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2E" w:rsidRDefault="0037662E" w:rsidP="00643A81"/>
    <w:p w:rsidR="0031437C" w:rsidRDefault="0037662E" w:rsidP="00643A81">
      <w:r>
        <w:rPr>
          <w:noProof/>
        </w:rPr>
        <w:drawing>
          <wp:inline distT="0" distB="0" distL="0" distR="0">
            <wp:extent cx="9163050" cy="3792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379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62E" w:rsidRDefault="0037662E" w:rsidP="00643A81"/>
    <w:p w:rsidR="0037662E" w:rsidRDefault="0037662E" w:rsidP="00643A81"/>
    <w:p w:rsidR="00623AD5" w:rsidRPr="00AC1DBC" w:rsidRDefault="00623AD5" w:rsidP="00643A81">
      <w:pPr>
        <w:rPr>
          <w:b/>
        </w:rPr>
      </w:pPr>
      <w:r w:rsidRPr="00AC1DBC">
        <w:rPr>
          <w:b/>
        </w:rPr>
        <w:t>[</w:t>
      </w:r>
      <w:r w:rsidR="0033605E">
        <w:rPr>
          <w:b/>
        </w:rPr>
        <w:t>FOR THOSE RESPONDING YES</w:t>
      </w:r>
      <w:r w:rsidR="00CC088F">
        <w:rPr>
          <w:b/>
        </w:rPr>
        <w:t xml:space="preserve">; A NO RESPONSE SKIPS TO LAST </w:t>
      </w:r>
      <w:r w:rsidR="000E61F8">
        <w:rPr>
          <w:b/>
        </w:rPr>
        <w:t>ITEM</w:t>
      </w:r>
      <w:r w:rsidRPr="00AC1DBC">
        <w:rPr>
          <w:b/>
        </w:rPr>
        <w:t>]</w:t>
      </w:r>
    </w:p>
    <w:p w:rsidR="00643A81" w:rsidRDefault="00643A81" w:rsidP="00643A81"/>
    <w:p w:rsidR="00623AD5" w:rsidRDefault="00623AD5" w:rsidP="00643A81">
      <w:r>
        <w:rPr>
          <w:noProof/>
        </w:rPr>
        <w:drawing>
          <wp:inline distT="0" distB="0" distL="0" distR="0">
            <wp:extent cx="9219600" cy="18764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9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81" w:rsidRDefault="00643A81" w:rsidP="00643A81"/>
    <w:p w:rsidR="00623AD5" w:rsidRDefault="00623AD5" w:rsidP="00643A81"/>
    <w:p w:rsidR="00623AD5" w:rsidRDefault="00623AD5" w:rsidP="00643A81"/>
    <w:p w:rsidR="00623AD5" w:rsidRDefault="00623AD5" w:rsidP="00643A81"/>
    <w:p w:rsidR="00623AD5" w:rsidRPr="00AC1DBC" w:rsidRDefault="0033605E" w:rsidP="00643A81">
      <w:pPr>
        <w:rPr>
          <w:b/>
        </w:rPr>
      </w:pPr>
      <w:r>
        <w:rPr>
          <w:b/>
        </w:rPr>
        <w:t xml:space="preserve"> </w:t>
      </w:r>
    </w:p>
    <w:p w:rsidR="00623AD5" w:rsidRDefault="00623AD5" w:rsidP="00643A81"/>
    <w:p w:rsidR="00623AD5" w:rsidRDefault="00623AD5" w:rsidP="00643A81">
      <w:r>
        <w:rPr>
          <w:noProof/>
        </w:rPr>
        <w:drawing>
          <wp:inline distT="0" distB="0" distL="0" distR="0">
            <wp:extent cx="9248622" cy="1295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144" cy="130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D5" w:rsidRPr="00AC1DBC" w:rsidRDefault="007C2A43" w:rsidP="00643A81">
      <w:pPr>
        <w:rPr>
          <w:b/>
        </w:rPr>
      </w:pPr>
      <w:r w:rsidRPr="00AC1DBC">
        <w:rPr>
          <w:b/>
        </w:rPr>
        <w:t xml:space="preserve"> [</w:t>
      </w:r>
      <w:r w:rsidR="00CC088F">
        <w:rPr>
          <w:b/>
        </w:rPr>
        <w:t>FOR THOSE RESPONDING YES;</w:t>
      </w:r>
      <w:r w:rsidR="000C79C5" w:rsidRPr="00AC1DBC">
        <w:rPr>
          <w:b/>
        </w:rPr>
        <w:t xml:space="preserve"> </w:t>
      </w:r>
      <w:r w:rsidRPr="00AC1DBC">
        <w:rPr>
          <w:b/>
        </w:rPr>
        <w:t xml:space="preserve">A NO RESPONSE </w:t>
      </w:r>
      <w:r w:rsidR="00CC088F">
        <w:rPr>
          <w:b/>
        </w:rPr>
        <w:t>SKIPS</w:t>
      </w:r>
      <w:r w:rsidRPr="00AC1DBC">
        <w:rPr>
          <w:b/>
        </w:rPr>
        <w:t xml:space="preserve"> TO ‘REPORTS’ </w:t>
      </w:r>
      <w:r w:rsidR="00CC088F">
        <w:rPr>
          <w:b/>
        </w:rPr>
        <w:t>QUESTION</w:t>
      </w:r>
      <w:r w:rsidRPr="00AC1DBC">
        <w:rPr>
          <w:b/>
        </w:rPr>
        <w:t>]</w:t>
      </w:r>
    </w:p>
    <w:p w:rsidR="00623AD5" w:rsidRDefault="00623AD5" w:rsidP="00643A81"/>
    <w:p w:rsidR="00623AD5" w:rsidRDefault="00623AD5" w:rsidP="00643A81">
      <w:r>
        <w:rPr>
          <w:noProof/>
        </w:rPr>
        <w:drawing>
          <wp:inline distT="0" distB="0" distL="0" distR="0">
            <wp:extent cx="9307033" cy="1924050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7033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43" w:rsidRDefault="007C2A43" w:rsidP="00643A81"/>
    <w:p w:rsidR="009D0DC8" w:rsidRPr="00AC1DBC" w:rsidRDefault="009D0DC8" w:rsidP="00643A81">
      <w:pPr>
        <w:rPr>
          <w:b/>
        </w:rPr>
      </w:pPr>
      <w:r w:rsidRPr="00AC1DBC">
        <w:rPr>
          <w:b/>
        </w:rPr>
        <w:t>[</w:t>
      </w:r>
      <w:r w:rsidR="00CC088F">
        <w:rPr>
          <w:b/>
        </w:rPr>
        <w:t>FO</w:t>
      </w:r>
      <w:r w:rsidR="000E61F8">
        <w:rPr>
          <w:b/>
        </w:rPr>
        <w:t xml:space="preserve">R THOSE RESPONDING </w:t>
      </w:r>
      <w:r w:rsidR="00CC088F">
        <w:rPr>
          <w:b/>
        </w:rPr>
        <w:t>MODERATELY HELPFUL T</w:t>
      </w:r>
      <w:r w:rsidR="00104EAE">
        <w:rPr>
          <w:b/>
        </w:rPr>
        <w:t>O NOT HELPFUL; OTHER RESPONSES SKIP TO ‘REPORTS’ QUESTION</w:t>
      </w:r>
      <w:r w:rsidR="007C2A43" w:rsidRPr="00AC1DBC">
        <w:rPr>
          <w:b/>
        </w:rPr>
        <w:t>]</w:t>
      </w:r>
    </w:p>
    <w:p w:rsidR="009D0DC8" w:rsidRDefault="009D0DC8" w:rsidP="00643A81"/>
    <w:p w:rsidR="009D0DC8" w:rsidRDefault="009D0DC8" w:rsidP="00643A81">
      <w:r>
        <w:rPr>
          <w:noProof/>
        </w:rPr>
        <w:drawing>
          <wp:inline distT="0" distB="0" distL="0" distR="0">
            <wp:extent cx="9163050" cy="1409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43" w:rsidRDefault="007C2A43" w:rsidP="00643A81">
      <w:r>
        <w:rPr>
          <w:noProof/>
        </w:rPr>
        <w:lastRenderedPageBreak/>
        <w:drawing>
          <wp:inline distT="0" distB="0" distL="0" distR="0">
            <wp:extent cx="9116391" cy="24193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391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43" w:rsidRDefault="007C2A43" w:rsidP="00643A81"/>
    <w:p w:rsidR="007C2A43" w:rsidRDefault="007C2A43" w:rsidP="00643A81"/>
    <w:p w:rsidR="007C2A43" w:rsidRDefault="0037662E" w:rsidP="00643A81">
      <w:r>
        <w:rPr>
          <w:noProof/>
        </w:rPr>
        <w:drawing>
          <wp:inline distT="0" distB="0" distL="0" distR="0">
            <wp:extent cx="9181465" cy="1249680"/>
            <wp:effectExtent l="0" t="0" r="63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62E" w:rsidRDefault="0037662E" w:rsidP="00643A81"/>
    <w:p w:rsidR="0037662E" w:rsidRDefault="0037662E" w:rsidP="00643A81"/>
    <w:p w:rsidR="007C2A43" w:rsidRPr="00AC1DBC" w:rsidRDefault="000C79C5" w:rsidP="00643A81">
      <w:pPr>
        <w:rPr>
          <w:b/>
        </w:rPr>
      </w:pPr>
      <w:r w:rsidRPr="00AC1DBC">
        <w:rPr>
          <w:b/>
        </w:rPr>
        <w:t>[</w:t>
      </w:r>
      <w:r w:rsidR="00104EAE">
        <w:rPr>
          <w:b/>
        </w:rPr>
        <w:t>FOR THOSE RESPONDING</w:t>
      </w:r>
      <w:r w:rsidRPr="00AC1DBC">
        <w:rPr>
          <w:b/>
        </w:rPr>
        <w:t xml:space="preserve"> YES</w:t>
      </w:r>
      <w:r w:rsidR="00104EAE">
        <w:rPr>
          <w:b/>
        </w:rPr>
        <w:t xml:space="preserve">; </w:t>
      </w:r>
      <w:r w:rsidRPr="00AC1DBC">
        <w:rPr>
          <w:b/>
        </w:rPr>
        <w:t xml:space="preserve">A NO RESPONSE </w:t>
      </w:r>
      <w:r w:rsidR="00104EAE">
        <w:rPr>
          <w:b/>
        </w:rPr>
        <w:t>SKIPS</w:t>
      </w:r>
      <w:r w:rsidRPr="00AC1DBC">
        <w:rPr>
          <w:b/>
        </w:rPr>
        <w:t xml:space="preserve"> TO </w:t>
      </w:r>
      <w:r w:rsidR="00A21565">
        <w:rPr>
          <w:b/>
        </w:rPr>
        <w:t xml:space="preserve">‘HOW DID YOU FIRST HEAR ABOUT QHDO’ </w:t>
      </w:r>
      <w:r w:rsidR="000E61F8">
        <w:rPr>
          <w:b/>
        </w:rPr>
        <w:t>QUESTION</w:t>
      </w:r>
      <w:r w:rsidR="00A21565">
        <w:rPr>
          <w:b/>
        </w:rPr>
        <w:t>]</w:t>
      </w:r>
    </w:p>
    <w:p w:rsidR="007C2A43" w:rsidRDefault="007C2A43" w:rsidP="00643A81"/>
    <w:p w:rsidR="007C2A43" w:rsidRDefault="007C2A43" w:rsidP="00643A81">
      <w:r>
        <w:rPr>
          <w:noProof/>
        </w:rPr>
        <w:drawing>
          <wp:inline distT="0" distB="0" distL="0" distR="0">
            <wp:extent cx="9246526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9504" cy="14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C5" w:rsidRDefault="000C79C5" w:rsidP="00643A81"/>
    <w:p w:rsidR="000C79C5" w:rsidRDefault="000C79C5" w:rsidP="00643A81"/>
    <w:p w:rsidR="000C79C5" w:rsidRDefault="000C79C5" w:rsidP="00643A81"/>
    <w:p w:rsidR="000C79C5" w:rsidRDefault="000C79C5" w:rsidP="00643A81"/>
    <w:p w:rsidR="000C79C5" w:rsidRDefault="000C79C5" w:rsidP="00643A81"/>
    <w:p w:rsidR="000C79C5" w:rsidRDefault="000C79C5" w:rsidP="00643A81"/>
    <w:p w:rsidR="000C79C5" w:rsidRPr="00104EAE" w:rsidRDefault="000C79C5" w:rsidP="00643A81">
      <w:pPr>
        <w:rPr>
          <w:b/>
        </w:rPr>
      </w:pPr>
      <w:r w:rsidRPr="00104EAE">
        <w:rPr>
          <w:b/>
        </w:rPr>
        <w:t>[</w:t>
      </w:r>
      <w:r w:rsidR="00104EAE" w:rsidRPr="00104EAE">
        <w:rPr>
          <w:b/>
        </w:rPr>
        <w:t xml:space="preserve">FOR THOSE RESPONDING YES; A NO RESPONSE SKIPS TO </w:t>
      </w:r>
      <w:r w:rsidR="00104EAE">
        <w:rPr>
          <w:b/>
        </w:rPr>
        <w:t xml:space="preserve">‘WHAT DATA WERE YOU LOOKING FOR?’ </w:t>
      </w:r>
      <w:r w:rsidR="000E61F8">
        <w:rPr>
          <w:b/>
        </w:rPr>
        <w:t>QUESTION</w:t>
      </w:r>
      <w:r w:rsidRPr="00104EAE">
        <w:rPr>
          <w:b/>
        </w:rPr>
        <w:t xml:space="preserve">] </w:t>
      </w:r>
    </w:p>
    <w:p w:rsidR="000C79C5" w:rsidRDefault="000C79C5" w:rsidP="00643A81"/>
    <w:p w:rsidR="000C79C5" w:rsidRDefault="000C79C5" w:rsidP="00643A81">
      <w:r>
        <w:rPr>
          <w:noProof/>
        </w:rPr>
        <w:drawing>
          <wp:inline distT="0" distB="0" distL="0" distR="0">
            <wp:extent cx="9061389" cy="17145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508" cy="171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C5" w:rsidRDefault="000C79C5" w:rsidP="00643A81"/>
    <w:p w:rsidR="000C79C5" w:rsidRPr="00913A14" w:rsidRDefault="000C79C5" w:rsidP="00643A81">
      <w:pPr>
        <w:rPr>
          <w:b/>
        </w:rPr>
      </w:pPr>
      <w:r w:rsidRPr="00913A14">
        <w:rPr>
          <w:b/>
        </w:rPr>
        <w:t>[</w:t>
      </w:r>
      <w:r w:rsidR="00913A14" w:rsidRPr="00913A14">
        <w:rPr>
          <w:b/>
        </w:rPr>
        <w:t xml:space="preserve">FOR THOSE RESPONDING 1, 2, OR 3; </w:t>
      </w:r>
      <w:r w:rsidR="00913A14">
        <w:rPr>
          <w:b/>
        </w:rPr>
        <w:t>A RESPONSE OF</w:t>
      </w:r>
      <w:r w:rsidR="00913A14" w:rsidRPr="00913A14">
        <w:rPr>
          <w:b/>
        </w:rPr>
        <w:t xml:space="preserve"> 4 OR 5 SKIP</w:t>
      </w:r>
      <w:r w:rsidR="00913A14">
        <w:rPr>
          <w:b/>
        </w:rPr>
        <w:t>S</w:t>
      </w:r>
      <w:r w:rsidR="00913A14" w:rsidRPr="00913A14">
        <w:rPr>
          <w:b/>
        </w:rPr>
        <w:t xml:space="preserve"> TO ‘SYSTEM OUTPUT’ QUESTION</w:t>
      </w:r>
      <w:r w:rsidRPr="00913A14">
        <w:rPr>
          <w:b/>
        </w:rPr>
        <w:t>]</w:t>
      </w:r>
    </w:p>
    <w:p w:rsidR="000C79C5" w:rsidRPr="00913A14" w:rsidRDefault="000C79C5" w:rsidP="00643A81">
      <w:pPr>
        <w:rPr>
          <w:b/>
        </w:rPr>
      </w:pPr>
    </w:p>
    <w:p w:rsidR="000C79C5" w:rsidRDefault="000C79C5" w:rsidP="00643A81">
      <w:r>
        <w:rPr>
          <w:noProof/>
        </w:rPr>
        <w:drawing>
          <wp:inline distT="0" distB="0" distL="0" distR="0">
            <wp:extent cx="9117283" cy="13335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33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C5" w:rsidRDefault="000C79C5" w:rsidP="00643A81"/>
    <w:p w:rsidR="000C79C5" w:rsidRPr="00913A14" w:rsidRDefault="000C79C5" w:rsidP="00643A81">
      <w:pPr>
        <w:rPr>
          <w:b/>
        </w:rPr>
      </w:pPr>
      <w:r w:rsidRPr="00913A14">
        <w:rPr>
          <w:b/>
        </w:rPr>
        <w:t>[</w:t>
      </w:r>
      <w:r w:rsidR="00913A14">
        <w:rPr>
          <w:b/>
        </w:rPr>
        <w:t>FOR THOSE RESPONDING NO ABOVE</w:t>
      </w:r>
      <w:bookmarkStart w:id="0" w:name="_GoBack"/>
      <w:bookmarkEnd w:id="0"/>
      <w:r w:rsidRPr="00913A14">
        <w:rPr>
          <w:b/>
        </w:rPr>
        <w:t>]</w:t>
      </w:r>
    </w:p>
    <w:p w:rsidR="000C79C5" w:rsidRDefault="000C79C5" w:rsidP="00643A81"/>
    <w:p w:rsidR="000C79C5" w:rsidRDefault="000C79C5" w:rsidP="00643A81">
      <w:r>
        <w:rPr>
          <w:noProof/>
        </w:rPr>
        <w:drawing>
          <wp:inline distT="0" distB="0" distL="0" distR="0">
            <wp:extent cx="9044609" cy="13335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609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C5" w:rsidRDefault="000C79C5" w:rsidP="00643A81"/>
    <w:p w:rsidR="000C79C5" w:rsidRDefault="000C79C5" w:rsidP="00643A81"/>
    <w:p w:rsidR="00245C5F" w:rsidRDefault="00245C5F" w:rsidP="00643A81"/>
    <w:p w:rsidR="00245C5F" w:rsidRDefault="00245C5F" w:rsidP="00643A81"/>
    <w:p w:rsidR="00245C5F" w:rsidRDefault="00245C5F" w:rsidP="00643A81"/>
    <w:p w:rsidR="00245C5F" w:rsidRDefault="00245C5F" w:rsidP="00643A81"/>
    <w:p w:rsidR="00245C5F" w:rsidRPr="00913A14" w:rsidRDefault="00245C5F" w:rsidP="00643A81">
      <w:pPr>
        <w:rPr>
          <w:b/>
        </w:rPr>
      </w:pPr>
      <w:r w:rsidRPr="00913A14">
        <w:rPr>
          <w:b/>
        </w:rPr>
        <w:t>[A YES OR NO RESPONSE TO THE PRIOR LEADS TO THE FOLLOWING</w:t>
      </w:r>
      <w:r w:rsidR="00913A14">
        <w:rPr>
          <w:b/>
        </w:rPr>
        <w:t xml:space="preserve"> QUESTIONS</w:t>
      </w:r>
      <w:r w:rsidRPr="00913A14">
        <w:rPr>
          <w:b/>
        </w:rPr>
        <w:t>]</w:t>
      </w:r>
    </w:p>
    <w:p w:rsidR="00245C5F" w:rsidRDefault="00245C5F" w:rsidP="00643A81"/>
    <w:p w:rsidR="00245C5F" w:rsidRDefault="00245C5F" w:rsidP="00643A81">
      <w:r>
        <w:rPr>
          <w:noProof/>
        </w:rPr>
        <w:drawing>
          <wp:inline distT="0" distB="0" distL="0" distR="0">
            <wp:extent cx="9029926" cy="19526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926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5F" w:rsidRDefault="00245C5F" w:rsidP="00643A81"/>
    <w:p w:rsidR="00245C5F" w:rsidRDefault="00245C5F" w:rsidP="00643A81"/>
    <w:p w:rsidR="00245C5F" w:rsidRDefault="00245C5F" w:rsidP="00643A81">
      <w:r>
        <w:rPr>
          <w:noProof/>
        </w:rPr>
        <w:drawing>
          <wp:inline distT="0" distB="0" distL="0" distR="0">
            <wp:extent cx="9200947" cy="138112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94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5F" w:rsidRDefault="00245C5F" w:rsidP="00643A81"/>
    <w:p w:rsidR="00245C5F" w:rsidRDefault="00245C5F" w:rsidP="00643A81">
      <w:r>
        <w:rPr>
          <w:noProof/>
        </w:rPr>
        <w:drawing>
          <wp:inline distT="0" distB="0" distL="0" distR="0">
            <wp:extent cx="9215686" cy="169545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686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C5F" w:rsidRDefault="00245C5F" w:rsidP="00643A81"/>
    <w:p w:rsidR="00245C5F" w:rsidRDefault="00245C5F" w:rsidP="00643A81"/>
    <w:p w:rsidR="00245C5F" w:rsidRDefault="00245C5F" w:rsidP="00643A81"/>
    <w:p w:rsidR="00F231B9" w:rsidRDefault="00F231B9" w:rsidP="00643A81"/>
    <w:p w:rsidR="00F231B9" w:rsidRDefault="00F231B9" w:rsidP="00643A81"/>
    <w:p w:rsidR="00F231B9" w:rsidRDefault="00F231B9" w:rsidP="00643A81"/>
    <w:p w:rsidR="00F231B9" w:rsidRDefault="00F231B9" w:rsidP="00643A81"/>
    <w:p w:rsidR="00F231B9" w:rsidRPr="00913A14" w:rsidRDefault="00F231B9" w:rsidP="00643A81">
      <w:pPr>
        <w:rPr>
          <w:b/>
        </w:rPr>
      </w:pPr>
      <w:r w:rsidRPr="00913A14">
        <w:rPr>
          <w:b/>
        </w:rPr>
        <w:t>[</w:t>
      </w:r>
      <w:r w:rsidR="00913A14">
        <w:rPr>
          <w:b/>
        </w:rPr>
        <w:t>FOR THOSE RESPONDING</w:t>
      </w:r>
      <w:r w:rsidRPr="00913A14">
        <w:rPr>
          <w:b/>
        </w:rPr>
        <w:t xml:space="preserve"> </w:t>
      </w:r>
      <w:r w:rsidR="00913A14">
        <w:rPr>
          <w:b/>
        </w:rPr>
        <w:t>‘</w:t>
      </w:r>
      <w:r w:rsidRPr="00913A14">
        <w:rPr>
          <w:b/>
        </w:rPr>
        <w:t>BUSINESS</w:t>
      </w:r>
      <w:r w:rsidR="00913A14">
        <w:rPr>
          <w:b/>
        </w:rPr>
        <w:t xml:space="preserve">/WORK ACTIVITY’; OTHERS WILL SKIP TO </w:t>
      </w:r>
      <w:r w:rsidR="000E61F8">
        <w:rPr>
          <w:b/>
        </w:rPr>
        <w:t>‘TELL US WHAT YOU THINK’</w:t>
      </w:r>
      <w:r w:rsidRPr="00913A14">
        <w:rPr>
          <w:b/>
        </w:rPr>
        <w:t>]</w:t>
      </w:r>
    </w:p>
    <w:p w:rsidR="00F231B9" w:rsidRDefault="00F231B9" w:rsidP="00643A81"/>
    <w:p w:rsidR="00F231B9" w:rsidRDefault="00F231B9" w:rsidP="00643A81">
      <w:r>
        <w:rPr>
          <w:noProof/>
        </w:rPr>
        <w:drawing>
          <wp:inline distT="0" distB="0" distL="0" distR="0">
            <wp:extent cx="9084680" cy="30670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468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B9" w:rsidRDefault="00F231B9" w:rsidP="00643A81"/>
    <w:p w:rsidR="00F231B9" w:rsidRDefault="00F231B9" w:rsidP="00643A81">
      <w:r>
        <w:rPr>
          <w:noProof/>
        </w:rPr>
        <w:lastRenderedPageBreak/>
        <w:drawing>
          <wp:inline distT="0" distB="0" distL="0" distR="0">
            <wp:extent cx="9001420" cy="279082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185" cy="279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B9" w:rsidRDefault="00F231B9" w:rsidP="00643A81"/>
    <w:p w:rsidR="00F231B9" w:rsidRDefault="00F231B9" w:rsidP="00643A81"/>
    <w:p w:rsidR="00F231B9" w:rsidRPr="000E61F8" w:rsidRDefault="00F231B9" w:rsidP="00F231B9">
      <w:pPr>
        <w:rPr>
          <w:b/>
        </w:rPr>
      </w:pPr>
      <w:r w:rsidRPr="000E61F8">
        <w:rPr>
          <w:b/>
        </w:rPr>
        <w:t>[A</w:t>
      </w:r>
      <w:r w:rsidR="007039B3" w:rsidRPr="000E61F8">
        <w:rPr>
          <w:b/>
        </w:rPr>
        <w:t xml:space="preserve"> RESPONSE OF PERSONAL</w:t>
      </w:r>
      <w:r w:rsidR="000E61F8">
        <w:rPr>
          <w:b/>
        </w:rPr>
        <w:t>,</w:t>
      </w:r>
      <w:r w:rsidR="007039B3" w:rsidRPr="000E61F8">
        <w:rPr>
          <w:b/>
        </w:rPr>
        <w:t xml:space="preserve"> SCHOOL, OR BUSINESS LEAD</w:t>
      </w:r>
      <w:r w:rsidR="00551D06">
        <w:rPr>
          <w:b/>
        </w:rPr>
        <w:t>S</w:t>
      </w:r>
      <w:r w:rsidRPr="000E61F8">
        <w:rPr>
          <w:b/>
        </w:rPr>
        <w:t xml:space="preserve"> TO THE FOLLOWING]</w:t>
      </w:r>
    </w:p>
    <w:p w:rsidR="00F231B9" w:rsidRPr="000E61F8" w:rsidRDefault="00F231B9" w:rsidP="00F231B9">
      <w:pPr>
        <w:rPr>
          <w:b/>
        </w:rPr>
      </w:pPr>
    </w:p>
    <w:p w:rsidR="00F231B9" w:rsidRDefault="007039B3" w:rsidP="00643A81">
      <w:r>
        <w:rPr>
          <w:noProof/>
        </w:rPr>
        <w:drawing>
          <wp:inline distT="0" distB="0" distL="0" distR="0">
            <wp:extent cx="9031941" cy="14763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1941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B99" w:rsidRDefault="00013B99" w:rsidP="00643A81"/>
    <w:p w:rsidR="007039B3" w:rsidRPr="000E61F8" w:rsidRDefault="00013B99" w:rsidP="00643A81">
      <w:pPr>
        <w:rPr>
          <w:b/>
        </w:rPr>
      </w:pPr>
      <w:r w:rsidRPr="000E61F8">
        <w:rPr>
          <w:b/>
        </w:rPr>
        <w:t>[</w:t>
      </w:r>
      <w:r w:rsidR="00551D06">
        <w:rPr>
          <w:b/>
        </w:rPr>
        <w:t xml:space="preserve">ALL RESPONDENTS GET TO THIS </w:t>
      </w:r>
      <w:r w:rsidRPr="000E61F8">
        <w:rPr>
          <w:b/>
        </w:rPr>
        <w:t xml:space="preserve">FINAL </w:t>
      </w:r>
      <w:r w:rsidR="000E61F8">
        <w:rPr>
          <w:b/>
        </w:rPr>
        <w:t>ITEM</w:t>
      </w:r>
      <w:r w:rsidRPr="000E61F8">
        <w:rPr>
          <w:b/>
        </w:rPr>
        <w:t>]</w:t>
      </w:r>
    </w:p>
    <w:p w:rsidR="007039B3" w:rsidRDefault="007039B3" w:rsidP="00643A81"/>
    <w:p w:rsidR="00013B99" w:rsidRPr="00643A81" w:rsidRDefault="00013B99" w:rsidP="00643A81">
      <w:r>
        <w:rPr>
          <w:noProof/>
        </w:rPr>
        <w:lastRenderedPageBreak/>
        <w:drawing>
          <wp:inline distT="0" distB="0" distL="0" distR="0">
            <wp:extent cx="8985971" cy="1819275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9743" cy="182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B99" w:rsidRPr="00643A81" w:rsidSect="00643A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6E82"/>
    <w:multiLevelType w:val="hybridMultilevel"/>
    <w:tmpl w:val="9928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A81"/>
    <w:rsid w:val="00013B99"/>
    <w:rsid w:val="000B3CF1"/>
    <w:rsid w:val="000C79C5"/>
    <w:rsid w:val="000E61F8"/>
    <w:rsid w:val="00104EAE"/>
    <w:rsid w:val="00202C64"/>
    <w:rsid w:val="00245C5F"/>
    <w:rsid w:val="0031437C"/>
    <w:rsid w:val="0033605E"/>
    <w:rsid w:val="0037662E"/>
    <w:rsid w:val="0049367F"/>
    <w:rsid w:val="00551D06"/>
    <w:rsid w:val="00623AD5"/>
    <w:rsid w:val="00643A81"/>
    <w:rsid w:val="006E3945"/>
    <w:rsid w:val="007039B3"/>
    <w:rsid w:val="007C2A43"/>
    <w:rsid w:val="00913A14"/>
    <w:rsid w:val="009D0DC8"/>
    <w:rsid w:val="009F246C"/>
    <w:rsid w:val="00A11695"/>
    <w:rsid w:val="00A21565"/>
    <w:rsid w:val="00A95403"/>
    <w:rsid w:val="00AC1DBC"/>
    <w:rsid w:val="00CC088F"/>
    <w:rsid w:val="00CC6082"/>
    <w:rsid w:val="00F2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7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49367F"/>
    <w:pPr>
      <w:keepNext/>
      <w:spacing w:before="240" w:after="60"/>
      <w:outlineLvl w:val="1"/>
    </w:pPr>
    <w:rPr>
      <w:rFonts w:ascii="Arial" w:hAnsi="Arial" w:cs="Arial"/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367F"/>
    <w:rPr>
      <w:rFonts w:ascii="Arial" w:eastAsia="Times New Roman" w:hAnsi="Arial" w:cs="Arial"/>
      <w:b/>
      <w:bCs/>
      <w:iCs/>
      <w:caps/>
      <w:sz w:val="24"/>
      <w:szCs w:val="24"/>
    </w:rPr>
  </w:style>
  <w:style w:type="paragraph" w:styleId="Caption">
    <w:name w:val="caption"/>
    <w:basedOn w:val="Normal"/>
    <w:next w:val="Normal"/>
    <w:qFormat/>
    <w:rsid w:val="00493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7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49367F"/>
    <w:pPr>
      <w:keepNext/>
      <w:spacing w:before="240" w:after="60"/>
      <w:outlineLvl w:val="1"/>
    </w:pPr>
    <w:rPr>
      <w:rFonts w:ascii="Arial" w:hAnsi="Arial" w:cs="Arial"/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367F"/>
    <w:rPr>
      <w:rFonts w:ascii="Arial" w:eastAsia="Times New Roman" w:hAnsi="Arial" w:cs="Arial"/>
      <w:b/>
      <w:bCs/>
      <w:iCs/>
      <w:caps/>
      <w:sz w:val="24"/>
      <w:szCs w:val="24"/>
    </w:rPr>
  </w:style>
  <w:style w:type="paragraph" w:styleId="Caption">
    <w:name w:val="caption"/>
    <w:basedOn w:val="Normal"/>
    <w:next w:val="Normal"/>
    <w:qFormat/>
    <w:rsid w:val="00493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Department of Health and Human Services</cp:lastModifiedBy>
  <cp:revision>2</cp:revision>
  <dcterms:created xsi:type="dcterms:W3CDTF">2012-06-05T12:39:00Z</dcterms:created>
  <dcterms:modified xsi:type="dcterms:W3CDTF">2012-06-05T12:39:00Z</dcterms:modified>
</cp:coreProperties>
</file>