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BE7" w:rsidRPr="00A846D8" w:rsidRDefault="00161BE7" w:rsidP="00161BE7">
      <w:pPr>
        <w:rPr>
          <w:b/>
        </w:rPr>
      </w:pPr>
      <w:bookmarkStart w:id="0" w:name="_GoBack"/>
      <w:bookmarkEnd w:id="0"/>
      <w:r w:rsidRPr="00A846D8">
        <w:rPr>
          <w:b/>
        </w:rPr>
        <w:t xml:space="preserve">Attachment </w:t>
      </w:r>
      <w:r w:rsidR="00053064">
        <w:rPr>
          <w:b/>
        </w:rPr>
        <w:t>M</w:t>
      </w:r>
      <w:r w:rsidRPr="00A846D8">
        <w:rPr>
          <w:b/>
        </w:rPr>
        <w:t xml:space="preserve">- Reminder in APHL weekly </w:t>
      </w:r>
      <w:proofErr w:type="spellStart"/>
      <w:r w:rsidRPr="00A846D8">
        <w:rPr>
          <w:b/>
        </w:rPr>
        <w:t>eUpdate</w:t>
      </w:r>
      <w:proofErr w:type="spellEnd"/>
    </w:p>
    <w:p w:rsidR="00161BE7" w:rsidRDefault="00161BE7" w:rsidP="00161BE7"/>
    <w:p w:rsidR="00161BE7" w:rsidRDefault="00161BE7" w:rsidP="00161BE7"/>
    <w:p w:rsidR="00161BE7" w:rsidRDefault="00161BE7" w:rsidP="00161BE7">
      <w:pPr>
        <w:rPr>
          <w:b/>
        </w:rPr>
      </w:pPr>
      <w:r w:rsidRPr="00327262">
        <w:rPr>
          <w:b/>
        </w:rPr>
        <w:t xml:space="preserve">Header: Last Chance to Respond to CDC’s </w:t>
      </w:r>
      <w:r w:rsidR="00BE3151">
        <w:rPr>
          <w:b/>
        </w:rPr>
        <w:t>Newborn Screening Surveys</w:t>
      </w:r>
    </w:p>
    <w:p w:rsidR="00161BE7" w:rsidRDefault="00161BE7" w:rsidP="00161BE7">
      <w:pPr>
        <w:rPr>
          <w:b/>
        </w:rPr>
      </w:pPr>
    </w:p>
    <w:p w:rsidR="00161BE7" w:rsidRPr="00327262" w:rsidRDefault="00161BE7" w:rsidP="00161BE7">
      <w:proofErr w:type="gramStart"/>
      <w:r>
        <w:rPr>
          <w:u w:val="single"/>
        </w:rPr>
        <w:t>insert</w:t>
      </w:r>
      <w:proofErr w:type="gramEnd"/>
      <w:r>
        <w:rPr>
          <w:u w:val="single"/>
        </w:rPr>
        <w:t xml:space="preserve"> date </w:t>
      </w:r>
      <w:r w:rsidRPr="00327262">
        <w:t xml:space="preserve">will be the last day to </w:t>
      </w:r>
      <w:r>
        <w:t xml:space="preserve">complete the </w:t>
      </w:r>
      <w:proofErr w:type="spellStart"/>
      <w:r>
        <w:t>SurveyMonkey</w:t>
      </w:r>
      <w:proofErr w:type="spellEnd"/>
      <w:r>
        <w:t xml:space="preserve"> questionnaire</w:t>
      </w:r>
      <w:r w:rsidR="00BE3151">
        <w:t>s</w:t>
      </w:r>
      <w:r>
        <w:t xml:space="preserve"> focusing on </w:t>
      </w:r>
      <w:r w:rsidR="00BE3151">
        <w:t>newborn screening</w:t>
      </w:r>
      <w:r>
        <w:t>. Once the survey is closed we will be tabulating the r</w:t>
      </w:r>
      <w:r w:rsidR="00BE3151">
        <w:t xml:space="preserve">esults to be presented as part of the 2013 </w:t>
      </w:r>
      <w:r w:rsidR="00BE3151" w:rsidRPr="00BE3151">
        <w:rPr>
          <w:i/>
        </w:rPr>
        <w:t>50 Years of Newborn Screening</w:t>
      </w:r>
      <w:r w:rsidR="00BE3151">
        <w:t xml:space="preserve"> campaign.  </w:t>
      </w:r>
      <w:r>
        <w:t>For those who have responded, we thank you very much; for those who have not completed the survey</w:t>
      </w:r>
      <w:r w:rsidR="00BE3151">
        <w:t>s</w:t>
      </w:r>
      <w:r>
        <w:t xml:space="preserve">, please do so as soon as possible. If you have any questions, please contact Dr. </w:t>
      </w:r>
      <w:r w:rsidR="00BE3151">
        <w:t>Carla Cuthbert</w:t>
      </w:r>
      <w:r>
        <w:t xml:space="preserve">, </w:t>
      </w:r>
      <w:r w:rsidR="00BE3151">
        <w:t>ccuthbert@cdc.gov</w:t>
      </w:r>
      <w:r>
        <w:t xml:space="preserve"> or 404-</w:t>
      </w:r>
      <w:r w:rsidR="00BE3151">
        <w:t>488-7517</w:t>
      </w:r>
      <w:r>
        <w:t>.</w:t>
      </w:r>
    </w:p>
    <w:p w:rsidR="00161BE7" w:rsidRDefault="00161BE7" w:rsidP="00161BE7"/>
    <w:p w:rsidR="00161BE7" w:rsidRDefault="00161BE7" w:rsidP="00161BE7"/>
    <w:p w:rsidR="00161BE7" w:rsidRDefault="00161BE7" w:rsidP="00161BE7"/>
    <w:p w:rsidR="007E47B9" w:rsidRDefault="007E47B9"/>
    <w:sectPr w:rsidR="007E47B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BE7"/>
    <w:rsid w:val="00053064"/>
    <w:rsid w:val="0007539A"/>
    <w:rsid w:val="00080344"/>
    <w:rsid w:val="000B3795"/>
    <w:rsid w:val="00161BE7"/>
    <w:rsid w:val="007E47B9"/>
    <w:rsid w:val="00A31356"/>
    <w:rsid w:val="00BE3151"/>
    <w:rsid w:val="00CF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1BE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1BE7"/>
    <w:rPr>
      <w:rFonts w:ascii="Times New Roman" w:hAnsi="Times New Roman" w:cs="Times New Roman" w:hint="default"/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1BE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1BE7"/>
    <w:rPr>
      <w:rFonts w:ascii="Times New Roman" w:hAnsi="Times New Roman" w:cs="Times New Roman" w:hint="default"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Carey, Roberta B. (CDC/OID/NCEZID)</dc:creator>
  <cp:lastModifiedBy>CDC User</cp:lastModifiedBy>
  <cp:revision>2</cp:revision>
  <dcterms:created xsi:type="dcterms:W3CDTF">2013-01-10T15:35:00Z</dcterms:created>
  <dcterms:modified xsi:type="dcterms:W3CDTF">2013-01-10T15:35:00Z</dcterms:modified>
</cp:coreProperties>
</file>