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025F5B">
        <w:rPr>
          <w:sz w:val="28"/>
        </w:rPr>
        <w:t>OMB Control Number: 0925-0648</w:t>
      </w:r>
      <w:r>
        <w:rPr>
          <w:sz w:val="28"/>
        </w:rPr>
        <w:t>)</w:t>
      </w:r>
    </w:p>
    <w:p w:rsidR="00025F5B" w:rsidRDefault="00025F5B" w:rsidP="00434E33">
      <w:pPr>
        <w:rPr>
          <w:b/>
        </w:rPr>
      </w:pPr>
    </w:p>
    <w:p w:rsidR="00E50293" w:rsidRPr="009239AA" w:rsidRDefault="000B2F7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>
        <w:t xml:space="preserve">  </w:t>
      </w:r>
    </w:p>
    <w:p w:rsidR="005E714A" w:rsidRDefault="005E714A"/>
    <w:p w:rsidR="00025F5B" w:rsidRPr="00F001EE" w:rsidRDefault="00025F5B">
      <w:r w:rsidRPr="00434E33">
        <w:rPr>
          <w:b/>
        </w:rPr>
        <w:t>TITLE OF INFORMATION COLLECTION:</w:t>
      </w:r>
      <w:r w:rsidR="00F001EE">
        <w:rPr>
          <w:b/>
        </w:rPr>
        <w:t xml:space="preserve">  </w:t>
      </w:r>
      <w:r w:rsidR="006C02BC" w:rsidRPr="00586FE4">
        <w:t xml:space="preserve">User Survey </w:t>
      </w:r>
      <w:r w:rsidR="00586FE4">
        <w:t xml:space="preserve">for </w:t>
      </w:r>
      <w:r w:rsidR="008A1649">
        <w:t>finding aids software/application</w:t>
      </w:r>
      <w:r w:rsidR="006C02BC" w:rsidRPr="00586FE4">
        <w:t xml:space="preserve"> and website</w:t>
      </w:r>
    </w:p>
    <w:p w:rsidR="00025F5B" w:rsidRDefault="00025F5B">
      <w:pPr>
        <w:rPr>
          <w:b/>
        </w:rPr>
      </w:pPr>
    </w:p>
    <w:p w:rsidR="00025F5B" w:rsidRDefault="00025F5B">
      <w:pPr>
        <w:rPr>
          <w:b/>
        </w:rPr>
      </w:pPr>
    </w:p>
    <w:p w:rsidR="001B0AAA" w:rsidRPr="004C2FB9" w:rsidRDefault="00F15956">
      <w:r w:rsidRPr="00586FE4">
        <w:rPr>
          <w:b/>
        </w:rPr>
        <w:t>PURPOSE:</w:t>
      </w:r>
      <w:r w:rsidR="00C14CC4" w:rsidRPr="00586FE4">
        <w:rPr>
          <w:b/>
        </w:rPr>
        <w:t xml:space="preserve">  </w:t>
      </w:r>
      <w:r w:rsidR="00F001EE" w:rsidRPr="00586FE4">
        <w:t>To determine functional requirements and user needs for a potential upgrade to the</w:t>
      </w:r>
      <w:r w:rsidR="008A1649">
        <w:t xml:space="preserve"> software supporting XML encoded finding aids to Archives and Modern Manuscript collections</w:t>
      </w:r>
      <w:r w:rsidR="00D41B9B" w:rsidRPr="00586FE4">
        <w:rPr>
          <w:color w:val="C00000"/>
        </w:rPr>
        <w:t>.</w:t>
      </w:r>
      <w:r w:rsidR="006232D9" w:rsidRPr="00586FE4">
        <w:rPr>
          <w:color w:val="C00000"/>
        </w:rPr>
        <w:t xml:space="preserve">  </w:t>
      </w:r>
      <w:r w:rsidR="008A1649">
        <w:t>The present system, based on the DLXS software application developed by the University of Michigan</w:t>
      </w:r>
      <w:r w:rsidR="00AB76ED" w:rsidRPr="004C2FB9">
        <w:t xml:space="preserve">, has been in place </w:t>
      </w:r>
      <w:r w:rsidR="008A1649">
        <w:t>since 2004</w:t>
      </w:r>
      <w:r w:rsidR="00AB76ED" w:rsidRPr="004C2FB9">
        <w:t>.</w:t>
      </w:r>
      <w:r w:rsidR="008A1649">
        <w:t xml:space="preserve"> This open source product has reached its end of life; development has ceased and formal support</w:t>
      </w:r>
      <w:r w:rsidR="00AB76ED" w:rsidRPr="004C2FB9">
        <w:t xml:space="preserve"> </w:t>
      </w:r>
      <w:r w:rsidR="008A1649">
        <w:t>is no longer offered.</w:t>
      </w:r>
      <w:r w:rsidR="00AB76ED" w:rsidRPr="004C2FB9">
        <w:t xml:space="preserve"> User needs and expectations have </w:t>
      </w:r>
      <w:r w:rsidR="008A1649">
        <w:t xml:space="preserve">also </w:t>
      </w:r>
      <w:r w:rsidR="00AB76ED" w:rsidRPr="004C2FB9">
        <w:t xml:space="preserve">changed during that time. </w:t>
      </w:r>
      <w:r w:rsidR="004C2FB9" w:rsidRPr="004C2FB9">
        <w:t xml:space="preserve">This survey will inform decisions about </w:t>
      </w:r>
      <w:r w:rsidR="008A1649">
        <w:t xml:space="preserve">selecting a replacement application </w:t>
      </w:r>
      <w:r w:rsidR="004C2FB9" w:rsidRPr="004C2FB9">
        <w:t xml:space="preserve">and integrating </w:t>
      </w:r>
      <w:r w:rsidR="008A1649">
        <w:t xml:space="preserve">new </w:t>
      </w:r>
      <w:r w:rsidR="004C2FB9" w:rsidRPr="004C2FB9">
        <w:t xml:space="preserve">user requirements. </w:t>
      </w:r>
    </w:p>
    <w:p w:rsidR="001B0AAA" w:rsidRDefault="001B0AAA"/>
    <w:p w:rsidR="00C8488C" w:rsidRDefault="00C8488C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001EE">
        <w:t xml:space="preserve"> Users of the National Library of Medicine’s </w:t>
      </w:r>
      <w:r w:rsidR="008A1649">
        <w:t>finding aids</w:t>
      </w:r>
      <w:r w:rsidR="00F001EE">
        <w:t xml:space="preserve"> website (</w:t>
      </w:r>
      <w:hyperlink r:id="rId8" w:history="1">
        <w:r w:rsidR="004637CD">
          <w:rPr>
            <w:rStyle w:val="Hyperlink"/>
          </w:rPr>
          <w:t>http://oculus.nlm.nih.gov/cgi/f/findaid/findaid-idx?page=home</w:t>
        </w:r>
      </w:hyperlink>
      <w:r w:rsidR="008A1649">
        <w:t xml:space="preserve">), </w:t>
      </w:r>
      <w:r w:rsidR="00F001EE">
        <w:t>including academic researchers,</w:t>
      </w:r>
      <w:r w:rsidR="008A1649">
        <w:t xml:space="preserve"> librarians,</w:t>
      </w:r>
      <w:r w:rsidR="00F001EE">
        <w:t xml:space="preserve"> historians, teachers, medical professionals, and others.</w:t>
      </w:r>
    </w:p>
    <w:p w:rsidR="00F15956" w:rsidRDefault="00F15956"/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001E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01E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001EE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4257F" w:rsidP="009C13B9">
      <w:r>
        <w:t xml:space="preserve">Name: </w:t>
      </w:r>
      <w:r>
        <w:rPr>
          <w:u w:val="single"/>
        </w:rPr>
        <w:t>Kenneth</w:t>
      </w:r>
      <w:r w:rsidR="006C02BC">
        <w:rPr>
          <w:u w:val="single"/>
        </w:rPr>
        <w:t xml:space="preserve"> M. Koyle</w:t>
      </w:r>
      <w:r w:rsidR="009C13B9">
        <w:t>_____________________________</w:t>
      </w:r>
    </w:p>
    <w:p w:rsidR="009C13B9" w:rsidRDefault="009C13B9" w:rsidP="009C13B9">
      <w:pPr>
        <w:pStyle w:val="ListParagraph"/>
        <w:ind w:left="360"/>
      </w:pPr>
    </w:p>
    <w:p w:rsidR="006C02BC" w:rsidRDefault="006C02BC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C02B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6C02BC">
        <w:t xml:space="preserve">  ] Yes  [  </w:t>
      </w:r>
      <w:r>
        <w:t>] No</w:t>
      </w:r>
      <w:r w:rsidR="006C02BC">
        <w:t xml:space="preserve">  [X] N/A</w:t>
      </w:r>
    </w:p>
    <w:p w:rsidR="006C02BC" w:rsidRDefault="006C02BC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6C02BC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2D26E2">
        <w:trPr>
          <w:trHeight w:val="274"/>
        </w:trPr>
        <w:tc>
          <w:tcPr>
            <w:tcW w:w="5418" w:type="dxa"/>
          </w:tcPr>
          <w:p w:rsidR="006832D9" w:rsidRPr="002D26E2" w:rsidRDefault="00E40B50" w:rsidP="00C8488C">
            <w:pPr>
              <w:rPr>
                <w:b/>
              </w:rPr>
            </w:pPr>
            <w:r w:rsidRPr="002D26E2">
              <w:rPr>
                <w:b/>
              </w:rPr>
              <w:t>Category of Respondent</w:t>
            </w:r>
            <w:r w:rsidR="00EF2095" w:rsidRPr="002D26E2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N</w:t>
            </w:r>
            <w:r w:rsidR="009F5923" w:rsidRPr="002D26E2">
              <w:rPr>
                <w:b/>
              </w:rPr>
              <w:t>o.</w:t>
            </w:r>
            <w:r w:rsidRPr="002D26E2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Participation Time</w:t>
            </w:r>
            <w:r w:rsidR="00911B57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Burden</w:t>
            </w:r>
          </w:p>
        </w:tc>
      </w:tr>
      <w:tr w:rsidR="00EF2095" w:rsidTr="002D26E2">
        <w:trPr>
          <w:trHeight w:val="274"/>
        </w:trPr>
        <w:tc>
          <w:tcPr>
            <w:tcW w:w="5418" w:type="dxa"/>
          </w:tcPr>
          <w:p w:rsidR="006832D9" w:rsidRDefault="00692A5D" w:rsidP="006C02BC">
            <w:pPr>
              <w:ind w:firstLine="360"/>
            </w:pPr>
            <w:r>
              <w:t>Private Sector</w:t>
            </w:r>
          </w:p>
        </w:tc>
        <w:tc>
          <w:tcPr>
            <w:tcW w:w="1530" w:type="dxa"/>
          </w:tcPr>
          <w:p w:rsidR="006832D9" w:rsidRDefault="006C02BC" w:rsidP="00843796">
            <w:r>
              <w:t>100</w:t>
            </w:r>
          </w:p>
        </w:tc>
        <w:tc>
          <w:tcPr>
            <w:tcW w:w="1710" w:type="dxa"/>
          </w:tcPr>
          <w:p w:rsidR="006832D9" w:rsidRDefault="00F45FEC" w:rsidP="00EC55BE">
            <w:r>
              <w:t>10</w:t>
            </w:r>
            <w:r w:rsidR="00EC55BE">
              <w:t>/60</w:t>
            </w:r>
          </w:p>
        </w:tc>
        <w:tc>
          <w:tcPr>
            <w:tcW w:w="1003" w:type="dxa"/>
          </w:tcPr>
          <w:p w:rsidR="006832D9" w:rsidRPr="00F45FEC" w:rsidRDefault="00F45FEC" w:rsidP="00EC55BE">
            <w:r w:rsidRPr="00F45FEC">
              <w:t>1</w:t>
            </w:r>
            <w:r>
              <w:t>6.66</w:t>
            </w:r>
          </w:p>
        </w:tc>
      </w:tr>
      <w:tr w:rsidR="00FF0D16" w:rsidTr="00EC55BE">
        <w:trPr>
          <w:trHeight w:val="70"/>
        </w:trPr>
        <w:tc>
          <w:tcPr>
            <w:tcW w:w="5418" w:type="dxa"/>
          </w:tcPr>
          <w:p w:rsidR="00FF0D16" w:rsidRDefault="00FF0D16" w:rsidP="00843796"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F0D16" w:rsidRDefault="00FF0D16" w:rsidP="00843796"/>
        </w:tc>
        <w:tc>
          <w:tcPr>
            <w:tcW w:w="1710" w:type="dxa"/>
          </w:tcPr>
          <w:p w:rsidR="00FF0D16" w:rsidRDefault="00FF0D16" w:rsidP="00843796"/>
        </w:tc>
        <w:tc>
          <w:tcPr>
            <w:tcW w:w="1003" w:type="dxa"/>
          </w:tcPr>
          <w:p w:rsidR="00FF0D16" w:rsidRPr="00F45FEC" w:rsidRDefault="00F45FEC" w:rsidP="005A1FBE">
            <w:r>
              <w:rPr>
                <w:b/>
              </w:rPr>
              <w:t>1</w:t>
            </w:r>
            <w:r w:rsidR="005A1FBE">
              <w:rPr>
                <w:b/>
              </w:rPr>
              <w:t>7</w:t>
            </w:r>
            <w:r w:rsidR="00FF0D16" w:rsidRPr="00F45FEC">
              <w:rPr>
                <w:b/>
              </w:rPr>
              <w:t xml:space="preserve"> hrs.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300549">
        <w:t>:</w:t>
      </w:r>
      <w:r w:rsidR="00C86E91">
        <w:t xml:space="preserve">  </w:t>
      </w:r>
      <w:r w:rsidR="006C02BC">
        <w:rPr>
          <w:u w:val="single"/>
        </w:rPr>
        <w:t>$100</w:t>
      </w:r>
      <w:r w:rsidR="00911B57">
        <w:rPr>
          <w:u w:val="single"/>
        </w:rPr>
        <w:t>0</w:t>
      </w:r>
      <w:r w:rsidR="00C86E91">
        <w:t>_</w:t>
      </w:r>
      <w:bookmarkStart w:id="0" w:name="_GoBack"/>
      <w:bookmarkEnd w:id="0"/>
      <w:r w:rsidR="00C86E91" w:rsidRPr="00300549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5E1A" w:rsidRPr="00F45FEC">
        <w:t>[ X] Yes</w:t>
      </w:r>
      <w:r w:rsidR="00C35E1A">
        <w:tab/>
        <w:t>[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2315BD" w:rsidRDefault="006C02BC" w:rsidP="00A403BB">
      <w:pPr>
        <w:rPr>
          <w:b/>
        </w:rPr>
      </w:pPr>
      <w:r w:rsidRPr="002315BD">
        <w:rPr>
          <w:b/>
        </w:rPr>
        <w:t>Respondents will be current users of the IHM website, and will be self-identified by responding to the survey link on the website itself.</w:t>
      </w:r>
    </w:p>
    <w:p w:rsidR="00A403BB" w:rsidRPr="002315BD" w:rsidRDefault="00A403BB" w:rsidP="00A403BB">
      <w:pPr>
        <w:rPr>
          <w:b/>
        </w:rPr>
      </w:pP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6C02BC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C02BC">
        <w:t>X</w:t>
      </w:r>
      <w:r>
        <w:t>] No</w:t>
      </w:r>
    </w:p>
    <w:p w:rsidR="00EF3D27" w:rsidRDefault="00EF3D27" w:rsidP="00EF3D27">
      <w:pPr>
        <w:pStyle w:val="ListParagraph"/>
        <w:ind w:left="360"/>
      </w:pPr>
    </w:p>
    <w:p w:rsidR="00EF3D27" w:rsidRPr="008842C4" w:rsidRDefault="001A67BC" w:rsidP="00EF3D27">
      <w:pPr>
        <w:pStyle w:val="ListParagraph"/>
        <w:ind w:left="360"/>
      </w:pPr>
      <w:r w:rsidRPr="008842C4">
        <w:t>Attachment #1 Finding aid</w:t>
      </w:r>
      <w:r w:rsidR="00EF3D27" w:rsidRPr="008842C4">
        <w:t xml:space="preserve"> Survey Monkey</w:t>
      </w:r>
    </w:p>
    <w:p w:rsidR="00EF3D27" w:rsidRDefault="001A67BC" w:rsidP="00EF3D27">
      <w:pPr>
        <w:pStyle w:val="ListParagraph"/>
        <w:ind w:left="360"/>
      </w:pPr>
      <w:r w:rsidRPr="008842C4">
        <w:t>Attachment #2 Finding aid</w:t>
      </w:r>
      <w:r w:rsidR="00EF3D27" w:rsidRPr="008842C4">
        <w:t xml:space="preserve"> Survey Invite</w:t>
      </w:r>
    </w:p>
    <w:p w:rsidR="00C35E1A" w:rsidRPr="008070FC" w:rsidRDefault="00F24CFC" w:rsidP="008070FC">
      <w:pPr>
        <w:pStyle w:val="ListParagraph"/>
        <w:ind w:left="360"/>
      </w:pPr>
      <w:r>
        <w:t xml:space="preserve"> </w:t>
      </w:r>
    </w:p>
    <w:sectPr w:rsidR="00C35E1A" w:rsidRPr="008070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F4" w:rsidRDefault="004148F4">
      <w:r>
        <w:separator/>
      </w:r>
    </w:p>
  </w:endnote>
  <w:endnote w:type="continuationSeparator" w:id="0">
    <w:p w:rsidR="004148F4" w:rsidRDefault="004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8411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A1FB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F4" w:rsidRDefault="004148F4">
      <w:r>
        <w:separator/>
      </w:r>
    </w:p>
  </w:footnote>
  <w:footnote w:type="continuationSeparator" w:id="0">
    <w:p w:rsidR="004148F4" w:rsidRDefault="004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F5B"/>
    <w:rsid w:val="00040187"/>
    <w:rsid w:val="00047A64"/>
    <w:rsid w:val="00067329"/>
    <w:rsid w:val="000B2838"/>
    <w:rsid w:val="000B2F70"/>
    <w:rsid w:val="000D44CA"/>
    <w:rsid w:val="000D6088"/>
    <w:rsid w:val="000E200B"/>
    <w:rsid w:val="000F68BE"/>
    <w:rsid w:val="00162F83"/>
    <w:rsid w:val="001927A4"/>
    <w:rsid w:val="00194AC6"/>
    <w:rsid w:val="001A23B0"/>
    <w:rsid w:val="001A25CC"/>
    <w:rsid w:val="001A2963"/>
    <w:rsid w:val="001A67BC"/>
    <w:rsid w:val="001B0AAA"/>
    <w:rsid w:val="001C1259"/>
    <w:rsid w:val="001C39F7"/>
    <w:rsid w:val="002315BD"/>
    <w:rsid w:val="00237B48"/>
    <w:rsid w:val="0024521E"/>
    <w:rsid w:val="00263C3D"/>
    <w:rsid w:val="00274D0B"/>
    <w:rsid w:val="00284110"/>
    <w:rsid w:val="002B3C95"/>
    <w:rsid w:val="002D0B92"/>
    <w:rsid w:val="002D26E2"/>
    <w:rsid w:val="00300549"/>
    <w:rsid w:val="003D5BBE"/>
    <w:rsid w:val="003D7B8B"/>
    <w:rsid w:val="003E3C61"/>
    <w:rsid w:val="003F1C5B"/>
    <w:rsid w:val="004148F4"/>
    <w:rsid w:val="00434E33"/>
    <w:rsid w:val="00441434"/>
    <w:rsid w:val="0045264C"/>
    <w:rsid w:val="004637CD"/>
    <w:rsid w:val="004876EC"/>
    <w:rsid w:val="004A719C"/>
    <w:rsid w:val="004C2FB9"/>
    <w:rsid w:val="004D6E14"/>
    <w:rsid w:val="005009B0"/>
    <w:rsid w:val="00586FE4"/>
    <w:rsid w:val="005A1006"/>
    <w:rsid w:val="005A1FBE"/>
    <w:rsid w:val="005E714A"/>
    <w:rsid w:val="006140A0"/>
    <w:rsid w:val="006232D9"/>
    <w:rsid w:val="0063081A"/>
    <w:rsid w:val="00636621"/>
    <w:rsid w:val="00642B49"/>
    <w:rsid w:val="006832D9"/>
    <w:rsid w:val="00692A5D"/>
    <w:rsid w:val="0069403B"/>
    <w:rsid w:val="006C02BC"/>
    <w:rsid w:val="006C44A2"/>
    <w:rsid w:val="006D4748"/>
    <w:rsid w:val="006F3DDE"/>
    <w:rsid w:val="00704678"/>
    <w:rsid w:val="007425E7"/>
    <w:rsid w:val="00802607"/>
    <w:rsid w:val="008070FC"/>
    <w:rsid w:val="008101A5"/>
    <w:rsid w:val="008130C2"/>
    <w:rsid w:val="00822664"/>
    <w:rsid w:val="00843796"/>
    <w:rsid w:val="008842C4"/>
    <w:rsid w:val="00887B21"/>
    <w:rsid w:val="00895229"/>
    <w:rsid w:val="008A1649"/>
    <w:rsid w:val="008F0203"/>
    <w:rsid w:val="008F50D4"/>
    <w:rsid w:val="00911B57"/>
    <w:rsid w:val="009227CE"/>
    <w:rsid w:val="009239AA"/>
    <w:rsid w:val="00935ADA"/>
    <w:rsid w:val="00946B6C"/>
    <w:rsid w:val="00955A71"/>
    <w:rsid w:val="0096108F"/>
    <w:rsid w:val="009A5B73"/>
    <w:rsid w:val="009C13B9"/>
    <w:rsid w:val="009D01A2"/>
    <w:rsid w:val="009E07D6"/>
    <w:rsid w:val="009F5923"/>
    <w:rsid w:val="00A403BB"/>
    <w:rsid w:val="00A6361A"/>
    <w:rsid w:val="00A674DF"/>
    <w:rsid w:val="00A83AA6"/>
    <w:rsid w:val="00A909EC"/>
    <w:rsid w:val="00AB76ED"/>
    <w:rsid w:val="00AE1809"/>
    <w:rsid w:val="00B80D76"/>
    <w:rsid w:val="00BA2105"/>
    <w:rsid w:val="00BA374F"/>
    <w:rsid w:val="00BA4EAE"/>
    <w:rsid w:val="00BA7E06"/>
    <w:rsid w:val="00BB43B5"/>
    <w:rsid w:val="00BB6219"/>
    <w:rsid w:val="00BD290F"/>
    <w:rsid w:val="00BE7096"/>
    <w:rsid w:val="00C14CC4"/>
    <w:rsid w:val="00C33C52"/>
    <w:rsid w:val="00C35E1A"/>
    <w:rsid w:val="00C40D8B"/>
    <w:rsid w:val="00C67584"/>
    <w:rsid w:val="00C8407A"/>
    <w:rsid w:val="00C8488C"/>
    <w:rsid w:val="00C86E91"/>
    <w:rsid w:val="00CA2650"/>
    <w:rsid w:val="00CB1078"/>
    <w:rsid w:val="00CC6FAF"/>
    <w:rsid w:val="00D24698"/>
    <w:rsid w:val="00D41B9B"/>
    <w:rsid w:val="00D4257F"/>
    <w:rsid w:val="00D6383F"/>
    <w:rsid w:val="00DB59D0"/>
    <w:rsid w:val="00DC33D3"/>
    <w:rsid w:val="00DE662F"/>
    <w:rsid w:val="00E26329"/>
    <w:rsid w:val="00E40B50"/>
    <w:rsid w:val="00E50293"/>
    <w:rsid w:val="00E65FFC"/>
    <w:rsid w:val="00E80951"/>
    <w:rsid w:val="00E846D2"/>
    <w:rsid w:val="00E86CC6"/>
    <w:rsid w:val="00EB56B3"/>
    <w:rsid w:val="00EC2858"/>
    <w:rsid w:val="00EC55BE"/>
    <w:rsid w:val="00ED6492"/>
    <w:rsid w:val="00EE0919"/>
    <w:rsid w:val="00EF2095"/>
    <w:rsid w:val="00EF3D27"/>
    <w:rsid w:val="00F001EE"/>
    <w:rsid w:val="00F06866"/>
    <w:rsid w:val="00F15956"/>
    <w:rsid w:val="00F24CFC"/>
    <w:rsid w:val="00F3170F"/>
    <w:rsid w:val="00F45FEC"/>
    <w:rsid w:val="00F976B0"/>
    <w:rsid w:val="00FA6DE7"/>
    <w:rsid w:val="00FC0A8E"/>
    <w:rsid w:val="00FD1588"/>
    <w:rsid w:val="00FD22AF"/>
    <w:rsid w:val="00FE2FA6"/>
    <w:rsid w:val="00FE3DF2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F001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76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F001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7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ulus.nlm.nih.gov/cgi/f/findaid/findaid-idx?page=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NLM01792342TEST</cp:lastModifiedBy>
  <cp:revision>10</cp:revision>
  <cp:lastPrinted>2010-10-04T16:59:00Z</cp:lastPrinted>
  <dcterms:created xsi:type="dcterms:W3CDTF">2013-04-26T18:47:00Z</dcterms:created>
  <dcterms:modified xsi:type="dcterms:W3CDTF">2013-10-18T12:45:00Z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