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D9" w:rsidRDefault="00F37C0F">
      <w:proofErr w:type="gramStart"/>
      <w:r>
        <w:t>Protocol for User ID testing.</w:t>
      </w:r>
      <w:proofErr w:type="gramEnd"/>
    </w:p>
    <w:p w:rsidR="00F37C0F" w:rsidRDefault="00F37C0F"/>
    <w:p w:rsidR="00672909" w:rsidRDefault="00672909" w:rsidP="004B48D9">
      <w:pPr>
        <w:pStyle w:val="ListParagraph"/>
        <w:numPr>
          <w:ilvl w:val="0"/>
          <w:numId w:val="1"/>
        </w:numPr>
      </w:pPr>
      <w:r w:rsidRPr="00CA39AC">
        <w:rPr>
          <w:b/>
        </w:rPr>
        <w:t xml:space="preserve">Pretend that this piece of paper came from the Census Bureau and it had this User ID </w:t>
      </w:r>
      <w:r>
        <w:t xml:space="preserve">(point to the user ID).  </w:t>
      </w:r>
      <w:r w:rsidR="00D065FE" w:rsidRPr="00CA39AC">
        <w:rPr>
          <w:b/>
        </w:rPr>
        <w:t xml:space="preserve">When you are ready, enter that ID on this </w:t>
      </w:r>
      <w:r w:rsidR="00CA39AC">
        <w:rPr>
          <w:b/>
        </w:rPr>
        <w:t>laptop</w:t>
      </w:r>
      <w:r w:rsidR="00951C83">
        <w:rPr>
          <w:b/>
        </w:rPr>
        <w:t>/phone</w:t>
      </w:r>
      <w:r w:rsidR="00CA39AC">
        <w:rPr>
          <w:b/>
        </w:rPr>
        <w:t xml:space="preserve"> </w:t>
      </w:r>
      <w:r w:rsidR="00D065FE" w:rsidRPr="00CA39AC">
        <w:rPr>
          <w:b/>
        </w:rPr>
        <w:t>screen and then select Login.</w:t>
      </w:r>
      <w:r w:rsidR="00951C83">
        <w:rPr>
          <w:b/>
        </w:rPr>
        <w:t xml:space="preserve">  Let me know when you have selected Login.</w:t>
      </w:r>
      <w:r w:rsidR="00D065FE">
        <w:t xml:space="preserve">  (When done) </w:t>
      </w:r>
      <w:r w:rsidR="00D065FE" w:rsidRPr="00CA39AC">
        <w:rPr>
          <w:b/>
        </w:rPr>
        <w:t xml:space="preserve">Thanks so much.  </w:t>
      </w:r>
      <w:r w:rsidR="00951C83">
        <w:rPr>
          <w:b/>
        </w:rPr>
        <w:t xml:space="preserve">Now please rate your experience entering that User ID.  </w:t>
      </w:r>
    </w:p>
    <w:p w:rsidR="00D065FE" w:rsidRDefault="00D065FE" w:rsidP="00D065FE">
      <w:pPr>
        <w:pStyle w:val="ListParagraph"/>
        <w:numPr>
          <w:ilvl w:val="0"/>
          <w:numId w:val="1"/>
        </w:numPr>
      </w:pPr>
      <w:r>
        <w:t xml:space="preserve">Place ID paper and Questionnaire together, staple it, write smartphone or laptop on it and then place in a pile. Do not reuse.   </w:t>
      </w:r>
      <w:bookmarkStart w:id="0" w:name="_GoBack"/>
      <w:bookmarkEnd w:id="0"/>
    </w:p>
    <w:sectPr w:rsidR="00D06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C6B31"/>
    <w:multiLevelType w:val="hybridMultilevel"/>
    <w:tmpl w:val="F1FCF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0F"/>
    <w:rsid w:val="002164D3"/>
    <w:rsid w:val="00250E76"/>
    <w:rsid w:val="004B48D9"/>
    <w:rsid w:val="00560883"/>
    <w:rsid w:val="005B6455"/>
    <w:rsid w:val="00672909"/>
    <w:rsid w:val="00777B74"/>
    <w:rsid w:val="00951C83"/>
    <w:rsid w:val="00CA39AC"/>
    <w:rsid w:val="00D065FE"/>
    <w:rsid w:val="00F3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C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4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8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C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4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8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Elizabeth May Nichols</cp:lastModifiedBy>
  <cp:revision>4</cp:revision>
  <dcterms:created xsi:type="dcterms:W3CDTF">2015-10-20T18:40:00Z</dcterms:created>
  <dcterms:modified xsi:type="dcterms:W3CDTF">2015-10-20T18:43:00Z</dcterms:modified>
</cp:coreProperties>
</file>