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F35A" w14:textId="77777777" w:rsidR="00D019A3" w:rsidRDefault="00D019A3" w:rsidP="00D019A3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1F08A781" w14:textId="77777777" w:rsidR="00D019A3" w:rsidRDefault="00D019A3" w:rsidP="00D019A3">
      <w:pPr>
        <w:autoSpaceDE w:val="0"/>
        <w:autoSpaceDN w:val="0"/>
        <w:adjustRightInd w:val="0"/>
        <w:spacing w:after="0" w:line="184" w:lineRule="exact"/>
        <w:ind w:right="9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 of 22</w:t>
      </w:r>
    </w:p>
    <w:p w14:paraId="2A0EB13E" w14:textId="77777777" w:rsidR="00D019A3" w:rsidRDefault="00D019A3" w:rsidP="00D019A3">
      <w:pPr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10B265E7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A. 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26FC023F" w14:textId="77777777" w:rsidR="00D019A3" w:rsidRDefault="00D019A3" w:rsidP="00D019A3">
      <w:pPr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2CEEEEA0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1</w:t>
      </w:r>
      <w:r>
        <w:rPr>
          <w:rFonts w:ascii="Times New Roman" w:hAnsi="Times New Roman" w:cs="Times New Roman"/>
          <w:b/>
          <w:bCs/>
        </w:rPr>
        <w:t xml:space="preserve">.     </w:t>
      </w:r>
      <w:r>
        <w:rPr>
          <w:rFonts w:ascii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Titl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Generat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Relay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Loadability</w:t>
      </w:r>
      <w:proofErr w:type="spellEnd"/>
    </w:p>
    <w:p w14:paraId="65452B64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99E8F2B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</w:rPr>
        <w:t xml:space="preserve">.     </w:t>
      </w:r>
      <w:r>
        <w:rPr>
          <w:rFonts w:ascii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Number:    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PRC-025-1</w:t>
      </w:r>
    </w:p>
    <w:p w14:paraId="42E7376B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B45D2B2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20" w:right="7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Purpose:   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set load-responsive protective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lays associated with generation Facilities at a level to prevent unnecessary tripping of generators during a system distur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ance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conditi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ns that do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 pose a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age to the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ated equip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</w:p>
    <w:p w14:paraId="00B0D3CE" w14:textId="77777777" w:rsidR="00D019A3" w:rsidRDefault="00D019A3" w:rsidP="00D019A3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ABA30D9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3</w:t>
      </w:r>
      <w:r>
        <w:rPr>
          <w:rFonts w:ascii="Times New Roman" w:hAnsi="Times New Roman" w:cs="Times New Roman"/>
          <w:b/>
          <w:bCs/>
        </w:rPr>
        <w:t xml:space="preserve">.     </w:t>
      </w:r>
      <w:r>
        <w:rPr>
          <w:rFonts w:ascii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Applicabili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14:paraId="73F0B259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3F6EA8A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3.1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Functional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Entitie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90AF6F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3A7268A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2280" w:right="6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3.1.1    </w:t>
      </w:r>
      <w:r>
        <w:rPr>
          <w:rFonts w:ascii="Times New Roman" w:hAnsi="Times New Roman" w:cs="Times New Roman"/>
          <w:sz w:val="24"/>
          <w:szCs w:val="24"/>
        </w:rPr>
        <w:t>Generator Owner that applies load-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esponsive protective relays at the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inals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ted in 3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2, Facilities.</w:t>
      </w:r>
    </w:p>
    <w:p w14:paraId="1E7E6795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25884BC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2280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3.1.2    </w:t>
      </w:r>
      <w:r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Owner that applies load-responsive protective relays at the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inals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ted in 3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2, Facilities.</w:t>
      </w:r>
    </w:p>
    <w:p w14:paraId="48E916AF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118111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2280" w:right="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3.1.3   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applies load-responsive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otective relays at the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inals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ted in 3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2, Facilities.</w:t>
      </w:r>
    </w:p>
    <w:p w14:paraId="035561B3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D91D389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574"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3.2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Faciliti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following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associated with Bulk Electric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(BES) generating units and generating plants, including those generating units and generating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ants identified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Resources in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Operator’s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restoration plan:</w:t>
      </w:r>
    </w:p>
    <w:p w14:paraId="5E6D21DC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BB8E5B1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5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    </w:t>
      </w:r>
      <w:r>
        <w:rPr>
          <w:rFonts w:ascii="Times New Roman" w:hAnsi="Times New Roman" w:cs="Times New Roman"/>
          <w:sz w:val="24"/>
          <w:szCs w:val="24"/>
        </w:rPr>
        <w:t>Generating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unit(s).</w:t>
      </w:r>
    </w:p>
    <w:p w14:paraId="1F5078F1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D3C6D85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5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3.2.2    </w:t>
      </w:r>
      <w:r>
        <w:rPr>
          <w:rFonts w:ascii="Times New Roman" w:hAnsi="Times New Roman" w:cs="Times New Roman"/>
          <w:sz w:val="24"/>
          <w:szCs w:val="24"/>
        </w:rPr>
        <w:t>Generat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step-up (i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e., GSU)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er(s).</w:t>
      </w:r>
    </w:p>
    <w:p w14:paraId="42427B75" w14:textId="77777777" w:rsidR="00D019A3" w:rsidRDefault="00D019A3" w:rsidP="00D019A3">
      <w:pPr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0B86FFD0" w14:textId="77777777" w:rsidR="00D019A3" w:rsidRDefault="00D019A3" w:rsidP="00D019A3">
      <w:pPr>
        <w:autoSpaceDE w:val="0"/>
        <w:autoSpaceDN w:val="0"/>
        <w:adjustRightInd w:val="0"/>
        <w:spacing w:after="0" w:line="276" w:lineRule="exact"/>
        <w:ind w:left="2280" w:right="3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    </w:t>
      </w:r>
      <w:r>
        <w:rPr>
          <w:rFonts w:ascii="Times New Roman" w:hAnsi="Times New Roman" w:cs="Times New Roman"/>
          <w:sz w:val="24"/>
          <w:szCs w:val="24"/>
        </w:rPr>
        <w:t>Unit auxiliary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er(s) (UAT)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 supply overall auxiliary power necessary to keep generating unit(s) online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1</w:t>
      </w:r>
    </w:p>
    <w:p w14:paraId="55108CE7" w14:textId="77777777" w:rsidR="00D019A3" w:rsidRDefault="00D019A3" w:rsidP="00D019A3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6FA588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2280" w:right="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3.2.4    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that connect the GSU trans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er(s) to the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system that are used exclusively to export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energy directly from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BES generating unit or generating plant.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may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 supply generating plant loads.</w:t>
      </w:r>
    </w:p>
    <w:p w14:paraId="7D2402DE" w14:textId="77777777" w:rsidR="00D019A3" w:rsidRDefault="00D019A3" w:rsidP="00D019A3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98F0332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2280" w:right="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3.2.5    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utilized in the aggre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ation of dispersed power producing resources.</w:t>
      </w:r>
    </w:p>
    <w:p w14:paraId="2E7A7B71" w14:textId="77777777" w:rsidR="00D019A3" w:rsidRDefault="00D019A3" w:rsidP="00D019A3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BDE7592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4</w:t>
      </w:r>
      <w:r>
        <w:rPr>
          <w:rFonts w:ascii="Times New Roman" w:hAnsi="Times New Roman" w:cs="Times New Roman"/>
          <w:b/>
          <w:bCs/>
        </w:rPr>
        <w:t xml:space="preserve">.     </w:t>
      </w:r>
      <w:r>
        <w:rPr>
          <w:rFonts w:ascii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Background:</w:t>
      </w:r>
    </w:p>
    <w:p w14:paraId="10511B83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12993048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20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analysis 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 of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 disturbances in the last 25 years on the North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erican interconnected power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system, generators have been found to have tripped for conditions that did not apparently pose a 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ect risk to those generators and associated equip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within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period where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tripping occurred. This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tripping has often been determined to have expanded the scope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and/or extended the duration of that</w:t>
      </w:r>
    </w:p>
    <w:p w14:paraId="19DDFCC5" w14:textId="77777777" w:rsidR="00D019A3" w:rsidRDefault="00D019A3" w:rsidP="00D019A3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7436D766" w14:textId="77777777" w:rsidR="00D019A3" w:rsidRDefault="00D019A3" w:rsidP="00D019A3">
      <w:pPr>
        <w:autoSpaceDE w:val="0"/>
        <w:autoSpaceDN w:val="0"/>
        <w:adjustRightInd w:val="0"/>
        <w:spacing w:before="43" w:after="0" w:line="240" w:lineRule="auto"/>
        <w:ind w:left="120" w:right="1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ese tra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mers are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aria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ly referred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 as stati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 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wer,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it au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iliary tra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sfor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er(s) (UAT),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 stati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ice tra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sfor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er(s)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ide 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erall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ux</w:t>
      </w:r>
      <w:r>
        <w:rPr>
          <w:rFonts w:ascii="Times New Roman" w:hAnsi="Times New Roman" w:cs="Times New Roman"/>
          <w:sz w:val="20"/>
          <w:szCs w:val="20"/>
        </w:rPr>
        <w:t xml:space="preserve">iliary power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era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 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en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era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 is r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ss</w:t>
      </w:r>
    </w:p>
    <w:p w14:paraId="76F248FB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ers will res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 in re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rator fr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ice.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Refer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PRC-0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5-1 G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es and</w:t>
      </w:r>
    </w:p>
    <w:p w14:paraId="47E6B8CC" w14:textId="77777777" w:rsidR="00D019A3" w:rsidRDefault="00D019A3" w:rsidP="00D019A3">
      <w:pPr>
        <w:autoSpaceDE w:val="0"/>
        <w:autoSpaceDN w:val="0"/>
        <w:adjustRightInd w:val="0"/>
        <w:spacing w:after="0" w:line="229" w:lineRule="exact"/>
        <w:ind w:left="120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Tech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ical Basis 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etailed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cer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ing 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it au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iliary tra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sfor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ers.</w:t>
      </w:r>
      <w:proofErr w:type="gramEnd"/>
    </w:p>
    <w:p w14:paraId="794C4E6F" w14:textId="77777777" w:rsidR="00D019A3" w:rsidRDefault="00D019A3" w:rsidP="00D019A3">
      <w:pPr>
        <w:autoSpaceDE w:val="0"/>
        <w:autoSpaceDN w:val="0"/>
        <w:adjustRightInd w:val="0"/>
        <w:spacing w:after="0" w:line="229" w:lineRule="exact"/>
        <w:ind w:left="120" w:right="-20"/>
        <w:rPr>
          <w:rFonts w:ascii="Times New Roman" w:hAnsi="Times New Roman" w:cs="Times New Roman"/>
          <w:sz w:val="20"/>
          <w:szCs w:val="20"/>
        </w:rPr>
        <w:sectPr w:rsidR="00D019A3" w:rsidSect="00D019A3">
          <w:pgSz w:w="12240" w:h="15840"/>
          <w:pgMar w:top="0" w:right="1320" w:bottom="0" w:left="1320" w:header="720" w:footer="720" w:gutter="0"/>
          <w:cols w:space="720"/>
          <w:noEndnote/>
        </w:sectPr>
      </w:pPr>
    </w:p>
    <w:p w14:paraId="7F6A00D7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14:paraId="20AF365D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7CC543CE" w14:textId="77777777" w:rsidR="00D019A3" w:rsidRDefault="00D019A3" w:rsidP="00D019A3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36C7349E" w14:textId="77777777" w:rsidR="00D019A3" w:rsidRDefault="00D019A3" w:rsidP="00D019A3">
      <w:pPr>
        <w:autoSpaceDE w:val="0"/>
        <w:autoSpaceDN w:val="0"/>
        <w:adjustRightInd w:val="0"/>
        <w:spacing w:before="32" w:after="0" w:line="276" w:lineRule="exact"/>
        <w:ind w:left="1020" w:right="261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disturbance</w:t>
      </w:r>
      <w:proofErr w:type="gramEnd"/>
      <w:r>
        <w:rPr>
          <w:rFonts w:ascii="Times New Roman" w:hAnsi="Times New Roman" w:cs="Times New Roman"/>
          <w:sz w:val="24"/>
          <w:szCs w:val="24"/>
        </w:rPr>
        <w:t>. This was noted to be a serious issue in the August 2003 “blackout” in the northea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North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erican 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tinent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2</w:t>
      </w:r>
    </w:p>
    <w:p w14:paraId="133A51C4" w14:textId="77777777" w:rsidR="00D019A3" w:rsidRDefault="00D019A3" w:rsidP="00D019A3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F5F80CE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20" w:righ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recoverable phase of a disturban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e, the disturbance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exhibit a “voltage disturbance” behavior patte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n, where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voltage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be widely depressed and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fluctuate.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 this 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ent phase of a disturbance,</w:t>
      </w:r>
    </w:p>
    <w:p w14:paraId="4DDD25F1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20" w:right="2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standard establishes criteria for sett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load-responsive protective relays such that individual generators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provide Reactive Power within their dyna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capability during transient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periods to help the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recover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voltage disturbance. The pre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ature or unnecessary tripping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generators resulting in the 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val of dyna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active Power exacerbates the severity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voltage disturbance, and as a result changes the character of the system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disturbance. In addition, the loss of Real Power could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initiate or exacerbate a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requency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urbance.</w:t>
      </w:r>
    </w:p>
    <w:p w14:paraId="380576DA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4AD5D0A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5</w:t>
      </w:r>
      <w:r>
        <w:rPr>
          <w:rFonts w:ascii="Times New Roman" w:hAnsi="Times New Roman" w:cs="Times New Roman"/>
          <w:b/>
          <w:bCs/>
        </w:rPr>
        <w:t xml:space="preserve">.     </w:t>
      </w:r>
      <w:r>
        <w:rPr>
          <w:rFonts w:ascii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ate: </w:t>
      </w:r>
      <w:r>
        <w:rPr>
          <w:rFonts w:ascii="Times New Roman" w:hAnsi="Times New Roman" w:cs="Times New Roman"/>
          <w:sz w:val="24"/>
          <w:szCs w:val="24"/>
        </w:rPr>
        <w:t>See Imple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Plan</w:t>
      </w:r>
    </w:p>
    <w:p w14:paraId="49D72C4A" w14:textId="77777777" w:rsidR="00D019A3" w:rsidRDefault="00D019A3" w:rsidP="00D019A3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ECADCB0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B. 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Requirements and Measures</w:t>
      </w:r>
    </w:p>
    <w:p w14:paraId="2781228E" w14:textId="77777777" w:rsidR="00D019A3" w:rsidRDefault="00D019A3" w:rsidP="00D019A3">
      <w:pPr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14:paraId="20177A87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20"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R1.  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Generator Owner,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Owner, and Distribution Provider shall apply settings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 are in accordance with PRC-025-1 – Attach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1: Relay Settings, on each load-responsive protective relay while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intaining reliable fault protection.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Violation Risk Factor: Hig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ime 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rizon: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ong-Term Plannin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3FC457D2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A69F7C4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20"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M1. </w:t>
      </w:r>
      <w:r>
        <w:rPr>
          <w:rFonts w:ascii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each 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ad-responsive protective relay, e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 Generator Owner,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Owner, and Distribution Provider shall have evidence (e.g., summaries of calculations, spreadsheets,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 reports, or setting she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settin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 were applied in accorda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with PRC-025-1 – Attach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1: Relay Settings.</w:t>
      </w:r>
    </w:p>
    <w:p w14:paraId="7E530A4B" w14:textId="77777777" w:rsidR="00D019A3" w:rsidRDefault="00D019A3" w:rsidP="00D019A3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2BED542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C. 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Compliance</w:t>
      </w:r>
    </w:p>
    <w:p w14:paraId="7E08221C" w14:textId="77777777" w:rsidR="00D019A3" w:rsidRDefault="00D019A3" w:rsidP="00D019A3">
      <w:pPr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191183E9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1</w:t>
      </w:r>
      <w:r>
        <w:rPr>
          <w:rFonts w:ascii="Times New Roman" w:hAnsi="Times New Roman" w:cs="Times New Roman"/>
          <w:b/>
          <w:bCs/>
        </w:rPr>
        <w:t xml:space="preserve">.     </w:t>
      </w:r>
      <w:r>
        <w:rPr>
          <w:rFonts w:ascii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Compliance Monitoring Process</w:t>
      </w:r>
    </w:p>
    <w:p w14:paraId="4FFE3F29" w14:textId="77777777" w:rsidR="00D019A3" w:rsidRDefault="00D019A3" w:rsidP="00D019A3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7C9E69A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1.1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Compliance Enforcement Authority</w:t>
      </w:r>
    </w:p>
    <w:p w14:paraId="47A09290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6237860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560" w:right="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defined in the NERC Rules of Procedure, “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pliance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nforce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Authority”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eans NERC or the Regional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Entity in 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roles of monitoring and en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orci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pliance with the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ERC Reliability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anda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ds.</w:t>
      </w:r>
    </w:p>
    <w:p w14:paraId="49CDE174" w14:textId="77777777" w:rsidR="00D019A3" w:rsidRDefault="00D019A3" w:rsidP="00D019A3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A4EEC3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1.2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Evidence Retention</w:t>
      </w:r>
    </w:p>
    <w:p w14:paraId="40C9DCD7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1B2A078A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560"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ollowing evidence rete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tion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ods 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an entity is required to retain specific evidence to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onstrate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pliance. For instances where the 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idence rete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tion period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pecified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below is shorter than the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since the last au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t, the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 Enforce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Authority (CEA)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ask an entity to provide other evidence to show that it was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pliant for the full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period since the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 au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366FEE08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B8BE2" w14:textId="77777777" w:rsidR="00D019A3" w:rsidRDefault="00D019A3" w:rsidP="00D019A3">
      <w:pPr>
        <w:autoSpaceDE w:val="0"/>
        <w:autoSpaceDN w:val="0"/>
        <w:adjustRightInd w:val="0"/>
        <w:spacing w:before="4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terim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t: Ca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A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th Blac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 States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Can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da, U.S.-C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 Power System</w:t>
      </w:r>
    </w:p>
    <w:p w14:paraId="79025B47" w14:textId="77777777" w:rsidR="00D019A3" w:rsidRDefault="00D019A3" w:rsidP="00D019A3">
      <w:pPr>
        <w:autoSpaceDE w:val="0"/>
        <w:autoSpaceDN w:val="0"/>
        <w:adjustRightInd w:val="0"/>
        <w:spacing w:after="0" w:line="229" w:lineRule="exact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 Task 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rce,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003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9" w:history="1">
        <w:r>
          <w:rPr>
            <w:rFonts w:ascii="Times New Roman" w:hAnsi="Times New Roman" w:cs="Times New Roman"/>
            <w:sz w:val="20"/>
            <w:szCs w:val="20"/>
          </w:rPr>
          <w:t>(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sz w:val="20"/>
            <w:szCs w:val="20"/>
          </w:rPr>
          <w:t>tt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hAnsi="Times New Roman" w:cs="Times New Roman"/>
            <w:sz w:val="20"/>
            <w:szCs w:val="20"/>
          </w:rPr>
          <w:t>://www.</w:t>
        </w:r>
        <w:r>
          <w:rPr>
            <w:rFonts w:ascii="Times New Roman" w:hAnsi="Times New Roman" w:cs="Times New Roman"/>
            <w:spacing w:val="2"/>
            <w:sz w:val="20"/>
            <w:szCs w:val="20"/>
          </w:rPr>
          <w:t>n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erc.c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m/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d</w:t>
        </w:r>
      </w:hyperlink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hyperlink r:id="rId10" w:history="1">
        <w:r>
          <w:rPr>
            <w:rFonts w:ascii="Times New Roman" w:hAnsi="Times New Roman" w:cs="Times New Roman"/>
            <w:sz w:val="20"/>
            <w:szCs w:val="20"/>
          </w:rPr>
          <w:t>c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hAnsi="Times New Roman" w:cs="Times New Roman"/>
            <w:spacing w:val="-2"/>
            <w:sz w:val="20"/>
            <w:szCs w:val="20"/>
          </w:rPr>
          <w:t>/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do</w:t>
        </w:r>
        <w:r>
          <w:rPr>
            <w:rFonts w:ascii="Times New Roman" w:hAnsi="Times New Roman" w:cs="Times New Roman"/>
            <w:sz w:val="20"/>
            <w:szCs w:val="20"/>
          </w:rPr>
          <w:t>c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hAnsi="Times New Roman" w:cs="Times New Roman"/>
            <w:spacing w:val="-2"/>
            <w:sz w:val="20"/>
            <w:szCs w:val="20"/>
          </w:rPr>
          <w:t>/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b</w:t>
        </w:r>
        <w:r>
          <w:rPr>
            <w:rFonts w:ascii="Times New Roman" w:hAnsi="Times New Roman" w:cs="Times New Roman"/>
            <w:sz w:val="20"/>
            <w:szCs w:val="20"/>
          </w:rPr>
          <w:t>l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ac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k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o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t/8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14</w:t>
        </w:r>
        <w:r>
          <w:rPr>
            <w:rFonts w:ascii="Times New Roman" w:hAnsi="Times New Roman" w:cs="Times New Roman"/>
            <w:sz w:val="20"/>
            <w:szCs w:val="20"/>
          </w:rPr>
          <w:t>B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lac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k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o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tRep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hAnsi="Times New Roman" w:cs="Times New Roman"/>
            <w:sz w:val="20"/>
            <w:szCs w:val="20"/>
          </w:rPr>
          <w:t>r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t.p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f)</w:t>
        </w:r>
      </w:hyperlink>
    </w:p>
    <w:p w14:paraId="6A74AE7F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573A25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 of 22</w:t>
      </w:r>
    </w:p>
    <w:p w14:paraId="425E6885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2240" w:h="15840"/>
          <w:pgMar w:top="0" w:right="1320" w:bottom="0" w:left="1320" w:header="720" w:footer="720" w:gutter="0"/>
          <w:cols w:space="720"/>
          <w:noEndnote/>
        </w:sectPr>
      </w:pPr>
    </w:p>
    <w:p w14:paraId="3ADC904E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3A98DFF2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15D41810" w14:textId="77777777" w:rsidR="00D019A3" w:rsidRDefault="00D019A3" w:rsidP="00D019A3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04ABECCA" w14:textId="77777777" w:rsidR="00D019A3" w:rsidRDefault="00D019A3" w:rsidP="00D019A3">
      <w:pPr>
        <w:autoSpaceDE w:val="0"/>
        <w:autoSpaceDN w:val="0"/>
        <w:adjustRightInd w:val="0"/>
        <w:spacing w:before="29" w:after="0" w:line="240" w:lineRule="auto"/>
        <w:ind w:left="1540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Generator Owner,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Owner, and Distribution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ovider shall keep data or evi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ence to sh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pliance as identified below unless directed by its CEA to retain specific evidence for a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onger period of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as part of an investigation:</w:t>
      </w:r>
    </w:p>
    <w:p w14:paraId="52A7C617" w14:textId="77777777" w:rsidR="00D019A3" w:rsidRDefault="00D019A3" w:rsidP="00D019A3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09674FDA" w14:textId="77777777" w:rsidR="00D019A3" w:rsidRDefault="00D019A3" w:rsidP="00D019A3">
      <w:pPr>
        <w:autoSpaceDE w:val="0"/>
        <w:autoSpaceDN w:val="0"/>
        <w:adjustRightInd w:val="0"/>
        <w:spacing w:after="0" w:line="239" w:lineRule="auto"/>
        <w:ind w:left="2080" w:right="11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Generator Owner,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Owner, and Distribution Provider shall retain evidence of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R1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Measure M1 for the most recent three calen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 years.</w:t>
      </w:r>
    </w:p>
    <w:p w14:paraId="5B6F1C76" w14:textId="77777777" w:rsidR="00D019A3" w:rsidRDefault="00D019A3" w:rsidP="00D019A3">
      <w:pPr>
        <w:autoSpaceDE w:val="0"/>
        <w:autoSpaceDN w:val="0"/>
        <w:adjustRightInd w:val="0"/>
        <w:spacing w:before="21" w:after="0" w:line="276" w:lineRule="exact"/>
        <w:ind w:left="2080" w:right="606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Generator Owner,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ission Owner, or Distribution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rovider is found non-co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pliant, it shall keep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related to the non-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pliance until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itig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ion is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 and ap</w:t>
      </w:r>
      <w:r>
        <w:rPr>
          <w:rFonts w:ascii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oved or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the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specified above, whichever is longer.</w:t>
      </w:r>
    </w:p>
    <w:p w14:paraId="50A3B288" w14:textId="77777777" w:rsidR="00D019A3" w:rsidRDefault="00D019A3" w:rsidP="00D019A3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14:paraId="3304F92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540" w:righ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CEA shall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ep the last audit re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ords and all requested 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sub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itted subsequent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records.</w:t>
      </w:r>
    </w:p>
    <w:p w14:paraId="60D81128" w14:textId="77777777" w:rsidR="00D019A3" w:rsidRDefault="00D019A3" w:rsidP="00D019A3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C171541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0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1.3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Compliance Monitoring and Assessment Processes</w:t>
      </w:r>
    </w:p>
    <w:p w14:paraId="7C9743C3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20F9849" w14:textId="77777777" w:rsidR="00D019A3" w:rsidRDefault="00D019A3" w:rsidP="00D019A3">
      <w:pPr>
        <w:autoSpaceDE w:val="0"/>
        <w:autoSpaceDN w:val="0"/>
        <w:adjustRightInd w:val="0"/>
        <w:spacing w:after="0" w:line="344" w:lineRule="auto"/>
        <w:ind w:left="1540" w:right="6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Audit Sel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-Certi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ation Spot Checking</w:t>
      </w:r>
    </w:p>
    <w:p w14:paraId="3B51F985" w14:textId="77777777" w:rsidR="00D019A3" w:rsidRDefault="00D019A3" w:rsidP="00D019A3">
      <w:pPr>
        <w:autoSpaceDE w:val="0"/>
        <w:autoSpaceDN w:val="0"/>
        <w:adjustRightInd w:val="0"/>
        <w:spacing w:before="4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52DE245A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F258403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Self-Reporting</w:t>
      </w:r>
    </w:p>
    <w:p w14:paraId="4D462F78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897FA45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plaint</w:t>
      </w:r>
    </w:p>
    <w:p w14:paraId="1968DD38" w14:textId="77777777" w:rsidR="00D019A3" w:rsidRDefault="00D019A3" w:rsidP="00D019A3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6FB7100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0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1.4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Compliance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572B0E07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29C5F424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A33DB80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2788FD9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 of 22</w:t>
      </w:r>
    </w:p>
    <w:p w14:paraId="06334337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2240" w:h="15840"/>
          <w:pgMar w:top="0" w:right="1320" w:bottom="0" w:left="1340" w:header="720" w:footer="720" w:gutter="0"/>
          <w:cols w:space="720" w:equalWidth="0">
            <w:col w:w="9580"/>
          </w:cols>
          <w:noEndnote/>
        </w:sectPr>
      </w:pPr>
    </w:p>
    <w:p w14:paraId="77A63E1D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3FA9D406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7137BCD3" w14:textId="77777777" w:rsidR="00D019A3" w:rsidRDefault="00D019A3" w:rsidP="00D019A3">
      <w:pPr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0253D1E8" w14:textId="77777777" w:rsidR="00D019A3" w:rsidRDefault="00D019A3" w:rsidP="00D019A3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64D74"/>
          <w:sz w:val="24"/>
          <w:szCs w:val="24"/>
        </w:rPr>
        <w:t>Table of Compliance Elements</w:t>
      </w:r>
    </w:p>
    <w:p w14:paraId="64A8704B" w14:textId="77777777" w:rsidR="00D019A3" w:rsidRDefault="00D019A3" w:rsidP="00D019A3">
      <w:pPr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236"/>
        <w:gridCol w:w="893"/>
        <w:gridCol w:w="2471"/>
        <w:gridCol w:w="2483"/>
        <w:gridCol w:w="2482"/>
        <w:gridCol w:w="2484"/>
      </w:tblGrid>
      <w:tr w:rsidR="00D019A3" w14:paraId="183C0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2CE8E43C" w14:textId="77777777" w:rsidR="00D019A3" w:rsidRDefault="00D019A3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8AD5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 #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7F6F7AE9" w14:textId="77777777" w:rsidR="00D019A3" w:rsidRDefault="00D019A3">
            <w:pPr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2A6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41" w:right="3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  <w:p w14:paraId="7727026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05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Hori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2E93A719" w14:textId="77777777" w:rsidR="00D019A3" w:rsidRDefault="00D019A3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E2BC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VRF</w:t>
            </w: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1062F00D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9FEC6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21" w:right="3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Violation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Severity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9"/>
              </w:rPr>
              <w:t>Le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9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w w:val="99"/>
              </w:rPr>
              <w:t>els</w:t>
            </w:r>
          </w:p>
        </w:tc>
      </w:tr>
      <w:tr w:rsidR="00D019A3" w14:paraId="711B6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52EED18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21" w:right="3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2EE9FE9E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21" w:right="3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61D9B88E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21" w:right="3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788A1286" w14:textId="77777777" w:rsidR="00D019A3" w:rsidRDefault="00D019A3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3F590F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7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VSL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5EC66DE7" w14:textId="77777777" w:rsidR="00D019A3" w:rsidRDefault="00D019A3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D73168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5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Moder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 V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3340A31" w14:textId="77777777" w:rsidR="00D019A3" w:rsidRDefault="00D019A3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77C8D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7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High VSL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14611EE0" w14:textId="77777777" w:rsidR="00D019A3" w:rsidRDefault="00D019A3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CEA3C6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6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ere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VSL</w:t>
            </w:r>
          </w:p>
        </w:tc>
      </w:tr>
      <w:tr w:rsidR="00D019A3" w14:paraId="5652F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E74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9B16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BCE5" w14:textId="77777777" w:rsidR="00D019A3" w:rsidRDefault="00D019A3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894AD3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-T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  <w:p w14:paraId="11084BE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DEAB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1F71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5886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AD49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4CE6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1E06E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32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C3BD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0F317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32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937E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7A9365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nerator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r, Tra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r,</w:t>
            </w:r>
          </w:p>
          <w:p w14:paraId="7195B0B1" w14:textId="77777777" w:rsidR="00D019A3" w:rsidRDefault="00D019A3">
            <w:pPr>
              <w:autoSpaceDE w:val="0"/>
              <w:autoSpaceDN w:val="0"/>
              <w:adjustRightInd w:val="0"/>
              <w:spacing w:after="0" w:line="239" w:lineRule="auto"/>
              <w:ind w:left="102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stri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ution Provid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did not apply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settin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s in accorda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PRC-</w:t>
            </w:r>
          </w:p>
          <w:p w14:paraId="16A86C64" w14:textId="77777777" w:rsidR="00D019A3" w:rsidRDefault="00D019A3">
            <w:pPr>
              <w:autoSpaceDE w:val="0"/>
              <w:autoSpaceDN w:val="0"/>
              <w:adjustRightInd w:val="0"/>
              <w:spacing w:before="2" w:after="0" w:line="239" w:lineRule="auto"/>
              <w:ind w:left="102" w:righ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025-1 – Attach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 1: Relay Setting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on an appli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 loa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-res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ive prot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tive 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ay.</w:t>
            </w:r>
          </w:p>
        </w:tc>
      </w:tr>
    </w:tbl>
    <w:p w14:paraId="47B3FDEB" w14:textId="77777777" w:rsidR="00D019A3" w:rsidRDefault="00D019A3" w:rsidP="00D019A3">
      <w:pPr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5F2108BF" w14:textId="77777777" w:rsidR="00D019A3" w:rsidRDefault="00D019A3" w:rsidP="00D019A3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D. 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Regional Variances</w:t>
      </w:r>
    </w:p>
    <w:p w14:paraId="11596234" w14:textId="77777777" w:rsidR="00D019A3" w:rsidRDefault="00D019A3" w:rsidP="00D019A3">
      <w:pPr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14:paraId="2D191E10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14:paraId="37A315FE" w14:textId="77777777" w:rsidR="00D019A3" w:rsidRDefault="00D019A3" w:rsidP="00D019A3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068F845F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E. 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Interpretations</w:t>
      </w:r>
    </w:p>
    <w:p w14:paraId="4AD5F4D9" w14:textId="77777777" w:rsidR="00D019A3" w:rsidRDefault="00D019A3" w:rsidP="00D019A3">
      <w:pPr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14:paraId="0D1EF57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14:paraId="77BC68EA" w14:textId="77777777" w:rsidR="00D019A3" w:rsidRDefault="00D019A3" w:rsidP="00D019A3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211D52B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F.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Associated Documents</w:t>
      </w:r>
    </w:p>
    <w:p w14:paraId="512B8559" w14:textId="77777777" w:rsidR="00D019A3" w:rsidRDefault="00D019A3" w:rsidP="00D019A3">
      <w:pPr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14:paraId="0DA7800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NERC System Protecti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and Control Subcommittee, July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010, “Power Plant and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</w:p>
    <w:p w14:paraId="6DE82898" w14:textId="77777777" w:rsidR="00D019A3" w:rsidRDefault="00D019A3" w:rsidP="00D019A3">
      <w:pPr>
        <w:autoSpaceDE w:val="0"/>
        <w:autoSpaceDN w:val="0"/>
        <w:adjustRightInd w:val="0"/>
        <w:spacing w:after="0" w:line="275" w:lineRule="exact"/>
        <w:ind w:left="46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Coordination.”</w:t>
      </w:r>
      <w:proofErr w:type="gramEnd"/>
    </w:p>
    <w:p w14:paraId="7E6A400F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D286E6B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IEEE C37.102-2006, “Guide for AC Generator Protection.”</w:t>
      </w:r>
    </w:p>
    <w:p w14:paraId="2320D929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37CF03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 of 22</w:t>
      </w:r>
    </w:p>
    <w:p w14:paraId="7E0D8D1D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1320" w:bottom="0" w:left="1340" w:header="720" w:footer="720" w:gutter="0"/>
          <w:cols w:space="720" w:equalWidth="0">
            <w:col w:w="13180"/>
          </w:cols>
          <w:noEndnote/>
        </w:sectPr>
      </w:pPr>
    </w:p>
    <w:p w14:paraId="68EB885F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2EDB8180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3603CEF0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2692F2" w14:textId="77777777" w:rsidR="00D019A3" w:rsidRDefault="00D019A3" w:rsidP="00D019A3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PRC-025-1 – Attachment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Settings</w:t>
      </w:r>
    </w:p>
    <w:p w14:paraId="21E02BE0" w14:textId="77777777" w:rsidR="00D019A3" w:rsidRDefault="00D019A3" w:rsidP="00D019A3">
      <w:pPr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300001AC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0B4D0066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24150586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standard does not require the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enerator Owner,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Owner, or Distribution Provider to use any of the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otective functions listed in Table 1. Each Generator Owner,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Owner, and Distributi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Provider that applies load-responsive protective relays on their res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ective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ted in 3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2, Facilities,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use one of the fol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owing Options in Table</w:t>
      </w:r>
    </w:p>
    <w:p w14:paraId="5581AF8F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1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1, Relay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Loadability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Evaluation Criteria (“Table 1”), to set each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load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onsive 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ctive relay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according to its application and relay type.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bus voltage is based on the criteria for the various applications listed in Table 1.</w:t>
      </w:r>
    </w:p>
    <w:p w14:paraId="6B38DE88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FBE0296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rs</w:t>
      </w:r>
    </w:p>
    <w:p w14:paraId="37762602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4A9CFBC2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Synchronous generator relay pickup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setting criteria values are derived from the unit’s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gross Real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ower capability, in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egawatts (M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), as reported to the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Planner, and the unit’s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Power capa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ility, in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egav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>-reactive (</w:t>
      </w:r>
      <w:proofErr w:type="spellStart"/>
      <w:r>
        <w:rPr>
          <w:rFonts w:ascii="Times New Roman" w:hAnsi="Times New Roman" w:cs="Times New Roman"/>
          <w:sz w:val="24"/>
          <w:szCs w:val="24"/>
        </w:rPr>
        <w:t>Mvar</w:t>
      </w:r>
      <w:proofErr w:type="spellEnd"/>
      <w:r>
        <w:rPr>
          <w:rFonts w:ascii="Times New Roman" w:hAnsi="Times New Roman" w:cs="Times New Roman"/>
          <w:sz w:val="24"/>
          <w:szCs w:val="24"/>
        </w:rPr>
        <w:t>), is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ined by calculating the MW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 based on the unit’s n</w:t>
      </w:r>
      <w:r>
        <w:rPr>
          <w:rFonts w:ascii="Times New Roman" w:hAnsi="Times New Roman" w:cs="Times New Roman"/>
          <w:spacing w:val="-2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eplate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egavolta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(MVA) rating at rated power factor. If different seasonal ca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abilities are reported,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axi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apability shall be used for the purposes of this standard.</w:t>
      </w:r>
    </w:p>
    <w:p w14:paraId="037323F0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3365539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Asynchronous generator relay pickup setting criteria values (including inverter-based inst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are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site’s aggregate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plex power capability, in MVA, as reported to the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Planner, including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Mvar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outp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 of any static or dyna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reactive power devices.</w:t>
      </w:r>
    </w:p>
    <w:p w14:paraId="06705DE7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FCF1381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application case where synchronous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asynchronous generator types are combined on a generator step-up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 or on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connect the generator step-up (G</w:t>
      </w:r>
      <w:r>
        <w:rPr>
          <w:rFonts w:ascii="Times New Roman" w:hAnsi="Times New Roman" w:cs="Times New Roman"/>
          <w:spacing w:val="-1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)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er(s) 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are used 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clusively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export energy directly</w:t>
      </w:r>
    </w:p>
    <w:p w14:paraId="662BF242" w14:textId="77777777" w:rsidR="00D019A3" w:rsidRDefault="00D019A3" w:rsidP="00D019A3">
      <w:pPr>
        <w:autoSpaceDE w:val="0"/>
        <w:autoSpaceDN w:val="0"/>
        <w:adjustRightInd w:val="0"/>
        <w:spacing w:after="0" w:line="239" w:lineRule="auto"/>
        <w:ind w:left="12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BES generating unit or generating pla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(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also supply generating plant loads.), the pickup setting criteria shall be 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ined by 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ctor sum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ing the pickup setting criteria of each generator type, and using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bus voltage for the given synchronous generator application and relay type.</w:t>
      </w:r>
    </w:p>
    <w:p w14:paraId="3EF9C93C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0FA9D4EC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Transformers</w:t>
      </w:r>
    </w:p>
    <w:p w14:paraId="015A1836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85F851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Calculations using the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 turns ratio shall use the actual tap that is applied (i.e., in service) for GSU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deener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zed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tap changers (DETC). If load tap changers (LTC) are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sed, the calculations shall reflect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tap that res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lts in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lo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est generator bus</w:t>
      </w:r>
    </w:p>
    <w:p w14:paraId="03829DE7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the criterion specifies the use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GSU transfo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er’s impedance, the 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eplate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pedance at the 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inal GSU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 turns ratio shall be used.</w:t>
      </w:r>
    </w:p>
    <w:p w14:paraId="44F0693B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601CCC1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plex topology, such as generators connected to a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ultiple winding transfo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er, are not directly addressed by the criteria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Table 1. These topologies can result in complex power flows, and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requ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 to avoid overly conservative assu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ptions to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plify the calculations. Entities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these topologies should set their relays in such a way that they do not operate for the conditions being addressed in this stan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ard.</w:t>
      </w:r>
    </w:p>
    <w:p w14:paraId="1E18FD87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FC2EFB9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 of 22</w:t>
      </w:r>
    </w:p>
    <w:p w14:paraId="34735138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2240" w:h="15840"/>
          <w:pgMar w:top="0" w:right="1320" w:bottom="0" w:left="1320" w:header="720" w:footer="720" w:gutter="0"/>
          <w:cols w:space="720" w:equalWidth="0">
            <w:col w:w="9600"/>
          </w:cols>
          <w:noEndnote/>
        </w:sectPr>
      </w:pPr>
    </w:p>
    <w:p w14:paraId="46FF8FFC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55438AB1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1B2C8178" w14:textId="77777777" w:rsidR="00D019A3" w:rsidRDefault="00D019A3" w:rsidP="00D019A3">
      <w:pPr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14:paraId="156F91EB" w14:textId="77777777" w:rsidR="00D019A3" w:rsidRDefault="00D019A3" w:rsidP="00D019A3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Multiple Lines</w:t>
      </w:r>
    </w:p>
    <w:p w14:paraId="743D961F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9B5147A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plex topology, such as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ultiple lines that connect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enerator step-up (GSU)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er(s) to the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are used exclusively to export energy directly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BES generating unit or generating plant (Ele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also supply generating plant loads) are not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rectly addressed by the criteria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1. These topologies can result in complex power flows, and it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quire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 to avoid overly conservative assu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ptions to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plify the calculations. Entities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these topologies should set their relays in such a way that they do not operate for the conditions being addressed in this stan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ard.</w:t>
      </w:r>
    </w:p>
    <w:p w14:paraId="32DF77D8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4205661F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Exclusions</w:t>
      </w:r>
    </w:p>
    <w:p w14:paraId="642B8621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4C59C24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protecti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are excluded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of this standard:</w:t>
      </w:r>
    </w:p>
    <w:p w14:paraId="5C041074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Any relay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that are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only du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ing start up.</w:t>
      </w:r>
    </w:p>
    <w:p w14:paraId="22F82A41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840"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Load-responsive protective relay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that are ar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only when the generator is disconnected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(e.g., non-directional overcurrent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used in conjunction with inadvertent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schemes, and open breaker flashover sche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es).</w:t>
      </w:r>
    </w:p>
    <w:p w14:paraId="2579B99C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840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Phase fault detector relay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employ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to supervise other load-responsive phase distance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(e.g., in order to prevent false operation in the event of a loss of potential) provided the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ce element is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accorda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ce with the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riteria 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tlined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standard.</w:t>
      </w:r>
    </w:p>
    <w:p w14:paraId="49D25FC7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840" w:right="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Protective relay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that are only enabled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other protection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fail (e.g., overcurrent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that are only 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abled during loss of potential conditions).</w:t>
      </w:r>
    </w:p>
    <w:p w14:paraId="26B1216C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840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Protective relay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used only for Special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rotection 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subject to one 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in a NERC 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ility 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ndard.</w:t>
      </w:r>
    </w:p>
    <w:p w14:paraId="745BF4B0" w14:textId="77777777" w:rsidR="00D019A3" w:rsidRDefault="00D019A3" w:rsidP="00D019A3">
      <w:pPr>
        <w:autoSpaceDE w:val="0"/>
        <w:autoSpaceDN w:val="0"/>
        <w:adjustRightInd w:val="0"/>
        <w:spacing w:before="10" w:after="0" w:line="229" w:lineRule="auto"/>
        <w:ind w:left="840" w:right="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6.   Protection 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that detect generator overloads that are designed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coordinate with the gen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short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capability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utiliz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extre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ely inverse cha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 to operate no faster than 7 seconds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218%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(e.g., rated ar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ature current), and prevent operation below 115% of full-load current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3</w:t>
      </w:r>
    </w:p>
    <w:p w14:paraId="06C6F695" w14:textId="77777777" w:rsidR="00D019A3" w:rsidRDefault="00D019A3" w:rsidP="00D019A3">
      <w:pPr>
        <w:autoSpaceDE w:val="0"/>
        <w:autoSpaceDN w:val="0"/>
        <w:adjustRightInd w:val="0"/>
        <w:spacing w:before="2" w:after="0" w:line="240" w:lineRule="auto"/>
        <w:ind w:left="840"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Protection 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that detect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 overloads and are designed only to respond in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periods which allow an operator 15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nutes or greater to respond to overload conditions.</w:t>
      </w:r>
    </w:p>
    <w:p w14:paraId="19EE6229" w14:textId="77777777" w:rsidR="00D019A3" w:rsidRDefault="00D019A3" w:rsidP="00D019A3">
      <w:pPr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693882E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1</w:t>
      </w:r>
    </w:p>
    <w:p w14:paraId="3803BB9A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0240E64E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beginning on the next page is structured and 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atted to aid the reader with identifying an option for a given load-responsive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relay.</w:t>
      </w:r>
    </w:p>
    <w:p w14:paraId="0ECFEC45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9A7D3CE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colu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 identifies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application (e.g., synchronous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asynchronous generators, generator step-up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ers, unit auxiliary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GSU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er(s) 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are used 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clusively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export energy directly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BES generating unit or generating plant.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also supply generating plant</w:t>
      </w:r>
    </w:p>
    <w:p w14:paraId="16757448" w14:textId="77777777" w:rsidR="00D019A3" w:rsidRDefault="00D019A3" w:rsidP="00D019A3">
      <w:pPr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2FABDF5" w14:textId="77777777" w:rsidR="00D019A3" w:rsidRDefault="00D019A3" w:rsidP="00D019A3">
      <w:pPr>
        <w:autoSpaceDE w:val="0"/>
        <w:autoSpaceDN w:val="0"/>
        <w:adjustRightInd w:val="0"/>
        <w:spacing w:before="4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IEEE C3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2-20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6, “G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 AC 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 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tecti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n,” Secti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 4.1.1.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85624A3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BC869BD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 of 22</w:t>
      </w:r>
    </w:p>
    <w:p w14:paraId="528D6069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2240" w:h="15840"/>
          <w:pgMar w:top="0" w:right="1320" w:bottom="0" w:left="1320" w:header="720" w:footer="720" w:gutter="0"/>
          <w:cols w:space="720"/>
          <w:noEndnote/>
        </w:sectPr>
      </w:pPr>
    </w:p>
    <w:p w14:paraId="14B87370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03315A9F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176E2B74" w14:textId="77777777" w:rsidR="00D019A3" w:rsidRDefault="00D019A3" w:rsidP="00D019A3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7885C2A1" w14:textId="77777777" w:rsidR="00D019A3" w:rsidRDefault="00D019A3" w:rsidP="00D019A3">
      <w:pPr>
        <w:autoSpaceDE w:val="0"/>
        <w:autoSpaceDN w:val="0"/>
        <w:adjustRightInd w:val="0"/>
        <w:spacing w:before="29" w:after="0" w:line="240" w:lineRule="auto"/>
        <w:ind w:left="120" w:right="47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loads</w:t>
      </w:r>
      <w:proofErr w:type="gramEnd"/>
      <w:r>
        <w:rPr>
          <w:rFonts w:ascii="Times New Roman" w:hAnsi="Times New Roman" w:cs="Times New Roman"/>
          <w:sz w:val="24"/>
          <w:szCs w:val="24"/>
        </w:rPr>
        <w:t>). Dark blue horizontal bar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excluding the header which repeats at the top of each page,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arcate the various applications.</w:t>
      </w:r>
    </w:p>
    <w:p w14:paraId="3E8881E4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5EBD4C8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colu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 identifies the load-respon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ive protective relay (e.g., 21, 50, 51, 51V-C, 51V- R, or 67) according to the applied a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plic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 in the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rst 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mn. A light blue horizontal bar between the relay types is the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arcation bet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een relay types for a given application. These light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 will cont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no te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EC50A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E9D5F1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 uses 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eric and alphabetic options (i.e.,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ndex 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ring) to identify the available 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tions for setting loa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-responsive 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relays accor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 to the application and applied relay type. Another, sho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ter, light blue bar contains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word “OR,” and reveals to the reader that the relay for that application has 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options (i.e., “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ays”) to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 the bus voltage and pickup setting criteria in the fourth and fifth colu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n, respectively.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bus voltage column and pickup sett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criteria columns provide the criteria for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ining an appropriate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setting.</w:t>
      </w:r>
    </w:p>
    <w:p w14:paraId="58C15910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0C82A4D7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is further formatted by shading groups of relays associated with asynchronous generator applications.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ynchronous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generator applications and the unit a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xiliary transfo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 applicatio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are not 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ed. Also, intentional buffers were added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 such that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ilar options, as possible, would be pai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 together on a per page basis. Note that 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applications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have an additional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airing that might occ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adjace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ages.</w:t>
      </w:r>
    </w:p>
    <w:p w14:paraId="0AFA8069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71CE761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 of 22</w:t>
      </w:r>
    </w:p>
    <w:p w14:paraId="3AE546A9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99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2240" w:h="15840"/>
          <w:pgMar w:top="0" w:right="1320" w:bottom="0" w:left="1320" w:header="720" w:footer="720" w:gutter="0"/>
          <w:cols w:space="720"/>
          <w:noEndnote/>
        </w:sectPr>
      </w:pPr>
    </w:p>
    <w:p w14:paraId="08D493BF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5E34AB66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25A05DEB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3FCF80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59AE89" wp14:editId="6489901D">
                <wp:extent cx="8618855" cy="4622800"/>
                <wp:effectExtent l="0" t="0" r="127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8855" cy="4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1890"/>
                              <w:gridCol w:w="990"/>
                              <w:gridCol w:w="3240"/>
                              <w:gridCol w:w="5450"/>
                            </w:tblGrid>
                            <w:tr w:rsidR="00D019A3" w14:paraId="5C29BDC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3550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204C82"/>
                                </w:tcPr>
                                <w:p w14:paraId="4713BD5F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54B828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Relay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dability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luati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Criteria</w:t>
                                  </w:r>
                                </w:p>
                              </w:tc>
                            </w:tr>
                            <w:tr w:rsidR="00D019A3" w14:paraId="34BC74C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85A9"/>
                                </w:tcPr>
                                <w:p w14:paraId="48628709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6E334E5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8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85A9"/>
                                </w:tcPr>
                                <w:p w14:paraId="5570F9C0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A2A1C4E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5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Rel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85A9"/>
                                </w:tcPr>
                                <w:p w14:paraId="6C8CC934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00FCD2B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Opt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85A9"/>
                                </w:tcPr>
                                <w:p w14:paraId="293EDF70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3" w:after="0" w:line="240" w:lineRule="auto"/>
                                    <w:ind w:left="106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Bus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position w:val="9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D85A9"/>
                                </w:tcPr>
                                <w:p w14:paraId="6C0E860E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439B409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2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Pickup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Setti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Criteria</w:t>
                                  </w:r>
                                </w:p>
                              </w:tc>
                            </w:tr>
                            <w:tr w:rsidR="00D019A3" w14:paraId="3D03DB6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30"/>
                              </w:trPr>
                              <w:tc>
                                <w:tcPr>
                                  <w:tcW w:w="19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D95A13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616BEE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2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gen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uni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(s),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tilized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 the aggregation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 disp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duc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urces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769248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4D6A18F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0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Phase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distance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relay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1) –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nal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ward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Trans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ission</w:t>
                                  </w:r>
                                </w:p>
                                <w:p w14:paraId="7900B6C6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syst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70C33D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FED800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 w:right="3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B12D81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E2B5580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1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voltage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unit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ltage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ratio 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 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F7BECB7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02" w:right="539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ce 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set less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calc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lated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pedance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rived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f:</w:t>
                                  </w:r>
                                </w:p>
                                <w:p w14:paraId="7034DA74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2" w:after="0" w:line="230" w:lineRule="exact"/>
                                    <w:ind w:left="102" w:right="59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(1) Real Power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 –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% 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gross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ility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Plann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14:paraId="36AD9A43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7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ut 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 val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eplate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VA rati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rated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wer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ctor</w:t>
                                  </w:r>
                                </w:p>
                              </w:tc>
                            </w:tr>
                            <w:tr w:rsidR="00D019A3" w14:paraId="785D901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05AB54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7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8AA156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7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FCDE3"/>
                                </w:tcPr>
                                <w:p w14:paraId="1D5C48B2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D019A3" w14:paraId="4FDD33B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6D510B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CADD8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A239CD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B901D34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54" w:right="3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BD226B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37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Calc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unit 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 volt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 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sfor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(incl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sfor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pedanc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CDE2422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11D0E36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535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ce 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set less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calc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lated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pedance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rived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f:</w:t>
                                  </w:r>
                                </w:p>
                                <w:p w14:paraId="52B6E9A2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2" w:after="0" w:line="230" w:lineRule="exact"/>
                                    <w:ind w:left="102" w:right="58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(1) Real Power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 –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% 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gross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ility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Plann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14:paraId="4E2DD8A6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8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ut 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 val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eplate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VA rati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rated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wer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ctor</w:t>
                                  </w:r>
                                </w:p>
                              </w:tc>
                            </w:tr>
                            <w:tr w:rsidR="00D019A3" w14:paraId="2D68CCA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15E465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8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E7ECA2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8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FCDE3"/>
                                </w:tcPr>
                                <w:p w14:paraId="0A6DB296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D019A3" w14:paraId="659AC7A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800A4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17C11A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57E4D3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F25F73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 w:right="3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448EB9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39" w:lineRule="auto"/>
                                    <w:ind w:left="102" w:right="12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 Reacti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chiev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field-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rci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 a 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it 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 volt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 tran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field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5244825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BF06D5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535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ce 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set less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calc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lated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pedance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rived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f:</w:t>
                                  </w:r>
                                </w:p>
                                <w:p w14:paraId="31A04BE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2" w:after="0" w:line="230" w:lineRule="exact"/>
                                    <w:ind w:left="102" w:right="59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(1) Real Power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 –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% 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gross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ility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Plann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14:paraId="6D8D6CFB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2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–1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gross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put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ield-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as deter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lation</w:t>
                                  </w:r>
                                </w:p>
                              </w:tc>
                            </w:tr>
                            <w:tr w:rsidR="00D019A3" w14:paraId="642F3B2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E93B49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2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0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FCDE3"/>
                                </w:tcPr>
                                <w:p w14:paraId="77944A84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EFB927B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8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sa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application continues 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next page with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different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ay type</w:t>
                                  </w:r>
                                </w:p>
                              </w:tc>
                            </w:tr>
                          </w:tbl>
                          <w:p w14:paraId="02FCD8B5" w14:textId="77777777" w:rsidR="00D019A3" w:rsidRDefault="00D019A3" w:rsidP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78.65pt;height:3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Rrw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Ud+HC8WGJVwFkZBEHu2dy5J5+u9VPo9FR0y&#10;RoYltN7Ck8O90oYOSWcXE42LgrWtbX/LX2yA47QDweGqOTM0bDd/Jl6yiTdx6IRBtHFCL8+d22Id&#10;OlHhXy/yd/l6nfu/TFw/TBtWVZSbMLOy/PDPOnfU+KSJk7aUaFll4AwlJXfbdSvRgYCyC/vZosPJ&#10;2c19ScMWAXK5SMkPQu8uSJwiiq+dsAgXTnLtxY7nJ3dJ5IVJmBcvU7pnnP57SmjIcLIIFpOazqQv&#10;cvPs9zo3knZMw+xoWQf6ODmR1GhwwyvbWk1YO9nPSmHon0sB7Z4bbRVrRDrJVY/bEVCMjLeiegLt&#10;SgHKAoHCwAOjEfIHRgMMjwyr73siKUbtBw76N5NmNuRsbGeD8BKuZlhjNJlrPU2kfS/ZrgHk6YVx&#10;cQtvpGZWvWcWx5cFA8EmcRxeZuI8/7de5xG7+g0AAP//AwBQSwMEFAAGAAgAAAAhABMZFt/dAAAA&#10;BgEAAA8AAABkcnMvZG93bnJldi54bWxMj8FuwjAQRO+V+g/WVuqt2IAKNMRBCLWnSlVDOPToxEti&#10;Ea9DbCD9+5pe4LLSaEYzb9PVYFt2xt4bRxLGIwEMqXLaUC1hV3y8LID5oEir1hFK+EUPq+zxIVWJ&#10;dhfK8bwNNYsl5BMloQmhSzj3VYNW+ZHrkKK3d71VIcq+5rpXl1huWz4RYsatMhQXGtXhpsHqsD1Z&#10;Cesfyt/N8av8zve5KYo3QZ+zg5TPT8N6CSzgEG5huOJHdMgiU+lOpD1rJcRHwv+9etPX+RRYKWE+&#10;WQjgWcrv8bM/AAAA//8DAFBLAQItABQABgAIAAAAIQC2gziS/gAAAOEBAAATAAAAAAAAAAAAAAAA&#10;AAAAAABbQ29udGVudF9UeXBlc10ueG1sUEsBAi0AFAAGAAgAAAAhADj9If/WAAAAlAEAAAsAAAAA&#10;AAAAAAAAAAAALwEAAF9yZWxzLy5yZWxzUEsBAi0AFAAGAAgAAAAhAEMwShGvAgAAqgUAAA4AAAAA&#10;AAAAAAAAAAAALgIAAGRycy9lMm9Eb2MueG1sUEsBAi0AFAAGAAgAAAAhABMZFt/dAAAABg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1890"/>
                        <w:gridCol w:w="990"/>
                        <w:gridCol w:w="3240"/>
                        <w:gridCol w:w="5450"/>
                      </w:tblGrid>
                      <w:tr w:rsidR="00D019A3" w14:paraId="5C29BDC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3550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204C82"/>
                          </w:tcPr>
                          <w:p w14:paraId="4713BD5F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5B54B828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Relay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dability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luati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Criteria</w:t>
                            </w:r>
                          </w:p>
                        </w:tc>
                      </w:tr>
                      <w:tr w:rsidR="00D019A3" w14:paraId="34BC74C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85A9"/>
                          </w:tcPr>
                          <w:p w14:paraId="48628709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06E334E5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8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85A9"/>
                          </w:tcPr>
                          <w:p w14:paraId="5570F9C0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6A2A1C4E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Rel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85A9"/>
                          </w:tcPr>
                          <w:p w14:paraId="6C8CC934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700FCD2B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Opt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85A9"/>
                          </w:tcPr>
                          <w:p w14:paraId="293EDF70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93" w:after="0" w:line="240" w:lineRule="auto"/>
                              <w:ind w:left="106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Bus 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9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5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5D85A9"/>
                          </w:tcPr>
                          <w:p w14:paraId="6C0E860E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439B409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2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Pickup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Setti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Criteria</w:t>
                            </w:r>
                          </w:p>
                        </w:tc>
                      </w:tr>
                      <w:tr w:rsidR="00D019A3" w14:paraId="3D03DB6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30"/>
                        </w:trPr>
                        <w:tc>
                          <w:tcPr>
                            <w:tcW w:w="19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D95A13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616BEE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2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gen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uni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tilized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the aggregation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disp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urces</w:t>
                            </w: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769248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44D6A18F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0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Phase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distance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relay 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1) –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nal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ward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Trans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ission</w:t>
                            </w:r>
                          </w:p>
                          <w:p w14:paraId="7900B6C6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syst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70C33D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FED800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33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B12D81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E2B5580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voltage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unit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-si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ltage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ratio 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 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545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F7BECB7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02" w:right="53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 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set less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calc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lated 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pedance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rived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f:</w:t>
                            </w:r>
                          </w:p>
                          <w:p w14:paraId="7034DA74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2" w:after="0" w:line="230" w:lineRule="exact"/>
                              <w:ind w:left="102" w:right="59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(1) Real Power 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– 10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 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gross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ility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ission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36AD9A43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7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 –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val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na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eplate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 rati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rated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wer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ctor</w:t>
                            </w:r>
                          </w:p>
                        </w:tc>
                      </w:tr>
                      <w:tr w:rsidR="00D019A3" w14:paraId="785D901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05AB54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7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8AA156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7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AFCDE3"/>
                          </w:tcPr>
                          <w:p w14:paraId="1D5C48B2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c>
                      </w:tr>
                      <w:tr w:rsidR="00D019A3" w14:paraId="4FDD33B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6D510B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CADD8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A239CD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7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B901D34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" w:right="3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BD226B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37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unit 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 volt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 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sfor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(incl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sfor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pedanc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5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CDE2422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011D0E36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53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 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set less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calc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lated 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pedance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rived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f:</w:t>
                            </w:r>
                          </w:p>
                          <w:p w14:paraId="52B6E9A2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2" w:after="0" w:line="230" w:lineRule="exact"/>
                              <w:ind w:left="102" w:right="58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(1) Real Power 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– 10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 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gross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ility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ission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4E2DD8A6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8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 –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val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na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eplate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 rati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rated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wer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ctor</w:t>
                            </w:r>
                          </w:p>
                        </w:tc>
                      </w:tr>
                      <w:tr w:rsidR="00D019A3" w14:paraId="2D68CCA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15E465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8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E7ECA2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8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AFCDE3"/>
                          </w:tcPr>
                          <w:p w14:paraId="0A6DB296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c>
                      </w:tr>
                      <w:tr w:rsidR="00D019A3" w14:paraId="659AC7A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800A4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17C11A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57E4D3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3F25F73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33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448EB9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39" w:lineRule="auto"/>
                              <w:ind w:left="102" w:right="1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 Reacti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ut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chiev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field-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rci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a 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85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it 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 volt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 tran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field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545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5244825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5BF06D5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53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 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set less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calc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lated 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pedance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rived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f:</w:t>
                            </w:r>
                          </w:p>
                          <w:p w14:paraId="31A04BE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2" w:after="0" w:line="230" w:lineRule="exact"/>
                              <w:ind w:left="102" w:right="59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(1) Real Power 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– 10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 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gross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ility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ission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6D8D6CFB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2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ut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–1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gross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ield-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as deter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lation</w:t>
                            </w:r>
                          </w:p>
                        </w:tc>
                      </w:tr>
                      <w:tr w:rsidR="00D019A3" w14:paraId="642F3B2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E93B49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2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70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FCDE3"/>
                          </w:tcPr>
                          <w:p w14:paraId="77944A84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EFB927B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8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 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application continues 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next page with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different 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ay type</w:t>
                            </w:r>
                          </w:p>
                        </w:tc>
                      </w:tr>
                    </w:tbl>
                    <w:p w14:paraId="02FCD8B5" w14:textId="77777777" w:rsidR="00D019A3" w:rsidRDefault="00D019A3" w:rsidP="00D01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080DC8" w14:textId="77777777" w:rsidR="00D019A3" w:rsidRDefault="00D019A3" w:rsidP="00D019A3">
      <w:pPr>
        <w:autoSpaceDE w:val="0"/>
        <w:autoSpaceDN w:val="0"/>
        <w:adjustRightInd w:val="0"/>
        <w:spacing w:before="43" w:after="0" w:line="239" w:lineRule="auto"/>
        <w:ind w:left="120" w:right="6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4</w:t>
      </w:r>
      <w:r>
        <w:rPr>
          <w:rFonts w:ascii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erat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 ste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-up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(GSU) tra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sformer tur</w:t>
      </w:r>
      <w:r>
        <w:rPr>
          <w:rFonts w:ascii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 ratio 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ac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 tap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 is a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 xml:space="preserve">lied (i.e.,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 ser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ice) for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GSU tra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sfor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ers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deen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gized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ETC).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lo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TC)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 used,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calc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latio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all reflect the tap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lts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west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voltag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en the criter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on specifies the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er’s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pedanc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am</w:t>
      </w:r>
      <w:r>
        <w:rPr>
          <w:rFonts w:ascii="Times New Roman" w:hAnsi="Times New Roman" w:cs="Times New Roman"/>
          <w:sz w:val="20"/>
          <w:szCs w:val="20"/>
        </w:rPr>
        <w:t>eplate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pedance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om</w:t>
      </w:r>
      <w:r>
        <w:rPr>
          <w:rFonts w:ascii="Times New Roman" w:hAnsi="Times New Roman" w:cs="Times New Roman"/>
          <w:sz w:val="20"/>
          <w:szCs w:val="20"/>
        </w:rPr>
        <w:t>inal GSU t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30598E9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8C7E1A9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7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 of 22</w:t>
      </w:r>
    </w:p>
    <w:p w14:paraId="1728E105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79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740" w:bottom="0" w:left="1320" w:header="720" w:footer="720" w:gutter="0"/>
          <w:cols w:space="720" w:equalWidth="0">
            <w:col w:w="13780"/>
          </w:cols>
          <w:noEndnote/>
        </w:sectPr>
      </w:pPr>
    </w:p>
    <w:p w14:paraId="164D4161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2CD1E16F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0AC225D6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32334B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C6A9A48" wp14:editId="70AD654A">
                <wp:extent cx="8618855" cy="5886450"/>
                <wp:effectExtent l="0" t="0" r="127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8855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1890"/>
                              <w:gridCol w:w="990"/>
                              <w:gridCol w:w="3240"/>
                              <w:gridCol w:w="5450"/>
                            </w:tblGrid>
                            <w:tr w:rsidR="00D019A3" w14:paraId="41AAB08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3550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204C82"/>
                                </w:tcPr>
                                <w:p w14:paraId="0B02C8F6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4E433FA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Relay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dability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luati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Criteria</w:t>
                                  </w:r>
                                </w:p>
                              </w:tc>
                            </w:tr>
                            <w:tr w:rsidR="00D019A3" w14:paraId="665BFD2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85A9"/>
                                </w:tcPr>
                                <w:p w14:paraId="4C43C393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EB2BAA3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8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85A9"/>
                                </w:tcPr>
                                <w:p w14:paraId="09AEF00F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73C380F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5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Rel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85A9"/>
                                </w:tcPr>
                                <w:p w14:paraId="7C3F4B4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3389720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Opt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85A9"/>
                                </w:tcPr>
                                <w:p w14:paraId="4D0A6B7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3" w:after="0" w:line="240" w:lineRule="auto"/>
                                    <w:ind w:left="106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Bus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position w:val="9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D85A9"/>
                                </w:tcPr>
                                <w:p w14:paraId="23CA4B1E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B073ED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2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Pickup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Setti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Criteria</w:t>
                                  </w:r>
                                </w:p>
                              </w:tc>
                            </w:tr>
                            <w:tr w:rsidR="00D019A3" w14:paraId="495EAAA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30"/>
                              </w:trPr>
                              <w:tc>
                                <w:tcPr>
                                  <w:tcW w:w="19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0B8187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75195F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2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gen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uni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(s),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tilized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 the aggregation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 disp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duc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urces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5B189F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CC4DB4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27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Phase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ov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 – voltag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CD9FE0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7B11AB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 w:right="3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6196E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E7D8B6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1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voltage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unit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ltage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ratio 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 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871BD6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102" w:right="35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rrent 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ent shall be set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great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 115%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 the calculated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ent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7E7CA316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2" w:after="0" w:line="230" w:lineRule="exact"/>
                                    <w:ind w:left="102" w:right="59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(1) Real Power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 –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% 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gross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ility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Plann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14:paraId="0E896E71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7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ut 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 val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eplate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VA rati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rated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wer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ctor</w:t>
                                  </w:r>
                                </w:p>
                              </w:tc>
                            </w:tr>
                            <w:tr w:rsidR="00D019A3" w14:paraId="5658BD3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C5E56B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7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FF1368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7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FCDE3"/>
                                </w:tcPr>
                                <w:p w14:paraId="55987F4E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D019A3" w14:paraId="3608709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5F8D59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E42CE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15D0DE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FAD467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54" w:right="3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B341A5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39" w:lineRule="auto"/>
                                    <w:ind w:left="102" w:right="37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Calc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unit 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 volt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 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sfor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(incl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sfor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pedanc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EEA22B1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741D2A4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351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rrent 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ent shall be set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great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 115%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 the calculated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ent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33ABE77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2" w:after="0" w:line="230" w:lineRule="exact"/>
                                    <w:ind w:left="102" w:right="59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(1) Real Power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 –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% 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gross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ility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Plann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14:paraId="4FA98963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7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ut 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 val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eplate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VA rati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rated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wer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ctor</w:t>
                                  </w:r>
                                </w:p>
                              </w:tc>
                            </w:tr>
                            <w:tr w:rsidR="00D019A3" w14:paraId="01CE501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D4DBBF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7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FF2EBE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02" w:right="17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FCDE3"/>
                                </w:tcPr>
                                <w:p w14:paraId="34B0E858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D019A3" w14:paraId="7F4E063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E326D8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5617EB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E06EFB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10E8082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 w:right="3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64AF39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6" w:after="0" w:line="240" w:lineRule="auto"/>
                                    <w:ind w:left="102" w:right="12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 Reacti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chiev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field-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rci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 a 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it 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 volt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 tran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field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5A32028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E158182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34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rrent 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ent shall be set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great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 115%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 the calculated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ent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A165668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2" w:after="0" w:line="230" w:lineRule="exact"/>
                                    <w:ind w:left="102" w:right="59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(1) Real Power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 –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% 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gross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ility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Plann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14:paraId="55FDA920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0" w:line="230" w:lineRule="exact"/>
                                    <w:ind w:left="102" w:right="2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–1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gross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put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ield-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as deter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lation</w:t>
                                  </w:r>
                                </w:p>
                              </w:tc>
                            </w:tr>
                            <w:tr w:rsidR="00D019A3" w14:paraId="1C1A10A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507045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0" w:line="230" w:lineRule="exact"/>
                                    <w:ind w:left="102" w:right="2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0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FCDE3"/>
                                </w:tcPr>
                                <w:p w14:paraId="7BF00B9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2FA6C50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sa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application continues 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different 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ay type below</w:t>
                                  </w:r>
                                </w:p>
                              </w:tc>
                            </w:tr>
                            <w:tr w:rsidR="00D019A3" w14:paraId="1A7DC13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10"/>
                              </w:trPr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FDBD79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5A8686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6" w:after="0" w:line="240" w:lineRule="auto"/>
                                    <w:ind w:left="102" w:right="13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Phase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ov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ay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-C)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ltage con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rolled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abled to 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rate as a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ncti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 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ltage)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E7AC07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BF7138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4" w:right="3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6741A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4F0C2C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1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voltage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 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1.0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-side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ltage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ratio of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 tra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A92BFA9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ACFA1C4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2" w:right="82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trol setti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all be set less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 calc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lated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enerat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019A3" w14:paraId="0B56100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3550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204C82"/>
                                </w:tcPr>
                                <w:p w14:paraId="6569E265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1F3C39" w14:textId="77777777" w:rsidR="00D019A3" w:rsidRDefault="00D019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778" w:right="475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 different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application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ts on the 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xt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</w:tbl>
                          <w:p w14:paraId="7FB1B4A8" w14:textId="77777777" w:rsidR="00D019A3" w:rsidRDefault="00D019A3" w:rsidP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678.65pt;height:4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QesAIAALEFAAAOAAAAZHJzL2Uyb0RvYy54bWysVG1vmzAQ/j5p/8HydwpkQAGVVG0I06Tu&#10;RWr3AxwwwRrYzHYCXbX/vrMJSdpq0rSND+hsn5+75+7xXV2PXYv2VComeIb9Cw8jyktRMb7N8NeH&#10;wokxUprwirSC0ww/UoWvl2/fXA19SheiEW1FJQIQrtKhz3CjdZ+6riob2hF1IXrK4bAWsiMalnLr&#10;VpIMgN617sLzIncQsuqlKKlSsJtPh3hp8eualvpzXSuqUZthyE3bv7T/jfm7yyuSbiXpG1Ye0iB/&#10;kUVHGIegR6icaIJ2kr2C6lgphRK1vihF54q6ZiW1HICN771gc9+QnlouUBzVH8uk/h9s+Wn/RSJW&#10;Qe8w4qSDFj3QUaNbMSLfVGfoVQpO9z246RG2jadhqvo7UX5TiItVQ/iW3kgphoaSCrKzN92zqxOO&#10;MiCb4aOoIAzZaWGBxlp2BhCKgQAduvR47IxJpYTNOPLjOAwxKuEsjOMoCG3vXJLO13up9HsqOmSM&#10;DEtovYUn+zulgQi4zi4mGhcFa1vb/pY/2wDHaQeCw1VzZtKw3XxKvGQdr+PACRbR2gm8PHduilXg&#10;RIV/Gebv8tUq93+auH6QNqyqKDdhZmX5wZ917qDxSRNHbSnRssrAmZSU3G5WrUR7Asou7GfaBcmf&#10;ubnP07DHwOUFJX8ReLeLxCmi+NIJiiB0kksvdjw/uU0iL0iCvHhO6Y5x+u+U0JDhJFyEk5p+y82z&#10;32tuJO2YhtnRsg70cXQiqdHgmle2tZqwdrLPSmHSP5UCKjY32irWiHSSqx434+FpAJhR80ZUjyBh&#10;KUBgoFOYe2A0Qv7AaIAZkmH1fUckxaj9wOEZmIEzG3I2NrNBeAlXM6wxmsyVngbTrpds2wDy9NC4&#10;uIGnUjMr4lMWwMAsYC5YLocZZgbP+dp6nSbt8hcAAAD//wMAUEsDBBQABgAIAAAAIQCyFTto3QAA&#10;AAYBAAAPAAAAZHJzL2Rvd25yZXYueG1sTI/BbsIwEETvlfoP1lbqrdiACiXEQQi1p0pVQzj06MRL&#10;YhGvQ2wg/fuaXuCy0mhGM2/T1WBbdsbeG0cSxiMBDKly2lAtYVd8vLwB80GRVq0jlPCLHlbZ40Oq&#10;Eu0ulON5G2oWS8gnSkITQpdw7qsGrfIj1yFFb+96q0KUfc11ry6x3LZ8IsSMW2UoLjSqw02D1WF7&#10;shLWP5S/m+NX+Z3vc1MUC0Gfs4OUz0/Degks4BBuYbjiR3TIIlPpTqQ9ayXER8L/vXrT1/kUWClh&#10;MZkL4FnK7/GzPwAAAP//AwBQSwECLQAUAAYACAAAACEAtoM4kv4AAADhAQAAEwAAAAAAAAAAAAAA&#10;AAAAAAAAW0NvbnRlbnRfVHlwZXNdLnhtbFBLAQItABQABgAIAAAAIQA4/SH/1gAAAJQBAAALAAAA&#10;AAAAAAAAAAAAAC8BAABfcmVscy8ucmVsc1BLAQItABQABgAIAAAAIQBBu/QesAIAALEFAAAOAAAA&#10;AAAAAAAAAAAAAC4CAABkcnMvZTJvRG9jLnhtbFBLAQItABQABgAIAAAAIQCyFTto3QAAAAY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1890"/>
                        <w:gridCol w:w="990"/>
                        <w:gridCol w:w="3240"/>
                        <w:gridCol w:w="5450"/>
                      </w:tblGrid>
                      <w:tr w:rsidR="00D019A3" w14:paraId="41AAB08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3550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204C82"/>
                          </w:tcPr>
                          <w:p w14:paraId="0B02C8F6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4E433FA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Relay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dability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luati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Criteria</w:t>
                            </w:r>
                          </w:p>
                        </w:tc>
                      </w:tr>
                      <w:tr w:rsidR="00D019A3" w14:paraId="665BFD2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85A9"/>
                          </w:tcPr>
                          <w:p w14:paraId="4C43C393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5EB2BAA3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8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85A9"/>
                          </w:tcPr>
                          <w:p w14:paraId="09AEF00F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173C380F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Rel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85A9"/>
                          </w:tcPr>
                          <w:p w14:paraId="7C3F4B4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23389720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Opt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85A9"/>
                          </w:tcPr>
                          <w:p w14:paraId="4D0A6B7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93" w:after="0" w:line="240" w:lineRule="auto"/>
                              <w:ind w:left="106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Bus 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9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5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5D85A9"/>
                          </w:tcPr>
                          <w:p w14:paraId="23CA4B1E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2B073ED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2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Pickup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Setti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Criteria</w:t>
                            </w:r>
                          </w:p>
                        </w:tc>
                      </w:tr>
                      <w:tr w:rsidR="00D019A3" w14:paraId="495EAAA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30"/>
                        </w:trPr>
                        <w:tc>
                          <w:tcPr>
                            <w:tcW w:w="19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0B8187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75195F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2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gen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uni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tilized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the aggregation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disp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urces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5B189F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CC4DB4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27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Phase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ov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ay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51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– voltag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CD9FE0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7B11AB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33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6196E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BE7D8B6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voltage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unit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-si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ltage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ratio 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 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545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3871BD6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02" w:right="35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rrent 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 shall be set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115%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the calculated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E7CA316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2" w:after="0" w:line="230" w:lineRule="exact"/>
                              <w:ind w:left="102" w:right="59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(1) Real Power 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– 10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 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gross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ility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ission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0E896E71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7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 –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val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na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eplate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 rati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rated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wer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ctor</w:t>
                            </w:r>
                          </w:p>
                        </w:tc>
                      </w:tr>
                      <w:tr w:rsidR="00D019A3" w14:paraId="5658BD3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C5E56B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7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FF1368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7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AFCDE3"/>
                          </w:tcPr>
                          <w:p w14:paraId="55987F4E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c>
                      </w:tr>
                      <w:tr w:rsidR="00D019A3" w14:paraId="3608709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5F8D59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E42CE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15D0DE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AFAD467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" w:right="3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B341A5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39" w:lineRule="auto"/>
                              <w:ind w:left="102" w:right="37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unit 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 volt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 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sfor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(incl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sfor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pedanc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5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EEA22B1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5741D2A4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35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rrent 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 shall be set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115%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the calculated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3ABE77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2" w:after="0" w:line="230" w:lineRule="exact"/>
                              <w:ind w:left="102" w:right="59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(1) Real Power 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– 10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 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gross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ility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ission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4FA98963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7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 –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val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na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eplate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 rati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rated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wer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ctor</w:t>
                            </w:r>
                          </w:p>
                        </w:tc>
                      </w:tr>
                      <w:tr w:rsidR="00D019A3" w14:paraId="01CE501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D4DBBF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7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FF2EBE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02" w:right="17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AFCDE3"/>
                          </w:tcPr>
                          <w:p w14:paraId="34B0E858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c>
                      </w:tr>
                      <w:tr w:rsidR="00D019A3" w14:paraId="7F4E063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E326D8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5617EB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E06EFB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110E8082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33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64AF39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6" w:after="0" w:line="240" w:lineRule="auto"/>
                              <w:ind w:left="102" w:right="1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 Reacti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ut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chiev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field-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rci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a 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85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it 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 volt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 tran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field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545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5A32028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6E158182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34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rrent 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 shall be set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115%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the calculated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165668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2" w:after="0" w:line="230" w:lineRule="exact"/>
                              <w:ind w:left="102" w:right="59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(1) Real Power 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– 10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 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gross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ility 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ission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55FDA920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30" w:lineRule="exact"/>
                              <w:ind w:left="102" w:right="2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ut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–1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gross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ield-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as deter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lation</w:t>
                            </w:r>
                          </w:p>
                        </w:tc>
                      </w:tr>
                      <w:tr w:rsidR="00D019A3" w14:paraId="1C1A10A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507045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30" w:lineRule="exact"/>
                              <w:ind w:left="102" w:right="2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70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AFCDE3"/>
                          </w:tcPr>
                          <w:p w14:paraId="7BF00B9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42FA6C50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 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application continues 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different 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ay type below</w:t>
                            </w:r>
                          </w:p>
                        </w:tc>
                      </w:tr>
                      <w:tr w:rsidR="00D019A3" w14:paraId="1A7DC13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10"/>
                        </w:trPr>
                        <w:tc>
                          <w:tcPr>
                            <w:tcW w:w="19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FDBD79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5A8686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6" w:after="0" w:line="240" w:lineRule="auto"/>
                              <w:ind w:left="102" w:right="1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Phase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ov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ay 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-C) –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ltage con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rolled 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abled to 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rate as a 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ncti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 of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ltage)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E7AC07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BF7138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4" w:right="3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6741A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4F0C2C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voltage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 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1.0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-side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ltage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ratio of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 tra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545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A92BFA9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4ACFA1C4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2" w:right="82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trol setti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be set less 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calc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lated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enerat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lta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D019A3" w14:paraId="0B56100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3550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204C82"/>
                          </w:tcPr>
                          <w:p w14:paraId="6569E265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A1F3C39" w14:textId="77777777" w:rsidR="00D019A3" w:rsidRDefault="00D01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778" w:right="475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 different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ts on the 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xt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page</w:t>
                            </w:r>
                          </w:p>
                        </w:tc>
                      </w:tr>
                    </w:tbl>
                    <w:p w14:paraId="7FB1B4A8" w14:textId="77777777" w:rsidR="00D019A3" w:rsidRDefault="00D019A3" w:rsidP="00D01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E6B910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7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 of 22</w:t>
      </w:r>
    </w:p>
    <w:p w14:paraId="0B56551C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79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740" w:bottom="0" w:left="1320" w:header="720" w:footer="720" w:gutter="0"/>
          <w:cols w:space="720"/>
          <w:noEndnote/>
        </w:sectPr>
      </w:pPr>
    </w:p>
    <w:p w14:paraId="0A0BD2CB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02A26206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2A9731D0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55EBCE5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set less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an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calc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lated</w:t>
      </w:r>
    </w:p>
    <w:p w14:paraId="1E814B3D" w14:textId="77777777" w:rsidR="00D019A3" w:rsidRDefault="00D019A3" w:rsidP="00D019A3">
      <w:pPr>
        <w:autoSpaceDE w:val="0"/>
        <w:autoSpaceDN w:val="0"/>
        <w:adjustRightInd w:val="0"/>
        <w:spacing w:before="3" w:after="0" w:line="230" w:lineRule="exact"/>
        <w:ind w:left="10279" w:right="222" w:firstLine="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axi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aggrega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 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61301B2B" w14:textId="77777777" w:rsidR="00D019A3" w:rsidRDefault="00D019A3" w:rsidP="00D019A3">
      <w:pPr>
        <w:autoSpaceDE w:val="0"/>
        <w:autoSpaceDN w:val="0"/>
        <w:adjustRightInd w:val="0"/>
        <w:spacing w:after="0" w:line="228" w:lineRule="exact"/>
        <w:ind w:right="10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dynamic reactive pow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vices)</w:t>
      </w:r>
    </w:p>
    <w:p w14:paraId="0D8F2511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78DB047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10217" w:right="64" w:firstLine="2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shall be set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an 130%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the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axi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aggregate</w:t>
      </w:r>
    </w:p>
    <w:p w14:paraId="21B068FD" w14:textId="77777777" w:rsidR="00D019A3" w:rsidRDefault="00D019A3" w:rsidP="00D019A3">
      <w:pPr>
        <w:autoSpaceDE w:val="0"/>
        <w:autoSpaceDN w:val="0"/>
        <w:adjustRightInd w:val="0"/>
        <w:spacing w:after="0" w:line="229" w:lineRule="exact"/>
        <w:ind w:right="2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 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07B8798C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dynamic reactive pow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vices)</w:t>
      </w:r>
    </w:p>
    <w:p w14:paraId="4B1B95D9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C508330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10322" w:right="5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 set less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lta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37C5D514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2040"/>
      </w:tblGrid>
      <w:tr w:rsidR="00D019A3" w14:paraId="12B8B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04C82"/>
          </w:tcPr>
          <w:p w14:paraId="3B8C37DB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D47B35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063C8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529F100B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B375EA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5637BCCE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353204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170902EE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FC22978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66BDC598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D85A9"/>
          </w:tcPr>
          <w:p w14:paraId="195252B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A3" w14:paraId="6FC96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A7045FB" w14:textId="77777777" w:rsidR="00D019A3" w:rsidRDefault="00D019A3">
            <w:pPr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039864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uni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 (incl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rter-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Ele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ts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tilized in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of disp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urces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9E202D3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 – 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ward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</w:t>
            </w:r>
          </w:p>
          <w:p w14:paraId="4E93441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2A85F0F" w14:textId="77777777" w:rsidR="00D019A3" w:rsidRDefault="00D019A3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0536C1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04"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B6747B6" w14:textId="77777777" w:rsidR="00D019A3" w:rsidRDefault="00D019A3">
            <w:pPr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4370447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-side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7DAC1F09" w14:textId="77777777" w:rsidR="00D019A3" w:rsidRDefault="00D019A3">
            <w:pPr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F2F973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rived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 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of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</w:t>
            </w:r>
            <w:proofErr w:type="spellEnd"/>
          </w:p>
        </w:tc>
      </w:tr>
      <w:tr w:rsidR="00D019A3" w14:paraId="45192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CC4A868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D4DA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A3" w14:paraId="483DC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14138F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E325827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voltag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C6CD1DF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C1BA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04"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C7E7025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-side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49A13367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of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</w:t>
            </w:r>
            <w:proofErr w:type="spellEnd"/>
          </w:p>
        </w:tc>
      </w:tr>
      <w:tr w:rsidR="00D019A3" w14:paraId="05452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5519254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7416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A3" w14:paraId="3FD09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943706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B3C9D47" w14:textId="77777777" w:rsidR="00D019A3" w:rsidRDefault="00D019A3">
            <w:pPr>
              <w:autoSpaceDE w:val="0"/>
              <w:autoSpaceDN w:val="0"/>
              <w:adjustRightInd w:val="0"/>
              <w:spacing w:before="57" w:after="0" w:line="240" w:lineRule="auto"/>
              <w:ind w:left="102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-C)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 con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rolled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abled to op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rate as a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of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F6A6F8E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66E5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04"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60475BF" w14:textId="77777777" w:rsidR="00D019A3" w:rsidRDefault="00D019A3">
            <w:pPr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5EE5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-side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7E34494D" w14:textId="77777777" w:rsidR="00D019A3" w:rsidRDefault="00D019A3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6ED11C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trol setti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calc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lated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019A3" w14:paraId="75163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04C82"/>
          </w:tcPr>
          <w:p w14:paraId="415D2A61" w14:textId="77777777" w:rsidR="00D019A3" w:rsidRDefault="00D019A3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FA69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 different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application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ts on the 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xt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page</w:t>
            </w:r>
          </w:p>
        </w:tc>
      </w:tr>
    </w:tbl>
    <w:p w14:paraId="71893363" w14:textId="77777777" w:rsidR="00D019A3" w:rsidRDefault="00D019A3" w:rsidP="00D019A3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785591F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 of 22</w:t>
      </w:r>
    </w:p>
    <w:p w14:paraId="11B8D35B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1140" w:bottom="0" w:left="1320" w:header="720" w:footer="720" w:gutter="0"/>
          <w:cols w:space="720" w:equalWidth="0">
            <w:col w:w="13380"/>
          </w:cols>
          <w:noEndnote/>
        </w:sectPr>
      </w:pPr>
    </w:p>
    <w:p w14:paraId="7A90FC68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27302462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7CF08E27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5456"/>
      </w:tblGrid>
      <w:tr w:rsidR="00D019A3" w14:paraId="3133A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338A641B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F2F35E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53672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2691AFAE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0D61B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226A18C6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B452A5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077701BD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B8A5BD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05F333EF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5E1C1B09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745FF7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7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Pickup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Setti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2C9D1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66C3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90EEB" w14:textId="77777777" w:rsidR="00D019A3" w:rsidRDefault="00D019A3">
            <w:pPr>
              <w:autoSpaceDE w:val="0"/>
              <w:autoSpaceDN w:val="0"/>
              <w:adjustRightInd w:val="0"/>
              <w:spacing w:after="0" w:line="239" w:lineRule="auto"/>
              <w:ind w:left="102" w:righ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 connected to 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4389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A37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 – 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ward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</w:t>
            </w:r>
          </w:p>
          <w:p w14:paraId="4EB96ED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installed</w:t>
            </w:r>
          </w:p>
          <w:p w14:paraId="3ADD0631" w14:textId="77777777" w:rsidR="00D019A3" w:rsidRDefault="00D019A3">
            <w:pPr>
              <w:autoSpaceDE w:val="0"/>
              <w:autoSpaceDN w:val="0"/>
              <w:adjustRightInd w:val="0"/>
              <w:spacing w:before="3" w:after="0" w:line="230" w:lineRule="exact"/>
              <w:ind w:left="102" w:righ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GSU</w:t>
            </w:r>
          </w:p>
          <w:p w14:paraId="4C435D77" w14:textId="77777777" w:rsidR="00D019A3" w:rsidRDefault="00D019A3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4F658C00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B9D0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D23E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0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F9E3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5B8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unit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DAC8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5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set less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calc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rived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</w:p>
          <w:p w14:paraId="7B340B16" w14:textId="77777777" w:rsidR="00D019A3" w:rsidRDefault="00D019A3">
            <w:pPr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169A426E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36F33DF8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 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at rated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ctor</w:t>
            </w:r>
          </w:p>
        </w:tc>
      </w:tr>
      <w:tr w:rsidR="00D019A3" w14:paraId="667B2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1BDB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6258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50ABB63D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D019A3" w14:paraId="25328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BE82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886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4878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4EAA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D75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F21A97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unit 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volt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43DF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5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set less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calc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rived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</w:p>
          <w:p w14:paraId="6C8BB5B3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46C67F4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480C9164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 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at rated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ctor</w:t>
            </w:r>
          </w:p>
        </w:tc>
      </w:tr>
      <w:tr w:rsidR="00D019A3" w14:paraId="1E028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E9DF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D0C0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49F02D31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D019A3" w14:paraId="64406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28EE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B0F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FE2B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48AC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0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590D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1DE104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chiev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field-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 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volt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60DB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5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set less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calc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rived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</w:p>
          <w:p w14:paraId="44EAAA31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7990049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250C4F06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–1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gregate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axi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dete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by si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lation</w:t>
            </w:r>
          </w:p>
        </w:tc>
      </w:tr>
      <w:tr w:rsidR="00D019A3" w14:paraId="6D5CB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EBA2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4A5F54FB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64C04B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5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continues on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page with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different re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 type</w:t>
            </w:r>
          </w:p>
        </w:tc>
      </w:tr>
    </w:tbl>
    <w:p w14:paraId="18C56E7C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92C3CDF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 of 22</w:t>
      </w:r>
    </w:p>
    <w:p w14:paraId="61282F32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740" w:bottom="0" w:left="1320" w:header="720" w:footer="720" w:gutter="0"/>
          <w:cols w:space="720" w:equalWidth="0">
            <w:col w:w="13780"/>
          </w:cols>
          <w:noEndnote/>
        </w:sectPr>
      </w:pPr>
    </w:p>
    <w:p w14:paraId="5DA7787D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7CC63FC1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5C88C1FA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5456"/>
      </w:tblGrid>
      <w:tr w:rsidR="00D019A3" w14:paraId="55CA3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05867F32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3CA5FC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79B48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985B759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9D7B10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52AEBE91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4D1B1E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BA26346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FC76067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0ECA1F72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7B250B96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73A7C0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7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Pickup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Setti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7EAE5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63F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8625D" w14:textId="77777777" w:rsidR="00D019A3" w:rsidRDefault="00D019A3">
            <w:pPr>
              <w:autoSpaceDE w:val="0"/>
              <w:autoSpaceDN w:val="0"/>
              <w:adjustRightInd w:val="0"/>
              <w:spacing w:after="0" w:line="239" w:lineRule="auto"/>
              <w:ind w:left="102" w:righ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 connected to 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5B74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B70E5" w14:textId="77777777" w:rsidR="00D019A3" w:rsidRDefault="00D019A3">
            <w:pPr>
              <w:autoSpaceDE w:val="0"/>
              <w:autoSpaceDN w:val="0"/>
              <w:adjustRightInd w:val="0"/>
              <w:spacing w:after="0" w:line="239" w:lineRule="auto"/>
              <w:ind w:left="102" w:righ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 on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2C66CF6B" w14:textId="77777777" w:rsidR="00D019A3" w:rsidRDefault="00D019A3">
            <w:pPr>
              <w:autoSpaceDE w:val="0"/>
              <w:autoSpaceDN w:val="0"/>
              <w:adjustRightInd w:val="0"/>
              <w:spacing w:before="60" w:after="0" w:line="240" w:lineRule="auto"/>
              <w:ind w:left="102" w:righ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079F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1511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0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3353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AF21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unit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F8DC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B5DDD9" w14:textId="77777777" w:rsidR="00D019A3" w:rsidRDefault="00D019A3">
            <w:pPr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070CA414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0AFF495E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 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at rated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ctor</w:t>
            </w:r>
          </w:p>
        </w:tc>
      </w:tr>
      <w:tr w:rsidR="00D019A3" w14:paraId="3CC32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D83B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0469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3EF0F3BB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D019A3" w14:paraId="2E4B8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D265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2F74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48EA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2EF5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5DCE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BBF7E1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unit 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volt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A1BB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CD3BF3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5D81E23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5AD16639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 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at rated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ctor</w:t>
            </w:r>
          </w:p>
        </w:tc>
      </w:tr>
      <w:tr w:rsidR="00D019A3" w14:paraId="0F980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3ABA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C74A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6D9F33ED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D019A3" w14:paraId="2508B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017F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5920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015C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4ED1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0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FD1F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D65478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chiev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field-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 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volt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6101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25D1BEF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09057EF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32E562B6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–1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gregate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axi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dete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by si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lation</w:t>
            </w:r>
          </w:p>
        </w:tc>
      </w:tr>
      <w:tr w:rsidR="00D019A3" w14:paraId="15675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F396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7B37B2B5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2CFB53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5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continues on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page with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different re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 type</w:t>
            </w:r>
          </w:p>
        </w:tc>
      </w:tr>
    </w:tbl>
    <w:p w14:paraId="37AE6B86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95FCD38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12 of 22</w:t>
      </w:r>
    </w:p>
    <w:p w14:paraId="2B50B982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740" w:bottom="0" w:left="1320" w:header="720" w:footer="720" w:gutter="0"/>
          <w:cols w:space="720"/>
          <w:noEndnote/>
        </w:sectPr>
      </w:pPr>
    </w:p>
    <w:p w14:paraId="52E973BC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6109E663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53D83DCE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5456"/>
      </w:tblGrid>
      <w:tr w:rsidR="00D019A3" w14:paraId="02796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29C7D982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2F0299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50493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057CA5E2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9F474B8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522E885C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E321B9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35A36C5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6F3EA2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066A91B2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163FDB4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408CA6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7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Pickup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Setti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7BCB7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1389" w14:textId="77777777" w:rsidR="00D019A3" w:rsidRDefault="00D019A3">
            <w:pPr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F3714" w14:textId="77777777" w:rsidR="00D019A3" w:rsidRDefault="00D019A3">
            <w:pPr>
              <w:autoSpaceDE w:val="0"/>
              <w:autoSpaceDN w:val="0"/>
              <w:adjustRightInd w:val="0"/>
              <w:spacing w:after="0" w:line="239" w:lineRule="auto"/>
              <w:ind w:left="102" w:righ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 connected to 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B89B" w14:textId="77777777" w:rsidR="00D019A3" w:rsidRDefault="00D019A3">
            <w:pPr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246F0F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2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 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irectio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toward the 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installed</w:t>
            </w:r>
          </w:p>
          <w:p w14:paraId="06963734" w14:textId="77777777" w:rsidR="00D019A3" w:rsidRDefault="00D019A3">
            <w:pPr>
              <w:autoSpaceDE w:val="0"/>
              <w:autoSpaceDN w:val="0"/>
              <w:adjustRightInd w:val="0"/>
              <w:spacing w:before="2" w:after="0" w:line="230" w:lineRule="exact"/>
              <w:ind w:left="102" w:righ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GSU</w:t>
            </w:r>
          </w:p>
          <w:p w14:paraId="4BD07DB6" w14:textId="77777777" w:rsidR="00D019A3" w:rsidRDefault="00D019A3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18739552" w14:textId="77777777" w:rsidR="00D019A3" w:rsidRDefault="00D019A3">
            <w:pPr>
              <w:autoSpaceDE w:val="0"/>
              <w:autoSpaceDN w:val="0"/>
              <w:adjustRightInd w:val="0"/>
              <w:spacing w:before="59" w:after="0" w:line="240" w:lineRule="auto"/>
              <w:ind w:left="102" w:righ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3B57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5363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0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01D8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C819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unit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CB62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60B51A9" w14:textId="77777777" w:rsidR="00D019A3" w:rsidRDefault="00D019A3">
            <w:pPr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1B4878D1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464FBB26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 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at rated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ctor</w:t>
            </w:r>
          </w:p>
        </w:tc>
      </w:tr>
      <w:tr w:rsidR="00D019A3" w14:paraId="56401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6457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271D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5F763E47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D019A3" w14:paraId="55CD3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149F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0A54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0804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F509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06A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A59736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unit 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volt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F11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490B62A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5EA92DD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1B4F8C7C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 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at rated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ctor</w:t>
            </w:r>
          </w:p>
        </w:tc>
      </w:tr>
      <w:tr w:rsidR="00D019A3" w14:paraId="2DD6B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1981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3850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6FE135B8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D019A3" w14:paraId="0FEE9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8F5F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0070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82C2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E1D8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60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723B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E5B0A43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chiev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field-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 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volt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9B76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D49BFBB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014D35D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0A162DFB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–1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gregate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axi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dete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by si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lation</w:t>
            </w:r>
          </w:p>
        </w:tc>
      </w:tr>
      <w:tr w:rsidR="00D019A3" w14:paraId="299D7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4F7A11E4" w14:textId="77777777" w:rsidR="00D019A3" w:rsidRDefault="00D019A3">
            <w:pPr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D2DA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778" w:right="4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 different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application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ts on the 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xt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page</w:t>
            </w:r>
          </w:p>
        </w:tc>
      </w:tr>
    </w:tbl>
    <w:p w14:paraId="18BB19EC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CDE3E09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 of 22</w:t>
      </w:r>
    </w:p>
    <w:p w14:paraId="54FECE2A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740" w:bottom="0" w:left="1320" w:header="720" w:footer="720" w:gutter="0"/>
          <w:cols w:space="720"/>
          <w:noEndnote/>
        </w:sectPr>
      </w:pPr>
    </w:p>
    <w:p w14:paraId="4E37F481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53ABCB22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009CC221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D0193F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set less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an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calc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lated</w:t>
      </w:r>
    </w:p>
    <w:p w14:paraId="026554A4" w14:textId="77777777" w:rsidR="00D019A3" w:rsidRDefault="00D019A3" w:rsidP="00D019A3">
      <w:pPr>
        <w:autoSpaceDE w:val="0"/>
        <w:autoSpaceDN w:val="0"/>
        <w:adjustRightInd w:val="0"/>
        <w:spacing w:before="2" w:after="0" w:line="230" w:lineRule="exact"/>
        <w:ind w:left="10279" w:right="222" w:firstLine="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axi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aggrega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 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046CD2E3" w14:textId="77777777" w:rsidR="00D019A3" w:rsidRDefault="00D019A3" w:rsidP="00D019A3">
      <w:pPr>
        <w:autoSpaceDE w:val="0"/>
        <w:autoSpaceDN w:val="0"/>
        <w:adjustRightInd w:val="0"/>
        <w:spacing w:after="0" w:line="228" w:lineRule="exact"/>
        <w:ind w:right="10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dynamic reactive pow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vices)</w:t>
      </w:r>
    </w:p>
    <w:p w14:paraId="5DE30C3E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A59A170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10217" w:right="64" w:firstLine="2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shall be set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an 130%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the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axi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aggregate</w:t>
      </w:r>
    </w:p>
    <w:p w14:paraId="0B932A65" w14:textId="77777777" w:rsidR="00D019A3" w:rsidRDefault="00D019A3" w:rsidP="00D019A3">
      <w:pPr>
        <w:autoSpaceDE w:val="0"/>
        <w:autoSpaceDN w:val="0"/>
        <w:adjustRightInd w:val="0"/>
        <w:spacing w:after="0" w:line="229" w:lineRule="exact"/>
        <w:ind w:right="2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 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27CE1CF7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dynamic reactive pow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vices)</w:t>
      </w:r>
    </w:p>
    <w:p w14:paraId="2939F305" w14:textId="77777777" w:rsidR="00D019A3" w:rsidRDefault="00D019A3" w:rsidP="00D019A3">
      <w:pPr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2F2CBEA4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468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sa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application continues on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next page with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different re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>ay type</w:t>
      </w:r>
    </w:p>
    <w:p w14:paraId="629A596A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2040"/>
      </w:tblGrid>
      <w:tr w:rsidR="00D019A3" w14:paraId="1A1D5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04C82"/>
          </w:tcPr>
          <w:p w14:paraId="56652E6B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2B2A2D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78154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73B8A903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E38C98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33984065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2EB424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65B551F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8DD555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1E1EA9BE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D85A9"/>
          </w:tcPr>
          <w:p w14:paraId="1962A30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A3" w14:paraId="7AF6C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48114C9" w14:textId="77777777" w:rsidR="00D019A3" w:rsidRDefault="00D019A3">
            <w:pPr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7629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 connected to asy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 (incl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rter-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15F546B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 – 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ward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</w:t>
            </w:r>
          </w:p>
          <w:p w14:paraId="41363A8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installed</w:t>
            </w:r>
          </w:p>
          <w:p w14:paraId="586F3217" w14:textId="77777777" w:rsidR="00D019A3" w:rsidRDefault="00D019A3">
            <w:pPr>
              <w:autoSpaceDE w:val="0"/>
              <w:autoSpaceDN w:val="0"/>
              <w:adjustRightInd w:val="0"/>
              <w:spacing w:before="3" w:after="0" w:line="230" w:lineRule="exact"/>
              <w:ind w:left="102" w:righ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GSU</w:t>
            </w:r>
          </w:p>
          <w:p w14:paraId="3CE18FBF" w14:textId="77777777" w:rsidR="00D019A3" w:rsidRDefault="00D019A3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345461BD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43650DA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86FB8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E72CC58" w14:textId="77777777" w:rsidR="00D019A3" w:rsidRDefault="00D019A3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16386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-side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007E27E1" w14:textId="77777777" w:rsidR="00D019A3" w:rsidRDefault="00D019A3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CC842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rived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 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of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</w:t>
            </w:r>
            <w:proofErr w:type="spellEnd"/>
          </w:p>
        </w:tc>
      </w:tr>
      <w:tr w:rsidR="00D019A3" w14:paraId="2284E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91C74E8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DC6E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A3" w14:paraId="7FE20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FDE5337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F2B4B2E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 on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6AF01A9F" w14:textId="77777777" w:rsidR="00D019A3" w:rsidRDefault="00D019A3">
            <w:pPr>
              <w:autoSpaceDE w:val="0"/>
              <w:autoSpaceDN w:val="0"/>
              <w:adjustRightInd w:val="0"/>
              <w:spacing w:before="59" w:after="0" w:line="240" w:lineRule="auto"/>
              <w:ind w:left="102" w:righ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83A29CB" w14:textId="77777777" w:rsidR="00D019A3" w:rsidRDefault="00D019A3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62171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01D2FC9" w14:textId="77777777" w:rsidR="00D019A3" w:rsidRDefault="00D019A3">
            <w:pPr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BF2F1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-side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ltage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ov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 on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w-si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037DCBE4" w14:textId="77777777" w:rsidR="00D019A3" w:rsidRDefault="00D019A3">
            <w:pPr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C039118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of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</w:t>
            </w:r>
            <w:proofErr w:type="spellEnd"/>
          </w:p>
        </w:tc>
      </w:tr>
      <w:tr w:rsidR="00D019A3" w14:paraId="4BE8F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C2A38F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AD72D13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14477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B4C6BB0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 of 22</w:t>
      </w:r>
    </w:p>
    <w:p w14:paraId="4DCC0C57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1140" w:bottom="0" w:left="1320" w:header="720" w:footer="720" w:gutter="0"/>
          <w:cols w:space="720" w:equalWidth="0">
            <w:col w:w="13380"/>
          </w:cols>
          <w:noEndnote/>
        </w:sectPr>
      </w:pPr>
    </w:p>
    <w:p w14:paraId="2802316F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772F4244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6B0E2DD3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00F2E9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208" w:right="-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ble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Relay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Lo</w:t>
      </w:r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dability</w:t>
      </w:r>
      <w:proofErr w:type="spellEnd"/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>va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luati</w:t>
      </w:r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Criteria</w:t>
      </w:r>
    </w:p>
    <w:p w14:paraId="3173A6D8" w14:textId="77777777" w:rsidR="00D019A3" w:rsidRDefault="00D019A3" w:rsidP="00D019A3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3CD469E9" w14:textId="77777777" w:rsidR="00D019A3" w:rsidRDefault="00D019A3" w:rsidP="00D019A3">
      <w:pPr>
        <w:autoSpaceDE w:val="0"/>
        <w:autoSpaceDN w:val="0"/>
        <w:adjustRightInd w:val="0"/>
        <w:spacing w:before="43" w:after="0" w:line="240" w:lineRule="auto"/>
        <w:ind w:left="590" w:right="-2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Application                   Rel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pe            </w:t>
      </w:r>
      <w:r>
        <w:rPr>
          <w:rFonts w:ascii="Times New Roman" w:hAnsi="Times New Roman" w:cs="Times New Roman"/>
          <w:b/>
          <w:bCs/>
          <w:color w:val="FFFFFF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Opt</w:t>
      </w:r>
      <w:r>
        <w:rPr>
          <w:rFonts w:ascii="Times New Roman" w:hAnsi="Times New Roman" w:cs="Times New Roman"/>
          <w:b/>
          <w:bCs/>
          <w:color w:val="FFFFFF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on                        </w:t>
      </w:r>
      <w:r>
        <w:rPr>
          <w:rFonts w:ascii="Times New Roman" w:hAnsi="Times New Roman" w:cs="Times New Roman"/>
          <w:b/>
          <w:bCs/>
          <w:color w:val="FFFFFF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Bus V</w:t>
      </w:r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lt</w:t>
      </w:r>
      <w:r>
        <w:rPr>
          <w:rFonts w:ascii="Times New Roman" w:hAnsi="Times New Roman" w:cs="Times New Roman"/>
          <w:b/>
          <w:bCs/>
          <w:color w:val="FFFFFF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>ge</w:t>
      </w:r>
      <w:r>
        <w:rPr>
          <w:rFonts w:ascii="Times New Roman" w:hAnsi="Times New Roman" w:cs="Times New Roman"/>
          <w:b/>
          <w:bCs/>
          <w:color w:val="FFFFFF"/>
          <w:position w:val="9"/>
          <w:sz w:val="13"/>
          <w:szCs w:val="13"/>
        </w:rPr>
        <w:t>4</w:t>
      </w:r>
    </w:p>
    <w:p w14:paraId="3BEFE763" w14:textId="77777777" w:rsidR="00D019A3" w:rsidRDefault="00D019A3" w:rsidP="00D019A3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7D8C8F56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ep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p tran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er(s) connected to asy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chron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us gen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ly (incl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rter-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ased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stallati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463D64C" w14:textId="77777777" w:rsidR="00D019A3" w:rsidRDefault="00D019A3" w:rsidP="00D019A3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5520E56B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right="9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Phase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direct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nal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 over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nt re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z w:val="20"/>
          <w:szCs w:val="20"/>
        </w:rPr>
        <w:t>y (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67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–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irectio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al toward the Tr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ission syst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 installed</w:t>
      </w:r>
    </w:p>
    <w:p w14:paraId="6A0E2278" w14:textId="77777777" w:rsidR="00D019A3" w:rsidRDefault="00D019A3" w:rsidP="00D019A3">
      <w:pPr>
        <w:autoSpaceDE w:val="0"/>
        <w:autoSpaceDN w:val="0"/>
        <w:adjustRightInd w:val="0"/>
        <w:spacing w:before="1" w:after="0" w:line="230" w:lineRule="exact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-s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de of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GSU</w:t>
      </w:r>
    </w:p>
    <w:p w14:paraId="3B4D4550" w14:textId="77777777" w:rsidR="00D019A3" w:rsidRDefault="00D019A3" w:rsidP="00D019A3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sfor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proofErr w:type="gramEnd"/>
    </w:p>
    <w:p w14:paraId="1E68E13C" w14:textId="77777777" w:rsidR="00D019A3" w:rsidRDefault="00D019A3" w:rsidP="00D019A3">
      <w:pPr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3895861A" w14:textId="77777777" w:rsidR="00D019A3" w:rsidRDefault="00D019A3" w:rsidP="00D019A3">
      <w:pPr>
        <w:autoSpaceDE w:val="0"/>
        <w:autoSpaceDN w:val="0"/>
        <w:adjustRightInd w:val="0"/>
        <w:spacing w:after="0" w:line="239" w:lineRule="auto"/>
        <w:ind w:right="17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relay is 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stalled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hi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-s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 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 use Opt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14:paraId="5B465BF9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5435911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703" w:right="-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 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s voltage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</w:p>
    <w:p w14:paraId="73BCB372" w14:textId="77777777" w:rsidR="00D019A3" w:rsidRDefault="00D019A3" w:rsidP="00D019A3">
      <w:pPr>
        <w:autoSpaceDE w:val="0"/>
        <w:autoSpaceDN w:val="0"/>
        <w:adjustRightInd w:val="0"/>
        <w:spacing w:before="64" w:after="0" w:line="157" w:lineRule="auto"/>
        <w:ind w:left="703" w:right="-4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position w:val="-12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position w:val="-12"/>
          <w:sz w:val="20"/>
          <w:szCs w:val="20"/>
        </w:rPr>
        <w:t xml:space="preserve">2         </w:t>
      </w:r>
      <w:r>
        <w:rPr>
          <w:rFonts w:ascii="Times New Roman" w:hAnsi="Times New Roman" w:cs="Times New Roman"/>
          <w:color w:val="000000"/>
          <w:spacing w:val="2"/>
          <w:position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1.0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-side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vo</w:t>
      </w:r>
      <w:r>
        <w:rPr>
          <w:rFonts w:ascii="Times New Roman" w:hAnsi="Times New Roman" w:cs="Times New Roman"/>
          <w:color w:val="000000"/>
          <w:sz w:val="20"/>
          <w:szCs w:val="20"/>
        </w:rPr>
        <w:t>ltage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es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ratio</w:t>
      </w:r>
    </w:p>
    <w:p w14:paraId="293D0730" w14:textId="77777777" w:rsidR="00D019A3" w:rsidRDefault="00D019A3" w:rsidP="00D019A3">
      <w:pPr>
        <w:autoSpaceDE w:val="0"/>
        <w:autoSpaceDN w:val="0"/>
        <w:adjustRightInd w:val="0"/>
        <w:spacing w:before="14" w:after="0" w:line="240" w:lineRule="auto"/>
        <w:ind w:left="703" w:right="-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nera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p tra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</w:p>
    <w:p w14:paraId="25499022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22B3E13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over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rrent el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ent shall be set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great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an 130%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 the calculated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rr</w:t>
      </w:r>
      <w:r>
        <w:rPr>
          <w:rFonts w:ascii="Times New Roman" w:hAnsi="Times New Roman" w:cs="Times New Roman"/>
          <w:color w:val="000000"/>
          <w:sz w:val="20"/>
          <w:szCs w:val="20"/>
        </w:rPr>
        <w:t>ent 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riv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 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axi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aggregate na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eplate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VA ou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put 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ed 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fac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ncl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 of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y static 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dynamic reactive pow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vices)</w:t>
      </w:r>
    </w:p>
    <w:p w14:paraId="1FF90A96" w14:textId="77777777" w:rsidR="00D019A3" w:rsidRDefault="00D019A3" w:rsidP="00D019A3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3017F25C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5332" w:right="491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A different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application 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ta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ts below</w:t>
      </w:r>
    </w:p>
    <w:p w14:paraId="21B99368" w14:textId="77777777" w:rsidR="00D019A3" w:rsidRDefault="00D019A3" w:rsidP="00D019A3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6758CA68" w14:textId="77777777" w:rsidR="00D019A3" w:rsidRDefault="00D019A3" w:rsidP="00D019A3">
      <w:pPr>
        <w:autoSpaceDE w:val="0"/>
        <w:autoSpaceDN w:val="0"/>
        <w:adjustRightInd w:val="0"/>
        <w:spacing w:before="37" w:after="0" w:line="230" w:lineRule="exact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it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>iliary tran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er(s)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AT)</w:t>
      </w:r>
    </w:p>
    <w:p w14:paraId="5459D883" w14:textId="77777777" w:rsidR="00D019A3" w:rsidRDefault="00D019A3" w:rsidP="00D019A3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15D4068A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Phase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 ov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rent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ay (51) applied at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 hi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-s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 ter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inals of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U</w:t>
      </w:r>
      <w:r>
        <w:rPr>
          <w:rFonts w:ascii="Times New Roman" w:hAnsi="Times New Roman" w:cs="Times New Roman"/>
          <w:color w:val="000000"/>
          <w:sz w:val="20"/>
          <w:szCs w:val="20"/>
        </w:rPr>
        <w:t>AT,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fo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wh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relay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will 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se the 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ciated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rator to tr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20B93A9" w14:textId="77777777" w:rsidR="00D019A3" w:rsidRDefault="00D019A3" w:rsidP="00D019A3">
      <w:pPr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14:paraId="112C5E5D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242" w:right="-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13a</w:t>
      </w:r>
    </w:p>
    <w:p w14:paraId="6E2CD074" w14:textId="77777777" w:rsidR="00D019A3" w:rsidRDefault="00D019A3" w:rsidP="00D019A3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4845EB99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OR</w:t>
      </w:r>
    </w:p>
    <w:p w14:paraId="3D6C375B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7B9471A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236" w:right="-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3b</w:t>
      </w:r>
    </w:p>
    <w:p w14:paraId="08D9EEF7" w14:textId="77777777" w:rsidR="00D019A3" w:rsidRDefault="00D019A3" w:rsidP="00D019A3">
      <w:pPr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2BB1299C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ng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nom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vo</w:t>
      </w:r>
      <w:r>
        <w:rPr>
          <w:rFonts w:ascii="Times New Roman" w:hAnsi="Times New Roman" w:cs="Times New Roman"/>
          <w:color w:val="000000"/>
          <w:sz w:val="20"/>
          <w:szCs w:val="20"/>
        </w:rPr>
        <w:t>lta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z w:val="20"/>
          <w:szCs w:val="20"/>
        </w:rPr>
        <w:t>it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>iliary 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sfor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</w:p>
    <w:p w14:paraId="46962222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8A851BD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right="35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it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iliary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 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vo</w:t>
      </w:r>
      <w:r>
        <w:rPr>
          <w:rFonts w:ascii="Times New Roman" w:hAnsi="Times New Roman" w:cs="Times New Roman"/>
          <w:color w:val="000000"/>
          <w:sz w:val="20"/>
          <w:szCs w:val="20"/>
        </w:rPr>
        <w:t>lta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corresp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ing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measured curr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nt</w:t>
      </w:r>
    </w:p>
    <w:p w14:paraId="3C547BE7" w14:textId="77777777" w:rsidR="00D019A3" w:rsidRDefault="00D019A3" w:rsidP="00D019A3">
      <w:pPr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10222842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The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over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rrent el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ent shall be set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great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an 150%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 the calc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lated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 from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it au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liary 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sformer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axi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eplate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MV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</w:p>
    <w:p w14:paraId="096F2F91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9807B03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over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rrent el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ent shall be set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great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an 150%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of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z w:val="20"/>
          <w:szCs w:val="20"/>
        </w:rPr>
        <w:t>it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iliary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er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curre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at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rator ma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xi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ility rep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rted to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Trans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issi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 Plann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</w:p>
    <w:p w14:paraId="20FBD172" w14:textId="77777777" w:rsidR="00D019A3" w:rsidRDefault="00D019A3" w:rsidP="00D019A3">
      <w:pPr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779ED475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4884" w:right="446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A different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application 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ts on the n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xt</w:t>
      </w:r>
      <w:r>
        <w:rPr>
          <w:rFonts w:ascii="Times New Roman" w:hAnsi="Times New Roman" w:cs="Times New Roman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page</w:t>
      </w:r>
    </w:p>
    <w:p w14:paraId="234988BD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70F7447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 of 22</w:t>
      </w:r>
    </w:p>
    <w:p w14:paraId="06ECBBC9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color w:val="000000"/>
          <w:sz w:val="18"/>
          <w:szCs w:val="18"/>
        </w:rPr>
        <w:sectPr w:rsidR="00D019A3">
          <w:type w:val="continuous"/>
          <w:pgSz w:w="15840" w:h="12240" w:orient="landscape"/>
          <w:pgMar w:top="0" w:right="1140" w:bottom="0" w:left="1340" w:header="720" w:footer="720" w:gutter="0"/>
          <w:cols w:space="720" w:equalWidth="0">
            <w:col w:w="13360"/>
          </w:cols>
          <w:noEndnote/>
        </w:sectPr>
      </w:pPr>
    </w:p>
    <w:p w14:paraId="42ECC864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14:paraId="10D06AEA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PRC-025-</w:t>
      </w:r>
      <w:r>
        <w:rPr>
          <w:rFonts w:ascii="Arial" w:hAnsi="Arial" w:cs="Arial"/>
          <w:b/>
          <w:bCs/>
          <w:color w:val="000000"/>
          <w:spacing w:val="1"/>
        </w:rPr>
        <w:t>1</w:t>
      </w:r>
      <w:r>
        <w:rPr>
          <w:rFonts w:ascii="Arial" w:hAnsi="Arial" w:cs="Arial"/>
          <w:b/>
          <w:bCs/>
          <w:color w:val="000000"/>
        </w:rPr>
        <w:t>—</w:t>
      </w:r>
      <w:r>
        <w:rPr>
          <w:rFonts w:ascii="Arial" w:hAnsi="Arial" w:cs="Arial"/>
          <w:b/>
          <w:bCs/>
          <w:color w:val="000000"/>
          <w:spacing w:val="-13"/>
        </w:rPr>
        <w:t xml:space="preserve"> </w:t>
      </w:r>
      <w:r>
        <w:rPr>
          <w:rFonts w:ascii="Arial" w:hAnsi="Arial" w:cs="Arial"/>
          <w:b/>
          <w:bCs/>
          <w:color w:val="000000"/>
        </w:rPr>
        <w:t>Generator</w:t>
      </w:r>
      <w:r>
        <w:rPr>
          <w:rFonts w:ascii="Arial" w:hAnsi="Arial" w:cs="Arial"/>
          <w:b/>
          <w:bCs/>
          <w:color w:val="000000"/>
          <w:spacing w:val="-11"/>
        </w:rPr>
        <w:t xml:space="preserve"> </w:t>
      </w:r>
      <w:r>
        <w:rPr>
          <w:rFonts w:ascii="Arial" w:hAnsi="Arial" w:cs="Arial"/>
          <w:b/>
          <w:bCs/>
          <w:color w:val="000000"/>
        </w:rPr>
        <w:t>Rel</w:t>
      </w:r>
      <w:r>
        <w:rPr>
          <w:rFonts w:ascii="Arial" w:hAnsi="Arial" w:cs="Arial"/>
          <w:b/>
          <w:bCs/>
          <w:color w:val="000000"/>
          <w:spacing w:val="1"/>
        </w:rPr>
        <w:t>a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adability</w:t>
      </w:r>
      <w:proofErr w:type="spellEnd"/>
    </w:p>
    <w:p w14:paraId="26A24A88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5456"/>
      </w:tblGrid>
      <w:tr w:rsidR="00D019A3" w14:paraId="78B66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3B120DBC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A5C65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42764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08992BDD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73462D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2FC01291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6951D5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519281B2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C865843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8F4F0EF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77CBDE8E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325F6B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7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Pickup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Setti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2392D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9B77" w14:textId="77777777" w:rsidR="00D019A3" w:rsidRDefault="00D019A3">
            <w:pPr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5A7F8A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connect the GSU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that are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exclus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ely 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export energy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directly from</w:t>
            </w:r>
          </w:p>
          <w:p w14:paraId="77FBD385" w14:textId="77777777" w:rsidR="00D019A3" w:rsidRDefault="00D019A3">
            <w:pPr>
              <w:autoSpaceDE w:val="0"/>
              <w:autoSpaceDN w:val="0"/>
              <w:adjustRightInd w:val="0"/>
              <w:spacing w:before="2" w:after="0" w:line="230" w:lineRule="exact"/>
              <w:ind w:left="102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or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lant.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ents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also</w:t>
            </w:r>
          </w:p>
          <w:p w14:paraId="12EE8AE2" w14:textId="77777777" w:rsidR="00D019A3" w:rsidRDefault="00D019A3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6452B36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7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connected to 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46B2" w14:textId="77777777" w:rsidR="00D019A3" w:rsidRDefault="00D019A3">
            <w:pPr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6FC4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 – 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ward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</w:t>
            </w:r>
          </w:p>
          <w:p w14:paraId="5479BD1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2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installed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igh-side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GSU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5D57C7C9" w14:textId="77777777" w:rsidR="00D019A3" w:rsidRDefault="00D019A3">
            <w:pPr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985F3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6F895163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AB4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CC8E7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10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14a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4AFE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DD37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F989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5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set less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calc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rived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</w:p>
          <w:p w14:paraId="49E2C1EE" w14:textId="77777777" w:rsidR="00D019A3" w:rsidRDefault="00D019A3">
            <w:pPr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1B36940A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17DA0F8A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 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at rated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ctor</w:t>
            </w:r>
          </w:p>
        </w:tc>
      </w:tr>
      <w:tr w:rsidR="00D019A3" w14:paraId="46DF7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1637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1140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4E0592D9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D019A3" w14:paraId="27553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9C56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BA3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6F21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F005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0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9153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B7FEBD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cide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Power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per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inals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rator ste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transf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 pr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F337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5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set less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calc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rived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</w:p>
          <w:p w14:paraId="152D5E99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0892D05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034FCC17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–1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gregate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axi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dete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by si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lation</w:t>
            </w:r>
          </w:p>
        </w:tc>
      </w:tr>
      <w:tr w:rsidR="00D019A3" w14:paraId="7F2DB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00B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358843B4" w14:textId="77777777" w:rsidR="00D019A3" w:rsidRDefault="00D019A3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9A229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5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continues on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page with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different re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 type</w:t>
            </w:r>
          </w:p>
        </w:tc>
      </w:tr>
    </w:tbl>
    <w:p w14:paraId="1804135A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F673225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16 of 22</w:t>
      </w:r>
    </w:p>
    <w:p w14:paraId="64FB9619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740" w:bottom="0" w:left="1320" w:header="720" w:footer="720" w:gutter="0"/>
          <w:cols w:space="720" w:equalWidth="0">
            <w:col w:w="13780"/>
          </w:cols>
          <w:noEndnote/>
        </w:sectPr>
      </w:pPr>
    </w:p>
    <w:p w14:paraId="22BA2310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59DFD874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7B7FCA74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5456"/>
      </w:tblGrid>
      <w:tr w:rsidR="00D019A3" w14:paraId="7D96D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7086CF0E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EC2432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3641B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1E5F7E43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07B9A2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30D5540F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3069C6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2FAA731C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90EB74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049A729F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342BDDFB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1EFC41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7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Pickup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Setti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0CAD3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15AF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B96A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connect the GSU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that are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exclus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ely 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export energy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directly from</w:t>
            </w:r>
          </w:p>
          <w:p w14:paraId="34FFEB86" w14:textId="77777777" w:rsidR="00D019A3" w:rsidRDefault="00D019A3">
            <w:pPr>
              <w:autoSpaceDE w:val="0"/>
              <w:autoSpaceDN w:val="0"/>
              <w:adjustRightInd w:val="0"/>
              <w:spacing w:before="2" w:after="0" w:line="230" w:lineRule="exact"/>
              <w:ind w:left="102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or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lant.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ents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also</w:t>
            </w:r>
          </w:p>
          <w:p w14:paraId="58FB3F82" w14:textId="77777777" w:rsidR="00D019A3" w:rsidRDefault="00D019A3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39C0312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7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connected to 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41C0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isory eleme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(50) –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ciated 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sed,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unication- assisted 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wh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 is capable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ping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unications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1F861148" w14:textId="77777777" w:rsidR="00D019A3" w:rsidRDefault="00D019A3">
            <w:pPr>
              <w:autoSpaceDE w:val="0"/>
              <w:autoSpaceDN w:val="0"/>
              <w:adjustRightInd w:val="0"/>
              <w:spacing w:before="2" w:after="0" w:line="230" w:lineRule="exact"/>
              <w:ind w:left="102" w:right="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or ph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7551C946" w14:textId="77777777" w:rsidR="00D019A3" w:rsidRDefault="00D019A3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</w:t>
            </w:r>
          </w:p>
          <w:p w14:paraId="5DA385A1" w14:textId="77777777" w:rsidR="00D019A3" w:rsidRDefault="00D019A3">
            <w:pPr>
              <w:autoSpaceDE w:val="0"/>
              <w:autoSpaceDN w:val="0"/>
              <w:adjustRightInd w:val="0"/>
              <w:spacing w:after="0" w:line="239" w:lineRule="auto"/>
              <w:ind w:left="102" w:right="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 on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654A4D6C" w14:textId="77777777" w:rsidR="00D019A3" w:rsidRDefault="00D019A3">
            <w:pPr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E89239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1E264AC5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19FE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5087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10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1D0B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DF7F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0882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166993" w14:textId="77777777" w:rsidR="00D019A3" w:rsidRDefault="00D019A3">
            <w:pPr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16DCFA1B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36739F26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 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at rated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ctor</w:t>
            </w:r>
          </w:p>
        </w:tc>
      </w:tr>
      <w:tr w:rsidR="00D019A3" w14:paraId="3F924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09F6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F8A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03FDEDA3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D019A3" w14:paraId="4F4D3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CED6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660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A34E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FA42E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0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3F12" w14:textId="77777777" w:rsidR="00D019A3" w:rsidRDefault="00D019A3">
            <w:pPr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25E8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cide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Power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per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inals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rator ste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transf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 pr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EB02" w14:textId="77777777" w:rsidR="00D019A3" w:rsidRDefault="00D019A3">
            <w:pPr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C48BA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62DB2DF" w14:textId="77777777" w:rsidR="00D019A3" w:rsidRDefault="00D019A3">
            <w:pPr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3233F9F1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0F085FBB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–1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gregate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axi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dete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by si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lation</w:t>
            </w:r>
          </w:p>
        </w:tc>
      </w:tr>
      <w:tr w:rsidR="00D019A3" w14:paraId="3C379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93DE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0F10874A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2DAF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25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continues on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page with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different re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 type</w:t>
            </w:r>
          </w:p>
        </w:tc>
      </w:tr>
    </w:tbl>
    <w:p w14:paraId="3AF803E9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7BAC59A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17 of 22</w:t>
      </w:r>
    </w:p>
    <w:p w14:paraId="333B9B7C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740" w:bottom="0" w:left="1320" w:header="720" w:footer="720" w:gutter="0"/>
          <w:cols w:space="720"/>
          <w:noEndnote/>
        </w:sectPr>
      </w:pPr>
    </w:p>
    <w:p w14:paraId="10C8A52A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7C74E9D0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2C3ABB30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5456"/>
      </w:tblGrid>
      <w:tr w:rsidR="00D019A3" w14:paraId="20649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642BE632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32AEA2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7313E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F31A0A6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DECD3C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1853A1B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F12FC38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0662C517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62FC78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206DE36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1C8798BC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8FB12F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7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Pickup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Setti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3558B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EC55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5559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connect the GSU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that are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exclus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ely 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export energy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directly from</w:t>
            </w:r>
          </w:p>
          <w:p w14:paraId="4F70699A" w14:textId="77777777" w:rsidR="00D019A3" w:rsidRDefault="00D019A3">
            <w:pPr>
              <w:autoSpaceDE w:val="0"/>
              <w:autoSpaceDN w:val="0"/>
              <w:adjustRightInd w:val="0"/>
              <w:spacing w:before="2" w:after="0" w:line="230" w:lineRule="exact"/>
              <w:ind w:left="102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lant.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ents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also</w:t>
            </w:r>
          </w:p>
          <w:p w14:paraId="26900F31" w14:textId="77777777" w:rsidR="00D019A3" w:rsidRDefault="00D019A3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7FA380E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connected to 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D6F0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rent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isory eleme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(67) – as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ciated 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sed,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unication- assisted 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wh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 is capable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unications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irectio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toward the 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install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or ph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directi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 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irectio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toward the 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install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6F0697DE" w14:textId="77777777" w:rsidR="00D019A3" w:rsidRDefault="00D019A3">
            <w:pPr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AFD01F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0740D379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76BD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109D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10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356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C925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B547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2F2472C" w14:textId="77777777" w:rsidR="00D019A3" w:rsidRDefault="00D019A3">
            <w:pPr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03A14FC9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5E7E7B9A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 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at rated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ctor</w:t>
            </w:r>
          </w:p>
        </w:tc>
      </w:tr>
      <w:tr w:rsidR="00D019A3" w14:paraId="691E4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8706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B451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DE3"/>
          </w:tcPr>
          <w:p w14:paraId="19C657AD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D019A3" w14:paraId="20F9B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D42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27FA" w14:textId="77777777" w:rsidR="00D019A3" w:rsidRDefault="00D019A3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63FB" w14:textId="77777777" w:rsidR="00D019A3" w:rsidRDefault="00D019A3">
            <w:pPr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887CF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0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B41E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3ADD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cide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Power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per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voltage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inals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rator ste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transf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 pr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6A11" w14:textId="77777777" w:rsidR="00D019A3" w:rsidRDefault="00D019A3">
            <w:pPr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C1F60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shall be set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115%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083AF2" w14:textId="77777777" w:rsidR="00D019A3" w:rsidRDefault="00D019A3">
            <w:pPr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ross</w:t>
            </w:r>
          </w:p>
          <w:p w14:paraId="56CA0591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Pla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1F447999" w14:textId="77777777" w:rsidR="00D019A3" w:rsidRDefault="00D019A3">
            <w:pPr>
              <w:autoSpaceDE w:val="0"/>
              <w:autoSpaceDN w:val="0"/>
              <w:adjustRightInd w:val="0"/>
              <w:spacing w:before="60" w:after="0" w:line="239" w:lineRule="auto"/>
              <w:ind w:left="102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–1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gregate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axi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field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dete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by si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lation</w:t>
            </w:r>
          </w:p>
        </w:tc>
      </w:tr>
      <w:tr w:rsidR="00D019A3" w14:paraId="4725C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26B8B8AD" w14:textId="77777777" w:rsidR="00D019A3" w:rsidRDefault="00D019A3">
            <w:pPr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95A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778" w:right="4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 different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application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ts on the 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xt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page</w:t>
            </w:r>
          </w:p>
        </w:tc>
      </w:tr>
    </w:tbl>
    <w:p w14:paraId="0F5A084B" w14:textId="77777777" w:rsidR="00D019A3" w:rsidRDefault="00D019A3" w:rsidP="00D019A3">
      <w:pPr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0BFCEC82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18 of 22</w:t>
      </w:r>
    </w:p>
    <w:p w14:paraId="0109E0BE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6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740" w:bottom="0" w:left="1320" w:header="720" w:footer="720" w:gutter="0"/>
          <w:cols w:space="720"/>
          <w:noEndnote/>
        </w:sectPr>
      </w:pPr>
    </w:p>
    <w:p w14:paraId="72FF7E43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4E9BB4BF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4671D1B0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861FA9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right="26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set less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an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calc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lated</w:t>
      </w:r>
    </w:p>
    <w:p w14:paraId="0F795E41" w14:textId="77777777" w:rsidR="00D019A3" w:rsidRDefault="00D019A3" w:rsidP="00D019A3">
      <w:pPr>
        <w:autoSpaceDE w:val="0"/>
        <w:autoSpaceDN w:val="0"/>
        <w:adjustRightInd w:val="0"/>
        <w:spacing w:before="2" w:after="0" w:line="230" w:lineRule="exact"/>
        <w:ind w:left="10279" w:right="202" w:firstLine="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axi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aggrega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 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3E219E82" w14:textId="77777777" w:rsidR="00D019A3" w:rsidRDefault="00D019A3" w:rsidP="00D019A3">
      <w:pPr>
        <w:autoSpaceDE w:val="0"/>
        <w:autoSpaceDN w:val="0"/>
        <w:adjustRightInd w:val="0"/>
        <w:spacing w:after="0" w:line="228" w:lineRule="exact"/>
        <w:ind w:right="8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dynamic reactive pow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vices)</w:t>
      </w:r>
    </w:p>
    <w:p w14:paraId="2ACAB23A" w14:textId="77777777" w:rsidR="00D019A3" w:rsidRDefault="00D019A3" w:rsidP="00D019A3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3D241C1C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468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sa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application continues on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next page with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different re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>ay type</w:t>
      </w:r>
    </w:p>
    <w:p w14:paraId="2D572B20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2040"/>
      </w:tblGrid>
      <w:tr w:rsidR="00D019A3" w14:paraId="73D6C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04C82"/>
          </w:tcPr>
          <w:p w14:paraId="041E3302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597990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3CCC8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11E18AAF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4920FF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427AB5D8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89EEDC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0414714B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F4AEBBE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184292EB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D85A9"/>
          </w:tcPr>
          <w:p w14:paraId="4D0B125E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A3" w14:paraId="4A33A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D78F92D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BFBB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connect the GSU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that are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exclus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ely 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export energy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directly from</w:t>
            </w:r>
          </w:p>
          <w:p w14:paraId="01F4FA3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or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lant.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ents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also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connected to asy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 (incl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rter-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E30F71D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 – 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ward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installed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2784DE2B" w14:textId="77777777" w:rsidR="00D019A3" w:rsidRDefault="00D019A3">
            <w:pPr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F4BDECE" w14:textId="77777777" w:rsidR="00D019A3" w:rsidRDefault="00D019A3">
            <w:pPr>
              <w:autoSpaceDE w:val="0"/>
              <w:autoSpaceDN w:val="0"/>
              <w:adjustRightInd w:val="0"/>
              <w:spacing w:after="0" w:line="239" w:lineRule="auto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0CAF4DB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C4641BF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5206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2C96F27" w14:textId="77777777" w:rsidR="00D019A3" w:rsidRDefault="00D019A3">
            <w:pPr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A138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418C964F" w14:textId="77777777" w:rsidR="00D019A3" w:rsidRDefault="00D019A3">
            <w:pPr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96F343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pedance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rived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 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of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</w:t>
            </w:r>
            <w:proofErr w:type="spellEnd"/>
          </w:p>
        </w:tc>
      </w:tr>
      <w:tr w:rsidR="00D019A3" w14:paraId="4DD2C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B5968E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1AC3B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F3FBB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D5C9F54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6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19 of 22</w:t>
      </w:r>
    </w:p>
    <w:p w14:paraId="455954C6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6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1160" w:bottom="0" w:left="1320" w:header="720" w:footer="720" w:gutter="0"/>
          <w:cols w:space="720" w:equalWidth="0">
            <w:col w:w="13360"/>
          </w:cols>
          <w:noEndnote/>
        </w:sectPr>
      </w:pPr>
    </w:p>
    <w:p w14:paraId="0F16020E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5A59898F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37FF0ED0" w14:textId="77777777" w:rsidR="00D019A3" w:rsidRDefault="00D019A3" w:rsidP="00D019A3">
      <w:pPr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14:paraId="4EE80F90" w14:textId="77777777" w:rsidR="00D019A3" w:rsidRDefault="00D019A3" w:rsidP="00D019A3">
      <w:pPr>
        <w:autoSpaceDE w:val="0"/>
        <w:autoSpaceDN w:val="0"/>
        <w:adjustRightInd w:val="0"/>
        <w:spacing w:before="37" w:after="0" w:line="230" w:lineRule="exact"/>
        <w:ind w:left="10217" w:right="64" w:firstLine="2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shall be set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an 130%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the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axi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aggregate</w:t>
      </w:r>
    </w:p>
    <w:p w14:paraId="37A9E486" w14:textId="77777777" w:rsidR="00D019A3" w:rsidRDefault="00D019A3" w:rsidP="00D019A3">
      <w:pPr>
        <w:autoSpaceDE w:val="0"/>
        <w:autoSpaceDN w:val="0"/>
        <w:adjustRightInd w:val="0"/>
        <w:spacing w:after="0" w:line="228" w:lineRule="exact"/>
        <w:ind w:right="2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 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0BB0C106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dynamic reactive pow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vices)</w:t>
      </w:r>
    </w:p>
    <w:p w14:paraId="16E9BC94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FF4327D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468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sa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application continues on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next page with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different re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>ay type</w:t>
      </w:r>
    </w:p>
    <w:p w14:paraId="7641AC24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2040"/>
      </w:tblGrid>
      <w:tr w:rsidR="00D019A3" w14:paraId="5B9EF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04C82"/>
          </w:tcPr>
          <w:p w14:paraId="5075CCE6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2427C1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52040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7C0414BE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39CAE5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6CD8257A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B22A12C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3A8DE562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0A5B69E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205BB952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D85A9"/>
          </w:tcPr>
          <w:p w14:paraId="79E1443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A3" w14:paraId="07DE7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0807E07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F8797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connect the GSU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that are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exclus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ely 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export energy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directly from</w:t>
            </w:r>
          </w:p>
          <w:p w14:paraId="3DB19CC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or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lant.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ents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also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connected to asy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 (incl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rter-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1D832F7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rrent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isory eleme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(50) – as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ciated 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sed,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unication- assisted 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wh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 is capable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ping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unications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3E28222B" w14:textId="77777777" w:rsidR="00D019A3" w:rsidRDefault="00D019A3">
            <w:pPr>
              <w:autoSpaceDE w:val="0"/>
              <w:autoSpaceDN w:val="0"/>
              <w:adjustRightInd w:val="0"/>
              <w:spacing w:before="2" w:after="0" w:line="230" w:lineRule="exact"/>
              <w:ind w:left="102" w:right="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or 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24B3AFCD" w14:textId="77777777" w:rsidR="00D019A3" w:rsidRDefault="00D019A3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</w:t>
            </w:r>
          </w:p>
          <w:p w14:paraId="1C6C1FB2" w14:textId="77777777" w:rsidR="00D019A3" w:rsidRDefault="00D019A3">
            <w:pPr>
              <w:autoSpaceDE w:val="0"/>
              <w:autoSpaceDN w:val="0"/>
              <w:adjustRightInd w:val="0"/>
              <w:spacing w:after="0" w:line="239" w:lineRule="auto"/>
              <w:ind w:left="102" w:right="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 on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7B08A96E" w14:textId="77777777" w:rsidR="00D019A3" w:rsidRDefault="00D019A3">
            <w:pPr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658E2E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6B04F6F4" w14:textId="77777777" w:rsidR="00D019A3" w:rsidRDefault="00D019A3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882DC56" w14:textId="77777777" w:rsidR="00D019A3" w:rsidRDefault="00D019A3">
            <w:pPr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4BA61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42F6179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B43B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132268E7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F2516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of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</w:t>
            </w:r>
            <w:proofErr w:type="spellEnd"/>
          </w:p>
        </w:tc>
      </w:tr>
      <w:tr w:rsidR="00D019A3" w14:paraId="6812E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C42951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15F823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368EA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B9CAB34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 of 22</w:t>
      </w:r>
    </w:p>
    <w:p w14:paraId="0460CDB3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1140" w:bottom="0" w:left="1320" w:header="720" w:footer="720" w:gutter="0"/>
          <w:cols w:space="720" w:equalWidth="0">
            <w:col w:w="13380"/>
          </w:cols>
          <w:noEndnote/>
        </w:sectPr>
      </w:pPr>
    </w:p>
    <w:p w14:paraId="10BFFD69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30694D28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52C1D138" w14:textId="77777777" w:rsidR="00D019A3" w:rsidRDefault="00D019A3" w:rsidP="00D019A3">
      <w:pPr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70843B71" w14:textId="77777777" w:rsidR="00D019A3" w:rsidRDefault="00D019A3" w:rsidP="00D019A3">
      <w:pPr>
        <w:autoSpaceDE w:val="0"/>
        <w:autoSpaceDN w:val="0"/>
        <w:adjustRightInd w:val="0"/>
        <w:spacing w:before="34" w:after="0" w:line="240" w:lineRule="auto"/>
        <w:ind w:left="10217" w:right="64" w:firstLine="2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shall be set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an 130%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the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axi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aggregate</w:t>
      </w:r>
    </w:p>
    <w:p w14:paraId="1BE93FAF" w14:textId="77777777" w:rsidR="00D019A3" w:rsidRDefault="00D019A3" w:rsidP="00D019A3">
      <w:pPr>
        <w:autoSpaceDE w:val="0"/>
        <w:autoSpaceDN w:val="0"/>
        <w:adjustRightInd w:val="0"/>
        <w:spacing w:after="0" w:line="229" w:lineRule="exact"/>
        <w:ind w:right="2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 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5E3CEA20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dynamic reactive pow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vices)</w:t>
      </w:r>
    </w:p>
    <w:p w14:paraId="61EEA763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990"/>
        <w:gridCol w:w="3240"/>
        <w:gridCol w:w="2040"/>
      </w:tblGrid>
      <w:tr w:rsidR="00D019A3" w14:paraId="4A742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04C82"/>
          </w:tcPr>
          <w:p w14:paraId="1B987209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25B7A6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Relay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dability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luati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Criteria</w:t>
            </w:r>
          </w:p>
        </w:tc>
      </w:tr>
      <w:tr w:rsidR="00D019A3" w14:paraId="77BB2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654B107B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BC41F4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7DF052B5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7A1F640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6B70988A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998D52D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Opt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85A9"/>
          </w:tcPr>
          <w:p w14:paraId="57370087" w14:textId="77777777" w:rsidR="00D019A3" w:rsidRDefault="00D019A3">
            <w:pPr>
              <w:autoSpaceDE w:val="0"/>
              <w:autoSpaceDN w:val="0"/>
              <w:adjustRightInd w:val="0"/>
              <w:spacing w:before="93" w:after="0" w:line="240" w:lineRule="auto"/>
              <w:ind w:left="1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Bus V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color w:val="FFFFFF"/>
                <w:position w:val="9"/>
                <w:sz w:val="13"/>
                <w:szCs w:val="13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D85A9"/>
          </w:tcPr>
          <w:p w14:paraId="741C2B6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A3" w14:paraId="5BFC9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2B44D7B" w14:textId="77777777" w:rsidR="00D019A3" w:rsidRDefault="00D019A3">
            <w:pPr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D60FE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connect the GSU 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er(s)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Trans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that are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exclus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ely 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export energy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directly from</w:t>
            </w:r>
          </w:p>
          <w:p w14:paraId="2E4ECD09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or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lant. 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ents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also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connected to asy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 (incl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rter-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01CA72A" w14:textId="77777777" w:rsidR="00D019A3" w:rsidRDefault="00D019A3">
            <w:pPr>
              <w:autoSpaceDE w:val="0"/>
              <w:autoSpaceDN w:val="0"/>
              <w:adjustRightInd w:val="0"/>
              <w:spacing w:before="56" w:after="0" w:line="240" w:lineRule="auto"/>
              <w:ind w:left="102"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rent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isory eleme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(67) – as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ciated with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sed,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unication- assisted 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wh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 is capable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ping 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unications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irectio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toward the 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ission syst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install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or Phase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 relay (67)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stalled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igh-side 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GSU</w:t>
            </w:r>
          </w:p>
          <w:p w14:paraId="0645C86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sfor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3E250E13" w14:textId="77777777" w:rsidR="00D019A3" w:rsidRDefault="00D019A3">
            <w:pPr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99CAC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relay is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stalled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14:paraId="5D048F3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Opt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2F69B1B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90CC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55C5AC8" w14:textId="77777777" w:rsidR="00D019A3" w:rsidRDefault="00D019A3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136361" w14:textId="77777777" w:rsidR="00D019A3" w:rsidRDefault="00D019A3">
            <w:pPr>
              <w:autoSpaceDE w:val="0"/>
              <w:autoSpaceDN w:val="0"/>
              <w:adjustRightInd w:val="0"/>
              <w:spacing w:after="0" w:line="230" w:lineRule="exact"/>
              <w:ind w:left="102" w:right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59D846F8" w14:textId="77777777" w:rsidR="00D019A3" w:rsidRDefault="00D019A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783EA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calculated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 ou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of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</w:t>
            </w:r>
            <w:proofErr w:type="spellEnd"/>
          </w:p>
        </w:tc>
      </w:tr>
      <w:tr w:rsidR="00D019A3" w14:paraId="1C896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04C82"/>
          </w:tcPr>
          <w:p w14:paraId="033EBA4A" w14:textId="77777777" w:rsidR="00D019A3" w:rsidRDefault="00D019A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87D5DE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6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End of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</w:tr>
    </w:tbl>
    <w:p w14:paraId="5DDCC3D0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950F5F3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21 of 22</w:t>
      </w:r>
    </w:p>
    <w:p w14:paraId="31F860FE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2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5840" w:h="12240" w:orient="landscape"/>
          <w:pgMar w:top="0" w:right="1140" w:bottom="0" w:left="1320" w:header="720" w:footer="720" w:gutter="0"/>
          <w:cols w:space="720"/>
          <w:noEndnote/>
        </w:sectPr>
      </w:pPr>
    </w:p>
    <w:p w14:paraId="20ADB18A" w14:textId="77777777" w:rsidR="00D019A3" w:rsidRDefault="00D019A3" w:rsidP="00D019A3">
      <w:pPr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4280B6A0" w14:textId="77777777" w:rsidR="00D019A3" w:rsidRDefault="00D019A3" w:rsidP="00D019A3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PRC-025-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Generator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adability</w:t>
      </w:r>
      <w:proofErr w:type="spellEnd"/>
    </w:p>
    <w:p w14:paraId="5EEAFA81" w14:textId="77777777" w:rsidR="00D019A3" w:rsidRDefault="00D019A3" w:rsidP="00D019A3">
      <w:pPr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779913A8" w14:textId="77777777" w:rsidR="00D019A3" w:rsidRDefault="00D019A3" w:rsidP="00D019A3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Rationale:</w:t>
      </w:r>
    </w:p>
    <w:p w14:paraId="46940A58" w14:textId="77777777" w:rsidR="00D019A3" w:rsidRDefault="00D019A3" w:rsidP="00D019A3">
      <w:pPr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14:paraId="385DA49E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of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 standard, text boxes were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bedded within the standard to explain the rationale for various parts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standard. 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pon BOT approval, the text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rationale text boxes was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oved to this section.</w:t>
      </w:r>
    </w:p>
    <w:p w14:paraId="7B810248" w14:textId="77777777" w:rsidR="00D019A3" w:rsidRDefault="00D019A3" w:rsidP="00D019A3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F418FE6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Rationale for R1:</w:t>
      </w:r>
    </w:p>
    <w:p w14:paraId="313A3B41" w14:textId="77777777" w:rsidR="00D019A3" w:rsidRDefault="00D019A3" w:rsidP="00D019A3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21FFF825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R1 is a ris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-based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that requires the responsible entity to be aware of each 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ective relay su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ect to the standard and applies an a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propriate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etting ba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its calc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lations or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the co</w:t>
      </w:r>
      <w:r>
        <w:rPr>
          <w:rFonts w:ascii="Times New Roman" w:hAnsi="Times New Roman" w:cs="Times New Roman"/>
          <w:spacing w:val="-1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itions established in Attach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1.</w:t>
      </w:r>
    </w:p>
    <w:p w14:paraId="73DF5A83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AA040D6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criteria esta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lished in Attach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1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present short-duration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onditions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generation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acilities are capa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 of providing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reactive resources, and for which generation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acilities have been historically rec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ed to di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nect, ca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events to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more severe.</w:t>
      </w:r>
    </w:p>
    <w:p w14:paraId="50E42523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B718FEC" w14:textId="77777777" w:rsidR="00D019A3" w:rsidRDefault="00D019A3" w:rsidP="00D019A3">
      <w:pPr>
        <w:autoSpaceDE w:val="0"/>
        <w:autoSpaceDN w:val="0"/>
        <w:adjustRightInd w:val="0"/>
        <w:spacing w:after="0" w:line="240" w:lineRule="auto"/>
        <w:ind w:left="120" w:right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“while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aintaining relia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ault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rotection” in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R1 describes that the responsible entity is to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ply with this sta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dard while achieving their desired protection goals. Refer to the Guidelines and Technical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Basis, Introduction, for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ation.</w:t>
      </w:r>
    </w:p>
    <w:p w14:paraId="2EAB3344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DA8C12" w14:textId="77777777" w:rsidR="00D019A3" w:rsidRDefault="00D019A3" w:rsidP="00D019A3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Version Histo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</w:p>
    <w:p w14:paraId="733C7C9B" w14:textId="77777777" w:rsidR="00D019A3" w:rsidRDefault="00D019A3" w:rsidP="00D019A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717"/>
        <w:gridCol w:w="4143"/>
        <w:gridCol w:w="1980"/>
      </w:tblGrid>
      <w:tr w:rsidR="00D019A3" w14:paraId="229B2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72854010" w14:textId="77777777" w:rsidR="00D019A3" w:rsidRDefault="00D019A3">
            <w:pPr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AC75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3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Version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449FEE14" w14:textId="77777777" w:rsidR="00D019A3" w:rsidRDefault="00D019A3">
            <w:pPr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4C8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555"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4FEED4E0" w14:textId="77777777" w:rsidR="00D019A3" w:rsidRDefault="00D019A3">
            <w:pPr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987C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654" w:right="1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C82"/>
          </w:tcPr>
          <w:p w14:paraId="238B383C" w14:textId="77777777" w:rsidR="00D019A3" w:rsidRDefault="00D019A3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EF92632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545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Change</w:t>
            </w:r>
          </w:p>
          <w:p w14:paraId="273B222F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Tracking</w:t>
            </w:r>
          </w:p>
        </w:tc>
      </w:tr>
      <w:tr w:rsidR="00D019A3" w14:paraId="776DA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083C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6A4C748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700"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D4B1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8558BB4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15,</w:t>
            </w:r>
          </w:p>
          <w:p w14:paraId="14DD468B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0749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B6C2541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Adopted by NERC Board of Trustees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0F1F" w14:textId="77777777" w:rsidR="00D019A3" w:rsidRDefault="00D019A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7F6F04E" w14:textId="77777777" w:rsidR="00D019A3" w:rsidRDefault="00D019A3">
            <w:pPr>
              <w:autoSpaceDE w:val="0"/>
              <w:autoSpaceDN w:val="0"/>
              <w:adjustRightInd w:val="0"/>
              <w:spacing w:after="0" w:line="240" w:lineRule="auto"/>
              <w:ind w:left="720" w:right="6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</w:tbl>
    <w:p w14:paraId="4441E7E9" w14:textId="77777777" w:rsidR="00D019A3" w:rsidRDefault="00D019A3" w:rsidP="00D019A3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2F6AC151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1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22 of 22</w:t>
      </w:r>
    </w:p>
    <w:p w14:paraId="2D871AF1" w14:textId="77777777" w:rsidR="00D019A3" w:rsidRDefault="00D019A3" w:rsidP="00D019A3">
      <w:pPr>
        <w:autoSpaceDE w:val="0"/>
        <w:autoSpaceDN w:val="0"/>
        <w:adjustRightInd w:val="0"/>
        <w:spacing w:before="37" w:after="0" w:line="240" w:lineRule="auto"/>
        <w:ind w:right="181"/>
        <w:jc w:val="right"/>
        <w:rPr>
          <w:rFonts w:ascii="Arial" w:hAnsi="Arial" w:cs="Arial"/>
          <w:sz w:val="18"/>
          <w:szCs w:val="18"/>
        </w:rPr>
        <w:sectPr w:rsidR="00D019A3">
          <w:type w:val="continuous"/>
          <w:pgSz w:w="12240" w:h="15840"/>
          <w:pgMar w:top="0" w:right="1240" w:bottom="0" w:left="1320" w:header="720" w:footer="720" w:gutter="0"/>
          <w:cols w:space="720" w:equalWidth="0">
            <w:col w:w="9680"/>
          </w:cols>
          <w:noEndnote/>
        </w:sectPr>
      </w:pPr>
    </w:p>
    <w:p w14:paraId="33215336" w14:textId="77777777" w:rsidR="00D019A3" w:rsidRDefault="00D019A3" w:rsidP="00D019A3">
      <w:pPr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14:paraId="20821948" w14:textId="77777777" w:rsidR="00D019A3" w:rsidRDefault="00D019A3" w:rsidP="00D019A3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A10B0C1" w14:textId="77777777" w:rsidR="00C01253" w:rsidRDefault="00944AAF"/>
    <w:sectPr w:rsidR="00C01253" w:rsidSect="00074C00">
      <w:type w:val="continuous"/>
      <w:pgSz w:w="12240" w:h="15840"/>
      <w:pgMar w:top="0" w:right="1340" w:bottom="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A3"/>
    <w:rsid w:val="00007BD0"/>
    <w:rsid w:val="001D7741"/>
    <w:rsid w:val="00493D7C"/>
    <w:rsid w:val="00944AAF"/>
    <w:rsid w:val="00D019A3"/>
    <w:rsid w:val="00E4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DEB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erc.com/docs/docs/blackout/814BlackoutReport.pdf)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erc.com/docs/docs/blackout/814BlackoutReport.pd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2" ma:contentTypeDescription="Create a new document." ma:contentTypeScope="" ma:versionID="37989b7f3facc8775e95634d9665dc1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a0a8f6ab7fef6b771d681907feb4b9f5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ntns:customXsn xmlns:ntns="http://schemas.microsoft.com/office/2006/metadata/customXsn">
  <ntns:xsnLocation>http://share3.ferc.gov/sites/ProgramOffices/OED/CIO/Information Collection/Forms/Document/22bba65aa4d8dbfccustomXsn.xsn</ntns:xsnLocation>
  <ntns:cached>False</ntns:cached>
  <ntns:openByDefault>True</ntns:openByDefault>
  <ntns:xsnScope>http://share3.ferc.gov/sites/ProgramOffices/OED/CIO/Information Collection</ntns:xsnScope>
</ntns: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Other</Rulemaking_x0020_Document_x0020_Type>
    <_x0033__x002e__x0020_Docket_x0020_Number xmlns="d6eefc7d-9817-4fa6-84d5-3bc009be21b8" xsi:nil="true"/>
    <_x0031__x002e__x0020_Collection_x0020_Number xmlns="d6eefc7d-9817-4fa6-84d5-3bc009be21b8">725Q</_x0031__x002e__x0020_Collection_x0020_Number>
    <Date xmlns="d6eefc7d-9817-4fa6-84d5-3bc009be21b8" xsi:nil="true"/>
    <Status xmlns="d6eefc7d-9817-4fa6-84d5-3bc009be21b8">Draft</Status>
    <_x0032__x002e__x0020_Docket_x0020_Number xmlns="d6eefc7d-9817-4fa6-84d5-3bc009be21b8">RM14-3</_x0032__x002e__x0020_Docket_x0020_Number>
    <_x0032__x002e__x0020_Collection_x0020_Number xmlns="d6eefc7d-9817-4fa6-84d5-3bc009be21b8" xsi:nil="true"/>
    <_x0031__x002e__x0020_Docket_x0020_Number xmlns="d6eefc7d-9817-4fa6-84d5-3bc009be21b8">RM13-19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AF9132F1-E983-4AD9-B454-87136424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F543D-D552-4116-9934-D7EA858CA8F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1C7DD3D-E205-4603-AC78-CA63033C2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065E7-FBDD-4187-B8E5-93C597911DE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d6eefc7d-9817-4fa6-84d5-3bc009be21b8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5540</Words>
  <Characters>31305</Characters>
  <Application>Microsoft Office Word</Application>
  <DocSecurity>0</DocSecurity>
  <Lines>579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3</cp:revision>
  <dcterms:created xsi:type="dcterms:W3CDTF">2014-03-11T14:44:00Z</dcterms:created>
  <dcterms:modified xsi:type="dcterms:W3CDTF">2014-03-11T14:51:00Z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