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A9184A" w14:textId="366F7440" w:rsidR="00F46C04" w:rsidRDefault="00F46C04" w:rsidP="009C2E16">
      <w:pPr>
        <w:pStyle w:val="AppHeading1"/>
      </w:pPr>
      <w:r>
        <w:t xml:space="preserve">APPENDIX </w:t>
      </w:r>
      <w:r w:rsidR="009C2E16">
        <w:t>B</w:t>
      </w:r>
      <w:r w:rsidR="001E109F">
        <w:t>.</w:t>
      </w:r>
      <w:r w:rsidR="009C2E16">
        <w:t>3</w:t>
      </w:r>
      <w:r>
        <w:t>:</w:t>
      </w:r>
      <w:r>
        <w:br/>
      </w:r>
      <w:r w:rsidR="009C2E16">
        <w:t>Local Agency Web Survey Sample Screenshots</w:t>
      </w:r>
    </w:p>
    <w:p w14:paraId="59B060B6" w14:textId="6A137C08" w:rsidR="004F4207" w:rsidRDefault="00AC64AF" w:rsidP="004F4207">
      <w:pPr>
        <w:pStyle w:val="BodyText1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6230A4E" wp14:editId="543AF09D">
            <wp:simplePos x="0" y="0"/>
            <wp:positionH relativeFrom="column">
              <wp:posOffset>-302260</wp:posOffset>
            </wp:positionH>
            <wp:positionV relativeFrom="paragraph">
              <wp:posOffset>462915</wp:posOffset>
            </wp:positionV>
            <wp:extent cx="8629650" cy="5393055"/>
            <wp:effectExtent l="0" t="0" r="0" b="0"/>
            <wp:wrapTight wrapText="bothSides">
              <wp:wrapPolygon edited="0">
                <wp:start x="0" y="0"/>
                <wp:lineTo x="0" y="21516"/>
                <wp:lineTo x="21552" y="21516"/>
                <wp:lineTo x="2155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3_LA_Web Survey_image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539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207">
        <w:t>Sample screen shots are provided for this submission. We will prepare screen shots for all screens upon OMB approval and before starting data collection.</w:t>
      </w:r>
    </w:p>
    <w:p w14:paraId="578424A5" w14:textId="317DC725" w:rsidR="009C2E16" w:rsidRDefault="009C2E16" w:rsidP="00AC64AF">
      <w:r>
        <w:lastRenderedPageBreak/>
        <w:br w:type="page"/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64D50D60" wp14:editId="0AE5EB3A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8631936" cy="539496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3_LA_Web Survey_image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1936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EE9367E" w14:textId="6D25B025" w:rsidR="004F4207" w:rsidRDefault="009C2E16" w:rsidP="004F4207">
      <w:pPr>
        <w:pStyle w:val="BodyText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843969C" wp14:editId="689B685B">
            <wp:simplePos x="0" y="0"/>
            <wp:positionH relativeFrom="column">
              <wp:posOffset>-133350</wp:posOffset>
            </wp:positionH>
            <wp:positionV relativeFrom="paragraph">
              <wp:posOffset>38100</wp:posOffset>
            </wp:positionV>
            <wp:extent cx="8631555" cy="539496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3_LA_Web Suvrey_image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1555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4207" w:rsidSect="00AC64AF">
      <w:footerReference w:type="default" r:id="rId1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BC8B85" w14:textId="77777777" w:rsidR="004903BD" w:rsidRDefault="004903BD" w:rsidP="004903BD">
      <w:pPr>
        <w:spacing w:after="0" w:line="240" w:lineRule="auto"/>
      </w:pPr>
      <w:r>
        <w:separator/>
      </w:r>
    </w:p>
  </w:endnote>
  <w:endnote w:type="continuationSeparator" w:id="0">
    <w:p w14:paraId="0A1BDC74" w14:textId="77777777" w:rsidR="004903BD" w:rsidRDefault="004903BD" w:rsidP="00490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24C101" w14:textId="78E86D06" w:rsidR="004903BD" w:rsidRPr="004903BD" w:rsidRDefault="009C2E16" w:rsidP="009C2E16">
    <w:pPr>
      <w:pStyle w:val="Footer"/>
      <w:jc w:val="right"/>
      <w:rPr>
        <w:b/>
      </w:rPr>
    </w:pPr>
    <w:r>
      <w:rPr>
        <w:b/>
      </w:rPr>
      <w:t>B</w:t>
    </w:r>
    <w:r w:rsidR="004903BD" w:rsidRPr="004903BD">
      <w:rPr>
        <w:b/>
      </w:rPr>
      <w:t>.</w:t>
    </w:r>
    <w:r>
      <w:rPr>
        <w:b/>
      </w:rPr>
      <w:t>3</w:t>
    </w:r>
    <w:r w:rsidR="004903BD" w:rsidRPr="004903BD">
      <w:rPr>
        <w:b/>
      </w:rPr>
      <w:t>-</w:t>
    </w:r>
    <w:r w:rsidR="004903BD" w:rsidRPr="004903BD">
      <w:rPr>
        <w:b/>
      </w:rPr>
      <w:fldChar w:fldCharType="begin"/>
    </w:r>
    <w:r w:rsidR="004903BD" w:rsidRPr="004903BD">
      <w:rPr>
        <w:b/>
      </w:rPr>
      <w:instrText xml:space="preserve"> PAGE   \* MERGEFORMAT </w:instrText>
    </w:r>
    <w:r w:rsidR="004903BD" w:rsidRPr="004903BD">
      <w:rPr>
        <w:b/>
      </w:rPr>
      <w:fldChar w:fldCharType="separate"/>
    </w:r>
    <w:r w:rsidR="00AC64AF">
      <w:rPr>
        <w:b/>
        <w:noProof/>
      </w:rPr>
      <w:t>2</w:t>
    </w:r>
    <w:r w:rsidR="004903BD" w:rsidRPr="004903BD">
      <w:rPr>
        <w:b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5E8A3A" w14:textId="77777777" w:rsidR="004903BD" w:rsidRDefault="004903BD" w:rsidP="004903BD">
      <w:pPr>
        <w:spacing w:after="0" w:line="240" w:lineRule="auto"/>
      </w:pPr>
      <w:r>
        <w:separator/>
      </w:r>
    </w:p>
  </w:footnote>
  <w:footnote w:type="continuationSeparator" w:id="0">
    <w:p w14:paraId="43175F76" w14:textId="77777777" w:rsidR="004903BD" w:rsidRDefault="004903BD" w:rsidP="004903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B0C"/>
    <w:rsid w:val="00067FF0"/>
    <w:rsid w:val="00103B4C"/>
    <w:rsid w:val="00115490"/>
    <w:rsid w:val="00182947"/>
    <w:rsid w:val="001B7091"/>
    <w:rsid w:val="001E109F"/>
    <w:rsid w:val="002321E0"/>
    <w:rsid w:val="00270D01"/>
    <w:rsid w:val="00407B0C"/>
    <w:rsid w:val="004454A6"/>
    <w:rsid w:val="00486530"/>
    <w:rsid w:val="004903BD"/>
    <w:rsid w:val="004B40DA"/>
    <w:rsid w:val="004C26C1"/>
    <w:rsid w:val="004F4207"/>
    <w:rsid w:val="005549E9"/>
    <w:rsid w:val="007A232C"/>
    <w:rsid w:val="007B7985"/>
    <w:rsid w:val="007D709A"/>
    <w:rsid w:val="007E6ADE"/>
    <w:rsid w:val="00974F56"/>
    <w:rsid w:val="009C2E16"/>
    <w:rsid w:val="00A16BC2"/>
    <w:rsid w:val="00A2695C"/>
    <w:rsid w:val="00A91966"/>
    <w:rsid w:val="00AC64AF"/>
    <w:rsid w:val="00AD2A69"/>
    <w:rsid w:val="00AF3516"/>
    <w:rsid w:val="00BC4DA1"/>
    <w:rsid w:val="00BC7413"/>
    <w:rsid w:val="00C04830"/>
    <w:rsid w:val="00C3763F"/>
    <w:rsid w:val="00C84B39"/>
    <w:rsid w:val="00CF49D3"/>
    <w:rsid w:val="00D32A06"/>
    <w:rsid w:val="00E74C95"/>
    <w:rsid w:val="00F46C04"/>
    <w:rsid w:val="00F7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3057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6C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basedOn w:val="Normal"/>
    <w:link w:val="bodytextChar"/>
    <w:qFormat/>
    <w:rsid w:val="00407B0C"/>
    <w:pPr>
      <w:spacing w:after="240" w:line="320" w:lineRule="exact"/>
    </w:pPr>
    <w:rPr>
      <w:rFonts w:ascii="Verdana" w:eastAsia="MS Mincho" w:hAnsi="Verdana" w:cs="Times New Roman"/>
      <w:sz w:val="20"/>
      <w:szCs w:val="20"/>
    </w:rPr>
  </w:style>
  <w:style w:type="character" w:customStyle="1" w:styleId="bodytextChar">
    <w:name w:val="body text Char"/>
    <w:link w:val="BodyText1"/>
    <w:rsid w:val="00407B0C"/>
    <w:rPr>
      <w:rFonts w:ascii="Verdana" w:eastAsia="MS Mincho" w:hAnsi="Verdana" w:cs="Times New Roman"/>
      <w:sz w:val="20"/>
      <w:szCs w:val="20"/>
    </w:rPr>
  </w:style>
  <w:style w:type="paragraph" w:customStyle="1" w:styleId="atitle">
    <w:name w:val="atitle"/>
    <w:basedOn w:val="Normal"/>
    <w:qFormat/>
    <w:rsid w:val="00407B0C"/>
    <w:pPr>
      <w:spacing w:before="240" w:after="120" w:line="240" w:lineRule="auto"/>
      <w:jc w:val="center"/>
    </w:pPr>
    <w:rPr>
      <w:rFonts w:ascii="Arial" w:eastAsia="Times New Roman" w:hAnsi="Arial" w:cs="Arial"/>
      <w:b/>
      <w:sz w:val="24"/>
      <w:szCs w:val="20"/>
    </w:rPr>
  </w:style>
  <w:style w:type="paragraph" w:customStyle="1" w:styleId="Appheading2nonumber">
    <w:name w:val="App heading 2_no number"/>
    <w:basedOn w:val="BodyText1"/>
    <w:qFormat/>
    <w:rsid w:val="00407B0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6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530"/>
    <w:rPr>
      <w:rFonts w:ascii="Tahoma" w:hAnsi="Tahoma" w:cs="Tahoma"/>
      <w:sz w:val="16"/>
      <w:szCs w:val="16"/>
    </w:rPr>
  </w:style>
  <w:style w:type="paragraph" w:customStyle="1" w:styleId="AppHeading1">
    <w:name w:val="App Heading 1"/>
    <w:basedOn w:val="Heading1"/>
    <w:rsid w:val="00F46C04"/>
    <w:pPr>
      <w:keepLines w:val="0"/>
      <w:spacing w:before="240" w:after="240" w:line="240" w:lineRule="auto"/>
      <w:jc w:val="center"/>
    </w:pPr>
    <w:rPr>
      <w:rFonts w:ascii="Verdana" w:eastAsia="MS Mincho" w:hAnsi="Verdana" w:cs="Times New Roman"/>
      <w:bCs w:val="0"/>
      <w:caps/>
      <w:color w:val="auto"/>
      <w:kern w:val="28"/>
      <w:sz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46C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4903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3BD"/>
  </w:style>
  <w:style w:type="paragraph" w:styleId="Footer">
    <w:name w:val="footer"/>
    <w:basedOn w:val="Normal"/>
    <w:link w:val="FooterChar"/>
    <w:unhideWhenUsed/>
    <w:rsid w:val="004903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903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6C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basedOn w:val="Normal"/>
    <w:link w:val="bodytextChar"/>
    <w:qFormat/>
    <w:rsid w:val="00407B0C"/>
    <w:pPr>
      <w:spacing w:after="240" w:line="320" w:lineRule="exact"/>
    </w:pPr>
    <w:rPr>
      <w:rFonts w:ascii="Verdana" w:eastAsia="MS Mincho" w:hAnsi="Verdana" w:cs="Times New Roman"/>
      <w:sz w:val="20"/>
      <w:szCs w:val="20"/>
    </w:rPr>
  </w:style>
  <w:style w:type="character" w:customStyle="1" w:styleId="bodytextChar">
    <w:name w:val="body text Char"/>
    <w:link w:val="BodyText1"/>
    <w:rsid w:val="00407B0C"/>
    <w:rPr>
      <w:rFonts w:ascii="Verdana" w:eastAsia="MS Mincho" w:hAnsi="Verdana" w:cs="Times New Roman"/>
      <w:sz w:val="20"/>
      <w:szCs w:val="20"/>
    </w:rPr>
  </w:style>
  <w:style w:type="paragraph" w:customStyle="1" w:styleId="atitle">
    <w:name w:val="atitle"/>
    <w:basedOn w:val="Normal"/>
    <w:qFormat/>
    <w:rsid w:val="00407B0C"/>
    <w:pPr>
      <w:spacing w:before="240" w:after="120" w:line="240" w:lineRule="auto"/>
      <w:jc w:val="center"/>
    </w:pPr>
    <w:rPr>
      <w:rFonts w:ascii="Arial" w:eastAsia="Times New Roman" w:hAnsi="Arial" w:cs="Arial"/>
      <w:b/>
      <w:sz w:val="24"/>
      <w:szCs w:val="20"/>
    </w:rPr>
  </w:style>
  <w:style w:type="paragraph" w:customStyle="1" w:styleId="Appheading2nonumber">
    <w:name w:val="App heading 2_no number"/>
    <w:basedOn w:val="BodyText1"/>
    <w:qFormat/>
    <w:rsid w:val="00407B0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6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530"/>
    <w:rPr>
      <w:rFonts w:ascii="Tahoma" w:hAnsi="Tahoma" w:cs="Tahoma"/>
      <w:sz w:val="16"/>
      <w:szCs w:val="16"/>
    </w:rPr>
  </w:style>
  <w:style w:type="paragraph" w:customStyle="1" w:styleId="AppHeading1">
    <w:name w:val="App Heading 1"/>
    <w:basedOn w:val="Heading1"/>
    <w:rsid w:val="00F46C04"/>
    <w:pPr>
      <w:keepLines w:val="0"/>
      <w:spacing w:before="240" w:after="240" w:line="240" w:lineRule="auto"/>
      <w:jc w:val="center"/>
    </w:pPr>
    <w:rPr>
      <w:rFonts w:ascii="Verdana" w:eastAsia="MS Mincho" w:hAnsi="Verdana" w:cs="Times New Roman"/>
      <w:bCs w:val="0"/>
      <w:caps/>
      <w:color w:val="auto"/>
      <w:kern w:val="28"/>
      <w:sz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46C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4903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3BD"/>
  </w:style>
  <w:style w:type="paragraph" w:styleId="Footer">
    <w:name w:val="footer"/>
    <w:basedOn w:val="Normal"/>
    <w:link w:val="FooterChar"/>
    <w:unhideWhenUsed/>
    <w:rsid w:val="004903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903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Altarum Institute</Company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Linnea Sallack</dc:creator>
  <cp:lastModifiedBy>Lynnette Thomas</cp:lastModifiedBy>
  <cp:revision>2</cp:revision>
  <cp:lastPrinted>2014-02-03T15:43:00Z</cp:lastPrinted>
  <dcterms:created xsi:type="dcterms:W3CDTF">2014-03-13T18:44:00Z</dcterms:created>
  <dcterms:modified xsi:type="dcterms:W3CDTF">2014-03-13T18:44:00Z</dcterms:modified>
</cp:coreProperties>
</file>