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33" w:rsidRPr="008E4DDD" w:rsidRDefault="008E4DDD" w:rsidP="008E4DDD">
      <w:pPr>
        <w:keepNext/>
        <w:keepLines/>
        <w:shd w:val="clear" w:color="auto" w:fill="D9D9D9"/>
        <w:spacing w:before="40" w:after="0"/>
        <w:outlineLvl w:val="2"/>
        <w:rPr>
          <w:rFonts w:ascii="Calibri" w:eastAsia="Times New Roman" w:hAnsi="Calibri" w:cs="Times New Roman"/>
          <w:color w:val="1F4D78"/>
          <w:sz w:val="32"/>
          <w:szCs w:val="32"/>
        </w:rPr>
      </w:pPr>
      <w:bookmarkStart w:id="0" w:name="_Toc453756731"/>
      <w:bookmarkStart w:id="1" w:name="_Toc453764758"/>
      <w:r w:rsidRPr="008E4DDD">
        <w:rPr>
          <w:rFonts w:ascii="Calibri" w:eastAsia="Times New Roman" w:hAnsi="Calibri" w:cs="Times New Roman"/>
          <w:color w:val="1F4D78"/>
          <w:sz w:val="32"/>
          <w:szCs w:val="32"/>
        </w:rPr>
        <w:t>B3. Revised State Agency Survey Invitation Email</w:t>
      </w:r>
      <w:bookmarkEnd w:id="0"/>
      <w:bookmarkEnd w:id="1"/>
      <w:r w:rsidR="00ED1A33">
        <w:rPr>
          <w:rStyle w:val="FootnoteReference"/>
          <w:rFonts w:ascii="Calibri" w:eastAsia="Times New Roman" w:hAnsi="Calibri" w:cs="Times New Roman"/>
          <w:color w:val="1F4D78"/>
          <w:sz w:val="32"/>
          <w:szCs w:val="32"/>
        </w:rPr>
        <w:footnoteReference w:id="1"/>
      </w:r>
    </w:p>
    <w:p w:rsidR="008E4DDD" w:rsidRPr="008E4DDD" w:rsidRDefault="008E4DDD" w:rsidP="008E4DDD">
      <w:pPr>
        <w:jc w:val="right"/>
        <w:rPr>
          <w:rFonts w:ascii="Calibri" w:eastAsia="Calibri" w:hAnsi="Calibri" w:cs="Times New Roman"/>
          <w:highlight w:val="yellow"/>
        </w:rPr>
      </w:pPr>
    </w:p>
    <w:p w:rsidR="008E4DDD" w:rsidRPr="008E4DDD" w:rsidRDefault="008E4DDD" w:rsidP="008E4DDD">
      <w:pPr>
        <w:rPr>
          <w:rFonts w:ascii="Times New Roman" w:eastAsia="Calibri" w:hAnsi="Times New Roman" w:cs="Times New Roman"/>
          <w:sz w:val="24"/>
          <w:szCs w:val="24"/>
        </w:rPr>
      </w:pPr>
      <w:r w:rsidRPr="008E4DDD">
        <w:rPr>
          <w:rFonts w:ascii="Times New Roman" w:eastAsia="Calibri" w:hAnsi="Times New Roman" w:cs="Times New Roman"/>
          <w:sz w:val="24"/>
          <w:szCs w:val="24"/>
        </w:rPr>
        <w:t>XX/XX/XXXX</w:t>
      </w:r>
    </w:p>
    <w:p w:rsidR="008E4DDD" w:rsidRPr="008E4DDD" w:rsidRDefault="008E4DDD" w:rsidP="008E4DDD">
      <w:pPr>
        <w:rPr>
          <w:rFonts w:ascii="Calibri" w:eastAsia="Calibri" w:hAnsi="Calibri" w:cs="Times New Roman"/>
        </w:rPr>
      </w:pPr>
      <w:r w:rsidRPr="008E4DDD">
        <w:rPr>
          <w:rFonts w:ascii="Times New Roman" w:eastAsia="Calibri" w:hAnsi="Times New Roman" w:cs="Times New Roman"/>
          <w:sz w:val="24"/>
          <w:szCs w:val="24"/>
        </w:rPr>
        <w:t>To:</w:t>
      </w:r>
      <w:r w:rsidRPr="008E4DDD">
        <w:rPr>
          <w:rFonts w:ascii="Calibri" w:eastAsia="Calibri" w:hAnsi="Calibri" w:cs="Times New Roman"/>
        </w:rPr>
        <w:t xml:space="preserve"> </w:t>
      </w:r>
      <w:r w:rsidRPr="008E4DDD">
        <w:rPr>
          <w:rFonts w:ascii="Calibri" w:eastAsia="Calibri" w:hAnsi="Calibri" w:cs="Times New Roman"/>
          <w:b/>
          <w:caps/>
          <w:color w:val="FF0000"/>
        </w:rPr>
        <w:t xml:space="preserve">[STATE WIC DIRECTORS from </w:t>
      </w:r>
      <w:r w:rsidR="00ED1A33">
        <w:rPr>
          <w:rFonts w:ascii="Calibri" w:eastAsia="Calibri" w:hAnsi="Calibri" w:cs="Times New Roman"/>
          <w:b/>
          <w:caps/>
          <w:color w:val="FF0000"/>
        </w:rPr>
        <w:t>selected</w:t>
      </w:r>
      <w:r w:rsidRPr="008E4DDD">
        <w:rPr>
          <w:rFonts w:ascii="Calibri" w:eastAsia="Calibri" w:hAnsi="Calibri" w:cs="Times New Roman"/>
          <w:b/>
          <w:caps/>
          <w:color w:val="FF0000"/>
        </w:rPr>
        <w:t xml:space="preserve"> STATES]</w:t>
      </w:r>
      <w:r w:rsidRPr="008E4DDD">
        <w:rPr>
          <w:rFonts w:ascii="Calibri" w:eastAsia="Calibri" w:hAnsi="Calibri" w:cs="Times New Roman"/>
        </w:rPr>
        <w:t xml:space="preserve"> </w:t>
      </w:r>
      <w:r w:rsidRPr="008E4DDD">
        <w:rPr>
          <w:rFonts w:ascii="Calibri" w:eastAsia="Calibri" w:hAnsi="Calibri" w:cs="Times New Roman"/>
        </w:rPr>
        <w:br/>
      </w:r>
      <w:r w:rsidRPr="008E4DDD">
        <w:rPr>
          <w:rFonts w:ascii="Times New Roman" w:eastAsia="Calibri" w:hAnsi="Times New Roman" w:cs="Times New Roman"/>
          <w:sz w:val="24"/>
          <w:szCs w:val="24"/>
        </w:rPr>
        <w:t xml:space="preserve">From: </w:t>
      </w:r>
      <w:r w:rsidRPr="008E4DDD">
        <w:rPr>
          <w:rFonts w:ascii="Calibri" w:eastAsia="Calibri" w:hAnsi="Calibri" w:cs="Times New Roman"/>
          <w:b/>
          <w:caps/>
          <w:color w:val="FF0000"/>
        </w:rPr>
        <w:t>[RESEARCH TEAM]</w:t>
      </w:r>
      <w:r w:rsidRPr="008E4DDD">
        <w:rPr>
          <w:rFonts w:ascii="Calibri" w:eastAsia="Calibri" w:hAnsi="Calibri" w:cs="Times New Roman"/>
        </w:rPr>
        <w:br/>
      </w:r>
      <w:r w:rsidRPr="008E4DDD">
        <w:rPr>
          <w:rFonts w:ascii="Times New Roman" w:eastAsia="Calibri" w:hAnsi="Times New Roman" w:cs="Times New Roman"/>
          <w:sz w:val="24"/>
          <w:szCs w:val="24"/>
        </w:rPr>
        <w:t>Subject: Pretest of “Third National Survey of WIC Participants Study” Survey</w:t>
      </w:r>
    </w:p>
    <w:p w:rsidR="008E4DDD" w:rsidRPr="008E4DDD" w:rsidRDefault="008E4DDD" w:rsidP="008E4DDD">
      <w:pPr>
        <w:rPr>
          <w:rFonts w:ascii="Calibri" w:eastAsia="Calibri" w:hAnsi="Calibri" w:cs="Times New Roman"/>
        </w:rPr>
      </w:pPr>
      <w:r w:rsidRPr="008E4DDD">
        <w:rPr>
          <w:rFonts w:ascii="Times New Roman" w:eastAsia="Calibri" w:hAnsi="Times New Roman" w:cs="Times New Roman"/>
          <w:sz w:val="24"/>
          <w:szCs w:val="24"/>
        </w:rPr>
        <w:t>Dear</w:t>
      </w:r>
      <w:r w:rsidRPr="008E4DDD">
        <w:rPr>
          <w:rFonts w:ascii="Calibri" w:eastAsia="Calibri" w:hAnsi="Calibri" w:cs="Times New Roman"/>
        </w:rPr>
        <w:t xml:space="preserve"> </w:t>
      </w:r>
      <w:r w:rsidRPr="008E4DDD">
        <w:rPr>
          <w:rFonts w:ascii="Calibri" w:eastAsia="Calibri" w:hAnsi="Calibri" w:cs="Times New Roman"/>
          <w:b/>
          <w:caps/>
          <w:color w:val="FF0000"/>
        </w:rPr>
        <w:t>[FIRST NAME] [LAST NAME]</w:t>
      </w:r>
      <w:r w:rsidRPr="008E4DDD">
        <w:rPr>
          <w:rFonts w:ascii="Calibri" w:eastAsia="Calibri" w:hAnsi="Calibri" w:cs="Times New Roman"/>
        </w:rPr>
        <w:t>:</w:t>
      </w:r>
    </w:p>
    <w:p w:rsidR="008E4DDD" w:rsidRPr="008E4DDD" w:rsidRDefault="008E4DDD" w:rsidP="008E4DDD">
      <w:pPr>
        <w:rPr>
          <w:rFonts w:ascii="Times New Roman" w:eastAsia="Calibri" w:hAnsi="Times New Roman" w:cs="Times New Roman"/>
          <w:sz w:val="24"/>
          <w:szCs w:val="24"/>
        </w:rPr>
      </w:pPr>
      <w:r w:rsidRPr="008E4DDD">
        <w:rPr>
          <w:rFonts w:ascii="Times New Roman" w:eastAsia="Calibri" w:hAnsi="Times New Roman" w:cs="Times New Roman"/>
          <w:sz w:val="24"/>
          <w:szCs w:val="24"/>
        </w:rPr>
        <w:t>2M Research Services and its partner, Abt Associates, are working with Capital Consulting Corporation, a company that does research studies in health and human services, to conduct a survey for the U.S. Department of Agriculture (USDA) Food and Nutrition Service (FNS), as part of a study called, “Third National Survey of WIC Participants (NSWP-III).”</w:t>
      </w:r>
    </w:p>
    <w:p w:rsidR="008E4DDD" w:rsidRPr="008E4DDD" w:rsidRDefault="008E4DDD" w:rsidP="008E4DDD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E4DDD">
        <w:rPr>
          <w:rFonts w:ascii="Times New Roman" w:eastAsia="Calibri" w:hAnsi="Times New Roman" w:cs="Times New Roman"/>
          <w:sz w:val="24"/>
          <w:szCs w:val="24"/>
        </w:rPr>
        <w:t>FNS has commissioned this study to identify information on certification-related policies, and obtain a description of caseload and operations from each of the State agencies.</w:t>
      </w:r>
      <w:r w:rsidRPr="008E4DDD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8E4DDD" w:rsidRPr="008E4DDD" w:rsidRDefault="008E4DDD" w:rsidP="008E4DDD">
      <w:pPr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8E4DDD">
        <w:rPr>
          <w:rFonts w:ascii="Times New Roman" w:eastAsia="Calibri" w:hAnsi="Times New Roman" w:cs="Times New Roman"/>
          <w:sz w:val="24"/>
          <w:szCs w:val="24"/>
        </w:rPr>
        <w:t xml:space="preserve">Your State agency has been selected to participate in an important pretest for this study. The survey is designed to be completed within approximately 1 hour (66 minutes), and should be completed by the State WIC Director or designated members of the State agency staff. </w:t>
      </w:r>
    </w:p>
    <w:p w:rsidR="00ED1A33" w:rsidRDefault="008E4DDD" w:rsidP="008E4DDD">
      <w:pPr>
        <w:rPr>
          <w:rFonts w:ascii="Times New Roman" w:eastAsia="Calibri" w:hAnsi="Times New Roman" w:cs="Times New Roman"/>
          <w:sz w:val="24"/>
          <w:szCs w:val="24"/>
        </w:rPr>
      </w:pPr>
      <w:r w:rsidRPr="008E4DDD">
        <w:rPr>
          <w:rFonts w:ascii="Times New Roman" w:eastAsia="Calibri" w:hAnsi="Times New Roman" w:cs="Times New Roman"/>
          <w:sz w:val="24"/>
          <w:szCs w:val="24"/>
        </w:rPr>
        <w:t xml:space="preserve">Let me encourage you to complete the survey as soon as possible. Know that the information you provide will be kept private to the extent allowed by law. </w:t>
      </w:r>
    </w:p>
    <w:p w:rsidR="008E4DDD" w:rsidRPr="008E4DDD" w:rsidRDefault="008E4DDD" w:rsidP="008E4DDD">
      <w:pPr>
        <w:rPr>
          <w:rFonts w:ascii="Calibri" w:eastAsia="Calibri" w:hAnsi="Calibri" w:cs="Times New Roman"/>
        </w:rPr>
      </w:pPr>
      <w:r w:rsidRPr="008E4DDD">
        <w:rPr>
          <w:rFonts w:ascii="Times New Roman" w:eastAsia="Calibri" w:hAnsi="Times New Roman" w:cs="Times New Roman"/>
          <w:sz w:val="24"/>
          <w:szCs w:val="24"/>
        </w:rPr>
        <w:t>You may mail your completed hard copy instrument to the address below, scan it to</w:t>
      </w:r>
      <w:r w:rsidRPr="008E4DDD">
        <w:rPr>
          <w:rFonts w:ascii="Calibri" w:eastAsia="Calibri" w:hAnsi="Calibri" w:cs="Times New Roman"/>
        </w:rPr>
        <w:t xml:space="preserve"> </w:t>
      </w:r>
      <w:r w:rsidRPr="008E4DDD">
        <w:rPr>
          <w:rFonts w:ascii="Calibri" w:eastAsia="Calibri" w:hAnsi="Calibri" w:cs="Times New Roman"/>
          <w:b/>
          <w:caps/>
          <w:color w:val="FF0000"/>
        </w:rPr>
        <w:t xml:space="preserve">[SUPPORT </w:t>
      </w:r>
      <w:r w:rsidRPr="008E4DDD" w:rsidDel="00660CB9">
        <w:rPr>
          <w:rFonts w:ascii="Calibri" w:eastAsia="Calibri" w:hAnsi="Calibri" w:cs="Times New Roman"/>
          <w:b/>
          <w:caps/>
          <w:color w:val="FF0000"/>
        </w:rPr>
        <w:t>EMAIL</w:t>
      </w:r>
      <w:r w:rsidRPr="008E4DDD">
        <w:rPr>
          <w:rFonts w:ascii="Calibri" w:eastAsia="Calibri" w:hAnsi="Calibri" w:cs="Times New Roman"/>
          <w:b/>
          <w:caps/>
          <w:color w:val="FF0000"/>
        </w:rPr>
        <w:t>]</w:t>
      </w:r>
      <w:r w:rsidRPr="008E4DDD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, </w:t>
      </w:r>
      <w:r w:rsidRPr="008E4DDD">
        <w:rPr>
          <w:rFonts w:ascii="Times New Roman" w:eastAsia="Calibri" w:hAnsi="Times New Roman" w:cs="Times New Roman"/>
          <w:sz w:val="24"/>
          <w:szCs w:val="24"/>
        </w:rPr>
        <w:t xml:space="preserve">or fax it to </w:t>
      </w:r>
      <w:r w:rsidRPr="008E4DDD">
        <w:rPr>
          <w:rFonts w:ascii="Calibri" w:eastAsia="Calibri" w:hAnsi="Calibri" w:cs="Times New Roman"/>
          <w:b/>
          <w:caps/>
          <w:color w:val="FF0000"/>
        </w:rPr>
        <w:t>[fax number]</w:t>
      </w:r>
      <w:r w:rsidRPr="008E4DDD">
        <w:rPr>
          <w:rFonts w:ascii="Calibri" w:eastAsia="Calibri" w:hAnsi="Calibri" w:cs="Times New Roman"/>
        </w:rPr>
        <w:t>.</w:t>
      </w:r>
      <w:r w:rsidR="00F9736A">
        <w:rPr>
          <w:rFonts w:ascii="Calibri" w:eastAsia="Calibri" w:hAnsi="Calibri" w:cs="Times New Roman"/>
        </w:rPr>
        <w:t xml:space="preserve"> </w:t>
      </w:r>
      <w:r w:rsidR="00F1305B" w:rsidRPr="00F1305B">
        <w:rPr>
          <w:rFonts w:ascii="Times New Roman" w:eastAsia="Calibri" w:hAnsi="Times New Roman" w:cs="Times New Roman"/>
          <w:sz w:val="24"/>
          <w:szCs w:val="24"/>
        </w:rPr>
        <w:t>We encourage you to keep a copy</w:t>
      </w:r>
      <w:r w:rsidR="002E2D6C">
        <w:rPr>
          <w:rFonts w:ascii="Times New Roman" w:eastAsia="Calibri" w:hAnsi="Times New Roman" w:cs="Times New Roman"/>
          <w:sz w:val="24"/>
          <w:szCs w:val="24"/>
        </w:rPr>
        <w:t xml:space="preserve"> of your completed instrument</w:t>
      </w:r>
      <w:r w:rsidR="00F1305B" w:rsidRPr="00F1305B">
        <w:rPr>
          <w:rFonts w:ascii="Times New Roman" w:eastAsia="Calibri" w:hAnsi="Times New Roman" w:cs="Times New Roman"/>
          <w:sz w:val="24"/>
          <w:szCs w:val="24"/>
        </w:rPr>
        <w:t>. We will schedule a follow-up call with you to get your feedback on how the questions are worded, if they are understandable, and any suggested improvements you may offer.</w:t>
      </w:r>
    </w:p>
    <w:p w:rsidR="008E4DDD" w:rsidRPr="008E4DDD" w:rsidRDefault="008E4DDD" w:rsidP="008E4DDD">
      <w:pPr>
        <w:rPr>
          <w:rFonts w:ascii="Calibri" w:eastAsia="Calibri" w:hAnsi="Calibri" w:cs="Times New Roman"/>
        </w:rPr>
      </w:pPr>
      <w:r w:rsidRPr="008E4DDD">
        <w:rPr>
          <w:rFonts w:ascii="Times New Roman" w:eastAsia="Calibri" w:hAnsi="Times New Roman" w:cs="Times New Roman"/>
          <w:sz w:val="24"/>
          <w:szCs w:val="24"/>
        </w:rPr>
        <w:t xml:space="preserve">We thank you in advance for your important contribution to this research. For assistance with the survey, you may call our toll free help line and email our help desk. </w:t>
      </w:r>
      <w:r w:rsidRPr="008E4DDD">
        <w:rPr>
          <w:rFonts w:ascii="Times New Roman" w:eastAsia="Calibri" w:hAnsi="Times New Roman" w:cs="Times New Roman"/>
          <w:bCs/>
          <w:sz w:val="24"/>
          <w:szCs w:val="24"/>
        </w:rPr>
        <w:t xml:space="preserve">The toll free </w:t>
      </w:r>
      <w:bookmarkStart w:id="2" w:name="_GoBack"/>
      <w:r w:rsidRPr="008E4DDD">
        <w:rPr>
          <w:rFonts w:ascii="Times New Roman" w:eastAsia="Calibri" w:hAnsi="Times New Roman" w:cs="Times New Roman"/>
          <w:bCs/>
          <w:sz w:val="24"/>
          <w:szCs w:val="24"/>
        </w:rPr>
        <w:t xml:space="preserve">help </w:t>
      </w:r>
      <w:bookmarkEnd w:id="2"/>
      <w:r w:rsidRPr="008E4DDD">
        <w:rPr>
          <w:rFonts w:ascii="Times New Roman" w:eastAsia="Calibri" w:hAnsi="Times New Roman" w:cs="Times New Roman"/>
          <w:bCs/>
          <w:sz w:val="24"/>
          <w:szCs w:val="24"/>
        </w:rPr>
        <w:t>desk phone number is 1-</w:t>
      </w:r>
      <w:r w:rsidRPr="008E4DDD">
        <w:rPr>
          <w:rFonts w:ascii="Times New Roman" w:eastAsia="Calibri" w:hAnsi="Times New Roman" w:cs="Times New Roman"/>
          <w:sz w:val="24"/>
          <w:szCs w:val="24"/>
        </w:rPr>
        <w:t xml:space="preserve">866-465-7738, and the </w:t>
      </w:r>
      <w:r w:rsidRPr="008E4DDD" w:rsidDel="00660CB9">
        <w:rPr>
          <w:rFonts w:ascii="Times New Roman" w:eastAsia="Calibri" w:hAnsi="Times New Roman" w:cs="Times New Roman"/>
          <w:sz w:val="24"/>
          <w:szCs w:val="24"/>
        </w:rPr>
        <w:t>email</w:t>
      </w:r>
      <w:r w:rsidRPr="008E4DDD">
        <w:rPr>
          <w:rFonts w:ascii="Times New Roman" w:eastAsia="Calibri" w:hAnsi="Times New Roman" w:cs="Times New Roman"/>
          <w:sz w:val="24"/>
          <w:szCs w:val="24"/>
        </w:rPr>
        <w:t xml:space="preserve"> address for the help desk is</w:t>
      </w:r>
      <w:r w:rsidRPr="008E4DDD">
        <w:rPr>
          <w:rFonts w:ascii="Calibri" w:eastAsia="Calibri" w:hAnsi="Calibri" w:cs="Times New Roman"/>
        </w:rPr>
        <w:t xml:space="preserve"> </w:t>
      </w:r>
      <w:r w:rsidRPr="008E4DDD">
        <w:rPr>
          <w:rFonts w:ascii="Calibri" w:eastAsia="Calibri" w:hAnsi="Calibri" w:cs="Times New Roman"/>
          <w:b/>
          <w:caps/>
          <w:color w:val="FF0000"/>
        </w:rPr>
        <w:t xml:space="preserve">[SUPPORT </w:t>
      </w:r>
      <w:r w:rsidRPr="008E4DDD" w:rsidDel="00660CB9">
        <w:rPr>
          <w:rFonts w:ascii="Calibri" w:eastAsia="Calibri" w:hAnsi="Calibri" w:cs="Times New Roman"/>
          <w:b/>
          <w:caps/>
          <w:color w:val="FF0000"/>
        </w:rPr>
        <w:t>EMAIL</w:t>
      </w:r>
      <w:r w:rsidRPr="008E4DDD">
        <w:rPr>
          <w:rFonts w:ascii="Calibri" w:eastAsia="Calibri" w:hAnsi="Calibri" w:cs="Times New Roman"/>
          <w:b/>
          <w:caps/>
          <w:color w:val="FF0000"/>
        </w:rPr>
        <w:t>/WEB FORM]</w:t>
      </w:r>
      <w:r w:rsidRPr="008E4DDD">
        <w:rPr>
          <w:rFonts w:ascii="Calibri" w:eastAsia="Calibri" w:hAnsi="Calibri" w:cs="Times New Roman"/>
        </w:rPr>
        <w:t xml:space="preserve">. </w:t>
      </w:r>
      <w:r w:rsidRPr="008E4DDD">
        <w:rPr>
          <w:rFonts w:ascii="Times New Roman" w:eastAsia="Calibri" w:hAnsi="Times New Roman" w:cs="Times New Roman"/>
          <w:sz w:val="24"/>
          <w:szCs w:val="24"/>
        </w:rPr>
        <w:t>Please contact us if you have any questions or concerns about this study.</w:t>
      </w:r>
    </w:p>
    <w:p w:rsidR="008E4DDD" w:rsidRPr="008E4DDD" w:rsidRDefault="008E4DDD" w:rsidP="008E4DDD">
      <w:pPr>
        <w:rPr>
          <w:rFonts w:ascii="Times New Roman" w:eastAsia="Calibri" w:hAnsi="Times New Roman" w:cs="Times New Roman"/>
          <w:sz w:val="24"/>
          <w:szCs w:val="24"/>
        </w:rPr>
      </w:pPr>
      <w:r w:rsidRPr="008E4DDD">
        <w:rPr>
          <w:rFonts w:ascii="Times New Roman" w:eastAsia="Calibri" w:hAnsi="Times New Roman" w:cs="Times New Roman"/>
          <w:sz w:val="24"/>
          <w:szCs w:val="24"/>
        </w:rPr>
        <w:t>Sincerely,</w:t>
      </w:r>
    </w:p>
    <w:p w:rsidR="008E4DDD" w:rsidRPr="008E4DDD" w:rsidRDefault="008E4DDD" w:rsidP="008E4DDD">
      <w:pPr>
        <w:rPr>
          <w:rFonts w:ascii="Calibri" w:eastAsia="Calibri" w:hAnsi="Calibri" w:cs="Times New Roman"/>
          <w:b/>
          <w:caps/>
          <w:color w:val="0563C1"/>
          <w:u w:val="single"/>
        </w:rPr>
      </w:pPr>
      <w:r w:rsidRPr="008E4DDD">
        <w:rPr>
          <w:rFonts w:ascii="Calibri" w:eastAsia="Calibri" w:hAnsi="Calibri" w:cs="Times New Roman"/>
          <w:b/>
          <w:caps/>
          <w:color w:val="FF0000"/>
        </w:rPr>
        <w:t>[RESEARCH TEAM CONTACT INFORMATION]</w:t>
      </w:r>
    </w:p>
    <w:tbl>
      <w:tblPr>
        <w:tblStyle w:val="GridTable2-Accent32"/>
        <w:tblW w:w="0" w:type="auto"/>
        <w:jc w:val="center"/>
        <w:tblLook w:val="0600" w:firstRow="0" w:lastRow="0" w:firstColumn="0" w:lastColumn="0" w:noHBand="1" w:noVBand="1"/>
      </w:tblPr>
      <w:tblGrid>
        <w:gridCol w:w="8640"/>
      </w:tblGrid>
      <w:tr w:rsidR="008E4DDD" w:rsidRPr="008E4DDD" w:rsidTr="006560E5">
        <w:trPr>
          <w:jc w:val="center"/>
        </w:trPr>
        <w:tc>
          <w:tcPr>
            <w:tcW w:w="8640" w:type="dxa"/>
          </w:tcPr>
          <w:p w:rsidR="008E4DDD" w:rsidRPr="008E4DDD" w:rsidRDefault="008E4DDD" w:rsidP="008E4DDD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8E4DDD">
              <w:rPr>
                <w:rFonts w:ascii="Calibri" w:eastAsia="Calibri" w:hAnsi="Calibri" w:cs="Times New Roman"/>
                <w:b/>
                <w:sz w:val="18"/>
              </w:rPr>
              <w:t xml:space="preserve">According to the Paperwork Reduction Act of 1995, no persons are required to respond to a collection of information unless it displays a valid OMB number. The valid OMB control number for this information collection is 0584-0606. It will take you, on average, </w:t>
            </w:r>
            <w:r w:rsidR="00647D90">
              <w:rPr>
                <w:rFonts w:ascii="Calibri" w:eastAsia="Calibri" w:hAnsi="Calibri" w:cs="Times New Roman"/>
                <w:b/>
                <w:sz w:val="18"/>
              </w:rPr>
              <w:t>3</w:t>
            </w:r>
            <w:r w:rsidRPr="008E4DDD">
              <w:rPr>
                <w:rFonts w:ascii="Calibri" w:eastAsia="Calibri" w:hAnsi="Calibri" w:cs="Times New Roman"/>
                <w:b/>
                <w:sz w:val="18"/>
              </w:rPr>
              <w:t xml:space="preserve"> minutes to read this </w:t>
            </w:r>
            <w:r w:rsidRPr="008E4DDD" w:rsidDel="00660CB9">
              <w:rPr>
                <w:rFonts w:ascii="Calibri" w:eastAsia="Calibri" w:hAnsi="Calibri" w:cs="Times New Roman"/>
                <w:b/>
                <w:sz w:val="18"/>
              </w:rPr>
              <w:t>email</w:t>
            </w:r>
            <w:r w:rsidRPr="008E4DDD">
              <w:rPr>
                <w:rFonts w:ascii="Calibri" w:eastAsia="Calibri" w:hAnsi="Calibri" w:cs="Times New Roman"/>
                <w:b/>
                <w:sz w:val="18"/>
              </w:rPr>
              <w:t>.</w:t>
            </w:r>
          </w:p>
        </w:tc>
      </w:tr>
    </w:tbl>
    <w:p w:rsidR="00ED1A33" w:rsidRDefault="00ED1A33">
      <w:r>
        <w:tab/>
      </w:r>
    </w:p>
    <w:sectPr w:rsidR="00ED1A3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57" w:rsidRDefault="00202157" w:rsidP="008E4DDD">
      <w:pPr>
        <w:spacing w:after="0" w:line="240" w:lineRule="auto"/>
      </w:pPr>
      <w:r>
        <w:separator/>
      </w:r>
    </w:p>
  </w:endnote>
  <w:endnote w:type="continuationSeparator" w:id="0">
    <w:p w:rsidR="00202157" w:rsidRDefault="00202157" w:rsidP="008E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395" w:rsidRPr="00850395" w:rsidRDefault="00850395" w:rsidP="00850395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Calibri" w:hAnsi="Arial" w:cs="Times New Roman"/>
        <w:color w:val="595959"/>
        <w:sz w:val="18"/>
      </w:rPr>
    </w:pPr>
    <w:r w:rsidRPr="00850395"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79E7AD" wp14:editId="65B99F4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598295" cy="468630"/>
              <wp:effectExtent l="0" t="0" r="1905" b="7620"/>
              <wp:wrapNone/>
              <wp:docPr id="5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BE326F" id="Group 2" o:spid="_x0000_s1026" style="position:absolute;margin-left:0;margin-top:0;width:125.85pt;height:36.9pt;z-index:251659264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aoG/EqAwAAIAwAAA4AAABkcnMvZTJvRG9jLnht&#10;bOxW227bMAx9H7B/EPye2lac+IImRZe0xYBuC3b5AEWWbaG2JUjKpRj276NkJ22TAB26p2B7iENJ&#10;FEUe8oi6vNo2NVozpbloJ154EXiItVTkvC0n3o/vt4PEQ9qQNie1aNnEe2Tau5q+f3e5kRnDohJ1&#10;zhQCI63ONnLiVcbIzPc1rVhD9IWQrIXFQqiGGBiq0s8V2YD1pvZxEIz9jVC5VIIyrWF23i16U2e/&#10;KBg1X4pCM4PqiQe+GfdV7ru0X396SbJSEVlx2rtB3uBFQ3gLh+5NzYkhaKX4kamGUyW0KMwFFY0v&#10;ioJT5mKAaMLgIJo7JVbSxVJmm1LuYQJoD3B6s1n6eb1QiOcTb+ShljSQIncqwhaajSwz0LhT8ptc&#10;qH6i7EY22m2hGvsPcaCtA/VxDyrbGkRhMhylCU7BOoW1aJyMhz3qtILUHG2j1U2/cZjGYYr7jeFw&#10;NE7BCvjg7871rXt7bySnGfx6kEA6Aun1YoJdZqWY1xtp/shGQ9TDSg4gn5IYvuQ1N4+uNiFz1ql2&#10;veB0obrBE97xDm9YtYei2AZnN1idbgexEd0L+qBRK2YVaUt2rSUUNcDqoHip7tvhi+OWNZe3vK5t&#10;kqzcBwYEOCigE9h0xTkXdNWw1nRsU6yGGEWrKy61h1TGmiWD4lEf89DVP2T9Xht7nM2/Y8BPnFwH&#10;QYo/DGajYDaIgvhmcJ1G8SAObuIoiJJwFs5+2d1hlK00g3hJPZe89xVmj7w9We79xdARyRESrYmj&#10;fVc04JArnp2LUEcWEuurVvQroAp6IBvFDK2sWABy/Two7xcczE/IWtA10AMtN59EDgQiKyMcGAf0&#10;GAbJOAxCDwER4iAeOop1QFmiJMkowVHHk15+Xu1QC0qbOyYaZAXAHDx2x5A1QN6p7lSs962wmbfz&#10;Ow97EYZdoYFwNnSBPtJdT4ueLsl50wX/p8srdIHGgUcJNO3jnpJiHGBYsS3lVGf4x7mSHnIlPW+u&#10;DM+ZK29tJ/YKP2ggHRfCNA3Tsc3oU+8IAzwcY2gtlhFxiiPgzV80j5Mdwz234Bnqmmj/ZLbv3Odj&#10;kJ8/7Ke/AQAA//8DAFBLAwQUAAYACAAAACEAFC5DZNEAAAAqAgAAGQAAAGRycy9fcmVscy9lMm9E&#10;b2MueG1sLnJlbHO8kcFqAjEQhu8F3yHM3c3uCiLFrBcpeC32AYZkNhvdTEKSlvr2De2lguLN48zw&#10;f/8Hs919+1l8UcousIKuaUEQ62AcWwUfx7flBkQuyAbnwKTgQhl2w+Jl+04zlhrKk4tZVApnBVMp&#10;8VXKrCfymJsQietlDMljqWOyMqI+oyXZt+1apv8MGK6Y4mAUpINZgTheYm1+zA7j6DTtg/70xOVG&#10;hXS+dlcgJktFgSfj8G+5ak7Rgrzt0D/Hoa8OdFeie45E10T+dZBXHx5+AAAA//8DAFBLAwQKAAAA&#10;AAAAACEAUUFd5gVMAAAFTAAAFAAAAGRycy9tZWRpYS9pbWFnZTMuanBn/9j/4AAQSkZJRgABAQEA&#10;lgCWAAD/7gAOQWRvYmUAZAAAAAAA/9sAQwADAgIDAgIDAwMDBAMDBAUIBQUEBAUKBwcGCAwKDAwL&#10;CgsLDQ4SEA0OEQ4LCxAWEBETFBUVFQwPFxgWFBgSFBUU/8AAFAgAggCoBEMRAE0RAFkRAEsRAP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aAA4EQwBNAFkASwAA&#10;PwD9U6/VOv1Tr9U6KKKKKKKKKKKKKKKKKKKKQsFGSQAO5pskixIWdgijqWOAKa7rGpZ2CqOpY4FF&#10;VJdVt4jjcXP+wM1jXfi/TbVioladh1EK5/XpWTdeKtPtmKiRpmHURLn9elJkVJa3sV4D5ZOR1Ujm&#10;rWka7a60rm3ZgyfeRxgirOl61baurGBmDL95HGCKAc1YrRq/S0UUUUUUUUhIUZJwPU013WNSzMFU&#10;dSTgCms6opZiFUdSTxRVOfV7eHgEyN/s9PzrD1Dxnp1kSqObmQdouR+dY1/4tsLMlUc3DjtH0/Ok&#10;yKoTa5K/+rVYx78mufvPHt5MSLeKO3X1PzN/h+lYV343u5SRBEkC+p+Y0m6qr6hcucmZx9Dj+VZM&#10;/iLU7hstezA/7Dbf5Vlza/qM7Za8lB/2G2/yoyab9sn/AOe8n/fZqL+2tQ/5/rn/AL/N/jUf9sX/&#10;APz+3H/f1v8AGkzVuz1iSJgsx8xPXuK2dF8a3VrKqXjG4gPBY/eX3z3rX0jxfc20qpdsZ4TwWP3l&#10;9/elDVuKwZQQcgjINd9HIssaujBkYAgjuK7eORZUV0IZWGQR3FOpadTqKKKKKKKKKKKKKKKKKKKK&#10;KKKKKp3upR2g2/fk/uj+tYuu+KLfR1KD99c9owen1rH1rxHBpIKD97cdkB6fWkJxVSK2uNSIknYp&#10;F2UViWmlal4pdbi/laG1PKxjjP0H9TWRa6ZqHiRxPfStFbZyEHGfoP60Yz1q3L5GmW5KqAeg9TW3&#10;dnT/AAtpzPHEitjCjqzn61r3RsfDVgzJGqsRhR1Zj9aOlVNEhYvJMeFI2j3rG8BWUjT3N8w2xsNi&#10;+5zk1leCbORpri8YbUYbF9znJoFa9dnXW0tIzBQSSAB3NNkkWJC7sEQDJZjgCmvIsSFnYKo5JJwB&#10;RWbda0keVhHmN/ePSuY1bx1Bbbo7NPtEg43twg/xrnNT8aQW+5LRfPf++3Cj/GkLVlXF3LcnMjkj&#10;07Vx+o6xd6o5a4mZx2QcKPwrlL/VrrUnJnmZh2QcKPwpuc1GiNIwVQWJ7Cq0MElxII4kaRz0VRkm&#10;q8ULzyBI0Z3PRVGTRWhb6LJJgyt5Y9OprpNM8CXNyA904tk/ujlv/rV0OneCrm4Aa5cW6/3erUu2&#10;r8ekWyDlS59Sf8K6C38FaXCoDRPMfV3P9MVuQeENNhUBo2lPq7H+lLgVm6tZJaOhj4Vs8elcz4w0&#10;O30eeB7bKxyg/ITnBGP8a53xXo0GlTQNb5VJQfkJzgjH+NIRiqFc7WDSV0GjyF7JQedpK16R4KuW&#10;uNCjDHJidkH06/1r0DwfcNPoqBjny2Kfh1/rTh0q9W9W3S0UUUUUUUUUUUUUUUUUUUVm6jqfk5ii&#10;OZO59K5fxP4rFjutbQ7rg8M46L/9eub8R+JhZbra1Iac8M4/h/8Ar0hOKj0/Tc/v5+SeQp/mar+G&#10;vC+8i/1Ab2b5ljf+ZqDw94b3kXt+NzH5lRv5mgCpbnWI4ZNiLvx1ParOqeNrexuPJt4/P28MwPH0&#10;FWNS8YwWc/lQJ523hmB4+goJxVSGCbVZvMkJWMf5wKx7PT73xfffaLklLYHr2x6LWTaWN54qvftF&#10;wSluD17Y9BSda2o41iQKowo4Arura2jtIEhiUJGgwAK7W3t47WFIolCIowAKdVW81KO0GPvyf3R/&#10;WsrW/FFro4KZ8647Rqen1PaszWPEltpQKZ8647Rqen1PakJxWLdX0t2fnbC9lHSuE1XXrvWHzPJi&#10;PtGvCiuK1PW7rVX/AH0mE7RrwopCc1XrP61QpKv2ekyXGGf93H79TXQaJ4PudT2yzZt7c85I+Zvo&#10;K3dH8KXGo7ZJswQHuR8zfQUoWtm3tYrVcRqB6nua7jTdHtNKj228QU93PLH8a7LT9JtdMj2wRhT3&#10;c8sfxpamq7Vyloooorn9WuRcXOFOVTgfXvXm/jHVF1HVSkZ3RQDYCO57n/PpXn/izUl1DUysZzFC&#10;NgI7nuf8+lNY1RrBrEpK6HSYzHZJnqxLV6V4NtTbaFEWGDIxkx9en6CvQvCVsbfRYiRgyEv/AIfy&#10;pw6VdrcrZpaKKKKKKKKKKKKKKKKp6nefZYML99uB7Vh+K9bOkWG2M4uJflT2Hc1jeJtY/suyxGf3&#10;8vC+3qaQnFZ+k2n2iUyvyqnv3Nc34O0Yandvd3A3xxnPP8TVz/hPSBqF011ON8cZ4z/E1IBWnfxS&#10;TWxSIgMeufSus8RWlzeaXJDayLG5I3FjjK9xmuo161uLvTXitnEbkjJJxle4zSk4HXFU7XRQpDTH&#10;d/siuT8MaPpGozyZ1ay1CWHmSC1uFfZ/vYPFcx4d0fTL6Z92pWl7JFy8NvMr7f8Aewaq2up2V67p&#10;b3cE7p99Y5AxX64PFaLvHbRFmKxxqOp4Artmu7OxsBOZYorNU3CTcAm3sQa69rq1srITmWOK1Vdw&#10;fI27fUGrKurqGUhlIyCDkEVkXetGYbbfKof4+5rjdZ8ctep5enExwsP9cRhmHt6VyWr+M2vE2WBK&#10;RMP9aRhiPb0oJrNJJOTya5ZmLMSSSTySa5tmLEkkknqTSU6KF53CIpZj6VNZ2c1/OsMEZkkbsKlt&#10;bSW9mWKFDI57CjGa27LSUt8PJh5P0Fd3oPg6DTts1zie46gfwr/jXa6J4UhsNstxiafrj+Ff8acB&#10;itCukroKWiiiiiiiis7VdQECmKM/vD1I/hFcx4u8SCxhaztn/wBJcYZh/AP8a5zxT4gFlE1rbv8A&#10;6Q4wzD+Af40hOKwq4CuHptTWlubqdYx0PU+gq9o2mvq2oRW6A4Jyzei9zVzSdOfVL6OBc4Jyx9B3&#10;NAGa6dVCKFAwAMAV6rFEsESRoNqIAoHoBXpkUawxpGgwigKB6AU+lp9PooooooooooooooooorC1&#10;wn7UoPTbxXn/AI9Zzq8YOdgiG38zmuG8bsx1WMH7oiGPzOaa1XNFlQ2xQEbweRWz4Eu4W0wwBgJl&#10;ckr3I9a1vBd1E2mmEMBKrEle5FKOlaBYKMkgD1NfIf7SnxD1H4vftYeFPgTFqM+meEleObXY7aUx&#10;NffujcNGzA52eUqgD1Yk5wuPmb49eN774m/tI+G/g9HfTaf4aVkl1hIJDG13+7M7RswOdvlgAD1Y&#10;k5wMfPPxW8TXnjr41aL8OIrmW10UMr6ikLlGuPkMpQkc7dgAx6knsMULzWYLVcKfNfsq17f8SvhP&#10;8Mr/AMCXPhux8O6fYS/Z2hsrnSLZYJ7R9uFdJFAOR35w3IbIJr1nx/8ADr4fXfg2fQbPQ7K0l8lo&#10;rSfS4Fimtn24DpIoBz6888g5BNera58KfDOreHpNKi0q108eUUgntIhHJA2MBlYYOf5981h3NxNf&#10;uHnb5R92Jeg/xrA8V+KrnwT8M21TXn+1RaHpyCOxt87ZJEQKigfxMzbVHuRWF4l8SXHhXwCdR1lz&#10;cRaRYqEs4M7XdVCqo9WZsAfUVpX+oJ4L8HNcT5mGn2ijanWRlUAKPcnAH1ptVfg18SYPi58MtF8T&#10;W3lxTXkGJ4l5WGdflkXGc4DA4z1GPWq3ws8eQ/Ez4f6V4gt9kct1DiaNeRFMvyuuM5wGBx7Y9ai8&#10;B+LI/G/hGw1eLakk8eJEHISQcMPpkH8MVZs7KS8fCjCjqx7V41Y/tC+P7q2+MF+tr4eks/h5eLDJ&#10;GbeaNryIyyJ9/wA4hHxHkDa2ScV5dY/GvxpdW/xPvBbaJJa+CLpYnQwSxm6jMjr9/wA0hGwnAw2S&#10;cV5zP8X/ABBbWvjm6aLTJI/DE4QxeVIhuELsv3t52nC+h61v21pHaJtQc9yepr0vxv8AtK674Q0D&#10;4Lat4U0vTILP4hTwW80WsW0ss1qZDENwZJUDAeYccDOAe9eheLPjzrHhbRPhTqXhvT9PhtfG00UM&#10;seqQSSS25cxjIZZFDAbz2GcA96l8W/GfVrGw8A3+k2tpHb+J5Y4mivYnd4NxTkFXXP3j25wPWpq7&#10;j9oP4p/Ej4N+APG3jS3Xw7LpeivZx2Fpc2M7y3gkMCSSO63ACASSyALtJwnJ5zXX/Gz4i+O/hb4L&#10;8W+K4BocmnaU9qllbT2crSXQcwpI7OJgEAeRwBtJwnJ5zWz8TvGXivwH4Z8Q6/ENLez09oFtoJbe&#10;RnnDmNXYsJAFAZ2wMH7vWiuv+Enifx14ss/DOta2dFn0DW9Aj1MnT7SWCa1unELLES8zh1KyPhgA&#10;cpzjjPT/AA08QeMfEltoGrasdJm0XVtFjvybG2khlt7hxEwjO6Vw6lXfkAfc/Pc8E6v4j1qDSL/U&#10;Dp8mmahpiXebWB43hmYIQh3SNuBDNzgfdorK1v8AaO0zRf2ktE+FksIUahp8spv2yFF58rxwA9M+&#10;UGY98vGO9Z2rfHXT9J+POkfDqSIL9usZJDeNkAXXDJDnpnywzH/fjHeqeofFW00/4r6f4NdMfarV&#10;3Nyegn4ZY89PuZJ/3k9aoajqItVKIcyn9K5f9tD9onxB+z34K0vV/DMelX11dailhNb6jBI+wPHI&#10;wcMki4I2AYIPX255z9q746a38EPCen6n4fTTru5uL5LKWC+hd9gZHYOGV1wRsAwQetRfGbx3qvw8&#10;0Ky1LTUs5/Nultniuo2b7yscgqwx93pjvWCzFmJJyTySa6O2e5kgRryZLi6YZkljQorN6hSzEfma&#10;14GuHhRruVZ7kjMkiIVDH1AJJH5mu6txKIU851eXHzMi7QT7DJx+dCqWYADJPQVNHG0rqiKWZjgA&#10;dTUyI0jqigszHAA71JXQ6dZCzi+b/WN1Pp7V6V4Y0EaNZ5cA3MnLn09q9C8OaINItMuAbiTlz6e1&#10;OAxVytqtelooooooooooooooooooooqte2KXqAMdrDowrL1zQINchUSExyp9yRe1Zus6HDrMShyU&#10;kT7sg7UhGazv7DmVvllTHryK5j/hAb2OTMV1Fj+9yD/Kuc/4Qi8jkzHcxY/vcg/ypNtNubRLRQZ5&#10;mkbsi/418j/tK/AbxL4B+PXhj4zeHLSXxSYJIxq+kWXN0UVfLLxg8tuiO3A5BUHBBOPmf4+fBnXv&#10;BXxl8PfFTQ7eXxEYXjGp6Xaf8fJVV2FkB+9mM7cDkEA8gnHivxN8C6zo/wATNI8d6DYnU0iZBf2s&#10;XM20DYWQfxZQ4x2IHUHjOYhmJAA9hXp0fxl0/XrcHQNE1rUNUlAEdhLpdxaLG3pLLKgSMDuSSeDt&#10;DHAPfJ8U7LWYQdF0jVb3UZBhLOTTp7YI3pJJKgVAO5yT1wGOAfQ4vHdvqEAGm2GoXd44+W3ks5YA&#10;p/23dQqgd+T7A9KSofE9zqPifxxpmhWsUtnHp0Rv57u70qeaymmKlEiWTKI20M7n5uDs7g4i8QT3&#10;3iDxdp+j28clqljGb2a5udOmltJZSCqxh8qrbQWY/N12dwcM1ea61fxFaadCjwJaobmSaezkkt5J&#10;CNqoG+VTgFj167e44vafprXbbmysQ7+teb/sneC/EPwu+L3jTwNf6Jrb+B7q4N/pmsw6PcrZCXaC&#10;8SuVIUFSFBLEZi6kkZ4X9mrwlrnw9+J3ivwhe6TqzeELic3thqsWlzraCTaC8attIAIIGckZj6kk&#10;Z4T4VW2o+AfG+v8AhqbT7+TQ55PtNnfR2Mot1fA3KGwQOMDr/B15rejjWJAqAKo7Ct79m/4OWXiD&#10;4v8AxyTxn4M1X+wtU11LzS49Z066hsryNZrht+11Eb4zGQHBPzcdTW98B/hbaaz8Tvi8nirwpqX9&#10;j6hrC3WnJqtjcRWt1Gss53bXAR8ZQjdk88d6yvhf4Ki1rx58RT4i0K9awvdRWe0GoWs0cE6B5TnD&#10;AK2MqRu9eO9Ord/bS8M6pqnjP4JJoHhvV9Ss9D16O7u/7J0qeeK0t1eHkmNCoACnAHOB0rY/at0D&#10;UNR8VfCVNF0HU7+10jWUubn+zdOlmjtoVeLklFIAAU8e1Xvj7pF5ea/8Pl0zSr27g07Ulmn+xWck&#10;iQxBo+SVUgcA8e1ITgZPAruf24bC/wDE/wCzD4o0rRtK1LV9T1H7J9ms7CxmnlbbdQyNlVUlcKrH&#10;5sdPWuv/AGurO98Qfs+eIdO0rTr/AFPUL77N5FrZ2cssjbbiJ2yqqSuFUnnHSui/aGtLrWfhDq9j&#10;p9ld395deR5VvbWzyOcTRschQSMAE846U2OZJQSjBgDgkV1Hwp8Up4Z/Zz8M302matPcaPoFpDca&#10;ZDp0zXhmjt0Volh27y24Y6Y75xzXQ/DfxGmg/AzQLuSw1KafS9Gtop7CKxlN0ZUhQGMRbdxbcMdM&#10;d845rc8Jai2hfC3R557G+aay0yFJLNLWQ3BdY1BQR43E5GOn6Vn6hqoiBjhOX7t2FfL/AO074L8T&#10;6x8M/DHi/RZX1DxrompjW7aHT9DuVvVnmlV5YzlmYhCFwGjXCxKOOh+eP2hfC/iDU/AHh/xNpEj3&#10;vizSb8atBFZaROt2s0sgaRDlixCkLgFFwsYHHQ+afErwLrOqeEtG8Q2zNca5p92NRhhttOlW58yR&#10;wzqcknCkDGVHCAcVikliSTknuawf2t7vXvi78B/Cc2m+FfEE2tXGqW97daYNKuGnttsMokDjZxhm&#10;ABPXII4rC/aXudZ+Jvwb8Ny2Hh3W5dWn1CG6uNPGnTmaDEUgfcNvGGYDJ65BFXvjZLqPjX4baI1n&#10;ouptfSXkU8tmtlKZIsRuG3DbxgkD3oAycDrXusvxKN7r3h/SNI0XW7iTUJ9txdXOjXUEFrCsbOWe&#10;SSNVBJUIBnOWHHr7DJ49N3rOi6XpmlatM97Nia4n0q5hhtogjMWZ3RQCSoUDOctXo8ni3ztR0yys&#10;rDUJGuZMSzTWE0UUMYUsSzMoAJwFA9TW3peneQBLIP3h6D0r3jwn4YFiq3d0v+kMPkQ/wD/GvZ/D&#10;Hhz7Eq3Vyv78j5VP8A/xrpQMVpV1FdJS0UUUUUUUUUUUUUUUUUUUUUUUUUUUVUv79bNMD5pD0FY3&#10;iLxHFosO1cSXLD5U9Pc1ka9r8WjxbRh7hh8qenuaQnFc/LK0zl3O5j3rzi7u5b2d5pnLyMckmuAu&#10;rqW8naWZy7sckmm9aZUNRUVf03TTcsJJBiIfrXReGPDDaq4uLgFbRT07v7fSt7w54cbUnE84K2wP&#10;Tu//ANalAreVQigAYA6AV6DHEkMaoihEUYCjoK7uONYkVEUKqjAA6CnUtPp1FQ3FzHapukbHoO5q&#10;nqeq2+kwGW4fb6KOrfSqmo6nBpcBknfHoo6n6UVh3mpSXRIzsj/uj+tef634outXYoCYbftGp6/W&#10;uG1jxJc6qxUExQdkU9frTSc0037i2WFP3ajqR1NRN4hnTTI7GAC3iA+cqfmc9yTUba9OmnJZwAQR&#10;AfMV6ue/NGeKq1lVmUlKql2AAyT2FOjjaV1RFLOxwAByadHG0rhEUsxOAB3orc07SxBiSUZk7D0r&#10;vfDHhNbALc3ahrjqqdk/+vXbeHPDAsdtxdANP1VOyf8A16cBitGunro6Wiiiiiiiiiiiiiiiiiii&#10;iiiiiiuP+LnxM0z4O/DrXPF+rhnstMg8zykIDTOSFSNc92ZlX2zXMfEzx/p/wu8Dav4n1MM1rp8O&#10;/wAtDhpXJCog92YgfjWH438W2fgXwtqOuX2Wt7OPfsU4LsThVHuSQPxqrf3y2cfrIegr57+Cvibx&#10;18bfBC/ETxX4v1DQbbVZZf7G8OeH/LgighR2TzJXZGeQllOATjAzj5sDxD4VeIvGHxY8Ir448SeJ&#10;73R4NSkk/srQtE2QxwxK5XfI7KzuSVOMnGBnvgee/C2XxL8UNDXxTrWuXWmWt27/AGLTNM2RpHGr&#10;FdzsVLMSQepxxnvgc7JI0rl3OWPU1d8NyeLPDvi3xjc+MfEZ1fw3DZ2tzYajdxRwmJQbgziUoFUs&#10;oEZLAAbdvA5qbQpPEuieJvFE/ijXTqehRWtvPZ31zHHEYwDMZhIVAUsAEJIAGNvA5rstFTWNF1fW&#10;21rU/tmjxW8MtrczIkZQDzfM3lQASMKScAYx702qdt8fNIvvB914utNF1u58J25dm1hLeMRtEjFX&#10;mWMyCUxjBJOzOATg4qpB8ZtMu/DFx4mttK1a48NQ7mOqJCgRo1OGlVC4kKDB52dATjiooviTY3Gh&#10;Ta3DYahNosW4m+WJdpRThnClt5UYPO3tV3TdPN2+5uIh1Pr7VteKfjL4c8DeAbHx9e2uo634PuGT&#10;F7oyRS8OMqSHkQ4PfGcd8Vr6/wDFHQ/CPg2z8Z3dtfav4XmZMXelJHJwwypIZ1OD3xnHfFJ4v+KG&#10;k+D/AAtb+IpYbrUtIm24nsFR8BuhIZlOPp074roFUIoAGAOgFer2vxk0O/8AAfh3xT4es7zxFoes&#10;ywW9u+mCLMTSuI1EgkkTbh2CsOSpByOK9OtvinpF54N0PxFolrda3pGqSQwQNp4jzGZHCLvDuu3D&#10;HaepBBzVyPx9YXvh3TNb02G41Ww1CSOON7TZlS7BRuDMuMMcH0NLU118XLNvFuteG9I0fUvEOp6H&#10;FDLqaWBgUWplUtGh82VNzsoLYXPHUgkAy3HxMtW8S6toWmaXf63qGkRxSagtkYQLfzVLRofMkXcx&#10;UbsLnjqckAum8bwNreoaVY2N3ql3p6RveLbGMCHeCUU73XLEDOBnj8BVW9v0s05+Zz0WuK+Kf7W3&#10;hf4U/DnRfGWo6VrM+m6vL5ECQwRiaJyHIEsbyKy8Rt2OMYODXI/Ef9pjw78NvAuleKb7TtVmsNTk&#10;8mFYoUEsbncQJEZ1K/cbtxjBwazPEHxZ0vw34Z0/Xrqyv2sL2Ty0KRKHRvmwGVmBB+U/TvXPzzvc&#10;SF3bJP6Vn+KPiHc20+jS3mj6ncz6tcC2SOEwk27lWbD5lAAwjHKlulZviPxxPDPpUt1pl/cTalOL&#10;dI4jEfJYqzYfMgAGFP3c9K37/XzYf2fv0+7ka8lEKpH5ZMbYJ+bL46Kemajrk4fjlpU3xcl+HS6R&#10;q39vRQfaWkKQ/ZxDgHfu83OORxjPtXNR/F7TpfiZJ4GGmal/bEcP2hpCsXk+VgHfu8zOORxjPtWU&#10;nxEspPG7+FhZXv8AaSR+cX2x+Vs4+bO/Pf0z7UV1fi3xUPClrZSDTL/V57y6W0htdOVGkZyrNk72&#10;VQoCsSSeAK6PxL4jHhy3tHGn3mpzXVwttFbWKoZCxBOfnZQAApJJPGK2da1kaNDbsLS5vpJ5hDHD&#10;ahS5YgnPzEAAAEkk1JBbvcOFjXJ/lXn+j/tG2Gv6h4vsdN8I+Jb278KAnV4oYrVmgA3ZIHn/AD42&#10;N93PSuM0r452et33iezsPDOv3dz4bGdTjijtyYR82SP33z/cb7uelcpD8XbK5m12KHRtWml0UZvU&#10;RISUHPQeZ833T0z0resdOS0G4/NJ/e9PpXqEPxl8PeC/jHofw1uNE1m68V6za/bbSeOOA2xhxIS2&#10;4ygrgQycEZ46cjPo0HxR0Pwl8UdI8BzaTqtz4l1W2+120yJCYDFhyW3GQEY8p+CM8dORVu/+KWn6&#10;d490/wAIvp9++qX8P2iBkWPymjw5LFi+RjY3GM8e9XK0bP8Aaj8Iv8a5vhbqNvqWheJ1H7k6jHEL&#10;e5JUOqxyJI2WZWyAQOmPvcVoWv7Q/hl/izL8O76C/wBH8QAfujfJGILglQyqjq7ZLKcgED068VDB&#10;8YdEb4gSeDrqK707Vx/qzdKgimJAYBWVjyQcgHHp14orudM8ewX+s+IrG40290qDQyv2jUL5oVtn&#10;BQSbkZZCcBSCSwXFdfp/jKG81XXLOewu9Oi0jb597dmJYGBQPlSHJwFOSWAxXRWfiSO5v9UtpbW4&#10;s49Ox5t1cGMRMCobKkMTjBySQMUVy3hP492fxC0y61fwj4Y13xHoEMzwpqtslvDFdFDhzCs0yO4B&#10;BGdoBIIGSMVzvhr4zWvjfT7jU/DPh/WNd0WKV4k1KBYYorgqcMYhLKrOAQRnaASCBkisbRfiTB4o&#10;tJr7RNI1LVdMjdo1vYliRJipwxjDurMAcjOMccZorrvh946sPiR4Vttf02C7trSeWeFYr6EwzK0U&#10;zxOGQ8qd0bcHn1APFdN4K8X2fjvw5BrVhFcwW00k0Qju4jFKrRytEwZDyp3IeDz64rc8MeIrbxXo&#10;0WpWkc0UEjyRhLiMpICkjI2VPI5U8HmiujrdrVooooooooooooqG6uVtYS7fgPU14L+3B4FvviH+&#10;zj4l0rSg02qIYru3tk+9cGKQMyAdyVDYHcgV4z+134RvPG3wJ1/TtODS6gpjuYLdes5jcMUA7kqG&#10;wPXFeffHjwjd+NvhlqunWAL3YKTpGOsmxgxUepxnA9cVzc87XErO5yTXjX7F/jmy8S/A7RtK+0Iu&#10;raH5lleWbHEkJEjFCVPIBUjn13Dsa8m/ZT8YWviH4RaXp3nKup6RvtLq1Y4eIh2Kkr1wVI59cjsa&#10;ofs9a1aXvw107To3C3mm7reeAnDodxIJHuCPxz6VHWp+0dLJ8Qfgl8QdD8LTHUNVtLdBMlqCwyrr&#10;JJEGHBfy1bKDkblyPmGdD46yP42+EnjXSPDspvdRtoEEq24Lch1d4gRwX2KcqOfmHHIrR+Kjt4n+&#10;H3ibTtHkNzewxKJFhBPRgzID0LbQflHPI9RViytGu5gg4Xqx9BWd8MdW0q8/YvjvjPCmm2XhaaK6&#10;YkYEiRNG6H/aZwVA7kj1ql8PNR068/ZUjuzLElhaeHZY7liRgOsbIy/7xcYA7k1l6BrVhb/s+LeN&#10;IgtoNGkjkyf41Qqy/Utxj1NdHFGsMaogwo6Ct39lPwTeaP8Asu/DrSPFNov2fU9ZklSwvUBBtZhM&#10;VVlPUOCWx3D1vfs4eErrSv2ePA2meIbYeRf6o8iWd0vBt5RKQrKeoYEtj0esP4P6LdQ/CPwxa65E&#10;GS9v2cW1wvBhkEmFIPZgScejU+uW0/wF4n/ZY+N2k+CdLWXUfhN411y0uNPMjFv7Lu450laPPqVj&#10;I5+8u05yjVztj4N8Qfs6/FvTfCWnrJffDbxZq9tNYmRif7PuUmSQx59SqEc/eGDnKtWJa+G9X+Dn&#10;xCsvD9mHuvBXiDUYZbUuSfscyyK5TPuFx7jB6qagvLkWkDSHk9APU10Xxw+E9/rnxF8VfEj4QeNZ&#10;fDHxD0iaKw1jS5HH2e/dYUePevIGYymN6lDt/hIJrb+L3w4vNW8c+IvHnwx8WSeH/HGmSx2Wp6dI&#10;48m8ZYkZNw5AyhX7wKnb2IJrc8Z/D+61/wAZ6v4m8C+IH0fxPZOlvqFo7DyrghFZdw5AypX7wKnH&#10;YgmubllaaQu5yx714N+0j441j4tfsc+E/Fmq6ctnfz6zHPeJAm2MYNxGZQOyuxDD/f6nqfFvjz4u&#10;1X4l/sueG/Euo2Itb2bVEmukhTCDBnTzAOwY4P8AwLv1rG+KOt3ni74C6Hq9zZi2na+SSdIlwvHm&#10;rvA7Bjg/8CplfU/ia/tr/VPAq28yTfadRNxGUYHdGtpOxf8A3eVGemXX1FfRPiC8gvdQ8HrBKkvn&#10;3xmjKHOYxbTEt9OVGfVl9a9m1e5iubzw4IpFfzboyoVOcoIJDu+nIGf9oetFeHWDqP8AgoDqQ3D/&#10;AJFwDr3xHXkVmwH7at9yP+QEB19krzy2YD9pm7yR/wAgof8AstXrPS5LnDN8kfqepr6o8Ira+LvE&#10;eqaXDKDJpKwtdMMHy2lDFU9m2rkg9nX1r6N8LxW/ifXdR06OQb9NETXDDB2NIGIT2baMn2ZfWvU7&#10;TWLS/wBUvbGFxLPZCMzbcEIXBIX2OBnHow9a24LeO2TbGuB69zXjH7HdrDa/tNftHW6AFF1OBQDz&#10;keZcCvLv2XLWG1+P/wAdYEAKLqEKgHnI3z14/wDBSUzfGD4rKzblF5GAD6b5alqb4ksq/wDBS34V&#10;DIH/ABTE/H/AL+pvHhUft8/DkZA/4p+bj/gN7TPFhA/a08GDI/5A8n/oNzRXV/G/9nix/aA0/wAc&#10;JZzrpvjLRtbjudG1WNtrwTCws28tmHIVsL05B2sOmD0fxb+CFp8arHxetrMth4p0vVkn0rUkba0M&#10;osrU7GYchWwPcHDDpg7XxC+F9v8AEy18QrbyC016w1BZbC9U4aOQW0B2kjkA8fQ4PaivPPDOs/EP&#10;41/ssfGPTdT02a1+INq39kXlsg2yXMkEMXmYUfxSRgjA4JbjggVxGgar43+LP7OvxSsNQsJbfxtb&#10;t/Zl1Agw9w8MUe/Cj+J0BGBwSeOCBXL6Rf8Aij4gfBzx3aXdo8PieE/YZ4lGHmaONN3Hqy5GBwSe&#10;ODRXf/s3/EGDwh+xDpfiLSrKDUpfDmkXct3p8lyYD5kBkeVCwRirnBIBX+Idjmu0+BHjaLwx+yRp&#10;2uabaw38mhaZcy3Ni8/knfCXaRCdrFWOCQCP4h2NdN8KPEyaH+z3ZapZW8d2+lWUzzWrS+Wd8ZZn&#10;UnacMcZ5HcVTuNUt4Mjdvb0Tmu4+BPx4s/if8K9L8WNocOgLqck8sem2lx9oK4mdWZ28uMBmdWY4&#10;B+9knJNdZ8HvjNafED4c6f4lbSItGF+80iWFtP5xXErqzM2xBlmDMeD1znJrr/hf4tbxx4Ms9cOm&#10;R6Ql40jrbJL5hH7xgSTtXkkE9O9U21uVs+XCMD15rrpfHl1KSbaxUKO7kt/LFdJL41uZSTb2YCju&#10;xLfyxXWZ9qlstY8+URyoFLcAjpmrWheNft92ltdQrE8hwroTjPoQataL4w+3XSW9zEsbOcK6HjPp&#10;igHNaddXXTUtISACTwBSMwRSzEBQMkntSMwRSzEBQMkntRXO6jeG7nJB/drwo/rXmPiXWm1m/Yg/&#10;6PHlYx7ev415z4h1dtWvmIP7hPljHt600nNVK871n4R+CvEOqNqeo+FtJu9Rf7929onmv/vNjLfj&#10;XC6r8M/Cet6i1/feHdNub5vvXL2y+Y/+82Mn8aw7/wAEaBql4bu60aymuj96ZoV3t9TjJ/GlVSxA&#10;AyTwBXS6Ro9ppNpBp+mWUFlaxgJFbWsQjjQeiqBgfhW/pml22m20Njp9pFa26fJFb28YRF9go4Fa&#10;tnZW9hbpb2sEdtAgwkUSBVUegA4FdJYWgtIAv8Z5Y+9ddpPwN8EWi+fc+FNHuL2WYXU0kllGwebt&#10;IQRgsP7x5966zSvg/wCErVPNuPDmlz3ckouJXe0Qhpf75GMFh/ePNZs3grQLiczS6NYySF/NJe3U&#10;gv8A3yMYLe/WrNdTrvhDQvFH2T+2dF0/Vvskglt/t1qk3kuOjJuB2n3HNdHrHhnR/EJtv7U0qy1L&#10;7M4lg+126S+U/wDeXcDtPuKu6joenax5H2+wtr3yG3xfaIVk8tvVcjg+4oq9e6baakkK3dtFcrDK&#10;k8YlQNskU5VhnoQRkGrd3YW1+sS3MEc6xSLLGJFDbXU5VhnoQehqxcWkF2qLNEkoR1kQOoO1gcgj&#10;0IPeqOrWz3MC7OSpzj1rhfH3wi8OeJPOv28Oabc6hK5a5ma1TzbgFQpDtjLjAAwcjAHpXG+N/hjo&#10;eviW9OhWE97IxaeRrdfMnBABDNjLDAAweMCs+58KaNd3M1zLpdpJcTf62VoV3ScAYY4yRgDg+lYJ&#10;RlOCpB9CK5K+8OWN3pb6ReaZBNpzR+S1jNArRFBxsKEYx7YrlrzQrS5099MutPhlsWTyms5YQYyv&#10;TaUIxj2xVufTrW5sms5raGW0Zdht3jBjK+m08Y9qsW+nT3B4Qqvq3FHgj4OaV4eZj4f8OWOjK67G&#10;lgt1iJXOduQM4zzjpS+EPhVp2isTomhWelBl2NJDAsfy5ztyBnHt0qtpHhnStBz/AGdp1tZFhtJh&#10;iCnHpkdvata00mK3wzfvH9T0FdRafs9+ATqr6tqPhHQtT1iTl72402F5GOMcsVyfxNdJa/A/wX/a&#10;Lanf+GdH1DVH5e7nsImcn/eK5P41FceDNAu7x7ufRNOmu3+9PJaxs7fViM1errPDXgbw54Mt7qDw&#10;/oGmaHBdP5k8WnWcduszYxucIAGOOMmun0HwhoXhWC4h0XRdP0iG4bfNHY2qQrK2MZYKBk47mrGl&#10;eHdK0GOaPTdNtNPjmbfKtrAsYc+rBQMn60VW0H4Z+EPC2rXGq6N4W0XSNTuCTNe2OnxQzSknJ3Oq&#10;gnJJ6nvUGjeAfDHh3U59R0rw7pWmahOSZbuzso4pZM9dzKoJzk9ai03wloejXst5YaNYWV3LkyXF&#10;vbJHI+euWAyaKS9+GPg/UvEcfiC78K6Lda9GQU1SbT4nuV64xKV3Dqe/eku/h/4Xv9dTWrnw5pNx&#10;rKcrqEtlE1wv0kK7h1PfvSXHhHQrvVV1OfRtPm1Jfu3klqjTD6ORnue9FaGkeEdD8P317e6Xo2n6&#10;deXzb7q4tLVIpLhvV2UAsfc5q5pnhnR9Fu7u70/SrKxurtt9zPbW6RvM3q7AAsfrVqx0TTtMuLi4&#10;s7C2tZ7g7ppYYVRpT6sQMn8arXd9FaL8xy3ZR1qHUL7SvDUt3cJBEl7dsJJvJUB5mChQznvhVAye&#10;wA7VDf32m+H5LmdYo0u7lg8oiUB5WChQWPfgAZPYCp4rWC3lmljiSOSYhpGVQC5AABPqcAD8BWPN&#10;eXGoPsXIU9EWvJ9a8DeH/Gmr3k8vhfS5Z78/6UqWif6T7zcfvOP72a801bwlo3i3U7qWTw9p8kt6&#10;f9IVbZf9I/668fP/AMCzWVceDdCu7me4l0eyea4/1zGBf3v+/wAfN+OavWmjKgDTfM390dK9A8Lf&#10;Dew0SyghNvDBBEMR2lsgSKMegA4/Ku28OfD+y0i0hiaGKKKMYS1gUJGg9MD+latraQ2UCQwRJDCg&#10;wscahVUewFXpXjtIGbAVVHQcV093Pb6Np8kmxY4kHCqMZPpXR3U1vpNi8m1Y40HCqMZPpU1c/Zgy&#10;X0WB/GD+tecaKrXWvWhRcnz1fA7AHJrz/R1a51u1KrkmZXwPQHJpo5NdLXqlel06s7WbryoBGp+Z&#10;+v0rz344fEnTPhh4D1LWdVnMFlbQmWZlGWKjACqO7MxCgdya4b4w+PtP+Hvgy/1TUZjDawRGSVl5&#10;baOAoHqxIUe5rN8R6/Z+F9EvNVv38u1tkLuQMk9gB7kkAe5rCr5m+Efjf4h/HLRD4tiu9O8HeG7i&#10;R102y+xm7uZ0VipkldnUAZBGFAzjqOCfnz4ZeLfHHxf0k+JY7mx8LaDPI62Fp9lNzPMqsVLyOWAA&#10;yCMADOOvQnifBHiHxR8RNPOtpNa6FpMrsLS38jz5ZFBI3OxYAcg8AdvzK7fwLr3i5vFPijS/F0Wn&#10;R2umw2stlfWEbxxXMb+dvkIdm2EbACu44xnJBFdb4Q1nxM3iLxDp/iaOxS3sYreS1vLNGjjnR/N3&#10;OQzHaRsAK5OMZyQa6Dw7qWtnWdYs9bS1WG1jheC4tlZElVt+5iGJ2kbQCMnGOvNaOi23mzmUjhOn&#10;1rpfBvxk8DvFNr82rsdBs5fIOsCynawWUts5uQnlBQ3G7dtBxzXReEfij4QkSXWptTY6Nay+SdTF&#10;rMbISFtvM4Ty8A8bt2M45pX+I3h6Kze9a/P9npJ5bXwgkNsDnbzLt2YzxnOPet2vSviJ8ZfB/wAK&#10;fD9rrnifV/7P0e6dUhvo7aW4iYsMr80SMBkDIz17V6D44+Knhf4caLbax4g1P7FpdwypFeJBLNGx&#10;YZX5o1YDI6Z61P4p8eaF4M0yHUdXvvsthMwVLhYnlQkjI5RT1HT1opNJ+M/g/WPFFr4bj1ZrTXru&#10;E3Ftp+o2k1nNcRgElo1mRS4wCflz0PoaTTfir4X1TxDbaEmpG21i5i8+3sb62ltZZk/vIsqrvHB6&#10;Z6H0NJZePdCvtYh0pb0w6lPH5sNrdQyQSSr6qHUbuh6Z6H0orP1/9oPwN4Z8Zy+E9Q1O7j8RRwG6&#10;bT4tKu5nMIyTINkRDIMH5gSODVLWfjZ4Q0DxVJ4bvdQuU1yOE3Jso9NuZXMQzmQbIyCoweQccGq2&#10;p/E7w7pGvPotzdzrqiRmY2yWU7t5YzlxtQgrweRxxRW9ovxQ8JeIvBjeLdP8Q6fc+GkRpH1MTqIY&#10;wv3t7HG0juDgitnSfiF4a1zwq3iWx1yxn0FUZ31ATARIB97cx+6R3BwRWlp/i/RNU0E63a6pay6S&#10;qlmvBIBGoHXcT0x3BppRSclQT9Kxbb44+BbyHSbp9Se0stWkWKwv9Q0+4tra6dhlAk0saoSwHy/N&#10;83bNZMHxd8H3UWm3L37W1rqUgjsr29spre3uGYZUJLIiodw+7z83bNUYfiP4fmispTevBb3rhLa5&#10;ubaWGGZiMqFkdQpz2557Zp1WfHvxr8HfDDV9G0vxJqU2n32sSiDT4ksLib7TJlRsQxxsC2WUYznk&#10;VP4z+LPhf4fanpWna7fy2V3qknk2Ua2c8v2h8gbFKIQWyy8deRUniX4gaF4QvrCz1W7ktri/fy7V&#10;FtpZPOfIG1SqkE5I496Kt+F/ix4V8Y+Ib/QdM1VW12wQS3Ol3UMltdRIcYYxSqr7eV5xj5h6irXh&#10;74k+HPFOt3mjafqQbWLNBJcadcRSW9xGpxhjHIqtjkc4xyPUVNo/jTRtd1O5020vQdRtlDzWc0bx&#10;TIpxglHAbHI5x3HrRW1r/ifSvC8VlJqt9FYpeXcVjbmU482eRtscY9STWrrPiDTvD0dq+o3cdot1&#10;cx2cBkOPMmkO1EHuTWhqWr2ejpA17cJbrPMltEXON8jnCqPcmiq/i/xppPgXTIr/AFieaG3lnjtY&#10;xb20txJJK5wiLHErMxJ9BUPifxXpvg/T473VJpYoJJkt4xDbyTu8jnCqqRqzEk+gqLXNfsvDlolz&#10;fyPHE8iwoIoXlZnY4VQqAkkn0FFcIv7UXw5e61y1XVtQe50Jd+qRJod+XsV55lAhyg4PJ9K45f2h&#10;vAr3OsW66letPo679RiXSLwtaLzzIBF8o4PJ9K5wfGDwq0+owre3TS6cN14i6dclrcerjy/lHB61&#10;k6rrkdkpVWG719PpVDx5+1F4K8J+JrLwqdUlHiHUIhNa24sbhjKhBIZCEKn7rc5wMHNUPGn7RPhP&#10;wzr9p4c/tGQa5exCW3hFnM3mIQeVITB6HnPGDmtS48eaLba1baTJcyDULlBJDCLaU+YpzyCFxjg9&#10;+xrnrP7Vrl8vlgiJWBdj/WuCufiVa6r4407Rpr2T7dct54srWCW6uXjU/M5jiVm2+5GPeuHl8ewa&#10;t4wsdKku5PtU7ecLW3hkuJ2RTy5SNWbb7kY96n1TxXpekahBY3FyTfzgtHaQRtNMyjq2xASB7kYr&#10;sLW0jtE2oOe7Hqa9u8CeL/Cmr2Oqf2FfC8n0tzFqFv5Mi3cEgGdskDKJFJwcArz2zXsXg3xL4b1K&#10;z1AaNeC6m09zHew+U63MLgZ2vCVDqTjgbee2adpPirStcjvGsbrz3s2KXEARhNEw7NGQGB9BjntU&#10;kkqwoWc4Ud6p+Bfj54D+Ja6z/wAI5r6ajLo7bL63NvLDPA3PBjkRWPKkcDqCOtVvCHxn8G+PU1U6&#10;FrSXsmlttvIDDJFLCeeDG6huoI4HUY61S8LfETw940a+TRtRF5LZNtuIvKdJIzz1RlB7EdOorAv7&#10;9ryTAyIx0Fc7H8SbL4kwNeaS87adFNJbqJraWAl0Yo/yyKpOGBHTGQRXPf8ACfWvj6JrnTXmawjl&#10;eFRLBJCS6MVbh1BOGBH1BFaulaza65bNPZtI8Su0ZMkTxncpKsMMAeCCPwrR0mw+zr5rj52HA9BX&#10;e+D/AA8dPi+13C4nkHyqf4V/xrtfCmgmwi+1Tridx8qn+EVeAxWjXTV0VLXOapN517J6L8o/Cvjr&#10;/goJpGp+Mvgx4jTTEec6fNDcSQxjJaGNvn49BkufZTXyv+21puoeK/hZry6erzGylimeJBktFG3z&#10;/lkt9FNebftBaVd6t8MtRW0VpGgdJ3RRksit835dfwqpUP7IGvWeu/s9eEjaSIzWkDWk6KeY5Edg&#10;QR2JGG+jCof2YdZtdY+CPho2zqxtoWtpkB5SRWIIPueD9CKtfA3UoNS+F+iGBgTBGYJFHVXViCD+&#10;h/EUUz9rTU7uT4A+OrfQrjfqVvbQ/ao7d8yRwNKvmZA5AMYfOf4c0z9pW/upPgv4wg0ebffw28X2&#10;iOBsyRwtIu/IHQGMPnPbNN+Nl3O/w08RxadLuu4oU85Im+dIy43Zx0BTd+Ga6HSI9lih7sSa6zwH&#10;baPD/wAE9Sx8n+z5fBMzzdMeZ9lYP/wLeD75966nwVb6XD+xFuPlfYpfCcry9Mb/ALOwb8dwP4+9&#10;UIfsJ/ZyfOz7L/wjz7+mN3kHd+O7P41dr5y8cvrL/wDBMjwidaMpkGrRi1M5O/7N503lde237v8A&#10;s7ccV4b4vfVX/wCCf3hk6r5hcakgtzNnd5Hmy+X17Y6f7O3HFeNeImv2/ZF0T7fvLC9UQ+Znd5Xm&#10;Ps69sdPbFFempqVx8R/2zvA+j/ECKPwfceFdPF54egtHM0etMwDZ89gmOFB2bOsci5z179L+fx3+&#10;1V4R0vxrHH4Xm8O2QutDhtnMqaqWAOfOIXHC/d29UcZ9euW7l8V/Hvw9YeJkTQpdGtfP0uOBjIt+&#10;SM58whccD7u3+Fhmitf4gf2t/wAPFNDGiJZvqLeD3Ef292WJeZ/mO0EnHpxn1HWtTxr/AGl/w3Jp&#10;A0lLVr4+F2Ef2xmWNeZuTtBJx6cZ9RV7xN9t/wCGpdOGnrA10dCYJ9pYhBzJycAk/Tj6iivNP2mf&#10;gNqf7On7INr4fs9WuNZt7/xVHqOv3UEZijIeIqqhATiMNHF1PLbTxwBwHx++Dd/8DP2YrbRLXUp9&#10;UgvPEaX2tXEMZjTDRkKoTJwgZI+p5baeOAOS+Lfw3u/hZ8DoNMgvZb+K51lbrU5o02L8yEABcnCZ&#10;VOvfHsKK+gv26xpI/Y+8SeV5Itglh9g8vGM/aYdmz/gOenbNe1/thDTR+zBr3l+V9nCWf2LZjGfP&#10;i27P+A56ds16b+0YLL/hRmrbPL8kLbfZtnTPmpt2/hn8M0V418epNfOhfshSauhl8R/2jYGdLx2V&#10;nn/0TiVsEgk/eOCQc8GvLPjLJrJ0j9mN9TQya79uszMt05Vmm/0b/WNgkEn7xwTnPBrg/iS+pf2d&#10;8D2vlL6r9qtjIs7EEyfufvnBIOepwe9FdV+z9ft8Sv2xfHPiLxmo8MePNBsxplv4Xh+aN7XgG4Ex&#10;wZeufuqMSIee3R/BW9bx7+1H4v1zxUo8PeMtGtRp8Hh6L5ka34BnEpwZOv8AdAw6HnttfDK5Piz4&#10;7eItU14f2P4k02D7JFo6cq0PGZfMON/X0HDKfoVpfts6TefFLwtrkOjvqy3vgww6hp5sLKeSKa9X&#10;55t0iIUBjhK7SSMNI4OMVf8A2tNMufiH4d1eLTG1JbvwqYr2yNlazPFLdj55dzopUFIiNpJGGds9&#10;KtftBWM/jDRtRjsWvRcaDsubX7NbyMklwPmfLKpUFY8Y56s2aQnAr2/4BfE2w+Ofwh8LeL3SF7po&#10;gblCB/o92gMcuB253Y/2WHrXrnwY+IFl8X/hj4d8TusT3LRgzqQP3NygKSY9Od2PZh616H8NPFtt&#10;8RvBGja2VR52QGVcf6udQVfHpznHsRXN674nWLdBane3RnHQV8lfDLxmunftTftBQ2gjuY724iiZ&#10;jypXLgj3BzXzH4E8XrYftEfGyG1CXCXc8cbMeVK5YEe/WuC+Felsnxj+Jc0yq0VxKihGGcjLZzWT&#10;pej3Gtz+ZKxWEH5nPf2FYWuaBN4p/bk+E9ncs0ME2mzgNjoix3Jwv5YrE1TQpvE/7Xvw2trhmigl&#10;sJgGx0VY7g4H5Yq54ru4LX9oDwVaAYeSzkCKB0ASX/Cu0trWGwgEcSiONR/nNen/ALLdgdE/bI+O&#10;drqyeRqFvHGtiJj8wsfM+Qrn+Ep5B445Fek/s7WP9j/tSfF621JPJvYERbMSn5hZ7/lIz22+SfxF&#10;ZXwpkuJP2gfiMNULG+VUFsJOot93y7fbb5dZ19rBJKQcDu/+FZLeJLxP+CiHiWTw3I62EmgRLrDR&#10;/cYiNNhbtu/1eCecZ96y38Q3Sftw6++gOy2b6LGuqMn3SQibCe2f9XjPOM1Z063mj/ah1aayZvIf&#10;TEF6qfdztXaW9/uY/GqM93LdlQxJA4CiuF+Jvw/13wDNpvxr+H0GNUtPM/t/Sos7L+38xt8hA6nA&#10;G76B+qknjfiB4M1jwdLYfFjwTD/xMLbzP7Z02LOy8g3nc5A6nA+b6BuqnOf4l8GXfg1rf4heFoQL&#10;2HedUtFHy3MW47mIHsOfoG6jnS03S/LxLMPm6hfSvrP9l9bTxp8MNL8WiJ0t9Vuby+t7eUDciyXc&#10;rDdjjIzX0t+zxHbeKvh9p/iby2WHUZ7q8ggkxlFe5lYbvfmvVPhtrMPiPwha6rbqyQXss9wit1Aa&#10;Zzg/nWpXt1evV09FIelIaK5N23uzHqTmvHLlhcySlwGEhJYHvmvJ7hvtEkhcbg5JIPfNMYBgQRkH&#10;qDTa81tv2ffB2lapd3+iwah4blvG33MWialcWcMx9THG4UHnqAK4K3+CnhfTdRubzSYb3QZLpt08&#10;ekX81rFKfUojBR+AFcpF8MtCsrye50+K50p5zulTT7uWBHPuisB+QorsdE8JaR4e0qXTrGxjjtJi&#10;zTLITI07MMM0jMS0jEdSxJPeuo0nw1pmiadJY2doiW0pZpQ5MjTMeGaRmyXJ7liSa3tP0Wy0yze1&#10;t7dVhckyBsuZCepcnJYnuSSa6PS23WMXsCP1rZ8L/s7+BbrwRDoxsLz/AIR15Wmk0FdSuBYF/MLY&#10;8gPt2bvm8vGzPO2trw38EPB9z4Qh0o2d1/YbyNK+jrfzizLb92PJD7du7nZjbnnFYLfCzw7JYtYG&#10;2n/st5PNbThdyi2LZz/q92Nuedv3c9qt11fxF+Cfgz4reGrPw94m0c3uiWbI8FhBdTWsKFRhflhd&#10;AQBwAeB2rpfHPwm8K/EfQbXRNf0s3ekWzK0VlDcS28SlRhfliZeg4A7Vc8U/D/QfGmkwaZq9j9o0&#10;+Aq0dtHNJCikDC8Iy9B09KKq+LvgD4F8dp4c/tzR5b2fw64fS7v7fcx3NsQQQRMkgkPKqfmY8gel&#10;V/E3wX8H+ME0L+19Lku5dDYPp9z9tnS4tyMEYlVw55UHknoKh1z4aeHfEa6V/aNi9xJpbbrOf7TK&#10;ssR46SKwY9B1J6CinyfAjwXN8R7bx6+nXb+LLeLyItROqXRKx4I2bPN2FfmPBGOTTpPg74Ul8dQe&#10;MnsblvEsEfkx3x1C5yseCNm3zNu3k8YxzTn+HGgSeKovEjWsza1EnlpdG8myE5+Xbv245PGO9Fdh&#10;r/h/TfFWjXek6xYwalpl3GYp7W5jDxyKexBrqNa0Ww8R6Vc6bqlpDf6fcoY5ra4QOkinsQa3NT0y&#10;01mwnsr63ju7SdSkkMyhlcehBorhof2e/BSwaPa3NjeanpujyLLp2m6lqNxdWlsyjCFYpHKnaOF3&#10;A7R0xXIRfBLwmsWl289pdahYaW6yWNhf309xbW7KMKRG7lTtHC7gdvbFc9H8MPD4jsYZbee7tLBg&#10;9raXd1LNDCR90hGYg47ZzjtiirvxB+B3g34paxouqeJtNuNQvtFl8/T5E1C5gFtJlTvVY5FG7KLz&#10;jPAq142+EXhX4iappOoa/YTXt3pUnnWTpfTwiCTIO5VjdRnKrzjtU/if4eaD4xvtPvNWtJbm4sH8&#10;y1ZbqWMRPkHcAjAZyo59qKTXPgX4K8ReOtL8Z3ukyf8ACU6ZCILbVLe+uIJhGM/K5jkXzOGYfPnI&#10;JHSk1f4P+E9c8Yad4qutNk/4SKwiEMGowXc0MoQZ4Yo438Ej5s5BIpNR+HXh/VPEdnr9xZP/AGxa&#10;II4ryK4ljcLzwxVhu6n72etVbrUIbUEFtz/3RTrDw94X+Hmi6hpWn/bPJvZpbieF9RuJ5GkkYtI3&#10;mSSMyFmYk4I5OaW00fw74G0m+02y+1eVdyyTTRNfTzOZJCWdt7uWUkkk4I5NXtK8L6dolhc2dos6&#10;QXDvLIJLqWRizkliGZiQSSTwe9czreuTz/uIyV3fwr6V4npPhDw58JNPvdB8B6bPodnqEnnT2cV/&#10;cToWxjcBJI2GIABIxnA9BXj9j4d0P4a2V3ovg2wm0i1vpPNmtY7yeZd2MbgJHbDEAAkY6D0qj4O+&#10;H+g+ALW4ttBs3sbed/Mki+0yyKWxjIDscHAHI9BVXS9Ea4mXzBljzt7D61B8MP2b/D2jeMbvXbWx&#10;mh1nUm3XcjXs8gk5zl1ZypxnjjioPh38BNE0vxVc6xBaSx6rftuuXa6mkD85y4ZyD19KsaV4N0nR&#10;tWutSs7eSK9ujmeU3EjeZ9QWI/Su2t4EtoljQYAr2a8/Z58C6j430nxjdaXcSeJtLj8q01BNSuoz&#10;CvzZCosgQA72yMc7jmvXbn4H+D73xbpvii406d9f05PLtr1L+4QxL82QFWQKAdzZGOcmq2pfDnQN&#10;W8UWniK6tJZNZtF2QXIu5l8teeAocLj5j271l61cuGEIyFxkn1rF+LXgDQfEHi2x1eWxks9dtrcw&#10;pq9jO9tcNEx5iZ0I3p32tkA84zWP8T/Buj634ltNSktHtdXt4TEup2crwTtGesbMhG9O+1sjPNWt&#10;U8HaVqmrw6tJbtFqkMZiS9t5Gil2HqpKkbl9jkVQt7OW6bCKcf3j0rF8C/B7S9E/tFdE054ptSfz&#10;L7UJZ5HuLhsY3PMzFyRk454zxisfwd8LtP0r7cNIsHilv333l7JK7zTN0y8rEscZOOeO2Kk0fwrp&#10;uhrd/Y7cxy3bbri4aRmllPqzklj7c8dsVt2Wmx2g3H55PU9q9K+H/wALNF+Hmjrp9hHNLECzYurm&#10;W427jkgNKzHGSeM969B8EfDjSfA2lrZWaSyRgsf9Jnknxk5IBkZjjJPerWk6La6JYiztVkFuCTtl&#10;meU8nJ5ck/hVytzwr4V0rwTocGjaJZpp+mW7O0NtF9yPe7OQo7DcxwOgHA4rZ8O+HNO8J6RDpek2&#10;qWWnwlzFbx/dTc5cgDsMscDoOgpdG0az8P6dHYafAttaRFikKfdXcxYgegyTx2orWrSq7RSGkNFc&#10;pMhjldD1UkV5BeQG2u54m4KOV/I15Vdwm3upoj1Ryv5GmHrTKhqKiiiiitPR71YSYXOFY5BPY11X&#10;gnXUspHs52CRyHcjHoG9PxrpfB+tJZu1pO22OQ5Rj0DelKDW3XeV21OoooooooooooopCQoyTgep&#10;prusalnYKo6knAprusalmYKo6knAoqncarBBkBvMb0X/ABrF1LxhYWGVR/tMg/hj6fnWRqHiuxsc&#10;hX+0SD+GPp+dITisy51aacEL+7X0WuT1Txje6gCiH7NEf4Y+p+prmNS8WXl+CiH7PEf4U6n6mkLV&#10;BDaSTq0mMIoyWNULPR7q/hluApSCNSzTP049PWqNrpNzexSThdsKAs0r9P8A69AGaqR26Rsz4y7c&#10;lj1rFtdMhtZZJsb53OWkbr+HpWRbadFbSvLjfM5y0jdf/rUlb+iQBYWlPVjgfSvR/AenrFZSXZHz&#10;yHaD6AV3/gmxWOzkuSPnkO0H2FOHStOuqrpqWmPEkuN6hseoqG4s4LsATRJLjpuGcVFPaw3IHmxL&#10;JjpuGaKcqhRgAAegqSONYlCooRR0AGKekaxqFRQqjoAMUUtKSAMngUpOBk9KKpy3pd/Ktx5knduy&#10;1jXevNPObTTUFxcdGk/gT3JrJutbM0xttPUTz9C/8CfU0lWYlZI1Dtvbua07OKSC2RJpPOlA+Zz3&#10;NaNpFJDboksnmyAfM/qaWn1PU1FYes2hjm85R8r9fY1wPjjR2tr37bGv7qbhsfwt/wDX/wAa4jxl&#10;pTW959sRf3UvDY7N/wDXprCs2uXrm6Siiiiiiiirlvqk9uAu7eo7NW1pniy/01QgcTRDokvOPx61&#10;r6d4nvtPUIHEsY6JJzj8aUGra69/eh/Jq2Y/iGQPnssn1WTH9K1o/HhA+ezyfVXx/Sl3Uja8f4Yc&#10;fVqST4hsR8lkAf8AafP9KR/HjEfJaAH/AGnz/Sk3VBJrVw/3dqfQVn3PjnUpv9WY4B/srn+dUbjx&#10;nqE33DHCP9lc/wA6N1VJbiSY5d2b6msa71K6vm3TzvKf9pulZN1qFzeNmaZ5D/tGkzSwW0ly2I0L&#10;H17ClsdMutTk2W0LSnuQOB9TS2WnXOoybLeJpD3I6D6mgDNa1poqR4aY72/ujpXZaP4Ghtist6wn&#10;kHPlr90f411mk+DIrcrJeMJn6+WPuj/GnAVY1IbbCUKMAAcD0zWl4oTyvDt0sShQFAwo6DIrQ8SJ&#10;5eg3KxqFAUDAHQZFB6VzleY151Ta3tGmV7XZn5lPIr0LwPexzaV5AI82JjlfY967vwbeJNpnk5Hm&#10;Rk5X2pw6VoV0ldBS0UhOBk0hOBk0VVuNSgt8gtvb+6vNZOp+KLDTQQZRNL/cj5/WsvUfEllp4IMg&#10;lk/uR8/rSE4qqv2nUuT+4g9B1NZUQ1TxScuTY2B7D7zisyMal4lOXJsrE9h1ajr7VoQQJboFRcD+&#10;ddHYadBpsAigQIvc9z9TXQWNhBp8IigQKvc9z9aWpKs1YooooopskayoUcBlPUGorm2ivIHhmQSR&#10;uMFTUVxbx3cLxSoHjYYKmisS70eSElosyJ6dxXB6z4KubNmktAbmDrtH31/Dv+FcVq/hC4tGZ7UG&#10;4h67R95fw700is8gqcEYPoa5x0aNirqVYdQRgiufdGjYqylWHUEYpKSm0lFFFFFFFFFKAWOACT6C&#10;nIjSMFRSzHoAMmnIjSMFVSxPYDNFW4dLuJudmwer8Vr2PhLUr7B8jyEP8Ux2/p1rUsvC+oXmD5Pk&#10;of4pfl/TrS4rQt9FijwZCZD6dBXTad4EtLfDXTtcv/dHyr/jXRaf4KtbfDXLm4f+6PlWlxWgiLGo&#10;VVCgdgK6OGCO2jEcUaxoOiqMCughhjt4wkSLGg6KowKWnVJT6Ka6CRGVhkEYNR3ECXUEkMgyjqVI&#10;9jUc8K3ELxOMo4Kke1Fc7eafLauflLJ2YV5nrPhy60iZsxtJBn5ZVGRj39K871fQLnS5WyjSQZ+W&#10;RRkY9/SmkYqvHI0TBkYqR3BrOt7mW0lEkMjRuOjKcGqEFxLayB4naNx3U4NJVoarddBJn/gIrWTx&#10;dq5UItwW7fcBP8q018U6oQFFwT/wAE/ypcmpUt769+8WVPVzgflVmHTte14/vXlSI9WmJVfyqzFY&#10;a3rf+teRIj3lJVfyo5NX7XSYrchm/eP6noK6LSPB1ppxEk3+lTDnLD5R9BW/pfhO1sCJJf8ASZh3&#10;YcD6ClAxV6t8DAwK2+lLRS0tFFFFFFFFFFFFFFFFFQ3ESSRsXRWIHGRmqep2cFzbSNLBHKQvBdAc&#10;VU1G0guLdzLDHIQOC6g4ornLlQspAAA9q8w1NFjumCqFHoBivOdRRUuCFUKPQDFNPWoqqVVpKu6d&#10;Grv8yhvqM1t+GreKefEsaSDPRlBrY8OwRTz4kjWQZ6MoNKOlb0cSRjCIqj/ZGK9Ft7SC1TEMMcQ9&#10;EUD+Vd7b2sNsuIokiHoigU6n1NU1FFFFFFFFFFFFFFFFFFFFFRtbxOctEh+qiq0mmWcpy9rC59Wj&#10;Bqu+nWspy9tC59WQGilSJI/uoq/QYp8NpBb/AOqhjj/3FAp8VrDB/q4Uj/3VAop9TVLRRRRRRRRR&#10;RRRRRRRRX//ZUEsDBAoAAAAAAAAAIQBjjN2Yg08AAINPAAAVAAAAZHJzL21lZGlhL2ltYWdlMi5q&#10;cGVn/9j/4AAQSkZJRgABAQEA3ADcAAD/2wBDAAIBAQEBAQIBAQECAgICAgQDAgICAgUEBAMEBgUG&#10;BgYFBgYGBwkIBgcJBwYGCAsICQoKCgoKBggLDAsKDAkKCgr/2wBDAQICAgICAgUDAwUKBwYHCgoK&#10;CgoKCgoKCgoKCgoKCgoKCgoKCgoKCgoKCgoKCgoKCgoKCgoKCgoKCgoKCgoKCgr/wAARCAFGAN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QtzigBaKaGOeRSNIVGSKLgPormfHvxh+GPwts1vviN490jRY2UtH/aV8&#10;kRdQQCVDHLYJHQV4V8Rf+Cs37Jfgmf7HoGrax4olDMsh0PTCI42Hq9wYgwPZk3j9K6aGDxWJ/hQb&#10;9EY1cTh6PxySPpuivg/xF/wW00lYceE/gNdPL5mD/aOtIi7fX5I2Oaxx/wAFtfFZGR+z7p//AIUT&#10;/wDxmvQjw/m0lf2f4r/M45Ztl8Xbn/Bn6EUV+e5/4La+Lf8Ao3zT/wDwon/+MV1Xhz/gtf8ADyZr&#10;dPF3wV1u2DL/AKRJp1/DOVP+yr7Mj6kUpZDm0Ff2f3NP9RxzbL5fb++59vUV4D8Nf+Cmf7IPxHhj&#10;Q/En+wryRctYeIrR7Zo+cYMg3Qkn0WQnFe2eH/FvhvxZpi614W16y1KzkOI7uxuVmjbHXDKSOPrx&#10;Xm1sNiMO7VINeqOynWo1vgkmaVFNEhPOKN5PQViajqKBnHNFABRRRQAUUUUAFFFFABRRRQAUUUUA&#10;FFFDfdoAM01jjkGsvxV4q8OeDNBuvE/izWbbT9PsYjLdXl5MI44kHcsen9ScDmvz1/a//wCCrHin&#10;xnPdeAf2bZ7jR9KWRo7rxKw23d4owP3A/wCWCH5vmP7wgqf3eCD3YHLcVmNTkpL1b2Ry4rG0cHG8&#10;3q9l1Z9bftJft0fAn9miCXT/ABV4h/tDXVjJt/D2lYkuC3GPMP3YQcg5cgkZIDYxXwx8ef8Agqt+&#10;0X8UbqbT/h7dR+DdIO5Uj05vMu5Bxy87Dg8EgRhcZwS3BHzNc3N3e3Ml5fXMk000jSTSyuWZ2JyW&#10;JPJJ9abX3eA4dwODinNc8u72+S/zPlcVm2KxGkXyry3+8sazrWteJNVn17xJq11f310++6vL64aW&#10;WZum5nYlmPuTVUAdcU6ivdjFRjZbHmc0nuJtHpSjpxTlTPWpEjY8AVQiEozCgQ5HNWktXYdDUgsZ&#10;B1NFwKLRmt74ffFD4k/CXWv+Eh+GfjbUtFvGAEs2n3TR+ao6K6g4cZ7MCKz3sZMdaia1dOq1Eo06&#10;keWSTXmVGUo6ps+xvgD/AMFhfH/hhY9C/aC8LjXrUSKP7a0mNIbtFzzui4jkx2x5fA5ySWr7l+DH&#10;7QHwl+PmhL4h+FPjW11SFQDcQoxWa3J7SRMA6H6jBxxkV+J7Ie4rU8CePvG/wt8TW/jP4eeJbvSd&#10;Stf9TeWcpVgD1U9mU91III6185mHDOExF5UPcl+H3dPl9x7GFznEUbKr7y/E/dTI9aMj1r44/Yw/&#10;4Kj+GfipPa/Dj49/ZdD8QMoS11pSI7G/fOArZP7mQgj/AGGIbBTKofsNZUbgf3q+GxeDxGBqezqx&#10;s/wfmj6fD4mjiafPTZJRRRXMbhRRRQAUUUUAFFFFABRRRnnFADWYjgVz3xL+J/gz4ReCr/x98Q9e&#10;h03S9PhaS4uJmxn0RR1d2PCqMliQACa19c1aw0PTbjWdUvY7a1tIWmuriZwqRRqMszE9AACc9q/J&#10;r9vH9tHW/wBqXx6dJ8Py3Ft4N0edhpNnI2GupBlTdSAdyPug52qfVjXqZTllTM8RyrSK3f8AXVnD&#10;j8dDBUrvd7IpftkftwfED9q3xJNp6STaX4PtbjdpegrL98jgTTkffc8kD7qZwN2Cx8PHAwKWKKS4&#10;uIrK1ieSaZwkMMa7mkYnAUAckk4wB1r6H+DP/BMD9qj4vaVD4h1DRrPwnY3AY27eJHeO4deRu8hF&#10;LoCf74UkYIBBBr9E9pgMpw6g2ox6d3/mfIOOKx1ZyScmfPHIHC0Zx1r7ltf+CIPiGa1ie9/aht4J&#10;mUGaOHwa0iI3cBjeKWHuVBPoOlZ/ij/giP8AEaxsFuPBn7Rul6lc7sNb6l4bks024PIdJ5iTnHG0&#10;DnOeMHkXEWUuVvafg/8AI3/snH2vyfij4rpyp6iuy+Pv7M37QH7LuoiH4yfD+a306Rgtr4gsHFxY&#10;TE9vNX/VtnjZIEY4JAIwTyOnNFfDzIXDD2NerRxFHEQ56Uk15HDUpVacuWasSW9s0nVa0LbTTj/V&#10;mpbCwzgba3NP0nPBX6cUSmVGBlwaSx+7HVpdHYLgpXR2Wglh/q60ovDRP/LKsZVTZU7nEyaRIRgJ&#10;VSfSyp5Q131x4adeRFWZf6C6nmKiNUHTOFuLALyqVnzQNGcGuw1HSvLzhO9Yd/Zgg/J0reMrmEqd&#10;jFeIfw19nfsBf8FI7/wLfWPwX/aB1prjQ5ClvpHiS8m+bTTwqxTE/eiPHzk5jxzlTlPjeeHy2wah&#10;ZcHBFYY7A4fMKLp1V6PqmXhcVWwlVTg/+CfvNbXkd3DHcW8iSRyIGjkjbKsp6EHuDUqtmvgP/gl/&#10;+3NctdWf7NPxZ1N5N37rwnqlxIPl44s3J5xx+7PP93+7X3zCwI61+X47A1svxDpVPk+67/11PtsJ&#10;iqeMoqpD5+TJKKMjOKK4zqCiiigAooooAD0pjMqpuNPPSuB/aV+NOi/s+fBXXfirrMqf8S60xYws&#10;pJnunOyGIAcnc7Ln0XcTgAkVCnKrNQitXoTKUacXKWyPkP8A4K2ftaqdv7Lngi9bcwjuPFlxGwAx&#10;w8Vr/wCgyN2+4OcsB8L+HdA13xfr9n4T8LaRcahqWoXCwWVnbRlpJpGOAoH+eh9Kd4o8Ta7418S6&#10;h4w8T6i93qOqXkl1fXMmMySuxZmwOByegwAOBX1x/wAEktV/Zg8NeK9a8UePfiDp9l45jt5F02x1&#10;eUW8UFioUyTRSSYR5GJO4BtyohOMEmv0nkp5DlPux5ml98n38j4vmlmeO952T/BHuf7NH7InwK/Y&#10;P+GVz8ff2g/E+iw63p9g11rHibWrhI7PRYsfMkTOcKQPlMn3m6DAO0/Cn7VP/Bxh8e/jT4l/4Qn/&#10;AIJ1/Dq30Lw/DIyz+OvF+nedeX3I2m2tCQlunDfNL5jvuX5Yip3+I/8ABTT9vn4gf8FUv2gpfhj4&#10;AuLrT/gp4P1Qrotpyp8QXSEqdRnHdM58mM/dX5yNzkLX+Hnwx8P+CdJjs7GxjXYqj5UFeRgcpqZh&#10;P6zi3dvp2PQxWOp4OPscOrW6mfrHxr/4KcfFO7i1nx7+3l8TIZ1jxt8P+KptIjx7x2JiQn3IzXo3&#10;wj/bn/4Ke/s/T21xo37TWoeMLO15bSfHsY1SOcbgxV5nIuDnG3IlBAY4IPNUREi9FpwQN8pFfRf2&#10;Rl7hyuCPKWYYpSvzM/Tj9hr/AIKEfB7/AIKEeEdS+FHxN8CWWjeLodPC6/4L1ho7m11O3Iw81sJB&#10;+/hzkMhUtHuUNkFWPxZ/wUH/AGQn/YY+Lmna14QuLi4+HfjC6aPRftCszaPeBdzWLyFj5gIDSRM2&#10;CVDIdxjLv494W17xH8K/H+j/ABj+HkkcGueG75L2xd4yyyMp5jcAglHUlWAIJVjgg81+p/8AwUA8&#10;OeHv2nP+Ca3jLxFb222OXwP/AMJRo/2hMvBLbRC+j+6eHwhQ4OPmIORkH5fEUamQZhGVJv2cun9f&#10;ge3RqRzTBtVF78ep+cWgW6XkKzouVYZU11ui6KZGXC9682/Zl8Tf8Jr4DstQd9zNEPmPevdPDOkb&#10;ip2V9NKt7iZ5NOlyysx2keFy4U+UPvVv23g5nXIi/Sun8LeF/tAUCPv6V3mkeAXeEfuP/Ha82piu&#10;VnoU6Oh4ze+D3VP9X+lc7rHhzaG/dV9Ba74BaKIt5P8A47Xnvivw35BYBB/3zRRxXMTOjZHiOs6M&#10;VLcDvXK6pYBNw216j4m0kIzfL/47XDa3ZhSwJ9e1etRqc1jz6sLM4fULfGWIqhIDitzUoR8wIrGm&#10;Ta22u6LOGSsyKOea0lS6t5njkjcPHJGxDKwOQQR3r9aP+Ce37WEP7TXwgWHxBcf8VT4fWO115WYH&#10;7RwfLuFwOjgHI7OrD0J/JYqM8V6l+xp+0Jdfs0fHnS/Hct48ej3DfY/EUSoWElm5G5toGSUIWQYG&#10;cpgdSD4+eZfHH4N2XvR1X+XzO/LMXLC4hdno/wDM/ZcnPIP40+q9ld219ZxXlnOksMsYeOSNgyup&#10;GQQR1BHerFfmJ9uFFFFABRRRQAHpX54f8FkfjiNT8VaB8ANIuGMemQ/2prJWT5WmkBWCMgHqqBnO&#10;e0qY6Gv0NlkWKNnY8AZr8TP2mPiiPjR8fvFnxKgld7XUtamOnGRSrfZUOyHKnofLVSR6k19JwxhV&#10;Wx7qtaQV/m9F+p4ueV/Z4VQX2n+BwwPoKxvFfgnS/FluYNQhDentW3RX6G48yaZ8ivdd0c54M+G+&#10;g+CojDpdmsa7s/KtdGOnSiilGMYxsg1erCnJ1ptOTrVATQhSjFzxtr9Ur/Pw8/4JS6tc66on/sv4&#10;IX1xMhYHeo0uSTb36jivzz/ZL+Aup/tI/HHSfhrb2839nNKLnX7iHP7ixRh5h3D7pbIRf9px1r6n&#10;/wCC/P7Unh/4EfsRyfs+eHn2+KPitMmg6LY2q4EFgjI95O2CuyMRYhGMkvOmFKh9vxvEtRVsRSw8&#10;NXe78j6PJacqdOdaW2x+f3/BP9biT4XWfn5/1a9fpX1r4OgVmQe9fOn7J/hkeEfh9Y2TJtYQrkev&#10;FfQvhG9Ee0bq9XlcaKXkc8ZRlUbPafAGmxttyo5Ne7eAPBlrqMChgucd6+ffA2upEVzJ0PrXsPhH&#10;4hjT7ZQs+OPWvncZGpL4T1cM49S98R/C1rYLIigfKTxXhnj6wjjMgPv/ACr1jxt46XUVd2m/WvGv&#10;HWtpK0nzetaYGFRL3icRKPQ8q8WwqN3PrXnmvxrljnua7/xVdo5YZ9a8916bczYNfS4f4UeLWOS1&#10;VNpbIrAuf9YfrW7qsgYtWFcn569KB59QrnrTXznNOPWkb1rQzP1Z/wCCXvxxPxe/ZmstA1K4Z9V8&#10;I3H9lXnmSZZ4QA1vJ1Jx5ZCc9WiboMV9KV+Yn/BH34pL4T/aKv8A4bX0z/Z/FWkOLZACR9rt/wB6&#10;vfCjyfP5I5IUV+ndfl2eYX6pmU4paPVfP/g3PuMrr+3wcW91o/kFFFFeQegFIxPYUtBzjigDgf2n&#10;fFsngf8AZ48aeK4+ZLHwzePGC23LeSwHP1Ir8UFUCv1l/wCCpWsW+l/sVeKrd52jkvrjT7e3Ctgu&#10;322GRl/74RyfYGvybr73hOny4OdTu7fcv+CfK59U5sRGHZfmFFFFfVnghRRRmgAPStLwV4N8V/EX&#10;xXp/gbwRo8uoatqlwILGzhX5pHPqTwqgcliQFAJPAJqf4d/Drxv8W/GVl8Pvh14dm1PVtQk229rG&#10;Bwo+87E8KijkseAK/Rf4RfBn9nb/AIJZ/ADV/wBoz9obxnp9vqFrp6vr/iK6XcIM9LO0GC7FnIXC&#10;jfKwXgAKq+Rm2bU8vpWWs3sv1PQwOBqYqpd6RW7Nj4b+E/gH/wAEqf2TtZ+L/wAbvFsNj9ltUvPF&#10;2tN8zXE+MR2tug5c7jsjQfMzMSevH44fEH45fFL/AIKWftcah+1X8U4p7XR4f9B8EeH5o0UaPpKO&#10;zRREJ96VizSSSEsS7lQ2xECz/tq/trfGj/grf8cLfU9U0660D4V+G7yRvB/hVpCGm6qL27AO152X&#10;oORErFVydzP3Hw98KaZ4O0mHS7CAIsagfKteRlOWValZ4vEu8mehjcbThFYejsj07wn5Om2cdvCF&#10;VVUAc13nhzWfKK5bvXlumahsPJrpdJ1rZ0evdq076HnU6nKz2vw54pMW0iRRzXYWHj0xxbfPrwvT&#10;PEuzaC9bEPiwgcP+tedUwutmd1Ouj1bV/HJlRgJK4vxD4l83cwk9a5u58VMy5Ln86wtV8Rl9w3fr&#10;Tp4flFOsP8Q6uCzEN61xOs3u4kA1d1TWN247/Wub1K+Z8kNXp0afQ4akuZlDUp+TzWRKxJqzfXJZ&#10;sGqcjetdkdDjkxtFFFUSd9+yl4ql8FftMeBfEkXWHxNaRt82PlklEbc+mHNftVHIXHDV+C6yzQOs&#10;9vIySRtujZGwVYdCD2Nfu9oWp2es6Ta6zpsyyW13bpNbyL0eNl3KfyNfD8W07Vqc11TX9fefTcP1&#10;HyTg/Jl4En86KKK+PPogoopCedtAHyl/wWEaRf2UbUJ91vF1mH/78z/1xX5g1+rH/BVrw7Drn7Ge&#10;uak8u1tH1TT7yNf7xNwkGPynJ/Cvynr9D4VknlrX95/kj5HPP98Xov1CiigkdM19KeKFdT8Fvgp8&#10;Rf2hPH9v8N/hho/2y/mXzJ5JG2w2kIIDTSvg7UBI7EknABJAO1+zN+zN8SP2pfH6+DfAdkY7S2KP&#10;retTRsbfToWJwWI6uwVtkecuVPQBmX7k+Nnx2/Y2/wCCJv7M6X/iK4a61jV/MGj6PbyI2r+K7+NR&#10;naCfliQugZ8eXCsi5+Z1D+Fm2cxwP7qkuao9l29f8j1MBl0sV+8npBde5dEX7Iv/AARv/ZovvjB8&#10;Y/FirNMyQ3+sfZ1e+1i7Kkx2NnFnJztYrGD2Z3OASPx6/at/ao/aE/4KzfGyL4gfFCG40PwDotw4&#10;8G+CYZm8m0jJP+kTjJWW6dcbn6KPkTCglsj4yfE79oj/AIKZfHn/AIaJ/aZvVitrZWh8LeFrUEWO&#10;h2hYHyogeWdioaSVvmdvRVRF9S8L+FdM8NWCWVjaqgVcfdrhyvKakqv1jFPmm9dToxuYQhH2NDSK&#10;PRv2Ef2NtM+PnxIX4N6X4uXw6Y9Hmvft/wDZn2oHy2jXZs8yPrvzndxivr6P/giPrSdP2pof/CHP&#10;/wAm15d/wSDVf+Gw5OP+ZQvv/RlvX6nbF9K4s9zTHYPH+zozsrLov8jpyvA4bE4b2lSN3dnwZD/w&#10;RY1qE8/tQQ/+EQf/AJNqv4t/4JFeOvDHhPUta8KfHWLW9Ss7KSay0n/hF/s/2yRVJEXmG6bYWIwG&#10;IIBPNffRVB1oaON1yFBzXjf29ml7up+C/wAj0/7LwXSJ+HvgH4paZ4wsVvbKVhzhlZdrKfQj1rqo&#10;9eOOGrW/4Kofs8X37KH7Xf8Awt7QFC+EPilPJd7Vwos9YB3XMW0fwyArMrdSzSggbQW82tNcW5gW&#10;dJdwYZBr7nAV4Y7DRqrrv6nzOJpywtZwOxm14lcF6oXmt5Gd2eM1gyamzDO/8zXZ/s3/AAd1z9pD&#10;4z6P8K9IbZDdTebq11uK/Z7NCDK+QD8235VHd2UEgZI6qjp4ek6k9EldmMOepJRjuz2z9nD/AIJy&#10;eLf2j/hZb/FHUvicvhiDULiRdNtX0A3bTwqdvmk+fHtBYNgYOQAc4NdpP/wRT1ubp+1HEP8AuRz/&#10;APJtfc3h3w/pPhnRLTw9otjHbWen2sdtaQRrhY40UKqj2AAH4VfVh0zX5/Uz7MnVcoTsuistF9x9&#10;VHKsGoJSjd/M+AJP+CIetvyf2qIf/CFP/wAnV84/8FAv2R4v2CLDwjea18X4/EbeLL65toY18P8A&#10;2PyfJRGJz58u7O/0GMd81+x20dcV+V//AAczyPFb/AQRMV3eJtY3YPX9xbV15dnmZVMdCE6l03qt&#10;P8jnxmWYOnh5ShGzPl+0uRdQLOvRhmpKz/DBJ0S3yf8Almv8q0K/Qz5F6Aelft1+z47yfAfwTJJ9&#10;5vCOnFvr9ljzX4iO2xd2K/dXwP4etvCHg/SvClrIzxaXpsNpGzdSscYQH8hXxvFzXLSXr+h9Fw+v&#10;eqP0NiikTOOaWviT6YKa+MZp1BGeDQB5X+2l4MXx7+yr488OfYftLt4emnt4fWaEedGfweNT+Ffj&#10;MrZFfvFrOkWOt6Vc6PqVuJre7geG4hY8SIwwyn6g4r8PPiv8P9S+E/xO8QfDXVm3zaHq89m03lFP&#10;PWNyqygHna6gOPZhX23CNZNVaT8n+j/Q+Z4gpvmhU+X6mDkV69+x/wDsa/ED9rbxl9m0wTab4ZsZ&#10;sa14hktyUTv5EXIEkxGOM4QEM3UK3jszFYWPtX6HfAr/AIKqf8E6v2fPgN4N+Hvi/wCL1toupaf4&#10;bsk1izt9Au223vkJ9oJMcJDMZN5LZOTzk17GdY7FYPCr2Ebylpe17ef+R5uW4ejiK3712S19Q/bd&#10;/b0/ZK/4It/AWx+GvgnQrTVPG2q2rSeFvAtrdj7XqMhbY1/evy0cO4NmRh87IUjHynZ+Puq6t8av&#10;22/jZfftO/tXeLzquuag2LO12BLbTLUE+XaW0X3YokBwOpY5dyzszN+x+sf8FjP+CQPiLUv7X8Qf&#10;FjR727KBPtV54Lu5JNo6Dc1sTjk0sP8AwWJ/4JARJsi+LGjKvovgu7/+Rq+PwOIqYSo6tShKUn1d&#10;/wDI+jxVGNaKhCooxXT+mfmjoltoei2iWlnJEqquAFYVf/tKx/5+k/76FfpCP+Cx/wDwSFH/ADVz&#10;R/8Awjbv/wCR6d/w+S/4JC/9Fb0f/wAIu7/+R697/WSv0wz/AK+R5f8AY9H/AJ/L+vmfPf8AwR/v&#10;rab9sd44pVY/8IffdD/01t6/VPdxnFfOX7MX/BQj9gX9p34oN8N/2bfHmn6l4iXTJbxre18Oz2rf&#10;Z42QOd8kKDALpxnJz0r6MYZOc18rm2MnjsZ7WUOXRaM9vL8PHDYfkjLm13Pn/wD4KA/tzeHf2D9L&#10;+Fnjjx1bWi+GfGfxbsfCPiTVLy4MS6Va3VhqEq3m77oCT20G8t8ojMhyCAR79ESUyK/Nn/g6JsYd&#10;Q/YW+H9rMm4N8b9M4/7hOrV7F/wRl/a3u/j9+zFZfDLxvqrTeLPAtvDYXklxMWlvrHbi2ujnknCm&#10;JuSd0W4kbwKw+pzlgvrC2Tszb6xFYj2T3a0PYv27/wBlLRP2w/2Z/EHwe1GKFdTkhF54Zv5FG6x1&#10;KHLQShiDtBOY3I5McjjvX4q/DnXNdtftngzxfYS2Ot6JfTafq+n3C4ktbmFzHLEw5wVdWB9xX9Br&#10;gOu3Nfkp/wAFrf2X5fgJ+0Ppf7XHhCJl8P8Aj+4TT/FEKxBVtNWjj/dzZGM+fErZBGQ8DHJ3hV9r&#10;hvHrD4r2M9pbev8AwTzc4wntqPtIrVHg8l05XLNxX6Y/8EpP2aV+GPwd/wCFyeJNO26540jjmt2k&#10;+9Dpo+aADj5fMz5hx1Bjz90Y+Gv2F/gBN+1N8eNI8Iz/APIEsh/aHiKTbnFrGR+6HvI22PnoGY84&#10;wf2Us7W2tLdba1iEccahY0XooHQCvR4ozG0VhYPzf6L9TjyPCc0nXl6L9WOQYGGrwHw3+3BoPjT/&#10;AIKR65+wR4RsrS6k8HfDH/hJPFupR3O6S1vZ7u1S1stg4Q/Z5mnbJJKzQ4CjJbc/b4/bB8E/sLfs&#10;teLP2jvGeyZtHsTHoelsxDanqco2WtouASN8pUM2DsTe54U1+Y//AAbbWnjfxb+1/wDE74+/FPVJ&#10;dQ8TeNPC11qOtahOxLSzzajbyN1JwoJwq9FUADgV8pQwkqmHqVekV+J71SvGnVjT6s/Z3cM4r8rv&#10;+Dms/uPgGP8AqZtY/wDRFtX6oY+bNflf/wAHNf8AqfgH/wBjNrH/AKItq0yv/kYU/UjHf7rP0PlX&#10;wv8A8gO3/wCuS/yrQzzis/wv/wAgO3/65L/KtA+9frJ8HI6r4EeDl+IPxs8J+CZrD7VDqfiKzgub&#10;dukkJmXzB/3xur9vYkbbX5Vf8EqfhTN8Q/2rrHxNc226x8J2M+pXDSREq0pXyYUyDw26XzBnqIW9&#10;6/VoADpXwHFdZVMbGmvsr83/AJWPq8hp8uHlPu/yCiiivlj3AooooARjhckV+Yn/AAV1+Cd54H+P&#10;Fr8XbCz26X4usV86RV4S+hAWRW9N0flMMnJO/stfp4eleJ/t5/s7j9ov9nvVPDem25bWtM/4mOgt&#10;GoLG4jBJi+kibk9iwPOMV6mS4z6jmEZvZ6P0f+T1ODMsP9Ywkkt1qvkfj6VV12nv+lYesfDrwxrk&#10;3najpscjZ+8y1ubWido2HKnDA9qdznpX6k0pLU+H96Jyv/Cm/Av/AEBIf+/dH/CnPAw/5gsP/fuu&#10;qopezp9h+0l3OV/4U74G/wCgLD/3xR/wp3wN/wBAWH/viuqoo9nT7B7SXc+gv+CMfgDw34Y/bSk1&#10;DSdOjik/4Q2/Tcq9jLb8fpX609AQK/LL/gkIP+MxJD/1J99/6Mt6/UwjjHvX51xLGMc0aXZH2GSv&#10;/Yde7Pzg/wCDnj/kyP4egD/muGmf+mrVq+Rf2Kvj9rv7K/xT8M/GjSZJG0+HFr4ls0ztutPkwJQQ&#10;OSycSr1+eNeoyp+uv+Dncn/hiP4en/quGmf+mrVq+EvAtul14KtoJV3K0IH6CvW4co08RgJ0p7Nt&#10;M8/OKkqOKjOO6sfv54W8RaN4u0Cw8VeG9UhvtO1Ozju7C8t33RzwyKHSRT3VlIIPcGuN/an/AGef&#10;CH7U/wABvEnwN8cW6/Y9e05oobnygzWdwPmhuUz/ABxyBHHutfKf/BGX9qC51vwtqP7KvjKQfbvD&#10;cbX3huZmOZ9PZx5kJz3ikfg91kAwNuW+7kcsOlfKYrD1cBjHB7xej/I97D1oYzDqa6o+Y/8Aglb+&#10;xx4n/ZD/AGcodI+KNjbr421q5M/iKS3kSQRKhKQQK6khkVPm6n5pXr6bk+UZAxSknBAr5T/4LD/t&#10;7/8ADBH7HGreN/C8IuPGviab+wfAtqzgBb+ZG/0puQSkEYebA5ZkRPlD7lylKti8ReWspFxjTw9G&#10;y0SPzR/4LiftfXP7bX7a9j+yd8OtajuPAvwhvpotaa1kcpqHiE4SfzOdrfZQpgXAyrvcglsgL9Kf&#10;8ELtAtfD3x+8R6fbRBQngNhx/wBfdtX52/sn/CV/DHhxdc1dnmvrsma4uJjlpHYlmYnuSSa/Sb/g&#10;i4oH7S/igAf8yPJ/6WW9fb4jAxwXD84reyv96Pm6OJeIzaL6f8A/TJf4a/K//g5r/wBT8A/+xm1j&#10;/wBEW1fqgo4Br8r/APg5rH7j4Bn/AKmbWP8A0RbV8jlf/Iwp+p72O/3WfofKvhf/AJAdv/1yX+VX&#10;mx3/AP11R8MHGiW//XJf5V2/wU+FOt/HD4saF8K/DzFbjWb5YWmVN3kRDLSy47hEDNjvj8a/VZ1I&#10;0qbnLZI+FUZTnyx3Z+gv/BID4KX3gf4Kaj8WNcsvLuvF18PsKsvzixhyqseARukMpxyCoRh96vsC&#10;sXwJ4J0H4e+DtM8EeFbX7Pp+k2UVrZw+kaKFGfU8cnqTW1X5LjMTLGYqdZ9X+HT8D73C0Vh8PGmu&#10;i/4cKKKK5ToCiiigAJwOaik+5ipaKAPy7/4Ki/so3Pwf+KTfGPwnYKvhvxZdO9xHEvFlf9XUgKAF&#10;k5deSc+YCAAuflYE1+4fxm+Evg743/DzUvhr460xLnT9Styjbh80MnVJUP8ACynDAj0r8df2jf2f&#10;vG37NXxUvvhp40RXMJ83Tr+Nf3d7bMTslX06FSOzAjJxk/oXDuaRxVH6vUfvxWnmv+AfIZtgfq9V&#10;1YL3Zfgzh6KKK+mPGCiiigD6e/4JCHH7Ybj/AKlC+/8ARlvX6nV+Dvh/x78Tvhrqknib4SeOL/w/&#10;q7Wr2/8AaGmyBZBGxBZckHglR+QrLv8A9pT/AIKST3LS2/7bnjmNWbO1dQXA/wDHa+RzrJMVjsZ7&#10;WDVrJdeh9BluZUcLh/ZzT3ufa3/BzsCf2Ivh5hSf+L4aZ0/7BWrV8K/D3jwnZj/pmP6Vk/E3Wf2s&#10;/wBoDSbHwp+0J+0b4k8X6Pp+qR6ja6brF2skcdyiSRrKBtHzBJZF+jmun0HTBpOmR2a/wLivSyPL&#10;62X0XGp3uceZYuniqilA1/AvxA8T/Bf4l+H/AI0eBm26r4b1Bbq3G7aJVwUkhP8AsyRs8Z9mr9tv&#10;gl8WvCXx0+Fuh/FvwRNM2m69p8d1bpcBRJDuHzRSBSQHRsqwBIDKcE9a/D2ZBImxhwetFv8AGD9r&#10;P4ceGh4O+Bn7RXiXwrpS3Ek66fpd4FjV3OWIBBxk8n356msc8yeWYKNSnZSWnqi8rzCODbjP4X+D&#10;P3quZoLW2kubmZY441LySO2FVRyST2Ffzw/8FB/2o5/+CmX/AAUF1Dxj4a1C5uPh38PGm0LwNHIw&#10;8mZVkAur9FUkYuJEBVs7miig3BSNi7mufHD/AIKI+KdGvPDPiL9tLxxc6fqFrJbXtu2qACWF1Kuh&#10;woOCpI4IPNYPwf8Ag/pHwx0hNPsIQu0elcGU8P1sLiPaVrO2x14/NqdajyUjrNF0yDS7BLOFFCqo&#10;HH0r7F/4IuH/AIyX8UZ/6EeT/wBLLevkYdKsaH8RPjD8L7m61v4L/EbU/DOpXlr9nmvtLmCyPFuD&#10;bCSDxuAP4V9HmOFni8DOjDd/5nj4PERw+IjUlsj940+7X5Xf8HNeTB8A8D/mZtY/9EWtfLE/7SH/&#10;AAUneZmj/be8cKpPyhdRXj/x2uW8fz/tL/Hm/wBJl/aM+POv+ModCuJJtLi1q5EgtXkCh2X5RgkK&#10;Pyr5LB8PYzD4qNSTVk/M97E5xha1FwjuzpPDLbNCgJP/ACzH8q/TT/glD+yjc/DbwNJ8ffG9gi6v&#10;4mtQmj27ofMtNP3Z3NkDDSsobgn5Ah4LMB80/wDBN39iO7/aE8XxeM/Gmnr/AMIX4fuF+1rKGH9p&#10;XA5FuuMfKOC5zwNoGdxx+rVjbW9lbR2drAsccUarHHGoVVUDgADgCujiXNVy/VKT/wAX+X+Zjk+B&#10;5pfWJr0/zJIzxhelOoor4o+mCiiigAooooAKKKKAGlcnNeXftWfsqeAP2qfh1J4S8XR/Z9QtQ8uh&#10;a1DGDLYTEDkZ+9G21Q6cbgBghgrL6nQelXTqTo1FUg7NaompTjUg4SV0z8P/AI4fBP4ifs+fEC8+&#10;HXxI0ZrW8t2JgnX5obyHJ2zxMPvIw57EHhgrAgcirE//AFq/ar9or9mn4W/tM+Dj4R+JGhea0Ic6&#10;bqdvhbnT5GAy8TkHGcLlTlW2jcDivy3/AGqP2J/jB+yxq7T+INPbUvDssgFl4ktIT5Jz0SUc+S/s&#10;xwf4SecfouU55Rx0VTqvlqfg/T/I+Ox+V1cLLmhrH8vU8fopFYHnNLmvoDygIzSbRS5ooAMUUUUA&#10;Bz2NA6c0UUAGKMYoozjrQAUmTilzTecYHWgALADkV7f+xb+xP4z/AGsfGK3F0lxpnhDT5l/tjXFQ&#10;Bn5H+jwbgQ0rD+LBVAMt1VX9D/Yy/wCCY3jf4w3Fn8Q/jZbXOheF1kSWHTZFMd5qceM8DrDGePmP&#10;zMCdoHDV+kngrwV4V+Hnhey8H+C9Ct9O0zT4fLs7O1j2JGuc8AdySST1JJJyTXyuccQU8PF0cM7y&#10;2b6L/NnuZdlMqzVSsrR7dX/wCP4e/Dvwl8LfB+n+A/AmjQ6dpOmW/lWdnCvyoMkk+pZmJZmPLMST&#10;kkk7YGOaWivgnKUm2+p9XGKirIKKKKQwooooAKKKKACiiigAooooAKp67oel+I9LuNE1vTLe8s7y&#10;B4bq1uoRJHNGylWRlPDKQSCDwRVyii7WqDfRnxN+0x/wSF8H+KpJfFP7O+sxeH7xt7zaDqBZ7KZi&#10;cqI3GWg7ggh15GAu07vhr4tfAH4yfArV5NJ+Kfw/1HSykm2O6kh3W82eQUmXMb59mJ7HBBA/b1l3&#10;jBqnrXh3Q/Eml3Gh+IdJt76zuo2jurS8hWSOZCMFWVgQwIOCCK+iwPEmMwqUKnvx89/v/wAzx8Vk&#10;2Hr3lD3X+H3f5H4PbuKUZ71+sHxP/wCCWv7I/wARZpLqy8JXnhqeRt3meGrwQqDnPETq8QB6YCAA&#10;dMV87eNv+CLfxD09pJfh58ZtJ1JRGzRw6rp0lq+7PC5RpFPGPm4+lfTYfibLa2kpOL81/lc8Stk+&#10;Op7LmXkfFNFfRXiT/glb+2doMyxab4G0vWgy5aTS9et1VfY/aGiP5A1zt5/wTu/bSsZfJn+A+oMf&#10;+mN/aSD80mIr0o5pl01dVY/ejjlg8XF2dN/czxeivbLD/gnJ+2tqQzbfAq6X/r41ayh/9DnFdd4U&#10;/wCCTH7XOvxJPrmm6DoYMgWSK/1hZJEXu2IBIp+m6lPNMtpq7qx+9P8AIccDjJaKm/u/zPmM+uaN&#10;yk//AFq+9vhx/wAEVrdb5Lj4t/GuSS3G4SWXhvTxG7cfKRPNuC89R5Rz6ivpD4RfsCfsrfBy8h1T&#10;w38L7S81C2YPBqWtZvJo3BBDr5mVRgRkMqgg5wRXlYnibL6N1TvN+SsvvZ3UclxlT4/d9d/wPzY+&#10;Af7DX7RX7Q15HL4Y8FzabpLMpl13WVa3t1U85TI3SnHICBh0yVBzX31+y1/wTS+DP7P7WninxQi+&#10;KvFFvIs0ep30G2C1kDZQwwkkKy4GHYltw3Dbwo+kVt40XaowB2p4QDpXy2YZ9jscnC/LHsv1e57u&#10;FyrC4a0muZ93/kMhjCFhtqSgDFFeIemFFFFABRRRQAUUUUAFFFFABRRRQAUU1pETlmqGXUreLO56&#10;ALFGR61k3Piewt1JecVn3PxA0mDO65oA6bcPWm70/vVxN58VNLjHFxWdcfGKwjPyz0AejOyjnNM3&#10;qTk15hP8aLYcrPVaT43Q5/19HKB6x5sYGMZpRPHj7teQf8LvXdxcUf8AC71/5+RTswPYDOn92kEy&#10;Y6V5AfjeO1wKE+N6lvmno5QPXhIpODUiso5DV5LF8bYO89Wrf402n8U3WjlA9R3qehpdw9a87tvi&#10;/pzcPP3rQtvilpcn3rikB2mR60Vztp460m5wVua0YPENlOMpMKANGioYr2KX7rCpQ6noaAFooooA&#10;KKKKACiiigAqG7uBAhYmpqzfECu1owQUAcv4u+I9ppKsglG4H1rzvXvjPKzMIZvyNUfihpuqtdSM&#10;qvjd715zd2l2kh8wN+VVYDq9R+KepXLNtmb86yLjxvqk7EtI361hhGU4II/Cgnnr+lUBoTeJNQl5&#10;89vpk1C+sX0n3nb/AL6qoOf/ANml/wA/doAmOoXR6u3/AH1TTdXB6s351Fn/ADtpce3/AI7QA7z5&#10;vVqPPm9WpuPb/wAdox7f+O0AO8+b1aj7RN6tTce3/jtGPb/x2gCQXlyOjN+dPGo3a9JH/wC+qg/z&#10;92k/z92gC2mtX0f3Xb/vqrEPibUYufNb9azP8/doyP8AK0AdDaePtVtyMSN+Zra0r4s6hAw3zNXC&#10;9en/AKDSokhbhG/75oA9o8O/Gclgs83+c16T4W8bW2rxLskU596+W9Lsb+WbMKt+texfCTT9SjdG&#10;lDY96loD2iNw65Bp1Q2IZYgDU1SAUUUUAFFFFABUc0KzLhlqSigDm/EHgqz1RCHhVsn+7XD678GY&#10;ZCxjgX/vmvWmZTxjNNaCJ+ooA+e9U+DFzES0cHr2rBvPhTqcR4tz+C19OS6XbSD5ohVWXw1YS/et&#10;1/75p3YHy7P8PdWhH+pb8qpzeDtVjO0wt+VfUU/gnS5Rg2wqpN8ONJk/5d1p8wHzE/hjU0+Xym/7&#10;5qNtC1FesDflX0vN8LNJc8wCq8nwl0tuVt1/KjmA+bv7Hvv+eLflR/ZF7/zyP5V9GH4QaaT/AKhf&#10;yo/4U9pn/PH/AMdo5gPnP+yL3/nkfyo/sa//AOeLflX0Z/wp7TP+eI/75pV+EOmj/lgv5UcwHzou&#10;g6k5wIW/75qVPC2pv/yw/SvouP4S6Spybdf++asw/C7Sk6W6/wDfNHMB85ReC9Uf/liw/wCA1ctv&#10;hzqsw/1LflX0ZF8PNJj/AOXYflVyHwZpadLVf0o5gPnyw+EupTBd1v8AnXQ6P8Fp32tJD/47XtsH&#10;h2wiHywKPwqzHp8EfCoKV2B5voHwgtLRg8sA/wC+a7fRPDVppaARRBf+A1riKMdEp2MdBSARV2jF&#10;LRRQAUUUUAFFFFABVHxBrJ0PSZtUXTLq88lc/ZrGMPLJzjCgkZ/Orx54qORRtYA0A9T5L0z/AILP&#10;/sieIPitrnwN8KeGfidrni7wzd3Ftr3h7w/8NNQ1C6spIJTFLvS3jf5VkG3cMrnGCcjPRfs8f8Fa&#10;P2Kf2lfjTcfs6+C/Hep6T44tp5YP+EX8W+H7jSrySaEOZoUjuFUmWMRuXj4dQrcfK2PhH/gl/BHF&#10;/wAHBv7SUSr8v2jxAfxOpQk/rT/+C0f7P9x8Uf8Agr1+zvo/7OEFzb/EnVYrW+125srQKthZ2moK&#10;9vqUjj7xjVLrcTyFt41GSyqfrpZPlv1xYb3lekpqV1ZPl5tVZadN7nx1PN8z+pvE3jK1TkcbNXXN&#10;y6O+/XY/X7z4wMmjz4z0asLx38P/AAn8SfCtx4S8a6T9ssbiPEkPmvGQcEBldCrIwzwykEHkEHmv&#10;xr/4ItfACX9uP4i/Hrwn8bvj98VvsfgPWtNt/Dcej/Ei/tzbxzz6mrhj5jb+LaLG7JGD6mvDwmAj&#10;icLVrynyqna+l78zsrao93GZjPC4qlQVPmdS9tbWsr66M/bISoTikNxCBkvXh37G/wCx3ZfscWni&#10;zw/o3xa8W+LNN8Qa1Ff2EnjLWnvruxVbZImh81sbl3qzjAHD4OSNx+E/2Svir8Of+Co/7ePxe8Cf&#10;to/GPxLZ3PhXXJ9N+Gnwe0/xde6HaLZQSSJNcj7HLDLd3Q8sM+XJCsx2lAojKGXrEKpUhK8KaTbS&#10;1s7LRX7vXW2gVsxlh/ZQnC06jaSvomtdZW+7TU/VwzQkZ3flQJYCMhq8H/ZR/Yj8O/slfEDxxqHw&#10;88b+Irvwt4qFjLpug+IPEV1qX9lTRCYTLE9y7v5bBoyNzM2QcsRtA/NL9tb4baloP/BdjwN+yv4V&#10;+LvjjQfAfjy30y61LQdB8YXlrHbGVbhJFg2yfugzQb8LwC5wAOBpg8tpY2vOEKmkYuV3HdJXatff&#10;5meMzOtgaEJ1KWspKNubZt2Tvbb7mftLvjPTNLlAMnNfMfwB/wCCbvhj9mz9omx+M3gX41/ETWtO&#10;Tw3f2N3oPjLxncalCtzLLbGGeJZB8pWNLhWLMT+8XA616T+2f+0lon7JP7LPjT9obXNrR+GdDee0&#10;hkGRPduRFbRYyM755Ik6j71cLoxnWjToy5uay2tqzujiJRoSqVo8vLrvfRfJHqSSwSf6t93bilJj&#10;XrX5if8ABAD9rP47XfjD4qfsL/tg6hqLfETwvr1xr0K63Mr3RS4lH22IkHDKk7pKpXIxdHBChBX6&#10;PePvAnhb4keF7rwt4x05rmyuI2WSOO4khcEqV3LJGyujAMcMpDA8gggGtswwM8vxjoVHe1tVs01d&#10;Nd0Y4HMKeYYJYimrb6PdNaNPsbnmQ9acskfRTX4ef8ELPgxrP/BQX/hdmk/Hz9oj4qmTwo2jR+G7&#10;zR/iHf28libltSEj48wrIf8AR4sbwwGD6mvoz/gkL+0B+1z4J/b9+Mv/AATn+P8A8WtT+IWi+BUu&#10;LvQfEWtXAuLyCJJ4xEXmyWIlhnjYxMzeU67VIGQfQxWRyw7rRjUTlSSclZrR21T12uux5+Fz5YhU&#10;ZSptRqtqLunqr6Pbs+5+m5lQdTTTcRD+Kvz2/wCCvn/BTL4w/Bv4w+Bf2Av2Nbi0h+KHxHvrW2uP&#10;EFxCkw0OG6nWCDZG4KGVyXYs/wAsaJuIO8FPVfAH/BH39nWz8Oxv8dviH8UPiR4omjVtW8Va78VN&#10;ctZbmXYobbFZ3cUaJkEhSGYZwWOBXG8AqOHhWxEuVT1ikrtrva6SV9tdTsWYyr4mdHDQ5uTSTbsk&#10;+2zbffTQ+tftEWMhs59KDPGOpr44+B3/AAT78T/snft1aV43+DHxZ+IV98K9c8J6wdc8J694wub+&#10;x0rU0ltBabDPK0koeOW62795QwElzuAHyX/wV10nU/AP/BWj9nb4beBvHPijRfDfxI13RbbxdoOj&#10;+Kr60tb2OXWI7aXCQzL5ReJirNHtJ+9ndk1phctp4zFeypVNOVyvbsm2mr76dzPFZpVweF9tVpa8&#10;yja/dpJp21Wp+vnnIBkmk8+MnANZg8J6B/wjf/CI/wBmRf2b9l+zfY9uU8rGNmPTHFfj3+xVaeKv&#10;Gv8AwX/+JHwH8Q/EbxNd+B/CN3r17p/hO88SXctioRo44ozG0hBRDPuVTwNi9hiscDgPrlOtJSt7&#10;OLltulZW38zbG5h9TqUYuF/aS5d9n322P2Y3jGadUaqABjtUleeekFFFFABRRRQAVHJ0apCcDNU9&#10;afVF0u4fQrW3mvBExtobqdo43kxwGdVYqM9SFYj0NAM/EH9lb4EyftGf8F2/2iPB2n/Hjxx4Bkh1&#10;jX7hdW8Aa4LC8l2ahGhiaTY2UyclcdVHpiu4+CXxh8Xf8EhP+CrXiT4d/t2+KrnxZ4b+JlrAnhf4&#10;0eKLX7RqEFuvywrJdHMghB2wzR5Ko6RyhURmLe7fsp/8Env2vP2af+Cg/jH9vG5+Jfw/1uTxvfax&#10;PqnhfzL23WBb65+0bY5/Jcny2CqCycjsDX01/wAFA/8Agnx8IP8Agoh8Cm+FHxVibT9StZPtPh3x&#10;JYxq9xpF1gZZNw+eNwAskZwHUD7rBWX7XFZvg5YqNKclKjKnGEmt4tJap2vo1tsz4nC5TjY4WVan&#10;FxrRqSmk9pJt6PW2q67pnu9vdQ3lmt3bTpLDLGHikjYFWUjIII6gjHNfiJ/wQr/Zgk/aT+Mv7SHl&#10;/tFfFDwD/Y3iTTfm+GvildN+3+dcat/x8Zik8zy/K+Tpt8yTru4/QX9iz9nP/gpN+x/8I1+CHif4&#10;q/Dv4qaLosJg8J32uXmoaXfwW+fkhmlWC5DRoPughmUAJv2hdvz9+wx/wS8/4Kmf8E+fiF42+Ifw&#10;f+I/wP1xfiFcRT+ItB1+41WOFZIpLiSExTxWpdShuZRypDBuRkAjiwEqGDwmLowrRvJRUX3tK73W&#10;mnc68dDEY3F4StOhK0eZyXZuNls9dex9ufsg/s7+Of2aPDHijwf42+MniLx5HfeLZNQ0XxB4t1Zr&#10;zUjZNZ2sawzyFVXckscyrtGCm1uGZlHx7/wUw/4IR+Dv2ufG15+1r+yJ8RI/BvxIvGW+mVbh103W&#10;LpQCtwskWWtJzgEyoGVmGSoZmc/V37K3gD9ti28WeN/iF+2X4p8Dtea5b6fYeGdB+Ht1eTafptpb&#10;i5ZpGa7hjdp5JLohiBtKwx4xg15L8EPhT/wWS/Z7+Hn/AApzTdX+AfjrTdGlmg8M+JPEmuazY6g1&#10;nvZoVuYYLGSNnQELlXyVRdzM2XPHhMRisLi5V6VaKnpftJPddmlpdfcdmKw2FxWFjQq0JOGtt7xa&#10;281fW34nnn/BBj9sr9qP4w2XxH/ZI/a6Sa68V/By+trGTWL6QG8kR3niNvcEf6142tyBLnLqV3bi&#10;CzfPH/BTrwH/AMLP/wCDhv4R+AU8a694d/tXw5pEH9ueF78WuoWf72/O+CUqwR+Ou08E19/f8E8v&#10;+CfOo/sf3Xjz4s/E74gw+LPiV8U9eOreNdasrE2tmj75HS3toySwjRpZPmY7myOFxivmP9of/glD&#10;/wAFDvi//wAFF7f/AIKJeC/iB8I9F1TRbqxbw34b1K/1K8t0itrcRBZ5UtIWbexkc7QNu/ALbcn1&#10;MLjcDHOK9anJQjKEkui5nFXsu3Ne3keVicDmDyehRqRc5Rmm+r5U+r72PrD9nz9h/wAVfs/fHlfi&#10;gf2tfin460d/Cd5pT6J8RvFX9pLb3Et1aSpcQ7Y0UHbA6EkE4bg4Jr5u/wCCpPxR8a/Hb9tf4U/s&#10;g/B/4Wav8RLH4c6hB8Qfid4b8O3kEch8ptmn20sk0iIjF38wxswJjkjcBuMe0WXg7/grt4w+KvhH&#10;WfihP8C9N8J+HL+e/wBS0vwn4m1sXWrz/YrmCCKR5bIKLdZp0nZMEloEGcZy/wDYS/Ym+PX7Pv7R&#10;fxe/aH+P3jDwr4j1n4q6lb3bX2ifaEk0uGHesdiiyx/NCEZRu3g/ul+TnI8yjWVCrLEVpxnOMbRS&#10;7vTpbVJt+tj061GpiKUcNSpyhByvJvstet92ktelz84f25fi78bP2Rv+Cp3w9/4KXa5+zL4m+Fmi&#10;65Pb6d4psta1K0uV1PajQXhUWrvw1m0ZCsuRJFvGWxj9vtL1rSvEXh+38QaFqVveWN/arcWd5azC&#10;SOeJ13K6MpwylSCCCQQcjivA/wDgqL+wsv8AwUF/ZK1X4A2Oo6dp+uNqNnqHhzWtSWQx6fcxTLvc&#10;iPlt0Bnixgj97nGQCKf7DnwE/bM/ZX/ZS039nf4geIfAvivUPCulfYPC+sw6lewK8CkCGK4VoHIW&#10;NCVBQ8rGihV5YVjsVhcwy+jO6jUh7ltdY7p3d9tVqyMFhcVluYVqdnKnP3k7LSXVWVt/Q/Kv/ggd&#10;dftsaRpH7RWs/sXWngW81Sxt9HkvtI8aQ3Re9mB1Q26W7Quqq3EwIkwGLR/MoDE/ZX/Bvd8Xvgl8&#10;SfBPxCn8QWv2f9oTUPF19qPxek1cIuoX7vcuUljQKvl20Zby/JQbYpN2QPMXPUf8Eif+CWP7Qn/B&#10;M3xd46uvEXjzwb4q0vx+2nG+exa6triwa0a7KmNWiZZQwu2yCU+6Oe1Wv2xP+CPPinxt+1Zp37df&#10;7D3xzg+FnxKgmWXWEk00yafrL5+d5ljIOZF+WVSHWUD5gCSx9PMcwy/GYqvSclFTUXGavvGKXLLq&#10;1fy0aT1PNy7L8xwOFoVlBycHJSg+0n8Uezt9+qPkf/gpX4/tv2aP+DiL4V/HH4j6TEvh2W30M/ar&#10;zmNLaUz2Ut1xz+4Z2l9cxcA9/wBpI5I54lkikDKygqyngj1r5f8A2q/+CeGjf8FGP2erT4aftoaX&#10;o2neKNJmkm0PxP4FupXNhMyrueMXMYOx9qiSFtwYKCHVgpXzn9nr9mv/AILHfsgaJbfCDwR8ePhH&#10;8WvBGl2/laLdfEmbVNM1e0j/AIbfzbWC5EkSDhS7MwGFBVVVRwYythcywNGPOo1KUeRp7SS2ae1+&#10;6dj0MHTxWW42tN03KnVfMmlrFvdNb+jPuZmjVgh25296/ID/AILv+GG8bf8ABWX9lXwWniPVNHOs&#10;anpNiusaHdeReWJl12OPz7eTB8uZN29GwdrKpwcYr7i+BXwL/bz8WftRW/7QP7aPjr4dwaJ4Z0G8&#10;sfBXgb4cvfTww3d00Ilv7m4uoomeVYo3hVQhAWZiuzL7/IP26/8Agl5+1F+1p+3N8O/2wfC3xD8D&#10;6Lb/AAvvtOuND0PUPtkxvmtL/wC2AzOka+WHIVSqhtozgmpyWphsvzLmnUWkJK625nFpLz3V2VnV&#10;PEZhlvJClK/PHR72TTb8up6j/wAOvdUxtX/gpH+1B/4c6P8A+Ra+CP8Aglj4Hb4Z/wDBwn8XPAM3&#10;jTXPETaXouu27a54mvvtN/ekXFl+8nl2r5jnucDNfsbpM/jWTwr9o1vRdMi1oQyH7HbalJJbGTnY&#10;POaFW2n5cny8rk4DY5/P74Lf8EmP2sfg7/wUy17/AIKKW3xL8BXh8Ranqc994R8y9jAgu0KiMXHk&#10;t8ynY27y+dpGADWmW5l/s+Kp4ioveg0tEru67IzzDLYqthqmHpt8s03u7Kz7s/RhcDpUlV7I3T2k&#10;TXsMcc3lr50cchZVbHIBIBIz3wM+gqxXzR9QFFFFABRRRQAH3qNyFGRUh6c1Wvkmks5YracxyNGw&#10;jlCg7DjhsHrijqDPGvi//wAFG/2HvgL47f4Y/F79p/wjoevwsq3Gl3epBprdmAKiUKD5RIIOHwcE&#10;Hoc17HpWsabrumW+saNfw3VpdwJNa3NvIGSaNl3K6kcFSCCCOoNfkt/wS4/a9+Gv7Nuo+O/+CUP/&#10;AAUQ8IN4X8V6x4q1N5tc1+QSWnic6i5DrNMw+9KrDy5mZllRgCysoDe9f8F4/H3xF/Zc/YKsfiZ+&#10;z78R/EPhHWNH8QabpFjd6Frc9uq2rq4ZGjV/Lk4jTDMpYYOCMkV7VbKJQx0MLFtObSUn8Mk9pK3T&#10;77Hg0M458DUxUkmoJ3itJJrdO/8AwD743g+tG8e9fMH7N/wMXwX8QfCnjNf26viF4mvrzw+82qeB&#10;PF3jK3voblZLdC00cAiSVWjd0O7cwCtgjJBHzD4Q/wCFzfGr/gtL8dP2Lrj9rT4q+G/A3hfwDaat&#10;4cs9A8ZyiWwu5bXSGaQSXAmLjfeTuEfcoyBjaoUctPA+1lO0tILmej7pfqjrqZhKlGDcPidlqu19&#10;z9PfMWjcG4Br89/+Ce+v/tUftffsx/Gn4IfFD9o3XrrV/AfxA1Tw18P/AIsaLcNZ3U7W8BiindrZ&#10;kS8VHIdlfcH3/OSwVh0H/BDH9pv4j/Gj9n3xX8Mf2h/E2rah8UPht4yvNJ8bTa5q0tzcS5kYwybX&#10;OIlADwgIAp+z7zlmarrZXUoxqS5k/ZtJ27S2fp0fVMmjm1OtUpRcWvaJtN947p+f5n3RvXtQrFji&#10;vgH4OXHxk+Ln7JXx+/bQ1j4qeNNP0rXLfxBf/Baxt/GGoImlaTZ28n2a+RfPO5p54TOA+5PL2hQs&#10;UmwSf8E5/wBrnxF8PP8AgjFb/t6/tA+LfEXjDWrfSNa1HW5tT1qeeW9a11O8treGMSFkgBWOKMlF&#10;A/iYMckqWW1FBuLu1KMbf3pJu3ys0/MUc2pucVKNk4ylfyi9/ndNeR99lgpxSbl96+Lv+CffhP49&#10;ftlfCPSv2z/2ov2hfFX/ABW9pJdeHfh74K12bSNH0PT2lbyELWvl3FzcbeWkklP3tuCFU16j8F/2&#10;T/il8Kfij42bxL+1F488ZeBfEmjW6aPpPiXxFI15ol0JJTOIbmERyBChi2tu8wYILEgGsa2FhQqS&#10;pymuaOml7XvZpPy+7sdFHGVK8I1I03yy1Tur2tdNrzPoAuvejcu3dmvyv/YN0H4n/tI/Cn41av8A&#10;HL/gpP8AFbwtf+Bfi1rvhjRNYXx3BaQQWlpDC0UsyzxFWwXcscrlRjII3V7t/wAFiP2q/H37Jfwc&#10;+GVv4a+IOreFfDHinx9ZaJ488caPALi/0rSChaZ4HkSQLMyK+JMF8oSvPI6amU1Y45YWMk5N22dt&#10;r/M5aecU5YF4qUbRSvur72+XzPtpXVuhoftXgX7Mvhfwh4n8dWv7RPwA/ao1zxt8PNd8KvZ/2NqH&#10;jCbV7OK9WaFkuoGlLyRyFPOSVHc7SYwqJ8wPvuSRzXnVYezly/pZ+lj06FR1qfNb8bp+aaOf+Inx&#10;S+HHwj8PP4s+Kfj7RfDekxyKkuqa/qcVnbIzHCqZJWVQSeACeTwKh+HPxb+GPxe0NvE3wo+Iuh+J&#10;9NWUx/2j4e1WG8t946r5kTMu4cZGcivN/wDgpVaW95/wTz+OUVzErKvwh8ROAV/iXTLhgfwIFeQ/&#10;8G/CIP8Agkj8J8KOW17PH/Ue1CuqODh/ZjxV9VNRt01Td+/Q43jKn9qrC20cHK+t9Glbt1PpL4k/&#10;tK/s+fBnVLfQ/jF8dPB/hO8vITLZ2viXxJa2Mk8YOC0azSKXAPBIyAetdlpeqWGsabDqul3cdxb3&#10;MayW88LhkkQjIYHuCOc96/O//g4H8FeHvE037M9xrFisrP8AHzTNOZmUf8e9xjzU6dD5Uf8A3z3r&#10;9EncQWrSAcKuePYUYjC06OCo1k9Z8112s7fiPD4upVxtajJaU+XXvdX19Dj/AI0ftF/Av9nXQY/F&#10;Hx3+Lnh7wjYzFxbT69qsVt57KMssauwMrAclUBOO1ea/Dz/gqT/wT0+KviWDwj4G/a+8E3mpXUyw&#10;2trJq627TSMcLGvnBQzE8BRkk9BXyH/wRIvE/wCCgPxn+K3/AAUf+PVidc12PxV/Y3w/ttUZZIvD&#10;WnhPO8q2iO4QuVkiVpASTsJBBZy3398ev2dfhd+0P4dsNB+IXhWwupNJ1iz1TR76exjkmsLq3uIp&#10;1khZhmNiYgpIIypINbYvCYbL8V9XrNuStdq1k2r2WjvbrqjnwuMxePw6xFFRUXeyd7tJ2v5X6HeL&#10;hkBXvUlRxgqoAqSvLPY9QooooAKKKKAA9K574o+LpfAHw38QeOYbNbmTRdFur+O2Z9olaKFpApPO&#10;AduM84roTzxUbIG+8uaPtakyu4tI/LL/AILBeOf+Cev7ef7Ddl8WPhr8R/DfiH4rSJpq/DO38MzR&#10;zeILq6nuY1/s82oK3Gw+ZLlHVTE2XAyCrO/4LrXniLwb/wAEYfh38NfjX4rsZPHzP4bTV4ZrxPOv&#10;723s9t9LGhw0irK2WIHHmLnGRX6WaL8Kfhh4a8S3njPw78OdC0/WNQ3fb9WstJhiubnJyfMlVQz5&#10;PJyTzW69vBJy8QOPavao5vHDyoqMW405OSu9dbe7e2i0ueHWyeVeNZyklKpFRdlp11a6s+R/2UPG&#10;v/BMu28V/D67/Zxh+G8vjzXPDf2CP/hAoLJbtIDapPcSXSwbWCA26As4JDso43GvjLQNA+A37Sf/&#10;AAcCftCeFdf+Odxo9hr/AMOrKx8M+IPB/j59Nnk1M2OiW4iglt5lW6lVvN/0dvMQvD80bFCB+waW&#10;dsh3LCoPstC2sA58pevGKxo5l7GpUlFO8o8t29VqnfbXbY2rZZ7anThLlSjLmslo9LW366n54f8A&#10;BOf9rS5/Yh8Q3P8AwS//AG8rnS/B+r+Emnb4b+NLyOKx03xbpDTu6zGYYi+0fPkklXfJEn75ZC/m&#10;37dn7NXx1+FX/BTW48HfswPcaT4c/bE8KS+HfGt1apmHS7iJozf6jGgG0zLZeY43Y3NdXBDhm3J+&#10;rTW8Mv8ArEB7dKDbxb1Zh939K0jmyp4qVeNNe+mpLo3vddveSlbuuxnLJ3UwsaE5u0GnF9UtrPvo&#10;2r9tzw39re0+GP7Pn/BPH4geFrOfT/D/AIc0L4V6lpekw3V0Ioo1GnyQwQK0h+Z2OxFGSzsQOSa+&#10;N/8AgmZ8PvD37ZH/AAb/AK/sf+A/iVoMfiy/8O69Z3FnJfpI+mzy6zfS2xuokLSRRyYU7iuShLKG&#10;xg/p00Ucg2uu4dqFt4U+7GBXPRzCVHDuCXvc8Z38436fO5018tjXxKm37vJKDXk7dfkfnX/wS4/4&#10;KA+Bf2YvgFof7EX7fNjJ8G/H3w/tzplnH4w/0ey1yzR22XFrckmKXaMK+1ypIDKxDYX6w+FX7eP7&#10;N/xv8VeKNL+E/wASdH1rQvBekQ3nijxhbapGNNsJJnkCQNMSF3bIpHY5wo25PzCvYmtIJeXiU/7w&#10;oFrbhdgjGPTHFTisRh8RWlV5GpS1eul93bS9n2uXhcNisLRjS504x0Wmtul9badz8c/+CV3jT/gl&#10;98XPhx+0Av7WV98MF1DxD8Yde1DT7rxgtml8uj3UURje2nlAkADCYr5ZBVsnAJyfv/4uftY/sT+O&#10;PhV8O/Df7RD6QPh/8cPC/wDaGizeNoY47C4j8q1uYYJzJ8kczLOki5Iw0JIOVBr6N+xWp5MCf980&#10;rWsDrsaFSPTHStsZmMMZivbNSXZc22ltNNNUmc+Dy2pg8N7Fcr8+XfW+uuujaPzM/wCCXnwU8IfA&#10;f/gpd8WtG/Yj8Vajqv7PY8KwT3rW99Lf6VDrxZP9GtLjLLO8aB8kMzhWCsThc/b/AOxv+1x4N/bR&#10;+Etx8W/BXgzxB4ft7XxFf6NcaX4ntY4byGe1mMbh0R3CnPVc5ByD0yfUxBEgIRAv4Vzvwk+FnhL4&#10;NeC7fwJ4MgmFrHNPc3FxdSb57y6mlaae5mfA3yyyu8jtgZZjwBgDPGY6OOk6lRe/aKTvvZNNvTVv&#10;TU0wOBqYFKEH7l5Nq2zbTSXZLU8i/wCCq3xH8F/D7/gnn8YR4x8Vabpbax8Ntc0vSY9QvUia9vJ9&#10;PnjjgiDEGSRieFXJP0BNfKn/AARY/wCCg37GHwG/4JY+A/B3xX/aR8KaLrfh2PW31bRb7VY47qHf&#10;q97PGvlk7iWjkjYY6hxX6WyQxynDpntUf2G1JyYV/wC+aKeOpxy94WcG7zUrppbJq2z7hWwVaWYL&#10;FU5JWi42afVp338j8r/+Dgj9q/4c6Xov7NOq2ur25uofiJYeNbjR2lVry2sYI43V5I1Y7A3nEDJw&#10;xUhSdrY+3dF/4KPfsceP/Fnhr4bfCj45eH/GOueLNQW0sNK8N6gtzMsflvJJO4TOyNEQks2Ow6nF&#10;e6Cztm+9EvtxQtpbRtujhUH/AHadTHUK2DpUJQfuc1mnvzO+1uhNLA4mljKlZTVp8t01/Kraa9T8&#10;nf2Mdc8R/wDBDP8Aao+IXwB/aa8D6hp/wP8AHniBL7wR8UrO3luNMsJD8sMF04LGHKMIW3gMskO7&#10;54nEtfcXjX/gp/8AsV6Np2kReC/2g/CnijWvEeqWem+G9A0DWorm6vrq6njhiXZGSUUNIGZmACqG&#10;J6V9BSQRyrskXcvo3euc8JfBf4QeA9Wm13wJ8KvDmiX1wpW4vNJ0SC2llUnJDPGgLDPPJ61eKx2H&#10;x1T21eD57K9npJpWu7p2fe2++gYXAYjA0/Y0Jrku2rq7im72VmrrtfY6SJyRuxUtRhdnapK8s9YK&#10;KKKACiiigAooooAPwowPSiigAooooAKKKKACiiigAo98UUUAFFFFABRRRQAUUUUAFFFFABRRRQAU&#10;UUUAFFFFABRRRQAUUUUAFFFFABRRRQAUUUUAFFFFABRRRQAUUUUAFFFFABRRRQAUUUUAFFFFABRR&#10;RQAUUUUAf//ZUEsDBAoAAAAAAAAAIQDaIGXQr0MAAK9DAAAUAAAAZHJzL21lZGlhL2ltYWdlMS5w&#10;bmeJUE5HDQoaCgAAAA1JSERSAAAAZAAAAGQIAgAAAP+AAgMAAEN2SURBVHja1b2Hfx3VtS/uv+H3&#10;fu+9mxDATb27AAm5ueHeFIqNKzYGTAslgSRAAIO7LVmyLNmSZfXeq3tvarZsyUW999516vS+31qz&#10;pWPhAEmA5N13mM9hdHxmZu+1V/mustdZQH7Ql0GIZui6YejEUHUNDjhXNQ0+1HRdNTT4Av3QML8M&#10;B3xTlCVFU+Fr8H7y9KnQg2ERhyPPX7wAn8AXZVmGG+i6Difzn4UfmTeHG8L98V3X6Tm8yD/hteCH&#10;JpZB5w8jhj9lVVF0FU4kRRYkEWjhohGSz9DpObwYjoWpAo2ycrJtDjsn8Eeio9Iy0hVFUc0XzB9I&#10;9tDCGHPnQCN8rrkG+JT/J4hF6FhNWgB1XLwDk0dGIAb8KyUl/Zx+kxcFmGd0zNH8wgLgMllR4BMg&#10;EnySkJAAFBBFEd4f4hd6E1gGuMS1BryEt9L/XyEWjFiUJCANTKO0vCw2Pu7EqZMjY6Pz2cHFffAO&#10;BzBganoa8BRcBQdQFmgK9ILPU1JSkpKSgKckSTIeesGDZAnuabXbrpVehztcLyuFS1RTEP+lxDIH&#10;8/dR56/mAGSCOefm5yWnprR3dly4dDEs/GBcQnxdQz1lPaqh4JtAF5CgqKPRQFAXEek7fA4zB55K&#10;TU3NyMjACxVFM1/wEBBM+KSntzcnLxd0HLBkQ1MjPBHWRtZQculYflgWW/BNBPoOxHLxDhCrb6Af&#10;FBBVw/AObFJbXxcTewwmVnX7lpNlYPVZjoMvxycmnD1/DqmmIXVQ/ZvsRpWaBFIpy5mZmceOHYP7&#10;CIIA706ns6WlBYQ08shhYF6700EfzQsCPKKppdk1mH8usf5+Gn2TDNLrYcFBNIBq8KcgikAy+vnw&#10;6EhCUuKXO7YXHy8BRQ5zKygqBE6Yr/gpsehBJwycAvwVGRnJ8/zp06dDQkLgHHiWPhFIDA+i1vB2&#10;TTWwM6p8k7n+icSa//pHH0NHpptEAcYJPhDC8twsejBlCigCs6JaGWZ18fIlINmuPbsHh4e+VlVT&#10;NEBxA9x/YmIiKirq448/PnfunMPhgMcBM8IN9TnBh2vhiXDn3Xv32O12On54B+H9qpL4oYmFdlpR&#10;4X8wC1h01dCNr3COPk9TA1rQKYoCXaSqit1pKyu7npefa94HDRn8s0o0UZVkHLmESlxTklKTMvOy&#10;27s7wsPDDoSGVFVXMQKLOluTZE1WdCArKDWccEtzc3BwMMhvfVNjelYWMA5cD4wDdESGMhC+6QAb&#10;EDkghS9fuXTiRIkkCijFCjwddBx8QcPVJDgSompE0U24oSvwyewq69+FWJT8oEIJ6AcN31hYOhg3&#10;PBEohzdVZSKoBERMIoZENBkggaGI8FxF5uGaXbu+mBgeJGCqgLGAOqCaicLqPK8KRJEBU+UmJyZn&#10;J82oDryjJPR2tyekJxyICDl5/sTAaL9KFBjAtGPq0vWLIfv2JsXFt3V2MMA4hjotsql52clpqchu&#10;JgjlVEHUZVETZYEhMHdVtE2P7dz+ueSwOXSWNURVl4A2KoH/JIaINhgzLxG7RkSDJboNlgdl9u+S&#10;o28kFqydAeOBgRtACZgTLJBmfqCKBAgDRDLUOe5S8LvAFDqcdLR0HktKthnGFDEshNiJaceRpLpT&#10;11hFTUpLS0lPh8kDsRlOEHmRMu7k5NSZs2cjIiLz8vKLikvCwyOKi4/PTEwj78oA5HVgThgKCHNK&#10;Ump6agawBMvBSMiULLPARKDgZQneYXWzM7LrKqvtAD7gyZw4a2JFHYDfJJhgDdcXOADOkVgA9DRY&#10;5L8tot9ILLDuIr6D/tSRaYFkRDfJBE4HfvxAEDWUS2AeXtIl3dgWfKClfxB4wy6owFTAXjAPQyQC&#10;i+rnaGpaVHoaA2BIMnQwiTh9sHEa3kFShnqHY6Pi4IiKOBobFd9U1yrzMiwCAVUGExWAlQ3NCZyk&#10;JcUmFqUVKTzAV8Mpw1rgKOysCCcOVRvsHQnfHiIqqgjcx8MggHmASLi8jGjyuU6cKDEG8hx8JAiw&#10;GvM8gn+QWLKmsuhGEFPaQBsBHhcVHeSIJ7JggECpVABVHZEhaCwYg9E92L87ZL8ICsXQBNA+wIaa&#10;hNodQDnPJacmRMQddmqiSDSHxEmGAncBWeCIcu7yue17vgyNOFDfUqfiY/XOvq6YhGOffPbRhStn&#10;7YINVoghvEWyw2o5FEbUhPCwg4mJybAEFgkwCGAOAGW8hsNSWU0OORhys7fRATcHV0IXZSCYguPR&#10;kTSoNGFgosbpIkt4Hi6SkODGd7SGoPyApahXCpTiZE4SHIR1wvIRRia8c/bgWCLyeAgckfmrKUmj&#10;N6sIxxGrhQD84UFLsObhLIo7UpYWR0Bv8HYi2MEd1FTr9ExfUV5y/O5t9wtyuIEewliJzOF64JLw&#10;IEL82HjjiePH9n6Zl5PQPdikUf0J32HhzsKFlMQzaQnEOgH2gwwPwSdkagpHQsTR2qqU+DCi2821&#10;YIjG4eBFB+EceGfWStgZIlgl0aoTyS6xCjG+B4IHTQNLrIFu0nlD5uExktBefCJ709vZqzalvrg6&#10;dc3qjDVr09euzdq0OWntusT1Gwref/f4tk9j3tiasG5DwbNrTj3zXMkzz6a/uCbytU1ZR/ZHfvz2&#10;sZdWZ61dk7XqxfStryR88UHykR2Htv8h/P2t8Rs35K/dmPviuoznXsh+4cXc1evMY33O6vVFqzbl&#10;rHklesOm0Hdej9rxUfahfRmff5K8+dX8ta8e27AxbOO69I8+OLtvZ8Zbr2du2pz8q9/mrF6X/tzq&#10;I6ueT928+fiuz9L+8Hb4fz0Tt3pV4poXc55/MXHd2swtG2JW/Spj/aq8LS91Z6UTmRF4iwIGWta/&#10;B7HA9oFsGyDpugAqh2e7Tp4Nf25dd3ahcq9Wa6nVW+uM1gbS1iw31GodLVp3e3lq/O2CHHtnq9DS&#10;CAaf1NWSxnrS2ZJ/ODgnI9Yy0mb0NhoN1TUxR/L3bc9PPdLSWT052TXWUSc3N5D7daS2njQ2k6YW&#10;PHEd95tIQ7vQ3GJpb5zub+2urbqUHF+yc3ddTJLQWCf2tDl7Wk4nRecf2KPU3yetLaSlibQ2k45W&#10;ranxbknO+WMRZHSENDWS5iZS30Q62+S6W6SrlrTcHUpLjHr2t11nTxoqB2Za043vRywdLIvhBPyi&#10;SYRTM195tzW7iHA2IkzrhDcMHk0iQbXFsQ5eYEIiQm2sE5UqQGqVVQxO1JxJaXEZmWkgzgODfbkF&#10;KTt3/yW/MGNgtBdQHGNIPAgJ2DcFnGQVD0XEA3Ti3AGwFP9d5gSZFXUBbbHGT82MlxTnf/nZ5ydO&#10;He8c6eV0JSUrNScnA5CpAepJATAsy4x9XLDuiwq12aYNEywCcoUTIsF9HJI0RexTLRmZyW+9BXZL&#10;JKJd5b4XggcTCGaYR20PxJJPvvb7qYuXDcnCEQbRom5aINU8DHK76m5aWg46aBJ102TAjYnxCclx&#10;SY5xe0zosbCdYVcuXATgCAZDRFOhI8Lh8CayieZ4E/IwGoIA1yGbB9g1VUKoBHAB5s0DiiCI7Sou&#10;VIaFHA4OibBZ2aT4tMT4FLC4omaAtTVMeJh6ouRK+Q34BJEbQisCoGuaKDOENViGu1x2cssbgF80&#10;ya4b31XBo1sPKw+2g4JQgAoSU7j5Zba8TFGcsHaiZMY25yKTcEnU0ej2jg5RQmMNji6QOjs7++DB&#10;g+EHD0YdiWpuapZEiQY8JUmiwbxves33Tug3zSGhh6jNveCM53Ad4W7NzS1R0dHhAMwiIoqKisBn&#10;sNhsMHIw6F09PWHhB00or5jRLklEvCXwxIGOQlnZ6c3rwRqCuTSREvmOxNLQfqjEdGdx6SW2+OUt&#10;fEW5oXFmZECnzgV6DJra09d7KDKCnsPl/f39WVlZQKmSkpLh4WEXaeY7a98S5HmIwWc9CtP3nP81&#10;Gquhd4N/gocCpXbv3g2L1D8wQOYiRfGJCR1dneBF8qJgmHyqGgAVOfBQxOvXT720joCPaUjo+Xwf&#10;YgEIQkHT5hGrsgJsI7pYcyEUGnFPSEq8X1fLC0JDU2NcXByscFJSEvAXvRXMZ/6cv9ab/Q6+LqUX&#10;XQPXAlit1vT09ODQEHAhW9vb4J/rGxuA66n3LskIp0EoVRBlcOdKS08isdAlMpniuxLLIKDV1VmV&#10;hMRyghhyFeWUWMAqNIYHVAMa7Q8JvnLtKjB8dMzRqKio1NRUE4XyLirMiZLxN1npb8bLHsSvFcV1&#10;4gqlwjmIYWJyUsThSHjfvXdPzd07e/bttdptLM9h2AN9SlkBztIMobT8BIghEgsd6u+h4E0ITsBh&#10;MdcC4NypN990XL+GLiAujUrFcHxyIisn+7Ntn+fk5ToYZ25+HiwsHbErNkL+JS+6JCDyChJPBc7K&#10;LyywOx3pmRlfbP8yOzeHhozMOJnKaU5FM/jy8uNALEnlAKbq2t8c7bcgeNV02Ex3GbSl4szcvEmo&#10;rtIVht6vtr7uSHQULN2nn382Oj5GzJhnfEI8B76HKSBUp/yLiUWfi1F8VT0WFwtLCI+H4e3YtXNf&#10;8P7Y+PimxnaCZhd8SkOoqjr+2maw3OB+mYmp70os5CyQZBljKhjM5WfSXn5JrKmy2MYuX7u+c/eu&#10;1LS0xuam6js1sHSwYqnpaXAi03U1Xy59TP5VL2NO5jEALYlgMYG/YAnhz5S01PLKirr6hthjKQcP&#10;HaysuznNi3z1rbSNqwAYAZxU5w34m8b8bZyFbqegmXgOkdPpjz4sPXQgJHxPenYOrBXNoxw8FD45&#10;PQXaAShFc6UuHaPp2r+YWK4XjI2GT4G/YBWTUpLBFIIQqBo4/KSzpycmK35HRFT5kYjLn3wAqM9m&#10;SKJphb59gRc8HPOb+x7cVjJQxfOK0tjRkn407MwnH3cU5KlEVnRz3XStrbP9QFhoXkE+UEqSZVPf&#10;Y+BO1R8kvFCEjbnY6jcF7k2I67JGs5pW+1sg0fhKotVEhLqGinoW0FB6wYoCc8EIY2KPNbe0ArE4&#10;cAyIPmZxNORmnvz0g4L0lLaBfkBuDyLj30IsaqoQ6Zn5JZAj1DvgBahcTeWtnbuDDx45NNJen/ba&#10;Vlv5DV7g4Vs0ZwMjCD4QAusmA1RlUZdxssKb9mAW32v0BM3n7OTnH0hIGLyKoUUV4TsdI0/MQJxk&#10;ZsS+hVi6K76Nz4P7qBjCVWCFFYx9aiZsxrFMzUyDPB6OOpKWkQGP5GWGiBI4AKOl19I+eael6c7O&#10;HcGhu/Y2NTa6EAktFaAGXcBoF74W0HSAi170T0AraempX+7/sjArb3h4QtMUIthzXnvNWXkDpgdQ&#10;HNh7bGIcKAVMjmDaxHtUBnH6uMY4FdWMRwsY/pu1zPNz7gYNnAOx0JiAB2PQf8Y4rxna5zFg9vfn&#10;lOanhB78QRMfMEhQW/uCg8dGpyVdUCRRZ0RH5Y20t7YQngEvqrujMyEhATDtpUuXWJalCTcXQKEc&#10;t4BqYhfIrqurAzwZGhp6vaJ02D5uRq51DRQ8Zyl+ZYvj6hVNYUHeYDxAJng8RcauZLpK1xXRMKYE&#10;FJwt/qHO8Zk2j+EoscxTUDEKCqKKYmzMspTMEUEh2rcw1gNJNchX3FXjKxwMSoNqsfSMjIykHAtv&#10;BR/dgCWvvJX6wvNoDTmZPmZ8fLywsBCmn5+fPzo6qpgvlx+2gIoeZbzk5OTo6Oj79+9jbQExHBoG&#10;cHV4iigT1lqyaRNfXqrrDKUU6EsAVlQ10BQW8rxm5jXMJAoNeM7GnRWcicvvVufIZ9B50g8MgxJr&#10;lgAgmRjq/UZifZXus+I4d8Ov5IkpXgVpslnt4XvC47LiGbABkgKO9Km1G4mdU1jDLgvqnGABT12+&#10;fDk4OBhIhvkoSZolFi27gI/Ky8vT0tIo4eCfNYwwyoQOGLUBW7BxI19+XdOcEVFHAKmXnDiOYQng&#10;57mqhVntYRBWN4CPGbxMw480lAcV1T5hRQEIIhiaCeCowMAqyyq6zJqsY2DAqRkoiZrJbRpxScFD&#10;2SpKIPCW6VqYgX680EwdqBTl0WyrqxQHLjiZczIi4fDuwwdgPMzlsvObthBG1EW4atZ8UzmjjwAh&#10;u3nzpssDQTGkYgls1dzcTEkL5JMAhBOFTlYC1CY6k9etl6qqEpOPJaZmAFv1gQWZyx4bc5lhQdSc&#10;LJmRNRvRLAojq4wuMaomgEblNNGQJJBTjFnMEsvkBY3whu4weEkGd0RgNG6ad9qI6pyTNGp5Hqo3&#10;olQG0Yd1VXQVnA0JtR6oORVTcsDWphVWwXSjDqUWGYV+bGh8R/iuhNy0xMQk9npp8euvYjhJAL9E&#10;fYAEzGfBe3d3d2RkJMW6szqLcmxpaSmIq0ulKRqIMVoqkEKYDFGYoj/9KW/b5/HpyeMzTnBNaeEG&#10;XWF6johURTUDdowB+vA2MjlCJseIbZJINsJZAXUQoJUsytossYDYcAYEMhQHBvJtU8Q5SayTumCb&#10;1mXONKQuxfH1FU6gQeGxEoxRMlRel51wABUxO4ErobsysJRkjEMMiQntnxhOTksr2rMj+b3XiMxy&#10;nGZm0R6EOihznTNfoKAoHWeJBTYSTEB4eLjNZqPEQlAJRoIzWIPYQXA059n9+8uTUjjd2L730P26&#10;OledASUWrTaAKxnVmLFZiSq0xh879+vn7v3y+Zqn/7Pqv35z/K3fEVbQ7Q5dFOHxVG2hwUeyCX2F&#10;OYU/+2XZ07+s+MV/nPn5L21l19C0ECSvS6AeyuxpJrugFKKTwWGWTmQx0yGxPAxAxwgrfXfRC+WM&#10;kLqOutCIMEU3rqXHF0V86eCnWNHUrnOIVJ17hYWFAUFc6m+BPvdv8Fd2dnZ5RQVlcEVHR1oXwc9S&#10;nIqYnRGb+8knE7duD1ln9oZFmqBUxez+LF4ywJpKyF86J0gAc4hl+ParGxtWLJvwWjbgE9S7zP/0&#10;8kC1tVnlnYasw0B5ZCmwnQbMCDTZdHZGeYBvY6B/V5BftZe7cP6SLnKYEcd4gIiBPDCsMFmX4dOI&#10;GSQG2AluvcT3dpz78P2rf3i9+r03r7y8abDiJlHAwzADMjBGWghgers2Vp4WLV/u3TkwOGipq076&#10;y1tZOfG8jMlblDXqYJpcXF1TnZiUROVxFmfNLy3r6esF35iaNhHzhgrvYEC8MpJjr+akpr38qlhT&#10;U3g6/8K1y+YqY9yB8jb8IeuGAMwPiyxKU4Ld0VJdFrCod8WiSS+P3iCfpqCf3Ap8vC14pyLZ4Emg&#10;yO0gkEAkcMzMfPVURuLtwMeal3t2LVt02/sR55VrusjzWGYi6zqrGrxG8ZsxCzbgybJJNFkAYsnS&#10;/Zqr3l73V8DlHnc8FrekZaG8E50lhmmnTXACRAX2UwD0qRdKL585ccJ5ozx567rzOUnpWdmczNLy&#10;VJg+8oqGdYdtHe3U3M8i+AeGzAyPJSQl1jXUUx0kqIgTY1ISYxOOGI7p4+u3kqs3Pv3kQ1aGpUYB&#10;MjUPmU8sVZax7Epma8NDW7w9u7x/MrA8YDggsM/38aaARWd/+Qwm7HSsAxAw080Bu2joD5CJ7IQ6&#10;38f6vX2G/Jbe8F1kKauURQCPBm9g6njW4MmI3uAlItDVeFwtsMcGqEn11r37j/h0eXl0+i+tWfpI&#10;Q1YufFMxQ/wiNRSITGC4GD1mVRY08o6/fG67dDH3d68QhYs6HJ2engR0AYmRVJnluYGhwdCDYdTN&#10;dPkRC1xIl3oGjc1NwFyzzK7pscfi4wuyOBiYxJzd8Ob9XeF5Gclgy1REX9Sj+wpnyaAhzNKyK799&#10;ccTDezLI+2aQZ4uv/5j34n6vxeWBK0lDI8cyKtblgO0GcAKqG67VJrPia32AWH6DPp63fN0t12/J&#10;nCrzhhWAIsxZdxHLrAg0AOuCZ4PhR0XSBFjW2vraRwMHvH07ly1tWvxv7Wl5mAIx9aI+h+goQ4AN&#10;AL0CI89JSb8aHJL79qtE5kEvJMcfS01LoxFN+Br4cHfu3XVV9D4glgvpAquIkgS+8eDwEHwDAHpm&#10;cjoPcggetcKeeu+PRR99PjY1gqAcIJFZyvOAs2CBdR2sEQiVevveebegCT//kaVup54Omnzn7S6P&#10;heNuC2s9/Zv+8qnCWxTM+2sSrIECgALt3VRq7B3fx1r8/br9vGu8vZ2Xb8Hy20UVgJMGelPTBNTV&#10;gDJU4tTRezSxKyAKgagThGW666+4Bbb6+TWuWNiy8P+vzc+dBcUYZ9Dno37QxCqRRE0aGRkv3rEz&#10;853XQdkIrATgMiExMTM7i5j1ZXv377M57FQeH4jh/KphxHKGXlZRfvrsmaTUlPisDN2pwPg4DphF&#10;KArdXxIXLZrqDLU70Vw6Cx06FenkUDkiWe6+8/HtgJXtPm6Dbt4lL78onM6r8lo06baoP3D5iRUr&#10;dfuorAGvoCgZCoBnvJslK/m+z2NtgUFtfj5Vft7WKxU6g+tPVIYw48pErz7VpzsnbPZxcDMtsjSN&#10;/p6BekBiJGVSGWi4uti33cu3+Un31kX/o/58tkFTawpnaJhtNMsA8QOYpETEcdYG1L4YE3Nm/3aQ&#10;ZEYABscixYTkxKyc7LPnz505d5ZWjFNee0AsqrZo6gHEVRDFXXt2p+Rk2nEohsHDvBA/pUWFdDff&#10;nyK8hnVmpitDvRmTXorpADOAJYWp6oBnbgf4tj7p07DIszMzkUx0Xfpp0JDnkk5fz+tePs7yS4ri&#10;UFDpAF5HCQdlPZOb3OixcNBrebePV8UKz9ELZwCmiVcuV7699eqvn7nsF1Tmu+L6z39d8fsPnPfu&#10;EiejO3mDwyqQ6qPRTds+6fn9292P+4wt9e1Y4dnt81jVaxtbPv2k6y+ftWzfXQmqR3SaRXloUGH2&#10;HAFH2YD1H62pORW2F0SBBfUp84B+QCsAc+0PCXY4nbTAFV2UOciyYH5ZIjAeQvnUFGDCyju3YTI6&#10;p+KEiNo33nHki496a6sBIis8IATFxVmIYky1wGNVo5NUX2t7LOjeSt8m/8WlSzzJcC/onGvrX2jz&#10;WdLlu6Rr+cr6996DBceSJg2UN4wfniNNFaTWey4a9grq8/ao8l+oXTl/7/M/n/IOaHH37fby7gz0&#10;6w70H/AOGPB76uQj7k1ffEGmBnULBwau6v33by51a/H3Hl/kafMJavH3bPNcNOTrO/Co28hi/ya/&#10;p048819EcGgyI6JexkQYZ9jgyklRGb9bm/XlX4YHuu2ChiBcx9r97t6e4AMh2bk5oJFo6biqaw90&#10;lms7Bxyg2MAgMhy7c99eiyRgBl/XHUTKyIqLfe/9gatlCDyRTqrh4ixj1gVmAM2KjtoP3ptauOL+&#10;E55dvo/XP/ccAEVDZYfCQ+75LuoOWDoVuLIy6Ofq8IAuqaCiAbzqILmqPFGQdstvYVtAUK+v20CA&#10;W+MLq8/5eDt/9st2H4/m5R7dQW6DfkuGvBY2Lfpx+5NBV/w9q9c8T6bA1kl33n5t0Mejxe+Rvqd8&#10;On28mpf5twf5tvg/Muj9k3GvpS0BPuef/Q/CjBGDUTSzUAuUiG4HDeDUyPDN6og3txZkZqCsgGpW&#10;0AkJCz8IpjAm9lhGViaNcT7QWXQfBA/+rUkpDKhrGK6KiY+721CnY4KN2AU2LnR38oZN/I0q8L0A&#10;uhiYZAftbsJvDIIQEHkeCD4+dMrTvd3Xp+7Jpb0//knHji/BsTRkXq2sqPD26vFd1Ou1tMkncLyw&#10;UOfRWZ/EVAuMnJ3MTbnj7dHh59Ud8Nhg0MIGf58u/xUNj/teXOp99cmfXly+4oaPz3Rg4IDf41Ur&#10;f9TylGfDo4/f/3QHUawX3n/vzLKfly8P7HJ/tHeFZ6ePb7u/zzX/xWXLQJyDTjz5RNbaF4l9WuVt&#10;aJFEE8tqThk8I1W3VVbFbVgfG7xPAJ9Vxo0OAAYORUYopq8DEgYmTjWRKmpz8A1pkTrMl8bROYGn&#10;/9bQ0ngs/hgWIujk4sWLtWeLi19+hbt23XTvkRsBgoMu482ohGEW1YHzzp4+1enj07hsSX3Q4yOL&#10;/JxXzmqKoMBXZiZuPPub3kB3YLcBP5+Wd98hPDgGxgSiSwCJlsns5Psefr0+S3sDftLk8T+7n/Sv&#10;cvOt3/wauVRGeof0hsbBlLTqJ342tMK/aeVjzR4/lp54OtfDR2y+TTq7SfOollHY+9iPu4IWDnv5&#10;tnq4zcQeJrU15M4d0t5mb2wCzcFxTrNSQlOxkIUF1wToI5bfOP/mG2X5OacvX9NNWUtNT6u+U4O4&#10;lBhAlsycLNw/hNE+rLleABgM/ohPTABiaVi3plL9D5QIjQwb6hnkJGn79u38+EDx5i3s9esG6EcT&#10;v0pmeEqgIEbDqAvA48otr0wFeg8sX9wctPDO8uXgP08RbhIxj9S459PmJ7wHfBcN+7lfWhFEerp4&#10;kefQ1QU1aJ/MSr/j5d8JMui/cDzIq9zLveWDD4lk5blxwBcOlTXArR7vO/FE4EhAwIivd8fixXeX&#10;/cdAZBixTBGrQyi9fM/tkYagR0e9ApqWLKrIijaIQ5CtggpOguo0MNgtAJrXacRWFDWBlyWh/Ebx&#10;5k3c2PD2/QcEkR8eHQ2POASiRvdk0UL02Pi4uIR4qvvRN4Q/QAApfqWMBl8CJHKl/Gpx4fHmtt6j&#10;UdFgm4o3bpZv3CQap87l9xV0XtHXBWJMG4zR333G27cn4JGBFUuaVnqVv7HJUBxDRLIb4MqK06Vn&#10;LgS5DXi5DXourPbxGEyM0TRYbbDkYJrEyaysO16B7f5ug76LB7y8a559gVgnR9UJML6DvJPHYk1j&#10;wjYuX7t8f7F/q4933TOB7b4/PfezpwkzA8s2U3O13OuRusDHRr0DWpcsri7KFg1RMlSnit44ujo6&#10;Dcwh/NJ1jpEZB8dyV0uPv7wZJrEv9FB/X8+pM6fhoCFpagRpPg30F+5yAWJduHQRzjAxM1d3i2II&#10;/KWrVtZ+KCwiIipuoKcXwFzRhk1iWRnRefAuzAiPyOoSr6o8p4zqHEsckwW5Te6+jpVeEz5LG9w9&#10;+zKTCMfawRAgABPI5GDuMq9eT2/Qx82+HnWvbiKanePsaCY0dTozt849sMtvaa/f0ntuXoOHj2oy&#10;P0HUSdaO1bcMOAeGA5aFZ+7+1/OtAQFlP1044L7s5rKfan3tk4SfuXm1xvPxjoAlg15+zUsXd2Tm&#10;Y9kuiwXpKg+qyjRAKoZrDKz9ZGUig5/FXCs78coWwjnrmtvjYmPCDh6csVpccRRq9Ci9gJ9Onj61&#10;4OChcLB9dBeWy6lGE4mxNPXiuUtALIx1iM7jGzcLpWVYRQNuvAZ6UhZMhxwYcUi2GrC6r7485hs0&#10;5PHYtF/gzUWepLMWIAJr7kDQwSWTrO3vvd3u6d/h6929LLB02XLS22rIsgPDsWQmo6BtaUCvN0x4&#10;caVv4Mzlq5okgaUHUyrC6CUs3TZQN0stn3wy6Ond4fsjq/+KyoXuwr2bDJGksormRxcO+HkMePvV&#10;ei5sycjC/A14xSAi5pYFA+UABiyjFTd4iciirnHllUUvbYR/Ab18NOpIUXGRi0zGXJwOVBOoMCAR&#10;4IkFEYcj7U4HZStX5BOJagaaThw/FRoehcFGkTm+AYml6UgsGLSKzzaNMYAGcO+77l8J9Ov38+5Y&#10;5tXl5dPy9H9Mn0wfLc7qPlvYf/L4QMnxyeJc658/7PQJal3m1xzkW+3l3xcZSUQeTAQYXEt6fvtS&#10;vx6/R9qXLSoPWKY1NouSDOItYjTNYM2qZ0XkVY2pjTrY4+494PfjIT/v248vYSuuSoYiXazsfmTJ&#10;oI97r5/fPc+FDQU5QCUGQ44qiwFqGa21IYKjY0IeXjSJxVNiKRKAxtjoqDNnz7q2wbjiCyBh8CfY&#10;vcgjhxcAd4ERBM7CaqY5KI+lyoYybJuIjoo5Gpvc1tBEeKeLWEgfFaYiY1CCh8VCb2cwOvK+j2er&#10;z8KBAG+bV1CPu9clvyU1vp63/X1v+y275/HETTffe4FezQsf73kq8P4yz04vv8pnfgtr4JB1CYlV&#10;0Ozu3Rb4v7qWPVbt5mfUNjGKYPBY1cpiDZ+kqDyvcYxkrQ8/1OTu37xiaYP/0pqFC7nKy6IuiRcq&#10;2h5z7/R37/b3b3Zb2JKTA5rISWQ7BsPQU0c3QVHQH8WUwCyxQMGf3rKFOOzdPYNHIyJCD4axHAcS&#10;Rq0hdaGpxwPYExygBaC3KABzbTae3WFkqMcvwxcuDA1NRoYeJJxjPmfBapg7S7A+F/80xBurVvcF&#10;+tX6/6Q/yGd86dI+3yV1oOl9f9Qf8BOYWGeA76Cf92jA4j63R9qXL61evnjC2/fmEl/S1+rg7TCu&#10;mYzC+96e9Sv+v56Af+tYFDhaeHpCdNjAfRQJqwHniobAOjRGk7ne320f8Xi60d/jbtCS++5LSMMt&#10;rKO+VHbX3aN+uXuXv3/34sfbU7KIIDGGNo0bTgzFTCthFHc2XzRLLPnGreKNG0CxRh6OGerpKTlx&#10;/Mq1q5RMvCRQOgAPFRYXAT+B8C1QzYRFovmiOJWmGIGIe8ND+iZHRVnZs38XM9R9fvOb0tVyVmc5&#10;s+Je00UBlAVmClSjteWG1xNjft4N/j8a9HIbCVo2sGxF12K3aQ+PUd+lPUHufQHeE27e40t9R5Yv&#10;m/D1bvJ7tM9/8cSyFf3Bu4hiF8FXzs266+PTtOyRPv/HJ7xX1P3+IwAwNlm0osNlgCMH5BrQbQax&#10;3FnxM8vCwKZ/f6LjZ8svLVpMhgZBCrkb1VUePkO+HiP+br2LHh2LSCKswgosa+CGEKATx+kgB1YN&#10;p8YREfSXYnCOc5cubXlDnBz+5MM/MqrSNzgAiJQSaHZPnqFHxxwFqEXTOgto4kSW5ezs7KSkJFrw&#10;KYri3fv3kjKSFbOYs/TmlaozhSe3vM2X3hQMjtcUDrcwgeIF/KIaKte2O7Rr8fKpxYsHly3tXh5w&#10;OcD35IqVF/xWXvX2vxjgfWaZ57lAj2teHld8PK6s9K5zXzS23Lv1Cfd6T8/rP/sVsU7xhJ3JTO1c&#10;4tfvvWQwYOmwu3fZ0/8pVd3ReJHjrQAeQWfOoGayjyVE1LsvnvHwafP0bg8M6nhlK7HZwXVlqm+d&#10;8fEd9HHr93+sxe/xk//5PBkfN1S7Ilh1QTV4QwRxVsBigJpVGdyQAsrDyV8tvfTWezXH8y6fP8Wa&#10;IULAm7X1dVQjgTACiM8tyNPmto0toC0AgF6CIOTk5KSmptKU5L7g/W09nSjtqiaKjoSw3QmbtkyV&#10;lusq+MuIIwUdURaL3qP94tO/6PcPHPB3a/Rzvxq4gpRekZrv6j0tRst9va1ab79NWqpJ+z3SV09a&#10;bt1+ZV2Pp1dj4NLqQPeqRzyU+ts6sdpTs3oWBXb7uLUFLRzz9K7zWn5z42tKf4/ETcJzLCIWm/FX&#10;r95yc0ctHuDRu9izwtt/KikepMoCbDI9krrCv9nfYzBwSeuKJedXrjj3ylrL9UIy06VM9BkiL+lm&#10;GaSCW7UEzJODymdsNyqi1q5JidzLiU7VzIDUNdQfjjpCY58AF4pKimkKmWbDZjPSrqLglJSU+Ph4&#10;q9UaHhnJmlkq3IFDlDOFqRG/e33k1g0E7QqYcwHhBE8coOPa71wNdLsf8Oidf3evfDLwwm/XEYfN&#10;qbPTOivqjK45NOLUNYbXFQd6T0JrSnzdo979/l5NyxZP/O/HJkI/JmRkOiu70T2oyX9J/fLHh7yX&#10;Dvksu+Hmd2nVc63xh8cvnmUuXqj/48cXF7uNLPdv8Xu07SnfJr+A/Kd/blgnbESagQUTmbOvb6kP&#10;DJhx9xj3cWv38W58OqjI7X/krVyS8OufDpZdEGWWE83pmI4LloWozNCtsvB3X81MjxaxKNeg+Akg&#10;wsjYKFAKVNVsFa9ZKG0mLMyiEUovKo/p6en79u1rbGuxAvo1d5axnG14tD169ydD9TWAeySRFzC4&#10;QjCxqcide7c1LPmf008sqff+UdUTTxjFl1TLtA2gE0IbrBlUzG1tEmalJcJawBMs9QO/16PVZ+m0&#10;R0DRLwIJ3zWYm3LPO6DP171/+eImzx/XL/fs9PNvfnxJ12O+DW6BN5Z6dgcs6/Zxv+3xv7r/PaDR&#10;L6Dc7wmjpmbGMTmjqriRxGYnA53nfP0c7stnfuI24La4z29hn9ePB5Z7Xlnpaz9bAvQBKK8CrjfT&#10;YiaxuLHmmoOfvjNl75+GdZQx7gp6qrS8DDRXTl4uluzP7ZT9+vosjuMYhgFnMC032wLIlNdERXXI&#10;Tphs9rGDTTevqwYYQc1GrBojcgBcLPYL3n4Wj6X8v/1IXuxTuiSADI8pCjujY101QTQGUBKUK8EV&#10;ERQQJo3Yr//prQY//wF/ny4f7+O+C603zk+kJ5cuD2p+wndguXdjkNv0x1svLHlk9Kmn+pb5gcPY&#10;47mk0ecnt1cubH3af9BnZfniIEtuPuE5xF+q6fUJssFNMRdOXfAJurXE+9YTPndWLO1dvnTQ1/2m&#10;r689Lwegj1MHtYXVTaBwZEwU8X23y/KjQwDp2zTO4DUzSayC4du7f5+TZXhBoPEZY66m8CvEoiJ5&#10;6tSpCxcupGVlRmWnq4LKo3sFWJrJ2rfjdGIc7v3CkgIZN7kaysi1q4meXld9PWu9/coe8yrb+hbR&#10;OQcBvargVj4QYQ0Rjkwr0DnUoixvGzp9/Poirx43n3sLF9U8vqT+nfcmktNOL/Kq9wmqXeqd6beU&#10;9N2eSTt2++e/rPH06HZbOunl2+/h2enhW++58ub6V9j7dzTBzssiYnwMUQG8UKfgYYZT722u3bu9&#10;+sn/vL3Ip/ExUG1BFW4r7FnFRAaAqjO4j1SXgWo6+FDSxdio7B2fAk6wiwzGATQs9swryAfsWVZZ&#10;TnGWq7j/azgLtNX+/fuBv4CoKTk58XHJIOXIWYoz950P8rbt6BzrswsyeKIyZj45R2971/nTAxfP&#10;jF282HHmtHWgE8ylk+isuanM3McHCEPBzAZmulknEaaJQ7OM9p87PXrlXN+FC6Pnb/RW3GSHO1qv&#10;lHRVlPSezWu/cdHCjgINWPtoQ0lK67ZPG19+9c4H7985dshSWQFPBcvuNBQWlIaoyLwMJw5z84nD&#10;UC1weyCebXy0vqrlQkFbfkZzdg7b3csILGfgfmqdlzkDjWL/1EDBF9sL3/+QKIxuAFdoKWlpIH1A&#10;BIvNunvvHurofJsY1tTUxMTE0EIaXdbS0rMzU7IA8gAbn1z/u6r9RxLy0jgBE7Dj4P5yuH1PlQVD&#10;0BUAMjqZYRlVlkwHjOBWDLOEAYiFmQIB48cOc4M1cao62DlQhjB1SQfKsyoriBZBtwPjagzIFCJI&#10;Hj1oWQXKAMCUnDDDMYYldl2fFgBqMiDeki7oqoVg/gP1okIEkHPGbgaMdNxFCjcWRYBMYzwD3qnq&#10;sBBRn1bBDdYTClNLD4TnbdxKAO2KYlxGdnZeHu3LAQQ6Fhd7v67WVfYyl2Q1jSAtqAduAlexq6eb&#10;Jg11pwTPjE9LjU6KITJ7fN0b6vmK9//wjoBaj1jAgcZYrCijQ6BLiiHSikgLR5wAWxHc23WW0e0C&#10;1kuoMGkrEafNhCnYDRBQEdwZsB6CqvKaxEuyblYFoV4BUC3Tkq5JGdxOXWOdhgMmS1gZNIBKBBVg&#10;F0amrJgdsuPWZPAhwdxoToDoAihwHVbMIXCMwAN3gCsuAKgEzWDQGiasZHzv44/ZirKsLZtATx89&#10;FlNSeNyVzgHRa2hqjDoa7aogfDgVBl9q7+yAy+g12DoH7i9q8L/49PjzuWnZr71tL686feb46TPn&#10;bIxTN9PDTp7DoaA0SPgOoE1HB9huUgQ436EyiiEpAhBV5sC5E1k0XqJmdUhE4iRVc7ASw9hAWiek&#10;aR4QuwGumWMUHDZkHWFaAGqBp8DJAqs7cZe0lfCCKlixUAljCLxqTMqa1TCmRacdQDluXAfUrrqA&#10;OKptbTaiqWM7IUUQnOfLzuSePmerLM14Y+OJrIy4jBSsg5lLRNCtWyGhBwYGB4HW8xIWc62siJmG&#10;vV1TTS8A9p7BGAwRGJAeNSPpSOZHfx67VTU0NXzgQBjMXNIweGKWztK9gqgS7EQZB45R1ElEKIaM&#10;kW3VLooqhu+Iys2Argem0UVuigNmsljgjBgOq5WTpWn0CwzOYgNBmAKfDrlBFXBvvCpo9kHDCSbV&#10;rmmc6rCpDCORSd7GGCKjwGqodlV2yCwrMhywmoYV1q7wiau5DcadcBO7xijMZ6Gfd1tmmNrq3A9f&#10;L8hJ58xCq4fKUK+XlVJQqs9Vqy+g1hHexycnwsIPAiEl1N2EU+UZQ8Z9/qA4WCu4Dhcjw8/FH2V1&#10;MeRAWFNri0ZmU9L6XDknDsWQLeDga6q5Xd4gYKOnGY7oM6xEbByZGQYeMeGsg/DghtuGlWkddBio&#10;HKckC4KVteElDpUw4O9xigVhrDIzAdBMEa1W3NssEBsYWxZwnmqfJPZp+NPgeXCzid2J+/9l00Ka&#10;G+Yero02p21XtXtttSHxodOKUpOZfHb7H4FQM/rsrF09g0Dl2Z2OA2GhqMJcxEI4q4DIG8XHS86c&#10;O0tph91KVIU3CxlRk2F5mpjxznt5X26PzUqcZBwHD4XTXQwP9VjDFDFmD7F8HoROHxxLeepZcWZA&#10;JtJw8YnMLWv3/+FlSXa0HI06tGpj7pFPGWF4uuh41vNr09a/xN+9qRpWe+W1uOdXZf5qNTfaeu5w&#10;SNPpU0SbdlZdyN+4SRkfPrknuPA3L6asWn/xy3D23NnU9Wu3PfurUxlxQnvr6XVbYzdsnhjrVQGs&#10;qOr8TVWurQAA8wBkHIqN6Bhrj8/JK9r++Yk/vQ1mwK6blW+UB83KNKAAXAsw4lrpdcNVrUz3K4E8&#10;gwy2tre56kZw/jLWhCKdDIHIXM6aLaTqfmzysYjkhLBD4X39/bN+k6sIh2CZFuhfhxOBPyfb7FFJ&#10;XeveqDscApyauuYFR16ic6CKCLb0X/w7f+UaGblLuPFIn2Wkq1uorIz+1W/IQE9qwNPSSIfa2EDE&#10;yeOvvG67VUHIxNU/v1Xxy1X67WrCTTYeDm+JiCSKNH7g4FB4sDzZAYbz8h8+6PvDNjI2AmzJyjZF&#10;kf+68J/6c73Do9t3fp6Wk1BUcoa/UZn/2kasz8VmHw/6n9FOQPAOBhGDV7o2V1Oqz7ZQu3PvbkJS&#10;IphF3eyJg4Eas1UHJrvABFmnz770Nnu+TFL4+KzMw4cPFxYWumroXfvkaOsQVlCs8HDBkrniFzM7&#10;gpNXPkF6eoyZ3obgz04F/Eyob+I7bjV+vqfgqZVkpO/kb1aTqWkyOROy7BnSP1Hwy02afYJIosBM&#10;XH33c9uFK6SvMekXT/a/80n5ax8R1VoZH1EdHjYtWxuDg6+9uPHS7//ouHubTI4Mh0dlrfzPyYrK&#10;Sc0uYUX5g/JuXdVovSQMMa/4+KGIAwVF6RoYh2ulJVs2goDACwyqau4IhMnQLCpNHYLmMsx6tlnO&#10;ojkfIBC4jiClFy9fonl8gAaghwSsAkW/In3VJrXqviKyYF1ycnL27NnjdDrnb+HAyilds2DEGXP+&#10;jbcrCre+M36qpOit33cXnL0QHFLx0Z/TA36utfaXvPlW9Zs7i597nkwOVb+/7dymN46v3dy+fZ9h&#10;6S34w3ul67YW/3rNeM+ds++8by2+fDX4QE14iDWjKCHgBa5/+PTRyDuHYx1WruFYUsm6rVe/ONB2&#10;/HxNYtqlT7ZnrX+jr+SCbjbdcBFLN6sLZOwlQqanp3YEH8jKTTcAtVs5vrwiZ/1q3COtot6AKVDp&#10;A465e/8eQIe0jHTkMvA+zQkuoK34qOYCkg2NDIPmAvyaXVxQN9Gv0QJDbNTjyHzzd9bym4YqaawE&#10;7lV+fn6yGf/SzRWjQQyAmLgVBBaWESyjQ8rwkCwDLFVnemYAVHTfuS70dIlOzmCmmm/VqNO9rG4H&#10;zNlz995kfauBTihLwHG53TDT1mWXOdvQiG7luwc7psgkaG1n37hzzNJrGWSnZxiAaeOTfGPHZHM3&#10;O2OHxZmsut/T2gJuIpmUMLUzRyzagwnsNtArMyMzITNLgVuJMyxA+bLygi0biCAijRSkx/TMzNnz&#10;58IjDoHf09jcRMPK+tzWpwV/vesY3WmWu3Tlyp7Q4NTI+IGmfkXEOvj4N7Yyd2qAoRVOlRQFyAo0&#10;BVwGT2JYluba4MC2JWAxFEDOPMc4WZFDLpdUMDeSzAmsEwt1BFZAoA+uqsQrAssw8M+YXDN1jcRy&#10;sBo8XATAQ4aHA3wT4EwDWCnK+CfHoZpBmKkAvEAlC+YPi7wRboAa16kHYjbzmk1qaVpictKuXbtH&#10;Bicx6iA5WU7jb97MBTG0OuHLU72DWZmZ27ZtO3369PT09NfuRP4Ksagak2XkOlGSGFkYaumLOhAT&#10;vC+k8W5FwjtvDVy7LCOXzxbDgY4DsQXPgKJeV/x+tqOYMbvVyLWVmg6dfkIvme3tp8zyuasA/aF9&#10;5A9tscY9svpsH1TXMfuUOVRFBWU26aBpMNQ9+/bmFxRq5l5TKzPjVAzL9auZr20cbGzYFbxvz+df&#10;3r5127Vd4Gs3Jn9Nz7/ZTU+IwFWJhaXTO3p6c9NjT+zYdrcgp2u0Xzbbj4GO6+zuOhIdlV9YAOLt&#10;cjvpxun5BYXz29K5pkSrB2Ybls6pPMraf92w4KFtbbMb+efd9iEISlPFFHzDCRj6lLTU2Pi41vYO&#10;m6DwCurzCUG8l5l6eefHCdGRbSP9qrkJw1Xy/rc3Z7p2oGKsGVx6ogmsKM/uNZJyPvz99Zio/ZGh&#10;UbGJ4BhR1ti5e9fk9FRmdhYctFmmq0+pPq/B63zaucrBHqAz/cEuUtdOivmU+lpG+xZimY0cEGSC&#10;pcrOzQEFBAhz7/59Kph+QroG+1KKUncePnIxMvTUp+8bIjej8WbXEgxSmdKs/AM7WTFqaqiiWfwh&#10;igbHY6Og1Jc2izV3JJm/VX33SFRUdMzR6js1YFlp2hHwCIyJJkVctPjryczntQfn8xr8fi3//3Wb&#10;SyTWV4/5t6XcDe+whMBWMCQYLRi4hubmI3GJoYcOXLlxcdRid1ZVJG1eZbB2i8yC0XPtIPwO7VU0&#10;7HBk9l/DDlkiU/TSFr70BqBBrGBV5LGJcVCZwQdCQg+GwTmodljD+MQEbPxrKlTX3si/ZoGHGe0f&#10;6Vzw1xtZ6SOw7tlUAoo6G7EDww8jhH8FT25/SPCXO7bHxsW3d/Sgo6EzYBXYysrcV9YBrJANhXwr&#10;mf42sbBZmWzWLalY63Bq4ytK2U3cLCPPzhZo4WQZUAe79uwGMg0MDVL9BeOmOw8e0l/fRKzv0+Zz&#10;/kFVlWo2XwGNTjkdVNW2L78oOXHcYrOajgtMxUEQaxOu9FrxqxsI9oI047rfmVhoy4gECyTgbg4V&#10;nnBi/cvS1XKiCth4ztzuqJsoDvQC8Bcw+aHICDiA4WE9gRwAEaj++tcQa9a2mHVCsH4wJFi/fcH7&#10;b96qijgcOW2ZwaaxiuLExkIAfeyyqAkVZQWvrCUiK+Luu+/ZBIMIgoJtHDDUyUznrdsolldqOnxo&#10;mI0xEPrLCET1yKio+qZmUVFa2tvz8gv27N2Xlpk5OTPj2shs7iN5EOv4B3fkG1/fl2B2M+ZsL1DZ&#10;NDhWuzUzK3NfSHB2bu6d+jqFGODfHYuPw+gbKG9Nw63EYA8JB2aSKb2WvWUNkVkeG1vp34tYwFmc&#10;hgFPK1YIsDmvvuS4VSZjEomYeyBxOWQz9Fjf3BYdn4RlWDxqtMlpe2p2/u7QiJzi090DY1gTIRNA&#10;n7iFC4PyqsryWD+EmkY3sOs0Zj9FBQ/N3LzvOszN6DLKCMAmScMOJrIGUNDgWVUTFI3Heh5gc11t&#10;GujMOp2/K2RnZmZi9/iwgfV1qo1oYeERA8MjuElBkB26YsMknmSF0WiitbI0/43NGIwBav/tjlDf&#10;qrMUmWc0bDjGYkCBLd6wnim9CDof61KIuVVVZ4jGYl0/UaMOBfd0N2kaCweIgqwyRSfyDkaGBIft&#10;jYo+1NraYGfsYC1sEs/SzJiZAcYAIZZOyZi7xYIwAemqSw8OTC3hrmvOjN9jBz/dbE4mYyibF3nw&#10;gmubW48cSwg5fOTg0aj45ERR4nC7kgHeoFzbWX80IUoQnZLCsrKTg9EqIlb+mJ0dhauVJzZsJNyU&#10;VeOMv2Pr+rf0/IMFlLBTtEJ4uBNnu7Zpi15RJuE6iCruEOEMlccZgoEU2ZtV5em5aSrys6LwQEdV&#10;ZdiS7Jy4qKNTk5Mx8XGfbv/iUsU1i4Rdr1hDmbLZFbN6mNfBhwUZks0dkfg+/5DxAdgWVdSxOSsw&#10;sqDCJxpu51eka1evb9u//0BMTEf/UE5mwbHwo6i2eZ44RLuNVZ1ySnxq+c3bKKWcbsc286ogok/d&#10;L+K+Uq7s5sk1G4ho5wz+7+hi9zd6/mE0GCPLAOXs42df29oZGQGspMuMQ+WcKsdoPIuNu1SHIY2w&#10;9u1HDw2yVk6XRPAQHU6QEiIbmenZiVlZ04YybJ0pPp77xWd/LszO7O3r5IlkM3gLViwCsyjAvE5d&#10;sWsSY6gssqvrkHjCy7j3UQAXzNytbgyM9SXmJn30x/dKzha1zYwMKWxiQUZGfDwwk8jYBOzEA/6r&#10;MT1lP3Qo2sZJulkmaZWwag3uomK3WTDYbGNswsV3f09mRpwqoxn/eM+/eR1D4K7mBgMkFq9p1u6S&#10;/KjfPjd54RJ2Gmy4R1rrjYa7pLGWNNUbbY2kr/NGeuLNnFRn2z255T5pbdLv3iHNLaS99fjhsFPp&#10;seJAJ2lpJ5X3eg8nn/ls17mkhPaG246RPq61jbS0kqYG+CapryVtLaShDk862khzI6ltIHUtRmuH&#10;pbGBHxrsunHjUkxs9p8+6U3NIY1NaluDfaD5XEFy+u7t5NZdUttsNDZqXU1cW53a116ek3wjO1lv&#10;bzYa6kkL3LbeaG0ymmrxcW1tEydOxz27eri4WBctrLnd3TC+K7FA63Jm6SyoWVEXJpUZYKCOnNzk&#10;514qWP9Kxupnc9a8kLX6uawXX8hdvyZj3arY535d+NZrl3Z8HPu7DVEbfhO75tm09auS166KXvPs&#10;sdc3FO//NOlP7x5dt6F41cvnX3g1b/MbCV/8JS56X/S+L0JffTV5zdqTGzbkPfccHIWrVhW/+CIc&#10;uc8+m//88yXPri/esPXAqhfDPnw/bOdf0qLC0rd9lvfa74qe25j53KqYDavT/vxu7pcfZb/7Tubq&#10;DcVrNqavXh27cVXU22uPvPJc5s53Ez98+ejqZ5LW/iZl3W/zV/02ee1vctauyvz1r4ufW3181caB&#10;hFTC2mcUmwW0I/9dW0Jh/wJFFrCgGv0dYLIJAoqZJ5xI7DJWAUscERgslESfVCIMrg0R+JNx0YP3&#10;bmKXSYGDC4nDjp/DO2u7djy3JOEwXiUAFAEz64RbdE12HC/JSNrxRXNOPj80iiV5dgbfOfOE4fne&#10;rvLM5PiwvYUlGZ0j7ShOoOvh/k4r6JoraccuZcYRxxgBOWbseAhOItiIZOm9fa0oKwYNkYq7pnHA&#10;HIcnnBUbYjqs2HPWZhVk57AGttksmNC/a0soRUW1qgBvSVjgB88cddoMJziKIis5wRSBx0x3iMoc&#10;7ubBjlUaaWhoiQiPxP11YMwd2FEKk8M8BuZFjs/MSgwN3yvrvIAb6+EJAss7ABewAl92pTxkz4Ej&#10;4VG9HX2aCNZMa21oiww7/JdPP7p8/TwDVCD6bPNzTeUFh6KLx2KPpCXH6+BRCALncGJvOlBqsHgc&#10;D3f44vMdVotDlQ3JCZ8gVkS8gyDEcICqlZy6gFl7O8H9nzwsD3Zi/0eINb81P4YfEHmYHa4lGTc5&#10;Yuko9gPox7S7aHZzNguBEXLiripJA1Qsf7T9k96xPhVQgMzj9g/4J0M1o2DYjSKpODc8LwVGjqDJ&#10;gR2mVdUQDdxJyclcW2/boaMRIYdCIo5GxiQea+vpAIoqkgp3kXh1dm1EbFaRmpJ2JDXVif2sCSdj&#10;LMFhHjxuKCJj/SPbQ4Lh1CGIPDFoKQxj9gIimAImdh1xnqQbNlVnqTUT5O/ebOwbfuBmdu/7fE9j&#10;Xs9MXJrq6tvpGelY/e1qMUCv0s2gHSEZ2Vl5+XmyJElmByBRFPBHUYjRPziQW5B36HDEqbOnS06e&#10;ABR++uyZiclJitbxF1c0sIeAaLVUeKWlmr1VDH0usSSb3qxqRsdijx1rbWujZsr4Oj/A+Nq5/Wt+&#10;SsYVZqKFqjt27JiZmVG/mryjvZUwBiuK6eZLNl88zzc2N4HfCx7cpSuX7Q4HnYDD6bxw6eKB0APJ&#10;ycldXV2i2Q0C3tPS0oBWeKVZnPFQjAwcw5Gx0Z07d7p+w+IH7Hb2Q/7ujqvRRklJydmzZ+dnyVwC&#10;Tn9uiH4nMzOzuro6NDT0UMShWvDjtNnffiJzvwBF71BbWxtmvhobG3NycpLMXgscN1vJ4oqRuQqp&#10;CouLSktLaczz7/y9hf8LxHK9bDbbgQMHKB+5KIX5CFGkXGaxWE6cOAEMGBERMTY2RpEKTV9i/YAq&#10;zzahMyfPMKBtCLAq8Mu+fftofyvDMFwbSinJeFGAS6x2G27adTi0ud8Z+1f8Osr3fGVkZNy8eZMG&#10;XV2/l0P7cx0+fHj//v3l5eXAHcBfMTExlFI0ukLbS1D5wqiGMqt34+PjExISpqenL168uH379pSU&#10;lN7+PmIS19VfAO5w7sJ54CxXn+EftuPgP4VYMND29vbIyEhXcgG4AyYZFRUFcwZ60SA3DeMWFxdn&#10;ZmVhFZWZ76C/YOfaRUQJjT3CkpJocyfaOaeysvJw1JFDkRF3a+9xAk9VtSTLIaEHhkaGXZT6YTs0&#10;/tC/QjdXxQvvcXFxoIxbW1tBN4HGycvL6+zsdDXDEjBWpqCaVtXs3Jy0jHQXZ7mSZpj40TRQ8GAN&#10;MJ9ophIe5H4Iae/oSElLDT0YBqYArERyakpBUaHx1Y7M/32JRdOOdPFhnjdu3Dh69GhVVRXVVvNr&#10;Wui7S6fkFxZExxyl+4doHRqwFcOxiYmJIHHwZdor1pXWJHM/+kdLQPMK8oFSYExpzumhvsT/fYkF&#10;60/bL4Iadv3AmSt5SXsIz893YaG1uR8yNT0tJvYYTaZRSwccRwtcqQ2l93lw7VyejVb40Xg/8KY2&#10;L+b5351Y85tPP9Tl/ZucdrrXGAhUVFIceeSwk2VmrBYQzKSUZEmWKIG+FgTMxyX/gp67/1xiPTSN&#10;byIWoHOzAxdmZS5fvQJKOupoNBg1Za7H5TfN/6GU9Q+u0R96/R8qd+sYVSCCngAAAABJRU5ErkJg&#10;glBLAwQUAAYACAAAACEAltcYFtwAAAAEAQAADwAAAGRycy9kb3ducmV2LnhtbEyPQWvCQBCF74X+&#10;h2UKvdVNFKvEbEREe5JCVRBvY3ZMgtnZkF2T+O+77aW9DDze471v0uVgatFR6yrLCuJRBII4t7ri&#10;QsHxsH2bg3AeWWNtmRQ8yMEye35KMdG25y/q9r4QoYRdggpK75tESpeXZNCNbEMcvKttDfog20Lq&#10;FvtQbmo5jqJ3abDisFBiQ+uS8tv+bhR89NivJvGm292u68f5MP087WJS6vVlWC1AeBr8Xxh+8AM6&#10;ZIHpYu+snagVhEf87w3eeBrPQFwUzCZzkFkq/8Nn3wAAAP//AwBQSwECLQAUAAYACAAAACEA7TFc&#10;ShgBAAB6AgAAEwAAAAAAAAAAAAAAAAAAAAAAW0NvbnRlbnRfVHlwZXNdLnhtbFBLAQItABQABgAI&#10;AAAAIQA4/SH/1gAAAJQBAAALAAAAAAAAAAAAAAAAAEkBAABfcmVscy8ucmVsc1BLAQItABQABgAI&#10;AAAAIQAmqBvxKgMAACAMAAAOAAAAAAAAAAAAAAAAAEgCAABkcnMvZTJvRG9jLnhtbFBLAQItABQA&#10;BgAIAAAAIQAULkNk0QAAACoCAAAZAAAAAAAAAAAAAAAAAJ4FAABkcnMvX3JlbHMvZTJvRG9jLnht&#10;bC5yZWxzUEsBAi0ACgAAAAAAAAAhAFFBXeYFTAAABUwAABQAAAAAAAAAAAAAAAAApgYAAGRycy9t&#10;ZWRpYS9pbWFnZTMuanBnUEsBAi0ACgAAAAAAAAAhAGOM3ZiDTwAAg08AABUAAAAAAAAAAAAAAAAA&#10;3VIAAGRycy9tZWRpYS9pbWFnZTIuanBlZ1BLAQItAAoAAAAAAAAAIQDaIGXQr0MAAK9DAAAUAAAA&#10;AAAAAAAAAAAAAJOiAABkcnMvbWVkaWEvaW1hZ2UxLnBuZ1BLAQItABQABgAIAAAAIQCW1xgW3AAA&#10;AAQBAAAPAAAAAAAAAAAAAAAAAHTmAABkcnMvZG93bnJldi54bWxQSwUGAAAAAAgACAABAgAAfec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1dmvwAAANoAAAAPAAAAZHJzL2Rvd25yZXYueG1sRI9Bi8Iw&#10;FITvgv8hPGFvmlpEl65RRLB43e5evD2aZ1JsXkoT2+6/3ywseBxm5htmf5xcKwbqQ+NZwXqVgSCu&#10;vW7YKPj+uizfQYSIrLH1TAp+KMDxMJ/tsdB+5E8aqmhEgnAoUIGNsSukDLUlh2HlO+Lk3X3vMCbZ&#10;G6l7HBPctTLPsq102HBasNjR2VL9qJ5OQXWr1vpu87jRmrOzaUtjdqVSb4vp9AEi0hRf4f/2VSvY&#10;wd+VdAPk4RcAAP//AwBQSwECLQAUAAYACAAAACEA2+H2y+4AAACFAQAAEwAAAAAAAAAAAAAAAAAA&#10;AAAAW0NvbnRlbnRfVHlwZXNdLnhtbFBLAQItABQABgAIAAAAIQBa9CxbvwAAABUBAAALAAAAAAAA&#10;AAAAAAAAAB8BAABfcmVscy8ucmVsc1BLAQItABQABgAIAAAAIQBJ21dmvwAAANoAAAAPAAAAAAAA&#10;AAAAAAAAAAcCAABkcnMvZG93bnJldi54bWxQSwUGAAAAAAMAAwC3AAAA8wIAAAAA&#10;">
                <v:imagedata r:id="rId4" o:title=""/>
                <v:path arrowok="t"/>
              </v:shape>
              <v:shape id="Picture 8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yP3wAAAANoAAAAPAAAAZHJzL2Rvd25yZXYueG1sRE/Pa8Iw&#10;FL4L+x/CG3gpmipMSjXK2BAm9eDqwOujeaZlzUtpMlv/++UgePz4fm92o23FjXrfOFawmKcgiCun&#10;GzYKfs77WQbCB2SNrWNScCcPu+3LZIO5dgN/060MRsQQ9jkqqEPocil9VZNFP3cdceSurrcYIuyN&#10;1D0OMdy2cpmmK2mx4dhQY0cfNVW/5Z9VQKezNONbd8kKNofPY5EMOCRKTV/H9zWIQGN4ih/uL60g&#10;bo1X4g2Q238AAAD//wMAUEsBAi0AFAAGAAgAAAAhANvh9svuAAAAhQEAABMAAAAAAAAAAAAAAAAA&#10;AAAAAFtDb250ZW50X1R5cGVzXS54bWxQSwECLQAUAAYACAAAACEAWvQsW78AAAAVAQAACwAAAAAA&#10;AAAAAAAAAAAfAQAAX3JlbHMvLnJlbHNQSwECLQAUAAYACAAAACEAQTMj98AAAADaAAAADwAAAAAA&#10;AAAAAAAAAAAHAgAAZHJzL2Rvd25yZXYueG1sUEsFBgAAAAADAAMAtwAAAPQCAAAAAA==&#10;">
                <v:imagedata r:id="rId5" o:title=""/>
                <v:path arrowok="t"/>
              </v:shape>
              <v:shape id="Picture 9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R5SxAAAANoAAAAPAAAAZHJzL2Rvd25yZXYueG1sRI9fa8JA&#10;EMTfC36HYwVfSr2oNLSpp4gi+lLEP9jXJbdNgrm9kFs1/fY9odDHYWZ+w0znnavVjdpQeTYwGiag&#10;iHNvKy4MnI7rlzdQQZAt1p7JwA8FmM96T1PMrL/znm4HKVSEcMjQQCnSZFqHvCSHYegb4uh9+9ah&#10;RNkW2rZ4j3BX63GSpNphxXGhxIaWJeWXw9UZeH5dnS+nr1G1XH9Ozn4nm1TSjTGDfrf4ACXUyX/4&#10;r721Bt7hcSXeAD37BQAA//8DAFBLAQItABQABgAIAAAAIQDb4fbL7gAAAIUBAAATAAAAAAAAAAAA&#10;AAAAAAAAAABbQ29udGVudF9UeXBlc10ueG1sUEsBAi0AFAAGAAgAAAAhAFr0LFu/AAAAFQEAAAsA&#10;AAAAAAAAAAAAAAAAHwEAAF9yZWxzLy5yZWxzUEsBAi0AFAAGAAgAAAAhAPTJHlLEAAAA2gAAAA8A&#10;AAAAAAAAAAAAAAAABwIAAGRycy9kb3ducmV2LnhtbFBLBQYAAAAAAwADALcAAAD4AgAAAAA=&#10;">
                <v:imagedata r:id="rId6" o:title=""/>
                <v:path arrowok="t"/>
              </v:shape>
            </v:group>
          </w:pict>
        </mc:Fallback>
      </mc:AlternateContent>
    </w:r>
    <w:r w:rsidRPr="00850395">
      <w:rPr>
        <w:rFonts w:ascii="Calibri" w:eastAsia="Calibri" w:hAnsi="Calibri" w:cs="Times New Roman"/>
      </w:rPr>
      <w:tab/>
      <w:t xml:space="preserve">                                                       </w:t>
    </w:r>
    <w:r w:rsidR="00647D90">
      <w:rPr>
        <w:rFonts w:ascii="Calibri" w:eastAsia="Calibri" w:hAnsi="Calibri" w:cs="Times New Roman"/>
      </w:rPr>
      <w:t xml:space="preserve">    </w:t>
    </w:r>
    <w:r w:rsidR="00E67D69" w:rsidRPr="00E67D69">
      <w:rPr>
        <w:rFonts w:ascii="Arial" w:eastAsia="Calibri" w:hAnsi="Arial" w:cs="Times New Roman"/>
        <w:color w:val="595959"/>
        <w:sz w:val="18"/>
      </w:rPr>
      <w:t>B3. Revised State Agency Survey Invitation Email</w:t>
    </w:r>
    <w:r w:rsidRPr="00850395">
      <w:rPr>
        <w:rFonts w:ascii="Arial" w:eastAsia="Calibri" w:hAnsi="Arial" w:cs="Times New Roman"/>
        <w:color w:val="595959"/>
        <w:sz w:val="18"/>
      </w:rPr>
      <w:t xml:space="preserve"> </w:t>
    </w:r>
    <w:r w:rsidRPr="00850395">
      <w:rPr>
        <w:rFonts w:ascii="Arial" w:eastAsia="Calibri" w:hAnsi="Arial" w:cs="Times New Roman"/>
        <w:color w:val="595959"/>
        <w:sz w:val="18"/>
      </w:rPr>
      <w:t> </w:t>
    </w:r>
    <w:r w:rsidRPr="00850395">
      <w:rPr>
        <w:rFonts w:ascii="Arial" w:eastAsia="Calibri" w:hAnsi="Arial" w:cs="Arial"/>
        <w:color w:val="595959"/>
        <w:sz w:val="18"/>
      </w:rPr>
      <w:t>▌</w:t>
    </w:r>
    <w:r w:rsidRPr="00850395">
      <w:rPr>
        <w:rFonts w:ascii="Arial" w:eastAsia="Calibri" w:hAnsi="Arial" w:cs="Times New Roman"/>
        <w:color w:val="595959"/>
        <w:sz w:val="18"/>
      </w:rPr>
      <w:t xml:space="preserve">pg. </w:t>
    </w:r>
    <w:r w:rsidRPr="00850395">
      <w:rPr>
        <w:rFonts w:ascii="Arial" w:eastAsia="Calibri" w:hAnsi="Arial" w:cs="Times New Roman"/>
        <w:color w:val="595959"/>
        <w:sz w:val="18"/>
      </w:rPr>
      <w:fldChar w:fldCharType="begin"/>
    </w:r>
    <w:r w:rsidRPr="00850395">
      <w:rPr>
        <w:rFonts w:ascii="Arial" w:eastAsia="Calibri" w:hAnsi="Arial" w:cs="Times New Roman"/>
        <w:color w:val="595959"/>
        <w:sz w:val="18"/>
      </w:rPr>
      <w:instrText xml:space="preserve"> PAGE   \* MERGEFORMAT </w:instrText>
    </w:r>
    <w:r w:rsidRPr="00850395">
      <w:rPr>
        <w:rFonts w:ascii="Arial" w:eastAsia="Calibri" w:hAnsi="Arial" w:cs="Times New Roman"/>
        <w:color w:val="595959"/>
        <w:sz w:val="18"/>
      </w:rPr>
      <w:fldChar w:fldCharType="separate"/>
    </w:r>
    <w:r w:rsidR="0045153A">
      <w:rPr>
        <w:rFonts w:ascii="Arial" w:eastAsia="Calibri" w:hAnsi="Arial" w:cs="Times New Roman"/>
        <w:noProof/>
        <w:color w:val="595959"/>
        <w:sz w:val="18"/>
      </w:rPr>
      <w:t>1</w:t>
    </w:r>
    <w:r w:rsidRPr="00850395">
      <w:rPr>
        <w:rFonts w:ascii="Arial" w:eastAsia="Calibri" w:hAnsi="Arial" w:cs="Times New Roman"/>
        <w:color w:val="595959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57" w:rsidRDefault="00202157" w:rsidP="008E4DDD">
      <w:pPr>
        <w:spacing w:after="0" w:line="240" w:lineRule="auto"/>
      </w:pPr>
      <w:r>
        <w:separator/>
      </w:r>
    </w:p>
  </w:footnote>
  <w:footnote w:type="continuationSeparator" w:id="0">
    <w:p w:rsidR="00202157" w:rsidRDefault="00202157" w:rsidP="008E4DDD">
      <w:pPr>
        <w:spacing w:after="0" w:line="240" w:lineRule="auto"/>
      </w:pPr>
      <w:r>
        <w:continuationSeparator/>
      </w:r>
    </w:p>
  </w:footnote>
  <w:footnote w:id="1">
    <w:p w:rsidR="00ED1A33" w:rsidRDefault="00ED1A33" w:rsidP="00ED1A33">
      <w:pPr>
        <w:pStyle w:val="FootnoteText"/>
        <w:ind w:left="90" w:hanging="90"/>
      </w:pPr>
      <w:r>
        <w:rPr>
          <w:rStyle w:val="FootnoteReference"/>
        </w:rPr>
        <w:footnoteRef/>
      </w:r>
      <w:r>
        <w:t xml:space="preserve"> This version will be sent as an attachment to an email from the Regional Offices to selected pretest State agencies.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395" w:rsidRPr="000E73AC" w:rsidRDefault="00647D90" w:rsidP="00647D90">
    <w:pPr>
      <w:jc w:val="right"/>
      <w:rPr>
        <w:rFonts w:ascii="Arial" w:eastAsia="Calibri" w:hAnsi="Arial" w:cs="Arial"/>
        <w:sz w:val="18"/>
        <w:szCs w:val="18"/>
      </w:rPr>
    </w:pPr>
    <w:r w:rsidRPr="000E73AC">
      <w:rPr>
        <w:rFonts w:ascii="Arial" w:eastAsia="Calibri" w:hAnsi="Arial" w:cs="Arial"/>
        <w:sz w:val="18"/>
        <w:szCs w:val="18"/>
      </w:rPr>
      <w:t>OMB Number: 0584-0606</w:t>
    </w:r>
    <w:r w:rsidRPr="000E73AC">
      <w:rPr>
        <w:rFonts w:ascii="Arial" w:eastAsia="Calibri" w:hAnsi="Arial" w:cs="Arial"/>
        <w:sz w:val="18"/>
        <w:szCs w:val="18"/>
      </w:rPr>
      <w:br/>
      <w:t>Expiration Date: XX/XX/XXXX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DD"/>
    <w:rsid w:val="00030825"/>
    <w:rsid w:val="00084386"/>
    <w:rsid w:val="000D505A"/>
    <w:rsid w:val="000E05D1"/>
    <w:rsid w:val="000E73AC"/>
    <w:rsid w:val="000F3F4E"/>
    <w:rsid w:val="00150B96"/>
    <w:rsid w:val="0018006D"/>
    <w:rsid w:val="001D3D4B"/>
    <w:rsid w:val="001E6CF3"/>
    <w:rsid w:val="00202157"/>
    <w:rsid w:val="002039A9"/>
    <w:rsid w:val="00283273"/>
    <w:rsid w:val="00294B9E"/>
    <w:rsid w:val="002E2D6C"/>
    <w:rsid w:val="002F42A9"/>
    <w:rsid w:val="002F6AA5"/>
    <w:rsid w:val="003443D1"/>
    <w:rsid w:val="003A06C6"/>
    <w:rsid w:val="003A29FF"/>
    <w:rsid w:val="003B0E24"/>
    <w:rsid w:val="0045153A"/>
    <w:rsid w:val="00465B81"/>
    <w:rsid w:val="004A0A48"/>
    <w:rsid w:val="004A4D28"/>
    <w:rsid w:val="004C3169"/>
    <w:rsid w:val="004C5F5D"/>
    <w:rsid w:val="004E1168"/>
    <w:rsid w:val="00504FEE"/>
    <w:rsid w:val="005730AA"/>
    <w:rsid w:val="00624BB9"/>
    <w:rsid w:val="00647D90"/>
    <w:rsid w:val="006A00DD"/>
    <w:rsid w:val="006B4C80"/>
    <w:rsid w:val="007A6DD2"/>
    <w:rsid w:val="007E0F72"/>
    <w:rsid w:val="007E14CD"/>
    <w:rsid w:val="007E2D0D"/>
    <w:rsid w:val="00850395"/>
    <w:rsid w:val="0088016D"/>
    <w:rsid w:val="008B3F08"/>
    <w:rsid w:val="008C6225"/>
    <w:rsid w:val="008E4DDD"/>
    <w:rsid w:val="009146BD"/>
    <w:rsid w:val="0097406C"/>
    <w:rsid w:val="009D11C8"/>
    <w:rsid w:val="00A3561B"/>
    <w:rsid w:val="00A6311F"/>
    <w:rsid w:val="00A96CBE"/>
    <w:rsid w:val="00AB4817"/>
    <w:rsid w:val="00AC3A5A"/>
    <w:rsid w:val="00AD617D"/>
    <w:rsid w:val="00AF3C46"/>
    <w:rsid w:val="00B01B89"/>
    <w:rsid w:val="00B56FEA"/>
    <w:rsid w:val="00B8547D"/>
    <w:rsid w:val="00BD0308"/>
    <w:rsid w:val="00BE2490"/>
    <w:rsid w:val="00C44CC8"/>
    <w:rsid w:val="00C829C4"/>
    <w:rsid w:val="00C941C8"/>
    <w:rsid w:val="00CA3B69"/>
    <w:rsid w:val="00CA71AC"/>
    <w:rsid w:val="00CC0B02"/>
    <w:rsid w:val="00CC1392"/>
    <w:rsid w:val="00CF435E"/>
    <w:rsid w:val="00D31408"/>
    <w:rsid w:val="00D742A7"/>
    <w:rsid w:val="00D83375"/>
    <w:rsid w:val="00D92B24"/>
    <w:rsid w:val="00DE7A5B"/>
    <w:rsid w:val="00E3462A"/>
    <w:rsid w:val="00E67D69"/>
    <w:rsid w:val="00E95276"/>
    <w:rsid w:val="00EA2911"/>
    <w:rsid w:val="00EB61D1"/>
    <w:rsid w:val="00EC11E7"/>
    <w:rsid w:val="00ED1A33"/>
    <w:rsid w:val="00EE34F5"/>
    <w:rsid w:val="00F10F0A"/>
    <w:rsid w:val="00F1305B"/>
    <w:rsid w:val="00F522C7"/>
    <w:rsid w:val="00F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9D87"/>
  <w15:chartTrackingRefBased/>
  <w15:docId w15:val="{F11BA5A3-08AC-47E9-A5DC-21AD3C2C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8E4DDD"/>
    <w:rPr>
      <w:spacing w:val="0"/>
      <w:position w:val="0"/>
      <w:u w:color="000080"/>
      <w:effect w:val="none"/>
      <w:vertAlign w:val="superscript"/>
    </w:rPr>
  </w:style>
  <w:style w:type="table" w:customStyle="1" w:styleId="GridTable2-Accent32">
    <w:name w:val="Grid Table 2 - Accent 32"/>
    <w:basedOn w:val="TableNormal"/>
    <w:next w:val="TableNormal"/>
    <w:uiPriority w:val="47"/>
    <w:locked/>
    <w:rsid w:val="008E4DDD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FootnoteText">
    <w:name w:val="footnote text"/>
    <w:basedOn w:val="Normal"/>
    <w:link w:val="FootnoteTextChar1"/>
    <w:uiPriority w:val="99"/>
    <w:unhideWhenUsed/>
    <w:rsid w:val="008E4D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8E4DDD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8E4DD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0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395"/>
  </w:style>
  <w:style w:type="paragraph" w:styleId="Footer">
    <w:name w:val="footer"/>
    <w:basedOn w:val="Normal"/>
    <w:link w:val="FooterChar"/>
    <w:uiPriority w:val="99"/>
    <w:unhideWhenUsed/>
    <w:rsid w:val="00850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Wieczorek, MPH</dc:creator>
  <cp:keywords/>
  <dc:description/>
  <cp:lastModifiedBy>Amy Wieczorek, MPH</cp:lastModifiedBy>
  <cp:revision>3</cp:revision>
  <dcterms:created xsi:type="dcterms:W3CDTF">2016-06-28T20:52:00Z</dcterms:created>
  <dcterms:modified xsi:type="dcterms:W3CDTF">2016-06-28T21:01:00Z</dcterms:modified>
</cp:coreProperties>
</file>