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A4" w:rsidRDefault="003B15C4">
      <w:r>
        <w:t xml:space="preserve">Justification for change to the collection of information pertaining to </w:t>
      </w:r>
      <w:r>
        <w:rPr>
          <w:i/>
        </w:rPr>
        <w:t xml:space="preserve">Occasional Qualitative Surveys </w:t>
      </w:r>
      <w:r>
        <w:t xml:space="preserve">(3064-0127) is changed due to the addition of the FDIC Technical Assistance Video Program voluntary survey as of July 31, 2015. </w:t>
      </w:r>
    </w:p>
    <w:p w:rsidR="003B15C4" w:rsidRDefault="003B15C4">
      <w:bookmarkStart w:id="0" w:name="_GoBack"/>
      <w:bookmarkEnd w:id="0"/>
    </w:p>
    <w:sectPr w:rsidR="003B1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C4"/>
    <w:rsid w:val="003B15C4"/>
    <w:rsid w:val="007150AC"/>
    <w:rsid w:val="00A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Popeo, John</dc:creator>
  <cp:lastModifiedBy>Popeo, John</cp:lastModifiedBy>
  <cp:revision>1</cp:revision>
  <dcterms:created xsi:type="dcterms:W3CDTF">2015-07-31T19:15:00Z</dcterms:created>
  <dcterms:modified xsi:type="dcterms:W3CDTF">2015-07-31T19:17:00Z</dcterms:modified>
</cp:coreProperties>
</file>