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4151" w14:textId="117FC5E4" w:rsidR="00501615" w:rsidRPr="00501615" w:rsidRDefault="00753C89" w:rsidP="00883DEB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Attachment D</w:t>
      </w:r>
      <w:r w:rsidR="00F31AC8" w:rsidRPr="00501615">
        <w:rPr>
          <w:rFonts w:ascii="Calibri" w:hAnsi="Calibri"/>
          <w:b/>
        </w:rPr>
        <w:t xml:space="preserve">: </w:t>
      </w:r>
      <w:r w:rsidR="00501615">
        <w:rPr>
          <w:rFonts w:ascii="Calibri" w:hAnsi="Calibri"/>
          <w:b/>
        </w:rPr>
        <w:t>Worksheet</w:t>
      </w:r>
      <w:r w:rsidR="00FF4138">
        <w:rPr>
          <w:rFonts w:ascii="Calibri" w:hAnsi="Calibri"/>
          <w:b/>
        </w:rPr>
        <w:t xml:space="preserve"> </w:t>
      </w:r>
      <w:proofErr w:type="gramStart"/>
      <w:r w:rsidR="00FF4138">
        <w:rPr>
          <w:rFonts w:ascii="Calibri" w:hAnsi="Calibri"/>
          <w:b/>
        </w:rPr>
        <w:t>For</w:t>
      </w:r>
      <w:proofErr w:type="gramEnd"/>
      <w:r w:rsidR="00FF4138">
        <w:rPr>
          <w:rFonts w:ascii="Calibri" w:hAnsi="Calibri"/>
          <w:b/>
        </w:rPr>
        <w:t xml:space="preserve"> Parent/Caregiver Focus Groups</w:t>
      </w:r>
      <w:r w:rsidR="00883DEB">
        <w:rPr>
          <w:rFonts w:ascii="Calibri" w:hAnsi="Calibri"/>
          <w:b/>
        </w:rPr>
        <w:t xml:space="preserve"> (English Version)</w:t>
      </w:r>
    </w:p>
    <w:p w14:paraId="75064FF8" w14:textId="488DFAF5" w:rsidR="00501615" w:rsidRPr="009D67EB" w:rsidRDefault="00501615" w:rsidP="00501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9D67EB">
        <w:rPr>
          <w:rFonts w:ascii="Calibri" w:hAnsi="Calibri" w:cs="Arial"/>
          <w:b/>
          <w:sz w:val="22"/>
          <w:szCs w:val="22"/>
        </w:rPr>
        <w:t>OMB BURDEN STATEMENT</w:t>
      </w:r>
      <w:r w:rsidRPr="009D67EB">
        <w:rPr>
          <w:rFonts w:ascii="Calibri" w:hAnsi="Calibri" w:cs="Arial"/>
          <w:sz w:val="22"/>
          <w:szCs w:val="22"/>
        </w:rPr>
        <w:t xml:space="preserve">:  According to the Paperwork Reduction Act of 1995, no persons are required to respond to a collection of information unless it displays a valid OMB control number.  The valid OMB control number for this information collection is 0584-0524. The time to complete this information collection is estimated as part of the </w:t>
      </w:r>
      <w:r w:rsidR="00737D8E">
        <w:rPr>
          <w:rFonts w:ascii="Calibri" w:hAnsi="Calibri" w:cs="Arial"/>
          <w:sz w:val="22"/>
          <w:szCs w:val="22"/>
        </w:rPr>
        <w:t>90</w:t>
      </w:r>
      <w:r w:rsidR="00BA2CC3">
        <w:rPr>
          <w:rFonts w:ascii="Calibri" w:hAnsi="Calibri" w:cs="Arial"/>
          <w:sz w:val="22"/>
          <w:szCs w:val="22"/>
        </w:rPr>
        <w:t>-</w:t>
      </w:r>
      <w:r w:rsidRPr="00B2400B">
        <w:rPr>
          <w:rFonts w:ascii="Calibri" w:hAnsi="Calibri" w:cs="Arial"/>
          <w:sz w:val="22"/>
          <w:szCs w:val="22"/>
        </w:rPr>
        <w:t>minute</w:t>
      </w:r>
      <w:r w:rsidR="00594C85">
        <w:rPr>
          <w:rFonts w:ascii="Calibri" w:hAnsi="Calibri" w:cs="Arial"/>
          <w:sz w:val="22"/>
          <w:szCs w:val="22"/>
        </w:rPr>
        <w:t xml:space="preserve"> </w:t>
      </w:r>
      <w:r w:rsidR="00737D8E">
        <w:rPr>
          <w:rFonts w:ascii="Calibri" w:hAnsi="Calibri" w:cs="Arial"/>
          <w:sz w:val="22"/>
          <w:szCs w:val="22"/>
        </w:rPr>
        <w:t>focus group</w:t>
      </w:r>
      <w:r w:rsidR="00594C85">
        <w:rPr>
          <w:rFonts w:ascii="Calibri" w:hAnsi="Calibri" w:cs="Arial"/>
          <w:sz w:val="22"/>
          <w:szCs w:val="22"/>
        </w:rPr>
        <w:t xml:space="preserve"> interview</w:t>
      </w:r>
      <w:r w:rsidRPr="00B2400B">
        <w:rPr>
          <w:rFonts w:ascii="Calibri" w:hAnsi="Calibri" w:cs="Arial"/>
          <w:sz w:val="22"/>
          <w:szCs w:val="22"/>
        </w:rPr>
        <w:t>, including time to complete and review the information collection.</w:t>
      </w:r>
    </w:p>
    <w:p w14:paraId="403DA248" w14:textId="77777777" w:rsidR="00F31AC8" w:rsidRDefault="00F31AC8" w:rsidP="00F31AC8">
      <w:pPr>
        <w:rPr>
          <w:rFonts w:ascii="Calibri" w:hAnsi="Calibri"/>
        </w:rPr>
      </w:pPr>
    </w:p>
    <w:p w14:paraId="6F2FC192" w14:textId="071A5A2A" w:rsidR="00501615" w:rsidRPr="00533BF4" w:rsidRDefault="00501615" w:rsidP="00501615">
      <w:pPr>
        <w:tabs>
          <w:tab w:val="left" w:pos="2880"/>
        </w:tabs>
        <w:rPr>
          <w:rFonts w:ascii="Calibri" w:hAnsi="Calibri"/>
          <w:b/>
          <w:sz w:val="22"/>
          <w:szCs w:val="22"/>
        </w:rPr>
      </w:pPr>
      <w:r w:rsidRPr="00533BF4">
        <w:rPr>
          <w:rFonts w:ascii="Calibri" w:hAnsi="Calibri"/>
          <w:b/>
          <w:sz w:val="22"/>
          <w:szCs w:val="22"/>
        </w:rPr>
        <w:t>DATE _____________</w:t>
      </w:r>
      <w:r w:rsidRPr="00533BF4">
        <w:rPr>
          <w:rFonts w:ascii="Calibri" w:hAnsi="Calibri"/>
          <w:b/>
          <w:sz w:val="22"/>
          <w:szCs w:val="22"/>
        </w:rPr>
        <w:tab/>
        <w:t>GROUP ____________</w:t>
      </w:r>
      <w:r w:rsidRPr="00533BF4">
        <w:rPr>
          <w:rFonts w:ascii="Calibri" w:hAnsi="Calibri"/>
          <w:b/>
          <w:sz w:val="22"/>
          <w:szCs w:val="22"/>
        </w:rPr>
        <w:tab/>
      </w:r>
      <w:r w:rsidR="00533BF4">
        <w:rPr>
          <w:rFonts w:ascii="Calibri" w:hAnsi="Calibri"/>
          <w:b/>
          <w:sz w:val="22"/>
          <w:szCs w:val="22"/>
        </w:rPr>
        <w:tab/>
      </w:r>
      <w:r w:rsidRPr="00533BF4">
        <w:rPr>
          <w:rFonts w:ascii="Calibri" w:hAnsi="Calibri"/>
          <w:b/>
          <w:sz w:val="22"/>
          <w:szCs w:val="22"/>
        </w:rPr>
        <w:t>LOCATION _____________</w:t>
      </w:r>
    </w:p>
    <w:p w14:paraId="572630EC" w14:textId="77777777" w:rsidR="00501615" w:rsidRPr="00501615" w:rsidRDefault="00501615" w:rsidP="00F31AC8">
      <w:pPr>
        <w:rPr>
          <w:rFonts w:ascii="Calibri" w:hAnsi="Calibri"/>
        </w:rPr>
      </w:pPr>
    </w:p>
    <w:tbl>
      <w:tblPr>
        <w:tblStyle w:val="TableGrid"/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520"/>
        <w:gridCol w:w="1296"/>
        <w:gridCol w:w="1404"/>
        <w:gridCol w:w="1221"/>
        <w:gridCol w:w="1479"/>
        <w:gridCol w:w="1260"/>
      </w:tblGrid>
      <w:tr w:rsidR="00992380" w:rsidRPr="00A8124F" w14:paraId="66E37D1B" w14:textId="77777777" w:rsidTr="00992380">
        <w:tc>
          <w:tcPr>
            <w:tcW w:w="9180" w:type="dxa"/>
            <w:gridSpan w:val="6"/>
            <w:tcBorders>
              <w:top w:val="single" w:sz="24" w:space="0" w:color="4BACC6" w:themeColor="accent5"/>
              <w:left w:val="single" w:sz="24" w:space="0" w:color="4BACC6" w:themeColor="accent5"/>
              <w:bottom w:val="nil"/>
              <w:right w:val="single" w:sz="24" w:space="0" w:color="4BACC6" w:themeColor="accent5"/>
            </w:tcBorders>
            <w:shd w:val="clear" w:color="auto" w:fill="A6A6A6" w:themeFill="background1" w:themeFillShade="A6"/>
          </w:tcPr>
          <w:p w14:paraId="3A082E42" w14:textId="77777777" w:rsidR="00501615" w:rsidRPr="00A8124F" w:rsidRDefault="00501615" w:rsidP="00737D8E">
            <w:pPr>
              <w:rPr>
                <w:rFonts w:ascii="Calibri" w:hAnsi="Calibri"/>
              </w:rPr>
            </w:pPr>
            <w:r w:rsidRPr="00A8124F">
              <w:rPr>
                <w:rFonts w:ascii="Calibri" w:eastAsia="Times New Roman" w:hAnsi="Calibri" w:cs="Times New Roman"/>
                <w:b/>
                <w:bCs/>
                <w:color w:val="FFFFFF"/>
              </w:rPr>
              <w:t>What did you think about the information you saw today? Please grade each section from A to F, where A is "excellent" and F is "failing": </w:t>
            </w:r>
          </w:p>
        </w:tc>
      </w:tr>
      <w:tr w:rsidR="00992380" w:rsidRPr="00A8124F" w14:paraId="559CAEB6" w14:textId="77777777" w:rsidTr="00992380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</w:tcPr>
          <w:p w14:paraId="40437191" w14:textId="77777777" w:rsidR="00501615" w:rsidRPr="00A07BAF" w:rsidRDefault="00501615" w:rsidP="00737D8E">
            <w:pPr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Overall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6688BB5" w14:textId="77777777" w:rsidR="00501615" w:rsidRPr="00A07BAF" w:rsidRDefault="00501615" w:rsidP="00737D8E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3C49C43" w14:textId="77777777" w:rsidR="00501615" w:rsidRPr="00A07BAF" w:rsidRDefault="00501615" w:rsidP="00737D8E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48AB7368" w14:textId="77777777" w:rsidR="00501615" w:rsidRPr="00A07BAF" w:rsidRDefault="00501615" w:rsidP="00737D8E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477380B" w14:textId="77777777" w:rsidR="00501615" w:rsidRPr="00A07BAF" w:rsidRDefault="00501615" w:rsidP="00737D8E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</w:tcPr>
          <w:p w14:paraId="1CADE0FB" w14:textId="77777777" w:rsidR="00501615" w:rsidRPr="00A07BAF" w:rsidRDefault="00501615" w:rsidP="00737D8E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F</w:t>
            </w:r>
          </w:p>
        </w:tc>
      </w:tr>
      <w:tr w:rsidR="00992380" w:rsidRPr="00A8124F" w14:paraId="06D819A4" w14:textId="77777777" w:rsidTr="00992380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  <w:shd w:val="clear" w:color="auto" w:fill="F2F2F2" w:themeFill="background1" w:themeFillShade="F2"/>
          </w:tcPr>
          <w:p w14:paraId="76E7586D" w14:textId="77777777" w:rsidR="00501615" w:rsidRPr="00A8124F" w:rsidRDefault="00501615" w:rsidP="00737D8E">
            <w:pPr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Infographic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384569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CB91B5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A187F3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E93BC9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  <w:shd w:val="clear" w:color="auto" w:fill="F2F2F2" w:themeFill="background1" w:themeFillShade="F2"/>
          </w:tcPr>
          <w:p w14:paraId="4EA764F0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992380" w:rsidRPr="00A8124F" w14:paraId="2E49B3AB" w14:textId="77777777" w:rsidTr="00992380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</w:tcPr>
          <w:p w14:paraId="2B5C62E0" w14:textId="64F258FE" w:rsidR="00501615" w:rsidRPr="00A8124F" w:rsidRDefault="00992380" w:rsidP="00737D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Handout - Front Page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249EAFE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8C8CDEB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0A907A54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63B1A6B4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</w:tcPr>
          <w:p w14:paraId="31553E74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992380" w:rsidRPr="00A8124F" w14:paraId="1BF3D7F7" w14:textId="77777777" w:rsidTr="00992380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  <w:shd w:val="clear" w:color="auto" w:fill="F2F2F2" w:themeFill="background1" w:themeFillShade="F2"/>
          </w:tcPr>
          <w:p w14:paraId="5C7E848E" w14:textId="404CE51C" w:rsidR="00501615" w:rsidRPr="00A8124F" w:rsidRDefault="00992380" w:rsidP="00737D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Handout - Inside Pages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B028D4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1B46C7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76FA36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69D31D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  <w:shd w:val="clear" w:color="auto" w:fill="F2F2F2" w:themeFill="background1" w:themeFillShade="F2"/>
          </w:tcPr>
          <w:p w14:paraId="03D4F627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992380" w:rsidRPr="00A8124F" w14:paraId="7DBC9053" w14:textId="77777777" w:rsidTr="00992380">
        <w:tc>
          <w:tcPr>
            <w:tcW w:w="2520" w:type="dxa"/>
            <w:tcBorders>
              <w:top w:val="nil"/>
              <w:left w:val="single" w:sz="24" w:space="0" w:color="4BACC6" w:themeColor="accent5"/>
              <w:bottom w:val="single" w:sz="24" w:space="0" w:color="4BACC6" w:themeColor="accent5"/>
              <w:right w:val="nil"/>
            </w:tcBorders>
          </w:tcPr>
          <w:p w14:paraId="74B0CF22" w14:textId="60FE3F08" w:rsidR="00501615" w:rsidRPr="00A8124F" w:rsidRDefault="00992380" w:rsidP="00737D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Handout - Back Page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3E07323B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351EC40C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7853C630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40E72ABB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4BACC6" w:themeColor="accent5"/>
              <w:right w:val="single" w:sz="24" w:space="0" w:color="4BACC6" w:themeColor="accent5"/>
            </w:tcBorders>
          </w:tcPr>
          <w:p w14:paraId="7F5F152E" w14:textId="77777777" w:rsidR="00501615" w:rsidRPr="00A8124F" w:rsidRDefault="00501615" w:rsidP="00737D8E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</w:tbl>
    <w:p w14:paraId="1B1F3668" w14:textId="2EA21A7D" w:rsidR="00501615" w:rsidRDefault="00533BF4" w:rsidP="00533BF4">
      <w:pPr>
        <w:spacing w:line="160" w:lineRule="exact"/>
        <w:rPr>
          <w:rFonts w:ascii="Calibri" w:hAnsi="Calibri"/>
        </w:rPr>
      </w:pP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BC232" wp14:editId="549F0582">
                <wp:simplePos x="0" y="0"/>
                <wp:positionH relativeFrom="column">
                  <wp:posOffset>-114300</wp:posOffset>
                </wp:positionH>
                <wp:positionV relativeFrom="paragraph">
                  <wp:posOffset>1838960</wp:posOffset>
                </wp:positionV>
                <wp:extent cx="5829300" cy="1386840"/>
                <wp:effectExtent l="25400" t="25400" r="38100" b="35560"/>
                <wp:wrapTight wrapText="bothSides">
                  <wp:wrapPolygon edited="0">
                    <wp:start x="-94" y="-396"/>
                    <wp:lineTo x="-94" y="21758"/>
                    <wp:lineTo x="21647" y="21758"/>
                    <wp:lineTo x="21647" y="-396"/>
                    <wp:lineTo x="-94" y="-396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868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80888" w14:textId="77777777" w:rsidR="00250117" w:rsidRPr="00F31AC8" w:rsidRDefault="00250117" w:rsidP="00501615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F31AC8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What information was the </w:t>
                            </w:r>
                            <w:r w:rsidRPr="00E61F2D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</w:rPr>
                              <w:t>most useful</w:t>
                            </w:r>
                            <w:r w:rsidRPr="00F31AC8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 to you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Pr="00E61F2D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</w:rPr>
                              <w:t>why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144.8pt;width:459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" filled="f" strokecolor="#4bacc6" strokeweight="3pt">
                <v:textbox>
                  <w:txbxContent>
                    <w:p w14:paraId="2FE80888" w14:textId="77777777" w:rsidR="00501615" w:rsidRPr="00F31AC8" w:rsidRDefault="00501615" w:rsidP="00501615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F31AC8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What information was the </w:t>
                      </w:r>
                      <w:r w:rsidRPr="00E61F2D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</w:rPr>
                        <w:t>most useful</w:t>
                      </w:r>
                      <w:r w:rsidRPr="00F31AC8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 to you</w:t>
                      </w:r>
                      <w:r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 and </w:t>
                      </w:r>
                      <w:r w:rsidRPr="00E61F2D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</w:rPr>
                        <w:t>why</w:t>
                      </w:r>
                      <w:r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FB83" wp14:editId="418B797D">
                <wp:simplePos x="0" y="0"/>
                <wp:positionH relativeFrom="column">
                  <wp:posOffset>-114300</wp:posOffset>
                </wp:positionH>
                <wp:positionV relativeFrom="paragraph">
                  <wp:posOffset>223520</wp:posOffset>
                </wp:positionV>
                <wp:extent cx="5829300" cy="1386840"/>
                <wp:effectExtent l="25400" t="25400" r="38100" b="35560"/>
                <wp:wrapTight wrapText="bothSides">
                  <wp:wrapPolygon edited="0">
                    <wp:start x="-94" y="-396"/>
                    <wp:lineTo x="-94" y="21758"/>
                    <wp:lineTo x="21647" y="21758"/>
                    <wp:lineTo x="21647" y="-396"/>
                    <wp:lineTo x="-94" y="-396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868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C1B9A" w14:textId="77777777" w:rsidR="00250117" w:rsidRPr="00F31AC8" w:rsidRDefault="00250117" w:rsidP="00501615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F31AC8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What is the </w:t>
                            </w:r>
                            <w:r w:rsidRPr="00E61F2D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</w:rPr>
                              <w:t>overall message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 of this handout? W</w:t>
                            </w:r>
                            <w:r w:rsidRPr="00F31AC8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>hat is it trying to tell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margin-left:-8.95pt;margin-top:17.6pt;width:459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" filled="f" strokecolor="#4bacc6" strokeweight="3pt">
                <v:textbox>
                  <w:txbxContent>
                    <w:p w14:paraId="739C1B9A" w14:textId="77777777" w:rsidR="00501615" w:rsidRPr="00F31AC8" w:rsidRDefault="00501615" w:rsidP="00501615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F31AC8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What is the </w:t>
                      </w:r>
                      <w:r w:rsidRPr="00E61F2D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</w:rPr>
                        <w:t>overall message</w:t>
                      </w:r>
                      <w:r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 of this handout? W</w:t>
                      </w:r>
                      <w:r w:rsidRPr="00F31AC8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>hat is it trying to tell you?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E09BE2" w14:textId="68FA335A" w:rsidR="00A67CA3" w:rsidRDefault="00533BF4" w:rsidP="00533BF4">
      <w:pPr>
        <w:jc w:val="right"/>
        <w:rPr>
          <w:rFonts w:ascii="Calibri" w:hAnsi="Calibri"/>
          <w:b/>
        </w:rPr>
      </w:pP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DF5C4" wp14:editId="73A33CFE">
                <wp:simplePos x="0" y="0"/>
                <wp:positionH relativeFrom="column">
                  <wp:posOffset>-114300</wp:posOffset>
                </wp:positionH>
                <wp:positionV relativeFrom="paragraph">
                  <wp:posOffset>175260</wp:posOffset>
                </wp:positionV>
                <wp:extent cx="5829300" cy="1386840"/>
                <wp:effectExtent l="25400" t="25400" r="38100" b="35560"/>
                <wp:wrapTight wrapText="bothSides">
                  <wp:wrapPolygon edited="0">
                    <wp:start x="-94" y="-396"/>
                    <wp:lineTo x="-94" y="21758"/>
                    <wp:lineTo x="21647" y="21758"/>
                    <wp:lineTo x="21647" y="-396"/>
                    <wp:lineTo x="-94" y="-396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868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23F2B" w14:textId="77777777" w:rsidR="00250117" w:rsidRPr="007F4A55" w:rsidRDefault="00250117" w:rsidP="00533BF4">
                            <w:pPr>
                              <w:tabs>
                                <w:tab w:val="left" w:pos="0"/>
                              </w:tabs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F4A55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Is there anything you think you will </w:t>
                            </w:r>
                            <w:r w:rsidRPr="00E61F2D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</w:rPr>
                              <w:t>do differently</w:t>
                            </w:r>
                            <w:r w:rsidRPr="007F4A55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>after reading</w:t>
                            </w:r>
                            <w:r w:rsidRPr="007F4A55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</w:rPr>
                              <w:t xml:space="preserve"> the information in this handout?</w:t>
                            </w:r>
                          </w:p>
                          <w:p w14:paraId="0138E98D" w14:textId="7624A81C" w:rsidR="00250117" w:rsidRPr="00F31AC8" w:rsidRDefault="00250117" w:rsidP="00533BF4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28" type="#_x0000_t202" style="position:absolute;left:0;text-align:left;margin-left:-8.95pt;margin-top:13.8pt;width:459pt;height:10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" filled="f" strokecolor="#4bacc6" strokeweight="3pt">
                <v:textbox>
                  <w:txbxContent>
                    <w:p w14:paraId="77523F2B" w14:textId="77777777" w:rsidR="00533BF4" w:rsidRPr="007F4A55" w:rsidRDefault="00533BF4" w:rsidP="00533BF4">
                      <w:pPr>
                        <w:tabs>
                          <w:tab w:val="left" w:pos="0"/>
                        </w:tabs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F4A55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Is there anything you think you will </w:t>
                      </w:r>
                      <w:r w:rsidRPr="00E61F2D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</w:rPr>
                        <w:t>do differently</w:t>
                      </w:r>
                      <w:r w:rsidRPr="007F4A55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>after reading</w:t>
                      </w:r>
                      <w:r w:rsidRPr="007F4A55">
                        <w:rPr>
                          <w:rFonts w:ascii="Calibri" w:eastAsia="Times New Roman" w:hAnsi="Calibri" w:cs="Times New Roman"/>
                          <w:sz w:val="26"/>
                          <w:szCs w:val="26"/>
                        </w:rPr>
                        <w:t xml:space="preserve"> the information in this handout?</w:t>
                      </w:r>
                    </w:p>
                    <w:p w14:paraId="0138E98D" w14:textId="7624A81C" w:rsidR="00533BF4" w:rsidRPr="00F31AC8" w:rsidRDefault="00533BF4" w:rsidP="00533BF4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b/>
        </w:rPr>
        <w:t>Thank y</w:t>
      </w:r>
      <w:r w:rsidRPr="0003054D">
        <w:rPr>
          <w:rFonts w:ascii="Calibri" w:hAnsi="Calibri"/>
          <w:b/>
        </w:rPr>
        <w:t>ou</w:t>
      </w:r>
      <w:r>
        <w:rPr>
          <w:rFonts w:ascii="Calibri" w:hAnsi="Calibri"/>
          <w:b/>
        </w:rPr>
        <w:t xml:space="preserve"> for participating</w:t>
      </w:r>
      <w:r w:rsidRPr="0003054D">
        <w:rPr>
          <w:rFonts w:ascii="Calibri" w:hAnsi="Calibri"/>
          <w:b/>
        </w:rPr>
        <w:t>!</w:t>
      </w:r>
    </w:p>
    <w:p w14:paraId="6B38469F" w14:textId="77777777" w:rsidR="00501615" w:rsidRPr="00533BF4" w:rsidRDefault="00501615" w:rsidP="00A67CA3">
      <w:pPr>
        <w:rPr>
          <w:rFonts w:ascii="Calibri" w:hAnsi="Calibri"/>
          <w:b/>
        </w:rPr>
      </w:pPr>
    </w:p>
    <w:sectPr w:rsidR="00501615" w:rsidRPr="00533BF4" w:rsidSect="00501615">
      <w:headerReference w:type="default" r:id="rId7"/>
      <w:footerReference w:type="default" r:id="rId8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815F" w14:textId="77777777" w:rsidR="00250117" w:rsidRDefault="00250117" w:rsidP="00F31AC8">
      <w:r>
        <w:separator/>
      </w:r>
    </w:p>
  </w:endnote>
  <w:endnote w:type="continuationSeparator" w:id="0">
    <w:p w14:paraId="2F67A7EF" w14:textId="77777777" w:rsidR="00250117" w:rsidRDefault="00250117" w:rsidP="00F3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626E8" w14:textId="77777777" w:rsidR="00250117" w:rsidRDefault="00250117">
    <w:pPr>
      <w:pStyle w:val="Footer"/>
    </w:pPr>
    <w:r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6B3976D" wp14:editId="52C4FA2D">
          <wp:simplePos x="0" y="0"/>
          <wp:positionH relativeFrom="column">
            <wp:posOffset>-889635</wp:posOffset>
          </wp:positionH>
          <wp:positionV relativeFrom="paragraph">
            <wp:posOffset>-50165</wp:posOffset>
          </wp:positionV>
          <wp:extent cx="7212965" cy="448310"/>
          <wp:effectExtent l="0" t="0" r="635" b="8890"/>
          <wp:wrapThrough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9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04B7E" w14:textId="77777777" w:rsidR="00250117" w:rsidRDefault="00250117" w:rsidP="00F31AC8">
      <w:r>
        <w:separator/>
      </w:r>
    </w:p>
  </w:footnote>
  <w:footnote w:type="continuationSeparator" w:id="0">
    <w:p w14:paraId="007FAF5E" w14:textId="77777777" w:rsidR="00250117" w:rsidRDefault="00250117" w:rsidP="00F3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E10A4" w14:textId="2B4AAAD7" w:rsidR="00250117" w:rsidRPr="00080CC4" w:rsidRDefault="00250117" w:rsidP="00501615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080CC4">
      <w:rPr>
        <w:rStyle w:val="PageNumber"/>
        <w:rFonts w:ascii="Calibri" w:hAnsi="Calibri"/>
        <w:sz w:val="20"/>
        <w:szCs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  <w:szCs w:val="20"/>
      </w:rPr>
      <w:t xml:space="preserve"> | Expiration</w:t>
    </w:r>
    <w:r>
      <w:rPr>
        <w:rStyle w:val="PageNumber"/>
        <w:rFonts w:ascii="Calibri" w:hAnsi="Calibri"/>
        <w:sz w:val="20"/>
        <w:szCs w:val="20"/>
      </w:rPr>
      <w:t>: 06/30/2016</w:t>
    </w:r>
    <w:r w:rsidRPr="00080CC4">
      <w:rPr>
        <w:rStyle w:val="PageNumber"/>
        <w:rFonts w:ascii="Calibri" w:hAnsi="Calibri"/>
        <w:sz w:val="20"/>
        <w:szCs w:val="20"/>
      </w:rPr>
      <w:t xml:space="preserve"> |Page </w:t>
    </w:r>
    <w:r w:rsidRPr="00080CC4">
      <w:rPr>
        <w:rStyle w:val="PageNumber"/>
        <w:rFonts w:ascii="Calibri" w:hAnsi="Calibri"/>
        <w:sz w:val="20"/>
        <w:szCs w:val="20"/>
      </w:rPr>
      <w:fldChar w:fldCharType="begin"/>
    </w:r>
    <w:r w:rsidRPr="00080CC4">
      <w:rPr>
        <w:rStyle w:val="PageNumber"/>
        <w:rFonts w:ascii="Calibri" w:hAnsi="Calibri"/>
        <w:sz w:val="20"/>
        <w:szCs w:val="20"/>
      </w:rPr>
      <w:instrText xml:space="preserve"> PAGE </w:instrText>
    </w:r>
    <w:r w:rsidRPr="00080CC4">
      <w:rPr>
        <w:rStyle w:val="PageNumber"/>
        <w:rFonts w:ascii="Calibri" w:hAnsi="Calibri"/>
        <w:sz w:val="20"/>
        <w:szCs w:val="20"/>
      </w:rPr>
      <w:fldChar w:fldCharType="separate"/>
    </w:r>
    <w:r w:rsidR="00525DBD">
      <w:rPr>
        <w:rStyle w:val="PageNumber"/>
        <w:rFonts w:ascii="Calibri" w:hAnsi="Calibri"/>
        <w:noProof/>
        <w:sz w:val="20"/>
        <w:szCs w:val="20"/>
      </w:rPr>
      <w:t>1</w:t>
    </w:r>
    <w:r w:rsidRPr="00080CC4">
      <w:rPr>
        <w:rStyle w:val="PageNumber"/>
        <w:rFonts w:ascii="Calibri" w:hAnsi="Calibri"/>
        <w:sz w:val="20"/>
        <w:szCs w:val="20"/>
      </w:rPr>
      <w:fldChar w:fldCharType="end"/>
    </w:r>
    <w:r w:rsidRPr="00080CC4">
      <w:rPr>
        <w:rStyle w:val="PageNumber"/>
        <w:rFonts w:ascii="Calibri" w:hAnsi="Calibri"/>
        <w:sz w:val="20"/>
        <w:szCs w:val="20"/>
      </w:rPr>
      <w:t xml:space="preserve"> </w:t>
    </w:r>
  </w:p>
  <w:p w14:paraId="0CAECD14" w14:textId="27EA42A0" w:rsidR="00250117" w:rsidRPr="00501615" w:rsidRDefault="00250117" w:rsidP="00501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C8"/>
    <w:rsid w:val="00081D30"/>
    <w:rsid w:val="00250117"/>
    <w:rsid w:val="0050156D"/>
    <w:rsid w:val="00501615"/>
    <w:rsid w:val="005051FA"/>
    <w:rsid w:val="00525DBD"/>
    <w:rsid w:val="00533BF4"/>
    <w:rsid w:val="00594C85"/>
    <w:rsid w:val="0059568A"/>
    <w:rsid w:val="006A228C"/>
    <w:rsid w:val="00737D8E"/>
    <w:rsid w:val="00753C89"/>
    <w:rsid w:val="008805ED"/>
    <w:rsid w:val="00883DEB"/>
    <w:rsid w:val="00992380"/>
    <w:rsid w:val="009D084C"/>
    <w:rsid w:val="00A04C11"/>
    <w:rsid w:val="00A67CA3"/>
    <w:rsid w:val="00B63DC3"/>
    <w:rsid w:val="00BA2CC3"/>
    <w:rsid w:val="00BA336C"/>
    <w:rsid w:val="00CB2ABB"/>
    <w:rsid w:val="00CF00D3"/>
    <w:rsid w:val="00E16499"/>
    <w:rsid w:val="00F31AC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84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C8"/>
  </w:style>
  <w:style w:type="paragraph" w:styleId="Footer">
    <w:name w:val="footer"/>
    <w:basedOn w:val="Normal"/>
    <w:link w:val="Foot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AC8"/>
  </w:style>
  <w:style w:type="character" w:styleId="CommentReference">
    <w:name w:val="annotation reference"/>
    <w:basedOn w:val="DefaultParagraphFont"/>
    <w:uiPriority w:val="99"/>
    <w:semiHidden/>
    <w:unhideWhenUsed/>
    <w:rsid w:val="00CB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BB"/>
    <w:rPr>
      <w:rFonts w:ascii="Tahoma" w:hAnsi="Tahoma" w:cs="Tahoma"/>
      <w:sz w:val="16"/>
      <w:szCs w:val="16"/>
    </w:rPr>
  </w:style>
  <w:style w:type="character" w:styleId="PageNumber">
    <w:name w:val="page number"/>
    <w:rsid w:val="00501615"/>
  </w:style>
  <w:style w:type="table" w:styleId="TableGrid">
    <w:name w:val="Table Grid"/>
    <w:basedOn w:val="TableNormal"/>
    <w:uiPriority w:val="59"/>
    <w:rsid w:val="0050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C8"/>
  </w:style>
  <w:style w:type="paragraph" w:styleId="Footer">
    <w:name w:val="footer"/>
    <w:basedOn w:val="Normal"/>
    <w:link w:val="Foot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AC8"/>
  </w:style>
  <w:style w:type="character" w:styleId="CommentReference">
    <w:name w:val="annotation reference"/>
    <w:basedOn w:val="DefaultParagraphFont"/>
    <w:uiPriority w:val="99"/>
    <w:semiHidden/>
    <w:unhideWhenUsed/>
    <w:rsid w:val="00CB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BB"/>
    <w:rPr>
      <w:rFonts w:ascii="Tahoma" w:hAnsi="Tahoma" w:cs="Tahoma"/>
      <w:sz w:val="16"/>
      <w:szCs w:val="16"/>
    </w:rPr>
  </w:style>
  <w:style w:type="character" w:styleId="PageNumber">
    <w:name w:val="page number"/>
    <w:rsid w:val="00501615"/>
  </w:style>
  <w:style w:type="table" w:styleId="TableGrid">
    <w:name w:val="Table Grid"/>
    <w:basedOn w:val="TableNormal"/>
    <w:uiPriority w:val="59"/>
    <w:rsid w:val="0050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Lynnette Thomas</cp:lastModifiedBy>
  <cp:revision>4</cp:revision>
  <dcterms:created xsi:type="dcterms:W3CDTF">2015-02-24T14:58:00Z</dcterms:created>
  <dcterms:modified xsi:type="dcterms:W3CDTF">2015-04-09T18:56:00Z</dcterms:modified>
</cp:coreProperties>
</file>