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0C" w:rsidRDefault="00A22E0C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22E0C" w:rsidRDefault="000701C0">
      <w:pPr>
        <w:spacing w:before="73"/>
        <w:ind w:left="967"/>
        <w:rPr>
          <w:rFonts w:ascii="Arial" w:eastAsia="Arial" w:hAnsi="Arial" w:cs="Arial"/>
          <w:sz w:val="13"/>
          <w:szCs w:val="1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alt="United States Department of Health and Human Services Logo " style="position:absolute;left:0;text-align:left;margin-left:30.95pt;margin-top:-1.7pt;width:37.95pt;height:38.4pt;z-index:251653632;mso-position-horizontal-relative:page">
            <v:imagedata r:id="rId4" o:title=""/>
            <w10:wrap anchorx="page"/>
          </v:shape>
        </w:pict>
      </w:r>
      <w:r>
        <w:rPr>
          <w:rFonts w:ascii="Arial"/>
          <w:b/>
          <w:sz w:val="13"/>
        </w:rPr>
        <w:t>U.S.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DEPARTMENT</w:t>
      </w:r>
      <w:r>
        <w:rPr>
          <w:rFonts w:ascii="Arial"/>
          <w:b/>
          <w:spacing w:val="-16"/>
          <w:sz w:val="13"/>
        </w:rPr>
        <w:t xml:space="preserve"> </w:t>
      </w:r>
      <w:r>
        <w:rPr>
          <w:rFonts w:ascii="Arial"/>
          <w:b/>
          <w:sz w:val="13"/>
        </w:rPr>
        <w:t>OF</w:t>
      </w:r>
      <w:r>
        <w:rPr>
          <w:rFonts w:ascii="Arial"/>
          <w:b/>
          <w:spacing w:val="22"/>
          <w:w w:val="99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1"/>
          <w:sz w:val="13"/>
        </w:rPr>
        <w:t xml:space="preserve"> </w:t>
      </w:r>
      <w:r>
        <w:rPr>
          <w:rFonts w:ascii="Arial"/>
          <w:b/>
          <w:sz w:val="13"/>
        </w:rPr>
        <w:t>&amp;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HUMAN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SERVICES</w:t>
      </w:r>
      <w:r>
        <w:rPr>
          <w:rFonts w:ascii="Arial"/>
          <w:b/>
          <w:spacing w:val="27"/>
          <w:w w:val="99"/>
          <w:sz w:val="13"/>
        </w:rPr>
        <w:t xml:space="preserve"> </w:t>
      </w:r>
      <w:r>
        <w:rPr>
          <w:rFonts w:ascii="Arial"/>
          <w:b/>
          <w:sz w:val="13"/>
        </w:rPr>
        <w:t>Public</w:t>
      </w:r>
      <w:r>
        <w:rPr>
          <w:rFonts w:ascii="Arial"/>
          <w:b/>
          <w:spacing w:val="-12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Health</w:t>
      </w:r>
      <w:r>
        <w:rPr>
          <w:rFonts w:ascii="Arial"/>
          <w:b/>
          <w:spacing w:val="-10"/>
          <w:sz w:val="13"/>
        </w:rPr>
        <w:t xml:space="preserve"> </w:t>
      </w:r>
      <w:r>
        <w:rPr>
          <w:rFonts w:ascii="Arial"/>
          <w:b/>
          <w:spacing w:val="-1"/>
          <w:sz w:val="13"/>
        </w:rPr>
        <w:t>Service</w:t>
      </w:r>
    </w:p>
    <w:p w:rsidR="00A22E0C" w:rsidRDefault="000701C0">
      <w:pPr>
        <w:pStyle w:val="BodyText"/>
        <w:jc w:val="center"/>
        <w:rPr>
          <w:b w:val="0"/>
          <w:bCs w:val="0"/>
        </w:rPr>
      </w:pPr>
      <w:r>
        <w:rPr>
          <w:b w:val="0"/>
        </w:rPr>
        <w:br w:type="column"/>
      </w:r>
      <w:r>
        <w:t>CONTINUATION</w:t>
      </w:r>
      <w:r>
        <w:rPr>
          <w:spacing w:val="-21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rPr>
          <w:spacing w:val="2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2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PERMIT</w:t>
      </w:r>
      <w:r>
        <w:rPr>
          <w:spacing w:val="-16"/>
        </w:rPr>
        <w:t xml:space="preserve"> </w:t>
      </w:r>
      <w:r>
        <w:rPr>
          <w:spacing w:val="2"/>
        </w:rPr>
        <w:t>TO</w:t>
      </w:r>
      <w:r>
        <w:rPr>
          <w:spacing w:val="26"/>
          <w:w w:val="99"/>
        </w:rPr>
        <w:t xml:space="preserve"> </w:t>
      </w:r>
      <w:r>
        <w:t>IMPORT</w:t>
      </w:r>
      <w:r>
        <w:rPr>
          <w:spacing w:val="-13"/>
        </w:rPr>
        <w:t xml:space="preserve"> </w:t>
      </w:r>
      <w:r>
        <w:t>INFECTIOUS</w:t>
      </w:r>
      <w:r>
        <w:rPr>
          <w:spacing w:val="-12"/>
        </w:rPr>
        <w:t xml:space="preserve"> </w:t>
      </w:r>
      <w:r>
        <w:rPr>
          <w:spacing w:val="-1"/>
        </w:rPr>
        <w:t>BIOLOGICAL</w:t>
      </w:r>
      <w:r>
        <w:rPr>
          <w:spacing w:val="-6"/>
        </w:rPr>
        <w:t xml:space="preserve"> </w:t>
      </w:r>
      <w:r>
        <w:t>AGENTS</w:t>
      </w:r>
      <w:r>
        <w:rPr>
          <w:spacing w:val="-20"/>
        </w:rPr>
        <w:t xml:space="preserve"> </w:t>
      </w:r>
      <w:r>
        <w:rPr>
          <w:spacing w:val="1"/>
        </w:rPr>
        <w:t>INTO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24"/>
          <w:w w:val="99"/>
        </w:rPr>
        <w:t xml:space="preserve"> </w:t>
      </w:r>
      <w:r>
        <w:t>UNITED</w:t>
      </w:r>
      <w:r>
        <w:rPr>
          <w:spacing w:val="-31"/>
        </w:rPr>
        <w:t xml:space="preserve"> </w:t>
      </w:r>
      <w:r>
        <w:t>STATES</w:t>
      </w:r>
    </w:p>
    <w:p w:rsidR="00A22E0C" w:rsidRDefault="000701C0">
      <w:pPr>
        <w:spacing w:before="59" w:line="237" w:lineRule="auto"/>
        <w:ind w:left="139" w:right="388" w:firstLine="172"/>
        <w:jc w:val="righ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t>FORM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pacing w:val="-1"/>
          <w:sz w:val="12"/>
        </w:rPr>
        <w:t>APPROVED</w:t>
      </w:r>
      <w:r>
        <w:rPr>
          <w:rFonts w:ascii="Arial"/>
          <w:spacing w:val="24"/>
          <w:sz w:val="12"/>
        </w:rPr>
        <w:t xml:space="preserve"> </w:t>
      </w:r>
      <w:r>
        <w:rPr>
          <w:rFonts w:ascii="Arial"/>
          <w:spacing w:val="-1"/>
          <w:sz w:val="12"/>
        </w:rPr>
        <w:t>OMB NO.</w:t>
      </w:r>
      <w:r>
        <w:rPr>
          <w:rFonts w:ascii="Arial"/>
          <w:sz w:val="12"/>
        </w:rPr>
        <w:t xml:space="preserve"> 0920-0199</w:t>
      </w:r>
      <w:r>
        <w:rPr>
          <w:rFonts w:ascii="Arial"/>
          <w:spacing w:val="23"/>
          <w:sz w:val="12"/>
        </w:rPr>
        <w:t xml:space="preserve"> </w:t>
      </w:r>
      <w:r>
        <w:rPr>
          <w:rFonts w:ascii="Arial"/>
          <w:spacing w:val="-1"/>
          <w:sz w:val="12"/>
        </w:rPr>
        <w:t xml:space="preserve">EXP DATE </w:t>
      </w:r>
      <w:r>
        <w:rPr>
          <w:rFonts w:ascii="Arial"/>
          <w:sz w:val="12"/>
        </w:rPr>
        <w:t>xxxx</w:t>
      </w:r>
      <w:bookmarkStart w:id="0" w:name="_GoBack"/>
      <w:bookmarkEnd w:id="0"/>
    </w:p>
    <w:p w:rsidR="00A22E0C" w:rsidRDefault="00A22E0C">
      <w:pPr>
        <w:spacing w:line="237" w:lineRule="auto"/>
        <w:jc w:val="right"/>
        <w:rPr>
          <w:rFonts w:ascii="Arial" w:eastAsia="Arial" w:hAnsi="Arial" w:cs="Arial"/>
          <w:sz w:val="12"/>
          <w:szCs w:val="12"/>
        </w:rPr>
        <w:sectPr w:rsidR="00A22E0C">
          <w:type w:val="continuous"/>
          <w:pgSz w:w="12240" w:h="15840"/>
          <w:pgMar w:top="300" w:right="80" w:bottom="280" w:left="480" w:header="720" w:footer="720" w:gutter="0"/>
          <w:cols w:num="3" w:space="720" w:equalWidth="0">
            <w:col w:w="2828" w:space="628"/>
            <w:col w:w="5775" w:space="691"/>
            <w:col w:w="1758"/>
          </w:cols>
        </w:sectPr>
      </w:pPr>
    </w:p>
    <w:p w:rsidR="00A22E0C" w:rsidRDefault="000701C0">
      <w:pPr>
        <w:spacing w:before="9"/>
        <w:rPr>
          <w:rFonts w:ascii="Arial" w:eastAsia="Arial" w:hAnsi="Arial" w:cs="Arial"/>
          <w:sz w:val="26"/>
          <w:szCs w:val="26"/>
        </w:rPr>
      </w:pPr>
      <w:r>
        <w:pict>
          <v:group id="_x0000_s1075" style="position:absolute;margin-left:312.55pt;margin-top:236.35pt;width:9.75pt;height:10.4pt;z-index:-251661824;mso-position-horizontal-relative:page;mso-position-vertical-relative:page" coordorigin="6251,4727" coordsize="195,208">
            <v:group id="_x0000_s1080" style="position:absolute;left:6271;top:4747;width:155;height:168" coordorigin="6271,4747" coordsize="155,168">
              <v:shape id="_x0000_s1081" style="position:absolute;left:6271;top:4747;width:155;height:168" coordorigin="6271,4747" coordsize="155,168" path="m6426,4747r-155,l6271,4914r20,-20l6291,4767r115,l6426,4747xe" fillcolor="#7f7f7f" stroked="f">
                <v:path arrowok="t"/>
              </v:shape>
            </v:group>
            <v:group id="_x0000_s1078" style="position:absolute;left:6271;top:4747;width:155;height:168" coordorigin="6271,4747" coordsize="155,168">
              <v:shape id="_x0000_s1079" style="position:absolute;left:6271;top:4747;width:155;height:168" coordorigin="6271,4747" coordsize="155,168" path="m6426,4747r-20,20l6406,4894r-115,l6271,4914r155,l6426,4747xe" fillcolor="#bfbfbf" stroked="f">
                <v:path arrowok="t"/>
              </v:shape>
            </v:group>
            <v:group id="_x0000_s1076" style="position:absolute;left:6261;top:4737;width:175;height:188" coordorigin="6261,4737" coordsize="175,188">
              <v:shape id="_x0000_s1077" style="position:absolute;left:6261;top:4737;width:175;height:188" coordorigin="6261,4737" coordsize="175,188" path="m6261,4924r175,l6436,4737r-175,l6261,4924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68" style="position:absolute;margin-left:361.05pt;margin-top:236.35pt;width:9.75pt;height:10.4pt;z-index:-251660800;mso-position-horizontal-relative:page;mso-position-vertical-relative:page" coordorigin="7221,4727" coordsize="195,208">
            <v:group id="_x0000_s1073" style="position:absolute;left:7241;top:4747;width:155;height:168" coordorigin="7241,4747" coordsize="155,168">
              <v:shape id="_x0000_s1074" style="position:absolute;left:7241;top:4747;width:155;height:168" coordorigin="7241,4747" coordsize="155,168" path="m7396,4747r-155,l7241,4914r20,-20l7261,4767r115,l7396,4747xe" fillcolor="#7f7f7f" stroked="f">
                <v:path arrowok="t"/>
              </v:shape>
            </v:group>
            <v:group id="_x0000_s1071" style="position:absolute;left:7241;top:4747;width:155;height:168" coordorigin="7241,4747" coordsize="155,168">
              <v:shape id="_x0000_s1072" style="position:absolute;left:7241;top:4747;width:155;height:168" coordorigin="7241,4747" coordsize="155,168" path="m7396,4747r-20,20l7376,4894r-115,l7241,4914r155,l7396,4747xe" fillcolor="#bfbfbf" stroked="f">
                <v:path arrowok="t"/>
              </v:shape>
            </v:group>
            <v:group id="_x0000_s1069" style="position:absolute;left:7231;top:4737;width:175;height:188" coordorigin="7231,4737" coordsize="175,188">
              <v:shape id="_x0000_s1070" style="position:absolute;left:7231;top:4737;width:175;height:188" coordorigin="7231,4737" coordsize="175,188" path="m7231,4924r175,l7406,4737r-175,l7231,4924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61" style="position:absolute;margin-left:313pt;margin-top:382.15pt;width:9.75pt;height:10.4pt;z-index:-251659776;mso-position-horizontal-relative:page;mso-position-vertical-relative:page" coordorigin="6260,7643" coordsize="195,208">
            <v:group id="_x0000_s1066" style="position:absolute;left:6280;top:7663;width:155;height:168" coordorigin="6280,7663" coordsize="155,168">
              <v:shape id="_x0000_s1067" style="position:absolute;left:6280;top:7663;width:155;height:168" coordorigin="6280,7663" coordsize="155,168" path="m6435,7663r-155,l6280,7830r20,-20l6300,7683r115,l6435,7663xe" fillcolor="#7f7f7f" stroked="f">
                <v:path arrowok="t"/>
              </v:shape>
            </v:group>
            <v:group id="_x0000_s1064" style="position:absolute;left:6280;top:7663;width:155;height:168" coordorigin="6280,7663" coordsize="155,168">
              <v:shape id="_x0000_s1065" style="position:absolute;left:6280;top:7663;width:155;height:168" coordorigin="6280,7663" coordsize="155,168" path="m6435,7663r-20,20l6415,7810r-115,l6280,7830r155,l6435,7663xe" fillcolor="#bfbfbf" stroked="f">
                <v:path arrowok="t"/>
              </v:shape>
            </v:group>
            <v:group id="_x0000_s1062" style="position:absolute;left:6270;top:7653;width:175;height:188" coordorigin="6270,7653" coordsize="175,188">
              <v:shape id="_x0000_s1063" style="position:absolute;left:6270;top:7653;width:175;height:188" coordorigin="6270,7653" coordsize="175,188" path="m6270,7840r175,l6445,7653r-175,l6270,7840xe" filled="f" strokeweight=".35275mm">
                <v:path arrowok="t"/>
              </v:shape>
            </v:group>
            <w10:wrap anchorx="page" anchory="page"/>
          </v:group>
        </w:pict>
      </w:r>
      <w:r>
        <w:pict>
          <v:group id="_x0000_s1054" style="position:absolute;margin-left:361.55pt;margin-top:382.15pt;width:9.75pt;height:10.4pt;z-index:-251658752;mso-position-horizontal-relative:page;mso-position-vertical-relative:page" coordorigin="7231,7643" coordsize="195,208">
            <v:group id="_x0000_s1059" style="position:absolute;left:7251;top:7663;width:155;height:168" coordorigin="7251,7663" coordsize="155,168">
              <v:shape id="_x0000_s1060" style="position:absolute;left:7251;top:7663;width:155;height:168" coordorigin="7251,7663" coordsize="155,168" path="m7405,7663r-154,l7251,7830r20,-20l7271,7683r114,l7405,7663xe" fillcolor="#7f7f7f" stroked="f">
                <v:path arrowok="t"/>
              </v:shape>
            </v:group>
            <v:group id="_x0000_s1057" style="position:absolute;left:7251;top:7663;width:155;height:168" coordorigin="7251,7663" coordsize="155,168">
              <v:shape id="_x0000_s1058" style="position:absolute;left:7251;top:7663;width:155;height:168" coordorigin="7251,7663" coordsize="155,168" path="m7405,7663r-20,20l7385,7810r-114,l7251,7830r154,l7405,7663xe" fillcolor="#bfbfbf" stroked="f">
                <v:path arrowok="t"/>
              </v:shape>
            </v:group>
            <v:group id="_x0000_s1055" style="position:absolute;left:7241;top:7653;width:175;height:188" coordorigin="7241,7653" coordsize="175,188">
              <v:shape id="_x0000_s1056" style="position:absolute;left:7241;top:7653;width:175;height:188" coordorigin="7241,7653" coordsize="175,188" path="m7241,7840r174,l7415,7653r-174,l7241,7840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margin-left:313.25pt;margin-top:524.85pt;width:9.75pt;height:10.4pt;z-index:-251657728;mso-position-horizontal-relative:page;mso-position-vertical-relative:page" coordorigin="6265,10497" coordsize="195,208">
            <v:group id="_x0000_s1052" style="position:absolute;left:6285;top:10517;width:155;height:168" coordorigin="6285,10517" coordsize="155,168">
              <v:shape id="_x0000_s1053" style="position:absolute;left:6285;top:10517;width:155;height:168" coordorigin="6285,10517" coordsize="155,168" path="m6439,10517r-154,l6285,10684r20,-20l6305,10537r114,l6439,10517xe" fillcolor="#7f7f7f" stroked="f">
                <v:path arrowok="t"/>
              </v:shape>
            </v:group>
            <v:group id="_x0000_s1050" style="position:absolute;left:6285;top:10517;width:155;height:168" coordorigin="6285,10517" coordsize="155,168">
              <v:shape id="_x0000_s1051" style="position:absolute;left:6285;top:10517;width:155;height:168" coordorigin="6285,10517" coordsize="155,168" path="m6439,10517r-20,20l6419,10664r-114,l6285,10684r154,l6439,10517xe" fillcolor="#bfbfbf" stroked="f">
                <v:path arrowok="t"/>
              </v:shape>
            </v:group>
            <v:group id="_x0000_s1048" style="position:absolute;left:6275;top:10507;width:175;height:188" coordorigin="6275,10507" coordsize="175,188">
              <v:shape id="_x0000_s1049" style="position:absolute;left:6275;top:10507;width:175;height:188" coordorigin="6275,10507" coordsize="175,188" path="m6275,10694r174,l6449,10507r-174,l6275,10694xe" filled="f" strokeweight="1pt">
                <v:path arrowok="t"/>
              </v:shape>
            </v:group>
            <w10:wrap anchorx="page" anchory="page"/>
          </v:group>
        </w:pict>
      </w:r>
      <w:r>
        <w:pict>
          <v:group id="_x0000_s1040" style="position:absolute;margin-left:361.75pt;margin-top:524.85pt;width:9.75pt;height:10.4pt;z-index:-251656704;mso-position-horizontal-relative:page;mso-position-vertical-relative:page" coordorigin="7235,10497" coordsize="195,208">
            <v:group id="_x0000_s1045" style="position:absolute;left:7255;top:10517;width:155;height:168" coordorigin="7255,10517" coordsize="155,168">
              <v:shape id="_x0000_s1046" style="position:absolute;left:7255;top:10517;width:155;height:168" coordorigin="7255,10517" coordsize="155,168" path="m7410,10517r-155,l7255,10684r20,-20l7275,10537r115,l7410,10517xe" fillcolor="#7f7f7f" stroked="f">
                <v:path arrowok="t"/>
              </v:shape>
            </v:group>
            <v:group id="_x0000_s1043" style="position:absolute;left:7255;top:10517;width:155;height:168" coordorigin="7255,10517" coordsize="155,168">
              <v:shape id="_x0000_s1044" style="position:absolute;left:7255;top:10517;width:155;height:168" coordorigin="7255,10517" coordsize="155,168" path="m7410,10517r-20,20l7390,10664r-115,l7255,10684r155,l7410,10517xe" fillcolor="#bfbfbf" stroked="f">
                <v:path arrowok="t"/>
              </v:shape>
            </v:group>
            <v:group id="_x0000_s1041" style="position:absolute;left:7245;top:10507;width:175;height:188" coordorigin="7245,10507" coordsize="175,188">
              <v:shape id="_x0000_s1042" style="position:absolute;left:7245;top:10507;width:175;height:188" coordorigin="7245,10507" coordsize="175,188" path="m7245,10694r175,l7420,10507r-175,l7245,10694xe" filled="f" strokeweight="1pt">
                <v:path arrowok="t"/>
              </v:shape>
            </v:group>
            <w10:wrap anchorx="page" anchory="page"/>
          </v:group>
        </w:pict>
      </w:r>
    </w:p>
    <w:p w:rsidR="00A22E0C" w:rsidRDefault="000701C0">
      <w:pPr>
        <w:tabs>
          <w:tab w:val="left" w:pos="8819"/>
          <w:tab w:val="left" w:pos="9539"/>
        </w:tabs>
        <w:spacing w:before="74"/>
        <w:ind w:left="65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Continuation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of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continuation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pacing w:val="-1"/>
          <w:sz w:val="20"/>
        </w:rPr>
        <w:t>pages</w:t>
      </w:r>
    </w:p>
    <w:p w:rsidR="00A22E0C" w:rsidRDefault="00A22E0C">
      <w:pPr>
        <w:spacing w:before="8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360"/>
        <w:gridCol w:w="1632"/>
        <w:gridCol w:w="708"/>
        <w:gridCol w:w="749"/>
        <w:gridCol w:w="590"/>
        <w:gridCol w:w="564"/>
        <w:gridCol w:w="912"/>
        <w:gridCol w:w="1805"/>
      </w:tblGrid>
      <w:tr w:rsidR="00A22E0C">
        <w:trPr>
          <w:trHeight w:hRule="exact" w:val="365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A22E0C" w:rsidRDefault="000701C0">
            <w:pPr>
              <w:pStyle w:val="TableParagraph"/>
              <w:spacing w:before="56"/>
              <w:ind w:left="24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continuation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(Other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Authorized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use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Permit)</w:t>
            </w:r>
          </w:p>
        </w:tc>
      </w:tr>
      <w:tr w:rsidR="00A22E0C">
        <w:trPr>
          <w:trHeight w:hRule="exact" w:val="202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A22E0C" w:rsidRDefault="000701C0">
            <w:pPr>
              <w:pStyle w:val="TableParagraph"/>
              <w:spacing w:line="179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Permittee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#2</w:t>
            </w:r>
          </w:p>
        </w:tc>
      </w:tr>
      <w:tr w:rsidR="00A22E0C">
        <w:trPr>
          <w:trHeight w:hRule="exact" w:val="540"/>
        </w:trPr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3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Organization</w:t>
            </w:r>
          </w:p>
        </w:tc>
      </w:tr>
      <w:tr w:rsidR="00A22E0C">
        <w:trPr>
          <w:trHeight w:hRule="exact" w:val="542"/>
        </w:trPr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2"/>
                <w:sz w:val="16"/>
              </w:rPr>
              <w:t xml:space="preserve">office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542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540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tabs>
                <w:tab w:val="left" w:pos="5896"/>
                <w:tab w:val="left" w:pos="6879"/>
              </w:tabs>
              <w:spacing w:before="106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15.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individual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carrying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imported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biological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agent?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Yes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No</w:t>
            </w:r>
          </w:p>
        </w:tc>
      </w:tr>
      <w:tr w:rsidR="00A22E0C">
        <w:trPr>
          <w:trHeight w:hRule="exact" w:val="194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A22E0C" w:rsidRDefault="000701C0">
            <w:pPr>
              <w:pStyle w:val="TableParagraph"/>
              <w:spacing w:line="17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Permittee</w:t>
            </w:r>
            <w:r>
              <w:rPr>
                <w:rFonts w:ascii="Arial Narrow"/>
                <w:b/>
                <w:sz w:val="16"/>
              </w:rPr>
              <w:t xml:space="preserve"> </w:t>
            </w:r>
            <w:r>
              <w:rPr>
                <w:rFonts w:ascii="Arial Narrow"/>
                <w:b/>
                <w:spacing w:val="-2"/>
                <w:sz w:val="16"/>
              </w:rPr>
              <w:t>#3</w:t>
            </w:r>
          </w:p>
        </w:tc>
      </w:tr>
      <w:tr w:rsidR="00A22E0C">
        <w:trPr>
          <w:trHeight w:hRule="exact" w:val="566"/>
        </w:trPr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3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Organization</w:t>
            </w:r>
          </w:p>
        </w:tc>
      </w:tr>
      <w:tr w:rsidR="00A22E0C">
        <w:trPr>
          <w:trHeight w:hRule="exact" w:val="540"/>
        </w:trPr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Physical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i/>
                <w:spacing w:val="-2"/>
                <w:sz w:val="16"/>
              </w:rPr>
              <w:t xml:space="preserve">office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1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470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tabs>
                <w:tab w:val="left" w:pos="5896"/>
                <w:tab w:val="left" w:pos="6879"/>
              </w:tabs>
              <w:spacing w:before="10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15.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individual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carrying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imported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biological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agent?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Yes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No</w:t>
            </w:r>
          </w:p>
        </w:tc>
      </w:tr>
      <w:tr w:rsidR="00A22E0C">
        <w:trPr>
          <w:trHeight w:hRule="exact" w:val="194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A22E0C" w:rsidRDefault="000701C0">
            <w:pPr>
              <w:pStyle w:val="TableParagraph"/>
              <w:spacing w:line="17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Permittee</w:t>
            </w:r>
            <w:r>
              <w:rPr>
                <w:rFonts w:ascii="Arial Narrow"/>
                <w:b/>
                <w:sz w:val="16"/>
              </w:rPr>
              <w:t xml:space="preserve"> </w:t>
            </w:r>
            <w:r>
              <w:rPr>
                <w:rFonts w:ascii="Arial Narrow"/>
                <w:b/>
                <w:spacing w:val="-2"/>
                <w:sz w:val="16"/>
              </w:rPr>
              <w:t>#4</w:t>
            </w:r>
          </w:p>
        </w:tc>
      </w:tr>
      <w:tr w:rsidR="00A22E0C">
        <w:trPr>
          <w:trHeight w:hRule="exact" w:val="569"/>
        </w:trPr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3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Organization</w:t>
            </w:r>
          </w:p>
        </w:tc>
      </w:tr>
      <w:tr w:rsidR="00A22E0C">
        <w:trPr>
          <w:trHeight w:hRule="exact" w:val="549"/>
        </w:trPr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2"/>
                <w:sz w:val="16"/>
              </w:rPr>
              <w:t xml:space="preserve">office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A22E0C">
        <w:trPr>
          <w:trHeight w:hRule="exact" w:val="549"/>
        </w:trPr>
        <w:tc>
          <w:tcPr>
            <w:tcW w:w="449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67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00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452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tabs>
                <w:tab w:val="left" w:pos="5906"/>
                <w:tab w:val="left" w:pos="6889"/>
              </w:tabs>
              <w:spacing w:before="99"/>
              <w:ind w:left="11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15.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individual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carrying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imported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biological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agent?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Yes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No</w:t>
            </w:r>
          </w:p>
        </w:tc>
      </w:tr>
      <w:tr w:rsidR="00A22E0C">
        <w:trPr>
          <w:trHeight w:hRule="exact" w:val="194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:rsidR="00A22E0C" w:rsidRDefault="000701C0">
            <w:pPr>
              <w:pStyle w:val="TableParagraph"/>
              <w:spacing w:line="17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pacing w:val="-1"/>
                <w:sz w:val="16"/>
              </w:rPr>
              <w:t>Permittee</w:t>
            </w:r>
            <w:r>
              <w:rPr>
                <w:rFonts w:ascii="Arial Narrow"/>
                <w:b/>
                <w:sz w:val="16"/>
              </w:rPr>
              <w:t xml:space="preserve"> </w:t>
            </w:r>
            <w:r>
              <w:rPr>
                <w:rFonts w:ascii="Arial Narrow"/>
                <w:b/>
                <w:spacing w:val="-2"/>
                <w:sz w:val="16"/>
              </w:rPr>
              <w:t>#5</w:t>
            </w:r>
          </w:p>
        </w:tc>
      </w:tr>
      <w:tr w:rsidR="00A22E0C">
        <w:trPr>
          <w:trHeight w:hRule="exact" w:val="566"/>
        </w:trPr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</w:t>
            </w:r>
          </w:p>
        </w:tc>
        <w:tc>
          <w:tcPr>
            <w:tcW w:w="3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Organization</w:t>
            </w:r>
          </w:p>
        </w:tc>
      </w:tr>
      <w:tr w:rsidR="00A22E0C">
        <w:trPr>
          <w:trHeight w:hRule="exact" w:val="540"/>
        </w:trPr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20"/>
              </w:rPr>
              <w:t>5.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Physical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(NOT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post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2"/>
                <w:sz w:val="16"/>
              </w:rPr>
              <w:t xml:space="preserve">office </w:t>
            </w:r>
            <w:r>
              <w:rPr>
                <w:rFonts w:ascii="Arial Narrow"/>
                <w:i/>
                <w:sz w:val="16"/>
              </w:rPr>
              <w:t>box)</w:t>
            </w:r>
          </w:p>
        </w:tc>
        <w:tc>
          <w:tcPr>
            <w:tcW w:w="2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City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7.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23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Code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Permittee’s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540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Telephone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spacing w:line="219" w:lineRule="exact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Secondary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Contact’s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</w:tr>
      <w:tr w:rsidR="00A22E0C">
        <w:trPr>
          <w:trHeight w:hRule="exact" w:val="475"/>
        </w:trPr>
        <w:tc>
          <w:tcPr>
            <w:tcW w:w="11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E0C" w:rsidRDefault="000701C0">
            <w:pPr>
              <w:pStyle w:val="TableParagraph"/>
              <w:tabs>
                <w:tab w:val="left" w:pos="5896"/>
                <w:tab w:val="left" w:pos="6879"/>
              </w:tabs>
              <w:spacing w:before="109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15.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individual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carrying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imported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biological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agent?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Yes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No</w:t>
            </w:r>
          </w:p>
        </w:tc>
      </w:tr>
    </w:tbl>
    <w:p w:rsidR="00A22E0C" w:rsidRDefault="00A22E0C">
      <w:pPr>
        <w:rPr>
          <w:rFonts w:ascii="Arial" w:eastAsia="Arial" w:hAnsi="Arial" w:cs="Arial"/>
          <w:sz w:val="20"/>
          <w:szCs w:val="20"/>
        </w:rPr>
      </w:pPr>
    </w:p>
    <w:p w:rsidR="00A22E0C" w:rsidRDefault="00A22E0C">
      <w:pPr>
        <w:rPr>
          <w:rFonts w:ascii="Arial" w:eastAsia="Arial" w:hAnsi="Arial" w:cs="Arial"/>
          <w:sz w:val="18"/>
          <w:szCs w:val="18"/>
        </w:rPr>
      </w:pPr>
    </w:p>
    <w:p w:rsidR="00A22E0C" w:rsidRDefault="000701C0">
      <w:pPr>
        <w:ind w:left="240"/>
        <w:rPr>
          <w:rFonts w:ascii="Arial Narrow" w:eastAsia="Arial Narrow" w:hAnsi="Arial Narrow" w:cs="Arial Narrow"/>
          <w:sz w:val="16"/>
          <w:szCs w:val="16"/>
        </w:rPr>
      </w:pPr>
      <w:r>
        <w:pict>
          <v:group id="_x0000_s1033" style="position:absolute;left:0;text-align:left;margin-left:312.8pt;margin-top:-39.45pt;width:9.75pt;height:10.4pt;z-index:-251655680;mso-position-horizontal-relative:page" coordorigin="6256,-789" coordsize="195,208">
            <v:group id="_x0000_s1038" style="position:absolute;left:6276;top:-769;width:155;height:168" coordorigin="6276,-769" coordsize="155,168">
              <v:shape id="_x0000_s1039" style="position:absolute;left:6276;top:-769;width:155;height:168" coordorigin="6276,-769" coordsize="155,168" path="m6431,-769r-155,l6276,-602r20,-20l6296,-749r115,l6431,-769xe" fillcolor="#7f7f7f" stroked="f">
                <v:path arrowok="t"/>
              </v:shape>
            </v:group>
            <v:group id="_x0000_s1036" style="position:absolute;left:6276;top:-769;width:155;height:168" coordorigin="6276,-769" coordsize="155,168">
              <v:shape id="_x0000_s1037" style="position:absolute;left:6276;top:-769;width:155;height:168" coordorigin="6276,-769" coordsize="155,168" path="m6431,-769r-20,20l6411,-622r-115,l6276,-602r155,l6431,-769xe" fillcolor="#bfbfbf" stroked="f">
                <v:path arrowok="t"/>
              </v:shape>
            </v:group>
            <v:group id="_x0000_s1034" style="position:absolute;left:6266;top:-779;width:175;height:188" coordorigin="6266,-779" coordsize="175,188">
              <v:shape id="_x0000_s1035" style="position:absolute;left:6266;top:-779;width:175;height:188" coordorigin="6266,-779" coordsize="175,188" path="m6266,-592r175,l6441,-779r-175,l6266,-592xe" filled="f" strokeweight="1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61.3pt;margin-top:-39.45pt;width:9.75pt;height:10.4pt;z-index:-251654656;mso-position-horizontal-relative:page" coordorigin="7226,-789" coordsize="195,208">
            <v:group id="_x0000_s1031" style="position:absolute;left:7246;top:-769;width:155;height:168" coordorigin="7246,-769" coordsize="155,168">
              <v:shape id="_x0000_s1032" style="position:absolute;left:7246;top:-769;width:155;height:168" coordorigin="7246,-769" coordsize="155,168" path="m7401,-769r-155,l7246,-602r20,-20l7266,-749r115,l7401,-769xe" fillcolor="#7f7f7f" stroked="f">
                <v:path arrowok="t"/>
              </v:shape>
            </v:group>
            <v:group id="_x0000_s1029" style="position:absolute;left:7246;top:-769;width:155;height:168" coordorigin="7246,-769" coordsize="155,168">
              <v:shape id="_x0000_s1030" style="position:absolute;left:7246;top:-769;width:155;height:168" coordorigin="7246,-769" coordsize="155,168" path="m7401,-769r-20,20l7381,-622r-115,l7246,-602r155,l7401,-769xe" fillcolor="#bfbfbf" stroked="f">
                <v:path arrowok="t"/>
              </v:shape>
            </v:group>
            <v:group id="_x0000_s1027" style="position:absolute;left:7236;top:-779;width:175;height:188" coordorigin="7236,-779" coordsize="175,188">
              <v:shape id="_x0000_s1028" style="position:absolute;left:7236;top:-779;width:175;height:188" coordorigin="7236,-779" coordsize="175,188" path="m7236,-592r175,l7411,-779r-175,l7236,-592xe" filled="f" strokeweight="1pt">
                <v:path arrowok="t"/>
              </v:shape>
            </v:group>
            <w10:wrap anchorx="page"/>
          </v:group>
        </w:pict>
      </w:r>
      <w:r>
        <w:rPr>
          <w:rFonts w:ascii="Arial Narrow"/>
          <w:spacing w:val="-1"/>
          <w:sz w:val="16"/>
        </w:rPr>
        <w:t>CDC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pacing w:val="-1"/>
          <w:sz w:val="16"/>
        </w:rPr>
        <w:t>Form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2"/>
          <w:sz w:val="16"/>
        </w:rPr>
        <w:t>0.753</w:t>
      </w:r>
      <w:r>
        <w:rPr>
          <w:rFonts w:ascii="Arial Narrow"/>
          <w:spacing w:val="3"/>
          <w:sz w:val="16"/>
        </w:rPr>
        <w:t xml:space="preserve"> </w:t>
      </w:r>
      <w:r>
        <w:rPr>
          <w:rFonts w:ascii="Arial Narrow"/>
          <w:spacing w:val="-1"/>
          <w:sz w:val="16"/>
        </w:rPr>
        <w:t>(Continuation),</w:t>
      </w:r>
      <w:r>
        <w:rPr>
          <w:rFonts w:ascii="Arial Narrow"/>
          <w:spacing w:val="-2"/>
          <w:sz w:val="16"/>
        </w:rPr>
        <w:t xml:space="preserve"> Revised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pacing w:val="-1"/>
          <w:sz w:val="16"/>
        </w:rPr>
        <w:t>January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2014</w:t>
      </w:r>
    </w:p>
    <w:sectPr w:rsidR="00A22E0C">
      <w:type w:val="continuous"/>
      <w:pgSz w:w="12240" w:h="15840"/>
      <w:pgMar w:top="300" w:right="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2E0C"/>
    <w:rsid w:val="000701C0"/>
    <w:rsid w:val="00512ED2"/>
    <w:rsid w:val="00A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A72EB45A-4C2B-4A09-A647-ADD0F56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38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Centers for Disease Control and Prevention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 Continuation Form</dc:title>
  <dc:subject>Continuation</dc:subject>
  <dc:creator>mwe3@cdc.gov</dc:creator>
  <cp:keywords>INFECTIOUS BIOLOGICAL AGENTS</cp:keywords>
  <cp:lastModifiedBy>Garcia, Albert (CDC/OPHPR/OD)</cp:lastModifiedBy>
  <cp:revision>3</cp:revision>
  <dcterms:created xsi:type="dcterms:W3CDTF">2016-08-03T14:43:00Z</dcterms:created>
  <dcterms:modified xsi:type="dcterms:W3CDTF">2016-08-10T19:37:00Z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2016-08-03T00:00:00Z</vt:filetime>
  </property>
</Properties>
</file>