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2399"/>
        <w:gridCol w:w="232"/>
        <w:gridCol w:w="1530"/>
        <w:gridCol w:w="87"/>
        <w:gridCol w:w="3326"/>
        <w:gridCol w:w="6"/>
        <w:gridCol w:w="1531"/>
      </w:tblGrid>
      <w:tr w:rsidR="008C3CA4" w:rsidRPr="00266EAE" w:rsidTr="00D47F7C">
        <w:trPr>
          <w:trHeight w:val="554"/>
          <w:tblHeader/>
          <w:jc w:val="center"/>
        </w:trPr>
        <w:tc>
          <w:tcPr>
            <w:tcW w:w="10710" w:type="dxa"/>
            <w:gridSpan w:val="8"/>
            <w:tcBorders>
              <w:top w:val="nil"/>
              <w:left w:val="nil"/>
              <w:bottom w:val="nil"/>
              <w:right w:val="nil"/>
            </w:tcBorders>
            <w:shd w:val="clear" w:color="auto" w:fill="auto"/>
          </w:tcPr>
          <w:p w:rsidR="00757898" w:rsidRDefault="008664DB" w:rsidP="008C3CA4">
            <w:pPr>
              <w:pStyle w:val="Heading1"/>
              <w:ind w:right="-104"/>
              <w:jc w:val="center"/>
              <w:rPr>
                <w:rFonts w:ascii="Calibri" w:hAnsi="Calibri"/>
                <w:color w:val="000000"/>
                <w:sz w:val="28"/>
                <w:szCs w:val="28"/>
                <w:u w:val="none"/>
              </w:rPr>
            </w:pPr>
            <w:bookmarkStart w:id="0" w:name="_GoBack"/>
            <w:bookmarkEnd w:id="0"/>
            <w:r w:rsidRPr="00266EAE">
              <w:rPr>
                <w:rFonts w:ascii="Calibri" w:hAnsi="Calibri"/>
                <w:noProof/>
              </w:rPr>
              <w:drawing>
                <wp:anchor distT="0" distB="0" distL="114300" distR="114300" simplePos="0" relativeHeight="251657728" behindDoc="0" locked="0" layoutInCell="1" allowOverlap="1" wp14:anchorId="74D4E6C2" wp14:editId="1309E6DF">
                  <wp:simplePos x="0" y="0"/>
                  <wp:positionH relativeFrom="column">
                    <wp:posOffset>-19329</wp:posOffset>
                  </wp:positionH>
                  <wp:positionV relativeFrom="paragraph">
                    <wp:posOffset>-231022</wp:posOffset>
                  </wp:positionV>
                  <wp:extent cx="609600" cy="438785"/>
                  <wp:effectExtent l="0" t="0" r="0" b="0"/>
                  <wp:wrapNone/>
                  <wp:docPr id="270" name="Picture 1" descr="CDClogo_CDCtag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logo_CDCtag_b&amp;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666C13">
              <w:rPr>
                <w:rFonts w:ascii="Calibri" w:hAnsi="Calibri"/>
                <w:color w:val="000000"/>
                <w:sz w:val="28"/>
                <w:szCs w:val="28"/>
                <w:u w:val="none"/>
              </w:rPr>
              <w:t>U.S.</w:t>
            </w:r>
            <w:r w:rsidR="008C3CA4" w:rsidRPr="00266EAE">
              <w:rPr>
                <w:rFonts w:ascii="Calibri" w:hAnsi="Calibri"/>
                <w:color w:val="000000"/>
                <w:sz w:val="28"/>
                <w:szCs w:val="28"/>
                <w:u w:val="none"/>
              </w:rPr>
              <w:t xml:space="preserve"> Zika </w:t>
            </w:r>
            <w:r w:rsidR="00E85BC9">
              <w:rPr>
                <w:rFonts w:ascii="Calibri" w:hAnsi="Calibri"/>
                <w:color w:val="000000"/>
                <w:sz w:val="28"/>
                <w:szCs w:val="28"/>
                <w:u w:val="none"/>
              </w:rPr>
              <w:t xml:space="preserve">Pregnancy </w:t>
            </w:r>
            <w:r w:rsidR="00666C13">
              <w:rPr>
                <w:rFonts w:ascii="Calibri" w:hAnsi="Calibri"/>
                <w:color w:val="000000"/>
                <w:sz w:val="28"/>
                <w:szCs w:val="28"/>
                <w:u w:val="none"/>
              </w:rPr>
              <w:t xml:space="preserve">Registry </w:t>
            </w:r>
            <w:r w:rsidR="00E85BC9">
              <w:rPr>
                <w:rFonts w:ascii="Calibri" w:hAnsi="Calibri"/>
                <w:color w:val="000000"/>
                <w:sz w:val="28"/>
                <w:szCs w:val="28"/>
                <w:u w:val="none"/>
              </w:rPr>
              <w:t>and Birth Defects</w:t>
            </w:r>
            <w:r w:rsidR="008C3CA4" w:rsidRPr="00266EAE">
              <w:rPr>
                <w:rFonts w:ascii="Calibri" w:hAnsi="Calibri"/>
                <w:color w:val="000000"/>
                <w:sz w:val="28"/>
                <w:szCs w:val="28"/>
                <w:u w:val="none"/>
              </w:rPr>
              <w:t xml:space="preserve"> </w:t>
            </w:r>
            <w:r w:rsidR="0060510A" w:rsidRPr="00266EAE">
              <w:rPr>
                <w:rFonts w:ascii="Calibri" w:hAnsi="Calibri"/>
                <w:color w:val="000000"/>
                <w:sz w:val="28"/>
                <w:szCs w:val="28"/>
                <w:u w:val="none"/>
              </w:rPr>
              <w:t>S</w:t>
            </w:r>
            <w:r w:rsidR="008C3CA4" w:rsidRPr="00266EAE">
              <w:rPr>
                <w:rFonts w:ascii="Calibri" w:hAnsi="Calibri"/>
                <w:color w:val="000000"/>
                <w:sz w:val="28"/>
                <w:szCs w:val="28"/>
                <w:u w:val="none"/>
              </w:rPr>
              <w:t>urveillance</w:t>
            </w:r>
            <w:r w:rsidR="00666C13">
              <w:rPr>
                <w:rFonts w:ascii="Calibri" w:hAnsi="Calibri"/>
                <w:color w:val="000000"/>
                <w:sz w:val="28"/>
                <w:szCs w:val="28"/>
                <w:u w:val="none"/>
              </w:rPr>
              <w:t xml:space="preserve"> — Integrated</w:t>
            </w:r>
            <w:r w:rsidR="00757898">
              <w:rPr>
                <w:rFonts w:ascii="Calibri" w:hAnsi="Calibri"/>
                <w:color w:val="000000"/>
                <w:sz w:val="28"/>
                <w:szCs w:val="28"/>
                <w:u w:val="none"/>
              </w:rPr>
              <w:t xml:space="preserve"> </w:t>
            </w:r>
          </w:p>
          <w:p w:rsidR="008C3CA4" w:rsidRPr="00266EAE" w:rsidRDefault="00757898" w:rsidP="008C3CA4">
            <w:pPr>
              <w:pStyle w:val="Heading1"/>
              <w:ind w:right="-104"/>
              <w:jc w:val="center"/>
              <w:rPr>
                <w:rFonts w:ascii="Calibri" w:hAnsi="Calibri"/>
                <w:color w:val="000000"/>
                <w:sz w:val="28"/>
                <w:szCs w:val="28"/>
                <w:u w:val="none"/>
              </w:rPr>
            </w:pPr>
            <w:r w:rsidRPr="00757898">
              <w:rPr>
                <w:rFonts w:ascii="Calibri" w:hAnsi="Calibri"/>
                <w:sz w:val="28"/>
                <w:u w:val="none"/>
              </w:rPr>
              <w:t>Supplemental Maternal Prenatal Imaging and Diagnostics Form</w:t>
            </w:r>
          </w:p>
          <w:p w:rsidR="008C3CA4" w:rsidRPr="005C5C7D" w:rsidRDefault="008C3CA4" w:rsidP="008C3CA4">
            <w:pPr>
              <w:pStyle w:val="Heading2"/>
              <w:spacing w:before="0"/>
              <w:jc w:val="center"/>
              <w:rPr>
                <w:rFonts w:ascii="Calibri" w:hAnsi="Calibri"/>
                <w:b w:val="0"/>
              </w:rPr>
            </w:pPr>
            <w:r w:rsidRPr="00266EAE">
              <w:rPr>
                <w:rFonts w:ascii="Calibri" w:hAnsi="Calibri"/>
                <w:b w:val="0"/>
                <w:color w:val="000000"/>
                <w:sz w:val="16"/>
                <w:szCs w:val="16"/>
              </w:rPr>
              <w:t>These data are considered confidential and will be stored in a secure database at the Centers for Disease Control and Prevention</w:t>
            </w:r>
          </w:p>
        </w:tc>
      </w:tr>
      <w:tr w:rsidR="00172A3B" w:rsidRPr="00266EAE" w:rsidTr="00D47F7C">
        <w:trPr>
          <w:trHeight w:val="1041"/>
          <w:jc w:val="center"/>
        </w:trPr>
        <w:tc>
          <w:tcPr>
            <w:tcW w:w="10710" w:type="dxa"/>
            <w:gridSpan w:val="8"/>
            <w:tcBorders>
              <w:top w:val="nil"/>
              <w:left w:val="nil"/>
              <w:bottom w:val="single" w:sz="4" w:space="0" w:color="auto"/>
              <w:right w:val="nil"/>
            </w:tcBorders>
            <w:shd w:val="clear" w:color="auto" w:fill="auto"/>
          </w:tcPr>
          <w:p w:rsidR="007F5DA2" w:rsidRPr="005F68B8" w:rsidRDefault="00172A3B" w:rsidP="007F5DA2">
            <w:pPr>
              <w:tabs>
                <w:tab w:val="center" w:pos="5292"/>
                <w:tab w:val="left" w:pos="9090"/>
              </w:tabs>
              <w:jc w:val="center"/>
              <w:rPr>
                <w:rFonts w:ascii="Calibri" w:hAnsi="Calibri"/>
                <w:b/>
                <w:sz w:val="22"/>
                <w:szCs w:val="22"/>
              </w:rPr>
            </w:pPr>
            <w:r w:rsidRPr="005F68B8">
              <w:rPr>
                <w:rFonts w:ascii="Calibri" w:hAnsi="Calibri"/>
                <w:b/>
                <w:sz w:val="22"/>
                <w:szCs w:val="22"/>
              </w:rPr>
              <w:t xml:space="preserve">Please return completed form via SAMS or secure FTP—request access from </w:t>
            </w:r>
            <w:hyperlink r:id="rId14" w:history="1">
              <w:r w:rsidRPr="005F68B8">
                <w:rPr>
                  <w:rStyle w:val="Hyperlink"/>
                  <w:rFonts w:ascii="Calibri" w:hAnsi="Calibri"/>
                  <w:b/>
                  <w:sz w:val="22"/>
                  <w:szCs w:val="22"/>
                </w:rPr>
                <w:t>ZIKApregnancy@cdc.gov</w:t>
              </w:r>
            </w:hyperlink>
            <w:r w:rsidRPr="005F68B8">
              <w:rPr>
                <w:rFonts w:ascii="Calibri" w:hAnsi="Calibri"/>
                <w:b/>
                <w:sz w:val="22"/>
                <w:szCs w:val="22"/>
              </w:rPr>
              <w:t xml:space="preserve">  The form can also be sent by encrypted email to this address or by secure </w:t>
            </w:r>
            <w:r w:rsidRPr="005F68B8">
              <w:rPr>
                <w:rFonts w:ascii="Calibri" w:hAnsi="Calibri"/>
                <w:b/>
                <w:sz w:val="22"/>
                <w:szCs w:val="22"/>
                <w:u w:val="single"/>
              </w:rPr>
              <w:t>fax</w:t>
            </w:r>
            <w:r w:rsidRPr="005F68B8">
              <w:rPr>
                <w:rFonts w:ascii="Calibri" w:hAnsi="Calibri"/>
                <w:b/>
                <w:sz w:val="22"/>
                <w:szCs w:val="22"/>
              </w:rPr>
              <w:t xml:space="preserve"> to </w:t>
            </w:r>
            <w:r w:rsidR="005F68B8" w:rsidRPr="005F68B8">
              <w:rPr>
                <w:rFonts w:ascii="Calibri" w:hAnsi="Calibri"/>
                <w:b/>
                <w:sz w:val="22"/>
                <w:szCs w:val="22"/>
                <w:u w:val="single"/>
              </w:rPr>
              <w:t>404-718-1013</w:t>
            </w:r>
            <w:r w:rsidR="005F68B8" w:rsidRPr="005F68B8">
              <w:rPr>
                <w:rFonts w:ascii="Calibri" w:hAnsi="Calibri"/>
                <w:b/>
                <w:sz w:val="22"/>
                <w:szCs w:val="22"/>
              </w:rPr>
              <w:t xml:space="preserve"> or </w:t>
            </w:r>
            <w:r w:rsidR="005F68B8" w:rsidRPr="005F68B8">
              <w:rPr>
                <w:rFonts w:ascii="Calibri" w:hAnsi="Calibri"/>
                <w:b/>
                <w:sz w:val="22"/>
                <w:szCs w:val="22"/>
                <w:u w:val="single"/>
              </w:rPr>
              <w:t>404-718-2200</w:t>
            </w:r>
            <w:r w:rsidR="005F68B8" w:rsidRPr="005F68B8">
              <w:rPr>
                <w:rFonts w:ascii="Calibri" w:hAnsi="Calibri"/>
                <w:b/>
                <w:sz w:val="22"/>
                <w:szCs w:val="22"/>
              </w:rPr>
              <w:t xml:space="preserve">    </w:t>
            </w:r>
          </w:p>
          <w:p w:rsidR="00172A3B" w:rsidRPr="00266EAE" w:rsidRDefault="00172A3B" w:rsidP="00217A45">
            <w:pPr>
              <w:tabs>
                <w:tab w:val="center" w:pos="5292"/>
                <w:tab w:val="left" w:pos="9090"/>
              </w:tabs>
              <w:spacing w:before="60"/>
              <w:jc w:val="center"/>
              <w:rPr>
                <w:rFonts w:ascii="Calibri" w:hAnsi="Calibri"/>
                <w:noProof/>
              </w:rPr>
            </w:pPr>
            <w:r w:rsidRPr="005F68B8">
              <w:rPr>
                <w:rFonts w:ascii="Calibri" w:hAnsi="Calibri"/>
                <w:b/>
                <w:sz w:val="22"/>
                <w:szCs w:val="22"/>
              </w:rPr>
              <w:t xml:space="preserve">      Contact </w:t>
            </w:r>
            <w:r w:rsidRPr="005F68B8">
              <w:rPr>
                <w:rFonts w:ascii="Calibri" w:hAnsi="Calibri" w:cs="Arial"/>
                <w:b/>
                <w:sz w:val="22"/>
                <w:szCs w:val="22"/>
              </w:rPr>
              <w:t xml:space="preserve">Pregnancy &amp; Birth Defects Task Force </w:t>
            </w:r>
            <w:r w:rsidR="00217A45" w:rsidRPr="005F68B8">
              <w:rPr>
                <w:rFonts w:ascii="Calibri" w:hAnsi="Calibri" w:cs="Arial"/>
                <w:b/>
                <w:sz w:val="22"/>
                <w:szCs w:val="22"/>
              </w:rPr>
              <w:t>at</w:t>
            </w:r>
            <w:r w:rsidRPr="005F68B8">
              <w:rPr>
                <w:rFonts w:ascii="Calibri" w:hAnsi="Calibri" w:cs="Arial"/>
                <w:b/>
                <w:sz w:val="22"/>
                <w:szCs w:val="22"/>
              </w:rPr>
              <w:t>: 770-488-7100</w:t>
            </w:r>
          </w:p>
        </w:tc>
      </w:tr>
      <w:tr w:rsidR="00824762" w:rsidRPr="00266EAE" w:rsidTr="00600D28">
        <w:trPr>
          <w:trHeight w:val="503"/>
          <w:jc w:val="center"/>
        </w:trPr>
        <w:tc>
          <w:tcPr>
            <w:tcW w:w="3998" w:type="dxa"/>
            <w:gridSpan w:val="2"/>
            <w:shd w:val="clear" w:color="auto" w:fill="auto"/>
          </w:tcPr>
          <w:p w:rsidR="00824762" w:rsidRPr="00266EAE" w:rsidRDefault="00824762" w:rsidP="00824762">
            <w:pPr>
              <w:rPr>
                <w:rStyle w:val="FormHeaderCharCharCharCharCharCharCharCharCharCharCharCharCharCharCharCharCharCharCharCharCharCharCharCharCharCharCharCharCharCharCharCharCharCharCharCharCharCharCharCharCharCharCharCharCharCharCharCharC"/>
                <w:rFonts w:ascii="Calibri" w:hAnsi="Calibri"/>
                <w:sz w:val="16"/>
                <w:szCs w:val="16"/>
              </w:rPr>
            </w:pPr>
            <w:r>
              <w:rPr>
                <w:rStyle w:val="FormHeaderCharCharCharCharCharCharCharCharCharCharCharCharCharCharCharCharCharCharCharCharCharCharCharCharCharCharCharCharCharCharCharCharCharCharCharCharCharCharCharCharCharCharCharCharCharCharCharCharC"/>
                <w:rFonts w:ascii="Calibri" w:hAnsi="Calibri"/>
                <w:szCs w:val="22"/>
              </w:rPr>
              <w:t>MHH.</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1. State/Territory ID: </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b w:val="0"/>
                <w:szCs w:val="22"/>
              </w:rPr>
              <w:t>________________________________</w:t>
            </w:r>
          </w:p>
        </w:tc>
        <w:tc>
          <w:tcPr>
            <w:tcW w:w="6712" w:type="dxa"/>
            <w:gridSpan w:val="6"/>
            <w:shd w:val="clear" w:color="auto" w:fill="auto"/>
          </w:tcPr>
          <w:p w:rsidR="00824762" w:rsidRDefault="00824762" w:rsidP="00824762">
            <w:pPr>
              <w:spacing w:before="40"/>
              <w:rPr>
                <w:rFonts w:ascii="Calibri" w:hAnsi="Calibri"/>
                <w:sz w:val="22"/>
                <w:szCs w:val="22"/>
              </w:rPr>
            </w:pP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MHH.3. State/Territory</w:t>
            </w:r>
            <w:r w:rsidR="004F691B">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reporting</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w:t>
            </w:r>
            <w:r w:rsidRPr="00266EAE">
              <w:rPr>
                <w:rFonts w:ascii="Calibri" w:hAnsi="Calibri"/>
                <w:sz w:val="22"/>
                <w:szCs w:val="22"/>
              </w:rPr>
              <w:t>________________</w:t>
            </w:r>
          </w:p>
          <w:p w:rsidR="00824762" w:rsidRPr="00266EAE" w:rsidRDefault="00824762" w:rsidP="00824762">
            <w:pPr>
              <w:rPr>
                <w:rStyle w:val="FormHeaderCharCharCharCharCharCharCharCharCharCharCharCharCharCharCharCharCharCharCharCharCharCharCharCharCharCharCharCharCharCharCharCharCharCharCharCharCharCharCharCharCharCharCharCharCharCharCharCharC"/>
                <w:rFonts w:ascii="Calibri" w:hAnsi="Calibri"/>
                <w:szCs w:val="22"/>
              </w:rPr>
            </w:pPr>
            <w:r w:rsidRPr="00C51858">
              <w:rPr>
                <w:rFonts w:ascii="Calibri" w:hAnsi="Calibri"/>
                <w:b/>
                <w:sz w:val="22"/>
                <w:szCs w:val="22"/>
              </w:rPr>
              <w:t>MHH.4. County</w:t>
            </w:r>
            <w:r w:rsidR="004F691B">
              <w:rPr>
                <w:rFonts w:ascii="Calibri" w:hAnsi="Calibri"/>
                <w:b/>
                <w:sz w:val="22"/>
                <w:szCs w:val="22"/>
              </w:rPr>
              <w:t xml:space="preserve"> reporting</w:t>
            </w:r>
            <w:r w:rsidRPr="00C51858">
              <w:rPr>
                <w:rFonts w:ascii="Calibri" w:hAnsi="Calibri"/>
                <w:b/>
                <w:sz w:val="22"/>
                <w:szCs w:val="22"/>
              </w:rPr>
              <w:t>:</w:t>
            </w:r>
            <w:r>
              <w:rPr>
                <w:rFonts w:ascii="Calibri" w:hAnsi="Calibri"/>
                <w:sz w:val="22"/>
                <w:szCs w:val="22"/>
              </w:rPr>
              <w:t xml:space="preserve"> ______________________</w:t>
            </w:r>
          </w:p>
        </w:tc>
      </w:tr>
      <w:tr w:rsidR="000E45E1" w:rsidRPr="00266EAE" w:rsidTr="00600D28">
        <w:trPr>
          <w:trHeight w:val="125"/>
          <w:jc w:val="center"/>
        </w:trPr>
        <w:tc>
          <w:tcPr>
            <w:tcW w:w="1599" w:type="dxa"/>
            <w:vMerge w:val="restart"/>
          </w:tcPr>
          <w:p w:rsidR="000E45E1" w:rsidRPr="00266EAE" w:rsidRDefault="000E45E1" w:rsidP="0040774C">
            <w:pPr>
              <w:rPr>
                <w:rFonts w:asciiTheme="minorHAnsi" w:hAnsiTheme="minorHAnsi"/>
                <w:i/>
                <w:sz w:val="22"/>
                <w:szCs w:val="22"/>
              </w:rPr>
            </w:pPr>
            <w: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SIF.79</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 Date(s) of ultrasound(s):</w:t>
            </w:r>
          </w:p>
          <w:p w:rsidR="000E45E1" w:rsidRPr="00266EAE" w:rsidRDefault="000E45E1" w:rsidP="0040774C">
            <w:pPr>
              <w:rPr>
                <w:rFonts w:asciiTheme="minorHAnsi" w:hAnsiTheme="minorHAnsi"/>
                <w:i/>
                <w:sz w:val="22"/>
                <w:szCs w:val="22"/>
              </w:rPr>
            </w:pPr>
          </w:p>
          <w:p w:rsidR="000E45E1" w:rsidRPr="00266EAE" w:rsidRDefault="000E45E1" w:rsidP="0040774C">
            <w:pPr>
              <w:rPr>
                <w:rFonts w:asciiTheme="minorHAnsi" w:hAnsiTheme="minorHAnsi"/>
                <w:i/>
                <w:sz w:val="22"/>
                <w:szCs w:val="22"/>
              </w:rPr>
            </w:pPr>
            <w:r w:rsidRPr="00266EAE">
              <w:rPr>
                <w:rFonts w:asciiTheme="minorHAnsi" w:hAnsiTheme="minorHAnsi"/>
                <w:i/>
                <w:sz w:val="22"/>
                <w:szCs w:val="22"/>
              </w:rPr>
              <w:t>___/___/___</w:t>
            </w:r>
          </w:p>
          <w:p w:rsidR="000E45E1" w:rsidRPr="00266EAE" w:rsidRDefault="000E45E1" w:rsidP="0040774C">
            <w:pPr>
              <w:rPr>
                <w:rFonts w:asciiTheme="minorHAnsi" w:hAnsiTheme="minorHAnsi"/>
                <w:i/>
                <w:sz w:val="22"/>
                <w:szCs w:val="22"/>
              </w:rPr>
            </w:pPr>
            <w:r w:rsidRPr="00266EAE">
              <w:rPr>
                <w:rFonts w:asciiTheme="minorHAnsi" w:hAnsiTheme="minorHAnsi"/>
                <w:sz w:val="22"/>
                <w:szCs w:val="22"/>
              </w:rPr>
              <w:sym w:font="Wingdings" w:char="F0A8"/>
            </w:r>
            <w:r w:rsidRPr="00266EAE">
              <w:rPr>
                <w:rFonts w:asciiTheme="minorHAnsi" w:hAnsiTheme="minorHAnsi"/>
                <w:sz w:val="22"/>
                <w:szCs w:val="22"/>
              </w:rPr>
              <w:t xml:space="preserve"> </w:t>
            </w:r>
            <w:r>
              <w:rPr>
                <w:rFonts w:asciiTheme="minorHAnsi" w:hAnsiTheme="minorHAnsi"/>
                <w:b/>
                <w:sz w:val="22"/>
                <w:szCs w:val="22"/>
              </w:rPr>
              <w:t>SIF.80</w:t>
            </w:r>
            <w:r w:rsidRPr="00266EAE">
              <w:rPr>
                <w:rFonts w:asciiTheme="minorHAnsi" w:hAnsiTheme="minorHAnsi"/>
                <w:sz w:val="22"/>
                <w:szCs w:val="22"/>
              </w:rPr>
              <w:t xml:space="preserve">. </w:t>
            </w:r>
            <w:r w:rsidRPr="00266EAE">
              <w:rPr>
                <w:rFonts w:asciiTheme="minorHAnsi" w:hAnsiTheme="minorHAnsi"/>
                <w:i/>
                <w:sz w:val="22"/>
                <w:szCs w:val="22"/>
              </w:rPr>
              <w:t xml:space="preserve">Check if date approximated                               </w:t>
            </w:r>
          </w:p>
          <w:p w:rsidR="000E45E1" w:rsidRPr="00266EAE" w:rsidRDefault="000E45E1" w:rsidP="0040774C">
            <w:pPr>
              <w:rPr>
                <w:rFonts w:asciiTheme="minorHAnsi" w:hAnsiTheme="minorHAnsi"/>
                <w:b/>
                <w:sz w:val="22"/>
                <w:szCs w:val="22"/>
              </w:rPr>
            </w:pPr>
          </w:p>
          <w:p w:rsidR="000E45E1" w:rsidRPr="00266EAE" w:rsidRDefault="000E45E1" w:rsidP="0040774C">
            <w:pPr>
              <w:rPr>
                <w:rFonts w:asciiTheme="minorHAnsi" w:hAnsiTheme="minorHAnsi"/>
                <w:sz w:val="22"/>
                <w:szCs w:val="22"/>
              </w:rPr>
            </w:pPr>
            <w:r>
              <w:rPr>
                <w:rFonts w:asciiTheme="minorHAnsi" w:hAnsiTheme="minorHAnsi"/>
                <w:b/>
                <w:sz w:val="22"/>
                <w:szCs w:val="22"/>
              </w:rPr>
              <w:t>SIF.81</w:t>
            </w:r>
            <w:r w:rsidRPr="00266EAE">
              <w:rPr>
                <w:rFonts w:asciiTheme="minorHAnsi" w:hAnsiTheme="minorHAnsi"/>
                <w:i/>
                <w:sz w:val="22"/>
                <w:szCs w:val="22"/>
              </w:rPr>
              <w:t xml:space="preserve">. If date not known, </w:t>
            </w:r>
            <w:r w:rsidRPr="00266EAE">
              <w:rPr>
                <w:rFonts w:asciiTheme="minorHAnsi" w:hAnsiTheme="minorHAnsi"/>
                <w:sz w:val="22"/>
                <w:szCs w:val="22"/>
              </w:rPr>
              <w:t>Gestational age</w:t>
            </w:r>
            <w:r w:rsidRPr="00266EAE">
              <w:rPr>
                <w:rFonts w:asciiTheme="minorHAnsi" w:hAnsiTheme="minorHAnsi"/>
                <w:i/>
                <w:sz w:val="22"/>
                <w:szCs w:val="22"/>
              </w:rPr>
              <w:t xml:space="preserve"> ____________ (weeks, days)</w:t>
            </w:r>
          </w:p>
          <w:p w:rsidR="000E45E1" w:rsidRPr="00266EAE" w:rsidRDefault="000E45E1" w:rsidP="0040774C">
            <w:pPr>
              <w:rPr>
                <w:rFonts w:asciiTheme="minorHAnsi" w:hAnsiTheme="minorHAnsi"/>
                <w:sz w:val="22"/>
                <w:szCs w:val="22"/>
              </w:rPr>
            </w:pPr>
          </w:p>
          <w:p w:rsidR="000E45E1" w:rsidRPr="00266EAE" w:rsidRDefault="000E45E1" w:rsidP="0040774C">
            <w:pPr>
              <w:rPr>
                <w:rFonts w:asciiTheme="minorHAnsi" w:hAnsiTheme="minorHAnsi"/>
                <w:sz w:val="22"/>
                <w:szCs w:val="22"/>
              </w:rPr>
            </w:pPr>
          </w:p>
        </w:tc>
        <w:tc>
          <w:tcPr>
            <w:tcW w:w="9111" w:type="dxa"/>
            <w:gridSpan w:val="7"/>
            <w:shd w:val="clear" w:color="auto" w:fill="FFFFFF"/>
            <w:vAlign w:val="center"/>
          </w:tcPr>
          <w:p w:rsidR="000E45E1" w:rsidRPr="00266EAE" w:rsidRDefault="000E45E1" w:rsidP="00662161">
            <w:pP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r>
              <w:rPr>
                <w:rFonts w:asciiTheme="minorHAnsi" w:hAnsiTheme="minorHAnsi"/>
                <w:b/>
                <w:sz w:val="22"/>
                <w:szCs w:val="22"/>
              </w:rPr>
              <w:t>SIF.82</w:t>
            </w:r>
            <w:r w:rsidRPr="00266EAE">
              <w:rPr>
                <w:rFonts w:asciiTheme="minorHAnsi" w:hAnsiTheme="minorHAnsi"/>
                <w:b/>
                <w:sz w:val="22"/>
                <w:szCs w:val="22"/>
              </w:rPr>
              <w:t xml:space="preserve">. Overall fetal ultrasound results: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Style w:val="CheckBox"/>
                <w:rFonts w:asciiTheme="minorHAnsi" w:hAnsiTheme="minorHAnsi"/>
                <w:szCs w:val="22"/>
                <w14:shadow w14:blurRad="0" w14:dist="0" w14:dir="0" w14:sx="0" w14:sy="0" w14:kx="0" w14:ky="0" w14:algn="none">
                  <w14:srgbClr w14:val="000000"/>
                </w14:shadow>
              </w:rPr>
              <w:t xml:space="preserve">  </w:t>
            </w:r>
            <w:r w:rsidRPr="00266EAE">
              <w:rPr>
                <w:rFonts w:asciiTheme="minorHAnsi" w:hAnsiTheme="minorHAnsi"/>
                <w:sz w:val="22"/>
                <w:szCs w:val="22"/>
              </w:rPr>
              <w:t>Normal</w:t>
            </w:r>
            <w:r w:rsidRPr="00266EAE">
              <w:rPr>
                <w:rStyle w:val="CheckBox"/>
                <w:rFonts w:asciiTheme="minorHAnsi" w:hAnsiTheme="minorHAnsi"/>
                <w:szCs w:val="22"/>
                <w14:shadow w14:blurRad="0" w14:dist="0" w14:dir="0" w14:sx="0" w14:sy="0" w14:kx="0" w14:ky="0" w14:algn="none">
                  <w14:srgbClr w14:val="000000"/>
                </w14:shadow>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Abnormal</w:t>
            </w:r>
          </w:p>
        </w:tc>
      </w:tr>
      <w:tr w:rsidR="000E45E1" w:rsidRPr="00266EAE" w:rsidTr="00600D28">
        <w:trPr>
          <w:trHeight w:val="323"/>
          <w:jc w:val="center"/>
        </w:trPr>
        <w:tc>
          <w:tcPr>
            <w:tcW w:w="1599" w:type="dxa"/>
            <w:vMerge/>
          </w:tcPr>
          <w:p w:rsidR="000E45E1" w:rsidRPr="00266EAE" w:rsidRDefault="000E45E1" w:rsidP="0040774C">
            <w:pP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p>
        </w:tc>
        <w:tc>
          <w:tcPr>
            <w:tcW w:w="9111" w:type="dxa"/>
            <w:gridSpan w:val="7"/>
            <w:shd w:val="clear" w:color="auto" w:fill="FFFFFF"/>
            <w:vAlign w:val="center"/>
          </w:tcPr>
          <w:p w:rsidR="000E45E1" w:rsidRPr="00266EAE" w:rsidRDefault="000E45E1" w:rsidP="0040774C">
            <w:pPr>
              <w:rPr>
                <w:rFonts w:asciiTheme="minorHAnsi" w:hAnsiTheme="minorHAnsi"/>
                <w:b/>
                <w:sz w:val="22"/>
                <w:szCs w:val="22"/>
              </w:rPr>
            </w:pPr>
            <w:r>
              <w:rPr>
                <w:rFonts w:asciiTheme="minorHAnsi" w:hAnsiTheme="minorHAnsi"/>
                <w:b/>
                <w:sz w:val="22"/>
                <w:szCs w:val="22"/>
              </w:rPr>
              <w:t>SIF.83</w:t>
            </w:r>
            <w:r w:rsidRPr="00266EAE">
              <w:rPr>
                <w:rFonts w:asciiTheme="minorHAnsi" w:hAnsiTheme="minorHAnsi"/>
                <w:b/>
                <w:sz w:val="22"/>
                <w:szCs w:val="22"/>
              </w:rPr>
              <w:t xml:space="preserve">. </w:t>
            </w:r>
            <w:r w:rsidRPr="00266EAE">
              <w:rPr>
                <w:rFonts w:asciiTheme="minorHAnsi" w:hAnsiTheme="minorHAnsi"/>
                <w:sz w:val="22"/>
                <w:szCs w:val="22"/>
              </w:rPr>
              <w:sym w:font="Wingdings" w:char="F0A8"/>
            </w:r>
            <w:r w:rsidRPr="00266EAE">
              <w:rPr>
                <w:rFonts w:asciiTheme="minorHAnsi" w:hAnsiTheme="minorHAnsi"/>
                <w:sz w:val="22"/>
                <w:szCs w:val="22"/>
              </w:rPr>
              <w:t xml:space="preserve"> Reported by patient/healthcare provider</w:t>
            </w:r>
            <w:r w:rsidRPr="00266EAE">
              <w:rPr>
                <w:rFonts w:asciiTheme="minorHAnsi" w:hAnsiTheme="minorHAnsi"/>
                <w:i/>
                <w:sz w:val="22"/>
                <w:szCs w:val="22"/>
              </w:rPr>
              <w:t xml:space="preserve">   </w:t>
            </w:r>
            <w:r w:rsidRPr="00266EAE">
              <w:rPr>
                <w:rFonts w:asciiTheme="minorHAnsi" w:hAnsiTheme="minorHAnsi"/>
                <w:b/>
                <w:sz w:val="22"/>
                <w:szCs w:val="22"/>
              </w:rPr>
              <w:t xml:space="preserve"> </w:t>
            </w:r>
            <w:r w:rsidRPr="00266EAE">
              <w:rPr>
                <w:rFonts w:asciiTheme="minorHAnsi" w:hAnsiTheme="minorHAnsi"/>
                <w:sz w:val="22"/>
                <w:szCs w:val="22"/>
              </w:rPr>
              <w:sym w:font="Wingdings" w:char="F0A8"/>
            </w:r>
            <w:r w:rsidRPr="00266EAE">
              <w:rPr>
                <w:rFonts w:asciiTheme="minorHAnsi" w:hAnsiTheme="minorHAnsi"/>
                <w:sz w:val="22"/>
                <w:szCs w:val="22"/>
              </w:rPr>
              <w:t xml:space="preserve"> Ultrasound report</w:t>
            </w:r>
          </w:p>
        </w:tc>
      </w:tr>
      <w:tr w:rsidR="000E45E1" w:rsidRPr="00266EAE" w:rsidTr="00600D28">
        <w:trPr>
          <w:trHeight w:val="620"/>
          <w:jc w:val="center"/>
        </w:trPr>
        <w:tc>
          <w:tcPr>
            <w:tcW w:w="1599" w:type="dxa"/>
            <w:vMerge/>
          </w:tcPr>
          <w:p w:rsidR="000E45E1" w:rsidRPr="00266EAE" w:rsidRDefault="000E45E1" w:rsidP="0040774C">
            <w:pP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p>
        </w:tc>
        <w:tc>
          <w:tcPr>
            <w:tcW w:w="9111" w:type="dxa"/>
            <w:gridSpan w:val="7"/>
            <w:shd w:val="clear" w:color="auto" w:fill="FFFFFF"/>
            <w:vAlign w:val="center"/>
          </w:tcPr>
          <w:p w:rsidR="000E45E1" w:rsidRPr="00266EAE" w:rsidRDefault="004240F5" w:rsidP="00194287">
            <w:pPr>
              <w:spacing w:before="20" w:after="20"/>
              <w:rPr>
                <w:rFonts w:asciiTheme="minorHAnsi" w:hAnsiTheme="minorHAnsi"/>
                <w:sz w:val="22"/>
                <w:szCs w:val="22"/>
              </w:rPr>
            </w:pPr>
            <w:r>
              <w:rPr>
                <w:rFonts w:asciiTheme="minorHAnsi" w:hAnsiTheme="minorHAnsi"/>
                <w:b/>
                <w:sz w:val="22"/>
                <w:szCs w:val="22"/>
              </w:rPr>
              <w:t>SIF.84</w:t>
            </w:r>
            <w:r w:rsidR="000E45E1" w:rsidRPr="00266EAE">
              <w:rPr>
                <w:rFonts w:asciiTheme="minorHAnsi" w:hAnsiTheme="minorHAnsi"/>
                <w:b/>
                <w:sz w:val="22"/>
                <w:szCs w:val="22"/>
              </w:rPr>
              <w:t xml:space="preserve">. </w:t>
            </w:r>
            <w:r>
              <w:rPr>
                <w:rFonts w:asciiTheme="minorHAnsi" w:hAnsiTheme="minorHAnsi"/>
                <w:sz w:val="22"/>
                <w:szCs w:val="22"/>
              </w:rPr>
              <w:t>Head c</w:t>
            </w:r>
            <w:r w:rsidR="000E45E1" w:rsidRPr="00266EAE">
              <w:rPr>
                <w:rFonts w:asciiTheme="minorHAnsi" w:hAnsiTheme="minorHAnsi"/>
                <w:sz w:val="22"/>
                <w:szCs w:val="22"/>
              </w:rPr>
              <w:t xml:space="preserve">ircumference  _______cm     </w:t>
            </w:r>
          </w:p>
          <w:p w:rsidR="000E45E1" w:rsidRPr="00FE51F7" w:rsidRDefault="004240F5" w:rsidP="00194287">
            <w:pPr>
              <w:spacing w:before="20" w:after="20"/>
              <w:rPr>
                <w:rFonts w:asciiTheme="minorHAnsi" w:hAnsiTheme="minorHAnsi"/>
                <w:sz w:val="22"/>
                <w:szCs w:val="22"/>
              </w:rPr>
            </w:pPr>
            <w:r>
              <w:rPr>
                <w:rFonts w:asciiTheme="minorHAnsi" w:hAnsiTheme="minorHAnsi"/>
                <w:b/>
                <w:sz w:val="22"/>
                <w:szCs w:val="22"/>
              </w:rPr>
              <w:t>SIF.85</w:t>
            </w:r>
            <w:r w:rsidR="000E45E1" w:rsidRPr="00266EAE">
              <w:rPr>
                <w:rFonts w:asciiTheme="minorHAnsi" w:hAnsiTheme="minorHAnsi"/>
                <w:b/>
                <w:sz w:val="22"/>
                <w:szCs w:val="22"/>
              </w:rPr>
              <w:t>.</w:t>
            </w:r>
            <w:r w:rsidR="000E45E1" w:rsidRPr="00266EAE">
              <w:rPr>
                <w:rFonts w:asciiTheme="minorHAnsi" w:hAnsiTheme="minorHAnsi"/>
                <w:sz w:val="22"/>
                <w:szCs w:val="22"/>
              </w:rPr>
              <w:t xml:space="preserve"> </w:t>
            </w:r>
            <w:r w:rsidR="000E45E1" w:rsidRPr="00266EAE">
              <w:rPr>
                <w:rStyle w:val="CheckBox"/>
                <w:rFonts w:asciiTheme="minorHAnsi" w:hAnsiTheme="minorHAnsi"/>
                <w:szCs w:val="22"/>
                <w14:shadow w14:blurRad="0" w14:dist="0" w14:dir="0" w14:sx="0" w14:sy="0" w14:kx="0" w14:ky="0" w14:algn="none">
                  <w14:srgbClr w14:val="000000"/>
                </w14:shadow>
              </w:rPr>
              <w:sym w:font="Wingdings" w:char="F0A8"/>
            </w:r>
            <w:r w:rsidR="000E45E1" w:rsidRPr="00266EAE">
              <w:rPr>
                <w:rStyle w:val="CheckBox"/>
                <w:rFonts w:asciiTheme="minorHAnsi" w:hAnsiTheme="minorHAnsi"/>
                <w:szCs w:val="22"/>
                <w14:shadow w14:blurRad="0" w14:dist="0" w14:dir="0" w14:sx="0" w14:sy="0" w14:kx="0" w14:ky="0" w14:algn="none">
                  <w14:srgbClr w14:val="000000"/>
                </w14:shadow>
              </w:rPr>
              <w:t xml:space="preserve"> </w:t>
            </w:r>
            <w:r w:rsidR="000E45E1" w:rsidRPr="00266EAE">
              <w:rPr>
                <w:rFonts w:asciiTheme="minorHAnsi" w:hAnsiTheme="minorHAnsi"/>
                <w:sz w:val="22"/>
                <w:szCs w:val="22"/>
              </w:rPr>
              <w:t>Normal</w:t>
            </w:r>
            <w:r w:rsidR="000E45E1" w:rsidRPr="00266EAE">
              <w:rPr>
                <w:rStyle w:val="CheckBox"/>
                <w:rFonts w:asciiTheme="minorHAnsi" w:hAnsiTheme="minorHAnsi"/>
                <w:szCs w:val="22"/>
                <w14:shadow w14:blurRad="0" w14:dist="0" w14:dir="0" w14:sx="0" w14:sy="0" w14:kx="0" w14:ky="0" w14:algn="none">
                  <w14:srgbClr w14:val="000000"/>
                </w14:shadow>
              </w:rPr>
              <w:t xml:space="preserve">      </w:t>
            </w:r>
            <w:r w:rsidR="000E45E1" w:rsidRPr="00266EAE">
              <w:rPr>
                <w:rStyle w:val="CheckBox"/>
                <w:rFonts w:asciiTheme="minorHAnsi" w:hAnsiTheme="minorHAnsi"/>
                <w:szCs w:val="22"/>
                <w14:shadow w14:blurRad="0" w14:dist="0" w14:dir="0" w14:sx="0" w14:sy="0" w14:kx="0" w14:ky="0" w14:algn="none">
                  <w14:srgbClr w14:val="000000"/>
                </w14:shadow>
              </w:rPr>
              <w:sym w:font="Wingdings" w:char="F0A8"/>
            </w:r>
            <w:r w:rsidR="000E45E1" w:rsidRPr="00266EAE">
              <w:rPr>
                <w:rFonts w:asciiTheme="minorHAnsi" w:hAnsiTheme="minorHAnsi"/>
                <w:sz w:val="22"/>
                <w:szCs w:val="22"/>
              </w:rPr>
              <w:t xml:space="preserve"> Abnormal (</w:t>
            </w:r>
            <w:r w:rsidR="000E45E1" w:rsidRPr="00266EAE">
              <w:rPr>
                <w:rFonts w:asciiTheme="minorHAnsi" w:hAnsiTheme="minorHAnsi"/>
                <w:i/>
                <w:sz w:val="22"/>
                <w:szCs w:val="22"/>
              </w:rPr>
              <w:t>by physician report</w:t>
            </w:r>
            <w:r w:rsidR="000E45E1" w:rsidRPr="00266EAE">
              <w:rPr>
                <w:rFonts w:asciiTheme="minorHAnsi" w:hAnsiTheme="minorHAnsi"/>
                <w:sz w:val="22"/>
                <w:szCs w:val="22"/>
              </w:rPr>
              <w:t xml:space="preserve">) </w:t>
            </w:r>
          </w:p>
        </w:tc>
      </w:tr>
      <w:tr w:rsidR="000E45E1" w:rsidRPr="00266EAE" w:rsidTr="00600D28">
        <w:trPr>
          <w:trHeight w:val="890"/>
          <w:jc w:val="center"/>
        </w:trPr>
        <w:tc>
          <w:tcPr>
            <w:tcW w:w="1599" w:type="dxa"/>
            <w:vMerge/>
          </w:tcPr>
          <w:p w:rsidR="000E45E1" w:rsidRPr="00266EAE" w:rsidRDefault="000E45E1" w:rsidP="0040774C">
            <w:pP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p>
        </w:tc>
        <w:tc>
          <w:tcPr>
            <w:tcW w:w="9111" w:type="dxa"/>
            <w:gridSpan w:val="7"/>
            <w:shd w:val="clear" w:color="auto" w:fill="FFFFFF"/>
            <w:vAlign w:val="center"/>
          </w:tcPr>
          <w:p w:rsidR="000E45E1" w:rsidRPr="00266EAE" w:rsidRDefault="004240F5" w:rsidP="00194287">
            <w:pPr>
              <w:spacing w:before="20" w:after="20"/>
              <w:rPr>
                <w:rFonts w:asciiTheme="minorHAnsi" w:hAnsiTheme="minorHAnsi"/>
                <w:sz w:val="22"/>
                <w:szCs w:val="22"/>
              </w:rPr>
            </w:pPr>
            <w:r>
              <w:rPr>
                <w:rFonts w:asciiTheme="minorHAnsi" w:hAnsiTheme="minorHAnsi"/>
                <w:b/>
                <w:sz w:val="22"/>
                <w:szCs w:val="22"/>
              </w:rPr>
              <w:t>SIF.86</w:t>
            </w:r>
            <w:r w:rsidR="000E45E1" w:rsidRPr="00266EAE">
              <w:rPr>
                <w:rFonts w:asciiTheme="minorHAnsi" w:hAnsiTheme="minorHAnsi"/>
                <w:b/>
                <w:sz w:val="22"/>
                <w:szCs w:val="22"/>
              </w:rPr>
              <w:t xml:space="preserve">. </w:t>
            </w:r>
            <w:proofErr w:type="spellStart"/>
            <w:r w:rsidR="000E45E1" w:rsidRPr="00266EAE">
              <w:rPr>
                <w:rFonts w:asciiTheme="minorHAnsi" w:hAnsiTheme="minorHAnsi"/>
                <w:sz w:val="22"/>
                <w:szCs w:val="22"/>
              </w:rPr>
              <w:t>Biparietal</w:t>
            </w:r>
            <w:proofErr w:type="spellEnd"/>
            <w:r w:rsidR="000E45E1" w:rsidRPr="00266EAE">
              <w:rPr>
                <w:rFonts w:asciiTheme="minorHAnsi" w:hAnsiTheme="minorHAnsi"/>
                <w:sz w:val="22"/>
                <w:szCs w:val="22"/>
              </w:rPr>
              <w:t xml:space="preserve"> diameter (BPD) ______cm            </w:t>
            </w:r>
          </w:p>
          <w:p w:rsidR="000E45E1" w:rsidRPr="00266EAE" w:rsidRDefault="004240F5" w:rsidP="00194287">
            <w:pPr>
              <w:spacing w:before="20" w:after="20"/>
              <w:rPr>
                <w:rFonts w:asciiTheme="minorHAnsi" w:hAnsiTheme="minorHAnsi"/>
                <w:sz w:val="22"/>
                <w:szCs w:val="22"/>
              </w:rPr>
            </w:pPr>
            <w:r>
              <w:rPr>
                <w:rFonts w:asciiTheme="minorHAnsi" w:hAnsiTheme="minorHAnsi"/>
                <w:b/>
                <w:sz w:val="22"/>
                <w:szCs w:val="22"/>
              </w:rPr>
              <w:t>SIF.87</w:t>
            </w:r>
            <w:r w:rsidR="000E45E1" w:rsidRPr="00266EAE">
              <w:rPr>
                <w:rFonts w:asciiTheme="minorHAnsi" w:hAnsiTheme="minorHAnsi"/>
                <w:b/>
                <w:sz w:val="22"/>
                <w:szCs w:val="22"/>
              </w:rPr>
              <w:t>.</w:t>
            </w:r>
            <w:r w:rsidR="000E45E1" w:rsidRPr="00266EAE">
              <w:rPr>
                <w:rFonts w:asciiTheme="minorHAnsi" w:hAnsiTheme="minorHAnsi"/>
                <w:sz w:val="22"/>
                <w:szCs w:val="22"/>
              </w:rPr>
              <w:t xml:space="preserve"> Femur length (FL) _____cm     </w:t>
            </w:r>
          </w:p>
          <w:p w:rsidR="000E45E1" w:rsidRPr="00FE51F7" w:rsidRDefault="004240F5" w:rsidP="00194287">
            <w:pPr>
              <w:spacing w:before="20" w:after="20"/>
              <w:rPr>
                <w:rFonts w:asciiTheme="minorHAnsi" w:hAnsiTheme="minorHAnsi"/>
                <w:sz w:val="22"/>
                <w:szCs w:val="22"/>
              </w:rPr>
            </w:pPr>
            <w:r>
              <w:rPr>
                <w:rFonts w:asciiTheme="minorHAnsi" w:hAnsiTheme="minorHAnsi"/>
                <w:b/>
                <w:sz w:val="22"/>
                <w:szCs w:val="22"/>
              </w:rPr>
              <w:t>SIF.88</w:t>
            </w:r>
            <w:r w:rsidR="000E45E1" w:rsidRPr="00266EAE">
              <w:rPr>
                <w:rFonts w:asciiTheme="minorHAnsi" w:hAnsiTheme="minorHAnsi"/>
                <w:b/>
                <w:sz w:val="22"/>
                <w:szCs w:val="22"/>
              </w:rPr>
              <w:t>.</w:t>
            </w:r>
            <w:r w:rsidR="000E45E1" w:rsidRPr="00266EAE">
              <w:rPr>
                <w:rFonts w:asciiTheme="minorHAnsi" w:hAnsiTheme="minorHAnsi"/>
                <w:sz w:val="22"/>
                <w:szCs w:val="22"/>
              </w:rPr>
              <w:t xml:space="preserve"> Abdominal circumference (AC) _____cm </w:t>
            </w:r>
          </w:p>
        </w:tc>
      </w:tr>
      <w:tr w:rsidR="000E45E1" w:rsidRPr="00266EAE" w:rsidTr="00600D28">
        <w:trPr>
          <w:trHeight w:val="575"/>
          <w:jc w:val="center"/>
        </w:trPr>
        <w:tc>
          <w:tcPr>
            <w:tcW w:w="1599" w:type="dxa"/>
            <w:vMerge/>
          </w:tcPr>
          <w:p w:rsidR="000E45E1" w:rsidRPr="00266EAE" w:rsidRDefault="000E45E1" w:rsidP="0040774C">
            <w:pP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p>
        </w:tc>
        <w:tc>
          <w:tcPr>
            <w:tcW w:w="9111" w:type="dxa"/>
            <w:gridSpan w:val="7"/>
            <w:shd w:val="clear" w:color="auto" w:fill="FFFFFF"/>
            <w:vAlign w:val="center"/>
          </w:tcPr>
          <w:p w:rsidR="000E45E1" w:rsidRPr="00266EAE" w:rsidRDefault="004240F5" w:rsidP="00194287">
            <w:pPr>
              <w:spacing w:before="20" w:after="20"/>
              <w:rPr>
                <w:rFonts w:asciiTheme="minorHAnsi" w:hAnsiTheme="minorHAnsi"/>
                <w:sz w:val="22"/>
                <w:szCs w:val="22"/>
              </w:rPr>
            </w:pPr>
            <w:r>
              <w:rPr>
                <w:rStyle w:val="CheckBox"/>
                <w:rFonts w:asciiTheme="minorHAnsi" w:hAnsiTheme="minorHAnsi"/>
                <w:b/>
                <w:szCs w:val="22"/>
                <w14:shadow w14:blurRad="0" w14:dist="0" w14:dir="0" w14:sx="0" w14:sy="0" w14:kx="0" w14:ky="0" w14:algn="none">
                  <w14:srgbClr w14:val="000000"/>
                </w14:shadow>
              </w:rPr>
              <w:t>SIF.89</w:t>
            </w:r>
            <w:r w:rsidR="000E45E1" w:rsidRPr="00266EAE">
              <w:rPr>
                <w:rStyle w:val="CheckBox"/>
                <w:rFonts w:asciiTheme="minorHAnsi" w:hAnsiTheme="minorHAnsi"/>
                <w:b/>
                <w:szCs w:val="22"/>
                <w14:shadow w14:blurRad="0" w14:dist="0" w14:dir="0" w14:sx="0" w14:sy="0" w14:kx="0" w14:ky="0" w14:algn="none">
                  <w14:srgbClr w14:val="000000"/>
                </w14:shadow>
              </w:rPr>
              <w:t>.</w:t>
            </w:r>
            <w:r w:rsidR="000E45E1" w:rsidRPr="00266EAE">
              <w:rPr>
                <w:rStyle w:val="CheckBox"/>
                <w:rFonts w:asciiTheme="minorHAnsi" w:hAnsiTheme="minorHAnsi"/>
                <w:szCs w:val="22"/>
                <w14:shadow w14:blurRad="0" w14:dist="0" w14:dir="0" w14:sx="0" w14:sy="0" w14:kx="0" w14:ky="0" w14:algn="none">
                  <w14:srgbClr w14:val="000000"/>
                </w14:shadow>
              </w:rPr>
              <w:t xml:space="preserve"> </w:t>
            </w:r>
            <w:r w:rsidR="000E45E1" w:rsidRPr="00266EAE">
              <w:rPr>
                <w:rStyle w:val="CheckBox"/>
                <w:rFonts w:asciiTheme="minorHAnsi" w:hAnsiTheme="minorHAnsi"/>
                <w:szCs w:val="22"/>
                <w14:shadow w14:blurRad="0" w14:dist="0" w14:dir="0" w14:sx="0" w14:sy="0" w14:kx="0" w14:ky="0" w14:algn="none">
                  <w14:srgbClr w14:val="000000"/>
                </w14:shadow>
              </w:rPr>
              <w:sym w:font="Wingdings" w:char="F0A8"/>
            </w:r>
            <w:r w:rsidR="00614527">
              <w:rPr>
                <w:rFonts w:asciiTheme="minorHAnsi" w:hAnsiTheme="minorHAnsi"/>
                <w:sz w:val="22"/>
                <w:szCs w:val="22"/>
              </w:rPr>
              <w:t xml:space="preserve"> Symmetric</w:t>
            </w:r>
            <w:r w:rsidR="000E45E1" w:rsidRPr="00266EAE">
              <w:rPr>
                <w:rFonts w:asciiTheme="minorHAnsi" w:hAnsiTheme="minorHAnsi"/>
                <w:sz w:val="22"/>
                <w:szCs w:val="22"/>
              </w:rPr>
              <w:t xml:space="preserve"> intraut</w:t>
            </w:r>
            <w:r w:rsidR="00614527">
              <w:rPr>
                <w:rFonts w:asciiTheme="minorHAnsi" w:hAnsiTheme="minorHAnsi"/>
                <w:sz w:val="22"/>
                <w:szCs w:val="22"/>
              </w:rPr>
              <w:t>erine growth restriction (IUGR)</w:t>
            </w:r>
          </w:p>
          <w:p w:rsidR="000E45E1" w:rsidRPr="00FE51F7" w:rsidRDefault="000E45E1" w:rsidP="00614527">
            <w:pPr>
              <w:spacing w:before="20" w:after="20"/>
              <w:rPr>
                <w:rFonts w:asciiTheme="minorHAnsi" w:hAnsiTheme="minorHAnsi"/>
                <w:sz w:val="22"/>
                <w:szCs w:val="22"/>
              </w:rPr>
            </w:pPr>
            <w:r>
              <w:rPr>
                <w:rStyle w:val="CheckBox"/>
                <w:rFonts w:asciiTheme="minorHAnsi" w:hAnsiTheme="minorHAnsi"/>
                <w:szCs w:val="22"/>
                <w14:shadow w14:blurRad="0" w14:dist="0" w14:dir="0" w14:sx="0" w14:sy="0" w14:kx="0" w14:ky="0" w14:algn="none">
                  <w14:srgbClr w14:val="000000"/>
                </w14:shadow>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00614527">
              <w:rPr>
                <w:rFonts w:asciiTheme="minorHAnsi" w:hAnsiTheme="minorHAnsi"/>
                <w:sz w:val="22"/>
                <w:szCs w:val="22"/>
              </w:rPr>
              <w:t xml:space="preserve"> Asymmetric</w:t>
            </w:r>
            <w:r w:rsidRPr="00266EAE">
              <w:rPr>
                <w:rFonts w:asciiTheme="minorHAnsi" w:hAnsiTheme="minorHAnsi"/>
                <w:sz w:val="22"/>
                <w:szCs w:val="22"/>
              </w:rPr>
              <w:t xml:space="preserve"> IUGR </w:t>
            </w:r>
            <w:r w:rsidR="00614527" w:rsidRPr="00B220BD">
              <w:rPr>
                <w:rFonts w:asciiTheme="minorHAnsi" w:hAnsiTheme="minorHAnsi"/>
                <w:sz w:val="22"/>
                <w:szCs w:val="22"/>
              </w:rPr>
              <w:t>(HC&gt;AC or HC&gt;FL</w:t>
            </w:r>
            <w:r w:rsidRPr="00B220BD">
              <w:rPr>
                <w:rFonts w:asciiTheme="minorHAnsi" w:hAnsiTheme="minorHAnsi"/>
                <w:sz w:val="22"/>
                <w:szCs w:val="22"/>
              </w:rPr>
              <w:t>)</w:t>
            </w:r>
          </w:p>
        </w:tc>
      </w:tr>
      <w:tr w:rsidR="000E45E1" w:rsidRPr="00266EAE" w:rsidTr="00AD4717">
        <w:trPr>
          <w:trHeight w:val="251"/>
          <w:jc w:val="center"/>
        </w:trPr>
        <w:tc>
          <w:tcPr>
            <w:tcW w:w="1599" w:type="dxa"/>
            <w:vMerge/>
          </w:tcPr>
          <w:p w:rsidR="000E45E1" w:rsidRPr="00266EAE" w:rsidRDefault="000E45E1" w:rsidP="000D47EF">
            <w:pPr>
              <w:rPr>
                <w:rFonts w:asciiTheme="minorHAnsi" w:hAnsiTheme="minorHAnsi"/>
                <w:i/>
                <w:sz w:val="22"/>
                <w:szCs w:val="22"/>
              </w:rPr>
            </w:pPr>
          </w:p>
        </w:tc>
        <w:tc>
          <w:tcPr>
            <w:tcW w:w="2631" w:type="dxa"/>
            <w:gridSpan w:val="2"/>
            <w:shd w:val="clear" w:color="auto" w:fill="FFFFFF"/>
            <w:vAlign w:val="center"/>
          </w:tcPr>
          <w:p w:rsidR="000E45E1" w:rsidRPr="00266EAE" w:rsidRDefault="004240F5" w:rsidP="000D47EF">
            <w:pPr>
              <w:rPr>
                <w:rFonts w:asciiTheme="minorHAnsi" w:hAnsiTheme="minorHAnsi"/>
                <w:sz w:val="22"/>
                <w:szCs w:val="22"/>
              </w:rPr>
            </w:pPr>
            <w:r>
              <w:rPr>
                <w:rStyle w:val="CheckBox"/>
                <w:rFonts w:asciiTheme="minorHAnsi" w:hAnsiTheme="minorHAnsi"/>
                <w:b/>
                <w:szCs w:val="22"/>
                <w14:shadow w14:blurRad="0" w14:dist="0" w14:dir="0" w14:sx="0" w14:sy="0" w14:kx="0" w14:ky="0" w14:algn="none">
                  <w14:srgbClr w14:val="000000"/>
                </w14:shadow>
              </w:rPr>
              <w:t>SIF.90</w:t>
            </w:r>
            <w:r w:rsidR="000E45E1" w:rsidRPr="00266EAE">
              <w:rPr>
                <w:rStyle w:val="CheckBox"/>
                <w:rFonts w:asciiTheme="minorHAnsi" w:hAnsiTheme="minorHAnsi"/>
                <w:b/>
                <w:szCs w:val="22"/>
                <w14:shadow w14:blurRad="0" w14:dist="0" w14:dir="0" w14:sx="0" w14:sy="0" w14:kx="0" w14:ky="0" w14:algn="none">
                  <w14:srgbClr w14:val="000000"/>
                </w14:shadow>
              </w:rPr>
              <w:t xml:space="preserve">. </w:t>
            </w:r>
            <w:r w:rsidR="000E45E1">
              <w:rPr>
                <w:rFonts w:asciiTheme="minorHAnsi" w:hAnsiTheme="minorHAnsi"/>
                <w:sz w:val="22"/>
                <w:szCs w:val="22"/>
              </w:rPr>
              <w:t>Microcephaly</w:t>
            </w:r>
          </w:p>
        </w:tc>
        <w:tc>
          <w:tcPr>
            <w:tcW w:w="1617" w:type="dxa"/>
            <w:gridSpan w:val="2"/>
            <w:shd w:val="clear" w:color="auto" w:fill="FFFFFF"/>
            <w:vAlign w:val="center"/>
          </w:tcPr>
          <w:p w:rsidR="000E45E1" w:rsidRPr="00266EAE" w:rsidRDefault="000E45E1" w:rsidP="000D47EF">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332" w:type="dxa"/>
            <w:gridSpan w:val="2"/>
            <w:shd w:val="clear" w:color="auto" w:fill="FFFFFF"/>
            <w:vAlign w:val="center"/>
          </w:tcPr>
          <w:p w:rsidR="000E45E1" w:rsidRPr="00266EAE" w:rsidRDefault="000E45E1" w:rsidP="000D47EF">
            <w:pPr>
              <w:rPr>
                <w:rFonts w:asciiTheme="minorHAnsi" w:hAnsiTheme="minorHAnsi"/>
                <w:sz w:val="22"/>
                <w:szCs w:val="22"/>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91</w:t>
            </w:r>
            <w:r w:rsidRPr="00266EAE">
              <w:rPr>
                <w:rStyle w:val="CheckBox"/>
                <w:rFonts w:asciiTheme="minorHAnsi" w:hAnsiTheme="minorHAnsi"/>
                <w:b/>
                <w:szCs w:val="22"/>
                <w14:shadow w14:blurRad="0" w14:dist="0" w14:dir="0" w14:sx="0" w14:sy="0" w14:kx="0" w14:ky="0" w14:algn="none">
                  <w14:srgbClr w14:val="000000"/>
                </w14:shadow>
              </w:rPr>
              <w:t xml:space="preserve">. </w:t>
            </w:r>
            <w:r w:rsidRPr="00266EAE">
              <w:rPr>
                <w:rFonts w:asciiTheme="minorHAnsi" w:hAnsiTheme="minorHAnsi"/>
                <w:sz w:val="22"/>
                <w:szCs w:val="22"/>
              </w:rPr>
              <w:t>Intracranial calcifications</w:t>
            </w:r>
          </w:p>
        </w:tc>
        <w:tc>
          <w:tcPr>
            <w:tcW w:w="1531" w:type="dxa"/>
            <w:shd w:val="clear" w:color="auto" w:fill="FFFFFF"/>
            <w:vAlign w:val="center"/>
          </w:tcPr>
          <w:p w:rsidR="000E45E1" w:rsidRPr="00266EAE" w:rsidRDefault="000E45E1" w:rsidP="000D47EF">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r>
      <w:tr w:rsidR="000E45E1" w:rsidRPr="00266EAE" w:rsidTr="00AD4717">
        <w:trPr>
          <w:trHeight w:val="296"/>
          <w:jc w:val="center"/>
        </w:trPr>
        <w:tc>
          <w:tcPr>
            <w:tcW w:w="1599" w:type="dxa"/>
            <w:vMerge/>
          </w:tcPr>
          <w:p w:rsidR="000E45E1" w:rsidRPr="00266EAE" w:rsidRDefault="000E45E1" w:rsidP="000D47EF">
            <w:pPr>
              <w:rPr>
                <w:rFonts w:asciiTheme="minorHAnsi" w:hAnsiTheme="minorHAnsi"/>
                <w:i/>
                <w:sz w:val="22"/>
                <w:szCs w:val="22"/>
              </w:rPr>
            </w:pPr>
          </w:p>
        </w:tc>
        <w:tc>
          <w:tcPr>
            <w:tcW w:w="2631" w:type="dxa"/>
            <w:gridSpan w:val="2"/>
            <w:shd w:val="clear" w:color="auto" w:fill="FFFFFF"/>
            <w:vAlign w:val="center"/>
          </w:tcPr>
          <w:p w:rsidR="000E45E1" w:rsidRPr="00266EAE" w:rsidRDefault="004240F5" w:rsidP="000D47EF">
            <w:pPr>
              <w:rPr>
                <w:rFonts w:asciiTheme="minorHAnsi" w:hAnsiTheme="minorHAnsi"/>
                <w:sz w:val="22"/>
                <w:szCs w:val="22"/>
              </w:rPr>
            </w:pPr>
            <w:r>
              <w:rPr>
                <w:rStyle w:val="CheckBox"/>
                <w:rFonts w:asciiTheme="minorHAnsi" w:hAnsiTheme="minorHAnsi"/>
                <w:b/>
                <w:szCs w:val="22"/>
                <w14:shadow w14:blurRad="0" w14:dist="0" w14:dir="0" w14:sx="0" w14:sy="0" w14:kx="0" w14:ky="0" w14:algn="none">
                  <w14:srgbClr w14:val="000000"/>
                </w14:shadow>
              </w:rPr>
              <w:t>SIF.92</w:t>
            </w:r>
            <w:r w:rsidR="000E45E1" w:rsidRPr="00266EAE">
              <w:rPr>
                <w:rStyle w:val="CheckBox"/>
                <w:rFonts w:asciiTheme="minorHAnsi" w:hAnsiTheme="minorHAnsi"/>
                <w:b/>
                <w:szCs w:val="22"/>
                <w14:shadow w14:blurRad="0" w14:dist="0" w14:dir="0" w14:sx="0" w14:sy="0" w14:kx="0" w14:ky="0" w14:algn="none">
                  <w14:srgbClr w14:val="000000"/>
                </w14:shadow>
              </w:rPr>
              <w:t xml:space="preserve">. </w:t>
            </w:r>
            <w:r w:rsidR="000E45E1"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Cerebral </w:t>
            </w:r>
            <w:r w:rsidR="000E45E1">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cortical </w:t>
            </w:r>
            <w:r w:rsidR="000E45E1"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atrophy</w:t>
            </w:r>
          </w:p>
        </w:tc>
        <w:tc>
          <w:tcPr>
            <w:tcW w:w="1617" w:type="dxa"/>
            <w:gridSpan w:val="2"/>
            <w:shd w:val="clear" w:color="auto" w:fill="FFFFFF"/>
            <w:vAlign w:val="center"/>
          </w:tcPr>
          <w:p w:rsidR="000E45E1" w:rsidRPr="00266EAE" w:rsidRDefault="000E45E1" w:rsidP="000D47EF">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c>
          <w:tcPr>
            <w:tcW w:w="3326" w:type="dxa"/>
            <w:shd w:val="clear" w:color="auto" w:fill="FFFFFF"/>
            <w:vAlign w:val="center"/>
          </w:tcPr>
          <w:p w:rsidR="000E45E1" w:rsidRPr="00266EAE" w:rsidRDefault="000E45E1" w:rsidP="00AD4717">
            <w:pPr>
              <w:rPr>
                <w:rFonts w:asciiTheme="minorHAnsi" w:hAnsiTheme="minorHAnsi"/>
                <w:sz w:val="22"/>
                <w:szCs w:val="22"/>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93</w:t>
            </w:r>
            <w:r w:rsidRPr="00266EAE">
              <w:rPr>
                <w:rStyle w:val="CheckBox"/>
                <w:rFonts w:asciiTheme="minorHAnsi" w:hAnsiTheme="minorHAnsi"/>
                <w:b/>
                <w:szCs w:val="22"/>
                <w14:shadow w14:blurRad="0" w14:dist="0" w14:dir="0" w14:sx="0" w14:sy="0" w14:kx="0" w14:ky="0" w14:algn="none">
                  <w14:srgbClr w14:val="000000"/>
                </w14:shadow>
              </w:rPr>
              <w:t>.</w:t>
            </w:r>
            <w:r>
              <w:rPr>
                <w:rStyle w:val="CheckBox"/>
                <w:rFonts w:asciiTheme="minorHAnsi" w:hAnsiTheme="minorHAnsi"/>
                <w:b/>
                <w:szCs w:val="22"/>
                <w14:shadow w14:blurRad="0" w14:dist="0" w14:dir="0" w14:sx="0" w14:sy="0" w14:kx="0" w14:ky="0" w14:algn="none">
                  <w14:srgbClr w14:val="000000"/>
                </w14:shadow>
              </w:rPr>
              <w:t xml:space="preserve"> </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Abnormal cortical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gyral</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patterns (e.g.,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polymicrogyria</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l</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issencephaly</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pachygyria</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schizencephaly</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gray matter heterotopia)</w:t>
            </w:r>
          </w:p>
        </w:tc>
        <w:tc>
          <w:tcPr>
            <w:tcW w:w="1537" w:type="dxa"/>
            <w:gridSpan w:val="2"/>
            <w:shd w:val="clear" w:color="auto" w:fill="FFFFFF"/>
            <w:vAlign w:val="center"/>
          </w:tcPr>
          <w:p w:rsidR="000E45E1" w:rsidRPr="00266EAE" w:rsidRDefault="000E45E1" w:rsidP="000D47EF">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r>
      <w:tr w:rsidR="000E45E1" w:rsidRPr="00266EAE" w:rsidTr="00AD4717">
        <w:trPr>
          <w:trHeight w:val="323"/>
          <w:jc w:val="center"/>
        </w:trPr>
        <w:tc>
          <w:tcPr>
            <w:tcW w:w="1599" w:type="dxa"/>
            <w:vMerge/>
          </w:tcPr>
          <w:p w:rsidR="000E45E1" w:rsidRPr="00266EAE" w:rsidRDefault="000E45E1" w:rsidP="000D47EF">
            <w:pPr>
              <w:rPr>
                <w:rFonts w:asciiTheme="minorHAnsi" w:hAnsiTheme="minorHAnsi"/>
                <w:i/>
                <w:sz w:val="22"/>
                <w:szCs w:val="22"/>
              </w:rPr>
            </w:pPr>
          </w:p>
        </w:tc>
        <w:tc>
          <w:tcPr>
            <w:tcW w:w="2631" w:type="dxa"/>
            <w:gridSpan w:val="2"/>
            <w:shd w:val="clear" w:color="auto" w:fill="FFFFFF"/>
            <w:vAlign w:val="center"/>
          </w:tcPr>
          <w:p w:rsidR="000E45E1" w:rsidRPr="00266EAE" w:rsidRDefault="000E45E1" w:rsidP="000D47EF">
            <w:pPr>
              <w:rPr>
                <w:rFonts w:asciiTheme="minorHAnsi" w:hAnsiTheme="minorHAnsi"/>
                <w:sz w:val="22"/>
                <w:szCs w:val="22"/>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94</w:t>
            </w:r>
            <w:r w:rsidRPr="00266EAE">
              <w:rPr>
                <w:rStyle w:val="CheckBox"/>
                <w:rFonts w:asciiTheme="minorHAnsi" w:hAnsiTheme="minorHAnsi"/>
                <w:b/>
                <w:szCs w:val="22"/>
                <w14:shadow w14:blurRad="0" w14:dist="0" w14:dir="0" w14:sx="0" w14:sy="0" w14:kx="0" w14:ky="0" w14:algn="none">
                  <w14:srgbClr w14:val="000000"/>
                </w14:shadow>
              </w:rPr>
              <w:t xml:space="preserve">. </w:t>
            </w:r>
            <w:r w:rsidRPr="00D71532">
              <w:rPr>
                <w:rFonts w:asciiTheme="minorHAnsi" w:hAnsiTheme="minorHAnsi"/>
                <w:sz w:val="22"/>
                <w:szCs w:val="22"/>
              </w:rPr>
              <w:t xml:space="preserve">Corpus callosum abnormalities    </w:t>
            </w:r>
          </w:p>
        </w:tc>
        <w:tc>
          <w:tcPr>
            <w:tcW w:w="1617" w:type="dxa"/>
            <w:gridSpan w:val="2"/>
            <w:shd w:val="clear" w:color="auto" w:fill="FFFFFF"/>
            <w:vAlign w:val="center"/>
          </w:tcPr>
          <w:p w:rsidR="000E45E1" w:rsidRPr="00266EAE" w:rsidRDefault="000E45E1" w:rsidP="000D47EF">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326" w:type="dxa"/>
            <w:shd w:val="clear" w:color="auto" w:fill="FFFFFF"/>
            <w:vAlign w:val="center"/>
          </w:tcPr>
          <w:p w:rsidR="000E45E1" w:rsidRPr="00266EAE" w:rsidRDefault="000E45E1" w:rsidP="000D47EF">
            <w:pPr>
              <w:rPr>
                <w:rFonts w:asciiTheme="minorHAnsi" w:hAnsiTheme="minorHAnsi"/>
                <w:sz w:val="22"/>
                <w:szCs w:val="22"/>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95</w:t>
            </w:r>
            <w:r w:rsidRPr="00266EAE">
              <w:rPr>
                <w:rStyle w:val="CheckBox"/>
                <w:rFonts w:asciiTheme="minorHAnsi" w:hAnsiTheme="minorHAnsi"/>
                <w:b/>
                <w:szCs w:val="22"/>
                <w14:shadow w14:blurRad="0" w14:dist="0" w14:dir="0" w14:sx="0" w14:sy="0" w14:kx="0" w14:ky="0" w14:algn="none">
                  <w14:srgbClr w14:val="000000"/>
                </w14:shadow>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Cerebellar abnormalities</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537" w:type="dxa"/>
            <w:gridSpan w:val="2"/>
            <w:shd w:val="clear" w:color="auto" w:fill="FFFFFF"/>
            <w:vAlign w:val="center"/>
          </w:tcPr>
          <w:p w:rsidR="000E45E1" w:rsidRPr="00266EAE" w:rsidRDefault="000E45E1" w:rsidP="000D47EF">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r>
      <w:tr w:rsidR="000E45E1" w:rsidRPr="00266EAE" w:rsidTr="00AD4717">
        <w:trPr>
          <w:trHeight w:val="260"/>
          <w:jc w:val="center"/>
        </w:trPr>
        <w:tc>
          <w:tcPr>
            <w:tcW w:w="1599" w:type="dxa"/>
            <w:vMerge/>
          </w:tcPr>
          <w:p w:rsidR="000E45E1" w:rsidRPr="00266EAE" w:rsidRDefault="000E45E1" w:rsidP="000D47EF">
            <w:pPr>
              <w:rPr>
                <w:rFonts w:asciiTheme="minorHAnsi" w:hAnsiTheme="minorHAnsi"/>
                <w:i/>
                <w:sz w:val="22"/>
                <w:szCs w:val="22"/>
              </w:rPr>
            </w:pPr>
          </w:p>
        </w:tc>
        <w:tc>
          <w:tcPr>
            <w:tcW w:w="2631" w:type="dxa"/>
            <w:gridSpan w:val="2"/>
            <w:shd w:val="clear" w:color="auto" w:fill="FFFFFF"/>
            <w:vAlign w:val="center"/>
          </w:tcPr>
          <w:p w:rsidR="000E45E1" w:rsidRPr="00266EAE" w:rsidRDefault="000E45E1" w:rsidP="000D47EF">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96</w:t>
            </w:r>
            <w:r w:rsidRPr="00266EAE">
              <w:rPr>
                <w:rStyle w:val="CheckBox"/>
                <w:rFonts w:asciiTheme="minorHAnsi" w:hAnsiTheme="minorHAnsi"/>
                <w:b/>
                <w:szCs w:val="22"/>
                <w14:shadow w14:blurRad="0" w14:dist="0" w14:dir="0" w14:sx="0" w14:sy="0" w14:kx="0" w14:ky="0" w14:algn="none">
                  <w14:srgbClr w14:val="000000"/>
                </w14:shadow>
              </w:rPr>
              <w:t xml:space="preserve">. </w:t>
            </w:r>
            <w:proofErr w:type="spellStart"/>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Porencephaly</w:t>
            </w:r>
            <w:proofErr w:type="spellEnd"/>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617" w:type="dxa"/>
            <w:gridSpan w:val="2"/>
            <w:shd w:val="clear" w:color="auto" w:fill="FFFFFF"/>
            <w:vAlign w:val="center"/>
          </w:tcPr>
          <w:p w:rsidR="000E45E1" w:rsidRPr="00266EAE" w:rsidRDefault="000E45E1" w:rsidP="000D47EF">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326" w:type="dxa"/>
            <w:shd w:val="clear" w:color="auto" w:fill="FFFFFF"/>
            <w:vAlign w:val="center"/>
          </w:tcPr>
          <w:p w:rsidR="000E45E1" w:rsidRPr="00266EAE" w:rsidRDefault="000E45E1" w:rsidP="000D47EF">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97</w:t>
            </w:r>
            <w:r w:rsidRPr="00266EAE">
              <w:rPr>
                <w:rStyle w:val="CheckBox"/>
                <w:rFonts w:asciiTheme="minorHAnsi" w:hAnsiTheme="minorHAnsi"/>
                <w:b/>
                <w:szCs w:val="22"/>
                <w14:shadow w14:blurRad="0" w14:dist="0" w14:dir="0" w14:sx="0" w14:sy="0" w14:kx="0" w14:ky="0" w14:algn="none">
                  <w14:srgbClr w14:val="000000"/>
                </w14:shadow>
              </w:rPr>
              <w:t xml:space="preserve">. </w:t>
            </w:r>
            <w:proofErr w:type="spellStart"/>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Hydranencephaly</w:t>
            </w:r>
            <w:proofErr w:type="spellEnd"/>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537" w:type="dxa"/>
            <w:gridSpan w:val="2"/>
            <w:shd w:val="clear" w:color="auto" w:fill="FFFFFF"/>
            <w:vAlign w:val="center"/>
          </w:tcPr>
          <w:p w:rsidR="000E45E1" w:rsidRPr="00266EAE" w:rsidRDefault="000E45E1" w:rsidP="000D47EF">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0E45E1" w:rsidRPr="00266EAE" w:rsidTr="00AD4717">
        <w:trPr>
          <w:trHeight w:val="283"/>
          <w:jc w:val="center"/>
        </w:trPr>
        <w:tc>
          <w:tcPr>
            <w:tcW w:w="1599" w:type="dxa"/>
            <w:vMerge/>
          </w:tcPr>
          <w:p w:rsidR="000E45E1" w:rsidRPr="00266EAE" w:rsidRDefault="000E45E1" w:rsidP="000D47EF">
            <w:pPr>
              <w:rPr>
                <w:rFonts w:asciiTheme="minorHAnsi" w:hAnsiTheme="minorHAnsi"/>
                <w:i/>
                <w:sz w:val="22"/>
                <w:szCs w:val="22"/>
              </w:rPr>
            </w:pPr>
          </w:p>
        </w:tc>
        <w:tc>
          <w:tcPr>
            <w:tcW w:w="2631" w:type="dxa"/>
            <w:gridSpan w:val="2"/>
            <w:shd w:val="clear" w:color="auto" w:fill="FFFFFF"/>
            <w:vAlign w:val="center"/>
          </w:tcPr>
          <w:p w:rsidR="000E45E1" w:rsidRDefault="000E45E1" w:rsidP="000D47EF">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98</w:t>
            </w:r>
            <w:r w:rsidRPr="00266EAE">
              <w:rPr>
                <w:rStyle w:val="CheckBox"/>
                <w:rFonts w:asciiTheme="minorHAnsi" w:hAnsiTheme="minorHAnsi"/>
                <w:b/>
                <w:szCs w:val="22"/>
                <w14:shadow w14:blurRad="0" w14:dist="0" w14:dir="0" w14:sx="0" w14:sy="0" w14:kx="0" w14:ky="0" w14:algn="none">
                  <w14:srgbClr w14:val="000000"/>
                </w14:shadow>
              </w:rPr>
              <w:t>.</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6B24FD">
              <w:rPr>
                <w:rStyle w:val="CheckBox"/>
                <w:rFonts w:asciiTheme="minorHAnsi" w:hAnsiTheme="minorHAnsi"/>
                <w:szCs w:val="22"/>
                <w14:shadow w14:blurRad="0" w14:dist="0" w14:dir="0" w14:sx="0" w14:sy="0" w14:kx="0" w14:ky="0" w14:algn="none">
                  <w14:srgbClr w14:val="000000"/>
                </w14:shadow>
              </w:rPr>
              <w:t>Moderate or s</w:t>
            </w:r>
            <w:r w:rsidRPr="009252A9">
              <w:rPr>
                <w:rStyle w:val="CheckBox"/>
                <w:rFonts w:asciiTheme="minorHAnsi" w:hAnsiTheme="minorHAnsi"/>
                <w:szCs w:val="22"/>
                <w14:shadow w14:blurRad="0" w14:dist="0" w14:dir="0" w14:sx="0" w14:sy="0" w14:kx="0" w14:ky="0" w14:algn="none">
                  <w14:srgbClr w14:val="000000"/>
                </w14:shadow>
              </w:rPr>
              <w:t>evere</w:t>
            </w:r>
            <w:r>
              <w:rPr>
                <w:rStyle w:val="CheckBox"/>
                <w:rFonts w:asciiTheme="minorHAnsi" w:hAnsiTheme="minorHAnsi"/>
                <w:b/>
                <w:szCs w:val="22"/>
                <w14:shadow w14:blurRad="0" w14:dist="0" w14:dir="0" w14:sx="0" w14:sy="0" w14:kx="0" w14:ky="0" w14:algn="none">
                  <w14:srgbClr w14:val="000000"/>
                </w14:shadow>
              </w:rPr>
              <w:t xml:space="preserve">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v</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entriculomegaly</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w:t>
            </w:r>
          </w:p>
          <w:p w:rsidR="000E45E1" w:rsidRPr="00266EAE" w:rsidRDefault="000E45E1" w:rsidP="000D47EF">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hydrocephaly</w:t>
            </w:r>
            <w:r w:rsidRPr="00D71532">
              <w:rPr>
                <w:rFonts w:asciiTheme="minorHAnsi" w:hAnsiTheme="minorHAnsi"/>
                <w:sz w:val="22"/>
                <w:szCs w:val="22"/>
              </w:rPr>
              <w:t xml:space="preserve">                        </w:t>
            </w:r>
          </w:p>
        </w:tc>
        <w:tc>
          <w:tcPr>
            <w:tcW w:w="1617" w:type="dxa"/>
            <w:gridSpan w:val="2"/>
            <w:shd w:val="clear" w:color="auto" w:fill="FFFFFF"/>
            <w:vAlign w:val="center"/>
          </w:tcPr>
          <w:p w:rsidR="000E45E1" w:rsidRPr="00266EAE" w:rsidRDefault="000E45E1" w:rsidP="000D47EF">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326" w:type="dxa"/>
            <w:shd w:val="clear" w:color="auto" w:fill="FFFFFF"/>
            <w:vAlign w:val="center"/>
          </w:tcPr>
          <w:p w:rsidR="000E45E1" w:rsidRPr="00266EAE" w:rsidRDefault="000E45E1" w:rsidP="000D47EF">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99</w:t>
            </w:r>
            <w:r w:rsidRPr="00266EAE">
              <w:rPr>
                <w:rStyle w:val="CheckBox"/>
                <w:rFonts w:asciiTheme="minorHAnsi" w:hAnsiTheme="minorHAnsi"/>
                <w:b/>
                <w:szCs w:val="22"/>
                <w14:shadow w14:blurRad="0" w14:dist="0" w14:dir="0" w14:sx="0" w14:sy="0" w14:kx="0" w14:ky="0" w14:algn="none">
                  <w14:srgbClr w14:val="000000"/>
                </w14:shadow>
              </w:rPr>
              <w:t>.</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Pr>
                <w:rFonts w:asciiTheme="minorHAnsi" w:eastAsia="Batang" w:hAnsiTheme="minorHAnsi"/>
                <w:sz w:val="22"/>
                <w:szCs w:val="22"/>
                <w:lang w:eastAsia="ko-KR"/>
              </w:rPr>
              <w:t xml:space="preserve">Fetal brain disruption sequence (collapsed skull, overlapping sutures, prominent occipital bone, scalp </w:t>
            </w:r>
            <w:proofErr w:type="spellStart"/>
            <w:r>
              <w:rPr>
                <w:rFonts w:asciiTheme="minorHAnsi" w:eastAsia="Batang" w:hAnsiTheme="minorHAnsi"/>
                <w:sz w:val="22"/>
                <w:szCs w:val="22"/>
                <w:lang w:eastAsia="ko-KR"/>
              </w:rPr>
              <w:t>rugae</w:t>
            </w:r>
            <w:proofErr w:type="spellEnd"/>
            <w:r>
              <w:rPr>
                <w:rFonts w:asciiTheme="minorHAnsi" w:eastAsia="Batang" w:hAnsiTheme="minorHAnsi"/>
                <w:sz w:val="22"/>
                <w:szCs w:val="22"/>
                <w:lang w:eastAsia="ko-KR"/>
              </w:rPr>
              <w:t>)</w:t>
            </w:r>
          </w:p>
        </w:tc>
        <w:tc>
          <w:tcPr>
            <w:tcW w:w="1537" w:type="dxa"/>
            <w:gridSpan w:val="2"/>
            <w:shd w:val="clear" w:color="auto" w:fill="FFFFFF"/>
            <w:vAlign w:val="center"/>
          </w:tcPr>
          <w:p w:rsidR="000E45E1" w:rsidRPr="00266EAE" w:rsidRDefault="000E45E1" w:rsidP="000D47EF">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0E45E1" w:rsidRPr="00266EAE" w:rsidTr="00AD4717">
        <w:trPr>
          <w:trHeight w:val="283"/>
          <w:jc w:val="center"/>
        </w:trPr>
        <w:tc>
          <w:tcPr>
            <w:tcW w:w="1599" w:type="dxa"/>
            <w:vMerge/>
          </w:tcPr>
          <w:p w:rsidR="000E45E1" w:rsidRPr="00266EAE" w:rsidRDefault="000E45E1" w:rsidP="000D47EF">
            <w:pPr>
              <w:rPr>
                <w:rFonts w:asciiTheme="minorHAnsi" w:hAnsiTheme="minorHAnsi"/>
                <w:i/>
                <w:sz w:val="22"/>
                <w:szCs w:val="22"/>
              </w:rPr>
            </w:pPr>
          </w:p>
        </w:tc>
        <w:tc>
          <w:tcPr>
            <w:tcW w:w="2631" w:type="dxa"/>
            <w:gridSpan w:val="2"/>
            <w:shd w:val="clear" w:color="auto" w:fill="FFFFFF"/>
            <w:vAlign w:val="center"/>
          </w:tcPr>
          <w:p w:rsidR="000E45E1" w:rsidRPr="00266EAE" w:rsidRDefault="000E45E1" w:rsidP="000D47EF">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100</w:t>
            </w:r>
            <w:r w:rsidRPr="00266EAE">
              <w:rPr>
                <w:rStyle w:val="CheckBox"/>
                <w:rFonts w:asciiTheme="minorHAnsi" w:hAnsiTheme="minorHAnsi"/>
                <w:b/>
                <w:szCs w:val="22"/>
                <w14:shadow w14:blurRad="0" w14:dist="0" w14:dir="0" w14:sx="0" w14:sy="0" w14:kx="0" w14:ky="0" w14:algn="none">
                  <w14:srgbClr w14:val="000000"/>
                </w14:shadow>
              </w:rPr>
              <w:t xml:space="preserve">. </w:t>
            </w:r>
            <w:r>
              <w:rPr>
                <w:rFonts w:asciiTheme="minorHAnsi" w:hAnsiTheme="minorHAnsi"/>
                <w:sz w:val="22"/>
                <w:szCs w:val="22"/>
              </w:rPr>
              <w:t>Other major brain abnormalities</w:t>
            </w:r>
            <w:r w:rsidRPr="00266EAE">
              <w:rPr>
                <w:rFonts w:asciiTheme="minorHAnsi" w:hAnsiTheme="minorHAnsi"/>
                <w:sz w:val="22"/>
                <w:szCs w:val="22"/>
              </w:rPr>
              <w:t xml:space="preserve">                              </w:t>
            </w:r>
          </w:p>
        </w:tc>
        <w:tc>
          <w:tcPr>
            <w:tcW w:w="1617" w:type="dxa"/>
            <w:gridSpan w:val="2"/>
            <w:shd w:val="clear" w:color="auto" w:fill="FFFFFF"/>
            <w:vAlign w:val="center"/>
          </w:tcPr>
          <w:p w:rsidR="000E45E1" w:rsidRPr="00266EAE" w:rsidRDefault="000E45E1" w:rsidP="000D47EF">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326" w:type="dxa"/>
            <w:shd w:val="clear" w:color="auto" w:fill="FFFFFF"/>
            <w:vAlign w:val="center"/>
          </w:tcPr>
          <w:p w:rsidR="000E45E1" w:rsidRPr="00266EAE" w:rsidRDefault="000E45E1" w:rsidP="00C84055">
            <w:pPr>
              <w:rPr>
                <w:rFonts w:asciiTheme="minorHAnsi" w:hAnsiTheme="minorHAnsi"/>
                <w:sz w:val="22"/>
                <w:szCs w:val="22"/>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101</w:t>
            </w:r>
            <w:r w:rsidRPr="00266EAE">
              <w:rPr>
                <w:rStyle w:val="CheckBox"/>
                <w:rFonts w:asciiTheme="minorHAnsi" w:hAnsiTheme="minorHAnsi"/>
                <w:b/>
                <w:szCs w:val="22"/>
                <w14:shadow w14:blurRad="0" w14:dist="0" w14:dir="0" w14:sx="0" w14:sy="0" w14:kx="0" w14:ky="0" w14:algn="none">
                  <w14:srgbClr w14:val="000000"/>
                </w14:shadow>
              </w:rPr>
              <w:t>.</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Pr>
                <w:rFonts w:asciiTheme="minorHAnsi" w:eastAsia="Batang" w:hAnsiTheme="minorHAnsi"/>
                <w:sz w:val="22"/>
                <w:szCs w:val="22"/>
                <w:lang w:eastAsia="ko-KR"/>
              </w:rPr>
              <w:t xml:space="preserve">Anencephaly / </w:t>
            </w:r>
            <w:proofErr w:type="spellStart"/>
            <w:r>
              <w:rPr>
                <w:rFonts w:asciiTheme="minorHAnsi" w:eastAsia="Batang" w:hAnsiTheme="minorHAnsi"/>
                <w:sz w:val="22"/>
                <w:szCs w:val="22"/>
                <w:lang w:eastAsia="ko-KR"/>
              </w:rPr>
              <w:t>acrania</w:t>
            </w:r>
            <w:proofErr w:type="spellEnd"/>
          </w:p>
        </w:tc>
        <w:tc>
          <w:tcPr>
            <w:tcW w:w="1537" w:type="dxa"/>
            <w:gridSpan w:val="2"/>
            <w:shd w:val="clear" w:color="auto" w:fill="FFFFFF"/>
            <w:vAlign w:val="center"/>
          </w:tcPr>
          <w:p w:rsidR="000E45E1" w:rsidRPr="00266EAE" w:rsidRDefault="000E45E1" w:rsidP="000D47EF">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0E45E1" w:rsidRPr="00266EAE" w:rsidTr="00AD4717">
        <w:trPr>
          <w:trHeight w:val="287"/>
          <w:jc w:val="center"/>
        </w:trPr>
        <w:tc>
          <w:tcPr>
            <w:tcW w:w="1599" w:type="dxa"/>
            <w:vMerge/>
          </w:tcPr>
          <w:p w:rsidR="000E45E1" w:rsidRPr="00266EAE" w:rsidRDefault="000E45E1" w:rsidP="000D47EF">
            <w:pPr>
              <w:rPr>
                <w:rFonts w:asciiTheme="minorHAnsi" w:hAnsiTheme="minorHAnsi"/>
                <w:i/>
                <w:sz w:val="22"/>
                <w:szCs w:val="22"/>
              </w:rPr>
            </w:pPr>
          </w:p>
        </w:tc>
        <w:tc>
          <w:tcPr>
            <w:tcW w:w="2631" w:type="dxa"/>
            <w:gridSpan w:val="2"/>
            <w:shd w:val="clear" w:color="auto" w:fill="FFFFFF"/>
            <w:vAlign w:val="center"/>
          </w:tcPr>
          <w:p w:rsidR="000E45E1" w:rsidRPr="00266EAE" w:rsidDel="00412144" w:rsidRDefault="000E45E1" w:rsidP="000D47EF">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102</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Fonts w:asciiTheme="minorHAnsi" w:eastAsia="Batang" w:hAnsiTheme="minorHAnsi"/>
                <w:sz w:val="22"/>
                <w:szCs w:val="22"/>
                <w:lang w:eastAsia="ko-KR"/>
              </w:rPr>
              <w:t>Encephalocele</w:t>
            </w:r>
            <w:proofErr w:type="spellEnd"/>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617" w:type="dxa"/>
            <w:gridSpan w:val="2"/>
            <w:shd w:val="clear" w:color="auto" w:fill="FFFFFF"/>
            <w:vAlign w:val="center"/>
          </w:tcPr>
          <w:p w:rsidR="000E45E1" w:rsidRPr="00266EAE" w:rsidRDefault="000E45E1" w:rsidP="000D47EF">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326" w:type="dxa"/>
            <w:shd w:val="clear" w:color="auto" w:fill="FFFFFF"/>
            <w:vAlign w:val="center"/>
          </w:tcPr>
          <w:p w:rsidR="000E45E1" w:rsidRPr="00266EAE" w:rsidRDefault="000E45E1" w:rsidP="00AD4717">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103</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Spina bifida</w:t>
            </w:r>
          </w:p>
        </w:tc>
        <w:tc>
          <w:tcPr>
            <w:tcW w:w="1537" w:type="dxa"/>
            <w:gridSpan w:val="2"/>
            <w:shd w:val="clear" w:color="auto" w:fill="FFFFFF"/>
            <w:vAlign w:val="center"/>
          </w:tcPr>
          <w:p w:rsidR="000E45E1" w:rsidRPr="00266EAE" w:rsidRDefault="000E45E1" w:rsidP="000D47EF">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0E45E1" w:rsidRPr="00266EAE" w:rsidTr="00AD4717">
        <w:trPr>
          <w:trHeight w:val="287"/>
          <w:jc w:val="center"/>
        </w:trPr>
        <w:tc>
          <w:tcPr>
            <w:tcW w:w="1599" w:type="dxa"/>
            <w:vMerge/>
          </w:tcPr>
          <w:p w:rsidR="000E45E1" w:rsidRPr="00266EAE" w:rsidRDefault="000E45E1" w:rsidP="000D47EF">
            <w:pPr>
              <w:rPr>
                <w:rFonts w:asciiTheme="minorHAnsi" w:hAnsiTheme="minorHAnsi"/>
                <w:i/>
                <w:sz w:val="22"/>
                <w:szCs w:val="22"/>
              </w:rPr>
            </w:pPr>
          </w:p>
        </w:tc>
        <w:tc>
          <w:tcPr>
            <w:tcW w:w="2631" w:type="dxa"/>
            <w:gridSpan w:val="2"/>
            <w:shd w:val="clear" w:color="auto" w:fill="FFFFFF"/>
            <w:vAlign w:val="center"/>
          </w:tcPr>
          <w:p w:rsidR="000E45E1" w:rsidRDefault="000E45E1" w:rsidP="000D47EF">
            <w:pPr>
              <w:rPr>
                <w:rFonts w:asciiTheme="minorHAnsi" w:eastAsia="Batang" w:hAnsiTheme="minorHAnsi"/>
                <w:sz w:val="22"/>
                <w:szCs w:val="22"/>
                <w:lang w:eastAsia="ko-KR"/>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104</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Fonts w:asciiTheme="minorHAnsi" w:eastAsia="Batang" w:hAnsiTheme="minorHAnsi"/>
                <w:sz w:val="22"/>
                <w:szCs w:val="22"/>
                <w:lang w:eastAsia="ko-KR"/>
              </w:rPr>
              <w:t>Holoprosencephaly</w:t>
            </w:r>
            <w:proofErr w:type="spellEnd"/>
            <w:r>
              <w:rPr>
                <w:rFonts w:asciiTheme="minorHAnsi" w:eastAsia="Batang" w:hAnsiTheme="minorHAnsi"/>
                <w:sz w:val="22"/>
                <w:szCs w:val="22"/>
                <w:lang w:eastAsia="ko-KR"/>
              </w:rPr>
              <w:t>/</w:t>
            </w:r>
          </w:p>
          <w:p w:rsidR="000E45E1" w:rsidRDefault="000E45E1" w:rsidP="000D47EF">
            <w:pPr>
              <w:rPr>
                <w:rStyle w:val="CheckBox"/>
                <w:rFonts w:asciiTheme="minorHAnsi" w:hAnsiTheme="minorHAnsi"/>
                <w:b/>
                <w:szCs w:val="22"/>
                <w14:shadow w14:blurRad="0" w14:dist="0" w14:dir="0" w14:sx="0" w14:sy="0" w14:kx="0" w14:ky="0" w14:algn="none">
                  <w14:srgbClr w14:val="000000"/>
                </w14:shadow>
              </w:rPr>
            </w:pPr>
            <w:proofErr w:type="spellStart"/>
            <w:r>
              <w:rPr>
                <w:rFonts w:asciiTheme="minorHAnsi" w:eastAsia="Batang" w:hAnsiTheme="minorHAnsi"/>
                <w:sz w:val="22"/>
                <w:szCs w:val="22"/>
                <w:lang w:eastAsia="ko-KR"/>
              </w:rPr>
              <w:t>arhinencephaly</w:t>
            </w:r>
            <w:proofErr w:type="spellEnd"/>
          </w:p>
        </w:tc>
        <w:tc>
          <w:tcPr>
            <w:tcW w:w="1617" w:type="dxa"/>
            <w:gridSpan w:val="2"/>
            <w:shd w:val="clear" w:color="auto" w:fill="FFFFFF"/>
            <w:vAlign w:val="center"/>
          </w:tcPr>
          <w:p w:rsidR="000E45E1" w:rsidRPr="00266EAE" w:rsidRDefault="000E45E1" w:rsidP="000D47EF">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326" w:type="dxa"/>
            <w:shd w:val="clear" w:color="auto" w:fill="FFFFFF"/>
            <w:vAlign w:val="center"/>
          </w:tcPr>
          <w:p w:rsidR="000E45E1" w:rsidRDefault="000E45E1" w:rsidP="000D47EF">
            <w:pPr>
              <w:rPr>
                <w:rStyle w:val="CheckBox"/>
                <w:rFonts w:asciiTheme="minorHAnsi" w:hAnsiTheme="minorHAnsi"/>
                <w:b/>
                <w:szCs w:val="22"/>
                <w14:shadow w14:blurRad="0" w14:dist="0" w14:dir="0" w14:sx="0" w14:sy="0" w14:kx="0" w14:ky="0" w14:algn="none">
                  <w14:srgbClr w14:val="000000"/>
                </w14:shadow>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105</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AE2AF1">
              <w:rPr>
                <w:rStyle w:val="CheckBox"/>
                <w:rFonts w:asciiTheme="minorHAnsi" w:hAnsiTheme="minorHAnsi"/>
                <w:szCs w:val="22"/>
                <w14:shadow w14:blurRad="0" w14:dist="0" w14:dir="0" w14:sx="0" w14:sy="0" w14:kx="0" w14:ky="0" w14:algn="none">
                  <w14:srgbClr w14:val="000000"/>
                </w14:shadow>
              </w:rPr>
              <w:t>Structural eye abnormalities/dysplasia</w:t>
            </w:r>
          </w:p>
        </w:tc>
        <w:tc>
          <w:tcPr>
            <w:tcW w:w="1537" w:type="dxa"/>
            <w:gridSpan w:val="2"/>
            <w:shd w:val="clear" w:color="auto" w:fill="FFFFFF"/>
            <w:vAlign w:val="center"/>
          </w:tcPr>
          <w:p w:rsidR="000E45E1" w:rsidRPr="00266EAE" w:rsidRDefault="000E45E1" w:rsidP="000D47EF">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0E45E1" w:rsidRPr="00266EAE" w:rsidTr="00AD4717">
        <w:trPr>
          <w:trHeight w:val="287"/>
          <w:jc w:val="center"/>
        </w:trPr>
        <w:tc>
          <w:tcPr>
            <w:tcW w:w="1599" w:type="dxa"/>
            <w:vMerge/>
          </w:tcPr>
          <w:p w:rsidR="000E45E1" w:rsidRPr="00266EAE" w:rsidRDefault="000E45E1" w:rsidP="000D47EF">
            <w:pPr>
              <w:rPr>
                <w:rFonts w:asciiTheme="minorHAnsi" w:hAnsiTheme="minorHAnsi"/>
                <w:i/>
                <w:sz w:val="22"/>
                <w:szCs w:val="22"/>
              </w:rPr>
            </w:pPr>
          </w:p>
        </w:tc>
        <w:tc>
          <w:tcPr>
            <w:tcW w:w="2631" w:type="dxa"/>
            <w:gridSpan w:val="2"/>
            <w:shd w:val="clear" w:color="auto" w:fill="FFFFFF"/>
            <w:vAlign w:val="center"/>
          </w:tcPr>
          <w:p w:rsidR="000E45E1" w:rsidRDefault="000E45E1" w:rsidP="000D47EF">
            <w:pPr>
              <w:rPr>
                <w:rStyle w:val="CheckBox"/>
                <w:rFonts w:asciiTheme="minorHAnsi" w:hAnsiTheme="minorHAnsi"/>
                <w:b/>
                <w:szCs w:val="22"/>
                <w14:shadow w14:blurRad="0" w14:dist="0" w14:dir="0" w14:sx="0" w14:sy="0" w14:kx="0" w14:ky="0" w14:algn="none">
                  <w14:srgbClr w14:val="000000"/>
                </w14:shadow>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106</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Pr>
                <w:rStyle w:val="CheckBox"/>
                <w:rFonts w:asciiTheme="minorHAnsi" w:hAnsiTheme="minorHAnsi"/>
                <w:szCs w:val="22"/>
                <w14:shadow w14:blurRad="0" w14:dist="0" w14:dir="0" w14:sx="0" w14:sy="0" w14:kx="0" w14:ky="0" w14:algn="none">
                  <w14:srgbClr w14:val="000000"/>
                </w14:shadow>
              </w:rPr>
              <w:t>Arthrogryposis</w:t>
            </w:r>
          </w:p>
        </w:tc>
        <w:tc>
          <w:tcPr>
            <w:tcW w:w="1617" w:type="dxa"/>
            <w:gridSpan w:val="2"/>
            <w:shd w:val="clear" w:color="auto" w:fill="FFFFFF"/>
            <w:vAlign w:val="center"/>
          </w:tcPr>
          <w:p w:rsidR="000E45E1" w:rsidRPr="00266EAE" w:rsidRDefault="000E45E1" w:rsidP="000D47EF">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326" w:type="dxa"/>
            <w:shd w:val="clear" w:color="auto" w:fill="FFFFFF"/>
            <w:vAlign w:val="center"/>
          </w:tcPr>
          <w:p w:rsidR="000E45E1" w:rsidRDefault="000E45E1" w:rsidP="000D47EF">
            <w:pPr>
              <w:rPr>
                <w:rStyle w:val="CheckBox"/>
                <w:rFonts w:asciiTheme="minorHAnsi" w:hAnsiTheme="minorHAnsi"/>
                <w:b/>
                <w:szCs w:val="22"/>
                <w14:shadow w14:blurRad="0" w14:dist="0" w14:dir="0" w14:sx="0" w14:sy="0" w14:kx="0" w14:ky="0" w14:algn="none">
                  <w14:srgbClr w14:val="000000"/>
                </w14:shadow>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107</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AE2AF1">
              <w:rPr>
                <w:rStyle w:val="CheckBox"/>
                <w:rFonts w:asciiTheme="minorHAnsi" w:hAnsiTheme="minorHAnsi"/>
                <w:szCs w:val="22"/>
                <w14:shadow w14:blurRad="0" w14:dist="0" w14:dir="0" w14:sx="0" w14:sy="0" w14:kx="0" w14:ky="0" w14:algn="none">
                  <w14:srgbClr w14:val="000000"/>
                </w14:shadow>
              </w:rPr>
              <w:t>Clubfoot</w:t>
            </w:r>
          </w:p>
        </w:tc>
        <w:tc>
          <w:tcPr>
            <w:tcW w:w="1537" w:type="dxa"/>
            <w:gridSpan w:val="2"/>
            <w:shd w:val="clear" w:color="auto" w:fill="FFFFFF"/>
            <w:vAlign w:val="center"/>
          </w:tcPr>
          <w:p w:rsidR="000E45E1" w:rsidRPr="00266EAE" w:rsidRDefault="000E45E1" w:rsidP="000D47EF">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0E45E1" w:rsidRPr="00266EAE" w:rsidTr="00AD4717">
        <w:trPr>
          <w:trHeight w:val="287"/>
          <w:jc w:val="center"/>
        </w:trPr>
        <w:tc>
          <w:tcPr>
            <w:tcW w:w="1599" w:type="dxa"/>
            <w:vMerge/>
          </w:tcPr>
          <w:p w:rsidR="000E45E1" w:rsidRPr="00266EAE" w:rsidRDefault="000E45E1" w:rsidP="000D47EF">
            <w:pPr>
              <w:rPr>
                <w:rFonts w:asciiTheme="minorHAnsi" w:hAnsiTheme="minorHAnsi"/>
                <w:i/>
                <w:sz w:val="22"/>
                <w:szCs w:val="22"/>
              </w:rPr>
            </w:pPr>
          </w:p>
        </w:tc>
        <w:tc>
          <w:tcPr>
            <w:tcW w:w="2631" w:type="dxa"/>
            <w:gridSpan w:val="2"/>
            <w:shd w:val="clear" w:color="auto" w:fill="FFFFFF"/>
            <w:vAlign w:val="center"/>
          </w:tcPr>
          <w:p w:rsidR="000E45E1" w:rsidRDefault="000E45E1" w:rsidP="000D47EF">
            <w:pPr>
              <w:rPr>
                <w:rStyle w:val="CheckBox"/>
                <w:rFonts w:asciiTheme="minorHAnsi" w:hAnsiTheme="minorHAnsi"/>
                <w:b/>
                <w:szCs w:val="22"/>
                <w14:shadow w14:blurRad="0" w14:dist="0" w14:dir="0" w14:sx="0" w14:sy="0" w14:kx="0" w14:ky="0" w14:algn="none">
                  <w14:srgbClr w14:val="000000"/>
                </w14:shadow>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108</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Hydrops</w:t>
            </w:r>
          </w:p>
        </w:tc>
        <w:tc>
          <w:tcPr>
            <w:tcW w:w="1617" w:type="dxa"/>
            <w:gridSpan w:val="2"/>
            <w:shd w:val="clear" w:color="auto" w:fill="FFFFFF"/>
            <w:vAlign w:val="center"/>
          </w:tcPr>
          <w:p w:rsidR="000E45E1" w:rsidRPr="00266EAE" w:rsidRDefault="000E45E1" w:rsidP="000D47EF">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326" w:type="dxa"/>
            <w:shd w:val="clear" w:color="auto" w:fill="FFFFFF"/>
            <w:vAlign w:val="center"/>
          </w:tcPr>
          <w:p w:rsidR="000E45E1" w:rsidRDefault="000E45E1" w:rsidP="000D47EF">
            <w:pPr>
              <w:rPr>
                <w:rStyle w:val="CheckBox"/>
                <w:rFonts w:asciiTheme="minorHAnsi" w:hAnsiTheme="minorHAnsi"/>
                <w:b/>
                <w:szCs w:val="22"/>
                <w14:shadow w14:blurRad="0" w14:dist="0" w14:dir="0" w14:sx="0" w14:sy="0" w14:kx="0" w14:ky="0" w14:algn="none">
                  <w14:srgbClr w14:val="000000"/>
                </w14:shadow>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109</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Ascites  </w:t>
            </w:r>
          </w:p>
        </w:tc>
        <w:tc>
          <w:tcPr>
            <w:tcW w:w="1537" w:type="dxa"/>
            <w:gridSpan w:val="2"/>
            <w:shd w:val="clear" w:color="auto" w:fill="FFFFFF"/>
            <w:vAlign w:val="center"/>
          </w:tcPr>
          <w:p w:rsidR="000E45E1" w:rsidRPr="00266EAE" w:rsidRDefault="000E45E1" w:rsidP="000D47EF">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0E45E1" w:rsidRPr="00266EAE" w:rsidTr="00AD4717">
        <w:trPr>
          <w:trHeight w:val="341"/>
          <w:jc w:val="center"/>
        </w:trPr>
        <w:tc>
          <w:tcPr>
            <w:tcW w:w="1599" w:type="dxa"/>
            <w:vMerge/>
          </w:tcPr>
          <w:p w:rsidR="000E45E1" w:rsidRPr="00266EAE" w:rsidRDefault="000E45E1" w:rsidP="000309C6">
            <w:pPr>
              <w:rPr>
                <w:rFonts w:asciiTheme="minorHAnsi" w:hAnsiTheme="minorHAnsi"/>
                <w:i/>
                <w:sz w:val="22"/>
                <w:szCs w:val="22"/>
              </w:rPr>
            </w:pPr>
          </w:p>
        </w:tc>
        <w:tc>
          <w:tcPr>
            <w:tcW w:w="2631" w:type="dxa"/>
            <w:gridSpan w:val="2"/>
            <w:shd w:val="clear" w:color="auto" w:fill="FFFFFF"/>
          </w:tcPr>
          <w:p w:rsidR="000E45E1" w:rsidRDefault="004240F5" w:rsidP="000D47EF">
            <w:pPr>
              <w:rPr>
                <w:rStyle w:val="CheckBox"/>
                <w:rFonts w:asciiTheme="minorHAnsi" w:hAnsiTheme="minorHAnsi"/>
                <w:b/>
                <w:szCs w:val="22"/>
                <w14:shadow w14:blurRad="0" w14:dist="0" w14:dir="0" w14:sx="0" w14:sy="0" w14:kx="0" w14:ky="0" w14:algn="none">
                  <w14:srgbClr w14:val="000000"/>
                </w14:shadow>
              </w:rPr>
            </w:pPr>
            <w:r>
              <w:rPr>
                <w:rStyle w:val="CheckBox"/>
                <w:rFonts w:asciiTheme="minorHAnsi" w:hAnsiTheme="minorHAnsi"/>
                <w:b/>
                <w:szCs w:val="22"/>
                <w14:shadow w14:blurRad="0" w14:dist="0" w14:dir="0" w14:sx="0" w14:sy="0" w14:kx="0" w14:ky="0" w14:algn="none">
                  <w14:srgbClr w14:val="000000"/>
                </w14:shadow>
              </w:rPr>
              <w:t>SIF.110</w:t>
            </w:r>
            <w:r w:rsidR="000E45E1" w:rsidRPr="00266EAE">
              <w:rPr>
                <w:rStyle w:val="CheckBox"/>
                <w:rFonts w:asciiTheme="minorHAnsi" w:hAnsiTheme="minorHAnsi"/>
                <w:b/>
                <w:szCs w:val="22"/>
                <w14:shadow w14:blurRad="0" w14:dist="0" w14:dir="0" w14:sx="0" w14:sy="0" w14:kx="0" w14:ky="0" w14:algn="none">
                  <w14:srgbClr w14:val="000000"/>
                </w14:shadow>
              </w:rPr>
              <w:t>.</w:t>
            </w:r>
            <w:r w:rsidR="000E45E1"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Other</w:t>
            </w:r>
          </w:p>
        </w:tc>
        <w:tc>
          <w:tcPr>
            <w:tcW w:w="6480" w:type="dxa"/>
            <w:gridSpan w:val="5"/>
            <w:shd w:val="clear" w:color="auto" w:fill="FFFFFF"/>
            <w:vAlign w:val="center"/>
          </w:tcPr>
          <w:p w:rsidR="000E45E1" w:rsidRDefault="000E45E1" w:rsidP="000309C6">
            <w:pPr>
              <w:ind w:left="1948" w:hanging="1948"/>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r w:rsidRPr="00266EAE" w:rsidDel="00412144">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If yes, describe:</w:t>
            </w:r>
          </w:p>
          <w:p w:rsidR="000E45E1" w:rsidRPr="00266EAE" w:rsidRDefault="000E45E1" w:rsidP="000309C6">
            <w:pPr>
              <w:ind w:left="1948" w:hanging="1948"/>
              <w:rPr>
                <w:rStyle w:val="CheckBox"/>
                <w:rFonts w:asciiTheme="minorHAnsi" w:hAnsiTheme="minorHAnsi"/>
                <w:szCs w:val="22"/>
                <w14:shadow w14:blurRad="0" w14:dist="0" w14:dir="0" w14:sx="0" w14:sy="0" w14:kx="0" w14:ky="0" w14:algn="none">
                  <w14:srgbClr w14:val="000000"/>
                </w14:shadow>
              </w:rPr>
            </w:pPr>
          </w:p>
        </w:tc>
      </w:tr>
      <w:tr w:rsidR="000309C6" w:rsidRPr="00266EAE" w:rsidTr="00100B77">
        <w:trPr>
          <w:trHeight w:val="647"/>
          <w:jc w:val="center"/>
        </w:trPr>
        <w:tc>
          <w:tcPr>
            <w:tcW w:w="10710" w:type="dxa"/>
            <w:gridSpan w:val="8"/>
          </w:tcPr>
          <w:p w:rsidR="000309C6" w:rsidRPr="00266EAE" w:rsidRDefault="000309C6" w:rsidP="000309C6">
            <w:pPr>
              <w:rPr>
                <w:rFonts w:asciiTheme="minorHAnsi" w:hAnsiTheme="minorHAnsi"/>
                <w:b/>
                <w:sz w:val="22"/>
                <w:szCs w:val="22"/>
              </w:rPr>
            </w:pPr>
            <w:r>
              <w:rPr>
                <w:rFonts w:asciiTheme="minorHAnsi" w:hAnsiTheme="minorHAnsi"/>
                <w:b/>
                <w:sz w:val="22"/>
                <w:szCs w:val="22"/>
              </w:rPr>
              <w:t>SIF.</w:t>
            </w:r>
            <w:r w:rsidR="000D47EF">
              <w:rPr>
                <w:rFonts w:asciiTheme="minorHAnsi" w:hAnsiTheme="minorHAnsi"/>
                <w:b/>
                <w:sz w:val="22"/>
                <w:szCs w:val="22"/>
              </w:rPr>
              <w:t>11</w:t>
            </w:r>
            <w:r w:rsidR="004240F5">
              <w:rPr>
                <w:rFonts w:asciiTheme="minorHAnsi" w:hAnsiTheme="minorHAnsi"/>
                <w:b/>
                <w:sz w:val="22"/>
                <w:szCs w:val="22"/>
              </w:rPr>
              <w:t>1</w:t>
            </w:r>
            <w:r w:rsidRPr="00266EAE">
              <w:rPr>
                <w:rFonts w:asciiTheme="minorHAnsi" w:hAnsiTheme="minorHAnsi"/>
                <w:b/>
                <w:sz w:val="22"/>
                <w:szCs w:val="22"/>
              </w:rPr>
              <w:t>. Description of abnormal ultrasound findings:</w:t>
            </w:r>
          </w:p>
          <w:p w:rsidR="000309C6" w:rsidRDefault="000309C6" w:rsidP="000309C6">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p>
          <w:p w:rsidR="00600D28" w:rsidRPr="00266EAE" w:rsidRDefault="00600D28" w:rsidP="000309C6">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p>
        </w:tc>
      </w:tr>
      <w:tr w:rsidR="000E45E1" w:rsidRPr="00266EAE" w:rsidTr="00600D28">
        <w:trPr>
          <w:trHeight w:val="305"/>
          <w:jc w:val="center"/>
        </w:trPr>
        <w:tc>
          <w:tcPr>
            <w:tcW w:w="1599" w:type="dxa"/>
            <w:vMerge w:val="restart"/>
          </w:tcPr>
          <w:p w:rsidR="000E45E1" w:rsidRPr="00266EAE" w:rsidRDefault="004240F5" w:rsidP="000309C6">
            <w:pPr>
              <w:rPr>
                <w:rFonts w:ascii="Calibri" w:hAnsi="Calibri"/>
                <w:i/>
                <w:sz w:val="22"/>
                <w:szCs w:val="22"/>
              </w:rPr>
            </w:pPr>
            <w:r>
              <w:rPr>
                <w:rStyle w:val="CheckBoxSelectionCharCharCharCharCharCharCharCharCharCharCharCharCharCharCharCharCharCharCharCharCharCharCharCharCharCharCharCharCharCharCharCharCharCharCharCharCharCharCharCharCharCharChar"/>
                <w:rFonts w:ascii="Calibri" w:hAnsi="Calibri"/>
                <w:b/>
                <w:szCs w:val="22"/>
              </w:rPr>
              <w:t>SIF.112</w:t>
            </w:r>
            <w:r w:rsidR="000E45E1" w:rsidRPr="00266EAE">
              <w:rPr>
                <w:rStyle w:val="CheckBoxSelectionCharCharCharCharCharCharCharCharCharCharCharCharCharCharCharCharCharCharCharCharCharCharCharCharCharCharCharCharCharCharCharCharCharCharCharCharCharCharCharCharCharCharChar"/>
                <w:rFonts w:ascii="Calibri" w:hAnsi="Calibri"/>
                <w:b/>
                <w:szCs w:val="22"/>
              </w:rPr>
              <w:t>. Date(s) of Ultrasound(s):</w:t>
            </w:r>
          </w:p>
          <w:p w:rsidR="000E45E1" w:rsidRPr="00266EAE" w:rsidRDefault="000E45E1" w:rsidP="000309C6">
            <w:pPr>
              <w:rPr>
                <w:rFonts w:ascii="Calibri" w:hAnsi="Calibri"/>
                <w:i/>
                <w:sz w:val="20"/>
                <w:szCs w:val="22"/>
              </w:rPr>
            </w:pPr>
            <w:r w:rsidRPr="00266EAE">
              <w:rPr>
                <w:rFonts w:ascii="Calibri" w:hAnsi="Calibri"/>
                <w:i/>
                <w:sz w:val="20"/>
                <w:szCs w:val="22"/>
              </w:rPr>
              <w:t>____/____/____</w:t>
            </w:r>
          </w:p>
          <w:p w:rsidR="000E45E1" w:rsidRPr="00266EAE" w:rsidRDefault="000E45E1" w:rsidP="000309C6">
            <w:pPr>
              <w:rPr>
                <w:rFonts w:ascii="Calibri" w:hAnsi="Calibri"/>
                <w:i/>
                <w:sz w:val="22"/>
                <w:szCs w:val="22"/>
              </w:rPr>
            </w:pPr>
            <w:r w:rsidRPr="00266EAE">
              <w:rPr>
                <w:rFonts w:ascii="Calibri" w:hAnsi="Calibri"/>
                <w:i/>
                <w:sz w:val="22"/>
                <w:szCs w:val="22"/>
              </w:rPr>
              <w:t xml:space="preserve"> </w:t>
            </w:r>
            <w:r w:rsidRPr="00266EAE">
              <w:rPr>
                <w:rFonts w:ascii="Calibri" w:hAnsi="Calibri"/>
                <w:sz w:val="22"/>
                <w:szCs w:val="22"/>
              </w:rPr>
              <w:sym w:font="Wingdings" w:char="F0A8"/>
            </w:r>
            <w:r w:rsidRPr="00266EAE">
              <w:rPr>
                <w:rFonts w:ascii="Calibri" w:hAnsi="Calibri"/>
              </w:rPr>
              <w:t xml:space="preserve"> </w:t>
            </w:r>
            <w:r w:rsidR="004240F5">
              <w:rPr>
                <w:rStyle w:val="CheckBoxSelectionCharCharCharCharCharCharCharCharCharCharCharCharCharCharCharCharCharCharCharCharCharCharCharCharCharCharCharCharCharCharCharCharCharCharCharCharCharCharCharCharCharCharChar"/>
                <w:rFonts w:ascii="Calibri" w:hAnsi="Calibri"/>
                <w:b/>
                <w:szCs w:val="22"/>
              </w:rPr>
              <w:t>SIF.113</w:t>
            </w:r>
            <w:r w:rsidRPr="00266EAE">
              <w:rPr>
                <w:rStyle w:val="CheckBoxSelectionCharCharCharCharCharCharCharCharCharCharCharCharCharCharCharCharCharCharCharCharCharCharCharCharCharCharCharCharCharCharCharCharCharCharCharCharCharCharCharCharCharCharChar"/>
                <w:rFonts w:ascii="Calibri" w:hAnsi="Calibri"/>
                <w:b/>
                <w:szCs w:val="22"/>
              </w:rPr>
              <w:t xml:space="preserve">. </w:t>
            </w:r>
            <w:r w:rsidRPr="00266EAE">
              <w:rPr>
                <w:rFonts w:ascii="Calibri" w:hAnsi="Calibri"/>
                <w:i/>
                <w:sz w:val="22"/>
                <w:szCs w:val="22"/>
              </w:rPr>
              <w:t xml:space="preserve">check </w:t>
            </w:r>
          </w:p>
          <w:p w:rsidR="000E45E1" w:rsidRPr="00266EAE" w:rsidRDefault="000E45E1" w:rsidP="000309C6">
            <w:pPr>
              <w:ind w:right="-108"/>
              <w:rPr>
                <w:rFonts w:ascii="Calibri" w:hAnsi="Calibri"/>
                <w:i/>
                <w:sz w:val="22"/>
                <w:szCs w:val="22"/>
              </w:rPr>
            </w:pPr>
            <w:r w:rsidRPr="00266EAE">
              <w:rPr>
                <w:rFonts w:ascii="Calibri" w:hAnsi="Calibri"/>
                <w:i/>
                <w:sz w:val="22"/>
                <w:szCs w:val="22"/>
              </w:rPr>
              <w:lastRenderedPageBreak/>
              <w:t xml:space="preserve">if date approximated                               </w:t>
            </w:r>
          </w:p>
          <w:p w:rsidR="000E45E1" w:rsidRPr="00266EAE" w:rsidRDefault="000E45E1" w:rsidP="000309C6">
            <w:pPr>
              <w:rPr>
                <w:rFonts w:ascii="Calibri" w:hAnsi="Calibri"/>
                <w:b/>
                <w:sz w:val="22"/>
                <w:szCs w:val="22"/>
              </w:rPr>
            </w:pPr>
          </w:p>
          <w:p w:rsidR="000E45E1" w:rsidRPr="00266EAE" w:rsidRDefault="004240F5" w:rsidP="000309C6">
            <w:pPr>
              <w:rPr>
                <w:rStyle w:val="CheckBoxSelectionCharCharCharCharCharCharCharCharCharCharCharCharCharCharCharCharCharCharCharCharCharCharCharCharCharCharCharCharCharCharCharCharCharCharCharCharCharCharCharCharCharCharChar"/>
                <w:rFonts w:ascii="Calibri" w:hAnsi="Calibri"/>
                <w:b/>
                <w:szCs w:val="22"/>
              </w:rPr>
            </w:pPr>
            <w:r>
              <w:rPr>
                <w:rStyle w:val="CheckBoxSelectionCharCharCharCharCharCharCharCharCharCharCharCharCharCharCharCharCharCharCharCharCharCharCharCharCharCharCharCharCharCharCharCharCharCharCharCharCharCharCharCharCharCharChar"/>
                <w:rFonts w:ascii="Calibri" w:hAnsi="Calibri"/>
                <w:b/>
                <w:szCs w:val="22"/>
              </w:rPr>
              <w:t>SIF.114</w:t>
            </w:r>
            <w:r w:rsidR="000E45E1" w:rsidRPr="00266EAE">
              <w:rPr>
                <w:rStyle w:val="CheckBoxSelectionCharCharCharCharCharCharCharCharCharCharCharCharCharCharCharCharCharCharCharCharCharCharCharCharCharCharCharCharCharCharCharCharCharCharCharCharCharCharCharCharCharCharChar"/>
                <w:rFonts w:ascii="Calibri" w:hAnsi="Calibri"/>
                <w:b/>
                <w:szCs w:val="22"/>
              </w:rPr>
              <w:t>.</w:t>
            </w:r>
          </w:p>
          <w:p w:rsidR="000E45E1" w:rsidRPr="00266EAE" w:rsidRDefault="000E45E1" w:rsidP="000309C6">
            <w:pPr>
              <w:rPr>
                <w:rFonts w:ascii="Calibri" w:hAnsi="Calibri"/>
                <w:sz w:val="22"/>
                <w:szCs w:val="22"/>
              </w:rPr>
            </w:pPr>
            <w:r w:rsidRPr="00266EAE">
              <w:rPr>
                <w:rFonts w:ascii="Calibri" w:hAnsi="Calibri"/>
                <w:i/>
                <w:sz w:val="22"/>
                <w:szCs w:val="22"/>
              </w:rPr>
              <w:t xml:space="preserve">if date not known, </w:t>
            </w:r>
            <w:r w:rsidRPr="00266EAE">
              <w:rPr>
                <w:rFonts w:ascii="Calibri" w:hAnsi="Calibri"/>
                <w:sz w:val="22"/>
                <w:szCs w:val="22"/>
              </w:rPr>
              <w:t>gestational age</w:t>
            </w:r>
            <w:r w:rsidRPr="00266EAE">
              <w:rPr>
                <w:rFonts w:ascii="Calibri" w:hAnsi="Calibri"/>
                <w:i/>
                <w:sz w:val="22"/>
                <w:szCs w:val="22"/>
              </w:rPr>
              <w:t xml:space="preserve"> ____________ (weeks, days</w:t>
            </w:r>
            <w:r w:rsidRPr="00266EAE">
              <w:rPr>
                <w:rFonts w:ascii="Calibri" w:hAnsi="Calibri"/>
                <w:i/>
              </w:rPr>
              <w:t>)</w:t>
            </w:r>
          </w:p>
          <w:p w:rsidR="000E45E1" w:rsidRPr="00266EAE" w:rsidRDefault="000E45E1" w:rsidP="000309C6">
            <w:pPr>
              <w:rPr>
                <w:rFonts w:ascii="Calibri" w:hAnsi="Calibri"/>
                <w:sz w:val="22"/>
                <w:szCs w:val="22"/>
              </w:rPr>
            </w:pPr>
          </w:p>
          <w:p w:rsidR="000E45E1" w:rsidRPr="00266EAE" w:rsidRDefault="000E45E1" w:rsidP="000309C6">
            <w:pPr>
              <w:rPr>
                <w:rFonts w:ascii="Calibri" w:hAnsi="Calibri"/>
                <w:sz w:val="22"/>
                <w:szCs w:val="22"/>
              </w:rPr>
            </w:pPr>
          </w:p>
        </w:tc>
        <w:tc>
          <w:tcPr>
            <w:tcW w:w="9111" w:type="dxa"/>
            <w:gridSpan w:val="7"/>
            <w:shd w:val="clear" w:color="auto" w:fill="FFFFFF"/>
            <w:vAlign w:val="center"/>
          </w:tcPr>
          <w:p w:rsidR="000E45E1" w:rsidRPr="00266EAE" w:rsidRDefault="004240F5" w:rsidP="000D47EF">
            <w:pPr>
              <w:spacing w:before="80"/>
              <w:rPr>
                <w:rStyle w:val="CheckBoxSelectionCharCharCharCharCharCharCharCharCharCharCharCharCharCharCharCharCharCharCharCharCharCharCharCharCharCharCharCharCharCharCharCharCharCharCharCharCharCharCharCharCharCharChar"/>
                <w:rFonts w:ascii="Calibri" w:hAnsi="Calibri"/>
                <w:b/>
                <w:sz w:val="8"/>
                <w:szCs w:val="8"/>
              </w:rPr>
            </w:pPr>
            <w:r>
              <w:rPr>
                <w:rFonts w:ascii="Calibri" w:hAnsi="Calibri"/>
                <w:b/>
                <w:sz w:val="22"/>
                <w:szCs w:val="22"/>
              </w:rPr>
              <w:lastRenderedPageBreak/>
              <w:t>SIF.115</w:t>
            </w:r>
            <w:r w:rsidR="000E45E1" w:rsidRPr="00266EAE">
              <w:rPr>
                <w:rFonts w:ascii="Calibri" w:hAnsi="Calibri"/>
                <w:b/>
                <w:sz w:val="22"/>
                <w:szCs w:val="22"/>
              </w:rPr>
              <w:t xml:space="preserve">. Overall fetal ultrasound results:    </w:t>
            </w:r>
            <w:r w:rsidR="000E45E1" w:rsidRPr="00266EAE">
              <w:rPr>
                <w:rStyle w:val="CheckBox"/>
                <w:rFonts w:ascii="Calibri" w:hAnsi="Calibri"/>
                <w:szCs w:val="22"/>
                <w14:shadow w14:blurRad="0" w14:dist="0" w14:dir="0" w14:sx="0" w14:sy="0" w14:kx="0" w14:ky="0" w14:algn="none">
                  <w14:srgbClr w14:val="000000"/>
                </w14:shadow>
              </w:rPr>
              <w:sym w:font="Wingdings" w:char="F0A8"/>
            </w:r>
            <w:r w:rsidR="000E45E1" w:rsidRPr="00266EAE">
              <w:rPr>
                <w:rStyle w:val="CheckBox"/>
                <w:rFonts w:ascii="Calibri" w:hAnsi="Calibri"/>
                <w:szCs w:val="22"/>
                <w14:shadow w14:blurRad="0" w14:dist="0" w14:dir="0" w14:sx="0" w14:sy="0" w14:kx="0" w14:ky="0" w14:algn="none">
                  <w14:srgbClr w14:val="000000"/>
                </w14:shadow>
              </w:rPr>
              <w:t xml:space="preserve">  </w:t>
            </w:r>
            <w:r w:rsidR="000E45E1" w:rsidRPr="00266EAE">
              <w:rPr>
                <w:rFonts w:ascii="Calibri" w:hAnsi="Calibri"/>
                <w:sz w:val="22"/>
                <w:szCs w:val="22"/>
              </w:rPr>
              <w:t>Normal</w:t>
            </w:r>
            <w:r w:rsidR="000E45E1" w:rsidRPr="00266EAE">
              <w:rPr>
                <w:rStyle w:val="CheckBox"/>
                <w:rFonts w:ascii="Calibri" w:hAnsi="Calibri"/>
                <w:szCs w:val="22"/>
                <w14:shadow w14:blurRad="0" w14:dist="0" w14:dir="0" w14:sx="0" w14:sy="0" w14:kx="0" w14:ky="0" w14:algn="none">
                  <w14:srgbClr w14:val="000000"/>
                </w14:shadow>
              </w:rPr>
              <w:t xml:space="preserve">      </w:t>
            </w:r>
            <w:r w:rsidR="000E45E1" w:rsidRPr="00266EAE">
              <w:rPr>
                <w:rStyle w:val="CheckBox"/>
                <w:rFonts w:ascii="Calibri" w:hAnsi="Calibri"/>
                <w:szCs w:val="22"/>
                <w14:shadow w14:blurRad="0" w14:dist="0" w14:dir="0" w14:sx="0" w14:sy="0" w14:kx="0" w14:ky="0" w14:algn="none">
                  <w14:srgbClr w14:val="000000"/>
                </w14:shadow>
              </w:rPr>
              <w:sym w:font="Wingdings" w:char="F0A8"/>
            </w:r>
            <w:r w:rsidR="000E45E1" w:rsidRPr="00266EAE">
              <w:rPr>
                <w:rFonts w:ascii="Calibri" w:hAnsi="Calibri"/>
                <w:sz w:val="22"/>
                <w:szCs w:val="22"/>
              </w:rPr>
              <w:t xml:space="preserve"> Abnormal </w:t>
            </w:r>
          </w:p>
        </w:tc>
      </w:tr>
      <w:tr w:rsidR="000E45E1" w:rsidRPr="00266EAE" w:rsidTr="00600D28">
        <w:trPr>
          <w:trHeight w:val="287"/>
          <w:jc w:val="center"/>
        </w:trPr>
        <w:tc>
          <w:tcPr>
            <w:tcW w:w="1599" w:type="dxa"/>
            <w:vMerge/>
          </w:tcPr>
          <w:p w:rsidR="000E45E1" w:rsidRPr="00266EAE" w:rsidRDefault="000E45E1" w:rsidP="000309C6">
            <w:pPr>
              <w:rPr>
                <w:rStyle w:val="CheckBoxSelectionCharCharCharCharCharCharCharCharCharCharCharCharCharCharCharCharCharCharCharCharCharCharCharCharCharCharCharCharCharCharCharCharCharCharCharCharCharCharCharCharCharCharChar"/>
                <w:rFonts w:ascii="Calibri" w:hAnsi="Calibri"/>
                <w:b/>
                <w:szCs w:val="22"/>
              </w:rPr>
            </w:pPr>
          </w:p>
        </w:tc>
        <w:tc>
          <w:tcPr>
            <w:tcW w:w="9111" w:type="dxa"/>
            <w:gridSpan w:val="7"/>
            <w:shd w:val="clear" w:color="auto" w:fill="FFFFFF"/>
            <w:vAlign w:val="center"/>
          </w:tcPr>
          <w:p w:rsidR="000E45E1" w:rsidRPr="00266EAE" w:rsidRDefault="004240F5" w:rsidP="000D47EF">
            <w:pPr>
              <w:rPr>
                <w:rFonts w:ascii="Calibri" w:hAnsi="Calibri"/>
                <w:b/>
                <w:sz w:val="22"/>
                <w:szCs w:val="22"/>
              </w:rPr>
            </w:pPr>
            <w:r>
              <w:rPr>
                <w:rFonts w:ascii="Calibri" w:hAnsi="Calibri"/>
                <w:b/>
                <w:sz w:val="22"/>
                <w:szCs w:val="22"/>
              </w:rPr>
              <w:t>SIF.116</w:t>
            </w:r>
            <w:r w:rsidR="000E45E1" w:rsidRPr="00266EAE">
              <w:rPr>
                <w:rFonts w:ascii="Calibri" w:hAnsi="Calibri"/>
                <w:b/>
                <w:sz w:val="22"/>
                <w:szCs w:val="22"/>
              </w:rPr>
              <w:t>.</w:t>
            </w:r>
            <w:r w:rsidR="000E45E1" w:rsidRPr="00266EAE">
              <w:rPr>
                <w:rFonts w:ascii="Calibri" w:hAnsi="Calibri"/>
                <w:sz w:val="22"/>
                <w:szCs w:val="22"/>
              </w:rPr>
              <w:t xml:space="preserve"> </w:t>
            </w:r>
            <w:r w:rsidR="000E45E1" w:rsidRPr="00266EAE">
              <w:rPr>
                <w:rFonts w:ascii="Calibri" w:hAnsi="Calibri"/>
                <w:sz w:val="22"/>
                <w:szCs w:val="22"/>
              </w:rPr>
              <w:sym w:font="Wingdings" w:char="F0A8"/>
            </w:r>
            <w:r w:rsidR="000E45E1" w:rsidRPr="00266EAE">
              <w:rPr>
                <w:rFonts w:ascii="Calibri" w:hAnsi="Calibri"/>
                <w:sz w:val="22"/>
                <w:szCs w:val="22"/>
              </w:rPr>
              <w:t xml:space="preserve"> Reported by patient/healthcare provider</w:t>
            </w:r>
            <w:r w:rsidR="000E45E1" w:rsidRPr="00266EAE">
              <w:rPr>
                <w:rFonts w:ascii="Calibri" w:hAnsi="Calibri"/>
                <w:i/>
                <w:sz w:val="22"/>
                <w:szCs w:val="22"/>
              </w:rPr>
              <w:t xml:space="preserve">    </w:t>
            </w:r>
            <w:r w:rsidR="000E45E1" w:rsidRPr="00266EAE">
              <w:rPr>
                <w:rFonts w:ascii="Calibri" w:hAnsi="Calibri"/>
                <w:b/>
                <w:sz w:val="22"/>
                <w:szCs w:val="22"/>
              </w:rPr>
              <w:t xml:space="preserve"> </w:t>
            </w:r>
            <w:r>
              <w:rPr>
                <w:rFonts w:ascii="Calibri" w:hAnsi="Calibri"/>
                <w:b/>
                <w:sz w:val="22"/>
                <w:szCs w:val="22"/>
              </w:rPr>
              <w:t>SIF.117</w:t>
            </w:r>
            <w:r w:rsidR="000E45E1" w:rsidRPr="00266EAE">
              <w:rPr>
                <w:rFonts w:ascii="Calibri" w:hAnsi="Calibri"/>
                <w:b/>
                <w:sz w:val="22"/>
                <w:szCs w:val="22"/>
              </w:rPr>
              <w:t>.</w:t>
            </w:r>
            <w:r w:rsidR="000E45E1" w:rsidRPr="00266EAE">
              <w:rPr>
                <w:rFonts w:ascii="Calibri" w:hAnsi="Calibri"/>
                <w:sz w:val="22"/>
                <w:szCs w:val="22"/>
              </w:rPr>
              <w:t xml:space="preserve"> </w:t>
            </w:r>
            <w:r w:rsidR="000E45E1" w:rsidRPr="00266EAE">
              <w:rPr>
                <w:rFonts w:ascii="Calibri" w:hAnsi="Calibri"/>
                <w:sz w:val="22"/>
                <w:szCs w:val="22"/>
              </w:rPr>
              <w:sym w:font="Wingdings" w:char="F0A8"/>
            </w:r>
            <w:r w:rsidR="000E45E1" w:rsidRPr="00266EAE">
              <w:rPr>
                <w:rFonts w:ascii="Calibri" w:hAnsi="Calibri"/>
                <w:sz w:val="22"/>
                <w:szCs w:val="22"/>
              </w:rPr>
              <w:t xml:space="preserve"> Ultrasound report</w:t>
            </w:r>
          </w:p>
        </w:tc>
      </w:tr>
      <w:tr w:rsidR="000E45E1" w:rsidRPr="00266EAE" w:rsidTr="00600D28">
        <w:trPr>
          <w:trHeight w:val="233"/>
          <w:jc w:val="center"/>
        </w:trPr>
        <w:tc>
          <w:tcPr>
            <w:tcW w:w="1599" w:type="dxa"/>
            <w:vMerge/>
          </w:tcPr>
          <w:p w:rsidR="000E45E1" w:rsidRPr="00266EAE" w:rsidRDefault="000E45E1" w:rsidP="000309C6">
            <w:pPr>
              <w:rPr>
                <w:rStyle w:val="CheckBoxSelectionCharCharCharCharCharCharCharCharCharCharCharCharCharCharCharCharCharCharCharCharCharCharCharCharCharCharCharCharCharCharCharCharCharCharCharCharCharCharCharCharCharCharChar"/>
                <w:rFonts w:ascii="Calibri" w:hAnsi="Calibri"/>
                <w:b/>
                <w:szCs w:val="22"/>
              </w:rPr>
            </w:pPr>
          </w:p>
        </w:tc>
        <w:tc>
          <w:tcPr>
            <w:tcW w:w="9111" w:type="dxa"/>
            <w:gridSpan w:val="7"/>
            <w:shd w:val="clear" w:color="auto" w:fill="FFFFFF"/>
            <w:vAlign w:val="center"/>
          </w:tcPr>
          <w:p w:rsidR="000E45E1" w:rsidRDefault="004240F5" w:rsidP="000309C6">
            <w:pPr>
              <w:spacing w:before="20" w:after="20"/>
              <w:rPr>
                <w:rFonts w:ascii="Calibri" w:hAnsi="Calibri"/>
                <w:sz w:val="22"/>
                <w:szCs w:val="22"/>
              </w:rPr>
            </w:pPr>
            <w:r>
              <w:rPr>
                <w:rFonts w:ascii="Calibri" w:hAnsi="Calibri"/>
                <w:b/>
                <w:sz w:val="22"/>
                <w:szCs w:val="22"/>
              </w:rPr>
              <w:t>SIF.118</w:t>
            </w:r>
            <w:r w:rsidR="000E45E1" w:rsidRPr="00266EAE">
              <w:rPr>
                <w:rFonts w:ascii="Calibri" w:hAnsi="Calibri"/>
                <w:b/>
                <w:sz w:val="22"/>
                <w:szCs w:val="22"/>
              </w:rPr>
              <w:t>.</w:t>
            </w:r>
            <w:r w:rsidR="000E45E1" w:rsidRPr="00266EAE">
              <w:rPr>
                <w:rFonts w:ascii="Calibri" w:hAnsi="Calibri"/>
                <w:sz w:val="22"/>
                <w:szCs w:val="22"/>
              </w:rPr>
              <w:t xml:space="preserve"> Head Circumference _______cm      </w:t>
            </w:r>
          </w:p>
          <w:p w:rsidR="000E45E1" w:rsidRPr="00266EAE" w:rsidRDefault="004240F5" w:rsidP="000D47EF">
            <w:pPr>
              <w:spacing w:before="20" w:after="20"/>
              <w:rPr>
                <w:rFonts w:ascii="Calibri" w:hAnsi="Calibri"/>
                <w:b/>
                <w:sz w:val="22"/>
                <w:szCs w:val="22"/>
              </w:rPr>
            </w:pPr>
            <w:r>
              <w:rPr>
                <w:rFonts w:ascii="Calibri" w:hAnsi="Calibri"/>
                <w:b/>
                <w:sz w:val="22"/>
                <w:szCs w:val="22"/>
              </w:rPr>
              <w:t>SIF.119</w:t>
            </w:r>
            <w:r w:rsidR="000E45E1" w:rsidRPr="00266EAE">
              <w:rPr>
                <w:rFonts w:ascii="Calibri" w:hAnsi="Calibri"/>
                <w:b/>
                <w:sz w:val="22"/>
                <w:szCs w:val="22"/>
              </w:rPr>
              <w:t>.</w:t>
            </w:r>
            <w:r w:rsidR="000E45E1" w:rsidRPr="00266EAE">
              <w:rPr>
                <w:rFonts w:ascii="Calibri" w:hAnsi="Calibri"/>
                <w:sz w:val="22"/>
                <w:szCs w:val="22"/>
              </w:rPr>
              <w:t xml:space="preserve"> </w:t>
            </w:r>
            <w:r w:rsidR="000E45E1" w:rsidRPr="00266EAE">
              <w:rPr>
                <w:rStyle w:val="CheckBox"/>
                <w:rFonts w:ascii="Calibri" w:hAnsi="Calibri"/>
                <w:szCs w:val="22"/>
                <w14:shadow w14:blurRad="0" w14:dist="0" w14:dir="0" w14:sx="0" w14:sy="0" w14:kx="0" w14:ky="0" w14:algn="none">
                  <w14:srgbClr w14:val="000000"/>
                </w14:shadow>
              </w:rPr>
              <w:sym w:font="Wingdings" w:char="F0A8"/>
            </w:r>
            <w:r w:rsidR="000E45E1" w:rsidRPr="00266EAE">
              <w:rPr>
                <w:rStyle w:val="CheckBox"/>
                <w:rFonts w:ascii="Calibri" w:hAnsi="Calibri"/>
                <w:szCs w:val="22"/>
                <w14:shadow w14:blurRad="0" w14:dist="0" w14:dir="0" w14:sx="0" w14:sy="0" w14:kx="0" w14:ky="0" w14:algn="none">
                  <w14:srgbClr w14:val="000000"/>
                </w14:shadow>
              </w:rPr>
              <w:t xml:space="preserve"> </w:t>
            </w:r>
            <w:r w:rsidR="000E45E1" w:rsidRPr="00266EAE">
              <w:rPr>
                <w:rFonts w:ascii="Calibri" w:hAnsi="Calibri"/>
                <w:sz w:val="22"/>
                <w:szCs w:val="22"/>
              </w:rPr>
              <w:t>Normal</w:t>
            </w:r>
            <w:r w:rsidR="000E45E1" w:rsidRPr="00266EAE">
              <w:rPr>
                <w:rStyle w:val="CheckBox"/>
                <w:rFonts w:ascii="Calibri" w:hAnsi="Calibri"/>
                <w:szCs w:val="22"/>
                <w14:shadow w14:blurRad="0" w14:dist="0" w14:dir="0" w14:sx="0" w14:sy="0" w14:kx="0" w14:ky="0" w14:algn="none">
                  <w14:srgbClr w14:val="000000"/>
                </w14:shadow>
              </w:rPr>
              <w:t xml:space="preserve">      </w:t>
            </w:r>
            <w:r w:rsidR="000E45E1" w:rsidRPr="00266EAE">
              <w:rPr>
                <w:rStyle w:val="CheckBox"/>
                <w:rFonts w:ascii="Calibri" w:hAnsi="Calibri"/>
                <w:szCs w:val="22"/>
                <w14:shadow w14:blurRad="0" w14:dist="0" w14:dir="0" w14:sx="0" w14:sy="0" w14:kx="0" w14:ky="0" w14:algn="none">
                  <w14:srgbClr w14:val="000000"/>
                </w14:shadow>
              </w:rPr>
              <w:sym w:font="Wingdings" w:char="F0A8"/>
            </w:r>
            <w:r w:rsidR="000E45E1" w:rsidRPr="00266EAE">
              <w:rPr>
                <w:rFonts w:ascii="Calibri" w:hAnsi="Calibri"/>
                <w:sz w:val="22"/>
                <w:szCs w:val="22"/>
              </w:rPr>
              <w:t xml:space="preserve"> Abnormal (</w:t>
            </w:r>
            <w:r w:rsidR="000E45E1" w:rsidRPr="00266EAE">
              <w:rPr>
                <w:rFonts w:ascii="Calibri" w:hAnsi="Calibri"/>
                <w:i/>
                <w:sz w:val="22"/>
                <w:szCs w:val="22"/>
              </w:rPr>
              <w:t>by physician report</w:t>
            </w:r>
            <w:r w:rsidR="000E45E1" w:rsidRPr="00266EAE">
              <w:rPr>
                <w:rFonts w:ascii="Calibri" w:hAnsi="Calibri"/>
                <w:sz w:val="22"/>
                <w:szCs w:val="22"/>
              </w:rPr>
              <w:t xml:space="preserve">) </w:t>
            </w:r>
          </w:p>
        </w:tc>
      </w:tr>
      <w:tr w:rsidR="000E45E1" w:rsidRPr="00266EAE" w:rsidTr="00600D28">
        <w:trPr>
          <w:trHeight w:val="233"/>
          <w:jc w:val="center"/>
        </w:trPr>
        <w:tc>
          <w:tcPr>
            <w:tcW w:w="1599" w:type="dxa"/>
            <w:vMerge/>
          </w:tcPr>
          <w:p w:rsidR="000E45E1" w:rsidRPr="00266EAE" w:rsidRDefault="000E45E1" w:rsidP="000309C6">
            <w:pPr>
              <w:rPr>
                <w:rStyle w:val="CheckBoxSelectionCharCharCharCharCharCharCharCharCharCharCharCharCharCharCharCharCharCharCharCharCharCharCharCharCharCharCharCharCharCharCharCharCharCharCharCharCharCharCharCharCharCharChar"/>
                <w:rFonts w:ascii="Calibri" w:hAnsi="Calibri"/>
                <w:b/>
                <w:szCs w:val="22"/>
              </w:rPr>
            </w:pPr>
          </w:p>
        </w:tc>
        <w:tc>
          <w:tcPr>
            <w:tcW w:w="9111" w:type="dxa"/>
            <w:gridSpan w:val="7"/>
            <w:shd w:val="clear" w:color="auto" w:fill="FFFFFF"/>
            <w:vAlign w:val="center"/>
          </w:tcPr>
          <w:p w:rsidR="000E45E1" w:rsidRPr="00266EAE" w:rsidRDefault="004240F5" w:rsidP="000309C6">
            <w:pPr>
              <w:spacing w:before="20" w:after="20"/>
              <w:rPr>
                <w:rFonts w:ascii="Calibri" w:hAnsi="Calibri"/>
                <w:sz w:val="22"/>
                <w:szCs w:val="22"/>
              </w:rPr>
            </w:pPr>
            <w:r>
              <w:rPr>
                <w:rFonts w:ascii="Calibri" w:hAnsi="Calibri"/>
                <w:b/>
                <w:sz w:val="22"/>
                <w:szCs w:val="22"/>
              </w:rPr>
              <w:t>SIF.120</w:t>
            </w:r>
            <w:r w:rsidR="000E45E1" w:rsidRPr="00266EAE">
              <w:rPr>
                <w:rFonts w:ascii="Calibri" w:hAnsi="Calibri"/>
                <w:b/>
                <w:sz w:val="22"/>
                <w:szCs w:val="22"/>
              </w:rPr>
              <w:t>.</w:t>
            </w:r>
            <w:r w:rsidR="000E45E1" w:rsidRPr="00266EAE">
              <w:rPr>
                <w:rFonts w:ascii="Calibri" w:hAnsi="Calibri"/>
                <w:sz w:val="22"/>
                <w:szCs w:val="22"/>
              </w:rPr>
              <w:t xml:space="preserve"> </w:t>
            </w:r>
            <w:proofErr w:type="spellStart"/>
            <w:r w:rsidR="000E45E1" w:rsidRPr="00266EAE">
              <w:rPr>
                <w:rFonts w:ascii="Calibri" w:hAnsi="Calibri"/>
                <w:sz w:val="22"/>
                <w:szCs w:val="22"/>
              </w:rPr>
              <w:t>Biparietal</w:t>
            </w:r>
            <w:proofErr w:type="spellEnd"/>
            <w:r w:rsidR="000E45E1" w:rsidRPr="00266EAE">
              <w:rPr>
                <w:rFonts w:ascii="Calibri" w:hAnsi="Calibri"/>
                <w:sz w:val="22"/>
                <w:szCs w:val="22"/>
              </w:rPr>
              <w:t xml:space="preserve"> diameter (BPD) ______cm            </w:t>
            </w:r>
          </w:p>
          <w:p w:rsidR="000E45E1" w:rsidRPr="00266EAE" w:rsidRDefault="004240F5" w:rsidP="000309C6">
            <w:pPr>
              <w:spacing w:before="20" w:after="20"/>
              <w:rPr>
                <w:rFonts w:ascii="Calibri" w:hAnsi="Calibri"/>
                <w:sz w:val="22"/>
                <w:szCs w:val="22"/>
              </w:rPr>
            </w:pPr>
            <w:r>
              <w:rPr>
                <w:rFonts w:ascii="Calibri" w:hAnsi="Calibri"/>
                <w:b/>
                <w:sz w:val="22"/>
                <w:szCs w:val="22"/>
              </w:rPr>
              <w:lastRenderedPageBreak/>
              <w:t>SIF.121</w:t>
            </w:r>
            <w:r w:rsidR="000E45E1" w:rsidRPr="00266EAE">
              <w:rPr>
                <w:rFonts w:ascii="Calibri" w:hAnsi="Calibri"/>
                <w:b/>
                <w:sz w:val="22"/>
                <w:szCs w:val="22"/>
              </w:rPr>
              <w:t>.</w:t>
            </w:r>
            <w:r w:rsidR="000E45E1" w:rsidRPr="00266EAE">
              <w:rPr>
                <w:rFonts w:ascii="Calibri" w:hAnsi="Calibri"/>
                <w:sz w:val="22"/>
                <w:szCs w:val="22"/>
              </w:rPr>
              <w:t xml:space="preserve"> Femur length (FL) _____cm     </w:t>
            </w:r>
          </w:p>
          <w:p w:rsidR="000E45E1" w:rsidRPr="00266EAE" w:rsidRDefault="004240F5" w:rsidP="000D47EF">
            <w:pPr>
              <w:spacing w:before="20" w:after="20"/>
              <w:rPr>
                <w:rFonts w:ascii="Calibri" w:hAnsi="Calibri"/>
                <w:b/>
                <w:sz w:val="22"/>
                <w:szCs w:val="22"/>
              </w:rPr>
            </w:pPr>
            <w:r>
              <w:rPr>
                <w:rFonts w:ascii="Calibri" w:hAnsi="Calibri"/>
                <w:b/>
                <w:sz w:val="22"/>
                <w:szCs w:val="22"/>
              </w:rPr>
              <w:t>SIF.122</w:t>
            </w:r>
            <w:r w:rsidR="000E45E1" w:rsidRPr="00266EAE">
              <w:rPr>
                <w:rFonts w:ascii="Calibri" w:hAnsi="Calibri"/>
                <w:b/>
                <w:sz w:val="22"/>
                <w:szCs w:val="22"/>
              </w:rPr>
              <w:t>.</w:t>
            </w:r>
            <w:r w:rsidR="000E45E1" w:rsidRPr="00266EAE">
              <w:rPr>
                <w:rFonts w:ascii="Calibri" w:hAnsi="Calibri"/>
                <w:sz w:val="22"/>
                <w:szCs w:val="22"/>
              </w:rPr>
              <w:t xml:space="preserve"> Abdominal circumference (AC) _____cm</w:t>
            </w:r>
          </w:p>
        </w:tc>
      </w:tr>
      <w:tr w:rsidR="000E45E1" w:rsidRPr="00266EAE" w:rsidTr="00600D28">
        <w:trPr>
          <w:trHeight w:val="233"/>
          <w:jc w:val="center"/>
        </w:trPr>
        <w:tc>
          <w:tcPr>
            <w:tcW w:w="1599" w:type="dxa"/>
            <w:vMerge/>
          </w:tcPr>
          <w:p w:rsidR="000E45E1" w:rsidRPr="00266EAE" w:rsidRDefault="000E45E1" w:rsidP="000309C6">
            <w:pPr>
              <w:rPr>
                <w:rStyle w:val="CheckBoxSelectionCharCharCharCharCharCharCharCharCharCharCharCharCharCharCharCharCharCharCharCharCharCharCharCharCharCharCharCharCharCharCharCharCharCharCharCharCharCharCharCharCharCharChar"/>
                <w:rFonts w:ascii="Calibri" w:hAnsi="Calibri"/>
                <w:b/>
                <w:szCs w:val="22"/>
              </w:rPr>
            </w:pPr>
          </w:p>
        </w:tc>
        <w:tc>
          <w:tcPr>
            <w:tcW w:w="9111" w:type="dxa"/>
            <w:gridSpan w:val="7"/>
            <w:shd w:val="clear" w:color="auto" w:fill="FFFFFF"/>
            <w:vAlign w:val="center"/>
          </w:tcPr>
          <w:p w:rsidR="000E45E1" w:rsidRPr="00266EAE" w:rsidRDefault="004240F5" w:rsidP="00614527">
            <w:pPr>
              <w:spacing w:before="20" w:after="20"/>
              <w:rPr>
                <w:rFonts w:ascii="Calibri" w:hAnsi="Calibri"/>
                <w:b/>
                <w:sz w:val="22"/>
                <w:szCs w:val="22"/>
              </w:rPr>
            </w:pPr>
            <w:r>
              <w:rPr>
                <w:rStyle w:val="CheckBox"/>
                <w:rFonts w:ascii="Calibri" w:hAnsi="Calibri"/>
                <w:b/>
                <w:szCs w:val="22"/>
                <w14:shadow w14:blurRad="0" w14:dist="0" w14:dir="0" w14:sx="0" w14:sy="0" w14:kx="0" w14:ky="0" w14:algn="none">
                  <w14:srgbClr w14:val="000000"/>
                </w14:shadow>
              </w:rPr>
              <w:t>SIF.123</w:t>
            </w:r>
            <w:r w:rsidR="000E45E1" w:rsidRPr="00266EAE">
              <w:rPr>
                <w:rStyle w:val="CheckBox"/>
                <w:rFonts w:ascii="Calibri" w:hAnsi="Calibri"/>
                <w:b/>
                <w:szCs w:val="22"/>
                <w14:shadow w14:blurRad="0" w14:dist="0" w14:dir="0" w14:sx="0" w14:sy="0" w14:kx="0" w14:ky="0" w14:algn="none">
                  <w14:srgbClr w14:val="000000"/>
                </w14:shadow>
              </w:rPr>
              <w:t>.</w:t>
            </w:r>
            <w:r w:rsidR="000E45E1" w:rsidRPr="00266EAE">
              <w:rPr>
                <w:rStyle w:val="CheckBox"/>
                <w:rFonts w:ascii="Calibri" w:hAnsi="Calibri"/>
                <w:szCs w:val="22"/>
                <w14:shadow w14:blurRad="0" w14:dist="0" w14:dir="0" w14:sx="0" w14:sy="0" w14:kx="0" w14:ky="0" w14:algn="none">
                  <w14:srgbClr w14:val="000000"/>
                </w14:shadow>
              </w:rPr>
              <w:t xml:space="preserve"> </w:t>
            </w:r>
            <w:r w:rsidR="000E45E1" w:rsidRPr="00266EAE">
              <w:rPr>
                <w:rStyle w:val="CheckBox"/>
                <w:rFonts w:ascii="Calibri" w:hAnsi="Calibri"/>
                <w:szCs w:val="22"/>
                <w14:shadow w14:blurRad="0" w14:dist="0" w14:dir="0" w14:sx="0" w14:sy="0" w14:kx="0" w14:ky="0" w14:algn="none">
                  <w14:srgbClr w14:val="000000"/>
                </w14:shadow>
              </w:rPr>
              <w:sym w:font="Wingdings" w:char="F0A8"/>
            </w:r>
            <w:r w:rsidR="00614527">
              <w:rPr>
                <w:rFonts w:ascii="Calibri" w:hAnsi="Calibri"/>
                <w:sz w:val="22"/>
                <w:szCs w:val="22"/>
              </w:rPr>
              <w:t xml:space="preserve"> Symmetric IUGR</w:t>
            </w:r>
            <w:r w:rsidR="000E45E1" w:rsidRPr="00266EAE">
              <w:rPr>
                <w:rFonts w:ascii="Calibri" w:hAnsi="Calibri"/>
                <w:sz w:val="22"/>
                <w:szCs w:val="22"/>
              </w:rPr>
              <w:t xml:space="preserve">  </w:t>
            </w:r>
            <w:r w:rsidR="000E45E1" w:rsidRPr="00266EAE">
              <w:rPr>
                <w:rStyle w:val="CheckBox"/>
                <w:rFonts w:ascii="Calibri" w:hAnsi="Calibri"/>
                <w:szCs w:val="22"/>
                <w14:shadow w14:blurRad="0" w14:dist="0" w14:dir="0" w14:sx="0" w14:sy="0" w14:kx="0" w14:ky="0" w14:algn="none">
                  <w14:srgbClr w14:val="000000"/>
                </w14:shadow>
              </w:rPr>
              <w:t xml:space="preserve">  </w:t>
            </w:r>
            <w:r w:rsidR="000E45E1" w:rsidRPr="00266EAE">
              <w:rPr>
                <w:rStyle w:val="CheckBox"/>
                <w:rFonts w:ascii="Calibri" w:hAnsi="Calibri"/>
                <w:szCs w:val="22"/>
                <w14:shadow w14:blurRad="0" w14:dist="0" w14:dir="0" w14:sx="0" w14:sy="0" w14:kx="0" w14:ky="0" w14:algn="none">
                  <w14:srgbClr w14:val="000000"/>
                </w14:shadow>
              </w:rPr>
              <w:sym w:font="Wingdings" w:char="F0A8"/>
            </w:r>
            <w:r w:rsidR="00614527">
              <w:rPr>
                <w:rFonts w:ascii="Calibri" w:hAnsi="Calibri"/>
                <w:sz w:val="22"/>
                <w:szCs w:val="22"/>
              </w:rPr>
              <w:t xml:space="preserve"> Asymmetric</w:t>
            </w:r>
            <w:r w:rsidR="000E45E1" w:rsidRPr="00266EAE">
              <w:rPr>
                <w:rFonts w:ascii="Calibri" w:hAnsi="Calibri"/>
                <w:sz w:val="22"/>
                <w:szCs w:val="22"/>
              </w:rPr>
              <w:t xml:space="preserve"> </w:t>
            </w:r>
            <w:r w:rsidR="000E45E1" w:rsidRPr="00B220BD">
              <w:rPr>
                <w:rFonts w:ascii="Calibri" w:hAnsi="Calibri"/>
                <w:sz w:val="22"/>
                <w:szCs w:val="22"/>
              </w:rPr>
              <w:t xml:space="preserve">IUGR </w:t>
            </w:r>
            <w:r w:rsidR="00614527" w:rsidRPr="00B220BD">
              <w:rPr>
                <w:rFonts w:ascii="Calibri" w:hAnsi="Calibri"/>
                <w:sz w:val="22"/>
                <w:szCs w:val="22"/>
              </w:rPr>
              <w:t>(HC&gt;AC or HC&gt;</w:t>
            </w:r>
            <w:r w:rsidR="000E45E1" w:rsidRPr="00B220BD">
              <w:rPr>
                <w:rFonts w:ascii="Calibri" w:hAnsi="Calibri"/>
                <w:sz w:val="22"/>
                <w:szCs w:val="22"/>
              </w:rPr>
              <w:t>FL)</w:t>
            </w:r>
          </w:p>
        </w:tc>
      </w:tr>
      <w:tr w:rsidR="000E45E1" w:rsidRPr="00266EAE" w:rsidTr="00AD4717">
        <w:trPr>
          <w:trHeight w:val="296"/>
          <w:jc w:val="center"/>
        </w:trPr>
        <w:tc>
          <w:tcPr>
            <w:tcW w:w="1599" w:type="dxa"/>
            <w:vMerge/>
          </w:tcPr>
          <w:p w:rsidR="000E45E1" w:rsidRPr="00266EAE" w:rsidRDefault="000E45E1" w:rsidP="00DC3BA7">
            <w:pPr>
              <w:rPr>
                <w:rFonts w:ascii="Calibri" w:hAnsi="Calibri"/>
                <w:i/>
                <w:sz w:val="22"/>
                <w:szCs w:val="22"/>
              </w:rPr>
            </w:pPr>
          </w:p>
        </w:tc>
        <w:tc>
          <w:tcPr>
            <w:tcW w:w="2631" w:type="dxa"/>
            <w:gridSpan w:val="2"/>
            <w:shd w:val="clear" w:color="auto" w:fill="FFFFFF"/>
            <w:vAlign w:val="center"/>
          </w:tcPr>
          <w:p w:rsidR="000E45E1" w:rsidRPr="00266EAE" w:rsidDel="005F7112" w:rsidRDefault="004240F5" w:rsidP="000D47EF">
            <w:pPr>
              <w:rPr>
                <w:rStyle w:val="CheckBoxSelectionCharCharCharCharCharCharCharCharCharCharCharCharCharCharCharCharCharCharCharCharCharCharCharCharCharCharCharCharCharCharCharCharCharCharCharCharCharCharCharCharCharCharChar"/>
                <w:rFonts w:ascii="Calibri" w:hAnsi="Calibri"/>
                <w:b/>
                <w:szCs w:val="22"/>
              </w:rPr>
            </w:pPr>
            <w:r>
              <w:rPr>
                <w:rStyle w:val="CheckBox"/>
                <w:rFonts w:asciiTheme="minorHAnsi" w:hAnsiTheme="minorHAnsi"/>
                <w:b/>
                <w:szCs w:val="22"/>
                <w14:shadow w14:blurRad="0" w14:dist="0" w14:dir="0" w14:sx="0" w14:sy="0" w14:kx="0" w14:ky="0" w14:algn="none">
                  <w14:srgbClr w14:val="000000"/>
                </w14:shadow>
              </w:rPr>
              <w:t>SIF.124</w:t>
            </w:r>
            <w:r w:rsidR="000E45E1" w:rsidRPr="00266EAE">
              <w:rPr>
                <w:rStyle w:val="CheckBox"/>
                <w:rFonts w:asciiTheme="minorHAnsi" w:hAnsiTheme="minorHAnsi"/>
                <w:b/>
                <w:szCs w:val="22"/>
                <w14:shadow w14:blurRad="0" w14:dist="0" w14:dir="0" w14:sx="0" w14:sy="0" w14:kx="0" w14:ky="0" w14:algn="none">
                  <w14:srgbClr w14:val="000000"/>
                </w14:shadow>
              </w:rPr>
              <w:t xml:space="preserve">. </w:t>
            </w:r>
            <w:r w:rsidR="000E45E1">
              <w:rPr>
                <w:rFonts w:asciiTheme="minorHAnsi" w:hAnsiTheme="minorHAnsi"/>
                <w:sz w:val="22"/>
                <w:szCs w:val="22"/>
              </w:rPr>
              <w:t>Microcephaly</w:t>
            </w:r>
          </w:p>
        </w:tc>
        <w:tc>
          <w:tcPr>
            <w:tcW w:w="1530" w:type="dxa"/>
            <w:shd w:val="clear" w:color="auto" w:fill="FFFFFF"/>
            <w:vAlign w:val="center"/>
          </w:tcPr>
          <w:p w:rsidR="000E45E1" w:rsidRPr="00266EAE" w:rsidRDefault="000E45E1" w:rsidP="00DC3BA7">
            <w:pPr>
              <w:ind w:left="-18"/>
              <w:rPr>
                <w:rStyle w:val="CheckBox"/>
                <w:rFonts w:ascii="Calibri" w:hAnsi="Calibr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413" w:type="dxa"/>
            <w:gridSpan w:val="2"/>
            <w:shd w:val="clear" w:color="auto" w:fill="FFFFFF"/>
            <w:vAlign w:val="center"/>
          </w:tcPr>
          <w:p w:rsidR="000E45E1" w:rsidRPr="00266EAE" w:rsidDel="005F7112" w:rsidRDefault="000E45E1" w:rsidP="000D47EF">
            <w:pPr>
              <w:rPr>
                <w:rStyle w:val="CheckBoxSelectionCharCharCharCharCharCharCharCharCharCharCharCharCharCharCharCharCharCharCharCharCharCharCharCharCharCharCharCharCharCharCharCharCharCharCharCharCharCharCharCharCharCharChar"/>
                <w:rFonts w:ascii="Calibri" w:hAnsi="Calibri"/>
                <w:b/>
                <w:szCs w:val="22"/>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125</w:t>
            </w:r>
            <w:r w:rsidRPr="00266EAE">
              <w:rPr>
                <w:rStyle w:val="CheckBox"/>
                <w:rFonts w:asciiTheme="minorHAnsi" w:hAnsiTheme="minorHAnsi"/>
                <w:b/>
                <w:szCs w:val="22"/>
                <w14:shadow w14:blurRad="0" w14:dist="0" w14:dir="0" w14:sx="0" w14:sy="0" w14:kx="0" w14:ky="0" w14:algn="none">
                  <w14:srgbClr w14:val="000000"/>
                </w14:shadow>
              </w:rPr>
              <w:t xml:space="preserve">. </w:t>
            </w:r>
            <w:r w:rsidRPr="00266EAE">
              <w:rPr>
                <w:rFonts w:asciiTheme="minorHAnsi" w:hAnsiTheme="minorHAnsi"/>
                <w:sz w:val="22"/>
                <w:szCs w:val="22"/>
              </w:rPr>
              <w:t>Intracranial calcifications</w:t>
            </w:r>
          </w:p>
        </w:tc>
        <w:tc>
          <w:tcPr>
            <w:tcW w:w="1537" w:type="dxa"/>
            <w:gridSpan w:val="2"/>
            <w:shd w:val="clear" w:color="auto" w:fill="FFFFFF"/>
            <w:vAlign w:val="center"/>
          </w:tcPr>
          <w:p w:rsidR="000E45E1" w:rsidRPr="00266EAE" w:rsidRDefault="000E45E1" w:rsidP="00DC3BA7">
            <w:pPr>
              <w:rPr>
                <w:rStyle w:val="CheckBox"/>
                <w:rFonts w:ascii="Calibri" w:hAnsi="Calibr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r>
      <w:tr w:rsidR="000E45E1" w:rsidRPr="00266EAE" w:rsidTr="00AD4717">
        <w:trPr>
          <w:trHeight w:val="296"/>
          <w:jc w:val="center"/>
        </w:trPr>
        <w:tc>
          <w:tcPr>
            <w:tcW w:w="1599" w:type="dxa"/>
            <w:vMerge/>
          </w:tcPr>
          <w:p w:rsidR="000E45E1" w:rsidRPr="00266EAE" w:rsidRDefault="000E45E1" w:rsidP="00DC3BA7">
            <w:pPr>
              <w:rPr>
                <w:rFonts w:ascii="Calibri" w:hAnsi="Calibri"/>
                <w:i/>
                <w:sz w:val="22"/>
                <w:szCs w:val="22"/>
              </w:rPr>
            </w:pPr>
          </w:p>
        </w:tc>
        <w:tc>
          <w:tcPr>
            <w:tcW w:w="2631" w:type="dxa"/>
            <w:gridSpan w:val="2"/>
            <w:shd w:val="clear" w:color="auto" w:fill="FFFFFF"/>
            <w:vAlign w:val="center"/>
          </w:tcPr>
          <w:p w:rsidR="000E45E1" w:rsidRPr="00266EAE" w:rsidRDefault="004240F5" w:rsidP="00DC3BA7">
            <w:pPr>
              <w:rPr>
                <w:rFonts w:ascii="Calibri" w:hAnsi="Calibri"/>
                <w:sz w:val="22"/>
                <w:szCs w:val="22"/>
              </w:rPr>
            </w:pPr>
            <w:r>
              <w:rPr>
                <w:rStyle w:val="CheckBox"/>
                <w:rFonts w:asciiTheme="minorHAnsi" w:hAnsiTheme="minorHAnsi"/>
                <w:b/>
                <w:szCs w:val="22"/>
                <w14:shadow w14:blurRad="0" w14:dist="0" w14:dir="0" w14:sx="0" w14:sy="0" w14:kx="0" w14:ky="0" w14:algn="none">
                  <w14:srgbClr w14:val="000000"/>
                </w14:shadow>
              </w:rPr>
              <w:t>SIF.126</w:t>
            </w:r>
            <w:r w:rsidR="000E45E1" w:rsidRPr="00266EAE">
              <w:rPr>
                <w:rStyle w:val="CheckBox"/>
                <w:rFonts w:asciiTheme="minorHAnsi" w:hAnsiTheme="minorHAnsi"/>
                <w:b/>
                <w:szCs w:val="22"/>
                <w14:shadow w14:blurRad="0" w14:dist="0" w14:dir="0" w14:sx="0" w14:sy="0" w14:kx="0" w14:ky="0" w14:algn="none">
                  <w14:srgbClr w14:val="000000"/>
                </w14:shadow>
              </w:rPr>
              <w:t xml:space="preserve">. </w:t>
            </w:r>
            <w:r w:rsidR="000E45E1"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Cerebral</w:t>
            </w:r>
            <w:r w:rsidR="000E45E1">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 cortical</w:t>
            </w:r>
            <w:r w:rsidR="000E45E1"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atrophy</w:t>
            </w:r>
          </w:p>
        </w:tc>
        <w:tc>
          <w:tcPr>
            <w:tcW w:w="1530" w:type="dxa"/>
            <w:shd w:val="clear" w:color="auto" w:fill="FFFFFF"/>
            <w:vAlign w:val="center"/>
          </w:tcPr>
          <w:p w:rsidR="000E45E1" w:rsidRPr="00266EAE" w:rsidRDefault="000E45E1" w:rsidP="00DC3BA7">
            <w:pPr>
              <w:ind w:left="-18"/>
              <w:rPr>
                <w:rFonts w:ascii="Calibri" w:hAnsi="Calibr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c>
          <w:tcPr>
            <w:tcW w:w="3413" w:type="dxa"/>
            <w:gridSpan w:val="2"/>
            <w:shd w:val="clear" w:color="auto" w:fill="FFFFFF"/>
            <w:vAlign w:val="center"/>
          </w:tcPr>
          <w:p w:rsidR="000E45E1" w:rsidRPr="00266EAE" w:rsidRDefault="000E45E1" w:rsidP="00AD4717">
            <w:pPr>
              <w:rPr>
                <w:rFonts w:ascii="Calibri" w:hAnsi="Calibri"/>
                <w:sz w:val="22"/>
                <w:szCs w:val="22"/>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127</w:t>
            </w:r>
            <w:r w:rsidRPr="00266EAE">
              <w:rPr>
                <w:rStyle w:val="CheckBox"/>
                <w:rFonts w:asciiTheme="minorHAnsi" w:hAnsiTheme="minorHAnsi"/>
                <w:b/>
                <w:szCs w:val="22"/>
                <w14:shadow w14:blurRad="0" w14:dist="0" w14:dir="0" w14:sx="0" w14:sy="0" w14:kx="0" w14:ky="0" w14:algn="none">
                  <w14:srgbClr w14:val="000000"/>
                </w14:shadow>
              </w:rPr>
              <w:t>.</w:t>
            </w:r>
            <w:r>
              <w:rPr>
                <w:rStyle w:val="CheckBox"/>
                <w:rFonts w:asciiTheme="minorHAnsi" w:hAnsiTheme="minorHAnsi"/>
                <w:b/>
                <w:szCs w:val="22"/>
                <w14:shadow w14:blurRad="0" w14:dist="0" w14:dir="0" w14:sx="0" w14:sy="0" w14:kx="0" w14:ky="0" w14:algn="none">
                  <w14:srgbClr w14:val="000000"/>
                </w14:shadow>
              </w:rPr>
              <w:t xml:space="preserve"> </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Abnormal cortical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gyral</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patterns (e.g.,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polymicrogyria</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l</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issencephaly</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pachygyria</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schizencephaly</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gray matter heterotopia)</w:t>
            </w:r>
          </w:p>
        </w:tc>
        <w:tc>
          <w:tcPr>
            <w:tcW w:w="1537" w:type="dxa"/>
            <w:gridSpan w:val="2"/>
            <w:shd w:val="clear" w:color="auto" w:fill="FFFFFF"/>
            <w:vAlign w:val="center"/>
          </w:tcPr>
          <w:p w:rsidR="000E45E1" w:rsidRPr="00266EAE" w:rsidRDefault="000E45E1" w:rsidP="00DC3BA7">
            <w:pPr>
              <w:rPr>
                <w:rFonts w:ascii="Calibri" w:hAnsi="Calibr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r>
      <w:tr w:rsidR="000E45E1" w:rsidRPr="00266EAE" w:rsidTr="00AD4717">
        <w:trPr>
          <w:trHeight w:val="323"/>
          <w:jc w:val="center"/>
        </w:trPr>
        <w:tc>
          <w:tcPr>
            <w:tcW w:w="1599" w:type="dxa"/>
            <w:vMerge/>
          </w:tcPr>
          <w:p w:rsidR="000E45E1" w:rsidRPr="00266EAE" w:rsidRDefault="000E45E1" w:rsidP="00DC3BA7">
            <w:pPr>
              <w:rPr>
                <w:rFonts w:ascii="Calibri" w:hAnsi="Calibri"/>
                <w:i/>
                <w:sz w:val="22"/>
                <w:szCs w:val="22"/>
              </w:rPr>
            </w:pPr>
          </w:p>
        </w:tc>
        <w:tc>
          <w:tcPr>
            <w:tcW w:w="2631" w:type="dxa"/>
            <w:gridSpan w:val="2"/>
            <w:shd w:val="clear" w:color="auto" w:fill="FFFFFF"/>
            <w:vAlign w:val="center"/>
          </w:tcPr>
          <w:p w:rsidR="000E45E1" w:rsidRPr="00266EAE" w:rsidRDefault="000E45E1" w:rsidP="000D47EF">
            <w:pPr>
              <w:rPr>
                <w:rFonts w:ascii="Calibri" w:hAnsi="Calibri"/>
                <w:sz w:val="22"/>
                <w:szCs w:val="22"/>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128</w:t>
            </w:r>
            <w:r w:rsidRPr="00266EAE">
              <w:rPr>
                <w:rStyle w:val="CheckBox"/>
                <w:rFonts w:asciiTheme="minorHAnsi" w:hAnsiTheme="minorHAnsi"/>
                <w:b/>
                <w:szCs w:val="22"/>
                <w14:shadow w14:blurRad="0" w14:dist="0" w14:dir="0" w14:sx="0" w14:sy="0" w14:kx="0" w14:ky="0" w14:algn="none">
                  <w14:srgbClr w14:val="000000"/>
                </w14:shadow>
              </w:rPr>
              <w:t xml:space="preserve">. </w:t>
            </w:r>
            <w:r w:rsidRPr="00D71532">
              <w:rPr>
                <w:rFonts w:asciiTheme="minorHAnsi" w:hAnsiTheme="minorHAnsi"/>
                <w:sz w:val="22"/>
                <w:szCs w:val="22"/>
              </w:rPr>
              <w:t xml:space="preserve">Corpus callosum abnormalities    </w:t>
            </w:r>
          </w:p>
        </w:tc>
        <w:tc>
          <w:tcPr>
            <w:tcW w:w="1530" w:type="dxa"/>
            <w:shd w:val="clear" w:color="auto" w:fill="FFFFFF"/>
            <w:vAlign w:val="center"/>
          </w:tcPr>
          <w:p w:rsidR="000E45E1" w:rsidRPr="00266EAE" w:rsidRDefault="000E45E1" w:rsidP="00DC3BA7">
            <w:pPr>
              <w:ind w:left="-18"/>
              <w:rPr>
                <w:rFonts w:ascii="Calibri" w:hAnsi="Calibr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413" w:type="dxa"/>
            <w:gridSpan w:val="2"/>
            <w:shd w:val="clear" w:color="auto" w:fill="FFFFFF"/>
            <w:vAlign w:val="center"/>
          </w:tcPr>
          <w:p w:rsidR="000E45E1" w:rsidRPr="00266EAE" w:rsidRDefault="000E45E1" w:rsidP="000D47EF">
            <w:pPr>
              <w:rPr>
                <w:rFonts w:ascii="Calibri" w:hAnsi="Calibri"/>
                <w:sz w:val="22"/>
                <w:szCs w:val="22"/>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129</w:t>
            </w:r>
            <w:r w:rsidRPr="00266EAE">
              <w:rPr>
                <w:rStyle w:val="CheckBox"/>
                <w:rFonts w:asciiTheme="minorHAnsi" w:hAnsiTheme="minorHAnsi"/>
                <w:b/>
                <w:szCs w:val="22"/>
                <w14:shadow w14:blurRad="0" w14:dist="0" w14:dir="0" w14:sx="0" w14:sy="0" w14:kx="0" w14:ky="0" w14:algn="none">
                  <w14:srgbClr w14:val="000000"/>
                </w14:shadow>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Cerebellar abnormalities</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537" w:type="dxa"/>
            <w:gridSpan w:val="2"/>
            <w:shd w:val="clear" w:color="auto" w:fill="FFFFFF"/>
            <w:vAlign w:val="center"/>
          </w:tcPr>
          <w:p w:rsidR="000E45E1" w:rsidRPr="00266EAE" w:rsidRDefault="000E45E1" w:rsidP="00DC3BA7">
            <w:pPr>
              <w:rPr>
                <w:rFonts w:ascii="Calibri" w:hAnsi="Calibr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r>
      <w:tr w:rsidR="000E45E1" w:rsidRPr="00266EAE" w:rsidTr="00AD4717">
        <w:trPr>
          <w:trHeight w:val="260"/>
          <w:jc w:val="center"/>
        </w:trPr>
        <w:tc>
          <w:tcPr>
            <w:tcW w:w="1599" w:type="dxa"/>
            <w:vMerge/>
          </w:tcPr>
          <w:p w:rsidR="000E45E1" w:rsidRPr="00266EAE" w:rsidRDefault="000E45E1" w:rsidP="00DC3BA7">
            <w:pPr>
              <w:rPr>
                <w:rFonts w:ascii="Calibri" w:hAnsi="Calibri"/>
                <w:i/>
                <w:sz w:val="22"/>
                <w:szCs w:val="22"/>
              </w:rPr>
            </w:pPr>
          </w:p>
        </w:tc>
        <w:tc>
          <w:tcPr>
            <w:tcW w:w="2631" w:type="dxa"/>
            <w:gridSpan w:val="2"/>
            <w:shd w:val="clear" w:color="auto" w:fill="FFFFFF"/>
            <w:vAlign w:val="center"/>
          </w:tcPr>
          <w:p w:rsidR="000E45E1" w:rsidRPr="00266EAE" w:rsidRDefault="000E45E1" w:rsidP="000D47EF">
            <w:pPr>
              <w:rPr>
                <w:rStyle w:val="CheckBoxSelectionCharCharCharCharCharCharCharCharCharCharCharCharCharCharCharCharCharCharCharCharCharCharCharCharCharCharCharCharCharCharCharCharCharCharCharCharCharCharCharCharCharCharChar"/>
                <w:rFonts w:ascii="Calibri" w:hAnsi="Calibri"/>
                <w:szCs w:val="22"/>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130</w:t>
            </w:r>
            <w:r w:rsidRPr="00266EAE">
              <w:rPr>
                <w:rStyle w:val="CheckBox"/>
                <w:rFonts w:asciiTheme="minorHAnsi" w:hAnsiTheme="minorHAnsi"/>
                <w:b/>
                <w:szCs w:val="22"/>
                <w14:shadow w14:blurRad="0" w14:dist="0" w14:dir="0" w14:sx="0" w14:sy="0" w14:kx="0" w14:ky="0" w14:algn="none">
                  <w14:srgbClr w14:val="000000"/>
                </w14:shadow>
              </w:rPr>
              <w:t xml:space="preserve">. </w:t>
            </w:r>
            <w:proofErr w:type="spellStart"/>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Porencephaly</w:t>
            </w:r>
            <w:proofErr w:type="spellEnd"/>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530" w:type="dxa"/>
            <w:shd w:val="clear" w:color="auto" w:fill="FFFFFF"/>
            <w:vAlign w:val="center"/>
          </w:tcPr>
          <w:p w:rsidR="000E45E1" w:rsidRPr="00266EAE" w:rsidRDefault="000E45E1" w:rsidP="00DC3BA7">
            <w:pPr>
              <w:ind w:left="-18"/>
              <w:rPr>
                <w:rStyle w:val="CheckBoxSelectionCharCharCharCharCharCharCharCharCharCharCharCharCharCharCharCharCharCharCharCharCharCharCharCharCharCharCharCharCharCharCharCharCharCharCharCharCharCharCharCharCharCharChar"/>
                <w:rFonts w:ascii="Calibri" w:hAnsi="Calibr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413" w:type="dxa"/>
            <w:gridSpan w:val="2"/>
            <w:shd w:val="clear" w:color="auto" w:fill="FFFFFF"/>
            <w:vAlign w:val="center"/>
          </w:tcPr>
          <w:p w:rsidR="000E45E1" w:rsidRPr="00266EAE" w:rsidRDefault="000E45E1" w:rsidP="000D47EF">
            <w:pPr>
              <w:rPr>
                <w:rStyle w:val="CheckBoxSelectionCharCharCharCharCharCharCharCharCharCharCharCharCharCharCharCharCharCharCharCharCharCharCharCharCharCharCharCharCharCharCharCharCharCharCharCharCharCharCharCharCharCharChar"/>
                <w:rFonts w:ascii="Calibri" w:hAnsi="Calibri"/>
                <w:szCs w:val="22"/>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131</w:t>
            </w:r>
            <w:r w:rsidRPr="00266EAE">
              <w:rPr>
                <w:rStyle w:val="CheckBox"/>
                <w:rFonts w:asciiTheme="minorHAnsi" w:hAnsiTheme="minorHAnsi"/>
                <w:b/>
                <w:szCs w:val="22"/>
                <w14:shadow w14:blurRad="0" w14:dist="0" w14:dir="0" w14:sx="0" w14:sy="0" w14:kx="0" w14:ky="0" w14:algn="none">
                  <w14:srgbClr w14:val="000000"/>
                </w14:shadow>
              </w:rPr>
              <w:t xml:space="preserve">. </w:t>
            </w:r>
            <w:proofErr w:type="spellStart"/>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Hydranencephaly</w:t>
            </w:r>
            <w:proofErr w:type="spellEnd"/>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537" w:type="dxa"/>
            <w:gridSpan w:val="2"/>
            <w:shd w:val="clear" w:color="auto" w:fill="FFFFFF"/>
            <w:vAlign w:val="center"/>
          </w:tcPr>
          <w:p w:rsidR="000E45E1" w:rsidRPr="00266EAE" w:rsidRDefault="000E45E1" w:rsidP="00DC3BA7">
            <w:pPr>
              <w:rPr>
                <w:rStyle w:val="CheckBoxSelectionCharCharCharCharCharCharCharCharCharCharCharCharCharCharCharCharCharCharCharCharCharCharCharCharCharCharCharCharCharCharCharCharCharCharCharCharCharCharCharCharCharCharChar"/>
                <w:rFonts w:ascii="Calibri" w:hAnsi="Calibr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0E45E1" w:rsidRPr="00266EAE" w:rsidTr="00AD4717">
        <w:trPr>
          <w:trHeight w:val="283"/>
          <w:jc w:val="center"/>
        </w:trPr>
        <w:tc>
          <w:tcPr>
            <w:tcW w:w="1599" w:type="dxa"/>
            <w:vMerge/>
          </w:tcPr>
          <w:p w:rsidR="000E45E1" w:rsidRPr="00266EAE" w:rsidRDefault="000E45E1" w:rsidP="00DC3BA7">
            <w:pPr>
              <w:rPr>
                <w:rFonts w:ascii="Calibri" w:hAnsi="Calibri"/>
                <w:i/>
                <w:sz w:val="22"/>
                <w:szCs w:val="22"/>
              </w:rPr>
            </w:pPr>
          </w:p>
        </w:tc>
        <w:tc>
          <w:tcPr>
            <w:tcW w:w="2631" w:type="dxa"/>
            <w:gridSpan w:val="2"/>
            <w:shd w:val="clear" w:color="auto" w:fill="FFFFFF"/>
            <w:vAlign w:val="center"/>
          </w:tcPr>
          <w:p w:rsidR="000E45E1" w:rsidRDefault="000E45E1" w:rsidP="00DC3BA7">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132</w:t>
            </w:r>
            <w:r w:rsidRPr="00266EAE">
              <w:rPr>
                <w:rStyle w:val="CheckBox"/>
                <w:rFonts w:asciiTheme="minorHAnsi" w:hAnsiTheme="minorHAnsi"/>
                <w:b/>
                <w:szCs w:val="22"/>
                <w14:shadow w14:blurRad="0" w14:dist="0" w14:dir="0" w14:sx="0" w14:sy="0" w14:kx="0" w14:ky="0" w14:algn="none">
                  <w14:srgbClr w14:val="000000"/>
                </w14:shadow>
              </w:rPr>
              <w:t>.</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6B24FD">
              <w:rPr>
                <w:rStyle w:val="CheckBox"/>
                <w:rFonts w:asciiTheme="minorHAnsi" w:hAnsiTheme="minorHAnsi"/>
                <w:szCs w:val="22"/>
                <w14:shadow w14:blurRad="0" w14:dist="0" w14:dir="0" w14:sx="0" w14:sy="0" w14:kx="0" w14:ky="0" w14:algn="none">
                  <w14:srgbClr w14:val="000000"/>
                </w14:shadow>
              </w:rPr>
              <w:t>Moderate or s</w:t>
            </w:r>
            <w:r w:rsidRPr="009252A9">
              <w:rPr>
                <w:rStyle w:val="CheckBox"/>
                <w:rFonts w:asciiTheme="minorHAnsi" w:hAnsiTheme="minorHAnsi"/>
                <w:szCs w:val="22"/>
                <w14:shadow w14:blurRad="0" w14:dist="0" w14:dir="0" w14:sx="0" w14:sy="0" w14:kx="0" w14:ky="0" w14:algn="none">
                  <w14:srgbClr w14:val="000000"/>
                </w14:shadow>
              </w:rPr>
              <w:t>evere</w:t>
            </w:r>
            <w:r>
              <w:rPr>
                <w:rStyle w:val="CheckBox"/>
                <w:rFonts w:asciiTheme="minorHAnsi" w:hAnsiTheme="minorHAnsi"/>
                <w:b/>
                <w:szCs w:val="22"/>
                <w14:shadow w14:blurRad="0" w14:dist="0" w14:dir="0" w14:sx="0" w14:sy="0" w14:kx="0" w14:ky="0" w14:algn="none">
                  <w14:srgbClr w14:val="000000"/>
                </w14:shadow>
              </w:rPr>
              <w:t xml:space="preserve">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v</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entriculomegaly</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w:t>
            </w:r>
          </w:p>
          <w:p w:rsidR="000E45E1" w:rsidRPr="00266EAE" w:rsidRDefault="000E45E1" w:rsidP="00DC3BA7">
            <w:pPr>
              <w:rPr>
                <w:rStyle w:val="CheckBoxSelectionCharCharCharCharCharCharCharCharCharCharCharCharCharCharCharCharCharCharCharCharCharCharCharCharCharCharCharCharCharCharCharCharCharCharCharCharCharCharCharCharCharCharChar"/>
                <w:rFonts w:ascii="Calibri" w:hAnsi="Calibri"/>
                <w:szCs w:val="22"/>
              </w:rPr>
            </w:pP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hydrocephaly</w:t>
            </w:r>
            <w:r w:rsidRPr="00D71532">
              <w:rPr>
                <w:rFonts w:asciiTheme="minorHAnsi" w:hAnsiTheme="minorHAnsi"/>
                <w:sz w:val="22"/>
                <w:szCs w:val="22"/>
              </w:rPr>
              <w:t xml:space="preserve">                        </w:t>
            </w:r>
          </w:p>
        </w:tc>
        <w:tc>
          <w:tcPr>
            <w:tcW w:w="1530" w:type="dxa"/>
            <w:shd w:val="clear" w:color="auto" w:fill="FFFFFF"/>
            <w:vAlign w:val="center"/>
          </w:tcPr>
          <w:p w:rsidR="000E45E1" w:rsidRPr="00266EAE" w:rsidRDefault="000E45E1" w:rsidP="00DC3BA7">
            <w:pPr>
              <w:ind w:left="-18"/>
              <w:rPr>
                <w:rStyle w:val="CheckBoxSelectionCharCharCharCharCharCharCharCharCharCharCharCharCharCharCharCharCharCharCharCharCharCharCharCharCharCharCharCharCharCharCharCharCharCharCharCharCharCharCharCharCharCharChar"/>
                <w:rFonts w:ascii="Calibri" w:hAnsi="Calibr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413" w:type="dxa"/>
            <w:gridSpan w:val="2"/>
            <w:shd w:val="clear" w:color="auto" w:fill="FFFFFF"/>
            <w:vAlign w:val="center"/>
          </w:tcPr>
          <w:p w:rsidR="000E45E1" w:rsidRPr="00266EAE" w:rsidRDefault="000E45E1" w:rsidP="000D47EF">
            <w:pPr>
              <w:rPr>
                <w:rStyle w:val="CheckBoxSelectionCharCharCharCharCharCharCharCharCharCharCharCharCharCharCharCharCharCharCharCharCharCharCharCharCharCharCharCharCharCharCharCharCharCharCharCharCharCharCharCharCharCharChar"/>
                <w:rFonts w:ascii="Calibri" w:hAnsi="Calibri"/>
                <w:szCs w:val="22"/>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133</w:t>
            </w:r>
            <w:r w:rsidRPr="00266EAE">
              <w:rPr>
                <w:rStyle w:val="CheckBox"/>
                <w:rFonts w:asciiTheme="minorHAnsi" w:hAnsiTheme="minorHAnsi"/>
                <w:b/>
                <w:szCs w:val="22"/>
                <w14:shadow w14:blurRad="0" w14:dist="0" w14:dir="0" w14:sx="0" w14:sy="0" w14:kx="0" w14:ky="0" w14:algn="none">
                  <w14:srgbClr w14:val="000000"/>
                </w14:shadow>
              </w:rPr>
              <w:t>.</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Pr>
                <w:rFonts w:asciiTheme="minorHAnsi" w:eastAsia="Batang" w:hAnsiTheme="minorHAnsi"/>
                <w:sz w:val="22"/>
                <w:szCs w:val="22"/>
                <w:lang w:eastAsia="ko-KR"/>
              </w:rPr>
              <w:t xml:space="preserve">Fetal brain disruption sequence (collapsed skull, overlapping sutures, prominent occipital bone, scalp </w:t>
            </w:r>
            <w:proofErr w:type="spellStart"/>
            <w:r>
              <w:rPr>
                <w:rFonts w:asciiTheme="minorHAnsi" w:eastAsia="Batang" w:hAnsiTheme="minorHAnsi"/>
                <w:sz w:val="22"/>
                <w:szCs w:val="22"/>
                <w:lang w:eastAsia="ko-KR"/>
              </w:rPr>
              <w:t>rugae</w:t>
            </w:r>
            <w:proofErr w:type="spellEnd"/>
            <w:r>
              <w:rPr>
                <w:rFonts w:asciiTheme="minorHAnsi" w:eastAsia="Batang" w:hAnsiTheme="minorHAnsi"/>
                <w:sz w:val="22"/>
                <w:szCs w:val="22"/>
                <w:lang w:eastAsia="ko-KR"/>
              </w:rPr>
              <w:t>)</w:t>
            </w:r>
          </w:p>
        </w:tc>
        <w:tc>
          <w:tcPr>
            <w:tcW w:w="1537" w:type="dxa"/>
            <w:gridSpan w:val="2"/>
            <w:shd w:val="clear" w:color="auto" w:fill="FFFFFF"/>
            <w:vAlign w:val="center"/>
          </w:tcPr>
          <w:p w:rsidR="000E45E1" w:rsidRPr="00266EAE" w:rsidRDefault="000E45E1" w:rsidP="00DC3BA7">
            <w:pPr>
              <w:rPr>
                <w:rStyle w:val="CheckBoxSelectionCharCharCharCharCharCharCharCharCharCharCharCharCharCharCharCharCharCharCharCharCharCharCharCharCharCharCharCharCharCharCharCharCharCharCharCharCharCharCharCharCharCharChar"/>
                <w:rFonts w:ascii="Calibri" w:hAnsi="Calibr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0E45E1" w:rsidRPr="00266EAE" w:rsidTr="00AD4717">
        <w:trPr>
          <w:trHeight w:val="283"/>
          <w:jc w:val="center"/>
        </w:trPr>
        <w:tc>
          <w:tcPr>
            <w:tcW w:w="1599" w:type="dxa"/>
            <w:vMerge/>
          </w:tcPr>
          <w:p w:rsidR="000E45E1" w:rsidRPr="00266EAE" w:rsidRDefault="000E45E1" w:rsidP="00DC3BA7">
            <w:pPr>
              <w:rPr>
                <w:rFonts w:ascii="Calibri" w:hAnsi="Calibri"/>
                <w:i/>
                <w:sz w:val="22"/>
                <w:szCs w:val="22"/>
              </w:rPr>
            </w:pPr>
          </w:p>
        </w:tc>
        <w:tc>
          <w:tcPr>
            <w:tcW w:w="2631" w:type="dxa"/>
            <w:gridSpan w:val="2"/>
            <w:shd w:val="clear" w:color="auto" w:fill="FFFFFF"/>
            <w:vAlign w:val="center"/>
          </w:tcPr>
          <w:p w:rsidR="000E45E1" w:rsidRPr="00266EAE" w:rsidRDefault="000E45E1" w:rsidP="000D47EF">
            <w:pPr>
              <w:rPr>
                <w:rStyle w:val="CheckBoxSelectionCharCharCharCharCharCharCharCharCharCharCharCharCharCharCharCharCharCharCharCharCharCharCharCharCharCharCharCharCharCharCharCharCharCharCharCharCharCharCharCharCharCharChar"/>
                <w:rFonts w:ascii="Calibri" w:hAnsi="Calibri"/>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134</w:t>
            </w:r>
            <w:r w:rsidRPr="00266EAE">
              <w:rPr>
                <w:rStyle w:val="CheckBox"/>
                <w:rFonts w:asciiTheme="minorHAnsi" w:hAnsiTheme="minorHAnsi"/>
                <w:b/>
                <w:szCs w:val="22"/>
                <w14:shadow w14:blurRad="0" w14:dist="0" w14:dir="0" w14:sx="0" w14:sy="0" w14:kx="0" w14:ky="0" w14:algn="none">
                  <w14:srgbClr w14:val="000000"/>
                </w14:shadow>
              </w:rPr>
              <w:t xml:space="preserve">. </w:t>
            </w:r>
            <w:r>
              <w:rPr>
                <w:rFonts w:asciiTheme="minorHAnsi" w:hAnsiTheme="minorHAnsi"/>
                <w:sz w:val="22"/>
                <w:szCs w:val="22"/>
              </w:rPr>
              <w:t>Other major brain abnormalities</w:t>
            </w:r>
            <w:r w:rsidRPr="00266EAE">
              <w:rPr>
                <w:rFonts w:asciiTheme="minorHAnsi" w:hAnsiTheme="minorHAnsi"/>
                <w:sz w:val="22"/>
                <w:szCs w:val="22"/>
              </w:rPr>
              <w:t xml:space="preserve">                              </w:t>
            </w:r>
          </w:p>
        </w:tc>
        <w:tc>
          <w:tcPr>
            <w:tcW w:w="1530" w:type="dxa"/>
            <w:shd w:val="clear" w:color="auto" w:fill="FFFFFF"/>
            <w:vAlign w:val="center"/>
          </w:tcPr>
          <w:p w:rsidR="000E45E1" w:rsidRPr="00266EAE" w:rsidRDefault="000E45E1" w:rsidP="00DC3BA7">
            <w:pPr>
              <w:ind w:left="-18"/>
              <w:rPr>
                <w:rStyle w:val="CheckBox"/>
                <w:rFonts w:ascii="Calibri" w:hAnsi="Calibr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413" w:type="dxa"/>
            <w:gridSpan w:val="2"/>
            <w:shd w:val="clear" w:color="auto" w:fill="FFFFFF"/>
            <w:vAlign w:val="center"/>
          </w:tcPr>
          <w:p w:rsidR="000E45E1" w:rsidRPr="00266EAE" w:rsidRDefault="000E45E1" w:rsidP="0030724D">
            <w:pPr>
              <w:rPr>
                <w:rFonts w:ascii="Calibri" w:hAnsi="Calibri"/>
                <w:sz w:val="22"/>
                <w:szCs w:val="22"/>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135</w:t>
            </w:r>
            <w:r w:rsidRPr="00266EAE">
              <w:rPr>
                <w:rStyle w:val="CheckBox"/>
                <w:rFonts w:asciiTheme="minorHAnsi" w:hAnsiTheme="minorHAnsi"/>
                <w:b/>
                <w:szCs w:val="22"/>
                <w14:shadow w14:blurRad="0" w14:dist="0" w14:dir="0" w14:sx="0" w14:sy="0" w14:kx="0" w14:ky="0" w14:algn="none">
                  <w14:srgbClr w14:val="000000"/>
                </w14:shadow>
              </w:rPr>
              <w:t>.</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Pr>
                <w:rFonts w:asciiTheme="minorHAnsi" w:eastAsia="Batang" w:hAnsiTheme="minorHAnsi"/>
                <w:sz w:val="22"/>
                <w:szCs w:val="22"/>
                <w:lang w:eastAsia="ko-KR"/>
              </w:rPr>
              <w:t xml:space="preserve">Anencephaly / </w:t>
            </w:r>
            <w:proofErr w:type="spellStart"/>
            <w:r>
              <w:rPr>
                <w:rFonts w:asciiTheme="minorHAnsi" w:eastAsia="Batang" w:hAnsiTheme="minorHAnsi"/>
                <w:sz w:val="22"/>
                <w:szCs w:val="22"/>
                <w:lang w:eastAsia="ko-KR"/>
              </w:rPr>
              <w:t>acrania</w:t>
            </w:r>
            <w:proofErr w:type="spellEnd"/>
          </w:p>
        </w:tc>
        <w:tc>
          <w:tcPr>
            <w:tcW w:w="1537" w:type="dxa"/>
            <w:gridSpan w:val="2"/>
            <w:shd w:val="clear" w:color="auto" w:fill="FFFFFF"/>
            <w:vAlign w:val="center"/>
          </w:tcPr>
          <w:p w:rsidR="000E45E1" w:rsidRPr="00266EAE" w:rsidRDefault="000E45E1" w:rsidP="00DC3BA7">
            <w:pPr>
              <w:rPr>
                <w:rStyle w:val="CheckBox"/>
                <w:rFonts w:ascii="Calibri" w:hAnsi="Calibr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0E45E1" w:rsidRPr="00266EAE" w:rsidTr="00AD4717">
        <w:trPr>
          <w:trHeight w:val="287"/>
          <w:jc w:val="center"/>
        </w:trPr>
        <w:tc>
          <w:tcPr>
            <w:tcW w:w="1599" w:type="dxa"/>
            <w:vMerge/>
          </w:tcPr>
          <w:p w:rsidR="000E45E1" w:rsidRPr="00266EAE" w:rsidRDefault="000E45E1" w:rsidP="00DC3BA7">
            <w:pPr>
              <w:rPr>
                <w:rFonts w:ascii="Calibri" w:hAnsi="Calibri"/>
                <w:i/>
                <w:sz w:val="22"/>
                <w:szCs w:val="22"/>
              </w:rPr>
            </w:pPr>
          </w:p>
        </w:tc>
        <w:tc>
          <w:tcPr>
            <w:tcW w:w="2631" w:type="dxa"/>
            <w:gridSpan w:val="2"/>
            <w:shd w:val="clear" w:color="auto" w:fill="FFFFFF"/>
            <w:vAlign w:val="center"/>
          </w:tcPr>
          <w:p w:rsidR="000E45E1" w:rsidRPr="00266EAE" w:rsidDel="00412144" w:rsidRDefault="000E45E1" w:rsidP="000411BD">
            <w:pPr>
              <w:rPr>
                <w:rStyle w:val="CheckBoxSelectionCharCharCharCharCharCharCharCharCharCharCharCharCharCharCharCharCharCharCharCharCharCharCharCharCharCharCharCharCharCharCharCharCharCharCharCharCharCharCharCharCharCharChar"/>
                <w:rFonts w:ascii="Calibri" w:hAnsi="Calibri"/>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136</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Fonts w:asciiTheme="minorHAnsi" w:eastAsia="Batang" w:hAnsiTheme="minorHAnsi"/>
                <w:sz w:val="22"/>
                <w:szCs w:val="22"/>
                <w:lang w:eastAsia="ko-KR"/>
              </w:rPr>
              <w:t>Encephalocele</w:t>
            </w:r>
            <w:proofErr w:type="spellEnd"/>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530" w:type="dxa"/>
            <w:shd w:val="clear" w:color="auto" w:fill="FFFFFF"/>
            <w:vAlign w:val="center"/>
          </w:tcPr>
          <w:p w:rsidR="000E45E1" w:rsidRPr="00266EAE" w:rsidRDefault="000E45E1" w:rsidP="00DC3BA7">
            <w:pPr>
              <w:ind w:left="-18"/>
              <w:rPr>
                <w:rStyle w:val="CheckBox"/>
                <w:rFonts w:ascii="Calibri" w:hAnsi="Calibr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413" w:type="dxa"/>
            <w:gridSpan w:val="2"/>
            <w:shd w:val="clear" w:color="auto" w:fill="FFFFFF"/>
            <w:vAlign w:val="center"/>
          </w:tcPr>
          <w:p w:rsidR="000E45E1" w:rsidRPr="00266EAE" w:rsidRDefault="000E45E1" w:rsidP="000D47EF">
            <w:pPr>
              <w:rPr>
                <w:rStyle w:val="CheckBoxSelectionCharCharCharCharCharCharCharCharCharCharCharCharCharCharCharCharCharCharCharCharCharCharCharCharCharCharCharCharCharCharCharCharCharCharCharCharCharCharCharCharCharCharChar"/>
                <w:rFonts w:ascii="Calibri" w:hAnsi="Calibri"/>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137</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Spina bifida</w:t>
            </w:r>
          </w:p>
        </w:tc>
        <w:tc>
          <w:tcPr>
            <w:tcW w:w="1537" w:type="dxa"/>
            <w:gridSpan w:val="2"/>
            <w:shd w:val="clear" w:color="auto" w:fill="FFFFFF"/>
            <w:vAlign w:val="center"/>
          </w:tcPr>
          <w:p w:rsidR="000E45E1" w:rsidRPr="00266EAE" w:rsidRDefault="000E45E1" w:rsidP="00DC3BA7">
            <w:pPr>
              <w:rPr>
                <w:rStyle w:val="CheckBox"/>
                <w:rFonts w:ascii="Calibri" w:hAnsi="Calibr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0E45E1" w:rsidRPr="00266EAE" w:rsidTr="00AD4717">
        <w:trPr>
          <w:trHeight w:val="287"/>
          <w:jc w:val="center"/>
        </w:trPr>
        <w:tc>
          <w:tcPr>
            <w:tcW w:w="1599" w:type="dxa"/>
            <w:vMerge/>
          </w:tcPr>
          <w:p w:rsidR="000E45E1" w:rsidRPr="00266EAE" w:rsidRDefault="000E45E1" w:rsidP="00DC3BA7">
            <w:pPr>
              <w:rPr>
                <w:rFonts w:ascii="Calibri" w:hAnsi="Calibri"/>
                <w:i/>
                <w:sz w:val="22"/>
                <w:szCs w:val="22"/>
              </w:rPr>
            </w:pPr>
          </w:p>
        </w:tc>
        <w:tc>
          <w:tcPr>
            <w:tcW w:w="2631" w:type="dxa"/>
            <w:gridSpan w:val="2"/>
            <w:shd w:val="clear" w:color="auto" w:fill="FFFFFF"/>
            <w:vAlign w:val="center"/>
          </w:tcPr>
          <w:p w:rsidR="000E45E1" w:rsidRDefault="000E45E1" w:rsidP="00DC3BA7">
            <w:pPr>
              <w:rPr>
                <w:rFonts w:asciiTheme="minorHAnsi" w:eastAsia="Batang" w:hAnsiTheme="minorHAnsi"/>
                <w:sz w:val="22"/>
                <w:szCs w:val="22"/>
                <w:lang w:eastAsia="ko-KR"/>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138</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Fonts w:asciiTheme="minorHAnsi" w:eastAsia="Batang" w:hAnsiTheme="minorHAnsi"/>
                <w:sz w:val="22"/>
                <w:szCs w:val="22"/>
                <w:lang w:eastAsia="ko-KR"/>
              </w:rPr>
              <w:t>Holoprosencephaly</w:t>
            </w:r>
            <w:proofErr w:type="spellEnd"/>
            <w:r>
              <w:rPr>
                <w:rFonts w:asciiTheme="minorHAnsi" w:eastAsia="Batang" w:hAnsiTheme="minorHAnsi"/>
                <w:sz w:val="22"/>
                <w:szCs w:val="22"/>
                <w:lang w:eastAsia="ko-KR"/>
              </w:rPr>
              <w:t>/</w:t>
            </w:r>
          </w:p>
          <w:p w:rsidR="000E45E1" w:rsidRDefault="000E45E1" w:rsidP="00DC3BA7">
            <w:pPr>
              <w:rPr>
                <w:rStyle w:val="CheckBox"/>
                <w:rFonts w:ascii="Calibri" w:hAnsi="Calibri"/>
                <w:b/>
                <w:szCs w:val="22"/>
                <w14:shadow w14:blurRad="0" w14:dist="0" w14:dir="0" w14:sx="0" w14:sy="0" w14:kx="0" w14:ky="0" w14:algn="none">
                  <w14:srgbClr w14:val="000000"/>
                </w14:shadow>
              </w:rPr>
            </w:pPr>
            <w:proofErr w:type="spellStart"/>
            <w:r>
              <w:rPr>
                <w:rFonts w:asciiTheme="minorHAnsi" w:eastAsia="Batang" w:hAnsiTheme="minorHAnsi"/>
                <w:sz w:val="22"/>
                <w:szCs w:val="22"/>
                <w:lang w:eastAsia="ko-KR"/>
              </w:rPr>
              <w:t>arhinencephaly</w:t>
            </w:r>
            <w:proofErr w:type="spellEnd"/>
          </w:p>
        </w:tc>
        <w:tc>
          <w:tcPr>
            <w:tcW w:w="1530" w:type="dxa"/>
            <w:shd w:val="clear" w:color="auto" w:fill="FFFFFF"/>
            <w:vAlign w:val="center"/>
          </w:tcPr>
          <w:p w:rsidR="000E45E1" w:rsidRPr="00266EAE" w:rsidRDefault="000E45E1" w:rsidP="00DC3BA7">
            <w:pPr>
              <w:ind w:left="-18"/>
              <w:rPr>
                <w:rStyle w:val="CheckBox"/>
                <w:rFonts w:ascii="Calibri" w:hAnsi="Calibr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413" w:type="dxa"/>
            <w:gridSpan w:val="2"/>
            <w:shd w:val="clear" w:color="auto" w:fill="FFFFFF"/>
            <w:vAlign w:val="center"/>
          </w:tcPr>
          <w:p w:rsidR="000E45E1" w:rsidRDefault="000E45E1" w:rsidP="000D47EF">
            <w:pPr>
              <w:rPr>
                <w:rStyle w:val="CheckBox"/>
                <w:rFonts w:ascii="Calibri" w:hAnsi="Calibri"/>
                <w:b/>
                <w:szCs w:val="22"/>
                <w14:shadow w14:blurRad="0" w14:dist="0" w14:dir="0" w14:sx="0" w14:sy="0" w14:kx="0" w14:ky="0" w14:algn="none">
                  <w14:srgbClr w14:val="000000"/>
                </w14:shadow>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139</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AE2AF1">
              <w:rPr>
                <w:rStyle w:val="CheckBox"/>
                <w:rFonts w:asciiTheme="minorHAnsi" w:hAnsiTheme="minorHAnsi"/>
                <w:szCs w:val="22"/>
                <w14:shadow w14:blurRad="0" w14:dist="0" w14:dir="0" w14:sx="0" w14:sy="0" w14:kx="0" w14:ky="0" w14:algn="none">
                  <w14:srgbClr w14:val="000000"/>
                </w14:shadow>
              </w:rPr>
              <w:t>Structural eye abnormalities/dysplasia</w:t>
            </w:r>
          </w:p>
        </w:tc>
        <w:tc>
          <w:tcPr>
            <w:tcW w:w="1537" w:type="dxa"/>
            <w:gridSpan w:val="2"/>
            <w:shd w:val="clear" w:color="auto" w:fill="FFFFFF"/>
            <w:vAlign w:val="center"/>
          </w:tcPr>
          <w:p w:rsidR="000E45E1" w:rsidRPr="00266EAE" w:rsidRDefault="000E45E1" w:rsidP="00DC3BA7">
            <w:pPr>
              <w:rPr>
                <w:rStyle w:val="CheckBox"/>
                <w:rFonts w:ascii="Calibri" w:hAnsi="Calibr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0E45E1" w:rsidRPr="00266EAE" w:rsidTr="00AD4717">
        <w:trPr>
          <w:trHeight w:val="287"/>
          <w:jc w:val="center"/>
        </w:trPr>
        <w:tc>
          <w:tcPr>
            <w:tcW w:w="1599" w:type="dxa"/>
            <w:vMerge/>
          </w:tcPr>
          <w:p w:rsidR="000E45E1" w:rsidRPr="00266EAE" w:rsidRDefault="000E45E1" w:rsidP="00DC3BA7">
            <w:pPr>
              <w:rPr>
                <w:rFonts w:ascii="Calibri" w:hAnsi="Calibri"/>
                <w:i/>
                <w:sz w:val="22"/>
                <w:szCs w:val="22"/>
              </w:rPr>
            </w:pPr>
          </w:p>
        </w:tc>
        <w:tc>
          <w:tcPr>
            <w:tcW w:w="2631" w:type="dxa"/>
            <w:gridSpan w:val="2"/>
            <w:shd w:val="clear" w:color="auto" w:fill="FFFFFF"/>
            <w:vAlign w:val="center"/>
          </w:tcPr>
          <w:p w:rsidR="000E45E1" w:rsidRDefault="000E45E1" w:rsidP="000D47EF">
            <w:pPr>
              <w:rPr>
                <w:rStyle w:val="CheckBox"/>
                <w:rFonts w:ascii="Calibri" w:hAnsi="Calibri"/>
                <w:b/>
                <w:szCs w:val="22"/>
                <w14:shadow w14:blurRad="0" w14:dist="0" w14:dir="0" w14:sx="0" w14:sy="0" w14:kx="0" w14:ky="0" w14:algn="none">
                  <w14:srgbClr w14:val="000000"/>
                </w14:shadow>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140</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Pr>
                <w:rStyle w:val="CheckBox"/>
                <w:rFonts w:asciiTheme="minorHAnsi" w:hAnsiTheme="minorHAnsi"/>
                <w:szCs w:val="22"/>
                <w14:shadow w14:blurRad="0" w14:dist="0" w14:dir="0" w14:sx="0" w14:sy="0" w14:kx="0" w14:ky="0" w14:algn="none">
                  <w14:srgbClr w14:val="000000"/>
                </w14:shadow>
              </w:rPr>
              <w:t>Arthrogryposis</w:t>
            </w:r>
          </w:p>
        </w:tc>
        <w:tc>
          <w:tcPr>
            <w:tcW w:w="1530" w:type="dxa"/>
            <w:shd w:val="clear" w:color="auto" w:fill="FFFFFF"/>
            <w:vAlign w:val="center"/>
          </w:tcPr>
          <w:p w:rsidR="000E45E1" w:rsidRPr="00266EAE" w:rsidRDefault="000E45E1" w:rsidP="00DC3BA7">
            <w:pPr>
              <w:ind w:left="-18"/>
              <w:rPr>
                <w:rStyle w:val="CheckBox"/>
                <w:rFonts w:ascii="Calibri" w:hAnsi="Calibr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413" w:type="dxa"/>
            <w:gridSpan w:val="2"/>
            <w:shd w:val="clear" w:color="auto" w:fill="FFFFFF"/>
            <w:vAlign w:val="center"/>
          </w:tcPr>
          <w:p w:rsidR="000E45E1" w:rsidRDefault="000E45E1" w:rsidP="000D47EF">
            <w:pPr>
              <w:rPr>
                <w:rStyle w:val="CheckBox"/>
                <w:rFonts w:ascii="Calibri" w:hAnsi="Calibri"/>
                <w:b/>
                <w:szCs w:val="22"/>
                <w14:shadow w14:blurRad="0" w14:dist="0" w14:dir="0" w14:sx="0" w14:sy="0" w14:kx="0" w14:ky="0" w14:algn="none">
                  <w14:srgbClr w14:val="000000"/>
                </w14:shadow>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141</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AE2AF1">
              <w:rPr>
                <w:rStyle w:val="CheckBox"/>
                <w:rFonts w:asciiTheme="minorHAnsi" w:hAnsiTheme="minorHAnsi"/>
                <w:szCs w:val="22"/>
                <w14:shadow w14:blurRad="0" w14:dist="0" w14:dir="0" w14:sx="0" w14:sy="0" w14:kx="0" w14:ky="0" w14:algn="none">
                  <w14:srgbClr w14:val="000000"/>
                </w14:shadow>
              </w:rPr>
              <w:t>Clubfoot</w:t>
            </w:r>
          </w:p>
        </w:tc>
        <w:tc>
          <w:tcPr>
            <w:tcW w:w="1537" w:type="dxa"/>
            <w:gridSpan w:val="2"/>
            <w:shd w:val="clear" w:color="auto" w:fill="FFFFFF"/>
            <w:vAlign w:val="center"/>
          </w:tcPr>
          <w:p w:rsidR="000E45E1" w:rsidRPr="00266EAE" w:rsidRDefault="000E45E1" w:rsidP="00DC3BA7">
            <w:pPr>
              <w:rPr>
                <w:rStyle w:val="CheckBox"/>
                <w:rFonts w:ascii="Calibri" w:hAnsi="Calibr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0E45E1" w:rsidRPr="00266EAE" w:rsidTr="00AD4717">
        <w:trPr>
          <w:trHeight w:val="287"/>
          <w:jc w:val="center"/>
        </w:trPr>
        <w:tc>
          <w:tcPr>
            <w:tcW w:w="1599" w:type="dxa"/>
            <w:vMerge/>
          </w:tcPr>
          <w:p w:rsidR="000E45E1" w:rsidRPr="00266EAE" w:rsidRDefault="000E45E1" w:rsidP="00DC3BA7">
            <w:pPr>
              <w:rPr>
                <w:rFonts w:ascii="Calibri" w:hAnsi="Calibri"/>
                <w:i/>
                <w:sz w:val="22"/>
                <w:szCs w:val="22"/>
              </w:rPr>
            </w:pPr>
          </w:p>
        </w:tc>
        <w:tc>
          <w:tcPr>
            <w:tcW w:w="2631" w:type="dxa"/>
            <w:gridSpan w:val="2"/>
            <w:shd w:val="clear" w:color="auto" w:fill="FFFFFF"/>
            <w:vAlign w:val="center"/>
          </w:tcPr>
          <w:p w:rsidR="000E45E1" w:rsidRDefault="000E45E1" w:rsidP="000D47EF">
            <w:pPr>
              <w:rPr>
                <w:rStyle w:val="CheckBox"/>
                <w:rFonts w:ascii="Calibri" w:hAnsi="Calibri"/>
                <w:b/>
                <w:szCs w:val="22"/>
                <w14:shadow w14:blurRad="0" w14:dist="0" w14:dir="0" w14:sx="0" w14:sy="0" w14:kx="0" w14:ky="0" w14:algn="none">
                  <w14:srgbClr w14:val="000000"/>
                </w14:shadow>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142</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Hydrops</w:t>
            </w:r>
          </w:p>
        </w:tc>
        <w:tc>
          <w:tcPr>
            <w:tcW w:w="1530" w:type="dxa"/>
            <w:shd w:val="clear" w:color="auto" w:fill="FFFFFF"/>
            <w:vAlign w:val="center"/>
          </w:tcPr>
          <w:p w:rsidR="000E45E1" w:rsidRPr="00266EAE" w:rsidRDefault="000E45E1" w:rsidP="00DC3BA7">
            <w:pPr>
              <w:ind w:left="-18"/>
              <w:rPr>
                <w:rStyle w:val="CheckBox"/>
                <w:rFonts w:ascii="Calibri" w:hAnsi="Calibr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413" w:type="dxa"/>
            <w:gridSpan w:val="2"/>
            <w:shd w:val="clear" w:color="auto" w:fill="FFFFFF"/>
            <w:vAlign w:val="center"/>
          </w:tcPr>
          <w:p w:rsidR="000E45E1" w:rsidRDefault="000E45E1" w:rsidP="000D47EF">
            <w:pPr>
              <w:rPr>
                <w:rStyle w:val="CheckBox"/>
                <w:rFonts w:ascii="Calibri" w:hAnsi="Calibri"/>
                <w:b/>
                <w:szCs w:val="22"/>
                <w14:shadow w14:blurRad="0" w14:dist="0" w14:dir="0" w14:sx="0" w14:sy="0" w14:kx="0" w14:ky="0" w14:algn="none">
                  <w14:srgbClr w14:val="000000"/>
                </w14:shadow>
              </w:rPr>
            </w:pPr>
            <w:r>
              <w:rPr>
                <w:rStyle w:val="CheckBox"/>
                <w:rFonts w:asciiTheme="minorHAnsi" w:hAnsiTheme="minorHAnsi"/>
                <w:b/>
                <w:szCs w:val="22"/>
                <w14:shadow w14:blurRad="0" w14:dist="0" w14:dir="0" w14:sx="0" w14:sy="0" w14:kx="0" w14:ky="0" w14:algn="none">
                  <w14:srgbClr w14:val="000000"/>
                </w14:shadow>
              </w:rPr>
              <w:t>SIF</w:t>
            </w:r>
            <w:r w:rsidRPr="00266EAE">
              <w:rPr>
                <w:rStyle w:val="CheckBox"/>
                <w:rFonts w:asciiTheme="minorHAnsi" w:hAnsiTheme="minorHAnsi"/>
                <w:b/>
                <w:szCs w:val="22"/>
                <w14:shadow w14:blurRad="0" w14:dist="0" w14:dir="0" w14:sx="0" w14:sy="0" w14:kx="0" w14:ky="0" w14:algn="none">
                  <w14:srgbClr w14:val="000000"/>
                </w14:shadow>
              </w:rPr>
              <w:t>.</w:t>
            </w:r>
            <w:r w:rsidR="004240F5">
              <w:rPr>
                <w:rStyle w:val="CheckBox"/>
                <w:rFonts w:asciiTheme="minorHAnsi" w:hAnsiTheme="minorHAnsi"/>
                <w:b/>
                <w:szCs w:val="22"/>
                <w14:shadow w14:blurRad="0" w14:dist="0" w14:dir="0" w14:sx="0" w14:sy="0" w14:kx="0" w14:ky="0" w14:algn="none">
                  <w14:srgbClr w14:val="000000"/>
                </w14:shadow>
              </w:rPr>
              <w:t>143</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Ascites  </w:t>
            </w:r>
          </w:p>
        </w:tc>
        <w:tc>
          <w:tcPr>
            <w:tcW w:w="1537" w:type="dxa"/>
            <w:gridSpan w:val="2"/>
            <w:shd w:val="clear" w:color="auto" w:fill="FFFFFF"/>
            <w:vAlign w:val="center"/>
          </w:tcPr>
          <w:p w:rsidR="000E45E1" w:rsidRPr="00266EAE" w:rsidRDefault="000E45E1" w:rsidP="00DC3BA7">
            <w:pPr>
              <w:rPr>
                <w:rStyle w:val="CheckBox"/>
                <w:rFonts w:ascii="Calibri" w:hAnsi="Calibr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0E45E1" w:rsidRPr="00266EAE" w:rsidTr="00AD4717">
        <w:trPr>
          <w:trHeight w:val="341"/>
          <w:jc w:val="center"/>
        </w:trPr>
        <w:tc>
          <w:tcPr>
            <w:tcW w:w="1599" w:type="dxa"/>
            <w:vMerge/>
          </w:tcPr>
          <w:p w:rsidR="000E45E1" w:rsidRPr="00266EAE" w:rsidRDefault="000E45E1" w:rsidP="009243E5">
            <w:pPr>
              <w:rPr>
                <w:rFonts w:ascii="Calibri" w:hAnsi="Calibri"/>
                <w:i/>
                <w:sz w:val="22"/>
                <w:szCs w:val="22"/>
              </w:rPr>
            </w:pPr>
          </w:p>
        </w:tc>
        <w:tc>
          <w:tcPr>
            <w:tcW w:w="2631" w:type="dxa"/>
            <w:gridSpan w:val="2"/>
            <w:shd w:val="clear" w:color="auto" w:fill="FFFFFF"/>
          </w:tcPr>
          <w:p w:rsidR="000E45E1" w:rsidRDefault="004240F5" w:rsidP="000D47EF">
            <w:pPr>
              <w:rPr>
                <w:rStyle w:val="CheckBox"/>
                <w:rFonts w:ascii="Calibri" w:hAnsi="Calibri"/>
                <w:b/>
                <w:szCs w:val="22"/>
                <w14:shadow w14:blurRad="0" w14:dist="0" w14:dir="0" w14:sx="0" w14:sy="0" w14:kx="0" w14:ky="0" w14:algn="none">
                  <w14:srgbClr w14:val="000000"/>
                </w14:shadow>
              </w:rPr>
            </w:pPr>
            <w:r>
              <w:rPr>
                <w:rStyle w:val="CheckBox"/>
                <w:rFonts w:ascii="Calibri" w:hAnsi="Calibri"/>
                <w:b/>
                <w:szCs w:val="22"/>
                <w14:shadow w14:blurRad="0" w14:dist="0" w14:dir="0" w14:sx="0" w14:sy="0" w14:kx="0" w14:ky="0" w14:algn="none">
                  <w14:srgbClr w14:val="000000"/>
                </w14:shadow>
              </w:rPr>
              <w:t>SIF.144</w:t>
            </w:r>
            <w:r w:rsidR="000E45E1" w:rsidRPr="00266EAE">
              <w:rPr>
                <w:rStyle w:val="CheckBox"/>
                <w:rFonts w:ascii="Calibri" w:hAnsi="Calibri"/>
                <w:b/>
                <w:szCs w:val="22"/>
                <w14:shadow w14:blurRad="0" w14:dist="0" w14:dir="0" w14:sx="0" w14:sy="0" w14:kx="0" w14:ky="0" w14:algn="none">
                  <w14:srgbClr w14:val="000000"/>
                </w14:shadow>
              </w:rPr>
              <w:t>.</w:t>
            </w:r>
            <w:r w:rsidR="000E45E1"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 Other </w:t>
            </w:r>
          </w:p>
        </w:tc>
        <w:tc>
          <w:tcPr>
            <w:tcW w:w="6480" w:type="dxa"/>
            <w:gridSpan w:val="5"/>
            <w:shd w:val="clear" w:color="auto" w:fill="FFFFFF"/>
            <w:vAlign w:val="center"/>
          </w:tcPr>
          <w:p w:rsidR="000E45E1" w:rsidRDefault="000E45E1" w:rsidP="009243E5">
            <w:pPr>
              <w:ind w:left="1948" w:hanging="1948"/>
              <w:rPr>
                <w:rStyle w:val="CheckBoxSelectionCharCharCharCharCharCharCharCharCharCharCharCharCharCharCharCharCharCharCharCharCharCharCharCharCharCharCharCharCharCharCharCharCharCharCharCharCharCharCharCharCharCharChar"/>
                <w:rFonts w:ascii="Calibri" w:hAnsi="Calibri"/>
                <w:szCs w:val="22"/>
              </w:rPr>
            </w:pPr>
            <w:r w:rsidRPr="00266EAE">
              <w:rPr>
                <w:rStyle w:val="CheckBox"/>
                <w:rFonts w:ascii="Calibri" w:hAnsi="Calibri"/>
                <w:szCs w:val="22"/>
                <w14:shadow w14:blurRad="0" w14:dist="0" w14:dir="0" w14:sx="0" w14:sy="0" w14:kx="0" w14:ky="0" w14:algn="none">
                  <w14:srgbClr w14:val="000000"/>
                </w14:shadow>
              </w:rPr>
              <w:sym w:font="Wingdings" w:char="F0A8"/>
            </w:r>
            <w:r w:rsidRPr="00266EAE">
              <w:rPr>
                <w:rFonts w:ascii="Calibri" w:hAnsi="Calibr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No</w:t>
            </w:r>
            <w:r w:rsidRPr="00266EAE">
              <w:rPr>
                <w:rFonts w:ascii="Calibri" w:hAnsi="Calibri"/>
                <w:sz w:val="22"/>
                <w:szCs w:val="22"/>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Fonts w:ascii="Calibri" w:hAnsi="Calibr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Yes </w:t>
            </w:r>
            <w:r>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If yes, describe:</w:t>
            </w:r>
          </w:p>
          <w:p w:rsidR="000E45E1" w:rsidRPr="00266EAE" w:rsidRDefault="000E45E1" w:rsidP="009243E5">
            <w:pPr>
              <w:ind w:left="1948" w:hanging="1948"/>
              <w:rPr>
                <w:rStyle w:val="CheckBox"/>
                <w:rFonts w:ascii="Calibri" w:hAnsi="Calibri"/>
                <w:szCs w:val="22"/>
                <w14:shadow w14:blurRad="0" w14:dist="0" w14:dir="0" w14:sx="0" w14:sy="0" w14:kx="0" w14:ky="0" w14:algn="none">
                  <w14:srgbClr w14:val="000000"/>
                </w14:shadow>
              </w:rPr>
            </w:pPr>
          </w:p>
        </w:tc>
      </w:tr>
      <w:tr w:rsidR="009243E5" w:rsidRPr="00266EAE" w:rsidTr="00D47F7C">
        <w:trPr>
          <w:trHeight w:val="548"/>
          <w:jc w:val="center"/>
        </w:trPr>
        <w:tc>
          <w:tcPr>
            <w:tcW w:w="10710" w:type="dxa"/>
            <w:gridSpan w:val="8"/>
          </w:tcPr>
          <w:p w:rsidR="009243E5" w:rsidRPr="00266EAE" w:rsidRDefault="009243E5" w:rsidP="009243E5">
            <w:pPr>
              <w:rPr>
                <w:rFonts w:ascii="Calibri" w:hAnsi="Calibri"/>
                <w:b/>
                <w:sz w:val="22"/>
                <w:szCs w:val="22"/>
              </w:rPr>
            </w:pPr>
            <w:r>
              <w:rPr>
                <w:rFonts w:ascii="Calibri" w:hAnsi="Calibri"/>
                <w:b/>
                <w:sz w:val="22"/>
                <w:szCs w:val="22"/>
              </w:rPr>
              <w:t>SIF.</w:t>
            </w:r>
            <w:r w:rsidR="004240F5">
              <w:rPr>
                <w:rFonts w:ascii="Calibri" w:hAnsi="Calibri"/>
                <w:b/>
                <w:sz w:val="22"/>
                <w:szCs w:val="22"/>
              </w:rPr>
              <w:t>145</w:t>
            </w:r>
            <w:r w:rsidRPr="00266EAE">
              <w:rPr>
                <w:rFonts w:ascii="Calibri" w:hAnsi="Calibri"/>
                <w:b/>
                <w:sz w:val="22"/>
                <w:szCs w:val="22"/>
              </w:rPr>
              <w:t>. Description of abnormal ultrasound findings:</w:t>
            </w:r>
          </w:p>
          <w:p w:rsidR="009243E5" w:rsidRDefault="009243E5" w:rsidP="009243E5">
            <w:pPr>
              <w:rPr>
                <w:b/>
              </w:rPr>
            </w:pPr>
          </w:p>
          <w:p w:rsidR="00600D28" w:rsidRPr="00266EAE" w:rsidRDefault="00600D28" w:rsidP="009243E5">
            <w:pPr>
              <w:rPr>
                <w:rStyle w:val="CheckBoxSelectionCharCharCharCharCharCharCharCharCharCharCharCharCharCharCharCharCharCharCharCharCharCharCharCharCharCharCharCharCharCharCharCharCharCharCharCharCharCharCharCharCharCharChar"/>
                <w:rFonts w:ascii="Calibri" w:hAnsi="Calibri"/>
                <w:szCs w:val="22"/>
              </w:rPr>
            </w:pPr>
          </w:p>
        </w:tc>
      </w:tr>
      <w:tr w:rsidR="00600D28" w:rsidRPr="00266EAE" w:rsidTr="00D47F7C">
        <w:trPr>
          <w:jc w:val="center"/>
        </w:trPr>
        <w:tc>
          <w:tcPr>
            <w:tcW w:w="10710" w:type="dxa"/>
            <w:gridSpan w:val="8"/>
            <w:shd w:val="clear" w:color="auto" w:fill="C9F9FC"/>
            <w:vAlign w:val="center"/>
          </w:tcPr>
          <w:p w:rsidR="00600D28" w:rsidRPr="007D2B39" w:rsidRDefault="00600D28" w:rsidP="00600D28">
            <w:pPr>
              <w:jc w:val="center"/>
              <w:rPr>
                <w:rStyle w:val="FormHeaderCharCharCharCharCharCharCharCharCharCharCharCharCharCharCharCharCharCharCharCharCharCharCharCharCharCharCharCharCharCharCharCharCharCharCharCharCharCharCharCharCharCharCharCharCharCharCharCharC"/>
                <w:rFonts w:ascii="Calibri" w:hAnsi="Calibri"/>
                <w:color w:val="FFFFFF"/>
                <w:sz w:val="24"/>
              </w:rPr>
            </w:pPr>
            <w:r w:rsidRPr="007D2B39">
              <w:rPr>
                <w:rStyle w:val="FormHeaderCharCharCharCharCharCharCharCharCharCharCharCharCharCharCharCharCharCharCharCharCharCharCharCharCharCharCharCharCharCharCharCharCharCharCharCharCharCharCharCharCharCharCharCharCharCharCharCharC"/>
                <w:rFonts w:ascii="Calibri" w:hAnsi="Calibri"/>
                <w:sz w:val="24"/>
              </w:rPr>
              <w:t>Health Department Information</w:t>
            </w:r>
          </w:p>
        </w:tc>
      </w:tr>
      <w:tr w:rsidR="00600D28" w:rsidRPr="00266EAE" w:rsidTr="00D47F7C">
        <w:trPr>
          <w:jc w:val="center"/>
        </w:trPr>
        <w:tc>
          <w:tcPr>
            <w:tcW w:w="10710" w:type="dxa"/>
            <w:gridSpan w:val="8"/>
            <w:shd w:val="clear" w:color="auto" w:fill="auto"/>
            <w:vAlign w:val="center"/>
          </w:tcPr>
          <w:p w:rsidR="00600D28" w:rsidRPr="00266EAE" w:rsidRDefault="00600D28" w:rsidP="00600D28">
            <w:pPr>
              <w:spacing w:before="120"/>
              <w:rPr>
                <w:rStyle w:val="FormHeaderCharCharCharCharCharCharCharCharCharCharCharCharCharCharCharCharCharCharCharCharCharCharCharCharCharCharCharCharCharCharCharCharCharCharCharCharCharCharCharCharCharCharCharCharCharCharCharCharC"/>
                <w:rFonts w:ascii="Calibri" w:hAnsi="Calibri"/>
                <w:b w:val="0"/>
                <w:szCs w:val="22"/>
              </w:rPr>
            </w:pPr>
            <w:r>
              <w:rPr>
                <w:rStyle w:val="FormHeaderCharCharCharCharCharCharCharCharCharCharCharCharCharCharCharCharCharCharCharCharCharCharCharCharCharCharCharCharCharCharCharCharCharCharCharCharCharCharCharCharCharCharCharCharCharCharCharCharC"/>
                <w:rFonts w:ascii="Calibri" w:hAnsi="Calibri"/>
                <w:szCs w:val="22"/>
              </w:rPr>
              <w:t>SIF.2</w:t>
            </w:r>
            <w:r w:rsidR="00C84055">
              <w:rPr>
                <w:rStyle w:val="FormHeaderCharCharCharCharCharCharCharCharCharCharCharCharCharCharCharCharCharCharCharCharCharCharCharCharCharCharCharCharCharCharCharCharCharCharCharCharCharCharCharCharCharCharCharCharCharCharCharCharC"/>
                <w:rFonts w:ascii="Calibri" w:hAnsi="Calibri"/>
                <w:szCs w:val="22"/>
              </w:rPr>
              <w:t>30</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Name of person completing form: </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b w:val="0"/>
                <w:szCs w:val="22"/>
              </w:rPr>
              <w:t>_____________________________________________________</w:t>
            </w:r>
          </w:p>
          <w:p w:rsidR="00600D28" w:rsidRPr="00266EAE" w:rsidRDefault="00600D28" w:rsidP="00600D28">
            <w:pPr>
              <w:spacing w:before="120"/>
              <w:rPr>
                <w:rStyle w:val="CheckBoxSelectionCharCharCharCharCharCharCharCharCharCharCharCharCharCharCharCharCharCharCharCharCharCharCharCharCharCharCharCharCharCharCharCharCharCharCharCharCharCharCharCharCharCharChar"/>
                <w:rFonts w:ascii="Calibri" w:hAnsi="Calibri"/>
                <w:szCs w:val="22"/>
              </w:rPr>
            </w:pPr>
            <w:r>
              <w:rPr>
                <w:rStyle w:val="FormHeaderCharCharCharCharCharCharCharCharCharCharCharCharCharCharCharCharCharCharCharCharCharCharCharCharCharCharCharCharCharCharCharCharCharCharCharCharCharCharCharCharCharCharCharCharCharCharCharCharC"/>
                <w:rFonts w:ascii="Calibri" w:hAnsi="Calibri"/>
                <w:szCs w:val="22"/>
              </w:rPr>
              <w:t>SIF.2</w:t>
            </w:r>
            <w:r w:rsidR="00C84055">
              <w:rPr>
                <w:rStyle w:val="FormHeaderCharCharCharCharCharCharCharCharCharCharCharCharCharCharCharCharCharCharCharCharCharCharCharCharCharCharCharCharCharCharCharCharCharCharCharCharCharCharCharCharCharCharCharCharCharCharCharCharC"/>
                <w:rFonts w:ascii="Calibri" w:hAnsi="Calibri"/>
                <w:szCs w:val="22"/>
              </w:rPr>
              <w:t>31</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Phone: </w:t>
            </w:r>
            <w:r w:rsidRPr="004348C9">
              <w:rPr>
                <w:rStyle w:val="CheckBoxSelectionCharCharCharCharCharCharCharCharCharCharCharCharCharCharCharCharCharCharCharCharCharCharCharCharCharCharCharCharCharCharCharCharCharCharCharCharCharCharCharCharCharCharChar"/>
                <w:rFonts w:ascii="Calibri" w:hAnsi="Calibri"/>
                <w:szCs w:val="22"/>
              </w:rPr>
              <w:t>_______________</w:t>
            </w:r>
            <w:r w:rsidRPr="004348C9">
              <w:rPr>
                <w:rFonts w:ascii="Calibri" w:hAnsi="Calibri"/>
                <w:sz w:val="22"/>
                <w:szCs w:val="22"/>
              </w:rPr>
              <w:t xml:space="preserve">   </w:t>
            </w:r>
            <w:r w:rsidRPr="004348C9">
              <w:rPr>
                <w:rFonts w:ascii="Calibri" w:hAnsi="Calibri"/>
                <w:b/>
                <w:sz w:val="22"/>
                <w:szCs w:val="22"/>
              </w:rPr>
              <w:t>SIF.2</w:t>
            </w:r>
            <w:r w:rsidR="00C84055">
              <w:rPr>
                <w:rFonts w:ascii="Calibri" w:hAnsi="Calibri"/>
                <w:b/>
                <w:sz w:val="22"/>
                <w:szCs w:val="22"/>
              </w:rPr>
              <w:t>32</w:t>
            </w:r>
            <w:r w:rsidRPr="004348C9">
              <w:rPr>
                <w:rFonts w:ascii="Calibri" w:hAnsi="Calibri"/>
                <w:b/>
                <w:sz w:val="22"/>
                <w:szCs w:val="22"/>
              </w:rPr>
              <w:t>. Email</w:t>
            </w:r>
            <w:r w:rsidRPr="004348C9">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w:t>
            </w:r>
            <w:r w:rsidRPr="004348C9">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_________________________ </w:t>
            </w:r>
          </w:p>
          <w:p w:rsidR="00600D28" w:rsidRPr="00266EAE" w:rsidRDefault="00600D28" w:rsidP="00C84055">
            <w:pPr>
              <w:spacing w:before="120"/>
              <w:rPr>
                <w:rStyle w:val="FormHeaderCharCharCharCharCharCharCharCharCharCharCharCharCharCharCharCharCharCharCharCharCharCharCharCharCharCharCharCharCharCharCharCharCharCharCharCharCharCharCharCharCharCharCharCharCharCharCharCharC"/>
                <w:rFonts w:ascii="Calibri" w:hAnsi="Calibri"/>
                <w:szCs w:val="22"/>
              </w:rPr>
            </w:pPr>
            <w:r>
              <w:rPr>
                <w:rStyle w:val="CheckBoxSelectionCharCharCharCharCharCharCharCharCharCharCharCharCharCharCharCharCharCharCharCharCharCharCharCharCharCharCharCharCharCharCharCharCharCharCharCharCharCharCharCharCharCharChar"/>
                <w:rFonts w:ascii="Calibri" w:hAnsi="Calibri"/>
                <w:b/>
                <w:szCs w:val="22"/>
              </w:rPr>
              <w:t>SIF.2</w:t>
            </w:r>
            <w:r w:rsidR="009D0A3F">
              <w:rPr>
                <w:rStyle w:val="CheckBoxSelectionCharCharCharCharCharCharCharCharCharCharCharCharCharCharCharCharCharCharCharCharCharCharCharCharCharCharCharCharCharCharCharCharCharCharCharCharCharCharCharCharCharCharChar"/>
                <w:rFonts w:ascii="Calibri" w:hAnsi="Calibri"/>
                <w:b/>
                <w:szCs w:val="22"/>
              </w:rPr>
              <w:t>3</w:t>
            </w:r>
            <w:r w:rsidR="00C84055">
              <w:rPr>
                <w:rStyle w:val="CheckBoxSelectionCharCharCharCharCharCharCharCharCharCharCharCharCharCharCharCharCharCharCharCharCharCharCharCharCharCharCharCharCharCharCharCharCharCharCharCharCharCharCharCharCharCharChar"/>
                <w:rFonts w:ascii="Calibri" w:hAnsi="Calibri"/>
                <w:b/>
                <w:szCs w:val="22"/>
              </w:rPr>
              <w:t>3</w:t>
            </w:r>
            <w:r w:rsidRPr="00266EAE">
              <w:rPr>
                <w:rStyle w:val="CheckBoxSelectionCharCharCharCharCharCharCharCharCharCharCharCharCharCharCharCharCharCharCharCharCharCharCharCharCharCharCharCharCharCharCharCharCharCharCharCharCharCharCharCharCharCharChar"/>
                <w:rFonts w:ascii="Calibri" w:hAnsi="Calibri"/>
                <w:b/>
                <w:szCs w:val="22"/>
              </w:rPr>
              <w:t>.</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b/>
                <w:szCs w:val="22"/>
              </w:rPr>
              <w:t>Date form completed</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u w:val="single"/>
              </w:rPr>
              <w:t xml:space="preserve"> _</w:t>
            </w:r>
            <w:r w:rsidRPr="00266EAE">
              <w:rPr>
                <w:rFonts w:ascii="Calibri" w:hAnsi="Calibri"/>
                <w:i/>
                <w:sz w:val="22"/>
                <w:szCs w:val="22"/>
              </w:rPr>
              <w:t>__/____/____</w:t>
            </w:r>
            <w:r w:rsidRPr="00266EAE">
              <w:rPr>
                <w:rFonts w:ascii="Calibri" w:hAnsi="Calibri"/>
                <w:sz w:val="22"/>
                <w:szCs w:val="22"/>
              </w:rPr>
              <w:t xml:space="preserve"> </w:t>
            </w:r>
          </w:p>
        </w:tc>
      </w:tr>
      <w:tr w:rsidR="00600D28" w:rsidRPr="00266EAE" w:rsidTr="00D47F7C">
        <w:trPr>
          <w:jc w:val="center"/>
        </w:trPr>
        <w:tc>
          <w:tcPr>
            <w:tcW w:w="10710" w:type="dxa"/>
            <w:gridSpan w:val="8"/>
            <w:shd w:val="clear" w:color="auto" w:fill="D9D9D9"/>
          </w:tcPr>
          <w:p w:rsidR="00600D28" w:rsidRPr="00266EAE" w:rsidRDefault="00600D28" w:rsidP="00600D28">
            <w:pPr>
              <w:shd w:val="clear" w:color="auto" w:fill="D9D9D9"/>
              <w:rPr>
                <w:rStyle w:val="FormHeaderCharCharCharCharCharCharCharCharCharCharCharCharCharCharCharCharCharCharCharCharCharCharCharCharCharCharCharCharCharCharCharCharCharCharCharCharCharCharCharCharCharCharCharCharCharCharCharCharC"/>
                <w:rFonts w:ascii="Calibri" w:hAnsi="Calibri"/>
                <w:sz w:val="18"/>
                <w:szCs w:val="18"/>
              </w:rPr>
            </w:pP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 w:val="18"/>
                <w:szCs w:val="18"/>
              </w:rPr>
              <w:t>FOR INTERNAL CDC USE ONLY</w:t>
            </w:r>
          </w:p>
          <w:p w:rsidR="00600D28" w:rsidRPr="00266EAE" w:rsidRDefault="00600D28" w:rsidP="00600D28">
            <w:pPr>
              <w:shd w:val="clear" w:color="auto" w:fill="D9D9D9"/>
              <w:rPr>
                <w:rFonts w:ascii="Calibri" w:hAnsi="Calibri"/>
                <w:sz w:val="8"/>
                <w:szCs w:val="8"/>
              </w:rPr>
            </w:pP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 w:val="18"/>
                <w:szCs w:val="18"/>
              </w:rPr>
              <w:t>Mother ID:</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 w:val="18"/>
                <w:szCs w:val="18"/>
              </w:rPr>
              <w:tab/>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 w:val="18"/>
                <w:szCs w:val="18"/>
              </w:rPr>
              <w:tab/>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 w:val="18"/>
                <w:szCs w:val="18"/>
              </w:rPr>
              <w:tab/>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 w:val="18"/>
                <w:szCs w:val="18"/>
              </w:rPr>
              <w:tab/>
              <w:t>State/Territory ID:                                                                Zika T ID:</w:t>
            </w:r>
          </w:p>
        </w:tc>
      </w:tr>
      <w:tr w:rsidR="00600D28" w:rsidRPr="00266EAE" w:rsidTr="00D47F7C">
        <w:trPr>
          <w:jc w:val="center"/>
        </w:trPr>
        <w:tc>
          <w:tcPr>
            <w:tcW w:w="10710" w:type="dxa"/>
            <w:gridSpan w:val="8"/>
            <w:shd w:val="clear" w:color="auto" w:fill="D9D9D9"/>
          </w:tcPr>
          <w:p w:rsidR="00600D28" w:rsidRPr="00266EAE" w:rsidRDefault="00600D28" w:rsidP="00600D28">
            <w:pPr>
              <w:spacing w:before="120"/>
              <w:rPr>
                <w:rStyle w:val="FormHeaderCharCharCharCharCharCharCharCharCharCharCharCharCharCharCharCharCharCharCharCharCharCharCharCharCharCharCharCharCharCharCharCharCharCharCharCharCharCharCharCharCharCharCharCharCharCharCharCharC"/>
                <w:rFonts w:ascii="Calibri" w:hAnsi="Calibri"/>
                <w:sz w:val="18"/>
                <w:szCs w:val="18"/>
              </w:rPr>
            </w:pPr>
            <w:r w:rsidRPr="00266EAE">
              <w:rPr>
                <w:rFonts w:ascii="Calibri" w:hAnsi="Calibri"/>
                <w:b/>
                <w:sz w:val="18"/>
                <w:szCs w:val="18"/>
              </w:rPr>
              <w:t>R number</w:t>
            </w:r>
            <w:r w:rsidRPr="00266EAE">
              <w:rPr>
                <w:rFonts w:ascii="Calibri" w:hAnsi="Calibri"/>
                <w:sz w:val="18"/>
                <w:szCs w:val="18"/>
              </w:rPr>
              <w:t xml:space="preserve">: _____________                                  </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 w:val="18"/>
                <w:szCs w:val="18"/>
              </w:rPr>
              <w:t xml:space="preserve">Mother infection type: </w:t>
            </w:r>
            <w:r w:rsidRPr="00266EAE">
              <w:rPr>
                <w:rStyle w:val="CheckBox"/>
                <w:rFonts w:ascii="Calibri" w:hAnsi="Calibri"/>
                <w:sz w:val="18"/>
                <w:szCs w:val="18"/>
                <w14:shadow w14:blurRad="0" w14:dist="0" w14:dir="0" w14:sx="0" w14:sy="0" w14:kx="0" w14:ky="0" w14:algn="none">
                  <w14:srgbClr w14:val="000000"/>
                </w14:shadow>
              </w:rPr>
              <w:sym w:font="Wingdings" w:char="F0A8"/>
            </w:r>
            <w:r w:rsidRPr="00266EAE">
              <w:rPr>
                <w:rFonts w:ascii="Calibri" w:hAnsi="Calibri"/>
                <w:sz w:val="18"/>
                <w:szCs w:val="18"/>
              </w:rPr>
              <w:t xml:space="preserve"> Confirmed     </w:t>
            </w:r>
            <w:r w:rsidRPr="00266EAE">
              <w:rPr>
                <w:rStyle w:val="CheckBox"/>
                <w:rFonts w:ascii="Calibri" w:hAnsi="Calibri"/>
                <w:sz w:val="18"/>
                <w:szCs w:val="18"/>
                <w14:shadow w14:blurRad="0" w14:dist="0" w14:dir="0" w14:sx="0" w14:sy="0" w14:kx="0" w14:ky="0" w14:algn="none">
                  <w14:srgbClr w14:val="000000"/>
                </w14:shadow>
              </w:rPr>
              <w:sym w:font="Wingdings" w:char="F0A8"/>
            </w:r>
            <w:r w:rsidRPr="00266EAE">
              <w:rPr>
                <w:rFonts w:ascii="Calibri" w:hAnsi="Calibri"/>
                <w:sz w:val="18"/>
                <w:szCs w:val="18"/>
              </w:rPr>
              <w:t xml:space="preserve"> Probable     </w:t>
            </w:r>
            <w:r w:rsidRPr="00266EAE">
              <w:rPr>
                <w:rStyle w:val="CheckBox"/>
                <w:rFonts w:ascii="Calibri" w:hAnsi="Calibri"/>
                <w:sz w:val="18"/>
                <w:szCs w:val="18"/>
                <w14:shadow w14:blurRad="0" w14:dist="0" w14:dir="0" w14:sx="0" w14:sy="0" w14:kx="0" w14:ky="0" w14:algn="none">
                  <w14:srgbClr w14:val="000000"/>
                </w14:shadow>
              </w:rPr>
              <w:sym w:font="Wingdings" w:char="F0A8"/>
            </w:r>
            <w:r w:rsidRPr="00266EAE">
              <w:rPr>
                <w:rFonts w:ascii="Calibri" w:hAnsi="Calibri"/>
                <w:sz w:val="18"/>
                <w:szCs w:val="18"/>
              </w:rPr>
              <w:t xml:space="preserve"> Possible    </w:t>
            </w:r>
            <w:r w:rsidRPr="00266EAE">
              <w:rPr>
                <w:rStyle w:val="CheckBox"/>
                <w:rFonts w:ascii="Calibri" w:hAnsi="Calibri"/>
                <w:sz w:val="18"/>
                <w:szCs w:val="18"/>
                <w14:shadow w14:blurRad="0" w14:dist="0" w14:dir="0" w14:sx="0" w14:sy="0" w14:kx="0" w14:ky="0" w14:algn="none">
                  <w14:srgbClr w14:val="000000"/>
                </w14:shadow>
              </w:rPr>
              <w:sym w:font="Wingdings" w:char="F0A8"/>
            </w:r>
            <w:r w:rsidRPr="00266EAE">
              <w:rPr>
                <w:rFonts w:ascii="Calibri" w:hAnsi="Calibri"/>
                <w:sz w:val="18"/>
                <w:szCs w:val="18"/>
              </w:rPr>
              <w:t xml:space="preserve"> Exclude</w:t>
            </w:r>
          </w:p>
        </w:tc>
      </w:tr>
      <w:tr w:rsidR="00600D28" w:rsidRPr="00266EAE" w:rsidTr="00D47F7C">
        <w:trPr>
          <w:jc w:val="center"/>
        </w:trPr>
        <w:tc>
          <w:tcPr>
            <w:tcW w:w="10710" w:type="dxa"/>
            <w:gridSpan w:val="8"/>
            <w:shd w:val="clear" w:color="auto" w:fill="auto"/>
          </w:tcPr>
          <w:p w:rsidR="00600D28" w:rsidRPr="00266EAE" w:rsidRDefault="00600D28" w:rsidP="00600D28">
            <w:pPr>
              <w:pStyle w:val="Footer"/>
              <w:jc w:val="both"/>
              <w:rPr>
                <w:rFonts w:ascii="Calibri" w:hAnsi="Calibri"/>
              </w:rPr>
            </w:pPr>
            <w:r w:rsidRPr="00266EAE">
              <w:rPr>
                <w:rFonts w:ascii="Calibri" w:hAnsi="Calibri"/>
                <w:sz w:val="12"/>
                <w:szCs w:val="12"/>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(0920-1101).</w:t>
            </w:r>
          </w:p>
        </w:tc>
      </w:tr>
    </w:tbl>
    <w:p w:rsidR="00E937C3" w:rsidRPr="00266EAE" w:rsidRDefault="00E937C3" w:rsidP="00E77FF4">
      <w:pPr>
        <w:rPr>
          <w:b/>
          <w:sz w:val="20"/>
          <w:szCs w:val="20"/>
        </w:rPr>
      </w:pPr>
    </w:p>
    <w:sectPr w:rsidR="00E937C3" w:rsidRPr="00266EAE" w:rsidSect="00A97629">
      <w:headerReference w:type="default" r:id="rId15"/>
      <w:footerReference w:type="default" r:id="rId16"/>
      <w:footerReference w:type="first" r:id="rId17"/>
      <w:pgSz w:w="12240" w:h="15840" w:code="1"/>
      <w:pgMar w:top="720" w:right="720" w:bottom="90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744" w:rsidRDefault="00411744">
      <w:r>
        <w:separator/>
      </w:r>
    </w:p>
  </w:endnote>
  <w:endnote w:type="continuationSeparator" w:id="0">
    <w:p w:rsidR="00411744" w:rsidRDefault="00411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yriad Web Pro">
    <w:altName w:val="Corbel"/>
    <w:charset w:val="00"/>
    <w:family w:val="swiss"/>
    <w:pitch w:val="variable"/>
    <w:sig w:usb0="8000002F" w:usb1="5000204A"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527" w:rsidRDefault="00712527">
    <w:pPr>
      <w:pStyle w:val="Footer"/>
      <w:jc w:val="right"/>
    </w:pPr>
    <w:r>
      <w:fldChar w:fldCharType="begin"/>
    </w:r>
    <w:r>
      <w:instrText xml:space="preserve"> PAGE   \* MERGEFORMAT </w:instrText>
    </w:r>
    <w:r>
      <w:fldChar w:fldCharType="separate"/>
    </w:r>
    <w:r w:rsidR="00623C44">
      <w:rPr>
        <w:noProof/>
      </w:rPr>
      <w:t>2</w:t>
    </w:r>
    <w:r>
      <w:rPr>
        <w:noProof/>
      </w:rPr>
      <w:fldChar w:fldCharType="end"/>
    </w:r>
  </w:p>
  <w:p w:rsidR="00712527" w:rsidRPr="00A97629" w:rsidRDefault="00B75155">
    <w:pPr>
      <w:pStyle w:val="Footer"/>
      <w:rPr>
        <w:rFonts w:asciiTheme="minorHAnsi" w:hAnsiTheme="minorHAnsi"/>
        <w:sz w:val="16"/>
        <w:szCs w:val="16"/>
      </w:rPr>
    </w:pPr>
    <w:r>
      <w:rPr>
        <w:rFonts w:asciiTheme="minorHAnsi" w:hAnsiTheme="minorHAnsi"/>
        <w:sz w:val="16"/>
        <w:szCs w:val="16"/>
      </w:rPr>
      <w:t>Version 7</w:t>
    </w:r>
    <w:r w:rsidR="004F691B">
      <w:rPr>
        <w:rFonts w:asciiTheme="minorHAnsi" w:hAnsiTheme="minorHAnsi"/>
        <w:sz w:val="16"/>
        <w:szCs w:val="16"/>
      </w:rPr>
      <w:t>/</w:t>
    </w:r>
    <w:r>
      <w:rPr>
        <w:rFonts w:asciiTheme="minorHAnsi" w:hAnsiTheme="minorHAnsi"/>
        <w:sz w:val="16"/>
        <w:szCs w:val="16"/>
      </w:rPr>
      <w:t>9</w:t>
    </w:r>
    <w:r w:rsidR="004F691B">
      <w:rPr>
        <w:rFonts w:asciiTheme="minorHAnsi" w:hAnsiTheme="minorHAnsi"/>
        <w:sz w:val="16"/>
        <w:szCs w:val="16"/>
      </w:rPr>
      <w:t>/</w:t>
    </w:r>
    <w:r w:rsidR="00712527">
      <w:rPr>
        <w:rFonts w:asciiTheme="minorHAnsi" w:hAnsiTheme="minorHAnsi"/>
        <w:sz w:val="16"/>
        <w:szCs w:val="16"/>
      </w:rPr>
      <w:t>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CCE" w:rsidRPr="00A97629" w:rsidRDefault="003F3CCE" w:rsidP="003F3CCE">
    <w:pPr>
      <w:pStyle w:val="Footer"/>
      <w:rPr>
        <w:rFonts w:asciiTheme="minorHAnsi" w:hAnsiTheme="minorHAnsi"/>
        <w:sz w:val="16"/>
        <w:szCs w:val="16"/>
      </w:rPr>
    </w:pPr>
    <w:r>
      <w:rPr>
        <w:rFonts w:asciiTheme="minorHAnsi" w:hAnsiTheme="minorHAnsi"/>
        <w:sz w:val="16"/>
        <w:szCs w:val="16"/>
      </w:rPr>
      <w:t>V</w:t>
    </w:r>
    <w:r w:rsidR="00666C13">
      <w:rPr>
        <w:rFonts w:asciiTheme="minorHAnsi" w:hAnsiTheme="minorHAnsi"/>
        <w:sz w:val="16"/>
        <w:szCs w:val="16"/>
      </w:rPr>
      <w:t>ersion 8/31</w:t>
    </w:r>
    <w:r>
      <w:rPr>
        <w:rFonts w:asciiTheme="minorHAnsi" w:hAnsiTheme="minorHAnsi"/>
        <w:sz w:val="16"/>
        <w:szCs w:val="16"/>
      </w:rPr>
      <w:t>/2016</w:t>
    </w:r>
  </w:p>
  <w:p w:rsidR="00712527" w:rsidRDefault="007125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744" w:rsidRDefault="00411744">
      <w:r>
        <w:separator/>
      </w:r>
    </w:p>
  </w:footnote>
  <w:footnote w:type="continuationSeparator" w:id="0">
    <w:p w:rsidR="00411744" w:rsidRDefault="00411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527" w:rsidRPr="00182380" w:rsidRDefault="00712527" w:rsidP="00182380">
    <w:pPr>
      <w:tabs>
        <w:tab w:val="left" w:pos="600"/>
        <w:tab w:val="right" w:pos="10800"/>
      </w:tabs>
      <w:rPr>
        <w:rFonts w:cs="Arial"/>
        <w:b/>
        <w:sz w:val="20"/>
        <w:szCs w:val="12"/>
      </w:rPr>
    </w:pPr>
    <w:r>
      <w:rPr>
        <w:rFonts w:cs="Arial"/>
        <w:sz w:val="20"/>
        <w:szCs w:val="12"/>
      </w:rPr>
      <w:t xml:space="preserve">                                                                    </w:t>
    </w:r>
    <w:r w:rsidRPr="00182380">
      <w:rPr>
        <w:rFonts w:cs="Arial"/>
        <w:b/>
        <w:szCs w:val="12"/>
      </w:rPr>
      <w:t>State/Territory ID ___________________________</w:t>
    </w:r>
    <w:r>
      <w:rPr>
        <w:rFonts w:cs="Arial"/>
        <w:sz w:val="12"/>
        <w:szCs w:val="12"/>
      </w:rPr>
      <w:tab/>
    </w:r>
    <w:r w:rsidRPr="0062730A">
      <w:rPr>
        <w:rFonts w:cs="Arial"/>
        <w:sz w:val="12"/>
        <w:szCs w:val="12"/>
      </w:rPr>
      <w:t>Approved</w:t>
    </w:r>
  </w:p>
  <w:p w:rsidR="00712527" w:rsidRPr="0062730A" w:rsidRDefault="00712527" w:rsidP="003A7265">
    <w:pPr>
      <w:jc w:val="right"/>
      <w:rPr>
        <w:rFonts w:cs="Arial"/>
        <w:sz w:val="12"/>
        <w:szCs w:val="12"/>
      </w:rPr>
    </w:pPr>
    <w:r>
      <w:rPr>
        <w:rFonts w:cs="Arial"/>
        <w:sz w:val="12"/>
        <w:szCs w:val="12"/>
      </w:rPr>
      <w:t xml:space="preserve">                    </w:t>
    </w:r>
    <w:r w:rsidRPr="0062730A">
      <w:rPr>
        <w:rFonts w:cs="Arial"/>
        <w:sz w:val="12"/>
        <w:szCs w:val="12"/>
      </w:rPr>
      <w:t xml:space="preserve">OMB No. </w:t>
    </w:r>
    <w:r w:rsidRPr="003A7265">
      <w:rPr>
        <w:rFonts w:cs="Arial"/>
        <w:sz w:val="12"/>
        <w:szCs w:val="12"/>
      </w:rPr>
      <w:t>0920-1101</w:t>
    </w:r>
  </w:p>
  <w:p w:rsidR="00712527" w:rsidRPr="00AB7DD2" w:rsidRDefault="00712527" w:rsidP="003A7265">
    <w:pPr>
      <w:jc w:val="right"/>
    </w:pPr>
    <w:r w:rsidRPr="0062730A">
      <w:rPr>
        <w:sz w:val="12"/>
        <w:szCs w:val="12"/>
      </w:rPr>
      <w:t>Exp. 0</w:t>
    </w:r>
    <w:r>
      <w:rPr>
        <w:sz w:val="12"/>
        <w:szCs w:val="12"/>
      </w:rPr>
      <w:t>8</w:t>
    </w:r>
    <w:r w:rsidRPr="0062730A">
      <w:rPr>
        <w:sz w:val="12"/>
        <w:szCs w:val="12"/>
      </w:rPr>
      <w:t>/3</w:t>
    </w:r>
    <w:r>
      <w:rPr>
        <w:sz w:val="12"/>
        <w:szCs w:val="12"/>
      </w:rPr>
      <w:t>1</w:t>
    </w:r>
    <w:r w:rsidRPr="0062730A">
      <w:rPr>
        <w:sz w:val="12"/>
        <w:szCs w:val="12"/>
      </w:rPr>
      <w:t>/20</w:t>
    </w:r>
    <w:r>
      <w:rPr>
        <w:sz w:val="12"/>
        <w:szCs w:val="12"/>
      </w:rPr>
      <w:t>1</w:t>
    </w:r>
    <w:r w:rsidRPr="0062730A">
      <w:rPr>
        <w:sz w:val="12"/>
        <w:szCs w:val="12"/>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225E8B"/>
    <w:multiLevelType w:val="hybridMultilevel"/>
    <w:tmpl w:val="6E32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53590"/>
    <w:multiLevelType w:val="hybridMultilevel"/>
    <w:tmpl w:val="D14E21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204845"/>
    <w:multiLevelType w:val="hybridMultilevel"/>
    <w:tmpl w:val="7BA29C36"/>
    <w:lvl w:ilvl="0" w:tplc="0409000D">
      <w:start w:val="1"/>
      <w:numFmt w:val="bullet"/>
      <w:lvlText w:val=""/>
      <w:lvlJc w:val="left"/>
      <w:pPr>
        <w:tabs>
          <w:tab w:val="num" w:pos="900"/>
        </w:tabs>
        <w:ind w:left="900" w:hanging="360"/>
      </w:pPr>
      <w:rPr>
        <w:rFonts w:ascii="Wingdings" w:hAnsi="Wingdings" w:hint="default"/>
      </w:rPr>
    </w:lvl>
    <w:lvl w:ilvl="1" w:tplc="2E48CBE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60314B6"/>
    <w:multiLevelType w:val="hybridMultilevel"/>
    <w:tmpl w:val="6C7AEB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6D3839"/>
    <w:multiLevelType w:val="multilevel"/>
    <w:tmpl w:val="EB78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81D41"/>
    <w:multiLevelType w:val="hybridMultilevel"/>
    <w:tmpl w:val="B232DE28"/>
    <w:lvl w:ilvl="0" w:tplc="F6361F00">
      <w:start w:val="1"/>
      <w:numFmt w:val="upp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7" w15:restartNumberingAfterBreak="0">
    <w:nsid w:val="19C83A1E"/>
    <w:multiLevelType w:val="hybridMultilevel"/>
    <w:tmpl w:val="BD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D835E6"/>
    <w:multiLevelType w:val="hybridMultilevel"/>
    <w:tmpl w:val="0944DD88"/>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9" w15:restartNumberingAfterBreak="0">
    <w:nsid w:val="19E4754E"/>
    <w:multiLevelType w:val="hybridMultilevel"/>
    <w:tmpl w:val="6BAE7D36"/>
    <w:lvl w:ilvl="0" w:tplc="871CAD22">
      <w:start w:val="1"/>
      <w:numFmt w:val="upperLetter"/>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10" w15:restartNumberingAfterBreak="0">
    <w:nsid w:val="1B722CA2"/>
    <w:multiLevelType w:val="hybridMultilevel"/>
    <w:tmpl w:val="1646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44EAC"/>
    <w:multiLevelType w:val="hybridMultilevel"/>
    <w:tmpl w:val="E8F0F10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261AC1"/>
    <w:multiLevelType w:val="hybridMultilevel"/>
    <w:tmpl w:val="383EF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8A53AE"/>
    <w:multiLevelType w:val="hybridMultilevel"/>
    <w:tmpl w:val="FAA4E6F8"/>
    <w:lvl w:ilvl="0" w:tplc="B9801DD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2BBB55F8"/>
    <w:multiLevelType w:val="hybridMultilevel"/>
    <w:tmpl w:val="497E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05A9E"/>
    <w:multiLevelType w:val="hybridMultilevel"/>
    <w:tmpl w:val="19400C94"/>
    <w:lvl w:ilvl="0" w:tplc="043827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077BE2"/>
    <w:multiLevelType w:val="multilevel"/>
    <w:tmpl w:val="550AD80A"/>
    <w:lvl w:ilvl="0">
      <w:start w:val="1"/>
      <w:numFmt w:val="lowerLetter"/>
      <w:lvlText w:val="%1."/>
      <w:lvlJc w:val="left"/>
      <w:pPr>
        <w:tabs>
          <w:tab w:val="num" w:pos="720"/>
        </w:tabs>
        <w:ind w:left="720" w:hanging="360"/>
      </w:pPr>
      <w:rPr>
        <w:rFonts w:ascii="Arial" w:eastAsia="Times New Roman" w:hAnsi="Arial"/>
        <w:b/>
        <w:bCs/>
      </w:rPr>
    </w:lvl>
    <w:lvl w:ilvl="1">
      <w:start w:val="1"/>
      <w:numFmt w:val="lowerRoman"/>
      <w:lvlText w:val="%2."/>
      <w:lvlJc w:val="left"/>
      <w:pPr>
        <w:tabs>
          <w:tab w:val="num" w:pos="1440"/>
        </w:tabs>
        <w:ind w:left="1440" w:hanging="360"/>
      </w:pPr>
      <w:rPr>
        <w:rFonts w:ascii="Arial" w:eastAsia="Times New Roman" w:hAnsi="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6A1988"/>
    <w:multiLevelType w:val="hybridMultilevel"/>
    <w:tmpl w:val="A02E8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E4142"/>
    <w:multiLevelType w:val="hybridMultilevel"/>
    <w:tmpl w:val="3A427F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162012F"/>
    <w:multiLevelType w:val="hybridMultilevel"/>
    <w:tmpl w:val="AB3E1590"/>
    <w:lvl w:ilvl="0" w:tplc="890C06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CC7D12"/>
    <w:multiLevelType w:val="multilevel"/>
    <w:tmpl w:val="FCF4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6728B6"/>
    <w:multiLevelType w:val="hybridMultilevel"/>
    <w:tmpl w:val="23F6FB5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2" w15:restartNumberingAfterBreak="0">
    <w:nsid w:val="4D6A127A"/>
    <w:multiLevelType w:val="hybridMultilevel"/>
    <w:tmpl w:val="6F2673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FC24AE"/>
    <w:multiLevelType w:val="hybridMultilevel"/>
    <w:tmpl w:val="DF4289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185CB6"/>
    <w:multiLevelType w:val="multilevel"/>
    <w:tmpl w:val="1D82672C"/>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5" w15:restartNumberingAfterBreak="0">
    <w:nsid w:val="518810F7"/>
    <w:multiLevelType w:val="hybridMultilevel"/>
    <w:tmpl w:val="2C925150"/>
    <w:lvl w:ilvl="0" w:tplc="9FEEE1D4">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6" w15:restartNumberingAfterBreak="0">
    <w:nsid w:val="51A62575"/>
    <w:multiLevelType w:val="hybridMultilevel"/>
    <w:tmpl w:val="65781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95640A"/>
    <w:multiLevelType w:val="hybridMultilevel"/>
    <w:tmpl w:val="1BCE2D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52F12BA8"/>
    <w:multiLevelType w:val="hybridMultilevel"/>
    <w:tmpl w:val="0664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1B37CC"/>
    <w:multiLevelType w:val="hybridMultilevel"/>
    <w:tmpl w:val="758E2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BB2B74"/>
    <w:multiLevelType w:val="hybridMultilevel"/>
    <w:tmpl w:val="6CD22A88"/>
    <w:lvl w:ilvl="0" w:tplc="7DB2BE00">
      <w:start w:val="1"/>
      <w:numFmt w:val="decimal"/>
      <w:lvlText w:val="%1)"/>
      <w:lvlJc w:val="left"/>
      <w:pPr>
        <w:tabs>
          <w:tab w:val="num" w:pos="540"/>
        </w:tabs>
        <w:ind w:left="540" w:hanging="360"/>
      </w:pPr>
      <w:rPr>
        <w:rFonts w:hint="default"/>
        <w:sz w:val="24"/>
        <w:szCs w:val="24"/>
      </w:rPr>
    </w:lvl>
    <w:lvl w:ilvl="1" w:tplc="0409000F">
      <w:start w:val="1"/>
      <w:numFmt w:val="decimal"/>
      <w:lvlText w:val="%2."/>
      <w:lvlJc w:val="left"/>
      <w:pPr>
        <w:tabs>
          <w:tab w:val="num" w:pos="1260"/>
        </w:tabs>
        <w:ind w:left="1260" w:hanging="360"/>
      </w:pPr>
      <w:rPr>
        <w:rFonts w:hint="default"/>
        <w:sz w:val="24"/>
        <w:szCs w:val="24"/>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1" w15:restartNumberingAfterBreak="0">
    <w:nsid w:val="57175000"/>
    <w:multiLevelType w:val="hybridMultilevel"/>
    <w:tmpl w:val="D6225D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8CB1FFD"/>
    <w:multiLevelType w:val="hybridMultilevel"/>
    <w:tmpl w:val="47CE23A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7F54E0"/>
    <w:multiLevelType w:val="hybridMultilevel"/>
    <w:tmpl w:val="DE24B0DE"/>
    <w:lvl w:ilvl="0" w:tplc="2E48CBEC">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4" w15:restartNumberingAfterBreak="0">
    <w:nsid w:val="68740686"/>
    <w:multiLevelType w:val="hybridMultilevel"/>
    <w:tmpl w:val="ECC031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6530A3"/>
    <w:multiLevelType w:val="hybridMultilevel"/>
    <w:tmpl w:val="1DAA6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803E45"/>
    <w:multiLevelType w:val="hybridMultilevel"/>
    <w:tmpl w:val="4280AEEA"/>
    <w:lvl w:ilvl="0" w:tplc="F176E148">
      <w:start w:val="1"/>
      <w:numFmt w:val="decimal"/>
      <w:lvlText w:val="%1)"/>
      <w:lvlJc w:val="left"/>
      <w:pPr>
        <w:tabs>
          <w:tab w:val="num" w:pos="420"/>
        </w:tabs>
        <w:ind w:left="420" w:hanging="360"/>
      </w:pPr>
      <w:rPr>
        <w:rFonts w:ascii="Arial" w:hAnsi="Arial" w:cs="Arial" w:hint="default"/>
        <w:b w:val="0"/>
        <w:b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759644DE"/>
    <w:multiLevelType w:val="multilevel"/>
    <w:tmpl w:val="5A32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F05C41"/>
    <w:multiLevelType w:val="hybridMultilevel"/>
    <w:tmpl w:val="770EF266"/>
    <w:lvl w:ilvl="0" w:tplc="65248186">
      <w:start w:val="1"/>
      <w:numFmt w:val="upp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39" w15:restartNumberingAfterBreak="0">
    <w:nsid w:val="77955D31"/>
    <w:multiLevelType w:val="hybridMultilevel"/>
    <w:tmpl w:val="8A4E4FD0"/>
    <w:lvl w:ilvl="0" w:tplc="0409000F">
      <w:start w:val="1"/>
      <w:numFmt w:val="decimal"/>
      <w:lvlText w:val="%1."/>
      <w:lvlJc w:val="left"/>
      <w:pPr>
        <w:tabs>
          <w:tab w:val="num" w:pos="1800"/>
        </w:tabs>
        <w:ind w:left="1800" w:hanging="360"/>
      </w:pPr>
    </w:lvl>
    <w:lvl w:ilvl="1" w:tplc="4EF45E96">
      <w:start w:val="1"/>
      <w:numFmt w:val="lowerLetter"/>
      <w:lvlText w:val="%2."/>
      <w:lvlJc w:val="left"/>
      <w:pPr>
        <w:tabs>
          <w:tab w:val="num" w:pos="2520"/>
        </w:tabs>
        <w:ind w:left="2520" w:hanging="360"/>
      </w:pPr>
      <w:rPr>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B787D8C"/>
    <w:multiLevelType w:val="hybridMultilevel"/>
    <w:tmpl w:val="1988DC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5"/>
  </w:num>
  <w:num w:numId="3">
    <w:abstractNumId w:val="1"/>
  </w:num>
  <w:num w:numId="4">
    <w:abstractNumId w:val="35"/>
  </w:num>
  <w:num w:numId="5">
    <w:abstractNumId w:val="12"/>
  </w:num>
  <w:num w:numId="6">
    <w:abstractNumId w:val="26"/>
  </w:num>
  <w:num w:numId="7">
    <w:abstractNumId w:val="8"/>
  </w:num>
  <w:num w:numId="8">
    <w:abstractNumId w:val="4"/>
  </w:num>
  <w:num w:numId="9">
    <w:abstractNumId w:val="30"/>
  </w:num>
  <w:num w:numId="10">
    <w:abstractNumId w:val="36"/>
  </w:num>
  <w:num w:numId="11">
    <w:abstractNumId w:val="21"/>
  </w:num>
  <w:num w:numId="12">
    <w:abstractNumId w:val="11"/>
  </w:num>
  <w:num w:numId="13">
    <w:abstractNumId w:val="16"/>
  </w:num>
  <w:num w:numId="14">
    <w:abstractNumId w:val="24"/>
  </w:num>
  <w:num w:numId="15">
    <w:abstractNumId w:val="7"/>
  </w:num>
  <w:num w:numId="1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39"/>
  </w:num>
  <w:num w:numId="18">
    <w:abstractNumId w:val="20"/>
  </w:num>
  <w:num w:numId="19">
    <w:abstractNumId w:val="37"/>
  </w:num>
  <w:num w:numId="20">
    <w:abstractNumId w:val="19"/>
  </w:num>
  <w:num w:numId="21">
    <w:abstractNumId w:val="38"/>
  </w:num>
  <w:num w:numId="22">
    <w:abstractNumId w:val="6"/>
  </w:num>
  <w:num w:numId="23">
    <w:abstractNumId w:val="9"/>
  </w:num>
  <w:num w:numId="24">
    <w:abstractNumId w:val="25"/>
  </w:num>
  <w:num w:numId="25">
    <w:abstractNumId w:val="2"/>
  </w:num>
  <w:num w:numId="26">
    <w:abstractNumId w:val="40"/>
  </w:num>
  <w:num w:numId="27">
    <w:abstractNumId w:val="34"/>
  </w:num>
  <w:num w:numId="28">
    <w:abstractNumId w:val="31"/>
  </w:num>
  <w:num w:numId="29">
    <w:abstractNumId w:val="23"/>
  </w:num>
  <w:num w:numId="30">
    <w:abstractNumId w:val="22"/>
  </w:num>
  <w:num w:numId="31">
    <w:abstractNumId w:val="13"/>
  </w:num>
  <w:num w:numId="32">
    <w:abstractNumId w:val="10"/>
  </w:num>
  <w:num w:numId="33">
    <w:abstractNumId w:val="18"/>
  </w:num>
  <w:num w:numId="34">
    <w:abstractNumId w:val="3"/>
  </w:num>
  <w:num w:numId="35">
    <w:abstractNumId w:val="33"/>
  </w:num>
  <w:num w:numId="36">
    <w:abstractNumId w:val="17"/>
  </w:num>
  <w:num w:numId="37">
    <w:abstractNumId w:val="28"/>
  </w:num>
  <w:num w:numId="38">
    <w:abstractNumId w:val="29"/>
  </w:num>
  <w:num w:numId="39">
    <w:abstractNumId w:val="15"/>
  </w:num>
  <w:num w:numId="40">
    <w:abstractNumId w:val="14"/>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75"/>
    <w:rsid w:val="00001330"/>
    <w:rsid w:val="0000497B"/>
    <w:rsid w:val="00005682"/>
    <w:rsid w:val="000072C2"/>
    <w:rsid w:val="00010F1A"/>
    <w:rsid w:val="0001159F"/>
    <w:rsid w:val="00013386"/>
    <w:rsid w:val="0001658D"/>
    <w:rsid w:val="00016DEB"/>
    <w:rsid w:val="00017317"/>
    <w:rsid w:val="00020B46"/>
    <w:rsid w:val="00022306"/>
    <w:rsid w:val="000236AA"/>
    <w:rsid w:val="00023760"/>
    <w:rsid w:val="00023D3F"/>
    <w:rsid w:val="00024055"/>
    <w:rsid w:val="0002486D"/>
    <w:rsid w:val="000249EC"/>
    <w:rsid w:val="00024FD5"/>
    <w:rsid w:val="00025B0C"/>
    <w:rsid w:val="00025EBE"/>
    <w:rsid w:val="000274D5"/>
    <w:rsid w:val="00027771"/>
    <w:rsid w:val="000309C6"/>
    <w:rsid w:val="00031C56"/>
    <w:rsid w:val="00031D1E"/>
    <w:rsid w:val="00031EE3"/>
    <w:rsid w:val="00033076"/>
    <w:rsid w:val="000335B3"/>
    <w:rsid w:val="0003397E"/>
    <w:rsid w:val="0003537B"/>
    <w:rsid w:val="00035735"/>
    <w:rsid w:val="00036ADC"/>
    <w:rsid w:val="00036BA9"/>
    <w:rsid w:val="00036DE4"/>
    <w:rsid w:val="0003735D"/>
    <w:rsid w:val="000379F9"/>
    <w:rsid w:val="00037CAF"/>
    <w:rsid w:val="000411BD"/>
    <w:rsid w:val="00044578"/>
    <w:rsid w:val="000526C2"/>
    <w:rsid w:val="0005428B"/>
    <w:rsid w:val="0005474F"/>
    <w:rsid w:val="000547D3"/>
    <w:rsid w:val="00054DEC"/>
    <w:rsid w:val="00054FC9"/>
    <w:rsid w:val="00056925"/>
    <w:rsid w:val="000571F6"/>
    <w:rsid w:val="00060577"/>
    <w:rsid w:val="000615D5"/>
    <w:rsid w:val="000624F1"/>
    <w:rsid w:val="00063232"/>
    <w:rsid w:val="00064204"/>
    <w:rsid w:val="00065615"/>
    <w:rsid w:val="000673A6"/>
    <w:rsid w:val="00067BD3"/>
    <w:rsid w:val="000705F4"/>
    <w:rsid w:val="0007081A"/>
    <w:rsid w:val="00071066"/>
    <w:rsid w:val="000714F2"/>
    <w:rsid w:val="00071EF4"/>
    <w:rsid w:val="00071FA9"/>
    <w:rsid w:val="0007410A"/>
    <w:rsid w:val="000751DE"/>
    <w:rsid w:val="00075339"/>
    <w:rsid w:val="00075646"/>
    <w:rsid w:val="00075F15"/>
    <w:rsid w:val="00083095"/>
    <w:rsid w:val="00085696"/>
    <w:rsid w:val="0008577C"/>
    <w:rsid w:val="00086F65"/>
    <w:rsid w:val="00087543"/>
    <w:rsid w:val="00087902"/>
    <w:rsid w:val="00087D87"/>
    <w:rsid w:val="000903A6"/>
    <w:rsid w:val="00092F46"/>
    <w:rsid w:val="000939A7"/>
    <w:rsid w:val="000957BA"/>
    <w:rsid w:val="000A0743"/>
    <w:rsid w:val="000A0911"/>
    <w:rsid w:val="000A3219"/>
    <w:rsid w:val="000A3E10"/>
    <w:rsid w:val="000A5BC6"/>
    <w:rsid w:val="000A6529"/>
    <w:rsid w:val="000B11B7"/>
    <w:rsid w:val="000B34DF"/>
    <w:rsid w:val="000B3C87"/>
    <w:rsid w:val="000B3D06"/>
    <w:rsid w:val="000B49D6"/>
    <w:rsid w:val="000B4B21"/>
    <w:rsid w:val="000B5A8F"/>
    <w:rsid w:val="000B5D8C"/>
    <w:rsid w:val="000B7AEB"/>
    <w:rsid w:val="000C0EF8"/>
    <w:rsid w:val="000C124C"/>
    <w:rsid w:val="000C12FA"/>
    <w:rsid w:val="000C49DD"/>
    <w:rsid w:val="000C4F6C"/>
    <w:rsid w:val="000C69C4"/>
    <w:rsid w:val="000C7557"/>
    <w:rsid w:val="000D072C"/>
    <w:rsid w:val="000D0EFC"/>
    <w:rsid w:val="000D1E92"/>
    <w:rsid w:val="000D3FBB"/>
    <w:rsid w:val="000D4420"/>
    <w:rsid w:val="000D47EF"/>
    <w:rsid w:val="000D55DB"/>
    <w:rsid w:val="000D5747"/>
    <w:rsid w:val="000D5A77"/>
    <w:rsid w:val="000D7114"/>
    <w:rsid w:val="000E070B"/>
    <w:rsid w:val="000E244E"/>
    <w:rsid w:val="000E4305"/>
    <w:rsid w:val="000E45E1"/>
    <w:rsid w:val="000E4F44"/>
    <w:rsid w:val="000E6647"/>
    <w:rsid w:val="000E6C1C"/>
    <w:rsid w:val="000E7777"/>
    <w:rsid w:val="000F23D0"/>
    <w:rsid w:val="000F284C"/>
    <w:rsid w:val="000F587A"/>
    <w:rsid w:val="000F5FBB"/>
    <w:rsid w:val="00100B77"/>
    <w:rsid w:val="0010202E"/>
    <w:rsid w:val="0010349E"/>
    <w:rsid w:val="001039D5"/>
    <w:rsid w:val="001040B3"/>
    <w:rsid w:val="0010458E"/>
    <w:rsid w:val="0010526D"/>
    <w:rsid w:val="00106287"/>
    <w:rsid w:val="001066DB"/>
    <w:rsid w:val="00106C04"/>
    <w:rsid w:val="00106CE0"/>
    <w:rsid w:val="001109C5"/>
    <w:rsid w:val="0011115A"/>
    <w:rsid w:val="00111A03"/>
    <w:rsid w:val="00111F05"/>
    <w:rsid w:val="00112A99"/>
    <w:rsid w:val="00113F91"/>
    <w:rsid w:val="00114366"/>
    <w:rsid w:val="00115C08"/>
    <w:rsid w:val="00115C50"/>
    <w:rsid w:val="001162D1"/>
    <w:rsid w:val="00116400"/>
    <w:rsid w:val="0011669D"/>
    <w:rsid w:val="00116DE1"/>
    <w:rsid w:val="00117543"/>
    <w:rsid w:val="00120446"/>
    <w:rsid w:val="0012095D"/>
    <w:rsid w:val="0012195B"/>
    <w:rsid w:val="0012360E"/>
    <w:rsid w:val="00123DC6"/>
    <w:rsid w:val="001249A1"/>
    <w:rsid w:val="00126F27"/>
    <w:rsid w:val="001322FB"/>
    <w:rsid w:val="0013374A"/>
    <w:rsid w:val="0013695D"/>
    <w:rsid w:val="0014044D"/>
    <w:rsid w:val="00140D4C"/>
    <w:rsid w:val="001410DA"/>
    <w:rsid w:val="0014152A"/>
    <w:rsid w:val="00142FED"/>
    <w:rsid w:val="0014300E"/>
    <w:rsid w:val="00143709"/>
    <w:rsid w:val="00143850"/>
    <w:rsid w:val="00144515"/>
    <w:rsid w:val="00150685"/>
    <w:rsid w:val="00152C4B"/>
    <w:rsid w:val="00153779"/>
    <w:rsid w:val="0015508D"/>
    <w:rsid w:val="00155FE9"/>
    <w:rsid w:val="00156B3B"/>
    <w:rsid w:val="00157039"/>
    <w:rsid w:val="00157851"/>
    <w:rsid w:val="001604A2"/>
    <w:rsid w:val="0016194F"/>
    <w:rsid w:val="00161F04"/>
    <w:rsid w:val="00164C03"/>
    <w:rsid w:val="001666FA"/>
    <w:rsid w:val="00166E35"/>
    <w:rsid w:val="00167304"/>
    <w:rsid w:val="00167B44"/>
    <w:rsid w:val="00167B7D"/>
    <w:rsid w:val="00167DB5"/>
    <w:rsid w:val="00171FA6"/>
    <w:rsid w:val="00172A3B"/>
    <w:rsid w:val="0017448E"/>
    <w:rsid w:val="00174602"/>
    <w:rsid w:val="00175ACB"/>
    <w:rsid w:val="0017615B"/>
    <w:rsid w:val="001762DC"/>
    <w:rsid w:val="00182109"/>
    <w:rsid w:val="001822E0"/>
    <w:rsid w:val="00182380"/>
    <w:rsid w:val="0018338F"/>
    <w:rsid w:val="001838C0"/>
    <w:rsid w:val="00183A6F"/>
    <w:rsid w:val="00184AF3"/>
    <w:rsid w:val="00185030"/>
    <w:rsid w:val="00186E9A"/>
    <w:rsid w:val="00186F86"/>
    <w:rsid w:val="00187CEC"/>
    <w:rsid w:val="00190B72"/>
    <w:rsid w:val="00191B01"/>
    <w:rsid w:val="0019220B"/>
    <w:rsid w:val="00192710"/>
    <w:rsid w:val="00192C31"/>
    <w:rsid w:val="001931A3"/>
    <w:rsid w:val="00194287"/>
    <w:rsid w:val="00194C3A"/>
    <w:rsid w:val="001A0A03"/>
    <w:rsid w:val="001A0DE9"/>
    <w:rsid w:val="001A1784"/>
    <w:rsid w:val="001A210D"/>
    <w:rsid w:val="001A31DD"/>
    <w:rsid w:val="001A3E35"/>
    <w:rsid w:val="001A5A0A"/>
    <w:rsid w:val="001A5BFC"/>
    <w:rsid w:val="001A5D54"/>
    <w:rsid w:val="001A729C"/>
    <w:rsid w:val="001A7BA7"/>
    <w:rsid w:val="001B0176"/>
    <w:rsid w:val="001B169D"/>
    <w:rsid w:val="001B1FE9"/>
    <w:rsid w:val="001B26CC"/>
    <w:rsid w:val="001B2CDD"/>
    <w:rsid w:val="001B47D7"/>
    <w:rsid w:val="001B4A54"/>
    <w:rsid w:val="001B56CA"/>
    <w:rsid w:val="001B5A3F"/>
    <w:rsid w:val="001B72C5"/>
    <w:rsid w:val="001B7718"/>
    <w:rsid w:val="001B7F23"/>
    <w:rsid w:val="001C0BFD"/>
    <w:rsid w:val="001C0D88"/>
    <w:rsid w:val="001C1F67"/>
    <w:rsid w:val="001C5042"/>
    <w:rsid w:val="001C50C2"/>
    <w:rsid w:val="001C6FDA"/>
    <w:rsid w:val="001C7670"/>
    <w:rsid w:val="001C7A3C"/>
    <w:rsid w:val="001D0CE2"/>
    <w:rsid w:val="001D64D4"/>
    <w:rsid w:val="001D696E"/>
    <w:rsid w:val="001D6B06"/>
    <w:rsid w:val="001D6C90"/>
    <w:rsid w:val="001E0212"/>
    <w:rsid w:val="001E0528"/>
    <w:rsid w:val="001E1928"/>
    <w:rsid w:val="001E32A4"/>
    <w:rsid w:val="001E4664"/>
    <w:rsid w:val="001E70B0"/>
    <w:rsid w:val="001E7D0A"/>
    <w:rsid w:val="001F1FFB"/>
    <w:rsid w:val="001F330E"/>
    <w:rsid w:val="001F4027"/>
    <w:rsid w:val="001F4A91"/>
    <w:rsid w:val="001F525F"/>
    <w:rsid w:val="001F57DE"/>
    <w:rsid w:val="001F6188"/>
    <w:rsid w:val="0020086C"/>
    <w:rsid w:val="00200B45"/>
    <w:rsid w:val="002045AD"/>
    <w:rsid w:val="002063E5"/>
    <w:rsid w:val="002077C6"/>
    <w:rsid w:val="00211ED3"/>
    <w:rsid w:val="00212C17"/>
    <w:rsid w:val="002149F8"/>
    <w:rsid w:val="0021660F"/>
    <w:rsid w:val="00216D12"/>
    <w:rsid w:val="00216E6C"/>
    <w:rsid w:val="002179F5"/>
    <w:rsid w:val="00217A45"/>
    <w:rsid w:val="00217DDF"/>
    <w:rsid w:val="0022014E"/>
    <w:rsid w:val="0022139D"/>
    <w:rsid w:val="0022235A"/>
    <w:rsid w:val="00223718"/>
    <w:rsid w:val="00223A05"/>
    <w:rsid w:val="00225E46"/>
    <w:rsid w:val="00230131"/>
    <w:rsid w:val="002304A1"/>
    <w:rsid w:val="002339D0"/>
    <w:rsid w:val="00233AC3"/>
    <w:rsid w:val="00234394"/>
    <w:rsid w:val="0023666D"/>
    <w:rsid w:val="0023668E"/>
    <w:rsid w:val="002376F1"/>
    <w:rsid w:val="00237D0E"/>
    <w:rsid w:val="00241A44"/>
    <w:rsid w:val="00241D01"/>
    <w:rsid w:val="0024319B"/>
    <w:rsid w:val="00243EC3"/>
    <w:rsid w:val="00244AA4"/>
    <w:rsid w:val="00244E8D"/>
    <w:rsid w:val="002453B5"/>
    <w:rsid w:val="00247C2B"/>
    <w:rsid w:val="00250458"/>
    <w:rsid w:val="002505DF"/>
    <w:rsid w:val="002506D5"/>
    <w:rsid w:val="002511AB"/>
    <w:rsid w:val="00251CF4"/>
    <w:rsid w:val="002521B0"/>
    <w:rsid w:val="00252489"/>
    <w:rsid w:val="0025250C"/>
    <w:rsid w:val="002536E9"/>
    <w:rsid w:val="00260285"/>
    <w:rsid w:val="00260C62"/>
    <w:rsid w:val="002641A9"/>
    <w:rsid w:val="00264348"/>
    <w:rsid w:val="00264CA9"/>
    <w:rsid w:val="00264EF6"/>
    <w:rsid w:val="00266E57"/>
    <w:rsid w:val="00266EAE"/>
    <w:rsid w:val="0027094A"/>
    <w:rsid w:val="0027329C"/>
    <w:rsid w:val="00274BB6"/>
    <w:rsid w:val="00274DC2"/>
    <w:rsid w:val="00274EE1"/>
    <w:rsid w:val="00280260"/>
    <w:rsid w:val="00280E00"/>
    <w:rsid w:val="00281DA3"/>
    <w:rsid w:val="0028225F"/>
    <w:rsid w:val="00282CC3"/>
    <w:rsid w:val="00282ECD"/>
    <w:rsid w:val="002834C8"/>
    <w:rsid w:val="00285D4D"/>
    <w:rsid w:val="0028677B"/>
    <w:rsid w:val="0028681E"/>
    <w:rsid w:val="0029344E"/>
    <w:rsid w:val="0029365D"/>
    <w:rsid w:val="00294C30"/>
    <w:rsid w:val="002958B3"/>
    <w:rsid w:val="00296B47"/>
    <w:rsid w:val="00296C6F"/>
    <w:rsid w:val="00297204"/>
    <w:rsid w:val="002A001A"/>
    <w:rsid w:val="002A0FEA"/>
    <w:rsid w:val="002A1CBC"/>
    <w:rsid w:val="002A281A"/>
    <w:rsid w:val="002A299E"/>
    <w:rsid w:val="002A3287"/>
    <w:rsid w:val="002A75FE"/>
    <w:rsid w:val="002A7B53"/>
    <w:rsid w:val="002B0B4D"/>
    <w:rsid w:val="002B0D45"/>
    <w:rsid w:val="002B222F"/>
    <w:rsid w:val="002B2B12"/>
    <w:rsid w:val="002B3BCD"/>
    <w:rsid w:val="002B7E24"/>
    <w:rsid w:val="002C00DA"/>
    <w:rsid w:val="002C1B37"/>
    <w:rsid w:val="002C2B53"/>
    <w:rsid w:val="002C2E51"/>
    <w:rsid w:val="002C5050"/>
    <w:rsid w:val="002C517F"/>
    <w:rsid w:val="002C7B5B"/>
    <w:rsid w:val="002C7CAF"/>
    <w:rsid w:val="002D0FEE"/>
    <w:rsid w:val="002D1359"/>
    <w:rsid w:val="002D17D6"/>
    <w:rsid w:val="002D1B2D"/>
    <w:rsid w:val="002D3B2D"/>
    <w:rsid w:val="002D4B33"/>
    <w:rsid w:val="002D4D45"/>
    <w:rsid w:val="002D623A"/>
    <w:rsid w:val="002D662B"/>
    <w:rsid w:val="002D6DF1"/>
    <w:rsid w:val="002D6E3E"/>
    <w:rsid w:val="002D7591"/>
    <w:rsid w:val="002D7704"/>
    <w:rsid w:val="002E0AF5"/>
    <w:rsid w:val="002E3373"/>
    <w:rsid w:val="002E41B4"/>
    <w:rsid w:val="002E65B0"/>
    <w:rsid w:val="002E7170"/>
    <w:rsid w:val="002F007E"/>
    <w:rsid w:val="002F04FF"/>
    <w:rsid w:val="002F1B8B"/>
    <w:rsid w:val="002F24F3"/>
    <w:rsid w:val="002F4B4E"/>
    <w:rsid w:val="002F4D9C"/>
    <w:rsid w:val="002F6305"/>
    <w:rsid w:val="00300FDE"/>
    <w:rsid w:val="003055AE"/>
    <w:rsid w:val="0030724D"/>
    <w:rsid w:val="00307DDE"/>
    <w:rsid w:val="00310A47"/>
    <w:rsid w:val="00310BF8"/>
    <w:rsid w:val="00311C3A"/>
    <w:rsid w:val="003125A1"/>
    <w:rsid w:val="00312F58"/>
    <w:rsid w:val="00313399"/>
    <w:rsid w:val="0031434E"/>
    <w:rsid w:val="00315F03"/>
    <w:rsid w:val="00315F40"/>
    <w:rsid w:val="00321DF5"/>
    <w:rsid w:val="0032278A"/>
    <w:rsid w:val="003235F5"/>
    <w:rsid w:val="003256E7"/>
    <w:rsid w:val="003257CB"/>
    <w:rsid w:val="00325EF3"/>
    <w:rsid w:val="00326917"/>
    <w:rsid w:val="00327211"/>
    <w:rsid w:val="003275FD"/>
    <w:rsid w:val="003305B3"/>
    <w:rsid w:val="00330960"/>
    <w:rsid w:val="00332035"/>
    <w:rsid w:val="00333615"/>
    <w:rsid w:val="0033368C"/>
    <w:rsid w:val="0033532D"/>
    <w:rsid w:val="003375ED"/>
    <w:rsid w:val="003425D4"/>
    <w:rsid w:val="0034274E"/>
    <w:rsid w:val="00343C02"/>
    <w:rsid w:val="00345747"/>
    <w:rsid w:val="00345C4F"/>
    <w:rsid w:val="00346EBD"/>
    <w:rsid w:val="00346FE3"/>
    <w:rsid w:val="0035149C"/>
    <w:rsid w:val="00352F16"/>
    <w:rsid w:val="00353CD6"/>
    <w:rsid w:val="00354A34"/>
    <w:rsid w:val="00354F0A"/>
    <w:rsid w:val="0035529D"/>
    <w:rsid w:val="00355795"/>
    <w:rsid w:val="00357D95"/>
    <w:rsid w:val="00361442"/>
    <w:rsid w:val="003617CF"/>
    <w:rsid w:val="00362153"/>
    <w:rsid w:val="00363012"/>
    <w:rsid w:val="00364081"/>
    <w:rsid w:val="0036544E"/>
    <w:rsid w:val="00366B6E"/>
    <w:rsid w:val="00370AF2"/>
    <w:rsid w:val="00370C8D"/>
    <w:rsid w:val="00373E40"/>
    <w:rsid w:val="00374A4B"/>
    <w:rsid w:val="0037580C"/>
    <w:rsid w:val="00376241"/>
    <w:rsid w:val="003764D4"/>
    <w:rsid w:val="00376F7F"/>
    <w:rsid w:val="003774A6"/>
    <w:rsid w:val="0038003A"/>
    <w:rsid w:val="00380C37"/>
    <w:rsid w:val="00380D82"/>
    <w:rsid w:val="003815CE"/>
    <w:rsid w:val="003817F8"/>
    <w:rsid w:val="00381D30"/>
    <w:rsid w:val="00381EFE"/>
    <w:rsid w:val="003823EF"/>
    <w:rsid w:val="00383518"/>
    <w:rsid w:val="00383DAE"/>
    <w:rsid w:val="0038458C"/>
    <w:rsid w:val="0038532B"/>
    <w:rsid w:val="00386508"/>
    <w:rsid w:val="0038756B"/>
    <w:rsid w:val="003916C7"/>
    <w:rsid w:val="00392193"/>
    <w:rsid w:val="00392CA7"/>
    <w:rsid w:val="0039317D"/>
    <w:rsid w:val="0039338B"/>
    <w:rsid w:val="0039389D"/>
    <w:rsid w:val="003946EF"/>
    <w:rsid w:val="003964B4"/>
    <w:rsid w:val="003965E3"/>
    <w:rsid w:val="003979E4"/>
    <w:rsid w:val="003A2078"/>
    <w:rsid w:val="003A3E98"/>
    <w:rsid w:val="003A4219"/>
    <w:rsid w:val="003A48A6"/>
    <w:rsid w:val="003A6FDE"/>
    <w:rsid w:val="003A7166"/>
    <w:rsid w:val="003A7265"/>
    <w:rsid w:val="003A72FF"/>
    <w:rsid w:val="003A7569"/>
    <w:rsid w:val="003B037E"/>
    <w:rsid w:val="003B1D3D"/>
    <w:rsid w:val="003B1E9D"/>
    <w:rsid w:val="003B20CF"/>
    <w:rsid w:val="003B21AE"/>
    <w:rsid w:val="003B48D7"/>
    <w:rsid w:val="003B4D80"/>
    <w:rsid w:val="003B5031"/>
    <w:rsid w:val="003B5142"/>
    <w:rsid w:val="003B5B45"/>
    <w:rsid w:val="003B7B11"/>
    <w:rsid w:val="003C02FA"/>
    <w:rsid w:val="003C09F4"/>
    <w:rsid w:val="003C1FC4"/>
    <w:rsid w:val="003C29ED"/>
    <w:rsid w:val="003C381E"/>
    <w:rsid w:val="003C4869"/>
    <w:rsid w:val="003C54F1"/>
    <w:rsid w:val="003C73E1"/>
    <w:rsid w:val="003C76D4"/>
    <w:rsid w:val="003D1023"/>
    <w:rsid w:val="003D1558"/>
    <w:rsid w:val="003D2F82"/>
    <w:rsid w:val="003D4682"/>
    <w:rsid w:val="003D494E"/>
    <w:rsid w:val="003D6D5C"/>
    <w:rsid w:val="003D7657"/>
    <w:rsid w:val="003E0A69"/>
    <w:rsid w:val="003E0C79"/>
    <w:rsid w:val="003E103A"/>
    <w:rsid w:val="003E3A14"/>
    <w:rsid w:val="003E3A48"/>
    <w:rsid w:val="003E531B"/>
    <w:rsid w:val="003E6E74"/>
    <w:rsid w:val="003F227C"/>
    <w:rsid w:val="003F343F"/>
    <w:rsid w:val="003F3CCE"/>
    <w:rsid w:val="003F46B0"/>
    <w:rsid w:val="003F6945"/>
    <w:rsid w:val="003F6A18"/>
    <w:rsid w:val="003F6C93"/>
    <w:rsid w:val="003F7124"/>
    <w:rsid w:val="0040070C"/>
    <w:rsid w:val="004024C4"/>
    <w:rsid w:val="00402722"/>
    <w:rsid w:val="00402C6A"/>
    <w:rsid w:val="00404857"/>
    <w:rsid w:val="0040774C"/>
    <w:rsid w:val="00410587"/>
    <w:rsid w:val="00410857"/>
    <w:rsid w:val="00411411"/>
    <w:rsid w:val="00411744"/>
    <w:rsid w:val="00412144"/>
    <w:rsid w:val="00413CA3"/>
    <w:rsid w:val="00414AF0"/>
    <w:rsid w:val="00415FD2"/>
    <w:rsid w:val="0041611C"/>
    <w:rsid w:val="004164BF"/>
    <w:rsid w:val="00417CF1"/>
    <w:rsid w:val="0042006D"/>
    <w:rsid w:val="00420446"/>
    <w:rsid w:val="00421DAA"/>
    <w:rsid w:val="00422843"/>
    <w:rsid w:val="00422D93"/>
    <w:rsid w:val="004240F5"/>
    <w:rsid w:val="00425636"/>
    <w:rsid w:val="00425F80"/>
    <w:rsid w:val="00427289"/>
    <w:rsid w:val="004328C6"/>
    <w:rsid w:val="004329B4"/>
    <w:rsid w:val="004329E9"/>
    <w:rsid w:val="004339B9"/>
    <w:rsid w:val="00434833"/>
    <w:rsid w:val="004348C9"/>
    <w:rsid w:val="00434A73"/>
    <w:rsid w:val="00434BEA"/>
    <w:rsid w:val="004352D2"/>
    <w:rsid w:val="0043610F"/>
    <w:rsid w:val="00436515"/>
    <w:rsid w:val="0043716B"/>
    <w:rsid w:val="004433F1"/>
    <w:rsid w:val="0044398B"/>
    <w:rsid w:val="004450DF"/>
    <w:rsid w:val="00445187"/>
    <w:rsid w:val="00445305"/>
    <w:rsid w:val="00445E06"/>
    <w:rsid w:val="00447A87"/>
    <w:rsid w:val="00451B79"/>
    <w:rsid w:val="004541D8"/>
    <w:rsid w:val="004560A4"/>
    <w:rsid w:val="004566FC"/>
    <w:rsid w:val="00456DF5"/>
    <w:rsid w:val="004600CA"/>
    <w:rsid w:val="004605B4"/>
    <w:rsid w:val="00461841"/>
    <w:rsid w:val="004619FE"/>
    <w:rsid w:val="004626B4"/>
    <w:rsid w:val="00463349"/>
    <w:rsid w:val="004637F6"/>
    <w:rsid w:val="00465188"/>
    <w:rsid w:val="004654F8"/>
    <w:rsid w:val="00466853"/>
    <w:rsid w:val="00466DBA"/>
    <w:rsid w:val="00466DF6"/>
    <w:rsid w:val="0046720E"/>
    <w:rsid w:val="00472520"/>
    <w:rsid w:val="004728B2"/>
    <w:rsid w:val="00472E1D"/>
    <w:rsid w:val="0047380D"/>
    <w:rsid w:val="00473D6E"/>
    <w:rsid w:val="00474FAA"/>
    <w:rsid w:val="00475ED1"/>
    <w:rsid w:val="004773A4"/>
    <w:rsid w:val="00477763"/>
    <w:rsid w:val="00480C94"/>
    <w:rsid w:val="00481CC0"/>
    <w:rsid w:val="00482725"/>
    <w:rsid w:val="00485AF1"/>
    <w:rsid w:val="00491911"/>
    <w:rsid w:val="00491C2A"/>
    <w:rsid w:val="0049209E"/>
    <w:rsid w:val="00492A06"/>
    <w:rsid w:val="00493044"/>
    <w:rsid w:val="00494962"/>
    <w:rsid w:val="00494E22"/>
    <w:rsid w:val="00496925"/>
    <w:rsid w:val="0049765D"/>
    <w:rsid w:val="00497A1C"/>
    <w:rsid w:val="00497FEB"/>
    <w:rsid w:val="004A298F"/>
    <w:rsid w:val="004A3581"/>
    <w:rsid w:val="004A5475"/>
    <w:rsid w:val="004A6769"/>
    <w:rsid w:val="004A6E73"/>
    <w:rsid w:val="004B07F2"/>
    <w:rsid w:val="004B288A"/>
    <w:rsid w:val="004B3585"/>
    <w:rsid w:val="004B6BA0"/>
    <w:rsid w:val="004B7942"/>
    <w:rsid w:val="004C16BA"/>
    <w:rsid w:val="004C1920"/>
    <w:rsid w:val="004C1B30"/>
    <w:rsid w:val="004C45FD"/>
    <w:rsid w:val="004C5D8E"/>
    <w:rsid w:val="004C5EBD"/>
    <w:rsid w:val="004C6EB6"/>
    <w:rsid w:val="004C7DE0"/>
    <w:rsid w:val="004D1745"/>
    <w:rsid w:val="004D24E1"/>
    <w:rsid w:val="004D4066"/>
    <w:rsid w:val="004D40F4"/>
    <w:rsid w:val="004D5F2C"/>
    <w:rsid w:val="004D614A"/>
    <w:rsid w:val="004D6558"/>
    <w:rsid w:val="004D655B"/>
    <w:rsid w:val="004D6590"/>
    <w:rsid w:val="004D7BAB"/>
    <w:rsid w:val="004E0897"/>
    <w:rsid w:val="004E1C51"/>
    <w:rsid w:val="004E1EA9"/>
    <w:rsid w:val="004E2312"/>
    <w:rsid w:val="004E3F61"/>
    <w:rsid w:val="004E566C"/>
    <w:rsid w:val="004E6419"/>
    <w:rsid w:val="004E6950"/>
    <w:rsid w:val="004F0D40"/>
    <w:rsid w:val="004F1269"/>
    <w:rsid w:val="004F1B85"/>
    <w:rsid w:val="004F1E1B"/>
    <w:rsid w:val="004F2647"/>
    <w:rsid w:val="004F34B9"/>
    <w:rsid w:val="004F44AC"/>
    <w:rsid w:val="004F4915"/>
    <w:rsid w:val="004F4D42"/>
    <w:rsid w:val="004F688D"/>
    <w:rsid w:val="004F691B"/>
    <w:rsid w:val="004F7B06"/>
    <w:rsid w:val="0050008D"/>
    <w:rsid w:val="00501722"/>
    <w:rsid w:val="0050195A"/>
    <w:rsid w:val="00505186"/>
    <w:rsid w:val="005061BC"/>
    <w:rsid w:val="00506E8D"/>
    <w:rsid w:val="0051092C"/>
    <w:rsid w:val="005127E1"/>
    <w:rsid w:val="00513A9A"/>
    <w:rsid w:val="0051426E"/>
    <w:rsid w:val="0051450A"/>
    <w:rsid w:val="00514920"/>
    <w:rsid w:val="005176E7"/>
    <w:rsid w:val="005177F3"/>
    <w:rsid w:val="00520842"/>
    <w:rsid w:val="00522011"/>
    <w:rsid w:val="005236A5"/>
    <w:rsid w:val="005250FC"/>
    <w:rsid w:val="0052633E"/>
    <w:rsid w:val="00526A49"/>
    <w:rsid w:val="00530A46"/>
    <w:rsid w:val="005314D5"/>
    <w:rsid w:val="005349AA"/>
    <w:rsid w:val="005353B7"/>
    <w:rsid w:val="00535569"/>
    <w:rsid w:val="00535B3F"/>
    <w:rsid w:val="005371A8"/>
    <w:rsid w:val="005377E2"/>
    <w:rsid w:val="005401FA"/>
    <w:rsid w:val="00541199"/>
    <w:rsid w:val="00541426"/>
    <w:rsid w:val="00541ED0"/>
    <w:rsid w:val="005423D4"/>
    <w:rsid w:val="00547B97"/>
    <w:rsid w:val="005508EA"/>
    <w:rsid w:val="00551DBA"/>
    <w:rsid w:val="00553505"/>
    <w:rsid w:val="0055393C"/>
    <w:rsid w:val="005543A7"/>
    <w:rsid w:val="00555432"/>
    <w:rsid w:val="0055645A"/>
    <w:rsid w:val="00556CBE"/>
    <w:rsid w:val="00560059"/>
    <w:rsid w:val="005625D5"/>
    <w:rsid w:val="005627A8"/>
    <w:rsid w:val="00562914"/>
    <w:rsid w:val="00563C96"/>
    <w:rsid w:val="00563EE9"/>
    <w:rsid w:val="0056489B"/>
    <w:rsid w:val="00565A7D"/>
    <w:rsid w:val="00565B3E"/>
    <w:rsid w:val="00565B84"/>
    <w:rsid w:val="00566F92"/>
    <w:rsid w:val="00571AEE"/>
    <w:rsid w:val="00571F70"/>
    <w:rsid w:val="005722FB"/>
    <w:rsid w:val="00572977"/>
    <w:rsid w:val="00573D87"/>
    <w:rsid w:val="0057573C"/>
    <w:rsid w:val="00575B79"/>
    <w:rsid w:val="005767CF"/>
    <w:rsid w:val="00576EE9"/>
    <w:rsid w:val="00577086"/>
    <w:rsid w:val="0057716B"/>
    <w:rsid w:val="00577530"/>
    <w:rsid w:val="005800C2"/>
    <w:rsid w:val="00580CC8"/>
    <w:rsid w:val="00581171"/>
    <w:rsid w:val="005811D9"/>
    <w:rsid w:val="005815CB"/>
    <w:rsid w:val="00581C2A"/>
    <w:rsid w:val="005820A1"/>
    <w:rsid w:val="00582A08"/>
    <w:rsid w:val="00582F3A"/>
    <w:rsid w:val="00583EED"/>
    <w:rsid w:val="0058464B"/>
    <w:rsid w:val="00585434"/>
    <w:rsid w:val="00585649"/>
    <w:rsid w:val="005858D5"/>
    <w:rsid w:val="0058666B"/>
    <w:rsid w:val="00587E80"/>
    <w:rsid w:val="0059134B"/>
    <w:rsid w:val="005916C2"/>
    <w:rsid w:val="00591E8A"/>
    <w:rsid w:val="00592455"/>
    <w:rsid w:val="0059301E"/>
    <w:rsid w:val="005933FD"/>
    <w:rsid w:val="00593E85"/>
    <w:rsid w:val="00594ADE"/>
    <w:rsid w:val="0059515D"/>
    <w:rsid w:val="00595A5E"/>
    <w:rsid w:val="005973EB"/>
    <w:rsid w:val="005973FF"/>
    <w:rsid w:val="005A0B29"/>
    <w:rsid w:val="005A1DE9"/>
    <w:rsid w:val="005A4962"/>
    <w:rsid w:val="005A5AA7"/>
    <w:rsid w:val="005A6115"/>
    <w:rsid w:val="005A6604"/>
    <w:rsid w:val="005A6BAE"/>
    <w:rsid w:val="005A796F"/>
    <w:rsid w:val="005B1316"/>
    <w:rsid w:val="005B3B16"/>
    <w:rsid w:val="005B3BEC"/>
    <w:rsid w:val="005B5489"/>
    <w:rsid w:val="005B5B3A"/>
    <w:rsid w:val="005B6C9A"/>
    <w:rsid w:val="005B7081"/>
    <w:rsid w:val="005B7C6E"/>
    <w:rsid w:val="005C064B"/>
    <w:rsid w:val="005C192D"/>
    <w:rsid w:val="005C3D59"/>
    <w:rsid w:val="005C475B"/>
    <w:rsid w:val="005C4CC5"/>
    <w:rsid w:val="005C527D"/>
    <w:rsid w:val="005C5C7D"/>
    <w:rsid w:val="005C7A3D"/>
    <w:rsid w:val="005D099C"/>
    <w:rsid w:val="005D0D74"/>
    <w:rsid w:val="005D0F08"/>
    <w:rsid w:val="005D34DD"/>
    <w:rsid w:val="005D37E3"/>
    <w:rsid w:val="005D3E8A"/>
    <w:rsid w:val="005D4724"/>
    <w:rsid w:val="005D5A65"/>
    <w:rsid w:val="005D79BE"/>
    <w:rsid w:val="005E0C73"/>
    <w:rsid w:val="005E229C"/>
    <w:rsid w:val="005E2C0D"/>
    <w:rsid w:val="005E2CF5"/>
    <w:rsid w:val="005E3626"/>
    <w:rsid w:val="005E4B91"/>
    <w:rsid w:val="005E63A2"/>
    <w:rsid w:val="005F1ABF"/>
    <w:rsid w:val="005F21F1"/>
    <w:rsid w:val="005F3C84"/>
    <w:rsid w:val="005F3D44"/>
    <w:rsid w:val="005F4F7B"/>
    <w:rsid w:val="005F68B8"/>
    <w:rsid w:val="005F7112"/>
    <w:rsid w:val="005F7D35"/>
    <w:rsid w:val="00600D28"/>
    <w:rsid w:val="0060172D"/>
    <w:rsid w:val="006021BB"/>
    <w:rsid w:val="006021EE"/>
    <w:rsid w:val="00602992"/>
    <w:rsid w:val="00604895"/>
    <w:rsid w:val="0060510A"/>
    <w:rsid w:val="006058BE"/>
    <w:rsid w:val="00605CD0"/>
    <w:rsid w:val="0060637B"/>
    <w:rsid w:val="0060649B"/>
    <w:rsid w:val="006072C7"/>
    <w:rsid w:val="00607751"/>
    <w:rsid w:val="00614527"/>
    <w:rsid w:val="00614ECA"/>
    <w:rsid w:val="00615F18"/>
    <w:rsid w:val="00616879"/>
    <w:rsid w:val="006179CF"/>
    <w:rsid w:val="0062277D"/>
    <w:rsid w:val="00623C44"/>
    <w:rsid w:val="006300B7"/>
    <w:rsid w:val="006313A2"/>
    <w:rsid w:val="00631D08"/>
    <w:rsid w:val="00632E89"/>
    <w:rsid w:val="00636153"/>
    <w:rsid w:val="006365FC"/>
    <w:rsid w:val="00637C9C"/>
    <w:rsid w:val="00640934"/>
    <w:rsid w:val="00642479"/>
    <w:rsid w:val="00645104"/>
    <w:rsid w:val="0064578F"/>
    <w:rsid w:val="00645B48"/>
    <w:rsid w:val="00646C2D"/>
    <w:rsid w:val="0064793E"/>
    <w:rsid w:val="006523F1"/>
    <w:rsid w:val="00652E4C"/>
    <w:rsid w:val="006564D7"/>
    <w:rsid w:val="00657F9A"/>
    <w:rsid w:val="0066001F"/>
    <w:rsid w:val="00660263"/>
    <w:rsid w:val="00661CB4"/>
    <w:rsid w:val="00662161"/>
    <w:rsid w:val="00662659"/>
    <w:rsid w:val="006631AD"/>
    <w:rsid w:val="00664131"/>
    <w:rsid w:val="006643E4"/>
    <w:rsid w:val="006646F9"/>
    <w:rsid w:val="006659FF"/>
    <w:rsid w:val="00665DF9"/>
    <w:rsid w:val="00666C13"/>
    <w:rsid w:val="00666D93"/>
    <w:rsid w:val="0066711F"/>
    <w:rsid w:val="006710E2"/>
    <w:rsid w:val="006712AC"/>
    <w:rsid w:val="00671F14"/>
    <w:rsid w:val="006727CB"/>
    <w:rsid w:val="00677070"/>
    <w:rsid w:val="006778D8"/>
    <w:rsid w:val="00677E91"/>
    <w:rsid w:val="00677F8D"/>
    <w:rsid w:val="00680405"/>
    <w:rsid w:val="006805FA"/>
    <w:rsid w:val="006819CC"/>
    <w:rsid w:val="00683BC9"/>
    <w:rsid w:val="00684872"/>
    <w:rsid w:val="00684B25"/>
    <w:rsid w:val="00684F15"/>
    <w:rsid w:val="006854E1"/>
    <w:rsid w:val="00685948"/>
    <w:rsid w:val="00685A99"/>
    <w:rsid w:val="006865A4"/>
    <w:rsid w:val="006868CC"/>
    <w:rsid w:val="00686C21"/>
    <w:rsid w:val="006870E0"/>
    <w:rsid w:val="006873A4"/>
    <w:rsid w:val="00690485"/>
    <w:rsid w:val="006904D0"/>
    <w:rsid w:val="0069082D"/>
    <w:rsid w:val="00690DFD"/>
    <w:rsid w:val="00692DAF"/>
    <w:rsid w:val="00693287"/>
    <w:rsid w:val="00693B1E"/>
    <w:rsid w:val="00694927"/>
    <w:rsid w:val="006958A6"/>
    <w:rsid w:val="00696AB3"/>
    <w:rsid w:val="006A0F7D"/>
    <w:rsid w:val="006A3CAB"/>
    <w:rsid w:val="006A4E49"/>
    <w:rsid w:val="006A4E60"/>
    <w:rsid w:val="006A669F"/>
    <w:rsid w:val="006A710D"/>
    <w:rsid w:val="006A7DA9"/>
    <w:rsid w:val="006B15F2"/>
    <w:rsid w:val="006B1675"/>
    <w:rsid w:val="006B2CFD"/>
    <w:rsid w:val="006B493F"/>
    <w:rsid w:val="006B4F5F"/>
    <w:rsid w:val="006B5A16"/>
    <w:rsid w:val="006B6202"/>
    <w:rsid w:val="006B6271"/>
    <w:rsid w:val="006B7455"/>
    <w:rsid w:val="006B7678"/>
    <w:rsid w:val="006B7C1A"/>
    <w:rsid w:val="006C09FC"/>
    <w:rsid w:val="006C0A82"/>
    <w:rsid w:val="006C2D4B"/>
    <w:rsid w:val="006C38A3"/>
    <w:rsid w:val="006C3998"/>
    <w:rsid w:val="006C7B54"/>
    <w:rsid w:val="006D039D"/>
    <w:rsid w:val="006D0A39"/>
    <w:rsid w:val="006D0F45"/>
    <w:rsid w:val="006D1427"/>
    <w:rsid w:val="006D1B5B"/>
    <w:rsid w:val="006D1DC9"/>
    <w:rsid w:val="006D2FEF"/>
    <w:rsid w:val="006D347F"/>
    <w:rsid w:val="006D4323"/>
    <w:rsid w:val="006D4DC4"/>
    <w:rsid w:val="006E031E"/>
    <w:rsid w:val="006E0420"/>
    <w:rsid w:val="006E328F"/>
    <w:rsid w:val="006E39DB"/>
    <w:rsid w:val="006E4491"/>
    <w:rsid w:val="006E47D6"/>
    <w:rsid w:val="006E4C6E"/>
    <w:rsid w:val="006E4E74"/>
    <w:rsid w:val="006E51F4"/>
    <w:rsid w:val="006E6D18"/>
    <w:rsid w:val="006E6FD0"/>
    <w:rsid w:val="006E79AA"/>
    <w:rsid w:val="006F0173"/>
    <w:rsid w:val="006F2B54"/>
    <w:rsid w:val="006F4934"/>
    <w:rsid w:val="006F4DEC"/>
    <w:rsid w:val="006F6D8E"/>
    <w:rsid w:val="006F7A98"/>
    <w:rsid w:val="007007C6"/>
    <w:rsid w:val="00700AE5"/>
    <w:rsid w:val="00701CAD"/>
    <w:rsid w:val="00704233"/>
    <w:rsid w:val="00704EB7"/>
    <w:rsid w:val="00705559"/>
    <w:rsid w:val="00705BF5"/>
    <w:rsid w:val="00707648"/>
    <w:rsid w:val="007076BE"/>
    <w:rsid w:val="0071071B"/>
    <w:rsid w:val="0071168A"/>
    <w:rsid w:val="00712527"/>
    <w:rsid w:val="00712D51"/>
    <w:rsid w:val="00714BD3"/>
    <w:rsid w:val="00715010"/>
    <w:rsid w:val="00716A52"/>
    <w:rsid w:val="00721CD2"/>
    <w:rsid w:val="0072532E"/>
    <w:rsid w:val="007263EA"/>
    <w:rsid w:val="00726CF1"/>
    <w:rsid w:val="00730A1F"/>
    <w:rsid w:val="0073110C"/>
    <w:rsid w:val="007318A9"/>
    <w:rsid w:val="007329AE"/>
    <w:rsid w:val="0073300B"/>
    <w:rsid w:val="00734277"/>
    <w:rsid w:val="00735234"/>
    <w:rsid w:val="00735C78"/>
    <w:rsid w:val="0073745E"/>
    <w:rsid w:val="007378DB"/>
    <w:rsid w:val="00742BA3"/>
    <w:rsid w:val="00744B7B"/>
    <w:rsid w:val="00746880"/>
    <w:rsid w:val="00746AB1"/>
    <w:rsid w:val="007504B5"/>
    <w:rsid w:val="007526FF"/>
    <w:rsid w:val="00753BC0"/>
    <w:rsid w:val="0075659E"/>
    <w:rsid w:val="00756E73"/>
    <w:rsid w:val="00757898"/>
    <w:rsid w:val="007578D6"/>
    <w:rsid w:val="00757F9C"/>
    <w:rsid w:val="00760A86"/>
    <w:rsid w:val="00760EFA"/>
    <w:rsid w:val="00762137"/>
    <w:rsid w:val="00762E37"/>
    <w:rsid w:val="00763057"/>
    <w:rsid w:val="00763B05"/>
    <w:rsid w:val="00765083"/>
    <w:rsid w:val="00765CCB"/>
    <w:rsid w:val="007705DC"/>
    <w:rsid w:val="00770B05"/>
    <w:rsid w:val="0077320A"/>
    <w:rsid w:val="00774DB0"/>
    <w:rsid w:val="00775578"/>
    <w:rsid w:val="00775DC1"/>
    <w:rsid w:val="0077628E"/>
    <w:rsid w:val="00781B85"/>
    <w:rsid w:val="007829AA"/>
    <w:rsid w:val="00784D37"/>
    <w:rsid w:val="007859DF"/>
    <w:rsid w:val="00785DC9"/>
    <w:rsid w:val="00786877"/>
    <w:rsid w:val="00786D90"/>
    <w:rsid w:val="00787E74"/>
    <w:rsid w:val="00790F08"/>
    <w:rsid w:val="007912D4"/>
    <w:rsid w:val="007917D4"/>
    <w:rsid w:val="0079243F"/>
    <w:rsid w:val="00793C76"/>
    <w:rsid w:val="00794A47"/>
    <w:rsid w:val="00796600"/>
    <w:rsid w:val="00797761"/>
    <w:rsid w:val="007A0EF8"/>
    <w:rsid w:val="007A1890"/>
    <w:rsid w:val="007A2CA8"/>
    <w:rsid w:val="007A35CD"/>
    <w:rsid w:val="007A3BEB"/>
    <w:rsid w:val="007A4687"/>
    <w:rsid w:val="007A53DA"/>
    <w:rsid w:val="007A5954"/>
    <w:rsid w:val="007A6543"/>
    <w:rsid w:val="007A71BC"/>
    <w:rsid w:val="007B043D"/>
    <w:rsid w:val="007B060E"/>
    <w:rsid w:val="007B0884"/>
    <w:rsid w:val="007B282F"/>
    <w:rsid w:val="007B2ECE"/>
    <w:rsid w:val="007B46F5"/>
    <w:rsid w:val="007B5230"/>
    <w:rsid w:val="007B6849"/>
    <w:rsid w:val="007B692E"/>
    <w:rsid w:val="007B741F"/>
    <w:rsid w:val="007B7D5B"/>
    <w:rsid w:val="007C1B31"/>
    <w:rsid w:val="007C1BD7"/>
    <w:rsid w:val="007C1C95"/>
    <w:rsid w:val="007C25C9"/>
    <w:rsid w:val="007C3293"/>
    <w:rsid w:val="007C57AA"/>
    <w:rsid w:val="007C7740"/>
    <w:rsid w:val="007D11B9"/>
    <w:rsid w:val="007D138F"/>
    <w:rsid w:val="007D2595"/>
    <w:rsid w:val="007D2608"/>
    <w:rsid w:val="007D2B39"/>
    <w:rsid w:val="007D59C5"/>
    <w:rsid w:val="007D5B91"/>
    <w:rsid w:val="007D6A54"/>
    <w:rsid w:val="007E1813"/>
    <w:rsid w:val="007E7240"/>
    <w:rsid w:val="007E7356"/>
    <w:rsid w:val="007F44C9"/>
    <w:rsid w:val="007F4785"/>
    <w:rsid w:val="007F4BCB"/>
    <w:rsid w:val="007F5C2C"/>
    <w:rsid w:val="007F5DA2"/>
    <w:rsid w:val="007F5E0F"/>
    <w:rsid w:val="007F5F4A"/>
    <w:rsid w:val="007F6B2F"/>
    <w:rsid w:val="007F6D0A"/>
    <w:rsid w:val="007F7206"/>
    <w:rsid w:val="0080006B"/>
    <w:rsid w:val="00800800"/>
    <w:rsid w:val="00800D63"/>
    <w:rsid w:val="00800F8C"/>
    <w:rsid w:val="00801AB0"/>
    <w:rsid w:val="00803F17"/>
    <w:rsid w:val="00804BC3"/>
    <w:rsid w:val="00805C15"/>
    <w:rsid w:val="008062A0"/>
    <w:rsid w:val="008075F9"/>
    <w:rsid w:val="00807682"/>
    <w:rsid w:val="0081175D"/>
    <w:rsid w:val="008134D1"/>
    <w:rsid w:val="008134EC"/>
    <w:rsid w:val="00814B58"/>
    <w:rsid w:val="008169E4"/>
    <w:rsid w:val="00817138"/>
    <w:rsid w:val="008201F8"/>
    <w:rsid w:val="00820BF8"/>
    <w:rsid w:val="00821597"/>
    <w:rsid w:val="008218B8"/>
    <w:rsid w:val="00821F47"/>
    <w:rsid w:val="00822DDA"/>
    <w:rsid w:val="0082382C"/>
    <w:rsid w:val="00824762"/>
    <w:rsid w:val="008258D1"/>
    <w:rsid w:val="00826655"/>
    <w:rsid w:val="00827399"/>
    <w:rsid w:val="00827C70"/>
    <w:rsid w:val="00827D0C"/>
    <w:rsid w:val="00830666"/>
    <w:rsid w:val="00830DCA"/>
    <w:rsid w:val="00831A37"/>
    <w:rsid w:val="008333B7"/>
    <w:rsid w:val="008333D4"/>
    <w:rsid w:val="00833F48"/>
    <w:rsid w:val="0083502E"/>
    <w:rsid w:val="00836237"/>
    <w:rsid w:val="00837056"/>
    <w:rsid w:val="00840264"/>
    <w:rsid w:val="008406EA"/>
    <w:rsid w:val="008415CB"/>
    <w:rsid w:val="00841DC8"/>
    <w:rsid w:val="00842477"/>
    <w:rsid w:val="00842B1D"/>
    <w:rsid w:val="00843787"/>
    <w:rsid w:val="00843CFF"/>
    <w:rsid w:val="008458F6"/>
    <w:rsid w:val="0084655E"/>
    <w:rsid w:val="0084706C"/>
    <w:rsid w:val="00847195"/>
    <w:rsid w:val="008502A9"/>
    <w:rsid w:val="0085082D"/>
    <w:rsid w:val="00850E57"/>
    <w:rsid w:val="00851C24"/>
    <w:rsid w:val="00851E7C"/>
    <w:rsid w:val="00851F81"/>
    <w:rsid w:val="0085221E"/>
    <w:rsid w:val="00852482"/>
    <w:rsid w:val="00853F36"/>
    <w:rsid w:val="00854C08"/>
    <w:rsid w:val="008558D3"/>
    <w:rsid w:val="00860238"/>
    <w:rsid w:val="00860489"/>
    <w:rsid w:val="008621F8"/>
    <w:rsid w:val="00862F08"/>
    <w:rsid w:val="00862F19"/>
    <w:rsid w:val="0086566B"/>
    <w:rsid w:val="008664DB"/>
    <w:rsid w:val="00866534"/>
    <w:rsid w:val="00867311"/>
    <w:rsid w:val="00870580"/>
    <w:rsid w:val="008707FD"/>
    <w:rsid w:val="00871B9B"/>
    <w:rsid w:val="008742F2"/>
    <w:rsid w:val="008748D2"/>
    <w:rsid w:val="0087782B"/>
    <w:rsid w:val="00877EB3"/>
    <w:rsid w:val="00877F84"/>
    <w:rsid w:val="00880534"/>
    <w:rsid w:val="008818F4"/>
    <w:rsid w:val="00881C8D"/>
    <w:rsid w:val="0088310D"/>
    <w:rsid w:val="008836A2"/>
    <w:rsid w:val="00884B13"/>
    <w:rsid w:val="008879BA"/>
    <w:rsid w:val="00890E6C"/>
    <w:rsid w:val="00890EA3"/>
    <w:rsid w:val="008938C3"/>
    <w:rsid w:val="00894662"/>
    <w:rsid w:val="00894F05"/>
    <w:rsid w:val="008957CF"/>
    <w:rsid w:val="0089694F"/>
    <w:rsid w:val="00896CE1"/>
    <w:rsid w:val="00896E5B"/>
    <w:rsid w:val="00897112"/>
    <w:rsid w:val="00897ED4"/>
    <w:rsid w:val="008A02C5"/>
    <w:rsid w:val="008A60A1"/>
    <w:rsid w:val="008A66C3"/>
    <w:rsid w:val="008A730F"/>
    <w:rsid w:val="008A774E"/>
    <w:rsid w:val="008A7DF4"/>
    <w:rsid w:val="008B1231"/>
    <w:rsid w:val="008B1C0F"/>
    <w:rsid w:val="008B3240"/>
    <w:rsid w:val="008B43D0"/>
    <w:rsid w:val="008B44DF"/>
    <w:rsid w:val="008B4D10"/>
    <w:rsid w:val="008B4DD4"/>
    <w:rsid w:val="008B5B9D"/>
    <w:rsid w:val="008B6477"/>
    <w:rsid w:val="008B6523"/>
    <w:rsid w:val="008C140E"/>
    <w:rsid w:val="008C1C69"/>
    <w:rsid w:val="008C2B97"/>
    <w:rsid w:val="008C3CA4"/>
    <w:rsid w:val="008C3D98"/>
    <w:rsid w:val="008C42AA"/>
    <w:rsid w:val="008C5BE7"/>
    <w:rsid w:val="008C5E66"/>
    <w:rsid w:val="008C677C"/>
    <w:rsid w:val="008D12C7"/>
    <w:rsid w:val="008D148D"/>
    <w:rsid w:val="008D19FA"/>
    <w:rsid w:val="008D31F5"/>
    <w:rsid w:val="008D447D"/>
    <w:rsid w:val="008D4E94"/>
    <w:rsid w:val="008D4F49"/>
    <w:rsid w:val="008E03C4"/>
    <w:rsid w:val="008E0FB4"/>
    <w:rsid w:val="008E3D70"/>
    <w:rsid w:val="008E4547"/>
    <w:rsid w:val="008E5344"/>
    <w:rsid w:val="008E5891"/>
    <w:rsid w:val="008E6E8E"/>
    <w:rsid w:val="008F063E"/>
    <w:rsid w:val="008F5BAD"/>
    <w:rsid w:val="008F6747"/>
    <w:rsid w:val="008F6E78"/>
    <w:rsid w:val="008F6F89"/>
    <w:rsid w:val="008F6F8C"/>
    <w:rsid w:val="008F7795"/>
    <w:rsid w:val="008F7C13"/>
    <w:rsid w:val="00900BF0"/>
    <w:rsid w:val="009013CF"/>
    <w:rsid w:val="00901C78"/>
    <w:rsid w:val="00902AA0"/>
    <w:rsid w:val="00902FD3"/>
    <w:rsid w:val="0090344B"/>
    <w:rsid w:val="00903DD4"/>
    <w:rsid w:val="00906BC6"/>
    <w:rsid w:val="00907AB3"/>
    <w:rsid w:val="00907C6F"/>
    <w:rsid w:val="00911A91"/>
    <w:rsid w:val="00912BA5"/>
    <w:rsid w:val="00912C0F"/>
    <w:rsid w:val="00914613"/>
    <w:rsid w:val="009148C8"/>
    <w:rsid w:val="009152FE"/>
    <w:rsid w:val="00916989"/>
    <w:rsid w:val="00917253"/>
    <w:rsid w:val="009175D5"/>
    <w:rsid w:val="00917F35"/>
    <w:rsid w:val="0092196A"/>
    <w:rsid w:val="0092325C"/>
    <w:rsid w:val="009232B5"/>
    <w:rsid w:val="009243E5"/>
    <w:rsid w:val="00926CAC"/>
    <w:rsid w:val="00932FDC"/>
    <w:rsid w:val="00934382"/>
    <w:rsid w:val="009400A4"/>
    <w:rsid w:val="00940168"/>
    <w:rsid w:val="0094031E"/>
    <w:rsid w:val="00940475"/>
    <w:rsid w:val="009404E6"/>
    <w:rsid w:val="00941AFD"/>
    <w:rsid w:val="00943552"/>
    <w:rsid w:val="00943D6F"/>
    <w:rsid w:val="0094527A"/>
    <w:rsid w:val="00945B7E"/>
    <w:rsid w:val="00947DB8"/>
    <w:rsid w:val="00947E42"/>
    <w:rsid w:val="00951486"/>
    <w:rsid w:val="009516C2"/>
    <w:rsid w:val="00951C9A"/>
    <w:rsid w:val="0095259F"/>
    <w:rsid w:val="009604A6"/>
    <w:rsid w:val="00961451"/>
    <w:rsid w:val="00964817"/>
    <w:rsid w:val="00964C72"/>
    <w:rsid w:val="0096626D"/>
    <w:rsid w:val="00966B19"/>
    <w:rsid w:val="00966EB6"/>
    <w:rsid w:val="00966FD7"/>
    <w:rsid w:val="00967522"/>
    <w:rsid w:val="0096781F"/>
    <w:rsid w:val="009714CF"/>
    <w:rsid w:val="00971932"/>
    <w:rsid w:val="009726A7"/>
    <w:rsid w:val="0097291B"/>
    <w:rsid w:val="00974350"/>
    <w:rsid w:val="0097526E"/>
    <w:rsid w:val="009763A7"/>
    <w:rsid w:val="00977100"/>
    <w:rsid w:val="00980950"/>
    <w:rsid w:val="00980DE8"/>
    <w:rsid w:val="00980DF1"/>
    <w:rsid w:val="0098143F"/>
    <w:rsid w:val="00981AFD"/>
    <w:rsid w:val="009879D1"/>
    <w:rsid w:val="009915D7"/>
    <w:rsid w:val="00992213"/>
    <w:rsid w:val="009944BC"/>
    <w:rsid w:val="00995E7A"/>
    <w:rsid w:val="00996006"/>
    <w:rsid w:val="009A1DD5"/>
    <w:rsid w:val="009A2CDE"/>
    <w:rsid w:val="009A3AC7"/>
    <w:rsid w:val="009A3E83"/>
    <w:rsid w:val="009A45C3"/>
    <w:rsid w:val="009A4935"/>
    <w:rsid w:val="009A521E"/>
    <w:rsid w:val="009A650E"/>
    <w:rsid w:val="009A653C"/>
    <w:rsid w:val="009B03C9"/>
    <w:rsid w:val="009B0932"/>
    <w:rsid w:val="009B094B"/>
    <w:rsid w:val="009B2B22"/>
    <w:rsid w:val="009B2BD5"/>
    <w:rsid w:val="009B355C"/>
    <w:rsid w:val="009B4B64"/>
    <w:rsid w:val="009B5521"/>
    <w:rsid w:val="009B63D1"/>
    <w:rsid w:val="009B6F2E"/>
    <w:rsid w:val="009C05E7"/>
    <w:rsid w:val="009C08A4"/>
    <w:rsid w:val="009C160F"/>
    <w:rsid w:val="009C3898"/>
    <w:rsid w:val="009C63C9"/>
    <w:rsid w:val="009C6DD3"/>
    <w:rsid w:val="009C7C35"/>
    <w:rsid w:val="009C7F12"/>
    <w:rsid w:val="009D0A3F"/>
    <w:rsid w:val="009D1473"/>
    <w:rsid w:val="009D3E93"/>
    <w:rsid w:val="009E0683"/>
    <w:rsid w:val="009E1825"/>
    <w:rsid w:val="009E278F"/>
    <w:rsid w:val="009E41CA"/>
    <w:rsid w:val="009E4DF6"/>
    <w:rsid w:val="009E5677"/>
    <w:rsid w:val="009E62A4"/>
    <w:rsid w:val="009F0698"/>
    <w:rsid w:val="009F19CD"/>
    <w:rsid w:val="009F2B2A"/>
    <w:rsid w:val="009F3469"/>
    <w:rsid w:val="009F3A72"/>
    <w:rsid w:val="009F43C6"/>
    <w:rsid w:val="009F5D55"/>
    <w:rsid w:val="009F65F0"/>
    <w:rsid w:val="009F66B3"/>
    <w:rsid w:val="00A00800"/>
    <w:rsid w:val="00A013B6"/>
    <w:rsid w:val="00A01C08"/>
    <w:rsid w:val="00A01DF8"/>
    <w:rsid w:val="00A03EAE"/>
    <w:rsid w:val="00A04771"/>
    <w:rsid w:val="00A05736"/>
    <w:rsid w:val="00A1141A"/>
    <w:rsid w:val="00A12BC4"/>
    <w:rsid w:val="00A12CFB"/>
    <w:rsid w:val="00A13364"/>
    <w:rsid w:val="00A20E3B"/>
    <w:rsid w:val="00A210C0"/>
    <w:rsid w:val="00A22FF0"/>
    <w:rsid w:val="00A23C2D"/>
    <w:rsid w:val="00A25852"/>
    <w:rsid w:val="00A25AF8"/>
    <w:rsid w:val="00A27398"/>
    <w:rsid w:val="00A3145D"/>
    <w:rsid w:val="00A314D1"/>
    <w:rsid w:val="00A33B54"/>
    <w:rsid w:val="00A342E4"/>
    <w:rsid w:val="00A3586F"/>
    <w:rsid w:val="00A35971"/>
    <w:rsid w:val="00A35D50"/>
    <w:rsid w:val="00A37207"/>
    <w:rsid w:val="00A37610"/>
    <w:rsid w:val="00A400A4"/>
    <w:rsid w:val="00A40A00"/>
    <w:rsid w:val="00A43166"/>
    <w:rsid w:val="00A431A1"/>
    <w:rsid w:val="00A4394F"/>
    <w:rsid w:val="00A44C2F"/>
    <w:rsid w:val="00A44DBE"/>
    <w:rsid w:val="00A45193"/>
    <w:rsid w:val="00A46413"/>
    <w:rsid w:val="00A50E43"/>
    <w:rsid w:val="00A51EB9"/>
    <w:rsid w:val="00A52AC8"/>
    <w:rsid w:val="00A53209"/>
    <w:rsid w:val="00A53C5D"/>
    <w:rsid w:val="00A53D30"/>
    <w:rsid w:val="00A55501"/>
    <w:rsid w:val="00A558FB"/>
    <w:rsid w:val="00A55951"/>
    <w:rsid w:val="00A5688E"/>
    <w:rsid w:val="00A569A4"/>
    <w:rsid w:val="00A56DC1"/>
    <w:rsid w:val="00A60B43"/>
    <w:rsid w:val="00A60D87"/>
    <w:rsid w:val="00A62ECD"/>
    <w:rsid w:val="00A63E9B"/>
    <w:rsid w:val="00A64701"/>
    <w:rsid w:val="00A64EF4"/>
    <w:rsid w:val="00A65B11"/>
    <w:rsid w:val="00A65B1A"/>
    <w:rsid w:val="00A6774D"/>
    <w:rsid w:val="00A701C7"/>
    <w:rsid w:val="00A726CF"/>
    <w:rsid w:val="00A74BC1"/>
    <w:rsid w:val="00A80248"/>
    <w:rsid w:val="00A82ED0"/>
    <w:rsid w:val="00A84690"/>
    <w:rsid w:val="00A84E8D"/>
    <w:rsid w:val="00A859DA"/>
    <w:rsid w:val="00A85B2D"/>
    <w:rsid w:val="00A860CC"/>
    <w:rsid w:val="00A87D6D"/>
    <w:rsid w:val="00A916CE"/>
    <w:rsid w:val="00A92385"/>
    <w:rsid w:val="00A923E2"/>
    <w:rsid w:val="00A92EB0"/>
    <w:rsid w:val="00A93EC3"/>
    <w:rsid w:val="00A968CA"/>
    <w:rsid w:val="00A97629"/>
    <w:rsid w:val="00AA148D"/>
    <w:rsid w:val="00AA1629"/>
    <w:rsid w:val="00AA1643"/>
    <w:rsid w:val="00AA17A5"/>
    <w:rsid w:val="00AA24B0"/>
    <w:rsid w:val="00AA2579"/>
    <w:rsid w:val="00AA2D03"/>
    <w:rsid w:val="00AA2D6A"/>
    <w:rsid w:val="00AA2D9C"/>
    <w:rsid w:val="00AA491F"/>
    <w:rsid w:val="00AA4BB2"/>
    <w:rsid w:val="00AA720D"/>
    <w:rsid w:val="00AA7D93"/>
    <w:rsid w:val="00AB0667"/>
    <w:rsid w:val="00AB0C67"/>
    <w:rsid w:val="00AB7DD2"/>
    <w:rsid w:val="00AC035E"/>
    <w:rsid w:val="00AC1BCF"/>
    <w:rsid w:val="00AC3A69"/>
    <w:rsid w:val="00AC428C"/>
    <w:rsid w:val="00AD178B"/>
    <w:rsid w:val="00AD1A51"/>
    <w:rsid w:val="00AD28AC"/>
    <w:rsid w:val="00AD2E54"/>
    <w:rsid w:val="00AD3210"/>
    <w:rsid w:val="00AD4717"/>
    <w:rsid w:val="00AD4A10"/>
    <w:rsid w:val="00AD4A91"/>
    <w:rsid w:val="00AD4FB9"/>
    <w:rsid w:val="00AD5274"/>
    <w:rsid w:val="00AD56A1"/>
    <w:rsid w:val="00AD63E6"/>
    <w:rsid w:val="00AD7264"/>
    <w:rsid w:val="00AE005F"/>
    <w:rsid w:val="00AE1BE3"/>
    <w:rsid w:val="00AE2DEA"/>
    <w:rsid w:val="00AE393E"/>
    <w:rsid w:val="00AE40CC"/>
    <w:rsid w:val="00AE595A"/>
    <w:rsid w:val="00AE5E68"/>
    <w:rsid w:val="00AE65BB"/>
    <w:rsid w:val="00AE7C18"/>
    <w:rsid w:val="00AF1929"/>
    <w:rsid w:val="00AF198B"/>
    <w:rsid w:val="00AF26EE"/>
    <w:rsid w:val="00AF27DE"/>
    <w:rsid w:val="00AF4D31"/>
    <w:rsid w:val="00AF5C53"/>
    <w:rsid w:val="00AF7DBF"/>
    <w:rsid w:val="00B00867"/>
    <w:rsid w:val="00B018C4"/>
    <w:rsid w:val="00B021D0"/>
    <w:rsid w:val="00B027FD"/>
    <w:rsid w:val="00B0310D"/>
    <w:rsid w:val="00B0528F"/>
    <w:rsid w:val="00B05972"/>
    <w:rsid w:val="00B06B22"/>
    <w:rsid w:val="00B1145B"/>
    <w:rsid w:val="00B11CB9"/>
    <w:rsid w:val="00B133C3"/>
    <w:rsid w:val="00B1454A"/>
    <w:rsid w:val="00B14BBC"/>
    <w:rsid w:val="00B176FA"/>
    <w:rsid w:val="00B20258"/>
    <w:rsid w:val="00B20A6F"/>
    <w:rsid w:val="00B22047"/>
    <w:rsid w:val="00B220BD"/>
    <w:rsid w:val="00B22F32"/>
    <w:rsid w:val="00B23B18"/>
    <w:rsid w:val="00B244E0"/>
    <w:rsid w:val="00B25AB4"/>
    <w:rsid w:val="00B26910"/>
    <w:rsid w:val="00B30156"/>
    <w:rsid w:val="00B30FCC"/>
    <w:rsid w:val="00B315CF"/>
    <w:rsid w:val="00B3223F"/>
    <w:rsid w:val="00B328E5"/>
    <w:rsid w:val="00B32CAA"/>
    <w:rsid w:val="00B3326E"/>
    <w:rsid w:val="00B3366C"/>
    <w:rsid w:val="00B3514A"/>
    <w:rsid w:val="00B36DA1"/>
    <w:rsid w:val="00B40951"/>
    <w:rsid w:val="00B409DE"/>
    <w:rsid w:val="00B40E61"/>
    <w:rsid w:val="00B41DE4"/>
    <w:rsid w:val="00B41E87"/>
    <w:rsid w:val="00B46249"/>
    <w:rsid w:val="00B46EA6"/>
    <w:rsid w:val="00B4718B"/>
    <w:rsid w:val="00B47D0B"/>
    <w:rsid w:val="00B50DF3"/>
    <w:rsid w:val="00B514D7"/>
    <w:rsid w:val="00B51F98"/>
    <w:rsid w:val="00B522C9"/>
    <w:rsid w:val="00B52A5E"/>
    <w:rsid w:val="00B5400C"/>
    <w:rsid w:val="00B54105"/>
    <w:rsid w:val="00B548EC"/>
    <w:rsid w:val="00B54BC6"/>
    <w:rsid w:val="00B5566F"/>
    <w:rsid w:val="00B56335"/>
    <w:rsid w:val="00B6005E"/>
    <w:rsid w:val="00B603F5"/>
    <w:rsid w:val="00B60D90"/>
    <w:rsid w:val="00B63166"/>
    <w:rsid w:val="00B653F7"/>
    <w:rsid w:val="00B65897"/>
    <w:rsid w:val="00B66733"/>
    <w:rsid w:val="00B70B15"/>
    <w:rsid w:val="00B70D5D"/>
    <w:rsid w:val="00B72319"/>
    <w:rsid w:val="00B730C3"/>
    <w:rsid w:val="00B7356D"/>
    <w:rsid w:val="00B73CED"/>
    <w:rsid w:val="00B74F4E"/>
    <w:rsid w:val="00B75155"/>
    <w:rsid w:val="00B76632"/>
    <w:rsid w:val="00B7795D"/>
    <w:rsid w:val="00B8003E"/>
    <w:rsid w:val="00B806AF"/>
    <w:rsid w:val="00B80C5F"/>
    <w:rsid w:val="00B80DB6"/>
    <w:rsid w:val="00B81163"/>
    <w:rsid w:val="00B82F32"/>
    <w:rsid w:val="00B834A9"/>
    <w:rsid w:val="00B83671"/>
    <w:rsid w:val="00B8374E"/>
    <w:rsid w:val="00B83B60"/>
    <w:rsid w:val="00B8724A"/>
    <w:rsid w:val="00B874A6"/>
    <w:rsid w:val="00B9142A"/>
    <w:rsid w:val="00B91995"/>
    <w:rsid w:val="00B930B5"/>
    <w:rsid w:val="00B9443F"/>
    <w:rsid w:val="00B945DD"/>
    <w:rsid w:val="00B94ED8"/>
    <w:rsid w:val="00B9677B"/>
    <w:rsid w:val="00B96CFC"/>
    <w:rsid w:val="00B97AD8"/>
    <w:rsid w:val="00BA16F0"/>
    <w:rsid w:val="00BA2330"/>
    <w:rsid w:val="00BA3673"/>
    <w:rsid w:val="00BA3747"/>
    <w:rsid w:val="00BA4269"/>
    <w:rsid w:val="00BA4B20"/>
    <w:rsid w:val="00BA555F"/>
    <w:rsid w:val="00BA635F"/>
    <w:rsid w:val="00BA6633"/>
    <w:rsid w:val="00BB27F7"/>
    <w:rsid w:val="00BB28B5"/>
    <w:rsid w:val="00BB343C"/>
    <w:rsid w:val="00BB38FF"/>
    <w:rsid w:val="00BB3FC3"/>
    <w:rsid w:val="00BB4BE8"/>
    <w:rsid w:val="00BB5081"/>
    <w:rsid w:val="00BB70FE"/>
    <w:rsid w:val="00BC00A4"/>
    <w:rsid w:val="00BC03D0"/>
    <w:rsid w:val="00BC0AF2"/>
    <w:rsid w:val="00BC41FB"/>
    <w:rsid w:val="00BC4460"/>
    <w:rsid w:val="00BC4484"/>
    <w:rsid w:val="00BC5558"/>
    <w:rsid w:val="00BC7C0A"/>
    <w:rsid w:val="00BD0E02"/>
    <w:rsid w:val="00BD100F"/>
    <w:rsid w:val="00BD233F"/>
    <w:rsid w:val="00BD2820"/>
    <w:rsid w:val="00BD288D"/>
    <w:rsid w:val="00BD2D53"/>
    <w:rsid w:val="00BD3150"/>
    <w:rsid w:val="00BD323C"/>
    <w:rsid w:val="00BD38EC"/>
    <w:rsid w:val="00BD4DC5"/>
    <w:rsid w:val="00BD72EA"/>
    <w:rsid w:val="00BD7CC0"/>
    <w:rsid w:val="00BD7FE0"/>
    <w:rsid w:val="00BE01A5"/>
    <w:rsid w:val="00BE1430"/>
    <w:rsid w:val="00BE1AFE"/>
    <w:rsid w:val="00BE1D43"/>
    <w:rsid w:val="00BE2A36"/>
    <w:rsid w:val="00BE2B16"/>
    <w:rsid w:val="00BE2F58"/>
    <w:rsid w:val="00BE53F4"/>
    <w:rsid w:val="00BE5904"/>
    <w:rsid w:val="00BE5F4D"/>
    <w:rsid w:val="00BE6C4C"/>
    <w:rsid w:val="00BE7ABA"/>
    <w:rsid w:val="00BF06BF"/>
    <w:rsid w:val="00BF5942"/>
    <w:rsid w:val="00BF6B2A"/>
    <w:rsid w:val="00BF709E"/>
    <w:rsid w:val="00C001CE"/>
    <w:rsid w:val="00C01A4D"/>
    <w:rsid w:val="00C01FF4"/>
    <w:rsid w:val="00C02D69"/>
    <w:rsid w:val="00C033B3"/>
    <w:rsid w:val="00C03814"/>
    <w:rsid w:val="00C0390A"/>
    <w:rsid w:val="00C0681C"/>
    <w:rsid w:val="00C06BA9"/>
    <w:rsid w:val="00C06DF5"/>
    <w:rsid w:val="00C06FAE"/>
    <w:rsid w:val="00C0798D"/>
    <w:rsid w:val="00C10255"/>
    <w:rsid w:val="00C10518"/>
    <w:rsid w:val="00C108A6"/>
    <w:rsid w:val="00C12645"/>
    <w:rsid w:val="00C14AA4"/>
    <w:rsid w:val="00C15186"/>
    <w:rsid w:val="00C1592A"/>
    <w:rsid w:val="00C16B77"/>
    <w:rsid w:val="00C1792C"/>
    <w:rsid w:val="00C20C7E"/>
    <w:rsid w:val="00C211C8"/>
    <w:rsid w:val="00C231C5"/>
    <w:rsid w:val="00C27554"/>
    <w:rsid w:val="00C31B71"/>
    <w:rsid w:val="00C31D04"/>
    <w:rsid w:val="00C33A81"/>
    <w:rsid w:val="00C34641"/>
    <w:rsid w:val="00C34976"/>
    <w:rsid w:val="00C34AD4"/>
    <w:rsid w:val="00C3679A"/>
    <w:rsid w:val="00C36FBD"/>
    <w:rsid w:val="00C378DD"/>
    <w:rsid w:val="00C37EC8"/>
    <w:rsid w:val="00C40A91"/>
    <w:rsid w:val="00C41257"/>
    <w:rsid w:val="00C41549"/>
    <w:rsid w:val="00C4527F"/>
    <w:rsid w:val="00C46C36"/>
    <w:rsid w:val="00C52A57"/>
    <w:rsid w:val="00C53E08"/>
    <w:rsid w:val="00C54F70"/>
    <w:rsid w:val="00C55216"/>
    <w:rsid w:val="00C567A0"/>
    <w:rsid w:val="00C57D11"/>
    <w:rsid w:val="00C607AD"/>
    <w:rsid w:val="00C613F4"/>
    <w:rsid w:val="00C61B68"/>
    <w:rsid w:val="00C623D2"/>
    <w:rsid w:val="00C62BFC"/>
    <w:rsid w:val="00C62E0B"/>
    <w:rsid w:val="00C63454"/>
    <w:rsid w:val="00C65A1F"/>
    <w:rsid w:val="00C66388"/>
    <w:rsid w:val="00C66A19"/>
    <w:rsid w:val="00C67836"/>
    <w:rsid w:val="00C718DC"/>
    <w:rsid w:val="00C72C71"/>
    <w:rsid w:val="00C7364A"/>
    <w:rsid w:val="00C7687D"/>
    <w:rsid w:val="00C769B7"/>
    <w:rsid w:val="00C76B20"/>
    <w:rsid w:val="00C76C34"/>
    <w:rsid w:val="00C7701D"/>
    <w:rsid w:val="00C771B7"/>
    <w:rsid w:val="00C813C7"/>
    <w:rsid w:val="00C81E9B"/>
    <w:rsid w:val="00C83447"/>
    <w:rsid w:val="00C8360E"/>
    <w:rsid w:val="00C84055"/>
    <w:rsid w:val="00C84777"/>
    <w:rsid w:val="00C84E94"/>
    <w:rsid w:val="00C85588"/>
    <w:rsid w:val="00C872FF"/>
    <w:rsid w:val="00C906C5"/>
    <w:rsid w:val="00C90815"/>
    <w:rsid w:val="00C90EEC"/>
    <w:rsid w:val="00C910F2"/>
    <w:rsid w:val="00C91AB4"/>
    <w:rsid w:val="00C91E37"/>
    <w:rsid w:val="00C93558"/>
    <w:rsid w:val="00C94AF6"/>
    <w:rsid w:val="00C94C86"/>
    <w:rsid w:val="00C968A0"/>
    <w:rsid w:val="00CA087E"/>
    <w:rsid w:val="00CA114C"/>
    <w:rsid w:val="00CA1920"/>
    <w:rsid w:val="00CA5D5E"/>
    <w:rsid w:val="00CA6176"/>
    <w:rsid w:val="00CB1758"/>
    <w:rsid w:val="00CB17C3"/>
    <w:rsid w:val="00CB1AEB"/>
    <w:rsid w:val="00CB30C6"/>
    <w:rsid w:val="00CB3B6C"/>
    <w:rsid w:val="00CB4021"/>
    <w:rsid w:val="00CB51FC"/>
    <w:rsid w:val="00CB6DBF"/>
    <w:rsid w:val="00CB73A1"/>
    <w:rsid w:val="00CB7D2F"/>
    <w:rsid w:val="00CC1521"/>
    <w:rsid w:val="00CC357A"/>
    <w:rsid w:val="00CC4014"/>
    <w:rsid w:val="00CC66EE"/>
    <w:rsid w:val="00CC6D47"/>
    <w:rsid w:val="00CC6F3C"/>
    <w:rsid w:val="00CC7938"/>
    <w:rsid w:val="00CC7FBB"/>
    <w:rsid w:val="00CD140E"/>
    <w:rsid w:val="00CD39CC"/>
    <w:rsid w:val="00CD40C8"/>
    <w:rsid w:val="00CD4367"/>
    <w:rsid w:val="00CD4C7F"/>
    <w:rsid w:val="00CD52A1"/>
    <w:rsid w:val="00CD5E22"/>
    <w:rsid w:val="00CD6CDE"/>
    <w:rsid w:val="00CE1257"/>
    <w:rsid w:val="00CE1A7C"/>
    <w:rsid w:val="00CE3224"/>
    <w:rsid w:val="00CE3787"/>
    <w:rsid w:val="00CE5C36"/>
    <w:rsid w:val="00CE76AB"/>
    <w:rsid w:val="00CF0F82"/>
    <w:rsid w:val="00CF1AB2"/>
    <w:rsid w:val="00CF28D3"/>
    <w:rsid w:val="00CF38DE"/>
    <w:rsid w:val="00CF4A64"/>
    <w:rsid w:val="00CF4C6E"/>
    <w:rsid w:val="00CF5307"/>
    <w:rsid w:val="00CF5C67"/>
    <w:rsid w:val="00CF791A"/>
    <w:rsid w:val="00D00957"/>
    <w:rsid w:val="00D00B7E"/>
    <w:rsid w:val="00D018DE"/>
    <w:rsid w:val="00D04B1A"/>
    <w:rsid w:val="00D07CB4"/>
    <w:rsid w:val="00D110EC"/>
    <w:rsid w:val="00D1158B"/>
    <w:rsid w:val="00D115C4"/>
    <w:rsid w:val="00D11C72"/>
    <w:rsid w:val="00D11E4E"/>
    <w:rsid w:val="00D1268B"/>
    <w:rsid w:val="00D137C2"/>
    <w:rsid w:val="00D14018"/>
    <w:rsid w:val="00D141E7"/>
    <w:rsid w:val="00D14446"/>
    <w:rsid w:val="00D156BA"/>
    <w:rsid w:val="00D156D3"/>
    <w:rsid w:val="00D16A3E"/>
    <w:rsid w:val="00D16B1F"/>
    <w:rsid w:val="00D20E50"/>
    <w:rsid w:val="00D21F21"/>
    <w:rsid w:val="00D23839"/>
    <w:rsid w:val="00D2476B"/>
    <w:rsid w:val="00D26120"/>
    <w:rsid w:val="00D26136"/>
    <w:rsid w:val="00D313EB"/>
    <w:rsid w:val="00D31A2A"/>
    <w:rsid w:val="00D3257F"/>
    <w:rsid w:val="00D35C66"/>
    <w:rsid w:val="00D36057"/>
    <w:rsid w:val="00D3682B"/>
    <w:rsid w:val="00D37213"/>
    <w:rsid w:val="00D404B4"/>
    <w:rsid w:val="00D41024"/>
    <w:rsid w:val="00D428D0"/>
    <w:rsid w:val="00D43056"/>
    <w:rsid w:val="00D43698"/>
    <w:rsid w:val="00D463B0"/>
    <w:rsid w:val="00D465F0"/>
    <w:rsid w:val="00D47F01"/>
    <w:rsid w:val="00D47F7C"/>
    <w:rsid w:val="00D50F13"/>
    <w:rsid w:val="00D52C2C"/>
    <w:rsid w:val="00D553F8"/>
    <w:rsid w:val="00D55F2F"/>
    <w:rsid w:val="00D57D25"/>
    <w:rsid w:val="00D60BA7"/>
    <w:rsid w:val="00D61C4D"/>
    <w:rsid w:val="00D61DB8"/>
    <w:rsid w:val="00D622AE"/>
    <w:rsid w:val="00D622CA"/>
    <w:rsid w:val="00D639E5"/>
    <w:rsid w:val="00D63ADD"/>
    <w:rsid w:val="00D63B60"/>
    <w:rsid w:val="00D64E7D"/>
    <w:rsid w:val="00D650C9"/>
    <w:rsid w:val="00D65743"/>
    <w:rsid w:val="00D676F8"/>
    <w:rsid w:val="00D7088E"/>
    <w:rsid w:val="00D70F79"/>
    <w:rsid w:val="00D71532"/>
    <w:rsid w:val="00D71A2E"/>
    <w:rsid w:val="00D72133"/>
    <w:rsid w:val="00D7390A"/>
    <w:rsid w:val="00D73E40"/>
    <w:rsid w:val="00D75143"/>
    <w:rsid w:val="00D766B4"/>
    <w:rsid w:val="00D76848"/>
    <w:rsid w:val="00D77C07"/>
    <w:rsid w:val="00D77CE9"/>
    <w:rsid w:val="00D80B10"/>
    <w:rsid w:val="00D81C57"/>
    <w:rsid w:val="00D81E66"/>
    <w:rsid w:val="00D821B4"/>
    <w:rsid w:val="00D829AE"/>
    <w:rsid w:val="00D84778"/>
    <w:rsid w:val="00D86837"/>
    <w:rsid w:val="00D86B60"/>
    <w:rsid w:val="00D86EC3"/>
    <w:rsid w:val="00D903FE"/>
    <w:rsid w:val="00D91493"/>
    <w:rsid w:val="00D92FD7"/>
    <w:rsid w:val="00D9391B"/>
    <w:rsid w:val="00D95085"/>
    <w:rsid w:val="00D952BB"/>
    <w:rsid w:val="00D96181"/>
    <w:rsid w:val="00D9799E"/>
    <w:rsid w:val="00DA06A4"/>
    <w:rsid w:val="00DA0B46"/>
    <w:rsid w:val="00DA109D"/>
    <w:rsid w:val="00DA2CC7"/>
    <w:rsid w:val="00DA2FD4"/>
    <w:rsid w:val="00DA30ED"/>
    <w:rsid w:val="00DA40A5"/>
    <w:rsid w:val="00DA4328"/>
    <w:rsid w:val="00DB0236"/>
    <w:rsid w:val="00DB0336"/>
    <w:rsid w:val="00DB1088"/>
    <w:rsid w:val="00DB1464"/>
    <w:rsid w:val="00DB14BA"/>
    <w:rsid w:val="00DB2072"/>
    <w:rsid w:val="00DB2204"/>
    <w:rsid w:val="00DB2638"/>
    <w:rsid w:val="00DB54CE"/>
    <w:rsid w:val="00DB5C6F"/>
    <w:rsid w:val="00DB5E19"/>
    <w:rsid w:val="00DB5F21"/>
    <w:rsid w:val="00DB76F1"/>
    <w:rsid w:val="00DC03BF"/>
    <w:rsid w:val="00DC38EC"/>
    <w:rsid w:val="00DC3BA7"/>
    <w:rsid w:val="00DC4D5F"/>
    <w:rsid w:val="00DC5F6C"/>
    <w:rsid w:val="00DC606A"/>
    <w:rsid w:val="00DC61FD"/>
    <w:rsid w:val="00DC6E36"/>
    <w:rsid w:val="00DD0390"/>
    <w:rsid w:val="00DD0AA3"/>
    <w:rsid w:val="00DD139C"/>
    <w:rsid w:val="00DD2173"/>
    <w:rsid w:val="00DD2524"/>
    <w:rsid w:val="00DD2932"/>
    <w:rsid w:val="00DD3593"/>
    <w:rsid w:val="00DD4A31"/>
    <w:rsid w:val="00DD4A9E"/>
    <w:rsid w:val="00DD69F4"/>
    <w:rsid w:val="00DE015D"/>
    <w:rsid w:val="00DE2C08"/>
    <w:rsid w:val="00DE305A"/>
    <w:rsid w:val="00DE4AC1"/>
    <w:rsid w:val="00DE5173"/>
    <w:rsid w:val="00DE599F"/>
    <w:rsid w:val="00DE7321"/>
    <w:rsid w:val="00DE7595"/>
    <w:rsid w:val="00DF20CE"/>
    <w:rsid w:val="00DF20E4"/>
    <w:rsid w:val="00DF28AB"/>
    <w:rsid w:val="00DF3B4A"/>
    <w:rsid w:val="00DF533F"/>
    <w:rsid w:val="00DF624C"/>
    <w:rsid w:val="00DF745D"/>
    <w:rsid w:val="00E00E34"/>
    <w:rsid w:val="00E01043"/>
    <w:rsid w:val="00E013CD"/>
    <w:rsid w:val="00E0193A"/>
    <w:rsid w:val="00E036B7"/>
    <w:rsid w:val="00E03716"/>
    <w:rsid w:val="00E037C2"/>
    <w:rsid w:val="00E043D4"/>
    <w:rsid w:val="00E07EE3"/>
    <w:rsid w:val="00E11522"/>
    <w:rsid w:val="00E117BD"/>
    <w:rsid w:val="00E1257F"/>
    <w:rsid w:val="00E127AD"/>
    <w:rsid w:val="00E128EA"/>
    <w:rsid w:val="00E12962"/>
    <w:rsid w:val="00E13288"/>
    <w:rsid w:val="00E146C3"/>
    <w:rsid w:val="00E14A77"/>
    <w:rsid w:val="00E15540"/>
    <w:rsid w:val="00E1581D"/>
    <w:rsid w:val="00E15C63"/>
    <w:rsid w:val="00E16B3A"/>
    <w:rsid w:val="00E20A03"/>
    <w:rsid w:val="00E20AC1"/>
    <w:rsid w:val="00E224CC"/>
    <w:rsid w:val="00E228DE"/>
    <w:rsid w:val="00E22E5B"/>
    <w:rsid w:val="00E2380D"/>
    <w:rsid w:val="00E24251"/>
    <w:rsid w:val="00E25E3D"/>
    <w:rsid w:val="00E27999"/>
    <w:rsid w:val="00E33184"/>
    <w:rsid w:val="00E3547E"/>
    <w:rsid w:val="00E3583C"/>
    <w:rsid w:val="00E406C8"/>
    <w:rsid w:val="00E40A55"/>
    <w:rsid w:val="00E40CF3"/>
    <w:rsid w:val="00E418BE"/>
    <w:rsid w:val="00E42C51"/>
    <w:rsid w:val="00E44565"/>
    <w:rsid w:val="00E44BB7"/>
    <w:rsid w:val="00E47E00"/>
    <w:rsid w:val="00E50190"/>
    <w:rsid w:val="00E5152D"/>
    <w:rsid w:val="00E52D15"/>
    <w:rsid w:val="00E52F8C"/>
    <w:rsid w:val="00E53280"/>
    <w:rsid w:val="00E5342A"/>
    <w:rsid w:val="00E54690"/>
    <w:rsid w:val="00E56F97"/>
    <w:rsid w:val="00E62A62"/>
    <w:rsid w:val="00E62A7C"/>
    <w:rsid w:val="00E63DE9"/>
    <w:rsid w:val="00E64167"/>
    <w:rsid w:val="00E65B04"/>
    <w:rsid w:val="00E65E7D"/>
    <w:rsid w:val="00E6670E"/>
    <w:rsid w:val="00E66A14"/>
    <w:rsid w:val="00E67ADE"/>
    <w:rsid w:val="00E70737"/>
    <w:rsid w:val="00E70EF5"/>
    <w:rsid w:val="00E710F8"/>
    <w:rsid w:val="00E714B4"/>
    <w:rsid w:val="00E7163D"/>
    <w:rsid w:val="00E71D24"/>
    <w:rsid w:val="00E73360"/>
    <w:rsid w:val="00E74F67"/>
    <w:rsid w:val="00E75AFD"/>
    <w:rsid w:val="00E76376"/>
    <w:rsid w:val="00E7672D"/>
    <w:rsid w:val="00E76A02"/>
    <w:rsid w:val="00E77FF4"/>
    <w:rsid w:val="00E80194"/>
    <w:rsid w:val="00E840DF"/>
    <w:rsid w:val="00E8418D"/>
    <w:rsid w:val="00E842E6"/>
    <w:rsid w:val="00E85BC9"/>
    <w:rsid w:val="00E866F1"/>
    <w:rsid w:val="00E90E2B"/>
    <w:rsid w:val="00E914AC"/>
    <w:rsid w:val="00E91699"/>
    <w:rsid w:val="00E91961"/>
    <w:rsid w:val="00E92A8F"/>
    <w:rsid w:val="00E937C3"/>
    <w:rsid w:val="00E94FE1"/>
    <w:rsid w:val="00E95DE3"/>
    <w:rsid w:val="00E96254"/>
    <w:rsid w:val="00E968BF"/>
    <w:rsid w:val="00E96CFD"/>
    <w:rsid w:val="00E97A36"/>
    <w:rsid w:val="00EA0047"/>
    <w:rsid w:val="00EA0879"/>
    <w:rsid w:val="00EA0E89"/>
    <w:rsid w:val="00EA18B1"/>
    <w:rsid w:val="00EA5874"/>
    <w:rsid w:val="00EA588F"/>
    <w:rsid w:val="00EA70E9"/>
    <w:rsid w:val="00EA71F1"/>
    <w:rsid w:val="00EA7462"/>
    <w:rsid w:val="00EB12A5"/>
    <w:rsid w:val="00EB21CF"/>
    <w:rsid w:val="00EB2621"/>
    <w:rsid w:val="00EB563E"/>
    <w:rsid w:val="00EB61E7"/>
    <w:rsid w:val="00EB76F8"/>
    <w:rsid w:val="00EC051E"/>
    <w:rsid w:val="00EC08D0"/>
    <w:rsid w:val="00EC08F1"/>
    <w:rsid w:val="00EC2507"/>
    <w:rsid w:val="00EC376C"/>
    <w:rsid w:val="00EC473B"/>
    <w:rsid w:val="00EC59B9"/>
    <w:rsid w:val="00EC6105"/>
    <w:rsid w:val="00ED18B1"/>
    <w:rsid w:val="00ED1B4C"/>
    <w:rsid w:val="00ED33E0"/>
    <w:rsid w:val="00ED57F2"/>
    <w:rsid w:val="00ED6E3F"/>
    <w:rsid w:val="00ED761A"/>
    <w:rsid w:val="00ED7A15"/>
    <w:rsid w:val="00ED7C3A"/>
    <w:rsid w:val="00EE0FFB"/>
    <w:rsid w:val="00EE2F94"/>
    <w:rsid w:val="00EE31E8"/>
    <w:rsid w:val="00EE39C4"/>
    <w:rsid w:val="00EE457F"/>
    <w:rsid w:val="00EE4B50"/>
    <w:rsid w:val="00EE6E7B"/>
    <w:rsid w:val="00EF023A"/>
    <w:rsid w:val="00EF0281"/>
    <w:rsid w:val="00EF106F"/>
    <w:rsid w:val="00EF6790"/>
    <w:rsid w:val="00EF6D59"/>
    <w:rsid w:val="00EF6E7D"/>
    <w:rsid w:val="00EF75DF"/>
    <w:rsid w:val="00EF75FA"/>
    <w:rsid w:val="00F01930"/>
    <w:rsid w:val="00F021ED"/>
    <w:rsid w:val="00F039A5"/>
    <w:rsid w:val="00F0516D"/>
    <w:rsid w:val="00F064E1"/>
    <w:rsid w:val="00F06B5E"/>
    <w:rsid w:val="00F07F19"/>
    <w:rsid w:val="00F11D0C"/>
    <w:rsid w:val="00F12101"/>
    <w:rsid w:val="00F1355B"/>
    <w:rsid w:val="00F13748"/>
    <w:rsid w:val="00F13E7F"/>
    <w:rsid w:val="00F1492F"/>
    <w:rsid w:val="00F14E65"/>
    <w:rsid w:val="00F15096"/>
    <w:rsid w:val="00F154EB"/>
    <w:rsid w:val="00F15CA3"/>
    <w:rsid w:val="00F16692"/>
    <w:rsid w:val="00F1752D"/>
    <w:rsid w:val="00F177A9"/>
    <w:rsid w:val="00F216A4"/>
    <w:rsid w:val="00F22C21"/>
    <w:rsid w:val="00F23115"/>
    <w:rsid w:val="00F24706"/>
    <w:rsid w:val="00F27FBE"/>
    <w:rsid w:val="00F318A3"/>
    <w:rsid w:val="00F32148"/>
    <w:rsid w:val="00F32154"/>
    <w:rsid w:val="00F33D6D"/>
    <w:rsid w:val="00F34931"/>
    <w:rsid w:val="00F35EF2"/>
    <w:rsid w:val="00F37178"/>
    <w:rsid w:val="00F3769F"/>
    <w:rsid w:val="00F37826"/>
    <w:rsid w:val="00F40735"/>
    <w:rsid w:val="00F410BD"/>
    <w:rsid w:val="00F422FD"/>
    <w:rsid w:val="00F43A83"/>
    <w:rsid w:val="00F44D55"/>
    <w:rsid w:val="00F45A98"/>
    <w:rsid w:val="00F46F83"/>
    <w:rsid w:val="00F5284E"/>
    <w:rsid w:val="00F52F90"/>
    <w:rsid w:val="00F53C97"/>
    <w:rsid w:val="00F56720"/>
    <w:rsid w:val="00F56CEB"/>
    <w:rsid w:val="00F57BF7"/>
    <w:rsid w:val="00F60C62"/>
    <w:rsid w:val="00F61083"/>
    <w:rsid w:val="00F610A4"/>
    <w:rsid w:val="00F61994"/>
    <w:rsid w:val="00F62347"/>
    <w:rsid w:val="00F62C3C"/>
    <w:rsid w:val="00F63B90"/>
    <w:rsid w:val="00F647FB"/>
    <w:rsid w:val="00F66622"/>
    <w:rsid w:val="00F667E6"/>
    <w:rsid w:val="00F6766A"/>
    <w:rsid w:val="00F67B7D"/>
    <w:rsid w:val="00F7170A"/>
    <w:rsid w:val="00F71FC5"/>
    <w:rsid w:val="00F73415"/>
    <w:rsid w:val="00F75032"/>
    <w:rsid w:val="00F75E5C"/>
    <w:rsid w:val="00F76B1D"/>
    <w:rsid w:val="00F779EA"/>
    <w:rsid w:val="00F80F8C"/>
    <w:rsid w:val="00F81F84"/>
    <w:rsid w:val="00F81FCF"/>
    <w:rsid w:val="00F8263E"/>
    <w:rsid w:val="00F847DB"/>
    <w:rsid w:val="00F85F89"/>
    <w:rsid w:val="00F916A1"/>
    <w:rsid w:val="00F93712"/>
    <w:rsid w:val="00F93DB7"/>
    <w:rsid w:val="00F93FB2"/>
    <w:rsid w:val="00F97FE7"/>
    <w:rsid w:val="00FA3863"/>
    <w:rsid w:val="00FA3A23"/>
    <w:rsid w:val="00FA4D66"/>
    <w:rsid w:val="00FA5A99"/>
    <w:rsid w:val="00FA5B2F"/>
    <w:rsid w:val="00FA5CE5"/>
    <w:rsid w:val="00FB02D0"/>
    <w:rsid w:val="00FB1BE5"/>
    <w:rsid w:val="00FB3D90"/>
    <w:rsid w:val="00FB5DB5"/>
    <w:rsid w:val="00FB7498"/>
    <w:rsid w:val="00FC076A"/>
    <w:rsid w:val="00FC268A"/>
    <w:rsid w:val="00FC323C"/>
    <w:rsid w:val="00FC3753"/>
    <w:rsid w:val="00FC4400"/>
    <w:rsid w:val="00FC59D9"/>
    <w:rsid w:val="00FC63EB"/>
    <w:rsid w:val="00FD1DAE"/>
    <w:rsid w:val="00FD2A59"/>
    <w:rsid w:val="00FD38BE"/>
    <w:rsid w:val="00FD4796"/>
    <w:rsid w:val="00FD5FB4"/>
    <w:rsid w:val="00FD733A"/>
    <w:rsid w:val="00FD7405"/>
    <w:rsid w:val="00FE216F"/>
    <w:rsid w:val="00FE3A42"/>
    <w:rsid w:val="00FE3BA5"/>
    <w:rsid w:val="00FE4DC7"/>
    <w:rsid w:val="00FE51F7"/>
    <w:rsid w:val="00FE684C"/>
    <w:rsid w:val="00FF0351"/>
    <w:rsid w:val="00FF07B8"/>
    <w:rsid w:val="00FF118B"/>
    <w:rsid w:val="00FF5D58"/>
    <w:rsid w:val="00FF6892"/>
    <w:rsid w:val="00FF7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25DAAFF1-8374-436F-819F-18D2AC86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qFormat="1"/>
    <w:lsdException w:name="caption" w:semiHidden="1" w:unhideWhenUsed="1" w:qFormat="1"/>
    <w:lsdException w:name="Title" w:uiPriority="10"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BF8"/>
    <w:pPr>
      <w:widowControl w:val="0"/>
      <w:autoSpaceDE w:val="0"/>
      <w:autoSpaceDN w:val="0"/>
      <w:adjustRightInd w:val="0"/>
    </w:pPr>
    <w:rPr>
      <w:sz w:val="24"/>
      <w:szCs w:val="24"/>
    </w:rPr>
  </w:style>
  <w:style w:type="paragraph" w:styleId="Heading1">
    <w:name w:val="heading 1"/>
    <w:basedOn w:val="Normal"/>
    <w:next w:val="Normal"/>
    <w:link w:val="Heading1Char"/>
    <w:qFormat/>
    <w:rsid w:val="00A80248"/>
    <w:pPr>
      <w:keepNext/>
      <w:widowControl/>
      <w:autoSpaceDE/>
      <w:autoSpaceDN/>
      <w:adjustRightInd/>
      <w:outlineLvl w:val="0"/>
    </w:pPr>
    <w:rPr>
      <w:b/>
      <w:bCs/>
      <w:szCs w:val="20"/>
      <w:u w:val="single"/>
    </w:rPr>
  </w:style>
  <w:style w:type="paragraph" w:styleId="Heading2">
    <w:name w:val="heading 2"/>
    <w:basedOn w:val="Normal"/>
    <w:next w:val="Normal"/>
    <w:link w:val="Heading2Char"/>
    <w:unhideWhenUsed/>
    <w:qFormat/>
    <w:rsid w:val="00871B9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6F0173"/>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qFormat/>
    <w:rsid w:val="00285D4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OmniPage16">
    <w:name w:val="OmniPage #16"/>
    <w:basedOn w:val="Normal"/>
    <w:rsid w:val="00281DA3"/>
    <w:pPr>
      <w:widowControl/>
      <w:autoSpaceDE/>
      <w:autoSpaceDN/>
      <w:adjustRightInd/>
    </w:pPr>
    <w:rPr>
      <w:sz w:val="20"/>
      <w:szCs w:val="20"/>
    </w:rPr>
  </w:style>
  <w:style w:type="paragraph" w:styleId="BalloonText">
    <w:name w:val="Balloon Text"/>
    <w:basedOn w:val="Normal"/>
    <w:semiHidden/>
    <w:rsid w:val="00880534"/>
    <w:rPr>
      <w:rFonts w:ascii="Tahoma" w:hAnsi="Tahoma" w:cs="Tahoma"/>
      <w:sz w:val="16"/>
      <w:szCs w:val="16"/>
    </w:rPr>
  </w:style>
  <w:style w:type="table" w:styleId="TableGrid">
    <w:name w:val="Table Grid"/>
    <w:basedOn w:val="TableNormal"/>
    <w:uiPriority w:val="59"/>
    <w:rsid w:val="000624F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4450DF"/>
    <w:pPr>
      <w:widowControl/>
      <w:autoSpaceDE/>
      <w:autoSpaceDN/>
      <w:adjustRightInd/>
      <w:jc w:val="both"/>
    </w:pPr>
    <w:rPr>
      <w:rFonts w:ascii="Bookman Old Style" w:hAnsi="Bookman Old Style"/>
      <w:sz w:val="22"/>
    </w:rPr>
  </w:style>
  <w:style w:type="paragraph" w:styleId="BodyText2">
    <w:name w:val="Body Text 2"/>
    <w:basedOn w:val="Normal"/>
    <w:rsid w:val="006778D8"/>
    <w:pPr>
      <w:spacing w:after="120" w:line="480" w:lineRule="auto"/>
    </w:pPr>
  </w:style>
  <w:style w:type="paragraph" w:customStyle="1" w:styleId="CM65">
    <w:name w:val="CM65"/>
    <w:basedOn w:val="Normal"/>
    <w:next w:val="Normal"/>
    <w:rsid w:val="00D75143"/>
    <w:pPr>
      <w:spacing w:after="280"/>
    </w:pPr>
    <w:rPr>
      <w:rFonts w:ascii="Arial" w:hAnsi="Arial" w:cs="Arial"/>
    </w:rPr>
  </w:style>
  <w:style w:type="paragraph" w:customStyle="1" w:styleId="Default">
    <w:name w:val="Default"/>
    <w:rsid w:val="00D75143"/>
    <w:pPr>
      <w:widowControl w:val="0"/>
      <w:autoSpaceDE w:val="0"/>
      <w:autoSpaceDN w:val="0"/>
      <w:adjustRightInd w:val="0"/>
    </w:pPr>
    <w:rPr>
      <w:rFonts w:ascii="Arial" w:hAnsi="Arial" w:cs="Arial"/>
      <w:color w:val="000000"/>
      <w:sz w:val="24"/>
      <w:szCs w:val="24"/>
    </w:rPr>
  </w:style>
  <w:style w:type="character" w:styleId="Hyperlink">
    <w:name w:val="Hyperlink"/>
    <w:rsid w:val="00DB5C6F"/>
    <w:rPr>
      <w:color w:val="0000FF"/>
      <w:u w:val="single"/>
    </w:rPr>
  </w:style>
  <w:style w:type="paragraph" w:styleId="BodyText">
    <w:name w:val="Body Text"/>
    <w:basedOn w:val="Normal"/>
    <w:rsid w:val="00843CFF"/>
    <w:pPr>
      <w:spacing w:after="120"/>
    </w:pPr>
  </w:style>
  <w:style w:type="paragraph" w:customStyle="1" w:styleId="1Technical">
    <w:name w:val="1Technical"/>
    <w:rsid w:val="00DD2932"/>
    <w:pPr>
      <w:widowControl w:val="0"/>
      <w:overflowPunct w:val="0"/>
      <w:autoSpaceDE w:val="0"/>
      <w:autoSpaceDN w:val="0"/>
      <w:adjustRightInd w:val="0"/>
      <w:jc w:val="both"/>
      <w:textAlignment w:val="baseline"/>
    </w:pPr>
    <w:rPr>
      <w:rFonts w:ascii="Univers" w:hAnsi="Univers"/>
      <w:sz w:val="24"/>
    </w:rPr>
  </w:style>
  <w:style w:type="character" w:styleId="CommentReference">
    <w:name w:val="annotation reference"/>
    <w:semiHidden/>
    <w:rsid w:val="00F76B1D"/>
    <w:rPr>
      <w:sz w:val="16"/>
      <w:szCs w:val="16"/>
    </w:rPr>
  </w:style>
  <w:style w:type="paragraph" w:styleId="CommentText">
    <w:name w:val="annotation text"/>
    <w:basedOn w:val="Normal"/>
    <w:semiHidden/>
    <w:rsid w:val="00F76B1D"/>
    <w:rPr>
      <w:sz w:val="20"/>
      <w:szCs w:val="20"/>
    </w:rPr>
  </w:style>
  <w:style w:type="paragraph" w:styleId="CommentSubject">
    <w:name w:val="annotation subject"/>
    <w:basedOn w:val="CommentText"/>
    <w:next w:val="CommentText"/>
    <w:semiHidden/>
    <w:rsid w:val="00F76B1D"/>
    <w:rPr>
      <w:b/>
      <w:bCs/>
    </w:rPr>
  </w:style>
  <w:style w:type="paragraph" w:styleId="Header">
    <w:name w:val="header"/>
    <w:basedOn w:val="Normal"/>
    <w:link w:val="HeaderChar"/>
    <w:uiPriority w:val="99"/>
    <w:rsid w:val="002D7591"/>
    <w:pPr>
      <w:tabs>
        <w:tab w:val="center" w:pos="4320"/>
        <w:tab w:val="right" w:pos="8640"/>
      </w:tabs>
    </w:pPr>
  </w:style>
  <w:style w:type="paragraph" w:styleId="Footer">
    <w:name w:val="footer"/>
    <w:basedOn w:val="Normal"/>
    <w:link w:val="FooterChar"/>
    <w:uiPriority w:val="99"/>
    <w:qFormat/>
    <w:rsid w:val="002D7591"/>
    <w:pPr>
      <w:tabs>
        <w:tab w:val="center" w:pos="4320"/>
        <w:tab w:val="right" w:pos="8640"/>
      </w:tabs>
    </w:pPr>
  </w:style>
  <w:style w:type="character" w:styleId="PageNumber">
    <w:name w:val="page number"/>
    <w:basedOn w:val="DefaultParagraphFont"/>
    <w:rsid w:val="002D7591"/>
  </w:style>
  <w:style w:type="paragraph" w:customStyle="1" w:styleId="CM27">
    <w:name w:val="CM27"/>
    <w:basedOn w:val="Default"/>
    <w:next w:val="Default"/>
    <w:rsid w:val="003C09F4"/>
    <w:pPr>
      <w:spacing w:line="271" w:lineRule="atLeast"/>
    </w:pPr>
    <w:rPr>
      <w:color w:val="auto"/>
    </w:rPr>
  </w:style>
  <w:style w:type="paragraph" w:customStyle="1" w:styleId="CM49">
    <w:name w:val="CM49"/>
    <w:basedOn w:val="Default"/>
    <w:next w:val="Default"/>
    <w:rsid w:val="003C09F4"/>
    <w:pPr>
      <w:spacing w:line="278" w:lineRule="atLeast"/>
    </w:pPr>
    <w:rPr>
      <w:color w:val="auto"/>
    </w:rPr>
  </w:style>
  <w:style w:type="paragraph" w:customStyle="1" w:styleId="CM57">
    <w:name w:val="CM57"/>
    <w:basedOn w:val="Default"/>
    <w:next w:val="Default"/>
    <w:rsid w:val="003C09F4"/>
    <w:pPr>
      <w:spacing w:line="276" w:lineRule="atLeast"/>
    </w:pPr>
    <w:rPr>
      <w:color w:val="auto"/>
    </w:rPr>
  </w:style>
  <w:style w:type="paragraph" w:customStyle="1" w:styleId="CM59">
    <w:name w:val="CM59"/>
    <w:basedOn w:val="Default"/>
    <w:next w:val="Default"/>
    <w:rsid w:val="003C09F4"/>
    <w:pPr>
      <w:spacing w:line="278" w:lineRule="atLeast"/>
    </w:pPr>
    <w:rPr>
      <w:color w:val="auto"/>
    </w:rPr>
  </w:style>
  <w:style w:type="paragraph" w:customStyle="1" w:styleId="Level1">
    <w:name w:val="Level 1"/>
    <w:basedOn w:val="Normal"/>
    <w:rsid w:val="003C09F4"/>
    <w:pPr>
      <w:numPr>
        <w:numId w:val="16"/>
      </w:numPr>
      <w:ind w:left="720" w:hanging="720"/>
      <w:outlineLvl w:val="0"/>
    </w:pPr>
    <w:rPr>
      <w:rFonts w:ascii="Courier New" w:hAnsi="Courier New" w:cs="Courier New"/>
      <w:sz w:val="20"/>
      <w:szCs w:val="20"/>
    </w:rPr>
  </w:style>
  <w:style w:type="paragraph" w:styleId="E-mailSignature">
    <w:name w:val="E-mail Signature"/>
    <w:basedOn w:val="Normal"/>
    <w:rsid w:val="00DC38EC"/>
    <w:pPr>
      <w:widowControl/>
      <w:autoSpaceDE/>
      <w:autoSpaceDN/>
      <w:adjustRightInd/>
    </w:pPr>
  </w:style>
  <w:style w:type="paragraph" w:styleId="NormalWeb">
    <w:name w:val="Normal (Web)"/>
    <w:basedOn w:val="Normal"/>
    <w:rsid w:val="004F1E1B"/>
    <w:pPr>
      <w:widowControl/>
      <w:autoSpaceDE/>
      <w:autoSpaceDN/>
      <w:adjustRightInd/>
      <w:spacing w:before="100" w:beforeAutospacing="1" w:after="100" w:afterAutospacing="1"/>
    </w:pPr>
  </w:style>
  <w:style w:type="paragraph" w:styleId="DocumentMap">
    <w:name w:val="Document Map"/>
    <w:basedOn w:val="Normal"/>
    <w:semiHidden/>
    <w:rsid w:val="00BE5F4D"/>
    <w:pPr>
      <w:shd w:val="clear" w:color="auto" w:fill="000080"/>
    </w:pPr>
    <w:rPr>
      <w:rFonts w:ascii="Tahoma" w:hAnsi="Tahoma" w:cs="Tahoma"/>
      <w:sz w:val="20"/>
      <w:szCs w:val="20"/>
    </w:rPr>
  </w:style>
  <w:style w:type="paragraph" w:customStyle="1" w:styleId="Pa40">
    <w:name w:val="Pa40"/>
    <w:basedOn w:val="Default"/>
    <w:next w:val="Default"/>
    <w:uiPriority w:val="99"/>
    <w:rsid w:val="004600CA"/>
    <w:pPr>
      <w:widowControl/>
      <w:spacing w:line="181" w:lineRule="atLeast"/>
    </w:pPr>
    <w:rPr>
      <w:rFonts w:ascii="Adobe Garamond Pro" w:hAnsi="Adobe Garamond Pro" w:cs="Times New Roman"/>
      <w:color w:val="auto"/>
    </w:rPr>
  </w:style>
  <w:style w:type="character" w:customStyle="1" w:styleId="FooterChar">
    <w:name w:val="Footer Char"/>
    <w:link w:val="Footer"/>
    <w:uiPriority w:val="99"/>
    <w:rsid w:val="00B05972"/>
    <w:rPr>
      <w:sz w:val="24"/>
      <w:szCs w:val="24"/>
    </w:rPr>
  </w:style>
  <w:style w:type="character" w:customStyle="1" w:styleId="Heading2Char">
    <w:name w:val="Heading 2 Char"/>
    <w:link w:val="Heading2"/>
    <w:rsid w:val="00871B9B"/>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871B9B"/>
    <w:rPr>
      <w:rFonts w:ascii="Arial" w:hAnsi="Arial" w:cs="Arial"/>
      <w:b/>
      <w:bCs/>
      <w:sz w:val="26"/>
      <w:szCs w:val="26"/>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871B9B"/>
    <w:pPr>
      <w:widowControl/>
      <w:autoSpaceDE/>
      <w:autoSpaceDN/>
      <w:adjustRightInd/>
    </w:pPr>
    <w:rPr>
      <w:rFonts w:eastAsia="Batang"/>
      <w:b/>
      <w:sz w:val="22"/>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871B9B"/>
    <w:rPr>
      <w:rFonts w:eastAsia="Batang"/>
      <w:b/>
      <w:sz w:val="22"/>
      <w:szCs w:val="24"/>
      <w:lang w:eastAsia="ko-KR"/>
    </w:rPr>
  </w:style>
  <w:style w:type="paragraph" w:customStyle="1" w:styleId="FormCaptionCharCharCharCharCharCharCharCharCharCharCharCharCharChar">
    <w:name w:val="Form Caption Char Char Char Char Char Char Char Char Char Char Char Char Char Char"/>
    <w:basedOn w:val="Normal"/>
    <w:link w:val="FormCaptionCharCharCharCharCharCharCharCharCharCharCharCharCharCharChar"/>
    <w:rsid w:val="00871B9B"/>
    <w:pPr>
      <w:widowControl/>
      <w:autoSpaceDE/>
      <w:autoSpaceDN/>
      <w:adjustRightInd/>
    </w:pPr>
    <w:rPr>
      <w:rFonts w:eastAsia="Batang"/>
      <w:i/>
      <w:sz w:val="18"/>
      <w:szCs w:val="18"/>
      <w:lang w:eastAsia="ko-KR"/>
    </w:rPr>
  </w:style>
  <w:style w:type="character" w:customStyle="1" w:styleId="FormCaptionCharCharCharCharCharCharCharCharCharCharCharCharCharCharChar">
    <w:name w:val="Form Caption Char Char Char Char Char Char Char Char Char Char Char Char Char Char Char"/>
    <w:link w:val="FormCaptionCharCharCharCharCharCharCharCharCharCharCharCharCharChar"/>
    <w:rsid w:val="00871B9B"/>
    <w:rPr>
      <w:rFonts w:eastAsia="Batang"/>
      <w:i/>
      <w:sz w:val="18"/>
      <w:szCs w:val="18"/>
      <w:lang w:eastAsia="ko-KR"/>
    </w:rPr>
  </w:style>
  <w:style w:type="character" w:customStyle="1" w:styleId="CheckBox">
    <w:name w:val="Check Box"/>
    <w:rsid w:val="00871B9B"/>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871B9B"/>
    <w:pPr>
      <w:widowControl/>
      <w:autoSpaceDE/>
      <w:autoSpaceDN/>
      <w:adjustRightInd/>
    </w:pPr>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871B9B"/>
    <w:rPr>
      <w:rFonts w:eastAsia="Batang"/>
      <w:sz w:val="22"/>
      <w:szCs w:val="24"/>
      <w:lang w:eastAsia="ko-KR"/>
    </w:rPr>
  </w:style>
  <w:style w:type="paragraph" w:customStyle="1" w:styleId="FormHeaderCharCharCharCharCharCharCharCharCharCharChar">
    <w:name w:val="Form Header Char Char Char Char Char Char Char Char Char Char Char"/>
    <w:basedOn w:val="Normal"/>
    <w:next w:val="Normal"/>
    <w:rsid w:val="00871B9B"/>
    <w:pPr>
      <w:widowControl/>
      <w:autoSpaceDE/>
      <w:autoSpaceDN/>
      <w:adjustRightInd/>
    </w:pPr>
    <w:rPr>
      <w:rFonts w:eastAsia="Batang"/>
      <w:b/>
      <w:sz w:val="22"/>
      <w:lang w:eastAsia="ko-KR"/>
    </w:rPr>
  </w:style>
  <w:style w:type="table" w:customStyle="1" w:styleId="TableGrid1">
    <w:name w:val="Table Grid1"/>
    <w:basedOn w:val="TableNormal"/>
    <w:next w:val="TableGrid"/>
    <w:rsid w:val="00D9391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0E57"/>
    <w:rPr>
      <w:sz w:val="24"/>
      <w:szCs w:val="24"/>
    </w:rPr>
  </w:style>
  <w:style w:type="paragraph" w:styleId="ListParagraph">
    <w:name w:val="List Paragraph"/>
    <w:basedOn w:val="Normal"/>
    <w:uiPriority w:val="34"/>
    <w:qFormat/>
    <w:rsid w:val="004164BF"/>
    <w:pPr>
      <w:widowControl/>
      <w:ind w:left="720"/>
      <w:contextualSpacing/>
    </w:pPr>
    <w:rPr>
      <w:sz w:val="20"/>
      <w:szCs w:val="20"/>
    </w:rPr>
  </w:style>
  <w:style w:type="character" w:customStyle="1" w:styleId="HeaderChar">
    <w:name w:val="Header Char"/>
    <w:link w:val="Header"/>
    <w:uiPriority w:val="99"/>
    <w:rsid w:val="00D63B60"/>
    <w:rPr>
      <w:sz w:val="24"/>
      <w:szCs w:val="24"/>
    </w:rPr>
  </w:style>
  <w:style w:type="paragraph" w:styleId="Title">
    <w:name w:val="Title"/>
    <w:next w:val="Heading1"/>
    <w:link w:val="TitleChar"/>
    <w:autoRedefine/>
    <w:uiPriority w:val="10"/>
    <w:qFormat/>
    <w:rsid w:val="00362153"/>
    <w:pPr>
      <w:contextualSpacing/>
    </w:pPr>
    <w:rPr>
      <w:rFonts w:ascii="Myriad Web Pro" w:hAnsi="Myriad Web Pro"/>
      <w:b/>
      <w:noProof/>
      <w:color w:val="FFFFFF"/>
      <w:spacing w:val="5"/>
      <w:kern w:val="28"/>
      <w:sz w:val="24"/>
      <w:szCs w:val="24"/>
    </w:rPr>
  </w:style>
  <w:style w:type="character" w:customStyle="1" w:styleId="TitleChar">
    <w:name w:val="Title Char"/>
    <w:link w:val="Title"/>
    <w:uiPriority w:val="10"/>
    <w:rsid w:val="00362153"/>
    <w:rPr>
      <w:rFonts w:ascii="Myriad Web Pro" w:hAnsi="Myriad Web Pro"/>
      <w:b/>
      <w:noProof/>
      <w:color w:val="FFFFFF"/>
      <w:spacing w:val="5"/>
      <w:kern w:val="28"/>
      <w:sz w:val="24"/>
      <w:szCs w:val="24"/>
    </w:rPr>
  </w:style>
  <w:style w:type="paragraph" w:styleId="FootnoteText">
    <w:name w:val="footnote text"/>
    <w:basedOn w:val="Normal"/>
    <w:link w:val="FootnoteTextChar"/>
    <w:autoRedefine/>
    <w:uiPriority w:val="99"/>
    <w:unhideWhenUsed/>
    <w:rsid w:val="0050195A"/>
    <w:pPr>
      <w:widowControl/>
      <w:autoSpaceDE/>
      <w:autoSpaceDN/>
      <w:adjustRightInd/>
      <w:ind w:left="720"/>
    </w:pPr>
    <w:rPr>
      <w:rFonts w:ascii="Myriad Web Pro" w:eastAsia="Myriad Web Pro" w:hAnsi="Myriad Web Pro"/>
      <w:color w:val="4D4D4D"/>
      <w:sz w:val="19"/>
      <w:szCs w:val="20"/>
    </w:rPr>
  </w:style>
  <w:style w:type="character" w:customStyle="1" w:styleId="FootnoteTextChar">
    <w:name w:val="Footnote Text Char"/>
    <w:link w:val="FootnoteText"/>
    <w:uiPriority w:val="99"/>
    <w:rsid w:val="0050195A"/>
    <w:rPr>
      <w:rFonts w:ascii="Myriad Web Pro" w:eastAsia="Myriad Web Pro" w:hAnsi="Myriad Web Pro"/>
      <w:color w:val="4D4D4D"/>
      <w:sz w:val="19"/>
    </w:rPr>
  </w:style>
  <w:style w:type="paragraph" w:styleId="NoSpacing">
    <w:name w:val="No Spacing"/>
    <w:uiPriority w:val="1"/>
    <w:qFormat/>
    <w:rsid w:val="00BD38EC"/>
    <w:rPr>
      <w:rFonts w:ascii="Calibri" w:eastAsia="Calibri" w:hAnsi="Calibri"/>
      <w:sz w:val="22"/>
      <w:szCs w:val="22"/>
    </w:rPr>
  </w:style>
  <w:style w:type="character" w:customStyle="1" w:styleId="Heading1Char">
    <w:name w:val="Heading 1 Char"/>
    <w:link w:val="Heading1"/>
    <w:rsid w:val="008C3CA4"/>
    <w:rPr>
      <w:b/>
      <w:bCs/>
      <w:sz w:val="24"/>
      <w:u w:val="single"/>
    </w:rPr>
  </w:style>
  <w:style w:type="character" w:styleId="Strong">
    <w:name w:val="Strong"/>
    <w:uiPriority w:val="22"/>
    <w:qFormat/>
    <w:rsid w:val="007D26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85730">
      <w:bodyDiv w:val="1"/>
      <w:marLeft w:val="0"/>
      <w:marRight w:val="0"/>
      <w:marTop w:val="0"/>
      <w:marBottom w:val="0"/>
      <w:divBdr>
        <w:top w:val="none" w:sz="0" w:space="0" w:color="auto"/>
        <w:left w:val="none" w:sz="0" w:space="0" w:color="auto"/>
        <w:bottom w:val="none" w:sz="0" w:space="0" w:color="auto"/>
        <w:right w:val="none" w:sz="0" w:space="0" w:color="auto"/>
      </w:divBdr>
    </w:div>
    <w:div w:id="1355692179">
      <w:bodyDiv w:val="1"/>
      <w:marLeft w:val="0"/>
      <w:marRight w:val="0"/>
      <w:marTop w:val="0"/>
      <w:marBottom w:val="0"/>
      <w:divBdr>
        <w:top w:val="none" w:sz="0" w:space="0" w:color="auto"/>
        <w:left w:val="none" w:sz="0" w:space="0" w:color="auto"/>
        <w:bottom w:val="none" w:sz="0" w:space="0" w:color="auto"/>
        <w:right w:val="none" w:sz="0" w:space="0" w:color="auto"/>
      </w:divBdr>
    </w:div>
    <w:div w:id="178068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ZIKApregnancy@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99E92-9E20-4ECE-B261-B8ABE34AE41C}">
  <ds:schemaRefs>
    <ds:schemaRef ds:uri="http://schemas.microsoft.com/sharepoint/v3/contenttype/forms"/>
  </ds:schemaRefs>
</ds:datastoreItem>
</file>

<file path=customXml/itemProps2.xml><?xml version="1.0" encoding="utf-8"?>
<ds:datastoreItem xmlns:ds="http://schemas.openxmlformats.org/officeDocument/2006/customXml" ds:itemID="{CDFE309D-36A6-449B-8BF3-819C56EDEA33}">
  <ds:schemaRefs>
    <ds:schemaRef ds:uri="http://schemas.microsoft.com/sharepoint/events"/>
  </ds:schemaRefs>
</ds:datastoreItem>
</file>

<file path=customXml/itemProps3.xml><?xml version="1.0" encoding="utf-8"?>
<ds:datastoreItem xmlns:ds="http://schemas.openxmlformats.org/officeDocument/2006/customXml" ds:itemID="{A6BB58C6-1DAA-4683-ABEA-7739F59BB9EA}">
  <ds:schemaRefs>
    <ds:schemaRef ds:uri="http://schemas.microsoft.com/office/2006/metadata/longProperties"/>
  </ds:schemaRefs>
</ds:datastoreItem>
</file>

<file path=customXml/itemProps4.xml><?xml version="1.0" encoding="utf-8"?>
<ds:datastoreItem xmlns:ds="http://schemas.openxmlformats.org/officeDocument/2006/customXml" ds:itemID="{EA2841DC-6EB0-4C50-A102-BA45E859E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24A719-32D5-4E5C-804F-DBF32257F6F6}">
  <ds:schemaRefs>
    <ds:schemaRef ds:uri="http://schemas.microsoft.com/office/2006/metadata/properties"/>
    <ds:schemaRef ds:uri="http://schemas.microsoft.com/office/infopath/2007/PartnerControls"/>
    <ds:schemaRef ds:uri="d335559b-c20a-4874-978e-77d2be77e01f"/>
  </ds:schemaRefs>
</ds:datastoreItem>
</file>

<file path=customXml/itemProps6.xml><?xml version="1.0" encoding="utf-8"?>
<ds:datastoreItem xmlns:ds="http://schemas.openxmlformats.org/officeDocument/2006/customXml" ds:itemID="{A659CB0D-8B1E-44B8-879E-78FD14B44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 TULANE UNIVERSITY HEALTH SCIENCES CENTER RESEARCH STUDY</vt:lpstr>
    </vt:vector>
  </TitlesOfParts>
  <Company>CDC</Company>
  <LinksUpToDate>false</LinksUpToDate>
  <CharactersWithSpaces>5887</CharactersWithSpaces>
  <SharedDoc>false</SharedDoc>
  <HLinks>
    <vt:vector size="6" baseType="variant">
      <vt:variant>
        <vt:i4>917552</vt:i4>
      </vt:variant>
      <vt:variant>
        <vt:i4>0</vt:i4>
      </vt:variant>
      <vt:variant>
        <vt:i4>0</vt:i4>
      </vt:variant>
      <vt:variant>
        <vt:i4>5</vt:i4>
      </vt:variant>
      <vt:variant>
        <vt:lpwstr>mailto:ZIKApregnancy@cdc.gov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TULANE UNIVERSITY HEALTH SCIENCES CENTER RESEARCH STUDY</dc:title>
  <dc:subject/>
  <dc:creator>CDC User</dc:creator>
  <cp:keywords/>
  <cp:lastModifiedBy>Zirger, Jeffrey (CDC/OD/OADS)</cp:lastModifiedBy>
  <cp:revision>7</cp:revision>
  <cp:lastPrinted>2016-08-25T15:29:00Z</cp:lastPrinted>
  <dcterms:created xsi:type="dcterms:W3CDTF">2016-09-01T13:12:00Z</dcterms:created>
  <dcterms:modified xsi:type="dcterms:W3CDTF">2016-09-22T13:06:00Z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PFY6PPX2AYTS-2589-700</vt:lpwstr>
  </property>
  <property fmtid="{D5CDD505-2E9C-101B-9397-08002B2CF9AE}" pid="3" name="_dlc_DocIdItemGuid">
    <vt:lpwstr>0cadcc4f-1b97-4cb0-9a6c-a5e126a73cb1</vt:lpwstr>
  </property>
  <property fmtid="{D5CDD505-2E9C-101B-9397-08002B2CF9AE}" pid="4" name="_dlc_DocIdUrl">
    <vt:lpwstr>https://esp.cdc.gov/sites/ncezid/OD/policy/PRA/_layouts/15/DocIdRedir.aspx?ID=PFY6PPX2AYTS-2589-700, PFY6PPX2AYTS-2589-700</vt:lpwstr>
  </property>
</Properties>
</file>