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CA5E0E" w:rsidR="00010396" w:rsidP="00010396" w:rsidRDefault="00010396" w14:paraId="0FFCDCC4" w14:textId="43A258BB">
      <w:pPr>
        <w:autoSpaceDE w:val="0"/>
        <w:autoSpaceDN w:val="0"/>
        <w:adjustRightInd w:val="0"/>
        <w:jc w:val="center"/>
        <w:rPr>
          <w:rFonts w:ascii="Calibri-Bold" w:hAnsi="Calibri-Bold" w:cs="Calibri-Bold"/>
          <w:b/>
          <w:bCs/>
          <w:sz w:val="32"/>
          <w:szCs w:val="32"/>
        </w:rPr>
      </w:pPr>
      <w:bookmarkStart w:name="_Toc447018511" w:id="0"/>
      <w:r w:rsidRPr="00CA5E0E">
        <w:rPr>
          <w:rFonts w:ascii="Calibri-Bold" w:hAnsi="Calibri-Bold" w:cs="Calibri-Bold"/>
          <w:b/>
          <w:bCs/>
          <w:sz w:val="32"/>
          <w:szCs w:val="32"/>
        </w:rPr>
        <w:t>U.S. Department of the Interior</w:t>
      </w:r>
    </w:p>
    <w:p w:rsidRPr="00CA5E0E" w:rsidR="00C065D3" w:rsidP="00010396" w:rsidRDefault="00C065D3" w14:paraId="4632DCA5" w14:textId="77777777">
      <w:pPr>
        <w:autoSpaceDE w:val="0"/>
        <w:autoSpaceDN w:val="0"/>
        <w:adjustRightInd w:val="0"/>
        <w:jc w:val="center"/>
        <w:rPr>
          <w:rFonts w:ascii="Calibri-Bold" w:hAnsi="Calibri-Bold" w:cs="Calibri-Bold"/>
          <w:b/>
          <w:bCs/>
          <w:sz w:val="32"/>
          <w:szCs w:val="32"/>
        </w:rPr>
      </w:pPr>
    </w:p>
    <w:p w:rsidRPr="00CA5E0E" w:rsidR="00010396" w:rsidP="00010396" w:rsidRDefault="00010396" w14:paraId="16723D82" w14:textId="0F086001">
      <w:pPr>
        <w:autoSpaceDE w:val="0"/>
        <w:autoSpaceDN w:val="0"/>
        <w:adjustRightInd w:val="0"/>
        <w:jc w:val="center"/>
        <w:rPr>
          <w:rFonts w:ascii="Calibri-Bold" w:hAnsi="Calibri-Bold" w:cs="Calibri-Bold"/>
          <w:b/>
          <w:bCs/>
          <w:color w:val="002060"/>
          <w:sz w:val="32"/>
          <w:szCs w:val="32"/>
        </w:rPr>
      </w:pPr>
      <w:r w:rsidRPr="00CA5E0E">
        <w:rPr>
          <w:rFonts w:ascii="Calibri-Bold" w:hAnsi="Calibri-Bold" w:cs="Calibri-Bold"/>
          <w:b/>
          <w:bCs/>
          <w:color w:val="002060"/>
          <w:sz w:val="32"/>
          <w:szCs w:val="32"/>
        </w:rPr>
        <w:t>Programmatic Clearance</w:t>
      </w:r>
      <w:r w:rsidRPr="00CA5E0E" w:rsidR="00FF2A25">
        <w:rPr>
          <w:rFonts w:ascii="Calibri-Bold" w:hAnsi="Calibri-Bold" w:cs="Calibri-Bold"/>
          <w:b/>
          <w:bCs/>
          <w:color w:val="002060"/>
          <w:sz w:val="32"/>
          <w:szCs w:val="32"/>
        </w:rPr>
        <w:t xml:space="preserve"> </w:t>
      </w:r>
      <w:r w:rsidRPr="00CA5E0E">
        <w:rPr>
          <w:rFonts w:ascii="Calibri-Bold" w:hAnsi="Calibri-Bold" w:cs="Calibri-Bold"/>
          <w:b/>
          <w:bCs/>
          <w:color w:val="002060"/>
          <w:sz w:val="32"/>
          <w:szCs w:val="32"/>
        </w:rPr>
        <w:t xml:space="preserve">for U.S. </w:t>
      </w:r>
      <w:r w:rsidR="00C714E2">
        <w:rPr>
          <w:rFonts w:ascii="Calibri-Bold" w:hAnsi="Calibri-Bold" w:cs="Calibri-Bold"/>
          <w:b/>
          <w:bCs/>
          <w:color w:val="002060"/>
          <w:sz w:val="32"/>
          <w:szCs w:val="32"/>
        </w:rPr>
        <w:t>Fish &amp;</w:t>
      </w:r>
      <w:r w:rsidRPr="00CA5E0E">
        <w:rPr>
          <w:rFonts w:ascii="Calibri-Bold" w:hAnsi="Calibri-Bold" w:cs="Calibri-Bold"/>
          <w:b/>
          <w:bCs/>
          <w:color w:val="002060"/>
          <w:sz w:val="32"/>
          <w:szCs w:val="32"/>
        </w:rPr>
        <w:t xml:space="preserve"> Wildlife Service</w:t>
      </w:r>
    </w:p>
    <w:p w:rsidRPr="00CA5E0E" w:rsidR="00010396" w:rsidP="00010396" w:rsidRDefault="00010396" w14:paraId="390DC78B" w14:textId="6E3ACA28">
      <w:pPr>
        <w:autoSpaceDE w:val="0"/>
        <w:autoSpaceDN w:val="0"/>
        <w:adjustRightInd w:val="0"/>
        <w:jc w:val="center"/>
        <w:rPr>
          <w:rFonts w:ascii="Calibri-Bold" w:hAnsi="Calibri-Bold" w:cs="Calibri-Bold"/>
          <w:b/>
          <w:bCs/>
          <w:color w:val="002060"/>
          <w:sz w:val="32"/>
          <w:szCs w:val="32"/>
        </w:rPr>
      </w:pPr>
      <w:r w:rsidRPr="00CA5E0E">
        <w:rPr>
          <w:rFonts w:ascii="Calibri-Bold" w:hAnsi="Calibri-Bold" w:cs="Calibri-Bold"/>
          <w:b/>
          <w:bCs/>
          <w:color w:val="002060"/>
          <w:sz w:val="32"/>
          <w:szCs w:val="32"/>
        </w:rPr>
        <w:t>Social Science Research</w:t>
      </w:r>
    </w:p>
    <w:p w:rsidRPr="00CA5E0E" w:rsidR="00C065D3" w:rsidP="00010396" w:rsidRDefault="00C065D3" w14:paraId="606A642E" w14:textId="77777777">
      <w:pPr>
        <w:autoSpaceDE w:val="0"/>
        <w:autoSpaceDN w:val="0"/>
        <w:adjustRightInd w:val="0"/>
        <w:jc w:val="center"/>
        <w:rPr>
          <w:rFonts w:ascii="Calibri-Bold" w:hAnsi="Calibri-Bold" w:cs="Calibri-Bold"/>
          <w:b/>
          <w:bCs/>
          <w:color w:val="002060"/>
          <w:sz w:val="32"/>
          <w:szCs w:val="32"/>
        </w:rPr>
      </w:pPr>
    </w:p>
    <w:p w:rsidRPr="00CA5E0E" w:rsidR="00FF2A25" w:rsidP="00FF2A25" w:rsidRDefault="00FF2A25" w14:paraId="52C33545" w14:textId="77777777">
      <w:pPr>
        <w:autoSpaceDE w:val="0"/>
        <w:autoSpaceDN w:val="0"/>
        <w:adjustRightInd w:val="0"/>
        <w:jc w:val="center"/>
        <w:rPr>
          <w:rFonts w:ascii="Calibri-Bold" w:hAnsi="Calibri-Bold" w:cs="Calibri-Bold"/>
          <w:b/>
          <w:bCs/>
          <w:color w:val="002060"/>
          <w:sz w:val="72"/>
          <w:szCs w:val="72"/>
        </w:rPr>
      </w:pPr>
      <w:r w:rsidRPr="00CA5E0E">
        <w:rPr>
          <w:rFonts w:ascii="Calibri-Bold" w:hAnsi="Calibri-Bold" w:cs="Calibri-Bold"/>
          <w:b/>
          <w:bCs/>
          <w:color w:val="002060"/>
          <w:sz w:val="72"/>
          <w:szCs w:val="72"/>
        </w:rPr>
        <w:t>Suite of Questions</w:t>
      </w:r>
    </w:p>
    <w:p w:rsidRPr="00CA5E0E" w:rsidR="00FF2A25" w:rsidP="00FF2A25" w:rsidRDefault="00FF2A25" w14:paraId="25DF89A9" w14:textId="77777777">
      <w:pPr>
        <w:autoSpaceDE w:val="0"/>
        <w:autoSpaceDN w:val="0"/>
        <w:adjustRightInd w:val="0"/>
        <w:jc w:val="center"/>
        <w:rPr>
          <w:rFonts w:ascii="Calibri-Bold" w:hAnsi="Calibri-Bold" w:cs="Calibri-Bold"/>
          <w:b/>
          <w:bCs/>
          <w:color w:val="002060"/>
          <w:sz w:val="32"/>
          <w:szCs w:val="32"/>
        </w:rPr>
      </w:pPr>
    </w:p>
    <w:p w:rsidRPr="00CA5E0E" w:rsidR="00010396" w:rsidP="00010396" w:rsidRDefault="00010396" w14:paraId="60ACEB66" w14:textId="77777777">
      <w:pPr>
        <w:autoSpaceDE w:val="0"/>
        <w:autoSpaceDN w:val="0"/>
        <w:adjustRightInd w:val="0"/>
        <w:jc w:val="center"/>
        <w:rPr>
          <w:rFonts w:ascii="Calibri-Bold" w:hAnsi="Calibri-Bold" w:cs="Calibri-Bold"/>
          <w:b/>
          <w:bCs/>
          <w:sz w:val="28"/>
          <w:szCs w:val="28"/>
        </w:rPr>
      </w:pPr>
      <w:r w:rsidRPr="00CA5E0E">
        <w:rPr>
          <w:rFonts w:ascii="Calibri-Bold" w:hAnsi="Calibri-Bold" w:cs="Calibri-Bold"/>
          <w:b/>
          <w:bCs/>
          <w:sz w:val="28"/>
          <w:szCs w:val="28"/>
        </w:rPr>
        <w:t>OMB# 1018-XXXX</w:t>
      </w:r>
    </w:p>
    <w:p w:rsidRPr="00CA5E0E" w:rsidR="00FF2A25" w:rsidP="00C4574C" w:rsidRDefault="00FF2A25" w14:paraId="3BEE2AA1" w14:textId="17B4C6D3">
      <w:pPr>
        <w:jc w:val="center"/>
        <w:rPr>
          <w:rFonts w:ascii="Arial" w:hAnsi="Arial" w:cs="Arial"/>
          <w:shd w:val="clear" w:color="auto" w:fill="FFFFFF"/>
        </w:rPr>
        <w:sectPr w:rsidRPr="00CA5E0E" w:rsidR="00FF2A25" w:rsidSect="00CF79D3">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720" w:footer="720" w:gutter="0"/>
          <w:cols w:space="720"/>
          <w:vAlign w:val="center"/>
          <w:titlePg/>
          <w:docGrid w:linePitch="360"/>
        </w:sectPr>
      </w:pPr>
    </w:p>
    <w:sdt>
      <w:sdtPr>
        <w:rPr>
          <w:rFonts w:ascii="Times New Roman" w:hAnsi="Times New Roman" w:eastAsia="Calibri" w:cs="Calibri"/>
          <w:b w:val="0"/>
          <w:bCs w:val="0"/>
          <w:color w:val="000000"/>
          <w:sz w:val="22"/>
          <w:szCs w:val="22"/>
          <w:lang w:eastAsia="en-US"/>
        </w:rPr>
        <w:id w:val="-910616740"/>
        <w:docPartObj>
          <w:docPartGallery w:val="Table of Contents"/>
          <w:docPartUnique/>
        </w:docPartObj>
      </w:sdtPr>
      <w:sdtEndPr>
        <w:rPr>
          <w:rFonts w:eastAsiaTheme="minorHAnsi" w:cstheme="minorBidi"/>
          <w:noProof/>
          <w:color w:val="auto"/>
        </w:rPr>
      </w:sdtEndPr>
      <w:sdtContent>
        <w:p w:rsidRPr="00CA5E0E" w:rsidR="00C65529" w:rsidP="001A698D" w:rsidRDefault="00C65529" w14:paraId="7347A06C" w14:textId="7B938186">
          <w:pPr>
            <w:pStyle w:val="TOCHeading"/>
          </w:pPr>
          <w:r w:rsidRPr="00CA5E0E">
            <w:t>Table of Contents</w:t>
          </w:r>
        </w:p>
        <w:p w:rsidR="00B738F4" w:rsidRDefault="001C340F" w14:paraId="3B24C685" w14:textId="2DC93828">
          <w:pPr>
            <w:pStyle w:val="TOC1"/>
            <w:rPr>
              <w:rFonts w:asciiTheme="minorHAnsi" w:hAnsiTheme="minorHAnsi" w:eastAsiaTheme="minorEastAsia"/>
              <w:b w:val="0"/>
              <w:noProof/>
              <w:sz w:val="22"/>
            </w:rPr>
          </w:pPr>
          <w:r>
            <w:fldChar w:fldCharType="begin"/>
          </w:r>
          <w:r>
            <w:instrText xml:space="preserve"> TOC \o "1-2" \h \z \u </w:instrText>
          </w:r>
          <w:r>
            <w:fldChar w:fldCharType="separate"/>
          </w:r>
          <w:hyperlink w:history="1" w:anchor="_Toc17993272">
            <w:r w:rsidRPr="00EF791C" w:rsidR="00B738F4">
              <w:rPr>
                <w:rStyle w:val="Hyperlink"/>
                <w:noProof/>
              </w:rPr>
              <w:t>About the Suite of Questions</w:t>
            </w:r>
            <w:r w:rsidR="00B738F4">
              <w:rPr>
                <w:noProof/>
                <w:webHidden/>
              </w:rPr>
              <w:tab/>
            </w:r>
            <w:r w:rsidR="00B738F4">
              <w:rPr>
                <w:noProof/>
                <w:webHidden/>
              </w:rPr>
              <w:fldChar w:fldCharType="begin"/>
            </w:r>
            <w:r w:rsidR="00B738F4">
              <w:rPr>
                <w:noProof/>
                <w:webHidden/>
              </w:rPr>
              <w:instrText xml:space="preserve"> PAGEREF _Toc17993272 \h </w:instrText>
            </w:r>
            <w:r w:rsidR="00B738F4">
              <w:rPr>
                <w:noProof/>
                <w:webHidden/>
              </w:rPr>
            </w:r>
            <w:r w:rsidR="00B738F4">
              <w:rPr>
                <w:noProof/>
                <w:webHidden/>
              </w:rPr>
              <w:fldChar w:fldCharType="separate"/>
            </w:r>
            <w:r w:rsidR="00AA71D5">
              <w:rPr>
                <w:noProof/>
                <w:webHidden/>
              </w:rPr>
              <w:t>1</w:t>
            </w:r>
            <w:r w:rsidR="00B738F4">
              <w:rPr>
                <w:noProof/>
                <w:webHidden/>
              </w:rPr>
              <w:fldChar w:fldCharType="end"/>
            </w:r>
          </w:hyperlink>
        </w:p>
        <w:p w:rsidR="00B738F4" w:rsidRDefault="00B738F4" w14:paraId="0CE0A719" w14:textId="553DFB0A">
          <w:pPr>
            <w:pStyle w:val="TOC1"/>
            <w:tabs>
              <w:tab w:val="left" w:pos="440"/>
            </w:tabs>
            <w:rPr>
              <w:rFonts w:asciiTheme="minorHAnsi" w:hAnsiTheme="minorHAnsi" w:eastAsiaTheme="minorEastAsia"/>
              <w:b w:val="0"/>
              <w:noProof/>
              <w:sz w:val="22"/>
            </w:rPr>
          </w:pPr>
          <w:hyperlink w:history="1" w:anchor="_Toc17993273">
            <w:r w:rsidRPr="00EF791C">
              <w:rPr>
                <w:rStyle w:val="Hyperlink"/>
                <w:noProof/>
              </w:rPr>
              <w:t>1.</w:t>
            </w:r>
            <w:r>
              <w:rPr>
                <w:rFonts w:asciiTheme="minorHAnsi" w:hAnsiTheme="minorHAnsi" w:eastAsiaTheme="minorEastAsia"/>
                <w:b w:val="0"/>
                <w:noProof/>
                <w:sz w:val="22"/>
              </w:rPr>
              <w:tab/>
            </w:r>
            <w:r w:rsidRPr="00EF791C">
              <w:rPr>
                <w:rStyle w:val="Hyperlink"/>
                <w:noProof/>
              </w:rPr>
              <w:t>Respondent Characteristics</w:t>
            </w:r>
            <w:r>
              <w:rPr>
                <w:noProof/>
                <w:webHidden/>
              </w:rPr>
              <w:tab/>
            </w:r>
            <w:r>
              <w:rPr>
                <w:noProof/>
                <w:webHidden/>
              </w:rPr>
              <w:fldChar w:fldCharType="begin"/>
            </w:r>
            <w:r>
              <w:rPr>
                <w:noProof/>
                <w:webHidden/>
              </w:rPr>
              <w:instrText xml:space="preserve"> PAGEREF _Toc17993273 \h </w:instrText>
            </w:r>
            <w:r>
              <w:rPr>
                <w:noProof/>
                <w:webHidden/>
              </w:rPr>
            </w:r>
            <w:r>
              <w:rPr>
                <w:noProof/>
                <w:webHidden/>
              </w:rPr>
              <w:fldChar w:fldCharType="separate"/>
            </w:r>
            <w:r w:rsidR="00AA71D5">
              <w:rPr>
                <w:noProof/>
                <w:webHidden/>
              </w:rPr>
              <w:t>2</w:t>
            </w:r>
            <w:r>
              <w:rPr>
                <w:noProof/>
                <w:webHidden/>
              </w:rPr>
              <w:fldChar w:fldCharType="end"/>
            </w:r>
          </w:hyperlink>
        </w:p>
        <w:p w:rsidR="00B738F4" w:rsidRDefault="00B738F4" w14:paraId="21772833" w14:textId="080DFE68">
          <w:pPr>
            <w:pStyle w:val="TOC2"/>
            <w:tabs>
              <w:tab w:val="right" w:leader="dot" w:pos="10070"/>
            </w:tabs>
            <w:rPr>
              <w:rFonts w:asciiTheme="minorHAnsi" w:hAnsiTheme="minorHAnsi" w:eastAsiaTheme="minorEastAsia"/>
              <w:noProof/>
            </w:rPr>
          </w:pPr>
          <w:hyperlink w:history="1" w:anchor="_Toc17993274">
            <w:r w:rsidRPr="00EF791C">
              <w:rPr>
                <w:rStyle w:val="Hyperlink"/>
                <w:noProof/>
              </w:rPr>
              <w:t>Demographics</w:t>
            </w:r>
            <w:r>
              <w:rPr>
                <w:noProof/>
                <w:webHidden/>
              </w:rPr>
              <w:tab/>
            </w:r>
            <w:r>
              <w:rPr>
                <w:noProof/>
                <w:webHidden/>
              </w:rPr>
              <w:fldChar w:fldCharType="begin"/>
            </w:r>
            <w:r>
              <w:rPr>
                <w:noProof/>
                <w:webHidden/>
              </w:rPr>
              <w:instrText xml:space="preserve"> PAGEREF _Toc17993274 \h </w:instrText>
            </w:r>
            <w:r>
              <w:rPr>
                <w:noProof/>
                <w:webHidden/>
              </w:rPr>
            </w:r>
            <w:r>
              <w:rPr>
                <w:noProof/>
                <w:webHidden/>
              </w:rPr>
              <w:fldChar w:fldCharType="separate"/>
            </w:r>
            <w:r w:rsidR="00AA71D5">
              <w:rPr>
                <w:noProof/>
                <w:webHidden/>
              </w:rPr>
              <w:t>2</w:t>
            </w:r>
            <w:r>
              <w:rPr>
                <w:noProof/>
                <w:webHidden/>
              </w:rPr>
              <w:fldChar w:fldCharType="end"/>
            </w:r>
          </w:hyperlink>
        </w:p>
        <w:p w:rsidR="00B738F4" w:rsidRDefault="00B738F4" w14:paraId="734DF641" w14:textId="4F0C3BCA">
          <w:pPr>
            <w:pStyle w:val="TOC2"/>
            <w:tabs>
              <w:tab w:val="right" w:leader="dot" w:pos="10070"/>
            </w:tabs>
            <w:rPr>
              <w:rFonts w:asciiTheme="minorHAnsi" w:hAnsiTheme="minorHAnsi" w:eastAsiaTheme="minorEastAsia"/>
              <w:noProof/>
            </w:rPr>
          </w:pPr>
          <w:hyperlink w:history="1" w:anchor="_Toc17993275">
            <w:r w:rsidRPr="00EF791C">
              <w:rPr>
                <w:rStyle w:val="Hyperlink"/>
                <w:noProof/>
              </w:rPr>
              <w:t>Land &amp; Property Characteristics</w:t>
            </w:r>
            <w:r>
              <w:rPr>
                <w:noProof/>
                <w:webHidden/>
              </w:rPr>
              <w:tab/>
            </w:r>
            <w:r>
              <w:rPr>
                <w:noProof/>
                <w:webHidden/>
              </w:rPr>
              <w:fldChar w:fldCharType="begin"/>
            </w:r>
            <w:r>
              <w:rPr>
                <w:noProof/>
                <w:webHidden/>
              </w:rPr>
              <w:instrText xml:space="preserve"> PAGEREF _Toc17993275 \h </w:instrText>
            </w:r>
            <w:r>
              <w:rPr>
                <w:noProof/>
                <w:webHidden/>
              </w:rPr>
            </w:r>
            <w:r>
              <w:rPr>
                <w:noProof/>
                <w:webHidden/>
              </w:rPr>
              <w:fldChar w:fldCharType="separate"/>
            </w:r>
            <w:r w:rsidR="00AA71D5">
              <w:rPr>
                <w:noProof/>
                <w:webHidden/>
              </w:rPr>
              <w:t>6</w:t>
            </w:r>
            <w:r>
              <w:rPr>
                <w:noProof/>
                <w:webHidden/>
              </w:rPr>
              <w:fldChar w:fldCharType="end"/>
            </w:r>
          </w:hyperlink>
        </w:p>
        <w:p w:rsidR="00B738F4" w:rsidRDefault="00B738F4" w14:paraId="10ED11A1" w14:textId="7CDC39E0">
          <w:pPr>
            <w:pStyle w:val="TOC2"/>
            <w:tabs>
              <w:tab w:val="right" w:leader="dot" w:pos="10070"/>
            </w:tabs>
            <w:rPr>
              <w:rFonts w:asciiTheme="minorHAnsi" w:hAnsiTheme="minorHAnsi" w:eastAsiaTheme="minorEastAsia"/>
              <w:noProof/>
            </w:rPr>
          </w:pPr>
          <w:hyperlink w:history="1" w:anchor="_Toc17993276">
            <w:r w:rsidRPr="00EF791C">
              <w:rPr>
                <w:rStyle w:val="Hyperlink"/>
                <w:noProof/>
              </w:rPr>
              <w:t>Accessibility</w:t>
            </w:r>
            <w:r>
              <w:rPr>
                <w:noProof/>
                <w:webHidden/>
              </w:rPr>
              <w:tab/>
            </w:r>
            <w:r>
              <w:rPr>
                <w:noProof/>
                <w:webHidden/>
              </w:rPr>
              <w:fldChar w:fldCharType="begin"/>
            </w:r>
            <w:r>
              <w:rPr>
                <w:noProof/>
                <w:webHidden/>
              </w:rPr>
              <w:instrText xml:space="preserve"> PAGEREF _Toc17993276 \h </w:instrText>
            </w:r>
            <w:r>
              <w:rPr>
                <w:noProof/>
                <w:webHidden/>
              </w:rPr>
            </w:r>
            <w:r>
              <w:rPr>
                <w:noProof/>
                <w:webHidden/>
              </w:rPr>
              <w:fldChar w:fldCharType="separate"/>
            </w:r>
            <w:r w:rsidR="00AA71D5">
              <w:rPr>
                <w:noProof/>
                <w:webHidden/>
              </w:rPr>
              <w:t>9</w:t>
            </w:r>
            <w:r>
              <w:rPr>
                <w:noProof/>
                <w:webHidden/>
              </w:rPr>
              <w:fldChar w:fldCharType="end"/>
            </w:r>
          </w:hyperlink>
        </w:p>
        <w:p w:rsidR="00B738F4" w:rsidRDefault="00B738F4" w14:paraId="71CA0442" w14:textId="0BD35F08">
          <w:pPr>
            <w:pStyle w:val="TOC2"/>
            <w:tabs>
              <w:tab w:val="right" w:leader="dot" w:pos="10070"/>
            </w:tabs>
            <w:rPr>
              <w:rFonts w:asciiTheme="minorHAnsi" w:hAnsiTheme="minorHAnsi" w:eastAsiaTheme="minorEastAsia"/>
              <w:noProof/>
            </w:rPr>
          </w:pPr>
          <w:hyperlink w:history="1" w:anchor="_Toc17993277">
            <w:r w:rsidRPr="00EF791C">
              <w:rPr>
                <w:rStyle w:val="Hyperlink"/>
                <w:noProof/>
              </w:rPr>
              <w:t>Visitation &amp; Recreation History</w:t>
            </w:r>
            <w:r>
              <w:rPr>
                <w:noProof/>
                <w:webHidden/>
              </w:rPr>
              <w:tab/>
            </w:r>
            <w:r>
              <w:rPr>
                <w:noProof/>
                <w:webHidden/>
              </w:rPr>
              <w:fldChar w:fldCharType="begin"/>
            </w:r>
            <w:r>
              <w:rPr>
                <w:noProof/>
                <w:webHidden/>
              </w:rPr>
              <w:instrText xml:space="preserve"> PAGEREF _Toc17993277 \h </w:instrText>
            </w:r>
            <w:r>
              <w:rPr>
                <w:noProof/>
                <w:webHidden/>
              </w:rPr>
            </w:r>
            <w:r>
              <w:rPr>
                <w:noProof/>
                <w:webHidden/>
              </w:rPr>
              <w:fldChar w:fldCharType="separate"/>
            </w:r>
            <w:r w:rsidR="00AA71D5">
              <w:rPr>
                <w:noProof/>
                <w:webHidden/>
              </w:rPr>
              <w:t>10</w:t>
            </w:r>
            <w:r>
              <w:rPr>
                <w:noProof/>
                <w:webHidden/>
              </w:rPr>
              <w:fldChar w:fldCharType="end"/>
            </w:r>
          </w:hyperlink>
        </w:p>
        <w:p w:rsidR="00B738F4" w:rsidRDefault="00B738F4" w14:paraId="6E124FB6" w14:textId="3730BD18">
          <w:pPr>
            <w:pStyle w:val="TOC1"/>
            <w:tabs>
              <w:tab w:val="left" w:pos="440"/>
            </w:tabs>
            <w:rPr>
              <w:rFonts w:asciiTheme="minorHAnsi" w:hAnsiTheme="minorHAnsi" w:eastAsiaTheme="minorEastAsia"/>
              <w:b w:val="0"/>
              <w:noProof/>
              <w:sz w:val="22"/>
            </w:rPr>
          </w:pPr>
          <w:hyperlink w:history="1" w:anchor="_Toc17993278">
            <w:r w:rsidRPr="00EF791C">
              <w:rPr>
                <w:rStyle w:val="Hyperlink"/>
                <w:noProof/>
              </w:rPr>
              <w:t>2.</w:t>
            </w:r>
            <w:r>
              <w:rPr>
                <w:rFonts w:asciiTheme="minorHAnsi" w:hAnsiTheme="minorHAnsi" w:eastAsiaTheme="minorEastAsia"/>
                <w:b w:val="0"/>
                <w:noProof/>
                <w:sz w:val="22"/>
              </w:rPr>
              <w:tab/>
            </w:r>
            <w:r w:rsidRPr="00EF791C">
              <w:rPr>
                <w:rStyle w:val="Hyperlink"/>
                <w:noProof/>
              </w:rPr>
              <w:t>Communication</w:t>
            </w:r>
            <w:r>
              <w:rPr>
                <w:noProof/>
                <w:webHidden/>
              </w:rPr>
              <w:tab/>
            </w:r>
            <w:r>
              <w:rPr>
                <w:noProof/>
                <w:webHidden/>
              </w:rPr>
              <w:fldChar w:fldCharType="begin"/>
            </w:r>
            <w:r>
              <w:rPr>
                <w:noProof/>
                <w:webHidden/>
              </w:rPr>
              <w:instrText xml:space="preserve"> PAGEREF _Toc17993278 \h </w:instrText>
            </w:r>
            <w:r>
              <w:rPr>
                <w:noProof/>
                <w:webHidden/>
              </w:rPr>
            </w:r>
            <w:r>
              <w:rPr>
                <w:noProof/>
                <w:webHidden/>
              </w:rPr>
              <w:fldChar w:fldCharType="separate"/>
            </w:r>
            <w:r w:rsidR="00AA71D5">
              <w:rPr>
                <w:noProof/>
                <w:webHidden/>
              </w:rPr>
              <w:t>15</w:t>
            </w:r>
            <w:r>
              <w:rPr>
                <w:noProof/>
                <w:webHidden/>
              </w:rPr>
              <w:fldChar w:fldCharType="end"/>
            </w:r>
          </w:hyperlink>
        </w:p>
        <w:p w:rsidR="00B738F4" w:rsidRDefault="00B738F4" w14:paraId="4F88DD25" w14:textId="312918E9">
          <w:pPr>
            <w:pStyle w:val="TOC2"/>
            <w:tabs>
              <w:tab w:val="right" w:leader="dot" w:pos="10070"/>
            </w:tabs>
            <w:rPr>
              <w:rFonts w:asciiTheme="minorHAnsi" w:hAnsiTheme="minorHAnsi" w:eastAsiaTheme="minorEastAsia"/>
              <w:noProof/>
            </w:rPr>
          </w:pPr>
          <w:hyperlink w:history="1" w:anchor="_Toc17993279">
            <w:r w:rsidRPr="00EF791C">
              <w:rPr>
                <w:rStyle w:val="Hyperlink"/>
                <w:noProof/>
              </w:rPr>
              <w:t>Language</w:t>
            </w:r>
            <w:r>
              <w:rPr>
                <w:noProof/>
                <w:webHidden/>
              </w:rPr>
              <w:tab/>
            </w:r>
            <w:r>
              <w:rPr>
                <w:noProof/>
                <w:webHidden/>
              </w:rPr>
              <w:fldChar w:fldCharType="begin"/>
            </w:r>
            <w:r>
              <w:rPr>
                <w:noProof/>
                <w:webHidden/>
              </w:rPr>
              <w:instrText xml:space="preserve"> PAGEREF _Toc17993279 \h </w:instrText>
            </w:r>
            <w:r>
              <w:rPr>
                <w:noProof/>
                <w:webHidden/>
              </w:rPr>
            </w:r>
            <w:r>
              <w:rPr>
                <w:noProof/>
                <w:webHidden/>
              </w:rPr>
              <w:fldChar w:fldCharType="separate"/>
            </w:r>
            <w:r w:rsidR="00AA71D5">
              <w:rPr>
                <w:noProof/>
                <w:webHidden/>
              </w:rPr>
              <w:t>15</w:t>
            </w:r>
            <w:r>
              <w:rPr>
                <w:noProof/>
                <w:webHidden/>
              </w:rPr>
              <w:fldChar w:fldCharType="end"/>
            </w:r>
          </w:hyperlink>
        </w:p>
        <w:p w:rsidR="00B738F4" w:rsidRDefault="00B738F4" w14:paraId="5098C129" w14:textId="6B370B16">
          <w:pPr>
            <w:pStyle w:val="TOC2"/>
            <w:tabs>
              <w:tab w:val="right" w:leader="dot" w:pos="10070"/>
            </w:tabs>
            <w:rPr>
              <w:rFonts w:asciiTheme="minorHAnsi" w:hAnsiTheme="minorHAnsi" w:eastAsiaTheme="minorEastAsia"/>
              <w:noProof/>
            </w:rPr>
          </w:pPr>
          <w:hyperlink w:history="1" w:anchor="_Toc17993280">
            <w:r w:rsidRPr="00EF791C">
              <w:rPr>
                <w:rStyle w:val="Hyperlink"/>
                <w:noProof/>
              </w:rPr>
              <w:t>Sources of Information</w:t>
            </w:r>
            <w:r>
              <w:rPr>
                <w:noProof/>
                <w:webHidden/>
              </w:rPr>
              <w:tab/>
            </w:r>
            <w:r>
              <w:rPr>
                <w:noProof/>
                <w:webHidden/>
              </w:rPr>
              <w:fldChar w:fldCharType="begin"/>
            </w:r>
            <w:r>
              <w:rPr>
                <w:noProof/>
                <w:webHidden/>
              </w:rPr>
              <w:instrText xml:space="preserve"> PAGEREF _Toc17993280 \h </w:instrText>
            </w:r>
            <w:r>
              <w:rPr>
                <w:noProof/>
                <w:webHidden/>
              </w:rPr>
            </w:r>
            <w:r>
              <w:rPr>
                <w:noProof/>
                <w:webHidden/>
              </w:rPr>
              <w:fldChar w:fldCharType="separate"/>
            </w:r>
            <w:r w:rsidR="00AA71D5">
              <w:rPr>
                <w:noProof/>
                <w:webHidden/>
              </w:rPr>
              <w:t>15</w:t>
            </w:r>
            <w:r>
              <w:rPr>
                <w:noProof/>
                <w:webHidden/>
              </w:rPr>
              <w:fldChar w:fldCharType="end"/>
            </w:r>
          </w:hyperlink>
        </w:p>
        <w:p w:rsidR="00B738F4" w:rsidRDefault="00B738F4" w14:paraId="0F37313E" w14:textId="5F9C05FC">
          <w:pPr>
            <w:pStyle w:val="TOC2"/>
            <w:tabs>
              <w:tab w:val="right" w:leader="dot" w:pos="10070"/>
            </w:tabs>
            <w:rPr>
              <w:rFonts w:asciiTheme="minorHAnsi" w:hAnsiTheme="minorHAnsi" w:eastAsiaTheme="minorEastAsia"/>
              <w:noProof/>
            </w:rPr>
          </w:pPr>
          <w:hyperlink w:history="1" w:anchor="_Toc17993281">
            <w:r w:rsidRPr="00EF791C">
              <w:rPr>
                <w:rStyle w:val="Hyperlink"/>
                <w:noProof/>
              </w:rPr>
              <w:t>Use of Websites/Mobile Applications/Social Media</w:t>
            </w:r>
            <w:r>
              <w:rPr>
                <w:noProof/>
                <w:webHidden/>
              </w:rPr>
              <w:tab/>
            </w:r>
            <w:r>
              <w:rPr>
                <w:noProof/>
                <w:webHidden/>
              </w:rPr>
              <w:fldChar w:fldCharType="begin"/>
            </w:r>
            <w:r>
              <w:rPr>
                <w:noProof/>
                <w:webHidden/>
              </w:rPr>
              <w:instrText xml:space="preserve"> PAGEREF _Toc17993281 \h </w:instrText>
            </w:r>
            <w:r>
              <w:rPr>
                <w:noProof/>
                <w:webHidden/>
              </w:rPr>
            </w:r>
            <w:r>
              <w:rPr>
                <w:noProof/>
                <w:webHidden/>
              </w:rPr>
              <w:fldChar w:fldCharType="separate"/>
            </w:r>
            <w:r w:rsidR="00AA71D5">
              <w:rPr>
                <w:noProof/>
                <w:webHidden/>
              </w:rPr>
              <w:t>18</w:t>
            </w:r>
            <w:r>
              <w:rPr>
                <w:noProof/>
                <w:webHidden/>
              </w:rPr>
              <w:fldChar w:fldCharType="end"/>
            </w:r>
          </w:hyperlink>
        </w:p>
        <w:p w:rsidR="00B738F4" w:rsidRDefault="00B738F4" w14:paraId="5368C7DA" w14:textId="7D3CAF47">
          <w:pPr>
            <w:pStyle w:val="TOC1"/>
            <w:tabs>
              <w:tab w:val="left" w:pos="440"/>
            </w:tabs>
            <w:rPr>
              <w:rFonts w:asciiTheme="minorHAnsi" w:hAnsiTheme="minorHAnsi" w:eastAsiaTheme="minorEastAsia"/>
              <w:b w:val="0"/>
              <w:noProof/>
              <w:sz w:val="22"/>
            </w:rPr>
          </w:pPr>
          <w:hyperlink w:history="1" w:anchor="_Toc17993282">
            <w:r w:rsidRPr="00EF791C">
              <w:rPr>
                <w:rStyle w:val="Hyperlink"/>
                <w:noProof/>
              </w:rPr>
              <w:t>3.</w:t>
            </w:r>
            <w:r>
              <w:rPr>
                <w:rFonts w:asciiTheme="minorHAnsi" w:hAnsiTheme="minorHAnsi" w:eastAsiaTheme="minorEastAsia"/>
                <w:b w:val="0"/>
                <w:noProof/>
                <w:sz w:val="22"/>
              </w:rPr>
              <w:tab/>
            </w:r>
            <w:r w:rsidRPr="00EF791C">
              <w:rPr>
                <w:rStyle w:val="Hyperlink"/>
                <w:noProof/>
              </w:rPr>
              <w:t>Trip Planning and Logistics</w:t>
            </w:r>
            <w:r>
              <w:rPr>
                <w:noProof/>
                <w:webHidden/>
              </w:rPr>
              <w:tab/>
            </w:r>
            <w:r>
              <w:rPr>
                <w:noProof/>
                <w:webHidden/>
              </w:rPr>
              <w:fldChar w:fldCharType="begin"/>
            </w:r>
            <w:r>
              <w:rPr>
                <w:noProof/>
                <w:webHidden/>
              </w:rPr>
              <w:instrText xml:space="preserve"> PAGEREF _Toc17993282 \h </w:instrText>
            </w:r>
            <w:r>
              <w:rPr>
                <w:noProof/>
                <w:webHidden/>
              </w:rPr>
            </w:r>
            <w:r>
              <w:rPr>
                <w:noProof/>
                <w:webHidden/>
              </w:rPr>
              <w:fldChar w:fldCharType="separate"/>
            </w:r>
            <w:r w:rsidR="00AA71D5">
              <w:rPr>
                <w:noProof/>
                <w:webHidden/>
              </w:rPr>
              <w:t>25</w:t>
            </w:r>
            <w:r>
              <w:rPr>
                <w:noProof/>
                <w:webHidden/>
              </w:rPr>
              <w:fldChar w:fldCharType="end"/>
            </w:r>
          </w:hyperlink>
        </w:p>
        <w:p w:rsidR="00B738F4" w:rsidRDefault="00B738F4" w14:paraId="75C7D61A" w14:textId="283561FD">
          <w:pPr>
            <w:pStyle w:val="TOC2"/>
            <w:tabs>
              <w:tab w:val="right" w:leader="dot" w:pos="10070"/>
            </w:tabs>
            <w:rPr>
              <w:rFonts w:asciiTheme="minorHAnsi" w:hAnsiTheme="minorHAnsi" w:eastAsiaTheme="minorEastAsia"/>
              <w:noProof/>
            </w:rPr>
          </w:pPr>
          <w:hyperlink w:history="1" w:anchor="_Toc17993283">
            <w:r w:rsidRPr="00EF791C">
              <w:rPr>
                <w:rStyle w:val="Hyperlink"/>
                <w:noProof/>
              </w:rPr>
              <w:t>Trip Characteristics</w:t>
            </w:r>
            <w:r>
              <w:rPr>
                <w:noProof/>
                <w:webHidden/>
              </w:rPr>
              <w:tab/>
            </w:r>
            <w:r>
              <w:rPr>
                <w:noProof/>
                <w:webHidden/>
              </w:rPr>
              <w:fldChar w:fldCharType="begin"/>
            </w:r>
            <w:r>
              <w:rPr>
                <w:noProof/>
                <w:webHidden/>
              </w:rPr>
              <w:instrText xml:space="preserve"> PAGEREF _Toc17993283 \h </w:instrText>
            </w:r>
            <w:r>
              <w:rPr>
                <w:noProof/>
                <w:webHidden/>
              </w:rPr>
            </w:r>
            <w:r>
              <w:rPr>
                <w:noProof/>
                <w:webHidden/>
              </w:rPr>
              <w:fldChar w:fldCharType="separate"/>
            </w:r>
            <w:r w:rsidR="00AA71D5">
              <w:rPr>
                <w:noProof/>
                <w:webHidden/>
              </w:rPr>
              <w:t>25</w:t>
            </w:r>
            <w:r>
              <w:rPr>
                <w:noProof/>
                <w:webHidden/>
              </w:rPr>
              <w:fldChar w:fldCharType="end"/>
            </w:r>
          </w:hyperlink>
        </w:p>
        <w:p w:rsidR="00B738F4" w:rsidRDefault="00B738F4" w14:paraId="0E6D9078" w14:textId="5C4C975D">
          <w:pPr>
            <w:pStyle w:val="TOC2"/>
            <w:tabs>
              <w:tab w:val="right" w:leader="dot" w:pos="10070"/>
            </w:tabs>
            <w:rPr>
              <w:rFonts w:asciiTheme="minorHAnsi" w:hAnsiTheme="minorHAnsi" w:eastAsiaTheme="minorEastAsia"/>
              <w:noProof/>
            </w:rPr>
          </w:pPr>
          <w:hyperlink w:history="1" w:anchor="_Toc17993284">
            <w:r w:rsidRPr="00EF791C">
              <w:rPr>
                <w:rStyle w:val="Hyperlink"/>
                <w:noProof/>
              </w:rPr>
              <w:t>Wayfinding</w:t>
            </w:r>
            <w:r>
              <w:rPr>
                <w:noProof/>
                <w:webHidden/>
              </w:rPr>
              <w:tab/>
            </w:r>
            <w:r>
              <w:rPr>
                <w:noProof/>
                <w:webHidden/>
              </w:rPr>
              <w:fldChar w:fldCharType="begin"/>
            </w:r>
            <w:r>
              <w:rPr>
                <w:noProof/>
                <w:webHidden/>
              </w:rPr>
              <w:instrText xml:space="preserve"> PAGEREF _Toc17993284 \h </w:instrText>
            </w:r>
            <w:r>
              <w:rPr>
                <w:noProof/>
                <w:webHidden/>
              </w:rPr>
            </w:r>
            <w:r>
              <w:rPr>
                <w:noProof/>
                <w:webHidden/>
              </w:rPr>
              <w:fldChar w:fldCharType="separate"/>
            </w:r>
            <w:r w:rsidR="00AA71D5">
              <w:rPr>
                <w:noProof/>
                <w:webHidden/>
              </w:rPr>
              <w:t>33</w:t>
            </w:r>
            <w:r>
              <w:rPr>
                <w:noProof/>
                <w:webHidden/>
              </w:rPr>
              <w:fldChar w:fldCharType="end"/>
            </w:r>
          </w:hyperlink>
        </w:p>
        <w:p w:rsidR="00B738F4" w:rsidRDefault="00B738F4" w14:paraId="1C4C0A29" w14:textId="1D52DD45">
          <w:pPr>
            <w:pStyle w:val="TOC2"/>
            <w:tabs>
              <w:tab w:val="right" w:leader="dot" w:pos="10070"/>
            </w:tabs>
            <w:rPr>
              <w:rFonts w:asciiTheme="minorHAnsi" w:hAnsiTheme="minorHAnsi" w:eastAsiaTheme="minorEastAsia"/>
              <w:noProof/>
            </w:rPr>
          </w:pPr>
          <w:hyperlink w:history="1" w:anchor="_Toc17993285">
            <w:r w:rsidRPr="00EF791C">
              <w:rPr>
                <w:rStyle w:val="Hyperlink"/>
                <w:noProof/>
              </w:rPr>
              <w:t>International Travel</w:t>
            </w:r>
            <w:r>
              <w:rPr>
                <w:noProof/>
                <w:webHidden/>
              </w:rPr>
              <w:tab/>
            </w:r>
            <w:r>
              <w:rPr>
                <w:noProof/>
                <w:webHidden/>
              </w:rPr>
              <w:fldChar w:fldCharType="begin"/>
            </w:r>
            <w:r>
              <w:rPr>
                <w:noProof/>
                <w:webHidden/>
              </w:rPr>
              <w:instrText xml:space="preserve"> PAGEREF _Toc17993285 \h </w:instrText>
            </w:r>
            <w:r>
              <w:rPr>
                <w:noProof/>
                <w:webHidden/>
              </w:rPr>
            </w:r>
            <w:r>
              <w:rPr>
                <w:noProof/>
                <w:webHidden/>
              </w:rPr>
              <w:fldChar w:fldCharType="separate"/>
            </w:r>
            <w:r w:rsidR="00AA71D5">
              <w:rPr>
                <w:noProof/>
                <w:webHidden/>
              </w:rPr>
              <w:t>46</w:t>
            </w:r>
            <w:r>
              <w:rPr>
                <w:noProof/>
                <w:webHidden/>
              </w:rPr>
              <w:fldChar w:fldCharType="end"/>
            </w:r>
          </w:hyperlink>
        </w:p>
        <w:p w:rsidR="00B738F4" w:rsidRDefault="00B738F4" w14:paraId="2C2E9412" w14:textId="75F8245D">
          <w:pPr>
            <w:pStyle w:val="TOC1"/>
            <w:tabs>
              <w:tab w:val="left" w:pos="440"/>
            </w:tabs>
            <w:rPr>
              <w:rFonts w:asciiTheme="minorHAnsi" w:hAnsiTheme="minorHAnsi" w:eastAsiaTheme="minorEastAsia"/>
              <w:b w:val="0"/>
              <w:noProof/>
              <w:sz w:val="22"/>
            </w:rPr>
          </w:pPr>
          <w:hyperlink w:history="1" w:anchor="_Toc17993286">
            <w:r w:rsidRPr="00EF791C">
              <w:rPr>
                <w:rStyle w:val="Hyperlink"/>
                <w:noProof/>
              </w:rPr>
              <w:t>4.</w:t>
            </w:r>
            <w:r>
              <w:rPr>
                <w:rFonts w:asciiTheme="minorHAnsi" w:hAnsiTheme="minorHAnsi" w:eastAsiaTheme="minorEastAsia"/>
                <w:b w:val="0"/>
                <w:noProof/>
                <w:sz w:val="22"/>
              </w:rPr>
              <w:tab/>
            </w:r>
            <w:r w:rsidRPr="00EF791C">
              <w:rPr>
                <w:rStyle w:val="Hyperlink"/>
                <w:noProof/>
              </w:rPr>
              <w:t>Recreation Activities, Experiences, &amp; Preferences</w:t>
            </w:r>
            <w:r>
              <w:rPr>
                <w:noProof/>
                <w:webHidden/>
              </w:rPr>
              <w:tab/>
            </w:r>
            <w:r>
              <w:rPr>
                <w:noProof/>
                <w:webHidden/>
              </w:rPr>
              <w:fldChar w:fldCharType="begin"/>
            </w:r>
            <w:r>
              <w:rPr>
                <w:noProof/>
                <w:webHidden/>
              </w:rPr>
              <w:instrText xml:space="preserve"> PAGEREF _Toc17993286 \h </w:instrText>
            </w:r>
            <w:r>
              <w:rPr>
                <w:noProof/>
                <w:webHidden/>
              </w:rPr>
            </w:r>
            <w:r>
              <w:rPr>
                <w:noProof/>
                <w:webHidden/>
              </w:rPr>
              <w:fldChar w:fldCharType="separate"/>
            </w:r>
            <w:r w:rsidR="00AA71D5">
              <w:rPr>
                <w:noProof/>
                <w:webHidden/>
              </w:rPr>
              <w:t>50</w:t>
            </w:r>
            <w:r>
              <w:rPr>
                <w:noProof/>
                <w:webHidden/>
              </w:rPr>
              <w:fldChar w:fldCharType="end"/>
            </w:r>
          </w:hyperlink>
        </w:p>
        <w:p w:rsidR="00B738F4" w:rsidRDefault="00B738F4" w14:paraId="11F353D4" w14:textId="1F052368">
          <w:pPr>
            <w:pStyle w:val="TOC2"/>
            <w:tabs>
              <w:tab w:val="right" w:leader="dot" w:pos="10070"/>
            </w:tabs>
            <w:rPr>
              <w:rFonts w:asciiTheme="minorHAnsi" w:hAnsiTheme="minorHAnsi" w:eastAsiaTheme="minorEastAsia"/>
              <w:noProof/>
            </w:rPr>
          </w:pPr>
          <w:hyperlink w:history="1" w:anchor="_Toc17993287">
            <w:r w:rsidRPr="00EF791C">
              <w:rPr>
                <w:rStyle w:val="Hyperlink"/>
                <w:noProof/>
              </w:rPr>
              <w:t>Wildlife-Related Interests &amp; Participation</w:t>
            </w:r>
            <w:r>
              <w:rPr>
                <w:noProof/>
                <w:webHidden/>
              </w:rPr>
              <w:tab/>
            </w:r>
            <w:r>
              <w:rPr>
                <w:noProof/>
                <w:webHidden/>
              </w:rPr>
              <w:fldChar w:fldCharType="begin"/>
            </w:r>
            <w:r>
              <w:rPr>
                <w:noProof/>
                <w:webHidden/>
              </w:rPr>
              <w:instrText xml:space="preserve"> PAGEREF _Toc17993287 \h </w:instrText>
            </w:r>
            <w:r>
              <w:rPr>
                <w:noProof/>
                <w:webHidden/>
              </w:rPr>
            </w:r>
            <w:r>
              <w:rPr>
                <w:noProof/>
                <w:webHidden/>
              </w:rPr>
              <w:fldChar w:fldCharType="separate"/>
            </w:r>
            <w:r w:rsidR="00AA71D5">
              <w:rPr>
                <w:noProof/>
                <w:webHidden/>
              </w:rPr>
              <w:t>50</w:t>
            </w:r>
            <w:r>
              <w:rPr>
                <w:noProof/>
                <w:webHidden/>
              </w:rPr>
              <w:fldChar w:fldCharType="end"/>
            </w:r>
          </w:hyperlink>
        </w:p>
        <w:p w:rsidR="00B738F4" w:rsidRDefault="00B738F4" w14:paraId="3EE3A4F6" w14:textId="6BDBC115">
          <w:pPr>
            <w:pStyle w:val="TOC2"/>
            <w:tabs>
              <w:tab w:val="right" w:leader="dot" w:pos="10070"/>
            </w:tabs>
            <w:rPr>
              <w:rFonts w:asciiTheme="minorHAnsi" w:hAnsiTheme="minorHAnsi" w:eastAsiaTheme="minorEastAsia"/>
              <w:noProof/>
            </w:rPr>
          </w:pPr>
          <w:hyperlink w:history="1" w:anchor="_Toc17993288">
            <w:r w:rsidRPr="00EF791C">
              <w:rPr>
                <w:rStyle w:val="Hyperlink"/>
                <w:noProof/>
              </w:rPr>
              <w:t>Recreation Preferences</w:t>
            </w:r>
            <w:r>
              <w:rPr>
                <w:noProof/>
                <w:webHidden/>
              </w:rPr>
              <w:tab/>
            </w:r>
            <w:r>
              <w:rPr>
                <w:noProof/>
                <w:webHidden/>
              </w:rPr>
              <w:fldChar w:fldCharType="begin"/>
            </w:r>
            <w:r>
              <w:rPr>
                <w:noProof/>
                <w:webHidden/>
              </w:rPr>
              <w:instrText xml:space="preserve"> PAGEREF _Toc17993288 \h </w:instrText>
            </w:r>
            <w:r>
              <w:rPr>
                <w:noProof/>
                <w:webHidden/>
              </w:rPr>
            </w:r>
            <w:r>
              <w:rPr>
                <w:noProof/>
                <w:webHidden/>
              </w:rPr>
              <w:fldChar w:fldCharType="separate"/>
            </w:r>
            <w:r w:rsidR="00AA71D5">
              <w:rPr>
                <w:noProof/>
                <w:webHidden/>
              </w:rPr>
              <w:t>71</w:t>
            </w:r>
            <w:r>
              <w:rPr>
                <w:noProof/>
                <w:webHidden/>
              </w:rPr>
              <w:fldChar w:fldCharType="end"/>
            </w:r>
          </w:hyperlink>
        </w:p>
        <w:p w:rsidR="00B738F4" w:rsidRDefault="00B738F4" w14:paraId="3E3C4D01" w14:textId="41089D21">
          <w:pPr>
            <w:pStyle w:val="TOC2"/>
            <w:tabs>
              <w:tab w:val="right" w:leader="dot" w:pos="10070"/>
            </w:tabs>
            <w:rPr>
              <w:rFonts w:asciiTheme="minorHAnsi" w:hAnsiTheme="minorHAnsi" w:eastAsiaTheme="minorEastAsia"/>
              <w:noProof/>
            </w:rPr>
          </w:pPr>
          <w:hyperlink w:history="1" w:anchor="_Toc17993289">
            <w:r w:rsidRPr="00EF791C">
              <w:rPr>
                <w:rStyle w:val="Hyperlink"/>
                <w:noProof/>
              </w:rPr>
              <w:t>Visitor Experience &amp; Satisfaction</w:t>
            </w:r>
            <w:r>
              <w:rPr>
                <w:noProof/>
                <w:webHidden/>
              </w:rPr>
              <w:tab/>
            </w:r>
            <w:r>
              <w:rPr>
                <w:noProof/>
                <w:webHidden/>
              </w:rPr>
              <w:fldChar w:fldCharType="begin"/>
            </w:r>
            <w:r>
              <w:rPr>
                <w:noProof/>
                <w:webHidden/>
              </w:rPr>
              <w:instrText xml:space="preserve"> PAGEREF _Toc17993289 \h </w:instrText>
            </w:r>
            <w:r>
              <w:rPr>
                <w:noProof/>
                <w:webHidden/>
              </w:rPr>
            </w:r>
            <w:r>
              <w:rPr>
                <w:noProof/>
                <w:webHidden/>
              </w:rPr>
              <w:fldChar w:fldCharType="separate"/>
            </w:r>
            <w:r w:rsidR="00AA71D5">
              <w:rPr>
                <w:noProof/>
                <w:webHidden/>
              </w:rPr>
              <w:t>90</w:t>
            </w:r>
            <w:r>
              <w:rPr>
                <w:noProof/>
                <w:webHidden/>
              </w:rPr>
              <w:fldChar w:fldCharType="end"/>
            </w:r>
          </w:hyperlink>
        </w:p>
        <w:p w:rsidR="00B738F4" w:rsidRDefault="00B738F4" w14:paraId="2A62FED3" w14:textId="23A8383B">
          <w:pPr>
            <w:pStyle w:val="TOC1"/>
            <w:tabs>
              <w:tab w:val="left" w:pos="440"/>
            </w:tabs>
            <w:rPr>
              <w:rFonts w:asciiTheme="minorHAnsi" w:hAnsiTheme="minorHAnsi" w:eastAsiaTheme="minorEastAsia"/>
              <w:b w:val="0"/>
              <w:noProof/>
              <w:sz w:val="22"/>
            </w:rPr>
          </w:pPr>
          <w:hyperlink w:history="1" w:anchor="_Toc17993290">
            <w:r w:rsidRPr="00EF791C">
              <w:rPr>
                <w:rStyle w:val="Hyperlink"/>
                <w:noProof/>
              </w:rPr>
              <w:t>5.</w:t>
            </w:r>
            <w:r>
              <w:rPr>
                <w:rFonts w:asciiTheme="minorHAnsi" w:hAnsiTheme="minorHAnsi" w:eastAsiaTheme="minorEastAsia"/>
                <w:b w:val="0"/>
                <w:noProof/>
                <w:sz w:val="22"/>
              </w:rPr>
              <w:tab/>
            </w:r>
            <w:r w:rsidRPr="00EF791C">
              <w:rPr>
                <w:rStyle w:val="Hyperlink"/>
                <w:noProof/>
              </w:rPr>
              <w:t>Knowledge, Attitudes, &amp; Beliefs</w:t>
            </w:r>
            <w:r>
              <w:rPr>
                <w:noProof/>
                <w:webHidden/>
              </w:rPr>
              <w:tab/>
            </w:r>
            <w:r>
              <w:rPr>
                <w:noProof/>
                <w:webHidden/>
              </w:rPr>
              <w:fldChar w:fldCharType="begin"/>
            </w:r>
            <w:r>
              <w:rPr>
                <w:noProof/>
                <w:webHidden/>
              </w:rPr>
              <w:instrText xml:space="preserve"> PAGEREF _Toc17993290 \h </w:instrText>
            </w:r>
            <w:r>
              <w:rPr>
                <w:noProof/>
                <w:webHidden/>
              </w:rPr>
            </w:r>
            <w:r>
              <w:rPr>
                <w:noProof/>
                <w:webHidden/>
              </w:rPr>
              <w:fldChar w:fldCharType="separate"/>
            </w:r>
            <w:r w:rsidR="00AA71D5">
              <w:rPr>
                <w:noProof/>
                <w:webHidden/>
              </w:rPr>
              <w:t>105</w:t>
            </w:r>
            <w:r>
              <w:rPr>
                <w:noProof/>
                <w:webHidden/>
              </w:rPr>
              <w:fldChar w:fldCharType="end"/>
            </w:r>
          </w:hyperlink>
        </w:p>
        <w:p w:rsidR="00B738F4" w:rsidRDefault="00B738F4" w14:paraId="32D6A7DD" w14:textId="225D0E99">
          <w:pPr>
            <w:pStyle w:val="TOC2"/>
            <w:tabs>
              <w:tab w:val="right" w:leader="dot" w:pos="10070"/>
            </w:tabs>
            <w:rPr>
              <w:rFonts w:asciiTheme="minorHAnsi" w:hAnsiTheme="minorHAnsi" w:eastAsiaTheme="minorEastAsia"/>
              <w:noProof/>
            </w:rPr>
          </w:pPr>
          <w:hyperlink w:history="1" w:anchor="_Toc17993291">
            <w:r w:rsidRPr="00EF791C">
              <w:rPr>
                <w:rStyle w:val="Hyperlink"/>
                <w:noProof/>
              </w:rPr>
              <w:t>Knowledge of Nature and the Outdoors</w:t>
            </w:r>
            <w:r>
              <w:rPr>
                <w:noProof/>
                <w:webHidden/>
              </w:rPr>
              <w:tab/>
            </w:r>
            <w:r>
              <w:rPr>
                <w:noProof/>
                <w:webHidden/>
              </w:rPr>
              <w:fldChar w:fldCharType="begin"/>
            </w:r>
            <w:r>
              <w:rPr>
                <w:noProof/>
                <w:webHidden/>
              </w:rPr>
              <w:instrText xml:space="preserve"> PAGEREF _Toc17993291 \h </w:instrText>
            </w:r>
            <w:r>
              <w:rPr>
                <w:noProof/>
                <w:webHidden/>
              </w:rPr>
            </w:r>
            <w:r>
              <w:rPr>
                <w:noProof/>
                <w:webHidden/>
              </w:rPr>
              <w:fldChar w:fldCharType="separate"/>
            </w:r>
            <w:r w:rsidR="00AA71D5">
              <w:rPr>
                <w:noProof/>
                <w:webHidden/>
              </w:rPr>
              <w:t>105</w:t>
            </w:r>
            <w:r>
              <w:rPr>
                <w:noProof/>
                <w:webHidden/>
              </w:rPr>
              <w:fldChar w:fldCharType="end"/>
            </w:r>
          </w:hyperlink>
        </w:p>
        <w:p w:rsidR="00B738F4" w:rsidRDefault="00B738F4" w14:paraId="6FF2A080" w14:textId="650CA0ED">
          <w:pPr>
            <w:pStyle w:val="TOC2"/>
            <w:tabs>
              <w:tab w:val="right" w:leader="dot" w:pos="10070"/>
            </w:tabs>
            <w:rPr>
              <w:rFonts w:asciiTheme="minorHAnsi" w:hAnsiTheme="minorHAnsi" w:eastAsiaTheme="minorEastAsia"/>
              <w:noProof/>
            </w:rPr>
          </w:pPr>
          <w:hyperlink w:history="1" w:anchor="_Toc17993292">
            <w:r w:rsidRPr="00EF791C">
              <w:rPr>
                <w:rStyle w:val="Hyperlink"/>
                <w:noProof/>
              </w:rPr>
              <w:t>Attitudes and Beliefs about Nature and the Outdoors</w:t>
            </w:r>
            <w:r>
              <w:rPr>
                <w:noProof/>
                <w:webHidden/>
              </w:rPr>
              <w:tab/>
            </w:r>
            <w:r>
              <w:rPr>
                <w:noProof/>
                <w:webHidden/>
              </w:rPr>
              <w:fldChar w:fldCharType="begin"/>
            </w:r>
            <w:r>
              <w:rPr>
                <w:noProof/>
                <w:webHidden/>
              </w:rPr>
              <w:instrText xml:space="preserve"> PAGEREF _Toc17993292 \h </w:instrText>
            </w:r>
            <w:r>
              <w:rPr>
                <w:noProof/>
                <w:webHidden/>
              </w:rPr>
            </w:r>
            <w:r>
              <w:rPr>
                <w:noProof/>
                <w:webHidden/>
              </w:rPr>
              <w:fldChar w:fldCharType="separate"/>
            </w:r>
            <w:r w:rsidR="00AA71D5">
              <w:rPr>
                <w:noProof/>
                <w:webHidden/>
              </w:rPr>
              <w:t>110</w:t>
            </w:r>
            <w:r>
              <w:rPr>
                <w:noProof/>
                <w:webHidden/>
              </w:rPr>
              <w:fldChar w:fldCharType="end"/>
            </w:r>
          </w:hyperlink>
        </w:p>
        <w:p w:rsidR="00B738F4" w:rsidRDefault="00B738F4" w14:paraId="4A0438D3" w14:textId="333B2A9E">
          <w:pPr>
            <w:pStyle w:val="TOC2"/>
            <w:tabs>
              <w:tab w:val="right" w:leader="dot" w:pos="10070"/>
            </w:tabs>
            <w:rPr>
              <w:rFonts w:asciiTheme="minorHAnsi" w:hAnsiTheme="minorHAnsi" w:eastAsiaTheme="minorEastAsia"/>
              <w:noProof/>
            </w:rPr>
          </w:pPr>
          <w:hyperlink w:history="1" w:anchor="_Toc17993293">
            <w:r w:rsidRPr="00EF791C">
              <w:rPr>
                <w:rStyle w:val="Hyperlink"/>
                <w:noProof/>
              </w:rPr>
              <w:t>Trust in the Organization</w:t>
            </w:r>
            <w:r>
              <w:rPr>
                <w:noProof/>
                <w:webHidden/>
              </w:rPr>
              <w:tab/>
            </w:r>
            <w:r>
              <w:rPr>
                <w:noProof/>
                <w:webHidden/>
              </w:rPr>
              <w:fldChar w:fldCharType="begin"/>
            </w:r>
            <w:r>
              <w:rPr>
                <w:noProof/>
                <w:webHidden/>
              </w:rPr>
              <w:instrText xml:space="preserve"> PAGEREF _Toc17993293 \h </w:instrText>
            </w:r>
            <w:r>
              <w:rPr>
                <w:noProof/>
                <w:webHidden/>
              </w:rPr>
            </w:r>
            <w:r>
              <w:rPr>
                <w:noProof/>
                <w:webHidden/>
              </w:rPr>
              <w:fldChar w:fldCharType="separate"/>
            </w:r>
            <w:r w:rsidR="00AA71D5">
              <w:rPr>
                <w:noProof/>
                <w:webHidden/>
              </w:rPr>
              <w:t>123</w:t>
            </w:r>
            <w:r>
              <w:rPr>
                <w:noProof/>
                <w:webHidden/>
              </w:rPr>
              <w:fldChar w:fldCharType="end"/>
            </w:r>
          </w:hyperlink>
        </w:p>
        <w:p w:rsidR="00B738F4" w:rsidRDefault="00B738F4" w14:paraId="1F04C6E7" w14:textId="20B2BCA5">
          <w:pPr>
            <w:pStyle w:val="TOC1"/>
            <w:tabs>
              <w:tab w:val="left" w:pos="440"/>
            </w:tabs>
            <w:rPr>
              <w:rFonts w:asciiTheme="minorHAnsi" w:hAnsiTheme="minorHAnsi" w:eastAsiaTheme="minorEastAsia"/>
              <w:b w:val="0"/>
              <w:noProof/>
              <w:sz w:val="22"/>
            </w:rPr>
          </w:pPr>
          <w:hyperlink w:history="1" w:anchor="_Toc17993294">
            <w:r w:rsidRPr="00EF791C">
              <w:rPr>
                <w:rStyle w:val="Hyperlink"/>
                <w:noProof/>
              </w:rPr>
              <w:t>6.</w:t>
            </w:r>
            <w:r>
              <w:rPr>
                <w:rFonts w:asciiTheme="minorHAnsi" w:hAnsiTheme="minorHAnsi" w:eastAsiaTheme="minorEastAsia"/>
                <w:b w:val="0"/>
                <w:noProof/>
                <w:sz w:val="22"/>
              </w:rPr>
              <w:tab/>
            </w:r>
            <w:r w:rsidRPr="00EF791C">
              <w:rPr>
                <w:rStyle w:val="Hyperlink"/>
                <w:noProof/>
              </w:rPr>
              <w:t>Resource Management Perceptions and Preferences</w:t>
            </w:r>
            <w:r>
              <w:rPr>
                <w:noProof/>
                <w:webHidden/>
              </w:rPr>
              <w:tab/>
            </w:r>
            <w:r>
              <w:rPr>
                <w:noProof/>
                <w:webHidden/>
              </w:rPr>
              <w:fldChar w:fldCharType="begin"/>
            </w:r>
            <w:r>
              <w:rPr>
                <w:noProof/>
                <w:webHidden/>
              </w:rPr>
              <w:instrText xml:space="preserve"> PAGEREF _Toc17993294 \h </w:instrText>
            </w:r>
            <w:r>
              <w:rPr>
                <w:noProof/>
                <w:webHidden/>
              </w:rPr>
            </w:r>
            <w:r>
              <w:rPr>
                <w:noProof/>
                <w:webHidden/>
              </w:rPr>
              <w:fldChar w:fldCharType="separate"/>
            </w:r>
            <w:r w:rsidR="00AA71D5">
              <w:rPr>
                <w:noProof/>
                <w:webHidden/>
              </w:rPr>
              <w:t>126</w:t>
            </w:r>
            <w:r>
              <w:rPr>
                <w:noProof/>
                <w:webHidden/>
              </w:rPr>
              <w:fldChar w:fldCharType="end"/>
            </w:r>
          </w:hyperlink>
        </w:p>
        <w:p w:rsidR="00B738F4" w:rsidRDefault="00B738F4" w14:paraId="154F5400" w14:textId="6DD96EF3">
          <w:pPr>
            <w:pStyle w:val="TOC1"/>
            <w:tabs>
              <w:tab w:val="left" w:pos="440"/>
            </w:tabs>
            <w:rPr>
              <w:rFonts w:asciiTheme="minorHAnsi" w:hAnsiTheme="minorHAnsi" w:eastAsiaTheme="minorEastAsia"/>
              <w:b w:val="0"/>
              <w:noProof/>
              <w:sz w:val="22"/>
            </w:rPr>
          </w:pPr>
          <w:hyperlink w:history="1" w:anchor="_Toc17993295">
            <w:r w:rsidRPr="00EF791C">
              <w:rPr>
                <w:rStyle w:val="Hyperlink"/>
                <w:noProof/>
              </w:rPr>
              <w:t>7.</w:t>
            </w:r>
            <w:r>
              <w:rPr>
                <w:rFonts w:asciiTheme="minorHAnsi" w:hAnsiTheme="minorHAnsi" w:eastAsiaTheme="minorEastAsia"/>
                <w:b w:val="0"/>
                <w:noProof/>
                <w:sz w:val="22"/>
              </w:rPr>
              <w:tab/>
            </w:r>
            <w:r w:rsidRPr="00EF791C">
              <w:rPr>
                <w:rStyle w:val="Hyperlink"/>
                <w:noProof/>
              </w:rPr>
              <w:t>Visitor Expenditures and Economic Inputs</w:t>
            </w:r>
            <w:r>
              <w:rPr>
                <w:noProof/>
                <w:webHidden/>
              </w:rPr>
              <w:tab/>
            </w:r>
            <w:r>
              <w:rPr>
                <w:noProof/>
                <w:webHidden/>
              </w:rPr>
              <w:fldChar w:fldCharType="begin"/>
            </w:r>
            <w:r>
              <w:rPr>
                <w:noProof/>
                <w:webHidden/>
              </w:rPr>
              <w:instrText xml:space="preserve"> PAGEREF _Toc17993295 \h </w:instrText>
            </w:r>
            <w:r>
              <w:rPr>
                <w:noProof/>
                <w:webHidden/>
              </w:rPr>
            </w:r>
            <w:r>
              <w:rPr>
                <w:noProof/>
                <w:webHidden/>
              </w:rPr>
              <w:fldChar w:fldCharType="separate"/>
            </w:r>
            <w:r w:rsidR="00AA71D5">
              <w:rPr>
                <w:noProof/>
                <w:webHidden/>
              </w:rPr>
              <w:t>138</w:t>
            </w:r>
            <w:r>
              <w:rPr>
                <w:noProof/>
                <w:webHidden/>
              </w:rPr>
              <w:fldChar w:fldCharType="end"/>
            </w:r>
          </w:hyperlink>
        </w:p>
        <w:p w:rsidR="00B738F4" w:rsidRDefault="00B738F4" w14:paraId="1F5653CD" w14:textId="294365DD">
          <w:pPr>
            <w:pStyle w:val="TOC2"/>
            <w:tabs>
              <w:tab w:val="right" w:leader="dot" w:pos="10070"/>
            </w:tabs>
            <w:rPr>
              <w:rFonts w:asciiTheme="minorHAnsi" w:hAnsiTheme="minorHAnsi" w:eastAsiaTheme="minorEastAsia"/>
              <w:noProof/>
            </w:rPr>
          </w:pPr>
          <w:hyperlink w:history="1" w:anchor="_Toc17993296">
            <w:r w:rsidRPr="00EF791C">
              <w:rPr>
                <w:rStyle w:val="Hyperlink"/>
                <w:noProof/>
              </w:rPr>
              <w:t>Trip Expenses</w:t>
            </w:r>
            <w:r>
              <w:rPr>
                <w:noProof/>
                <w:webHidden/>
              </w:rPr>
              <w:tab/>
            </w:r>
            <w:r>
              <w:rPr>
                <w:noProof/>
                <w:webHidden/>
              </w:rPr>
              <w:fldChar w:fldCharType="begin"/>
            </w:r>
            <w:r>
              <w:rPr>
                <w:noProof/>
                <w:webHidden/>
              </w:rPr>
              <w:instrText xml:space="preserve"> PAGEREF _Toc17993296 \h </w:instrText>
            </w:r>
            <w:r>
              <w:rPr>
                <w:noProof/>
                <w:webHidden/>
              </w:rPr>
            </w:r>
            <w:r>
              <w:rPr>
                <w:noProof/>
                <w:webHidden/>
              </w:rPr>
              <w:fldChar w:fldCharType="separate"/>
            </w:r>
            <w:r w:rsidR="00AA71D5">
              <w:rPr>
                <w:noProof/>
                <w:webHidden/>
              </w:rPr>
              <w:t>138</w:t>
            </w:r>
            <w:r>
              <w:rPr>
                <w:noProof/>
                <w:webHidden/>
              </w:rPr>
              <w:fldChar w:fldCharType="end"/>
            </w:r>
          </w:hyperlink>
        </w:p>
        <w:p w:rsidR="00B738F4" w:rsidRDefault="00B738F4" w14:paraId="4DD9A41B" w14:textId="4E3B7760">
          <w:pPr>
            <w:pStyle w:val="TOC2"/>
            <w:tabs>
              <w:tab w:val="right" w:leader="dot" w:pos="10070"/>
            </w:tabs>
            <w:rPr>
              <w:rFonts w:asciiTheme="minorHAnsi" w:hAnsiTheme="minorHAnsi" w:eastAsiaTheme="minorEastAsia"/>
              <w:noProof/>
            </w:rPr>
          </w:pPr>
          <w:hyperlink w:history="1" w:anchor="_Toc17993297">
            <w:r w:rsidRPr="00EF791C">
              <w:rPr>
                <w:rStyle w:val="Hyperlink"/>
                <w:noProof/>
              </w:rPr>
              <w:t>Business/Partner/Landowner Contributions</w:t>
            </w:r>
            <w:r>
              <w:rPr>
                <w:noProof/>
                <w:webHidden/>
              </w:rPr>
              <w:tab/>
            </w:r>
            <w:r>
              <w:rPr>
                <w:noProof/>
                <w:webHidden/>
              </w:rPr>
              <w:fldChar w:fldCharType="begin"/>
            </w:r>
            <w:r>
              <w:rPr>
                <w:noProof/>
                <w:webHidden/>
              </w:rPr>
              <w:instrText xml:space="preserve"> PAGEREF _Toc17993297 \h </w:instrText>
            </w:r>
            <w:r>
              <w:rPr>
                <w:noProof/>
                <w:webHidden/>
              </w:rPr>
            </w:r>
            <w:r>
              <w:rPr>
                <w:noProof/>
                <w:webHidden/>
              </w:rPr>
              <w:fldChar w:fldCharType="separate"/>
            </w:r>
            <w:r w:rsidR="00AA71D5">
              <w:rPr>
                <w:noProof/>
                <w:webHidden/>
              </w:rPr>
              <w:t>140</w:t>
            </w:r>
            <w:r>
              <w:rPr>
                <w:noProof/>
                <w:webHidden/>
              </w:rPr>
              <w:fldChar w:fldCharType="end"/>
            </w:r>
          </w:hyperlink>
        </w:p>
        <w:p w:rsidR="00B738F4" w:rsidRDefault="00B738F4" w14:paraId="31798856" w14:textId="1E5D782D">
          <w:pPr>
            <w:pStyle w:val="TOC1"/>
            <w:tabs>
              <w:tab w:val="left" w:pos="440"/>
            </w:tabs>
            <w:rPr>
              <w:rFonts w:asciiTheme="minorHAnsi" w:hAnsiTheme="minorHAnsi" w:eastAsiaTheme="minorEastAsia"/>
              <w:b w:val="0"/>
              <w:noProof/>
              <w:sz w:val="22"/>
            </w:rPr>
          </w:pPr>
          <w:hyperlink w:history="1" w:anchor="_Toc17993298">
            <w:r w:rsidRPr="00EF791C">
              <w:rPr>
                <w:rStyle w:val="Hyperlink"/>
                <w:noProof/>
              </w:rPr>
              <w:t>8.</w:t>
            </w:r>
            <w:r>
              <w:rPr>
                <w:rFonts w:asciiTheme="minorHAnsi" w:hAnsiTheme="minorHAnsi" w:eastAsiaTheme="minorEastAsia"/>
                <w:b w:val="0"/>
                <w:noProof/>
                <w:sz w:val="22"/>
              </w:rPr>
              <w:tab/>
            </w:r>
            <w:r w:rsidRPr="00EF791C">
              <w:rPr>
                <w:rStyle w:val="Hyperlink"/>
                <w:noProof/>
              </w:rPr>
              <w:t>Public, Stakeholder and Partner Engagement</w:t>
            </w:r>
            <w:r>
              <w:rPr>
                <w:noProof/>
                <w:webHidden/>
              </w:rPr>
              <w:tab/>
            </w:r>
            <w:r>
              <w:rPr>
                <w:noProof/>
                <w:webHidden/>
              </w:rPr>
              <w:fldChar w:fldCharType="begin"/>
            </w:r>
            <w:r>
              <w:rPr>
                <w:noProof/>
                <w:webHidden/>
              </w:rPr>
              <w:instrText xml:space="preserve"> PAGEREF _Toc17993298 \h </w:instrText>
            </w:r>
            <w:r>
              <w:rPr>
                <w:noProof/>
                <w:webHidden/>
              </w:rPr>
            </w:r>
            <w:r>
              <w:rPr>
                <w:noProof/>
                <w:webHidden/>
              </w:rPr>
              <w:fldChar w:fldCharType="separate"/>
            </w:r>
            <w:r w:rsidR="00AA71D5">
              <w:rPr>
                <w:noProof/>
                <w:webHidden/>
              </w:rPr>
              <w:t>143</w:t>
            </w:r>
            <w:r>
              <w:rPr>
                <w:noProof/>
                <w:webHidden/>
              </w:rPr>
              <w:fldChar w:fldCharType="end"/>
            </w:r>
          </w:hyperlink>
        </w:p>
        <w:p w:rsidR="00B738F4" w:rsidRDefault="00B738F4" w14:paraId="1E700DA2" w14:textId="386A6DE1">
          <w:pPr>
            <w:pStyle w:val="TOC2"/>
            <w:tabs>
              <w:tab w:val="right" w:leader="dot" w:pos="10070"/>
            </w:tabs>
            <w:rPr>
              <w:rFonts w:asciiTheme="minorHAnsi" w:hAnsiTheme="minorHAnsi" w:eastAsiaTheme="minorEastAsia"/>
              <w:noProof/>
            </w:rPr>
          </w:pPr>
          <w:hyperlink w:history="1" w:anchor="_Toc17993299">
            <w:r w:rsidRPr="00EF791C">
              <w:rPr>
                <w:rStyle w:val="Hyperlink"/>
                <w:noProof/>
              </w:rPr>
              <w:t>Program Participation</w:t>
            </w:r>
            <w:r>
              <w:rPr>
                <w:noProof/>
                <w:webHidden/>
              </w:rPr>
              <w:tab/>
            </w:r>
            <w:r>
              <w:rPr>
                <w:noProof/>
                <w:webHidden/>
              </w:rPr>
              <w:fldChar w:fldCharType="begin"/>
            </w:r>
            <w:r>
              <w:rPr>
                <w:noProof/>
                <w:webHidden/>
              </w:rPr>
              <w:instrText xml:space="preserve"> PAGEREF _Toc17993299 \h </w:instrText>
            </w:r>
            <w:r>
              <w:rPr>
                <w:noProof/>
                <w:webHidden/>
              </w:rPr>
            </w:r>
            <w:r>
              <w:rPr>
                <w:noProof/>
                <w:webHidden/>
              </w:rPr>
              <w:fldChar w:fldCharType="separate"/>
            </w:r>
            <w:r w:rsidR="00AA71D5">
              <w:rPr>
                <w:noProof/>
                <w:webHidden/>
              </w:rPr>
              <w:t>143</w:t>
            </w:r>
            <w:r>
              <w:rPr>
                <w:noProof/>
                <w:webHidden/>
              </w:rPr>
              <w:fldChar w:fldCharType="end"/>
            </w:r>
          </w:hyperlink>
        </w:p>
        <w:p w:rsidR="00B738F4" w:rsidRDefault="00B738F4" w14:paraId="4BC7B0C8" w14:textId="16E6E992">
          <w:pPr>
            <w:pStyle w:val="TOC2"/>
            <w:tabs>
              <w:tab w:val="right" w:leader="dot" w:pos="10070"/>
            </w:tabs>
            <w:rPr>
              <w:rFonts w:asciiTheme="minorHAnsi" w:hAnsiTheme="minorHAnsi" w:eastAsiaTheme="minorEastAsia"/>
              <w:noProof/>
            </w:rPr>
          </w:pPr>
          <w:hyperlink w:history="1" w:anchor="_Toc17993300">
            <w:r w:rsidRPr="00EF791C">
              <w:rPr>
                <w:rStyle w:val="Hyperlink"/>
                <w:noProof/>
              </w:rPr>
              <w:t>Public Participation</w:t>
            </w:r>
            <w:r>
              <w:rPr>
                <w:noProof/>
                <w:webHidden/>
              </w:rPr>
              <w:tab/>
            </w:r>
            <w:r>
              <w:rPr>
                <w:noProof/>
                <w:webHidden/>
              </w:rPr>
              <w:fldChar w:fldCharType="begin"/>
            </w:r>
            <w:r>
              <w:rPr>
                <w:noProof/>
                <w:webHidden/>
              </w:rPr>
              <w:instrText xml:space="preserve"> PAGEREF _Toc17993300 \h </w:instrText>
            </w:r>
            <w:r>
              <w:rPr>
                <w:noProof/>
                <w:webHidden/>
              </w:rPr>
            </w:r>
            <w:r>
              <w:rPr>
                <w:noProof/>
                <w:webHidden/>
              </w:rPr>
              <w:fldChar w:fldCharType="separate"/>
            </w:r>
            <w:r w:rsidR="00AA71D5">
              <w:rPr>
                <w:noProof/>
                <w:webHidden/>
              </w:rPr>
              <w:t>153</w:t>
            </w:r>
            <w:r>
              <w:rPr>
                <w:noProof/>
                <w:webHidden/>
              </w:rPr>
              <w:fldChar w:fldCharType="end"/>
            </w:r>
          </w:hyperlink>
        </w:p>
        <w:p w:rsidR="00B738F4" w:rsidRDefault="00B738F4" w14:paraId="46D5B396" w14:textId="6744B43E">
          <w:pPr>
            <w:pStyle w:val="TOC2"/>
            <w:tabs>
              <w:tab w:val="right" w:leader="dot" w:pos="10070"/>
            </w:tabs>
            <w:rPr>
              <w:rFonts w:asciiTheme="minorHAnsi" w:hAnsiTheme="minorHAnsi" w:eastAsiaTheme="minorEastAsia"/>
              <w:noProof/>
            </w:rPr>
          </w:pPr>
          <w:hyperlink w:history="1" w:anchor="_Toc17993301">
            <w:r w:rsidRPr="00EF791C">
              <w:rPr>
                <w:rStyle w:val="Hyperlink"/>
                <w:noProof/>
              </w:rPr>
              <w:t>Citizen Science</w:t>
            </w:r>
            <w:r>
              <w:rPr>
                <w:noProof/>
                <w:webHidden/>
              </w:rPr>
              <w:tab/>
            </w:r>
            <w:r>
              <w:rPr>
                <w:noProof/>
                <w:webHidden/>
              </w:rPr>
              <w:fldChar w:fldCharType="begin"/>
            </w:r>
            <w:r>
              <w:rPr>
                <w:noProof/>
                <w:webHidden/>
              </w:rPr>
              <w:instrText xml:space="preserve"> PAGEREF _Toc17993301 \h </w:instrText>
            </w:r>
            <w:r>
              <w:rPr>
                <w:noProof/>
                <w:webHidden/>
              </w:rPr>
            </w:r>
            <w:r>
              <w:rPr>
                <w:noProof/>
                <w:webHidden/>
              </w:rPr>
              <w:fldChar w:fldCharType="separate"/>
            </w:r>
            <w:r w:rsidR="00AA71D5">
              <w:rPr>
                <w:noProof/>
                <w:webHidden/>
              </w:rPr>
              <w:t>164</w:t>
            </w:r>
            <w:r>
              <w:rPr>
                <w:noProof/>
                <w:webHidden/>
              </w:rPr>
              <w:fldChar w:fldCharType="end"/>
            </w:r>
          </w:hyperlink>
        </w:p>
        <w:p w:rsidR="00B738F4" w:rsidRDefault="00B738F4" w14:paraId="0F574D8C" w14:textId="55C0648B">
          <w:pPr>
            <w:pStyle w:val="TOC1"/>
            <w:tabs>
              <w:tab w:val="left" w:pos="440"/>
            </w:tabs>
            <w:rPr>
              <w:rFonts w:asciiTheme="minorHAnsi" w:hAnsiTheme="minorHAnsi" w:eastAsiaTheme="minorEastAsia"/>
              <w:b w:val="0"/>
              <w:noProof/>
              <w:sz w:val="22"/>
            </w:rPr>
          </w:pPr>
          <w:hyperlink w:history="1" w:anchor="_Toc17993302">
            <w:r w:rsidRPr="00EF791C">
              <w:rPr>
                <w:rStyle w:val="Hyperlink"/>
                <w:noProof/>
              </w:rPr>
              <w:t>9.</w:t>
            </w:r>
            <w:r>
              <w:rPr>
                <w:rFonts w:asciiTheme="minorHAnsi" w:hAnsiTheme="minorHAnsi" w:eastAsiaTheme="minorEastAsia"/>
                <w:b w:val="0"/>
                <w:noProof/>
                <w:sz w:val="22"/>
              </w:rPr>
              <w:tab/>
            </w:r>
            <w:r w:rsidRPr="00EF791C">
              <w:rPr>
                <w:rStyle w:val="Hyperlink"/>
                <w:noProof/>
              </w:rPr>
              <w:t>Program Evaluation</w:t>
            </w:r>
            <w:r>
              <w:rPr>
                <w:noProof/>
                <w:webHidden/>
              </w:rPr>
              <w:tab/>
            </w:r>
            <w:r>
              <w:rPr>
                <w:noProof/>
                <w:webHidden/>
              </w:rPr>
              <w:fldChar w:fldCharType="begin"/>
            </w:r>
            <w:r>
              <w:rPr>
                <w:noProof/>
                <w:webHidden/>
              </w:rPr>
              <w:instrText xml:space="preserve"> PAGEREF _Toc17993302 \h </w:instrText>
            </w:r>
            <w:r>
              <w:rPr>
                <w:noProof/>
                <w:webHidden/>
              </w:rPr>
            </w:r>
            <w:r>
              <w:rPr>
                <w:noProof/>
                <w:webHidden/>
              </w:rPr>
              <w:fldChar w:fldCharType="separate"/>
            </w:r>
            <w:r w:rsidR="00AA71D5">
              <w:rPr>
                <w:noProof/>
                <w:webHidden/>
              </w:rPr>
              <w:t>168</w:t>
            </w:r>
            <w:r>
              <w:rPr>
                <w:noProof/>
                <w:webHidden/>
              </w:rPr>
              <w:fldChar w:fldCharType="end"/>
            </w:r>
          </w:hyperlink>
        </w:p>
        <w:p w:rsidRPr="00CA5E0E" w:rsidR="00C65529" w:rsidP="0038351D" w:rsidRDefault="001C340F" w14:paraId="1DE24BFE" w14:textId="2A1322A4">
          <w:pPr>
            <w:pStyle w:val="TOC2"/>
            <w:tabs>
              <w:tab w:val="right" w:leader="dot" w:pos="10070"/>
            </w:tabs>
          </w:pPr>
          <w:r>
            <w:rPr>
              <w:sz w:val="24"/>
            </w:rPr>
            <w:fldChar w:fldCharType="end"/>
          </w:r>
        </w:p>
      </w:sdtContent>
    </w:sdt>
    <w:p w:rsidRPr="00CA5E0E" w:rsidR="007E1AF2" w:rsidP="00C23245" w:rsidRDefault="007E1AF2" w14:paraId="7E5C6C90" w14:textId="77777777">
      <w:pPr>
        <w:rPr>
          <w:color w:val="auto"/>
        </w:rPr>
        <w:sectPr w:rsidRPr="00CA5E0E" w:rsidR="007E1AF2" w:rsidSect="007E1AF2">
          <w:footerReference w:type="default" r:id="rId14"/>
          <w:pgSz w:w="12240" w:h="15840" w:code="1"/>
          <w:pgMar w:top="1080" w:right="1080" w:bottom="1080" w:left="1080" w:header="720" w:footer="720" w:gutter="0"/>
          <w:pgNumType w:fmt="lowerRoman" w:start="1"/>
          <w:cols w:space="720"/>
          <w:docGrid w:linePitch="360"/>
        </w:sectPr>
      </w:pPr>
    </w:p>
    <w:p w:rsidRPr="00CA5E0E" w:rsidR="00FF2A25" w:rsidP="00FF2A25" w:rsidRDefault="00FF2A25" w14:paraId="00A42F59" w14:textId="7ECC60CF">
      <w:pPr>
        <w:pStyle w:val="Heading1"/>
      </w:pPr>
      <w:bookmarkStart w:name="_Toc17993272" w:id="2"/>
      <w:r w:rsidRPr="00CA5E0E">
        <w:lastRenderedPageBreak/>
        <w:t>About</w:t>
      </w:r>
      <w:r w:rsidRPr="00CA5E0E" w:rsidR="00D42857">
        <w:t xml:space="preserve"> the Suite of Questions</w:t>
      </w:r>
      <w:bookmarkEnd w:id="2"/>
    </w:p>
    <w:p w:rsidRPr="00CA5E0E" w:rsidR="00FF2A25" w:rsidP="00FF2A25" w:rsidRDefault="00FF2A25" w14:paraId="3607D5E0" w14:textId="2C7431B8">
      <w:r w:rsidRPr="00CA5E0E">
        <w:t>This document is a compilation of survey questions that have been pre-approved by OMB for submission under OMB # 1018-XXXX, Programmatic Clearance for FWS Social Science Research.</w:t>
      </w:r>
    </w:p>
    <w:p w:rsidRPr="00CA5E0E" w:rsidR="00FF2A25" w:rsidP="00FF2A25" w:rsidRDefault="00FF2A25" w14:paraId="65A4B61C" w14:textId="77777777"/>
    <w:p w:rsidRPr="00CA5E0E" w:rsidR="00FF2A25" w:rsidP="00FF2A25" w:rsidRDefault="00FF2A25" w14:paraId="7AEB31CD" w14:textId="5934C3B6">
      <w:pPr>
        <w:rPr>
          <w:shd w:val="clear" w:color="auto" w:fill="FFFFFF"/>
        </w:rPr>
      </w:pPr>
      <w:r w:rsidRPr="00CA5E0E">
        <w:t xml:space="preserve">Arranged by Topic Area (TA), the questions contained in this document run the gamut from respondent characteristics to knowledge, attitudes and beliefs to evaluations and stakeholder assessments. </w:t>
      </w:r>
      <w:r w:rsidRPr="00CA5E0E">
        <w:rPr>
          <w:shd w:val="clear" w:color="auto" w:fill="FFFFFF"/>
        </w:rPr>
        <w:t xml:space="preserve">Each topic area is further subdivided into subsections, so that users can more easily locate questions (see Table of Contents). Each question has its own unique identifier. </w:t>
      </w:r>
      <w:r w:rsidRPr="00CA5E0E" w:rsidR="004261C0">
        <w:t xml:space="preserve">The questions in this Suite were gathered from multiple sources, vetted by survey research methodologists, and should cover just about everything you need to craft an information collection instrument for your project. </w:t>
      </w:r>
      <w:r w:rsidRPr="00CA5E0E" w:rsidR="004261C0">
        <w:rPr>
          <w:b/>
        </w:rPr>
        <w:t xml:space="preserve">The bulk of questions in your instrument(s) must come from the Suite </w:t>
      </w:r>
      <w:r w:rsidRPr="00CA5E0E" w:rsidR="004261C0">
        <w:t>(See FAQs for how to submit new questions).</w:t>
      </w:r>
    </w:p>
    <w:p w:rsidRPr="00CA5E0E" w:rsidR="00FF2A25" w:rsidP="00FF2A25" w:rsidRDefault="00FF2A25" w14:paraId="2BE27950" w14:textId="77777777"/>
    <w:p w:rsidRPr="00CA5E0E" w:rsidR="00FF2A25" w:rsidP="00FF2A25" w:rsidRDefault="00FF2A25" w14:paraId="2A54C503" w14:textId="6376B06B">
      <w:pPr>
        <w:rPr>
          <w:shd w:val="clear" w:color="auto" w:fill="FFFFFF"/>
        </w:rPr>
      </w:pPr>
      <w:r w:rsidRPr="00CA5E0E">
        <w:rPr>
          <w:shd w:val="clear" w:color="auto" w:fill="FFFFFF"/>
        </w:rPr>
        <w:t>References to specific sites (e.g., “Rocky Mountain Arsenal National Wildlife Refuge”) or to types of sites (e.g., “</w:t>
      </w:r>
      <w:r w:rsidR="00425673">
        <w:rPr>
          <w:shd w:val="clear" w:color="auto" w:fill="FFFFFF"/>
        </w:rPr>
        <w:t>[site]</w:t>
      </w:r>
      <w:r w:rsidRPr="00CA5E0E">
        <w:rPr>
          <w:shd w:val="clear" w:color="auto" w:fill="FFFFFF"/>
        </w:rPr>
        <w:t>” or “lake”) have been removed and replaced with either “[location]” or “[site].” For a number of questions, specific response categories are not provided; instead, “area specific list” or “site specific list” is used to designate the response categories</w:t>
      </w:r>
      <w:r w:rsidRPr="00CA5E0E" w:rsidR="00BC4F44">
        <w:rPr>
          <w:shd w:val="clear" w:color="auto" w:fill="FFFFFF"/>
        </w:rPr>
        <w:t xml:space="preserve">. </w:t>
      </w:r>
      <w:r w:rsidRPr="00CA5E0E">
        <w:rPr>
          <w:shd w:val="clear" w:color="auto" w:fill="FFFFFF"/>
        </w:rPr>
        <w:t>In this way, users can customize the survey according to their needs.</w:t>
      </w:r>
    </w:p>
    <w:p w:rsidRPr="00CA5E0E" w:rsidR="00FF2A25" w:rsidP="00FF2A25" w:rsidRDefault="00FF2A25" w14:paraId="1116BA7E" w14:textId="77777777">
      <w:pPr>
        <w:rPr>
          <w:shd w:val="clear" w:color="auto" w:fill="FFFFFF"/>
        </w:rPr>
      </w:pPr>
    </w:p>
    <w:p w:rsidRPr="00CA5E0E" w:rsidR="00FF2A25" w:rsidP="00FF2A25" w:rsidRDefault="00FF2A25" w14:paraId="16004158" w14:textId="46200D47"/>
    <w:p w:rsidRPr="00CA5E0E" w:rsidR="0042694A" w:rsidP="00442E67" w:rsidRDefault="00B343DB" w14:paraId="57096AE2" w14:textId="7605DDC7">
      <w:pPr>
        <w:pStyle w:val="Heading1"/>
        <w:numPr>
          <w:ilvl w:val="0"/>
          <w:numId w:val="139"/>
        </w:numPr>
        <w:ind w:left="360"/>
      </w:pPr>
      <w:bookmarkStart w:name="_Toc17993273" w:id="3"/>
      <w:r w:rsidRPr="00CA5E0E">
        <w:lastRenderedPageBreak/>
        <w:t xml:space="preserve">Respondent </w:t>
      </w:r>
      <w:r w:rsidRPr="00CA5E0E" w:rsidR="009856FB">
        <w:t>C</w:t>
      </w:r>
      <w:r w:rsidRPr="00CA5E0E">
        <w:t>haracteristics</w:t>
      </w:r>
      <w:bookmarkEnd w:id="0"/>
      <w:bookmarkEnd w:id="3"/>
    </w:p>
    <w:p w:rsidRPr="00CA5E0E" w:rsidR="007866BC" w:rsidP="00C23245" w:rsidRDefault="00210911" w14:paraId="3A478284" w14:textId="71DF818D">
      <w:pPr>
        <w:rPr>
          <w:color w:val="auto"/>
        </w:rPr>
      </w:pPr>
      <w:r w:rsidRPr="00CA5E0E">
        <w:rPr>
          <w:color w:val="auto"/>
        </w:rPr>
        <w:t xml:space="preserve">The questions in this section characterize respondents. Questions include individual or group socio-demographic information that will help management understand various populations of interest, including visitors and non-visitors, partners and stakeholders. Analysis of questions will be used to check the representativeness of respondents to the population of interest, to better serve audiences, and provide baseline information for programs intended to increase variability in visitation. </w:t>
      </w:r>
      <w:r w:rsidRPr="00CA5E0E" w:rsidR="00B343DB">
        <w:rPr>
          <w:color w:val="auto"/>
        </w:rPr>
        <w:t>In addition to relevant demographic information,</w:t>
      </w:r>
      <w:r w:rsidRPr="00CA5E0E" w:rsidR="00942CCF">
        <w:rPr>
          <w:color w:val="auto"/>
        </w:rPr>
        <w:t xml:space="preserve"> including user group characteristics, </w:t>
      </w:r>
      <w:r w:rsidRPr="00CA5E0E" w:rsidR="00B343DB">
        <w:rPr>
          <w:color w:val="auto"/>
        </w:rPr>
        <w:t xml:space="preserve">questions regarding </w:t>
      </w:r>
      <w:r w:rsidRPr="00CA5E0E">
        <w:rPr>
          <w:color w:val="auto"/>
        </w:rPr>
        <w:t xml:space="preserve">visitation history, recreational history, conservation behaviors, </w:t>
      </w:r>
      <w:r w:rsidRPr="00CA5E0E" w:rsidR="00942CCF">
        <w:rPr>
          <w:color w:val="auto"/>
        </w:rPr>
        <w:t>and basic transportation behaviors</w:t>
      </w:r>
      <w:r w:rsidRPr="00CA5E0E" w:rsidR="006B331A">
        <w:rPr>
          <w:color w:val="auto"/>
        </w:rPr>
        <w:t xml:space="preserve"> are also included.</w:t>
      </w:r>
    </w:p>
    <w:p w:rsidR="004C119B" w:rsidP="0088689E" w:rsidRDefault="004C119B" w14:paraId="2B3A8A94" w14:textId="2887BCAA">
      <w:pPr>
        <w:pStyle w:val="Heading2"/>
      </w:pPr>
      <w:bookmarkStart w:name="_Toc433873462" w:id="4"/>
      <w:bookmarkStart w:name="_Toc447018513" w:id="5"/>
      <w:bookmarkStart w:name="_Toc466039463" w:id="6"/>
      <w:bookmarkStart w:name="_Toc17993274" w:id="7"/>
      <w:r>
        <w:t>Demographics</w:t>
      </w:r>
      <w:bookmarkEnd w:id="7"/>
    </w:p>
    <w:p w:rsidRPr="00204716" w:rsidR="00FC40C0" w:rsidP="004C119B" w:rsidRDefault="00BC7635" w14:paraId="4C9A5C9E" w14:textId="06B4AA06">
      <w:pPr>
        <w:pStyle w:val="Heading3"/>
      </w:pPr>
      <w:r w:rsidRPr="00204716">
        <w:t>A</w:t>
      </w:r>
      <w:r w:rsidR="004C119B">
        <w:t>GE</w:t>
      </w:r>
      <w:bookmarkEnd w:id="4"/>
      <w:bookmarkEnd w:id="5"/>
      <w:bookmarkEnd w:id="6"/>
    </w:p>
    <w:p w:rsidRPr="00CA5E0E" w:rsidR="00FC40C0" w:rsidP="00FC40C0" w:rsidRDefault="00FC40C0" w14:paraId="24D08252" w14:textId="77777777">
      <w:pPr>
        <w:pStyle w:val="Heading4"/>
        <w:rPr>
          <w:color w:val="auto"/>
        </w:rPr>
      </w:pPr>
      <w:r w:rsidRPr="00CA5E0E">
        <w:rPr>
          <w:color w:val="auto"/>
        </w:rPr>
        <w:t>AGE1</w:t>
      </w:r>
    </w:p>
    <w:p w:rsidRPr="00CA5E0E" w:rsidR="00270DC5" w:rsidP="006A1999" w:rsidRDefault="004712AB" w14:paraId="5EA72F04" w14:textId="77777777">
      <w:pPr>
        <w:rPr>
          <w:color w:val="auto"/>
        </w:rPr>
      </w:pPr>
      <w:r w:rsidRPr="00CA5E0E">
        <w:rPr>
          <w:color w:val="auto"/>
        </w:rPr>
        <w:t xml:space="preserve">What is your age? </w:t>
      </w:r>
      <w:r w:rsidRPr="00CA5E0E" w:rsidR="006B0A71">
        <w:rPr>
          <w:color w:val="auto"/>
        </w:rPr>
        <w:t>_________</w:t>
      </w:r>
    </w:p>
    <w:p w:rsidRPr="00CA5E0E" w:rsidR="00F7515E" w:rsidP="00F7515E" w:rsidRDefault="00F7515E" w14:paraId="603F1B32" w14:textId="0A0A4EAE">
      <w:pPr>
        <w:pStyle w:val="Heading4"/>
        <w:rPr>
          <w:color w:val="auto"/>
        </w:rPr>
      </w:pPr>
      <w:r w:rsidRPr="00CA5E0E">
        <w:rPr>
          <w:color w:val="auto"/>
        </w:rPr>
        <w:t>AGE2</w:t>
      </w:r>
    </w:p>
    <w:p w:rsidRPr="00CA5E0E" w:rsidR="00F7515E" w:rsidP="00F7515E" w:rsidRDefault="00F7515E" w14:paraId="70032547" w14:textId="77777777">
      <w:pPr>
        <w:rPr>
          <w:color w:val="auto"/>
        </w:rPr>
      </w:pPr>
      <w:r w:rsidRPr="00CA5E0E">
        <w:rPr>
          <w:color w:val="auto"/>
        </w:rPr>
        <w:t>What is your age? [</w:t>
      </w:r>
      <w:r w:rsidRPr="00CA5E0E">
        <w:rPr>
          <w:rStyle w:val="Emphasis"/>
          <w:color w:val="auto"/>
        </w:rPr>
        <w:t>Note: Age ranges are customizable.</w:t>
      </w:r>
      <w:r w:rsidRPr="00CA5E0E">
        <w:rPr>
          <w:rStyle w:val="Emphasis"/>
          <w:i w:val="0"/>
          <w:color w:val="auto"/>
        </w:rPr>
        <w:t>]</w:t>
      </w:r>
    </w:p>
    <w:p w:rsidRPr="00CA5E0E" w:rsidR="00F7515E" w:rsidP="00F7515E" w:rsidRDefault="00F7515E" w14:paraId="43BA0602" w14:textId="77777777">
      <w:pPr>
        <w:numPr>
          <w:ilvl w:val="0"/>
          <w:numId w:val="1"/>
        </w:numPr>
        <w:ind w:left="0" w:firstLine="0"/>
        <w:rPr>
          <w:rFonts w:cs="Times New Roman"/>
          <w:color w:val="auto"/>
        </w:rPr>
      </w:pPr>
      <w:r w:rsidRPr="00CA5E0E">
        <w:rPr>
          <w:rFonts w:cs="Times New Roman"/>
          <w:color w:val="auto"/>
        </w:rPr>
        <w:t>Under 18 years old</w:t>
      </w:r>
    </w:p>
    <w:p w:rsidRPr="00CA5E0E" w:rsidR="00F7515E" w:rsidP="00F7515E" w:rsidRDefault="00F7515E" w14:paraId="5285663F" w14:textId="77777777">
      <w:pPr>
        <w:numPr>
          <w:ilvl w:val="0"/>
          <w:numId w:val="1"/>
        </w:numPr>
        <w:ind w:left="0" w:firstLine="0"/>
        <w:rPr>
          <w:rFonts w:cs="Times New Roman"/>
          <w:color w:val="auto"/>
        </w:rPr>
      </w:pPr>
      <w:r w:rsidRPr="00CA5E0E">
        <w:rPr>
          <w:rFonts w:cs="Times New Roman"/>
          <w:color w:val="auto"/>
        </w:rPr>
        <w:t>18-24 years old</w:t>
      </w:r>
    </w:p>
    <w:p w:rsidRPr="00CA5E0E" w:rsidR="00F7515E" w:rsidP="00F7515E" w:rsidRDefault="00F7515E" w14:paraId="62B071D3" w14:textId="77777777">
      <w:pPr>
        <w:numPr>
          <w:ilvl w:val="0"/>
          <w:numId w:val="1"/>
        </w:numPr>
        <w:ind w:left="0" w:firstLine="0"/>
        <w:rPr>
          <w:rFonts w:cs="Times New Roman"/>
          <w:color w:val="auto"/>
        </w:rPr>
      </w:pPr>
      <w:r w:rsidRPr="00CA5E0E">
        <w:rPr>
          <w:rFonts w:cs="Times New Roman"/>
          <w:color w:val="auto"/>
        </w:rPr>
        <w:t>25-34 years old</w:t>
      </w:r>
    </w:p>
    <w:p w:rsidRPr="00CA5E0E" w:rsidR="00F7515E" w:rsidP="00F7515E" w:rsidRDefault="00F7515E" w14:paraId="260B9DEB" w14:textId="77777777">
      <w:pPr>
        <w:numPr>
          <w:ilvl w:val="0"/>
          <w:numId w:val="1"/>
        </w:numPr>
        <w:ind w:left="0" w:firstLine="0"/>
        <w:rPr>
          <w:rFonts w:cs="Times New Roman"/>
          <w:color w:val="auto"/>
        </w:rPr>
      </w:pPr>
      <w:r w:rsidRPr="00CA5E0E">
        <w:rPr>
          <w:rFonts w:cs="Times New Roman"/>
          <w:color w:val="auto"/>
        </w:rPr>
        <w:t>35-44 years old</w:t>
      </w:r>
    </w:p>
    <w:p w:rsidRPr="00CA5E0E" w:rsidR="00F7515E" w:rsidP="00F7515E" w:rsidRDefault="00F7515E" w14:paraId="26B61A49" w14:textId="77777777">
      <w:pPr>
        <w:numPr>
          <w:ilvl w:val="0"/>
          <w:numId w:val="1"/>
        </w:numPr>
        <w:ind w:left="0" w:firstLine="0"/>
        <w:rPr>
          <w:rFonts w:cs="Times New Roman"/>
          <w:color w:val="auto"/>
        </w:rPr>
      </w:pPr>
      <w:r w:rsidRPr="00CA5E0E">
        <w:rPr>
          <w:rFonts w:cs="Times New Roman"/>
          <w:color w:val="auto"/>
        </w:rPr>
        <w:t>45-54 years old</w:t>
      </w:r>
    </w:p>
    <w:p w:rsidRPr="00CA5E0E" w:rsidR="00F7515E" w:rsidP="00F7515E" w:rsidRDefault="00F7515E" w14:paraId="331B3B29" w14:textId="77777777">
      <w:pPr>
        <w:numPr>
          <w:ilvl w:val="0"/>
          <w:numId w:val="1"/>
        </w:numPr>
        <w:ind w:left="0" w:firstLine="0"/>
        <w:rPr>
          <w:rFonts w:cs="Times New Roman"/>
          <w:color w:val="auto"/>
        </w:rPr>
      </w:pPr>
      <w:r w:rsidRPr="00CA5E0E">
        <w:rPr>
          <w:rFonts w:cs="Times New Roman"/>
          <w:color w:val="auto"/>
        </w:rPr>
        <w:t>55-64 years old</w:t>
      </w:r>
    </w:p>
    <w:p w:rsidRPr="00CA5E0E" w:rsidR="00F7515E" w:rsidP="00F7515E" w:rsidRDefault="00F7515E" w14:paraId="36B9692A" w14:textId="77777777">
      <w:pPr>
        <w:numPr>
          <w:ilvl w:val="0"/>
          <w:numId w:val="1"/>
        </w:numPr>
        <w:ind w:left="0" w:firstLine="0"/>
        <w:rPr>
          <w:rFonts w:cs="Times New Roman"/>
          <w:color w:val="auto"/>
        </w:rPr>
      </w:pPr>
      <w:r w:rsidRPr="00CA5E0E">
        <w:rPr>
          <w:rFonts w:cs="Times New Roman"/>
          <w:color w:val="auto"/>
        </w:rPr>
        <w:t>65-74 years old</w:t>
      </w:r>
    </w:p>
    <w:p w:rsidRPr="00CA5E0E" w:rsidR="00F7515E" w:rsidP="00F7515E" w:rsidRDefault="00F7515E" w14:paraId="02043EDD" w14:textId="77777777">
      <w:pPr>
        <w:numPr>
          <w:ilvl w:val="0"/>
          <w:numId w:val="1"/>
        </w:numPr>
        <w:ind w:left="0" w:firstLine="0"/>
        <w:rPr>
          <w:rFonts w:cs="Times New Roman"/>
          <w:color w:val="auto"/>
        </w:rPr>
      </w:pPr>
      <w:r w:rsidRPr="00CA5E0E">
        <w:rPr>
          <w:rFonts w:cs="Times New Roman"/>
          <w:color w:val="auto"/>
        </w:rPr>
        <w:t>75 years or older</w:t>
      </w:r>
    </w:p>
    <w:p w:rsidRPr="00CA5E0E" w:rsidR="004D00E3" w:rsidP="006A1999" w:rsidRDefault="00F7515E" w14:paraId="2FF6E856" w14:textId="1BCB2BC5">
      <w:pPr>
        <w:pStyle w:val="Heading4"/>
        <w:rPr>
          <w:color w:val="auto"/>
        </w:rPr>
      </w:pPr>
      <w:r w:rsidRPr="00CA5E0E">
        <w:rPr>
          <w:color w:val="auto"/>
        </w:rPr>
        <w:t>AGE3</w:t>
      </w:r>
    </w:p>
    <w:p w:rsidRPr="00CA5E0E" w:rsidR="008C4B41" w:rsidP="00BB0F89" w:rsidRDefault="00996E57" w14:paraId="2E3BE7C9" w14:textId="77777777">
      <w:pPr>
        <w:pStyle w:val="Question"/>
      </w:pPr>
      <w:r w:rsidRPr="00CA5E0E">
        <w:t xml:space="preserve">In what year were you born? </w:t>
      </w:r>
      <w:r w:rsidRPr="00CA5E0E" w:rsidR="008C4B41">
        <w:t>__</w:t>
      </w:r>
      <w:r w:rsidRPr="00CA5E0E">
        <w:t>__</w:t>
      </w:r>
      <w:r w:rsidRPr="00CA5E0E" w:rsidR="00461D1F">
        <w:t xml:space="preserve"> (YYYY)</w:t>
      </w:r>
    </w:p>
    <w:p w:rsidRPr="00CA5E0E" w:rsidR="00270DC5" w:rsidP="004C119B" w:rsidRDefault="00BC7635" w14:paraId="1566F4D2" w14:textId="55C97BDD">
      <w:pPr>
        <w:pStyle w:val="Heading3"/>
      </w:pPr>
      <w:bookmarkStart w:name="_Toc433873463" w:id="8"/>
      <w:bookmarkStart w:name="_Toc447018514" w:id="9"/>
      <w:r w:rsidRPr="00CA5E0E">
        <w:t>Education</w:t>
      </w:r>
      <w:bookmarkEnd w:id="8"/>
      <w:bookmarkEnd w:id="9"/>
    </w:p>
    <w:p w:rsidRPr="00CA5E0E" w:rsidR="00270DC5" w:rsidP="006A1999" w:rsidRDefault="00270DC5" w14:paraId="29CACB6C" w14:textId="6A35703C">
      <w:pPr>
        <w:pStyle w:val="Heading4"/>
        <w:rPr>
          <w:color w:val="auto"/>
        </w:rPr>
      </w:pPr>
      <w:r w:rsidRPr="00CA5E0E">
        <w:rPr>
          <w:color w:val="auto"/>
        </w:rPr>
        <w:t>EDU1</w:t>
      </w:r>
    </w:p>
    <w:p w:rsidRPr="00CA5E0E" w:rsidR="00270DC5" w:rsidP="00652E26" w:rsidRDefault="00270DC5" w14:paraId="63EAAB60" w14:textId="77777777">
      <w:pPr>
        <w:rPr>
          <w:color w:val="auto"/>
        </w:rPr>
      </w:pPr>
      <w:r w:rsidRPr="00CA5E0E">
        <w:rPr>
          <w:color w:val="auto"/>
        </w:rPr>
        <w:t>What is the highest level of formal education you have completed? Please select only one response.</w:t>
      </w:r>
    </w:p>
    <w:p w:rsidRPr="00CA5E0E" w:rsidR="00270DC5" w:rsidP="00C23245" w:rsidRDefault="00270DC5" w14:paraId="48B63EAB" w14:textId="77777777">
      <w:pPr>
        <w:numPr>
          <w:ilvl w:val="0"/>
          <w:numId w:val="2"/>
        </w:numPr>
        <w:ind w:left="0" w:firstLine="0"/>
        <w:rPr>
          <w:rFonts w:cs="Times New Roman"/>
          <w:color w:val="auto"/>
        </w:rPr>
      </w:pPr>
      <w:r w:rsidRPr="00CA5E0E">
        <w:rPr>
          <w:rFonts w:cs="Times New Roman"/>
          <w:color w:val="auto"/>
        </w:rPr>
        <w:t xml:space="preserve">Less than high school </w:t>
      </w:r>
    </w:p>
    <w:p w:rsidRPr="00CA5E0E" w:rsidR="00270DC5" w:rsidP="00C23245" w:rsidRDefault="00270DC5" w14:paraId="128EFE51" w14:textId="77777777">
      <w:pPr>
        <w:numPr>
          <w:ilvl w:val="0"/>
          <w:numId w:val="2"/>
        </w:numPr>
        <w:ind w:left="0" w:firstLine="0"/>
        <w:rPr>
          <w:rFonts w:cs="Times New Roman"/>
          <w:color w:val="auto"/>
        </w:rPr>
      </w:pPr>
      <w:r w:rsidRPr="00CA5E0E">
        <w:rPr>
          <w:rFonts w:cs="Times New Roman"/>
          <w:color w:val="auto"/>
        </w:rPr>
        <w:t xml:space="preserve">Some high school </w:t>
      </w:r>
    </w:p>
    <w:p w:rsidRPr="00CA5E0E" w:rsidR="00270DC5" w:rsidP="00C23245" w:rsidRDefault="00270DC5" w14:paraId="12BF14E3" w14:textId="55461039">
      <w:pPr>
        <w:numPr>
          <w:ilvl w:val="0"/>
          <w:numId w:val="2"/>
        </w:numPr>
        <w:ind w:left="0" w:firstLine="0"/>
        <w:rPr>
          <w:rFonts w:cs="Times New Roman"/>
          <w:color w:val="auto"/>
        </w:rPr>
      </w:pPr>
      <w:r w:rsidRPr="00CA5E0E">
        <w:rPr>
          <w:rFonts w:cs="Times New Roman"/>
          <w:color w:val="auto"/>
        </w:rPr>
        <w:t xml:space="preserve">High school graduate </w:t>
      </w:r>
      <w:r w:rsidRPr="00CA5E0E" w:rsidR="000F3D14">
        <w:rPr>
          <w:rFonts w:cs="Times New Roman"/>
          <w:color w:val="auto"/>
        </w:rPr>
        <w:t>(or equivalent)</w:t>
      </w:r>
    </w:p>
    <w:p w:rsidRPr="00CA5E0E" w:rsidR="00270DC5" w:rsidP="00C23245" w:rsidRDefault="00270DC5" w14:paraId="4791096D" w14:textId="71B64FC7">
      <w:pPr>
        <w:numPr>
          <w:ilvl w:val="0"/>
          <w:numId w:val="2"/>
        </w:numPr>
        <w:ind w:left="0" w:firstLine="0"/>
        <w:rPr>
          <w:rFonts w:cs="Times New Roman"/>
          <w:color w:val="auto"/>
        </w:rPr>
      </w:pPr>
      <w:r w:rsidRPr="00CA5E0E">
        <w:rPr>
          <w:rFonts w:cs="Times New Roman"/>
          <w:color w:val="auto"/>
        </w:rPr>
        <w:t>Vocational/trade school certificate</w:t>
      </w:r>
    </w:p>
    <w:p w:rsidRPr="00CA5E0E" w:rsidR="00270DC5" w:rsidP="00C23245" w:rsidRDefault="004D00E3" w14:paraId="222386F2" w14:textId="03EB3754">
      <w:pPr>
        <w:numPr>
          <w:ilvl w:val="0"/>
          <w:numId w:val="2"/>
        </w:numPr>
        <w:ind w:left="0" w:firstLine="0"/>
        <w:rPr>
          <w:rFonts w:cs="Times New Roman"/>
          <w:color w:val="auto"/>
        </w:rPr>
      </w:pPr>
      <w:r w:rsidRPr="00CA5E0E">
        <w:rPr>
          <w:rFonts w:cs="Times New Roman"/>
          <w:color w:val="auto"/>
        </w:rPr>
        <w:t>Some college</w:t>
      </w:r>
      <w:r w:rsidRPr="00CA5E0E" w:rsidR="001463BD">
        <w:rPr>
          <w:rFonts w:cs="Times New Roman"/>
          <w:color w:val="auto"/>
        </w:rPr>
        <w:t>, no degree</w:t>
      </w:r>
    </w:p>
    <w:p w:rsidRPr="00CA5E0E" w:rsidR="00270DC5" w:rsidP="00C23245" w:rsidRDefault="001463BD" w14:paraId="47FCBE6A" w14:textId="61A75842">
      <w:pPr>
        <w:numPr>
          <w:ilvl w:val="0"/>
          <w:numId w:val="2"/>
        </w:numPr>
        <w:ind w:left="0" w:firstLine="0"/>
        <w:rPr>
          <w:rFonts w:cs="Times New Roman"/>
          <w:color w:val="auto"/>
        </w:rPr>
      </w:pPr>
      <w:r w:rsidRPr="00CA5E0E">
        <w:rPr>
          <w:rFonts w:cs="Times New Roman"/>
          <w:color w:val="auto"/>
        </w:rPr>
        <w:t>Associate’s</w:t>
      </w:r>
      <w:r w:rsidRPr="00CA5E0E" w:rsidR="000F3D14">
        <w:rPr>
          <w:rFonts w:cs="Times New Roman"/>
          <w:color w:val="auto"/>
        </w:rPr>
        <w:t xml:space="preserve"> degree</w:t>
      </w:r>
    </w:p>
    <w:p w:rsidRPr="00CA5E0E" w:rsidR="00270DC5" w:rsidP="00C23245" w:rsidRDefault="000F3D14" w14:paraId="4621D3CE" w14:textId="58EAA0CA">
      <w:pPr>
        <w:numPr>
          <w:ilvl w:val="0"/>
          <w:numId w:val="2"/>
        </w:numPr>
        <w:ind w:left="0" w:firstLine="0"/>
        <w:rPr>
          <w:rFonts w:cs="Times New Roman"/>
          <w:color w:val="auto"/>
        </w:rPr>
      </w:pPr>
      <w:r w:rsidRPr="00CA5E0E">
        <w:rPr>
          <w:rFonts w:cs="Times New Roman"/>
          <w:color w:val="auto"/>
        </w:rPr>
        <w:t>Bachelor’s degree</w:t>
      </w:r>
    </w:p>
    <w:p w:rsidRPr="00CA5E0E" w:rsidR="000F3D14" w:rsidP="00C23245" w:rsidRDefault="00270DC5" w14:paraId="2ED671CC" w14:textId="39D115CA">
      <w:pPr>
        <w:numPr>
          <w:ilvl w:val="0"/>
          <w:numId w:val="2"/>
        </w:numPr>
        <w:ind w:left="0" w:firstLine="0"/>
        <w:rPr>
          <w:rFonts w:cs="Times New Roman"/>
          <w:color w:val="auto"/>
        </w:rPr>
      </w:pPr>
      <w:r w:rsidRPr="00CA5E0E">
        <w:rPr>
          <w:rFonts w:cs="Times New Roman"/>
          <w:color w:val="auto"/>
        </w:rPr>
        <w:t xml:space="preserve">Master’s </w:t>
      </w:r>
      <w:r w:rsidRPr="00CA5E0E" w:rsidR="001463BD">
        <w:rPr>
          <w:rFonts w:cs="Times New Roman"/>
          <w:color w:val="auto"/>
        </w:rPr>
        <w:t>d</w:t>
      </w:r>
      <w:r w:rsidRPr="00CA5E0E">
        <w:rPr>
          <w:rFonts w:cs="Times New Roman"/>
          <w:color w:val="auto"/>
        </w:rPr>
        <w:t xml:space="preserve">egree </w:t>
      </w:r>
      <w:r w:rsidRPr="00CA5E0E" w:rsidR="000F3D14">
        <w:rPr>
          <w:rFonts w:cs="Times New Roman"/>
          <w:color w:val="auto"/>
        </w:rPr>
        <w:t>(e.g., M.A., M.S.)</w:t>
      </w:r>
    </w:p>
    <w:p w:rsidRPr="00CA5E0E" w:rsidR="000F3D14" w:rsidP="00C23245" w:rsidRDefault="000F3D14" w14:paraId="7746DE96" w14:textId="23B9ED6F">
      <w:pPr>
        <w:numPr>
          <w:ilvl w:val="0"/>
          <w:numId w:val="2"/>
        </w:numPr>
        <w:ind w:left="0" w:firstLine="0"/>
        <w:rPr>
          <w:rFonts w:cs="Times New Roman"/>
          <w:color w:val="auto"/>
        </w:rPr>
      </w:pPr>
      <w:r w:rsidRPr="00CA5E0E">
        <w:rPr>
          <w:rFonts w:cs="Times New Roman"/>
          <w:color w:val="auto"/>
        </w:rPr>
        <w:t>Professional degree (e.g., D.V.M., J.D., M.D.)</w:t>
      </w:r>
    </w:p>
    <w:p w:rsidRPr="00CA5E0E" w:rsidR="00270DC5" w:rsidP="00C23245" w:rsidRDefault="001463BD" w14:paraId="6E4F3A46" w14:textId="1A83C84C">
      <w:pPr>
        <w:numPr>
          <w:ilvl w:val="0"/>
          <w:numId w:val="2"/>
        </w:numPr>
        <w:ind w:left="0" w:firstLine="0"/>
        <w:rPr>
          <w:rFonts w:cs="Times New Roman"/>
          <w:color w:val="auto"/>
        </w:rPr>
      </w:pPr>
      <w:r w:rsidRPr="00CA5E0E">
        <w:rPr>
          <w:rFonts w:cs="Times New Roman"/>
          <w:color w:val="auto"/>
        </w:rPr>
        <w:t xml:space="preserve">Doctorate degree (e.g., Ph.D., </w:t>
      </w:r>
      <w:proofErr w:type="spellStart"/>
      <w:r w:rsidRPr="00CA5E0E">
        <w:rPr>
          <w:rFonts w:cs="Times New Roman"/>
          <w:color w:val="auto"/>
        </w:rPr>
        <w:t>Ed.D</w:t>
      </w:r>
      <w:proofErr w:type="spellEnd"/>
      <w:r w:rsidRPr="00CA5E0E">
        <w:rPr>
          <w:rFonts w:cs="Times New Roman"/>
          <w:color w:val="auto"/>
        </w:rPr>
        <w:t>.)</w:t>
      </w:r>
    </w:p>
    <w:p w:rsidRPr="00CA5E0E" w:rsidR="00454B81" w:rsidP="006A1999" w:rsidRDefault="00A137F0" w14:paraId="2549209B" w14:textId="1D3D3C06">
      <w:pPr>
        <w:pStyle w:val="Heading4"/>
        <w:rPr>
          <w:color w:val="auto"/>
        </w:rPr>
      </w:pPr>
      <w:bookmarkStart w:name="_Toc416894055" w:id="10"/>
      <w:r w:rsidRPr="00CA5E0E">
        <w:rPr>
          <w:color w:val="auto"/>
        </w:rPr>
        <w:t>EDU2</w:t>
      </w:r>
    </w:p>
    <w:p w:rsidRPr="00CA5E0E" w:rsidR="00B6463E" w:rsidP="00652E26" w:rsidRDefault="00CD6831" w14:paraId="01749CB3" w14:textId="28371F0F">
      <w:pPr>
        <w:rPr>
          <w:color w:val="auto"/>
        </w:rPr>
      </w:pPr>
      <w:r w:rsidRPr="00CA5E0E">
        <w:rPr>
          <w:color w:val="auto"/>
        </w:rPr>
        <w:t>What is the highest level of formal education you have completed?</w:t>
      </w:r>
      <w:r w:rsidRPr="00CA5E0E" w:rsidR="00454B81">
        <w:rPr>
          <w:color w:val="auto"/>
        </w:rPr>
        <w:t xml:space="preserve"> (</w:t>
      </w:r>
      <w:r w:rsidRPr="00CA5E0E" w:rsidR="00906A0A">
        <w:rPr>
          <w:color w:val="auto"/>
        </w:rPr>
        <w:t>Please</w:t>
      </w:r>
      <w:r w:rsidRPr="00CA5E0E" w:rsidR="00454B81">
        <w:rPr>
          <w:color w:val="auto"/>
        </w:rPr>
        <w:t xml:space="preserve"> circle one number)</w:t>
      </w:r>
    </w:p>
    <w:tbl>
      <w:tblPr>
        <w:tblW w:w="0" w:type="auto"/>
        <w:tblInd w:w="-72" w:type="dxa"/>
        <w:tblLook w:val="00A0" w:firstRow="1" w:lastRow="0" w:firstColumn="1" w:lastColumn="0" w:noHBand="0" w:noVBand="0"/>
      </w:tblPr>
      <w:tblGrid>
        <w:gridCol w:w="488"/>
        <w:gridCol w:w="449"/>
        <w:gridCol w:w="449"/>
        <w:gridCol w:w="447"/>
        <w:gridCol w:w="448"/>
        <w:gridCol w:w="448"/>
        <w:gridCol w:w="447"/>
        <w:gridCol w:w="448"/>
        <w:gridCol w:w="448"/>
        <w:gridCol w:w="496"/>
        <w:gridCol w:w="497"/>
        <w:gridCol w:w="497"/>
        <w:gridCol w:w="496"/>
        <w:gridCol w:w="497"/>
        <w:gridCol w:w="497"/>
        <w:gridCol w:w="496"/>
        <w:gridCol w:w="497"/>
        <w:gridCol w:w="497"/>
        <w:gridCol w:w="497"/>
        <w:gridCol w:w="609"/>
      </w:tblGrid>
      <w:tr w:rsidRPr="00CA5E0E" w:rsidR="00330C47" w:rsidTr="003E51B9" w14:paraId="42A6666A" w14:textId="6F98DEA5">
        <w:tc>
          <w:tcPr>
            <w:tcW w:w="488" w:type="dxa"/>
            <w:vAlign w:val="center"/>
          </w:tcPr>
          <w:p w:rsidRPr="00CA5E0E" w:rsidR="00B6463E" w:rsidP="00C23245" w:rsidRDefault="00B6463E" w14:paraId="71AC2FF4" w14:textId="3F19CE6B">
            <w:pPr>
              <w:jc w:val="center"/>
              <w:rPr>
                <w:color w:val="auto"/>
              </w:rPr>
            </w:pPr>
            <w:r w:rsidRPr="00CA5E0E">
              <w:rPr>
                <w:color w:val="auto"/>
              </w:rPr>
              <w:t>1</w:t>
            </w:r>
          </w:p>
        </w:tc>
        <w:tc>
          <w:tcPr>
            <w:tcW w:w="449" w:type="dxa"/>
            <w:vAlign w:val="center"/>
          </w:tcPr>
          <w:p w:rsidRPr="00CA5E0E" w:rsidR="00B6463E" w:rsidP="00C23245" w:rsidRDefault="00B6463E" w14:paraId="75B894EE" w14:textId="07C77896">
            <w:pPr>
              <w:jc w:val="center"/>
              <w:rPr>
                <w:color w:val="auto"/>
              </w:rPr>
            </w:pPr>
            <w:r w:rsidRPr="00CA5E0E">
              <w:rPr>
                <w:color w:val="auto"/>
              </w:rPr>
              <w:t>2</w:t>
            </w:r>
          </w:p>
        </w:tc>
        <w:tc>
          <w:tcPr>
            <w:tcW w:w="449" w:type="dxa"/>
            <w:vAlign w:val="center"/>
          </w:tcPr>
          <w:p w:rsidRPr="00CA5E0E" w:rsidR="00B6463E" w:rsidP="00C23245" w:rsidRDefault="00B6463E" w14:paraId="45366C6A" w14:textId="188BB95F">
            <w:pPr>
              <w:jc w:val="center"/>
              <w:rPr>
                <w:color w:val="auto"/>
              </w:rPr>
            </w:pPr>
            <w:r w:rsidRPr="00CA5E0E">
              <w:rPr>
                <w:color w:val="auto"/>
              </w:rPr>
              <w:t>3</w:t>
            </w:r>
          </w:p>
        </w:tc>
        <w:tc>
          <w:tcPr>
            <w:tcW w:w="447" w:type="dxa"/>
            <w:vAlign w:val="center"/>
          </w:tcPr>
          <w:p w:rsidRPr="00CA5E0E" w:rsidR="00B6463E" w:rsidP="00C23245" w:rsidRDefault="00B6463E" w14:paraId="53EA0562" w14:textId="6706D7DB">
            <w:pPr>
              <w:jc w:val="center"/>
              <w:rPr>
                <w:color w:val="auto"/>
              </w:rPr>
            </w:pPr>
            <w:r w:rsidRPr="00CA5E0E">
              <w:rPr>
                <w:color w:val="auto"/>
              </w:rPr>
              <w:t>4</w:t>
            </w:r>
          </w:p>
        </w:tc>
        <w:tc>
          <w:tcPr>
            <w:tcW w:w="448" w:type="dxa"/>
            <w:vAlign w:val="center"/>
          </w:tcPr>
          <w:p w:rsidRPr="00CA5E0E" w:rsidR="00B6463E" w:rsidP="00C23245" w:rsidRDefault="00B6463E" w14:paraId="53DD6980" w14:textId="21258F91">
            <w:pPr>
              <w:jc w:val="center"/>
              <w:rPr>
                <w:color w:val="auto"/>
              </w:rPr>
            </w:pPr>
            <w:r w:rsidRPr="00CA5E0E">
              <w:rPr>
                <w:color w:val="auto"/>
              </w:rPr>
              <w:t>5</w:t>
            </w:r>
          </w:p>
        </w:tc>
        <w:tc>
          <w:tcPr>
            <w:tcW w:w="448" w:type="dxa"/>
            <w:shd w:val="clear" w:color="auto" w:fill="D9D9D9"/>
            <w:vAlign w:val="center"/>
          </w:tcPr>
          <w:p w:rsidRPr="00CA5E0E" w:rsidR="00B6463E" w:rsidP="00C23245" w:rsidRDefault="00B6463E" w14:paraId="702538BA" w14:textId="07E44538">
            <w:pPr>
              <w:jc w:val="center"/>
              <w:rPr>
                <w:color w:val="auto"/>
              </w:rPr>
            </w:pPr>
            <w:r w:rsidRPr="00CA5E0E">
              <w:rPr>
                <w:color w:val="auto"/>
              </w:rPr>
              <w:t>6</w:t>
            </w:r>
          </w:p>
        </w:tc>
        <w:tc>
          <w:tcPr>
            <w:tcW w:w="447" w:type="dxa"/>
            <w:shd w:val="clear" w:color="auto" w:fill="D9D9D9"/>
            <w:vAlign w:val="center"/>
          </w:tcPr>
          <w:p w:rsidRPr="00CA5E0E" w:rsidR="00B6463E" w:rsidP="00C23245" w:rsidRDefault="00B6463E" w14:paraId="5EFE209E" w14:textId="47C10E15">
            <w:pPr>
              <w:jc w:val="center"/>
              <w:rPr>
                <w:color w:val="auto"/>
              </w:rPr>
            </w:pPr>
            <w:r w:rsidRPr="00CA5E0E">
              <w:rPr>
                <w:color w:val="auto"/>
              </w:rPr>
              <w:t>7</w:t>
            </w:r>
          </w:p>
        </w:tc>
        <w:tc>
          <w:tcPr>
            <w:tcW w:w="448" w:type="dxa"/>
            <w:shd w:val="clear" w:color="auto" w:fill="D9D9D9"/>
            <w:vAlign w:val="center"/>
          </w:tcPr>
          <w:p w:rsidRPr="00CA5E0E" w:rsidR="00B6463E" w:rsidP="00C23245" w:rsidRDefault="00B6463E" w14:paraId="563640B6" w14:textId="1E597DC9">
            <w:pPr>
              <w:jc w:val="center"/>
              <w:rPr>
                <w:color w:val="auto"/>
              </w:rPr>
            </w:pPr>
            <w:r w:rsidRPr="00CA5E0E">
              <w:rPr>
                <w:color w:val="auto"/>
              </w:rPr>
              <w:t>8</w:t>
            </w:r>
          </w:p>
        </w:tc>
        <w:tc>
          <w:tcPr>
            <w:tcW w:w="448" w:type="dxa"/>
            <w:vAlign w:val="center"/>
          </w:tcPr>
          <w:p w:rsidRPr="00CA5E0E" w:rsidR="00B6463E" w:rsidP="00C23245" w:rsidRDefault="00B6463E" w14:paraId="7A5D74DC" w14:textId="0273CE9E">
            <w:pPr>
              <w:jc w:val="center"/>
              <w:rPr>
                <w:color w:val="auto"/>
              </w:rPr>
            </w:pPr>
            <w:r w:rsidRPr="00CA5E0E">
              <w:rPr>
                <w:color w:val="auto"/>
              </w:rPr>
              <w:t>9</w:t>
            </w:r>
          </w:p>
        </w:tc>
        <w:tc>
          <w:tcPr>
            <w:tcW w:w="496" w:type="dxa"/>
            <w:vAlign w:val="center"/>
          </w:tcPr>
          <w:p w:rsidRPr="00CA5E0E" w:rsidR="00B6463E" w:rsidP="00C23245" w:rsidRDefault="00B6463E" w14:paraId="6E590797" w14:textId="79A29853">
            <w:pPr>
              <w:jc w:val="center"/>
              <w:rPr>
                <w:color w:val="auto"/>
              </w:rPr>
            </w:pPr>
            <w:r w:rsidRPr="00CA5E0E">
              <w:rPr>
                <w:color w:val="auto"/>
              </w:rPr>
              <w:t>10</w:t>
            </w:r>
          </w:p>
        </w:tc>
        <w:tc>
          <w:tcPr>
            <w:tcW w:w="497" w:type="dxa"/>
            <w:vAlign w:val="center"/>
          </w:tcPr>
          <w:p w:rsidRPr="00CA5E0E" w:rsidR="00B6463E" w:rsidP="00C23245" w:rsidRDefault="00B6463E" w14:paraId="68852CCE" w14:textId="2C6961C7">
            <w:pPr>
              <w:jc w:val="center"/>
              <w:rPr>
                <w:color w:val="auto"/>
              </w:rPr>
            </w:pPr>
            <w:r w:rsidRPr="00CA5E0E">
              <w:rPr>
                <w:color w:val="auto"/>
              </w:rPr>
              <w:t>11</w:t>
            </w:r>
          </w:p>
        </w:tc>
        <w:tc>
          <w:tcPr>
            <w:tcW w:w="497" w:type="dxa"/>
            <w:vAlign w:val="center"/>
          </w:tcPr>
          <w:p w:rsidRPr="00CA5E0E" w:rsidR="00B6463E" w:rsidP="00C23245" w:rsidRDefault="00B6463E" w14:paraId="5814CBE7" w14:textId="54BD4557">
            <w:pPr>
              <w:jc w:val="center"/>
              <w:rPr>
                <w:color w:val="auto"/>
              </w:rPr>
            </w:pPr>
            <w:r w:rsidRPr="00CA5E0E">
              <w:rPr>
                <w:color w:val="auto"/>
              </w:rPr>
              <w:t>12</w:t>
            </w:r>
          </w:p>
        </w:tc>
        <w:tc>
          <w:tcPr>
            <w:tcW w:w="496" w:type="dxa"/>
            <w:shd w:val="clear" w:color="auto" w:fill="D9D9D9"/>
            <w:vAlign w:val="center"/>
          </w:tcPr>
          <w:p w:rsidRPr="00CA5E0E" w:rsidR="00B6463E" w:rsidP="00C23245" w:rsidRDefault="00B6463E" w14:paraId="30DF3A6E" w14:textId="0B5EC41B">
            <w:pPr>
              <w:jc w:val="center"/>
              <w:rPr>
                <w:color w:val="auto"/>
              </w:rPr>
            </w:pPr>
            <w:r w:rsidRPr="00CA5E0E">
              <w:rPr>
                <w:color w:val="auto"/>
              </w:rPr>
              <w:t>13</w:t>
            </w:r>
          </w:p>
        </w:tc>
        <w:tc>
          <w:tcPr>
            <w:tcW w:w="497" w:type="dxa"/>
            <w:shd w:val="clear" w:color="auto" w:fill="D9D9D9"/>
            <w:vAlign w:val="center"/>
          </w:tcPr>
          <w:p w:rsidRPr="00CA5E0E" w:rsidR="00B6463E" w:rsidP="00C23245" w:rsidRDefault="00B6463E" w14:paraId="7ED15BCF" w14:textId="0DB6FCC8">
            <w:pPr>
              <w:jc w:val="center"/>
              <w:rPr>
                <w:color w:val="auto"/>
              </w:rPr>
            </w:pPr>
            <w:r w:rsidRPr="00CA5E0E">
              <w:rPr>
                <w:color w:val="auto"/>
              </w:rPr>
              <w:t>14</w:t>
            </w:r>
          </w:p>
        </w:tc>
        <w:tc>
          <w:tcPr>
            <w:tcW w:w="497" w:type="dxa"/>
            <w:shd w:val="clear" w:color="auto" w:fill="D9D9D9"/>
            <w:vAlign w:val="center"/>
          </w:tcPr>
          <w:p w:rsidRPr="00CA5E0E" w:rsidR="00B6463E" w:rsidP="00C23245" w:rsidRDefault="00B6463E" w14:paraId="40BC09D6" w14:textId="2DF5177E">
            <w:pPr>
              <w:jc w:val="center"/>
              <w:rPr>
                <w:color w:val="auto"/>
              </w:rPr>
            </w:pPr>
            <w:r w:rsidRPr="00CA5E0E">
              <w:rPr>
                <w:color w:val="auto"/>
              </w:rPr>
              <w:t>15</w:t>
            </w:r>
          </w:p>
        </w:tc>
        <w:tc>
          <w:tcPr>
            <w:tcW w:w="496" w:type="dxa"/>
            <w:shd w:val="clear" w:color="auto" w:fill="D9D9D9"/>
            <w:vAlign w:val="center"/>
          </w:tcPr>
          <w:p w:rsidRPr="00CA5E0E" w:rsidR="00B6463E" w:rsidP="00C23245" w:rsidRDefault="00B6463E" w14:paraId="08D2377A" w14:textId="5ACEE29B">
            <w:pPr>
              <w:jc w:val="center"/>
              <w:rPr>
                <w:color w:val="auto"/>
              </w:rPr>
            </w:pPr>
            <w:r w:rsidRPr="00CA5E0E">
              <w:rPr>
                <w:color w:val="auto"/>
              </w:rPr>
              <w:t>16</w:t>
            </w:r>
          </w:p>
        </w:tc>
        <w:tc>
          <w:tcPr>
            <w:tcW w:w="497" w:type="dxa"/>
            <w:vAlign w:val="center"/>
          </w:tcPr>
          <w:p w:rsidRPr="00CA5E0E" w:rsidR="00B6463E" w:rsidP="00C23245" w:rsidRDefault="00B6463E" w14:paraId="03A709E8" w14:textId="78B18202">
            <w:pPr>
              <w:jc w:val="center"/>
              <w:rPr>
                <w:color w:val="auto"/>
              </w:rPr>
            </w:pPr>
            <w:r w:rsidRPr="00CA5E0E">
              <w:rPr>
                <w:color w:val="auto"/>
              </w:rPr>
              <w:t>17</w:t>
            </w:r>
          </w:p>
        </w:tc>
        <w:tc>
          <w:tcPr>
            <w:tcW w:w="497" w:type="dxa"/>
            <w:vAlign w:val="center"/>
          </w:tcPr>
          <w:p w:rsidRPr="00CA5E0E" w:rsidR="00B6463E" w:rsidP="00C23245" w:rsidRDefault="00B6463E" w14:paraId="3A33C0CE" w14:textId="37192509">
            <w:pPr>
              <w:jc w:val="center"/>
              <w:rPr>
                <w:color w:val="auto"/>
              </w:rPr>
            </w:pPr>
            <w:r w:rsidRPr="00CA5E0E">
              <w:rPr>
                <w:color w:val="auto"/>
              </w:rPr>
              <w:t>18</w:t>
            </w:r>
          </w:p>
        </w:tc>
        <w:tc>
          <w:tcPr>
            <w:tcW w:w="497" w:type="dxa"/>
            <w:vAlign w:val="center"/>
          </w:tcPr>
          <w:p w:rsidRPr="00CA5E0E" w:rsidR="00B6463E" w:rsidP="00C23245" w:rsidRDefault="00B6463E" w14:paraId="6E78692A" w14:textId="781FC03F">
            <w:pPr>
              <w:jc w:val="center"/>
              <w:rPr>
                <w:color w:val="auto"/>
              </w:rPr>
            </w:pPr>
            <w:r w:rsidRPr="00CA5E0E">
              <w:rPr>
                <w:color w:val="auto"/>
              </w:rPr>
              <w:t>19</w:t>
            </w:r>
          </w:p>
        </w:tc>
        <w:tc>
          <w:tcPr>
            <w:tcW w:w="609" w:type="dxa"/>
            <w:vAlign w:val="center"/>
          </w:tcPr>
          <w:p w:rsidRPr="00CA5E0E" w:rsidR="00B6463E" w:rsidP="00C23245" w:rsidRDefault="00B6463E" w14:paraId="1C67514B" w14:textId="487FF2F8">
            <w:pPr>
              <w:jc w:val="center"/>
              <w:rPr>
                <w:color w:val="auto"/>
              </w:rPr>
            </w:pPr>
            <w:r w:rsidRPr="00CA5E0E">
              <w:rPr>
                <w:color w:val="auto"/>
              </w:rPr>
              <w:t>20+</w:t>
            </w:r>
          </w:p>
        </w:tc>
      </w:tr>
      <w:tr w:rsidRPr="00CA5E0E" w:rsidR="00330C47" w:rsidTr="003E51B9" w14:paraId="3CBC913B" w14:textId="1FA1153F">
        <w:tc>
          <w:tcPr>
            <w:tcW w:w="2281" w:type="dxa"/>
            <w:gridSpan w:val="5"/>
          </w:tcPr>
          <w:p w:rsidRPr="00CA5E0E" w:rsidR="00B6463E" w:rsidP="00C23245" w:rsidRDefault="00B6463E" w14:paraId="04B3C4E2" w14:textId="2CC56EFB">
            <w:pPr>
              <w:jc w:val="center"/>
              <w:rPr>
                <w:color w:val="auto"/>
              </w:rPr>
            </w:pPr>
            <w:r w:rsidRPr="00CA5E0E">
              <w:rPr>
                <w:color w:val="auto"/>
              </w:rPr>
              <w:t>(elementary)</w:t>
            </w:r>
          </w:p>
        </w:tc>
        <w:tc>
          <w:tcPr>
            <w:tcW w:w="1343" w:type="dxa"/>
            <w:gridSpan w:val="3"/>
            <w:shd w:val="clear" w:color="auto" w:fill="D9D9D9"/>
          </w:tcPr>
          <w:p w:rsidRPr="00CA5E0E" w:rsidR="00B6463E" w:rsidP="00C23245" w:rsidRDefault="00B6463E" w14:paraId="7F94B371" w14:textId="75AAEC52">
            <w:pPr>
              <w:jc w:val="center"/>
              <w:rPr>
                <w:color w:val="auto"/>
              </w:rPr>
            </w:pPr>
            <w:r w:rsidRPr="00CA5E0E">
              <w:rPr>
                <w:color w:val="auto"/>
              </w:rPr>
              <w:t>(junior high or middle school)</w:t>
            </w:r>
          </w:p>
        </w:tc>
        <w:tc>
          <w:tcPr>
            <w:tcW w:w="1938" w:type="dxa"/>
            <w:gridSpan w:val="4"/>
          </w:tcPr>
          <w:p w:rsidRPr="00CA5E0E" w:rsidR="00B6463E" w:rsidP="00C23245" w:rsidRDefault="00B6463E" w14:paraId="06B4EFBD" w14:textId="31B72C83">
            <w:pPr>
              <w:jc w:val="center"/>
              <w:rPr>
                <w:color w:val="auto"/>
              </w:rPr>
            </w:pPr>
            <w:r w:rsidRPr="00CA5E0E">
              <w:rPr>
                <w:color w:val="auto"/>
              </w:rPr>
              <w:t>(high school)</w:t>
            </w:r>
          </w:p>
        </w:tc>
        <w:tc>
          <w:tcPr>
            <w:tcW w:w="1986" w:type="dxa"/>
            <w:gridSpan w:val="4"/>
            <w:shd w:val="clear" w:color="auto" w:fill="D9D9D9"/>
          </w:tcPr>
          <w:p w:rsidRPr="00CA5E0E" w:rsidR="00B6463E" w:rsidP="00C23245" w:rsidRDefault="00B6463E" w14:paraId="665DD889" w14:textId="5F8DD33C">
            <w:pPr>
              <w:jc w:val="center"/>
              <w:rPr>
                <w:color w:val="auto"/>
              </w:rPr>
            </w:pPr>
            <w:r w:rsidRPr="00CA5E0E">
              <w:rPr>
                <w:color w:val="auto"/>
              </w:rPr>
              <w:t xml:space="preserve">(college or </w:t>
            </w:r>
            <w:r w:rsidRPr="00CA5E0E">
              <w:rPr>
                <w:color w:val="auto"/>
              </w:rPr>
              <w:br/>
              <w:t>technical school)</w:t>
            </w:r>
          </w:p>
        </w:tc>
        <w:tc>
          <w:tcPr>
            <w:tcW w:w="2100" w:type="dxa"/>
            <w:gridSpan w:val="4"/>
          </w:tcPr>
          <w:p w:rsidRPr="00CA5E0E" w:rsidR="00B6463E" w:rsidP="00C23245" w:rsidRDefault="00B6463E" w14:paraId="3948E66C" w14:textId="5CB4D01F">
            <w:pPr>
              <w:jc w:val="center"/>
              <w:rPr>
                <w:color w:val="auto"/>
              </w:rPr>
            </w:pPr>
            <w:r w:rsidRPr="00CA5E0E">
              <w:rPr>
                <w:color w:val="auto"/>
              </w:rPr>
              <w:t xml:space="preserve">(graduate or </w:t>
            </w:r>
            <w:r w:rsidRPr="00CA5E0E">
              <w:rPr>
                <w:color w:val="auto"/>
              </w:rPr>
              <w:br/>
              <w:t>professional school)</w:t>
            </w:r>
          </w:p>
        </w:tc>
      </w:tr>
    </w:tbl>
    <w:p w:rsidRPr="00CA5E0E" w:rsidR="00726A49" w:rsidP="004C119B" w:rsidRDefault="00BC7635" w14:paraId="225D0E6F" w14:textId="636288BE">
      <w:pPr>
        <w:pStyle w:val="Heading3"/>
      </w:pPr>
      <w:bookmarkStart w:name="_Toc447018517" w:id="11"/>
      <w:bookmarkStart w:name="_Toc447018515" w:id="12"/>
      <w:bookmarkStart w:name="_Toc416894056" w:id="13"/>
      <w:r w:rsidRPr="00CA5E0E">
        <w:lastRenderedPageBreak/>
        <w:t>Gender</w:t>
      </w:r>
      <w:bookmarkEnd w:id="11"/>
    </w:p>
    <w:p w:rsidRPr="00CA5E0E" w:rsidR="00726A49" w:rsidP="006A1999" w:rsidRDefault="00726A49" w14:paraId="66FF70AB" w14:textId="77777777">
      <w:pPr>
        <w:pStyle w:val="Heading4"/>
        <w:rPr>
          <w:color w:val="auto"/>
        </w:rPr>
      </w:pPr>
      <w:r w:rsidRPr="00CA5E0E">
        <w:rPr>
          <w:color w:val="auto"/>
        </w:rPr>
        <w:t>GEND1</w:t>
      </w:r>
    </w:p>
    <w:p w:rsidRPr="00CA5E0E" w:rsidR="00726A49" w:rsidP="00652E26" w:rsidRDefault="00726A49" w14:paraId="709240BC" w14:textId="77777777">
      <w:pPr>
        <w:rPr>
          <w:rFonts w:eastAsia="Times New Roman"/>
          <w:b/>
          <w:color w:val="auto"/>
        </w:rPr>
      </w:pPr>
      <w:r w:rsidRPr="00CA5E0E">
        <w:rPr>
          <w:rStyle w:val="Strong"/>
          <w:rFonts w:cs="Times New Roman"/>
          <w:b w:val="0"/>
          <w:color w:val="auto"/>
          <w:shd w:val="clear" w:color="auto" w:fill="FFFFFF"/>
        </w:rPr>
        <w:t>Are you …?</w:t>
      </w:r>
    </w:p>
    <w:p w:rsidRPr="00CA5E0E" w:rsidR="00726A49" w:rsidP="00C23245" w:rsidRDefault="00726A49" w14:paraId="35CA6CB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Male</w:t>
      </w:r>
    </w:p>
    <w:p w:rsidRPr="00CA5E0E" w:rsidR="00726A49" w:rsidP="00C23245" w:rsidRDefault="00726A49" w14:paraId="31B9DBC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Female</w:t>
      </w:r>
    </w:p>
    <w:p w:rsidRPr="00CA5E0E" w:rsidR="00726A49" w:rsidP="006A1999" w:rsidRDefault="00726A49" w14:paraId="42317B0C" w14:textId="77777777">
      <w:pPr>
        <w:pStyle w:val="Heading4"/>
        <w:rPr>
          <w:color w:val="auto"/>
        </w:rPr>
      </w:pPr>
      <w:r w:rsidRPr="00CA5E0E">
        <w:rPr>
          <w:color w:val="auto"/>
        </w:rPr>
        <w:t>GEND2</w:t>
      </w:r>
    </w:p>
    <w:p w:rsidRPr="00CA5E0E" w:rsidR="00726A49" w:rsidP="00652E26" w:rsidRDefault="00726A49" w14:paraId="7F4A4AB4" w14:textId="77777777">
      <w:pPr>
        <w:rPr>
          <w:rFonts w:eastAsia="Times New Roman"/>
          <w:b/>
          <w:color w:val="auto"/>
        </w:rPr>
      </w:pPr>
      <w:r w:rsidRPr="00CA5E0E">
        <w:rPr>
          <w:rStyle w:val="Strong"/>
          <w:rFonts w:cs="Times New Roman"/>
          <w:b w:val="0"/>
          <w:color w:val="auto"/>
          <w:shd w:val="clear" w:color="auto" w:fill="FFFFFF"/>
        </w:rPr>
        <w:t>What is your current gender identity?</w:t>
      </w:r>
    </w:p>
    <w:p w:rsidRPr="00CA5E0E" w:rsidR="00726A49" w:rsidP="00C23245" w:rsidRDefault="00726A49" w14:paraId="6020E94E"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Male</w:t>
      </w:r>
    </w:p>
    <w:p w:rsidRPr="00CA5E0E" w:rsidR="00726A49" w:rsidP="00C23245" w:rsidRDefault="00726A49" w14:paraId="69A3303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Female</w:t>
      </w:r>
    </w:p>
    <w:p w:rsidRPr="00CA5E0E" w:rsidR="00726A49" w:rsidP="00C23245" w:rsidRDefault="00726A49" w14:paraId="347DE13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Different identity (Please specify): _______________</w:t>
      </w:r>
    </w:p>
    <w:p w:rsidRPr="00CA5E0E" w:rsidR="00702F83" w:rsidP="004C119B" w:rsidRDefault="00BC7635" w14:paraId="291C4FAA" w14:textId="150D7CBA">
      <w:pPr>
        <w:pStyle w:val="Heading3"/>
      </w:pPr>
      <w:r>
        <w:t xml:space="preserve">Race </w:t>
      </w:r>
      <w:r w:rsidR="009029CD">
        <w:t xml:space="preserve">&amp; </w:t>
      </w:r>
      <w:r w:rsidRPr="00CA5E0E">
        <w:t>Ethnicity</w:t>
      </w:r>
      <w:bookmarkEnd w:id="12"/>
    </w:p>
    <w:p w:rsidRPr="00CA5E0E" w:rsidR="00944AD8" w:rsidP="00944AD8" w:rsidRDefault="00944AD8" w14:paraId="25EA2F3C" w14:textId="77777777">
      <w:pPr>
        <w:pStyle w:val="Heading4"/>
        <w:numPr>
          <w:ilvl w:val="0"/>
          <w:numId w:val="137"/>
        </w:numPr>
        <w:rPr>
          <w:color w:val="auto"/>
        </w:rPr>
      </w:pPr>
      <w:bookmarkStart w:name="_Toc416894059" w:id="14"/>
      <w:bookmarkStart w:name="_Toc447018519" w:id="15"/>
      <w:bookmarkStart w:name="_Toc433873464" w:id="16"/>
      <w:bookmarkStart w:name="_Toc447018518" w:id="17"/>
      <w:bookmarkEnd w:id="10"/>
      <w:bookmarkEnd w:id="13"/>
    </w:p>
    <w:p w:rsidRPr="00985271" w:rsidR="00944AD8" w:rsidP="00944AD8" w:rsidRDefault="00944AD8" w14:paraId="2422E2FF" w14:textId="2B7A88A6">
      <w:pPr>
        <w:rPr>
          <w:rFonts w:cs="Times New Roman"/>
          <w:color w:val="auto"/>
        </w:rPr>
      </w:pPr>
      <w:r w:rsidRPr="00985271">
        <w:rPr>
          <w:rFonts w:cs="Times New Roman"/>
          <w:color w:val="auto"/>
        </w:rPr>
        <w:t xml:space="preserve">What </w:t>
      </w:r>
      <w:r w:rsidR="00371CDF">
        <w:rPr>
          <w:rFonts w:cs="Times New Roman"/>
          <w:color w:val="auto"/>
        </w:rPr>
        <w:t xml:space="preserve">is your </w:t>
      </w:r>
      <w:r w:rsidRPr="00985271">
        <w:rPr>
          <w:rFonts w:cs="Times New Roman"/>
          <w:color w:val="auto"/>
        </w:rPr>
        <w:t>race</w:t>
      </w:r>
      <w:r w:rsidR="0088661F">
        <w:rPr>
          <w:rFonts w:cs="Times New Roman"/>
          <w:color w:val="auto"/>
        </w:rPr>
        <w:t>? (</w:t>
      </w:r>
      <w:r w:rsidRPr="00985271">
        <w:rPr>
          <w:rFonts w:cs="Times New Roman"/>
          <w:color w:val="auto"/>
        </w:rPr>
        <w:t>Please mark all that apply.)</w:t>
      </w:r>
    </w:p>
    <w:tbl>
      <w:tblPr>
        <w:tblStyle w:val="Checkbox"/>
        <w:tblW w:w="5000" w:type="pct"/>
        <w:tblLook w:val="04A0" w:firstRow="1" w:lastRow="0" w:firstColumn="1" w:lastColumn="0" w:noHBand="0" w:noVBand="1"/>
      </w:tblPr>
      <w:tblGrid>
        <w:gridCol w:w="5040"/>
        <w:gridCol w:w="5040"/>
      </w:tblGrid>
      <w:tr w:rsidRPr="00CA5E0E" w:rsidR="00944AD8" w:rsidTr="00944AD8" w14:paraId="0A1C341B" w14:textId="77777777">
        <w:tc>
          <w:tcPr>
            <w:cnfStyle w:val="001000000000" w:firstRow="0" w:lastRow="0" w:firstColumn="1" w:lastColumn="0" w:oddVBand="0" w:evenVBand="0" w:oddHBand="0" w:evenHBand="0" w:firstRowFirstColumn="0" w:firstRowLastColumn="0" w:lastRowFirstColumn="0" w:lastRowLastColumn="0"/>
            <w:tcW w:w="5040" w:type="dxa"/>
          </w:tcPr>
          <w:p w:rsidRPr="0061608B" w:rsidR="00944AD8" w:rsidP="00944AD8" w:rsidRDefault="00944AD8" w14:paraId="696B0E13" w14:textId="77777777">
            <w:pPr>
              <w:pStyle w:val="ListParagraph"/>
              <w:numPr>
                <w:ilvl w:val="0"/>
                <w:numId w:val="25"/>
              </w:numPr>
              <w:autoSpaceDE w:val="0"/>
              <w:autoSpaceDN w:val="0"/>
              <w:adjustRightInd w:val="0"/>
              <w:spacing w:before="60" w:after="60"/>
              <w:contextualSpacing w:val="0"/>
              <w:rPr>
                <w:sz w:val="22"/>
                <w:szCs w:val="22"/>
              </w:rPr>
            </w:pPr>
            <w:r w:rsidRPr="0061608B">
              <w:rPr>
                <w:sz w:val="22"/>
                <w:szCs w:val="22"/>
              </w:rPr>
              <w:t>White</w:t>
            </w:r>
          </w:p>
        </w:tc>
        <w:tc>
          <w:tcPr>
            <w:tcW w:w="5040" w:type="dxa"/>
          </w:tcPr>
          <w:p w:rsidRPr="0061608B" w:rsidR="00944AD8" w:rsidP="00944AD8" w:rsidRDefault="002B7383" w14:paraId="4B07ED02" w14:textId="25F9FFAA">
            <w:pPr>
              <w:pStyle w:val="ListParagraph"/>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rPr>
                <w:sz w:val="22"/>
                <w:szCs w:val="22"/>
              </w:rPr>
            </w:pPr>
            <w:r w:rsidRPr="0061608B">
              <w:rPr>
                <w:sz w:val="22"/>
                <w:szCs w:val="22"/>
              </w:rPr>
              <w:t>Native Hawaiian or Other Pacific Islander</w:t>
            </w:r>
          </w:p>
        </w:tc>
      </w:tr>
      <w:tr w:rsidRPr="00CA5E0E" w:rsidR="00944AD8" w:rsidTr="00944AD8" w14:paraId="524AD268" w14:textId="77777777">
        <w:tc>
          <w:tcPr>
            <w:cnfStyle w:val="001000000000" w:firstRow="0" w:lastRow="0" w:firstColumn="1" w:lastColumn="0" w:oddVBand="0" w:evenVBand="0" w:oddHBand="0" w:evenHBand="0" w:firstRowFirstColumn="0" w:firstRowLastColumn="0" w:lastRowFirstColumn="0" w:lastRowLastColumn="0"/>
            <w:tcW w:w="5040" w:type="dxa"/>
          </w:tcPr>
          <w:p w:rsidRPr="0061608B" w:rsidR="00944AD8" w:rsidP="00944AD8" w:rsidRDefault="00F27998" w14:paraId="7707A322" w14:textId="60CB68AE">
            <w:pPr>
              <w:pStyle w:val="ListParagraph"/>
              <w:numPr>
                <w:ilvl w:val="0"/>
                <w:numId w:val="25"/>
              </w:numPr>
              <w:autoSpaceDE w:val="0"/>
              <w:autoSpaceDN w:val="0"/>
              <w:adjustRightInd w:val="0"/>
              <w:spacing w:before="60" w:after="60"/>
              <w:contextualSpacing w:val="0"/>
              <w:rPr>
                <w:sz w:val="22"/>
                <w:szCs w:val="22"/>
              </w:rPr>
            </w:pPr>
            <w:r w:rsidRPr="0061608B">
              <w:rPr>
                <w:sz w:val="22"/>
                <w:szCs w:val="22"/>
              </w:rPr>
              <w:t>Black or African American</w:t>
            </w:r>
          </w:p>
        </w:tc>
        <w:tc>
          <w:tcPr>
            <w:tcW w:w="5040" w:type="dxa"/>
          </w:tcPr>
          <w:p w:rsidRPr="0061608B" w:rsidR="00944AD8" w:rsidP="002B7383" w:rsidRDefault="002B7383" w14:paraId="7B0A3972" w14:textId="09282365">
            <w:pPr>
              <w:pStyle w:val="ListParagraph"/>
              <w:numPr>
                <w:ilvl w:val="0"/>
                <w:numId w:val="25"/>
              </w:numPr>
              <w:spacing w:before="60" w:after="60"/>
              <w:contextualSpacing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Some other race</w:t>
            </w:r>
          </w:p>
        </w:tc>
      </w:tr>
      <w:tr w:rsidRPr="00CA5E0E" w:rsidR="00944AD8" w:rsidTr="00944AD8" w14:paraId="0D6F9FAB" w14:textId="77777777">
        <w:tc>
          <w:tcPr>
            <w:cnfStyle w:val="001000000000" w:firstRow="0" w:lastRow="0" w:firstColumn="1" w:lastColumn="0" w:oddVBand="0" w:evenVBand="0" w:oddHBand="0" w:evenHBand="0" w:firstRowFirstColumn="0" w:firstRowLastColumn="0" w:lastRowFirstColumn="0" w:lastRowLastColumn="0"/>
            <w:tcW w:w="5040" w:type="dxa"/>
          </w:tcPr>
          <w:p w:rsidRPr="0061608B" w:rsidR="00944AD8" w:rsidP="00944AD8" w:rsidRDefault="00F27998" w14:paraId="1B76D3B3" w14:textId="1803C8D3">
            <w:pPr>
              <w:pStyle w:val="ListParagraph"/>
              <w:numPr>
                <w:ilvl w:val="0"/>
                <w:numId w:val="25"/>
              </w:numPr>
              <w:autoSpaceDE w:val="0"/>
              <w:autoSpaceDN w:val="0"/>
              <w:adjustRightInd w:val="0"/>
              <w:spacing w:before="60" w:after="60"/>
              <w:contextualSpacing w:val="0"/>
              <w:rPr>
                <w:sz w:val="22"/>
                <w:szCs w:val="22"/>
              </w:rPr>
            </w:pPr>
            <w:r w:rsidRPr="0061608B">
              <w:rPr>
                <w:sz w:val="22"/>
                <w:szCs w:val="22"/>
              </w:rPr>
              <w:t>American Indian or Alaska Native</w:t>
            </w:r>
          </w:p>
        </w:tc>
        <w:tc>
          <w:tcPr>
            <w:tcW w:w="5040" w:type="dxa"/>
          </w:tcPr>
          <w:p w:rsidRPr="002B7383" w:rsidR="00944AD8" w:rsidP="002B7383" w:rsidRDefault="00944AD8" w14:paraId="38A42D6E" w14:textId="2244017E">
            <w:pPr>
              <w:spacing w:before="60" w:after="60"/>
              <w:cnfStyle w:val="000000000000" w:firstRow="0" w:lastRow="0" w:firstColumn="0" w:lastColumn="0" w:oddVBand="0" w:evenVBand="0" w:oddHBand="0" w:evenHBand="0" w:firstRowFirstColumn="0" w:firstRowLastColumn="0" w:lastRowFirstColumn="0" w:lastRowLastColumn="0"/>
            </w:pPr>
          </w:p>
        </w:tc>
      </w:tr>
      <w:tr w:rsidRPr="00CA5E0E" w:rsidR="00944AD8" w:rsidTr="00944AD8" w14:paraId="6EAB84A5" w14:textId="77777777">
        <w:tc>
          <w:tcPr>
            <w:cnfStyle w:val="001000000000" w:firstRow="0" w:lastRow="0" w:firstColumn="1" w:lastColumn="0" w:oddVBand="0" w:evenVBand="0" w:oddHBand="0" w:evenHBand="0" w:firstRowFirstColumn="0" w:firstRowLastColumn="0" w:lastRowFirstColumn="0" w:lastRowLastColumn="0"/>
            <w:tcW w:w="5040" w:type="dxa"/>
          </w:tcPr>
          <w:p w:rsidRPr="0061608B" w:rsidR="00944AD8" w:rsidP="00944AD8" w:rsidRDefault="00944AD8" w14:paraId="0E4D1A46" w14:textId="77777777">
            <w:pPr>
              <w:pStyle w:val="ListParagraph"/>
              <w:numPr>
                <w:ilvl w:val="0"/>
                <w:numId w:val="25"/>
              </w:numPr>
              <w:autoSpaceDE w:val="0"/>
              <w:autoSpaceDN w:val="0"/>
              <w:adjustRightInd w:val="0"/>
              <w:spacing w:before="60" w:after="60"/>
              <w:contextualSpacing w:val="0"/>
              <w:rPr>
                <w:sz w:val="22"/>
                <w:szCs w:val="22"/>
              </w:rPr>
            </w:pPr>
            <w:r w:rsidRPr="0061608B">
              <w:rPr>
                <w:sz w:val="22"/>
                <w:szCs w:val="22"/>
              </w:rPr>
              <w:t>Asian</w:t>
            </w:r>
          </w:p>
        </w:tc>
        <w:tc>
          <w:tcPr>
            <w:tcW w:w="5040" w:type="dxa"/>
          </w:tcPr>
          <w:p w:rsidRPr="002B7383" w:rsidR="00944AD8" w:rsidP="002B7383" w:rsidRDefault="00944AD8" w14:paraId="3EF596EB" w14:textId="2D56D9E5">
            <w:pPr>
              <w:spacing w:before="60" w:after="60"/>
              <w:cnfStyle w:val="000000000000" w:firstRow="0" w:lastRow="0" w:firstColumn="0" w:lastColumn="0" w:oddVBand="0" w:evenVBand="0" w:oddHBand="0" w:evenHBand="0" w:firstRowFirstColumn="0" w:firstRowLastColumn="0" w:lastRowFirstColumn="0" w:lastRowLastColumn="0"/>
            </w:pPr>
          </w:p>
        </w:tc>
      </w:tr>
    </w:tbl>
    <w:p w:rsidRPr="00CA5E0E" w:rsidR="00944AD8" w:rsidP="00944AD8" w:rsidRDefault="00944AD8" w14:paraId="4C9405F0" w14:textId="77777777">
      <w:pPr>
        <w:pStyle w:val="Heading4"/>
        <w:numPr>
          <w:ilvl w:val="0"/>
          <w:numId w:val="137"/>
        </w:numPr>
        <w:rPr>
          <w:color w:val="auto"/>
        </w:rPr>
      </w:pPr>
    </w:p>
    <w:p w:rsidRPr="00CA5E0E" w:rsidR="00944AD8" w:rsidP="00944AD8" w:rsidRDefault="00944AD8" w14:paraId="65B498F5" w14:textId="77777777">
      <w:pPr>
        <w:autoSpaceDE w:val="0"/>
        <w:autoSpaceDN w:val="0"/>
        <w:adjustRightInd w:val="0"/>
        <w:spacing w:after="120"/>
        <w:rPr>
          <w:rStyle w:val="Emphasis"/>
          <w:color w:val="auto"/>
        </w:rPr>
      </w:pPr>
      <w:r w:rsidRPr="00CA5E0E">
        <w:rPr>
          <w:rStyle w:val="Emphasis"/>
          <w:color w:val="auto"/>
        </w:rPr>
        <w:t>Note: Expanded version of race to be used where there is a research need, and where sample size is sufficient.</w:t>
      </w:r>
    </w:p>
    <w:p w:rsidRPr="00CA5E0E" w:rsidR="00944AD8" w:rsidP="00944AD8" w:rsidRDefault="00944AD8" w14:paraId="5C5CE7DD" w14:textId="77777777">
      <w:pPr>
        <w:rPr>
          <w:color w:val="auto"/>
        </w:rPr>
      </w:pPr>
      <w:r w:rsidRPr="00CA5E0E">
        <w:rPr>
          <w:color w:val="auto"/>
        </w:rPr>
        <w:t>Which of these categories best indicates your race? Please select one or more.</w:t>
      </w:r>
    </w:p>
    <w:tbl>
      <w:tblPr>
        <w:tblW w:w="5000" w:type="pct"/>
        <w:tblCellMar>
          <w:left w:w="0" w:type="dxa"/>
          <w:right w:w="0" w:type="dxa"/>
        </w:tblCellMar>
        <w:tblLook w:val="04A0" w:firstRow="1" w:lastRow="0" w:firstColumn="1" w:lastColumn="0" w:noHBand="0" w:noVBand="1"/>
      </w:tblPr>
      <w:tblGrid>
        <w:gridCol w:w="5040"/>
        <w:gridCol w:w="5040"/>
      </w:tblGrid>
      <w:tr w:rsidRPr="00CA5E0E" w:rsidR="00944AD8" w:rsidTr="00944AD8" w14:paraId="20579BD7" w14:textId="77777777">
        <w:tc>
          <w:tcPr>
            <w:tcW w:w="5040" w:type="dxa"/>
          </w:tcPr>
          <w:p w:rsidRPr="00CA5E0E" w:rsidR="00944AD8" w:rsidP="00944AD8" w:rsidRDefault="00944AD8" w14:paraId="7337E299" w14:textId="77777777">
            <w:pPr>
              <w:pStyle w:val="ListParagraph"/>
              <w:numPr>
                <w:ilvl w:val="0"/>
                <w:numId w:val="25"/>
              </w:numPr>
              <w:autoSpaceDE w:val="0"/>
              <w:autoSpaceDN w:val="0"/>
              <w:adjustRightInd w:val="0"/>
              <w:spacing w:before="60" w:after="60"/>
              <w:contextualSpacing w:val="0"/>
              <w:rPr>
                <w:sz w:val="22"/>
                <w:szCs w:val="22"/>
              </w:rPr>
            </w:pPr>
            <w:r w:rsidRPr="00CA5E0E">
              <w:rPr>
                <w:sz w:val="22"/>
                <w:szCs w:val="22"/>
              </w:rPr>
              <w:t>American Indian or Alaska Native</w:t>
            </w:r>
          </w:p>
        </w:tc>
        <w:tc>
          <w:tcPr>
            <w:tcW w:w="5040" w:type="dxa"/>
          </w:tcPr>
          <w:p w:rsidRPr="00CA5E0E" w:rsidR="00944AD8" w:rsidP="00944AD8" w:rsidRDefault="00944AD8" w14:paraId="41FCF534" w14:textId="77777777">
            <w:pPr>
              <w:pStyle w:val="ListParagraph"/>
              <w:numPr>
                <w:ilvl w:val="0"/>
                <w:numId w:val="25"/>
              </w:numPr>
              <w:spacing w:before="60" w:after="60"/>
              <w:contextualSpacing w:val="0"/>
              <w:rPr>
                <w:sz w:val="22"/>
                <w:szCs w:val="22"/>
              </w:rPr>
            </w:pPr>
            <w:r w:rsidRPr="00CA5E0E">
              <w:rPr>
                <w:sz w:val="22"/>
                <w:szCs w:val="22"/>
              </w:rPr>
              <w:t>Asian (</w:t>
            </w:r>
            <w:r w:rsidRPr="00CA5E0E">
              <w:rPr>
                <w:i/>
                <w:iCs/>
                <w:sz w:val="22"/>
                <w:szCs w:val="22"/>
              </w:rPr>
              <w:t>please specify below</w:t>
            </w:r>
            <w:r w:rsidRPr="00CA5E0E">
              <w:rPr>
                <w:sz w:val="22"/>
                <w:szCs w:val="22"/>
              </w:rPr>
              <w:t>)</w:t>
            </w:r>
          </w:p>
        </w:tc>
      </w:tr>
      <w:tr w:rsidRPr="00CA5E0E" w:rsidR="00944AD8" w:rsidTr="00944AD8" w14:paraId="1B25357D" w14:textId="77777777">
        <w:tc>
          <w:tcPr>
            <w:tcW w:w="5040" w:type="dxa"/>
          </w:tcPr>
          <w:p w:rsidRPr="00CA5E0E" w:rsidR="00944AD8" w:rsidP="00944AD8" w:rsidRDefault="00944AD8" w14:paraId="5C0259AD" w14:textId="77777777">
            <w:pPr>
              <w:pStyle w:val="ListParagraph"/>
              <w:numPr>
                <w:ilvl w:val="0"/>
                <w:numId w:val="25"/>
              </w:numPr>
              <w:spacing w:before="60" w:after="60"/>
              <w:contextualSpacing w:val="0"/>
              <w:rPr>
                <w:sz w:val="22"/>
                <w:szCs w:val="22"/>
              </w:rPr>
            </w:pPr>
            <w:r w:rsidRPr="00CA5E0E">
              <w:rPr>
                <w:sz w:val="22"/>
                <w:szCs w:val="22"/>
              </w:rPr>
              <w:t>White</w:t>
            </w:r>
          </w:p>
        </w:tc>
        <w:tc>
          <w:tcPr>
            <w:tcW w:w="5040" w:type="dxa"/>
          </w:tcPr>
          <w:p w:rsidRPr="00CA5E0E" w:rsidR="00944AD8" w:rsidP="00944AD8" w:rsidRDefault="00944AD8" w14:paraId="61372221" w14:textId="77777777">
            <w:pPr>
              <w:pStyle w:val="ListParagraph"/>
              <w:numPr>
                <w:ilvl w:val="0"/>
                <w:numId w:val="26"/>
              </w:numPr>
              <w:spacing w:before="60" w:after="60"/>
              <w:contextualSpacing w:val="0"/>
              <w:rPr>
                <w:sz w:val="22"/>
                <w:szCs w:val="22"/>
              </w:rPr>
            </w:pPr>
            <w:r w:rsidRPr="00CA5E0E">
              <w:rPr>
                <w:sz w:val="22"/>
                <w:szCs w:val="22"/>
              </w:rPr>
              <w:t>Asian Indian</w:t>
            </w:r>
          </w:p>
        </w:tc>
      </w:tr>
      <w:tr w:rsidRPr="00CA5E0E" w:rsidR="00944AD8" w:rsidTr="00944AD8" w14:paraId="327E1345" w14:textId="77777777">
        <w:tc>
          <w:tcPr>
            <w:tcW w:w="5040" w:type="dxa"/>
          </w:tcPr>
          <w:p w:rsidRPr="00CA5E0E" w:rsidR="00944AD8" w:rsidP="00944AD8" w:rsidRDefault="00944AD8" w14:paraId="7D81CCA8" w14:textId="77777777">
            <w:pPr>
              <w:pStyle w:val="ListParagraph"/>
              <w:numPr>
                <w:ilvl w:val="0"/>
                <w:numId w:val="25"/>
              </w:numPr>
              <w:spacing w:before="60" w:after="60"/>
              <w:contextualSpacing w:val="0"/>
              <w:rPr>
                <w:sz w:val="22"/>
                <w:szCs w:val="22"/>
              </w:rPr>
            </w:pPr>
            <w:r w:rsidRPr="00CA5E0E">
              <w:rPr>
                <w:sz w:val="22"/>
                <w:szCs w:val="22"/>
              </w:rPr>
              <w:t>Black or African American</w:t>
            </w:r>
          </w:p>
        </w:tc>
        <w:tc>
          <w:tcPr>
            <w:tcW w:w="5040" w:type="dxa"/>
          </w:tcPr>
          <w:p w:rsidRPr="00CA5E0E" w:rsidR="00944AD8" w:rsidP="00944AD8" w:rsidRDefault="00944AD8" w14:paraId="77953779" w14:textId="77777777">
            <w:pPr>
              <w:pStyle w:val="ListParagraph"/>
              <w:numPr>
                <w:ilvl w:val="0"/>
                <w:numId w:val="26"/>
              </w:numPr>
              <w:spacing w:before="60" w:after="60"/>
              <w:contextualSpacing w:val="0"/>
              <w:rPr>
                <w:sz w:val="22"/>
                <w:szCs w:val="22"/>
              </w:rPr>
            </w:pPr>
            <w:r w:rsidRPr="00CA5E0E">
              <w:rPr>
                <w:sz w:val="22"/>
                <w:szCs w:val="22"/>
              </w:rPr>
              <w:t>Japanese</w:t>
            </w:r>
          </w:p>
        </w:tc>
      </w:tr>
      <w:tr w:rsidRPr="00CA5E0E" w:rsidR="00944AD8" w:rsidTr="00944AD8" w14:paraId="0923E488" w14:textId="77777777">
        <w:tc>
          <w:tcPr>
            <w:tcW w:w="5040" w:type="dxa"/>
          </w:tcPr>
          <w:p w:rsidRPr="00CA5E0E" w:rsidR="00944AD8" w:rsidP="00944AD8" w:rsidRDefault="00944AD8" w14:paraId="29B610B7" w14:textId="77777777">
            <w:pPr>
              <w:pStyle w:val="ListParagraph"/>
              <w:numPr>
                <w:ilvl w:val="0"/>
                <w:numId w:val="25"/>
              </w:numPr>
              <w:spacing w:before="60" w:after="60"/>
              <w:contextualSpacing w:val="0"/>
              <w:rPr>
                <w:sz w:val="22"/>
                <w:szCs w:val="22"/>
              </w:rPr>
            </w:pPr>
            <w:r w:rsidRPr="00CA5E0E">
              <w:rPr>
                <w:sz w:val="22"/>
                <w:szCs w:val="22"/>
              </w:rPr>
              <w:t>Native Hawaiian or Other Pacific Islander</w:t>
            </w:r>
          </w:p>
        </w:tc>
        <w:tc>
          <w:tcPr>
            <w:tcW w:w="5040" w:type="dxa"/>
          </w:tcPr>
          <w:p w:rsidRPr="00CA5E0E" w:rsidR="00944AD8" w:rsidP="00944AD8" w:rsidRDefault="00944AD8" w14:paraId="48ABFD5E" w14:textId="77777777">
            <w:pPr>
              <w:pStyle w:val="ListParagraph"/>
              <w:numPr>
                <w:ilvl w:val="0"/>
                <w:numId w:val="26"/>
              </w:numPr>
              <w:spacing w:before="60" w:after="60"/>
              <w:contextualSpacing w:val="0"/>
              <w:rPr>
                <w:sz w:val="22"/>
                <w:szCs w:val="22"/>
              </w:rPr>
            </w:pPr>
            <w:r w:rsidRPr="00CA5E0E">
              <w:rPr>
                <w:sz w:val="22"/>
                <w:szCs w:val="22"/>
              </w:rPr>
              <w:t>Korean</w:t>
            </w:r>
          </w:p>
        </w:tc>
      </w:tr>
      <w:tr w:rsidRPr="00CA5E0E" w:rsidR="00944AD8" w:rsidTr="00944AD8" w14:paraId="35D55FC5" w14:textId="77777777">
        <w:tc>
          <w:tcPr>
            <w:tcW w:w="5040" w:type="dxa"/>
          </w:tcPr>
          <w:p w:rsidRPr="00CA5E0E" w:rsidR="00944AD8" w:rsidP="00944AD8" w:rsidRDefault="00944AD8" w14:paraId="4102DFAB" w14:textId="77777777">
            <w:pPr>
              <w:pStyle w:val="ListParagraph"/>
              <w:spacing w:before="60" w:after="60"/>
              <w:ind w:left="360"/>
              <w:contextualSpacing w:val="0"/>
              <w:rPr>
                <w:sz w:val="22"/>
                <w:szCs w:val="22"/>
              </w:rPr>
            </w:pPr>
            <w:r w:rsidRPr="00CA5E0E">
              <w:rPr>
                <w:sz w:val="22"/>
                <w:szCs w:val="22"/>
              </w:rPr>
              <w:t>(</w:t>
            </w:r>
            <w:r w:rsidRPr="00CA5E0E">
              <w:rPr>
                <w:i/>
                <w:iCs/>
                <w:sz w:val="22"/>
                <w:szCs w:val="22"/>
              </w:rPr>
              <w:t>please specify below</w:t>
            </w:r>
            <w:r w:rsidRPr="00CA5E0E">
              <w:rPr>
                <w:sz w:val="22"/>
                <w:szCs w:val="22"/>
              </w:rPr>
              <w:t>)</w:t>
            </w:r>
          </w:p>
        </w:tc>
        <w:tc>
          <w:tcPr>
            <w:tcW w:w="5040" w:type="dxa"/>
          </w:tcPr>
          <w:p w:rsidRPr="00CA5E0E" w:rsidR="00944AD8" w:rsidP="00944AD8" w:rsidRDefault="00944AD8" w14:paraId="264B67AF" w14:textId="77777777">
            <w:pPr>
              <w:pStyle w:val="ListParagraph"/>
              <w:numPr>
                <w:ilvl w:val="0"/>
                <w:numId w:val="26"/>
              </w:numPr>
              <w:spacing w:before="60" w:after="60"/>
              <w:contextualSpacing w:val="0"/>
              <w:rPr>
                <w:sz w:val="22"/>
                <w:szCs w:val="22"/>
              </w:rPr>
            </w:pPr>
            <w:r w:rsidRPr="00CA5E0E">
              <w:rPr>
                <w:sz w:val="22"/>
                <w:szCs w:val="22"/>
              </w:rPr>
              <w:t>Vietnamese</w:t>
            </w:r>
          </w:p>
        </w:tc>
      </w:tr>
      <w:tr w:rsidRPr="00CA5E0E" w:rsidR="00944AD8" w:rsidTr="00944AD8" w14:paraId="128D60BE" w14:textId="77777777">
        <w:tc>
          <w:tcPr>
            <w:tcW w:w="5040" w:type="dxa"/>
          </w:tcPr>
          <w:p w:rsidRPr="00CA5E0E" w:rsidR="00944AD8" w:rsidP="00944AD8" w:rsidRDefault="00944AD8" w14:paraId="55C7CF13" w14:textId="77777777">
            <w:pPr>
              <w:pStyle w:val="ListParagraph"/>
              <w:numPr>
                <w:ilvl w:val="0"/>
                <w:numId w:val="27"/>
              </w:numPr>
              <w:spacing w:before="60" w:after="60"/>
              <w:contextualSpacing w:val="0"/>
              <w:rPr>
                <w:sz w:val="22"/>
                <w:szCs w:val="22"/>
              </w:rPr>
            </w:pPr>
            <w:r w:rsidRPr="00CA5E0E">
              <w:rPr>
                <w:sz w:val="22"/>
                <w:szCs w:val="22"/>
              </w:rPr>
              <w:t>Guamanian or Chamorro</w:t>
            </w:r>
          </w:p>
        </w:tc>
        <w:tc>
          <w:tcPr>
            <w:tcW w:w="5040" w:type="dxa"/>
          </w:tcPr>
          <w:p w:rsidRPr="00CA5E0E" w:rsidR="00944AD8" w:rsidP="00944AD8" w:rsidRDefault="00944AD8" w14:paraId="6D5FE2D1" w14:textId="77777777">
            <w:pPr>
              <w:pStyle w:val="ListParagraph"/>
              <w:numPr>
                <w:ilvl w:val="0"/>
                <w:numId w:val="26"/>
              </w:numPr>
              <w:spacing w:before="60" w:after="60"/>
              <w:contextualSpacing w:val="0"/>
              <w:rPr>
                <w:sz w:val="22"/>
                <w:szCs w:val="22"/>
              </w:rPr>
            </w:pPr>
            <w:r w:rsidRPr="00CA5E0E">
              <w:rPr>
                <w:sz w:val="22"/>
                <w:szCs w:val="22"/>
              </w:rPr>
              <w:t>Chinese</w:t>
            </w:r>
          </w:p>
        </w:tc>
      </w:tr>
      <w:tr w:rsidRPr="00CA5E0E" w:rsidR="00944AD8" w:rsidTr="00944AD8" w14:paraId="5393EB50" w14:textId="77777777">
        <w:tc>
          <w:tcPr>
            <w:tcW w:w="5040" w:type="dxa"/>
          </w:tcPr>
          <w:p w:rsidRPr="00CA5E0E" w:rsidR="00944AD8" w:rsidP="00944AD8" w:rsidRDefault="00944AD8" w14:paraId="54C51364" w14:textId="77777777">
            <w:pPr>
              <w:pStyle w:val="ListParagraph"/>
              <w:numPr>
                <w:ilvl w:val="0"/>
                <w:numId w:val="27"/>
              </w:numPr>
              <w:spacing w:before="60" w:after="60"/>
              <w:contextualSpacing w:val="0"/>
              <w:rPr>
                <w:sz w:val="22"/>
                <w:szCs w:val="22"/>
              </w:rPr>
            </w:pPr>
            <w:r w:rsidRPr="00CA5E0E">
              <w:rPr>
                <w:sz w:val="22"/>
                <w:szCs w:val="22"/>
              </w:rPr>
              <w:t>Samoan</w:t>
            </w:r>
          </w:p>
        </w:tc>
        <w:tc>
          <w:tcPr>
            <w:tcW w:w="5040" w:type="dxa"/>
          </w:tcPr>
          <w:p w:rsidRPr="00CA5E0E" w:rsidR="00944AD8" w:rsidP="00944AD8" w:rsidRDefault="00944AD8" w14:paraId="2785D047" w14:textId="77777777">
            <w:pPr>
              <w:pStyle w:val="ListParagraph"/>
              <w:numPr>
                <w:ilvl w:val="0"/>
                <w:numId w:val="26"/>
              </w:numPr>
              <w:spacing w:before="60" w:after="60"/>
              <w:contextualSpacing w:val="0"/>
              <w:rPr>
                <w:sz w:val="22"/>
                <w:szCs w:val="22"/>
              </w:rPr>
            </w:pPr>
            <w:r w:rsidRPr="00CA5E0E">
              <w:rPr>
                <w:sz w:val="22"/>
                <w:szCs w:val="22"/>
              </w:rPr>
              <w:t>Filipino</w:t>
            </w:r>
          </w:p>
        </w:tc>
      </w:tr>
      <w:tr w:rsidRPr="00CA5E0E" w:rsidR="00944AD8" w:rsidTr="00944AD8" w14:paraId="10B692FA" w14:textId="77777777">
        <w:tc>
          <w:tcPr>
            <w:tcW w:w="5040" w:type="dxa"/>
          </w:tcPr>
          <w:p w:rsidRPr="00CA5E0E" w:rsidR="00944AD8" w:rsidP="00944AD8" w:rsidRDefault="00944AD8" w14:paraId="6CB74CC1" w14:textId="77777777">
            <w:pPr>
              <w:pStyle w:val="ListParagraph"/>
              <w:numPr>
                <w:ilvl w:val="0"/>
                <w:numId w:val="27"/>
              </w:numPr>
              <w:spacing w:before="60" w:after="60"/>
              <w:contextualSpacing w:val="0"/>
              <w:rPr>
                <w:sz w:val="22"/>
                <w:szCs w:val="22"/>
              </w:rPr>
            </w:pPr>
            <w:r w:rsidRPr="00CA5E0E">
              <w:rPr>
                <w:sz w:val="22"/>
                <w:szCs w:val="22"/>
              </w:rPr>
              <w:t>Other Pacific Islander: ___________________</w:t>
            </w:r>
          </w:p>
        </w:tc>
        <w:tc>
          <w:tcPr>
            <w:tcW w:w="5040" w:type="dxa"/>
          </w:tcPr>
          <w:p w:rsidRPr="00CA5E0E" w:rsidR="00944AD8" w:rsidP="00944AD8" w:rsidRDefault="00944AD8" w14:paraId="4F086925" w14:textId="77777777">
            <w:pPr>
              <w:pStyle w:val="ListParagraph"/>
              <w:numPr>
                <w:ilvl w:val="0"/>
                <w:numId w:val="26"/>
              </w:numPr>
              <w:spacing w:before="60" w:after="60"/>
              <w:contextualSpacing w:val="0"/>
              <w:rPr>
                <w:sz w:val="22"/>
                <w:szCs w:val="22"/>
              </w:rPr>
            </w:pPr>
            <w:r w:rsidRPr="00CA5E0E">
              <w:rPr>
                <w:sz w:val="22"/>
                <w:szCs w:val="22"/>
              </w:rPr>
              <w:t>Other Asian: ___________________</w:t>
            </w:r>
          </w:p>
        </w:tc>
      </w:tr>
      <w:tr w:rsidRPr="00CA5E0E" w:rsidR="00944AD8" w:rsidTr="00944AD8" w14:paraId="1DB28688" w14:textId="77777777">
        <w:tc>
          <w:tcPr>
            <w:tcW w:w="5040" w:type="dxa"/>
          </w:tcPr>
          <w:p w:rsidRPr="00CA5E0E" w:rsidR="00944AD8" w:rsidP="00944AD8" w:rsidRDefault="00944AD8" w14:paraId="47312ED4" w14:textId="77777777">
            <w:pPr>
              <w:spacing w:before="60" w:after="60"/>
              <w:ind w:left="720"/>
              <w:rPr>
                <w:color w:val="auto"/>
              </w:rPr>
            </w:pPr>
            <w:r w:rsidRPr="00CA5E0E">
              <w:t>_____________________________________</w:t>
            </w:r>
          </w:p>
        </w:tc>
        <w:tc>
          <w:tcPr>
            <w:tcW w:w="5040" w:type="dxa"/>
          </w:tcPr>
          <w:p w:rsidRPr="00CA5E0E" w:rsidR="00944AD8" w:rsidP="00944AD8" w:rsidRDefault="00944AD8" w14:paraId="44DE42B9" w14:textId="77777777">
            <w:pPr>
              <w:spacing w:before="60" w:after="60"/>
              <w:rPr>
                <w:color w:val="auto"/>
              </w:rPr>
            </w:pPr>
          </w:p>
        </w:tc>
      </w:tr>
    </w:tbl>
    <w:p w:rsidRPr="00CA5E0E" w:rsidR="00944AD8" w:rsidP="00944AD8" w:rsidRDefault="00944AD8" w14:paraId="772D2ACE" w14:textId="77777777">
      <w:pPr>
        <w:pStyle w:val="Heading4"/>
        <w:numPr>
          <w:ilvl w:val="0"/>
          <w:numId w:val="137"/>
        </w:numPr>
        <w:rPr>
          <w:color w:val="auto"/>
        </w:rPr>
      </w:pPr>
    </w:p>
    <w:p w:rsidRPr="00CA5E0E" w:rsidR="00944AD8" w:rsidP="00944AD8" w:rsidRDefault="00944AD8" w14:paraId="1AD01B32" w14:textId="77015D6E">
      <w:pPr>
        <w:rPr>
          <w:color w:val="auto"/>
        </w:rPr>
      </w:pPr>
      <w:r w:rsidRPr="00CA5E0E">
        <w:rPr>
          <w:color w:val="auto"/>
        </w:rPr>
        <w:t>Are you Hispanic</w:t>
      </w:r>
      <w:r w:rsidR="00371CDF">
        <w:rPr>
          <w:color w:val="auto"/>
        </w:rPr>
        <w:t xml:space="preserve">, </w:t>
      </w:r>
      <w:r w:rsidRPr="00CA5E0E">
        <w:rPr>
          <w:color w:val="auto"/>
        </w:rPr>
        <w:t>Latino</w:t>
      </w:r>
      <w:r w:rsidR="00371CDF">
        <w:rPr>
          <w:color w:val="auto"/>
        </w:rPr>
        <w:t>, or Spanish origin</w:t>
      </w:r>
      <w:r w:rsidRPr="00CA5E0E">
        <w:rPr>
          <w:color w:val="auto"/>
        </w:rPr>
        <w:t>?</w:t>
      </w:r>
    </w:p>
    <w:p w:rsidRPr="00CA5E0E" w:rsidR="00944AD8" w:rsidP="00944AD8" w:rsidRDefault="00944AD8" w14:paraId="3CB01878" w14:textId="5DD54A2B">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944AD8" w:rsidP="00944AD8" w:rsidRDefault="00944AD8" w14:paraId="4AA77C2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002B7383" w:rsidRDefault="002B7383" w14:paraId="02830962" w14:textId="17575B1E">
      <w:pPr>
        <w:rPr>
          <w:rFonts w:cs="Times New Roman"/>
          <w:b/>
          <w:color w:val="auto"/>
        </w:rPr>
      </w:pPr>
      <w:r>
        <w:rPr>
          <w:color w:val="auto"/>
        </w:rPr>
        <w:br w:type="page"/>
      </w:r>
    </w:p>
    <w:p w:rsidRPr="00CA5E0E" w:rsidR="00944AD8" w:rsidP="00944AD8" w:rsidRDefault="00944AD8" w14:paraId="0D4F48B8" w14:textId="77777777">
      <w:pPr>
        <w:pStyle w:val="Heading4"/>
        <w:numPr>
          <w:ilvl w:val="0"/>
          <w:numId w:val="137"/>
        </w:numPr>
        <w:rPr>
          <w:color w:val="auto"/>
        </w:rPr>
      </w:pPr>
    </w:p>
    <w:p w:rsidRPr="00CA5E0E" w:rsidR="00944AD8" w:rsidP="00944AD8" w:rsidRDefault="00944AD8" w14:paraId="780BA467" w14:textId="77777777">
      <w:pPr>
        <w:autoSpaceDE w:val="0"/>
        <w:autoSpaceDN w:val="0"/>
        <w:adjustRightInd w:val="0"/>
        <w:spacing w:after="120"/>
        <w:rPr>
          <w:rStyle w:val="Emphasis"/>
          <w:color w:val="auto"/>
        </w:rPr>
      </w:pPr>
      <w:r w:rsidRPr="00CA5E0E">
        <w:rPr>
          <w:rStyle w:val="Emphasis"/>
          <w:color w:val="auto"/>
        </w:rPr>
        <w:t>Note: Expanded version of ethnicity to be used where there is a research need, and where sample size is sufficient.</w:t>
      </w:r>
    </w:p>
    <w:p w:rsidRPr="00CA5E0E" w:rsidR="00944AD8" w:rsidP="00944AD8" w:rsidRDefault="00944AD8" w14:paraId="71AEFF46" w14:textId="77777777">
      <w:pPr>
        <w:rPr>
          <w:color w:val="auto"/>
        </w:rPr>
      </w:pPr>
      <w:r w:rsidRPr="00CA5E0E">
        <w:rPr>
          <w:color w:val="auto"/>
        </w:rPr>
        <w:t>Are you of Hispanic, Latino, or Spanish origin?</w:t>
      </w:r>
      <w:r>
        <w:rPr>
          <w:color w:val="auto"/>
        </w:rPr>
        <w:t xml:space="preserve"> (Select all that apply)</w:t>
      </w:r>
    </w:p>
    <w:tbl>
      <w:tblPr>
        <w:tblStyle w:val="Checkbox"/>
        <w:tblW w:w="0" w:type="auto"/>
        <w:tblLook w:val="04A0" w:firstRow="1" w:lastRow="0" w:firstColumn="1" w:lastColumn="0" w:noHBand="0" w:noVBand="1"/>
      </w:tblPr>
      <w:tblGrid>
        <w:gridCol w:w="10070"/>
      </w:tblGrid>
      <w:tr w:rsidRPr="002B7F4C" w:rsidR="00944AD8" w:rsidTr="00944AD8" w14:paraId="240A426E" w14:textId="77777777">
        <w:tc>
          <w:tcPr>
            <w:cnfStyle w:val="001000000000" w:firstRow="0" w:lastRow="0" w:firstColumn="1" w:lastColumn="0" w:oddVBand="0" w:evenVBand="0" w:oddHBand="0" w:evenHBand="0" w:firstRowFirstColumn="0" w:firstRowLastColumn="0" w:lastRowFirstColumn="0" w:lastRowLastColumn="0"/>
            <w:tcW w:w="10070" w:type="dxa"/>
          </w:tcPr>
          <w:p w:rsidRPr="002B7F4C" w:rsidR="00944AD8" w:rsidP="00944AD8" w:rsidRDefault="00944AD8" w14:paraId="61841AF0" w14:textId="77777777">
            <w:pPr>
              <w:ind w:left="288" w:hanging="288"/>
            </w:pPr>
            <w:r w:rsidRPr="00CA5E0E">
              <w:rPr>
                <w:rFonts w:cs="Times New Roman"/>
                <w:color w:val="auto"/>
              </w:rPr>
              <w:sym w:font="Wingdings 2" w:char="F0A3"/>
            </w:r>
            <w:r w:rsidRPr="00CA5E0E">
              <w:rPr>
                <w:rFonts w:cs="Times New Roman"/>
                <w:color w:val="auto"/>
              </w:rPr>
              <w:t xml:space="preserve"> </w:t>
            </w:r>
            <w:r w:rsidRPr="002B7F4C">
              <w:t>No, not of Hispanic, Latino, or Spanish origin</w:t>
            </w:r>
          </w:p>
        </w:tc>
      </w:tr>
      <w:tr w:rsidRPr="002B7F4C" w:rsidR="00944AD8" w:rsidTr="00944AD8" w14:paraId="6865093E" w14:textId="77777777">
        <w:tc>
          <w:tcPr>
            <w:cnfStyle w:val="001000000000" w:firstRow="0" w:lastRow="0" w:firstColumn="1" w:lastColumn="0" w:oddVBand="0" w:evenVBand="0" w:oddHBand="0" w:evenHBand="0" w:firstRowFirstColumn="0" w:firstRowLastColumn="0" w:lastRowFirstColumn="0" w:lastRowLastColumn="0"/>
            <w:tcW w:w="10070" w:type="dxa"/>
          </w:tcPr>
          <w:p w:rsidRPr="002B7F4C" w:rsidR="00944AD8" w:rsidP="00944AD8" w:rsidRDefault="00944AD8" w14:paraId="38A33640" w14:textId="77777777">
            <w:pPr>
              <w:ind w:left="288" w:hanging="288"/>
            </w:pPr>
            <w:r w:rsidRPr="00CA5E0E">
              <w:rPr>
                <w:rFonts w:cs="Times New Roman"/>
                <w:color w:val="auto"/>
              </w:rPr>
              <w:sym w:font="Wingdings 2" w:char="F0A3"/>
            </w:r>
            <w:r w:rsidRPr="00CA5E0E">
              <w:rPr>
                <w:rFonts w:cs="Times New Roman"/>
                <w:color w:val="auto"/>
              </w:rPr>
              <w:t xml:space="preserve"> </w:t>
            </w:r>
            <w:r w:rsidRPr="002B7F4C">
              <w:t>Yes, Mexican, Mexican Am., Chicano</w:t>
            </w:r>
          </w:p>
        </w:tc>
      </w:tr>
      <w:tr w:rsidRPr="002B7F4C" w:rsidR="00944AD8" w:rsidTr="00944AD8" w14:paraId="05061D77" w14:textId="77777777">
        <w:tc>
          <w:tcPr>
            <w:cnfStyle w:val="001000000000" w:firstRow="0" w:lastRow="0" w:firstColumn="1" w:lastColumn="0" w:oddVBand="0" w:evenVBand="0" w:oddHBand="0" w:evenHBand="0" w:firstRowFirstColumn="0" w:firstRowLastColumn="0" w:lastRowFirstColumn="0" w:lastRowLastColumn="0"/>
            <w:tcW w:w="10070" w:type="dxa"/>
          </w:tcPr>
          <w:p w:rsidRPr="002B7F4C" w:rsidR="00944AD8" w:rsidP="00944AD8" w:rsidRDefault="00944AD8" w14:paraId="0720811E" w14:textId="77777777">
            <w:pPr>
              <w:ind w:left="288" w:hanging="288"/>
            </w:pPr>
            <w:r w:rsidRPr="00CA5E0E">
              <w:rPr>
                <w:rFonts w:cs="Times New Roman"/>
                <w:color w:val="auto"/>
              </w:rPr>
              <w:sym w:font="Wingdings 2" w:char="F0A3"/>
            </w:r>
            <w:r w:rsidRPr="00CA5E0E">
              <w:rPr>
                <w:rFonts w:cs="Times New Roman"/>
                <w:color w:val="auto"/>
              </w:rPr>
              <w:t xml:space="preserve"> </w:t>
            </w:r>
            <w:r w:rsidRPr="002B7F4C">
              <w:t>Yes, Puerto Rican</w:t>
            </w:r>
          </w:p>
        </w:tc>
      </w:tr>
      <w:tr w:rsidRPr="002B7F4C" w:rsidR="00944AD8" w:rsidTr="00944AD8" w14:paraId="154642B2" w14:textId="77777777">
        <w:tc>
          <w:tcPr>
            <w:cnfStyle w:val="001000000000" w:firstRow="0" w:lastRow="0" w:firstColumn="1" w:lastColumn="0" w:oddVBand="0" w:evenVBand="0" w:oddHBand="0" w:evenHBand="0" w:firstRowFirstColumn="0" w:firstRowLastColumn="0" w:lastRowFirstColumn="0" w:lastRowLastColumn="0"/>
            <w:tcW w:w="10070" w:type="dxa"/>
          </w:tcPr>
          <w:p w:rsidRPr="002B7F4C" w:rsidR="00944AD8" w:rsidP="00944AD8" w:rsidRDefault="00944AD8" w14:paraId="56A50F3C" w14:textId="77777777">
            <w:pPr>
              <w:ind w:left="288" w:hanging="288"/>
            </w:pPr>
            <w:r w:rsidRPr="00CA5E0E">
              <w:rPr>
                <w:rFonts w:cs="Times New Roman"/>
                <w:color w:val="auto"/>
              </w:rPr>
              <w:sym w:font="Wingdings 2" w:char="F0A3"/>
            </w:r>
            <w:r w:rsidRPr="00CA5E0E">
              <w:rPr>
                <w:rFonts w:cs="Times New Roman"/>
                <w:color w:val="auto"/>
              </w:rPr>
              <w:t xml:space="preserve"> </w:t>
            </w:r>
            <w:r w:rsidRPr="002B7F4C">
              <w:t>Yes, Cuban</w:t>
            </w:r>
          </w:p>
        </w:tc>
      </w:tr>
      <w:tr w:rsidRPr="002B7F4C" w:rsidR="00944AD8" w:rsidTr="00944AD8" w14:paraId="2494A572" w14:textId="77777777">
        <w:tc>
          <w:tcPr>
            <w:cnfStyle w:val="001000000000" w:firstRow="0" w:lastRow="0" w:firstColumn="1" w:lastColumn="0" w:oddVBand="0" w:evenVBand="0" w:oddHBand="0" w:evenHBand="0" w:firstRowFirstColumn="0" w:firstRowLastColumn="0" w:lastRowFirstColumn="0" w:lastRowLastColumn="0"/>
            <w:tcW w:w="10070" w:type="dxa"/>
          </w:tcPr>
          <w:p w:rsidRPr="002B7F4C" w:rsidR="00944AD8" w:rsidP="00944AD8" w:rsidRDefault="00944AD8" w14:paraId="43796E98" w14:textId="77777777">
            <w:pPr>
              <w:ind w:left="288" w:hanging="288"/>
            </w:pPr>
            <w:r w:rsidRPr="00CA5E0E">
              <w:rPr>
                <w:rFonts w:cs="Times New Roman"/>
                <w:color w:val="auto"/>
              </w:rPr>
              <w:sym w:font="Wingdings 2" w:char="F0A3"/>
            </w:r>
            <w:r w:rsidRPr="00CA5E0E">
              <w:rPr>
                <w:rFonts w:cs="Times New Roman"/>
                <w:color w:val="auto"/>
              </w:rPr>
              <w:t xml:space="preserve"> </w:t>
            </w:r>
            <w:r w:rsidRPr="002B7F4C">
              <w:t>Yes, another Hispanic, Latino, or Spanish origin (Please specify, for example, Argentinian, Colombian, Dominican, Nicaraguan, Salvadoran, Spaniard): ____________________</w:t>
            </w:r>
          </w:p>
        </w:tc>
      </w:tr>
    </w:tbl>
    <w:bookmarkEnd w:id="14"/>
    <w:bookmarkEnd w:id="15"/>
    <w:p w:rsidRPr="00CA5E0E" w:rsidR="00270DC5" w:rsidP="004C119B" w:rsidRDefault="00BC7635" w14:paraId="3329C56F" w14:textId="4CB3FF8E">
      <w:pPr>
        <w:pStyle w:val="Heading3"/>
      </w:pPr>
      <w:r w:rsidRPr="00CA5E0E">
        <w:t>Employment Status</w:t>
      </w:r>
      <w:bookmarkEnd w:id="16"/>
      <w:r w:rsidRPr="00CA5E0E">
        <w:t xml:space="preserve"> &amp; Industry</w:t>
      </w:r>
      <w:bookmarkEnd w:id="17"/>
    </w:p>
    <w:p w:rsidRPr="00CA5E0E" w:rsidR="00CB4AAF" w:rsidP="006A1999" w:rsidRDefault="00CB4AAF" w14:paraId="380BB7EB" w14:textId="77777777">
      <w:pPr>
        <w:pStyle w:val="Heading4"/>
        <w:rPr>
          <w:color w:val="auto"/>
        </w:rPr>
      </w:pPr>
      <w:r w:rsidRPr="00CA5E0E">
        <w:rPr>
          <w:color w:val="auto"/>
        </w:rPr>
        <w:t>EMP1</w:t>
      </w:r>
    </w:p>
    <w:p w:rsidRPr="00CA5E0E" w:rsidR="00821993" w:rsidP="00BB0F89" w:rsidRDefault="00821993" w14:paraId="6F02E4B4" w14:textId="779F8C3F">
      <w:pPr>
        <w:pStyle w:val="Question"/>
      </w:pPr>
      <w:r w:rsidRPr="00CA5E0E">
        <w:t>Which of the following best descr</w:t>
      </w:r>
      <w:r w:rsidRPr="00CA5E0E" w:rsidR="004D00E3">
        <w:t xml:space="preserve">ibes your </w:t>
      </w:r>
      <w:r w:rsidR="00CF79D3">
        <w:t>[</w:t>
      </w:r>
      <w:r w:rsidRPr="00CA5E0E" w:rsidR="00603300">
        <w:t>current</w:t>
      </w:r>
      <w:r w:rsidR="00CF79D3">
        <w:t>/during the past year</w:t>
      </w:r>
      <w:proofErr w:type="gramStart"/>
      <w:r w:rsidR="00CF79D3">
        <w:t>]</w:t>
      </w:r>
      <w:r w:rsidRPr="00CA5E0E" w:rsidR="004D00E3">
        <w:t>employment</w:t>
      </w:r>
      <w:proofErr w:type="gramEnd"/>
      <w:r w:rsidRPr="00CA5E0E" w:rsidR="004D00E3">
        <w:t xml:space="preserve"> </w:t>
      </w:r>
      <w:r w:rsidRPr="00CA5E0E" w:rsidR="00CD3201">
        <w:t>status</w:t>
      </w:r>
      <w:r w:rsidR="00CF79D3">
        <w:t>?</w:t>
      </w:r>
      <w:r w:rsidRPr="00CA5E0E" w:rsidR="00CD3201">
        <w:t xml:space="preserve"> </w:t>
      </w:r>
      <w:r w:rsidR="002B7F4C">
        <w:t>(Select all that apply</w:t>
      </w:r>
      <w:r w:rsidR="00CF79D3">
        <w:t xml:space="preserve"> or select one</w:t>
      </w:r>
      <w:r w:rsidR="002B7F4C">
        <w:t>)</w:t>
      </w:r>
    </w:p>
    <w:p w:rsidRPr="00CA5E0E" w:rsidR="00821993" w:rsidP="00C23245" w:rsidRDefault="00161A3B" w14:paraId="5D0CC008" w14:textId="30D6CB25">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603300">
        <w:rPr>
          <w:rFonts w:cs="Times New Roman"/>
          <w:color w:val="auto"/>
        </w:rPr>
        <w:t>Working full-time for pay</w:t>
      </w:r>
    </w:p>
    <w:p w:rsidRPr="00CA5E0E" w:rsidR="00821993" w:rsidP="00C23245" w:rsidRDefault="00161A3B" w14:paraId="4D2FC973" w14:textId="0B828444">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603300">
        <w:rPr>
          <w:rFonts w:cs="Times New Roman"/>
          <w:color w:val="auto"/>
        </w:rPr>
        <w:t>Working part-time for pay</w:t>
      </w:r>
    </w:p>
    <w:p w:rsidRPr="00CA5E0E" w:rsidR="00821993" w:rsidP="00C23245" w:rsidRDefault="00161A3B" w14:paraId="3D5012C0" w14:textId="38F0B0F8">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603300">
        <w:rPr>
          <w:rFonts w:cs="Times New Roman"/>
          <w:color w:val="auto"/>
        </w:rPr>
        <w:t>Self-employed/consultant</w:t>
      </w:r>
    </w:p>
    <w:p w:rsidRPr="00CA5E0E" w:rsidR="00CB4AAF" w:rsidP="00C23245" w:rsidRDefault="00161A3B" w14:paraId="68854B71" w14:textId="20812072">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CB4AAF">
        <w:rPr>
          <w:rFonts w:cs="Times New Roman"/>
          <w:color w:val="auto"/>
        </w:rPr>
        <w:t>Homemaker/caregiver</w:t>
      </w:r>
    </w:p>
    <w:p w:rsidRPr="00CA5E0E" w:rsidR="00CB4AAF" w:rsidP="00C23245" w:rsidRDefault="00161A3B" w14:paraId="5CAC12E7" w14:textId="1D64A577">
      <w:pPr>
        <w:rPr>
          <w:rFonts w:eastAsia="Times New Roman" w:cs="Times New Roman"/>
          <w:color w:val="auto"/>
        </w:rPr>
      </w:pPr>
      <w:r w:rsidRPr="00CA5E0E">
        <w:rPr>
          <w:rFonts w:cs="Times New Roman"/>
          <w:color w:val="auto"/>
        </w:rPr>
        <w:sym w:font="Wingdings 2" w:char="F0A3"/>
      </w:r>
      <w:r w:rsidRPr="00CA5E0E" w:rsidR="009856FB">
        <w:rPr>
          <w:rFonts w:eastAsia="Times New Roman" w:cs="Times New Roman"/>
          <w:color w:val="auto"/>
        </w:rPr>
        <w:t xml:space="preserve"> </w:t>
      </w:r>
      <w:r w:rsidRPr="00CA5E0E" w:rsidR="00CB4AAF">
        <w:rPr>
          <w:rFonts w:eastAsia="Times New Roman" w:cs="Times New Roman"/>
          <w:color w:val="auto"/>
        </w:rPr>
        <w:t>Full-time student</w:t>
      </w:r>
    </w:p>
    <w:p w:rsidRPr="00CA5E0E" w:rsidR="00CB4AAF" w:rsidP="00C23245" w:rsidRDefault="00161A3B" w14:paraId="505E147D" w14:textId="7B7698B7">
      <w:pPr>
        <w:rPr>
          <w:rFonts w:eastAsia="Times New Roman" w:cs="Times New Roman"/>
          <w:color w:val="auto"/>
        </w:rPr>
      </w:pPr>
      <w:r w:rsidRPr="00CA5E0E">
        <w:rPr>
          <w:rFonts w:cs="Times New Roman"/>
          <w:color w:val="auto"/>
        </w:rPr>
        <w:sym w:font="Wingdings 2" w:char="F0A3"/>
      </w:r>
      <w:r w:rsidRPr="00CA5E0E" w:rsidR="009856FB">
        <w:rPr>
          <w:rFonts w:eastAsia="Times New Roman" w:cs="Times New Roman"/>
          <w:color w:val="auto"/>
        </w:rPr>
        <w:t xml:space="preserve"> </w:t>
      </w:r>
      <w:r w:rsidRPr="00CA5E0E" w:rsidR="00CB4AAF">
        <w:rPr>
          <w:rFonts w:eastAsia="Times New Roman" w:cs="Times New Roman"/>
          <w:color w:val="auto"/>
        </w:rPr>
        <w:t>Part-time student</w:t>
      </w:r>
    </w:p>
    <w:p w:rsidRPr="00CA5E0E" w:rsidR="00CB4AAF" w:rsidP="00C23245" w:rsidRDefault="00161A3B" w14:paraId="1A7C7ACF" w14:textId="5CE939B4">
      <w:pPr>
        <w:rPr>
          <w:rFonts w:eastAsia="Times New Roman"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CB4AAF">
        <w:rPr>
          <w:rFonts w:eastAsia="Times New Roman" w:cs="Times New Roman"/>
          <w:color w:val="auto"/>
        </w:rPr>
        <w:t>Military</w:t>
      </w:r>
    </w:p>
    <w:p w:rsidRPr="00CA5E0E" w:rsidR="00CB4AAF" w:rsidP="00C23245" w:rsidRDefault="00161A3B" w14:paraId="1CCF2715" w14:textId="0B8DAB8C">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CB4AAF">
        <w:rPr>
          <w:rFonts w:cs="Times New Roman"/>
          <w:color w:val="auto"/>
        </w:rPr>
        <w:t>Retired</w:t>
      </w:r>
    </w:p>
    <w:p w:rsidRPr="00CA5E0E" w:rsidR="00CB4AAF" w:rsidP="00C23245" w:rsidRDefault="00161A3B" w14:paraId="521B1E54" w14:textId="36C65558">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CB4AAF">
        <w:rPr>
          <w:rFonts w:cs="Times New Roman"/>
          <w:color w:val="auto"/>
        </w:rPr>
        <w:t xml:space="preserve">Permanently disabled </w:t>
      </w:r>
    </w:p>
    <w:p w:rsidRPr="00CA5E0E" w:rsidR="00A961D6" w:rsidP="00A961D6" w:rsidRDefault="00A961D6" w14:paraId="07FDF92D" w14:textId="77777777">
      <w:pPr>
        <w:rPr>
          <w:rFonts w:eastAsia="Times New Roman" w:cs="Times New Roman"/>
          <w:color w:val="auto"/>
        </w:rPr>
      </w:pPr>
      <w:r w:rsidRPr="00CA5E0E">
        <w:rPr>
          <w:rFonts w:cs="Times New Roman"/>
          <w:color w:val="auto"/>
        </w:rPr>
        <w:sym w:font="Wingdings 2" w:char="F0A3"/>
      </w:r>
      <w:r w:rsidRPr="00CA5E0E">
        <w:rPr>
          <w:rFonts w:cs="Times New Roman"/>
          <w:color w:val="auto"/>
        </w:rPr>
        <w:t xml:space="preserve"> </w:t>
      </w:r>
      <w:r w:rsidRPr="00CA5E0E">
        <w:rPr>
          <w:rFonts w:eastAsia="Times New Roman" w:cs="Times New Roman"/>
          <w:color w:val="auto"/>
        </w:rPr>
        <w:t>Unable to work</w:t>
      </w:r>
    </w:p>
    <w:p w:rsidRPr="00CA5E0E" w:rsidR="00CB4AAF" w:rsidP="00C23245" w:rsidRDefault="00161A3B" w14:paraId="6E10D04D" w14:textId="5AB0DDD8">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CB4AAF">
        <w:rPr>
          <w:rFonts w:cs="Times New Roman"/>
          <w:color w:val="auto"/>
        </w:rPr>
        <w:t xml:space="preserve">Not currently employed </w:t>
      </w:r>
    </w:p>
    <w:p w:rsidR="004814D3" w:rsidP="00C23245" w:rsidRDefault="00161A3B" w14:paraId="7ED93174" w14:textId="176E0A97">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1678A6">
        <w:rPr>
          <w:rFonts w:cs="Times New Roman"/>
          <w:color w:val="auto"/>
        </w:rPr>
        <w:t>Other (P</w:t>
      </w:r>
      <w:r w:rsidRPr="00CA5E0E" w:rsidR="00704B9F">
        <w:rPr>
          <w:rFonts w:cs="Times New Roman"/>
          <w:color w:val="auto"/>
        </w:rPr>
        <w:t>lease specify):</w:t>
      </w:r>
      <w:r w:rsidRPr="00CA5E0E" w:rsidR="009341B8">
        <w:rPr>
          <w:rFonts w:cs="Times New Roman"/>
          <w:color w:val="auto"/>
        </w:rPr>
        <w:t xml:space="preserve"> _______________</w:t>
      </w:r>
    </w:p>
    <w:p w:rsidRPr="00CA5E0E" w:rsidR="00270DC5" w:rsidP="006A1999" w:rsidRDefault="00573B61" w14:paraId="2702EDB1" w14:textId="7E680CA9">
      <w:pPr>
        <w:pStyle w:val="Heading4"/>
        <w:rPr>
          <w:color w:val="auto"/>
        </w:rPr>
      </w:pPr>
      <w:r w:rsidRPr="00CA5E0E">
        <w:rPr>
          <w:color w:val="auto"/>
        </w:rPr>
        <w:t>EMP</w:t>
      </w:r>
      <w:r w:rsidRPr="00CA5E0E" w:rsidR="00730C26">
        <w:rPr>
          <w:color w:val="auto"/>
        </w:rPr>
        <w:t>3</w:t>
      </w:r>
    </w:p>
    <w:p w:rsidRPr="00CA5E0E" w:rsidR="00270DC5" w:rsidP="00C23245" w:rsidRDefault="00270DC5" w14:paraId="3665753F" w14:textId="77777777">
      <w:pPr>
        <w:rPr>
          <w:rFonts w:eastAsia="Times New Roman" w:cs="Times New Roman"/>
          <w:iCs/>
          <w:color w:val="auto"/>
          <w:shd w:val="clear" w:color="auto" w:fill="FFFFFF"/>
        </w:rPr>
      </w:pPr>
      <w:r w:rsidRPr="00CA5E0E">
        <w:rPr>
          <w:rFonts w:eastAsia="Times New Roman" w:cs="Times New Roman"/>
          <w:iCs/>
          <w:color w:val="auto"/>
          <w:shd w:val="clear" w:color="auto" w:fill="FFFFFF"/>
        </w:rPr>
        <w:t>What kind of work do you do?</w:t>
      </w:r>
      <w:r w:rsidRPr="00CA5E0E" w:rsidR="00573B61">
        <w:rPr>
          <w:rFonts w:eastAsia="Times New Roman" w:cs="Times New Roman"/>
          <w:iCs/>
          <w:color w:val="auto"/>
          <w:shd w:val="clear" w:color="auto" w:fill="FFFFFF"/>
        </w:rPr>
        <w:t xml:space="preserve"> (Please select one)</w:t>
      </w:r>
    </w:p>
    <w:p w:rsidRPr="00CA5E0E" w:rsidR="00270DC5" w:rsidP="00C23245" w:rsidRDefault="00161A3B" w14:paraId="6D4FB279" w14:textId="333461B8">
      <w:pPr>
        <w:rPr>
          <w:rFonts w:eastAsia="Times New Roman"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270DC5">
        <w:rPr>
          <w:rFonts w:eastAsia="Times New Roman" w:cs="Times New Roman"/>
          <w:color w:val="auto"/>
        </w:rPr>
        <w:t>Employee of a for-profit company or business or of an individual, for wages, salary, or commissions</w:t>
      </w:r>
    </w:p>
    <w:p w:rsidRPr="00CA5E0E" w:rsidR="00270DC5" w:rsidP="00C23245" w:rsidRDefault="00161A3B" w14:paraId="257EBBD4" w14:textId="3487D3AF">
      <w:pPr>
        <w:rPr>
          <w:rFonts w:eastAsia="Times New Roman"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270DC5">
        <w:rPr>
          <w:rFonts w:eastAsia="Times New Roman" w:cs="Times New Roman"/>
          <w:color w:val="auto"/>
        </w:rPr>
        <w:t>Employee of a not-for-profit, tax-exempt, or charitable organization</w:t>
      </w:r>
    </w:p>
    <w:p w:rsidRPr="00CA5E0E" w:rsidR="00270DC5" w:rsidP="00C23245" w:rsidRDefault="00161A3B" w14:paraId="09F86ED7" w14:textId="34396C76">
      <w:pPr>
        <w:rPr>
          <w:rFonts w:eastAsia="Times New Roman"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270DC5">
        <w:rPr>
          <w:rFonts w:eastAsia="Times New Roman" w:cs="Times New Roman"/>
          <w:color w:val="auto"/>
        </w:rPr>
        <w:t>Local government employee (city, county, etc.)</w:t>
      </w:r>
    </w:p>
    <w:p w:rsidRPr="00CA5E0E" w:rsidR="00270DC5" w:rsidP="00C23245" w:rsidRDefault="00161A3B" w14:paraId="1AC0D1C6" w14:textId="7604F3A6">
      <w:pPr>
        <w:rPr>
          <w:rFonts w:eastAsia="Times New Roman"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270DC5">
        <w:rPr>
          <w:rFonts w:eastAsia="Times New Roman" w:cs="Times New Roman"/>
          <w:color w:val="auto"/>
        </w:rPr>
        <w:t>State government employee</w:t>
      </w:r>
    </w:p>
    <w:p w:rsidRPr="00CA5E0E" w:rsidR="00270DC5" w:rsidP="00C23245" w:rsidRDefault="00161A3B" w14:paraId="723C5E16" w14:textId="344D04E8">
      <w:pPr>
        <w:rPr>
          <w:rFonts w:eastAsia="Times New Roman"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270DC5">
        <w:rPr>
          <w:rFonts w:eastAsia="Times New Roman" w:cs="Times New Roman"/>
          <w:color w:val="auto"/>
        </w:rPr>
        <w:t>Federal government employee</w:t>
      </w:r>
    </w:p>
    <w:p w:rsidRPr="00CA5E0E" w:rsidR="00270DC5" w:rsidP="00C23245" w:rsidRDefault="00161A3B" w14:paraId="10F264EF" w14:textId="74BCA6C0">
      <w:pPr>
        <w:rPr>
          <w:rFonts w:eastAsia="Times New Roman"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270DC5">
        <w:rPr>
          <w:rFonts w:eastAsia="Times New Roman" w:cs="Times New Roman"/>
          <w:color w:val="auto"/>
        </w:rPr>
        <w:t>Self-employed in own not-incorporated business, professional practice, or farm</w:t>
      </w:r>
    </w:p>
    <w:p w:rsidRPr="00CA5E0E" w:rsidR="00270DC5" w:rsidP="006A1999" w:rsidRDefault="00161A3B" w14:paraId="3E16F0E0" w14:textId="7442B514">
      <w:pPr>
        <w:rPr>
          <w:color w:val="auto"/>
        </w:rPr>
      </w:pPr>
      <w:r w:rsidRPr="00CA5E0E">
        <w:rPr>
          <w:color w:val="auto"/>
        </w:rPr>
        <w:sym w:font="Wingdings 2" w:char="F0A3"/>
      </w:r>
      <w:r w:rsidRPr="00CA5E0E" w:rsidR="009856FB">
        <w:rPr>
          <w:color w:val="auto"/>
        </w:rPr>
        <w:t xml:space="preserve"> </w:t>
      </w:r>
      <w:r w:rsidRPr="00CA5E0E" w:rsidR="00270DC5">
        <w:rPr>
          <w:color w:val="auto"/>
        </w:rPr>
        <w:t>Self-employed in own incorporated business, professional practice, or farm</w:t>
      </w:r>
    </w:p>
    <w:p w:rsidRPr="00CA5E0E" w:rsidR="00270DC5" w:rsidP="00C23245" w:rsidRDefault="00161A3B" w14:paraId="1123A93B" w14:textId="616DBCEA">
      <w:pPr>
        <w:rPr>
          <w:rFonts w:eastAsia="Times New Roman"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270DC5">
        <w:rPr>
          <w:rFonts w:eastAsia="Times New Roman" w:cs="Times New Roman"/>
          <w:color w:val="auto"/>
        </w:rPr>
        <w:t>Working without pay in family business or farm</w:t>
      </w:r>
    </w:p>
    <w:p w:rsidRPr="00CA5E0E" w:rsidR="008164D3" w:rsidP="00C23245" w:rsidRDefault="00161A3B" w14:paraId="201FE678" w14:textId="0FE16650">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1678A6">
        <w:rPr>
          <w:rFonts w:cs="Times New Roman"/>
          <w:color w:val="auto"/>
        </w:rPr>
        <w:t>Other (P</w:t>
      </w:r>
      <w:r w:rsidRPr="00CA5E0E" w:rsidR="00704B9F">
        <w:rPr>
          <w:rFonts w:cs="Times New Roman"/>
          <w:color w:val="auto"/>
        </w:rPr>
        <w:t>lease specify):</w:t>
      </w:r>
      <w:r w:rsidRPr="00CA5E0E" w:rsidR="008164D3">
        <w:rPr>
          <w:rFonts w:cs="Times New Roman"/>
          <w:color w:val="auto"/>
        </w:rPr>
        <w:t xml:space="preserve"> _______________</w:t>
      </w:r>
    </w:p>
    <w:p w:rsidRPr="00CA5E0E" w:rsidR="0079402C" w:rsidP="0079402C" w:rsidRDefault="00730C26" w14:paraId="067C4196" w14:textId="688EAE59">
      <w:pPr>
        <w:pStyle w:val="Heading4"/>
        <w:rPr>
          <w:color w:val="auto"/>
        </w:rPr>
      </w:pPr>
      <w:r w:rsidRPr="00CA5E0E">
        <w:rPr>
          <w:color w:val="auto"/>
        </w:rPr>
        <w:t>EMP4</w:t>
      </w:r>
    </w:p>
    <w:p w:rsidRPr="00CA5E0E" w:rsidR="0079402C" w:rsidP="0079402C" w:rsidRDefault="0079402C" w14:paraId="67ECCEB6" w14:textId="1F3DEE14">
      <w:pPr>
        <w:rPr>
          <w:rFonts w:cs="Times New Roman"/>
          <w:i/>
          <w:color w:val="auto"/>
        </w:rPr>
      </w:pPr>
      <w:r w:rsidRPr="00CA5E0E">
        <w:rPr>
          <w:rFonts w:cs="Times New Roman"/>
          <w:color w:val="auto"/>
        </w:rPr>
        <w:t xml:space="preserve">Please indicate which, if any, of the </w:t>
      </w:r>
      <w:r w:rsidRPr="00CA5E0E">
        <w:rPr>
          <w:rFonts w:cs="Times New Roman"/>
          <w:b/>
          <w:color w:val="auto"/>
        </w:rPr>
        <w:t>nature-related professions</w:t>
      </w:r>
      <w:r w:rsidRPr="00CA5E0E">
        <w:rPr>
          <w:rFonts w:cs="Times New Roman"/>
          <w:color w:val="auto"/>
        </w:rPr>
        <w:t xml:space="preserve"> in the following list are the primary source of your income.</w:t>
      </w:r>
      <w:r w:rsidRPr="002B7F4C" w:rsidR="002B7F4C">
        <w:rPr>
          <w:color w:val="auto"/>
        </w:rPr>
        <w:t xml:space="preserve"> </w:t>
      </w:r>
      <w:r w:rsidRPr="006E7673" w:rsidR="002B7F4C">
        <w:rPr>
          <w:color w:val="auto"/>
        </w:rPr>
        <w:t>(</w:t>
      </w:r>
      <w:r w:rsidR="002B7F4C">
        <w:rPr>
          <w:color w:val="auto"/>
        </w:rPr>
        <w:t>Select</w:t>
      </w:r>
      <w:r w:rsidRPr="006E7673" w:rsidR="002B7F4C">
        <w:rPr>
          <w:color w:val="auto"/>
        </w:rPr>
        <w:t xml:space="preserve"> all that apply)</w:t>
      </w:r>
    </w:p>
    <w:tbl>
      <w:tblPr>
        <w:tblStyle w:val="Checkbox"/>
        <w:tblW w:w="0" w:type="auto"/>
        <w:tblLook w:val="04A0" w:firstRow="1" w:lastRow="0" w:firstColumn="1" w:lastColumn="0" w:noHBand="0" w:noVBand="1"/>
      </w:tblPr>
      <w:tblGrid>
        <w:gridCol w:w="255"/>
        <w:gridCol w:w="5760"/>
      </w:tblGrid>
      <w:tr w:rsidRPr="00CA5E0E" w:rsidR="00330C47" w:rsidTr="0042760C" w14:paraId="6BAE9C95"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79402C" w:rsidP="0042760C" w:rsidRDefault="0079402C" w14:paraId="02C3174E" w14:textId="77777777">
            <w:pPr>
              <w:spacing w:before="60" w:after="60"/>
              <w:rPr>
                <w:rFonts w:cs="Times New Roman"/>
                <w:color w:val="auto"/>
              </w:rPr>
            </w:pPr>
            <w:r w:rsidRPr="00CA5E0E">
              <w:rPr>
                <w:rFonts w:cs="Times New Roman"/>
                <w:color w:val="auto"/>
              </w:rPr>
              <w:sym w:font="Wingdings 2" w:char="F0A3"/>
            </w:r>
          </w:p>
        </w:tc>
        <w:tc>
          <w:tcPr>
            <w:tcW w:w="5760" w:type="dxa"/>
          </w:tcPr>
          <w:p w:rsidRPr="00CA5E0E" w:rsidR="0079402C" w:rsidP="0042760C" w:rsidRDefault="0079402C" w14:paraId="1161B021" w14:textId="77777777">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[project-specific list of professions]</w:t>
            </w:r>
          </w:p>
        </w:tc>
      </w:tr>
      <w:tr w:rsidRPr="00CA5E0E" w:rsidR="00330C47" w:rsidTr="0042760C" w14:paraId="1232DEA0"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79402C" w:rsidP="0042760C" w:rsidRDefault="0079402C" w14:paraId="24B9F29F" w14:textId="77777777">
            <w:pPr>
              <w:spacing w:before="60" w:after="60"/>
              <w:rPr>
                <w:rFonts w:cs="Times New Roman"/>
                <w:color w:val="auto"/>
              </w:rPr>
            </w:pPr>
            <w:r w:rsidRPr="00CA5E0E">
              <w:rPr>
                <w:rFonts w:cs="Times New Roman"/>
                <w:color w:val="auto"/>
              </w:rPr>
              <w:sym w:font="Wingdings 2" w:char="F0A3"/>
            </w:r>
          </w:p>
        </w:tc>
        <w:tc>
          <w:tcPr>
            <w:tcW w:w="5760" w:type="dxa"/>
          </w:tcPr>
          <w:p w:rsidRPr="00CA5E0E" w:rsidR="0079402C" w:rsidP="0042760C" w:rsidRDefault="001678A6" w14:paraId="0C9D8639" w14:textId="15B31390">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w:t>
            </w:r>
            <w:r w:rsidRPr="00CA5E0E" w:rsidR="0079402C">
              <w:rPr>
                <w:color w:val="auto"/>
              </w:rPr>
              <w:t>lease specify):</w:t>
            </w:r>
            <w:r w:rsidRPr="00CA5E0E" w:rsidR="0079402C">
              <w:rPr>
                <w:i/>
                <w:color w:val="auto"/>
              </w:rPr>
              <w:t xml:space="preserve"> </w:t>
            </w:r>
            <w:r w:rsidRPr="00CA5E0E" w:rsidR="0079402C">
              <w:rPr>
                <w:color w:val="auto"/>
              </w:rPr>
              <w:t>______________________________</w:t>
            </w:r>
          </w:p>
        </w:tc>
      </w:tr>
      <w:tr w:rsidRPr="00CA5E0E" w:rsidR="00330C47" w:rsidTr="0042760C" w14:paraId="0378DBD2"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79402C" w:rsidP="0042760C" w:rsidRDefault="0079402C" w14:paraId="44935027" w14:textId="77777777">
            <w:pPr>
              <w:spacing w:before="60" w:after="60"/>
              <w:rPr>
                <w:rFonts w:cs="Times New Roman"/>
                <w:color w:val="auto"/>
              </w:rPr>
            </w:pPr>
            <w:r w:rsidRPr="00CA5E0E">
              <w:rPr>
                <w:rFonts w:cs="Times New Roman"/>
                <w:color w:val="auto"/>
              </w:rPr>
              <w:sym w:font="Wingdings 2" w:char="F0A3"/>
            </w:r>
          </w:p>
        </w:tc>
        <w:tc>
          <w:tcPr>
            <w:tcW w:w="5760" w:type="dxa"/>
          </w:tcPr>
          <w:p w:rsidRPr="00CA5E0E" w:rsidR="0079402C" w:rsidP="0042760C" w:rsidRDefault="0079402C" w14:paraId="6276D290" w14:textId="77777777">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My income does not rely on a nature-based profession.</w:t>
            </w:r>
          </w:p>
        </w:tc>
      </w:tr>
    </w:tbl>
    <w:p w:rsidR="00DB1B89" w:rsidRDefault="00DB1B89" w14:paraId="1ECBF7D3" w14:textId="77777777">
      <w:pPr>
        <w:rPr>
          <w:rFonts w:cs="Times New Roman"/>
          <w:b/>
          <w:color w:val="auto"/>
        </w:rPr>
      </w:pPr>
      <w:r>
        <w:rPr>
          <w:color w:val="auto"/>
        </w:rPr>
        <w:br w:type="page"/>
      </w:r>
    </w:p>
    <w:p w:rsidR="00DB1B89" w:rsidP="006A1999" w:rsidRDefault="00730C26" w14:paraId="70FF7F08" w14:textId="14FBE6A5">
      <w:pPr>
        <w:pStyle w:val="Heading4"/>
        <w:rPr>
          <w:color w:val="auto"/>
        </w:rPr>
      </w:pPr>
      <w:r w:rsidRPr="00CA5E0E">
        <w:rPr>
          <w:color w:val="auto"/>
        </w:rPr>
        <w:lastRenderedPageBreak/>
        <w:t>EMP5</w:t>
      </w:r>
    </w:p>
    <w:p w:rsidRPr="00CA5E0E" w:rsidR="00B163AE" w:rsidP="00C23245" w:rsidRDefault="00B163AE" w14:paraId="14B94148" w14:textId="1021B5F1">
      <w:pPr>
        <w:rPr>
          <w:rFonts w:cs="Times New Roman"/>
          <w:color w:val="auto"/>
        </w:rPr>
      </w:pPr>
      <w:r w:rsidRPr="00CA5E0E">
        <w:rPr>
          <w:rFonts w:cs="Times New Roman"/>
          <w:color w:val="auto"/>
        </w:rPr>
        <w:t xml:space="preserve">Do you or any of your immediate family members depend on the following industries for your/their economic livelihood? </w:t>
      </w:r>
      <w:r w:rsidR="002B7F4C">
        <w:rPr>
          <w:color w:val="auto"/>
        </w:rPr>
        <w:t>(Select all that apply)</w:t>
      </w:r>
    </w:p>
    <w:tbl>
      <w:tblPr>
        <w:tblStyle w:val="Checkbox"/>
        <w:tblW w:w="0" w:type="auto"/>
        <w:tblLook w:val="04A0" w:firstRow="1" w:lastRow="0" w:firstColumn="1" w:lastColumn="0" w:noHBand="0" w:noVBand="1"/>
      </w:tblPr>
      <w:tblGrid>
        <w:gridCol w:w="255"/>
        <w:gridCol w:w="5760"/>
      </w:tblGrid>
      <w:tr w:rsidRPr="00CA5E0E" w:rsidR="00330C47" w:rsidTr="0068204C" w14:paraId="00619315"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1470C4" w:rsidP="0068204C" w:rsidRDefault="001470C4" w14:paraId="3160E5DF" w14:textId="77777777">
            <w:pPr>
              <w:spacing w:before="60" w:after="60"/>
              <w:rPr>
                <w:rFonts w:cs="Times New Roman"/>
                <w:color w:val="auto"/>
              </w:rPr>
            </w:pPr>
            <w:r w:rsidRPr="00CA5E0E">
              <w:rPr>
                <w:rFonts w:cs="Times New Roman"/>
                <w:color w:val="auto"/>
              </w:rPr>
              <w:sym w:font="Wingdings 2" w:char="F0A3"/>
            </w:r>
          </w:p>
        </w:tc>
        <w:tc>
          <w:tcPr>
            <w:tcW w:w="5760" w:type="dxa"/>
          </w:tcPr>
          <w:p w:rsidRPr="00CA5E0E" w:rsidR="001470C4" w:rsidP="00A91D3F" w:rsidRDefault="001470C4" w14:paraId="6D5F698F" w14:textId="48618992">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w:t>
            </w:r>
            <w:r w:rsidRPr="00CA5E0E" w:rsidR="00A91D3F">
              <w:rPr>
                <w:color w:val="auto"/>
              </w:rPr>
              <w:t>project</w:t>
            </w:r>
            <w:r w:rsidRPr="00CA5E0E">
              <w:rPr>
                <w:color w:val="auto"/>
              </w:rPr>
              <w:t>-specific list of industries]</w:t>
            </w:r>
          </w:p>
        </w:tc>
      </w:tr>
      <w:tr w:rsidRPr="00CA5E0E" w:rsidR="00330C47" w:rsidTr="0068204C" w14:paraId="2CE4518C"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1470C4" w:rsidP="0068204C" w:rsidRDefault="001470C4" w14:paraId="3A5430F8" w14:textId="77777777">
            <w:pPr>
              <w:spacing w:before="60" w:after="60"/>
              <w:rPr>
                <w:rFonts w:cs="Times New Roman"/>
                <w:color w:val="auto"/>
              </w:rPr>
            </w:pPr>
            <w:r w:rsidRPr="00CA5E0E">
              <w:rPr>
                <w:rFonts w:cs="Times New Roman"/>
                <w:color w:val="auto"/>
              </w:rPr>
              <w:sym w:font="Wingdings 2" w:char="F0A3"/>
            </w:r>
          </w:p>
        </w:tc>
        <w:tc>
          <w:tcPr>
            <w:tcW w:w="5760" w:type="dxa"/>
          </w:tcPr>
          <w:p w:rsidRPr="00CA5E0E" w:rsidR="001470C4" w:rsidP="0068204C" w:rsidRDefault="001470C4" w14:paraId="4AE7779B" w14:textId="57C3BED3">
            <w:pPr>
              <w:spacing w:before="60" w:after="6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None of these</w:t>
            </w:r>
          </w:p>
        </w:tc>
      </w:tr>
    </w:tbl>
    <w:p w:rsidRPr="00CA5E0E" w:rsidR="004814D3" w:rsidP="004C119B" w:rsidRDefault="00BC7635" w14:paraId="24046C7A" w14:textId="114FD64E">
      <w:pPr>
        <w:pStyle w:val="Heading3"/>
      </w:pPr>
      <w:r w:rsidRPr="00CA5E0E">
        <w:t>Income</w:t>
      </w:r>
    </w:p>
    <w:p w:rsidRPr="00CA5E0E" w:rsidR="004814D3" w:rsidP="004814D3" w:rsidRDefault="004814D3" w14:paraId="58C2468E" w14:textId="77777777">
      <w:pPr>
        <w:pStyle w:val="Heading4"/>
        <w:rPr>
          <w:color w:val="auto"/>
        </w:rPr>
      </w:pPr>
      <w:r w:rsidRPr="00CA5E0E">
        <w:rPr>
          <w:color w:val="auto"/>
        </w:rPr>
        <w:t>INC1</w:t>
      </w:r>
    </w:p>
    <w:p w:rsidRPr="00CA5E0E" w:rsidR="004814D3" w:rsidP="004814D3" w:rsidRDefault="004814D3" w14:paraId="3019A54E" w14:textId="77777777">
      <w:pPr>
        <w:rPr>
          <w:rFonts w:cs="Times New Roman"/>
          <w:color w:val="auto"/>
        </w:rPr>
      </w:pPr>
      <w:r w:rsidRPr="00CA5E0E">
        <w:rPr>
          <w:rFonts w:cs="Times New Roman"/>
          <w:color w:val="auto"/>
        </w:rPr>
        <w:t>What was your approximate household income from all sources (before taxes) last year? (Please select one only)</w:t>
      </w:r>
    </w:p>
    <w:tbl>
      <w:tblPr>
        <w:tblW w:w="0" w:type="auto"/>
        <w:tblLook w:val="04A0" w:firstRow="1" w:lastRow="0" w:firstColumn="1" w:lastColumn="0" w:noHBand="0" w:noVBand="1"/>
      </w:tblPr>
      <w:tblGrid>
        <w:gridCol w:w="4145"/>
      </w:tblGrid>
      <w:tr w:rsidRPr="00CA5E0E" w:rsidR="004814D3" w:rsidTr="005C5C5D" w14:paraId="646D6A87" w14:textId="77777777">
        <w:tc>
          <w:tcPr>
            <w:tcW w:w="4145" w:type="dxa"/>
          </w:tcPr>
          <w:p w:rsidRPr="00CA5E0E" w:rsidR="004814D3" w:rsidP="005C5C5D" w:rsidRDefault="004814D3" w14:paraId="62E77481" w14:textId="77777777">
            <w:pPr>
              <w:rPr>
                <w:color w:val="auto"/>
              </w:rPr>
            </w:pPr>
            <w:r w:rsidRPr="00CA5E0E">
              <w:rPr>
                <w:rFonts w:cs="Times New Roman"/>
                <w:color w:val="auto"/>
              </w:rPr>
              <w:sym w:font="Wingdings 2" w:char="F0A3"/>
            </w:r>
            <w:r w:rsidRPr="00CA5E0E">
              <w:rPr>
                <w:color w:val="auto"/>
              </w:rPr>
              <w:t xml:space="preserve"> [</w:t>
            </w:r>
            <w:r w:rsidRPr="00CA5E0E">
              <w:t>project-specific list of income brackets]</w:t>
            </w:r>
          </w:p>
        </w:tc>
      </w:tr>
    </w:tbl>
    <w:p w:rsidRPr="00CA5E0E" w:rsidR="004814D3" w:rsidP="004814D3" w:rsidRDefault="004814D3" w14:paraId="549CABF0" w14:textId="77777777">
      <w:pPr>
        <w:pStyle w:val="Heading4"/>
        <w:rPr>
          <w:color w:val="auto"/>
        </w:rPr>
      </w:pPr>
      <w:r w:rsidRPr="00CA5E0E">
        <w:rPr>
          <w:color w:val="auto"/>
        </w:rPr>
        <w:t>INC2</w:t>
      </w:r>
    </w:p>
    <w:p w:rsidRPr="00CA5E0E" w:rsidR="004814D3" w:rsidP="004814D3" w:rsidRDefault="004814D3" w14:paraId="197CE96F" w14:textId="77777777">
      <w:pPr>
        <w:rPr>
          <w:rFonts w:cs="Times New Roman"/>
          <w:color w:val="auto"/>
        </w:rPr>
      </w:pPr>
      <w:r w:rsidRPr="00CA5E0E">
        <w:rPr>
          <w:rFonts w:cs="Times New Roman"/>
          <w:color w:val="auto"/>
        </w:rPr>
        <w:t>How many members of your household contribute to paying the household expenses?</w:t>
      </w:r>
    </w:p>
    <w:p w:rsidRPr="00CA5E0E" w:rsidR="004814D3" w:rsidP="004814D3" w:rsidRDefault="004814D3" w14:paraId="68141998" w14:textId="77777777">
      <w:pPr>
        <w:rPr>
          <w:rFonts w:cs="Times New Roman"/>
          <w:color w:val="auto"/>
        </w:rPr>
      </w:pPr>
      <w:r w:rsidRPr="00CA5E0E">
        <w:rPr>
          <w:rFonts w:cs="Times New Roman"/>
          <w:color w:val="auto"/>
        </w:rPr>
        <w:t xml:space="preserve">___ </w:t>
      </w:r>
      <w:proofErr w:type="gramStart"/>
      <w:r w:rsidRPr="00CA5E0E">
        <w:rPr>
          <w:rFonts w:cs="Times New Roman"/>
          <w:color w:val="auto"/>
        </w:rPr>
        <w:t>number</w:t>
      </w:r>
      <w:proofErr w:type="gramEnd"/>
      <w:r w:rsidRPr="00CA5E0E">
        <w:rPr>
          <w:rFonts w:cs="Times New Roman"/>
          <w:color w:val="auto"/>
        </w:rPr>
        <w:t xml:space="preserve"> of household members who help pay household expenses</w:t>
      </w:r>
    </w:p>
    <w:p w:rsidRPr="00CA5E0E" w:rsidR="001470C4" w:rsidP="004C119B" w:rsidRDefault="00BC7635" w14:paraId="54D135F5" w14:textId="46109B57">
      <w:pPr>
        <w:pStyle w:val="Heading3"/>
      </w:pPr>
      <w:bookmarkStart w:name="_Toc416894062" w:id="18"/>
      <w:bookmarkStart w:name="_Toc447018521" w:id="19"/>
      <w:bookmarkStart w:name="_Toc416894061" w:id="20"/>
      <w:bookmarkStart w:name="_Toc447018520" w:id="21"/>
      <w:r w:rsidRPr="00CA5E0E">
        <w:t xml:space="preserve">Household </w:t>
      </w:r>
      <w:r>
        <w:t>Type</w:t>
      </w:r>
      <w:bookmarkEnd w:id="18"/>
      <w:bookmarkEnd w:id="19"/>
    </w:p>
    <w:p w:rsidRPr="00CA5E0E" w:rsidR="001470C4" w:rsidP="006A1999" w:rsidRDefault="001470C4" w14:paraId="790FD570" w14:textId="77777777">
      <w:pPr>
        <w:pStyle w:val="Heading4"/>
        <w:rPr>
          <w:color w:val="auto"/>
        </w:rPr>
      </w:pPr>
      <w:r w:rsidRPr="00CA5E0E">
        <w:rPr>
          <w:color w:val="auto"/>
        </w:rPr>
        <w:t>HOU1</w:t>
      </w:r>
    </w:p>
    <w:p w:rsidRPr="00CA5E0E" w:rsidR="001470C4" w:rsidP="001470C4" w:rsidRDefault="001470C4" w14:paraId="6F7C16EE" w14:textId="77777777">
      <w:pPr>
        <w:rPr>
          <w:rFonts w:cs="Times New Roman"/>
          <w:color w:val="auto"/>
        </w:rPr>
      </w:pPr>
      <w:r w:rsidRPr="00CA5E0E">
        <w:rPr>
          <w:rFonts w:cs="Times New Roman"/>
          <w:color w:val="auto"/>
        </w:rPr>
        <w:t>Including yourself, how many people live in your household?</w:t>
      </w:r>
      <w:r w:rsidRPr="00CA5E0E">
        <w:rPr>
          <w:rFonts w:cs="Times New Roman"/>
          <w:color w:val="auto"/>
        </w:rPr>
        <w:tab/>
        <w:t>_____</w:t>
      </w:r>
    </w:p>
    <w:p w:rsidRPr="00CA5E0E" w:rsidR="001470C4" w:rsidP="006A1999" w:rsidRDefault="001470C4" w14:paraId="0688A239" w14:textId="77777777">
      <w:pPr>
        <w:pStyle w:val="Heading4"/>
        <w:rPr>
          <w:color w:val="auto"/>
        </w:rPr>
      </w:pPr>
      <w:r w:rsidRPr="00CA5E0E">
        <w:rPr>
          <w:color w:val="auto"/>
        </w:rPr>
        <w:t>HOU2</w:t>
      </w:r>
    </w:p>
    <w:p w:rsidRPr="00CA5E0E" w:rsidR="001470C4" w:rsidP="001470C4" w:rsidRDefault="001470C4" w14:paraId="42C41EA0" w14:textId="77777777">
      <w:pPr>
        <w:rPr>
          <w:rFonts w:cs="Times New Roman"/>
          <w:color w:val="auto"/>
        </w:rPr>
      </w:pPr>
      <w:r w:rsidRPr="00CA5E0E">
        <w:rPr>
          <w:rFonts w:cs="Times New Roman"/>
          <w:color w:val="auto"/>
        </w:rPr>
        <w:t>How many children under the age of [age] currently live in your household?</w:t>
      </w:r>
      <w:r w:rsidRPr="00CA5E0E">
        <w:rPr>
          <w:rFonts w:cs="Times New Roman"/>
          <w:color w:val="auto"/>
        </w:rPr>
        <w:tab/>
        <w:t>_____</w:t>
      </w:r>
    </w:p>
    <w:p w:rsidRPr="00CA5E0E" w:rsidR="002B05D7" w:rsidP="004C119B" w:rsidRDefault="00BC7635" w14:paraId="32C00C4A" w14:textId="6A8B1DB7">
      <w:pPr>
        <w:pStyle w:val="Heading3"/>
      </w:pPr>
      <w:r w:rsidRPr="00CA5E0E">
        <w:t>Marital Status</w:t>
      </w:r>
      <w:bookmarkEnd w:id="20"/>
      <w:bookmarkEnd w:id="21"/>
    </w:p>
    <w:p w:rsidRPr="00CA5E0E" w:rsidR="004B4346" w:rsidP="00C23245" w:rsidRDefault="002B05D7" w14:paraId="0CA44382" w14:textId="77777777">
      <w:pPr>
        <w:pStyle w:val="Heading4"/>
        <w:rPr>
          <w:color w:val="auto"/>
        </w:rPr>
      </w:pPr>
      <w:r w:rsidRPr="00CA5E0E">
        <w:rPr>
          <w:color w:val="auto"/>
        </w:rPr>
        <w:t>MAR1</w:t>
      </w:r>
    </w:p>
    <w:p w:rsidRPr="00CA5E0E" w:rsidR="00697615" w:rsidP="00C23245" w:rsidRDefault="002B05D7" w14:paraId="14BE96CA" w14:textId="77777777">
      <w:pPr>
        <w:rPr>
          <w:rFonts w:cs="Times New Roman"/>
          <w:color w:val="auto"/>
        </w:rPr>
      </w:pPr>
      <w:r w:rsidRPr="00CA5E0E">
        <w:rPr>
          <w:rFonts w:cs="Times New Roman"/>
          <w:color w:val="auto"/>
        </w:rPr>
        <w:t>Are you single, married, living with a life partner, divorced or widowed</w:t>
      </w:r>
      <w:r w:rsidRPr="00CA5E0E" w:rsidR="00697615">
        <w:rPr>
          <w:rFonts w:cs="Times New Roman"/>
          <w:color w:val="auto"/>
        </w:rPr>
        <w:t>?</w:t>
      </w:r>
    </w:p>
    <w:p w:rsidRPr="00CA5E0E" w:rsidR="002B05D7" w:rsidP="00C23245" w:rsidRDefault="00161A3B" w14:paraId="6EAB7E93" w14:textId="3D2C442D">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D83187">
        <w:rPr>
          <w:rFonts w:cs="Times New Roman"/>
          <w:color w:val="auto"/>
        </w:rPr>
        <w:t>Single</w:t>
      </w:r>
    </w:p>
    <w:p w:rsidRPr="00CA5E0E" w:rsidR="002B05D7" w:rsidP="00C23245" w:rsidRDefault="00161A3B" w14:paraId="4423BA46" w14:textId="4B83E170">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2B05D7">
        <w:rPr>
          <w:rFonts w:cs="Times New Roman"/>
          <w:color w:val="auto"/>
        </w:rPr>
        <w:t>Married</w:t>
      </w:r>
    </w:p>
    <w:p w:rsidRPr="00CA5E0E" w:rsidR="002B05D7" w:rsidP="00C23245" w:rsidRDefault="00161A3B" w14:paraId="29ADE66C" w14:textId="612694E3">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2B05D7">
        <w:rPr>
          <w:rFonts w:cs="Times New Roman"/>
          <w:color w:val="auto"/>
        </w:rPr>
        <w:t>Living with a life partner</w:t>
      </w:r>
    </w:p>
    <w:p w:rsidRPr="00CA5E0E" w:rsidR="002B05D7" w:rsidP="00C23245" w:rsidRDefault="00161A3B" w14:paraId="0F6D92A8" w14:textId="20450921">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D83187">
        <w:rPr>
          <w:rFonts w:cs="Times New Roman"/>
          <w:color w:val="auto"/>
        </w:rPr>
        <w:t>Divorced</w:t>
      </w:r>
    </w:p>
    <w:p w:rsidRPr="00CA5E0E" w:rsidR="002B05D7" w:rsidP="00C23245" w:rsidRDefault="00161A3B" w14:paraId="799FED34" w14:textId="159F14BB">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2B05D7">
        <w:rPr>
          <w:rFonts w:cs="Times New Roman"/>
          <w:color w:val="auto"/>
        </w:rPr>
        <w:t>Widowed</w:t>
      </w:r>
    </w:p>
    <w:p w:rsidRPr="00CA5E0E" w:rsidR="002B05D7" w:rsidP="004C119B" w:rsidRDefault="00BC7635" w14:paraId="4DB3C902" w14:textId="54A8F39B">
      <w:pPr>
        <w:pStyle w:val="Heading3"/>
      </w:pPr>
      <w:bookmarkStart w:name="_Toc416894063" w:id="22"/>
      <w:bookmarkStart w:name="_Toc447018522" w:id="23"/>
      <w:r w:rsidRPr="00CA5E0E">
        <w:t>Residence</w:t>
      </w:r>
      <w:bookmarkEnd w:id="22"/>
      <w:bookmarkEnd w:id="23"/>
    </w:p>
    <w:p w:rsidRPr="00CA5E0E" w:rsidR="004B4346" w:rsidP="001A62B8" w:rsidRDefault="004B4346" w14:paraId="4E868BEA" w14:textId="65080C07">
      <w:pPr>
        <w:pStyle w:val="Heading4"/>
        <w:numPr>
          <w:ilvl w:val="0"/>
          <w:numId w:val="127"/>
        </w:numPr>
        <w:rPr>
          <w:color w:val="auto"/>
        </w:rPr>
      </w:pPr>
    </w:p>
    <w:p w:rsidRPr="00CA5E0E" w:rsidR="002B05D7" w:rsidP="006A1999" w:rsidRDefault="002B05D7" w14:paraId="1AB266B4" w14:textId="31C395B0">
      <w:pPr>
        <w:rPr>
          <w:color w:val="auto"/>
        </w:rPr>
      </w:pPr>
      <w:r w:rsidRPr="00CA5E0E">
        <w:rPr>
          <w:color w:val="auto"/>
        </w:rPr>
        <w:t>Do you live i</w:t>
      </w:r>
      <w:r w:rsidRPr="00CA5E0E" w:rsidR="00DF396C">
        <w:rPr>
          <w:color w:val="auto"/>
        </w:rPr>
        <w:t>n the United States or Canada?</w:t>
      </w:r>
    </w:p>
    <w:p w:rsidRPr="00CA5E0E" w:rsidR="002B05D7" w:rsidP="00C23245" w:rsidRDefault="00161A3B" w14:paraId="491AC0EF" w14:textId="7F4E33E2">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F37E2C">
        <w:rPr>
          <w:rFonts w:cs="Times New Roman"/>
          <w:color w:val="auto"/>
        </w:rPr>
        <w:t>Yes</w:t>
      </w:r>
      <w:r w:rsidRPr="00CA5E0E" w:rsidR="002B05D7">
        <w:rPr>
          <w:rFonts w:cs="Times New Roman"/>
          <w:color w:val="auto"/>
        </w:rPr>
        <w:t xml:space="preserve">  </w:t>
      </w:r>
      <w:r w:rsidRPr="00CA5E0E" w:rsidR="002B05D7">
        <w:rPr>
          <w:rFonts w:cs="Times New Roman"/>
          <w:color w:val="auto"/>
        </w:rPr>
        <w:sym w:font="Wingdings" w:char="F0E0"/>
      </w:r>
      <w:r w:rsidRPr="00CA5E0E" w:rsidR="002B05D7">
        <w:rPr>
          <w:rFonts w:cs="Times New Roman"/>
          <w:color w:val="auto"/>
        </w:rPr>
        <w:t xml:space="preserve">  What is your home state/province</w:t>
      </w:r>
      <w:r w:rsidRPr="00CA5E0E" w:rsidR="00DF396C">
        <w:rPr>
          <w:rFonts w:cs="Times New Roman"/>
          <w:color w:val="auto"/>
        </w:rPr>
        <w:t>?</w:t>
      </w:r>
      <w:r w:rsidRPr="00CA5E0E" w:rsidR="002B05D7">
        <w:rPr>
          <w:rFonts w:cs="Times New Roman"/>
          <w:color w:val="auto"/>
        </w:rPr>
        <w:t xml:space="preserve"> </w:t>
      </w:r>
      <w:r w:rsidRPr="00CA5E0E" w:rsidR="00DF396C">
        <w:rPr>
          <w:rFonts w:cs="Times New Roman"/>
          <w:color w:val="auto"/>
        </w:rPr>
        <w:t>___________</w:t>
      </w:r>
    </w:p>
    <w:p w:rsidRPr="00CA5E0E" w:rsidR="002B05D7" w:rsidP="00C23245" w:rsidRDefault="002B05D7" w14:paraId="22687DD9" w14:textId="2B963569">
      <w:pPr>
        <w:ind w:left="720" w:firstLine="360"/>
        <w:rPr>
          <w:rFonts w:cs="Times New Roman"/>
          <w:color w:val="auto"/>
        </w:rPr>
      </w:pPr>
      <w:r w:rsidRPr="00CA5E0E">
        <w:rPr>
          <w:rFonts w:cs="Times New Roman"/>
          <w:color w:val="auto"/>
        </w:rPr>
        <w:t>What is your zip code/postal code</w:t>
      </w:r>
      <w:r w:rsidRPr="00CA5E0E" w:rsidR="00DF396C">
        <w:rPr>
          <w:rFonts w:cs="Times New Roman"/>
          <w:color w:val="auto"/>
        </w:rPr>
        <w:t xml:space="preserve">? </w:t>
      </w:r>
      <w:r w:rsidRPr="00CA5E0E">
        <w:rPr>
          <w:rFonts w:cs="Times New Roman"/>
          <w:color w:val="auto"/>
        </w:rPr>
        <w:t>___________</w:t>
      </w:r>
    </w:p>
    <w:p w:rsidR="0066434E" w:rsidP="00C23245" w:rsidRDefault="00161A3B" w14:paraId="1DCFB25D" w14:textId="70A3B15E">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2B05D7">
        <w:rPr>
          <w:rFonts w:cs="Times New Roman"/>
          <w:color w:val="auto"/>
        </w:rPr>
        <w:t>No</w:t>
      </w:r>
      <w:r w:rsidRPr="00CA5E0E" w:rsidR="002B05D7">
        <w:rPr>
          <w:rFonts w:cs="Times New Roman"/>
          <w:color w:val="auto"/>
        </w:rPr>
        <w:sym w:font="Wingdings" w:char="F0E0"/>
      </w:r>
      <w:r w:rsidRPr="00CA5E0E" w:rsidR="002B05D7">
        <w:rPr>
          <w:rFonts w:cs="Times New Roman"/>
          <w:color w:val="auto"/>
        </w:rPr>
        <w:t xml:space="preserve"> </w:t>
      </w:r>
      <w:r w:rsidRPr="00CA5E0E" w:rsidR="002B05D7">
        <w:rPr>
          <w:rFonts w:cs="Times New Roman"/>
          <w:color w:val="auto"/>
        </w:rPr>
        <w:tab/>
        <w:t xml:space="preserve">What country do you live in? </w:t>
      </w:r>
      <w:r w:rsidRPr="00CA5E0E" w:rsidR="00DF396C">
        <w:rPr>
          <w:rFonts w:cs="Times New Roman"/>
          <w:color w:val="auto"/>
        </w:rPr>
        <w:t>___________</w:t>
      </w:r>
    </w:p>
    <w:p w:rsidRPr="00CA5E0E" w:rsidR="001114F9" w:rsidP="001A62B8" w:rsidRDefault="001114F9" w14:paraId="3B32919F" w14:textId="77777777">
      <w:pPr>
        <w:pStyle w:val="Heading4"/>
        <w:numPr>
          <w:ilvl w:val="0"/>
          <w:numId w:val="127"/>
        </w:numPr>
        <w:rPr>
          <w:color w:val="auto"/>
        </w:rPr>
      </w:pPr>
    </w:p>
    <w:p w:rsidRPr="00CA5E0E" w:rsidR="007D0396" w:rsidP="007D0396" w:rsidRDefault="007D0396" w14:paraId="6CA9AFCC" w14:textId="49F85310">
      <w:pPr>
        <w:rPr>
          <w:rFonts w:cs="Times New Roman"/>
          <w:color w:val="auto"/>
        </w:rPr>
      </w:pPr>
      <w:r w:rsidRPr="00CA5E0E">
        <w:rPr>
          <w:rFonts w:cs="Times New Roman"/>
          <w:color w:val="auto"/>
        </w:rPr>
        <w:t xml:space="preserve">How would you describe the community where you live? </w:t>
      </w:r>
      <w:r w:rsidRPr="00CA5E0E" w:rsidR="00420CDE">
        <w:rPr>
          <w:rFonts w:cs="Times New Roman"/>
          <w:color w:val="auto"/>
        </w:rPr>
        <w:t>(</w:t>
      </w:r>
      <w:r w:rsidRPr="00CA5E0E" w:rsidR="004F2B7F">
        <w:rPr>
          <w:rFonts w:cs="Times New Roman"/>
          <w:color w:val="auto"/>
        </w:rPr>
        <w:t xml:space="preserve">Please select </w:t>
      </w:r>
      <w:r w:rsidRPr="00CA5E0E" w:rsidR="00420CDE">
        <w:rPr>
          <w:rFonts w:cs="Times New Roman"/>
          <w:color w:val="auto"/>
        </w:rPr>
        <w:t>one only)</w:t>
      </w:r>
    </w:p>
    <w:p w:rsidRPr="00CA5E0E" w:rsidR="007D0396" w:rsidP="007D0396" w:rsidRDefault="007D0396" w14:paraId="44CA1F51" w14:textId="261B0743">
      <w:pPr>
        <w:rPr>
          <w:rFonts w:cs="Times New Roman"/>
          <w:color w:val="auto"/>
        </w:rPr>
      </w:pPr>
      <w:r w:rsidRPr="00CA5E0E">
        <w:rPr>
          <w:rFonts w:cs="Times New Roman"/>
          <w:color w:val="auto"/>
        </w:rPr>
        <w:sym w:font="Wingdings 2" w:char="F0A3"/>
      </w:r>
      <w:r w:rsidRPr="00CA5E0E">
        <w:rPr>
          <w:rFonts w:cs="Times New Roman"/>
          <w:color w:val="auto"/>
        </w:rPr>
        <w:t xml:space="preserve"> A rural area</w:t>
      </w:r>
    </w:p>
    <w:p w:rsidRPr="00CA5E0E" w:rsidR="007D0396" w:rsidP="007D0396" w:rsidRDefault="007D0396" w14:paraId="19204A28"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Small town (less than 5,000)</w:t>
      </w:r>
    </w:p>
    <w:p w:rsidRPr="00CA5E0E" w:rsidR="007D0396" w:rsidP="007D0396" w:rsidRDefault="007D0396" w14:paraId="06C9B14F"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Large town (between 5,000 and 25,000 people)</w:t>
      </w:r>
    </w:p>
    <w:p w:rsidRPr="00CA5E0E" w:rsidR="007D0396" w:rsidP="007D0396" w:rsidRDefault="007D0396" w14:paraId="02A3CFD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Small city (between 25,000 and 100,000 people)</w:t>
      </w:r>
    </w:p>
    <w:p w:rsidRPr="00CA5E0E" w:rsidR="007D0396" w:rsidP="007D0396" w:rsidRDefault="007D0396" w14:paraId="6168F7B1"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Medium city (between 100,000 and 250,000 people)</w:t>
      </w:r>
    </w:p>
    <w:p w:rsidRPr="00CA5E0E" w:rsidR="007D0396" w:rsidP="007D0396" w:rsidRDefault="007D0396" w14:paraId="12F32EE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Large city (250,000 to 1 million people)</w:t>
      </w:r>
    </w:p>
    <w:p w:rsidRPr="00CA5E0E" w:rsidR="007D0396" w:rsidP="007D0396" w:rsidRDefault="007D0396" w14:paraId="165BFA9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Major city or metropolitan area (over 1 million people)</w:t>
      </w:r>
    </w:p>
    <w:p w:rsidRPr="00CA5E0E" w:rsidR="001114F9" w:rsidP="001A62B8" w:rsidRDefault="001114F9" w14:paraId="65E0F67B" w14:textId="77777777">
      <w:pPr>
        <w:pStyle w:val="Heading4"/>
        <w:numPr>
          <w:ilvl w:val="0"/>
          <w:numId w:val="127"/>
        </w:numPr>
        <w:rPr>
          <w:color w:val="auto"/>
        </w:rPr>
      </w:pPr>
    </w:p>
    <w:p w:rsidRPr="00CA5E0E" w:rsidR="007D0396" w:rsidP="007D0396" w:rsidRDefault="007D0396" w14:paraId="028E66B3" w14:textId="7BD5939D">
      <w:pPr>
        <w:rPr>
          <w:rFonts w:cs="Times New Roman"/>
          <w:color w:val="auto"/>
        </w:rPr>
      </w:pPr>
      <w:r w:rsidRPr="00CA5E0E">
        <w:rPr>
          <w:rFonts w:cs="Times New Roman"/>
          <w:color w:val="auto"/>
        </w:rPr>
        <w:t xml:space="preserve">How long have you lived in the </w:t>
      </w:r>
      <w:r w:rsidR="0066434E">
        <w:rPr>
          <w:rFonts w:cs="Times New Roman"/>
          <w:color w:val="auto"/>
        </w:rPr>
        <w:t>[</w:t>
      </w:r>
      <w:r w:rsidRPr="00CA5E0E">
        <w:rPr>
          <w:rFonts w:cs="Times New Roman"/>
          <w:color w:val="auto"/>
        </w:rPr>
        <w:t>community where you now live</w:t>
      </w:r>
      <w:r w:rsidR="0066434E">
        <w:rPr>
          <w:rFonts w:cs="Times New Roman"/>
          <w:color w:val="auto"/>
        </w:rPr>
        <w:t>/local area/</w:t>
      </w:r>
      <w:r w:rsidR="00D52120">
        <w:rPr>
          <w:rFonts w:cs="Times New Roman"/>
          <w:color w:val="auto"/>
        </w:rPr>
        <w:t>region?</w:t>
      </w:r>
      <w:r w:rsidR="00D52120">
        <w:rPr>
          <w:rFonts w:cs="Times New Roman"/>
          <w:color w:val="auto"/>
        </w:rPr>
        <w:tab/>
      </w:r>
      <w:r w:rsidRPr="00CA5E0E">
        <w:rPr>
          <w:rFonts w:cs="Times New Roman"/>
          <w:color w:val="auto"/>
        </w:rPr>
        <w:t>___ Years</w:t>
      </w:r>
      <w:r w:rsidR="0066434E">
        <w:rPr>
          <w:rFonts w:cs="Times New Roman"/>
          <w:color w:val="auto"/>
        </w:rPr>
        <w:t xml:space="preserve"> or _____months.</w:t>
      </w:r>
    </w:p>
    <w:p w:rsidRPr="00CA5E0E" w:rsidR="001114F9" w:rsidP="001A62B8" w:rsidRDefault="001114F9" w14:paraId="7C9BD6F4" w14:textId="77777777">
      <w:pPr>
        <w:pStyle w:val="Heading4"/>
        <w:numPr>
          <w:ilvl w:val="0"/>
          <w:numId w:val="127"/>
        </w:numPr>
        <w:rPr>
          <w:color w:val="auto"/>
        </w:rPr>
      </w:pPr>
    </w:p>
    <w:p w:rsidRPr="00CA5E0E" w:rsidR="007D0396" w:rsidP="007D0396" w:rsidRDefault="007D0396" w14:paraId="5D029CFE" w14:textId="3C803CA2">
      <w:pPr>
        <w:rPr>
          <w:rFonts w:cs="Times New Roman"/>
          <w:color w:val="auto"/>
        </w:rPr>
      </w:pPr>
      <w:r w:rsidRPr="00CA5E0E">
        <w:rPr>
          <w:rFonts w:cs="Times New Roman"/>
          <w:color w:val="auto"/>
        </w:rPr>
        <w:t>Did you choose where you live partly to have access to [</w:t>
      </w:r>
      <w:r w:rsidRPr="00CA5E0E" w:rsidR="002C7D8B">
        <w:rPr>
          <w:rFonts w:cs="Times New Roman"/>
          <w:color w:val="auto"/>
        </w:rPr>
        <w:t>a natural area, site, location, resource, or attribute</w:t>
      </w:r>
      <w:r w:rsidRPr="00CA5E0E">
        <w:rPr>
          <w:rFonts w:cs="Times New Roman"/>
          <w:color w:val="auto"/>
        </w:rPr>
        <w:t>]?</w:t>
      </w:r>
    </w:p>
    <w:p w:rsidRPr="00CA5E0E" w:rsidR="007D0396" w:rsidP="007D0396" w:rsidRDefault="007D0396" w14:paraId="484DAE8A" w14:textId="35A12B9D">
      <w:pPr>
        <w:rPr>
          <w:rFonts w:cs="Times New Roman"/>
          <w:color w:val="auto"/>
        </w:rPr>
      </w:pPr>
      <w:bookmarkStart w:name="_Toc416894066" w:id="24"/>
      <w:r w:rsidRPr="00CA5E0E">
        <w:rPr>
          <w:rFonts w:cs="Times New Roman"/>
          <w:color w:val="auto"/>
        </w:rPr>
        <w:sym w:font="Wingdings 2" w:char="F0A3"/>
      </w:r>
      <w:r w:rsidRPr="00CA5E0E">
        <w:rPr>
          <w:rFonts w:cs="Times New Roman"/>
          <w:color w:val="auto"/>
        </w:rPr>
        <w:t xml:space="preserve"> Yes, having access to [</w:t>
      </w:r>
      <w:r w:rsidRPr="00CA5E0E" w:rsidR="002C7D8B">
        <w:rPr>
          <w:rFonts w:cs="Times New Roman"/>
          <w:color w:val="auto"/>
        </w:rPr>
        <w:t>a natural area, site, location, resource, or attribute]</w:t>
      </w:r>
      <w:r w:rsidRPr="00CA5E0E">
        <w:rPr>
          <w:rFonts w:cs="Times New Roman"/>
          <w:color w:val="auto"/>
        </w:rPr>
        <w:t xml:space="preserve"> was the main reason</w:t>
      </w:r>
    </w:p>
    <w:p w:rsidRPr="00CA5E0E" w:rsidR="007D0396" w:rsidP="007D0396" w:rsidRDefault="007D0396" w14:paraId="672DBE0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 partly</w:t>
      </w:r>
    </w:p>
    <w:p w:rsidRPr="00CA5E0E" w:rsidR="007D0396" w:rsidP="007D0396" w:rsidRDefault="007D0396" w14:paraId="60E0AAFF"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 not at all</w:t>
      </w:r>
    </w:p>
    <w:p w:rsidRPr="00CA5E0E" w:rsidR="001114F9" w:rsidP="001A62B8" w:rsidRDefault="001114F9" w14:paraId="2F9E3FDB" w14:textId="77777777">
      <w:pPr>
        <w:pStyle w:val="Heading4"/>
        <w:numPr>
          <w:ilvl w:val="0"/>
          <w:numId w:val="127"/>
        </w:numPr>
        <w:rPr>
          <w:color w:val="auto"/>
        </w:rPr>
      </w:pPr>
      <w:bookmarkStart w:name="_Toc447018523" w:id="25"/>
      <w:bookmarkStart w:name="_Toc416894064" w:id="26"/>
      <w:bookmarkEnd w:id="24"/>
    </w:p>
    <w:p w:rsidRPr="005C743E" w:rsidR="00CC5C6A" w:rsidP="00CC5C6A" w:rsidRDefault="00CC5C6A" w14:paraId="436DA240" w14:textId="5089AD12">
      <w:pPr>
        <w:rPr>
          <w:rFonts w:cs="Times New Roman"/>
          <w:color w:val="auto"/>
        </w:rPr>
      </w:pPr>
      <w:r w:rsidRPr="005C743E">
        <w:rPr>
          <w:rFonts w:cs="Times New Roman"/>
          <w:color w:val="auto"/>
        </w:rPr>
        <w:t>Is your perman</w:t>
      </w:r>
      <w:r w:rsidRPr="005C743E" w:rsidR="002B7F4C">
        <w:rPr>
          <w:rFonts w:cs="Times New Roman"/>
          <w:color w:val="auto"/>
        </w:rPr>
        <w:t>ent residence located within [n</w:t>
      </w:r>
      <w:r w:rsidRPr="005C743E">
        <w:rPr>
          <w:rFonts w:cs="Times New Roman"/>
          <w:color w:val="auto"/>
        </w:rPr>
        <w:t>] miles of [site]?</w:t>
      </w:r>
    </w:p>
    <w:p w:rsidRPr="005C743E" w:rsidR="00CC5C6A" w:rsidP="00CC5C6A" w:rsidRDefault="00CC5C6A" w14:paraId="5FF6374E" w14:textId="77777777">
      <w:pPr>
        <w:rPr>
          <w:rFonts w:cs="Times New Roman"/>
          <w:color w:val="auto"/>
        </w:rPr>
      </w:pPr>
      <w:r w:rsidRPr="005C743E">
        <w:rPr>
          <w:rFonts w:cs="Times New Roman"/>
          <w:color w:val="auto"/>
        </w:rPr>
        <w:sym w:font="Wingdings 2" w:char="F0A3"/>
      </w:r>
      <w:r w:rsidRPr="005C743E">
        <w:rPr>
          <w:rFonts w:cs="Times New Roman"/>
          <w:color w:val="auto"/>
        </w:rPr>
        <w:t xml:space="preserve"> No</w:t>
      </w:r>
    </w:p>
    <w:p w:rsidRPr="00CA5E0E" w:rsidR="00CC5C6A" w:rsidP="00CC5C6A" w:rsidRDefault="00CC5C6A" w14:paraId="03B4A52C" w14:textId="77777777">
      <w:pPr>
        <w:rPr>
          <w:rFonts w:cs="Times New Roman"/>
          <w:color w:val="auto"/>
        </w:rPr>
      </w:pPr>
      <w:r w:rsidRPr="005C743E">
        <w:rPr>
          <w:rFonts w:cs="Times New Roman"/>
          <w:color w:val="auto"/>
        </w:rPr>
        <w:sym w:font="Wingdings 2" w:char="F0A3"/>
      </w:r>
      <w:r w:rsidRPr="005C743E">
        <w:rPr>
          <w:rFonts w:cs="Times New Roman"/>
          <w:color w:val="auto"/>
        </w:rPr>
        <w:t xml:space="preserve"> Yes</w:t>
      </w:r>
    </w:p>
    <w:p w:rsidRPr="00CA5E0E" w:rsidR="001114F9" w:rsidP="001A62B8" w:rsidRDefault="001114F9" w14:paraId="32B82B35" w14:textId="77777777">
      <w:pPr>
        <w:pStyle w:val="Heading4"/>
        <w:numPr>
          <w:ilvl w:val="0"/>
          <w:numId w:val="127"/>
        </w:numPr>
        <w:rPr>
          <w:color w:val="auto"/>
        </w:rPr>
      </w:pPr>
    </w:p>
    <w:p w:rsidRPr="00CA5E0E" w:rsidR="00CC5C6A" w:rsidP="00CC5C6A" w:rsidRDefault="00CC5C6A" w14:paraId="2DE2B616" w14:textId="09A396CB">
      <w:pPr>
        <w:rPr>
          <w:color w:val="auto"/>
        </w:rPr>
      </w:pPr>
      <w:r w:rsidRPr="00CA5E0E">
        <w:rPr>
          <w:color w:val="auto"/>
        </w:rPr>
        <w:t xml:space="preserve">Are you a </w:t>
      </w:r>
      <w:r w:rsidRPr="00CA5E0E" w:rsidR="00484699">
        <w:rPr>
          <w:color w:val="auto"/>
        </w:rPr>
        <w:t xml:space="preserve">year-round </w:t>
      </w:r>
      <w:r w:rsidRPr="00CA5E0E">
        <w:rPr>
          <w:color w:val="auto"/>
        </w:rPr>
        <w:t>resident of [local area]?</w:t>
      </w:r>
    </w:p>
    <w:p w:rsidRPr="00CA5E0E" w:rsidR="00CC5C6A" w:rsidP="00CC5C6A" w:rsidRDefault="00CC5C6A" w14:paraId="6D70469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CC5C6A" w:rsidP="00CC5C6A" w:rsidRDefault="00CC5C6A" w14:paraId="07516F4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1114F9" w:rsidP="001A62B8" w:rsidRDefault="001114F9" w14:paraId="6C0F2E1A" w14:textId="77777777">
      <w:pPr>
        <w:pStyle w:val="Heading4"/>
        <w:numPr>
          <w:ilvl w:val="0"/>
          <w:numId w:val="127"/>
        </w:numPr>
        <w:rPr>
          <w:color w:val="auto"/>
        </w:rPr>
      </w:pPr>
    </w:p>
    <w:p w:rsidRPr="00CA5E0E" w:rsidR="00CC5C6A" w:rsidP="00CC5C6A" w:rsidRDefault="00CC5C6A" w14:paraId="6AE73255" w14:textId="77777777">
      <w:r w:rsidRPr="00CA5E0E">
        <w:t>Do you own or rent your home?</w:t>
      </w:r>
    </w:p>
    <w:p w:rsidRPr="00CA5E0E" w:rsidR="00CC5C6A" w:rsidP="00CC5C6A" w:rsidRDefault="00CC5C6A" w14:paraId="4282EA14"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Own</w:t>
      </w:r>
    </w:p>
    <w:p w:rsidR="0066434E" w:rsidP="0066434E" w:rsidRDefault="00CC5C6A" w14:paraId="776F9882" w14:textId="26664D7E">
      <w:pPr>
        <w:rPr>
          <w:rFonts w:cs="Times New Roman"/>
          <w:color w:val="auto"/>
        </w:rPr>
      </w:pPr>
      <w:r w:rsidRPr="00CA5E0E">
        <w:rPr>
          <w:rFonts w:cs="Times New Roman"/>
          <w:color w:val="auto"/>
        </w:rPr>
        <w:sym w:font="Wingdings 2" w:char="F0A3"/>
      </w:r>
      <w:r w:rsidRPr="00CA5E0E">
        <w:rPr>
          <w:rFonts w:cs="Times New Roman"/>
          <w:color w:val="auto"/>
        </w:rPr>
        <w:t xml:space="preserve"> Rent</w:t>
      </w:r>
    </w:p>
    <w:p w:rsidRPr="00CA5E0E" w:rsidR="006C34A5" w:rsidP="006C34A5" w:rsidRDefault="006C34A5" w14:paraId="45FBEC44" w14:textId="77777777">
      <w:pPr>
        <w:pStyle w:val="Heading3"/>
      </w:pPr>
      <w:r w:rsidRPr="00CA5E0E">
        <w:t>Group Type</w:t>
      </w:r>
    </w:p>
    <w:p w:rsidRPr="00CA5E0E" w:rsidR="006C34A5" w:rsidP="006C34A5" w:rsidRDefault="006C34A5" w14:paraId="6CA3B8C1" w14:textId="77777777">
      <w:pPr>
        <w:pStyle w:val="Heading4"/>
        <w:numPr>
          <w:ilvl w:val="0"/>
          <w:numId w:val="108"/>
        </w:numPr>
        <w:rPr>
          <w:color w:val="auto"/>
        </w:rPr>
      </w:pPr>
    </w:p>
    <w:p w:rsidRPr="00CA5E0E" w:rsidR="006C34A5" w:rsidP="006C34A5" w:rsidRDefault="006C34A5" w14:paraId="5FF3ABF6" w14:textId="77777777">
      <w:pPr>
        <w:rPr>
          <w:rFonts w:cs="Times New Roman"/>
          <w:color w:val="auto"/>
        </w:rPr>
      </w:pPr>
      <w:r w:rsidRPr="00CA5E0E">
        <w:rPr>
          <w:rFonts w:cs="Times New Roman"/>
          <w:color w:val="auto"/>
        </w:rPr>
        <w:t>Which one of the following best describes the group you are traveling with? (Please select one only)</w:t>
      </w:r>
    </w:p>
    <w:p w:rsidRPr="00CA5E0E" w:rsidR="006C34A5" w:rsidP="006C34A5" w:rsidRDefault="006C34A5" w14:paraId="2218F348"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Individual / Alone</w:t>
      </w:r>
    </w:p>
    <w:p w:rsidRPr="00CA5E0E" w:rsidR="006C34A5" w:rsidP="006C34A5" w:rsidRDefault="006C34A5" w14:paraId="3239CEC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Family only</w:t>
      </w:r>
    </w:p>
    <w:p w:rsidRPr="00CA5E0E" w:rsidR="006C34A5" w:rsidP="006C34A5" w:rsidRDefault="006C34A5" w14:paraId="6EBD5B1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Friends only</w:t>
      </w:r>
    </w:p>
    <w:p w:rsidRPr="00CA5E0E" w:rsidR="006C34A5" w:rsidP="006C34A5" w:rsidRDefault="006C34A5" w14:paraId="715B614E"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Family and friends </w:t>
      </w:r>
    </w:p>
    <w:p w:rsidRPr="00CA5E0E" w:rsidR="006C34A5" w:rsidP="006C34A5" w:rsidRDefault="006C34A5" w14:paraId="59B0EE23"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Tour or other organized group</w:t>
      </w:r>
    </w:p>
    <w:p w:rsidRPr="00CA5E0E" w:rsidR="006C34A5" w:rsidP="006C34A5" w:rsidRDefault="006C34A5" w14:paraId="73AC97D8"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other</w:t>
      </w:r>
      <w:proofErr w:type="gramEnd"/>
      <w:r w:rsidRPr="00CA5E0E">
        <w:rPr>
          <w:rFonts w:cs="Times New Roman"/>
          <w:color w:val="auto"/>
        </w:rPr>
        <w:t xml:space="preserve"> relevant group types]</w:t>
      </w:r>
    </w:p>
    <w:p w:rsidRPr="00CA5E0E" w:rsidR="006C34A5" w:rsidP="006C34A5" w:rsidRDefault="006C34A5" w14:paraId="3F4A1F3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(Please specify): ____________________________ </w:t>
      </w:r>
    </w:p>
    <w:p w:rsidRPr="00CA5E0E" w:rsidR="006C34A5" w:rsidP="006C34A5" w:rsidRDefault="006C34A5" w14:paraId="199C9AF6" w14:textId="77777777">
      <w:pPr>
        <w:pStyle w:val="Heading4"/>
        <w:numPr>
          <w:ilvl w:val="0"/>
          <w:numId w:val="108"/>
        </w:numPr>
        <w:rPr>
          <w:color w:val="auto"/>
        </w:rPr>
      </w:pPr>
    </w:p>
    <w:p w:rsidRPr="00CA5E0E" w:rsidR="006C34A5" w:rsidP="006C34A5" w:rsidRDefault="006C34A5" w14:paraId="27F18D42" w14:textId="77777777">
      <w:pPr>
        <w:rPr>
          <w:color w:val="auto"/>
        </w:rPr>
      </w:pPr>
      <w:r w:rsidRPr="00CA5E0E">
        <w:rPr>
          <w:color w:val="auto"/>
        </w:rPr>
        <w:t>How many people are in your group today, including yourself?</w:t>
      </w:r>
    </w:p>
    <w:p w:rsidRPr="00CA5E0E" w:rsidR="006C34A5" w:rsidP="006C34A5" w:rsidRDefault="006C34A5" w14:paraId="78C4F829" w14:textId="77777777">
      <w:pPr>
        <w:rPr>
          <w:rFonts w:cs="Times New Roman"/>
          <w:color w:val="auto"/>
        </w:rPr>
      </w:pPr>
      <w:r w:rsidRPr="00CA5E0E">
        <w:rPr>
          <w:rFonts w:cs="Times New Roman"/>
          <w:color w:val="auto"/>
        </w:rPr>
        <w:t xml:space="preserve">Adults (18 and older): __________ </w:t>
      </w:r>
    </w:p>
    <w:p w:rsidR="006C34A5" w:rsidP="006C34A5" w:rsidRDefault="006C34A5" w14:paraId="37713F45" w14:textId="77777777">
      <w:pPr>
        <w:rPr>
          <w:rFonts w:cs="Times New Roman"/>
          <w:color w:val="auto"/>
        </w:rPr>
      </w:pPr>
      <w:r w:rsidRPr="00CA5E0E">
        <w:rPr>
          <w:rFonts w:cs="Times New Roman"/>
          <w:color w:val="auto"/>
        </w:rPr>
        <w:t>Children (under 18): ___________</w:t>
      </w:r>
    </w:p>
    <w:p w:rsidRPr="00CA5E0E" w:rsidR="006C34A5" w:rsidP="006C34A5" w:rsidRDefault="006C34A5" w14:paraId="0E951602" w14:textId="77777777">
      <w:pPr>
        <w:rPr>
          <w:rFonts w:cs="Times New Roman"/>
          <w:color w:val="auto"/>
        </w:rPr>
      </w:pPr>
      <w:r w:rsidRPr="00CA5E0E">
        <w:rPr>
          <w:rFonts w:cs="Times New Roman"/>
          <w:color w:val="auto"/>
        </w:rPr>
        <w:t>[</w:t>
      </w:r>
      <w:proofErr w:type="gramStart"/>
      <w:r>
        <w:rPr>
          <w:rFonts w:cs="Times New Roman"/>
          <w:color w:val="auto"/>
        </w:rPr>
        <w:t>or</w:t>
      </w:r>
      <w:proofErr w:type="gramEnd"/>
      <w:r>
        <w:rPr>
          <w:rFonts w:cs="Times New Roman"/>
          <w:color w:val="auto"/>
        </w:rPr>
        <w:t xml:space="preserve"> other more specific </w:t>
      </w:r>
      <w:r w:rsidRPr="00CA5E0E">
        <w:rPr>
          <w:rFonts w:cs="Times New Roman"/>
          <w:color w:val="auto"/>
        </w:rPr>
        <w:t>list of age group categories]</w:t>
      </w:r>
    </w:p>
    <w:p w:rsidRPr="00CA5E0E" w:rsidR="00392D81" w:rsidP="0088689E" w:rsidRDefault="00BC7635" w14:paraId="5D99031E" w14:textId="025F297B">
      <w:pPr>
        <w:pStyle w:val="Heading2"/>
      </w:pPr>
      <w:bookmarkStart w:name="_Toc17993275" w:id="27"/>
      <w:r w:rsidRPr="00CA5E0E">
        <w:t xml:space="preserve">Land </w:t>
      </w:r>
      <w:r>
        <w:t>&amp;</w:t>
      </w:r>
      <w:r w:rsidRPr="00CA5E0E">
        <w:t xml:space="preserve"> Property Characteristics</w:t>
      </w:r>
      <w:bookmarkEnd w:id="27"/>
    </w:p>
    <w:p w:rsidRPr="00CA5E0E" w:rsidR="00EA56BC" w:rsidP="001A62B8" w:rsidRDefault="00EA56BC" w14:paraId="23881ECE" w14:textId="77777777">
      <w:pPr>
        <w:pStyle w:val="Heading4"/>
        <w:numPr>
          <w:ilvl w:val="0"/>
          <w:numId w:val="42"/>
        </w:numPr>
        <w:rPr>
          <w:color w:val="auto"/>
        </w:rPr>
      </w:pPr>
    </w:p>
    <w:p w:rsidR="002A1DAF" w:rsidP="00EA56BC" w:rsidRDefault="00EA56BC" w14:paraId="38129CE1" w14:textId="44BE817B">
      <w:pPr>
        <w:rPr>
          <w:rFonts w:cs="Times New Roman"/>
          <w:color w:val="auto"/>
        </w:rPr>
      </w:pPr>
      <w:r w:rsidRPr="00CA5E0E">
        <w:rPr>
          <w:color w:val="auto"/>
        </w:rPr>
        <w:t xml:space="preserve">How many acres is your land? </w:t>
      </w:r>
      <w:r w:rsidRPr="00CA5E0E" w:rsidR="00484699">
        <w:rPr>
          <w:rFonts w:cs="Times New Roman"/>
          <w:color w:val="auto"/>
        </w:rPr>
        <w:t xml:space="preserve">____ </w:t>
      </w:r>
      <w:proofErr w:type="gramStart"/>
      <w:r w:rsidR="002B7F4C">
        <w:rPr>
          <w:rFonts w:cs="Times New Roman"/>
          <w:color w:val="auto"/>
        </w:rPr>
        <w:t>a</w:t>
      </w:r>
      <w:r w:rsidRPr="00CA5E0E" w:rsidR="00484699">
        <w:rPr>
          <w:rFonts w:cs="Times New Roman"/>
          <w:color w:val="auto"/>
        </w:rPr>
        <w:t>cres</w:t>
      </w:r>
      <w:proofErr w:type="gramEnd"/>
    </w:p>
    <w:p w:rsidRPr="00CA5E0E" w:rsidR="00956617" w:rsidP="001A62B8" w:rsidRDefault="00956617" w14:paraId="1DCBC527" w14:textId="77777777">
      <w:pPr>
        <w:pStyle w:val="Heading4"/>
        <w:numPr>
          <w:ilvl w:val="0"/>
          <w:numId w:val="42"/>
        </w:numPr>
        <w:rPr>
          <w:color w:val="auto"/>
        </w:rPr>
      </w:pPr>
    </w:p>
    <w:p w:rsidRPr="00CA5E0E" w:rsidR="00956617" w:rsidP="00956617" w:rsidRDefault="00956617" w14:paraId="2D5733A6" w14:textId="77777777">
      <w:pPr>
        <w:rPr>
          <w:color w:val="auto"/>
        </w:rPr>
      </w:pPr>
      <w:r w:rsidRPr="00CA5E0E">
        <w:rPr>
          <w:color w:val="auto"/>
        </w:rPr>
        <w:t>What are the primary activities on your property?</w:t>
      </w:r>
    </w:p>
    <w:tbl>
      <w:tblPr>
        <w:tblStyle w:val="Checkbox"/>
        <w:tblW w:w="0" w:type="auto"/>
        <w:tblLook w:val="04A0" w:firstRow="1" w:lastRow="0" w:firstColumn="1" w:lastColumn="0" w:noHBand="0" w:noVBand="1"/>
      </w:tblPr>
      <w:tblGrid>
        <w:gridCol w:w="365"/>
        <w:gridCol w:w="5417"/>
      </w:tblGrid>
      <w:tr w:rsidRPr="00CA5E0E" w:rsidR="00956617" w:rsidTr="00956617" w14:paraId="13C4E11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956617" w:rsidP="00956617" w:rsidRDefault="00956617" w14:paraId="05652FEA" w14:textId="77777777">
            <w:pPr>
              <w:rPr>
                <w:rFonts w:eastAsia="Times New Roman" w:cs="Times New Roman"/>
                <w:color w:val="auto"/>
              </w:rPr>
            </w:pPr>
            <w:r w:rsidRPr="00CA5E0E">
              <w:rPr>
                <w:rFonts w:eastAsia="Times New Roman" w:cs="Times New Roman"/>
                <w:color w:val="auto"/>
              </w:rPr>
              <w:sym w:font="Wingdings 2" w:char="F0A3"/>
            </w:r>
          </w:p>
        </w:tc>
        <w:tc>
          <w:tcPr>
            <w:tcW w:w="5417" w:type="dxa"/>
          </w:tcPr>
          <w:p w:rsidRPr="00CA5E0E" w:rsidR="00956617" w:rsidP="00956617" w:rsidRDefault="00956617" w14:paraId="15EBD7D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[list of relevant activities]</w:t>
            </w:r>
          </w:p>
        </w:tc>
      </w:tr>
      <w:tr w:rsidRPr="00CA5E0E" w:rsidR="00956617" w:rsidTr="00956617" w14:paraId="583653C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956617" w:rsidP="00956617" w:rsidRDefault="00956617" w14:paraId="02FB5AB1" w14:textId="77777777">
            <w:pPr>
              <w:rPr>
                <w:color w:val="auto"/>
              </w:rPr>
            </w:pPr>
            <w:r w:rsidRPr="00CA5E0E">
              <w:rPr>
                <w:rFonts w:eastAsia="Times New Roman" w:cs="Times New Roman"/>
                <w:color w:val="auto"/>
              </w:rPr>
              <w:sym w:font="Wingdings 2" w:char="F0A3"/>
            </w:r>
          </w:p>
        </w:tc>
        <w:tc>
          <w:tcPr>
            <w:tcW w:w="5417" w:type="dxa"/>
          </w:tcPr>
          <w:p w:rsidRPr="00CA5E0E" w:rsidR="00956617" w:rsidP="00956617" w:rsidRDefault="00956617" w14:paraId="7FD2E20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Crop production</w:t>
            </w:r>
          </w:p>
        </w:tc>
      </w:tr>
      <w:tr w:rsidRPr="00CA5E0E" w:rsidR="00956617" w:rsidTr="00956617" w14:paraId="4F4111B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956617" w:rsidP="00956617" w:rsidRDefault="00956617" w14:paraId="3738E843" w14:textId="77777777">
            <w:pPr>
              <w:rPr>
                <w:color w:val="auto"/>
              </w:rPr>
            </w:pPr>
            <w:r w:rsidRPr="00CA5E0E">
              <w:rPr>
                <w:rFonts w:eastAsia="Times New Roman" w:cs="Times New Roman"/>
                <w:color w:val="auto"/>
              </w:rPr>
              <w:sym w:font="Wingdings 2" w:char="F0A3"/>
            </w:r>
          </w:p>
        </w:tc>
        <w:tc>
          <w:tcPr>
            <w:tcW w:w="5417" w:type="dxa"/>
          </w:tcPr>
          <w:p w:rsidRPr="00CA5E0E" w:rsidR="00956617" w:rsidP="00956617" w:rsidRDefault="00956617" w14:paraId="1D332C8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Livestock production</w:t>
            </w:r>
          </w:p>
        </w:tc>
      </w:tr>
      <w:tr w:rsidRPr="00CA5E0E" w:rsidR="00956617" w:rsidTr="00956617" w14:paraId="1BC6171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956617" w:rsidP="00956617" w:rsidRDefault="00956617" w14:paraId="0E524473" w14:textId="77777777">
            <w:pPr>
              <w:rPr>
                <w:color w:val="auto"/>
              </w:rPr>
            </w:pPr>
            <w:r w:rsidRPr="00CA5E0E">
              <w:rPr>
                <w:rFonts w:eastAsia="Times New Roman" w:cs="Times New Roman"/>
                <w:color w:val="auto"/>
              </w:rPr>
              <w:sym w:font="Wingdings 2" w:char="F0A3"/>
            </w:r>
          </w:p>
        </w:tc>
        <w:tc>
          <w:tcPr>
            <w:tcW w:w="5417" w:type="dxa"/>
          </w:tcPr>
          <w:p w:rsidRPr="00CA5E0E" w:rsidR="00956617" w:rsidP="00956617" w:rsidRDefault="00956617" w14:paraId="0518998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Wildlife operation</w:t>
            </w:r>
          </w:p>
        </w:tc>
      </w:tr>
      <w:tr w:rsidRPr="00CA5E0E" w:rsidR="00956617" w:rsidTr="00956617" w14:paraId="76135FCB"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956617" w:rsidP="00956617" w:rsidRDefault="00956617" w14:paraId="1970F220" w14:textId="77777777">
            <w:pPr>
              <w:rPr>
                <w:color w:val="auto"/>
              </w:rPr>
            </w:pPr>
            <w:r w:rsidRPr="00CA5E0E">
              <w:rPr>
                <w:rFonts w:eastAsia="Times New Roman" w:cs="Times New Roman"/>
                <w:color w:val="auto"/>
              </w:rPr>
              <w:lastRenderedPageBreak/>
              <w:sym w:font="Wingdings 2" w:char="F0A3"/>
            </w:r>
          </w:p>
        </w:tc>
        <w:tc>
          <w:tcPr>
            <w:tcW w:w="5417" w:type="dxa"/>
          </w:tcPr>
          <w:p w:rsidRPr="00CA5E0E" w:rsidR="00956617" w:rsidP="00956617" w:rsidRDefault="00956617" w14:paraId="1D05798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Mixed crop and livestock operation</w:t>
            </w:r>
          </w:p>
        </w:tc>
      </w:tr>
      <w:tr w:rsidRPr="00CA5E0E" w:rsidR="00956617" w:rsidTr="00956617" w14:paraId="4AE0D0B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956617" w:rsidP="00956617" w:rsidRDefault="00956617" w14:paraId="604EDA57" w14:textId="77777777">
            <w:pPr>
              <w:rPr>
                <w:color w:val="auto"/>
              </w:rPr>
            </w:pPr>
            <w:r w:rsidRPr="00CA5E0E">
              <w:rPr>
                <w:rFonts w:eastAsia="Times New Roman" w:cs="Times New Roman"/>
                <w:color w:val="auto"/>
              </w:rPr>
              <w:sym w:font="Wingdings 2" w:char="F0A3"/>
            </w:r>
          </w:p>
        </w:tc>
        <w:tc>
          <w:tcPr>
            <w:tcW w:w="5417" w:type="dxa"/>
          </w:tcPr>
          <w:p w:rsidRPr="00CA5E0E" w:rsidR="00956617" w:rsidP="00956617" w:rsidRDefault="00956617" w14:paraId="4C1B358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Farm or ranch combined with wildlife operation</w:t>
            </w:r>
          </w:p>
        </w:tc>
      </w:tr>
      <w:tr w:rsidRPr="00CA5E0E" w:rsidR="00956617" w:rsidTr="00956617" w14:paraId="5439C0B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956617" w:rsidP="00956617" w:rsidRDefault="00956617" w14:paraId="2DB49696" w14:textId="77777777">
            <w:pPr>
              <w:rPr>
                <w:color w:val="auto"/>
              </w:rPr>
            </w:pPr>
            <w:r w:rsidRPr="00CA5E0E">
              <w:rPr>
                <w:rFonts w:eastAsia="Times New Roman" w:cs="Times New Roman"/>
                <w:color w:val="auto"/>
              </w:rPr>
              <w:sym w:font="Wingdings 2" w:char="F0A3"/>
            </w:r>
          </w:p>
        </w:tc>
        <w:tc>
          <w:tcPr>
            <w:tcW w:w="5417" w:type="dxa"/>
          </w:tcPr>
          <w:p w:rsidRPr="00CA5E0E" w:rsidR="00956617" w:rsidP="00956617" w:rsidRDefault="00956617" w14:paraId="0401CD9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Tourist operation (e.g., dude ranch, bed and breakfast, etc.)</w:t>
            </w:r>
          </w:p>
        </w:tc>
      </w:tr>
      <w:tr w:rsidRPr="00CA5E0E" w:rsidR="00956617" w:rsidTr="00956617" w14:paraId="6CFC38D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956617" w:rsidP="00956617" w:rsidRDefault="00956617" w14:paraId="46A26380" w14:textId="77777777">
            <w:pPr>
              <w:rPr>
                <w:color w:val="auto"/>
              </w:rPr>
            </w:pPr>
            <w:r w:rsidRPr="00CA5E0E">
              <w:rPr>
                <w:rFonts w:eastAsia="Times New Roman" w:cs="Times New Roman"/>
                <w:color w:val="auto"/>
              </w:rPr>
              <w:sym w:font="Wingdings 2" w:char="F0A3"/>
            </w:r>
          </w:p>
        </w:tc>
        <w:tc>
          <w:tcPr>
            <w:tcW w:w="5417" w:type="dxa"/>
          </w:tcPr>
          <w:p w:rsidRPr="00CA5E0E" w:rsidR="00956617" w:rsidP="00956617" w:rsidRDefault="00956617" w14:paraId="5ED0027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Minimal income generating activity – personal residence</w:t>
            </w:r>
          </w:p>
        </w:tc>
      </w:tr>
      <w:tr w:rsidRPr="00CA5E0E" w:rsidR="00956617" w:rsidTr="00956617" w14:paraId="0CA5FB1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956617" w:rsidP="00956617" w:rsidRDefault="00956617" w14:paraId="231DA298" w14:textId="77777777">
            <w:pPr>
              <w:rPr>
                <w:color w:val="auto"/>
              </w:rPr>
            </w:pPr>
            <w:r w:rsidRPr="00CA5E0E">
              <w:rPr>
                <w:rFonts w:eastAsia="Times New Roman" w:cs="Times New Roman"/>
                <w:color w:val="auto"/>
              </w:rPr>
              <w:sym w:font="Wingdings 2" w:char="F0A3"/>
            </w:r>
          </w:p>
        </w:tc>
        <w:tc>
          <w:tcPr>
            <w:tcW w:w="5417" w:type="dxa"/>
          </w:tcPr>
          <w:p w:rsidRPr="00CA5E0E" w:rsidR="00956617" w:rsidP="00956617" w:rsidRDefault="00956617" w14:paraId="42F358E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Minimal income generating activity – long term investment</w:t>
            </w:r>
          </w:p>
        </w:tc>
      </w:tr>
    </w:tbl>
    <w:p w:rsidRPr="00CA5E0E" w:rsidR="00490E67" w:rsidP="001A62B8" w:rsidRDefault="00490E67" w14:paraId="4AEBE363" w14:textId="77777777">
      <w:pPr>
        <w:pStyle w:val="Heading4"/>
        <w:numPr>
          <w:ilvl w:val="0"/>
          <w:numId w:val="42"/>
        </w:numPr>
        <w:rPr>
          <w:color w:val="auto"/>
        </w:rPr>
      </w:pPr>
    </w:p>
    <w:p w:rsidRPr="00CA5E0E" w:rsidR="00490E67" w:rsidP="00490E67" w:rsidRDefault="00490E67" w14:paraId="567F3364" w14:textId="6CE5687A">
      <w:pPr>
        <w:rPr>
          <w:i/>
          <w:color w:val="auto"/>
        </w:rPr>
      </w:pPr>
      <w:r w:rsidRPr="00CA5E0E">
        <w:rPr>
          <w:color w:val="auto"/>
        </w:rPr>
        <w:t xml:space="preserve">Do you use any of the following [land management, conservation] practices on your land? </w:t>
      </w:r>
      <w:r w:rsidRPr="00CA5E0E">
        <w:rPr>
          <w:rFonts w:cs="Times New Roman"/>
          <w:i/>
          <w:color w:val="auto"/>
        </w:rPr>
        <w:t>Check all that apply.</w:t>
      </w:r>
    </w:p>
    <w:tbl>
      <w:tblPr>
        <w:tblStyle w:val="Checkbox"/>
        <w:tblW w:w="0" w:type="auto"/>
        <w:tblLook w:val="04A0" w:firstRow="1" w:lastRow="0" w:firstColumn="1" w:lastColumn="0" w:noHBand="0" w:noVBand="1"/>
      </w:tblPr>
      <w:tblGrid>
        <w:gridCol w:w="365"/>
        <w:gridCol w:w="5452"/>
      </w:tblGrid>
      <w:tr w:rsidRPr="00CA5E0E" w:rsidR="00490E67" w:rsidTr="00490E67" w14:paraId="2AD88FB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490E67" w:rsidP="00490E67" w:rsidRDefault="00490E67" w14:paraId="68E368C7" w14:textId="77777777">
            <w:pPr>
              <w:rPr>
                <w:rFonts w:eastAsia="Times New Roman" w:cs="Times New Roman"/>
                <w:color w:val="auto"/>
              </w:rPr>
            </w:pPr>
            <w:r w:rsidRPr="00CA5E0E">
              <w:rPr>
                <w:rFonts w:eastAsia="Times New Roman" w:cs="Times New Roman"/>
                <w:color w:val="auto"/>
              </w:rPr>
              <w:sym w:font="Wingdings 2" w:char="F0A3"/>
            </w:r>
          </w:p>
        </w:tc>
        <w:tc>
          <w:tcPr>
            <w:tcW w:w="5452" w:type="dxa"/>
          </w:tcPr>
          <w:p w:rsidRPr="00CA5E0E" w:rsidR="00490E67" w:rsidP="00490E67" w:rsidRDefault="00490E67" w14:paraId="7737983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[list of relevant land management or conservation practices]</w:t>
            </w:r>
          </w:p>
        </w:tc>
      </w:tr>
      <w:tr w:rsidRPr="00CA5E0E" w:rsidR="00490E67" w:rsidTr="00490E67" w14:paraId="23FF00C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490E67" w:rsidP="00490E67" w:rsidRDefault="00490E67" w14:paraId="57632C33" w14:textId="77777777">
            <w:pPr>
              <w:rPr>
                <w:rFonts w:eastAsia="Times New Roman" w:cs="Times New Roman"/>
                <w:color w:val="auto"/>
              </w:rPr>
            </w:pPr>
            <w:r w:rsidRPr="00CA5E0E">
              <w:rPr>
                <w:rFonts w:eastAsia="Times New Roman" w:cs="Times New Roman"/>
                <w:color w:val="auto"/>
              </w:rPr>
              <w:sym w:font="Wingdings 2" w:char="F0A3"/>
            </w:r>
          </w:p>
        </w:tc>
        <w:tc>
          <w:tcPr>
            <w:tcW w:w="5452" w:type="dxa"/>
          </w:tcPr>
          <w:p w:rsidRPr="00CA5E0E" w:rsidR="00490E67" w:rsidP="00490E67" w:rsidRDefault="00490E67" w14:paraId="12A3765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______________________________</w:t>
            </w:r>
          </w:p>
        </w:tc>
      </w:tr>
    </w:tbl>
    <w:p w:rsidRPr="00CA5E0E" w:rsidR="00956617" w:rsidP="001A62B8" w:rsidRDefault="00956617" w14:paraId="569EA082" w14:textId="77777777">
      <w:pPr>
        <w:pStyle w:val="Heading4"/>
        <w:numPr>
          <w:ilvl w:val="0"/>
          <w:numId w:val="42"/>
        </w:numPr>
        <w:rPr>
          <w:color w:val="auto"/>
        </w:rPr>
      </w:pPr>
    </w:p>
    <w:p w:rsidRPr="00CA5E0E" w:rsidR="00956617" w:rsidP="00956617" w:rsidRDefault="00490E67" w14:paraId="1E807E6F" w14:textId="318BF8BC">
      <w:pPr>
        <w:rPr>
          <w:i/>
          <w:color w:val="auto"/>
        </w:rPr>
      </w:pPr>
      <w:r w:rsidRPr="00CA5E0E">
        <w:rPr>
          <w:color w:val="auto"/>
        </w:rPr>
        <w:t xml:space="preserve">Which of the following types of </w:t>
      </w:r>
      <w:r w:rsidRPr="00CA5E0E" w:rsidR="00956617">
        <w:rPr>
          <w:color w:val="auto"/>
        </w:rPr>
        <w:t>[land management, conservation] practices</w:t>
      </w:r>
      <w:r w:rsidRPr="00CA5E0E">
        <w:rPr>
          <w:color w:val="auto"/>
        </w:rPr>
        <w:t xml:space="preserve"> did you work on with the [name of program]?</w:t>
      </w:r>
      <w:r w:rsidRPr="00CA5E0E" w:rsidR="00956617">
        <w:rPr>
          <w:color w:val="auto"/>
        </w:rPr>
        <w:t xml:space="preserve"> </w:t>
      </w:r>
      <w:r w:rsidRPr="00CA5E0E" w:rsidR="00956617">
        <w:rPr>
          <w:rFonts w:cs="Times New Roman"/>
          <w:i/>
          <w:color w:val="auto"/>
        </w:rPr>
        <w:t>Check all that apply.</w:t>
      </w:r>
    </w:p>
    <w:tbl>
      <w:tblPr>
        <w:tblStyle w:val="Checkbox"/>
        <w:tblW w:w="0" w:type="auto"/>
        <w:tblLook w:val="04A0" w:firstRow="1" w:lastRow="0" w:firstColumn="1" w:lastColumn="0" w:noHBand="0" w:noVBand="1"/>
      </w:tblPr>
      <w:tblGrid>
        <w:gridCol w:w="365"/>
        <w:gridCol w:w="5452"/>
      </w:tblGrid>
      <w:tr w:rsidRPr="00CA5E0E" w:rsidR="00956617" w:rsidTr="00956617" w14:paraId="2F6AF64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956617" w:rsidP="00956617" w:rsidRDefault="00956617" w14:paraId="427F2EAF" w14:textId="77777777">
            <w:pPr>
              <w:rPr>
                <w:rFonts w:eastAsia="Times New Roman" w:cs="Times New Roman"/>
                <w:color w:val="auto"/>
              </w:rPr>
            </w:pPr>
            <w:r w:rsidRPr="00CA5E0E">
              <w:rPr>
                <w:rFonts w:eastAsia="Times New Roman" w:cs="Times New Roman"/>
                <w:color w:val="auto"/>
              </w:rPr>
              <w:sym w:font="Wingdings 2" w:char="F0A3"/>
            </w:r>
          </w:p>
        </w:tc>
        <w:tc>
          <w:tcPr>
            <w:tcW w:w="5452" w:type="dxa"/>
          </w:tcPr>
          <w:p w:rsidRPr="00CA5E0E" w:rsidR="00956617" w:rsidP="00956617" w:rsidRDefault="00956617" w14:paraId="242EB88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[list of relevant land management or conservation practices]</w:t>
            </w:r>
          </w:p>
        </w:tc>
      </w:tr>
      <w:tr w:rsidRPr="00CA5E0E" w:rsidR="00956617" w:rsidTr="00956617" w14:paraId="4BE1246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956617" w:rsidP="00956617" w:rsidRDefault="00956617" w14:paraId="4514C676" w14:textId="77777777">
            <w:pPr>
              <w:rPr>
                <w:rFonts w:eastAsia="Times New Roman" w:cs="Times New Roman"/>
                <w:color w:val="auto"/>
              </w:rPr>
            </w:pPr>
            <w:r w:rsidRPr="00CA5E0E">
              <w:rPr>
                <w:rFonts w:eastAsia="Times New Roman" w:cs="Times New Roman"/>
                <w:color w:val="auto"/>
              </w:rPr>
              <w:sym w:font="Wingdings 2" w:char="F0A3"/>
            </w:r>
          </w:p>
        </w:tc>
        <w:tc>
          <w:tcPr>
            <w:tcW w:w="5452" w:type="dxa"/>
          </w:tcPr>
          <w:p w:rsidRPr="00CA5E0E" w:rsidR="00956617" w:rsidP="00956617" w:rsidRDefault="00956617" w14:paraId="490E7D1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______________________________</w:t>
            </w:r>
          </w:p>
        </w:tc>
      </w:tr>
    </w:tbl>
    <w:p w:rsidRPr="00CA5E0E" w:rsidR="00392D81" w:rsidP="001A62B8" w:rsidRDefault="00392D81" w14:paraId="70C2FF5E" w14:textId="77777777">
      <w:pPr>
        <w:pStyle w:val="Heading4"/>
        <w:numPr>
          <w:ilvl w:val="0"/>
          <w:numId w:val="42"/>
        </w:numPr>
        <w:rPr>
          <w:color w:val="auto"/>
        </w:rPr>
      </w:pPr>
    </w:p>
    <w:p w:rsidRPr="00CA5E0E" w:rsidR="00392D81" w:rsidP="00392D81" w:rsidRDefault="00392D81" w14:paraId="4217B860" w14:textId="77777777">
      <w:pPr>
        <w:rPr>
          <w:color w:val="auto"/>
        </w:rPr>
      </w:pPr>
      <w:r w:rsidRPr="00CA5E0E">
        <w:rPr>
          <w:color w:val="auto"/>
        </w:rPr>
        <w:t>Do you currently participate in any of the following land management or conservation programs?</w:t>
      </w:r>
    </w:p>
    <w:tbl>
      <w:tblPr>
        <w:tblStyle w:val="Checkbox"/>
        <w:tblW w:w="0" w:type="auto"/>
        <w:tblLook w:val="04A0" w:firstRow="1" w:lastRow="0" w:firstColumn="1" w:lastColumn="0" w:noHBand="0" w:noVBand="1"/>
      </w:tblPr>
      <w:tblGrid>
        <w:gridCol w:w="365"/>
        <w:gridCol w:w="5502"/>
      </w:tblGrid>
      <w:tr w:rsidRPr="00CA5E0E" w:rsidR="00392D81" w:rsidTr="009E1077" w14:paraId="07A5E48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230921C1" w14:textId="77777777">
            <w:pPr>
              <w:rPr>
                <w:rFonts w:eastAsia="Times New Roman" w:cs="Times New Roman"/>
                <w:color w:val="auto"/>
              </w:rPr>
            </w:pPr>
            <w:r w:rsidRPr="00CA5E0E">
              <w:rPr>
                <w:rFonts w:eastAsia="Times New Roman" w:cs="Times New Roman"/>
                <w:color w:val="auto"/>
              </w:rPr>
              <w:sym w:font="Wingdings 2" w:char="F0A3"/>
            </w:r>
          </w:p>
        </w:tc>
        <w:tc>
          <w:tcPr>
            <w:tcW w:w="5502" w:type="dxa"/>
          </w:tcPr>
          <w:p w:rsidRPr="00CA5E0E" w:rsidR="00392D81" w:rsidP="009E1077" w:rsidRDefault="00392D81" w14:paraId="3060ABA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[list of relevant land management or conservation programs]</w:t>
            </w:r>
          </w:p>
        </w:tc>
      </w:tr>
      <w:tr w:rsidRPr="00CA5E0E" w:rsidR="00392D81" w:rsidTr="009E1077" w14:paraId="38DE002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023D1E76" w14:textId="77777777">
            <w:pPr>
              <w:rPr>
                <w:rFonts w:eastAsia="Times New Roman" w:cs="Times New Roman"/>
                <w:color w:val="auto"/>
              </w:rPr>
            </w:pPr>
            <w:r w:rsidRPr="00CA5E0E">
              <w:rPr>
                <w:rFonts w:eastAsia="Times New Roman" w:cs="Times New Roman"/>
                <w:color w:val="auto"/>
              </w:rPr>
              <w:sym w:font="Wingdings 2" w:char="F0A3"/>
            </w:r>
          </w:p>
        </w:tc>
        <w:tc>
          <w:tcPr>
            <w:tcW w:w="5502" w:type="dxa"/>
          </w:tcPr>
          <w:p w:rsidRPr="00CA5E0E" w:rsidR="00392D81" w:rsidP="009E1077" w:rsidRDefault="00392D81" w14:paraId="7DC63B4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Conservation Reserve Program (CRP)</w:t>
            </w:r>
          </w:p>
        </w:tc>
      </w:tr>
      <w:tr w:rsidRPr="00CA5E0E" w:rsidR="00392D81" w:rsidTr="009E1077" w14:paraId="38B5CAA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37B87012" w14:textId="77777777">
            <w:pPr>
              <w:rPr>
                <w:rFonts w:eastAsia="Times New Roman" w:cs="Times New Roman"/>
                <w:color w:val="auto"/>
              </w:rPr>
            </w:pPr>
            <w:r w:rsidRPr="00CA5E0E">
              <w:rPr>
                <w:rFonts w:eastAsia="Times New Roman" w:cs="Times New Roman"/>
                <w:color w:val="auto"/>
              </w:rPr>
              <w:sym w:font="Wingdings 2" w:char="F0A3"/>
            </w:r>
          </w:p>
        </w:tc>
        <w:tc>
          <w:tcPr>
            <w:tcW w:w="5502" w:type="dxa"/>
          </w:tcPr>
          <w:p w:rsidRPr="00CA5E0E" w:rsidR="00392D81" w:rsidP="009E1077" w:rsidRDefault="00392D81" w14:paraId="39B03A3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Conservation Reserve Enhancement Program (CREP)</w:t>
            </w:r>
          </w:p>
        </w:tc>
      </w:tr>
      <w:tr w:rsidRPr="00CA5E0E" w:rsidR="00392D81" w:rsidTr="009E1077" w14:paraId="35E83B30"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312C9335" w14:textId="77777777">
            <w:pPr>
              <w:rPr>
                <w:rFonts w:eastAsia="Times New Roman" w:cs="Times New Roman"/>
                <w:color w:val="auto"/>
              </w:rPr>
            </w:pPr>
            <w:r w:rsidRPr="00CA5E0E">
              <w:rPr>
                <w:rFonts w:eastAsia="Times New Roman" w:cs="Times New Roman"/>
                <w:color w:val="auto"/>
              </w:rPr>
              <w:sym w:font="Wingdings 2" w:char="F0A3"/>
            </w:r>
          </w:p>
        </w:tc>
        <w:tc>
          <w:tcPr>
            <w:tcW w:w="5502" w:type="dxa"/>
          </w:tcPr>
          <w:p w:rsidRPr="00CA5E0E" w:rsidR="00392D81" w:rsidP="009E1077" w:rsidRDefault="00392D81" w14:paraId="16181B9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Conservation Stewardship Program (CSP)</w:t>
            </w:r>
          </w:p>
        </w:tc>
      </w:tr>
      <w:tr w:rsidRPr="00CA5E0E" w:rsidR="00392D81" w:rsidTr="009E1077" w14:paraId="30C0799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29338285" w14:textId="77777777">
            <w:pPr>
              <w:rPr>
                <w:rFonts w:eastAsia="Times New Roman" w:cs="Times New Roman"/>
                <w:color w:val="auto"/>
              </w:rPr>
            </w:pPr>
            <w:r w:rsidRPr="00CA5E0E">
              <w:rPr>
                <w:rFonts w:eastAsia="Times New Roman" w:cs="Times New Roman"/>
                <w:color w:val="auto"/>
              </w:rPr>
              <w:sym w:font="Wingdings 2" w:char="F0A3"/>
            </w:r>
          </w:p>
        </w:tc>
        <w:tc>
          <w:tcPr>
            <w:tcW w:w="5502" w:type="dxa"/>
          </w:tcPr>
          <w:p w:rsidRPr="00CA5E0E" w:rsidR="00392D81" w:rsidP="009E1077" w:rsidRDefault="00392D81" w14:paraId="3822F93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Coordinated Resource Management Program (CRMP)</w:t>
            </w:r>
          </w:p>
        </w:tc>
      </w:tr>
      <w:tr w:rsidRPr="00CA5E0E" w:rsidR="00392D81" w:rsidTr="009E1077" w14:paraId="0F030C7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63058D4A" w14:textId="77777777">
            <w:pPr>
              <w:rPr>
                <w:rFonts w:eastAsia="Times New Roman" w:cs="Times New Roman"/>
                <w:color w:val="auto"/>
              </w:rPr>
            </w:pPr>
            <w:r w:rsidRPr="00CA5E0E">
              <w:rPr>
                <w:rFonts w:eastAsia="Times New Roman" w:cs="Times New Roman"/>
                <w:color w:val="auto"/>
              </w:rPr>
              <w:sym w:font="Wingdings 2" w:char="F0A3"/>
            </w:r>
          </w:p>
        </w:tc>
        <w:tc>
          <w:tcPr>
            <w:tcW w:w="5502" w:type="dxa"/>
          </w:tcPr>
          <w:p w:rsidRPr="00CA5E0E" w:rsidR="00392D81" w:rsidP="009E1077" w:rsidRDefault="00392D81" w14:paraId="670A3E4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Environmental Quality Incentives Program (EQIP)</w:t>
            </w:r>
          </w:p>
        </w:tc>
      </w:tr>
      <w:tr w:rsidRPr="00CA5E0E" w:rsidR="00392D81" w:rsidTr="009E1077" w14:paraId="5A3050D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03013A2C" w14:textId="77777777">
            <w:pPr>
              <w:rPr>
                <w:rFonts w:eastAsia="Times New Roman" w:cs="Times New Roman"/>
                <w:color w:val="auto"/>
              </w:rPr>
            </w:pPr>
            <w:r w:rsidRPr="00CA5E0E">
              <w:rPr>
                <w:rFonts w:eastAsia="Times New Roman" w:cs="Times New Roman"/>
                <w:color w:val="auto"/>
              </w:rPr>
              <w:sym w:font="Wingdings 2" w:char="F0A3"/>
            </w:r>
          </w:p>
        </w:tc>
        <w:tc>
          <w:tcPr>
            <w:tcW w:w="5502" w:type="dxa"/>
          </w:tcPr>
          <w:p w:rsidRPr="00CA5E0E" w:rsidR="00392D81" w:rsidP="009E1077" w:rsidRDefault="00392D81" w14:paraId="61216BC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Grassland Reserve Program (GRP)</w:t>
            </w:r>
          </w:p>
        </w:tc>
      </w:tr>
      <w:tr w:rsidRPr="00CA5E0E" w:rsidR="00392D81" w:rsidTr="009E1077" w14:paraId="035DC1F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0A9A24A5" w14:textId="77777777">
            <w:pPr>
              <w:rPr>
                <w:rFonts w:eastAsia="Times New Roman" w:cs="Times New Roman"/>
                <w:color w:val="auto"/>
              </w:rPr>
            </w:pPr>
            <w:r w:rsidRPr="00CA5E0E">
              <w:rPr>
                <w:rFonts w:eastAsia="Times New Roman" w:cs="Times New Roman"/>
                <w:color w:val="auto"/>
              </w:rPr>
              <w:sym w:font="Wingdings 2" w:char="F0A3"/>
            </w:r>
          </w:p>
        </w:tc>
        <w:tc>
          <w:tcPr>
            <w:tcW w:w="5502" w:type="dxa"/>
          </w:tcPr>
          <w:p w:rsidRPr="00CA5E0E" w:rsidR="00392D81" w:rsidP="009E1077" w:rsidRDefault="00392D81" w14:paraId="567C8DE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Farm and Ranchland Protection Program (FRPP)</w:t>
            </w:r>
          </w:p>
        </w:tc>
      </w:tr>
      <w:tr w:rsidRPr="00CA5E0E" w:rsidR="00392D81" w:rsidTr="009E1077" w14:paraId="11D882A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3EE63CA0" w14:textId="77777777">
            <w:pPr>
              <w:rPr>
                <w:rFonts w:eastAsia="Times New Roman" w:cs="Times New Roman"/>
                <w:color w:val="auto"/>
              </w:rPr>
            </w:pPr>
            <w:r w:rsidRPr="00CA5E0E">
              <w:rPr>
                <w:rFonts w:eastAsia="Times New Roman" w:cs="Times New Roman"/>
                <w:color w:val="auto"/>
              </w:rPr>
              <w:sym w:font="Wingdings 2" w:char="F0A3"/>
            </w:r>
          </w:p>
        </w:tc>
        <w:tc>
          <w:tcPr>
            <w:tcW w:w="5502" w:type="dxa"/>
          </w:tcPr>
          <w:p w:rsidRPr="00CA5E0E" w:rsidR="00392D81" w:rsidP="009E1077" w:rsidRDefault="00392D81" w14:paraId="21B0AC8E" w14:textId="732243A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U.S. </w:t>
            </w:r>
            <w:r w:rsidR="00C714E2">
              <w:rPr>
                <w:color w:val="auto"/>
              </w:rPr>
              <w:t>Fish &amp;</w:t>
            </w:r>
            <w:r w:rsidRPr="00CA5E0E">
              <w:rPr>
                <w:color w:val="auto"/>
              </w:rPr>
              <w:t xml:space="preserve"> Wildlife Partners for </w:t>
            </w:r>
            <w:r w:rsidR="00C714E2">
              <w:rPr>
                <w:color w:val="auto"/>
              </w:rPr>
              <w:t>Fish &amp;</w:t>
            </w:r>
            <w:r w:rsidRPr="00CA5E0E">
              <w:rPr>
                <w:color w:val="auto"/>
              </w:rPr>
              <w:t xml:space="preserve"> Wildlife</w:t>
            </w:r>
          </w:p>
        </w:tc>
      </w:tr>
      <w:tr w:rsidRPr="00CA5E0E" w:rsidR="00392D81" w:rsidTr="009E1077" w14:paraId="2DD09E5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3A19FE71" w14:textId="77777777">
            <w:pPr>
              <w:rPr>
                <w:rFonts w:eastAsia="Times New Roman" w:cs="Times New Roman"/>
                <w:color w:val="auto"/>
              </w:rPr>
            </w:pPr>
            <w:r w:rsidRPr="00CA5E0E">
              <w:rPr>
                <w:rFonts w:eastAsia="Times New Roman" w:cs="Times New Roman"/>
                <w:color w:val="auto"/>
              </w:rPr>
              <w:sym w:font="Wingdings 2" w:char="F0A3"/>
            </w:r>
          </w:p>
        </w:tc>
        <w:tc>
          <w:tcPr>
            <w:tcW w:w="5502" w:type="dxa"/>
          </w:tcPr>
          <w:p w:rsidRPr="00CA5E0E" w:rsidR="00392D81" w:rsidP="009E1077" w:rsidRDefault="00392D81" w14:paraId="1242F57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Wetland Reserve Program (WRP)</w:t>
            </w:r>
          </w:p>
        </w:tc>
      </w:tr>
      <w:tr w:rsidRPr="00CA5E0E" w:rsidR="00392D81" w:rsidTr="009E1077" w14:paraId="6B9400B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375758F5" w14:textId="77777777">
            <w:pPr>
              <w:rPr>
                <w:color w:val="auto"/>
              </w:rPr>
            </w:pPr>
            <w:r w:rsidRPr="00CA5E0E">
              <w:rPr>
                <w:rFonts w:eastAsia="Times New Roman" w:cs="Times New Roman"/>
                <w:color w:val="auto"/>
              </w:rPr>
              <w:sym w:font="Wingdings 2" w:char="F0A3"/>
            </w:r>
          </w:p>
        </w:tc>
        <w:tc>
          <w:tcPr>
            <w:tcW w:w="5502" w:type="dxa"/>
          </w:tcPr>
          <w:p w:rsidRPr="00CA5E0E" w:rsidR="00392D81" w:rsidP="009E1077" w:rsidRDefault="00392D81" w14:paraId="2CFC715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Wildlife Habitat Incentives Program (WHIP)</w:t>
            </w:r>
          </w:p>
        </w:tc>
      </w:tr>
    </w:tbl>
    <w:p w:rsidRPr="00CA5E0E" w:rsidR="00392D81" w:rsidP="001A62B8" w:rsidRDefault="00392D81" w14:paraId="2579EC37" w14:textId="77777777">
      <w:pPr>
        <w:pStyle w:val="Heading4"/>
        <w:numPr>
          <w:ilvl w:val="0"/>
          <w:numId w:val="42"/>
        </w:numPr>
        <w:rPr>
          <w:color w:val="auto"/>
        </w:rPr>
      </w:pPr>
    </w:p>
    <w:p w:rsidRPr="00CA5E0E" w:rsidR="00392D81" w:rsidP="00392D81" w:rsidRDefault="00392D81" w14:paraId="5167C489" w14:textId="77777777">
      <w:r w:rsidRPr="00CA5E0E">
        <w:t xml:space="preserve">If you are enrolled in </w:t>
      </w:r>
      <w:r w:rsidRPr="00CA5E0E">
        <w:rPr>
          <w:color w:val="auto"/>
        </w:rPr>
        <w:t xml:space="preserve">[land management, conservation] </w:t>
      </w:r>
      <w:r w:rsidRPr="00CA5E0E">
        <w:t xml:space="preserve">programs, how many acres do you </w:t>
      </w:r>
      <w:r w:rsidRPr="00CA5E0E">
        <w:rPr>
          <w:b/>
          <w:i/>
        </w:rPr>
        <w:t>currently</w:t>
      </w:r>
      <w:r w:rsidRPr="00CA5E0E">
        <w:t xml:space="preserve"> have enrolled in each program?</w:t>
      </w:r>
    </w:p>
    <w:tbl>
      <w:tblPr>
        <w:tblStyle w:val="Checkbox"/>
        <w:tblW w:w="0" w:type="auto"/>
        <w:tblLook w:val="04A0" w:firstRow="1" w:lastRow="0" w:firstColumn="1" w:lastColumn="0" w:noHBand="0" w:noVBand="1"/>
      </w:tblPr>
      <w:tblGrid>
        <w:gridCol w:w="2167"/>
        <w:gridCol w:w="5527"/>
      </w:tblGrid>
      <w:tr w:rsidRPr="00CA5E0E" w:rsidR="00392D81" w:rsidTr="009E1077" w14:paraId="57F68556"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392D81" w:rsidP="009E1077" w:rsidRDefault="00392D81" w14:paraId="14EB8B59" w14:textId="77777777">
            <w:pPr>
              <w:rPr>
                <w:rFonts w:eastAsia="Times New Roman" w:cs="Times New Roman"/>
                <w:color w:val="auto"/>
              </w:rPr>
            </w:pPr>
            <w:r w:rsidRPr="00CA5E0E">
              <w:t>Acres ______________</w:t>
            </w:r>
          </w:p>
        </w:tc>
        <w:tc>
          <w:tcPr>
            <w:tcW w:w="0" w:type="auto"/>
          </w:tcPr>
          <w:p w:rsidRPr="00CA5E0E" w:rsidR="00392D81" w:rsidP="009E1077" w:rsidRDefault="00392D81" w14:paraId="2B4D851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t>Program (please list): ________________________________</w:t>
            </w:r>
          </w:p>
        </w:tc>
      </w:tr>
      <w:tr w:rsidRPr="00CA5E0E" w:rsidR="00392D81" w:rsidTr="009E1077" w14:paraId="4AA2383E"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392D81" w:rsidP="009E1077" w:rsidRDefault="00392D81" w14:paraId="27661BDF" w14:textId="77777777">
            <w:r w:rsidRPr="00CA5E0E">
              <w:t>Acres ______________</w:t>
            </w:r>
          </w:p>
        </w:tc>
        <w:tc>
          <w:tcPr>
            <w:tcW w:w="0" w:type="auto"/>
          </w:tcPr>
          <w:p w:rsidRPr="00CA5E0E" w:rsidR="00392D81" w:rsidP="009E1077" w:rsidRDefault="00392D81" w14:paraId="1347F582" w14:textId="77777777">
            <w:pPr>
              <w:cnfStyle w:val="000000000000" w:firstRow="0" w:lastRow="0" w:firstColumn="0" w:lastColumn="0" w:oddVBand="0" w:evenVBand="0" w:oddHBand="0" w:evenHBand="0" w:firstRowFirstColumn="0" w:firstRowLastColumn="0" w:lastRowFirstColumn="0" w:lastRowLastColumn="0"/>
            </w:pPr>
            <w:r w:rsidRPr="00CA5E0E">
              <w:t>Program (please list): ________________________________</w:t>
            </w:r>
          </w:p>
        </w:tc>
      </w:tr>
      <w:tr w:rsidRPr="00CA5E0E" w:rsidR="00392D81" w:rsidTr="009E1077" w14:paraId="39F4813B"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392D81" w:rsidP="009E1077" w:rsidRDefault="00392D81" w14:paraId="4C548F52" w14:textId="77777777">
            <w:r w:rsidRPr="00CA5E0E">
              <w:t>Acres ______________</w:t>
            </w:r>
          </w:p>
        </w:tc>
        <w:tc>
          <w:tcPr>
            <w:tcW w:w="0" w:type="auto"/>
          </w:tcPr>
          <w:p w:rsidRPr="00CA5E0E" w:rsidR="00392D81" w:rsidP="009E1077" w:rsidRDefault="00392D81" w14:paraId="630B0CBC" w14:textId="77777777">
            <w:pPr>
              <w:cnfStyle w:val="000000000000" w:firstRow="0" w:lastRow="0" w:firstColumn="0" w:lastColumn="0" w:oddVBand="0" w:evenVBand="0" w:oddHBand="0" w:evenHBand="0" w:firstRowFirstColumn="0" w:firstRowLastColumn="0" w:lastRowFirstColumn="0" w:lastRowLastColumn="0"/>
            </w:pPr>
            <w:r w:rsidRPr="00CA5E0E">
              <w:t>Program (please list): ________________________________</w:t>
            </w:r>
          </w:p>
        </w:tc>
      </w:tr>
    </w:tbl>
    <w:p w:rsidR="00F73646" w:rsidRDefault="00F73646" w14:paraId="4AD640C2" w14:textId="77777777">
      <w:pPr>
        <w:rPr>
          <w:color w:val="auto"/>
        </w:rPr>
      </w:pPr>
    </w:p>
    <w:p w:rsidR="00F73646" w:rsidRDefault="00F73646" w14:paraId="610ABA26" w14:textId="77777777">
      <w:pPr>
        <w:rPr>
          <w:color w:val="auto"/>
        </w:rPr>
      </w:pPr>
      <w:r>
        <w:rPr>
          <w:color w:val="auto"/>
        </w:rPr>
        <w:br w:type="page"/>
      </w:r>
    </w:p>
    <w:p w:rsidRPr="00CA5E0E" w:rsidR="00392D81" w:rsidP="001A62B8" w:rsidRDefault="00392D81" w14:paraId="68247078" w14:textId="77777777">
      <w:pPr>
        <w:pStyle w:val="Heading4"/>
        <w:numPr>
          <w:ilvl w:val="0"/>
          <w:numId w:val="42"/>
        </w:numPr>
        <w:rPr>
          <w:color w:val="auto"/>
        </w:rPr>
      </w:pPr>
    </w:p>
    <w:p w:rsidRPr="00CA5E0E" w:rsidR="00392D81" w:rsidP="00392D81" w:rsidRDefault="00392D81" w14:paraId="60724839" w14:textId="711A5294">
      <w:pPr>
        <w:rPr>
          <w:color w:val="auto"/>
        </w:rPr>
      </w:pPr>
      <w:r w:rsidRPr="00CA5E0E">
        <w:rPr>
          <w:color w:val="auto"/>
        </w:rPr>
        <w:t>If you do not currently participate in a conservation payment, rental, or easement program, what are the reasons you have not enrolled or have not continued participation in these programs?</w:t>
      </w:r>
      <w:r w:rsidR="002B7F4C">
        <w:rPr>
          <w:color w:val="auto"/>
        </w:rPr>
        <w:t xml:space="preserve"> (Select all that apply)</w:t>
      </w:r>
    </w:p>
    <w:tbl>
      <w:tblPr>
        <w:tblStyle w:val="Checkbox"/>
        <w:tblW w:w="0" w:type="auto"/>
        <w:tblLook w:val="04A0" w:firstRow="1" w:lastRow="0" w:firstColumn="1" w:lastColumn="0" w:noHBand="0" w:noVBand="1"/>
      </w:tblPr>
      <w:tblGrid>
        <w:gridCol w:w="365"/>
        <w:gridCol w:w="6485"/>
      </w:tblGrid>
      <w:tr w:rsidRPr="00CA5E0E" w:rsidR="00392D81" w:rsidTr="009E1077" w14:paraId="03BC850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1B49A50D" w14:textId="77777777">
            <w:pPr>
              <w:rPr>
                <w:rFonts w:eastAsia="Times New Roman" w:cs="Times New Roman"/>
                <w:color w:val="auto"/>
              </w:rPr>
            </w:pPr>
            <w:r w:rsidRPr="00CA5E0E">
              <w:rPr>
                <w:rFonts w:eastAsia="Times New Roman" w:cs="Times New Roman"/>
                <w:color w:val="auto"/>
              </w:rPr>
              <w:sym w:font="Wingdings 2" w:char="F0A3"/>
            </w:r>
          </w:p>
        </w:tc>
        <w:tc>
          <w:tcPr>
            <w:tcW w:w="6485" w:type="dxa"/>
          </w:tcPr>
          <w:p w:rsidRPr="00CA5E0E" w:rsidR="00392D81" w:rsidP="009E1077" w:rsidRDefault="00392D81" w14:paraId="734D9E3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[program-specific list of reasons]</w:t>
            </w:r>
          </w:p>
        </w:tc>
      </w:tr>
      <w:tr w:rsidRPr="00CA5E0E" w:rsidR="00392D81" w:rsidTr="009E1077" w14:paraId="3171592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7248CCA3" w14:textId="77777777">
            <w:pPr>
              <w:rPr>
                <w:color w:val="auto"/>
              </w:rPr>
            </w:pPr>
            <w:r w:rsidRPr="00CA5E0E">
              <w:rPr>
                <w:rFonts w:eastAsia="Times New Roman" w:cs="Times New Roman"/>
                <w:color w:val="auto"/>
              </w:rPr>
              <w:sym w:font="Wingdings 2" w:char="F0A3"/>
            </w:r>
          </w:p>
        </w:tc>
        <w:tc>
          <w:tcPr>
            <w:tcW w:w="6485" w:type="dxa"/>
          </w:tcPr>
          <w:p w:rsidRPr="00CA5E0E" w:rsidR="00392D81" w:rsidP="009E1077" w:rsidRDefault="00392D81" w14:paraId="6DDF7AA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Too much paperwork/general hassle</w:t>
            </w:r>
          </w:p>
        </w:tc>
      </w:tr>
      <w:tr w:rsidRPr="00CA5E0E" w:rsidR="00392D81" w:rsidTr="009E1077" w14:paraId="0A16DAA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6476B43D" w14:textId="77777777">
            <w:pPr>
              <w:rPr>
                <w:color w:val="auto"/>
              </w:rPr>
            </w:pPr>
            <w:r w:rsidRPr="00CA5E0E">
              <w:rPr>
                <w:rFonts w:eastAsia="Times New Roman" w:cs="Times New Roman"/>
                <w:color w:val="auto"/>
              </w:rPr>
              <w:sym w:font="Wingdings 2" w:char="F0A3"/>
            </w:r>
          </w:p>
        </w:tc>
        <w:tc>
          <w:tcPr>
            <w:tcW w:w="6485" w:type="dxa"/>
          </w:tcPr>
          <w:p w:rsidRPr="00CA5E0E" w:rsidR="00392D81" w:rsidP="009E1077" w:rsidRDefault="00392D81" w14:paraId="38ED7E6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Applied but not accepted into program</w:t>
            </w:r>
          </w:p>
        </w:tc>
      </w:tr>
      <w:tr w:rsidRPr="00CA5E0E" w:rsidR="00392D81" w:rsidTr="009E1077" w14:paraId="2CAE298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29CF4370" w14:textId="77777777">
            <w:pPr>
              <w:rPr>
                <w:color w:val="auto"/>
              </w:rPr>
            </w:pPr>
            <w:r w:rsidRPr="00CA5E0E">
              <w:rPr>
                <w:rFonts w:eastAsia="Times New Roman" w:cs="Times New Roman"/>
                <w:color w:val="auto"/>
              </w:rPr>
              <w:sym w:font="Wingdings 2" w:char="F0A3"/>
            </w:r>
          </w:p>
        </w:tc>
        <w:tc>
          <w:tcPr>
            <w:tcW w:w="6485" w:type="dxa"/>
          </w:tcPr>
          <w:p w:rsidRPr="00CA5E0E" w:rsidR="00392D81" w:rsidP="009E1077" w:rsidRDefault="00392D81" w14:paraId="0F5AE27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Application/enrollment process takes too long</w:t>
            </w:r>
          </w:p>
        </w:tc>
      </w:tr>
      <w:tr w:rsidRPr="00CA5E0E" w:rsidR="00392D81" w:rsidTr="009E1077" w14:paraId="66DC394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307CBC8C" w14:textId="77777777">
            <w:pPr>
              <w:rPr>
                <w:color w:val="auto"/>
              </w:rPr>
            </w:pPr>
            <w:r w:rsidRPr="00CA5E0E">
              <w:rPr>
                <w:rFonts w:eastAsia="Times New Roman" w:cs="Times New Roman"/>
                <w:color w:val="auto"/>
              </w:rPr>
              <w:sym w:font="Wingdings 2" w:char="F0A3"/>
            </w:r>
          </w:p>
        </w:tc>
        <w:tc>
          <w:tcPr>
            <w:tcW w:w="6485" w:type="dxa"/>
          </w:tcPr>
          <w:p w:rsidRPr="00CA5E0E" w:rsidR="00392D81" w:rsidP="009E1077" w:rsidRDefault="00392D81" w14:paraId="3C5A14C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Payments not high enough</w:t>
            </w:r>
          </w:p>
        </w:tc>
      </w:tr>
      <w:tr w:rsidRPr="00CA5E0E" w:rsidR="00392D81" w:rsidTr="009E1077" w14:paraId="430B422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298D9BCE" w14:textId="77777777">
            <w:pPr>
              <w:rPr>
                <w:color w:val="auto"/>
              </w:rPr>
            </w:pPr>
            <w:r w:rsidRPr="00CA5E0E">
              <w:rPr>
                <w:rFonts w:eastAsia="Times New Roman" w:cs="Times New Roman"/>
                <w:color w:val="auto"/>
              </w:rPr>
              <w:sym w:font="Wingdings 2" w:char="F0A3"/>
            </w:r>
          </w:p>
        </w:tc>
        <w:tc>
          <w:tcPr>
            <w:tcW w:w="6485" w:type="dxa"/>
          </w:tcPr>
          <w:p w:rsidRPr="00CA5E0E" w:rsidR="00392D81" w:rsidP="009E1077" w:rsidRDefault="00392D81" w14:paraId="389EE6D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Contract length was too long</w:t>
            </w:r>
          </w:p>
        </w:tc>
      </w:tr>
      <w:tr w:rsidRPr="00CA5E0E" w:rsidR="00392D81" w:rsidTr="009E1077" w14:paraId="032FB25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21F62099" w14:textId="77777777">
            <w:pPr>
              <w:rPr>
                <w:color w:val="auto"/>
              </w:rPr>
            </w:pPr>
            <w:r w:rsidRPr="00CA5E0E">
              <w:rPr>
                <w:rFonts w:eastAsia="Times New Roman" w:cs="Times New Roman"/>
                <w:color w:val="auto"/>
              </w:rPr>
              <w:sym w:font="Wingdings 2" w:char="F0A3"/>
            </w:r>
          </w:p>
        </w:tc>
        <w:tc>
          <w:tcPr>
            <w:tcW w:w="6485" w:type="dxa"/>
          </w:tcPr>
          <w:p w:rsidRPr="00CA5E0E" w:rsidR="00392D81" w:rsidP="009E1077" w:rsidRDefault="00392D81" w14:paraId="7A4D512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Concern about government restriction and/or access on private property</w:t>
            </w:r>
          </w:p>
        </w:tc>
      </w:tr>
      <w:tr w:rsidRPr="00CA5E0E" w:rsidR="00392D81" w:rsidTr="009E1077" w14:paraId="1F4ED62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57D8A338" w14:textId="77777777">
            <w:pPr>
              <w:rPr>
                <w:color w:val="auto"/>
              </w:rPr>
            </w:pPr>
            <w:r w:rsidRPr="00CA5E0E">
              <w:rPr>
                <w:rFonts w:eastAsia="Times New Roman" w:cs="Times New Roman"/>
                <w:color w:val="auto"/>
              </w:rPr>
              <w:sym w:font="Wingdings 2" w:char="F0A3"/>
            </w:r>
          </w:p>
        </w:tc>
        <w:tc>
          <w:tcPr>
            <w:tcW w:w="6485" w:type="dxa"/>
          </w:tcPr>
          <w:p w:rsidRPr="00CA5E0E" w:rsidR="00392D81" w:rsidP="009E1077" w:rsidRDefault="00392D81" w14:paraId="2CFA745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Did not know about or understand how to apply for a program</w:t>
            </w:r>
          </w:p>
        </w:tc>
      </w:tr>
      <w:tr w:rsidRPr="00CA5E0E" w:rsidR="00392D81" w:rsidTr="009E1077" w14:paraId="6EEED04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2E7B2D47" w14:textId="77777777">
            <w:pPr>
              <w:rPr>
                <w:color w:val="auto"/>
              </w:rPr>
            </w:pPr>
            <w:r w:rsidRPr="00CA5E0E">
              <w:rPr>
                <w:rFonts w:eastAsia="Times New Roman" w:cs="Times New Roman"/>
                <w:color w:val="auto"/>
              </w:rPr>
              <w:sym w:font="Wingdings 2" w:char="F0A3"/>
            </w:r>
          </w:p>
        </w:tc>
        <w:tc>
          <w:tcPr>
            <w:tcW w:w="6485" w:type="dxa"/>
          </w:tcPr>
          <w:p w:rsidRPr="00CA5E0E" w:rsidR="00392D81" w:rsidP="009E1077" w:rsidRDefault="00392D81" w14:paraId="4684C7B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Did not want to change the way I manage my land</w:t>
            </w:r>
          </w:p>
        </w:tc>
      </w:tr>
      <w:tr w:rsidRPr="00CA5E0E" w:rsidR="00392D81" w:rsidTr="009E1077" w14:paraId="53610C4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5AB85BD3" w14:textId="77777777">
            <w:pPr>
              <w:rPr>
                <w:color w:val="auto"/>
              </w:rPr>
            </w:pPr>
            <w:r w:rsidRPr="00CA5E0E">
              <w:rPr>
                <w:rFonts w:eastAsia="Times New Roman" w:cs="Times New Roman"/>
                <w:color w:val="auto"/>
              </w:rPr>
              <w:sym w:font="Wingdings 2" w:char="F0A3"/>
            </w:r>
          </w:p>
        </w:tc>
        <w:tc>
          <w:tcPr>
            <w:tcW w:w="6485" w:type="dxa"/>
          </w:tcPr>
          <w:p w:rsidRPr="00CA5E0E" w:rsidR="00392D81" w:rsidP="009E1077" w:rsidRDefault="00392D81" w14:paraId="6DA7A49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Interferes with livestock production/management</w:t>
            </w:r>
          </w:p>
        </w:tc>
      </w:tr>
      <w:tr w:rsidRPr="00CA5E0E" w:rsidR="00392D81" w:rsidTr="009E1077" w14:paraId="74B0DD8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4D207288" w14:textId="77777777">
            <w:pPr>
              <w:rPr>
                <w:color w:val="auto"/>
              </w:rPr>
            </w:pPr>
            <w:r w:rsidRPr="00CA5E0E">
              <w:rPr>
                <w:rFonts w:eastAsia="Times New Roman" w:cs="Times New Roman"/>
                <w:color w:val="auto"/>
              </w:rPr>
              <w:sym w:font="Wingdings 2" w:char="F0A3"/>
            </w:r>
          </w:p>
        </w:tc>
        <w:tc>
          <w:tcPr>
            <w:tcW w:w="6485" w:type="dxa"/>
          </w:tcPr>
          <w:p w:rsidRPr="00CA5E0E" w:rsidR="00392D81" w:rsidP="009E1077" w:rsidRDefault="00392D81" w14:paraId="70D69F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Not allowed under lease</w:t>
            </w:r>
          </w:p>
        </w:tc>
      </w:tr>
    </w:tbl>
    <w:p w:rsidRPr="00CA5E0E" w:rsidR="00392D81" w:rsidP="001A62B8" w:rsidRDefault="00392D81" w14:paraId="402EF4D5" w14:textId="77777777">
      <w:pPr>
        <w:pStyle w:val="Heading4"/>
        <w:numPr>
          <w:ilvl w:val="0"/>
          <w:numId w:val="42"/>
        </w:numPr>
        <w:rPr>
          <w:color w:val="auto"/>
        </w:rPr>
      </w:pPr>
    </w:p>
    <w:p w:rsidRPr="00CA5E0E" w:rsidR="00392D81" w:rsidP="00392D81" w:rsidRDefault="00392D81" w14:paraId="64736E29" w14:textId="7D1F7336">
      <w:pPr>
        <w:rPr>
          <w:color w:val="auto"/>
        </w:rPr>
      </w:pPr>
      <w:r w:rsidRPr="00CA5E0E">
        <w:rPr>
          <w:color w:val="auto"/>
        </w:rPr>
        <w:t xml:space="preserve">If you were to re-enroll your land into the [name of program] today, would you increase, decrease, withdraw all land, or keep the same amount of land in the program? </w:t>
      </w:r>
      <w:r w:rsidR="002B7F4C">
        <w:rPr>
          <w:color w:val="auto"/>
        </w:rPr>
        <w:t>(Please select one only)</w:t>
      </w:r>
    </w:p>
    <w:tbl>
      <w:tblPr>
        <w:tblStyle w:val="Checkbox"/>
        <w:tblW w:w="0" w:type="auto"/>
        <w:tblLook w:val="04A0" w:firstRow="1" w:lastRow="0" w:firstColumn="1" w:lastColumn="0" w:noHBand="0" w:noVBand="1"/>
      </w:tblPr>
      <w:tblGrid>
        <w:gridCol w:w="365"/>
        <w:gridCol w:w="2850"/>
      </w:tblGrid>
      <w:tr w:rsidRPr="00CA5E0E" w:rsidR="00392D81" w:rsidTr="009E1077" w14:paraId="2976B71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3B56127B" w14:textId="77777777">
            <w:pPr>
              <w:rPr>
                <w:color w:val="auto"/>
              </w:rPr>
            </w:pPr>
            <w:r w:rsidRPr="00CA5E0E">
              <w:rPr>
                <w:rFonts w:eastAsia="Times New Roman" w:cs="Times New Roman"/>
                <w:color w:val="auto"/>
              </w:rPr>
              <w:sym w:font="Wingdings 2" w:char="F0A3"/>
            </w:r>
          </w:p>
        </w:tc>
        <w:tc>
          <w:tcPr>
            <w:tcW w:w="2850" w:type="dxa"/>
          </w:tcPr>
          <w:p w:rsidRPr="00CA5E0E" w:rsidR="00392D81" w:rsidP="009E1077" w:rsidRDefault="00392D81" w14:paraId="700FCEA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Reduce the amount of land</w:t>
            </w:r>
          </w:p>
        </w:tc>
      </w:tr>
      <w:tr w:rsidRPr="00CA5E0E" w:rsidR="00392D81" w:rsidTr="009E1077" w14:paraId="22942CB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4A5A43EB" w14:textId="77777777">
            <w:pPr>
              <w:rPr>
                <w:color w:val="auto"/>
              </w:rPr>
            </w:pPr>
            <w:r w:rsidRPr="00CA5E0E">
              <w:rPr>
                <w:rFonts w:eastAsia="Times New Roman" w:cs="Times New Roman"/>
                <w:color w:val="auto"/>
              </w:rPr>
              <w:sym w:font="Wingdings 2" w:char="F0A3"/>
            </w:r>
          </w:p>
        </w:tc>
        <w:tc>
          <w:tcPr>
            <w:tcW w:w="2850" w:type="dxa"/>
          </w:tcPr>
          <w:p w:rsidRPr="00CA5E0E" w:rsidR="00392D81" w:rsidP="009E1077" w:rsidRDefault="00392D81" w14:paraId="03EC7D6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Keep the same amount of land</w:t>
            </w:r>
          </w:p>
        </w:tc>
      </w:tr>
      <w:tr w:rsidRPr="00CA5E0E" w:rsidR="00392D81" w:rsidTr="009E1077" w14:paraId="77D1323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29834C55" w14:textId="77777777">
            <w:pPr>
              <w:rPr>
                <w:color w:val="auto"/>
              </w:rPr>
            </w:pPr>
            <w:r w:rsidRPr="00CA5E0E">
              <w:rPr>
                <w:rFonts w:eastAsia="Times New Roman" w:cs="Times New Roman"/>
                <w:color w:val="auto"/>
              </w:rPr>
              <w:sym w:font="Wingdings 2" w:char="F0A3"/>
            </w:r>
          </w:p>
        </w:tc>
        <w:tc>
          <w:tcPr>
            <w:tcW w:w="2850" w:type="dxa"/>
          </w:tcPr>
          <w:p w:rsidRPr="00CA5E0E" w:rsidR="00392D81" w:rsidP="009E1077" w:rsidRDefault="00392D81" w14:paraId="2D141E0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Increase the amount of land</w:t>
            </w:r>
          </w:p>
        </w:tc>
      </w:tr>
      <w:tr w:rsidRPr="00CA5E0E" w:rsidR="00392D81" w:rsidTr="009E1077" w14:paraId="5BD46CF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392D81" w:rsidP="009E1077" w:rsidRDefault="00392D81" w14:paraId="2F800D85" w14:textId="77777777">
            <w:pPr>
              <w:rPr>
                <w:color w:val="auto"/>
              </w:rPr>
            </w:pPr>
            <w:r w:rsidRPr="00CA5E0E">
              <w:rPr>
                <w:rFonts w:eastAsia="Times New Roman" w:cs="Times New Roman"/>
                <w:color w:val="auto"/>
              </w:rPr>
              <w:sym w:font="Wingdings 2" w:char="F0A3"/>
            </w:r>
          </w:p>
        </w:tc>
        <w:tc>
          <w:tcPr>
            <w:tcW w:w="2850" w:type="dxa"/>
          </w:tcPr>
          <w:p w:rsidRPr="00CA5E0E" w:rsidR="00392D81" w:rsidP="009E1077" w:rsidRDefault="00392D81" w14:paraId="5E93814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Would not re-enroll land</w:t>
            </w:r>
          </w:p>
        </w:tc>
      </w:tr>
    </w:tbl>
    <w:p w:rsidRPr="00CA5E0E" w:rsidR="00392D81" w:rsidP="001A62B8" w:rsidRDefault="00392D81" w14:paraId="688111A8" w14:textId="77777777">
      <w:pPr>
        <w:pStyle w:val="Heading4"/>
        <w:numPr>
          <w:ilvl w:val="0"/>
          <w:numId w:val="42"/>
        </w:numPr>
        <w:rPr>
          <w:color w:val="auto"/>
        </w:rPr>
      </w:pPr>
    </w:p>
    <w:p w:rsidRPr="00CA5E0E" w:rsidR="00392D81" w:rsidP="00392D81" w:rsidRDefault="00392D81" w14:paraId="3A8F3A51" w14:textId="77777777">
      <w:r w:rsidRPr="00CA5E0E">
        <w:t xml:space="preserve">Did you keep the practice in place after the agreement with the </w:t>
      </w:r>
      <w:r w:rsidRPr="00CA5E0E">
        <w:rPr>
          <w:color w:val="auto"/>
        </w:rPr>
        <w:t xml:space="preserve">[name of program] </w:t>
      </w:r>
      <w:r w:rsidRPr="00CA5E0E">
        <w:t>expired?</w:t>
      </w:r>
    </w:p>
    <w:p w:rsidRPr="00CA5E0E" w:rsidR="00392D81" w:rsidP="001A62B8" w:rsidRDefault="00392D81" w14:paraId="23BCF890" w14:textId="77777777">
      <w:pPr>
        <w:pStyle w:val="ListParagraph"/>
        <w:numPr>
          <w:ilvl w:val="0"/>
          <w:numId w:val="33"/>
        </w:numPr>
        <w:contextualSpacing w:val="0"/>
        <w:rPr>
          <w:sz w:val="22"/>
          <w:szCs w:val="22"/>
        </w:rPr>
      </w:pPr>
      <w:r w:rsidRPr="00CA5E0E">
        <w:rPr>
          <w:sz w:val="22"/>
          <w:szCs w:val="22"/>
        </w:rPr>
        <w:t>No</w:t>
      </w:r>
    </w:p>
    <w:p w:rsidRPr="00CA5E0E" w:rsidR="00392D81" w:rsidP="001A62B8" w:rsidRDefault="00392D81" w14:paraId="23987C90" w14:textId="77777777">
      <w:pPr>
        <w:pStyle w:val="ListParagraph"/>
        <w:numPr>
          <w:ilvl w:val="0"/>
          <w:numId w:val="33"/>
        </w:numPr>
        <w:contextualSpacing w:val="0"/>
        <w:rPr>
          <w:sz w:val="22"/>
          <w:szCs w:val="22"/>
        </w:rPr>
      </w:pPr>
      <w:r w:rsidRPr="00CA5E0E">
        <w:rPr>
          <w:sz w:val="22"/>
          <w:szCs w:val="22"/>
        </w:rPr>
        <w:t>Yes</w:t>
      </w:r>
    </w:p>
    <w:p w:rsidRPr="00CA5E0E" w:rsidR="00392D81" w:rsidP="001A62B8" w:rsidRDefault="00392D81" w14:paraId="2BEF6865" w14:textId="77777777">
      <w:pPr>
        <w:pStyle w:val="Heading4"/>
        <w:numPr>
          <w:ilvl w:val="0"/>
          <w:numId w:val="42"/>
        </w:numPr>
        <w:rPr>
          <w:color w:val="auto"/>
        </w:rPr>
      </w:pPr>
    </w:p>
    <w:p w:rsidRPr="00CA5E0E" w:rsidR="00392D81" w:rsidP="00392D81" w:rsidRDefault="00392D81" w14:paraId="1A84BA7E" w14:textId="4C36CED0">
      <w:r w:rsidRPr="00CA5E0E">
        <w:t>About how long past the end of the agreement with the [name of program] did you keep the practice in place?</w:t>
      </w:r>
      <w:r w:rsidR="002B7F4C">
        <w:t xml:space="preserve"> </w:t>
      </w:r>
      <w:r w:rsidR="002B7F4C">
        <w:rPr>
          <w:color w:val="auto"/>
        </w:rPr>
        <w:t>(Please select one only)</w:t>
      </w:r>
    </w:p>
    <w:p w:rsidRPr="00CA5E0E" w:rsidR="00392D81" w:rsidP="001A62B8" w:rsidRDefault="00392D81" w14:paraId="70F33868" w14:textId="77777777">
      <w:pPr>
        <w:pStyle w:val="ListParagraph"/>
        <w:numPr>
          <w:ilvl w:val="0"/>
          <w:numId w:val="117"/>
        </w:numPr>
        <w:rPr>
          <w:sz w:val="22"/>
          <w:szCs w:val="22"/>
        </w:rPr>
      </w:pPr>
      <w:r w:rsidRPr="00CA5E0E">
        <w:rPr>
          <w:sz w:val="22"/>
          <w:szCs w:val="22"/>
        </w:rPr>
        <w:t>The practice is still in place</w:t>
      </w:r>
    </w:p>
    <w:p w:rsidRPr="00CA5E0E" w:rsidR="00392D81" w:rsidP="001A62B8" w:rsidRDefault="00392D81" w14:paraId="3DC7D64F" w14:textId="77777777">
      <w:pPr>
        <w:pStyle w:val="ListParagraph"/>
        <w:numPr>
          <w:ilvl w:val="0"/>
          <w:numId w:val="117"/>
        </w:numPr>
        <w:rPr>
          <w:sz w:val="22"/>
          <w:szCs w:val="22"/>
        </w:rPr>
      </w:pPr>
      <w:r w:rsidRPr="00CA5E0E">
        <w:rPr>
          <w:sz w:val="22"/>
          <w:szCs w:val="22"/>
        </w:rPr>
        <w:t xml:space="preserve">Removed practice </w:t>
      </w:r>
    </w:p>
    <w:p w:rsidRPr="00CA5E0E" w:rsidR="00392D81" w:rsidP="001A62B8" w:rsidRDefault="00392D81" w14:paraId="36755729" w14:textId="77777777">
      <w:pPr>
        <w:pStyle w:val="ListParagraph"/>
        <w:numPr>
          <w:ilvl w:val="0"/>
          <w:numId w:val="117"/>
        </w:numPr>
        <w:rPr>
          <w:sz w:val="22"/>
          <w:szCs w:val="22"/>
        </w:rPr>
      </w:pPr>
      <w:r w:rsidRPr="00CA5E0E">
        <w:rPr>
          <w:sz w:val="22"/>
          <w:szCs w:val="22"/>
        </w:rPr>
        <w:t>Last year</w:t>
      </w:r>
    </w:p>
    <w:p w:rsidRPr="00CA5E0E" w:rsidR="00392D81" w:rsidP="001A62B8" w:rsidRDefault="00392D81" w14:paraId="4E9D9E27" w14:textId="77777777">
      <w:pPr>
        <w:pStyle w:val="ListParagraph"/>
        <w:numPr>
          <w:ilvl w:val="0"/>
          <w:numId w:val="117"/>
        </w:numPr>
        <w:rPr>
          <w:sz w:val="22"/>
          <w:szCs w:val="22"/>
        </w:rPr>
      </w:pPr>
      <w:r w:rsidRPr="00CA5E0E">
        <w:rPr>
          <w:sz w:val="22"/>
          <w:szCs w:val="22"/>
        </w:rPr>
        <w:t>2 years ago</w:t>
      </w:r>
    </w:p>
    <w:p w:rsidRPr="00CA5E0E" w:rsidR="00392D81" w:rsidP="001A62B8" w:rsidRDefault="00392D81" w14:paraId="0FC92B57" w14:textId="77777777">
      <w:pPr>
        <w:pStyle w:val="ListParagraph"/>
        <w:numPr>
          <w:ilvl w:val="0"/>
          <w:numId w:val="117"/>
        </w:numPr>
        <w:rPr>
          <w:sz w:val="22"/>
          <w:szCs w:val="22"/>
        </w:rPr>
      </w:pPr>
      <w:r w:rsidRPr="00CA5E0E">
        <w:rPr>
          <w:sz w:val="22"/>
          <w:szCs w:val="22"/>
        </w:rPr>
        <w:t>3 to 4 years ago</w:t>
      </w:r>
    </w:p>
    <w:p w:rsidRPr="00CA5E0E" w:rsidR="00392D81" w:rsidP="001A62B8" w:rsidRDefault="00392D81" w14:paraId="33907509" w14:textId="77777777">
      <w:pPr>
        <w:pStyle w:val="ListParagraph"/>
        <w:numPr>
          <w:ilvl w:val="0"/>
          <w:numId w:val="117"/>
        </w:numPr>
        <w:rPr>
          <w:sz w:val="22"/>
          <w:szCs w:val="22"/>
        </w:rPr>
      </w:pPr>
      <w:r w:rsidRPr="00CA5E0E">
        <w:rPr>
          <w:sz w:val="22"/>
          <w:szCs w:val="22"/>
        </w:rPr>
        <w:t>5 to 6 years ago</w:t>
      </w:r>
    </w:p>
    <w:p w:rsidRPr="00CA5E0E" w:rsidR="00392D81" w:rsidP="001A62B8" w:rsidRDefault="00392D81" w14:paraId="47E6983C" w14:textId="77777777">
      <w:pPr>
        <w:pStyle w:val="ListParagraph"/>
        <w:numPr>
          <w:ilvl w:val="0"/>
          <w:numId w:val="117"/>
        </w:numPr>
        <w:rPr>
          <w:sz w:val="22"/>
          <w:szCs w:val="22"/>
        </w:rPr>
      </w:pPr>
      <w:r w:rsidRPr="00CA5E0E">
        <w:rPr>
          <w:sz w:val="22"/>
          <w:szCs w:val="22"/>
        </w:rPr>
        <w:t>7 + years ago</w:t>
      </w:r>
    </w:p>
    <w:p w:rsidRPr="00CA5E0E" w:rsidR="00392D81" w:rsidP="001A62B8" w:rsidRDefault="00392D81" w14:paraId="746B17F3" w14:textId="77777777">
      <w:pPr>
        <w:pStyle w:val="ListParagraph"/>
        <w:numPr>
          <w:ilvl w:val="0"/>
          <w:numId w:val="117"/>
        </w:numPr>
        <w:rPr>
          <w:sz w:val="22"/>
          <w:szCs w:val="22"/>
        </w:rPr>
      </w:pPr>
      <w:r w:rsidRPr="00CA5E0E">
        <w:rPr>
          <w:sz w:val="22"/>
          <w:szCs w:val="22"/>
        </w:rPr>
        <w:t>Don’t know</w:t>
      </w:r>
    </w:p>
    <w:p w:rsidRPr="00CA5E0E" w:rsidR="00392D81" w:rsidP="001A62B8" w:rsidRDefault="00392D81" w14:paraId="4B82C388" w14:textId="77777777">
      <w:pPr>
        <w:pStyle w:val="Heading4"/>
        <w:numPr>
          <w:ilvl w:val="0"/>
          <w:numId w:val="42"/>
        </w:numPr>
        <w:rPr>
          <w:color w:val="auto"/>
        </w:rPr>
      </w:pPr>
    </w:p>
    <w:p w:rsidRPr="00CA5E0E" w:rsidR="00392D81" w:rsidP="00392D81" w:rsidRDefault="00392D81" w14:paraId="729414CA" w14:textId="0406B84C">
      <w:r w:rsidRPr="00CA5E0E">
        <w:t>If the practice is still in place, how long do you intend to keep the practice in place?</w:t>
      </w:r>
      <w:r w:rsidR="002B7F4C">
        <w:t xml:space="preserve"> </w:t>
      </w:r>
      <w:r w:rsidR="002B7F4C">
        <w:rPr>
          <w:color w:val="auto"/>
        </w:rPr>
        <w:t>(Please select one only)</w:t>
      </w:r>
    </w:p>
    <w:p w:rsidRPr="00CA5E0E" w:rsidR="00392D81" w:rsidP="001A62B8" w:rsidRDefault="00392D81" w14:paraId="35EE882A" w14:textId="77777777">
      <w:pPr>
        <w:pStyle w:val="ListParagraph"/>
        <w:numPr>
          <w:ilvl w:val="0"/>
          <w:numId w:val="118"/>
        </w:numPr>
        <w:rPr>
          <w:sz w:val="22"/>
          <w:szCs w:val="22"/>
        </w:rPr>
      </w:pPr>
      <w:r w:rsidRPr="00CA5E0E">
        <w:rPr>
          <w:sz w:val="22"/>
          <w:szCs w:val="22"/>
        </w:rPr>
        <w:t>0 to 5 years</w:t>
      </w:r>
    </w:p>
    <w:p w:rsidRPr="00CA5E0E" w:rsidR="00392D81" w:rsidP="001A62B8" w:rsidRDefault="00392D81" w14:paraId="1AEA73A0" w14:textId="77777777">
      <w:pPr>
        <w:pStyle w:val="ListParagraph"/>
        <w:numPr>
          <w:ilvl w:val="0"/>
          <w:numId w:val="118"/>
        </w:numPr>
        <w:rPr>
          <w:sz w:val="22"/>
          <w:szCs w:val="22"/>
        </w:rPr>
      </w:pPr>
      <w:r w:rsidRPr="00CA5E0E">
        <w:rPr>
          <w:sz w:val="22"/>
          <w:szCs w:val="22"/>
        </w:rPr>
        <w:t>5 to 10 years</w:t>
      </w:r>
    </w:p>
    <w:p w:rsidRPr="00CA5E0E" w:rsidR="00392D81" w:rsidP="001A62B8" w:rsidRDefault="00392D81" w14:paraId="2F6275BA" w14:textId="77777777">
      <w:pPr>
        <w:pStyle w:val="ListParagraph"/>
        <w:numPr>
          <w:ilvl w:val="0"/>
          <w:numId w:val="118"/>
        </w:numPr>
        <w:rPr>
          <w:sz w:val="22"/>
          <w:szCs w:val="22"/>
        </w:rPr>
      </w:pPr>
      <w:r w:rsidRPr="00CA5E0E">
        <w:rPr>
          <w:sz w:val="22"/>
          <w:szCs w:val="22"/>
        </w:rPr>
        <w:t>10 to 15 years</w:t>
      </w:r>
    </w:p>
    <w:p w:rsidRPr="00CA5E0E" w:rsidR="00392D81" w:rsidP="001A62B8" w:rsidRDefault="00392D81" w14:paraId="6F4B27AD" w14:textId="77777777">
      <w:pPr>
        <w:pStyle w:val="ListParagraph"/>
        <w:numPr>
          <w:ilvl w:val="0"/>
          <w:numId w:val="118"/>
        </w:numPr>
        <w:rPr>
          <w:sz w:val="22"/>
          <w:szCs w:val="22"/>
        </w:rPr>
      </w:pPr>
      <w:r w:rsidRPr="00CA5E0E">
        <w:rPr>
          <w:sz w:val="22"/>
          <w:szCs w:val="22"/>
        </w:rPr>
        <w:t>15 to 20 years</w:t>
      </w:r>
    </w:p>
    <w:p w:rsidRPr="00CA5E0E" w:rsidR="00392D81" w:rsidP="001A62B8" w:rsidRDefault="00392D81" w14:paraId="313E0026" w14:textId="77777777">
      <w:pPr>
        <w:pStyle w:val="ListParagraph"/>
        <w:numPr>
          <w:ilvl w:val="0"/>
          <w:numId w:val="118"/>
        </w:numPr>
        <w:rPr>
          <w:sz w:val="22"/>
          <w:szCs w:val="22"/>
        </w:rPr>
      </w:pPr>
      <w:r w:rsidRPr="00CA5E0E">
        <w:rPr>
          <w:sz w:val="22"/>
          <w:szCs w:val="22"/>
        </w:rPr>
        <w:t>More than 20 years</w:t>
      </w:r>
    </w:p>
    <w:p w:rsidRPr="00CA5E0E" w:rsidR="00392D81" w:rsidP="001A62B8" w:rsidRDefault="004F3A94" w14:paraId="329885A7" w14:textId="32DEBAAA">
      <w:pPr>
        <w:pStyle w:val="ListParagraph"/>
        <w:numPr>
          <w:ilvl w:val="0"/>
          <w:numId w:val="118"/>
        </w:numPr>
        <w:rPr>
          <w:sz w:val="22"/>
          <w:szCs w:val="22"/>
        </w:rPr>
      </w:pPr>
      <w:r>
        <w:rPr>
          <w:sz w:val="22"/>
          <w:szCs w:val="22"/>
        </w:rPr>
        <w:t>F</w:t>
      </w:r>
      <w:r w:rsidRPr="00CA5E0E" w:rsidR="00392D81">
        <w:rPr>
          <w:sz w:val="22"/>
          <w:szCs w:val="22"/>
        </w:rPr>
        <w:t>orever</w:t>
      </w:r>
    </w:p>
    <w:p w:rsidRPr="00CA5E0E" w:rsidR="008F4566" w:rsidP="0088689E" w:rsidRDefault="00BC7635" w14:paraId="28AA6CC1" w14:textId="5D2486A3">
      <w:pPr>
        <w:pStyle w:val="Heading2"/>
      </w:pPr>
      <w:bookmarkStart w:name="_Toc447018524" w:id="28"/>
      <w:bookmarkStart w:name="_Toc416894065" w:id="29"/>
      <w:bookmarkStart w:name="_Toc17993276" w:id="30"/>
      <w:bookmarkEnd w:id="25"/>
      <w:bookmarkEnd w:id="26"/>
      <w:r w:rsidRPr="00CA5E0E">
        <w:lastRenderedPageBreak/>
        <w:t>Accessibility</w:t>
      </w:r>
      <w:bookmarkEnd w:id="28"/>
      <w:bookmarkEnd w:id="30"/>
    </w:p>
    <w:p w:rsidRPr="00CA5E0E" w:rsidR="008F4566" w:rsidP="006A1999" w:rsidRDefault="0068204C" w14:paraId="2D1AE269" w14:textId="6FDD5CA2">
      <w:pPr>
        <w:pStyle w:val="Heading4"/>
        <w:rPr>
          <w:color w:val="auto"/>
        </w:rPr>
      </w:pPr>
      <w:r w:rsidRPr="00CA5E0E">
        <w:rPr>
          <w:color w:val="auto"/>
        </w:rPr>
        <w:t>ACCESS</w:t>
      </w:r>
      <w:r w:rsidRPr="00CA5E0E" w:rsidR="00B76BB9">
        <w:rPr>
          <w:color w:val="auto"/>
        </w:rPr>
        <w:t>1</w:t>
      </w:r>
    </w:p>
    <w:p w:rsidRPr="00CA5E0E" w:rsidR="008F4566" w:rsidP="00C23245" w:rsidRDefault="008F4566" w14:paraId="7B6C95C1" w14:textId="77777777">
      <w:pPr>
        <w:rPr>
          <w:rFonts w:cs="Times New Roman"/>
          <w:color w:val="auto"/>
        </w:rPr>
      </w:pPr>
      <w:r w:rsidRPr="00CA5E0E">
        <w:rPr>
          <w:rFonts w:cs="Times New Roman"/>
          <w:color w:val="auto"/>
        </w:rPr>
        <w:t>Are there any individuals in your immediate travel party who can only walk limited distances because of their age or a physical condition?</w:t>
      </w:r>
    </w:p>
    <w:p w:rsidRPr="00CA5E0E" w:rsidR="000C201E" w:rsidP="000C201E" w:rsidRDefault="000C201E" w14:paraId="0B389D9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8F4566" w:rsidP="00C23245" w:rsidRDefault="00161A3B" w14:paraId="0FBA157C" w14:textId="58EB86D8">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8F4566">
        <w:rPr>
          <w:rFonts w:cs="Times New Roman"/>
          <w:color w:val="auto"/>
        </w:rPr>
        <w:t>Yes</w:t>
      </w:r>
    </w:p>
    <w:p w:rsidRPr="00CA5E0E" w:rsidR="001470C4" w:rsidP="006A1999" w:rsidRDefault="0068204C" w14:paraId="41A76385" w14:textId="0B953A08">
      <w:pPr>
        <w:pStyle w:val="Heading4"/>
        <w:rPr>
          <w:color w:val="auto"/>
        </w:rPr>
      </w:pPr>
      <w:r w:rsidRPr="00CA5E0E">
        <w:rPr>
          <w:color w:val="auto"/>
        </w:rPr>
        <w:t>ACCESS</w:t>
      </w:r>
      <w:r w:rsidRPr="00CA5E0E" w:rsidR="00B76BB9">
        <w:rPr>
          <w:color w:val="auto"/>
        </w:rPr>
        <w:t>2</w:t>
      </w:r>
    </w:p>
    <w:p w:rsidRPr="00CA5E0E" w:rsidR="008F4566" w:rsidP="00C23245" w:rsidRDefault="008F4566" w14:paraId="299BEDE4" w14:textId="4A9C7063">
      <w:pPr>
        <w:autoSpaceDE w:val="0"/>
        <w:autoSpaceDN w:val="0"/>
        <w:adjustRightInd w:val="0"/>
        <w:rPr>
          <w:rFonts w:eastAsia="Times New Roman" w:cs="Times New Roman"/>
          <w:color w:val="auto"/>
        </w:rPr>
      </w:pPr>
      <w:bookmarkStart w:name="_Toc433873483" w:id="31"/>
      <w:r w:rsidRPr="00CA5E0E">
        <w:rPr>
          <w:rFonts w:eastAsia="Times New Roman" w:cs="Times New Roman"/>
          <w:color w:val="auto"/>
        </w:rPr>
        <w:t xml:space="preserve">Does anyone in your personal group have physical conditions that made it difficult to access or participate in </w:t>
      </w:r>
      <w:r w:rsidR="00425673">
        <w:rPr>
          <w:rFonts w:eastAsia="Times New Roman" w:cs="Times New Roman"/>
          <w:color w:val="auto"/>
        </w:rPr>
        <w:t>[site]</w:t>
      </w:r>
      <w:r w:rsidRPr="00CA5E0E">
        <w:rPr>
          <w:rFonts w:eastAsia="Times New Roman" w:cs="Times New Roman"/>
          <w:color w:val="auto"/>
        </w:rPr>
        <w:t xml:space="preserve"> activities or services?</w:t>
      </w:r>
    </w:p>
    <w:p w:rsidRPr="00CA5E0E" w:rsidR="008F4566" w:rsidP="00C23245" w:rsidRDefault="00161A3B" w14:paraId="5E0215E0" w14:textId="272E245C">
      <w:pPr>
        <w:rPr>
          <w:rFonts w:eastAsia="Times New Roman" w:cs="Times New Roman"/>
          <w:color w:val="auto"/>
        </w:rPr>
      </w:pPr>
      <w:r w:rsidRPr="00CA5E0E">
        <w:rPr>
          <w:rFonts w:cs="Times New Roman"/>
          <w:color w:val="auto"/>
        </w:rPr>
        <w:sym w:font="Wingdings 2" w:char="F0A3"/>
      </w:r>
      <w:r w:rsidRPr="00CA5E0E" w:rsidR="009856FB">
        <w:rPr>
          <w:rFonts w:eastAsia="Times New Roman" w:cs="Times New Roman"/>
          <w:color w:val="auto"/>
        </w:rPr>
        <w:t xml:space="preserve"> </w:t>
      </w:r>
      <w:r w:rsidRPr="00CA5E0E" w:rsidR="008F4566">
        <w:rPr>
          <w:rFonts w:eastAsia="Times New Roman" w:cs="Times New Roman"/>
          <w:color w:val="auto"/>
        </w:rPr>
        <w:t>No</w:t>
      </w:r>
    </w:p>
    <w:p w:rsidRPr="00CA5E0E" w:rsidR="008F4566" w:rsidP="00C23245" w:rsidRDefault="00161A3B" w14:paraId="110E083F" w14:textId="17E6D576">
      <w:pPr>
        <w:rPr>
          <w:rFonts w:eastAsia="Times New Roman" w:cs="Times New Roman"/>
          <w:color w:val="auto"/>
        </w:rPr>
      </w:pPr>
      <w:r w:rsidRPr="00CA5E0E">
        <w:rPr>
          <w:rFonts w:cs="Times New Roman"/>
          <w:color w:val="auto"/>
        </w:rPr>
        <w:sym w:font="Wingdings 2" w:char="F0A3"/>
      </w:r>
      <w:r w:rsidRPr="00CA5E0E" w:rsidR="009856FB">
        <w:rPr>
          <w:rFonts w:eastAsia="Times New Roman" w:cs="Times New Roman"/>
          <w:color w:val="auto"/>
        </w:rPr>
        <w:t xml:space="preserve"> </w:t>
      </w:r>
      <w:r w:rsidRPr="00CA5E0E" w:rsidR="008F4566">
        <w:rPr>
          <w:rFonts w:eastAsia="Times New Roman" w:cs="Times New Roman"/>
          <w:color w:val="auto"/>
        </w:rPr>
        <w:t>Yes</w:t>
      </w:r>
    </w:p>
    <w:p w:rsidR="0045401C" w:rsidP="00C23245" w:rsidRDefault="008F4566" w14:paraId="625F1281" w14:textId="502C2CAC">
      <w:pPr>
        <w:autoSpaceDE w:val="0"/>
        <w:autoSpaceDN w:val="0"/>
        <w:adjustRightInd w:val="0"/>
        <w:ind w:left="360"/>
        <w:rPr>
          <w:rFonts w:eastAsia="Times New Roman" w:cs="Times New Roman"/>
          <w:color w:val="auto"/>
        </w:rPr>
      </w:pPr>
      <w:r w:rsidRPr="00CA5E0E">
        <w:rPr>
          <w:rFonts w:eastAsia="Times New Roman" w:cs="Times New Roman"/>
          <w:b/>
          <w:color w:val="auto"/>
        </w:rPr>
        <w:t xml:space="preserve">→ </w:t>
      </w:r>
      <w:r w:rsidRPr="00CA5E0E">
        <w:rPr>
          <w:rFonts w:eastAsia="Times New Roman" w:cs="Times New Roman"/>
          <w:color w:val="auto"/>
        </w:rPr>
        <w:t xml:space="preserve">If </w:t>
      </w:r>
      <w:r w:rsidRPr="00CA5E0E">
        <w:rPr>
          <w:rFonts w:eastAsia="Times New Roman" w:cs="Times New Roman"/>
          <w:b/>
          <w:color w:val="auto"/>
        </w:rPr>
        <w:t>YES</w:t>
      </w:r>
      <w:r w:rsidRPr="00CA5E0E">
        <w:rPr>
          <w:rFonts w:eastAsia="Times New Roman" w:cs="Times New Roman"/>
          <w:color w:val="auto"/>
        </w:rPr>
        <w:t>, what activities or services did the person(s) have difficulty accessing or participating in? (Please describe) _______________________________________________</w:t>
      </w:r>
    </w:p>
    <w:p w:rsidRPr="00CA5E0E" w:rsidR="00CB2914" w:rsidP="006A1999" w:rsidRDefault="0068204C" w14:paraId="57A04094" w14:textId="76EDBC4E">
      <w:pPr>
        <w:pStyle w:val="Heading4"/>
        <w:rPr>
          <w:color w:val="auto"/>
        </w:rPr>
      </w:pPr>
      <w:r w:rsidRPr="00CA5E0E">
        <w:rPr>
          <w:color w:val="auto"/>
        </w:rPr>
        <w:t>ACCESS</w:t>
      </w:r>
      <w:r w:rsidR="00943393">
        <w:rPr>
          <w:color w:val="auto"/>
        </w:rPr>
        <w:t>3</w:t>
      </w:r>
    </w:p>
    <w:p w:rsidRPr="00CA5E0E" w:rsidR="008F4566" w:rsidP="00C23245" w:rsidRDefault="00CB2914" w14:paraId="7455D2D9" w14:textId="3373369D">
      <w:pPr>
        <w:autoSpaceDE w:val="0"/>
        <w:autoSpaceDN w:val="0"/>
        <w:adjustRightInd w:val="0"/>
        <w:rPr>
          <w:rFonts w:eastAsia="Times New Roman" w:cs="Times New Roman"/>
          <w:color w:val="auto"/>
        </w:rPr>
      </w:pPr>
      <w:r w:rsidRPr="00CA5E0E">
        <w:rPr>
          <w:rFonts w:eastAsia="Times New Roman" w:cs="Times New Roman"/>
          <w:color w:val="auto"/>
        </w:rPr>
        <w:t xml:space="preserve">If anyone in your personal group had difficulty accessing or participating in </w:t>
      </w:r>
      <w:r w:rsidR="00425673">
        <w:rPr>
          <w:rFonts w:eastAsia="Times New Roman" w:cs="Times New Roman"/>
          <w:color w:val="auto"/>
        </w:rPr>
        <w:t>[site]</w:t>
      </w:r>
      <w:r w:rsidRPr="00CA5E0E">
        <w:rPr>
          <w:rFonts w:eastAsia="Times New Roman" w:cs="Times New Roman"/>
          <w:color w:val="auto"/>
        </w:rPr>
        <w:t xml:space="preserve"> activities or services b</w:t>
      </w:r>
      <w:r w:rsidRPr="00CA5E0E" w:rsidR="008F4566">
        <w:rPr>
          <w:rFonts w:eastAsia="Times New Roman" w:cs="Times New Roman"/>
          <w:color w:val="auto"/>
        </w:rPr>
        <w:t xml:space="preserve">ecause of </w:t>
      </w:r>
      <w:r w:rsidRPr="00CA5E0E">
        <w:rPr>
          <w:rFonts w:eastAsia="Times New Roman" w:cs="Times New Roman"/>
          <w:color w:val="auto"/>
        </w:rPr>
        <w:t>a</w:t>
      </w:r>
      <w:r w:rsidRPr="00CA5E0E" w:rsidR="008F4566">
        <w:rPr>
          <w:rFonts w:eastAsia="Times New Roman" w:cs="Times New Roman"/>
          <w:color w:val="auto"/>
        </w:rPr>
        <w:t xml:space="preserve"> physical condition, which specific difficulties did the person(s) have?</w:t>
      </w:r>
      <w:r w:rsidR="002B7F4C">
        <w:rPr>
          <w:rFonts w:eastAsia="Times New Roman" w:cs="Times New Roman"/>
          <w:color w:val="auto"/>
        </w:rPr>
        <w:t xml:space="preserve"> (Select all that apply)</w:t>
      </w:r>
    </w:p>
    <w:tbl>
      <w:tblPr>
        <w:tblStyle w:val="Checkbox"/>
        <w:tblW w:w="10243" w:type="dxa"/>
        <w:tblLook w:val="04A0" w:firstRow="1" w:lastRow="0" w:firstColumn="1" w:lastColumn="0" w:noHBand="0" w:noVBand="1"/>
      </w:tblPr>
      <w:tblGrid>
        <w:gridCol w:w="360"/>
        <w:gridCol w:w="9883"/>
      </w:tblGrid>
      <w:tr w:rsidRPr="00CA5E0E" w:rsidR="00D33703" w:rsidTr="00D33703" w14:paraId="7260FA46" w14:textId="77777777">
        <w:tc>
          <w:tcPr>
            <w:cnfStyle w:val="001000000000" w:firstRow="0" w:lastRow="0" w:firstColumn="1" w:lastColumn="0" w:oddVBand="0" w:evenVBand="0" w:oddHBand="0" w:evenHBand="0" w:firstRowFirstColumn="0" w:firstRowLastColumn="0" w:lastRowFirstColumn="0" w:lastRowLastColumn="0"/>
            <w:tcW w:w="360" w:type="dxa"/>
          </w:tcPr>
          <w:p w:rsidRPr="00CA5E0E" w:rsidR="00D33703" w:rsidP="00BD7287" w:rsidRDefault="00D33703" w14:paraId="47B5822B" w14:textId="14817F32">
            <w:pPr>
              <w:rPr>
                <w:rFonts w:cs="Times New Roman"/>
                <w:color w:val="auto"/>
              </w:rPr>
            </w:pPr>
            <w:r w:rsidRPr="00CA5E0E">
              <w:rPr>
                <w:color w:val="auto"/>
              </w:rPr>
              <w:sym w:font="Wingdings 2" w:char="F0A3"/>
            </w:r>
          </w:p>
        </w:tc>
        <w:tc>
          <w:tcPr>
            <w:tcW w:w="0" w:type="auto"/>
          </w:tcPr>
          <w:p w:rsidRPr="00CA5E0E" w:rsidR="00D33703" w:rsidP="00BD7287" w:rsidRDefault="00D33703" w14:paraId="40FAD8EE" w14:textId="1A743C5F">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Hearing (difficulty hearing audio-visual exhibits or programs, or information desk staff even with hearing aid)</w:t>
            </w:r>
          </w:p>
        </w:tc>
      </w:tr>
      <w:tr w:rsidRPr="00CA5E0E" w:rsidR="00D33703" w:rsidTr="00D33703" w14:paraId="5B45535B" w14:textId="77777777">
        <w:tc>
          <w:tcPr>
            <w:cnfStyle w:val="001000000000" w:firstRow="0" w:lastRow="0" w:firstColumn="1" w:lastColumn="0" w:oddVBand="0" w:evenVBand="0" w:oddHBand="0" w:evenHBand="0" w:firstRowFirstColumn="0" w:firstRowLastColumn="0" w:lastRowFirstColumn="0" w:lastRowLastColumn="0"/>
            <w:tcW w:w="360" w:type="dxa"/>
          </w:tcPr>
          <w:p w:rsidRPr="00CA5E0E" w:rsidR="00D33703" w:rsidP="00BD7287" w:rsidRDefault="00D33703" w14:paraId="1B554AD1" w14:textId="46F96400">
            <w:pPr>
              <w:rPr>
                <w:rFonts w:cs="Times New Roman"/>
                <w:color w:val="auto"/>
              </w:rPr>
            </w:pPr>
            <w:r w:rsidRPr="00CA5E0E">
              <w:rPr>
                <w:color w:val="auto"/>
              </w:rPr>
              <w:sym w:font="Wingdings 2" w:char="F0A3"/>
            </w:r>
          </w:p>
        </w:tc>
        <w:tc>
          <w:tcPr>
            <w:tcW w:w="0" w:type="auto"/>
          </w:tcPr>
          <w:p w:rsidRPr="00CA5E0E" w:rsidR="00D33703" w:rsidP="00BD7287" w:rsidRDefault="00D33703" w14:paraId="0D6E4B24" w14:textId="783CDB3B">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Visual (difficulty in seeing exhibits, directional signs, visual aids that are part of programs even with prescribed glasses or due to blindness)</w:t>
            </w:r>
          </w:p>
        </w:tc>
      </w:tr>
      <w:tr w:rsidRPr="00CA5E0E" w:rsidR="00D33703" w:rsidTr="00D33703" w14:paraId="2A74F77E" w14:textId="77777777">
        <w:tc>
          <w:tcPr>
            <w:cnfStyle w:val="001000000000" w:firstRow="0" w:lastRow="0" w:firstColumn="1" w:lastColumn="0" w:oddVBand="0" w:evenVBand="0" w:oddHBand="0" w:evenHBand="0" w:firstRowFirstColumn="0" w:firstRowLastColumn="0" w:lastRowFirstColumn="0" w:lastRowLastColumn="0"/>
            <w:tcW w:w="360" w:type="dxa"/>
          </w:tcPr>
          <w:p w:rsidRPr="00CA5E0E" w:rsidR="00D33703" w:rsidP="00BD7287" w:rsidRDefault="00D33703" w14:paraId="28C15173" w14:textId="687E2EBC">
            <w:pPr>
              <w:rPr>
                <w:rFonts w:cs="Times New Roman"/>
                <w:color w:val="auto"/>
              </w:rPr>
            </w:pPr>
            <w:r w:rsidRPr="00CA5E0E">
              <w:rPr>
                <w:color w:val="auto"/>
              </w:rPr>
              <w:sym w:font="Wingdings 2" w:char="F0A3"/>
            </w:r>
          </w:p>
        </w:tc>
        <w:tc>
          <w:tcPr>
            <w:tcW w:w="0" w:type="auto"/>
          </w:tcPr>
          <w:p w:rsidRPr="00CA5E0E" w:rsidR="00D33703" w:rsidP="00BD7287" w:rsidRDefault="00D33703" w14:paraId="0D9BBB81" w14:textId="51B354A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Mobility (difficult in accessing facilities, services, or programs even with walking aid and/or wheelchairs)</w:t>
            </w:r>
          </w:p>
        </w:tc>
      </w:tr>
      <w:tr w:rsidRPr="00CA5E0E" w:rsidR="00D33703" w:rsidTr="00D33703" w14:paraId="1FBBCEF7" w14:textId="77777777">
        <w:tc>
          <w:tcPr>
            <w:cnfStyle w:val="001000000000" w:firstRow="0" w:lastRow="0" w:firstColumn="1" w:lastColumn="0" w:oddVBand="0" w:evenVBand="0" w:oddHBand="0" w:evenHBand="0" w:firstRowFirstColumn="0" w:firstRowLastColumn="0" w:lastRowFirstColumn="0" w:lastRowLastColumn="0"/>
            <w:tcW w:w="360" w:type="dxa"/>
          </w:tcPr>
          <w:p w:rsidRPr="00CA5E0E" w:rsidR="00D33703" w:rsidP="00BD7287" w:rsidRDefault="00D33703" w14:paraId="12F6C263" w14:textId="4BD3E13A">
            <w:pPr>
              <w:rPr>
                <w:color w:val="auto"/>
              </w:rPr>
            </w:pPr>
            <w:r w:rsidRPr="00CA5E0E">
              <w:rPr>
                <w:color w:val="auto"/>
              </w:rPr>
              <w:sym w:font="Wingdings 2" w:char="F0A3"/>
            </w:r>
          </w:p>
        </w:tc>
        <w:tc>
          <w:tcPr>
            <w:tcW w:w="0" w:type="auto"/>
          </w:tcPr>
          <w:p w:rsidRPr="00CA5E0E" w:rsidR="00D33703" w:rsidP="00BD7287" w:rsidRDefault="00D33703" w14:paraId="64475604" w14:textId="67C36BFF">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____________________________</w:t>
            </w:r>
          </w:p>
        </w:tc>
      </w:tr>
    </w:tbl>
    <w:bookmarkEnd w:id="31"/>
    <w:p w:rsidRPr="00CA5E0E" w:rsidR="0068204C" w:rsidP="0068204C" w:rsidRDefault="0068204C" w14:paraId="144FB36D" w14:textId="0A21188F">
      <w:pPr>
        <w:pStyle w:val="Heading4"/>
        <w:rPr>
          <w:color w:val="auto"/>
        </w:rPr>
      </w:pPr>
      <w:r w:rsidRPr="00CA5E0E">
        <w:rPr>
          <w:color w:val="auto"/>
        </w:rPr>
        <w:t>ACCESS</w:t>
      </w:r>
      <w:r w:rsidR="00943393">
        <w:rPr>
          <w:color w:val="auto"/>
        </w:rPr>
        <w:t>4</w:t>
      </w:r>
    </w:p>
    <w:p w:rsidRPr="00CA5E0E" w:rsidR="008F4566" w:rsidP="00C23245" w:rsidRDefault="00FF5AAF" w14:paraId="440D3611" w14:textId="63D193B8">
      <w:pPr>
        <w:rPr>
          <w:rFonts w:cs="Times New Roman"/>
          <w:color w:val="auto"/>
        </w:rPr>
      </w:pPr>
      <w:r w:rsidRPr="00CA5E0E">
        <w:rPr>
          <w:rFonts w:cs="Times New Roman"/>
          <w:color w:val="auto"/>
        </w:rPr>
        <w:t>On your most recent visit, did</w:t>
      </w:r>
      <w:r w:rsidRPr="00CA5E0E" w:rsidR="008F4566">
        <w:rPr>
          <w:rFonts w:cs="Times New Roman"/>
          <w:color w:val="auto"/>
        </w:rPr>
        <w:t xml:space="preserve"> you or anyone in your personal group use any of the following?</w:t>
      </w:r>
    </w:p>
    <w:tbl>
      <w:tblPr>
        <w:tblStyle w:val="Checkbox"/>
        <w:tblW w:w="5892" w:type="dxa"/>
        <w:tblLook w:val="04A0" w:firstRow="1" w:lastRow="0" w:firstColumn="1" w:lastColumn="0" w:noHBand="0" w:noVBand="1"/>
      </w:tblPr>
      <w:tblGrid>
        <w:gridCol w:w="365"/>
        <w:gridCol w:w="5527"/>
      </w:tblGrid>
      <w:tr w:rsidRPr="00CA5E0E" w:rsidR="00330C47" w:rsidTr="001E3234" w14:paraId="21070AC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1E3234" w:rsidP="00C23245" w:rsidRDefault="001E3234" w14:paraId="6A19BE7F" w14:textId="4362AD13">
            <w:pPr>
              <w:rPr>
                <w:color w:val="auto"/>
              </w:rPr>
            </w:pPr>
            <w:r w:rsidRPr="00CA5E0E">
              <w:rPr>
                <w:color w:val="auto"/>
              </w:rPr>
              <w:sym w:font="Wingdings 2" w:char="F0A3"/>
            </w:r>
          </w:p>
        </w:tc>
        <w:tc>
          <w:tcPr>
            <w:tcW w:w="5527" w:type="dxa"/>
          </w:tcPr>
          <w:p w:rsidRPr="00CA5E0E" w:rsidR="001E3234" w:rsidP="0066434E" w:rsidRDefault="0066434E" w14:paraId="121EDF27" w14:textId="725D3368">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[list of special needs equipment, e.g., electric golf cart]</w:t>
            </w:r>
          </w:p>
        </w:tc>
      </w:tr>
      <w:tr w:rsidRPr="00CA5E0E" w:rsidR="0066434E" w:rsidTr="001E3234" w14:paraId="139B08C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6434E" w:rsidP="00C23245" w:rsidRDefault="0066434E" w14:paraId="725C4BAB" w14:textId="5ABC7125">
            <w:pPr>
              <w:rPr>
                <w:color w:val="auto"/>
              </w:rPr>
            </w:pPr>
            <w:r w:rsidRPr="00CA5E0E">
              <w:rPr>
                <w:color w:val="auto"/>
              </w:rPr>
              <w:sym w:font="Wingdings 2" w:char="F0A3"/>
            </w:r>
          </w:p>
        </w:tc>
        <w:tc>
          <w:tcPr>
            <w:tcW w:w="5527" w:type="dxa"/>
          </w:tcPr>
          <w:p w:rsidRPr="00CA5E0E" w:rsidR="0066434E" w:rsidP="00C23245" w:rsidRDefault="0066434E" w14:paraId="59CFCA91" w14:textId="425FA873">
            <w:pPr>
              <w:cnfStyle w:val="000000000000" w:firstRow="0" w:lastRow="0" w:firstColumn="0" w:lastColumn="0" w:oddVBand="0" w:evenVBand="0" w:oddHBand="0" w:evenHBand="0" w:firstRowFirstColumn="0" w:firstRowLastColumn="0" w:lastRowFirstColumn="0" w:lastRowLastColumn="0"/>
              <w:rPr>
                <w:color w:val="auto"/>
              </w:rPr>
            </w:pPr>
            <w:r>
              <w:rPr>
                <w:color w:val="auto"/>
              </w:rPr>
              <w:t>Cane</w:t>
            </w:r>
          </w:p>
        </w:tc>
      </w:tr>
      <w:tr w:rsidRPr="00CA5E0E" w:rsidR="00330C47" w:rsidTr="001E3234" w14:paraId="2C13CE30"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1E3234" w:rsidP="00C23245" w:rsidRDefault="001E3234" w14:paraId="4701A171" w14:textId="3B967B55">
            <w:pPr>
              <w:rPr>
                <w:color w:val="auto"/>
              </w:rPr>
            </w:pPr>
            <w:r w:rsidRPr="00CA5E0E">
              <w:rPr>
                <w:color w:val="auto"/>
              </w:rPr>
              <w:sym w:font="Wingdings 2" w:char="F0A3"/>
            </w:r>
          </w:p>
        </w:tc>
        <w:tc>
          <w:tcPr>
            <w:tcW w:w="5527" w:type="dxa"/>
          </w:tcPr>
          <w:p w:rsidRPr="00CA5E0E" w:rsidR="001E3234" w:rsidP="00C23245" w:rsidRDefault="001E3234" w14:paraId="26354691" w14:textId="78AE04F8">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Walker</w:t>
            </w:r>
          </w:p>
        </w:tc>
      </w:tr>
      <w:tr w:rsidRPr="00CA5E0E" w:rsidR="00330C47" w:rsidTr="001E3234" w14:paraId="6B09ADF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1E3234" w:rsidP="00C23245" w:rsidRDefault="001E3234" w14:paraId="763C31D2" w14:textId="17064605">
            <w:pPr>
              <w:rPr>
                <w:color w:val="auto"/>
              </w:rPr>
            </w:pPr>
            <w:r w:rsidRPr="00CA5E0E">
              <w:rPr>
                <w:color w:val="auto"/>
              </w:rPr>
              <w:sym w:font="Wingdings 2" w:char="F0A3"/>
            </w:r>
          </w:p>
        </w:tc>
        <w:tc>
          <w:tcPr>
            <w:tcW w:w="5527" w:type="dxa"/>
          </w:tcPr>
          <w:p w:rsidRPr="00CA5E0E" w:rsidR="001E3234" w:rsidP="00C23245" w:rsidRDefault="001E3234" w14:paraId="0ED9DD15" w14:textId="249B55ED">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White cane</w:t>
            </w:r>
          </w:p>
        </w:tc>
      </w:tr>
      <w:tr w:rsidRPr="00CA5E0E" w:rsidR="00330C47" w:rsidTr="001E3234" w14:paraId="5B5ACC0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1E3234" w:rsidP="00C23245" w:rsidRDefault="001E3234" w14:paraId="6886C485" w14:textId="66B8F4FF">
            <w:pPr>
              <w:rPr>
                <w:color w:val="auto"/>
              </w:rPr>
            </w:pPr>
            <w:r w:rsidRPr="00CA5E0E">
              <w:rPr>
                <w:color w:val="auto"/>
              </w:rPr>
              <w:sym w:font="Wingdings 2" w:char="F0A3"/>
            </w:r>
          </w:p>
        </w:tc>
        <w:tc>
          <w:tcPr>
            <w:tcW w:w="5527" w:type="dxa"/>
          </w:tcPr>
          <w:p w:rsidRPr="00CA5E0E" w:rsidR="001E3234" w:rsidP="00C23245" w:rsidRDefault="001E3234" w14:paraId="6D6504F9" w14:textId="7E50457D">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Seeing-eye dog or other K-9 assistance</w:t>
            </w:r>
          </w:p>
        </w:tc>
      </w:tr>
      <w:tr w:rsidRPr="00CA5E0E" w:rsidR="00330C47" w:rsidTr="001E3234" w14:paraId="34A6603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1E3234" w:rsidP="00C23245" w:rsidRDefault="001E3234" w14:paraId="212C50D3" w14:textId="609BC9E7">
            <w:pPr>
              <w:rPr>
                <w:color w:val="auto"/>
              </w:rPr>
            </w:pPr>
            <w:r w:rsidRPr="00CA5E0E">
              <w:rPr>
                <w:color w:val="auto"/>
              </w:rPr>
              <w:sym w:font="Wingdings 2" w:char="F0A3"/>
            </w:r>
          </w:p>
        </w:tc>
        <w:tc>
          <w:tcPr>
            <w:tcW w:w="5527" w:type="dxa"/>
          </w:tcPr>
          <w:p w:rsidRPr="00CA5E0E" w:rsidR="001E3234" w:rsidP="00C23245" w:rsidRDefault="001E3234" w14:paraId="45519C8E" w14:textId="152E02C1">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Crutches</w:t>
            </w:r>
          </w:p>
        </w:tc>
      </w:tr>
      <w:tr w:rsidRPr="00CA5E0E" w:rsidR="00330C47" w:rsidTr="001E3234" w14:paraId="6F04083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1E3234" w:rsidP="00C23245" w:rsidRDefault="001E3234" w14:paraId="0445FA3B" w14:textId="539D9901">
            <w:pPr>
              <w:rPr>
                <w:color w:val="auto"/>
              </w:rPr>
            </w:pPr>
            <w:r w:rsidRPr="00CA5E0E">
              <w:rPr>
                <w:color w:val="auto"/>
              </w:rPr>
              <w:sym w:font="Wingdings 2" w:char="F0A3"/>
            </w:r>
          </w:p>
        </w:tc>
        <w:tc>
          <w:tcPr>
            <w:tcW w:w="5527" w:type="dxa"/>
          </w:tcPr>
          <w:p w:rsidRPr="00CA5E0E" w:rsidR="001E3234" w:rsidP="001E3234" w:rsidRDefault="001E3234" w14:paraId="6DC6F3E0" w14:textId="4D596BC6">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Motorized scooter</w:t>
            </w:r>
          </w:p>
        </w:tc>
      </w:tr>
      <w:tr w:rsidRPr="00CA5E0E" w:rsidR="00330C47" w:rsidTr="001E3234" w14:paraId="62DD4F5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1E3234" w:rsidP="00C23245" w:rsidRDefault="001E3234" w14:paraId="2C72C5CE" w14:textId="60039F64">
            <w:pPr>
              <w:rPr>
                <w:color w:val="auto"/>
              </w:rPr>
            </w:pPr>
            <w:r w:rsidRPr="00CA5E0E">
              <w:rPr>
                <w:color w:val="auto"/>
              </w:rPr>
              <w:sym w:font="Wingdings 2" w:char="F0A3"/>
            </w:r>
          </w:p>
        </w:tc>
        <w:tc>
          <w:tcPr>
            <w:tcW w:w="5527" w:type="dxa"/>
          </w:tcPr>
          <w:p w:rsidRPr="00CA5E0E" w:rsidR="001E3234" w:rsidP="001E3234" w:rsidRDefault="001E3234" w14:paraId="08BC6C18" w14:textId="4CFD8B73">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Manual wheelchair</w:t>
            </w:r>
          </w:p>
        </w:tc>
      </w:tr>
      <w:tr w:rsidRPr="00CA5E0E" w:rsidR="00330C47" w:rsidTr="001E3234" w14:paraId="16FE1930"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1E3234" w:rsidP="00C23245" w:rsidRDefault="001E3234" w14:paraId="10E9A5EC" w14:textId="0606ABFA">
            <w:pPr>
              <w:rPr>
                <w:color w:val="auto"/>
              </w:rPr>
            </w:pPr>
            <w:r w:rsidRPr="00CA5E0E">
              <w:rPr>
                <w:color w:val="auto"/>
              </w:rPr>
              <w:sym w:font="Wingdings 2" w:char="F0A3"/>
            </w:r>
          </w:p>
        </w:tc>
        <w:tc>
          <w:tcPr>
            <w:tcW w:w="5527" w:type="dxa"/>
          </w:tcPr>
          <w:p w:rsidRPr="00CA5E0E" w:rsidR="001E3234" w:rsidP="001E3234" w:rsidRDefault="001E3234" w14:paraId="5F39AA39" w14:textId="1E50ADE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Motorized wheelchair</w:t>
            </w:r>
          </w:p>
        </w:tc>
      </w:tr>
      <w:tr w:rsidRPr="00CA5E0E" w:rsidR="00330C47" w:rsidTr="001E3234" w14:paraId="0E422F3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1E3234" w:rsidP="00C23245" w:rsidRDefault="001E3234" w14:paraId="02907E0C" w14:textId="490057D5">
            <w:pPr>
              <w:rPr>
                <w:color w:val="auto"/>
              </w:rPr>
            </w:pPr>
            <w:r w:rsidRPr="00CA5E0E">
              <w:rPr>
                <w:color w:val="auto"/>
              </w:rPr>
              <w:sym w:font="Wingdings 2" w:char="F0A3"/>
            </w:r>
          </w:p>
        </w:tc>
        <w:tc>
          <w:tcPr>
            <w:tcW w:w="5527" w:type="dxa"/>
          </w:tcPr>
          <w:p w:rsidRPr="00CA5E0E" w:rsidR="001E3234" w:rsidP="00C23245" w:rsidRDefault="001678A6" w14:paraId="2D18F3EC" w14:textId="4386BE3B">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w:t>
            </w:r>
            <w:r w:rsidRPr="00CA5E0E" w:rsidR="001E3234">
              <w:rPr>
                <w:color w:val="auto"/>
              </w:rPr>
              <w:t>lease specify): ______________________________</w:t>
            </w:r>
          </w:p>
        </w:tc>
      </w:tr>
    </w:tbl>
    <w:p w:rsidRPr="00CA5E0E" w:rsidR="00B26D7F" w:rsidP="00D867B2" w:rsidRDefault="00BC7635" w14:paraId="36C43C3E" w14:textId="215AFE15">
      <w:pPr>
        <w:pStyle w:val="Heading3"/>
      </w:pPr>
      <w:bookmarkStart w:name="_Toc447018527" w:id="32"/>
      <w:bookmarkEnd w:id="29"/>
      <w:r w:rsidRPr="00CA5E0E">
        <w:t>Transit Use</w:t>
      </w:r>
      <w:bookmarkEnd w:id="32"/>
    </w:p>
    <w:p w:rsidRPr="00CA5E0E" w:rsidR="00BF28B4" w:rsidP="006A1999" w:rsidRDefault="00BF28B4" w14:paraId="2147E919" w14:textId="77777777">
      <w:pPr>
        <w:pStyle w:val="Heading4"/>
        <w:rPr>
          <w:color w:val="auto"/>
        </w:rPr>
      </w:pPr>
      <w:r w:rsidRPr="00CA5E0E">
        <w:rPr>
          <w:color w:val="auto"/>
        </w:rPr>
        <w:t>TRANSIT1</w:t>
      </w:r>
    </w:p>
    <w:p w:rsidRPr="00CA5E0E" w:rsidR="00B26D7F" w:rsidP="00C23245" w:rsidRDefault="00B26D7F" w14:paraId="5EC61E00" w14:textId="4DD270C6">
      <w:pPr>
        <w:rPr>
          <w:rFonts w:cs="Times New Roman"/>
          <w:color w:val="auto"/>
        </w:rPr>
      </w:pPr>
      <w:r w:rsidRPr="00CA5E0E">
        <w:rPr>
          <w:rFonts w:cs="Times New Roman"/>
          <w:color w:val="auto"/>
        </w:rPr>
        <w:t>How often do you use</w:t>
      </w:r>
      <w:r w:rsidRPr="00CA5E0E" w:rsidR="00BF28B4">
        <w:rPr>
          <w:rFonts w:cs="Times New Roman"/>
          <w:color w:val="auto"/>
        </w:rPr>
        <w:t xml:space="preserve"> public transportation at home?</w:t>
      </w:r>
      <w:r w:rsidRPr="00CA5E0E" w:rsidR="00C01C75">
        <w:rPr>
          <w:rFonts w:cs="Times New Roman"/>
          <w:color w:val="auto"/>
        </w:rPr>
        <w:t xml:space="preserve"> (Please check one)</w:t>
      </w:r>
    </w:p>
    <w:p w:rsidRPr="00CA5E0E" w:rsidR="001E3234" w:rsidP="001E3234" w:rsidRDefault="001E3234" w14:paraId="4CC91B88"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Almost everyday</w:t>
      </w:r>
    </w:p>
    <w:p w:rsidRPr="00CA5E0E" w:rsidR="005E2EA9" w:rsidP="00C23245" w:rsidRDefault="00161A3B" w14:paraId="7C22FA80" w14:textId="214B1F81">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5E2EA9">
        <w:rPr>
          <w:rFonts w:cs="Times New Roman"/>
          <w:color w:val="auto"/>
        </w:rPr>
        <w:t>At least once a week</w:t>
      </w:r>
    </w:p>
    <w:p w:rsidRPr="00CA5E0E" w:rsidR="005E2EA9" w:rsidP="00C23245" w:rsidRDefault="00161A3B" w14:paraId="64F10007" w14:textId="71805DA3">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5E2EA9">
        <w:rPr>
          <w:rFonts w:cs="Times New Roman"/>
          <w:color w:val="auto"/>
        </w:rPr>
        <w:t>At least once a month</w:t>
      </w:r>
    </w:p>
    <w:p w:rsidRPr="00CA5E0E" w:rsidR="00B26D7F" w:rsidP="00C23245" w:rsidRDefault="00161A3B" w14:paraId="0C9AEC61" w14:textId="4A13871A">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5E2EA9">
        <w:rPr>
          <w:rFonts w:cs="Times New Roman"/>
          <w:color w:val="auto"/>
        </w:rPr>
        <w:t>A</w:t>
      </w:r>
      <w:r w:rsidRPr="00CA5E0E" w:rsidR="00B26D7F">
        <w:rPr>
          <w:rFonts w:cs="Times New Roman"/>
          <w:color w:val="auto"/>
        </w:rPr>
        <w:t>t least once per year</w:t>
      </w:r>
    </w:p>
    <w:p w:rsidR="00F73646" w:rsidP="00C23245" w:rsidRDefault="00161A3B" w14:paraId="2E6B04EE" w14:textId="4A737B4A">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B26D7F">
        <w:rPr>
          <w:rFonts w:cs="Times New Roman"/>
          <w:color w:val="auto"/>
        </w:rPr>
        <w:t>Never</w:t>
      </w:r>
    </w:p>
    <w:p w:rsidR="00F73646" w:rsidRDefault="00F73646" w14:paraId="4B4D9621" w14:textId="77777777">
      <w:pPr>
        <w:rPr>
          <w:rFonts w:cs="Times New Roman"/>
          <w:color w:val="auto"/>
        </w:rPr>
      </w:pPr>
      <w:r>
        <w:rPr>
          <w:rFonts w:cs="Times New Roman"/>
          <w:color w:val="auto"/>
        </w:rPr>
        <w:br w:type="page"/>
      </w:r>
    </w:p>
    <w:p w:rsidRPr="00CA5E0E" w:rsidR="00B26D7F" w:rsidP="00C23245" w:rsidRDefault="00B26D7F" w14:paraId="098EE853" w14:textId="77777777">
      <w:pPr>
        <w:rPr>
          <w:rFonts w:cs="Times New Roman"/>
          <w:color w:val="auto"/>
        </w:rPr>
      </w:pPr>
    </w:p>
    <w:p w:rsidR="00F73646" w:rsidP="006A1999" w:rsidRDefault="00BF28B4" w14:paraId="1BCF5BBD" w14:textId="562077A7">
      <w:pPr>
        <w:pStyle w:val="Heading4"/>
        <w:rPr>
          <w:color w:val="auto"/>
        </w:rPr>
      </w:pPr>
      <w:r w:rsidRPr="00CA5E0E">
        <w:rPr>
          <w:color w:val="auto"/>
        </w:rPr>
        <w:t>TRANSIT</w:t>
      </w:r>
      <w:r w:rsidR="00F73646">
        <w:rPr>
          <w:color w:val="auto"/>
        </w:rPr>
        <w:t>2</w:t>
      </w:r>
    </w:p>
    <w:p w:rsidRPr="00CA5E0E" w:rsidR="00B26D7F" w:rsidP="00C23245" w:rsidRDefault="00B26D7F" w14:paraId="7CFF2039" w14:textId="6638CD19">
      <w:pPr>
        <w:rPr>
          <w:rFonts w:cs="Times New Roman"/>
          <w:color w:val="auto"/>
        </w:rPr>
      </w:pPr>
      <w:r w:rsidRPr="00CA5E0E">
        <w:rPr>
          <w:rFonts w:cs="Times New Roman"/>
          <w:color w:val="auto"/>
        </w:rPr>
        <w:t xml:space="preserve">How far from </w:t>
      </w:r>
      <w:r w:rsidRPr="00CA5E0E" w:rsidR="002C1365">
        <w:rPr>
          <w:rFonts w:cs="Times New Roman"/>
          <w:color w:val="auto"/>
        </w:rPr>
        <w:t>your home</w:t>
      </w:r>
      <w:r w:rsidRPr="00CA5E0E">
        <w:rPr>
          <w:rFonts w:cs="Times New Roman"/>
          <w:color w:val="auto"/>
        </w:rPr>
        <w:t xml:space="preserve"> is the nearest </w:t>
      </w:r>
      <w:r w:rsidRPr="00CA5E0E" w:rsidR="00C01C75">
        <w:rPr>
          <w:rFonts w:cs="Times New Roman"/>
          <w:color w:val="auto"/>
        </w:rPr>
        <w:t xml:space="preserve">public </w:t>
      </w:r>
      <w:r w:rsidRPr="00CA5E0E" w:rsidR="007B2179">
        <w:rPr>
          <w:rFonts w:cs="Times New Roman"/>
          <w:color w:val="auto"/>
        </w:rPr>
        <w:t xml:space="preserve">transportation </w:t>
      </w:r>
      <w:r w:rsidRPr="00CA5E0E">
        <w:rPr>
          <w:rFonts w:cs="Times New Roman"/>
          <w:color w:val="auto"/>
        </w:rPr>
        <w:t>service, such as a lo</w:t>
      </w:r>
      <w:r w:rsidRPr="00CA5E0E" w:rsidR="00BF28B4">
        <w:rPr>
          <w:rFonts w:cs="Times New Roman"/>
          <w:color w:val="auto"/>
        </w:rPr>
        <w:t xml:space="preserve">cal bus stop or </w:t>
      </w:r>
      <w:r w:rsidRPr="00CA5E0E" w:rsidR="00C01C75">
        <w:rPr>
          <w:rFonts w:cs="Times New Roman"/>
          <w:color w:val="auto"/>
        </w:rPr>
        <w:t>train</w:t>
      </w:r>
      <w:r w:rsidRPr="00CA5E0E" w:rsidR="00BF28B4">
        <w:rPr>
          <w:rFonts w:cs="Times New Roman"/>
          <w:color w:val="auto"/>
        </w:rPr>
        <w:t xml:space="preserve"> station?</w:t>
      </w:r>
      <w:r w:rsidRPr="00CA5E0E" w:rsidR="004261C0">
        <w:rPr>
          <w:rFonts w:cs="Times New Roman"/>
          <w:color w:val="auto"/>
        </w:rPr>
        <w:t xml:space="preserve"> (Please check one)</w:t>
      </w:r>
    </w:p>
    <w:p w:rsidRPr="00CA5E0E" w:rsidR="00B26D7F" w:rsidP="00C23245" w:rsidRDefault="00161A3B" w14:paraId="62841E3F" w14:textId="33857A61">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B26D7F">
        <w:rPr>
          <w:rFonts w:cs="Times New Roman"/>
          <w:color w:val="auto"/>
        </w:rPr>
        <w:t xml:space="preserve">Less than 1/2 mile </w:t>
      </w:r>
    </w:p>
    <w:p w:rsidRPr="00CA5E0E" w:rsidR="00B26D7F" w:rsidP="00C23245" w:rsidRDefault="00161A3B" w14:paraId="01893454" w14:textId="06B0D32E">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B26D7F">
        <w:rPr>
          <w:rFonts w:cs="Times New Roman"/>
          <w:color w:val="auto"/>
        </w:rPr>
        <w:t>1/2 to 1 mile</w:t>
      </w:r>
    </w:p>
    <w:p w:rsidRPr="00CA5E0E" w:rsidR="00B26D7F" w:rsidP="00C23245" w:rsidRDefault="00161A3B" w14:paraId="07A91B0A" w14:textId="1AF8ED82">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B26D7F">
        <w:rPr>
          <w:rFonts w:cs="Times New Roman"/>
          <w:color w:val="auto"/>
        </w:rPr>
        <w:t xml:space="preserve">1 to </w:t>
      </w:r>
      <w:r w:rsidRPr="00CA5E0E" w:rsidR="00E83D65">
        <w:rPr>
          <w:rFonts w:cs="Times New Roman"/>
          <w:color w:val="auto"/>
        </w:rPr>
        <w:t>[</w:t>
      </w:r>
      <w:r w:rsidRPr="00CA5E0E" w:rsidR="00CC7FAA">
        <w:rPr>
          <w:rFonts w:cs="Times New Roman"/>
          <w:color w:val="auto"/>
        </w:rPr>
        <w:t>n</w:t>
      </w:r>
      <w:r w:rsidRPr="00CA5E0E" w:rsidR="00E83D65">
        <w:rPr>
          <w:rFonts w:cs="Times New Roman"/>
          <w:color w:val="auto"/>
        </w:rPr>
        <w:t>]</w:t>
      </w:r>
      <w:r w:rsidRPr="00CA5E0E" w:rsidR="00B26D7F">
        <w:rPr>
          <w:rFonts w:cs="Times New Roman"/>
          <w:color w:val="auto"/>
        </w:rPr>
        <w:t xml:space="preserve"> miles</w:t>
      </w:r>
    </w:p>
    <w:p w:rsidRPr="00CA5E0E" w:rsidR="00B26D7F" w:rsidP="00C23245" w:rsidRDefault="00161A3B" w14:paraId="7D7EFBAA" w14:textId="7134D4C9">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B26D7F">
        <w:rPr>
          <w:rFonts w:cs="Times New Roman"/>
          <w:color w:val="auto"/>
        </w:rPr>
        <w:t xml:space="preserve">More than </w:t>
      </w:r>
      <w:r w:rsidRPr="00CA5E0E" w:rsidR="00E83D65">
        <w:rPr>
          <w:rFonts w:cs="Times New Roman"/>
          <w:color w:val="auto"/>
        </w:rPr>
        <w:t>[</w:t>
      </w:r>
      <w:r w:rsidRPr="00CA5E0E" w:rsidR="00CC7FAA">
        <w:rPr>
          <w:rFonts w:cs="Times New Roman"/>
          <w:color w:val="auto"/>
        </w:rPr>
        <w:t>n</w:t>
      </w:r>
      <w:r w:rsidRPr="00CA5E0E" w:rsidR="00E83D65">
        <w:rPr>
          <w:rFonts w:cs="Times New Roman"/>
          <w:color w:val="auto"/>
        </w:rPr>
        <w:t>]</w:t>
      </w:r>
      <w:r w:rsidRPr="00CA5E0E" w:rsidR="00B26D7F">
        <w:rPr>
          <w:rFonts w:cs="Times New Roman"/>
          <w:color w:val="auto"/>
        </w:rPr>
        <w:t xml:space="preserve"> miles</w:t>
      </w:r>
    </w:p>
    <w:p w:rsidRPr="00CA5E0E" w:rsidR="00D85547" w:rsidP="0088689E" w:rsidRDefault="00CC65C1" w14:paraId="57D04536" w14:textId="64CC06D5">
      <w:pPr>
        <w:pStyle w:val="Heading2"/>
      </w:pPr>
      <w:bookmarkStart w:name="_Toc447018528" w:id="33"/>
      <w:bookmarkStart w:name="_Toc443916344" w:id="34"/>
      <w:bookmarkStart w:name="_Toc443908299" w:id="35"/>
      <w:bookmarkStart w:name="_Toc17993277" w:id="36"/>
      <w:r>
        <w:t xml:space="preserve">Visitation &amp; </w:t>
      </w:r>
      <w:r w:rsidRPr="00CA5E0E" w:rsidR="00BC7635">
        <w:t>Recreation History</w:t>
      </w:r>
      <w:bookmarkEnd w:id="36"/>
    </w:p>
    <w:p w:rsidR="00D85547" w:rsidP="00D85547" w:rsidRDefault="00D85547" w14:paraId="6BFC1DCD" w14:textId="4A8ACEC8">
      <w:pPr>
        <w:rPr>
          <w:rStyle w:val="Emphasis"/>
          <w:color w:val="auto"/>
        </w:rPr>
      </w:pPr>
      <w:r w:rsidRPr="00CA5E0E">
        <w:rPr>
          <w:rStyle w:val="Emphasis"/>
          <w:color w:val="auto"/>
        </w:rPr>
        <w:t>*Note: To avoid recall bias, do not ask about activities that would have occurred a long time ago. Example behaviors to include in the questions below include hunting, fishing, wildlife viewing, and other wildlife-related recreation or outdoor activities.</w:t>
      </w:r>
    </w:p>
    <w:p w:rsidRPr="00CA5E0E" w:rsidR="00CC65C1" w:rsidP="00CC65C1" w:rsidRDefault="00CC65C1" w14:paraId="4A2BB469" w14:textId="707C13D8">
      <w:pPr>
        <w:pStyle w:val="Heading3"/>
        <w:rPr>
          <w:rStyle w:val="Emphasis"/>
          <w:color w:val="auto"/>
        </w:rPr>
      </w:pPr>
      <w:r w:rsidRPr="00CA5E0E">
        <w:t>Recreation History</w:t>
      </w:r>
    </w:p>
    <w:p w:rsidRPr="00CA5E0E" w:rsidR="00D85547" w:rsidP="001A62B8" w:rsidRDefault="00D85547" w14:paraId="421044F9" w14:textId="77777777">
      <w:pPr>
        <w:pStyle w:val="Heading4"/>
        <w:numPr>
          <w:ilvl w:val="0"/>
          <w:numId w:val="78"/>
        </w:numPr>
      </w:pPr>
    </w:p>
    <w:p w:rsidRPr="00CA5E0E" w:rsidR="00D85547" w:rsidP="00D85547" w:rsidRDefault="00D85547" w14:paraId="0532D5E8" w14:textId="4F034DE1">
      <w:pPr>
        <w:rPr>
          <w:rFonts w:cs="Times New Roman"/>
          <w:color w:val="auto"/>
        </w:rPr>
      </w:pPr>
      <w:r w:rsidRPr="00CA5E0E">
        <w:rPr>
          <w:rFonts w:cs="Times New Roman"/>
          <w:color w:val="auto"/>
        </w:rPr>
        <w:t>How many years have you been [activity]</w:t>
      </w:r>
      <w:r w:rsidR="00CF79D3">
        <w:rPr>
          <w:rFonts w:cs="Times New Roman"/>
          <w:color w:val="auto"/>
        </w:rPr>
        <w:t xml:space="preserve"> or [activity at site]</w:t>
      </w:r>
      <w:r w:rsidRPr="00CA5E0E">
        <w:rPr>
          <w:rFonts w:cs="Times New Roman"/>
          <w:color w:val="auto"/>
        </w:rPr>
        <w:t>?</w:t>
      </w:r>
    </w:p>
    <w:p w:rsidRPr="00CA5E0E" w:rsidR="00D85547" w:rsidP="00D85547" w:rsidRDefault="00D85547" w14:paraId="0A44E9C5" w14:textId="77777777">
      <w:pPr>
        <w:rPr>
          <w:rFonts w:cs="Times New Roman"/>
          <w:color w:val="auto"/>
        </w:rPr>
      </w:pPr>
      <w:r w:rsidRPr="00CA5E0E">
        <w:rPr>
          <w:rFonts w:cs="Times New Roman"/>
          <w:i/>
          <w:color w:val="auto"/>
        </w:rPr>
        <w:t>Number of Years _</w:t>
      </w:r>
      <w:r w:rsidRPr="00CA5E0E">
        <w:rPr>
          <w:rFonts w:cs="Times New Roman"/>
          <w:color w:val="auto"/>
        </w:rPr>
        <w:t>______</w:t>
      </w:r>
      <w:r w:rsidRPr="00CA5E0E">
        <w:rPr>
          <w:rFonts w:cs="Times New Roman"/>
          <w:i/>
          <w:color w:val="auto"/>
        </w:rPr>
        <w:t xml:space="preserve"> (write in number)</w:t>
      </w:r>
    </w:p>
    <w:p w:rsidRPr="00CA5E0E" w:rsidR="00D85547" w:rsidP="001A62B8" w:rsidRDefault="00D85547" w14:paraId="798FD3D0" w14:textId="77777777">
      <w:pPr>
        <w:pStyle w:val="Heading4"/>
        <w:numPr>
          <w:ilvl w:val="0"/>
          <w:numId w:val="78"/>
        </w:numPr>
      </w:pPr>
    </w:p>
    <w:p w:rsidRPr="00CA5E0E" w:rsidR="00D85547" w:rsidP="00D85547" w:rsidRDefault="00D85547" w14:paraId="36D06C85" w14:textId="77777777">
      <w:pPr>
        <w:rPr>
          <w:color w:val="auto"/>
        </w:rPr>
      </w:pPr>
      <w:r w:rsidRPr="00CA5E0E">
        <w:rPr>
          <w:color w:val="auto"/>
        </w:rPr>
        <w:t>Have you [done activity] at [site] before today?</w:t>
      </w:r>
    </w:p>
    <w:p w:rsidRPr="00CA5E0E" w:rsidR="00D85547" w:rsidP="00D85547" w:rsidRDefault="00D85547" w14:paraId="74DFF5FE"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D85547" w:rsidP="00D85547" w:rsidRDefault="00D85547" w14:paraId="4EECFCA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D85547" w:rsidP="001A62B8" w:rsidRDefault="00D85547" w14:paraId="74A52B04" w14:textId="77777777">
      <w:pPr>
        <w:pStyle w:val="Heading4"/>
        <w:numPr>
          <w:ilvl w:val="0"/>
          <w:numId w:val="78"/>
        </w:numPr>
      </w:pPr>
    </w:p>
    <w:p w:rsidRPr="00CA5E0E" w:rsidR="00D85547" w:rsidP="00D85547" w:rsidRDefault="00D85547" w14:paraId="7F7039ED" w14:textId="51E48C5E">
      <w:pPr>
        <w:rPr>
          <w:color w:val="auto"/>
        </w:rPr>
      </w:pPr>
      <w:r w:rsidRPr="00CA5E0E">
        <w:rPr>
          <w:color w:val="auto"/>
        </w:rPr>
        <w:t>In which of the following outdoor activities have you participated in during [time period]?</w:t>
      </w:r>
      <w:r w:rsidR="002B7F4C">
        <w:rPr>
          <w:color w:val="auto"/>
        </w:rPr>
        <w:t xml:space="preserve"> </w:t>
      </w:r>
      <w:r w:rsidRPr="00944AD8" w:rsidR="002B7F4C">
        <w:rPr>
          <w:color w:val="auto"/>
        </w:rPr>
        <w:t>(</w:t>
      </w:r>
      <w:r w:rsidR="002B7F4C">
        <w:rPr>
          <w:color w:val="auto"/>
        </w:rPr>
        <w:t>Select</w:t>
      </w:r>
      <w:r w:rsidRPr="00944AD8" w:rsidR="002B7F4C">
        <w:rPr>
          <w:color w:val="auto"/>
        </w:rPr>
        <w:t xml:space="preserve"> all that apply)</w:t>
      </w:r>
    </w:p>
    <w:tbl>
      <w:tblPr>
        <w:tblStyle w:val="Checkbox"/>
        <w:tblW w:w="5000" w:type="pct"/>
        <w:tblLayout w:type="fixed"/>
        <w:tblLook w:val="04A0" w:firstRow="1" w:lastRow="0" w:firstColumn="1" w:lastColumn="0" w:noHBand="0" w:noVBand="1"/>
      </w:tblPr>
      <w:tblGrid>
        <w:gridCol w:w="10080"/>
      </w:tblGrid>
      <w:tr w:rsidRPr="00CA5E0E" w:rsidR="00D85547" w:rsidTr="00D85547" w14:paraId="1ECA1900" w14:textId="77777777">
        <w:tc>
          <w:tcPr>
            <w:cnfStyle w:val="001000000000" w:firstRow="0" w:lastRow="0" w:firstColumn="1" w:lastColumn="0" w:oddVBand="0" w:evenVBand="0" w:oddHBand="0" w:evenHBand="0" w:firstRowFirstColumn="0" w:firstRowLastColumn="0" w:lastRowFirstColumn="0" w:lastRowLastColumn="0"/>
            <w:tcW w:w="5000" w:type="pct"/>
          </w:tcPr>
          <w:p w:rsidRPr="00CA5E0E" w:rsidR="00D85547" w:rsidP="00D85547" w:rsidRDefault="00D85547" w14:paraId="0F6B3482" w14:textId="77777777">
            <w:pPr>
              <w:rPr>
                <w:color w:val="auto"/>
              </w:rPr>
            </w:pPr>
            <w:r w:rsidRPr="00CA5E0E">
              <w:rPr>
                <w:color w:val="auto"/>
              </w:rPr>
              <w:sym w:font="Wingdings" w:char="F072"/>
            </w:r>
            <w:r w:rsidRPr="00CA5E0E">
              <w:rPr>
                <w:color w:val="auto"/>
              </w:rPr>
              <w:t xml:space="preserve"> [list of activities]</w:t>
            </w:r>
          </w:p>
        </w:tc>
      </w:tr>
      <w:tr w:rsidRPr="00CA5E0E" w:rsidR="00D85547" w:rsidTr="00D85547" w14:paraId="59B2DF04" w14:textId="77777777">
        <w:tc>
          <w:tcPr>
            <w:cnfStyle w:val="001000000000" w:firstRow="0" w:lastRow="0" w:firstColumn="1" w:lastColumn="0" w:oddVBand="0" w:evenVBand="0" w:oddHBand="0" w:evenHBand="0" w:firstRowFirstColumn="0" w:firstRowLastColumn="0" w:lastRowFirstColumn="0" w:lastRowLastColumn="0"/>
            <w:tcW w:w="5000" w:type="pct"/>
          </w:tcPr>
          <w:p w:rsidRPr="00CA5E0E" w:rsidR="00D85547" w:rsidP="00D85547" w:rsidRDefault="00D85547" w14:paraId="4A2DCA33" w14:textId="77777777">
            <w:pPr>
              <w:rPr>
                <w:color w:val="auto"/>
              </w:rPr>
            </w:pPr>
            <w:r w:rsidRPr="00CA5E0E">
              <w:rPr>
                <w:color w:val="auto"/>
              </w:rPr>
              <w:sym w:font="Wingdings" w:char="F072"/>
            </w:r>
            <w:r w:rsidRPr="00CA5E0E">
              <w:rPr>
                <w:color w:val="auto"/>
              </w:rPr>
              <w:t xml:space="preserve"> Other (Please describe): ____________________________________________________________</w:t>
            </w:r>
          </w:p>
        </w:tc>
      </w:tr>
      <w:tr w:rsidRPr="00CA5E0E" w:rsidR="00D85547" w:rsidTr="00D85547" w14:paraId="4E1AAAA5" w14:textId="77777777">
        <w:tc>
          <w:tcPr>
            <w:cnfStyle w:val="001000000000" w:firstRow="0" w:lastRow="0" w:firstColumn="1" w:lastColumn="0" w:oddVBand="0" w:evenVBand="0" w:oddHBand="0" w:evenHBand="0" w:firstRowFirstColumn="0" w:firstRowLastColumn="0" w:lastRowFirstColumn="0" w:lastRowLastColumn="0"/>
            <w:tcW w:w="5000" w:type="pct"/>
          </w:tcPr>
          <w:p w:rsidRPr="00CA5E0E" w:rsidR="00D85547" w:rsidP="00D85547" w:rsidRDefault="00D85547" w14:paraId="3E228A26" w14:textId="77777777">
            <w:pPr>
              <w:rPr>
                <w:color w:val="auto"/>
              </w:rPr>
            </w:pPr>
            <w:r w:rsidRPr="00CA5E0E">
              <w:rPr>
                <w:color w:val="auto"/>
              </w:rPr>
              <w:sym w:font="Wingdings" w:char="F072"/>
            </w:r>
            <w:r w:rsidRPr="00CA5E0E">
              <w:rPr>
                <w:color w:val="auto"/>
              </w:rPr>
              <w:t xml:space="preserve"> None, I did not participate in outdoor activities during the last [time period].</w:t>
            </w:r>
          </w:p>
        </w:tc>
      </w:tr>
    </w:tbl>
    <w:p w:rsidRPr="00CA5E0E" w:rsidR="00D85547" w:rsidP="001A62B8" w:rsidRDefault="00D85547" w14:paraId="709C8BA2" w14:textId="77777777">
      <w:pPr>
        <w:pStyle w:val="Heading4"/>
        <w:numPr>
          <w:ilvl w:val="0"/>
          <w:numId w:val="78"/>
        </w:numPr>
      </w:pPr>
    </w:p>
    <w:p w:rsidRPr="00CA5E0E" w:rsidR="00D85547" w:rsidP="00D85547" w:rsidRDefault="00D85547" w14:paraId="671428CC" w14:textId="7024F5B2">
      <w:pPr>
        <w:rPr>
          <w:rFonts w:cs="Times New Roman"/>
          <w:color w:val="auto"/>
        </w:rPr>
      </w:pPr>
      <w:r w:rsidRPr="00CA5E0E">
        <w:rPr>
          <w:rFonts w:cs="Times New Roman"/>
          <w:color w:val="auto"/>
        </w:rPr>
        <w:t xml:space="preserve">In the last </w:t>
      </w:r>
      <w:r w:rsidRPr="00CA5E0E">
        <w:rPr>
          <w:color w:val="auto"/>
        </w:rPr>
        <w:t>[time period]</w:t>
      </w:r>
      <w:r w:rsidRPr="00CA5E0E">
        <w:rPr>
          <w:rFonts w:cs="Times New Roman"/>
          <w:color w:val="auto"/>
        </w:rPr>
        <w:t>, what types of hunting, fishing and/or trapping did you participate in, if any?</w:t>
      </w:r>
      <w:r w:rsidR="002B7F4C">
        <w:rPr>
          <w:rFonts w:cs="Times New Roman"/>
          <w:color w:val="auto"/>
        </w:rPr>
        <w:t xml:space="preserve"> </w:t>
      </w:r>
      <w:r w:rsidRPr="00944AD8" w:rsidR="002B7F4C">
        <w:rPr>
          <w:color w:val="auto"/>
        </w:rPr>
        <w:t>(</w:t>
      </w:r>
      <w:r w:rsidR="002B7F4C">
        <w:rPr>
          <w:rFonts w:cs="Times New Roman"/>
          <w:color w:val="auto"/>
        </w:rPr>
        <w:t>Select</w:t>
      </w:r>
      <w:r w:rsidRPr="00944AD8" w:rsidR="002B7F4C">
        <w:rPr>
          <w:color w:val="auto"/>
        </w:rPr>
        <w:t xml:space="preserve"> all that apply)</w:t>
      </w:r>
    </w:p>
    <w:tbl>
      <w:tblPr>
        <w:tblW w:w="5000" w:type="pct"/>
        <w:tblLook w:val="04A0" w:firstRow="1" w:lastRow="0" w:firstColumn="1" w:lastColumn="0" w:noHBand="0" w:noVBand="1"/>
      </w:tblPr>
      <w:tblGrid>
        <w:gridCol w:w="10080"/>
      </w:tblGrid>
      <w:tr w:rsidRPr="00CA5E0E" w:rsidR="00D85547" w:rsidTr="00D85547" w14:paraId="15FAAE85" w14:textId="77777777">
        <w:tc>
          <w:tcPr>
            <w:tcW w:w="5000" w:type="pct"/>
            <w:vAlign w:val="center"/>
          </w:tcPr>
          <w:p w:rsidRPr="00CA5E0E" w:rsidR="00D85547" w:rsidP="00D85547" w:rsidRDefault="00D85547" w14:paraId="0B6DFFCA" w14:textId="77777777">
            <w:pPr>
              <w:spacing w:before="60" w:after="60"/>
              <w:rPr>
                <w:color w:val="auto"/>
              </w:rPr>
            </w:pPr>
            <w:r w:rsidRPr="00CA5E0E">
              <w:rPr>
                <w:rFonts w:cs="Times New Roman"/>
                <w:color w:val="auto"/>
              </w:rPr>
              <w:sym w:font="Wingdings 2" w:char="F0A3"/>
            </w:r>
            <w:r w:rsidRPr="00CA5E0E">
              <w:rPr>
                <w:color w:val="auto"/>
              </w:rPr>
              <w:t xml:space="preserve"> Freshwater fishing (includes all types of fish and shellfish and catch and release)</w:t>
            </w:r>
          </w:p>
        </w:tc>
      </w:tr>
      <w:tr w:rsidRPr="00CA5E0E" w:rsidR="00D85547" w:rsidTr="00D85547" w14:paraId="744B5761" w14:textId="77777777">
        <w:tc>
          <w:tcPr>
            <w:tcW w:w="5000" w:type="pct"/>
            <w:vAlign w:val="center"/>
          </w:tcPr>
          <w:p w:rsidRPr="00CA5E0E" w:rsidR="00D85547" w:rsidP="00D85547" w:rsidRDefault="00D85547" w14:paraId="4D05D864" w14:textId="77777777">
            <w:pPr>
              <w:spacing w:before="60" w:after="60"/>
              <w:rPr>
                <w:color w:val="auto"/>
              </w:rPr>
            </w:pPr>
            <w:r w:rsidRPr="00CA5E0E">
              <w:rPr>
                <w:rFonts w:cs="Times New Roman"/>
                <w:color w:val="auto"/>
              </w:rPr>
              <w:sym w:font="Wingdings 2" w:char="F0A3"/>
            </w:r>
            <w:r w:rsidRPr="00CA5E0E">
              <w:rPr>
                <w:color w:val="auto"/>
              </w:rPr>
              <w:t xml:space="preserve"> Saltwater fishing (includes all types of fish and shellfish and catch and release)</w:t>
            </w:r>
          </w:p>
        </w:tc>
      </w:tr>
      <w:tr w:rsidRPr="00CA5E0E" w:rsidR="00D85547" w:rsidTr="00D85547" w14:paraId="62948C43" w14:textId="77777777">
        <w:tc>
          <w:tcPr>
            <w:tcW w:w="5000" w:type="pct"/>
            <w:vAlign w:val="center"/>
          </w:tcPr>
          <w:p w:rsidRPr="00CA5E0E" w:rsidR="00D85547" w:rsidP="00D85547" w:rsidRDefault="00D85547" w14:paraId="09642964" w14:textId="77777777">
            <w:pPr>
              <w:spacing w:before="60" w:after="60"/>
              <w:rPr>
                <w:color w:val="auto"/>
              </w:rPr>
            </w:pPr>
            <w:r w:rsidRPr="00CA5E0E">
              <w:rPr>
                <w:rFonts w:cs="Times New Roman"/>
                <w:color w:val="auto"/>
              </w:rPr>
              <w:sym w:font="Wingdings 2" w:char="F0A3"/>
            </w:r>
            <w:r w:rsidRPr="00CA5E0E">
              <w:rPr>
                <w:color w:val="auto"/>
              </w:rPr>
              <w:t xml:space="preserve"> Hunted waterfowl (ducks, geese, etc.)</w:t>
            </w:r>
          </w:p>
        </w:tc>
      </w:tr>
      <w:tr w:rsidRPr="00CA5E0E" w:rsidR="00D85547" w:rsidTr="00D85547" w14:paraId="5EB05114" w14:textId="77777777">
        <w:tc>
          <w:tcPr>
            <w:tcW w:w="5000" w:type="pct"/>
            <w:vAlign w:val="center"/>
          </w:tcPr>
          <w:p w:rsidRPr="00CA5E0E" w:rsidR="00D85547" w:rsidP="00D85547" w:rsidRDefault="00D85547" w14:paraId="77D5C33F" w14:textId="77777777">
            <w:pPr>
              <w:spacing w:before="60" w:after="60"/>
              <w:rPr>
                <w:color w:val="auto"/>
              </w:rPr>
            </w:pPr>
            <w:r w:rsidRPr="00CA5E0E">
              <w:rPr>
                <w:rFonts w:cs="Times New Roman"/>
                <w:color w:val="auto"/>
              </w:rPr>
              <w:sym w:font="Wingdings 2" w:char="F0A3"/>
            </w:r>
            <w:r w:rsidRPr="00CA5E0E">
              <w:rPr>
                <w:color w:val="auto"/>
              </w:rPr>
              <w:t xml:space="preserve"> Hunted upland game birds (grouse, pheasant, turkey, etc.)</w:t>
            </w:r>
          </w:p>
        </w:tc>
      </w:tr>
      <w:tr w:rsidRPr="00CA5E0E" w:rsidR="00D85547" w:rsidTr="00D85547" w14:paraId="40A3A4AF" w14:textId="77777777">
        <w:tc>
          <w:tcPr>
            <w:tcW w:w="5000" w:type="pct"/>
            <w:vAlign w:val="center"/>
          </w:tcPr>
          <w:p w:rsidRPr="00CA5E0E" w:rsidR="00D85547" w:rsidP="00D85547" w:rsidRDefault="00D85547" w14:paraId="2D235C96" w14:textId="77777777">
            <w:pPr>
              <w:spacing w:before="60" w:after="60"/>
              <w:rPr>
                <w:color w:val="auto"/>
              </w:rPr>
            </w:pPr>
            <w:r w:rsidRPr="00CA5E0E">
              <w:rPr>
                <w:rFonts w:cs="Times New Roman"/>
                <w:color w:val="auto"/>
              </w:rPr>
              <w:sym w:font="Wingdings 2" w:char="F0A3"/>
            </w:r>
            <w:r w:rsidRPr="00CA5E0E">
              <w:rPr>
                <w:color w:val="auto"/>
              </w:rPr>
              <w:t xml:space="preserve"> Hunted large game animals (deer, elk, etc.)</w:t>
            </w:r>
          </w:p>
        </w:tc>
      </w:tr>
      <w:tr w:rsidRPr="00CA5E0E" w:rsidR="00D85547" w:rsidTr="00D85547" w14:paraId="3051AEF5" w14:textId="77777777">
        <w:tc>
          <w:tcPr>
            <w:tcW w:w="5000" w:type="pct"/>
            <w:vAlign w:val="center"/>
          </w:tcPr>
          <w:p w:rsidRPr="00CA5E0E" w:rsidR="00D85547" w:rsidP="00D85547" w:rsidRDefault="00D85547" w14:paraId="60F19E45" w14:textId="77777777">
            <w:pPr>
              <w:spacing w:before="60" w:after="60"/>
              <w:rPr>
                <w:color w:val="auto"/>
              </w:rPr>
            </w:pPr>
            <w:r w:rsidRPr="00CA5E0E">
              <w:rPr>
                <w:rFonts w:cs="Times New Roman"/>
                <w:color w:val="auto"/>
              </w:rPr>
              <w:sym w:font="Wingdings 2" w:char="F0A3"/>
            </w:r>
            <w:r w:rsidRPr="00CA5E0E">
              <w:rPr>
                <w:color w:val="auto"/>
              </w:rPr>
              <w:t xml:space="preserve"> Hunted small game mammals (rabbit, squirrel, etc.)</w:t>
            </w:r>
          </w:p>
        </w:tc>
      </w:tr>
      <w:tr w:rsidRPr="00CA5E0E" w:rsidR="00D85547" w:rsidTr="00D85547" w14:paraId="67B017EE" w14:textId="77777777">
        <w:tc>
          <w:tcPr>
            <w:tcW w:w="5000" w:type="pct"/>
            <w:vAlign w:val="center"/>
          </w:tcPr>
          <w:p w:rsidRPr="00CA5E0E" w:rsidR="00D85547" w:rsidP="00D85547" w:rsidRDefault="00D85547" w14:paraId="48B1CA70" w14:textId="77777777">
            <w:pPr>
              <w:spacing w:before="60" w:after="60"/>
              <w:rPr>
                <w:color w:val="auto"/>
              </w:rPr>
            </w:pPr>
            <w:r w:rsidRPr="00CA5E0E">
              <w:rPr>
                <w:rFonts w:cs="Times New Roman"/>
                <w:color w:val="auto"/>
              </w:rPr>
              <w:sym w:font="Wingdings 2" w:char="F0A3"/>
            </w:r>
            <w:r w:rsidRPr="00CA5E0E">
              <w:rPr>
                <w:color w:val="auto"/>
              </w:rPr>
              <w:t xml:space="preserve"> Hunted other wild animals (frog, snake, lizard, etc.)</w:t>
            </w:r>
          </w:p>
        </w:tc>
      </w:tr>
      <w:tr w:rsidRPr="00CA5E0E" w:rsidR="00D85547" w:rsidTr="00D85547" w14:paraId="4755E78D" w14:textId="77777777">
        <w:tc>
          <w:tcPr>
            <w:tcW w:w="5000" w:type="pct"/>
            <w:vAlign w:val="center"/>
          </w:tcPr>
          <w:p w:rsidRPr="00CA5E0E" w:rsidR="00D85547" w:rsidP="00D85547" w:rsidRDefault="00D85547" w14:paraId="6992FF38" w14:textId="3BD34151">
            <w:pPr>
              <w:spacing w:before="60" w:after="60"/>
              <w:rPr>
                <w:color w:val="auto"/>
              </w:rPr>
            </w:pPr>
            <w:r w:rsidRPr="00CA5E0E">
              <w:rPr>
                <w:rFonts w:cs="Times New Roman"/>
                <w:color w:val="auto"/>
              </w:rPr>
              <w:sym w:font="Wingdings 2" w:char="F0A3"/>
            </w:r>
            <w:r w:rsidRPr="00CA5E0E">
              <w:rPr>
                <w:color w:val="auto"/>
              </w:rPr>
              <w:t xml:space="preserve"> Hunted invasive or nuisance animals (coyotes, prairie dogs, feral hogs, etc.</w:t>
            </w:r>
            <w:r w:rsidR="00EE0274">
              <w:rPr>
                <w:color w:val="auto"/>
              </w:rPr>
              <w:t>)</w:t>
            </w:r>
            <w:r w:rsidRPr="00CA5E0E">
              <w:rPr>
                <w:color w:val="auto"/>
              </w:rPr>
              <w:t xml:space="preserve"> </w:t>
            </w:r>
          </w:p>
        </w:tc>
      </w:tr>
      <w:tr w:rsidRPr="00CA5E0E" w:rsidR="00D85547" w:rsidTr="00D85547" w14:paraId="49F4367B" w14:textId="77777777">
        <w:tc>
          <w:tcPr>
            <w:tcW w:w="5000" w:type="pct"/>
            <w:vAlign w:val="center"/>
          </w:tcPr>
          <w:p w:rsidRPr="00CA5E0E" w:rsidR="00D85547" w:rsidP="00D85547" w:rsidRDefault="00D85547" w14:paraId="45A0EEC1" w14:textId="77777777">
            <w:pPr>
              <w:spacing w:before="60" w:after="60"/>
              <w:rPr>
                <w:color w:val="auto"/>
              </w:rPr>
            </w:pPr>
            <w:r w:rsidRPr="00CA5E0E">
              <w:rPr>
                <w:rFonts w:cs="Times New Roman"/>
                <w:color w:val="auto"/>
              </w:rPr>
              <w:sym w:font="Wingdings 2" w:char="F0A3"/>
            </w:r>
            <w:r w:rsidRPr="00CA5E0E">
              <w:rPr>
                <w:color w:val="auto"/>
              </w:rPr>
              <w:t xml:space="preserve"> Trapped fur-bearing animals</w:t>
            </w:r>
          </w:p>
        </w:tc>
      </w:tr>
      <w:tr w:rsidRPr="00CA5E0E" w:rsidR="00D85547" w:rsidTr="00D85547" w14:paraId="43D2916F" w14:textId="77777777">
        <w:tc>
          <w:tcPr>
            <w:tcW w:w="5000" w:type="pct"/>
          </w:tcPr>
          <w:p w:rsidRPr="00CA5E0E" w:rsidR="00D85547" w:rsidP="00D85547" w:rsidRDefault="00D85547" w14:paraId="38DAFAC1" w14:textId="77777777">
            <w:pPr>
              <w:spacing w:before="60" w:after="60"/>
              <w:rPr>
                <w:color w:val="auto"/>
              </w:rPr>
            </w:pPr>
            <w:r w:rsidRPr="00CA5E0E">
              <w:rPr>
                <w:rFonts w:cs="Times New Roman"/>
                <w:color w:val="auto"/>
              </w:rPr>
              <w:sym w:font="Wingdings 2" w:char="F0A3"/>
            </w:r>
            <w:r w:rsidRPr="00CA5E0E">
              <w:rPr>
                <w:color w:val="auto"/>
              </w:rPr>
              <w:t xml:space="preserve"> Other (</w:t>
            </w:r>
            <w:r w:rsidRPr="00CA5E0E">
              <w:rPr>
                <w:i/>
                <w:color w:val="auto"/>
              </w:rPr>
              <w:t xml:space="preserve">Please specify): </w:t>
            </w:r>
            <w:r w:rsidRPr="00CA5E0E">
              <w:rPr>
                <w:color w:val="auto"/>
              </w:rPr>
              <w:t>___________________________________________________________</w:t>
            </w:r>
          </w:p>
        </w:tc>
      </w:tr>
      <w:tr w:rsidRPr="00CA5E0E" w:rsidR="00D85547" w:rsidTr="00D85547" w14:paraId="397B02F7" w14:textId="77777777">
        <w:tc>
          <w:tcPr>
            <w:tcW w:w="5000" w:type="pct"/>
          </w:tcPr>
          <w:p w:rsidRPr="00CA5E0E" w:rsidR="00D85547" w:rsidP="00D85547" w:rsidRDefault="00D85547" w14:paraId="00222891" w14:textId="1C0AECA0">
            <w:pPr>
              <w:spacing w:before="60" w:after="60"/>
              <w:rPr>
                <w:color w:val="auto"/>
              </w:rPr>
            </w:pPr>
            <w:r w:rsidRPr="00CA5E0E">
              <w:rPr>
                <w:rFonts w:cs="Times New Roman"/>
                <w:color w:val="auto"/>
              </w:rPr>
              <w:sym w:font="Wingdings 2" w:char="F0A3"/>
            </w:r>
            <w:r w:rsidRPr="00CA5E0E">
              <w:rPr>
                <w:color w:val="auto"/>
              </w:rPr>
              <w:t xml:space="preserve"> I did not participate in hunting, fishing, or trapping in the last </w:t>
            </w:r>
            <w:r w:rsidRPr="00CA5E0E" w:rsidR="008D3717">
              <w:rPr>
                <w:color w:val="auto"/>
              </w:rPr>
              <w:t>[time period]</w:t>
            </w:r>
            <w:r w:rsidRPr="00CA5E0E">
              <w:rPr>
                <w:color w:val="auto"/>
              </w:rPr>
              <w:t>.</w:t>
            </w:r>
          </w:p>
        </w:tc>
      </w:tr>
    </w:tbl>
    <w:p w:rsidRPr="00CA5E0E" w:rsidR="00D85547" w:rsidP="001A62B8" w:rsidRDefault="00D85547" w14:paraId="3F2D91BA" w14:textId="77777777">
      <w:pPr>
        <w:pStyle w:val="Heading4"/>
        <w:numPr>
          <w:ilvl w:val="0"/>
          <w:numId w:val="78"/>
        </w:numPr>
      </w:pPr>
    </w:p>
    <w:p w:rsidRPr="00CA5E0E" w:rsidR="00D85547" w:rsidP="00D85547" w:rsidRDefault="00D85547" w14:paraId="523C662F" w14:textId="77777777">
      <w:pPr>
        <w:rPr>
          <w:rFonts w:eastAsia="Times New Roman" w:cs="Times New Roman"/>
          <w:color w:val="auto"/>
        </w:rPr>
      </w:pPr>
      <w:r w:rsidRPr="00CA5E0E">
        <w:rPr>
          <w:rFonts w:eastAsia="Times New Roman" w:cs="Times New Roman"/>
          <w:color w:val="auto"/>
        </w:rPr>
        <w:t>Including this visit, how many times have you visited [site] in the last [time period] to [activity]?</w:t>
      </w:r>
    </w:p>
    <w:p w:rsidRPr="00CA5E0E" w:rsidR="00D85547" w:rsidP="00D85547" w:rsidRDefault="00D85547" w14:paraId="7228FC34" w14:textId="77777777">
      <w:pPr>
        <w:rPr>
          <w:rFonts w:eastAsia="Times New Roman" w:cs="Times New Roman"/>
          <w:color w:val="auto"/>
        </w:rPr>
      </w:pPr>
      <w:r w:rsidRPr="00CA5E0E">
        <w:rPr>
          <w:rFonts w:eastAsia="Times New Roman" w:cs="Times New Roman"/>
          <w:color w:val="auto"/>
        </w:rPr>
        <w:t>________________ Times</w:t>
      </w:r>
      <w:r w:rsidRPr="00CA5E0E">
        <w:rPr>
          <w:rFonts w:cs="Times New Roman"/>
          <w:color w:val="auto"/>
        </w:rPr>
        <w:t xml:space="preserve"> (</w:t>
      </w:r>
      <w:r w:rsidRPr="00CA5E0E">
        <w:rPr>
          <w:rFonts w:cs="Times New Roman"/>
          <w:i/>
          <w:color w:val="auto"/>
        </w:rPr>
        <w:t>write number</w:t>
      </w:r>
      <w:r w:rsidRPr="00CA5E0E">
        <w:rPr>
          <w:rFonts w:cs="Times New Roman"/>
          <w:color w:val="auto"/>
        </w:rPr>
        <w:t>)</w:t>
      </w:r>
    </w:p>
    <w:p w:rsidRPr="00CA5E0E" w:rsidR="00D85547" w:rsidP="001A62B8" w:rsidRDefault="00D85547" w14:paraId="29603CA5" w14:textId="77777777">
      <w:pPr>
        <w:pStyle w:val="Heading4"/>
        <w:numPr>
          <w:ilvl w:val="0"/>
          <w:numId w:val="78"/>
        </w:numPr>
      </w:pPr>
    </w:p>
    <w:p w:rsidRPr="00CA5E0E" w:rsidR="00D85547" w:rsidP="00D85547" w:rsidRDefault="00D85547" w14:paraId="6C035331" w14:textId="77777777">
      <w:pPr>
        <w:rPr>
          <w:rFonts w:eastAsia="Times New Roman" w:cs="Times New Roman"/>
          <w:color w:val="auto"/>
        </w:rPr>
      </w:pPr>
      <w:r w:rsidRPr="00CA5E0E">
        <w:rPr>
          <w:rFonts w:eastAsia="Times New Roman" w:cs="Times New Roman"/>
          <w:color w:val="auto"/>
        </w:rPr>
        <w:t>Please estimate the percentage of your overall time spent [activity] during the past [time period] that occurred within [site].</w:t>
      </w:r>
    </w:p>
    <w:p w:rsidRPr="00CA5E0E" w:rsidR="00D85547" w:rsidP="00D85547" w:rsidRDefault="00D85547" w14:paraId="569B630E" w14:textId="77777777">
      <w:pPr>
        <w:widowControl w:val="0"/>
        <w:autoSpaceDE w:val="0"/>
        <w:autoSpaceDN w:val="0"/>
        <w:adjustRightInd w:val="0"/>
        <w:textAlignment w:val="center"/>
        <w:rPr>
          <w:rFonts w:eastAsia="Times New Roman" w:cs="Times New Roman"/>
          <w:color w:val="auto"/>
        </w:rPr>
      </w:pPr>
      <w:r w:rsidRPr="00CA5E0E">
        <w:rPr>
          <w:rFonts w:eastAsia="Times New Roman" w:cs="Times New Roman"/>
          <w:color w:val="auto"/>
        </w:rPr>
        <w:t>________________ Percent</w:t>
      </w:r>
    </w:p>
    <w:p w:rsidRPr="00CA5E0E" w:rsidR="00D85547" w:rsidP="001A62B8" w:rsidRDefault="00D85547" w14:paraId="26F9C31B" w14:textId="77777777">
      <w:pPr>
        <w:pStyle w:val="Heading4"/>
        <w:numPr>
          <w:ilvl w:val="0"/>
          <w:numId w:val="78"/>
        </w:numPr>
      </w:pPr>
    </w:p>
    <w:p w:rsidRPr="00CA5E0E" w:rsidR="00D85547" w:rsidP="00D85547" w:rsidRDefault="00D85547" w14:paraId="3CDB782F" w14:textId="77777777">
      <w:pPr>
        <w:rPr>
          <w:rFonts w:eastAsia="Times New Roman" w:cs="Times New Roman"/>
          <w:color w:val="auto"/>
        </w:rPr>
      </w:pPr>
      <w:r w:rsidRPr="00CA5E0E">
        <w:rPr>
          <w:rFonts w:eastAsia="Times New Roman" w:cs="Times New Roman"/>
          <w:color w:val="auto"/>
        </w:rPr>
        <w:t xml:space="preserve">Approximately how many days a year do you [activity] in each of the following locations? (Please check one for each) </w:t>
      </w:r>
    </w:p>
    <w:tbl>
      <w:tblPr>
        <w:tblW w:w="6480" w:type="dxa"/>
        <w:tblInd w:w="5" w:type="dxa"/>
        <w:tblLayout w:type="fixed"/>
        <w:tblCellMar>
          <w:left w:w="0" w:type="dxa"/>
          <w:right w:w="0" w:type="dxa"/>
        </w:tblCellMar>
        <w:tblLook w:val="01E0" w:firstRow="1" w:lastRow="1" w:firstColumn="1" w:lastColumn="1" w:noHBand="0" w:noVBand="0"/>
      </w:tblPr>
      <w:tblGrid>
        <w:gridCol w:w="2160"/>
        <w:gridCol w:w="1440"/>
        <w:gridCol w:w="1440"/>
        <w:gridCol w:w="1440"/>
      </w:tblGrid>
      <w:tr w:rsidRPr="00CA5E0E" w:rsidR="00D85547" w:rsidTr="00D85547" w14:paraId="32B5737B" w14:textId="77777777">
        <w:trPr>
          <w:cantSplit/>
        </w:trPr>
        <w:tc>
          <w:tcPr>
            <w:tcW w:w="2160" w:type="dxa"/>
          </w:tcPr>
          <w:p w:rsidRPr="00CA5E0E" w:rsidR="00D85547" w:rsidP="00D85547" w:rsidRDefault="00D85547" w14:paraId="4A9E76C5" w14:textId="77777777">
            <w:pPr>
              <w:rPr>
                <w:rFonts w:eastAsia="Times New Roman" w:cs="Times New Roman"/>
                <w:color w:val="auto"/>
              </w:rPr>
            </w:pPr>
          </w:p>
        </w:tc>
        <w:tc>
          <w:tcPr>
            <w:tcW w:w="1440" w:type="dxa"/>
          </w:tcPr>
          <w:p w:rsidRPr="00CA5E0E" w:rsidR="00D85547" w:rsidP="00D85547" w:rsidRDefault="00D85547" w14:paraId="3C3F3949" w14:textId="77777777">
            <w:pPr>
              <w:jc w:val="center"/>
              <w:rPr>
                <w:rFonts w:eastAsia="Times New Roman" w:cs="Times New Roman"/>
                <w:b/>
                <w:color w:val="auto"/>
              </w:rPr>
            </w:pPr>
            <w:r w:rsidRPr="00CA5E0E">
              <w:rPr>
                <w:rFonts w:eastAsia="Times New Roman" w:cs="Times New Roman"/>
                <w:b/>
                <w:color w:val="auto"/>
              </w:rPr>
              <w:t>LOCATION #1</w:t>
            </w:r>
          </w:p>
        </w:tc>
        <w:tc>
          <w:tcPr>
            <w:tcW w:w="1440" w:type="dxa"/>
          </w:tcPr>
          <w:p w:rsidRPr="00CA5E0E" w:rsidR="00D85547" w:rsidP="00D85547" w:rsidRDefault="00D85547" w14:paraId="60857790" w14:textId="77777777">
            <w:pPr>
              <w:jc w:val="center"/>
              <w:rPr>
                <w:rFonts w:cs="Times New Roman"/>
                <w:b/>
                <w:color w:val="auto"/>
              </w:rPr>
            </w:pPr>
            <w:r w:rsidRPr="00CA5E0E">
              <w:rPr>
                <w:rFonts w:eastAsia="Times New Roman" w:cs="Times New Roman"/>
                <w:b/>
                <w:color w:val="auto"/>
              </w:rPr>
              <w:t>LOCATION #2</w:t>
            </w:r>
          </w:p>
        </w:tc>
        <w:tc>
          <w:tcPr>
            <w:tcW w:w="1440" w:type="dxa"/>
          </w:tcPr>
          <w:p w:rsidRPr="00CA5E0E" w:rsidR="00D85547" w:rsidP="00D85547" w:rsidRDefault="00D85547" w14:paraId="7B48CB8A" w14:textId="77777777">
            <w:pPr>
              <w:jc w:val="center"/>
              <w:rPr>
                <w:rFonts w:cs="Times New Roman"/>
                <w:b/>
                <w:color w:val="auto"/>
              </w:rPr>
            </w:pPr>
            <w:r w:rsidRPr="00CA5E0E">
              <w:rPr>
                <w:rFonts w:eastAsia="Times New Roman" w:cs="Times New Roman"/>
                <w:b/>
                <w:color w:val="auto"/>
              </w:rPr>
              <w:t>At</w:t>
            </w:r>
            <w:r w:rsidRPr="00CA5E0E">
              <w:rPr>
                <w:rFonts w:eastAsia="Times New Roman" w:cs="Times New Roman"/>
                <w:b/>
                <w:color w:val="auto"/>
              </w:rPr>
              <w:br/>
              <w:t>[site]</w:t>
            </w:r>
          </w:p>
        </w:tc>
      </w:tr>
      <w:tr w:rsidRPr="00CA5E0E" w:rsidR="00D85547" w:rsidTr="00D85547" w14:paraId="69739B51" w14:textId="77777777">
        <w:trPr>
          <w:cantSplit/>
        </w:trPr>
        <w:tc>
          <w:tcPr>
            <w:tcW w:w="2160" w:type="dxa"/>
          </w:tcPr>
          <w:p w:rsidRPr="00CA5E0E" w:rsidR="00D85547" w:rsidP="00D85547" w:rsidRDefault="00D85547" w14:paraId="761C0362" w14:textId="77777777">
            <w:pPr>
              <w:rPr>
                <w:rFonts w:eastAsia="Times New Roman" w:cs="Times New Roman"/>
                <w:color w:val="auto"/>
              </w:rPr>
            </w:pPr>
            <w:r w:rsidRPr="00CA5E0E">
              <w:rPr>
                <w:rFonts w:eastAsia="Times New Roman" w:cs="Times New Roman"/>
                <w:color w:val="auto"/>
              </w:rPr>
              <w:t>Never</w:t>
            </w:r>
          </w:p>
        </w:tc>
        <w:tc>
          <w:tcPr>
            <w:tcW w:w="1440" w:type="dxa"/>
          </w:tcPr>
          <w:p w:rsidRPr="00CA5E0E" w:rsidR="00D85547" w:rsidP="00D85547" w:rsidRDefault="00D85547" w14:paraId="2BBAAE4E" w14:textId="77777777">
            <w:pPr>
              <w:jc w:val="center"/>
              <w:rPr>
                <w:rFonts w:cs="Times New Roman"/>
                <w:color w:val="auto"/>
              </w:rPr>
            </w:pPr>
            <w:r w:rsidRPr="00CA5E0E">
              <w:rPr>
                <w:rFonts w:cs="Times New Roman"/>
                <w:color w:val="auto"/>
              </w:rPr>
              <w:sym w:font="Wingdings 2" w:char="F0A3"/>
            </w:r>
          </w:p>
        </w:tc>
        <w:tc>
          <w:tcPr>
            <w:tcW w:w="1440" w:type="dxa"/>
          </w:tcPr>
          <w:p w:rsidRPr="00CA5E0E" w:rsidR="00D85547" w:rsidP="00D85547" w:rsidRDefault="00D85547" w14:paraId="33BDA8CC" w14:textId="77777777">
            <w:pPr>
              <w:jc w:val="center"/>
              <w:rPr>
                <w:rFonts w:cs="Times New Roman"/>
                <w:color w:val="auto"/>
              </w:rPr>
            </w:pPr>
            <w:r w:rsidRPr="00CA5E0E">
              <w:rPr>
                <w:rFonts w:cs="Times New Roman"/>
                <w:color w:val="auto"/>
              </w:rPr>
              <w:sym w:font="Wingdings 2" w:char="F0A3"/>
            </w:r>
          </w:p>
        </w:tc>
        <w:tc>
          <w:tcPr>
            <w:tcW w:w="1440" w:type="dxa"/>
          </w:tcPr>
          <w:p w:rsidRPr="00CA5E0E" w:rsidR="00D85547" w:rsidP="00D85547" w:rsidRDefault="00D85547" w14:paraId="0E01785F" w14:textId="77777777">
            <w:pPr>
              <w:jc w:val="center"/>
              <w:rPr>
                <w:rFonts w:cs="Times New Roman"/>
                <w:color w:val="auto"/>
              </w:rPr>
            </w:pPr>
            <w:r w:rsidRPr="00CA5E0E">
              <w:rPr>
                <w:rFonts w:cs="Times New Roman"/>
                <w:color w:val="auto"/>
              </w:rPr>
              <w:sym w:font="Wingdings 2" w:char="F0A3"/>
            </w:r>
          </w:p>
        </w:tc>
      </w:tr>
      <w:tr w:rsidRPr="00CA5E0E" w:rsidR="00D85547" w:rsidTr="00D85547" w14:paraId="7739D3E7" w14:textId="77777777">
        <w:trPr>
          <w:cantSplit/>
        </w:trPr>
        <w:tc>
          <w:tcPr>
            <w:tcW w:w="2160" w:type="dxa"/>
          </w:tcPr>
          <w:p w:rsidRPr="00CA5E0E" w:rsidR="00D85547" w:rsidP="00D85547" w:rsidRDefault="00D85547" w14:paraId="131A6538" w14:textId="77777777">
            <w:pPr>
              <w:rPr>
                <w:rFonts w:cs="Times New Roman"/>
                <w:color w:val="auto"/>
              </w:rPr>
            </w:pPr>
            <w:r w:rsidRPr="00CA5E0E">
              <w:rPr>
                <w:rFonts w:eastAsia="Times New Roman" w:cs="Times New Roman"/>
                <w:color w:val="auto"/>
              </w:rPr>
              <w:t>10 days/year or fewer</w:t>
            </w:r>
          </w:p>
        </w:tc>
        <w:tc>
          <w:tcPr>
            <w:tcW w:w="1440" w:type="dxa"/>
          </w:tcPr>
          <w:p w:rsidRPr="00CA5E0E" w:rsidR="00D85547" w:rsidP="00D85547" w:rsidRDefault="00D85547" w14:paraId="76A9D34E" w14:textId="77777777">
            <w:pPr>
              <w:jc w:val="center"/>
              <w:rPr>
                <w:rFonts w:cs="Times New Roman"/>
                <w:color w:val="auto"/>
              </w:rPr>
            </w:pPr>
            <w:r w:rsidRPr="00CA5E0E">
              <w:rPr>
                <w:rFonts w:cs="Times New Roman"/>
                <w:color w:val="auto"/>
              </w:rPr>
              <w:sym w:font="Wingdings 2" w:char="F0A3"/>
            </w:r>
          </w:p>
        </w:tc>
        <w:tc>
          <w:tcPr>
            <w:tcW w:w="1440" w:type="dxa"/>
          </w:tcPr>
          <w:p w:rsidRPr="00CA5E0E" w:rsidR="00D85547" w:rsidP="00D85547" w:rsidRDefault="00D85547" w14:paraId="6C1C5FDA" w14:textId="77777777">
            <w:pPr>
              <w:jc w:val="center"/>
              <w:rPr>
                <w:rFonts w:eastAsia="Times New Roman" w:cs="Times New Roman"/>
                <w:color w:val="auto"/>
              </w:rPr>
            </w:pPr>
            <w:r w:rsidRPr="00CA5E0E">
              <w:rPr>
                <w:rFonts w:cs="Times New Roman"/>
                <w:color w:val="auto"/>
              </w:rPr>
              <w:sym w:font="Wingdings 2" w:char="F0A3"/>
            </w:r>
          </w:p>
        </w:tc>
        <w:tc>
          <w:tcPr>
            <w:tcW w:w="1440" w:type="dxa"/>
          </w:tcPr>
          <w:p w:rsidRPr="00CA5E0E" w:rsidR="00D85547" w:rsidP="00D85547" w:rsidRDefault="00D85547" w14:paraId="17962C9A" w14:textId="77777777">
            <w:pPr>
              <w:jc w:val="center"/>
              <w:rPr>
                <w:rFonts w:cs="Times New Roman"/>
                <w:color w:val="auto"/>
              </w:rPr>
            </w:pPr>
            <w:r w:rsidRPr="00CA5E0E">
              <w:rPr>
                <w:rFonts w:cs="Times New Roman"/>
                <w:color w:val="auto"/>
              </w:rPr>
              <w:sym w:font="Wingdings 2" w:char="F0A3"/>
            </w:r>
          </w:p>
        </w:tc>
      </w:tr>
      <w:tr w:rsidRPr="00CA5E0E" w:rsidR="00D85547" w:rsidTr="00D85547" w14:paraId="28F31C07" w14:textId="77777777">
        <w:trPr>
          <w:cantSplit/>
        </w:trPr>
        <w:tc>
          <w:tcPr>
            <w:tcW w:w="2160" w:type="dxa"/>
            <w:vAlign w:val="center"/>
          </w:tcPr>
          <w:p w:rsidRPr="00CA5E0E" w:rsidR="00D85547" w:rsidP="00D85547" w:rsidRDefault="00D85547" w14:paraId="00833B75" w14:textId="77777777">
            <w:pPr>
              <w:rPr>
                <w:rFonts w:cs="Times New Roman"/>
                <w:color w:val="auto"/>
              </w:rPr>
            </w:pPr>
            <w:r w:rsidRPr="00CA5E0E">
              <w:rPr>
                <w:rFonts w:eastAsia="Times New Roman" w:cs="Times New Roman"/>
                <w:color w:val="auto"/>
              </w:rPr>
              <w:t xml:space="preserve">11-20 days/year </w:t>
            </w:r>
          </w:p>
        </w:tc>
        <w:tc>
          <w:tcPr>
            <w:tcW w:w="1440" w:type="dxa"/>
          </w:tcPr>
          <w:p w:rsidRPr="00CA5E0E" w:rsidR="00D85547" w:rsidP="00D85547" w:rsidRDefault="00D85547" w14:paraId="458CB8C4" w14:textId="77777777">
            <w:pPr>
              <w:jc w:val="center"/>
              <w:rPr>
                <w:rFonts w:cs="Times New Roman"/>
                <w:color w:val="auto"/>
              </w:rPr>
            </w:pPr>
            <w:r w:rsidRPr="00CA5E0E">
              <w:rPr>
                <w:rFonts w:cs="Times New Roman"/>
                <w:color w:val="auto"/>
              </w:rPr>
              <w:sym w:font="Wingdings 2" w:char="F0A3"/>
            </w:r>
          </w:p>
        </w:tc>
        <w:tc>
          <w:tcPr>
            <w:tcW w:w="1440" w:type="dxa"/>
          </w:tcPr>
          <w:p w:rsidRPr="00CA5E0E" w:rsidR="00D85547" w:rsidP="00D85547" w:rsidRDefault="00D85547" w14:paraId="42991910" w14:textId="77777777">
            <w:pPr>
              <w:jc w:val="center"/>
              <w:rPr>
                <w:rFonts w:eastAsia="Times New Roman" w:cs="Times New Roman"/>
                <w:color w:val="auto"/>
              </w:rPr>
            </w:pPr>
            <w:r w:rsidRPr="00CA5E0E">
              <w:rPr>
                <w:rFonts w:cs="Times New Roman"/>
                <w:color w:val="auto"/>
              </w:rPr>
              <w:sym w:font="Wingdings 2" w:char="F0A3"/>
            </w:r>
          </w:p>
        </w:tc>
        <w:tc>
          <w:tcPr>
            <w:tcW w:w="1440" w:type="dxa"/>
          </w:tcPr>
          <w:p w:rsidRPr="00CA5E0E" w:rsidR="00D85547" w:rsidP="00D85547" w:rsidRDefault="00D85547" w14:paraId="0663424C" w14:textId="77777777">
            <w:pPr>
              <w:jc w:val="center"/>
              <w:rPr>
                <w:rFonts w:cs="Times New Roman"/>
                <w:color w:val="auto"/>
              </w:rPr>
            </w:pPr>
            <w:r w:rsidRPr="00CA5E0E">
              <w:rPr>
                <w:rFonts w:cs="Times New Roman"/>
                <w:color w:val="auto"/>
              </w:rPr>
              <w:sym w:font="Wingdings 2" w:char="F0A3"/>
            </w:r>
          </w:p>
        </w:tc>
      </w:tr>
      <w:tr w:rsidRPr="00CA5E0E" w:rsidR="00D85547" w:rsidTr="00D85547" w14:paraId="44352DB5" w14:textId="77777777">
        <w:trPr>
          <w:cantSplit/>
        </w:trPr>
        <w:tc>
          <w:tcPr>
            <w:tcW w:w="2160" w:type="dxa"/>
            <w:vAlign w:val="center"/>
          </w:tcPr>
          <w:p w:rsidRPr="00CA5E0E" w:rsidR="00D85547" w:rsidP="00D85547" w:rsidRDefault="00D85547" w14:paraId="1186F7C9" w14:textId="77777777">
            <w:pPr>
              <w:rPr>
                <w:rFonts w:cs="Times New Roman"/>
                <w:color w:val="auto"/>
              </w:rPr>
            </w:pPr>
            <w:r w:rsidRPr="00CA5E0E">
              <w:rPr>
                <w:rFonts w:eastAsia="Times New Roman" w:cs="Times New Roman"/>
                <w:color w:val="auto"/>
              </w:rPr>
              <w:t>21-30 days/year</w:t>
            </w:r>
          </w:p>
        </w:tc>
        <w:tc>
          <w:tcPr>
            <w:tcW w:w="1440" w:type="dxa"/>
          </w:tcPr>
          <w:p w:rsidRPr="00CA5E0E" w:rsidR="00D85547" w:rsidP="00D85547" w:rsidRDefault="00D85547" w14:paraId="01DC9930" w14:textId="77777777">
            <w:pPr>
              <w:jc w:val="center"/>
              <w:rPr>
                <w:rFonts w:cs="Times New Roman"/>
                <w:color w:val="auto"/>
              </w:rPr>
            </w:pPr>
            <w:r w:rsidRPr="00CA5E0E">
              <w:rPr>
                <w:rFonts w:cs="Times New Roman"/>
                <w:color w:val="auto"/>
              </w:rPr>
              <w:sym w:font="Wingdings 2" w:char="F0A3"/>
            </w:r>
          </w:p>
        </w:tc>
        <w:tc>
          <w:tcPr>
            <w:tcW w:w="1440" w:type="dxa"/>
          </w:tcPr>
          <w:p w:rsidRPr="00CA5E0E" w:rsidR="00D85547" w:rsidP="00D85547" w:rsidRDefault="00D85547" w14:paraId="06ED7EA3" w14:textId="77777777">
            <w:pPr>
              <w:jc w:val="center"/>
              <w:rPr>
                <w:rFonts w:eastAsia="Times New Roman" w:cs="Times New Roman"/>
                <w:color w:val="auto"/>
              </w:rPr>
            </w:pPr>
            <w:r w:rsidRPr="00CA5E0E">
              <w:rPr>
                <w:rFonts w:cs="Times New Roman"/>
                <w:color w:val="auto"/>
              </w:rPr>
              <w:sym w:font="Wingdings 2" w:char="F0A3"/>
            </w:r>
          </w:p>
        </w:tc>
        <w:tc>
          <w:tcPr>
            <w:tcW w:w="1440" w:type="dxa"/>
          </w:tcPr>
          <w:p w:rsidRPr="00CA5E0E" w:rsidR="00D85547" w:rsidP="00D85547" w:rsidRDefault="00D85547" w14:paraId="601FEF88" w14:textId="77777777">
            <w:pPr>
              <w:jc w:val="center"/>
              <w:rPr>
                <w:rFonts w:cs="Times New Roman"/>
                <w:color w:val="auto"/>
              </w:rPr>
            </w:pPr>
            <w:r w:rsidRPr="00CA5E0E">
              <w:rPr>
                <w:rFonts w:cs="Times New Roman"/>
                <w:color w:val="auto"/>
              </w:rPr>
              <w:sym w:font="Wingdings 2" w:char="F0A3"/>
            </w:r>
          </w:p>
        </w:tc>
      </w:tr>
      <w:tr w:rsidRPr="00CA5E0E" w:rsidR="00D85547" w:rsidTr="00D85547" w14:paraId="22FF14E9" w14:textId="77777777">
        <w:trPr>
          <w:cantSplit/>
        </w:trPr>
        <w:tc>
          <w:tcPr>
            <w:tcW w:w="2160" w:type="dxa"/>
            <w:vAlign w:val="center"/>
          </w:tcPr>
          <w:p w:rsidRPr="00CA5E0E" w:rsidR="00D85547" w:rsidP="00D85547" w:rsidRDefault="00D85547" w14:paraId="4727463B" w14:textId="77777777">
            <w:pPr>
              <w:rPr>
                <w:rFonts w:cs="Times New Roman"/>
                <w:color w:val="auto"/>
              </w:rPr>
            </w:pPr>
            <w:r w:rsidRPr="00CA5E0E">
              <w:rPr>
                <w:rFonts w:eastAsia="Times New Roman" w:cs="Times New Roman"/>
                <w:color w:val="auto"/>
              </w:rPr>
              <w:t>31-40 days/year</w:t>
            </w:r>
          </w:p>
        </w:tc>
        <w:tc>
          <w:tcPr>
            <w:tcW w:w="1440" w:type="dxa"/>
          </w:tcPr>
          <w:p w:rsidRPr="00CA5E0E" w:rsidR="00D85547" w:rsidP="00D85547" w:rsidRDefault="00D85547" w14:paraId="48BE183B" w14:textId="77777777">
            <w:pPr>
              <w:jc w:val="center"/>
              <w:rPr>
                <w:rFonts w:cs="Times New Roman"/>
                <w:color w:val="auto"/>
              </w:rPr>
            </w:pPr>
            <w:r w:rsidRPr="00CA5E0E">
              <w:rPr>
                <w:rFonts w:cs="Times New Roman"/>
                <w:color w:val="auto"/>
              </w:rPr>
              <w:sym w:font="Wingdings 2" w:char="F0A3"/>
            </w:r>
          </w:p>
        </w:tc>
        <w:tc>
          <w:tcPr>
            <w:tcW w:w="1440" w:type="dxa"/>
          </w:tcPr>
          <w:p w:rsidRPr="00CA5E0E" w:rsidR="00D85547" w:rsidP="00D85547" w:rsidRDefault="00D85547" w14:paraId="3FB45E42" w14:textId="77777777">
            <w:pPr>
              <w:jc w:val="center"/>
              <w:rPr>
                <w:rFonts w:eastAsia="Times New Roman" w:cs="Times New Roman"/>
                <w:color w:val="auto"/>
              </w:rPr>
            </w:pPr>
            <w:r w:rsidRPr="00CA5E0E">
              <w:rPr>
                <w:rFonts w:cs="Times New Roman"/>
                <w:color w:val="auto"/>
              </w:rPr>
              <w:sym w:font="Wingdings 2" w:char="F0A3"/>
            </w:r>
          </w:p>
        </w:tc>
        <w:tc>
          <w:tcPr>
            <w:tcW w:w="1440" w:type="dxa"/>
          </w:tcPr>
          <w:p w:rsidRPr="00CA5E0E" w:rsidR="00D85547" w:rsidP="00D85547" w:rsidRDefault="00D85547" w14:paraId="0590E71E" w14:textId="77777777">
            <w:pPr>
              <w:jc w:val="center"/>
              <w:rPr>
                <w:rFonts w:cs="Times New Roman"/>
                <w:color w:val="auto"/>
              </w:rPr>
            </w:pPr>
            <w:r w:rsidRPr="00CA5E0E">
              <w:rPr>
                <w:rFonts w:cs="Times New Roman"/>
                <w:color w:val="auto"/>
              </w:rPr>
              <w:sym w:font="Wingdings 2" w:char="F0A3"/>
            </w:r>
          </w:p>
        </w:tc>
      </w:tr>
      <w:tr w:rsidRPr="00CA5E0E" w:rsidR="00D85547" w:rsidTr="00D85547" w14:paraId="7F391E73" w14:textId="77777777">
        <w:trPr>
          <w:cantSplit/>
        </w:trPr>
        <w:tc>
          <w:tcPr>
            <w:tcW w:w="2160" w:type="dxa"/>
            <w:vAlign w:val="center"/>
          </w:tcPr>
          <w:p w:rsidRPr="00CA5E0E" w:rsidR="00D85547" w:rsidP="00D85547" w:rsidRDefault="00D85547" w14:paraId="2ED1EC29" w14:textId="77777777">
            <w:pPr>
              <w:rPr>
                <w:rFonts w:cs="Times New Roman"/>
                <w:color w:val="auto"/>
              </w:rPr>
            </w:pPr>
            <w:r w:rsidRPr="00CA5E0E">
              <w:rPr>
                <w:rFonts w:eastAsia="Times New Roman" w:cs="Times New Roman"/>
                <w:color w:val="auto"/>
              </w:rPr>
              <w:t>41-50 days/year</w:t>
            </w:r>
          </w:p>
        </w:tc>
        <w:tc>
          <w:tcPr>
            <w:tcW w:w="1440" w:type="dxa"/>
          </w:tcPr>
          <w:p w:rsidRPr="00CA5E0E" w:rsidR="00D85547" w:rsidP="00D85547" w:rsidRDefault="00D85547" w14:paraId="465DBF9B" w14:textId="77777777">
            <w:pPr>
              <w:jc w:val="center"/>
              <w:rPr>
                <w:rFonts w:cs="Times New Roman"/>
                <w:color w:val="auto"/>
              </w:rPr>
            </w:pPr>
            <w:r w:rsidRPr="00CA5E0E">
              <w:rPr>
                <w:rFonts w:cs="Times New Roman"/>
                <w:color w:val="auto"/>
              </w:rPr>
              <w:sym w:font="Wingdings 2" w:char="F0A3"/>
            </w:r>
          </w:p>
        </w:tc>
        <w:tc>
          <w:tcPr>
            <w:tcW w:w="1440" w:type="dxa"/>
          </w:tcPr>
          <w:p w:rsidRPr="00CA5E0E" w:rsidR="00D85547" w:rsidP="00D85547" w:rsidRDefault="00D85547" w14:paraId="158C6791" w14:textId="77777777">
            <w:pPr>
              <w:jc w:val="center"/>
              <w:rPr>
                <w:rFonts w:eastAsia="Times New Roman" w:cs="Times New Roman"/>
                <w:color w:val="auto"/>
              </w:rPr>
            </w:pPr>
            <w:r w:rsidRPr="00CA5E0E">
              <w:rPr>
                <w:rFonts w:cs="Times New Roman"/>
                <w:color w:val="auto"/>
              </w:rPr>
              <w:sym w:font="Wingdings 2" w:char="F0A3"/>
            </w:r>
          </w:p>
        </w:tc>
        <w:tc>
          <w:tcPr>
            <w:tcW w:w="1440" w:type="dxa"/>
          </w:tcPr>
          <w:p w:rsidRPr="00CA5E0E" w:rsidR="00D85547" w:rsidP="00D85547" w:rsidRDefault="00D85547" w14:paraId="466DD960" w14:textId="77777777">
            <w:pPr>
              <w:jc w:val="center"/>
              <w:rPr>
                <w:rFonts w:cs="Times New Roman"/>
                <w:color w:val="auto"/>
              </w:rPr>
            </w:pPr>
            <w:r w:rsidRPr="00CA5E0E">
              <w:rPr>
                <w:rFonts w:cs="Times New Roman"/>
                <w:color w:val="auto"/>
              </w:rPr>
              <w:sym w:font="Wingdings 2" w:char="F0A3"/>
            </w:r>
          </w:p>
        </w:tc>
      </w:tr>
      <w:tr w:rsidRPr="00CA5E0E" w:rsidR="00D85547" w:rsidTr="00D85547" w14:paraId="237E2D85" w14:textId="77777777">
        <w:trPr>
          <w:cantSplit/>
        </w:trPr>
        <w:tc>
          <w:tcPr>
            <w:tcW w:w="2160" w:type="dxa"/>
            <w:vAlign w:val="center"/>
          </w:tcPr>
          <w:p w:rsidRPr="00CA5E0E" w:rsidR="00D85547" w:rsidP="00D85547" w:rsidRDefault="00D85547" w14:paraId="4D52152B" w14:textId="77777777">
            <w:pPr>
              <w:rPr>
                <w:rFonts w:cs="Times New Roman"/>
                <w:color w:val="auto"/>
              </w:rPr>
            </w:pPr>
            <w:r w:rsidRPr="00CA5E0E">
              <w:rPr>
                <w:rFonts w:eastAsia="Times New Roman" w:cs="Times New Roman"/>
                <w:color w:val="auto"/>
              </w:rPr>
              <w:t>50 days/year or more</w:t>
            </w:r>
          </w:p>
        </w:tc>
        <w:tc>
          <w:tcPr>
            <w:tcW w:w="1440" w:type="dxa"/>
          </w:tcPr>
          <w:p w:rsidRPr="00CA5E0E" w:rsidR="00D85547" w:rsidP="00D85547" w:rsidRDefault="00D85547" w14:paraId="6102E1F8" w14:textId="77777777">
            <w:pPr>
              <w:jc w:val="center"/>
              <w:rPr>
                <w:rFonts w:cs="Times New Roman"/>
                <w:color w:val="auto"/>
              </w:rPr>
            </w:pPr>
            <w:r w:rsidRPr="00CA5E0E">
              <w:rPr>
                <w:rFonts w:cs="Times New Roman"/>
                <w:color w:val="auto"/>
              </w:rPr>
              <w:sym w:font="Wingdings 2" w:char="F0A3"/>
            </w:r>
          </w:p>
        </w:tc>
        <w:tc>
          <w:tcPr>
            <w:tcW w:w="1440" w:type="dxa"/>
          </w:tcPr>
          <w:p w:rsidRPr="00CA5E0E" w:rsidR="00D85547" w:rsidP="00D85547" w:rsidRDefault="00D85547" w14:paraId="46A3CEA5" w14:textId="77777777">
            <w:pPr>
              <w:jc w:val="center"/>
              <w:rPr>
                <w:rFonts w:eastAsia="Times New Roman" w:cs="Times New Roman"/>
                <w:color w:val="auto"/>
              </w:rPr>
            </w:pPr>
            <w:r w:rsidRPr="00CA5E0E">
              <w:rPr>
                <w:rFonts w:cs="Times New Roman"/>
                <w:color w:val="auto"/>
              </w:rPr>
              <w:sym w:font="Wingdings 2" w:char="F0A3"/>
            </w:r>
          </w:p>
        </w:tc>
        <w:tc>
          <w:tcPr>
            <w:tcW w:w="1440" w:type="dxa"/>
          </w:tcPr>
          <w:p w:rsidRPr="00CA5E0E" w:rsidR="00D85547" w:rsidP="00D85547" w:rsidRDefault="00D85547" w14:paraId="153B6AD5" w14:textId="77777777">
            <w:pPr>
              <w:jc w:val="center"/>
              <w:rPr>
                <w:rFonts w:cs="Times New Roman"/>
                <w:color w:val="auto"/>
              </w:rPr>
            </w:pPr>
            <w:r w:rsidRPr="00CA5E0E">
              <w:rPr>
                <w:rFonts w:cs="Times New Roman"/>
                <w:color w:val="auto"/>
              </w:rPr>
              <w:sym w:font="Wingdings 2" w:char="F0A3"/>
            </w:r>
          </w:p>
        </w:tc>
      </w:tr>
    </w:tbl>
    <w:p w:rsidRPr="00CA5E0E" w:rsidR="00D85547" w:rsidP="001A62B8" w:rsidRDefault="00D85547" w14:paraId="3AA50D60" w14:textId="77777777">
      <w:pPr>
        <w:pStyle w:val="Heading4"/>
        <w:numPr>
          <w:ilvl w:val="0"/>
          <w:numId w:val="78"/>
        </w:numPr>
      </w:pPr>
    </w:p>
    <w:p w:rsidRPr="00CA5E0E" w:rsidR="00D85547" w:rsidP="00D85547" w:rsidRDefault="00D85547" w14:paraId="68FEEF58" w14:textId="77777777">
      <w:pPr>
        <w:rPr>
          <w:rFonts w:cs="Times New Roman"/>
          <w:color w:val="auto"/>
        </w:rPr>
      </w:pPr>
      <w:r w:rsidRPr="00CA5E0E">
        <w:rPr>
          <w:rFonts w:cs="Times New Roman"/>
          <w:color w:val="auto"/>
        </w:rPr>
        <w:t>How many outdoor recreation trips</w:t>
      </w:r>
      <w:r w:rsidRPr="00CA5E0E">
        <w:rPr>
          <w:color w:val="auto"/>
        </w:rPr>
        <w:t xml:space="preserve"> </w:t>
      </w:r>
      <w:r w:rsidRPr="00CA5E0E">
        <w:rPr>
          <w:rFonts w:cs="Times New Roman"/>
          <w:color w:val="auto"/>
        </w:rPr>
        <w:t xml:space="preserve">(for such activities as hunting, fishing, wildlife watching, etc.) did you take in the last </w:t>
      </w:r>
      <w:r w:rsidRPr="00CA5E0E">
        <w:rPr>
          <w:color w:val="auto"/>
        </w:rPr>
        <w:t>[time period]</w:t>
      </w:r>
      <w:r w:rsidRPr="00CA5E0E">
        <w:rPr>
          <w:rFonts w:cs="Times New Roman"/>
          <w:color w:val="auto"/>
        </w:rPr>
        <w:t>?</w:t>
      </w:r>
    </w:p>
    <w:p w:rsidRPr="00CA5E0E" w:rsidR="00D85547" w:rsidP="00D85547" w:rsidRDefault="00D85547" w14:paraId="1730EA26" w14:textId="77777777">
      <w:pPr>
        <w:rPr>
          <w:rFonts w:cs="Times New Roman"/>
          <w:color w:val="auto"/>
        </w:rPr>
      </w:pPr>
      <w:r w:rsidRPr="00CA5E0E">
        <w:rPr>
          <w:rFonts w:cs="Times New Roman"/>
          <w:color w:val="auto"/>
        </w:rPr>
        <w:t xml:space="preserve">___ </w:t>
      </w:r>
      <w:proofErr w:type="gramStart"/>
      <w:r w:rsidRPr="00CA5E0E">
        <w:rPr>
          <w:rFonts w:cs="Times New Roman"/>
          <w:color w:val="auto"/>
        </w:rPr>
        <w:t>number</w:t>
      </w:r>
      <w:proofErr w:type="gramEnd"/>
      <w:r w:rsidRPr="00CA5E0E">
        <w:rPr>
          <w:rFonts w:cs="Times New Roman"/>
          <w:color w:val="auto"/>
        </w:rPr>
        <w:t xml:space="preserve"> of trips</w:t>
      </w:r>
    </w:p>
    <w:p w:rsidRPr="00CA5E0E" w:rsidR="00D85547" w:rsidP="001A62B8" w:rsidRDefault="00D85547" w14:paraId="3D459C60" w14:textId="77777777">
      <w:pPr>
        <w:pStyle w:val="Heading4"/>
        <w:numPr>
          <w:ilvl w:val="0"/>
          <w:numId w:val="78"/>
        </w:numPr>
      </w:pPr>
    </w:p>
    <w:p w:rsidRPr="00CA5E0E" w:rsidR="00D85547" w:rsidP="00D85547" w:rsidRDefault="00D85547" w14:paraId="328CEA10" w14:textId="77777777">
      <w:pPr>
        <w:rPr>
          <w:color w:val="auto"/>
        </w:rPr>
      </w:pPr>
      <w:r w:rsidRPr="00CA5E0E">
        <w:rPr>
          <w:color w:val="auto"/>
        </w:rPr>
        <w:t>Typically, how many trips for the primary purpose of fishing/hunting do you take to [location/</w:t>
      </w:r>
      <w:r w:rsidRPr="00CA5E0E">
        <w:rPr>
          <w:rFonts w:cs="Times New Roman"/>
          <w:color w:val="auto"/>
        </w:rPr>
        <w:t>site</w:t>
      </w:r>
      <w:r w:rsidRPr="00CA5E0E">
        <w:rPr>
          <w:color w:val="auto"/>
        </w:rPr>
        <w:t>]?</w:t>
      </w:r>
    </w:p>
    <w:p w:rsidRPr="00CA5E0E" w:rsidR="00D85547" w:rsidP="00D85547" w:rsidRDefault="00D85547" w14:paraId="62FC43D3" w14:textId="77777777">
      <w:pPr>
        <w:rPr>
          <w:color w:val="auto"/>
        </w:rPr>
      </w:pPr>
      <w:r w:rsidRPr="00CA5E0E">
        <w:rPr>
          <w:color w:val="auto"/>
        </w:rPr>
        <w:t xml:space="preserve">_____ # </w:t>
      </w:r>
      <w:proofErr w:type="gramStart"/>
      <w:r w:rsidRPr="00CA5E0E">
        <w:rPr>
          <w:color w:val="auto"/>
        </w:rPr>
        <w:t>Fishing</w:t>
      </w:r>
      <w:proofErr w:type="gramEnd"/>
      <w:r w:rsidRPr="00CA5E0E">
        <w:rPr>
          <w:color w:val="auto"/>
        </w:rPr>
        <w:t xml:space="preserve"> trips each year</w:t>
      </w:r>
    </w:p>
    <w:p w:rsidRPr="00CA5E0E" w:rsidR="00D85547" w:rsidP="00D85547" w:rsidRDefault="00D85547" w14:paraId="02C2D198" w14:textId="77777777">
      <w:pPr>
        <w:rPr>
          <w:color w:val="auto"/>
        </w:rPr>
      </w:pPr>
      <w:r w:rsidRPr="00CA5E0E">
        <w:rPr>
          <w:color w:val="auto"/>
        </w:rPr>
        <w:t>_____ # Hunting trips each [season or year]</w:t>
      </w:r>
    </w:p>
    <w:p w:rsidRPr="00CA5E0E" w:rsidR="00D85547" w:rsidP="001A62B8" w:rsidRDefault="00D85547" w14:paraId="06EF62D4" w14:textId="77777777">
      <w:pPr>
        <w:pStyle w:val="Heading4"/>
        <w:numPr>
          <w:ilvl w:val="0"/>
          <w:numId w:val="78"/>
        </w:numPr>
      </w:pPr>
    </w:p>
    <w:p w:rsidRPr="00CA5E0E" w:rsidR="00D85547" w:rsidP="00D85547" w:rsidRDefault="00D85547" w14:paraId="28AF11BF" w14:textId="18E6883E">
      <w:pPr>
        <w:rPr>
          <w:color w:val="auto"/>
        </w:rPr>
      </w:pPr>
      <w:r w:rsidRPr="00CA5E0E">
        <w:rPr>
          <w:color w:val="auto"/>
        </w:rPr>
        <w:t xml:space="preserve">Typically, what is the total number of </w:t>
      </w:r>
      <w:r w:rsidR="00CF79D3">
        <w:rPr>
          <w:color w:val="auto"/>
        </w:rPr>
        <w:t xml:space="preserve">[outdoor recreation] </w:t>
      </w:r>
      <w:r w:rsidRPr="00CA5E0E">
        <w:rPr>
          <w:color w:val="auto"/>
        </w:rPr>
        <w:t>trips you take to all other sites besides [location/</w:t>
      </w:r>
      <w:r w:rsidRPr="00CA5E0E">
        <w:rPr>
          <w:rFonts w:cs="Times New Roman"/>
          <w:color w:val="auto"/>
        </w:rPr>
        <w:t>site</w:t>
      </w:r>
      <w:r w:rsidRPr="00CA5E0E">
        <w:rPr>
          <w:color w:val="auto"/>
        </w:rPr>
        <w:t>]?</w:t>
      </w:r>
    </w:p>
    <w:p w:rsidRPr="00CA5E0E" w:rsidR="00D85547" w:rsidP="00D85547" w:rsidRDefault="00D85547" w14:paraId="7EA51137" w14:textId="1271DEEE">
      <w:pPr>
        <w:rPr>
          <w:color w:val="auto"/>
        </w:rPr>
      </w:pPr>
      <w:r w:rsidRPr="00CA5E0E">
        <w:rPr>
          <w:color w:val="auto"/>
        </w:rPr>
        <w:t xml:space="preserve">_____ # </w:t>
      </w:r>
      <w:r w:rsidR="00CF79D3">
        <w:rPr>
          <w:color w:val="auto"/>
        </w:rPr>
        <w:t xml:space="preserve">[outdoor recreation] </w:t>
      </w:r>
      <w:r w:rsidRPr="00CA5E0E">
        <w:rPr>
          <w:color w:val="auto"/>
        </w:rPr>
        <w:t>trips to other sites each year</w:t>
      </w:r>
    </w:p>
    <w:p w:rsidR="00F73646" w:rsidRDefault="00F73646" w14:paraId="4F1850DD" w14:textId="3FC15470">
      <w:pPr>
        <w:rPr>
          <w:rFonts w:cs="Times New Roman"/>
          <w:b/>
        </w:rPr>
      </w:pPr>
      <w:r>
        <w:br w:type="page"/>
      </w:r>
    </w:p>
    <w:p w:rsidRPr="00CA5E0E" w:rsidR="00D85547" w:rsidP="001A62B8" w:rsidRDefault="00D85547" w14:paraId="76D11464" w14:textId="77777777">
      <w:pPr>
        <w:pStyle w:val="Heading4"/>
        <w:numPr>
          <w:ilvl w:val="0"/>
          <w:numId w:val="78"/>
        </w:numPr>
      </w:pPr>
    </w:p>
    <w:p w:rsidRPr="00CA5E0E" w:rsidR="00D85547" w:rsidP="00D85547" w:rsidRDefault="00D85547" w14:paraId="160F9146" w14:textId="3BACD54A">
      <w:pPr>
        <w:rPr>
          <w:rFonts w:cs="Times New Roman"/>
          <w:i/>
          <w:color w:val="auto"/>
        </w:rPr>
      </w:pPr>
      <w:r w:rsidRPr="00CA5E0E">
        <w:t xml:space="preserve">(A) </w:t>
      </w:r>
      <w:r w:rsidRPr="00CA5E0E">
        <w:rPr>
          <w:rFonts w:cs="Times New Roman"/>
          <w:color w:val="auto"/>
        </w:rPr>
        <w:t xml:space="preserve">In the </w:t>
      </w:r>
      <w:r w:rsidRPr="00CA5E0E">
        <w:rPr>
          <w:rFonts w:cs="Times New Roman"/>
          <w:b/>
          <w:color w:val="auto"/>
        </w:rPr>
        <w:t xml:space="preserve">last </w:t>
      </w:r>
      <w:r w:rsidRPr="00CA5E0E" w:rsidR="008D3717">
        <w:rPr>
          <w:b/>
          <w:color w:val="auto"/>
        </w:rPr>
        <w:t>[time period]</w:t>
      </w:r>
      <w:r w:rsidRPr="00CA5E0E">
        <w:rPr>
          <w:rFonts w:cs="Times New Roman"/>
          <w:color w:val="auto"/>
        </w:rPr>
        <w:t>, w</w:t>
      </w:r>
      <w:r w:rsidRPr="00CA5E0E">
        <w:t xml:space="preserve">hich of the following activities related to nature and wetlands did you participate in, if any? </w:t>
      </w:r>
      <w:proofErr w:type="gramStart"/>
      <w:r w:rsidRPr="00CA5E0E">
        <w:t>and</w:t>
      </w:r>
      <w:proofErr w:type="gramEnd"/>
      <w:r w:rsidRPr="00CA5E0E">
        <w:t xml:space="preserve"> (B) In the future, which activities are you interested in participating in, regardless of whether you have done them before? </w:t>
      </w:r>
      <w:r w:rsidRPr="00CA5E0E">
        <w:rPr>
          <w:i/>
        </w:rPr>
        <w:t>In the first column, please check Yes or No for each activity. Then circle the number which best represents your interest level in this activity.</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64"/>
        <w:gridCol w:w="1939"/>
        <w:gridCol w:w="1325"/>
        <w:gridCol w:w="1325"/>
        <w:gridCol w:w="1327"/>
      </w:tblGrid>
      <w:tr w:rsidRPr="004814D3" w:rsidR="00D85547" w:rsidTr="0066434E" w14:paraId="75EFBECE" w14:textId="77777777">
        <w:tc>
          <w:tcPr>
            <w:tcW w:w="2066" w:type="pct"/>
            <w:vMerge w:val="restart"/>
            <w:tcBorders>
              <w:bottom w:val="single" w:color="auto" w:sz="4" w:space="0"/>
            </w:tcBorders>
            <w:shd w:val="clear" w:color="auto" w:fill="auto"/>
            <w:vAlign w:val="bottom"/>
          </w:tcPr>
          <w:p w:rsidRPr="00944AD8" w:rsidR="00D85547" w:rsidP="00D85547" w:rsidRDefault="00D85547" w14:paraId="6E44E8EB" w14:textId="77777777">
            <w:pPr>
              <w:spacing w:before="60" w:after="60"/>
              <w:jc w:val="center"/>
              <w:rPr>
                <w:b/>
                <w:sz w:val="20"/>
              </w:rPr>
            </w:pPr>
            <w:r w:rsidRPr="00944AD8">
              <w:rPr>
                <w:b/>
                <w:sz w:val="20"/>
              </w:rPr>
              <w:t>Activity</w:t>
            </w:r>
          </w:p>
        </w:tc>
        <w:tc>
          <w:tcPr>
            <w:tcW w:w="962" w:type="pct"/>
            <w:vMerge w:val="restart"/>
            <w:tcBorders>
              <w:bottom w:val="single" w:color="auto" w:sz="4" w:space="0"/>
              <w:right w:val="single" w:color="auto" w:sz="4" w:space="0"/>
            </w:tcBorders>
            <w:shd w:val="clear" w:color="auto" w:fill="auto"/>
            <w:vAlign w:val="bottom"/>
          </w:tcPr>
          <w:p w:rsidRPr="00944AD8" w:rsidR="00D85547" w:rsidP="00D85547" w:rsidRDefault="00D85547" w14:paraId="64A86BF1" w14:textId="694A7F63">
            <w:pPr>
              <w:spacing w:before="60" w:after="60"/>
              <w:jc w:val="center"/>
              <w:rPr>
                <w:rFonts w:ascii="Wingdings" w:hAnsi="Wingdings"/>
                <w:sz w:val="20"/>
              </w:rPr>
            </w:pPr>
            <w:r w:rsidRPr="00944AD8">
              <w:rPr>
                <w:b/>
                <w:sz w:val="20"/>
              </w:rPr>
              <w:t xml:space="preserve">A. In the </w:t>
            </w:r>
            <w:r w:rsidRPr="00944AD8">
              <w:rPr>
                <w:b/>
                <w:sz w:val="20"/>
                <w:u w:val="single"/>
              </w:rPr>
              <w:t>last</w:t>
            </w:r>
            <w:r w:rsidRPr="00944AD8">
              <w:rPr>
                <w:b/>
                <w:sz w:val="20"/>
              </w:rPr>
              <w:t xml:space="preserve"> </w:t>
            </w:r>
            <w:r w:rsidRPr="00944AD8" w:rsidR="008D3717">
              <w:rPr>
                <w:b/>
                <w:sz w:val="20"/>
              </w:rPr>
              <w:t>[time period]</w:t>
            </w:r>
            <w:r w:rsidRPr="00944AD8">
              <w:rPr>
                <w:b/>
                <w:sz w:val="20"/>
              </w:rPr>
              <w:t>, I participated in this activity.</w:t>
            </w:r>
          </w:p>
        </w:tc>
        <w:tc>
          <w:tcPr>
            <w:tcW w:w="1972" w:type="pct"/>
            <w:gridSpan w:val="3"/>
            <w:tcBorders>
              <w:left w:val="single" w:color="auto" w:sz="4" w:space="0"/>
              <w:bottom w:val="single" w:color="auto" w:sz="4" w:space="0"/>
            </w:tcBorders>
            <w:shd w:val="clear" w:color="auto" w:fill="auto"/>
            <w:vAlign w:val="bottom"/>
          </w:tcPr>
          <w:p w:rsidRPr="00944AD8" w:rsidR="00D85547" w:rsidP="00D85547" w:rsidRDefault="00D85547" w14:paraId="2C41DE09" w14:textId="589FA0F1">
            <w:pPr>
              <w:spacing w:before="60" w:after="60"/>
              <w:jc w:val="center"/>
              <w:rPr>
                <w:rFonts w:ascii="Wingdings" w:hAnsi="Wingdings"/>
                <w:sz w:val="20"/>
              </w:rPr>
            </w:pPr>
            <w:proofErr w:type="gramStart"/>
            <w:r w:rsidRPr="00944AD8">
              <w:rPr>
                <w:b/>
                <w:sz w:val="20"/>
              </w:rPr>
              <w:t xml:space="preserve">B. How likely are you to participate in this activity in the </w:t>
            </w:r>
            <w:r w:rsidRPr="00944AD8">
              <w:rPr>
                <w:b/>
                <w:sz w:val="20"/>
                <w:u w:val="single"/>
              </w:rPr>
              <w:t>next</w:t>
            </w:r>
            <w:proofErr w:type="gramEnd"/>
            <w:r w:rsidRPr="00944AD8">
              <w:rPr>
                <w:b/>
                <w:sz w:val="20"/>
              </w:rPr>
              <w:t xml:space="preserve"> </w:t>
            </w:r>
            <w:r w:rsidRPr="00944AD8" w:rsidR="008D3717">
              <w:rPr>
                <w:b/>
                <w:sz w:val="20"/>
              </w:rPr>
              <w:t>[time period]</w:t>
            </w:r>
            <w:r w:rsidRPr="00944AD8">
              <w:rPr>
                <w:b/>
                <w:sz w:val="20"/>
              </w:rPr>
              <w:t>?</w:t>
            </w:r>
          </w:p>
        </w:tc>
      </w:tr>
      <w:tr w:rsidRPr="00CA5E0E" w:rsidR="00D85547" w:rsidTr="0066434E" w14:paraId="715F5D22" w14:textId="77777777">
        <w:tc>
          <w:tcPr>
            <w:tcW w:w="2066" w:type="pct"/>
            <w:vMerge/>
            <w:tcBorders>
              <w:bottom w:val="single" w:color="auto" w:sz="4" w:space="0"/>
            </w:tcBorders>
            <w:shd w:val="clear" w:color="auto" w:fill="auto"/>
            <w:vAlign w:val="center"/>
          </w:tcPr>
          <w:p w:rsidRPr="00CA5E0E" w:rsidR="00D85547" w:rsidP="00D85547" w:rsidRDefault="00D85547" w14:paraId="0977E63E" w14:textId="77777777">
            <w:pPr>
              <w:spacing w:before="60" w:after="60"/>
            </w:pPr>
          </w:p>
        </w:tc>
        <w:tc>
          <w:tcPr>
            <w:tcW w:w="962" w:type="pct"/>
            <w:vMerge/>
            <w:tcBorders>
              <w:bottom w:val="single" w:color="auto" w:sz="4" w:space="0"/>
            </w:tcBorders>
            <w:shd w:val="clear" w:color="auto" w:fill="auto"/>
            <w:vAlign w:val="center"/>
          </w:tcPr>
          <w:p w:rsidRPr="00CA5E0E" w:rsidR="00D85547" w:rsidP="00D85547" w:rsidRDefault="00D85547" w14:paraId="57C8804F" w14:textId="77777777">
            <w:pPr>
              <w:spacing w:before="60" w:after="60"/>
              <w:jc w:val="center"/>
              <w:rPr>
                <w:rFonts w:ascii="Wingdings" w:hAnsi="Wingdings"/>
              </w:rPr>
            </w:pPr>
          </w:p>
        </w:tc>
        <w:tc>
          <w:tcPr>
            <w:tcW w:w="657" w:type="pct"/>
            <w:tcBorders>
              <w:top w:val="single" w:color="auto" w:sz="4" w:space="0"/>
              <w:left w:val="single" w:color="auto" w:sz="4" w:space="0"/>
              <w:bottom w:val="single" w:color="auto" w:sz="4" w:space="0"/>
            </w:tcBorders>
            <w:shd w:val="clear" w:color="auto" w:fill="auto"/>
            <w:vAlign w:val="bottom"/>
          </w:tcPr>
          <w:p w:rsidRPr="00355D41" w:rsidR="00D85547" w:rsidP="00D85547" w:rsidRDefault="00D85547" w14:paraId="41EF41D9" w14:textId="77777777">
            <w:pPr>
              <w:spacing w:before="60" w:after="60"/>
              <w:jc w:val="center"/>
              <w:rPr>
                <w:rFonts w:ascii="Wingdings" w:hAnsi="Wingdings"/>
                <w:sz w:val="20"/>
              </w:rPr>
            </w:pPr>
            <w:r w:rsidRPr="00355D41">
              <w:rPr>
                <w:b/>
                <w:sz w:val="20"/>
              </w:rPr>
              <w:t>Not at all</w:t>
            </w:r>
            <w:r w:rsidRPr="00355D41">
              <w:rPr>
                <w:b/>
                <w:sz w:val="20"/>
              </w:rPr>
              <w:br/>
              <w:t>likely</w:t>
            </w:r>
          </w:p>
        </w:tc>
        <w:tc>
          <w:tcPr>
            <w:tcW w:w="657" w:type="pct"/>
            <w:tcBorders>
              <w:top w:val="single" w:color="auto" w:sz="4" w:space="0"/>
              <w:bottom w:val="single" w:color="auto" w:sz="4" w:space="0"/>
            </w:tcBorders>
            <w:shd w:val="clear" w:color="auto" w:fill="auto"/>
            <w:vAlign w:val="bottom"/>
          </w:tcPr>
          <w:p w:rsidRPr="00355D41" w:rsidR="00D85547" w:rsidP="00D85547" w:rsidRDefault="00D85547" w14:paraId="12BDF1EF" w14:textId="77777777">
            <w:pPr>
              <w:spacing w:before="60" w:after="60"/>
              <w:jc w:val="center"/>
              <w:rPr>
                <w:rFonts w:ascii="Wingdings" w:hAnsi="Wingdings"/>
                <w:sz w:val="20"/>
              </w:rPr>
            </w:pPr>
            <w:r w:rsidRPr="00355D41">
              <w:rPr>
                <w:b/>
                <w:sz w:val="20"/>
              </w:rPr>
              <w:t>Somewhat</w:t>
            </w:r>
            <w:r w:rsidRPr="00355D41">
              <w:rPr>
                <w:b/>
                <w:sz w:val="20"/>
              </w:rPr>
              <w:br/>
              <w:t>likely</w:t>
            </w:r>
          </w:p>
        </w:tc>
        <w:tc>
          <w:tcPr>
            <w:tcW w:w="657" w:type="pct"/>
            <w:tcBorders>
              <w:top w:val="single" w:color="auto" w:sz="4" w:space="0"/>
              <w:bottom w:val="single" w:color="auto" w:sz="4" w:space="0"/>
            </w:tcBorders>
            <w:shd w:val="clear" w:color="auto" w:fill="auto"/>
            <w:vAlign w:val="bottom"/>
          </w:tcPr>
          <w:p w:rsidRPr="00355D41" w:rsidR="00D85547" w:rsidP="00D85547" w:rsidRDefault="00D85547" w14:paraId="1BF717F9" w14:textId="77777777">
            <w:pPr>
              <w:spacing w:before="60" w:after="60"/>
              <w:jc w:val="center"/>
              <w:rPr>
                <w:rFonts w:ascii="Wingdings" w:hAnsi="Wingdings"/>
                <w:sz w:val="20"/>
              </w:rPr>
            </w:pPr>
            <w:r w:rsidRPr="00355D41">
              <w:rPr>
                <w:b/>
                <w:sz w:val="20"/>
              </w:rPr>
              <w:t>Very</w:t>
            </w:r>
            <w:r w:rsidRPr="00355D41">
              <w:rPr>
                <w:b/>
                <w:sz w:val="20"/>
              </w:rPr>
              <w:br/>
              <w:t>likely</w:t>
            </w:r>
          </w:p>
        </w:tc>
      </w:tr>
      <w:tr w:rsidRPr="00CA5E0E" w:rsidR="00D85547" w:rsidTr="0066434E" w14:paraId="7652E2B5" w14:textId="77777777">
        <w:tc>
          <w:tcPr>
            <w:tcW w:w="2066" w:type="pct"/>
            <w:tcBorders>
              <w:top w:val="single" w:color="auto" w:sz="4" w:space="0"/>
            </w:tcBorders>
            <w:shd w:val="clear" w:color="auto" w:fill="D9D9D9" w:themeFill="background1" w:themeFillShade="D9"/>
            <w:vAlign w:val="center"/>
          </w:tcPr>
          <w:p w:rsidRPr="00CA5E0E" w:rsidR="00D85547" w:rsidP="00D85547" w:rsidRDefault="00D85547" w14:paraId="7284CB99" w14:textId="77777777">
            <w:pPr>
              <w:spacing w:before="60" w:after="60"/>
              <w:rPr>
                <w:rFonts w:ascii="Wingdings" w:hAnsi="Wingdings"/>
              </w:rPr>
            </w:pPr>
            <w:r w:rsidRPr="00CA5E0E">
              <w:t>Backyard/at-home nature activities (e.g., gardening, landscaping)</w:t>
            </w:r>
          </w:p>
        </w:tc>
        <w:tc>
          <w:tcPr>
            <w:tcW w:w="962" w:type="pct"/>
            <w:tcBorders>
              <w:top w:val="single" w:color="auto" w:sz="4" w:space="0"/>
              <w:right w:val="single" w:color="auto" w:sz="4" w:space="0"/>
            </w:tcBorders>
            <w:shd w:val="clear" w:color="auto" w:fill="D9D9D9" w:themeFill="background1" w:themeFillShade="D9"/>
            <w:vAlign w:val="center"/>
          </w:tcPr>
          <w:p w:rsidRPr="00CA5E0E" w:rsidR="00D85547" w:rsidP="00D85547" w:rsidRDefault="00D85547" w14:paraId="6B839C4C" w14:textId="77777777">
            <w:pPr>
              <w:spacing w:before="60" w:after="60"/>
              <w:jc w:val="center"/>
              <w:rPr>
                <w:rFonts w:ascii="Wingdings" w:hAnsi="Wingdings"/>
              </w:rPr>
            </w:pPr>
            <w:r w:rsidRPr="00CA5E0E">
              <w:rPr>
                <w:rFonts w:ascii="Wingdings" w:hAnsi="Wingdings"/>
              </w:rPr>
              <w:sym w:font="Wingdings" w:char="F072"/>
            </w:r>
            <w:r w:rsidRPr="00CA5E0E">
              <w:t xml:space="preserve">  Yes       </w:t>
            </w:r>
            <w:r w:rsidRPr="00CA5E0E">
              <w:rPr>
                <w:rFonts w:ascii="Wingdings" w:hAnsi="Wingdings"/>
              </w:rPr>
              <w:sym w:font="Wingdings" w:char="F072"/>
            </w:r>
            <w:r w:rsidRPr="00CA5E0E">
              <w:t xml:space="preserve">  No</w:t>
            </w:r>
          </w:p>
        </w:tc>
        <w:tc>
          <w:tcPr>
            <w:tcW w:w="657" w:type="pct"/>
            <w:tcBorders>
              <w:top w:val="single" w:color="auto" w:sz="4" w:space="0"/>
              <w:left w:val="single" w:color="auto" w:sz="4" w:space="0"/>
            </w:tcBorders>
            <w:shd w:val="clear" w:color="auto" w:fill="D9D9D9" w:themeFill="background1" w:themeFillShade="D9"/>
            <w:vAlign w:val="center"/>
          </w:tcPr>
          <w:p w:rsidRPr="00CA5E0E" w:rsidR="00D85547" w:rsidP="00D85547" w:rsidRDefault="00D85547" w14:paraId="33100938" w14:textId="77777777">
            <w:pPr>
              <w:spacing w:before="60" w:after="60"/>
              <w:jc w:val="center"/>
            </w:pPr>
            <w:r w:rsidRPr="00CA5E0E">
              <w:t>1</w:t>
            </w:r>
          </w:p>
        </w:tc>
        <w:tc>
          <w:tcPr>
            <w:tcW w:w="657" w:type="pct"/>
            <w:tcBorders>
              <w:top w:val="single" w:color="auto" w:sz="4" w:space="0"/>
            </w:tcBorders>
            <w:shd w:val="clear" w:color="auto" w:fill="D9D9D9" w:themeFill="background1" w:themeFillShade="D9"/>
            <w:vAlign w:val="center"/>
          </w:tcPr>
          <w:p w:rsidRPr="00CA5E0E" w:rsidR="00D85547" w:rsidP="00D85547" w:rsidRDefault="00D85547" w14:paraId="093E7BB2" w14:textId="77777777">
            <w:pPr>
              <w:spacing w:before="60" w:after="60"/>
              <w:jc w:val="center"/>
            </w:pPr>
            <w:r w:rsidRPr="00CA5E0E">
              <w:t>2</w:t>
            </w:r>
          </w:p>
        </w:tc>
        <w:tc>
          <w:tcPr>
            <w:tcW w:w="657" w:type="pct"/>
            <w:tcBorders>
              <w:top w:val="single" w:color="auto" w:sz="4" w:space="0"/>
            </w:tcBorders>
            <w:shd w:val="clear" w:color="auto" w:fill="D9D9D9" w:themeFill="background1" w:themeFillShade="D9"/>
            <w:vAlign w:val="center"/>
          </w:tcPr>
          <w:p w:rsidRPr="00CA5E0E" w:rsidR="00D85547" w:rsidP="00D85547" w:rsidRDefault="00D85547" w14:paraId="3D1C00AE" w14:textId="77777777">
            <w:pPr>
              <w:spacing w:before="60" w:after="60"/>
              <w:jc w:val="center"/>
            </w:pPr>
            <w:r w:rsidRPr="00CA5E0E">
              <w:t>3</w:t>
            </w:r>
          </w:p>
        </w:tc>
      </w:tr>
      <w:tr w:rsidRPr="00CA5E0E" w:rsidR="00D85547" w:rsidTr="0066434E" w14:paraId="45182933" w14:textId="77777777">
        <w:tc>
          <w:tcPr>
            <w:tcW w:w="2066" w:type="pct"/>
            <w:shd w:val="clear" w:color="auto" w:fill="auto"/>
            <w:vAlign w:val="center"/>
          </w:tcPr>
          <w:p w:rsidRPr="00CA5E0E" w:rsidR="00D85547" w:rsidP="00D85547" w:rsidRDefault="00D85547" w14:paraId="64D02F3D" w14:textId="77777777">
            <w:pPr>
              <w:spacing w:before="60" w:after="60"/>
              <w:ind w:left="-18" w:firstLine="22"/>
              <w:rPr>
                <w:rFonts w:ascii="Wingdings" w:hAnsi="Wingdings"/>
              </w:rPr>
            </w:pPr>
            <w:r w:rsidRPr="00CA5E0E">
              <w:t>Spending time in nature away from home (e.g., picnicking)</w:t>
            </w:r>
          </w:p>
        </w:tc>
        <w:tc>
          <w:tcPr>
            <w:tcW w:w="962" w:type="pct"/>
            <w:tcBorders>
              <w:right w:val="single" w:color="auto" w:sz="4" w:space="0"/>
            </w:tcBorders>
            <w:shd w:val="clear" w:color="auto" w:fill="auto"/>
            <w:vAlign w:val="center"/>
          </w:tcPr>
          <w:p w:rsidRPr="00CA5E0E" w:rsidR="00D85547" w:rsidP="00D85547" w:rsidRDefault="00D85547" w14:paraId="21B1302C" w14:textId="77777777">
            <w:pPr>
              <w:spacing w:before="60" w:after="60"/>
              <w:ind w:left="-18" w:firstLine="22"/>
              <w:jc w:val="center"/>
              <w:rPr>
                <w:rFonts w:ascii="Wingdings" w:hAnsi="Wingdings"/>
              </w:rPr>
            </w:pPr>
            <w:r w:rsidRPr="00CA5E0E">
              <w:rPr>
                <w:rFonts w:ascii="Wingdings" w:hAnsi="Wingdings"/>
              </w:rPr>
              <w:sym w:font="Wingdings" w:char="F072"/>
            </w:r>
            <w:r w:rsidRPr="00CA5E0E">
              <w:t xml:space="preserve">  Yes      </w:t>
            </w:r>
            <w:r w:rsidRPr="00CA5E0E">
              <w:rPr>
                <w:rFonts w:ascii="Wingdings" w:hAnsi="Wingdings"/>
              </w:rPr>
              <w:sym w:font="Wingdings" w:char="F072"/>
            </w:r>
            <w:r w:rsidRPr="00CA5E0E">
              <w:t xml:space="preserve">  No</w:t>
            </w:r>
          </w:p>
        </w:tc>
        <w:tc>
          <w:tcPr>
            <w:tcW w:w="657" w:type="pct"/>
            <w:tcBorders>
              <w:left w:val="single" w:color="auto" w:sz="4" w:space="0"/>
            </w:tcBorders>
            <w:shd w:val="clear" w:color="auto" w:fill="auto"/>
            <w:vAlign w:val="center"/>
          </w:tcPr>
          <w:p w:rsidRPr="00CA5E0E" w:rsidR="00D85547" w:rsidP="00D85547" w:rsidRDefault="00D85547" w14:paraId="2591C8E0" w14:textId="77777777">
            <w:pPr>
              <w:spacing w:before="60" w:after="60"/>
              <w:ind w:left="-18" w:firstLine="22"/>
              <w:jc w:val="center"/>
            </w:pPr>
            <w:r w:rsidRPr="00CA5E0E">
              <w:t>1</w:t>
            </w:r>
          </w:p>
        </w:tc>
        <w:tc>
          <w:tcPr>
            <w:tcW w:w="657" w:type="pct"/>
            <w:shd w:val="clear" w:color="auto" w:fill="auto"/>
            <w:vAlign w:val="center"/>
          </w:tcPr>
          <w:p w:rsidRPr="00CA5E0E" w:rsidR="00D85547" w:rsidP="00D85547" w:rsidRDefault="00D85547" w14:paraId="64D3F863" w14:textId="77777777">
            <w:pPr>
              <w:spacing w:before="60" w:after="60"/>
              <w:ind w:left="-18" w:firstLine="22"/>
              <w:jc w:val="center"/>
            </w:pPr>
            <w:r w:rsidRPr="00CA5E0E">
              <w:t>2</w:t>
            </w:r>
          </w:p>
        </w:tc>
        <w:tc>
          <w:tcPr>
            <w:tcW w:w="657" w:type="pct"/>
            <w:shd w:val="clear" w:color="auto" w:fill="auto"/>
            <w:vAlign w:val="center"/>
          </w:tcPr>
          <w:p w:rsidRPr="00CA5E0E" w:rsidR="00D85547" w:rsidP="00D85547" w:rsidRDefault="00D85547" w14:paraId="32ECE4F4" w14:textId="77777777">
            <w:pPr>
              <w:spacing w:before="60" w:after="60"/>
              <w:ind w:left="-18" w:firstLine="22"/>
              <w:jc w:val="center"/>
            </w:pPr>
            <w:r w:rsidRPr="00CA5E0E">
              <w:t>3</w:t>
            </w:r>
          </w:p>
        </w:tc>
      </w:tr>
      <w:tr w:rsidRPr="00CA5E0E" w:rsidR="00D85547" w:rsidTr="0066434E" w14:paraId="0CD6E665" w14:textId="77777777">
        <w:tc>
          <w:tcPr>
            <w:tcW w:w="2066" w:type="pct"/>
            <w:shd w:val="clear" w:color="auto" w:fill="D9D9D9" w:themeFill="background1" w:themeFillShade="D9"/>
            <w:vAlign w:val="center"/>
          </w:tcPr>
          <w:p w:rsidRPr="00CA5E0E" w:rsidR="00D85547" w:rsidP="00D85547" w:rsidRDefault="00D85547" w14:paraId="4AF16B15" w14:textId="77777777">
            <w:pPr>
              <w:spacing w:before="60" w:after="60"/>
              <w:rPr>
                <w:rFonts w:ascii="Wingdings" w:hAnsi="Wingdings"/>
              </w:rPr>
            </w:pPr>
            <w:r w:rsidRPr="00CA5E0E">
              <w:t xml:space="preserve">Viewing/feeding/photographing birds </w:t>
            </w:r>
          </w:p>
        </w:tc>
        <w:tc>
          <w:tcPr>
            <w:tcW w:w="962" w:type="pct"/>
            <w:tcBorders>
              <w:right w:val="single" w:color="auto" w:sz="4" w:space="0"/>
            </w:tcBorders>
            <w:shd w:val="clear" w:color="auto" w:fill="D9D9D9" w:themeFill="background1" w:themeFillShade="D9"/>
            <w:vAlign w:val="center"/>
          </w:tcPr>
          <w:p w:rsidRPr="00CA5E0E" w:rsidR="00D85547" w:rsidP="00D85547" w:rsidRDefault="00D85547" w14:paraId="2AA5F180" w14:textId="77777777">
            <w:pPr>
              <w:spacing w:before="60" w:after="60"/>
              <w:jc w:val="center"/>
              <w:rPr>
                <w:rFonts w:ascii="Wingdings" w:hAnsi="Wingdings"/>
              </w:rPr>
            </w:pPr>
            <w:r w:rsidRPr="00CA5E0E">
              <w:rPr>
                <w:rFonts w:ascii="Wingdings" w:hAnsi="Wingdings"/>
              </w:rPr>
              <w:sym w:font="Wingdings" w:char="F072"/>
            </w:r>
            <w:r w:rsidRPr="00CA5E0E">
              <w:t xml:space="preserve">  Yes       </w:t>
            </w:r>
            <w:r w:rsidRPr="00CA5E0E">
              <w:rPr>
                <w:rFonts w:ascii="Wingdings" w:hAnsi="Wingdings"/>
              </w:rPr>
              <w:sym w:font="Wingdings" w:char="F072"/>
            </w:r>
            <w:r w:rsidRPr="00CA5E0E">
              <w:t xml:space="preserve">  No</w:t>
            </w:r>
          </w:p>
        </w:tc>
        <w:tc>
          <w:tcPr>
            <w:tcW w:w="657" w:type="pct"/>
            <w:tcBorders>
              <w:left w:val="single" w:color="auto" w:sz="4" w:space="0"/>
            </w:tcBorders>
            <w:shd w:val="clear" w:color="auto" w:fill="D9D9D9" w:themeFill="background1" w:themeFillShade="D9"/>
            <w:vAlign w:val="center"/>
          </w:tcPr>
          <w:p w:rsidRPr="00CA5E0E" w:rsidR="00D85547" w:rsidP="00D85547" w:rsidRDefault="00D85547" w14:paraId="3B2E926B" w14:textId="77777777">
            <w:pPr>
              <w:spacing w:before="60" w:after="60"/>
              <w:jc w:val="center"/>
            </w:pPr>
            <w:r w:rsidRPr="00CA5E0E">
              <w:t>1</w:t>
            </w:r>
          </w:p>
        </w:tc>
        <w:tc>
          <w:tcPr>
            <w:tcW w:w="657" w:type="pct"/>
            <w:shd w:val="clear" w:color="auto" w:fill="D9D9D9" w:themeFill="background1" w:themeFillShade="D9"/>
            <w:vAlign w:val="center"/>
          </w:tcPr>
          <w:p w:rsidRPr="00CA5E0E" w:rsidR="00D85547" w:rsidP="00D85547" w:rsidRDefault="00D85547" w14:paraId="04B3E153" w14:textId="77777777">
            <w:pPr>
              <w:spacing w:before="60" w:after="60"/>
              <w:jc w:val="center"/>
            </w:pPr>
            <w:r w:rsidRPr="00CA5E0E">
              <w:t>2</w:t>
            </w:r>
          </w:p>
        </w:tc>
        <w:tc>
          <w:tcPr>
            <w:tcW w:w="657" w:type="pct"/>
            <w:shd w:val="clear" w:color="auto" w:fill="D9D9D9" w:themeFill="background1" w:themeFillShade="D9"/>
            <w:vAlign w:val="center"/>
          </w:tcPr>
          <w:p w:rsidRPr="00CA5E0E" w:rsidR="00D85547" w:rsidP="00D85547" w:rsidRDefault="00D85547" w14:paraId="03D7E773" w14:textId="77777777">
            <w:pPr>
              <w:spacing w:before="60" w:after="60"/>
              <w:jc w:val="center"/>
            </w:pPr>
            <w:r w:rsidRPr="00CA5E0E">
              <w:t>3</w:t>
            </w:r>
          </w:p>
        </w:tc>
      </w:tr>
      <w:tr w:rsidRPr="00CA5E0E" w:rsidR="00D85547" w:rsidTr="0066434E" w14:paraId="6D997544" w14:textId="77777777">
        <w:tc>
          <w:tcPr>
            <w:tcW w:w="2066" w:type="pct"/>
            <w:shd w:val="clear" w:color="auto" w:fill="auto"/>
            <w:vAlign w:val="center"/>
          </w:tcPr>
          <w:p w:rsidRPr="00CA5E0E" w:rsidR="00D85547" w:rsidP="00D85547" w:rsidRDefault="00D85547" w14:paraId="2B516C56" w14:textId="77777777">
            <w:pPr>
              <w:spacing w:before="60" w:after="60"/>
              <w:rPr>
                <w:rFonts w:ascii="Wingdings" w:hAnsi="Wingdings"/>
              </w:rPr>
            </w:pPr>
            <w:r w:rsidRPr="00CA5E0E">
              <w:t>Viewing/photographing other types of wildlife</w:t>
            </w:r>
          </w:p>
        </w:tc>
        <w:tc>
          <w:tcPr>
            <w:tcW w:w="962" w:type="pct"/>
            <w:tcBorders>
              <w:right w:val="single" w:color="auto" w:sz="4" w:space="0"/>
            </w:tcBorders>
            <w:shd w:val="clear" w:color="auto" w:fill="auto"/>
            <w:vAlign w:val="center"/>
          </w:tcPr>
          <w:p w:rsidRPr="00CA5E0E" w:rsidR="00D85547" w:rsidP="00D85547" w:rsidRDefault="00D85547" w14:paraId="6DB5E932" w14:textId="77777777">
            <w:pPr>
              <w:spacing w:before="60" w:after="60"/>
              <w:jc w:val="center"/>
              <w:rPr>
                <w:rFonts w:ascii="Wingdings" w:hAnsi="Wingdings"/>
              </w:rPr>
            </w:pPr>
            <w:r w:rsidRPr="00CA5E0E">
              <w:rPr>
                <w:rFonts w:ascii="Wingdings" w:hAnsi="Wingdings"/>
              </w:rPr>
              <w:sym w:font="Wingdings" w:char="F072"/>
            </w:r>
            <w:r w:rsidRPr="00CA5E0E">
              <w:t xml:space="preserve">  Yes       </w:t>
            </w:r>
            <w:r w:rsidRPr="00CA5E0E">
              <w:rPr>
                <w:rFonts w:ascii="Wingdings" w:hAnsi="Wingdings"/>
              </w:rPr>
              <w:sym w:font="Wingdings" w:char="F072"/>
            </w:r>
            <w:r w:rsidRPr="00CA5E0E">
              <w:t xml:space="preserve">  No</w:t>
            </w:r>
          </w:p>
        </w:tc>
        <w:tc>
          <w:tcPr>
            <w:tcW w:w="657" w:type="pct"/>
            <w:tcBorders>
              <w:left w:val="single" w:color="auto" w:sz="4" w:space="0"/>
            </w:tcBorders>
            <w:shd w:val="clear" w:color="auto" w:fill="auto"/>
            <w:vAlign w:val="center"/>
          </w:tcPr>
          <w:p w:rsidRPr="00CA5E0E" w:rsidR="00D85547" w:rsidP="00D85547" w:rsidRDefault="00D85547" w14:paraId="76C007B7" w14:textId="77777777">
            <w:pPr>
              <w:spacing w:before="60" w:after="60"/>
              <w:jc w:val="center"/>
            </w:pPr>
            <w:r w:rsidRPr="00CA5E0E">
              <w:t>1</w:t>
            </w:r>
          </w:p>
        </w:tc>
        <w:tc>
          <w:tcPr>
            <w:tcW w:w="657" w:type="pct"/>
            <w:shd w:val="clear" w:color="auto" w:fill="auto"/>
            <w:vAlign w:val="center"/>
          </w:tcPr>
          <w:p w:rsidRPr="00CA5E0E" w:rsidR="00D85547" w:rsidP="00D85547" w:rsidRDefault="00D85547" w14:paraId="3FF4EEB1" w14:textId="77777777">
            <w:pPr>
              <w:spacing w:before="60" w:after="60"/>
              <w:jc w:val="center"/>
            </w:pPr>
            <w:r w:rsidRPr="00CA5E0E">
              <w:t>2</w:t>
            </w:r>
          </w:p>
        </w:tc>
        <w:tc>
          <w:tcPr>
            <w:tcW w:w="657" w:type="pct"/>
            <w:shd w:val="clear" w:color="auto" w:fill="auto"/>
            <w:vAlign w:val="center"/>
          </w:tcPr>
          <w:p w:rsidRPr="00CA5E0E" w:rsidR="00D85547" w:rsidP="00D85547" w:rsidRDefault="00D85547" w14:paraId="3275D5D7" w14:textId="77777777">
            <w:pPr>
              <w:spacing w:before="60" w:after="60"/>
              <w:jc w:val="center"/>
            </w:pPr>
            <w:r w:rsidRPr="00CA5E0E">
              <w:t>3</w:t>
            </w:r>
          </w:p>
        </w:tc>
      </w:tr>
      <w:tr w:rsidRPr="00CA5E0E" w:rsidR="00D85547" w:rsidTr="0066434E" w14:paraId="0B11FE0A" w14:textId="77777777">
        <w:tc>
          <w:tcPr>
            <w:tcW w:w="2066" w:type="pct"/>
            <w:shd w:val="clear" w:color="auto" w:fill="D9D9D9" w:themeFill="background1" w:themeFillShade="D9"/>
            <w:vAlign w:val="center"/>
          </w:tcPr>
          <w:p w:rsidRPr="00CA5E0E" w:rsidR="00D85547" w:rsidP="00D85547" w:rsidRDefault="00D85547" w14:paraId="33349B94" w14:textId="77777777">
            <w:pPr>
              <w:spacing w:before="60" w:after="60"/>
              <w:rPr>
                <w:rFonts w:ascii="Wingdings" w:hAnsi="Wingdings"/>
              </w:rPr>
            </w:pPr>
            <w:r w:rsidRPr="00CA5E0E">
              <w:t>Fishing (salt or freshwater)</w:t>
            </w:r>
          </w:p>
        </w:tc>
        <w:tc>
          <w:tcPr>
            <w:tcW w:w="962" w:type="pct"/>
            <w:tcBorders>
              <w:right w:val="single" w:color="auto" w:sz="4" w:space="0"/>
            </w:tcBorders>
            <w:shd w:val="clear" w:color="auto" w:fill="D9D9D9" w:themeFill="background1" w:themeFillShade="D9"/>
            <w:vAlign w:val="center"/>
          </w:tcPr>
          <w:p w:rsidRPr="00CA5E0E" w:rsidR="00D85547" w:rsidP="00D85547" w:rsidRDefault="00D85547" w14:paraId="04414992" w14:textId="77777777">
            <w:pPr>
              <w:spacing w:before="60" w:after="60"/>
              <w:jc w:val="center"/>
              <w:rPr>
                <w:rFonts w:ascii="Wingdings" w:hAnsi="Wingdings"/>
              </w:rPr>
            </w:pPr>
            <w:r w:rsidRPr="00CA5E0E">
              <w:rPr>
                <w:rFonts w:ascii="Wingdings" w:hAnsi="Wingdings"/>
              </w:rPr>
              <w:sym w:font="Wingdings" w:char="F072"/>
            </w:r>
            <w:r w:rsidRPr="00CA5E0E">
              <w:t xml:space="preserve">  Yes       </w:t>
            </w:r>
            <w:r w:rsidRPr="00CA5E0E">
              <w:rPr>
                <w:rFonts w:ascii="Wingdings" w:hAnsi="Wingdings"/>
              </w:rPr>
              <w:sym w:font="Wingdings" w:char="F072"/>
            </w:r>
            <w:r w:rsidRPr="00CA5E0E">
              <w:t xml:space="preserve">  No</w:t>
            </w:r>
          </w:p>
        </w:tc>
        <w:tc>
          <w:tcPr>
            <w:tcW w:w="657" w:type="pct"/>
            <w:tcBorders>
              <w:left w:val="single" w:color="auto" w:sz="4" w:space="0"/>
            </w:tcBorders>
            <w:shd w:val="clear" w:color="auto" w:fill="D9D9D9" w:themeFill="background1" w:themeFillShade="D9"/>
            <w:vAlign w:val="center"/>
          </w:tcPr>
          <w:p w:rsidRPr="00CA5E0E" w:rsidR="00D85547" w:rsidP="00D85547" w:rsidRDefault="00D85547" w14:paraId="57B0207B" w14:textId="77777777">
            <w:pPr>
              <w:spacing w:before="60" w:after="60"/>
              <w:jc w:val="center"/>
            </w:pPr>
            <w:r w:rsidRPr="00CA5E0E">
              <w:t>1</w:t>
            </w:r>
          </w:p>
        </w:tc>
        <w:tc>
          <w:tcPr>
            <w:tcW w:w="657" w:type="pct"/>
            <w:shd w:val="clear" w:color="auto" w:fill="D9D9D9" w:themeFill="background1" w:themeFillShade="D9"/>
            <w:vAlign w:val="center"/>
          </w:tcPr>
          <w:p w:rsidRPr="00CA5E0E" w:rsidR="00D85547" w:rsidP="00D85547" w:rsidRDefault="00D85547" w14:paraId="1ADB029A" w14:textId="77777777">
            <w:pPr>
              <w:spacing w:before="60" w:after="60"/>
              <w:jc w:val="center"/>
            </w:pPr>
            <w:r w:rsidRPr="00CA5E0E">
              <w:t>2</w:t>
            </w:r>
          </w:p>
        </w:tc>
        <w:tc>
          <w:tcPr>
            <w:tcW w:w="657" w:type="pct"/>
            <w:shd w:val="clear" w:color="auto" w:fill="D9D9D9" w:themeFill="background1" w:themeFillShade="D9"/>
            <w:vAlign w:val="center"/>
          </w:tcPr>
          <w:p w:rsidRPr="00CA5E0E" w:rsidR="00D85547" w:rsidP="00D85547" w:rsidRDefault="00D85547" w14:paraId="5EFF8158" w14:textId="77777777">
            <w:pPr>
              <w:spacing w:before="60" w:after="60"/>
              <w:jc w:val="center"/>
            </w:pPr>
            <w:r w:rsidRPr="00CA5E0E">
              <w:t>3</w:t>
            </w:r>
          </w:p>
        </w:tc>
      </w:tr>
      <w:tr w:rsidRPr="00CA5E0E" w:rsidR="00D85547" w:rsidTr="0066434E" w14:paraId="34C95237" w14:textId="77777777">
        <w:tc>
          <w:tcPr>
            <w:tcW w:w="2066" w:type="pct"/>
            <w:shd w:val="clear" w:color="auto" w:fill="auto"/>
            <w:vAlign w:val="center"/>
          </w:tcPr>
          <w:p w:rsidRPr="00CA5E0E" w:rsidR="00D85547" w:rsidP="00D85547" w:rsidRDefault="00D85547" w14:paraId="4C4B7CC8" w14:textId="77777777">
            <w:pPr>
              <w:spacing w:before="60" w:after="60"/>
              <w:rPr>
                <w:rFonts w:ascii="Wingdings" w:hAnsi="Wingdings"/>
              </w:rPr>
            </w:pPr>
            <w:r w:rsidRPr="00CA5E0E">
              <w:t>Hunting waterfowl (e.g., ducks, geese)</w:t>
            </w:r>
          </w:p>
        </w:tc>
        <w:tc>
          <w:tcPr>
            <w:tcW w:w="962" w:type="pct"/>
            <w:tcBorders>
              <w:right w:val="single" w:color="auto" w:sz="4" w:space="0"/>
            </w:tcBorders>
            <w:shd w:val="clear" w:color="auto" w:fill="auto"/>
            <w:vAlign w:val="center"/>
          </w:tcPr>
          <w:p w:rsidRPr="00CA5E0E" w:rsidR="00D85547" w:rsidP="00D85547" w:rsidRDefault="00D85547" w14:paraId="06FED283" w14:textId="77777777">
            <w:pPr>
              <w:spacing w:before="60" w:after="60"/>
              <w:jc w:val="center"/>
              <w:rPr>
                <w:rFonts w:ascii="Wingdings" w:hAnsi="Wingdings"/>
              </w:rPr>
            </w:pPr>
            <w:r w:rsidRPr="00CA5E0E">
              <w:rPr>
                <w:rFonts w:ascii="Wingdings" w:hAnsi="Wingdings"/>
              </w:rPr>
              <w:sym w:font="Wingdings" w:char="F072"/>
            </w:r>
            <w:r w:rsidRPr="00CA5E0E">
              <w:t xml:space="preserve">  Yes       </w:t>
            </w:r>
            <w:r w:rsidRPr="00CA5E0E">
              <w:rPr>
                <w:rFonts w:ascii="Wingdings" w:hAnsi="Wingdings"/>
              </w:rPr>
              <w:sym w:font="Wingdings" w:char="F072"/>
            </w:r>
            <w:r w:rsidRPr="00CA5E0E">
              <w:t xml:space="preserve">  No</w:t>
            </w:r>
          </w:p>
        </w:tc>
        <w:tc>
          <w:tcPr>
            <w:tcW w:w="657" w:type="pct"/>
            <w:tcBorders>
              <w:left w:val="single" w:color="auto" w:sz="4" w:space="0"/>
            </w:tcBorders>
            <w:shd w:val="clear" w:color="auto" w:fill="auto"/>
            <w:vAlign w:val="center"/>
          </w:tcPr>
          <w:p w:rsidRPr="00CA5E0E" w:rsidR="00D85547" w:rsidP="00D85547" w:rsidRDefault="00D85547" w14:paraId="78DE947F" w14:textId="77777777">
            <w:pPr>
              <w:spacing w:before="60" w:after="60"/>
              <w:jc w:val="center"/>
            </w:pPr>
            <w:r w:rsidRPr="00CA5E0E">
              <w:t>1</w:t>
            </w:r>
          </w:p>
        </w:tc>
        <w:tc>
          <w:tcPr>
            <w:tcW w:w="657" w:type="pct"/>
            <w:shd w:val="clear" w:color="auto" w:fill="auto"/>
            <w:vAlign w:val="center"/>
          </w:tcPr>
          <w:p w:rsidRPr="00CA5E0E" w:rsidR="00D85547" w:rsidP="00D85547" w:rsidRDefault="00D85547" w14:paraId="0DF3D316" w14:textId="77777777">
            <w:pPr>
              <w:spacing w:before="60" w:after="60"/>
              <w:jc w:val="center"/>
            </w:pPr>
            <w:r w:rsidRPr="00CA5E0E">
              <w:t>2</w:t>
            </w:r>
          </w:p>
        </w:tc>
        <w:tc>
          <w:tcPr>
            <w:tcW w:w="657" w:type="pct"/>
            <w:shd w:val="clear" w:color="auto" w:fill="auto"/>
            <w:vAlign w:val="center"/>
          </w:tcPr>
          <w:p w:rsidRPr="00CA5E0E" w:rsidR="00D85547" w:rsidP="00D85547" w:rsidRDefault="00D85547" w14:paraId="5DF5ABB6" w14:textId="77777777">
            <w:pPr>
              <w:spacing w:before="60" w:after="60"/>
              <w:jc w:val="center"/>
            </w:pPr>
            <w:r w:rsidRPr="00CA5E0E">
              <w:t>3</w:t>
            </w:r>
          </w:p>
        </w:tc>
      </w:tr>
      <w:tr w:rsidRPr="00CA5E0E" w:rsidR="00D85547" w:rsidTr="0066434E" w14:paraId="57BF25DE" w14:textId="77777777">
        <w:tc>
          <w:tcPr>
            <w:tcW w:w="2066" w:type="pct"/>
            <w:shd w:val="clear" w:color="auto" w:fill="D9D9D9" w:themeFill="background1" w:themeFillShade="D9"/>
            <w:vAlign w:val="center"/>
          </w:tcPr>
          <w:p w:rsidRPr="00CA5E0E" w:rsidR="00D85547" w:rsidP="00D85547" w:rsidRDefault="00D85547" w14:paraId="2A63CD71" w14:textId="77777777">
            <w:pPr>
              <w:spacing w:before="60" w:after="60"/>
            </w:pPr>
            <w:r w:rsidRPr="00CA5E0E">
              <w:t>Hunting all other game (e.g., deer, rabbit)</w:t>
            </w:r>
          </w:p>
        </w:tc>
        <w:tc>
          <w:tcPr>
            <w:tcW w:w="962" w:type="pct"/>
            <w:tcBorders>
              <w:right w:val="single" w:color="auto" w:sz="4" w:space="0"/>
            </w:tcBorders>
            <w:shd w:val="clear" w:color="auto" w:fill="D9D9D9" w:themeFill="background1" w:themeFillShade="D9"/>
            <w:vAlign w:val="center"/>
          </w:tcPr>
          <w:p w:rsidRPr="00CA5E0E" w:rsidR="00D85547" w:rsidP="00D85547" w:rsidRDefault="00D85547" w14:paraId="51CD2A23" w14:textId="77777777">
            <w:pPr>
              <w:spacing w:before="60" w:after="60"/>
              <w:jc w:val="center"/>
              <w:rPr>
                <w:rFonts w:ascii="Wingdings" w:hAnsi="Wingdings"/>
              </w:rPr>
            </w:pPr>
            <w:r w:rsidRPr="00CA5E0E">
              <w:rPr>
                <w:rFonts w:ascii="Wingdings" w:hAnsi="Wingdings"/>
              </w:rPr>
              <w:sym w:font="Wingdings" w:char="F072"/>
            </w:r>
            <w:r w:rsidRPr="00CA5E0E">
              <w:t xml:space="preserve">  Yes       </w:t>
            </w:r>
            <w:r w:rsidRPr="00CA5E0E">
              <w:rPr>
                <w:rFonts w:ascii="Wingdings" w:hAnsi="Wingdings"/>
              </w:rPr>
              <w:sym w:font="Wingdings" w:char="F072"/>
            </w:r>
            <w:r w:rsidRPr="00CA5E0E">
              <w:t xml:space="preserve">  No</w:t>
            </w:r>
          </w:p>
        </w:tc>
        <w:tc>
          <w:tcPr>
            <w:tcW w:w="657" w:type="pct"/>
            <w:tcBorders>
              <w:left w:val="single" w:color="auto" w:sz="4" w:space="0"/>
            </w:tcBorders>
            <w:shd w:val="clear" w:color="auto" w:fill="D9D9D9" w:themeFill="background1" w:themeFillShade="D9"/>
            <w:vAlign w:val="center"/>
          </w:tcPr>
          <w:p w:rsidRPr="00CA5E0E" w:rsidR="00D85547" w:rsidP="00D85547" w:rsidRDefault="00D85547" w14:paraId="46D6627F" w14:textId="77777777">
            <w:pPr>
              <w:spacing w:before="60" w:after="60"/>
              <w:jc w:val="center"/>
            </w:pPr>
            <w:r w:rsidRPr="00CA5E0E">
              <w:t>1</w:t>
            </w:r>
          </w:p>
        </w:tc>
        <w:tc>
          <w:tcPr>
            <w:tcW w:w="657" w:type="pct"/>
            <w:shd w:val="clear" w:color="auto" w:fill="D9D9D9" w:themeFill="background1" w:themeFillShade="D9"/>
            <w:vAlign w:val="center"/>
          </w:tcPr>
          <w:p w:rsidRPr="00CA5E0E" w:rsidR="00D85547" w:rsidP="00D85547" w:rsidRDefault="00D85547" w14:paraId="298D7D8D" w14:textId="77777777">
            <w:pPr>
              <w:spacing w:before="60" w:after="60"/>
              <w:jc w:val="center"/>
            </w:pPr>
            <w:r w:rsidRPr="00CA5E0E">
              <w:t>2</w:t>
            </w:r>
          </w:p>
        </w:tc>
        <w:tc>
          <w:tcPr>
            <w:tcW w:w="657" w:type="pct"/>
            <w:shd w:val="clear" w:color="auto" w:fill="D9D9D9" w:themeFill="background1" w:themeFillShade="D9"/>
            <w:vAlign w:val="center"/>
          </w:tcPr>
          <w:p w:rsidRPr="00CA5E0E" w:rsidR="00D85547" w:rsidP="00D85547" w:rsidRDefault="00D85547" w14:paraId="341654C7" w14:textId="77777777">
            <w:pPr>
              <w:spacing w:before="60" w:after="60"/>
              <w:jc w:val="center"/>
            </w:pPr>
            <w:r w:rsidRPr="00CA5E0E">
              <w:t>3</w:t>
            </w:r>
          </w:p>
        </w:tc>
      </w:tr>
      <w:tr w:rsidRPr="00CA5E0E" w:rsidR="00D85547" w:rsidTr="0066434E" w14:paraId="3E6FF04C" w14:textId="77777777">
        <w:tc>
          <w:tcPr>
            <w:tcW w:w="2066" w:type="pct"/>
            <w:shd w:val="clear" w:color="auto" w:fill="auto"/>
            <w:vAlign w:val="center"/>
          </w:tcPr>
          <w:p w:rsidRPr="00CA5E0E" w:rsidR="00D85547" w:rsidP="00D85547" w:rsidRDefault="00D85547" w14:paraId="5B1C8BBD" w14:textId="77777777">
            <w:pPr>
              <w:spacing w:before="60" w:after="60"/>
              <w:rPr>
                <w:rFonts w:ascii="Wingdings" w:hAnsi="Wingdings"/>
              </w:rPr>
            </w:pPr>
            <w:r w:rsidRPr="00CA5E0E">
              <w:t>Non-motorized outdoor recreation activities (e.g., hiking, camping, horseback riding, bicycling, canoeing)</w:t>
            </w:r>
          </w:p>
        </w:tc>
        <w:tc>
          <w:tcPr>
            <w:tcW w:w="962" w:type="pct"/>
            <w:tcBorders>
              <w:right w:val="single" w:color="auto" w:sz="4" w:space="0"/>
            </w:tcBorders>
            <w:shd w:val="clear" w:color="auto" w:fill="auto"/>
            <w:vAlign w:val="center"/>
          </w:tcPr>
          <w:p w:rsidRPr="00CA5E0E" w:rsidR="00D85547" w:rsidP="00D85547" w:rsidRDefault="00D85547" w14:paraId="7129C68C" w14:textId="77777777">
            <w:pPr>
              <w:spacing w:before="60" w:after="60"/>
              <w:jc w:val="center"/>
              <w:rPr>
                <w:rFonts w:ascii="Wingdings" w:hAnsi="Wingdings"/>
              </w:rPr>
            </w:pPr>
            <w:r w:rsidRPr="00CA5E0E">
              <w:rPr>
                <w:rFonts w:ascii="Wingdings" w:hAnsi="Wingdings"/>
              </w:rPr>
              <w:sym w:font="Wingdings" w:char="F072"/>
            </w:r>
            <w:r w:rsidRPr="00CA5E0E">
              <w:t xml:space="preserve">  Yes       </w:t>
            </w:r>
            <w:r w:rsidRPr="00CA5E0E">
              <w:rPr>
                <w:rFonts w:ascii="Wingdings" w:hAnsi="Wingdings"/>
              </w:rPr>
              <w:sym w:font="Wingdings" w:char="F072"/>
            </w:r>
            <w:r w:rsidRPr="00CA5E0E">
              <w:t xml:space="preserve">  No</w:t>
            </w:r>
          </w:p>
        </w:tc>
        <w:tc>
          <w:tcPr>
            <w:tcW w:w="657" w:type="pct"/>
            <w:tcBorders>
              <w:left w:val="single" w:color="auto" w:sz="4" w:space="0"/>
            </w:tcBorders>
            <w:shd w:val="clear" w:color="auto" w:fill="auto"/>
            <w:vAlign w:val="center"/>
          </w:tcPr>
          <w:p w:rsidRPr="00CA5E0E" w:rsidR="00D85547" w:rsidP="00D85547" w:rsidRDefault="00D85547" w14:paraId="6AB2D07C" w14:textId="77777777">
            <w:pPr>
              <w:spacing w:before="60" w:after="60"/>
              <w:jc w:val="center"/>
            </w:pPr>
            <w:r w:rsidRPr="00CA5E0E">
              <w:t>1</w:t>
            </w:r>
          </w:p>
        </w:tc>
        <w:tc>
          <w:tcPr>
            <w:tcW w:w="657" w:type="pct"/>
            <w:shd w:val="clear" w:color="auto" w:fill="auto"/>
            <w:vAlign w:val="center"/>
          </w:tcPr>
          <w:p w:rsidRPr="00CA5E0E" w:rsidR="00D85547" w:rsidP="00D85547" w:rsidRDefault="00D85547" w14:paraId="68F506FA" w14:textId="77777777">
            <w:pPr>
              <w:spacing w:before="60" w:after="60"/>
              <w:jc w:val="center"/>
            </w:pPr>
            <w:r w:rsidRPr="00CA5E0E">
              <w:t>2</w:t>
            </w:r>
          </w:p>
        </w:tc>
        <w:tc>
          <w:tcPr>
            <w:tcW w:w="657" w:type="pct"/>
            <w:shd w:val="clear" w:color="auto" w:fill="auto"/>
            <w:vAlign w:val="center"/>
          </w:tcPr>
          <w:p w:rsidRPr="00CA5E0E" w:rsidR="00D85547" w:rsidP="00D85547" w:rsidRDefault="00D85547" w14:paraId="1B198E2C" w14:textId="77777777">
            <w:pPr>
              <w:spacing w:before="60" w:after="60"/>
              <w:jc w:val="center"/>
            </w:pPr>
            <w:r w:rsidRPr="00CA5E0E">
              <w:t>3</w:t>
            </w:r>
          </w:p>
        </w:tc>
      </w:tr>
      <w:tr w:rsidRPr="00CA5E0E" w:rsidR="00D85547" w:rsidTr="0066434E" w14:paraId="084A8B5B" w14:textId="77777777">
        <w:tc>
          <w:tcPr>
            <w:tcW w:w="2066" w:type="pct"/>
            <w:shd w:val="clear" w:color="auto" w:fill="D9D9D9" w:themeFill="background1" w:themeFillShade="D9"/>
            <w:vAlign w:val="center"/>
          </w:tcPr>
          <w:p w:rsidRPr="00CA5E0E" w:rsidR="00D85547" w:rsidP="00D85547" w:rsidRDefault="00D85547" w14:paraId="676263EE" w14:textId="77777777">
            <w:pPr>
              <w:spacing w:before="60" w:after="60"/>
              <w:rPr>
                <w:rFonts w:ascii="Wingdings" w:hAnsi="Wingdings"/>
              </w:rPr>
            </w:pPr>
            <w:r w:rsidRPr="00CA5E0E">
              <w:t>Motorized outdoor recreation activities (e.g., motorized boating, riding ATVs, snowmobiling)</w:t>
            </w:r>
          </w:p>
        </w:tc>
        <w:tc>
          <w:tcPr>
            <w:tcW w:w="962" w:type="pct"/>
            <w:tcBorders>
              <w:right w:val="single" w:color="auto" w:sz="4" w:space="0"/>
            </w:tcBorders>
            <w:shd w:val="clear" w:color="auto" w:fill="D9D9D9" w:themeFill="background1" w:themeFillShade="D9"/>
            <w:vAlign w:val="center"/>
          </w:tcPr>
          <w:p w:rsidRPr="00CA5E0E" w:rsidR="00D85547" w:rsidP="00D85547" w:rsidRDefault="00D85547" w14:paraId="44A096E0" w14:textId="77777777">
            <w:pPr>
              <w:spacing w:before="60" w:after="60"/>
              <w:jc w:val="center"/>
              <w:rPr>
                <w:rFonts w:ascii="Wingdings" w:hAnsi="Wingdings"/>
              </w:rPr>
            </w:pPr>
            <w:r w:rsidRPr="00CA5E0E">
              <w:rPr>
                <w:rFonts w:ascii="Wingdings" w:hAnsi="Wingdings"/>
              </w:rPr>
              <w:sym w:font="Wingdings" w:char="F072"/>
            </w:r>
            <w:r w:rsidRPr="00CA5E0E">
              <w:t xml:space="preserve">  Yes       </w:t>
            </w:r>
            <w:r w:rsidRPr="00CA5E0E">
              <w:rPr>
                <w:rFonts w:ascii="Wingdings" w:hAnsi="Wingdings"/>
              </w:rPr>
              <w:sym w:font="Wingdings" w:char="F072"/>
            </w:r>
            <w:r w:rsidRPr="00CA5E0E">
              <w:t xml:space="preserve">  No</w:t>
            </w:r>
          </w:p>
        </w:tc>
        <w:tc>
          <w:tcPr>
            <w:tcW w:w="657" w:type="pct"/>
            <w:tcBorders>
              <w:left w:val="single" w:color="auto" w:sz="4" w:space="0"/>
            </w:tcBorders>
            <w:shd w:val="clear" w:color="auto" w:fill="D9D9D9" w:themeFill="background1" w:themeFillShade="D9"/>
            <w:vAlign w:val="center"/>
          </w:tcPr>
          <w:p w:rsidRPr="00CA5E0E" w:rsidR="00D85547" w:rsidP="00D85547" w:rsidRDefault="00D85547" w14:paraId="5FC8DB0D" w14:textId="77777777">
            <w:pPr>
              <w:spacing w:before="60" w:after="60"/>
              <w:jc w:val="center"/>
            </w:pPr>
            <w:r w:rsidRPr="00CA5E0E">
              <w:t>1</w:t>
            </w:r>
          </w:p>
        </w:tc>
        <w:tc>
          <w:tcPr>
            <w:tcW w:w="657" w:type="pct"/>
            <w:shd w:val="clear" w:color="auto" w:fill="D9D9D9" w:themeFill="background1" w:themeFillShade="D9"/>
            <w:vAlign w:val="center"/>
          </w:tcPr>
          <w:p w:rsidRPr="00CA5E0E" w:rsidR="00D85547" w:rsidP="00D85547" w:rsidRDefault="00D85547" w14:paraId="37886D19" w14:textId="77777777">
            <w:pPr>
              <w:spacing w:before="60" w:after="60"/>
              <w:jc w:val="center"/>
            </w:pPr>
            <w:r w:rsidRPr="00CA5E0E">
              <w:t>2</w:t>
            </w:r>
          </w:p>
        </w:tc>
        <w:tc>
          <w:tcPr>
            <w:tcW w:w="657" w:type="pct"/>
            <w:shd w:val="clear" w:color="auto" w:fill="D9D9D9" w:themeFill="background1" w:themeFillShade="D9"/>
            <w:vAlign w:val="center"/>
          </w:tcPr>
          <w:p w:rsidRPr="00CA5E0E" w:rsidR="00D85547" w:rsidP="00D85547" w:rsidRDefault="00D85547" w14:paraId="07CE16BA" w14:textId="77777777">
            <w:pPr>
              <w:spacing w:before="60" w:after="60"/>
              <w:jc w:val="center"/>
            </w:pPr>
            <w:r w:rsidRPr="00CA5E0E">
              <w:t>3</w:t>
            </w:r>
          </w:p>
        </w:tc>
      </w:tr>
      <w:tr w:rsidRPr="00CA5E0E" w:rsidR="00D85547" w:rsidTr="0066434E" w14:paraId="7207E6AD" w14:textId="77777777">
        <w:tc>
          <w:tcPr>
            <w:tcW w:w="2066" w:type="pct"/>
            <w:shd w:val="clear" w:color="auto" w:fill="auto"/>
            <w:vAlign w:val="center"/>
          </w:tcPr>
          <w:p w:rsidRPr="00CA5E0E" w:rsidR="00D85547" w:rsidP="00D85547" w:rsidRDefault="00D85547" w14:paraId="2ED0D4DD" w14:textId="77777777">
            <w:pPr>
              <w:spacing w:before="60" w:after="60"/>
              <w:rPr>
                <w:rFonts w:ascii="Wingdings" w:hAnsi="Wingdings"/>
              </w:rPr>
            </w:pPr>
            <w:r w:rsidRPr="00CA5E0E">
              <w:t>Learning about nature (e.g., reading/ watching videos about nature, attending nature festivals/lectures)</w:t>
            </w:r>
          </w:p>
        </w:tc>
        <w:tc>
          <w:tcPr>
            <w:tcW w:w="962" w:type="pct"/>
            <w:tcBorders>
              <w:right w:val="single" w:color="auto" w:sz="4" w:space="0"/>
            </w:tcBorders>
            <w:shd w:val="clear" w:color="auto" w:fill="auto"/>
            <w:vAlign w:val="center"/>
          </w:tcPr>
          <w:p w:rsidRPr="00CA5E0E" w:rsidR="00D85547" w:rsidP="00D85547" w:rsidRDefault="00D85547" w14:paraId="1C82DB9C" w14:textId="77777777">
            <w:pPr>
              <w:spacing w:before="60" w:after="60"/>
              <w:jc w:val="center"/>
              <w:rPr>
                <w:rFonts w:ascii="Wingdings" w:hAnsi="Wingdings"/>
              </w:rPr>
            </w:pPr>
            <w:r w:rsidRPr="00CA5E0E">
              <w:rPr>
                <w:rFonts w:ascii="Wingdings" w:hAnsi="Wingdings"/>
              </w:rPr>
              <w:sym w:font="Wingdings" w:char="F072"/>
            </w:r>
            <w:r w:rsidRPr="00CA5E0E">
              <w:t xml:space="preserve">  Yes       </w:t>
            </w:r>
            <w:r w:rsidRPr="00CA5E0E">
              <w:rPr>
                <w:rFonts w:ascii="Wingdings" w:hAnsi="Wingdings"/>
              </w:rPr>
              <w:sym w:font="Wingdings" w:char="F072"/>
            </w:r>
            <w:r w:rsidRPr="00CA5E0E">
              <w:t xml:space="preserve">  No</w:t>
            </w:r>
          </w:p>
        </w:tc>
        <w:tc>
          <w:tcPr>
            <w:tcW w:w="657" w:type="pct"/>
            <w:tcBorders>
              <w:left w:val="single" w:color="auto" w:sz="4" w:space="0"/>
            </w:tcBorders>
            <w:shd w:val="clear" w:color="auto" w:fill="auto"/>
            <w:vAlign w:val="center"/>
          </w:tcPr>
          <w:p w:rsidRPr="00CA5E0E" w:rsidR="00D85547" w:rsidP="00D85547" w:rsidRDefault="00D85547" w14:paraId="632FA16C" w14:textId="77777777">
            <w:pPr>
              <w:spacing w:before="60" w:after="60"/>
              <w:jc w:val="center"/>
            </w:pPr>
            <w:r w:rsidRPr="00CA5E0E">
              <w:t>1</w:t>
            </w:r>
          </w:p>
        </w:tc>
        <w:tc>
          <w:tcPr>
            <w:tcW w:w="657" w:type="pct"/>
            <w:shd w:val="clear" w:color="auto" w:fill="auto"/>
            <w:vAlign w:val="center"/>
          </w:tcPr>
          <w:p w:rsidRPr="00CA5E0E" w:rsidR="00D85547" w:rsidP="00D85547" w:rsidRDefault="00D85547" w14:paraId="35509D74" w14:textId="77777777">
            <w:pPr>
              <w:spacing w:before="60" w:after="60"/>
              <w:jc w:val="center"/>
            </w:pPr>
            <w:r w:rsidRPr="00CA5E0E">
              <w:t>2</w:t>
            </w:r>
          </w:p>
        </w:tc>
        <w:tc>
          <w:tcPr>
            <w:tcW w:w="657" w:type="pct"/>
            <w:shd w:val="clear" w:color="auto" w:fill="auto"/>
            <w:vAlign w:val="center"/>
          </w:tcPr>
          <w:p w:rsidRPr="00CA5E0E" w:rsidR="00D85547" w:rsidP="00D85547" w:rsidRDefault="00D85547" w14:paraId="70B53039" w14:textId="77777777">
            <w:pPr>
              <w:spacing w:before="60" w:after="60"/>
              <w:jc w:val="center"/>
            </w:pPr>
            <w:r w:rsidRPr="00CA5E0E">
              <w:t>3</w:t>
            </w:r>
          </w:p>
        </w:tc>
      </w:tr>
      <w:tr w:rsidRPr="00CA5E0E" w:rsidR="00D85547" w:rsidTr="0066434E" w14:paraId="50AC2971" w14:textId="77777777">
        <w:trPr>
          <w:trHeight w:val="432"/>
        </w:trPr>
        <w:tc>
          <w:tcPr>
            <w:tcW w:w="2066" w:type="pct"/>
            <w:tcBorders>
              <w:bottom w:val="single" w:color="auto" w:sz="4" w:space="0"/>
            </w:tcBorders>
            <w:shd w:val="clear" w:color="auto" w:fill="D9D9D9" w:themeFill="background1" w:themeFillShade="D9"/>
            <w:vAlign w:val="center"/>
          </w:tcPr>
          <w:p w:rsidRPr="00CA5E0E" w:rsidR="00D85547" w:rsidP="00D85547" w:rsidRDefault="00D85547" w14:paraId="3429714F" w14:textId="77777777">
            <w:pPr>
              <w:spacing w:before="60" w:after="60"/>
              <w:rPr>
                <w:rFonts w:ascii="Wingdings" w:hAnsi="Wingdings"/>
              </w:rPr>
            </w:pPr>
            <w:r w:rsidRPr="00CA5E0E">
              <w:t xml:space="preserve">Other </w:t>
            </w:r>
            <w:r w:rsidRPr="00CA5E0E">
              <w:rPr>
                <w:i/>
              </w:rPr>
              <w:t xml:space="preserve">(please specify) </w:t>
            </w:r>
            <w:r w:rsidRPr="00CA5E0E">
              <w:t xml:space="preserve">_____________ </w:t>
            </w:r>
          </w:p>
        </w:tc>
        <w:tc>
          <w:tcPr>
            <w:tcW w:w="962" w:type="pct"/>
            <w:tcBorders>
              <w:bottom w:val="single" w:color="auto" w:sz="4" w:space="0"/>
              <w:right w:val="single" w:color="auto" w:sz="4" w:space="0"/>
            </w:tcBorders>
            <w:shd w:val="clear" w:color="auto" w:fill="D9D9D9" w:themeFill="background1" w:themeFillShade="D9"/>
            <w:vAlign w:val="center"/>
          </w:tcPr>
          <w:p w:rsidRPr="00CA5E0E" w:rsidR="00D85547" w:rsidP="00D85547" w:rsidRDefault="00D85547" w14:paraId="34ECC448" w14:textId="77777777">
            <w:pPr>
              <w:spacing w:before="60" w:after="60"/>
              <w:jc w:val="center"/>
              <w:rPr>
                <w:rFonts w:ascii="Wingdings" w:hAnsi="Wingdings"/>
              </w:rPr>
            </w:pPr>
            <w:r w:rsidRPr="00CA5E0E">
              <w:rPr>
                <w:rFonts w:ascii="Wingdings" w:hAnsi="Wingdings"/>
              </w:rPr>
              <w:sym w:font="Wingdings" w:char="F072"/>
            </w:r>
            <w:r w:rsidRPr="00CA5E0E">
              <w:t xml:space="preserve">  Yes       </w:t>
            </w:r>
            <w:r w:rsidRPr="00CA5E0E">
              <w:rPr>
                <w:rFonts w:ascii="Wingdings" w:hAnsi="Wingdings"/>
              </w:rPr>
              <w:sym w:font="Wingdings" w:char="F072"/>
            </w:r>
            <w:r w:rsidRPr="00CA5E0E">
              <w:t xml:space="preserve">  No</w:t>
            </w:r>
          </w:p>
        </w:tc>
        <w:tc>
          <w:tcPr>
            <w:tcW w:w="657" w:type="pct"/>
            <w:tcBorders>
              <w:left w:val="single" w:color="auto" w:sz="4" w:space="0"/>
              <w:bottom w:val="single" w:color="auto" w:sz="4" w:space="0"/>
            </w:tcBorders>
            <w:shd w:val="clear" w:color="auto" w:fill="D9D9D9" w:themeFill="background1" w:themeFillShade="D9"/>
            <w:vAlign w:val="center"/>
          </w:tcPr>
          <w:p w:rsidRPr="00CA5E0E" w:rsidR="00D85547" w:rsidP="00D85547" w:rsidRDefault="00D85547" w14:paraId="7A32DD29" w14:textId="77777777">
            <w:pPr>
              <w:spacing w:before="60" w:after="60"/>
              <w:jc w:val="center"/>
            </w:pPr>
            <w:r w:rsidRPr="00CA5E0E">
              <w:t>1</w:t>
            </w:r>
          </w:p>
        </w:tc>
        <w:tc>
          <w:tcPr>
            <w:tcW w:w="657" w:type="pct"/>
            <w:tcBorders>
              <w:bottom w:val="single" w:color="auto" w:sz="4" w:space="0"/>
            </w:tcBorders>
            <w:shd w:val="clear" w:color="auto" w:fill="D9D9D9" w:themeFill="background1" w:themeFillShade="D9"/>
            <w:vAlign w:val="center"/>
          </w:tcPr>
          <w:p w:rsidRPr="00CA5E0E" w:rsidR="00D85547" w:rsidP="00D85547" w:rsidRDefault="00D85547" w14:paraId="0C5B7A63" w14:textId="77777777">
            <w:pPr>
              <w:spacing w:before="60" w:after="60"/>
              <w:jc w:val="center"/>
            </w:pPr>
            <w:r w:rsidRPr="00CA5E0E">
              <w:t>2</w:t>
            </w:r>
          </w:p>
        </w:tc>
        <w:tc>
          <w:tcPr>
            <w:tcW w:w="657" w:type="pct"/>
            <w:tcBorders>
              <w:bottom w:val="single" w:color="auto" w:sz="4" w:space="0"/>
            </w:tcBorders>
            <w:shd w:val="clear" w:color="auto" w:fill="D9D9D9" w:themeFill="background1" w:themeFillShade="D9"/>
            <w:vAlign w:val="center"/>
          </w:tcPr>
          <w:p w:rsidRPr="00CA5E0E" w:rsidR="00D85547" w:rsidP="00D85547" w:rsidRDefault="00D85547" w14:paraId="2C72F19F" w14:textId="77777777">
            <w:pPr>
              <w:spacing w:before="60" w:after="60"/>
              <w:jc w:val="center"/>
            </w:pPr>
            <w:r w:rsidRPr="00CA5E0E">
              <w:t>3</w:t>
            </w:r>
          </w:p>
        </w:tc>
      </w:tr>
    </w:tbl>
    <w:p w:rsidRPr="00CA5E0E" w:rsidR="0066434E" w:rsidP="0066434E" w:rsidRDefault="0066434E" w14:paraId="5E956DBC" w14:textId="77777777">
      <w:pPr>
        <w:pStyle w:val="Heading4"/>
        <w:numPr>
          <w:ilvl w:val="0"/>
          <w:numId w:val="78"/>
        </w:numPr>
      </w:pPr>
    </w:p>
    <w:p w:rsidRPr="00CA5E0E" w:rsidR="0066434E" w:rsidP="0066434E" w:rsidRDefault="0066434E" w14:paraId="259FAE33" w14:textId="77777777">
      <w:pPr>
        <w:rPr>
          <w:rFonts w:cs="Times New Roman"/>
          <w:color w:val="auto"/>
        </w:rPr>
      </w:pPr>
      <w:r w:rsidRPr="00CA5E0E">
        <w:rPr>
          <w:rFonts w:cs="Times New Roman"/>
          <w:color w:val="auto"/>
        </w:rPr>
        <w:t>Have you participated in any of the following subsistence programs in the past [time period]?</w:t>
      </w:r>
    </w:p>
    <w:tbl>
      <w:tblPr>
        <w:tblStyle w:val="Checkbox"/>
        <w:tblW w:w="0" w:type="auto"/>
        <w:tblLook w:val="04A0" w:firstRow="1" w:lastRow="0" w:firstColumn="1" w:lastColumn="0" w:noHBand="0" w:noVBand="1"/>
      </w:tblPr>
      <w:tblGrid>
        <w:gridCol w:w="365"/>
        <w:gridCol w:w="4908"/>
      </w:tblGrid>
      <w:tr w:rsidRPr="00CA5E0E" w:rsidR="0066434E" w:rsidTr="00C714E2" w14:paraId="2B62A83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6434E" w:rsidP="00C714E2" w:rsidRDefault="0066434E" w14:paraId="79EA9964" w14:textId="77777777">
            <w:pPr>
              <w:rPr>
                <w:rFonts w:cs="Times New Roman"/>
                <w:color w:val="auto"/>
              </w:rPr>
            </w:pPr>
            <w:r w:rsidRPr="00CA5E0E">
              <w:rPr>
                <w:rFonts w:eastAsia="Times New Roman" w:cs="Times New Roman"/>
                <w:color w:val="auto"/>
              </w:rPr>
              <w:sym w:font="Wingdings 2" w:char="F0A3"/>
            </w:r>
          </w:p>
        </w:tc>
        <w:tc>
          <w:tcPr>
            <w:tcW w:w="4908" w:type="dxa"/>
          </w:tcPr>
          <w:p w:rsidRPr="00CA5E0E" w:rsidR="0066434E" w:rsidP="00C714E2" w:rsidRDefault="0066434E" w14:paraId="380B7A6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Federal subsistence hunt</w:t>
            </w:r>
          </w:p>
        </w:tc>
      </w:tr>
      <w:tr w:rsidRPr="00CA5E0E" w:rsidR="0066434E" w:rsidTr="00C714E2" w14:paraId="44C8821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6434E" w:rsidP="00C714E2" w:rsidRDefault="0066434E" w14:paraId="02DB2830" w14:textId="77777777">
            <w:pPr>
              <w:rPr>
                <w:rFonts w:cs="Times New Roman"/>
                <w:color w:val="auto"/>
              </w:rPr>
            </w:pPr>
            <w:r w:rsidRPr="00CA5E0E">
              <w:rPr>
                <w:rFonts w:eastAsia="Times New Roman" w:cs="Times New Roman"/>
                <w:color w:val="auto"/>
              </w:rPr>
              <w:sym w:font="Wingdings 2" w:char="F0A3"/>
            </w:r>
          </w:p>
        </w:tc>
        <w:tc>
          <w:tcPr>
            <w:tcW w:w="4908" w:type="dxa"/>
          </w:tcPr>
          <w:p w:rsidRPr="00CA5E0E" w:rsidR="0066434E" w:rsidP="00C714E2" w:rsidRDefault="0066434E" w14:paraId="2CA1586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State subsistence hunt</w:t>
            </w:r>
          </w:p>
        </w:tc>
      </w:tr>
      <w:tr w:rsidRPr="00CA5E0E" w:rsidR="0066434E" w:rsidTr="00C714E2" w14:paraId="2B7AD91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6434E" w:rsidP="00C714E2" w:rsidRDefault="0066434E" w14:paraId="5B34938F" w14:textId="77777777">
            <w:pPr>
              <w:rPr>
                <w:rFonts w:cs="Times New Roman"/>
                <w:color w:val="auto"/>
              </w:rPr>
            </w:pPr>
            <w:r w:rsidRPr="00CA5E0E">
              <w:rPr>
                <w:rFonts w:eastAsia="Times New Roman" w:cs="Times New Roman"/>
                <w:color w:val="auto"/>
              </w:rPr>
              <w:sym w:font="Wingdings 2" w:char="F0A3"/>
            </w:r>
          </w:p>
        </w:tc>
        <w:tc>
          <w:tcPr>
            <w:tcW w:w="4908" w:type="dxa"/>
          </w:tcPr>
          <w:p w:rsidRPr="00CA5E0E" w:rsidR="0066434E" w:rsidP="00C714E2" w:rsidRDefault="0066434E" w14:paraId="0B0DCCE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Federal subsistence fishery</w:t>
            </w:r>
          </w:p>
        </w:tc>
      </w:tr>
      <w:tr w:rsidRPr="00CA5E0E" w:rsidR="0066434E" w:rsidTr="00C714E2" w14:paraId="3EA579F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6434E" w:rsidP="00C714E2" w:rsidRDefault="0066434E" w14:paraId="22E63386" w14:textId="77777777">
            <w:pPr>
              <w:rPr>
                <w:rFonts w:cs="Times New Roman"/>
                <w:color w:val="auto"/>
              </w:rPr>
            </w:pPr>
            <w:r w:rsidRPr="00CA5E0E">
              <w:rPr>
                <w:rFonts w:eastAsia="Times New Roman" w:cs="Times New Roman"/>
                <w:color w:val="auto"/>
              </w:rPr>
              <w:sym w:font="Wingdings 2" w:char="F0A3"/>
            </w:r>
          </w:p>
        </w:tc>
        <w:tc>
          <w:tcPr>
            <w:tcW w:w="4908" w:type="dxa"/>
          </w:tcPr>
          <w:p w:rsidRPr="00CA5E0E" w:rsidR="0066434E" w:rsidP="00C714E2" w:rsidRDefault="0066434E" w14:paraId="7453670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State subsistence fishery</w:t>
            </w:r>
          </w:p>
        </w:tc>
      </w:tr>
      <w:tr w:rsidRPr="00CA5E0E" w:rsidR="0066434E" w:rsidTr="00C714E2" w14:paraId="06E3CEF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6434E" w:rsidP="00C714E2" w:rsidRDefault="0066434E" w14:paraId="6D442E79" w14:textId="77777777">
            <w:pPr>
              <w:rPr>
                <w:rFonts w:eastAsia="Times New Roman" w:cs="Times New Roman"/>
                <w:color w:val="auto"/>
              </w:rPr>
            </w:pPr>
            <w:r w:rsidRPr="00CA5E0E">
              <w:rPr>
                <w:rFonts w:eastAsia="Times New Roman" w:cs="Times New Roman"/>
                <w:color w:val="auto"/>
              </w:rPr>
              <w:sym w:font="Wingdings 2" w:char="F0A3"/>
            </w:r>
          </w:p>
        </w:tc>
        <w:tc>
          <w:tcPr>
            <w:tcW w:w="4908" w:type="dxa"/>
          </w:tcPr>
          <w:p w:rsidRPr="00CA5E0E" w:rsidR="0066434E" w:rsidP="00C714E2" w:rsidRDefault="0066434E" w14:paraId="6BB7D7E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 I have not participated in any of these programs</w:t>
            </w:r>
          </w:p>
        </w:tc>
      </w:tr>
    </w:tbl>
    <w:p w:rsidRPr="00CA5E0E" w:rsidR="00CA5BF7" w:rsidP="00CC65C1" w:rsidRDefault="00BC7635" w14:paraId="0B899479" w14:textId="77F0818C">
      <w:pPr>
        <w:pStyle w:val="Heading3"/>
        <w:rPr>
          <w:rFonts w:eastAsia="Cambria"/>
          <w:position w:val="-1"/>
        </w:rPr>
      </w:pPr>
      <w:r w:rsidRPr="00CA5E0E">
        <w:t>Visitation History</w:t>
      </w:r>
      <w:bookmarkEnd w:id="33"/>
    </w:p>
    <w:p w:rsidRPr="00CA5E0E" w:rsidR="00E37C91" w:rsidP="001A62B8" w:rsidRDefault="00E37C91" w14:paraId="5960266E" w14:textId="287D661D">
      <w:pPr>
        <w:pStyle w:val="Heading4"/>
        <w:numPr>
          <w:ilvl w:val="0"/>
          <w:numId w:val="51"/>
        </w:numPr>
        <w:rPr>
          <w:color w:val="auto"/>
        </w:rPr>
      </w:pPr>
    </w:p>
    <w:p w:rsidRPr="00CA5E0E" w:rsidR="003F2950" w:rsidP="006A1999" w:rsidRDefault="003F2950" w14:paraId="13F922DD" w14:textId="283A384D">
      <w:pPr>
        <w:rPr>
          <w:color w:val="auto"/>
        </w:rPr>
      </w:pPr>
      <w:r w:rsidRPr="00CA5E0E">
        <w:rPr>
          <w:color w:val="auto"/>
        </w:rPr>
        <w:t>Have you ever visited</w:t>
      </w:r>
      <w:r w:rsidRPr="00CA5E0E" w:rsidR="00161A3B">
        <w:rPr>
          <w:color w:val="auto"/>
        </w:rPr>
        <w:t xml:space="preserve"> </w:t>
      </w:r>
      <w:r w:rsidRPr="00CA5E0E" w:rsidR="0030795C">
        <w:rPr>
          <w:color w:val="auto"/>
        </w:rPr>
        <w:t>[</w:t>
      </w:r>
      <w:r w:rsidRPr="00CA5E0E" w:rsidR="00F60D9F">
        <w:rPr>
          <w:color w:val="auto"/>
        </w:rPr>
        <w:t>location/site</w:t>
      </w:r>
      <w:r w:rsidRPr="00CA5E0E" w:rsidR="0030795C">
        <w:rPr>
          <w:color w:val="auto"/>
        </w:rPr>
        <w:t>]</w:t>
      </w:r>
      <w:r w:rsidRPr="00CA5E0E">
        <w:rPr>
          <w:color w:val="auto"/>
        </w:rPr>
        <w:t>?</w:t>
      </w:r>
    </w:p>
    <w:p w:rsidRPr="00CA5E0E" w:rsidR="00F145B7" w:rsidP="00F145B7" w:rsidRDefault="00F145B7" w14:paraId="400F9225" w14:textId="77777777">
      <w:pPr>
        <w:rPr>
          <w:color w:val="auto"/>
        </w:rPr>
      </w:pPr>
      <w:r w:rsidRPr="00CA5E0E">
        <w:rPr>
          <w:rFonts w:cs="Times New Roman"/>
          <w:color w:val="auto"/>
        </w:rPr>
        <w:sym w:font="Wingdings 2" w:char="F0A3"/>
      </w:r>
      <w:r w:rsidRPr="00CA5E0E">
        <w:rPr>
          <w:color w:val="auto"/>
        </w:rPr>
        <w:t xml:space="preserve"> No</w:t>
      </w:r>
    </w:p>
    <w:p w:rsidRPr="00CA5E0E" w:rsidR="006B0A71" w:rsidP="00C23245" w:rsidRDefault="00161A3B" w14:paraId="57BB3DE4" w14:textId="59E79ACF">
      <w:pPr>
        <w:rPr>
          <w:color w:val="auto"/>
        </w:rPr>
      </w:pPr>
      <w:r w:rsidRPr="00CA5E0E">
        <w:rPr>
          <w:rFonts w:cs="Times New Roman"/>
          <w:color w:val="auto"/>
        </w:rPr>
        <w:sym w:font="Wingdings 2" w:char="F0A3"/>
      </w:r>
      <w:r w:rsidRPr="00CA5E0E" w:rsidR="009856FB">
        <w:rPr>
          <w:color w:val="auto"/>
        </w:rPr>
        <w:t xml:space="preserve"> </w:t>
      </w:r>
      <w:r w:rsidRPr="00CA5E0E" w:rsidR="00F37E2C">
        <w:rPr>
          <w:color w:val="auto"/>
        </w:rPr>
        <w:t>Yes</w:t>
      </w:r>
    </w:p>
    <w:p w:rsidR="00F73646" w:rsidRDefault="00F73646" w14:paraId="2C493EBE" w14:textId="505FAE08">
      <w:pPr>
        <w:rPr>
          <w:rFonts w:cs="Times New Roman"/>
          <w:b/>
          <w:color w:val="auto"/>
        </w:rPr>
      </w:pPr>
      <w:r>
        <w:rPr>
          <w:color w:val="auto"/>
        </w:rPr>
        <w:br w:type="page"/>
      </w:r>
    </w:p>
    <w:p w:rsidRPr="00CA5E0E" w:rsidR="00330C47" w:rsidP="001A62B8" w:rsidRDefault="00330C47" w14:paraId="01A4399C" w14:textId="77777777">
      <w:pPr>
        <w:pStyle w:val="Heading4"/>
        <w:numPr>
          <w:ilvl w:val="0"/>
          <w:numId w:val="51"/>
        </w:numPr>
        <w:rPr>
          <w:color w:val="auto"/>
        </w:rPr>
      </w:pPr>
    </w:p>
    <w:p w:rsidRPr="00CA5E0E" w:rsidR="00E37C91" w:rsidP="006A1999" w:rsidRDefault="00161A3B" w14:paraId="233546EB" w14:textId="11B3CDE4">
      <w:pPr>
        <w:rPr>
          <w:color w:val="auto"/>
        </w:rPr>
      </w:pPr>
      <w:r w:rsidRPr="00CA5E0E">
        <w:rPr>
          <w:color w:val="auto"/>
        </w:rPr>
        <w:t xml:space="preserve">How many times have you visited </w:t>
      </w:r>
      <w:r w:rsidRPr="00CA5E0E" w:rsidR="00F60D9F">
        <w:rPr>
          <w:color w:val="auto"/>
        </w:rPr>
        <w:t>[location/site</w:t>
      </w:r>
      <w:r w:rsidRPr="00CA5E0E" w:rsidR="0030795C">
        <w:rPr>
          <w:color w:val="auto"/>
        </w:rPr>
        <w:t>]</w:t>
      </w:r>
      <w:r w:rsidRPr="00CA5E0E">
        <w:rPr>
          <w:color w:val="auto"/>
        </w:rPr>
        <w:t xml:space="preserve"> in the last </w:t>
      </w:r>
      <w:r w:rsidRPr="00CA5E0E" w:rsidR="004B2B78">
        <w:rPr>
          <w:color w:val="auto"/>
        </w:rPr>
        <w:t>[time period]</w:t>
      </w:r>
      <w:r w:rsidRPr="00CA5E0E" w:rsidR="00E37C91">
        <w:rPr>
          <w:color w:val="auto"/>
        </w:rPr>
        <w:t xml:space="preserve"> (including this visit)</w:t>
      </w:r>
      <w:r w:rsidRPr="00CA5E0E">
        <w:rPr>
          <w:color w:val="auto"/>
        </w:rPr>
        <w:t xml:space="preserve">? </w:t>
      </w:r>
    </w:p>
    <w:p w:rsidR="00E37C91" w:rsidP="00C23245" w:rsidRDefault="00161A3B" w14:paraId="15FFBFC4" w14:textId="43AE65B7">
      <w:pPr>
        <w:rPr>
          <w:rFonts w:cs="Times New Roman"/>
          <w:color w:val="auto"/>
        </w:rPr>
      </w:pPr>
      <w:r w:rsidRPr="00CA5E0E">
        <w:rPr>
          <w:rFonts w:cs="Times New Roman"/>
          <w:color w:val="auto"/>
        </w:rPr>
        <w:t>_____</w:t>
      </w:r>
      <w:r w:rsidRPr="00CA5E0E" w:rsidR="00E37C91">
        <w:rPr>
          <w:rFonts w:cs="Times New Roman"/>
          <w:color w:val="auto"/>
        </w:rPr>
        <w:t xml:space="preserve">_ </w:t>
      </w:r>
      <w:proofErr w:type="gramStart"/>
      <w:r w:rsidRPr="00CA5E0E" w:rsidR="00E37C91">
        <w:rPr>
          <w:rFonts w:cs="Times New Roman"/>
          <w:color w:val="auto"/>
        </w:rPr>
        <w:t>number</w:t>
      </w:r>
      <w:proofErr w:type="gramEnd"/>
      <w:r w:rsidRPr="00CA5E0E" w:rsidR="00E37C91">
        <w:rPr>
          <w:rFonts w:cs="Times New Roman"/>
          <w:color w:val="auto"/>
        </w:rPr>
        <w:t xml:space="preserve"> of visits</w:t>
      </w:r>
    </w:p>
    <w:p w:rsidRPr="00CA5E0E" w:rsidR="0066434E" w:rsidP="0066434E" w:rsidRDefault="0066434E" w14:paraId="2C0873DB" w14:textId="77777777">
      <w:pPr>
        <w:pStyle w:val="Heading4"/>
        <w:numPr>
          <w:ilvl w:val="0"/>
          <w:numId w:val="51"/>
        </w:numPr>
        <w:rPr>
          <w:color w:val="auto"/>
        </w:rPr>
      </w:pPr>
    </w:p>
    <w:p w:rsidRPr="00CA5E0E" w:rsidR="0066434E" w:rsidP="0066434E" w:rsidRDefault="0066434E" w14:paraId="5B5163B6" w14:textId="77777777">
      <w:pPr>
        <w:rPr>
          <w:rFonts w:cs="Times New Roman"/>
          <w:i/>
          <w:color w:val="auto"/>
        </w:rPr>
      </w:pPr>
      <w:r w:rsidRPr="00CA5E0E">
        <w:rPr>
          <w:rFonts w:cs="Times New Roman"/>
          <w:color w:val="auto"/>
        </w:rPr>
        <w:t xml:space="preserve">How many times have you been to a [natural area, wetland] in the last </w:t>
      </w:r>
      <w:r w:rsidRPr="00CA5E0E">
        <w:rPr>
          <w:color w:val="auto"/>
        </w:rPr>
        <w:t>[time period]</w:t>
      </w:r>
      <w:r w:rsidRPr="00CA5E0E">
        <w:rPr>
          <w:rFonts w:cs="Times New Roman"/>
          <w:color w:val="auto"/>
        </w:rPr>
        <w:t xml:space="preserve">? </w:t>
      </w:r>
      <w:r w:rsidRPr="00CA5E0E">
        <w:rPr>
          <w:rFonts w:cs="Times New Roman"/>
          <w:i/>
          <w:color w:val="auto"/>
        </w:rPr>
        <w:t>Please check only one.</w:t>
      </w:r>
    </w:p>
    <w:tbl>
      <w:tblPr>
        <w:tblW w:w="0" w:type="auto"/>
        <w:tblLook w:val="04A0" w:firstRow="1" w:lastRow="0" w:firstColumn="1" w:lastColumn="0" w:noHBand="0" w:noVBand="1"/>
      </w:tblPr>
      <w:tblGrid>
        <w:gridCol w:w="7740"/>
      </w:tblGrid>
      <w:tr w:rsidRPr="00CA5E0E" w:rsidR="0066434E" w:rsidTr="00C714E2" w14:paraId="146D9A65" w14:textId="77777777">
        <w:tc>
          <w:tcPr>
            <w:tcW w:w="7740" w:type="dxa"/>
            <w:vAlign w:val="center"/>
          </w:tcPr>
          <w:p w:rsidRPr="00CA5E0E" w:rsidR="0066434E" w:rsidP="00C714E2" w:rsidRDefault="0066434E" w14:paraId="5C6B1E13" w14:textId="77777777">
            <w:pPr>
              <w:spacing w:before="60" w:after="60"/>
              <w:rPr>
                <w:color w:val="auto"/>
              </w:rPr>
            </w:pPr>
            <w:r w:rsidRPr="00CA5E0E">
              <w:rPr>
                <w:color w:val="auto"/>
              </w:rPr>
              <w:sym w:font="Wingdings 2" w:char="F0A3"/>
            </w:r>
            <w:r w:rsidRPr="00CA5E0E">
              <w:rPr>
                <w:color w:val="auto"/>
              </w:rPr>
              <w:t xml:space="preserve"> None</w:t>
            </w:r>
          </w:p>
        </w:tc>
      </w:tr>
      <w:tr w:rsidRPr="00CA5E0E" w:rsidR="0066434E" w:rsidTr="00C714E2" w14:paraId="6F74D9A5" w14:textId="77777777">
        <w:tc>
          <w:tcPr>
            <w:tcW w:w="7740" w:type="dxa"/>
            <w:vAlign w:val="center"/>
          </w:tcPr>
          <w:p w:rsidRPr="00CA5E0E" w:rsidR="0066434E" w:rsidP="00C714E2" w:rsidRDefault="0066434E" w14:paraId="4BC8BFDA" w14:textId="77777777">
            <w:pPr>
              <w:spacing w:before="60" w:after="60"/>
              <w:rPr>
                <w:color w:val="auto"/>
              </w:rPr>
            </w:pPr>
            <w:r w:rsidRPr="00CA5E0E">
              <w:rPr>
                <w:color w:val="auto"/>
              </w:rPr>
              <w:sym w:font="Wingdings 2" w:char="F0A3"/>
            </w:r>
            <w:r w:rsidRPr="00CA5E0E">
              <w:rPr>
                <w:color w:val="auto"/>
              </w:rPr>
              <w:t xml:space="preserve"> 1-2 times</w:t>
            </w:r>
          </w:p>
        </w:tc>
      </w:tr>
      <w:tr w:rsidRPr="00CA5E0E" w:rsidR="0066434E" w:rsidTr="00C714E2" w14:paraId="3ED4F615" w14:textId="77777777">
        <w:tc>
          <w:tcPr>
            <w:tcW w:w="7740" w:type="dxa"/>
            <w:vAlign w:val="center"/>
          </w:tcPr>
          <w:p w:rsidRPr="00CA5E0E" w:rsidR="0066434E" w:rsidP="00C714E2" w:rsidRDefault="0066434E" w14:paraId="70CE8BC5" w14:textId="77777777">
            <w:pPr>
              <w:spacing w:before="60" w:after="60"/>
              <w:rPr>
                <w:color w:val="auto"/>
              </w:rPr>
            </w:pPr>
            <w:r w:rsidRPr="00CA5E0E">
              <w:rPr>
                <w:color w:val="auto"/>
              </w:rPr>
              <w:sym w:font="Wingdings 2" w:char="F0A3"/>
            </w:r>
            <w:r w:rsidRPr="00CA5E0E">
              <w:rPr>
                <w:color w:val="auto"/>
              </w:rPr>
              <w:t xml:space="preserve"> 3-5 times</w:t>
            </w:r>
          </w:p>
        </w:tc>
      </w:tr>
      <w:tr w:rsidRPr="00CA5E0E" w:rsidR="0066434E" w:rsidTr="00C714E2" w14:paraId="69AF89D9" w14:textId="77777777">
        <w:tc>
          <w:tcPr>
            <w:tcW w:w="7740" w:type="dxa"/>
            <w:vAlign w:val="center"/>
          </w:tcPr>
          <w:p w:rsidRPr="00CA5E0E" w:rsidR="0066434E" w:rsidP="00C714E2" w:rsidRDefault="0066434E" w14:paraId="0AF164AA" w14:textId="77777777">
            <w:pPr>
              <w:spacing w:before="60" w:after="60"/>
              <w:rPr>
                <w:color w:val="auto"/>
              </w:rPr>
            </w:pPr>
            <w:r w:rsidRPr="00CA5E0E">
              <w:rPr>
                <w:color w:val="auto"/>
              </w:rPr>
              <w:sym w:font="Wingdings 2" w:char="F0A3"/>
            </w:r>
            <w:r w:rsidRPr="00CA5E0E">
              <w:rPr>
                <w:color w:val="auto"/>
              </w:rPr>
              <w:t xml:space="preserve"> 6-10 times</w:t>
            </w:r>
          </w:p>
        </w:tc>
      </w:tr>
      <w:tr w:rsidRPr="00CA5E0E" w:rsidR="0066434E" w:rsidTr="00C714E2" w14:paraId="046FE26A" w14:textId="77777777">
        <w:tc>
          <w:tcPr>
            <w:tcW w:w="7740" w:type="dxa"/>
            <w:shd w:val="clear" w:color="auto" w:fill="auto"/>
            <w:vAlign w:val="center"/>
          </w:tcPr>
          <w:p w:rsidRPr="00CA5E0E" w:rsidR="0066434E" w:rsidP="00C714E2" w:rsidRDefault="0066434E" w14:paraId="0E483D99" w14:textId="77777777">
            <w:pPr>
              <w:spacing w:before="60" w:after="60"/>
              <w:rPr>
                <w:color w:val="auto"/>
              </w:rPr>
            </w:pPr>
            <w:r w:rsidRPr="00CA5E0E">
              <w:rPr>
                <w:color w:val="auto"/>
              </w:rPr>
              <w:sym w:font="Wingdings 2" w:char="F0A3"/>
            </w:r>
            <w:r w:rsidRPr="00CA5E0E">
              <w:rPr>
                <w:color w:val="auto"/>
              </w:rPr>
              <w:t xml:space="preserve"> 11 or more times</w:t>
            </w:r>
          </w:p>
        </w:tc>
      </w:tr>
      <w:tr w:rsidRPr="00CA5E0E" w:rsidR="0066434E" w:rsidTr="00C714E2" w14:paraId="655CB41D" w14:textId="77777777">
        <w:tc>
          <w:tcPr>
            <w:tcW w:w="7740" w:type="dxa"/>
            <w:shd w:val="clear" w:color="auto" w:fill="auto"/>
            <w:vAlign w:val="center"/>
          </w:tcPr>
          <w:p w:rsidRPr="00CA5E0E" w:rsidR="0066434E" w:rsidP="00C714E2" w:rsidRDefault="0066434E" w14:paraId="534DA917" w14:textId="77777777">
            <w:pPr>
              <w:spacing w:before="60" w:after="60"/>
              <w:rPr>
                <w:color w:val="auto"/>
              </w:rPr>
            </w:pPr>
            <w:r w:rsidRPr="00CA5E0E">
              <w:rPr>
                <w:color w:val="auto"/>
              </w:rPr>
              <w:sym w:font="Wingdings 2" w:char="F0A3"/>
            </w:r>
            <w:r w:rsidRPr="00CA5E0E">
              <w:rPr>
                <w:color w:val="auto"/>
              </w:rPr>
              <w:t xml:space="preserve"> Don’t know / not sure</w:t>
            </w:r>
          </w:p>
        </w:tc>
      </w:tr>
    </w:tbl>
    <w:p w:rsidRPr="00CA5E0E" w:rsidR="0066434E" w:rsidP="0066434E" w:rsidRDefault="0066434E" w14:paraId="4D14F1AA" w14:textId="77777777">
      <w:pPr>
        <w:pStyle w:val="Heading4"/>
        <w:numPr>
          <w:ilvl w:val="0"/>
          <w:numId w:val="51"/>
        </w:numPr>
        <w:rPr>
          <w:color w:val="auto"/>
        </w:rPr>
      </w:pPr>
    </w:p>
    <w:p w:rsidRPr="00CA5E0E" w:rsidR="0066434E" w:rsidP="0066434E" w:rsidRDefault="0066434E" w14:paraId="3787F2A8" w14:textId="77777777">
      <w:pPr>
        <w:rPr>
          <w:color w:val="auto"/>
        </w:rPr>
      </w:pPr>
      <w:r w:rsidRPr="00CA5E0E">
        <w:rPr>
          <w:color w:val="auto"/>
        </w:rPr>
        <w:t>How often do you visit [location/site]?</w:t>
      </w:r>
    </w:p>
    <w:p w:rsidRPr="00CA5E0E" w:rsidR="0066434E" w:rsidP="0066434E" w:rsidRDefault="0066434E" w14:paraId="7574E01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This is my first visit</w:t>
      </w:r>
    </w:p>
    <w:p w:rsidRPr="00CA5E0E" w:rsidR="0066434E" w:rsidP="0066434E" w:rsidRDefault="0066434E" w14:paraId="1FC589A8"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Rarely (1-2 times per year or less)</w:t>
      </w:r>
    </w:p>
    <w:p w:rsidRPr="00CA5E0E" w:rsidR="0066434E" w:rsidP="0066434E" w:rsidRDefault="0066434E" w14:paraId="783EA79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Frequently (at least 3 times per year)</w:t>
      </w:r>
    </w:p>
    <w:p w:rsidRPr="00CA5E0E" w:rsidR="00330C47" w:rsidP="0066434E" w:rsidRDefault="00330C47" w14:paraId="31041D3E" w14:textId="77777777">
      <w:pPr>
        <w:pStyle w:val="Heading4"/>
        <w:numPr>
          <w:ilvl w:val="0"/>
          <w:numId w:val="51"/>
        </w:numPr>
        <w:rPr>
          <w:color w:val="auto"/>
        </w:rPr>
      </w:pPr>
    </w:p>
    <w:p w:rsidRPr="00CA5E0E" w:rsidR="00161A3B" w:rsidP="006A1999" w:rsidRDefault="00161A3B" w14:paraId="651C68FD" w14:textId="072099AB">
      <w:pPr>
        <w:rPr>
          <w:color w:val="auto"/>
        </w:rPr>
      </w:pPr>
      <w:r w:rsidRPr="00CA5E0E">
        <w:rPr>
          <w:color w:val="auto"/>
        </w:rPr>
        <w:t xml:space="preserve">What other U.S. Fish &amp; Wildlife Service sites have you visited in the last </w:t>
      </w:r>
      <w:r w:rsidRPr="00CA5E0E" w:rsidR="004B2B78">
        <w:rPr>
          <w:color w:val="auto"/>
        </w:rPr>
        <w:t>[time period]</w:t>
      </w:r>
      <w:r w:rsidRPr="00CA5E0E">
        <w:rPr>
          <w:color w:val="auto"/>
        </w:rPr>
        <w:t>?</w:t>
      </w:r>
    </w:p>
    <w:p w:rsidRPr="00CA5E0E" w:rsidR="00161A3B" w:rsidP="00C23245" w:rsidRDefault="00161A3B" w14:paraId="0DF49F3C" w14:textId="77777777">
      <w:pPr>
        <w:rPr>
          <w:color w:val="auto"/>
        </w:rPr>
      </w:pPr>
      <w:r w:rsidRPr="00CA5E0E">
        <w:rPr>
          <w:rFonts w:cs="Times New Roman"/>
          <w:color w:val="auto"/>
        </w:rPr>
        <w:sym w:font="Wingdings 2" w:char="F0A3"/>
      </w:r>
      <w:r w:rsidRPr="00CA5E0E">
        <w:rPr>
          <w:color w:val="auto"/>
        </w:rPr>
        <w:t xml:space="preserve"> None</w:t>
      </w:r>
    </w:p>
    <w:p w:rsidRPr="00CA5E0E" w:rsidR="0088349E" w:rsidP="0088349E" w:rsidRDefault="0088349E" w14:paraId="60EC5D8A" w14:textId="1D992AC1">
      <w:pPr>
        <w:rPr>
          <w:rFonts w:cs="Times New Roman"/>
          <w:color w:val="auto"/>
        </w:rPr>
      </w:pPr>
      <w:r w:rsidRPr="00CA5E0E">
        <w:rPr>
          <w:rFonts w:cs="Times New Roman"/>
          <w:color w:val="auto"/>
        </w:rPr>
        <w:sym w:font="Wingdings 2" w:char="F0A3"/>
      </w:r>
      <w:r w:rsidRPr="00CA5E0E">
        <w:rPr>
          <w:rFonts w:cs="Times New Roman"/>
          <w:color w:val="auto"/>
        </w:rPr>
        <w:t xml:space="preserve"> </w:t>
      </w:r>
      <w:r w:rsidRPr="00CA5E0E">
        <w:rPr>
          <w:color w:val="auto"/>
        </w:rPr>
        <w:t>Don’t know / not sure</w:t>
      </w:r>
    </w:p>
    <w:p w:rsidRPr="00CA5E0E" w:rsidR="00161A3B" w:rsidP="00C23245" w:rsidRDefault="00161A3B" w14:paraId="59C69232" w14:textId="6FC05C88">
      <w:pPr>
        <w:rPr>
          <w:color w:val="auto"/>
        </w:rPr>
      </w:pPr>
      <w:r w:rsidRPr="00CA5E0E">
        <w:rPr>
          <w:rFonts w:cs="Times New Roman"/>
          <w:color w:val="auto"/>
        </w:rPr>
        <w:sym w:font="Wingdings 2" w:char="F0A3"/>
      </w:r>
      <w:r w:rsidRPr="00CA5E0E">
        <w:rPr>
          <w:color w:val="auto"/>
        </w:rPr>
        <w:t xml:space="preserve"> Sites visited: ________________</w:t>
      </w:r>
      <w:r w:rsidRPr="00CA5E0E" w:rsidR="00E37C91">
        <w:rPr>
          <w:color w:val="auto"/>
        </w:rPr>
        <w:t>________________________________________________</w:t>
      </w:r>
    </w:p>
    <w:p w:rsidRPr="00CA5E0E" w:rsidR="00330C47" w:rsidP="001A62B8" w:rsidRDefault="00330C47" w14:paraId="5FCC0C60" w14:textId="77777777">
      <w:pPr>
        <w:pStyle w:val="Heading4"/>
        <w:numPr>
          <w:ilvl w:val="0"/>
          <w:numId w:val="51"/>
        </w:numPr>
        <w:rPr>
          <w:color w:val="auto"/>
        </w:rPr>
      </w:pPr>
    </w:p>
    <w:p w:rsidRPr="00CA5E0E" w:rsidR="00ED4C34" w:rsidP="00F60D9F" w:rsidRDefault="00EC7F90" w14:paraId="639DE2CD" w14:textId="0B4D0F27">
      <w:pPr>
        <w:rPr>
          <w:i/>
          <w:color w:val="auto"/>
        </w:rPr>
      </w:pPr>
      <w:r w:rsidRPr="00CA5E0E">
        <w:rPr>
          <w:color w:val="auto"/>
        </w:rPr>
        <w:t xml:space="preserve">When was your first visit to </w:t>
      </w:r>
      <w:r w:rsidRPr="00CA5E0E" w:rsidR="00663884">
        <w:rPr>
          <w:color w:val="auto"/>
        </w:rPr>
        <w:t>[</w:t>
      </w:r>
      <w:r w:rsidRPr="00CA5E0E" w:rsidR="00F60D9F">
        <w:rPr>
          <w:color w:val="auto"/>
        </w:rPr>
        <w:t>location/site</w:t>
      </w:r>
      <w:r w:rsidRPr="00CA5E0E" w:rsidR="00663884">
        <w:rPr>
          <w:color w:val="auto"/>
        </w:rPr>
        <w:t>]</w:t>
      </w:r>
      <w:r w:rsidRPr="00CA5E0E" w:rsidR="00ED4C34">
        <w:rPr>
          <w:color w:val="auto"/>
        </w:rPr>
        <w:t>?</w:t>
      </w:r>
    </w:p>
    <w:p w:rsidRPr="00CA5E0E" w:rsidR="00EC7F90" w:rsidP="00F60D9F" w:rsidRDefault="00EC7F90" w14:paraId="4F144843" w14:textId="1CD93286">
      <w:pPr>
        <w:rPr>
          <w:color w:val="auto"/>
        </w:rPr>
      </w:pPr>
      <w:r w:rsidRPr="00CA5E0E">
        <w:rPr>
          <w:color w:val="auto"/>
        </w:rPr>
        <w:t>Month _________ Year:  ________</w:t>
      </w:r>
    </w:p>
    <w:p w:rsidRPr="00CA5E0E" w:rsidR="00225690" w:rsidP="00225690" w:rsidRDefault="00161A3B" w14:paraId="6A1CE6CD" w14:textId="77777777">
      <w:pPr>
        <w:rPr>
          <w:color w:val="auto"/>
        </w:rPr>
      </w:pPr>
      <w:r w:rsidRPr="00CA5E0E">
        <w:rPr>
          <w:rFonts w:cs="Times New Roman"/>
          <w:color w:val="auto"/>
        </w:rPr>
        <w:sym w:font="Wingdings 2" w:char="F0A3"/>
      </w:r>
      <w:r w:rsidRPr="00CA5E0E" w:rsidR="009856FB">
        <w:rPr>
          <w:color w:val="auto"/>
        </w:rPr>
        <w:t xml:space="preserve"> </w:t>
      </w:r>
      <w:r w:rsidRPr="00CA5E0E" w:rsidR="00225690">
        <w:rPr>
          <w:color w:val="auto"/>
        </w:rPr>
        <w:t>This is my first visit</w:t>
      </w:r>
    </w:p>
    <w:p w:rsidRPr="00CA5E0E" w:rsidR="00330C47" w:rsidP="00943393" w:rsidRDefault="00225690" w14:paraId="3203AA19" w14:textId="4D912BE3">
      <w:pPr>
        <w:rPr>
          <w:color w:val="auto"/>
        </w:rPr>
      </w:pPr>
      <w:r w:rsidRPr="00CA5E0E">
        <w:rPr>
          <w:rFonts w:cs="Times New Roman"/>
          <w:color w:val="auto"/>
        </w:rPr>
        <w:sym w:font="Wingdings 2" w:char="F0A3"/>
      </w:r>
      <w:r w:rsidRPr="00CA5E0E">
        <w:rPr>
          <w:color w:val="auto"/>
        </w:rPr>
        <w:t xml:space="preserve"> Don’t know</w:t>
      </w:r>
      <w:r w:rsidRPr="00CA5E0E" w:rsidR="0088349E">
        <w:rPr>
          <w:color w:val="auto"/>
        </w:rPr>
        <w:t xml:space="preserve"> </w:t>
      </w:r>
      <w:r w:rsidRPr="00CA5E0E">
        <w:rPr>
          <w:color w:val="auto"/>
        </w:rPr>
        <w:t>/</w:t>
      </w:r>
      <w:r w:rsidRPr="00CA5E0E" w:rsidR="0088349E">
        <w:rPr>
          <w:color w:val="auto"/>
        </w:rPr>
        <w:t xml:space="preserve"> </w:t>
      </w:r>
      <w:r w:rsidR="00943393">
        <w:rPr>
          <w:color w:val="auto"/>
        </w:rPr>
        <w:t>can’t remember</w:t>
      </w:r>
    </w:p>
    <w:p w:rsidRPr="00CA5E0E" w:rsidR="00330C47" w:rsidP="001A62B8" w:rsidRDefault="00330C47" w14:paraId="0F8BDE38" w14:textId="77777777">
      <w:pPr>
        <w:pStyle w:val="Heading4"/>
        <w:numPr>
          <w:ilvl w:val="0"/>
          <w:numId w:val="51"/>
        </w:numPr>
        <w:rPr>
          <w:color w:val="auto"/>
        </w:rPr>
      </w:pPr>
    </w:p>
    <w:p w:rsidRPr="00CA5E0E" w:rsidR="006D5AD3" w:rsidP="006D5AD3" w:rsidRDefault="006D5AD3" w14:paraId="3CFEF671" w14:textId="4DAA451D">
      <w:pPr>
        <w:rPr>
          <w:rFonts w:cs="Times New Roman"/>
          <w:color w:val="auto"/>
        </w:rPr>
      </w:pPr>
      <w:r w:rsidRPr="00CA5E0E">
        <w:rPr>
          <w:rFonts w:cs="Times New Roman"/>
          <w:color w:val="auto"/>
        </w:rPr>
        <w:t xml:space="preserve">During which seasons have you visited </w:t>
      </w:r>
      <w:r w:rsidRPr="00CA5E0E" w:rsidR="001D2074">
        <w:rPr>
          <w:rFonts w:cs="Times New Roman"/>
          <w:color w:val="auto"/>
        </w:rPr>
        <w:t>[</w:t>
      </w:r>
      <w:r w:rsidRPr="00CA5E0E" w:rsidR="00F60D9F">
        <w:rPr>
          <w:color w:val="auto"/>
        </w:rPr>
        <w:t>location/site</w:t>
      </w:r>
      <w:r w:rsidRPr="00CA5E0E" w:rsidR="001D2074">
        <w:rPr>
          <w:rFonts w:cs="Times New Roman"/>
          <w:color w:val="auto"/>
        </w:rPr>
        <w:t xml:space="preserve">] </w:t>
      </w:r>
      <w:r w:rsidRPr="00CA5E0E">
        <w:rPr>
          <w:rFonts w:cs="Times New Roman"/>
          <w:color w:val="auto"/>
        </w:rPr>
        <w:t xml:space="preserve">in the last </w:t>
      </w:r>
      <w:r w:rsidRPr="00CA5E0E" w:rsidR="004B2B78">
        <w:rPr>
          <w:color w:val="auto"/>
        </w:rPr>
        <w:t>[time period]</w:t>
      </w:r>
      <w:r w:rsidRPr="00CA5E0E">
        <w:rPr>
          <w:rFonts w:cs="Times New Roman"/>
          <w:color w:val="auto"/>
        </w:rPr>
        <w:t>?</w:t>
      </w:r>
      <w:r w:rsidR="002B7F4C">
        <w:rPr>
          <w:rFonts w:cs="Times New Roman"/>
          <w:color w:val="auto"/>
        </w:rPr>
        <w:t xml:space="preserve"> (Select</w:t>
      </w:r>
      <w:r w:rsidRPr="00355D41" w:rsidR="002B7F4C">
        <w:rPr>
          <w:color w:val="auto"/>
        </w:rPr>
        <w:t xml:space="preserve"> all that apply</w:t>
      </w:r>
      <w:r w:rsidR="002B7F4C">
        <w:rPr>
          <w:rFonts w:cs="Times New Roman"/>
          <w:color w:val="auto"/>
        </w:rPr>
        <w:t>)</w:t>
      </w:r>
    </w:p>
    <w:tbl>
      <w:tblPr>
        <w:tblW w:w="0" w:type="auto"/>
        <w:tblCellMar>
          <w:left w:w="115" w:type="dxa"/>
          <w:right w:w="115" w:type="dxa"/>
        </w:tblCellMar>
        <w:tblLook w:val="04A0" w:firstRow="1" w:lastRow="0" w:firstColumn="1" w:lastColumn="0" w:noHBand="0" w:noVBand="1"/>
      </w:tblPr>
      <w:tblGrid>
        <w:gridCol w:w="1648"/>
        <w:gridCol w:w="1709"/>
        <w:gridCol w:w="2540"/>
        <w:gridCol w:w="2368"/>
      </w:tblGrid>
      <w:tr w:rsidRPr="00CA5E0E" w:rsidR="00330C47" w:rsidTr="006D5AD3" w14:paraId="6B9811A7" w14:textId="77777777">
        <w:tc>
          <w:tcPr>
            <w:tcW w:w="0" w:type="auto"/>
            <w:hideMark/>
          </w:tcPr>
          <w:p w:rsidRPr="00CA5E0E" w:rsidR="006D5AD3" w:rsidP="00D96792" w:rsidRDefault="006D5AD3" w14:paraId="1C410FBD" w14:textId="77777777">
            <w:pPr>
              <w:pStyle w:val="ListParagraph"/>
              <w:contextualSpacing w:val="0"/>
              <w:rPr>
                <w:sz w:val="22"/>
                <w:szCs w:val="22"/>
              </w:rPr>
            </w:pPr>
            <w:r w:rsidRPr="00CA5E0E">
              <w:rPr>
                <w:sz w:val="22"/>
                <w:szCs w:val="22"/>
              </w:rPr>
              <w:sym w:font="Wingdings" w:char="F072"/>
            </w:r>
            <w:r w:rsidRPr="00CA5E0E">
              <w:rPr>
                <w:sz w:val="22"/>
                <w:szCs w:val="22"/>
              </w:rPr>
              <w:t xml:space="preserve"> Spring</w:t>
            </w:r>
          </w:p>
          <w:p w:rsidRPr="00CA5E0E" w:rsidR="006D5AD3" w:rsidP="00D96792" w:rsidRDefault="006D5AD3" w14:paraId="07059277" w14:textId="77777777">
            <w:pPr>
              <w:pStyle w:val="ListParagraph"/>
              <w:contextualSpacing w:val="0"/>
              <w:rPr>
                <w:sz w:val="22"/>
                <w:szCs w:val="22"/>
              </w:rPr>
            </w:pPr>
            <w:r w:rsidRPr="00CA5E0E">
              <w:rPr>
                <w:sz w:val="22"/>
                <w:szCs w:val="22"/>
              </w:rPr>
              <w:t xml:space="preserve">    (March-May)</w:t>
            </w:r>
          </w:p>
        </w:tc>
        <w:tc>
          <w:tcPr>
            <w:tcW w:w="0" w:type="auto"/>
            <w:hideMark/>
          </w:tcPr>
          <w:p w:rsidRPr="00CA5E0E" w:rsidR="006D5AD3" w:rsidP="00D96792" w:rsidRDefault="006D5AD3" w14:paraId="7BD099AC" w14:textId="77777777">
            <w:pPr>
              <w:pStyle w:val="ListParagraph"/>
              <w:contextualSpacing w:val="0"/>
              <w:rPr>
                <w:sz w:val="22"/>
                <w:szCs w:val="22"/>
              </w:rPr>
            </w:pPr>
            <w:r w:rsidRPr="00CA5E0E">
              <w:rPr>
                <w:sz w:val="22"/>
                <w:szCs w:val="22"/>
              </w:rPr>
              <w:sym w:font="Wingdings" w:char="F072"/>
            </w:r>
            <w:r w:rsidRPr="00CA5E0E">
              <w:rPr>
                <w:sz w:val="22"/>
                <w:szCs w:val="22"/>
              </w:rPr>
              <w:t xml:space="preserve"> Summer</w:t>
            </w:r>
          </w:p>
          <w:p w:rsidRPr="00CA5E0E" w:rsidR="006D5AD3" w:rsidP="00D96792" w:rsidRDefault="006D5AD3" w14:paraId="0CA44F67" w14:textId="77777777">
            <w:pPr>
              <w:pStyle w:val="ListParagraph"/>
              <w:contextualSpacing w:val="0"/>
              <w:rPr>
                <w:sz w:val="22"/>
                <w:szCs w:val="22"/>
              </w:rPr>
            </w:pPr>
            <w:r w:rsidRPr="00CA5E0E">
              <w:rPr>
                <w:sz w:val="22"/>
                <w:szCs w:val="22"/>
              </w:rPr>
              <w:t xml:space="preserve">    (June-August)</w:t>
            </w:r>
          </w:p>
        </w:tc>
        <w:tc>
          <w:tcPr>
            <w:tcW w:w="0" w:type="auto"/>
            <w:hideMark/>
          </w:tcPr>
          <w:p w:rsidRPr="00CA5E0E" w:rsidR="006D5AD3" w:rsidP="00D96792" w:rsidRDefault="006D5AD3" w14:paraId="1686D5E6" w14:textId="77777777">
            <w:pPr>
              <w:pStyle w:val="ListParagraph"/>
              <w:contextualSpacing w:val="0"/>
              <w:rPr>
                <w:sz w:val="22"/>
                <w:szCs w:val="22"/>
              </w:rPr>
            </w:pPr>
            <w:r w:rsidRPr="00CA5E0E">
              <w:rPr>
                <w:sz w:val="22"/>
                <w:szCs w:val="22"/>
              </w:rPr>
              <w:sym w:font="Wingdings" w:char="F072"/>
            </w:r>
            <w:r w:rsidRPr="00CA5E0E">
              <w:rPr>
                <w:sz w:val="22"/>
                <w:szCs w:val="22"/>
              </w:rPr>
              <w:t xml:space="preserve"> Fall</w:t>
            </w:r>
          </w:p>
          <w:p w:rsidRPr="00CA5E0E" w:rsidR="006D5AD3" w:rsidP="00D96792" w:rsidRDefault="006D5AD3" w14:paraId="4DC883DD" w14:textId="77777777">
            <w:pPr>
              <w:pStyle w:val="ListParagraph"/>
              <w:contextualSpacing w:val="0"/>
              <w:rPr>
                <w:sz w:val="22"/>
                <w:szCs w:val="22"/>
              </w:rPr>
            </w:pPr>
            <w:r w:rsidRPr="00CA5E0E">
              <w:rPr>
                <w:sz w:val="22"/>
                <w:szCs w:val="22"/>
              </w:rPr>
              <w:t xml:space="preserve">    (September-November)</w:t>
            </w:r>
          </w:p>
        </w:tc>
        <w:tc>
          <w:tcPr>
            <w:tcW w:w="0" w:type="auto"/>
            <w:hideMark/>
          </w:tcPr>
          <w:p w:rsidRPr="00CA5E0E" w:rsidR="006D5AD3" w:rsidP="00D96792" w:rsidRDefault="006D5AD3" w14:paraId="20778EAD" w14:textId="77777777">
            <w:pPr>
              <w:pStyle w:val="ListParagraph"/>
              <w:contextualSpacing w:val="0"/>
              <w:rPr>
                <w:sz w:val="22"/>
                <w:szCs w:val="22"/>
              </w:rPr>
            </w:pPr>
            <w:r w:rsidRPr="00CA5E0E">
              <w:rPr>
                <w:sz w:val="22"/>
                <w:szCs w:val="22"/>
              </w:rPr>
              <w:sym w:font="Wingdings" w:char="F072"/>
            </w:r>
            <w:r w:rsidRPr="00CA5E0E">
              <w:rPr>
                <w:sz w:val="22"/>
                <w:szCs w:val="22"/>
              </w:rPr>
              <w:t xml:space="preserve"> Winter</w:t>
            </w:r>
          </w:p>
          <w:p w:rsidRPr="00CA5E0E" w:rsidR="006D5AD3" w:rsidP="00D96792" w:rsidRDefault="006D5AD3" w14:paraId="25A95113" w14:textId="77777777">
            <w:pPr>
              <w:pStyle w:val="ListParagraph"/>
              <w:contextualSpacing w:val="0"/>
              <w:rPr>
                <w:sz w:val="22"/>
                <w:szCs w:val="22"/>
              </w:rPr>
            </w:pPr>
            <w:r w:rsidRPr="00CA5E0E">
              <w:rPr>
                <w:sz w:val="22"/>
                <w:szCs w:val="22"/>
              </w:rPr>
              <w:t xml:space="preserve">    (December-February)</w:t>
            </w:r>
          </w:p>
        </w:tc>
      </w:tr>
    </w:tbl>
    <w:p w:rsidRPr="00CA5E0E" w:rsidR="00330C47" w:rsidP="001A62B8" w:rsidRDefault="00330C47" w14:paraId="7694E9CC" w14:textId="77777777">
      <w:pPr>
        <w:pStyle w:val="Heading4"/>
        <w:numPr>
          <w:ilvl w:val="0"/>
          <w:numId w:val="51"/>
        </w:numPr>
        <w:rPr>
          <w:color w:val="auto"/>
        </w:rPr>
      </w:pPr>
    </w:p>
    <w:p w:rsidRPr="00CA5E0E" w:rsidR="00CA51D3" w:rsidP="00C23245" w:rsidRDefault="00CA51D3" w14:paraId="4B23A6FA" w14:textId="3FD1643E">
      <w:pPr>
        <w:rPr>
          <w:rFonts w:cs="Times New Roman"/>
          <w:color w:val="auto"/>
        </w:rPr>
      </w:pPr>
      <w:r w:rsidRPr="00CA5E0E">
        <w:rPr>
          <w:rFonts w:cs="Times New Roman"/>
          <w:color w:val="auto"/>
        </w:rPr>
        <w:t xml:space="preserve">Please check all [days of week/times of day] that you and your group have visited </w:t>
      </w:r>
      <w:r w:rsidRPr="00CA5E0E" w:rsidR="00663884">
        <w:rPr>
          <w:rFonts w:cs="Times New Roman"/>
          <w:color w:val="auto"/>
        </w:rPr>
        <w:t>[site]</w:t>
      </w:r>
      <w:r w:rsidRPr="00CA5E0E">
        <w:rPr>
          <w:rFonts w:cs="Times New Roman"/>
          <w:color w:val="auto"/>
        </w:rPr>
        <w:t xml:space="preserve">. </w:t>
      </w:r>
    </w:p>
    <w:p w:rsidRPr="00CA5E0E" w:rsidR="00CA51D3" w:rsidP="00C23245" w:rsidRDefault="00E32598" w14:paraId="31B8CCA4" w14:textId="2A23F298">
      <w:pPr>
        <w:rPr>
          <w:rFonts w:cs="Times New Roman"/>
          <w:color w:val="auto"/>
        </w:rPr>
      </w:pPr>
      <w:r w:rsidRPr="00CA5E0E">
        <w:rPr>
          <w:rFonts w:cs="Times New Roman"/>
          <w:color w:val="auto"/>
        </w:rPr>
        <w:t>W</w:t>
      </w:r>
      <w:r w:rsidRPr="00CA5E0E" w:rsidR="00CA51D3">
        <w:rPr>
          <w:rFonts w:cs="Times New Roman"/>
          <w:color w:val="auto"/>
        </w:rPr>
        <w:t>eekday vs. weekend:</w:t>
      </w:r>
    </w:p>
    <w:tbl>
      <w:tblPr>
        <w:tblW w:w="3634" w:type="pct"/>
        <w:tblLook w:val="0000" w:firstRow="0" w:lastRow="0" w:firstColumn="0" w:lastColumn="0" w:noHBand="0" w:noVBand="0"/>
      </w:tblPr>
      <w:tblGrid>
        <w:gridCol w:w="2063"/>
        <w:gridCol w:w="2063"/>
        <w:gridCol w:w="3200"/>
      </w:tblGrid>
      <w:tr w:rsidRPr="00CA5E0E" w:rsidR="00330C47" w:rsidTr="00F4309C" w14:paraId="2D89120C" w14:textId="77777777">
        <w:trPr>
          <w:trHeight w:val="260"/>
        </w:trPr>
        <w:tc>
          <w:tcPr>
            <w:tcW w:w="1408" w:type="pct"/>
            <w:tcMar>
              <w:left w:w="0" w:type="dxa"/>
              <w:right w:w="0" w:type="dxa"/>
            </w:tcMar>
          </w:tcPr>
          <w:p w:rsidRPr="00CA5E0E" w:rsidR="00CA51D3" w:rsidP="00C23245" w:rsidRDefault="00CA51D3" w14:paraId="198F7D5B" w14:textId="77777777">
            <w:pPr>
              <w:jc w:val="center"/>
              <w:rPr>
                <w:rFonts w:cs="Times New Roman"/>
                <w:color w:val="auto"/>
              </w:rPr>
            </w:pPr>
            <w:r w:rsidRPr="00CA5E0E">
              <w:rPr>
                <w:rFonts w:cs="Times New Roman"/>
                <w:color w:val="auto"/>
              </w:rPr>
              <w:t>Weekdays</w:t>
            </w:r>
          </w:p>
        </w:tc>
        <w:tc>
          <w:tcPr>
            <w:tcW w:w="1408" w:type="pct"/>
            <w:tcMar>
              <w:left w:w="0" w:type="dxa"/>
              <w:right w:w="0" w:type="dxa"/>
            </w:tcMar>
          </w:tcPr>
          <w:p w:rsidRPr="00CA5E0E" w:rsidR="00CA51D3" w:rsidP="00C23245" w:rsidRDefault="00CA51D3" w14:paraId="30C8D45E" w14:textId="77777777">
            <w:pPr>
              <w:jc w:val="center"/>
              <w:rPr>
                <w:rFonts w:cs="Times New Roman"/>
                <w:color w:val="auto"/>
              </w:rPr>
            </w:pPr>
            <w:r w:rsidRPr="00CA5E0E">
              <w:rPr>
                <w:rFonts w:cs="Times New Roman"/>
                <w:color w:val="auto"/>
              </w:rPr>
              <w:t>Weekends</w:t>
            </w:r>
          </w:p>
        </w:tc>
        <w:tc>
          <w:tcPr>
            <w:tcW w:w="2185" w:type="pct"/>
            <w:tcMar>
              <w:left w:w="0" w:type="dxa"/>
              <w:right w:w="0" w:type="dxa"/>
            </w:tcMar>
          </w:tcPr>
          <w:p w:rsidRPr="00CA5E0E" w:rsidR="00CA51D3" w:rsidP="00C23245" w:rsidRDefault="00CA51D3" w14:paraId="2387D87E" w14:textId="77777777">
            <w:pPr>
              <w:jc w:val="center"/>
              <w:rPr>
                <w:rFonts w:cs="Times New Roman"/>
                <w:color w:val="auto"/>
              </w:rPr>
            </w:pPr>
            <w:r w:rsidRPr="00CA5E0E">
              <w:rPr>
                <w:rFonts w:cs="Times New Roman"/>
                <w:color w:val="auto"/>
              </w:rPr>
              <w:t>Both weekdays and weekends</w:t>
            </w:r>
          </w:p>
        </w:tc>
      </w:tr>
      <w:tr w:rsidRPr="00CA5E0E" w:rsidR="00CA51D3" w:rsidTr="00F4309C" w14:paraId="61C59782" w14:textId="77777777">
        <w:trPr>
          <w:trHeight w:val="280"/>
        </w:trPr>
        <w:tc>
          <w:tcPr>
            <w:tcW w:w="1408" w:type="pct"/>
            <w:tcMar>
              <w:left w:w="0" w:type="dxa"/>
              <w:right w:w="0" w:type="dxa"/>
            </w:tcMar>
          </w:tcPr>
          <w:p w:rsidRPr="00CA5E0E" w:rsidR="00CA51D3" w:rsidP="00C23245" w:rsidRDefault="00CA51D3" w14:paraId="7E8619A4" w14:textId="77777777">
            <w:pPr>
              <w:jc w:val="center"/>
              <w:rPr>
                <w:rFonts w:cs="Times New Roman"/>
                <w:color w:val="auto"/>
              </w:rPr>
            </w:pPr>
            <w:r w:rsidRPr="00CA5E0E">
              <w:rPr>
                <w:rFonts w:cs="Times New Roman"/>
                <w:color w:val="auto"/>
              </w:rPr>
              <w:sym w:font="Wingdings 2" w:char="F0A3"/>
            </w:r>
          </w:p>
        </w:tc>
        <w:tc>
          <w:tcPr>
            <w:tcW w:w="1408" w:type="pct"/>
            <w:tcMar>
              <w:left w:w="0" w:type="dxa"/>
              <w:right w:w="0" w:type="dxa"/>
            </w:tcMar>
          </w:tcPr>
          <w:p w:rsidRPr="00CA5E0E" w:rsidR="00CA51D3" w:rsidP="00C23245" w:rsidRDefault="00CA51D3" w14:paraId="7992AD20" w14:textId="77777777">
            <w:pPr>
              <w:jc w:val="center"/>
              <w:rPr>
                <w:rFonts w:cs="Times New Roman"/>
                <w:color w:val="auto"/>
              </w:rPr>
            </w:pPr>
            <w:r w:rsidRPr="00CA5E0E">
              <w:rPr>
                <w:rFonts w:cs="Times New Roman"/>
                <w:color w:val="auto"/>
              </w:rPr>
              <w:sym w:font="Wingdings 2" w:char="F0A3"/>
            </w:r>
          </w:p>
        </w:tc>
        <w:tc>
          <w:tcPr>
            <w:tcW w:w="2185" w:type="pct"/>
            <w:tcMar>
              <w:left w:w="0" w:type="dxa"/>
              <w:right w:w="0" w:type="dxa"/>
            </w:tcMar>
          </w:tcPr>
          <w:p w:rsidRPr="00CA5E0E" w:rsidR="00CA51D3" w:rsidP="00C23245" w:rsidRDefault="00CA51D3" w14:paraId="0B088AE8" w14:textId="77777777">
            <w:pPr>
              <w:jc w:val="center"/>
              <w:rPr>
                <w:rFonts w:cs="Times New Roman"/>
                <w:color w:val="auto"/>
              </w:rPr>
            </w:pPr>
            <w:r w:rsidRPr="00CA5E0E">
              <w:rPr>
                <w:rFonts w:cs="Times New Roman"/>
                <w:color w:val="auto"/>
              </w:rPr>
              <w:sym w:font="Wingdings 2" w:char="F0A3"/>
            </w:r>
          </w:p>
        </w:tc>
      </w:tr>
    </w:tbl>
    <w:p w:rsidRPr="00CA5E0E" w:rsidR="00CA51D3" w:rsidP="00C23245" w:rsidRDefault="006D5AD3" w14:paraId="11FC177A" w14:textId="7000759E">
      <w:pPr>
        <w:rPr>
          <w:rFonts w:cs="Times New Roman"/>
          <w:color w:val="auto"/>
        </w:rPr>
      </w:pPr>
      <w:r w:rsidRPr="00CA5E0E">
        <w:rPr>
          <w:rFonts w:cs="Times New Roman"/>
          <w:color w:val="auto"/>
        </w:rPr>
        <w:t>D</w:t>
      </w:r>
      <w:r w:rsidRPr="00CA5E0E" w:rsidR="00CA51D3">
        <w:rPr>
          <w:rFonts w:cs="Times New Roman"/>
          <w:color w:val="auto"/>
        </w:rPr>
        <w:t>ay of week:</w:t>
      </w:r>
    </w:p>
    <w:tbl>
      <w:tblPr>
        <w:tblW w:w="8640" w:type="dxa"/>
        <w:tblLayout w:type="fixed"/>
        <w:tblLook w:val="0000" w:firstRow="0" w:lastRow="0" w:firstColumn="0" w:lastColumn="0" w:noHBand="0" w:noVBand="0"/>
      </w:tblPr>
      <w:tblGrid>
        <w:gridCol w:w="1234"/>
        <w:gridCol w:w="1234"/>
        <w:gridCol w:w="1234"/>
        <w:gridCol w:w="1235"/>
        <w:gridCol w:w="1234"/>
        <w:gridCol w:w="1234"/>
        <w:gridCol w:w="1235"/>
      </w:tblGrid>
      <w:tr w:rsidRPr="00CA5E0E" w:rsidR="00330C47" w:rsidTr="00F4309C" w14:paraId="3A7E97AA" w14:textId="77777777">
        <w:trPr>
          <w:trHeight w:val="260"/>
        </w:trPr>
        <w:tc>
          <w:tcPr>
            <w:tcW w:w="1234" w:type="dxa"/>
            <w:tcMar>
              <w:left w:w="0" w:type="dxa"/>
              <w:right w:w="0" w:type="dxa"/>
            </w:tcMar>
          </w:tcPr>
          <w:p w:rsidRPr="00CA5E0E" w:rsidR="00CA51D3" w:rsidP="00C23245" w:rsidRDefault="00C9180A" w14:paraId="0F1D6662" w14:textId="472108C6">
            <w:pPr>
              <w:jc w:val="center"/>
              <w:rPr>
                <w:rFonts w:cs="Times New Roman"/>
                <w:color w:val="auto"/>
              </w:rPr>
            </w:pPr>
            <w:r w:rsidRPr="00CA5E0E">
              <w:rPr>
                <w:rFonts w:cs="Times New Roman"/>
                <w:color w:val="auto"/>
              </w:rPr>
              <w:t>Sunday</w:t>
            </w:r>
          </w:p>
        </w:tc>
        <w:tc>
          <w:tcPr>
            <w:tcW w:w="1234" w:type="dxa"/>
            <w:tcMar>
              <w:left w:w="0" w:type="dxa"/>
              <w:right w:w="0" w:type="dxa"/>
            </w:tcMar>
          </w:tcPr>
          <w:p w:rsidRPr="00CA5E0E" w:rsidR="00CA51D3" w:rsidP="00C23245" w:rsidRDefault="00C9180A" w14:paraId="75ED86E1" w14:textId="21A60AAC">
            <w:pPr>
              <w:jc w:val="center"/>
              <w:rPr>
                <w:rFonts w:cs="Times New Roman"/>
                <w:color w:val="auto"/>
              </w:rPr>
            </w:pPr>
            <w:r w:rsidRPr="00CA5E0E">
              <w:rPr>
                <w:rFonts w:cs="Times New Roman"/>
                <w:color w:val="auto"/>
              </w:rPr>
              <w:t>Monday</w:t>
            </w:r>
          </w:p>
        </w:tc>
        <w:tc>
          <w:tcPr>
            <w:tcW w:w="1234" w:type="dxa"/>
            <w:tcMar>
              <w:left w:w="0" w:type="dxa"/>
              <w:right w:w="0" w:type="dxa"/>
            </w:tcMar>
          </w:tcPr>
          <w:p w:rsidRPr="00CA5E0E" w:rsidR="00CA51D3" w:rsidP="00C23245" w:rsidRDefault="00C9180A" w14:paraId="345C584E" w14:textId="13C8DD34">
            <w:pPr>
              <w:jc w:val="center"/>
              <w:rPr>
                <w:rFonts w:cs="Times New Roman"/>
                <w:color w:val="auto"/>
              </w:rPr>
            </w:pPr>
            <w:r w:rsidRPr="00CA5E0E">
              <w:rPr>
                <w:rFonts w:cs="Times New Roman"/>
                <w:color w:val="auto"/>
              </w:rPr>
              <w:t>Tuesday</w:t>
            </w:r>
          </w:p>
        </w:tc>
        <w:tc>
          <w:tcPr>
            <w:tcW w:w="1235" w:type="dxa"/>
            <w:tcMar>
              <w:left w:w="0" w:type="dxa"/>
              <w:right w:w="0" w:type="dxa"/>
            </w:tcMar>
          </w:tcPr>
          <w:p w:rsidRPr="00CA5E0E" w:rsidR="00CA51D3" w:rsidP="00C23245" w:rsidRDefault="00C9180A" w14:paraId="55B477D5" w14:textId="582D8038">
            <w:pPr>
              <w:jc w:val="center"/>
              <w:rPr>
                <w:rFonts w:cs="Times New Roman"/>
                <w:color w:val="auto"/>
              </w:rPr>
            </w:pPr>
            <w:r w:rsidRPr="00CA5E0E">
              <w:rPr>
                <w:rFonts w:cs="Times New Roman"/>
                <w:color w:val="auto"/>
              </w:rPr>
              <w:t>Wednesday</w:t>
            </w:r>
          </w:p>
        </w:tc>
        <w:tc>
          <w:tcPr>
            <w:tcW w:w="1234" w:type="dxa"/>
            <w:tcMar>
              <w:left w:w="0" w:type="dxa"/>
              <w:right w:w="0" w:type="dxa"/>
            </w:tcMar>
          </w:tcPr>
          <w:p w:rsidRPr="00CA5E0E" w:rsidR="00CA51D3" w:rsidP="00C23245" w:rsidRDefault="00C9180A" w14:paraId="07661BDF" w14:textId="16841F5E">
            <w:pPr>
              <w:jc w:val="center"/>
              <w:rPr>
                <w:rFonts w:cs="Times New Roman"/>
                <w:color w:val="auto"/>
              </w:rPr>
            </w:pPr>
            <w:r w:rsidRPr="00CA5E0E">
              <w:rPr>
                <w:rFonts w:cs="Times New Roman"/>
                <w:color w:val="auto"/>
              </w:rPr>
              <w:t>Thursday</w:t>
            </w:r>
          </w:p>
        </w:tc>
        <w:tc>
          <w:tcPr>
            <w:tcW w:w="1234" w:type="dxa"/>
            <w:tcMar>
              <w:left w:w="0" w:type="dxa"/>
              <w:right w:w="0" w:type="dxa"/>
            </w:tcMar>
          </w:tcPr>
          <w:p w:rsidRPr="00CA5E0E" w:rsidR="00CA51D3" w:rsidP="00C23245" w:rsidRDefault="00C9180A" w14:paraId="7347E64B" w14:textId="1359876C">
            <w:pPr>
              <w:jc w:val="center"/>
              <w:rPr>
                <w:rFonts w:cs="Times New Roman"/>
                <w:color w:val="auto"/>
              </w:rPr>
            </w:pPr>
            <w:r w:rsidRPr="00CA5E0E">
              <w:rPr>
                <w:rFonts w:cs="Times New Roman"/>
                <w:color w:val="auto"/>
              </w:rPr>
              <w:t>Friday</w:t>
            </w:r>
          </w:p>
        </w:tc>
        <w:tc>
          <w:tcPr>
            <w:tcW w:w="1235" w:type="dxa"/>
            <w:tcMar>
              <w:left w:w="0" w:type="dxa"/>
              <w:right w:w="0" w:type="dxa"/>
            </w:tcMar>
          </w:tcPr>
          <w:p w:rsidRPr="00CA5E0E" w:rsidR="00CA51D3" w:rsidP="00C23245" w:rsidRDefault="00C9180A" w14:paraId="285AB280" w14:textId="11F12117">
            <w:pPr>
              <w:jc w:val="center"/>
              <w:rPr>
                <w:rFonts w:cs="Times New Roman"/>
                <w:color w:val="auto"/>
              </w:rPr>
            </w:pPr>
            <w:r w:rsidRPr="00CA5E0E">
              <w:rPr>
                <w:rFonts w:cs="Times New Roman"/>
                <w:color w:val="auto"/>
              </w:rPr>
              <w:t>Saturday</w:t>
            </w:r>
          </w:p>
        </w:tc>
      </w:tr>
      <w:tr w:rsidRPr="00CA5E0E" w:rsidR="00CA51D3" w:rsidTr="00F4309C" w14:paraId="498E1551" w14:textId="77777777">
        <w:trPr>
          <w:trHeight w:val="280"/>
        </w:trPr>
        <w:tc>
          <w:tcPr>
            <w:tcW w:w="1234" w:type="dxa"/>
            <w:tcMar>
              <w:left w:w="0" w:type="dxa"/>
              <w:right w:w="0" w:type="dxa"/>
            </w:tcMar>
          </w:tcPr>
          <w:p w:rsidRPr="00CA5E0E" w:rsidR="00CA51D3" w:rsidP="00C23245" w:rsidRDefault="00CA51D3" w14:paraId="258D3352" w14:textId="77777777">
            <w:pPr>
              <w:jc w:val="center"/>
              <w:rPr>
                <w:rFonts w:cs="Times New Roman"/>
                <w:color w:val="auto"/>
              </w:rPr>
            </w:pPr>
            <w:r w:rsidRPr="00CA5E0E">
              <w:rPr>
                <w:rFonts w:cs="Times New Roman"/>
                <w:color w:val="auto"/>
              </w:rPr>
              <w:sym w:font="Wingdings 2" w:char="F0A3"/>
            </w:r>
          </w:p>
        </w:tc>
        <w:tc>
          <w:tcPr>
            <w:tcW w:w="1234" w:type="dxa"/>
            <w:tcMar>
              <w:left w:w="0" w:type="dxa"/>
              <w:right w:w="0" w:type="dxa"/>
            </w:tcMar>
          </w:tcPr>
          <w:p w:rsidRPr="00CA5E0E" w:rsidR="00CA51D3" w:rsidP="00C23245" w:rsidRDefault="00CA51D3" w14:paraId="34F68D1B" w14:textId="77777777">
            <w:pPr>
              <w:jc w:val="center"/>
              <w:rPr>
                <w:rFonts w:cs="Times New Roman"/>
                <w:color w:val="auto"/>
              </w:rPr>
            </w:pPr>
            <w:r w:rsidRPr="00CA5E0E">
              <w:rPr>
                <w:rFonts w:cs="Times New Roman"/>
                <w:color w:val="auto"/>
              </w:rPr>
              <w:sym w:font="Wingdings 2" w:char="F0A3"/>
            </w:r>
          </w:p>
        </w:tc>
        <w:tc>
          <w:tcPr>
            <w:tcW w:w="1234" w:type="dxa"/>
            <w:tcMar>
              <w:left w:w="0" w:type="dxa"/>
              <w:right w:w="0" w:type="dxa"/>
            </w:tcMar>
          </w:tcPr>
          <w:p w:rsidRPr="00CA5E0E" w:rsidR="00CA51D3" w:rsidP="00C23245" w:rsidRDefault="00CA51D3" w14:paraId="7190271D" w14:textId="77777777">
            <w:pPr>
              <w:jc w:val="center"/>
              <w:rPr>
                <w:rFonts w:cs="Times New Roman"/>
                <w:color w:val="auto"/>
              </w:rPr>
            </w:pPr>
            <w:r w:rsidRPr="00CA5E0E">
              <w:rPr>
                <w:rFonts w:cs="Times New Roman"/>
                <w:color w:val="auto"/>
              </w:rPr>
              <w:sym w:font="Wingdings 2" w:char="F0A3"/>
            </w:r>
          </w:p>
        </w:tc>
        <w:tc>
          <w:tcPr>
            <w:tcW w:w="1235" w:type="dxa"/>
            <w:tcMar>
              <w:left w:w="0" w:type="dxa"/>
              <w:right w:w="0" w:type="dxa"/>
            </w:tcMar>
          </w:tcPr>
          <w:p w:rsidRPr="00CA5E0E" w:rsidR="00CA51D3" w:rsidP="00C23245" w:rsidRDefault="00CA51D3" w14:paraId="4239695D" w14:textId="77777777">
            <w:pPr>
              <w:jc w:val="center"/>
              <w:rPr>
                <w:rFonts w:cs="Times New Roman"/>
                <w:color w:val="auto"/>
              </w:rPr>
            </w:pPr>
            <w:r w:rsidRPr="00CA5E0E">
              <w:rPr>
                <w:rFonts w:cs="Times New Roman"/>
                <w:color w:val="auto"/>
              </w:rPr>
              <w:sym w:font="Wingdings 2" w:char="F0A3"/>
            </w:r>
          </w:p>
        </w:tc>
        <w:tc>
          <w:tcPr>
            <w:tcW w:w="1234" w:type="dxa"/>
            <w:tcMar>
              <w:left w:w="0" w:type="dxa"/>
              <w:right w:w="0" w:type="dxa"/>
            </w:tcMar>
          </w:tcPr>
          <w:p w:rsidRPr="00CA5E0E" w:rsidR="00CA51D3" w:rsidP="00C23245" w:rsidRDefault="00CA51D3" w14:paraId="2F8BE8EE" w14:textId="77777777">
            <w:pPr>
              <w:jc w:val="center"/>
              <w:rPr>
                <w:rFonts w:cs="Times New Roman"/>
                <w:color w:val="auto"/>
              </w:rPr>
            </w:pPr>
            <w:r w:rsidRPr="00CA5E0E">
              <w:rPr>
                <w:rFonts w:cs="Times New Roman"/>
                <w:color w:val="auto"/>
              </w:rPr>
              <w:sym w:font="Wingdings 2" w:char="F0A3"/>
            </w:r>
          </w:p>
        </w:tc>
        <w:tc>
          <w:tcPr>
            <w:tcW w:w="1234" w:type="dxa"/>
            <w:tcMar>
              <w:left w:w="0" w:type="dxa"/>
              <w:right w:w="0" w:type="dxa"/>
            </w:tcMar>
          </w:tcPr>
          <w:p w:rsidRPr="00CA5E0E" w:rsidR="00CA51D3" w:rsidP="00C23245" w:rsidRDefault="00CA51D3" w14:paraId="2573CBA1" w14:textId="77777777">
            <w:pPr>
              <w:jc w:val="center"/>
              <w:rPr>
                <w:rFonts w:cs="Times New Roman"/>
                <w:color w:val="auto"/>
              </w:rPr>
            </w:pPr>
            <w:r w:rsidRPr="00CA5E0E">
              <w:rPr>
                <w:rFonts w:cs="Times New Roman"/>
                <w:color w:val="auto"/>
              </w:rPr>
              <w:sym w:font="Wingdings 2" w:char="F0A3"/>
            </w:r>
          </w:p>
        </w:tc>
        <w:tc>
          <w:tcPr>
            <w:tcW w:w="1235" w:type="dxa"/>
            <w:tcMar>
              <w:left w:w="0" w:type="dxa"/>
              <w:right w:w="0" w:type="dxa"/>
            </w:tcMar>
          </w:tcPr>
          <w:p w:rsidRPr="00CA5E0E" w:rsidR="00CA51D3" w:rsidP="00C23245" w:rsidRDefault="00CA51D3" w14:paraId="665798CE" w14:textId="77777777">
            <w:pPr>
              <w:jc w:val="center"/>
              <w:rPr>
                <w:rFonts w:cs="Times New Roman"/>
                <w:color w:val="auto"/>
              </w:rPr>
            </w:pPr>
            <w:r w:rsidRPr="00CA5E0E">
              <w:rPr>
                <w:rFonts w:cs="Times New Roman"/>
                <w:color w:val="auto"/>
              </w:rPr>
              <w:sym w:font="Wingdings 2" w:char="F0A3"/>
            </w:r>
          </w:p>
        </w:tc>
      </w:tr>
    </w:tbl>
    <w:p w:rsidRPr="00CA5E0E" w:rsidR="00CA51D3" w:rsidP="00C23245" w:rsidRDefault="006D5AD3" w14:paraId="7789823D" w14:textId="3BC4E2F5">
      <w:pPr>
        <w:rPr>
          <w:rFonts w:cs="Times New Roman"/>
          <w:color w:val="auto"/>
        </w:rPr>
      </w:pPr>
      <w:r w:rsidRPr="00CA5E0E">
        <w:rPr>
          <w:rFonts w:cs="Times New Roman"/>
          <w:color w:val="auto"/>
        </w:rPr>
        <w:t>T</w:t>
      </w:r>
      <w:r w:rsidRPr="00CA5E0E" w:rsidR="00CA51D3">
        <w:rPr>
          <w:rFonts w:cs="Times New Roman"/>
          <w:color w:val="auto"/>
        </w:rPr>
        <w:t>ime of day:</w:t>
      </w:r>
    </w:p>
    <w:tbl>
      <w:tblPr>
        <w:tblW w:w="8645" w:type="dxa"/>
        <w:tblLayout w:type="fixed"/>
        <w:tblLook w:val="0000" w:firstRow="0" w:lastRow="0" w:firstColumn="0" w:lastColumn="0" w:noHBand="0" w:noVBand="0"/>
      </w:tblPr>
      <w:tblGrid>
        <w:gridCol w:w="1729"/>
        <w:gridCol w:w="1729"/>
        <w:gridCol w:w="1729"/>
        <w:gridCol w:w="1729"/>
        <w:gridCol w:w="1729"/>
      </w:tblGrid>
      <w:tr w:rsidRPr="00CA5E0E" w:rsidR="00330C47" w:rsidTr="00F4309C" w14:paraId="36B2B9C0" w14:textId="77777777">
        <w:trPr>
          <w:trHeight w:val="480"/>
        </w:trPr>
        <w:tc>
          <w:tcPr>
            <w:tcW w:w="1729" w:type="dxa"/>
            <w:tcMar>
              <w:left w:w="0" w:type="dxa"/>
              <w:right w:w="0" w:type="dxa"/>
            </w:tcMar>
          </w:tcPr>
          <w:p w:rsidRPr="00CA5E0E" w:rsidR="00CA51D3" w:rsidP="00C23245" w:rsidRDefault="00CF79D3" w14:paraId="71564A47" w14:textId="720713A2">
            <w:pPr>
              <w:jc w:val="center"/>
              <w:rPr>
                <w:rFonts w:cs="Times New Roman"/>
                <w:color w:val="auto"/>
              </w:rPr>
            </w:pPr>
            <w:r w:rsidRPr="00CA5E0E">
              <w:rPr>
                <w:rFonts w:cs="Times New Roman"/>
                <w:color w:val="auto"/>
              </w:rPr>
              <w:t xml:space="preserve">Mornings </w:t>
            </w:r>
            <w:r w:rsidRPr="00CA5E0E" w:rsidR="00CA51D3">
              <w:rPr>
                <w:rFonts w:cs="Times New Roman"/>
                <w:color w:val="auto"/>
              </w:rPr>
              <w:br/>
              <w:t>(sunrise to 10 a.m.)</w:t>
            </w:r>
          </w:p>
        </w:tc>
        <w:tc>
          <w:tcPr>
            <w:tcW w:w="1729" w:type="dxa"/>
            <w:tcMar>
              <w:left w:w="0" w:type="dxa"/>
              <w:right w:w="0" w:type="dxa"/>
            </w:tcMar>
          </w:tcPr>
          <w:p w:rsidRPr="00CA5E0E" w:rsidR="00CA51D3" w:rsidP="00C23245" w:rsidRDefault="00CA51D3" w14:paraId="166C8A32" w14:textId="566787AB">
            <w:pPr>
              <w:jc w:val="center"/>
              <w:rPr>
                <w:rFonts w:cs="Times New Roman"/>
                <w:color w:val="auto"/>
              </w:rPr>
            </w:pPr>
            <w:r w:rsidRPr="00CA5E0E">
              <w:rPr>
                <w:rFonts w:cs="Times New Roman"/>
                <w:color w:val="auto"/>
              </w:rPr>
              <w:t>Mid-</w:t>
            </w:r>
            <w:r w:rsidRPr="00CA5E0E" w:rsidR="00CF79D3">
              <w:rPr>
                <w:rFonts w:cs="Times New Roman"/>
                <w:color w:val="auto"/>
              </w:rPr>
              <w:t xml:space="preserve">day </w:t>
            </w:r>
            <w:r w:rsidRPr="00CA5E0E">
              <w:rPr>
                <w:rFonts w:cs="Times New Roman"/>
                <w:color w:val="auto"/>
              </w:rPr>
              <w:br/>
              <w:t>(10 a.m. to 2 p.m.)</w:t>
            </w:r>
          </w:p>
        </w:tc>
        <w:tc>
          <w:tcPr>
            <w:tcW w:w="1729" w:type="dxa"/>
            <w:tcMar>
              <w:left w:w="0" w:type="dxa"/>
              <w:right w:w="0" w:type="dxa"/>
            </w:tcMar>
          </w:tcPr>
          <w:p w:rsidRPr="00CA5E0E" w:rsidR="00CA51D3" w:rsidP="00C23245" w:rsidRDefault="00CA51D3" w14:paraId="5CFE5224" w14:textId="5776D192">
            <w:pPr>
              <w:jc w:val="center"/>
              <w:rPr>
                <w:rFonts w:cs="Times New Roman"/>
                <w:color w:val="auto"/>
              </w:rPr>
            </w:pPr>
            <w:r w:rsidRPr="00CA5E0E">
              <w:rPr>
                <w:rFonts w:cs="Times New Roman"/>
                <w:color w:val="auto"/>
              </w:rPr>
              <w:t xml:space="preserve">Late </w:t>
            </w:r>
            <w:r w:rsidRPr="00CA5E0E" w:rsidR="00CF79D3">
              <w:rPr>
                <w:rFonts w:cs="Times New Roman"/>
                <w:color w:val="auto"/>
              </w:rPr>
              <w:t xml:space="preserve">afternoon </w:t>
            </w:r>
            <w:r w:rsidRPr="00CA5E0E">
              <w:rPr>
                <w:rFonts w:cs="Times New Roman"/>
                <w:color w:val="auto"/>
              </w:rPr>
              <w:br/>
              <w:t>(2 p.m. to 6 p.m.)</w:t>
            </w:r>
          </w:p>
        </w:tc>
        <w:tc>
          <w:tcPr>
            <w:tcW w:w="1729" w:type="dxa"/>
            <w:tcMar>
              <w:left w:w="0" w:type="dxa"/>
              <w:right w:w="0" w:type="dxa"/>
            </w:tcMar>
          </w:tcPr>
          <w:p w:rsidRPr="00CA5E0E" w:rsidR="00CA51D3" w:rsidP="00C23245" w:rsidRDefault="00CA51D3" w14:paraId="23A20ED7" w14:textId="77777777">
            <w:pPr>
              <w:jc w:val="center"/>
              <w:rPr>
                <w:rFonts w:cs="Times New Roman"/>
                <w:color w:val="auto"/>
              </w:rPr>
            </w:pPr>
            <w:r w:rsidRPr="00CA5E0E">
              <w:rPr>
                <w:rFonts w:cs="Times New Roman"/>
                <w:color w:val="auto"/>
              </w:rPr>
              <w:t>Evenings</w:t>
            </w:r>
            <w:r w:rsidRPr="00CA5E0E">
              <w:rPr>
                <w:rFonts w:cs="Times New Roman"/>
                <w:color w:val="auto"/>
              </w:rPr>
              <w:br/>
              <w:t>(6 p.m. to sunset)</w:t>
            </w:r>
          </w:p>
        </w:tc>
        <w:tc>
          <w:tcPr>
            <w:tcW w:w="1729" w:type="dxa"/>
            <w:tcMar>
              <w:left w:w="0" w:type="dxa"/>
              <w:right w:w="0" w:type="dxa"/>
            </w:tcMar>
          </w:tcPr>
          <w:p w:rsidRPr="00CA5E0E" w:rsidR="00CA51D3" w:rsidP="00C23245" w:rsidRDefault="00CA51D3" w14:paraId="1B2006D4" w14:textId="77777777">
            <w:pPr>
              <w:jc w:val="center"/>
              <w:rPr>
                <w:rFonts w:cs="Times New Roman"/>
                <w:color w:val="auto"/>
              </w:rPr>
            </w:pPr>
            <w:r w:rsidRPr="00CA5E0E">
              <w:rPr>
                <w:rFonts w:cs="Times New Roman"/>
                <w:color w:val="auto"/>
              </w:rPr>
              <w:t>Night</w:t>
            </w:r>
            <w:r w:rsidRPr="00CA5E0E">
              <w:rPr>
                <w:rFonts w:cs="Times New Roman"/>
                <w:color w:val="auto"/>
              </w:rPr>
              <w:br/>
              <w:t>(sunset to sunrise)</w:t>
            </w:r>
          </w:p>
        </w:tc>
      </w:tr>
      <w:tr w:rsidRPr="00CA5E0E" w:rsidR="00330C47" w:rsidTr="00F4309C" w14:paraId="41108066" w14:textId="77777777">
        <w:trPr>
          <w:trHeight w:val="280"/>
        </w:trPr>
        <w:tc>
          <w:tcPr>
            <w:tcW w:w="1729" w:type="dxa"/>
            <w:tcMar>
              <w:left w:w="0" w:type="dxa"/>
              <w:right w:w="0" w:type="dxa"/>
            </w:tcMar>
          </w:tcPr>
          <w:p w:rsidRPr="00CA5E0E" w:rsidR="00CA51D3" w:rsidP="00C23245" w:rsidRDefault="00CA51D3" w14:paraId="018CC036" w14:textId="77777777">
            <w:pPr>
              <w:jc w:val="center"/>
              <w:rPr>
                <w:rFonts w:cs="Times New Roman"/>
                <w:color w:val="auto"/>
              </w:rPr>
            </w:pPr>
            <w:r w:rsidRPr="00CA5E0E">
              <w:rPr>
                <w:rFonts w:cs="Times New Roman"/>
                <w:color w:val="auto"/>
              </w:rPr>
              <w:sym w:font="Wingdings 2" w:char="F0A3"/>
            </w:r>
          </w:p>
        </w:tc>
        <w:tc>
          <w:tcPr>
            <w:tcW w:w="1729" w:type="dxa"/>
            <w:tcMar>
              <w:left w:w="0" w:type="dxa"/>
              <w:right w:w="0" w:type="dxa"/>
            </w:tcMar>
          </w:tcPr>
          <w:p w:rsidRPr="00CA5E0E" w:rsidR="00CA51D3" w:rsidP="00C23245" w:rsidRDefault="00CA51D3" w14:paraId="0FB699B5" w14:textId="77777777">
            <w:pPr>
              <w:jc w:val="center"/>
              <w:rPr>
                <w:rFonts w:cs="Times New Roman"/>
                <w:color w:val="auto"/>
              </w:rPr>
            </w:pPr>
            <w:r w:rsidRPr="00CA5E0E">
              <w:rPr>
                <w:rFonts w:cs="Times New Roman"/>
                <w:color w:val="auto"/>
              </w:rPr>
              <w:sym w:font="Wingdings 2" w:char="F0A3"/>
            </w:r>
          </w:p>
        </w:tc>
        <w:tc>
          <w:tcPr>
            <w:tcW w:w="1729" w:type="dxa"/>
            <w:tcMar>
              <w:left w:w="0" w:type="dxa"/>
              <w:right w:w="0" w:type="dxa"/>
            </w:tcMar>
          </w:tcPr>
          <w:p w:rsidRPr="00CA5E0E" w:rsidR="00CA51D3" w:rsidP="00C23245" w:rsidRDefault="00CA51D3" w14:paraId="6B33702C" w14:textId="77777777">
            <w:pPr>
              <w:jc w:val="center"/>
              <w:rPr>
                <w:rFonts w:cs="Times New Roman"/>
                <w:color w:val="auto"/>
              </w:rPr>
            </w:pPr>
            <w:r w:rsidRPr="00CA5E0E">
              <w:rPr>
                <w:rFonts w:cs="Times New Roman"/>
                <w:color w:val="auto"/>
              </w:rPr>
              <w:sym w:font="Wingdings 2" w:char="F0A3"/>
            </w:r>
          </w:p>
        </w:tc>
        <w:tc>
          <w:tcPr>
            <w:tcW w:w="1729" w:type="dxa"/>
            <w:tcMar>
              <w:left w:w="0" w:type="dxa"/>
              <w:right w:w="0" w:type="dxa"/>
            </w:tcMar>
          </w:tcPr>
          <w:p w:rsidRPr="00CA5E0E" w:rsidR="00CA51D3" w:rsidP="00C23245" w:rsidRDefault="00CA51D3" w14:paraId="2F632EE6" w14:textId="77777777">
            <w:pPr>
              <w:jc w:val="center"/>
              <w:rPr>
                <w:rFonts w:cs="Times New Roman"/>
                <w:color w:val="auto"/>
              </w:rPr>
            </w:pPr>
            <w:r w:rsidRPr="00CA5E0E">
              <w:rPr>
                <w:rFonts w:cs="Times New Roman"/>
                <w:color w:val="auto"/>
              </w:rPr>
              <w:sym w:font="Wingdings 2" w:char="F0A3"/>
            </w:r>
          </w:p>
        </w:tc>
        <w:tc>
          <w:tcPr>
            <w:tcW w:w="1729" w:type="dxa"/>
            <w:tcMar>
              <w:left w:w="0" w:type="dxa"/>
              <w:right w:w="0" w:type="dxa"/>
            </w:tcMar>
          </w:tcPr>
          <w:p w:rsidRPr="00CA5E0E" w:rsidR="00CA51D3" w:rsidP="00C23245" w:rsidRDefault="00CA51D3" w14:paraId="0B0B06CC" w14:textId="77777777">
            <w:pPr>
              <w:jc w:val="center"/>
              <w:rPr>
                <w:rFonts w:cs="Times New Roman"/>
                <w:color w:val="auto"/>
              </w:rPr>
            </w:pPr>
            <w:r w:rsidRPr="00CA5E0E">
              <w:rPr>
                <w:rFonts w:cs="Times New Roman"/>
                <w:color w:val="auto"/>
              </w:rPr>
              <w:sym w:font="Wingdings 2" w:char="F0A3"/>
            </w:r>
          </w:p>
        </w:tc>
      </w:tr>
    </w:tbl>
    <w:p w:rsidRPr="00CA5E0E" w:rsidR="00330C47" w:rsidP="001A62B8" w:rsidRDefault="00330C47" w14:paraId="2EE55CB8" w14:textId="77777777">
      <w:pPr>
        <w:pStyle w:val="Heading4"/>
        <w:numPr>
          <w:ilvl w:val="0"/>
          <w:numId w:val="51"/>
        </w:numPr>
        <w:rPr>
          <w:color w:val="auto"/>
        </w:rPr>
      </w:pPr>
    </w:p>
    <w:p w:rsidRPr="00CA5E0E" w:rsidR="00CA5BF7" w:rsidP="00C23245" w:rsidRDefault="00CA5BF7" w14:paraId="487C2444" w14:textId="77777777">
      <w:pPr>
        <w:rPr>
          <w:rFonts w:cs="Times New Roman"/>
          <w:color w:val="auto"/>
        </w:rPr>
      </w:pPr>
      <w:r w:rsidRPr="00CA5E0E">
        <w:rPr>
          <w:rFonts w:cs="Times New Roman"/>
          <w:color w:val="auto"/>
        </w:rPr>
        <w:t>We are interested in knowing if there are any specific places or sites you used to visit but no longer visit, or have changed the time when you visit, and why you made that change</w:t>
      </w:r>
      <w:r w:rsidRPr="00CA5E0E" w:rsidR="00280846">
        <w:rPr>
          <w:rFonts w:cs="Times New Roman"/>
          <w:color w:val="auto"/>
        </w:rPr>
        <w:t xml:space="preserve"> (e.g., crowding, fewer birds)</w:t>
      </w:r>
      <w:r w:rsidRPr="00CA5E0E">
        <w:rPr>
          <w:rFonts w:cs="Times New Roman"/>
          <w:color w:val="auto"/>
        </w:rPr>
        <w:t>. Write in the site and briefly explain why you do not visit at certa</w:t>
      </w:r>
      <w:r w:rsidRPr="00CA5E0E" w:rsidR="00280846">
        <w:rPr>
          <w:rFonts w:cs="Times New Roman"/>
          <w:color w:val="auto"/>
        </w:rPr>
        <w:t>in times or altogether.</w:t>
      </w:r>
    </w:p>
    <w:p w:rsidRPr="00CA5E0E" w:rsidR="006D5AD3" w:rsidP="006D5AD3" w:rsidRDefault="006D5AD3" w14:paraId="11FC2113" w14:textId="77777777">
      <w:pPr>
        <w:rPr>
          <w:i/>
          <w:color w:val="auto"/>
        </w:rPr>
      </w:pPr>
      <w:r w:rsidRPr="00CA5E0E">
        <w:rPr>
          <w:i/>
          <w:color w:val="auto"/>
        </w:rPr>
        <w:t>Examples:</w:t>
      </w:r>
    </w:p>
    <w:p w:rsidRPr="00CA5E0E" w:rsidR="006D5AD3" w:rsidP="006D5AD3" w:rsidRDefault="006D5AD3" w14:paraId="108D9200" w14:textId="77777777">
      <w:pPr>
        <w:rPr>
          <w:color w:val="auto"/>
        </w:rPr>
      </w:pPr>
      <w:r w:rsidRPr="00CA5E0E">
        <w:rPr>
          <w:color w:val="auto"/>
        </w:rPr>
        <w:t xml:space="preserve">Site   </w:t>
      </w:r>
      <w:r w:rsidRPr="00CA5E0E">
        <w:rPr>
          <w:i/>
          <w:color w:val="auto"/>
        </w:rPr>
        <w:t>Russian River    There is too much crowding during weekends, so I visit during</w:t>
      </w:r>
      <w:r w:rsidRPr="00CA5E0E">
        <w:rPr>
          <w:color w:val="auto"/>
        </w:rPr>
        <w:t xml:space="preserve"> weekdays</w:t>
      </w:r>
    </w:p>
    <w:p w:rsidRPr="00CA5E0E" w:rsidR="006D5AD3" w:rsidP="006D5AD3" w:rsidRDefault="006D5AD3" w14:paraId="2226B10A" w14:textId="77777777">
      <w:pPr>
        <w:rPr>
          <w:color w:val="auto"/>
        </w:rPr>
      </w:pPr>
      <w:proofErr w:type="gramStart"/>
      <w:r w:rsidRPr="00CA5E0E">
        <w:rPr>
          <w:color w:val="auto"/>
        </w:rPr>
        <w:t xml:space="preserve">Site  </w:t>
      </w:r>
      <w:r w:rsidRPr="00CA5E0E">
        <w:rPr>
          <w:i/>
          <w:color w:val="auto"/>
        </w:rPr>
        <w:t>Unnamed</w:t>
      </w:r>
      <w:proofErr w:type="gramEnd"/>
      <w:r w:rsidRPr="00CA5E0E">
        <w:rPr>
          <w:i/>
          <w:color w:val="auto"/>
        </w:rPr>
        <w:t xml:space="preserve"> Trail       Salt cedar removal changed habitat so there aren’t so many birds to see</w:t>
      </w:r>
      <w:r w:rsidRPr="00CA5E0E">
        <w:rPr>
          <w:color w:val="auto"/>
        </w:rPr>
        <w:t>.</w:t>
      </w:r>
    </w:p>
    <w:p w:rsidRPr="00CA5E0E" w:rsidR="006D5AD3" w:rsidP="00C23245" w:rsidRDefault="006D5AD3" w14:paraId="4C1E65BC" w14:textId="77777777">
      <w:pPr>
        <w:rPr>
          <w:rFonts w:cs="Times New Roman"/>
          <w:color w:val="auto"/>
        </w:rPr>
      </w:pPr>
    </w:p>
    <w:tbl>
      <w:tblPr>
        <w:tblStyle w:val="Checkbox"/>
        <w:tblW w:w="9589" w:type="dxa"/>
        <w:tblLook w:val="04A0" w:firstRow="1" w:lastRow="0" w:firstColumn="1" w:lastColumn="0" w:noHBand="0" w:noVBand="1"/>
      </w:tblPr>
      <w:tblGrid>
        <w:gridCol w:w="2882"/>
        <w:gridCol w:w="6707"/>
      </w:tblGrid>
      <w:tr w:rsidRPr="00CA5E0E" w:rsidR="00330C47" w:rsidTr="006D5AD3" w14:paraId="4463FA00" w14:textId="567850F6">
        <w:tc>
          <w:tcPr>
            <w:cnfStyle w:val="001000000000" w:firstRow="0" w:lastRow="0" w:firstColumn="1" w:lastColumn="0" w:oddVBand="0" w:evenVBand="0" w:oddHBand="0" w:evenHBand="0" w:firstRowFirstColumn="0" w:firstRowLastColumn="0" w:lastRowFirstColumn="0" w:lastRowLastColumn="0"/>
            <w:tcW w:w="2882" w:type="dxa"/>
          </w:tcPr>
          <w:p w:rsidRPr="00CA5E0E" w:rsidR="006D5AD3" w:rsidP="006D5AD3" w:rsidRDefault="006D5AD3" w14:paraId="4842C3F2" w14:textId="0A317FF8">
            <w:pPr>
              <w:rPr>
                <w:color w:val="auto"/>
              </w:rPr>
            </w:pPr>
            <w:r w:rsidRPr="00CA5E0E">
              <w:rPr>
                <w:color w:val="auto"/>
              </w:rPr>
              <w:t>Site:  ____________________</w:t>
            </w:r>
          </w:p>
        </w:tc>
        <w:tc>
          <w:tcPr>
            <w:tcW w:w="6707" w:type="dxa"/>
          </w:tcPr>
          <w:p w:rsidRPr="00CA5E0E" w:rsidR="006D5AD3" w:rsidP="006D5AD3" w:rsidRDefault="006D5AD3" w14:paraId="60C6D8BD" w14:textId="0188E9B8">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Reason:  ________________________________________</w:t>
            </w:r>
          </w:p>
        </w:tc>
      </w:tr>
      <w:tr w:rsidRPr="00CA5E0E" w:rsidR="00330C47" w:rsidTr="006D5AD3" w14:paraId="5C4229C1" w14:textId="4775BE0D">
        <w:tc>
          <w:tcPr>
            <w:cnfStyle w:val="001000000000" w:firstRow="0" w:lastRow="0" w:firstColumn="1" w:lastColumn="0" w:oddVBand="0" w:evenVBand="0" w:oddHBand="0" w:evenHBand="0" w:firstRowFirstColumn="0" w:firstRowLastColumn="0" w:lastRowFirstColumn="0" w:lastRowLastColumn="0"/>
            <w:tcW w:w="2882" w:type="dxa"/>
          </w:tcPr>
          <w:p w:rsidRPr="00CA5E0E" w:rsidR="006D5AD3" w:rsidP="00C23245" w:rsidRDefault="006D5AD3" w14:paraId="4A7A98BB" w14:textId="1CE67CBE">
            <w:pPr>
              <w:rPr>
                <w:color w:val="auto"/>
              </w:rPr>
            </w:pPr>
            <w:r w:rsidRPr="00CA5E0E">
              <w:rPr>
                <w:color w:val="auto"/>
              </w:rPr>
              <w:t>Site:  ____________________</w:t>
            </w:r>
          </w:p>
        </w:tc>
        <w:tc>
          <w:tcPr>
            <w:tcW w:w="6707" w:type="dxa"/>
          </w:tcPr>
          <w:p w:rsidRPr="00CA5E0E" w:rsidR="006D5AD3" w:rsidP="00C23245" w:rsidRDefault="006D5AD3" w14:paraId="0B08C813" w14:textId="4761C2D5">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Reason:  ________________________________________</w:t>
            </w:r>
          </w:p>
        </w:tc>
      </w:tr>
      <w:tr w:rsidRPr="00CA5E0E" w:rsidR="00330C47" w:rsidTr="006D5AD3" w14:paraId="0E03AB19" w14:textId="6AF04216">
        <w:tc>
          <w:tcPr>
            <w:cnfStyle w:val="001000000000" w:firstRow="0" w:lastRow="0" w:firstColumn="1" w:lastColumn="0" w:oddVBand="0" w:evenVBand="0" w:oddHBand="0" w:evenHBand="0" w:firstRowFirstColumn="0" w:firstRowLastColumn="0" w:lastRowFirstColumn="0" w:lastRowLastColumn="0"/>
            <w:tcW w:w="2882" w:type="dxa"/>
          </w:tcPr>
          <w:p w:rsidRPr="00CA5E0E" w:rsidR="006D5AD3" w:rsidP="00C23245" w:rsidRDefault="006D5AD3" w14:paraId="7148B990" w14:textId="2CE8A740">
            <w:pPr>
              <w:rPr>
                <w:color w:val="auto"/>
              </w:rPr>
            </w:pPr>
            <w:r w:rsidRPr="00CA5E0E">
              <w:rPr>
                <w:color w:val="auto"/>
              </w:rPr>
              <w:t>Site:  ____________________</w:t>
            </w:r>
          </w:p>
        </w:tc>
        <w:tc>
          <w:tcPr>
            <w:tcW w:w="6707" w:type="dxa"/>
          </w:tcPr>
          <w:p w:rsidRPr="00CA5E0E" w:rsidR="006D5AD3" w:rsidP="00C23245" w:rsidRDefault="006D5AD3" w14:paraId="1E24473F" w14:textId="689525F1">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Reason:  ________________________________________</w:t>
            </w:r>
          </w:p>
        </w:tc>
      </w:tr>
    </w:tbl>
    <w:p w:rsidRPr="00CA5E0E" w:rsidR="00330C47" w:rsidP="001A62B8" w:rsidRDefault="00330C47" w14:paraId="3022C5F4" w14:textId="77777777">
      <w:pPr>
        <w:pStyle w:val="Heading4"/>
        <w:numPr>
          <w:ilvl w:val="0"/>
          <w:numId w:val="51"/>
        </w:numPr>
        <w:rPr>
          <w:color w:val="auto"/>
        </w:rPr>
      </w:pPr>
    </w:p>
    <w:p w:rsidRPr="00CA5E0E" w:rsidR="00DC56F1" w:rsidP="00C23245" w:rsidRDefault="00DC56F1" w14:paraId="6A36AFDA" w14:textId="34066B39">
      <w:pPr>
        <w:rPr>
          <w:rFonts w:cs="Times New Roman"/>
          <w:color w:val="auto"/>
        </w:rPr>
      </w:pPr>
      <w:r w:rsidRPr="00CA5E0E">
        <w:rPr>
          <w:rFonts w:cs="Times New Roman"/>
          <w:color w:val="auto"/>
        </w:rPr>
        <w:t>To the best of your recollection, when was the last time you visited any local parks or natural areas?</w:t>
      </w:r>
    </w:p>
    <w:p w:rsidRPr="00CA5E0E" w:rsidR="00DC56F1" w:rsidP="00C23245" w:rsidRDefault="00161A3B" w14:paraId="4F052F90" w14:textId="63E229D4">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DC56F1">
        <w:rPr>
          <w:rFonts w:cs="Times New Roman"/>
          <w:color w:val="auto"/>
        </w:rPr>
        <w:t>Never</w:t>
      </w:r>
    </w:p>
    <w:p w:rsidRPr="00CA5E0E" w:rsidR="00DC56F1" w:rsidP="00C23245" w:rsidRDefault="00161A3B" w14:paraId="14FE7A56" w14:textId="1A9381D9">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DC56F1">
        <w:rPr>
          <w:rFonts w:cs="Times New Roman"/>
          <w:color w:val="auto"/>
        </w:rPr>
        <w:t>Within the past week</w:t>
      </w:r>
    </w:p>
    <w:p w:rsidRPr="00CA5E0E" w:rsidR="00DC56F1" w:rsidP="00C23245" w:rsidRDefault="00161A3B" w14:paraId="01A7F29D" w14:textId="34C37F49">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DC56F1">
        <w:rPr>
          <w:rFonts w:cs="Times New Roman"/>
          <w:color w:val="auto"/>
        </w:rPr>
        <w:t>Within the past week to two weeks</w:t>
      </w:r>
    </w:p>
    <w:p w:rsidRPr="00CA5E0E" w:rsidR="00DC56F1" w:rsidP="00C23245" w:rsidRDefault="00161A3B" w14:paraId="23131B72" w14:textId="7BBDCDF5">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DC56F1">
        <w:rPr>
          <w:rFonts w:cs="Times New Roman"/>
          <w:color w:val="auto"/>
        </w:rPr>
        <w:t>Within the past two weeks to a month</w:t>
      </w:r>
    </w:p>
    <w:p w:rsidRPr="00CA5E0E" w:rsidR="00DC56F1" w:rsidP="00C23245" w:rsidRDefault="00161A3B" w14:paraId="2F10B6EA" w14:textId="15A515EC">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DC56F1">
        <w:rPr>
          <w:rFonts w:cs="Times New Roman"/>
          <w:color w:val="auto"/>
        </w:rPr>
        <w:t>Within the past month to six months</w:t>
      </w:r>
    </w:p>
    <w:p w:rsidRPr="00CA5E0E" w:rsidR="00DC56F1" w:rsidP="00C23245" w:rsidRDefault="00161A3B" w14:paraId="2F45ED76" w14:textId="292F67C8">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DC56F1">
        <w:rPr>
          <w:rFonts w:cs="Times New Roman"/>
          <w:color w:val="auto"/>
        </w:rPr>
        <w:t>Within the past six months to a year</w:t>
      </w:r>
    </w:p>
    <w:p w:rsidRPr="00CA5E0E" w:rsidR="00DC56F1" w:rsidP="00C23245" w:rsidRDefault="00161A3B" w14:paraId="28B39DC6" w14:textId="7FD5A891">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DC56F1">
        <w:rPr>
          <w:rFonts w:cs="Times New Roman"/>
          <w:color w:val="auto"/>
        </w:rPr>
        <w:t>Within the past year to two years</w:t>
      </w:r>
    </w:p>
    <w:p w:rsidRPr="00CA5E0E" w:rsidR="00DC56F1" w:rsidP="00C23245" w:rsidRDefault="00161A3B" w14:paraId="0DB88538" w14:textId="2534495E">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DC56F1">
        <w:rPr>
          <w:rFonts w:cs="Times New Roman"/>
          <w:color w:val="auto"/>
        </w:rPr>
        <w:t>Over two years</w:t>
      </w:r>
      <w:r w:rsidRPr="00CA5E0E" w:rsidR="00166230">
        <w:rPr>
          <w:rFonts w:cs="Times New Roman"/>
          <w:color w:val="auto"/>
        </w:rPr>
        <w:t xml:space="preserve"> ago</w:t>
      </w:r>
    </w:p>
    <w:p w:rsidRPr="00CA5E0E" w:rsidR="00DC56F1" w:rsidP="00C23245" w:rsidRDefault="00161A3B" w14:paraId="7ADB6DB9" w14:textId="0C518168">
      <w:pPr>
        <w:rPr>
          <w:rFonts w:cs="Times New Roman"/>
          <w:color w:val="auto"/>
        </w:rPr>
      </w:pPr>
      <w:r w:rsidRPr="00CA5E0E">
        <w:rPr>
          <w:rFonts w:cs="Times New Roman"/>
          <w:color w:val="auto"/>
        </w:rPr>
        <w:sym w:font="Wingdings 2" w:char="F0A3"/>
      </w:r>
      <w:r w:rsidRPr="00CA5E0E" w:rsidR="009856FB">
        <w:rPr>
          <w:rFonts w:cs="Times New Roman"/>
          <w:color w:val="auto"/>
        </w:rPr>
        <w:t xml:space="preserve"> </w:t>
      </w:r>
      <w:r w:rsidRPr="00CA5E0E" w:rsidR="0088349E">
        <w:rPr>
          <w:color w:val="auto"/>
        </w:rPr>
        <w:t>Don’t know / not sure</w:t>
      </w:r>
    </w:p>
    <w:p w:rsidRPr="00CA5E0E" w:rsidR="00330C47" w:rsidP="001A62B8" w:rsidRDefault="00330C47" w14:paraId="02F759ED" w14:textId="77777777">
      <w:pPr>
        <w:pStyle w:val="Heading4"/>
        <w:numPr>
          <w:ilvl w:val="0"/>
          <w:numId w:val="51"/>
        </w:numPr>
        <w:rPr>
          <w:color w:val="auto"/>
        </w:rPr>
      </w:pPr>
    </w:p>
    <w:p w:rsidRPr="00CA5E0E" w:rsidR="0015370B" w:rsidP="00C23245" w:rsidRDefault="0015370B" w14:paraId="625B2987" w14:textId="4726B51A">
      <w:pPr>
        <w:rPr>
          <w:rFonts w:cs="Times New Roman"/>
          <w:color w:val="auto"/>
        </w:rPr>
      </w:pPr>
      <w:r w:rsidRPr="00CA5E0E">
        <w:rPr>
          <w:rFonts w:cs="Times New Roman"/>
          <w:color w:val="auto"/>
        </w:rPr>
        <w:t xml:space="preserve">Please tell us how many times you visited the following public land units in the past </w:t>
      </w:r>
      <w:r w:rsidRPr="00CA5E0E" w:rsidR="004B2B78">
        <w:rPr>
          <w:rFonts w:cs="Times New Roman"/>
          <w:color w:val="auto"/>
        </w:rPr>
        <w:t>[time period]</w:t>
      </w:r>
      <w:r w:rsidRPr="00CA5E0E">
        <w:rPr>
          <w:rFonts w:cs="Times New Roman"/>
          <w:color w:val="auto"/>
        </w:rPr>
        <w:t xml:space="preserve">. Do not count visits </w:t>
      </w:r>
      <w:r w:rsidRPr="00CA5E0E" w:rsidR="006106AF">
        <w:rPr>
          <w:rFonts w:cs="Times New Roman"/>
          <w:color w:val="auto"/>
        </w:rPr>
        <w:t>where you commuted through public lands and did not get out of the vehicle or were</w:t>
      </w:r>
      <w:r w:rsidRPr="00CA5E0E" w:rsidR="001D2074">
        <w:rPr>
          <w:rFonts w:cs="Times New Roman"/>
          <w:color w:val="auto"/>
        </w:rPr>
        <w:t xml:space="preserve"> working </w:t>
      </w:r>
      <w:r w:rsidRPr="00CA5E0E" w:rsidR="006106AF">
        <w:rPr>
          <w:rFonts w:cs="Times New Roman"/>
          <w:color w:val="auto"/>
        </w:rPr>
        <w:t>on</w:t>
      </w:r>
      <w:r w:rsidRPr="00CA5E0E" w:rsidR="001D2074">
        <w:rPr>
          <w:rFonts w:cs="Times New Roman"/>
          <w:color w:val="auto"/>
        </w:rPr>
        <w:t xml:space="preserve"> public lands.</w:t>
      </w:r>
    </w:p>
    <w:tbl>
      <w:tblPr>
        <w:tblW w:w="9693" w:type="dxa"/>
        <w:tblLook w:val="04A0" w:firstRow="1" w:lastRow="0" w:firstColumn="1" w:lastColumn="0" w:noHBand="0" w:noVBand="1"/>
      </w:tblPr>
      <w:tblGrid>
        <w:gridCol w:w="3078"/>
        <w:gridCol w:w="945"/>
        <w:gridCol w:w="945"/>
        <w:gridCol w:w="945"/>
        <w:gridCol w:w="945"/>
        <w:gridCol w:w="945"/>
        <w:gridCol w:w="945"/>
        <w:gridCol w:w="945"/>
      </w:tblGrid>
      <w:tr w:rsidRPr="00CA5E0E" w:rsidR="00330C47" w:rsidTr="00836D18" w14:paraId="7F6BF074" w14:textId="77777777">
        <w:tc>
          <w:tcPr>
            <w:tcW w:w="3078" w:type="dxa"/>
          </w:tcPr>
          <w:p w:rsidRPr="00CA5E0E" w:rsidR="00836D18" w:rsidP="00C23245" w:rsidRDefault="00836D18" w14:paraId="5E5503D9" w14:textId="77777777">
            <w:pPr>
              <w:rPr>
                <w:color w:val="auto"/>
              </w:rPr>
            </w:pPr>
          </w:p>
        </w:tc>
        <w:tc>
          <w:tcPr>
            <w:tcW w:w="945" w:type="dxa"/>
            <w:vAlign w:val="bottom"/>
          </w:tcPr>
          <w:p w:rsidRPr="00CA5E0E" w:rsidR="00836D18" w:rsidP="00C23245" w:rsidRDefault="00836D18" w14:paraId="29CAD950" w14:textId="65FE2AE9">
            <w:pPr>
              <w:jc w:val="center"/>
              <w:rPr>
                <w:b/>
                <w:color w:val="auto"/>
              </w:rPr>
            </w:pPr>
            <w:r w:rsidRPr="00CA5E0E">
              <w:rPr>
                <w:b/>
                <w:color w:val="auto"/>
              </w:rPr>
              <w:t>Never</w:t>
            </w:r>
          </w:p>
        </w:tc>
        <w:tc>
          <w:tcPr>
            <w:tcW w:w="945" w:type="dxa"/>
            <w:vAlign w:val="bottom"/>
          </w:tcPr>
          <w:p w:rsidRPr="00CA5E0E" w:rsidR="00836D18" w:rsidP="00C23245" w:rsidRDefault="00836D18" w14:paraId="7E817392" w14:textId="19C92C6D">
            <w:pPr>
              <w:jc w:val="center"/>
              <w:rPr>
                <w:b/>
                <w:color w:val="auto"/>
              </w:rPr>
            </w:pPr>
            <w:r w:rsidRPr="00CA5E0E">
              <w:rPr>
                <w:b/>
                <w:color w:val="auto"/>
              </w:rPr>
              <w:t>1</w:t>
            </w:r>
            <w:r w:rsidRPr="00CA5E0E">
              <w:rPr>
                <w:b/>
                <w:color w:val="auto"/>
              </w:rPr>
              <w:br/>
              <w:t>time</w:t>
            </w:r>
          </w:p>
        </w:tc>
        <w:tc>
          <w:tcPr>
            <w:tcW w:w="945" w:type="dxa"/>
            <w:vAlign w:val="bottom"/>
          </w:tcPr>
          <w:p w:rsidRPr="00CA5E0E" w:rsidR="00836D18" w:rsidP="00C23245" w:rsidRDefault="00836D18" w14:paraId="473B9CC7" w14:textId="77777777">
            <w:pPr>
              <w:jc w:val="center"/>
              <w:rPr>
                <w:b/>
                <w:color w:val="auto"/>
              </w:rPr>
            </w:pPr>
            <w:r w:rsidRPr="00CA5E0E">
              <w:rPr>
                <w:b/>
                <w:color w:val="auto"/>
              </w:rPr>
              <w:t>2-4</w:t>
            </w:r>
            <w:r w:rsidRPr="00CA5E0E">
              <w:rPr>
                <w:b/>
                <w:color w:val="auto"/>
              </w:rPr>
              <w:br/>
              <w:t>times</w:t>
            </w:r>
          </w:p>
        </w:tc>
        <w:tc>
          <w:tcPr>
            <w:tcW w:w="945" w:type="dxa"/>
            <w:vAlign w:val="bottom"/>
          </w:tcPr>
          <w:p w:rsidRPr="00CA5E0E" w:rsidR="00836D18" w:rsidP="00C23245" w:rsidRDefault="00836D18" w14:paraId="54FA5822" w14:textId="77777777">
            <w:pPr>
              <w:jc w:val="center"/>
              <w:rPr>
                <w:b/>
                <w:color w:val="auto"/>
              </w:rPr>
            </w:pPr>
            <w:r w:rsidRPr="00CA5E0E">
              <w:rPr>
                <w:b/>
                <w:color w:val="auto"/>
              </w:rPr>
              <w:t>5-10</w:t>
            </w:r>
            <w:r w:rsidRPr="00CA5E0E">
              <w:rPr>
                <w:b/>
                <w:color w:val="auto"/>
              </w:rPr>
              <w:br/>
              <w:t>times</w:t>
            </w:r>
          </w:p>
        </w:tc>
        <w:tc>
          <w:tcPr>
            <w:tcW w:w="945" w:type="dxa"/>
            <w:vAlign w:val="bottom"/>
          </w:tcPr>
          <w:p w:rsidRPr="00CA5E0E" w:rsidR="00836D18" w:rsidP="00C23245" w:rsidRDefault="00836D18" w14:paraId="2313E207" w14:textId="77777777">
            <w:pPr>
              <w:jc w:val="center"/>
              <w:rPr>
                <w:b/>
                <w:color w:val="auto"/>
              </w:rPr>
            </w:pPr>
            <w:r w:rsidRPr="00CA5E0E">
              <w:rPr>
                <w:b/>
                <w:color w:val="auto"/>
              </w:rPr>
              <w:t>11-30</w:t>
            </w:r>
            <w:r w:rsidRPr="00CA5E0E">
              <w:rPr>
                <w:b/>
                <w:color w:val="auto"/>
              </w:rPr>
              <w:br/>
              <w:t>times</w:t>
            </w:r>
          </w:p>
        </w:tc>
        <w:tc>
          <w:tcPr>
            <w:tcW w:w="945" w:type="dxa"/>
            <w:vAlign w:val="bottom"/>
          </w:tcPr>
          <w:p w:rsidRPr="00CA5E0E" w:rsidR="00836D18" w:rsidP="00C23245" w:rsidRDefault="00836D18" w14:paraId="4CD2D992" w14:textId="77777777">
            <w:pPr>
              <w:jc w:val="center"/>
              <w:rPr>
                <w:b/>
                <w:color w:val="auto"/>
              </w:rPr>
            </w:pPr>
            <w:r w:rsidRPr="00CA5E0E">
              <w:rPr>
                <w:b/>
                <w:color w:val="auto"/>
              </w:rPr>
              <w:t>31+</w:t>
            </w:r>
            <w:r w:rsidRPr="00CA5E0E">
              <w:rPr>
                <w:b/>
                <w:color w:val="auto"/>
              </w:rPr>
              <w:br/>
              <w:t>times</w:t>
            </w:r>
          </w:p>
        </w:tc>
        <w:tc>
          <w:tcPr>
            <w:tcW w:w="945" w:type="dxa"/>
            <w:vAlign w:val="bottom"/>
          </w:tcPr>
          <w:p w:rsidRPr="00CA5E0E" w:rsidR="00836D18" w:rsidP="00C23245" w:rsidRDefault="00836D18" w14:paraId="4FF18443" w14:textId="77777777">
            <w:pPr>
              <w:jc w:val="center"/>
              <w:rPr>
                <w:b/>
                <w:color w:val="auto"/>
              </w:rPr>
            </w:pPr>
            <w:r w:rsidRPr="00CA5E0E">
              <w:rPr>
                <w:b/>
                <w:color w:val="auto"/>
              </w:rPr>
              <w:t>Don’t</w:t>
            </w:r>
            <w:r w:rsidRPr="00CA5E0E">
              <w:rPr>
                <w:b/>
                <w:color w:val="auto"/>
              </w:rPr>
              <w:br/>
              <w:t>Know</w:t>
            </w:r>
          </w:p>
        </w:tc>
      </w:tr>
      <w:tr w:rsidRPr="00CA5E0E" w:rsidR="00330C47" w:rsidTr="00836D18" w14:paraId="30A94C42" w14:textId="77777777">
        <w:tc>
          <w:tcPr>
            <w:tcW w:w="3078" w:type="dxa"/>
          </w:tcPr>
          <w:p w:rsidRPr="00CA5E0E" w:rsidR="00836D18" w:rsidP="00836D18" w:rsidRDefault="00836D18" w14:paraId="400592FD" w14:textId="5C85B471">
            <w:pPr>
              <w:rPr>
                <w:color w:val="auto"/>
              </w:rPr>
            </w:pPr>
            <w:r w:rsidRPr="00CA5E0E">
              <w:rPr>
                <w:color w:val="auto"/>
              </w:rPr>
              <w:t>[list of relevant public lands]</w:t>
            </w:r>
          </w:p>
        </w:tc>
        <w:tc>
          <w:tcPr>
            <w:tcW w:w="945" w:type="dxa"/>
          </w:tcPr>
          <w:p w:rsidRPr="00CA5E0E" w:rsidR="00836D18" w:rsidP="00C23245" w:rsidRDefault="00836D18" w14:paraId="30E4D46B" w14:textId="28D5E2E2">
            <w:pPr>
              <w:jc w:val="center"/>
              <w:rPr>
                <w:color w:val="auto"/>
              </w:rPr>
            </w:pPr>
            <w:r w:rsidRPr="00CA5E0E">
              <w:rPr>
                <w:color w:val="auto"/>
              </w:rPr>
              <w:sym w:font="Wingdings 2" w:char="F0A3"/>
            </w:r>
          </w:p>
        </w:tc>
        <w:tc>
          <w:tcPr>
            <w:tcW w:w="945" w:type="dxa"/>
            <w:vAlign w:val="center"/>
          </w:tcPr>
          <w:p w:rsidRPr="00CA5E0E" w:rsidR="00836D18" w:rsidP="00C23245" w:rsidRDefault="00836D18" w14:paraId="55B5E4E9" w14:textId="306DD2D7">
            <w:pPr>
              <w:jc w:val="center"/>
              <w:rPr>
                <w:color w:val="auto"/>
              </w:rPr>
            </w:pPr>
            <w:r w:rsidRPr="00CA5E0E">
              <w:rPr>
                <w:color w:val="auto"/>
              </w:rPr>
              <w:sym w:font="Wingdings 2" w:char="F0A3"/>
            </w:r>
          </w:p>
        </w:tc>
        <w:tc>
          <w:tcPr>
            <w:tcW w:w="945" w:type="dxa"/>
            <w:vAlign w:val="center"/>
          </w:tcPr>
          <w:p w:rsidRPr="00CA5E0E" w:rsidR="00836D18" w:rsidP="00C23245" w:rsidRDefault="00836D18" w14:paraId="3E1BA8E5" w14:textId="003E5AAD">
            <w:pPr>
              <w:jc w:val="center"/>
              <w:rPr>
                <w:color w:val="auto"/>
              </w:rPr>
            </w:pPr>
            <w:r w:rsidRPr="00CA5E0E">
              <w:rPr>
                <w:color w:val="auto"/>
              </w:rPr>
              <w:sym w:font="Wingdings 2" w:char="F0A3"/>
            </w:r>
          </w:p>
        </w:tc>
        <w:tc>
          <w:tcPr>
            <w:tcW w:w="945" w:type="dxa"/>
            <w:vAlign w:val="center"/>
          </w:tcPr>
          <w:p w:rsidRPr="00CA5E0E" w:rsidR="00836D18" w:rsidP="00C23245" w:rsidRDefault="00836D18" w14:paraId="462B2265" w14:textId="732946C8">
            <w:pPr>
              <w:jc w:val="center"/>
              <w:rPr>
                <w:color w:val="auto"/>
              </w:rPr>
            </w:pPr>
            <w:r w:rsidRPr="00CA5E0E">
              <w:rPr>
                <w:color w:val="auto"/>
              </w:rPr>
              <w:sym w:font="Wingdings 2" w:char="F0A3"/>
            </w:r>
          </w:p>
        </w:tc>
        <w:tc>
          <w:tcPr>
            <w:tcW w:w="945" w:type="dxa"/>
            <w:vAlign w:val="center"/>
          </w:tcPr>
          <w:p w:rsidRPr="00CA5E0E" w:rsidR="00836D18" w:rsidP="00C23245" w:rsidRDefault="00836D18" w14:paraId="7FD36849" w14:textId="118D5FBF">
            <w:pPr>
              <w:jc w:val="center"/>
              <w:rPr>
                <w:color w:val="auto"/>
              </w:rPr>
            </w:pPr>
            <w:r w:rsidRPr="00CA5E0E">
              <w:rPr>
                <w:color w:val="auto"/>
              </w:rPr>
              <w:sym w:font="Wingdings 2" w:char="F0A3"/>
            </w:r>
          </w:p>
        </w:tc>
        <w:tc>
          <w:tcPr>
            <w:tcW w:w="945" w:type="dxa"/>
            <w:vAlign w:val="center"/>
          </w:tcPr>
          <w:p w:rsidRPr="00CA5E0E" w:rsidR="00836D18" w:rsidP="00C23245" w:rsidRDefault="00836D18" w14:paraId="6C54B26D" w14:textId="779ED243">
            <w:pPr>
              <w:jc w:val="center"/>
              <w:rPr>
                <w:color w:val="auto"/>
              </w:rPr>
            </w:pPr>
            <w:r w:rsidRPr="00CA5E0E">
              <w:rPr>
                <w:color w:val="auto"/>
              </w:rPr>
              <w:sym w:font="Wingdings 2" w:char="F0A3"/>
            </w:r>
          </w:p>
        </w:tc>
        <w:tc>
          <w:tcPr>
            <w:tcW w:w="945" w:type="dxa"/>
            <w:vAlign w:val="center"/>
          </w:tcPr>
          <w:p w:rsidRPr="00CA5E0E" w:rsidR="00836D18" w:rsidP="00C23245" w:rsidRDefault="00836D18" w14:paraId="084DEDD2" w14:textId="22F5572B">
            <w:pPr>
              <w:jc w:val="center"/>
              <w:rPr>
                <w:color w:val="auto"/>
              </w:rPr>
            </w:pPr>
            <w:r w:rsidRPr="00CA5E0E">
              <w:rPr>
                <w:color w:val="auto"/>
              </w:rPr>
              <w:sym w:font="Wingdings 2" w:char="F0A3"/>
            </w:r>
          </w:p>
        </w:tc>
      </w:tr>
      <w:tr w:rsidRPr="00CA5E0E" w:rsidR="00330C47" w:rsidTr="00836D18" w14:paraId="5D652310" w14:textId="77777777">
        <w:tc>
          <w:tcPr>
            <w:tcW w:w="3078" w:type="dxa"/>
          </w:tcPr>
          <w:p w:rsidRPr="00CA5E0E" w:rsidR="00836D18" w:rsidP="00C23245" w:rsidRDefault="00836D18" w14:paraId="6AF4847B" w14:textId="77777777">
            <w:pPr>
              <w:rPr>
                <w:color w:val="auto"/>
              </w:rPr>
            </w:pPr>
            <w:r w:rsidRPr="00CA5E0E">
              <w:rPr>
                <w:color w:val="auto"/>
              </w:rPr>
              <w:t>National Park</w:t>
            </w:r>
          </w:p>
        </w:tc>
        <w:tc>
          <w:tcPr>
            <w:tcW w:w="945" w:type="dxa"/>
          </w:tcPr>
          <w:p w:rsidRPr="00CA5E0E" w:rsidR="00836D18" w:rsidP="00C23245" w:rsidRDefault="00836D18" w14:paraId="1C898D8F" w14:textId="62C111DF">
            <w:pPr>
              <w:jc w:val="center"/>
              <w:rPr>
                <w:color w:val="auto"/>
              </w:rPr>
            </w:pPr>
            <w:r w:rsidRPr="00CA5E0E">
              <w:rPr>
                <w:color w:val="auto"/>
              </w:rPr>
              <w:sym w:font="Wingdings 2" w:char="F0A3"/>
            </w:r>
          </w:p>
        </w:tc>
        <w:tc>
          <w:tcPr>
            <w:tcW w:w="945" w:type="dxa"/>
            <w:vAlign w:val="center"/>
          </w:tcPr>
          <w:p w:rsidRPr="00CA5E0E" w:rsidR="00836D18" w:rsidP="00C23245" w:rsidRDefault="00836D18" w14:paraId="418B43B7" w14:textId="5DC8CB68">
            <w:pPr>
              <w:jc w:val="center"/>
              <w:rPr>
                <w:color w:val="auto"/>
              </w:rPr>
            </w:pPr>
            <w:r w:rsidRPr="00CA5E0E">
              <w:rPr>
                <w:color w:val="auto"/>
              </w:rPr>
              <w:sym w:font="Wingdings 2" w:char="F0A3"/>
            </w:r>
          </w:p>
        </w:tc>
        <w:tc>
          <w:tcPr>
            <w:tcW w:w="945" w:type="dxa"/>
            <w:vAlign w:val="center"/>
          </w:tcPr>
          <w:p w:rsidRPr="00CA5E0E" w:rsidR="00836D18" w:rsidP="00C23245" w:rsidRDefault="00836D18" w14:paraId="16B1A604"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383A9576"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3A849793"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0BB7B5BA"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21C35373" w14:textId="77777777">
            <w:pPr>
              <w:jc w:val="center"/>
              <w:rPr>
                <w:color w:val="auto"/>
              </w:rPr>
            </w:pPr>
            <w:r w:rsidRPr="00CA5E0E">
              <w:rPr>
                <w:color w:val="auto"/>
              </w:rPr>
              <w:sym w:font="Wingdings 2" w:char="F0A3"/>
            </w:r>
          </w:p>
        </w:tc>
      </w:tr>
      <w:tr w:rsidRPr="00CA5E0E" w:rsidR="00330C47" w:rsidTr="00836D18" w14:paraId="155F279B" w14:textId="77777777">
        <w:tc>
          <w:tcPr>
            <w:tcW w:w="3078" w:type="dxa"/>
          </w:tcPr>
          <w:p w:rsidRPr="00CA5E0E" w:rsidR="00836D18" w:rsidP="00C23245" w:rsidRDefault="00836D18" w14:paraId="6359AFE9" w14:textId="77777777">
            <w:pPr>
              <w:rPr>
                <w:color w:val="auto"/>
              </w:rPr>
            </w:pPr>
            <w:r w:rsidRPr="00CA5E0E">
              <w:rPr>
                <w:color w:val="auto"/>
              </w:rPr>
              <w:t>National Forest</w:t>
            </w:r>
          </w:p>
        </w:tc>
        <w:tc>
          <w:tcPr>
            <w:tcW w:w="945" w:type="dxa"/>
          </w:tcPr>
          <w:p w:rsidRPr="00CA5E0E" w:rsidR="00836D18" w:rsidP="00C23245" w:rsidRDefault="00836D18" w14:paraId="4E7FD51C" w14:textId="1D7F0F9E">
            <w:pPr>
              <w:jc w:val="center"/>
              <w:rPr>
                <w:color w:val="auto"/>
              </w:rPr>
            </w:pPr>
            <w:r w:rsidRPr="00CA5E0E">
              <w:rPr>
                <w:color w:val="auto"/>
              </w:rPr>
              <w:sym w:font="Wingdings 2" w:char="F0A3"/>
            </w:r>
          </w:p>
        </w:tc>
        <w:tc>
          <w:tcPr>
            <w:tcW w:w="945" w:type="dxa"/>
            <w:vAlign w:val="center"/>
          </w:tcPr>
          <w:p w:rsidRPr="00CA5E0E" w:rsidR="00836D18" w:rsidP="00C23245" w:rsidRDefault="00836D18" w14:paraId="02BE69EC" w14:textId="762826C4">
            <w:pPr>
              <w:jc w:val="center"/>
              <w:rPr>
                <w:color w:val="auto"/>
              </w:rPr>
            </w:pPr>
            <w:r w:rsidRPr="00CA5E0E">
              <w:rPr>
                <w:color w:val="auto"/>
              </w:rPr>
              <w:sym w:font="Wingdings 2" w:char="F0A3"/>
            </w:r>
          </w:p>
        </w:tc>
        <w:tc>
          <w:tcPr>
            <w:tcW w:w="945" w:type="dxa"/>
            <w:vAlign w:val="center"/>
          </w:tcPr>
          <w:p w:rsidRPr="00CA5E0E" w:rsidR="00836D18" w:rsidP="00C23245" w:rsidRDefault="00836D18" w14:paraId="5DF221E7"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2D0B8A57"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2EC6F9E8"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226E0C01"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72CF4A37" w14:textId="77777777">
            <w:pPr>
              <w:jc w:val="center"/>
              <w:rPr>
                <w:color w:val="auto"/>
              </w:rPr>
            </w:pPr>
            <w:r w:rsidRPr="00CA5E0E">
              <w:rPr>
                <w:color w:val="auto"/>
              </w:rPr>
              <w:sym w:font="Wingdings 2" w:char="F0A3"/>
            </w:r>
          </w:p>
        </w:tc>
      </w:tr>
      <w:tr w:rsidRPr="00CA5E0E" w:rsidR="00330C47" w:rsidTr="00836D18" w14:paraId="0E68F918" w14:textId="77777777">
        <w:tc>
          <w:tcPr>
            <w:tcW w:w="3078" w:type="dxa"/>
          </w:tcPr>
          <w:p w:rsidRPr="00CA5E0E" w:rsidR="00836D18" w:rsidP="00C23245" w:rsidRDefault="00836D18" w14:paraId="7E7F1017" w14:textId="77777777">
            <w:pPr>
              <w:rPr>
                <w:color w:val="auto"/>
              </w:rPr>
            </w:pPr>
            <w:r w:rsidRPr="00CA5E0E">
              <w:rPr>
                <w:color w:val="auto"/>
              </w:rPr>
              <w:t>National Wildlife Refuge</w:t>
            </w:r>
          </w:p>
        </w:tc>
        <w:tc>
          <w:tcPr>
            <w:tcW w:w="945" w:type="dxa"/>
          </w:tcPr>
          <w:p w:rsidRPr="00CA5E0E" w:rsidR="00836D18" w:rsidP="00C23245" w:rsidRDefault="00836D18" w14:paraId="68F2F7BD" w14:textId="2E86DAD8">
            <w:pPr>
              <w:jc w:val="center"/>
              <w:rPr>
                <w:color w:val="auto"/>
              </w:rPr>
            </w:pPr>
            <w:r w:rsidRPr="00CA5E0E">
              <w:rPr>
                <w:color w:val="auto"/>
              </w:rPr>
              <w:sym w:font="Wingdings 2" w:char="F0A3"/>
            </w:r>
          </w:p>
        </w:tc>
        <w:tc>
          <w:tcPr>
            <w:tcW w:w="945" w:type="dxa"/>
            <w:vAlign w:val="center"/>
          </w:tcPr>
          <w:p w:rsidRPr="00CA5E0E" w:rsidR="00836D18" w:rsidP="00C23245" w:rsidRDefault="00836D18" w14:paraId="6B9937B1" w14:textId="083734A2">
            <w:pPr>
              <w:jc w:val="center"/>
              <w:rPr>
                <w:color w:val="auto"/>
              </w:rPr>
            </w:pPr>
            <w:r w:rsidRPr="00CA5E0E">
              <w:rPr>
                <w:color w:val="auto"/>
              </w:rPr>
              <w:sym w:font="Wingdings 2" w:char="F0A3"/>
            </w:r>
          </w:p>
        </w:tc>
        <w:tc>
          <w:tcPr>
            <w:tcW w:w="945" w:type="dxa"/>
            <w:vAlign w:val="center"/>
          </w:tcPr>
          <w:p w:rsidRPr="00CA5E0E" w:rsidR="00836D18" w:rsidP="00C23245" w:rsidRDefault="00836D18" w14:paraId="6FFA6C85"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752227D2"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3A5E86B8"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57631C2E"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103CFAAA" w14:textId="77777777">
            <w:pPr>
              <w:jc w:val="center"/>
              <w:rPr>
                <w:color w:val="auto"/>
              </w:rPr>
            </w:pPr>
            <w:r w:rsidRPr="00CA5E0E">
              <w:rPr>
                <w:color w:val="auto"/>
              </w:rPr>
              <w:sym w:font="Wingdings 2" w:char="F0A3"/>
            </w:r>
          </w:p>
        </w:tc>
      </w:tr>
      <w:tr w:rsidRPr="00CA5E0E" w:rsidR="00330C47" w:rsidTr="00836D18" w14:paraId="168F6804" w14:textId="77777777">
        <w:tc>
          <w:tcPr>
            <w:tcW w:w="3078" w:type="dxa"/>
          </w:tcPr>
          <w:p w:rsidRPr="00CA5E0E" w:rsidR="00836D18" w:rsidP="00C23245" w:rsidRDefault="00836D18" w14:paraId="6C28BD12" w14:textId="77777777">
            <w:pPr>
              <w:rPr>
                <w:color w:val="auto"/>
              </w:rPr>
            </w:pPr>
            <w:r w:rsidRPr="00CA5E0E">
              <w:rPr>
                <w:color w:val="auto"/>
              </w:rPr>
              <w:t>Bureau of Land Management</w:t>
            </w:r>
          </w:p>
        </w:tc>
        <w:tc>
          <w:tcPr>
            <w:tcW w:w="945" w:type="dxa"/>
          </w:tcPr>
          <w:p w:rsidRPr="00CA5E0E" w:rsidR="00836D18" w:rsidP="00C23245" w:rsidRDefault="00836D18" w14:paraId="2811D046" w14:textId="06865E06">
            <w:pPr>
              <w:jc w:val="center"/>
              <w:rPr>
                <w:color w:val="auto"/>
              </w:rPr>
            </w:pPr>
            <w:r w:rsidRPr="00CA5E0E">
              <w:rPr>
                <w:color w:val="auto"/>
              </w:rPr>
              <w:sym w:font="Wingdings 2" w:char="F0A3"/>
            </w:r>
          </w:p>
        </w:tc>
        <w:tc>
          <w:tcPr>
            <w:tcW w:w="945" w:type="dxa"/>
            <w:vAlign w:val="center"/>
          </w:tcPr>
          <w:p w:rsidRPr="00CA5E0E" w:rsidR="00836D18" w:rsidP="00C23245" w:rsidRDefault="00836D18" w14:paraId="71EA53F2" w14:textId="77097B0B">
            <w:pPr>
              <w:jc w:val="center"/>
              <w:rPr>
                <w:color w:val="auto"/>
              </w:rPr>
            </w:pPr>
            <w:r w:rsidRPr="00CA5E0E">
              <w:rPr>
                <w:color w:val="auto"/>
              </w:rPr>
              <w:sym w:font="Wingdings 2" w:char="F0A3"/>
            </w:r>
          </w:p>
        </w:tc>
        <w:tc>
          <w:tcPr>
            <w:tcW w:w="945" w:type="dxa"/>
            <w:vAlign w:val="center"/>
          </w:tcPr>
          <w:p w:rsidRPr="00CA5E0E" w:rsidR="00836D18" w:rsidP="00C23245" w:rsidRDefault="00836D18" w14:paraId="45A36738"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28BBB65F"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44502AFC"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528DE288" w14:textId="77777777">
            <w:pPr>
              <w:jc w:val="center"/>
              <w:rPr>
                <w:color w:val="auto"/>
              </w:rPr>
            </w:pPr>
            <w:r w:rsidRPr="00CA5E0E">
              <w:rPr>
                <w:color w:val="auto"/>
              </w:rPr>
              <w:sym w:font="Wingdings 2" w:char="F0A3"/>
            </w:r>
          </w:p>
        </w:tc>
        <w:tc>
          <w:tcPr>
            <w:tcW w:w="945" w:type="dxa"/>
            <w:vAlign w:val="center"/>
          </w:tcPr>
          <w:p w:rsidRPr="00CA5E0E" w:rsidR="00836D18" w:rsidP="00C23245" w:rsidRDefault="00836D18" w14:paraId="28386535" w14:textId="77777777">
            <w:pPr>
              <w:jc w:val="center"/>
              <w:rPr>
                <w:color w:val="auto"/>
              </w:rPr>
            </w:pPr>
            <w:r w:rsidRPr="00CA5E0E">
              <w:rPr>
                <w:color w:val="auto"/>
              </w:rPr>
              <w:sym w:font="Wingdings 2" w:char="F0A3"/>
            </w:r>
          </w:p>
        </w:tc>
      </w:tr>
    </w:tbl>
    <w:p w:rsidR="0066434E" w:rsidRDefault="0066434E" w14:paraId="67DE377B" w14:textId="40813D60">
      <w:pPr>
        <w:rPr>
          <w:rFonts w:cs="Times New Roman"/>
          <w:b/>
          <w:color w:val="auto"/>
        </w:rPr>
      </w:pPr>
    </w:p>
    <w:p w:rsidRPr="00CA5E0E" w:rsidR="00330C47" w:rsidP="001A62B8" w:rsidRDefault="00330C47" w14:paraId="47EC5E41" w14:textId="77777777">
      <w:pPr>
        <w:pStyle w:val="Heading4"/>
        <w:numPr>
          <w:ilvl w:val="0"/>
          <w:numId w:val="51"/>
        </w:numPr>
        <w:rPr>
          <w:color w:val="auto"/>
        </w:rPr>
      </w:pPr>
    </w:p>
    <w:p w:rsidRPr="00CA5E0E" w:rsidR="00CA5BF7" w:rsidP="00C23245" w:rsidRDefault="00CA5BF7" w14:paraId="53D171BA" w14:textId="77777777">
      <w:pPr>
        <w:rPr>
          <w:rFonts w:cs="Times New Roman"/>
          <w:color w:val="auto"/>
        </w:rPr>
      </w:pPr>
      <w:r w:rsidRPr="00CA5E0E">
        <w:rPr>
          <w:rFonts w:cs="Times New Roman"/>
          <w:color w:val="auto"/>
        </w:rPr>
        <w:t>In general, how often do you use each of the following Federal public lands, either traveling through them, or participating in activities on them, such as hunting or fishing? (Check one response for each item.)</w:t>
      </w:r>
    </w:p>
    <w:tbl>
      <w:tblPr>
        <w:tblStyle w:val="Checkbox"/>
        <w:tblW w:w="5080" w:type="pct"/>
        <w:tblLook w:val="04A0" w:firstRow="1" w:lastRow="0" w:firstColumn="1" w:lastColumn="0" w:noHBand="0" w:noVBand="1"/>
      </w:tblPr>
      <w:tblGrid>
        <w:gridCol w:w="3166"/>
        <w:gridCol w:w="1366"/>
        <w:gridCol w:w="1200"/>
        <w:gridCol w:w="1354"/>
        <w:gridCol w:w="1053"/>
        <w:gridCol w:w="1053"/>
        <w:gridCol w:w="1049"/>
      </w:tblGrid>
      <w:tr w:rsidRPr="00CA5E0E" w:rsidR="00330C47" w:rsidTr="003B1FFD" w14:paraId="1167E9CB" w14:textId="77777777">
        <w:tc>
          <w:tcPr>
            <w:cnfStyle w:val="001000000000" w:firstRow="0" w:lastRow="0" w:firstColumn="1" w:lastColumn="0" w:oddVBand="0" w:evenVBand="0" w:oddHBand="0" w:evenHBand="0" w:firstRowFirstColumn="0" w:firstRowLastColumn="0" w:lastRowFirstColumn="0" w:lastRowLastColumn="0"/>
            <w:tcW w:w="1546" w:type="pct"/>
          </w:tcPr>
          <w:p w:rsidRPr="00CA5E0E" w:rsidR="00C26256" w:rsidP="00C23245" w:rsidRDefault="00C26256" w14:paraId="2504CF67" w14:textId="77777777">
            <w:pPr>
              <w:pStyle w:val="ListParagraph"/>
              <w:contextualSpacing w:val="0"/>
              <w:rPr>
                <w:sz w:val="22"/>
                <w:szCs w:val="22"/>
              </w:rPr>
            </w:pPr>
          </w:p>
        </w:tc>
        <w:tc>
          <w:tcPr>
            <w:tcW w:w="667" w:type="pct"/>
            <w:vAlign w:val="bottom"/>
          </w:tcPr>
          <w:p w:rsidRPr="00CA5E0E" w:rsidR="00C26256" w:rsidP="003B1FFD" w:rsidRDefault="00C26256" w14:paraId="44956C4C" w14:textId="77777777">
            <w:pPr>
              <w:pStyle w:val="ListParagraph"/>
              <w:contextualSpacing w:val="0"/>
              <w:jc w:val="center"/>
              <w:cnfStyle w:val="000000000000" w:firstRow="0" w:lastRow="0" w:firstColumn="0" w:lastColumn="0" w:oddVBand="0" w:evenVBand="0" w:oddHBand="0" w:evenHBand="0" w:firstRowFirstColumn="0" w:firstRowLastColumn="0" w:lastRowFirstColumn="0" w:lastRowLastColumn="0"/>
              <w:rPr>
                <w:b/>
                <w:sz w:val="22"/>
                <w:szCs w:val="22"/>
              </w:rPr>
            </w:pPr>
            <w:r w:rsidRPr="00CA5E0E">
              <w:rPr>
                <w:b/>
                <w:sz w:val="22"/>
                <w:szCs w:val="22"/>
              </w:rPr>
              <w:t>More than</w:t>
            </w:r>
            <w:r w:rsidRPr="00CA5E0E">
              <w:rPr>
                <w:b/>
                <w:sz w:val="22"/>
                <w:szCs w:val="22"/>
              </w:rPr>
              <w:br/>
              <w:t>once</w:t>
            </w:r>
            <w:r w:rsidRPr="00CA5E0E">
              <w:rPr>
                <w:b/>
                <w:sz w:val="22"/>
                <w:szCs w:val="22"/>
              </w:rPr>
              <w:br/>
              <w:t>per week</w:t>
            </w:r>
          </w:p>
        </w:tc>
        <w:tc>
          <w:tcPr>
            <w:tcW w:w="586" w:type="pct"/>
            <w:vAlign w:val="bottom"/>
          </w:tcPr>
          <w:p w:rsidRPr="00CA5E0E" w:rsidR="00C26256" w:rsidP="003B1FFD" w:rsidRDefault="00C26256" w14:paraId="33687D32" w14:textId="77777777">
            <w:pPr>
              <w:pStyle w:val="ListParagraph"/>
              <w:contextualSpacing w:val="0"/>
              <w:jc w:val="center"/>
              <w:cnfStyle w:val="000000000000" w:firstRow="0" w:lastRow="0" w:firstColumn="0" w:lastColumn="0" w:oddVBand="0" w:evenVBand="0" w:oddHBand="0" w:evenHBand="0" w:firstRowFirstColumn="0" w:firstRowLastColumn="0" w:lastRowFirstColumn="0" w:lastRowLastColumn="0"/>
              <w:rPr>
                <w:b/>
                <w:sz w:val="22"/>
                <w:szCs w:val="22"/>
              </w:rPr>
            </w:pPr>
            <w:r w:rsidRPr="00CA5E0E">
              <w:rPr>
                <w:b/>
                <w:sz w:val="22"/>
                <w:szCs w:val="22"/>
              </w:rPr>
              <w:t>About</w:t>
            </w:r>
            <w:r w:rsidRPr="00CA5E0E">
              <w:rPr>
                <w:b/>
                <w:sz w:val="22"/>
                <w:szCs w:val="22"/>
              </w:rPr>
              <w:br/>
              <w:t>once</w:t>
            </w:r>
            <w:r w:rsidRPr="00CA5E0E">
              <w:rPr>
                <w:b/>
                <w:sz w:val="22"/>
                <w:szCs w:val="22"/>
              </w:rPr>
              <w:br/>
              <w:t>per week</w:t>
            </w:r>
          </w:p>
        </w:tc>
        <w:tc>
          <w:tcPr>
            <w:tcW w:w="661" w:type="pct"/>
            <w:vAlign w:val="bottom"/>
          </w:tcPr>
          <w:p w:rsidRPr="00CA5E0E" w:rsidR="00C26256" w:rsidP="003B1FFD" w:rsidRDefault="00C26256" w14:paraId="4A97BBFC" w14:textId="77777777">
            <w:pPr>
              <w:pStyle w:val="ListParagraph"/>
              <w:contextualSpacing w:val="0"/>
              <w:jc w:val="center"/>
              <w:cnfStyle w:val="000000000000" w:firstRow="0" w:lastRow="0" w:firstColumn="0" w:lastColumn="0" w:oddVBand="0" w:evenVBand="0" w:oddHBand="0" w:evenHBand="0" w:firstRowFirstColumn="0" w:firstRowLastColumn="0" w:lastRowFirstColumn="0" w:lastRowLastColumn="0"/>
              <w:rPr>
                <w:b/>
                <w:sz w:val="22"/>
                <w:szCs w:val="22"/>
              </w:rPr>
            </w:pPr>
            <w:r w:rsidRPr="00CA5E0E">
              <w:rPr>
                <w:b/>
                <w:sz w:val="22"/>
                <w:szCs w:val="22"/>
              </w:rPr>
              <w:t>About</w:t>
            </w:r>
            <w:r w:rsidRPr="00CA5E0E">
              <w:rPr>
                <w:b/>
                <w:sz w:val="22"/>
                <w:szCs w:val="22"/>
              </w:rPr>
              <w:br/>
              <w:t>once</w:t>
            </w:r>
            <w:r w:rsidRPr="00CA5E0E">
              <w:rPr>
                <w:b/>
                <w:sz w:val="22"/>
                <w:szCs w:val="22"/>
              </w:rPr>
              <w:br/>
              <w:t>per month</w:t>
            </w:r>
          </w:p>
        </w:tc>
        <w:tc>
          <w:tcPr>
            <w:tcW w:w="514" w:type="pct"/>
            <w:vAlign w:val="bottom"/>
          </w:tcPr>
          <w:p w:rsidRPr="00CA5E0E" w:rsidR="00C26256" w:rsidP="003B1FFD" w:rsidRDefault="00C26256" w14:paraId="3A137DB3" w14:textId="77777777">
            <w:pPr>
              <w:pStyle w:val="ListParagraph"/>
              <w:contextualSpacing w:val="0"/>
              <w:jc w:val="center"/>
              <w:cnfStyle w:val="000000000000" w:firstRow="0" w:lastRow="0" w:firstColumn="0" w:lastColumn="0" w:oddVBand="0" w:evenVBand="0" w:oddHBand="0" w:evenHBand="0" w:firstRowFirstColumn="0" w:firstRowLastColumn="0" w:lastRowFirstColumn="0" w:lastRowLastColumn="0"/>
              <w:rPr>
                <w:b/>
                <w:sz w:val="22"/>
                <w:szCs w:val="22"/>
              </w:rPr>
            </w:pPr>
            <w:r w:rsidRPr="00CA5E0E">
              <w:rPr>
                <w:b/>
                <w:sz w:val="22"/>
                <w:szCs w:val="22"/>
              </w:rPr>
              <w:t>Less</w:t>
            </w:r>
            <w:r w:rsidRPr="00CA5E0E">
              <w:rPr>
                <w:b/>
                <w:sz w:val="22"/>
                <w:szCs w:val="22"/>
              </w:rPr>
              <w:br/>
              <w:t>than</w:t>
            </w:r>
            <w:r w:rsidRPr="00CA5E0E">
              <w:rPr>
                <w:b/>
                <w:sz w:val="22"/>
                <w:szCs w:val="22"/>
              </w:rPr>
              <w:br/>
              <w:t>monthly</w:t>
            </w:r>
          </w:p>
        </w:tc>
        <w:tc>
          <w:tcPr>
            <w:tcW w:w="514" w:type="pct"/>
            <w:vAlign w:val="bottom"/>
          </w:tcPr>
          <w:p w:rsidRPr="00CA5E0E" w:rsidR="00C26256" w:rsidP="003B1FFD" w:rsidRDefault="00C26256" w14:paraId="18CA1CFD" w14:textId="77777777">
            <w:pPr>
              <w:pStyle w:val="ListParagraph"/>
              <w:contextualSpacing w:val="0"/>
              <w:jc w:val="center"/>
              <w:cnfStyle w:val="000000000000" w:firstRow="0" w:lastRow="0" w:firstColumn="0" w:lastColumn="0" w:oddVBand="0" w:evenVBand="0" w:oddHBand="0" w:evenHBand="0" w:firstRowFirstColumn="0" w:firstRowLastColumn="0" w:lastRowFirstColumn="0" w:lastRowLastColumn="0"/>
              <w:rPr>
                <w:b/>
                <w:sz w:val="22"/>
                <w:szCs w:val="22"/>
              </w:rPr>
            </w:pPr>
            <w:r w:rsidRPr="00CA5E0E">
              <w:rPr>
                <w:b/>
                <w:sz w:val="22"/>
                <w:szCs w:val="22"/>
              </w:rPr>
              <w:t>Never</w:t>
            </w:r>
          </w:p>
        </w:tc>
        <w:tc>
          <w:tcPr>
            <w:tcW w:w="512" w:type="pct"/>
            <w:vAlign w:val="bottom"/>
          </w:tcPr>
          <w:p w:rsidRPr="00CA5E0E" w:rsidR="00C26256" w:rsidP="003B1FFD" w:rsidRDefault="00C26256" w14:paraId="1CC6CB09" w14:textId="77777777">
            <w:pPr>
              <w:pStyle w:val="ListParagraph"/>
              <w:contextualSpacing w:val="0"/>
              <w:jc w:val="center"/>
              <w:cnfStyle w:val="000000000000" w:firstRow="0" w:lastRow="0" w:firstColumn="0" w:lastColumn="0" w:oddVBand="0" w:evenVBand="0" w:oddHBand="0" w:evenHBand="0" w:firstRowFirstColumn="0" w:firstRowLastColumn="0" w:lastRowFirstColumn="0" w:lastRowLastColumn="0"/>
              <w:rPr>
                <w:b/>
                <w:sz w:val="22"/>
                <w:szCs w:val="22"/>
              </w:rPr>
            </w:pPr>
            <w:r w:rsidRPr="00CA5E0E">
              <w:rPr>
                <w:b/>
                <w:sz w:val="22"/>
                <w:szCs w:val="22"/>
              </w:rPr>
              <w:t>Don’t</w:t>
            </w:r>
            <w:r w:rsidRPr="00CA5E0E">
              <w:rPr>
                <w:b/>
                <w:sz w:val="22"/>
                <w:szCs w:val="22"/>
              </w:rPr>
              <w:br/>
              <w:t>Know</w:t>
            </w:r>
          </w:p>
        </w:tc>
      </w:tr>
      <w:tr w:rsidRPr="00CA5E0E" w:rsidR="00330C47" w:rsidTr="003B1FFD" w14:paraId="73FAD17D" w14:textId="77777777">
        <w:tc>
          <w:tcPr>
            <w:cnfStyle w:val="001000000000" w:firstRow="0" w:lastRow="0" w:firstColumn="1" w:lastColumn="0" w:oddVBand="0" w:evenVBand="0" w:oddHBand="0" w:evenHBand="0" w:firstRowFirstColumn="0" w:firstRowLastColumn="0" w:lastRowFirstColumn="0" w:lastRowLastColumn="0"/>
            <w:tcW w:w="1546" w:type="pct"/>
          </w:tcPr>
          <w:p w:rsidRPr="00CA5E0E" w:rsidR="003B1FFD" w:rsidP="00C42E30" w:rsidRDefault="003B1FFD" w14:paraId="148AF25B" w14:textId="77777777">
            <w:pPr>
              <w:pStyle w:val="ListParagraph"/>
              <w:contextualSpacing w:val="0"/>
              <w:rPr>
                <w:sz w:val="22"/>
                <w:szCs w:val="22"/>
              </w:rPr>
            </w:pPr>
            <w:r w:rsidRPr="00CA5E0E">
              <w:rPr>
                <w:sz w:val="22"/>
                <w:szCs w:val="22"/>
              </w:rPr>
              <w:t>[list of relevant Federal lands]</w:t>
            </w:r>
          </w:p>
        </w:tc>
        <w:tc>
          <w:tcPr>
            <w:tcW w:w="667" w:type="pct"/>
          </w:tcPr>
          <w:p w:rsidRPr="00CA5E0E" w:rsidR="003B1FFD" w:rsidP="00C42E30" w:rsidRDefault="003B1FFD" w14:paraId="318055D1" w14:textId="67808F19">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86" w:type="pct"/>
          </w:tcPr>
          <w:p w:rsidRPr="00CA5E0E" w:rsidR="003B1FFD" w:rsidP="00C42E30" w:rsidRDefault="003B1FFD" w14:paraId="2368F4B7" w14:textId="49FE9F7A">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661" w:type="pct"/>
          </w:tcPr>
          <w:p w:rsidRPr="00CA5E0E" w:rsidR="003B1FFD" w:rsidP="00C42E30" w:rsidRDefault="003B1FFD" w14:paraId="0C80D664" w14:textId="4838ECA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4" w:type="pct"/>
          </w:tcPr>
          <w:p w:rsidRPr="00CA5E0E" w:rsidR="003B1FFD" w:rsidP="00C42E30" w:rsidRDefault="003B1FFD" w14:paraId="45AD7FDD" w14:textId="4ADB9AA2">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4" w:type="pct"/>
          </w:tcPr>
          <w:p w:rsidRPr="00CA5E0E" w:rsidR="003B1FFD" w:rsidP="00C42E30" w:rsidRDefault="003B1FFD" w14:paraId="2C0F0A57" w14:textId="65C81C21">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2" w:type="pct"/>
          </w:tcPr>
          <w:p w:rsidRPr="00CA5E0E" w:rsidR="003B1FFD" w:rsidP="00C42E30" w:rsidRDefault="003B1FFD" w14:paraId="580C8944" w14:textId="48EC11AD">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r w:rsidRPr="00CA5E0E" w:rsidR="00330C47" w:rsidTr="003B1FFD" w14:paraId="1426047A" w14:textId="77777777">
        <w:tc>
          <w:tcPr>
            <w:cnfStyle w:val="001000000000" w:firstRow="0" w:lastRow="0" w:firstColumn="1" w:lastColumn="0" w:oddVBand="0" w:evenVBand="0" w:oddHBand="0" w:evenHBand="0" w:firstRowFirstColumn="0" w:firstRowLastColumn="0" w:lastRowFirstColumn="0" w:lastRowLastColumn="0"/>
            <w:tcW w:w="1546" w:type="pct"/>
          </w:tcPr>
          <w:p w:rsidRPr="00CA5E0E" w:rsidR="00C26256" w:rsidP="00C23245" w:rsidRDefault="00C26256" w14:paraId="5A80DC33" w14:textId="77777777">
            <w:pPr>
              <w:pStyle w:val="ListParagraph"/>
              <w:contextualSpacing w:val="0"/>
              <w:rPr>
                <w:sz w:val="22"/>
                <w:szCs w:val="22"/>
              </w:rPr>
            </w:pPr>
            <w:r w:rsidRPr="00CA5E0E">
              <w:rPr>
                <w:sz w:val="22"/>
                <w:szCs w:val="22"/>
              </w:rPr>
              <w:t>Bureau of Land Management</w:t>
            </w:r>
          </w:p>
        </w:tc>
        <w:tc>
          <w:tcPr>
            <w:tcW w:w="667" w:type="pct"/>
          </w:tcPr>
          <w:p w:rsidRPr="00CA5E0E" w:rsidR="00C26256" w:rsidP="00C23245" w:rsidRDefault="00C26256" w14:paraId="1C8C66FF"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86" w:type="pct"/>
          </w:tcPr>
          <w:p w:rsidRPr="00CA5E0E" w:rsidR="00C26256" w:rsidP="00C23245" w:rsidRDefault="00C26256" w14:paraId="51580FA4"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661" w:type="pct"/>
          </w:tcPr>
          <w:p w:rsidRPr="00CA5E0E" w:rsidR="00C26256" w:rsidP="00C23245" w:rsidRDefault="00C26256" w14:paraId="3A5CD999"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4" w:type="pct"/>
          </w:tcPr>
          <w:p w:rsidRPr="00CA5E0E" w:rsidR="00C26256" w:rsidP="00C23245" w:rsidRDefault="00C26256" w14:paraId="1714A650"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4" w:type="pct"/>
          </w:tcPr>
          <w:p w:rsidRPr="00CA5E0E" w:rsidR="00C26256" w:rsidP="00C23245" w:rsidRDefault="00C26256" w14:paraId="0E3D1BD7"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2" w:type="pct"/>
          </w:tcPr>
          <w:p w:rsidRPr="00CA5E0E" w:rsidR="00C26256" w:rsidP="00C23245" w:rsidRDefault="00C26256" w14:paraId="5961B33D"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r w:rsidRPr="00CA5E0E" w:rsidR="00330C47" w:rsidTr="003B1FFD" w14:paraId="4A8EC869" w14:textId="77777777">
        <w:tc>
          <w:tcPr>
            <w:cnfStyle w:val="001000000000" w:firstRow="0" w:lastRow="0" w:firstColumn="1" w:lastColumn="0" w:oddVBand="0" w:evenVBand="0" w:oddHBand="0" w:evenHBand="0" w:firstRowFirstColumn="0" w:firstRowLastColumn="0" w:lastRowFirstColumn="0" w:lastRowLastColumn="0"/>
            <w:tcW w:w="1546" w:type="pct"/>
          </w:tcPr>
          <w:p w:rsidRPr="00CA5E0E" w:rsidR="00C26256" w:rsidP="00C23245" w:rsidRDefault="00C26256" w14:paraId="11868395" w14:textId="327E4572">
            <w:pPr>
              <w:pStyle w:val="ListParagraph"/>
              <w:contextualSpacing w:val="0"/>
              <w:rPr>
                <w:sz w:val="22"/>
                <w:szCs w:val="22"/>
              </w:rPr>
            </w:pPr>
            <w:r w:rsidRPr="00CA5E0E">
              <w:rPr>
                <w:sz w:val="22"/>
                <w:szCs w:val="22"/>
              </w:rPr>
              <w:t xml:space="preserve">U.S. </w:t>
            </w:r>
            <w:r w:rsidR="00C714E2">
              <w:rPr>
                <w:sz w:val="22"/>
                <w:szCs w:val="22"/>
              </w:rPr>
              <w:t>Fish &amp;</w:t>
            </w:r>
            <w:r w:rsidRPr="00CA5E0E">
              <w:rPr>
                <w:sz w:val="22"/>
                <w:szCs w:val="22"/>
              </w:rPr>
              <w:t xml:space="preserve"> Wildlife Service</w:t>
            </w:r>
          </w:p>
        </w:tc>
        <w:tc>
          <w:tcPr>
            <w:tcW w:w="667" w:type="pct"/>
          </w:tcPr>
          <w:p w:rsidRPr="00CA5E0E" w:rsidR="00C26256" w:rsidP="00C23245" w:rsidRDefault="00C26256" w14:paraId="707294A3"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86" w:type="pct"/>
          </w:tcPr>
          <w:p w:rsidRPr="00CA5E0E" w:rsidR="00C26256" w:rsidP="00C23245" w:rsidRDefault="00C26256" w14:paraId="76BD232E"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661" w:type="pct"/>
          </w:tcPr>
          <w:p w:rsidRPr="00CA5E0E" w:rsidR="00C26256" w:rsidP="00C23245" w:rsidRDefault="00C26256" w14:paraId="50FB8030"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4" w:type="pct"/>
          </w:tcPr>
          <w:p w:rsidRPr="00CA5E0E" w:rsidR="00C26256" w:rsidP="00C23245" w:rsidRDefault="00C26256" w14:paraId="5B71A19B"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4" w:type="pct"/>
          </w:tcPr>
          <w:p w:rsidRPr="00CA5E0E" w:rsidR="00C26256" w:rsidP="00C23245" w:rsidRDefault="00C26256" w14:paraId="31518DED"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2" w:type="pct"/>
          </w:tcPr>
          <w:p w:rsidRPr="00CA5E0E" w:rsidR="00C26256" w:rsidP="00C23245" w:rsidRDefault="00C26256" w14:paraId="20BE960A"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r w:rsidRPr="00CA5E0E" w:rsidR="00330C47" w:rsidTr="003B1FFD" w14:paraId="46CEF229" w14:textId="77777777">
        <w:tc>
          <w:tcPr>
            <w:cnfStyle w:val="001000000000" w:firstRow="0" w:lastRow="0" w:firstColumn="1" w:lastColumn="0" w:oddVBand="0" w:evenVBand="0" w:oddHBand="0" w:evenHBand="0" w:firstRowFirstColumn="0" w:firstRowLastColumn="0" w:lastRowFirstColumn="0" w:lastRowLastColumn="0"/>
            <w:tcW w:w="1546" w:type="pct"/>
          </w:tcPr>
          <w:p w:rsidRPr="00CA5E0E" w:rsidR="00C26256" w:rsidP="00C23245" w:rsidRDefault="00C26256" w14:paraId="62AB489F" w14:textId="77777777">
            <w:pPr>
              <w:pStyle w:val="ListParagraph"/>
              <w:contextualSpacing w:val="0"/>
              <w:rPr>
                <w:sz w:val="22"/>
                <w:szCs w:val="22"/>
              </w:rPr>
            </w:pPr>
            <w:r w:rsidRPr="00CA5E0E">
              <w:rPr>
                <w:sz w:val="22"/>
                <w:szCs w:val="22"/>
              </w:rPr>
              <w:t>National Park Service</w:t>
            </w:r>
          </w:p>
        </w:tc>
        <w:tc>
          <w:tcPr>
            <w:tcW w:w="667" w:type="pct"/>
          </w:tcPr>
          <w:p w:rsidRPr="00CA5E0E" w:rsidR="00C26256" w:rsidP="00C23245" w:rsidRDefault="00C26256" w14:paraId="600DEBDA"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86" w:type="pct"/>
          </w:tcPr>
          <w:p w:rsidRPr="00CA5E0E" w:rsidR="00C26256" w:rsidP="00C23245" w:rsidRDefault="00C26256" w14:paraId="111E0036"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661" w:type="pct"/>
          </w:tcPr>
          <w:p w:rsidRPr="00CA5E0E" w:rsidR="00C26256" w:rsidP="00C23245" w:rsidRDefault="00C26256" w14:paraId="46FACE51"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4" w:type="pct"/>
          </w:tcPr>
          <w:p w:rsidRPr="00CA5E0E" w:rsidR="00C26256" w:rsidP="00C23245" w:rsidRDefault="00C26256" w14:paraId="1EC9C3D5"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4" w:type="pct"/>
          </w:tcPr>
          <w:p w:rsidRPr="00CA5E0E" w:rsidR="00C26256" w:rsidP="00C23245" w:rsidRDefault="00C26256" w14:paraId="3D6A8404"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2" w:type="pct"/>
          </w:tcPr>
          <w:p w:rsidRPr="00CA5E0E" w:rsidR="00C26256" w:rsidP="00C23245" w:rsidRDefault="00C26256" w14:paraId="3A576BCA"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r w:rsidRPr="00CA5E0E" w:rsidR="00330C47" w:rsidTr="003B1FFD" w14:paraId="131D38D3" w14:textId="77777777">
        <w:tc>
          <w:tcPr>
            <w:cnfStyle w:val="001000000000" w:firstRow="0" w:lastRow="0" w:firstColumn="1" w:lastColumn="0" w:oddVBand="0" w:evenVBand="0" w:oddHBand="0" w:evenHBand="0" w:firstRowFirstColumn="0" w:firstRowLastColumn="0" w:lastRowFirstColumn="0" w:lastRowLastColumn="0"/>
            <w:tcW w:w="1546" w:type="pct"/>
          </w:tcPr>
          <w:p w:rsidRPr="00CA5E0E" w:rsidR="00C26256" w:rsidP="00C23245" w:rsidRDefault="00C26256" w14:paraId="0C2CD734" w14:textId="77777777">
            <w:pPr>
              <w:pStyle w:val="ListParagraph"/>
              <w:contextualSpacing w:val="0"/>
              <w:rPr>
                <w:sz w:val="22"/>
                <w:szCs w:val="22"/>
              </w:rPr>
            </w:pPr>
            <w:r w:rsidRPr="00CA5E0E">
              <w:rPr>
                <w:sz w:val="22"/>
                <w:szCs w:val="22"/>
              </w:rPr>
              <w:t>U.S. Forest Service</w:t>
            </w:r>
          </w:p>
        </w:tc>
        <w:tc>
          <w:tcPr>
            <w:tcW w:w="667" w:type="pct"/>
          </w:tcPr>
          <w:p w:rsidRPr="00CA5E0E" w:rsidR="00C26256" w:rsidP="00C23245" w:rsidRDefault="00C26256" w14:paraId="2F48A43B"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86" w:type="pct"/>
          </w:tcPr>
          <w:p w:rsidRPr="00CA5E0E" w:rsidR="00C26256" w:rsidP="00C23245" w:rsidRDefault="00C26256" w14:paraId="10D14A12"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661" w:type="pct"/>
          </w:tcPr>
          <w:p w:rsidRPr="00CA5E0E" w:rsidR="00C26256" w:rsidP="00C23245" w:rsidRDefault="00C26256" w14:paraId="481357D3"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4" w:type="pct"/>
          </w:tcPr>
          <w:p w:rsidRPr="00CA5E0E" w:rsidR="00C26256" w:rsidP="00C23245" w:rsidRDefault="00C26256" w14:paraId="291D17D7"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4" w:type="pct"/>
          </w:tcPr>
          <w:p w:rsidRPr="00CA5E0E" w:rsidR="00C26256" w:rsidP="00C23245" w:rsidRDefault="00C26256" w14:paraId="5C2852F1"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512" w:type="pct"/>
          </w:tcPr>
          <w:p w:rsidRPr="00CA5E0E" w:rsidR="00C26256" w:rsidP="00C23245" w:rsidRDefault="00C26256" w14:paraId="1202DE77"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bl>
    <w:p w:rsidR="00233B53" w:rsidRDefault="00233B53" w14:paraId="584CFC34" w14:textId="77777777">
      <w:pPr>
        <w:rPr>
          <w:rFonts w:cs="Times New Roman"/>
          <w:color w:val="auto"/>
        </w:rPr>
      </w:pPr>
      <w:bookmarkStart w:name="_Toc447018540" w:id="37"/>
      <w:bookmarkStart w:name="_Toc465251724" w:id="38"/>
      <w:bookmarkStart w:name="_Toc447018600" w:id="39"/>
      <w:bookmarkEnd w:id="34"/>
      <w:bookmarkEnd w:id="35"/>
      <w:r>
        <w:rPr>
          <w:rFonts w:cs="Times New Roman"/>
          <w:color w:val="auto"/>
        </w:rPr>
        <w:br w:type="page"/>
      </w:r>
    </w:p>
    <w:p w:rsidRPr="00CA5E0E" w:rsidR="005C3F4F" w:rsidP="00442E67" w:rsidRDefault="005C3F4F" w14:paraId="34444F38" w14:textId="45EB5944">
      <w:pPr>
        <w:pStyle w:val="Heading1"/>
        <w:numPr>
          <w:ilvl w:val="0"/>
          <w:numId w:val="139"/>
        </w:numPr>
        <w:ind w:left="360"/>
      </w:pPr>
      <w:bookmarkStart w:name="_Toc17993278" w:id="40"/>
      <w:r w:rsidRPr="00CA5E0E">
        <w:lastRenderedPageBreak/>
        <w:t>Communication</w:t>
      </w:r>
      <w:bookmarkEnd w:id="37"/>
      <w:bookmarkEnd w:id="38"/>
      <w:bookmarkEnd w:id="40"/>
    </w:p>
    <w:p w:rsidRPr="00CA5E0E" w:rsidR="005C3F4F" w:rsidP="005C3F4F" w:rsidRDefault="005C3F4F" w14:paraId="3B9FD5C2" w14:textId="2CC79332">
      <w:r w:rsidRPr="00CA5E0E">
        <w:t xml:space="preserve">The questions in this section will be used </w:t>
      </w:r>
      <w:r w:rsidRPr="00CA5E0E" w:rsidR="00D90CC5">
        <w:t xml:space="preserve">to </w:t>
      </w:r>
      <w:r w:rsidRPr="00CA5E0E">
        <w:t xml:space="preserve">characterize preference for accessing or receiving information and communications about the U.S. Fish &amp; Wildlife Service or </w:t>
      </w:r>
      <w:r w:rsidRPr="00CA5E0E" w:rsidR="00F53432">
        <w:t>a</w:t>
      </w:r>
      <w:r w:rsidRPr="00CA5E0E">
        <w:t xml:space="preserve"> specific </w:t>
      </w:r>
      <w:r w:rsidR="00425673">
        <w:t>[site]</w:t>
      </w:r>
      <w:r w:rsidRPr="00CA5E0E">
        <w:t xml:space="preserve">. As the </w:t>
      </w:r>
      <w:r w:rsidR="003D54D3">
        <w:t xml:space="preserve">U.S. Fish &amp; </w:t>
      </w:r>
      <w:r w:rsidR="00D52120">
        <w:t>Wildlife</w:t>
      </w:r>
      <w:r w:rsidR="003D54D3">
        <w:t xml:space="preserve"> </w:t>
      </w:r>
      <w:r w:rsidRPr="00CA5E0E">
        <w:t xml:space="preserve">Service increases its presence in the virtual world (e.g., websites, Facebook, Instagram, Twitter), understanding the communication habits and preference of our </w:t>
      </w:r>
      <w:r w:rsidR="00907A9B">
        <w:t>“v</w:t>
      </w:r>
      <w:r w:rsidRPr="00CA5E0E">
        <w:t xml:space="preserve">irtual </w:t>
      </w:r>
      <w:r w:rsidR="00907A9B">
        <w:t>v</w:t>
      </w:r>
      <w:r w:rsidRPr="00CA5E0E">
        <w:t>isitors</w:t>
      </w:r>
      <w:r w:rsidR="00907A9B">
        <w:t>”</w:t>
      </w:r>
      <w:r w:rsidRPr="00CA5E0E">
        <w:t xml:space="preserve"> is paramount. Information from questions in this section will help site managers determine how to prioritize resources for providing information about the site before or during visits. It also identifies the need to develop interpretive programs and printed materials/signage in other languages.</w:t>
      </w:r>
    </w:p>
    <w:p w:rsidRPr="00CA5E0E" w:rsidR="005C3F4F" w:rsidP="0088689E" w:rsidRDefault="00BC7635" w14:paraId="7DD85913" w14:textId="47FAD3E7">
      <w:pPr>
        <w:pStyle w:val="Heading2"/>
      </w:pPr>
      <w:bookmarkStart w:name="_Toc416894057" w:id="41"/>
      <w:bookmarkStart w:name="_Toc447018541" w:id="42"/>
      <w:bookmarkStart w:name="_Toc465251725" w:id="43"/>
      <w:bookmarkStart w:name="_Toc17993279" w:id="44"/>
      <w:r w:rsidRPr="00CA5E0E">
        <w:t>Language</w:t>
      </w:r>
      <w:bookmarkEnd w:id="41"/>
      <w:bookmarkEnd w:id="42"/>
      <w:bookmarkEnd w:id="43"/>
      <w:bookmarkEnd w:id="44"/>
    </w:p>
    <w:p w:rsidRPr="00CA5E0E" w:rsidR="005C3F4F" w:rsidP="001A62B8" w:rsidRDefault="005C3F4F" w14:paraId="3B5BFF62" w14:textId="77777777">
      <w:pPr>
        <w:pStyle w:val="Heading4"/>
        <w:numPr>
          <w:ilvl w:val="0"/>
          <w:numId w:val="54"/>
        </w:numPr>
        <w:rPr>
          <w:color w:val="auto"/>
        </w:rPr>
      </w:pPr>
    </w:p>
    <w:p w:rsidRPr="00CA5E0E" w:rsidR="005C3F4F" w:rsidP="005C3F4F" w:rsidRDefault="005C3F4F" w14:paraId="536115F6" w14:textId="77777777">
      <w:r w:rsidRPr="00CA5E0E">
        <w:t xml:space="preserve">Which </w:t>
      </w:r>
      <w:r w:rsidRPr="00CA5E0E">
        <w:rPr>
          <w:b/>
        </w:rPr>
        <w:t>one</w:t>
      </w:r>
      <w:r w:rsidRPr="00CA5E0E">
        <w:t xml:space="preserve"> language do you and members of your personal group primarily use to communicate with each other?</w:t>
      </w:r>
    </w:p>
    <w:p w:rsidRPr="00CA5E0E" w:rsidR="005C3F4F" w:rsidP="005C3F4F" w:rsidRDefault="005C3F4F" w14:paraId="4E946385" w14:textId="77777777">
      <w:r w:rsidRPr="00CA5E0E">
        <w:sym w:font="Wingdings 2" w:char="F0A3"/>
      </w:r>
      <w:r w:rsidRPr="00CA5E0E">
        <w:t xml:space="preserve"> English</w:t>
      </w:r>
    </w:p>
    <w:p w:rsidRPr="00CA5E0E" w:rsidR="005C3F4F" w:rsidP="005C3F4F" w:rsidRDefault="005C3F4F" w14:paraId="2DBAC766" w14:textId="77777777">
      <w:r w:rsidRPr="00CA5E0E">
        <w:sym w:font="Wingdings 2" w:char="F0A3"/>
      </w:r>
      <w:r w:rsidRPr="00CA5E0E">
        <w:t xml:space="preserve"> Spanish</w:t>
      </w:r>
    </w:p>
    <w:p w:rsidRPr="00CA5E0E" w:rsidR="005C3F4F" w:rsidP="005C3F4F" w:rsidRDefault="005C3F4F" w14:paraId="718064F9" w14:textId="1789D304">
      <w:pPr>
        <w:rPr>
          <w:rFonts w:eastAsia="Times New Roman"/>
        </w:rPr>
      </w:pPr>
      <w:r w:rsidRPr="00CA5E0E">
        <w:sym w:font="Wingdings 2" w:char="F0A3"/>
      </w:r>
      <w:r w:rsidRPr="00CA5E0E">
        <w:rPr>
          <w:rFonts w:eastAsiaTheme="minorHAnsi"/>
        </w:rPr>
        <w:t xml:space="preserve"> </w:t>
      </w:r>
      <w:r w:rsidRPr="00CA5E0E">
        <w:t>[</w:t>
      </w:r>
      <w:proofErr w:type="gramStart"/>
      <w:r w:rsidRPr="00CA5E0E">
        <w:t>other</w:t>
      </w:r>
      <w:proofErr w:type="gramEnd"/>
      <w:r w:rsidRPr="00CA5E0E">
        <w:t xml:space="preserve"> languages]</w:t>
      </w:r>
    </w:p>
    <w:p w:rsidRPr="00CA5E0E" w:rsidR="005C3F4F" w:rsidP="005C3F4F" w:rsidRDefault="005C3F4F" w14:paraId="65AEAB40" w14:textId="77777777">
      <w:r w:rsidRPr="00CA5E0E">
        <w:sym w:font="Wingdings 2" w:char="F0A3"/>
      </w:r>
      <w:r w:rsidRPr="00CA5E0E">
        <w:t xml:space="preserve"> Other (Please specify): ____________________</w:t>
      </w:r>
    </w:p>
    <w:p w:rsidRPr="00CA5E0E" w:rsidR="005C3F4F" w:rsidP="001A62B8" w:rsidRDefault="005C3F4F" w14:paraId="78ECADC2" w14:textId="77777777">
      <w:pPr>
        <w:pStyle w:val="Heading4"/>
        <w:numPr>
          <w:ilvl w:val="0"/>
          <w:numId w:val="54"/>
        </w:numPr>
        <w:rPr>
          <w:color w:val="auto"/>
        </w:rPr>
      </w:pPr>
    </w:p>
    <w:p w:rsidRPr="00CA5E0E" w:rsidR="005C3F4F" w:rsidP="005C3F4F" w:rsidRDefault="005C3F4F" w14:paraId="2AD2E0D1" w14:textId="77777777">
      <w:r w:rsidRPr="00CA5E0E">
        <w:t xml:space="preserve">When getting information about [site, programs, services, etc.], what language do you prefer? </w:t>
      </w:r>
      <w:r w:rsidRPr="00CA5E0E">
        <w:rPr>
          <w:i/>
        </w:rPr>
        <w:t>Please check only one.</w:t>
      </w:r>
    </w:p>
    <w:p w:rsidRPr="00CA5E0E" w:rsidR="005C3F4F" w:rsidP="005C3F4F" w:rsidRDefault="005C3F4F" w14:paraId="770776A2" w14:textId="77777777">
      <w:r w:rsidRPr="00CA5E0E">
        <w:sym w:font="Wingdings 2" w:char="F0A3"/>
      </w:r>
      <w:r w:rsidRPr="00CA5E0E">
        <w:t xml:space="preserve"> English</w:t>
      </w:r>
    </w:p>
    <w:p w:rsidRPr="00CA5E0E" w:rsidR="005C3F4F" w:rsidP="005C3F4F" w:rsidRDefault="005C3F4F" w14:paraId="745F1458" w14:textId="77777777">
      <w:r w:rsidRPr="00CA5E0E">
        <w:sym w:font="Wingdings 2" w:char="F0A3"/>
      </w:r>
      <w:r w:rsidRPr="00CA5E0E">
        <w:t xml:space="preserve"> Spanish</w:t>
      </w:r>
    </w:p>
    <w:p w:rsidRPr="00CA5E0E" w:rsidR="005C3F4F" w:rsidP="005C3F4F" w:rsidRDefault="005C3F4F" w14:paraId="7E9C5898" w14:textId="08B9DE26">
      <w:pPr>
        <w:rPr>
          <w:rFonts w:eastAsiaTheme="minorHAnsi"/>
        </w:rPr>
      </w:pPr>
      <w:r w:rsidRPr="00CA5E0E">
        <w:sym w:font="Wingdings 2" w:char="F0A3"/>
      </w:r>
      <w:r w:rsidRPr="00CA5E0E">
        <w:rPr>
          <w:rFonts w:eastAsiaTheme="minorHAnsi"/>
        </w:rPr>
        <w:t xml:space="preserve"> [</w:t>
      </w:r>
      <w:proofErr w:type="gramStart"/>
      <w:r w:rsidRPr="00CA5E0E">
        <w:t>other</w:t>
      </w:r>
      <w:proofErr w:type="gramEnd"/>
      <w:r w:rsidRPr="00CA5E0E">
        <w:t xml:space="preserve"> languages]</w:t>
      </w:r>
    </w:p>
    <w:p w:rsidRPr="00CA5E0E" w:rsidR="005C3F4F" w:rsidP="005C3F4F" w:rsidRDefault="005C3F4F" w14:paraId="4EFFBD53" w14:textId="77777777">
      <w:r w:rsidRPr="00CA5E0E">
        <w:sym w:font="Wingdings 2" w:char="F0A3"/>
      </w:r>
      <w:r w:rsidRPr="00CA5E0E">
        <w:t xml:space="preserve"> Other (Please specify): ____________________</w:t>
      </w:r>
    </w:p>
    <w:p w:rsidRPr="00CA5E0E" w:rsidR="005C3F4F" w:rsidP="001A62B8" w:rsidRDefault="005C3F4F" w14:paraId="440EE79A" w14:textId="77777777">
      <w:pPr>
        <w:pStyle w:val="Heading4"/>
        <w:numPr>
          <w:ilvl w:val="0"/>
          <w:numId w:val="54"/>
        </w:numPr>
        <w:rPr>
          <w:color w:val="auto"/>
        </w:rPr>
      </w:pPr>
    </w:p>
    <w:p w:rsidRPr="00CA5E0E" w:rsidR="005C3F4F" w:rsidP="005C3F4F" w:rsidRDefault="005C3F4F" w14:paraId="0AD7DF9B" w14:textId="0AF86B1B">
      <w:r w:rsidRPr="00CA5E0E">
        <w:t xml:space="preserve">In your opinion, what services at </w:t>
      </w:r>
      <w:r w:rsidRPr="00CA5E0E" w:rsidR="00663884">
        <w:t>[site]</w:t>
      </w:r>
      <w:r w:rsidRPr="00CA5E0E">
        <w:t xml:space="preserve"> need to be provided in languages other than English? Please specify a service or mark none.</w:t>
      </w:r>
    </w:p>
    <w:p w:rsidRPr="00CA5E0E" w:rsidR="005C3F4F" w:rsidP="005C3F4F" w:rsidRDefault="005C3F4F" w14:paraId="16A9FCED" w14:textId="77777777">
      <w:r w:rsidRPr="00CA5E0E">
        <w:sym w:font="Wingdings 2" w:char="F0A3"/>
      </w:r>
      <w:r w:rsidRPr="00CA5E0E">
        <w:t xml:space="preserve"> None</w:t>
      </w:r>
    </w:p>
    <w:p w:rsidRPr="00CA5E0E" w:rsidR="005C3F4F" w:rsidP="005C3F4F" w:rsidRDefault="005C3F4F" w14:paraId="1258CBBE" w14:textId="77777777">
      <w:r w:rsidRPr="00CA5E0E">
        <w:sym w:font="Wingdings 2" w:char="F0A3"/>
      </w:r>
      <w:r w:rsidRPr="00CA5E0E">
        <w:t xml:space="preserve"> [</w:t>
      </w:r>
      <w:proofErr w:type="gramStart"/>
      <w:r w:rsidRPr="00CA5E0E">
        <w:t>list</w:t>
      </w:r>
      <w:proofErr w:type="gramEnd"/>
      <w:r w:rsidRPr="00CA5E0E">
        <w:t xml:space="preserve"> of services]</w:t>
      </w:r>
    </w:p>
    <w:p w:rsidRPr="00CA5E0E" w:rsidR="005C3F4F" w:rsidP="005C3F4F" w:rsidRDefault="005C3F4F" w14:paraId="738D01FA" w14:textId="77777777">
      <w:r w:rsidRPr="00CA5E0E">
        <w:sym w:font="Wingdings 2" w:char="F0A3"/>
      </w:r>
      <w:r w:rsidRPr="00CA5E0E">
        <w:t xml:space="preserve"> Other (Please specify): ____________________</w:t>
      </w:r>
    </w:p>
    <w:p w:rsidRPr="00CA5E0E" w:rsidR="005C3F4F" w:rsidP="0088689E" w:rsidRDefault="00BC7635" w14:paraId="0391B861" w14:textId="00BA5729">
      <w:pPr>
        <w:pStyle w:val="Heading2"/>
      </w:pPr>
      <w:bookmarkStart w:name="_Toc447018542" w:id="45"/>
      <w:bookmarkStart w:name="_Toc465251726" w:id="46"/>
      <w:bookmarkStart w:name="_Toc433873526" w:id="47"/>
      <w:bookmarkStart w:name="_Toc17993280" w:id="48"/>
      <w:r w:rsidRPr="00CA5E0E">
        <w:t>Sources</w:t>
      </w:r>
      <w:r>
        <w:t xml:space="preserve"> o</w:t>
      </w:r>
      <w:r w:rsidRPr="00CA5E0E">
        <w:t>f Information</w:t>
      </w:r>
      <w:bookmarkEnd w:id="45"/>
      <w:bookmarkEnd w:id="46"/>
      <w:bookmarkEnd w:id="48"/>
    </w:p>
    <w:p w:rsidRPr="00CA5E0E" w:rsidR="005C3F4F" w:rsidP="001A62B8" w:rsidRDefault="005C3F4F" w14:paraId="085B0B94" w14:textId="77777777">
      <w:pPr>
        <w:pStyle w:val="Heading4"/>
        <w:numPr>
          <w:ilvl w:val="3"/>
          <w:numId w:val="39"/>
        </w:numPr>
        <w:rPr>
          <w:color w:val="auto"/>
        </w:rPr>
      </w:pPr>
    </w:p>
    <w:p w:rsidRPr="00CA5E0E" w:rsidR="005C3F4F" w:rsidP="005C3F4F" w:rsidRDefault="005C3F4F" w14:paraId="27D7D1EF" w14:textId="73A3A5C8">
      <w:r w:rsidRPr="00CA5E0E">
        <w:t xml:space="preserve">Where do you prefer to get information on </w:t>
      </w:r>
      <w:r w:rsidRPr="00CA5E0E" w:rsidR="00663884">
        <w:t>[site]</w:t>
      </w:r>
      <w:r w:rsidRPr="00CA5E0E">
        <w:t>?</w:t>
      </w:r>
      <w:r w:rsidR="002B7F4C">
        <w:t xml:space="preserve"> (Select</w:t>
      </w:r>
      <w:r w:rsidRPr="00DF7587" w:rsidR="002B7F4C">
        <w:t xml:space="preserve"> all that apply</w:t>
      </w:r>
      <w:r w:rsidR="002B7F4C">
        <w:t>)</w:t>
      </w:r>
    </w:p>
    <w:p w:rsidRPr="00CA5E0E" w:rsidR="005C3F4F" w:rsidP="005C3F4F" w:rsidRDefault="005C3F4F" w14:paraId="1D9D74E6" w14:textId="77777777">
      <w:r w:rsidRPr="00CA5E0E">
        <w:sym w:font="Wingdings 2" w:char="F0A3"/>
      </w:r>
      <w:r w:rsidRPr="00CA5E0E">
        <w:t xml:space="preserve"> [</w:t>
      </w:r>
      <w:proofErr w:type="gramStart"/>
      <w:r w:rsidRPr="00CA5E0E">
        <w:t>list</w:t>
      </w:r>
      <w:proofErr w:type="gramEnd"/>
      <w:r w:rsidRPr="00CA5E0E">
        <w:t xml:space="preserve"> of information sources (e.g., friends/family, television, website, social media)]</w:t>
      </w:r>
    </w:p>
    <w:p w:rsidRPr="00CA5E0E" w:rsidR="005C3F4F" w:rsidP="005C3F4F" w:rsidRDefault="005C3F4F" w14:paraId="3C9A6270" w14:textId="77777777">
      <w:r w:rsidRPr="00CA5E0E">
        <w:sym w:font="Wingdings 2" w:char="F0A3"/>
      </w:r>
      <w:r w:rsidRPr="00CA5E0E">
        <w:t xml:space="preserve"> Other (Please specify): </w:t>
      </w:r>
      <w:r w:rsidRPr="00CA5E0E">
        <w:rPr>
          <w:shd w:val="clear" w:color="auto" w:fill="FFFFFF"/>
        </w:rPr>
        <w:t>__________________________________</w:t>
      </w:r>
    </w:p>
    <w:p w:rsidRPr="00CA5E0E" w:rsidR="005C3F4F" w:rsidP="001A62B8" w:rsidRDefault="005C3F4F" w14:paraId="09BF3616" w14:textId="77777777">
      <w:pPr>
        <w:pStyle w:val="Heading4"/>
        <w:numPr>
          <w:ilvl w:val="3"/>
          <w:numId w:val="39"/>
        </w:numPr>
        <w:rPr>
          <w:color w:val="auto"/>
        </w:rPr>
      </w:pPr>
    </w:p>
    <w:p w:rsidRPr="00CA5E0E" w:rsidR="005C3F4F" w:rsidP="005C3F4F" w:rsidRDefault="005C3F4F" w14:paraId="078AA3D7" w14:textId="6D9AFE03">
      <w:r w:rsidRPr="00CA5E0E">
        <w:t xml:space="preserve">What is your most often used source for news and information about </w:t>
      </w:r>
      <w:r w:rsidRPr="00CA5E0E" w:rsidR="000D0AF8">
        <w:t>[topic]</w:t>
      </w:r>
      <w:r w:rsidRPr="00CA5E0E">
        <w:t>? Please check only one.</w:t>
      </w:r>
    </w:p>
    <w:tbl>
      <w:tblPr>
        <w:tblW w:w="0" w:type="auto"/>
        <w:tblCellMar>
          <w:left w:w="0" w:type="dxa"/>
          <w:right w:w="0" w:type="dxa"/>
        </w:tblCellMar>
        <w:tblLook w:val="0600" w:firstRow="0" w:lastRow="0" w:firstColumn="0" w:lastColumn="0" w:noHBand="1" w:noVBand="1"/>
      </w:tblPr>
      <w:tblGrid>
        <w:gridCol w:w="288"/>
        <w:gridCol w:w="5811"/>
      </w:tblGrid>
      <w:tr w:rsidRPr="00CA5E0E" w:rsidR="000D0AF8" w:rsidTr="00E017F1" w14:paraId="4926B02E" w14:textId="77777777">
        <w:tc>
          <w:tcPr>
            <w:tcW w:w="288" w:type="dxa"/>
          </w:tcPr>
          <w:p w:rsidRPr="00CA5E0E" w:rsidR="000D0AF8" w:rsidP="00E017F1" w:rsidRDefault="000D0AF8" w14:paraId="6CBC2B45" w14:textId="77777777">
            <w:r w:rsidRPr="00CA5E0E">
              <w:sym w:font="Wingdings 2" w:char="F0A3"/>
            </w:r>
          </w:p>
        </w:tc>
        <w:tc>
          <w:tcPr>
            <w:tcW w:w="0" w:type="auto"/>
          </w:tcPr>
          <w:p w:rsidRPr="00CA5E0E" w:rsidR="000D0AF8" w:rsidP="00E017F1" w:rsidRDefault="000D0AF8" w14:paraId="09D4F0CD" w14:textId="0290201E">
            <w:r w:rsidRPr="00CA5E0E">
              <w:t>[list of information sources]</w:t>
            </w:r>
          </w:p>
        </w:tc>
      </w:tr>
      <w:tr w:rsidRPr="00CA5E0E" w:rsidR="005C3F4F" w:rsidTr="00E017F1" w14:paraId="5589B62B" w14:textId="77777777">
        <w:tc>
          <w:tcPr>
            <w:tcW w:w="288" w:type="dxa"/>
          </w:tcPr>
          <w:p w:rsidRPr="00CA5E0E" w:rsidR="005C3F4F" w:rsidP="00E017F1" w:rsidRDefault="005C3F4F" w14:paraId="6C41A807" w14:textId="77777777">
            <w:r w:rsidRPr="00CA5E0E">
              <w:sym w:font="Wingdings 2" w:char="F0A3"/>
            </w:r>
          </w:p>
        </w:tc>
        <w:tc>
          <w:tcPr>
            <w:tcW w:w="0" w:type="auto"/>
          </w:tcPr>
          <w:p w:rsidRPr="00CA5E0E" w:rsidR="005C3F4F" w:rsidP="00E017F1" w:rsidRDefault="005C3F4F" w14:paraId="2DD81426" w14:textId="77777777">
            <w:r w:rsidRPr="00CA5E0E">
              <w:rPr>
                <w:shd w:val="clear" w:color="auto" w:fill="FFFFFF"/>
              </w:rPr>
              <w:t>Other (Please specify): __________________________________</w:t>
            </w:r>
          </w:p>
        </w:tc>
      </w:tr>
      <w:tr w:rsidRPr="00CA5E0E" w:rsidR="005C3F4F" w:rsidTr="00E017F1" w14:paraId="2BBBACE2" w14:textId="77777777">
        <w:tc>
          <w:tcPr>
            <w:tcW w:w="288" w:type="dxa"/>
          </w:tcPr>
          <w:p w:rsidRPr="00CA5E0E" w:rsidR="005C3F4F" w:rsidP="00E017F1" w:rsidRDefault="005C3F4F" w14:paraId="1F1E6A96" w14:textId="77777777">
            <w:r w:rsidRPr="00CA5E0E">
              <w:sym w:font="Wingdings 2" w:char="F0A3"/>
            </w:r>
          </w:p>
        </w:tc>
        <w:tc>
          <w:tcPr>
            <w:tcW w:w="0" w:type="auto"/>
          </w:tcPr>
          <w:p w:rsidRPr="00CA5E0E" w:rsidR="005C3F4F" w:rsidP="00E017F1" w:rsidRDefault="005C3F4F" w14:paraId="6CEBC399" w14:textId="77777777">
            <w:r w:rsidRPr="00CA5E0E">
              <w:t>Don’t Know / Not sure</w:t>
            </w:r>
          </w:p>
        </w:tc>
      </w:tr>
    </w:tbl>
    <w:p w:rsidR="004814D3" w:rsidRDefault="004814D3" w14:paraId="48A1B5B5" w14:textId="77777777">
      <w:pPr>
        <w:rPr>
          <w:rFonts w:cs="Times New Roman"/>
          <w:b/>
          <w:color w:val="auto"/>
        </w:rPr>
      </w:pPr>
      <w:r>
        <w:rPr>
          <w:color w:val="auto"/>
        </w:rPr>
        <w:br w:type="page"/>
      </w:r>
    </w:p>
    <w:p w:rsidRPr="00CA5E0E" w:rsidR="005C3F4F" w:rsidP="001A62B8" w:rsidRDefault="005C3F4F" w14:paraId="6005DEF8" w14:textId="77777777">
      <w:pPr>
        <w:pStyle w:val="Heading4"/>
        <w:numPr>
          <w:ilvl w:val="3"/>
          <w:numId w:val="39"/>
        </w:numPr>
        <w:rPr>
          <w:color w:val="auto"/>
        </w:rPr>
      </w:pPr>
    </w:p>
    <w:p w:rsidRPr="00CA5E0E" w:rsidR="005C3F4F" w:rsidP="005C3F4F" w:rsidRDefault="005C3F4F" w14:paraId="21C38092" w14:textId="27A5750C">
      <w:r w:rsidRPr="00CA5E0E">
        <w:t xml:space="preserve">Please indicate how you obtain information about </w:t>
      </w:r>
      <w:r w:rsidRPr="00CA5E0E" w:rsidR="005F5972">
        <w:t>[topic]</w:t>
      </w:r>
      <w:r w:rsidRPr="00CA5E0E">
        <w:t>.</w:t>
      </w:r>
      <w:r w:rsidR="002B7F4C">
        <w:t xml:space="preserve"> </w:t>
      </w:r>
      <w:r w:rsidRPr="00DF7587" w:rsidR="002B7F4C">
        <w:t>(</w:t>
      </w:r>
      <w:r w:rsidR="002B7F4C">
        <w:t>Select</w:t>
      </w:r>
      <w:r w:rsidRPr="00DF7587" w:rsidR="002B7F4C">
        <w:t xml:space="preserve"> all that apply)</w:t>
      </w:r>
    </w:p>
    <w:tbl>
      <w:tblPr>
        <w:tblStyle w:val="Checkbox"/>
        <w:tblW w:w="0" w:type="auto"/>
        <w:tblLook w:val="0600" w:firstRow="0" w:lastRow="0" w:firstColumn="0" w:lastColumn="0" w:noHBand="1" w:noVBand="1"/>
      </w:tblPr>
      <w:tblGrid>
        <w:gridCol w:w="288"/>
        <w:gridCol w:w="8710"/>
      </w:tblGrid>
      <w:tr w:rsidRPr="00CA5E0E" w:rsidR="00A612E7" w:rsidTr="00A612E7" w14:paraId="50E55FEE" w14:textId="77777777">
        <w:tc>
          <w:tcPr>
            <w:tcW w:w="288" w:type="dxa"/>
          </w:tcPr>
          <w:p w:rsidRPr="00CA5E0E" w:rsidR="00A612E7" w:rsidP="00A612E7" w:rsidRDefault="00A612E7" w14:paraId="64282AD7" w14:textId="77777777">
            <w:r w:rsidRPr="00CA5E0E">
              <w:sym w:font="Wingdings 2" w:char="F0A3"/>
            </w:r>
          </w:p>
        </w:tc>
        <w:tc>
          <w:tcPr>
            <w:tcW w:w="0" w:type="auto"/>
          </w:tcPr>
          <w:p w:rsidRPr="00CA5E0E" w:rsidR="00A612E7" w:rsidP="00A612E7" w:rsidRDefault="00A612E7" w14:paraId="74007715" w14:textId="6790816D">
            <w:r w:rsidRPr="00CA5E0E">
              <w:t xml:space="preserve">Receive or follow </w:t>
            </w:r>
            <w:r w:rsidRPr="00CA5E0E">
              <w:rPr>
                <w:b/>
              </w:rPr>
              <w:t>online</w:t>
            </w:r>
            <w:r w:rsidRPr="00CA5E0E">
              <w:t xml:space="preserve"> communications (email updates or newsletters, social media, etc.)</w:t>
            </w:r>
          </w:p>
        </w:tc>
      </w:tr>
      <w:tr w:rsidRPr="00CA5E0E" w:rsidR="00A612E7" w:rsidTr="00A612E7" w14:paraId="30902F38" w14:textId="77777777">
        <w:tc>
          <w:tcPr>
            <w:tcW w:w="288" w:type="dxa"/>
          </w:tcPr>
          <w:p w:rsidRPr="00CA5E0E" w:rsidR="00A612E7" w:rsidP="00A612E7" w:rsidRDefault="00A612E7" w14:paraId="0A9E1EAE" w14:textId="77777777">
            <w:r w:rsidRPr="00CA5E0E">
              <w:sym w:font="Wingdings 2" w:char="F0A3"/>
            </w:r>
          </w:p>
        </w:tc>
        <w:tc>
          <w:tcPr>
            <w:tcW w:w="0" w:type="auto"/>
          </w:tcPr>
          <w:p w:rsidRPr="00CA5E0E" w:rsidR="00A612E7" w:rsidP="00A612E7" w:rsidRDefault="00A612E7" w14:paraId="6F0BBE4B" w14:textId="231F6364">
            <w:r w:rsidRPr="00CA5E0E">
              <w:t xml:space="preserve">Read or access </w:t>
            </w:r>
            <w:r w:rsidRPr="00CA5E0E">
              <w:rPr>
                <w:b/>
              </w:rPr>
              <w:t xml:space="preserve">online </w:t>
            </w:r>
            <w:r w:rsidRPr="00CA5E0E">
              <w:t>content (websites, apps, blogs, magazines, newspapers, books, reports, etc.)</w:t>
            </w:r>
          </w:p>
        </w:tc>
      </w:tr>
      <w:tr w:rsidRPr="00CA5E0E" w:rsidR="00A612E7" w:rsidTr="00A612E7" w14:paraId="6D4337FD" w14:textId="77777777">
        <w:tc>
          <w:tcPr>
            <w:tcW w:w="288" w:type="dxa"/>
          </w:tcPr>
          <w:p w:rsidRPr="00CA5E0E" w:rsidR="00A612E7" w:rsidP="00A612E7" w:rsidRDefault="00A612E7" w14:paraId="26704772" w14:textId="77777777">
            <w:r w:rsidRPr="00CA5E0E">
              <w:sym w:font="Wingdings 2" w:char="F0A3"/>
            </w:r>
          </w:p>
        </w:tc>
        <w:tc>
          <w:tcPr>
            <w:tcW w:w="0" w:type="auto"/>
          </w:tcPr>
          <w:p w:rsidRPr="00CA5E0E" w:rsidR="00A612E7" w:rsidP="00A612E7" w:rsidRDefault="00A612E7" w14:paraId="3C719A8F" w14:textId="2AF2D2B9">
            <w:r w:rsidRPr="00CA5E0E">
              <w:t xml:space="preserve">Read </w:t>
            </w:r>
            <w:r w:rsidRPr="00CA5E0E">
              <w:rPr>
                <w:b/>
              </w:rPr>
              <w:t>printed</w:t>
            </w:r>
            <w:r w:rsidRPr="00CA5E0E">
              <w:t xml:space="preserve"> publications (magazines, newspapers, books, reports, newsletters, brochures, etc.)</w:t>
            </w:r>
          </w:p>
        </w:tc>
      </w:tr>
      <w:tr w:rsidRPr="00CA5E0E" w:rsidR="00A612E7" w:rsidTr="00A612E7" w14:paraId="47F9A7AE" w14:textId="77777777">
        <w:tc>
          <w:tcPr>
            <w:tcW w:w="288" w:type="dxa"/>
          </w:tcPr>
          <w:p w:rsidRPr="00CA5E0E" w:rsidR="00A612E7" w:rsidP="00A612E7" w:rsidRDefault="00A612E7" w14:paraId="46C7CF29" w14:textId="77777777">
            <w:r w:rsidRPr="00CA5E0E">
              <w:sym w:font="Wingdings 2" w:char="F0A3"/>
            </w:r>
          </w:p>
        </w:tc>
        <w:tc>
          <w:tcPr>
            <w:tcW w:w="0" w:type="auto"/>
          </w:tcPr>
          <w:p w:rsidRPr="00CA5E0E" w:rsidR="00A612E7" w:rsidP="00A612E7" w:rsidRDefault="00A612E7" w14:paraId="7A632119" w14:textId="7A79D594">
            <w:r w:rsidRPr="00CA5E0E">
              <w:t xml:space="preserve">Watch visual media </w:t>
            </w:r>
            <w:r w:rsidRPr="00CA5E0E">
              <w:rPr>
                <w:b/>
              </w:rPr>
              <w:t>online</w:t>
            </w:r>
            <w:r w:rsidRPr="00CA5E0E">
              <w:t xml:space="preserve"> (videos, webinars, television shows, movies, etc.)</w:t>
            </w:r>
          </w:p>
        </w:tc>
      </w:tr>
      <w:tr w:rsidRPr="00CA5E0E" w:rsidR="00A612E7" w:rsidTr="00A612E7" w14:paraId="6A57C943" w14:textId="77777777">
        <w:tc>
          <w:tcPr>
            <w:tcW w:w="288" w:type="dxa"/>
          </w:tcPr>
          <w:p w:rsidRPr="00CA5E0E" w:rsidR="00A612E7" w:rsidP="00A612E7" w:rsidRDefault="00A612E7" w14:paraId="4FA291C1" w14:textId="77777777">
            <w:r w:rsidRPr="00CA5E0E">
              <w:sym w:font="Wingdings 2" w:char="F0A3"/>
            </w:r>
          </w:p>
        </w:tc>
        <w:tc>
          <w:tcPr>
            <w:tcW w:w="0" w:type="auto"/>
          </w:tcPr>
          <w:p w:rsidRPr="00CA5E0E" w:rsidR="00A612E7" w:rsidP="00A612E7" w:rsidRDefault="00A612E7" w14:paraId="2ABE8742" w14:textId="53C4B2E7">
            <w:r w:rsidRPr="00CA5E0E">
              <w:t>Watch visual media through cable, satellite, or network (television shows, movies, etc.)</w:t>
            </w:r>
          </w:p>
        </w:tc>
      </w:tr>
      <w:tr w:rsidRPr="00CA5E0E" w:rsidR="00A612E7" w:rsidTr="00A612E7" w14:paraId="24A0F596" w14:textId="77777777">
        <w:tc>
          <w:tcPr>
            <w:tcW w:w="288" w:type="dxa"/>
          </w:tcPr>
          <w:p w:rsidRPr="00CA5E0E" w:rsidR="00A612E7" w:rsidP="00A612E7" w:rsidRDefault="00A612E7" w14:paraId="0630648B" w14:textId="77777777">
            <w:r w:rsidRPr="00CA5E0E">
              <w:sym w:font="Wingdings 2" w:char="F0A3"/>
            </w:r>
          </w:p>
        </w:tc>
        <w:tc>
          <w:tcPr>
            <w:tcW w:w="0" w:type="auto"/>
          </w:tcPr>
          <w:p w:rsidRPr="00CA5E0E" w:rsidR="00A612E7" w:rsidP="00A612E7" w:rsidRDefault="00A612E7" w14:paraId="098DEBEF" w14:textId="77B3E915">
            <w:r w:rsidRPr="00CA5E0E">
              <w:t xml:space="preserve">Listen to </w:t>
            </w:r>
            <w:r w:rsidRPr="00CA5E0E">
              <w:rPr>
                <w:b/>
              </w:rPr>
              <w:t xml:space="preserve">live </w:t>
            </w:r>
            <w:r w:rsidRPr="00CA5E0E">
              <w:t>audio media (radio, etc.)</w:t>
            </w:r>
          </w:p>
        </w:tc>
      </w:tr>
      <w:tr w:rsidRPr="00CA5E0E" w:rsidR="00A612E7" w:rsidTr="00E32028" w14:paraId="0FBBB0DC" w14:textId="77777777">
        <w:tc>
          <w:tcPr>
            <w:tcW w:w="288" w:type="dxa"/>
          </w:tcPr>
          <w:p w:rsidRPr="00CA5E0E" w:rsidR="00A612E7" w:rsidP="00E32028" w:rsidRDefault="00A612E7" w14:paraId="34AF6ED5" w14:textId="77777777">
            <w:r w:rsidRPr="00CA5E0E">
              <w:sym w:font="Wingdings 2" w:char="F0A3"/>
            </w:r>
          </w:p>
        </w:tc>
        <w:tc>
          <w:tcPr>
            <w:tcW w:w="0" w:type="auto"/>
          </w:tcPr>
          <w:p w:rsidRPr="00CA5E0E" w:rsidR="00A612E7" w:rsidP="00E32028" w:rsidRDefault="00A612E7" w14:paraId="493BA1D1" w14:textId="77777777">
            <w:r w:rsidRPr="00CA5E0E">
              <w:t xml:space="preserve">Listen to </w:t>
            </w:r>
            <w:r w:rsidRPr="00CA5E0E">
              <w:rPr>
                <w:b/>
              </w:rPr>
              <w:t>recorded</w:t>
            </w:r>
            <w:r w:rsidRPr="00CA5E0E">
              <w:t xml:space="preserve"> audio media (podcasts, audio books, etc.)</w:t>
            </w:r>
          </w:p>
        </w:tc>
      </w:tr>
      <w:tr w:rsidRPr="00CA5E0E" w:rsidR="00A612E7" w:rsidTr="00A612E7" w14:paraId="58194594" w14:textId="77777777">
        <w:tc>
          <w:tcPr>
            <w:tcW w:w="288" w:type="dxa"/>
          </w:tcPr>
          <w:p w:rsidRPr="00CA5E0E" w:rsidR="00A612E7" w:rsidP="00A612E7" w:rsidRDefault="00A612E7" w14:paraId="4DFA3317" w14:textId="77777777">
            <w:r w:rsidRPr="00CA5E0E">
              <w:sym w:font="Wingdings 2" w:char="F0A3"/>
            </w:r>
          </w:p>
        </w:tc>
        <w:tc>
          <w:tcPr>
            <w:tcW w:w="0" w:type="auto"/>
          </w:tcPr>
          <w:p w:rsidRPr="00CA5E0E" w:rsidR="00A612E7" w:rsidP="00A612E7" w:rsidRDefault="00A612E7" w14:paraId="1286CAA8" w14:textId="4ADAF57B">
            <w:r w:rsidRPr="00CA5E0E">
              <w:t>Talk with other people (friends, family, colleagues, etc.)</w:t>
            </w:r>
          </w:p>
        </w:tc>
      </w:tr>
      <w:tr w:rsidRPr="00CA5E0E" w:rsidR="00A612E7" w:rsidTr="00A612E7" w14:paraId="3AFFF074" w14:textId="77777777">
        <w:tc>
          <w:tcPr>
            <w:tcW w:w="288" w:type="dxa"/>
          </w:tcPr>
          <w:p w:rsidRPr="00CA5E0E" w:rsidR="00A612E7" w:rsidP="00A612E7" w:rsidRDefault="00A612E7" w14:paraId="5C8F2198" w14:textId="77777777">
            <w:r w:rsidRPr="00CA5E0E">
              <w:sym w:font="Wingdings 2" w:char="F0A3"/>
            </w:r>
          </w:p>
        </w:tc>
        <w:tc>
          <w:tcPr>
            <w:tcW w:w="0" w:type="auto"/>
          </w:tcPr>
          <w:p w:rsidRPr="00CA5E0E" w:rsidR="00A612E7" w:rsidP="00A612E7" w:rsidRDefault="00A612E7" w14:paraId="7A08B475" w14:textId="2C1DBF39">
            <w:r w:rsidRPr="00CA5E0E">
              <w:t>Attend educational opportunities (courses, seminars, conferences, etc.)</w:t>
            </w:r>
          </w:p>
        </w:tc>
      </w:tr>
      <w:tr w:rsidRPr="00CA5E0E" w:rsidR="005C3F4F" w:rsidTr="00A612E7" w14:paraId="1677572B" w14:textId="77777777">
        <w:tc>
          <w:tcPr>
            <w:tcW w:w="288" w:type="dxa"/>
          </w:tcPr>
          <w:p w:rsidRPr="00CA5E0E" w:rsidR="005C3F4F" w:rsidP="00A612E7" w:rsidRDefault="005C3F4F" w14:paraId="07B8670A" w14:textId="77777777">
            <w:r w:rsidRPr="00CA5E0E">
              <w:sym w:font="Wingdings 2" w:char="F0A3"/>
            </w:r>
          </w:p>
        </w:tc>
        <w:tc>
          <w:tcPr>
            <w:tcW w:w="0" w:type="auto"/>
          </w:tcPr>
          <w:p w:rsidRPr="00CA5E0E" w:rsidR="005C3F4F" w:rsidP="00A612E7" w:rsidRDefault="005C3F4F" w14:paraId="48559664" w14:textId="77777777">
            <w:r w:rsidRPr="00CA5E0E">
              <w:t>Through personal experience</w:t>
            </w:r>
          </w:p>
        </w:tc>
      </w:tr>
      <w:tr w:rsidRPr="00CA5E0E" w:rsidR="005C3F4F" w:rsidTr="00A612E7" w14:paraId="67A100A0" w14:textId="77777777">
        <w:tc>
          <w:tcPr>
            <w:tcW w:w="288" w:type="dxa"/>
          </w:tcPr>
          <w:p w:rsidRPr="00CA5E0E" w:rsidR="005C3F4F" w:rsidP="00A612E7" w:rsidRDefault="005C3F4F" w14:paraId="7B57C21E" w14:textId="77777777">
            <w:r w:rsidRPr="00CA5E0E">
              <w:sym w:font="Wingdings 2" w:char="F0A3"/>
            </w:r>
          </w:p>
        </w:tc>
        <w:tc>
          <w:tcPr>
            <w:tcW w:w="0" w:type="auto"/>
          </w:tcPr>
          <w:p w:rsidRPr="00CA5E0E" w:rsidR="005C3F4F" w:rsidP="00A612E7" w:rsidRDefault="005C3F4F" w14:paraId="70BEED42" w14:textId="77777777">
            <w:r w:rsidRPr="00CA5E0E">
              <w:t>Other (Please specify): ___________________________________________________________</w:t>
            </w:r>
          </w:p>
        </w:tc>
      </w:tr>
      <w:tr w:rsidRPr="00CA5E0E" w:rsidR="005C3F4F" w:rsidTr="00A612E7" w14:paraId="7D04F0B7" w14:textId="77777777">
        <w:tc>
          <w:tcPr>
            <w:tcW w:w="288" w:type="dxa"/>
          </w:tcPr>
          <w:p w:rsidRPr="00CA5E0E" w:rsidR="005C3F4F" w:rsidP="00A612E7" w:rsidRDefault="005C3F4F" w14:paraId="26A1D983" w14:textId="77777777">
            <w:r w:rsidRPr="00CA5E0E">
              <w:sym w:font="Wingdings 2" w:char="F0A3"/>
            </w:r>
          </w:p>
        </w:tc>
        <w:tc>
          <w:tcPr>
            <w:tcW w:w="0" w:type="auto"/>
          </w:tcPr>
          <w:p w:rsidRPr="00CA5E0E" w:rsidR="005C3F4F" w:rsidP="00A612E7" w:rsidRDefault="005C3F4F" w14:paraId="2A2232D5" w14:textId="105F69A0">
            <w:r w:rsidRPr="00CA5E0E">
              <w:t xml:space="preserve">I do not obtain information about </w:t>
            </w:r>
            <w:r w:rsidRPr="00CA5E0E" w:rsidR="005F5972">
              <w:t>[topic]</w:t>
            </w:r>
          </w:p>
        </w:tc>
      </w:tr>
    </w:tbl>
    <w:p w:rsidRPr="00CA5E0E" w:rsidR="005C3F4F" w:rsidP="001A62B8" w:rsidRDefault="005C3F4F" w14:paraId="4193866E" w14:textId="77777777">
      <w:pPr>
        <w:pStyle w:val="Heading4"/>
        <w:numPr>
          <w:ilvl w:val="3"/>
          <w:numId w:val="39"/>
        </w:numPr>
        <w:rPr>
          <w:color w:val="auto"/>
        </w:rPr>
      </w:pPr>
    </w:p>
    <w:p w:rsidRPr="00CA5E0E" w:rsidR="00513613" w:rsidP="00513613" w:rsidRDefault="00513613" w14:paraId="1D83164E" w14:textId="0D22BDA5">
      <w:r w:rsidRPr="00CA5E0E">
        <w:t xml:space="preserve">When you are looking for information about </w:t>
      </w:r>
      <w:r w:rsidRPr="00CA5E0E" w:rsidR="005F5972">
        <w:t>[topic]</w:t>
      </w:r>
      <w:r w:rsidRPr="00CA5E0E">
        <w:t xml:space="preserve">, in which of the following ways do you prefer to get this information? </w:t>
      </w:r>
      <w:r w:rsidRPr="00CA5E0E">
        <w:rPr>
          <w:i/>
        </w:rPr>
        <w:t>Please circle only one number for each source OR check “I do not look for information about conservation issues” at the bottom of the table.</w:t>
      </w:r>
    </w:p>
    <w:tbl>
      <w:tblPr>
        <w:tblStyle w:val="SmallTable"/>
        <w:tblW w:w="5000" w:type="pct"/>
        <w:tblLayout w:type="fixed"/>
        <w:tblLook w:val="04A0" w:firstRow="1" w:lastRow="0" w:firstColumn="1" w:lastColumn="0" w:noHBand="0" w:noVBand="1"/>
      </w:tblPr>
      <w:tblGrid>
        <w:gridCol w:w="3892"/>
        <w:gridCol w:w="1550"/>
        <w:gridCol w:w="1550"/>
        <w:gridCol w:w="1550"/>
        <w:gridCol w:w="1538"/>
      </w:tblGrid>
      <w:tr w:rsidRPr="00CA5E0E" w:rsidR="00513613" w:rsidTr="00ED4C34" w14:paraId="5CF5088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30" w:type="pct"/>
          </w:tcPr>
          <w:p w:rsidRPr="00CA5E0E" w:rsidR="00513613" w:rsidP="00513613" w:rsidRDefault="00513613" w14:paraId="48FB7E95" w14:textId="77777777"/>
        </w:tc>
        <w:tc>
          <w:tcPr>
            <w:tcW w:w="769" w:type="pct"/>
          </w:tcPr>
          <w:p w:rsidRPr="00CA5E0E" w:rsidR="00513613" w:rsidP="00513613" w:rsidRDefault="00513613" w14:paraId="73340892" w14:textId="5A377EB1">
            <w:pPr>
              <w:cnfStyle w:val="100000000000" w:firstRow="1" w:lastRow="0" w:firstColumn="0" w:lastColumn="0" w:oddVBand="0" w:evenVBand="0" w:oddHBand="0" w:evenHBand="0" w:firstRowFirstColumn="0" w:firstRowLastColumn="0" w:lastRowFirstColumn="0" w:lastRowLastColumn="0"/>
            </w:pPr>
            <w:r w:rsidRPr="00CA5E0E">
              <w:t>Not at all</w:t>
            </w:r>
            <w:r w:rsidRPr="00CA5E0E">
              <w:br/>
              <w:t>preferred</w:t>
            </w:r>
          </w:p>
        </w:tc>
        <w:tc>
          <w:tcPr>
            <w:tcW w:w="769" w:type="pct"/>
          </w:tcPr>
          <w:p w:rsidRPr="00CA5E0E" w:rsidR="00513613" w:rsidP="00513613" w:rsidRDefault="00513613" w14:paraId="2E39BF34" w14:textId="205A8333">
            <w:pPr>
              <w:cnfStyle w:val="100000000000" w:firstRow="1" w:lastRow="0" w:firstColumn="0" w:lastColumn="0" w:oddVBand="0" w:evenVBand="0" w:oddHBand="0" w:evenHBand="0" w:firstRowFirstColumn="0" w:firstRowLastColumn="0" w:lastRowFirstColumn="0" w:lastRowLastColumn="0"/>
            </w:pPr>
            <w:r w:rsidRPr="00CA5E0E">
              <w:t>Slightly</w:t>
            </w:r>
            <w:r w:rsidRPr="00CA5E0E">
              <w:br/>
              <w:t>preferred</w:t>
            </w:r>
          </w:p>
        </w:tc>
        <w:tc>
          <w:tcPr>
            <w:tcW w:w="769" w:type="pct"/>
          </w:tcPr>
          <w:p w:rsidRPr="00CA5E0E" w:rsidR="00513613" w:rsidP="00513613" w:rsidRDefault="00513613" w14:paraId="7868F299" w14:textId="714DDCBC">
            <w:pPr>
              <w:cnfStyle w:val="100000000000" w:firstRow="1" w:lastRow="0" w:firstColumn="0" w:lastColumn="0" w:oddVBand="0" w:evenVBand="0" w:oddHBand="0" w:evenHBand="0" w:firstRowFirstColumn="0" w:firstRowLastColumn="0" w:lastRowFirstColumn="0" w:lastRowLastColumn="0"/>
            </w:pPr>
            <w:r w:rsidRPr="00CA5E0E">
              <w:t>Somewhat</w:t>
            </w:r>
            <w:r w:rsidRPr="00CA5E0E">
              <w:br/>
              <w:t>preferred</w:t>
            </w:r>
          </w:p>
        </w:tc>
        <w:tc>
          <w:tcPr>
            <w:tcW w:w="764" w:type="pct"/>
          </w:tcPr>
          <w:p w:rsidRPr="00CA5E0E" w:rsidR="00513613" w:rsidP="00513613" w:rsidRDefault="00513613" w14:paraId="6D2FC713" w14:textId="2878D749">
            <w:pPr>
              <w:cnfStyle w:val="100000000000" w:firstRow="1" w:lastRow="0" w:firstColumn="0" w:lastColumn="0" w:oddVBand="0" w:evenVBand="0" w:oddHBand="0" w:evenHBand="0" w:firstRowFirstColumn="0" w:firstRowLastColumn="0" w:lastRowFirstColumn="0" w:lastRowLastColumn="0"/>
            </w:pPr>
            <w:r w:rsidRPr="00CA5E0E">
              <w:t>Very</w:t>
            </w:r>
            <w:r w:rsidRPr="00CA5E0E">
              <w:br/>
              <w:t>preferred</w:t>
            </w:r>
          </w:p>
        </w:tc>
      </w:tr>
      <w:tr w:rsidRPr="00CA5E0E" w:rsidR="00513613" w:rsidTr="00ED4C34" w14:paraId="0DB288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pct"/>
          </w:tcPr>
          <w:p w:rsidRPr="00CA5E0E" w:rsidR="00513613" w:rsidP="00513613" w:rsidRDefault="00513613" w14:paraId="3F552126" w14:textId="77777777">
            <w:pPr>
              <w:rPr>
                <w:rFonts w:ascii="Wingdings" w:hAnsi="Wingdings"/>
              </w:rPr>
            </w:pPr>
            <w:r w:rsidRPr="00CA5E0E">
              <w:t xml:space="preserve">Receive or follow </w:t>
            </w:r>
            <w:r w:rsidRPr="00CA5E0E">
              <w:rPr>
                <w:b/>
              </w:rPr>
              <w:t>online</w:t>
            </w:r>
            <w:r w:rsidRPr="00CA5E0E">
              <w:t xml:space="preserve"> communications (email updates or newsletters, social media, etc.)</w:t>
            </w:r>
          </w:p>
        </w:tc>
        <w:tc>
          <w:tcPr>
            <w:tcW w:w="769" w:type="pct"/>
          </w:tcPr>
          <w:p w:rsidRPr="00CA5E0E" w:rsidR="00513613" w:rsidP="00513613" w:rsidRDefault="00513613" w14:paraId="3FE57D2E" w14:textId="15065285">
            <w:pPr>
              <w:cnfStyle w:val="000000100000" w:firstRow="0" w:lastRow="0" w:firstColumn="0" w:lastColumn="0" w:oddVBand="0" w:evenVBand="0" w:oddHBand="1" w:evenHBand="0" w:firstRowFirstColumn="0" w:firstRowLastColumn="0" w:lastRowFirstColumn="0" w:lastRowLastColumn="0"/>
            </w:pPr>
            <w:r w:rsidRPr="00CA5E0E">
              <w:t>1</w:t>
            </w:r>
          </w:p>
        </w:tc>
        <w:tc>
          <w:tcPr>
            <w:tcW w:w="769" w:type="pct"/>
          </w:tcPr>
          <w:p w:rsidRPr="00CA5E0E" w:rsidR="00513613" w:rsidP="00513613" w:rsidRDefault="00513613" w14:paraId="62002766" w14:textId="28357EE0">
            <w:pPr>
              <w:cnfStyle w:val="000000100000" w:firstRow="0" w:lastRow="0" w:firstColumn="0" w:lastColumn="0" w:oddVBand="0" w:evenVBand="0" w:oddHBand="1" w:evenHBand="0" w:firstRowFirstColumn="0" w:firstRowLastColumn="0" w:lastRowFirstColumn="0" w:lastRowLastColumn="0"/>
            </w:pPr>
            <w:r w:rsidRPr="00CA5E0E">
              <w:t>2</w:t>
            </w:r>
          </w:p>
        </w:tc>
        <w:tc>
          <w:tcPr>
            <w:tcW w:w="769" w:type="pct"/>
          </w:tcPr>
          <w:p w:rsidRPr="00CA5E0E" w:rsidR="00513613" w:rsidP="00513613" w:rsidRDefault="00513613" w14:paraId="3AF45E27" w14:textId="7104FAB6">
            <w:pPr>
              <w:cnfStyle w:val="000000100000" w:firstRow="0" w:lastRow="0" w:firstColumn="0" w:lastColumn="0" w:oddVBand="0" w:evenVBand="0" w:oddHBand="1" w:evenHBand="0" w:firstRowFirstColumn="0" w:firstRowLastColumn="0" w:lastRowFirstColumn="0" w:lastRowLastColumn="0"/>
            </w:pPr>
            <w:r w:rsidRPr="00CA5E0E">
              <w:t>3</w:t>
            </w:r>
          </w:p>
        </w:tc>
        <w:tc>
          <w:tcPr>
            <w:tcW w:w="764" w:type="pct"/>
          </w:tcPr>
          <w:p w:rsidRPr="00CA5E0E" w:rsidR="00513613" w:rsidP="00513613" w:rsidRDefault="00513613" w14:paraId="4BCCDFCD" w14:textId="5F03DCB7">
            <w:pPr>
              <w:cnfStyle w:val="000000100000" w:firstRow="0" w:lastRow="0" w:firstColumn="0" w:lastColumn="0" w:oddVBand="0" w:evenVBand="0" w:oddHBand="1" w:evenHBand="0" w:firstRowFirstColumn="0" w:firstRowLastColumn="0" w:lastRowFirstColumn="0" w:lastRowLastColumn="0"/>
            </w:pPr>
            <w:r w:rsidRPr="00CA5E0E">
              <w:t>4</w:t>
            </w:r>
          </w:p>
        </w:tc>
      </w:tr>
      <w:tr w:rsidRPr="00CA5E0E" w:rsidR="00513613" w:rsidTr="00ED4C34" w14:paraId="19C4C393" w14:textId="77777777">
        <w:tc>
          <w:tcPr>
            <w:cnfStyle w:val="001000000000" w:firstRow="0" w:lastRow="0" w:firstColumn="1" w:lastColumn="0" w:oddVBand="0" w:evenVBand="0" w:oddHBand="0" w:evenHBand="0" w:firstRowFirstColumn="0" w:firstRowLastColumn="0" w:lastRowFirstColumn="0" w:lastRowLastColumn="0"/>
            <w:tcW w:w="1930" w:type="pct"/>
          </w:tcPr>
          <w:p w:rsidRPr="00CA5E0E" w:rsidR="00513613" w:rsidP="00513613" w:rsidRDefault="00513613" w14:paraId="153CA513" w14:textId="77777777">
            <w:pPr>
              <w:rPr>
                <w:rFonts w:ascii="Wingdings" w:hAnsi="Wingdings"/>
              </w:rPr>
            </w:pPr>
            <w:r w:rsidRPr="00CA5E0E">
              <w:t xml:space="preserve">Read or access </w:t>
            </w:r>
            <w:r w:rsidRPr="00CA5E0E">
              <w:rPr>
                <w:b/>
              </w:rPr>
              <w:t xml:space="preserve">online </w:t>
            </w:r>
            <w:r w:rsidRPr="00CA5E0E">
              <w:t>content (websites, apps, blogs, magazines, newspapers, books, reports, etc.)</w:t>
            </w:r>
          </w:p>
        </w:tc>
        <w:tc>
          <w:tcPr>
            <w:tcW w:w="769" w:type="pct"/>
          </w:tcPr>
          <w:p w:rsidRPr="00CA5E0E" w:rsidR="00513613" w:rsidP="00513613" w:rsidRDefault="00513613" w14:paraId="529598BA" w14:textId="15744BB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769" w:type="pct"/>
          </w:tcPr>
          <w:p w:rsidRPr="00CA5E0E" w:rsidR="00513613" w:rsidP="00513613" w:rsidRDefault="00513613" w14:paraId="5010F4B5" w14:textId="14AB1E96">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2</w:t>
            </w:r>
          </w:p>
        </w:tc>
        <w:tc>
          <w:tcPr>
            <w:tcW w:w="769" w:type="pct"/>
          </w:tcPr>
          <w:p w:rsidRPr="00CA5E0E" w:rsidR="00513613" w:rsidP="00513613" w:rsidRDefault="00513613" w14:paraId="35889521" w14:textId="224FF572">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764" w:type="pct"/>
          </w:tcPr>
          <w:p w:rsidRPr="00CA5E0E" w:rsidR="00513613" w:rsidP="00513613" w:rsidRDefault="00513613" w14:paraId="53CDD081" w14:textId="29A8A455">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r>
      <w:tr w:rsidRPr="00CA5E0E" w:rsidR="00513613" w:rsidTr="00ED4C34" w14:paraId="4EC4BD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pct"/>
          </w:tcPr>
          <w:p w:rsidRPr="00CA5E0E" w:rsidR="00513613" w:rsidP="00513613" w:rsidRDefault="00513613" w14:paraId="2C8FA8A8" w14:textId="77777777">
            <w:r w:rsidRPr="00CA5E0E">
              <w:t xml:space="preserve">Read </w:t>
            </w:r>
            <w:r w:rsidRPr="00CA5E0E">
              <w:rPr>
                <w:b/>
              </w:rPr>
              <w:t>printed</w:t>
            </w:r>
            <w:r w:rsidRPr="00CA5E0E">
              <w:t xml:space="preserve"> publications (magazines, newspapers, books, reports, newsletters, brochures, etc.)</w:t>
            </w:r>
          </w:p>
        </w:tc>
        <w:tc>
          <w:tcPr>
            <w:tcW w:w="769" w:type="pct"/>
          </w:tcPr>
          <w:p w:rsidRPr="00CA5E0E" w:rsidR="00513613" w:rsidP="00513613" w:rsidRDefault="00513613" w14:paraId="1E460F19" w14:textId="4D7D5CD5">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1</w:t>
            </w:r>
          </w:p>
        </w:tc>
        <w:tc>
          <w:tcPr>
            <w:tcW w:w="769" w:type="pct"/>
          </w:tcPr>
          <w:p w:rsidRPr="00CA5E0E" w:rsidR="00513613" w:rsidP="00513613" w:rsidRDefault="00513613" w14:paraId="00BDF24D" w14:textId="288B3C09">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2</w:t>
            </w:r>
          </w:p>
        </w:tc>
        <w:tc>
          <w:tcPr>
            <w:tcW w:w="769" w:type="pct"/>
          </w:tcPr>
          <w:p w:rsidRPr="00CA5E0E" w:rsidR="00513613" w:rsidP="00513613" w:rsidRDefault="00513613" w14:paraId="12051AA4" w14:textId="6ABDDCA4">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3</w:t>
            </w:r>
          </w:p>
        </w:tc>
        <w:tc>
          <w:tcPr>
            <w:tcW w:w="764" w:type="pct"/>
          </w:tcPr>
          <w:p w:rsidRPr="00CA5E0E" w:rsidR="00513613" w:rsidP="00513613" w:rsidRDefault="00513613" w14:paraId="68DBAE90" w14:textId="2843CE43">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4</w:t>
            </w:r>
          </w:p>
        </w:tc>
      </w:tr>
      <w:tr w:rsidRPr="00CA5E0E" w:rsidR="00513613" w:rsidTr="00ED4C34" w14:paraId="6BA3757B" w14:textId="77777777">
        <w:tc>
          <w:tcPr>
            <w:cnfStyle w:val="001000000000" w:firstRow="0" w:lastRow="0" w:firstColumn="1" w:lastColumn="0" w:oddVBand="0" w:evenVBand="0" w:oddHBand="0" w:evenHBand="0" w:firstRowFirstColumn="0" w:firstRowLastColumn="0" w:lastRowFirstColumn="0" w:lastRowLastColumn="0"/>
            <w:tcW w:w="1930" w:type="pct"/>
          </w:tcPr>
          <w:p w:rsidRPr="00CA5E0E" w:rsidR="00513613" w:rsidP="00513613" w:rsidRDefault="00513613" w14:paraId="6CA1825B" w14:textId="77777777">
            <w:pPr>
              <w:rPr>
                <w:rFonts w:ascii="Wingdings" w:hAnsi="Wingdings"/>
              </w:rPr>
            </w:pPr>
            <w:r w:rsidRPr="00CA5E0E">
              <w:t xml:space="preserve">Watch visual media </w:t>
            </w:r>
            <w:r w:rsidRPr="00CA5E0E">
              <w:rPr>
                <w:b/>
              </w:rPr>
              <w:t>online</w:t>
            </w:r>
            <w:r w:rsidRPr="00CA5E0E">
              <w:t xml:space="preserve"> (videos, webinars, television shows, movies, etc.)</w:t>
            </w:r>
          </w:p>
        </w:tc>
        <w:tc>
          <w:tcPr>
            <w:tcW w:w="769" w:type="pct"/>
          </w:tcPr>
          <w:p w:rsidRPr="00CA5E0E" w:rsidR="00513613" w:rsidP="00513613" w:rsidRDefault="00513613" w14:paraId="0B12DAA4" w14:textId="3453421F">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769" w:type="pct"/>
          </w:tcPr>
          <w:p w:rsidRPr="00CA5E0E" w:rsidR="00513613" w:rsidP="00513613" w:rsidRDefault="00513613" w14:paraId="6D5A8989" w14:textId="50B87626">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2</w:t>
            </w:r>
          </w:p>
        </w:tc>
        <w:tc>
          <w:tcPr>
            <w:tcW w:w="769" w:type="pct"/>
          </w:tcPr>
          <w:p w:rsidRPr="00CA5E0E" w:rsidR="00513613" w:rsidP="00513613" w:rsidRDefault="00513613" w14:paraId="455B434E" w14:textId="4AE6F714">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764" w:type="pct"/>
          </w:tcPr>
          <w:p w:rsidRPr="00CA5E0E" w:rsidR="00513613" w:rsidP="00513613" w:rsidRDefault="00513613" w14:paraId="5931EED0" w14:textId="68CC89AF">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r>
      <w:tr w:rsidRPr="00CA5E0E" w:rsidR="00513613" w:rsidTr="00ED4C34" w14:paraId="4216A0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pct"/>
          </w:tcPr>
          <w:p w:rsidRPr="00CA5E0E" w:rsidR="00513613" w:rsidP="00513613" w:rsidRDefault="00513613" w14:paraId="78DEDA4E" w14:textId="77777777">
            <w:pPr>
              <w:rPr>
                <w:rFonts w:ascii="Wingdings" w:hAnsi="Wingdings"/>
              </w:rPr>
            </w:pPr>
            <w:r w:rsidRPr="00CA5E0E">
              <w:t>Watch visual media through cable, satellite, or network (television shows, movies, etc.)</w:t>
            </w:r>
          </w:p>
        </w:tc>
        <w:tc>
          <w:tcPr>
            <w:tcW w:w="769" w:type="pct"/>
          </w:tcPr>
          <w:p w:rsidRPr="00CA5E0E" w:rsidR="00513613" w:rsidP="00513613" w:rsidRDefault="00513613" w14:paraId="1869CE76" w14:textId="4724DD70">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1</w:t>
            </w:r>
          </w:p>
        </w:tc>
        <w:tc>
          <w:tcPr>
            <w:tcW w:w="769" w:type="pct"/>
          </w:tcPr>
          <w:p w:rsidRPr="00CA5E0E" w:rsidR="00513613" w:rsidP="00513613" w:rsidRDefault="00513613" w14:paraId="2E223C8A" w14:textId="4F8FFCC9">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2</w:t>
            </w:r>
          </w:p>
        </w:tc>
        <w:tc>
          <w:tcPr>
            <w:tcW w:w="769" w:type="pct"/>
          </w:tcPr>
          <w:p w:rsidRPr="00CA5E0E" w:rsidR="00513613" w:rsidP="00513613" w:rsidRDefault="00513613" w14:paraId="72795265" w14:textId="24A9F279">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3</w:t>
            </w:r>
          </w:p>
        </w:tc>
        <w:tc>
          <w:tcPr>
            <w:tcW w:w="764" w:type="pct"/>
          </w:tcPr>
          <w:p w:rsidRPr="00CA5E0E" w:rsidR="00513613" w:rsidP="00513613" w:rsidRDefault="00513613" w14:paraId="335AEBD9" w14:textId="5C57A555">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4</w:t>
            </w:r>
          </w:p>
        </w:tc>
      </w:tr>
      <w:tr w:rsidRPr="00CA5E0E" w:rsidR="00A612E7" w:rsidTr="00ED4C34" w14:paraId="4A60D044" w14:textId="77777777">
        <w:tc>
          <w:tcPr>
            <w:cnfStyle w:val="001000000000" w:firstRow="0" w:lastRow="0" w:firstColumn="1" w:lastColumn="0" w:oddVBand="0" w:evenVBand="0" w:oddHBand="0" w:evenHBand="0" w:firstRowFirstColumn="0" w:firstRowLastColumn="0" w:lastRowFirstColumn="0" w:lastRowLastColumn="0"/>
            <w:tcW w:w="1929" w:type="pct"/>
          </w:tcPr>
          <w:p w:rsidRPr="00CA5E0E" w:rsidR="00A612E7" w:rsidP="00E32028" w:rsidRDefault="00A612E7" w14:paraId="6C4CDF11" w14:textId="77777777">
            <w:pPr>
              <w:rPr>
                <w:rFonts w:ascii="Wingdings" w:hAnsi="Wingdings"/>
              </w:rPr>
            </w:pPr>
            <w:r w:rsidRPr="00CA5E0E">
              <w:t xml:space="preserve">Listen to </w:t>
            </w:r>
            <w:r w:rsidRPr="00CA5E0E">
              <w:rPr>
                <w:b/>
              </w:rPr>
              <w:t xml:space="preserve">live </w:t>
            </w:r>
            <w:r w:rsidRPr="00CA5E0E">
              <w:t>audio media (radio, etc.)</w:t>
            </w:r>
          </w:p>
        </w:tc>
        <w:tc>
          <w:tcPr>
            <w:tcW w:w="769" w:type="pct"/>
          </w:tcPr>
          <w:p w:rsidRPr="00CA5E0E" w:rsidR="00A612E7" w:rsidP="00E32028" w:rsidRDefault="00A612E7" w14:paraId="5C168A22"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769" w:type="pct"/>
          </w:tcPr>
          <w:p w:rsidRPr="00CA5E0E" w:rsidR="00A612E7" w:rsidP="00E32028" w:rsidRDefault="00A612E7" w14:paraId="67BE1709"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2</w:t>
            </w:r>
          </w:p>
        </w:tc>
        <w:tc>
          <w:tcPr>
            <w:tcW w:w="769" w:type="pct"/>
          </w:tcPr>
          <w:p w:rsidRPr="00CA5E0E" w:rsidR="00A612E7" w:rsidP="00E32028" w:rsidRDefault="00A612E7" w14:paraId="0286A890"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765" w:type="pct"/>
          </w:tcPr>
          <w:p w:rsidRPr="00CA5E0E" w:rsidR="00A612E7" w:rsidP="00E32028" w:rsidRDefault="00A612E7" w14:paraId="02FD4C32"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r>
      <w:tr w:rsidRPr="00CA5E0E" w:rsidR="00A612E7" w:rsidTr="00ED4C34" w14:paraId="2285E2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pct"/>
          </w:tcPr>
          <w:p w:rsidRPr="00CA5E0E" w:rsidR="00513613" w:rsidP="00513613" w:rsidRDefault="00513613" w14:paraId="7921B313" w14:textId="77777777">
            <w:pPr>
              <w:rPr>
                <w:rFonts w:ascii="Wingdings" w:hAnsi="Wingdings"/>
              </w:rPr>
            </w:pPr>
            <w:r w:rsidRPr="00CA5E0E">
              <w:t xml:space="preserve">Listen to </w:t>
            </w:r>
            <w:r w:rsidRPr="00CA5E0E">
              <w:rPr>
                <w:b/>
              </w:rPr>
              <w:t>recorded</w:t>
            </w:r>
            <w:r w:rsidRPr="00CA5E0E">
              <w:t xml:space="preserve"> audio media (podcasts, audio books, etc.)</w:t>
            </w:r>
          </w:p>
        </w:tc>
        <w:tc>
          <w:tcPr>
            <w:tcW w:w="769" w:type="pct"/>
          </w:tcPr>
          <w:p w:rsidRPr="00CA5E0E" w:rsidR="00513613" w:rsidP="00513613" w:rsidRDefault="00513613" w14:paraId="1CDFCB21" w14:textId="1497FEA2">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1</w:t>
            </w:r>
          </w:p>
        </w:tc>
        <w:tc>
          <w:tcPr>
            <w:tcW w:w="769" w:type="pct"/>
          </w:tcPr>
          <w:p w:rsidRPr="00CA5E0E" w:rsidR="00513613" w:rsidP="00513613" w:rsidRDefault="00513613" w14:paraId="508061C4" w14:textId="5AB40ED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2</w:t>
            </w:r>
          </w:p>
        </w:tc>
        <w:tc>
          <w:tcPr>
            <w:tcW w:w="769" w:type="pct"/>
          </w:tcPr>
          <w:p w:rsidRPr="00CA5E0E" w:rsidR="00513613" w:rsidP="00513613" w:rsidRDefault="00513613" w14:paraId="68337F8E" w14:textId="426984FC">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3</w:t>
            </w:r>
          </w:p>
        </w:tc>
        <w:tc>
          <w:tcPr>
            <w:tcW w:w="764" w:type="pct"/>
          </w:tcPr>
          <w:p w:rsidRPr="00CA5E0E" w:rsidR="00513613" w:rsidP="00513613" w:rsidRDefault="00513613" w14:paraId="1AB1653F" w14:textId="05086C70">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4</w:t>
            </w:r>
          </w:p>
        </w:tc>
      </w:tr>
      <w:tr w:rsidRPr="00CA5E0E" w:rsidR="00A612E7" w:rsidTr="00ED4C34" w14:paraId="201B28E6" w14:textId="77777777">
        <w:tc>
          <w:tcPr>
            <w:cnfStyle w:val="001000000000" w:firstRow="0" w:lastRow="0" w:firstColumn="1" w:lastColumn="0" w:oddVBand="0" w:evenVBand="0" w:oddHBand="0" w:evenHBand="0" w:firstRowFirstColumn="0" w:firstRowLastColumn="0" w:lastRowFirstColumn="0" w:lastRowLastColumn="0"/>
            <w:tcW w:w="1930" w:type="pct"/>
          </w:tcPr>
          <w:p w:rsidRPr="00CA5E0E" w:rsidR="00513613" w:rsidP="00513613" w:rsidRDefault="00513613" w14:paraId="786540A0" w14:textId="77777777">
            <w:pPr>
              <w:rPr>
                <w:rFonts w:ascii="Wingdings" w:hAnsi="Wingdings"/>
              </w:rPr>
            </w:pPr>
            <w:r w:rsidRPr="00CA5E0E">
              <w:t>Talk with other people about nature-related topics (friends, family, colleagues, etc.)</w:t>
            </w:r>
          </w:p>
        </w:tc>
        <w:tc>
          <w:tcPr>
            <w:tcW w:w="769" w:type="pct"/>
          </w:tcPr>
          <w:p w:rsidRPr="00CA5E0E" w:rsidR="00513613" w:rsidP="00513613" w:rsidRDefault="00513613" w14:paraId="5F6D257F" w14:textId="339AF72C">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769" w:type="pct"/>
          </w:tcPr>
          <w:p w:rsidRPr="00CA5E0E" w:rsidR="00513613" w:rsidP="00513613" w:rsidRDefault="00513613" w14:paraId="79445E36" w14:textId="0B0940D1">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2</w:t>
            </w:r>
          </w:p>
        </w:tc>
        <w:tc>
          <w:tcPr>
            <w:tcW w:w="769" w:type="pct"/>
          </w:tcPr>
          <w:p w:rsidRPr="00CA5E0E" w:rsidR="00513613" w:rsidP="00513613" w:rsidRDefault="00513613" w14:paraId="4EDF3F18" w14:textId="43D0D5C4">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764" w:type="pct"/>
          </w:tcPr>
          <w:p w:rsidRPr="00CA5E0E" w:rsidR="00513613" w:rsidP="00513613" w:rsidRDefault="00513613" w14:paraId="658450C3" w14:textId="17BF8AE4">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r>
      <w:tr w:rsidRPr="00CA5E0E" w:rsidR="00513613" w:rsidTr="00ED4C34" w14:paraId="261D90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pct"/>
          </w:tcPr>
          <w:p w:rsidRPr="00CA5E0E" w:rsidR="00513613" w:rsidP="00E32028" w:rsidRDefault="00513613" w14:paraId="0AE3853F" w14:textId="77777777">
            <w:pPr>
              <w:rPr>
                <w:rFonts w:ascii="Wingdings" w:hAnsi="Wingdings"/>
              </w:rPr>
            </w:pPr>
            <w:r w:rsidRPr="00CA5E0E">
              <w:t>Attend educational opportunities (courses, seminars, conferences, etc.)</w:t>
            </w:r>
          </w:p>
        </w:tc>
        <w:tc>
          <w:tcPr>
            <w:tcW w:w="769" w:type="pct"/>
          </w:tcPr>
          <w:p w:rsidRPr="00CA5E0E" w:rsidR="00513613" w:rsidP="00E32028" w:rsidRDefault="00513613" w14:paraId="557B8998"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1</w:t>
            </w:r>
          </w:p>
        </w:tc>
        <w:tc>
          <w:tcPr>
            <w:tcW w:w="769" w:type="pct"/>
          </w:tcPr>
          <w:p w:rsidRPr="00CA5E0E" w:rsidR="00513613" w:rsidP="00E32028" w:rsidRDefault="00513613" w14:paraId="7F5A5F89"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2</w:t>
            </w:r>
          </w:p>
        </w:tc>
        <w:tc>
          <w:tcPr>
            <w:tcW w:w="769" w:type="pct"/>
          </w:tcPr>
          <w:p w:rsidRPr="00CA5E0E" w:rsidR="00513613" w:rsidP="00E32028" w:rsidRDefault="00513613" w14:paraId="49100A5F"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3</w:t>
            </w:r>
          </w:p>
        </w:tc>
        <w:tc>
          <w:tcPr>
            <w:tcW w:w="764" w:type="pct"/>
          </w:tcPr>
          <w:p w:rsidRPr="00CA5E0E" w:rsidR="00513613" w:rsidP="00E32028" w:rsidRDefault="00513613" w14:paraId="076AC53E"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4</w:t>
            </w:r>
          </w:p>
        </w:tc>
      </w:tr>
      <w:tr w:rsidRPr="00CA5E0E" w:rsidR="00513613" w:rsidTr="00ED4C34" w14:paraId="6EC7180E" w14:textId="77777777">
        <w:tc>
          <w:tcPr>
            <w:cnfStyle w:val="001000000000" w:firstRow="0" w:lastRow="0" w:firstColumn="1" w:lastColumn="0" w:oddVBand="0" w:evenVBand="0" w:oddHBand="0" w:evenHBand="0" w:firstRowFirstColumn="0" w:firstRowLastColumn="0" w:lastRowFirstColumn="0" w:lastRowLastColumn="0"/>
            <w:tcW w:w="1930" w:type="pct"/>
          </w:tcPr>
          <w:p w:rsidRPr="00CA5E0E" w:rsidR="00513613" w:rsidP="00513613" w:rsidRDefault="00513613" w14:paraId="4CFCD426" w14:textId="77777777">
            <w:pPr>
              <w:rPr>
                <w:rFonts w:ascii="Wingdings" w:hAnsi="Wingdings"/>
              </w:rPr>
            </w:pPr>
            <w:r w:rsidRPr="00CA5E0E">
              <w:t>Through personal experience</w:t>
            </w:r>
          </w:p>
        </w:tc>
        <w:tc>
          <w:tcPr>
            <w:tcW w:w="769" w:type="pct"/>
          </w:tcPr>
          <w:p w:rsidRPr="00CA5E0E" w:rsidR="00513613" w:rsidP="00513613" w:rsidRDefault="00513613" w14:paraId="1A63926B" w14:textId="76C56612">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769" w:type="pct"/>
          </w:tcPr>
          <w:p w:rsidRPr="00CA5E0E" w:rsidR="00513613" w:rsidP="00513613" w:rsidRDefault="00513613" w14:paraId="78F4D9D3" w14:textId="5A57D8FF">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2</w:t>
            </w:r>
          </w:p>
        </w:tc>
        <w:tc>
          <w:tcPr>
            <w:tcW w:w="769" w:type="pct"/>
          </w:tcPr>
          <w:p w:rsidRPr="00CA5E0E" w:rsidR="00513613" w:rsidP="00513613" w:rsidRDefault="00513613" w14:paraId="64557461" w14:textId="026862E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764" w:type="pct"/>
          </w:tcPr>
          <w:p w:rsidRPr="00CA5E0E" w:rsidR="00513613" w:rsidP="00513613" w:rsidRDefault="00513613" w14:paraId="3D5E8953" w14:textId="1225E471">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r>
      <w:tr w:rsidRPr="00CA5E0E" w:rsidR="00513613" w:rsidTr="00ED4C34" w14:paraId="59D22B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pct"/>
          </w:tcPr>
          <w:p w:rsidRPr="00CA5E0E" w:rsidR="00513613" w:rsidP="00513613" w:rsidRDefault="00A612E7" w14:paraId="4DB3C8D8" w14:textId="62FB48C7">
            <w:r w:rsidRPr="00CA5E0E">
              <w:t xml:space="preserve">Other (Please specify): </w:t>
            </w:r>
            <w:r w:rsidRPr="00CA5E0E" w:rsidR="00513613">
              <w:t>____________</w:t>
            </w:r>
            <w:r w:rsidRPr="00CA5E0E" w:rsidR="00513613">
              <w:rPr>
                <w:i/>
              </w:rPr>
              <w:t xml:space="preserve"> </w:t>
            </w:r>
            <w:r w:rsidRPr="00CA5E0E" w:rsidR="00513613">
              <w:t>______________________________</w:t>
            </w:r>
          </w:p>
        </w:tc>
        <w:tc>
          <w:tcPr>
            <w:tcW w:w="769" w:type="pct"/>
          </w:tcPr>
          <w:p w:rsidRPr="00CA5E0E" w:rsidR="00513613" w:rsidP="00513613" w:rsidRDefault="00513613" w14:paraId="052CDFDD" w14:textId="6E12838B">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1</w:t>
            </w:r>
          </w:p>
        </w:tc>
        <w:tc>
          <w:tcPr>
            <w:tcW w:w="769" w:type="pct"/>
          </w:tcPr>
          <w:p w:rsidRPr="00CA5E0E" w:rsidR="00513613" w:rsidP="00513613" w:rsidRDefault="00513613" w14:paraId="2594C926" w14:textId="4CAE6BDD">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2</w:t>
            </w:r>
          </w:p>
        </w:tc>
        <w:tc>
          <w:tcPr>
            <w:tcW w:w="769" w:type="pct"/>
          </w:tcPr>
          <w:p w:rsidRPr="00CA5E0E" w:rsidR="00513613" w:rsidP="00513613" w:rsidRDefault="00513613" w14:paraId="57F5828E" w14:textId="1F3A7922">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3</w:t>
            </w:r>
          </w:p>
        </w:tc>
        <w:tc>
          <w:tcPr>
            <w:tcW w:w="764" w:type="pct"/>
          </w:tcPr>
          <w:p w:rsidRPr="00CA5E0E" w:rsidR="00513613" w:rsidP="00513613" w:rsidRDefault="00513613" w14:paraId="009E73EE" w14:textId="0C95F018">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4</w:t>
            </w:r>
          </w:p>
        </w:tc>
      </w:tr>
    </w:tbl>
    <w:p w:rsidRPr="00CA5E0E" w:rsidR="00513613" w:rsidP="00513613" w:rsidRDefault="00513613" w14:paraId="421C1CFA" w14:textId="7F0634CA">
      <w:r w:rsidRPr="00CA5E0E">
        <w:rPr>
          <w:rFonts w:ascii="Wingdings" w:hAnsi="Wingdings"/>
        </w:rPr>
        <w:sym w:font="Wingdings" w:char="F072"/>
      </w:r>
      <w:r w:rsidRPr="00CA5E0E">
        <w:rPr>
          <w:rFonts w:ascii="Wingdings" w:hAnsi="Wingdings"/>
        </w:rPr>
        <w:t></w:t>
      </w:r>
      <w:r w:rsidRPr="00CA5E0E">
        <w:t xml:space="preserve">I do not look for information about </w:t>
      </w:r>
      <w:r w:rsidRPr="00CA5E0E" w:rsidR="005F5972">
        <w:t>[topic]</w:t>
      </w:r>
    </w:p>
    <w:p w:rsidRPr="00CA5E0E" w:rsidR="00513613" w:rsidP="001A62B8" w:rsidRDefault="00513613" w14:paraId="198116D4" w14:textId="77777777">
      <w:pPr>
        <w:pStyle w:val="Heading4"/>
        <w:numPr>
          <w:ilvl w:val="3"/>
          <w:numId w:val="39"/>
        </w:numPr>
        <w:rPr>
          <w:color w:val="auto"/>
        </w:rPr>
      </w:pPr>
    </w:p>
    <w:p w:rsidRPr="00CA5E0E" w:rsidR="005C3F4F" w:rsidP="005C3F4F" w:rsidRDefault="005C3F4F" w14:paraId="5398FDA8" w14:textId="142A5B5C">
      <w:r w:rsidRPr="00CA5E0E">
        <w:t xml:space="preserve">Please indicate all sources from </w:t>
      </w:r>
      <w:r w:rsidRPr="00CA5E0E" w:rsidR="009319E9">
        <w:t xml:space="preserve">whom </w:t>
      </w:r>
      <w:r w:rsidRPr="00CA5E0E">
        <w:t xml:space="preserve">you obtain information about </w:t>
      </w:r>
      <w:r w:rsidRPr="00CA5E0E" w:rsidR="005F5972">
        <w:t>[topic]</w:t>
      </w:r>
      <w:r w:rsidRPr="00CA5E0E">
        <w:t>.</w:t>
      </w:r>
      <w:r w:rsidR="002B7F4C">
        <w:t xml:space="preserve"> </w:t>
      </w:r>
      <w:r w:rsidRPr="00DF7587" w:rsidR="002B7F4C">
        <w:t>(</w:t>
      </w:r>
      <w:r w:rsidR="002B7F4C">
        <w:t>Select</w:t>
      </w:r>
      <w:r w:rsidRPr="00DF7587" w:rsidR="002B7F4C">
        <w:t xml:space="preserve"> all that apply)</w:t>
      </w:r>
    </w:p>
    <w:tbl>
      <w:tblPr>
        <w:tblStyle w:val="Checkbox"/>
        <w:tblW w:w="4485" w:type="pct"/>
        <w:tblLook w:val="04A0" w:firstRow="1" w:lastRow="0" w:firstColumn="1" w:lastColumn="0" w:noHBand="0" w:noVBand="1"/>
      </w:tblPr>
      <w:tblGrid>
        <w:gridCol w:w="363"/>
        <w:gridCol w:w="8679"/>
      </w:tblGrid>
      <w:tr w:rsidRPr="00CA5E0E" w:rsidR="00864C4B" w:rsidTr="00864C4B" w14:paraId="32A7C5FA" w14:textId="77777777">
        <w:tc>
          <w:tcPr>
            <w:cnfStyle w:val="001000000000" w:firstRow="0" w:lastRow="0" w:firstColumn="1" w:lastColumn="0" w:oddVBand="0" w:evenVBand="0" w:oddHBand="0" w:evenHBand="0" w:firstRowFirstColumn="0" w:firstRowLastColumn="0" w:lastRowFirstColumn="0" w:lastRowLastColumn="0"/>
            <w:tcW w:w="201" w:type="pct"/>
          </w:tcPr>
          <w:p w:rsidRPr="00CA5E0E" w:rsidR="00864C4B" w:rsidP="00E017F1" w:rsidRDefault="00864C4B" w14:paraId="2F47EBC0" w14:textId="77777777">
            <w:r w:rsidRPr="00CA5E0E">
              <w:sym w:font="Wingdings 2" w:char="F0A3"/>
            </w:r>
          </w:p>
        </w:tc>
        <w:tc>
          <w:tcPr>
            <w:tcW w:w="4799" w:type="pct"/>
          </w:tcPr>
          <w:p w:rsidRPr="00CA5E0E" w:rsidR="00864C4B" w:rsidP="00E017F1" w:rsidRDefault="00864C4B" w14:paraId="752BF6CB" w14:textId="308D8C83">
            <w:pPr>
              <w:cnfStyle w:val="000000000000" w:firstRow="0" w:lastRow="0" w:firstColumn="0" w:lastColumn="0" w:oddVBand="0" w:evenVBand="0" w:oddHBand="0" w:evenHBand="0" w:firstRowFirstColumn="0" w:firstRowLastColumn="0" w:lastRowFirstColumn="0" w:lastRowLastColumn="0"/>
            </w:pPr>
            <w:r w:rsidRPr="00CA5E0E">
              <w:t>[list of information sources]</w:t>
            </w:r>
          </w:p>
        </w:tc>
      </w:tr>
      <w:tr w:rsidRPr="00CA5E0E" w:rsidR="005C3F4F" w:rsidTr="00864C4B" w14:paraId="0D495540" w14:textId="77777777">
        <w:tc>
          <w:tcPr>
            <w:cnfStyle w:val="001000000000" w:firstRow="0" w:lastRow="0" w:firstColumn="1" w:lastColumn="0" w:oddVBand="0" w:evenVBand="0" w:oddHBand="0" w:evenHBand="0" w:firstRowFirstColumn="0" w:firstRowLastColumn="0" w:lastRowFirstColumn="0" w:lastRowLastColumn="0"/>
            <w:tcW w:w="201" w:type="pct"/>
          </w:tcPr>
          <w:p w:rsidRPr="00CA5E0E" w:rsidR="005C3F4F" w:rsidP="00E017F1" w:rsidRDefault="005C3F4F" w14:paraId="4580DF1C" w14:textId="77777777">
            <w:r w:rsidRPr="00CA5E0E">
              <w:sym w:font="Wingdings 2" w:char="F0A3"/>
            </w:r>
          </w:p>
        </w:tc>
        <w:tc>
          <w:tcPr>
            <w:tcW w:w="4799" w:type="pct"/>
          </w:tcPr>
          <w:p w:rsidRPr="00CA5E0E" w:rsidR="005C3F4F" w:rsidP="00E017F1" w:rsidRDefault="005C3F4F" w14:paraId="7BFBFDED" w14:textId="77777777">
            <w:pPr>
              <w:cnfStyle w:val="000000000000" w:firstRow="0" w:lastRow="0" w:firstColumn="0" w:lastColumn="0" w:oddVBand="0" w:evenVBand="0" w:oddHBand="0" w:evenHBand="0" w:firstRowFirstColumn="0" w:firstRowLastColumn="0" w:lastRowFirstColumn="0" w:lastRowLastColumn="0"/>
            </w:pPr>
            <w:r w:rsidRPr="00CA5E0E">
              <w:t>Other (Please specify): ___________________________________________________________</w:t>
            </w:r>
          </w:p>
        </w:tc>
      </w:tr>
      <w:tr w:rsidRPr="00CA5E0E" w:rsidR="005C3F4F" w:rsidTr="00864C4B" w14:paraId="05C6F505" w14:textId="77777777">
        <w:tc>
          <w:tcPr>
            <w:cnfStyle w:val="001000000000" w:firstRow="0" w:lastRow="0" w:firstColumn="1" w:lastColumn="0" w:oddVBand="0" w:evenVBand="0" w:oddHBand="0" w:evenHBand="0" w:firstRowFirstColumn="0" w:firstRowLastColumn="0" w:lastRowFirstColumn="0" w:lastRowLastColumn="0"/>
            <w:tcW w:w="201" w:type="pct"/>
          </w:tcPr>
          <w:p w:rsidRPr="00CA5E0E" w:rsidR="005C3F4F" w:rsidP="00E017F1" w:rsidRDefault="005C3F4F" w14:paraId="51583E28" w14:textId="77777777">
            <w:r w:rsidRPr="00CA5E0E">
              <w:sym w:font="Wingdings 2" w:char="F0A3"/>
            </w:r>
          </w:p>
        </w:tc>
        <w:tc>
          <w:tcPr>
            <w:tcW w:w="4799" w:type="pct"/>
          </w:tcPr>
          <w:p w:rsidRPr="00CA5E0E" w:rsidR="005C3F4F" w:rsidP="00E017F1" w:rsidRDefault="005C3F4F" w14:paraId="4155706E" w14:textId="77777777">
            <w:pPr>
              <w:cnfStyle w:val="000000000000" w:firstRow="0" w:lastRow="0" w:firstColumn="0" w:lastColumn="0" w:oddVBand="0" w:evenVBand="0" w:oddHBand="0" w:evenHBand="0" w:firstRowFirstColumn="0" w:firstRowLastColumn="0" w:lastRowFirstColumn="0" w:lastRowLastColumn="0"/>
            </w:pPr>
            <w:r w:rsidRPr="00CA5E0E">
              <w:t>No one</w:t>
            </w:r>
          </w:p>
        </w:tc>
      </w:tr>
    </w:tbl>
    <w:p w:rsidRPr="00CA5E0E" w:rsidR="005C3F4F" w:rsidP="001A62B8" w:rsidRDefault="005C3F4F" w14:paraId="1E54E69D" w14:textId="77777777">
      <w:pPr>
        <w:pStyle w:val="Heading4"/>
        <w:numPr>
          <w:ilvl w:val="3"/>
          <w:numId w:val="39"/>
        </w:numPr>
        <w:rPr>
          <w:color w:val="auto"/>
        </w:rPr>
      </w:pPr>
    </w:p>
    <w:p w:rsidRPr="00CA5E0E" w:rsidR="005C3F4F" w:rsidP="005C3F4F" w:rsidRDefault="005C3F4F" w14:paraId="3A1FE536" w14:textId="65A33A50">
      <w:r w:rsidRPr="00CA5E0E">
        <w:t>In the future, how would you like to learn about [</w:t>
      </w:r>
      <w:r w:rsidRPr="00CA5E0E" w:rsidR="00864C4B">
        <w:t>topic</w:t>
      </w:r>
      <w:r w:rsidRPr="00CA5E0E">
        <w:t>]?</w:t>
      </w:r>
      <w:r w:rsidR="002B7F4C">
        <w:t xml:space="preserve"> (Select</w:t>
      </w:r>
      <w:r w:rsidRPr="00DF7587" w:rsidR="002B7F4C">
        <w:t xml:space="preserve"> all that apply</w:t>
      </w:r>
      <w:r w:rsidR="002B7F4C">
        <w:t>)</w:t>
      </w:r>
    </w:p>
    <w:tbl>
      <w:tblPr>
        <w:tblStyle w:val="Checkbox"/>
        <w:tblW w:w="0" w:type="auto"/>
        <w:tblLook w:val="04A0" w:firstRow="1" w:lastRow="0" w:firstColumn="1" w:lastColumn="0" w:noHBand="0" w:noVBand="1"/>
      </w:tblPr>
      <w:tblGrid>
        <w:gridCol w:w="365"/>
        <w:gridCol w:w="8887"/>
      </w:tblGrid>
      <w:tr w:rsidRPr="00CA5E0E" w:rsidR="005C3F4F" w:rsidTr="00ED4C34" w14:paraId="24977BD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3F4F" w:rsidP="00E017F1" w:rsidRDefault="005C3F4F" w14:paraId="74A909BA" w14:textId="77777777">
            <w:r w:rsidRPr="00CA5E0E">
              <w:sym w:font="Wingdings 2" w:char="F0A3"/>
            </w:r>
          </w:p>
        </w:tc>
        <w:tc>
          <w:tcPr>
            <w:tcW w:w="8887" w:type="dxa"/>
          </w:tcPr>
          <w:p w:rsidRPr="00CA5E0E" w:rsidR="005C3F4F" w:rsidP="00E017F1" w:rsidRDefault="005C3F4F" w14:paraId="13E71EDB" w14:textId="45DA2F9E">
            <w:pPr>
              <w:cnfStyle w:val="000000000000" w:firstRow="0" w:lastRow="0" w:firstColumn="0" w:lastColumn="0" w:oddVBand="0" w:evenVBand="0" w:oddHBand="0" w:evenHBand="0" w:firstRowFirstColumn="0" w:firstRowLastColumn="0" w:lastRowFirstColumn="0" w:lastRowLastColumn="0"/>
            </w:pPr>
            <w:r w:rsidRPr="00CA5E0E">
              <w:t>I do not want to learn about [</w:t>
            </w:r>
            <w:r w:rsidRPr="00CA5E0E" w:rsidR="00864C4B">
              <w:t>topic</w:t>
            </w:r>
            <w:r w:rsidRPr="00CA5E0E">
              <w:t>]</w:t>
            </w:r>
          </w:p>
        </w:tc>
      </w:tr>
      <w:tr w:rsidRPr="00CA5E0E" w:rsidR="005C3F4F" w:rsidTr="00ED4C34" w14:paraId="5FF2883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3F4F" w:rsidP="00E017F1" w:rsidRDefault="005C3F4F" w14:paraId="6275ECF8" w14:textId="77777777">
            <w:r w:rsidRPr="00CA5E0E">
              <w:sym w:font="Wingdings 2" w:char="F0A3"/>
            </w:r>
          </w:p>
        </w:tc>
        <w:tc>
          <w:tcPr>
            <w:tcW w:w="8887" w:type="dxa"/>
          </w:tcPr>
          <w:p w:rsidRPr="00CA5E0E" w:rsidR="005C3F4F" w:rsidP="00E017F1" w:rsidRDefault="005C3F4F" w14:paraId="6110E372" w14:textId="77777777">
            <w:pPr>
              <w:cnfStyle w:val="000000000000" w:firstRow="0" w:lastRow="0" w:firstColumn="0" w:lastColumn="0" w:oddVBand="0" w:evenVBand="0" w:oddHBand="0" w:evenHBand="0" w:firstRowFirstColumn="0" w:firstRowLastColumn="0" w:lastRowFirstColumn="0" w:lastRowLastColumn="0"/>
            </w:pPr>
            <w:r w:rsidRPr="00CA5E0E">
              <w:t>[list of information sources]</w:t>
            </w:r>
          </w:p>
        </w:tc>
      </w:tr>
      <w:tr w:rsidRPr="00CA5E0E" w:rsidR="005C3F4F" w:rsidTr="00ED4C34" w14:paraId="3F68EEB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3F4F" w:rsidP="00E017F1" w:rsidRDefault="005C3F4F" w14:paraId="765FC2B3" w14:textId="77777777">
            <w:r w:rsidRPr="00CA5E0E">
              <w:sym w:font="Wingdings 2" w:char="F0A3"/>
            </w:r>
          </w:p>
        </w:tc>
        <w:tc>
          <w:tcPr>
            <w:tcW w:w="8887" w:type="dxa"/>
          </w:tcPr>
          <w:p w:rsidRPr="00CA5E0E" w:rsidR="005C3F4F" w:rsidP="00E017F1" w:rsidRDefault="005C3F4F" w14:paraId="52BD3361" w14:textId="77777777">
            <w:pPr>
              <w:cnfStyle w:val="000000000000" w:firstRow="0" w:lastRow="0" w:firstColumn="0" w:lastColumn="0" w:oddVBand="0" w:evenVBand="0" w:oddHBand="0" w:evenHBand="0" w:firstRowFirstColumn="0" w:firstRowLastColumn="0" w:lastRowFirstColumn="0" w:lastRowLastColumn="0"/>
            </w:pPr>
            <w:r w:rsidRPr="00CA5E0E">
              <w:t>Other (Please specify): ___________________________________________________________</w:t>
            </w:r>
          </w:p>
        </w:tc>
      </w:tr>
    </w:tbl>
    <w:p w:rsidRPr="00CA5E0E" w:rsidR="009319E9" w:rsidP="001A62B8" w:rsidRDefault="009319E9" w14:paraId="73924BBE" w14:textId="77777777">
      <w:pPr>
        <w:pStyle w:val="Heading4"/>
        <w:numPr>
          <w:ilvl w:val="3"/>
          <w:numId w:val="39"/>
        </w:numPr>
        <w:rPr>
          <w:color w:val="auto"/>
        </w:rPr>
      </w:pPr>
    </w:p>
    <w:p w:rsidRPr="00CA5E0E" w:rsidR="005C3F4F" w:rsidP="005C3F4F" w:rsidRDefault="005C3F4F" w14:paraId="51FEBFCC" w14:textId="77777777">
      <w:r w:rsidRPr="00CA5E0E">
        <w:t>There are many different ways to get travel information when taking a trip. How useful would each of the following ways of getting travel information be to you? (Please select one response for each item)</w:t>
      </w:r>
    </w:p>
    <w:tbl>
      <w:tblPr>
        <w:tblStyle w:val="SmallTable"/>
        <w:tblW w:w="5000" w:type="pct"/>
        <w:tblLook w:val="04A0" w:firstRow="1" w:lastRow="0" w:firstColumn="1" w:lastColumn="0" w:noHBand="0" w:noVBand="1"/>
      </w:tblPr>
      <w:tblGrid>
        <w:gridCol w:w="5066"/>
        <w:gridCol w:w="1032"/>
        <w:gridCol w:w="875"/>
        <w:gridCol w:w="1266"/>
        <w:gridCol w:w="746"/>
        <w:gridCol w:w="1095"/>
      </w:tblGrid>
      <w:tr w:rsidRPr="00CA5E0E" w:rsidR="005C3F4F" w:rsidTr="00ED4C34" w14:paraId="306C05E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3" w:type="pct"/>
          </w:tcPr>
          <w:p w:rsidRPr="00CA5E0E" w:rsidR="005C3F4F" w:rsidP="00864C4B" w:rsidRDefault="005C3F4F" w14:paraId="3510DA90" w14:textId="77777777"/>
        </w:tc>
        <w:tc>
          <w:tcPr>
            <w:tcW w:w="512" w:type="pct"/>
          </w:tcPr>
          <w:p w:rsidRPr="00CA5E0E" w:rsidR="005C3F4F" w:rsidP="00864C4B" w:rsidRDefault="005C3F4F" w14:paraId="629D9DE7" w14:textId="77777777">
            <w:pPr>
              <w:cnfStyle w:val="100000000000" w:firstRow="1" w:lastRow="0" w:firstColumn="0" w:lastColumn="0" w:oddVBand="0" w:evenVBand="0" w:oddHBand="0" w:evenHBand="0" w:firstRowFirstColumn="0" w:firstRowLastColumn="0" w:lastRowFirstColumn="0" w:lastRowLastColumn="0"/>
            </w:pPr>
            <w:r w:rsidRPr="00CA5E0E">
              <w:t>Not at all</w:t>
            </w:r>
            <w:r w:rsidRPr="00CA5E0E">
              <w:br/>
              <w:t>Useful</w:t>
            </w:r>
          </w:p>
        </w:tc>
        <w:tc>
          <w:tcPr>
            <w:tcW w:w="434" w:type="pct"/>
          </w:tcPr>
          <w:p w:rsidRPr="00CA5E0E" w:rsidR="005C3F4F" w:rsidP="00864C4B" w:rsidRDefault="005C3F4F" w14:paraId="53BF8DB8"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Useful</w:t>
            </w:r>
          </w:p>
        </w:tc>
        <w:tc>
          <w:tcPr>
            <w:tcW w:w="628" w:type="pct"/>
          </w:tcPr>
          <w:p w:rsidRPr="00CA5E0E" w:rsidR="005C3F4F" w:rsidP="00864C4B" w:rsidRDefault="005C3F4F" w14:paraId="76ACADC6"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Useful</w:t>
            </w:r>
          </w:p>
        </w:tc>
        <w:tc>
          <w:tcPr>
            <w:tcW w:w="370" w:type="pct"/>
          </w:tcPr>
          <w:p w:rsidRPr="00CA5E0E" w:rsidR="005C3F4F" w:rsidP="00864C4B" w:rsidRDefault="005C3F4F" w14:paraId="59936E47"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Useful</w:t>
            </w:r>
          </w:p>
        </w:tc>
        <w:tc>
          <w:tcPr>
            <w:tcW w:w="543" w:type="pct"/>
          </w:tcPr>
          <w:p w:rsidRPr="00CA5E0E" w:rsidR="005C3F4F" w:rsidP="00864C4B" w:rsidRDefault="005C3F4F" w14:paraId="07FA8279" w14:textId="77777777">
            <w:pPr>
              <w:cnfStyle w:val="100000000000" w:firstRow="1" w:lastRow="0" w:firstColumn="0" w:lastColumn="0" w:oddVBand="0" w:evenVBand="0" w:oddHBand="0" w:evenHBand="0" w:firstRowFirstColumn="0" w:firstRowLastColumn="0" w:lastRowFirstColumn="0" w:lastRowLastColumn="0"/>
            </w:pPr>
            <w:r w:rsidRPr="00CA5E0E">
              <w:t>Extremely</w:t>
            </w:r>
            <w:r w:rsidRPr="00CA5E0E">
              <w:br/>
              <w:t>Useful</w:t>
            </w:r>
          </w:p>
        </w:tc>
      </w:tr>
      <w:tr w:rsidRPr="00CA5E0E" w:rsidR="005C3F4F" w:rsidTr="00ED4C34" w14:paraId="6D49E9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pct"/>
          </w:tcPr>
          <w:p w:rsidRPr="00CA5E0E" w:rsidR="005C3F4F" w:rsidP="00864C4B" w:rsidRDefault="005C3F4F" w14:paraId="3B2BD76C" w14:textId="77777777">
            <w:r w:rsidRPr="00CA5E0E">
              <w:t>[list of information sources]</w:t>
            </w:r>
          </w:p>
        </w:tc>
        <w:tc>
          <w:tcPr>
            <w:tcW w:w="512" w:type="pct"/>
          </w:tcPr>
          <w:p w:rsidRPr="00CA5E0E" w:rsidR="005C3F4F" w:rsidP="00864C4B" w:rsidRDefault="005C3F4F" w14:paraId="1BF415EA"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34" w:type="pct"/>
          </w:tcPr>
          <w:p w:rsidRPr="00CA5E0E" w:rsidR="005C3F4F" w:rsidP="00864C4B" w:rsidRDefault="005C3F4F" w14:paraId="7DF97703"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628" w:type="pct"/>
          </w:tcPr>
          <w:p w:rsidRPr="00CA5E0E" w:rsidR="005C3F4F" w:rsidP="00864C4B" w:rsidRDefault="005C3F4F" w14:paraId="6657B974"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370" w:type="pct"/>
          </w:tcPr>
          <w:p w:rsidRPr="00CA5E0E" w:rsidR="005C3F4F" w:rsidP="00864C4B" w:rsidRDefault="005C3F4F" w14:paraId="4E7291A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43" w:type="pct"/>
          </w:tcPr>
          <w:p w:rsidRPr="00CA5E0E" w:rsidR="005C3F4F" w:rsidP="00864C4B" w:rsidRDefault="005C3F4F" w14:paraId="1C4A6679"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ED4C34" w14:paraId="7B75C683" w14:textId="77777777">
        <w:tc>
          <w:tcPr>
            <w:cnfStyle w:val="001000000000" w:firstRow="0" w:lastRow="0" w:firstColumn="1" w:lastColumn="0" w:oddVBand="0" w:evenVBand="0" w:oddHBand="0" w:evenHBand="0" w:firstRowFirstColumn="0" w:firstRowLastColumn="0" w:lastRowFirstColumn="0" w:lastRowLastColumn="0"/>
            <w:tcW w:w="2513" w:type="pct"/>
          </w:tcPr>
          <w:p w:rsidRPr="00CA5E0E" w:rsidR="005C3F4F" w:rsidP="00864C4B" w:rsidRDefault="005C3F4F" w14:paraId="478720E9" w14:textId="77777777">
            <w:r w:rsidRPr="00CA5E0E">
              <w:t>Other (Please specify): ____________________</w:t>
            </w:r>
          </w:p>
        </w:tc>
        <w:tc>
          <w:tcPr>
            <w:tcW w:w="512" w:type="pct"/>
          </w:tcPr>
          <w:p w:rsidRPr="00CA5E0E" w:rsidR="005C3F4F" w:rsidP="00864C4B" w:rsidRDefault="005C3F4F" w14:paraId="26065580"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34" w:type="pct"/>
          </w:tcPr>
          <w:p w:rsidRPr="00CA5E0E" w:rsidR="005C3F4F" w:rsidP="00864C4B" w:rsidRDefault="005C3F4F" w14:paraId="5C0AD495"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628" w:type="pct"/>
          </w:tcPr>
          <w:p w:rsidRPr="00CA5E0E" w:rsidR="005C3F4F" w:rsidP="00864C4B" w:rsidRDefault="005C3F4F" w14:paraId="268A441A"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370" w:type="pct"/>
          </w:tcPr>
          <w:p w:rsidRPr="00CA5E0E" w:rsidR="005C3F4F" w:rsidP="00864C4B" w:rsidRDefault="005C3F4F" w14:paraId="21636979"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43" w:type="pct"/>
          </w:tcPr>
          <w:p w:rsidRPr="00CA5E0E" w:rsidR="005C3F4F" w:rsidP="00864C4B" w:rsidRDefault="005C3F4F" w14:paraId="7DD1FA21"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EB5E04" w:rsidP="001A62B8" w:rsidRDefault="00EB5E04" w14:paraId="018042D4" w14:textId="77777777">
      <w:pPr>
        <w:pStyle w:val="Heading4"/>
        <w:numPr>
          <w:ilvl w:val="3"/>
          <w:numId w:val="39"/>
        </w:numPr>
        <w:rPr>
          <w:color w:val="auto"/>
        </w:rPr>
      </w:pPr>
      <w:bookmarkStart w:name="_Toc465251727" w:id="49"/>
      <w:bookmarkStart w:name="_Toc447018543" w:id="50"/>
    </w:p>
    <w:p w:rsidRPr="00CA5E0E" w:rsidR="00EB5E04" w:rsidP="00EB5E04" w:rsidRDefault="00EB5E04" w14:paraId="6C0B2F37" w14:textId="729EFCB0">
      <w:r w:rsidRPr="0038351D">
        <w:t xml:space="preserve">When you are looking for information about </w:t>
      </w:r>
      <w:r w:rsidRPr="0038351D" w:rsidR="00864C4B">
        <w:t>[topic]</w:t>
      </w:r>
      <w:r w:rsidRPr="0038351D">
        <w:t xml:space="preserve">, how much do you trust the following sources to provide accurate information? </w:t>
      </w:r>
      <w:r w:rsidRPr="0038351D">
        <w:rPr>
          <w:i/>
        </w:rPr>
        <w:t>Please circle only one number for each source.</w:t>
      </w:r>
    </w:p>
    <w:tbl>
      <w:tblPr>
        <w:tblStyle w:val="SmallTable"/>
        <w:tblW w:w="0" w:type="auto"/>
        <w:tblLayout w:type="fixed"/>
        <w:tblLook w:val="04A0" w:firstRow="1" w:lastRow="0" w:firstColumn="1" w:lastColumn="0" w:noHBand="0" w:noVBand="1"/>
      </w:tblPr>
      <w:tblGrid>
        <w:gridCol w:w="5040"/>
        <w:gridCol w:w="1008"/>
        <w:gridCol w:w="1008"/>
        <w:gridCol w:w="1008"/>
        <w:gridCol w:w="1008"/>
        <w:gridCol w:w="1008"/>
      </w:tblGrid>
      <w:tr w:rsidRPr="00CA5E0E" w:rsidR="00864C4B" w:rsidTr="00ED4C34" w14:paraId="5BB9CC0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Pr>
          <w:p w:rsidRPr="00CA5E0E" w:rsidR="00EB5E04" w:rsidP="00864C4B" w:rsidRDefault="00EB5E04" w14:paraId="041F44AC" w14:textId="77777777"/>
        </w:tc>
        <w:tc>
          <w:tcPr>
            <w:tcW w:w="1008" w:type="dxa"/>
          </w:tcPr>
          <w:p w:rsidRPr="00CA5E0E" w:rsidR="00EB5E04" w:rsidP="00864C4B" w:rsidRDefault="00EB5E04" w14:paraId="3E9A3F58" w14:textId="64C87DCE">
            <w:pPr>
              <w:cnfStyle w:val="100000000000" w:firstRow="1" w:lastRow="0" w:firstColumn="0" w:lastColumn="0" w:oddVBand="0" w:evenVBand="0" w:oddHBand="0" w:evenHBand="0" w:firstRowFirstColumn="0" w:firstRowLastColumn="0" w:lastRowFirstColumn="0" w:lastRowLastColumn="0"/>
              <w:rPr>
                <w:b w:val="0"/>
              </w:rPr>
            </w:pPr>
            <w:r w:rsidRPr="00CA5E0E">
              <w:t>Do not trust</w:t>
            </w:r>
            <w:r w:rsidRPr="00CA5E0E">
              <w:br/>
              <w:t>at all</w:t>
            </w:r>
          </w:p>
        </w:tc>
        <w:tc>
          <w:tcPr>
            <w:tcW w:w="1008" w:type="dxa"/>
          </w:tcPr>
          <w:p w:rsidRPr="00CA5E0E" w:rsidR="00EB5E04" w:rsidP="00864C4B" w:rsidRDefault="00EB5E04" w14:paraId="3E7CEA09" w14:textId="291FE012">
            <w:pPr>
              <w:cnfStyle w:val="100000000000" w:firstRow="1" w:lastRow="0" w:firstColumn="0" w:lastColumn="0" w:oddVBand="0" w:evenVBand="0" w:oddHBand="0" w:evenHBand="0" w:firstRowFirstColumn="0" w:firstRowLastColumn="0" w:lastRowFirstColumn="0" w:lastRowLastColumn="0"/>
              <w:rPr>
                <w:b w:val="0"/>
              </w:rPr>
            </w:pPr>
            <w:r w:rsidRPr="00CA5E0E">
              <w:t>Trust</w:t>
            </w:r>
            <w:r w:rsidRPr="00CA5E0E">
              <w:br/>
              <w:t>a little</w:t>
            </w:r>
          </w:p>
        </w:tc>
        <w:tc>
          <w:tcPr>
            <w:tcW w:w="1008" w:type="dxa"/>
          </w:tcPr>
          <w:p w:rsidRPr="00CA5E0E" w:rsidR="00EB5E04" w:rsidP="00864C4B" w:rsidRDefault="00EB5E04" w14:paraId="592B37A8" w14:textId="4444D289">
            <w:pPr>
              <w:cnfStyle w:val="100000000000" w:firstRow="1" w:lastRow="0" w:firstColumn="0" w:lastColumn="0" w:oddVBand="0" w:evenVBand="0" w:oddHBand="0" w:evenHBand="0" w:firstRowFirstColumn="0" w:firstRowLastColumn="0" w:lastRowFirstColumn="0" w:lastRowLastColumn="0"/>
              <w:rPr>
                <w:b w:val="0"/>
              </w:rPr>
            </w:pPr>
            <w:r w:rsidRPr="00CA5E0E">
              <w:t>Trust</w:t>
            </w:r>
            <w:r w:rsidRPr="00CA5E0E">
              <w:br/>
              <w:t>somewhat</w:t>
            </w:r>
          </w:p>
        </w:tc>
        <w:tc>
          <w:tcPr>
            <w:tcW w:w="1008" w:type="dxa"/>
          </w:tcPr>
          <w:p w:rsidRPr="00CA5E0E" w:rsidR="00EB5E04" w:rsidP="00864C4B" w:rsidRDefault="00EB5E04" w14:paraId="6A030072" w14:textId="134F3889">
            <w:pPr>
              <w:cnfStyle w:val="100000000000" w:firstRow="1" w:lastRow="0" w:firstColumn="0" w:lastColumn="0" w:oddVBand="0" w:evenVBand="0" w:oddHBand="0" w:evenHBand="0" w:firstRowFirstColumn="0" w:firstRowLastColumn="0" w:lastRowFirstColumn="0" w:lastRowLastColumn="0"/>
              <w:rPr>
                <w:b w:val="0"/>
              </w:rPr>
            </w:pPr>
            <w:r w:rsidRPr="00CA5E0E">
              <w:t>Trust</w:t>
            </w:r>
            <w:r w:rsidRPr="00CA5E0E">
              <w:br/>
              <w:t>a lot</w:t>
            </w:r>
          </w:p>
        </w:tc>
        <w:tc>
          <w:tcPr>
            <w:tcW w:w="1008" w:type="dxa"/>
          </w:tcPr>
          <w:p w:rsidRPr="00CA5E0E" w:rsidR="00EB5E04" w:rsidP="00864C4B" w:rsidRDefault="00EB5E04" w14:paraId="1034FC25" w14:textId="35B8537F">
            <w:pPr>
              <w:cnfStyle w:val="100000000000" w:firstRow="1" w:lastRow="0" w:firstColumn="0" w:lastColumn="0" w:oddVBand="0" w:evenVBand="0" w:oddHBand="0" w:evenHBand="0" w:firstRowFirstColumn="0" w:firstRowLastColumn="0" w:lastRowFirstColumn="0" w:lastRowLastColumn="0"/>
              <w:rPr>
                <w:b w:val="0"/>
              </w:rPr>
            </w:pPr>
            <w:r w:rsidRPr="00CA5E0E">
              <w:t>Trust</w:t>
            </w:r>
            <w:r w:rsidRPr="00CA5E0E">
              <w:br/>
              <w:t>completely</w:t>
            </w:r>
          </w:p>
        </w:tc>
      </w:tr>
      <w:tr w:rsidRPr="00CA5E0E" w:rsidR="00864C4B" w:rsidTr="00ED4C34" w14:paraId="28BBBE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EB5E04" w:rsidP="00864C4B" w:rsidRDefault="00EB5E04" w14:paraId="01D5891B" w14:textId="267EC478">
            <w:pPr>
              <w:rPr>
                <w:rFonts w:ascii="Wingdings" w:hAnsi="Wingdings"/>
              </w:rPr>
            </w:pPr>
            <w:r w:rsidRPr="00CA5E0E">
              <w:t>[list of information sources]</w:t>
            </w:r>
          </w:p>
        </w:tc>
        <w:tc>
          <w:tcPr>
            <w:tcW w:w="1008" w:type="dxa"/>
          </w:tcPr>
          <w:p w:rsidRPr="00CA5E0E" w:rsidR="00EB5E04" w:rsidP="00864C4B" w:rsidRDefault="00EB5E04" w14:paraId="77F992BE" w14:textId="75F1E159">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EB5E04" w:rsidP="00864C4B" w:rsidRDefault="00EB5E04" w14:paraId="3C7F7D3C" w14:textId="6938439E">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EB5E04" w:rsidP="00864C4B" w:rsidRDefault="00EB5E04" w14:paraId="01F43B18" w14:textId="0B558A4E">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EB5E04" w:rsidP="00864C4B" w:rsidRDefault="00EB5E04" w14:paraId="118BC876" w14:textId="13E23874">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EB5E04" w:rsidP="00864C4B" w:rsidRDefault="00EB5E04" w14:paraId="3A9607F3" w14:textId="56E37884">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EB5E04" w:rsidTr="00ED4C34" w14:paraId="11E722BB"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EB5E04" w:rsidP="00864C4B" w:rsidRDefault="00EB5E04" w14:paraId="7066DBEF" w14:textId="675A1203">
            <w:r w:rsidRPr="00CA5E0E">
              <w:t>Other (Please specify): ____________________</w:t>
            </w:r>
          </w:p>
        </w:tc>
        <w:tc>
          <w:tcPr>
            <w:tcW w:w="1008" w:type="dxa"/>
          </w:tcPr>
          <w:p w:rsidRPr="00CA5E0E" w:rsidR="00EB5E04" w:rsidP="00864C4B" w:rsidRDefault="00EB5E04" w14:paraId="351052EA" w14:textId="7C6060C8">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1008" w:type="dxa"/>
          </w:tcPr>
          <w:p w:rsidRPr="00CA5E0E" w:rsidR="00EB5E04" w:rsidP="00864C4B" w:rsidRDefault="00EB5E04" w14:paraId="4E49B4D9" w14:textId="465981CC">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2</w:t>
            </w:r>
          </w:p>
        </w:tc>
        <w:tc>
          <w:tcPr>
            <w:tcW w:w="1008" w:type="dxa"/>
          </w:tcPr>
          <w:p w:rsidRPr="00CA5E0E" w:rsidR="00EB5E04" w:rsidP="00864C4B" w:rsidRDefault="00EB5E04" w14:paraId="7CABBA80" w14:textId="79D85568">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1008" w:type="dxa"/>
          </w:tcPr>
          <w:p w:rsidRPr="00CA5E0E" w:rsidR="00EB5E04" w:rsidP="00864C4B" w:rsidRDefault="00EB5E04" w14:paraId="631EC040" w14:textId="7C6314EA">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c>
          <w:tcPr>
            <w:tcW w:w="1008" w:type="dxa"/>
          </w:tcPr>
          <w:p w:rsidRPr="00CA5E0E" w:rsidR="00EB5E04" w:rsidP="00864C4B" w:rsidRDefault="00EB5E04" w14:paraId="2DC24BEA" w14:textId="5A3543A3">
            <w:pPr>
              <w:cnfStyle w:val="000000000000" w:firstRow="0" w:lastRow="0" w:firstColumn="0" w:lastColumn="0" w:oddVBand="0" w:evenVBand="0" w:oddHBand="0" w:evenHBand="0" w:firstRowFirstColumn="0" w:firstRowLastColumn="0" w:lastRowFirstColumn="0" w:lastRowLastColumn="0"/>
            </w:pPr>
            <w:r w:rsidRPr="00CA5E0E">
              <w:t>5</w:t>
            </w:r>
          </w:p>
        </w:tc>
      </w:tr>
      <w:bookmarkEnd w:id="49"/>
    </w:tbl>
    <w:p w:rsidRPr="00CA5E0E" w:rsidR="005C3F4F" w:rsidP="001A62B8" w:rsidRDefault="005C3F4F" w14:paraId="67399708" w14:textId="77777777">
      <w:pPr>
        <w:pStyle w:val="Heading4"/>
        <w:numPr>
          <w:ilvl w:val="3"/>
          <w:numId w:val="39"/>
        </w:numPr>
        <w:rPr>
          <w:color w:val="auto"/>
        </w:rPr>
      </w:pPr>
    </w:p>
    <w:p w:rsidRPr="00CA5E0E" w:rsidR="005C3F4F" w:rsidP="005C3F4F" w:rsidRDefault="005C3F4F" w14:paraId="2763EECA" w14:textId="3CD29197">
      <w:r w:rsidRPr="00CA5E0E">
        <w:t xml:space="preserve">Would you be interested in learning more about these [recreational opportunities, resources, topics] during your visit to </w:t>
      </w:r>
      <w:r w:rsidRPr="00CA5E0E" w:rsidR="00663884">
        <w:t>[site]</w:t>
      </w:r>
      <w:r w:rsidRPr="00CA5E0E">
        <w:t>? Please check YES or NO for each.</w:t>
      </w:r>
    </w:p>
    <w:tbl>
      <w:tblPr>
        <w:tblStyle w:val="SmallTable"/>
        <w:tblW w:w="0" w:type="auto"/>
        <w:tblLook w:val="04A0" w:firstRow="1" w:lastRow="0" w:firstColumn="1" w:lastColumn="0" w:noHBand="0" w:noVBand="1"/>
      </w:tblPr>
      <w:tblGrid>
        <w:gridCol w:w="5687"/>
        <w:gridCol w:w="720"/>
        <w:gridCol w:w="720"/>
      </w:tblGrid>
      <w:tr w:rsidRPr="00CA5E0E" w:rsidR="005C3F4F" w:rsidTr="007D579F" w14:paraId="29916F5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Pr="00CA5E0E" w:rsidR="005C3F4F" w:rsidP="00E017F1" w:rsidRDefault="005C3F4F" w14:paraId="3FCC8FE7" w14:textId="77777777"/>
        </w:tc>
        <w:tc>
          <w:tcPr>
            <w:tcW w:w="720" w:type="dxa"/>
          </w:tcPr>
          <w:p w:rsidRPr="00CA5E0E" w:rsidR="005C3F4F" w:rsidP="00E017F1" w:rsidRDefault="005C3F4F" w14:paraId="25B96690" w14:textId="77777777">
            <w:pPr>
              <w:cnfStyle w:val="100000000000" w:firstRow="1" w:lastRow="0" w:firstColumn="0" w:lastColumn="0" w:oddVBand="0" w:evenVBand="0" w:oddHBand="0" w:evenHBand="0" w:firstRowFirstColumn="0" w:firstRowLastColumn="0" w:lastRowFirstColumn="0" w:lastRowLastColumn="0"/>
            </w:pPr>
            <w:r w:rsidRPr="00CA5E0E">
              <w:t>Yes</w:t>
            </w:r>
          </w:p>
        </w:tc>
        <w:tc>
          <w:tcPr>
            <w:tcW w:w="720" w:type="dxa"/>
          </w:tcPr>
          <w:p w:rsidRPr="00CA5E0E" w:rsidR="005C3F4F" w:rsidP="00E017F1" w:rsidRDefault="005C3F4F" w14:paraId="54A06D64" w14:textId="77777777">
            <w:pPr>
              <w:cnfStyle w:val="100000000000" w:firstRow="1" w:lastRow="0" w:firstColumn="0" w:lastColumn="0" w:oddVBand="0" w:evenVBand="0" w:oddHBand="0" w:evenHBand="0" w:firstRowFirstColumn="0" w:firstRowLastColumn="0" w:lastRowFirstColumn="0" w:lastRowLastColumn="0"/>
            </w:pPr>
            <w:r w:rsidRPr="00CA5E0E">
              <w:t>No</w:t>
            </w:r>
          </w:p>
        </w:tc>
      </w:tr>
      <w:tr w:rsidRPr="00CA5E0E" w:rsidR="005C3F4F" w:rsidTr="007D579F" w14:paraId="23EC0C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CA5E0E" w:rsidR="005C3F4F" w:rsidP="00E017F1" w:rsidRDefault="005C3F4F" w14:paraId="4B685609" w14:textId="77777777">
            <w:r w:rsidRPr="00CA5E0E">
              <w:t>[site-specific list of recreational opportunities, resources, topics]</w:t>
            </w:r>
          </w:p>
        </w:tc>
        <w:tc>
          <w:tcPr>
            <w:tcW w:w="720" w:type="dxa"/>
          </w:tcPr>
          <w:p w:rsidRPr="00CA5E0E" w:rsidR="005C3F4F" w:rsidP="00E017F1" w:rsidRDefault="005C3F4F" w14:paraId="7CB9686A" w14:textId="77777777">
            <w:pPr>
              <w:cnfStyle w:val="000000100000" w:firstRow="0" w:lastRow="0" w:firstColumn="0" w:lastColumn="0" w:oddVBand="0" w:evenVBand="0" w:oddHBand="1" w:evenHBand="0" w:firstRowFirstColumn="0" w:firstRowLastColumn="0" w:lastRowFirstColumn="0" w:lastRowLastColumn="0"/>
            </w:pPr>
            <w:r w:rsidRPr="00CA5E0E">
              <w:sym w:font="Wingdings 2" w:char="F0A3"/>
            </w:r>
          </w:p>
        </w:tc>
        <w:tc>
          <w:tcPr>
            <w:tcW w:w="720" w:type="dxa"/>
          </w:tcPr>
          <w:p w:rsidRPr="00CA5E0E" w:rsidR="005C3F4F" w:rsidP="00E017F1" w:rsidRDefault="005C3F4F" w14:paraId="6FE79FD8" w14:textId="77777777">
            <w:pPr>
              <w:cnfStyle w:val="000000100000" w:firstRow="0" w:lastRow="0" w:firstColumn="0" w:lastColumn="0" w:oddVBand="0" w:evenVBand="0" w:oddHBand="1" w:evenHBand="0" w:firstRowFirstColumn="0" w:firstRowLastColumn="0" w:lastRowFirstColumn="0" w:lastRowLastColumn="0"/>
            </w:pPr>
            <w:r w:rsidRPr="00CA5E0E">
              <w:sym w:font="Wingdings 2" w:char="F0A3"/>
            </w:r>
          </w:p>
        </w:tc>
      </w:tr>
      <w:tr w:rsidRPr="00CA5E0E" w:rsidR="005C3F4F" w:rsidTr="007D579F" w14:paraId="57471244"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CA5E0E" w:rsidR="005C3F4F" w:rsidP="00E017F1" w:rsidRDefault="005C3F4F" w14:paraId="31A9F9B4" w14:textId="77777777">
            <w:pPr>
              <w:rPr>
                <w:i/>
              </w:rPr>
            </w:pPr>
            <w:r w:rsidRPr="00CA5E0E">
              <w:t>Other (Please specify): _______________________</w:t>
            </w:r>
          </w:p>
        </w:tc>
        <w:tc>
          <w:tcPr>
            <w:tcW w:w="720" w:type="dxa"/>
          </w:tcPr>
          <w:p w:rsidRPr="00CA5E0E" w:rsidR="005C3F4F" w:rsidP="00E017F1" w:rsidRDefault="005C3F4F" w14:paraId="60DD339F" w14:textId="77777777">
            <w:pPr>
              <w:cnfStyle w:val="000000000000" w:firstRow="0" w:lastRow="0" w:firstColumn="0" w:lastColumn="0" w:oddVBand="0" w:evenVBand="0" w:oddHBand="0" w:evenHBand="0" w:firstRowFirstColumn="0" w:firstRowLastColumn="0" w:lastRowFirstColumn="0" w:lastRowLastColumn="0"/>
            </w:pPr>
            <w:r w:rsidRPr="00CA5E0E">
              <w:sym w:font="Wingdings 2" w:char="F0A3"/>
            </w:r>
          </w:p>
        </w:tc>
        <w:tc>
          <w:tcPr>
            <w:tcW w:w="720" w:type="dxa"/>
          </w:tcPr>
          <w:p w:rsidRPr="00CA5E0E" w:rsidR="005C3F4F" w:rsidP="00E017F1" w:rsidRDefault="005C3F4F" w14:paraId="211254AC" w14:textId="77777777">
            <w:pPr>
              <w:cnfStyle w:val="000000000000" w:firstRow="0" w:lastRow="0" w:firstColumn="0" w:lastColumn="0" w:oddVBand="0" w:evenVBand="0" w:oddHBand="0" w:evenHBand="0" w:firstRowFirstColumn="0" w:firstRowLastColumn="0" w:lastRowFirstColumn="0" w:lastRowLastColumn="0"/>
            </w:pPr>
            <w:r w:rsidRPr="00CA5E0E">
              <w:sym w:font="Wingdings 2" w:char="F0A3"/>
            </w:r>
          </w:p>
        </w:tc>
      </w:tr>
    </w:tbl>
    <w:p w:rsidR="00161391" w:rsidRDefault="00161391" w14:paraId="060B74E4" w14:textId="77777777">
      <w:pPr>
        <w:rPr>
          <w:color w:val="auto"/>
        </w:rPr>
      </w:pPr>
    </w:p>
    <w:p w:rsidR="00161391" w:rsidRDefault="00161391" w14:paraId="2FE8F9AE" w14:textId="77777777">
      <w:pPr>
        <w:rPr>
          <w:color w:val="auto"/>
        </w:rPr>
      </w:pPr>
      <w:r>
        <w:rPr>
          <w:color w:val="auto"/>
        </w:rPr>
        <w:br w:type="page"/>
      </w:r>
    </w:p>
    <w:p w:rsidRPr="00CA5E0E" w:rsidR="005C3F4F" w:rsidP="001A62B8" w:rsidRDefault="005C3F4F" w14:paraId="5987BEC9" w14:textId="77777777">
      <w:pPr>
        <w:pStyle w:val="Heading4"/>
        <w:numPr>
          <w:ilvl w:val="3"/>
          <w:numId w:val="39"/>
        </w:numPr>
        <w:rPr>
          <w:color w:val="auto"/>
        </w:rPr>
      </w:pPr>
    </w:p>
    <w:p w:rsidRPr="00CA5E0E" w:rsidR="005C3F4F" w:rsidP="005C3F4F" w:rsidRDefault="005C3F4F" w14:paraId="4B24A964" w14:textId="2A54F0FD">
      <w:pPr>
        <w:rPr>
          <w:rFonts w:eastAsiaTheme="minorEastAsia"/>
        </w:rPr>
      </w:pPr>
      <w:r w:rsidRPr="00CA5E0E">
        <w:t>What type of information would you want to [see on signs, hear on the radio]?</w:t>
      </w:r>
      <w:r w:rsidR="002B7F4C">
        <w:t xml:space="preserve"> (Select</w:t>
      </w:r>
      <w:r w:rsidRPr="00DF7587" w:rsidR="002B7F4C">
        <w:t xml:space="preserve"> all that apply</w:t>
      </w:r>
      <w:r w:rsidR="002B7F4C">
        <w:t>)</w:t>
      </w:r>
    </w:p>
    <w:tbl>
      <w:tblPr>
        <w:tblStyle w:val="Checkbox"/>
        <w:tblW w:w="0" w:type="auto"/>
        <w:tblLook w:val="04A0" w:firstRow="1" w:lastRow="0" w:firstColumn="1" w:lastColumn="0" w:noHBand="0" w:noVBand="1"/>
      </w:tblPr>
      <w:tblGrid>
        <w:gridCol w:w="288"/>
        <w:gridCol w:w="4329"/>
      </w:tblGrid>
      <w:tr w:rsidRPr="00CA5E0E" w:rsidR="005C3F4F" w:rsidTr="004814D3" w14:paraId="040A8D65"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5883485A" w14:textId="77777777">
            <w:r w:rsidRPr="00CA5E0E">
              <w:sym w:font="Wingdings 2" w:char="F0A3"/>
            </w:r>
          </w:p>
        </w:tc>
        <w:tc>
          <w:tcPr>
            <w:tcW w:w="0" w:type="auto"/>
          </w:tcPr>
          <w:p w:rsidRPr="00CA5E0E" w:rsidR="005C3F4F" w:rsidP="00E017F1" w:rsidRDefault="005C3F4F" w14:paraId="3F7B9B88" w14:textId="77777777">
            <w:pPr>
              <w:cnfStyle w:val="000000000000" w:firstRow="0" w:lastRow="0" w:firstColumn="0" w:lastColumn="0" w:oddVBand="0" w:evenVBand="0" w:oddHBand="0" w:evenHBand="0" w:firstRowFirstColumn="0" w:firstRowLastColumn="0" w:lastRowFirstColumn="0" w:lastRowLastColumn="0"/>
            </w:pPr>
            <w:r w:rsidRPr="00CA5E0E">
              <w:t>[site-specific information]</w:t>
            </w:r>
          </w:p>
        </w:tc>
      </w:tr>
      <w:tr w:rsidRPr="00CA5E0E" w:rsidR="005C3F4F" w:rsidTr="004814D3" w14:paraId="16D54F5A"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23DF1F21" w14:textId="77777777">
            <w:r w:rsidRPr="00CA5E0E">
              <w:sym w:font="Wingdings 2" w:char="F0A3"/>
            </w:r>
          </w:p>
        </w:tc>
        <w:tc>
          <w:tcPr>
            <w:tcW w:w="0" w:type="auto"/>
          </w:tcPr>
          <w:p w:rsidRPr="00CA5E0E" w:rsidR="005C3F4F" w:rsidP="00E017F1" w:rsidRDefault="005C3F4F" w14:paraId="41B9FABF" w14:textId="6866495D">
            <w:pPr>
              <w:cnfStyle w:val="000000000000" w:firstRow="0" w:lastRow="0" w:firstColumn="0" w:lastColumn="0" w:oddVBand="0" w:evenVBand="0" w:oddHBand="0" w:evenHBand="0" w:firstRowFirstColumn="0" w:firstRowLastColumn="0" w:lastRowFirstColumn="0" w:lastRowLastColumn="0"/>
            </w:pPr>
            <w:r w:rsidRPr="00CA5E0E">
              <w:t xml:space="preserve">Directions to tune to </w:t>
            </w:r>
            <w:r w:rsidR="00425673">
              <w:t>[site]</w:t>
            </w:r>
            <w:r w:rsidRPr="00CA5E0E">
              <w:t xml:space="preserve"> radio station</w:t>
            </w:r>
          </w:p>
        </w:tc>
      </w:tr>
      <w:tr w:rsidRPr="00CA5E0E" w:rsidR="005C3F4F" w:rsidTr="004814D3" w14:paraId="59503EE2"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1051DAA2" w14:textId="77777777">
            <w:r w:rsidRPr="00CA5E0E">
              <w:sym w:font="Wingdings 2" w:char="F0A3"/>
            </w:r>
          </w:p>
        </w:tc>
        <w:tc>
          <w:tcPr>
            <w:tcW w:w="0" w:type="auto"/>
          </w:tcPr>
          <w:p w:rsidRPr="00CA5E0E" w:rsidR="005C3F4F" w:rsidP="00E017F1" w:rsidRDefault="005C3F4F" w14:paraId="2F3D2F67" w14:textId="77777777">
            <w:pPr>
              <w:cnfStyle w:val="000000000000" w:firstRow="0" w:lastRow="0" w:firstColumn="0" w:lastColumn="0" w:oddVBand="0" w:evenVBand="0" w:oddHBand="0" w:evenHBand="0" w:firstRowFirstColumn="0" w:firstRowLastColumn="0" w:lastRowFirstColumn="0" w:lastRowLastColumn="0"/>
              <w:rPr>
                <w:rFonts w:eastAsia="Arial"/>
              </w:rPr>
            </w:pPr>
            <w:r w:rsidRPr="00CA5E0E">
              <w:t>Road work/construction</w:t>
            </w:r>
          </w:p>
        </w:tc>
      </w:tr>
      <w:tr w:rsidRPr="00CA5E0E" w:rsidR="005C3F4F" w:rsidTr="004814D3" w14:paraId="725DC97A"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76895457" w14:textId="77777777">
            <w:r w:rsidRPr="00CA5E0E">
              <w:sym w:font="Wingdings 2" w:char="F0A3"/>
            </w:r>
          </w:p>
        </w:tc>
        <w:tc>
          <w:tcPr>
            <w:tcW w:w="0" w:type="auto"/>
          </w:tcPr>
          <w:p w:rsidRPr="00CA5E0E" w:rsidR="005C3F4F" w:rsidP="00E017F1" w:rsidRDefault="005C3F4F" w14:paraId="0D75918F" w14:textId="77777777">
            <w:pPr>
              <w:cnfStyle w:val="000000000000" w:firstRow="0" w:lastRow="0" w:firstColumn="0" w:lastColumn="0" w:oddVBand="0" w:evenVBand="0" w:oddHBand="0" w:evenHBand="0" w:firstRowFirstColumn="0" w:firstRowLastColumn="0" w:lastRowFirstColumn="0" w:lastRowLastColumn="0"/>
              <w:rPr>
                <w:rFonts w:eastAsia="Arial"/>
              </w:rPr>
            </w:pPr>
            <w:r w:rsidRPr="00CA5E0E">
              <w:t>Transit/shuttle info</w:t>
            </w:r>
          </w:p>
        </w:tc>
      </w:tr>
      <w:tr w:rsidRPr="00CA5E0E" w:rsidR="005C3F4F" w:rsidTr="004814D3" w14:paraId="4171BE59"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130745CF" w14:textId="77777777">
            <w:r w:rsidRPr="00CA5E0E">
              <w:sym w:font="Wingdings 2" w:char="F0A3"/>
            </w:r>
          </w:p>
        </w:tc>
        <w:tc>
          <w:tcPr>
            <w:tcW w:w="0" w:type="auto"/>
          </w:tcPr>
          <w:p w:rsidRPr="00CA5E0E" w:rsidR="005C3F4F" w:rsidP="00E017F1" w:rsidRDefault="005C3F4F" w14:paraId="190DCCAD" w14:textId="77777777">
            <w:pPr>
              <w:cnfStyle w:val="000000000000" w:firstRow="0" w:lastRow="0" w:firstColumn="0" w:lastColumn="0" w:oddVBand="0" w:evenVBand="0" w:oddHBand="0" w:evenHBand="0" w:firstRowFirstColumn="0" w:firstRowLastColumn="0" w:lastRowFirstColumn="0" w:lastRowLastColumn="0"/>
            </w:pPr>
            <w:r w:rsidRPr="00CA5E0E">
              <w:t>Whether parking areas are full</w:t>
            </w:r>
          </w:p>
        </w:tc>
      </w:tr>
      <w:tr w:rsidRPr="00CA5E0E" w:rsidR="005C3F4F" w:rsidTr="004814D3" w14:paraId="6DFC36B2"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43A02A55" w14:textId="77777777">
            <w:r w:rsidRPr="00CA5E0E">
              <w:sym w:font="Wingdings 2" w:char="F0A3"/>
            </w:r>
          </w:p>
        </w:tc>
        <w:tc>
          <w:tcPr>
            <w:tcW w:w="0" w:type="auto"/>
          </w:tcPr>
          <w:p w:rsidRPr="00CA5E0E" w:rsidR="005C3F4F" w:rsidP="0090767E" w:rsidRDefault="0090767E" w14:paraId="7284DC16" w14:textId="423EB8BA">
            <w:pPr>
              <w:cnfStyle w:val="000000000000" w:firstRow="0" w:lastRow="0" w:firstColumn="0" w:lastColumn="0" w:oddVBand="0" w:evenVBand="0" w:oddHBand="0" w:evenHBand="0" w:firstRowFirstColumn="0" w:firstRowLastColumn="0" w:lastRowFirstColumn="0" w:lastRowLastColumn="0"/>
            </w:pPr>
            <w:r>
              <w:t xml:space="preserve">[Site] </w:t>
            </w:r>
            <w:r w:rsidRPr="00CA5E0E" w:rsidR="005C3F4F">
              <w:t>hours</w:t>
            </w:r>
          </w:p>
        </w:tc>
      </w:tr>
      <w:tr w:rsidRPr="00CA5E0E" w:rsidR="005C3F4F" w:rsidTr="004814D3" w14:paraId="5D8A6A5B"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7FCB2A7E" w14:textId="77777777">
            <w:r w:rsidRPr="00CA5E0E">
              <w:sym w:font="Wingdings 2" w:char="F0A3"/>
            </w:r>
          </w:p>
        </w:tc>
        <w:tc>
          <w:tcPr>
            <w:tcW w:w="0" w:type="auto"/>
          </w:tcPr>
          <w:p w:rsidRPr="00CA5E0E" w:rsidR="005C3F4F" w:rsidP="00E017F1" w:rsidRDefault="005C3F4F" w14:paraId="302A3044" w14:textId="64D4EE71">
            <w:pPr>
              <w:cnfStyle w:val="000000000000" w:firstRow="0" w:lastRow="0" w:firstColumn="0" w:lastColumn="0" w:oddVBand="0" w:evenVBand="0" w:oddHBand="0" w:evenHBand="0" w:firstRowFirstColumn="0" w:firstRowLastColumn="0" w:lastRowFirstColumn="0" w:lastRowLastColumn="0"/>
            </w:pPr>
            <w:r w:rsidRPr="00CA5E0E">
              <w:t xml:space="preserve"> fees</w:t>
            </w:r>
          </w:p>
        </w:tc>
      </w:tr>
      <w:tr w:rsidRPr="00CA5E0E" w:rsidR="005C3F4F" w:rsidTr="004814D3" w14:paraId="15CB8C85"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221F141B" w14:textId="77777777">
            <w:r w:rsidRPr="00CA5E0E">
              <w:sym w:font="Wingdings 2" w:char="F0A3"/>
            </w:r>
          </w:p>
        </w:tc>
        <w:tc>
          <w:tcPr>
            <w:tcW w:w="0" w:type="auto"/>
          </w:tcPr>
          <w:p w:rsidRPr="00CA5E0E" w:rsidR="005C3F4F" w:rsidP="00E017F1" w:rsidRDefault="005C3F4F" w14:paraId="1D530AA1" w14:textId="77777777">
            <w:pPr>
              <w:cnfStyle w:val="000000000000" w:firstRow="0" w:lastRow="0" w:firstColumn="0" w:lastColumn="0" w:oddVBand="0" w:evenVBand="0" w:oddHBand="0" w:evenHBand="0" w:firstRowFirstColumn="0" w:firstRowLastColumn="0" w:lastRowFirstColumn="0" w:lastRowLastColumn="0"/>
            </w:pPr>
            <w:r w:rsidRPr="00CA5E0E">
              <w:t>Directions</w:t>
            </w:r>
          </w:p>
        </w:tc>
      </w:tr>
      <w:tr w:rsidRPr="00CA5E0E" w:rsidR="005C3F4F" w:rsidTr="004814D3" w14:paraId="669ECE74"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3CDA8F7A" w14:textId="77777777">
            <w:r w:rsidRPr="00CA5E0E">
              <w:sym w:font="Wingdings 2" w:char="F0A3"/>
            </w:r>
          </w:p>
        </w:tc>
        <w:tc>
          <w:tcPr>
            <w:tcW w:w="0" w:type="auto"/>
          </w:tcPr>
          <w:p w:rsidRPr="00CA5E0E" w:rsidR="005C3F4F" w:rsidP="00E017F1" w:rsidRDefault="005C3F4F" w14:paraId="27BF07E6" w14:textId="77777777">
            <w:pPr>
              <w:cnfStyle w:val="000000000000" w:firstRow="0" w:lastRow="0" w:firstColumn="0" w:lastColumn="0" w:oddVBand="0" w:evenVBand="0" w:oddHBand="0" w:evenHBand="0" w:firstRowFirstColumn="0" w:firstRowLastColumn="0" w:lastRowFirstColumn="0" w:lastRowLastColumn="0"/>
            </w:pPr>
            <w:r w:rsidRPr="00CA5E0E">
              <w:t>Trail information</w:t>
            </w:r>
          </w:p>
        </w:tc>
      </w:tr>
      <w:tr w:rsidRPr="00CA5E0E" w:rsidR="005C3F4F" w:rsidTr="004814D3" w14:paraId="71432BEE"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7563386A" w14:textId="77777777">
            <w:r w:rsidRPr="00CA5E0E">
              <w:sym w:font="Wingdings 2" w:char="F0A3"/>
            </w:r>
          </w:p>
        </w:tc>
        <w:tc>
          <w:tcPr>
            <w:tcW w:w="0" w:type="auto"/>
          </w:tcPr>
          <w:p w:rsidRPr="00CA5E0E" w:rsidR="005C3F4F" w:rsidP="00E017F1" w:rsidRDefault="005C3F4F" w14:paraId="7A783982" w14:textId="65ACEAF6">
            <w:pPr>
              <w:cnfStyle w:val="000000000000" w:firstRow="0" w:lastRow="0" w:firstColumn="0" w:lastColumn="0" w:oddVBand="0" w:evenVBand="0" w:oddHBand="0" w:evenHBand="0" w:firstRowFirstColumn="0" w:firstRowLastColumn="0" w:lastRowFirstColumn="0" w:lastRowLastColumn="0"/>
            </w:pPr>
            <w:r w:rsidRPr="00CA5E0E">
              <w:t xml:space="preserve">Activities at </w:t>
            </w:r>
            <w:r w:rsidR="00425673">
              <w:t>[site]</w:t>
            </w:r>
          </w:p>
        </w:tc>
      </w:tr>
      <w:tr w:rsidRPr="00CA5E0E" w:rsidR="005C3F4F" w:rsidTr="004814D3" w14:paraId="45639B58"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38F94578" w14:textId="77777777">
            <w:r w:rsidRPr="00CA5E0E">
              <w:sym w:font="Wingdings 2" w:char="F0A3"/>
            </w:r>
          </w:p>
        </w:tc>
        <w:tc>
          <w:tcPr>
            <w:tcW w:w="0" w:type="auto"/>
          </w:tcPr>
          <w:p w:rsidRPr="00CA5E0E" w:rsidR="005C3F4F" w:rsidP="00E017F1" w:rsidRDefault="005C3F4F" w14:paraId="4DEAD7BF" w14:textId="735D9AB2">
            <w:pPr>
              <w:cnfStyle w:val="000000000000" w:firstRow="0" w:lastRow="0" w:firstColumn="0" w:lastColumn="0" w:oddVBand="0" w:evenVBand="0" w:oddHBand="0" w:evenHBand="0" w:firstRowFirstColumn="0" w:firstRowLastColumn="0" w:lastRowFirstColumn="0" w:lastRowLastColumn="0"/>
              <w:rPr>
                <w:rFonts w:eastAsia="Arial"/>
              </w:rPr>
            </w:pPr>
            <w:r w:rsidRPr="00CA5E0E">
              <w:t xml:space="preserve">Weather at </w:t>
            </w:r>
            <w:r w:rsidR="00425673">
              <w:t>[site]</w:t>
            </w:r>
          </w:p>
        </w:tc>
      </w:tr>
      <w:tr w:rsidRPr="00CA5E0E" w:rsidR="005C3F4F" w:rsidTr="004814D3" w14:paraId="1A0C3400"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194B5A75" w14:textId="77777777">
            <w:r w:rsidRPr="00CA5E0E">
              <w:sym w:font="Wingdings 2" w:char="F0A3"/>
            </w:r>
          </w:p>
        </w:tc>
        <w:tc>
          <w:tcPr>
            <w:tcW w:w="0" w:type="auto"/>
          </w:tcPr>
          <w:p w:rsidRPr="00CA5E0E" w:rsidR="005C3F4F" w:rsidP="00E017F1" w:rsidRDefault="005C3F4F" w14:paraId="7ADA0C06" w14:textId="77777777">
            <w:pPr>
              <w:cnfStyle w:val="000000000000" w:firstRow="0" w:lastRow="0" w:firstColumn="0" w:lastColumn="0" w:oddVBand="0" w:evenVBand="0" w:oddHBand="0" w:evenHBand="0" w:firstRowFirstColumn="0" w:firstRowLastColumn="0" w:lastRowFirstColumn="0" w:lastRowLastColumn="0"/>
            </w:pPr>
            <w:r w:rsidRPr="00CA5E0E">
              <w:t>Other (Please specify): ____________________</w:t>
            </w:r>
          </w:p>
        </w:tc>
      </w:tr>
      <w:tr w:rsidRPr="00CA5E0E" w:rsidR="005C3F4F" w:rsidTr="004814D3" w14:paraId="30175A7A"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6133942D" w14:textId="77777777">
            <w:r w:rsidRPr="00CA5E0E">
              <w:sym w:font="Wingdings 2" w:char="F0A3"/>
            </w:r>
          </w:p>
        </w:tc>
        <w:tc>
          <w:tcPr>
            <w:tcW w:w="0" w:type="auto"/>
          </w:tcPr>
          <w:p w:rsidRPr="00CA5E0E" w:rsidR="005C3F4F" w:rsidP="00E017F1" w:rsidRDefault="005C3F4F" w14:paraId="12C87AB0" w14:textId="77777777">
            <w:pPr>
              <w:cnfStyle w:val="000000000000" w:firstRow="0" w:lastRow="0" w:firstColumn="0" w:lastColumn="0" w:oddVBand="0" w:evenVBand="0" w:oddHBand="0" w:evenHBand="0" w:firstRowFirstColumn="0" w:firstRowLastColumn="0" w:lastRowFirstColumn="0" w:lastRowLastColumn="0"/>
              <w:rPr>
                <w:rFonts w:eastAsia="Arial"/>
              </w:rPr>
            </w:pPr>
            <w:r w:rsidRPr="00CA5E0E">
              <w:t>No opinion</w:t>
            </w:r>
          </w:p>
        </w:tc>
      </w:tr>
    </w:tbl>
    <w:p w:rsidRPr="00CA5E0E" w:rsidR="005C3F4F" w:rsidP="001A62B8" w:rsidRDefault="005C3F4F" w14:paraId="0AF6B811" w14:textId="77777777">
      <w:pPr>
        <w:pStyle w:val="Heading4"/>
        <w:numPr>
          <w:ilvl w:val="3"/>
          <w:numId w:val="39"/>
        </w:numPr>
        <w:rPr>
          <w:color w:val="auto"/>
        </w:rPr>
      </w:pPr>
    </w:p>
    <w:p w:rsidRPr="00CA5E0E" w:rsidR="005C3F4F" w:rsidP="005C3F4F" w:rsidRDefault="005C3F4F" w14:paraId="36000B11" w14:textId="17ADD435">
      <w:r w:rsidRPr="00CA5E0E">
        <w:t xml:space="preserve">Which of the following topics would you be interested in learning about while visiting </w:t>
      </w:r>
      <w:r w:rsidRPr="00CA5E0E" w:rsidR="00F53432">
        <w:t>[location/site]</w:t>
      </w:r>
      <w:r w:rsidRPr="00CA5E0E">
        <w:t>?</w:t>
      </w:r>
      <w:r w:rsidR="002B7F4C">
        <w:t xml:space="preserve"> (Select</w:t>
      </w:r>
      <w:r w:rsidRPr="00DF7587" w:rsidR="002B7F4C">
        <w:t xml:space="preserve"> all that apply</w:t>
      </w:r>
      <w:r w:rsidR="002B7F4C">
        <w:t>)</w:t>
      </w:r>
    </w:p>
    <w:tbl>
      <w:tblPr>
        <w:tblStyle w:val="Checkbox"/>
        <w:tblW w:w="0" w:type="auto"/>
        <w:tblLook w:val="04A0" w:firstRow="1" w:lastRow="0" w:firstColumn="1" w:lastColumn="0" w:noHBand="0" w:noVBand="1"/>
      </w:tblPr>
      <w:tblGrid>
        <w:gridCol w:w="288"/>
        <w:gridCol w:w="6581"/>
      </w:tblGrid>
      <w:tr w:rsidRPr="00CA5E0E" w:rsidR="005C3F4F" w:rsidTr="00DF7587" w14:paraId="1F3887CD"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3AB54911" w14:textId="77777777">
            <w:r w:rsidRPr="00CA5E0E">
              <w:sym w:font="Wingdings 2" w:char="F0A3"/>
            </w:r>
          </w:p>
        </w:tc>
        <w:tc>
          <w:tcPr>
            <w:tcW w:w="6581" w:type="dxa"/>
          </w:tcPr>
          <w:p w:rsidRPr="00CA5E0E" w:rsidR="005C3F4F" w:rsidP="00E017F1" w:rsidRDefault="005C3F4F" w14:paraId="57C0EC5D" w14:textId="77777777">
            <w:pPr>
              <w:cnfStyle w:val="000000000000" w:firstRow="0" w:lastRow="0" w:firstColumn="0" w:lastColumn="0" w:oddVBand="0" w:evenVBand="0" w:oddHBand="0" w:evenHBand="0" w:firstRowFirstColumn="0" w:firstRowLastColumn="0" w:lastRowFirstColumn="0" w:lastRowLastColumn="0"/>
            </w:pPr>
            <w:r w:rsidRPr="00CA5E0E">
              <w:t>[site-specific list of topics]</w:t>
            </w:r>
          </w:p>
        </w:tc>
      </w:tr>
      <w:tr w:rsidRPr="00CA5E0E" w:rsidR="005C3F4F" w:rsidTr="00DF7587" w14:paraId="1D31ED9C"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56BE790C" w14:textId="77777777">
            <w:r w:rsidRPr="00CA5E0E">
              <w:sym w:font="Wingdings 2" w:char="F0A3"/>
            </w:r>
          </w:p>
        </w:tc>
        <w:tc>
          <w:tcPr>
            <w:tcW w:w="6581" w:type="dxa"/>
          </w:tcPr>
          <w:p w:rsidRPr="00CA5E0E" w:rsidR="005C3F4F" w:rsidP="00E017F1" w:rsidRDefault="005C3F4F" w14:paraId="64369654" w14:textId="77777777">
            <w:pPr>
              <w:cnfStyle w:val="000000000000" w:firstRow="0" w:lastRow="0" w:firstColumn="0" w:lastColumn="0" w:oddVBand="0" w:evenVBand="0" w:oddHBand="0" w:evenHBand="0" w:firstRowFirstColumn="0" w:firstRowLastColumn="0" w:lastRowFirstColumn="0" w:lastRowLastColumn="0"/>
            </w:pPr>
            <w:r w:rsidRPr="00CA5E0E">
              <w:t>Other (Please specify): ________________________________________</w:t>
            </w:r>
          </w:p>
        </w:tc>
      </w:tr>
      <w:tr w:rsidRPr="00CA5E0E" w:rsidR="005C3F4F" w:rsidTr="00DF7587" w14:paraId="0263D95B" w14:textId="77777777">
        <w:tc>
          <w:tcPr>
            <w:cnfStyle w:val="001000000000" w:firstRow="0" w:lastRow="0" w:firstColumn="1" w:lastColumn="0" w:oddVBand="0" w:evenVBand="0" w:oddHBand="0" w:evenHBand="0" w:firstRowFirstColumn="0" w:firstRowLastColumn="0" w:lastRowFirstColumn="0" w:lastRowLastColumn="0"/>
            <w:tcW w:w="288" w:type="dxa"/>
          </w:tcPr>
          <w:p w:rsidRPr="00CA5E0E" w:rsidR="005C3F4F" w:rsidP="00E017F1" w:rsidRDefault="005C3F4F" w14:paraId="1F752C07" w14:textId="77777777">
            <w:r w:rsidRPr="00CA5E0E">
              <w:sym w:font="Wingdings 2" w:char="F0A3"/>
            </w:r>
          </w:p>
        </w:tc>
        <w:tc>
          <w:tcPr>
            <w:tcW w:w="6581" w:type="dxa"/>
          </w:tcPr>
          <w:p w:rsidRPr="00CA5E0E" w:rsidR="005C3F4F" w:rsidP="00E017F1" w:rsidRDefault="005C3F4F" w14:paraId="6D26BE6A" w14:textId="77777777">
            <w:pPr>
              <w:cnfStyle w:val="000000000000" w:firstRow="0" w:lastRow="0" w:firstColumn="0" w:lastColumn="0" w:oddVBand="0" w:evenVBand="0" w:oddHBand="0" w:evenHBand="0" w:firstRowFirstColumn="0" w:firstRowLastColumn="0" w:lastRowFirstColumn="0" w:lastRowLastColumn="0"/>
            </w:pPr>
            <w:r w:rsidRPr="00CA5E0E">
              <w:t>Not interested in any topic</w:t>
            </w:r>
          </w:p>
        </w:tc>
      </w:tr>
    </w:tbl>
    <w:p w:rsidRPr="00CA5E0E" w:rsidR="005C3F4F" w:rsidP="001A62B8" w:rsidRDefault="005C3F4F" w14:paraId="2208B8BD" w14:textId="136BFE2F">
      <w:pPr>
        <w:pStyle w:val="Heading4"/>
        <w:numPr>
          <w:ilvl w:val="3"/>
          <w:numId w:val="39"/>
        </w:numPr>
        <w:rPr>
          <w:color w:val="auto"/>
        </w:rPr>
      </w:pPr>
      <w:bookmarkStart w:name="_Toc465251730" w:id="51"/>
      <w:bookmarkStart w:name="_Toc447018545" w:id="52"/>
      <w:bookmarkStart w:name="_Toc465251729" w:id="53"/>
      <w:bookmarkStart w:name="_Toc447018544" w:id="54"/>
      <w:bookmarkEnd w:id="47"/>
      <w:bookmarkEnd w:id="50"/>
    </w:p>
    <w:p w:rsidRPr="00CA5E0E" w:rsidR="005C3F4F" w:rsidP="005C3F4F" w:rsidRDefault="005C3F4F" w14:paraId="5594CC2F" w14:textId="6C015C31">
      <w:pPr>
        <w:rPr>
          <w:rFonts w:cs="Times New Roman"/>
          <w:i/>
          <w:color w:val="auto"/>
        </w:rPr>
      </w:pPr>
      <w:r w:rsidRPr="00CA5E0E">
        <w:rPr>
          <w:rFonts w:cs="Times New Roman"/>
          <w:color w:val="auto"/>
        </w:rPr>
        <w:t xml:space="preserve">Please rate the quality of information on the following topics </w:t>
      </w:r>
      <w:r w:rsidRPr="00CA5E0E" w:rsidR="00151C2C">
        <w:rPr>
          <w:rFonts w:cs="Times New Roman"/>
          <w:color w:val="auto"/>
        </w:rPr>
        <w:t>at this [location/site]</w:t>
      </w:r>
      <w:r w:rsidRPr="00CA5E0E">
        <w:rPr>
          <w:rFonts w:cs="Times New Roman"/>
          <w:color w:val="auto"/>
        </w:rPr>
        <w:t xml:space="preserve">. </w:t>
      </w:r>
      <w:r w:rsidRPr="00CA5E0E">
        <w:rPr>
          <w:rFonts w:cs="Times New Roman"/>
          <w:i/>
          <w:color w:val="auto"/>
        </w:rPr>
        <w:t>Please circl</w:t>
      </w:r>
      <w:r w:rsidRPr="00CA5E0E" w:rsidR="000B2B9C">
        <w:rPr>
          <w:rFonts w:cs="Times New Roman"/>
          <w:i/>
          <w:color w:val="auto"/>
        </w:rPr>
        <w:t>e one number for each statement.</w:t>
      </w:r>
    </w:p>
    <w:tbl>
      <w:tblPr>
        <w:tblStyle w:val="SmallTable"/>
        <w:tblW w:w="0" w:type="auto"/>
        <w:tblLayout w:type="fixed"/>
        <w:tblLook w:val="04A0" w:firstRow="1" w:lastRow="0" w:firstColumn="1" w:lastColumn="0" w:noHBand="0" w:noVBand="1"/>
      </w:tblPr>
      <w:tblGrid>
        <w:gridCol w:w="5553"/>
        <w:gridCol w:w="705"/>
        <w:gridCol w:w="705"/>
        <w:gridCol w:w="968"/>
        <w:gridCol w:w="705"/>
        <w:gridCol w:w="722"/>
        <w:gridCol w:w="722"/>
      </w:tblGrid>
      <w:tr w:rsidRPr="00CA5E0E" w:rsidR="00D26289" w:rsidTr="00D26289" w14:paraId="46CBBA3D" w14:textId="305B21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53" w:type="dxa"/>
          </w:tcPr>
          <w:p w:rsidRPr="00CA5E0E" w:rsidR="00D26289" w:rsidP="00E017F1" w:rsidRDefault="00D26289" w14:paraId="486A002A" w14:textId="77777777">
            <w:pPr>
              <w:rPr>
                <w:rFonts w:cs="Times New Roman"/>
                <w:i/>
                <w:color w:val="auto"/>
              </w:rPr>
            </w:pPr>
          </w:p>
        </w:tc>
        <w:tc>
          <w:tcPr>
            <w:tcW w:w="705" w:type="dxa"/>
          </w:tcPr>
          <w:p w:rsidRPr="00CA5E0E" w:rsidR="00D26289" w:rsidP="00E017F1" w:rsidRDefault="00D26289" w14:paraId="25952F70" w14:textId="147DB2E6">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poor</w:t>
            </w:r>
          </w:p>
        </w:tc>
        <w:tc>
          <w:tcPr>
            <w:tcW w:w="705" w:type="dxa"/>
          </w:tcPr>
          <w:p w:rsidRPr="00CA5E0E" w:rsidR="00D26289" w:rsidP="00E017F1" w:rsidRDefault="00D26289" w14:paraId="6749AFE8" w14:textId="019264DC">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Poor</w:t>
            </w:r>
          </w:p>
        </w:tc>
        <w:tc>
          <w:tcPr>
            <w:tcW w:w="968" w:type="dxa"/>
          </w:tcPr>
          <w:p w:rsidRPr="00CA5E0E" w:rsidR="00D26289" w:rsidP="00E017F1" w:rsidRDefault="00D26289" w14:paraId="10EE376B"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Average</w:t>
            </w:r>
          </w:p>
        </w:tc>
        <w:tc>
          <w:tcPr>
            <w:tcW w:w="705" w:type="dxa"/>
          </w:tcPr>
          <w:p w:rsidRPr="00CA5E0E" w:rsidR="00D26289" w:rsidP="00E017F1" w:rsidRDefault="00D26289" w14:paraId="1DD0B913" w14:textId="36FBD2B0">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Good</w:t>
            </w:r>
          </w:p>
        </w:tc>
        <w:tc>
          <w:tcPr>
            <w:tcW w:w="722" w:type="dxa"/>
          </w:tcPr>
          <w:p w:rsidRPr="00CA5E0E" w:rsidR="00D26289" w:rsidP="009319E9" w:rsidRDefault="00D26289" w14:paraId="6B58C007" w14:textId="5929B839">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good</w:t>
            </w:r>
          </w:p>
        </w:tc>
        <w:tc>
          <w:tcPr>
            <w:tcW w:w="722" w:type="dxa"/>
          </w:tcPr>
          <w:p w:rsidRPr="00CA5E0E" w:rsidR="00D26289" w:rsidP="009319E9" w:rsidRDefault="00D26289" w14:paraId="331B2634" w14:textId="1E5D06D6">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Pr>
                <w:rFonts w:cs="Times New Roman"/>
                <w:color w:val="auto"/>
              </w:rPr>
              <w:t>Don’t</w:t>
            </w:r>
            <w:r>
              <w:rPr>
                <w:rFonts w:cs="Times New Roman"/>
                <w:color w:val="auto"/>
              </w:rPr>
              <w:br/>
              <w:t>know</w:t>
            </w:r>
          </w:p>
        </w:tc>
      </w:tr>
      <w:tr w:rsidRPr="00CA5E0E" w:rsidR="00D26289" w:rsidTr="00D26289" w14:paraId="08C9CC2A" w14:textId="33956E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3" w:type="dxa"/>
          </w:tcPr>
          <w:p w:rsidRPr="00CA5E0E" w:rsidR="00D26289" w:rsidP="009319E9" w:rsidRDefault="00D26289" w14:paraId="10B48D01" w14:textId="5E83D1F7">
            <w:pPr>
              <w:rPr>
                <w:rFonts w:cs="Times New Roman"/>
                <w:color w:val="auto"/>
              </w:rPr>
            </w:pPr>
            <w:r w:rsidRPr="00CA5E0E">
              <w:rPr>
                <w:rFonts w:cs="Times New Roman"/>
                <w:color w:val="auto"/>
              </w:rPr>
              <w:t xml:space="preserve">[site-specific list of topics such as wildlife habitats, a specific species, endangered or otherwise, invasive species, the purpose of the </w:t>
            </w:r>
            <w:r w:rsidR="00425673">
              <w:rPr>
                <w:rFonts w:cs="Times New Roman"/>
                <w:color w:val="auto"/>
              </w:rPr>
              <w:t>[site]</w:t>
            </w:r>
            <w:r w:rsidRPr="00CA5E0E">
              <w:rPr>
                <w:rFonts w:cs="Times New Roman"/>
                <w:color w:val="auto"/>
              </w:rPr>
              <w:t xml:space="preserve"> or </w:t>
            </w:r>
            <w:r w:rsidR="00425673">
              <w:rPr>
                <w:rFonts w:cs="Times New Roman"/>
                <w:color w:val="auto"/>
              </w:rPr>
              <w:t>[site]</w:t>
            </w:r>
            <w:r w:rsidRPr="00CA5E0E">
              <w:rPr>
                <w:rFonts w:cs="Times New Roman"/>
                <w:color w:val="auto"/>
              </w:rPr>
              <w:t xml:space="preserve"> system, volunteer opportunities, etc.]</w:t>
            </w:r>
          </w:p>
        </w:tc>
        <w:tc>
          <w:tcPr>
            <w:tcW w:w="705" w:type="dxa"/>
          </w:tcPr>
          <w:p w:rsidRPr="00CA5E0E" w:rsidR="00D26289" w:rsidP="00E017F1" w:rsidRDefault="00D26289" w14:paraId="799226D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705" w:type="dxa"/>
          </w:tcPr>
          <w:p w:rsidRPr="00CA5E0E" w:rsidR="00D26289" w:rsidP="00E017F1" w:rsidRDefault="00D26289" w14:paraId="76E9113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68" w:type="dxa"/>
          </w:tcPr>
          <w:p w:rsidRPr="00CA5E0E" w:rsidR="00D26289" w:rsidP="00E017F1" w:rsidRDefault="00D26289" w14:paraId="6647839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705" w:type="dxa"/>
          </w:tcPr>
          <w:p w:rsidRPr="00CA5E0E" w:rsidR="00D26289" w:rsidP="00E017F1" w:rsidRDefault="00D26289" w14:paraId="608F17E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722" w:type="dxa"/>
          </w:tcPr>
          <w:p w:rsidRPr="00CA5E0E" w:rsidR="00D26289" w:rsidP="00E017F1" w:rsidRDefault="00D26289" w14:paraId="6C941A8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722" w:type="dxa"/>
          </w:tcPr>
          <w:p w:rsidRPr="00CA5E0E" w:rsidR="00D26289" w:rsidP="00E017F1" w:rsidRDefault="00D26289" w14:paraId="06C40898" w14:textId="6D556B1D">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sym w:font="Wingdings 2" w:char="F0A3"/>
            </w:r>
          </w:p>
        </w:tc>
      </w:tr>
    </w:tbl>
    <w:p w:rsidRPr="0038351D" w:rsidR="005C3F4F" w:rsidP="0088689E" w:rsidRDefault="001641B7" w14:paraId="40AA2021" w14:textId="50FBF365">
      <w:pPr>
        <w:pStyle w:val="Heading2"/>
      </w:pPr>
      <w:bookmarkStart w:name="_Toc17993281" w:id="55"/>
      <w:r>
        <w:t>Use of W</w:t>
      </w:r>
      <w:r w:rsidRPr="0038351D" w:rsidR="00BC7635">
        <w:t>ebsite</w:t>
      </w:r>
      <w:bookmarkEnd w:id="51"/>
      <w:r w:rsidRPr="0038351D" w:rsidR="00BC7635">
        <w:t>s/Mobile Applications/Social Media</w:t>
      </w:r>
      <w:bookmarkEnd w:id="55"/>
    </w:p>
    <w:p w:rsidRPr="00CA5E0E" w:rsidR="005C3F4F" w:rsidP="001A62B8" w:rsidRDefault="005C3F4F" w14:paraId="599F66A8" w14:textId="77777777">
      <w:pPr>
        <w:pStyle w:val="Heading4"/>
        <w:numPr>
          <w:ilvl w:val="0"/>
          <w:numId w:val="55"/>
        </w:numPr>
        <w:rPr>
          <w:color w:val="auto"/>
        </w:rPr>
      </w:pPr>
    </w:p>
    <w:p w:rsidRPr="00CA5E0E" w:rsidR="005C3F4F" w:rsidP="005C3F4F" w:rsidRDefault="005C3F4F" w14:paraId="53321E9C" w14:textId="5206CAE2">
      <w:r w:rsidRPr="00CA5E0E">
        <w:t xml:space="preserve">Have you ever accessed information on a U.S. </w:t>
      </w:r>
      <w:r w:rsidR="00C714E2">
        <w:t>Fish &amp;</w:t>
      </w:r>
      <w:r w:rsidRPr="00CA5E0E">
        <w:t xml:space="preserve"> Wildlife Service sponsored website?</w:t>
      </w:r>
    </w:p>
    <w:p w:rsidRPr="00CA5E0E" w:rsidR="005C3F4F" w:rsidP="005C3F4F" w:rsidRDefault="005C3F4F" w14:paraId="44CD2FDF" w14:textId="77777777">
      <w:r w:rsidRPr="00CA5E0E">
        <w:sym w:font="Wingdings 2" w:char="F0A3"/>
      </w:r>
      <w:r w:rsidRPr="00CA5E0E">
        <w:t xml:space="preserve"> No</w:t>
      </w:r>
    </w:p>
    <w:p w:rsidRPr="00CA5E0E" w:rsidR="005C3F4F" w:rsidP="005C3F4F" w:rsidRDefault="005C3F4F" w14:paraId="0EB258C1" w14:textId="77777777">
      <w:r w:rsidRPr="00CA5E0E">
        <w:sym w:font="Wingdings 2" w:char="F0A3"/>
      </w:r>
      <w:r w:rsidRPr="00CA5E0E">
        <w:t xml:space="preserve"> Yes</w:t>
      </w:r>
    </w:p>
    <w:p w:rsidRPr="00CA5E0E" w:rsidR="00265F43" w:rsidP="00265F43" w:rsidRDefault="00265F43" w14:paraId="710163AF" w14:textId="4AC3D330">
      <w:r w:rsidRPr="00CA5E0E">
        <w:sym w:font="Wingdings 2" w:char="F0A3"/>
      </w:r>
      <w:r w:rsidRPr="00CA5E0E">
        <w:t xml:space="preserve"> Don’t Know/Not Sure</w:t>
      </w:r>
    </w:p>
    <w:p w:rsidRPr="00CA5E0E" w:rsidR="00F53432" w:rsidP="001A62B8" w:rsidRDefault="00F53432" w14:paraId="17004941" w14:textId="77777777">
      <w:pPr>
        <w:pStyle w:val="Heading4"/>
        <w:numPr>
          <w:ilvl w:val="0"/>
          <w:numId w:val="55"/>
        </w:numPr>
        <w:rPr>
          <w:color w:val="auto"/>
        </w:rPr>
      </w:pPr>
    </w:p>
    <w:p w:rsidRPr="00CA5E0E" w:rsidR="00F53432" w:rsidP="00F53432" w:rsidRDefault="00F53432" w14:paraId="010712DE" w14:textId="3011AEEC">
      <w:pPr>
        <w:widowControl w:val="0"/>
        <w:autoSpaceDE w:val="0"/>
        <w:autoSpaceDN w:val="0"/>
        <w:adjustRightInd w:val="0"/>
        <w:rPr>
          <w:rFonts w:eastAsia="Times New Roman" w:cs="Times New Roman"/>
          <w:color w:val="auto"/>
        </w:rPr>
      </w:pPr>
      <w:r w:rsidRPr="00CA5E0E">
        <w:rPr>
          <w:rFonts w:eastAsia="Times New Roman" w:cs="Times New Roman"/>
          <w:color w:val="auto"/>
        </w:rPr>
        <w:t xml:space="preserve">How would you rate the quality of information provided on the </w:t>
      </w:r>
      <w:r w:rsidRPr="00CA5E0E">
        <w:t xml:space="preserve">[site] </w:t>
      </w:r>
      <w:r w:rsidRPr="00CA5E0E">
        <w:rPr>
          <w:rFonts w:eastAsia="Times New Roman" w:cs="Times New Roman"/>
          <w:color w:val="auto"/>
        </w:rPr>
        <w:t xml:space="preserve">website to </w:t>
      </w:r>
      <w:r w:rsidR="00C714E2">
        <w:rPr>
          <w:rFonts w:eastAsia="Times New Roman" w:cs="Times New Roman"/>
          <w:color w:val="auto"/>
        </w:rPr>
        <w:t>[</w:t>
      </w:r>
      <w:r w:rsidRPr="00CA5E0E">
        <w:rPr>
          <w:rFonts w:eastAsia="Times New Roman" w:cs="Times New Roman"/>
          <w:color w:val="auto"/>
        </w:rPr>
        <w:t>plan your visit</w:t>
      </w:r>
      <w:r w:rsidR="00C714E2">
        <w:rPr>
          <w:rFonts w:eastAsia="Times New Roman" w:cs="Times New Roman"/>
          <w:color w:val="auto"/>
        </w:rPr>
        <w:t>, learn about the site, etc.]</w:t>
      </w:r>
      <w:r w:rsidRPr="00CA5E0E">
        <w:rPr>
          <w:rFonts w:eastAsia="Times New Roman" w:cs="Times New Roman"/>
          <w:color w:val="auto"/>
        </w:rPr>
        <w:t xml:space="preserve">? </w:t>
      </w:r>
      <w:r w:rsidRPr="00CA5E0E">
        <w:rPr>
          <w:rFonts w:cs="Times New Roman"/>
          <w:color w:val="auto"/>
        </w:rPr>
        <w:t>(Please select one)</w:t>
      </w:r>
    </w:p>
    <w:tbl>
      <w:tblPr>
        <w:tblStyle w:val="Single-itemScale"/>
        <w:tblW w:w="0" w:type="auto"/>
        <w:tblLook w:val="04A0" w:firstRow="1" w:lastRow="0" w:firstColumn="1" w:lastColumn="0" w:noHBand="0" w:noVBand="1"/>
      </w:tblPr>
      <w:tblGrid>
        <w:gridCol w:w="1440"/>
        <w:gridCol w:w="1440"/>
        <w:gridCol w:w="1440"/>
        <w:gridCol w:w="1440"/>
        <w:gridCol w:w="1440"/>
        <w:gridCol w:w="1440"/>
      </w:tblGrid>
      <w:tr w:rsidRPr="00CA5E0E" w:rsidR="00F53432" w:rsidTr="00EA53FC" w14:paraId="228E2402"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F53432" w:rsidP="00EA53FC" w:rsidRDefault="00F53432" w14:paraId="076B705F" w14:textId="77777777">
            <w:pPr>
              <w:rPr>
                <w:color w:val="auto"/>
              </w:rPr>
            </w:pPr>
            <w:r w:rsidRPr="00CA5E0E">
              <w:rPr>
                <w:color w:val="auto"/>
              </w:rPr>
              <w:t>Very</w:t>
            </w:r>
            <w:r w:rsidRPr="00CA5E0E">
              <w:rPr>
                <w:color w:val="auto"/>
              </w:rPr>
              <w:br/>
              <w:t>Poor</w:t>
            </w:r>
          </w:p>
        </w:tc>
        <w:tc>
          <w:tcPr>
            <w:tcW w:w="1440" w:type="dxa"/>
          </w:tcPr>
          <w:p w:rsidRPr="00CA5E0E" w:rsidR="00F53432" w:rsidP="00EA53FC" w:rsidRDefault="00F53432" w14:paraId="3FC295F3" w14:textId="77777777">
            <w:pPr>
              <w:rPr>
                <w:color w:val="auto"/>
              </w:rPr>
            </w:pPr>
            <w:r w:rsidRPr="00CA5E0E">
              <w:rPr>
                <w:color w:val="auto"/>
              </w:rPr>
              <w:t>Poor</w:t>
            </w:r>
          </w:p>
        </w:tc>
        <w:tc>
          <w:tcPr>
            <w:tcW w:w="1440" w:type="dxa"/>
          </w:tcPr>
          <w:p w:rsidRPr="00CA5E0E" w:rsidR="00F53432" w:rsidP="00EA53FC" w:rsidRDefault="00F53432" w14:paraId="26FF5B6A" w14:textId="77777777">
            <w:pPr>
              <w:rPr>
                <w:color w:val="auto"/>
              </w:rPr>
            </w:pPr>
            <w:r w:rsidRPr="00CA5E0E">
              <w:rPr>
                <w:color w:val="auto"/>
              </w:rPr>
              <w:t xml:space="preserve">Average / </w:t>
            </w:r>
            <w:r w:rsidRPr="00CA5E0E">
              <w:rPr>
                <w:color w:val="auto"/>
              </w:rPr>
              <w:br/>
              <w:t>Fair</w:t>
            </w:r>
          </w:p>
        </w:tc>
        <w:tc>
          <w:tcPr>
            <w:tcW w:w="1440" w:type="dxa"/>
          </w:tcPr>
          <w:p w:rsidRPr="00CA5E0E" w:rsidR="00F53432" w:rsidP="00EA53FC" w:rsidRDefault="00F53432" w14:paraId="2D62C25B" w14:textId="77777777">
            <w:pPr>
              <w:rPr>
                <w:color w:val="auto"/>
              </w:rPr>
            </w:pPr>
            <w:r w:rsidRPr="00CA5E0E">
              <w:rPr>
                <w:color w:val="auto"/>
              </w:rPr>
              <w:t>Good</w:t>
            </w:r>
          </w:p>
        </w:tc>
        <w:tc>
          <w:tcPr>
            <w:tcW w:w="1440" w:type="dxa"/>
          </w:tcPr>
          <w:p w:rsidRPr="00CA5E0E" w:rsidR="00F53432" w:rsidP="00EA53FC" w:rsidRDefault="00F53432" w14:paraId="40C6F686" w14:textId="77777777">
            <w:pPr>
              <w:rPr>
                <w:color w:val="auto"/>
              </w:rPr>
            </w:pPr>
            <w:r w:rsidRPr="00CA5E0E">
              <w:rPr>
                <w:color w:val="auto"/>
              </w:rPr>
              <w:t>Very</w:t>
            </w:r>
            <w:r w:rsidRPr="00CA5E0E">
              <w:rPr>
                <w:color w:val="auto"/>
              </w:rPr>
              <w:br/>
              <w:t>Good</w:t>
            </w:r>
          </w:p>
        </w:tc>
        <w:tc>
          <w:tcPr>
            <w:tcW w:w="1440" w:type="dxa"/>
          </w:tcPr>
          <w:p w:rsidRPr="00CA5E0E" w:rsidR="00F53432" w:rsidP="00EA53FC" w:rsidRDefault="00F53432" w14:paraId="2BEC47E0" w14:textId="77777777">
            <w:pPr>
              <w:rPr>
                <w:color w:val="auto"/>
              </w:rPr>
            </w:pPr>
            <w:r w:rsidRPr="00CA5E0E">
              <w:rPr>
                <w:color w:val="auto"/>
              </w:rPr>
              <w:t>Did not use</w:t>
            </w:r>
            <w:r w:rsidRPr="00CA5E0E">
              <w:rPr>
                <w:color w:val="auto"/>
              </w:rPr>
              <w:br/>
              <w:t>website</w:t>
            </w:r>
          </w:p>
        </w:tc>
      </w:tr>
      <w:tr w:rsidRPr="00CA5E0E" w:rsidR="00F53432" w:rsidTr="00EA53FC" w14:paraId="3CF4749B" w14:textId="77777777">
        <w:tc>
          <w:tcPr>
            <w:tcW w:w="1440" w:type="dxa"/>
          </w:tcPr>
          <w:p w:rsidRPr="00CA5E0E" w:rsidR="00F53432" w:rsidP="00EA53FC" w:rsidRDefault="00F53432" w14:paraId="42082D14" w14:textId="77777777">
            <w:pPr>
              <w:rPr>
                <w:color w:val="auto"/>
              </w:rPr>
            </w:pPr>
            <w:r w:rsidRPr="00CA5E0E">
              <w:rPr>
                <w:color w:val="auto"/>
              </w:rPr>
              <w:t>1</w:t>
            </w:r>
          </w:p>
        </w:tc>
        <w:tc>
          <w:tcPr>
            <w:tcW w:w="1440" w:type="dxa"/>
          </w:tcPr>
          <w:p w:rsidRPr="00CA5E0E" w:rsidR="00F53432" w:rsidP="00EA53FC" w:rsidRDefault="00F53432" w14:paraId="4EB635A0" w14:textId="77777777">
            <w:pPr>
              <w:rPr>
                <w:color w:val="auto"/>
              </w:rPr>
            </w:pPr>
            <w:r w:rsidRPr="00CA5E0E">
              <w:rPr>
                <w:color w:val="auto"/>
              </w:rPr>
              <w:t>2</w:t>
            </w:r>
          </w:p>
        </w:tc>
        <w:tc>
          <w:tcPr>
            <w:tcW w:w="1440" w:type="dxa"/>
          </w:tcPr>
          <w:p w:rsidRPr="00CA5E0E" w:rsidR="00F53432" w:rsidP="00EA53FC" w:rsidRDefault="00F53432" w14:paraId="3F342167" w14:textId="77777777">
            <w:pPr>
              <w:rPr>
                <w:color w:val="auto"/>
              </w:rPr>
            </w:pPr>
            <w:r w:rsidRPr="00CA5E0E">
              <w:rPr>
                <w:color w:val="auto"/>
              </w:rPr>
              <w:t>3</w:t>
            </w:r>
          </w:p>
        </w:tc>
        <w:tc>
          <w:tcPr>
            <w:tcW w:w="1440" w:type="dxa"/>
          </w:tcPr>
          <w:p w:rsidRPr="00CA5E0E" w:rsidR="00F53432" w:rsidP="00EA53FC" w:rsidRDefault="00F53432" w14:paraId="4DF243EF" w14:textId="77777777">
            <w:pPr>
              <w:rPr>
                <w:color w:val="auto"/>
              </w:rPr>
            </w:pPr>
            <w:r w:rsidRPr="00CA5E0E">
              <w:rPr>
                <w:color w:val="auto"/>
              </w:rPr>
              <w:t>4</w:t>
            </w:r>
          </w:p>
        </w:tc>
        <w:tc>
          <w:tcPr>
            <w:tcW w:w="1440" w:type="dxa"/>
          </w:tcPr>
          <w:p w:rsidRPr="00CA5E0E" w:rsidR="00F53432" w:rsidP="00EA53FC" w:rsidRDefault="00F53432" w14:paraId="622507A8" w14:textId="77777777">
            <w:pPr>
              <w:rPr>
                <w:color w:val="auto"/>
              </w:rPr>
            </w:pPr>
            <w:r w:rsidRPr="00CA5E0E">
              <w:rPr>
                <w:color w:val="auto"/>
              </w:rPr>
              <w:t>5</w:t>
            </w:r>
          </w:p>
        </w:tc>
        <w:tc>
          <w:tcPr>
            <w:tcW w:w="1440" w:type="dxa"/>
          </w:tcPr>
          <w:p w:rsidRPr="00CA5E0E" w:rsidR="00F53432" w:rsidP="00EA53FC" w:rsidRDefault="00F53432" w14:paraId="41A39E15" w14:textId="77777777">
            <w:pPr>
              <w:rPr>
                <w:color w:val="auto"/>
              </w:rPr>
            </w:pPr>
            <w:r w:rsidRPr="00CA5E0E">
              <w:rPr>
                <w:color w:val="auto"/>
              </w:rPr>
              <w:sym w:font="Wingdings 2" w:char="F0A3"/>
            </w:r>
          </w:p>
        </w:tc>
      </w:tr>
    </w:tbl>
    <w:p w:rsidRPr="00CA5E0E" w:rsidR="00F53432" w:rsidP="001A62B8" w:rsidRDefault="00F53432" w14:paraId="6A316091" w14:textId="77777777">
      <w:pPr>
        <w:pStyle w:val="Heading4"/>
        <w:numPr>
          <w:ilvl w:val="0"/>
          <w:numId w:val="55"/>
        </w:numPr>
        <w:rPr>
          <w:color w:val="auto"/>
        </w:rPr>
      </w:pPr>
    </w:p>
    <w:p w:rsidRPr="00CA5E0E" w:rsidR="00F53432" w:rsidP="00F53432" w:rsidRDefault="00F53432" w14:paraId="03529749" w14:textId="6032F609">
      <w:pPr>
        <w:rPr>
          <w:rFonts w:cs="Times New Roman"/>
          <w:color w:val="auto"/>
        </w:rPr>
      </w:pPr>
      <w:r w:rsidRPr="00CA5E0E">
        <w:rPr>
          <w:rFonts w:cs="Times New Roman"/>
          <w:color w:val="auto"/>
        </w:rPr>
        <w:t>If you used [</w:t>
      </w:r>
      <w:r w:rsidR="00161391">
        <w:rPr>
          <w:rFonts w:cs="Times New Roman"/>
          <w:color w:val="auto"/>
        </w:rPr>
        <w:t>web</w:t>
      </w:r>
      <w:r w:rsidRPr="00CA5E0E">
        <w:rPr>
          <w:rFonts w:cs="Times New Roman"/>
          <w:color w:val="auto"/>
        </w:rPr>
        <w:t>site] prior to or during this visit, please rate how helpful the website was in planning your visit.</w:t>
      </w:r>
    </w:p>
    <w:tbl>
      <w:tblPr>
        <w:tblStyle w:val="Single-itemScale"/>
        <w:tblW w:w="0" w:type="auto"/>
        <w:tblLayout w:type="fixed"/>
        <w:tblLook w:val="04A0" w:firstRow="1" w:lastRow="0" w:firstColumn="1" w:lastColumn="0" w:noHBand="0" w:noVBand="1"/>
      </w:tblPr>
      <w:tblGrid>
        <w:gridCol w:w="1440"/>
        <w:gridCol w:w="1440"/>
        <w:gridCol w:w="1440"/>
        <w:gridCol w:w="1440"/>
        <w:gridCol w:w="1440"/>
        <w:gridCol w:w="1440"/>
      </w:tblGrid>
      <w:tr w:rsidRPr="00CA5E0E" w:rsidR="00F53432" w:rsidTr="00EA53FC" w14:paraId="76F42AD5"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F53432" w:rsidP="00EA53FC" w:rsidRDefault="00F53432" w14:paraId="1282819F" w14:textId="77777777">
            <w:pPr>
              <w:rPr>
                <w:color w:val="auto"/>
              </w:rPr>
            </w:pPr>
            <w:r w:rsidRPr="00CA5E0E">
              <w:rPr>
                <w:color w:val="auto"/>
              </w:rPr>
              <w:t>Not at all</w:t>
            </w:r>
            <w:r w:rsidRPr="00CA5E0E">
              <w:rPr>
                <w:color w:val="auto"/>
              </w:rPr>
              <w:br/>
              <w:t>helpful</w:t>
            </w:r>
          </w:p>
        </w:tc>
        <w:tc>
          <w:tcPr>
            <w:tcW w:w="1440" w:type="dxa"/>
          </w:tcPr>
          <w:p w:rsidRPr="00CA5E0E" w:rsidR="00F53432" w:rsidP="00EA53FC" w:rsidRDefault="00F53432" w14:paraId="33B369C9" w14:textId="77777777">
            <w:pPr>
              <w:rPr>
                <w:color w:val="auto"/>
              </w:rPr>
            </w:pPr>
            <w:r w:rsidRPr="00CA5E0E">
              <w:rPr>
                <w:color w:val="auto"/>
              </w:rPr>
              <w:t>Slightly</w:t>
            </w:r>
            <w:r w:rsidRPr="00CA5E0E">
              <w:rPr>
                <w:color w:val="auto"/>
              </w:rPr>
              <w:br/>
              <w:t>helpful</w:t>
            </w:r>
          </w:p>
        </w:tc>
        <w:tc>
          <w:tcPr>
            <w:tcW w:w="1440" w:type="dxa"/>
          </w:tcPr>
          <w:p w:rsidRPr="00CA5E0E" w:rsidR="00F53432" w:rsidP="00EA53FC" w:rsidRDefault="00F53432" w14:paraId="04EE1745" w14:textId="77777777">
            <w:pPr>
              <w:rPr>
                <w:color w:val="auto"/>
              </w:rPr>
            </w:pPr>
            <w:r w:rsidRPr="00CA5E0E">
              <w:rPr>
                <w:color w:val="auto"/>
              </w:rPr>
              <w:t>Moderately</w:t>
            </w:r>
            <w:r w:rsidRPr="00CA5E0E">
              <w:rPr>
                <w:color w:val="auto"/>
              </w:rPr>
              <w:br/>
              <w:t>helpful</w:t>
            </w:r>
          </w:p>
        </w:tc>
        <w:tc>
          <w:tcPr>
            <w:tcW w:w="1440" w:type="dxa"/>
          </w:tcPr>
          <w:p w:rsidRPr="00CA5E0E" w:rsidR="00F53432" w:rsidP="00EA53FC" w:rsidRDefault="00F53432" w14:paraId="3CFF5DFA" w14:textId="77777777">
            <w:pPr>
              <w:rPr>
                <w:color w:val="auto"/>
              </w:rPr>
            </w:pPr>
            <w:r w:rsidRPr="00CA5E0E">
              <w:rPr>
                <w:color w:val="auto"/>
              </w:rPr>
              <w:t>Very</w:t>
            </w:r>
            <w:r w:rsidRPr="00CA5E0E">
              <w:rPr>
                <w:color w:val="auto"/>
              </w:rPr>
              <w:br/>
              <w:t>helpful</w:t>
            </w:r>
          </w:p>
        </w:tc>
        <w:tc>
          <w:tcPr>
            <w:tcW w:w="1440" w:type="dxa"/>
          </w:tcPr>
          <w:p w:rsidRPr="00CA5E0E" w:rsidR="00F53432" w:rsidP="00EA53FC" w:rsidRDefault="00F53432" w14:paraId="2BC5043B" w14:textId="77777777">
            <w:pPr>
              <w:rPr>
                <w:color w:val="auto"/>
              </w:rPr>
            </w:pPr>
            <w:r w:rsidRPr="00CA5E0E">
              <w:rPr>
                <w:color w:val="auto"/>
              </w:rPr>
              <w:t>Extremely</w:t>
            </w:r>
            <w:r w:rsidRPr="00CA5E0E">
              <w:rPr>
                <w:color w:val="auto"/>
              </w:rPr>
              <w:br/>
              <w:t>helpful</w:t>
            </w:r>
          </w:p>
        </w:tc>
        <w:tc>
          <w:tcPr>
            <w:tcW w:w="1440" w:type="dxa"/>
          </w:tcPr>
          <w:p w:rsidRPr="00CA5E0E" w:rsidR="00F53432" w:rsidP="00EA53FC" w:rsidRDefault="00F53432" w14:paraId="40401F0E" w14:textId="77777777">
            <w:pPr>
              <w:rPr>
                <w:color w:val="auto"/>
              </w:rPr>
            </w:pPr>
            <w:r w:rsidRPr="00CA5E0E">
              <w:rPr>
                <w:color w:val="auto"/>
              </w:rPr>
              <w:t>Did not use</w:t>
            </w:r>
            <w:r w:rsidRPr="00CA5E0E">
              <w:rPr>
                <w:color w:val="auto"/>
              </w:rPr>
              <w:br/>
              <w:t>website</w:t>
            </w:r>
          </w:p>
        </w:tc>
      </w:tr>
      <w:tr w:rsidRPr="00CA5E0E" w:rsidR="00F53432" w:rsidTr="00EA53FC" w14:paraId="7F0CC439" w14:textId="77777777">
        <w:trPr>
          <w:trHeight w:val="468"/>
        </w:trPr>
        <w:tc>
          <w:tcPr>
            <w:tcW w:w="1440" w:type="dxa"/>
          </w:tcPr>
          <w:p w:rsidRPr="00CA5E0E" w:rsidR="00F53432" w:rsidP="00EA53FC" w:rsidRDefault="00F53432" w14:paraId="101C29EA" w14:textId="77777777">
            <w:pPr>
              <w:rPr>
                <w:color w:val="auto"/>
              </w:rPr>
            </w:pPr>
            <w:r w:rsidRPr="00CA5E0E">
              <w:rPr>
                <w:color w:val="auto"/>
              </w:rPr>
              <w:t>1</w:t>
            </w:r>
          </w:p>
        </w:tc>
        <w:tc>
          <w:tcPr>
            <w:tcW w:w="1440" w:type="dxa"/>
          </w:tcPr>
          <w:p w:rsidRPr="00CA5E0E" w:rsidR="00F53432" w:rsidP="00EA53FC" w:rsidRDefault="00F53432" w14:paraId="2380A524" w14:textId="77777777">
            <w:pPr>
              <w:rPr>
                <w:color w:val="auto"/>
              </w:rPr>
            </w:pPr>
            <w:r w:rsidRPr="00CA5E0E">
              <w:rPr>
                <w:color w:val="auto"/>
              </w:rPr>
              <w:t>2</w:t>
            </w:r>
          </w:p>
        </w:tc>
        <w:tc>
          <w:tcPr>
            <w:tcW w:w="1440" w:type="dxa"/>
          </w:tcPr>
          <w:p w:rsidRPr="00CA5E0E" w:rsidR="00F53432" w:rsidP="00EA53FC" w:rsidRDefault="00F53432" w14:paraId="194C1339" w14:textId="77777777">
            <w:pPr>
              <w:rPr>
                <w:color w:val="auto"/>
              </w:rPr>
            </w:pPr>
            <w:r w:rsidRPr="00CA5E0E">
              <w:rPr>
                <w:color w:val="auto"/>
              </w:rPr>
              <w:t>3</w:t>
            </w:r>
          </w:p>
        </w:tc>
        <w:tc>
          <w:tcPr>
            <w:tcW w:w="1440" w:type="dxa"/>
          </w:tcPr>
          <w:p w:rsidRPr="00CA5E0E" w:rsidR="00F53432" w:rsidP="00EA53FC" w:rsidRDefault="00F53432" w14:paraId="168A2D94" w14:textId="77777777">
            <w:pPr>
              <w:rPr>
                <w:color w:val="auto"/>
              </w:rPr>
            </w:pPr>
            <w:r w:rsidRPr="00CA5E0E">
              <w:rPr>
                <w:color w:val="auto"/>
              </w:rPr>
              <w:t>4</w:t>
            </w:r>
          </w:p>
        </w:tc>
        <w:tc>
          <w:tcPr>
            <w:tcW w:w="1440" w:type="dxa"/>
          </w:tcPr>
          <w:p w:rsidRPr="00CA5E0E" w:rsidR="00F53432" w:rsidP="00EA53FC" w:rsidRDefault="00F53432" w14:paraId="4E033F43" w14:textId="77777777">
            <w:pPr>
              <w:rPr>
                <w:color w:val="auto"/>
              </w:rPr>
            </w:pPr>
            <w:r w:rsidRPr="00CA5E0E">
              <w:rPr>
                <w:color w:val="auto"/>
              </w:rPr>
              <w:t>5</w:t>
            </w:r>
          </w:p>
        </w:tc>
        <w:tc>
          <w:tcPr>
            <w:tcW w:w="1440" w:type="dxa"/>
          </w:tcPr>
          <w:p w:rsidRPr="00CA5E0E" w:rsidR="00F53432" w:rsidP="00EA53FC" w:rsidRDefault="00F53432" w14:paraId="6D9EC587" w14:textId="77777777">
            <w:pPr>
              <w:rPr>
                <w:color w:val="auto"/>
              </w:rPr>
            </w:pPr>
            <w:r w:rsidRPr="00CA5E0E">
              <w:rPr>
                <w:color w:val="auto"/>
              </w:rPr>
              <w:sym w:font="Wingdings 2" w:char="F0A3"/>
            </w:r>
          </w:p>
        </w:tc>
      </w:tr>
    </w:tbl>
    <w:p w:rsidRPr="00CA5E0E" w:rsidR="00F21B36" w:rsidP="001A62B8" w:rsidRDefault="00F21B36" w14:paraId="7FD7BE1E" w14:textId="77777777">
      <w:pPr>
        <w:pStyle w:val="Heading4"/>
        <w:numPr>
          <w:ilvl w:val="0"/>
          <w:numId w:val="55"/>
        </w:numPr>
        <w:rPr>
          <w:color w:val="auto"/>
        </w:rPr>
      </w:pPr>
    </w:p>
    <w:p w:rsidRPr="00CA5E0E" w:rsidR="00F21B36" w:rsidP="00F21B36" w:rsidRDefault="00F21B36" w14:paraId="12A58C39" w14:textId="77777777">
      <w:pPr>
        <w:rPr>
          <w:shd w:val="clear" w:color="auto" w:fill="FFFFFF"/>
        </w:rPr>
      </w:pPr>
      <w:r w:rsidRPr="00CA5E0E">
        <w:rPr>
          <w:shd w:val="clear" w:color="auto" w:fill="FFFFFF"/>
        </w:rPr>
        <w:t>What is your primary reason for visiting [site] website? (Select all that apply)</w:t>
      </w:r>
    </w:p>
    <w:p w:rsidRPr="00CA5E0E" w:rsidR="00F21B36" w:rsidP="00F21B36" w:rsidRDefault="00F21B36" w14:paraId="74011BD4" w14:textId="77777777">
      <w:r w:rsidRPr="00CA5E0E">
        <w:sym w:font="Wingdings 2" w:char="F0A3"/>
      </w:r>
      <w:r w:rsidRPr="00CA5E0E">
        <w:t xml:space="preserve"> </w:t>
      </w:r>
      <w:r w:rsidRPr="00CA5E0E">
        <w:rPr>
          <w:shd w:val="clear" w:color="auto" w:fill="FFFFFF"/>
        </w:rPr>
        <w:t>To explore a personal interest</w:t>
      </w:r>
    </w:p>
    <w:p w:rsidRPr="00CA5E0E" w:rsidR="00F21B36" w:rsidP="00F21B36" w:rsidRDefault="00F21B36" w14:paraId="69958BE6" w14:textId="77777777">
      <w:r w:rsidRPr="00CA5E0E">
        <w:sym w:font="Wingdings 2" w:char="F0A3"/>
      </w:r>
      <w:r w:rsidRPr="00CA5E0E">
        <w:t xml:space="preserve"> </w:t>
      </w:r>
      <w:r w:rsidRPr="00CA5E0E">
        <w:rPr>
          <w:iCs/>
          <w:shd w:val="clear" w:color="auto" w:fill="FFFFFF"/>
        </w:rPr>
        <w:t xml:space="preserve">To </w:t>
      </w:r>
      <w:r w:rsidRPr="00CA5E0E">
        <w:rPr>
          <w:shd w:val="clear" w:color="auto" w:fill="FFFFFF"/>
        </w:rPr>
        <w:t>learn about the [site] before I plan my visit</w:t>
      </w:r>
    </w:p>
    <w:p w:rsidRPr="00CA5E0E" w:rsidR="00F21B36" w:rsidP="00F21B36" w:rsidRDefault="00F21B36" w14:paraId="2924E85F" w14:textId="77777777">
      <w:r w:rsidRPr="00CA5E0E">
        <w:sym w:font="Wingdings 2" w:char="F0A3"/>
      </w:r>
      <w:r w:rsidRPr="00CA5E0E">
        <w:t xml:space="preserve"> </w:t>
      </w:r>
      <w:r w:rsidRPr="00CA5E0E">
        <w:rPr>
          <w:shd w:val="clear" w:color="auto" w:fill="FFFFFF"/>
        </w:rPr>
        <w:t>I live too far away to visit</w:t>
      </w:r>
    </w:p>
    <w:p w:rsidRPr="00CA5E0E" w:rsidR="00F21B36" w:rsidP="00F21B36" w:rsidRDefault="00F21B36" w14:paraId="07F35AFC" w14:textId="77777777">
      <w:r w:rsidRPr="00CA5E0E">
        <w:sym w:font="Wingdings 2" w:char="F0A3"/>
      </w:r>
      <w:r w:rsidRPr="00CA5E0E">
        <w:t xml:space="preserve"> </w:t>
      </w:r>
      <w:r w:rsidRPr="00CA5E0E">
        <w:rPr>
          <w:shd w:val="clear" w:color="auto" w:fill="FFFFFF"/>
        </w:rPr>
        <w:t>To research a topic</w:t>
      </w:r>
    </w:p>
    <w:p w:rsidRPr="00CA5E0E" w:rsidR="00F21B36" w:rsidP="00F21B36" w:rsidRDefault="00F21B36" w14:paraId="1DF61A30" w14:textId="77777777">
      <w:r w:rsidRPr="00CA5E0E">
        <w:sym w:font="Wingdings 2" w:char="F0A3"/>
      </w:r>
      <w:r w:rsidRPr="00CA5E0E">
        <w:t xml:space="preserve"> </w:t>
      </w:r>
      <w:r w:rsidRPr="00CA5E0E">
        <w:rPr>
          <w:shd w:val="clear" w:color="auto" w:fill="FFFFFF"/>
        </w:rPr>
        <w:t>To find contact information for [site] staff</w:t>
      </w:r>
    </w:p>
    <w:p w:rsidRPr="00CA5E0E" w:rsidR="00F21B36" w:rsidP="00F21B36" w:rsidRDefault="00F21B36" w14:paraId="05577676" w14:textId="77777777">
      <w:r w:rsidRPr="00CA5E0E">
        <w:sym w:font="Wingdings 2" w:char="F0A3"/>
      </w:r>
      <w:r w:rsidRPr="00CA5E0E">
        <w:t xml:space="preserve"> </w:t>
      </w:r>
      <w:r w:rsidRPr="00CA5E0E">
        <w:rPr>
          <w:shd w:val="clear" w:color="auto" w:fill="FFFFFF"/>
        </w:rPr>
        <w:t>Other (Please specify): __________________________________</w:t>
      </w:r>
    </w:p>
    <w:p w:rsidRPr="00CA5E0E" w:rsidR="005C3F4F" w:rsidP="001A62B8" w:rsidRDefault="005C3F4F" w14:paraId="1C9CFFFC" w14:textId="77777777">
      <w:pPr>
        <w:pStyle w:val="Heading4"/>
        <w:numPr>
          <w:ilvl w:val="0"/>
          <w:numId w:val="55"/>
        </w:numPr>
        <w:rPr>
          <w:color w:val="auto"/>
        </w:rPr>
      </w:pPr>
    </w:p>
    <w:p w:rsidRPr="00CA5E0E" w:rsidR="005C3F4F" w:rsidP="005C3F4F" w:rsidRDefault="005C3F4F" w14:paraId="4E151A3F" w14:textId="2E6DA5FD">
      <w:pPr>
        <w:rPr>
          <w:shd w:val="clear" w:color="auto" w:fill="FFFFFF"/>
        </w:rPr>
      </w:pPr>
      <w:r w:rsidRPr="00CA5E0E">
        <w:rPr>
          <w:shd w:val="clear" w:color="auto" w:fill="FFFFFF"/>
        </w:rPr>
        <w:t>During this visit to [</w:t>
      </w:r>
      <w:r w:rsidRPr="00CA5E0E" w:rsidR="00FF6F2A">
        <w:t>website</w:t>
      </w:r>
      <w:r w:rsidRPr="00CA5E0E">
        <w:rPr>
          <w:shd w:val="clear" w:color="auto" w:fill="FFFFFF"/>
        </w:rPr>
        <w:t>], what type of information were you seeking? (Select all that apply)</w:t>
      </w:r>
    </w:p>
    <w:tbl>
      <w:tblPr>
        <w:tblStyle w:val="Checkbox"/>
        <w:tblW w:w="0" w:type="auto"/>
        <w:tblLook w:val="0600" w:firstRow="0" w:lastRow="0" w:firstColumn="0" w:lastColumn="0" w:noHBand="1" w:noVBand="1"/>
      </w:tblPr>
      <w:tblGrid>
        <w:gridCol w:w="365"/>
        <w:gridCol w:w="6580"/>
      </w:tblGrid>
      <w:tr w:rsidRPr="00CA5E0E" w:rsidR="00985A50" w:rsidTr="004814D3" w14:paraId="22997644" w14:textId="77777777">
        <w:tc>
          <w:tcPr>
            <w:tcW w:w="365" w:type="dxa"/>
          </w:tcPr>
          <w:p w:rsidRPr="00CA5E0E" w:rsidR="00985A50" w:rsidP="00985A50" w:rsidRDefault="00985A50" w14:paraId="5D54DA20" w14:textId="7F16E332">
            <w:r w:rsidRPr="00CA5E0E">
              <w:sym w:font="Wingdings 2" w:char="F0A3"/>
            </w:r>
          </w:p>
        </w:tc>
        <w:tc>
          <w:tcPr>
            <w:tcW w:w="6580" w:type="dxa"/>
          </w:tcPr>
          <w:p w:rsidRPr="00CA5E0E" w:rsidR="00985A50" w:rsidP="00985A50" w:rsidRDefault="00985A50" w14:paraId="1B40DE36" w14:textId="1261084D">
            <w:pPr>
              <w:rPr>
                <w:shd w:val="clear" w:color="auto" w:fill="FFFFFF"/>
              </w:rPr>
            </w:pPr>
            <w:r w:rsidRPr="00CA5E0E">
              <w:t>[list of website attributes]</w:t>
            </w:r>
          </w:p>
        </w:tc>
      </w:tr>
      <w:tr w:rsidRPr="00CA5E0E" w:rsidR="00985A50" w:rsidTr="004814D3" w14:paraId="1DC25E54" w14:textId="77777777">
        <w:tc>
          <w:tcPr>
            <w:tcW w:w="365" w:type="dxa"/>
          </w:tcPr>
          <w:p w:rsidRPr="00CA5E0E" w:rsidR="00985A50" w:rsidP="00985A50" w:rsidRDefault="00985A50" w14:paraId="1A9CC977" w14:textId="77777777">
            <w:pPr>
              <w:rPr>
                <w:shd w:val="clear" w:color="auto" w:fill="FFFFFF"/>
              </w:rPr>
            </w:pPr>
            <w:r w:rsidRPr="00CA5E0E">
              <w:sym w:font="Wingdings 2" w:char="F0A3"/>
            </w:r>
          </w:p>
        </w:tc>
        <w:tc>
          <w:tcPr>
            <w:tcW w:w="6580" w:type="dxa"/>
          </w:tcPr>
          <w:p w:rsidRPr="00CA5E0E" w:rsidR="00985A50" w:rsidP="00985A50" w:rsidRDefault="00985A50" w14:paraId="0BE9A743" w14:textId="715977C9">
            <w:pPr>
              <w:rPr>
                <w:shd w:val="clear" w:color="auto" w:fill="FFFFFF"/>
              </w:rPr>
            </w:pPr>
            <w:r w:rsidRPr="00CA5E0E">
              <w:rPr>
                <w:shd w:val="clear" w:color="auto" w:fill="FFFFFF"/>
              </w:rPr>
              <w:t>General information about [topic]</w:t>
            </w:r>
          </w:p>
        </w:tc>
      </w:tr>
      <w:tr w:rsidRPr="00CA5E0E" w:rsidR="00985A50" w:rsidTr="004814D3" w14:paraId="2F63B34C" w14:textId="77777777">
        <w:tc>
          <w:tcPr>
            <w:tcW w:w="365" w:type="dxa"/>
          </w:tcPr>
          <w:p w:rsidRPr="00CA5E0E" w:rsidR="00985A50" w:rsidP="00985A50" w:rsidRDefault="00985A50" w14:paraId="44A97DB4" w14:textId="77777777">
            <w:pPr>
              <w:rPr>
                <w:shd w:val="clear" w:color="auto" w:fill="FFFFFF"/>
              </w:rPr>
            </w:pPr>
            <w:r w:rsidRPr="00CA5E0E">
              <w:sym w:font="Wingdings 2" w:char="F0A3"/>
            </w:r>
          </w:p>
        </w:tc>
        <w:tc>
          <w:tcPr>
            <w:tcW w:w="6580" w:type="dxa"/>
          </w:tcPr>
          <w:p w:rsidRPr="00CA5E0E" w:rsidR="00985A50" w:rsidP="00985A50" w:rsidRDefault="00985A50" w14:paraId="35483D48" w14:textId="0FAF16DA">
            <w:pPr>
              <w:rPr>
                <w:shd w:val="clear" w:color="auto" w:fill="FFFFFF"/>
              </w:rPr>
            </w:pPr>
            <w:r w:rsidRPr="00CA5E0E">
              <w:rPr>
                <w:shd w:val="clear" w:color="auto" w:fill="FFFFFF"/>
              </w:rPr>
              <w:t>Contact information for [site]</w:t>
            </w:r>
          </w:p>
        </w:tc>
      </w:tr>
      <w:tr w:rsidRPr="00CA5E0E" w:rsidR="00985A50" w:rsidTr="004814D3" w14:paraId="3A34FF08" w14:textId="77777777">
        <w:tc>
          <w:tcPr>
            <w:tcW w:w="365" w:type="dxa"/>
          </w:tcPr>
          <w:p w:rsidRPr="00CA5E0E" w:rsidR="00985A50" w:rsidP="00985A50" w:rsidRDefault="00985A50" w14:paraId="1EE230AB" w14:textId="77777777">
            <w:pPr>
              <w:rPr>
                <w:shd w:val="clear" w:color="auto" w:fill="FFFFFF"/>
              </w:rPr>
            </w:pPr>
            <w:r w:rsidRPr="00CA5E0E">
              <w:sym w:font="Wingdings 2" w:char="F0A3"/>
            </w:r>
          </w:p>
        </w:tc>
        <w:tc>
          <w:tcPr>
            <w:tcW w:w="6580" w:type="dxa"/>
          </w:tcPr>
          <w:p w:rsidRPr="00CA5E0E" w:rsidR="00985A50" w:rsidP="00985A50" w:rsidRDefault="00985A50" w14:paraId="6671E397" w14:textId="77777777">
            <w:pPr>
              <w:rPr>
                <w:shd w:val="clear" w:color="auto" w:fill="FFFFFF"/>
              </w:rPr>
            </w:pPr>
            <w:r w:rsidRPr="00CA5E0E">
              <w:rPr>
                <w:shd w:val="clear" w:color="auto" w:fill="FFFFFF"/>
              </w:rPr>
              <w:t>Maps</w:t>
            </w:r>
          </w:p>
        </w:tc>
      </w:tr>
      <w:tr w:rsidRPr="00CA5E0E" w:rsidR="00985A50" w:rsidTr="004814D3" w14:paraId="2ECEC82C" w14:textId="77777777">
        <w:tc>
          <w:tcPr>
            <w:tcW w:w="365" w:type="dxa"/>
          </w:tcPr>
          <w:p w:rsidRPr="00CA5E0E" w:rsidR="00985A50" w:rsidP="00985A50" w:rsidRDefault="00985A50" w14:paraId="1E28B451" w14:textId="77777777">
            <w:pPr>
              <w:rPr>
                <w:shd w:val="clear" w:color="auto" w:fill="FFFFFF"/>
              </w:rPr>
            </w:pPr>
            <w:r w:rsidRPr="00CA5E0E">
              <w:sym w:font="Wingdings 2" w:char="F0A3"/>
            </w:r>
          </w:p>
        </w:tc>
        <w:tc>
          <w:tcPr>
            <w:tcW w:w="6580" w:type="dxa"/>
          </w:tcPr>
          <w:p w:rsidRPr="00CA5E0E" w:rsidR="00985A50" w:rsidP="00985A50" w:rsidRDefault="00985A50" w14:paraId="1A9A5C2C" w14:textId="77777777">
            <w:pPr>
              <w:rPr>
                <w:shd w:val="clear" w:color="auto" w:fill="FFFFFF"/>
              </w:rPr>
            </w:pPr>
            <w:r w:rsidRPr="00CA5E0E">
              <w:rPr>
                <w:shd w:val="clear" w:color="auto" w:fill="FFFFFF"/>
              </w:rPr>
              <w:t>Other (Please specify): ______________________</w:t>
            </w:r>
          </w:p>
        </w:tc>
      </w:tr>
    </w:tbl>
    <w:p w:rsidRPr="00CA5E0E" w:rsidR="005C3F4F" w:rsidP="001A62B8" w:rsidRDefault="005C3F4F" w14:paraId="109B9C9E" w14:textId="77777777">
      <w:pPr>
        <w:pStyle w:val="Heading4"/>
        <w:numPr>
          <w:ilvl w:val="0"/>
          <w:numId w:val="55"/>
        </w:numPr>
        <w:rPr>
          <w:color w:val="auto"/>
        </w:rPr>
      </w:pPr>
    </w:p>
    <w:p w:rsidRPr="00CA5E0E" w:rsidR="005C3F4F" w:rsidP="005C3F4F" w:rsidRDefault="005C3F4F" w14:paraId="71F4F423" w14:textId="356BA5AB">
      <w:r w:rsidRPr="00CA5E0E">
        <w:t xml:space="preserve">If you were to visit </w:t>
      </w:r>
      <w:r w:rsidRPr="00CA5E0E" w:rsidR="00663884">
        <w:t>[site]</w:t>
      </w:r>
      <w:r w:rsidRPr="00CA5E0E">
        <w:t xml:space="preserve"> in the future, what information would you like to have available on the </w:t>
      </w:r>
      <w:r w:rsidRPr="00CA5E0E" w:rsidR="00F53432">
        <w:t xml:space="preserve">[site] </w:t>
      </w:r>
      <w:r w:rsidRPr="00CA5E0E">
        <w:t>website (</w:t>
      </w:r>
      <w:proofErr w:type="gramStart"/>
      <w:r w:rsidRPr="00CA5E0E">
        <w:t>http:</w:t>
      </w:r>
      <w:proofErr w:type="gramEnd"/>
      <w:r w:rsidRPr="00CA5E0E">
        <w:t>//)?</w:t>
      </w:r>
    </w:p>
    <w:p w:rsidRPr="00CA5E0E" w:rsidR="005C3F4F" w:rsidP="005C3F4F" w:rsidRDefault="005C3F4F" w14:paraId="5D46DE1F" w14:textId="77777777">
      <w:r w:rsidRPr="00CA5E0E">
        <w:sym w:font="Wingdings 2" w:char="F0A3"/>
      </w:r>
      <w:r w:rsidRPr="00CA5E0E">
        <w:t xml:space="preserve"> [</w:t>
      </w:r>
      <w:proofErr w:type="gramStart"/>
      <w:r w:rsidRPr="00CA5E0E">
        <w:t>area-specific</w:t>
      </w:r>
      <w:proofErr w:type="gramEnd"/>
      <w:r w:rsidRPr="00CA5E0E">
        <w:t xml:space="preserve"> list of information]</w:t>
      </w:r>
    </w:p>
    <w:p w:rsidRPr="00CA5E0E" w:rsidR="005C3F4F" w:rsidP="005C3F4F" w:rsidRDefault="005C3F4F" w14:paraId="02C42B66" w14:textId="77777777">
      <w:r w:rsidRPr="00CA5E0E">
        <w:sym w:font="Wingdings 2" w:char="F0A3"/>
      </w:r>
      <w:r w:rsidRPr="00CA5E0E">
        <w:t xml:space="preserve"> </w:t>
      </w:r>
      <w:r w:rsidRPr="00CA5E0E">
        <w:rPr>
          <w:shd w:val="clear" w:color="auto" w:fill="FFFFFF"/>
        </w:rPr>
        <w:t>Other (Please specify): __________________________________</w:t>
      </w:r>
    </w:p>
    <w:p w:rsidRPr="00CA5E0E" w:rsidR="005C3F4F" w:rsidP="005C3F4F" w:rsidRDefault="005C3F4F" w14:paraId="3AC19D41" w14:textId="55373239">
      <w:pPr>
        <w:rPr>
          <w:u w:val="single"/>
        </w:rPr>
      </w:pPr>
      <w:r w:rsidRPr="00CA5E0E">
        <w:sym w:font="Wingdings 2" w:char="F0A3"/>
      </w:r>
      <w:r w:rsidRPr="00CA5E0E">
        <w:t xml:space="preserve"> Not interested in using the </w:t>
      </w:r>
      <w:r w:rsidRPr="00CA5E0E" w:rsidR="00663884">
        <w:t>[site]</w:t>
      </w:r>
      <w:r w:rsidRPr="00CA5E0E">
        <w:t xml:space="preserve"> website</w:t>
      </w:r>
    </w:p>
    <w:p w:rsidRPr="00CA5E0E" w:rsidR="005C3F4F" w:rsidP="001A62B8" w:rsidRDefault="005C3F4F" w14:paraId="1DDD3238" w14:textId="77777777">
      <w:pPr>
        <w:pStyle w:val="Heading4"/>
        <w:numPr>
          <w:ilvl w:val="0"/>
          <w:numId w:val="55"/>
        </w:numPr>
        <w:rPr>
          <w:color w:val="auto"/>
        </w:rPr>
      </w:pPr>
      <w:bookmarkStart w:name="_Toc443916282" w:id="56"/>
      <w:bookmarkStart w:name="_Toc447018546" w:id="57"/>
    </w:p>
    <w:p w:rsidRPr="00CA5E0E" w:rsidR="005C3F4F" w:rsidP="00FB0304" w:rsidRDefault="005C3F4F" w14:paraId="49DC56A7" w14:textId="0B668128">
      <w:pPr>
        <w:tabs>
          <w:tab w:val="left" w:pos="720"/>
          <w:tab w:val="left" w:pos="3960"/>
          <w:tab w:val="left" w:pos="4680"/>
          <w:tab w:val="right" w:pos="8640"/>
        </w:tabs>
      </w:pPr>
      <w:r w:rsidRPr="00CA5E0E">
        <w:t xml:space="preserve">How satisfied are you with the following aspects of </w:t>
      </w:r>
      <w:r w:rsidRPr="00CA5E0E">
        <w:rPr>
          <w:shd w:val="clear" w:color="auto" w:fill="FFFFFF"/>
        </w:rPr>
        <w:t>[</w:t>
      </w:r>
      <w:r w:rsidRPr="00CA5E0E" w:rsidR="00FF6F2A">
        <w:t>website</w:t>
      </w:r>
      <w:r w:rsidRPr="00CA5E0E">
        <w:rPr>
          <w:shd w:val="clear" w:color="auto" w:fill="FFFFFF"/>
        </w:rPr>
        <w:t>]</w:t>
      </w:r>
      <w:r w:rsidRPr="00CA5E0E">
        <w:t xml:space="preserve">? </w:t>
      </w:r>
      <w:r w:rsidRPr="00CA5E0E" w:rsidR="00FB0304">
        <w:rPr>
          <w:rFonts w:cs="Times New Roman"/>
          <w:i/>
          <w:color w:val="auto"/>
        </w:rPr>
        <w:t>Circle one number for each statement. If the statement is not applicable select N/A.</w:t>
      </w:r>
    </w:p>
    <w:tbl>
      <w:tblPr>
        <w:tblStyle w:val="SmallTable"/>
        <w:tblW w:w="10080" w:type="dxa"/>
        <w:tblLook w:val="04A0" w:firstRow="1" w:lastRow="0" w:firstColumn="1" w:lastColumn="0" w:noHBand="0" w:noVBand="1"/>
      </w:tblPr>
      <w:tblGrid>
        <w:gridCol w:w="3950"/>
        <w:gridCol w:w="1038"/>
        <w:gridCol w:w="1038"/>
        <w:gridCol w:w="1038"/>
        <w:gridCol w:w="1006"/>
        <w:gridCol w:w="1002"/>
        <w:gridCol w:w="1008"/>
      </w:tblGrid>
      <w:tr w:rsidRPr="00CA5E0E" w:rsidR="005C3F4F" w:rsidTr="00B37EFE" w14:paraId="01C944B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50" w:type="dxa"/>
          </w:tcPr>
          <w:p w:rsidRPr="00CA5E0E" w:rsidR="005C3F4F" w:rsidP="000B2B9C" w:rsidRDefault="005C3F4F" w14:paraId="24F51A03" w14:textId="77777777">
            <w:r w:rsidRPr="00CA5E0E">
              <w:t>How satisfied are you with the …</w:t>
            </w:r>
          </w:p>
        </w:tc>
        <w:tc>
          <w:tcPr>
            <w:tcW w:w="1038" w:type="dxa"/>
          </w:tcPr>
          <w:p w:rsidRPr="00CA5E0E" w:rsidR="005C3F4F" w:rsidP="000B2B9C" w:rsidRDefault="005C3F4F" w14:paraId="69F3BAA8" w14:textId="77777777">
            <w:pPr>
              <w:cnfStyle w:val="100000000000" w:firstRow="1" w:lastRow="0" w:firstColumn="0" w:lastColumn="0" w:oddVBand="0" w:evenVBand="0" w:oddHBand="0" w:evenHBand="0" w:firstRowFirstColumn="0" w:firstRowLastColumn="0" w:lastRowFirstColumn="0" w:lastRowLastColumn="0"/>
              <w:rPr>
                <w:b w:val="0"/>
              </w:rPr>
            </w:pPr>
            <w:r w:rsidRPr="00CA5E0E">
              <w:t>Very</w:t>
            </w:r>
            <w:r w:rsidRPr="00CA5E0E">
              <w:br/>
              <w:t>Dissatisfied</w:t>
            </w:r>
          </w:p>
        </w:tc>
        <w:tc>
          <w:tcPr>
            <w:tcW w:w="1038" w:type="dxa"/>
          </w:tcPr>
          <w:p w:rsidRPr="00CA5E0E" w:rsidR="005C3F4F" w:rsidP="000B2B9C" w:rsidRDefault="005C3F4F" w14:paraId="464CA981" w14:textId="77777777">
            <w:pPr>
              <w:cnfStyle w:val="100000000000" w:firstRow="1" w:lastRow="0" w:firstColumn="0" w:lastColumn="0" w:oddVBand="0" w:evenVBand="0" w:oddHBand="0" w:evenHBand="0" w:firstRowFirstColumn="0" w:firstRowLastColumn="0" w:lastRowFirstColumn="0" w:lastRowLastColumn="0"/>
              <w:rPr>
                <w:b w:val="0"/>
              </w:rPr>
            </w:pPr>
            <w:r w:rsidRPr="00CA5E0E">
              <w:t>Somewhat</w:t>
            </w:r>
            <w:r w:rsidRPr="00CA5E0E">
              <w:br/>
              <w:t>Dissatisfied</w:t>
            </w:r>
          </w:p>
        </w:tc>
        <w:tc>
          <w:tcPr>
            <w:tcW w:w="1038" w:type="dxa"/>
          </w:tcPr>
          <w:p w:rsidRPr="00CA5E0E" w:rsidR="005C3F4F" w:rsidP="000B2B9C" w:rsidRDefault="005C3F4F" w14:paraId="060F97FA" w14:textId="5AFE089E">
            <w:pPr>
              <w:cnfStyle w:val="100000000000" w:firstRow="1" w:lastRow="0" w:firstColumn="0" w:lastColumn="0" w:oddVBand="0" w:evenVBand="0" w:oddHBand="0" w:evenHBand="0" w:firstRowFirstColumn="0" w:firstRowLastColumn="0" w:lastRowFirstColumn="0" w:lastRowLastColumn="0"/>
              <w:rPr>
                <w:b w:val="0"/>
              </w:rPr>
            </w:pPr>
            <w:r w:rsidRPr="00CA5E0E">
              <w:t>Ne</w:t>
            </w:r>
            <w:r w:rsidRPr="00CA5E0E" w:rsidR="00ED6FC5">
              <w:t>i</w:t>
            </w:r>
            <w:r w:rsidRPr="00CA5E0E">
              <w:t>ther</w:t>
            </w:r>
            <w:r w:rsidRPr="00CA5E0E">
              <w:br/>
              <w:t>Satisfied Nor</w:t>
            </w:r>
            <w:r w:rsidRPr="00CA5E0E">
              <w:br/>
              <w:t>Dissatisfied</w:t>
            </w:r>
          </w:p>
        </w:tc>
        <w:tc>
          <w:tcPr>
            <w:tcW w:w="1006" w:type="dxa"/>
          </w:tcPr>
          <w:p w:rsidRPr="00CA5E0E" w:rsidR="005C3F4F" w:rsidP="000B2B9C" w:rsidRDefault="005C3F4F" w14:paraId="1F460AB1" w14:textId="77777777">
            <w:pPr>
              <w:cnfStyle w:val="100000000000" w:firstRow="1" w:lastRow="0" w:firstColumn="0" w:lastColumn="0" w:oddVBand="0" w:evenVBand="0" w:oddHBand="0" w:evenHBand="0" w:firstRowFirstColumn="0" w:firstRowLastColumn="0" w:lastRowFirstColumn="0" w:lastRowLastColumn="0"/>
              <w:rPr>
                <w:b w:val="0"/>
              </w:rPr>
            </w:pPr>
            <w:r w:rsidRPr="00CA5E0E">
              <w:t>Somewhat</w:t>
            </w:r>
            <w:r w:rsidRPr="00CA5E0E">
              <w:br/>
              <w:t>Satisfied</w:t>
            </w:r>
          </w:p>
        </w:tc>
        <w:tc>
          <w:tcPr>
            <w:tcW w:w="1002" w:type="dxa"/>
          </w:tcPr>
          <w:p w:rsidRPr="00CA5E0E" w:rsidR="005C3F4F" w:rsidP="000B2B9C" w:rsidRDefault="005C3F4F" w14:paraId="5D14FCF8" w14:textId="77777777">
            <w:pPr>
              <w:cnfStyle w:val="100000000000" w:firstRow="1" w:lastRow="0" w:firstColumn="0" w:lastColumn="0" w:oddVBand="0" w:evenVBand="0" w:oddHBand="0" w:evenHBand="0" w:firstRowFirstColumn="0" w:firstRowLastColumn="0" w:lastRowFirstColumn="0" w:lastRowLastColumn="0"/>
              <w:rPr>
                <w:b w:val="0"/>
              </w:rPr>
            </w:pPr>
            <w:r w:rsidRPr="00CA5E0E">
              <w:t>Very</w:t>
            </w:r>
            <w:r w:rsidRPr="00CA5E0E">
              <w:br/>
              <w:t>Satisfied</w:t>
            </w:r>
          </w:p>
        </w:tc>
        <w:tc>
          <w:tcPr>
            <w:tcW w:w="1008" w:type="dxa"/>
          </w:tcPr>
          <w:p w:rsidRPr="00CA5E0E" w:rsidR="005C3F4F" w:rsidP="000B2B9C" w:rsidRDefault="005C3F4F" w14:paraId="093999AD" w14:textId="0AA1734F">
            <w:pPr>
              <w:cnfStyle w:val="100000000000" w:firstRow="1" w:lastRow="0" w:firstColumn="0" w:lastColumn="0" w:oddVBand="0" w:evenVBand="0" w:oddHBand="0" w:evenHBand="0" w:firstRowFirstColumn="0" w:firstRowLastColumn="0" w:lastRowFirstColumn="0" w:lastRowLastColumn="0"/>
              <w:rPr>
                <w:rFonts w:cs="Times New Roman"/>
              </w:rPr>
            </w:pPr>
            <w:r w:rsidRPr="00CA5E0E">
              <w:t>Not</w:t>
            </w:r>
            <w:r w:rsidRPr="00CA5E0E" w:rsidR="00FF6F2A">
              <w:br/>
            </w:r>
            <w:r w:rsidRPr="00CA5E0E">
              <w:t>Applicable/</w:t>
            </w:r>
            <w:r w:rsidRPr="00CA5E0E">
              <w:br/>
              <w:t>Did Not Use</w:t>
            </w:r>
          </w:p>
        </w:tc>
      </w:tr>
      <w:tr w:rsidRPr="00CA5E0E" w:rsidR="003D5814" w:rsidTr="00B37EFE" w14:paraId="5BA1B3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0" w:type="dxa"/>
          </w:tcPr>
          <w:p w:rsidRPr="00CA5E0E" w:rsidR="003D5814" w:rsidP="003D5814" w:rsidRDefault="003D5814" w14:paraId="3BBB6A50" w14:textId="591FAFDA">
            <w:r w:rsidRPr="00CA5E0E">
              <w:t xml:space="preserve">[list of website </w:t>
            </w:r>
            <w:r w:rsidRPr="00CA5E0E" w:rsidR="00985A50">
              <w:t>attributes</w:t>
            </w:r>
            <w:r w:rsidRPr="00CA5E0E">
              <w:t>]</w:t>
            </w:r>
          </w:p>
        </w:tc>
        <w:tc>
          <w:tcPr>
            <w:tcW w:w="1038" w:type="dxa"/>
          </w:tcPr>
          <w:p w:rsidRPr="00CA5E0E" w:rsidR="003D5814" w:rsidP="003D5814" w:rsidRDefault="003D5814" w14:paraId="1FEA5768" w14:textId="744A124E">
            <w:pPr>
              <w:cnfStyle w:val="000000100000" w:firstRow="0" w:lastRow="0" w:firstColumn="0" w:lastColumn="0" w:oddVBand="0" w:evenVBand="0" w:oddHBand="1" w:evenHBand="0" w:firstRowFirstColumn="0" w:firstRowLastColumn="0" w:lastRowFirstColumn="0" w:lastRowLastColumn="0"/>
            </w:pPr>
            <w:r w:rsidRPr="00CA5E0E">
              <w:t>1</w:t>
            </w:r>
          </w:p>
        </w:tc>
        <w:tc>
          <w:tcPr>
            <w:tcW w:w="1038" w:type="dxa"/>
          </w:tcPr>
          <w:p w:rsidRPr="00CA5E0E" w:rsidR="003D5814" w:rsidP="003D5814" w:rsidRDefault="003D5814" w14:paraId="7C27EA2C" w14:textId="58AD2F00">
            <w:pPr>
              <w:cnfStyle w:val="000000100000" w:firstRow="0" w:lastRow="0" w:firstColumn="0" w:lastColumn="0" w:oddVBand="0" w:evenVBand="0" w:oddHBand="1" w:evenHBand="0" w:firstRowFirstColumn="0" w:firstRowLastColumn="0" w:lastRowFirstColumn="0" w:lastRowLastColumn="0"/>
            </w:pPr>
            <w:r w:rsidRPr="00CA5E0E">
              <w:t>2</w:t>
            </w:r>
          </w:p>
        </w:tc>
        <w:tc>
          <w:tcPr>
            <w:tcW w:w="1038" w:type="dxa"/>
          </w:tcPr>
          <w:p w:rsidRPr="00CA5E0E" w:rsidR="003D5814" w:rsidP="003D5814" w:rsidRDefault="003D5814" w14:paraId="224F9F6F" w14:textId="06F0E5CD">
            <w:pPr>
              <w:cnfStyle w:val="000000100000" w:firstRow="0" w:lastRow="0" w:firstColumn="0" w:lastColumn="0" w:oddVBand="0" w:evenVBand="0" w:oddHBand="1" w:evenHBand="0" w:firstRowFirstColumn="0" w:firstRowLastColumn="0" w:lastRowFirstColumn="0" w:lastRowLastColumn="0"/>
            </w:pPr>
            <w:r w:rsidRPr="00CA5E0E">
              <w:t>3</w:t>
            </w:r>
          </w:p>
        </w:tc>
        <w:tc>
          <w:tcPr>
            <w:tcW w:w="1006" w:type="dxa"/>
          </w:tcPr>
          <w:p w:rsidRPr="00CA5E0E" w:rsidR="003D5814" w:rsidP="003D5814" w:rsidRDefault="003D5814" w14:paraId="63A42C21" w14:textId="62AC91EF">
            <w:pPr>
              <w:cnfStyle w:val="000000100000" w:firstRow="0" w:lastRow="0" w:firstColumn="0" w:lastColumn="0" w:oddVBand="0" w:evenVBand="0" w:oddHBand="1" w:evenHBand="0" w:firstRowFirstColumn="0" w:firstRowLastColumn="0" w:lastRowFirstColumn="0" w:lastRowLastColumn="0"/>
            </w:pPr>
            <w:r w:rsidRPr="00CA5E0E">
              <w:t>4</w:t>
            </w:r>
          </w:p>
        </w:tc>
        <w:tc>
          <w:tcPr>
            <w:tcW w:w="1002" w:type="dxa"/>
          </w:tcPr>
          <w:p w:rsidRPr="00CA5E0E" w:rsidR="003D5814" w:rsidP="003D5814" w:rsidRDefault="003D5814" w14:paraId="2C3DE0C8" w14:textId="11675AF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3D5814" w:rsidP="003D5814" w:rsidRDefault="003D5814" w14:paraId="5CE5169F" w14:textId="451960BD">
            <w:pPr>
              <w:cnfStyle w:val="000000100000" w:firstRow="0" w:lastRow="0" w:firstColumn="0" w:lastColumn="0" w:oddVBand="0" w:evenVBand="0" w:oddHBand="1" w:evenHBand="0" w:firstRowFirstColumn="0" w:firstRowLastColumn="0" w:lastRowFirstColumn="0" w:lastRowLastColumn="0"/>
            </w:pPr>
            <w:r w:rsidRPr="00CA5E0E">
              <w:t>N/A</w:t>
            </w:r>
          </w:p>
        </w:tc>
      </w:tr>
      <w:tr w:rsidRPr="00CA5E0E" w:rsidR="00EA53FC" w:rsidTr="00B37EFE" w14:paraId="3E749675" w14:textId="77777777">
        <w:tc>
          <w:tcPr>
            <w:cnfStyle w:val="001000000000" w:firstRow="0" w:lastRow="0" w:firstColumn="1" w:lastColumn="0" w:oddVBand="0" w:evenVBand="0" w:oddHBand="0" w:evenHBand="0" w:firstRowFirstColumn="0" w:firstRowLastColumn="0" w:lastRowFirstColumn="0" w:lastRowLastColumn="0"/>
            <w:tcW w:w="3950" w:type="dxa"/>
          </w:tcPr>
          <w:p w:rsidRPr="00CA5E0E" w:rsidR="00EA53FC" w:rsidP="000B2B9C" w:rsidRDefault="00EA53FC" w14:paraId="215CC851" w14:textId="77777777">
            <w:r w:rsidRPr="00CA5E0E">
              <w:t>Ability to find the information I was seeking</w:t>
            </w:r>
          </w:p>
        </w:tc>
        <w:tc>
          <w:tcPr>
            <w:tcW w:w="1038" w:type="dxa"/>
          </w:tcPr>
          <w:p w:rsidRPr="00CA5E0E" w:rsidR="00EA53FC" w:rsidP="000B2B9C" w:rsidRDefault="00EA53FC" w14:paraId="7F7D7DA0"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38" w:type="dxa"/>
          </w:tcPr>
          <w:p w:rsidRPr="00CA5E0E" w:rsidR="00EA53FC" w:rsidP="000B2B9C" w:rsidRDefault="00EA53FC" w14:paraId="0C496ECB"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38" w:type="dxa"/>
          </w:tcPr>
          <w:p w:rsidRPr="00CA5E0E" w:rsidR="00EA53FC" w:rsidP="000B2B9C" w:rsidRDefault="00EA53FC" w14:paraId="782C2B66"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6" w:type="dxa"/>
          </w:tcPr>
          <w:p w:rsidRPr="00CA5E0E" w:rsidR="00EA53FC" w:rsidP="000B2B9C" w:rsidRDefault="00EA53FC" w14:paraId="5189D719"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2" w:type="dxa"/>
          </w:tcPr>
          <w:p w:rsidRPr="00CA5E0E" w:rsidR="00EA53FC" w:rsidP="000B2B9C" w:rsidRDefault="00EA53FC" w14:paraId="300DBB44"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EA53FC" w:rsidP="000B2B9C" w:rsidRDefault="00221FA9" w14:paraId="19D5E9BC" w14:textId="5C20CDF8">
            <w:pPr>
              <w:cnfStyle w:val="000000000000" w:firstRow="0" w:lastRow="0" w:firstColumn="0" w:lastColumn="0" w:oddVBand="0" w:evenVBand="0" w:oddHBand="0" w:evenHBand="0" w:firstRowFirstColumn="0" w:firstRowLastColumn="0" w:lastRowFirstColumn="0" w:lastRowLastColumn="0"/>
            </w:pPr>
            <w:r w:rsidRPr="00CA5E0E">
              <w:t>N/A</w:t>
            </w:r>
          </w:p>
        </w:tc>
      </w:tr>
      <w:tr w:rsidRPr="00CA5E0E" w:rsidR="00221FA9" w:rsidTr="00B37EFE" w14:paraId="1DD32D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0" w:type="dxa"/>
          </w:tcPr>
          <w:p w:rsidRPr="00CA5E0E" w:rsidR="00221FA9" w:rsidP="000B2B9C" w:rsidRDefault="00221FA9" w14:paraId="19BCD315" w14:textId="77777777">
            <w:r w:rsidRPr="00CA5E0E">
              <w:t>Ability to find answers to my questions</w:t>
            </w:r>
          </w:p>
        </w:tc>
        <w:tc>
          <w:tcPr>
            <w:tcW w:w="1038" w:type="dxa"/>
          </w:tcPr>
          <w:p w:rsidRPr="00CA5E0E" w:rsidR="00221FA9" w:rsidP="000B2B9C" w:rsidRDefault="00221FA9" w14:paraId="7BFA9887"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38" w:type="dxa"/>
          </w:tcPr>
          <w:p w:rsidRPr="00CA5E0E" w:rsidR="00221FA9" w:rsidP="000B2B9C" w:rsidRDefault="00221FA9" w14:paraId="57BA735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38" w:type="dxa"/>
          </w:tcPr>
          <w:p w:rsidRPr="00CA5E0E" w:rsidR="00221FA9" w:rsidP="000B2B9C" w:rsidRDefault="00221FA9" w14:paraId="26E6E96E"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6" w:type="dxa"/>
          </w:tcPr>
          <w:p w:rsidRPr="00CA5E0E" w:rsidR="00221FA9" w:rsidP="000B2B9C" w:rsidRDefault="00221FA9" w14:paraId="0395F63C"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2" w:type="dxa"/>
          </w:tcPr>
          <w:p w:rsidRPr="00CA5E0E" w:rsidR="00221FA9" w:rsidP="000B2B9C" w:rsidRDefault="00221FA9" w14:paraId="2B140409"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221FA9" w:rsidP="000B2B9C" w:rsidRDefault="00221FA9" w14:paraId="39EB9580" w14:textId="4C8041D6">
            <w:pPr>
              <w:cnfStyle w:val="000000100000" w:firstRow="0" w:lastRow="0" w:firstColumn="0" w:lastColumn="0" w:oddVBand="0" w:evenVBand="0" w:oddHBand="1" w:evenHBand="0" w:firstRowFirstColumn="0" w:firstRowLastColumn="0" w:lastRowFirstColumn="0" w:lastRowLastColumn="0"/>
            </w:pPr>
            <w:r w:rsidRPr="00CA5E0E">
              <w:t>N/A</w:t>
            </w:r>
          </w:p>
        </w:tc>
      </w:tr>
      <w:tr w:rsidRPr="00CA5E0E" w:rsidR="00221FA9" w:rsidTr="00B37EFE" w14:paraId="35D9B993" w14:textId="77777777">
        <w:tc>
          <w:tcPr>
            <w:cnfStyle w:val="001000000000" w:firstRow="0" w:lastRow="0" w:firstColumn="1" w:lastColumn="0" w:oddVBand="0" w:evenVBand="0" w:oddHBand="0" w:evenHBand="0" w:firstRowFirstColumn="0" w:firstRowLastColumn="0" w:lastRowFirstColumn="0" w:lastRowLastColumn="0"/>
            <w:tcW w:w="3950" w:type="dxa"/>
          </w:tcPr>
          <w:p w:rsidRPr="00CA5E0E" w:rsidR="00221FA9" w:rsidP="000B2B9C" w:rsidRDefault="00221FA9" w14:paraId="497B398D" w14:textId="77777777">
            <w:r w:rsidRPr="00CA5E0E">
              <w:t>Ability to find the maps I need</w:t>
            </w:r>
          </w:p>
        </w:tc>
        <w:tc>
          <w:tcPr>
            <w:tcW w:w="1038" w:type="dxa"/>
          </w:tcPr>
          <w:p w:rsidRPr="00CA5E0E" w:rsidR="00221FA9" w:rsidP="000B2B9C" w:rsidRDefault="00221FA9" w14:paraId="175BBF80"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38" w:type="dxa"/>
          </w:tcPr>
          <w:p w:rsidRPr="00CA5E0E" w:rsidR="00221FA9" w:rsidP="000B2B9C" w:rsidRDefault="00221FA9" w14:paraId="35CE4CD8"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38" w:type="dxa"/>
          </w:tcPr>
          <w:p w:rsidRPr="00CA5E0E" w:rsidR="00221FA9" w:rsidP="000B2B9C" w:rsidRDefault="00221FA9" w14:paraId="4666CEEA"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6" w:type="dxa"/>
          </w:tcPr>
          <w:p w:rsidRPr="00CA5E0E" w:rsidR="00221FA9" w:rsidP="000B2B9C" w:rsidRDefault="00221FA9" w14:paraId="711CB5AE"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2" w:type="dxa"/>
          </w:tcPr>
          <w:p w:rsidRPr="00CA5E0E" w:rsidR="00221FA9" w:rsidP="000B2B9C" w:rsidRDefault="00221FA9" w14:paraId="7572C9C5"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221FA9" w:rsidP="000B2B9C" w:rsidRDefault="00221FA9" w14:paraId="4FB38A9E" w14:textId="673FB431">
            <w:pPr>
              <w:cnfStyle w:val="000000000000" w:firstRow="0" w:lastRow="0" w:firstColumn="0" w:lastColumn="0" w:oddVBand="0" w:evenVBand="0" w:oddHBand="0" w:evenHBand="0" w:firstRowFirstColumn="0" w:firstRowLastColumn="0" w:lastRowFirstColumn="0" w:lastRowLastColumn="0"/>
            </w:pPr>
            <w:r w:rsidRPr="00CA5E0E">
              <w:t>N/A</w:t>
            </w:r>
          </w:p>
        </w:tc>
      </w:tr>
      <w:tr w:rsidRPr="00CA5E0E" w:rsidR="00221FA9" w:rsidTr="00B37EFE" w14:paraId="33709E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0" w:type="dxa"/>
          </w:tcPr>
          <w:p w:rsidRPr="00CA5E0E" w:rsidR="00221FA9" w:rsidP="000B2B9C" w:rsidRDefault="00221FA9" w14:paraId="7CB0FEA3" w14:textId="77777777">
            <w:r w:rsidRPr="00CA5E0E">
              <w:t>Ease of navigating through the website</w:t>
            </w:r>
          </w:p>
        </w:tc>
        <w:tc>
          <w:tcPr>
            <w:tcW w:w="1038" w:type="dxa"/>
          </w:tcPr>
          <w:p w:rsidRPr="00CA5E0E" w:rsidR="00221FA9" w:rsidP="000B2B9C" w:rsidRDefault="00221FA9" w14:paraId="2D25A2EF"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38" w:type="dxa"/>
          </w:tcPr>
          <w:p w:rsidRPr="00CA5E0E" w:rsidR="00221FA9" w:rsidP="000B2B9C" w:rsidRDefault="00221FA9" w14:paraId="17E87E13"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38" w:type="dxa"/>
          </w:tcPr>
          <w:p w:rsidRPr="00CA5E0E" w:rsidR="00221FA9" w:rsidP="000B2B9C" w:rsidRDefault="00221FA9" w14:paraId="4D394ACF"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6" w:type="dxa"/>
          </w:tcPr>
          <w:p w:rsidRPr="00CA5E0E" w:rsidR="00221FA9" w:rsidP="000B2B9C" w:rsidRDefault="00221FA9" w14:paraId="29F7D1F9"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2" w:type="dxa"/>
          </w:tcPr>
          <w:p w:rsidRPr="00CA5E0E" w:rsidR="00221FA9" w:rsidP="000B2B9C" w:rsidRDefault="00221FA9" w14:paraId="233F1114"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221FA9" w:rsidP="000B2B9C" w:rsidRDefault="00221FA9" w14:paraId="457EFB04" w14:textId="59CB56A8">
            <w:pPr>
              <w:cnfStyle w:val="000000100000" w:firstRow="0" w:lastRow="0" w:firstColumn="0" w:lastColumn="0" w:oddVBand="0" w:evenVBand="0" w:oddHBand="1" w:evenHBand="0" w:firstRowFirstColumn="0" w:firstRowLastColumn="0" w:lastRowFirstColumn="0" w:lastRowLastColumn="0"/>
            </w:pPr>
            <w:r w:rsidRPr="00CA5E0E">
              <w:t>N/A</w:t>
            </w:r>
          </w:p>
        </w:tc>
      </w:tr>
      <w:tr w:rsidRPr="00CA5E0E" w:rsidR="00221FA9" w:rsidTr="00B37EFE" w14:paraId="1E49B80F" w14:textId="77777777">
        <w:tc>
          <w:tcPr>
            <w:cnfStyle w:val="001000000000" w:firstRow="0" w:lastRow="0" w:firstColumn="1" w:lastColumn="0" w:oddVBand="0" w:evenVBand="0" w:oddHBand="0" w:evenHBand="0" w:firstRowFirstColumn="0" w:firstRowLastColumn="0" w:lastRowFirstColumn="0" w:lastRowLastColumn="0"/>
            <w:tcW w:w="3950" w:type="dxa"/>
          </w:tcPr>
          <w:p w:rsidRPr="00CA5E0E" w:rsidR="00221FA9" w:rsidP="000B2B9C" w:rsidRDefault="00221FA9" w14:paraId="02820F42" w14:textId="52CFE747">
            <w:r w:rsidRPr="00CA5E0E">
              <w:t>Overall, how satisfied are you with your recent visit to [website]?</w:t>
            </w:r>
          </w:p>
        </w:tc>
        <w:tc>
          <w:tcPr>
            <w:tcW w:w="1038" w:type="dxa"/>
          </w:tcPr>
          <w:p w:rsidRPr="00CA5E0E" w:rsidR="00221FA9" w:rsidP="000B2B9C" w:rsidRDefault="00221FA9" w14:paraId="5290141E"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38" w:type="dxa"/>
          </w:tcPr>
          <w:p w:rsidRPr="00CA5E0E" w:rsidR="00221FA9" w:rsidP="000B2B9C" w:rsidRDefault="00221FA9" w14:paraId="7C60A52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38" w:type="dxa"/>
          </w:tcPr>
          <w:p w:rsidRPr="00CA5E0E" w:rsidR="00221FA9" w:rsidP="000B2B9C" w:rsidRDefault="00221FA9" w14:paraId="22ABD8DA"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6" w:type="dxa"/>
          </w:tcPr>
          <w:p w:rsidRPr="00CA5E0E" w:rsidR="00221FA9" w:rsidP="000B2B9C" w:rsidRDefault="00221FA9" w14:paraId="35AAF265"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2" w:type="dxa"/>
          </w:tcPr>
          <w:p w:rsidRPr="00CA5E0E" w:rsidR="00221FA9" w:rsidP="000B2B9C" w:rsidRDefault="00221FA9" w14:paraId="7A21E64D"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221FA9" w:rsidP="000B2B9C" w:rsidRDefault="00221FA9" w14:paraId="018D2178" w14:textId="68A7926B">
            <w:pPr>
              <w:cnfStyle w:val="000000000000" w:firstRow="0" w:lastRow="0" w:firstColumn="0" w:lastColumn="0" w:oddVBand="0" w:evenVBand="0" w:oddHBand="0" w:evenHBand="0" w:firstRowFirstColumn="0" w:firstRowLastColumn="0" w:lastRowFirstColumn="0" w:lastRowLastColumn="0"/>
            </w:pPr>
            <w:r w:rsidRPr="00CA5E0E">
              <w:t>N/A</w:t>
            </w:r>
          </w:p>
        </w:tc>
      </w:tr>
    </w:tbl>
    <w:p w:rsidRPr="00CA5E0E" w:rsidR="005C3F4F" w:rsidP="001A62B8" w:rsidRDefault="005C3F4F" w14:paraId="0D26EB86" w14:textId="77777777">
      <w:pPr>
        <w:pStyle w:val="Heading4"/>
        <w:numPr>
          <w:ilvl w:val="0"/>
          <w:numId w:val="55"/>
        </w:numPr>
        <w:rPr>
          <w:color w:val="auto"/>
        </w:rPr>
      </w:pPr>
    </w:p>
    <w:p w:rsidRPr="00CA5E0E" w:rsidR="005C3F4F" w:rsidP="005C3F4F" w:rsidRDefault="005C3F4F" w14:paraId="29262B04" w14:textId="27E04716">
      <w:r w:rsidRPr="00CA5E0E">
        <w:t xml:space="preserve">There are several different ways that U.S. </w:t>
      </w:r>
      <w:r w:rsidR="00C714E2">
        <w:t>Fish &amp;</w:t>
      </w:r>
      <w:r w:rsidRPr="00CA5E0E">
        <w:t xml:space="preserve"> Wildlife Service can use the internet to communicate with others. Please rate your level of agreement for the following statements regarding the </w:t>
      </w:r>
      <w:r w:rsidR="003D54D3">
        <w:t xml:space="preserve">U.S. Fish &amp; Wildlife </w:t>
      </w:r>
      <w:r w:rsidRPr="00CA5E0E">
        <w:t xml:space="preserve">Service’s websites. </w:t>
      </w:r>
    </w:p>
    <w:tbl>
      <w:tblPr>
        <w:tblStyle w:val="SmallTable"/>
        <w:tblW w:w="0" w:type="auto"/>
        <w:tblLayout w:type="fixed"/>
        <w:tblLook w:val="04A0" w:firstRow="1" w:lastRow="0" w:firstColumn="1" w:lastColumn="0" w:noHBand="0" w:noVBand="1"/>
      </w:tblPr>
      <w:tblGrid>
        <w:gridCol w:w="5755"/>
        <w:gridCol w:w="864"/>
        <w:gridCol w:w="864"/>
        <w:gridCol w:w="864"/>
        <w:gridCol w:w="864"/>
        <w:gridCol w:w="864"/>
      </w:tblGrid>
      <w:tr w:rsidRPr="00CA5E0E" w:rsidR="005C3F4F" w:rsidTr="00F53432" w14:paraId="5C90E93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55" w:type="dxa"/>
          </w:tcPr>
          <w:p w:rsidRPr="00CA5E0E" w:rsidR="005C3F4F" w:rsidP="00E017F1" w:rsidRDefault="005C3F4F" w14:paraId="384D048B" w14:textId="77777777">
            <w:r w:rsidRPr="00CA5E0E">
              <w:t>USFWS websites …</w:t>
            </w:r>
          </w:p>
        </w:tc>
        <w:tc>
          <w:tcPr>
            <w:tcW w:w="864" w:type="dxa"/>
          </w:tcPr>
          <w:p w:rsidRPr="00CA5E0E" w:rsidR="005C3F4F" w:rsidP="00E017F1" w:rsidRDefault="005C3F4F" w14:paraId="7DB420A5" w14:textId="77777777">
            <w:pPr>
              <w:cnfStyle w:val="100000000000" w:firstRow="1" w:lastRow="0" w:firstColumn="0" w:lastColumn="0" w:oddVBand="0" w:evenVBand="0" w:oddHBand="0" w:evenHBand="0" w:firstRowFirstColumn="0" w:firstRowLastColumn="0" w:lastRowFirstColumn="0" w:lastRowLastColumn="0"/>
              <w:rPr>
                <w:b w:val="0"/>
              </w:rPr>
            </w:pPr>
            <w:r w:rsidRPr="00CA5E0E">
              <w:t>Strongly</w:t>
            </w:r>
            <w:r w:rsidRPr="00CA5E0E">
              <w:br/>
              <w:t>disagree</w:t>
            </w:r>
          </w:p>
        </w:tc>
        <w:tc>
          <w:tcPr>
            <w:tcW w:w="864" w:type="dxa"/>
          </w:tcPr>
          <w:p w:rsidRPr="00CA5E0E" w:rsidR="005C3F4F" w:rsidP="00E017F1" w:rsidRDefault="005C3F4F" w14:paraId="025561DE" w14:textId="77777777">
            <w:pPr>
              <w:cnfStyle w:val="100000000000" w:firstRow="1" w:lastRow="0" w:firstColumn="0" w:lastColumn="0" w:oddVBand="0" w:evenVBand="0" w:oddHBand="0" w:evenHBand="0" w:firstRowFirstColumn="0" w:firstRowLastColumn="0" w:lastRowFirstColumn="0" w:lastRowLastColumn="0"/>
              <w:rPr>
                <w:b w:val="0"/>
              </w:rPr>
            </w:pPr>
            <w:r w:rsidRPr="00CA5E0E">
              <w:t>Disagree</w:t>
            </w:r>
          </w:p>
        </w:tc>
        <w:tc>
          <w:tcPr>
            <w:tcW w:w="864" w:type="dxa"/>
          </w:tcPr>
          <w:p w:rsidRPr="00CA5E0E" w:rsidR="005C3F4F" w:rsidP="00E017F1" w:rsidRDefault="005C3F4F" w14:paraId="209821CC" w14:textId="77777777">
            <w:pPr>
              <w:cnfStyle w:val="100000000000" w:firstRow="1" w:lastRow="0" w:firstColumn="0" w:lastColumn="0" w:oddVBand="0" w:evenVBand="0" w:oddHBand="0" w:evenHBand="0" w:firstRowFirstColumn="0" w:firstRowLastColumn="0" w:lastRowFirstColumn="0" w:lastRowLastColumn="0"/>
              <w:rPr>
                <w:b w:val="0"/>
              </w:rPr>
            </w:pPr>
            <w:r w:rsidRPr="00CA5E0E">
              <w:t>Neither</w:t>
            </w:r>
            <w:r w:rsidRPr="00CA5E0E">
              <w:br/>
              <w:t>agree nor</w:t>
            </w:r>
            <w:r w:rsidRPr="00CA5E0E">
              <w:br/>
              <w:t>disagree</w:t>
            </w:r>
          </w:p>
        </w:tc>
        <w:tc>
          <w:tcPr>
            <w:tcW w:w="864" w:type="dxa"/>
          </w:tcPr>
          <w:p w:rsidRPr="00CA5E0E" w:rsidR="005C3F4F" w:rsidP="00E017F1" w:rsidRDefault="005C3F4F" w14:paraId="07553FAB" w14:textId="77777777">
            <w:pPr>
              <w:cnfStyle w:val="100000000000" w:firstRow="1" w:lastRow="0" w:firstColumn="0" w:lastColumn="0" w:oddVBand="0" w:evenVBand="0" w:oddHBand="0" w:evenHBand="0" w:firstRowFirstColumn="0" w:firstRowLastColumn="0" w:lastRowFirstColumn="0" w:lastRowLastColumn="0"/>
              <w:rPr>
                <w:b w:val="0"/>
              </w:rPr>
            </w:pPr>
            <w:r w:rsidRPr="00CA5E0E">
              <w:t>Agree</w:t>
            </w:r>
          </w:p>
        </w:tc>
        <w:tc>
          <w:tcPr>
            <w:tcW w:w="864" w:type="dxa"/>
          </w:tcPr>
          <w:p w:rsidRPr="00CA5E0E" w:rsidR="005C3F4F" w:rsidP="00E017F1" w:rsidRDefault="005C3F4F" w14:paraId="6C784235" w14:textId="77777777">
            <w:pPr>
              <w:cnfStyle w:val="100000000000" w:firstRow="1" w:lastRow="0" w:firstColumn="0" w:lastColumn="0" w:oddVBand="0" w:evenVBand="0" w:oddHBand="0" w:evenHBand="0" w:firstRowFirstColumn="0" w:firstRowLastColumn="0" w:lastRowFirstColumn="0" w:lastRowLastColumn="0"/>
              <w:rPr>
                <w:b w:val="0"/>
              </w:rPr>
            </w:pPr>
            <w:r w:rsidRPr="00CA5E0E">
              <w:t>Strongly</w:t>
            </w:r>
            <w:r w:rsidRPr="00CA5E0E">
              <w:br/>
              <w:t>agree</w:t>
            </w:r>
          </w:p>
        </w:tc>
      </w:tr>
      <w:tr w:rsidRPr="00CA5E0E" w:rsidR="005C3F4F" w:rsidTr="00F53432" w14:paraId="513B15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Pr="00CA5E0E" w:rsidR="005C3F4F" w:rsidP="00E017F1" w:rsidRDefault="005C3F4F" w14:paraId="3E4F7D22" w14:textId="77777777">
            <w:r w:rsidRPr="00CA5E0E">
              <w:t>meet your information needs</w:t>
            </w:r>
          </w:p>
        </w:tc>
        <w:tc>
          <w:tcPr>
            <w:tcW w:w="864" w:type="dxa"/>
          </w:tcPr>
          <w:p w:rsidRPr="00CA5E0E" w:rsidR="005C3F4F" w:rsidP="00E017F1" w:rsidRDefault="005C3F4F" w14:paraId="0A8043E4"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64" w:type="dxa"/>
          </w:tcPr>
          <w:p w:rsidRPr="00CA5E0E" w:rsidR="005C3F4F" w:rsidP="00E017F1" w:rsidRDefault="005C3F4F" w14:paraId="75B940B1"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5C3F4F" w:rsidP="00E017F1" w:rsidRDefault="005C3F4F" w14:paraId="5EF3AF59"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5C3F4F" w:rsidP="00E017F1" w:rsidRDefault="005C3F4F" w14:paraId="459ADC7F"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5C3F4F" w:rsidP="00E017F1" w:rsidRDefault="005C3F4F" w14:paraId="6109D4F1"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F53432" w14:paraId="76A9B9D9" w14:textId="77777777">
        <w:tc>
          <w:tcPr>
            <w:cnfStyle w:val="001000000000" w:firstRow="0" w:lastRow="0" w:firstColumn="1" w:lastColumn="0" w:oddVBand="0" w:evenVBand="0" w:oddHBand="0" w:evenHBand="0" w:firstRowFirstColumn="0" w:firstRowLastColumn="0" w:lastRowFirstColumn="0" w:lastRowLastColumn="0"/>
            <w:tcW w:w="5755" w:type="dxa"/>
          </w:tcPr>
          <w:p w:rsidRPr="00CA5E0E" w:rsidR="005C3F4F" w:rsidP="00E017F1" w:rsidRDefault="005C3F4F" w14:paraId="62B34FFE" w14:textId="77777777">
            <w:r w:rsidRPr="00CA5E0E">
              <w:t>help you to better understand the agency and its mission</w:t>
            </w:r>
          </w:p>
        </w:tc>
        <w:tc>
          <w:tcPr>
            <w:tcW w:w="864" w:type="dxa"/>
          </w:tcPr>
          <w:p w:rsidRPr="00CA5E0E" w:rsidR="005C3F4F" w:rsidP="00E017F1" w:rsidRDefault="005C3F4F" w14:paraId="1410B458"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64" w:type="dxa"/>
          </w:tcPr>
          <w:p w:rsidRPr="00CA5E0E" w:rsidR="005C3F4F" w:rsidP="00E017F1" w:rsidRDefault="005C3F4F" w14:paraId="5FE34B1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5C3F4F" w:rsidP="00E017F1" w:rsidRDefault="005C3F4F" w14:paraId="2DC58BC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5C3F4F" w:rsidP="00E017F1" w:rsidRDefault="005C3F4F" w14:paraId="0E8F1407"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5C3F4F" w:rsidP="00E017F1" w:rsidRDefault="005C3F4F" w14:paraId="22000AC4"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F53432" w14:paraId="2D3D90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Pr="00CA5E0E" w:rsidR="005C3F4F" w:rsidP="00E017F1" w:rsidRDefault="005C3F4F" w14:paraId="684B9FF5" w14:textId="77777777">
            <w:r w:rsidRPr="00CA5E0E">
              <w:t>help you to feel connected to the agency and the work that we do</w:t>
            </w:r>
          </w:p>
        </w:tc>
        <w:tc>
          <w:tcPr>
            <w:tcW w:w="864" w:type="dxa"/>
          </w:tcPr>
          <w:p w:rsidRPr="00CA5E0E" w:rsidR="005C3F4F" w:rsidP="00E017F1" w:rsidRDefault="005C3F4F" w14:paraId="38446A0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64" w:type="dxa"/>
          </w:tcPr>
          <w:p w:rsidRPr="00CA5E0E" w:rsidR="005C3F4F" w:rsidP="00E017F1" w:rsidRDefault="005C3F4F" w14:paraId="33A430DC"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5C3F4F" w:rsidP="00E017F1" w:rsidRDefault="005C3F4F" w14:paraId="3CF3491B"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5C3F4F" w:rsidP="00E017F1" w:rsidRDefault="005C3F4F" w14:paraId="5C485AD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5C3F4F" w:rsidP="00E017F1" w:rsidRDefault="005C3F4F" w14:paraId="5ED1AF43"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F53432" w14:paraId="36456F6B" w14:textId="77777777">
        <w:tc>
          <w:tcPr>
            <w:cnfStyle w:val="001000000000" w:firstRow="0" w:lastRow="0" w:firstColumn="1" w:lastColumn="0" w:oddVBand="0" w:evenVBand="0" w:oddHBand="0" w:evenHBand="0" w:firstRowFirstColumn="0" w:firstRowLastColumn="0" w:lastRowFirstColumn="0" w:lastRowLastColumn="0"/>
            <w:tcW w:w="5755" w:type="dxa"/>
          </w:tcPr>
          <w:p w:rsidRPr="00CA5E0E" w:rsidR="005C3F4F" w:rsidP="00E017F1" w:rsidRDefault="005C3F4F" w14:paraId="2DD4E60F" w14:textId="77777777">
            <w:r w:rsidRPr="00CA5E0E">
              <w:t>motivate you to visit a USFWS site</w:t>
            </w:r>
          </w:p>
        </w:tc>
        <w:tc>
          <w:tcPr>
            <w:tcW w:w="864" w:type="dxa"/>
          </w:tcPr>
          <w:p w:rsidRPr="00CA5E0E" w:rsidR="005C3F4F" w:rsidP="00E017F1" w:rsidRDefault="005C3F4F" w14:paraId="5B8AA75D"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64" w:type="dxa"/>
          </w:tcPr>
          <w:p w:rsidRPr="00CA5E0E" w:rsidR="005C3F4F" w:rsidP="00E017F1" w:rsidRDefault="005C3F4F" w14:paraId="7143736C"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5C3F4F" w:rsidP="00E017F1" w:rsidRDefault="005C3F4F" w14:paraId="43AFF1DE"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5C3F4F" w:rsidP="00E017F1" w:rsidRDefault="005C3F4F" w14:paraId="4FDEA03F"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5C3F4F" w:rsidP="00E017F1" w:rsidRDefault="005C3F4F" w14:paraId="2AB67F7C"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F53432" w14:paraId="31FF79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5" w:type="dxa"/>
          </w:tcPr>
          <w:p w:rsidRPr="00CA5E0E" w:rsidR="005C3F4F" w:rsidP="00E017F1" w:rsidRDefault="005C3F4F" w14:paraId="20D03EA1" w14:textId="77777777">
            <w:r w:rsidRPr="00CA5E0E">
              <w:t>motivate you to participate in a USFWS sponsored event</w:t>
            </w:r>
          </w:p>
        </w:tc>
        <w:tc>
          <w:tcPr>
            <w:tcW w:w="864" w:type="dxa"/>
          </w:tcPr>
          <w:p w:rsidRPr="00CA5E0E" w:rsidR="005C3F4F" w:rsidP="00E017F1" w:rsidRDefault="005C3F4F" w14:paraId="6FFF696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64" w:type="dxa"/>
          </w:tcPr>
          <w:p w:rsidRPr="00CA5E0E" w:rsidR="005C3F4F" w:rsidP="00E017F1" w:rsidRDefault="005C3F4F" w14:paraId="347B4FC3"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5C3F4F" w:rsidP="00E017F1" w:rsidRDefault="005C3F4F" w14:paraId="79AFC048"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5C3F4F" w:rsidP="00E017F1" w:rsidRDefault="005C3F4F" w14:paraId="66707F31"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5C3F4F" w:rsidP="00E017F1" w:rsidRDefault="005C3F4F" w14:paraId="04CC705E" w14:textId="77777777">
            <w:pPr>
              <w:cnfStyle w:val="000000100000" w:firstRow="0" w:lastRow="0" w:firstColumn="0" w:lastColumn="0" w:oddVBand="0" w:evenVBand="0" w:oddHBand="1" w:evenHBand="0" w:firstRowFirstColumn="0" w:firstRowLastColumn="0" w:lastRowFirstColumn="0" w:lastRowLastColumn="0"/>
            </w:pPr>
            <w:r w:rsidRPr="00CA5E0E">
              <w:t>5</w:t>
            </w:r>
          </w:p>
        </w:tc>
      </w:tr>
      <w:bookmarkEnd w:id="56"/>
      <w:bookmarkEnd w:id="57"/>
    </w:tbl>
    <w:p w:rsidRPr="00CA5E0E" w:rsidR="005C3F4F" w:rsidP="001A62B8" w:rsidRDefault="005C3F4F" w14:paraId="130242BC" w14:textId="77777777">
      <w:pPr>
        <w:pStyle w:val="Heading4"/>
        <w:numPr>
          <w:ilvl w:val="0"/>
          <w:numId w:val="55"/>
        </w:numPr>
        <w:rPr>
          <w:color w:val="auto"/>
        </w:rPr>
      </w:pPr>
    </w:p>
    <w:p w:rsidRPr="00CA5E0E" w:rsidR="005C3F4F" w:rsidP="005C3F4F" w:rsidRDefault="005C3F4F" w14:paraId="58C6DDE4" w14:textId="3092C220">
      <w:pPr>
        <w:rPr>
          <w:color w:val="auto"/>
        </w:rPr>
      </w:pPr>
      <w:r w:rsidRPr="00CA5E0E">
        <w:rPr>
          <w:color w:val="auto"/>
        </w:rPr>
        <w:t xml:space="preserve">What was the most </w:t>
      </w:r>
      <w:r w:rsidR="00C714E2">
        <w:rPr>
          <w:color w:val="auto"/>
        </w:rPr>
        <w:t>[</w:t>
      </w:r>
      <w:r w:rsidRPr="00CA5E0E">
        <w:rPr>
          <w:color w:val="auto"/>
        </w:rPr>
        <w:t>helpful</w:t>
      </w:r>
      <w:r w:rsidR="00C714E2">
        <w:rPr>
          <w:color w:val="auto"/>
        </w:rPr>
        <w:t>/confusing]</w:t>
      </w:r>
      <w:r w:rsidRPr="00CA5E0E">
        <w:rPr>
          <w:color w:val="auto"/>
        </w:rPr>
        <w:t xml:space="preserve"> part of the website?</w:t>
      </w:r>
      <w:r w:rsidRPr="00CA5E0E" w:rsidR="00D546B4">
        <w:rPr>
          <w:color w:val="auto"/>
        </w:rPr>
        <w:t xml:space="preserve"> [OPEN-ENDED]</w:t>
      </w:r>
    </w:p>
    <w:p w:rsidRPr="00CA5E0E" w:rsidR="00F53432" w:rsidP="001A62B8" w:rsidRDefault="00F53432" w14:paraId="1096F3B5" w14:textId="77777777">
      <w:pPr>
        <w:pStyle w:val="Heading4"/>
        <w:numPr>
          <w:ilvl w:val="0"/>
          <w:numId w:val="55"/>
        </w:numPr>
        <w:rPr>
          <w:color w:val="auto"/>
        </w:rPr>
      </w:pPr>
    </w:p>
    <w:p w:rsidRPr="00CA5E0E" w:rsidR="00F53432" w:rsidP="00F53432" w:rsidRDefault="00F53432" w14:paraId="0A101763" w14:textId="5A839696">
      <w:pPr>
        <w:rPr>
          <w:shd w:val="clear" w:color="auto" w:fill="FFFFFF"/>
        </w:rPr>
      </w:pPr>
      <w:r w:rsidRPr="00CA5E0E">
        <w:rPr>
          <w:shd w:val="clear" w:color="auto" w:fill="FFFFFF"/>
        </w:rPr>
        <w:t>What type of content would you like to see more of on our website?</w:t>
      </w:r>
      <w:r w:rsidRPr="00CA5E0E" w:rsidR="009719CF">
        <w:rPr>
          <w:shd w:val="clear" w:color="auto" w:fill="FFFFFF"/>
        </w:rPr>
        <w:t xml:space="preserve"> </w:t>
      </w:r>
      <w:r w:rsidRPr="00CA5E0E" w:rsidR="009719CF">
        <w:rPr>
          <w:color w:val="auto"/>
        </w:rPr>
        <w:t>[OPEN-ENDED]</w:t>
      </w:r>
    </w:p>
    <w:p w:rsidRPr="00CA5E0E" w:rsidR="005C3F4F" w:rsidP="001A62B8" w:rsidRDefault="005C3F4F" w14:paraId="38D24B6B" w14:textId="77777777">
      <w:pPr>
        <w:pStyle w:val="Heading4"/>
        <w:numPr>
          <w:ilvl w:val="0"/>
          <w:numId w:val="55"/>
        </w:numPr>
        <w:rPr>
          <w:color w:val="auto"/>
        </w:rPr>
      </w:pPr>
    </w:p>
    <w:p w:rsidRPr="00CA5E0E" w:rsidR="005C3F4F" w:rsidP="005C3F4F" w:rsidRDefault="005C3F4F" w14:paraId="76A428D3" w14:textId="37B7F655">
      <w:pPr>
        <w:rPr>
          <w:color w:val="auto"/>
        </w:rPr>
      </w:pPr>
      <w:r w:rsidRPr="00CA5E0E">
        <w:rPr>
          <w:color w:val="auto"/>
        </w:rPr>
        <w:t>If you did not use the website, why not?</w:t>
      </w:r>
      <w:r w:rsidRPr="00CA5E0E" w:rsidR="00D546B4">
        <w:rPr>
          <w:color w:val="auto"/>
        </w:rPr>
        <w:t xml:space="preserve"> [OPEN-ENDED]</w:t>
      </w:r>
    </w:p>
    <w:p w:rsidRPr="00CA5E0E" w:rsidR="005C3F4F" w:rsidP="001A62B8" w:rsidRDefault="005C3F4F" w14:paraId="4A81AE76" w14:textId="77777777">
      <w:pPr>
        <w:pStyle w:val="Heading4"/>
        <w:numPr>
          <w:ilvl w:val="0"/>
          <w:numId w:val="52"/>
        </w:numPr>
        <w:rPr>
          <w:color w:val="auto"/>
        </w:rPr>
      </w:pPr>
    </w:p>
    <w:p w:rsidRPr="00CA5E0E" w:rsidR="005C3F4F" w:rsidP="005C3F4F" w:rsidRDefault="005C3F4F" w14:paraId="6C0EB749" w14:textId="3ABC7344">
      <w:r w:rsidRPr="00CA5E0E">
        <w:t xml:space="preserve">Have you ever downloaded an app to use during a visit at a U.S. </w:t>
      </w:r>
      <w:r w:rsidR="00C714E2">
        <w:t>Fish &amp;</w:t>
      </w:r>
      <w:r w:rsidRPr="00CA5E0E">
        <w:t xml:space="preserve"> Wildlife Service location or event?</w:t>
      </w:r>
    </w:p>
    <w:p w:rsidRPr="00CA5E0E" w:rsidR="005C3F4F" w:rsidP="00DF7587" w:rsidRDefault="005C3F4F" w14:paraId="0B9A643C" w14:textId="4B3E8974">
      <w:pPr>
        <w:pStyle w:val="ListParagraph"/>
        <w:numPr>
          <w:ilvl w:val="0"/>
          <w:numId w:val="118"/>
        </w:numPr>
      </w:pPr>
      <w:r w:rsidRPr="00CA5E0E">
        <w:t>No</w:t>
      </w:r>
    </w:p>
    <w:p w:rsidRPr="00CA5E0E" w:rsidR="005C3F4F" w:rsidP="00DF7587" w:rsidRDefault="005C3F4F" w14:paraId="3D03F6E3" w14:textId="677C36DF">
      <w:pPr>
        <w:pStyle w:val="ListParagraph"/>
        <w:numPr>
          <w:ilvl w:val="0"/>
          <w:numId w:val="118"/>
        </w:numPr>
      </w:pPr>
      <w:r w:rsidRPr="00CA5E0E">
        <w:t>Yes</w:t>
      </w:r>
    </w:p>
    <w:p w:rsidRPr="00CA5E0E" w:rsidR="005C3F4F" w:rsidP="00DF7587" w:rsidRDefault="005C3F4F" w14:paraId="5C2338EE" w14:textId="77777777">
      <w:pPr>
        <w:ind w:left="360"/>
      </w:pPr>
      <w:r w:rsidRPr="00CA5E0E">
        <w:t>Which App? ___________________________________</w:t>
      </w:r>
    </w:p>
    <w:p w:rsidR="00B566D7" w:rsidP="00DF7587" w:rsidRDefault="005C3F4F" w14:paraId="4E4BF3D4" w14:textId="462F035F">
      <w:pPr>
        <w:ind w:left="360"/>
      </w:pPr>
      <w:r w:rsidRPr="00CA5E0E">
        <w:t>What did you use it for? _____________________________</w:t>
      </w:r>
    </w:p>
    <w:p w:rsidRPr="00CA5E0E" w:rsidR="005C3F4F" w:rsidP="001A62B8" w:rsidRDefault="005C3F4F" w14:paraId="52D5DF09" w14:textId="77777777">
      <w:pPr>
        <w:pStyle w:val="Heading4"/>
        <w:numPr>
          <w:ilvl w:val="0"/>
          <w:numId w:val="52"/>
        </w:numPr>
        <w:rPr>
          <w:color w:val="auto"/>
        </w:rPr>
      </w:pPr>
    </w:p>
    <w:p w:rsidRPr="00CA5E0E" w:rsidR="005C3F4F" w:rsidP="005C3F4F" w:rsidRDefault="005C3F4F" w14:paraId="71DA3FFF" w14:textId="00448B44">
      <w:r w:rsidRPr="00CA5E0E">
        <w:t xml:space="preserve">What features of </w:t>
      </w:r>
      <w:r w:rsidR="004814D3">
        <w:t>the [</w:t>
      </w:r>
      <w:r w:rsidRPr="00CA5E0E">
        <w:t>app</w:t>
      </w:r>
      <w:r w:rsidR="004814D3">
        <w:t>]</w:t>
      </w:r>
      <w:r w:rsidRPr="00CA5E0E">
        <w:t xml:space="preserve"> did you use?</w:t>
      </w:r>
    </w:p>
    <w:tbl>
      <w:tblPr>
        <w:tblStyle w:val="Checkbox"/>
        <w:tblW w:w="0" w:type="auto"/>
        <w:tblLook w:val="04A0" w:firstRow="1" w:lastRow="0" w:firstColumn="1" w:lastColumn="0" w:noHBand="0" w:noVBand="1"/>
      </w:tblPr>
      <w:tblGrid>
        <w:gridCol w:w="468"/>
        <w:gridCol w:w="8388"/>
      </w:tblGrid>
      <w:tr w:rsidRPr="00CA5E0E" w:rsidR="005C3F4F" w:rsidTr="00E017F1" w14:paraId="262384EA" w14:textId="77777777">
        <w:tc>
          <w:tcPr>
            <w:cnfStyle w:val="001000000000" w:firstRow="0" w:lastRow="0" w:firstColumn="1" w:lastColumn="0" w:oddVBand="0" w:evenVBand="0" w:oddHBand="0" w:evenHBand="0" w:firstRowFirstColumn="0" w:firstRowLastColumn="0" w:lastRowFirstColumn="0" w:lastRowLastColumn="0"/>
            <w:tcW w:w="468" w:type="dxa"/>
          </w:tcPr>
          <w:p w:rsidRPr="00CA5E0E" w:rsidR="005C3F4F" w:rsidP="00E017F1" w:rsidRDefault="005C3F4F" w14:paraId="5CD610C5" w14:textId="77777777">
            <w:r w:rsidRPr="00CA5E0E">
              <w:sym w:font="Wingdings 2" w:char="F0A3"/>
            </w:r>
          </w:p>
        </w:tc>
        <w:tc>
          <w:tcPr>
            <w:tcW w:w="8388" w:type="dxa"/>
          </w:tcPr>
          <w:p w:rsidRPr="00CA5E0E" w:rsidR="005C3F4F" w:rsidP="00E017F1" w:rsidRDefault="005C3F4F" w14:paraId="1B4E4E6E" w14:textId="77777777">
            <w:pPr>
              <w:cnfStyle w:val="000000000000" w:firstRow="0" w:lastRow="0" w:firstColumn="0" w:lastColumn="0" w:oddVBand="0" w:evenVBand="0" w:oddHBand="0" w:evenHBand="0" w:firstRowFirstColumn="0" w:firstRowLastColumn="0" w:lastRowFirstColumn="0" w:lastRowLastColumn="0"/>
            </w:pPr>
            <w:r w:rsidRPr="00CA5E0E">
              <w:t>[list of app features]</w:t>
            </w:r>
          </w:p>
        </w:tc>
      </w:tr>
      <w:tr w:rsidRPr="00CA5E0E" w:rsidR="005C3F4F" w:rsidTr="00E017F1" w14:paraId="7958255D" w14:textId="77777777">
        <w:tc>
          <w:tcPr>
            <w:cnfStyle w:val="001000000000" w:firstRow="0" w:lastRow="0" w:firstColumn="1" w:lastColumn="0" w:oddVBand="0" w:evenVBand="0" w:oddHBand="0" w:evenHBand="0" w:firstRowFirstColumn="0" w:firstRowLastColumn="0" w:lastRowFirstColumn="0" w:lastRowLastColumn="0"/>
            <w:tcW w:w="468" w:type="dxa"/>
          </w:tcPr>
          <w:p w:rsidRPr="00CA5E0E" w:rsidR="005C3F4F" w:rsidP="00E017F1" w:rsidRDefault="005C3F4F" w14:paraId="3BAECC44" w14:textId="77777777">
            <w:r w:rsidRPr="00CA5E0E">
              <w:sym w:font="Wingdings 2" w:char="F0A3"/>
            </w:r>
          </w:p>
        </w:tc>
        <w:tc>
          <w:tcPr>
            <w:tcW w:w="8388" w:type="dxa"/>
          </w:tcPr>
          <w:p w:rsidRPr="00CA5E0E" w:rsidR="005C3F4F" w:rsidP="00E017F1" w:rsidRDefault="00663884" w14:paraId="3BDF1C94" w14:textId="5990E273">
            <w:pPr>
              <w:cnfStyle w:val="000000000000" w:firstRow="0" w:lastRow="0" w:firstColumn="0" w:lastColumn="0" w:oddVBand="0" w:evenVBand="0" w:oddHBand="0" w:evenHBand="0" w:firstRowFirstColumn="0" w:firstRowLastColumn="0" w:lastRowFirstColumn="0" w:lastRowLastColumn="0"/>
            </w:pPr>
            <w:r w:rsidRPr="00CA5E0E">
              <w:t>[site]</w:t>
            </w:r>
            <w:r w:rsidRPr="00CA5E0E" w:rsidR="005C3F4F">
              <w:t xml:space="preserve"> information (e.g., fees, hours of operation)</w:t>
            </w:r>
          </w:p>
        </w:tc>
      </w:tr>
      <w:tr w:rsidRPr="00CA5E0E" w:rsidR="005C3F4F" w:rsidTr="00E017F1" w14:paraId="7754CF19" w14:textId="77777777">
        <w:tc>
          <w:tcPr>
            <w:cnfStyle w:val="001000000000" w:firstRow="0" w:lastRow="0" w:firstColumn="1" w:lastColumn="0" w:oddVBand="0" w:evenVBand="0" w:oddHBand="0" w:evenHBand="0" w:firstRowFirstColumn="0" w:firstRowLastColumn="0" w:lastRowFirstColumn="0" w:lastRowLastColumn="0"/>
            <w:tcW w:w="468" w:type="dxa"/>
          </w:tcPr>
          <w:p w:rsidRPr="00CA5E0E" w:rsidR="005C3F4F" w:rsidP="00E017F1" w:rsidRDefault="005C3F4F" w14:paraId="459E6B8D" w14:textId="77777777">
            <w:r w:rsidRPr="00CA5E0E">
              <w:sym w:font="Wingdings 2" w:char="F0A3"/>
            </w:r>
          </w:p>
        </w:tc>
        <w:tc>
          <w:tcPr>
            <w:tcW w:w="8388" w:type="dxa"/>
          </w:tcPr>
          <w:p w:rsidRPr="00CA5E0E" w:rsidR="005C3F4F" w:rsidP="00E017F1" w:rsidRDefault="00663884" w14:paraId="6990E958" w14:textId="562CF6A7">
            <w:pPr>
              <w:cnfStyle w:val="000000000000" w:firstRow="0" w:lastRow="0" w:firstColumn="0" w:lastColumn="0" w:oddVBand="0" w:evenVBand="0" w:oddHBand="0" w:evenHBand="0" w:firstRowFirstColumn="0" w:firstRowLastColumn="0" w:lastRowFirstColumn="0" w:lastRowLastColumn="0"/>
            </w:pPr>
            <w:r w:rsidRPr="00CA5E0E">
              <w:t>[site]</w:t>
            </w:r>
            <w:r w:rsidRPr="00CA5E0E" w:rsidR="005C3F4F">
              <w:t xml:space="preserve"> maps</w:t>
            </w:r>
          </w:p>
        </w:tc>
      </w:tr>
      <w:tr w:rsidRPr="00CA5E0E" w:rsidR="005C3F4F" w:rsidTr="00E017F1" w14:paraId="298144E8" w14:textId="77777777">
        <w:tc>
          <w:tcPr>
            <w:cnfStyle w:val="001000000000" w:firstRow="0" w:lastRow="0" w:firstColumn="1" w:lastColumn="0" w:oddVBand="0" w:evenVBand="0" w:oddHBand="0" w:evenHBand="0" w:firstRowFirstColumn="0" w:firstRowLastColumn="0" w:lastRowFirstColumn="0" w:lastRowLastColumn="0"/>
            <w:tcW w:w="468" w:type="dxa"/>
          </w:tcPr>
          <w:p w:rsidRPr="00CA5E0E" w:rsidR="005C3F4F" w:rsidP="00E017F1" w:rsidRDefault="005C3F4F" w14:paraId="0B99F523" w14:textId="77777777">
            <w:r w:rsidRPr="00CA5E0E">
              <w:sym w:font="Wingdings 2" w:char="F0A3"/>
            </w:r>
          </w:p>
        </w:tc>
        <w:tc>
          <w:tcPr>
            <w:tcW w:w="8388" w:type="dxa"/>
          </w:tcPr>
          <w:p w:rsidRPr="00CA5E0E" w:rsidR="005C3F4F" w:rsidP="00E017F1" w:rsidRDefault="00663884" w14:paraId="2C5DE75A" w14:textId="7D4A04AB">
            <w:pPr>
              <w:cnfStyle w:val="000000000000" w:firstRow="0" w:lastRow="0" w:firstColumn="0" w:lastColumn="0" w:oddVBand="0" w:evenVBand="0" w:oddHBand="0" w:evenHBand="0" w:firstRowFirstColumn="0" w:firstRowLastColumn="0" w:lastRowFirstColumn="0" w:lastRowLastColumn="0"/>
            </w:pPr>
            <w:r w:rsidRPr="00CA5E0E">
              <w:t>[site]</w:t>
            </w:r>
            <w:r w:rsidRPr="00CA5E0E" w:rsidR="005C3F4F">
              <w:t xml:space="preserve"> notifications (e.g., events, news)</w:t>
            </w:r>
          </w:p>
        </w:tc>
      </w:tr>
      <w:tr w:rsidRPr="00CA5E0E" w:rsidR="005C3F4F" w:rsidTr="00E017F1" w14:paraId="253BA467" w14:textId="77777777">
        <w:tc>
          <w:tcPr>
            <w:cnfStyle w:val="001000000000" w:firstRow="0" w:lastRow="0" w:firstColumn="1" w:lastColumn="0" w:oddVBand="0" w:evenVBand="0" w:oddHBand="0" w:evenHBand="0" w:firstRowFirstColumn="0" w:firstRowLastColumn="0" w:lastRowFirstColumn="0" w:lastRowLastColumn="0"/>
            <w:tcW w:w="468" w:type="dxa"/>
          </w:tcPr>
          <w:p w:rsidRPr="00CA5E0E" w:rsidR="005C3F4F" w:rsidP="00E017F1" w:rsidRDefault="005C3F4F" w14:paraId="5F3D509F" w14:textId="77777777">
            <w:r w:rsidRPr="00CA5E0E">
              <w:sym w:font="Wingdings 2" w:char="F0A3"/>
            </w:r>
          </w:p>
        </w:tc>
        <w:tc>
          <w:tcPr>
            <w:tcW w:w="8388" w:type="dxa"/>
          </w:tcPr>
          <w:p w:rsidRPr="00CA5E0E" w:rsidR="005C3F4F" w:rsidP="00E017F1" w:rsidRDefault="005C3F4F" w14:paraId="4E4AC385" w14:textId="77777777">
            <w:pPr>
              <w:cnfStyle w:val="000000000000" w:firstRow="0" w:lastRow="0" w:firstColumn="0" w:lastColumn="0" w:oddVBand="0" w:evenVBand="0" w:oddHBand="0" w:evenHBand="0" w:firstRowFirstColumn="0" w:firstRowLastColumn="0" w:lastRowFirstColumn="0" w:lastRowLastColumn="0"/>
            </w:pPr>
            <w:r w:rsidRPr="00CA5E0E">
              <w:t>Personalized tours</w:t>
            </w:r>
          </w:p>
        </w:tc>
      </w:tr>
      <w:tr w:rsidRPr="00CA5E0E" w:rsidR="005C3F4F" w:rsidTr="00E017F1" w14:paraId="198485A7" w14:textId="77777777">
        <w:tc>
          <w:tcPr>
            <w:cnfStyle w:val="001000000000" w:firstRow="0" w:lastRow="0" w:firstColumn="1" w:lastColumn="0" w:oddVBand="0" w:evenVBand="0" w:oddHBand="0" w:evenHBand="0" w:firstRowFirstColumn="0" w:firstRowLastColumn="0" w:lastRowFirstColumn="0" w:lastRowLastColumn="0"/>
            <w:tcW w:w="468" w:type="dxa"/>
          </w:tcPr>
          <w:p w:rsidRPr="00CA5E0E" w:rsidR="005C3F4F" w:rsidP="00E017F1" w:rsidRDefault="005C3F4F" w14:paraId="7C1ECA26" w14:textId="77777777">
            <w:r w:rsidRPr="00CA5E0E">
              <w:sym w:font="Wingdings 2" w:char="F0A3"/>
            </w:r>
          </w:p>
        </w:tc>
        <w:tc>
          <w:tcPr>
            <w:tcW w:w="8388" w:type="dxa"/>
          </w:tcPr>
          <w:p w:rsidRPr="00CA5E0E" w:rsidR="005C3F4F" w:rsidP="00E017F1" w:rsidRDefault="005C3F4F" w14:paraId="443DFFA0" w14:textId="77777777">
            <w:pPr>
              <w:cnfStyle w:val="000000000000" w:firstRow="0" w:lastRow="0" w:firstColumn="0" w:lastColumn="0" w:oddVBand="0" w:evenVBand="0" w:oddHBand="0" w:evenHBand="0" w:firstRowFirstColumn="0" w:firstRowLastColumn="0" w:lastRowFirstColumn="0" w:lastRowLastColumn="0"/>
            </w:pPr>
            <w:r w:rsidRPr="00CA5E0E">
              <w:t>Wildlife guides</w:t>
            </w:r>
          </w:p>
        </w:tc>
      </w:tr>
      <w:tr w:rsidRPr="00CA5E0E" w:rsidR="005C3F4F" w:rsidTr="00E017F1" w14:paraId="7AB6EE2A" w14:textId="77777777">
        <w:tc>
          <w:tcPr>
            <w:cnfStyle w:val="001000000000" w:firstRow="0" w:lastRow="0" w:firstColumn="1" w:lastColumn="0" w:oddVBand="0" w:evenVBand="0" w:oddHBand="0" w:evenHBand="0" w:firstRowFirstColumn="0" w:firstRowLastColumn="0" w:lastRowFirstColumn="0" w:lastRowLastColumn="0"/>
            <w:tcW w:w="468" w:type="dxa"/>
          </w:tcPr>
          <w:p w:rsidRPr="00CA5E0E" w:rsidR="005C3F4F" w:rsidP="00E017F1" w:rsidRDefault="005C3F4F" w14:paraId="0C081A0F" w14:textId="77777777">
            <w:r w:rsidRPr="00CA5E0E">
              <w:sym w:font="Wingdings 2" w:char="F0A3"/>
            </w:r>
          </w:p>
        </w:tc>
        <w:tc>
          <w:tcPr>
            <w:tcW w:w="8388" w:type="dxa"/>
          </w:tcPr>
          <w:p w:rsidRPr="00CA5E0E" w:rsidR="005C3F4F" w:rsidP="00E017F1" w:rsidRDefault="005C3F4F" w14:paraId="2DDC6261" w14:textId="77777777">
            <w:pPr>
              <w:cnfStyle w:val="000000000000" w:firstRow="0" w:lastRow="0" w:firstColumn="0" w:lastColumn="0" w:oddVBand="0" w:evenVBand="0" w:oddHBand="0" w:evenHBand="0" w:firstRowFirstColumn="0" w:firstRowLastColumn="0" w:lastRowFirstColumn="0" w:lastRowLastColumn="0"/>
            </w:pPr>
            <w:r w:rsidRPr="00CA5E0E">
              <w:t>Interactive games</w:t>
            </w:r>
          </w:p>
        </w:tc>
      </w:tr>
      <w:tr w:rsidRPr="00CA5E0E" w:rsidR="005C3F4F" w:rsidTr="00E017F1" w14:paraId="28A45483" w14:textId="77777777">
        <w:tc>
          <w:tcPr>
            <w:cnfStyle w:val="001000000000" w:firstRow="0" w:lastRow="0" w:firstColumn="1" w:lastColumn="0" w:oddVBand="0" w:evenVBand="0" w:oddHBand="0" w:evenHBand="0" w:firstRowFirstColumn="0" w:firstRowLastColumn="0" w:lastRowFirstColumn="0" w:lastRowLastColumn="0"/>
            <w:tcW w:w="468" w:type="dxa"/>
          </w:tcPr>
          <w:p w:rsidRPr="00CA5E0E" w:rsidR="005C3F4F" w:rsidP="00E017F1" w:rsidRDefault="005C3F4F" w14:paraId="56DBB3AC" w14:textId="77777777">
            <w:r w:rsidRPr="00CA5E0E">
              <w:sym w:font="Wingdings 2" w:char="F0A3"/>
            </w:r>
          </w:p>
        </w:tc>
        <w:tc>
          <w:tcPr>
            <w:tcW w:w="8388" w:type="dxa"/>
          </w:tcPr>
          <w:p w:rsidRPr="00CA5E0E" w:rsidR="005C3F4F" w:rsidP="00E017F1" w:rsidRDefault="005C3F4F" w14:paraId="4588B569" w14:textId="77777777">
            <w:pPr>
              <w:cnfStyle w:val="000000000000" w:firstRow="0" w:lastRow="0" w:firstColumn="0" w:lastColumn="0" w:oddVBand="0" w:evenVBand="0" w:oddHBand="0" w:evenHBand="0" w:firstRowFirstColumn="0" w:firstRowLastColumn="0" w:lastRowFirstColumn="0" w:lastRowLastColumn="0"/>
            </w:pPr>
            <w:r w:rsidRPr="00CA5E0E">
              <w:t>Other (Please specify): ____________________</w:t>
            </w:r>
          </w:p>
        </w:tc>
      </w:tr>
    </w:tbl>
    <w:p w:rsidR="00A94807" w:rsidRDefault="00A94807" w14:paraId="156082B1" w14:textId="77777777">
      <w:pPr>
        <w:rPr>
          <w:color w:val="auto"/>
        </w:rPr>
      </w:pPr>
    </w:p>
    <w:p w:rsidR="00A94807" w:rsidRDefault="00A94807" w14:paraId="524FC313" w14:textId="77777777">
      <w:pPr>
        <w:rPr>
          <w:color w:val="auto"/>
        </w:rPr>
      </w:pPr>
      <w:r>
        <w:rPr>
          <w:color w:val="auto"/>
        </w:rPr>
        <w:br w:type="page"/>
      </w:r>
    </w:p>
    <w:p w:rsidRPr="00CA5E0E" w:rsidR="005C3F4F" w:rsidP="001A62B8" w:rsidRDefault="005C3F4F" w14:paraId="407C217F" w14:textId="77777777">
      <w:pPr>
        <w:pStyle w:val="Heading4"/>
        <w:numPr>
          <w:ilvl w:val="0"/>
          <w:numId w:val="52"/>
        </w:numPr>
        <w:rPr>
          <w:color w:val="auto"/>
        </w:rPr>
      </w:pPr>
    </w:p>
    <w:p w:rsidRPr="00CA5E0E" w:rsidR="005C3F4F" w:rsidP="005C3F4F" w:rsidRDefault="005C3F4F" w14:paraId="2E053E58" w14:textId="77777777">
      <w:r w:rsidRPr="00CA5E0E">
        <w:t>Please indicate your interest in the following features of the [app]. Circle one number for each.</w:t>
      </w:r>
    </w:p>
    <w:tbl>
      <w:tblPr>
        <w:tblStyle w:val="SmallTable"/>
        <w:tblW w:w="10141" w:type="dxa"/>
        <w:tblLayout w:type="fixed"/>
        <w:tblLook w:val="04A0" w:firstRow="1" w:lastRow="0" w:firstColumn="1" w:lastColumn="0" w:noHBand="0" w:noVBand="1"/>
      </w:tblPr>
      <w:tblGrid>
        <w:gridCol w:w="4381"/>
        <w:gridCol w:w="1152"/>
        <w:gridCol w:w="1152"/>
        <w:gridCol w:w="1152"/>
        <w:gridCol w:w="1152"/>
        <w:gridCol w:w="1152"/>
      </w:tblGrid>
      <w:tr w:rsidRPr="00CA5E0E" w:rsidR="005C3F4F" w:rsidTr="00E017F1" w14:paraId="1081120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81" w:type="dxa"/>
          </w:tcPr>
          <w:p w:rsidRPr="00CA5E0E" w:rsidR="005C3F4F" w:rsidP="00E017F1" w:rsidRDefault="005C3F4F" w14:paraId="1A3577D5" w14:textId="77777777">
            <w:pPr>
              <w:rPr>
                <w:rFonts w:eastAsia="Arial"/>
                <w:color w:val="auto"/>
              </w:rPr>
            </w:pPr>
          </w:p>
        </w:tc>
        <w:tc>
          <w:tcPr>
            <w:tcW w:w="1152" w:type="dxa"/>
            <w:vAlign w:val="center"/>
          </w:tcPr>
          <w:p w:rsidRPr="00CA5E0E" w:rsidR="005C3F4F" w:rsidP="00E017F1" w:rsidRDefault="005C3F4F" w14:paraId="1042F342" w14:textId="77777777">
            <w:pPr>
              <w:cnfStyle w:val="100000000000" w:firstRow="1" w:lastRow="0" w:firstColumn="0" w:lastColumn="0" w:oddVBand="0" w:evenVBand="0" w:oddHBand="0" w:evenHBand="0" w:firstRowFirstColumn="0" w:firstRowLastColumn="0" w:lastRowFirstColumn="0" w:lastRowLastColumn="0"/>
              <w:rPr>
                <w:rFonts w:cs="Times New Roman"/>
              </w:rPr>
            </w:pPr>
            <w:r w:rsidRPr="00CA5E0E">
              <w:t xml:space="preserve">Not at all </w:t>
            </w:r>
            <w:r w:rsidRPr="00CA5E0E">
              <w:br/>
              <w:t>Interested</w:t>
            </w:r>
          </w:p>
        </w:tc>
        <w:tc>
          <w:tcPr>
            <w:tcW w:w="1152" w:type="dxa"/>
            <w:vAlign w:val="center"/>
          </w:tcPr>
          <w:p w:rsidRPr="00CA5E0E" w:rsidR="005C3F4F" w:rsidP="00E017F1" w:rsidRDefault="005C3F4F" w14:paraId="737AEC63" w14:textId="77777777">
            <w:pPr>
              <w:cnfStyle w:val="100000000000" w:firstRow="1" w:lastRow="0" w:firstColumn="0" w:lastColumn="0" w:oddVBand="0" w:evenVBand="0" w:oddHBand="0" w:evenHBand="0" w:firstRowFirstColumn="0" w:firstRowLastColumn="0" w:lastRowFirstColumn="0" w:lastRowLastColumn="0"/>
              <w:rPr>
                <w:rFonts w:cs="Times New Roman"/>
              </w:rPr>
            </w:pPr>
            <w:r w:rsidRPr="00CA5E0E">
              <w:t>Slightly</w:t>
            </w:r>
            <w:r w:rsidRPr="00CA5E0E">
              <w:br/>
              <w:t>Interested</w:t>
            </w:r>
          </w:p>
        </w:tc>
        <w:tc>
          <w:tcPr>
            <w:tcW w:w="1152" w:type="dxa"/>
            <w:vAlign w:val="center"/>
          </w:tcPr>
          <w:p w:rsidRPr="00CA5E0E" w:rsidR="005C3F4F" w:rsidP="00E017F1" w:rsidRDefault="005C3F4F" w14:paraId="4DCB81C2" w14:textId="77777777">
            <w:pPr>
              <w:cnfStyle w:val="100000000000" w:firstRow="1" w:lastRow="0" w:firstColumn="0" w:lastColumn="0" w:oddVBand="0" w:evenVBand="0" w:oddHBand="0" w:evenHBand="0" w:firstRowFirstColumn="0" w:firstRowLastColumn="0" w:lastRowFirstColumn="0" w:lastRowLastColumn="0"/>
              <w:rPr>
                <w:rFonts w:cs="Times New Roman"/>
              </w:rPr>
            </w:pPr>
            <w:r w:rsidRPr="00CA5E0E">
              <w:t>Moderately</w:t>
            </w:r>
            <w:r w:rsidRPr="00CA5E0E">
              <w:br/>
              <w:t>Interested</w:t>
            </w:r>
          </w:p>
        </w:tc>
        <w:tc>
          <w:tcPr>
            <w:tcW w:w="1152" w:type="dxa"/>
            <w:vAlign w:val="center"/>
          </w:tcPr>
          <w:p w:rsidRPr="00CA5E0E" w:rsidR="005C3F4F" w:rsidP="00E017F1" w:rsidRDefault="005C3F4F" w14:paraId="133DC99E" w14:textId="77777777">
            <w:pPr>
              <w:cnfStyle w:val="100000000000" w:firstRow="1" w:lastRow="0" w:firstColumn="0" w:lastColumn="0" w:oddVBand="0" w:evenVBand="0" w:oddHBand="0" w:evenHBand="0" w:firstRowFirstColumn="0" w:firstRowLastColumn="0" w:lastRowFirstColumn="0" w:lastRowLastColumn="0"/>
              <w:rPr>
                <w:rFonts w:cs="Times New Roman"/>
              </w:rPr>
            </w:pPr>
            <w:r w:rsidRPr="00CA5E0E">
              <w:t>Very</w:t>
            </w:r>
            <w:r w:rsidRPr="00CA5E0E">
              <w:br/>
              <w:t>Interested</w:t>
            </w:r>
          </w:p>
        </w:tc>
        <w:tc>
          <w:tcPr>
            <w:tcW w:w="1152" w:type="dxa"/>
            <w:vAlign w:val="center"/>
          </w:tcPr>
          <w:p w:rsidRPr="00CA5E0E" w:rsidR="005C3F4F" w:rsidP="00E017F1" w:rsidRDefault="005C3F4F" w14:paraId="446C7995" w14:textId="77777777">
            <w:pPr>
              <w:cnfStyle w:val="100000000000" w:firstRow="1" w:lastRow="0" w:firstColumn="0" w:lastColumn="0" w:oddVBand="0" w:evenVBand="0" w:oddHBand="0" w:evenHBand="0" w:firstRowFirstColumn="0" w:firstRowLastColumn="0" w:lastRowFirstColumn="0" w:lastRowLastColumn="0"/>
              <w:rPr>
                <w:rFonts w:cs="Times New Roman"/>
              </w:rPr>
            </w:pPr>
            <w:r w:rsidRPr="00CA5E0E">
              <w:t>Extremely</w:t>
            </w:r>
            <w:r w:rsidRPr="00CA5E0E">
              <w:br/>
              <w:t>Interested</w:t>
            </w:r>
          </w:p>
        </w:tc>
      </w:tr>
      <w:tr w:rsidRPr="00CA5E0E" w:rsidR="005C3F4F" w:rsidTr="00E017F1" w14:paraId="7E7BEB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1" w:type="dxa"/>
          </w:tcPr>
          <w:p w:rsidRPr="00CA5E0E" w:rsidR="005C3F4F" w:rsidP="00E017F1" w:rsidRDefault="005C3F4F" w14:paraId="429DB2FE" w14:textId="77777777">
            <w:r w:rsidRPr="00CA5E0E">
              <w:t>[list of app features]</w:t>
            </w:r>
          </w:p>
        </w:tc>
        <w:tc>
          <w:tcPr>
            <w:tcW w:w="1152" w:type="dxa"/>
          </w:tcPr>
          <w:p w:rsidRPr="00CA5E0E" w:rsidR="005C3F4F" w:rsidP="00E017F1" w:rsidRDefault="005C3F4F" w14:paraId="36E89E4E" w14:textId="77777777">
            <w:pPr>
              <w:cnfStyle w:val="000000100000" w:firstRow="0" w:lastRow="0" w:firstColumn="0" w:lastColumn="0" w:oddVBand="0" w:evenVBand="0" w:oddHBand="1" w:evenHBand="0" w:firstRowFirstColumn="0" w:firstRowLastColumn="0" w:lastRowFirstColumn="0" w:lastRowLastColumn="0"/>
              <w:rPr>
                <w:rFonts w:eastAsia="Arial"/>
              </w:rPr>
            </w:pPr>
            <w:r w:rsidRPr="00CA5E0E">
              <w:t>1</w:t>
            </w:r>
          </w:p>
        </w:tc>
        <w:tc>
          <w:tcPr>
            <w:tcW w:w="1152" w:type="dxa"/>
          </w:tcPr>
          <w:p w:rsidRPr="00CA5E0E" w:rsidR="005C3F4F" w:rsidP="00E017F1" w:rsidRDefault="005C3F4F" w14:paraId="150DDC9F"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152" w:type="dxa"/>
          </w:tcPr>
          <w:p w:rsidRPr="00CA5E0E" w:rsidR="005C3F4F" w:rsidP="00E017F1" w:rsidRDefault="005C3F4F" w14:paraId="4FD581C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152" w:type="dxa"/>
          </w:tcPr>
          <w:p w:rsidRPr="00CA5E0E" w:rsidR="005C3F4F" w:rsidP="00E017F1" w:rsidRDefault="005C3F4F" w14:paraId="4CE063BE"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152" w:type="dxa"/>
          </w:tcPr>
          <w:p w:rsidRPr="00CA5E0E" w:rsidR="005C3F4F" w:rsidP="00E017F1" w:rsidRDefault="005C3F4F" w14:paraId="575F4F8E"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E017F1" w14:paraId="42BDE332" w14:textId="77777777">
        <w:tc>
          <w:tcPr>
            <w:cnfStyle w:val="001000000000" w:firstRow="0" w:lastRow="0" w:firstColumn="1" w:lastColumn="0" w:oddVBand="0" w:evenVBand="0" w:oddHBand="0" w:evenHBand="0" w:firstRowFirstColumn="0" w:firstRowLastColumn="0" w:lastRowFirstColumn="0" w:lastRowLastColumn="0"/>
            <w:tcW w:w="4381" w:type="dxa"/>
          </w:tcPr>
          <w:p w:rsidRPr="00CA5E0E" w:rsidR="005C3F4F" w:rsidP="00E017F1" w:rsidRDefault="00663884" w14:paraId="72F82415" w14:textId="34EF7A85">
            <w:r w:rsidRPr="00CA5E0E">
              <w:t>[site]</w:t>
            </w:r>
            <w:r w:rsidRPr="00CA5E0E" w:rsidR="005C3F4F">
              <w:t xml:space="preserve"> information (e.g., fees, hours)</w:t>
            </w:r>
          </w:p>
        </w:tc>
        <w:tc>
          <w:tcPr>
            <w:tcW w:w="1152" w:type="dxa"/>
          </w:tcPr>
          <w:p w:rsidRPr="00CA5E0E" w:rsidR="005C3F4F" w:rsidP="00E017F1" w:rsidRDefault="005C3F4F" w14:paraId="348D246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152" w:type="dxa"/>
          </w:tcPr>
          <w:p w:rsidRPr="00CA5E0E" w:rsidR="005C3F4F" w:rsidP="00E017F1" w:rsidRDefault="005C3F4F" w14:paraId="25BA571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152" w:type="dxa"/>
          </w:tcPr>
          <w:p w:rsidRPr="00CA5E0E" w:rsidR="005C3F4F" w:rsidP="00E017F1" w:rsidRDefault="005C3F4F" w14:paraId="78ACC94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152" w:type="dxa"/>
          </w:tcPr>
          <w:p w:rsidRPr="00CA5E0E" w:rsidR="005C3F4F" w:rsidP="00E017F1" w:rsidRDefault="005C3F4F" w14:paraId="17B194AA"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152" w:type="dxa"/>
          </w:tcPr>
          <w:p w:rsidRPr="00CA5E0E" w:rsidR="005C3F4F" w:rsidP="00E017F1" w:rsidRDefault="005C3F4F" w14:paraId="12A0ED57"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E017F1" w14:paraId="1FCA6D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1" w:type="dxa"/>
          </w:tcPr>
          <w:p w:rsidRPr="00CA5E0E" w:rsidR="005C3F4F" w:rsidP="00E017F1" w:rsidRDefault="00663884" w14:paraId="09C1BEAC" w14:textId="352374F5">
            <w:r w:rsidRPr="00CA5E0E">
              <w:t>[site]</w:t>
            </w:r>
            <w:r w:rsidRPr="00CA5E0E" w:rsidR="005C3F4F">
              <w:t xml:space="preserve"> maps</w:t>
            </w:r>
          </w:p>
        </w:tc>
        <w:tc>
          <w:tcPr>
            <w:tcW w:w="1152" w:type="dxa"/>
          </w:tcPr>
          <w:p w:rsidRPr="00CA5E0E" w:rsidR="005C3F4F" w:rsidP="00E017F1" w:rsidRDefault="005C3F4F" w14:paraId="68BC873A"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152" w:type="dxa"/>
          </w:tcPr>
          <w:p w:rsidRPr="00CA5E0E" w:rsidR="005C3F4F" w:rsidP="00E017F1" w:rsidRDefault="005C3F4F" w14:paraId="239CA57F"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152" w:type="dxa"/>
          </w:tcPr>
          <w:p w:rsidRPr="00CA5E0E" w:rsidR="005C3F4F" w:rsidP="00E017F1" w:rsidRDefault="005C3F4F" w14:paraId="4B85C26B"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152" w:type="dxa"/>
          </w:tcPr>
          <w:p w:rsidRPr="00CA5E0E" w:rsidR="005C3F4F" w:rsidP="00E017F1" w:rsidRDefault="005C3F4F" w14:paraId="65804F12"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152" w:type="dxa"/>
          </w:tcPr>
          <w:p w:rsidRPr="00CA5E0E" w:rsidR="005C3F4F" w:rsidP="00E017F1" w:rsidRDefault="005C3F4F" w14:paraId="06665B55"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E017F1" w14:paraId="00E64B19" w14:textId="77777777">
        <w:tc>
          <w:tcPr>
            <w:cnfStyle w:val="001000000000" w:firstRow="0" w:lastRow="0" w:firstColumn="1" w:lastColumn="0" w:oddVBand="0" w:evenVBand="0" w:oddHBand="0" w:evenHBand="0" w:firstRowFirstColumn="0" w:firstRowLastColumn="0" w:lastRowFirstColumn="0" w:lastRowLastColumn="0"/>
            <w:tcW w:w="4381" w:type="dxa"/>
          </w:tcPr>
          <w:p w:rsidRPr="00CA5E0E" w:rsidR="005C3F4F" w:rsidP="00E017F1" w:rsidRDefault="00663884" w14:paraId="33DE3641" w14:textId="468790FB">
            <w:r w:rsidRPr="00CA5E0E">
              <w:t>[site]</w:t>
            </w:r>
            <w:r w:rsidRPr="00CA5E0E" w:rsidR="005C3F4F">
              <w:t xml:space="preserve"> notifications (e.g., events, news)</w:t>
            </w:r>
          </w:p>
        </w:tc>
        <w:tc>
          <w:tcPr>
            <w:tcW w:w="1152" w:type="dxa"/>
          </w:tcPr>
          <w:p w:rsidRPr="00CA5E0E" w:rsidR="005C3F4F" w:rsidP="00E017F1" w:rsidRDefault="005C3F4F" w14:paraId="6ED41C20"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152" w:type="dxa"/>
          </w:tcPr>
          <w:p w:rsidRPr="00CA5E0E" w:rsidR="005C3F4F" w:rsidP="00E017F1" w:rsidRDefault="005C3F4F" w14:paraId="5A47E086"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152" w:type="dxa"/>
          </w:tcPr>
          <w:p w:rsidRPr="00CA5E0E" w:rsidR="005C3F4F" w:rsidP="00E017F1" w:rsidRDefault="005C3F4F" w14:paraId="127D59E9"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152" w:type="dxa"/>
          </w:tcPr>
          <w:p w:rsidRPr="00CA5E0E" w:rsidR="005C3F4F" w:rsidP="00E017F1" w:rsidRDefault="005C3F4F" w14:paraId="6DEF0254"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152" w:type="dxa"/>
          </w:tcPr>
          <w:p w:rsidRPr="00CA5E0E" w:rsidR="005C3F4F" w:rsidP="00E017F1" w:rsidRDefault="005C3F4F" w14:paraId="053943AF"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E017F1" w14:paraId="208667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1" w:type="dxa"/>
          </w:tcPr>
          <w:p w:rsidRPr="00CA5E0E" w:rsidR="005C3F4F" w:rsidP="00E017F1" w:rsidRDefault="005C3F4F" w14:paraId="1DDBAC3E" w14:textId="77777777">
            <w:r w:rsidRPr="00CA5E0E">
              <w:t>Personalized tours</w:t>
            </w:r>
          </w:p>
        </w:tc>
        <w:tc>
          <w:tcPr>
            <w:tcW w:w="1152" w:type="dxa"/>
          </w:tcPr>
          <w:p w:rsidRPr="00CA5E0E" w:rsidR="005C3F4F" w:rsidP="00E017F1" w:rsidRDefault="005C3F4F" w14:paraId="0F6B75CF"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152" w:type="dxa"/>
          </w:tcPr>
          <w:p w:rsidRPr="00CA5E0E" w:rsidR="005C3F4F" w:rsidP="00E017F1" w:rsidRDefault="005C3F4F" w14:paraId="2893366B"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152" w:type="dxa"/>
          </w:tcPr>
          <w:p w:rsidRPr="00CA5E0E" w:rsidR="005C3F4F" w:rsidP="00E017F1" w:rsidRDefault="005C3F4F" w14:paraId="329B6925"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152" w:type="dxa"/>
          </w:tcPr>
          <w:p w:rsidRPr="00CA5E0E" w:rsidR="005C3F4F" w:rsidP="00E017F1" w:rsidRDefault="005C3F4F" w14:paraId="0F1D9077"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152" w:type="dxa"/>
          </w:tcPr>
          <w:p w:rsidRPr="00CA5E0E" w:rsidR="005C3F4F" w:rsidP="00E017F1" w:rsidRDefault="005C3F4F" w14:paraId="7C3BE328"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E017F1" w14:paraId="549D5F21" w14:textId="77777777">
        <w:tc>
          <w:tcPr>
            <w:cnfStyle w:val="001000000000" w:firstRow="0" w:lastRow="0" w:firstColumn="1" w:lastColumn="0" w:oddVBand="0" w:evenVBand="0" w:oddHBand="0" w:evenHBand="0" w:firstRowFirstColumn="0" w:firstRowLastColumn="0" w:lastRowFirstColumn="0" w:lastRowLastColumn="0"/>
            <w:tcW w:w="4381" w:type="dxa"/>
          </w:tcPr>
          <w:p w:rsidRPr="00CA5E0E" w:rsidR="005C3F4F" w:rsidP="00E017F1" w:rsidRDefault="005C3F4F" w14:paraId="5F3907C5" w14:textId="77777777">
            <w:r w:rsidRPr="00CA5E0E">
              <w:t>Wildlife guides</w:t>
            </w:r>
          </w:p>
        </w:tc>
        <w:tc>
          <w:tcPr>
            <w:tcW w:w="1152" w:type="dxa"/>
          </w:tcPr>
          <w:p w:rsidRPr="00CA5E0E" w:rsidR="005C3F4F" w:rsidP="00E017F1" w:rsidRDefault="005C3F4F" w14:paraId="29EC035C"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152" w:type="dxa"/>
          </w:tcPr>
          <w:p w:rsidRPr="00CA5E0E" w:rsidR="005C3F4F" w:rsidP="00E017F1" w:rsidRDefault="005C3F4F" w14:paraId="5E499E63"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152" w:type="dxa"/>
          </w:tcPr>
          <w:p w:rsidRPr="00CA5E0E" w:rsidR="005C3F4F" w:rsidP="00E017F1" w:rsidRDefault="005C3F4F" w14:paraId="494E1E1F"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152" w:type="dxa"/>
          </w:tcPr>
          <w:p w:rsidRPr="00CA5E0E" w:rsidR="005C3F4F" w:rsidP="00E017F1" w:rsidRDefault="005C3F4F" w14:paraId="54E66327"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152" w:type="dxa"/>
          </w:tcPr>
          <w:p w:rsidRPr="00CA5E0E" w:rsidR="005C3F4F" w:rsidP="00E017F1" w:rsidRDefault="005C3F4F" w14:paraId="2576AB7B"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E017F1" w14:paraId="3FF05E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1" w:type="dxa"/>
          </w:tcPr>
          <w:p w:rsidRPr="00CA5E0E" w:rsidR="005C3F4F" w:rsidP="00E017F1" w:rsidRDefault="005C3F4F" w14:paraId="34575FD6" w14:textId="77777777">
            <w:r w:rsidRPr="00CA5E0E">
              <w:t>Interactive games</w:t>
            </w:r>
          </w:p>
        </w:tc>
        <w:tc>
          <w:tcPr>
            <w:tcW w:w="1152" w:type="dxa"/>
          </w:tcPr>
          <w:p w:rsidRPr="00CA5E0E" w:rsidR="005C3F4F" w:rsidP="00E017F1" w:rsidRDefault="005C3F4F" w14:paraId="17046F55"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152" w:type="dxa"/>
          </w:tcPr>
          <w:p w:rsidRPr="00CA5E0E" w:rsidR="005C3F4F" w:rsidP="00E017F1" w:rsidRDefault="005C3F4F" w14:paraId="202FDA8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152" w:type="dxa"/>
          </w:tcPr>
          <w:p w:rsidRPr="00CA5E0E" w:rsidR="005C3F4F" w:rsidP="00E017F1" w:rsidRDefault="005C3F4F" w14:paraId="66DE83C4"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152" w:type="dxa"/>
          </w:tcPr>
          <w:p w:rsidRPr="00CA5E0E" w:rsidR="005C3F4F" w:rsidP="00E017F1" w:rsidRDefault="005C3F4F" w14:paraId="0171EE8B"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152" w:type="dxa"/>
          </w:tcPr>
          <w:p w:rsidRPr="00CA5E0E" w:rsidR="005C3F4F" w:rsidP="00E017F1" w:rsidRDefault="005C3F4F" w14:paraId="0AD8F309"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E017F1" w14:paraId="4A0B0F06" w14:textId="77777777">
        <w:tc>
          <w:tcPr>
            <w:cnfStyle w:val="001000000000" w:firstRow="0" w:lastRow="0" w:firstColumn="1" w:lastColumn="0" w:oddVBand="0" w:evenVBand="0" w:oddHBand="0" w:evenHBand="0" w:firstRowFirstColumn="0" w:firstRowLastColumn="0" w:lastRowFirstColumn="0" w:lastRowLastColumn="0"/>
            <w:tcW w:w="4381" w:type="dxa"/>
          </w:tcPr>
          <w:p w:rsidRPr="00CA5E0E" w:rsidR="005C3F4F" w:rsidP="00E017F1" w:rsidRDefault="005C3F4F" w14:paraId="035371D9" w14:textId="77777777">
            <w:r w:rsidRPr="00CA5E0E">
              <w:t>Other (Please specify): ____________________</w:t>
            </w:r>
          </w:p>
        </w:tc>
        <w:tc>
          <w:tcPr>
            <w:tcW w:w="1152" w:type="dxa"/>
          </w:tcPr>
          <w:p w:rsidRPr="00CA5E0E" w:rsidR="005C3F4F" w:rsidP="00E017F1" w:rsidRDefault="005C3F4F" w14:paraId="3343380C"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152" w:type="dxa"/>
          </w:tcPr>
          <w:p w:rsidRPr="00CA5E0E" w:rsidR="005C3F4F" w:rsidP="00E017F1" w:rsidRDefault="005C3F4F" w14:paraId="34C9F044"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152" w:type="dxa"/>
          </w:tcPr>
          <w:p w:rsidRPr="00CA5E0E" w:rsidR="005C3F4F" w:rsidP="00E017F1" w:rsidRDefault="005C3F4F" w14:paraId="42132B42"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152" w:type="dxa"/>
          </w:tcPr>
          <w:p w:rsidRPr="00CA5E0E" w:rsidR="005C3F4F" w:rsidP="00E017F1" w:rsidRDefault="005C3F4F" w14:paraId="746F528C"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152" w:type="dxa"/>
          </w:tcPr>
          <w:p w:rsidRPr="00CA5E0E" w:rsidR="005C3F4F" w:rsidP="00E017F1" w:rsidRDefault="005C3F4F" w14:paraId="6DBEC150"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00B566D7" w:rsidP="00B566D7" w:rsidRDefault="00B566D7" w14:paraId="4D4234B5" w14:textId="77777777">
      <w:pPr>
        <w:pStyle w:val="Heading4"/>
        <w:numPr>
          <w:ilvl w:val="0"/>
          <w:numId w:val="52"/>
        </w:numPr>
      </w:pPr>
    </w:p>
    <w:p w:rsidRPr="00CA5E0E" w:rsidR="005C3F4F" w:rsidP="005C3F4F" w:rsidRDefault="005C3F4F" w14:paraId="7E4E2F13" w14:textId="4D90F635">
      <w:r w:rsidRPr="00CA5E0E">
        <w:t>Please rate the quality of the following features of the [app]. Please select only one response for each item.</w:t>
      </w:r>
    </w:p>
    <w:tbl>
      <w:tblPr>
        <w:tblStyle w:val="SmallTable"/>
        <w:tblW w:w="0" w:type="auto"/>
        <w:tblLayout w:type="fixed"/>
        <w:tblLook w:val="04A0" w:firstRow="1" w:lastRow="0" w:firstColumn="1" w:lastColumn="0" w:noHBand="0" w:noVBand="1"/>
      </w:tblPr>
      <w:tblGrid>
        <w:gridCol w:w="4845"/>
        <w:gridCol w:w="864"/>
        <w:gridCol w:w="864"/>
        <w:gridCol w:w="864"/>
        <w:gridCol w:w="864"/>
        <w:gridCol w:w="864"/>
      </w:tblGrid>
      <w:tr w:rsidRPr="00CA5E0E" w:rsidR="005C3F4F" w:rsidTr="00E017F1" w14:paraId="6EBA047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45" w:type="dxa"/>
          </w:tcPr>
          <w:p w:rsidRPr="00CA5E0E" w:rsidR="005C3F4F" w:rsidP="00E017F1" w:rsidRDefault="005C3F4F" w14:paraId="1870D69A" w14:textId="77777777">
            <w:pPr>
              <w:rPr>
                <w:rFonts w:eastAsia="Arial"/>
                <w:color w:val="auto"/>
              </w:rPr>
            </w:pPr>
          </w:p>
        </w:tc>
        <w:tc>
          <w:tcPr>
            <w:tcW w:w="864" w:type="dxa"/>
          </w:tcPr>
          <w:p w:rsidRPr="00CA5E0E" w:rsidR="005C3F4F" w:rsidP="00E017F1" w:rsidRDefault="005C3F4F" w14:paraId="3BE59E99"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Poor</w:t>
            </w:r>
          </w:p>
        </w:tc>
        <w:tc>
          <w:tcPr>
            <w:tcW w:w="864" w:type="dxa"/>
          </w:tcPr>
          <w:p w:rsidRPr="00CA5E0E" w:rsidR="005C3F4F" w:rsidP="00E017F1" w:rsidRDefault="005C3F4F" w14:paraId="73022673" w14:textId="77777777">
            <w:pPr>
              <w:cnfStyle w:val="100000000000" w:firstRow="1" w:lastRow="0" w:firstColumn="0" w:lastColumn="0" w:oddVBand="0" w:evenVBand="0" w:oddHBand="0" w:evenHBand="0" w:firstRowFirstColumn="0" w:firstRowLastColumn="0" w:lastRowFirstColumn="0" w:lastRowLastColumn="0"/>
            </w:pPr>
            <w:r w:rsidRPr="00CA5E0E">
              <w:t>Poor</w:t>
            </w:r>
          </w:p>
        </w:tc>
        <w:tc>
          <w:tcPr>
            <w:tcW w:w="864" w:type="dxa"/>
          </w:tcPr>
          <w:p w:rsidRPr="00CA5E0E" w:rsidR="005C3F4F" w:rsidP="00E017F1" w:rsidRDefault="005C3F4F" w14:paraId="348A05EF" w14:textId="77777777">
            <w:pPr>
              <w:cnfStyle w:val="100000000000" w:firstRow="1" w:lastRow="0" w:firstColumn="0" w:lastColumn="0" w:oddVBand="0" w:evenVBand="0" w:oddHBand="0" w:evenHBand="0" w:firstRowFirstColumn="0" w:firstRowLastColumn="0" w:lastRowFirstColumn="0" w:lastRowLastColumn="0"/>
            </w:pPr>
            <w:r w:rsidRPr="00CA5E0E">
              <w:t>Average</w:t>
            </w:r>
          </w:p>
        </w:tc>
        <w:tc>
          <w:tcPr>
            <w:tcW w:w="864" w:type="dxa"/>
          </w:tcPr>
          <w:p w:rsidRPr="00CA5E0E" w:rsidR="005C3F4F" w:rsidP="00E017F1" w:rsidRDefault="005C3F4F" w14:paraId="2E127AEA" w14:textId="77777777">
            <w:pPr>
              <w:cnfStyle w:val="100000000000" w:firstRow="1" w:lastRow="0" w:firstColumn="0" w:lastColumn="0" w:oddVBand="0" w:evenVBand="0" w:oddHBand="0" w:evenHBand="0" w:firstRowFirstColumn="0" w:firstRowLastColumn="0" w:lastRowFirstColumn="0" w:lastRowLastColumn="0"/>
            </w:pPr>
            <w:r w:rsidRPr="00CA5E0E">
              <w:t>Good</w:t>
            </w:r>
          </w:p>
        </w:tc>
        <w:tc>
          <w:tcPr>
            <w:tcW w:w="864" w:type="dxa"/>
          </w:tcPr>
          <w:p w:rsidRPr="00CA5E0E" w:rsidR="005C3F4F" w:rsidP="00E017F1" w:rsidRDefault="005C3F4F" w14:paraId="16023BBA"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Good</w:t>
            </w:r>
          </w:p>
        </w:tc>
      </w:tr>
      <w:tr w:rsidRPr="00CA5E0E" w:rsidR="005C3F4F" w:rsidTr="00E017F1" w14:paraId="306A81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5" w:type="dxa"/>
          </w:tcPr>
          <w:p w:rsidRPr="00CA5E0E" w:rsidR="005C3F4F" w:rsidP="00E017F1" w:rsidRDefault="005C3F4F" w14:paraId="714953E4" w14:textId="77777777">
            <w:r w:rsidRPr="00CA5E0E">
              <w:t>[list of app features]</w:t>
            </w:r>
          </w:p>
        </w:tc>
        <w:tc>
          <w:tcPr>
            <w:tcW w:w="864" w:type="dxa"/>
          </w:tcPr>
          <w:p w:rsidRPr="00CA5E0E" w:rsidR="005C3F4F" w:rsidP="00E017F1" w:rsidRDefault="005C3F4F" w14:paraId="252440CD" w14:textId="77777777">
            <w:pPr>
              <w:cnfStyle w:val="000000100000" w:firstRow="0" w:lastRow="0" w:firstColumn="0" w:lastColumn="0" w:oddVBand="0" w:evenVBand="0" w:oddHBand="1" w:evenHBand="0" w:firstRowFirstColumn="0" w:firstRowLastColumn="0" w:lastRowFirstColumn="0" w:lastRowLastColumn="0"/>
              <w:rPr>
                <w:rFonts w:eastAsia="Arial"/>
              </w:rPr>
            </w:pPr>
            <w:r w:rsidRPr="00CA5E0E">
              <w:t>1</w:t>
            </w:r>
          </w:p>
        </w:tc>
        <w:tc>
          <w:tcPr>
            <w:tcW w:w="864" w:type="dxa"/>
          </w:tcPr>
          <w:p w:rsidRPr="00CA5E0E" w:rsidR="005C3F4F" w:rsidP="00E017F1" w:rsidRDefault="005C3F4F" w14:paraId="7AD6AC65"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5C3F4F" w:rsidP="00E017F1" w:rsidRDefault="005C3F4F" w14:paraId="18A09A2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5C3F4F" w:rsidP="00E017F1" w:rsidRDefault="005C3F4F" w14:paraId="64477102"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5C3F4F" w:rsidP="00E017F1" w:rsidRDefault="005C3F4F" w14:paraId="23C75091"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E017F1" w14:paraId="4E952DAD" w14:textId="77777777">
        <w:tc>
          <w:tcPr>
            <w:cnfStyle w:val="001000000000" w:firstRow="0" w:lastRow="0" w:firstColumn="1" w:lastColumn="0" w:oddVBand="0" w:evenVBand="0" w:oddHBand="0" w:evenHBand="0" w:firstRowFirstColumn="0" w:firstRowLastColumn="0" w:lastRowFirstColumn="0" w:lastRowLastColumn="0"/>
            <w:tcW w:w="4845" w:type="dxa"/>
          </w:tcPr>
          <w:p w:rsidRPr="00CA5E0E" w:rsidR="005C3F4F" w:rsidP="00E017F1" w:rsidRDefault="00663884" w14:paraId="00EF2A6A" w14:textId="6CC9C420">
            <w:r w:rsidRPr="00CA5E0E">
              <w:t>[site]</w:t>
            </w:r>
            <w:r w:rsidRPr="00CA5E0E" w:rsidR="005C3F4F">
              <w:t xml:space="preserve"> information (e.g., fees, hours of operation)</w:t>
            </w:r>
          </w:p>
        </w:tc>
        <w:tc>
          <w:tcPr>
            <w:tcW w:w="864" w:type="dxa"/>
          </w:tcPr>
          <w:p w:rsidRPr="00CA5E0E" w:rsidR="005C3F4F" w:rsidP="00E017F1" w:rsidRDefault="005C3F4F" w14:paraId="723AC3E6"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64" w:type="dxa"/>
          </w:tcPr>
          <w:p w:rsidRPr="00CA5E0E" w:rsidR="005C3F4F" w:rsidP="00E017F1" w:rsidRDefault="005C3F4F" w14:paraId="537A52E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5C3F4F" w:rsidP="00E017F1" w:rsidRDefault="005C3F4F" w14:paraId="16CA5E94"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5C3F4F" w:rsidP="00E017F1" w:rsidRDefault="005C3F4F" w14:paraId="6C9B094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5C3F4F" w:rsidP="00E017F1" w:rsidRDefault="005C3F4F" w14:paraId="12BF43B5"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E017F1" w14:paraId="6185EB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5" w:type="dxa"/>
          </w:tcPr>
          <w:p w:rsidRPr="00CA5E0E" w:rsidR="005C3F4F" w:rsidP="00E017F1" w:rsidRDefault="00663884" w14:paraId="4C062528" w14:textId="2F93E8D2">
            <w:r w:rsidRPr="00CA5E0E">
              <w:t>[site]</w:t>
            </w:r>
            <w:r w:rsidRPr="00CA5E0E" w:rsidR="005C3F4F">
              <w:t xml:space="preserve"> maps</w:t>
            </w:r>
          </w:p>
        </w:tc>
        <w:tc>
          <w:tcPr>
            <w:tcW w:w="864" w:type="dxa"/>
          </w:tcPr>
          <w:p w:rsidRPr="00CA5E0E" w:rsidR="005C3F4F" w:rsidP="00E017F1" w:rsidRDefault="005C3F4F" w14:paraId="22CC4B2C"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64" w:type="dxa"/>
          </w:tcPr>
          <w:p w:rsidRPr="00CA5E0E" w:rsidR="005C3F4F" w:rsidP="00E017F1" w:rsidRDefault="005C3F4F" w14:paraId="126C9015"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5C3F4F" w:rsidP="00E017F1" w:rsidRDefault="005C3F4F" w14:paraId="69E038D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5C3F4F" w:rsidP="00E017F1" w:rsidRDefault="005C3F4F" w14:paraId="59F16752"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5C3F4F" w:rsidP="00E017F1" w:rsidRDefault="005C3F4F" w14:paraId="1D159F1D"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E017F1" w14:paraId="6DBFCB33" w14:textId="77777777">
        <w:tc>
          <w:tcPr>
            <w:cnfStyle w:val="001000000000" w:firstRow="0" w:lastRow="0" w:firstColumn="1" w:lastColumn="0" w:oddVBand="0" w:evenVBand="0" w:oddHBand="0" w:evenHBand="0" w:firstRowFirstColumn="0" w:firstRowLastColumn="0" w:lastRowFirstColumn="0" w:lastRowLastColumn="0"/>
            <w:tcW w:w="4845" w:type="dxa"/>
          </w:tcPr>
          <w:p w:rsidRPr="00CA5E0E" w:rsidR="005C3F4F" w:rsidP="00E017F1" w:rsidRDefault="00663884" w14:paraId="69B0663A" w14:textId="31343305">
            <w:r w:rsidRPr="00CA5E0E">
              <w:t>[site]</w:t>
            </w:r>
            <w:r w:rsidRPr="00CA5E0E" w:rsidR="005C3F4F">
              <w:t xml:space="preserve"> notifications (e.g., events, news)</w:t>
            </w:r>
          </w:p>
        </w:tc>
        <w:tc>
          <w:tcPr>
            <w:tcW w:w="864" w:type="dxa"/>
          </w:tcPr>
          <w:p w:rsidRPr="00CA5E0E" w:rsidR="005C3F4F" w:rsidP="00E017F1" w:rsidRDefault="005C3F4F" w14:paraId="2F4EB95B"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64" w:type="dxa"/>
          </w:tcPr>
          <w:p w:rsidRPr="00CA5E0E" w:rsidR="005C3F4F" w:rsidP="00E017F1" w:rsidRDefault="005C3F4F" w14:paraId="7A299C5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5C3F4F" w:rsidP="00E017F1" w:rsidRDefault="005C3F4F" w14:paraId="295EBB79"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5C3F4F" w:rsidP="00E017F1" w:rsidRDefault="005C3F4F" w14:paraId="324AE7F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5C3F4F" w:rsidP="00E017F1" w:rsidRDefault="005C3F4F" w14:paraId="7EB12AB1"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E017F1" w14:paraId="4ECE13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5" w:type="dxa"/>
          </w:tcPr>
          <w:p w:rsidRPr="00CA5E0E" w:rsidR="005C3F4F" w:rsidP="00E017F1" w:rsidRDefault="005C3F4F" w14:paraId="71E349F4" w14:textId="77777777">
            <w:r w:rsidRPr="00CA5E0E">
              <w:t>Personalized tours</w:t>
            </w:r>
          </w:p>
        </w:tc>
        <w:tc>
          <w:tcPr>
            <w:tcW w:w="864" w:type="dxa"/>
          </w:tcPr>
          <w:p w:rsidRPr="00CA5E0E" w:rsidR="005C3F4F" w:rsidP="00E017F1" w:rsidRDefault="005C3F4F" w14:paraId="3798FB2B"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64" w:type="dxa"/>
          </w:tcPr>
          <w:p w:rsidRPr="00CA5E0E" w:rsidR="005C3F4F" w:rsidP="00E017F1" w:rsidRDefault="005C3F4F" w14:paraId="02E87F4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5C3F4F" w:rsidP="00E017F1" w:rsidRDefault="005C3F4F" w14:paraId="2C66CA44"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5C3F4F" w:rsidP="00E017F1" w:rsidRDefault="005C3F4F" w14:paraId="7E6A4A8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5C3F4F" w:rsidP="00E017F1" w:rsidRDefault="005C3F4F" w14:paraId="4EB9F3E2"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E017F1" w14:paraId="086B7D92" w14:textId="77777777">
        <w:tc>
          <w:tcPr>
            <w:cnfStyle w:val="001000000000" w:firstRow="0" w:lastRow="0" w:firstColumn="1" w:lastColumn="0" w:oddVBand="0" w:evenVBand="0" w:oddHBand="0" w:evenHBand="0" w:firstRowFirstColumn="0" w:firstRowLastColumn="0" w:lastRowFirstColumn="0" w:lastRowLastColumn="0"/>
            <w:tcW w:w="4845" w:type="dxa"/>
          </w:tcPr>
          <w:p w:rsidRPr="00CA5E0E" w:rsidR="005C3F4F" w:rsidP="00E017F1" w:rsidRDefault="005C3F4F" w14:paraId="52BC9290" w14:textId="77777777">
            <w:r w:rsidRPr="00CA5E0E">
              <w:t>Wildlife guides</w:t>
            </w:r>
          </w:p>
        </w:tc>
        <w:tc>
          <w:tcPr>
            <w:tcW w:w="864" w:type="dxa"/>
          </w:tcPr>
          <w:p w:rsidRPr="00CA5E0E" w:rsidR="005C3F4F" w:rsidP="00E017F1" w:rsidRDefault="005C3F4F" w14:paraId="274F7FCC"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64" w:type="dxa"/>
          </w:tcPr>
          <w:p w:rsidRPr="00CA5E0E" w:rsidR="005C3F4F" w:rsidP="00E017F1" w:rsidRDefault="005C3F4F" w14:paraId="2FE674A6"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5C3F4F" w:rsidP="00E017F1" w:rsidRDefault="005C3F4F" w14:paraId="3715DF58"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5C3F4F" w:rsidP="00E017F1" w:rsidRDefault="005C3F4F" w14:paraId="5D26010B"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5C3F4F" w:rsidP="00E017F1" w:rsidRDefault="005C3F4F" w14:paraId="1602E72E"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E017F1" w14:paraId="02A617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5" w:type="dxa"/>
          </w:tcPr>
          <w:p w:rsidRPr="00CA5E0E" w:rsidR="005C3F4F" w:rsidP="00E017F1" w:rsidRDefault="005C3F4F" w14:paraId="1EBD03D0" w14:textId="77777777">
            <w:r w:rsidRPr="00CA5E0E">
              <w:t>Interactive games</w:t>
            </w:r>
          </w:p>
        </w:tc>
        <w:tc>
          <w:tcPr>
            <w:tcW w:w="864" w:type="dxa"/>
          </w:tcPr>
          <w:p w:rsidRPr="00CA5E0E" w:rsidR="005C3F4F" w:rsidP="00E017F1" w:rsidRDefault="005C3F4F" w14:paraId="5447F7C3"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64" w:type="dxa"/>
          </w:tcPr>
          <w:p w:rsidRPr="00CA5E0E" w:rsidR="005C3F4F" w:rsidP="00E017F1" w:rsidRDefault="005C3F4F" w14:paraId="67F8CC54"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5C3F4F" w:rsidP="00E017F1" w:rsidRDefault="005C3F4F" w14:paraId="4EC3A03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5C3F4F" w:rsidP="00E017F1" w:rsidRDefault="005C3F4F" w14:paraId="41E60E7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5C3F4F" w:rsidP="00E017F1" w:rsidRDefault="005C3F4F" w14:paraId="31C58C5A"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E017F1" w14:paraId="3323A612" w14:textId="77777777">
        <w:tc>
          <w:tcPr>
            <w:cnfStyle w:val="001000000000" w:firstRow="0" w:lastRow="0" w:firstColumn="1" w:lastColumn="0" w:oddVBand="0" w:evenVBand="0" w:oddHBand="0" w:evenHBand="0" w:firstRowFirstColumn="0" w:firstRowLastColumn="0" w:lastRowFirstColumn="0" w:lastRowLastColumn="0"/>
            <w:tcW w:w="4845" w:type="dxa"/>
          </w:tcPr>
          <w:p w:rsidRPr="00CA5E0E" w:rsidR="005C3F4F" w:rsidP="00E017F1" w:rsidRDefault="005C3F4F" w14:paraId="38D172C7" w14:textId="77777777">
            <w:r w:rsidRPr="00CA5E0E">
              <w:t>Other (Please specify): ____________________</w:t>
            </w:r>
          </w:p>
        </w:tc>
        <w:tc>
          <w:tcPr>
            <w:tcW w:w="864" w:type="dxa"/>
          </w:tcPr>
          <w:p w:rsidRPr="00CA5E0E" w:rsidR="005C3F4F" w:rsidP="00E017F1" w:rsidRDefault="005C3F4F" w14:paraId="562CFB75"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64" w:type="dxa"/>
          </w:tcPr>
          <w:p w:rsidRPr="00CA5E0E" w:rsidR="005C3F4F" w:rsidP="00E017F1" w:rsidRDefault="005C3F4F" w14:paraId="16B7AD1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5C3F4F" w:rsidP="00E017F1" w:rsidRDefault="005C3F4F" w14:paraId="1F773ECB"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5C3F4F" w:rsidP="00E017F1" w:rsidRDefault="005C3F4F" w14:paraId="3CB0AE8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5C3F4F" w:rsidP="00E017F1" w:rsidRDefault="005C3F4F" w14:paraId="6123BD57"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5C3F4F" w:rsidP="001A62B8" w:rsidRDefault="005C3F4F" w14:paraId="324F98A2" w14:textId="77777777">
      <w:pPr>
        <w:pStyle w:val="Heading4"/>
        <w:numPr>
          <w:ilvl w:val="0"/>
          <w:numId w:val="52"/>
        </w:numPr>
        <w:rPr>
          <w:color w:val="auto"/>
        </w:rPr>
      </w:pPr>
    </w:p>
    <w:p w:rsidRPr="00CA5E0E" w:rsidR="005C3F4F" w:rsidP="005C3F4F" w:rsidRDefault="005C3F4F" w14:paraId="108D72FE" w14:textId="77777777">
      <w:r w:rsidRPr="00CA5E0E">
        <w:t>Please indicate how much you agree or disagree with each of the following statements.</w:t>
      </w:r>
    </w:p>
    <w:tbl>
      <w:tblPr>
        <w:tblStyle w:val="SmallTable"/>
        <w:tblW w:w="0" w:type="auto"/>
        <w:tblLayout w:type="fixed"/>
        <w:tblLook w:val="04A0" w:firstRow="1" w:lastRow="0" w:firstColumn="1" w:lastColumn="0" w:noHBand="0" w:noVBand="1"/>
      </w:tblPr>
      <w:tblGrid>
        <w:gridCol w:w="2752"/>
        <w:gridCol w:w="794"/>
        <w:gridCol w:w="1049"/>
        <w:gridCol w:w="771"/>
        <w:gridCol w:w="1294"/>
        <w:gridCol w:w="951"/>
        <w:gridCol w:w="1119"/>
        <w:gridCol w:w="1080"/>
      </w:tblGrid>
      <w:tr w:rsidRPr="00CA5E0E" w:rsidR="00033A44" w:rsidTr="003A7718" w14:paraId="524AC10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52" w:type="dxa"/>
          </w:tcPr>
          <w:p w:rsidRPr="00CA5E0E" w:rsidR="005C3F4F" w:rsidP="00E017F1" w:rsidRDefault="005C3F4F" w14:paraId="1D812F40" w14:textId="77777777">
            <w:pPr>
              <w:rPr>
                <w:color w:val="auto"/>
                <w:w w:val="105"/>
              </w:rPr>
            </w:pPr>
          </w:p>
        </w:tc>
        <w:tc>
          <w:tcPr>
            <w:tcW w:w="794" w:type="dxa"/>
          </w:tcPr>
          <w:p w:rsidRPr="00CA5E0E" w:rsidR="005C3F4F" w:rsidP="00E017F1" w:rsidRDefault="005C3F4F" w14:paraId="7FFE6DD5" w14:textId="77777777">
            <w:pPr>
              <w:cnfStyle w:val="100000000000" w:firstRow="1" w:lastRow="0" w:firstColumn="0" w:lastColumn="0" w:oddVBand="0" w:evenVBand="0" w:oddHBand="0" w:evenHBand="0" w:firstRowFirstColumn="0" w:firstRowLastColumn="0" w:lastRowFirstColumn="0" w:lastRowLastColumn="0"/>
              <w:rPr>
                <w:w w:val="105"/>
              </w:rPr>
            </w:pPr>
            <w:r w:rsidRPr="00CA5E0E">
              <w:t>Strongly</w:t>
            </w:r>
            <w:r w:rsidRPr="00CA5E0E">
              <w:br/>
              <w:t>disagree</w:t>
            </w:r>
          </w:p>
        </w:tc>
        <w:tc>
          <w:tcPr>
            <w:tcW w:w="1049" w:type="dxa"/>
          </w:tcPr>
          <w:p w:rsidRPr="00CA5E0E" w:rsidR="005C3F4F" w:rsidP="00E017F1" w:rsidRDefault="005C3F4F" w14:paraId="5EC87E6F" w14:textId="77777777">
            <w:pPr>
              <w:cnfStyle w:val="100000000000" w:firstRow="1" w:lastRow="0" w:firstColumn="0" w:lastColumn="0" w:oddVBand="0" w:evenVBand="0" w:oddHBand="0" w:evenHBand="0" w:firstRowFirstColumn="0" w:firstRowLastColumn="0" w:lastRowFirstColumn="0" w:lastRowLastColumn="0"/>
              <w:rPr>
                <w:w w:val="105"/>
              </w:rPr>
            </w:pPr>
            <w:r w:rsidRPr="00CA5E0E">
              <w:t>Moderately</w:t>
            </w:r>
            <w:r w:rsidRPr="00CA5E0E">
              <w:br/>
              <w:t>disagree</w:t>
            </w:r>
          </w:p>
        </w:tc>
        <w:tc>
          <w:tcPr>
            <w:tcW w:w="771" w:type="dxa"/>
          </w:tcPr>
          <w:p w:rsidRPr="00CA5E0E" w:rsidR="005C3F4F" w:rsidP="00E017F1" w:rsidRDefault="005C3F4F" w14:paraId="4CA7647B" w14:textId="77777777">
            <w:pPr>
              <w:cnfStyle w:val="100000000000" w:firstRow="1" w:lastRow="0" w:firstColumn="0" w:lastColumn="0" w:oddVBand="0" w:evenVBand="0" w:oddHBand="0" w:evenHBand="0" w:firstRowFirstColumn="0" w:firstRowLastColumn="0" w:lastRowFirstColumn="0" w:lastRowLastColumn="0"/>
              <w:rPr>
                <w:w w:val="105"/>
              </w:rPr>
            </w:pPr>
            <w:r w:rsidRPr="00CA5E0E">
              <w:t>Slightly</w:t>
            </w:r>
            <w:r w:rsidRPr="00CA5E0E">
              <w:br/>
              <w:t>disagree</w:t>
            </w:r>
          </w:p>
        </w:tc>
        <w:tc>
          <w:tcPr>
            <w:tcW w:w="1294" w:type="dxa"/>
          </w:tcPr>
          <w:p w:rsidRPr="00CA5E0E" w:rsidR="005C3F4F" w:rsidP="00E017F1" w:rsidRDefault="005C3F4F" w14:paraId="4CC69BB3" w14:textId="77777777">
            <w:pPr>
              <w:cnfStyle w:val="100000000000" w:firstRow="1" w:lastRow="0" w:firstColumn="0" w:lastColumn="0" w:oddVBand="0" w:evenVBand="0" w:oddHBand="0" w:evenHBand="0" w:firstRowFirstColumn="0" w:firstRowLastColumn="0" w:lastRowFirstColumn="0" w:lastRowLastColumn="0"/>
              <w:rPr>
                <w:w w:val="105"/>
              </w:rPr>
            </w:pPr>
            <w:r w:rsidRPr="00CA5E0E">
              <w:t>Neither</w:t>
            </w:r>
            <w:r w:rsidRPr="00CA5E0E">
              <w:br/>
              <w:t>agree nor</w:t>
            </w:r>
            <w:r w:rsidRPr="00CA5E0E">
              <w:br/>
              <w:t>disagree</w:t>
            </w:r>
          </w:p>
        </w:tc>
        <w:tc>
          <w:tcPr>
            <w:tcW w:w="951" w:type="dxa"/>
          </w:tcPr>
          <w:p w:rsidRPr="00CA5E0E" w:rsidR="005C3F4F" w:rsidP="00E017F1" w:rsidRDefault="00033A44" w14:paraId="7A4FF3C5" w14:textId="31788DBD">
            <w:pPr>
              <w:cnfStyle w:val="100000000000" w:firstRow="1" w:lastRow="0" w:firstColumn="0" w:lastColumn="0" w:oddVBand="0" w:evenVBand="0" w:oddHBand="0" w:evenHBand="0" w:firstRowFirstColumn="0" w:firstRowLastColumn="0" w:lastRowFirstColumn="0" w:lastRowLastColumn="0"/>
              <w:rPr>
                <w:w w:val="105"/>
              </w:rPr>
            </w:pPr>
            <w:r>
              <w:t>Slightly</w:t>
            </w:r>
            <w:r w:rsidRPr="00CA5E0E" w:rsidR="005C3F4F">
              <w:br/>
              <w:t>agree</w:t>
            </w:r>
          </w:p>
        </w:tc>
        <w:tc>
          <w:tcPr>
            <w:tcW w:w="1119" w:type="dxa"/>
          </w:tcPr>
          <w:p w:rsidRPr="00CA5E0E" w:rsidR="005C3F4F" w:rsidP="00E017F1" w:rsidRDefault="00033A44" w14:paraId="6847D349" w14:textId="2B4F4729">
            <w:pPr>
              <w:cnfStyle w:val="100000000000" w:firstRow="1" w:lastRow="0" w:firstColumn="0" w:lastColumn="0" w:oddVBand="0" w:evenVBand="0" w:oddHBand="0" w:evenHBand="0" w:firstRowFirstColumn="0" w:firstRowLastColumn="0" w:lastRowFirstColumn="0" w:lastRowLastColumn="0"/>
              <w:rPr>
                <w:w w:val="105"/>
              </w:rPr>
            </w:pPr>
            <w:r>
              <w:t>Moderately</w:t>
            </w:r>
            <w:r w:rsidRPr="00CA5E0E" w:rsidR="005C3F4F">
              <w:br/>
              <w:t>agree</w:t>
            </w:r>
          </w:p>
        </w:tc>
        <w:tc>
          <w:tcPr>
            <w:tcW w:w="1080" w:type="dxa"/>
          </w:tcPr>
          <w:p w:rsidRPr="00CA5E0E" w:rsidR="005C3F4F" w:rsidP="00E017F1" w:rsidRDefault="005C3F4F" w14:paraId="268187FD" w14:textId="77777777">
            <w:pPr>
              <w:cnfStyle w:val="100000000000" w:firstRow="1" w:lastRow="0" w:firstColumn="0" w:lastColumn="0" w:oddVBand="0" w:evenVBand="0" w:oddHBand="0" w:evenHBand="0" w:firstRowFirstColumn="0" w:firstRowLastColumn="0" w:lastRowFirstColumn="0" w:lastRowLastColumn="0"/>
              <w:rPr>
                <w:w w:val="105"/>
              </w:rPr>
            </w:pPr>
            <w:r w:rsidRPr="00CA5E0E">
              <w:t>Strongly</w:t>
            </w:r>
            <w:r w:rsidRPr="00CA5E0E">
              <w:br/>
              <w:t>agree</w:t>
            </w:r>
          </w:p>
        </w:tc>
      </w:tr>
      <w:tr w:rsidRPr="00CA5E0E" w:rsidR="00033A44" w:rsidTr="003A7718" w14:paraId="5AFA95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tcPr>
          <w:p w:rsidRPr="00CA5E0E" w:rsidR="005C3F4F" w:rsidP="00E017F1" w:rsidRDefault="005C3F4F" w14:paraId="18DC6517" w14:textId="77777777">
            <w:r w:rsidRPr="00CA5E0E">
              <w:rPr>
                <w:w w:val="105"/>
              </w:rPr>
              <w:t>I found/expect to find [app/website] easy to use</w:t>
            </w:r>
          </w:p>
        </w:tc>
        <w:tc>
          <w:tcPr>
            <w:tcW w:w="794" w:type="dxa"/>
          </w:tcPr>
          <w:p w:rsidRPr="00CA5E0E" w:rsidR="005C3F4F" w:rsidP="00E017F1" w:rsidRDefault="005C3F4F" w14:paraId="5A1EEFA2"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1</w:t>
            </w:r>
          </w:p>
        </w:tc>
        <w:tc>
          <w:tcPr>
            <w:tcW w:w="1049" w:type="dxa"/>
          </w:tcPr>
          <w:p w:rsidRPr="00CA5E0E" w:rsidR="005C3F4F" w:rsidP="00E017F1" w:rsidRDefault="005C3F4F" w14:paraId="6FDBF03E"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2</w:t>
            </w:r>
          </w:p>
        </w:tc>
        <w:tc>
          <w:tcPr>
            <w:tcW w:w="771" w:type="dxa"/>
          </w:tcPr>
          <w:p w:rsidRPr="00CA5E0E" w:rsidR="005C3F4F" w:rsidP="00E017F1" w:rsidRDefault="005C3F4F" w14:paraId="639C64EB"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3</w:t>
            </w:r>
          </w:p>
        </w:tc>
        <w:tc>
          <w:tcPr>
            <w:tcW w:w="1294" w:type="dxa"/>
          </w:tcPr>
          <w:p w:rsidRPr="00CA5E0E" w:rsidR="005C3F4F" w:rsidP="00E017F1" w:rsidRDefault="005C3F4F" w14:paraId="01D888E1"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4</w:t>
            </w:r>
          </w:p>
        </w:tc>
        <w:tc>
          <w:tcPr>
            <w:tcW w:w="951" w:type="dxa"/>
          </w:tcPr>
          <w:p w:rsidRPr="00CA5E0E" w:rsidR="005C3F4F" w:rsidP="00E017F1" w:rsidRDefault="005C3F4F" w14:paraId="6B07DCBA"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5</w:t>
            </w:r>
          </w:p>
        </w:tc>
        <w:tc>
          <w:tcPr>
            <w:tcW w:w="1119" w:type="dxa"/>
          </w:tcPr>
          <w:p w:rsidRPr="00CA5E0E" w:rsidR="005C3F4F" w:rsidP="00E017F1" w:rsidRDefault="005C3F4F" w14:paraId="27ABC63B"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6</w:t>
            </w:r>
          </w:p>
        </w:tc>
        <w:tc>
          <w:tcPr>
            <w:tcW w:w="1080" w:type="dxa"/>
          </w:tcPr>
          <w:p w:rsidRPr="00CA5E0E" w:rsidR="005C3F4F" w:rsidP="00E017F1" w:rsidRDefault="005C3F4F" w14:paraId="03E09D2E"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7</w:t>
            </w:r>
          </w:p>
        </w:tc>
      </w:tr>
      <w:tr w:rsidRPr="00CA5E0E" w:rsidR="00033A44" w:rsidTr="003A7718" w14:paraId="7CE6545F" w14:textId="77777777">
        <w:tc>
          <w:tcPr>
            <w:cnfStyle w:val="001000000000" w:firstRow="0" w:lastRow="0" w:firstColumn="1" w:lastColumn="0" w:oddVBand="0" w:evenVBand="0" w:oddHBand="0" w:evenHBand="0" w:firstRowFirstColumn="0" w:firstRowLastColumn="0" w:lastRowFirstColumn="0" w:lastRowLastColumn="0"/>
            <w:tcW w:w="2752" w:type="dxa"/>
          </w:tcPr>
          <w:p w:rsidRPr="00CA5E0E" w:rsidR="005C3F4F" w:rsidP="00E017F1" w:rsidRDefault="005C3F4F" w14:paraId="5A4EB3E5" w14:textId="77777777">
            <w:r w:rsidRPr="00CA5E0E">
              <w:rPr>
                <w:w w:val="105"/>
              </w:rPr>
              <w:t>I expect most people will have some trouble using [app/website]</w:t>
            </w:r>
          </w:p>
        </w:tc>
        <w:tc>
          <w:tcPr>
            <w:tcW w:w="794" w:type="dxa"/>
          </w:tcPr>
          <w:p w:rsidRPr="00CA5E0E" w:rsidR="005C3F4F" w:rsidP="00E017F1" w:rsidRDefault="005C3F4F" w14:paraId="1858424B" w14:textId="77777777">
            <w:pPr>
              <w:cnfStyle w:val="000000000000" w:firstRow="0" w:lastRow="0" w:firstColumn="0" w:lastColumn="0" w:oddVBand="0" w:evenVBand="0" w:oddHBand="0" w:evenHBand="0" w:firstRowFirstColumn="0" w:firstRowLastColumn="0" w:lastRowFirstColumn="0" w:lastRowLastColumn="0"/>
              <w:rPr>
                <w:w w:val="105"/>
              </w:rPr>
            </w:pPr>
            <w:r w:rsidRPr="00CA5E0E">
              <w:rPr>
                <w:w w:val="105"/>
              </w:rPr>
              <w:t>1</w:t>
            </w:r>
          </w:p>
        </w:tc>
        <w:tc>
          <w:tcPr>
            <w:tcW w:w="1049" w:type="dxa"/>
          </w:tcPr>
          <w:p w:rsidRPr="00CA5E0E" w:rsidR="005C3F4F" w:rsidP="00E017F1" w:rsidRDefault="005C3F4F" w14:paraId="0CF3F285" w14:textId="77777777">
            <w:pPr>
              <w:cnfStyle w:val="000000000000" w:firstRow="0" w:lastRow="0" w:firstColumn="0" w:lastColumn="0" w:oddVBand="0" w:evenVBand="0" w:oddHBand="0" w:evenHBand="0" w:firstRowFirstColumn="0" w:firstRowLastColumn="0" w:lastRowFirstColumn="0" w:lastRowLastColumn="0"/>
              <w:rPr>
                <w:w w:val="105"/>
              </w:rPr>
            </w:pPr>
            <w:r w:rsidRPr="00CA5E0E">
              <w:rPr>
                <w:w w:val="105"/>
              </w:rPr>
              <w:t>2</w:t>
            </w:r>
          </w:p>
        </w:tc>
        <w:tc>
          <w:tcPr>
            <w:tcW w:w="771" w:type="dxa"/>
          </w:tcPr>
          <w:p w:rsidRPr="00CA5E0E" w:rsidR="005C3F4F" w:rsidP="00E017F1" w:rsidRDefault="005C3F4F" w14:paraId="05AB7F6F" w14:textId="77777777">
            <w:pPr>
              <w:cnfStyle w:val="000000000000" w:firstRow="0" w:lastRow="0" w:firstColumn="0" w:lastColumn="0" w:oddVBand="0" w:evenVBand="0" w:oddHBand="0" w:evenHBand="0" w:firstRowFirstColumn="0" w:firstRowLastColumn="0" w:lastRowFirstColumn="0" w:lastRowLastColumn="0"/>
              <w:rPr>
                <w:w w:val="105"/>
              </w:rPr>
            </w:pPr>
            <w:r w:rsidRPr="00CA5E0E">
              <w:rPr>
                <w:w w:val="105"/>
              </w:rPr>
              <w:t>3</w:t>
            </w:r>
          </w:p>
        </w:tc>
        <w:tc>
          <w:tcPr>
            <w:tcW w:w="1294" w:type="dxa"/>
          </w:tcPr>
          <w:p w:rsidRPr="00CA5E0E" w:rsidR="005C3F4F" w:rsidP="00E017F1" w:rsidRDefault="005C3F4F" w14:paraId="1F4471C2" w14:textId="77777777">
            <w:pPr>
              <w:cnfStyle w:val="000000000000" w:firstRow="0" w:lastRow="0" w:firstColumn="0" w:lastColumn="0" w:oddVBand="0" w:evenVBand="0" w:oddHBand="0" w:evenHBand="0" w:firstRowFirstColumn="0" w:firstRowLastColumn="0" w:lastRowFirstColumn="0" w:lastRowLastColumn="0"/>
              <w:rPr>
                <w:w w:val="105"/>
              </w:rPr>
            </w:pPr>
            <w:r w:rsidRPr="00CA5E0E">
              <w:rPr>
                <w:w w:val="105"/>
              </w:rPr>
              <w:t>4</w:t>
            </w:r>
          </w:p>
        </w:tc>
        <w:tc>
          <w:tcPr>
            <w:tcW w:w="951" w:type="dxa"/>
          </w:tcPr>
          <w:p w:rsidRPr="00CA5E0E" w:rsidR="005C3F4F" w:rsidP="00E017F1" w:rsidRDefault="005C3F4F" w14:paraId="1FCCEE4E" w14:textId="77777777">
            <w:pPr>
              <w:cnfStyle w:val="000000000000" w:firstRow="0" w:lastRow="0" w:firstColumn="0" w:lastColumn="0" w:oddVBand="0" w:evenVBand="0" w:oddHBand="0" w:evenHBand="0" w:firstRowFirstColumn="0" w:firstRowLastColumn="0" w:lastRowFirstColumn="0" w:lastRowLastColumn="0"/>
              <w:rPr>
                <w:w w:val="105"/>
              </w:rPr>
            </w:pPr>
            <w:r w:rsidRPr="00CA5E0E">
              <w:rPr>
                <w:w w:val="105"/>
              </w:rPr>
              <w:t>5</w:t>
            </w:r>
          </w:p>
        </w:tc>
        <w:tc>
          <w:tcPr>
            <w:tcW w:w="1119" w:type="dxa"/>
          </w:tcPr>
          <w:p w:rsidRPr="00CA5E0E" w:rsidR="005C3F4F" w:rsidP="00E017F1" w:rsidRDefault="005C3F4F" w14:paraId="13DEDD1D" w14:textId="77777777">
            <w:pPr>
              <w:cnfStyle w:val="000000000000" w:firstRow="0" w:lastRow="0" w:firstColumn="0" w:lastColumn="0" w:oddVBand="0" w:evenVBand="0" w:oddHBand="0" w:evenHBand="0" w:firstRowFirstColumn="0" w:firstRowLastColumn="0" w:lastRowFirstColumn="0" w:lastRowLastColumn="0"/>
              <w:rPr>
                <w:w w:val="105"/>
              </w:rPr>
            </w:pPr>
            <w:r w:rsidRPr="00CA5E0E">
              <w:rPr>
                <w:w w:val="105"/>
              </w:rPr>
              <w:t>6</w:t>
            </w:r>
          </w:p>
        </w:tc>
        <w:tc>
          <w:tcPr>
            <w:tcW w:w="1080" w:type="dxa"/>
          </w:tcPr>
          <w:p w:rsidRPr="00CA5E0E" w:rsidR="005C3F4F" w:rsidP="00E017F1" w:rsidRDefault="005C3F4F" w14:paraId="67D54C8B" w14:textId="77777777">
            <w:pPr>
              <w:cnfStyle w:val="000000000000" w:firstRow="0" w:lastRow="0" w:firstColumn="0" w:lastColumn="0" w:oddVBand="0" w:evenVBand="0" w:oddHBand="0" w:evenHBand="0" w:firstRowFirstColumn="0" w:firstRowLastColumn="0" w:lastRowFirstColumn="0" w:lastRowLastColumn="0"/>
              <w:rPr>
                <w:w w:val="105"/>
              </w:rPr>
            </w:pPr>
            <w:r w:rsidRPr="00CA5E0E">
              <w:rPr>
                <w:w w:val="105"/>
              </w:rPr>
              <w:t>7</w:t>
            </w:r>
          </w:p>
        </w:tc>
      </w:tr>
      <w:tr w:rsidRPr="00CA5E0E" w:rsidR="00033A44" w:rsidTr="003A7718" w14:paraId="43F2B8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tcPr>
          <w:p w:rsidRPr="00CA5E0E" w:rsidR="005C3F4F" w:rsidP="00E017F1" w:rsidRDefault="005C3F4F" w14:paraId="2B3FC596" w14:textId="77777777">
            <w:r w:rsidRPr="00CA5E0E">
              <w:rPr>
                <w:w w:val="105"/>
              </w:rPr>
              <w:t>I am confident in my ability to use the [app/website] to submit data</w:t>
            </w:r>
          </w:p>
        </w:tc>
        <w:tc>
          <w:tcPr>
            <w:tcW w:w="794" w:type="dxa"/>
          </w:tcPr>
          <w:p w:rsidRPr="00CA5E0E" w:rsidR="005C3F4F" w:rsidP="00E017F1" w:rsidRDefault="005C3F4F" w14:paraId="488BD5BF"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1</w:t>
            </w:r>
          </w:p>
        </w:tc>
        <w:tc>
          <w:tcPr>
            <w:tcW w:w="1049" w:type="dxa"/>
          </w:tcPr>
          <w:p w:rsidRPr="00CA5E0E" w:rsidR="005C3F4F" w:rsidP="00E017F1" w:rsidRDefault="005C3F4F" w14:paraId="3793DA74"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2</w:t>
            </w:r>
          </w:p>
        </w:tc>
        <w:tc>
          <w:tcPr>
            <w:tcW w:w="771" w:type="dxa"/>
          </w:tcPr>
          <w:p w:rsidRPr="00CA5E0E" w:rsidR="005C3F4F" w:rsidP="00E017F1" w:rsidRDefault="005C3F4F" w14:paraId="3E30545B"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3</w:t>
            </w:r>
          </w:p>
        </w:tc>
        <w:tc>
          <w:tcPr>
            <w:tcW w:w="1294" w:type="dxa"/>
          </w:tcPr>
          <w:p w:rsidRPr="00CA5E0E" w:rsidR="005C3F4F" w:rsidP="00E017F1" w:rsidRDefault="005C3F4F" w14:paraId="5F20F415"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4</w:t>
            </w:r>
          </w:p>
        </w:tc>
        <w:tc>
          <w:tcPr>
            <w:tcW w:w="951" w:type="dxa"/>
          </w:tcPr>
          <w:p w:rsidRPr="00CA5E0E" w:rsidR="005C3F4F" w:rsidP="00E017F1" w:rsidRDefault="005C3F4F" w14:paraId="0E40BF58"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5</w:t>
            </w:r>
          </w:p>
        </w:tc>
        <w:tc>
          <w:tcPr>
            <w:tcW w:w="1119" w:type="dxa"/>
          </w:tcPr>
          <w:p w:rsidRPr="00CA5E0E" w:rsidR="005C3F4F" w:rsidP="00E017F1" w:rsidRDefault="005C3F4F" w14:paraId="64F95428"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6</w:t>
            </w:r>
          </w:p>
        </w:tc>
        <w:tc>
          <w:tcPr>
            <w:tcW w:w="1080" w:type="dxa"/>
          </w:tcPr>
          <w:p w:rsidRPr="00CA5E0E" w:rsidR="005C3F4F" w:rsidP="00E017F1" w:rsidRDefault="005C3F4F" w14:paraId="4C1E5D6B" w14:textId="77777777">
            <w:pPr>
              <w:cnfStyle w:val="000000100000" w:firstRow="0" w:lastRow="0" w:firstColumn="0" w:lastColumn="0" w:oddVBand="0" w:evenVBand="0" w:oddHBand="1" w:evenHBand="0" w:firstRowFirstColumn="0" w:firstRowLastColumn="0" w:lastRowFirstColumn="0" w:lastRowLastColumn="0"/>
              <w:rPr>
                <w:w w:val="105"/>
              </w:rPr>
            </w:pPr>
            <w:r w:rsidRPr="00CA5E0E">
              <w:rPr>
                <w:w w:val="105"/>
              </w:rPr>
              <w:t>7</w:t>
            </w:r>
          </w:p>
        </w:tc>
      </w:tr>
      <w:tr w:rsidRPr="00CA5E0E" w:rsidR="00033A44" w:rsidTr="003A7718" w14:paraId="50488917" w14:textId="77777777">
        <w:tc>
          <w:tcPr>
            <w:cnfStyle w:val="001000000000" w:firstRow="0" w:lastRow="0" w:firstColumn="1" w:lastColumn="0" w:oddVBand="0" w:evenVBand="0" w:oddHBand="0" w:evenHBand="0" w:firstRowFirstColumn="0" w:firstRowLastColumn="0" w:lastRowFirstColumn="0" w:lastRowLastColumn="0"/>
            <w:tcW w:w="2752" w:type="dxa"/>
          </w:tcPr>
          <w:p w:rsidRPr="00CA5E0E" w:rsidR="005C3F4F" w:rsidP="00E017F1" w:rsidRDefault="005C3F4F" w14:paraId="519800EF" w14:textId="77777777">
            <w:r w:rsidRPr="00CA5E0E">
              <w:t>I am confident in my ability to use the [app/website] to look up information about [topic]</w:t>
            </w:r>
          </w:p>
        </w:tc>
        <w:tc>
          <w:tcPr>
            <w:tcW w:w="794" w:type="dxa"/>
          </w:tcPr>
          <w:p w:rsidRPr="00CA5E0E" w:rsidR="005C3F4F" w:rsidP="00E017F1" w:rsidRDefault="005C3F4F" w14:paraId="4F68A44B" w14:textId="77777777">
            <w:pPr>
              <w:cnfStyle w:val="000000000000" w:firstRow="0" w:lastRow="0" w:firstColumn="0" w:lastColumn="0" w:oddVBand="0" w:evenVBand="0" w:oddHBand="0" w:evenHBand="0" w:firstRowFirstColumn="0" w:firstRowLastColumn="0" w:lastRowFirstColumn="0" w:lastRowLastColumn="0"/>
            </w:pPr>
            <w:r w:rsidRPr="00CA5E0E">
              <w:rPr>
                <w:w w:val="105"/>
              </w:rPr>
              <w:t>1</w:t>
            </w:r>
          </w:p>
        </w:tc>
        <w:tc>
          <w:tcPr>
            <w:tcW w:w="1049" w:type="dxa"/>
          </w:tcPr>
          <w:p w:rsidRPr="00CA5E0E" w:rsidR="005C3F4F" w:rsidP="00E017F1" w:rsidRDefault="005C3F4F" w14:paraId="7C73B86B" w14:textId="77777777">
            <w:pPr>
              <w:cnfStyle w:val="000000000000" w:firstRow="0" w:lastRow="0" w:firstColumn="0" w:lastColumn="0" w:oddVBand="0" w:evenVBand="0" w:oddHBand="0" w:evenHBand="0" w:firstRowFirstColumn="0" w:firstRowLastColumn="0" w:lastRowFirstColumn="0" w:lastRowLastColumn="0"/>
            </w:pPr>
            <w:r w:rsidRPr="00CA5E0E">
              <w:rPr>
                <w:w w:val="105"/>
              </w:rPr>
              <w:t>2</w:t>
            </w:r>
          </w:p>
        </w:tc>
        <w:tc>
          <w:tcPr>
            <w:tcW w:w="771" w:type="dxa"/>
          </w:tcPr>
          <w:p w:rsidRPr="00CA5E0E" w:rsidR="005C3F4F" w:rsidP="00E017F1" w:rsidRDefault="005C3F4F" w14:paraId="7E76E5A4" w14:textId="77777777">
            <w:pPr>
              <w:cnfStyle w:val="000000000000" w:firstRow="0" w:lastRow="0" w:firstColumn="0" w:lastColumn="0" w:oddVBand="0" w:evenVBand="0" w:oddHBand="0" w:evenHBand="0" w:firstRowFirstColumn="0" w:firstRowLastColumn="0" w:lastRowFirstColumn="0" w:lastRowLastColumn="0"/>
            </w:pPr>
            <w:r w:rsidRPr="00CA5E0E">
              <w:rPr>
                <w:w w:val="105"/>
              </w:rPr>
              <w:t>3</w:t>
            </w:r>
          </w:p>
        </w:tc>
        <w:tc>
          <w:tcPr>
            <w:tcW w:w="1294" w:type="dxa"/>
          </w:tcPr>
          <w:p w:rsidRPr="00CA5E0E" w:rsidR="005C3F4F" w:rsidP="00E017F1" w:rsidRDefault="005C3F4F" w14:paraId="3254BFB0" w14:textId="77777777">
            <w:pPr>
              <w:cnfStyle w:val="000000000000" w:firstRow="0" w:lastRow="0" w:firstColumn="0" w:lastColumn="0" w:oddVBand="0" w:evenVBand="0" w:oddHBand="0" w:evenHBand="0" w:firstRowFirstColumn="0" w:firstRowLastColumn="0" w:lastRowFirstColumn="0" w:lastRowLastColumn="0"/>
            </w:pPr>
            <w:r w:rsidRPr="00CA5E0E">
              <w:rPr>
                <w:w w:val="105"/>
              </w:rPr>
              <w:t>4</w:t>
            </w:r>
          </w:p>
        </w:tc>
        <w:tc>
          <w:tcPr>
            <w:tcW w:w="951" w:type="dxa"/>
          </w:tcPr>
          <w:p w:rsidRPr="00CA5E0E" w:rsidR="005C3F4F" w:rsidP="00E017F1" w:rsidRDefault="005C3F4F" w14:paraId="784A8732" w14:textId="77777777">
            <w:pPr>
              <w:cnfStyle w:val="000000000000" w:firstRow="0" w:lastRow="0" w:firstColumn="0" w:lastColumn="0" w:oddVBand="0" w:evenVBand="0" w:oddHBand="0" w:evenHBand="0" w:firstRowFirstColumn="0" w:firstRowLastColumn="0" w:lastRowFirstColumn="0" w:lastRowLastColumn="0"/>
            </w:pPr>
            <w:r w:rsidRPr="00CA5E0E">
              <w:rPr>
                <w:w w:val="105"/>
              </w:rPr>
              <w:t>5</w:t>
            </w:r>
          </w:p>
        </w:tc>
        <w:tc>
          <w:tcPr>
            <w:tcW w:w="1119" w:type="dxa"/>
          </w:tcPr>
          <w:p w:rsidRPr="00CA5E0E" w:rsidR="005C3F4F" w:rsidP="00E017F1" w:rsidRDefault="005C3F4F" w14:paraId="5E317536" w14:textId="77777777">
            <w:pPr>
              <w:cnfStyle w:val="000000000000" w:firstRow="0" w:lastRow="0" w:firstColumn="0" w:lastColumn="0" w:oddVBand="0" w:evenVBand="0" w:oddHBand="0" w:evenHBand="0" w:firstRowFirstColumn="0" w:firstRowLastColumn="0" w:lastRowFirstColumn="0" w:lastRowLastColumn="0"/>
            </w:pPr>
            <w:r w:rsidRPr="00CA5E0E">
              <w:rPr>
                <w:w w:val="105"/>
              </w:rPr>
              <w:t>6</w:t>
            </w:r>
          </w:p>
        </w:tc>
        <w:tc>
          <w:tcPr>
            <w:tcW w:w="1080" w:type="dxa"/>
          </w:tcPr>
          <w:p w:rsidRPr="00CA5E0E" w:rsidR="005C3F4F" w:rsidP="00E017F1" w:rsidRDefault="005C3F4F" w14:paraId="2A6A6F9C" w14:textId="77777777">
            <w:pPr>
              <w:cnfStyle w:val="000000000000" w:firstRow="0" w:lastRow="0" w:firstColumn="0" w:lastColumn="0" w:oddVBand="0" w:evenVBand="0" w:oddHBand="0" w:evenHBand="0" w:firstRowFirstColumn="0" w:firstRowLastColumn="0" w:lastRowFirstColumn="0" w:lastRowLastColumn="0"/>
            </w:pPr>
            <w:r w:rsidRPr="00CA5E0E">
              <w:rPr>
                <w:w w:val="105"/>
              </w:rPr>
              <w:t>7</w:t>
            </w:r>
          </w:p>
        </w:tc>
      </w:tr>
    </w:tbl>
    <w:p w:rsidR="00464B14" w:rsidRDefault="00464B14" w14:paraId="0AD31CE8" w14:textId="77777777">
      <w:pPr>
        <w:rPr>
          <w:rFonts w:cs="Times New Roman"/>
          <w:b/>
          <w:caps/>
          <w:color w:val="auto"/>
          <w:sz w:val="28"/>
          <w:szCs w:val="28"/>
        </w:rPr>
      </w:pPr>
      <w:r>
        <w:br w:type="page"/>
      </w:r>
    </w:p>
    <w:bookmarkEnd w:id="52"/>
    <w:bookmarkEnd w:id="53"/>
    <w:p w:rsidRPr="00CA5E0E" w:rsidR="005C3F4F" w:rsidP="001A62B8" w:rsidRDefault="005C3F4F" w14:paraId="1A88DB33" w14:textId="77777777">
      <w:pPr>
        <w:pStyle w:val="Heading4"/>
        <w:numPr>
          <w:ilvl w:val="3"/>
          <w:numId w:val="53"/>
        </w:numPr>
        <w:rPr>
          <w:color w:val="auto"/>
        </w:rPr>
      </w:pPr>
    </w:p>
    <w:p w:rsidRPr="00CA5E0E" w:rsidR="005C3F4F" w:rsidP="005C3F4F" w:rsidRDefault="005C3F4F" w14:paraId="0F4DE8E1" w14:textId="78005CFC">
      <w:r w:rsidRPr="00CA5E0E">
        <w:t xml:space="preserve">Have you ever accessed information on a U.S. </w:t>
      </w:r>
      <w:r w:rsidR="00C714E2">
        <w:t>Fish &amp;</w:t>
      </w:r>
      <w:r w:rsidRPr="00CA5E0E">
        <w:t xml:space="preserve"> Wildlife Service sponsored social media page?</w:t>
      </w:r>
    </w:p>
    <w:p w:rsidRPr="00CA5E0E" w:rsidR="005C3F4F" w:rsidP="005C3F4F" w:rsidRDefault="005C3F4F" w14:paraId="3AEBBFCD" w14:textId="77777777">
      <w:r w:rsidRPr="00CA5E0E">
        <w:sym w:font="Wingdings 2" w:char="F0A3"/>
      </w:r>
      <w:r w:rsidRPr="00CA5E0E">
        <w:t xml:space="preserve"> Yes</w:t>
      </w:r>
    </w:p>
    <w:p w:rsidR="00B566D7" w:rsidP="005C3F4F" w:rsidRDefault="005C3F4F" w14:paraId="012A00EE" w14:textId="30B13F6D">
      <w:r w:rsidRPr="00CA5E0E">
        <w:sym w:font="Wingdings 2" w:char="F0A3"/>
      </w:r>
      <w:r w:rsidRPr="00CA5E0E">
        <w:t xml:space="preserve"> No</w:t>
      </w:r>
    </w:p>
    <w:p w:rsidRPr="00CA5E0E" w:rsidR="005C3F4F" w:rsidP="001A62B8" w:rsidRDefault="005C3F4F" w14:paraId="43725BB0" w14:textId="77777777">
      <w:pPr>
        <w:pStyle w:val="Heading4"/>
        <w:numPr>
          <w:ilvl w:val="3"/>
          <w:numId w:val="53"/>
        </w:numPr>
        <w:rPr>
          <w:color w:val="auto"/>
        </w:rPr>
      </w:pPr>
    </w:p>
    <w:p w:rsidRPr="00CA5E0E" w:rsidR="005C3F4F" w:rsidP="005C3F4F" w:rsidRDefault="005C3F4F" w14:paraId="153455BE" w14:textId="2EBA6D10">
      <w:r w:rsidRPr="00CA5E0E">
        <w:t xml:space="preserve">Which of the following social media sites have you ever </w:t>
      </w:r>
      <w:r w:rsidRPr="00CA5E0E">
        <w:rPr>
          <w:u w:val="single"/>
        </w:rPr>
        <w:t>used</w:t>
      </w:r>
      <w:r w:rsidRPr="00CA5E0E">
        <w:t xml:space="preserve"> to follow the U.S. </w:t>
      </w:r>
      <w:r w:rsidR="00C714E2">
        <w:t>Fish &amp;</w:t>
      </w:r>
      <w:r w:rsidRPr="00CA5E0E">
        <w:t xml:space="preserve"> Wildlife Service [or </w:t>
      </w:r>
      <w:r w:rsidR="004814D3">
        <w:t xml:space="preserve">other </w:t>
      </w:r>
      <w:r w:rsidRPr="00CA5E0E">
        <w:t xml:space="preserve">USFWS </w:t>
      </w:r>
      <w:r w:rsidR="004814D3">
        <w:t>site</w:t>
      </w:r>
      <w:r w:rsidRPr="00CA5E0E">
        <w:t>]?</w:t>
      </w:r>
    </w:p>
    <w:tbl>
      <w:tblPr>
        <w:tblW w:w="0" w:type="auto"/>
        <w:tblLook w:val="04A0" w:firstRow="1" w:lastRow="0" w:firstColumn="1" w:lastColumn="0" w:noHBand="0" w:noVBand="1"/>
      </w:tblPr>
      <w:tblGrid>
        <w:gridCol w:w="2160"/>
        <w:gridCol w:w="2160"/>
        <w:gridCol w:w="2160"/>
        <w:gridCol w:w="2160"/>
      </w:tblGrid>
      <w:tr w:rsidRPr="00CA5E0E" w:rsidR="005C3F4F" w:rsidTr="00E017F1" w14:paraId="45B36781" w14:textId="77777777">
        <w:trPr>
          <w:trHeight w:val="288"/>
        </w:trPr>
        <w:tc>
          <w:tcPr>
            <w:tcW w:w="2160" w:type="dxa"/>
          </w:tcPr>
          <w:p w:rsidRPr="00CA5E0E" w:rsidR="005C3F4F" w:rsidP="00E017F1" w:rsidRDefault="005C3F4F" w14:paraId="13CA210F" w14:textId="77777777">
            <w:r w:rsidRPr="00CA5E0E">
              <w:sym w:font="Wingdings 2" w:char="F0A3"/>
            </w:r>
            <w:r w:rsidRPr="00CA5E0E">
              <w:t xml:space="preserve"> Twitter</w:t>
            </w:r>
          </w:p>
        </w:tc>
        <w:tc>
          <w:tcPr>
            <w:tcW w:w="2160" w:type="dxa"/>
          </w:tcPr>
          <w:p w:rsidRPr="00CA5E0E" w:rsidR="005C3F4F" w:rsidP="00E017F1" w:rsidRDefault="005C3F4F" w14:paraId="4C62F76B" w14:textId="77777777">
            <w:r w:rsidRPr="00CA5E0E">
              <w:sym w:font="Wingdings 2" w:char="F0A3"/>
            </w:r>
            <w:r w:rsidRPr="00CA5E0E">
              <w:t xml:space="preserve"> Instagram</w:t>
            </w:r>
          </w:p>
        </w:tc>
        <w:tc>
          <w:tcPr>
            <w:tcW w:w="2160" w:type="dxa"/>
          </w:tcPr>
          <w:p w:rsidRPr="00CA5E0E" w:rsidR="005C3F4F" w:rsidP="00E017F1" w:rsidRDefault="005C3F4F" w14:paraId="0BBA9BD7" w14:textId="77777777">
            <w:r w:rsidRPr="00CA5E0E">
              <w:sym w:font="Wingdings 2" w:char="F0A3"/>
            </w:r>
            <w:r w:rsidRPr="00CA5E0E">
              <w:t xml:space="preserve"> YouTube</w:t>
            </w:r>
          </w:p>
        </w:tc>
        <w:tc>
          <w:tcPr>
            <w:tcW w:w="2160" w:type="dxa"/>
          </w:tcPr>
          <w:p w:rsidRPr="00CA5E0E" w:rsidR="005C3F4F" w:rsidP="00E017F1" w:rsidRDefault="005C3F4F" w14:paraId="10F94406" w14:textId="77777777">
            <w:r w:rsidRPr="00CA5E0E">
              <w:sym w:font="Wingdings 2" w:char="F0A3"/>
            </w:r>
            <w:r w:rsidRPr="00CA5E0E">
              <w:t xml:space="preserve"> Flickr</w:t>
            </w:r>
          </w:p>
        </w:tc>
      </w:tr>
      <w:tr w:rsidRPr="00CA5E0E" w:rsidR="005C3F4F" w:rsidTr="00E017F1" w14:paraId="13626443" w14:textId="77777777">
        <w:trPr>
          <w:trHeight w:val="288"/>
        </w:trPr>
        <w:tc>
          <w:tcPr>
            <w:tcW w:w="2160" w:type="dxa"/>
          </w:tcPr>
          <w:p w:rsidRPr="00CA5E0E" w:rsidR="005C3F4F" w:rsidP="00E017F1" w:rsidRDefault="005C3F4F" w14:paraId="0E96AB17" w14:textId="77777777">
            <w:r w:rsidRPr="00CA5E0E">
              <w:sym w:font="Wingdings 2" w:char="F0A3"/>
            </w:r>
            <w:r w:rsidRPr="00CA5E0E">
              <w:t xml:space="preserve"> Facebook</w:t>
            </w:r>
          </w:p>
        </w:tc>
        <w:tc>
          <w:tcPr>
            <w:tcW w:w="2160" w:type="dxa"/>
          </w:tcPr>
          <w:p w:rsidRPr="00CA5E0E" w:rsidR="005C3F4F" w:rsidP="00E017F1" w:rsidRDefault="005C3F4F" w14:paraId="452E420F" w14:textId="77777777">
            <w:r w:rsidRPr="00CA5E0E">
              <w:sym w:font="Wingdings 2" w:char="F0A3"/>
            </w:r>
            <w:r w:rsidRPr="00CA5E0E">
              <w:t xml:space="preserve"> Snapchat</w:t>
            </w:r>
          </w:p>
        </w:tc>
        <w:tc>
          <w:tcPr>
            <w:tcW w:w="2160" w:type="dxa"/>
          </w:tcPr>
          <w:p w:rsidRPr="00CA5E0E" w:rsidR="005C3F4F" w:rsidP="00E017F1" w:rsidRDefault="005C3F4F" w14:paraId="1AA915D7" w14:textId="77777777">
            <w:r w:rsidRPr="00CA5E0E">
              <w:sym w:font="Wingdings 2" w:char="F0A3"/>
            </w:r>
            <w:r w:rsidRPr="00CA5E0E">
              <w:t xml:space="preserve"> Pinterest</w:t>
            </w:r>
          </w:p>
        </w:tc>
        <w:tc>
          <w:tcPr>
            <w:tcW w:w="2160" w:type="dxa"/>
          </w:tcPr>
          <w:p w:rsidRPr="00CA5E0E" w:rsidR="005C3F4F" w:rsidP="00E017F1" w:rsidRDefault="005C3F4F" w14:paraId="63B78B28" w14:textId="77777777">
            <w:r w:rsidRPr="00CA5E0E">
              <w:sym w:font="Wingdings 2" w:char="F0A3"/>
            </w:r>
            <w:r w:rsidRPr="00CA5E0E">
              <w:t xml:space="preserve"> Google+</w:t>
            </w:r>
          </w:p>
        </w:tc>
      </w:tr>
      <w:tr w:rsidRPr="00CA5E0E" w:rsidR="005C3F4F" w:rsidTr="00E017F1" w14:paraId="4ABC6EA8" w14:textId="77777777">
        <w:trPr>
          <w:trHeight w:val="288"/>
        </w:trPr>
        <w:tc>
          <w:tcPr>
            <w:tcW w:w="8640" w:type="dxa"/>
            <w:gridSpan w:val="4"/>
          </w:tcPr>
          <w:p w:rsidRPr="00CA5E0E" w:rsidR="005C3F4F" w:rsidP="00E017F1" w:rsidRDefault="005C3F4F" w14:paraId="40AD12F1" w14:textId="77777777">
            <w:r w:rsidRPr="00CA5E0E">
              <w:sym w:font="Wingdings 2" w:char="F0A3"/>
            </w:r>
            <w:r w:rsidRPr="00CA5E0E">
              <w:t xml:space="preserve"> Other (Please specify): ____________________</w:t>
            </w:r>
          </w:p>
        </w:tc>
      </w:tr>
      <w:tr w:rsidRPr="00CA5E0E" w:rsidR="005C3F4F" w:rsidTr="00E017F1" w14:paraId="7C358FB8" w14:textId="77777777">
        <w:trPr>
          <w:trHeight w:val="288"/>
        </w:trPr>
        <w:tc>
          <w:tcPr>
            <w:tcW w:w="8640" w:type="dxa"/>
            <w:gridSpan w:val="4"/>
          </w:tcPr>
          <w:p w:rsidRPr="00CA5E0E" w:rsidR="005C3F4F" w:rsidP="00E017F1" w:rsidRDefault="005C3F4F" w14:paraId="39EE0B55" w14:textId="1E00BEA5">
            <w:r w:rsidRPr="00CA5E0E">
              <w:sym w:font="Wingdings 2" w:char="F0A3"/>
            </w:r>
            <w:r w:rsidRPr="00CA5E0E">
              <w:t xml:space="preserve"> None [or I have not followed the U.S. </w:t>
            </w:r>
            <w:r w:rsidR="00C714E2">
              <w:t>Fish &amp;</w:t>
            </w:r>
            <w:r w:rsidRPr="00CA5E0E">
              <w:t xml:space="preserve"> Wildlife Service on any social media sites]</w:t>
            </w:r>
          </w:p>
        </w:tc>
      </w:tr>
      <w:tr w:rsidRPr="00CA5E0E" w:rsidR="005C3F4F" w:rsidTr="00E017F1" w14:paraId="41B6DB17" w14:textId="77777777">
        <w:trPr>
          <w:trHeight w:val="288"/>
        </w:trPr>
        <w:tc>
          <w:tcPr>
            <w:tcW w:w="8640" w:type="dxa"/>
            <w:gridSpan w:val="4"/>
          </w:tcPr>
          <w:p w:rsidRPr="00CA5E0E" w:rsidR="005C3F4F" w:rsidP="00E017F1" w:rsidRDefault="005C3F4F" w14:paraId="2DD78FDD" w14:textId="77777777">
            <w:r w:rsidRPr="00CA5E0E">
              <w:sym w:font="Wingdings 2" w:char="F0A3"/>
            </w:r>
            <w:r w:rsidRPr="00CA5E0E">
              <w:t xml:space="preserve"> I do not use social media outlets</w:t>
            </w:r>
          </w:p>
        </w:tc>
      </w:tr>
    </w:tbl>
    <w:p w:rsidRPr="00CA5E0E" w:rsidR="005C3F4F" w:rsidP="001A62B8" w:rsidRDefault="005C3F4F" w14:paraId="1EFFD7FA" w14:textId="77777777">
      <w:pPr>
        <w:pStyle w:val="Heading4"/>
        <w:numPr>
          <w:ilvl w:val="3"/>
          <w:numId w:val="53"/>
        </w:numPr>
        <w:rPr>
          <w:color w:val="auto"/>
        </w:rPr>
      </w:pPr>
    </w:p>
    <w:p w:rsidRPr="00CA5E0E" w:rsidR="005C3F4F" w:rsidP="005C3F4F" w:rsidRDefault="005C3F4F" w14:paraId="580D4465" w14:textId="5C8B5502">
      <w:r w:rsidRPr="00CA5E0E">
        <w:t xml:space="preserve">On which of the following social media sites have you ever </w:t>
      </w:r>
      <w:r w:rsidRPr="00CA5E0E">
        <w:rPr>
          <w:u w:val="single"/>
        </w:rPr>
        <w:t>posted</w:t>
      </w:r>
      <w:r w:rsidRPr="00CA5E0E">
        <w:t xml:space="preserve"> photographs</w:t>
      </w:r>
      <w:r w:rsidR="00C714E2">
        <w:t xml:space="preserve"> or comments from a visit</w:t>
      </w:r>
      <w:r w:rsidRPr="00C714E2" w:rsidR="00C714E2">
        <w:t xml:space="preserve"> </w:t>
      </w:r>
      <w:r w:rsidRPr="00CA5E0E" w:rsidR="00C714E2">
        <w:t xml:space="preserve">you took to a U.S. </w:t>
      </w:r>
      <w:r w:rsidR="00C714E2">
        <w:t>Fish &amp;</w:t>
      </w:r>
      <w:r w:rsidRPr="00CA5E0E" w:rsidR="00C714E2">
        <w:t xml:space="preserve"> Wildlife Service location or event</w:t>
      </w:r>
      <w:r w:rsidRPr="00CA5E0E">
        <w:t>?</w:t>
      </w:r>
    </w:p>
    <w:tbl>
      <w:tblPr>
        <w:tblW w:w="0" w:type="auto"/>
        <w:tblLook w:val="04A0" w:firstRow="1" w:lastRow="0" w:firstColumn="1" w:lastColumn="0" w:noHBand="0" w:noVBand="1"/>
      </w:tblPr>
      <w:tblGrid>
        <w:gridCol w:w="2160"/>
        <w:gridCol w:w="2160"/>
        <w:gridCol w:w="2160"/>
        <w:gridCol w:w="2160"/>
      </w:tblGrid>
      <w:tr w:rsidRPr="00CA5E0E" w:rsidR="005C3F4F" w:rsidTr="00E017F1" w14:paraId="2165C990" w14:textId="77777777">
        <w:trPr>
          <w:trHeight w:val="288"/>
        </w:trPr>
        <w:tc>
          <w:tcPr>
            <w:tcW w:w="2160" w:type="dxa"/>
          </w:tcPr>
          <w:p w:rsidRPr="00CA5E0E" w:rsidR="005C3F4F" w:rsidP="00E017F1" w:rsidRDefault="005C3F4F" w14:paraId="1005C7D6" w14:textId="77777777">
            <w:r w:rsidRPr="00CA5E0E">
              <w:sym w:font="Wingdings 2" w:char="F0A3"/>
            </w:r>
            <w:r w:rsidRPr="00CA5E0E">
              <w:t xml:space="preserve"> Twitter</w:t>
            </w:r>
          </w:p>
        </w:tc>
        <w:tc>
          <w:tcPr>
            <w:tcW w:w="2160" w:type="dxa"/>
          </w:tcPr>
          <w:p w:rsidRPr="00CA5E0E" w:rsidR="005C3F4F" w:rsidP="00E017F1" w:rsidRDefault="005C3F4F" w14:paraId="48D01ADC" w14:textId="77777777">
            <w:r w:rsidRPr="00CA5E0E">
              <w:sym w:font="Wingdings 2" w:char="F0A3"/>
            </w:r>
            <w:r w:rsidRPr="00CA5E0E">
              <w:t xml:space="preserve"> Instagram</w:t>
            </w:r>
          </w:p>
        </w:tc>
        <w:tc>
          <w:tcPr>
            <w:tcW w:w="2160" w:type="dxa"/>
          </w:tcPr>
          <w:p w:rsidRPr="00CA5E0E" w:rsidR="005C3F4F" w:rsidP="00E017F1" w:rsidRDefault="005C3F4F" w14:paraId="72A333A6" w14:textId="77777777">
            <w:r w:rsidRPr="00CA5E0E">
              <w:sym w:font="Wingdings 2" w:char="F0A3"/>
            </w:r>
            <w:r w:rsidRPr="00CA5E0E">
              <w:t xml:space="preserve"> YouTube</w:t>
            </w:r>
          </w:p>
        </w:tc>
        <w:tc>
          <w:tcPr>
            <w:tcW w:w="2160" w:type="dxa"/>
          </w:tcPr>
          <w:p w:rsidRPr="00CA5E0E" w:rsidR="005C3F4F" w:rsidP="00E017F1" w:rsidRDefault="005C3F4F" w14:paraId="7A015D50" w14:textId="77777777">
            <w:r w:rsidRPr="00CA5E0E">
              <w:sym w:font="Wingdings 2" w:char="F0A3"/>
            </w:r>
            <w:r w:rsidRPr="00CA5E0E">
              <w:t xml:space="preserve"> Flickr</w:t>
            </w:r>
          </w:p>
        </w:tc>
      </w:tr>
      <w:tr w:rsidRPr="00CA5E0E" w:rsidR="005C3F4F" w:rsidTr="00E017F1" w14:paraId="049AC937" w14:textId="77777777">
        <w:trPr>
          <w:trHeight w:val="288"/>
        </w:trPr>
        <w:tc>
          <w:tcPr>
            <w:tcW w:w="2160" w:type="dxa"/>
          </w:tcPr>
          <w:p w:rsidRPr="00CA5E0E" w:rsidR="005C3F4F" w:rsidP="00E017F1" w:rsidRDefault="005C3F4F" w14:paraId="58F26AC2" w14:textId="77777777">
            <w:r w:rsidRPr="00CA5E0E">
              <w:sym w:font="Wingdings 2" w:char="F0A3"/>
            </w:r>
            <w:r w:rsidRPr="00CA5E0E">
              <w:t xml:space="preserve"> Facebook</w:t>
            </w:r>
          </w:p>
        </w:tc>
        <w:tc>
          <w:tcPr>
            <w:tcW w:w="2160" w:type="dxa"/>
          </w:tcPr>
          <w:p w:rsidRPr="00CA5E0E" w:rsidR="005C3F4F" w:rsidP="00E017F1" w:rsidRDefault="005C3F4F" w14:paraId="66F67F52" w14:textId="77777777">
            <w:r w:rsidRPr="00CA5E0E">
              <w:sym w:font="Wingdings 2" w:char="F0A3"/>
            </w:r>
            <w:r w:rsidRPr="00CA5E0E">
              <w:t xml:space="preserve"> Snapchat</w:t>
            </w:r>
          </w:p>
        </w:tc>
        <w:tc>
          <w:tcPr>
            <w:tcW w:w="2160" w:type="dxa"/>
          </w:tcPr>
          <w:p w:rsidRPr="00CA5E0E" w:rsidR="005C3F4F" w:rsidP="00E017F1" w:rsidRDefault="005C3F4F" w14:paraId="197F6DBE" w14:textId="77777777">
            <w:r w:rsidRPr="00CA5E0E">
              <w:sym w:font="Wingdings 2" w:char="F0A3"/>
            </w:r>
            <w:r w:rsidRPr="00CA5E0E">
              <w:t xml:space="preserve"> Pinterest</w:t>
            </w:r>
          </w:p>
        </w:tc>
        <w:tc>
          <w:tcPr>
            <w:tcW w:w="2160" w:type="dxa"/>
          </w:tcPr>
          <w:p w:rsidRPr="00CA5E0E" w:rsidR="005C3F4F" w:rsidP="00E017F1" w:rsidRDefault="005C3F4F" w14:paraId="48A1DCA7" w14:textId="77777777">
            <w:r w:rsidRPr="00CA5E0E">
              <w:sym w:font="Wingdings 2" w:char="F0A3"/>
            </w:r>
            <w:r w:rsidRPr="00CA5E0E">
              <w:t xml:space="preserve"> Google+</w:t>
            </w:r>
          </w:p>
        </w:tc>
      </w:tr>
      <w:tr w:rsidRPr="00CA5E0E" w:rsidR="005C3F4F" w:rsidTr="00E017F1" w14:paraId="673EE5C1" w14:textId="77777777">
        <w:trPr>
          <w:trHeight w:val="288"/>
        </w:trPr>
        <w:tc>
          <w:tcPr>
            <w:tcW w:w="8640" w:type="dxa"/>
            <w:gridSpan w:val="4"/>
          </w:tcPr>
          <w:p w:rsidRPr="00CA5E0E" w:rsidR="005C3F4F" w:rsidP="00E017F1" w:rsidRDefault="005C3F4F" w14:paraId="4125EE97" w14:textId="77777777">
            <w:r w:rsidRPr="00CA5E0E">
              <w:sym w:font="Wingdings 2" w:char="F0A3"/>
            </w:r>
            <w:r w:rsidRPr="00CA5E0E">
              <w:t xml:space="preserve"> Other (Please specify): ____________________</w:t>
            </w:r>
          </w:p>
        </w:tc>
      </w:tr>
      <w:tr w:rsidRPr="00CA5E0E" w:rsidR="005C3F4F" w:rsidTr="00E017F1" w14:paraId="08988E99" w14:textId="77777777">
        <w:trPr>
          <w:trHeight w:val="288"/>
        </w:trPr>
        <w:tc>
          <w:tcPr>
            <w:tcW w:w="8640" w:type="dxa"/>
            <w:gridSpan w:val="4"/>
          </w:tcPr>
          <w:p w:rsidRPr="00CA5E0E" w:rsidR="005C3F4F" w:rsidP="00E017F1" w:rsidRDefault="005C3F4F" w14:paraId="73010137" w14:textId="77777777">
            <w:r w:rsidRPr="00CA5E0E">
              <w:sym w:font="Wingdings 2" w:char="F0A3"/>
            </w:r>
            <w:r w:rsidRPr="00CA5E0E">
              <w:t xml:space="preserve"> I have never posted photographs on a social media site</w:t>
            </w:r>
          </w:p>
        </w:tc>
      </w:tr>
    </w:tbl>
    <w:p w:rsidRPr="00CA5E0E" w:rsidR="005C3F4F" w:rsidP="001A62B8" w:rsidRDefault="005C3F4F" w14:paraId="159C596D" w14:textId="77777777">
      <w:pPr>
        <w:pStyle w:val="Heading4"/>
        <w:numPr>
          <w:ilvl w:val="3"/>
          <w:numId w:val="53"/>
        </w:numPr>
        <w:rPr>
          <w:color w:val="auto"/>
        </w:rPr>
      </w:pPr>
    </w:p>
    <w:p w:rsidRPr="00CA5E0E" w:rsidR="005C3F4F" w:rsidP="005C3F4F" w:rsidRDefault="005C3F4F" w14:paraId="2A1F7035" w14:textId="72771E8B">
      <w:r w:rsidRPr="00CA5E0E">
        <w:t>What other social media platform would you like to see t</w:t>
      </w:r>
      <w:r w:rsidRPr="00CA5E0E">
        <w:rPr>
          <w:rFonts w:eastAsia="Times New Roman"/>
        </w:rPr>
        <w:t xml:space="preserve">he </w:t>
      </w:r>
      <w:r w:rsidRPr="00CA5E0E">
        <w:t xml:space="preserve">U.S. </w:t>
      </w:r>
      <w:r w:rsidR="00C714E2">
        <w:t>Fish &amp;</w:t>
      </w:r>
      <w:r w:rsidRPr="00CA5E0E">
        <w:t xml:space="preserve"> Wildlife Service use? [OPEN-ENDED OR LIST OF PLATFORMS THAT ARE NOT CURRENTLY USED]</w:t>
      </w:r>
    </w:p>
    <w:p w:rsidRPr="00CA5E0E" w:rsidR="005C3F4F" w:rsidP="001A62B8" w:rsidRDefault="005C3F4F" w14:paraId="13207148" w14:textId="77777777">
      <w:pPr>
        <w:pStyle w:val="Heading4"/>
        <w:numPr>
          <w:ilvl w:val="3"/>
          <w:numId w:val="53"/>
        </w:numPr>
        <w:rPr>
          <w:color w:val="auto"/>
        </w:rPr>
      </w:pPr>
    </w:p>
    <w:p w:rsidRPr="00CA5E0E" w:rsidR="005C3F4F" w:rsidP="005C3F4F" w:rsidRDefault="005C3F4F" w14:paraId="5EA68A55" w14:textId="63E11770">
      <w:r w:rsidRPr="00CA5E0E">
        <w:t xml:space="preserve">Have you ever watched a video about the U.S. </w:t>
      </w:r>
      <w:r w:rsidR="00C714E2">
        <w:t>Fish &amp;</w:t>
      </w:r>
      <w:r w:rsidRPr="00CA5E0E">
        <w:t xml:space="preserve"> Wildlife Service?</w:t>
      </w:r>
    </w:p>
    <w:p w:rsidRPr="00CA5E0E" w:rsidR="005C3F4F" w:rsidP="005C3F4F" w:rsidRDefault="005C3F4F" w14:paraId="3615BB0B" w14:textId="77777777">
      <w:r w:rsidRPr="00CA5E0E">
        <w:sym w:font="Wingdings 2" w:char="F0A3"/>
      </w:r>
      <w:r w:rsidRPr="00CA5E0E">
        <w:t xml:space="preserve"> No</w:t>
      </w:r>
    </w:p>
    <w:p w:rsidRPr="00CA5E0E" w:rsidR="005C3F4F" w:rsidP="005C3F4F" w:rsidRDefault="005C3F4F" w14:paraId="7AB55881" w14:textId="77777777">
      <w:r w:rsidRPr="00CA5E0E">
        <w:sym w:font="Wingdings 2" w:char="F0A3"/>
      </w:r>
      <w:r w:rsidRPr="00CA5E0E">
        <w:t xml:space="preserve"> Yes</w:t>
      </w:r>
    </w:p>
    <w:p w:rsidRPr="00CA5E0E" w:rsidR="005C3F4F" w:rsidP="001A62B8" w:rsidRDefault="005C3F4F" w14:paraId="1A113FF5" w14:textId="77777777">
      <w:pPr>
        <w:pStyle w:val="Heading4"/>
        <w:numPr>
          <w:ilvl w:val="3"/>
          <w:numId w:val="53"/>
        </w:numPr>
        <w:rPr>
          <w:color w:val="auto"/>
        </w:rPr>
      </w:pPr>
    </w:p>
    <w:p w:rsidRPr="00CA5E0E" w:rsidR="005C3F4F" w:rsidP="005C3F4F" w:rsidRDefault="005C3F4F" w14:paraId="22CF4D7B" w14:textId="2413DF6F">
      <w:r w:rsidRPr="00CA5E0E">
        <w:t>How frequently have you participated in any of the following interactions with [</w:t>
      </w:r>
      <w:r w:rsidR="007C2135">
        <w:t>site</w:t>
      </w:r>
      <w:r w:rsidRPr="00CA5E0E">
        <w:t xml:space="preserve">’s] [name of social media platform] page within </w:t>
      </w:r>
      <w:r w:rsidRPr="00CA5E0E" w:rsidR="004B2B78">
        <w:t>[time period]</w:t>
      </w:r>
      <w:r w:rsidRPr="00CA5E0E">
        <w:t>?</w:t>
      </w:r>
    </w:p>
    <w:tbl>
      <w:tblPr>
        <w:tblStyle w:val="SmallTable"/>
        <w:tblW w:w="9360" w:type="dxa"/>
        <w:tblLook w:val="04A0" w:firstRow="1" w:lastRow="0" w:firstColumn="1" w:lastColumn="0" w:noHBand="0" w:noVBand="1"/>
      </w:tblPr>
      <w:tblGrid>
        <w:gridCol w:w="4320"/>
        <w:gridCol w:w="876"/>
        <w:gridCol w:w="895"/>
        <w:gridCol w:w="1122"/>
        <w:gridCol w:w="1098"/>
        <w:gridCol w:w="1049"/>
      </w:tblGrid>
      <w:tr w:rsidRPr="00CA5E0E" w:rsidR="005C3F4F" w:rsidTr="00985A50" w14:paraId="1E5A7D8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5C3F4F" w:rsidP="00E017F1" w:rsidRDefault="005C3F4F" w14:paraId="05DC395C" w14:textId="6C7F8097">
            <w:r w:rsidRPr="00CA5E0E">
              <w:t xml:space="preserve">In the last </w:t>
            </w:r>
            <w:r w:rsidRPr="00CA5E0E" w:rsidR="004B2B78">
              <w:t>[time period]</w:t>
            </w:r>
            <w:r w:rsidRPr="00CA5E0E">
              <w:t>, I have…</w:t>
            </w:r>
          </w:p>
        </w:tc>
        <w:tc>
          <w:tcPr>
            <w:tcW w:w="876" w:type="dxa"/>
          </w:tcPr>
          <w:p w:rsidRPr="00CA5E0E" w:rsidR="005C3F4F" w:rsidP="00E017F1" w:rsidRDefault="005C3F4F" w14:paraId="6C913172" w14:textId="77777777">
            <w:pPr>
              <w:cnfStyle w:val="100000000000" w:firstRow="1" w:lastRow="0" w:firstColumn="0" w:lastColumn="0" w:oddVBand="0" w:evenVBand="0" w:oddHBand="0" w:evenHBand="0" w:firstRowFirstColumn="0" w:firstRowLastColumn="0" w:lastRowFirstColumn="0" w:lastRowLastColumn="0"/>
            </w:pPr>
            <w:r w:rsidRPr="00CA5E0E">
              <w:t>Never</w:t>
            </w:r>
          </w:p>
        </w:tc>
        <w:tc>
          <w:tcPr>
            <w:tcW w:w="895" w:type="dxa"/>
          </w:tcPr>
          <w:p w:rsidRPr="00CA5E0E" w:rsidR="005C3F4F" w:rsidP="00E017F1" w:rsidRDefault="005C3F4F" w14:paraId="1922D701" w14:textId="77777777">
            <w:pPr>
              <w:cnfStyle w:val="100000000000" w:firstRow="1" w:lastRow="0" w:firstColumn="0" w:lastColumn="0" w:oddVBand="0" w:evenVBand="0" w:oddHBand="0" w:evenHBand="0" w:firstRowFirstColumn="0" w:firstRowLastColumn="0" w:lastRowFirstColumn="0" w:lastRowLastColumn="0"/>
            </w:pPr>
            <w:r w:rsidRPr="00CA5E0E">
              <w:t>Rarely</w:t>
            </w:r>
          </w:p>
        </w:tc>
        <w:tc>
          <w:tcPr>
            <w:tcW w:w="1122" w:type="dxa"/>
          </w:tcPr>
          <w:p w:rsidRPr="00CA5E0E" w:rsidR="005C3F4F" w:rsidP="00E017F1" w:rsidRDefault="005C3F4F" w14:paraId="689F0D1D" w14:textId="77777777">
            <w:pPr>
              <w:cnfStyle w:val="100000000000" w:firstRow="1" w:lastRow="0" w:firstColumn="0" w:lastColumn="0" w:oddVBand="0" w:evenVBand="0" w:oddHBand="0" w:evenHBand="0" w:firstRowFirstColumn="0" w:firstRowLastColumn="0" w:lastRowFirstColumn="0" w:lastRowLastColumn="0"/>
            </w:pPr>
            <w:r w:rsidRPr="00CA5E0E">
              <w:t>Sometimes</w:t>
            </w:r>
          </w:p>
        </w:tc>
        <w:tc>
          <w:tcPr>
            <w:tcW w:w="1098" w:type="dxa"/>
          </w:tcPr>
          <w:p w:rsidRPr="00CA5E0E" w:rsidR="005C3F4F" w:rsidP="00E017F1" w:rsidRDefault="005C3F4F" w14:paraId="38C703E0" w14:textId="77777777">
            <w:pPr>
              <w:cnfStyle w:val="100000000000" w:firstRow="1" w:lastRow="0" w:firstColumn="0" w:lastColumn="0" w:oddVBand="0" w:evenVBand="0" w:oddHBand="0" w:evenHBand="0" w:firstRowFirstColumn="0" w:firstRowLastColumn="0" w:lastRowFirstColumn="0" w:lastRowLastColumn="0"/>
            </w:pPr>
            <w:r w:rsidRPr="00CA5E0E">
              <w:t>Frequently</w:t>
            </w:r>
          </w:p>
        </w:tc>
        <w:tc>
          <w:tcPr>
            <w:tcW w:w="1049" w:type="dxa"/>
          </w:tcPr>
          <w:p w:rsidRPr="00CA5E0E" w:rsidR="005C3F4F" w:rsidP="00E017F1" w:rsidRDefault="005C3F4F" w14:paraId="45EC8942"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frequently</w:t>
            </w:r>
          </w:p>
        </w:tc>
      </w:tr>
      <w:tr w:rsidRPr="00CA5E0E" w:rsidR="005C3F4F" w:rsidTr="00985A50" w14:paraId="55E272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C3F4F" w:rsidP="00E017F1" w:rsidRDefault="005C3F4F" w14:paraId="108D46C8" w14:textId="5BD242BC">
            <w:r w:rsidRPr="00CA5E0E">
              <w:t xml:space="preserve">Looked at postings from </w:t>
            </w:r>
            <w:r w:rsidRPr="00CA5E0E" w:rsidR="00663884">
              <w:t>[site]</w:t>
            </w:r>
          </w:p>
        </w:tc>
        <w:tc>
          <w:tcPr>
            <w:tcW w:w="876" w:type="dxa"/>
          </w:tcPr>
          <w:p w:rsidRPr="00CA5E0E" w:rsidR="005C3F4F" w:rsidP="00E017F1" w:rsidRDefault="005C3F4F" w14:paraId="16E131BD" w14:textId="77777777">
            <w:pPr>
              <w:cnfStyle w:val="000000100000" w:firstRow="0" w:lastRow="0" w:firstColumn="0" w:lastColumn="0" w:oddVBand="0" w:evenVBand="0" w:oddHBand="1" w:evenHBand="0" w:firstRowFirstColumn="0" w:firstRowLastColumn="0" w:lastRowFirstColumn="0" w:lastRowLastColumn="0"/>
              <w:rPr>
                <w:rFonts w:eastAsiaTheme="minorHAnsi"/>
              </w:rPr>
            </w:pPr>
            <w:r w:rsidRPr="00CA5E0E">
              <w:t>1</w:t>
            </w:r>
          </w:p>
        </w:tc>
        <w:tc>
          <w:tcPr>
            <w:tcW w:w="895" w:type="dxa"/>
          </w:tcPr>
          <w:p w:rsidRPr="00CA5E0E" w:rsidR="005C3F4F" w:rsidP="00E017F1" w:rsidRDefault="005C3F4F" w14:paraId="583DD349" w14:textId="77777777">
            <w:pPr>
              <w:cnfStyle w:val="000000100000" w:firstRow="0" w:lastRow="0" w:firstColumn="0" w:lastColumn="0" w:oddVBand="0" w:evenVBand="0" w:oddHBand="1" w:evenHBand="0" w:firstRowFirstColumn="0" w:firstRowLastColumn="0" w:lastRowFirstColumn="0" w:lastRowLastColumn="0"/>
              <w:rPr>
                <w:rFonts w:eastAsiaTheme="minorHAnsi"/>
              </w:rPr>
            </w:pPr>
            <w:r w:rsidRPr="00CA5E0E">
              <w:t>2</w:t>
            </w:r>
          </w:p>
        </w:tc>
        <w:tc>
          <w:tcPr>
            <w:tcW w:w="1122" w:type="dxa"/>
          </w:tcPr>
          <w:p w:rsidRPr="00CA5E0E" w:rsidR="005C3F4F" w:rsidP="00E017F1" w:rsidRDefault="005C3F4F" w14:paraId="56DF7721"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98" w:type="dxa"/>
          </w:tcPr>
          <w:p w:rsidRPr="00CA5E0E" w:rsidR="005C3F4F" w:rsidP="00E017F1" w:rsidRDefault="005C3F4F" w14:paraId="55E9FE22"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49" w:type="dxa"/>
          </w:tcPr>
          <w:p w:rsidRPr="00CA5E0E" w:rsidR="005C3F4F" w:rsidP="00E017F1" w:rsidRDefault="005C3F4F" w14:paraId="0CC753B1"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985A50" w14:paraId="7A989A48"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C3F4F" w:rsidP="00E017F1" w:rsidRDefault="005C3F4F" w14:paraId="6B3CA638" w14:textId="77777777">
            <w:r w:rsidRPr="00CA5E0E">
              <w:t xml:space="preserve">Looked at postings from other users </w:t>
            </w:r>
          </w:p>
        </w:tc>
        <w:tc>
          <w:tcPr>
            <w:tcW w:w="876" w:type="dxa"/>
          </w:tcPr>
          <w:p w:rsidRPr="00CA5E0E" w:rsidR="005C3F4F" w:rsidP="00E017F1" w:rsidRDefault="005C3F4F" w14:paraId="10C196FA" w14:textId="77777777">
            <w:pPr>
              <w:cnfStyle w:val="000000000000" w:firstRow="0" w:lastRow="0" w:firstColumn="0" w:lastColumn="0" w:oddVBand="0" w:evenVBand="0" w:oddHBand="0" w:evenHBand="0" w:firstRowFirstColumn="0" w:firstRowLastColumn="0" w:lastRowFirstColumn="0" w:lastRowLastColumn="0"/>
              <w:rPr>
                <w:rFonts w:eastAsiaTheme="minorHAnsi"/>
              </w:rPr>
            </w:pPr>
            <w:r w:rsidRPr="00CA5E0E">
              <w:t>1</w:t>
            </w:r>
          </w:p>
        </w:tc>
        <w:tc>
          <w:tcPr>
            <w:tcW w:w="895" w:type="dxa"/>
          </w:tcPr>
          <w:p w:rsidRPr="00CA5E0E" w:rsidR="005C3F4F" w:rsidP="00E017F1" w:rsidRDefault="005C3F4F" w14:paraId="6DC9A632" w14:textId="77777777">
            <w:pPr>
              <w:cnfStyle w:val="000000000000" w:firstRow="0" w:lastRow="0" w:firstColumn="0" w:lastColumn="0" w:oddVBand="0" w:evenVBand="0" w:oddHBand="0" w:evenHBand="0" w:firstRowFirstColumn="0" w:firstRowLastColumn="0" w:lastRowFirstColumn="0" w:lastRowLastColumn="0"/>
              <w:rPr>
                <w:rFonts w:eastAsiaTheme="minorHAnsi"/>
              </w:rPr>
            </w:pPr>
            <w:r w:rsidRPr="00CA5E0E">
              <w:t>2</w:t>
            </w:r>
          </w:p>
        </w:tc>
        <w:tc>
          <w:tcPr>
            <w:tcW w:w="1122" w:type="dxa"/>
          </w:tcPr>
          <w:p w:rsidRPr="00CA5E0E" w:rsidR="005C3F4F" w:rsidP="00E017F1" w:rsidRDefault="005C3F4F" w14:paraId="6BF9C0E6"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98" w:type="dxa"/>
          </w:tcPr>
          <w:p w:rsidRPr="00CA5E0E" w:rsidR="005C3F4F" w:rsidP="00E017F1" w:rsidRDefault="005C3F4F" w14:paraId="676A379B"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49" w:type="dxa"/>
          </w:tcPr>
          <w:p w:rsidRPr="00CA5E0E" w:rsidR="005C3F4F" w:rsidP="00E017F1" w:rsidRDefault="005C3F4F" w14:paraId="70E41F7B"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985A50" w14:paraId="3FF84E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C3F4F" w:rsidP="00E017F1" w:rsidRDefault="005C3F4F" w14:paraId="4B63ABE0" w14:textId="21A44544">
            <w:r w:rsidRPr="00CA5E0E">
              <w:t xml:space="preserve">Commented on photos/videos that are posted on the page by </w:t>
            </w:r>
            <w:r w:rsidRPr="00CA5E0E" w:rsidR="00663884">
              <w:t>[site]</w:t>
            </w:r>
          </w:p>
        </w:tc>
        <w:tc>
          <w:tcPr>
            <w:tcW w:w="876" w:type="dxa"/>
          </w:tcPr>
          <w:p w:rsidRPr="00CA5E0E" w:rsidR="005C3F4F" w:rsidP="00E017F1" w:rsidRDefault="005C3F4F" w14:paraId="49C5839F" w14:textId="77777777">
            <w:pPr>
              <w:cnfStyle w:val="000000100000" w:firstRow="0" w:lastRow="0" w:firstColumn="0" w:lastColumn="0" w:oddVBand="0" w:evenVBand="0" w:oddHBand="1" w:evenHBand="0" w:firstRowFirstColumn="0" w:firstRowLastColumn="0" w:lastRowFirstColumn="0" w:lastRowLastColumn="0"/>
              <w:rPr>
                <w:rFonts w:eastAsiaTheme="minorHAnsi"/>
              </w:rPr>
            </w:pPr>
            <w:r w:rsidRPr="00CA5E0E">
              <w:t>1</w:t>
            </w:r>
          </w:p>
        </w:tc>
        <w:tc>
          <w:tcPr>
            <w:tcW w:w="895" w:type="dxa"/>
          </w:tcPr>
          <w:p w:rsidRPr="00CA5E0E" w:rsidR="005C3F4F" w:rsidP="00E017F1" w:rsidRDefault="005C3F4F" w14:paraId="39573D09" w14:textId="77777777">
            <w:pPr>
              <w:cnfStyle w:val="000000100000" w:firstRow="0" w:lastRow="0" w:firstColumn="0" w:lastColumn="0" w:oddVBand="0" w:evenVBand="0" w:oddHBand="1" w:evenHBand="0" w:firstRowFirstColumn="0" w:firstRowLastColumn="0" w:lastRowFirstColumn="0" w:lastRowLastColumn="0"/>
              <w:rPr>
                <w:rFonts w:eastAsiaTheme="minorHAnsi"/>
              </w:rPr>
            </w:pPr>
            <w:r w:rsidRPr="00CA5E0E">
              <w:t>2</w:t>
            </w:r>
          </w:p>
        </w:tc>
        <w:tc>
          <w:tcPr>
            <w:tcW w:w="1122" w:type="dxa"/>
          </w:tcPr>
          <w:p w:rsidRPr="00CA5E0E" w:rsidR="005C3F4F" w:rsidP="00E017F1" w:rsidRDefault="005C3F4F" w14:paraId="62CD46A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98" w:type="dxa"/>
          </w:tcPr>
          <w:p w:rsidRPr="00CA5E0E" w:rsidR="005C3F4F" w:rsidP="00E017F1" w:rsidRDefault="005C3F4F" w14:paraId="781D54D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49" w:type="dxa"/>
          </w:tcPr>
          <w:p w:rsidRPr="00CA5E0E" w:rsidR="005C3F4F" w:rsidP="00E017F1" w:rsidRDefault="005C3F4F" w14:paraId="184C3E22"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985A50" w14:paraId="059EE37E"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C3F4F" w:rsidP="00E017F1" w:rsidRDefault="005C3F4F" w14:paraId="33DE09E5" w14:textId="087785BA">
            <w:r w:rsidRPr="00CA5E0E">
              <w:t xml:space="preserve">Shared </w:t>
            </w:r>
            <w:r w:rsidRPr="00CA5E0E" w:rsidR="00663884">
              <w:t>[site]</w:t>
            </w:r>
            <w:r w:rsidRPr="00CA5E0E">
              <w:t>’s posts with friends</w:t>
            </w:r>
          </w:p>
        </w:tc>
        <w:tc>
          <w:tcPr>
            <w:tcW w:w="876" w:type="dxa"/>
          </w:tcPr>
          <w:p w:rsidRPr="00CA5E0E" w:rsidR="005C3F4F" w:rsidP="00E017F1" w:rsidRDefault="005C3F4F" w14:paraId="682E759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95" w:type="dxa"/>
          </w:tcPr>
          <w:p w:rsidRPr="00CA5E0E" w:rsidR="005C3F4F" w:rsidP="00E017F1" w:rsidRDefault="005C3F4F" w14:paraId="59616B0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122" w:type="dxa"/>
          </w:tcPr>
          <w:p w:rsidRPr="00CA5E0E" w:rsidR="005C3F4F" w:rsidP="00E017F1" w:rsidRDefault="005C3F4F" w14:paraId="09530711"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98" w:type="dxa"/>
          </w:tcPr>
          <w:p w:rsidRPr="00CA5E0E" w:rsidR="005C3F4F" w:rsidP="00E017F1" w:rsidRDefault="005C3F4F" w14:paraId="5142DAC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49" w:type="dxa"/>
          </w:tcPr>
          <w:p w:rsidRPr="00CA5E0E" w:rsidR="005C3F4F" w:rsidP="00E017F1" w:rsidRDefault="005C3F4F" w14:paraId="0CCF3E8A"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985A50" w14:paraId="03142A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C3F4F" w:rsidP="00E017F1" w:rsidRDefault="005C3F4F" w14:paraId="3B8A0475" w14:textId="77777777">
            <w:r w:rsidRPr="00CA5E0E">
              <w:t xml:space="preserve">Added photos I’ve taken during a recent visit to [SITE’s] page </w:t>
            </w:r>
          </w:p>
        </w:tc>
        <w:tc>
          <w:tcPr>
            <w:tcW w:w="876" w:type="dxa"/>
          </w:tcPr>
          <w:p w:rsidRPr="00CA5E0E" w:rsidR="005C3F4F" w:rsidP="00E017F1" w:rsidRDefault="005C3F4F" w14:paraId="38D9D25F"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95" w:type="dxa"/>
          </w:tcPr>
          <w:p w:rsidRPr="00CA5E0E" w:rsidR="005C3F4F" w:rsidP="00E017F1" w:rsidRDefault="005C3F4F" w14:paraId="1768667F"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122" w:type="dxa"/>
          </w:tcPr>
          <w:p w:rsidRPr="00CA5E0E" w:rsidR="005C3F4F" w:rsidP="00E017F1" w:rsidRDefault="005C3F4F" w14:paraId="1B30E3C4"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98" w:type="dxa"/>
          </w:tcPr>
          <w:p w:rsidRPr="00CA5E0E" w:rsidR="005C3F4F" w:rsidP="00E017F1" w:rsidRDefault="005C3F4F" w14:paraId="3D9E9093"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49" w:type="dxa"/>
          </w:tcPr>
          <w:p w:rsidRPr="00CA5E0E" w:rsidR="005C3F4F" w:rsidP="00E017F1" w:rsidRDefault="005C3F4F" w14:paraId="071D1DFD"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985A50" w14:paraId="2A6CF0DC"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C3F4F" w:rsidP="00E017F1" w:rsidRDefault="005C3F4F" w14:paraId="37ACAEA7" w14:textId="1B25435D">
            <w:r w:rsidRPr="00CA5E0E">
              <w:t xml:space="preserve">Used the </w:t>
            </w:r>
            <w:r w:rsidRPr="00CA5E0E" w:rsidR="00663884">
              <w:t>[site]</w:t>
            </w:r>
            <w:r w:rsidRPr="00CA5E0E">
              <w:t xml:space="preserve"> social media channels for information.</w:t>
            </w:r>
          </w:p>
        </w:tc>
        <w:tc>
          <w:tcPr>
            <w:tcW w:w="876" w:type="dxa"/>
          </w:tcPr>
          <w:p w:rsidRPr="00CA5E0E" w:rsidR="005C3F4F" w:rsidP="00E017F1" w:rsidRDefault="005C3F4F" w14:paraId="76B51DB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95" w:type="dxa"/>
          </w:tcPr>
          <w:p w:rsidRPr="00CA5E0E" w:rsidR="005C3F4F" w:rsidP="00E017F1" w:rsidRDefault="005C3F4F" w14:paraId="1D41557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122" w:type="dxa"/>
          </w:tcPr>
          <w:p w:rsidRPr="00CA5E0E" w:rsidR="005C3F4F" w:rsidP="00E017F1" w:rsidRDefault="005C3F4F" w14:paraId="6E7960D1"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98" w:type="dxa"/>
          </w:tcPr>
          <w:p w:rsidRPr="00CA5E0E" w:rsidR="005C3F4F" w:rsidP="00E017F1" w:rsidRDefault="005C3F4F" w14:paraId="41842BE9"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49" w:type="dxa"/>
          </w:tcPr>
          <w:p w:rsidRPr="00CA5E0E" w:rsidR="005C3F4F" w:rsidP="00E017F1" w:rsidRDefault="005C3F4F" w14:paraId="06955866"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0038351D" w:rsidRDefault="0038351D" w14:paraId="3FF563D4" w14:textId="77777777">
      <w:pPr>
        <w:rPr>
          <w:color w:val="auto"/>
        </w:rPr>
      </w:pPr>
    </w:p>
    <w:p w:rsidR="0038351D" w:rsidRDefault="0038351D" w14:paraId="580BEA91" w14:textId="77777777">
      <w:pPr>
        <w:rPr>
          <w:color w:val="auto"/>
        </w:rPr>
      </w:pPr>
      <w:r>
        <w:rPr>
          <w:color w:val="auto"/>
        </w:rPr>
        <w:br w:type="page"/>
      </w:r>
    </w:p>
    <w:p w:rsidRPr="00CA5E0E" w:rsidR="005C3F4F" w:rsidP="001A62B8" w:rsidRDefault="005C3F4F" w14:paraId="141EB016" w14:textId="77777777">
      <w:pPr>
        <w:pStyle w:val="Heading4"/>
        <w:numPr>
          <w:ilvl w:val="3"/>
          <w:numId w:val="53"/>
        </w:numPr>
        <w:rPr>
          <w:color w:val="auto"/>
        </w:rPr>
      </w:pPr>
    </w:p>
    <w:p w:rsidRPr="00CA5E0E" w:rsidR="005C3F4F" w:rsidP="005C3F4F" w:rsidRDefault="005C3F4F" w14:paraId="13E6AF04" w14:textId="39E214AA">
      <w:r w:rsidRPr="00CA5E0E">
        <w:t xml:space="preserve">People use social media for a variety of reasons. Please rate how much you disagree or agree with the following statements regarding why you visit </w:t>
      </w:r>
      <w:r w:rsidRPr="00CA5E0E" w:rsidR="00663884">
        <w:t>[site]</w:t>
      </w:r>
      <w:r w:rsidRPr="00CA5E0E">
        <w:t>’s [name of social media platform] page.</w:t>
      </w:r>
    </w:p>
    <w:tbl>
      <w:tblPr>
        <w:tblStyle w:val="SmallTable"/>
        <w:tblW w:w="5000" w:type="pct"/>
        <w:tblLook w:val="04A0" w:firstRow="1" w:lastRow="0" w:firstColumn="1" w:lastColumn="0" w:noHBand="0" w:noVBand="1"/>
      </w:tblPr>
      <w:tblGrid>
        <w:gridCol w:w="4466"/>
        <w:gridCol w:w="936"/>
        <w:gridCol w:w="936"/>
        <w:gridCol w:w="936"/>
        <w:gridCol w:w="936"/>
        <w:gridCol w:w="935"/>
        <w:gridCol w:w="935"/>
      </w:tblGrid>
      <w:tr w:rsidRPr="00CA5E0E" w:rsidR="005C3F4F" w:rsidTr="00985A50" w14:paraId="175CA55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15" w:type="pct"/>
          </w:tcPr>
          <w:p w:rsidRPr="00CA5E0E" w:rsidR="005C3F4F" w:rsidP="00E017F1" w:rsidRDefault="005C3F4F" w14:paraId="13D4E853" w14:textId="77777777">
            <w:r w:rsidRPr="00CA5E0E">
              <w:t>I use social media …</w:t>
            </w:r>
          </w:p>
        </w:tc>
        <w:tc>
          <w:tcPr>
            <w:tcW w:w="464" w:type="pct"/>
          </w:tcPr>
          <w:p w:rsidRPr="00CA5E0E" w:rsidR="005C3F4F" w:rsidP="00E017F1" w:rsidRDefault="005C3F4F" w14:paraId="69E170A5" w14:textId="77777777">
            <w:pPr>
              <w:cnfStyle w:val="100000000000" w:firstRow="1" w:lastRow="0" w:firstColumn="0" w:lastColumn="0" w:oddVBand="0" w:evenVBand="0" w:oddHBand="0" w:evenHBand="0" w:firstRowFirstColumn="0" w:firstRowLastColumn="0" w:lastRowFirstColumn="0" w:lastRowLastColumn="0"/>
              <w:rPr>
                <w:b w:val="0"/>
              </w:rPr>
            </w:pPr>
            <w:r w:rsidRPr="00CA5E0E">
              <w:t>Strongly</w:t>
            </w:r>
            <w:r w:rsidRPr="00CA5E0E">
              <w:br/>
              <w:t>disagree</w:t>
            </w:r>
          </w:p>
        </w:tc>
        <w:tc>
          <w:tcPr>
            <w:tcW w:w="464" w:type="pct"/>
          </w:tcPr>
          <w:p w:rsidRPr="00CA5E0E" w:rsidR="005C3F4F" w:rsidP="00E017F1" w:rsidRDefault="005C3F4F" w14:paraId="08AB6880" w14:textId="77777777">
            <w:pPr>
              <w:cnfStyle w:val="100000000000" w:firstRow="1" w:lastRow="0" w:firstColumn="0" w:lastColumn="0" w:oddVBand="0" w:evenVBand="0" w:oddHBand="0" w:evenHBand="0" w:firstRowFirstColumn="0" w:firstRowLastColumn="0" w:lastRowFirstColumn="0" w:lastRowLastColumn="0"/>
              <w:rPr>
                <w:b w:val="0"/>
              </w:rPr>
            </w:pPr>
            <w:r w:rsidRPr="00CA5E0E">
              <w:t>Disagree</w:t>
            </w:r>
          </w:p>
        </w:tc>
        <w:tc>
          <w:tcPr>
            <w:tcW w:w="464" w:type="pct"/>
          </w:tcPr>
          <w:p w:rsidRPr="00CA5E0E" w:rsidR="005C3F4F" w:rsidP="00E017F1" w:rsidRDefault="005C3F4F" w14:paraId="32D4A1F6" w14:textId="77777777">
            <w:pPr>
              <w:cnfStyle w:val="100000000000" w:firstRow="1" w:lastRow="0" w:firstColumn="0" w:lastColumn="0" w:oddVBand="0" w:evenVBand="0" w:oddHBand="0" w:evenHBand="0" w:firstRowFirstColumn="0" w:firstRowLastColumn="0" w:lastRowFirstColumn="0" w:lastRowLastColumn="0"/>
              <w:rPr>
                <w:b w:val="0"/>
              </w:rPr>
            </w:pPr>
            <w:r w:rsidRPr="00CA5E0E">
              <w:t>Neither</w:t>
            </w:r>
            <w:r w:rsidRPr="00CA5E0E">
              <w:br/>
              <w:t>agree nor</w:t>
            </w:r>
            <w:r w:rsidRPr="00CA5E0E">
              <w:br/>
              <w:t>disagree</w:t>
            </w:r>
          </w:p>
        </w:tc>
        <w:tc>
          <w:tcPr>
            <w:tcW w:w="464" w:type="pct"/>
          </w:tcPr>
          <w:p w:rsidRPr="00CA5E0E" w:rsidR="005C3F4F" w:rsidP="00E017F1" w:rsidRDefault="005C3F4F" w14:paraId="22561B55" w14:textId="77777777">
            <w:pPr>
              <w:cnfStyle w:val="100000000000" w:firstRow="1" w:lastRow="0" w:firstColumn="0" w:lastColumn="0" w:oddVBand="0" w:evenVBand="0" w:oddHBand="0" w:evenHBand="0" w:firstRowFirstColumn="0" w:firstRowLastColumn="0" w:lastRowFirstColumn="0" w:lastRowLastColumn="0"/>
              <w:rPr>
                <w:b w:val="0"/>
              </w:rPr>
            </w:pPr>
            <w:r w:rsidRPr="00CA5E0E">
              <w:t>Agree</w:t>
            </w:r>
          </w:p>
        </w:tc>
        <w:tc>
          <w:tcPr>
            <w:tcW w:w="464" w:type="pct"/>
          </w:tcPr>
          <w:p w:rsidRPr="00CA5E0E" w:rsidR="005C3F4F" w:rsidP="00E017F1" w:rsidRDefault="005C3F4F" w14:paraId="5C6351DC" w14:textId="77777777">
            <w:pPr>
              <w:cnfStyle w:val="100000000000" w:firstRow="1" w:lastRow="0" w:firstColumn="0" w:lastColumn="0" w:oddVBand="0" w:evenVBand="0" w:oddHBand="0" w:evenHBand="0" w:firstRowFirstColumn="0" w:firstRowLastColumn="0" w:lastRowFirstColumn="0" w:lastRowLastColumn="0"/>
              <w:rPr>
                <w:b w:val="0"/>
              </w:rPr>
            </w:pPr>
            <w:r w:rsidRPr="00CA5E0E">
              <w:t>Strongly</w:t>
            </w:r>
            <w:r w:rsidRPr="00CA5E0E">
              <w:br/>
              <w:t>agree</w:t>
            </w:r>
          </w:p>
        </w:tc>
        <w:tc>
          <w:tcPr>
            <w:tcW w:w="464" w:type="pct"/>
          </w:tcPr>
          <w:p w:rsidRPr="00CA5E0E" w:rsidR="005C3F4F" w:rsidP="00E017F1" w:rsidRDefault="005C3F4F" w14:paraId="694857C9" w14:textId="77777777">
            <w:pPr>
              <w:cnfStyle w:val="100000000000" w:firstRow="1" w:lastRow="0" w:firstColumn="0" w:lastColumn="0" w:oddVBand="0" w:evenVBand="0" w:oddHBand="0" w:evenHBand="0" w:firstRowFirstColumn="0" w:firstRowLastColumn="0" w:lastRowFirstColumn="0" w:lastRowLastColumn="0"/>
            </w:pPr>
            <w:r w:rsidRPr="00CA5E0E">
              <w:t>Not</w:t>
            </w:r>
            <w:r w:rsidRPr="00CA5E0E">
              <w:br/>
              <w:t>applicable</w:t>
            </w:r>
          </w:p>
        </w:tc>
      </w:tr>
      <w:tr w:rsidRPr="00CA5E0E" w:rsidR="00221FA9" w:rsidTr="00985A50" w14:paraId="6892B6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tcPr>
          <w:p w:rsidRPr="00CA5E0E" w:rsidR="00221FA9" w:rsidP="00E017F1" w:rsidRDefault="00221FA9" w14:paraId="583EF276" w14:textId="6F45DEA6">
            <w:r w:rsidRPr="00CA5E0E">
              <w:t>To get information about visiting [site]</w:t>
            </w:r>
          </w:p>
        </w:tc>
        <w:tc>
          <w:tcPr>
            <w:tcW w:w="464" w:type="pct"/>
          </w:tcPr>
          <w:p w:rsidRPr="00CA5E0E" w:rsidR="00221FA9" w:rsidP="00E017F1" w:rsidRDefault="00221FA9" w14:paraId="01E87123"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4" w:type="pct"/>
          </w:tcPr>
          <w:p w:rsidRPr="00CA5E0E" w:rsidR="00221FA9" w:rsidP="00E017F1" w:rsidRDefault="00221FA9" w14:paraId="4D48FE24"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4" w:type="pct"/>
          </w:tcPr>
          <w:p w:rsidRPr="00CA5E0E" w:rsidR="00221FA9" w:rsidP="00E017F1" w:rsidRDefault="00221FA9" w14:paraId="044A8E4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4" w:type="pct"/>
          </w:tcPr>
          <w:p w:rsidRPr="00CA5E0E" w:rsidR="00221FA9" w:rsidP="00E017F1" w:rsidRDefault="00221FA9" w14:paraId="3B4163E1"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4" w:type="pct"/>
          </w:tcPr>
          <w:p w:rsidRPr="00CA5E0E" w:rsidR="00221FA9" w:rsidP="00E017F1" w:rsidRDefault="00221FA9" w14:paraId="56A19504"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4" w:type="pct"/>
          </w:tcPr>
          <w:p w:rsidRPr="00CA5E0E" w:rsidR="00221FA9" w:rsidP="00E017F1" w:rsidRDefault="00221FA9" w14:paraId="0FDE91F9" w14:textId="43B25314">
            <w:pPr>
              <w:cnfStyle w:val="000000100000" w:firstRow="0" w:lastRow="0" w:firstColumn="0" w:lastColumn="0" w:oddVBand="0" w:evenVBand="0" w:oddHBand="1" w:evenHBand="0" w:firstRowFirstColumn="0" w:firstRowLastColumn="0" w:lastRowFirstColumn="0" w:lastRowLastColumn="0"/>
            </w:pPr>
            <w:r w:rsidRPr="00CA5E0E">
              <w:t>N/A</w:t>
            </w:r>
          </w:p>
        </w:tc>
      </w:tr>
      <w:tr w:rsidRPr="00CA5E0E" w:rsidR="00221FA9" w:rsidTr="00985A50" w14:paraId="08B7626F" w14:textId="77777777">
        <w:tc>
          <w:tcPr>
            <w:cnfStyle w:val="001000000000" w:firstRow="0" w:lastRow="0" w:firstColumn="1" w:lastColumn="0" w:oddVBand="0" w:evenVBand="0" w:oddHBand="0" w:evenHBand="0" w:firstRowFirstColumn="0" w:firstRowLastColumn="0" w:lastRowFirstColumn="0" w:lastRowLastColumn="0"/>
            <w:tcW w:w="2215" w:type="pct"/>
          </w:tcPr>
          <w:p w:rsidRPr="00CA5E0E" w:rsidR="00221FA9" w:rsidP="00E017F1" w:rsidRDefault="00221FA9" w14:paraId="5F808826" w14:textId="29D312C5">
            <w:r w:rsidRPr="00CA5E0E">
              <w:t>To get information about events happening in [site]</w:t>
            </w:r>
          </w:p>
        </w:tc>
        <w:tc>
          <w:tcPr>
            <w:tcW w:w="464" w:type="pct"/>
          </w:tcPr>
          <w:p w:rsidRPr="00CA5E0E" w:rsidR="00221FA9" w:rsidP="00E017F1" w:rsidRDefault="00221FA9" w14:paraId="60F402C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64" w:type="pct"/>
          </w:tcPr>
          <w:p w:rsidRPr="00CA5E0E" w:rsidR="00221FA9" w:rsidP="00E017F1" w:rsidRDefault="00221FA9" w14:paraId="0C1B787E"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64" w:type="pct"/>
          </w:tcPr>
          <w:p w:rsidRPr="00CA5E0E" w:rsidR="00221FA9" w:rsidP="00E017F1" w:rsidRDefault="00221FA9" w14:paraId="14EA3857"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64" w:type="pct"/>
          </w:tcPr>
          <w:p w:rsidRPr="00CA5E0E" w:rsidR="00221FA9" w:rsidP="00E017F1" w:rsidRDefault="00221FA9" w14:paraId="78802EC7"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64" w:type="pct"/>
          </w:tcPr>
          <w:p w:rsidRPr="00CA5E0E" w:rsidR="00221FA9" w:rsidP="00E017F1" w:rsidRDefault="00221FA9" w14:paraId="688F8BF1"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464" w:type="pct"/>
          </w:tcPr>
          <w:p w:rsidRPr="00CA5E0E" w:rsidR="00221FA9" w:rsidP="00E017F1" w:rsidRDefault="00221FA9" w14:paraId="65F87BEF" w14:textId="06FC4A58">
            <w:pPr>
              <w:cnfStyle w:val="000000000000" w:firstRow="0" w:lastRow="0" w:firstColumn="0" w:lastColumn="0" w:oddVBand="0" w:evenVBand="0" w:oddHBand="0" w:evenHBand="0" w:firstRowFirstColumn="0" w:firstRowLastColumn="0" w:lastRowFirstColumn="0" w:lastRowLastColumn="0"/>
            </w:pPr>
            <w:r w:rsidRPr="00CA5E0E">
              <w:t>N/A</w:t>
            </w:r>
          </w:p>
        </w:tc>
      </w:tr>
      <w:tr w:rsidRPr="00CA5E0E" w:rsidR="00221FA9" w:rsidTr="00985A50" w14:paraId="01909E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tcPr>
          <w:p w:rsidRPr="00CA5E0E" w:rsidR="00221FA9" w:rsidP="00E017F1" w:rsidRDefault="00221FA9" w14:paraId="7E47F14C" w14:textId="5C3F30B8">
            <w:r w:rsidRPr="00CA5E0E">
              <w:t>To feel like I belong to the [site] community</w:t>
            </w:r>
          </w:p>
        </w:tc>
        <w:tc>
          <w:tcPr>
            <w:tcW w:w="464" w:type="pct"/>
          </w:tcPr>
          <w:p w:rsidRPr="00CA5E0E" w:rsidR="00221FA9" w:rsidP="00E017F1" w:rsidRDefault="00221FA9" w14:paraId="2900DA8F"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4" w:type="pct"/>
          </w:tcPr>
          <w:p w:rsidRPr="00CA5E0E" w:rsidR="00221FA9" w:rsidP="00E017F1" w:rsidRDefault="00221FA9" w14:paraId="20CD73A5"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4" w:type="pct"/>
          </w:tcPr>
          <w:p w:rsidRPr="00CA5E0E" w:rsidR="00221FA9" w:rsidP="00E017F1" w:rsidRDefault="00221FA9" w14:paraId="04DA56A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4" w:type="pct"/>
          </w:tcPr>
          <w:p w:rsidRPr="00CA5E0E" w:rsidR="00221FA9" w:rsidP="00E017F1" w:rsidRDefault="00221FA9" w14:paraId="473B6371"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4" w:type="pct"/>
          </w:tcPr>
          <w:p w:rsidRPr="00CA5E0E" w:rsidR="00221FA9" w:rsidP="00E017F1" w:rsidRDefault="00221FA9" w14:paraId="4C62BBEB"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4" w:type="pct"/>
          </w:tcPr>
          <w:p w:rsidRPr="00CA5E0E" w:rsidR="00221FA9" w:rsidP="00E017F1" w:rsidRDefault="00221FA9" w14:paraId="02D0065C" w14:textId="4073B223">
            <w:pPr>
              <w:cnfStyle w:val="000000100000" w:firstRow="0" w:lastRow="0" w:firstColumn="0" w:lastColumn="0" w:oddVBand="0" w:evenVBand="0" w:oddHBand="1" w:evenHBand="0" w:firstRowFirstColumn="0" w:firstRowLastColumn="0" w:lastRowFirstColumn="0" w:lastRowLastColumn="0"/>
            </w:pPr>
            <w:r w:rsidRPr="00CA5E0E">
              <w:t>N/A</w:t>
            </w:r>
          </w:p>
        </w:tc>
      </w:tr>
      <w:tr w:rsidRPr="00CA5E0E" w:rsidR="00221FA9" w:rsidTr="00985A50" w14:paraId="58CE6218" w14:textId="77777777">
        <w:tc>
          <w:tcPr>
            <w:cnfStyle w:val="001000000000" w:firstRow="0" w:lastRow="0" w:firstColumn="1" w:lastColumn="0" w:oddVBand="0" w:evenVBand="0" w:oddHBand="0" w:evenHBand="0" w:firstRowFirstColumn="0" w:firstRowLastColumn="0" w:lastRowFirstColumn="0" w:lastRowLastColumn="0"/>
            <w:tcW w:w="2215" w:type="pct"/>
          </w:tcPr>
          <w:p w:rsidRPr="00CA5E0E" w:rsidR="00221FA9" w:rsidP="00E017F1" w:rsidRDefault="00221FA9" w14:paraId="24248050" w14:textId="5FFBB3F0">
            <w:r w:rsidRPr="00CA5E0E">
              <w:t>To talk about [site] with others</w:t>
            </w:r>
          </w:p>
        </w:tc>
        <w:tc>
          <w:tcPr>
            <w:tcW w:w="464" w:type="pct"/>
          </w:tcPr>
          <w:p w:rsidRPr="00CA5E0E" w:rsidR="00221FA9" w:rsidP="00E017F1" w:rsidRDefault="00221FA9" w14:paraId="275B3448"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64" w:type="pct"/>
          </w:tcPr>
          <w:p w:rsidRPr="00CA5E0E" w:rsidR="00221FA9" w:rsidP="00E017F1" w:rsidRDefault="00221FA9" w14:paraId="70F16FDE"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64" w:type="pct"/>
          </w:tcPr>
          <w:p w:rsidRPr="00CA5E0E" w:rsidR="00221FA9" w:rsidP="00E017F1" w:rsidRDefault="00221FA9" w14:paraId="795D7CF3"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64" w:type="pct"/>
          </w:tcPr>
          <w:p w:rsidRPr="00CA5E0E" w:rsidR="00221FA9" w:rsidP="00E017F1" w:rsidRDefault="00221FA9" w14:paraId="128F664C"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64" w:type="pct"/>
          </w:tcPr>
          <w:p w:rsidRPr="00CA5E0E" w:rsidR="00221FA9" w:rsidP="00E017F1" w:rsidRDefault="00221FA9" w14:paraId="22543A5E"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464" w:type="pct"/>
          </w:tcPr>
          <w:p w:rsidRPr="00CA5E0E" w:rsidR="00221FA9" w:rsidP="00E017F1" w:rsidRDefault="00221FA9" w14:paraId="144FE9F0" w14:textId="51FBCAD9">
            <w:pPr>
              <w:cnfStyle w:val="000000000000" w:firstRow="0" w:lastRow="0" w:firstColumn="0" w:lastColumn="0" w:oddVBand="0" w:evenVBand="0" w:oddHBand="0" w:evenHBand="0" w:firstRowFirstColumn="0" w:firstRowLastColumn="0" w:lastRowFirstColumn="0" w:lastRowLastColumn="0"/>
            </w:pPr>
            <w:r w:rsidRPr="00CA5E0E">
              <w:t>N/A</w:t>
            </w:r>
          </w:p>
        </w:tc>
      </w:tr>
      <w:tr w:rsidRPr="00CA5E0E" w:rsidR="00221FA9" w:rsidTr="00985A50" w14:paraId="3CF858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tcPr>
          <w:p w:rsidRPr="00CA5E0E" w:rsidR="00221FA9" w:rsidP="00E017F1" w:rsidRDefault="00221FA9" w14:paraId="00961E9F" w14:textId="7B67AA3E">
            <w:r w:rsidRPr="00CA5E0E">
              <w:t>To stay in touch with [site]</w:t>
            </w:r>
          </w:p>
        </w:tc>
        <w:tc>
          <w:tcPr>
            <w:tcW w:w="464" w:type="pct"/>
          </w:tcPr>
          <w:p w:rsidRPr="00CA5E0E" w:rsidR="00221FA9" w:rsidP="00E017F1" w:rsidRDefault="00221FA9" w14:paraId="1A215C75"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4" w:type="pct"/>
          </w:tcPr>
          <w:p w:rsidRPr="00CA5E0E" w:rsidR="00221FA9" w:rsidP="00E017F1" w:rsidRDefault="00221FA9" w14:paraId="0CE4ABC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4" w:type="pct"/>
          </w:tcPr>
          <w:p w:rsidRPr="00CA5E0E" w:rsidR="00221FA9" w:rsidP="00E017F1" w:rsidRDefault="00221FA9" w14:paraId="3B9FBEC3"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4" w:type="pct"/>
          </w:tcPr>
          <w:p w:rsidRPr="00CA5E0E" w:rsidR="00221FA9" w:rsidP="00E017F1" w:rsidRDefault="00221FA9" w14:paraId="7A66148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4" w:type="pct"/>
          </w:tcPr>
          <w:p w:rsidRPr="00CA5E0E" w:rsidR="00221FA9" w:rsidP="00E017F1" w:rsidRDefault="00221FA9" w14:paraId="392E1419"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4" w:type="pct"/>
          </w:tcPr>
          <w:p w:rsidRPr="00CA5E0E" w:rsidR="00221FA9" w:rsidP="00E017F1" w:rsidRDefault="00221FA9" w14:paraId="37C5DE92" w14:textId="33182DBD">
            <w:pPr>
              <w:cnfStyle w:val="000000100000" w:firstRow="0" w:lastRow="0" w:firstColumn="0" w:lastColumn="0" w:oddVBand="0" w:evenVBand="0" w:oddHBand="1" w:evenHBand="0" w:firstRowFirstColumn="0" w:firstRowLastColumn="0" w:lastRowFirstColumn="0" w:lastRowLastColumn="0"/>
            </w:pPr>
            <w:r w:rsidRPr="00CA5E0E">
              <w:t>N/A</w:t>
            </w:r>
          </w:p>
        </w:tc>
      </w:tr>
      <w:tr w:rsidRPr="00CA5E0E" w:rsidR="00221FA9" w:rsidTr="00985A50" w14:paraId="3B8FBDBD" w14:textId="77777777">
        <w:tc>
          <w:tcPr>
            <w:cnfStyle w:val="001000000000" w:firstRow="0" w:lastRow="0" w:firstColumn="1" w:lastColumn="0" w:oddVBand="0" w:evenVBand="0" w:oddHBand="0" w:evenHBand="0" w:firstRowFirstColumn="0" w:firstRowLastColumn="0" w:lastRowFirstColumn="0" w:lastRowLastColumn="0"/>
            <w:tcW w:w="2215" w:type="pct"/>
          </w:tcPr>
          <w:p w:rsidRPr="00CA5E0E" w:rsidR="00221FA9" w:rsidP="00E017F1" w:rsidRDefault="00221FA9" w14:paraId="1E6A57C5" w14:textId="77777777">
            <w:r w:rsidRPr="00CA5E0E">
              <w:t>Because it is entertaining</w:t>
            </w:r>
          </w:p>
        </w:tc>
        <w:tc>
          <w:tcPr>
            <w:tcW w:w="464" w:type="pct"/>
          </w:tcPr>
          <w:p w:rsidRPr="00CA5E0E" w:rsidR="00221FA9" w:rsidP="00E017F1" w:rsidRDefault="00221FA9" w14:paraId="70B5D0AB"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64" w:type="pct"/>
          </w:tcPr>
          <w:p w:rsidRPr="00CA5E0E" w:rsidR="00221FA9" w:rsidP="00E017F1" w:rsidRDefault="00221FA9" w14:paraId="0A13217E"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64" w:type="pct"/>
          </w:tcPr>
          <w:p w:rsidRPr="00CA5E0E" w:rsidR="00221FA9" w:rsidP="00E017F1" w:rsidRDefault="00221FA9" w14:paraId="1AF88B82"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64" w:type="pct"/>
          </w:tcPr>
          <w:p w:rsidRPr="00CA5E0E" w:rsidR="00221FA9" w:rsidP="00E017F1" w:rsidRDefault="00221FA9" w14:paraId="4C0CBE90"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64" w:type="pct"/>
          </w:tcPr>
          <w:p w:rsidRPr="00CA5E0E" w:rsidR="00221FA9" w:rsidP="00E017F1" w:rsidRDefault="00221FA9" w14:paraId="1FF766F7"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464" w:type="pct"/>
          </w:tcPr>
          <w:p w:rsidRPr="00CA5E0E" w:rsidR="00221FA9" w:rsidP="00E017F1" w:rsidRDefault="00221FA9" w14:paraId="7135E499" w14:textId="1E672178">
            <w:pPr>
              <w:cnfStyle w:val="000000000000" w:firstRow="0" w:lastRow="0" w:firstColumn="0" w:lastColumn="0" w:oddVBand="0" w:evenVBand="0" w:oddHBand="0" w:evenHBand="0" w:firstRowFirstColumn="0" w:firstRowLastColumn="0" w:lastRowFirstColumn="0" w:lastRowLastColumn="0"/>
            </w:pPr>
            <w:r w:rsidRPr="00CA5E0E">
              <w:t>N/A</w:t>
            </w:r>
          </w:p>
        </w:tc>
      </w:tr>
      <w:tr w:rsidRPr="00CA5E0E" w:rsidR="00221FA9" w:rsidTr="00985A50" w14:paraId="12EE47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tcPr>
          <w:p w:rsidRPr="00CA5E0E" w:rsidR="00221FA9" w:rsidP="00E017F1" w:rsidRDefault="00221FA9" w14:paraId="146ED4C1" w14:textId="77777777">
            <w:r w:rsidRPr="00CA5E0E">
              <w:t>To post videos/pictures</w:t>
            </w:r>
          </w:p>
        </w:tc>
        <w:tc>
          <w:tcPr>
            <w:tcW w:w="464" w:type="pct"/>
          </w:tcPr>
          <w:p w:rsidRPr="00CA5E0E" w:rsidR="00221FA9" w:rsidP="00E017F1" w:rsidRDefault="00221FA9" w14:paraId="7AE4A27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4" w:type="pct"/>
          </w:tcPr>
          <w:p w:rsidRPr="00CA5E0E" w:rsidR="00221FA9" w:rsidP="00E017F1" w:rsidRDefault="00221FA9" w14:paraId="30398B78"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4" w:type="pct"/>
          </w:tcPr>
          <w:p w:rsidRPr="00CA5E0E" w:rsidR="00221FA9" w:rsidP="00E017F1" w:rsidRDefault="00221FA9" w14:paraId="2AA8452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4" w:type="pct"/>
          </w:tcPr>
          <w:p w:rsidRPr="00CA5E0E" w:rsidR="00221FA9" w:rsidP="00E017F1" w:rsidRDefault="00221FA9" w14:paraId="14719262"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4" w:type="pct"/>
          </w:tcPr>
          <w:p w:rsidRPr="00CA5E0E" w:rsidR="00221FA9" w:rsidP="00E017F1" w:rsidRDefault="00221FA9" w14:paraId="64096954"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4" w:type="pct"/>
          </w:tcPr>
          <w:p w:rsidRPr="00CA5E0E" w:rsidR="00221FA9" w:rsidP="00E017F1" w:rsidRDefault="00221FA9" w14:paraId="581AB067" w14:textId="27875D8E">
            <w:pPr>
              <w:cnfStyle w:val="000000100000" w:firstRow="0" w:lastRow="0" w:firstColumn="0" w:lastColumn="0" w:oddVBand="0" w:evenVBand="0" w:oddHBand="1" w:evenHBand="0" w:firstRowFirstColumn="0" w:firstRowLastColumn="0" w:lastRowFirstColumn="0" w:lastRowLastColumn="0"/>
            </w:pPr>
            <w:r w:rsidRPr="00CA5E0E">
              <w:t>N/A</w:t>
            </w:r>
          </w:p>
        </w:tc>
      </w:tr>
      <w:tr w:rsidRPr="00CA5E0E" w:rsidR="00221FA9" w:rsidTr="00985A50" w14:paraId="422FF1EF" w14:textId="77777777">
        <w:tc>
          <w:tcPr>
            <w:cnfStyle w:val="001000000000" w:firstRow="0" w:lastRow="0" w:firstColumn="1" w:lastColumn="0" w:oddVBand="0" w:evenVBand="0" w:oddHBand="0" w:evenHBand="0" w:firstRowFirstColumn="0" w:firstRowLastColumn="0" w:lastRowFirstColumn="0" w:lastRowLastColumn="0"/>
            <w:tcW w:w="2215" w:type="pct"/>
          </w:tcPr>
          <w:p w:rsidRPr="00CA5E0E" w:rsidR="00221FA9" w:rsidP="00E017F1" w:rsidRDefault="00221FA9" w14:paraId="5A2852DA" w14:textId="77777777">
            <w:r w:rsidRPr="00CA5E0E">
              <w:t>To view videos/pictures</w:t>
            </w:r>
          </w:p>
        </w:tc>
        <w:tc>
          <w:tcPr>
            <w:tcW w:w="464" w:type="pct"/>
          </w:tcPr>
          <w:p w:rsidRPr="00CA5E0E" w:rsidR="00221FA9" w:rsidP="00E017F1" w:rsidRDefault="00221FA9" w14:paraId="57FF579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64" w:type="pct"/>
          </w:tcPr>
          <w:p w:rsidRPr="00CA5E0E" w:rsidR="00221FA9" w:rsidP="00E017F1" w:rsidRDefault="00221FA9" w14:paraId="79CF8F3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64" w:type="pct"/>
          </w:tcPr>
          <w:p w:rsidRPr="00CA5E0E" w:rsidR="00221FA9" w:rsidP="00E017F1" w:rsidRDefault="00221FA9" w14:paraId="2AB5677A"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64" w:type="pct"/>
          </w:tcPr>
          <w:p w:rsidRPr="00CA5E0E" w:rsidR="00221FA9" w:rsidP="00E017F1" w:rsidRDefault="00221FA9" w14:paraId="0C4F85F8"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64" w:type="pct"/>
          </w:tcPr>
          <w:p w:rsidRPr="00CA5E0E" w:rsidR="00221FA9" w:rsidP="00E017F1" w:rsidRDefault="00221FA9" w14:paraId="61D33BFB"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464" w:type="pct"/>
          </w:tcPr>
          <w:p w:rsidRPr="00CA5E0E" w:rsidR="00221FA9" w:rsidP="00E017F1" w:rsidRDefault="00221FA9" w14:paraId="7FB0F18F" w14:textId="5EBF9E4B">
            <w:pPr>
              <w:cnfStyle w:val="000000000000" w:firstRow="0" w:lastRow="0" w:firstColumn="0" w:lastColumn="0" w:oddVBand="0" w:evenVBand="0" w:oddHBand="0" w:evenHBand="0" w:firstRowFirstColumn="0" w:firstRowLastColumn="0" w:lastRowFirstColumn="0" w:lastRowLastColumn="0"/>
            </w:pPr>
            <w:r w:rsidRPr="00CA5E0E">
              <w:t>N/A</w:t>
            </w:r>
          </w:p>
        </w:tc>
      </w:tr>
      <w:tr w:rsidRPr="00CA5E0E" w:rsidR="00221FA9" w:rsidTr="00985A50" w14:paraId="5F0D36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5" w:type="pct"/>
          </w:tcPr>
          <w:p w:rsidRPr="00CA5E0E" w:rsidR="00221FA9" w:rsidP="00E017F1" w:rsidRDefault="00221FA9" w14:paraId="446148BF" w14:textId="011070C2">
            <w:r w:rsidRPr="00CA5E0E">
              <w:t>To learn about [site]</w:t>
            </w:r>
          </w:p>
        </w:tc>
        <w:tc>
          <w:tcPr>
            <w:tcW w:w="464" w:type="pct"/>
          </w:tcPr>
          <w:p w:rsidRPr="00CA5E0E" w:rsidR="00221FA9" w:rsidP="00E017F1" w:rsidRDefault="00221FA9" w14:paraId="6330A8F1"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4" w:type="pct"/>
          </w:tcPr>
          <w:p w:rsidRPr="00CA5E0E" w:rsidR="00221FA9" w:rsidP="00E017F1" w:rsidRDefault="00221FA9" w14:paraId="5CCE126C"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4" w:type="pct"/>
          </w:tcPr>
          <w:p w:rsidRPr="00CA5E0E" w:rsidR="00221FA9" w:rsidP="00E017F1" w:rsidRDefault="00221FA9" w14:paraId="68A5902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4" w:type="pct"/>
          </w:tcPr>
          <w:p w:rsidRPr="00CA5E0E" w:rsidR="00221FA9" w:rsidP="00E017F1" w:rsidRDefault="00221FA9" w14:paraId="3297F69E"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4" w:type="pct"/>
          </w:tcPr>
          <w:p w:rsidRPr="00CA5E0E" w:rsidR="00221FA9" w:rsidP="00E017F1" w:rsidRDefault="00221FA9" w14:paraId="0ADCEC0F"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4" w:type="pct"/>
          </w:tcPr>
          <w:p w:rsidRPr="00CA5E0E" w:rsidR="00221FA9" w:rsidP="00E017F1" w:rsidRDefault="00221FA9" w14:paraId="5858BB10" w14:textId="44818498">
            <w:pPr>
              <w:cnfStyle w:val="000000100000" w:firstRow="0" w:lastRow="0" w:firstColumn="0" w:lastColumn="0" w:oddVBand="0" w:evenVBand="0" w:oddHBand="1" w:evenHBand="0" w:firstRowFirstColumn="0" w:firstRowLastColumn="0" w:lastRowFirstColumn="0" w:lastRowLastColumn="0"/>
            </w:pPr>
            <w:r w:rsidRPr="00CA5E0E">
              <w:t>N/A</w:t>
            </w:r>
          </w:p>
        </w:tc>
      </w:tr>
    </w:tbl>
    <w:p w:rsidRPr="00CA5E0E" w:rsidR="005C3F4F" w:rsidP="001A62B8" w:rsidRDefault="005C3F4F" w14:paraId="07CF9244" w14:textId="77777777">
      <w:pPr>
        <w:pStyle w:val="Heading4"/>
        <w:numPr>
          <w:ilvl w:val="3"/>
          <w:numId w:val="53"/>
        </w:numPr>
        <w:rPr>
          <w:color w:val="auto"/>
        </w:rPr>
      </w:pPr>
    </w:p>
    <w:p w:rsidRPr="00CA5E0E" w:rsidR="005C3F4F" w:rsidP="005C3F4F" w:rsidRDefault="005C3F4F" w14:paraId="38338F14" w14:textId="7158DBA5">
      <w:pPr>
        <w:rPr>
          <w:shd w:val="clear" w:color="auto" w:fill="FFFFFF"/>
        </w:rPr>
      </w:pPr>
      <w:r w:rsidRPr="00CA5E0E">
        <w:rPr>
          <w:shd w:val="clear" w:color="auto" w:fill="FFFFFF"/>
        </w:rPr>
        <w:t>What type of content would you like to see more of on our social media pages?</w:t>
      </w:r>
      <w:r w:rsidR="002B7F4C">
        <w:rPr>
          <w:shd w:val="clear" w:color="auto" w:fill="FFFFFF"/>
        </w:rPr>
        <w:t xml:space="preserve"> </w:t>
      </w:r>
      <w:r w:rsidRPr="006E7673" w:rsidR="002B7F4C">
        <w:rPr>
          <w:shd w:val="clear" w:color="auto" w:fill="FFFFFF"/>
        </w:rPr>
        <w:t>(</w:t>
      </w:r>
      <w:r w:rsidR="002B7F4C">
        <w:rPr>
          <w:shd w:val="clear" w:color="auto" w:fill="FFFFFF"/>
        </w:rPr>
        <w:t>Select</w:t>
      </w:r>
      <w:r w:rsidRPr="006E7673" w:rsidR="002B7F4C">
        <w:rPr>
          <w:shd w:val="clear" w:color="auto" w:fill="FFFFFF"/>
        </w:rPr>
        <w:t xml:space="preserve"> all that apply)</w:t>
      </w:r>
    </w:p>
    <w:p w:rsidRPr="00CA5E0E" w:rsidR="005C3F4F" w:rsidP="005C3F4F" w:rsidRDefault="005C3F4F" w14:paraId="2D04C2F7" w14:textId="77777777">
      <w:r w:rsidRPr="00CA5E0E">
        <w:sym w:font="Wingdings 2" w:char="F0A3"/>
      </w:r>
      <w:r w:rsidRPr="00CA5E0E">
        <w:t xml:space="preserve"> [</w:t>
      </w:r>
      <w:proofErr w:type="gramStart"/>
      <w:r w:rsidRPr="00CA5E0E">
        <w:t>area-specific</w:t>
      </w:r>
      <w:proofErr w:type="gramEnd"/>
      <w:r w:rsidRPr="00CA5E0E">
        <w:t xml:space="preserve"> list of content]</w:t>
      </w:r>
    </w:p>
    <w:p w:rsidRPr="00CA5E0E" w:rsidR="005C3F4F" w:rsidP="005C3F4F" w:rsidRDefault="005C3F4F" w14:paraId="2AB84943" w14:textId="77777777">
      <w:r w:rsidRPr="00CA5E0E">
        <w:sym w:font="Wingdings 2" w:char="F0A3"/>
      </w:r>
      <w:r w:rsidRPr="00CA5E0E">
        <w:t xml:space="preserve"> </w:t>
      </w:r>
      <w:r w:rsidRPr="00CA5E0E">
        <w:rPr>
          <w:shd w:val="clear" w:color="auto" w:fill="FFFFFF"/>
        </w:rPr>
        <w:t>Wildlife photography</w:t>
      </w:r>
    </w:p>
    <w:p w:rsidRPr="00CA5E0E" w:rsidR="005C3F4F" w:rsidP="005C3F4F" w:rsidRDefault="005C3F4F" w14:paraId="7ADF4669" w14:textId="77777777">
      <w:r w:rsidRPr="00CA5E0E">
        <w:sym w:font="Wingdings 2" w:char="F0A3"/>
      </w:r>
      <w:r w:rsidRPr="00CA5E0E">
        <w:t xml:space="preserve"> </w:t>
      </w:r>
      <w:r w:rsidRPr="00CA5E0E">
        <w:rPr>
          <w:shd w:val="clear" w:color="auto" w:fill="FFFFFF"/>
        </w:rPr>
        <w:t>Landscape photography</w:t>
      </w:r>
    </w:p>
    <w:p w:rsidRPr="00CA5E0E" w:rsidR="005C3F4F" w:rsidP="005C3F4F" w:rsidRDefault="005C3F4F" w14:paraId="629D1763" w14:textId="77777777">
      <w:r w:rsidRPr="00CA5E0E">
        <w:sym w:font="Wingdings 2" w:char="F0A3"/>
      </w:r>
      <w:r w:rsidRPr="00CA5E0E">
        <w:t xml:space="preserve"> </w:t>
      </w:r>
      <w:r w:rsidRPr="00CA5E0E">
        <w:rPr>
          <w:shd w:val="clear" w:color="auto" w:fill="FFFFFF"/>
        </w:rPr>
        <w:t>Recreational opportunities</w:t>
      </w:r>
    </w:p>
    <w:p w:rsidRPr="00CA5E0E" w:rsidR="005C3F4F" w:rsidP="005C3F4F" w:rsidRDefault="005C3F4F" w14:paraId="3F972AB9" w14:textId="77777777">
      <w:r w:rsidRPr="00CA5E0E">
        <w:sym w:font="Wingdings 2" w:char="F0A3"/>
      </w:r>
      <w:r w:rsidRPr="00CA5E0E">
        <w:t xml:space="preserve"> </w:t>
      </w:r>
      <w:r w:rsidRPr="00CA5E0E">
        <w:rPr>
          <w:shd w:val="clear" w:color="auto" w:fill="FFFFFF"/>
        </w:rPr>
        <w:t>Fun factoids about the environment</w:t>
      </w:r>
    </w:p>
    <w:p w:rsidRPr="00CA5E0E" w:rsidR="005C3F4F" w:rsidP="005C3F4F" w:rsidRDefault="005C3F4F" w14:paraId="254EDB6B" w14:textId="77777777">
      <w:r w:rsidRPr="00CA5E0E">
        <w:sym w:font="Wingdings 2" w:char="F0A3"/>
      </w:r>
      <w:r w:rsidRPr="00CA5E0E">
        <w:t xml:space="preserve"> </w:t>
      </w:r>
      <w:r w:rsidRPr="00CA5E0E">
        <w:rPr>
          <w:shd w:val="clear" w:color="auto" w:fill="FFFFFF"/>
        </w:rPr>
        <w:t>Links to stories about the work being done by our employees and partners</w:t>
      </w:r>
    </w:p>
    <w:p w:rsidRPr="00CA5E0E" w:rsidR="005C3F4F" w:rsidP="005C3F4F" w:rsidRDefault="005C3F4F" w14:paraId="5D445409" w14:textId="77777777">
      <w:pPr>
        <w:rPr>
          <w:shd w:val="clear" w:color="auto" w:fill="FFFFFF"/>
        </w:rPr>
      </w:pPr>
      <w:r w:rsidRPr="00CA5E0E">
        <w:sym w:font="Wingdings 2" w:char="F0A3"/>
      </w:r>
      <w:r w:rsidRPr="00CA5E0E">
        <w:t xml:space="preserve"> </w:t>
      </w:r>
      <w:r w:rsidRPr="00CA5E0E">
        <w:rPr>
          <w:shd w:val="clear" w:color="auto" w:fill="FFFFFF"/>
        </w:rPr>
        <w:t>Upcoming events</w:t>
      </w:r>
    </w:p>
    <w:p w:rsidRPr="00CA5E0E" w:rsidR="005C3F4F" w:rsidP="005C3F4F" w:rsidRDefault="005C3F4F" w14:paraId="2158D801" w14:textId="77777777">
      <w:r w:rsidRPr="00CA5E0E">
        <w:sym w:font="Wingdings 2" w:char="F0A3"/>
      </w:r>
      <w:r w:rsidRPr="00CA5E0E">
        <w:t xml:space="preserve"> V</w:t>
      </w:r>
      <w:r w:rsidRPr="00CA5E0E">
        <w:rPr>
          <w:shd w:val="clear" w:color="auto" w:fill="FFFFFF"/>
        </w:rPr>
        <w:t>olunteer opportunities</w:t>
      </w:r>
    </w:p>
    <w:p w:rsidRPr="00CA5E0E" w:rsidR="005C3F4F" w:rsidP="005C3F4F" w:rsidRDefault="005C3F4F" w14:paraId="68636611" w14:textId="77777777">
      <w:r w:rsidRPr="00CA5E0E">
        <w:sym w:font="Wingdings 2" w:char="F0A3"/>
      </w:r>
      <w:r w:rsidRPr="00CA5E0E">
        <w:t xml:space="preserve"> </w:t>
      </w:r>
      <w:r w:rsidRPr="00CA5E0E">
        <w:rPr>
          <w:shd w:val="clear" w:color="auto" w:fill="FFFFFF"/>
        </w:rPr>
        <w:t>Other (Please specify): __________________________________</w:t>
      </w:r>
    </w:p>
    <w:p w:rsidRPr="00CA5E0E" w:rsidR="005C3F4F" w:rsidP="001A62B8" w:rsidRDefault="005C3F4F" w14:paraId="484F93DC" w14:textId="77777777">
      <w:pPr>
        <w:pStyle w:val="Heading4"/>
        <w:numPr>
          <w:ilvl w:val="3"/>
          <w:numId w:val="53"/>
        </w:numPr>
        <w:rPr>
          <w:color w:val="auto"/>
        </w:rPr>
      </w:pPr>
    </w:p>
    <w:p w:rsidRPr="00CA5E0E" w:rsidR="005C3F4F" w:rsidP="005C3F4F" w:rsidRDefault="005C3F4F" w14:paraId="2FE8382A" w14:textId="66B90716">
      <w:r w:rsidRPr="00CA5E0E">
        <w:t xml:space="preserve">There are several different ways that U.S. </w:t>
      </w:r>
      <w:r w:rsidR="00C714E2">
        <w:t>Fish &amp;</w:t>
      </w:r>
      <w:r w:rsidRPr="00CA5E0E">
        <w:t xml:space="preserve"> Wildlife Service can use social media to communicate with others. Please rate your level of agreement with the following statements regarding </w:t>
      </w:r>
      <w:r w:rsidR="003D54D3">
        <w:t>the U.S. Fish &amp; Wildlife Service</w:t>
      </w:r>
      <w:r w:rsidRPr="00CA5E0E">
        <w:t>’s social media pages.</w:t>
      </w:r>
    </w:p>
    <w:tbl>
      <w:tblPr>
        <w:tblStyle w:val="SmallTable"/>
        <w:tblW w:w="0" w:type="auto"/>
        <w:tblLook w:val="04A0" w:firstRow="1" w:lastRow="0" w:firstColumn="1" w:lastColumn="0" w:noHBand="0" w:noVBand="1"/>
      </w:tblPr>
      <w:tblGrid>
        <w:gridCol w:w="5755"/>
        <w:gridCol w:w="794"/>
        <w:gridCol w:w="805"/>
        <w:gridCol w:w="877"/>
        <w:gridCol w:w="571"/>
        <w:gridCol w:w="764"/>
      </w:tblGrid>
      <w:tr w:rsidRPr="00CA5E0E" w:rsidR="005C3F4F" w:rsidTr="00985A50" w14:paraId="3C24726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Pr="00CA5E0E" w:rsidR="005C3F4F" w:rsidP="00E017F1" w:rsidRDefault="005C3F4F" w14:paraId="7ABF638B" w14:textId="77777777">
            <w:r w:rsidRPr="00CA5E0E">
              <w:t>USFWS social media pages …</w:t>
            </w:r>
          </w:p>
        </w:tc>
        <w:tc>
          <w:tcPr>
            <w:tcW w:w="0" w:type="auto"/>
          </w:tcPr>
          <w:p w:rsidRPr="00CA5E0E" w:rsidR="005C3F4F" w:rsidP="00E017F1" w:rsidRDefault="005C3F4F" w14:paraId="1B5AC5DB" w14:textId="77777777">
            <w:pPr>
              <w:cnfStyle w:val="100000000000" w:firstRow="1" w:lastRow="0" w:firstColumn="0" w:lastColumn="0" w:oddVBand="0" w:evenVBand="0" w:oddHBand="0" w:evenHBand="0" w:firstRowFirstColumn="0" w:firstRowLastColumn="0" w:lastRowFirstColumn="0" w:lastRowLastColumn="0"/>
              <w:rPr>
                <w:b w:val="0"/>
              </w:rPr>
            </w:pPr>
            <w:r w:rsidRPr="00CA5E0E">
              <w:t>Strongly</w:t>
            </w:r>
            <w:r w:rsidRPr="00CA5E0E">
              <w:br/>
              <w:t>disagree</w:t>
            </w:r>
          </w:p>
        </w:tc>
        <w:tc>
          <w:tcPr>
            <w:tcW w:w="0" w:type="auto"/>
          </w:tcPr>
          <w:p w:rsidRPr="00CA5E0E" w:rsidR="005C3F4F" w:rsidP="00E017F1" w:rsidRDefault="005C3F4F" w14:paraId="04652DDE" w14:textId="77777777">
            <w:pPr>
              <w:cnfStyle w:val="100000000000" w:firstRow="1" w:lastRow="0" w:firstColumn="0" w:lastColumn="0" w:oddVBand="0" w:evenVBand="0" w:oddHBand="0" w:evenHBand="0" w:firstRowFirstColumn="0" w:firstRowLastColumn="0" w:lastRowFirstColumn="0" w:lastRowLastColumn="0"/>
              <w:rPr>
                <w:b w:val="0"/>
              </w:rPr>
            </w:pPr>
            <w:r w:rsidRPr="00CA5E0E">
              <w:t>Disagree</w:t>
            </w:r>
          </w:p>
        </w:tc>
        <w:tc>
          <w:tcPr>
            <w:tcW w:w="0" w:type="auto"/>
          </w:tcPr>
          <w:p w:rsidRPr="00CA5E0E" w:rsidR="005C3F4F" w:rsidP="00E017F1" w:rsidRDefault="005C3F4F" w14:paraId="389D3FD1" w14:textId="77777777">
            <w:pPr>
              <w:cnfStyle w:val="100000000000" w:firstRow="1" w:lastRow="0" w:firstColumn="0" w:lastColumn="0" w:oddVBand="0" w:evenVBand="0" w:oddHBand="0" w:evenHBand="0" w:firstRowFirstColumn="0" w:firstRowLastColumn="0" w:lastRowFirstColumn="0" w:lastRowLastColumn="0"/>
              <w:rPr>
                <w:b w:val="0"/>
              </w:rPr>
            </w:pPr>
            <w:r w:rsidRPr="00CA5E0E">
              <w:t>Neither</w:t>
            </w:r>
            <w:r w:rsidRPr="00CA5E0E">
              <w:br/>
              <w:t>agree nor</w:t>
            </w:r>
            <w:r w:rsidRPr="00CA5E0E">
              <w:br/>
              <w:t>disagree</w:t>
            </w:r>
          </w:p>
        </w:tc>
        <w:tc>
          <w:tcPr>
            <w:tcW w:w="0" w:type="auto"/>
          </w:tcPr>
          <w:p w:rsidRPr="00CA5E0E" w:rsidR="005C3F4F" w:rsidP="00E017F1" w:rsidRDefault="005C3F4F" w14:paraId="03A6082D" w14:textId="77777777">
            <w:pPr>
              <w:cnfStyle w:val="100000000000" w:firstRow="1" w:lastRow="0" w:firstColumn="0" w:lastColumn="0" w:oddVBand="0" w:evenVBand="0" w:oddHBand="0" w:evenHBand="0" w:firstRowFirstColumn="0" w:firstRowLastColumn="0" w:lastRowFirstColumn="0" w:lastRowLastColumn="0"/>
              <w:rPr>
                <w:b w:val="0"/>
              </w:rPr>
            </w:pPr>
            <w:r w:rsidRPr="00CA5E0E">
              <w:t>Agree</w:t>
            </w:r>
          </w:p>
        </w:tc>
        <w:tc>
          <w:tcPr>
            <w:tcW w:w="0" w:type="auto"/>
          </w:tcPr>
          <w:p w:rsidRPr="00CA5E0E" w:rsidR="005C3F4F" w:rsidP="00E017F1" w:rsidRDefault="005C3F4F" w14:paraId="13945242" w14:textId="77777777">
            <w:pPr>
              <w:cnfStyle w:val="100000000000" w:firstRow="1" w:lastRow="0" w:firstColumn="0" w:lastColumn="0" w:oddVBand="0" w:evenVBand="0" w:oddHBand="0" w:evenHBand="0" w:firstRowFirstColumn="0" w:firstRowLastColumn="0" w:lastRowFirstColumn="0" w:lastRowLastColumn="0"/>
              <w:rPr>
                <w:b w:val="0"/>
              </w:rPr>
            </w:pPr>
            <w:r w:rsidRPr="00CA5E0E">
              <w:t>Strongly</w:t>
            </w:r>
            <w:r w:rsidRPr="00CA5E0E">
              <w:br/>
              <w:t>agree</w:t>
            </w:r>
          </w:p>
        </w:tc>
      </w:tr>
      <w:tr w:rsidRPr="00CA5E0E" w:rsidR="005C3F4F" w:rsidTr="00985A50" w14:paraId="14D5A0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5C3F4F" w:rsidP="00E017F1" w:rsidRDefault="005C3F4F" w14:paraId="5D451395" w14:textId="77777777">
            <w:r w:rsidRPr="00CA5E0E">
              <w:t>meet your information needs</w:t>
            </w:r>
          </w:p>
        </w:tc>
        <w:tc>
          <w:tcPr>
            <w:tcW w:w="0" w:type="auto"/>
          </w:tcPr>
          <w:p w:rsidRPr="00CA5E0E" w:rsidR="005C3F4F" w:rsidP="00E017F1" w:rsidRDefault="005C3F4F" w14:paraId="3E0D303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5C3F4F" w:rsidP="00E017F1" w:rsidRDefault="005C3F4F" w14:paraId="1B0090B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5C3F4F" w:rsidP="00E017F1" w:rsidRDefault="005C3F4F" w14:paraId="7FBBABC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5C3F4F" w:rsidP="00E017F1" w:rsidRDefault="005C3F4F" w14:paraId="5DBA6E40"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5C3F4F" w:rsidP="00E017F1" w:rsidRDefault="005C3F4F" w14:paraId="54246F7B"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985A50" w14:paraId="588E8B3F"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C3F4F" w:rsidP="00E017F1" w:rsidRDefault="005C3F4F" w14:paraId="627CCCAF" w14:textId="77777777">
            <w:r w:rsidRPr="00CA5E0E">
              <w:t>help you to better understand the agency and its mission</w:t>
            </w:r>
          </w:p>
        </w:tc>
        <w:tc>
          <w:tcPr>
            <w:tcW w:w="0" w:type="auto"/>
          </w:tcPr>
          <w:p w:rsidRPr="00CA5E0E" w:rsidR="005C3F4F" w:rsidP="00E017F1" w:rsidRDefault="005C3F4F" w14:paraId="68C54DC2"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5C3F4F" w:rsidP="00E017F1" w:rsidRDefault="005C3F4F" w14:paraId="7444F2C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5C3F4F" w:rsidP="00E017F1" w:rsidRDefault="005C3F4F" w14:paraId="14238ED2"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5C3F4F" w:rsidP="00E017F1" w:rsidRDefault="005C3F4F" w14:paraId="332ADACB"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5C3F4F" w:rsidP="00E017F1" w:rsidRDefault="005C3F4F" w14:paraId="0E1862AF"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985A50" w14:paraId="26DCEF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5C3F4F" w:rsidP="00E017F1" w:rsidRDefault="005C3F4F" w14:paraId="6F80C826" w14:textId="77777777">
            <w:r w:rsidRPr="00CA5E0E">
              <w:t>help you to feel connected to the agency and the work that we do</w:t>
            </w:r>
          </w:p>
        </w:tc>
        <w:tc>
          <w:tcPr>
            <w:tcW w:w="0" w:type="auto"/>
          </w:tcPr>
          <w:p w:rsidRPr="00CA5E0E" w:rsidR="005C3F4F" w:rsidP="00E017F1" w:rsidRDefault="005C3F4F" w14:paraId="3A8B58F5"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5C3F4F" w:rsidP="00E017F1" w:rsidRDefault="005C3F4F" w14:paraId="0EE0924A"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5C3F4F" w:rsidP="00E017F1" w:rsidRDefault="005C3F4F" w14:paraId="5858C7D8"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5C3F4F" w:rsidP="00E017F1" w:rsidRDefault="005C3F4F" w14:paraId="60F794B0"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5C3F4F" w:rsidP="00E017F1" w:rsidRDefault="005C3F4F" w14:paraId="1510215F"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3F4F" w:rsidTr="00985A50" w14:paraId="32C6A88C"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C3F4F" w:rsidP="00E017F1" w:rsidRDefault="005C3F4F" w14:paraId="04DE3330" w14:textId="77777777">
            <w:r w:rsidRPr="00CA5E0E">
              <w:t>motivate you to visit a USFWS site</w:t>
            </w:r>
          </w:p>
        </w:tc>
        <w:tc>
          <w:tcPr>
            <w:tcW w:w="0" w:type="auto"/>
          </w:tcPr>
          <w:p w:rsidRPr="00CA5E0E" w:rsidR="005C3F4F" w:rsidP="00E017F1" w:rsidRDefault="005C3F4F" w14:paraId="5B5E78CD"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5C3F4F" w:rsidP="00E017F1" w:rsidRDefault="005C3F4F" w14:paraId="524D2B6F"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5C3F4F" w:rsidP="00E017F1" w:rsidRDefault="005C3F4F" w14:paraId="75882ECB"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5C3F4F" w:rsidP="00E017F1" w:rsidRDefault="005C3F4F" w14:paraId="04780A0D"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5C3F4F" w:rsidP="00E017F1" w:rsidRDefault="005C3F4F" w14:paraId="0C264235"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3F4F" w:rsidTr="00985A50" w14:paraId="08BC64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5C3F4F" w:rsidP="00E017F1" w:rsidRDefault="005C3F4F" w14:paraId="0A3CCCAB" w14:textId="77777777">
            <w:r w:rsidRPr="00CA5E0E">
              <w:t>motivate you to participate in a USFWS sponsored event</w:t>
            </w:r>
          </w:p>
        </w:tc>
        <w:tc>
          <w:tcPr>
            <w:tcW w:w="0" w:type="auto"/>
          </w:tcPr>
          <w:p w:rsidRPr="00CA5E0E" w:rsidR="005C3F4F" w:rsidP="00E017F1" w:rsidRDefault="005C3F4F" w14:paraId="59846C60"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5C3F4F" w:rsidP="00E017F1" w:rsidRDefault="005C3F4F" w14:paraId="483E77D1"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5C3F4F" w:rsidP="00E017F1" w:rsidRDefault="005C3F4F" w14:paraId="1F8757B5"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5C3F4F" w:rsidP="00E017F1" w:rsidRDefault="005C3F4F" w14:paraId="263C78DF"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5C3F4F" w:rsidP="00E017F1" w:rsidRDefault="005C3F4F" w14:paraId="78F5CCBD" w14:textId="77777777">
            <w:pPr>
              <w:cnfStyle w:val="000000100000" w:firstRow="0" w:lastRow="0" w:firstColumn="0" w:lastColumn="0" w:oddVBand="0" w:evenVBand="0" w:oddHBand="1" w:evenHBand="0" w:firstRowFirstColumn="0" w:firstRowLastColumn="0" w:lastRowFirstColumn="0" w:lastRowLastColumn="0"/>
            </w:pPr>
            <w:r w:rsidRPr="00CA5E0E">
              <w:t>5</w:t>
            </w:r>
          </w:p>
        </w:tc>
      </w:tr>
      <w:bookmarkEnd w:id="54"/>
    </w:tbl>
    <w:p w:rsidR="00B566D7" w:rsidRDefault="00B566D7" w14:paraId="54CFDCC5" w14:textId="77777777">
      <w:pPr>
        <w:rPr>
          <w:rFonts w:cs="Times New Roman"/>
          <w:b/>
          <w:caps/>
          <w:color w:val="auto"/>
          <w:sz w:val="28"/>
          <w:szCs w:val="28"/>
        </w:rPr>
      </w:pPr>
      <w:r>
        <w:br w:type="page"/>
      </w:r>
    </w:p>
    <w:p w:rsidRPr="00CA5E0E" w:rsidR="00985A50" w:rsidP="001A62B8" w:rsidRDefault="00985A50" w14:paraId="5ED20E5C" w14:textId="77777777">
      <w:pPr>
        <w:pStyle w:val="Heading4"/>
        <w:numPr>
          <w:ilvl w:val="0"/>
          <w:numId w:val="110"/>
        </w:numPr>
      </w:pPr>
    </w:p>
    <w:p w:rsidRPr="00CA5E0E" w:rsidR="00381376" w:rsidP="00381376" w:rsidRDefault="00381376" w14:paraId="22A313D3" w14:textId="66ABC159">
      <w:r w:rsidRPr="00CA5E0E">
        <w:t xml:space="preserve">What </w:t>
      </w:r>
      <w:r w:rsidRPr="00CA5E0E" w:rsidR="00F8633A">
        <w:t xml:space="preserve">communication </w:t>
      </w:r>
      <w:r w:rsidRPr="00CA5E0E">
        <w:t xml:space="preserve">tools do you find most useful for learning about </w:t>
      </w:r>
      <w:r w:rsidRPr="00CA5E0E" w:rsidR="005F5972">
        <w:t>[topic]</w:t>
      </w:r>
      <w:r w:rsidRPr="00CA5E0E">
        <w:t>?</w:t>
      </w:r>
      <w:r w:rsidR="002B7F4C">
        <w:t xml:space="preserve"> (Select</w:t>
      </w:r>
      <w:r w:rsidRPr="006E7673" w:rsidR="002B7F4C">
        <w:t xml:space="preserve"> all that apply</w:t>
      </w:r>
      <w:r w:rsidR="002B7F4C">
        <w:t>)</w:t>
      </w:r>
    </w:p>
    <w:p w:rsidRPr="00CA5E0E" w:rsidR="00C809B4" w:rsidP="00C809B4" w:rsidRDefault="00C809B4" w14:paraId="737CFB4B" w14:textId="6ACF3AA2">
      <w:r w:rsidRPr="00CA5E0E">
        <w:sym w:font="Wingdings 2" w:char="F0A3"/>
      </w:r>
      <w:r w:rsidRPr="00CA5E0E">
        <w:t xml:space="preserve"> [</w:t>
      </w:r>
      <w:proofErr w:type="gramStart"/>
      <w:r w:rsidRPr="00CA5E0E">
        <w:t>project-specific</w:t>
      </w:r>
      <w:proofErr w:type="gramEnd"/>
      <w:r w:rsidRPr="00CA5E0E">
        <w:t xml:space="preserve"> list of communication tools]</w:t>
      </w:r>
    </w:p>
    <w:p w:rsidRPr="00CA5E0E" w:rsidR="00381376" w:rsidP="00C809B4" w:rsidRDefault="00C809B4" w14:paraId="776D8B99" w14:textId="4FFAC3C6">
      <w:r w:rsidRPr="00CA5E0E">
        <w:sym w:font="Wingdings 2" w:char="F0A3"/>
      </w:r>
      <w:r w:rsidRPr="00CA5E0E">
        <w:t xml:space="preserve"> </w:t>
      </w:r>
      <w:r w:rsidRPr="00CA5E0E" w:rsidR="00381376">
        <w:t xml:space="preserve">Other (Please specify): </w:t>
      </w:r>
      <w:r w:rsidRPr="00CA5E0E">
        <w:rPr>
          <w:shd w:val="clear" w:color="auto" w:fill="FFFFFF"/>
        </w:rPr>
        <w:t>__________________________________</w:t>
      </w:r>
    </w:p>
    <w:p w:rsidRPr="00CA5E0E" w:rsidR="00F8633A" w:rsidP="001A62B8" w:rsidRDefault="00F8633A" w14:paraId="5D45E06A" w14:textId="77777777">
      <w:pPr>
        <w:pStyle w:val="Heading4"/>
        <w:numPr>
          <w:ilvl w:val="0"/>
          <w:numId w:val="110"/>
        </w:numPr>
      </w:pPr>
    </w:p>
    <w:p w:rsidRPr="00CA5E0E" w:rsidR="00B03A62" w:rsidP="00B03A62" w:rsidRDefault="00B03A62" w14:paraId="59DC9BDC" w14:textId="79313C3E">
      <w:pPr>
        <w:rPr>
          <w:shd w:val="clear" w:color="auto" w:fill="FFFFFF"/>
        </w:rPr>
      </w:pPr>
      <w:r w:rsidRPr="00CA5E0E">
        <w:t xml:space="preserve">How useful are each of the following communication tools for learning about </w:t>
      </w:r>
      <w:r w:rsidRPr="00CA5E0E" w:rsidR="005F5972">
        <w:t>[topic]</w:t>
      </w:r>
      <w:r w:rsidRPr="00CA5E0E">
        <w:t>?</w:t>
      </w:r>
    </w:p>
    <w:tbl>
      <w:tblPr>
        <w:tblStyle w:val="SmallTable"/>
        <w:tblW w:w="5000" w:type="pct"/>
        <w:tblLook w:val="04A0" w:firstRow="1" w:lastRow="0" w:firstColumn="1" w:lastColumn="0" w:noHBand="0" w:noVBand="1"/>
      </w:tblPr>
      <w:tblGrid>
        <w:gridCol w:w="5066"/>
        <w:gridCol w:w="1032"/>
        <w:gridCol w:w="875"/>
        <w:gridCol w:w="1266"/>
        <w:gridCol w:w="746"/>
        <w:gridCol w:w="1095"/>
      </w:tblGrid>
      <w:tr w:rsidRPr="00CA5E0E" w:rsidR="00B03A62" w:rsidTr="00985A50" w14:paraId="12304D5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3" w:type="pct"/>
          </w:tcPr>
          <w:p w:rsidRPr="00CA5E0E" w:rsidR="00B03A62" w:rsidP="0048412E" w:rsidRDefault="00B03A62" w14:paraId="7F5425ED" w14:textId="77777777"/>
        </w:tc>
        <w:tc>
          <w:tcPr>
            <w:tcW w:w="512" w:type="pct"/>
          </w:tcPr>
          <w:p w:rsidRPr="00CA5E0E" w:rsidR="00B03A62" w:rsidP="0048412E" w:rsidRDefault="00B03A62" w14:paraId="5A400196" w14:textId="77777777">
            <w:pPr>
              <w:cnfStyle w:val="100000000000" w:firstRow="1" w:lastRow="0" w:firstColumn="0" w:lastColumn="0" w:oddVBand="0" w:evenVBand="0" w:oddHBand="0" w:evenHBand="0" w:firstRowFirstColumn="0" w:firstRowLastColumn="0" w:lastRowFirstColumn="0" w:lastRowLastColumn="0"/>
            </w:pPr>
            <w:r w:rsidRPr="00CA5E0E">
              <w:t>Not at all</w:t>
            </w:r>
            <w:r w:rsidRPr="00CA5E0E">
              <w:br/>
              <w:t>Useful</w:t>
            </w:r>
          </w:p>
        </w:tc>
        <w:tc>
          <w:tcPr>
            <w:tcW w:w="434" w:type="pct"/>
          </w:tcPr>
          <w:p w:rsidRPr="00CA5E0E" w:rsidR="00B03A62" w:rsidP="0048412E" w:rsidRDefault="00B03A62" w14:paraId="6489C782"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Useful</w:t>
            </w:r>
          </w:p>
        </w:tc>
        <w:tc>
          <w:tcPr>
            <w:tcW w:w="628" w:type="pct"/>
          </w:tcPr>
          <w:p w:rsidRPr="00CA5E0E" w:rsidR="00B03A62" w:rsidP="0048412E" w:rsidRDefault="00B03A62" w14:paraId="14B7B546"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Useful</w:t>
            </w:r>
          </w:p>
        </w:tc>
        <w:tc>
          <w:tcPr>
            <w:tcW w:w="370" w:type="pct"/>
          </w:tcPr>
          <w:p w:rsidRPr="00CA5E0E" w:rsidR="00B03A62" w:rsidP="0048412E" w:rsidRDefault="00B03A62" w14:paraId="66B1F93F"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Useful</w:t>
            </w:r>
          </w:p>
        </w:tc>
        <w:tc>
          <w:tcPr>
            <w:tcW w:w="543" w:type="pct"/>
          </w:tcPr>
          <w:p w:rsidRPr="00CA5E0E" w:rsidR="00B03A62" w:rsidP="0048412E" w:rsidRDefault="00B03A62" w14:paraId="54B3D647" w14:textId="77777777">
            <w:pPr>
              <w:cnfStyle w:val="100000000000" w:firstRow="1" w:lastRow="0" w:firstColumn="0" w:lastColumn="0" w:oddVBand="0" w:evenVBand="0" w:oddHBand="0" w:evenHBand="0" w:firstRowFirstColumn="0" w:firstRowLastColumn="0" w:lastRowFirstColumn="0" w:lastRowLastColumn="0"/>
            </w:pPr>
            <w:r w:rsidRPr="00CA5E0E">
              <w:t>Extremely</w:t>
            </w:r>
            <w:r w:rsidRPr="00CA5E0E">
              <w:br/>
              <w:t>Useful</w:t>
            </w:r>
          </w:p>
        </w:tc>
      </w:tr>
      <w:tr w:rsidRPr="00CA5E0E" w:rsidR="00B03A62" w:rsidTr="00985A50" w14:paraId="2FC539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pct"/>
          </w:tcPr>
          <w:p w:rsidRPr="00CA5E0E" w:rsidR="00B03A62" w:rsidP="0048412E" w:rsidRDefault="00B03A62" w14:paraId="6212E900" w14:textId="77777777">
            <w:r w:rsidRPr="00CA5E0E">
              <w:t>[list of communication tools]</w:t>
            </w:r>
          </w:p>
        </w:tc>
        <w:tc>
          <w:tcPr>
            <w:tcW w:w="512" w:type="pct"/>
          </w:tcPr>
          <w:p w:rsidRPr="00CA5E0E" w:rsidR="00B03A62" w:rsidP="0048412E" w:rsidRDefault="00B03A62" w14:paraId="0A819745"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34" w:type="pct"/>
          </w:tcPr>
          <w:p w:rsidRPr="00CA5E0E" w:rsidR="00B03A62" w:rsidP="0048412E" w:rsidRDefault="00B03A62" w14:paraId="2894E59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628" w:type="pct"/>
          </w:tcPr>
          <w:p w:rsidRPr="00CA5E0E" w:rsidR="00B03A62" w:rsidP="0048412E" w:rsidRDefault="00B03A62" w14:paraId="7339B709"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370" w:type="pct"/>
          </w:tcPr>
          <w:p w:rsidRPr="00CA5E0E" w:rsidR="00B03A62" w:rsidP="0048412E" w:rsidRDefault="00B03A62" w14:paraId="082FCFE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43" w:type="pct"/>
          </w:tcPr>
          <w:p w:rsidRPr="00CA5E0E" w:rsidR="00B03A62" w:rsidP="0048412E" w:rsidRDefault="00B03A62" w14:paraId="2D479FAB"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B03A62" w:rsidTr="00985A50" w14:paraId="296076BA" w14:textId="77777777">
        <w:tc>
          <w:tcPr>
            <w:cnfStyle w:val="001000000000" w:firstRow="0" w:lastRow="0" w:firstColumn="1" w:lastColumn="0" w:oddVBand="0" w:evenVBand="0" w:oddHBand="0" w:evenHBand="0" w:firstRowFirstColumn="0" w:firstRowLastColumn="0" w:lastRowFirstColumn="0" w:lastRowLastColumn="0"/>
            <w:tcW w:w="2513" w:type="pct"/>
          </w:tcPr>
          <w:p w:rsidRPr="00CA5E0E" w:rsidR="00B03A62" w:rsidP="0048412E" w:rsidRDefault="00B03A62" w14:paraId="3C33A160" w14:textId="77777777">
            <w:r w:rsidRPr="00CA5E0E">
              <w:t>Other (Please specify): ____________________</w:t>
            </w:r>
          </w:p>
        </w:tc>
        <w:tc>
          <w:tcPr>
            <w:tcW w:w="512" w:type="pct"/>
          </w:tcPr>
          <w:p w:rsidRPr="00CA5E0E" w:rsidR="00B03A62" w:rsidP="0048412E" w:rsidRDefault="00B03A62" w14:paraId="23C2C362"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34" w:type="pct"/>
          </w:tcPr>
          <w:p w:rsidRPr="00CA5E0E" w:rsidR="00B03A62" w:rsidP="0048412E" w:rsidRDefault="00B03A62" w14:paraId="01CE4279"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628" w:type="pct"/>
          </w:tcPr>
          <w:p w:rsidRPr="00CA5E0E" w:rsidR="00B03A62" w:rsidP="0048412E" w:rsidRDefault="00B03A62" w14:paraId="60D8D474"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370" w:type="pct"/>
          </w:tcPr>
          <w:p w:rsidRPr="00CA5E0E" w:rsidR="00B03A62" w:rsidP="0048412E" w:rsidRDefault="00B03A62" w14:paraId="795B3E55"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43" w:type="pct"/>
          </w:tcPr>
          <w:p w:rsidRPr="00CA5E0E" w:rsidR="00B03A62" w:rsidP="0048412E" w:rsidRDefault="00B03A62" w14:paraId="3C732BB4"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985A50" w:rsidP="001A62B8" w:rsidRDefault="00985A50" w14:paraId="67F6E863" w14:textId="77777777">
      <w:pPr>
        <w:pStyle w:val="Heading4"/>
        <w:numPr>
          <w:ilvl w:val="0"/>
          <w:numId w:val="110"/>
        </w:numPr>
      </w:pPr>
    </w:p>
    <w:p w:rsidRPr="00CA5E0E" w:rsidR="00381376" w:rsidP="00381376" w:rsidRDefault="00381376" w14:paraId="3237EBED" w14:textId="1CB92A3A">
      <w:r w:rsidRPr="00CA5E0E">
        <w:t xml:space="preserve">If you visited our website </w:t>
      </w:r>
      <w:r w:rsidRPr="00CA5E0E" w:rsidR="00A87EC8">
        <w:t>[link]</w:t>
      </w:r>
      <w:r w:rsidRPr="00CA5E0E">
        <w:t>, what was the outcome?</w:t>
      </w:r>
    </w:p>
    <w:p w:rsidRPr="00CA5E0E" w:rsidR="00A87EC8" w:rsidP="001A62B8" w:rsidRDefault="00A87EC8" w14:paraId="455CEA8F" w14:textId="783E37FF">
      <w:pPr>
        <w:pStyle w:val="ListParagraph"/>
        <w:numPr>
          <w:ilvl w:val="0"/>
          <w:numId w:val="113"/>
        </w:numPr>
        <w:rPr>
          <w:sz w:val="22"/>
          <w:szCs w:val="22"/>
        </w:rPr>
      </w:pPr>
      <w:r w:rsidRPr="00CA5E0E">
        <w:rPr>
          <w:sz w:val="22"/>
          <w:szCs w:val="22"/>
        </w:rPr>
        <w:t>[project-specific options]</w:t>
      </w:r>
    </w:p>
    <w:p w:rsidRPr="00CA5E0E" w:rsidR="00381376" w:rsidP="001A62B8" w:rsidRDefault="00381376" w14:paraId="2662B42C" w14:textId="535B75E2">
      <w:pPr>
        <w:pStyle w:val="ListParagraph"/>
        <w:numPr>
          <w:ilvl w:val="0"/>
          <w:numId w:val="113"/>
        </w:numPr>
        <w:rPr>
          <w:sz w:val="22"/>
          <w:szCs w:val="22"/>
        </w:rPr>
      </w:pPr>
      <w:r w:rsidRPr="00CA5E0E">
        <w:rPr>
          <w:sz w:val="22"/>
          <w:szCs w:val="22"/>
        </w:rPr>
        <w:t xml:space="preserve">I found </w:t>
      </w:r>
      <w:r w:rsidRPr="00CA5E0E" w:rsidR="00F8633A">
        <w:rPr>
          <w:sz w:val="22"/>
          <w:szCs w:val="22"/>
        </w:rPr>
        <w:t xml:space="preserve">what I needed </w:t>
      </w:r>
      <w:r w:rsidRPr="00CA5E0E">
        <w:rPr>
          <w:sz w:val="22"/>
          <w:szCs w:val="22"/>
        </w:rPr>
        <w:t>and it answered my questions.</w:t>
      </w:r>
    </w:p>
    <w:p w:rsidRPr="00CA5E0E" w:rsidR="00381376" w:rsidP="001A62B8" w:rsidRDefault="00381376" w14:paraId="33A6C3FE" w14:textId="460720D1">
      <w:pPr>
        <w:pStyle w:val="ListParagraph"/>
        <w:numPr>
          <w:ilvl w:val="0"/>
          <w:numId w:val="113"/>
        </w:numPr>
        <w:rPr>
          <w:sz w:val="22"/>
          <w:szCs w:val="22"/>
        </w:rPr>
      </w:pPr>
      <w:r w:rsidRPr="00CA5E0E">
        <w:rPr>
          <w:sz w:val="22"/>
          <w:szCs w:val="22"/>
        </w:rPr>
        <w:t xml:space="preserve">I found </w:t>
      </w:r>
      <w:r w:rsidRPr="00CA5E0E" w:rsidR="00A87EC8">
        <w:rPr>
          <w:sz w:val="22"/>
          <w:szCs w:val="22"/>
        </w:rPr>
        <w:t>what I needed</w:t>
      </w:r>
      <w:r w:rsidRPr="00CA5E0E">
        <w:rPr>
          <w:sz w:val="22"/>
          <w:szCs w:val="22"/>
        </w:rPr>
        <w:t xml:space="preserve">, but it was confusing so I </w:t>
      </w:r>
      <w:r w:rsidRPr="00CA5E0E" w:rsidR="00A87EC8">
        <w:rPr>
          <w:sz w:val="22"/>
          <w:szCs w:val="22"/>
        </w:rPr>
        <w:t>called [phone number] for assistance.</w:t>
      </w:r>
    </w:p>
    <w:p w:rsidRPr="00CA5E0E" w:rsidR="00A87EC8" w:rsidP="001A62B8" w:rsidRDefault="00381376" w14:paraId="1357ECFF" w14:textId="77777777">
      <w:pPr>
        <w:pStyle w:val="ListParagraph"/>
        <w:numPr>
          <w:ilvl w:val="0"/>
          <w:numId w:val="113"/>
        </w:numPr>
        <w:rPr>
          <w:sz w:val="22"/>
          <w:szCs w:val="22"/>
        </w:rPr>
      </w:pPr>
      <w:r w:rsidRPr="00CA5E0E">
        <w:rPr>
          <w:sz w:val="22"/>
          <w:szCs w:val="22"/>
        </w:rPr>
        <w:t xml:space="preserve">I found </w:t>
      </w:r>
      <w:r w:rsidRPr="00CA5E0E" w:rsidR="00A87EC8">
        <w:rPr>
          <w:sz w:val="22"/>
          <w:szCs w:val="22"/>
        </w:rPr>
        <w:t>what I needed</w:t>
      </w:r>
      <w:r w:rsidRPr="00CA5E0E">
        <w:rPr>
          <w:sz w:val="22"/>
          <w:szCs w:val="22"/>
        </w:rPr>
        <w:t xml:space="preserve">, but it was confusing so I </w:t>
      </w:r>
      <w:r w:rsidRPr="00CA5E0E" w:rsidR="00A87EC8">
        <w:rPr>
          <w:sz w:val="22"/>
          <w:szCs w:val="22"/>
        </w:rPr>
        <w:t>emailed [email address] for assistance.</w:t>
      </w:r>
    </w:p>
    <w:p w:rsidRPr="00CA5E0E" w:rsidR="00381376" w:rsidP="001A62B8" w:rsidRDefault="00381376" w14:paraId="31A5C491" w14:textId="09A829CA">
      <w:pPr>
        <w:pStyle w:val="ListParagraph"/>
        <w:numPr>
          <w:ilvl w:val="0"/>
          <w:numId w:val="113"/>
        </w:numPr>
        <w:rPr>
          <w:sz w:val="22"/>
          <w:szCs w:val="22"/>
        </w:rPr>
      </w:pPr>
      <w:r w:rsidRPr="00CA5E0E">
        <w:rPr>
          <w:sz w:val="22"/>
          <w:szCs w:val="22"/>
        </w:rPr>
        <w:t xml:space="preserve">I couldn’t find </w:t>
      </w:r>
      <w:r w:rsidRPr="00CA5E0E" w:rsidR="00A87EC8">
        <w:rPr>
          <w:sz w:val="22"/>
          <w:szCs w:val="22"/>
        </w:rPr>
        <w:t>what</w:t>
      </w:r>
      <w:r w:rsidRPr="00CA5E0E">
        <w:rPr>
          <w:sz w:val="22"/>
          <w:szCs w:val="22"/>
        </w:rPr>
        <w:t xml:space="preserve"> I needed, so I called </w:t>
      </w:r>
      <w:r w:rsidRPr="00CA5E0E" w:rsidR="00A87EC8">
        <w:rPr>
          <w:sz w:val="22"/>
          <w:szCs w:val="22"/>
        </w:rPr>
        <w:t>[phone number]</w:t>
      </w:r>
      <w:r w:rsidRPr="00CA5E0E">
        <w:rPr>
          <w:sz w:val="22"/>
          <w:szCs w:val="22"/>
        </w:rPr>
        <w:t xml:space="preserve"> for assistance.</w:t>
      </w:r>
    </w:p>
    <w:p w:rsidRPr="00CA5E0E" w:rsidR="00381376" w:rsidP="001A62B8" w:rsidRDefault="00381376" w14:paraId="3F72B077" w14:textId="47A8A19C">
      <w:pPr>
        <w:pStyle w:val="ListParagraph"/>
        <w:numPr>
          <w:ilvl w:val="0"/>
          <w:numId w:val="113"/>
        </w:numPr>
        <w:rPr>
          <w:sz w:val="22"/>
          <w:szCs w:val="22"/>
        </w:rPr>
      </w:pPr>
      <w:r w:rsidRPr="00CA5E0E">
        <w:rPr>
          <w:sz w:val="22"/>
          <w:szCs w:val="22"/>
        </w:rPr>
        <w:t xml:space="preserve">I couldn’t find </w:t>
      </w:r>
      <w:r w:rsidRPr="00CA5E0E" w:rsidR="00A87EC8">
        <w:rPr>
          <w:sz w:val="22"/>
          <w:szCs w:val="22"/>
        </w:rPr>
        <w:t xml:space="preserve">what </w:t>
      </w:r>
      <w:r w:rsidRPr="00CA5E0E">
        <w:rPr>
          <w:sz w:val="22"/>
          <w:szCs w:val="22"/>
        </w:rPr>
        <w:t xml:space="preserve">I needed, so I emailed </w:t>
      </w:r>
      <w:r w:rsidRPr="00CA5E0E" w:rsidR="00A87EC8">
        <w:rPr>
          <w:sz w:val="22"/>
          <w:szCs w:val="22"/>
        </w:rPr>
        <w:t>[email address] for assistance.</w:t>
      </w:r>
    </w:p>
    <w:p w:rsidRPr="00CA5E0E" w:rsidR="00381376" w:rsidP="001A62B8" w:rsidRDefault="00381376" w14:paraId="2DE88B24" w14:textId="767F25AB">
      <w:pPr>
        <w:pStyle w:val="ListParagraph"/>
        <w:numPr>
          <w:ilvl w:val="0"/>
          <w:numId w:val="113"/>
        </w:numPr>
        <w:rPr>
          <w:sz w:val="22"/>
          <w:szCs w:val="22"/>
        </w:rPr>
      </w:pPr>
      <w:r w:rsidRPr="00CA5E0E">
        <w:rPr>
          <w:sz w:val="22"/>
          <w:szCs w:val="22"/>
        </w:rPr>
        <w:t xml:space="preserve">I couldn’t find </w:t>
      </w:r>
      <w:r w:rsidRPr="00CA5E0E" w:rsidR="00A87EC8">
        <w:rPr>
          <w:sz w:val="22"/>
          <w:szCs w:val="22"/>
        </w:rPr>
        <w:t xml:space="preserve">what </w:t>
      </w:r>
      <w:r w:rsidRPr="00CA5E0E">
        <w:rPr>
          <w:sz w:val="22"/>
          <w:szCs w:val="22"/>
        </w:rPr>
        <w:t>I needed, so I left the website and did not attempt to follow-up.</w:t>
      </w:r>
    </w:p>
    <w:p w:rsidRPr="00CA5E0E" w:rsidR="00381376" w:rsidP="001A62B8" w:rsidRDefault="00381376" w14:paraId="4D2EA99C" w14:textId="77777777">
      <w:pPr>
        <w:pStyle w:val="ListParagraph"/>
        <w:numPr>
          <w:ilvl w:val="0"/>
          <w:numId w:val="113"/>
        </w:numPr>
        <w:rPr>
          <w:sz w:val="22"/>
          <w:szCs w:val="22"/>
        </w:rPr>
      </w:pPr>
      <w:r w:rsidRPr="00CA5E0E">
        <w:rPr>
          <w:sz w:val="22"/>
          <w:szCs w:val="22"/>
        </w:rPr>
        <w:t xml:space="preserve">I don’t remember. </w:t>
      </w:r>
    </w:p>
    <w:p w:rsidRPr="00CA5E0E" w:rsidR="00381376" w:rsidP="001A62B8" w:rsidRDefault="00381376" w14:paraId="122DB518" w14:textId="77777777">
      <w:pPr>
        <w:pStyle w:val="ListParagraph"/>
        <w:numPr>
          <w:ilvl w:val="0"/>
          <w:numId w:val="113"/>
        </w:numPr>
        <w:rPr>
          <w:sz w:val="22"/>
          <w:szCs w:val="22"/>
        </w:rPr>
      </w:pPr>
      <w:r w:rsidRPr="00CA5E0E">
        <w:rPr>
          <w:sz w:val="22"/>
          <w:szCs w:val="22"/>
        </w:rPr>
        <w:t>I have not visited the website.</w:t>
      </w:r>
    </w:p>
    <w:p w:rsidRPr="00CA5E0E" w:rsidR="00B03A62" w:rsidP="001A62B8" w:rsidRDefault="00B03A62" w14:paraId="1A33C99F" w14:textId="77777777">
      <w:pPr>
        <w:pStyle w:val="ListParagraph"/>
        <w:numPr>
          <w:ilvl w:val="0"/>
          <w:numId w:val="113"/>
        </w:numPr>
        <w:rPr>
          <w:sz w:val="22"/>
          <w:szCs w:val="22"/>
        </w:rPr>
      </w:pPr>
      <w:r w:rsidRPr="00CA5E0E">
        <w:rPr>
          <w:sz w:val="22"/>
          <w:szCs w:val="22"/>
        </w:rPr>
        <w:t xml:space="preserve">Other (Please specify): </w:t>
      </w:r>
      <w:r w:rsidRPr="00CA5E0E">
        <w:rPr>
          <w:sz w:val="22"/>
          <w:szCs w:val="22"/>
          <w:shd w:val="clear" w:color="auto" w:fill="FFFFFF"/>
        </w:rPr>
        <w:t>__________________________________</w:t>
      </w:r>
    </w:p>
    <w:p w:rsidRPr="00CA5E0E" w:rsidR="00985A50" w:rsidP="001A62B8" w:rsidRDefault="00985A50" w14:paraId="506878D3" w14:textId="77777777">
      <w:pPr>
        <w:pStyle w:val="Heading4"/>
        <w:numPr>
          <w:ilvl w:val="0"/>
          <w:numId w:val="110"/>
        </w:numPr>
      </w:pPr>
    </w:p>
    <w:p w:rsidRPr="00CA5E0E" w:rsidR="00B1735F" w:rsidP="00B1735F" w:rsidRDefault="00B1735F" w14:paraId="4BBB4D6C" w14:textId="77777777">
      <w:r w:rsidRPr="00CA5E0E">
        <w:t>If you called [phone number], what was the outcome?</w:t>
      </w:r>
    </w:p>
    <w:p w:rsidRPr="00CA5E0E" w:rsidR="00B1735F" w:rsidP="001A62B8" w:rsidRDefault="00B1735F" w14:paraId="6B95FF13" w14:textId="77777777">
      <w:pPr>
        <w:pStyle w:val="ListParagraph"/>
        <w:numPr>
          <w:ilvl w:val="0"/>
          <w:numId w:val="111"/>
        </w:numPr>
        <w:rPr>
          <w:sz w:val="22"/>
          <w:szCs w:val="22"/>
        </w:rPr>
      </w:pPr>
      <w:r w:rsidRPr="00CA5E0E">
        <w:rPr>
          <w:sz w:val="22"/>
          <w:szCs w:val="22"/>
        </w:rPr>
        <w:t>My call was answered and my question was answered.</w:t>
      </w:r>
    </w:p>
    <w:p w:rsidRPr="00CA5E0E" w:rsidR="00B1735F" w:rsidP="001A62B8" w:rsidRDefault="00B1735F" w14:paraId="746769BF" w14:textId="71D744EC">
      <w:pPr>
        <w:pStyle w:val="ListParagraph"/>
        <w:numPr>
          <w:ilvl w:val="0"/>
          <w:numId w:val="111"/>
        </w:numPr>
        <w:rPr>
          <w:sz w:val="22"/>
          <w:szCs w:val="22"/>
        </w:rPr>
      </w:pPr>
      <w:r w:rsidRPr="00CA5E0E">
        <w:rPr>
          <w:sz w:val="22"/>
          <w:szCs w:val="22"/>
        </w:rPr>
        <w:t>My call was answered and I was referred to another office (which one?</w:t>
      </w:r>
      <w:r w:rsidRPr="00CA5E0E" w:rsidR="00381376">
        <w:rPr>
          <w:sz w:val="22"/>
          <w:szCs w:val="22"/>
        </w:rPr>
        <w:t xml:space="preserve"> </w:t>
      </w:r>
      <w:r w:rsidRPr="00CA5E0E" w:rsidR="00381376">
        <w:rPr>
          <w:sz w:val="22"/>
          <w:szCs w:val="22"/>
          <w:shd w:val="clear" w:color="auto" w:fill="FFFFFF"/>
        </w:rPr>
        <w:t>_____________________</w:t>
      </w:r>
      <w:r w:rsidRPr="00CA5E0E">
        <w:rPr>
          <w:sz w:val="22"/>
          <w:szCs w:val="22"/>
        </w:rPr>
        <w:t>)</w:t>
      </w:r>
    </w:p>
    <w:p w:rsidRPr="00CA5E0E" w:rsidR="00B1735F" w:rsidP="001A62B8" w:rsidRDefault="00B1735F" w14:paraId="3E50A92A" w14:textId="77777777">
      <w:pPr>
        <w:pStyle w:val="ListParagraph"/>
        <w:numPr>
          <w:ilvl w:val="0"/>
          <w:numId w:val="111"/>
        </w:numPr>
        <w:rPr>
          <w:sz w:val="22"/>
          <w:szCs w:val="22"/>
        </w:rPr>
      </w:pPr>
      <w:r w:rsidRPr="00CA5E0E">
        <w:rPr>
          <w:sz w:val="22"/>
          <w:szCs w:val="22"/>
        </w:rPr>
        <w:t>My call was answered, a message was taken, someone called me back in a timely manner, and my question was answered.</w:t>
      </w:r>
    </w:p>
    <w:p w:rsidRPr="00CA5E0E" w:rsidR="00B1735F" w:rsidP="001A62B8" w:rsidRDefault="00B1735F" w14:paraId="377695F0" w14:textId="340E1E44">
      <w:pPr>
        <w:pStyle w:val="ListParagraph"/>
        <w:numPr>
          <w:ilvl w:val="0"/>
          <w:numId w:val="111"/>
        </w:numPr>
        <w:rPr>
          <w:sz w:val="22"/>
          <w:szCs w:val="22"/>
        </w:rPr>
      </w:pPr>
      <w:r w:rsidRPr="00CA5E0E">
        <w:rPr>
          <w:sz w:val="22"/>
          <w:szCs w:val="22"/>
        </w:rPr>
        <w:t>My call was answered, but the staff membe</w:t>
      </w:r>
      <w:r w:rsidRPr="00CA5E0E" w:rsidR="00381376">
        <w:rPr>
          <w:sz w:val="22"/>
          <w:szCs w:val="22"/>
        </w:rPr>
        <w:t>r could not answer my question.</w:t>
      </w:r>
    </w:p>
    <w:p w:rsidRPr="00CA5E0E" w:rsidR="00B1735F" w:rsidP="001A62B8" w:rsidRDefault="00B1735F" w14:paraId="5B62DE52" w14:textId="77777777">
      <w:pPr>
        <w:pStyle w:val="ListParagraph"/>
        <w:numPr>
          <w:ilvl w:val="0"/>
          <w:numId w:val="111"/>
        </w:numPr>
        <w:rPr>
          <w:sz w:val="22"/>
          <w:szCs w:val="22"/>
        </w:rPr>
      </w:pPr>
      <w:r w:rsidRPr="00CA5E0E">
        <w:rPr>
          <w:sz w:val="22"/>
          <w:szCs w:val="22"/>
        </w:rPr>
        <w:t>I left a voice mail, someone called me back, and my question was answered.</w:t>
      </w:r>
    </w:p>
    <w:p w:rsidRPr="00CA5E0E" w:rsidR="00B1735F" w:rsidP="001A62B8" w:rsidRDefault="00B1735F" w14:paraId="7AF7CA39" w14:textId="77777777">
      <w:pPr>
        <w:pStyle w:val="ListParagraph"/>
        <w:numPr>
          <w:ilvl w:val="0"/>
          <w:numId w:val="111"/>
        </w:numPr>
        <w:rPr>
          <w:sz w:val="22"/>
          <w:szCs w:val="22"/>
        </w:rPr>
      </w:pPr>
      <w:r w:rsidRPr="00CA5E0E">
        <w:rPr>
          <w:sz w:val="22"/>
          <w:szCs w:val="22"/>
        </w:rPr>
        <w:t>I left a voice mail but no one called me back.</w:t>
      </w:r>
    </w:p>
    <w:p w:rsidRPr="00CA5E0E" w:rsidR="00B1735F" w:rsidP="001A62B8" w:rsidRDefault="00B1735F" w14:paraId="0F15F621" w14:textId="77777777">
      <w:pPr>
        <w:pStyle w:val="ListParagraph"/>
        <w:numPr>
          <w:ilvl w:val="0"/>
          <w:numId w:val="111"/>
        </w:numPr>
        <w:rPr>
          <w:sz w:val="22"/>
          <w:szCs w:val="22"/>
        </w:rPr>
      </w:pPr>
      <w:r w:rsidRPr="00CA5E0E">
        <w:rPr>
          <w:sz w:val="22"/>
          <w:szCs w:val="22"/>
        </w:rPr>
        <w:t xml:space="preserve">The message was too long/confusing, so I hung up. </w:t>
      </w:r>
    </w:p>
    <w:p w:rsidRPr="00CA5E0E" w:rsidR="00B1735F" w:rsidP="001A62B8" w:rsidRDefault="00B1735F" w14:paraId="58900868" w14:textId="77777777">
      <w:pPr>
        <w:pStyle w:val="ListParagraph"/>
        <w:numPr>
          <w:ilvl w:val="0"/>
          <w:numId w:val="111"/>
        </w:numPr>
        <w:rPr>
          <w:sz w:val="22"/>
          <w:szCs w:val="22"/>
        </w:rPr>
      </w:pPr>
      <w:r w:rsidRPr="00CA5E0E">
        <w:rPr>
          <w:sz w:val="22"/>
          <w:szCs w:val="22"/>
        </w:rPr>
        <w:t>I don’t remember.</w:t>
      </w:r>
    </w:p>
    <w:p w:rsidRPr="00CA5E0E" w:rsidR="00B1735F" w:rsidP="001A62B8" w:rsidRDefault="00F8633A" w14:paraId="289F755E" w14:textId="6F905D80">
      <w:pPr>
        <w:pStyle w:val="ListParagraph"/>
        <w:numPr>
          <w:ilvl w:val="0"/>
          <w:numId w:val="111"/>
        </w:numPr>
        <w:rPr>
          <w:sz w:val="22"/>
          <w:szCs w:val="22"/>
        </w:rPr>
      </w:pPr>
      <w:r w:rsidRPr="00CA5E0E">
        <w:rPr>
          <w:sz w:val="22"/>
          <w:szCs w:val="22"/>
        </w:rPr>
        <w:t>I have not called that phone number.</w:t>
      </w:r>
    </w:p>
    <w:p w:rsidR="00B566D7" w:rsidP="001A62B8" w:rsidRDefault="00A87EC8" w14:paraId="30D5C29F" w14:textId="4770FDA2">
      <w:pPr>
        <w:pStyle w:val="ListParagraph"/>
        <w:numPr>
          <w:ilvl w:val="0"/>
          <w:numId w:val="111"/>
        </w:numPr>
        <w:rPr>
          <w:sz w:val="22"/>
          <w:szCs w:val="22"/>
          <w:shd w:val="clear" w:color="auto" w:fill="FFFFFF"/>
        </w:rPr>
      </w:pPr>
      <w:r w:rsidRPr="00CA5E0E">
        <w:rPr>
          <w:sz w:val="22"/>
          <w:szCs w:val="22"/>
        </w:rPr>
        <w:t xml:space="preserve">Other (Please specify): </w:t>
      </w:r>
      <w:r w:rsidRPr="00CA5E0E">
        <w:rPr>
          <w:sz w:val="22"/>
          <w:szCs w:val="22"/>
          <w:shd w:val="clear" w:color="auto" w:fill="FFFFFF"/>
        </w:rPr>
        <w:t>__________________________________</w:t>
      </w:r>
    </w:p>
    <w:p w:rsidRPr="00CA5E0E" w:rsidR="00985A50" w:rsidP="001A62B8" w:rsidRDefault="00985A50" w14:paraId="774EE9E0" w14:textId="77777777">
      <w:pPr>
        <w:pStyle w:val="Heading4"/>
        <w:numPr>
          <w:ilvl w:val="0"/>
          <w:numId w:val="110"/>
        </w:numPr>
      </w:pPr>
    </w:p>
    <w:p w:rsidRPr="00CA5E0E" w:rsidR="00B1735F" w:rsidP="00B1735F" w:rsidRDefault="00B1735F" w14:paraId="3C8E8AC9" w14:textId="544D3EA6">
      <w:r w:rsidRPr="00CA5E0E">
        <w:t>If you emailed [email address], what was the outcome?</w:t>
      </w:r>
    </w:p>
    <w:p w:rsidRPr="00CA5E0E" w:rsidR="00B1735F" w:rsidP="001A62B8" w:rsidRDefault="00B1735F" w14:paraId="436F06EE" w14:textId="77777777">
      <w:pPr>
        <w:pStyle w:val="ListParagraph"/>
        <w:numPr>
          <w:ilvl w:val="0"/>
          <w:numId w:val="112"/>
        </w:numPr>
        <w:rPr>
          <w:sz w:val="22"/>
          <w:szCs w:val="22"/>
        </w:rPr>
      </w:pPr>
      <w:r w:rsidRPr="00CA5E0E">
        <w:rPr>
          <w:sz w:val="22"/>
          <w:szCs w:val="22"/>
        </w:rPr>
        <w:t>I received a reply within one business week and my question was answered.</w:t>
      </w:r>
    </w:p>
    <w:p w:rsidRPr="00CA5E0E" w:rsidR="00B1735F" w:rsidP="001A62B8" w:rsidRDefault="00B1735F" w14:paraId="15699DFF" w14:textId="77777777">
      <w:pPr>
        <w:pStyle w:val="ListParagraph"/>
        <w:numPr>
          <w:ilvl w:val="0"/>
          <w:numId w:val="112"/>
        </w:numPr>
        <w:rPr>
          <w:sz w:val="22"/>
          <w:szCs w:val="22"/>
        </w:rPr>
      </w:pPr>
      <w:r w:rsidRPr="00CA5E0E">
        <w:rPr>
          <w:sz w:val="22"/>
          <w:szCs w:val="22"/>
        </w:rPr>
        <w:t>I received a reply and my question was answered but it took longer than one business week.</w:t>
      </w:r>
    </w:p>
    <w:p w:rsidRPr="00CA5E0E" w:rsidR="00B1735F" w:rsidP="001A62B8" w:rsidRDefault="00B1735F" w14:paraId="0FDF08B2" w14:textId="77777777">
      <w:pPr>
        <w:pStyle w:val="ListParagraph"/>
        <w:numPr>
          <w:ilvl w:val="0"/>
          <w:numId w:val="112"/>
        </w:numPr>
        <w:rPr>
          <w:sz w:val="22"/>
          <w:szCs w:val="22"/>
        </w:rPr>
      </w:pPr>
      <w:r w:rsidRPr="00CA5E0E">
        <w:rPr>
          <w:sz w:val="22"/>
          <w:szCs w:val="22"/>
        </w:rPr>
        <w:t>I received a reply within one business week, but it was confusing and my question was not answered.</w:t>
      </w:r>
    </w:p>
    <w:p w:rsidRPr="00CA5E0E" w:rsidR="00B1735F" w:rsidP="001A62B8" w:rsidRDefault="00B1735F" w14:paraId="7A5D4BF5" w14:textId="77777777">
      <w:pPr>
        <w:pStyle w:val="ListParagraph"/>
        <w:numPr>
          <w:ilvl w:val="0"/>
          <w:numId w:val="112"/>
        </w:numPr>
        <w:rPr>
          <w:sz w:val="22"/>
          <w:szCs w:val="22"/>
        </w:rPr>
      </w:pPr>
      <w:r w:rsidRPr="00CA5E0E">
        <w:rPr>
          <w:sz w:val="22"/>
          <w:szCs w:val="22"/>
        </w:rPr>
        <w:t>I received a reply. It took longer than one business week and my question was not answered.</w:t>
      </w:r>
    </w:p>
    <w:p w:rsidRPr="00CA5E0E" w:rsidR="00B1735F" w:rsidP="001A62B8" w:rsidRDefault="00B1735F" w14:paraId="6837F827" w14:textId="77777777">
      <w:pPr>
        <w:pStyle w:val="ListParagraph"/>
        <w:numPr>
          <w:ilvl w:val="0"/>
          <w:numId w:val="112"/>
        </w:numPr>
        <w:rPr>
          <w:sz w:val="22"/>
          <w:szCs w:val="22"/>
        </w:rPr>
      </w:pPr>
      <w:r w:rsidRPr="00CA5E0E">
        <w:rPr>
          <w:sz w:val="22"/>
          <w:szCs w:val="22"/>
        </w:rPr>
        <w:t>I didn’t receive a reply.</w:t>
      </w:r>
    </w:p>
    <w:p w:rsidRPr="00CA5E0E" w:rsidR="00B1735F" w:rsidP="001A62B8" w:rsidRDefault="00B1735F" w14:paraId="4637DDA3" w14:textId="77777777">
      <w:pPr>
        <w:pStyle w:val="ListParagraph"/>
        <w:numPr>
          <w:ilvl w:val="0"/>
          <w:numId w:val="112"/>
        </w:numPr>
        <w:rPr>
          <w:sz w:val="22"/>
          <w:szCs w:val="22"/>
        </w:rPr>
      </w:pPr>
      <w:r w:rsidRPr="00CA5E0E">
        <w:rPr>
          <w:sz w:val="22"/>
          <w:szCs w:val="22"/>
        </w:rPr>
        <w:t>I don’t remember.</w:t>
      </w:r>
    </w:p>
    <w:p w:rsidRPr="00CA5E0E" w:rsidR="00B1735F" w:rsidP="001A62B8" w:rsidRDefault="00B1735F" w14:paraId="683E9E83" w14:textId="77777777">
      <w:pPr>
        <w:pStyle w:val="ListParagraph"/>
        <w:numPr>
          <w:ilvl w:val="0"/>
          <w:numId w:val="112"/>
        </w:numPr>
        <w:rPr>
          <w:sz w:val="22"/>
          <w:szCs w:val="22"/>
        </w:rPr>
      </w:pPr>
      <w:r w:rsidRPr="00CA5E0E">
        <w:rPr>
          <w:sz w:val="22"/>
          <w:szCs w:val="22"/>
        </w:rPr>
        <w:t>I have not contacted that email address.</w:t>
      </w:r>
    </w:p>
    <w:p w:rsidR="00464B14" w:rsidP="001A62B8" w:rsidRDefault="00B03A62" w14:paraId="66F36A5D" w14:textId="42C991F7">
      <w:pPr>
        <w:pStyle w:val="ListParagraph"/>
        <w:numPr>
          <w:ilvl w:val="0"/>
          <w:numId w:val="112"/>
        </w:numPr>
        <w:rPr>
          <w:sz w:val="22"/>
          <w:szCs w:val="22"/>
          <w:shd w:val="clear" w:color="auto" w:fill="FFFFFF"/>
        </w:rPr>
      </w:pPr>
      <w:r w:rsidRPr="00CA5E0E">
        <w:rPr>
          <w:sz w:val="22"/>
          <w:szCs w:val="22"/>
        </w:rPr>
        <w:t xml:space="preserve">Other (Please specify): </w:t>
      </w:r>
      <w:r w:rsidRPr="00CA5E0E">
        <w:rPr>
          <w:sz w:val="22"/>
          <w:szCs w:val="22"/>
          <w:shd w:val="clear" w:color="auto" w:fill="FFFFFF"/>
        </w:rPr>
        <w:t>__________________________________</w:t>
      </w:r>
    </w:p>
    <w:p w:rsidR="00464B14" w:rsidRDefault="00464B14" w14:paraId="49F18819" w14:textId="77777777">
      <w:pPr>
        <w:rPr>
          <w:rFonts w:eastAsia="Times New Roman" w:cs="Times New Roman"/>
          <w:color w:val="auto"/>
          <w:shd w:val="clear" w:color="auto" w:fill="FFFFFF"/>
        </w:rPr>
      </w:pPr>
      <w:r>
        <w:rPr>
          <w:shd w:val="clear" w:color="auto" w:fill="FFFFFF"/>
        </w:rPr>
        <w:br w:type="page"/>
      </w:r>
    </w:p>
    <w:p w:rsidRPr="00CA5E0E" w:rsidR="008B24C7" w:rsidP="00442E67" w:rsidRDefault="008B24C7" w14:paraId="52A4EA0E" w14:textId="4B1FDC20">
      <w:pPr>
        <w:pStyle w:val="Heading1"/>
        <w:numPr>
          <w:ilvl w:val="0"/>
          <w:numId w:val="139"/>
        </w:numPr>
        <w:ind w:left="360"/>
      </w:pPr>
      <w:bookmarkStart w:name="_Toc17993282" w:id="58"/>
      <w:r w:rsidRPr="00CA5E0E">
        <w:lastRenderedPageBreak/>
        <w:t>Trip Planning and Logistics</w:t>
      </w:r>
      <w:bookmarkEnd w:id="58"/>
    </w:p>
    <w:p w:rsidRPr="00CA5E0E" w:rsidR="008B24C7" w:rsidP="00BB0F89" w:rsidRDefault="008B24C7" w14:paraId="1BB3FA06" w14:textId="53943BD8">
      <w:pPr>
        <w:pStyle w:val="Question"/>
      </w:pPr>
      <w:bookmarkStart w:name="_Toc443916285" w:id="59"/>
      <w:r w:rsidRPr="00CA5E0E">
        <w:t xml:space="preserve">This section includes information that might affect decisions made by individuals prior to, during, or following their visits to </w:t>
      </w:r>
      <w:r w:rsidR="00464B14">
        <w:t xml:space="preserve">U.S. </w:t>
      </w:r>
      <w:r w:rsidRPr="00CA5E0E">
        <w:t>Fish &amp; Wildlife Service lands or sponsored activities in nearby communities. Trip characteristics will be relevant to the mission, management, and/or operations of the Refuge System and improve Service understanding of visitor planning and the role of local communities in related decisions.</w:t>
      </w:r>
    </w:p>
    <w:p w:rsidRPr="00CA5E0E" w:rsidR="00CC65C1" w:rsidP="00CC65C1" w:rsidRDefault="00CC65C1" w14:paraId="3D08D5E8" w14:textId="77777777">
      <w:pPr>
        <w:pStyle w:val="Heading2"/>
      </w:pPr>
      <w:bookmarkStart w:name="_Toc465841487" w:id="60"/>
      <w:bookmarkStart w:name="_Toc447018547" w:id="61"/>
      <w:bookmarkStart w:name="_Toc17993283" w:id="62"/>
      <w:r w:rsidRPr="00CA5E0E">
        <w:t>Trip Characteristics</w:t>
      </w:r>
      <w:bookmarkEnd w:id="62"/>
    </w:p>
    <w:p w:rsidRPr="00CA5E0E" w:rsidR="00CC65C1" w:rsidP="00CC65C1" w:rsidRDefault="00CC65C1" w14:paraId="170309C3" w14:textId="77777777">
      <w:pPr>
        <w:pStyle w:val="Heading4"/>
        <w:numPr>
          <w:ilvl w:val="0"/>
          <w:numId w:val="56"/>
        </w:numPr>
      </w:pPr>
      <w:bookmarkStart w:name="_Toc443916286" w:id="63"/>
      <w:bookmarkStart w:name="_Toc447018549" w:id="64"/>
    </w:p>
    <w:p w:rsidR="00CC65C1" w:rsidP="00CC65C1" w:rsidRDefault="00CC65C1" w14:paraId="6A9A4791" w14:textId="77777777">
      <w:pPr>
        <w:rPr>
          <w:color w:val="auto"/>
        </w:rPr>
      </w:pPr>
      <w:r w:rsidRPr="00CA5E0E">
        <w:rPr>
          <w:color w:val="auto"/>
        </w:rPr>
        <w:t>About how far from home did you travel for this trip? _____ Miles</w:t>
      </w:r>
    </w:p>
    <w:p w:rsidR="00CC65C1" w:rsidP="00CC65C1" w:rsidRDefault="00CC65C1" w14:paraId="3BB87BB0" w14:textId="77777777">
      <w:pPr>
        <w:rPr>
          <w:color w:val="auto"/>
        </w:rPr>
      </w:pPr>
    </w:p>
    <w:p w:rsidR="00CC65C1" w:rsidP="00CC65C1" w:rsidRDefault="00CC65C1" w14:paraId="2F6DEC00" w14:textId="77777777">
      <w:pPr>
        <w:rPr>
          <w:color w:val="auto"/>
        </w:rPr>
      </w:pPr>
      <w:r>
        <w:rPr>
          <w:color w:val="auto"/>
        </w:rPr>
        <w:t xml:space="preserve">Or </w:t>
      </w:r>
    </w:p>
    <w:p w:rsidRPr="00CA5E0E" w:rsidR="00CC65C1" w:rsidP="00CC65C1" w:rsidRDefault="00CC65C1" w14:paraId="27038668" w14:textId="77777777">
      <w:pPr>
        <w:rPr>
          <w:rFonts w:cs="Times New Roman"/>
          <w:color w:val="auto"/>
        </w:rPr>
      </w:pPr>
    </w:p>
    <w:p w:rsidRPr="00CA5E0E" w:rsidR="00CC65C1" w:rsidP="00CC65C1" w:rsidRDefault="00CC65C1" w14:paraId="4D48056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Less than 1 mile</w:t>
      </w:r>
    </w:p>
    <w:p w:rsidRPr="00CA5E0E" w:rsidR="00CC65C1" w:rsidP="00CC65C1" w:rsidRDefault="00CC65C1" w14:paraId="5F04B834"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1 to 2 miles</w:t>
      </w:r>
    </w:p>
    <w:p w:rsidRPr="00CA5E0E" w:rsidR="00CC65C1" w:rsidP="00CC65C1" w:rsidRDefault="00CC65C1" w14:paraId="531B9707"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2 to 5 miles</w:t>
      </w:r>
    </w:p>
    <w:p w:rsidRPr="00CA5E0E" w:rsidR="00CC65C1" w:rsidP="00CC65C1" w:rsidRDefault="00CC65C1" w14:paraId="647DD63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5 to 10 miles</w:t>
      </w:r>
    </w:p>
    <w:p w:rsidRPr="00CA5E0E" w:rsidR="00CC65C1" w:rsidP="00CC65C1" w:rsidRDefault="00CC65C1" w14:paraId="4A8FBA52"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10 to 50 miles</w:t>
      </w:r>
    </w:p>
    <w:p w:rsidRPr="00CA5E0E" w:rsidR="00CC65C1" w:rsidP="00CC65C1" w:rsidRDefault="00CC65C1" w14:paraId="06EBBA6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50 miles or more</w:t>
      </w:r>
    </w:p>
    <w:p w:rsidRPr="00CA5E0E" w:rsidR="00CC65C1" w:rsidP="00CC65C1" w:rsidRDefault="00CC65C1" w14:paraId="1C5BAAE3" w14:textId="77777777">
      <w:pPr>
        <w:pStyle w:val="Heading4"/>
        <w:numPr>
          <w:ilvl w:val="0"/>
          <w:numId w:val="56"/>
        </w:numPr>
      </w:pPr>
    </w:p>
    <w:p w:rsidRPr="00CA5E0E" w:rsidR="00CC65C1" w:rsidP="00CC65C1" w:rsidRDefault="00CC65C1" w14:paraId="03B77E4A" w14:textId="77777777">
      <w:pPr>
        <w:spacing w:after="240"/>
        <w:rPr>
          <w:rFonts w:cs="Times New Roman"/>
          <w:color w:val="auto"/>
        </w:rPr>
      </w:pPr>
      <w:r w:rsidRPr="00CA5E0E">
        <w:rPr>
          <w:rFonts w:cs="Times New Roman"/>
          <w:color w:val="auto"/>
        </w:rPr>
        <w:t xml:space="preserve">Approximately how many </w:t>
      </w:r>
      <w:r w:rsidRPr="00CA5E0E">
        <w:rPr>
          <w:rFonts w:cs="Times New Roman"/>
          <w:b/>
          <w:color w:val="auto"/>
        </w:rPr>
        <w:t xml:space="preserve">hours/minutes </w:t>
      </w:r>
      <w:r w:rsidRPr="00CA5E0E">
        <w:rPr>
          <w:rFonts w:cs="Times New Roman"/>
          <w:b/>
          <w:i/>
          <w:color w:val="auto"/>
        </w:rPr>
        <w:t>and</w:t>
      </w:r>
      <w:r w:rsidRPr="00CA5E0E">
        <w:rPr>
          <w:rFonts w:cs="Times New Roman"/>
          <w:b/>
          <w:color w:val="auto"/>
        </w:rPr>
        <w:t xml:space="preserve"> miles</w:t>
      </w:r>
      <w:r w:rsidRPr="00CA5E0E">
        <w:rPr>
          <w:rFonts w:cs="Times New Roman"/>
          <w:color w:val="auto"/>
        </w:rPr>
        <w:t xml:space="preserve"> (one-way) did you travel from your home to this [site]?</w:t>
      </w:r>
    </w:p>
    <w:tbl>
      <w:tblPr>
        <w:tblW w:w="0" w:type="auto"/>
        <w:tblLook w:val="04A0" w:firstRow="1" w:lastRow="0" w:firstColumn="1" w:lastColumn="0" w:noHBand="0" w:noVBand="1"/>
      </w:tblPr>
      <w:tblGrid>
        <w:gridCol w:w="1998"/>
        <w:gridCol w:w="6840"/>
      </w:tblGrid>
      <w:tr w:rsidRPr="00CA5E0E" w:rsidR="00CC65C1" w:rsidTr="00AE7E75" w14:paraId="4CF41111" w14:textId="77777777">
        <w:tc>
          <w:tcPr>
            <w:tcW w:w="1998" w:type="dxa"/>
            <w:vAlign w:val="bottom"/>
          </w:tcPr>
          <w:p w:rsidRPr="00CA5E0E" w:rsidR="00CC65C1" w:rsidP="00AE7E75" w:rsidRDefault="00CC65C1" w14:paraId="31749CB9" w14:textId="77777777">
            <w:pPr>
              <w:pStyle w:val="ListParagraph"/>
              <w:spacing w:before="120" w:after="120"/>
              <w:contextualSpacing w:val="0"/>
              <w:rPr>
                <w:sz w:val="22"/>
                <w:szCs w:val="22"/>
              </w:rPr>
            </w:pPr>
            <w:r w:rsidRPr="00CA5E0E">
              <w:rPr>
                <w:sz w:val="22"/>
                <w:szCs w:val="22"/>
              </w:rPr>
              <w:t>______  Hours</w:t>
            </w:r>
          </w:p>
        </w:tc>
        <w:tc>
          <w:tcPr>
            <w:tcW w:w="6840" w:type="dxa"/>
            <w:vAlign w:val="bottom"/>
          </w:tcPr>
          <w:p w:rsidRPr="00CA5E0E" w:rsidR="00CC65C1" w:rsidP="00AE7E75" w:rsidRDefault="00CC65C1" w14:paraId="61AD35C1" w14:textId="77777777">
            <w:pPr>
              <w:pStyle w:val="ListParagraph"/>
              <w:spacing w:before="120" w:after="120"/>
              <w:contextualSpacing w:val="0"/>
              <w:rPr>
                <w:sz w:val="22"/>
                <w:szCs w:val="22"/>
              </w:rPr>
            </w:pPr>
            <w:r w:rsidRPr="00CA5E0E">
              <w:rPr>
                <w:sz w:val="22"/>
                <w:szCs w:val="22"/>
              </w:rPr>
              <w:t xml:space="preserve">______  Minutes </w:t>
            </w:r>
            <w:r w:rsidRPr="00CA5E0E">
              <w:rPr>
                <w:i/>
                <w:sz w:val="22"/>
                <w:szCs w:val="22"/>
              </w:rPr>
              <w:t>(if less than one hour was travelled)</w:t>
            </w:r>
          </w:p>
        </w:tc>
      </w:tr>
      <w:tr w:rsidRPr="00CA5E0E" w:rsidR="00CC65C1" w:rsidTr="00AE7E75" w14:paraId="64BA49BD" w14:textId="77777777">
        <w:tc>
          <w:tcPr>
            <w:tcW w:w="1998" w:type="dxa"/>
          </w:tcPr>
          <w:p w:rsidRPr="00CA5E0E" w:rsidR="00CC65C1" w:rsidP="00AE7E75" w:rsidRDefault="00CC65C1" w14:paraId="4A3F9EDA" w14:textId="77777777">
            <w:pPr>
              <w:pStyle w:val="ListParagraph"/>
              <w:spacing w:before="120" w:after="120"/>
              <w:contextualSpacing w:val="0"/>
              <w:rPr>
                <w:b/>
                <w:i/>
                <w:sz w:val="22"/>
                <w:szCs w:val="22"/>
              </w:rPr>
            </w:pPr>
            <w:r w:rsidRPr="00CA5E0E">
              <w:rPr>
                <w:b/>
                <w:i/>
                <w:sz w:val="22"/>
                <w:szCs w:val="22"/>
              </w:rPr>
              <w:t>AND</w:t>
            </w:r>
          </w:p>
        </w:tc>
        <w:tc>
          <w:tcPr>
            <w:tcW w:w="6840" w:type="dxa"/>
          </w:tcPr>
          <w:p w:rsidRPr="00CA5E0E" w:rsidR="00CC65C1" w:rsidP="00AE7E75" w:rsidRDefault="00CC65C1" w14:paraId="05BDFDB2" w14:textId="77777777">
            <w:pPr>
              <w:pStyle w:val="ListParagraph"/>
              <w:spacing w:before="120" w:after="120"/>
              <w:contextualSpacing w:val="0"/>
              <w:rPr>
                <w:sz w:val="22"/>
                <w:szCs w:val="22"/>
              </w:rPr>
            </w:pPr>
          </w:p>
        </w:tc>
      </w:tr>
      <w:tr w:rsidRPr="00CA5E0E" w:rsidR="00CC65C1" w:rsidTr="00AE7E75" w14:paraId="2C26DD44" w14:textId="77777777">
        <w:tc>
          <w:tcPr>
            <w:tcW w:w="8838" w:type="dxa"/>
            <w:gridSpan w:val="2"/>
          </w:tcPr>
          <w:p w:rsidRPr="00CA5E0E" w:rsidR="00CC65C1" w:rsidP="00AE7E75" w:rsidRDefault="00CC65C1" w14:paraId="59ABBAB7" w14:textId="77777777">
            <w:pPr>
              <w:pStyle w:val="ListParagraph"/>
              <w:spacing w:before="120" w:after="120"/>
              <w:contextualSpacing w:val="0"/>
              <w:rPr>
                <w:sz w:val="22"/>
                <w:szCs w:val="22"/>
              </w:rPr>
            </w:pPr>
            <w:r w:rsidRPr="00CA5E0E">
              <w:rPr>
                <w:sz w:val="22"/>
                <w:szCs w:val="22"/>
              </w:rPr>
              <w:t xml:space="preserve">______  Miles </w:t>
            </w:r>
            <w:r w:rsidRPr="00CA5E0E">
              <w:rPr>
                <w:i/>
                <w:sz w:val="22"/>
                <w:szCs w:val="22"/>
              </w:rPr>
              <w:t>(one-way)</w:t>
            </w:r>
          </w:p>
        </w:tc>
      </w:tr>
    </w:tbl>
    <w:p w:rsidRPr="00CA5E0E" w:rsidR="00CC65C1" w:rsidP="00CC65C1" w:rsidRDefault="00CC65C1" w14:paraId="6A034AEC" w14:textId="77777777">
      <w:pPr>
        <w:pStyle w:val="Heading4"/>
        <w:numPr>
          <w:ilvl w:val="0"/>
          <w:numId w:val="56"/>
        </w:numPr>
      </w:pPr>
    </w:p>
    <w:p w:rsidRPr="00CA5E0E" w:rsidR="00CC65C1" w:rsidP="00CC65C1" w:rsidRDefault="00CC65C1" w14:paraId="1B5E3C0B" w14:textId="77777777">
      <w:r w:rsidRPr="00CA5E0E">
        <w:rPr>
          <w:rFonts w:cs="Times New Roman"/>
          <w:color w:val="auto"/>
        </w:rPr>
        <w:t xml:space="preserve">How far did you travel (approximate miles) from where you stayed last night to arrive at the [site]? </w:t>
      </w:r>
    </w:p>
    <w:p w:rsidRPr="00CA5E0E" w:rsidR="00CC65C1" w:rsidP="00CC65C1" w:rsidRDefault="00CC65C1" w14:paraId="09323297" w14:textId="77777777">
      <w:pPr>
        <w:rPr>
          <w:color w:val="auto"/>
        </w:rPr>
      </w:pPr>
      <w:r w:rsidRPr="00CA5E0E">
        <w:rPr>
          <w:color w:val="auto"/>
        </w:rPr>
        <w:t>About how many miles did you drive within [site] during this visit? ______ Miles</w:t>
      </w:r>
    </w:p>
    <w:p w:rsidRPr="00CA5E0E" w:rsidR="00CC65C1" w:rsidP="00CC65C1" w:rsidRDefault="00CC65C1" w14:paraId="65CB6DFF" w14:textId="77777777">
      <w:pPr>
        <w:pStyle w:val="Heading4"/>
        <w:numPr>
          <w:ilvl w:val="0"/>
          <w:numId w:val="56"/>
        </w:numPr>
      </w:pPr>
    </w:p>
    <w:p w:rsidRPr="00CA5E0E" w:rsidR="00CC65C1" w:rsidP="00CC65C1" w:rsidRDefault="00CC65C1" w14:paraId="4847B0BE" w14:textId="77777777">
      <w:pPr>
        <w:rPr>
          <w:color w:val="auto"/>
        </w:rPr>
      </w:pPr>
      <w:r w:rsidRPr="00CA5E0E">
        <w:rPr>
          <w:color w:val="auto"/>
        </w:rPr>
        <w:t>On how many days during this trip did you enter or re-enter [site]?</w:t>
      </w:r>
    </w:p>
    <w:p w:rsidRPr="00CA5E0E" w:rsidR="00CC65C1" w:rsidP="00CC65C1" w:rsidRDefault="00CC65C1" w14:paraId="01545274" w14:textId="77777777">
      <w:pPr>
        <w:rPr>
          <w:color w:val="auto"/>
        </w:rPr>
      </w:pPr>
      <w:r w:rsidRPr="00CA5E0E">
        <w:rPr>
          <w:color w:val="auto"/>
        </w:rPr>
        <w:t>______ Number of days entering or re-entering [site]</w:t>
      </w:r>
    </w:p>
    <w:p w:rsidRPr="00CA5E0E" w:rsidR="00CC65C1" w:rsidP="00CC65C1" w:rsidRDefault="00CC65C1" w14:paraId="1AEBCF0F" w14:textId="77777777">
      <w:pPr>
        <w:pStyle w:val="Heading4"/>
        <w:numPr>
          <w:ilvl w:val="0"/>
          <w:numId w:val="56"/>
        </w:numPr>
        <w:rPr>
          <w:color w:val="auto"/>
        </w:rPr>
      </w:pPr>
    </w:p>
    <w:p w:rsidRPr="00CA5E0E" w:rsidR="00CC65C1" w:rsidP="00CC65C1" w:rsidRDefault="00CC65C1" w14:paraId="63733EA7" w14:textId="77777777">
      <w:pPr>
        <w:rPr>
          <w:color w:val="auto"/>
        </w:rPr>
      </w:pPr>
      <w:r w:rsidRPr="00CA5E0E">
        <w:rPr>
          <w:color w:val="auto"/>
        </w:rPr>
        <w:t xml:space="preserve">If you were on a day trip or if you camped or lodged within the </w:t>
      </w:r>
      <w:r>
        <w:rPr>
          <w:color w:val="auto"/>
        </w:rPr>
        <w:t>[site]</w:t>
      </w:r>
      <w:r w:rsidRPr="00CA5E0E">
        <w:rPr>
          <w:color w:val="auto"/>
        </w:rPr>
        <w:t xml:space="preserve"> and did not leave the </w:t>
      </w:r>
      <w:r>
        <w:rPr>
          <w:color w:val="auto"/>
        </w:rPr>
        <w:t>[site]</w:t>
      </w:r>
      <w:r w:rsidRPr="00CA5E0E">
        <w:rPr>
          <w:color w:val="auto"/>
        </w:rPr>
        <w:t xml:space="preserve"> boundaries for the entire length of your stay, then answer the following.</w:t>
      </w:r>
    </w:p>
    <w:p w:rsidRPr="00CA5E0E" w:rsidR="00CC65C1" w:rsidP="00CC65C1" w:rsidRDefault="00CC65C1" w14:paraId="57376798" w14:textId="77777777">
      <w:pPr>
        <w:rPr>
          <w:color w:val="auto"/>
        </w:rPr>
      </w:pPr>
      <w:r w:rsidRPr="00CA5E0E">
        <w:rPr>
          <w:color w:val="auto"/>
        </w:rPr>
        <w:sym w:font="Wingdings 2" w:char="F0A3"/>
      </w:r>
      <w:r w:rsidRPr="00CA5E0E">
        <w:rPr>
          <w:color w:val="auto"/>
        </w:rPr>
        <w:t xml:space="preserve"> Day trip only</w:t>
      </w:r>
    </w:p>
    <w:p w:rsidRPr="00CA5E0E" w:rsidR="00CC65C1" w:rsidP="00CC65C1" w:rsidRDefault="00CC65C1" w14:paraId="038E08FD" w14:textId="77777777">
      <w:pPr>
        <w:rPr>
          <w:color w:val="auto"/>
        </w:rPr>
      </w:pPr>
      <w:r w:rsidRPr="00CA5E0E">
        <w:rPr>
          <w:color w:val="auto"/>
        </w:rPr>
        <w:sym w:font="Wingdings 2" w:char="F0A3"/>
      </w:r>
      <w:r w:rsidRPr="00CA5E0E">
        <w:rPr>
          <w:color w:val="auto"/>
        </w:rPr>
        <w:t xml:space="preserve"> Stayed inside </w:t>
      </w:r>
      <w:r>
        <w:rPr>
          <w:color w:val="auto"/>
        </w:rPr>
        <w:t>[site]</w:t>
      </w:r>
      <w:r w:rsidRPr="00CA5E0E">
        <w:rPr>
          <w:color w:val="auto"/>
        </w:rPr>
        <w:t xml:space="preserve"> boundaries and did not leave</w:t>
      </w:r>
    </w:p>
    <w:p w:rsidRPr="00CA5E0E" w:rsidR="00CC65C1" w:rsidP="00CC65C1" w:rsidRDefault="00CC65C1" w14:paraId="7AFB926C" w14:textId="77777777">
      <w:pPr>
        <w:rPr>
          <w:b/>
          <w:bCs/>
          <w:color w:val="auto"/>
        </w:rPr>
      </w:pPr>
      <w:r w:rsidRPr="00CA5E0E">
        <w:rPr>
          <w:color w:val="auto"/>
        </w:rPr>
        <w:sym w:font="Wingdings 2" w:char="F0A3"/>
      </w:r>
      <w:r w:rsidRPr="00CA5E0E">
        <w:rPr>
          <w:color w:val="auto"/>
        </w:rPr>
        <w:t xml:space="preserve"> Don’t know / </w:t>
      </w:r>
      <w:proofErr w:type="gramStart"/>
      <w:r w:rsidRPr="00CA5E0E">
        <w:rPr>
          <w:color w:val="auto"/>
        </w:rPr>
        <w:t>Not</w:t>
      </w:r>
      <w:proofErr w:type="gramEnd"/>
      <w:r w:rsidRPr="00CA5E0E">
        <w:rPr>
          <w:color w:val="auto"/>
        </w:rPr>
        <w:t xml:space="preserve"> sure how many times I entered and exited the </w:t>
      </w:r>
      <w:r>
        <w:rPr>
          <w:color w:val="auto"/>
        </w:rPr>
        <w:t>[site]</w:t>
      </w:r>
    </w:p>
    <w:p w:rsidRPr="00CA5E0E" w:rsidR="00CC65C1" w:rsidP="00CC65C1" w:rsidRDefault="00CC65C1" w14:paraId="202D2223" w14:textId="77777777">
      <w:pPr>
        <w:pStyle w:val="Heading4"/>
        <w:numPr>
          <w:ilvl w:val="0"/>
          <w:numId w:val="56"/>
        </w:numPr>
      </w:pPr>
    </w:p>
    <w:p w:rsidRPr="00CA5E0E" w:rsidR="00CC65C1" w:rsidP="00CC65C1" w:rsidRDefault="00CC65C1" w14:paraId="7E835794" w14:textId="77777777">
      <w:pPr>
        <w:rPr>
          <w:color w:val="auto"/>
        </w:rPr>
      </w:pPr>
      <w:r w:rsidRPr="00CA5E0E">
        <w:rPr>
          <w:color w:val="auto"/>
        </w:rPr>
        <w:t xml:space="preserve">What time of day did you arrive at [location/site] on the first day of your visit? Please select </w:t>
      </w:r>
      <w:r w:rsidRPr="00CA5E0E">
        <w:rPr>
          <w:b/>
          <w:color w:val="auto"/>
        </w:rPr>
        <w:t>only one</w:t>
      </w:r>
      <w:r w:rsidRPr="00CA5E0E">
        <w:rPr>
          <w:color w:val="auto"/>
        </w:rPr>
        <w:t xml:space="preserve"> response.</w:t>
      </w:r>
    </w:p>
    <w:tbl>
      <w:tblPr>
        <w:tblStyle w:val="Single-itemScale"/>
        <w:tblW w:w="5000" w:type="pct"/>
        <w:tblLook w:val="04A0" w:firstRow="1" w:lastRow="0" w:firstColumn="1" w:lastColumn="0" w:noHBand="0" w:noVBand="1"/>
      </w:tblPr>
      <w:tblGrid>
        <w:gridCol w:w="1680"/>
        <w:gridCol w:w="1680"/>
        <w:gridCol w:w="1680"/>
        <w:gridCol w:w="1680"/>
        <w:gridCol w:w="1680"/>
        <w:gridCol w:w="1680"/>
      </w:tblGrid>
      <w:tr w:rsidRPr="00CA5E0E" w:rsidR="00CC65C1" w:rsidTr="00AE7E75" w14:paraId="411A2871" w14:textId="77777777">
        <w:trPr>
          <w:cnfStyle w:val="100000000000" w:firstRow="1" w:lastRow="0" w:firstColumn="0" w:lastColumn="0" w:oddVBand="0" w:evenVBand="0" w:oddHBand="0" w:evenHBand="0" w:firstRowFirstColumn="0" w:firstRowLastColumn="0" w:lastRowFirstColumn="0" w:lastRowLastColumn="0"/>
          <w:trHeight w:val="1106"/>
        </w:trPr>
        <w:tc>
          <w:tcPr>
            <w:tcW w:w="833" w:type="pct"/>
            <w:vAlign w:val="bottom"/>
          </w:tcPr>
          <w:p w:rsidRPr="00CA5E0E" w:rsidR="00CC65C1" w:rsidP="00AE7E75" w:rsidRDefault="00CC65C1" w14:paraId="0FC3B1D2" w14:textId="77777777">
            <w:pPr>
              <w:rPr>
                <w:color w:val="auto"/>
              </w:rPr>
            </w:pPr>
            <w:r w:rsidRPr="00CA5E0E">
              <w:rPr>
                <w:color w:val="auto"/>
              </w:rPr>
              <w:t xml:space="preserve">Early Morning </w:t>
            </w:r>
            <w:r w:rsidRPr="00CA5E0E">
              <w:rPr>
                <w:color w:val="auto"/>
              </w:rPr>
              <w:br/>
              <w:t>(Before 8 a.m.)</w:t>
            </w:r>
          </w:p>
        </w:tc>
        <w:tc>
          <w:tcPr>
            <w:tcW w:w="833" w:type="pct"/>
            <w:vAlign w:val="bottom"/>
          </w:tcPr>
          <w:p w:rsidRPr="00CA5E0E" w:rsidR="00CC65C1" w:rsidP="00AE7E75" w:rsidRDefault="00CC65C1" w14:paraId="61896BE0" w14:textId="77777777">
            <w:pPr>
              <w:rPr>
                <w:color w:val="auto"/>
              </w:rPr>
            </w:pPr>
            <w:r w:rsidRPr="00CA5E0E">
              <w:rPr>
                <w:color w:val="auto"/>
              </w:rPr>
              <w:t xml:space="preserve">Morning </w:t>
            </w:r>
            <w:r w:rsidRPr="00CA5E0E">
              <w:rPr>
                <w:color w:val="auto"/>
              </w:rPr>
              <w:br/>
              <w:t>(8 a.m. to 10 a.m.)</w:t>
            </w:r>
          </w:p>
        </w:tc>
        <w:tc>
          <w:tcPr>
            <w:tcW w:w="833" w:type="pct"/>
            <w:vAlign w:val="bottom"/>
          </w:tcPr>
          <w:p w:rsidRPr="00CA5E0E" w:rsidR="00CC65C1" w:rsidP="00AE7E75" w:rsidRDefault="00CC65C1" w14:paraId="6FFC5F1E" w14:textId="77777777">
            <w:pPr>
              <w:rPr>
                <w:color w:val="auto"/>
              </w:rPr>
            </w:pPr>
            <w:r w:rsidRPr="00CA5E0E">
              <w:rPr>
                <w:color w:val="auto"/>
              </w:rPr>
              <w:t xml:space="preserve">Mid-day </w:t>
            </w:r>
            <w:r w:rsidRPr="00CA5E0E">
              <w:rPr>
                <w:color w:val="auto"/>
              </w:rPr>
              <w:br/>
              <w:t>(10 a.m. to 2 p.m.)</w:t>
            </w:r>
          </w:p>
        </w:tc>
        <w:tc>
          <w:tcPr>
            <w:tcW w:w="833" w:type="pct"/>
            <w:vAlign w:val="bottom"/>
          </w:tcPr>
          <w:p w:rsidRPr="00CA5E0E" w:rsidR="00CC65C1" w:rsidP="00AE7E75" w:rsidRDefault="00CC65C1" w14:paraId="3FD9ED92" w14:textId="77777777">
            <w:pPr>
              <w:rPr>
                <w:color w:val="auto"/>
              </w:rPr>
            </w:pPr>
            <w:r w:rsidRPr="00CA5E0E">
              <w:rPr>
                <w:color w:val="auto"/>
              </w:rPr>
              <w:t xml:space="preserve">Late afternoon </w:t>
            </w:r>
            <w:r w:rsidRPr="00CA5E0E">
              <w:rPr>
                <w:color w:val="auto"/>
              </w:rPr>
              <w:br/>
              <w:t>(2 p.m. to 4 p.m.)</w:t>
            </w:r>
          </w:p>
        </w:tc>
        <w:tc>
          <w:tcPr>
            <w:tcW w:w="833" w:type="pct"/>
            <w:vAlign w:val="bottom"/>
          </w:tcPr>
          <w:p w:rsidRPr="00CA5E0E" w:rsidR="00CC65C1" w:rsidP="00AE7E75" w:rsidRDefault="00CC65C1" w14:paraId="267BD4A1" w14:textId="77777777">
            <w:pPr>
              <w:rPr>
                <w:color w:val="auto"/>
              </w:rPr>
            </w:pPr>
            <w:r w:rsidRPr="00CA5E0E">
              <w:rPr>
                <w:color w:val="auto"/>
              </w:rPr>
              <w:t xml:space="preserve">Early Evening </w:t>
            </w:r>
            <w:r w:rsidRPr="00CA5E0E">
              <w:rPr>
                <w:color w:val="auto"/>
              </w:rPr>
              <w:br/>
              <w:t>(4 p.m. to 6 p.m.)</w:t>
            </w:r>
          </w:p>
        </w:tc>
        <w:tc>
          <w:tcPr>
            <w:tcW w:w="833" w:type="pct"/>
            <w:vAlign w:val="bottom"/>
          </w:tcPr>
          <w:p w:rsidRPr="00CA5E0E" w:rsidR="00CC65C1" w:rsidP="00AE7E75" w:rsidRDefault="00CC65C1" w14:paraId="7798EF1D" w14:textId="77777777">
            <w:pPr>
              <w:rPr>
                <w:color w:val="auto"/>
              </w:rPr>
            </w:pPr>
            <w:r w:rsidRPr="00CA5E0E">
              <w:rPr>
                <w:color w:val="auto"/>
              </w:rPr>
              <w:t xml:space="preserve">Evening </w:t>
            </w:r>
            <w:r w:rsidRPr="00CA5E0E">
              <w:rPr>
                <w:color w:val="auto"/>
              </w:rPr>
              <w:br/>
              <w:t>(After 6 p.m.)</w:t>
            </w:r>
          </w:p>
        </w:tc>
      </w:tr>
      <w:tr w:rsidRPr="00CA5E0E" w:rsidR="00CC65C1" w:rsidTr="00AE7E75" w14:paraId="7C781E72" w14:textId="77777777">
        <w:trPr>
          <w:trHeight w:val="278"/>
        </w:trPr>
        <w:tc>
          <w:tcPr>
            <w:tcW w:w="833" w:type="pct"/>
            <w:vAlign w:val="top"/>
          </w:tcPr>
          <w:p w:rsidRPr="00CA5E0E" w:rsidR="00CC65C1" w:rsidP="00AE7E75" w:rsidRDefault="00CC65C1" w14:paraId="238E4919" w14:textId="77777777">
            <w:pPr>
              <w:rPr>
                <w:b/>
                <w:color w:val="auto"/>
              </w:rPr>
            </w:pPr>
            <w:r w:rsidRPr="00CA5E0E">
              <w:rPr>
                <w:color w:val="auto"/>
              </w:rPr>
              <w:sym w:font="Wingdings 2" w:char="F0A3"/>
            </w:r>
          </w:p>
        </w:tc>
        <w:tc>
          <w:tcPr>
            <w:tcW w:w="833" w:type="pct"/>
            <w:vAlign w:val="top"/>
          </w:tcPr>
          <w:p w:rsidRPr="00CA5E0E" w:rsidR="00CC65C1" w:rsidP="00AE7E75" w:rsidRDefault="00CC65C1" w14:paraId="249719F4" w14:textId="77777777">
            <w:pPr>
              <w:rPr>
                <w:b/>
                <w:color w:val="auto"/>
              </w:rPr>
            </w:pPr>
            <w:r w:rsidRPr="00CA5E0E">
              <w:rPr>
                <w:color w:val="auto"/>
              </w:rPr>
              <w:sym w:font="Wingdings 2" w:char="F0A3"/>
            </w:r>
          </w:p>
        </w:tc>
        <w:tc>
          <w:tcPr>
            <w:tcW w:w="833" w:type="pct"/>
            <w:vAlign w:val="top"/>
          </w:tcPr>
          <w:p w:rsidRPr="00CA5E0E" w:rsidR="00CC65C1" w:rsidP="00AE7E75" w:rsidRDefault="00CC65C1" w14:paraId="53CB5F42" w14:textId="77777777">
            <w:pPr>
              <w:rPr>
                <w:b/>
                <w:color w:val="auto"/>
              </w:rPr>
            </w:pPr>
            <w:r w:rsidRPr="00CA5E0E">
              <w:rPr>
                <w:color w:val="auto"/>
              </w:rPr>
              <w:sym w:font="Wingdings 2" w:char="F0A3"/>
            </w:r>
          </w:p>
        </w:tc>
        <w:tc>
          <w:tcPr>
            <w:tcW w:w="833" w:type="pct"/>
            <w:vAlign w:val="top"/>
          </w:tcPr>
          <w:p w:rsidRPr="00CA5E0E" w:rsidR="00CC65C1" w:rsidP="00AE7E75" w:rsidRDefault="00CC65C1" w14:paraId="3C125AF7" w14:textId="77777777">
            <w:pPr>
              <w:rPr>
                <w:b/>
                <w:color w:val="auto"/>
              </w:rPr>
            </w:pPr>
            <w:r w:rsidRPr="00CA5E0E">
              <w:rPr>
                <w:color w:val="auto"/>
              </w:rPr>
              <w:sym w:font="Wingdings 2" w:char="F0A3"/>
            </w:r>
          </w:p>
        </w:tc>
        <w:tc>
          <w:tcPr>
            <w:tcW w:w="833" w:type="pct"/>
            <w:vAlign w:val="top"/>
          </w:tcPr>
          <w:p w:rsidRPr="00CA5E0E" w:rsidR="00CC65C1" w:rsidP="00AE7E75" w:rsidRDefault="00CC65C1" w14:paraId="27389677" w14:textId="77777777">
            <w:pPr>
              <w:rPr>
                <w:b/>
                <w:color w:val="auto"/>
              </w:rPr>
            </w:pPr>
            <w:r w:rsidRPr="00CA5E0E">
              <w:rPr>
                <w:color w:val="auto"/>
              </w:rPr>
              <w:sym w:font="Wingdings 2" w:char="F0A3"/>
            </w:r>
          </w:p>
        </w:tc>
        <w:tc>
          <w:tcPr>
            <w:tcW w:w="833" w:type="pct"/>
            <w:vAlign w:val="top"/>
          </w:tcPr>
          <w:p w:rsidRPr="00CA5E0E" w:rsidR="00CC65C1" w:rsidP="00AE7E75" w:rsidRDefault="00CC65C1" w14:paraId="40F119D0" w14:textId="77777777">
            <w:pPr>
              <w:rPr>
                <w:b/>
                <w:color w:val="auto"/>
              </w:rPr>
            </w:pPr>
            <w:r w:rsidRPr="00CA5E0E">
              <w:rPr>
                <w:color w:val="auto"/>
              </w:rPr>
              <w:sym w:font="Wingdings 2" w:char="F0A3"/>
            </w:r>
          </w:p>
        </w:tc>
      </w:tr>
    </w:tbl>
    <w:p w:rsidRPr="00CA5E0E" w:rsidR="00CC65C1" w:rsidP="00CC65C1" w:rsidRDefault="00CC65C1" w14:paraId="2734EC1C" w14:textId="77777777">
      <w:pPr>
        <w:pStyle w:val="Heading4"/>
        <w:numPr>
          <w:ilvl w:val="0"/>
          <w:numId w:val="56"/>
        </w:numPr>
      </w:pPr>
    </w:p>
    <w:p w:rsidRPr="00CA5E0E" w:rsidR="00CC65C1" w:rsidP="00CC65C1" w:rsidRDefault="00CC65C1" w14:paraId="3452A8D7" w14:textId="77777777">
      <w:pPr>
        <w:rPr>
          <w:color w:val="auto"/>
        </w:rPr>
      </w:pPr>
      <w:r w:rsidRPr="00CA5E0E">
        <w:rPr>
          <w:color w:val="auto"/>
        </w:rPr>
        <w:t xml:space="preserve">What time of day did you or do you plan to leave </w:t>
      </w:r>
      <w:r w:rsidRPr="00CA5E0E">
        <w:rPr>
          <w:rFonts w:eastAsia="Times New Roman"/>
          <w:color w:val="auto"/>
        </w:rPr>
        <w:t>[location/site]</w:t>
      </w:r>
      <w:r w:rsidRPr="00CA5E0E">
        <w:rPr>
          <w:color w:val="auto"/>
        </w:rPr>
        <w:t xml:space="preserve"> on the </w:t>
      </w:r>
      <w:r w:rsidRPr="00CA5E0E">
        <w:rPr>
          <w:b/>
          <w:color w:val="auto"/>
        </w:rPr>
        <w:t>last</w:t>
      </w:r>
      <w:r w:rsidRPr="00CA5E0E">
        <w:rPr>
          <w:color w:val="auto"/>
        </w:rPr>
        <w:t xml:space="preserve"> day of your visit? Please select </w:t>
      </w:r>
      <w:r w:rsidRPr="00CA5E0E">
        <w:rPr>
          <w:b/>
          <w:bCs/>
          <w:color w:val="auto"/>
        </w:rPr>
        <w:t xml:space="preserve">only one </w:t>
      </w:r>
      <w:r w:rsidRPr="00CA5E0E">
        <w:rPr>
          <w:color w:val="auto"/>
        </w:rPr>
        <w:t>response.</w:t>
      </w:r>
    </w:p>
    <w:tbl>
      <w:tblPr>
        <w:tblStyle w:val="Single-itemScale"/>
        <w:tblW w:w="5000" w:type="pct"/>
        <w:tblLook w:val="04A0" w:firstRow="1" w:lastRow="0" w:firstColumn="1" w:lastColumn="0" w:noHBand="0" w:noVBand="1"/>
      </w:tblPr>
      <w:tblGrid>
        <w:gridCol w:w="1680"/>
        <w:gridCol w:w="1680"/>
        <w:gridCol w:w="1680"/>
        <w:gridCol w:w="1680"/>
        <w:gridCol w:w="1680"/>
        <w:gridCol w:w="1680"/>
      </w:tblGrid>
      <w:tr w:rsidRPr="00CA5E0E" w:rsidR="00CC65C1" w:rsidTr="00AE7E75" w14:paraId="337A82A4" w14:textId="77777777">
        <w:trPr>
          <w:cnfStyle w:val="100000000000" w:firstRow="1" w:lastRow="0" w:firstColumn="0" w:lastColumn="0" w:oddVBand="0" w:evenVBand="0" w:oddHBand="0" w:evenHBand="0" w:firstRowFirstColumn="0" w:firstRowLastColumn="0" w:lastRowFirstColumn="0" w:lastRowLastColumn="0"/>
          <w:trHeight w:val="1106"/>
        </w:trPr>
        <w:tc>
          <w:tcPr>
            <w:tcW w:w="833" w:type="pct"/>
            <w:vAlign w:val="bottom"/>
          </w:tcPr>
          <w:p w:rsidRPr="00CA5E0E" w:rsidR="00CC65C1" w:rsidP="00AE7E75" w:rsidRDefault="00CC65C1" w14:paraId="6224228F" w14:textId="77777777">
            <w:pPr>
              <w:rPr>
                <w:color w:val="auto"/>
              </w:rPr>
            </w:pPr>
            <w:r w:rsidRPr="00CA5E0E">
              <w:rPr>
                <w:color w:val="auto"/>
              </w:rPr>
              <w:t xml:space="preserve">Early Morning </w:t>
            </w:r>
            <w:r w:rsidRPr="00CA5E0E">
              <w:rPr>
                <w:color w:val="auto"/>
              </w:rPr>
              <w:br/>
              <w:t>(Before 8 a.m.)</w:t>
            </w:r>
          </w:p>
        </w:tc>
        <w:tc>
          <w:tcPr>
            <w:tcW w:w="833" w:type="pct"/>
            <w:vAlign w:val="bottom"/>
          </w:tcPr>
          <w:p w:rsidRPr="00CA5E0E" w:rsidR="00CC65C1" w:rsidP="00AE7E75" w:rsidRDefault="00CC65C1" w14:paraId="1F4EBBB7" w14:textId="77777777">
            <w:pPr>
              <w:rPr>
                <w:color w:val="auto"/>
              </w:rPr>
            </w:pPr>
            <w:r w:rsidRPr="00CA5E0E">
              <w:rPr>
                <w:color w:val="auto"/>
              </w:rPr>
              <w:t xml:space="preserve">Morning </w:t>
            </w:r>
            <w:r w:rsidRPr="00CA5E0E">
              <w:rPr>
                <w:color w:val="auto"/>
              </w:rPr>
              <w:br/>
              <w:t>(8 a.m. to 10 a.m.)</w:t>
            </w:r>
          </w:p>
        </w:tc>
        <w:tc>
          <w:tcPr>
            <w:tcW w:w="833" w:type="pct"/>
            <w:vAlign w:val="bottom"/>
          </w:tcPr>
          <w:p w:rsidRPr="00CA5E0E" w:rsidR="00CC65C1" w:rsidP="00AE7E75" w:rsidRDefault="00CC65C1" w14:paraId="2A84274F" w14:textId="77777777">
            <w:pPr>
              <w:rPr>
                <w:color w:val="auto"/>
              </w:rPr>
            </w:pPr>
            <w:r w:rsidRPr="00CA5E0E">
              <w:rPr>
                <w:color w:val="auto"/>
              </w:rPr>
              <w:t xml:space="preserve">Mid-day </w:t>
            </w:r>
            <w:r w:rsidRPr="00CA5E0E">
              <w:rPr>
                <w:color w:val="auto"/>
              </w:rPr>
              <w:br/>
              <w:t>(10 a.m. to 2 p.m.)</w:t>
            </w:r>
          </w:p>
        </w:tc>
        <w:tc>
          <w:tcPr>
            <w:tcW w:w="833" w:type="pct"/>
            <w:vAlign w:val="bottom"/>
          </w:tcPr>
          <w:p w:rsidRPr="00CA5E0E" w:rsidR="00CC65C1" w:rsidP="00AE7E75" w:rsidRDefault="00CC65C1" w14:paraId="2AE4D4A5" w14:textId="77777777">
            <w:pPr>
              <w:rPr>
                <w:color w:val="auto"/>
              </w:rPr>
            </w:pPr>
            <w:r w:rsidRPr="00CA5E0E">
              <w:rPr>
                <w:color w:val="auto"/>
              </w:rPr>
              <w:t xml:space="preserve">Late afternoon </w:t>
            </w:r>
            <w:r w:rsidRPr="00CA5E0E">
              <w:rPr>
                <w:color w:val="auto"/>
              </w:rPr>
              <w:br/>
              <w:t>(2 p.m. to 4 p.m.)</w:t>
            </w:r>
          </w:p>
        </w:tc>
        <w:tc>
          <w:tcPr>
            <w:tcW w:w="833" w:type="pct"/>
            <w:vAlign w:val="bottom"/>
          </w:tcPr>
          <w:p w:rsidRPr="00CA5E0E" w:rsidR="00CC65C1" w:rsidP="00AE7E75" w:rsidRDefault="00CC65C1" w14:paraId="27BE9AB4" w14:textId="77777777">
            <w:pPr>
              <w:rPr>
                <w:color w:val="auto"/>
              </w:rPr>
            </w:pPr>
            <w:r w:rsidRPr="00CA5E0E">
              <w:rPr>
                <w:color w:val="auto"/>
              </w:rPr>
              <w:t xml:space="preserve">Early Evening </w:t>
            </w:r>
            <w:r w:rsidRPr="00CA5E0E">
              <w:rPr>
                <w:color w:val="auto"/>
              </w:rPr>
              <w:br/>
              <w:t>(4 p.m. to 6 p.m.)</w:t>
            </w:r>
          </w:p>
        </w:tc>
        <w:tc>
          <w:tcPr>
            <w:tcW w:w="833" w:type="pct"/>
            <w:vAlign w:val="bottom"/>
          </w:tcPr>
          <w:p w:rsidRPr="00CA5E0E" w:rsidR="00CC65C1" w:rsidP="00AE7E75" w:rsidRDefault="00CC65C1" w14:paraId="5641C049" w14:textId="77777777">
            <w:pPr>
              <w:rPr>
                <w:color w:val="auto"/>
              </w:rPr>
            </w:pPr>
            <w:r w:rsidRPr="00CA5E0E">
              <w:rPr>
                <w:color w:val="auto"/>
              </w:rPr>
              <w:t xml:space="preserve">Evening </w:t>
            </w:r>
            <w:r w:rsidRPr="00CA5E0E">
              <w:rPr>
                <w:color w:val="auto"/>
              </w:rPr>
              <w:br/>
              <w:t>(After 6 p.m.)</w:t>
            </w:r>
          </w:p>
        </w:tc>
      </w:tr>
      <w:tr w:rsidRPr="00CA5E0E" w:rsidR="00CC65C1" w:rsidTr="00AE7E75" w14:paraId="27A3069D" w14:textId="77777777">
        <w:trPr>
          <w:trHeight w:val="278"/>
        </w:trPr>
        <w:tc>
          <w:tcPr>
            <w:tcW w:w="833" w:type="pct"/>
            <w:vAlign w:val="top"/>
          </w:tcPr>
          <w:p w:rsidRPr="00CA5E0E" w:rsidR="00CC65C1" w:rsidP="00AE7E75" w:rsidRDefault="00CC65C1" w14:paraId="7DF2AA69" w14:textId="77777777">
            <w:pPr>
              <w:rPr>
                <w:b/>
                <w:color w:val="auto"/>
              </w:rPr>
            </w:pPr>
            <w:r w:rsidRPr="00CA5E0E">
              <w:rPr>
                <w:color w:val="auto"/>
              </w:rPr>
              <w:sym w:font="Wingdings 2" w:char="F0A3"/>
            </w:r>
          </w:p>
        </w:tc>
        <w:tc>
          <w:tcPr>
            <w:tcW w:w="833" w:type="pct"/>
            <w:vAlign w:val="top"/>
          </w:tcPr>
          <w:p w:rsidRPr="00CA5E0E" w:rsidR="00CC65C1" w:rsidP="00AE7E75" w:rsidRDefault="00CC65C1" w14:paraId="6180805E" w14:textId="77777777">
            <w:pPr>
              <w:rPr>
                <w:b/>
                <w:color w:val="auto"/>
              </w:rPr>
            </w:pPr>
            <w:r w:rsidRPr="00CA5E0E">
              <w:rPr>
                <w:color w:val="auto"/>
              </w:rPr>
              <w:sym w:font="Wingdings 2" w:char="F0A3"/>
            </w:r>
          </w:p>
        </w:tc>
        <w:tc>
          <w:tcPr>
            <w:tcW w:w="833" w:type="pct"/>
            <w:vAlign w:val="top"/>
          </w:tcPr>
          <w:p w:rsidRPr="00CA5E0E" w:rsidR="00CC65C1" w:rsidP="00AE7E75" w:rsidRDefault="00CC65C1" w14:paraId="19C98AAA" w14:textId="77777777">
            <w:pPr>
              <w:rPr>
                <w:b/>
                <w:color w:val="auto"/>
              </w:rPr>
            </w:pPr>
            <w:r w:rsidRPr="00CA5E0E">
              <w:rPr>
                <w:color w:val="auto"/>
              </w:rPr>
              <w:sym w:font="Wingdings 2" w:char="F0A3"/>
            </w:r>
          </w:p>
        </w:tc>
        <w:tc>
          <w:tcPr>
            <w:tcW w:w="833" w:type="pct"/>
            <w:vAlign w:val="top"/>
          </w:tcPr>
          <w:p w:rsidRPr="00CA5E0E" w:rsidR="00CC65C1" w:rsidP="00AE7E75" w:rsidRDefault="00CC65C1" w14:paraId="63D9608A" w14:textId="77777777">
            <w:pPr>
              <w:rPr>
                <w:b/>
                <w:color w:val="auto"/>
              </w:rPr>
            </w:pPr>
            <w:r w:rsidRPr="00CA5E0E">
              <w:rPr>
                <w:color w:val="auto"/>
              </w:rPr>
              <w:sym w:font="Wingdings 2" w:char="F0A3"/>
            </w:r>
          </w:p>
        </w:tc>
        <w:tc>
          <w:tcPr>
            <w:tcW w:w="833" w:type="pct"/>
            <w:vAlign w:val="top"/>
          </w:tcPr>
          <w:p w:rsidRPr="00CA5E0E" w:rsidR="00CC65C1" w:rsidP="00AE7E75" w:rsidRDefault="00CC65C1" w14:paraId="25598499" w14:textId="77777777">
            <w:pPr>
              <w:rPr>
                <w:b/>
                <w:color w:val="auto"/>
              </w:rPr>
            </w:pPr>
            <w:r w:rsidRPr="00CA5E0E">
              <w:rPr>
                <w:color w:val="auto"/>
              </w:rPr>
              <w:sym w:font="Wingdings 2" w:char="F0A3"/>
            </w:r>
          </w:p>
        </w:tc>
        <w:tc>
          <w:tcPr>
            <w:tcW w:w="833" w:type="pct"/>
            <w:vAlign w:val="top"/>
          </w:tcPr>
          <w:p w:rsidRPr="00CA5E0E" w:rsidR="00CC65C1" w:rsidP="00AE7E75" w:rsidRDefault="00CC65C1" w14:paraId="76409BB9" w14:textId="77777777">
            <w:pPr>
              <w:rPr>
                <w:b/>
                <w:color w:val="auto"/>
              </w:rPr>
            </w:pPr>
            <w:r w:rsidRPr="00CA5E0E">
              <w:rPr>
                <w:color w:val="auto"/>
              </w:rPr>
              <w:sym w:font="Wingdings 2" w:char="F0A3"/>
            </w:r>
          </w:p>
        </w:tc>
      </w:tr>
    </w:tbl>
    <w:bookmarkEnd w:id="63"/>
    <w:bookmarkEnd w:id="64"/>
    <w:p w:rsidRPr="00CA5E0E" w:rsidR="002321F2" w:rsidP="00CC65C1" w:rsidRDefault="00BC7635" w14:paraId="5220005C" w14:textId="1F1926ED">
      <w:pPr>
        <w:pStyle w:val="Heading3"/>
      </w:pPr>
      <w:r w:rsidRPr="00CA5E0E">
        <w:t>Trip Purpose</w:t>
      </w:r>
    </w:p>
    <w:p w:rsidRPr="00CA5E0E" w:rsidR="002321F2" w:rsidP="001A62B8" w:rsidRDefault="002321F2" w14:paraId="30BAAE5A" w14:textId="77777777">
      <w:pPr>
        <w:pStyle w:val="Heading4"/>
        <w:numPr>
          <w:ilvl w:val="0"/>
          <w:numId w:val="44"/>
        </w:numPr>
        <w:rPr>
          <w:color w:val="auto"/>
        </w:rPr>
      </w:pPr>
    </w:p>
    <w:p w:rsidRPr="00CA5E0E" w:rsidR="002321F2" w:rsidP="002321F2" w:rsidRDefault="002321F2" w14:paraId="04BF7FE0" w14:textId="77777777">
      <w:pPr>
        <w:rPr>
          <w:rFonts w:cs="Times New Roman"/>
          <w:color w:val="auto"/>
        </w:rPr>
      </w:pPr>
      <w:r w:rsidRPr="00CA5E0E">
        <w:rPr>
          <w:rFonts w:cs="Times New Roman"/>
          <w:color w:val="auto"/>
        </w:rPr>
        <w:t>Which of the following best describes your visit to [site]? (Please check only one)</w:t>
      </w:r>
    </w:p>
    <w:tbl>
      <w:tblPr>
        <w:tblStyle w:val="Checkbox"/>
        <w:tblW w:w="0" w:type="auto"/>
        <w:tblLook w:val="04A0" w:firstRow="1" w:lastRow="0" w:firstColumn="1" w:lastColumn="0" w:noHBand="0" w:noVBand="1"/>
      </w:tblPr>
      <w:tblGrid>
        <w:gridCol w:w="255"/>
        <w:gridCol w:w="9315"/>
      </w:tblGrid>
      <w:tr w:rsidRPr="00CA5E0E" w:rsidR="002321F2" w:rsidTr="00BB2E21" w14:paraId="27401003"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41996B4C" w14:textId="77777777">
            <w:pPr>
              <w:rPr>
                <w:rFonts w:cs="Times New Roman"/>
                <w:color w:val="auto"/>
              </w:rPr>
            </w:pPr>
            <w:r w:rsidRPr="00CA5E0E">
              <w:rPr>
                <w:color w:val="auto"/>
              </w:rPr>
              <w:sym w:font="Wingdings 2" w:char="F0A3"/>
            </w:r>
          </w:p>
        </w:tc>
        <w:tc>
          <w:tcPr>
            <w:tcW w:w="0" w:type="auto"/>
          </w:tcPr>
          <w:p w:rsidRPr="00CA5E0E" w:rsidR="002321F2" w:rsidP="00BB2E21" w:rsidRDefault="002321F2" w14:paraId="35B621E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It was the sole destination of my trip</w:t>
            </w:r>
          </w:p>
        </w:tc>
      </w:tr>
      <w:tr w:rsidRPr="00CA5E0E" w:rsidR="002321F2" w:rsidTr="00BB2E21" w14:paraId="33313786"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5FB2FC2F" w14:textId="77777777">
            <w:pPr>
              <w:rPr>
                <w:rFonts w:cs="Times New Roman"/>
                <w:color w:val="auto"/>
                <w:sz w:val="28"/>
                <w:szCs w:val="28"/>
              </w:rPr>
            </w:pPr>
            <w:r w:rsidRPr="00CA5E0E">
              <w:rPr>
                <w:color w:val="auto"/>
              </w:rPr>
              <w:sym w:font="Wingdings 2" w:char="F0A3"/>
            </w:r>
          </w:p>
        </w:tc>
        <w:tc>
          <w:tcPr>
            <w:tcW w:w="0" w:type="auto"/>
          </w:tcPr>
          <w:p w:rsidRPr="00CA5E0E" w:rsidR="002321F2" w:rsidP="00BB2E21" w:rsidRDefault="002321F2" w14:paraId="708180A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It was one of multiple planned destinations for my trip</w:t>
            </w:r>
          </w:p>
        </w:tc>
      </w:tr>
      <w:tr w:rsidRPr="00CA5E0E" w:rsidR="002321F2" w:rsidTr="00BB2E21" w14:paraId="00A04F3C"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022BD3A5" w14:textId="77777777">
            <w:pPr>
              <w:rPr>
                <w:rFonts w:cs="Times New Roman"/>
                <w:color w:val="auto"/>
                <w:sz w:val="28"/>
                <w:szCs w:val="28"/>
              </w:rPr>
            </w:pPr>
            <w:r w:rsidRPr="00CA5E0E">
              <w:rPr>
                <w:color w:val="auto"/>
              </w:rPr>
              <w:sym w:font="Wingdings 2" w:char="F0A3"/>
            </w:r>
          </w:p>
        </w:tc>
        <w:tc>
          <w:tcPr>
            <w:tcW w:w="0" w:type="auto"/>
          </w:tcPr>
          <w:p w:rsidRPr="00CA5E0E" w:rsidR="002321F2" w:rsidP="00BB2E21" w:rsidRDefault="002321F2" w14:paraId="66630AC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It was an incidental or spur of the moment stop on a trip taken for other purposes or to other destinations.</w:t>
            </w:r>
          </w:p>
        </w:tc>
      </w:tr>
      <w:tr w:rsidRPr="00CA5E0E" w:rsidR="002321F2" w:rsidTr="00BB2E21" w14:paraId="46B38863"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210C4EFF" w14:textId="77777777">
            <w:pPr>
              <w:rPr>
                <w:rFonts w:cs="Times New Roman"/>
                <w:color w:val="auto"/>
                <w:sz w:val="28"/>
                <w:szCs w:val="28"/>
              </w:rPr>
            </w:pPr>
            <w:r w:rsidRPr="00CA5E0E">
              <w:rPr>
                <w:color w:val="auto"/>
              </w:rPr>
              <w:sym w:font="Wingdings 2" w:char="F0A3"/>
            </w:r>
          </w:p>
        </w:tc>
        <w:tc>
          <w:tcPr>
            <w:tcW w:w="0" w:type="auto"/>
          </w:tcPr>
          <w:p w:rsidRPr="00CA5E0E" w:rsidR="002321F2" w:rsidP="00BB2E21" w:rsidRDefault="002321F2" w14:paraId="703F47D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(Please specify): _____________________________</w:t>
            </w:r>
          </w:p>
        </w:tc>
      </w:tr>
    </w:tbl>
    <w:p w:rsidRPr="00CA5E0E" w:rsidR="002321F2" w:rsidP="001A62B8" w:rsidRDefault="002321F2" w14:paraId="708423A4" w14:textId="77777777">
      <w:pPr>
        <w:pStyle w:val="Heading4"/>
        <w:numPr>
          <w:ilvl w:val="0"/>
          <w:numId w:val="44"/>
        </w:numPr>
        <w:rPr>
          <w:color w:val="auto"/>
        </w:rPr>
      </w:pPr>
    </w:p>
    <w:p w:rsidRPr="00CA5E0E" w:rsidR="002321F2" w:rsidP="002321F2" w:rsidRDefault="002321F2" w14:paraId="18583714" w14:textId="77777777">
      <w:pPr>
        <w:rPr>
          <w:rFonts w:cs="Times New Roman"/>
          <w:color w:val="auto"/>
        </w:rPr>
      </w:pPr>
      <w:r w:rsidRPr="00CA5E0E">
        <w:rPr>
          <w:rFonts w:cs="Times New Roman"/>
          <w:color w:val="auto"/>
        </w:rPr>
        <w:t xml:space="preserve">Which </w:t>
      </w:r>
      <w:r w:rsidRPr="00CA5E0E">
        <w:rPr>
          <w:rFonts w:cs="Times New Roman"/>
          <w:b/>
          <w:color w:val="auto"/>
        </w:rPr>
        <w:t>one</w:t>
      </w:r>
      <w:r w:rsidRPr="00CA5E0E">
        <w:rPr>
          <w:rFonts w:cs="Times New Roman"/>
          <w:color w:val="auto"/>
        </w:rPr>
        <w:t xml:space="preserve"> of the following best describes the primary purpose of your overall trip? (Please select one only)</w:t>
      </w:r>
    </w:p>
    <w:p w:rsidRPr="00CA5E0E" w:rsidR="002321F2" w:rsidP="002321F2" w:rsidRDefault="002321F2" w14:paraId="0B45AE58" w14:textId="77777777">
      <w:pPr>
        <w:rPr>
          <w:i/>
          <w:color w:val="auto"/>
        </w:rPr>
      </w:pPr>
      <w:r w:rsidRPr="00CA5E0E">
        <w:rPr>
          <w:i/>
          <w:color w:val="auto"/>
        </w:rPr>
        <w:t>NOTE: This question could also be asked as a “Check all that apply”</w:t>
      </w:r>
    </w:p>
    <w:tbl>
      <w:tblPr>
        <w:tblStyle w:val="Checkbox"/>
        <w:tblW w:w="0" w:type="auto"/>
        <w:tblLook w:val="04A0" w:firstRow="1" w:lastRow="0" w:firstColumn="1" w:lastColumn="0" w:noHBand="0" w:noVBand="1"/>
      </w:tblPr>
      <w:tblGrid>
        <w:gridCol w:w="255"/>
        <w:gridCol w:w="5172"/>
      </w:tblGrid>
      <w:tr w:rsidRPr="00CA5E0E" w:rsidR="002321F2" w:rsidTr="00BB2E21" w14:paraId="344291EF"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0B3E22AA" w14:textId="77777777">
            <w:pPr>
              <w:rPr>
                <w:color w:val="auto"/>
              </w:rPr>
            </w:pPr>
            <w:r w:rsidRPr="00CA5E0E">
              <w:rPr>
                <w:color w:val="auto"/>
              </w:rPr>
              <w:sym w:font="Wingdings 2" w:char="F0A3"/>
            </w:r>
          </w:p>
        </w:tc>
        <w:tc>
          <w:tcPr>
            <w:tcW w:w="0" w:type="auto"/>
          </w:tcPr>
          <w:p w:rsidRPr="00CA5E0E" w:rsidR="002321F2" w:rsidP="00BB2E21" w:rsidRDefault="002321F2" w14:paraId="69C48C2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Business (excluding conference)</w:t>
            </w:r>
          </w:p>
        </w:tc>
      </w:tr>
      <w:tr w:rsidRPr="00CA5E0E" w:rsidR="002321F2" w:rsidTr="00BB2E21" w14:paraId="6727612F"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78E553C4" w14:textId="77777777">
            <w:pPr>
              <w:rPr>
                <w:color w:val="auto"/>
              </w:rPr>
            </w:pPr>
            <w:r w:rsidRPr="00CA5E0E">
              <w:rPr>
                <w:color w:val="auto"/>
              </w:rPr>
              <w:sym w:font="Wingdings 2" w:char="F0A3"/>
            </w:r>
          </w:p>
        </w:tc>
        <w:tc>
          <w:tcPr>
            <w:tcW w:w="0" w:type="auto"/>
          </w:tcPr>
          <w:p w:rsidRPr="00CA5E0E" w:rsidR="002321F2" w:rsidP="00BB2E21" w:rsidRDefault="002321F2" w14:paraId="10CB6D2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Convention or conference</w:t>
            </w:r>
          </w:p>
        </w:tc>
      </w:tr>
      <w:tr w:rsidRPr="00CA5E0E" w:rsidR="002321F2" w:rsidTr="00BB2E21" w14:paraId="476DFEBC"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6CC8371E" w14:textId="77777777">
            <w:pPr>
              <w:rPr>
                <w:color w:val="auto"/>
              </w:rPr>
            </w:pPr>
            <w:r w:rsidRPr="00CA5E0E">
              <w:rPr>
                <w:color w:val="auto"/>
              </w:rPr>
              <w:sym w:font="Wingdings 2" w:char="F0A3"/>
            </w:r>
          </w:p>
        </w:tc>
        <w:tc>
          <w:tcPr>
            <w:tcW w:w="0" w:type="auto"/>
          </w:tcPr>
          <w:p w:rsidRPr="00CA5E0E" w:rsidR="002321F2" w:rsidP="00BB2E21" w:rsidRDefault="002321F2" w14:paraId="57F75B1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Passing through—unplanned visit</w:t>
            </w:r>
          </w:p>
        </w:tc>
      </w:tr>
      <w:tr w:rsidRPr="00CA5E0E" w:rsidR="002321F2" w:rsidTr="00BB2E21" w14:paraId="0EEF795E"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61D23E6C" w14:textId="77777777">
            <w:pPr>
              <w:rPr>
                <w:color w:val="auto"/>
              </w:rPr>
            </w:pPr>
            <w:r w:rsidRPr="00CA5E0E">
              <w:rPr>
                <w:color w:val="auto"/>
              </w:rPr>
              <w:sym w:font="Wingdings 2" w:char="F0A3"/>
            </w:r>
          </w:p>
        </w:tc>
        <w:tc>
          <w:tcPr>
            <w:tcW w:w="0" w:type="auto"/>
          </w:tcPr>
          <w:p w:rsidRPr="00CA5E0E" w:rsidR="002321F2" w:rsidP="00BB2E21" w:rsidRDefault="002321F2" w14:paraId="59B1A40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Pleasure or vacation</w:t>
            </w:r>
          </w:p>
        </w:tc>
      </w:tr>
      <w:tr w:rsidRPr="00CA5E0E" w:rsidR="002321F2" w:rsidTr="00BB2E21" w14:paraId="3EA65187"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140FBB2E" w14:textId="77777777">
            <w:pPr>
              <w:rPr>
                <w:color w:val="auto"/>
              </w:rPr>
            </w:pPr>
            <w:r w:rsidRPr="00CA5E0E">
              <w:rPr>
                <w:color w:val="auto"/>
              </w:rPr>
              <w:sym w:font="Wingdings 2" w:char="F0A3"/>
            </w:r>
          </w:p>
        </w:tc>
        <w:tc>
          <w:tcPr>
            <w:tcW w:w="0" w:type="auto"/>
          </w:tcPr>
          <w:p w:rsidRPr="00CA5E0E" w:rsidR="002321F2" w:rsidP="00BB2E21" w:rsidRDefault="002321F2" w14:paraId="3A8C97B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Recreation / sightseeing / visiting</w:t>
            </w:r>
          </w:p>
        </w:tc>
      </w:tr>
      <w:tr w:rsidRPr="00CA5E0E" w:rsidR="002321F2" w:rsidTr="00BB2E21" w14:paraId="2E4CE96F"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0D928B67" w14:textId="77777777">
            <w:pPr>
              <w:rPr>
                <w:rFonts w:cs="Times New Roman"/>
                <w:color w:val="auto"/>
              </w:rPr>
            </w:pPr>
            <w:r w:rsidRPr="00CA5E0E">
              <w:rPr>
                <w:color w:val="auto"/>
              </w:rPr>
              <w:sym w:font="Wingdings 2" w:char="F0A3"/>
            </w:r>
          </w:p>
        </w:tc>
        <w:tc>
          <w:tcPr>
            <w:tcW w:w="0" w:type="auto"/>
          </w:tcPr>
          <w:p w:rsidRPr="00CA5E0E" w:rsidR="002321F2" w:rsidP="00BB2E21" w:rsidRDefault="002321F2" w14:paraId="49FA9C5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Recreation at one or more sites at this [site]</w:t>
            </w:r>
          </w:p>
        </w:tc>
      </w:tr>
      <w:tr w:rsidRPr="00CA5E0E" w:rsidR="002321F2" w:rsidTr="00BB2E21" w14:paraId="19B75C5A"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57A41EC4" w14:textId="77777777">
            <w:pPr>
              <w:rPr>
                <w:rFonts w:cs="Times New Roman"/>
                <w:color w:val="auto"/>
              </w:rPr>
            </w:pPr>
            <w:r w:rsidRPr="00CA5E0E">
              <w:rPr>
                <w:color w:val="auto"/>
              </w:rPr>
              <w:sym w:font="Wingdings 2" w:char="F0A3"/>
            </w:r>
          </w:p>
        </w:tc>
        <w:tc>
          <w:tcPr>
            <w:tcW w:w="0" w:type="auto"/>
          </w:tcPr>
          <w:p w:rsidRPr="00CA5E0E" w:rsidR="002321F2" w:rsidP="00BB2E21" w:rsidRDefault="002321F2" w14:paraId="4E3D1E1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Recreation at other U.S. Fish &amp; Wildlife sites</w:t>
            </w:r>
          </w:p>
        </w:tc>
      </w:tr>
      <w:tr w:rsidRPr="00CA5E0E" w:rsidR="002321F2" w:rsidTr="00BB2E21" w14:paraId="306D23E2"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2A5EAAEF" w14:textId="77777777">
            <w:pPr>
              <w:rPr>
                <w:rFonts w:cs="Times New Roman"/>
                <w:color w:val="auto"/>
              </w:rPr>
            </w:pPr>
            <w:r w:rsidRPr="00CA5E0E">
              <w:rPr>
                <w:color w:val="auto"/>
              </w:rPr>
              <w:sym w:font="Wingdings 2" w:char="F0A3"/>
            </w:r>
          </w:p>
        </w:tc>
        <w:tc>
          <w:tcPr>
            <w:tcW w:w="0" w:type="auto"/>
          </w:tcPr>
          <w:p w:rsidRPr="00CA5E0E" w:rsidR="002321F2" w:rsidP="00BB2E21" w:rsidRDefault="002321F2" w14:paraId="0CD05C2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Recreation, but not at any U.S. Fish &amp; Wildlife sites</w:t>
            </w:r>
          </w:p>
        </w:tc>
      </w:tr>
      <w:tr w:rsidRPr="00CA5E0E" w:rsidR="002321F2" w:rsidTr="00BB2E21" w14:paraId="1A3C564F"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66066067" w14:textId="77777777">
            <w:pPr>
              <w:rPr>
                <w:rFonts w:cs="Times New Roman"/>
                <w:color w:val="auto"/>
              </w:rPr>
            </w:pPr>
            <w:r w:rsidRPr="00CA5E0E">
              <w:rPr>
                <w:color w:val="auto"/>
              </w:rPr>
              <w:sym w:font="Wingdings 2" w:char="F0A3"/>
            </w:r>
          </w:p>
        </w:tc>
        <w:tc>
          <w:tcPr>
            <w:tcW w:w="0" w:type="auto"/>
          </w:tcPr>
          <w:p w:rsidRPr="00CA5E0E" w:rsidR="002321F2" w:rsidP="00BB2E21" w:rsidRDefault="002321F2" w14:paraId="1DAD3E50" w14:textId="5C410D86">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Resident of area (within n miles/n-hour drive of the </w:t>
            </w:r>
            <w:r w:rsidR="00425673">
              <w:rPr>
                <w:rFonts w:cs="Times New Roman"/>
                <w:color w:val="auto"/>
              </w:rPr>
              <w:t>[site]</w:t>
            </w:r>
            <w:r w:rsidRPr="00CA5E0E">
              <w:rPr>
                <w:rFonts w:cs="Times New Roman"/>
                <w:color w:val="auto"/>
              </w:rPr>
              <w:t>)</w:t>
            </w:r>
          </w:p>
        </w:tc>
      </w:tr>
      <w:tr w:rsidRPr="00CA5E0E" w:rsidR="002321F2" w:rsidTr="00BB2E21" w14:paraId="4618F245"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17C7E6F9" w14:textId="77777777">
            <w:pPr>
              <w:rPr>
                <w:color w:val="auto"/>
              </w:rPr>
            </w:pPr>
            <w:r w:rsidRPr="00CA5E0E">
              <w:rPr>
                <w:color w:val="auto"/>
              </w:rPr>
              <w:sym w:font="Wingdings 2" w:char="F0A3"/>
            </w:r>
          </w:p>
        </w:tc>
        <w:tc>
          <w:tcPr>
            <w:tcW w:w="0" w:type="auto"/>
          </w:tcPr>
          <w:p w:rsidRPr="00CA5E0E" w:rsidR="002321F2" w:rsidP="00BB2E21" w:rsidRDefault="002321F2" w14:paraId="6AF4A2D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School related</w:t>
            </w:r>
          </w:p>
        </w:tc>
      </w:tr>
      <w:tr w:rsidRPr="00CA5E0E" w:rsidR="002321F2" w:rsidTr="00BB2E21" w14:paraId="5014BD36"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46130FD1" w14:textId="77777777">
            <w:pPr>
              <w:rPr>
                <w:color w:val="auto"/>
              </w:rPr>
            </w:pPr>
            <w:r w:rsidRPr="00CA5E0E">
              <w:rPr>
                <w:color w:val="auto"/>
              </w:rPr>
              <w:sym w:font="Wingdings 2" w:char="F0A3"/>
            </w:r>
          </w:p>
        </w:tc>
        <w:tc>
          <w:tcPr>
            <w:tcW w:w="0" w:type="auto"/>
          </w:tcPr>
          <w:p w:rsidRPr="00CA5E0E" w:rsidR="002321F2" w:rsidP="00BB2E21" w:rsidRDefault="002321F2" w14:paraId="64529B1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Visit [site]</w:t>
            </w:r>
          </w:p>
        </w:tc>
      </w:tr>
      <w:tr w:rsidRPr="00CA5E0E" w:rsidR="002321F2" w:rsidTr="00BB2E21" w14:paraId="1B5F8FA3"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46ABA41F" w14:textId="77777777">
            <w:pPr>
              <w:rPr>
                <w:color w:val="auto"/>
              </w:rPr>
            </w:pPr>
            <w:r w:rsidRPr="00CA5E0E">
              <w:rPr>
                <w:color w:val="auto"/>
              </w:rPr>
              <w:sym w:font="Wingdings 2" w:char="F0A3"/>
            </w:r>
          </w:p>
        </w:tc>
        <w:tc>
          <w:tcPr>
            <w:tcW w:w="0" w:type="auto"/>
          </w:tcPr>
          <w:p w:rsidRPr="00CA5E0E" w:rsidR="002321F2" w:rsidP="00BB2E21" w:rsidRDefault="002321F2" w14:paraId="41C41B7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Visit friends/relatives in the area</w:t>
            </w:r>
          </w:p>
        </w:tc>
      </w:tr>
      <w:tr w:rsidRPr="00CA5E0E" w:rsidR="002321F2" w:rsidTr="00BB2E21" w14:paraId="7BB59640"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3C16120B" w14:textId="77777777">
            <w:pPr>
              <w:rPr>
                <w:color w:val="auto"/>
              </w:rPr>
            </w:pPr>
            <w:r w:rsidRPr="00CA5E0E">
              <w:rPr>
                <w:color w:val="auto"/>
              </w:rPr>
              <w:sym w:font="Wingdings 2" w:char="F0A3"/>
            </w:r>
          </w:p>
        </w:tc>
        <w:tc>
          <w:tcPr>
            <w:tcW w:w="0" w:type="auto"/>
          </w:tcPr>
          <w:p w:rsidRPr="00CA5E0E" w:rsidR="002321F2" w:rsidP="00BB2E21" w:rsidRDefault="002321F2" w14:paraId="35BF01D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Visit other area attractions </w:t>
            </w:r>
          </w:p>
        </w:tc>
      </w:tr>
      <w:tr w:rsidRPr="00CA5E0E" w:rsidR="002321F2" w:rsidTr="00BB2E21" w14:paraId="4ECC2BAB"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0052019A" w14:textId="77777777">
            <w:pPr>
              <w:rPr>
                <w:color w:val="auto"/>
              </w:rPr>
            </w:pPr>
            <w:r w:rsidRPr="00CA5E0E">
              <w:rPr>
                <w:color w:val="auto"/>
              </w:rPr>
              <w:sym w:font="Wingdings 2" w:char="F0A3"/>
            </w:r>
          </w:p>
        </w:tc>
        <w:tc>
          <w:tcPr>
            <w:tcW w:w="0" w:type="auto"/>
          </w:tcPr>
          <w:p w:rsidRPr="00CA5E0E" w:rsidR="002321F2" w:rsidP="00BB2E21" w:rsidRDefault="002321F2" w14:paraId="6514173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Visit other sites</w:t>
            </w:r>
          </w:p>
        </w:tc>
      </w:tr>
      <w:tr w:rsidRPr="00CA5E0E" w:rsidR="002321F2" w:rsidTr="00BB2E21" w14:paraId="4A28D8EF"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09B4234E" w14:textId="77777777">
            <w:pPr>
              <w:rPr>
                <w:color w:val="auto"/>
              </w:rPr>
            </w:pPr>
            <w:r w:rsidRPr="00CA5E0E">
              <w:rPr>
                <w:color w:val="auto"/>
              </w:rPr>
              <w:sym w:font="Wingdings 2" w:char="F0A3"/>
            </w:r>
          </w:p>
        </w:tc>
        <w:tc>
          <w:tcPr>
            <w:tcW w:w="0" w:type="auto"/>
          </w:tcPr>
          <w:p w:rsidRPr="00CA5E0E" w:rsidR="002321F2" w:rsidP="00BB2E21" w:rsidRDefault="002321F2" w14:paraId="5EBB153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Working or commuting to work</w:t>
            </w:r>
          </w:p>
        </w:tc>
      </w:tr>
      <w:tr w:rsidRPr="00CA5E0E" w:rsidR="002321F2" w:rsidTr="00BB2E21" w14:paraId="0FBFC9D7"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1C172464" w14:textId="77777777">
            <w:pPr>
              <w:rPr>
                <w:rFonts w:cs="Times New Roman"/>
                <w:color w:val="auto"/>
              </w:rPr>
            </w:pPr>
            <w:r w:rsidRPr="00CA5E0E">
              <w:rPr>
                <w:color w:val="auto"/>
              </w:rPr>
              <w:sym w:font="Wingdings 2" w:char="F0A3"/>
            </w:r>
          </w:p>
        </w:tc>
        <w:tc>
          <w:tcPr>
            <w:tcW w:w="0" w:type="auto"/>
          </w:tcPr>
          <w:p w:rsidRPr="00CA5E0E" w:rsidR="002321F2" w:rsidP="00BB2E21" w:rsidRDefault="002321F2" w14:paraId="3EDBC27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reason (Please specify): __________________</w:t>
            </w:r>
          </w:p>
        </w:tc>
      </w:tr>
    </w:tbl>
    <w:p w:rsidRPr="00CA5E0E" w:rsidR="002321F2" w:rsidP="001A62B8" w:rsidRDefault="002321F2" w14:paraId="799736EB" w14:textId="77777777">
      <w:pPr>
        <w:pStyle w:val="Heading4"/>
        <w:numPr>
          <w:ilvl w:val="0"/>
          <w:numId w:val="44"/>
        </w:numPr>
        <w:rPr>
          <w:color w:val="auto"/>
        </w:rPr>
      </w:pPr>
    </w:p>
    <w:p w:rsidRPr="00CA5E0E" w:rsidR="002321F2" w:rsidP="002321F2" w:rsidRDefault="002321F2" w14:paraId="3922D93F" w14:textId="77777777">
      <w:pPr>
        <w:rPr>
          <w:rFonts w:cs="Times New Roman"/>
          <w:bCs/>
          <w:i/>
          <w:color w:val="auto"/>
        </w:rPr>
      </w:pPr>
      <w:r w:rsidRPr="00CA5E0E">
        <w:rPr>
          <w:rFonts w:cs="Times New Roman"/>
          <w:color w:val="auto"/>
        </w:rPr>
        <w:t xml:space="preserve">People have different reasons for visiting [site]. How important was each of the following in your decision to visit this [site]? </w:t>
      </w:r>
      <w:r w:rsidRPr="00CA5E0E">
        <w:rPr>
          <w:rFonts w:cs="Times New Roman"/>
          <w:bCs/>
          <w:i/>
          <w:color w:val="auto"/>
        </w:rPr>
        <w:t>Please select one response for each item.</w:t>
      </w:r>
    </w:p>
    <w:tbl>
      <w:tblPr>
        <w:tblStyle w:val="SmallTable"/>
        <w:tblW w:w="5000" w:type="pct"/>
        <w:tblLook w:val="04A0" w:firstRow="1" w:lastRow="0" w:firstColumn="1" w:lastColumn="0" w:noHBand="0" w:noVBand="1"/>
      </w:tblPr>
      <w:tblGrid>
        <w:gridCol w:w="3762"/>
        <w:gridCol w:w="1252"/>
        <w:gridCol w:w="1266"/>
        <w:gridCol w:w="1284"/>
        <w:gridCol w:w="1252"/>
        <w:gridCol w:w="1264"/>
      </w:tblGrid>
      <w:tr w:rsidRPr="00CA5E0E" w:rsidR="002321F2" w:rsidTr="00BB2E21" w14:paraId="7C3428B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66" w:type="pct"/>
          </w:tcPr>
          <w:p w:rsidRPr="00CA5E0E" w:rsidR="002321F2" w:rsidP="00BB2E21" w:rsidRDefault="002321F2" w14:paraId="08F513BE" w14:textId="77777777">
            <w:pPr>
              <w:rPr>
                <w:color w:val="auto"/>
              </w:rPr>
            </w:pPr>
          </w:p>
        </w:tc>
        <w:tc>
          <w:tcPr>
            <w:tcW w:w="621" w:type="pct"/>
          </w:tcPr>
          <w:p w:rsidRPr="00CA5E0E" w:rsidR="002321F2" w:rsidP="00BB2E21" w:rsidRDefault="002321F2" w14:paraId="3D0308EF" w14:textId="14738FF8">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sidR="0034019A">
              <w:rPr>
                <w:color w:val="auto"/>
              </w:rPr>
              <w:br/>
              <w:t>important</w:t>
            </w:r>
          </w:p>
        </w:tc>
        <w:tc>
          <w:tcPr>
            <w:tcW w:w="628" w:type="pct"/>
          </w:tcPr>
          <w:p w:rsidRPr="00CA5E0E" w:rsidR="002321F2" w:rsidP="00BB2E21" w:rsidRDefault="002321F2" w14:paraId="387A9968" w14:textId="3066E4BA">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Somewhat</w:t>
            </w:r>
            <w:r w:rsidR="0034019A">
              <w:rPr>
                <w:color w:val="auto"/>
              </w:rPr>
              <w:br/>
              <w:t>important</w:t>
            </w:r>
          </w:p>
        </w:tc>
        <w:tc>
          <w:tcPr>
            <w:tcW w:w="637" w:type="pct"/>
          </w:tcPr>
          <w:p w:rsidRPr="00CA5E0E" w:rsidR="002321F2" w:rsidP="00BB2E21" w:rsidRDefault="002321F2" w14:paraId="525C09CA" w14:textId="76617FEB">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0034019A">
              <w:rPr>
                <w:color w:val="auto"/>
              </w:rPr>
              <w:br/>
              <w:t>important</w:t>
            </w:r>
          </w:p>
        </w:tc>
        <w:tc>
          <w:tcPr>
            <w:tcW w:w="621" w:type="pct"/>
          </w:tcPr>
          <w:p w:rsidRPr="00CA5E0E" w:rsidR="002321F2" w:rsidP="00BB2E21" w:rsidRDefault="002321F2" w14:paraId="2FF07083" w14:textId="15755E19">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0034019A">
              <w:rPr>
                <w:color w:val="auto"/>
              </w:rPr>
              <w:br/>
              <w:t>important</w:t>
            </w:r>
          </w:p>
        </w:tc>
        <w:tc>
          <w:tcPr>
            <w:tcW w:w="627" w:type="pct"/>
          </w:tcPr>
          <w:p w:rsidRPr="00CA5E0E" w:rsidR="002321F2" w:rsidP="00BB2E21" w:rsidRDefault="002321F2" w14:paraId="36191B2C" w14:textId="52A7A525">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sidR="0034019A">
              <w:rPr>
                <w:color w:val="auto"/>
              </w:rPr>
              <w:br/>
              <w:t>important</w:t>
            </w:r>
          </w:p>
        </w:tc>
      </w:tr>
      <w:tr w:rsidRPr="00CA5E0E" w:rsidR="00A47C93" w:rsidTr="001A7A20" w14:paraId="7BA408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pct"/>
            <w:vAlign w:val="center"/>
          </w:tcPr>
          <w:p w:rsidRPr="00CA5E0E" w:rsidR="00A47C93" w:rsidP="00A47C93" w:rsidRDefault="00A47C93" w14:paraId="780A19F7" w14:textId="553AD97D">
            <w:pPr>
              <w:rPr>
                <w:color w:val="auto"/>
              </w:rPr>
            </w:pPr>
            <w:r w:rsidRPr="00CA5E0E">
              <w:rPr>
                <w:rFonts w:cs="Times New Roman"/>
                <w:color w:val="auto"/>
              </w:rPr>
              <w:t>[list of motivations]</w:t>
            </w:r>
          </w:p>
        </w:tc>
        <w:tc>
          <w:tcPr>
            <w:tcW w:w="621" w:type="pct"/>
          </w:tcPr>
          <w:p w:rsidRPr="00CA5E0E" w:rsidR="00A47C93" w:rsidP="00A47C93" w:rsidRDefault="00A47C93" w14:paraId="369308C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628" w:type="pct"/>
          </w:tcPr>
          <w:p w:rsidRPr="00CA5E0E" w:rsidR="00A47C93" w:rsidP="00A47C93" w:rsidRDefault="00A47C93" w14:paraId="41C3768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637" w:type="pct"/>
          </w:tcPr>
          <w:p w:rsidRPr="00CA5E0E" w:rsidR="00A47C93" w:rsidP="00A47C93" w:rsidRDefault="00A47C93" w14:paraId="02A61B0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21" w:type="pct"/>
          </w:tcPr>
          <w:p w:rsidRPr="00CA5E0E" w:rsidR="00A47C93" w:rsidP="00A47C93" w:rsidRDefault="00A47C93" w14:paraId="39672E5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627" w:type="pct"/>
          </w:tcPr>
          <w:p w:rsidRPr="00CA5E0E" w:rsidR="00A47C93" w:rsidP="00A47C93" w:rsidRDefault="00A47C93" w14:paraId="466A6B5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00464B14" w:rsidRDefault="00464B14" w14:paraId="06935E14" w14:textId="77777777">
      <w:pPr>
        <w:rPr>
          <w:rFonts w:cs="Times New Roman"/>
          <w:b/>
          <w:caps/>
          <w:color w:val="auto"/>
          <w:sz w:val="28"/>
          <w:szCs w:val="28"/>
        </w:rPr>
      </w:pPr>
      <w:r>
        <w:br w:type="page"/>
      </w:r>
    </w:p>
    <w:p w:rsidRPr="00CA5E0E" w:rsidR="000D33EA" w:rsidP="00CC65C1" w:rsidRDefault="00BC7635" w14:paraId="04B2A709" w14:textId="1E50BAB9">
      <w:pPr>
        <w:pStyle w:val="Heading3"/>
      </w:pPr>
      <w:r w:rsidRPr="00CA5E0E">
        <w:lastRenderedPageBreak/>
        <w:t>Trip Planning</w:t>
      </w:r>
      <w:bookmarkEnd w:id="60"/>
    </w:p>
    <w:p w:rsidRPr="00CA5E0E" w:rsidR="000D33EA" w:rsidP="000D33EA" w:rsidRDefault="000D33EA" w14:paraId="31A7C290" w14:textId="0A33C882">
      <w:pPr>
        <w:rPr>
          <w:rFonts w:cs="Times New Roman"/>
          <w:i/>
          <w:color w:val="auto"/>
        </w:rPr>
      </w:pPr>
      <w:r w:rsidRPr="00CA5E0E">
        <w:rPr>
          <w:rFonts w:cs="Times New Roman"/>
          <w:i/>
          <w:color w:val="auto"/>
        </w:rPr>
        <w:t xml:space="preserve">Note: </w:t>
      </w:r>
      <w:r w:rsidRPr="00CA5E0E" w:rsidR="001A7A20">
        <w:rPr>
          <w:rFonts w:cs="Times New Roman"/>
          <w:i/>
          <w:color w:val="auto"/>
        </w:rPr>
        <w:t xml:space="preserve">Trip planning includes when and why visitors decide to visit their destination. </w:t>
      </w:r>
      <w:r w:rsidRPr="00CA5E0E">
        <w:rPr>
          <w:rFonts w:cs="Times New Roman"/>
          <w:i/>
          <w:color w:val="auto"/>
        </w:rPr>
        <w:t>For questions related to the use of traveler information in planning a trip, please see the category “Information Sources”</w:t>
      </w:r>
    </w:p>
    <w:p w:rsidRPr="00CA5E0E" w:rsidR="000D33EA" w:rsidP="001A62B8" w:rsidRDefault="000D33EA" w14:paraId="0D495BA1" w14:textId="77777777">
      <w:pPr>
        <w:pStyle w:val="Heading4"/>
        <w:numPr>
          <w:ilvl w:val="0"/>
          <w:numId w:val="45"/>
        </w:numPr>
        <w:rPr>
          <w:color w:val="auto"/>
        </w:rPr>
      </w:pPr>
    </w:p>
    <w:p w:rsidRPr="00CA5E0E" w:rsidR="00D63A1B" w:rsidP="00D63A1B" w:rsidRDefault="00D63A1B" w14:paraId="6FDE24A8" w14:textId="77777777">
      <w:pPr>
        <w:rPr>
          <w:color w:val="auto"/>
          <w:shd w:val="clear" w:color="auto" w:fill="FFFFFF"/>
        </w:rPr>
      </w:pPr>
      <w:r w:rsidRPr="00CA5E0E">
        <w:rPr>
          <w:color w:val="auto"/>
        </w:rPr>
        <w:t xml:space="preserve">Which of the following statements best describes how you typically plan a vacation? </w:t>
      </w:r>
      <w:r w:rsidRPr="00CA5E0E">
        <w:rPr>
          <w:color w:val="auto"/>
          <w:shd w:val="clear" w:color="auto" w:fill="FFFFFF"/>
        </w:rPr>
        <w:t>(Please circle one number for each)</w:t>
      </w:r>
    </w:p>
    <w:tbl>
      <w:tblPr>
        <w:tblStyle w:val="SmallTable"/>
        <w:tblW w:w="5000" w:type="pct"/>
        <w:tblLook w:val="04A0" w:firstRow="1" w:lastRow="0" w:firstColumn="1" w:lastColumn="0" w:noHBand="0" w:noVBand="1"/>
      </w:tblPr>
      <w:tblGrid>
        <w:gridCol w:w="5220"/>
        <w:gridCol w:w="972"/>
        <w:gridCol w:w="972"/>
        <w:gridCol w:w="972"/>
        <w:gridCol w:w="972"/>
        <w:gridCol w:w="972"/>
      </w:tblGrid>
      <w:tr w:rsidRPr="00CA5E0E" w:rsidR="00330C47" w:rsidTr="001A7A20" w14:paraId="2BEA70D6"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2589" w:type="pct"/>
          </w:tcPr>
          <w:p w:rsidRPr="00CA5E0E" w:rsidR="00D63A1B" w:rsidP="00D63A1B" w:rsidRDefault="00D63A1B" w14:paraId="383145F4" w14:textId="77777777">
            <w:pPr>
              <w:rPr>
                <w:color w:val="auto"/>
                <w:shd w:val="clear" w:color="auto" w:fill="FFFFFF"/>
              </w:rPr>
            </w:pPr>
          </w:p>
        </w:tc>
        <w:tc>
          <w:tcPr>
            <w:tcW w:w="482" w:type="pct"/>
          </w:tcPr>
          <w:p w:rsidRPr="00CA5E0E" w:rsidR="00D63A1B" w:rsidP="00D63A1B" w:rsidRDefault="00D63A1B" w14:paraId="55558452"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482" w:type="pct"/>
          </w:tcPr>
          <w:p w:rsidRPr="00CA5E0E" w:rsidR="00D63A1B" w:rsidP="00D63A1B" w:rsidRDefault="00D63A1B" w14:paraId="4CC22018"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482" w:type="pct"/>
          </w:tcPr>
          <w:p w:rsidRPr="00CA5E0E" w:rsidR="00D63A1B" w:rsidP="00D63A1B" w:rsidRDefault="00D63A1B" w14:paraId="4E561E8C" w14:textId="0F21D8D6">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Neither agree nor disagree</w:t>
            </w:r>
          </w:p>
        </w:tc>
        <w:tc>
          <w:tcPr>
            <w:tcW w:w="482" w:type="pct"/>
          </w:tcPr>
          <w:p w:rsidRPr="00CA5E0E" w:rsidR="00D63A1B" w:rsidP="00D63A1B" w:rsidRDefault="00D63A1B" w14:paraId="58DEB4ED"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482" w:type="pct"/>
          </w:tcPr>
          <w:p w:rsidRPr="00CA5E0E" w:rsidR="00D63A1B" w:rsidP="00D63A1B" w:rsidRDefault="00D63A1B" w14:paraId="72CFE0A8"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r>
      <w:tr w:rsidRPr="00CA5E0E" w:rsidR="00280E68" w:rsidTr="001A7A20" w14:paraId="6F9125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tcPr>
          <w:p w:rsidRPr="00CA5E0E" w:rsidR="00280E68" w:rsidP="00280E68" w:rsidRDefault="00280E68" w14:paraId="5BF7997B" w14:textId="13EC13B2">
            <w:pPr>
              <w:rPr>
                <w:shd w:val="clear" w:color="auto" w:fill="FFFFFF"/>
              </w:rPr>
            </w:pPr>
            <w:r w:rsidRPr="00CA5E0E">
              <w:t>I have difficulty deciding where to go for vacation</w:t>
            </w:r>
          </w:p>
        </w:tc>
        <w:tc>
          <w:tcPr>
            <w:tcW w:w="482" w:type="pct"/>
          </w:tcPr>
          <w:p w:rsidRPr="00CA5E0E" w:rsidR="00280E68" w:rsidP="00D63A1B" w:rsidRDefault="00280E68" w14:paraId="44C7F86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2" w:type="pct"/>
          </w:tcPr>
          <w:p w:rsidRPr="00CA5E0E" w:rsidR="00280E68" w:rsidP="00D63A1B" w:rsidRDefault="00280E68" w14:paraId="469220E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2" w:type="pct"/>
          </w:tcPr>
          <w:p w:rsidRPr="00CA5E0E" w:rsidR="00280E68" w:rsidP="00D63A1B" w:rsidRDefault="00280E68" w14:paraId="6F05E7D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2" w:type="pct"/>
          </w:tcPr>
          <w:p w:rsidRPr="00CA5E0E" w:rsidR="00280E68" w:rsidP="00D63A1B" w:rsidRDefault="00280E68" w14:paraId="509BB80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2" w:type="pct"/>
          </w:tcPr>
          <w:p w:rsidRPr="00CA5E0E" w:rsidR="00280E68" w:rsidP="00D63A1B" w:rsidRDefault="00280E68" w14:paraId="00EF18A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80E68" w:rsidTr="001A7A20" w14:paraId="1DF293F3" w14:textId="77777777">
        <w:tc>
          <w:tcPr>
            <w:cnfStyle w:val="001000000000" w:firstRow="0" w:lastRow="0" w:firstColumn="1" w:lastColumn="0" w:oddVBand="0" w:evenVBand="0" w:oddHBand="0" w:evenHBand="0" w:firstRowFirstColumn="0" w:firstRowLastColumn="0" w:lastRowFirstColumn="0" w:lastRowLastColumn="0"/>
            <w:tcW w:w="2589" w:type="pct"/>
          </w:tcPr>
          <w:p w:rsidRPr="00CA5E0E" w:rsidR="00280E68" w:rsidP="005F4AE1" w:rsidRDefault="00280E68" w14:paraId="2E526BAD" w14:textId="62BC3E72">
            <w:pPr>
              <w:rPr>
                <w:shd w:val="clear" w:color="auto" w:fill="FFFFFF"/>
              </w:rPr>
            </w:pPr>
            <w:r w:rsidRPr="00CA5E0E">
              <w:t>I travel to places where I will meet new people</w:t>
            </w:r>
          </w:p>
        </w:tc>
        <w:tc>
          <w:tcPr>
            <w:tcW w:w="482" w:type="pct"/>
          </w:tcPr>
          <w:p w:rsidRPr="00CA5E0E" w:rsidR="00280E68" w:rsidP="00D63A1B" w:rsidRDefault="00280E68" w14:paraId="2AF98E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2" w:type="pct"/>
          </w:tcPr>
          <w:p w:rsidRPr="00CA5E0E" w:rsidR="00280E68" w:rsidP="00D63A1B" w:rsidRDefault="00280E68" w14:paraId="42DB0AB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2" w:type="pct"/>
          </w:tcPr>
          <w:p w:rsidRPr="00CA5E0E" w:rsidR="00280E68" w:rsidP="00D63A1B" w:rsidRDefault="00280E68" w14:paraId="683659F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2" w:type="pct"/>
          </w:tcPr>
          <w:p w:rsidRPr="00CA5E0E" w:rsidR="00280E68" w:rsidP="00D63A1B" w:rsidRDefault="00280E68" w14:paraId="0825D92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2" w:type="pct"/>
          </w:tcPr>
          <w:p w:rsidRPr="00CA5E0E" w:rsidR="00280E68" w:rsidP="00D63A1B" w:rsidRDefault="00280E68" w14:paraId="2F0996F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80E68" w:rsidTr="001A7A20" w14:paraId="5AB7EF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tcPr>
          <w:p w:rsidRPr="00CA5E0E" w:rsidR="00280E68" w:rsidP="005F4AE1" w:rsidRDefault="00280E68" w14:paraId="7E22868C" w14:textId="6AB490C0">
            <w:pPr>
              <w:rPr>
                <w:shd w:val="clear" w:color="auto" w:fill="FFFFFF"/>
              </w:rPr>
            </w:pPr>
            <w:r w:rsidRPr="00CA5E0E">
              <w:t>I plan my vacation around my favorite recreational activity</w:t>
            </w:r>
          </w:p>
        </w:tc>
        <w:tc>
          <w:tcPr>
            <w:tcW w:w="482" w:type="pct"/>
          </w:tcPr>
          <w:p w:rsidRPr="00CA5E0E" w:rsidR="00280E68" w:rsidP="00D63A1B" w:rsidRDefault="00280E68" w14:paraId="0D90AEA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2" w:type="pct"/>
          </w:tcPr>
          <w:p w:rsidRPr="00CA5E0E" w:rsidR="00280E68" w:rsidP="00D63A1B" w:rsidRDefault="00280E68" w14:paraId="028A32C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2" w:type="pct"/>
          </w:tcPr>
          <w:p w:rsidRPr="00CA5E0E" w:rsidR="00280E68" w:rsidP="00D63A1B" w:rsidRDefault="00280E68" w14:paraId="0ACB203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2" w:type="pct"/>
          </w:tcPr>
          <w:p w:rsidRPr="00CA5E0E" w:rsidR="00280E68" w:rsidP="00D63A1B" w:rsidRDefault="00280E68" w14:paraId="2DA0882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2" w:type="pct"/>
          </w:tcPr>
          <w:p w:rsidRPr="00CA5E0E" w:rsidR="00280E68" w:rsidP="00D63A1B" w:rsidRDefault="00280E68" w14:paraId="0292F46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80E68" w:rsidTr="001A7A20" w14:paraId="72D34780" w14:textId="77777777">
        <w:tc>
          <w:tcPr>
            <w:cnfStyle w:val="001000000000" w:firstRow="0" w:lastRow="0" w:firstColumn="1" w:lastColumn="0" w:oddVBand="0" w:evenVBand="0" w:oddHBand="0" w:evenHBand="0" w:firstRowFirstColumn="0" w:firstRowLastColumn="0" w:lastRowFirstColumn="0" w:lastRowLastColumn="0"/>
            <w:tcW w:w="2589" w:type="pct"/>
          </w:tcPr>
          <w:p w:rsidRPr="00CA5E0E" w:rsidR="00280E68" w:rsidP="005F4AE1" w:rsidRDefault="00280E68" w14:paraId="5D5D6193" w14:textId="2C2200D3">
            <w:pPr>
              <w:rPr>
                <w:shd w:val="clear" w:color="auto" w:fill="FFFFFF"/>
              </w:rPr>
            </w:pPr>
            <w:r w:rsidRPr="00CA5E0E">
              <w:t>I look for educational activities for my family</w:t>
            </w:r>
          </w:p>
        </w:tc>
        <w:tc>
          <w:tcPr>
            <w:tcW w:w="482" w:type="pct"/>
          </w:tcPr>
          <w:p w:rsidRPr="00CA5E0E" w:rsidR="00280E68" w:rsidP="00D63A1B" w:rsidRDefault="00280E68" w14:paraId="62752D6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2" w:type="pct"/>
          </w:tcPr>
          <w:p w:rsidRPr="00CA5E0E" w:rsidR="00280E68" w:rsidP="00D63A1B" w:rsidRDefault="00280E68" w14:paraId="445AA81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2" w:type="pct"/>
          </w:tcPr>
          <w:p w:rsidRPr="00CA5E0E" w:rsidR="00280E68" w:rsidP="00D63A1B" w:rsidRDefault="00280E68" w14:paraId="64EE9F7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2" w:type="pct"/>
          </w:tcPr>
          <w:p w:rsidRPr="00CA5E0E" w:rsidR="00280E68" w:rsidP="00D63A1B" w:rsidRDefault="00280E68" w14:paraId="31688BC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2" w:type="pct"/>
          </w:tcPr>
          <w:p w:rsidRPr="00CA5E0E" w:rsidR="00280E68" w:rsidP="00D63A1B" w:rsidRDefault="00280E68" w14:paraId="12C6E1D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80E68" w:rsidTr="001A7A20" w14:paraId="1C03F1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tcPr>
          <w:p w:rsidRPr="00CA5E0E" w:rsidR="00280E68" w:rsidP="005F4AE1" w:rsidRDefault="00280E68" w14:paraId="2E6AFB81" w14:textId="2F8667C9">
            <w:r w:rsidRPr="00CA5E0E">
              <w:t>I look for locations that are kid and family friendly</w:t>
            </w:r>
          </w:p>
        </w:tc>
        <w:tc>
          <w:tcPr>
            <w:tcW w:w="482" w:type="pct"/>
          </w:tcPr>
          <w:p w:rsidRPr="00CA5E0E" w:rsidR="00280E68" w:rsidP="00D63A1B" w:rsidRDefault="00280E68" w14:paraId="593F3D0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2" w:type="pct"/>
          </w:tcPr>
          <w:p w:rsidRPr="00CA5E0E" w:rsidR="00280E68" w:rsidP="00D63A1B" w:rsidRDefault="00280E68" w14:paraId="6A154C7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2" w:type="pct"/>
          </w:tcPr>
          <w:p w:rsidRPr="00CA5E0E" w:rsidR="00280E68" w:rsidP="00D63A1B" w:rsidRDefault="00280E68" w14:paraId="4E22AAD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2" w:type="pct"/>
          </w:tcPr>
          <w:p w:rsidRPr="00CA5E0E" w:rsidR="00280E68" w:rsidP="00D63A1B" w:rsidRDefault="00280E68" w14:paraId="230217B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2" w:type="pct"/>
          </w:tcPr>
          <w:p w:rsidRPr="00CA5E0E" w:rsidR="00280E68" w:rsidP="00D63A1B" w:rsidRDefault="00280E68" w14:paraId="22546DC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80E68" w:rsidTr="001A7A20" w14:paraId="7739D416" w14:textId="77777777">
        <w:tc>
          <w:tcPr>
            <w:cnfStyle w:val="001000000000" w:firstRow="0" w:lastRow="0" w:firstColumn="1" w:lastColumn="0" w:oddVBand="0" w:evenVBand="0" w:oddHBand="0" w:evenHBand="0" w:firstRowFirstColumn="0" w:firstRowLastColumn="0" w:lastRowFirstColumn="0" w:lastRowLastColumn="0"/>
            <w:tcW w:w="2589" w:type="pct"/>
          </w:tcPr>
          <w:p w:rsidRPr="00CA5E0E" w:rsidR="00280E68" w:rsidP="005F4AE1" w:rsidRDefault="00280E68" w14:paraId="5E522B7B" w14:textId="52484849">
            <w:pPr>
              <w:rPr>
                <w:shd w:val="clear" w:color="auto" w:fill="FFFFFF"/>
              </w:rPr>
            </w:pPr>
            <w:r w:rsidRPr="00CA5E0E">
              <w:t>I look at user reviews (e.g., TripAdvisor, Yelp)</w:t>
            </w:r>
          </w:p>
        </w:tc>
        <w:tc>
          <w:tcPr>
            <w:tcW w:w="482" w:type="pct"/>
          </w:tcPr>
          <w:p w:rsidRPr="00CA5E0E" w:rsidR="00280E68" w:rsidP="00D63A1B" w:rsidRDefault="00280E68" w14:paraId="115AE6B4" w14:textId="6D63CD51">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2" w:type="pct"/>
          </w:tcPr>
          <w:p w:rsidRPr="00CA5E0E" w:rsidR="00280E68" w:rsidP="00D63A1B" w:rsidRDefault="00280E68" w14:paraId="675132C6" w14:textId="28C899EF">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2" w:type="pct"/>
          </w:tcPr>
          <w:p w:rsidRPr="00CA5E0E" w:rsidR="00280E68" w:rsidP="00D63A1B" w:rsidRDefault="00280E68" w14:paraId="3115B64A" w14:textId="32C622E4">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2" w:type="pct"/>
          </w:tcPr>
          <w:p w:rsidRPr="00CA5E0E" w:rsidR="00280E68" w:rsidP="00D63A1B" w:rsidRDefault="00280E68" w14:paraId="28FEFEFD" w14:textId="76356016">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2" w:type="pct"/>
          </w:tcPr>
          <w:p w:rsidRPr="00CA5E0E" w:rsidR="00280E68" w:rsidP="00D63A1B" w:rsidRDefault="00280E68" w14:paraId="5988FC09" w14:textId="78B43555">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80E68" w:rsidTr="001A7A20" w14:paraId="0F6790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tcPr>
          <w:p w:rsidRPr="00CA5E0E" w:rsidR="00280E68" w:rsidP="005F4AE1" w:rsidRDefault="00280E68" w14:paraId="008A42A3" w14:textId="3A09F030">
            <w:pPr>
              <w:rPr>
                <w:shd w:val="clear" w:color="auto" w:fill="FFFFFF"/>
              </w:rPr>
            </w:pPr>
            <w:r w:rsidRPr="00CA5E0E">
              <w:t>I look at travel books or guides (e.g., Lonely Planet)</w:t>
            </w:r>
          </w:p>
        </w:tc>
        <w:tc>
          <w:tcPr>
            <w:tcW w:w="482" w:type="pct"/>
          </w:tcPr>
          <w:p w:rsidRPr="00CA5E0E" w:rsidR="00280E68" w:rsidP="00D63A1B" w:rsidRDefault="00280E68" w14:paraId="532B173E" w14:textId="346EFC22">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2" w:type="pct"/>
          </w:tcPr>
          <w:p w:rsidRPr="00CA5E0E" w:rsidR="00280E68" w:rsidP="00D63A1B" w:rsidRDefault="00280E68" w14:paraId="37278FEC" w14:textId="20CB80BE">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2" w:type="pct"/>
          </w:tcPr>
          <w:p w:rsidRPr="00CA5E0E" w:rsidR="00280E68" w:rsidP="00D63A1B" w:rsidRDefault="00280E68" w14:paraId="03C93358" w14:textId="3A16AB14">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2" w:type="pct"/>
          </w:tcPr>
          <w:p w:rsidRPr="00CA5E0E" w:rsidR="00280E68" w:rsidP="00D63A1B" w:rsidRDefault="00280E68" w14:paraId="58C36BF1" w14:textId="12ADDEA2">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2" w:type="pct"/>
          </w:tcPr>
          <w:p w:rsidRPr="00CA5E0E" w:rsidR="00280E68" w:rsidP="00D63A1B" w:rsidRDefault="00280E68" w14:paraId="5C10E67F" w14:textId="3342A174">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80E68" w:rsidTr="001A7A20" w14:paraId="129561BE" w14:textId="77777777">
        <w:tc>
          <w:tcPr>
            <w:cnfStyle w:val="001000000000" w:firstRow="0" w:lastRow="0" w:firstColumn="1" w:lastColumn="0" w:oddVBand="0" w:evenVBand="0" w:oddHBand="0" w:evenHBand="0" w:firstRowFirstColumn="0" w:firstRowLastColumn="0" w:lastRowFirstColumn="0" w:lastRowLastColumn="0"/>
            <w:tcW w:w="2589" w:type="pct"/>
          </w:tcPr>
          <w:p w:rsidRPr="00CA5E0E" w:rsidR="00280E68" w:rsidP="005F4AE1" w:rsidRDefault="00280E68" w14:paraId="1313A3E3" w14:textId="2A5028D9">
            <w:pPr>
              <w:rPr>
                <w:shd w:val="clear" w:color="auto" w:fill="FFFFFF"/>
              </w:rPr>
            </w:pPr>
            <w:r w:rsidRPr="00CA5E0E">
              <w:t>I look at travel magazines</w:t>
            </w:r>
          </w:p>
        </w:tc>
        <w:tc>
          <w:tcPr>
            <w:tcW w:w="482" w:type="pct"/>
          </w:tcPr>
          <w:p w:rsidRPr="00CA5E0E" w:rsidR="00280E68" w:rsidP="00D63A1B" w:rsidRDefault="00280E68" w14:paraId="7382E725" w14:textId="1E38A640">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2" w:type="pct"/>
          </w:tcPr>
          <w:p w:rsidRPr="00CA5E0E" w:rsidR="00280E68" w:rsidP="00D63A1B" w:rsidRDefault="00280E68" w14:paraId="7FEA72AB" w14:textId="7E4EA72F">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2" w:type="pct"/>
          </w:tcPr>
          <w:p w:rsidRPr="00CA5E0E" w:rsidR="00280E68" w:rsidP="00D63A1B" w:rsidRDefault="00280E68" w14:paraId="603E1077" w14:textId="2A70B049">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2" w:type="pct"/>
          </w:tcPr>
          <w:p w:rsidRPr="00CA5E0E" w:rsidR="00280E68" w:rsidP="00D63A1B" w:rsidRDefault="00280E68" w14:paraId="480A994B" w14:textId="40279DE3">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2" w:type="pct"/>
          </w:tcPr>
          <w:p w:rsidRPr="00CA5E0E" w:rsidR="00280E68" w:rsidP="00D63A1B" w:rsidRDefault="00280E68" w14:paraId="59A7B9F2" w14:textId="4AE0DE3D">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80E68" w:rsidTr="001A7A20" w14:paraId="62789E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pct"/>
          </w:tcPr>
          <w:p w:rsidRPr="00CA5E0E" w:rsidR="00280E68" w:rsidP="005F4AE1" w:rsidRDefault="00280E68" w14:paraId="07D36DEC" w14:textId="603BC447">
            <w:pPr>
              <w:rPr>
                <w:shd w:val="clear" w:color="auto" w:fill="FFFFFF"/>
              </w:rPr>
            </w:pPr>
            <w:r w:rsidRPr="00CA5E0E">
              <w:t>I ask my friends for advice</w:t>
            </w:r>
          </w:p>
        </w:tc>
        <w:tc>
          <w:tcPr>
            <w:tcW w:w="482" w:type="pct"/>
          </w:tcPr>
          <w:p w:rsidRPr="00CA5E0E" w:rsidR="00280E68" w:rsidP="00D63A1B" w:rsidRDefault="00280E68" w14:paraId="552CBD8A" w14:textId="2FBA9CA8">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2" w:type="pct"/>
          </w:tcPr>
          <w:p w:rsidRPr="00CA5E0E" w:rsidR="00280E68" w:rsidP="00D63A1B" w:rsidRDefault="00280E68" w14:paraId="307049ED" w14:textId="2518B259">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2" w:type="pct"/>
          </w:tcPr>
          <w:p w:rsidRPr="00CA5E0E" w:rsidR="00280E68" w:rsidP="00D63A1B" w:rsidRDefault="00280E68" w14:paraId="5ED0C710" w14:textId="3F7EC79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2" w:type="pct"/>
          </w:tcPr>
          <w:p w:rsidRPr="00CA5E0E" w:rsidR="00280E68" w:rsidP="00D63A1B" w:rsidRDefault="00280E68" w14:paraId="0A7192F9" w14:textId="7DBBBBBA">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2" w:type="pct"/>
          </w:tcPr>
          <w:p w:rsidRPr="00CA5E0E" w:rsidR="00280E68" w:rsidP="00D63A1B" w:rsidRDefault="00280E68" w14:paraId="42200BFC" w14:textId="261DC08A">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80E68" w:rsidTr="001A7A20" w14:paraId="5F9FB8DC" w14:textId="77777777">
        <w:tc>
          <w:tcPr>
            <w:cnfStyle w:val="001000000000" w:firstRow="0" w:lastRow="0" w:firstColumn="1" w:lastColumn="0" w:oddVBand="0" w:evenVBand="0" w:oddHBand="0" w:evenHBand="0" w:firstRowFirstColumn="0" w:firstRowLastColumn="0" w:lastRowFirstColumn="0" w:lastRowLastColumn="0"/>
            <w:tcW w:w="2589" w:type="pct"/>
          </w:tcPr>
          <w:p w:rsidRPr="00CA5E0E" w:rsidR="00280E68" w:rsidP="005F4AE1" w:rsidRDefault="00280E68" w14:paraId="48732F5E" w14:textId="6FE5C184">
            <w:pPr>
              <w:rPr>
                <w:shd w:val="clear" w:color="auto" w:fill="FFFFFF"/>
              </w:rPr>
            </w:pPr>
            <w:r w:rsidRPr="00CA5E0E">
              <w:t>Other (Please specify): ______________________</w:t>
            </w:r>
          </w:p>
        </w:tc>
        <w:tc>
          <w:tcPr>
            <w:tcW w:w="482" w:type="pct"/>
          </w:tcPr>
          <w:p w:rsidRPr="00CA5E0E" w:rsidR="00280E68" w:rsidP="00D63A1B" w:rsidRDefault="00280E68" w14:paraId="05ED140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2" w:type="pct"/>
          </w:tcPr>
          <w:p w:rsidRPr="00CA5E0E" w:rsidR="00280E68" w:rsidP="00D63A1B" w:rsidRDefault="00280E68" w14:paraId="7324F83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2" w:type="pct"/>
          </w:tcPr>
          <w:p w:rsidRPr="00CA5E0E" w:rsidR="00280E68" w:rsidP="00D63A1B" w:rsidRDefault="00280E68" w14:paraId="6C5393B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2" w:type="pct"/>
          </w:tcPr>
          <w:p w:rsidRPr="00CA5E0E" w:rsidR="00280E68" w:rsidP="00D63A1B" w:rsidRDefault="00280E68" w14:paraId="5D56109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2" w:type="pct"/>
          </w:tcPr>
          <w:p w:rsidRPr="00CA5E0E" w:rsidR="00280E68" w:rsidP="00D63A1B" w:rsidRDefault="00280E68" w14:paraId="49C6831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bl>
    <w:p w:rsidRPr="00CA5E0E" w:rsidR="000D33EA" w:rsidP="001A62B8" w:rsidRDefault="000D33EA" w14:paraId="1EE605AD" w14:textId="77777777">
      <w:pPr>
        <w:pStyle w:val="Heading4"/>
        <w:numPr>
          <w:ilvl w:val="0"/>
          <w:numId w:val="45"/>
        </w:numPr>
        <w:rPr>
          <w:color w:val="auto"/>
        </w:rPr>
      </w:pPr>
    </w:p>
    <w:p w:rsidRPr="00CA5E0E" w:rsidR="00D63A1B" w:rsidP="00D63A1B" w:rsidRDefault="00D63A1B" w14:paraId="4056B850" w14:textId="5A320CBC">
      <w:pPr>
        <w:rPr>
          <w:color w:val="auto"/>
        </w:rPr>
      </w:pPr>
      <w:r w:rsidRPr="00CA5E0E">
        <w:rPr>
          <w:color w:val="auto"/>
        </w:rPr>
        <w:t>How important are the following factors when deciding where to [vacation, recreate outdoors]?</w:t>
      </w:r>
    </w:p>
    <w:tbl>
      <w:tblPr>
        <w:tblStyle w:val="SmallTable"/>
        <w:tblW w:w="0" w:type="auto"/>
        <w:tblLook w:val="04A0" w:firstRow="1" w:lastRow="0" w:firstColumn="1" w:lastColumn="0" w:noHBand="0" w:noVBand="1"/>
      </w:tblPr>
      <w:tblGrid>
        <w:gridCol w:w="4601"/>
        <w:gridCol w:w="1080"/>
        <w:gridCol w:w="1080"/>
        <w:gridCol w:w="1159"/>
        <w:gridCol w:w="1080"/>
        <w:gridCol w:w="1080"/>
      </w:tblGrid>
      <w:tr w:rsidRPr="00CA5E0E" w:rsidR="00330C47" w:rsidTr="001A7A20" w14:paraId="184D741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01" w:type="dxa"/>
          </w:tcPr>
          <w:p w:rsidRPr="00CA5E0E" w:rsidR="00730335" w:rsidP="00E01271" w:rsidRDefault="00730335" w14:paraId="7BED0F9B" w14:textId="77777777">
            <w:pPr>
              <w:rPr>
                <w:rFonts w:cs="Times New Roman"/>
                <w:color w:val="auto"/>
              </w:rPr>
            </w:pPr>
          </w:p>
        </w:tc>
        <w:tc>
          <w:tcPr>
            <w:tcW w:w="1080" w:type="dxa"/>
          </w:tcPr>
          <w:p w:rsidRPr="00CA5E0E" w:rsidR="00730335" w:rsidP="00E01271" w:rsidRDefault="00730335" w14:paraId="507CA724" w14:textId="71B1BB42">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 at all</w:t>
            </w:r>
            <w:r w:rsidR="0034019A">
              <w:rPr>
                <w:rFonts w:cs="Times New Roman"/>
                <w:color w:val="auto"/>
              </w:rPr>
              <w:br/>
              <w:t>important</w:t>
            </w:r>
          </w:p>
        </w:tc>
        <w:tc>
          <w:tcPr>
            <w:tcW w:w="1080" w:type="dxa"/>
          </w:tcPr>
          <w:p w:rsidRPr="00CA5E0E" w:rsidR="00730335" w:rsidP="00E01271" w:rsidRDefault="00730335" w14:paraId="5924F741" w14:textId="4E66CF30">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Somewhat</w:t>
            </w:r>
            <w:r w:rsidR="0034019A">
              <w:rPr>
                <w:rFonts w:cs="Times New Roman"/>
                <w:color w:val="auto"/>
              </w:rPr>
              <w:br/>
              <w:t>important</w:t>
            </w:r>
          </w:p>
        </w:tc>
        <w:tc>
          <w:tcPr>
            <w:tcW w:w="1159" w:type="dxa"/>
          </w:tcPr>
          <w:p w:rsidRPr="00CA5E0E" w:rsidR="00730335" w:rsidP="00E01271" w:rsidRDefault="00730335" w14:paraId="7A2E5705" w14:textId="032916B8">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0034019A">
              <w:rPr>
                <w:rFonts w:cs="Times New Roman"/>
                <w:color w:val="auto"/>
              </w:rPr>
              <w:br/>
              <w:t>important</w:t>
            </w:r>
          </w:p>
        </w:tc>
        <w:tc>
          <w:tcPr>
            <w:tcW w:w="1080" w:type="dxa"/>
          </w:tcPr>
          <w:p w:rsidRPr="00CA5E0E" w:rsidR="00730335" w:rsidP="00E01271" w:rsidRDefault="00730335" w14:paraId="5ECD55EC" w14:textId="06583F3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0034019A">
              <w:rPr>
                <w:rFonts w:cs="Times New Roman"/>
                <w:color w:val="auto"/>
              </w:rPr>
              <w:br/>
              <w:t>important</w:t>
            </w:r>
          </w:p>
        </w:tc>
        <w:tc>
          <w:tcPr>
            <w:tcW w:w="1080" w:type="dxa"/>
          </w:tcPr>
          <w:p w:rsidRPr="00CA5E0E" w:rsidR="00730335" w:rsidP="00E01271" w:rsidRDefault="00730335" w14:paraId="0666295C" w14:textId="02E892CE">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Extremely</w:t>
            </w:r>
            <w:r w:rsidR="0034019A">
              <w:rPr>
                <w:rFonts w:cs="Times New Roman"/>
                <w:color w:val="auto"/>
              </w:rPr>
              <w:br/>
              <w:t>important</w:t>
            </w:r>
          </w:p>
        </w:tc>
      </w:tr>
      <w:tr w:rsidRPr="00CA5E0E" w:rsidR="00330C47" w:rsidTr="001A7A20" w14:paraId="426053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6E6C06CC" w14:textId="77777777">
            <w:pPr>
              <w:rPr>
                <w:rFonts w:cs="Times New Roman"/>
                <w:color w:val="auto"/>
              </w:rPr>
            </w:pPr>
            <w:r w:rsidRPr="00CA5E0E">
              <w:rPr>
                <w:rFonts w:cs="Times New Roman"/>
                <w:color w:val="auto"/>
              </w:rPr>
              <w:t>Ability to bring your pet (dog)</w:t>
            </w:r>
          </w:p>
        </w:tc>
        <w:tc>
          <w:tcPr>
            <w:tcW w:w="1080" w:type="dxa"/>
          </w:tcPr>
          <w:p w:rsidRPr="00CA5E0E" w:rsidR="00730335" w:rsidP="00E01271" w:rsidRDefault="00730335" w14:paraId="414DBBE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5E2DF65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2451342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5A4A013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641CDD3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44087B7D" w14:textId="77777777">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047386F3" w14:textId="77777777">
            <w:pPr>
              <w:rPr>
                <w:rFonts w:cs="Times New Roman"/>
                <w:color w:val="auto"/>
              </w:rPr>
            </w:pPr>
            <w:r w:rsidRPr="00CA5E0E">
              <w:rPr>
                <w:rFonts w:cs="Times New Roman"/>
                <w:color w:val="auto"/>
              </w:rPr>
              <w:t>Convenience (number of stops or transitions, such as rideshare or bus stops)</w:t>
            </w:r>
          </w:p>
        </w:tc>
        <w:tc>
          <w:tcPr>
            <w:tcW w:w="1080" w:type="dxa"/>
          </w:tcPr>
          <w:p w:rsidRPr="00CA5E0E" w:rsidR="00730335" w:rsidP="00E01271" w:rsidRDefault="00730335" w14:paraId="5F0CC98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089B40A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470C9BB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49BD984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0988113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7C679C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14763976" w14:textId="77777777">
            <w:pPr>
              <w:rPr>
                <w:rFonts w:cs="Times New Roman"/>
                <w:color w:val="auto"/>
              </w:rPr>
            </w:pPr>
            <w:r w:rsidRPr="00CA5E0E">
              <w:rPr>
                <w:rFonts w:cs="Times New Roman"/>
                <w:color w:val="auto"/>
              </w:rPr>
              <w:t>Environmental impact</w:t>
            </w:r>
          </w:p>
        </w:tc>
        <w:tc>
          <w:tcPr>
            <w:tcW w:w="1080" w:type="dxa"/>
          </w:tcPr>
          <w:p w:rsidRPr="00CA5E0E" w:rsidR="00730335" w:rsidP="00E01271" w:rsidRDefault="00730335" w14:paraId="16872F8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5B37D2D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07A173A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57DEA1D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12F281B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6A209B05" w14:textId="77777777">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2DE241BB" w14:textId="77777777">
            <w:pPr>
              <w:rPr>
                <w:rFonts w:cs="Times New Roman"/>
                <w:color w:val="auto"/>
              </w:rPr>
            </w:pPr>
            <w:r w:rsidRPr="00CA5E0E">
              <w:rPr>
                <w:rFonts w:cs="Times New Roman"/>
                <w:color w:val="auto"/>
              </w:rPr>
              <w:t>Information that is understandable and appropriate</w:t>
            </w:r>
          </w:p>
        </w:tc>
        <w:tc>
          <w:tcPr>
            <w:tcW w:w="1080" w:type="dxa"/>
          </w:tcPr>
          <w:p w:rsidRPr="00CA5E0E" w:rsidR="00730335" w:rsidP="00E01271" w:rsidRDefault="00730335" w14:paraId="5C006DC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1780A37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3D0BF83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0F3DB2E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4D05948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585BCF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7FE7F8B0" w14:textId="77777777">
            <w:pPr>
              <w:rPr>
                <w:rFonts w:cs="Times New Roman"/>
                <w:color w:val="auto"/>
              </w:rPr>
            </w:pPr>
            <w:r w:rsidRPr="00CA5E0E">
              <w:rPr>
                <w:rFonts w:cs="Times New Roman"/>
                <w:color w:val="auto"/>
              </w:rPr>
              <w:t>Number of other users you are likely to see</w:t>
            </w:r>
          </w:p>
        </w:tc>
        <w:tc>
          <w:tcPr>
            <w:tcW w:w="1080" w:type="dxa"/>
          </w:tcPr>
          <w:p w:rsidRPr="00CA5E0E" w:rsidR="00730335" w:rsidP="00E01271" w:rsidRDefault="00730335" w14:paraId="013C6B0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05E2C56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67BB124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0EB8EC5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674EE2B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182F0E64" w14:textId="77777777">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5541F4CD" w14:textId="77777777">
            <w:pPr>
              <w:rPr>
                <w:rFonts w:cs="Times New Roman"/>
                <w:color w:val="auto"/>
              </w:rPr>
            </w:pPr>
            <w:r w:rsidRPr="00CA5E0E">
              <w:rPr>
                <w:rFonts w:cs="Times New Roman"/>
                <w:color w:val="auto"/>
              </w:rPr>
              <w:t>Organized activities for children</w:t>
            </w:r>
          </w:p>
        </w:tc>
        <w:tc>
          <w:tcPr>
            <w:tcW w:w="1080" w:type="dxa"/>
          </w:tcPr>
          <w:p w:rsidRPr="00CA5E0E" w:rsidR="00730335" w:rsidP="00E01271" w:rsidRDefault="00730335" w14:paraId="5E593A0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2015264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6669F03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0931754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496DE67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2982EA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6047DDC7" w14:textId="77777777">
            <w:pPr>
              <w:rPr>
                <w:rFonts w:cs="Times New Roman"/>
                <w:color w:val="auto"/>
              </w:rPr>
            </w:pPr>
            <w:r w:rsidRPr="00CA5E0E">
              <w:rPr>
                <w:rFonts w:cs="Times New Roman"/>
                <w:color w:val="auto"/>
              </w:rPr>
              <w:t>Organized activities for the entire family</w:t>
            </w:r>
          </w:p>
        </w:tc>
        <w:tc>
          <w:tcPr>
            <w:tcW w:w="1080" w:type="dxa"/>
          </w:tcPr>
          <w:p w:rsidRPr="00CA5E0E" w:rsidR="00730335" w:rsidP="00E01271" w:rsidRDefault="00730335" w14:paraId="4014182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5DEE4EA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1A4B498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554FE3F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74E8FEC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6C7B15E2" w14:textId="77777777">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1E7620C6" w14:textId="77777777">
            <w:pPr>
              <w:rPr>
                <w:rFonts w:cs="Times New Roman"/>
                <w:color w:val="auto"/>
              </w:rPr>
            </w:pPr>
            <w:r w:rsidRPr="00CA5E0E">
              <w:rPr>
                <w:color w:val="auto"/>
              </w:rPr>
              <w:t>Personal comfort and safety</w:t>
            </w:r>
          </w:p>
        </w:tc>
        <w:tc>
          <w:tcPr>
            <w:tcW w:w="1080" w:type="dxa"/>
          </w:tcPr>
          <w:p w:rsidRPr="00CA5E0E" w:rsidR="00730335" w:rsidP="00E01271" w:rsidRDefault="00730335" w14:paraId="34D41A2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47FC3C4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32A1887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79FE510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2C77015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3927F8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4903708B" w14:textId="2474A7F1">
            <w:pPr>
              <w:rPr>
                <w:rFonts w:cs="Times New Roman"/>
                <w:color w:val="auto"/>
              </w:rPr>
            </w:pPr>
            <w:r w:rsidRPr="00CA5E0E">
              <w:rPr>
                <w:rFonts w:cs="Times New Roman"/>
                <w:color w:val="auto"/>
              </w:rPr>
              <w:t xml:space="preserve">Price of entrance </w:t>
            </w:r>
            <w:r w:rsidRPr="00CA5E0E" w:rsidR="002D32C0">
              <w:rPr>
                <w:rFonts w:cs="Times New Roman"/>
                <w:color w:val="auto"/>
              </w:rPr>
              <w:t xml:space="preserve">fee </w:t>
            </w:r>
            <w:r w:rsidRPr="00CA5E0E">
              <w:rPr>
                <w:rFonts w:cs="Times New Roman"/>
                <w:color w:val="auto"/>
              </w:rPr>
              <w:t>or other user fees</w:t>
            </w:r>
          </w:p>
        </w:tc>
        <w:tc>
          <w:tcPr>
            <w:tcW w:w="1080" w:type="dxa"/>
          </w:tcPr>
          <w:p w:rsidRPr="00CA5E0E" w:rsidR="00730335" w:rsidP="00E01271" w:rsidRDefault="00730335" w14:paraId="24015E7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080" w:type="dxa"/>
          </w:tcPr>
          <w:p w:rsidRPr="00CA5E0E" w:rsidR="00730335" w:rsidP="00E01271" w:rsidRDefault="00730335" w14:paraId="63929AA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159" w:type="dxa"/>
          </w:tcPr>
          <w:p w:rsidRPr="00CA5E0E" w:rsidR="00730335" w:rsidP="00E01271" w:rsidRDefault="00730335" w14:paraId="0A43F02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080" w:type="dxa"/>
          </w:tcPr>
          <w:p w:rsidRPr="00CA5E0E" w:rsidR="00730335" w:rsidP="00E01271" w:rsidRDefault="00730335" w14:paraId="6B61E3A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080" w:type="dxa"/>
          </w:tcPr>
          <w:p w:rsidRPr="00CA5E0E" w:rsidR="00730335" w:rsidP="00E01271" w:rsidRDefault="00730335" w14:paraId="25689BA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p>
        </w:tc>
      </w:tr>
      <w:tr w:rsidRPr="00CA5E0E" w:rsidR="00330C47" w:rsidTr="001A7A20" w14:paraId="2AC0F31C" w14:textId="77777777">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303D810B" w14:textId="77777777">
            <w:pPr>
              <w:rPr>
                <w:rFonts w:cs="Times New Roman"/>
                <w:color w:val="auto"/>
              </w:rPr>
            </w:pPr>
            <w:r w:rsidRPr="00CA5E0E">
              <w:rPr>
                <w:rFonts w:cs="Times New Roman"/>
                <w:color w:val="auto"/>
              </w:rPr>
              <w:t>Social time with friends and family</w:t>
            </w:r>
          </w:p>
        </w:tc>
        <w:tc>
          <w:tcPr>
            <w:tcW w:w="1080" w:type="dxa"/>
          </w:tcPr>
          <w:p w:rsidRPr="00CA5E0E" w:rsidR="00730335" w:rsidP="00E01271" w:rsidRDefault="00730335" w14:paraId="428C3E6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194343E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44917F4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1CCD097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00F0A39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12AAEA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473B3A6F" w14:textId="77777777">
            <w:pPr>
              <w:rPr>
                <w:rFonts w:cs="Times New Roman"/>
                <w:color w:val="auto"/>
              </w:rPr>
            </w:pPr>
            <w:r w:rsidRPr="00CA5E0E">
              <w:rPr>
                <w:color w:val="auto"/>
              </w:rPr>
              <w:t>Specialized clothing and equipment needs</w:t>
            </w:r>
          </w:p>
        </w:tc>
        <w:tc>
          <w:tcPr>
            <w:tcW w:w="1080" w:type="dxa"/>
          </w:tcPr>
          <w:p w:rsidRPr="00CA5E0E" w:rsidR="00730335" w:rsidP="00E01271" w:rsidRDefault="00730335" w14:paraId="463DA1A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4570814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081C5E4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435AA43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075994B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39504695" w14:textId="77777777">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41FAB409" w14:textId="77777777">
            <w:pPr>
              <w:rPr>
                <w:rFonts w:cs="Times New Roman"/>
                <w:color w:val="auto"/>
              </w:rPr>
            </w:pPr>
            <w:r w:rsidRPr="00CA5E0E">
              <w:rPr>
                <w:rFonts w:cs="Times New Roman"/>
                <w:color w:val="auto"/>
              </w:rPr>
              <w:t>Total cost of trip</w:t>
            </w:r>
          </w:p>
        </w:tc>
        <w:tc>
          <w:tcPr>
            <w:tcW w:w="1080" w:type="dxa"/>
          </w:tcPr>
          <w:p w:rsidRPr="00CA5E0E" w:rsidR="00730335" w:rsidP="00E01271" w:rsidRDefault="00730335" w14:paraId="49D9A36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3D5E49A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653BB3E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3E72706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474EE91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009832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57B0A34F" w14:textId="77777777">
            <w:pPr>
              <w:rPr>
                <w:rFonts w:cs="Times New Roman"/>
                <w:color w:val="auto"/>
              </w:rPr>
            </w:pPr>
            <w:r w:rsidRPr="00CA5E0E">
              <w:rPr>
                <w:rFonts w:cs="Times New Roman"/>
                <w:color w:val="auto"/>
              </w:rPr>
              <w:t>Total time to get from home to destination</w:t>
            </w:r>
          </w:p>
        </w:tc>
        <w:tc>
          <w:tcPr>
            <w:tcW w:w="1080" w:type="dxa"/>
          </w:tcPr>
          <w:p w:rsidRPr="00CA5E0E" w:rsidR="00730335" w:rsidP="00E01271" w:rsidRDefault="00730335" w14:paraId="2E75FE1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7FA1A3E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7718BB5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0AD6DE5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701C168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17819702" w14:textId="77777777">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69D51D1A" w14:textId="77777777">
            <w:pPr>
              <w:rPr>
                <w:rFonts w:cs="Times New Roman"/>
                <w:color w:val="auto"/>
              </w:rPr>
            </w:pPr>
            <w:r w:rsidRPr="00CA5E0E">
              <w:rPr>
                <w:rFonts w:cs="Times New Roman"/>
                <w:color w:val="auto"/>
              </w:rPr>
              <w:t>Total travel time</w:t>
            </w:r>
          </w:p>
        </w:tc>
        <w:tc>
          <w:tcPr>
            <w:tcW w:w="1080" w:type="dxa"/>
          </w:tcPr>
          <w:p w:rsidRPr="00CA5E0E" w:rsidR="00730335" w:rsidP="00E01271" w:rsidRDefault="00730335" w14:paraId="2FCA63C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0262E63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2725CD4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7040F0B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065F77B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5B506C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618AD92D" w14:textId="77777777">
            <w:pPr>
              <w:rPr>
                <w:rFonts w:cs="Times New Roman"/>
                <w:color w:val="auto"/>
              </w:rPr>
            </w:pPr>
            <w:r w:rsidRPr="00CA5E0E">
              <w:rPr>
                <w:rFonts w:cs="Times New Roman"/>
                <w:color w:val="auto"/>
              </w:rPr>
              <w:lastRenderedPageBreak/>
              <w:t>Transport of recreational gear</w:t>
            </w:r>
          </w:p>
        </w:tc>
        <w:tc>
          <w:tcPr>
            <w:tcW w:w="1080" w:type="dxa"/>
          </w:tcPr>
          <w:p w:rsidRPr="00CA5E0E" w:rsidR="00730335" w:rsidP="00E01271" w:rsidRDefault="00730335" w14:paraId="26BA8F0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5E0EE1A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7BF3AE2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4E6C793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327205A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63C87A85" w14:textId="77777777">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CE50C2" w:rsidRDefault="00CE50C2" w14:paraId="3751F7C0" w14:textId="58B732EE">
            <w:pPr>
              <w:rPr>
                <w:rFonts w:cs="Times New Roman"/>
                <w:color w:val="auto"/>
              </w:rPr>
            </w:pPr>
            <w:r w:rsidRPr="00CA5E0E">
              <w:rPr>
                <w:rFonts w:cs="Times New Roman"/>
                <w:color w:val="auto"/>
              </w:rPr>
              <w:t>Availability of [free] public t</w:t>
            </w:r>
            <w:r w:rsidRPr="00CA5E0E" w:rsidR="00730335">
              <w:rPr>
                <w:rFonts w:cs="Times New Roman"/>
                <w:color w:val="auto"/>
              </w:rPr>
              <w:t xml:space="preserve">ransportation to the </w:t>
            </w:r>
            <w:r w:rsidRPr="00CA5E0E" w:rsidR="00434E74">
              <w:rPr>
                <w:rFonts w:cs="Times New Roman"/>
                <w:color w:val="auto"/>
              </w:rPr>
              <w:t>site</w:t>
            </w:r>
          </w:p>
        </w:tc>
        <w:tc>
          <w:tcPr>
            <w:tcW w:w="1080" w:type="dxa"/>
          </w:tcPr>
          <w:p w:rsidRPr="00CA5E0E" w:rsidR="00730335" w:rsidP="00E01271" w:rsidRDefault="00730335" w14:paraId="5E9A439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5F1FAC3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5D1F2BF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0FE7CA4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4A48BEB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330C47" w:rsidTr="001A7A20" w14:paraId="778D65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1" w:type="dxa"/>
          </w:tcPr>
          <w:p w:rsidRPr="00CA5E0E" w:rsidR="00730335" w:rsidP="00E01271" w:rsidRDefault="00730335" w14:paraId="1D112193" w14:textId="77777777">
            <w:pPr>
              <w:rPr>
                <w:rFonts w:cs="Times New Roman"/>
                <w:color w:val="auto"/>
              </w:rPr>
            </w:pPr>
            <w:r w:rsidRPr="00CA5E0E">
              <w:rPr>
                <w:rFonts w:cs="Times New Roman"/>
                <w:color w:val="auto"/>
              </w:rPr>
              <w:t>Types of other users you are likely to see</w:t>
            </w:r>
          </w:p>
        </w:tc>
        <w:tc>
          <w:tcPr>
            <w:tcW w:w="1080" w:type="dxa"/>
          </w:tcPr>
          <w:p w:rsidRPr="00CA5E0E" w:rsidR="00730335" w:rsidP="00E01271" w:rsidRDefault="00730335" w14:paraId="3541D56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80" w:type="dxa"/>
          </w:tcPr>
          <w:p w:rsidRPr="00CA5E0E" w:rsidR="00730335" w:rsidP="00E01271" w:rsidRDefault="00730335" w14:paraId="39A4917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159" w:type="dxa"/>
          </w:tcPr>
          <w:p w:rsidRPr="00CA5E0E" w:rsidR="00730335" w:rsidP="00E01271" w:rsidRDefault="00730335" w14:paraId="796D027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80" w:type="dxa"/>
          </w:tcPr>
          <w:p w:rsidRPr="00CA5E0E" w:rsidR="00730335" w:rsidP="00E01271" w:rsidRDefault="00730335" w14:paraId="66040AE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80" w:type="dxa"/>
          </w:tcPr>
          <w:p w:rsidRPr="00CA5E0E" w:rsidR="00730335" w:rsidP="00E01271" w:rsidRDefault="00730335" w14:paraId="44226BC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0D33EA" w:rsidP="001A62B8" w:rsidRDefault="000D33EA" w14:paraId="7B602206" w14:textId="77777777">
      <w:pPr>
        <w:pStyle w:val="Heading4"/>
        <w:numPr>
          <w:ilvl w:val="0"/>
          <w:numId w:val="45"/>
        </w:numPr>
        <w:rPr>
          <w:color w:val="auto"/>
        </w:rPr>
      </w:pPr>
    </w:p>
    <w:p w:rsidRPr="00CA5E0E" w:rsidR="000D33EA" w:rsidP="000D33EA" w:rsidRDefault="000D33EA" w14:paraId="795C902C" w14:textId="36BD5E78">
      <w:pPr>
        <w:rPr>
          <w:rFonts w:cs="Times New Roman"/>
          <w:color w:val="auto"/>
        </w:rPr>
      </w:pPr>
      <w:r w:rsidRPr="00CA5E0E">
        <w:rPr>
          <w:rFonts w:cs="Times New Roman"/>
          <w:color w:val="auto"/>
        </w:rPr>
        <w:t xml:space="preserve">When planning your most recent trip how important was the availability of each of the following </w:t>
      </w:r>
      <w:r w:rsidR="00676D95">
        <w:rPr>
          <w:rFonts w:cs="Times New Roman"/>
          <w:color w:val="auto"/>
        </w:rPr>
        <w:t>[</w:t>
      </w:r>
      <w:r w:rsidRPr="00CA5E0E">
        <w:rPr>
          <w:rFonts w:cs="Times New Roman"/>
          <w:color w:val="auto"/>
        </w:rPr>
        <w:t xml:space="preserve">amenities </w:t>
      </w:r>
      <w:r w:rsidR="00D52120">
        <w:rPr>
          <w:rFonts w:cs="Times New Roman"/>
          <w:color w:val="auto"/>
        </w:rPr>
        <w:t>or</w:t>
      </w:r>
      <w:r w:rsidRPr="00CA5E0E" w:rsidR="00D52120">
        <w:rPr>
          <w:color w:val="auto"/>
        </w:rPr>
        <w:t xml:space="preserve"> site</w:t>
      </w:r>
      <w:r w:rsidRPr="00CA5E0E" w:rsidR="00676D95">
        <w:rPr>
          <w:color w:val="auto"/>
        </w:rPr>
        <w:t xml:space="preserve">-specific factors (e.g., </w:t>
      </w:r>
      <w:r w:rsidRPr="00CA5E0E">
        <w:rPr>
          <w:rFonts w:cs="Times New Roman"/>
          <w:color w:val="auto"/>
        </w:rPr>
        <w:t xml:space="preserve">in your decision to visit </w:t>
      </w:r>
      <w:r w:rsidRPr="00CA5E0E" w:rsidR="00663884">
        <w:rPr>
          <w:rFonts w:cs="Times New Roman"/>
          <w:color w:val="auto"/>
        </w:rPr>
        <w:t>[site]</w:t>
      </w:r>
      <w:r w:rsidRPr="00CA5E0E">
        <w:rPr>
          <w:rFonts w:cs="Times New Roman"/>
          <w:color w:val="auto"/>
        </w:rPr>
        <w:t>?</w:t>
      </w:r>
    </w:p>
    <w:tbl>
      <w:tblPr>
        <w:tblStyle w:val="SmallTable"/>
        <w:tblW w:w="5000" w:type="pct"/>
        <w:tblLook w:val="04A0" w:firstRow="1" w:lastRow="0" w:firstColumn="1" w:lastColumn="0" w:noHBand="0" w:noVBand="1"/>
      </w:tblPr>
      <w:tblGrid>
        <w:gridCol w:w="4312"/>
        <w:gridCol w:w="1141"/>
        <w:gridCol w:w="1141"/>
        <w:gridCol w:w="1258"/>
        <w:gridCol w:w="1141"/>
        <w:gridCol w:w="1087"/>
      </w:tblGrid>
      <w:tr w:rsidRPr="00CA5E0E" w:rsidR="00330C47" w:rsidTr="001A7A20" w14:paraId="75625AA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39" w:type="pct"/>
          </w:tcPr>
          <w:p w:rsidRPr="00CA5E0E" w:rsidR="000D33EA" w:rsidP="008671D9" w:rsidRDefault="000D33EA" w14:paraId="6F13EDBB" w14:textId="77777777"/>
        </w:tc>
        <w:tc>
          <w:tcPr>
            <w:tcW w:w="566" w:type="pct"/>
          </w:tcPr>
          <w:p w:rsidRPr="00CA5E0E" w:rsidR="000D33EA" w:rsidP="008671D9" w:rsidRDefault="000D33EA" w14:paraId="6A94019D" w14:textId="79AA6A13">
            <w:pPr>
              <w:cnfStyle w:val="100000000000" w:firstRow="1" w:lastRow="0" w:firstColumn="0" w:lastColumn="0" w:oddVBand="0" w:evenVBand="0" w:oddHBand="0" w:evenHBand="0" w:firstRowFirstColumn="0" w:firstRowLastColumn="0" w:lastRowFirstColumn="0" w:lastRowLastColumn="0"/>
              <w:rPr>
                <w:b w:val="0"/>
              </w:rPr>
            </w:pPr>
            <w:r w:rsidRPr="00CA5E0E">
              <w:rPr>
                <w:b w:val="0"/>
              </w:rPr>
              <w:t>Not at all</w:t>
            </w:r>
            <w:r w:rsidR="0034019A">
              <w:rPr>
                <w:b w:val="0"/>
              </w:rPr>
              <w:br/>
              <w:t>important</w:t>
            </w:r>
          </w:p>
        </w:tc>
        <w:tc>
          <w:tcPr>
            <w:tcW w:w="566" w:type="pct"/>
          </w:tcPr>
          <w:p w:rsidRPr="00CA5E0E" w:rsidR="000D33EA" w:rsidP="008671D9" w:rsidRDefault="000D33EA" w14:paraId="4B0EC66A" w14:textId="19B45257">
            <w:pPr>
              <w:cnfStyle w:val="100000000000" w:firstRow="1" w:lastRow="0" w:firstColumn="0" w:lastColumn="0" w:oddVBand="0" w:evenVBand="0" w:oddHBand="0" w:evenHBand="0" w:firstRowFirstColumn="0" w:firstRowLastColumn="0" w:lastRowFirstColumn="0" w:lastRowLastColumn="0"/>
              <w:rPr>
                <w:b w:val="0"/>
              </w:rPr>
            </w:pPr>
            <w:r w:rsidRPr="00CA5E0E">
              <w:rPr>
                <w:b w:val="0"/>
              </w:rPr>
              <w:t>Slightly</w:t>
            </w:r>
            <w:r w:rsidR="0034019A">
              <w:rPr>
                <w:b w:val="0"/>
              </w:rPr>
              <w:br/>
              <w:t>important</w:t>
            </w:r>
          </w:p>
        </w:tc>
        <w:tc>
          <w:tcPr>
            <w:tcW w:w="624" w:type="pct"/>
          </w:tcPr>
          <w:p w:rsidRPr="00CA5E0E" w:rsidR="000D33EA" w:rsidP="008671D9" w:rsidRDefault="000D33EA" w14:paraId="10DEBD4F" w14:textId="35C79BC3">
            <w:pPr>
              <w:cnfStyle w:val="100000000000" w:firstRow="1" w:lastRow="0" w:firstColumn="0" w:lastColumn="0" w:oddVBand="0" w:evenVBand="0" w:oddHBand="0" w:evenHBand="0" w:firstRowFirstColumn="0" w:firstRowLastColumn="0" w:lastRowFirstColumn="0" w:lastRowLastColumn="0"/>
              <w:rPr>
                <w:b w:val="0"/>
              </w:rPr>
            </w:pPr>
            <w:r w:rsidRPr="00CA5E0E">
              <w:rPr>
                <w:b w:val="0"/>
              </w:rPr>
              <w:t>Moderately</w:t>
            </w:r>
            <w:r w:rsidR="0034019A">
              <w:rPr>
                <w:b w:val="0"/>
              </w:rPr>
              <w:br/>
              <w:t>important</w:t>
            </w:r>
          </w:p>
        </w:tc>
        <w:tc>
          <w:tcPr>
            <w:tcW w:w="566" w:type="pct"/>
          </w:tcPr>
          <w:p w:rsidRPr="00CA5E0E" w:rsidR="000D33EA" w:rsidP="008671D9" w:rsidRDefault="000D33EA" w14:paraId="4C112949" w14:textId="45AF5E9B">
            <w:pPr>
              <w:cnfStyle w:val="100000000000" w:firstRow="1" w:lastRow="0" w:firstColumn="0" w:lastColumn="0" w:oddVBand="0" w:evenVBand="0" w:oddHBand="0" w:evenHBand="0" w:firstRowFirstColumn="0" w:firstRowLastColumn="0" w:lastRowFirstColumn="0" w:lastRowLastColumn="0"/>
              <w:rPr>
                <w:b w:val="0"/>
              </w:rPr>
            </w:pPr>
            <w:r w:rsidRPr="00CA5E0E">
              <w:rPr>
                <w:b w:val="0"/>
              </w:rPr>
              <w:t>Very</w:t>
            </w:r>
            <w:r w:rsidR="0034019A">
              <w:rPr>
                <w:b w:val="0"/>
              </w:rPr>
              <w:br/>
              <w:t>important</w:t>
            </w:r>
          </w:p>
        </w:tc>
        <w:tc>
          <w:tcPr>
            <w:tcW w:w="539" w:type="pct"/>
          </w:tcPr>
          <w:p w:rsidRPr="00CA5E0E" w:rsidR="000D33EA" w:rsidP="008671D9" w:rsidRDefault="000D33EA" w14:paraId="4969A817" w14:textId="73CD472F">
            <w:pPr>
              <w:cnfStyle w:val="100000000000" w:firstRow="1" w:lastRow="0" w:firstColumn="0" w:lastColumn="0" w:oddVBand="0" w:evenVBand="0" w:oddHBand="0" w:evenHBand="0" w:firstRowFirstColumn="0" w:firstRowLastColumn="0" w:lastRowFirstColumn="0" w:lastRowLastColumn="0"/>
              <w:rPr>
                <w:b w:val="0"/>
              </w:rPr>
            </w:pPr>
            <w:r w:rsidRPr="00CA5E0E">
              <w:rPr>
                <w:b w:val="0"/>
              </w:rPr>
              <w:t>Extremely</w:t>
            </w:r>
            <w:r w:rsidR="0034019A">
              <w:rPr>
                <w:b w:val="0"/>
              </w:rPr>
              <w:br/>
              <w:t>important</w:t>
            </w:r>
          </w:p>
        </w:tc>
      </w:tr>
      <w:tr w:rsidRPr="00CA5E0E" w:rsidR="00330C47" w:rsidTr="001A7A20" w14:paraId="25409A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9" w:type="pct"/>
          </w:tcPr>
          <w:p w:rsidRPr="00CA5E0E" w:rsidR="000D33EA" w:rsidP="008671D9" w:rsidRDefault="000D33EA" w14:paraId="593C08B6" w14:textId="20036A1C">
            <w:r w:rsidRPr="00CA5E0E">
              <w:t>[list of sit</w:t>
            </w:r>
            <w:r w:rsidR="00676D95">
              <w:t xml:space="preserve">e-specific amenities, such as equipment </w:t>
            </w:r>
            <w:r w:rsidR="00D52120">
              <w:t>rentals</w:t>
            </w:r>
            <w:r w:rsidR="00676D95">
              <w:t xml:space="preserve">, scheduled tours, </w:t>
            </w:r>
            <w:proofErr w:type="spellStart"/>
            <w:r w:rsidR="00676D95">
              <w:t>wifi</w:t>
            </w:r>
            <w:proofErr w:type="spellEnd"/>
            <w:r w:rsidR="00676D95">
              <w:t xml:space="preserve"> </w:t>
            </w:r>
            <w:r w:rsidR="00D52120">
              <w:t>connections</w:t>
            </w:r>
            <w:r w:rsidR="00676D95">
              <w:t>, ability to stay overnight at [site]</w:t>
            </w:r>
            <w:r w:rsidRPr="00CA5E0E">
              <w:t>]</w:t>
            </w:r>
          </w:p>
        </w:tc>
        <w:tc>
          <w:tcPr>
            <w:tcW w:w="566" w:type="pct"/>
          </w:tcPr>
          <w:p w:rsidRPr="00CA5E0E" w:rsidR="000D33EA" w:rsidP="008671D9" w:rsidRDefault="000D33EA" w14:paraId="6F2724BA"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66" w:type="pct"/>
          </w:tcPr>
          <w:p w:rsidRPr="00CA5E0E" w:rsidR="000D33EA" w:rsidP="008671D9" w:rsidRDefault="000D33EA" w14:paraId="4BB8E204"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624" w:type="pct"/>
          </w:tcPr>
          <w:p w:rsidRPr="00CA5E0E" w:rsidR="000D33EA" w:rsidP="008671D9" w:rsidRDefault="000D33EA" w14:paraId="0EC38341"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66" w:type="pct"/>
          </w:tcPr>
          <w:p w:rsidRPr="00CA5E0E" w:rsidR="000D33EA" w:rsidP="008671D9" w:rsidRDefault="000D33EA" w14:paraId="7D8F193F"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39" w:type="pct"/>
          </w:tcPr>
          <w:p w:rsidRPr="00CA5E0E" w:rsidR="000D33EA" w:rsidP="008671D9" w:rsidRDefault="000D33EA" w14:paraId="75C86E69"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330C47" w:rsidTr="001A7A20" w14:paraId="4CC245DA" w14:textId="77777777">
        <w:tc>
          <w:tcPr>
            <w:cnfStyle w:val="001000000000" w:firstRow="0" w:lastRow="0" w:firstColumn="1" w:lastColumn="0" w:oddVBand="0" w:evenVBand="0" w:oddHBand="0" w:evenHBand="0" w:firstRowFirstColumn="0" w:firstRowLastColumn="0" w:lastRowFirstColumn="0" w:lastRowLastColumn="0"/>
            <w:tcW w:w="2139" w:type="pct"/>
          </w:tcPr>
          <w:p w:rsidRPr="00CA5E0E" w:rsidR="000D33EA" w:rsidP="00676D95" w:rsidRDefault="00676D95" w14:paraId="3A85FA6E" w14:textId="3A27CAF7">
            <w:r>
              <w:rPr>
                <w:color w:val="auto"/>
              </w:rPr>
              <w:t xml:space="preserve">[list of site-specific factors, such as </w:t>
            </w:r>
            <w:r w:rsidRPr="00CA5E0E">
              <w:rPr>
                <w:color w:val="auto"/>
              </w:rPr>
              <w:t>activity participation, historical or culture elements</w:t>
            </w:r>
            <w:r>
              <w:rPr>
                <w:color w:val="auto"/>
              </w:rPr>
              <w:t>]</w:t>
            </w:r>
          </w:p>
        </w:tc>
        <w:tc>
          <w:tcPr>
            <w:tcW w:w="566" w:type="pct"/>
          </w:tcPr>
          <w:p w:rsidRPr="00CA5E0E" w:rsidR="000D33EA" w:rsidP="008671D9" w:rsidRDefault="000D33EA" w14:paraId="40E51BBD"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66" w:type="pct"/>
          </w:tcPr>
          <w:p w:rsidRPr="00CA5E0E" w:rsidR="000D33EA" w:rsidP="008671D9" w:rsidRDefault="000D33EA" w14:paraId="3065E9F8"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624" w:type="pct"/>
          </w:tcPr>
          <w:p w:rsidRPr="00CA5E0E" w:rsidR="000D33EA" w:rsidP="008671D9" w:rsidRDefault="000D33EA" w14:paraId="50CD8D6F"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66" w:type="pct"/>
          </w:tcPr>
          <w:p w:rsidRPr="00CA5E0E" w:rsidR="000D33EA" w:rsidP="008671D9" w:rsidRDefault="000D33EA" w14:paraId="78B7B9F5"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39" w:type="pct"/>
          </w:tcPr>
          <w:p w:rsidRPr="00CA5E0E" w:rsidR="000D33EA" w:rsidP="008671D9" w:rsidRDefault="000D33EA" w14:paraId="3B65D5A7"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0D33EA" w:rsidP="001A62B8" w:rsidRDefault="000D33EA" w14:paraId="5A4211BB" w14:textId="77777777">
      <w:pPr>
        <w:pStyle w:val="Heading4"/>
        <w:numPr>
          <w:ilvl w:val="0"/>
          <w:numId w:val="45"/>
        </w:numPr>
        <w:rPr>
          <w:color w:val="auto"/>
        </w:rPr>
      </w:pPr>
    </w:p>
    <w:p w:rsidRPr="00CA5E0E" w:rsidR="000D33EA" w:rsidP="000D33EA" w:rsidRDefault="000D33EA" w14:paraId="2E9512F8" w14:textId="72E4C3E4">
      <w:pPr>
        <w:rPr>
          <w:rFonts w:cs="Times New Roman"/>
          <w:bCs/>
          <w:color w:val="auto"/>
        </w:rPr>
      </w:pPr>
      <w:r w:rsidRPr="00CA5E0E">
        <w:rPr>
          <w:rFonts w:cs="Times New Roman"/>
          <w:bCs/>
          <w:color w:val="auto"/>
        </w:rPr>
        <w:t xml:space="preserve">Please indicate whether you have ever done any of the following at this </w:t>
      </w:r>
      <w:r w:rsidRPr="00CA5E0E" w:rsidR="00663884">
        <w:rPr>
          <w:rFonts w:cs="Times New Roman"/>
          <w:bCs/>
          <w:color w:val="auto"/>
        </w:rPr>
        <w:t>[site]</w:t>
      </w:r>
      <w:r w:rsidRPr="00CA5E0E">
        <w:rPr>
          <w:rFonts w:cs="Times New Roman"/>
          <w:bCs/>
          <w:color w:val="auto"/>
        </w:rPr>
        <w:t>.</w:t>
      </w:r>
    </w:p>
    <w:tbl>
      <w:tblPr>
        <w:tblStyle w:val="Checkbox"/>
        <w:tblW w:w="8753" w:type="dxa"/>
        <w:tblLook w:val="00A0" w:firstRow="1" w:lastRow="0" w:firstColumn="1" w:lastColumn="0" w:noHBand="0" w:noVBand="0"/>
      </w:tblPr>
      <w:tblGrid>
        <w:gridCol w:w="365"/>
        <w:gridCol w:w="8388"/>
      </w:tblGrid>
      <w:tr w:rsidRPr="00CA5E0E" w:rsidR="00330C47" w:rsidTr="000D33EA" w14:paraId="27E78DB0" w14:textId="77777777">
        <w:trPr>
          <w:trHeight w:val="188"/>
        </w:trPr>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28057894"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74EFA05A"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 visited at a time of day I thought would be less crowded</w:t>
            </w:r>
          </w:p>
        </w:tc>
      </w:tr>
      <w:tr w:rsidRPr="00CA5E0E" w:rsidR="00330C47" w:rsidTr="000D33EA" w14:paraId="0C5562EF" w14:textId="77777777">
        <w:trPr>
          <w:trHeight w:val="188"/>
        </w:trPr>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79336F7A"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454893A8"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 visited on a day of the week I thought would be less crowded</w:t>
            </w:r>
          </w:p>
        </w:tc>
      </w:tr>
      <w:tr w:rsidRPr="00CA5E0E" w:rsidR="00330C47" w:rsidTr="000D33EA" w14:paraId="72F5DB59" w14:textId="77777777">
        <w:trPr>
          <w:trHeight w:val="188"/>
        </w:trPr>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42C12891"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073E0FEE"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 avoided places here I thought would be crowded today</w:t>
            </w:r>
          </w:p>
        </w:tc>
      </w:tr>
      <w:tr w:rsidRPr="00CA5E0E" w:rsidR="00330C47" w:rsidTr="000D33EA" w14:paraId="60783C57" w14:textId="77777777">
        <w:trPr>
          <w:trHeight w:val="188"/>
        </w:trPr>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5CECE6E2"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07624831"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Visit earlier or later in the season to avoid seeing other people </w:t>
            </w:r>
          </w:p>
        </w:tc>
      </w:tr>
      <w:tr w:rsidRPr="00CA5E0E" w:rsidR="00330C47" w:rsidTr="000D33EA" w14:paraId="472C9C8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7FAFCCD0"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16514765"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Visit on weekdays to avoid weekend crowds </w:t>
            </w:r>
          </w:p>
        </w:tc>
      </w:tr>
      <w:tr w:rsidRPr="00CA5E0E" w:rsidR="00330C47" w:rsidTr="000D33EA" w14:paraId="25EB8CD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157D8850"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0BE3316B"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Go to trails that are less crowded </w:t>
            </w:r>
          </w:p>
        </w:tc>
      </w:tr>
      <w:tr w:rsidRPr="00CA5E0E" w:rsidR="00330C47" w:rsidTr="000D33EA" w14:paraId="12722BD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588806ED"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757E899C"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Avoid places that have limits on the amount of use </w:t>
            </w:r>
          </w:p>
        </w:tc>
      </w:tr>
      <w:tr w:rsidRPr="00CA5E0E" w:rsidR="00330C47" w:rsidTr="000D33EA" w14:paraId="0DBE731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4109C9C7"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2F8EA0E0"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Go to other areas where you are less likely to see other people </w:t>
            </w:r>
          </w:p>
        </w:tc>
      </w:tr>
      <w:tr w:rsidRPr="00CA5E0E" w:rsidR="00330C47" w:rsidTr="000D33EA" w14:paraId="24010A6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5E51F84B"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09AF4544"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Avoid attractions that are crowded </w:t>
            </w:r>
          </w:p>
        </w:tc>
      </w:tr>
      <w:tr w:rsidRPr="00CA5E0E" w:rsidR="00330C47" w:rsidTr="000D33EA" w14:paraId="2C049EE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56F832C8"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0AC1130D"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Avoid places that regulate the use of horseback riders</w:t>
            </w:r>
          </w:p>
        </w:tc>
      </w:tr>
      <w:tr w:rsidRPr="00CA5E0E" w:rsidR="00330C47" w:rsidTr="000D33EA" w14:paraId="0FF6C57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485010AE"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429CAF1D"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area-specific behaviors]</w:t>
            </w:r>
          </w:p>
        </w:tc>
      </w:tr>
      <w:tr w:rsidRPr="00CA5E0E" w:rsidR="000D33EA" w:rsidTr="000D33EA" w14:paraId="219E66A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D33EA" w:rsidP="000D33EA" w:rsidRDefault="000D33EA" w14:paraId="0901A56C" w14:textId="77777777">
            <w:pPr>
              <w:spacing w:before="60" w:after="60"/>
              <w:rPr>
                <w:rFonts w:cs="Times New Roman"/>
                <w:color w:val="auto"/>
              </w:rPr>
            </w:pPr>
            <w:r w:rsidRPr="00CA5E0E">
              <w:rPr>
                <w:rFonts w:cs="Times New Roman"/>
                <w:color w:val="auto"/>
              </w:rPr>
              <w:sym w:font="Wingdings 2" w:char="F0A3"/>
            </w:r>
          </w:p>
        </w:tc>
        <w:tc>
          <w:tcPr>
            <w:tcW w:w="8388" w:type="dxa"/>
          </w:tcPr>
          <w:p w:rsidRPr="00CA5E0E" w:rsidR="000D33EA" w:rsidP="000D33EA" w:rsidRDefault="000D33EA" w14:paraId="1F33CF24"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(Please specify): ____________________</w:t>
            </w:r>
          </w:p>
        </w:tc>
      </w:tr>
    </w:tbl>
    <w:p w:rsidRPr="00CA5E0E" w:rsidR="00730335" w:rsidP="001A62B8" w:rsidRDefault="00730335" w14:paraId="2DDB08D8" w14:textId="77777777">
      <w:pPr>
        <w:pStyle w:val="Heading4"/>
        <w:numPr>
          <w:ilvl w:val="0"/>
          <w:numId w:val="45"/>
        </w:numPr>
        <w:rPr>
          <w:color w:val="auto"/>
        </w:rPr>
      </w:pPr>
      <w:bookmarkStart w:name="_Toc465841488" w:id="65"/>
    </w:p>
    <w:p w:rsidRPr="00CA5E0E" w:rsidR="00730335" w:rsidP="00730335" w:rsidRDefault="00730335" w14:paraId="46EF0542" w14:textId="77777777">
      <w:pPr>
        <w:rPr>
          <w:rFonts w:cs="Times New Roman"/>
          <w:color w:val="auto"/>
        </w:rPr>
      </w:pPr>
      <w:r w:rsidRPr="00CA5E0E">
        <w:rPr>
          <w:rFonts w:cs="Times New Roman"/>
          <w:color w:val="auto"/>
        </w:rPr>
        <w:t xml:space="preserve">How important was an opportunity to [ACTIVITY (e.g., fish, hike, </w:t>
      </w:r>
      <w:proofErr w:type="gramStart"/>
      <w:r w:rsidRPr="00CA5E0E">
        <w:rPr>
          <w:rFonts w:cs="Times New Roman"/>
          <w:color w:val="auto"/>
        </w:rPr>
        <w:t>hunt</w:t>
      </w:r>
      <w:proofErr w:type="gramEnd"/>
      <w:r w:rsidRPr="00CA5E0E">
        <w:rPr>
          <w:rFonts w:cs="Times New Roman"/>
          <w:color w:val="auto"/>
        </w:rPr>
        <w:t>)] in your decision to take a trip to this location?</w:t>
      </w:r>
    </w:p>
    <w:tbl>
      <w:tblPr>
        <w:tblStyle w:val="Single-itemScale"/>
        <w:tblW w:w="9360" w:type="dxa"/>
        <w:tblLook w:val="04A0" w:firstRow="1" w:lastRow="0" w:firstColumn="1" w:lastColumn="0" w:noHBand="0" w:noVBand="1"/>
      </w:tblPr>
      <w:tblGrid>
        <w:gridCol w:w="1872"/>
        <w:gridCol w:w="1872"/>
        <w:gridCol w:w="1872"/>
        <w:gridCol w:w="1872"/>
        <w:gridCol w:w="1872"/>
      </w:tblGrid>
      <w:tr w:rsidRPr="00CA5E0E" w:rsidR="00330C47" w:rsidTr="00E01271" w14:paraId="10356835" w14:textId="77777777">
        <w:trPr>
          <w:cnfStyle w:val="100000000000" w:firstRow="1" w:lastRow="0" w:firstColumn="0" w:lastColumn="0" w:oddVBand="0" w:evenVBand="0" w:oddHBand="0" w:evenHBand="0" w:firstRowFirstColumn="0" w:firstRowLastColumn="0" w:lastRowFirstColumn="0" w:lastRowLastColumn="0"/>
        </w:trPr>
        <w:tc>
          <w:tcPr>
            <w:tcW w:w="1872" w:type="dxa"/>
          </w:tcPr>
          <w:p w:rsidRPr="00CA5E0E" w:rsidR="00730335" w:rsidP="00E01271" w:rsidRDefault="00730335" w14:paraId="5AA9970E" w14:textId="524716CC">
            <w:pPr>
              <w:rPr>
                <w:color w:val="auto"/>
              </w:rPr>
            </w:pPr>
            <w:r w:rsidRPr="00CA5E0E">
              <w:rPr>
                <w:color w:val="auto"/>
              </w:rPr>
              <w:t>Not at all</w:t>
            </w:r>
            <w:r w:rsidR="0034019A">
              <w:rPr>
                <w:color w:val="auto"/>
              </w:rPr>
              <w:br/>
              <w:t>important</w:t>
            </w:r>
          </w:p>
        </w:tc>
        <w:tc>
          <w:tcPr>
            <w:tcW w:w="1872" w:type="dxa"/>
          </w:tcPr>
          <w:p w:rsidRPr="00CA5E0E" w:rsidR="00730335" w:rsidP="00E01271" w:rsidRDefault="00730335" w14:paraId="3714EB5F" w14:textId="3BEED2E9">
            <w:pPr>
              <w:rPr>
                <w:color w:val="auto"/>
              </w:rPr>
            </w:pPr>
            <w:r w:rsidRPr="00CA5E0E">
              <w:rPr>
                <w:color w:val="auto"/>
              </w:rPr>
              <w:t>Somewhat</w:t>
            </w:r>
            <w:r w:rsidR="0034019A">
              <w:rPr>
                <w:color w:val="auto"/>
              </w:rPr>
              <w:br/>
              <w:t>important</w:t>
            </w:r>
          </w:p>
        </w:tc>
        <w:tc>
          <w:tcPr>
            <w:tcW w:w="1872" w:type="dxa"/>
          </w:tcPr>
          <w:p w:rsidRPr="00CA5E0E" w:rsidR="00730335" w:rsidP="00E01271" w:rsidRDefault="00730335" w14:paraId="38967BF2" w14:textId="2B115D33">
            <w:pPr>
              <w:rPr>
                <w:color w:val="auto"/>
              </w:rPr>
            </w:pPr>
            <w:r w:rsidRPr="00CA5E0E">
              <w:rPr>
                <w:color w:val="auto"/>
              </w:rPr>
              <w:t>Moderately</w:t>
            </w:r>
            <w:r w:rsidR="0034019A">
              <w:rPr>
                <w:color w:val="auto"/>
              </w:rPr>
              <w:br/>
              <w:t>important</w:t>
            </w:r>
          </w:p>
        </w:tc>
        <w:tc>
          <w:tcPr>
            <w:tcW w:w="1872" w:type="dxa"/>
          </w:tcPr>
          <w:p w:rsidRPr="00CA5E0E" w:rsidR="00730335" w:rsidP="00E01271" w:rsidRDefault="00730335" w14:paraId="001DC3FE" w14:textId="33234B32">
            <w:pPr>
              <w:rPr>
                <w:color w:val="auto"/>
              </w:rPr>
            </w:pPr>
            <w:r w:rsidRPr="00CA5E0E">
              <w:rPr>
                <w:color w:val="auto"/>
              </w:rPr>
              <w:t>Very</w:t>
            </w:r>
            <w:r w:rsidR="0034019A">
              <w:rPr>
                <w:color w:val="auto"/>
              </w:rPr>
              <w:br/>
              <w:t>important</w:t>
            </w:r>
          </w:p>
        </w:tc>
        <w:tc>
          <w:tcPr>
            <w:tcW w:w="1872" w:type="dxa"/>
          </w:tcPr>
          <w:p w:rsidRPr="00CA5E0E" w:rsidR="00730335" w:rsidP="00E01271" w:rsidRDefault="00730335" w14:paraId="10F488EB" w14:textId="623CC0BA">
            <w:pPr>
              <w:rPr>
                <w:color w:val="auto"/>
              </w:rPr>
            </w:pPr>
            <w:r w:rsidRPr="00CA5E0E">
              <w:rPr>
                <w:color w:val="auto"/>
              </w:rPr>
              <w:t>Extremely</w:t>
            </w:r>
            <w:r w:rsidR="0034019A">
              <w:rPr>
                <w:color w:val="auto"/>
              </w:rPr>
              <w:br/>
              <w:t>important</w:t>
            </w:r>
          </w:p>
        </w:tc>
      </w:tr>
      <w:tr w:rsidRPr="00CA5E0E" w:rsidR="00330C47" w:rsidTr="00E01271" w14:paraId="2C9B0CD2" w14:textId="77777777">
        <w:trPr>
          <w:trHeight w:val="531"/>
        </w:trPr>
        <w:tc>
          <w:tcPr>
            <w:tcW w:w="1872" w:type="dxa"/>
          </w:tcPr>
          <w:p w:rsidRPr="00CA5E0E" w:rsidR="00730335" w:rsidP="00E01271" w:rsidRDefault="00730335" w14:paraId="6BEB6A03" w14:textId="77777777">
            <w:pPr>
              <w:rPr>
                <w:color w:val="auto"/>
              </w:rPr>
            </w:pPr>
            <w:r w:rsidRPr="00CA5E0E">
              <w:rPr>
                <w:color w:val="auto"/>
              </w:rPr>
              <w:t>1</w:t>
            </w:r>
          </w:p>
        </w:tc>
        <w:tc>
          <w:tcPr>
            <w:tcW w:w="1872" w:type="dxa"/>
          </w:tcPr>
          <w:p w:rsidRPr="00CA5E0E" w:rsidR="00730335" w:rsidP="00E01271" w:rsidRDefault="00730335" w14:paraId="414EE04B" w14:textId="77777777">
            <w:pPr>
              <w:rPr>
                <w:color w:val="auto"/>
              </w:rPr>
            </w:pPr>
            <w:r w:rsidRPr="00CA5E0E">
              <w:rPr>
                <w:color w:val="auto"/>
              </w:rPr>
              <w:t>2</w:t>
            </w:r>
          </w:p>
        </w:tc>
        <w:tc>
          <w:tcPr>
            <w:tcW w:w="1872" w:type="dxa"/>
          </w:tcPr>
          <w:p w:rsidRPr="00CA5E0E" w:rsidR="00730335" w:rsidP="00E01271" w:rsidRDefault="00730335" w14:paraId="09FF7C2F" w14:textId="77777777">
            <w:pPr>
              <w:rPr>
                <w:color w:val="auto"/>
              </w:rPr>
            </w:pPr>
            <w:r w:rsidRPr="00CA5E0E">
              <w:rPr>
                <w:color w:val="auto"/>
              </w:rPr>
              <w:t>3</w:t>
            </w:r>
          </w:p>
        </w:tc>
        <w:tc>
          <w:tcPr>
            <w:tcW w:w="1872" w:type="dxa"/>
          </w:tcPr>
          <w:p w:rsidRPr="00CA5E0E" w:rsidR="00730335" w:rsidP="00E01271" w:rsidRDefault="00730335" w14:paraId="294BCFDF" w14:textId="77777777">
            <w:pPr>
              <w:rPr>
                <w:color w:val="auto"/>
              </w:rPr>
            </w:pPr>
            <w:r w:rsidRPr="00CA5E0E">
              <w:rPr>
                <w:color w:val="auto"/>
              </w:rPr>
              <w:t>4</w:t>
            </w:r>
          </w:p>
        </w:tc>
        <w:tc>
          <w:tcPr>
            <w:tcW w:w="1872" w:type="dxa"/>
          </w:tcPr>
          <w:p w:rsidRPr="00CA5E0E" w:rsidR="00730335" w:rsidP="00E01271" w:rsidRDefault="00730335" w14:paraId="5C726BB6" w14:textId="77777777">
            <w:pPr>
              <w:rPr>
                <w:color w:val="auto"/>
              </w:rPr>
            </w:pPr>
            <w:r w:rsidRPr="00CA5E0E">
              <w:rPr>
                <w:color w:val="auto"/>
              </w:rPr>
              <w:t>5</w:t>
            </w:r>
          </w:p>
        </w:tc>
      </w:tr>
    </w:tbl>
    <w:p w:rsidR="005C743E" w:rsidRDefault="005C743E" w14:paraId="5EC3E170" w14:textId="77777777">
      <w:pPr>
        <w:rPr>
          <w:rFonts w:cs="Times New Roman"/>
          <w:b/>
          <w:color w:val="auto"/>
          <w:sz w:val="24"/>
          <w:szCs w:val="24"/>
        </w:rPr>
      </w:pPr>
      <w:bookmarkStart w:name="_Toc443916289" w:id="66"/>
      <w:bookmarkStart w:name="_Toc447018557" w:id="67"/>
      <w:bookmarkEnd w:id="65"/>
      <w:r>
        <w:rPr>
          <w:color w:val="auto"/>
        </w:rPr>
        <w:br w:type="page"/>
      </w:r>
    </w:p>
    <w:p w:rsidRPr="00CA5E0E" w:rsidR="002321F2" w:rsidP="002321F2" w:rsidRDefault="002321F2" w14:paraId="74F0BC0D" w14:textId="09D22AE2">
      <w:pPr>
        <w:pStyle w:val="Heading3"/>
        <w:rPr>
          <w:color w:val="auto"/>
        </w:rPr>
      </w:pPr>
      <w:r w:rsidRPr="00CA5E0E">
        <w:rPr>
          <w:color w:val="auto"/>
        </w:rPr>
        <w:lastRenderedPageBreak/>
        <w:t>INFORMATION SOURCES</w:t>
      </w:r>
      <w:bookmarkEnd w:id="66"/>
      <w:bookmarkEnd w:id="67"/>
    </w:p>
    <w:p w:rsidRPr="00CA5E0E" w:rsidR="002321F2" w:rsidP="001A62B8" w:rsidRDefault="002321F2" w14:paraId="526B2766" w14:textId="77777777">
      <w:pPr>
        <w:pStyle w:val="Heading4"/>
        <w:numPr>
          <w:ilvl w:val="0"/>
          <w:numId w:val="58"/>
        </w:numPr>
      </w:pPr>
    </w:p>
    <w:p w:rsidRPr="00CA5E0E" w:rsidR="002321F2" w:rsidP="002321F2" w:rsidRDefault="002321F2" w14:paraId="73D34473" w14:textId="44A6CC9D">
      <w:pPr>
        <w:rPr>
          <w:color w:val="auto"/>
        </w:rPr>
      </w:pPr>
      <w:r w:rsidRPr="00CA5E0E">
        <w:rPr>
          <w:color w:val="auto"/>
        </w:rPr>
        <w:t xml:space="preserve">How did you </w:t>
      </w:r>
      <w:r w:rsidRPr="00CA5E0E">
        <w:rPr>
          <w:b/>
          <w:color w:val="auto"/>
        </w:rPr>
        <w:t>first</w:t>
      </w:r>
      <w:r w:rsidRPr="00CA5E0E">
        <w:rPr>
          <w:color w:val="auto"/>
        </w:rPr>
        <w:t xml:space="preserve"> </w:t>
      </w:r>
      <w:r w:rsidRPr="00CA5E0E">
        <w:rPr>
          <w:b/>
          <w:color w:val="auto"/>
        </w:rPr>
        <w:t>learn or hear about</w:t>
      </w:r>
      <w:r w:rsidRPr="00CA5E0E">
        <w:rPr>
          <w:color w:val="auto"/>
        </w:rPr>
        <w:t xml:space="preserve"> this [site]?</w:t>
      </w:r>
      <w:r w:rsidR="002B7F4C">
        <w:rPr>
          <w:color w:val="auto"/>
        </w:rPr>
        <w:t xml:space="preserve"> </w:t>
      </w:r>
      <w:r w:rsidRPr="00FF5484" w:rsidR="002B7F4C">
        <w:rPr>
          <w:color w:val="auto"/>
        </w:rPr>
        <w:t>(</w:t>
      </w:r>
      <w:r w:rsidR="002B7F4C">
        <w:rPr>
          <w:color w:val="auto"/>
        </w:rPr>
        <w:t>Select</w:t>
      </w:r>
      <w:r w:rsidRPr="00FF5484" w:rsidR="002B7F4C">
        <w:rPr>
          <w:color w:val="auto"/>
        </w:rPr>
        <w:t xml:space="preserve"> all that apply)</w:t>
      </w:r>
    </w:p>
    <w:tbl>
      <w:tblPr>
        <w:tblStyle w:val="Checkbox"/>
        <w:tblW w:w="0" w:type="auto"/>
        <w:tblLook w:val="04A0" w:firstRow="1" w:lastRow="0" w:firstColumn="1" w:lastColumn="0" w:noHBand="0" w:noVBand="1"/>
      </w:tblPr>
      <w:tblGrid>
        <w:gridCol w:w="382"/>
        <w:gridCol w:w="6089"/>
      </w:tblGrid>
      <w:tr w:rsidRPr="00CA5E0E" w:rsidR="002321F2" w:rsidTr="00BB2E21" w14:paraId="7E582F85" w14:textId="77777777">
        <w:tc>
          <w:tcPr>
            <w:cnfStyle w:val="001000000000" w:firstRow="0" w:lastRow="0" w:firstColumn="1" w:lastColumn="0" w:oddVBand="0" w:evenVBand="0" w:oddHBand="0" w:evenHBand="0" w:firstRowFirstColumn="0" w:firstRowLastColumn="0" w:lastRowFirstColumn="0" w:lastRowLastColumn="0"/>
            <w:tcW w:w="382" w:type="dxa"/>
          </w:tcPr>
          <w:p w:rsidRPr="00CA5E0E" w:rsidR="002321F2" w:rsidP="00BB2E21" w:rsidRDefault="002321F2" w14:paraId="0AF5EC29" w14:textId="77777777">
            <w:pPr>
              <w:rPr>
                <w:color w:val="auto"/>
              </w:rPr>
            </w:pPr>
            <w:r w:rsidRPr="00CA5E0E">
              <w:rPr>
                <w:rFonts w:cs="Times New Roman"/>
                <w:color w:val="auto"/>
              </w:rPr>
              <w:sym w:font="Wingdings 2" w:char="F0A3"/>
            </w:r>
          </w:p>
        </w:tc>
        <w:tc>
          <w:tcPr>
            <w:tcW w:w="6089" w:type="dxa"/>
          </w:tcPr>
          <w:p w:rsidRPr="00CA5E0E" w:rsidR="002321F2" w:rsidP="00BB2E21" w:rsidRDefault="002321F2" w14:paraId="1771A87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[list of information sources]</w:t>
            </w:r>
          </w:p>
        </w:tc>
      </w:tr>
      <w:tr w:rsidRPr="00CA5E0E" w:rsidR="002321F2" w:rsidTr="00BB2E21" w14:paraId="0A850006" w14:textId="77777777">
        <w:tc>
          <w:tcPr>
            <w:cnfStyle w:val="001000000000" w:firstRow="0" w:lastRow="0" w:firstColumn="1" w:lastColumn="0" w:oddVBand="0" w:evenVBand="0" w:oddHBand="0" w:evenHBand="0" w:firstRowFirstColumn="0" w:firstRowLastColumn="0" w:lastRowFirstColumn="0" w:lastRowLastColumn="0"/>
            <w:tcW w:w="382" w:type="dxa"/>
          </w:tcPr>
          <w:p w:rsidRPr="00CA5E0E" w:rsidR="002321F2" w:rsidP="00BB2E21" w:rsidRDefault="002321F2" w14:paraId="1824092A" w14:textId="77777777">
            <w:pPr>
              <w:pStyle w:val="ListParagraph"/>
              <w:contextualSpacing w:val="0"/>
              <w:rPr>
                <w:sz w:val="22"/>
                <w:szCs w:val="22"/>
              </w:rPr>
            </w:pPr>
            <w:r w:rsidRPr="00CA5E0E">
              <w:rPr>
                <w:sz w:val="22"/>
                <w:szCs w:val="22"/>
              </w:rPr>
              <w:sym w:font="Wingdings 2" w:char="F0A3"/>
            </w:r>
          </w:p>
        </w:tc>
        <w:tc>
          <w:tcPr>
            <w:tcW w:w="6089" w:type="dxa"/>
          </w:tcPr>
          <w:p w:rsidRPr="00CA5E0E" w:rsidR="002321F2" w:rsidP="00BB2E21" w:rsidRDefault="002321F2" w14:paraId="39804FDF" w14:textId="77777777">
            <w:pPr>
              <w:pStyle w:val="ListParagraph"/>
              <w:contextualSpacing w:val="0"/>
              <w:cnfStyle w:val="000000000000" w:firstRow="0" w:lastRow="0" w:firstColumn="0" w:lastColumn="0" w:oddVBand="0" w:evenVBand="0" w:oddHBand="0" w:evenHBand="0" w:firstRowFirstColumn="0" w:firstRowLastColumn="0" w:lastRowFirstColumn="0" w:lastRowLastColumn="0"/>
              <w:rPr>
                <w:sz w:val="22"/>
                <w:szCs w:val="22"/>
              </w:rPr>
            </w:pPr>
            <w:r w:rsidRPr="00CA5E0E">
              <w:rPr>
                <w:sz w:val="22"/>
                <w:szCs w:val="22"/>
              </w:rPr>
              <w:t>Other (Please specify): ___________________________________</w:t>
            </w:r>
          </w:p>
        </w:tc>
      </w:tr>
    </w:tbl>
    <w:p w:rsidRPr="00CA5E0E" w:rsidR="002321F2" w:rsidP="001A62B8" w:rsidRDefault="002321F2" w14:paraId="2B5E89C6" w14:textId="77777777">
      <w:pPr>
        <w:pStyle w:val="Heading4"/>
        <w:numPr>
          <w:ilvl w:val="0"/>
          <w:numId w:val="58"/>
        </w:numPr>
      </w:pPr>
    </w:p>
    <w:p w:rsidRPr="00CA5E0E" w:rsidR="002321F2" w:rsidP="002321F2" w:rsidRDefault="002321F2" w14:paraId="3B397AC0" w14:textId="7C6439ED">
      <w:pPr>
        <w:rPr>
          <w:color w:val="auto"/>
        </w:rPr>
      </w:pPr>
      <w:r w:rsidRPr="00CA5E0E">
        <w:rPr>
          <w:color w:val="auto"/>
        </w:rPr>
        <w:t>Prior to this visit, how did you obtain information about [SITE, ACTIVITY, TRANSPORTATION, ETC.]?</w:t>
      </w:r>
      <w:r w:rsidR="002B7F4C">
        <w:rPr>
          <w:color w:val="auto"/>
        </w:rPr>
        <w:t xml:space="preserve"> (Select all that apply)</w:t>
      </w:r>
    </w:p>
    <w:tbl>
      <w:tblPr>
        <w:tblStyle w:val="Checkbox"/>
        <w:tblW w:w="0" w:type="auto"/>
        <w:tblLook w:val="04A0" w:firstRow="1" w:lastRow="0" w:firstColumn="1" w:lastColumn="0" w:noHBand="0" w:noVBand="1"/>
      </w:tblPr>
      <w:tblGrid>
        <w:gridCol w:w="382"/>
        <w:gridCol w:w="6089"/>
      </w:tblGrid>
      <w:tr w:rsidRPr="00CA5E0E" w:rsidR="002321F2" w:rsidTr="00BB2E21" w14:paraId="2F7672BD" w14:textId="77777777">
        <w:tc>
          <w:tcPr>
            <w:cnfStyle w:val="001000000000" w:firstRow="0" w:lastRow="0" w:firstColumn="1" w:lastColumn="0" w:oddVBand="0" w:evenVBand="0" w:oddHBand="0" w:evenHBand="0" w:firstRowFirstColumn="0" w:firstRowLastColumn="0" w:lastRowFirstColumn="0" w:lastRowLastColumn="0"/>
            <w:tcW w:w="382" w:type="dxa"/>
          </w:tcPr>
          <w:p w:rsidRPr="00CA5E0E" w:rsidR="002321F2" w:rsidP="00BB2E21" w:rsidRDefault="002321F2" w14:paraId="2726FE67" w14:textId="77777777">
            <w:pPr>
              <w:pStyle w:val="ListParagraph"/>
              <w:contextualSpacing w:val="0"/>
              <w:rPr>
                <w:sz w:val="22"/>
                <w:szCs w:val="22"/>
              </w:rPr>
            </w:pPr>
            <w:r w:rsidRPr="00CA5E0E">
              <w:rPr>
                <w:sz w:val="22"/>
                <w:szCs w:val="22"/>
              </w:rPr>
              <w:sym w:font="Wingdings 2" w:char="F0A3"/>
            </w:r>
          </w:p>
        </w:tc>
        <w:tc>
          <w:tcPr>
            <w:tcW w:w="6089" w:type="dxa"/>
          </w:tcPr>
          <w:p w:rsidRPr="00CA5E0E" w:rsidR="002321F2" w:rsidP="00BB2E21" w:rsidRDefault="002321F2" w14:paraId="1DFA896A" w14:textId="77777777">
            <w:pPr>
              <w:pStyle w:val="ListParagraph"/>
              <w:contextualSpacing w:val="0"/>
              <w:cnfStyle w:val="000000000000" w:firstRow="0" w:lastRow="0" w:firstColumn="0" w:lastColumn="0" w:oddVBand="0" w:evenVBand="0" w:oddHBand="0" w:evenHBand="0" w:firstRowFirstColumn="0" w:firstRowLastColumn="0" w:lastRowFirstColumn="0" w:lastRowLastColumn="0"/>
              <w:rPr>
                <w:sz w:val="22"/>
                <w:szCs w:val="22"/>
              </w:rPr>
            </w:pPr>
            <w:r w:rsidRPr="00CA5E0E">
              <w:rPr>
                <w:sz w:val="22"/>
                <w:szCs w:val="22"/>
              </w:rPr>
              <w:t>Did not obtain information about [topic] prior to this visit</w:t>
            </w:r>
          </w:p>
        </w:tc>
      </w:tr>
      <w:tr w:rsidRPr="00CA5E0E" w:rsidR="002321F2" w:rsidTr="00BB2E21" w14:paraId="1DC532F4" w14:textId="77777777">
        <w:tc>
          <w:tcPr>
            <w:cnfStyle w:val="001000000000" w:firstRow="0" w:lastRow="0" w:firstColumn="1" w:lastColumn="0" w:oddVBand="0" w:evenVBand="0" w:oddHBand="0" w:evenHBand="0" w:firstRowFirstColumn="0" w:firstRowLastColumn="0" w:lastRowFirstColumn="0" w:lastRowLastColumn="0"/>
            <w:tcW w:w="382" w:type="dxa"/>
          </w:tcPr>
          <w:p w:rsidRPr="00CA5E0E" w:rsidR="002321F2" w:rsidP="00BB2E21" w:rsidRDefault="002321F2" w14:paraId="6E1C7E38" w14:textId="77777777">
            <w:pPr>
              <w:rPr>
                <w:color w:val="auto"/>
              </w:rPr>
            </w:pPr>
            <w:r w:rsidRPr="00CA5E0E">
              <w:rPr>
                <w:rFonts w:cs="Times New Roman"/>
                <w:color w:val="auto"/>
              </w:rPr>
              <w:sym w:font="Wingdings 2" w:char="F0A3"/>
            </w:r>
          </w:p>
        </w:tc>
        <w:tc>
          <w:tcPr>
            <w:tcW w:w="6089" w:type="dxa"/>
          </w:tcPr>
          <w:p w:rsidRPr="00CA5E0E" w:rsidR="002321F2" w:rsidP="00BB2E21" w:rsidRDefault="002321F2" w14:paraId="5623281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[list of information sources]</w:t>
            </w:r>
          </w:p>
        </w:tc>
      </w:tr>
      <w:tr w:rsidRPr="00CA5E0E" w:rsidR="002321F2" w:rsidTr="00BB2E21" w14:paraId="7C853C38" w14:textId="77777777">
        <w:tc>
          <w:tcPr>
            <w:cnfStyle w:val="001000000000" w:firstRow="0" w:lastRow="0" w:firstColumn="1" w:lastColumn="0" w:oddVBand="0" w:evenVBand="0" w:oddHBand="0" w:evenHBand="0" w:firstRowFirstColumn="0" w:firstRowLastColumn="0" w:lastRowFirstColumn="0" w:lastRowLastColumn="0"/>
            <w:tcW w:w="382" w:type="dxa"/>
          </w:tcPr>
          <w:p w:rsidRPr="00CA5E0E" w:rsidR="002321F2" w:rsidP="00BB2E21" w:rsidRDefault="002321F2" w14:paraId="31406A25" w14:textId="77777777">
            <w:pPr>
              <w:pStyle w:val="ListParagraph"/>
              <w:contextualSpacing w:val="0"/>
              <w:rPr>
                <w:sz w:val="22"/>
                <w:szCs w:val="22"/>
              </w:rPr>
            </w:pPr>
            <w:r w:rsidRPr="00CA5E0E">
              <w:rPr>
                <w:sz w:val="22"/>
                <w:szCs w:val="22"/>
              </w:rPr>
              <w:sym w:font="Wingdings 2" w:char="F0A3"/>
            </w:r>
          </w:p>
        </w:tc>
        <w:tc>
          <w:tcPr>
            <w:tcW w:w="6089" w:type="dxa"/>
          </w:tcPr>
          <w:p w:rsidRPr="00CA5E0E" w:rsidR="002321F2" w:rsidP="00BB2E21" w:rsidRDefault="002321F2" w14:paraId="0F34ED6E" w14:textId="77777777">
            <w:pPr>
              <w:pStyle w:val="ListParagraph"/>
              <w:contextualSpacing w:val="0"/>
              <w:cnfStyle w:val="000000000000" w:firstRow="0" w:lastRow="0" w:firstColumn="0" w:lastColumn="0" w:oddVBand="0" w:evenVBand="0" w:oddHBand="0" w:evenHBand="0" w:firstRowFirstColumn="0" w:firstRowLastColumn="0" w:lastRowFirstColumn="0" w:lastRowLastColumn="0"/>
              <w:rPr>
                <w:sz w:val="22"/>
                <w:szCs w:val="22"/>
              </w:rPr>
            </w:pPr>
            <w:r w:rsidRPr="00CA5E0E">
              <w:rPr>
                <w:sz w:val="22"/>
                <w:szCs w:val="22"/>
              </w:rPr>
              <w:t>Other (Please specify): ___________________________________</w:t>
            </w:r>
          </w:p>
        </w:tc>
      </w:tr>
    </w:tbl>
    <w:p w:rsidRPr="00CA5E0E" w:rsidR="002321F2" w:rsidP="001A62B8" w:rsidRDefault="002321F2" w14:paraId="1E643771" w14:textId="77777777">
      <w:pPr>
        <w:pStyle w:val="Heading4"/>
        <w:numPr>
          <w:ilvl w:val="0"/>
          <w:numId w:val="58"/>
        </w:numPr>
      </w:pPr>
    </w:p>
    <w:p w:rsidRPr="00CA5E0E" w:rsidR="002321F2" w:rsidP="002321F2" w:rsidRDefault="002321F2" w14:paraId="05AFB0B6" w14:textId="77777777">
      <w:pPr>
        <w:rPr>
          <w:color w:val="auto"/>
        </w:rPr>
      </w:pPr>
      <w:r w:rsidRPr="00CA5E0E">
        <w:rPr>
          <w:color w:val="auto"/>
        </w:rPr>
        <w:t>What was the main information source that you used for planning your trip [site]? Please select one.</w:t>
      </w:r>
    </w:p>
    <w:tbl>
      <w:tblPr>
        <w:tblStyle w:val="Checkbox"/>
        <w:tblW w:w="0" w:type="auto"/>
        <w:tblLook w:val="04A0" w:firstRow="1" w:lastRow="0" w:firstColumn="1" w:lastColumn="0" w:noHBand="0" w:noVBand="1"/>
      </w:tblPr>
      <w:tblGrid>
        <w:gridCol w:w="382"/>
        <w:gridCol w:w="6089"/>
      </w:tblGrid>
      <w:tr w:rsidRPr="00CA5E0E" w:rsidR="002321F2" w:rsidTr="00BB2E21" w14:paraId="1C41FB26" w14:textId="77777777">
        <w:tc>
          <w:tcPr>
            <w:cnfStyle w:val="001000000000" w:firstRow="0" w:lastRow="0" w:firstColumn="1" w:lastColumn="0" w:oddVBand="0" w:evenVBand="0" w:oddHBand="0" w:evenHBand="0" w:firstRowFirstColumn="0" w:firstRowLastColumn="0" w:lastRowFirstColumn="0" w:lastRowLastColumn="0"/>
            <w:tcW w:w="382" w:type="dxa"/>
          </w:tcPr>
          <w:p w:rsidRPr="00CA5E0E" w:rsidR="002321F2" w:rsidP="00BB2E21" w:rsidRDefault="002321F2" w14:paraId="401AF49C" w14:textId="77777777">
            <w:pPr>
              <w:pStyle w:val="ListParagraph"/>
              <w:contextualSpacing w:val="0"/>
              <w:rPr>
                <w:sz w:val="22"/>
                <w:szCs w:val="22"/>
              </w:rPr>
            </w:pPr>
            <w:r w:rsidRPr="00CA5E0E">
              <w:rPr>
                <w:sz w:val="22"/>
                <w:szCs w:val="22"/>
              </w:rPr>
              <w:sym w:font="Wingdings 2" w:char="F0A3"/>
            </w:r>
          </w:p>
        </w:tc>
        <w:tc>
          <w:tcPr>
            <w:tcW w:w="6089" w:type="dxa"/>
          </w:tcPr>
          <w:p w:rsidRPr="00CA5E0E" w:rsidR="002321F2" w:rsidP="00BB2E21" w:rsidRDefault="002321F2" w14:paraId="6526CAE1" w14:textId="77777777">
            <w:pPr>
              <w:pStyle w:val="ListParagraph"/>
              <w:contextualSpacing w:val="0"/>
              <w:cnfStyle w:val="000000000000" w:firstRow="0" w:lastRow="0" w:firstColumn="0" w:lastColumn="0" w:oddVBand="0" w:evenVBand="0" w:oddHBand="0" w:evenHBand="0" w:firstRowFirstColumn="0" w:firstRowLastColumn="0" w:lastRowFirstColumn="0" w:lastRowLastColumn="0"/>
              <w:rPr>
                <w:sz w:val="22"/>
                <w:szCs w:val="22"/>
              </w:rPr>
            </w:pPr>
            <w:r w:rsidRPr="00CA5E0E">
              <w:rPr>
                <w:sz w:val="22"/>
                <w:szCs w:val="22"/>
              </w:rPr>
              <w:t>Did not use any information source to plan my trip</w:t>
            </w:r>
          </w:p>
        </w:tc>
      </w:tr>
      <w:tr w:rsidRPr="00CA5E0E" w:rsidR="002321F2" w:rsidTr="00BB2E21" w14:paraId="69DA41F8" w14:textId="77777777">
        <w:tc>
          <w:tcPr>
            <w:cnfStyle w:val="001000000000" w:firstRow="0" w:lastRow="0" w:firstColumn="1" w:lastColumn="0" w:oddVBand="0" w:evenVBand="0" w:oddHBand="0" w:evenHBand="0" w:firstRowFirstColumn="0" w:firstRowLastColumn="0" w:lastRowFirstColumn="0" w:lastRowLastColumn="0"/>
            <w:tcW w:w="382" w:type="dxa"/>
          </w:tcPr>
          <w:p w:rsidRPr="00CA5E0E" w:rsidR="002321F2" w:rsidP="00BB2E21" w:rsidRDefault="002321F2" w14:paraId="2A4C9961" w14:textId="77777777">
            <w:pPr>
              <w:rPr>
                <w:color w:val="auto"/>
              </w:rPr>
            </w:pPr>
            <w:r w:rsidRPr="00CA5E0E">
              <w:rPr>
                <w:rFonts w:cs="Times New Roman"/>
                <w:color w:val="auto"/>
              </w:rPr>
              <w:sym w:font="Wingdings 2" w:char="F0A3"/>
            </w:r>
          </w:p>
        </w:tc>
        <w:tc>
          <w:tcPr>
            <w:tcW w:w="6089" w:type="dxa"/>
          </w:tcPr>
          <w:p w:rsidRPr="00CA5E0E" w:rsidR="002321F2" w:rsidP="00BB2E21" w:rsidRDefault="002321F2" w14:paraId="57A4D70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[list of information sources]</w:t>
            </w:r>
          </w:p>
        </w:tc>
      </w:tr>
      <w:tr w:rsidRPr="00CA5E0E" w:rsidR="002321F2" w:rsidTr="00BB2E21" w14:paraId="0F3FE161" w14:textId="77777777">
        <w:tc>
          <w:tcPr>
            <w:cnfStyle w:val="001000000000" w:firstRow="0" w:lastRow="0" w:firstColumn="1" w:lastColumn="0" w:oddVBand="0" w:evenVBand="0" w:oddHBand="0" w:evenHBand="0" w:firstRowFirstColumn="0" w:firstRowLastColumn="0" w:lastRowFirstColumn="0" w:lastRowLastColumn="0"/>
            <w:tcW w:w="382" w:type="dxa"/>
          </w:tcPr>
          <w:p w:rsidRPr="00CA5E0E" w:rsidR="002321F2" w:rsidP="00BB2E21" w:rsidRDefault="002321F2" w14:paraId="7521AECB" w14:textId="77777777">
            <w:pPr>
              <w:pStyle w:val="ListParagraph"/>
              <w:contextualSpacing w:val="0"/>
              <w:rPr>
                <w:sz w:val="22"/>
                <w:szCs w:val="22"/>
              </w:rPr>
            </w:pPr>
            <w:r w:rsidRPr="00CA5E0E">
              <w:rPr>
                <w:sz w:val="22"/>
                <w:szCs w:val="22"/>
              </w:rPr>
              <w:sym w:font="Wingdings 2" w:char="F0A3"/>
            </w:r>
          </w:p>
        </w:tc>
        <w:tc>
          <w:tcPr>
            <w:tcW w:w="6089" w:type="dxa"/>
          </w:tcPr>
          <w:p w:rsidRPr="00CA5E0E" w:rsidR="002321F2" w:rsidP="00BB2E21" w:rsidRDefault="002321F2" w14:paraId="283B8A93" w14:textId="77777777">
            <w:pPr>
              <w:pStyle w:val="ListParagraph"/>
              <w:contextualSpacing w:val="0"/>
              <w:cnfStyle w:val="000000000000" w:firstRow="0" w:lastRow="0" w:firstColumn="0" w:lastColumn="0" w:oddVBand="0" w:evenVBand="0" w:oddHBand="0" w:evenHBand="0" w:firstRowFirstColumn="0" w:firstRowLastColumn="0" w:lastRowFirstColumn="0" w:lastRowLastColumn="0"/>
              <w:rPr>
                <w:sz w:val="22"/>
                <w:szCs w:val="22"/>
              </w:rPr>
            </w:pPr>
            <w:r w:rsidRPr="00CA5E0E">
              <w:rPr>
                <w:sz w:val="22"/>
                <w:szCs w:val="22"/>
              </w:rPr>
              <w:t>Other (Please specify): ___________________________________</w:t>
            </w:r>
          </w:p>
        </w:tc>
      </w:tr>
    </w:tbl>
    <w:p w:rsidRPr="00CA5E0E" w:rsidR="002321F2" w:rsidP="001A62B8" w:rsidRDefault="002321F2" w14:paraId="20B5EDA7" w14:textId="77777777">
      <w:pPr>
        <w:pStyle w:val="Heading4"/>
        <w:numPr>
          <w:ilvl w:val="0"/>
          <w:numId w:val="58"/>
        </w:numPr>
      </w:pPr>
    </w:p>
    <w:p w:rsidRPr="00CA5E0E" w:rsidR="002321F2" w:rsidP="002321F2" w:rsidRDefault="002321F2" w14:paraId="7E6AE7F8" w14:textId="77777777">
      <w:pPr>
        <w:rPr>
          <w:rFonts w:cs="Times New Roman"/>
          <w:color w:val="auto"/>
        </w:rPr>
      </w:pPr>
      <w:r w:rsidRPr="00CA5E0E">
        <w:rPr>
          <w:rFonts w:cs="Times New Roman"/>
          <w:color w:val="auto"/>
        </w:rPr>
        <w:t>What additional resources would have been useful for planning your visit?</w:t>
      </w:r>
    </w:p>
    <w:tbl>
      <w:tblPr>
        <w:tblStyle w:val="Checkbox"/>
        <w:tblW w:w="0" w:type="auto"/>
        <w:tblLook w:val="04A0" w:firstRow="1" w:lastRow="0" w:firstColumn="1" w:lastColumn="0" w:noHBand="0" w:noVBand="1"/>
      </w:tblPr>
      <w:tblGrid>
        <w:gridCol w:w="365"/>
        <w:gridCol w:w="4854"/>
      </w:tblGrid>
      <w:tr w:rsidRPr="00CA5E0E" w:rsidR="002321F2" w:rsidTr="00BB2E21" w14:paraId="1B965BB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66522029" w14:textId="77777777">
            <w:pPr>
              <w:rPr>
                <w:color w:val="auto"/>
              </w:rPr>
            </w:pPr>
            <w:r w:rsidRPr="00CA5E0E">
              <w:rPr>
                <w:color w:val="auto"/>
              </w:rPr>
              <w:sym w:font="Wingdings 2" w:char="F0A3"/>
            </w:r>
          </w:p>
        </w:tc>
        <w:tc>
          <w:tcPr>
            <w:tcW w:w="4854" w:type="dxa"/>
          </w:tcPr>
          <w:p w:rsidRPr="00CA5E0E" w:rsidR="002321F2" w:rsidP="00BB2E21" w:rsidRDefault="002321F2" w14:paraId="77A8A387" w14:textId="77777777">
            <w:pPr>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cs="Times New Roman"/>
                <w:color w:val="auto"/>
              </w:rPr>
              <w:t>[site-specific list of options]</w:t>
            </w:r>
          </w:p>
        </w:tc>
      </w:tr>
      <w:tr w:rsidRPr="00CA5E0E" w:rsidR="002321F2" w:rsidTr="00BB2E21" w14:paraId="031E35B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724873A2" w14:textId="77777777">
            <w:pPr>
              <w:rPr>
                <w:color w:val="auto"/>
              </w:rPr>
            </w:pPr>
            <w:r w:rsidRPr="00CA5E0E">
              <w:rPr>
                <w:color w:val="auto"/>
              </w:rPr>
              <w:sym w:font="Wingdings 2" w:char="F0A3"/>
            </w:r>
          </w:p>
        </w:tc>
        <w:tc>
          <w:tcPr>
            <w:tcW w:w="4854" w:type="dxa"/>
          </w:tcPr>
          <w:p w:rsidRPr="00CA5E0E" w:rsidR="002321F2" w:rsidP="00BB2E21" w:rsidRDefault="002321F2" w14:paraId="608901FD" w14:textId="77777777">
            <w:pPr>
              <w:cnfStyle w:val="000000000000" w:firstRow="0" w:lastRow="0" w:firstColumn="0" w:lastColumn="0" w:oddVBand="0" w:evenVBand="0" w:oddHBand="0" w:evenHBand="0" w:firstRowFirstColumn="0" w:firstRowLastColumn="0" w:lastRowFirstColumn="0" w:lastRowLastColumn="0"/>
              <w:rPr>
                <w:rFonts w:cs="Times New Roman" w:eastAsiaTheme="minorEastAsia"/>
                <w:color w:val="auto"/>
              </w:rPr>
            </w:pPr>
            <w:r w:rsidRPr="00CA5E0E">
              <w:rPr>
                <w:rFonts w:cs="Times New Roman"/>
                <w:color w:val="auto"/>
              </w:rPr>
              <w:t>Downloadable app for [site]</w:t>
            </w:r>
          </w:p>
        </w:tc>
      </w:tr>
      <w:tr w:rsidRPr="00CA5E0E" w:rsidR="002321F2" w:rsidTr="00BB2E21" w14:paraId="0911AF2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39001336" w14:textId="77777777">
            <w:pPr>
              <w:rPr>
                <w:color w:val="auto"/>
              </w:rPr>
            </w:pPr>
            <w:r w:rsidRPr="00CA5E0E">
              <w:rPr>
                <w:color w:val="auto"/>
              </w:rPr>
              <w:sym w:font="Wingdings 2" w:char="F0A3"/>
            </w:r>
          </w:p>
        </w:tc>
        <w:tc>
          <w:tcPr>
            <w:tcW w:w="4854" w:type="dxa"/>
          </w:tcPr>
          <w:p w:rsidRPr="00CA5E0E" w:rsidR="002321F2" w:rsidP="00BB2E21" w:rsidRDefault="002321F2" w14:paraId="52EDD50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eastAsiaTheme="minorEastAsia"/>
                <w:color w:val="auto"/>
              </w:rPr>
              <w:t>Other (Please specify): ____________________</w:t>
            </w:r>
          </w:p>
        </w:tc>
      </w:tr>
    </w:tbl>
    <w:p w:rsidRPr="00CA5E0E" w:rsidR="002321F2" w:rsidP="001A62B8" w:rsidRDefault="002321F2" w14:paraId="4B82E52E" w14:textId="77777777">
      <w:pPr>
        <w:pStyle w:val="Heading4"/>
        <w:numPr>
          <w:ilvl w:val="0"/>
          <w:numId w:val="58"/>
        </w:numPr>
      </w:pPr>
    </w:p>
    <w:p w:rsidRPr="00CA5E0E" w:rsidR="002321F2" w:rsidP="002321F2" w:rsidRDefault="002321F2" w14:paraId="779EF444" w14:textId="57DBA7C5">
      <w:pPr>
        <w:rPr>
          <w:rFonts w:cs="Times New Roman"/>
          <w:color w:val="auto"/>
        </w:rPr>
      </w:pPr>
      <w:r w:rsidRPr="00CA5E0E">
        <w:rPr>
          <w:rFonts w:cs="Times New Roman"/>
          <w:color w:val="auto"/>
        </w:rPr>
        <w:t>How did you obtain information about [topic] for [site]?</w:t>
      </w:r>
      <w:r w:rsidR="002B7F4C">
        <w:rPr>
          <w:rFonts w:cs="Times New Roman"/>
          <w:color w:val="auto"/>
        </w:rPr>
        <w:t xml:space="preserve"> </w:t>
      </w:r>
      <w:r w:rsidRPr="00FF5484" w:rsidR="002B7F4C">
        <w:rPr>
          <w:color w:val="auto"/>
        </w:rPr>
        <w:t>(</w:t>
      </w:r>
      <w:r w:rsidR="002B7F4C">
        <w:rPr>
          <w:rFonts w:cs="Times New Roman"/>
          <w:color w:val="auto"/>
        </w:rPr>
        <w:t>Select</w:t>
      </w:r>
      <w:r w:rsidRPr="00FF5484" w:rsidR="002B7F4C">
        <w:rPr>
          <w:color w:val="auto"/>
        </w:rPr>
        <w:t xml:space="preserve"> all that apply)</w:t>
      </w:r>
    </w:p>
    <w:tbl>
      <w:tblPr>
        <w:tblStyle w:val="Checkbox"/>
        <w:tblW w:w="0" w:type="auto"/>
        <w:tblLook w:val="04A0" w:firstRow="1" w:lastRow="0" w:firstColumn="1" w:lastColumn="0" w:noHBand="0" w:noVBand="1"/>
      </w:tblPr>
      <w:tblGrid>
        <w:gridCol w:w="382"/>
        <w:gridCol w:w="6089"/>
      </w:tblGrid>
      <w:tr w:rsidRPr="00CA5E0E" w:rsidR="002321F2" w:rsidTr="00BB2E21" w14:paraId="346FAE00" w14:textId="77777777">
        <w:tc>
          <w:tcPr>
            <w:cnfStyle w:val="001000000000" w:firstRow="0" w:lastRow="0" w:firstColumn="1" w:lastColumn="0" w:oddVBand="0" w:evenVBand="0" w:oddHBand="0" w:evenHBand="0" w:firstRowFirstColumn="0" w:firstRowLastColumn="0" w:lastRowFirstColumn="0" w:lastRowLastColumn="0"/>
            <w:tcW w:w="382" w:type="dxa"/>
          </w:tcPr>
          <w:p w:rsidRPr="00CA5E0E" w:rsidR="002321F2" w:rsidP="00BB2E21" w:rsidRDefault="002321F2" w14:paraId="280DDDC0" w14:textId="77777777">
            <w:pPr>
              <w:pStyle w:val="ListParagraph"/>
              <w:contextualSpacing w:val="0"/>
              <w:rPr>
                <w:sz w:val="22"/>
                <w:szCs w:val="22"/>
              </w:rPr>
            </w:pPr>
            <w:r w:rsidRPr="00CA5E0E">
              <w:rPr>
                <w:sz w:val="22"/>
                <w:szCs w:val="22"/>
              </w:rPr>
              <w:sym w:font="Wingdings 2" w:char="F0A3"/>
            </w:r>
          </w:p>
        </w:tc>
        <w:tc>
          <w:tcPr>
            <w:tcW w:w="6089" w:type="dxa"/>
          </w:tcPr>
          <w:p w:rsidRPr="00CA5E0E" w:rsidR="002321F2" w:rsidP="00BB2E21" w:rsidRDefault="002321F2" w14:paraId="3700CAC5" w14:textId="77777777">
            <w:pPr>
              <w:pStyle w:val="ListParagraph"/>
              <w:contextualSpacing w:val="0"/>
              <w:cnfStyle w:val="000000000000" w:firstRow="0" w:lastRow="0" w:firstColumn="0" w:lastColumn="0" w:oddVBand="0" w:evenVBand="0" w:oddHBand="0" w:evenHBand="0" w:firstRowFirstColumn="0" w:firstRowLastColumn="0" w:lastRowFirstColumn="0" w:lastRowLastColumn="0"/>
              <w:rPr>
                <w:sz w:val="22"/>
                <w:szCs w:val="22"/>
              </w:rPr>
            </w:pPr>
            <w:r w:rsidRPr="00CA5E0E">
              <w:rPr>
                <w:sz w:val="22"/>
                <w:szCs w:val="22"/>
              </w:rPr>
              <w:t>Did not obtain information about [topic]</w:t>
            </w:r>
          </w:p>
        </w:tc>
      </w:tr>
      <w:tr w:rsidRPr="00CA5E0E" w:rsidR="002321F2" w:rsidTr="00BB2E21" w14:paraId="1DF81E1E" w14:textId="77777777">
        <w:tc>
          <w:tcPr>
            <w:cnfStyle w:val="001000000000" w:firstRow="0" w:lastRow="0" w:firstColumn="1" w:lastColumn="0" w:oddVBand="0" w:evenVBand="0" w:oddHBand="0" w:evenHBand="0" w:firstRowFirstColumn="0" w:firstRowLastColumn="0" w:lastRowFirstColumn="0" w:lastRowLastColumn="0"/>
            <w:tcW w:w="382" w:type="dxa"/>
          </w:tcPr>
          <w:p w:rsidRPr="00CA5E0E" w:rsidR="002321F2" w:rsidP="00BB2E21" w:rsidRDefault="002321F2" w14:paraId="3B7305F3" w14:textId="77777777">
            <w:pPr>
              <w:rPr>
                <w:color w:val="auto"/>
              </w:rPr>
            </w:pPr>
            <w:r w:rsidRPr="00CA5E0E">
              <w:rPr>
                <w:rFonts w:cs="Times New Roman"/>
                <w:color w:val="auto"/>
              </w:rPr>
              <w:sym w:font="Wingdings 2" w:char="F0A3"/>
            </w:r>
          </w:p>
        </w:tc>
        <w:tc>
          <w:tcPr>
            <w:tcW w:w="6089" w:type="dxa"/>
          </w:tcPr>
          <w:p w:rsidRPr="00CA5E0E" w:rsidR="002321F2" w:rsidP="00BB2E21" w:rsidRDefault="002321F2" w14:paraId="46B80DD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[list of information sources]</w:t>
            </w:r>
          </w:p>
        </w:tc>
      </w:tr>
      <w:tr w:rsidRPr="00CA5E0E" w:rsidR="002321F2" w:rsidTr="00BB2E21" w14:paraId="6CEB0365" w14:textId="77777777">
        <w:tc>
          <w:tcPr>
            <w:cnfStyle w:val="001000000000" w:firstRow="0" w:lastRow="0" w:firstColumn="1" w:lastColumn="0" w:oddVBand="0" w:evenVBand="0" w:oddHBand="0" w:evenHBand="0" w:firstRowFirstColumn="0" w:firstRowLastColumn="0" w:lastRowFirstColumn="0" w:lastRowLastColumn="0"/>
            <w:tcW w:w="382" w:type="dxa"/>
          </w:tcPr>
          <w:p w:rsidRPr="00CA5E0E" w:rsidR="002321F2" w:rsidP="00BB2E21" w:rsidRDefault="002321F2" w14:paraId="52A82809" w14:textId="77777777">
            <w:pPr>
              <w:pStyle w:val="ListParagraph"/>
              <w:contextualSpacing w:val="0"/>
              <w:rPr>
                <w:sz w:val="22"/>
                <w:szCs w:val="22"/>
              </w:rPr>
            </w:pPr>
            <w:r w:rsidRPr="00CA5E0E">
              <w:rPr>
                <w:sz w:val="22"/>
                <w:szCs w:val="22"/>
              </w:rPr>
              <w:sym w:font="Wingdings 2" w:char="F0A3"/>
            </w:r>
          </w:p>
        </w:tc>
        <w:tc>
          <w:tcPr>
            <w:tcW w:w="6089" w:type="dxa"/>
          </w:tcPr>
          <w:p w:rsidRPr="00CA5E0E" w:rsidR="002321F2" w:rsidP="00BB2E21" w:rsidRDefault="002321F2" w14:paraId="1814B185" w14:textId="77777777">
            <w:pPr>
              <w:pStyle w:val="ListParagraph"/>
              <w:contextualSpacing w:val="0"/>
              <w:cnfStyle w:val="000000000000" w:firstRow="0" w:lastRow="0" w:firstColumn="0" w:lastColumn="0" w:oddVBand="0" w:evenVBand="0" w:oddHBand="0" w:evenHBand="0" w:firstRowFirstColumn="0" w:firstRowLastColumn="0" w:lastRowFirstColumn="0" w:lastRowLastColumn="0"/>
              <w:rPr>
                <w:sz w:val="22"/>
                <w:szCs w:val="22"/>
              </w:rPr>
            </w:pPr>
            <w:r w:rsidRPr="00CA5E0E">
              <w:rPr>
                <w:sz w:val="22"/>
                <w:szCs w:val="22"/>
              </w:rPr>
              <w:t>Other (Please specify): ___________________________________</w:t>
            </w:r>
          </w:p>
        </w:tc>
      </w:tr>
    </w:tbl>
    <w:p w:rsidRPr="00CA5E0E" w:rsidR="002321F2" w:rsidP="001A62B8" w:rsidRDefault="002321F2" w14:paraId="16E8C190" w14:textId="77777777">
      <w:pPr>
        <w:pStyle w:val="Heading4"/>
        <w:numPr>
          <w:ilvl w:val="0"/>
          <w:numId w:val="58"/>
        </w:numPr>
      </w:pPr>
    </w:p>
    <w:p w:rsidRPr="00CA5E0E" w:rsidR="002321F2" w:rsidP="002321F2" w:rsidRDefault="002321F2" w14:paraId="7A566430" w14:textId="090ED104">
      <w:pPr>
        <w:rPr>
          <w:rFonts w:cs="Times New Roman"/>
          <w:color w:val="auto"/>
        </w:rPr>
      </w:pPr>
      <w:r w:rsidRPr="00CA5E0E">
        <w:rPr>
          <w:rFonts w:cs="Times New Roman"/>
          <w:color w:val="auto"/>
        </w:rPr>
        <w:t>We would like to know what sources of information you used before and during your trip. Please indicate each source of information you used.</w:t>
      </w:r>
      <w:r w:rsidR="002B7F4C">
        <w:rPr>
          <w:rFonts w:cs="Times New Roman"/>
          <w:color w:val="auto"/>
        </w:rPr>
        <w:t xml:space="preserve"> </w:t>
      </w:r>
      <w:r w:rsidRPr="00962FDA" w:rsidR="002B7F4C">
        <w:rPr>
          <w:color w:val="auto"/>
        </w:rPr>
        <w:t>(</w:t>
      </w:r>
      <w:r w:rsidR="002B7F4C">
        <w:rPr>
          <w:rFonts w:cs="Times New Roman"/>
          <w:color w:val="auto"/>
        </w:rPr>
        <w:t>Select</w:t>
      </w:r>
      <w:r w:rsidRPr="00962FDA" w:rsidR="002B7F4C">
        <w:rPr>
          <w:color w:val="auto"/>
        </w:rPr>
        <w:t xml:space="preserve"> all that apply)</w:t>
      </w:r>
    </w:p>
    <w:tbl>
      <w:tblPr>
        <w:tblStyle w:val="Checkbox"/>
        <w:tblW w:w="0" w:type="auto"/>
        <w:tblLook w:val="04A0" w:firstRow="1" w:lastRow="0" w:firstColumn="1" w:lastColumn="0" w:noHBand="0" w:noVBand="1"/>
      </w:tblPr>
      <w:tblGrid>
        <w:gridCol w:w="5760"/>
        <w:gridCol w:w="1440"/>
        <w:gridCol w:w="1440"/>
        <w:gridCol w:w="1440"/>
      </w:tblGrid>
      <w:tr w:rsidRPr="00CA5E0E" w:rsidR="002321F2" w:rsidTr="00BB2E21" w14:paraId="200E252B"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321F2" w:rsidP="00BB2E21" w:rsidRDefault="002321F2" w14:paraId="5F4E6C16" w14:textId="77777777">
            <w:pPr>
              <w:rPr>
                <w:rFonts w:cs="Times New Roman"/>
                <w:b/>
                <w:color w:val="auto"/>
              </w:rPr>
            </w:pPr>
            <w:r w:rsidRPr="00CA5E0E">
              <w:rPr>
                <w:rFonts w:cs="Times New Roman"/>
                <w:b/>
                <w:color w:val="auto"/>
              </w:rPr>
              <w:t>I used the following…</w:t>
            </w:r>
          </w:p>
        </w:tc>
        <w:tc>
          <w:tcPr>
            <w:tcW w:w="1440" w:type="dxa"/>
          </w:tcPr>
          <w:p w:rsidRPr="00CA5E0E" w:rsidR="002321F2" w:rsidP="00BB2E21" w:rsidRDefault="002321F2" w14:paraId="5E958280"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Before my</w:t>
            </w:r>
            <w:r w:rsidRPr="00CA5E0E">
              <w:rPr>
                <w:rFonts w:cs="Times New Roman"/>
                <w:b/>
                <w:color w:val="auto"/>
              </w:rPr>
              <w:br/>
              <w:t>visit</w:t>
            </w:r>
          </w:p>
        </w:tc>
        <w:tc>
          <w:tcPr>
            <w:tcW w:w="1440" w:type="dxa"/>
          </w:tcPr>
          <w:p w:rsidRPr="00CA5E0E" w:rsidR="002321F2" w:rsidP="00BB2E21" w:rsidRDefault="002321F2" w14:paraId="28BC41AB"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During my</w:t>
            </w:r>
            <w:r w:rsidRPr="00CA5E0E">
              <w:rPr>
                <w:rFonts w:cs="Times New Roman"/>
                <w:b/>
                <w:color w:val="auto"/>
              </w:rPr>
              <w:br/>
              <w:t>visit</w:t>
            </w:r>
          </w:p>
        </w:tc>
        <w:tc>
          <w:tcPr>
            <w:tcW w:w="1440" w:type="dxa"/>
          </w:tcPr>
          <w:p w:rsidRPr="00CA5E0E" w:rsidR="002321F2" w:rsidP="00BB2E21" w:rsidRDefault="002321F2" w14:paraId="592FF67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Did not use</w:t>
            </w:r>
            <w:r w:rsidRPr="00CA5E0E">
              <w:rPr>
                <w:rFonts w:cs="Times New Roman"/>
                <w:b/>
                <w:color w:val="auto"/>
              </w:rPr>
              <w:br/>
              <w:t>at all</w:t>
            </w:r>
          </w:p>
        </w:tc>
      </w:tr>
      <w:tr w:rsidRPr="00CA5E0E" w:rsidR="002321F2" w:rsidTr="00BB2E21" w14:paraId="40CD633C"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321F2" w:rsidP="00BB2E21" w:rsidRDefault="002321F2" w14:paraId="59B4AD79" w14:textId="77777777">
            <w:pPr>
              <w:rPr>
                <w:rFonts w:cs="Times New Roman"/>
                <w:color w:val="auto"/>
              </w:rPr>
            </w:pPr>
            <w:r w:rsidRPr="00CA5E0E">
              <w:rPr>
                <w:color w:val="auto"/>
              </w:rPr>
              <w:t>[list of information sources]</w:t>
            </w:r>
          </w:p>
        </w:tc>
        <w:tc>
          <w:tcPr>
            <w:tcW w:w="1440" w:type="dxa"/>
          </w:tcPr>
          <w:p w:rsidRPr="00CA5E0E" w:rsidR="002321F2" w:rsidP="00BB2E21" w:rsidRDefault="002321F2" w14:paraId="036FE669"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440" w:type="dxa"/>
          </w:tcPr>
          <w:p w:rsidRPr="00CA5E0E" w:rsidR="002321F2" w:rsidP="00BB2E21" w:rsidRDefault="002321F2" w14:paraId="76E6E963"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440" w:type="dxa"/>
          </w:tcPr>
          <w:p w:rsidRPr="00CA5E0E" w:rsidR="002321F2" w:rsidP="00BB2E21" w:rsidRDefault="002321F2" w14:paraId="1394715B"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2321F2" w:rsidTr="00BB2E21" w14:paraId="7F1EAB48"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321F2" w:rsidP="00BB2E21" w:rsidRDefault="002321F2" w14:paraId="2264D0F6" w14:textId="77777777">
            <w:pPr>
              <w:rPr>
                <w:color w:val="auto"/>
              </w:rPr>
            </w:pPr>
            <w:r w:rsidRPr="00CA5E0E">
              <w:rPr>
                <w:color w:val="auto"/>
              </w:rPr>
              <w:t>Other (Please specify): _________________________________</w:t>
            </w:r>
          </w:p>
        </w:tc>
        <w:tc>
          <w:tcPr>
            <w:tcW w:w="1440" w:type="dxa"/>
          </w:tcPr>
          <w:p w:rsidRPr="00CA5E0E" w:rsidR="002321F2" w:rsidP="00BB2E21" w:rsidRDefault="002321F2" w14:paraId="10B130E1"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440" w:type="dxa"/>
          </w:tcPr>
          <w:p w:rsidRPr="00CA5E0E" w:rsidR="002321F2" w:rsidP="00BB2E21" w:rsidRDefault="002321F2" w14:paraId="78ACF476"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440" w:type="dxa"/>
          </w:tcPr>
          <w:p w:rsidRPr="00CA5E0E" w:rsidR="002321F2" w:rsidP="00BB2E21" w:rsidRDefault="002321F2" w14:paraId="1E2B5312"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w:t>
            </w:r>
          </w:p>
        </w:tc>
      </w:tr>
    </w:tbl>
    <w:p w:rsidR="005C743E" w:rsidP="001A62B8" w:rsidRDefault="005C743E" w14:paraId="569DEFE0" w14:textId="74C169F5">
      <w:pPr>
        <w:pStyle w:val="Heading4"/>
        <w:numPr>
          <w:ilvl w:val="0"/>
          <w:numId w:val="58"/>
        </w:numPr>
      </w:pPr>
    </w:p>
    <w:p w:rsidR="005C743E" w:rsidRDefault="005C743E" w14:paraId="3B0ACCD9" w14:textId="77777777">
      <w:pPr>
        <w:rPr>
          <w:rFonts w:cs="Times New Roman"/>
          <w:b/>
        </w:rPr>
      </w:pPr>
      <w:r>
        <w:br w:type="page"/>
      </w:r>
    </w:p>
    <w:p w:rsidRPr="00CA5E0E" w:rsidR="002321F2" w:rsidP="001A62B8" w:rsidRDefault="002321F2" w14:paraId="42BD570D" w14:textId="77777777">
      <w:pPr>
        <w:pStyle w:val="Heading4"/>
        <w:numPr>
          <w:ilvl w:val="0"/>
          <w:numId w:val="58"/>
        </w:numPr>
      </w:pPr>
    </w:p>
    <w:p w:rsidRPr="00CA5E0E" w:rsidR="002321F2" w:rsidP="002321F2" w:rsidRDefault="002321F2" w14:paraId="040854FF" w14:textId="66F3B3AE">
      <w:pPr>
        <w:rPr>
          <w:rFonts w:cs="Times New Roman"/>
          <w:color w:val="auto"/>
        </w:rPr>
      </w:pPr>
      <w:r w:rsidRPr="00CA5E0E">
        <w:rPr>
          <w:rFonts w:cs="Times New Roman"/>
          <w:color w:val="auto"/>
        </w:rPr>
        <w:t xml:space="preserve">For each source of information used </w:t>
      </w:r>
      <w:r w:rsidR="00676D95">
        <w:rPr>
          <w:rFonts w:cs="Times New Roman"/>
          <w:color w:val="auto"/>
        </w:rPr>
        <w:t>[</w:t>
      </w:r>
      <w:r w:rsidRPr="00CA5E0E">
        <w:rPr>
          <w:rFonts w:cs="Times New Roman"/>
          <w:color w:val="auto"/>
        </w:rPr>
        <w:t xml:space="preserve">to </w:t>
      </w:r>
      <w:r w:rsidRPr="00CA5E0E">
        <w:rPr>
          <w:rFonts w:cs="Times New Roman"/>
          <w:color w:val="auto"/>
          <w:u w:val="single"/>
        </w:rPr>
        <w:t>plan your trip</w:t>
      </w:r>
      <w:r w:rsidR="00676D95">
        <w:rPr>
          <w:rFonts w:cs="Times New Roman"/>
          <w:color w:val="auto"/>
          <w:u w:val="single"/>
        </w:rPr>
        <w:t xml:space="preserve"> or during your trip]</w:t>
      </w:r>
      <w:r w:rsidRPr="00CA5E0E">
        <w:rPr>
          <w:rFonts w:cs="Times New Roman"/>
          <w:color w:val="auto"/>
        </w:rPr>
        <w:t>, how helpful was that source of information? (Please select one response for each source used or check the box if you did not use the source to plan your trip)</w:t>
      </w:r>
    </w:p>
    <w:tbl>
      <w:tblPr>
        <w:tblStyle w:val="SmallTable"/>
        <w:tblW w:w="5000" w:type="pct"/>
        <w:tblLook w:val="04A0" w:firstRow="1" w:lastRow="0" w:firstColumn="1" w:lastColumn="0" w:noHBand="0" w:noVBand="1"/>
      </w:tblPr>
      <w:tblGrid>
        <w:gridCol w:w="4327"/>
        <w:gridCol w:w="931"/>
        <w:gridCol w:w="790"/>
        <w:gridCol w:w="1143"/>
        <w:gridCol w:w="778"/>
        <w:gridCol w:w="1038"/>
        <w:gridCol w:w="1073"/>
      </w:tblGrid>
      <w:tr w:rsidRPr="00CA5E0E" w:rsidR="002321F2" w:rsidTr="00BB2E21" w14:paraId="24282F8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46" w:type="pct"/>
          </w:tcPr>
          <w:p w:rsidRPr="00CA5E0E" w:rsidR="002321F2" w:rsidP="00BB2E21" w:rsidRDefault="002321F2" w14:paraId="4EB16E56" w14:textId="77777777">
            <w:pPr>
              <w:rPr>
                <w:color w:val="auto"/>
              </w:rPr>
            </w:pPr>
          </w:p>
        </w:tc>
        <w:tc>
          <w:tcPr>
            <w:tcW w:w="462" w:type="pct"/>
          </w:tcPr>
          <w:p w:rsidRPr="00CA5E0E" w:rsidR="002321F2" w:rsidP="00BB2E21" w:rsidRDefault="002321F2" w14:paraId="07E2BFD3"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 at all</w:t>
            </w:r>
            <w:r w:rsidRPr="00CA5E0E">
              <w:rPr>
                <w:rFonts w:cs="Times New Roman"/>
                <w:color w:val="auto"/>
              </w:rPr>
              <w:br/>
              <w:t>helpful</w:t>
            </w:r>
          </w:p>
        </w:tc>
        <w:tc>
          <w:tcPr>
            <w:tcW w:w="392" w:type="pct"/>
          </w:tcPr>
          <w:p w:rsidRPr="00CA5E0E" w:rsidR="002321F2" w:rsidP="00BB2E21" w:rsidRDefault="002321F2" w14:paraId="20E5A851"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Slightly</w:t>
            </w:r>
            <w:r w:rsidRPr="00CA5E0E">
              <w:rPr>
                <w:rFonts w:cs="Times New Roman"/>
                <w:color w:val="auto"/>
              </w:rPr>
              <w:br/>
              <w:t>helpful</w:t>
            </w:r>
          </w:p>
        </w:tc>
        <w:tc>
          <w:tcPr>
            <w:tcW w:w="567" w:type="pct"/>
          </w:tcPr>
          <w:p w:rsidRPr="00CA5E0E" w:rsidR="002321F2" w:rsidP="00BB2E21" w:rsidRDefault="002321F2" w14:paraId="2576FAC7"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helpful</w:t>
            </w:r>
          </w:p>
        </w:tc>
        <w:tc>
          <w:tcPr>
            <w:tcW w:w="386" w:type="pct"/>
          </w:tcPr>
          <w:p w:rsidRPr="00CA5E0E" w:rsidR="002321F2" w:rsidP="00BB2E21" w:rsidRDefault="002321F2" w14:paraId="607F657B"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helpful</w:t>
            </w:r>
          </w:p>
        </w:tc>
        <w:tc>
          <w:tcPr>
            <w:tcW w:w="515" w:type="pct"/>
          </w:tcPr>
          <w:p w:rsidRPr="00CA5E0E" w:rsidR="002321F2" w:rsidP="00BB2E21" w:rsidRDefault="002321F2" w14:paraId="1264FA93"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Extremely</w:t>
            </w:r>
            <w:r w:rsidRPr="00CA5E0E">
              <w:rPr>
                <w:rFonts w:cs="Times New Roman"/>
                <w:color w:val="auto"/>
              </w:rPr>
              <w:br/>
              <w:t>helpful</w:t>
            </w:r>
          </w:p>
        </w:tc>
        <w:tc>
          <w:tcPr>
            <w:tcW w:w="532" w:type="pct"/>
          </w:tcPr>
          <w:p w:rsidRPr="00CA5E0E" w:rsidR="002321F2" w:rsidP="00BB2E21" w:rsidRDefault="002321F2" w14:paraId="46ED998A"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Did not</w:t>
            </w:r>
            <w:r w:rsidRPr="00CA5E0E">
              <w:rPr>
                <w:rFonts w:cs="Times New Roman"/>
                <w:color w:val="auto"/>
              </w:rPr>
              <w:br/>
              <w:t>use</w:t>
            </w:r>
          </w:p>
        </w:tc>
      </w:tr>
      <w:tr w:rsidRPr="00CA5E0E" w:rsidR="002321F2" w:rsidTr="00BB2E21" w14:paraId="5746B2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6" w:type="pct"/>
          </w:tcPr>
          <w:p w:rsidRPr="00CA5E0E" w:rsidR="002321F2" w:rsidP="00BB2E21" w:rsidRDefault="002321F2" w14:paraId="34B52E0F" w14:textId="77777777">
            <w:pPr>
              <w:rPr>
                <w:color w:val="auto"/>
              </w:rPr>
            </w:pPr>
            <w:r w:rsidRPr="00CA5E0E">
              <w:rPr>
                <w:rFonts w:cs="Times New Roman"/>
                <w:color w:val="auto"/>
              </w:rPr>
              <w:t>[list of information sources]</w:t>
            </w:r>
          </w:p>
        </w:tc>
        <w:tc>
          <w:tcPr>
            <w:tcW w:w="462" w:type="pct"/>
          </w:tcPr>
          <w:p w:rsidRPr="00CA5E0E" w:rsidR="002321F2" w:rsidP="00BB2E21" w:rsidRDefault="002321F2" w14:paraId="25B4B64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392" w:type="pct"/>
          </w:tcPr>
          <w:p w:rsidRPr="00CA5E0E" w:rsidR="002321F2" w:rsidP="00BB2E21" w:rsidRDefault="002321F2" w14:paraId="20C106C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67" w:type="pct"/>
          </w:tcPr>
          <w:p w:rsidRPr="00CA5E0E" w:rsidR="002321F2" w:rsidP="00BB2E21" w:rsidRDefault="002321F2" w14:paraId="282CC87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86" w:type="pct"/>
          </w:tcPr>
          <w:p w:rsidRPr="00CA5E0E" w:rsidR="002321F2" w:rsidP="00BB2E21" w:rsidRDefault="002321F2" w14:paraId="5914745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15" w:type="pct"/>
          </w:tcPr>
          <w:p w:rsidRPr="00CA5E0E" w:rsidR="002321F2" w:rsidP="00BB2E21" w:rsidRDefault="002321F2" w14:paraId="00BF52D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32" w:type="pct"/>
          </w:tcPr>
          <w:p w:rsidRPr="00CA5E0E" w:rsidR="002321F2" w:rsidP="00BB2E21" w:rsidRDefault="002321F2" w14:paraId="46DAE9C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2321F2" w:rsidTr="00BB2E21" w14:paraId="390F269A" w14:textId="77777777">
        <w:tc>
          <w:tcPr>
            <w:cnfStyle w:val="001000000000" w:firstRow="0" w:lastRow="0" w:firstColumn="1" w:lastColumn="0" w:oddVBand="0" w:evenVBand="0" w:oddHBand="0" w:evenHBand="0" w:firstRowFirstColumn="0" w:firstRowLastColumn="0" w:lastRowFirstColumn="0" w:lastRowLastColumn="0"/>
            <w:tcW w:w="2146" w:type="pct"/>
          </w:tcPr>
          <w:p w:rsidRPr="00CA5E0E" w:rsidR="002321F2" w:rsidP="00BB2E21" w:rsidRDefault="002321F2" w14:paraId="4E4973A0" w14:textId="77777777">
            <w:pPr>
              <w:rPr>
                <w:color w:val="auto"/>
              </w:rPr>
            </w:pPr>
            <w:r w:rsidRPr="00CA5E0E">
              <w:rPr>
                <w:color w:val="auto"/>
              </w:rPr>
              <w:t>Other (Please specify): __________________</w:t>
            </w:r>
          </w:p>
        </w:tc>
        <w:tc>
          <w:tcPr>
            <w:tcW w:w="462" w:type="pct"/>
          </w:tcPr>
          <w:p w:rsidRPr="00CA5E0E" w:rsidR="002321F2" w:rsidP="00BB2E21" w:rsidRDefault="002321F2" w14:paraId="72E58DB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392" w:type="pct"/>
          </w:tcPr>
          <w:p w:rsidRPr="00CA5E0E" w:rsidR="002321F2" w:rsidP="00BB2E21" w:rsidRDefault="002321F2" w14:paraId="6B79FE4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67" w:type="pct"/>
          </w:tcPr>
          <w:p w:rsidRPr="00CA5E0E" w:rsidR="002321F2" w:rsidP="00BB2E21" w:rsidRDefault="002321F2" w14:paraId="421D5D3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86" w:type="pct"/>
          </w:tcPr>
          <w:p w:rsidRPr="00CA5E0E" w:rsidR="002321F2" w:rsidP="00BB2E21" w:rsidRDefault="002321F2" w14:paraId="7B8EA67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15" w:type="pct"/>
          </w:tcPr>
          <w:p w:rsidRPr="00CA5E0E" w:rsidR="002321F2" w:rsidP="00BB2E21" w:rsidRDefault="002321F2" w14:paraId="2A9594C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32" w:type="pct"/>
          </w:tcPr>
          <w:p w:rsidRPr="00CA5E0E" w:rsidR="002321F2" w:rsidP="00BB2E21" w:rsidRDefault="002321F2" w14:paraId="477A475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w:t>
            </w:r>
          </w:p>
        </w:tc>
      </w:tr>
    </w:tbl>
    <w:p w:rsidRPr="00CA5E0E" w:rsidR="002321F2" w:rsidP="001A62B8" w:rsidRDefault="002321F2" w14:paraId="7FB50AE2" w14:textId="77777777">
      <w:pPr>
        <w:pStyle w:val="Heading4"/>
        <w:numPr>
          <w:ilvl w:val="0"/>
          <w:numId w:val="58"/>
        </w:numPr>
      </w:pPr>
    </w:p>
    <w:p w:rsidRPr="00CA5E0E" w:rsidR="002321F2" w:rsidP="002321F2" w:rsidRDefault="002321F2" w14:paraId="5F6F7823" w14:textId="77777777">
      <w:pPr>
        <w:rPr>
          <w:color w:val="auto"/>
        </w:rPr>
      </w:pPr>
      <w:r w:rsidRPr="00CA5E0E">
        <w:rPr>
          <w:color w:val="auto"/>
        </w:rPr>
        <w:t>From the sources below, which was your primary source of information about [TOPIC/ACTIVITY]? (Please select one)</w:t>
      </w:r>
    </w:p>
    <w:tbl>
      <w:tblPr>
        <w:tblW w:w="7200" w:type="dxa"/>
        <w:tblLook w:val="04A0" w:firstRow="1" w:lastRow="0" w:firstColumn="1" w:lastColumn="0" w:noHBand="0" w:noVBand="1"/>
      </w:tblPr>
      <w:tblGrid>
        <w:gridCol w:w="2400"/>
        <w:gridCol w:w="2400"/>
        <w:gridCol w:w="2400"/>
      </w:tblGrid>
      <w:tr w:rsidRPr="00CA5E0E" w:rsidR="002321F2" w:rsidTr="00BB2E21" w14:paraId="1BD85D91" w14:textId="77777777">
        <w:tc>
          <w:tcPr>
            <w:tcW w:w="2400" w:type="dxa"/>
          </w:tcPr>
          <w:p w:rsidRPr="00CA5E0E" w:rsidR="002321F2" w:rsidP="00BB2E21" w:rsidRDefault="002321F2" w14:paraId="5260B041" w14:textId="77777777">
            <w:pPr>
              <w:rPr>
                <w:color w:val="auto"/>
              </w:rPr>
            </w:pPr>
            <w:r w:rsidRPr="00CA5E0E">
              <w:rPr>
                <w:color w:val="auto"/>
              </w:rPr>
              <w:sym w:font="Wingdings 2" w:char="F0A3"/>
            </w:r>
            <w:r w:rsidRPr="00CA5E0E">
              <w:rPr>
                <w:color w:val="auto"/>
              </w:rPr>
              <w:t xml:space="preserve"> Brochure/map</w:t>
            </w:r>
          </w:p>
        </w:tc>
        <w:tc>
          <w:tcPr>
            <w:tcW w:w="2400" w:type="dxa"/>
          </w:tcPr>
          <w:p w:rsidRPr="00CA5E0E" w:rsidR="002321F2" w:rsidP="00BB2E21" w:rsidRDefault="002321F2" w14:paraId="625689C6" w14:textId="77777777">
            <w:pPr>
              <w:rPr>
                <w:color w:val="auto"/>
              </w:rPr>
            </w:pPr>
            <w:r w:rsidRPr="00CA5E0E">
              <w:rPr>
                <w:color w:val="auto"/>
              </w:rPr>
              <w:sym w:font="Wingdings 2" w:char="F0A3"/>
            </w:r>
            <w:r w:rsidRPr="00CA5E0E">
              <w:rPr>
                <w:color w:val="auto"/>
              </w:rPr>
              <w:t xml:space="preserve"> Staff/employee</w:t>
            </w:r>
          </w:p>
        </w:tc>
        <w:tc>
          <w:tcPr>
            <w:tcW w:w="2400" w:type="dxa"/>
          </w:tcPr>
          <w:p w:rsidRPr="00CA5E0E" w:rsidR="002321F2" w:rsidP="00BB2E21" w:rsidRDefault="002321F2" w14:paraId="2CF05ACE" w14:textId="77777777">
            <w:pPr>
              <w:rPr>
                <w:color w:val="auto"/>
              </w:rPr>
            </w:pPr>
            <w:r w:rsidRPr="00CA5E0E">
              <w:rPr>
                <w:color w:val="auto"/>
              </w:rPr>
              <w:sym w:font="Wingdings 2" w:char="F0A3"/>
            </w:r>
            <w:r w:rsidRPr="00CA5E0E">
              <w:rPr>
                <w:color w:val="auto"/>
              </w:rPr>
              <w:t xml:space="preserve"> Other visitors</w:t>
            </w:r>
          </w:p>
        </w:tc>
      </w:tr>
      <w:tr w:rsidRPr="00CA5E0E" w:rsidR="002321F2" w:rsidTr="00BB2E21" w14:paraId="4B1BC75D" w14:textId="77777777">
        <w:tc>
          <w:tcPr>
            <w:tcW w:w="2400" w:type="dxa"/>
          </w:tcPr>
          <w:p w:rsidRPr="00CA5E0E" w:rsidR="002321F2" w:rsidP="00BB2E21" w:rsidRDefault="002321F2" w14:paraId="568A3727" w14:textId="77777777">
            <w:pPr>
              <w:rPr>
                <w:color w:val="auto"/>
              </w:rPr>
            </w:pPr>
            <w:r w:rsidRPr="00CA5E0E">
              <w:rPr>
                <w:color w:val="auto"/>
              </w:rPr>
              <w:sym w:font="Wingdings 2" w:char="F0A3"/>
            </w:r>
            <w:r w:rsidRPr="00CA5E0E">
              <w:rPr>
                <w:color w:val="auto"/>
              </w:rPr>
              <w:t xml:space="preserve"> Newspaper</w:t>
            </w:r>
          </w:p>
        </w:tc>
        <w:tc>
          <w:tcPr>
            <w:tcW w:w="2400" w:type="dxa"/>
          </w:tcPr>
          <w:p w:rsidRPr="00CA5E0E" w:rsidR="002321F2" w:rsidP="00BB2E21" w:rsidRDefault="002321F2" w14:paraId="0F72A4D8" w14:textId="77777777">
            <w:pPr>
              <w:rPr>
                <w:color w:val="auto"/>
              </w:rPr>
            </w:pPr>
            <w:r w:rsidRPr="00CA5E0E">
              <w:rPr>
                <w:color w:val="auto"/>
              </w:rPr>
              <w:sym w:font="Wingdings 2" w:char="F0A3"/>
            </w:r>
            <w:r w:rsidRPr="00CA5E0E">
              <w:rPr>
                <w:color w:val="auto"/>
              </w:rPr>
              <w:t xml:space="preserve"> Interpretive program</w:t>
            </w:r>
          </w:p>
        </w:tc>
        <w:tc>
          <w:tcPr>
            <w:tcW w:w="2400" w:type="dxa"/>
          </w:tcPr>
          <w:p w:rsidRPr="00CA5E0E" w:rsidR="002321F2" w:rsidP="00BB2E21" w:rsidRDefault="002321F2" w14:paraId="3C2AA57F" w14:textId="77777777">
            <w:pPr>
              <w:rPr>
                <w:color w:val="auto"/>
              </w:rPr>
            </w:pPr>
            <w:r w:rsidRPr="00CA5E0E">
              <w:rPr>
                <w:color w:val="auto"/>
              </w:rPr>
              <w:sym w:font="Wingdings 2" w:char="F0A3"/>
            </w:r>
            <w:r w:rsidRPr="00CA5E0E">
              <w:rPr>
                <w:color w:val="auto"/>
              </w:rPr>
              <w:t xml:space="preserve"> Social media</w:t>
            </w:r>
          </w:p>
        </w:tc>
      </w:tr>
      <w:tr w:rsidRPr="00CA5E0E" w:rsidR="002321F2" w:rsidTr="00BB2E21" w14:paraId="6CCBBC9A" w14:textId="77777777">
        <w:tc>
          <w:tcPr>
            <w:tcW w:w="2400" w:type="dxa"/>
          </w:tcPr>
          <w:p w:rsidRPr="00CA5E0E" w:rsidR="002321F2" w:rsidP="00BB2E21" w:rsidRDefault="002321F2" w14:paraId="03BC068B" w14:textId="77777777">
            <w:pPr>
              <w:rPr>
                <w:color w:val="auto"/>
              </w:rPr>
            </w:pPr>
            <w:r w:rsidRPr="00CA5E0E">
              <w:rPr>
                <w:color w:val="auto"/>
              </w:rPr>
              <w:sym w:font="Wingdings 2" w:char="F0A3"/>
            </w:r>
            <w:r w:rsidRPr="00CA5E0E">
              <w:rPr>
                <w:color w:val="auto"/>
              </w:rPr>
              <w:t xml:space="preserve"> Website</w:t>
            </w:r>
          </w:p>
        </w:tc>
        <w:tc>
          <w:tcPr>
            <w:tcW w:w="2400" w:type="dxa"/>
          </w:tcPr>
          <w:p w:rsidRPr="00CA5E0E" w:rsidR="002321F2" w:rsidP="00BB2E21" w:rsidRDefault="002321F2" w14:paraId="5F53A81C" w14:textId="77777777">
            <w:pPr>
              <w:rPr>
                <w:color w:val="auto"/>
              </w:rPr>
            </w:pPr>
            <w:r w:rsidRPr="00CA5E0E">
              <w:rPr>
                <w:color w:val="auto"/>
              </w:rPr>
              <w:sym w:font="Wingdings 2" w:char="F0A3"/>
            </w:r>
            <w:r w:rsidRPr="00CA5E0E">
              <w:rPr>
                <w:color w:val="auto"/>
              </w:rPr>
              <w:t xml:space="preserve"> Signs</w:t>
            </w:r>
          </w:p>
        </w:tc>
        <w:tc>
          <w:tcPr>
            <w:tcW w:w="2400" w:type="dxa"/>
          </w:tcPr>
          <w:p w:rsidRPr="00CA5E0E" w:rsidR="002321F2" w:rsidP="00BB2E21" w:rsidRDefault="002321F2" w14:paraId="27651B0E" w14:textId="77777777">
            <w:pPr>
              <w:rPr>
                <w:color w:val="auto"/>
              </w:rPr>
            </w:pPr>
            <w:r w:rsidRPr="00CA5E0E">
              <w:rPr>
                <w:color w:val="auto"/>
              </w:rPr>
              <w:sym w:font="Wingdings 2" w:char="F0A3"/>
            </w:r>
            <w:r w:rsidRPr="00CA5E0E">
              <w:rPr>
                <w:color w:val="auto"/>
              </w:rPr>
              <w:t xml:space="preserve"> Educational groups</w:t>
            </w:r>
          </w:p>
        </w:tc>
      </w:tr>
      <w:tr w:rsidRPr="00CA5E0E" w:rsidR="002321F2" w:rsidTr="00BB2E21" w14:paraId="6B476ACB" w14:textId="77777777">
        <w:tc>
          <w:tcPr>
            <w:tcW w:w="7200" w:type="dxa"/>
            <w:gridSpan w:val="3"/>
          </w:tcPr>
          <w:p w:rsidRPr="00CA5E0E" w:rsidR="002321F2" w:rsidP="00BB2E21" w:rsidRDefault="002321F2" w14:paraId="5F0F5BF3" w14:textId="77777777">
            <w:pPr>
              <w:rPr>
                <w:color w:val="auto"/>
              </w:rPr>
            </w:pPr>
            <w:r w:rsidRPr="00CA5E0E">
              <w:rPr>
                <w:color w:val="auto"/>
              </w:rPr>
              <w:sym w:font="Wingdings 2" w:char="F0A3"/>
            </w:r>
            <w:r w:rsidRPr="00CA5E0E">
              <w:rPr>
                <w:color w:val="auto"/>
              </w:rPr>
              <w:t xml:space="preserve"> I did not use any of these</w:t>
            </w:r>
          </w:p>
        </w:tc>
      </w:tr>
    </w:tbl>
    <w:p w:rsidRPr="00CA5E0E" w:rsidR="002321F2" w:rsidP="001A62B8" w:rsidRDefault="002321F2" w14:paraId="3E3AAD60" w14:textId="77777777">
      <w:pPr>
        <w:pStyle w:val="Heading4"/>
        <w:numPr>
          <w:ilvl w:val="0"/>
          <w:numId w:val="58"/>
        </w:numPr>
      </w:pPr>
    </w:p>
    <w:p w:rsidRPr="00CA5E0E" w:rsidR="002321F2" w:rsidP="002321F2" w:rsidRDefault="002321F2" w14:paraId="717EAB06" w14:textId="77777777">
      <w:pPr>
        <w:rPr>
          <w:color w:val="auto"/>
        </w:rPr>
      </w:pPr>
      <w:r w:rsidRPr="00CA5E0E">
        <w:rPr>
          <w:color w:val="auto"/>
          <w:spacing w:val="-19"/>
        </w:rPr>
        <w:t>T</w:t>
      </w:r>
      <w:r w:rsidRPr="00CA5E0E">
        <w:rPr>
          <w:color w:val="auto"/>
        </w:rPr>
        <w:t xml:space="preserve">o </w:t>
      </w:r>
      <w:r w:rsidRPr="00CA5E0E">
        <w:rPr>
          <w:color w:val="auto"/>
          <w:spacing w:val="-2"/>
        </w:rPr>
        <w:t>w</w:t>
      </w:r>
      <w:r w:rsidRPr="00CA5E0E">
        <w:rPr>
          <w:color w:val="auto"/>
        </w:rPr>
        <w:t xml:space="preserve">hat </w:t>
      </w:r>
      <w:r w:rsidRPr="00CA5E0E">
        <w:rPr>
          <w:color w:val="auto"/>
          <w:spacing w:val="-4"/>
        </w:rPr>
        <w:t>e</w:t>
      </w:r>
      <w:r w:rsidRPr="00CA5E0E">
        <w:rPr>
          <w:color w:val="auto"/>
        </w:rPr>
        <w:t>x</w:t>
      </w:r>
      <w:r w:rsidRPr="00CA5E0E">
        <w:rPr>
          <w:color w:val="auto"/>
          <w:spacing w:val="-3"/>
        </w:rPr>
        <w:t>t</w:t>
      </w:r>
      <w:r w:rsidRPr="00CA5E0E">
        <w:rPr>
          <w:color w:val="auto"/>
        </w:rPr>
        <w:t xml:space="preserve">ent did </w:t>
      </w:r>
      <w:r w:rsidRPr="00CA5E0E">
        <w:rPr>
          <w:color w:val="auto"/>
          <w:spacing w:val="-6"/>
        </w:rPr>
        <w:t>y</w:t>
      </w:r>
      <w:r w:rsidRPr="00CA5E0E">
        <w:rPr>
          <w:color w:val="auto"/>
        </w:rPr>
        <w:t>ou ma</w:t>
      </w:r>
      <w:r w:rsidRPr="00CA5E0E">
        <w:rPr>
          <w:color w:val="auto"/>
          <w:spacing w:val="-4"/>
        </w:rPr>
        <w:t>k</w:t>
      </w:r>
      <w:r w:rsidRPr="00CA5E0E">
        <w:rPr>
          <w:color w:val="auto"/>
        </w:rPr>
        <w:t>e use of the foll</w:t>
      </w:r>
      <w:r w:rsidRPr="00CA5E0E">
        <w:rPr>
          <w:color w:val="auto"/>
          <w:spacing w:val="-4"/>
        </w:rPr>
        <w:t>o</w:t>
      </w:r>
      <w:r w:rsidRPr="00CA5E0E">
        <w:rPr>
          <w:color w:val="auto"/>
        </w:rPr>
        <w:t>wing for cur</w:t>
      </w:r>
      <w:r w:rsidRPr="00CA5E0E">
        <w:rPr>
          <w:color w:val="auto"/>
          <w:spacing w:val="-3"/>
        </w:rPr>
        <w:t>r</w:t>
      </w:r>
      <w:r w:rsidRPr="00CA5E0E">
        <w:rPr>
          <w:color w:val="auto"/>
        </w:rPr>
        <w:t>ent information about [activity] in [site]?</w:t>
      </w:r>
    </w:p>
    <w:tbl>
      <w:tblPr>
        <w:tblStyle w:val="SmallTable"/>
        <w:tblW w:w="9911" w:type="dxa"/>
        <w:tblLook w:val="04A0" w:firstRow="1" w:lastRow="0" w:firstColumn="1" w:lastColumn="0" w:noHBand="0" w:noVBand="1"/>
      </w:tblPr>
      <w:tblGrid>
        <w:gridCol w:w="5591"/>
        <w:gridCol w:w="864"/>
        <w:gridCol w:w="864"/>
        <w:gridCol w:w="864"/>
        <w:gridCol w:w="864"/>
        <w:gridCol w:w="864"/>
      </w:tblGrid>
      <w:tr w:rsidRPr="00CA5E0E" w:rsidR="002321F2" w:rsidTr="006E7673" w14:paraId="6A5200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91" w:type="dxa"/>
          </w:tcPr>
          <w:p w:rsidRPr="00CA5E0E" w:rsidR="002321F2" w:rsidP="00BB2E21" w:rsidRDefault="002321F2" w14:paraId="23740B01" w14:textId="77777777">
            <w:pPr>
              <w:rPr>
                <w:color w:val="auto"/>
              </w:rPr>
            </w:pPr>
          </w:p>
        </w:tc>
        <w:tc>
          <w:tcPr>
            <w:tcW w:w="864" w:type="dxa"/>
          </w:tcPr>
          <w:p w:rsidRPr="00CA5E0E" w:rsidR="002321F2" w:rsidP="00BB2E21" w:rsidRDefault="002321F2" w14:paraId="35D6E8BA"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p>
        </w:tc>
        <w:tc>
          <w:tcPr>
            <w:tcW w:w="864" w:type="dxa"/>
          </w:tcPr>
          <w:p w:rsidRPr="00CA5E0E" w:rsidR="002321F2" w:rsidP="00BF6B6F" w:rsidRDefault="002321F2" w14:paraId="10AAE65D" w14:textId="66629A4F">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Almost</w:t>
            </w:r>
            <w:r w:rsidR="00BF6B6F">
              <w:rPr>
                <w:color w:val="auto"/>
              </w:rPr>
              <w:br/>
            </w:r>
            <w:r w:rsidRPr="00CA5E0E">
              <w:rPr>
                <w:color w:val="auto"/>
              </w:rPr>
              <w:t>no use</w:t>
            </w:r>
          </w:p>
        </w:tc>
        <w:tc>
          <w:tcPr>
            <w:tcW w:w="864" w:type="dxa"/>
          </w:tcPr>
          <w:p w:rsidRPr="00CA5E0E" w:rsidR="002321F2" w:rsidP="00BF6B6F" w:rsidRDefault="002321F2" w14:paraId="07543982" w14:textId="19A330F6">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 little</w:t>
            </w:r>
            <w:r w:rsidR="00BF6B6F">
              <w:rPr>
                <w:color w:val="auto"/>
              </w:rPr>
              <w:br/>
            </w:r>
            <w:r w:rsidRPr="00CA5E0E">
              <w:rPr>
                <w:color w:val="auto"/>
              </w:rPr>
              <w:t>use</w:t>
            </w:r>
          </w:p>
        </w:tc>
        <w:tc>
          <w:tcPr>
            <w:tcW w:w="864" w:type="dxa"/>
          </w:tcPr>
          <w:p w:rsidRPr="00CA5E0E" w:rsidR="002321F2" w:rsidP="00BF6B6F" w:rsidRDefault="002321F2" w14:paraId="452EDAC9" w14:textId="58000EC8">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Some</w:t>
            </w:r>
            <w:r w:rsidR="00BF6B6F">
              <w:rPr>
                <w:color w:val="auto"/>
              </w:rPr>
              <w:br/>
            </w:r>
            <w:r w:rsidRPr="00CA5E0E">
              <w:rPr>
                <w:color w:val="auto"/>
              </w:rPr>
              <w:t>use</w:t>
            </w:r>
          </w:p>
        </w:tc>
        <w:tc>
          <w:tcPr>
            <w:tcW w:w="864" w:type="dxa"/>
          </w:tcPr>
          <w:p w:rsidRPr="00CA5E0E" w:rsidR="002321F2" w:rsidP="00BF6B6F" w:rsidRDefault="002321F2" w14:paraId="318C3174" w14:textId="73E7593A">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 lot of</w:t>
            </w:r>
            <w:r w:rsidR="00BF6B6F">
              <w:rPr>
                <w:color w:val="auto"/>
              </w:rPr>
              <w:br/>
            </w:r>
            <w:r w:rsidRPr="00CA5E0E">
              <w:rPr>
                <w:color w:val="auto"/>
              </w:rPr>
              <w:t>use</w:t>
            </w:r>
          </w:p>
        </w:tc>
      </w:tr>
      <w:tr w:rsidRPr="00CA5E0E" w:rsidR="005A1033" w:rsidTr="005A1033" w14:paraId="45C656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66DF05FC" w14:textId="77777777">
            <w:pPr>
              <w:rPr>
                <w:color w:val="auto"/>
              </w:rPr>
            </w:pPr>
            <w:r w:rsidRPr="00CA5E0E">
              <w:rPr>
                <w:rFonts w:eastAsia="Cambria"/>
                <w:color w:val="auto"/>
                <w:spacing w:val="-17"/>
              </w:rPr>
              <w:t>T</w:t>
            </w:r>
            <w:r w:rsidRPr="00CA5E0E">
              <w:rPr>
                <w:rFonts w:eastAsia="Cambria"/>
                <w:color w:val="auto"/>
              </w:rPr>
              <w:t>alking with other [type of visitors]</w:t>
            </w:r>
          </w:p>
        </w:tc>
        <w:tc>
          <w:tcPr>
            <w:tcW w:w="864" w:type="dxa"/>
          </w:tcPr>
          <w:p w:rsidRPr="00CA5E0E" w:rsidR="002321F2" w:rsidP="00BB2E21" w:rsidRDefault="002321F2" w14:paraId="14F583B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29CBD8C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0C48327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48C4055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230D06B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321F2" w:rsidTr="006E7673" w14:paraId="6205CAF4" w14:textId="77777777">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65042BEF" w14:textId="77777777">
            <w:pPr>
              <w:rPr>
                <w:color w:val="auto"/>
              </w:rPr>
            </w:pPr>
            <w:r w:rsidRPr="00CA5E0E">
              <w:rPr>
                <w:color w:val="auto"/>
              </w:rPr>
              <w:t>Outdoor or recreation magazines</w:t>
            </w:r>
          </w:p>
        </w:tc>
        <w:tc>
          <w:tcPr>
            <w:tcW w:w="864" w:type="dxa"/>
          </w:tcPr>
          <w:p w:rsidRPr="00CA5E0E" w:rsidR="002321F2" w:rsidP="00BB2E21" w:rsidRDefault="002321F2" w14:paraId="6C164B9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2E5F8D1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22B3A68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6107A13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7CBFB81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A1033" w:rsidTr="005A1033" w14:paraId="2EAF14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1347DDDE" w14:textId="77777777">
            <w:pPr>
              <w:rPr>
                <w:color w:val="auto"/>
              </w:rPr>
            </w:pPr>
            <w:r w:rsidRPr="00CA5E0E">
              <w:rPr>
                <w:rFonts w:eastAsia="Cambria"/>
                <w:color w:val="auto"/>
              </w:rPr>
              <w:t>G</w:t>
            </w:r>
            <w:r w:rsidRPr="00CA5E0E">
              <w:rPr>
                <w:rFonts w:eastAsia="Cambria"/>
                <w:color w:val="auto"/>
                <w:spacing w:val="-3"/>
              </w:rPr>
              <w:t>o</w:t>
            </w:r>
            <w:r w:rsidRPr="00CA5E0E">
              <w:rPr>
                <w:rFonts w:eastAsia="Cambria"/>
                <w:color w:val="auto"/>
                <w:spacing w:val="-4"/>
              </w:rPr>
              <w:t>v</w:t>
            </w:r>
            <w:r w:rsidRPr="00CA5E0E">
              <w:rPr>
                <w:rFonts w:eastAsia="Cambria"/>
                <w:color w:val="auto"/>
              </w:rPr>
              <w:t>ernment agency publications</w:t>
            </w:r>
          </w:p>
        </w:tc>
        <w:tc>
          <w:tcPr>
            <w:tcW w:w="864" w:type="dxa"/>
          </w:tcPr>
          <w:p w:rsidRPr="00CA5E0E" w:rsidR="002321F2" w:rsidP="00BB2E21" w:rsidRDefault="002321F2" w14:paraId="47173E5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61BFDF1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18DE010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17DAE9B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4445392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321F2" w:rsidTr="006E7673" w14:paraId="227A9B04" w14:textId="77777777">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0DA29EA9" w14:textId="77777777">
            <w:pPr>
              <w:rPr>
                <w:color w:val="auto"/>
              </w:rPr>
            </w:pPr>
            <w:r w:rsidRPr="00CA5E0E">
              <w:rPr>
                <w:rFonts w:eastAsia="Cambria"/>
                <w:color w:val="auto"/>
              </w:rPr>
              <w:t>Conser</w:t>
            </w:r>
            <w:r w:rsidRPr="00CA5E0E">
              <w:rPr>
                <w:rFonts w:eastAsia="Cambria"/>
                <w:color w:val="auto"/>
                <w:spacing w:val="-5"/>
              </w:rPr>
              <w:t>v</w:t>
            </w:r>
            <w:r w:rsidRPr="00CA5E0E">
              <w:rPr>
                <w:rFonts w:eastAsia="Cambria"/>
                <w:color w:val="auto"/>
              </w:rPr>
              <w:t>ation o</w:t>
            </w:r>
            <w:r w:rsidRPr="00CA5E0E">
              <w:rPr>
                <w:rFonts w:eastAsia="Cambria"/>
                <w:color w:val="auto"/>
                <w:spacing w:val="-2"/>
              </w:rPr>
              <w:t>rg</w:t>
            </w:r>
            <w:r w:rsidRPr="00CA5E0E">
              <w:rPr>
                <w:rFonts w:eastAsia="Cambria"/>
                <w:color w:val="auto"/>
              </w:rPr>
              <w:t>anization publications</w:t>
            </w:r>
          </w:p>
        </w:tc>
        <w:tc>
          <w:tcPr>
            <w:tcW w:w="864" w:type="dxa"/>
          </w:tcPr>
          <w:p w:rsidRPr="00CA5E0E" w:rsidR="002321F2" w:rsidP="00BB2E21" w:rsidRDefault="002321F2" w14:paraId="32AD66E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4150830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48BF93B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789283B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27D49C3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A1033" w:rsidTr="005A1033" w14:paraId="643706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5499AD89" w14:textId="77777777">
            <w:pPr>
              <w:rPr>
                <w:color w:val="auto"/>
              </w:rPr>
            </w:pPr>
            <w:r w:rsidRPr="00CA5E0E">
              <w:rPr>
                <w:rFonts w:eastAsia="Cambria"/>
                <w:color w:val="auto"/>
              </w:rPr>
              <w:t>Ne</w:t>
            </w:r>
            <w:r w:rsidRPr="00CA5E0E">
              <w:rPr>
                <w:rFonts w:eastAsia="Cambria"/>
                <w:color w:val="auto"/>
                <w:spacing w:val="-2"/>
              </w:rPr>
              <w:t>w</w:t>
            </w:r>
            <w:r w:rsidRPr="00CA5E0E">
              <w:rPr>
                <w:rFonts w:eastAsia="Cambria"/>
                <w:color w:val="auto"/>
              </w:rPr>
              <w:t>spaper</w:t>
            </w:r>
            <w:r w:rsidRPr="00CA5E0E">
              <w:rPr>
                <w:rFonts w:eastAsia="Cambria"/>
                <w:color w:val="auto"/>
                <w:spacing w:val="10"/>
              </w:rPr>
              <w:t>s</w:t>
            </w:r>
          </w:p>
        </w:tc>
        <w:tc>
          <w:tcPr>
            <w:tcW w:w="864" w:type="dxa"/>
          </w:tcPr>
          <w:p w:rsidRPr="00CA5E0E" w:rsidR="002321F2" w:rsidP="00BB2E21" w:rsidRDefault="002321F2" w14:paraId="26A34CB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61C3E50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3336D6E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59DF11B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5DB7835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321F2" w:rsidTr="006E7673" w14:paraId="0AE193BC" w14:textId="77777777">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2E0C26DC" w14:textId="77777777">
            <w:pPr>
              <w:rPr>
                <w:color w:val="auto"/>
              </w:rPr>
            </w:pPr>
            <w:r w:rsidRPr="00CA5E0E">
              <w:rPr>
                <w:rFonts w:eastAsia="Cambria"/>
                <w:color w:val="auto"/>
              </w:rPr>
              <w:t>Specialized recreation shops/companies</w:t>
            </w:r>
          </w:p>
        </w:tc>
        <w:tc>
          <w:tcPr>
            <w:tcW w:w="864" w:type="dxa"/>
          </w:tcPr>
          <w:p w:rsidRPr="00CA5E0E" w:rsidR="002321F2" w:rsidP="00BB2E21" w:rsidRDefault="002321F2" w14:paraId="233B979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40337B9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1219DDE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05628C5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30AD7EA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A1033" w:rsidTr="005A1033" w14:paraId="709C86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0AED4175" w14:textId="77777777">
            <w:pPr>
              <w:rPr>
                <w:rFonts w:eastAsia="Cambria"/>
                <w:color w:val="auto"/>
              </w:rPr>
            </w:pPr>
            <w:r w:rsidRPr="00CA5E0E">
              <w:rPr>
                <w:rFonts w:eastAsia="Cambria"/>
                <w:color w:val="auto"/>
              </w:rPr>
              <w:t>Club meetings</w:t>
            </w:r>
          </w:p>
        </w:tc>
        <w:tc>
          <w:tcPr>
            <w:tcW w:w="864" w:type="dxa"/>
          </w:tcPr>
          <w:p w:rsidRPr="00CA5E0E" w:rsidR="002321F2" w:rsidP="00BB2E21" w:rsidRDefault="002321F2" w14:paraId="4AF4D4C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2D93EE1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1F220F1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78A9052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073753F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321F2" w:rsidTr="006E7673" w14:paraId="30285263" w14:textId="77777777">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3FE7FFFB" w14:textId="77777777">
            <w:pPr>
              <w:rPr>
                <w:rFonts w:eastAsia="Cambria"/>
                <w:color w:val="auto"/>
              </w:rPr>
            </w:pPr>
            <w:r w:rsidRPr="00CA5E0E">
              <w:rPr>
                <w:rFonts w:eastAsia="Cambria"/>
                <w:color w:val="auto"/>
                <w:spacing w:val="-18"/>
              </w:rPr>
              <w:t>T</w:t>
            </w:r>
            <w:r w:rsidRPr="00CA5E0E">
              <w:rPr>
                <w:rFonts w:eastAsia="Cambria"/>
                <w:color w:val="auto"/>
              </w:rPr>
              <w:t>el</w:t>
            </w:r>
            <w:r w:rsidRPr="00CA5E0E">
              <w:rPr>
                <w:rFonts w:eastAsia="Cambria"/>
                <w:color w:val="auto"/>
                <w:spacing w:val="-2"/>
              </w:rPr>
              <w:t>e</w:t>
            </w:r>
            <w:r w:rsidRPr="00CA5E0E">
              <w:rPr>
                <w:rFonts w:eastAsia="Cambria"/>
                <w:color w:val="auto"/>
              </w:rPr>
              <w:t>vision</w:t>
            </w:r>
          </w:p>
        </w:tc>
        <w:tc>
          <w:tcPr>
            <w:tcW w:w="864" w:type="dxa"/>
          </w:tcPr>
          <w:p w:rsidRPr="00CA5E0E" w:rsidR="002321F2" w:rsidP="00BB2E21" w:rsidRDefault="002321F2" w14:paraId="4254055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2C5DCD8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25A33FC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02D1F5C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4BCDC5C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A1033" w:rsidTr="005A1033" w14:paraId="053AD6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15ED5F35" w14:textId="77777777">
            <w:pPr>
              <w:rPr>
                <w:rFonts w:eastAsia="Cambria"/>
                <w:color w:val="auto"/>
                <w:spacing w:val="-18"/>
              </w:rPr>
            </w:pPr>
            <w:r w:rsidRPr="00CA5E0E">
              <w:rPr>
                <w:rFonts w:eastAsia="Cambria"/>
                <w:color w:val="auto"/>
                <w:spacing w:val="-2"/>
              </w:rPr>
              <w:t>R</w:t>
            </w:r>
            <w:r w:rsidRPr="00CA5E0E">
              <w:rPr>
                <w:rFonts w:eastAsia="Cambria"/>
                <w:color w:val="auto"/>
              </w:rPr>
              <w:t>adi</w:t>
            </w:r>
            <w:r w:rsidRPr="00CA5E0E">
              <w:rPr>
                <w:rFonts w:eastAsia="Cambria"/>
                <w:color w:val="auto"/>
                <w:spacing w:val="1"/>
              </w:rPr>
              <w:t>o</w:t>
            </w:r>
          </w:p>
        </w:tc>
        <w:tc>
          <w:tcPr>
            <w:tcW w:w="864" w:type="dxa"/>
          </w:tcPr>
          <w:p w:rsidRPr="00CA5E0E" w:rsidR="002321F2" w:rsidP="00BB2E21" w:rsidRDefault="002321F2" w14:paraId="4E6A336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5B436E6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44F054A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52EBF9E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41DE38E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321F2" w:rsidTr="006E7673" w14:paraId="598BDF96" w14:textId="77777777">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3D44F19A" w14:textId="77777777">
            <w:pPr>
              <w:rPr>
                <w:rFonts w:eastAsia="Cambria"/>
                <w:color w:val="auto"/>
                <w:spacing w:val="-2"/>
              </w:rPr>
            </w:pPr>
            <w:r w:rsidRPr="00CA5E0E">
              <w:rPr>
                <w:rFonts w:eastAsia="Cambria"/>
                <w:color w:val="auto"/>
              </w:rPr>
              <w:t>Online/in</w:t>
            </w:r>
            <w:r w:rsidRPr="00CA5E0E">
              <w:rPr>
                <w:rFonts w:eastAsia="Cambria"/>
                <w:color w:val="auto"/>
                <w:spacing w:val="-2"/>
              </w:rPr>
              <w:t>t</w:t>
            </w:r>
            <w:r w:rsidRPr="00CA5E0E">
              <w:rPr>
                <w:rFonts w:eastAsia="Cambria"/>
                <w:color w:val="auto"/>
              </w:rPr>
              <w:t xml:space="preserve">ernet </w:t>
            </w:r>
            <w:r w:rsidRPr="00CA5E0E">
              <w:rPr>
                <w:rFonts w:eastAsia="Cambria"/>
                <w:color w:val="auto"/>
                <w:spacing w:val="-3"/>
              </w:rPr>
              <w:t>r</w:t>
            </w:r>
            <w:r w:rsidRPr="00CA5E0E">
              <w:rPr>
                <w:rFonts w:eastAsia="Cambria"/>
                <w:color w:val="auto"/>
              </w:rPr>
              <w:t>esou</w:t>
            </w:r>
            <w:r w:rsidRPr="00CA5E0E">
              <w:rPr>
                <w:rFonts w:eastAsia="Cambria"/>
                <w:color w:val="auto"/>
                <w:spacing w:val="-4"/>
              </w:rPr>
              <w:t>r</w:t>
            </w:r>
            <w:r w:rsidRPr="00CA5E0E">
              <w:rPr>
                <w:rFonts w:eastAsia="Cambria"/>
                <w:color w:val="auto"/>
              </w:rPr>
              <w:t>ces</w:t>
            </w:r>
          </w:p>
        </w:tc>
        <w:tc>
          <w:tcPr>
            <w:tcW w:w="864" w:type="dxa"/>
          </w:tcPr>
          <w:p w:rsidRPr="00CA5E0E" w:rsidR="002321F2" w:rsidP="00BB2E21" w:rsidRDefault="002321F2" w14:paraId="18F584C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1DF2917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7DC45D2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7136547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4C544FF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A1033" w:rsidTr="005A1033" w14:paraId="1DBA04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660D742D" w14:textId="049E44E6">
            <w:pPr>
              <w:rPr>
                <w:rFonts w:eastAsia="Cambria"/>
                <w:color w:val="auto"/>
              </w:rPr>
            </w:pPr>
            <w:r w:rsidRPr="00CA5E0E">
              <w:rPr>
                <w:rFonts w:eastAsia="Cambria"/>
                <w:color w:val="auto"/>
                <w:spacing w:val="-17"/>
              </w:rPr>
              <w:t>T</w:t>
            </w:r>
            <w:r w:rsidRPr="00CA5E0E">
              <w:rPr>
                <w:rFonts w:eastAsia="Cambria"/>
                <w:color w:val="auto"/>
              </w:rPr>
              <w:t xml:space="preserve">alking with </w:t>
            </w:r>
            <w:r w:rsidR="00425673">
              <w:rPr>
                <w:rFonts w:eastAsia="Cambria"/>
                <w:color w:val="auto"/>
              </w:rPr>
              <w:t>[site]</w:t>
            </w:r>
            <w:r w:rsidRPr="00CA5E0E">
              <w:rPr>
                <w:rFonts w:eastAsia="Cambria"/>
                <w:color w:val="auto"/>
              </w:rPr>
              <w:t xml:space="preserve"> personnel</w:t>
            </w:r>
          </w:p>
        </w:tc>
        <w:tc>
          <w:tcPr>
            <w:tcW w:w="864" w:type="dxa"/>
          </w:tcPr>
          <w:p w:rsidRPr="00CA5E0E" w:rsidR="002321F2" w:rsidP="00BB2E21" w:rsidRDefault="002321F2" w14:paraId="2D2ED7C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79181F8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2D7DF65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545FB33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766BB98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321F2" w:rsidTr="006E7673" w14:paraId="6EDD9B1C" w14:textId="77777777">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045AF20E" w14:textId="2DA2E341">
            <w:pPr>
              <w:rPr>
                <w:rFonts w:eastAsia="Cambria"/>
                <w:color w:val="auto"/>
                <w:spacing w:val="-17"/>
              </w:rPr>
            </w:pPr>
            <w:r w:rsidRPr="00CA5E0E">
              <w:rPr>
                <w:rFonts w:eastAsia="Cambria"/>
                <w:color w:val="auto"/>
                <w:spacing w:val="-4"/>
              </w:rPr>
              <w:t>P</w:t>
            </w:r>
            <w:r w:rsidRPr="00CA5E0E">
              <w:rPr>
                <w:rFonts w:eastAsia="Cambria"/>
                <w:color w:val="auto"/>
              </w:rPr>
              <w:t>articipating in an in</w:t>
            </w:r>
            <w:r w:rsidRPr="00CA5E0E">
              <w:rPr>
                <w:rFonts w:eastAsia="Cambria"/>
                <w:color w:val="auto"/>
                <w:spacing w:val="-2"/>
              </w:rPr>
              <w:t>t</w:t>
            </w:r>
            <w:r w:rsidRPr="00CA5E0E">
              <w:rPr>
                <w:rFonts w:eastAsia="Cambria"/>
                <w:color w:val="auto"/>
              </w:rPr>
              <w:t>erp</w:t>
            </w:r>
            <w:r w:rsidRPr="00CA5E0E">
              <w:rPr>
                <w:rFonts w:eastAsia="Cambria"/>
                <w:color w:val="auto"/>
                <w:spacing w:val="-4"/>
              </w:rPr>
              <w:t>r</w:t>
            </w:r>
            <w:r w:rsidRPr="00CA5E0E">
              <w:rPr>
                <w:rFonts w:eastAsia="Cambria"/>
                <w:color w:val="auto"/>
              </w:rPr>
              <w:t>et</w:t>
            </w:r>
            <w:r w:rsidRPr="00CA5E0E">
              <w:rPr>
                <w:rFonts w:eastAsia="Cambria"/>
                <w:color w:val="auto"/>
                <w:spacing w:val="-4"/>
              </w:rPr>
              <w:t>iv</w:t>
            </w:r>
            <w:r w:rsidRPr="00CA5E0E">
              <w:rPr>
                <w:rFonts w:eastAsia="Cambria"/>
                <w:color w:val="auto"/>
              </w:rPr>
              <w:t>e act</w:t>
            </w:r>
            <w:r w:rsidRPr="00CA5E0E">
              <w:rPr>
                <w:rFonts w:eastAsia="Cambria"/>
                <w:color w:val="auto"/>
                <w:spacing w:val="-4"/>
              </w:rPr>
              <w:t>i</w:t>
            </w:r>
            <w:r w:rsidRPr="00CA5E0E">
              <w:rPr>
                <w:rFonts w:eastAsia="Cambria"/>
                <w:color w:val="auto"/>
              </w:rPr>
              <w:t xml:space="preserve">vity led </w:t>
            </w:r>
            <w:r w:rsidRPr="00CA5E0E">
              <w:rPr>
                <w:rFonts w:eastAsia="Cambria"/>
                <w:color w:val="auto"/>
                <w:spacing w:val="-3"/>
              </w:rPr>
              <w:t>b</w:t>
            </w:r>
            <w:r w:rsidRPr="00CA5E0E">
              <w:rPr>
                <w:rFonts w:eastAsia="Cambria"/>
                <w:color w:val="auto"/>
              </w:rPr>
              <w:t xml:space="preserve">y </w:t>
            </w:r>
            <w:r w:rsidR="00425673">
              <w:rPr>
                <w:rFonts w:eastAsia="Cambria"/>
                <w:color w:val="auto"/>
              </w:rPr>
              <w:t>[site]</w:t>
            </w:r>
            <w:r w:rsidRPr="00CA5E0E">
              <w:rPr>
                <w:rFonts w:eastAsia="Cambria"/>
                <w:color w:val="auto"/>
              </w:rPr>
              <w:t xml:space="preserve"> personnel</w:t>
            </w:r>
          </w:p>
        </w:tc>
        <w:tc>
          <w:tcPr>
            <w:tcW w:w="864" w:type="dxa"/>
          </w:tcPr>
          <w:p w:rsidRPr="00CA5E0E" w:rsidR="002321F2" w:rsidP="00BB2E21" w:rsidRDefault="002321F2" w14:paraId="3004B84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401EA10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7213B76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7970811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6C14A3D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A1033" w:rsidTr="005A1033" w14:paraId="4B1ABC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1" w:type="dxa"/>
          </w:tcPr>
          <w:p w:rsidRPr="00CA5E0E" w:rsidR="002321F2" w:rsidP="00BB2E21" w:rsidRDefault="002321F2" w14:paraId="469469B2" w14:textId="77777777">
            <w:pPr>
              <w:rPr>
                <w:rFonts w:eastAsia="Cambria"/>
                <w:color w:val="auto"/>
                <w:spacing w:val="-4"/>
              </w:rPr>
            </w:pPr>
            <w:r w:rsidRPr="00CA5E0E">
              <w:rPr>
                <w:rFonts w:eastAsia="Cambria"/>
                <w:color w:val="auto"/>
              </w:rPr>
              <w:t>Visiting an in</w:t>
            </w:r>
            <w:r w:rsidRPr="00CA5E0E">
              <w:rPr>
                <w:rFonts w:eastAsia="Cambria"/>
                <w:color w:val="auto"/>
                <w:spacing w:val="-3"/>
              </w:rPr>
              <w:t>f</w:t>
            </w:r>
            <w:r w:rsidRPr="00CA5E0E">
              <w:rPr>
                <w:rFonts w:eastAsia="Cambria"/>
                <w:color w:val="auto"/>
              </w:rPr>
              <w:t>ormation cen</w:t>
            </w:r>
            <w:r w:rsidRPr="00CA5E0E">
              <w:rPr>
                <w:rFonts w:eastAsia="Cambria"/>
                <w:color w:val="auto"/>
                <w:spacing w:val="-2"/>
              </w:rPr>
              <w:t>t</w:t>
            </w:r>
            <w:r w:rsidRPr="00CA5E0E">
              <w:rPr>
                <w:rFonts w:eastAsia="Cambria"/>
                <w:color w:val="auto"/>
              </w:rPr>
              <w:t>er</w:t>
            </w:r>
          </w:p>
        </w:tc>
        <w:tc>
          <w:tcPr>
            <w:tcW w:w="864" w:type="dxa"/>
          </w:tcPr>
          <w:p w:rsidRPr="00CA5E0E" w:rsidR="002321F2" w:rsidP="00BB2E21" w:rsidRDefault="002321F2" w14:paraId="46A7BA7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2321F2" w:rsidP="00BB2E21" w:rsidRDefault="002321F2" w14:paraId="2BAA2BA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2321F2" w:rsidP="00BB2E21" w:rsidRDefault="002321F2" w14:paraId="3A5A2C4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2321F2" w:rsidP="00BB2E21" w:rsidRDefault="002321F2" w14:paraId="306205A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2321F2" w:rsidP="00BB2E21" w:rsidRDefault="002321F2" w14:paraId="3B807BD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005C743E" w:rsidRDefault="005C743E" w14:paraId="5B98A772" w14:textId="77777777">
      <w:r>
        <w:br w:type="page"/>
      </w:r>
    </w:p>
    <w:p w:rsidRPr="00CA5E0E" w:rsidR="002321F2" w:rsidP="001A62B8" w:rsidRDefault="002321F2" w14:paraId="30AFB63E" w14:textId="77777777">
      <w:pPr>
        <w:pStyle w:val="Heading4"/>
        <w:numPr>
          <w:ilvl w:val="0"/>
          <w:numId w:val="58"/>
        </w:numPr>
      </w:pPr>
    </w:p>
    <w:p w:rsidRPr="00CA5E0E" w:rsidR="002321F2" w:rsidP="002321F2" w:rsidRDefault="002321F2" w14:paraId="715D269B" w14:textId="77777777">
      <w:pPr>
        <w:rPr>
          <w:rFonts w:eastAsia="MS Mincho" w:cs="Times New Roman"/>
          <w:color w:val="auto"/>
        </w:rPr>
      </w:pPr>
      <w:r w:rsidRPr="00CA5E0E">
        <w:rPr>
          <w:rFonts w:eastAsia="MS Mincho" w:cs="Times New Roman"/>
          <w:color w:val="auto"/>
        </w:rPr>
        <w:t>Did you use any of the following information sources to get information about appropriate behaviors while viewing [species] in [site]?</w:t>
      </w:r>
    </w:p>
    <w:p w:rsidRPr="00CA5E0E" w:rsidR="002321F2" w:rsidP="002321F2" w:rsidRDefault="002321F2" w14:paraId="1D9F001F" w14:textId="77777777">
      <w:pPr>
        <w:rPr>
          <w:rFonts w:eastAsia="MS Mincho" w:cs="Times New Roman"/>
          <w:color w:val="auto"/>
        </w:rPr>
      </w:pPr>
    </w:p>
    <w:tbl>
      <w:tblPr>
        <w:tblW w:w="0" w:type="auto"/>
        <w:tblLayout w:type="fixed"/>
        <w:tblCellMar>
          <w:left w:w="0" w:type="dxa"/>
          <w:right w:w="0" w:type="dxa"/>
        </w:tblCellMar>
        <w:tblLook w:val="04A0" w:firstRow="1" w:lastRow="0" w:firstColumn="1" w:lastColumn="0" w:noHBand="0" w:noVBand="1"/>
      </w:tblPr>
      <w:tblGrid>
        <w:gridCol w:w="4853"/>
        <w:gridCol w:w="1045"/>
        <w:gridCol w:w="1045"/>
        <w:gridCol w:w="1046"/>
        <w:gridCol w:w="1045"/>
        <w:gridCol w:w="1046"/>
      </w:tblGrid>
      <w:tr w:rsidRPr="00CA5E0E" w:rsidR="002321F2" w:rsidTr="001A7A20" w14:paraId="4DCB117D" w14:textId="77777777">
        <w:tc>
          <w:tcPr>
            <w:tcW w:w="4853" w:type="dxa"/>
          </w:tcPr>
          <w:p w:rsidRPr="00CA5E0E" w:rsidR="002321F2" w:rsidP="00BB2E21" w:rsidRDefault="002321F2" w14:paraId="77D469D1" w14:textId="77777777"/>
        </w:tc>
        <w:tc>
          <w:tcPr>
            <w:tcW w:w="5227" w:type="dxa"/>
            <w:gridSpan w:val="5"/>
          </w:tcPr>
          <w:p w:rsidRPr="00CA5E0E" w:rsidR="002321F2" w:rsidP="00BB2E21" w:rsidRDefault="002321F2" w14:paraId="2AEC7ED9" w14:textId="77777777">
            <w:pPr>
              <w:jc w:val="center"/>
              <w:rPr>
                <w:rFonts w:eastAsia="Times New Roman" w:cs="Times New Roman"/>
                <w:b/>
                <w:color w:val="auto"/>
              </w:rPr>
            </w:pPr>
            <w:r w:rsidRPr="00CA5E0E">
              <w:rPr>
                <w:rFonts w:eastAsia="Times New Roman" w:cs="Times New Roman"/>
                <w:b/>
                <w:color w:val="auto"/>
              </w:rPr>
              <w:t>How important and helpful was the information source?</w:t>
            </w:r>
          </w:p>
        </w:tc>
      </w:tr>
      <w:tr w:rsidRPr="00CA5E0E" w:rsidR="002321F2" w:rsidTr="001A7A20" w14:paraId="1F4F1F3C" w14:textId="77777777">
        <w:trPr>
          <w:trHeight w:val="777"/>
        </w:trPr>
        <w:tc>
          <w:tcPr>
            <w:tcW w:w="4853" w:type="dxa"/>
          </w:tcPr>
          <w:p w:rsidRPr="00CA5E0E" w:rsidR="002321F2" w:rsidP="00BB2E21" w:rsidRDefault="002321F2" w14:paraId="026ACD45" w14:textId="77777777">
            <w:r w:rsidRPr="00CA5E0E">
              <w:t>Did you use the [site] brochure/ map?</w:t>
            </w:r>
          </w:p>
          <w:p w:rsidRPr="00CA5E0E" w:rsidR="002321F2" w:rsidP="00BB2E21" w:rsidRDefault="002321F2" w14:paraId="56516FE9" w14:textId="77777777">
            <w:pPr>
              <w:rPr>
                <w:b/>
              </w:rPr>
            </w:pPr>
            <w:r w:rsidRPr="00CA5E0E">
              <w:rPr>
                <w:b/>
              </w:rPr>
              <w:sym w:font="Wingdings 2" w:char="F0A3"/>
            </w:r>
            <w:r w:rsidRPr="00CA5E0E">
              <w:rPr>
                <w:b/>
              </w:rPr>
              <w:t xml:space="preserve"> NO</w:t>
            </w:r>
          </w:p>
          <w:p w:rsidRPr="00CA5E0E" w:rsidR="002321F2" w:rsidP="00BB2E21" w:rsidRDefault="002321F2" w14:paraId="0D3F1F0F" w14:textId="77777777">
            <w:r w:rsidRPr="00CA5E0E">
              <w:rPr>
                <w:b/>
              </w:rPr>
              <w:sym w:font="Wingdings 2" w:char="F0A3"/>
            </w:r>
            <w:r w:rsidRPr="00CA5E0E">
              <w:rPr>
                <w:b/>
              </w:rPr>
              <w:t xml:space="preserve"> YES</w:t>
            </w:r>
          </w:p>
        </w:tc>
        <w:tc>
          <w:tcPr>
            <w:tcW w:w="1045" w:type="dxa"/>
            <w:vAlign w:val="bottom"/>
          </w:tcPr>
          <w:p w:rsidRPr="00CA5E0E" w:rsidR="002321F2" w:rsidP="00BB2E21" w:rsidRDefault="002321F2" w14:paraId="49972BA9" w14:textId="77777777">
            <w:pPr>
              <w:jc w:val="center"/>
              <w:rPr>
                <w:rFonts w:eastAsia="Times New Roman" w:cs="Times New Roman"/>
                <w:b/>
                <w:color w:val="auto"/>
                <w:sz w:val="20"/>
                <w:szCs w:val="20"/>
              </w:rPr>
            </w:pPr>
            <w:r w:rsidRPr="00CA5E0E">
              <w:rPr>
                <w:rFonts w:cs="Times New Roman"/>
                <w:b/>
                <w:color w:val="auto"/>
                <w:sz w:val="20"/>
                <w:szCs w:val="20"/>
              </w:rPr>
              <w:t>Not at all</w:t>
            </w:r>
          </w:p>
        </w:tc>
        <w:tc>
          <w:tcPr>
            <w:tcW w:w="1045" w:type="dxa"/>
            <w:vAlign w:val="bottom"/>
          </w:tcPr>
          <w:p w:rsidRPr="00CA5E0E" w:rsidR="002321F2" w:rsidP="00BB2E21" w:rsidRDefault="002321F2" w14:paraId="4772C87D" w14:textId="77777777">
            <w:pPr>
              <w:jc w:val="center"/>
              <w:rPr>
                <w:rFonts w:eastAsia="Times New Roman" w:cs="Times New Roman"/>
                <w:b/>
                <w:color w:val="auto"/>
                <w:sz w:val="20"/>
                <w:szCs w:val="20"/>
              </w:rPr>
            </w:pPr>
            <w:r w:rsidRPr="00CA5E0E">
              <w:rPr>
                <w:rFonts w:eastAsia="Times New Roman" w:cs="Times New Roman"/>
                <w:b/>
                <w:color w:val="auto"/>
                <w:sz w:val="20"/>
                <w:szCs w:val="20"/>
              </w:rPr>
              <w:t>Slightly</w:t>
            </w:r>
          </w:p>
        </w:tc>
        <w:tc>
          <w:tcPr>
            <w:tcW w:w="1046" w:type="dxa"/>
            <w:vAlign w:val="bottom"/>
          </w:tcPr>
          <w:p w:rsidRPr="00CA5E0E" w:rsidR="002321F2" w:rsidP="00BB2E21" w:rsidRDefault="002321F2" w14:paraId="198231F0" w14:textId="77777777">
            <w:pPr>
              <w:jc w:val="center"/>
              <w:rPr>
                <w:rFonts w:eastAsia="Times New Roman" w:cs="Times New Roman"/>
                <w:b/>
                <w:color w:val="auto"/>
                <w:sz w:val="20"/>
                <w:szCs w:val="20"/>
              </w:rPr>
            </w:pPr>
            <w:r w:rsidRPr="00CA5E0E">
              <w:rPr>
                <w:rFonts w:eastAsia="Times New Roman" w:cs="Times New Roman"/>
                <w:b/>
                <w:color w:val="auto"/>
                <w:sz w:val="20"/>
                <w:szCs w:val="20"/>
              </w:rPr>
              <w:t>Moderately</w:t>
            </w:r>
          </w:p>
        </w:tc>
        <w:tc>
          <w:tcPr>
            <w:tcW w:w="1045" w:type="dxa"/>
            <w:vAlign w:val="bottom"/>
          </w:tcPr>
          <w:p w:rsidRPr="00CA5E0E" w:rsidR="002321F2" w:rsidP="00BB2E21" w:rsidRDefault="002321F2" w14:paraId="32C28574" w14:textId="77777777">
            <w:pPr>
              <w:jc w:val="center"/>
              <w:rPr>
                <w:rFonts w:eastAsia="Times New Roman" w:cs="Times New Roman"/>
                <w:b/>
                <w:color w:val="auto"/>
                <w:sz w:val="20"/>
                <w:szCs w:val="20"/>
              </w:rPr>
            </w:pPr>
            <w:r w:rsidRPr="00CA5E0E">
              <w:rPr>
                <w:rFonts w:eastAsia="Times New Roman" w:cs="Times New Roman"/>
                <w:b/>
                <w:color w:val="auto"/>
                <w:sz w:val="20"/>
                <w:szCs w:val="20"/>
              </w:rPr>
              <w:t>Very</w:t>
            </w:r>
          </w:p>
        </w:tc>
        <w:tc>
          <w:tcPr>
            <w:tcW w:w="1046" w:type="dxa"/>
            <w:vAlign w:val="bottom"/>
          </w:tcPr>
          <w:p w:rsidRPr="00CA5E0E" w:rsidR="002321F2" w:rsidP="00BB2E21" w:rsidRDefault="002321F2" w14:paraId="6B866EA2" w14:textId="77777777">
            <w:pPr>
              <w:jc w:val="center"/>
              <w:rPr>
                <w:rFonts w:eastAsia="Times New Roman" w:cs="Times New Roman"/>
                <w:b/>
                <w:color w:val="auto"/>
                <w:sz w:val="20"/>
                <w:szCs w:val="20"/>
              </w:rPr>
            </w:pPr>
            <w:r w:rsidRPr="00CA5E0E">
              <w:rPr>
                <w:rFonts w:eastAsia="Times New Roman" w:cs="Times New Roman"/>
                <w:b/>
                <w:color w:val="auto"/>
                <w:sz w:val="20"/>
                <w:szCs w:val="20"/>
              </w:rPr>
              <w:t>Extremely</w:t>
            </w:r>
          </w:p>
        </w:tc>
      </w:tr>
      <w:tr w:rsidRPr="00CA5E0E" w:rsidR="002321F2" w:rsidTr="001A7A20" w14:paraId="6CFD6A50" w14:textId="77777777">
        <w:trPr>
          <w:trHeight w:val="368"/>
        </w:trPr>
        <w:tc>
          <w:tcPr>
            <w:tcW w:w="4853" w:type="dxa"/>
            <w:shd w:val="clear" w:color="auto" w:fill="F2F2F2" w:themeFill="background1" w:themeFillShade="F2"/>
          </w:tcPr>
          <w:p w:rsidRPr="00CA5E0E" w:rsidR="002321F2" w:rsidP="00BB2E21" w:rsidRDefault="002321F2" w14:paraId="396E074E" w14:textId="77777777">
            <w:pPr>
              <w:ind w:left="288"/>
            </w:pPr>
            <w:r w:rsidRPr="00CA5E0E">
              <w:t xml:space="preserve">How </w:t>
            </w:r>
            <w:r w:rsidRPr="00CA5E0E">
              <w:rPr>
                <w:b/>
              </w:rPr>
              <w:t>important</w:t>
            </w:r>
            <w:r w:rsidRPr="00CA5E0E">
              <w:t xml:space="preserve"> is the brochure/map for obtaining information?</w:t>
            </w:r>
          </w:p>
        </w:tc>
        <w:tc>
          <w:tcPr>
            <w:tcW w:w="1045" w:type="dxa"/>
            <w:shd w:val="clear" w:color="auto" w:fill="F2F2F2" w:themeFill="background1" w:themeFillShade="F2"/>
          </w:tcPr>
          <w:p w:rsidRPr="00CA5E0E" w:rsidR="002321F2" w:rsidP="00BB2E21" w:rsidRDefault="002321F2" w14:paraId="4D1B1241" w14:textId="77777777">
            <w:pPr>
              <w:jc w:val="center"/>
              <w:rPr>
                <w:rFonts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Pr="00CA5E0E" w:rsidR="002321F2" w:rsidP="00BB2E21" w:rsidRDefault="002321F2" w14:paraId="22981611" w14:textId="77777777">
            <w:pPr>
              <w:jc w:val="center"/>
              <w:rPr>
                <w:rFonts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Pr="00CA5E0E" w:rsidR="002321F2" w:rsidP="00BB2E21" w:rsidRDefault="002321F2" w14:paraId="3F934478" w14:textId="77777777">
            <w:pPr>
              <w:jc w:val="center"/>
              <w:rPr>
                <w:rFonts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Pr="00CA5E0E" w:rsidR="002321F2" w:rsidP="00BB2E21" w:rsidRDefault="002321F2" w14:paraId="0FB69593" w14:textId="77777777">
            <w:pPr>
              <w:jc w:val="center"/>
              <w:rPr>
                <w:rFonts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Pr="00CA5E0E" w:rsidR="002321F2" w:rsidP="00BB2E21" w:rsidRDefault="002321F2" w14:paraId="6A94E40B" w14:textId="77777777">
            <w:pPr>
              <w:jc w:val="center"/>
              <w:rPr>
                <w:rFonts w:cs="Times New Roman"/>
                <w:color w:val="auto"/>
                <w:sz w:val="20"/>
                <w:szCs w:val="20"/>
              </w:rPr>
            </w:pPr>
            <w:r w:rsidRPr="00CA5E0E">
              <w:rPr>
                <w:rFonts w:cs="Times New Roman"/>
                <w:color w:val="auto"/>
                <w:sz w:val="20"/>
                <w:szCs w:val="20"/>
              </w:rPr>
              <w:t>5</w:t>
            </w:r>
          </w:p>
        </w:tc>
      </w:tr>
      <w:tr w:rsidRPr="00CA5E0E" w:rsidR="002321F2" w:rsidTr="001A7A20" w14:paraId="2FC242C8" w14:textId="77777777">
        <w:trPr>
          <w:trHeight w:val="477"/>
        </w:trPr>
        <w:tc>
          <w:tcPr>
            <w:tcW w:w="4853" w:type="dxa"/>
            <w:shd w:val="clear" w:color="auto" w:fill="F2F2F2" w:themeFill="background1" w:themeFillShade="F2"/>
          </w:tcPr>
          <w:p w:rsidRPr="00CA5E0E" w:rsidR="002321F2" w:rsidP="00BB2E21" w:rsidRDefault="002321F2" w14:paraId="50E4639E" w14:textId="77777777">
            <w:pPr>
              <w:ind w:left="288"/>
            </w:pPr>
            <w:r w:rsidRPr="00CA5E0E">
              <w:t xml:space="preserve">How </w:t>
            </w:r>
            <w:r w:rsidRPr="00CA5E0E">
              <w:rPr>
                <w:b/>
              </w:rPr>
              <w:t>helpful</w:t>
            </w:r>
            <w:r w:rsidRPr="00CA5E0E">
              <w:t xml:space="preserve"> was the brochure/map?</w:t>
            </w:r>
          </w:p>
        </w:tc>
        <w:tc>
          <w:tcPr>
            <w:tcW w:w="1045" w:type="dxa"/>
            <w:shd w:val="clear" w:color="auto" w:fill="F2F2F2" w:themeFill="background1" w:themeFillShade="F2"/>
          </w:tcPr>
          <w:p w:rsidRPr="00CA5E0E" w:rsidR="002321F2" w:rsidP="00BB2E21" w:rsidRDefault="002321F2" w14:paraId="64CE753F" w14:textId="77777777">
            <w:pPr>
              <w:jc w:val="center"/>
              <w:rPr>
                <w:rFonts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Pr="00CA5E0E" w:rsidR="002321F2" w:rsidP="00BB2E21" w:rsidRDefault="002321F2" w14:paraId="5F74CB59" w14:textId="77777777">
            <w:pPr>
              <w:jc w:val="center"/>
              <w:rPr>
                <w:rFonts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Pr="00CA5E0E" w:rsidR="002321F2" w:rsidP="00BB2E21" w:rsidRDefault="002321F2" w14:paraId="1EAA10E4" w14:textId="77777777">
            <w:pPr>
              <w:jc w:val="center"/>
              <w:rPr>
                <w:rFonts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Pr="00CA5E0E" w:rsidR="002321F2" w:rsidP="00BB2E21" w:rsidRDefault="002321F2" w14:paraId="7D56C275" w14:textId="77777777">
            <w:pPr>
              <w:jc w:val="center"/>
              <w:rPr>
                <w:rFonts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Pr="00CA5E0E" w:rsidR="002321F2" w:rsidP="00BB2E21" w:rsidRDefault="002321F2" w14:paraId="046EF539" w14:textId="77777777">
            <w:pPr>
              <w:jc w:val="center"/>
              <w:rPr>
                <w:rFonts w:cs="Times New Roman"/>
                <w:color w:val="auto"/>
                <w:sz w:val="20"/>
                <w:szCs w:val="20"/>
              </w:rPr>
            </w:pPr>
            <w:r w:rsidRPr="00CA5E0E">
              <w:rPr>
                <w:rFonts w:cs="Times New Roman"/>
                <w:color w:val="auto"/>
                <w:sz w:val="20"/>
                <w:szCs w:val="20"/>
              </w:rPr>
              <w:t>5</w:t>
            </w:r>
          </w:p>
        </w:tc>
      </w:tr>
      <w:tr w:rsidRPr="00CA5E0E" w:rsidR="002321F2" w:rsidTr="001A7A20" w14:paraId="5615B376" w14:textId="77777777">
        <w:trPr>
          <w:trHeight w:val="201"/>
        </w:trPr>
        <w:tc>
          <w:tcPr>
            <w:tcW w:w="4853" w:type="dxa"/>
          </w:tcPr>
          <w:p w:rsidRPr="00CA5E0E" w:rsidR="002321F2" w:rsidP="00BB2E21" w:rsidRDefault="002321F2" w14:paraId="4A88B98A" w14:textId="77777777"/>
        </w:tc>
        <w:tc>
          <w:tcPr>
            <w:tcW w:w="1045" w:type="dxa"/>
          </w:tcPr>
          <w:p w:rsidRPr="00CA5E0E" w:rsidR="002321F2" w:rsidP="00BB2E21" w:rsidRDefault="002321F2" w14:paraId="7A42B686" w14:textId="77777777">
            <w:pPr>
              <w:jc w:val="center"/>
              <w:rPr>
                <w:rFonts w:cs="Times New Roman"/>
                <w:color w:val="auto"/>
                <w:sz w:val="20"/>
                <w:szCs w:val="20"/>
              </w:rPr>
            </w:pPr>
          </w:p>
        </w:tc>
        <w:tc>
          <w:tcPr>
            <w:tcW w:w="1045" w:type="dxa"/>
          </w:tcPr>
          <w:p w:rsidRPr="00CA5E0E" w:rsidR="002321F2" w:rsidP="00BB2E21" w:rsidRDefault="002321F2" w14:paraId="6C613940" w14:textId="77777777">
            <w:pPr>
              <w:jc w:val="center"/>
              <w:rPr>
                <w:rFonts w:cs="Times New Roman"/>
                <w:color w:val="auto"/>
                <w:sz w:val="20"/>
                <w:szCs w:val="20"/>
              </w:rPr>
            </w:pPr>
          </w:p>
        </w:tc>
        <w:tc>
          <w:tcPr>
            <w:tcW w:w="1046" w:type="dxa"/>
          </w:tcPr>
          <w:p w:rsidRPr="00CA5E0E" w:rsidR="002321F2" w:rsidP="00BB2E21" w:rsidRDefault="002321F2" w14:paraId="68DE2EC7" w14:textId="77777777">
            <w:pPr>
              <w:jc w:val="center"/>
              <w:rPr>
                <w:rFonts w:cs="Times New Roman"/>
                <w:color w:val="auto"/>
                <w:sz w:val="20"/>
                <w:szCs w:val="20"/>
              </w:rPr>
            </w:pPr>
          </w:p>
        </w:tc>
        <w:tc>
          <w:tcPr>
            <w:tcW w:w="1045" w:type="dxa"/>
          </w:tcPr>
          <w:p w:rsidRPr="00CA5E0E" w:rsidR="002321F2" w:rsidP="00BB2E21" w:rsidRDefault="002321F2" w14:paraId="2EB5831A" w14:textId="77777777">
            <w:pPr>
              <w:jc w:val="center"/>
              <w:rPr>
                <w:rFonts w:cs="Times New Roman"/>
                <w:color w:val="auto"/>
                <w:sz w:val="20"/>
                <w:szCs w:val="20"/>
              </w:rPr>
            </w:pPr>
          </w:p>
        </w:tc>
        <w:tc>
          <w:tcPr>
            <w:tcW w:w="1046" w:type="dxa"/>
          </w:tcPr>
          <w:p w:rsidRPr="00CA5E0E" w:rsidR="002321F2" w:rsidP="00BB2E21" w:rsidRDefault="002321F2" w14:paraId="04734B20" w14:textId="77777777">
            <w:pPr>
              <w:jc w:val="center"/>
              <w:rPr>
                <w:rFonts w:cs="Times New Roman"/>
                <w:color w:val="auto"/>
                <w:sz w:val="20"/>
                <w:szCs w:val="20"/>
              </w:rPr>
            </w:pPr>
          </w:p>
        </w:tc>
      </w:tr>
      <w:tr w:rsidRPr="00CA5E0E" w:rsidR="002321F2" w:rsidTr="001A7A20" w14:paraId="4453EB9B" w14:textId="77777777">
        <w:trPr>
          <w:trHeight w:val="728"/>
        </w:trPr>
        <w:tc>
          <w:tcPr>
            <w:tcW w:w="4853" w:type="dxa"/>
          </w:tcPr>
          <w:p w:rsidRPr="00CA5E0E" w:rsidR="002321F2" w:rsidP="00BB2E21" w:rsidRDefault="002321F2" w14:paraId="19928F7C" w14:textId="77777777">
            <w:r w:rsidRPr="00CA5E0E">
              <w:t>Did you use the [site] newspaper?</w:t>
            </w:r>
          </w:p>
          <w:p w:rsidRPr="00CA5E0E" w:rsidR="002321F2" w:rsidP="00BB2E21" w:rsidRDefault="002321F2" w14:paraId="269744D1" w14:textId="77777777">
            <w:pPr>
              <w:rPr>
                <w:b/>
              </w:rPr>
            </w:pPr>
            <w:r w:rsidRPr="00CA5E0E">
              <w:rPr>
                <w:b/>
              </w:rPr>
              <w:sym w:font="Wingdings 2" w:char="F0A3"/>
            </w:r>
            <w:r w:rsidRPr="00CA5E0E">
              <w:rPr>
                <w:b/>
              </w:rPr>
              <w:t xml:space="preserve"> NO</w:t>
            </w:r>
          </w:p>
          <w:p w:rsidRPr="00CA5E0E" w:rsidR="002321F2" w:rsidP="00BB2E21" w:rsidRDefault="002321F2" w14:paraId="1437C551" w14:textId="77777777">
            <w:r w:rsidRPr="00CA5E0E">
              <w:rPr>
                <w:b/>
              </w:rPr>
              <w:sym w:font="Wingdings 2" w:char="F0A3"/>
            </w:r>
            <w:r w:rsidRPr="00CA5E0E">
              <w:rPr>
                <w:b/>
              </w:rPr>
              <w:t xml:space="preserve"> YES</w:t>
            </w:r>
          </w:p>
        </w:tc>
        <w:tc>
          <w:tcPr>
            <w:tcW w:w="1045" w:type="dxa"/>
          </w:tcPr>
          <w:p w:rsidRPr="00CA5E0E" w:rsidR="002321F2" w:rsidP="00BB2E21" w:rsidRDefault="002321F2" w14:paraId="3A998187" w14:textId="77777777">
            <w:pPr>
              <w:jc w:val="center"/>
              <w:rPr>
                <w:rFonts w:eastAsia="Times New Roman" w:cs="Times New Roman"/>
                <w:color w:val="auto"/>
                <w:sz w:val="20"/>
                <w:szCs w:val="20"/>
              </w:rPr>
            </w:pPr>
          </w:p>
        </w:tc>
        <w:tc>
          <w:tcPr>
            <w:tcW w:w="1045" w:type="dxa"/>
          </w:tcPr>
          <w:p w:rsidRPr="00CA5E0E" w:rsidR="002321F2" w:rsidP="00BB2E21" w:rsidRDefault="002321F2" w14:paraId="2E0AEE5D" w14:textId="77777777">
            <w:pPr>
              <w:jc w:val="center"/>
              <w:rPr>
                <w:rFonts w:eastAsia="Times New Roman" w:cs="Times New Roman"/>
                <w:color w:val="auto"/>
                <w:sz w:val="20"/>
                <w:szCs w:val="20"/>
              </w:rPr>
            </w:pPr>
          </w:p>
        </w:tc>
        <w:tc>
          <w:tcPr>
            <w:tcW w:w="1046" w:type="dxa"/>
          </w:tcPr>
          <w:p w:rsidRPr="00CA5E0E" w:rsidR="002321F2" w:rsidP="00BB2E21" w:rsidRDefault="002321F2" w14:paraId="746722D9" w14:textId="77777777">
            <w:pPr>
              <w:jc w:val="center"/>
              <w:rPr>
                <w:rFonts w:eastAsia="Times New Roman" w:cs="Times New Roman"/>
                <w:color w:val="auto"/>
                <w:sz w:val="20"/>
                <w:szCs w:val="20"/>
              </w:rPr>
            </w:pPr>
          </w:p>
        </w:tc>
        <w:tc>
          <w:tcPr>
            <w:tcW w:w="1045" w:type="dxa"/>
          </w:tcPr>
          <w:p w:rsidRPr="00CA5E0E" w:rsidR="002321F2" w:rsidP="00BB2E21" w:rsidRDefault="002321F2" w14:paraId="33B0E076" w14:textId="77777777">
            <w:pPr>
              <w:jc w:val="center"/>
              <w:rPr>
                <w:rFonts w:eastAsia="Times New Roman" w:cs="Times New Roman"/>
                <w:color w:val="auto"/>
                <w:sz w:val="20"/>
                <w:szCs w:val="20"/>
              </w:rPr>
            </w:pPr>
          </w:p>
        </w:tc>
        <w:tc>
          <w:tcPr>
            <w:tcW w:w="1046" w:type="dxa"/>
          </w:tcPr>
          <w:p w:rsidRPr="00CA5E0E" w:rsidR="002321F2" w:rsidP="00BB2E21" w:rsidRDefault="002321F2" w14:paraId="239FCBA3" w14:textId="77777777">
            <w:pPr>
              <w:spacing w:after="80"/>
              <w:jc w:val="center"/>
              <w:rPr>
                <w:rFonts w:eastAsia="Times New Roman" w:cs="Times New Roman"/>
                <w:color w:val="auto"/>
                <w:sz w:val="20"/>
                <w:szCs w:val="20"/>
              </w:rPr>
            </w:pPr>
          </w:p>
        </w:tc>
      </w:tr>
      <w:tr w:rsidRPr="00CA5E0E" w:rsidR="002321F2" w:rsidTr="001A7A20" w14:paraId="27158CB3" w14:textId="77777777">
        <w:trPr>
          <w:trHeight w:val="469"/>
        </w:trPr>
        <w:tc>
          <w:tcPr>
            <w:tcW w:w="4853" w:type="dxa"/>
            <w:shd w:val="clear" w:color="auto" w:fill="F2F2F2" w:themeFill="background1" w:themeFillShade="F2"/>
          </w:tcPr>
          <w:p w:rsidRPr="00CA5E0E" w:rsidR="002321F2" w:rsidP="00BB2E21" w:rsidRDefault="002321F2" w14:paraId="62826668" w14:textId="77777777">
            <w:r w:rsidRPr="00CA5E0E">
              <w:t xml:space="preserve">How </w:t>
            </w:r>
            <w:r w:rsidRPr="00CA5E0E">
              <w:rPr>
                <w:b/>
              </w:rPr>
              <w:t>important</w:t>
            </w:r>
            <w:r w:rsidRPr="00CA5E0E">
              <w:t xml:space="preserve"> is the newspaper for obtaining information?</w:t>
            </w:r>
          </w:p>
        </w:tc>
        <w:tc>
          <w:tcPr>
            <w:tcW w:w="1045" w:type="dxa"/>
            <w:shd w:val="clear" w:color="auto" w:fill="F2F2F2" w:themeFill="background1" w:themeFillShade="F2"/>
          </w:tcPr>
          <w:p w:rsidRPr="00CA5E0E" w:rsidR="002321F2" w:rsidP="00BB2E21" w:rsidRDefault="002321F2" w14:paraId="3F9FA076" w14:textId="77777777">
            <w:pPr>
              <w:jc w:val="center"/>
              <w:rPr>
                <w:rFonts w:eastAsia="Times New Roman"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Pr="00CA5E0E" w:rsidR="002321F2" w:rsidP="00BB2E21" w:rsidRDefault="002321F2" w14:paraId="69DBB24B" w14:textId="77777777">
            <w:pPr>
              <w:jc w:val="center"/>
              <w:rPr>
                <w:rFonts w:eastAsia="Times New Roman"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Pr="00CA5E0E" w:rsidR="002321F2" w:rsidP="00BB2E21" w:rsidRDefault="002321F2" w14:paraId="2C53E8E0" w14:textId="77777777">
            <w:pPr>
              <w:jc w:val="center"/>
              <w:rPr>
                <w:rFonts w:eastAsia="Times New Roman"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Pr="00CA5E0E" w:rsidR="002321F2" w:rsidP="00BB2E21" w:rsidRDefault="002321F2" w14:paraId="2A1995FE" w14:textId="77777777">
            <w:pPr>
              <w:jc w:val="center"/>
              <w:rPr>
                <w:rFonts w:eastAsia="Times New Roman"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Pr="00CA5E0E" w:rsidR="002321F2" w:rsidP="00BB2E21" w:rsidRDefault="002321F2" w14:paraId="329C0917" w14:textId="77777777">
            <w:pPr>
              <w:spacing w:after="200"/>
              <w:jc w:val="center"/>
              <w:rPr>
                <w:rFonts w:eastAsia="Times New Roman" w:cs="Times New Roman"/>
                <w:color w:val="auto"/>
                <w:sz w:val="20"/>
                <w:szCs w:val="20"/>
              </w:rPr>
            </w:pPr>
            <w:r w:rsidRPr="00CA5E0E">
              <w:rPr>
                <w:rFonts w:cs="Times New Roman"/>
                <w:color w:val="auto"/>
                <w:sz w:val="20"/>
                <w:szCs w:val="20"/>
              </w:rPr>
              <w:t>5</w:t>
            </w:r>
          </w:p>
        </w:tc>
      </w:tr>
      <w:tr w:rsidRPr="00CA5E0E" w:rsidR="002321F2" w:rsidTr="001A7A20" w14:paraId="3272EC25" w14:textId="77777777">
        <w:trPr>
          <w:trHeight w:val="360"/>
        </w:trPr>
        <w:tc>
          <w:tcPr>
            <w:tcW w:w="4853" w:type="dxa"/>
            <w:shd w:val="clear" w:color="auto" w:fill="F2F2F2" w:themeFill="background1" w:themeFillShade="F2"/>
          </w:tcPr>
          <w:p w:rsidRPr="00CA5E0E" w:rsidR="002321F2" w:rsidP="00BB2E21" w:rsidRDefault="002321F2" w14:paraId="00C3849A" w14:textId="77777777">
            <w:r w:rsidRPr="00CA5E0E">
              <w:t>How</w:t>
            </w:r>
            <w:r w:rsidRPr="00CA5E0E">
              <w:rPr>
                <w:b/>
              </w:rPr>
              <w:t xml:space="preserve"> helpful</w:t>
            </w:r>
            <w:r w:rsidRPr="00CA5E0E">
              <w:t xml:space="preserve"> was the newspaper?</w:t>
            </w:r>
          </w:p>
        </w:tc>
        <w:tc>
          <w:tcPr>
            <w:tcW w:w="1045" w:type="dxa"/>
            <w:shd w:val="clear" w:color="auto" w:fill="F2F2F2" w:themeFill="background1" w:themeFillShade="F2"/>
          </w:tcPr>
          <w:p w:rsidRPr="00CA5E0E" w:rsidR="002321F2" w:rsidP="00BB2E21" w:rsidRDefault="002321F2" w14:paraId="67C2A5B1" w14:textId="77777777">
            <w:pPr>
              <w:jc w:val="center"/>
              <w:rPr>
                <w:rFonts w:eastAsia="Times New Roman"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Pr="00CA5E0E" w:rsidR="002321F2" w:rsidP="00BB2E21" w:rsidRDefault="002321F2" w14:paraId="315B556A" w14:textId="77777777">
            <w:pPr>
              <w:jc w:val="center"/>
              <w:rPr>
                <w:rFonts w:eastAsia="Times New Roman"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Pr="00CA5E0E" w:rsidR="002321F2" w:rsidP="00BB2E21" w:rsidRDefault="002321F2" w14:paraId="17E887D8" w14:textId="77777777">
            <w:pPr>
              <w:jc w:val="center"/>
              <w:rPr>
                <w:rFonts w:eastAsia="Times New Roman"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Pr="00CA5E0E" w:rsidR="002321F2" w:rsidP="00BB2E21" w:rsidRDefault="002321F2" w14:paraId="4EB0361F" w14:textId="77777777">
            <w:pPr>
              <w:jc w:val="center"/>
              <w:rPr>
                <w:rFonts w:eastAsia="Times New Roman"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Pr="00CA5E0E" w:rsidR="002321F2" w:rsidP="00BB2E21" w:rsidRDefault="002321F2" w14:paraId="59191622" w14:textId="77777777">
            <w:pPr>
              <w:spacing w:after="200"/>
              <w:jc w:val="center"/>
              <w:rPr>
                <w:rFonts w:eastAsia="Times New Roman" w:cs="Times New Roman"/>
                <w:color w:val="auto"/>
                <w:sz w:val="20"/>
                <w:szCs w:val="20"/>
              </w:rPr>
            </w:pPr>
            <w:r w:rsidRPr="00CA5E0E">
              <w:rPr>
                <w:rFonts w:cs="Times New Roman"/>
                <w:color w:val="auto"/>
                <w:sz w:val="20"/>
                <w:szCs w:val="20"/>
              </w:rPr>
              <w:t>5</w:t>
            </w:r>
          </w:p>
        </w:tc>
      </w:tr>
      <w:tr w:rsidRPr="00CA5E0E" w:rsidR="002321F2" w:rsidTr="001A7A20" w14:paraId="184F5DF3" w14:textId="77777777">
        <w:trPr>
          <w:trHeight w:val="201"/>
        </w:trPr>
        <w:tc>
          <w:tcPr>
            <w:tcW w:w="4853" w:type="dxa"/>
          </w:tcPr>
          <w:p w:rsidRPr="00CA5E0E" w:rsidR="002321F2" w:rsidP="00BB2E21" w:rsidRDefault="002321F2" w14:paraId="7DDA2074" w14:textId="77777777"/>
        </w:tc>
        <w:tc>
          <w:tcPr>
            <w:tcW w:w="1045" w:type="dxa"/>
          </w:tcPr>
          <w:p w:rsidRPr="00CA5E0E" w:rsidR="002321F2" w:rsidP="00BB2E21" w:rsidRDefault="002321F2" w14:paraId="341BFA40" w14:textId="77777777">
            <w:pPr>
              <w:jc w:val="center"/>
              <w:rPr>
                <w:rFonts w:eastAsia="Times New Roman" w:cs="Times New Roman"/>
                <w:color w:val="auto"/>
                <w:sz w:val="20"/>
                <w:szCs w:val="20"/>
              </w:rPr>
            </w:pPr>
          </w:p>
        </w:tc>
        <w:tc>
          <w:tcPr>
            <w:tcW w:w="1045" w:type="dxa"/>
          </w:tcPr>
          <w:p w:rsidRPr="00CA5E0E" w:rsidR="002321F2" w:rsidP="00BB2E21" w:rsidRDefault="002321F2" w14:paraId="305C49AF" w14:textId="77777777">
            <w:pPr>
              <w:jc w:val="center"/>
              <w:rPr>
                <w:rFonts w:eastAsia="Times New Roman" w:cs="Times New Roman"/>
                <w:color w:val="auto"/>
                <w:sz w:val="20"/>
                <w:szCs w:val="20"/>
              </w:rPr>
            </w:pPr>
          </w:p>
        </w:tc>
        <w:tc>
          <w:tcPr>
            <w:tcW w:w="1046" w:type="dxa"/>
          </w:tcPr>
          <w:p w:rsidRPr="00CA5E0E" w:rsidR="002321F2" w:rsidP="00BB2E21" w:rsidRDefault="002321F2" w14:paraId="5F838FA5" w14:textId="77777777">
            <w:pPr>
              <w:jc w:val="center"/>
              <w:rPr>
                <w:rFonts w:eastAsia="Times New Roman" w:cs="Times New Roman"/>
                <w:color w:val="auto"/>
                <w:sz w:val="20"/>
                <w:szCs w:val="20"/>
              </w:rPr>
            </w:pPr>
          </w:p>
        </w:tc>
        <w:tc>
          <w:tcPr>
            <w:tcW w:w="1045" w:type="dxa"/>
          </w:tcPr>
          <w:p w:rsidRPr="00CA5E0E" w:rsidR="002321F2" w:rsidP="00BB2E21" w:rsidRDefault="002321F2" w14:paraId="552A9B4F" w14:textId="77777777">
            <w:pPr>
              <w:jc w:val="center"/>
              <w:rPr>
                <w:rFonts w:eastAsia="Times New Roman" w:cs="Times New Roman"/>
                <w:color w:val="auto"/>
                <w:sz w:val="20"/>
                <w:szCs w:val="20"/>
              </w:rPr>
            </w:pPr>
          </w:p>
        </w:tc>
        <w:tc>
          <w:tcPr>
            <w:tcW w:w="1046" w:type="dxa"/>
          </w:tcPr>
          <w:p w:rsidRPr="00CA5E0E" w:rsidR="002321F2" w:rsidP="00BB2E21" w:rsidRDefault="002321F2" w14:paraId="5E9514E4" w14:textId="77777777">
            <w:pPr>
              <w:spacing w:after="80"/>
              <w:jc w:val="center"/>
              <w:rPr>
                <w:rFonts w:eastAsia="Times New Roman" w:cs="Times New Roman"/>
                <w:color w:val="auto"/>
                <w:sz w:val="20"/>
                <w:szCs w:val="20"/>
              </w:rPr>
            </w:pPr>
          </w:p>
        </w:tc>
      </w:tr>
      <w:tr w:rsidRPr="00CA5E0E" w:rsidR="002321F2" w:rsidTr="001A7A20" w14:paraId="1A6A2F31" w14:textId="77777777">
        <w:trPr>
          <w:trHeight w:val="755"/>
        </w:trPr>
        <w:tc>
          <w:tcPr>
            <w:tcW w:w="4853" w:type="dxa"/>
          </w:tcPr>
          <w:p w:rsidRPr="00CA5E0E" w:rsidR="002321F2" w:rsidP="00BB2E21" w:rsidRDefault="002321F2" w14:paraId="37D3F511" w14:textId="77777777">
            <w:r w:rsidRPr="00CA5E0E">
              <w:t>Did you use the [site] website?</w:t>
            </w:r>
          </w:p>
          <w:p w:rsidRPr="00CA5E0E" w:rsidR="002321F2" w:rsidP="00BB2E21" w:rsidRDefault="002321F2" w14:paraId="596D5315" w14:textId="77777777">
            <w:pPr>
              <w:rPr>
                <w:b/>
              </w:rPr>
            </w:pPr>
            <w:r w:rsidRPr="00CA5E0E">
              <w:rPr>
                <w:b/>
              </w:rPr>
              <w:sym w:font="Wingdings 2" w:char="F0A3"/>
            </w:r>
            <w:r w:rsidRPr="00CA5E0E">
              <w:rPr>
                <w:b/>
              </w:rPr>
              <w:t xml:space="preserve"> NO</w:t>
            </w:r>
          </w:p>
          <w:p w:rsidRPr="00CA5E0E" w:rsidR="002321F2" w:rsidP="00BB2E21" w:rsidRDefault="002321F2" w14:paraId="52193886" w14:textId="77777777">
            <w:r w:rsidRPr="00CA5E0E">
              <w:rPr>
                <w:b/>
              </w:rPr>
              <w:sym w:font="Wingdings 2" w:char="F0A3"/>
            </w:r>
            <w:r w:rsidRPr="00CA5E0E">
              <w:rPr>
                <w:b/>
              </w:rPr>
              <w:t xml:space="preserve"> YES</w:t>
            </w:r>
          </w:p>
        </w:tc>
        <w:tc>
          <w:tcPr>
            <w:tcW w:w="1045" w:type="dxa"/>
          </w:tcPr>
          <w:p w:rsidRPr="00CA5E0E" w:rsidR="002321F2" w:rsidP="00BB2E21" w:rsidRDefault="002321F2" w14:paraId="2C9A5C19" w14:textId="77777777">
            <w:pPr>
              <w:jc w:val="center"/>
              <w:rPr>
                <w:rFonts w:eastAsia="Times New Roman" w:cs="Times New Roman"/>
                <w:color w:val="auto"/>
                <w:sz w:val="20"/>
                <w:szCs w:val="20"/>
              </w:rPr>
            </w:pPr>
          </w:p>
        </w:tc>
        <w:tc>
          <w:tcPr>
            <w:tcW w:w="1045" w:type="dxa"/>
          </w:tcPr>
          <w:p w:rsidRPr="00CA5E0E" w:rsidR="002321F2" w:rsidP="00BB2E21" w:rsidRDefault="002321F2" w14:paraId="38CC08BE" w14:textId="77777777">
            <w:pPr>
              <w:jc w:val="center"/>
              <w:rPr>
                <w:rFonts w:eastAsia="Times New Roman" w:cs="Times New Roman"/>
                <w:color w:val="auto"/>
                <w:sz w:val="20"/>
                <w:szCs w:val="20"/>
              </w:rPr>
            </w:pPr>
          </w:p>
        </w:tc>
        <w:tc>
          <w:tcPr>
            <w:tcW w:w="1046" w:type="dxa"/>
          </w:tcPr>
          <w:p w:rsidRPr="00CA5E0E" w:rsidR="002321F2" w:rsidP="00BB2E21" w:rsidRDefault="002321F2" w14:paraId="06783CD0" w14:textId="77777777">
            <w:pPr>
              <w:jc w:val="center"/>
              <w:rPr>
                <w:rFonts w:eastAsia="Times New Roman" w:cs="Times New Roman"/>
                <w:color w:val="auto"/>
                <w:sz w:val="20"/>
                <w:szCs w:val="20"/>
              </w:rPr>
            </w:pPr>
          </w:p>
        </w:tc>
        <w:tc>
          <w:tcPr>
            <w:tcW w:w="1045" w:type="dxa"/>
          </w:tcPr>
          <w:p w:rsidRPr="00CA5E0E" w:rsidR="002321F2" w:rsidP="00BB2E21" w:rsidRDefault="002321F2" w14:paraId="4DC1BE98" w14:textId="77777777">
            <w:pPr>
              <w:jc w:val="center"/>
              <w:rPr>
                <w:rFonts w:eastAsia="Times New Roman" w:cs="Times New Roman"/>
                <w:color w:val="auto"/>
                <w:sz w:val="20"/>
                <w:szCs w:val="20"/>
              </w:rPr>
            </w:pPr>
          </w:p>
        </w:tc>
        <w:tc>
          <w:tcPr>
            <w:tcW w:w="1046" w:type="dxa"/>
          </w:tcPr>
          <w:p w:rsidRPr="00CA5E0E" w:rsidR="002321F2" w:rsidP="00BB2E21" w:rsidRDefault="002321F2" w14:paraId="1CB9AE8E" w14:textId="77777777">
            <w:pPr>
              <w:spacing w:after="80"/>
              <w:jc w:val="center"/>
              <w:rPr>
                <w:rFonts w:eastAsia="Times New Roman" w:cs="Times New Roman"/>
                <w:color w:val="auto"/>
                <w:sz w:val="20"/>
                <w:szCs w:val="20"/>
              </w:rPr>
            </w:pPr>
          </w:p>
        </w:tc>
      </w:tr>
      <w:tr w:rsidRPr="00CA5E0E" w:rsidR="002321F2" w:rsidTr="001A7A20" w14:paraId="0D452084" w14:textId="77777777">
        <w:trPr>
          <w:trHeight w:val="431"/>
        </w:trPr>
        <w:tc>
          <w:tcPr>
            <w:tcW w:w="4853" w:type="dxa"/>
            <w:shd w:val="clear" w:color="auto" w:fill="F2F2F2" w:themeFill="background1" w:themeFillShade="F2"/>
          </w:tcPr>
          <w:p w:rsidRPr="00CA5E0E" w:rsidR="002321F2" w:rsidP="00BB2E21" w:rsidRDefault="002321F2" w14:paraId="76A127B7" w14:textId="77777777">
            <w:r w:rsidRPr="00CA5E0E">
              <w:t xml:space="preserve">How </w:t>
            </w:r>
            <w:r w:rsidRPr="00CA5E0E">
              <w:rPr>
                <w:b/>
              </w:rPr>
              <w:t xml:space="preserve">important </w:t>
            </w:r>
            <w:r w:rsidRPr="00CA5E0E">
              <w:t>is the website for obtaining information?</w:t>
            </w:r>
          </w:p>
        </w:tc>
        <w:tc>
          <w:tcPr>
            <w:tcW w:w="1045" w:type="dxa"/>
            <w:shd w:val="clear" w:color="auto" w:fill="F2F2F2" w:themeFill="background1" w:themeFillShade="F2"/>
          </w:tcPr>
          <w:p w:rsidRPr="00CA5E0E" w:rsidR="002321F2" w:rsidP="00BB2E21" w:rsidRDefault="002321F2" w14:paraId="1F7D8B2C" w14:textId="77777777">
            <w:pPr>
              <w:jc w:val="center"/>
              <w:rPr>
                <w:rFonts w:eastAsia="Times New Roman"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Pr="00CA5E0E" w:rsidR="002321F2" w:rsidP="00BB2E21" w:rsidRDefault="002321F2" w14:paraId="2E50DBD8" w14:textId="77777777">
            <w:pPr>
              <w:jc w:val="center"/>
              <w:rPr>
                <w:rFonts w:eastAsia="Times New Roman"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Pr="00CA5E0E" w:rsidR="002321F2" w:rsidP="00BB2E21" w:rsidRDefault="002321F2" w14:paraId="6F0EC488" w14:textId="77777777">
            <w:pPr>
              <w:jc w:val="center"/>
              <w:rPr>
                <w:rFonts w:eastAsia="Times New Roman"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Pr="00CA5E0E" w:rsidR="002321F2" w:rsidP="00BB2E21" w:rsidRDefault="002321F2" w14:paraId="24969828" w14:textId="77777777">
            <w:pPr>
              <w:jc w:val="center"/>
              <w:rPr>
                <w:rFonts w:eastAsia="Times New Roman"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Pr="00CA5E0E" w:rsidR="002321F2" w:rsidP="00BB2E21" w:rsidRDefault="002321F2" w14:paraId="40580F06" w14:textId="77777777">
            <w:pPr>
              <w:spacing w:after="200"/>
              <w:jc w:val="center"/>
              <w:rPr>
                <w:rFonts w:eastAsia="Times New Roman" w:cs="Times New Roman"/>
                <w:color w:val="auto"/>
                <w:sz w:val="20"/>
                <w:szCs w:val="20"/>
              </w:rPr>
            </w:pPr>
            <w:r w:rsidRPr="00CA5E0E">
              <w:rPr>
                <w:rFonts w:cs="Times New Roman"/>
                <w:color w:val="auto"/>
                <w:sz w:val="20"/>
                <w:szCs w:val="20"/>
              </w:rPr>
              <w:t>5</w:t>
            </w:r>
          </w:p>
        </w:tc>
      </w:tr>
      <w:tr w:rsidRPr="00CA5E0E" w:rsidR="002321F2" w:rsidTr="001A7A20" w14:paraId="2EBC0FD0" w14:textId="77777777">
        <w:trPr>
          <w:trHeight w:val="423"/>
        </w:trPr>
        <w:tc>
          <w:tcPr>
            <w:tcW w:w="4853" w:type="dxa"/>
            <w:shd w:val="clear" w:color="auto" w:fill="F2F2F2" w:themeFill="background1" w:themeFillShade="F2"/>
          </w:tcPr>
          <w:p w:rsidRPr="00CA5E0E" w:rsidR="002321F2" w:rsidP="00BB2E21" w:rsidRDefault="002321F2" w14:paraId="2FFD186F" w14:textId="77777777">
            <w:r w:rsidRPr="00CA5E0E">
              <w:t xml:space="preserve">How </w:t>
            </w:r>
            <w:r w:rsidRPr="00CA5E0E">
              <w:rPr>
                <w:b/>
              </w:rPr>
              <w:t>helpful</w:t>
            </w:r>
            <w:r w:rsidRPr="00CA5E0E">
              <w:t xml:space="preserve"> was the website?</w:t>
            </w:r>
          </w:p>
        </w:tc>
        <w:tc>
          <w:tcPr>
            <w:tcW w:w="1045" w:type="dxa"/>
            <w:shd w:val="clear" w:color="auto" w:fill="F2F2F2" w:themeFill="background1" w:themeFillShade="F2"/>
          </w:tcPr>
          <w:p w:rsidRPr="00CA5E0E" w:rsidR="002321F2" w:rsidP="00BB2E21" w:rsidRDefault="002321F2" w14:paraId="1B9F21CF" w14:textId="77777777">
            <w:pPr>
              <w:jc w:val="center"/>
              <w:rPr>
                <w:rFonts w:eastAsia="Times New Roman"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Pr="00CA5E0E" w:rsidR="002321F2" w:rsidP="00BB2E21" w:rsidRDefault="002321F2" w14:paraId="42E0C09D" w14:textId="77777777">
            <w:pPr>
              <w:jc w:val="center"/>
              <w:rPr>
                <w:rFonts w:eastAsia="Times New Roman"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Pr="00CA5E0E" w:rsidR="002321F2" w:rsidP="00BB2E21" w:rsidRDefault="002321F2" w14:paraId="434A2CA3" w14:textId="77777777">
            <w:pPr>
              <w:jc w:val="center"/>
              <w:rPr>
                <w:rFonts w:eastAsia="Times New Roman"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Pr="00CA5E0E" w:rsidR="002321F2" w:rsidP="00BB2E21" w:rsidRDefault="002321F2" w14:paraId="0F9F4EBF" w14:textId="77777777">
            <w:pPr>
              <w:jc w:val="center"/>
              <w:rPr>
                <w:rFonts w:eastAsia="Times New Roman"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Pr="00CA5E0E" w:rsidR="002321F2" w:rsidP="00BB2E21" w:rsidRDefault="002321F2" w14:paraId="6D9CAD95" w14:textId="77777777">
            <w:pPr>
              <w:spacing w:after="200"/>
              <w:jc w:val="center"/>
              <w:rPr>
                <w:rFonts w:eastAsia="Times New Roman" w:cs="Times New Roman"/>
                <w:color w:val="auto"/>
                <w:sz w:val="20"/>
                <w:szCs w:val="20"/>
              </w:rPr>
            </w:pPr>
            <w:r w:rsidRPr="00CA5E0E">
              <w:rPr>
                <w:rFonts w:cs="Times New Roman"/>
                <w:color w:val="auto"/>
                <w:sz w:val="20"/>
                <w:szCs w:val="20"/>
              </w:rPr>
              <w:t>5</w:t>
            </w:r>
          </w:p>
        </w:tc>
      </w:tr>
      <w:tr w:rsidRPr="00CA5E0E" w:rsidR="002321F2" w:rsidTr="001A7A20" w14:paraId="5A5E909C" w14:textId="77777777">
        <w:trPr>
          <w:trHeight w:val="273"/>
        </w:trPr>
        <w:tc>
          <w:tcPr>
            <w:tcW w:w="4853" w:type="dxa"/>
          </w:tcPr>
          <w:p w:rsidRPr="00CA5E0E" w:rsidR="002321F2" w:rsidP="00BB2E21" w:rsidRDefault="002321F2" w14:paraId="7FB75A94" w14:textId="77777777"/>
        </w:tc>
        <w:tc>
          <w:tcPr>
            <w:tcW w:w="1045" w:type="dxa"/>
          </w:tcPr>
          <w:p w:rsidRPr="00CA5E0E" w:rsidR="002321F2" w:rsidP="00BB2E21" w:rsidRDefault="002321F2" w14:paraId="381ACC90" w14:textId="77777777">
            <w:pPr>
              <w:jc w:val="center"/>
              <w:rPr>
                <w:rFonts w:eastAsia="Times New Roman" w:cs="Times New Roman"/>
                <w:color w:val="auto"/>
                <w:sz w:val="20"/>
                <w:szCs w:val="20"/>
              </w:rPr>
            </w:pPr>
          </w:p>
        </w:tc>
        <w:tc>
          <w:tcPr>
            <w:tcW w:w="1045" w:type="dxa"/>
          </w:tcPr>
          <w:p w:rsidRPr="00CA5E0E" w:rsidR="002321F2" w:rsidP="00BB2E21" w:rsidRDefault="002321F2" w14:paraId="77268042" w14:textId="77777777">
            <w:pPr>
              <w:jc w:val="center"/>
              <w:rPr>
                <w:rFonts w:eastAsia="Times New Roman" w:cs="Times New Roman"/>
                <w:color w:val="auto"/>
                <w:sz w:val="20"/>
                <w:szCs w:val="20"/>
              </w:rPr>
            </w:pPr>
          </w:p>
        </w:tc>
        <w:tc>
          <w:tcPr>
            <w:tcW w:w="1046" w:type="dxa"/>
          </w:tcPr>
          <w:p w:rsidRPr="00CA5E0E" w:rsidR="002321F2" w:rsidP="00BB2E21" w:rsidRDefault="002321F2" w14:paraId="1B135CEA" w14:textId="77777777">
            <w:pPr>
              <w:jc w:val="center"/>
              <w:rPr>
                <w:rFonts w:eastAsia="Times New Roman" w:cs="Times New Roman"/>
                <w:color w:val="auto"/>
                <w:sz w:val="20"/>
                <w:szCs w:val="20"/>
              </w:rPr>
            </w:pPr>
          </w:p>
        </w:tc>
        <w:tc>
          <w:tcPr>
            <w:tcW w:w="1045" w:type="dxa"/>
          </w:tcPr>
          <w:p w:rsidRPr="00CA5E0E" w:rsidR="002321F2" w:rsidP="00BB2E21" w:rsidRDefault="002321F2" w14:paraId="50E03714" w14:textId="77777777">
            <w:pPr>
              <w:jc w:val="center"/>
              <w:rPr>
                <w:rFonts w:eastAsia="Times New Roman" w:cs="Times New Roman"/>
                <w:color w:val="auto"/>
                <w:sz w:val="20"/>
                <w:szCs w:val="20"/>
              </w:rPr>
            </w:pPr>
          </w:p>
        </w:tc>
        <w:tc>
          <w:tcPr>
            <w:tcW w:w="1046" w:type="dxa"/>
          </w:tcPr>
          <w:p w:rsidRPr="00CA5E0E" w:rsidR="002321F2" w:rsidP="00BB2E21" w:rsidRDefault="002321F2" w14:paraId="44ADCB57" w14:textId="77777777">
            <w:pPr>
              <w:spacing w:after="80"/>
              <w:jc w:val="center"/>
              <w:rPr>
                <w:rFonts w:eastAsia="Times New Roman" w:cs="Times New Roman"/>
                <w:color w:val="auto"/>
                <w:sz w:val="20"/>
                <w:szCs w:val="20"/>
              </w:rPr>
            </w:pPr>
          </w:p>
        </w:tc>
      </w:tr>
      <w:tr w:rsidRPr="00CA5E0E" w:rsidR="002321F2" w:rsidTr="001A7A20" w14:paraId="57A1C98F" w14:textId="77777777">
        <w:trPr>
          <w:trHeight w:val="962"/>
        </w:trPr>
        <w:tc>
          <w:tcPr>
            <w:tcW w:w="4853" w:type="dxa"/>
          </w:tcPr>
          <w:p w:rsidRPr="00CA5E0E" w:rsidR="002321F2" w:rsidP="00BB2E21" w:rsidRDefault="002321F2" w14:paraId="78DE9FDD" w14:textId="77777777">
            <w:r w:rsidRPr="00CA5E0E">
              <w:t>Did you have personal communication with [site] ranger/employee?</w:t>
            </w:r>
          </w:p>
          <w:p w:rsidRPr="00CA5E0E" w:rsidR="002321F2" w:rsidP="00BB2E21" w:rsidRDefault="002321F2" w14:paraId="0FA7D068" w14:textId="77777777">
            <w:pPr>
              <w:rPr>
                <w:b/>
              </w:rPr>
            </w:pPr>
            <w:r w:rsidRPr="00CA5E0E">
              <w:rPr>
                <w:b/>
              </w:rPr>
              <w:sym w:font="Wingdings 2" w:char="F0A3"/>
            </w:r>
            <w:r w:rsidRPr="00CA5E0E">
              <w:rPr>
                <w:b/>
              </w:rPr>
              <w:t xml:space="preserve"> NO</w:t>
            </w:r>
          </w:p>
          <w:p w:rsidRPr="00CA5E0E" w:rsidR="002321F2" w:rsidP="00BB2E21" w:rsidRDefault="002321F2" w14:paraId="33F2E7A5" w14:textId="77777777">
            <w:r w:rsidRPr="00CA5E0E">
              <w:rPr>
                <w:b/>
              </w:rPr>
              <w:sym w:font="Wingdings 2" w:char="F0A3"/>
            </w:r>
            <w:r w:rsidRPr="00CA5E0E">
              <w:rPr>
                <w:b/>
              </w:rPr>
              <w:t xml:space="preserve"> YES</w:t>
            </w:r>
          </w:p>
        </w:tc>
        <w:tc>
          <w:tcPr>
            <w:tcW w:w="1045" w:type="dxa"/>
          </w:tcPr>
          <w:p w:rsidRPr="00CA5E0E" w:rsidR="002321F2" w:rsidP="00BB2E21" w:rsidRDefault="002321F2" w14:paraId="08AD71D2" w14:textId="77777777">
            <w:pPr>
              <w:jc w:val="center"/>
              <w:rPr>
                <w:rFonts w:eastAsia="Times New Roman" w:cs="Times New Roman"/>
                <w:color w:val="auto"/>
                <w:sz w:val="20"/>
                <w:szCs w:val="20"/>
              </w:rPr>
            </w:pPr>
          </w:p>
        </w:tc>
        <w:tc>
          <w:tcPr>
            <w:tcW w:w="1045" w:type="dxa"/>
          </w:tcPr>
          <w:p w:rsidRPr="00CA5E0E" w:rsidR="002321F2" w:rsidP="00BB2E21" w:rsidRDefault="002321F2" w14:paraId="00F446B5" w14:textId="77777777">
            <w:pPr>
              <w:jc w:val="center"/>
              <w:rPr>
                <w:rFonts w:eastAsia="Times New Roman" w:cs="Times New Roman"/>
                <w:color w:val="auto"/>
                <w:sz w:val="20"/>
                <w:szCs w:val="20"/>
              </w:rPr>
            </w:pPr>
          </w:p>
        </w:tc>
        <w:tc>
          <w:tcPr>
            <w:tcW w:w="1046" w:type="dxa"/>
          </w:tcPr>
          <w:p w:rsidRPr="00CA5E0E" w:rsidR="002321F2" w:rsidP="00BB2E21" w:rsidRDefault="002321F2" w14:paraId="364930D2" w14:textId="77777777">
            <w:pPr>
              <w:jc w:val="center"/>
              <w:rPr>
                <w:rFonts w:eastAsia="Times New Roman" w:cs="Times New Roman"/>
                <w:color w:val="auto"/>
                <w:sz w:val="20"/>
                <w:szCs w:val="20"/>
              </w:rPr>
            </w:pPr>
          </w:p>
        </w:tc>
        <w:tc>
          <w:tcPr>
            <w:tcW w:w="1045" w:type="dxa"/>
          </w:tcPr>
          <w:p w:rsidRPr="00CA5E0E" w:rsidR="002321F2" w:rsidP="00BB2E21" w:rsidRDefault="002321F2" w14:paraId="30E2C26E" w14:textId="77777777">
            <w:pPr>
              <w:jc w:val="center"/>
              <w:rPr>
                <w:rFonts w:eastAsia="Times New Roman" w:cs="Times New Roman"/>
                <w:color w:val="auto"/>
                <w:sz w:val="20"/>
                <w:szCs w:val="20"/>
              </w:rPr>
            </w:pPr>
          </w:p>
        </w:tc>
        <w:tc>
          <w:tcPr>
            <w:tcW w:w="1046" w:type="dxa"/>
          </w:tcPr>
          <w:p w:rsidRPr="00CA5E0E" w:rsidR="002321F2" w:rsidP="00BB2E21" w:rsidRDefault="002321F2" w14:paraId="0649C89C" w14:textId="77777777">
            <w:pPr>
              <w:spacing w:after="80"/>
              <w:jc w:val="center"/>
              <w:rPr>
                <w:rFonts w:eastAsia="Times New Roman" w:cs="Times New Roman"/>
                <w:color w:val="auto"/>
                <w:sz w:val="20"/>
                <w:szCs w:val="20"/>
              </w:rPr>
            </w:pPr>
          </w:p>
        </w:tc>
      </w:tr>
      <w:tr w:rsidRPr="00CA5E0E" w:rsidR="002321F2" w:rsidTr="001A7A20" w14:paraId="183A3FC3" w14:textId="77777777">
        <w:trPr>
          <w:trHeight w:val="487"/>
        </w:trPr>
        <w:tc>
          <w:tcPr>
            <w:tcW w:w="4853" w:type="dxa"/>
            <w:shd w:val="clear" w:color="auto" w:fill="F2F2F2" w:themeFill="background1" w:themeFillShade="F2"/>
          </w:tcPr>
          <w:p w:rsidRPr="00CA5E0E" w:rsidR="002321F2" w:rsidP="00BB2E21" w:rsidRDefault="002321F2" w14:paraId="74BE5853" w14:textId="77777777">
            <w:r w:rsidRPr="00CA5E0E">
              <w:t xml:space="preserve">How </w:t>
            </w:r>
            <w:r w:rsidRPr="00CA5E0E">
              <w:rPr>
                <w:b/>
              </w:rPr>
              <w:t>important</w:t>
            </w:r>
            <w:r w:rsidRPr="00CA5E0E">
              <w:t xml:space="preserve"> is personal communication in obtaining information?</w:t>
            </w:r>
          </w:p>
        </w:tc>
        <w:tc>
          <w:tcPr>
            <w:tcW w:w="1045" w:type="dxa"/>
            <w:shd w:val="clear" w:color="auto" w:fill="F2F2F2" w:themeFill="background1" w:themeFillShade="F2"/>
          </w:tcPr>
          <w:p w:rsidRPr="00CA5E0E" w:rsidR="002321F2" w:rsidP="00BB2E21" w:rsidRDefault="002321F2" w14:paraId="454F5F23" w14:textId="77777777">
            <w:pPr>
              <w:jc w:val="center"/>
              <w:rPr>
                <w:rFonts w:eastAsia="Times New Roman"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Pr="00CA5E0E" w:rsidR="002321F2" w:rsidP="00BB2E21" w:rsidRDefault="002321F2" w14:paraId="1101ACA4" w14:textId="77777777">
            <w:pPr>
              <w:jc w:val="center"/>
              <w:rPr>
                <w:rFonts w:eastAsia="Times New Roman"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Pr="00CA5E0E" w:rsidR="002321F2" w:rsidP="00BB2E21" w:rsidRDefault="002321F2" w14:paraId="0848CAC6" w14:textId="77777777">
            <w:pPr>
              <w:jc w:val="center"/>
              <w:rPr>
                <w:rFonts w:eastAsia="Times New Roman"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Pr="00CA5E0E" w:rsidR="002321F2" w:rsidP="00BB2E21" w:rsidRDefault="002321F2" w14:paraId="6B97D46F" w14:textId="77777777">
            <w:pPr>
              <w:jc w:val="center"/>
              <w:rPr>
                <w:rFonts w:eastAsia="Times New Roman"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Pr="00CA5E0E" w:rsidR="002321F2" w:rsidP="00BB2E21" w:rsidRDefault="002321F2" w14:paraId="3ABDA39B" w14:textId="77777777">
            <w:pPr>
              <w:spacing w:after="200"/>
              <w:jc w:val="center"/>
              <w:rPr>
                <w:rFonts w:eastAsia="Times New Roman" w:cs="Times New Roman"/>
                <w:color w:val="auto"/>
                <w:sz w:val="20"/>
                <w:szCs w:val="20"/>
              </w:rPr>
            </w:pPr>
            <w:r w:rsidRPr="00CA5E0E">
              <w:rPr>
                <w:rFonts w:cs="Times New Roman"/>
                <w:color w:val="auto"/>
                <w:sz w:val="20"/>
                <w:szCs w:val="20"/>
              </w:rPr>
              <w:t>5</w:t>
            </w:r>
          </w:p>
        </w:tc>
      </w:tr>
      <w:tr w:rsidRPr="00CA5E0E" w:rsidR="002321F2" w:rsidTr="001A7A20" w14:paraId="6BA024F3" w14:textId="77777777">
        <w:trPr>
          <w:trHeight w:val="522"/>
        </w:trPr>
        <w:tc>
          <w:tcPr>
            <w:tcW w:w="4853" w:type="dxa"/>
            <w:shd w:val="clear" w:color="auto" w:fill="F2F2F2" w:themeFill="background1" w:themeFillShade="F2"/>
          </w:tcPr>
          <w:p w:rsidRPr="00CA5E0E" w:rsidR="002321F2" w:rsidP="00BB2E21" w:rsidRDefault="002321F2" w14:paraId="0DACD623" w14:textId="77777777">
            <w:r w:rsidRPr="00CA5E0E">
              <w:t xml:space="preserve">How </w:t>
            </w:r>
            <w:r w:rsidRPr="00CA5E0E">
              <w:rPr>
                <w:b/>
              </w:rPr>
              <w:t>helpful</w:t>
            </w:r>
            <w:r w:rsidRPr="00CA5E0E">
              <w:t xml:space="preserve"> was the personal communication?</w:t>
            </w:r>
          </w:p>
        </w:tc>
        <w:tc>
          <w:tcPr>
            <w:tcW w:w="1045" w:type="dxa"/>
            <w:shd w:val="clear" w:color="auto" w:fill="F2F2F2" w:themeFill="background1" w:themeFillShade="F2"/>
          </w:tcPr>
          <w:p w:rsidRPr="00CA5E0E" w:rsidR="002321F2" w:rsidP="00BB2E21" w:rsidRDefault="002321F2" w14:paraId="3A9FBC54" w14:textId="77777777">
            <w:pPr>
              <w:jc w:val="center"/>
              <w:rPr>
                <w:rFonts w:cs="Times New Roman"/>
                <w:color w:val="auto"/>
                <w:sz w:val="20"/>
                <w:szCs w:val="20"/>
              </w:rPr>
            </w:pPr>
            <w:r w:rsidRPr="00CA5E0E">
              <w:rPr>
                <w:rFonts w:cs="Times New Roman"/>
                <w:color w:val="auto"/>
                <w:sz w:val="20"/>
                <w:szCs w:val="20"/>
              </w:rPr>
              <w:t>1</w:t>
            </w:r>
          </w:p>
        </w:tc>
        <w:tc>
          <w:tcPr>
            <w:tcW w:w="1045" w:type="dxa"/>
            <w:shd w:val="clear" w:color="auto" w:fill="F2F2F2" w:themeFill="background1" w:themeFillShade="F2"/>
          </w:tcPr>
          <w:p w:rsidRPr="00CA5E0E" w:rsidR="002321F2" w:rsidP="00BB2E21" w:rsidRDefault="002321F2" w14:paraId="1D08C486" w14:textId="77777777">
            <w:pPr>
              <w:jc w:val="center"/>
              <w:rPr>
                <w:rFonts w:cs="Times New Roman"/>
                <w:color w:val="auto"/>
                <w:sz w:val="20"/>
                <w:szCs w:val="20"/>
              </w:rPr>
            </w:pPr>
            <w:r w:rsidRPr="00CA5E0E">
              <w:rPr>
                <w:rFonts w:cs="Times New Roman"/>
                <w:color w:val="auto"/>
                <w:sz w:val="20"/>
                <w:szCs w:val="20"/>
              </w:rPr>
              <w:t>2</w:t>
            </w:r>
          </w:p>
        </w:tc>
        <w:tc>
          <w:tcPr>
            <w:tcW w:w="1046" w:type="dxa"/>
            <w:shd w:val="clear" w:color="auto" w:fill="F2F2F2" w:themeFill="background1" w:themeFillShade="F2"/>
          </w:tcPr>
          <w:p w:rsidRPr="00CA5E0E" w:rsidR="002321F2" w:rsidP="00BB2E21" w:rsidRDefault="002321F2" w14:paraId="746812A2" w14:textId="77777777">
            <w:pPr>
              <w:jc w:val="center"/>
              <w:rPr>
                <w:rFonts w:cs="Times New Roman"/>
                <w:color w:val="auto"/>
                <w:sz w:val="20"/>
                <w:szCs w:val="20"/>
              </w:rPr>
            </w:pPr>
            <w:r w:rsidRPr="00CA5E0E">
              <w:rPr>
                <w:rFonts w:cs="Times New Roman"/>
                <w:color w:val="auto"/>
                <w:sz w:val="20"/>
                <w:szCs w:val="20"/>
              </w:rPr>
              <w:t>3</w:t>
            </w:r>
          </w:p>
        </w:tc>
        <w:tc>
          <w:tcPr>
            <w:tcW w:w="1045" w:type="dxa"/>
            <w:shd w:val="clear" w:color="auto" w:fill="F2F2F2" w:themeFill="background1" w:themeFillShade="F2"/>
          </w:tcPr>
          <w:p w:rsidRPr="00CA5E0E" w:rsidR="002321F2" w:rsidP="00BB2E21" w:rsidRDefault="002321F2" w14:paraId="579FB567" w14:textId="77777777">
            <w:pPr>
              <w:jc w:val="center"/>
              <w:rPr>
                <w:rFonts w:cs="Times New Roman"/>
                <w:color w:val="auto"/>
                <w:sz w:val="20"/>
                <w:szCs w:val="20"/>
              </w:rPr>
            </w:pPr>
            <w:r w:rsidRPr="00CA5E0E">
              <w:rPr>
                <w:rFonts w:cs="Times New Roman"/>
                <w:color w:val="auto"/>
                <w:sz w:val="20"/>
                <w:szCs w:val="20"/>
              </w:rPr>
              <w:t>4</w:t>
            </w:r>
          </w:p>
        </w:tc>
        <w:tc>
          <w:tcPr>
            <w:tcW w:w="1046" w:type="dxa"/>
            <w:shd w:val="clear" w:color="auto" w:fill="F2F2F2" w:themeFill="background1" w:themeFillShade="F2"/>
          </w:tcPr>
          <w:p w:rsidRPr="00CA5E0E" w:rsidR="002321F2" w:rsidP="00BB2E21" w:rsidRDefault="002321F2" w14:paraId="24FF27A1" w14:textId="77777777">
            <w:pPr>
              <w:jc w:val="center"/>
              <w:rPr>
                <w:rFonts w:cs="Times New Roman"/>
                <w:color w:val="auto"/>
                <w:sz w:val="20"/>
                <w:szCs w:val="20"/>
              </w:rPr>
            </w:pPr>
            <w:r w:rsidRPr="00CA5E0E">
              <w:rPr>
                <w:rFonts w:cs="Times New Roman"/>
                <w:color w:val="auto"/>
                <w:sz w:val="20"/>
                <w:szCs w:val="20"/>
              </w:rPr>
              <w:t>5</w:t>
            </w:r>
          </w:p>
        </w:tc>
      </w:tr>
    </w:tbl>
    <w:p w:rsidRPr="00CA5E0E" w:rsidR="002321F2" w:rsidP="002321F2" w:rsidRDefault="002321F2" w14:paraId="56638DF5" w14:textId="77777777">
      <w:pPr>
        <w:pStyle w:val="Heading3"/>
        <w:rPr>
          <w:color w:val="auto"/>
        </w:rPr>
      </w:pPr>
      <w:r w:rsidRPr="00CA5E0E">
        <w:rPr>
          <w:color w:val="auto"/>
        </w:rPr>
        <w:t>TYPE OF INFORMATION</w:t>
      </w:r>
    </w:p>
    <w:p w:rsidRPr="00CA5E0E" w:rsidR="002321F2" w:rsidP="001A62B8" w:rsidRDefault="002321F2" w14:paraId="4449D981" w14:textId="77777777">
      <w:pPr>
        <w:pStyle w:val="Heading4"/>
        <w:numPr>
          <w:ilvl w:val="0"/>
          <w:numId w:val="58"/>
        </w:numPr>
      </w:pPr>
    </w:p>
    <w:p w:rsidRPr="00CA5E0E" w:rsidR="002321F2" w:rsidP="002321F2" w:rsidRDefault="002321F2" w14:paraId="6029FA1C" w14:textId="025C2196">
      <w:pPr>
        <w:rPr>
          <w:rFonts w:cs="Times New Roman"/>
          <w:color w:val="auto"/>
        </w:rPr>
      </w:pPr>
      <w:r w:rsidRPr="00CA5E0E">
        <w:rPr>
          <w:rFonts w:cs="Times New Roman"/>
          <w:color w:val="auto"/>
        </w:rPr>
        <w:t>Please indicate each type of information you obtained in planning your visit.</w:t>
      </w:r>
      <w:r w:rsidR="002B7F4C">
        <w:rPr>
          <w:rFonts w:cs="Times New Roman"/>
          <w:color w:val="auto"/>
        </w:rPr>
        <w:t xml:space="preserve"> </w:t>
      </w:r>
      <w:r w:rsidRPr="006E7673" w:rsidR="002B7F4C">
        <w:rPr>
          <w:color w:val="auto"/>
        </w:rPr>
        <w:t>(</w:t>
      </w:r>
      <w:r w:rsidR="002B7F4C">
        <w:rPr>
          <w:rFonts w:cs="Times New Roman"/>
          <w:color w:val="auto"/>
        </w:rPr>
        <w:t>Select</w:t>
      </w:r>
      <w:r w:rsidRPr="006E7673" w:rsidR="002B7F4C">
        <w:rPr>
          <w:color w:val="auto"/>
        </w:rPr>
        <w:t xml:space="preserve"> all that apply)</w:t>
      </w:r>
    </w:p>
    <w:tbl>
      <w:tblPr>
        <w:tblStyle w:val="Checkbox"/>
        <w:tblW w:w="0" w:type="auto"/>
        <w:tblLook w:val="04A0" w:firstRow="1" w:lastRow="0" w:firstColumn="1" w:lastColumn="0" w:noHBand="0" w:noVBand="1"/>
      </w:tblPr>
      <w:tblGrid>
        <w:gridCol w:w="365"/>
        <w:gridCol w:w="4439"/>
      </w:tblGrid>
      <w:tr w:rsidRPr="00CA5E0E" w:rsidR="002321F2" w:rsidTr="00BB2E21" w14:paraId="6117D42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456CF29E" w14:textId="77777777">
            <w:pPr>
              <w:rPr>
                <w:color w:val="auto"/>
              </w:rPr>
            </w:pPr>
            <w:r w:rsidRPr="00CA5E0E">
              <w:rPr>
                <w:color w:val="auto"/>
              </w:rPr>
              <w:sym w:font="Wingdings 2" w:char="F0A3"/>
            </w:r>
          </w:p>
        </w:tc>
        <w:tc>
          <w:tcPr>
            <w:tcW w:w="4439" w:type="dxa"/>
          </w:tcPr>
          <w:p w:rsidRPr="00CA5E0E" w:rsidR="002321F2" w:rsidP="00BB2E21" w:rsidRDefault="002321F2" w14:paraId="7FA46732" w14:textId="77777777">
            <w:pPr>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[site-specific types of information]</w:t>
            </w:r>
          </w:p>
        </w:tc>
      </w:tr>
      <w:tr w:rsidRPr="00CA5E0E" w:rsidR="002321F2" w:rsidTr="00BB2E21" w14:paraId="0513910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6A33116B" w14:textId="77777777">
            <w:pPr>
              <w:rPr>
                <w:color w:val="auto"/>
              </w:rPr>
            </w:pPr>
            <w:r w:rsidRPr="00CA5E0E">
              <w:rPr>
                <w:color w:val="auto"/>
              </w:rPr>
              <w:sym w:font="Wingdings 2" w:char="F0A3"/>
            </w:r>
          </w:p>
        </w:tc>
        <w:tc>
          <w:tcPr>
            <w:tcW w:w="4439" w:type="dxa"/>
          </w:tcPr>
          <w:p w:rsidRPr="00CA5E0E" w:rsidR="002321F2" w:rsidP="00BB2E21" w:rsidRDefault="002321F2" w14:paraId="44301E9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 xml:space="preserve">[site] </w:t>
            </w:r>
            <w:r w:rsidRPr="00CA5E0E">
              <w:rPr>
                <w:rFonts w:eastAsia="Arial"/>
                <w:color w:val="auto"/>
              </w:rPr>
              <w:t>hours</w:t>
            </w:r>
          </w:p>
        </w:tc>
      </w:tr>
      <w:tr w:rsidRPr="00CA5E0E" w:rsidR="002321F2" w:rsidTr="00BB2E21" w14:paraId="2AAAC6B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5AB09103" w14:textId="77777777">
            <w:pPr>
              <w:rPr>
                <w:color w:val="auto"/>
              </w:rPr>
            </w:pPr>
            <w:r w:rsidRPr="00CA5E0E">
              <w:rPr>
                <w:color w:val="auto"/>
              </w:rPr>
              <w:sym w:font="Wingdings 2" w:char="F0A3"/>
            </w:r>
          </w:p>
        </w:tc>
        <w:tc>
          <w:tcPr>
            <w:tcW w:w="4439" w:type="dxa"/>
          </w:tcPr>
          <w:p w:rsidRPr="00CA5E0E" w:rsidR="002321F2" w:rsidP="00BB2E21" w:rsidRDefault="002321F2" w14:paraId="42B8128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 xml:space="preserve">[site] </w:t>
            </w:r>
            <w:r w:rsidRPr="00CA5E0E">
              <w:rPr>
                <w:rFonts w:eastAsia="Arial"/>
                <w:color w:val="auto"/>
              </w:rPr>
              <w:t>fees</w:t>
            </w:r>
          </w:p>
        </w:tc>
      </w:tr>
      <w:tr w:rsidRPr="00CA5E0E" w:rsidR="002321F2" w:rsidTr="00BB2E21" w14:paraId="20EA0D0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74962AE0" w14:textId="77777777">
            <w:pPr>
              <w:rPr>
                <w:color w:val="auto"/>
              </w:rPr>
            </w:pPr>
            <w:r w:rsidRPr="00CA5E0E">
              <w:rPr>
                <w:color w:val="auto"/>
              </w:rPr>
              <w:sym w:font="Wingdings 2" w:char="F0A3"/>
            </w:r>
          </w:p>
        </w:tc>
        <w:tc>
          <w:tcPr>
            <w:tcW w:w="4439" w:type="dxa"/>
          </w:tcPr>
          <w:p w:rsidRPr="00CA5E0E" w:rsidR="002321F2" w:rsidP="00BB2E21" w:rsidRDefault="002321F2" w14:paraId="3FF7CFC2" w14:textId="77777777">
            <w:pPr>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Directions</w:t>
            </w:r>
          </w:p>
        </w:tc>
      </w:tr>
      <w:tr w:rsidRPr="00CA5E0E" w:rsidR="002321F2" w:rsidTr="00BB2E21" w14:paraId="5A3DAEB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4E02D7A7" w14:textId="77777777">
            <w:pPr>
              <w:rPr>
                <w:color w:val="auto"/>
              </w:rPr>
            </w:pPr>
            <w:r w:rsidRPr="00CA5E0E">
              <w:rPr>
                <w:color w:val="auto"/>
              </w:rPr>
              <w:sym w:font="Wingdings 2" w:char="F0A3"/>
            </w:r>
          </w:p>
        </w:tc>
        <w:tc>
          <w:tcPr>
            <w:tcW w:w="4439" w:type="dxa"/>
          </w:tcPr>
          <w:p w:rsidRPr="00CA5E0E" w:rsidR="002321F2" w:rsidP="00BB2E21" w:rsidRDefault="002321F2" w14:paraId="5E18032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Arial"/>
                <w:color w:val="auto"/>
              </w:rPr>
              <w:t>Trail information</w:t>
            </w:r>
          </w:p>
        </w:tc>
      </w:tr>
      <w:tr w:rsidRPr="00CA5E0E" w:rsidR="002321F2" w:rsidTr="00BB2E21" w14:paraId="1D6FC17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0B6430CC" w14:textId="77777777">
            <w:pPr>
              <w:rPr>
                <w:color w:val="auto"/>
              </w:rPr>
            </w:pPr>
            <w:r w:rsidRPr="00CA5E0E">
              <w:rPr>
                <w:color w:val="auto"/>
              </w:rPr>
              <w:sym w:font="Wingdings 2" w:char="F0A3"/>
            </w:r>
          </w:p>
        </w:tc>
        <w:tc>
          <w:tcPr>
            <w:tcW w:w="4439" w:type="dxa"/>
          </w:tcPr>
          <w:p w:rsidRPr="00CA5E0E" w:rsidR="002321F2" w:rsidP="00BB2E21" w:rsidRDefault="002321F2" w14:paraId="1DB0A9D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heme="minorEastAsia"/>
                <w:color w:val="auto"/>
              </w:rPr>
              <w:t xml:space="preserve">Activities at </w:t>
            </w:r>
            <w:r w:rsidRPr="00CA5E0E">
              <w:rPr>
                <w:rFonts w:cs="Times New Roman"/>
                <w:color w:val="auto"/>
              </w:rPr>
              <w:t>[site]</w:t>
            </w:r>
          </w:p>
        </w:tc>
      </w:tr>
      <w:tr w:rsidRPr="00CA5E0E" w:rsidR="002321F2" w:rsidTr="00BB2E21" w14:paraId="73C3D33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635DECD0" w14:textId="77777777">
            <w:pPr>
              <w:rPr>
                <w:color w:val="auto"/>
              </w:rPr>
            </w:pPr>
            <w:r w:rsidRPr="00CA5E0E">
              <w:rPr>
                <w:color w:val="auto"/>
              </w:rPr>
              <w:sym w:font="Wingdings 2" w:char="F0A3"/>
            </w:r>
          </w:p>
        </w:tc>
        <w:tc>
          <w:tcPr>
            <w:tcW w:w="4439" w:type="dxa"/>
          </w:tcPr>
          <w:p w:rsidRPr="00CA5E0E" w:rsidR="002321F2" w:rsidP="00BB2E21" w:rsidRDefault="002321F2" w14:paraId="2552C7B3" w14:textId="77777777">
            <w:pPr>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CA5E0E">
              <w:rPr>
                <w:rFonts w:eastAsiaTheme="minorEastAsia"/>
                <w:color w:val="auto"/>
              </w:rPr>
              <w:t xml:space="preserve">Map of </w:t>
            </w:r>
            <w:r w:rsidRPr="00CA5E0E">
              <w:rPr>
                <w:rFonts w:cs="Times New Roman"/>
                <w:color w:val="auto"/>
              </w:rPr>
              <w:t>[site]</w:t>
            </w:r>
          </w:p>
        </w:tc>
      </w:tr>
      <w:tr w:rsidRPr="00CA5E0E" w:rsidR="002321F2" w:rsidTr="00BB2E21" w14:paraId="19DE2FA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3A8B3090" w14:textId="77777777">
            <w:pPr>
              <w:rPr>
                <w:color w:val="auto"/>
              </w:rPr>
            </w:pPr>
            <w:r w:rsidRPr="00CA5E0E">
              <w:rPr>
                <w:color w:val="auto"/>
              </w:rPr>
              <w:sym w:font="Wingdings 2" w:char="F0A3"/>
            </w:r>
          </w:p>
        </w:tc>
        <w:tc>
          <w:tcPr>
            <w:tcW w:w="4439" w:type="dxa"/>
          </w:tcPr>
          <w:p w:rsidRPr="00CA5E0E" w:rsidR="002321F2" w:rsidP="00BB2E21" w:rsidRDefault="002321F2" w14:paraId="08D2CBB9" w14:textId="77777777">
            <w:pPr>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Theme="minorEastAsia"/>
                <w:color w:val="auto"/>
              </w:rPr>
              <w:t xml:space="preserve">Weather at </w:t>
            </w:r>
            <w:r w:rsidRPr="00CA5E0E">
              <w:rPr>
                <w:rFonts w:cs="Times New Roman"/>
                <w:color w:val="auto"/>
              </w:rPr>
              <w:t>[site]</w:t>
            </w:r>
          </w:p>
        </w:tc>
      </w:tr>
      <w:tr w:rsidRPr="00CA5E0E" w:rsidR="002321F2" w:rsidTr="00BB2E21" w14:paraId="4DAE68E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7BD70363" w14:textId="77777777">
            <w:pPr>
              <w:rPr>
                <w:color w:val="auto"/>
              </w:rPr>
            </w:pPr>
            <w:r w:rsidRPr="00CA5E0E">
              <w:rPr>
                <w:color w:val="auto"/>
              </w:rPr>
              <w:sym w:font="Wingdings 2" w:char="F0A3"/>
            </w:r>
          </w:p>
        </w:tc>
        <w:tc>
          <w:tcPr>
            <w:tcW w:w="4439" w:type="dxa"/>
          </w:tcPr>
          <w:p w:rsidRPr="00CA5E0E" w:rsidR="002321F2" w:rsidP="00BB2E21" w:rsidRDefault="002321F2" w14:paraId="02A9F87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eastAsiaTheme="minorEastAsia"/>
                <w:color w:val="auto"/>
              </w:rPr>
              <w:t>Other (Please specify): ____________________</w:t>
            </w:r>
          </w:p>
        </w:tc>
      </w:tr>
    </w:tbl>
    <w:p w:rsidRPr="00CA5E0E" w:rsidR="002321F2" w:rsidP="001A62B8" w:rsidRDefault="002321F2" w14:paraId="75F251FF" w14:textId="77777777">
      <w:pPr>
        <w:pStyle w:val="Heading4"/>
        <w:numPr>
          <w:ilvl w:val="0"/>
          <w:numId w:val="58"/>
        </w:numPr>
      </w:pPr>
      <w:bookmarkStart w:name="_Toc443916291" w:id="68"/>
      <w:bookmarkStart w:name="_Toc447018558" w:id="69"/>
    </w:p>
    <w:p w:rsidRPr="00CA5E0E" w:rsidR="002321F2" w:rsidP="002321F2" w:rsidRDefault="002321F2" w14:paraId="20B39A2C" w14:textId="77777777">
      <w:pPr>
        <w:rPr>
          <w:rFonts w:cs="Times New Roman"/>
          <w:color w:val="auto"/>
        </w:rPr>
      </w:pPr>
      <w:r w:rsidRPr="00CA5E0E">
        <w:rPr>
          <w:rFonts w:cs="Times New Roman"/>
          <w:color w:val="auto"/>
        </w:rPr>
        <w:t>During the planning for your trip, or during your trip, were you informed of the following topics related to the [site]?  Select “Yes” or “no” below. If “Yes,” please check the box next to source(s) of the information</w:t>
      </w:r>
    </w:p>
    <w:tbl>
      <w:tblPr>
        <w:tblW w:w="9720" w:type="dxa"/>
        <w:tblLayout w:type="fixed"/>
        <w:tblCellMar>
          <w:left w:w="10" w:type="dxa"/>
          <w:right w:w="10" w:type="dxa"/>
        </w:tblCellMar>
        <w:tblLook w:val="04A0" w:firstRow="1" w:lastRow="0" w:firstColumn="1" w:lastColumn="0" w:noHBand="0" w:noVBand="1"/>
      </w:tblPr>
      <w:tblGrid>
        <w:gridCol w:w="3240"/>
        <w:gridCol w:w="900"/>
        <w:gridCol w:w="900"/>
        <w:gridCol w:w="4680"/>
      </w:tblGrid>
      <w:tr w:rsidRPr="00CA5E0E" w:rsidR="002321F2" w:rsidTr="00BB2E21" w14:paraId="014E5FE6" w14:textId="77777777">
        <w:trPr>
          <w:trHeight w:val="1266"/>
        </w:trPr>
        <w:tc>
          <w:tcPr>
            <w:tcW w:w="3240" w:type="dxa"/>
            <w:shd w:val="clear" w:color="auto" w:fill="auto"/>
            <w:tcMar>
              <w:top w:w="100" w:type="dxa"/>
              <w:left w:w="100" w:type="dxa"/>
              <w:bottom w:w="100" w:type="dxa"/>
              <w:right w:w="100" w:type="dxa"/>
            </w:tcMar>
            <w:vAlign w:val="bottom"/>
          </w:tcPr>
          <w:p w:rsidRPr="00CA5E0E" w:rsidR="002321F2" w:rsidP="00BB2E21" w:rsidRDefault="002321F2" w14:paraId="252E5058" w14:textId="77777777">
            <w:pPr>
              <w:rPr>
                <w:rFonts w:cs="Times New Roman"/>
                <w:b/>
                <w:color w:val="auto"/>
              </w:rPr>
            </w:pPr>
            <w:r w:rsidRPr="00CA5E0E">
              <w:rPr>
                <w:rFonts w:cs="Times New Roman"/>
                <w:b/>
                <w:color w:val="auto"/>
              </w:rPr>
              <w:t>Information Topic</w:t>
            </w:r>
          </w:p>
        </w:tc>
        <w:tc>
          <w:tcPr>
            <w:tcW w:w="1800" w:type="dxa"/>
            <w:gridSpan w:val="2"/>
            <w:shd w:val="clear" w:color="auto" w:fill="auto"/>
            <w:tcMar>
              <w:top w:w="100" w:type="dxa"/>
              <w:left w:w="100" w:type="dxa"/>
              <w:bottom w:w="100" w:type="dxa"/>
              <w:right w:w="100" w:type="dxa"/>
            </w:tcMar>
            <w:vAlign w:val="bottom"/>
          </w:tcPr>
          <w:p w:rsidRPr="00CA5E0E" w:rsidR="002321F2" w:rsidP="00BB2E21" w:rsidRDefault="002321F2" w14:paraId="7CCD08F2" w14:textId="77777777">
            <w:pPr>
              <w:jc w:val="center"/>
              <w:rPr>
                <w:rFonts w:cs="Times New Roman"/>
                <w:color w:val="auto"/>
              </w:rPr>
            </w:pPr>
            <w:r w:rsidRPr="00CA5E0E">
              <w:rPr>
                <w:rFonts w:cs="Times New Roman"/>
                <w:color w:val="auto"/>
              </w:rPr>
              <w:t>Received</w:t>
            </w:r>
            <w:r w:rsidRPr="00CA5E0E">
              <w:rPr>
                <w:rFonts w:cs="Times New Roman"/>
                <w:color w:val="auto"/>
              </w:rPr>
              <w:br/>
              <w:t>Information?</w:t>
            </w:r>
          </w:p>
        </w:tc>
        <w:tc>
          <w:tcPr>
            <w:tcW w:w="4680" w:type="dxa"/>
            <w:shd w:val="clear" w:color="auto" w:fill="auto"/>
            <w:tcMar>
              <w:top w:w="100" w:type="dxa"/>
              <w:left w:w="100" w:type="dxa"/>
              <w:bottom w:w="100" w:type="dxa"/>
              <w:right w:w="100" w:type="dxa"/>
            </w:tcMar>
          </w:tcPr>
          <w:p w:rsidRPr="00CA5E0E" w:rsidR="002321F2" w:rsidP="00BB2E21" w:rsidRDefault="002321F2" w14:paraId="60DD28F8" w14:textId="3E3A2E19">
            <w:pPr>
              <w:rPr>
                <w:rFonts w:cs="Times New Roman"/>
                <w:color w:val="auto"/>
              </w:rPr>
            </w:pPr>
            <w:r w:rsidRPr="00CA5E0E">
              <w:rPr>
                <w:rFonts w:cs="Times New Roman"/>
                <w:color w:val="auto"/>
              </w:rPr>
              <w:t>If Yes, what was the primary source of information?</w:t>
            </w:r>
            <w:r w:rsidR="002B7F4C">
              <w:rPr>
                <w:rFonts w:cs="Times New Roman"/>
                <w:color w:val="auto"/>
              </w:rPr>
              <w:t xml:space="preserve"> (Select all that apply)</w:t>
            </w:r>
          </w:p>
          <w:p w:rsidRPr="00CA5E0E" w:rsidR="002321F2" w:rsidP="00BB2E21" w:rsidRDefault="002321F2" w14:paraId="1F799214" w14:textId="77777777">
            <w:pPr>
              <w:rPr>
                <w:rFonts w:cs="Times New Roman"/>
                <w:color w:val="auto"/>
              </w:rPr>
            </w:pPr>
          </w:p>
          <w:p w:rsidRPr="00CA5E0E" w:rsidR="002321F2" w:rsidP="00BB2E21" w:rsidRDefault="002321F2" w14:paraId="15E5D6E5" w14:textId="77777777">
            <w:pPr>
              <w:rPr>
                <w:rFonts w:cs="Times New Roman"/>
                <w:color w:val="auto"/>
              </w:rPr>
            </w:pPr>
            <w:r w:rsidRPr="00CA5E0E">
              <w:rPr>
                <w:rFonts w:cs="Times New Roman"/>
                <w:color w:val="auto"/>
              </w:rPr>
              <w:t xml:space="preserve">KEY: </w:t>
            </w:r>
          </w:p>
          <w:p w:rsidRPr="00CA5E0E" w:rsidR="002321F2" w:rsidP="00BB2E21" w:rsidRDefault="002321F2" w14:paraId="2D71C990" w14:textId="77777777">
            <w:pPr>
              <w:rPr>
                <w:rFonts w:cs="Times New Roman"/>
                <w:color w:val="auto"/>
              </w:rPr>
            </w:pPr>
            <w:r w:rsidRPr="00CA5E0E">
              <w:rPr>
                <w:rFonts w:cs="Times New Roman"/>
                <w:color w:val="auto"/>
              </w:rPr>
              <w:t>[ABREVIATION] = [NAME];</w:t>
            </w:r>
            <w:r w:rsidRPr="00CA5E0E">
              <w:rPr>
                <w:rFonts w:cs="Times New Roman"/>
                <w:color w:val="auto"/>
              </w:rPr>
              <w:br/>
              <w:t>[ABREVIATION] = [NAME]</w:t>
            </w:r>
          </w:p>
        </w:tc>
      </w:tr>
      <w:tr w:rsidRPr="00CA5E0E" w:rsidR="002321F2" w:rsidTr="00BB2E21" w14:paraId="147B526E" w14:textId="77777777">
        <w:tc>
          <w:tcPr>
            <w:tcW w:w="3240" w:type="dxa"/>
            <w:shd w:val="clear" w:color="auto" w:fill="auto"/>
            <w:tcMar>
              <w:top w:w="100" w:type="dxa"/>
              <w:left w:w="100" w:type="dxa"/>
              <w:bottom w:w="100" w:type="dxa"/>
              <w:right w:w="100" w:type="dxa"/>
            </w:tcMar>
            <w:vAlign w:val="bottom"/>
          </w:tcPr>
          <w:p w:rsidRPr="00CA5E0E" w:rsidR="002321F2" w:rsidP="00BB2E21" w:rsidRDefault="002321F2" w14:paraId="36C1B214" w14:textId="77777777">
            <w:pPr>
              <w:rPr>
                <w:rFonts w:cs="Times New Roman"/>
                <w:b/>
                <w:color w:val="auto"/>
              </w:rPr>
            </w:pPr>
          </w:p>
        </w:tc>
        <w:tc>
          <w:tcPr>
            <w:tcW w:w="900" w:type="dxa"/>
            <w:shd w:val="clear" w:color="auto" w:fill="auto"/>
            <w:tcMar>
              <w:top w:w="100" w:type="dxa"/>
              <w:left w:w="100" w:type="dxa"/>
              <w:bottom w:w="100" w:type="dxa"/>
              <w:right w:w="100" w:type="dxa"/>
            </w:tcMar>
            <w:vAlign w:val="bottom"/>
          </w:tcPr>
          <w:p w:rsidRPr="00CA5E0E" w:rsidR="002321F2" w:rsidP="00BB2E21" w:rsidRDefault="002321F2" w14:paraId="3FD97399" w14:textId="77777777">
            <w:pPr>
              <w:jc w:val="center"/>
              <w:rPr>
                <w:rFonts w:cs="Times New Roman"/>
                <w:color w:val="auto"/>
              </w:rPr>
            </w:pPr>
            <w:r w:rsidRPr="00CA5E0E">
              <w:rPr>
                <w:rFonts w:cs="Times New Roman"/>
                <w:color w:val="auto"/>
              </w:rPr>
              <w:t>NO</w:t>
            </w:r>
          </w:p>
        </w:tc>
        <w:tc>
          <w:tcPr>
            <w:tcW w:w="900" w:type="dxa"/>
            <w:shd w:val="clear" w:color="auto" w:fill="auto"/>
            <w:vAlign w:val="bottom"/>
          </w:tcPr>
          <w:p w:rsidRPr="00CA5E0E" w:rsidR="002321F2" w:rsidP="00BB2E21" w:rsidRDefault="002321F2" w14:paraId="14347AB8" w14:textId="77777777">
            <w:pPr>
              <w:jc w:val="center"/>
              <w:rPr>
                <w:rFonts w:cs="Times New Roman"/>
                <w:color w:val="auto"/>
              </w:rPr>
            </w:pPr>
            <w:r w:rsidRPr="00CA5E0E">
              <w:rPr>
                <w:rFonts w:cs="Times New Roman"/>
                <w:color w:val="auto"/>
              </w:rPr>
              <w:t>YES</w:t>
            </w:r>
          </w:p>
        </w:tc>
        <w:tc>
          <w:tcPr>
            <w:tcW w:w="4680" w:type="dxa"/>
            <w:shd w:val="clear" w:color="auto" w:fill="auto"/>
            <w:tcMar>
              <w:top w:w="100" w:type="dxa"/>
              <w:left w:w="100" w:type="dxa"/>
              <w:bottom w:w="100" w:type="dxa"/>
              <w:right w:w="100" w:type="dxa"/>
            </w:tcMar>
          </w:tcPr>
          <w:p w:rsidRPr="00CA5E0E" w:rsidR="002321F2" w:rsidP="00BB2E21" w:rsidRDefault="002321F2" w14:paraId="3C5498EB" w14:textId="77777777">
            <w:pPr>
              <w:rPr>
                <w:rFonts w:cs="Times New Roman"/>
                <w:color w:val="auto"/>
              </w:rPr>
            </w:pPr>
          </w:p>
        </w:tc>
      </w:tr>
      <w:tr w:rsidRPr="00CA5E0E" w:rsidR="002321F2" w:rsidTr="00BB2E21" w14:paraId="689F66AC" w14:textId="77777777">
        <w:trPr>
          <w:trHeight w:val="864"/>
        </w:trPr>
        <w:tc>
          <w:tcPr>
            <w:tcW w:w="3240" w:type="dxa"/>
            <w:shd w:val="clear" w:color="auto" w:fill="auto"/>
            <w:tcMar>
              <w:top w:w="100" w:type="dxa"/>
              <w:left w:w="100" w:type="dxa"/>
              <w:bottom w:w="100" w:type="dxa"/>
              <w:right w:w="100" w:type="dxa"/>
            </w:tcMar>
          </w:tcPr>
          <w:p w:rsidRPr="00CA5E0E" w:rsidR="002321F2" w:rsidP="00BB2E21" w:rsidRDefault="002321F2" w14:paraId="5A15FE61" w14:textId="77777777">
            <w:pPr>
              <w:rPr>
                <w:rFonts w:cs="Times New Roman"/>
                <w:color w:val="auto"/>
              </w:rPr>
            </w:pPr>
            <w:r w:rsidRPr="00CA5E0E">
              <w:rPr>
                <w:rFonts w:cs="Times New Roman"/>
                <w:color w:val="auto"/>
              </w:rPr>
              <w:t>Minimum impact camping and waste disposal in the field</w:t>
            </w:r>
          </w:p>
        </w:tc>
        <w:tc>
          <w:tcPr>
            <w:tcW w:w="900" w:type="dxa"/>
            <w:shd w:val="clear" w:color="auto" w:fill="auto"/>
            <w:tcMar>
              <w:top w:w="100" w:type="dxa"/>
              <w:left w:w="100" w:type="dxa"/>
              <w:bottom w:w="100" w:type="dxa"/>
              <w:right w:w="100" w:type="dxa"/>
            </w:tcMar>
          </w:tcPr>
          <w:p w:rsidRPr="00CA5E0E" w:rsidR="002321F2" w:rsidP="00BB2E21" w:rsidRDefault="002321F2" w14:paraId="18CCC6D4" w14:textId="77777777">
            <w:pPr>
              <w:jc w:val="center"/>
              <w:rPr>
                <w:rFonts w:cs="Times New Roman"/>
                <w:color w:val="auto"/>
              </w:rPr>
            </w:pPr>
            <w:r w:rsidRPr="00CA5E0E">
              <w:rPr>
                <w:rFonts w:cs="Times New Roman"/>
                <w:color w:val="auto"/>
              </w:rPr>
              <w:sym w:font="Wingdings 2" w:char="F0A3"/>
            </w:r>
          </w:p>
        </w:tc>
        <w:tc>
          <w:tcPr>
            <w:tcW w:w="900" w:type="dxa"/>
            <w:shd w:val="clear" w:color="auto" w:fill="auto"/>
            <w:tcMar>
              <w:top w:w="100" w:type="dxa"/>
              <w:left w:w="100" w:type="dxa"/>
              <w:bottom w:w="100" w:type="dxa"/>
              <w:right w:w="100" w:type="dxa"/>
            </w:tcMar>
          </w:tcPr>
          <w:p w:rsidRPr="00CA5E0E" w:rsidR="002321F2" w:rsidP="00BB2E21" w:rsidRDefault="002321F2" w14:paraId="02F46299" w14:textId="77777777">
            <w:pPr>
              <w:jc w:val="center"/>
              <w:rPr>
                <w:rFonts w:cs="Times New Roman"/>
                <w:color w:val="auto"/>
              </w:rPr>
            </w:pPr>
            <w:r w:rsidRPr="00CA5E0E">
              <w:rPr>
                <w:rFonts w:cs="Times New Roman"/>
                <w:color w:val="auto"/>
              </w:rPr>
              <w:sym w:font="Wingdings 2" w:char="F0A3"/>
            </w:r>
          </w:p>
        </w:tc>
        <w:tc>
          <w:tcPr>
            <w:tcW w:w="4680" w:type="dxa"/>
            <w:shd w:val="clear" w:color="auto" w:fill="auto"/>
            <w:tcMar>
              <w:top w:w="100" w:type="dxa"/>
              <w:left w:w="100" w:type="dxa"/>
              <w:bottom w:w="100" w:type="dxa"/>
              <w:right w:w="100" w:type="dxa"/>
            </w:tcMar>
          </w:tcPr>
          <w:p w:rsidRPr="00CA5E0E" w:rsidR="002321F2" w:rsidP="00BB2E21" w:rsidRDefault="002321F2" w14:paraId="7477482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[NAME]</w:t>
            </w:r>
          </w:p>
          <w:p w:rsidRPr="00CA5E0E" w:rsidR="002321F2" w:rsidP="00BB2E21" w:rsidRDefault="002321F2" w14:paraId="1F18897E"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[NAME]</w:t>
            </w:r>
          </w:p>
          <w:p w:rsidRPr="00CA5E0E" w:rsidR="002321F2" w:rsidP="00BB2E21" w:rsidRDefault="002321F2" w14:paraId="0B5F788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_____________________</w:t>
            </w:r>
          </w:p>
        </w:tc>
      </w:tr>
      <w:tr w:rsidRPr="00CA5E0E" w:rsidR="002321F2" w:rsidTr="00BB2E21" w14:paraId="1C032D00" w14:textId="77777777">
        <w:trPr>
          <w:trHeight w:val="864"/>
        </w:trPr>
        <w:tc>
          <w:tcPr>
            <w:tcW w:w="3240" w:type="dxa"/>
            <w:shd w:val="clear" w:color="auto" w:fill="auto"/>
            <w:tcMar>
              <w:top w:w="100" w:type="dxa"/>
              <w:left w:w="100" w:type="dxa"/>
              <w:bottom w:w="100" w:type="dxa"/>
              <w:right w:w="100" w:type="dxa"/>
            </w:tcMar>
          </w:tcPr>
          <w:p w:rsidRPr="00CA5E0E" w:rsidR="002321F2" w:rsidP="00BB2E21" w:rsidRDefault="002321F2" w14:paraId="4632C4F4" w14:textId="77777777">
            <w:pPr>
              <w:rPr>
                <w:rFonts w:cs="Times New Roman"/>
                <w:color w:val="auto"/>
              </w:rPr>
            </w:pPr>
            <w:r w:rsidRPr="00CA5E0E">
              <w:rPr>
                <w:rFonts w:cs="Times New Roman"/>
                <w:color w:val="auto"/>
              </w:rPr>
              <w:t>Regulations regarding hunter salvage of meat</w:t>
            </w:r>
          </w:p>
        </w:tc>
        <w:tc>
          <w:tcPr>
            <w:tcW w:w="900" w:type="dxa"/>
            <w:shd w:val="clear" w:color="auto" w:fill="auto"/>
            <w:tcMar>
              <w:top w:w="100" w:type="dxa"/>
              <w:left w:w="100" w:type="dxa"/>
              <w:bottom w:w="100" w:type="dxa"/>
              <w:right w:w="100" w:type="dxa"/>
            </w:tcMar>
          </w:tcPr>
          <w:p w:rsidRPr="00CA5E0E" w:rsidR="002321F2" w:rsidP="00BB2E21" w:rsidRDefault="002321F2" w14:paraId="24BA90C5" w14:textId="77777777">
            <w:pPr>
              <w:jc w:val="center"/>
              <w:rPr>
                <w:rFonts w:cs="Times New Roman"/>
                <w:color w:val="auto"/>
              </w:rPr>
            </w:pPr>
            <w:r w:rsidRPr="00CA5E0E">
              <w:rPr>
                <w:rFonts w:cs="Times New Roman"/>
                <w:color w:val="auto"/>
              </w:rPr>
              <w:sym w:font="Wingdings 2" w:char="F0A3"/>
            </w:r>
          </w:p>
        </w:tc>
        <w:tc>
          <w:tcPr>
            <w:tcW w:w="900" w:type="dxa"/>
            <w:shd w:val="clear" w:color="auto" w:fill="auto"/>
            <w:tcMar>
              <w:top w:w="100" w:type="dxa"/>
              <w:left w:w="100" w:type="dxa"/>
              <w:bottom w:w="100" w:type="dxa"/>
              <w:right w:w="100" w:type="dxa"/>
            </w:tcMar>
          </w:tcPr>
          <w:p w:rsidRPr="00CA5E0E" w:rsidR="002321F2" w:rsidP="00BB2E21" w:rsidRDefault="002321F2" w14:paraId="24509E06" w14:textId="77777777">
            <w:pPr>
              <w:jc w:val="center"/>
              <w:rPr>
                <w:rFonts w:cs="Times New Roman"/>
                <w:color w:val="auto"/>
              </w:rPr>
            </w:pPr>
            <w:r w:rsidRPr="00CA5E0E">
              <w:rPr>
                <w:rFonts w:cs="Times New Roman"/>
                <w:color w:val="auto"/>
              </w:rPr>
              <w:sym w:font="Wingdings 2" w:char="F0A3"/>
            </w:r>
          </w:p>
        </w:tc>
        <w:tc>
          <w:tcPr>
            <w:tcW w:w="4680" w:type="dxa"/>
            <w:shd w:val="clear" w:color="auto" w:fill="auto"/>
            <w:tcMar>
              <w:top w:w="100" w:type="dxa"/>
              <w:left w:w="100" w:type="dxa"/>
              <w:bottom w:w="100" w:type="dxa"/>
              <w:right w:w="100" w:type="dxa"/>
            </w:tcMar>
          </w:tcPr>
          <w:p w:rsidRPr="00CA5E0E" w:rsidR="002321F2" w:rsidP="00BB2E21" w:rsidRDefault="002321F2" w14:paraId="43CB187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[NAME]</w:t>
            </w:r>
          </w:p>
          <w:p w:rsidRPr="00CA5E0E" w:rsidR="002321F2" w:rsidP="00BB2E21" w:rsidRDefault="002321F2" w14:paraId="617616E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[NAME]</w:t>
            </w:r>
          </w:p>
          <w:p w:rsidRPr="00CA5E0E" w:rsidR="002321F2" w:rsidP="00BB2E21" w:rsidRDefault="002321F2" w14:paraId="0A593998"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_____________________</w:t>
            </w:r>
          </w:p>
        </w:tc>
      </w:tr>
      <w:tr w:rsidRPr="00CA5E0E" w:rsidR="002321F2" w:rsidTr="00BB2E21" w14:paraId="6EB6B3C6" w14:textId="77777777">
        <w:trPr>
          <w:trHeight w:val="864"/>
        </w:trPr>
        <w:tc>
          <w:tcPr>
            <w:tcW w:w="3240" w:type="dxa"/>
            <w:shd w:val="clear" w:color="auto" w:fill="auto"/>
            <w:tcMar>
              <w:top w:w="100" w:type="dxa"/>
              <w:left w:w="100" w:type="dxa"/>
              <w:bottom w:w="100" w:type="dxa"/>
              <w:right w:w="100" w:type="dxa"/>
            </w:tcMar>
          </w:tcPr>
          <w:p w:rsidRPr="00CA5E0E" w:rsidR="002321F2" w:rsidP="00BB2E21" w:rsidRDefault="002321F2" w14:paraId="40E215FE" w14:textId="77777777">
            <w:pPr>
              <w:rPr>
                <w:rFonts w:cs="Times New Roman"/>
                <w:color w:val="auto"/>
              </w:rPr>
            </w:pPr>
            <w:r w:rsidRPr="00CA5E0E">
              <w:rPr>
                <w:rFonts w:cs="Times New Roman"/>
                <w:color w:val="auto"/>
              </w:rPr>
              <w:t>Challenges when caring for meat in backcountry and/or in [site]</w:t>
            </w:r>
          </w:p>
        </w:tc>
        <w:tc>
          <w:tcPr>
            <w:tcW w:w="900" w:type="dxa"/>
            <w:shd w:val="clear" w:color="auto" w:fill="auto"/>
            <w:tcMar>
              <w:top w:w="100" w:type="dxa"/>
              <w:left w:w="100" w:type="dxa"/>
              <w:bottom w:w="100" w:type="dxa"/>
              <w:right w:w="100" w:type="dxa"/>
            </w:tcMar>
          </w:tcPr>
          <w:p w:rsidRPr="00CA5E0E" w:rsidR="002321F2" w:rsidP="00BB2E21" w:rsidRDefault="002321F2" w14:paraId="3C728591" w14:textId="77777777">
            <w:pPr>
              <w:jc w:val="center"/>
              <w:rPr>
                <w:rFonts w:cs="Times New Roman"/>
                <w:color w:val="auto"/>
              </w:rPr>
            </w:pPr>
            <w:r w:rsidRPr="00CA5E0E">
              <w:rPr>
                <w:rFonts w:cs="Times New Roman"/>
                <w:color w:val="auto"/>
              </w:rPr>
              <w:sym w:font="Wingdings 2" w:char="F0A3"/>
            </w:r>
          </w:p>
        </w:tc>
        <w:tc>
          <w:tcPr>
            <w:tcW w:w="900" w:type="dxa"/>
            <w:shd w:val="clear" w:color="auto" w:fill="auto"/>
            <w:tcMar>
              <w:top w:w="100" w:type="dxa"/>
              <w:left w:w="100" w:type="dxa"/>
              <w:bottom w:w="100" w:type="dxa"/>
              <w:right w:w="100" w:type="dxa"/>
            </w:tcMar>
          </w:tcPr>
          <w:p w:rsidRPr="00CA5E0E" w:rsidR="002321F2" w:rsidP="00BB2E21" w:rsidRDefault="002321F2" w14:paraId="107AF2C8" w14:textId="77777777">
            <w:pPr>
              <w:jc w:val="center"/>
              <w:rPr>
                <w:rFonts w:cs="Times New Roman"/>
                <w:color w:val="auto"/>
              </w:rPr>
            </w:pPr>
            <w:r w:rsidRPr="00CA5E0E">
              <w:rPr>
                <w:rFonts w:cs="Times New Roman"/>
                <w:color w:val="auto"/>
              </w:rPr>
              <w:sym w:font="Wingdings 2" w:char="F0A3"/>
            </w:r>
          </w:p>
        </w:tc>
        <w:tc>
          <w:tcPr>
            <w:tcW w:w="4680" w:type="dxa"/>
            <w:shd w:val="clear" w:color="auto" w:fill="auto"/>
            <w:tcMar>
              <w:top w:w="100" w:type="dxa"/>
              <w:left w:w="100" w:type="dxa"/>
              <w:bottom w:w="100" w:type="dxa"/>
              <w:right w:w="100" w:type="dxa"/>
            </w:tcMar>
          </w:tcPr>
          <w:p w:rsidRPr="00CA5E0E" w:rsidR="002321F2" w:rsidP="00BB2E21" w:rsidRDefault="002321F2" w14:paraId="57C093BC"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[NAME]</w:t>
            </w:r>
          </w:p>
          <w:p w:rsidRPr="00CA5E0E" w:rsidR="002321F2" w:rsidP="00BB2E21" w:rsidRDefault="002321F2" w14:paraId="11F06C2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[NAME]</w:t>
            </w:r>
          </w:p>
          <w:p w:rsidRPr="00CA5E0E" w:rsidR="002321F2" w:rsidP="00BB2E21" w:rsidRDefault="002321F2" w14:paraId="4F724B11"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_____________________</w:t>
            </w:r>
          </w:p>
        </w:tc>
      </w:tr>
      <w:bookmarkEnd w:id="68"/>
      <w:bookmarkEnd w:id="69"/>
    </w:tbl>
    <w:p w:rsidRPr="00CA5E0E" w:rsidR="005C5C5D" w:rsidP="005C5C5D" w:rsidRDefault="005C5C5D" w14:paraId="3098EBC2" w14:textId="77777777">
      <w:pPr>
        <w:pStyle w:val="Heading4"/>
        <w:numPr>
          <w:ilvl w:val="0"/>
          <w:numId w:val="58"/>
        </w:numPr>
      </w:pPr>
    </w:p>
    <w:p w:rsidRPr="00CA5E0E" w:rsidR="005C5C5D" w:rsidP="005C5C5D" w:rsidRDefault="005C5C5D" w14:paraId="4BE38E82" w14:textId="3944BD5D">
      <w:pPr>
        <w:rPr>
          <w:rFonts w:cs="Times New Roman"/>
          <w:color w:val="auto"/>
        </w:rPr>
      </w:pPr>
      <w:r w:rsidRPr="00883C91">
        <w:rPr>
          <w:rFonts w:cs="Times New Roman"/>
          <w:color w:val="auto"/>
        </w:rPr>
        <w:t xml:space="preserve">On a future visit, what kind of information would you like to improve your experience in [site]? </w:t>
      </w:r>
      <w:r w:rsidRPr="00883C91">
        <w:rPr>
          <w:color w:val="auto"/>
        </w:rPr>
        <w:t>(</w:t>
      </w:r>
      <w:r w:rsidRPr="00883C91">
        <w:rPr>
          <w:rFonts w:cs="Times New Roman"/>
          <w:color w:val="auto"/>
        </w:rPr>
        <w:t>Select</w:t>
      </w:r>
      <w:r w:rsidRPr="00883C91">
        <w:rPr>
          <w:color w:val="auto"/>
        </w:rPr>
        <w:t xml:space="preserve"> all that apply)</w:t>
      </w:r>
    </w:p>
    <w:tbl>
      <w:tblPr>
        <w:tblStyle w:val="Checkbox"/>
        <w:tblW w:w="0" w:type="auto"/>
        <w:tblLook w:val="04A0" w:firstRow="1" w:lastRow="0" w:firstColumn="1" w:lastColumn="0" w:noHBand="0" w:noVBand="1"/>
      </w:tblPr>
      <w:tblGrid>
        <w:gridCol w:w="365"/>
        <w:gridCol w:w="6054"/>
      </w:tblGrid>
      <w:tr w:rsidRPr="00CA5E0E" w:rsidR="005C5C5D" w:rsidTr="005C5C5D" w14:paraId="3D3AA1A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73DEED16" w14:textId="77777777">
            <w:pPr>
              <w:rPr>
                <w:color w:val="auto"/>
              </w:rPr>
            </w:pPr>
            <w:r w:rsidRPr="00CA5E0E">
              <w:rPr>
                <w:color w:val="auto"/>
              </w:rPr>
              <w:sym w:font="Wingdings 2" w:char="F0A3"/>
            </w:r>
          </w:p>
        </w:tc>
        <w:tc>
          <w:tcPr>
            <w:tcW w:w="6054" w:type="dxa"/>
          </w:tcPr>
          <w:p w:rsidRPr="00CA5E0E" w:rsidR="005C5C5D" w:rsidP="005C5C5D" w:rsidRDefault="005C5C5D" w14:paraId="4A3A64D2" w14:textId="77777777">
            <w:pPr>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cs="Times New Roman"/>
                <w:color w:val="auto"/>
              </w:rPr>
              <w:t>[site-specific list of options]</w:t>
            </w:r>
          </w:p>
        </w:tc>
      </w:tr>
      <w:tr w:rsidRPr="00CA5E0E" w:rsidR="005C5C5D" w:rsidTr="005C5C5D" w14:paraId="0D6C761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0D57996C" w14:textId="77777777">
            <w:pPr>
              <w:rPr>
                <w:color w:val="auto"/>
              </w:rPr>
            </w:pPr>
            <w:r w:rsidRPr="00CA5E0E">
              <w:rPr>
                <w:color w:val="auto"/>
              </w:rPr>
              <w:sym w:font="Wingdings 2" w:char="F0A3"/>
            </w:r>
          </w:p>
        </w:tc>
        <w:tc>
          <w:tcPr>
            <w:tcW w:w="6054" w:type="dxa"/>
          </w:tcPr>
          <w:p w:rsidRPr="00CA5E0E" w:rsidR="005C5C5D" w:rsidP="005C5C5D" w:rsidRDefault="0090767E" w14:paraId="74A58857" w14:textId="3675AC0F">
            <w:pPr>
              <w:cnfStyle w:val="000000000000" w:firstRow="0" w:lastRow="0" w:firstColumn="0" w:lastColumn="0" w:oddVBand="0" w:evenVBand="0" w:oddHBand="0" w:evenHBand="0" w:firstRowFirstColumn="0" w:firstRowLastColumn="0" w:lastRowFirstColumn="0" w:lastRowLastColumn="0"/>
              <w:rPr>
                <w:color w:val="auto"/>
              </w:rPr>
            </w:pPr>
            <w:r>
              <w:rPr>
                <w:rFonts w:eastAsia="Arial"/>
                <w:color w:val="auto"/>
              </w:rPr>
              <w:t>[Site]</w:t>
            </w:r>
            <w:r w:rsidRPr="00CA5E0E" w:rsidR="005C5C5D">
              <w:rPr>
                <w:rFonts w:eastAsia="Arial"/>
                <w:color w:val="auto"/>
              </w:rPr>
              <w:t xml:space="preserve"> hours</w:t>
            </w:r>
          </w:p>
        </w:tc>
      </w:tr>
      <w:tr w:rsidRPr="00CA5E0E" w:rsidR="005C5C5D" w:rsidTr="005C5C5D" w14:paraId="0FD0083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14FABC81" w14:textId="77777777">
            <w:pPr>
              <w:rPr>
                <w:color w:val="auto"/>
              </w:rPr>
            </w:pPr>
            <w:r w:rsidRPr="00CA5E0E">
              <w:rPr>
                <w:color w:val="auto"/>
              </w:rPr>
              <w:sym w:font="Wingdings 2" w:char="F0A3"/>
            </w:r>
          </w:p>
        </w:tc>
        <w:tc>
          <w:tcPr>
            <w:tcW w:w="6054" w:type="dxa"/>
          </w:tcPr>
          <w:p w:rsidRPr="00CA5E0E" w:rsidR="005C5C5D" w:rsidP="005C5C5D" w:rsidRDefault="0090767E" w14:paraId="721E4F2B" w14:textId="24E5FA15">
            <w:pPr>
              <w:cnfStyle w:val="000000000000" w:firstRow="0" w:lastRow="0" w:firstColumn="0" w:lastColumn="0" w:oddVBand="0" w:evenVBand="0" w:oddHBand="0" w:evenHBand="0" w:firstRowFirstColumn="0" w:firstRowLastColumn="0" w:lastRowFirstColumn="0" w:lastRowLastColumn="0"/>
              <w:rPr>
                <w:color w:val="auto"/>
              </w:rPr>
            </w:pPr>
            <w:r>
              <w:rPr>
                <w:rFonts w:eastAsia="Arial"/>
                <w:color w:val="auto"/>
              </w:rPr>
              <w:t>[Site]</w:t>
            </w:r>
            <w:r w:rsidRPr="00CA5E0E" w:rsidR="005C5C5D">
              <w:rPr>
                <w:rFonts w:eastAsia="Arial"/>
                <w:color w:val="auto"/>
              </w:rPr>
              <w:t xml:space="preserve"> fees</w:t>
            </w:r>
          </w:p>
        </w:tc>
      </w:tr>
      <w:tr w:rsidRPr="00CA5E0E" w:rsidR="005C5C5D" w:rsidTr="005C5C5D" w14:paraId="0252882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3AD775CD" w14:textId="77777777">
            <w:pPr>
              <w:rPr>
                <w:color w:val="auto"/>
              </w:rPr>
            </w:pPr>
            <w:r w:rsidRPr="00CA5E0E">
              <w:rPr>
                <w:color w:val="auto"/>
              </w:rPr>
              <w:sym w:font="Wingdings 2" w:char="F0A3"/>
            </w:r>
          </w:p>
        </w:tc>
        <w:tc>
          <w:tcPr>
            <w:tcW w:w="6054" w:type="dxa"/>
          </w:tcPr>
          <w:p w:rsidRPr="00CA5E0E" w:rsidR="005C5C5D" w:rsidP="005C5C5D" w:rsidRDefault="005C5C5D" w14:paraId="76CF1B2D" w14:textId="77777777">
            <w:pPr>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Directions</w:t>
            </w:r>
          </w:p>
        </w:tc>
      </w:tr>
      <w:tr w:rsidRPr="00CA5E0E" w:rsidR="005C5C5D" w:rsidTr="005C5C5D" w14:paraId="286719A6"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333E3548" w14:textId="77777777">
            <w:pPr>
              <w:rPr>
                <w:color w:val="auto"/>
              </w:rPr>
            </w:pPr>
            <w:r w:rsidRPr="00CA5E0E">
              <w:rPr>
                <w:color w:val="auto"/>
              </w:rPr>
              <w:sym w:font="Wingdings 2" w:char="F0A3"/>
            </w:r>
          </w:p>
        </w:tc>
        <w:tc>
          <w:tcPr>
            <w:tcW w:w="6054" w:type="dxa"/>
          </w:tcPr>
          <w:p w:rsidRPr="00CA5E0E" w:rsidR="005C5C5D" w:rsidP="005C5C5D" w:rsidRDefault="005C5C5D" w14:paraId="748EE15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Arial"/>
                <w:color w:val="auto"/>
              </w:rPr>
              <w:t>Trail information</w:t>
            </w:r>
          </w:p>
        </w:tc>
      </w:tr>
      <w:tr w:rsidRPr="00CA5E0E" w:rsidR="005C5C5D" w:rsidTr="005C5C5D" w14:paraId="7E3AD10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164FCFBF" w14:textId="77777777">
            <w:pPr>
              <w:rPr>
                <w:color w:val="auto"/>
              </w:rPr>
            </w:pPr>
            <w:r w:rsidRPr="00CA5E0E">
              <w:rPr>
                <w:color w:val="auto"/>
              </w:rPr>
              <w:sym w:font="Wingdings 2" w:char="F0A3"/>
            </w:r>
          </w:p>
        </w:tc>
        <w:tc>
          <w:tcPr>
            <w:tcW w:w="6054" w:type="dxa"/>
          </w:tcPr>
          <w:p w:rsidRPr="00CA5E0E" w:rsidR="005C5C5D" w:rsidP="005C5C5D" w:rsidRDefault="005C5C5D" w14:paraId="0EE18F15" w14:textId="4015CB5D">
            <w:pPr>
              <w:cnfStyle w:val="000000000000" w:firstRow="0" w:lastRow="0" w:firstColumn="0" w:lastColumn="0" w:oddVBand="0" w:evenVBand="0" w:oddHBand="0" w:evenHBand="0" w:firstRowFirstColumn="0" w:firstRowLastColumn="0" w:lastRowFirstColumn="0" w:lastRowLastColumn="0"/>
              <w:rPr>
                <w:rFonts w:eastAsiaTheme="minorEastAsia"/>
                <w:color w:val="auto"/>
              </w:rPr>
            </w:pPr>
            <w:r w:rsidRPr="00CA5E0E">
              <w:rPr>
                <w:rFonts w:eastAsiaTheme="minorEastAsia"/>
                <w:color w:val="auto"/>
              </w:rPr>
              <w:t xml:space="preserve">Map of </w:t>
            </w:r>
            <w:r w:rsidR="00425673">
              <w:rPr>
                <w:rFonts w:eastAsiaTheme="minorEastAsia"/>
                <w:color w:val="auto"/>
              </w:rPr>
              <w:t>[site]</w:t>
            </w:r>
          </w:p>
        </w:tc>
      </w:tr>
      <w:tr w:rsidRPr="00CA5E0E" w:rsidR="005C5C5D" w:rsidTr="005C5C5D" w14:paraId="14B5FD8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3172B0F2" w14:textId="77777777">
            <w:pPr>
              <w:rPr>
                <w:color w:val="auto"/>
              </w:rPr>
            </w:pPr>
            <w:r w:rsidRPr="00CA5E0E">
              <w:rPr>
                <w:color w:val="auto"/>
              </w:rPr>
              <w:sym w:font="Wingdings 2" w:char="F0A3"/>
            </w:r>
          </w:p>
        </w:tc>
        <w:tc>
          <w:tcPr>
            <w:tcW w:w="6054" w:type="dxa"/>
          </w:tcPr>
          <w:p w:rsidRPr="00CA5E0E" w:rsidR="005C5C5D" w:rsidP="005C5C5D" w:rsidRDefault="005C5C5D" w14:paraId="17FB09DC" w14:textId="4C49616F">
            <w:pPr>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Theme="minorEastAsia"/>
                <w:color w:val="auto"/>
              </w:rPr>
              <w:t xml:space="preserve">Weather at </w:t>
            </w:r>
            <w:r w:rsidR="00425673">
              <w:rPr>
                <w:rFonts w:eastAsiaTheme="minorEastAsia"/>
                <w:color w:val="auto"/>
              </w:rPr>
              <w:t>[site]</w:t>
            </w:r>
          </w:p>
        </w:tc>
      </w:tr>
      <w:tr w:rsidRPr="00CA5E0E" w:rsidR="005C5C5D" w:rsidTr="005C5C5D" w14:paraId="0EC7711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24CB5419" w14:textId="77777777">
            <w:pPr>
              <w:rPr>
                <w:color w:val="auto"/>
              </w:rPr>
            </w:pPr>
            <w:r w:rsidRPr="00CA5E0E">
              <w:rPr>
                <w:color w:val="auto"/>
              </w:rPr>
              <w:sym w:font="Wingdings 2" w:char="F0A3"/>
            </w:r>
          </w:p>
        </w:tc>
        <w:tc>
          <w:tcPr>
            <w:tcW w:w="6054" w:type="dxa"/>
          </w:tcPr>
          <w:p w:rsidRPr="00CA5E0E" w:rsidR="005C5C5D" w:rsidP="005C5C5D" w:rsidRDefault="005C5C5D" w14:paraId="2765FDD4" w14:textId="44E46385">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heme="minorEastAsia"/>
                <w:color w:val="auto"/>
              </w:rPr>
              <w:t xml:space="preserve">Activities at </w:t>
            </w:r>
            <w:r w:rsidR="00425673">
              <w:rPr>
                <w:rFonts w:eastAsiaTheme="minorEastAsia"/>
                <w:color w:val="auto"/>
              </w:rPr>
              <w:t>[site]</w:t>
            </w:r>
          </w:p>
        </w:tc>
      </w:tr>
      <w:tr w:rsidRPr="00CA5E0E" w:rsidR="005C5C5D" w:rsidTr="005C5C5D" w14:paraId="5517BD3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1449D58C" w14:textId="77777777">
            <w:pPr>
              <w:rPr>
                <w:color w:val="auto"/>
              </w:rPr>
            </w:pPr>
            <w:r w:rsidRPr="00CA5E0E">
              <w:rPr>
                <w:color w:val="auto"/>
              </w:rPr>
              <w:sym w:font="Wingdings 2" w:char="F0A3"/>
            </w:r>
          </w:p>
        </w:tc>
        <w:tc>
          <w:tcPr>
            <w:tcW w:w="6054" w:type="dxa"/>
          </w:tcPr>
          <w:p w:rsidRPr="00CA5E0E" w:rsidR="005C5C5D" w:rsidP="005C5C5D" w:rsidRDefault="005C5C5D" w14:paraId="6F92280F" w14:textId="77777777">
            <w:pPr>
              <w:cnfStyle w:val="000000000000" w:firstRow="0" w:lastRow="0" w:firstColumn="0" w:lastColumn="0" w:oddVBand="0" w:evenVBand="0" w:oddHBand="0" w:evenHBand="0" w:firstRowFirstColumn="0" w:firstRowLastColumn="0" w:lastRowFirstColumn="0" w:lastRowLastColumn="0"/>
              <w:rPr>
                <w:rFonts w:cs="Times New Roman" w:eastAsiaTheme="minorEastAsia"/>
                <w:color w:val="auto"/>
              </w:rPr>
            </w:pPr>
            <w:r w:rsidRPr="00CA5E0E">
              <w:rPr>
                <w:rFonts w:cs="Times New Roman"/>
                <w:color w:val="auto"/>
              </w:rPr>
              <w:t>List of things to do while visiting [site]</w:t>
            </w:r>
          </w:p>
        </w:tc>
      </w:tr>
      <w:tr w:rsidRPr="00CA5E0E" w:rsidR="005C5C5D" w:rsidTr="005C5C5D" w14:paraId="2BD40DA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0AC39552" w14:textId="77777777">
            <w:pPr>
              <w:rPr>
                <w:color w:val="auto"/>
              </w:rPr>
            </w:pPr>
            <w:r w:rsidRPr="00CA5E0E">
              <w:rPr>
                <w:color w:val="auto"/>
              </w:rPr>
              <w:sym w:font="Wingdings 2" w:char="F0A3"/>
            </w:r>
          </w:p>
        </w:tc>
        <w:tc>
          <w:tcPr>
            <w:tcW w:w="6054" w:type="dxa"/>
          </w:tcPr>
          <w:p w:rsidRPr="00CA5E0E" w:rsidR="005C5C5D" w:rsidP="005C5C5D" w:rsidRDefault="005C5C5D" w14:paraId="0C441B32" w14:textId="77777777">
            <w:pPr>
              <w:cnfStyle w:val="000000000000" w:firstRow="0" w:lastRow="0" w:firstColumn="0" w:lastColumn="0" w:oddVBand="0" w:evenVBand="0" w:oddHBand="0" w:evenHBand="0" w:firstRowFirstColumn="0" w:firstRowLastColumn="0" w:lastRowFirstColumn="0" w:lastRowLastColumn="0"/>
              <w:rPr>
                <w:rFonts w:cs="Times New Roman" w:eastAsiaTheme="minorEastAsia"/>
                <w:color w:val="auto"/>
              </w:rPr>
            </w:pPr>
            <w:r w:rsidRPr="00CA5E0E">
              <w:rPr>
                <w:rFonts w:cs="Times New Roman"/>
                <w:color w:val="auto"/>
              </w:rPr>
              <w:t>General information in a language other than English</w:t>
            </w:r>
          </w:p>
        </w:tc>
      </w:tr>
      <w:tr w:rsidRPr="00CA5E0E" w:rsidR="005C5C5D" w:rsidTr="005C5C5D" w14:paraId="46DBE216"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011D8EC0" w14:textId="77777777">
            <w:pPr>
              <w:rPr>
                <w:color w:val="auto"/>
              </w:rPr>
            </w:pPr>
            <w:r w:rsidRPr="00CA5E0E">
              <w:rPr>
                <w:color w:val="auto"/>
              </w:rPr>
              <w:sym w:font="Wingdings 2" w:char="F0A3"/>
            </w:r>
          </w:p>
        </w:tc>
        <w:tc>
          <w:tcPr>
            <w:tcW w:w="6054" w:type="dxa"/>
          </w:tcPr>
          <w:p w:rsidRPr="00CA5E0E" w:rsidR="005C5C5D" w:rsidP="005C5C5D" w:rsidRDefault="005C5C5D" w14:paraId="65FA1A9D" w14:textId="77777777">
            <w:pPr>
              <w:cnfStyle w:val="000000000000" w:firstRow="0" w:lastRow="0" w:firstColumn="0" w:lastColumn="0" w:oddVBand="0" w:evenVBand="0" w:oddHBand="0" w:evenHBand="0" w:firstRowFirstColumn="0" w:firstRowLastColumn="0" w:lastRowFirstColumn="0" w:lastRowLastColumn="0"/>
              <w:rPr>
                <w:rFonts w:cs="Times New Roman" w:eastAsiaTheme="minorEastAsia"/>
                <w:color w:val="auto"/>
              </w:rPr>
            </w:pPr>
            <w:r w:rsidRPr="00CA5E0E">
              <w:rPr>
                <w:rFonts w:cs="Times New Roman"/>
                <w:color w:val="auto"/>
              </w:rPr>
              <w:t>Historic information about the [site]</w:t>
            </w:r>
          </w:p>
        </w:tc>
      </w:tr>
      <w:tr w:rsidRPr="00CA5E0E" w:rsidR="005C5C5D" w:rsidTr="005C5C5D" w14:paraId="49703C7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5C5D" w:rsidP="005C5C5D" w:rsidRDefault="005C5C5D" w14:paraId="7C7D3E41" w14:textId="77777777">
            <w:pPr>
              <w:rPr>
                <w:color w:val="auto"/>
              </w:rPr>
            </w:pPr>
            <w:r w:rsidRPr="00CA5E0E">
              <w:rPr>
                <w:color w:val="auto"/>
              </w:rPr>
              <w:sym w:font="Wingdings 2" w:char="F0A3"/>
            </w:r>
          </w:p>
        </w:tc>
        <w:tc>
          <w:tcPr>
            <w:tcW w:w="6054" w:type="dxa"/>
          </w:tcPr>
          <w:p w:rsidRPr="00CA5E0E" w:rsidR="005C5C5D" w:rsidP="005C5C5D" w:rsidRDefault="005C5C5D" w14:paraId="6BCA42C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eastAsiaTheme="minorEastAsia"/>
                <w:color w:val="auto"/>
              </w:rPr>
              <w:t>Other (Please specify): ____________________</w:t>
            </w:r>
          </w:p>
        </w:tc>
      </w:tr>
    </w:tbl>
    <w:p w:rsidRPr="00CA5E0E" w:rsidR="002321F2" w:rsidP="002321F2" w:rsidRDefault="002321F2" w14:paraId="721BA2A5" w14:textId="77777777">
      <w:pPr>
        <w:pStyle w:val="Heading3"/>
        <w:rPr>
          <w:color w:val="auto"/>
        </w:rPr>
      </w:pPr>
      <w:r w:rsidRPr="00CA5E0E">
        <w:rPr>
          <w:color w:val="auto"/>
        </w:rPr>
        <w:t>TRANSPORTATION INFORMATION</w:t>
      </w:r>
    </w:p>
    <w:p w:rsidRPr="00CA5E0E" w:rsidR="002321F2" w:rsidP="001A62B8" w:rsidRDefault="002321F2" w14:paraId="293B8D8D" w14:textId="77777777">
      <w:pPr>
        <w:pStyle w:val="Heading4"/>
        <w:numPr>
          <w:ilvl w:val="0"/>
          <w:numId w:val="58"/>
        </w:numPr>
      </w:pPr>
    </w:p>
    <w:p w:rsidRPr="00CA5E0E" w:rsidR="002321F2" w:rsidP="002321F2" w:rsidRDefault="002321F2" w14:paraId="6CB22C91" w14:textId="2B7484D3">
      <w:pPr>
        <w:rPr>
          <w:rFonts w:cs="Times New Roman"/>
          <w:color w:val="auto"/>
        </w:rPr>
      </w:pPr>
      <w:r w:rsidRPr="00CA5E0E">
        <w:rPr>
          <w:rFonts w:cs="Times New Roman"/>
          <w:color w:val="auto"/>
        </w:rPr>
        <w:t>How did you learn about the transportation options that are available in the area?</w:t>
      </w:r>
      <w:r w:rsidR="002B7F4C">
        <w:rPr>
          <w:rFonts w:cs="Times New Roman"/>
          <w:color w:val="auto"/>
        </w:rPr>
        <w:t xml:space="preserve"> </w:t>
      </w:r>
      <w:r w:rsidRPr="006E7673" w:rsidR="002B7F4C">
        <w:rPr>
          <w:color w:val="auto"/>
        </w:rPr>
        <w:t>(</w:t>
      </w:r>
      <w:r w:rsidR="002B7F4C">
        <w:rPr>
          <w:rFonts w:cs="Times New Roman"/>
          <w:color w:val="auto"/>
        </w:rPr>
        <w:t>Select</w:t>
      </w:r>
      <w:r w:rsidRPr="006E7673" w:rsidR="002B7F4C">
        <w:rPr>
          <w:color w:val="auto"/>
        </w:rPr>
        <w:t xml:space="preserve"> all that apply)</w:t>
      </w:r>
    </w:p>
    <w:p w:rsidRPr="00CA5E0E" w:rsidR="002321F2" w:rsidP="002321F2" w:rsidRDefault="002321F2" w14:paraId="0A64A86C"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site-specific</w:t>
      </w:r>
      <w:proofErr w:type="gramEnd"/>
      <w:r w:rsidRPr="00CA5E0E">
        <w:rPr>
          <w:rFonts w:cs="Times New Roman"/>
          <w:color w:val="auto"/>
        </w:rPr>
        <w:t xml:space="preserve"> list of information sources]</w:t>
      </w:r>
    </w:p>
    <w:p w:rsidRPr="00CA5E0E" w:rsidR="002321F2" w:rsidP="002321F2" w:rsidRDefault="002321F2" w14:paraId="529DE08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(Please specify): ____________________</w:t>
      </w:r>
    </w:p>
    <w:p w:rsidR="005C743E" w:rsidRDefault="005C743E" w14:paraId="720305E1" w14:textId="39A94B68">
      <w:pPr>
        <w:rPr>
          <w:rFonts w:cs="Times New Roman"/>
          <w:b/>
        </w:rPr>
      </w:pPr>
      <w:r>
        <w:br w:type="page"/>
      </w:r>
    </w:p>
    <w:p w:rsidRPr="00CA5E0E" w:rsidR="002321F2" w:rsidP="001A62B8" w:rsidRDefault="002321F2" w14:paraId="2EBEA362" w14:textId="77777777">
      <w:pPr>
        <w:pStyle w:val="Heading4"/>
        <w:numPr>
          <w:ilvl w:val="0"/>
          <w:numId w:val="58"/>
        </w:numPr>
      </w:pPr>
    </w:p>
    <w:p w:rsidRPr="00CA5E0E" w:rsidR="002321F2" w:rsidP="002321F2" w:rsidRDefault="002321F2" w14:paraId="607BF2A4" w14:textId="77777777">
      <w:pPr>
        <w:rPr>
          <w:rFonts w:cs="Times New Roman"/>
          <w:color w:val="auto"/>
        </w:rPr>
      </w:pPr>
      <w:r w:rsidRPr="00CA5E0E">
        <w:rPr>
          <w:rFonts w:cs="Times New Roman"/>
          <w:color w:val="auto"/>
        </w:rPr>
        <w:t>If you used any of the available services to obtain information about parking or traffic conditions, please read each of the following statements carefully and select the number that best describes your opinion.</w:t>
      </w:r>
    </w:p>
    <w:tbl>
      <w:tblPr>
        <w:tblStyle w:val="SmallTable"/>
        <w:tblW w:w="5000" w:type="pct"/>
        <w:tblLayout w:type="fixed"/>
        <w:tblLook w:val="04A0" w:firstRow="1" w:lastRow="0" w:firstColumn="1" w:lastColumn="0" w:noHBand="0" w:noVBand="1"/>
      </w:tblPr>
      <w:tblGrid>
        <w:gridCol w:w="4896"/>
        <w:gridCol w:w="865"/>
        <w:gridCol w:w="865"/>
        <w:gridCol w:w="865"/>
        <w:gridCol w:w="865"/>
        <w:gridCol w:w="865"/>
        <w:gridCol w:w="859"/>
      </w:tblGrid>
      <w:tr w:rsidRPr="00CA5E0E" w:rsidR="002321F2" w:rsidTr="001A7A20" w14:paraId="47FEE88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9" w:type="pct"/>
          </w:tcPr>
          <w:p w:rsidRPr="00CA5E0E" w:rsidR="002321F2" w:rsidP="00BB2E21" w:rsidRDefault="002321F2" w14:paraId="0E186595" w14:textId="77777777">
            <w:pPr>
              <w:rPr>
                <w:rFonts w:cs="Times New Roman"/>
                <w:b w:val="0"/>
                <w:color w:val="auto"/>
                <w:u w:val="single"/>
              </w:rPr>
            </w:pPr>
            <w:r w:rsidRPr="00CA5E0E">
              <w:rPr>
                <w:rFonts w:cs="Times New Roman"/>
                <w:color w:val="auto"/>
              </w:rPr>
              <w:t>The information …</w:t>
            </w:r>
          </w:p>
        </w:tc>
        <w:tc>
          <w:tcPr>
            <w:tcW w:w="429" w:type="pct"/>
          </w:tcPr>
          <w:p w:rsidRPr="00CA5E0E" w:rsidR="002321F2" w:rsidP="00BB2E21" w:rsidRDefault="002321F2" w14:paraId="58FDBD19"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rFonts w:cs="Times New Roman"/>
                <w:color w:val="auto"/>
              </w:rPr>
              <w:t>Strongly</w:t>
            </w:r>
            <w:r w:rsidRPr="00CA5E0E">
              <w:rPr>
                <w:rFonts w:cs="Times New Roman"/>
                <w:color w:val="auto"/>
              </w:rPr>
              <w:br/>
              <w:t>disagree</w:t>
            </w:r>
          </w:p>
        </w:tc>
        <w:tc>
          <w:tcPr>
            <w:tcW w:w="429" w:type="pct"/>
          </w:tcPr>
          <w:p w:rsidRPr="00CA5E0E" w:rsidR="002321F2" w:rsidP="00BB2E21" w:rsidRDefault="002321F2" w14:paraId="194C5C39"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rFonts w:cs="Times New Roman"/>
                <w:color w:val="auto"/>
              </w:rPr>
              <w:t>Disagree</w:t>
            </w:r>
          </w:p>
        </w:tc>
        <w:tc>
          <w:tcPr>
            <w:tcW w:w="429" w:type="pct"/>
          </w:tcPr>
          <w:p w:rsidRPr="00CA5E0E" w:rsidR="002321F2" w:rsidP="00BB2E21" w:rsidRDefault="002321F2" w14:paraId="217ABF04"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429" w:type="pct"/>
          </w:tcPr>
          <w:p w:rsidRPr="00CA5E0E" w:rsidR="002321F2" w:rsidP="00BB2E21" w:rsidRDefault="002321F2" w14:paraId="7CFEBACA"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rFonts w:cs="Times New Roman"/>
                <w:color w:val="auto"/>
              </w:rPr>
              <w:t>Agree</w:t>
            </w:r>
          </w:p>
        </w:tc>
        <w:tc>
          <w:tcPr>
            <w:tcW w:w="429" w:type="pct"/>
          </w:tcPr>
          <w:p w:rsidRPr="00CA5E0E" w:rsidR="002321F2" w:rsidP="00BB2E21" w:rsidRDefault="002321F2" w14:paraId="5350DC61"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rFonts w:cs="Times New Roman"/>
                <w:color w:val="auto"/>
              </w:rPr>
              <w:t>Strongly</w:t>
            </w:r>
            <w:r w:rsidRPr="00CA5E0E">
              <w:rPr>
                <w:rFonts w:cs="Times New Roman"/>
                <w:color w:val="auto"/>
              </w:rPr>
              <w:br/>
              <w:t>agree</w:t>
            </w:r>
          </w:p>
        </w:tc>
        <w:tc>
          <w:tcPr>
            <w:tcW w:w="426" w:type="pct"/>
          </w:tcPr>
          <w:p w:rsidRPr="00CA5E0E" w:rsidR="002321F2" w:rsidP="00BB2E21" w:rsidRDefault="002321F2" w14:paraId="60235EF6"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w:t>
            </w:r>
            <w:r w:rsidRPr="00CA5E0E">
              <w:rPr>
                <w:rFonts w:cs="Times New Roman"/>
                <w:color w:val="auto"/>
              </w:rPr>
              <w:br/>
              <w:t>applicable</w:t>
            </w:r>
          </w:p>
        </w:tc>
      </w:tr>
      <w:tr w:rsidRPr="00CA5E0E" w:rsidR="002321F2" w:rsidTr="001A7A20" w14:paraId="713126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P="00BB2E21" w:rsidRDefault="002321F2" w14:paraId="192B1866" w14:textId="77777777">
            <w:pPr>
              <w:rPr>
                <w:rFonts w:cs="Times New Roman"/>
                <w:color w:val="auto"/>
              </w:rPr>
            </w:pPr>
            <w:r w:rsidRPr="00CA5E0E">
              <w:rPr>
                <w:rFonts w:cs="Times New Roman"/>
                <w:color w:val="auto"/>
              </w:rPr>
              <w:t>Was accurate</w:t>
            </w:r>
          </w:p>
        </w:tc>
        <w:tc>
          <w:tcPr>
            <w:tcW w:w="429" w:type="pct"/>
          </w:tcPr>
          <w:p w:rsidRPr="00CA5E0E" w:rsidR="002321F2" w:rsidP="00BB2E21" w:rsidRDefault="002321F2" w14:paraId="2553D1F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1BAB444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146642B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321921F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093809B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45DAAD2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sym w:font="Wingdings 2" w:char="F0A3"/>
            </w:r>
          </w:p>
        </w:tc>
      </w:tr>
      <w:tr w:rsidRPr="00CA5E0E" w:rsidR="002321F2" w:rsidTr="001A7A20" w14:paraId="78304AC1" w14:textId="77777777">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P="00BB2E21" w:rsidRDefault="002321F2" w14:paraId="05946B58" w14:textId="77777777">
            <w:pPr>
              <w:rPr>
                <w:rFonts w:cs="Times New Roman"/>
                <w:color w:val="auto"/>
              </w:rPr>
            </w:pPr>
            <w:r w:rsidRPr="00CA5E0E">
              <w:rPr>
                <w:rFonts w:cs="Times New Roman"/>
                <w:color w:val="auto"/>
              </w:rPr>
              <w:t xml:space="preserve">Saved me time </w:t>
            </w:r>
          </w:p>
        </w:tc>
        <w:tc>
          <w:tcPr>
            <w:tcW w:w="429" w:type="pct"/>
          </w:tcPr>
          <w:p w:rsidRPr="00CA5E0E" w:rsidR="002321F2" w:rsidP="00BB2E21" w:rsidRDefault="002321F2" w14:paraId="29E6D49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177601C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252F7BE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29B1E8E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2940831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2AF0EFE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sym w:font="Wingdings 2" w:char="F0A3"/>
            </w:r>
          </w:p>
        </w:tc>
      </w:tr>
      <w:tr w:rsidRPr="00CA5E0E" w:rsidR="002321F2" w:rsidTr="001A7A20" w14:paraId="60ACE6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P="00BB2E21" w:rsidRDefault="002321F2" w14:paraId="6FB0C625" w14:textId="77777777">
            <w:pPr>
              <w:rPr>
                <w:rFonts w:cs="Times New Roman"/>
                <w:color w:val="auto"/>
              </w:rPr>
            </w:pPr>
            <w:r w:rsidRPr="00CA5E0E">
              <w:rPr>
                <w:rFonts w:cs="Times New Roman"/>
                <w:color w:val="auto"/>
              </w:rPr>
              <w:t xml:space="preserve">Helped me avoid parking problems </w:t>
            </w:r>
          </w:p>
        </w:tc>
        <w:tc>
          <w:tcPr>
            <w:tcW w:w="429" w:type="pct"/>
          </w:tcPr>
          <w:p w:rsidRPr="00CA5E0E" w:rsidR="002321F2" w:rsidP="00BB2E21" w:rsidRDefault="002321F2" w14:paraId="6BAE795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1F72013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73A518C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1FB58CC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12E65E2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2AB79A7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sym w:font="Wingdings 2" w:char="F0A3"/>
            </w:r>
          </w:p>
        </w:tc>
      </w:tr>
      <w:tr w:rsidRPr="00CA5E0E" w:rsidR="002321F2" w:rsidTr="001A7A20" w14:paraId="5593039F" w14:textId="77777777">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Del="002C0136" w:rsidP="00BB2E21" w:rsidRDefault="002321F2" w14:paraId="641F02B7" w14:textId="77777777">
            <w:pPr>
              <w:rPr>
                <w:rFonts w:cs="Times New Roman"/>
                <w:color w:val="auto"/>
              </w:rPr>
            </w:pPr>
            <w:r w:rsidRPr="00CA5E0E">
              <w:rPr>
                <w:color w:val="auto"/>
              </w:rPr>
              <w:t>Helped me avoid traffic congestion</w:t>
            </w:r>
          </w:p>
        </w:tc>
        <w:tc>
          <w:tcPr>
            <w:tcW w:w="429" w:type="pct"/>
          </w:tcPr>
          <w:p w:rsidRPr="00CA5E0E" w:rsidR="002321F2" w:rsidP="00BB2E21" w:rsidRDefault="002321F2" w14:paraId="14B801D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722A98D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67379D1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5B91915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7A8142E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4BF01CF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sym w:font="Wingdings 2" w:char="F0A3"/>
            </w:r>
          </w:p>
        </w:tc>
      </w:tr>
      <w:tr w:rsidRPr="00CA5E0E" w:rsidR="002321F2" w:rsidTr="001A7A20" w14:paraId="7557CC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Del="002C0136" w:rsidP="00BB2E21" w:rsidRDefault="002321F2" w14:paraId="03FEBBD7" w14:textId="77777777">
            <w:pPr>
              <w:rPr>
                <w:rFonts w:cs="Times New Roman"/>
                <w:color w:val="auto"/>
              </w:rPr>
            </w:pPr>
            <w:r w:rsidRPr="00CA5E0E">
              <w:rPr>
                <w:color w:val="auto"/>
              </w:rPr>
              <w:t xml:space="preserve">Helped me avoid large crowds </w:t>
            </w:r>
          </w:p>
        </w:tc>
        <w:tc>
          <w:tcPr>
            <w:tcW w:w="429" w:type="pct"/>
          </w:tcPr>
          <w:p w:rsidRPr="00CA5E0E" w:rsidR="002321F2" w:rsidP="00BB2E21" w:rsidRDefault="002321F2" w14:paraId="5E78C8B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5ABA369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34CCBAE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2D2A584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4C887B8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2AF7893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sym w:font="Wingdings 2" w:char="F0A3"/>
            </w:r>
          </w:p>
        </w:tc>
      </w:tr>
      <w:tr w:rsidRPr="00CA5E0E" w:rsidR="002321F2" w:rsidTr="001A7A20" w14:paraId="3480423E" w14:textId="77777777">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Del="002C0136" w:rsidP="00BB2E21" w:rsidRDefault="002321F2" w14:paraId="443B52EE" w14:textId="77777777">
            <w:pPr>
              <w:rPr>
                <w:rFonts w:cs="Times New Roman"/>
                <w:color w:val="auto"/>
              </w:rPr>
            </w:pPr>
            <w:r w:rsidRPr="00CA5E0E">
              <w:rPr>
                <w:color w:val="auto"/>
              </w:rPr>
              <w:t>Made it easier for me to get around the area</w:t>
            </w:r>
          </w:p>
        </w:tc>
        <w:tc>
          <w:tcPr>
            <w:tcW w:w="429" w:type="pct"/>
          </w:tcPr>
          <w:p w:rsidRPr="00CA5E0E" w:rsidR="002321F2" w:rsidP="00BB2E21" w:rsidRDefault="002321F2" w14:paraId="32E9506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3BBE2E0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09F8754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1BB7B0C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7105C4E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055F4FA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sym w:font="Wingdings 2" w:char="F0A3"/>
            </w:r>
          </w:p>
        </w:tc>
      </w:tr>
      <w:tr w:rsidRPr="00CA5E0E" w:rsidR="002321F2" w:rsidTr="001A7A20" w14:paraId="0B2E69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P="00BB2E21" w:rsidRDefault="002321F2" w14:paraId="377A0650" w14:textId="77777777">
            <w:pPr>
              <w:rPr>
                <w:rFonts w:cs="Times New Roman"/>
                <w:color w:val="auto"/>
              </w:rPr>
            </w:pPr>
            <w:r w:rsidRPr="00CA5E0E">
              <w:rPr>
                <w:rFonts w:cs="Times New Roman"/>
                <w:color w:val="auto"/>
              </w:rPr>
              <w:t>Helped me decide what attractions to visit</w:t>
            </w:r>
          </w:p>
        </w:tc>
        <w:tc>
          <w:tcPr>
            <w:tcW w:w="429" w:type="pct"/>
          </w:tcPr>
          <w:p w:rsidRPr="00CA5E0E" w:rsidR="002321F2" w:rsidP="00BB2E21" w:rsidRDefault="002321F2" w14:paraId="5F50F0F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3F3945F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133EEA5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6FB0762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5FB2782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5CB79DD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sym w:font="Wingdings 2" w:char="F0A3"/>
            </w:r>
          </w:p>
        </w:tc>
      </w:tr>
      <w:tr w:rsidRPr="00CA5E0E" w:rsidR="002321F2" w:rsidTr="001A7A20" w14:paraId="0CDE950E" w14:textId="77777777">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Del="002C0136" w:rsidP="00BB2E21" w:rsidRDefault="002321F2" w14:paraId="0E9599B4" w14:textId="77777777">
            <w:pPr>
              <w:rPr>
                <w:rFonts w:cs="Times New Roman"/>
                <w:color w:val="auto"/>
              </w:rPr>
            </w:pPr>
            <w:r w:rsidRPr="00CA5E0E">
              <w:rPr>
                <w:color w:val="auto"/>
              </w:rPr>
              <w:t>Helped to reduce tension and stress related to traveling</w:t>
            </w:r>
          </w:p>
        </w:tc>
        <w:tc>
          <w:tcPr>
            <w:tcW w:w="429" w:type="pct"/>
          </w:tcPr>
          <w:p w:rsidRPr="00CA5E0E" w:rsidR="002321F2" w:rsidP="00BB2E21" w:rsidRDefault="002321F2" w14:paraId="1C364BA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6A02426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73B959D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28B8FF8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5C2E9C5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0331142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sym w:font="Wingdings 2" w:char="F0A3"/>
            </w:r>
          </w:p>
        </w:tc>
      </w:tr>
      <w:tr w:rsidRPr="00CA5E0E" w:rsidR="002321F2" w:rsidTr="001A7A20" w14:paraId="029585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Del="002C0136" w:rsidP="00BB2E21" w:rsidRDefault="002321F2" w14:paraId="5208E3BF" w14:textId="77777777">
            <w:pPr>
              <w:rPr>
                <w:rFonts w:cs="Times New Roman"/>
                <w:color w:val="auto"/>
              </w:rPr>
            </w:pPr>
            <w:r w:rsidRPr="00CA5E0E">
              <w:rPr>
                <w:color w:val="auto"/>
              </w:rPr>
              <w:t>Helped me change my mind on what attractions to visit</w:t>
            </w:r>
          </w:p>
        </w:tc>
        <w:tc>
          <w:tcPr>
            <w:tcW w:w="429" w:type="pct"/>
          </w:tcPr>
          <w:p w:rsidRPr="00CA5E0E" w:rsidR="002321F2" w:rsidP="00BB2E21" w:rsidRDefault="002321F2" w14:paraId="3A1606E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7A144F8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783C701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41A5387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7A72F3E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2704EA1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sym w:font="Wingdings 2" w:char="F0A3"/>
            </w:r>
          </w:p>
        </w:tc>
      </w:tr>
      <w:tr w:rsidRPr="00CA5E0E" w:rsidR="002321F2" w:rsidTr="001A7A20" w14:paraId="0477A09E" w14:textId="77777777">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Del="002C0136" w:rsidP="00BB2E21" w:rsidRDefault="002321F2" w14:paraId="3D34C623" w14:textId="62C40DD8">
            <w:pPr>
              <w:rPr>
                <w:rFonts w:cs="Times New Roman"/>
                <w:color w:val="auto"/>
              </w:rPr>
            </w:pPr>
            <w:r w:rsidRPr="00CA5E0E">
              <w:rPr>
                <w:color w:val="auto"/>
              </w:rPr>
              <w:t xml:space="preserve">Changed the time of day I visited certain destinations within the </w:t>
            </w:r>
            <w:r w:rsidR="00425673">
              <w:rPr>
                <w:color w:val="auto"/>
              </w:rPr>
              <w:t>[site]</w:t>
            </w:r>
          </w:p>
        </w:tc>
        <w:tc>
          <w:tcPr>
            <w:tcW w:w="429" w:type="pct"/>
          </w:tcPr>
          <w:p w:rsidRPr="00CA5E0E" w:rsidR="002321F2" w:rsidP="00BB2E21" w:rsidRDefault="002321F2" w14:paraId="2CA1F33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5BFCBFA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0A5048E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4508747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7069EBA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2A8326E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sym w:font="Wingdings 2" w:char="F0A3"/>
            </w:r>
          </w:p>
        </w:tc>
      </w:tr>
      <w:tr w:rsidRPr="00CA5E0E" w:rsidR="002321F2" w:rsidTr="001A7A20" w14:paraId="7F982B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Del="002C0136" w:rsidP="00BB2E21" w:rsidRDefault="002321F2" w14:paraId="7C59922E" w14:textId="77777777">
            <w:pPr>
              <w:rPr>
                <w:rFonts w:cs="Times New Roman"/>
                <w:color w:val="auto"/>
              </w:rPr>
            </w:pPr>
            <w:r w:rsidRPr="00CA5E0E">
              <w:rPr>
                <w:color w:val="auto"/>
              </w:rPr>
              <w:t>Helped me decide to use the [transportation service]</w:t>
            </w:r>
          </w:p>
        </w:tc>
        <w:tc>
          <w:tcPr>
            <w:tcW w:w="429" w:type="pct"/>
          </w:tcPr>
          <w:p w:rsidRPr="00CA5E0E" w:rsidR="002321F2" w:rsidP="00BB2E21" w:rsidRDefault="002321F2" w14:paraId="1349E52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14E9A99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631AFEA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1DA965B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06AF73F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1400D92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sym w:font="Wingdings 2" w:char="F0A3"/>
            </w:r>
          </w:p>
        </w:tc>
      </w:tr>
      <w:tr w:rsidRPr="00CA5E0E" w:rsidR="002321F2" w:rsidTr="001A7A20" w14:paraId="29072610" w14:textId="77777777">
        <w:tc>
          <w:tcPr>
            <w:cnfStyle w:val="001000000000" w:firstRow="0" w:lastRow="0" w:firstColumn="1" w:lastColumn="0" w:oddVBand="0" w:evenVBand="0" w:oddHBand="0" w:evenHBand="0" w:firstRowFirstColumn="0" w:firstRowLastColumn="0" w:lastRowFirstColumn="0" w:lastRowLastColumn="0"/>
            <w:tcW w:w="2429" w:type="pct"/>
          </w:tcPr>
          <w:p w:rsidRPr="00CA5E0E" w:rsidR="002321F2" w:rsidP="00BB2E21" w:rsidRDefault="002321F2" w14:paraId="0BD9ECC1" w14:textId="77777777">
            <w:pPr>
              <w:rPr>
                <w:rFonts w:cs="Times New Roman"/>
                <w:color w:val="auto"/>
              </w:rPr>
            </w:pPr>
            <w:r w:rsidRPr="00CA5E0E">
              <w:rPr>
                <w:rFonts w:cs="Times New Roman"/>
                <w:color w:val="auto"/>
              </w:rPr>
              <w:t>Other (Please specify): ____________________</w:t>
            </w:r>
          </w:p>
        </w:tc>
        <w:tc>
          <w:tcPr>
            <w:tcW w:w="429" w:type="pct"/>
          </w:tcPr>
          <w:p w:rsidRPr="00CA5E0E" w:rsidR="002321F2" w:rsidP="00BB2E21" w:rsidRDefault="002321F2" w14:paraId="425C70D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2321F2" w:rsidP="00BB2E21" w:rsidRDefault="002321F2" w14:paraId="6F62DCC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2321F2" w:rsidP="00BB2E21" w:rsidRDefault="002321F2" w14:paraId="3EBD6A6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2321F2" w:rsidP="00BB2E21" w:rsidRDefault="002321F2" w14:paraId="03A6F73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29" w:type="pct"/>
          </w:tcPr>
          <w:p w:rsidRPr="00CA5E0E" w:rsidR="002321F2" w:rsidP="00BB2E21" w:rsidRDefault="002321F2" w14:paraId="3766A2A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26" w:type="pct"/>
          </w:tcPr>
          <w:p w:rsidRPr="00CA5E0E" w:rsidR="002321F2" w:rsidP="00BB2E21" w:rsidRDefault="002321F2" w14:paraId="777A471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sym w:font="Wingdings 2" w:char="F0A3"/>
            </w:r>
          </w:p>
        </w:tc>
      </w:tr>
    </w:tbl>
    <w:p w:rsidRPr="00CA5E0E" w:rsidR="002321F2" w:rsidP="002321F2" w:rsidRDefault="002321F2" w14:paraId="124BF77A" w14:textId="77777777">
      <w:pPr>
        <w:ind w:hanging="1620"/>
        <w:rPr>
          <w:rFonts w:cs="Times New Roman"/>
          <w:b/>
          <w:color w:val="auto"/>
        </w:rPr>
      </w:pPr>
    </w:p>
    <w:p w:rsidRPr="00CA5E0E" w:rsidR="002321F2" w:rsidP="0088689E" w:rsidRDefault="00BC7635" w14:paraId="1A5BDAE8" w14:textId="6A71593E">
      <w:pPr>
        <w:pStyle w:val="Heading2"/>
      </w:pPr>
      <w:bookmarkStart w:name="_Toc17993284" w:id="70"/>
      <w:r w:rsidRPr="00CA5E0E">
        <w:t>Wayfinding</w:t>
      </w:r>
      <w:bookmarkEnd w:id="70"/>
    </w:p>
    <w:p w:rsidRPr="00CA5E0E" w:rsidR="002321F2" w:rsidP="001A62B8" w:rsidRDefault="002321F2" w14:paraId="50E9BEE3" w14:textId="77777777">
      <w:pPr>
        <w:pStyle w:val="Heading4"/>
        <w:numPr>
          <w:ilvl w:val="0"/>
          <w:numId w:val="46"/>
        </w:numPr>
        <w:rPr>
          <w:color w:val="auto"/>
        </w:rPr>
      </w:pPr>
    </w:p>
    <w:p w:rsidRPr="00CA5E0E" w:rsidR="002321F2" w:rsidP="002321F2" w:rsidRDefault="002321F2" w14:paraId="324CE4AE" w14:textId="77777777">
      <w:pPr>
        <w:rPr>
          <w:rFonts w:cs="Times New Roman"/>
          <w:color w:val="auto"/>
        </w:rPr>
      </w:pPr>
      <w:r w:rsidRPr="00CA5E0E">
        <w:rPr>
          <w:rFonts w:cs="Times New Roman"/>
          <w:color w:val="auto"/>
        </w:rPr>
        <w:t>Which route(s) did you use to travel to [site] on this trip? (Please refer to the route map and check all that apply)</w:t>
      </w:r>
    </w:p>
    <w:p w:rsidRPr="00CA5E0E" w:rsidR="002321F2" w:rsidP="002321F2" w:rsidRDefault="002321F2" w14:paraId="4AEDB55C"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area-specific</w:t>
      </w:r>
      <w:proofErr w:type="gramEnd"/>
      <w:r w:rsidRPr="00CA5E0E">
        <w:rPr>
          <w:rFonts w:cs="Times New Roman"/>
          <w:color w:val="auto"/>
        </w:rPr>
        <w:t xml:space="preserve"> list of route options]</w:t>
      </w:r>
    </w:p>
    <w:p w:rsidRPr="00CA5E0E" w:rsidR="002321F2" w:rsidP="002321F2" w:rsidRDefault="002321F2" w14:paraId="1C537592"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(Please specify): ____________________</w:t>
      </w:r>
    </w:p>
    <w:p w:rsidRPr="00CA5E0E" w:rsidR="002321F2" w:rsidP="001A62B8" w:rsidRDefault="002321F2" w14:paraId="48D23223" w14:textId="77777777">
      <w:pPr>
        <w:pStyle w:val="Heading4"/>
        <w:numPr>
          <w:ilvl w:val="0"/>
          <w:numId w:val="46"/>
        </w:numPr>
        <w:rPr>
          <w:color w:val="auto"/>
        </w:rPr>
      </w:pPr>
    </w:p>
    <w:p w:rsidRPr="00CA5E0E" w:rsidR="002321F2" w:rsidP="002321F2" w:rsidRDefault="002321F2" w14:paraId="42DA4939" w14:textId="77777777">
      <w:pPr>
        <w:rPr>
          <w:color w:val="auto"/>
        </w:rPr>
      </w:pPr>
      <w:r w:rsidRPr="00CA5E0E">
        <w:rPr>
          <w:color w:val="auto"/>
        </w:rPr>
        <w:t>Did you have any difficulties locating [site]?</w:t>
      </w:r>
    </w:p>
    <w:p w:rsidRPr="00CA5E0E" w:rsidR="002321F2" w:rsidP="002321F2" w:rsidRDefault="002321F2" w14:paraId="4B37E7BF"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2321F2" w:rsidP="002321F2" w:rsidRDefault="002321F2" w14:paraId="3AC274A3" w14:textId="77777777">
      <w:pPr>
        <w:rPr>
          <w:rFonts w:eastAsia="Times New Roman" w:cs="Times New Roman"/>
          <w:color w:val="auto"/>
          <w:u w:val="single"/>
        </w:rPr>
      </w:pPr>
      <w:r w:rsidRPr="00CA5E0E">
        <w:rPr>
          <w:rFonts w:cs="Times New Roman"/>
          <w:color w:val="auto"/>
        </w:rPr>
        <w:sym w:font="Wingdings 2" w:char="F0A3"/>
      </w:r>
      <w:r w:rsidRPr="00CA5E0E">
        <w:rPr>
          <w:rFonts w:cs="Times New Roman"/>
          <w:color w:val="auto"/>
        </w:rPr>
        <w:t xml:space="preserve"> Yes </w:t>
      </w:r>
      <w:r w:rsidRPr="00CA5E0E">
        <w:rPr>
          <w:rFonts w:cs="Times New Roman"/>
          <w:color w:val="auto"/>
        </w:rPr>
        <w:sym w:font="Wingdings" w:char="F0E0"/>
      </w:r>
      <w:r w:rsidRPr="00CA5E0E">
        <w:rPr>
          <w:rFonts w:cs="Times New Roman"/>
          <w:color w:val="auto"/>
        </w:rPr>
        <w:t xml:space="preserve"> </w:t>
      </w:r>
      <w:r w:rsidRPr="00CA5E0E">
        <w:rPr>
          <w:rFonts w:eastAsia="Times New Roman" w:cs="Times New Roman"/>
          <w:color w:val="auto"/>
        </w:rPr>
        <w:t>If YES, what was the problem? __________________________</w:t>
      </w:r>
    </w:p>
    <w:p w:rsidRPr="00CA5E0E" w:rsidR="002321F2" w:rsidP="001A62B8" w:rsidRDefault="002321F2" w14:paraId="51015A6B" w14:textId="77777777">
      <w:pPr>
        <w:pStyle w:val="Heading4"/>
        <w:numPr>
          <w:ilvl w:val="0"/>
          <w:numId w:val="46"/>
        </w:numPr>
        <w:rPr>
          <w:color w:val="auto"/>
        </w:rPr>
      </w:pPr>
    </w:p>
    <w:p w:rsidRPr="00CA5E0E" w:rsidR="002321F2" w:rsidP="002321F2" w:rsidRDefault="002321F2" w14:paraId="3BF6A678" w14:textId="3DC487DD">
      <w:pPr>
        <w:rPr>
          <w:rFonts w:cs="Times New Roman"/>
          <w:color w:val="auto"/>
        </w:rPr>
      </w:pPr>
      <w:r w:rsidRPr="00CA5E0E">
        <w:rPr>
          <w:rFonts w:cs="Times New Roman"/>
          <w:color w:val="auto"/>
        </w:rPr>
        <w:t xml:space="preserve">Which entrance did you and your group </w:t>
      </w:r>
      <w:r w:rsidR="006F02C4">
        <w:rPr>
          <w:rFonts w:cs="Times New Roman"/>
          <w:color w:val="auto"/>
        </w:rPr>
        <w:t>[</w:t>
      </w:r>
      <w:r w:rsidRPr="00CA5E0E">
        <w:rPr>
          <w:rFonts w:cs="Times New Roman"/>
          <w:color w:val="auto"/>
        </w:rPr>
        <w:t xml:space="preserve">first use to enter the </w:t>
      </w:r>
      <w:r w:rsidR="006F02C4">
        <w:rPr>
          <w:rFonts w:cs="Times New Roman"/>
          <w:color w:val="auto"/>
        </w:rPr>
        <w:t>[site] or use to exit the [site]]</w:t>
      </w:r>
      <w:r w:rsidRPr="00CA5E0E">
        <w:rPr>
          <w:rFonts w:cs="Times New Roman"/>
          <w:color w:val="auto"/>
        </w:rPr>
        <w:t>?</w:t>
      </w:r>
    </w:p>
    <w:p w:rsidRPr="00CA5E0E" w:rsidR="002321F2" w:rsidP="002321F2" w:rsidRDefault="002321F2" w14:paraId="005D1D2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site-specific</w:t>
      </w:r>
      <w:proofErr w:type="gramEnd"/>
      <w:r w:rsidRPr="00CA5E0E">
        <w:rPr>
          <w:rFonts w:cs="Times New Roman"/>
          <w:color w:val="auto"/>
        </w:rPr>
        <w:t xml:space="preserve"> list of </w:t>
      </w:r>
      <w:r w:rsidRPr="00CA5E0E">
        <w:rPr>
          <w:color w:val="auto"/>
        </w:rPr>
        <w:t>entrances</w:t>
      </w:r>
      <w:r w:rsidRPr="00CA5E0E">
        <w:rPr>
          <w:rFonts w:cs="Times New Roman"/>
          <w:color w:val="auto"/>
        </w:rPr>
        <w:t>]</w:t>
      </w:r>
    </w:p>
    <w:p w:rsidRPr="00CA5E0E" w:rsidR="002321F2" w:rsidP="001A62B8" w:rsidRDefault="002321F2" w14:paraId="0F33B5DD" w14:textId="77777777">
      <w:pPr>
        <w:pStyle w:val="Heading4"/>
        <w:numPr>
          <w:ilvl w:val="0"/>
          <w:numId w:val="46"/>
        </w:numPr>
        <w:rPr>
          <w:color w:val="auto"/>
        </w:rPr>
      </w:pPr>
    </w:p>
    <w:p w:rsidRPr="00CA5E0E" w:rsidR="002321F2" w:rsidP="002321F2" w:rsidRDefault="002321F2" w14:paraId="35BDDB21" w14:textId="77777777">
      <w:pPr>
        <w:rPr>
          <w:rFonts w:cs="Times New Roman"/>
          <w:color w:val="auto"/>
        </w:rPr>
      </w:pPr>
      <w:r w:rsidRPr="00CA5E0E">
        <w:rPr>
          <w:rFonts w:cs="Times New Roman"/>
          <w:color w:val="auto"/>
        </w:rPr>
        <w:t>We would like to get an idea of the route you took through the [site] and the places that you stopped within the [site]. We would like you to do each of the following:</w:t>
      </w:r>
    </w:p>
    <w:p w:rsidRPr="00CA5E0E" w:rsidR="002321F2" w:rsidP="002321F2" w:rsidRDefault="002321F2" w14:paraId="4F8C4E77" w14:textId="77777777">
      <w:pPr>
        <w:rPr>
          <w:rFonts w:cs="Times New Roman"/>
          <w:color w:val="auto"/>
        </w:rPr>
      </w:pPr>
      <w:r w:rsidRPr="00CA5E0E">
        <w:rPr>
          <w:rFonts w:cs="Times New Roman"/>
          <w:color w:val="auto"/>
        </w:rPr>
        <w:t>a) Using the map, please draw arrows showing the route you took through the [site].</w:t>
      </w:r>
    </w:p>
    <w:p w:rsidRPr="00CA5E0E" w:rsidR="002321F2" w:rsidP="002321F2" w:rsidRDefault="002321F2" w14:paraId="54AAFE06" w14:textId="77777777">
      <w:pPr>
        <w:rPr>
          <w:rFonts w:cs="Times New Roman"/>
          <w:color w:val="auto"/>
        </w:rPr>
      </w:pPr>
      <w:r w:rsidRPr="00CA5E0E">
        <w:rPr>
          <w:rFonts w:cs="Times New Roman"/>
          <w:color w:val="auto"/>
        </w:rPr>
        <w:t>b) Using the map, please check the boxes next to the places that you stopped while in the [site].</w:t>
      </w:r>
    </w:p>
    <w:p w:rsidRPr="00CA5E0E" w:rsidR="002321F2" w:rsidP="001A62B8" w:rsidRDefault="002321F2" w14:paraId="3EE0215E" w14:textId="77777777">
      <w:pPr>
        <w:pStyle w:val="Heading4"/>
        <w:numPr>
          <w:ilvl w:val="0"/>
          <w:numId w:val="46"/>
        </w:numPr>
        <w:rPr>
          <w:color w:val="auto"/>
        </w:rPr>
      </w:pPr>
    </w:p>
    <w:p w:rsidRPr="00CA5E0E" w:rsidR="002321F2" w:rsidP="002321F2" w:rsidRDefault="002321F2" w14:paraId="376CF049" w14:textId="77777777">
      <w:pPr>
        <w:rPr>
          <w:rFonts w:cs="Times New Roman"/>
          <w:color w:val="auto"/>
        </w:rPr>
      </w:pPr>
      <w:r w:rsidRPr="00CA5E0E">
        <w:rPr>
          <w:rFonts w:cs="Times New Roman"/>
          <w:color w:val="auto"/>
        </w:rPr>
        <w:t>What resources did you use to find your way to this [site] during your most recent visit? (</w:t>
      </w:r>
      <w:r w:rsidRPr="00CA5E0E">
        <w:rPr>
          <w:rFonts w:cs="Times New Roman"/>
          <w:i/>
          <w:color w:val="auto"/>
        </w:rPr>
        <w:t>Please check all that apply</w:t>
      </w:r>
      <w:r w:rsidRPr="00CA5E0E">
        <w:rPr>
          <w:rFonts w:cs="Times New Roman"/>
          <w:color w:val="auto"/>
        </w:rPr>
        <w:t>)</w:t>
      </w:r>
    </w:p>
    <w:tbl>
      <w:tblPr>
        <w:tblStyle w:val="Checkbox"/>
        <w:tblW w:w="6198" w:type="dxa"/>
        <w:tblLook w:val="01E0" w:firstRow="1" w:lastRow="1" w:firstColumn="1" w:lastColumn="1" w:noHBand="0" w:noVBand="0"/>
      </w:tblPr>
      <w:tblGrid>
        <w:gridCol w:w="6198"/>
      </w:tblGrid>
      <w:tr w:rsidRPr="00CA5E0E" w:rsidR="002321F2" w:rsidTr="00BB2E21" w14:paraId="7B2E9BB4" w14:textId="77777777">
        <w:tc>
          <w:tcPr>
            <w:cnfStyle w:val="001000000000" w:firstRow="0" w:lastRow="0" w:firstColumn="1" w:lastColumn="0" w:oddVBand="0" w:evenVBand="0" w:oddHBand="0" w:evenHBand="0" w:firstRowFirstColumn="0" w:firstRowLastColumn="0" w:lastRowFirstColumn="0" w:lastRowLastColumn="0"/>
            <w:tcW w:w="6198" w:type="dxa"/>
          </w:tcPr>
          <w:p w:rsidRPr="00CA5E0E" w:rsidR="002321F2" w:rsidP="00BB2E21" w:rsidRDefault="002321F2" w14:paraId="694AF1E4" w14:textId="77777777">
            <w:pPr>
              <w:spacing w:before="60" w:after="60"/>
              <w:rPr>
                <w:color w:val="auto"/>
              </w:rPr>
            </w:pPr>
            <w:r w:rsidRPr="00CA5E0E">
              <w:rPr>
                <w:color w:val="auto"/>
              </w:rPr>
              <w:sym w:font="Wingdings" w:char="F072"/>
            </w:r>
            <w:r w:rsidRPr="00CA5E0E">
              <w:rPr>
                <w:color w:val="auto"/>
              </w:rPr>
              <w:t xml:space="preserve"> Previous knowledge/I have been to this [site] before</w:t>
            </w:r>
          </w:p>
        </w:tc>
      </w:tr>
      <w:tr w:rsidRPr="00CA5E0E" w:rsidR="002321F2" w:rsidTr="00BB2E21" w14:paraId="2D60987C" w14:textId="77777777">
        <w:tc>
          <w:tcPr>
            <w:cnfStyle w:val="001000000000" w:firstRow="0" w:lastRow="0" w:firstColumn="1" w:lastColumn="0" w:oddVBand="0" w:evenVBand="0" w:oddHBand="0" w:evenHBand="0" w:firstRowFirstColumn="0" w:firstRowLastColumn="0" w:lastRowFirstColumn="0" w:lastRowLastColumn="0"/>
            <w:tcW w:w="6198" w:type="dxa"/>
          </w:tcPr>
          <w:p w:rsidRPr="00CA5E0E" w:rsidR="002321F2" w:rsidP="00BB2E21" w:rsidRDefault="002321F2" w14:paraId="46184D77" w14:textId="77777777">
            <w:pPr>
              <w:spacing w:before="60" w:after="60"/>
              <w:rPr>
                <w:color w:val="auto"/>
              </w:rPr>
            </w:pPr>
            <w:r w:rsidRPr="00CA5E0E">
              <w:rPr>
                <w:color w:val="auto"/>
              </w:rPr>
              <w:sym w:font="Wingdings" w:char="F072"/>
            </w:r>
            <w:r w:rsidRPr="00CA5E0E">
              <w:rPr>
                <w:color w:val="auto"/>
              </w:rPr>
              <w:t xml:space="preserve"> Signs on highways</w:t>
            </w:r>
          </w:p>
        </w:tc>
      </w:tr>
      <w:tr w:rsidRPr="00CA5E0E" w:rsidR="002321F2" w:rsidTr="00BB2E21" w14:paraId="7905C3BF" w14:textId="77777777">
        <w:tc>
          <w:tcPr>
            <w:cnfStyle w:val="001000000000" w:firstRow="0" w:lastRow="0" w:firstColumn="1" w:lastColumn="0" w:oddVBand="0" w:evenVBand="0" w:oddHBand="0" w:evenHBand="0" w:firstRowFirstColumn="0" w:firstRowLastColumn="0" w:lastRowFirstColumn="0" w:lastRowLastColumn="0"/>
            <w:tcW w:w="6198" w:type="dxa"/>
          </w:tcPr>
          <w:p w:rsidRPr="00CA5E0E" w:rsidR="002321F2" w:rsidP="00BB2E21" w:rsidRDefault="002321F2" w14:paraId="6DC6A71C" w14:textId="77777777">
            <w:pPr>
              <w:spacing w:before="60" w:after="60"/>
              <w:rPr>
                <w:color w:val="auto"/>
              </w:rPr>
            </w:pPr>
            <w:r w:rsidRPr="00CA5E0E">
              <w:rPr>
                <w:color w:val="auto"/>
              </w:rPr>
              <w:sym w:font="Wingdings" w:char="F072"/>
            </w:r>
            <w:r w:rsidRPr="00CA5E0E">
              <w:rPr>
                <w:color w:val="auto"/>
              </w:rPr>
              <w:t xml:space="preserve"> A GPS navigation system</w:t>
            </w:r>
          </w:p>
        </w:tc>
      </w:tr>
      <w:tr w:rsidRPr="00CA5E0E" w:rsidR="002321F2" w:rsidTr="00BB2E21" w14:paraId="6870A696" w14:textId="77777777">
        <w:tc>
          <w:tcPr>
            <w:cnfStyle w:val="001000000000" w:firstRow="0" w:lastRow="0" w:firstColumn="1" w:lastColumn="0" w:oddVBand="0" w:evenVBand="0" w:oddHBand="0" w:evenHBand="0" w:firstRowFirstColumn="0" w:firstRowLastColumn="0" w:lastRowFirstColumn="0" w:lastRowLastColumn="0"/>
            <w:tcW w:w="6198" w:type="dxa"/>
          </w:tcPr>
          <w:p w:rsidRPr="00CA5E0E" w:rsidR="002321F2" w:rsidP="00BB2E21" w:rsidRDefault="002321F2" w14:paraId="6D3369D9" w14:textId="77777777">
            <w:pPr>
              <w:spacing w:before="60" w:after="60"/>
              <w:rPr>
                <w:color w:val="auto"/>
              </w:rPr>
            </w:pPr>
            <w:r w:rsidRPr="00CA5E0E">
              <w:rPr>
                <w:color w:val="auto"/>
              </w:rPr>
              <w:sym w:font="Wingdings" w:char="F072"/>
            </w:r>
            <w:r w:rsidRPr="00CA5E0E">
              <w:rPr>
                <w:color w:val="auto"/>
              </w:rPr>
              <w:t xml:space="preserve"> A road atlas or highway map</w:t>
            </w:r>
          </w:p>
        </w:tc>
      </w:tr>
      <w:tr w:rsidRPr="00CA5E0E" w:rsidR="002321F2" w:rsidTr="00BB2E21" w14:paraId="3CE58BD7" w14:textId="77777777">
        <w:tc>
          <w:tcPr>
            <w:cnfStyle w:val="001000000000" w:firstRow="0" w:lastRow="0" w:firstColumn="1" w:lastColumn="0" w:oddVBand="0" w:evenVBand="0" w:oddHBand="0" w:evenHBand="0" w:firstRowFirstColumn="0" w:firstRowLastColumn="0" w:lastRowFirstColumn="0" w:lastRowLastColumn="0"/>
            <w:tcW w:w="6198" w:type="dxa"/>
          </w:tcPr>
          <w:p w:rsidRPr="00CA5E0E" w:rsidR="002321F2" w:rsidP="00BB2E21" w:rsidRDefault="002321F2" w14:paraId="44B3B2F7" w14:textId="77777777">
            <w:pPr>
              <w:spacing w:before="60" w:after="60"/>
              <w:rPr>
                <w:color w:val="auto"/>
              </w:rPr>
            </w:pPr>
            <w:r w:rsidRPr="00CA5E0E">
              <w:rPr>
                <w:color w:val="auto"/>
              </w:rPr>
              <w:sym w:font="Wingdings" w:char="F072"/>
            </w:r>
            <w:r w:rsidRPr="00CA5E0E">
              <w:rPr>
                <w:color w:val="auto"/>
              </w:rPr>
              <w:t xml:space="preserve"> Maps from the Internet (for example, MapQuest, Google Maps)</w:t>
            </w:r>
          </w:p>
        </w:tc>
      </w:tr>
      <w:tr w:rsidRPr="00CA5E0E" w:rsidR="002321F2" w:rsidTr="00BB2E21" w14:paraId="28BE5C47" w14:textId="77777777">
        <w:tc>
          <w:tcPr>
            <w:cnfStyle w:val="001000000000" w:firstRow="0" w:lastRow="0" w:firstColumn="1" w:lastColumn="0" w:oddVBand="0" w:evenVBand="0" w:oddHBand="0" w:evenHBand="0" w:firstRowFirstColumn="0" w:firstRowLastColumn="0" w:lastRowFirstColumn="0" w:lastRowLastColumn="0"/>
            <w:tcW w:w="6198" w:type="dxa"/>
          </w:tcPr>
          <w:p w:rsidRPr="00CA5E0E" w:rsidR="002321F2" w:rsidP="00BB2E21" w:rsidRDefault="002321F2" w14:paraId="4D329657" w14:textId="308B4169">
            <w:pPr>
              <w:spacing w:before="60" w:after="60"/>
              <w:rPr>
                <w:color w:val="auto"/>
              </w:rPr>
            </w:pPr>
            <w:r w:rsidRPr="00CA5E0E">
              <w:rPr>
                <w:color w:val="auto"/>
              </w:rPr>
              <w:sym w:font="Wingdings" w:char="F072"/>
            </w:r>
            <w:r w:rsidR="005C5C5D">
              <w:rPr>
                <w:color w:val="auto"/>
              </w:rPr>
              <w:t xml:space="preserve"> Directions from </w:t>
            </w:r>
            <w:r w:rsidR="00425673">
              <w:rPr>
                <w:color w:val="auto"/>
              </w:rPr>
              <w:t>[site]</w:t>
            </w:r>
            <w:r w:rsidRPr="00CA5E0E">
              <w:rPr>
                <w:color w:val="auto"/>
              </w:rPr>
              <w:t xml:space="preserve"> website</w:t>
            </w:r>
          </w:p>
        </w:tc>
      </w:tr>
      <w:tr w:rsidRPr="00CA5E0E" w:rsidR="002321F2" w:rsidTr="00BB2E21" w14:paraId="1653AEEE" w14:textId="77777777">
        <w:tc>
          <w:tcPr>
            <w:cnfStyle w:val="001000000000" w:firstRow="0" w:lastRow="0" w:firstColumn="1" w:lastColumn="0" w:oddVBand="0" w:evenVBand="0" w:oddHBand="0" w:evenHBand="0" w:firstRowFirstColumn="0" w:firstRowLastColumn="0" w:lastRowFirstColumn="0" w:lastRowLastColumn="0"/>
            <w:tcW w:w="6198" w:type="dxa"/>
          </w:tcPr>
          <w:p w:rsidRPr="00CA5E0E" w:rsidR="002321F2" w:rsidP="00BB2E21" w:rsidRDefault="002321F2" w14:paraId="29E6CD03" w14:textId="77777777">
            <w:pPr>
              <w:spacing w:before="60" w:after="60"/>
              <w:rPr>
                <w:color w:val="auto"/>
              </w:rPr>
            </w:pPr>
            <w:r w:rsidRPr="00CA5E0E">
              <w:rPr>
                <w:color w:val="auto"/>
              </w:rPr>
              <w:sym w:font="Wingdings" w:char="F072"/>
            </w:r>
            <w:r w:rsidRPr="00CA5E0E">
              <w:rPr>
                <w:color w:val="auto"/>
              </w:rPr>
              <w:t xml:space="preserve"> Directions from people in community near this [site]</w:t>
            </w:r>
          </w:p>
        </w:tc>
      </w:tr>
      <w:tr w:rsidRPr="00CA5E0E" w:rsidR="002321F2" w:rsidTr="00BB2E21" w14:paraId="4ADCAE4F" w14:textId="77777777">
        <w:tc>
          <w:tcPr>
            <w:cnfStyle w:val="001000000000" w:firstRow="0" w:lastRow="0" w:firstColumn="1" w:lastColumn="0" w:oddVBand="0" w:evenVBand="0" w:oddHBand="0" w:evenHBand="0" w:firstRowFirstColumn="0" w:firstRowLastColumn="0" w:lastRowFirstColumn="0" w:lastRowLastColumn="0"/>
            <w:tcW w:w="6198" w:type="dxa"/>
          </w:tcPr>
          <w:p w:rsidRPr="00CA5E0E" w:rsidR="002321F2" w:rsidP="00BB2E21" w:rsidRDefault="002321F2" w14:paraId="236A94D6" w14:textId="77777777">
            <w:pPr>
              <w:spacing w:before="60" w:after="60"/>
              <w:rPr>
                <w:color w:val="auto"/>
              </w:rPr>
            </w:pPr>
            <w:r w:rsidRPr="00CA5E0E">
              <w:rPr>
                <w:color w:val="auto"/>
              </w:rPr>
              <w:sym w:font="Wingdings" w:char="F072"/>
            </w:r>
            <w:r w:rsidRPr="00CA5E0E">
              <w:rPr>
                <w:color w:val="auto"/>
              </w:rPr>
              <w:t xml:space="preserve"> Directions from friends or family</w:t>
            </w:r>
          </w:p>
        </w:tc>
      </w:tr>
      <w:tr w:rsidRPr="00CA5E0E" w:rsidR="002321F2" w:rsidTr="00BB2E21" w14:paraId="213961B9" w14:textId="77777777">
        <w:tc>
          <w:tcPr>
            <w:cnfStyle w:val="001000000000" w:firstRow="0" w:lastRow="0" w:firstColumn="1" w:lastColumn="0" w:oddVBand="0" w:evenVBand="0" w:oddHBand="0" w:evenHBand="0" w:firstRowFirstColumn="0" w:firstRowLastColumn="0" w:lastRowFirstColumn="0" w:lastRowLastColumn="0"/>
            <w:tcW w:w="6198" w:type="dxa"/>
          </w:tcPr>
          <w:p w:rsidRPr="00CA5E0E" w:rsidR="002321F2" w:rsidP="00BB2E21" w:rsidRDefault="002321F2" w14:paraId="0F17DB01" w14:textId="77777777">
            <w:pPr>
              <w:spacing w:before="60" w:after="60"/>
              <w:rPr>
                <w:color w:val="auto"/>
              </w:rPr>
            </w:pPr>
            <w:r w:rsidRPr="00CA5E0E">
              <w:rPr>
                <w:color w:val="auto"/>
              </w:rPr>
              <w:sym w:font="Wingdings" w:char="F072"/>
            </w:r>
            <w:r w:rsidRPr="00CA5E0E">
              <w:rPr>
                <w:color w:val="auto"/>
              </w:rPr>
              <w:t xml:space="preserve"> Other (Please specify) _______________________________</w:t>
            </w:r>
          </w:p>
        </w:tc>
      </w:tr>
    </w:tbl>
    <w:p w:rsidRPr="00CA5E0E" w:rsidR="002321F2" w:rsidP="001A62B8" w:rsidRDefault="002321F2" w14:paraId="3166BE11" w14:textId="77777777">
      <w:pPr>
        <w:pStyle w:val="Heading4"/>
        <w:numPr>
          <w:ilvl w:val="0"/>
          <w:numId w:val="46"/>
        </w:numPr>
        <w:rPr>
          <w:color w:val="auto"/>
        </w:rPr>
      </w:pPr>
    </w:p>
    <w:p w:rsidRPr="00CA5E0E" w:rsidR="002321F2" w:rsidP="002321F2" w:rsidRDefault="002321F2" w14:paraId="4D964D12" w14:textId="77777777">
      <w:pPr>
        <w:rPr>
          <w:rFonts w:cs="Times New Roman"/>
          <w:color w:val="auto"/>
        </w:rPr>
      </w:pPr>
      <w:r w:rsidRPr="00CA5E0E">
        <w:rPr>
          <w:color w:val="auto"/>
        </w:rPr>
        <w:t>Did you see the electronic message sign</w:t>
      </w:r>
      <w:r w:rsidRPr="00CA5E0E">
        <w:rPr>
          <w:rFonts w:cs="Times New Roman"/>
          <w:color w:val="auto"/>
        </w:rPr>
        <w:t>(s) on [name of road or route]?</w:t>
      </w:r>
    </w:p>
    <w:p w:rsidRPr="00CA5E0E" w:rsidR="002321F2" w:rsidP="002321F2" w:rsidRDefault="002321F2" w14:paraId="1A177C8A" w14:textId="77777777">
      <w:pPr>
        <w:rPr>
          <w:rFonts w:cs="Times New Roman" w:eastAsiaTheme="minorEastAsia"/>
          <w:color w:val="auto"/>
        </w:rPr>
      </w:pPr>
      <w:r w:rsidRPr="00CA5E0E">
        <w:rPr>
          <w:rFonts w:cs="Times New Roman"/>
          <w:color w:val="auto"/>
        </w:rPr>
        <w:sym w:font="Wingdings 2" w:char="F0A3"/>
      </w:r>
      <w:r w:rsidRPr="00CA5E0E">
        <w:rPr>
          <w:rFonts w:cs="Times New Roman"/>
          <w:color w:val="auto"/>
        </w:rPr>
        <w:t xml:space="preserve"> </w:t>
      </w:r>
      <w:r w:rsidRPr="00CA5E0E">
        <w:rPr>
          <w:rFonts w:cs="Times New Roman" w:eastAsiaTheme="minorEastAsia"/>
          <w:color w:val="auto"/>
        </w:rPr>
        <w:t>Yes, an electronic message was on the sign</w:t>
      </w:r>
    </w:p>
    <w:p w:rsidRPr="00CA5E0E" w:rsidR="002321F2" w:rsidP="002321F2" w:rsidRDefault="002321F2" w14:paraId="12117B2C" w14:textId="77777777">
      <w:pPr>
        <w:rPr>
          <w:rFonts w:cs="Times New Roman" w:eastAsiaTheme="minorEastAsia"/>
          <w:color w:val="auto"/>
        </w:rPr>
      </w:pPr>
      <w:r w:rsidRPr="00CA5E0E">
        <w:rPr>
          <w:rFonts w:cs="Times New Roman"/>
          <w:color w:val="auto"/>
        </w:rPr>
        <w:sym w:font="Wingdings 2" w:char="F0A3"/>
      </w:r>
      <w:r w:rsidRPr="00CA5E0E">
        <w:rPr>
          <w:rFonts w:cs="Times New Roman"/>
          <w:color w:val="auto"/>
        </w:rPr>
        <w:t xml:space="preserve"> </w:t>
      </w:r>
      <w:r w:rsidRPr="00CA5E0E">
        <w:rPr>
          <w:rFonts w:cs="Times New Roman" w:eastAsiaTheme="minorEastAsia"/>
          <w:color w:val="auto"/>
        </w:rPr>
        <w:t>Yes, saw the sign, but sign was blank</w:t>
      </w:r>
    </w:p>
    <w:p w:rsidRPr="00CA5E0E" w:rsidR="002321F2" w:rsidP="002321F2" w:rsidRDefault="002321F2" w14:paraId="43AF13F0" w14:textId="77777777">
      <w:pPr>
        <w:rPr>
          <w:rFonts w:cs="Times New Roman" w:eastAsiaTheme="minorEastAsia"/>
          <w:color w:val="auto"/>
        </w:rPr>
      </w:pPr>
      <w:r w:rsidRPr="00CA5E0E">
        <w:rPr>
          <w:rFonts w:cs="Times New Roman"/>
          <w:color w:val="auto"/>
        </w:rPr>
        <w:sym w:font="Wingdings 2" w:char="F0A3"/>
      </w:r>
      <w:r w:rsidRPr="00CA5E0E">
        <w:rPr>
          <w:rFonts w:cs="Times New Roman"/>
          <w:color w:val="auto"/>
        </w:rPr>
        <w:t xml:space="preserve"> </w:t>
      </w:r>
      <w:r w:rsidRPr="00CA5E0E">
        <w:rPr>
          <w:rFonts w:cs="Times New Roman" w:eastAsiaTheme="minorEastAsia"/>
          <w:color w:val="auto"/>
        </w:rPr>
        <w:t>Do not recall seeing highway message sign</w:t>
      </w:r>
    </w:p>
    <w:p w:rsidRPr="00CA5E0E" w:rsidR="002321F2" w:rsidP="001A62B8" w:rsidRDefault="002321F2" w14:paraId="64A58940" w14:textId="77777777">
      <w:pPr>
        <w:pStyle w:val="Heading4"/>
        <w:numPr>
          <w:ilvl w:val="0"/>
          <w:numId w:val="46"/>
        </w:numPr>
        <w:rPr>
          <w:color w:val="auto"/>
        </w:rPr>
      </w:pPr>
    </w:p>
    <w:p w:rsidRPr="00CA5E0E" w:rsidR="002321F2" w:rsidP="002321F2" w:rsidRDefault="002321F2" w14:paraId="4AAEF459" w14:textId="77777777">
      <w:pPr>
        <w:rPr>
          <w:rFonts w:cs="Times New Roman"/>
          <w:color w:val="auto"/>
        </w:rPr>
      </w:pPr>
      <w:r w:rsidRPr="00CA5E0E">
        <w:rPr>
          <w:rFonts w:cs="Times New Roman"/>
          <w:color w:val="auto"/>
        </w:rPr>
        <w:t>On this trip/visit, were the signs directing you to [site] adequate? Please select one response for each.</w:t>
      </w:r>
    </w:p>
    <w:tbl>
      <w:tblPr>
        <w:tblW w:w="0" w:type="auto"/>
        <w:tblBorders>
          <w:top w:val="nil"/>
          <w:left w:val="nil"/>
          <w:bottom w:val="nil"/>
          <w:right w:val="nil"/>
        </w:tblBorders>
        <w:tblLayout w:type="fixed"/>
        <w:tblLook w:val="0000" w:firstRow="0" w:lastRow="0" w:firstColumn="0" w:lastColumn="0" w:noHBand="0" w:noVBand="0"/>
      </w:tblPr>
      <w:tblGrid>
        <w:gridCol w:w="4518"/>
        <w:gridCol w:w="1152"/>
        <w:gridCol w:w="1152"/>
        <w:gridCol w:w="1710"/>
      </w:tblGrid>
      <w:tr w:rsidRPr="00CA5E0E" w:rsidR="002321F2" w:rsidTr="00BB2E21" w14:paraId="3866CCF1" w14:textId="77777777">
        <w:tc>
          <w:tcPr>
            <w:tcW w:w="4518" w:type="dxa"/>
            <w:tcBorders>
              <w:top w:val="single" w:color="auto" w:sz="4" w:space="0"/>
              <w:bottom w:val="single" w:color="auto" w:sz="8" w:space="0"/>
              <w:right w:val="single" w:color="FFFFFF" w:themeColor="background1" w:sz="36" w:space="0"/>
            </w:tcBorders>
            <w:shd w:val="clear" w:color="auto" w:fill="auto"/>
          </w:tcPr>
          <w:p w:rsidRPr="00CA5E0E" w:rsidR="002321F2" w:rsidP="00BB2E21" w:rsidRDefault="002321F2" w14:paraId="34E0D4D9" w14:textId="77777777"/>
        </w:tc>
        <w:tc>
          <w:tcPr>
            <w:tcW w:w="1152" w:type="dxa"/>
            <w:tcBorders>
              <w:top w:val="single" w:color="auto" w:sz="4" w:space="0"/>
              <w:left w:val="single" w:color="FFFFFF" w:themeColor="background1" w:sz="36" w:space="0"/>
              <w:bottom w:val="single" w:color="auto" w:sz="8" w:space="0"/>
              <w:right w:val="single" w:color="FFFFFF" w:themeColor="background1" w:sz="36" w:space="0"/>
            </w:tcBorders>
            <w:shd w:val="clear" w:color="auto" w:fill="auto"/>
            <w:vAlign w:val="bottom"/>
          </w:tcPr>
          <w:p w:rsidRPr="00CA5E0E" w:rsidR="002321F2" w:rsidP="00BB2E21" w:rsidRDefault="002321F2" w14:paraId="30524C7E" w14:textId="77777777">
            <w:pPr>
              <w:jc w:val="center"/>
              <w:rPr>
                <w:b/>
              </w:rPr>
            </w:pPr>
            <w:r w:rsidRPr="00CA5E0E">
              <w:rPr>
                <w:b/>
              </w:rPr>
              <w:t>Adequate</w:t>
            </w:r>
          </w:p>
        </w:tc>
        <w:tc>
          <w:tcPr>
            <w:tcW w:w="1152" w:type="dxa"/>
            <w:tcBorders>
              <w:top w:val="single" w:color="auto" w:sz="4" w:space="0"/>
              <w:left w:val="single" w:color="FFFFFF" w:themeColor="background1" w:sz="36" w:space="0"/>
              <w:bottom w:val="single" w:color="auto" w:sz="8" w:space="0"/>
              <w:right w:val="single" w:color="FFFFFF" w:themeColor="background1" w:sz="36" w:space="0"/>
            </w:tcBorders>
            <w:shd w:val="clear" w:color="auto" w:fill="auto"/>
            <w:vAlign w:val="bottom"/>
          </w:tcPr>
          <w:p w:rsidRPr="00CA5E0E" w:rsidR="002321F2" w:rsidP="00BB2E21" w:rsidRDefault="002321F2" w14:paraId="604D586F" w14:textId="77777777">
            <w:pPr>
              <w:jc w:val="center"/>
              <w:rPr>
                <w:b/>
              </w:rPr>
            </w:pPr>
            <w:r w:rsidRPr="00CA5E0E">
              <w:rPr>
                <w:b/>
              </w:rPr>
              <w:t>Not</w:t>
            </w:r>
            <w:r w:rsidRPr="00CA5E0E">
              <w:rPr>
                <w:b/>
              </w:rPr>
              <w:br/>
              <w:t>Adequate</w:t>
            </w:r>
          </w:p>
        </w:tc>
        <w:tc>
          <w:tcPr>
            <w:tcW w:w="1710" w:type="dxa"/>
            <w:tcBorders>
              <w:top w:val="single" w:color="auto" w:sz="4" w:space="0"/>
              <w:left w:val="single" w:color="FFFFFF" w:themeColor="background1" w:sz="36" w:space="0"/>
              <w:bottom w:val="single" w:color="auto" w:sz="8" w:space="0"/>
            </w:tcBorders>
            <w:shd w:val="clear" w:color="auto" w:fill="auto"/>
            <w:vAlign w:val="bottom"/>
          </w:tcPr>
          <w:p w:rsidRPr="00CA5E0E" w:rsidR="002321F2" w:rsidP="00BB2E21" w:rsidRDefault="002321F2" w14:paraId="1246924A" w14:textId="77777777">
            <w:pPr>
              <w:jc w:val="center"/>
              <w:rPr>
                <w:b/>
              </w:rPr>
            </w:pPr>
            <w:r w:rsidRPr="00CA5E0E">
              <w:rPr>
                <w:b/>
              </w:rPr>
              <w:t>Did not see or notice signs</w:t>
            </w:r>
          </w:p>
        </w:tc>
      </w:tr>
      <w:tr w:rsidRPr="00CA5E0E" w:rsidR="002321F2" w:rsidTr="00BB2E21" w14:paraId="4B7E3E70" w14:textId="77777777">
        <w:tc>
          <w:tcPr>
            <w:tcW w:w="4518" w:type="dxa"/>
            <w:tcBorders>
              <w:top w:val="single" w:color="auto" w:sz="8" w:space="0"/>
              <w:bottom w:val="nil"/>
              <w:right w:val="single" w:color="FFFFFF" w:themeColor="background1" w:sz="36" w:space="0"/>
            </w:tcBorders>
            <w:shd w:val="clear" w:color="auto" w:fill="auto"/>
            <w:vAlign w:val="center"/>
          </w:tcPr>
          <w:p w:rsidRPr="00CA5E0E" w:rsidR="002321F2" w:rsidP="00BB2E21" w:rsidRDefault="002321F2" w14:paraId="5AD10BE5" w14:textId="77777777">
            <w:r w:rsidRPr="00CA5E0E">
              <w:t>Signs on interstates</w:t>
            </w:r>
          </w:p>
        </w:tc>
        <w:tc>
          <w:tcPr>
            <w:tcW w:w="1152" w:type="dxa"/>
            <w:tcBorders>
              <w:top w:val="single" w:color="auto" w:sz="8" w:space="0"/>
              <w:left w:val="single" w:color="FFFFFF" w:themeColor="background1" w:sz="36" w:space="0"/>
              <w:bottom w:val="nil"/>
              <w:right w:val="single" w:color="FFFFFF" w:themeColor="background1" w:sz="36" w:space="0"/>
            </w:tcBorders>
            <w:shd w:val="clear" w:color="auto" w:fill="auto"/>
            <w:vAlign w:val="center"/>
          </w:tcPr>
          <w:p w:rsidRPr="00CA5E0E" w:rsidR="002321F2" w:rsidP="00BB2E21" w:rsidRDefault="002321F2" w14:paraId="20C241EF" w14:textId="77777777">
            <w:pPr>
              <w:jc w:val="center"/>
            </w:pPr>
            <w:r w:rsidRPr="00CA5E0E">
              <w:sym w:font="Wingdings 2" w:char="F0A3"/>
            </w:r>
          </w:p>
        </w:tc>
        <w:tc>
          <w:tcPr>
            <w:tcW w:w="1152" w:type="dxa"/>
            <w:tcBorders>
              <w:top w:val="single" w:color="auto" w:sz="8" w:space="0"/>
              <w:left w:val="single" w:color="FFFFFF" w:themeColor="background1" w:sz="36" w:space="0"/>
              <w:bottom w:val="nil"/>
              <w:right w:val="single" w:color="FFFFFF" w:themeColor="background1" w:sz="36" w:space="0"/>
            </w:tcBorders>
            <w:shd w:val="clear" w:color="auto" w:fill="auto"/>
            <w:vAlign w:val="center"/>
          </w:tcPr>
          <w:p w:rsidRPr="00CA5E0E" w:rsidR="002321F2" w:rsidP="00BB2E21" w:rsidRDefault="002321F2" w14:paraId="57683D52" w14:textId="77777777">
            <w:pPr>
              <w:jc w:val="center"/>
            </w:pPr>
            <w:r w:rsidRPr="00CA5E0E">
              <w:sym w:font="Wingdings 2" w:char="F0A3"/>
            </w:r>
          </w:p>
        </w:tc>
        <w:tc>
          <w:tcPr>
            <w:tcW w:w="1710" w:type="dxa"/>
            <w:tcBorders>
              <w:top w:val="single" w:color="auto" w:sz="8" w:space="0"/>
              <w:left w:val="single" w:color="FFFFFF" w:themeColor="background1" w:sz="36" w:space="0"/>
              <w:bottom w:val="nil"/>
            </w:tcBorders>
            <w:shd w:val="clear" w:color="auto" w:fill="auto"/>
            <w:vAlign w:val="center"/>
          </w:tcPr>
          <w:p w:rsidRPr="00CA5E0E" w:rsidR="002321F2" w:rsidP="00BB2E21" w:rsidRDefault="002321F2" w14:paraId="55056847" w14:textId="77777777">
            <w:pPr>
              <w:jc w:val="center"/>
            </w:pPr>
            <w:r w:rsidRPr="00CA5E0E">
              <w:sym w:font="Wingdings 2" w:char="F0A3"/>
            </w:r>
          </w:p>
        </w:tc>
      </w:tr>
      <w:tr w:rsidRPr="00CA5E0E" w:rsidR="002321F2" w:rsidTr="00BB2E21" w14:paraId="4C284CF6" w14:textId="77777777">
        <w:tc>
          <w:tcPr>
            <w:tcW w:w="4518" w:type="dxa"/>
            <w:tcBorders>
              <w:top w:val="nil"/>
              <w:bottom w:val="nil"/>
              <w:right w:val="single" w:color="FFFFFF" w:themeColor="background1" w:sz="36" w:space="0"/>
            </w:tcBorders>
            <w:shd w:val="clear" w:color="auto" w:fill="auto"/>
            <w:vAlign w:val="center"/>
          </w:tcPr>
          <w:p w:rsidRPr="00CA5E0E" w:rsidR="002321F2" w:rsidP="00BB2E21" w:rsidRDefault="002321F2" w14:paraId="452E35F0" w14:textId="77777777">
            <w:r w:rsidRPr="00CA5E0E">
              <w:t>Signs on state highways</w:t>
            </w:r>
          </w:p>
        </w:tc>
        <w:tc>
          <w:tcPr>
            <w:tcW w:w="1152" w:type="dxa"/>
            <w:tcBorders>
              <w:top w:val="nil"/>
              <w:left w:val="single" w:color="FFFFFF" w:themeColor="background1" w:sz="36" w:space="0"/>
              <w:bottom w:val="nil"/>
              <w:right w:val="single" w:color="FFFFFF" w:themeColor="background1" w:sz="36" w:space="0"/>
            </w:tcBorders>
            <w:shd w:val="clear" w:color="auto" w:fill="auto"/>
            <w:vAlign w:val="center"/>
          </w:tcPr>
          <w:p w:rsidRPr="00CA5E0E" w:rsidR="002321F2" w:rsidP="00BB2E21" w:rsidRDefault="002321F2" w14:paraId="18D81D91" w14:textId="77777777">
            <w:pPr>
              <w:jc w:val="center"/>
            </w:pPr>
            <w:r w:rsidRPr="00CA5E0E">
              <w:sym w:font="Wingdings 2" w:char="F0A3"/>
            </w:r>
          </w:p>
        </w:tc>
        <w:tc>
          <w:tcPr>
            <w:tcW w:w="1152" w:type="dxa"/>
            <w:tcBorders>
              <w:top w:val="nil"/>
              <w:left w:val="single" w:color="FFFFFF" w:themeColor="background1" w:sz="36" w:space="0"/>
              <w:bottom w:val="nil"/>
              <w:right w:val="single" w:color="FFFFFF" w:themeColor="background1" w:sz="36" w:space="0"/>
            </w:tcBorders>
            <w:shd w:val="clear" w:color="auto" w:fill="auto"/>
            <w:vAlign w:val="center"/>
          </w:tcPr>
          <w:p w:rsidRPr="00CA5E0E" w:rsidR="002321F2" w:rsidP="00BB2E21" w:rsidRDefault="002321F2" w14:paraId="35F3144D" w14:textId="77777777">
            <w:pPr>
              <w:jc w:val="center"/>
            </w:pPr>
            <w:r w:rsidRPr="00CA5E0E">
              <w:sym w:font="Wingdings 2" w:char="F0A3"/>
            </w:r>
          </w:p>
        </w:tc>
        <w:tc>
          <w:tcPr>
            <w:tcW w:w="1710" w:type="dxa"/>
            <w:tcBorders>
              <w:top w:val="nil"/>
              <w:left w:val="single" w:color="FFFFFF" w:themeColor="background1" w:sz="36" w:space="0"/>
              <w:bottom w:val="nil"/>
            </w:tcBorders>
            <w:shd w:val="clear" w:color="auto" w:fill="auto"/>
            <w:vAlign w:val="center"/>
          </w:tcPr>
          <w:p w:rsidRPr="00CA5E0E" w:rsidR="002321F2" w:rsidP="00BB2E21" w:rsidRDefault="002321F2" w14:paraId="495E9288" w14:textId="77777777">
            <w:pPr>
              <w:jc w:val="center"/>
            </w:pPr>
            <w:r w:rsidRPr="00CA5E0E">
              <w:sym w:font="Wingdings 2" w:char="F0A3"/>
            </w:r>
          </w:p>
        </w:tc>
      </w:tr>
      <w:tr w:rsidRPr="00CA5E0E" w:rsidR="002321F2" w:rsidTr="00BB2E21" w14:paraId="22753FB2" w14:textId="77777777">
        <w:tc>
          <w:tcPr>
            <w:tcW w:w="4518" w:type="dxa"/>
            <w:tcBorders>
              <w:top w:val="nil"/>
              <w:bottom w:val="nil"/>
              <w:right w:val="single" w:color="FFFFFF" w:themeColor="background1" w:sz="36" w:space="0"/>
            </w:tcBorders>
            <w:shd w:val="clear" w:color="auto" w:fill="auto"/>
            <w:vAlign w:val="center"/>
          </w:tcPr>
          <w:p w:rsidRPr="00CA5E0E" w:rsidR="002321F2" w:rsidP="00BB2E21" w:rsidRDefault="002321F2" w14:paraId="411D663D" w14:textId="77777777">
            <w:r w:rsidRPr="00CA5E0E">
              <w:t>Signs in communities</w:t>
            </w:r>
          </w:p>
        </w:tc>
        <w:tc>
          <w:tcPr>
            <w:tcW w:w="1152" w:type="dxa"/>
            <w:tcBorders>
              <w:top w:val="nil"/>
              <w:left w:val="single" w:color="FFFFFF" w:themeColor="background1" w:sz="36" w:space="0"/>
              <w:bottom w:val="nil"/>
              <w:right w:val="single" w:color="FFFFFF" w:themeColor="background1" w:sz="36" w:space="0"/>
            </w:tcBorders>
            <w:shd w:val="clear" w:color="auto" w:fill="auto"/>
            <w:vAlign w:val="center"/>
          </w:tcPr>
          <w:p w:rsidRPr="00CA5E0E" w:rsidR="002321F2" w:rsidP="00BB2E21" w:rsidRDefault="002321F2" w14:paraId="1FE80914" w14:textId="77777777">
            <w:pPr>
              <w:jc w:val="center"/>
            </w:pPr>
            <w:r w:rsidRPr="00CA5E0E">
              <w:sym w:font="Wingdings 2" w:char="F0A3"/>
            </w:r>
          </w:p>
        </w:tc>
        <w:tc>
          <w:tcPr>
            <w:tcW w:w="1152" w:type="dxa"/>
            <w:tcBorders>
              <w:top w:val="nil"/>
              <w:left w:val="single" w:color="FFFFFF" w:themeColor="background1" w:sz="36" w:space="0"/>
              <w:bottom w:val="nil"/>
              <w:right w:val="single" w:color="FFFFFF" w:themeColor="background1" w:sz="36" w:space="0"/>
            </w:tcBorders>
            <w:shd w:val="clear" w:color="auto" w:fill="auto"/>
            <w:vAlign w:val="center"/>
          </w:tcPr>
          <w:p w:rsidRPr="00CA5E0E" w:rsidR="002321F2" w:rsidP="00BB2E21" w:rsidRDefault="002321F2" w14:paraId="23B112B8" w14:textId="77777777">
            <w:pPr>
              <w:jc w:val="center"/>
            </w:pPr>
            <w:r w:rsidRPr="00CA5E0E">
              <w:sym w:font="Wingdings 2" w:char="F0A3"/>
            </w:r>
          </w:p>
        </w:tc>
        <w:tc>
          <w:tcPr>
            <w:tcW w:w="1710" w:type="dxa"/>
            <w:tcBorders>
              <w:top w:val="nil"/>
              <w:left w:val="single" w:color="FFFFFF" w:themeColor="background1" w:sz="36" w:space="0"/>
              <w:bottom w:val="nil"/>
            </w:tcBorders>
            <w:shd w:val="clear" w:color="auto" w:fill="auto"/>
            <w:vAlign w:val="center"/>
          </w:tcPr>
          <w:p w:rsidRPr="00CA5E0E" w:rsidR="002321F2" w:rsidP="00BB2E21" w:rsidRDefault="002321F2" w14:paraId="5B27D723" w14:textId="77777777">
            <w:pPr>
              <w:jc w:val="center"/>
            </w:pPr>
            <w:r w:rsidRPr="00CA5E0E">
              <w:sym w:font="Wingdings 2" w:char="F0A3"/>
            </w:r>
          </w:p>
        </w:tc>
      </w:tr>
      <w:tr w:rsidRPr="00CA5E0E" w:rsidR="002321F2" w:rsidTr="00BB2E21" w14:paraId="3EF90E0D" w14:textId="77777777">
        <w:tc>
          <w:tcPr>
            <w:tcW w:w="4518" w:type="dxa"/>
            <w:tcBorders>
              <w:top w:val="nil"/>
              <w:bottom w:val="single" w:color="auto" w:sz="2" w:space="0"/>
              <w:right w:val="single" w:color="FFFFFF" w:themeColor="background1" w:sz="36" w:space="0"/>
            </w:tcBorders>
            <w:shd w:val="clear" w:color="auto" w:fill="auto"/>
            <w:vAlign w:val="center"/>
          </w:tcPr>
          <w:p w:rsidRPr="00CA5E0E" w:rsidR="002321F2" w:rsidP="00BB2E21" w:rsidRDefault="002321F2" w14:paraId="07194B50" w14:textId="77777777">
            <w:r w:rsidRPr="00CA5E0E">
              <w:t>[other relevant responses as needed]</w:t>
            </w:r>
          </w:p>
        </w:tc>
        <w:tc>
          <w:tcPr>
            <w:tcW w:w="1152" w:type="dxa"/>
            <w:tcBorders>
              <w:top w:val="nil"/>
              <w:left w:val="single" w:color="FFFFFF" w:themeColor="background1" w:sz="36" w:space="0"/>
              <w:bottom w:val="single" w:color="auto" w:sz="2" w:space="0"/>
              <w:right w:val="single" w:color="FFFFFF" w:themeColor="background1" w:sz="36" w:space="0"/>
            </w:tcBorders>
            <w:shd w:val="clear" w:color="auto" w:fill="auto"/>
            <w:vAlign w:val="center"/>
          </w:tcPr>
          <w:p w:rsidRPr="00CA5E0E" w:rsidR="002321F2" w:rsidP="00BB2E21" w:rsidRDefault="002321F2" w14:paraId="706ADFA7" w14:textId="77777777">
            <w:pPr>
              <w:jc w:val="center"/>
            </w:pPr>
            <w:r w:rsidRPr="00CA5E0E">
              <w:sym w:font="Wingdings 2" w:char="F0A3"/>
            </w:r>
          </w:p>
        </w:tc>
        <w:tc>
          <w:tcPr>
            <w:tcW w:w="1152" w:type="dxa"/>
            <w:tcBorders>
              <w:top w:val="nil"/>
              <w:left w:val="single" w:color="FFFFFF" w:themeColor="background1" w:sz="36" w:space="0"/>
              <w:bottom w:val="single" w:color="auto" w:sz="2" w:space="0"/>
              <w:right w:val="single" w:color="FFFFFF" w:themeColor="background1" w:sz="36" w:space="0"/>
            </w:tcBorders>
            <w:shd w:val="clear" w:color="auto" w:fill="auto"/>
            <w:vAlign w:val="center"/>
          </w:tcPr>
          <w:p w:rsidRPr="00CA5E0E" w:rsidR="002321F2" w:rsidP="00BB2E21" w:rsidRDefault="002321F2" w14:paraId="4F12EE39" w14:textId="77777777">
            <w:pPr>
              <w:jc w:val="center"/>
            </w:pPr>
            <w:r w:rsidRPr="00CA5E0E">
              <w:sym w:font="Wingdings 2" w:char="F0A3"/>
            </w:r>
          </w:p>
        </w:tc>
        <w:tc>
          <w:tcPr>
            <w:tcW w:w="1710" w:type="dxa"/>
            <w:tcBorders>
              <w:top w:val="nil"/>
              <w:left w:val="single" w:color="FFFFFF" w:themeColor="background1" w:sz="36" w:space="0"/>
              <w:bottom w:val="single" w:color="auto" w:sz="2" w:space="0"/>
            </w:tcBorders>
            <w:shd w:val="clear" w:color="auto" w:fill="auto"/>
            <w:vAlign w:val="center"/>
          </w:tcPr>
          <w:p w:rsidRPr="00CA5E0E" w:rsidR="002321F2" w:rsidP="00BB2E21" w:rsidRDefault="002321F2" w14:paraId="2449D18F" w14:textId="77777777">
            <w:pPr>
              <w:jc w:val="center"/>
            </w:pPr>
            <w:r w:rsidRPr="00CA5E0E">
              <w:sym w:font="Wingdings 2" w:char="F0A3"/>
            </w:r>
          </w:p>
        </w:tc>
      </w:tr>
    </w:tbl>
    <w:p w:rsidRPr="00CA5E0E" w:rsidR="002321F2" w:rsidP="001A62B8" w:rsidRDefault="002321F2" w14:paraId="739CDDEA" w14:textId="77777777">
      <w:pPr>
        <w:pStyle w:val="Heading4"/>
        <w:numPr>
          <w:ilvl w:val="0"/>
          <w:numId w:val="46"/>
        </w:numPr>
        <w:rPr>
          <w:color w:val="auto"/>
        </w:rPr>
      </w:pPr>
    </w:p>
    <w:p w:rsidRPr="00CA5E0E" w:rsidR="002321F2" w:rsidP="002321F2" w:rsidRDefault="002321F2" w14:paraId="63FA4800" w14:textId="1E1FE00A">
      <w:pPr>
        <w:ind w:left="39"/>
        <w:rPr>
          <w:rFonts w:cs="Times New Roman"/>
          <w:color w:val="auto"/>
        </w:rPr>
      </w:pPr>
      <w:r w:rsidRPr="00CA5E0E">
        <w:rPr>
          <w:rFonts w:cs="Times New Roman"/>
          <w:color w:val="auto"/>
        </w:rPr>
        <w:t xml:space="preserve">Within the </w:t>
      </w:r>
      <w:r w:rsidR="00425673">
        <w:rPr>
          <w:rFonts w:cs="Times New Roman"/>
          <w:color w:val="auto"/>
        </w:rPr>
        <w:t>[site]</w:t>
      </w:r>
      <w:r w:rsidRPr="00CA5E0E">
        <w:rPr>
          <w:rFonts w:cs="Times New Roman"/>
          <w:color w:val="auto"/>
        </w:rPr>
        <w:t>, were the signs directing you to facilities and sites adequate?</w:t>
      </w:r>
    </w:p>
    <w:p w:rsidRPr="00CA5E0E" w:rsidR="002321F2" w:rsidP="002321F2" w:rsidRDefault="002321F2" w14:paraId="13A91AB8" w14:textId="77777777">
      <w:pPr>
        <w:rPr>
          <w:color w:val="auto"/>
        </w:rPr>
      </w:pPr>
      <w:r w:rsidRPr="00CA5E0E">
        <w:rPr>
          <w:color w:val="auto"/>
        </w:rPr>
        <w:sym w:font="Wingdings 2" w:char="F0A3"/>
      </w:r>
      <w:r w:rsidRPr="00CA5E0E">
        <w:rPr>
          <w:color w:val="auto"/>
        </w:rPr>
        <w:t xml:space="preserve"> Yes</w:t>
      </w:r>
    </w:p>
    <w:p w:rsidRPr="00CA5E0E" w:rsidR="002321F2" w:rsidP="002321F2" w:rsidRDefault="002321F2" w14:paraId="5972BBD7"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 </w:t>
      </w:r>
      <w:r w:rsidRPr="00CA5E0E">
        <w:rPr>
          <w:rFonts w:cs="Times New Roman"/>
          <w:color w:val="auto"/>
        </w:rPr>
        <w:sym w:font="Wingdings" w:char="F0E0"/>
      </w:r>
      <w:r w:rsidRPr="00CA5E0E">
        <w:rPr>
          <w:rFonts w:cs="Times New Roman"/>
          <w:color w:val="auto"/>
        </w:rPr>
        <w:t xml:space="preserve"> What would have helped you to find your way? [OPEN-ENDED]</w:t>
      </w:r>
    </w:p>
    <w:p w:rsidRPr="00CA5E0E" w:rsidR="00A05FF6" w:rsidP="001C340F" w:rsidRDefault="00A05FF6" w14:paraId="23FF7A6C" w14:textId="4EF27665">
      <w:pPr>
        <w:pStyle w:val="Heading3"/>
      </w:pPr>
      <w:bookmarkStart w:name="h.3znysh7" w:colFirst="0" w:colLast="0" w:id="71"/>
      <w:bookmarkStart w:name="_Toc465841490" w:id="72"/>
      <w:bookmarkStart w:name="_Toc447018552" w:id="73"/>
      <w:bookmarkStart w:name="_Toc447018548" w:id="74"/>
      <w:bookmarkEnd w:id="59"/>
      <w:bookmarkEnd w:id="61"/>
      <w:bookmarkEnd w:id="71"/>
      <w:r w:rsidRPr="00CA5E0E">
        <w:t>TRIP DESTINATIONS</w:t>
      </w:r>
      <w:bookmarkEnd w:id="72"/>
    </w:p>
    <w:p w:rsidRPr="00CA5E0E" w:rsidR="00A05FF6" w:rsidP="00A05FF6" w:rsidRDefault="00A05FF6" w14:paraId="1B085861" w14:textId="77777777">
      <w:pPr>
        <w:rPr>
          <w:rStyle w:val="Emphasis"/>
          <w:color w:val="auto"/>
        </w:rPr>
      </w:pPr>
      <w:r w:rsidRPr="00CA5E0E">
        <w:rPr>
          <w:rStyle w:val="Emphasis"/>
          <w:color w:val="auto"/>
        </w:rPr>
        <w:t>Note: Use a map to show specific locations within the site</w:t>
      </w:r>
    </w:p>
    <w:p w:rsidRPr="00CA5E0E" w:rsidR="00A05FF6" w:rsidP="001A62B8" w:rsidRDefault="00A05FF6" w14:paraId="2A333E3B" w14:textId="77777777">
      <w:pPr>
        <w:pStyle w:val="Heading4"/>
        <w:numPr>
          <w:ilvl w:val="0"/>
          <w:numId w:val="43"/>
        </w:numPr>
        <w:rPr>
          <w:color w:val="auto"/>
        </w:rPr>
      </w:pPr>
    </w:p>
    <w:p w:rsidRPr="00CA5E0E" w:rsidR="00A05FF6" w:rsidP="00A05FF6" w:rsidRDefault="00A05FF6" w14:paraId="0AE731BB" w14:textId="2A84EE37">
      <w:pPr>
        <w:rPr>
          <w:rFonts w:cs="Times New Roman"/>
          <w:color w:val="auto"/>
        </w:rPr>
      </w:pPr>
      <w:r w:rsidRPr="00CA5E0E">
        <w:rPr>
          <w:rFonts w:cs="Times New Roman"/>
          <w:color w:val="auto"/>
        </w:rPr>
        <w:t xml:space="preserve">Please select </w:t>
      </w:r>
      <w:r w:rsidRPr="00CA5E0E">
        <w:rPr>
          <w:rFonts w:cs="Times New Roman"/>
          <w:b/>
          <w:bCs/>
          <w:color w:val="auto"/>
        </w:rPr>
        <w:t xml:space="preserve">all </w:t>
      </w:r>
      <w:r w:rsidRPr="00CA5E0E">
        <w:rPr>
          <w:rFonts w:cs="Times New Roman"/>
          <w:color w:val="auto"/>
        </w:rPr>
        <w:t xml:space="preserve">the locations that you visited in </w:t>
      </w:r>
      <w:r w:rsidRPr="00CA5E0E" w:rsidR="00663884">
        <w:rPr>
          <w:rFonts w:cs="Times New Roman"/>
          <w:color w:val="auto"/>
        </w:rPr>
        <w:t>[site]</w:t>
      </w:r>
      <w:r w:rsidRPr="00CA5E0E">
        <w:rPr>
          <w:rFonts w:cs="Times New Roman"/>
          <w:color w:val="auto"/>
        </w:rPr>
        <w:t>. Check all that apply.</w:t>
      </w:r>
    </w:p>
    <w:tbl>
      <w:tblPr>
        <w:tblStyle w:val="Checkbox"/>
        <w:tblW w:w="0" w:type="auto"/>
        <w:tblLook w:val="04A0" w:firstRow="1" w:lastRow="0" w:firstColumn="1" w:lastColumn="0" w:noHBand="0" w:noVBand="1"/>
      </w:tblPr>
      <w:tblGrid>
        <w:gridCol w:w="365"/>
        <w:gridCol w:w="6750"/>
      </w:tblGrid>
      <w:tr w:rsidRPr="00CA5E0E" w:rsidR="00330C47" w:rsidTr="00A05FF6" w14:paraId="1282D0F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A05FF6" w:rsidP="00A05FF6" w:rsidRDefault="00A05FF6" w14:paraId="626B93AB" w14:textId="77777777">
            <w:pPr>
              <w:rPr>
                <w:color w:val="auto"/>
              </w:rPr>
            </w:pPr>
            <w:r w:rsidRPr="00CA5E0E">
              <w:rPr>
                <w:color w:val="auto"/>
              </w:rPr>
              <w:sym w:font="Wingdings 2" w:char="F0A3"/>
            </w:r>
          </w:p>
        </w:tc>
        <w:tc>
          <w:tcPr>
            <w:tcW w:w="6750" w:type="dxa"/>
          </w:tcPr>
          <w:p w:rsidRPr="00CA5E0E" w:rsidR="00A05FF6" w:rsidP="00A05FF6" w:rsidRDefault="00A05FF6" w14:paraId="540D04E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 xml:space="preserve">[site-specific list of </w:t>
            </w:r>
            <w:r w:rsidRPr="00CA5E0E">
              <w:rPr>
                <w:color w:val="auto"/>
              </w:rPr>
              <w:t>locations</w:t>
            </w:r>
            <w:r w:rsidRPr="00CA5E0E">
              <w:rPr>
                <w:rFonts w:cs="Times New Roman"/>
                <w:color w:val="auto"/>
              </w:rPr>
              <w:t>]</w:t>
            </w:r>
          </w:p>
        </w:tc>
      </w:tr>
      <w:tr w:rsidRPr="00CA5E0E" w:rsidR="00A05FF6" w:rsidTr="00A05FF6" w14:paraId="04AEC2A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A05FF6" w:rsidP="00A05FF6" w:rsidRDefault="00A05FF6" w14:paraId="3F97578A" w14:textId="77777777">
            <w:pPr>
              <w:rPr>
                <w:color w:val="auto"/>
              </w:rPr>
            </w:pPr>
            <w:r w:rsidRPr="00CA5E0E">
              <w:rPr>
                <w:color w:val="auto"/>
              </w:rPr>
              <w:sym w:font="Wingdings 2" w:char="F0A3"/>
            </w:r>
          </w:p>
        </w:tc>
        <w:tc>
          <w:tcPr>
            <w:tcW w:w="6750" w:type="dxa"/>
          </w:tcPr>
          <w:p w:rsidRPr="00CA5E0E" w:rsidR="00A05FF6" w:rsidP="00A05FF6" w:rsidRDefault="00A05FF6" w14:paraId="2C0631B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___________________________________</w:t>
            </w:r>
          </w:p>
        </w:tc>
      </w:tr>
    </w:tbl>
    <w:p w:rsidRPr="00CA5E0E" w:rsidR="00A05FF6" w:rsidP="001A62B8" w:rsidRDefault="00A05FF6" w14:paraId="3F6E53D7" w14:textId="77777777">
      <w:pPr>
        <w:pStyle w:val="Heading4"/>
        <w:numPr>
          <w:ilvl w:val="0"/>
          <w:numId w:val="43"/>
        </w:numPr>
        <w:rPr>
          <w:color w:val="auto"/>
        </w:rPr>
      </w:pPr>
    </w:p>
    <w:p w:rsidRPr="00CA5E0E" w:rsidR="00A05FF6" w:rsidP="00A05FF6" w:rsidRDefault="00A05FF6" w14:paraId="06932A6A" w14:textId="284F45C0">
      <w:pPr>
        <w:rPr>
          <w:rFonts w:eastAsia="Times New Roman" w:cs="Times New Roman"/>
          <w:color w:val="auto"/>
        </w:rPr>
      </w:pPr>
      <w:r w:rsidRPr="00CA5E0E">
        <w:rPr>
          <w:rFonts w:eastAsia="Times New Roman" w:cs="Times New Roman"/>
          <w:color w:val="auto"/>
        </w:rPr>
        <w:t xml:space="preserve">In which area in </w:t>
      </w:r>
      <w:r w:rsidRPr="00CA5E0E" w:rsidR="00663884">
        <w:rPr>
          <w:rFonts w:eastAsia="Times New Roman" w:cs="Times New Roman"/>
          <w:color w:val="auto"/>
        </w:rPr>
        <w:t>[site]</w:t>
      </w:r>
      <w:r w:rsidRPr="00CA5E0E">
        <w:rPr>
          <w:rFonts w:eastAsia="Times New Roman" w:cs="Times New Roman"/>
          <w:color w:val="auto"/>
        </w:rPr>
        <w:t xml:space="preserve"> did you spend most of your time? (Please select one)</w:t>
      </w:r>
    </w:p>
    <w:tbl>
      <w:tblPr>
        <w:tblStyle w:val="Checkbox"/>
        <w:tblW w:w="7385" w:type="dxa"/>
        <w:tblLook w:val="04A0" w:firstRow="1" w:lastRow="0" w:firstColumn="1" w:lastColumn="0" w:noHBand="0" w:noVBand="1"/>
      </w:tblPr>
      <w:tblGrid>
        <w:gridCol w:w="365"/>
        <w:gridCol w:w="7020"/>
      </w:tblGrid>
      <w:tr w:rsidRPr="00CA5E0E" w:rsidR="00330C47" w:rsidTr="00A05FF6" w14:paraId="432BA0F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A05FF6" w:rsidP="00A05FF6" w:rsidRDefault="00A05FF6" w14:paraId="56CEC6AD" w14:textId="77777777">
            <w:pPr>
              <w:rPr>
                <w:rFonts w:cs="Times New Roman"/>
                <w:color w:val="auto"/>
              </w:rPr>
            </w:pPr>
            <w:r w:rsidRPr="00CA5E0E">
              <w:rPr>
                <w:rFonts w:cs="Times New Roman"/>
                <w:color w:val="auto"/>
              </w:rPr>
              <w:sym w:font="Wingdings 2" w:char="F0A3"/>
            </w:r>
          </w:p>
        </w:tc>
        <w:tc>
          <w:tcPr>
            <w:tcW w:w="7020" w:type="dxa"/>
          </w:tcPr>
          <w:p w:rsidRPr="00CA5E0E" w:rsidR="00A05FF6" w:rsidP="00A05FF6" w:rsidRDefault="00A05FF6" w14:paraId="55A8AE1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 xml:space="preserve">[site-specific list of </w:t>
            </w:r>
            <w:r w:rsidRPr="00CA5E0E">
              <w:rPr>
                <w:color w:val="auto"/>
              </w:rPr>
              <w:t>locations</w:t>
            </w:r>
            <w:r w:rsidRPr="00CA5E0E">
              <w:rPr>
                <w:rFonts w:cs="Times New Roman"/>
                <w:color w:val="auto"/>
              </w:rPr>
              <w:t>]</w:t>
            </w:r>
          </w:p>
        </w:tc>
      </w:tr>
      <w:tr w:rsidRPr="00CA5E0E" w:rsidR="00A05FF6" w:rsidTr="00A05FF6" w14:paraId="167899EB" w14:textId="77777777">
        <w:trPr>
          <w:trHeight w:val="243"/>
        </w:trPr>
        <w:tc>
          <w:tcPr>
            <w:cnfStyle w:val="001000000000" w:firstRow="0" w:lastRow="0" w:firstColumn="1" w:lastColumn="0" w:oddVBand="0" w:evenVBand="0" w:oddHBand="0" w:evenHBand="0" w:firstRowFirstColumn="0" w:firstRowLastColumn="0" w:lastRowFirstColumn="0" w:lastRowLastColumn="0"/>
            <w:tcW w:w="365" w:type="dxa"/>
          </w:tcPr>
          <w:p w:rsidRPr="00CA5E0E" w:rsidR="00A05FF6" w:rsidP="00A05FF6" w:rsidRDefault="00A05FF6" w14:paraId="7BCBF4AE" w14:textId="77777777">
            <w:pPr>
              <w:rPr>
                <w:rFonts w:cs="Times New Roman"/>
                <w:color w:val="auto"/>
              </w:rPr>
            </w:pPr>
            <w:r w:rsidRPr="00CA5E0E">
              <w:rPr>
                <w:rFonts w:cs="Times New Roman"/>
                <w:color w:val="auto"/>
              </w:rPr>
              <w:sym w:font="Wingdings 2" w:char="F0A3"/>
            </w:r>
          </w:p>
        </w:tc>
        <w:tc>
          <w:tcPr>
            <w:tcW w:w="7020" w:type="dxa"/>
          </w:tcPr>
          <w:p w:rsidRPr="00CA5E0E" w:rsidR="00A05FF6" w:rsidP="00A05FF6" w:rsidRDefault="00A05FF6" w14:paraId="5A76B13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Other (P</w:t>
            </w:r>
            <w:r w:rsidRPr="00CA5E0E">
              <w:rPr>
                <w:rFonts w:cs="Times New Roman"/>
                <w:i/>
                <w:color w:val="auto"/>
              </w:rPr>
              <w:t>lease specify</w:t>
            </w:r>
            <w:r w:rsidRPr="00CA5E0E">
              <w:rPr>
                <w:rFonts w:cs="Times New Roman"/>
                <w:color w:val="auto"/>
              </w:rPr>
              <w:t>): ____________________</w:t>
            </w:r>
          </w:p>
        </w:tc>
      </w:tr>
    </w:tbl>
    <w:p w:rsidR="00F73646" w:rsidRDefault="00F73646" w14:paraId="42987029" w14:textId="77777777">
      <w:pPr>
        <w:rPr>
          <w:color w:val="auto"/>
        </w:rPr>
      </w:pPr>
    </w:p>
    <w:p w:rsidR="00F73646" w:rsidRDefault="00F73646" w14:paraId="244ED490" w14:textId="77777777">
      <w:pPr>
        <w:rPr>
          <w:color w:val="auto"/>
        </w:rPr>
      </w:pPr>
      <w:r>
        <w:rPr>
          <w:color w:val="auto"/>
        </w:rPr>
        <w:br w:type="page"/>
      </w:r>
    </w:p>
    <w:p w:rsidRPr="00CA5E0E" w:rsidR="00A05FF6" w:rsidP="001A62B8" w:rsidRDefault="00A05FF6" w14:paraId="5637881E" w14:textId="77777777">
      <w:pPr>
        <w:pStyle w:val="Heading4"/>
        <w:numPr>
          <w:ilvl w:val="0"/>
          <w:numId w:val="43"/>
        </w:numPr>
        <w:rPr>
          <w:color w:val="auto"/>
        </w:rPr>
      </w:pPr>
    </w:p>
    <w:p w:rsidRPr="00CA5E0E" w:rsidR="00A05FF6" w:rsidP="00A05FF6" w:rsidRDefault="00A05FF6" w14:paraId="6C699FD7" w14:textId="4D60CA28">
      <w:pPr>
        <w:rPr>
          <w:rFonts w:eastAsia="Times New Roman" w:cs="Times New Roman"/>
          <w:color w:val="auto"/>
        </w:rPr>
      </w:pPr>
      <w:r w:rsidRPr="00CA5E0E">
        <w:rPr>
          <w:rFonts w:eastAsia="Times New Roman" w:cs="Times New Roman"/>
          <w:color w:val="auto"/>
        </w:rPr>
        <w:t xml:space="preserve">Were you able to visit all of the locations in </w:t>
      </w:r>
      <w:r w:rsidRPr="00CA5E0E" w:rsidR="00663884">
        <w:rPr>
          <w:rFonts w:eastAsia="Times New Roman" w:cs="Times New Roman"/>
          <w:color w:val="auto"/>
        </w:rPr>
        <w:t>[site]</w:t>
      </w:r>
      <w:r w:rsidRPr="00CA5E0E">
        <w:rPr>
          <w:rFonts w:eastAsia="Times New Roman" w:cs="Times New Roman"/>
          <w:color w:val="auto"/>
        </w:rPr>
        <w:t xml:space="preserve"> that you planned to?</w:t>
      </w:r>
    </w:p>
    <w:p w:rsidRPr="00CA5E0E" w:rsidR="00A05FF6" w:rsidP="00A05FF6" w:rsidRDefault="00A05FF6" w14:paraId="2B25DE9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A05FF6" w:rsidP="00A05FF6" w:rsidRDefault="00A05FF6" w14:paraId="66D9E8E7" w14:textId="77777777">
      <w:pPr>
        <w:widowControl w:val="0"/>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A05FF6" w:rsidP="00A05FF6" w:rsidRDefault="00A05FF6" w14:paraId="50C8C4C7" w14:textId="23BF9E11">
      <w:pPr>
        <w:ind w:left="360"/>
        <w:rPr>
          <w:rFonts w:eastAsia="Times New Roman" w:cs="Times New Roman"/>
          <w:color w:val="auto"/>
        </w:rPr>
      </w:pPr>
      <w:r w:rsidRPr="00CA5E0E">
        <w:rPr>
          <w:rFonts w:eastAsia="Times New Roman" w:cs="Times New Roman"/>
          <w:color w:val="auto"/>
        </w:rPr>
        <w:t>If N</w:t>
      </w:r>
      <w:r w:rsidRPr="00CA5E0E" w:rsidR="001A7A20">
        <w:rPr>
          <w:rFonts w:eastAsia="Times New Roman" w:cs="Times New Roman"/>
          <w:color w:val="auto"/>
        </w:rPr>
        <w:t>o</w:t>
      </w:r>
      <w:r w:rsidRPr="00CA5E0E">
        <w:rPr>
          <w:rFonts w:eastAsia="Times New Roman" w:cs="Times New Roman"/>
          <w:color w:val="auto"/>
        </w:rPr>
        <w:t xml:space="preserve">, why not? </w:t>
      </w:r>
      <w:r w:rsidRPr="00CA5E0E">
        <w:rPr>
          <w:rFonts w:cs="Times New Roman"/>
          <w:color w:val="auto"/>
        </w:rPr>
        <w:t>[OPEN-ENDED]</w:t>
      </w:r>
    </w:p>
    <w:p w:rsidRPr="00CA5E0E" w:rsidR="00A05FF6" w:rsidP="00A05FF6" w:rsidRDefault="00A05FF6" w14:paraId="4131DE7C" w14:textId="77777777">
      <w:pPr>
        <w:ind w:left="360"/>
        <w:rPr>
          <w:rFonts w:eastAsia="Times New Roman" w:cs="Times New Roman"/>
          <w:color w:val="auto"/>
        </w:rPr>
      </w:pPr>
    </w:p>
    <w:p w:rsidRPr="00CA5E0E" w:rsidR="00A05FF6" w:rsidP="00A05FF6" w:rsidRDefault="00A05FF6" w14:paraId="31310CDF" w14:textId="77777777">
      <w:pPr>
        <w:ind w:left="360"/>
        <w:rPr>
          <w:rFonts w:cs="Times New Roman"/>
          <w:color w:val="auto"/>
        </w:rPr>
      </w:pPr>
      <w:r w:rsidRPr="00CA5E0E">
        <w:rPr>
          <w:rFonts w:cs="Times New Roman"/>
          <w:color w:val="auto"/>
        </w:rPr>
        <w:t>Which sites were you not able to visit? [OPEN-ENDED]</w:t>
      </w:r>
    </w:p>
    <w:p w:rsidRPr="00CA5E0E" w:rsidR="00A05FF6" w:rsidP="001A62B8" w:rsidRDefault="00A05FF6" w14:paraId="0959A0B4" w14:textId="77777777">
      <w:pPr>
        <w:pStyle w:val="Heading4"/>
        <w:numPr>
          <w:ilvl w:val="0"/>
          <w:numId w:val="43"/>
        </w:numPr>
        <w:rPr>
          <w:color w:val="auto"/>
        </w:rPr>
      </w:pPr>
    </w:p>
    <w:p w:rsidRPr="00CA5E0E" w:rsidR="00A05FF6" w:rsidP="00A05FF6" w:rsidRDefault="00A05FF6" w14:paraId="4E76D7E1" w14:textId="430946AA">
      <w:pPr>
        <w:rPr>
          <w:color w:val="auto"/>
        </w:rPr>
      </w:pPr>
      <w:r w:rsidRPr="00CA5E0E">
        <w:rPr>
          <w:color w:val="auto"/>
        </w:rPr>
        <w:t xml:space="preserve">What other areas of the </w:t>
      </w:r>
      <w:r w:rsidR="00425673">
        <w:rPr>
          <w:color w:val="auto"/>
        </w:rPr>
        <w:t>[site]</w:t>
      </w:r>
      <w:r w:rsidRPr="00CA5E0E">
        <w:rPr>
          <w:color w:val="auto"/>
        </w:rPr>
        <w:t xml:space="preserve"> do you plan to visit today?</w:t>
      </w:r>
      <w:r w:rsidR="002B7F4C">
        <w:rPr>
          <w:color w:val="auto"/>
        </w:rPr>
        <w:t xml:space="preserve"> </w:t>
      </w:r>
      <w:r w:rsidRPr="006E7673" w:rsidR="002B7F4C">
        <w:rPr>
          <w:color w:val="auto"/>
        </w:rPr>
        <w:t>(</w:t>
      </w:r>
      <w:r w:rsidR="002B7F4C">
        <w:rPr>
          <w:color w:val="auto"/>
        </w:rPr>
        <w:t>Select</w:t>
      </w:r>
      <w:r w:rsidRPr="006E7673" w:rsidR="002B7F4C">
        <w:rPr>
          <w:color w:val="auto"/>
        </w:rPr>
        <w:t xml:space="preserve"> all that apply)</w:t>
      </w:r>
    </w:p>
    <w:tbl>
      <w:tblPr>
        <w:tblStyle w:val="Checkbox"/>
        <w:tblW w:w="0" w:type="auto"/>
        <w:tblLook w:val="04A0" w:firstRow="1" w:lastRow="0" w:firstColumn="1" w:lastColumn="0" w:noHBand="0" w:noVBand="1"/>
      </w:tblPr>
      <w:tblGrid>
        <w:gridCol w:w="365"/>
        <w:gridCol w:w="6750"/>
      </w:tblGrid>
      <w:tr w:rsidRPr="00CA5E0E" w:rsidR="00330C47" w:rsidTr="00A05FF6" w14:paraId="5658B9B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A05FF6" w:rsidP="00A05FF6" w:rsidRDefault="00A05FF6" w14:paraId="4044BF4F" w14:textId="77777777">
            <w:pPr>
              <w:rPr>
                <w:color w:val="auto"/>
              </w:rPr>
            </w:pPr>
            <w:r w:rsidRPr="00CA5E0E">
              <w:rPr>
                <w:color w:val="auto"/>
              </w:rPr>
              <w:sym w:font="Wingdings 2" w:char="F0A3"/>
            </w:r>
          </w:p>
        </w:tc>
        <w:tc>
          <w:tcPr>
            <w:tcW w:w="6750" w:type="dxa"/>
          </w:tcPr>
          <w:p w:rsidRPr="00CA5E0E" w:rsidR="00A05FF6" w:rsidP="00A05FF6" w:rsidRDefault="00A05FF6" w14:paraId="286C1B1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[list of site-specific locations]</w:t>
            </w:r>
          </w:p>
        </w:tc>
      </w:tr>
      <w:tr w:rsidRPr="00CA5E0E" w:rsidR="00A05FF6" w:rsidTr="00A05FF6" w14:paraId="6021C0A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A05FF6" w:rsidP="00A05FF6" w:rsidRDefault="00A05FF6" w14:paraId="24DA8D2F" w14:textId="77777777">
            <w:pPr>
              <w:rPr>
                <w:color w:val="auto"/>
              </w:rPr>
            </w:pPr>
            <w:r w:rsidRPr="00CA5E0E">
              <w:rPr>
                <w:color w:val="auto"/>
              </w:rPr>
              <w:sym w:font="Wingdings 2" w:char="F0A3"/>
            </w:r>
          </w:p>
        </w:tc>
        <w:tc>
          <w:tcPr>
            <w:tcW w:w="6750" w:type="dxa"/>
          </w:tcPr>
          <w:p w:rsidRPr="00CA5E0E" w:rsidR="00A05FF6" w:rsidP="00A05FF6" w:rsidRDefault="00A05FF6" w14:paraId="6F6711C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___________________________________</w:t>
            </w:r>
          </w:p>
        </w:tc>
      </w:tr>
    </w:tbl>
    <w:p w:rsidRPr="00CA5E0E" w:rsidR="00A05FF6" w:rsidP="001A62B8" w:rsidRDefault="00A05FF6" w14:paraId="09E7C951" w14:textId="77777777">
      <w:pPr>
        <w:pStyle w:val="Heading4"/>
        <w:numPr>
          <w:ilvl w:val="0"/>
          <w:numId w:val="43"/>
        </w:numPr>
        <w:rPr>
          <w:color w:val="auto"/>
        </w:rPr>
      </w:pPr>
    </w:p>
    <w:p w:rsidRPr="00CA5E0E" w:rsidR="00A05FF6" w:rsidP="00A05FF6" w:rsidRDefault="00A05FF6" w14:paraId="1C22E053" w14:textId="29E6BB45">
      <w:pPr>
        <w:rPr>
          <w:rFonts w:eastAsia="Times New Roman" w:cs="Times New Roman"/>
          <w:color w:val="auto"/>
        </w:rPr>
      </w:pPr>
      <w:r w:rsidRPr="00CA5E0E">
        <w:rPr>
          <w:rFonts w:eastAsia="Times New Roman" w:cs="Times New Roman"/>
          <w:color w:val="auto"/>
        </w:rPr>
        <w:t xml:space="preserve">On this visit to </w:t>
      </w:r>
      <w:r w:rsidRPr="00CA5E0E" w:rsidR="00663884">
        <w:rPr>
          <w:rFonts w:eastAsia="Times New Roman" w:cs="Times New Roman"/>
          <w:color w:val="auto"/>
        </w:rPr>
        <w:t>[site]</w:t>
      </w:r>
      <w:r w:rsidRPr="00CA5E0E">
        <w:rPr>
          <w:rFonts w:eastAsia="Times New Roman" w:cs="Times New Roman"/>
          <w:color w:val="auto"/>
        </w:rPr>
        <w:t xml:space="preserve">, which other places did you visit in the area (within </w:t>
      </w:r>
      <w:proofErr w:type="gramStart"/>
      <w:r w:rsidRPr="00CA5E0E">
        <w:rPr>
          <w:rFonts w:eastAsia="Times New Roman" w:cs="Times New Roman"/>
          <w:color w:val="auto"/>
        </w:rPr>
        <w:t>a</w:t>
      </w:r>
      <w:proofErr w:type="gramEnd"/>
      <w:r w:rsidRPr="00CA5E0E">
        <w:rPr>
          <w:rFonts w:eastAsia="Times New Roman" w:cs="Times New Roman"/>
          <w:color w:val="auto"/>
        </w:rPr>
        <w:t xml:space="preserve"> X-minute drive)?</w:t>
      </w:r>
      <w:r w:rsidR="002B7F4C">
        <w:rPr>
          <w:rFonts w:eastAsia="Times New Roman" w:cs="Times New Roman"/>
          <w:color w:val="auto"/>
        </w:rPr>
        <w:t xml:space="preserve"> </w:t>
      </w:r>
      <w:r w:rsidRPr="006E7673" w:rsidR="002B7F4C">
        <w:rPr>
          <w:color w:val="auto"/>
        </w:rPr>
        <w:t>(</w:t>
      </w:r>
      <w:r w:rsidR="002B7F4C">
        <w:rPr>
          <w:rFonts w:eastAsia="Times New Roman" w:cs="Times New Roman"/>
          <w:color w:val="auto"/>
        </w:rPr>
        <w:t>Select</w:t>
      </w:r>
      <w:r w:rsidRPr="006E7673" w:rsidR="002B7F4C">
        <w:rPr>
          <w:color w:val="auto"/>
        </w:rPr>
        <w:t xml:space="preserve"> all that apply)</w:t>
      </w:r>
    </w:p>
    <w:tbl>
      <w:tblPr>
        <w:tblStyle w:val="Checkbox"/>
        <w:tblW w:w="0" w:type="auto"/>
        <w:tblLook w:val="04A0" w:firstRow="1" w:lastRow="0" w:firstColumn="1" w:lastColumn="0" w:noHBand="0" w:noVBand="1"/>
      </w:tblPr>
      <w:tblGrid>
        <w:gridCol w:w="432"/>
        <w:gridCol w:w="6750"/>
      </w:tblGrid>
      <w:tr w:rsidRPr="00CA5E0E" w:rsidR="00330C47" w:rsidTr="00A05FF6" w14:paraId="74A37B13" w14:textId="77777777">
        <w:tc>
          <w:tcPr>
            <w:cnfStyle w:val="001000000000" w:firstRow="0" w:lastRow="0" w:firstColumn="1" w:lastColumn="0" w:oddVBand="0" w:evenVBand="0" w:oddHBand="0" w:evenHBand="0" w:firstRowFirstColumn="0" w:firstRowLastColumn="0" w:lastRowFirstColumn="0" w:lastRowLastColumn="0"/>
            <w:tcW w:w="432" w:type="dxa"/>
          </w:tcPr>
          <w:p w:rsidRPr="00CA5E0E" w:rsidR="00A05FF6" w:rsidP="00A05FF6" w:rsidRDefault="00A05FF6" w14:paraId="010496F7" w14:textId="77777777">
            <w:pPr>
              <w:rPr>
                <w:color w:val="auto"/>
              </w:rPr>
            </w:pPr>
            <w:r w:rsidRPr="00CA5E0E">
              <w:rPr>
                <w:color w:val="auto"/>
              </w:rPr>
              <w:sym w:font="Wingdings 2" w:char="F0A3"/>
            </w:r>
          </w:p>
        </w:tc>
        <w:tc>
          <w:tcPr>
            <w:tcW w:w="6750" w:type="dxa"/>
          </w:tcPr>
          <w:p w:rsidRPr="00CA5E0E" w:rsidR="00A05FF6" w:rsidP="00A05FF6" w:rsidRDefault="00A05FF6" w14:paraId="282027C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[list of nearby places]</w:t>
            </w:r>
          </w:p>
        </w:tc>
      </w:tr>
      <w:tr w:rsidRPr="00CA5E0E" w:rsidR="00A05FF6" w:rsidTr="00A05FF6" w14:paraId="0DEB6913" w14:textId="77777777">
        <w:tc>
          <w:tcPr>
            <w:cnfStyle w:val="001000000000" w:firstRow="0" w:lastRow="0" w:firstColumn="1" w:lastColumn="0" w:oddVBand="0" w:evenVBand="0" w:oddHBand="0" w:evenHBand="0" w:firstRowFirstColumn="0" w:firstRowLastColumn="0" w:lastRowFirstColumn="0" w:lastRowLastColumn="0"/>
            <w:tcW w:w="432" w:type="dxa"/>
          </w:tcPr>
          <w:p w:rsidRPr="00CA5E0E" w:rsidR="00A05FF6" w:rsidP="00A05FF6" w:rsidRDefault="00A05FF6" w14:paraId="3EB5758F" w14:textId="77777777">
            <w:pPr>
              <w:rPr>
                <w:color w:val="auto"/>
              </w:rPr>
            </w:pPr>
            <w:r w:rsidRPr="00CA5E0E">
              <w:rPr>
                <w:color w:val="auto"/>
              </w:rPr>
              <w:sym w:font="Wingdings 2" w:char="F0A3"/>
            </w:r>
          </w:p>
        </w:tc>
        <w:tc>
          <w:tcPr>
            <w:tcW w:w="6750" w:type="dxa"/>
          </w:tcPr>
          <w:p w:rsidRPr="00CA5E0E" w:rsidR="00A05FF6" w:rsidP="00A05FF6" w:rsidRDefault="00A05FF6" w14:paraId="526BD58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___________________________________</w:t>
            </w:r>
          </w:p>
        </w:tc>
      </w:tr>
    </w:tbl>
    <w:p w:rsidRPr="00CA5E0E" w:rsidR="00A05FF6" w:rsidP="001A62B8" w:rsidRDefault="00A05FF6" w14:paraId="1B2AA6E4" w14:textId="77777777">
      <w:pPr>
        <w:pStyle w:val="Heading4"/>
        <w:numPr>
          <w:ilvl w:val="0"/>
          <w:numId w:val="43"/>
        </w:numPr>
        <w:rPr>
          <w:color w:val="auto"/>
        </w:rPr>
      </w:pPr>
    </w:p>
    <w:p w:rsidRPr="00CA5E0E" w:rsidR="00A05FF6" w:rsidP="00A05FF6" w:rsidRDefault="00A05FF6" w14:paraId="4E513A04" w14:textId="595D497A">
      <w:pPr>
        <w:rPr>
          <w:color w:val="auto"/>
        </w:rPr>
      </w:pPr>
      <w:r w:rsidRPr="00CA5E0E">
        <w:rPr>
          <w:color w:val="auto"/>
        </w:rPr>
        <w:t>Which other local and regional attractions did you (or do you plan to) visit on this trip?</w:t>
      </w:r>
      <w:r w:rsidR="002B7F4C">
        <w:rPr>
          <w:color w:val="auto"/>
        </w:rPr>
        <w:t xml:space="preserve"> </w:t>
      </w:r>
      <w:r w:rsidRPr="006E7673" w:rsidR="002B7F4C">
        <w:rPr>
          <w:color w:val="auto"/>
        </w:rPr>
        <w:t>(</w:t>
      </w:r>
      <w:r w:rsidR="002B7F4C">
        <w:rPr>
          <w:color w:val="auto"/>
        </w:rPr>
        <w:t>Select</w:t>
      </w:r>
      <w:r w:rsidRPr="006E7673" w:rsidR="002B7F4C">
        <w:rPr>
          <w:color w:val="auto"/>
        </w:rPr>
        <w:t xml:space="preserve"> all that apply)</w:t>
      </w:r>
    </w:p>
    <w:tbl>
      <w:tblPr>
        <w:tblStyle w:val="Checkbox"/>
        <w:tblW w:w="7182" w:type="dxa"/>
        <w:tblLook w:val="04A0" w:firstRow="1" w:lastRow="0" w:firstColumn="1" w:lastColumn="0" w:noHBand="0" w:noVBand="1"/>
      </w:tblPr>
      <w:tblGrid>
        <w:gridCol w:w="432"/>
        <w:gridCol w:w="6750"/>
      </w:tblGrid>
      <w:tr w:rsidRPr="00CA5E0E" w:rsidR="00330C47" w:rsidTr="00A05FF6" w14:paraId="50375E3B" w14:textId="77777777">
        <w:tc>
          <w:tcPr>
            <w:cnfStyle w:val="001000000000" w:firstRow="0" w:lastRow="0" w:firstColumn="1" w:lastColumn="0" w:oddVBand="0" w:evenVBand="0" w:oddHBand="0" w:evenHBand="0" w:firstRowFirstColumn="0" w:firstRowLastColumn="0" w:lastRowFirstColumn="0" w:lastRowLastColumn="0"/>
            <w:tcW w:w="432" w:type="dxa"/>
          </w:tcPr>
          <w:p w:rsidRPr="00CA5E0E" w:rsidR="00A05FF6" w:rsidP="00A05FF6" w:rsidRDefault="00A05FF6" w14:paraId="1D2B8658" w14:textId="77777777">
            <w:pPr>
              <w:rPr>
                <w:color w:val="auto"/>
              </w:rPr>
            </w:pPr>
            <w:r w:rsidRPr="00CA5E0E">
              <w:rPr>
                <w:color w:val="auto"/>
              </w:rPr>
              <w:sym w:font="Wingdings 2" w:char="F0A3"/>
            </w:r>
          </w:p>
        </w:tc>
        <w:tc>
          <w:tcPr>
            <w:tcW w:w="6750" w:type="dxa"/>
          </w:tcPr>
          <w:p w:rsidRPr="00CA5E0E" w:rsidR="00A05FF6" w:rsidP="00A05FF6" w:rsidRDefault="00A05FF6" w14:paraId="29CD9E1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[list of nearby attractions]</w:t>
            </w:r>
          </w:p>
        </w:tc>
      </w:tr>
      <w:tr w:rsidRPr="00CA5E0E" w:rsidR="00A05FF6" w:rsidTr="00A05FF6" w14:paraId="6E1B1833" w14:textId="77777777">
        <w:tc>
          <w:tcPr>
            <w:cnfStyle w:val="001000000000" w:firstRow="0" w:lastRow="0" w:firstColumn="1" w:lastColumn="0" w:oddVBand="0" w:evenVBand="0" w:oddHBand="0" w:evenHBand="0" w:firstRowFirstColumn="0" w:firstRowLastColumn="0" w:lastRowFirstColumn="0" w:lastRowLastColumn="0"/>
            <w:tcW w:w="432" w:type="dxa"/>
          </w:tcPr>
          <w:p w:rsidRPr="00CA5E0E" w:rsidR="00A05FF6" w:rsidP="00A05FF6" w:rsidRDefault="00A05FF6" w14:paraId="7726D0E7" w14:textId="77777777">
            <w:pPr>
              <w:rPr>
                <w:color w:val="auto"/>
              </w:rPr>
            </w:pPr>
            <w:r w:rsidRPr="00CA5E0E">
              <w:rPr>
                <w:color w:val="auto"/>
              </w:rPr>
              <w:sym w:font="Wingdings 2" w:char="F0A3"/>
            </w:r>
          </w:p>
        </w:tc>
        <w:tc>
          <w:tcPr>
            <w:tcW w:w="6750" w:type="dxa"/>
          </w:tcPr>
          <w:p w:rsidRPr="00CA5E0E" w:rsidR="00A05FF6" w:rsidP="00A05FF6" w:rsidRDefault="00A05FF6" w14:paraId="2729151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___________________________________</w:t>
            </w:r>
          </w:p>
        </w:tc>
      </w:tr>
    </w:tbl>
    <w:p w:rsidRPr="00CA5E0E" w:rsidR="00A05FF6" w:rsidP="001A62B8" w:rsidRDefault="00A05FF6" w14:paraId="7E983E37" w14:textId="77777777">
      <w:pPr>
        <w:pStyle w:val="Heading4"/>
        <w:numPr>
          <w:ilvl w:val="0"/>
          <w:numId w:val="43"/>
        </w:numPr>
        <w:rPr>
          <w:color w:val="auto"/>
        </w:rPr>
      </w:pPr>
    </w:p>
    <w:p w:rsidRPr="00CA5E0E" w:rsidR="00A05FF6" w:rsidP="00A05FF6" w:rsidRDefault="00A05FF6" w14:paraId="5E46205F" w14:textId="49504AF6">
      <w:pPr>
        <w:rPr>
          <w:rFonts w:cs="Times New Roman"/>
          <w:color w:val="auto"/>
        </w:rPr>
      </w:pPr>
      <w:r w:rsidRPr="00CA5E0E">
        <w:rPr>
          <w:rFonts w:cs="Times New Roman"/>
          <w:color w:val="auto"/>
        </w:rPr>
        <w:t xml:space="preserve">Which of the following locations </w:t>
      </w:r>
      <w:r w:rsidRPr="00CA5E0E" w:rsidR="0076384D">
        <w:rPr>
          <w:rFonts w:cs="Times New Roman"/>
          <w:color w:val="auto"/>
        </w:rPr>
        <w:t>[</w:t>
      </w:r>
      <w:r w:rsidRPr="00CA5E0E">
        <w:rPr>
          <w:rFonts w:cs="Times New Roman"/>
          <w:color w:val="auto"/>
        </w:rPr>
        <w:t>in site</w:t>
      </w:r>
      <w:r w:rsidR="00425673">
        <w:rPr>
          <w:rFonts w:cs="Times New Roman"/>
          <w:color w:val="auto"/>
        </w:rPr>
        <w:t xml:space="preserve"> or area</w:t>
      </w:r>
      <w:r w:rsidRPr="00CA5E0E">
        <w:rPr>
          <w:rFonts w:cs="Times New Roman"/>
          <w:color w:val="auto"/>
        </w:rPr>
        <w:t>] have you visited on this trip? (Check one box for each location)</w:t>
      </w:r>
    </w:p>
    <w:tbl>
      <w:tblPr>
        <w:tblStyle w:val="SmallTable"/>
        <w:tblW w:w="0" w:type="auto"/>
        <w:tblLook w:val="04A0" w:firstRow="1" w:lastRow="0" w:firstColumn="1" w:lastColumn="0" w:noHBand="0" w:noVBand="1"/>
      </w:tblPr>
      <w:tblGrid>
        <w:gridCol w:w="4921"/>
        <w:gridCol w:w="1440"/>
        <w:gridCol w:w="1440"/>
        <w:gridCol w:w="1440"/>
      </w:tblGrid>
      <w:tr w:rsidRPr="00CA5E0E" w:rsidR="00330C47" w:rsidTr="001A7A20" w14:paraId="197DCA5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21" w:type="dxa"/>
          </w:tcPr>
          <w:p w:rsidRPr="00CA5E0E" w:rsidR="00A05FF6" w:rsidP="00A05FF6" w:rsidRDefault="00A05FF6" w14:paraId="4354C1F7" w14:textId="77777777">
            <w:pPr>
              <w:rPr>
                <w:color w:val="auto"/>
              </w:rPr>
            </w:pPr>
          </w:p>
        </w:tc>
        <w:tc>
          <w:tcPr>
            <w:tcW w:w="1440" w:type="dxa"/>
          </w:tcPr>
          <w:p w:rsidRPr="00CA5E0E" w:rsidR="00A05FF6" w:rsidP="00A05FF6" w:rsidRDefault="00A05FF6" w14:paraId="25A1F853"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Visited</w:t>
            </w:r>
            <w:r w:rsidRPr="00CA5E0E">
              <w:rPr>
                <w:color w:val="auto"/>
              </w:rPr>
              <w:br/>
              <w:t>on this Trip</w:t>
            </w:r>
          </w:p>
        </w:tc>
        <w:tc>
          <w:tcPr>
            <w:tcW w:w="1440" w:type="dxa"/>
          </w:tcPr>
          <w:p w:rsidRPr="00CA5E0E" w:rsidR="00A05FF6" w:rsidP="00A05FF6" w:rsidRDefault="00A05FF6" w14:paraId="51C04897"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Did not Visit</w:t>
            </w:r>
            <w:r w:rsidRPr="00CA5E0E">
              <w:rPr>
                <w:color w:val="auto"/>
              </w:rPr>
              <w:br/>
              <w:t>on this Trip</w:t>
            </w:r>
          </w:p>
        </w:tc>
        <w:tc>
          <w:tcPr>
            <w:tcW w:w="1440" w:type="dxa"/>
          </w:tcPr>
          <w:p w:rsidRPr="00CA5E0E" w:rsidR="00A05FF6" w:rsidP="00A05FF6" w:rsidRDefault="00A05FF6" w14:paraId="58ADAAC9"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Don’t know /</w:t>
            </w:r>
            <w:r w:rsidRPr="00CA5E0E">
              <w:rPr>
                <w:color w:val="auto"/>
              </w:rPr>
              <w:br/>
              <w:t>Not sure</w:t>
            </w:r>
          </w:p>
        </w:tc>
      </w:tr>
      <w:tr w:rsidRPr="00CA5E0E" w:rsidR="00330C47" w:rsidTr="001A7A20" w14:paraId="34339C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1" w:type="dxa"/>
          </w:tcPr>
          <w:p w:rsidRPr="00CA5E0E" w:rsidR="00A05FF6" w:rsidP="00A05FF6" w:rsidRDefault="00A05FF6" w14:paraId="09C960D4" w14:textId="77777777">
            <w:pPr>
              <w:rPr>
                <w:color w:val="auto"/>
              </w:rPr>
            </w:pPr>
            <w:r w:rsidRPr="00CA5E0E">
              <w:rPr>
                <w:color w:val="auto"/>
              </w:rPr>
              <w:t>A.  LOCATION #1</w:t>
            </w:r>
          </w:p>
        </w:tc>
        <w:tc>
          <w:tcPr>
            <w:tcW w:w="1440" w:type="dxa"/>
          </w:tcPr>
          <w:p w:rsidRPr="00CA5E0E" w:rsidR="00A05FF6" w:rsidP="00A05FF6" w:rsidRDefault="00A05FF6" w14:paraId="0D944EF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c>
          <w:tcPr>
            <w:tcW w:w="1440" w:type="dxa"/>
          </w:tcPr>
          <w:p w:rsidRPr="00CA5E0E" w:rsidR="00A05FF6" w:rsidP="00A05FF6" w:rsidRDefault="00A05FF6" w14:paraId="0DA69BE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c>
          <w:tcPr>
            <w:tcW w:w="1440" w:type="dxa"/>
          </w:tcPr>
          <w:p w:rsidRPr="00CA5E0E" w:rsidR="00A05FF6" w:rsidP="00A05FF6" w:rsidRDefault="00A05FF6" w14:paraId="4BB685B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r>
      <w:tr w:rsidRPr="00CA5E0E" w:rsidR="00330C47" w:rsidTr="001A7A20" w14:paraId="12B8BB58" w14:textId="77777777">
        <w:tc>
          <w:tcPr>
            <w:cnfStyle w:val="001000000000" w:firstRow="0" w:lastRow="0" w:firstColumn="1" w:lastColumn="0" w:oddVBand="0" w:evenVBand="0" w:oddHBand="0" w:evenHBand="0" w:firstRowFirstColumn="0" w:firstRowLastColumn="0" w:lastRowFirstColumn="0" w:lastRowLastColumn="0"/>
            <w:tcW w:w="4921" w:type="dxa"/>
          </w:tcPr>
          <w:p w:rsidRPr="00CA5E0E" w:rsidR="00A05FF6" w:rsidP="00A05FF6" w:rsidRDefault="00A05FF6" w14:paraId="3B0067B4" w14:textId="77777777">
            <w:pPr>
              <w:rPr>
                <w:color w:val="auto"/>
              </w:rPr>
            </w:pPr>
            <w:r w:rsidRPr="00CA5E0E">
              <w:rPr>
                <w:color w:val="auto"/>
              </w:rPr>
              <w:t>B.  LOCATION #2</w:t>
            </w:r>
          </w:p>
        </w:tc>
        <w:tc>
          <w:tcPr>
            <w:tcW w:w="1440" w:type="dxa"/>
          </w:tcPr>
          <w:p w:rsidRPr="00CA5E0E" w:rsidR="00A05FF6" w:rsidP="00A05FF6" w:rsidRDefault="00A05FF6" w14:paraId="1997388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1440" w:type="dxa"/>
          </w:tcPr>
          <w:p w:rsidRPr="00CA5E0E" w:rsidR="00A05FF6" w:rsidP="00A05FF6" w:rsidRDefault="00A05FF6" w14:paraId="5960B8E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1440" w:type="dxa"/>
          </w:tcPr>
          <w:p w:rsidRPr="00CA5E0E" w:rsidR="00A05FF6" w:rsidP="00A05FF6" w:rsidRDefault="00A05FF6" w14:paraId="6EA3888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r w:rsidRPr="00CA5E0E" w:rsidR="00330C47" w:rsidTr="001A7A20" w14:paraId="2E9976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1" w:type="dxa"/>
          </w:tcPr>
          <w:p w:rsidRPr="00CA5E0E" w:rsidR="00A05FF6" w:rsidP="00A05FF6" w:rsidRDefault="00A05FF6" w14:paraId="53F7E9D2" w14:textId="77777777">
            <w:pPr>
              <w:rPr>
                <w:color w:val="auto"/>
              </w:rPr>
            </w:pPr>
            <w:r w:rsidRPr="00CA5E0E">
              <w:rPr>
                <w:color w:val="auto"/>
              </w:rPr>
              <w:t>C.  LOCATION #3</w:t>
            </w:r>
          </w:p>
        </w:tc>
        <w:tc>
          <w:tcPr>
            <w:tcW w:w="1440" w:type="dxa"/>
          </w:tcPr>
          <w:p w:rsidRPr="00CA5E0E" w:rsidR="00A05FF6" w:rsidP="00A05FF6" w:rsidRDefault="00A05FF6" w14:paraId="68D208B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c>
          <w:tcPr>
            <w:tcW w:w="1440" w:type="dxa"/>
          </w:tcPr>
          <w:p w:rsidRPr="00CA5E0E" w:rsidR="00A05FF6" w:rsidP="00A05FF6" w:rsidRDefault="00A05FF6" w14:paraId="5CA6004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c>
          <w:tcPr>
            <w:tcW w:w="1440" w:type="dxa"/>
          </w:tcPr>
          <w:p w:rsidRPr="00CA5E0E" w:rsidR="00A05FF6" w:rsidP="00A05FF6" w:rsidRDefault="00A05FF6" w14:paraId="6765271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r>
      <w:tr w:rsidRPr="00CA5E0E" w:rsidR="00A05FF6" w:rsidTr="001A7A20" w14:paraId="495AFAAB" w14:textId="77777777">
        <w:tc>
          <w:tcPr>
            <w:cnfStyle w:val="001000000000" w:firstRow="0" w:lastRow="0" w:firstColumn="1" w:lastColumn="0" w:oddVBand="0" w:evenVBand="0" w:oddHBand="0" w:evenHBand="0" w:firstRowFirstColumn="0" w:firstRowLastColumn="0" w:lastRowFirstColumn="0" w:lastRowLastColumn="0"/>
            <w:tcW w:w="4921" w:type="dxa"/>
          </w:tcPr>
          <w:p w:rsidRPr="00CA5E0E" w:rsidR="00A05FF6" w:rsidP="00A05FF6" w:rsidRDefault="00A05FF6" w14:paraId="50730B5A" w14:textId="77777777">
            <w:pPr>
              <w:rPr>
                <w:color w:val="auto"/>
              </w:rPr>
            </w:pPr>
            <w:r w:rsidRPr="00CA5E0E">
              <w:rPr>
                <w:color w:val="auto"/>
              </w:rPr>
              <w:t>D.  Other (Please specify): ____________________</w:t>
            </w:r>
          </w:p>
        </w:tc>
        <w:tc>
          <w:tcPr>
            <w:tcW w:w="1440" w:type="dxa"/>
          </w:tcPr>
          <w:p w:rsidRPr="00CA5E0E" w:rsidR="00A05FF6" w:rsidP="00A05FF6" w:rsidRDefault="00A05FF6" w14:paraId="6887659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1440" w:type="dxa"/>
          </w:tcPr>
          <w:p w:rsidRPr="00CA5E0E" w:rsidR="00A05FF6" w:rsidP="00A05FF6" w:rsidRDefault="00A05FF6" w14:paraId="2D505EC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1440" w:type="dxa"/>
          </w:tcPr>
          <w:p w:rsidRPr="00CA5E0E" w:rsidR="00A05FF6" w:rsidP="00A05FF6" w:rsidRDefault="00A05FF6" w14:paraId="7F505F0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bl>
    <w:p w:rsidRPr="00CA5E0E" w:rsidR="0076384D" w:rsidP="00A05FF6" w:rsidRDefault="0076384D" w14:paraId="31428B5C" w14:textId="77777777">
      <w:pPr>
        <w:rPr>
          <w:rFonts w:cs="Times New Roman"/>
          <w:color w:val="auto"/>
        </w:rPr>
      </w:pPr>
    </w:p>
    <w:p w:rsidR="00883C91" w:rsidP="00883C91" w:rsidRDefault="00883C91" w14:paraId="236937FA" w14:textId="77777777">
      <w:pPr>
        <w:pStyle w:val="Heading4"/>
        <w:numPr>
          <w:ilvl w:val="0"/>
          <w:numId w:val="43"/>
        </w:numPr>
        <w:rPr>
          <w:color w:val="auto"/>
        </w:rPr>
      </w:pPr>
    </w:p>
    <w:p w:rsidRPr="00CA5E0E" w:rsidR="00A05FF6" w:rsidP="00A05FF6" w:rsidRDefault="00A05FF6" w14:paraId="7710AED0" w14:textId="0623B87D">
      <w:pPr>
        <w:rPr>
          <w:rFonts w:cs="Times New Roman"/>
          <w:color w:val="auto"/>
        </w:rPr>
      </w:pPr>
      <w:r w:rsidRPr="00CA5E0E">
        <w:rPr>
          <w:rFonts w:cs="Times New Roman"/>
          <w:color w:val="auto"/>
        </w:rPr>
        <w:t xml:space="preserve">Which of the locations listed is your primary destination </w:t>
      </w:r>
      <w:r w:rsidRPr="00CA5E0E" w:rsidR="0076384D">
        <w:rPr>
          <w:rFonts w:cs="Times New Roman"/>
          <w:color w:val="auto"/>
        </w:rPr>
        <w:t>[on this trip to name of area or site</w:t>
      </w:r>
      <w:r w:rsidRPr="00CA5E0E">
        <w:rPr>
          <w:rFonts w:cs="Times New Roman"/>
          <w:color w:val="auto"/>
        </w:rPr>
        <w:t>]? (Enter letter of primary destination or check the box).</w:t>
      </w:r>
    </w:p>
    <w:p w:rsidRPr="00CA5E0E" w:rsidR="00A05FF6" w:rsidP="00A05FF6" w:rsidRDefault="00A05FF6" w14:paraId="560F53AD" w14:textId="77777777">
      <w:pPr>
        <w:rPr>
          <w:rFonts w:cs="Times New Roman"/>
          <w:color w:val="auto"/>
        </w:rPr>
      </w:pPr>
      <w:r w:rsidRPr="00CA5E0E">
        <w:rPr>
          <w:rFonts w:cs="Times New Roman"/>
          <w:color w:val="auto"/>
        </w:rPr>
        <w:t>Letter of primary destination _______________</w:t>
      </w:r>
    </w:p>
    <w:p w:rsidRPr="00CA5E0E" w:rsidR="00A05FF6" w:rsidP="00A05FF6" w:rsidRDefault="00A05FF6" w14:paraId="250A0644" w14:textId="77777777">
      <w:pPr>
        <w:rPr>
          <w:rFonts w:cs="Times New Roman"/>
          <w:color w:val="auto"/>
        </w:rPr>
      </w:pPr>
      <w:r w:rsidRPr="00CA5E0E">
        <w:rPr>
          <w:rFonts w:cs="Times New Roman"/>
          <w:color w:val="auto"/>
        </w:rPr>
        <w:t>OR</w:t>
      </w:r>
    </w:p>
    <w:p w:rsidRPr="00CA5E0E" w:rsidR="00A05FF6" w:rsidP="00A05FF6" w:rsidRDefault="00A05FF6" w14:paraId="0C9F2032" w14:textId="77C7E214">
      <w:pPr>
        <w:rPr>
          <w:rFonts w:cs="Times New Roman"/>
          <w:color w:val="auto"/>
        </w:rPr>
      </w:pPr>
      <w:r w:rsidRPr="00CA5E0E">
        <w:rPr>
          <w:rFonts w:cs="Times New Roman"/>
          <w:color w:val="auto"/>
        </w:rPr>
        <w:sym w:font="Wingdings 2" w:char="F0A3"/>
      </w:r>
      <w:r w:rsidRPr="00CA5E0E">
        <w:rPr>
          <w:rFonts w:cs="Times New Roman"/>
          <w:color w:val="auto"/>
        </w:rPr>
        <w:t xml:space="preserve"> I did not have a primary destination </w:t>
      </w:r>
      <w:r w:rsidRPr="00CA5E0E" w:rsidR="0076384D">
        <w:rPr>
          <w:rFonts w:cs="Times New Roman"/>
          <w:color w:val="auto"/>
        </w:rPr>
        <w:t>[</w:t>
      </w:r>
      <w:r w:rsidRPr="00CA5E0E">
        <w:rPr>
          <w:rFonts w:cs="Times New Roman"/>
          <w:color w:val="auto"/>
        </w:rPr>
        <w:t>on this trip to name of area or site]</w:t>
      </w:r>
    </w:p>
    <w:p w:rsidRPr="00CA5E0E" w:rsidR="00A05FF6" w:rsidP="001A62B8" w:rsidRDefault="00A05FF6" w14:paraId="70D18E23" w14:textId="77777777">
      <w:pPr>
        <w:pStyle w:val="Heading4"/>
        <w:numPr>
          <w:ilvl w:val="0"/>
          <w:numId w:val="43"/>
        </w:numPr>
        <w:rPr>
          <w:color w:val="auto"/>
        </w:rPr>
      </w:pPr>
    </w:p>
    <w:p w:rsidRPr="00CA5E0E" w:rsidR="00A05FF6" w:rsidP="00A05FF6" w:rsidRDefault="00A05FF6" w14:paraId="3246BD3E" w14:textId="77777777">
      <w:pPr>
        <w:rPr>
          <w:color w:val="auto"/>
        </w:rPr>
      </w:pPr>
      <w:r w:rsidRPr="00CA5E0E">
        <w:rPr>
          <w:color w:val="auto"/>
        </w:rPr>
        <w:t xml:space="preserve">Did you visit any other Federal lands or sites on your trip away from home? </w:t>
      </w:r>
    </w:p>
    <w:p w:rsidRPr="00CA5E0E" w:rsidR="00A05FF6" w:rsidP="00A05FF6" w:rsidRDefault="00A05FF6" w14:paraId="5ED6B5FC" w14:textId="77777777">
      <w:pPr>
        <w:rPr>
          <w:color w:val="auto"/>
        </w:rPr>
      </w:pPr>
      <w:r w:rsidRPr="00CA5E0E">
        <w:rPr>
          <w:color w:val="auto"/>
        </w:rPr>
        <w:sym w:font="Wingdings 2" w:char="F0A3"/>
      </w:r>
      <w:r w:rsidRPr="00CA5E0E">
        <w:rPr>
          <w:color w:val="auto"/>
        </w:rPr>
        <w:t xml:space="preserve"> No</w:t>
      </w:r>
    </w:p>
    <w:p w:rsidRPr="00CA5E0E" w:rsidR="00A05FF6" w:rsidP="00A05FF6" w:rsidRDefault="00A05FF6" w14:paraId="6E1062CE" w14:textId="77777777">
      <w:pPr>
        <w:widowControl w:val="0"/>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Yes (Please specify): _____________________________________________</w:t>
      </w:r>
    </w:p>
    <w:p w:rsidR="005C743E" w:rsidRDefault="005C743E" w14:paraId="05AB6603" w14:textId="2128A8BC">
      <w:pPr>
        <w:rPr>
          <w:rFonts w:cs="Times New Roman"/>
          <w:b/>
          <w:color w:val="auto"/>
        </w:rPr>
      </w:pPr>
      <w:r>
        <w:rPr>
          <w:color w:val="auto"/>
        </w:rPr>
        <w:br w:type="page"/>
      </w:r>
    </w:p>
    <w:p w:rsidRPr="00CA5E0E" w:rsidR="00A05FF6" w:rsidP="001A62B8" w:rsidRDefault="00A05FF6" w14:paraId="2FDDF8B5" w14:textId="77777777">
      <w:pPr>
        <w:pStyle w:val="Heading4"/>
        <w:numPr>
          <w:ilvl w:val="0"/>
          <w:numId w:val="43"/>
        </w:numPr>
        <w:rPr>
          <w:color w:val="auto"/>
        </w:rPr>
      </w:pPr>
    </w:p>
    <w:p w:rsidRPr="00CA5E0E" w:rsidR="00A05FF6" w:rsidP="00A05FF6" w:rsidRDefault="00A05FF6" w14:paraId="1B75273B" w14:textId="64F5E951">
      <w:pPr>
        <w:rPr>
          <w:rFonts w:cs="Times New Roman"/>
          <w:color w:val="auto"/>
        </w:rPr>
      </w:pPr>
      <w:r w:rsidRPr="00CA5E0E">
        <w:rPr>
          <w:rFonts w:cs="Times New Roman"/>
          <w:color w:val="auto"/>
        </w:rPr>
        <w:t xml:space="preserve">For this visit, please list the order (#1, 2, 3, etc.) in which you visited the following sites at </w:t>
      </w:r>
      <w:r w:rsidRPr="00CA5E0E" w:rsidR="00663884">
        <w:rPr>
          <w:rFonts w:cs="Times New Roman"/>
          <w:color w:val="auto"/>
        </w:rPr>
        <w:t>[site]</w:t>
      </w:r>
      <w:r w:rsidRPr="00CA5E0E">
        <w:rPr>
          <w:rFonts w:cs="Times New Roman"/>
          <w:color w:val="auto"/>
        </w:rPr>
        <w:t>. If you did not visit a site, please enter 0. Please use the map to help you locate the sites.</w:t>
      </w:r>
    </w:p>
    <w:tbl>
      <w:tblPr>
        <w:tblStyle w:val="Checkbox"/>
        <w:tblW w:w="0" w:type="auto"/>
        <w:tblLook w:val="04A0" w:firstRow="1" w:lastRow="0" w:firstColumn="1" w:lastColumn="0" w:noHBand="0" w:noVBand="1"/>
      </w:tblPr>
      <w:tblGrid>
        <w:gridCol w:w="1458"/>
        <w:gridCol w:w="3937"/>
      </w:tblGrid>
      <w:tr w:rsidRPr="00CA5E0E" w:rsidR="00330C47" w:rsidTr="00A05FF6" w14:paraId="44FBC66A" w14:textId="77777777">
        <w:tc>
          <w:tcPr>
            <w:cnfStyle w:val="001000000000" w:firstRow="0" w:lastRow="0" w:firstColumn="1" w:lastColumn="0" w:oddVBand="0" w:evenVBand="0" w:oddHBand="0" w:evenHBand="0" w:firstRowFirstColumn="0" w:firstRowLastColumn="0" w:lastRowFirstColumn="0" w:lastRowLastColumn="0"/>
            <w:tcW w:w="1458" w:type="dxa"/>
          </w:tcPr>
          <w:p w:rsidRPr="00CA5E0E" w:rsidR="00A05FF6" w:rsidP="00A05FF6" w:rsidRDefault="00A05FF6" w14:paraId="786EC75D" w14:textId="77777777">
            <w:pPr>
              <w:jc w:val="center"/>
              <w:rPr>
                <w:color w:val="auto"/>
              </w:rPr>
            </w:pPr>
            <w:r w:rsidRPr="00CA5E0E">
              <w:rPr>
                <w:color w:val="auto"/>
              </w:rPr>
              <w:t>Order Visited (1,2,3)</w:t>
            </w:r>
          </w:p>
        </w:tc>
        <w:tc>
          <w:tcPr>
            <w:tcW w:w="3937" w:type="dxa"/>
          </w:tcPr>
          <w:p w:rsidRPr="00CA5E0E" w:rsidR="00A05FF6" w:rsidP="00A05FF6" w:rsidRDefault="00A05FF6" w14:paraId="4CE33F2F" w14:textId="77777777">
            <w:pPr>
              <w:jc w:val="center"/>
              <w:cnfStyle w:val="000000000000" w:firstRow="0" w:lastRow="0" w:firstColumn="0" w:lastColumn="0" w:oddVBand="0" w:evenVBand="0" w:oddHBand="0" w:evenHBand="0" w:firstRowFirstColumn="0" w:firstRowLastColumn="0" w:lastRowFirstColumn="0" w:lastRowLastColumn="0"/>
              <w:rPr>
                <w:color w:val="auto"/>
              </w:rPr>
            </w:pPr>
          </w:p>
        </w:tc>
      </w:tr>
      <w:tr w:rsidRPr="00CA5E0E" w:rsidR="00330C47" w:rsidTr="00A05FF6" w14:paraId="5F2EAF1D" w14:textId="77777777">
        <w:trPr>
          <w:trHeight w:val="288"/>
        </w:trPr>
        <w:tc>
          <w:tcPr>
            <w:cnfStyle w:val="001000000000" w:firstRow="0" w:lastRow="0" w:firstColumn="1" w:lastColumn="0" w:oddVBand="0" w:evenVBand="0" w:oddHBand="0" w:evenHBand="0" w:firstRowFirstColumn="0" w:firstRowLastColumn="0" w:lastRowFirstColumn="0" w:lastRowLastColumn="0"/>
            <w:tcW w:w="1458" w:type="dxa"/>
          </w:tcPr>
          <w:p w:rsidRPr="00CA5E0E" w:rsidR="00A05FF6" w:rsidP="00A05FF6" w:rsidRDefault="00A05FF6" w14:paraId="09F7B045" w14:textId="77777777">
            <w:pPr>
              <w:jc w:val="center"/>
              <w:rPr>
                <w:color w:val="auto"/>
              </w:rPr>
            </w:pPr>
            <w:r w:rsidRPr="00CA5E0E">
              <w:rPr>
                <w:color w:val="auto"/>
              </w:rPr>
              <w:t>___</w:t>
            </w:r>
          </w:p>
        </w:tc>
        <w:tc>
          <w:tcPr>
            <w:tcW w:w="3937" w:type="dxa"/>
          </w:tcPr>
          <w:p w:rsidRPr="00CA5E0E" w:rsidR="00A05FF6" w:rsidP="00A05FF6" w:rsidRDefault="00A05FF6" w14:paraId="7E31FFC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[area-specific list of locations]</w:t>
            </w:r>
          </w:p>
        </w:tc>
      </w:tr>
      <w:tr w:rsidRPr="00CA5E0E" w:rsidR="00330C47" w:rsidTr="00A05FF6" w14:paraId="31CAAB02" w14:textId="77777777">
        <w:trPr>
          <w:trHeight w:val="288"/>
        </w:trPr>
        <w:tc>
          <w:tcPr>
            <w:cnfStyle w:val="001000000000" w:firstRow="0" w:lastRow="0" w:firstColumn="1" w:lastColumn="0" w:oddVBand="0" w:evenVBand="0" w:oddHBand="0" w:evenHBand="0" w:firstRowFirstColumn="0" w:firstRowLastColumn="0" w:lastRowFirstColumn="0" w:lastRowLastColumn="0"/>
            <w:tcW w:w="1458" w:type="dxa"/>
          </w:tcPr>
          <w:p w:rsidRPr="00CA5E0E" w:rsidR="00A05FF6" w:rsidP="00A05FF6" w:rsidRDefault="00A05FF6" w14:paraId="1D00D75C" w14:textId="77777777">
            <w:pPr>
              <w:jc w:val="center"/>
              <w:rPr>
                <w:color w:val="auto"/>
              </w:rPr>
            </w:pPr>
            <w:r w:rsidRPr="00CA5E0E">
              <w:rPr>
                <w:color w:val="auto"/>
              </w:rPr>
              <w:t>___</w:t>
            </w:r>
          </w:p>
        </w:tc>
        <w:tc>
          <w:tcPr>
            <w:tcW w:w="3937" w:type="dxa"/>
          </w:tcPr>
          <w:p w:rsidRPr="00CA5E0E" w:rsidR="00A05FF6" w:rsidP="00A05FF6" w:rsidRDefault="00A05FF6" w14:paraId="4452A68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w:t>
            </w:r>
          </w:p>
        </w:tc>
      </w:tr>
    </w:tbl>
    <w:p w:rsidRPr="00CA5E0E" w:rsidR="000A11B0" w:rsidP="001A62B8" w:rsidRDefault="000A11B0" w14:paraId="633CF08B" w14:textId="77777777">
      <w:pPr>
        <w:pStyle w:val="Heading4"/>
        <w:numPr>
          <w:ilvl w:val="0"/>
          <w:numId w:val="43"/>
        </w:numPr>
        <w:rPr>
          <w:color w:val="auto"/>
        </w:rPr>
      </w:pPr>
    </w:p>
    <w:p w:rsidRPr="00CA5E0E" w:rsidR="006036B5" w:rsidP="000A11B0" w:rsidRDefault="000A11B0" w14:paraId="343DE13E" w14:textId="204CA381">
      <w:r w:rsidRPr="00CA5E0E">
        <w:rPr>
          <w:rFonts w:cs="Times New Roman"/>
          <w:color w:val="auto"/>
        </w:rPr>
        <w:t>If you were not able to visit all of the locations that you planned to visit, what reasons prevented you from visiting those sites?</w:t>
      </w:r>
      <w:r w:rsidR="002B7F4C">
        <w:rPr>
          <w:rFonts w:cs="Times New Roman"/>
          <w:color w:val="auto"/>
        </w:rPr>
        <w:t xml:space="preserve"> </w:t>
      </w:r>
      <w:r w:rsidRPr="006E7673" w:rsidR="002B7F4C">
        <w:rPr>
          <w:color w:val="auto"/>
        </w:rPr>
        <w:t>(</w:t>
      </w:r>
      <w:r w:rsidR="002B7F4C">
        <w:rPr>
          <w:rFonts w:cs="Times New Roman"/>
          <w:color w:val="auto"/>
        </w:rPr>
        <w:t>Select</w:t>
      </w:r>
      <w:r w:rsidRPr="006E7673" w:rsidR="002B7F4C">
        <w:rPr>
          <w:color w:val="auto"/>
        </w:rPr>
        <w:t xml:space="preserve"> all that apply)</w:t>
      </w:r>
    </w:p>
    <w:p w:rsidRPr="00CA5E0E" w:rsidR="000A11B0" w:rsidP="000A11B0" w:rsidRDefault="000A11B0" w14:paraId="1AB63DE0" w14:textId="44F6D500">
      <w:pPr>
        <w:rPr>
          <w:rFonts w:cs="Times New Roman"/>
          <w:color w:val="auto"/>
        </w:rPr>
      </w:pPr>
      <w:r w:rsidRPr="00CA5E0E">
        <w:rPr>
          <w:rFonts w:cs="Times New Roman"/>
          <w:color w:val="auto"/>
        </w:rPr>
        <w:sym w:font="Wingdings 2" w:char="F0A3"/>
      </w:r>
      <w:r w:rsidRPr="00CA5E0E">
        <w:rPr>
          <w:rFonts w:cs="Times New Roman"/>
          <w:color w:val="auto"/>
        </w:rPr>
        <w:t xml:space="preserve"> Not enough time</w:t>
      </w:r>
    </w:p>
    <w:p w:rsidRPr="00CA5E0E" w:rsidR="000A11B0" w:rsidP="000A11B0" w:rsidRDefault="000A11B0" w14:paraId="5C706D8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Area was closed/road closure</w:t>
      </w:r>
    </w:p>
    <w:p w:rsidRPr="00CA5E0E" w:rsidR="000A11B0" w:rsidP="000A11B0" w:rsidRDefault="000A11B0" w14:paraId="60279662"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Bad weather</w:t>
      </w:r>
    </w:p>
    <w:p w:rsidRPr="00CA5E0E" w:rsidR="000A11B0" w:rsidP="000A11B0" w:rsidRDefault="000A11B0" w14:paraId="69C1177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Did not have enough information about the site</w:t>
      </w:r>
    </w:p>
    <w:p w:rsidRPr="00CA5E0E" w:rsidR="000A11B0" w:rsidP="000A11B0" w:rsidRDefault="000A11B0" w14:paraId="2FAE700C"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Didn’t realize how long it would take to travel to destination(s)</w:t>
      </w:r>
    </w:p>
    <w:p w:rsidRPr="00CA5E0E" w:rsidR="000A11B0" w:rsidP="000A11B0" w:rsidRDefault="000A11B0" w14:paraId="520D5633"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Transportation to/from the destination was too costly</w:t>
      </w:r>
    </w:p>
    <w:p w:rsidRPr="00CA5E0E" w:rsidR="000A11B0" w:rsidP="000A11B0" w:rsidRDefault="000A11B0" w14:paraId="64B0B433"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Transportation to/from the destination was not available</w:t>
      </w:r>
    </w:p>
    <w:p w:rsidRPr="00CA5E0E" w:rsidR="000A11B0" w:rsidP="000A11B0" w:rsidRDefault="000A11B0" w14:paraId="69FDE1E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Transportation to/from destination was not frequent enough/convenient</w:t>
      </w:r>
    </w:p>
    <w:p w:rsidRPr="00CA5E0E" w:rsidR="000A11B0" w:rsidP="000A11B0" w:rsidRDefault="000A11B0" w14:paraId="4BD0C29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Transportation-related mechanical problems</w:t>
      </w:r>
    </w:p>
    <w:p w:rsidRPr="00CA5E0E" w:rsidR="000A11B0" w:rsidP="000A11B0" w:rsidRDefault="000A11B0" w14:paraId="22C6335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(Please specify): ____________________</w:t>
      </w:r>
    </w:p>
    <w:p w:rsidRPr="00CA5E0E" w:rsidR="001C340F" w:rsidP="001C340F" w:rsidRDefault="001C340F" w14:paraId="2E496319" w14:textId="77777777">
      <w:pPr>
        <w:pStyle w:val="Heading3"/>
      </w:pPr>
      <w:bookmarkStart w:name="_Toc469310279" w:id="75"/>
      <w:bookmarkStart w:name="_Toc447018562" w:id="76"/>
      <w:bookmarkStart w:name="_Toc443916288" w:id="77"/>
      <w:bookmarkStart w:name="_Toc447018556" w:id="78"/>
      <w:bookmarkStart w:name="_Toc433873471" w:id="79"/>
      <w:bookmarkStart w:name="_Toc443916296" w:id="80"/>
      <w:bookmarkStart w:name="_Toc433873487" w:id="81"/>
      <w:bookmarkEnd w:id="73"/>
      <w:bookmarkEnd w:id="74"/>
      <w:r w:rsidRPr="00CA5E0E">
        <w:t>TRIP DURATION</w:t>
      </w:r>
    </w:p>
    <w:p w:rsidRPr="00CA5E0E" w:rsidR="001C340F" w:rsidP="001C340F" w:rsidRDefault="001C340F" w14:paraId="506B7D6A" w14:textId="77777777">
      <w:pPr>
        <w:pStyle w:val="Heading4"/>
        <w:numPr>
          <w:ilvl w:val="0"/>
          <w:numId w:val="109"/>
        </w:numPr>
        <w:rPr>
          <w:color w:val="auto"/>
        </w:rPr>
      </w:pPr>
    </w:p>
    <w:p w:rsidRPr="00CA5E0E" w:rsidR="001C340F" w:rsidP="001C340F" w:rsidRDefault="001C340F" w14:paraId="46B7225A" w14:textId="77777777">
      <w:pPr>
        <w:rPr>
          <w:rFonts w:cs="Times New Roman"/>
          <w:color w:val="auto"/>
        </w:rPr>
      </w:pPr>
      <w:r w:rsidRPr="00CA5E0E">
        <w:rPr>
          <w:rFonts w:cs="Times New Roman"/>
          <w:color w:val="auto"/>
        </w:rPr>
        <w:t>Do you live in the local area (within approximately 50 miles of this [location/site])?</w:t>
      </w:r>
    </w:p>
    <w:p w:rsidRPr="00CA5E0E" w:rsidR="001C340F" w:rsidP="001C340F" w:rsidRDefault="001C340F" w14:paraId="7AAD9E2C" w14:textId="77777777">
      <w:pPr>
        <w:rPr>
          <w:color w:val="auto"/>
        </w:rPr>
      </w:pPr>
      <w:r w:rsidRPr="00CA5E0E">
        <w:rPr>
          <w:color w:val="auto"/>
        </w:rPr>
        <w:sym w:font="Wingdings" w:char="F072"/>
      </w:r>
      <w:r w:rsidRPr="00CA5E0E">
        <w:rPr>
          <w:color w:val="auto"/>
        </w:rPr>
        <w:t xml:space="preserve">  Yes</w:t>
      </w:r>
    </w:p>
    <w:p w:rsidRPr="00CA5E0E" w:rsidR="001C340F" w:rsidP="001C340F" w:rsidRDefault="001C340F" w14:paraId="719A0920" w14:textId="77777777">
      <w:pPr>
        <w:spacing w:before="60" w:after="60"/>
        <w:rPr>
          <w:rFonts w:cs="Times New Roman"/>
          <w:color w:val="auto"/>
        </w:rPr>
      </w:pPr>
      <w:r w:rsidRPr="00CA5E0E">
        <w:rPr>
          <w:rFonts w:cs="Times New Roman"/>
          <w:color w:val="auto"/>
        </w:rPr>
        <w:sym w:font="Wingdings" w:char="F072"/>
      </w:r>
      <w:r w:rsidRPr="00CA5E0E">
        <w:rPr>
          <w:rFonts w:cs="Times New Roman"/>
          <w:color w:val="auto"/>
        </w:rPr>
        <w:t xml:space="preserve">  No </w:t>
      </w:r>
      <w:r w:rsidRPr="00CA5E0E">
        <w:rPr>
          <w:rFonts w:cs="Times New Roman"/>
          <w:color w:val="auto"/>
        </w:rPr>
        <w:sym w:font="Wingdings" w:char="F0E0"/>
      </w:r>
      <w:r w:rsidRPr="00CA5E0E">
        <w:rPr>
          <w:rFonts w:cs="Times New Roman"/>
          <w:color w:val="auto"/>
        </w:rPr>
        <w:t xml:space="preserve"> How much time did you spend </w:t>
      </w:r>
      <w:r w:rsidRPr="00CA5E0E">
        <w:rPr>
          <w:rFonts w:cs="Times New Roman"/>
          <w:b/>
          <w:color w:val="auto"/>
        </w:rPr>
        <w:t xml:space="preserve">in the local area [communities] </w:t>
      </w:r>
      <w:r w:rsidRPr="00CA5E0E">
        <w:rPr>
          <w:rFonts w:cs="Times New Roman"/>
          <w:color w:val="auto"/>
        </w:rPr>
        <w:t>on this trip?</w:t>
      </w:r>
    </w:p>
    <w:tbl>
      <w:tblPr>
        <w:tblW w:w="0" w:type="auto"/>
        <w:tblInd w:w="720" w:type="dxa"/>
        <w:tblLook w:val="04A0" w:firstRow="1" w:lastRow="0" w:firstColumn="1" w:lastColumn="0" w:noHBand="0" w:noVBand="1"/>
      </w:tblPr>
      <w:tblGrid>
        <w:gridCol w:w="6839"/>
        <w:gridCol w:w="1677"/>
      </w:tblGrid>
      <w:tr w:rsidRPr="00CA5E0E" w:rsidR="001C340F" w:rsidTr="001C340F" w14:paraId="6E23B9E6" w14:textId="77777777">
        <w:tc>
          <w:tcPr>
            <w:tcW w:w="6839" w:type="dxa"/>
          </w:tcPr>
          <w:p w:rsidRPr="00CA5E0E" w:rsidR="001C340F" w:rsidP="001C340F" w:rsidRDefault="001C340F" w14:paraId="3D5CF64E" w14:textId="77777777">
            <w:pPr>
              <w:spacing w:before="80" w:after="80"/>
              <w:rPr>
                <w:color w:val="auto"/>
              </w:rPr>
            </w:pPr>
            <w:r w:rsidRPr="00CA5E0E">
              <w:rPr>
                <w:color w:val="auto"/>
              </w:rPr>
              <w:t xml:space="preserve">If you spent one day or </w:t>
            </w:r>
            <w:r w:rsidRPr="00CA5E0E">
              <w:rPr>
                <w:color w:val="auto"/>
                <w:u w:val="single"/>
              </w:rPr>
              <w:t>more</w:t>
            </w:r>
            <w:r w:rsidRPr="00CA5E0E">
              <w:rPr>
                <w:color w:val="auto"/>
              </w:rPr>
              <w:t xml:space="preserve"> in the local area, enter the number of days:</w:t>
            </w:r>
          </w:p>
        </w:tc>
        <w:tc>
          <w:tcPr>
            <w:tcW w:w="1677" w:type="dxa"/>
          </w:tcPr>
          <w:p w:rsidRPr="00CA5E0E" w:rsidR="001C340F" w:rsidP="001C340F" w:rsidRDefault="001C340F" w14:paraId="3261D48B" w14:textId="77777777">
            <w:pPr>
              <w:spacing w:before="80" w:after="80"/>
              <w:rPr>
                <w:color w:val="auto"/>
              </w:rPr>
            </w:pPr>
            <w:r w:rsidRPr="00CA5E0E">
              <w:rPr>
                <w:color w:val="auto"/>
              </w:rPr>
              <w:t>______ day(s)</w:t>
            </w:r>
          </w:p>
        </w:tc>
      </w:tr>
      <w:tr w:rsidRPr="00CA5E0E" w:rsidR="001C340F" w:rsidTr="001C340F" w14:paraId="32336BB5" w14:textId="77777777">
        <w:tc>
          <w:tcPr>
            <w:tcW w:w="6839" w:type="dxa"/>
          </w:tcPr>
          <w:p w:rsidRPr="00CA5E0E" w:rsidR="001C340F" w:rsidP="001C340F" w:rsidRDefault="001C340F" w14:paraId="6B9FB1DA" w14:textId="77777777">
            <w:pPr>
              <w:spacing w:before="80" w:after="80"/>
              <w:rPr>
                <w:color w:val="auto"/>
              </w:rPr>
            </w:pPr>
            <w:r w:rsidRPr="00CA5E0E">
              <w:rPr>
                <w:color w:val="auto"/>
              </w:rPr>
              <w:t xml:space="preserve">If you spent </w:t>
            </w:r>
            <w:r w:rsidRPr="00CA5E0E">
              <w:rPr>
                <w:color w:val="auto"/>
                <w:u w:val="single"/>
              </w:rPr>
              <w:t>less</w:t>
            </w:r>
            <w:r w:rsidRPr="00CA5E0E">
              <w:rPr>
                <w:color w:val="auto"/>
              </w:rPr>
              <w:t xml:space="preserve"> than one day in the local area, enter the number of hours:</w:t>
            </w:r>
          </w:p>
        </w:tc>
        <w:tc>
          <w:tcPr>
            <w:tcW w:w="1677" w:type="dxa"/>
          </w:tcPr>
          <w:p w:rsidRPr="00CA5E0E" w:rsidR="001C340F" w:rsidP="001C340F" w:rsidRDefault="001C340F" w14:paraId="6876D76D" w14:textId="77777777">
            <w:pPr>
              <w:spacing w:before="80" w:after="80"/>
              <w:rPr>
                <w:color w:val="auto"/>
              </w:rPr>
            </w:pPr>
            <w:r w:rsidRPr="00CA5E0E">
              <w:rPr>
                <w:color w:val="auto"/>
              </w:rPr>
              <w:t>______ hour(s)</w:t>
            </w:r>
          </w:p>
        </w:tc>
      </w:tr>
    </w:tbl>
    <w:p w:rsidRPr="00CA5E0E" w:rsidR="001C340F" w:rsidP="001C340F" w:rsidRDefault="001C340F" w14:paraId="79B7C2EF" w14:textId="77777777">
      <w:pPr>
        <w:pStyle w:val="Heading4"/>
        <w:numPr>
          <w:ilvl w:val="0"/>
          <w:numId w:val="109"/>
        </w:numPr>
        <w:rPr>
          <w:color w:val="auto"/>
        </w:rPr>
      </w:pPr>
    </w:p>
    <w:p w:rsidRPr="00CA5E0E" w:rsidR="001C340F" w:rsidP="001C340F" w:rsidRDefault="001C340F" w14:paraId="19BE5645" w14:textId="77777777">
      <w:pPr>
        <w:rPr>
          <w:color w:val="auto"/>
        </w:rPr>
      </w:pPr>
      <w:r w:rsidRPr="00CA5E0E">
        <w:rPr>
          <w:color w:val="auto"/>
        </w:rPr>
        <w:t>Approximately how much time did you spend away from home on this trip?</w:t>
      </w:r>
    </w:p>
    <w:p w:rsidRPr="00CA5E0E" w:rsidR="001C340F" w:rsidP="001C340F" w:rsidRDefault="001C340F" w14:paraId="360049E4" w14:textId="77777777">
      <w:pPr>
        <w:spacing w:before="120" w:after="160"/>
        <w:ind w:right="360"/>
        <w:rPr>
          <w:rFonts w:cs="Times New Roman"/>
          <w:b/>
          <w:color w:val="auto"/>
        </w:rPr>
      </w:pPr>
      <w:r w:rsidRPr="00CA5E0E">
        <w:rPr>
          <w:color w:val="auto"/>
        </w:rPr>
        <w:t xml:space="preserve">______ </w:t>
      </w:r>
      <w:r w:rsidRPr="00CA5E0E">
        <w:rPr>
          <w:rFonts w:cs="Times New Roman"/>
          <w:color w:val="auto"/>
        </w:rPr>
        <w:t>Number of hours, if less than 1 day</w:t>
      </w:r>
      <w:r w:rsidRPr="00CA5E0E">
        <w:rPr>
          <w:rFonts w:cs="Times New Roman"/>
          <w:b/>
          <w:color w:val="auto"/>
        </w:rPr>
        <w:t xml:space="preserve"> </w:t>
      </w:r>
    </w:p>
    <w:p w:rsidR="005C743E" w:rsidP="001C340F" w:rsidRDefault="001C340F" w14:paraId="302A5626" w14:textId="77777777">
      <w:pPr>
        <w:spacing w:before="40" w:after="160"/>
        <w:ind w:right="360"/>
        <w:rPr>
          <w:rFonts w:cs="Times New Roman"/>
          <w:color w:val="auto"/>
        </w:rPr>
      </w:pPr>
      <w:r w:rsidRPr="00CA5E0E">
        <w:rPr>
          <w:color w:val="auto"/>
        </w:rPr>
        <w:t xml:space="preserve">______ </w:t>
      </w:r>
      <w:r w:rsidRPr="00CA5E0E">
        <w:rPr>
          <w:rFonts w:cs="Times New Roman"/>
          <w:color w:val="auto"/>
        </w:rPr>
        <w:t>Number of days, if greater than 1 day</w:t>
      </w:r>
    </w:p>
    <w:p w:rsidRPr="00CA5E0E" w:rsidR="001C340F" w:rsidP="001C340F" w:rsidRDefault="001C340F" w14:paraId="26C9E1F7" w14:textId="77777777">
      <w:pPr>
        <w:pStyle w:val="Heading4"/>
        <w:numPr>
          <w:ilvl w:val="0"/>
          <w:numId w:val="109"/>
        </w:numPr>
        <w:rPr>
          <w:color w:val="auto"/>
        </w:rPr>
      </w:pPr>
    </w:p>
    <w:p w:rsidRPr="00CA5E0E" w:rsidR="001C340F" w:rsidP="001C340F" w:rsidRDefault="001C340F" w14:paraId="29EE99D2" w14:textId="77777777">
      <w:pPr>
        <w:rPr>
          <w:color w:val="auto"/>
        </w:rPr>
      </w:pPr>
      <w:r w:rsidRPr="00CA5E0E">
        <w:rPr>
          <w:color w:val="auto"/>
        </w:rPr>
        <w:t xml:space="preserve">How much time did you spend </w:t>
      </w:r>
      <w:r w:rsidRPr="00CA5E0E">
        <w:rPr>
          <w:b/>
          <w:color w:val="auto"/>
        </w:rPr>
        <w:t xml:space="preserve">at this </w:t>
      </w:r>
      <w:r w:rsidRPr="00CA5E0E">
        <w:rPr>
          <w:rFonts w:cs="Times New Roman"/>
          <w:b/>
          <w:color w:val="auto"/>
        </w:rPr>
        <w:t xml:space="preserve">[location/site] </w:t>
      </w:r>
      <w:r w:rsidRPr="00CA5E0E">
        <w:rPr>
          <w:color w:val="auto"/>
        </w:rPr>
        <w:t xml:space="preserve">during your most recent visit? </w:t>
      </w:r>
    </w:p>
    <w:tbl>
      <w:tblPr>
        <w:tblW w:w="0" w:type="auto"/>
        <w:tblInd w:w="360" w:type="dxa"/>
        <w:tblLook w:val="04A0" w:firstRow="1" w:lastRow="0" w:firstColumn="1" w:lastColumn="0" w:noHBand="0" w:noVBand="1"/>
      </w:tblPr>
      <w:tblGrid>
        <w:gridCol w:w="6662"/>
        <w:gridCol w:w="1677"/>
      </w:tblGrid>
      <w:tr w:rsidRPr="00CA5E0E" w:rsidR="001C340F" w:rsidTr="001C340F" w14:paraId="2DF32E6D" w14:textId="77777777">
        <w:tc>
          <w:tcPr>
            <w:tcW w:w="6662" w:type="dxa"/>
          </w:tcPr>
          <w:p w:rsidRPr="00CA5E0E" w:rsidR="001C340F" w:rsidP="001C340F" w:rsidRDefault="001C340F" w14:paraId="418FE601" w14:textId="77777777">
            <w:pPr>
              <w:spacing w:before="80" w:after="80"/>
              <w:rPr>
                <w:color w:val="auto"/>
              </w:rPr>
            </w:pPr>
            <w:r w:rsidRPr="00CA5E0E">
              <w:rPr>
                <w:color w:val="auto"/>
              </w:rPr>
              <w:t xml:space="preserve">If you spent one day or </w:t>
            </w:r>
            <w:r w:rsidRPr="00CA5E0E">
              <w:rPr>
                <w:color w:val="auto"/>
                <w:u w:val="single"/>
              </w:rPr>
              <w:t>more</w:t>
            </w:r>
            <w:r w:rsidRPr="00CA5E0E">
              <w:rPr>
                <w:color w:val="auto"/>
              </w:rPr>
              <w:t xml:space="preserve"> at this [location/site], enter the number of days:</w:t>
            </w:r>
          </w:p>
        </w:tc>
        <w:tc>
          <w:tcPr>
            <w:tcW w:w="1677" w:type="dxa"/>
          </w:tcPr>
          <w:p w:rsidRPr="00CA5E0E" w:rsidR="001C340F" w:rsidP="001C340F" w:rsidRDefault="001C340F" w14:paraId="4877909A" w14:textId="77777777">
            <w:pPr>
              <w:spacing w:before="80" w:after="80"/>
              <w:rPr>
                <w:color w:val="auto"/>
              </w:rPr>
            </w:pPr>
            <w:r w:rsidRPr="00CA5E0E">
              <w:rPr>
                <w:color w:val="auto"/>
              </w:rPr>
              <w:t>______ day(s)</w:t>
            </w:r>
          </w:p>
        </w:tc>
      </w:tr>
      <w:tr w:rsidRPr="00CA5E0E" w:rsidR="001C340F" w:rsidTr="001C340F" w14:paraId="78C13EF5" w14:textId="77777777">
        <w:tc>
          <w:tcPr>
            <w:tcW w:w="6662" w:type="dxa"/>
          </w:tcPr>
          <w:p w:rsidRPr="00CA5E0E" w:rsidR="001C340F" w:rsidP="001C340F" w:rsidRDefault="001C340F" w14:paraId="6548D434" w14:textId="77777777">
            <w:pPr>
              <w:spacing w:before="80" w:after="80"/>
              <w:rPr>
                <w:color w:val="auto"/>
              </w:rPr>
            </w:pPr>
            <w:r w:rsidRPr="00CA5E0E">
              <w:rPr>
                <w:color w:val="auto"/>
              </w:rPr>
              <w:t xml:space="preserve">If you spent </w:t>
            </w:r>
            <w:r w:rsidRPr="00CA5E0E">
              <w:rPr>
                <w:color w:val="auto"/>
                <w:u w:val="single"/>
              </w:rPr>
              <w:t>less</w:t>
            </w:r>
            <w:r w:rsidRPr="00CA5E0E">
              <w:rPr>
                <w:color w:val="auto"/>
              </w:rPr>
              <w:t xml:space="preserve"> than one day at this [location/site], enter the number of hours:</w:t>
            </w:r>
          </w:p>
        </w:tc>
        <w:tc>
          <w:tcPr>
            <w:tcW w:w="1677" w:type="dxa"/>
          </w:tcPr>
          <w:p w:rsidRPr="00CA5E0E" w:rsidR="001C340F" w:rsidP="001C340F" w:rsidRDefault="001C340F" w14:paraId="3601A91B" w14:textId="77777777">
            <w:pPr>
              <w:spacing w:before="80" w:after="80"/>
              <w:rPr>
                <w:color w:val="auto"/>
              </w:rPr>
            </w:pPr>
            <w:r w:rsidRPr="00CA5E0E">
              <w:rPr>
                <w:color w:val="auto"/>
              </w:rPr>
              <w:t>______ hour(s)</w:t>
            </w:r>
          </w:p>
        </w:tc>
      </w:tr>
    </w:tbl>
    <w:p w:rsidRPr="00CA5E0E" w:rsidR="001C340F" w:rsidP="001C340F" w:rsidRDefault="001C340F" w14:paraId="57820C89" w14:textId="77777777">
      <w:pPr>
        <w:pStyle w:val="Heading4"/>
        <w:numPr>
          <w:ilvl w:val="0"/>
          <w:numId w:val="109"/>
        </w:numPr>
        <w:rPr>
          <w:color w:val="auto"/>
        </w:rPr>
      </w:pPr>
      <w:bookmarkStart w:name="_Toc447018553" w:id="82"/>
    </w:p>
    <w:p w:rsidRPr="00CA5E0E" w:rsidR="001C340F" w:rsidP="001C340F" w:rsidRDefault="001C340F" w14:paraId="16A6306B" w14:textId="77777777">
      <w:pPr>
        <w:rPr>
          <w:color w:val="auto"/>
        </w:rPr>
      </w:pPr>
      <w:r w:rsidRPr="00CA5E0E">
        <w:rPr>
          <w:color w:val="auto"/>
        </w:rPr>
        <w:t>What would make you stay longer in the [site] area?</w:t>
      </w:r>
    </w:p>
    <w:p w:rsidRPr="00CA5E0E" w:rsidR="001C340F" w:rsidP="001C340F" w:rsidRDefault="001C340F" w14:paraId="009C40F5" w14:textId="77777777">
      <w:pPr>
        <w:rPr>
          <w:color w:val="auto"/>
        </w:rPr>
      </w:pPr>
    </w:p>
    <w:p w:rsidRPr="00CA5E0E" w:rsidR="001C340F" w:rsidP="001C340F" w:rsidRDefault="001C340F" w14:paraId="0574A071" w14:textId="77777777">
      <w:pPr>
        <w:rPr>
          <w:b/>
          <w:color w:val="auto"/>
        </w:rPr>
      </w:pPr>
      <w:r w:rsidRPr="00CA5E0E">
        <w:rPr>
          <w:b/>
          <w:color w:val="auto"/>
        </w:rPr>
        <w:t>OR</w:t>
      </w:r>
    </w:p>
    <w:p w:rsidRPr="00CA5E0E" w:rsidR="001C340F" w:rsidP="001C340F" w:rsidRDefault="001C340F" w14:paraId="663BD3AF" w14:textId="77777777">
      <w:pPr>
        <w:rPr>
          <w:color w:val="auto"/>
        </w:rPr>
      </w:pPr>
    </w:p>
    <w:p w:rsidRPr="00CA5E0E" w:rsidR="001C340F" w:rsidP="001C340F" w:rsidRDefault="001C340F" w14:paraId="2034D499" w14:textId="77777777">
      <w:pPr>
        <w:rPr>
          <w:color w:val="auto"/>
        </w:rPr>
      </w:pPr>
      <w:r w:rsidRPr="00CA5E0E">
        <w:rPr>
          <w:color w:val="auto"/>
        </w:rPr>
        <w:sym w:font="Wingdings 2" w:char="F0A3"/>
      </w:r>
      <w:r w:rsidRPr="00CA5E0E">
        <w:rPr>
          <w:color w:val="auto"/>
          <w:spacing w:val="-20"/>
        </w:rPr>
        <w:t xml:space="preserve"> </w:t>
      </w:r>
      <w:r w:rsidRPr="00CA5E0E">
        <w:rPr>
          <w:color w:val="auto"/>
        </w:rPr>
        <w:t>Would not stay longer</w:t>
      </w:r>
    </w:p>
    <w:bookmarkEnd w:id="82"/>
    <w:p w:rsidRPr="00CA5E0E" w:rsidR="000A11B0" w:rsidP="001C340F" w:rsidRDefault="000A11B0" w14:paraId="4609B5D4" w14:textId="70D26715">
      <w:pPr>
        <w:pStyle w:val="Heading3"/>
      </w:pPr>
      <w:r w:rsidRPr="00CA5E0E">
        <w:lastRenderedPageBreak/>
        <w:t>ACCOMODATIONS</w:t>
      </w:r>
      <w:bookmarkEnd w:id="75"/>
    </w:p>
    <w:p w:rsidRPr="00CA5E0E" w:rsidR="000A11B0" w:rsidP="001A62B8" w:rsidRDefault="000A11B0" w14:paraId="7D916625" w14:textId="77777777">
      <w:pPr>
        <w:pStyle w:val="Heading4"/>
        <w:numPr>
          <w:ilvl w:val="0"/>
          <w:numId w:val="57"/>
        </w:numPr>
      </w:pPr>
    </w:p>
    <w:bookmarkEnd w:id="76"/>
    <w:p w:rsidRPr="00CA5E0E" w:rsidR="000A11B0" w:rsidP="001A62B8" w:rsidRDefault="000A11B0" w14:paraId="407D619B" w14:textId="77777777">
      <w:pPr>
        <w:pStyle w:val="Heading4"/>
        <w:numPr>
          <w:ilvl w:val="0"/>
          <w:numId w:val="57"/>
        </w:numPr>
      </w:pPr>
    </w:p>
    <w:p w:rsidRPr="00CA5E0E" w:rsidR="00034F19" w:rsidP="00034F19" w:rsidRDefault="00034F19" w14:paraId="37C52631" w14:textId="555A722F">
      <w:pPr>
        <w:rPr>
          <w:rFonts w:cs="Times New Roman"/>
          <w:color w:val="auto"/>
        </w:rPr>
      </w:pPr>
      <w:r w:rsidRPr="00CA5E0E">
        <w:rPr>
          <w:rFonts w:cs="Times New Roman"/>
          <w:color w:val="auto"/>
        </w:rPr>
        <w:t xml:space="preserve">On this trip, did you and your personal group stay overnight away from your permanent residence either inside </w:t>
      </w:r>
      <w:r w:rsidRPr="00CA5E0E" w:rsidR="00663884">
        <w:rPr>
          <w:rFonts w:cs="Times New Roman"/>
          <w:color w:val="auto"/>
        </w:rPr>
        <w:t>[site]</w:t>
      </w:r>
      <w:r w:rsidRPr="00CA5E0E">
        <w:rPr>
          <w:rFonts w:cs="Times New Roman"/>
          <w:color w:val="auto"/>
        </w:rPr>
        <w:t xml:space="preserve"> or within the nearby area (within n-hour drive/n miles of the </w:t>
      </w:r>
      <w:r w:rsidR="00425673">
        <w:rPr>
          <w:rFonts w:cs="Times New Roman"/>
          <w:color w:val="auto"/>
        </w:rPr>
        <w:t>[site]</w:t>
      </w:r>
      <w:r w:rsidRPr="00CA5E0E">
        <w:rPr>
          <w:rFonts w:cs="Times New Roman"/>
          <w:color w:val="auto"/>
        </w:rPr>
        <w:t>/within the highlighted area of the enclosed map)?</w:t>
      </w:r>
    </w:p>
    <w:p w:rsidRPr="00CA5E0E" w:rsidR="00034F19" w:rsidP="00034F19" w:rsidRDefault="00034F19" w14:paraId="2156ECFC" w14:textId="77777777">
      <w:pPr>
        <w:rPr>
          <w:rFonts w:eastAsia="Times New Roman"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034F19" w:rsidP="00034F19" w:rsidRDefault="00034F19" w14:paraId="1ECE4874"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0A11B0" w:rsidP="001A62B8" w:rsidRDefault="000A11B0" w14:paraId="2F21B12E" w14:textId="77777777">
      <w:pPr>
        <w:pStyle w:val="Heading4"/>
        <w:numPr>
          <w:ilvl w:val="0"/>
          <w:numId w:val="57"/>
        </w:numPr>
      </w:pPr>
    </w:p>
    <w:p w:rsidRPr="00CA5E0E" w:rsidR="00034F19" w:rsidP="00034F19" w:rsidRDefault="00034F19" w14:paraId="19448974" w14:textId="2E014D19">
      <w:pPr>
        <w:rPr>
          <w:rFonts w:eastAsia="Times New Roman" w:cs="Times New Roman"/>
          <w:color w:val="auto"/>
        </w:rPr>
      </w:pPr>
      <w:r w:rsidRPr="00CA5E0E">
        <w:rPr>
          <w:rFonts w:eastAsia="Times New Roman" w:cs="Times New Roman"/>
          <w:color w:val="auto"/>
        </w:rPr>
        <w:t>What type of overnight accommodations did you use while in the area?</w:t>
      </w:r>
      <w:r w:rsidR="002B7F4C">
        <w:rPr>
          <w:rFonts w:eastAsia="Times New Roman" w:cs="Times New Roman"/>
          <w:color w:val="auto"/>
        </w:rPr>
        <w:t xml:space="preserve"> </w:t>
      </w:r>
      <w:r w:rsidRPr="006E7673" w:rsidR="002B7F4C">
        <w:rPr>
          <w:color w:val="auto"/>
        </w:rPr>
        <w:t>(</w:t>
      </w:r>
      <w:r w:rsidR="002B7F4C">
        <w:rPr>
          <w:rFonts w:eastAsia="Times New Roman" w:cs="Times New Roman"/>
          <w:color w:val="auto"/>
        </w:rPr>
        <w:t>Select</w:t>
      </w:r>
      <w:r w:rsidRPr="006E7673" w:rsidR="002B7F4C">
        <w:rPr>
          <w:color w:val="auto"/>
        </w:rPr>
        <w:t xml:space="preserve"> all that apply)</w:t>
      </w:r>
    </w:p>
    <w:tbl>
      <w:tblPr>
        <w:tblStyle w:val="Checkbox"/>
        <w:tblW w:w="0" w:type="auto"/>
        <w:tblLook w:val="04A0" w:firstRow="1" w:lastRow="0" w:firstColumn="1" w:lastColumn="0" w:noHBand="0" w:noVBand="1"/>
      </w:tblPr>
      <w:tblGrid>
        <w:gridCol w:w="512"/>
        <w:gridCol w:w="7380"/>
      </w:tblGrid>
      <w:tr w:rsidRPr="00CA5E0E" w:rsidR="00330C47" w:rsidTr="00A05FF6" w14:paraId="7D216228" w14:textId="77777777">
        <w:trPr>
          <w:trHeight w:val="281"/>
        </w:trPr>
        <w:tc>
          <w:tcPr>
            <w:cnfStyle w:val="001000000000" w:firstRow="0" w:lastRow="0" w:firstColumn="1" w:lastColumn="0" w:oddVBand="0" w:evenVBand="0" w:oddHBand="0" w:evenHBand="0" w:firstRowFirstColumn="0" w:firstRowLastColumn="0" w:lastRowFirstColumn="0" w:lastRowLastColumn="0"/>
            <w:tcW w:w="512" w:type="dxa"/>
          </w:tcPr>
          <w:p w:rsidRPr="00CA5E0E" w:rsidR="00034F19" w:rsidP="00A05FF6" w:rsidRDefault="00034F19" w14:paraId="7559F271" w14:textId="77777777">
            <w:pPr>
              <w:jc w:val="center"/>
              <w:rPr>
                <w:color w:val="auto"/>
              </w:rPr>
            </w:pPr>
            <w:r w:rsidRPr="00CA5E0E">
              <w:rPr>
                <w:color w:val="auto"/>
              </w:rPr>
              <w:sym w:font="Wingdings 2" w:char="F0A3"/>
            </w:r>
          </w:p>
        </w:tc>
        <w:tc>
          <w:tcPr>
            <w:tcW w:w="7380" w:type="dxa"/>
          </w:tcPr>
          <w:p w:rsidRPr="00CA5E0E" w:rsidR="00034F19" w:rsidP="00A05FF6" w:rsidRDefault="00034F19" w14:paraId="16B6C7F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I didn’t stay overnight in the area</w:t>
            </w:r>
          </w:p>
        </w:tc>
      </w:tr>
      <w:tr w:rsidRPr="00CA5E0E" w:rsidR="00330C47" w:rsidTr="00A05FF6" w14:paraId="22827D87" w14:textId="77777777">
        <w:trPr>
          <w:trHeight w:val="281"/>
        </w:trPr>
        <w:tc>
          <w:tcPr>
            <w:cnfStyle w:val="001000000000" w:firstRow="0" w:lastRow="0" w:firstColumn="1" w:lastColumn="0" w:oddVBand="0" w:evenVBand="0" w:oddHBand="0" w:evenHBand="0" w:firstRowFirstColumn="0" w:firstRowLastColumn="0" w:lastRowFirstColumn="0" w:lastRowLastColumn="0"/>
            <w:tcW w:w="512" w:type="dxa"/>
          </w:tcPr>
          <w:p w:rsidRPr="00CA5E0E" w:rsidR="00034F19" w:rsidP="00A05FF6" w:rsidRDefault="00034F19" w14:paraId="04BF912B" w14:textId="77777777">
            <w:pPr>
              <w:jc w:val="center"/>
              <w:rPr>
                <w:color w:val="auto"/>
              </w:rPr>
            </w:pPr>
            <w:r w:rsidRPr="00CA5E0E">
              <w:rPr>
                <w:color w:val="auto"/>
              </w:rPr>
              <w:sym w:font="Wingdings 2" w:char="F0A3"/>
            </w:r>
          </w:p>
        </w:tc>
        <w:tc>
          <w:tcPr>
            <w:tcW w:w="7380" w:type="dxa"/>
          </w:tcPr>
          <w:p w:rsidRPr="00CA5E0E" w:rsidR="00034F19" w:rsidP="00A05FF6" w:rsidRDefault="00034F19" w14:paraId="4430E30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[site-specific list of accommodations]</w:t>
            </w:r>
          </w:p>
        </w:tc>
      </w:tr>
      <w:tr w:rsidRPr="00CA5E0E" w:rsidR="00330C47" w:rsidTr="00A05FF6" w14:paraId="72560580" w14:textId="77777777">
        <w:trPr>
          <w:trHeight w:val="281"/>
        </w:trPr>
        <w:tc>
          <w:tcPr>
            <w:cnfStyle w:val="001000000000" w:firstRow="0" w:lastRow="0" w:firstColumn="1" w:lastColumn="0" w:oddVBand="0" w:evenVBand="0" w:oddHBand="0" w:evenHBand="0" w:firstRowFirstColumn="0" w:firstRowLastColumn="0" w:lastRowFirstColumn="0" w:lastRowLastColumn="0"/>
            <w:tcW w:w="512" w:type="dxa"/>
          </w:tcPr>
          <w:p w:rsidRPr="00CA5E0E" w:rsidR="00034F19" w:rsidP="00A05FF6" w:rsidRDefault="00034F19" w14:paraId="031672CC" w14:textId="77777777">
            <w:pPr>
              <w:jc w:val="center"/>
              <w:rPr>
                <w:color w:val="auto"/>
              </w:rPr>
            </w:pPr>
            <w:r w:rsidRPr="00CA5E0E">
              <w:rPr>
                <w:color w:val="auto"/>
              </w:rPr>
              <w:sym w:font="Wingdings 2" w:char="F0A3"/>
            </w:r>
          </w:p>
        </w:tc>
        <w:tc>
          <w:tcPr>
            <w:tcW w:w="7380" w:type="dxa"/>
          </w:tcPr>
          <w:p w:rsidRPr="00CA5E0E" w:rsidR="00034F19" w:rsidP="00A05FF6" w:rsidRDefault="00034F19" w14:paraId="0F3EABE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accommodations (Please specify): _____________________________</w:t>
            </w:r>
          </w:p>
        </w:tc>
      </w:tr>
    </w:tbl>
    <w:p w:rsidRPr="00CA5E0E" w:rsidR="000A11B0" w:rsidP="001A62B8" w:rsidRDefault="000A11B0" w14:paraId="22F61EA8" w14:textId="77777777">
      <w:pPr>
        <w:pStyle w:val="Heading4"/>
        <w:numPr>
          <w:ilvl w:val="0"/>
          <w:numId w:val="57"/>
        </w:numPr>
      </w:pPr>
    </w:p>
    <w:p w:rsidRPr="00CA5E0E" w:rsidR="00034F19" w:rsidP="00034F19" w:rsidRDefault="00034F19" w14:paraId="1C6F413C" w14:textId="352F68D2">
      <w:pPr>
        <w:rPr>
          <w:rFonts w:cs="Times New Roman"/>
          <w:color w:val="auto"/>
        </w:rPr>
      </w:pPr>
      <w:r w:rsidRPr="00CA5E0E">
        <w:rPr>
          <w:rFonts w:eastAsia="Times New Roman" w:cs="Times New Roman"/>
          <w:color w:val="auto"/>
        </w:rPr>
        <w:t>In what town/city did you and your personal group stay on the night</w:t>
      </w:r>
      <w:r w:rsidRPr="00CA5E0E">
        <w:rPr>
          <w:rFonts w:eastAsia="Times New Roman" w:cs="Times New Roman"/>
          <w:color w:val="auto"/>
          <w:u w:val="single"/>
        </w:rPr>
        <w:t xml:space="preserve"> </w:t>
      </w:r>
      <w:r w:rsidR="00425673">
        <w:rPr>
          <w:rFonts w:eastAsia="Times New Roman" w:cs="Times New Roman"/>
          <w:color w:val="auto"/>
          <w:u w:val="single"/>
        </w:rPr>
        <w:t>[</w:t>
      </w:r>
      <w:r w:rsidRPr="00CA5E0E">
        <w:rPr>
          <w:rFonts w:eastAsia="Times New Roman" w:cs="Times New Roman"/>
          <w:color w:val="auto"/>
          <w:u w:val="single"/>
        </w:rPr>
        <w:t>before</w:t>
      </w:r>
      <w:r w:rsidRPr="00CA5E0E">
        <w:rPr>
          <w:rFonts w:eastAsia="Times New Roman" w:cs="Times New Roman"/>
          <w:color w:val="auto"/>
        </w:rPr>
        <w:t xml:space="preserve"> </w:t>
      </w:r>
      <w:r w:rsidR="00425673">
        <w:rPr>
          <w:rFonts w:eastAsia="Times New Roman" w:cs="Times New Roman"/>
          <w:color w:val="auto"/>
        </w:rPr>
        <w:t xml:space="preserve">or after] </w:t>
      </w:r>
      <w:r w:rsidRPr="00CA5E0E">
        <w:rPr>
          <w:rFonts w:eastAsia="Times New Roman" w:cs="Times New Roman"/>
          <w:color w:val="auto"/>
        </w:rPr>
        <w:t xml:space="preserve">your arrival at </w:t>
      </w:r>
      <w:r w:rsidRPr="00CA5E0E" w:rsidR="00663884">
        <w:rPr>
          <w:rFonts w:eastAsia="Times New Roman" w:cs="Times New Roman"/>
          <w:color w:val="auto"/>
        </w:rPr>
        <w:t>[site]</w:t>
      </w:r>
      <w:r w:rsidRPr="00CA5E0E">
        <w:rPr>
          <w:rFonts w:eastAsia="Times New Roman" w:cs="Times New Roman"/>
          <w:color w:val="auto"/>
        </w:rPr>
        <w:t>?</w:t>
      </w:r>
      <w:r w:rsidRPr="00CA5E0E">
        <w:rPr>
          <w:rFonts w:cs="Times New Roman"/>
          <w:color w:val="auto"/>
        </w:rPr>
        <w:t xml:space="preserve"> If you stayed overnight at home, please select ‘Stayed at home’ and write the name of your hometown and state.</w:t>
      </w:r>
    </w:p>
    <w:p w:rsidRPr="00CA5E0E" w:rsidR="00034F19" w:rsidP="00034F19" w:rsidRDefault="00034F19" w14:paraId="732667AC" w14:textId="77777777">
      <w:pPr>
        <w:rPr>
          <w:rFonts w:cs="Times New Roman"/>
          <w:color w:val="auto"/>
        </w:rPr>
      </w:pPr>
    </w:p>
    <w:p w:rsidRPr="00CA5E0E" w:rsidR="00396FD3" w:rsidP="00396FD3" w:rsidRDefault="00396FD3" w14:paraId="46C9601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Stayed overnight at home</w:t>
      </w:r>
    </w:p>
    <w:p w:rsidRPr="00CA5E0E" w:rsidR="00034F19" w:rsidP="00034F19" w:rsidRDefault="00A2617A" w14:paraId="5229E8D8" w14:textId="1E4BC0C5">
      <w:pPr>
        <w:pStyle w:val="ListParagraph"/>
        <w:contextualSpacing w:val="0"/>
        <w:rPr>
          <w:sz w:val="22"/>
          <w:szCs w:val="22"/>
        </w:rPr>
      </w:pPr>
      <w:r w:rsidRPr="00CA5E0E">
        <w:rPr>
          <w:sz w:val="22"/>
          <w:szCs w:val="22"/>
        </w:rPr>
        <w:t>TOWN/</w:t>
      </w:r>
      <w:r w:rsidRPr="00CA5E0E" w:rsidR="00034F19">
        <w:rPr>
          <w:sz w:val="22"/>
          <w:szCs w:val="22"/>
        </w:rPr>
        <w:t>CITY _________________________ STATE _________________________</w:t>
      </w:r>
    </w:p>
    <w:p w:rsidRPr="00CA5E0E" w:rsidR="00034F19" w:rsidP="00034F19" w:rsidRDefault="00034F19" w14:paraId="2CD68794" w14:textId="77777777">
      <w:pPr>
        <w:pStyle w:val="ListParagraph"/>
        <w:contextualSpacing w:val="0"/>
        <w:rPr>
          <w:sz w:val="22"/>
          <w:szCs w:val="22"/>
        </w:rPr>
      </w:pPr>
    </w:p>
    <w:p w:rsidRPr="00CA5E0E" w:rsidR="00396FD3" w:rsidP="00396FD3" w:rsidRDefault="00396FD3" w14:paraId="4FFA7A94"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Stayed overnight away from home</w:t>
      </w:r>
    </w:p>
    <w:p w:rsidRPr="00CA5E0E" w:rsidR="00034F19" w:rsidP="00034F19" w:rsidRDefault="00A2617A" w14:paraId="7598BD4B" w14:textId="5B2F004F">
      <w:pPr>
        <w:pStyle w:val="ListParagraph"/>
        <w:contextualSpacing w:val="0"/>
        <w:rPr>
          <w:sz w:val="22"/>
          <w:szCs w:val="22"/>
        </w:rPr>
      </w:pPr>
      <w:r w:rsidRPr="00CA5E0E">
        <w:rPr>
          <w:sz w:val="22"/>
          <w:szCs w:val="22"/>
        </w:rPr>
        <w:t>TOWN/</w:t>
      </w:r>
      <w:r w:rsidRPr="00CA5E0E" w:rsidR="00034F19">
        <w:rPr>
          <w:sz w:val="22"/>
          <w:szCs w:val="22"/>
        </w:rPr>
        <w:t xml:space="preserve">CITY </w:t>
      </w:r>
      <w:r w:rsidRPr="00CA5E0E" w:rsidR="00141071">
        <w:rPr>
          <w:sz w:val="22"/>
          <w:szCs w:val="22"/>
        </w:rPr>
        <w:t xml:space="preserve">_________________________ </w:t>
      </w:r>
      <w:r w:rsidRPr="00CA5E0E" w:rsidR="00034F19">
        <w:rPr>
          <w:sz w:val="22"/>
          <w:szCs w:val="22"/>
        </w:rPr>
        <w:t xml:space="preserve">STATE </w:t>
      </w:r>
      <w:r w:rsidRPr="00CA5E0E" w:rsidR="00141071">
        <w:rPr>
          <w:sz w:val="22"/>
          <w:szCs w:val="22"/>
        </w:rPr>
        <w:t>_________________________</w:t>
      </w:r>
    </w:p>
    <w:p w:rsidRPr="00CA5E0E" w:rsidR="000A11B0" w:rsidP="001A62B8" w:rsidRDefault="000A11B0" w14:paraId="41BFEA0E" w14:textId="77777777">
      <w:pPr>
        <w:pStyle w:val="Heading4"/>
        <w:numPr>
          <w:ilvl w:val="0"/>
          <w:numId w:val="57"/>
        </w:numPr>
      </w:pPr>
    </w:p>
    <w:p w:rsidRPr="00CA5E0E" w:rsidR="00034F19" w:rsidP="00034F19" w:rsidRDefault="00034F19" w14:paraId="3B8E82D4" w14:textId="1EA34D16">
      <w:pPr>
        <w:rPr>
          <w:rFonts w:cs="Times New Roman"/>
          <w:color w:val="auto"/>
        </w:rPr>
      </w:pPr>
      <w:r w:rsidRPr="00CA5E0E">
        <w:rPr>
          <w:rFonts w:cs="Times New Roman"/>
          <w:color w:val="auto"/>
        </w:rPr>
        <w:t xml:space="preserve">Please list the number of nights you and your personal group </w:t>
      </w:r>
      <w:r w:rsidRPr="00CA5E0E">
        <w:rPr>
          <w:rFonts w:cs="Times New Roman"/>
          <w:b/>
          <w:color w:val="auto"/>
        </w:rPr>
        <w:t>stayed in</w:t>
      </w:r>
      <w:r w:rsidRPr="00CA5E0E">
        <w:rPr>
          <w:rFonts w:cs="Times New Roman"/>
          <w:color w:val="auto"/>
        </w:rPr>
        <w:t xml:space="preserve"> </w:t>
      </w:r>
      <w:r w:rsidRPr="00CA5E0E" w:rsidR="00663884">
        <w:rPr>
          <w:rFonts w:cs="Times New Roman"/>
          <w:color w:val="auto"/>
        </w:rPr>
        <w:t>[site]</w:t>
      </w:r>
      <w:r w:rsidRPr="00CA5E0E">
        <w:rPr>
          <w:rFonts w:cs="Times New Roman"/>
          <w:color w:val="auto"/>
        </w:rPr>
        <w:t xml:space="preserve"> and in the area (within n-hour drive/n miles of the </w:t>
      </w:r>
      <w:r w:rsidR="00425673">
        <w:rPr>
          <w:rFonts w:cs="Times New Roman"/>
          <w:color w:val="auto"/>
        </w:rPr>
        <w:t>[site]</w:t>
      </w:r>
      <w:r w:rsidRPr="00CA5E0E">
        <w:rPr>
          <w:rFonts w:cs="Times New Roman"/>
          <w:color w:val="auto"/>
        </w:rPr>
        <w:t>).</w:t>
      </w:r>
    </w:p>
    <w:p w:rsidRPr="00CA5E0E" w:rsidR="00034F19" w:rsidP="00034F19" w:rsidRDefault="00034F19" w14:paraId="653DE33A" w14:textId="639645B5">
      <w:pPr>
        <w:rPr>
          <w:rFonts w:cs="Times New Roman"/>
          <w:color w:val="auto"/>
        </w:rPr>
      </w:pPr>
      <w:r w:rsidRPr="00CA5E0E">
        <w:rPr>
          <w:rFonts w:cs="Times New Roman"/>
          <w:color w:val="auto"/>
        </w:rPr>
        <w:t xml:space="preserve">______ Number of nights within the </w:t>
      </w:r>
      <w:r w:rsidR="00425673">
        <w:rPr>
          <w:rFonts w:cs="Times New Roman"/>
          <w:color w:val="auto"/>
        </w:rPr>
        <w:t>[site]</w:t>
      </w:r>
    </w:p>
    <w:p w:rsidR="00A151B0" w:rsidP="00034F19" w:rsidRDefault="00034F19" w14:paraId="1243225B" w14:textId="090A072A">
      <w:pPr>
        <w:rPr>
          <w:rFonts w:cs="Times New Roman"/>
          <w:color w:val="auto"/>
        </w:rPr>
      </w:pPr>
      <w:r w:rsidRPr="00CA5E0E">
        <w:rPr>
          <w:rFonts w:cs="Times New Roman"/>
          <w:color w:val="auto"/>
        </w:rPr>
        <w:t xml:space="preserve">______ Number of nights in the </w:t>
      </w:r>
      <w:r w:rsidRPr="00CA5E0E">
        <w:rPr>
          <w:rFonts w:cs="Times New Roman"/>
          <w:b/>
          <w:bCs/>
          <w:color w:val="auto"/>
        </w:rPr>
        <w:t xml:space="preserve">area </w:t>
      </w:r>
      <w:r w:rsidRPr="00CA5E0E">
        <w:rPr>
          <w:rFonts w:cs="Times New Roman"/>
          <w:color w:val="auto"/>
        </w:rPr>
        <w:t xml:space="preserve">outside the </w:t>
      </w:r>
      <w:r w:rsidR="00425673">
        <w:rPr>
          <w:rFonts w:cs="Times New Roman"/>
          <w:color w:val="auto"/>
        </w:rPr>
        <w:t>[site]</w:t>
      </w:r>
    </w:p>
    <w:p w:rsidRPr="00CA5E0E" w:rsidR="000A11B0" w:rsidP="001A62B8" w:rsidRDefault="000A11B0" w14:paraId="64A49A9F" w14:textId="77777777">
      <w:pPr>
        <w:pStyle w:val="Heading4"/>
        <w:numPr>
          <w:ilvl w:val="0"/>
          <w:numId w:val="57"/>
        </w:numPr>
      </w:pPr>
    </w:p>
    <w:p w:rsidRPr="00CA5E0E" w:rsidR="00034F19" w:rsidP="00034F19" w:rsidRDefault="00034F19" w14:paraId="23CA2C79" w14:textId="7BEA81AC">
      <w:pPr>
        <w:rPr>
          <w:rFonts w:cs="Times New Roman"/>
          <w:color w:val="auto"/>
        </w:rPr>
      </w:pPr>
      <w:r w:rsidRPr="00CA5E0E">
        <w:rPr>
          <w:rFonts w:cs="Times New Roman"/>
          <w:color w:val="auto"/>
        </w:rPr>
        <w:t xml:space="preserve">Please list the number of nights you stayed in </w:t>
      </w:r>
      <w:r w:rsidRPr="00CA5E0E" w:rsidR="00663884">
        <w:rPr>
          <w:rFonts w:cs="Times New Roman"/>
          <w:color w:val="auto"/>
        </w:rPr>
        <w:t>[site]</w:t>
      </w:r>
      <w:r w:rsidRPr="00CA5E0E">
        <w:rPr>
          <w:rFonts w:cs="Times New Roman"/>
          <w:color w:val="auto"/>
        </w:rPr>
        <w:t xml:space="preserve"> and/or in the nearby area (within n-hour drive/n miles of the </w:t>
      </w:r>
      <w:r w:rsidR="00425673">
        <w:rPr>
          <w:rFonts w:cs="Times New Roman"/>
          <w:color w:val="auto"/>
        </w:rPr>
        <w:t>[site]</w:t>
      </w:r>
      <w:r w:rsidRPr="00CA5E0E">
        <w:rPr>
          <w:rFonts w:cs="Times New Roman"/>
          <w:color w:val="auto"/>
        </w:rPr>
        <w:t>/within the highlighted area of the enclosed map).</w:t>
      </w:r>
    </w:p>
    <w:p w:rsidRPr="00CA5E0E" w:rsidR="00034F19" w:rsidP="00034F19" w:rsidRDefault="00034F19" w14:paraId="1E18F4F4" w14:textId="77777777">
      <w:pPr>
        <w:rPr>
          <w:rFonts w:cs="Times New Roman"/>
          <w:color w:val="auto"/>
        </w:rPr>
      </w:pPr>
    </w:p>
    <w:tbl>
      <w:tblPr>
        <w:tblW w:w="362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646"/>
        <w:gridCol w:w="2657"/>
      </w:tblGrid>
      <w:tr w:rsidRPr="00CA5E0E" w:rsidR="00330C47" w:rsidTr="00A05FF6" w14:paraId="3E118AE1" w14:textId="77777777">
        <w:trPr>
          <w:trHeight w:val="620"/>
        </w:trPr>
        <w:tc>
          <w:tcPr>
            <w:tcW w:w="3181" w:type="pct"/>
            <w:shd w:val="clear" w:color="auto" w:fill="D9D9D9" w:themeFill="background1" w:themeFillShade="D9"/>
            <w:vAlign w:val="center"/>
          </w:tcPr>
          <w:p w:rsidRPr="00CA5E0E" w:rsidR="00034F19" w:rsidP="00A05FF6" w:rsidRDefault="00034F19" w14:paraId="3E79E3B2" w14:textId="77777777">
            <w:pPr>
              <w:jc w:val="center"/>
              <w:rPr>
                <w:rFonts w:cs="Times New Roman"/>
                <w:b/>
                <w:color w:val="auto"/>
              </w:rPr>
            </w:pPr>
            <w:r w:rsidRPr="00CA5E0E">
              <w:rPr>
                <w:rFonts w:cs="Times New Roman"/>
                <w:b/>
                <w:color w:val="auto"/>
              </w:rPr>
              <w:t>Accommodation</w:t>
            </w:r>
          </w:p>
        </w:tc>
        <w:tc>
          <w:tcPr>
            <w:tcW w:w="1819" w:type="pct"/>
            <w:shd w:val="clear" w:color="auto" w:fill="D9D9D9" w:themeFill="background1" w:themeFillShade="D9"/>
            <w:vAlign w:val="center"/>
          </w:tcPr>
          <w:p w:rsidRPr="00CA5E0E" w:rsidR="00034F19" w:rsidP="00A05FF6" w:rsidRDefault="00034F19" w14:paraId="65210033" w14:textId="77777777">
            <w:pPr>
              <w:jc w:val="center"/>
              <w:rPr>
                <w:rFonts w:cs="Times New Roman"/>
                <w:b/>
                <w:color w:val="auto"/>
              </w:rPr>
            </w:pPr>
            <w:r w:rsidRPr="00CA5E0E">
              <w:rPr>
                <w:rFonts w:cs="Times New Roman"/>
                <w:b/>
                <w:color w:val="auto"/>
              </w:rPr>
              <w:t>Number of nights:</w:t>
            </w:r>
          </w:p>
        </w:tc>
      </w:tr>
      <w:tr w:rsidRPr="00CA5E0E" w:rsidR="00330C47" w:rsidTr="00A05FF6" w14:paraId="6D80754C" w14:textId="77777777">
        <w:trPr>
          <w:trHeight w:val="432"/>
        </w:trPr>
        <w:tc>
          <w:tcPr>
            <w:tcW w:w="3181" w:type="pct"/>
            <w:vAlign w:val="center"/>
          </w:tcPr>
          <w:p w:rsidRPr="00CA5E0E" w:rsidR="00034F19" w:rsidP="00A05FF6" w:rsidRDefault="00034F19" w14:paraId="4209B839" w14:textId="77777777">
            <w:pPr>
              <w:rPr>
                <w:rFonts w:cs="Times New Roman"/>
                <w:color w:val="auto"/>
              </w:rPr>
            </w:pPr>
            <w:r w:rsidRPr="00CA5E0E">
              <w:rPr>
                <w:color w:val="auto"/>
              </w:rPr>
              <w:t>[site-specific list of accommodations]</w:t>
            </w:r>
          </w:p>
        </w:tc>
        <w:tc>
          <w:tcPr>
            <w:tcW w:w="1819" w:type="pct"/>
          </w:tcPr>
          <w:p w:rsidRPr="00CA5E0E" w:rsidR="00034F19" w:rsidP="00A05FF6" w:rsidRDefault="00034F19" w14:paraId="09ED3E6C" w14:textId="77777777">
            <w:pPr>
              <w:rPr>
                <w:rFonts w:cs="Times New Roman"/>
                <w:color w:val="auto"/>
              </w:rPr>
            </w:pPr>
          </w:p>
        </w:tc>
      </w:tr>
      <w:tr w:rsidRPr="00CA5E0E" w:rsidR="00330C47" w:rsidTr="00A05FF6" w14:paraId="4B94194B" w14:textId="77777777">
        <w:trPr>
          <w:trHeight w:val="432"/>
        </w:trPr>
        <w:tc>
          <w:tcPr>
            <w:tcW w:w="3181" w:type="pct"/>
            <w:vAlign w:val="center"/>
          </w:tcPr>
          <w:p w:rsidRPr="00CA5E0E" w:rsidR="00034F19" w:rsidP="00A05FF6" w:rsidRDefault="00034F19" w14:paraId="7420CA0F" w14:textId="17E0D00F">
            <w:pPr>
              <w:rPr>
                <w:rFonts w:cs="Times New Roman"/>
                <w:color w:val="auto"/>
              </w:rPr>
            </w:pPr>
            <w:r w:rsidRPr="00CA5E0E">
              <w:rPr>
                <w:rFonts w:cs="Times New Roman"/>
                <w:color w:val="auto"/>
              </w:rPr>
              <w:t xml:space="preserve">Camping in </w:t>
            </w:r>
            <w:r w:rsidRPr="00CA5E0E" w:rsidR="00663884">
              <w:rPr>
                <w:rFonts w:cs="Times New Roman"/>
                <w:color w:val="auto"/>
              </w:rPr>
              <w:t>[site]</w:t>
            </w:r>
          </w:p>
        </w:tc>
        <w:tc>
          <w:tcPr>
            <w:tcW w:w="1819" w:type="pct"/>
          </w:tcPr>
          <w:p w:rsidRPr="00CA5E0E" w:rsidR="00034F19" w:rsidP="00A05FF6" w:rsidRDefault="00034F19" w14:paraId="28F49F68" w14:textId="77777777">
            <w:pPr>
              <w:rPr>
                <w:rFonts w:cs="Times New Roman"/>
                <w:color w:val="auto"/>
              </w:rPr>
            </w:pPr>
          </w:p>
        </w:tc>
      </w:tr>
      <w:tr w:rsidRPr="00CA5E0E" w:rsidR="00330C47" w:rsidTr="00A05FF6" w14:paraId="69E98C2B" w14:textId="77777777">
        <w:trPr>
          <w:trHeight w:val="432"/>
        </w:trPr>
        <w:tc>
          <w:tcPr>
            <w:tcW w:w="3181" w:type="pct"/>
            <w:vAlign w:val="center"/>
          </w:tcPr>
          <w:p w:rsidRPr="00CA5E0E" w:rsidR="00034F19" w:rsidP="00A05FF6" w:rsidRDefault="00034F19" w14:paraId="0B9B3B26" w14:textId="1488C2A3">
            <w:pPr>
              <w:rPr>
                <w:rFonts w:cs="Times New Roman"/>
                <w:color w:val="auto"/>
              </w:rPr>
            </w:pPr>
            <w:r w:rsidRPr="00CA5E0E">
              <w:rPr>
                <w:rFonts w:cs="Times New Roman"/>
                <w:color w:val="auto"/>
              </w:rPr>
              <w:t xml:space="preserve">Camping outside </w:t>
            </w:r>
            <w:r w:rsidRPr="00CA5E0E" w:rsidR="00663884">
              <w:rPr>
                <w:rFonts w:cs="Times New Roman"/>
                <w:color w:val="auto"/>
              </w:rPr>
              <w:t>[site]</w:t>
            </w:r>
          </w:p>
        </w:tc>
        <w:tc>
          <w:tcPr>
            <w:tcW w:w="1819" w:type="pct"/>
          </w:tcPr>
          <w:p w:rsidRPr="00CA5E0E" w:rsidR="00034F19" w:rsidP="00A05FF6" w:rsidRDefault="00034F19" w14:paraId="5D38DFAB" w14:textId="77777777">
            <w:pPr>
              <w:rPr>
                <w:rFonts w:cs="Times New Roman"/>
                <w:color w:val="auto"/>
              </w:rPr>
            </w:pPr>
          </w:p>
        </w:tc>
      </w:tr>
      <w:tr w:rsidRPr="00CA5E0E" w:rsidR="00330C47" w:rsidTr="00A05FF6" w14:paraId="75A27590" w14:textId="77777777">
        <w:trPr>
          <w:trHeight w:val="432"/>
        </w:trPr>
        <w:tc>
          <w:tcPr>
            <w:tcW w:w="3181" w:type="pct"/>
            <w:vAlign w:val="center"/>
          </w:tcPr>
          <w:p w:rsidRPr="00CA5E0E" w:rsidR="00034F19" w:rsidP="00A05FF6" w:rsidRDefault="00034F19" w14:paraId="3FB340C9" w14:textId="51DB48FE">
            <w:pPr>
              <w:rPr>
                <w:rFonts w:cs="Times New Roman"/>
                <w:color w:val="auto"/>
              </w:rPr>
            </w:pPr>
            <w:r w:rsidRPr="00CA5E0E">
              <w:rPr>
                <w:rFonts w:cs="Times New Roman"/>
                <w:color w:val="auto"/>
              </w:rPr>
              <w:t xml:space="preserve">Lodging in </w:t>
            </w:r>
            <w:r w:rsidRPr="00CA5E0E" w:rsidR="00663884">
              <w:rPr>
                <w:rFonts w:cs="Times New Roman"/>
                <w:color w:val="auto"/>
              </w:rPr>
              <w:t>[site]</w:t>
            </w:r>
          </w:p>
        </w:tc>
        <w:tc>
          <w:tcPr>
            <w:tcW w:w="1819" w:type="pct"/>
          </w:tcPr>
          <w:p w:rsidRPr="00CA5E0E" w:rsidR="00034F19" w:rsidP="00A05FF6" w:rsidRDefault="00034F19" w14:paraId="5AC93FD3" w14:textId="77777777">
            <w:pPr>
              <w:rPr>
                <w:rFonts w:cs="Times New Roman"/>
                <w:color w:val="auto"/>
              </w:rPr>
            </w:pPr>
          </w:p>
        </w:tc>
      </w:tr>
      <w:tr w:rsidRPr="00CA5E0E" w:rsidR="00330C47" w:rsidTr="00A05FF6" w14:paraId="466A7BB3" w14:textId="77777777">
        <w:trPr>
          <w:trHeight w:val="432"/>
        </w:trPr>
        <w:tc>
          <w:tcPr>
            <w:tcW w:w="3181" w:type="pct"/>
            <w:vAlign w:val="center"/>
          </w:tcPr>
          <w:p w:rsidRPr="00CA5E0E" w:rsidR="00034F19" w:rsidP="00A05FF6" w:rsidRDefault="00034F19" w14:paraId="74851570" w14:textId="700C6CC3">
            <w:pPr>
              <w:rPr>
                <w:rFonts w:cs="Times New Roman"/>
                <w:color w:val="auto"/>
              </w:rPr>
            </w:pPr>
            <w:r w:rsidRPr="00CA5E0E">
              <w:rPr>
                <w:rFonts w:cs="Times New Roman"/>
                <w:color w:val="auto"/>
              </w:rPr>
              <w:t xml:space="preserve">Lodging outside </w:t>
            </w:r>
            <w:r w:rsidRPr="00CA5E0E" w:rsidR="00663884">
              <w:rPr>
                <w:rFonts w:cs="Times New Roman"/>
                <w:color w:val="auto"/>
              </w:rPr>
              <w:t>[site]</w:t>
            </w:r>
          </w:p>
        </w:tc>
        <w:tc>
          <w:tcPr>
            <w:tcW w:w="1819" w:type="pct"/>
          </w:tcPr>
          <w:p w:rsidRPr="00CA5E0E" w:rsidR="00034F19" w:rsidP="00A05FF6" w:rsidRDefault="00034F19" w14:paraId="30945AC1" w14:textId="77777777">
            <w:pPr>
              <w:rPr>
                <w:rFonts w:cs="Times New Roman"/>
                <w:color w:val="auto"/>
              </w:rPr>
            </w:pPr>
          </w:p>
        </w:tc>
      </w:tr>
      <w:tr w:rsidRPr="00CA5E0E" w:rsidR="00330C47" w:rsidTr="00A05FF6" w14:paraId="56FBDD94" w14:textId="77777777">
        <w:trPr>
          <w:trHeight w:val="432"/>
        </w:trPr>
        <w:tc>
          <w:tcPr>
            <w:tcW w:w="3181" w:type="pct"/>
            <w:vAlign w:val="center"/>
          </w:tcPr>
          <w:p w:rsidRPr="00CA5E0E" w:rsidR="00034F19" w:rsidP="00A05FF6" w:rsidRDefault="00034F19" w14:paraId="7E1856D8" w14:textId="77777777">
            <w:pPr>
              <w:rPr>
                <w:rFonts w:cs="Times New Roman"/>
                <w:color w:val="auto"/>
              </w:rPr>
            </w:pPr>
            <w:r w:rsidRPr="00CA5E0E">
              <w:rPr>
                <w:rFonts w:cs="Times New Roman"/>
                <w:color w:val="auto"/>
              </w:rPr>
              <w:t>Other accommodations (e.g., friends/relatives)</w:t>
            </w:r>
          </w:p>
        </w:tc>
        <w:tc>
          <w:tcPr>
            <w:tcW w:w="1819" w:type="pct"/>
          </w:tcPr>
          <w:p w:rsidRPr="00CA5E0E" w:rsidR="00034F19" w:rsidP="00A05FF6" w:rsidRDefault="00034F19" w14:paraId="06C88DFD" w14:textId="77777777">
            <w:pPr>
              <w:rPr>
                <w:rFonts w:cs="Times New Roman"/>
                <w:color w:val="auto"/>
              </w:rPr>
            </w:pPr>
          </w:p>
        </w:tc>
      </w:tr>
    </w:tbl>
    <w:p w:rsidRPr="00CA5E0E" w:rsidR="002321F2" w:rsidP="001C340F" w:rsidRDefault="002321F2" w14:paraId="2634A234" w14:textId="2B74A48F">
      <w:pPr>
        <w:pStyle w:val="Heading3"/>
      </w:pPr>
      <w:bookmarkStart w:name="_Toc447018561" w:id="83"/>
      <w:bookmarkStart w:name="_Toc447018601" w:id="84"/>
      <w:bookmarkStart w:name="_Toc469310280" w:id="85"/>
      <w:r w:rsidRPr="00CA5E0E">
        <w:lastRenderedPageBreak/>
        <w:t>ENTRANCE FEES &amp; PASSES</w:t>
      </w:r>
      <w:bookmarkEnd w:id="83"/>
    </w:p>
    <w:p w:rsidRPr="00CA5E0E" w:rsidR="002321F2" w:rsidP="001A62B8" w:rsidRDefault="002321F2" w14:paraId="4C3F5C1D" w14:textId="77777777">
      <w:pPr>
        <w:pStyle w:val="Heading4"/>
        <w:numPr>
          <w:ilvl w:val="0"/>
          <w:numId w:val="83"/>
        </w:numPr>
        <w:rPr>
          <w:color w:val="auto"/>
        </w:rPr>
      </w:pPr>
    </w:p>
    <w:p w:rsidRPr="00CA5E0E" w:rsidR="002321F2" w:rsidP="002321F2" w:rsidRDefault="002321F2" w14:paraId="35BD995B" w14:textId="77777777">
      <w:pPr>
        <w:rPr>
          <w:rFonts w:eastAsia="Times New Roman" w:cs="Times New Roman"/>
          <w:color w:val="auto"/>
        </w:rPr>
      </w:pPr>
      <w:r w:rsidRPr="00CA5E0E">
        <w:rPr>
          <w:rFonts w:eastAsia="Times New Roman" w:cs="Times New Roman"/>
          <w:color w:val="auto"/>
        </w:rPr>
        <w:t>On this visit, which one of the following entrance fees applied to you and your personal group? Please select one.</w:t>
      </w:r>
    </w:p>
    <w:tbl>
      <w:tblPr>
        <w:tblStyle w:val="Checkbox"/>
        <w:tblW w:w="0" w:type="auto"/>
        <w:tblLook w:val="04A0" w:firstRow="1" w:lastRow="0" w:firstColumn="1" w:lastColumn="0" w:noHBand="0" w:noVBand="1"/>
      </w:tblPr>
      <w:tblGrid>
        <w:gridCol w:w="365"/>
        <w:gridCol w:w="7933"/>
      </w:tblGrid>
      <w:tr w:rsidRPr="00CA5E0E" w:rsidR="002321F2" w:rsidTr="00BB2E21" w14:paraId="32C355E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45B10336" w14:textId="77777777">
            <w:pPr>
              <w:rPr>
                <w:rFonts w:cs="Times New Roman"/>
                <w:color w:val="auto"/>
              </w:rPr>
            </w:pPr>
            <w:r w:rsidRPr="00CA5E0E">
              <w:rPr>
                <w:rFonts w:cs="Times New Roman"/>
                <w:color w:val="auto"/>
              </w:rPr>
              <w:sym w:font="Wingdings 2" w:char="F0A3"/>
            </w:r>
          </w:p>
        </w:tc>
        <w:tc>
          <w:tcPr>
            <w:tcW w:w="7933" w:type="dxa"/>
          </w:tcPr>
          <w:p w:rsidRPr="00CA5E0E" w:rsidR="002321F2" w:rsidP="00BB2E21" w:rsidRDefault="002321F2" w14:paraId="32D50F9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[site-specific pass options]</w:t>
            </w:r>
          </w:p>
        </w:tc>
      </w:tr>
      <w:tr w:rsidRPr="00CA5E0E" w:rsidR="002321F2" w:rsidTr="00BB2E21" w14:paraId="0D773546"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0AC2DD5B" w14:textId="77777777">
            <w:pPr>
              <w:rPr>
                <w:rFonts w:cs="Times New Roman"/>
                <w:color w:val="auto"/>
              </w:rPr>
            </w:pPr>
            <w:r w:rsidRPr="00CA5E0E">
              <w:rPr>
                <w:rFonts w:cs="Times New Roman"/>
                <w:color w:val="auto"/>
              </w:rPr>
              <w:sym w:font="Wingdings 2" w:char="F0A3"/>
            </w:r>
          </w:p>
        </w:tc>
        <w:tc>
          <w:tcPr>
            <w:tcW w:w="7933" w:type="dxa"/>
          </w:tcPr>
          <w:p w:rsidRPr="00CA5E0E" w:rsidR="002321F2" w:rsidP="00BB2E21" w:rsidRDefault="002321F2" w14:paraId="70B2912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Federal Migratory Bird Hunting and Conservation Stamp (Duck Stamp)</w:t>
            </w:r>
          </w:p>
        </w:tc>
      </w:tr>
      <w:tr w:rsidRPr="00CA5E0E" w:rsidR="002321F2" w:rsidTr="00BB2E21" w14:paraId="71E3F97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31438996" w14:textId="77777777">
            <w:pPr>
              <w:rPr>
                <w:rFonts w:cs="Times New Roman"/>
                <w:color w:val="auto"/>
              </w:rPr>
            </w:pPr>
            <w:r w:rsidRPr="00CA5E0E">
              <w:rPr>
                <w:rFonts w:cs="Times New Roman"/>
                <w:color w:val="auto"/>
              </w:rPr>
              <w:sym w:font="Wingdings 2" w:char="F0A3"/>
            </w:r>
          </w:p>
        </w:tc>
        <w:tc>
          <w:tcPr>
            <w:tcW w:w="7933" w:type="dxa"/>
          </w:tcPr>
          <w:p w:rsidRPr="00CA5E0E" w:rsidR="002321F2" w:rsidP="00BB2E21" w:rsidRDefault="002321F2" w14:paraId="0701FA17" w14:textId="44537174">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Daily </w:t>
            </w:r>
            <w:r w:rsidR="0090767E">
              <w:rPr>
                <w:rFonts w:cs="Times New Roman"/>
                <w:color w:val="auto"/>
              </w:rPr>
              <w:t>[Site]</w:t>
            </w:r>
            <w:r w:rsidRPr="00CA5E0E">
              <w:rPr>
                <w:rFonts w:cs="Times New Roman"/>
                <w:color w:val="auto"/>
              </w:rPr>
              <w:t xml:space="preserve"> Pass ($/vehicle or $/individual)</w:t>
            </w:r>
          </w:p>
        </w:tc>
      </w:tr>
      <w:tr w:rsidRPr="00CA5E0E" w:rsidR="002321F2" w:rsidTr="00BB2E21" w14:paraId="325D5F3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51E6B534" w14:textId="77777777">
            <w:pPr>
              <w:rPr>
                <w:rFonts w:cs="Times New Roman"/>
                <w:color w:val="auto"/>
              </w:rPr>
            </w:pPr>
            <w:r w:rsidRPr="00CA5E0E">
              <w:rPr>
                <w:rFonts w:cs="Times New Roman"/>
                <w:color w:val="auto"/>
              </w:rPr>
              <w:sym w:font="Wingdings 2" w:char="F0A3"/>
            </w:r>
          </w:p>
        </w:tc>
        <w:tc>
          <w:tcPr>
            <w:tcW w:w="7933" w:type="dxa"/>
          </w:tcPr>
          <w:p w:rsidRPr="00CA5E0E" w:rsidR="002321F2" w:rsidP="00BB2E21" w:rsidRDefault="002321F2" w14:paraId="1AC27DB6" w14:textId="5E80268A">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Annual </w:t>
            </w:r>
            <w:r w:rsidR="0090767E">
              <w:rPr>
                <w:rFonts w:cs="Times New Roman"/>
                <w:color w:val="auto"/>
              </w:rPr>
              <w:t>[Site]</w:t>
            </w:r>
            <w:r w:rsidRPr="00CA5E0E">
              <w:rPr>
                <w:rFonts w:cs="Times New Roman"/>
                <w:color w:val="auto"/>
              </w:rPr>
              <w:t xml:space="preserve"> Pass ($/vehicle or $/individual)</w:t>
            </w:r>
          </w:p>
        </w:tc>
      </w:tr>
      <w:tr w:rsidRPr="00CA5E0E" w:rsidR="002321F2" w:rsidTr="00BB2E21" w14:paraId="15E4CF7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431AD8B6" w14:textId="77777777">
            <w:pPr>
              <w:rPr>
                <w:rFonts w:cs="Times New Roman"/>
                <w:color w:val="auto"/>
              </w:rPr>
            </w:pPr>
            <w:r w:rsidRPr="00CA5E0E">
              <w:rPr>
                <w:rFonts w:cs="Times New Roman"/>
                <w:color w:val="auto"/>
              </w:rPr>
              <w:sym w:font="Wingdings 2" w:char="F0A3"/>
            </w:r>
          </w:p>
        </w:tc>
        <w:tc>
          <w:tcPr>
            <w:tcW w:w="7933" w:type="dxa"/>
          </w:tcPr>
          <w:p w:rsidRPr="00CA5E0E" w:rsidR="002321F2" w:rsidP="00BB2E21" w:rsidRDefault="002321F2" w14:paraId="77F8912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Interagency America the Beautiful Pass</w:t>
            </w:r>
            <w:r w:rsidRPr="00CA5E0E" w:rsidDel="003C4E60">
              <w:rPr>
                <w:rFonts w:cs="Times New Roman"/>
                <w:color w:val="auto"/>
              </w:rPr>
              <w:t xml:space="preserve"> </w:t>
            </w:r>
            <w:r w:rsidRPr="00CA5E0E">
              <w:rPr>
                <w:rFonts w:cs="Times New Roman"/>
                <w:color w:val="auto"/>
              </w:rPr>
              <w:t>(Annual, Senior, Access, Military or Volunteer)</w:t>
            </w:r>
          </w:p>
        </w:tc>
      </w:tr>
      <w:tr w:rsidRPr="00CA5E0E" w:rsidR="002321F2" w:rsidTr="00BB2E21" w14:paraId="1BA5CC0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05F71944" w14:textId="77777777">
            <w:pPr>
              <w:rPr>
                <w:rFonts w:cs="Times New Roman"/>
                <w:color w:val="auto"/>
              </w:rPr>
            </w:pPr>
            <w:r w:rsidRPr="00CA5E0E">
              <w:rPr>
                <w:rFonts w:cs="Times New Roman"/>
                <w:color w:val="auto"/>
              </w:rPr>
              <w:sym w:font="Wingdings 2" w:char="F0A3"/>
            </w:r>
          </w:p>
        </w:tc>
        <w:tc>
          <w:tcPr>
            <w:tcW w:w="7933" w:type="dxa"/>
          </w:tcPr>
          <w:p w:rsidRPr="00CA5E0E" w:rsidR="002321F2" w:rsidP="00BB2E21" w:rsidRDefault="002321F2" w14:paraId="7390F8C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Fee included in tour package</w:t>
            </w:r>
          </w:p>
        </w:tc>
      </w:tr>
      <w:tr w:rsidRPr="00CA5E0E" w:rsidR="002321F2" w:rsidTr="00BB2E21" w14:paraId="27D3744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4291169D" w14:textId="77777777">
            <w:pPr>
              <w:rPr>
                <w:rFonts w:cs="Times New Roman"/>
                <w:color w:val="auto"/>
              </w:rPr>
            </w:pPr>
            <w:r w:rsidRPr="00CA5E0E">
              <w:rPr>
                <w:rFonts w:cs="Times New Roman"/>
                <w:color w:val="auto"/>
              </w:rPr>
              <w:sym w:font="Wingdings 2" w:char="F0A3"/>
            </w:r>
          </w:p>
        </w:tc>
        <w:tc>
          <w:tcPr>
            <w:tcW w:w="7933" w:type="dxa"/>
          </w:tcPr>
          <w:p w:rsidRPr="00CA5E0E" w:rsidR="002321F2" w:rsidP="00BB2E21" w:rsidRDefault="002321F2" w14:paraId="531D585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Don’t know</w:t>
            </w:r>
          </w:p>
        </w:tc>
      </w:tr>
      <w:tr w:rsidRPr="00CA5E0E" w:rsidR="002321F2" w:rsidTr="00BB2E21" w14:paraId="57D1B28B"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76216E42" w14:textId="77777777">
            <w:pPr>
              <w:rPr>
                <w:rFonts w:cs="Times New Roman"/>
                <w:color w:val="auto"/>
              </w:rPr>
            </w:pPr>
            <w:r w:rsidRPr="00CA5E0E">
              <w:rPr>
                <w:rFonts w:cs="Times New Roman"/>
                <w:color w:val="auto"/>
              </w:rPr>
              <w:sym w:font="Wingdings 2" w:char="F0A3"/>
            </w:r>
          </w:p>
        </w:tc>
        <w:tc>
          <w:tcPr>
            <w:tcW w:w="7933" w:type="dxa"/>
          </w:tcPr>
          <w:p w:rsidRPr="00CA5E0E" w:rsidR="002321F2" w:rsidP="00BB2E21" w:rsidRDefault="002321F2" w14:paraId="7B8FD45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(Please specify): _____________________________________________</w:t>
            </w:r>
          </w:p>
        </w:tc>
      </w:tr>
      <w:tr w:rsidRPr="00CA5E0E" w:rsidR="002321F2" w:rsidTr="00BB2E21" w14:paraId="7ADF0B90"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2321F2" w:rsidP="00BB2E21" w:rsidRDefault="002321F2" w14:paraId="22BB6D78" w14:textId="77777777">
            <w:pPr>
              <w:rPr>
                <w:rFonts w:cs="Times New Roman"/>
                <w:color w:val="auto"/>
              </w:rPr>
            </w:pPr>
            <w:r w:rsidRPr="00CA5E0E">
              <w:rPr>
                <w:rFonts w:cs="Times New Roman"/>
                <w:color w:val="auto"/>
              </w:rPr>
              <w:sym w:font="Wingdings 2" w:char="F0A3"/>
            </w:r>
          </w:p>
        </w:tc>
        <w:tc>
          <w:tcPr>
            <w:tcW w:w="7933" w:type="dxa"/>
          </w:tcPr>
          <w:p w:rsidRPr="00CA5E0E" w:rsidR="002321F2" w:rsidP="00BB2E21" w:rsidRDefault="002321F2" w14:paraId="0B63487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Did not pay a fee or use a pass to enter the site</w:t>
            </w:r>
          </w:p>
        </w:tc>
      </w:tr>
    </w:tbl>
    <w:p w:rsidRPr="00CA5E0E" w:rsidR="002321F2" w:rsidP="001A62B8" w:rsidRDefault="002321F2" w14:paraId="5CA3C069" w14:textId="77777777">
      <w:pPr>
        <w:pStyle w:val="Heading4"/>
        <w:numPr>
          <w:ilvl w:val="0"/>
          <w:numId w:val="83"/>
        </w:numPr>
        <w:rPr>
          <w:color w:val="auto"/>
        </w:rPr>
      </w:pPr>
    </w:p>
    <w:p w:rsidRPr="00CA5E0E" w:rsidR="002321F2" w:rsidP="002321F2" w:rsidRDefault="002321F2" w14:paraId="6EBF451D" w14:textId="77777777">
      <w:pPr>
        <w:rPr>
          <w:rFonts w:cs="Times New Roman"/>
          <w:color w:val="auto"/>
        </w:rPr>
      </w:pPr>
      <w:r w:rsidRPr="00CA5E0E">
        <w:rPr>
          <w:rFonts w:cs="Times New Roman"/>
          <w:color w:val="auto"/>
        </w:rPr>
        <w:t xml:space="preserve">If you or a member of your group paid a fee or used a pass to enter </w:t>
      </w:r>
      <w:r w:rsidRPr="00CA5E0E">
        <w:rPr>
          <w:color w:val="auto"/>
        </w:rPr>
        <w:t>[site]</w:t>
      </w:r>
      <w:r w:rsidRPr="00CA5E0E">
        <w:rPr>
          <w:rFonts w:cs="Times New Roman"/>
          <w:color w:val="auto"/>
        </w:rPr>
        <w:t>, how appropriate was the fee? (Please mark only one.)</w:t>
      </w:r>
    </w:p>
    <w:tbl>
      <w:tblPr>
        <w:tblStyle w:val="Single-itemScale"/>
        <w:tblW w:w="5000" w:type="pct"/>
        <w:tblLook w:val="04A0" w:firstRow="1" w:lastRow="0" w:firstColumn="1" w:lastColumn="0" w:noHBand="0" w:noVBand="1"/>
      </w:tblPr>
      <w:tblGrid>
        <w:gridCol w:w="1676"/>
        <w:gridCol w:w="1679"/>
        <w:gridCol w:w="1686"/>
        <w:gridCol w:w="1681"/>
        <w:gridCol w:w="1681"/>
        <w:gridCol w:w="1677"/>
      </w:tblGrid>
      <w:tr w:rsidRPr="00CA5E0E" w:rsidR="002321F2" w:rsidTr="00BB2E21" w14:paraId="59618CE8" w14:textId="77777777">
        <w:trPr>
          <w:cnfStyle w:val="100000000000" w:firstRow="1" w:lastRow="0" w:firstColumn="0" w:lastColumn="0" w:oddVBand="0" w:evenVBand="0" w:oddHBand="0" w:evenHBand="0" w:firstRowFirstColumn="0" w:firstRowLastColumn="0" w:lastRowFirstColumn="0" w:lastRowLastColumn="0"/>
        </w:trPr>
        <w:tc>
          <w:tcPr>
            <w:tcW w:w="1676" w:type="dxa"/>
          </w:tcPr>
          <w:p w:rsidRPr="00CA5E0E" w:rsidR="002321F2" w:rsidP="00BB2E21" w:rsidRDefault="002321F2" w14:paraId="3ACB57FB" w14:textId="77777777">
            <w:pPr>
              <w:rPr>
                <w:color w:val="auto"/>
              </w:rPr>
            </w:pPr>
            <w:r w:rsidRPr="00CA5E0E">
              <w:rPr>
                <w:color w:val="auto"/>
              </w:rPr>
              <w:t>Far too low</w:t>
            </w:r>
          </w:p>
        </w:tc>
        <w:tc>
          <w:tcPr>
            <w:tcW w:w="1679" w:type="dxa"/>
          </w:tcPr>
          <w:p w:rsidRPr="00CA5E0E" w:rsidR="002321F2" w:rsidP="00BB2E21" w:rsidRDefault="002321F2" w14:paraId="25FB0822" w14:textId="77777777">
            <w:pPr>
              <w:rPr>
                <w:color w:val="auto"/>
              </w:rPr>
            </w:pPr>
            <w:r w:rsidRPr="00CA5E0E">
              <w:rPr>
                <w:color w:val="auto"/>
              </w:rPr>
              <w:t>Too low</w:t>
            </w:r>
          </w:p>
        </w:tc>
        <w:tc>
          <w:tcPr>
            <w:tcW w:w="1686" w:type="dxa"/>
          </w:tcPr>
          <w:p w:rsidRPr="00CA5E0E" w:rsidR="002321F2" w:rsidP="00BB2E21" w:rsidRDefault="002321F2" w14:paraId="2A73D2ED" w14:textId="77777777">
            <w:pPr>
              <w:rPr>
                <w:color w:val="auto"/>
              </w:rPr>
            </w:pPr>
            <w:r w:rsidRPr="00CA5E0E">
              <w:rPr>
                <w:color w:val="auto"/>
              </w:rPr>
              <w:t>About right</w:t>
            </w:r>
          </w:p>
        </w:tc>
        <w:tc>
          <w:tcPr>
            <w:tcW w:w="1681" w:type="dxa"/>
          </w:tcPr>
          <w:p w:rsidRPr="00CA5E0E" w:rsidR="002321F2" w:rsidP="00BB2E21" w:rsidRDefault="002321F2" w14:paraId="386F8805" w14:textId="77777777">
            <w:pPr>
              <w:rPr>
                <w:color w:val="auto"/>
              </w:rPr>
            </w:pPr>
            <w:r w:rsidRPr="00CA5E0E">
              <w:rPr>
                <w:color w:val="auto"/>
              </w:rPr>
              <w:t>Too high</w:t>
            </w:r>
          </w:p>
        </w:tc>
        <w:tc>
          <w:tcPr>
            <w:tcW w:w="1681" w:type="dxa"/>
          </w:tcPr>
          <w:p w:rsidRPr="00CA5E0E" w:rsidR="002321F2" w:rsidP="00BB2E21" w:rsidRDefault="002321F2" w14:paraId="29C1EAF4" w14:textId="77777777">
            <w:pPr>
              <w:rPr>
                <w:color w:val="auto"/>
              </w:rPr>
            </w:pPr>
            <w:r w:rsidRPr="00CA5E0E">
              <w:rPr>
                <w:color w:val="auto"/>
              </w:rPr>
              <w:t>Far too high</w:t>
            </w:r>
          </w:p>
        </w:tc>
        <w:tc>
          <w:tcPr>
            <w:tcW w:w="1677" w:type="dxa"/>
          </w:tcPr>
          <w:p w:rsidRPr="00CA5E0E" w:rsidR="002321F2" w:rsidP="00BB2E21" w:rsidRDefault="002321F2" w14:paraId="0F5F62E4" w14:textId="77777777">
            <w:pPr>
              <w:rPr>
                <w:color w:val="auto"/>
              </w:rPr>
            </w:pPr>
            <w:r w:rsidRPr="00CA5E0E">
              <w:rPr>
                <w:color w:val="auto"/>
              </w:rPr>
              <w:t>Did not pay a fee</w:t>
            </w:r>
          </w:p>
        </w:tc>
      </w:tr>
      <w:tr w:rsidRPr="00CA5E0E" w:rsidR="002321F2" w:rsidTr="00BB2E21" w14:paraId="09E8BF88" w14:textId="77777777">
        <w:tc>
          <w:tcPr>
            <w:tcW w:w="1676" w:type="dxa"/>
          </w:tcPr>
          <w:p w:rsidRPr="00CA5E0E" w:rsidR="002321F2" w:rsidP="00BB2E21" w:rsidRDefault="002321F2" w14:paraId="0E679672" w14:textId="77777777">
            <w:pPr>
              <w:rPr>
                <w:color w:val="auto"/>
              </w:rPr>
            </w:pPr>
            <w:r w:rsidRPr="00CA5E0E">
              <w:rPr>
                <w:color w:val="auto"/>
              </w:rPr>
              <w:sym w:font="Wingdings" w:char="F072"/>
            </w:r>
          </w:p>
        </w:tc>
        <w:tc>
          <w:tcPr>
            <w:tcW w:w="1679" w:type="dxa"/>
          </w:tcPr>
          <w:p w:rsidRPr="00CA5E0E" w:rsidR="002321F2" w:rsidP="00BB2E21" w:rsidRDefault="002321F2" w14:paraId="3703580D" w14:textId="77777777">
            <w:pPr>
              <w:rPr>
                <w:color w:val="auto"/>
              </w:rPr>
            </w:pPr>
            <w:r w:rsidRPr="00CA5E0E">
              <w:rPr>
                <w:color w:val="auto"/>
              </w:rPr>
              <w:sym w:font="Wingdings" w:char="F072"/>
            </w:r>
          </w:p>
        </w:tc>
        <w:tc>
          <w:tcPr>
            <w:tcW w:w="1686" w:type="dxa"/>
          </w:tcPr>
          <w:p w:rsidRPr="00CA5E0E" w:rsidR="002321F2" w:rsidP="00BB2E21" w:rsidRDefault="002321F2" w14:paraId="1655ACE3" w14:textId="77777777">
            <w:pPr>
              <w:rPr>
                <w:color w:val="auto"/>
              </w:rPr>
            </w:pPr>
            <w:r w:rsidRPr="00CA5E0E">
              <w:rPr>
                <w:color w:val="auto"/>
              </w:rPr>
              <w:sym w:font="Wingdings" w:char="F072"/>
            </w:r>
          </w:p>
        </w:tc>
        <w:tc>
          <w:tcPr>
            <w:tcW w:w="1681" w:type="dxa"/>
          </w:tcPr>
          <w:p w:rsidRPr="00CA5E0E" w:rsidR="002321F2" w:rsidP="00BB2E21" w:rsidRDefault="002321F2" w14:paraId="6FD642D9" w14:textId="77777777">
            <w:pPr>
              <w:rPr>
                <w:color w:val="auto"/>
              </w:rPr>
            </w:pPr>
            <w:r w:rsidRPr="00CA5E0E">
              <w:rPr>
                <w:color w:val="auto"/>
              </w:rPr>
              <w:sym w:font="Wingdings" w:char="F072"/>
            </w:r>
          </w:p>
        </w:tc>
        <w:tc>
          <w:tcPr>
            <w:tcW w:w="1681" w:type="dxa"/>
          </w:tcPr>
          <w:p w:rsidRPr="00CA5E0E" w:rsidR="002321F2" w:rsidP="00BB2E21" w:rsidRDefault="002321F2" w14:paraId="09CF7C7E" w14:textId="77777777">
            <w:pPr>
              <w:rPr>
                <w:color w:val="auto"/>
              </w:rPr>
            </w:pPr>
            <w:r w:rsidRPr="00CA5E0E">
              <w:rPr>
                <w:color w:val="auto"/>
              </w:rPr>
              <w:sym w:font="Wingdings" w:char="F072"/>
            </w:r>
          </w:p>
        </w:tc>
        <w:tc>
          <w:tcPr>
            <w:tcW w:w="1677" w:type="dxa"/>
          </w:tcPr>
          <w:p w:rsidRPr="00CA5E0E" w:rsidR="002321F2" w:rsidP="00BB2E21" w:rsidRDefault="002321F2" w14:paraId="77E79269" w14:textId="77777777">
            <w:pPr>
              <w:rPr>
                <w:color w:val="auto"/>
              </w:rPr>
            </w:pPr>
            <w:r w:rsidRPr="00CA5E0E">
              <w:rPr>
                <w:color w:val="auto"/>
              </w:rPr>
              <w:sym w:font="Wingdings" w:char="F072"/>
            </w:r>
          </w:p>
        </w:tc>
      </w:tr>
    </w:tbl>
    <w:p w:rsidRPr="00CA5E0E" w:rsidR="002321F2" w:rsidP="001A62B8" w:rsidRDefault="002321F2" w14:paraId="410881C6" w14:textId="77777777">
      <w:pPr>
        <w:pStyle w:val="Heading4"/>
        <w:numPr>
          <w:ilvl w:val="0"/>
          <w:numId w:val="83"/>
        </w:numPr>
        <w:rPr>
          <w:color w:val="auto"/>
        </w:rPr>
      </w:pPr>
    </w:p>
    <w:p w:rsidRPr="00CA5E0E" w:rsidR="002321F2" w:rsidP="002321F2" w:rsidRDefault="002321F2" w14:paraId="7E6759B3" w14:textId="77777777">
      <w:pPr>
        <w:rPr>
          <w:rFonts w:cs="Times New Roman"/>
          <w:color w:val="auto"/>
        </w:rPr>
      </w:pPr>
      <w:r w:rsidRPr="00CA5E0E">
        <w:rPr>
          <w:rFonts w:cs="Times New Roman"/>
          <w:color w:val="auto"/>
        </w:rPr>
        <w:t>Please indicate whether you disagree or agree with the following statement. (</w:t>
      </w:r>
      <w:r w:rsidRPr="00CA5E0E">
        <w:rPr>
          <w:rFonts w:cs="Times New Roman"/>
          <w:i/>
          <w:color w:val="auto"/>
        </w:rPr>
        <w:t xml:space="preserve">Please mark </w:t>
      </w:r>
      <w:r w:rsidRPr="00CA5E0E">
        <w:rPr>
          <w:rFonts w:cs="Times New Roman"/>
          <w:b/>
          <w:i/>
          <w:color w:val="auto"/>
          <w:u w:val="single"/>
        </w:rPr>
        <w:t>only one</w:t>
      </w:r>
      <w:r w:rsidRPr="00CA5E0E">
        <w:rPr>
          <w:rFonts w:cs="Times New Roman"/>
          <w:b/>
          <w:i/>
          <w:color w:val="auto"/>
        </w:rPr>
        <w:t>.</w:t>
      </w:r>
      <w:r w:rsidRPr="00CA5E0E">
        <w:rPr>
          <w:rFonts w:cs="Times New Roman"/>
          <w:color w:val="auto"/>
        </w:rPr>
        <w:t>)</w:t>
      </w:r>
    </w:p>
    <w:p w:rsidRPr="00CA5E0E" w:rsidR="002321F2" w:rsidP="002321F2" w:rsidRDefault="002321F2" w14:paraId="5DE920E3" w14:textId="77777777">
      <w:pPr>
        <w:rPr>
          <w:rFonts w:cs="Times New Roman"/>
          <w:color w:val="auto"/>
        </w:rPr>
      </w:pPr>
    </w:p>
    <w:p w:rsidRPr="00CA5E0E" w:rsidR="002321F2" w:rsidP="002321F2" w:rsidRDefault="002321F2" w14:paraId="539F7DDA" w14:textId="77777777">
      <w:pPr>
        <w:rPr>
          <w:rFonts w:cs="Times New Roman"/>
          <w:color w:val="auto"/>
        </w:rPr>
      </w:pPr>
      <w:r w:rsidRPr="00CA5E0E">
        <w:rPr>
          <w:rFonts w:cs="Times New Roman"/>
          <w:color w:val="auto"/>
        </w:rPr>
        <w:t>The value of the recreation opportunities and services I experienced at this [location/site] was at least equal to the fee I paid.</w:t>
      </w:r>
    </w:p>
    <w:tbl>
      <w:tblPr>
        <w:tblStyle w:val="Single-itemScale"/>
        <w:tblW w:w="4962" w:type="pct"/>
        <w:tblLook w:val="04A0" w:firstRow="1" w:lastRow="0" w:firstColumn="1" w:lastColumn="0" w:noHBand="0" w:noVBand="1"/>
      </w:tblPr>
      <w:tblGrid>
        <w:gridCol w:w="1671"/>
        <w:gridCol w:w="1673"/>
        <w:gridCol w:w="1671"/>
        <w:gridCol w:w="1663"/>
        <w:gridCol w:w="1672"/>
        <w:gridCol w:w="1653"/>
      </w:tblGrid>
      <w:tr w:rsidRPr="00CA5E0E" w:rsidR="002321F2" w:rsidTr="00BB2E21" w14:paraId="573A2EAC" w14:textId="77777777">
        <w:trPr>
          <w:cnfStyle w:val="100000000000" w:firstRow="1" w:lastRow="0" w:firstColumn="0" w:lastColumn="0" w:oddVBand="0" w:evenVBand="0" w:oddHBand="0" w:evenHBand="0" w:firstRowFirstColumn="0" w:firstRowLastColumn="0" w:lastRowFirstColumn="0" w:lastRowLastColumn="0"/>
          <w:trHeight w:val="261"/>
        </w:trPr>
        <w:tc>
          <w:tcPr>
            <w:tcW w:w="1671" w:type="dxa"/>
          </w:tcPr>
          <w:p w:rsidRPr="00CA5E0E" w:rsidR="002321F2" w:rsidP="00BB2E21" w:rsidRDefault="002321F2" w14:paraId="28AC08C9" w14:textId="77777777">
            <w:pPr>
              <w:rPr>
                <w:color w:val="auto"/>
              </w:rPr>
            </w:pPr>
            <w:r w:rsidRPr="00CA5E0E">
              <w:rPr>
                <w:color w:val="auto"/>
              </w:rPr>
              <w:t>Strongly</w:t>
            </w:r>
            <w:r w:rsidRPr="00CA5E0E">
              <w:rPr>
                <w:color w:val="auto"/>
              </w:rPr>
              <w:br/>
              <w:t>disagree</w:t>
            </w:r>
          </w:p>
        </w:tc>
        <w:tc>
          <w:tcPr>
            <w:tcW w:w="1673" w:type="dxa"/>
          </w:tcPr>
          <w:p w:rsidRPr="00CA5E0E" w:rsidR="002321F2" w:rsidP="00BB2E21" w:rsidRDefault="002321F2" w14:paraId="6AD9D2C5" w14:textId="77777777">
            <w:pPr>
              <w:rPr>
                <w:color w:val="auto"/>
              </w:rPr>
            </w:pPr>
            <w:r w:rsidRPr="00CA5E0E">
              <w:rPr>
                <w:color w:val="auto"/>
              </w:rPr>
              <w:t>Disagree</w:t>
            </w:r>
          </w:p>
        </w:tc>
        <w:tc>
          <w:tcPr>
            <w:tcW w:w="1671" w:type="dxa"/>
          </w:tcPr>
          <w:p w:rsidRPr="00CA5E0E" w:rsidR="002321F2" w:rsidP="00BB2E21" w:rsidRDefault="002321F2" w14:paraId="4177C1E8" w14:textId="77777777">
            <w:pPr>
              <w:rPr>
                <w:color w:val="auto"/>
              </w:rPr>
            </w:pPr>
            <w:r w:rsidRPr="00CA5E0E">
              <w:rPr>
                <w:color w:val="auto"/>
              </w:rPr>
              <w:t>Neither agree</w:t>
            </w:r>
            <w:r w:rsidRPr="00CA5E0E">
              <w:rPr>
                <w:color w:val="auto"/>
              </w:rPr>
              <w:br/>
              <w:t>or disagree</w:t>
            </w:r>
          </w:p>
        </w:tc>
        <w:tc>
          <w:tcPr>
            <w:tcW w:w="1663" w:type="dxa"/>
          </w:tcPr>
          <w:p w:rsidRPr="00CA5E0E" w:rsidR="002321F2" w:rsidP="00BB2E21" w:rsidRDefault="002321F2" w14:paraId="2A56C251" w14:textId="77777777">
            <w:pPr>
              <w:rPr>
                <w:color w:val="auto"/>
              </w:rPr>
            </w:pPr>
            <w:r w:rsidRPr="00CA5E0E">
              <w:rPr>
                <w:color w:val="auto"/>
              </w:rPr>
              <w:t>Agree</w:t>
            </w:r>
          </w:p>
        </w:tc>
        <w:tc>
          <w:tcPr>
            <w:tcW w:w="1672" w:type="dxa"/>
          </w:tcPr>
          <w:p w:rsidRPr="00CA5E0E" w:rsidR="002321F2" w:rsidP="00BB2E21" w:rsidRDefault="002321F2" w14:paraId="5D695984" w14:textId="77777777">
            <w:pPr>
              <w:rPr>
                <w:color w:val="auto"/>
              </w:rPr>
            </w:pPr>
            <w:r w:rsidRPr="00CA5E0E">
              <w:rPr>
                <w:color w:val="auto"/>
              </w:rPr>
              <w:t>Strongly</w:t>
            </w:r>
            <w:r w:rsidRPr="00CA5E0E">
              <w:rPr>
                <w:color w:val="auto"/>
              </w:rPr>
              <w:br/>
              <w:t>agree</w:t>
            </w:r>
          </w:p>
        </w:tc>
        <w:tc>
          <w:tcPr>
            <w:tcW w:w="1653" w:type="dxa"/>
          </w:tcPr>
          <w:p w:rsidRPr="00CA5E0E" w:rsidR="002321F2" w:rsidP="00BB2E21" w:rsidRDefault="002321F2" w14:paraId="2D9C10B8" w14:textId="77777777">
            <w:pPr>
              <w:rPr>
                <w:color w:val="auto"/>
              </w:rPr>
            </w:pPr>
            <w:r w:rsidRPr="00CA5E0E">
              <w:rPr>
                <w:color w:val="auto"/>
              </w:rPr>
              <w:t>Did not pay a fee</w:t>
            </w:r>
          </w:p>
        </w:tc>
      </w:tr>
      <w:tr w:rsidRPr="00CA5E0E" w:rsidR="002321F2" w:rsidTr="00BB2E21" w14:paraId="150BD716" w14:textId="77777777">
        <w:trPr>
          <w:trHeight w:val="261"/>
        </w:trPr>
        <w:tc>
          <w:tcPr>
            <w:tcW w:w="1671" w:type="dxa"/>
          </w:tcPr>
          <w:p w:rsidRPr="00CA5E0E" w:rsidR="002321F2" w:rsidP="00BB2E21" w:rsidRDefault="002321F2" w14:paraId="6E1D4F6D" w14:textId="77777777">
            <w:pPr>
              <w:rPr>
                <w:color w:val="auto"/>
              </w:rPr>
            </w:pPr>
            <w:r w:rsidRPr="00CA5E0E">
              <w:rPr>
                <w:color w:val="auto"/>
              </w:rPr>
              <w:sym w:font="Wingdings" w:char="F072"/>
            </w:r>
          </w:p>
        </w:tc>
        <w:tc>
          <w:tcPr>
            <w:tcW w:w="1673" w:type="dxa"/>
          </w:tcPr>
          <w:p w:rsidRPr="00CA5E0E" w:rsidR="002321F2" w:rsidP="00BB2E21" w:rsidRDefault="002321F2" w14:paraId="757D0BB8" w14:textId="77777777">
            <w:pPr>
              <w:rPr>
                <w:color w:val="auto"/>
              </w:rPr>
            </w:pPr>
            <w:r w:rsidRPr="00CA5E0E">
              <w:rPr>
                <w:color w:val="auto"/>
              </w:rPr>
              <w:sym w:font="Wingdings" w:char="F072"/>
            </w:r>
          </w:p>
        </w:tc>
        <w:tc>
          <w:tcPr>
            <w:tcW w:w="1671" w:type="dxa"/>
          </w:tcPr>
          <w:p w:rsidRPr="00CA5E0E" w:rsidR="002321F2" w:rsidP="00BB2E21" w:rsidRDefault="002321F2" w14:paraId="59378D40" w14:textId="77777777">
            <w:pPr>
              <w:rPr>
                <w:color w:val="auto"/>
              </w:rPr>
            </w:pPr>
            <w:r w:rsidRPr="00CA5E0E">
              <w:rPr>
                <w:color w:val="auto"/>
              </w:rPr>
              <w:sym w:font="Wingdings" w:char="F072"/>
            </w:r>
          </w:p>
        </w:tc>
        <w:tc>
          <w:tcPr>
            <w:tcW w:w="1663" w:type="dxa"/>
          </w:tcPr>
          <w:p w:rsidRPr="00CA5E0E" w:rsidR="002321F2" w:rsidP="00BB2E21" w:rsidRDefault="002321F2" w14:paraId="4332B062" w14:textId="77777777">
            <w:pPr>
              <w:rPr>
                <w:color w:val="auto"/>
              </w:rPr>
            </w:pPr>
            <w:r w:rsidRPr="00CA5E0E">
              <w:rPr>
                <w:color w:val="auto"/>
              </w:rPr>
              <w:sym w:font="Wingdings" w:char="F072"/>
            </w:r>
          </w:p>
        </w:tc>
        <w:tc>
          <w:tcPr>
            <w:tcW w:w="1672" w:type="dxa"/>
          </w:tcPr>
          <w:p w:rsidRPr="00CA5E0E" w:rsidR="002321F2" w:rsidP="00BB2E21" w:rsidRDefault="002321F2" w14:paraId="0AA57B2B" w14:textId="77777777">
            <w:pPr>
              <w:rPr>
                <w:color w:val="auto"/>
              </w:rPr>
            </w:pPr>
            <w:r w:rsidRPr="00CA5E0E">
              <w:rPr>
                <w:color w:val="auto"/>
              </w:rPr>
              <w:sym w:font="Wingdings" w:char="F072"/>
            </w:r>
          </w:p>
        </w:tc>
        <w:tc>
          <w:tcPr>
            <w:tcW w:w="1653" w:type="dxa"/>
          </w:tcPr>
          <w:p w:rsidRPr="00CA5E0E" w:rsidR="002321F2" w:rsidP="00BB2E21" w:rsidRDefault="002321F2" w14:paraId="0972D2C0" w14:textId="77777777">
            <w:pPr>
              <w:rPr>
                <w:color w:val="auto"/>
              </w:rPr>
            </w:pPr>
            <w:r w:rsidRPr="00CA5E0E">
              <w:rPr>
                <w:color w:val="auto"/>
              </w:rPr>
              <w:sym w:font="Wingdings" w:char="F072"/>
            </w:r>
          </w:p>
        </w:tc>
      </w:tr>
    </w:tbl>
    <w:p w:rsidRPr="00CA5E0E" w:rsidR="002321F2" w:rsidP="001A62B8" w:rsidRDefault="002321F2" w14:paraId="57EBFAD7" w14:textId="77777777">
      <w:pPr>
        <w:pStyle w:val="Heading4"/>
        <w:numPr>
          <w:ilvl w:val="0"/>
          <w:numId w:val="83"/>
        </w:numPr>
        <w:rPr>
          <w:color w:val="auto"/>
        </w:rPr>
      </w:pPr>
    </w:p>
    <w:p w:rsidRPr="00CA5E0E" w:rsidR="002321F2" w:rsidP="002321F2" w:rsidRDefault="002321F2" w14:paraId="7C5C446F" w14:textId="77777777">
      <w:pPr>
        <w:rPr>
          <w:rFonts w:cs="Times New Roman"/>
          <w:color w:val="auto"/>
          <w:lang w:bidi="en-US"/>
        </w:rPr>
      </w:pPr>
      <w:r w:rsidRPr="00CA5E0E">
        <w:rPr>
          <w:rFonts w:cs="Times New Roman"/>
          <w:color w:val="auto"/>
          <w:lang w:bidi="en-US"/>
        </w:rPr>
        <w:t>People purchase Federal Recreational Land Passes for many reasons. Please look at the list of possible reasons below and select as many as apply to you.</w:t>
      </w:r>
    </w:p>
    <w:p w:rsidRPr="00CA5E0E" w:rsidR="002321F2" w:rsidP="002321F2" w:rsidRDefault="002321F2" w14:paraId="7ABA6177" w14:textId="77777777">
      <w:pPr>
        <w:rPr>
          <w:rFonts w:cs="Times New Roman"/>
          <w:color w:val="auto"/>
          <w:lang w:bidi="en-US"/>
        </w:rPr>
      </w:pPr>
    </w:p>
    <w:p w:rsidRPr="00CA5E0E" w:rsidR="002321F2" w:rsidP="002321F2" w:rsidRDefault="002321F2" w14:paraId="5B3A0ED6" w14:textId="77777777">
      <w:pPr>
        <w:rPr>
          <w:color w:val="auto"/>
          <w:lang w:bidi="en-US"/>
        </w:rPr>
      </w:pPr>
      <w:r w:rsidRPr="00CA5E0E">
        <w:rPr>
          <w:color w:val="auto"/>
          <w:lang w:bidi="en-US"/>
        </w:rPr>
        <w:t>I purchased a pass…</w:t>
      </w:r>
    </w:p>
    <w:p w:rsidRPr="00CA5E0E" w:rsidR="002321F2" w:rsidP="002321F2" w:rsidRDefault="002321F2" w14:paraId="5D580447" w14:textId="77777777">
      <w:pPr>
        <w:rPr>
          <w:rFonts w:cs="Times New Roman"/>
          <w:color w:val="auto"/>
          <w:lang w:bidi="en-US"/>
        </w:rPr>
      </w:pPr>
      <w:r w:rsidRPr="00CA5E0E">
        <w:rPr>
          <w:rFonts w:cs="Times New Roman"/>
          <w:color w:val="auto"/>
        </w:rPr>
        <w:sym w:font="Wingdings 2" w:char="F0A3"/>
      </w:r>
      <w:r w:rsidRPr="00CA5E0E">
        <w:rPr>
          <w:rFonts w:cs="Times New Roman"/>
          <w:color w:val="auto"/>
        </w:rPr>
        <w:t xml:space="preserve"> </w:t>
      </w:r>
      <w:r w:rsidRPr="00CA5E0E">
        <w:rPr>
          <w:rFonts w:cs="Times New Roman"/>
          <w:color w:val="auto"/>
          <w:lang w:bidi="en-US"/>
        </w:rPr>
        <w:t>To save money</w:t>
      </w:r>
    </w:p>
    <w:p w:rsidRPr="00CA5E0E" w:rsidR="002321F2" w:rsidP="002321F2" w:rsidRDefault="002321F2" w14:paraId="14A8FE26" w14:textId="77777777">
      <w:pPr>
        <w:rPr>
          <w:rFonts w:cs="Times New Roman"/>
          <w:color w:val="auto"/>
          <w:lang w:bidi="en-US"/>
        </w:rPr>
      </w:pPr>
      <w:r w:rsidRPr="00CA5E0E">
        <w:rPr>
          <w:rFonts w:cs="Times New Roman"/>
          <w:color w:val="auto"/>
        </w:rPr>
        <w:sym w:font="Wingdings 2" w:char="F0A3"/>
      </w:r>
      <w:r w:rsidRPr="00CA5E0E">
        <w:rPr>
          <w:rFonts w:cs="Times New Roman"/>
          <w:color w:val="auto"/>
        </w:rPr>
        <w:t xml:space="preserve"> </w:t>
      </w:r>
      <w:r w:rsidRPr="00CA5E0E">
        <w:rPr>
          <w:rFonts w:cs="Times New Roman"/>
          <w:color w:val="auto"/>
          <w:lang w:bidi="en-US"/>
        </w:rPr>
        <w:t>Because it is convenient to use</w:t>
      </w:r>
    </w:p>
    <w:p w:rsidRPr="00CA5E0E" w:rsidR="002321F2" w:rsidP="002321F2" w:rsidRDefault="002321F2" w14:paraId="322AAFED" w14:textId="77777777">
      <w:pPr>
        <w:rPr>
          <w:rFonts w:cs="Times New Roman"/>
          <w:color w:val="auto"/>
          <w:lang w:bidi="en-US"/>
        </w:rPr>
      </w:pPr>
      <w:r w:rsidRPr="00CA5E0E">
        <w:rPr>
          <w:rFonts w:cs="Times New Roman"/>
          <w:color w:val="auto"/>
        </w:rPr>
        <w:sym w:font="Wingdings 2" w:char="F0A3"/>
      </w:r>
      <w:r w:rsidRPr="00CA5E0E">
        <w:rPr>
          <w:rFonts w:cs="Times New Roman"/>
          <w:color w:val="auto"/>
        </w:rPr>
        <w:t xml:space="preserve"> </w:t>
      </w:r>
      <w:r w:rsidRPr="00CA5E0E">
        <w:rPr>
          <w:rFonts w:cs="Times New Roman"/>
          <w:color w:val="auto"/>
          <w:lang w:bidi="en-US"/>
        </w:rPr>
        <w:t>Because it is convenient to buy</w:t>
      </w:r>
    </w:p>
    <w:p w:rsidRPr="00CA5E0E" w:rsidR="002321F2" w:rsidP="002321F2" w:rsidRDefault="002321F2" w14:paraId="2AABF2D0" w14:textId="77777777">
      <w:pPr>
        <w:rPr>
          <w:rFonts w:cs="Times New Roman"/>
          <w:color w:val="auto"/>
          <w:lang w:bidi="en-US"/>
        </w:rPr>
      </w:pPr>
      <w:r w:rsidRPr="00CA5E0E">
        <w:rPr>
          <w:rFonts w:cs="Times New Roman"/>
          <w:color w:val="auto"/>
        </w:rPr>
        <w:sym w:font="Wingdings 2" w:char="F0A3"/>
      </w:r>
      <w:r w:rsidRPr="00CA5E0E">
        <w:rPr>
          <w:rFonts w:cs="Times New Roman"/>
          <w:color w:val="auto"/>
        </w:rPr>
        <w:t xml:space="preserve"> </w:t>
      </w:r>
      <w:r w:rsidRPr="00CA5E0E">
        <w:rPr>
          <w:rFonts w:cs="Times New Roman"/>
          <w:color w:val="auto"/>
          <w:lang w:bidi="en-US"/>
        </w:rPr>
        <w:t>To support federal lands conservation</w:t>
      </w:r>
    </w:p>
    <w:p w:rsidRPr="00CA5E0E" w:rsidR="002321F2" w:rsidP="002321F2" w:rsidRDefault="002321F2" w14:paraId="218ED5A1" w14:textId="77777777">
      <w:pPr>
        <w:rPr>
          <w:rFonts w:cs="Times New Roman"/>
          <w:color w:val="auto"/>
          <w:lang w:bidi="en-US"/>
        </w:rPr>
      </w:pPr>
      <w:r w:rsidRPr="00CA5E0E">
        <w:rPr>
          <w:rFonts w:cs="Times New Roman"/>
          <w:color w:val="auto"/>
        </w:rPr>
        <w:sym w:font="Wingdings 2" w:char="F0A3"/>
      </w:r>
      <w:r w:rsidRPr="00CA5E0E">
        <w:rPr>
          <w:rFonts w:cs="Times New Roman"/>
          <w:color w:val="auto"/>
        </w:rPr>
        <w:t xml:space="preserve"> </w:t>
      </w:r>
      <w:r w:rsidRPr="00CA5E0E">
        <w:rPr>
          <w:rFonts w:cs="Times New Roman"/>
          <w:color w:val="auto"/>
          <w:lang w:bidi="en-US"/>
        </w:rPr>
        <w:t>As a keepsake</w:t>
      </w:r>
    </w:p>
    <w:p w:rsidRPr="00CA5E0E" w:rsidR="002321F2" w:rsidP="002321F2" w:rsidRDefault="002321F2" w14:paraId="7FA64093"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reason (Please specify): __________________</w:t>
      </w:r>
    </w:p>
    <w:bookmarkEnd w:id="84"/>
    <w:p w:rsidRPr="00CA5E0E" w:rsidR="002321F2" w:rsidP="001A62B8" w:rsidRDefault="002321F2" w14:paraId="5248E14E" w14:textId="77777777">
      <w:pPr>
        <w:pStyle w:val="Heading4"/>
        <w:numPr>
          <w:ilvl w:val="0"/>
          <w:numId w:val="83"/>
        </w:numPr>
        <w:rPr>
          <w:color w:val="auto"/>
        </w:rPr>
      </w:pPr>
    </w:p>
    <w:p w:rsidRPr="00CA5E0E" w:rsidR="002321F2" w:rsidP="002321F2" w:rsidRDefault="002321F2" w14:paraId="50F85FE7" w14:textId="77777777">
      <w:pPr>
        <w:rPr>
          <w:rFonts w:cs="Times New Roman"/>
          <w:color w:val="auto"/>
        </w:rPr>
      </w:pPr>
      <w:r w:rsidRPr="00CA5E0E">
        <w:rPr>
          <w:rFonts w:cs="Times New Roman"/>
          <w:color w:val="auto"/>
        </w:rPr>
        <w:t>Currently there is an entrance fee of $X to enter [site]. How much more would you be willing to pay if the additional funds went towards the following amenities? (</w:t>
      </w:r>
      <w:proofErr w:type="gramStart"/>
      <w:r w:rsidRPr="00CA5E0E">
        <w:rPr>
          <w:rFonts w:cs="Times New Roman"/>
          <w:color w:val="auto"/>
        </w:rPr>
        <w:t>if</w:t>
      </w:r>
      <w:proofErr w:type="gramEnd"/>
      <w:r w:rsidRPr="00CA5E0E">
        <w:rPr>
          <w:rFonts w:cs="Times New Roman"/>
          <w:color w:val="auto"/>
        </w:rPr>
        <w:t xml:space="preserve"> $0 please enter 0)</w:t>
      </w:r>
    </w:p>
    <w:tbl>
      <w:tblPr>
        <w:tblStyle w:val="Checkbox"/>
        <w:tblW w:w="0" w:type="auto"/>
        <w:tblLook w:val="04A0" w:firstRow="1" w:lastRow="0" w:firstColumn="1" w:lastColumn="0" w:noHBand="0" w:noVBand="1"/>
      </w:tblPr>
      <w:tblGrid>
        <w:gridCol w:w="4585"/>
        <w:gridCol w:w="1103"/>
      </w:tblGrid>
      <w:tr w:rsidRPr="00CA5E0E" w:rsidR="002321F2" w:rsidTr="00BB2E21" w14:paraId="69182A64" w14:textId="77777777">
        <w:tc>
          <w:tcPr>
            <w:cnfStyle w:val="001000000000" w:firstRow="0" w:lastRow="0" w:firstColumn="1" w:lastColumn="0" w:oddVBand="0" w:evenVBand="0" w:oddHBand="0" w:evenHBand="0" w:firstRowFirstColumn="0" w:firstRowLastColumn="0" w:lastRowFirstColumn="0" w:lastRowLastColumn="0"/>
            <w:tcW w:w="4585" w:type="dxa"/>
          </w:tcPr>
          <w:p w:rsidRPr="00CA5E0E" w:rsidR="002321F2" w:rsidP="00BB2E21" w:rsidRDefault="002321F2" w14:paraId="6383F057" w14:textId="77777777">
            <w:pPr>
              <w:widowControl w:val="0"/>
              <w:autoSpaceDE w:val="0"/>
              <w:autoSpaceDN w:val="0"/>
              <w:adjustRightInd w:val="0"/>
              <w:spacing w:before="120"/>
              <w:textAlignment w:val="center"/>
              <w:rPr>
                <w:rFonts w:cs="Times New Roman"/>
                <w:bCs/>
                <w:color w:val="auto"/>
              </w:rPr>
            </w:pPr>
            <w:r w:rsidRPr="00CA5E0E">
              <w:rPr>
                <w:rFonts w:cs="Times New Roman"/>
                <w:bCs/>
                <w:color w:val="auto"/>
              </w:rPr>
              <w:t>[site-specific options]</w:t>
            </w:r>
          </w:p>
        </w:tc>
        <w:tc>
          <w:tcPr>
            <w:tcW w:w="1103" w:type="dxa"/>
          </w:tcPr>
          <w:p w:rsidRPr="00CA5E0E" w:rsidR="002321F2" w:rsidP="00BB2E21" w:rsidRDefault="002321F2" w14:paraId="57A82820" w14:textId="77777777">
            <w:pPr>
              <w:widowControl w:val="0"/>
              <w:autoSpaceDE w:val="0"/>
              <w:autoSpaceDN w:val="0"/>
              <w:adjustRightInd w:val="0"/>
              <w:spacing w:before="120"/>
              <w:textAlignment w:val="center"/>
              <w:cnfStyle w:val="000000000000" w:firstRow="0" w:lastRow="0" w:firstColumn="0" w:lastColumn="0" w:oddVBand="0" w:evenVBand="0" w:oddHBand="0" w:evenHBand="0" w:firstRowFirstColumn="0" w:firstRowLastColumn="0" w:lastRowFirstColumn="0" w:lastRowLastColumn="0"/>
              <w:rPr>
                <w:rFonts w:cs="Times New Roman"/>
                <w:b/>
                <w:bCs/>
                <w:color w:val="auto"/>
              </w:rPr>
            </w:pPr>
            <w:r w:rsidRPr="00CA5E0E">
              <w:rPr>
                <w:rFonts w:cs="Times New Roman"/>
                <w:bCs/>
                <w:color w:val="auto"/>
              </w:rPr>
              <w:t>$ _______</w:t>
            </w:r>
          </w:p>
        </w:tc>
      </w:tr>
      <w:tr w:rsidRPr="00CA5E0E" w:rsidR="002321F2" w:rsidTr="00BB2E21" w14:paraId="4D073E9C" w14:textId="77777777">
        <w:tc>
          <w:tcPr>
            <w:cnfStyle w:val="001000000000" w:firstRow="0" w:lastRow="0" w:firstColumn="1" w:lastColumn="0" w:oddVBand="0" w:evenVBand="0" w:oddHBand="0" w:evenHBand="0" w:firstRowFirstColumn="0" w:firstRowLastColumn="0" w:lastRowFirstColumn="0" w:lastRowLastColumn="0"/>
            <w:tcW w:w="4585" w:type="dxa"/>
          </w:tcPr>
          <w:p w:rsidRPr="00CA5E0E" w:rsidR="002321F2" w:rsidP="00BB2E21" w:rsidRDefault="002321F2" w14:paraId="5F1F2534" w14:textId="77777777">
            <w:pPr>
              <w:widowControl w:val="0"/>
              <w:autoSpaceDE w:val="0"/>
              <w:autoSpaceDN w:val="0"/>
              <w:adjustRightInd w:val="0"/>
              <w:spacing w:before="120"/>
              <w:textAlignment w:val="center"/>
              <w:rPr>
                <w:rFonts w:cs="Times New Roman"/>
                <w:bCs/>
                <w:color w:val="auto"/>
              </w:rPr>
            </w:pPr>
            <w:r w:rsidRPr="00CA5E0E">
              <w:rPr>
                <w:rFonts w:cs="Times New Roman"/>
                <w:bCs/>
                <w:color w:val="auto"/>
              </w:rPr>
              <w:t>Other (Please specify): ____________________</w:t>
            </w:r>
          </w:p>
        </w:tc>
        <w:tc>
          <w:tcPr>
            <w:tcW w:w="1103" w:type="dxa"/>
          </w:tcPr>
          <w:p w:rsidRPr="00CA5E0E" w:rsidR="002321F2" w:rsidP="00BB2E21" w:rsidRDefault="002321F2" w14:paraId="48E324CA" w14:textId="77777777">
            <w:pPr>
              <w:widowControl w:val="0"/>
              <w:autoSpaceDE w:val="0"/>
              <w:autoSpaceDN w:val="0"/>
              <w:adjustRightInd w:val="0"/>
              <w:spacing w:before="120"/>
              <w:textAlignment w:val="center"/>
              <w:cnfStyle w:val="000000000000" w:firstRow="0" w:lastRow="0" w:firstColumn="0" w:lastColumn="0" w:oddVBand="0" w:evenVBand="0" w:oddHBand="0" w:evenHBand="0" w:firstRowFirstColumn="0" w:firstRowLastColumn="0" w:lastRowFirstColumn="0" w:lastRowLastColumn="0"/>
              <w:rPr>
                <w:rFonts w:cs="Times New Roman"/>
                <w:b/>
                <w:bCs/>
                <w:color w:val="auto"/>
              </w:rPr>
            </w:pPr>
            <w:r w:rsidRPr="00CA5E0E">
              <w:rPr>
                <w:rFonts w:cs="Times New Roman"/>
                <w:bCs/>
                <w:color w:val="auto"/>
              </w:rPr>
              <w:t>$ _______</w:t>
            </w:r>
          </w:p>
        </w:tc>
      </w:tr>
    </w:tbl>
    <w:p w:rsidRPr="00CA5E0E" w:rsidR="002321F2" w:rsidP="001A62B8" w:rsidRDefault="002321F2" w14:paraId="66E82824" w14:textId="77777777">
      <w:pPr>
        <w:pStyle w:val="Heading4"/>
        <w:numPr>
          <w:ilvl w:val="0"/>
          <w:numId w:val="83"/>
        </w:numPr>
        <w:rPr>
          <w:color w:val="auto"/>
        </w:rPr>
      </w:pPr>
    </w:p>
    <w:p w:rsidRPr="00CA5E0E" w:rsidR="002321F2" w:rsidP="002321F2" w:rsidRDefault="002321F2" w14:paraId="6FA2B902" w14:textId="77777777">
      <w:pPr>
        <w:rPr>
          <w:rFonts w:cs="Times New Roman"/>
          <w:color w:val="auto"/>
        </w:rPr>
      </w:pPr>
      <w:r w:rsidRPr="00CA5E0E">
        <w:rPr>
          <w:rFonts w:cs="Times New Roman"/>
          <w:color w:val="auto"/>
        </w:rPr>
        <w:t>In thinking about services that may be offered in the future by [site], please read each statement below and circle the number that corresponds to your level of agreement.</w:t>
      </w:r>
    </w:p>
    <w:tbl>
      <w:tblPr>
        <w:tblStyle w:val="SmallTable"/>
        <w:tblW w:w="0" w:type="auto"/>
        <w:tblLook w:val="01E0" w:firstRow="1" w:lastRow="1" w:firstColumn="1" w:lastColumn="1" w:noHBand="0" w:noVBand="0"/>
      </w:tblPr>
      <w:tblGrid>
        <w:gridCol w:w="4653"/>
        <w:gridCol w:w="1029"/>
        <w:gridCol w:w="1006"/>
        <w:gridCol w:w="981"/>
        <w:gridCol w:w="890"/>
        <w:gridCol w:w="1017"/>
      </w:tblGrid>
      <w:tr w:rsidRPr="00CA5E0E" w:rsidR="002321F2" w:rsidTr="00BB2E21" w14:paraId="2AC097C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53" w:type="dxa"/>
          </w:tcPr>
          <w:p w:rsidRPr="00CA5E0E" w:rsidR="002321F2" w:rsidP="00BB2E21" w:rsidRDefault="002321F2" w14:paraId="50A06289" w14:textId="77777777">
            <w:pPr>
              <w:rPr>
                <w:color w:val="auto"/>
              </w:rPr>
            </w:pPr>
          </w:p>
        </w:tc>
        <w:tc>
          <w:tcPr>
            <w:tcW w:w="1029" w:type="dxa"/>
          </w:tcPr>
          <w:p w:rsidRPr="00CA5E0E" w:rsidR="002321F2" w:rsidP="00BB2E21" w:rsidRDefault="002321F2" w14:paraId="33F0EF52"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1006" w:type="dxa"/>
          </w:tcPr>
          <w:p w:rsidRPr="00CA5E0E" w:rsidR="002321F2" w:rsidP="00BB2E21" w:rsidRDefault="002321F2" w14:paraId="3D19F68E"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981" w:type="dxa"/>
          </w:tcPr>
          <w:p w:rsidRPr="00CA5E0E" w:rsidR="002321F2" w:rsidP="00BB2E21" w:rsidRDefault="002321F2" w14:paraId="2814704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Unsure</w:t>
            </w:r>
          </w:p>
        </w:tc>
        <w:tc>
          <w:tcPr>
            <w:tcW w:w="890" w:type="dxa"/>
          </w:tcPr>
          <w:p w:rsidRPr="00CA5E0E" w:rsidR="002321F2" w:rsidP="00BB2E21" w:rsidRDefault="002321F2" w14:paraId="3324A46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1017" w:type="dxa"/>
          </w:tcPr>
          <w:p w:rsidRPr="00CA5E0E" w:rsidR="002321F2" w:rsidP="00BB2E21" w:rsidRDefault="002321F2" w14:paraId="1FC3848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r>
      <w:tr w:rsidRPr="00CA5E0E" w:rsidR="002321F2" w:rsidTr="00BB2E21" w14:paraId="6733CA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3" w:type="dxa"/>
          </w:tcPr>
          <w:p w:rsidRPr="00CA5E0E" w:rsidR="002321F2" w:rsidP="00FE14B8" w:rsidRDefault="002321F2" w14:paraId="398B4126" w14:textId="59F6F355">
            <w:pPr>
              <w:rPr>
                <w:color w:val="auto"/>
              </w:rPr>
            </w:pPr>
            <w:r w:rsidRPr="00CA5E0E">
              <w:rPr>
                <w:color w:val="auto"/>
              </w:rPr>
              <w:t xml:space="preserve">I would be willing to pay a fee for activities on the </w:t>
            </w:r>
            <w:r w:rsidR="0090767E">
              <w:rPr>
                <w:color w:val="auto"/>
              </w:rPr>
              <w:t>[site]</w:t>
            </w:r>
            <w:r w:rsidRPr="00CA5E0E">
              <w:rPr>
                <w:color w:val="auto"/>
              </w:rPr>
              <w:t xml:space="preserve"> such as [</w:t>
            </w:r>
            <w:r w:rsidRPr="00CA5E0E" w:rsidR="00FE14B8">
              <w:rPr>
                <w:color w:val="auto"/>
              </w:rPr>
              <w:t>activity</w:t>
            </w:r>
            <w:r w:rsidRPr="00CA5E0E">
              <w:rPr>
                <w:color w:val="auto"/>
              </w:rPr>
              <w:t>]</w:t>
            </w:r>
          </w:p>
        </w:tc>
        <w:tc>
          <w:tcPr>
            <w:tcW w:w="1029" w:type="dxa"/>
          </w:tcPr>
          <w:p w:rsidRPr="00CA5E0E" w:rsidR="002321F2" w:rsidP="00BB2E21" w:rsidRDefault="002321F2" w14:paraId="2E4F2DD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6" w:type="dxa"/>
          </w:tcPr>
          <w:p w:rsidRPr="00CA5E0E" w:rsidR="002321F2" w:rsidP="00BB2E21" w:rsidRDefault="002321F2" w14:paraId="2E9D6AB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81" w:type="dxa"/>
          </w:tcPr>
          <w:p w:rsidRPr="00CA5E0E" w:rsidR="002321F2" w:rsidP="00BB2E21" w:rsidRDefault="002321F2" w14:paraId="6812D1E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90" w:type="dxa"/>
          </w:tcPr>
          <w:p w:rsidRPr="00CA5E0E" w:rsidR="002321F2" w:rsidP="00BB2E21" w:rsidRDefault="002321F2" w14:paraId="350A8CD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17" w:type="dxa"/>
          </w:tcPr>
          <w:p w:rsidRPr="00CA5E0E" w:rsidR="002321F2" w:rsidP="00BB2E21" w:rsidRDefault="002321F2" w14:paraId="70C8ECD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321F2" w:rsidTr="00BB2E21" w14:paraId="3AFB654C" w14:textId="77777777">
        <w:tc>
          <w:tcPr>
            <w:cnfStyle w:val="001000000000" w:firstRow="0" w:lastRow="0" w:firstColumn="1" w:lastColumn="0" w:oddVBand="0" w:evenVBand="0" w:oddHBand="0" w:evenHBand="0" w:firstRowFirstColumn="0" w:firstRowLastColumn="0" w:lastRowFirstColumn="0" w:lastRowLastColumn="0"/>
            <w:tcW w:w="4653" w:type="dxa"/>
          </w:tcPr>
          <w:p w:rsidRPr="00CA5E0E" w:rsidR="002321F2" w:rsidP="0001431C" w:rsidRDefault="002321F2" w14:paraId="48E4DB17" w14:textId="12720CE0">
            <w:pPr>
              <w:rPr>
                <w:color w:val="auto"/>
              </w:rPr>
            </w:pPr>
            <w:r w:rsidRPr="00CA5E0E">
              <w:rPr>
                <w:color w:val="auto"/>
              </w:rPr>
              <w:t xml:space="preserve">I would be willing to pay a fee for an educational program or special event </w:t>
            </w:r>
            <w:r w:rsidRPr="00CA5E0E" w:rsidR="0001431C">
              <w:rPr>
                <w:color w:val="auto"/>
              </w:rPr>
              <w:t>on</w:t>
            </w:r>
            <w:r w:rsidRPr="00CA5E0E">
              <w:rPr>
                <w:color w:val="auto"/>
              </w:rPr>
              <w:t xml:space="preserve"> the </w:t>
            </w:r>
            <w:r w:rsidR="0090767E">
              <w:rPr>
                <w:color w:val="auto"/>
              </w:rPr>
              <w:t>[site]</w:t>
            </w:r>
          </w:p>
        </w:tc>
        <w:tc>
          <w:tcPr>
            <w:tcW w:w="1029" w:type="dxa"/>
          </w:tcPr>
          <w:p w:rsidRPr="00CA5E0E" w:rsidR="002321F2" w:rsidP="00BB2E21" w:rsidRDefault="002321F2" w14:paraId="0EB5E98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6" w:type="dxa"/>
          </w:tcPr>
          <w:p w:rsidRPr="00CA5E0E" w:rsidR="002321F2" w:rsidP="00BB2E21" w:rsidRDefault="002321F2" w14:paraId="73CBE62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81" w:type="dxa"/>
          </w:tcPr>
          <w:p w:rsidRPr="00CA5E0E" w:rsidR="002321F2" w:rsidP="00BB2E21" w:rsidRDefault="002321F2" w14:paraId="7048923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90" w:type="dxa"/>
          </w:tcPr>
          <w:p w:rsidRPr="00CA5E0E" w:rsidR="002321F2" w:rsidP="00BB2E21" w:rsidRDefault="002321F2" w14:paraId="2B1F6A4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17" w:type="dxa"/>
          </w:tcPr>
          <w:p w:rsidRPr="00CA5E0E" w:rsidR="002321F2" w:rsidP="00BB2E21" w:rsidRDefault="002321F2" w14:paraId="6F3E101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321F2" w:rsidTr="00BB2E21" w14:paraId="560392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3" w:type="dxa"/>
          </w:tcPr>
          <w:p w:rsidRPr="00CA5E0E" w:rsidR="002321F2" w:rsidP="00BB2E21" w:rsidRDefault="002321F2" w14:paraId="5969D7AB" w14:textId="07523FE0">
            <w:pPr>
              <w:rPr>
                <w:color w:val="auto"/>
              </w:rPr>
            </w:pPr>
            <w:r w:rsidRPr="00CA5E0E">
              <w:rPr>
                <w:color w:val="auto"/>
              </w:rPr>
              <w:t xml:space="preserve">I would be willing to pay a fee to support maintenance of the facilities I use on the </w:t>
            </w:r>
            <w:r w:rsidR="0090767E">
              <w:rPr>
                <w:color w:val="auto"/>
              </w:rPr>
              <w:t>[site]</w:t>
            </w:r>
            <w:r w:rsidRPr="00CA5E0E">
              <w:rPr>
                <w:color w:val="auto"/>
              </w:rPr>
              <w:t xml:space="preserve"> (such as canoe/kayak launch, trails, photo blind, parking, restrooms)</w:t>
            </w:r>
          </w:p>
        </w:tc>
        <w:tc>
          <w:tcPr>
            <w:tcW w:w="1029" w:type="dxa"/>
          </w:tcPr>
          <w:p w:rsidRPr="00CA5E0E" w:rsidR="002321F2" w:rsidP="00BB2E21" w:rsidRDefault="002321F2" w14:paraId="4C83AAC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6" w:type="dxa"/>
          </w:tcPr>
          <w:p w:rsidRPr="00CA5E0E" w:rsidR="002321F2" w:rsidP="00BB2E21" w:rsidRDefault="002321F2" w14:paraId="723AED6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81" w:type="dxa"/>
          </w:tcPr>
          <w:p w:rsidRPr="00CA5E0E" w:rsidR="002321F2" w:rsidP="00BB2E21" w:rsidRDefault="002321F2" w14:paraId="59B27E3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90" w:type="dxa"/>
          </w:tcPr>
          <w:p w:rsidRPr="00CA5E0E" w:rsidR="002321F2" w:rsidP="00BB2E21" w:rsidRDefault="002321F2" w14:paraId="2FA07F6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17" w:type="dxa"/>
          </w:tcPr>
          <w:p w:rsidRPr="00CA5E0E" w:rsidR="002321F2" w:rsidP="00BB2E21" w:rsidRDefault="002321F2" w14:paraId="3B44B5E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321F2" w:rsidTr="00BB2E21" w14:paraId="23AB8D9B" w14:textId="77777777">
        <w:tc>
          <w:tcPr>
            <w:cnfStyle w:val="001000000000" w:firstRow="0" w:lastRow="0" w:firstColumn="1" w:lastColumn="0" w:oddVBand="0" w:evenVBand="0" w:oddHBand="0" w:evenHBand="0" w:firstRowFirstColumn="0" w:firstRowLastColumn="0" w:lastRowFirstColumn="0" w:lastRowLastColumn="0"/>
            <w:tcW w:w="4653" w:type="dxa"/>
          </w:tcPr>
          <w:p w:rsidRPr="00CA5E0E" w:rsidR="002321F2" w:rsidP="00BB2E21" w:rsidRDefault="002321F2" w14:paraId="6218E137" w14:textId="3F2C7B9B">
            <w:pPr>
              <w:rPr>
                <w:color w:val="auto"/>
              </w:rPr>
            </w:pPr>
            <w:r w:rsidRPr="00CA5E0E">
              <w:rPr>
                <w:color w:val="auto"/>
              </w:rPr>
              <w:t xml:space="preserve">I should </w:t>
            </w:r>
            <w:r w:rsidRPr="00CA5E0E">
              <w:rPr>
                <w:i/>
                <w:color w:val="auto"/>
              </w:rPr>
              <w:t>not</w:t>
            </w:r>
            <w:r w:rsidRPr="00CA5E0E">
              <w:rPr>
                <w:color w:val="auto"/>
              </w:rPr>
              <w:t xml:space="preserve"> have to pay a fee to visit this </w:t>
            </w:r>
            <w:r w:rsidR="0090767E">
              <w:rPr>
                <w:color w:val="auto"/>
              </w:rPr>
              <w:t>[site]</w:t>
            </w:r>
            <w:r w:rsidRPr="00CA5E0E">
              <w:rPr>
                <w:color w:val="auto"/>
              </w:rPr>
              <w:t xml:space="preserve"> or any other national wildlife </w:t>
            </w:r>
            <w:r w:rsidR="00425673">
              <w:rPr>
                <w:color w:val="auto"/>
              </w:rPr>
              <w:t>[site]</w:t>
            </w:r>
          </w:p>
        </w:tc>
        <w:tc>
          <w:tcPr>
            <w:tcW w:w="1029" w:type="dxa"/>
          </w:tcPr>
          <w:p w:rsidRPr="00CA5E0E" w:rsidR="002321F2" w:rsidP="00BB2E21" w:rsidRDefault="002321F2" w14:paraId="6F84E03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6" w:type="dxa"/>
          </w:tcPr>
          <w:p w:rsidRPr="00CA5E0E" w:rsidR="002321F2" w:rsidP="00BB2E21" w:rsidRDefault="002321F2" w14:paraId="579A3A4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81" w:type="dxa"/>
          </w:tcPr>
          <w:p w:rsidRPr="00CA5E0E" w:rsidR="002321F2" w:rsidP="00BB2E21" w:rsidRDefault="002321F2" w14:paraId="52BB8F4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90" w:type="dxa"/>
          </w:tcPr>
          <w:p w:rsidRPr="00CA5E0E" w:rsidR="002321F2" w:rsidP="00BB2E21" w:rsidRDefault="002321F2" w14:paraId="0074D24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17" w:type="dxa"/>
          </w:tcPr>
          <w:p w:rsidRPr="00CA5E0E" w:rsidR="002321F2" w:rsidP="00BB2E21" w:rsidRDefault="002321F2" w14:paraId="1CB3400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bl>
    <w:p w:rsidRPr="00CA5E0E" w:rsidR="00CA6E68" w:rsidP="001C340F" w:rsidRDefault="00CA6E68" w14:paraId="3CA8072C" w14:textId="1CC8BF03">
      <w:pPr>
        <w:pStyle w:val="Heading3"/>
      </w:pPr>
      <w:bookmarkStart w:name="_Toc447018560" w:id="86"/>
      <w:bookmarkStart w:name="_Toc443916290" w:id="87"/>
      <w:bookmarkStart w:name="_Toc433873482" w:id="88"/>
      <w:bookmarkStart w:name="_Toc385426497" w:id="89"/>
      <w:bookmarkStart w:name="_Toc416894078" w:id="90"/>
      <w:bookmarkStart w:name="_Toc443916292" w:id="91"/>
      <w:bookmarkEnd w:id="77"/>
      <w:bookmarkEnd w:id="78"/>
      <w:bookmarkEnd w:id="85"/>
      <w:r w:rsidRPr="00CA5E0E">
        <w:t>USE OF ELECTRONIC DEVICES</w:t>
      </w:r>
      <w:bookmarkEnd w:id="86"/>
    </w:p>
    <w:p w:rsidRPr="00CA5E0E" w:rsidR="00CA6E68" w:rsidP="001A62B8" w:rsidRDefault="00CA6E68" w14:paraId="152800CC" w14:textId="4A916AA4">
      <w:pPr>
        <w:pStyle w:val="Heading4"/>
        <w:numPr>
          <w:ilvl w:val="0"/>
          <w:numId w:val="41"/>
        </w:numPr>
        <w:rPr>
          <w:color w:val="auto"/>
        </w:rPr>
      </w:pPr>
    </w:p>
    <w:p w:rsidRPr="00CA5E0E" w:rsidR="00CA6E68" w:rsidP="00CA6E68" w:rsidRDefault="00CA6E68" w14:paraId="3AB35578" w14:textId="660FD5A4">
      <w:pPr>
        <w:rPr>
          <w:rFonts w:cs="Times New Roman"/>
          <w:color w:val="auto"/>
        </w:rPr>
      </w:pPr>
      <w:r w:rsidRPr="00CA5E0E">
        <w:rPr>
          <w:rFonts w:eastAsia="Times New Roman" w:cs="Times New Roman"/>
          <w:color w:val="auto"/>
        </w:rPr>
        <w:t>Did you bring any of the following electronic devices with you on this trip?</w:t>
      </w:r>
      <w:r w:rsidR="002B7F4C">
        <w:rPr>
          <w:rFonts w:eastAsia="Times New Roman" w:cs="Times New Roman"/>
          <w:color w:val="auto"/>
        </w:rPr>
        <w:t xml:space="preserve"> </w:t>
      </w:r>
      <w:r w:rsidRPr="006E7673" w:rsidR="002B7F4C">
        <w:rPr>
          <w:color w:val="auto"/>
        </w:rPr>
        <w:t>(</w:t>
      </w:r>
      <w:r w:rsidR="002B7F4C">
        <w:rPr>
          <w:rFonts w:eastAsia="Times New Roman" w:cs="Times New Roman"/>
          <w:color w:val="auto"/>
        </w:rPr>
        <w:t>Select</w:t>
      </w:r>
      <w:r w:rsidRPr="006E7673" w:rsidR="002B7F4C">
        <w:rPr>
          <w:color w:val="auto"/>
        </w:rPr>
        <w:t xml:space="preserve"> all that apply)</w:t>
      </w:r>
    </w:p>
    <w:tbl>
      <w:tblPr>
        <w:tblStyle w:val="Checkbox"/>
        <w:tblW w:w="7565" w:type="dxa"/>
        <w:tblLook w:val="04A0" w:firstRow="1" w:lastRow="0" w:firstColumn="1" w:lastColumn="0" w:noHBand="0" w:noVBand="1"/>
      </w:tblPr>
      <w:tblGrid>
        <w:gridCol w:w="365"/>
        <w:gridCol w:w="7200"/>
      </w:tblGrid>
      <w:tr w:rsidRPr="00CA5E0E" w:rsidR="0001431C" w:rsidTr="00BB6C25" w14:paraId="3BC1A30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1431C" w:rsidP="00BB6C25" w:rsidRDefault="0001431C" w14:paraId="50224F4C" w14:textId="2A90D422">
            <w:pPr>
              <w:rPr>
                <w:rFonts w:cs="Times New Roman"/>
                <w:color w:val="auto"/>
              </w:rPr>
            </w:pPr>
            <w:r w:rsidRPr="00CA5E0E">
              <w:rPr>
                <w:rFonts w:cs="Times New Roman"/>
                <w:color w:val="auto"/>
              </w:rPr>
              <w:sym w:font="Wingdings 2" w:char="F0A3"/>
            </w:r>
          </w:p>
        </w:tc>
        <w:tc>
          <w:tcPr>
            <w:tcW w:w="7200" w:type="dxa"/>
          </w:tcPr>
          <w:p w:rsidRPr="00CA5E0E" w:rsidR="0001431C" w:rsidP="00BB6C25" w:rsidRDefault="0001431C" w14:paraId="4F48ED3A" w14:textId="52ED78EE">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[list of electronic devices]</w:t>
            </w:r>
          </w:p>
        </w:tc>
      </w:tr>
      <w:tr w:rsidRPr="00CA5E0E" w:rsidR="0001431C" w:rsidTr="00B978FD" w14:paraId="6D0CC5D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1431C" w:rsidP="00B978FD" w:rsidRDefault="0001431C" w14:paraId="33D3C8AA" w14:textId="77777777">
            <w:pPr>
              <w:rPr>
                <w:rFonts w:cs="Times New Roman"/>
                <w:color w:val="auto"/>
              </w:rPr>
            </w:pPr>
            <w:r w:rsidRPr="00CA5E0E">
              <w:rPr>
                <w:rFonts w:cs="Times New Roman"/>
                <w:color w:val="auto"/>
              </w:rPr>
              <w:sym w:font="Wingdings 2" w:char="F0A3"/>
            </w:r>
          </w:p>
        </w:tc>
        <w:tc>
          <w:tcPr>
            <w:tcW w:w="7200" w:type="dxa"/>
          </w:tcPr>
          <w:p w:rsidRPr="00CA5E0E" w:rsidR="0001431C" w:rsidP="00B978FD" w:rsidRDefault="0001431C" w14:paraId="5EC6007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Cell phone (not web-enabled)</w:t>
            </w:r>
          </w:p>
        </w:tc>
      </w:tr>
      <w:tr w:rsidRPr="00CA5E0E" w:rsidR="00330C47" w:rsidTr="00BB6C25" w14:paraId="0EEFB3C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77196068" w14:textId="77777777">
            <w:pPr>
              <w:rPr>
                <w:rFonts w:cs="Times New Roman"/>
                <w:color w:val="auto"/>
              </w:rPr>
            </w:pPr>
            <w:r w:rsidRPr="00CA5E0E">
              <w:rPr>
                <w:rFonts w:cs="Times New Roman"/>
                <w:color w:val="auto"/>
              </w:rPr>
              <w:sym w:font="Wingdings 2" w:char="F0A3"/>
            </w:r>
          </w:p>
        </w:tc>
        <w:tc>
          <w:tcPr>
            <w:tcW w:w="7200" w:type="dxa"/>
          </w:tcPr>
          <w:p w:rsidRPr="00CA5E0E" w:rsidR="00CA6E68" w:rsidP="00BB6C25" w:rsidRDefault="00CA6E68" w14:paraId="239464E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Smartphone (e.g., iPhone, Android)</w:t>
            </w:r>
          </w:p>
        </w:tc>
      </w:tr>
      <w:tr w:rsidRPr="00CA5E0E" w:rsidR="0001431C" w:rsidTr="00B978FD" w14:paraId="787165E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1431C" w:rsidP="00B978FD" w:rsidRDefault="0001431C" w14:paraId="33ECF506" w14:textId="77777777">
            <w:pPr>
              <w:rPr>
                <w:rFonts w:cs="Times New Roman"/>
                <w:color w:val="auto"/>
              </w:rPr>
            </w:pPr>
            <w:r w:rsidRPr="00CA5E0E">
              <w:rPr>
                <w:rFonts w:cs="Times New Roman"/>
                <w:color w:val="auto"/>
              </w:rPr>
              <w:sym w:font="Wingdings 2" w:char="F0A3"/>
            </w:r>
          </w:p>
        </w:tc>
        <w:tc>
          <w:tcPr>
            <w:tcW w:w="7200" w:type="dxa"/>
          </w:tcPr>
          <w:p w:rsidRPr="00CA5E0E" w:rsidR="0001431C" w:rsidP="00B978FD" w:rsidRDefault="0001431C" w14:paraId="2480B37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Laptop computer</w:t>
            </w:r>
          </w:p>
        </w:tc>
      </w:tr>
      <w:tr w:rsidRPr="00CA5E0E" w:rsidR="0001431C" w:rsidTr="00B978FD" w14:paraId="386642B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1431C" w:rsidP="00B978FD" w:rsidRDefault="0001431C" w14:paraId="746E7F8B" w14:textId="77777777">
            <w:pPr>
              <w:rPr>
                <w:rFonts w:cs="Times New Roman"/>
                <w:color w:val="auto"/>
              </w:rPr>
            </w:pPr>
            <w:r w:rsidRPr="00CA5E0E">
              <w:rPr>
                <w:rFonts w:cs="Times New Roman"/>
                <w:color w:val="auto"/>
              </w:rPr>
              <w:sym w:font="Wingdings 2" w:char="F0A3"/>
            </w:r>
          </w:p>
        </w:tc>
        <w:tc>
          <w:tcPr>
            <w:tcW w:w="7200" w:type="dxa"/>
          </w:tcPr>
          <w:p w:rsidRPr="00CA5E0E" w:rsidR="0001431C" w:rsidP="00B978FD" w:rsidRDefault="0001431C" w14:paraId="4E1FE37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Tablet computer (e.g., iPad)</w:t>
            </w:r>
          </w:p>
        </w:tc>
      </w:tr>
      <w:tr w:rsidRPr="00CA5E0E" w:rsidR="00330C47" w:rsidTr="00BB6C25" w14:paraId="10A55CC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0D478001" w14:textId="77777777">
            <w:pPr>
              <w:rPr>
                <w:rFonts w:cs="Times New Roman"/>
                <w:color w:val="auto"/>
              </w:rPr>
            </w:pPr>
            <w:r w:rsidRPr="00CA5E0E">
              <w:rPr>
                <w:rFonts w:cs="Times New Roman"/>
                <w:color w:val="auto"/>
              </w:rPr>
              <w:sym w:font="Wingdings 2" w:char="F0A3"/>
            </w:r>
          </w:p>
        </w:tc>
        <w:tc>
          <w:tcPr>
            <w:tcW w:w="7200" w:type="dxa"/>
          </w:tcPr>
          <w:p w:rsidRPr="00CA5E0E" w:rsidR="00CA6E68" w:rsidP="00BB6C25" w:rsidRDefault="00CA6E68" w14:paraId="0B066D8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MP3/MP4 player (e.g., iPod)</w:t>
            </w:r>
          </w:p>
        </w:tc>
      </w:tr>
      <w:tr w:rsidRPr="00CA5E0E" w:rsidR="00330C47" w:rsidTr="00BB6C25" w14:paraId="4C466A4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32E49AEE" w14:textId="77777777">
            <w:pPr>
              <w:rPr>
                <w:rFonts w:cs="Times New Roman"/>
                <w:color w:val="auto"/>
              </w:rPr>
            </w:pPr>
            <w:r w:rsidRPr="00CA5E0E">
              <w:rPr>
                <w:rFonts w:cs="Times New Roman"/>
                <w:color w:val="auto"/>
              </w:rPr>
              <w:sym w:font="Wingdings 2" w:char="F0A3"/>
            </w:r>
          </w:p>
        </w:tc>
        <w:tc>
          <w:tcPr>
            <w:tcW w:w="7200" w:type="dxa"/>
          </w:tcPr>
          <w:p w:rsidRPr="00CA5E0E" w:rsidR="00CA6E68" w:rsidP="00BB6C25" w:rsidRDefault="00CA6E68" w14:paraId="07185A2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Marine/Aircraft radio (2-way radio)</w:t>
            </w:r>
          </w:p>
        </w:tc>
      </w:tr>
      <w:tr w:rsidRPr="00CA5E0E" w:rsidR="00330C47" w:rsidTr="00BB6C25" w14:paraId="2EC98BD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4467C171" w14:textId="77777777">
            <w:pPr>
              <w:rPr>
                <w:rFonts w:cs="Times New Roman"/>
                <w:color w:val="auto"/>
              </w:rPr>
            </w:pPr>
            <w:r w:rsidRPr="00CA5E0E">
              <w:rPr>
                <w:rFonts w:cs="Times New Roman"/>
                <w:color w:val="auto"/>
              </w:rPr>
              <w:sym w:font="Wingdings 2" w:char="F0A3"/>
            </w:r>
          </w:p>
        </w:tc>
        <w:tc>
          <w:tcPr>
            <w:tcW w:w="7200" w:type="dxa"/>
          </w:tcPr>
          <w:p w:rsidRPr="00CA5E0E" w:rsidR="00CA6E68" w:rsidP="00BB6C25" w:rsidRDefault="00CA6E68" w14:paraId="5B74E6D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Global Positioning System (GPS)</w:t>
            </w:r>
          </w:p>
        </w:tc>
      </w:tr>
      <w:tr w:rsidRPr="00CA5E0E" w:rsidR="00330C47" w:rsidTr="00BB6C25" w14:paraId="37EDA9A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0505C179" w14:textId="77777777">
            <w:pPr>
              <w:rPr>
                <w:rFonts w:cs="Times New Roman"/>
                <w:color w:val="auto"/>
              </w:rPr>
            </w:pPr>
            <w:r w:rsidRPr="00CA5E0E">
              <w:rPr>
                <w:rFonts w:cs="Times New Roman"/>
                <w:color w:val="auto"/>
              </w:rPr>
              <w:sym w:font="Wingdings 2" w:char="F0A3"/>
            </w:r>
          </w:p>
        </w:tc>
        <w:tc>
          <w:tcPr>
            <w:tcW w:w="7200" w:type="dxa"/>
          </w:tcPr>
          <w:p w:rsidRPr="00CA5E0E" w:rsidR="00CA6E68" w:rsidP="00BB6C25" w:rsidRDefault="00CA6E68" w14:paraId="48DBEBB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Emergency location transmitter</w:t>
            </w:r>
          </w:p>
        </w:tc>
      </w:tr>
      <w:tr w:rsidRPr="00CA5E0E" w:rsidR="00330C47" w:rsidTr="00BB6C25" w14:paraId="33442D1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33919EDE" w14:textId="77777777">
            <w:pPr>
              <w:rPr>
                <w:rFonts w:cs="Times New Roman"/>
                <w:color w:val="auto"/>
              </w:rPr>
            </w:pPr>
            <w:r w:rsidRPr="00CA5E0E">
              <w:rPr>
                <w:rFonts w:cs="Times New Roman"/>
                <w:color w:val="auto"/>
              </w:rPr>
              <w:sym w:font="Wingdings 2" w:char="F0A3"/>
            </w:r>
          </w:p>
        </w:tc>
        <w:tc>
          <w:tcPr>
            <w:tcW w:w="7200" w:type="dxa"/>
          </w:tcPr>
          <w:p w:rsidRPr="00CA5E0E" w:rsidR="00CA6E68" w:rsidP="00BB6C25" w:rsidRDefault="00CA6E68" w14:paraId="74887D8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portable electronic device (Please specify): _______________________</w:t>
            </w:r>
          </w:p>
        </w:tc>
      </w:tr>
      <w:tr w:rsidRPr="00CA5E0E" w:rsidR="00CA6E68" w:rsidTr="00BB6C25" w14:paraId="3D0EF05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59836443" w14:textId="77777777">
            <w:pPr>
              <w:rPr>
                <w:rFonts w:cs="Times New Roman"/>
                <w:color w:val="auto"/>
              </w:rPr>
            </w:pPr>
            <w:r w:rsidRPr="00CA5E0E">
              <w:rPr>
                <w:rFonts w:cs="Times New Roman"/>
                <w:color w:val="auto"/>
              </w:rPr>
              <w:sym w:font="Wingdings 2" w:char="F0A3"/>
            </w:r>
          </w:p>
        </w:tc>
        <w:tc>
          <w:tcPr>
            <w:tcW w:w="7200" w:type="dxa"/>
          </w:tcPr>
          <w:p w:rsidRPr="00CA5E0E" w:rsidR="00CA6E68" w:rsidP="00BB6C25" w:rsidRDefault="00CA6E68" w14:paraId="20AA370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 I do not typically carry portable electronic devices</w:t>
            </w:r>
          </w:p>
        </w:tc>
      </w:tr>
    </w:tbl>
    <w:p w:rsidRPr="00CA5E0E" w:rsidR="00F2256D" w:rsidP="001A62B8" w:rsidRDefault="00F2256D" w14:paraId="304B892B" w14:textId="77777777">
      <w:pPr>
        <w:pStyle w:val="Heading4"/>
        <w:numPr>
          <w:ilvl w:val="0"/>
          <w:numId w:val="41"/>
        </w:numPr>
        <w:rPr>
          <w:color w:val="auto"/>
        </w:rPr>
      </w:pPr>
    </w:p>
    <w:p w:rsidRPr="00CA5E0E" w:rsidR="00CA6E68" w:rsidP="00CA6E68" w:rsidRDefault="00CA6E68" w14:paraId="39D59175" w14:textId="63756E56">
      <w:pPr>
        <w:rPr>
          <w:rFonts w:cs="Times New Roman"/>
          <w:color w:val="auto"/>
        </w:rPr>
      </w:pPr>
      <w:r w:rsidRPr="00CA5E0E">
        <w:rPr>
          <w:rFonts w:cs="Times New Roman"/>
          <w:color w:val="auto"/>
        </w:rPr>
        <w:t xml:space="preserve">On this visit, did you use any of the following electronic devices </w:t>
      </w:r>
      <w:r w:rsidRPr="00CA5E0E">
        <w:rPr>
          <w:rFonts w:cs="Times New Roman"/>
          <w:bCs/>
          <w:color w:val="auto"/>
        </w:rPr>
        <w:t xml:space="preserve">to obtain </w:t>
      </w:r>
      <w:r w:rsidRPr="00CA5E0E">
        <w:rPr>
          <w:color w:val="auto"/>
        </w:rPr>
        <w:t>[</w:t>
      </w:r>
      <w:r w:rsidR="00425673">
        <w:rPr>
          <w:color w:val="auto"/>
        </w:rPr>
        <w:t>[site]</w:t>
      </w:r>
      <w:r w:rsidRPr="00CA5E0E">
        <w:rPr>
          <w:color w:val="auto"/>
        </w:rPr>
        <w:t xml:space="preserve">, travel, traffic] </w:t>
      </w:r>
      <w:r w:rsidRPr="00CA5E0E">
        <w:rPr>
          <w:rFonts w:cs="Times New Roman"/>
          <w:bCs/>
          <w:color w:val="auto"/>
        </w:rPr>
        <w:t>information?</w:t>
      </w:r>
      <w:r w:rsidR="002B7F4C">
        <w:rPr>
          <w:rFonts w:cs="Times New Roman"/>
          <w:color w:val="auto"/>
        </w:rPr>
        <w:t xml:space="preserve"> </w:t>
      </w:r>
      <w:r w:rsidRPr="006E7673" w:rsidR="002B7F4C">
        <w:rPr>
          <w:color w:val="auto"/>
        </w:rPr>
        <w:t>(</w:t>
      </w:r>
      <w:r w:rsidR="002B7F4C">
        <w:rPr>
          <w:rFonts w:cs="Times New Roman"/>
          <w:color w:val="auto"/>
        </w:rPr>
        <w:t>Select</w:t>
      </w:r>
      <w:r w:rsidRPr="006E7673" w:rsidR="002B7F4C">
        <w:rPr>
          <w:color w:val="auto"/>
        </w:rPr>
        <w:t xml:space="preserve"> all that apply)</w:t>
      </w:r>
    </w:p>
    <w:tbl>
      <w:tblPr>
        <w:tblStyle w:val="Checkbox"/>
        <w:tblW w:w="8915" w:type="dxa"/>
        <w:tblLook w:val="04A0" w:firstRow="1" w:lastRow="0" w:firstColumn="1" w:lastColumn="0" w:noHBand="0" w:noVBand="1"/>
      </w:tblPr>
      <w:tblGrid>
        <w:gridCol w:w="365"/>
        <w:gridCol w:w="8550"/>
      </w:tblGrid>
      <w:tr w:rsidRPr="00CA5E0E" w:rsidR="0001431C" w:rsidTr="0001431C" w14:paraId="25F7C1A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1431C" w:rsidP="0001431C" w:rsidRDefault="0001431C" w14:paraId="0A241050" w14:textId="7ED64444">
            <w:pPr>
              <w:rPr>
                <w:rFonts w:cs="Times New Roman"/>
                <w:color w:val="auto"/>
              </w:rPr>
            </w:pPr>
            <w:r w:rsidRPr="00CA5E0E">
              <w:rPr>
                <w:rFonts w:cs="Times New Roman"/>
                <w:color w:val="auto"/>
              </w:rPr>
              <w:sym w:font="Wingdings 2" w:char="F0A3"/>
            </w:r>
          </w:p>
        </w:tc>
        <w:tc>
          <w:tcPr>
            <w:tcW w:w="8550" w:type="dxa"/>
          </w:tcPr>
          <w:p w:rsidRPr="00CA5E0E" w:rsidR="0001431C" w:rsidP="0001431C" w:rsidRDefault="0001431C" w14:paraId="24929200" w14:textId="7D05D4F1">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[list of electronic devices]</w:t>
            </w:r>
          </w:p>
        </w:tc>
      </w:tr>
      <w:tr w:rsidRPr="00CA5E0E" w:rsidR="00330C47" w:rsidTr="0001431C" w14:paraId="64411B9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562C6817" w14:textId="77777777">
            <w:pPr>
              <w:rPr>
                <w:rFonts w:cs="Times New Roman"/>
                <w:color w:val="auto"/>
              </w:rPr>
            </w:pPr>
            <w:r w:rsidRPr="00CA5E0E">
              <w:rPr>
                <w:rFonts w:cs="Times New Roman"/>
                <w:color w:val="auto"/>
              </w:rPr>
              <w:sym w:font="Wingdings 2" w:char="F0A3"/>
            </w:r>
          </w:p>
        </w:tc>
        <w:tc>
          <w:tcPr>
            <w:tcW w:w="8550" w:type="dxa"/>
          </w:tcPr>
          <w:p w:rsidRPr="00CA5E0E" w:rsidR="00CA6E68" w:rsidP="00BB6C25" w:rsidRDefault="00CA6E68" w14:paraId="00A20FB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Cell phone (not web-enabled)</w:t>
            </w:r>
          </w:p>
        </w:tc>
      </w:tr>
      <w:tr w:rsidRPr="00CA5E0E" w:rsidR="0001431C" w:rsidTr="00B978FD" w14:paraId="31BB086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1431C" w:rsidP="00B978FD" w:rsidRDefault="0001431C" w14:paraId="55068B88" w14:textId="77777777">
            <w:pPr>
              <w:rPr>
                <w:rFonts w:cs="Times New Roman"/>
                <w:color w:val="auto"/>
              </w:rPr>
            </w:pPr>
            <w:r w:rsidRPr="00CA5E0E">
              <w:rPr>
                <w:rFonts w:cs="Times New Roman"/>
                <w:color w:val="auto"/>
              </w:rPr>
              <w:sym w:font="Wingdings 2" w:char="F0A3"/>
            </w:r>
          </w:p>
        </w:tc>
        <w:tc>
          <w:tcPr>
            <w:tcW w:w="8550" w:type="dxa"/>
          </w:tcPr>
          <w:p w:rsidRPr="00CA5E0E" w:rsidR="0001431C" w:rsidP="00B978FD" w:rsidRDefault="0001431C" w14:paraId="7723C14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Smartphone (e.g., iPhone, Android)</w:t>
            </w:r>
          </w:p>
        </w:tc>
      </w:tr>
      <w:tr w:rsidRPr="00CA5E0E" w:rsidR="00330C47" w:rsidTr="0001431C" w14:paraId="1E0C3B9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30CC80B2" w14:textId="77777777">
            <w:pPr>
              <w:rPr>
                <w:rFonts w:cs="Times New Roman"/>
                <w:color w:val="auto"/>
              </w:rPr>
            </w:pPr>
            <w:r w:rsidRPr="00CA5E0E">
              <w:rPr>
                <w:rFonts w:cs="Times New Roman"/>
                <w:color w:val="auto"/>
              </w:rPr>
              <w:sym w:font="Wingdings 2" w:char="F0A3"/>
            </w:r>
          </w:p>
        </w:tc>
        <w:tc>
          <w:tcPr>
            <w:tcW w:w="8550" w:type="dxa"/>
          </w:tcPr>
          <w:p w:rsidRPr="00CA5E0E" w:rsidR="00CA6E68" w:rsidP="00BB6C25" w:rsidRDefault="00CA6E68" w14:paraId="3071EFE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Satellite phone</w:t>
            </w:r>
          </w:p>
        </w:tc>
      </w:tr>
      <w:tr w:rsidRPr="00CA5E0E" w:rsidR="0001431C" w:rsidTr="00B978FD" w14:paraId="3EFAF69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1431C" w:rsidP="00B978FD" w:rsidRDefault="0001431C" w14:paraId="31F571D0" w14:textId="77777777">
            <w:pPr>
              <w:rPr>
                <w:rFonts w:cs="Times New Roman"/>
                <w:color w:val="auto"/>
              </w:rPr>
            </w:pPr>
            <w:r w:rsidRPr="00CA5E0E">
              <w:rPr>
                <w:rFonts w:cs="Times New Roman"/>
                <w:color w:val="auto"/>
              </w:rPr>
              <w:sym w:font="Wingdings 2" w:char="F0A3"/>
            </w:r>
          </w:p>
        </w:tc>
        <w:tc>
          <w:tcPr>
            <w:tcW w:w="8550" w:type="dxa"/>
          </w:tcPr>
          <w:p w:rsidRPr="00CA5E0E" w:rsidR="0001431C" w:rsidP="00B978FD" w:rsidRDefault="0001431C" w14:paraId="301C0BB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Laptop computer</w:t>
            </w:r>
          </w:p>
        </w:tc>
      </w:tr>
      <w:tr w:rsidRPr="00CA5E0E" w:rsidR="0001431C" w:rsidTr="00B978FD" w14:paraId="7CF36E2B"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1431C" w:rsidP="00B978FD" w:rsidRDefault="0001431C" w14:paraId="78F4EC4E" w14:textId="77777777">
            <w:pPr>
              <w:rPr>
                <w:rFonts w:cs="Times New Roman"/>
                <w:color w:val="auto"/>
              </w:rPr>
            </w:pPr>
            <w:r w:rsidRPr="00CA5E0E">
              <w:rPr>
                <w:rFonts w:cs="Times New Roman"/>
                <w:color w:val="auto"/>
              </w:rPr>
              <w:sym w:font="Wingdings 2" w:char="F0A3"/>
            </w:r>
          </w:p>
        </w:tc>
        <w:tc>
          <w:tcPr>
            <w:tcW w:w="8550" w:type="dxa"/>
          </w:tcPr>
          <w:p w:rsidRPr="00CA5E0E" w:rsidR="0001431C" w:rsidP="00B978FD" w:rsidRDefault="0001431C" w14:paraId="671A747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Tablet computer (e.g., iPad)</w:t>
            </w:r>
          </w:p>
        </w:tc>
      </w:tr>
      <w:tr w:rsidRPr="00CA5E0E" w:rsidR="00330C47" w:rsidTr="0001431C" w14:paraId="64EB739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5656FA2D" w14:textId="77777777">
            <w:pPr>
              <w:rPr>
                <w:rFonts w:cs="Times New Roman"/>
                <w:color w:val="auto"/>
              </w:rPr>
            </w:pPr>
            <w:r w:rsidRPr="00CA5E0E">
              <w:rPr>
                <w:rFonts w:cs="Times New Roman"/>
                <w:color w:val="auto"/>
              </w:rPr>
              <w:sym w:font="Wingdings 2" w:char="F0A3"/>
            </w:r>
          </w:p>
        </w:tc>
        <w:tc>
          <w:tcPr>
            <w:tcW w:w="8550" w:type="dxa"/>
          </w:tcPr>
          <w:p w:rsidRPr="00CA5E0E" w:rsidR="00CA6E68" w:rsidP="00BB6C25" w:rsidRDefault="00CA6E68" w14:paraId="61C886E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MP3/MP4 player (e.g., iPod)</w:t>
            </w:r>
          </w:p>
        </w:tc>
      </w:tr>
      <w:tr w:rsidRPr="00CA5E0E" w:rsidR="00330C47" w:rsidTr="0001431C" w14:paraId="604E8636"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37BDC8B0" w14:textId="77777777">
            <w:pPr>
              <w:rPr>
                <w:rFonts w:cs="Times New Roman"/>
                <w:color w:val="auto"/>
              </w:rPr>
            </w:pPr>
            <w:r w:rsidRPr="00CA5E0E">
              <w:rPr>
                <w:rFonts w:cs="Times New Roman"/>
                <w:color w:val="auto"/>
              </w:rPr>
              <w:sym w:font="Wingdings 2" w:char="F0A3"/>
            </w:r>
          </w:p>
        </w:tc>
        <w:tc>
          <w:tcPr>
            <w:tcW w:w="8550" w:type="dxa"/>
          </w:tcPr>
          <w:p w:rsidRPr="00CA5E0E" w:rsidR="00CA6E68" w:rsidP="00BB6C25" w:rsidRDefault="00CA6E68" w14:paraId="06C8CC3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Car radio</w:t>
            </w:r>
          </w:p>
        </w:tc>
      </w:tr>
      <w:tr w:rsidRPr="00CA5E0E" w:rsidR="00330C47" w:rsidTr="0001431C" w14:paraId="4C9968E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3F7F9C9C" w14:textId="77777777">
            <w:pPr>
              <w:rPr>
                <w:rFonts w:cs="Times New Roman"/>
                <w:color w:val="auto"/>
              </w:rPr>
            </w:pPr>
            <w:r w:rsidRPr="00CA5E0E">
              <w:rPr>
                <w:rFonts w:cs="Times New Roman"/>
                <w:color w:val="auto"/>
              </w:rPr>
              <w:sym w:font="Wingdings 2" w:char="F0A3"/>
            </w:r>
          </w:p>
        </w:tc>
        <w:tc>
          <w:tcPr>
            <w:tcW w:w="8550" w:type="dxa"/>
          </w:tcPr>
          <w:p w:rsidRPr="00CA5E0E" w:rsidR="00CA6E68" w:rsidP="00BB6C25" w:rsidRDefault="00CA6E68" w14:paraId="1DA7E21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Marine/Aircraft radio (2-way radio)</w:t>
            </w:r>
          </w:p>
        </w:tc>
      </w:tr>
      <w:tr w:rsidRPr="00CA5E0E" w:rsidR="00330C47" w:rsidTr="0001431C" w14:paraId="36F491E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3459D92E" w14:textId="77777777">
            <w:pPr>
              <w:rPr>
                <w:rFonts w:cs="Times New Roman"/>
                <w:color w:val="auto"/>
              </w:rPr>
            </w:pPr>
            <w:r w:rsidRPr="00CA5E0E">
              <w:rPr>
                <w:rFonts w:cs="Times New Roman"/>
                <w:color w:val="auto"/>
              </w:rPr>
              <w:sym w:font="Wingdings 2" w:char="F0A3"/>
            </w:r>
          </w:p>
        </w:tc>
        <w:tc>
          <w:tcPr>
            <w:tcW w:w="8550" w:type="dxa"/>
          </w:tcPr>
          <w:p w:rsidRPr="00CA5E0E" w:rsidR="00CA6E68" w:rsidP="00BB6C25" w:rsidRDefault="00CA6E68" w14:paraId="75ED983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Handheld Global Positioning System (GPS)</w:t>
            </w:r>
          </w:p>
        </w:tc>
      </w:tr>
      <w:tr w:rsidRPr="00CA5E0E" w:rsidR="00330C47" w:rsidTr="0001431C" w14:paraId="08BBA8B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5F8D24CD" w14:textId="77777777">
            <w:pPr>
              <w:rPr>
                <w:rFonts w:cs="Times New Roman"/>
                <w:color w:val="auto"/>
              </w:rPr>
            </w:pPr>
            <w:r w:rsidRPr="00CA5E0E">
              <w:rPr>
                <w:rFonts w:cs="Times New Roman"/>
                <w:color w:val="auto"/>
              </w:rPr>
              <w:sym w:font="Wingdings 2" w:char="F0A3"/>
            </w:r>
          </w:p>
        </w:tc>
        <w:tc>
          <w:tcPr>
            <w:tcW w:w="8550" w:type="dxa"/>
          </w:tcPr>
          <w:p w:rsidRPr="00CA5E0E" w:rsidR="00CA6E68" w:rsidP="00BB6C25" w:rsidRDefault="00CA6E68" w14:paraId="44C9B1E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portable electronic device (Please specify): _______________________</w:t>
            </w:r>
          </w:p>
        </w:tc>
      </w:tr>
      <w:tr w:rsidRPr="00CA5E0E" w:rsidR="00CA6E68" w:rsidTr="0001431C" w14:paraId="6041AC3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CA6E68" w:rsidP="00BB6C25" w:rsidRDefault="00CA6E68" w14:paraId="22434EBE" w14:textId="77777777">
            <w:pPr>
              <w:rPr>
                <w:rFonts w:cs="Times New Roman"/>
                <w:color w:val="auto"/>
              </w:rPr>
            </w:pPr>
            <w:r w:rsidRPr="00CA5E0E">
              <w:rPr>
                <w:rFonts w:cs="Times New Roman"/>
                <w:color w:val="auto"/>
              </w:rPr>
              <w:sym w:font="Wingdings 2" w:char="F0A3"/>
            </w:r>
          </w:p>
        </w:tc>
        <w:tc>
          <w:tcPr>
            <w:tcW w:w="8550" w:type="dxa"/>
          </w:tcPr>
          <w:p w:rsidRPr="00CA5E0E" w:rsidR="00CA6E68" w:rsidP="00BB6C25" w:rsidRDefault="00CA6E68" w14:paraId="0B308A98" w14:textId="23EEDB20">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No, I did not use any electronic devices to obtain </w:t>
            </w:r>
            <w:r w:rsidRPr="00CA5E0E">
              <w:rPr>
                <w:color w:val="auto"/>
              </w:rPr>
              <w:t>[</w:t>
            </w:r>
            <w:r w:rsidR="00425673">
              <w:rPr>
                <w:color w:val="auto"/>
              </w:rPr>
              <w:t>[site]</w:t>
            </w:r>
            <w:r w:rsidRPr="00CA5E0E">
              <w:rPr>
                <w:color w:val="auto"/>
              </w:rPr>
              <w:t xml:space="preserve">, travel, traffic] </w:t>
            </w:r>
            <w:r w:rsidRPr="00CA5E0E">
              <w:rPr>
                <w:rFonts w:cs="Times New Roman"/>
                <w:color w:val="auto"/>
              </w:rPr>
              <w:t>information on this trip</w:t>
            </w:r>
          </w:p>
        </w:tc>
      </w:tr>
    </w:tbl>
    <w:p w:rsidRPr="00CA5E0E" w:rsidR="00D33533" w:rsidP="001A62B8" w:rsidRDefault="00D33533" w14:paraId="4D396E86" w14:textId="77777777">
      <w:pPr>
        <w:pStyle w:val="Heading4"/>
        <w:numPr>
          <w:ilvl w:val="0"/>
          <w:numId w:val="41"/>
        </w:numPr>
        <w:rPr>
          <w:color w:val="auto"/>
        </w:rPr>
      </w:pPr>
    </w:p>
    <w:p w:rsidRPr="00CA5E0E" w:rsidR="00D33533" w:rsidP="00D33533" w:rsidRDefault="00D33533" w14:paraId="2F51F95A" w14:textId="260C2BDE">
      <w:pPr>
        <w:rPr>
          <w:color w:val="auto"/>
        </w:rPr>
      </w:pPr>
      <w:r w:rsidRPr="00CA5E0E">
        <w:rPr>
          <w:color w:val="auto"/>
        </w:rPr>
        <w:t xml:space="preserve">Do you own a </w:t>
      </w:r>
      <w:r w:rsidRPr="00CA5E0E" w:rsidR="0001431C">
        <w:rPr>
          <w:color w:val="auto"/>
        </w:rPr>
        <w:t xml:space="preserve">[type of </w:t>
      </w:r>
      <w:r w:rsidRPr="00CA5E0E">
        <w:rPr>
          <w:color w:val="auto"/>
        </w:rPr>
        <w:t>electronic device</w:t>
      </w:r>
      <w:r w:rsidRPr="00CA5E0E" w:rsidR="0001431C">
        <w:rPr>
          <w:color w:val="auto"/>
        </w:rPr>
        <w:t>]</w:t>
      </w:r>
      <w:r w:rsidRPr="00CA5E0E">
        <w:rPr>
          <w:color w:val="auto"/>
        </w:rPr>
        <w:t>?</w:t>
      </w:r>
    </w:p>
    <w:p w:rsidRPr="00CA5E0E" w:rsidR="00D33533" w:rsidP="00D33533" w:rsidRDefault="00D33533" w14:paraId="76D7B008"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D33533" w:rsidP="00D33533" w:rsidRDefault="00D33533" w14:paraId="4B8927E7" w14:textId="77777777">
      <w:pPr>
        <w:rPr>
          <w:rFonts w:cs="Times New Roman"/>
          <w:b/>
          <w:color w:val="auto"/>
        </w:rPr>
      </w:pPr>
      <w:r w:rsidRPr="00CA5E0E">
        <w:rPr>
          <w:rFonts w:cs="Times New Roman"/>
          <w:color w:val="auto"/>
        </w:rPr>
        <w:sym w:font="Wingdings 2" w:char="F0A3"/>
      </w:r>
      <w:r w:rsidRPr="00CA5E0E">
        <w:rPr>
          <w:rFonts w:cs="Times New Roman"/>
          <w:color w:val="auto"/>
        </w:rPr>
        <w:t xml:space="preserve"> No</w:t>
      </w:r>
    </w:p>
    <w:p w:rsidRPr="00CA5E0E" w:rsidR="00F2256D" w:rsidP="001A62B8" w:rsidRDefault="00F2256D" w14:paraId="14BDC161" w14:textId="77777777">
      <w:pPr>
        <w:pStyle w:val="Heading4"/>
        <w:numPr>
          <w:ilvl w:val="0"/>
          <w:numId w:val="41"/>
        </w:numPr>
        <w:rPr>
          <w:color w:val="auto"/>
        </w:rPr>
      </w:pPr>
    </w:p>
    <w:p w:rsidRPr="00CA5E0E" w:rsidR="00CA6E68" w:rsidP="00CA6E68" w:rsidRDefault="00CA6E68" w14:paraId="173EFF67" w14:textId="44B1FE80">
      <w:pPr>
        <w:pStyle w:val="ListParagraph"/>
        <w:contextualSpacing w:val="0"/>
        <w:rPr>
          <w:sz w:val="22"/>
          <w:szCs w:val="22"/>
        </w:rPr>
      </w:pPr>
      <w:r w:rsidRPr="00CA5E0E">
        <w:rPr>
          <w:sz w:val="22"/>
          <w:szCs w:val="22"/>
        </w:rPr>
        <w:t xml:space="preserve">Please indicate if you had any of the following problems when trying to </w:t>
      </w:r>
      <w:r w:rsidRPr="00CA5E0E" w:rsidR="004731CE">
        <w:rPr>
          <w:sz w:val="22"/>
          <w:szCs w:val="22"/>
        </w:rPr>
        <w:t xml:space="preserve">use or </w:t>
      </w:r>
      <w:r w:rsidRPr="00CA5E0E">
        <w:rPr>
          <w:sz w:val="22"/>
          <w:szCs w:val="22"/>
        </w:rPr>
        <w:t>obtain information on your electronic device.</w:t>
      </w:r>
      <w:r w:rsidR="002B7F4C">
        <w:rPr>
          <w:sz w:val="22"/>
          <w:szCs w:val="22"/>
        </w:rPr>
        <w:t xml:space="preserve"> (Select all that apply)</w:t>
      </w:r>
    </w:p>
    <w:p w:rsidRPr="00CA5E0E" w:rsidR="00CA6E68" w:rsidP="00CA6E68" w:rsidRDefault="00CA6E68" w14:paraId="66D8D76D" w14:textId="77777777">
      <w:pPr>
        <w:pStyle w:val="ListParagraph"/>
        <w:contextualSpacing w:val="0"/>
        <w:rPr>
          <w:sz w:val="22"/>
          <w:szCs w:val="22"/>
        </w:rPr>
      </w:pPr>
      <w:r w:rsidRPr="00CA5E0E">
        <w:sym w:font="Wingdings 2" w:char="F0A3"/>
      </w:r>
      <w:r w:rsidRPr="00CA5E0E">
        <w:rPr>
          <w:sz w:val="22"/>
          <w:szCs w:val="22"/>
        </w:rPr>
        <w:t xml:space="preserve"> Service not available (e.g., no internet connection)</w:t>
      </w:r>
    </w:p>
    <w:p w:rsidRPr="00CA5E0E" w:rsidR="00CA6E68" w:rsidP="00CA6E68" w:rsidRDefault="00CA6E68" w14:paraId="27CD559A" w14:textId="77777777">
      <w:pPr>
        <w:pStyle w:val="ListParagraph"/>
        <w:contextualSpacing w:val="0"/>
        <w:rPr>
          <w:sz w:val="22"/>
          <w:szCs w:val="22"/>
        </w:rPr>
      </w:pPr>
      <w:r w:rsidRPr="00CA5E0E">
        <w:sym w:font="Wingdings 2" w:char="F0A3"/>
      </w:r>
      <w:r w:rsidRPr="00CA5E0E">
        <w:rPr>
          <w:sz w:val="22"/>
          <w:szCs w:val="22"/>
        </w:rPr>
        <w:t xml:space="preserve"> Service unreliable (e.g., interference, intermittent connectivity</w:t>
      </w:r>
    </w:p>
    <w:p w:rsidRPr="00CA5E0E" w:rsidR="00CA6E68" w:rsidP="00CA6E68" w:rsidRDefault="00CA6E68" w14:paraId="0B59C918" w14:textId="0FBF292E">
      <w:pPr>
        <w:pStyle w:val="ListParagraph"/>
        <w:contextualSpacing w:val="0"/>
        <w:rPr>
          <w:sz w:val="22"/>
          <w:szCs w:val="22"/>
        </w:rPr>
      </w:pPr>
      <w:r w:rsidRPr="00CA5E0E">
        <w:sym w:font="Wingdings 2" w:char="F0A3"/>
      </w:r>
      <w:r w:rsidRPr="00CA5E0E">
        <w:rPr>
          <w:sz w:val="22"/>
          <w:szCs w:val="22"/>
        </w:rPr>
        <w:t xml:space="preserve"> The suggested link or QR was broken</w:t>
      </w:r>
      <w:r w:rsidRPr="00CA5E0E" w:rsidR="000C7885">
        <w:rPr>
          <w:sz w:val="22"/>
          <w:szCs w:val="22"/>
        </w:rPr>
        <w:t>/</w:t>
      </w:r>
      <w:r w:rsidRPr="00CA5E0E">
        <w:rPr>
          <w:sz w:val="22"/>
          <w:szCs w:val="22"/>
        </w:rPr>
        <w:t>did not work</w:t>
      </w:r>
    </w:p>
    <w:p w:rsidRPr="00CA5E0E" w:rsidR="00CA6E68" w:rsidP="00CA6E68" w:rsidRDefault="00CA6E68" w14:paraId="0E845086" w14:textId="29A4FA58">
      <w:pPr>
        <w:pStyle w:val="ListParagraph"/>
        <w:contextualSpacing w:val="0"/>
        <w:rPr>
          <w:sz w:val="22"/>
          <w:szCs w:val="22"/>
        </w:rPr>
      </w:pPr>
      <w:r w:rsidRPr="00CA5E0E">
        <w:sym w:font="Wingdings 2" w:char="F0A3"/>
      </w:r>
      <w:r w:rsidRPr="00CA5E0E">
        <w:rPr>
          <w:sz w:val="22"/>
          <w:szCs w:val="22"/>
        </w:rPr>
        <w:t xml:space="preserve"> The suggested web page </w:t>
      </w:r>
      <w:r w:rsidRPr="00CA5E0E" w:rsidR="000C7885">
        <w:rPr>
          <w:sz w:val="22"/>
          <w:szCs w:val="22"/>
        </w:rPr>
        <w:t xml:space="preserve">was </w:t>
      </w:r>
      <w:r w:rsidRPr="00CA5E0E">
        <w:rPr>
          <w:sz w:val="22"/>
          <w:szCs w:val="22"/>
        </w:rPr>
        <w:t>not available or under construction</w:t>
      </w:r>
    </w:p>
    <w:p w:rsidRPr="00CA5E0E" w:rsidR="00CA6E68" w:rsidP="00CA6E68" w:rsidRDefault="00CA6E68" w14:paraId="0511DE01" w14:textId="5B83647C">
      <w:pPr>
        <w:pStyle w:val="ListParagraph"/>
        <w:contextualSpacing w:val="0"/>
        <w:rPr>
          <w:sz w:val="22"/>
          <w:szCs w:val="22"/>
        </w:rPr>
      </w:pPr>
      <w:r w:rsidRPr="00CA5E0E">
        <w:sym w:font="Wingdings 2" w:char="F0A3"/>
      </w:r>
      <w:r w:rsidRPr="00CA5E0E">
        <w:rPr>
          <w:sz w:val="22"/>
          <w:szCs w:val="22"/>
        </w:rPr>
        <w:t xml:space="preserve"> My electronic device didn’t have power</w:t>
      </w:r>
      <w:r w:rsidRPr="00CA5E0E" w:rsidR="005D18BE">
        <w:rPr>
          <w:sz w:val="22"/>
          <w:szCs w:val="22"/>
        </w:rPr>
        <w:t>/wasn’t able to charge my device</w:t>
      </w:r>
    </w:p>
    <w:p w:rsidRPr="00CA5E0E" w:rsidR="00CA6E68" w:rsidP="00CA6E68" w:rsidRDefault="00CA6E68" w14:paraId="4FDF7E23" w14:textId="77777777">
      <w:pPr>
        <w:pStyle w:val="ListParagraph"/>
        <w:contextualSpacing w:val="0"/>
        <w:rPr>
          <w:sz w:val="22"/>
          <w:szCs w:val="22"/>
        </w:rPr>
      </w:pPr>
      <w:r w:rsidRPr="00CA5E0E">
        <w:sym w:font="Wingdings 2" w:char="F0A3"/>
      </w:r>
      <w:r w:rsidRPr="00CA5E0E">
        <w:rPr>
          <w:sz w:val="22"/>
          <w:szCs w:val="22"/>
        </w:rPr>
        <w:t xml:space="preserve"> Other problem (please specify): __________________</w:t>
      </w:r>
    </w:p>
    <w:p w:rsidRPr="00CA5E0E" w:rsidR="00F2256D" w:rsidP="001A62B8" w:rsidRDefault="00F2256D" w14:paraId="464FF292" w14:textId="77777777">
      <w:pPr>
        <w:pStyle w:val="Heading4"/>
        <w:numPr>
          <w:ilvl w:val="0"/>
          <w:numId w:val="41"/>
        </w:numPr>
        <w:rPr>
          <w:color w:val="auto"/>
        </w:rPr>
      </w:pPr>
    </w:p>
    <w:p w:rsidRPr="00CA5E0E" w:rsidR="00CA6E68" w:rsidP="00CA6E68" w:rsidRDefault="00D33533" w14:paraId="74858E37" w14:textId="12145EE4">
      <w:pPr>
        <w:rPr>
          <w:rFonts w:eastAsia="Times New Roman" w:cs="Times New Roman"/>
          <w:color w:val="auto"/>
        </w:rPr>
      </w:pPr>
      <w:r w:rsidRPr="00CA5E0E">
        <w:rPr>
          <w:rFonts w:cs="Times New Roman"/>
          <w:color w:val="auto"/>
        </w:rPr>
        <w:t>H</w:t>
      </w:r>
      <w:r w:rsidRPr="00CA5E0E" w:rsidR="00CA6E68">
        <w:rPr>
          <w:rFonts w:eastAsia="Times New Roman" w:cs="Times New Roman"/>
          <w:color w:val="auto"/>
        </w:rPr>
        <w:t xml:space="preserve">ow did you use your Smartphone or other web-enabled device to enhance your experience with </w:t>
      </w:r>
      <w:r w:rsidRPr="00CA5E0E" w:rsidR="00663884">
        <w:rPr>
          <w:rFonts w:eastAsia="Times New Roman" w:cs="Times New Roman"/>
          <w:color w:val="auto"/>
        </w:rPr>
        <w:t>[site]</w:t>
      </w:r>
      <w:r w:rsidRPr="00CA5E0E" w:rsidR="00CA6E68">
        <w:rPr>
          <w:rFonts w:eastAsia="Times New Roman" w:cs="Times New Roman"/>
          <w:color w:val="auto"/>
        </w:rPr>
        <w:t>?</w:t>
      </w:r>
      <w:r w:rsidR="002B7F4C">
        <w:rPr>
          <w:rFonts w:eastAsia="Times New Roman" w:cs="Times New Roman"/>
          <w:color w:val="auto"/>
        </w:rPr>
        <w:t xml:space="preserve"> </w:t>
      </w:r>
      <w:r w:rsidRPr="006E7673" w:rsidR="002B7F4C">
        <w:rPr>
          <w:color w:val="auto"/>
        </w:rPr>
        <w:t>(</w:t>
      </w:r>
      <w:r w:rsidR="002B7F4C">
        <w:rPr>
          <w:rFonts w:eastAsia="Times New Roman" w:cs="Times New Roman"/>
          <w:color w:val="auto"/>
        </w:rPr>
        <w:t>Select</w:t>
      </w:r>
      <w:r w:rsidRPr="006E7673" w:rsidR="002B7F4C">
        <w:rPr>
          <w:color w:val="auto"/>
        </w:rPr>
        <w:t xml:space="preserve"> all that apply)</w:t>
      </w:r>
    </w:p>
    <w:p w:rsidRPr="00CA5E0E" w:rsidR="00CA6E68" w:rsidP="0001431C" w:rsidRDefault="0001431C" w14:paraId="212DA6C6" w14:textId="443ED38C">
      <w:pPr>
        <w:rPr>
          <w:b/>
        </w:rPr>
      </w:pPr>
      <w:r w:rsidRPr="00CA5E0E">
        <w:sym w:font="Wingdings 2" w:char="00A3"/>
      </w:r>
      <w:r w:rsidRPr="00CA5E0E">
        <w:t xml:space="preserve"> </w:t>
      </w:r>
      <w:r w:rsidRPr="00CA5E0E" w:rsidR="00CA6E68">
        <w:t xml:space="preserve">Searched the internet for a topic about </w:t>
      </w:r>
      <w:r w:rsidRPr="00CA5E0E" w:rsidR="00663884">
        <w:t>[site]</w:t>
      </w:r>
    </w:p>
    <w:p w:rsidRPr="00CA5E0E" w:rsidR="00CA6E68" w:rsidP="0001431C" w:rsidRDefault="0001431C" w14:paraId="6F63B1AC" w14:textId="3ECE9922">
      <w:r w:rsidRPr="00CA5E0E">
        <w:sym w:font="Wingdings 2" w:char="00A3"/>
      </w:r>
      <w:r w:rsidRPr="00CA5E0E">
        <w:t xml:space="preserve"> </w:t>
      </w:r>
      <w:r w:rsidRPr="00CA5E0E" w:rsidR="00CA6E68">
        <w:t xml:space="preserve">Used a site-specific app downloaded prior to arriving at </w:t>
      </w:r>
      <w:r w:rsidRPr="00CA5E0E" w:rsidR="00663884">
        <w:t>[site]</w:t>
      </w:r>
    </w:p>
    <w:p w:rsidRPr="00CA5E0E" w:rsidR="00CA6E68" w:rsidP="0001431C" w:rsidRDefault="0001431C" w14:paraId="5EA41914" w14:textId="187E9AD2">
      <w:pPr>
        <w:rPr>
          <w:b/>
        </w:rPr>
      </w:pPr>
      <w:r w:rsidRPr="00CA5E0E">
        <w:sym w:font="Wingdings 2" w:char="00A3"/>
      </w:r>
      <w:r w:rsidRPr="00CA5E0E">
        <w:t xml:space="preserve"> </w:t>
      </w:r>
      <w:r w:rsidRPr="00CA5E0E" w:rsidR="00CA6E68">
        <w:t xml:space="preserve">Downloaded a site-specific app upon arriving at </w:t>
      </w:r>
      <w:r w:rsidRPr="00CA5E0E" w:rsidR="00663884">
        <w:t>[site]</w:t>
      </w:r>
    </w:p>
    <w:p w:rsidRPr="00CA5E0E" w:rsidR="00CA6E68" w:rsidP="0001431C" w:rsidRDefault="0001431C" w14:paraId="58630F5F" w14:textId="73FB548D">
      <w:r w:rsidRPr="00CA5E0E">
        <w:sym w:font="Wingdings 2" w:char="00A3"/>
      </w:r>
      <w:r w:rsidRPr="00CA5E0E">
        <w:t xml:space="preserve"> </w:t>
      </w:r>
      <w:r w:rsidRPr="00CA5E0E" w:rsidR="00CA6E68">
        <w:t xml:space="preserve">Used social media to share my experience at </w:t>
      </w:r>
      <w:r w:rsidRPr="00CA5E0E" w:rsidR="00663884">
        <w:t>[site]</w:t>
      </w:r>
      <w:r w:rsidRPr="00CA5E0E" w:rsidR="00CA6E68">
        <w:t xml:space="preserve"> (for example, through photographs or </w:t>
      </w:r>
      <w:r w:rsidRPr="00CA5E0E" w:rsidR="000C7885">
        <w:t>posts</w:t>
      </w:r>
      <w:r w:rsidRPr="00CA5E0E" w:rsidR="00CA6E68">
        <w:t>)</w:t>
      </w:r>
    </w:p>
    <w:p w:rsidRPr="00CA5E0E" w:rsidR="00CA6E68" w:rsidP="0001431C" w:rsidRDefault="0001431C" w14:paraId="6B519A0F" w14:textId="0CCAF607">
      <w:r w:rsidRPr="00CA5E0E">
        <w:sym w:font="Wingdings 2" w:char="00A3"/>
      </w:r>
      <w:r w:rsidRPr="00CA5E0E">
        <w:t xml:space="preserve"> </w:t>
      </w:r>
      <w:r w:rsidRPr="00CA5E0E" w:rsidR="00CA6E68">
        <w:t xml:space="preserve">Used </w:t>
      </w:r>
      <w:r w:rsidRPr="00CA5E0E" w:rsidR="008175F1">
        <w:t>[name of app(s)]</w:t>
      </w:r>
    </w:p>
    <w:p w:rsidRPr="00CA5E0E" w:rsidR="00CA6E68" w:rsidP="0001431C" w:rsidRDefault="0001431C" w14:paraId="34901687" w14:textId="0E05F881">
      <w:pPr>
        <w:jc w:val="both"/>
      </w:pPr>
      <w:r w:rsidRPr="00CA5E0E">
        <w:sym w:font="Wingdings 2" w:char="00A3"/>
      </w:r>
      <w:r w:rsidRPr="00CA5E0E">
        <w:t xml:space="preserve"> </w:t>
      </w:r>
      <w:r w:rsidRPr="00CA5E0E" w:rsidR="00CA6E68">
        <w:t>[OTHER SITE-SPECIFIC OPTIONS]</w:t>
      </w:r>
    </w:p>
    <w:p w:rsidRPr="00CA5E0E" w:rsidR="00CA6E68" w:rsidP="0001431C" w:rsidRDefault="0001431C" w14:paraId="16BD143C" w14:textId="1CA1C2F1">
      <w:r w:rsidRPr="00CA5E0E">
        <w:sym w:font="Wingdings 2" w:char="00A3"/>
      </w:r>
      <w:r w:rsidRPr="00CA5E0E">
        <w:t xml:space="preserve"> </w:t>
      </w:r>
      <w:r w:rsidRPr="00CA5E0E" w:rsidR="001678A6">
        <w:t>Other (P</w:t>
      </w:r>
      <w:r w:rsidRPr="00CA5E0E" w:rsidR="00CA6E68">
        <w:t>lease specify): _____________________________</w:t>
      </w:r>
    </w:p>
    <w:p w:rsidR="00A151B0" w:rsidP="0001431C" w:rsidRDefault="0001431C" w14:paraId="35EE9D47" w14:textId="38BD8B29">
      <w:r w:rsidRPr="00CA5E0E">
        <w:sym w:font="Wingdings 2" w:char="00A3"/>
      </w:r>
      <w:r w:rsidRPr="00CA5E0E">
        <w:t xml:space="preserve"> Did not use my Smartphone</w:t>
      </w:r>
    </w:p>
    <w:p w:rsidRPr="00CA5E0E" w:rsidR="00F2256D" w:rsidP="001A62B8" w:rsidRDefault="00F2256D" w14:paraId="66DD454E" w14:textId="77777777">
      <w:pPr>
        <w:pStyle w:val="Heading4"/>
        <w:numPr>
          <w:ilvl w:val="0"/>
          <w:numId w:val="41"/>
        </w:numPr>
        <w:rPr>
          <w:color w:val="auto"/>
        </w:rPr>
      </w:pPr>
    </w:p>
    <w:p w:rsidRPr="00CA5E0E" w:rsidR="00CA6E68" w:rsidP="00034F19" w:rsidRDefault="00CA6E68" w14:paraId="08CAAC5B" w14:textId="69D77C0A">
      <w:pPr>
        <w:rPr>
          <w:color w:val="auto"/>
        </w:rPr>
      </w:pPr>
      <w:r w:rsidRPr="00CA5E0E">
        <w:rPr>
          <w:color w:val="auto"/>
        </w:rPr>
        <w:t xml:space="preserve">Did you use GPS </w:t>
      </w:r>
      <w:r w:rsidRPr="00CA5E0E" w:rsidR="00D33533">
        <w:rPr>
          <w:color w:val="auto"/>
        </w:rPr>
        <w:t xml:space="preserve">[or other GPS-enabled device] </w:t>
      </w:r>
      <w:r w:rsidRPr="00CA5E0E">
        <w:rPr>
          <w:color w:val="auto"/>
        </w:rPr>
        <w:t>for any of the following?</w:t>
      </w:r>
      <w:r w:rsidR="002B7F4C">
        <w:rPr>
          <w:color w:val="auto"/>
        </w:rPr>
        <w:t xml:space="preserve"> </w:t>
      </w:r>
      <w:r w:rsidRPr="006E7673" w:rsidR="002B7F4C">
        <w:rPr>
          <w:color w:val="auto"/>
        </w:rPr>
        <w:t>(</w:t>
      </w:r>
      <w:r w:rsidR="002B7F4C">
        <w:rPr>
          <w:color w:val="auto"/>
        </w:rPr>
        <w:t>Select</w:t>
      </w:r>
      <w:r w:rsidRPr="006E7673" w:rsidR="002B7F4C">
        <w:rPr>
          <w:color w:val="auto"/>
        </w:rPr>
        <w:t xml:space="preserve"> all that apply)</w:t>
      </w:r>
    </w:p>
    <w:p w:rsidRPr="00CA5E0E" w:rsidR="00CA6E68" w:rsidP="0001431C" w:rsidRDefault="00CA6E68" w14:paraId="15CD534D" w14:textId="77777777">
      <w:r w:rsidRPr="00CA5E0E">
        <w:sym w:font="Wingdings 2" w:char="00A3"/>
      </w:r>
      <w:r w:rsidRPr="00CA5E0E">
        <w:t xml:space="preserve"> Determine your exact location</w:t>
      </w:r>
    </w:p>
    <w:p w:rsidRPr="00CA5E0E" w:rsidR="00CA6E68" w:rsidP="0001431C" w:rsidRDefault="00CA6E68" w14:paraId="010177EF" w14:textId="77777777">
      <w:r w:rsidRPr="00CA5E0E">
        <w:sym w:font="Wingdings 2" w:char="00A3"/>
      </w:r>
      <w:r w:rsidRPr="00CA5E0E">
        <w:t xml:space="preserve"> For general trail navigation</w:t>
      </w:r>
    </w:p>
    <w:p w:rsidRPr="00CA5E0E" w:rsidR="0001431C" w:rsidP="0001431C" w:rsidRDefault="0001431C" w14:paraId="2EFED033" w14:textId="77777777">
      <w:r w:rsidRPr="00CA5E0E">
        <w:sym w:font="Wingdings 2" w:char="00A3"/>
      </w:r>
      <w:r w:rsidRPr="00CA5E0E">
        <w:t xml:space="preserve"> Locate a specific waypoint, destination or landmark</w:t>
      </w:r>
    </w:p>
    <w:p w:rsidRPr="00CA5E0E" w:rsidR="00CA6E68" w:rsidP="0001431C" w:rsidRDefault="00CA6E68" w14:paraId="3062CB54" w14:textId="77777777">
      <w:r w:rsidRPr="00CA5E0E">
        <w:sym w:font="Wingdings 2" w:char="00A3"/>
      </w:r>
      <w:r w:rsidRPr="00CA5E0E">
        <w:t xml:space="preserve"> Create a log or record of your route</w:t>
      </w:r>
    </w:p>
    <w:p w:rsidRPr="00CA5E0E" w:rsidR="00034F19" w:rsidP="0001431C" w:rsidRDefault="00034F19" w14:paraId="74187C55" w14:textId="747BD945">
      <w:r w:rsidRPr="00CA5E0E">
        <w:sym w:font="Wingdings 2" w:char="00A3"/>
      </w:r>
      <w:r w:rsidRPr="00CA5E0E">
        <w:t xml:space="preserve"> [OTHER SITE-SPECIFIC OPTIONS]</w:t>
      </w:r>
    </w:p>
    <w:p w:rsidRPr="00CA5E0E" w:rsidR="00397C4D" w:rsidP="0001431C" w:rsidRDefault="00397C4D" w14:paraId="2775EDBA" w14:textId="57C06CF4">
      <w:r w:rsidRPr="00CA5E0E">
        <w:sym w:font="Wingdings 2" w:char="00A3"/>
      </w:r>
      <w:r w:rsidRPr="00CA5E0E">
        <w:t xml:space="preserve"> </w:t>
      </w:r>
      <w:r w:rsidRPr="00CA5E0E" w:rsidR="001678A6">
        <w:t>Other (P</w:t>
      </w:r>
      <w:r w:rsidRPr="00CA5E0E">
        <w:t>lease specify): _____________________________</w:t>
      </w:r>
    </w:p>
    <w:p w:rsidRPr="00CA5E0E" w:rsidR="00CA6E68" w:rsidP="0001431C" w:rsidRDefault="00CA6E68" w14:paraId="591F19E3" w14:textId="0F27D434">
      <w:r w:rsidRPr="00CA5E0E">
        <w:sym w:font="Wingdings 2" w:char="00A3"/>
      </w:r>
      <w:r w:rsidRPr="00CA5E0E">
        <w:t xml:space="preserve"> Did</w:t>
      </w:r>
      <w:r w:rsidRPr="00CA5E0E" w:rsidR="0001431C">
        <w:t xml:space="preserve"> not</w:t>
      </w:r>
      <w:r w:rsidRPr="00CA5E0E">
        <w:t xml:space="preserve"> use GPS</w:t>
      </w:r>
    </w:p>
    <w:p w:rsidRPr="00CA5E0E" w:rsidR="00B2362A" w:rsidP="001C340F" w:rsidRDefault="00B2362A" w14:paraId="0D828FC3" w14:textId="6A37E764">
      <w:pPr>
        <w:pStyle w:val="Heading3"/>
      </w:pPr>
      <w:bookmarkStart w:name="_Toc469310285" w:id="92"/>
      <w:r w:rsidRPr="00CA5E0E">
        <w:t>COMMERCIAL GUIDE/TOUR SERVICE</w:t>
      </w:r>
      <w:r w:rsidR="00A474B9">
        <w:t>S</w:t>
      </w:r>
    </w:p>
    <w:p w:rsidRPr="00CA5E0E" w:rsidR="00B2362A" w:rsidP="00B2362A" w:rsidRDefault="00B2362A" w14:paraId="64D1D19A" w14:textId="77777777">
      <w:pPr>
        <w:rPr>
          <w:rStyle w:val="Emphasis"/>
          <w:color w:val="auto"/>
        </w:rPr>
      </w:pPr>
      <w:r w:rsidRPr="00CA5E0E">
        <w:rPr>
          <w:rStyle w:val="Emphasis"/>
          <w:color w:val="auto"/>
        </w:rPr>
        <w:t>Note: Questions in the section are for local tours and guided excursions. Tour packages sold as a pre-set itinerary from a single company are located under “Commercial Tour Packages.”</w:t>
      </w:r>
    </w:p>
    <w:p w:rsidRPr="00CA5E0E" w:rsidR="00B2362A" w:rsidP="001A62B8" w:rsidRDefault="00B2362A" w14:paraId="6C9B5B1D" w14:textId="77777777">
      <w:pPr>
        <w:pStyle w:val="Heading4"/>
        <w:numPr>
          <w:ilvl w:val="0"/>
          <w:numId w:val="74"/>
        </w:numPr>
        <w:rPr>
          <w:color w:val="auto"/>
        </w:rPr>
      </w:pPr>
    </w:p>
    <w:p w:rsidRPr="00CA5E0E" w:rsidR="00B2362A" w:rsidP="00B2362A" w:rsidRDefault="00B2362A" w14:paraId="1F034AE4" w14:textId="77777777">
      <w:pPr>
        <w:rPr>
          <w:rFonts w:eastAsia="Times New Roman" w:cs="Times New Roman"/>
          <w:color w:val="auto"/>
        </w:rPr>
      </w:pPr>
      <w:r w:rsidRPr="00CA5E0E">
        <w:rPr>
          <w:rFonts w:eastAsia="Times New Roman" w:cs="Times New Roman"/>
          <w:color w:val="auto"/>
        </w:rPr>
        <w:t>On this visit, did you take a tour with an independent guide (not a [site] employee or volunteer)?</w:t>
      </w:r>
    </w:p>
    <w:p w:rsidRPr="00CA5E0E" w:rsidR="00B2362A" w:rsidP="00B2362A" w:rsidRDefault="00B2362A" w14:paraId="5C5CE14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B2362A" w:rsidP="00B2362A" w:rsidRDefault="00B2362A" w14:paraId="723B091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B2362A" w:rsidP="001A62B8" w:rsidRDefault="00B2362A" w14:paraId="5DD92002" w14:textId="77777777">
      <w:pPr>
        <w:pStyle w:val="Heading4"/>
        <w:numPr>
          <w:ilvl w:val="0"/>
          <w:numId w:val="74"/>
        </w:numPr>
        <w:rPr>
          <w:color w:val="auto"/>
        </w:rPr>
      </w:pPr>
    </w:p>
    <w:p w:rsidRPr="00CA5E0E" w:rsidR="00B2362A" w:rsidP="00B2362A" w:rsidRDefault="00B2362A" w14:paraId="6DADC66A" w14:textId="77777777">
      <w:pPr>
        <w:rPr>
          <w:rFonts w:eastAsia="Times New Roman" w:cs="Times New Roman"/>
          <w:color w:val="auto"/>
        </w:rPr>
      </w:pPr>
      <w:r w:rsidRPr="00CA5E0E">
        <w:rPr>
          <w:rFonts w:eastAsia="Times New Roman" w:cs="Times New Roman"/>
          <w:color w:val="auto"/>
        </w:rPr>
        <w:t>If you took a tour with an independent guide, did they explain the [site] rules and regulations to you?</w:t>
      </w:r>
    </w:p>
    <w:p w:rsidRPr="00CA5E0E" w:rsidR="00B2362A" w:rsidP="00B2362A" w:rsidRDefault="00B2362A" w14:paraId="3EA1BA9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B2362A" w:rsidP="00B2362A" w:rsidRDefault="00B2362A" w14:paraId="5D80ADF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B2362A" w:rsidP="001A62B8" w:rsidRDefault="00B2362A" w14:paraId="69DB271D" w14:textId="77777777">
      <w:pPr>
        <w:pStyle w:val="Heading4"/>
        <w:numPr>
          <w:ilvl w:val="0"/>
          <w:numId w:val="74"/>
        </w:numPr>
        <w:rPr>
          <w:color w:val="auto"/>
        </w:rPr>
      </w:pPr>
    </w:p>
    <w:p w:rsidRPr="00CA5E0E" w:rsidR="00B2362A" w:rsidP="00B2362A" w:rsidRDefault="00B2362A" w14:paraId="3B761357" w14:textId="2F67AD96">
      <w:pPr>
        <w:rPr>
          <w:rFonts w:cs="Times New Roman"/>
          <w:color w:val="auto"/>
        </w:rPr>
      </w:pPr>
      <w:r w:rsidRPr="001C340F">
        <w:rPr>
          <w:rFonts w:cs="Times New Roman"/>
          <w:color w:val="auto"/>
        </w:rPr>
        <w:t>Have you purchased or do you plan to purchase any of the following kinds of guided tours on this trip?</w:t>
      </w:r>
      <w:r w:rsidRPr="001C340F" w:rsidR="002B7F4C">
        <w:rPr>
          <w:rFonts w:cs="Times New Roman"/>
          <w:color w:val="auto"/>
        </w:rPr>
        <w:t xml:space="preserve"> (Select all that apply)</w:t>
      </w:r>
    </w:p>
    <w:p w:rsidRPr="00CA5E0E" w:rsidR="00B2362A" w:rsidP="00B2362A" w:rsidRDefault="00B2362A" w14:paraId="3BD0BF6E"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Local day cruises</w:t>
      </w:r>
    </w:p>
    <w:p w:rsidRPr="00CA5E0E" w:rsidR="00B2362A" w:rsidP="00B2362A" w:rsidRDefault="00B2362A" w14:paraId="524CBC1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Wildlife viewing</w:t>
      </w:r>
    </w:p>
    <w:p w:rsidRPr="00CA5E0E" w:rsidR="00B2362A" w:rsidP="00B2362A" w:rsidRDefault="00B2362A" w14:paraId="64D8DC74"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Guided fishing</w:t>
      </w:r>
    </w:p>
    <w:p w:rsidRPr="00CA5E0E" w:rsidR="00B2362A" w:rsidP="00B2362A" w:rsidRDefault="00B2362A" w14:paraId="6E8E3204"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Guided hunting</w:t>
      </w:r>
    </w:p>
    <w:p w:rsidRPr="00CA5E0E" w:rsidR="00B2362A" w:rsidP="00B2362A" w:rsidRDefault="00B2362A" w14:paraId="6021C88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Flightseeing</w:t>
      </w:r>
    </w:p>
    <w:p w:rsidRPr="00CA5E0E" w:rsidR="00B2362A" w:rsidP="00B2362A" w:rsidRDefault="00B2362A" w14:paraId="0B16AD4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Historical/cultural sites</w:t>
      </w:r>
    </w:p>
    <w:p w:rsidRPr="00CA5E0E" w:rsidR="00B2362A" w:rsidP="00B2362A" w:rsidRDefault="00B2362A" w14:paraId="000316A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(Please specify): _______________</w:t>
      </w:r>
    </w:p>
    <w:p w:rsidRPr="00CA5E0E" w:rsidR="00B2362A" w:rsidP="00B2362A" w:rsidRDefault="00B2362A" w14:paraId="1189AB1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None</w:t>
      </w:r>
    </w:p>
    <w:p w:rsidRPr="00CA5E0E" w:rsidR="00B2362A" w:rsidP="001A62B8" w:rsidRDefault="00B2362A" w14:paraId="4CE305A9" w14:textId="77777777">
      <w:pPr>
        <w:pStyle w:val="Heading4"/>
        <w:numPr>
          <w:ilvl w:val="0"/>
          <w:numId w:val="74"/>
        </w:numPr>
        <w:rPr>
          <w:color w:val="auto"/>
        </w:rPr>
      </w:pPr>
    </w:p>
    <w:p w:rsidRPr="00CA5E0E" w:rsidR="00B2362A" w:rsidP="00B2362A" w:rsidRDefault="00B2362A" w14:paraId="46B6C5CB" w14:textId="77777777">
      <w:pPr>
        <w:rPr>
          <w:color w:val="auto"/>
        </w:rPr>
      </w:pPr>
      <w:r w:rsidRPr="00CA5E0E">
        <w:rPr>
          <w:color w:val="auto"/>
        </w:rPr>
        <w:t xml:space="preserve">Please indicate the extent to which you agree or disagree with each of the following statements concerning commercial guides/outfitters. Please mark </w:t>
      </w:r>
      <w:r w:rsidRPr="00CA5E0E">
        <w:rPr>
          <w:b/>
          <w:color w:val="auto"/>
        </w:rPr>
        <w:t xml:space="preserve">only one </w:t>
      </w:r>
      <w:r w:rsidRPr="00CA5E0E">
        <w:rPr>
          <w:color w:val="auto"/>
        </w:rPr>
        <w:t>for each item</w:t>
      </w:r>
      <w:r w:rsidRPr="00CA5E0E">
        <w:rPr>
          <w:b/>
          <w:color w:val="auto"/>
        </w:rPr>
        <w:t>.</w:t>
      </w:r>
      <w:r w:rsidRPr="00CA5E0E">
        <w:rPr>
          <w:color w:val="auto"/>
        </w:rPr>
        <w:t xml:space="preserve"> </w:t>
      </w:r>
    </w:p>
    <w:tbl>
      <w:tblPr>
        <w:tblStyle w:val="SmallTable"/>
        <w:tblW w:w="0" w:type="auto"/>
        <w:tblLook w:val="04A0" w:firstRow="1" w:lastRow="0" w:firstColumn="1" w:lastColumn="0" w:noHBand="0" w:noVBand="1"/>
      </w:tblPr>
      <w:tblGrid>
        <w:gridCol w:w="3752"/>
        <w:gridCol w:w="794"/>
        <w:gridCol w:w="1049"/>
        <w:gridCol w:w="771"/>
        <w:gridCol w:w="1185"/>
        <w:gridCol w:w="716"/>
        <w:gridCol w:w="1049"/>
        <w:gridCol w:w="764"/>
      </w:tblGrid>
      <w:tr w:rsidRPr="00CA5E0E" w:rsidR="00B2362A" w:rsidTr="00B2362A" w14:paraId="514684C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Pr="00CA5E0E" w:rsidR="00B2362A" w:rsidP="00B2362A" w:rsidRDefault="00B2362A" w14:paraId="6CCEDB14" w14:textId="77777777">
            <w:pPr>
              <w:rPr>
                <w:color w:val="auto"/>
              </w:rPr>
            </w:pPr>
          </w:p>
        </w:tc>
        <w:tc>
          <w:tcPr>
            <w:tcW w:w="0" w:type="auto"/>
          </w:tcPr>
          <w:p w:rsidRPr="00CA5E0E" w:rsidR="00B2362A" w:rsidP="00B2362A" w:rsidRDefault="00B2362A" w14:paraId="56B78267"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0" w:type="auto"/>
          </w:tcPr>
          <w:p w:rsidRPr="00CA5E0E" w:rsidR="00B2362A" w:rsidP="00B2362A" w:rsidRDefault="00B2362A" w14:paraId="5912983C"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disagree</w:t>
            </w:r>
          </w:p>
        </w:tc>
        <w:tc>
          <w:tcPr>
            <w:tcW w:w="0" w:type="auto"/>
          </w:tcPr>
          <w:p w:rsidRPr="00CA5E0E" w:rsidR="00B2362A" w:rsidP="00B2362A" w:rsidRDefault="00B2362A" w14:paraId="39672870"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disagree</w:t>
            </w:r>
          </w:p>
        </w:tc>
        <w:tc>
          <w:tcPr>
            <w:tcW w:w="0" w:type="auto"/>
          </w:tcPr>
          <w:p w:rsidRPr="00CA5E0E" w:rsidR="00B2362A" w:rsidP="00B2362A" w:rsidRDefault="00B2362A" w14:paraId="45872714"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shd w:val="clear" w:color="auto" w:fill="FFFFFF"/>
              </w:rPr>
              <w:t>Neither agree or disagree</w:t>
            </w:r>
          </w:p>
        </w:tc>
        <w:tc>
          <w:tcPr>
            <w:tcW w:w="0" w:type="auto"/>
          </w:tcPr>
          <w:p w:rsidRPr="00CA5E0E" w:rsidR="00B2362A" w:rsidP="00B2362A" w:rsidRDefault="00B2362A" w14:paraId="6CF314A9"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agree</w:t>
            </w:r>
          </w:p>
        </w:tc>
        <w:tc>
          <w:tcPr>
            <w:tcW w:w="0" w:type="auto"/>
          </w:tcPr>
          <w:p w:rsidRPr="00CA5E0E" w:rsidR="00B2362A" w:rsidP="00B2362A" w:rsidRDefault="00B2362A" w14:paraId="446C94E6"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agree</w:t>
            </w:r>
          </w:p>
        </w:tc>
        <w:tc>
          <w:tcPr>
            <w:tcW w:w="0" w:type="auto"/>
          </w:tcPr>
          <w:p w:rsidRPr="00CA5E0E" w:rsidR="00B2362A" w:rsidP="00B2362A" w:rsidRDefault="00B2362A" w14:paraId="14991EFD"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r>
      <w:tr w:rsidRPr="00CA5E0E" w:rsidR="00B2362A" w:rsidTr="00B2362A" w14:paraId="1F6071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1961DC2F" w14:textId="77777777">
            <w:pPr>
              <w:rPr>
                <w:color w:val="auto"/>
              </w:rPr>
            </w:pPr>
            <w:r w:rsidRPr="00CA5E0E">
              <w:t>Our guide took appropriate actions to minimize impacts to the environment.</w:t>
            </w:r>
          </w:p>
        </w:tc>
        <w:tc>
          <w:tcPr>
            <w:tcW w:w="0" w:type="auto"/>
          </w:tcPr>
          <w:p w:rsidRPr="00CA5E0E" w:rsidR="00B2362A" w:rsidP="00B2362A" w:rsidRDefault="00B2362A" w14:paraId="5A48A88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0" w:type="auto"/>
          </w:tcPr>
          <w:p w:rsidRPr="00CA5E0E" w:rsidR="00B2362A" w:rsidP="00B2362A" w:rsidRDefault="00B2362A" w14:paraId="3076186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0" w:type="auto"/>
          </w:tcPr>
          <w:p w:rsidRPr="00CA5E0E" w:rsidR="00B2362A" w:rsidP="00B2362A" w:rsidRDefault="00B2362A" w14:paraId="3D92638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0" w:type="auto"/>
          </w:tcPr>
          <w:p w:rsidRPr="00CA5E0E" w:rsidR="00B2362A" w:rsidP="00B2362A" w:rsidRDefault="00B2362A" w14:paraId="340142E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0" w:type="auto"/>
          </w:tcPr>
          <w:p w:rsidRPr="00CA5E0E" w:rsidR="00B2362A" w:rsidP="00B2362A" w:rsidRDefault="00B2362A" w14:paraId="2F6F8FD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0" w:type="auto"/>
          </w:tcPr>
          <w:p w:rsidRPr="00CA5E0E" w:rsidR="00B2362A" w:rsidP="00B2362A" w:rsidRDefault="00B2362A" w14:paraId="65EE571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0" w:type="auto"/>
          </w:tcPr>
          <w:p w:rsidRPr="00CA5E0E" w:rsidR="00B2362A" w:rsidP="00B2362A" w:rsidRDefault="00B2362A" w14:paraId="038EFBD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2362A" w:rsidTr="00B2362A" w14:paraId="75CA840D"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51DDC28F" w14:textId="00EB5A2B">
            <w:pPr>
              <w:rPr>
                <w:color w:val="auto"/>
              </w:rPr>
            </w:pPr>
            <w:r w:rsidRPr="00CA5E0E">
              <w:t>Spending time with the guide increased my understanding or knowledge of the [</w:t>
            </w:r>
            <w:r w:rsidR="00425673">
              <w:t>[site]</w:t>
            </w:r>
            <w:r w:rsidRPr="00CA5E0E">
              <w:t xml:space="preserve"> or other location].</w:t>
            </w:r>
          </w:p>
        </w:tc>
        <w:tc>
          <w:tcPr>
            <w:tcW w:w="0" w:type="auto"/>
          </w:tcPr>
          <w:p w:rsidRPr="00CA5E0E" w:rsidR="00B2362A" w:rsidP="00B2362A" w:rsidRDefault="00B2362A" w14:paraId="437DC2B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0" w:type="auto"/>
          </w:tcPr>
          <w:p w:rsidRPr="00CA5E0E" w:rsidR="00B2362A" w:rsidP="00B2362A" w:rsidRDefault="00B2362A" w14:paraId="4AA2B28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0" w:type="auto"/>
          </w:tcPr>
          <w:p w:rsidRPr="00CA5E0E" w:rsidR="00B2362A" w:rsidP="00B2362A" w:rsidRDefault="00B2362A" w14:paraId="5EA6CD2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0" w:type="auto"/>
          </w:tcPr>
          <w:p w:rsidRPr="00CA5E0E" w:rsidR="00B2362A" w:rsidP="00B2362A" w:rsidRDefault="00B2362A" w14:paraId="401996F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0" w:type="auto"/>
          </w:tcPr>
          <w:p w:rsidRPr="00CA5E0E" w:rsidR="00B2362A" w:rsidP="00B2362A" w:rsidRDefault="00B2362A" w14:paraId="30C1E30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0" w:type="auto"/>
          </w:tcPr>
          <w:p w:rsidRPr="00CA5E0E" w:rsidR="00B2362A" w:rsidP="00B2362A" w:rsidRDefault="00B2362A" w14:paraId="192FD7E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0" w:type="auto"/>
          </w:tcPr>
          <w:p w:rsidRPr="00CA5E0E" w:rsidR="00B2362A" w:rsidP="00B2362A" w:rsidRDefault="00B2362A" w14:paraId="5B7A16D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2362A" w:rsidTr="00B2362A" w14:paraId="0CCAFF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7538DA09" w14:textId="77777777">
            <w:pPr>
              <w:rPr>
                <w:color w:val="auto"/>
              </w:rPr>
            </w:pPr>
            <w:r w:rsidRPr="00CA5E0E">
              <w:t>The service provided was essential for me to conduct this activity.</w:t>
            </w:r>
          </w:p>
        </w:tc>
        <w:tc>
          <w:tcPr>
            <w:tcW w:w="0" w:type="auto"/>
          </w:tcPr>
          <w:p w:rsidRPr="00CA5E0E" w:rsidR="00B2362A" w:rsidP="00B2362A" w:rsidRDefault="00B2362A" w14:paraId="21117A1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0" w:type="auto"/>
          </w:tcPr>
          <w:p w:rsidRPr="00CA5E0E" w:rsidR="00B2362A" w:rsidP="00B2362A" w:rsidRDefault="00B2362A" w14:paraId="368590B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0" w:type="auto"/>
          </w:tcPr>
          <w:p w:rsidRPr="00CA5E0E" w:rsidR="00B2362A" w:rsidP="00B2362A" w:rsidRDefault="00B2362A" w14:paraId="3D0D4D1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0" w:type="auto"/>
          </w:tcPr>
          <w:p w:rsidRPr="00CA5E0E" w:rsidR="00B2362A" w:rsidP="00B2362A" w:rsidRDefault="00B2362A" w14:paraId="425437D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0" w:type="auto"/>
          </w:tcPr>
          <w:p w:rsidRPr="00CA5E0E" w:rsidR="00B2362A" w:rsidP="00B2362A" w:rsidRDefault="00B2362A" w14:paraId="33EDFE1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0" w:type="auto"/>
          </w:tcPr>
          <w:p w:rsidRPr="00CA5E0E" w:rsidR="00B2362A" w:rsidP="00B2362A" w:rsidRDefault="00B2362A" w14:paraId="4C39251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0" w:type="auto"/>
          </w:tcPr>
          <w:p w:rsidRPr="00CA5E0E" w:rsidR="00B2362A" w:rsidP="00B2362A" w:rsidRDefault="00B2362A" w14:paraId="4751162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2362A" w:rsidTr="00B2362A" w14:paraId="10593392"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62B1FF59" w14:textId="77777777">
            <w:pPr>
              <w:rPr>
                <w:color w:val="auto"/>
                <w:shd w:val="clear" w:color="auto" w:fill="FFFFFF"/>
              </w:rPr>
            </w:pPr>
            <w:r w:rsidRPr="00CA5E0E">
              <w:rPr>
                <w:color w:val="auto"/>
              </w:rPr>
              <w:t>I could not have done this trip without the equipment provided by my commercial guide and/or outfitter.</w:t>
            </w:r>
          </w:p>
        </w:tc>
        <w:tc>
          <w:tcPr>
            <w:tcW w:w="0" w:type="auto"/>
          </w:tcPr>
          <w:p w:rsidRPr="00CA5E0E" w:rsidR="00B2362A" w:rsidP="00B2362A" w:rsidRDefault="00B2362A" w14:paraId="619DDE4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0" w:type="auto"/>
          </w:tcPr>
          <w:p w:rsidRPr="00CA5E0E" w:rsidR="00B2362A" w:rsidP="00B2362A" w:rsidRDefault="00B2362A" w14:paraId="00647D8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0" w:type="auto"/>
          </w:tcPr>
          <w:p w:rsidRPr="00CA5E0E" w:rsidR="00B2362A" w:rsidP="00B2362A" w:rsidRDefault="00B2362A" w14:paraId="2A300E3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0" w:type="auto"/>
          </w:tcPr>
          <w:p w:rsidRPr="00CA5E0E" w:rsidR="00B2362A" w:rsidP="00B2362A" w:rsidRDefault="00B2362A" w14:paraId="109F19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0" w:type="auto"/>
          </w:tcPr>
          <w:p w:rsidRPr="00CA5E0E" w:rsidR="00B2362A" w:rsidP="00B2362A" w:rsidRDefault="00B2362A" w14:paraId="42A0FA9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0" w:type="auto"/>
          </w:tcPr>
          <w:p w:rsidRPr="00CA5E0E" w:rsidR="00B2362A" w:rsidP="00B2362A" w:rsidRDefault="00B2362A" w14:paraId="34BB5A1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0" w:type="auto"/>
          </w:tcPr>
          <w:p w:rsidRPr="00CA5E0E" w:rsidR="00B2362A" w:rsidP="00B2362A" w:rsidRDefault="00B2362A" w14:paraId="127AE96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2362A" w:rsidTr="00B2362A" w14:paraId="2889AE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491C1406" w14:textId="77777777">
            <w:pPr>
              <w:rPr>
                <w:color w:val="auto"/>
                <w:shd w:val="clear" w:color="auto" w:fill="FFFFFF"/>
              </w:rPr>
            </w:pPr>
            <w:r w:rsidRPr="00CA5E0E">
              <w:rPr>
                <w:color w:val="auto"/>
              </w:rPr>
              <w:t>I used a commercial guide and/or outfitter on this trip as a convenience, not a necessity.</w:t>
            </w:r>
          </w:p>
        </w:tc>
        <w:tc>
          <w:tcPr>
            <w:tcW w:w="0" w:type="auto"/>
          </w:tcPr>
          <w:p w:rsidRPr="00CA5E0E" w:rsidR="00B2362A" w:rsidP="00B2362A" w:rsidRDefault="00B2362A" w14:paraId="5538F58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0" w:type="auto"/>
          </w:tcPr>
          <w:p w:rsidRPr="00CA5E0E" w:rsidR="00B2362A" w:rsidP="00B2362A" w:rsidRDefault="00B2362A" w14:paraId="05313E7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0" w:type="auto"/>
          </w:tcPr>
          <w:p w:rsidRPr="00CA5E0E" w:rsidR="00B2362A" w:rsidP="00B2362A" w:rsidRDefault="00B2362A" w14:paraId="4D3590E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0" w:type="auto"/>
          </w:tcPr>
          <w:p w:rsidRPr="00CA5E0E" w:rsidR="00B2362A" w:rsidP="00B2362A" w:rsidRDefault="00B2362A" w14:paraId="1B04C09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0" w:type="auto"/>
          </w:tcPr>
          <w:p w:rsidRPr="00CA5E0E" w:rsidR="00B2362A" w:rsidP="00B2362A" w:rsidRDefault="00B2362A" w14:paraId="205C3B9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0" w:type="auto"/>
          </w:tcPr>
          <w:p w:rsidRPr="00CA5E0E" w:rsidR="00B2362A" w:rsidP="00B2362A" w:rsidRDefault="00B2362A" w14:paraId="0D65E8B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0" w:type="auto"/>
          </w:tcPr>
          <w:p w:rsidRPr="00CA5E0E" w:rsidR="00B2362A" w:rsidP="00B2362A" w:rsidRDefault="00B2362A" w14:paraId="199C9EE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2362A" w:rsidTr="00B2362A" w14:paraId="4D32A9D9"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44FE4497" w14:textId="76B7FB92">
            <w:pPr>
              <w:rPr>
                <w:color w:val="auto"/>
                <w:shd w:val="clear" w:color="auto" w:fill="FFFFFF"/>
              </w:rPr>
            </w:pPr>
            <w:r w:rsidRPr="00CA5E0E">
              <w:rPr>
                <w:color w:val="auto"/>
              </w:rPr>
              <w:t xml:space="preserve">I learned more about </w:t>
            </w:r>
            <w:r w:rsidRPr="00CA5E0E" w:rsidR="005F5972">
              <w:rPr>
                <w:color w:val="auto"/>
              </w:rPr>
              <w:t>[site]</w:t>
            </w:r>
            <w:r w:rsidRPr="00CA5E0E">
              <w:rPr>
                <w:color w:val="auto"/>
              </w:rPr>
              <w:t xml:space="preserve"> from my guide and/or outfitter than I would have learned if I did this trip on my own.</w:t>
            </w:r>
          </w:p>
        </w:tc>
        <w:tc>
          <w:tcPr>
            <w:tcW w:w="0" w:type="auto"/>
          </w:tcPr>
          <w:p w:rsidRPr="00CA5E0E" w:rsidR="00B2362A" w:rsidP="00B2362A" w:rsidRDefault="00B2362A" w14:paraId="699A1B5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0" w:type="auto"/>
          </w:tcPr>
          <w:p w:rsidRPr="00CA5E0E" w:rsidR="00B2362A" w:rsidP="00B2362A" w:rsidRDefault="00B2362A" w14:paraId="581895B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0" w:type="auto"/>
          </w:tcPr>
          <w:p w:rsidRPr="00CA5E0E" w:rsidR="00B2362A" w:rsidP="00B2362A" w:rsidRDefault="00B2362A" w14:paraId="4233E8D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0" w:type="auto"/>
          </w:tcPr>
          <w:p w:rsidRPr="00CA5E0E" w:rsidR="00B2362A" w:rsidP="00B2362A" w:rsidRDefault="00B2362A" w14:paraId="5C7860C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0" w:type="auto"/>
          </w:tcPr>
          <w:p w:rsidRPr="00CA5E0E" w:rsidR="00B2362A" w:rsidP="00B2362A" w:rsidRDefault="00B2362A" w14:paraId="1124FED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0" w:type="auto"/>
          </w:tcPr>
          <w:p w:rsidRPr="00CA5E0E" w:rsidR="00B2362A" w:rsidP="00B2362A" w:rsidRDefault="00B2362A" w14:paraId="535079E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0" w:type="auto"/>
          </w:tcPr>
          <w:p w:rsidRPr="00CA5E0E" w:rsidR="00B2362A" w:rsidP="00B2362A" w:rsidRDefault="00B2362A" w14:paraId="51628FC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2362A" w:rsidTr="00B2362A" w14:paraId="45511F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2BAABA88" w14:textId="77777777">
            <w:pPr>
              <w:rPr>
                <w:color w:val="auto"/>
                <w:shd w:val="clear" w:color="auto" w:fill="FFFFFF"/>
              </w:rPr>
            </w:pPr>
            <w:r w:rsidRPr="00CA5E0E">
              <w:rPr>
                <w:color w:val="auto"/>
              </w:rPr>
              <w:t>I did not possess the knowledge I needed to do this trip on my own.</w:t>
            </w:r>
          </w:p>
        </w:tc>
        <w:tc>
          <w:tcPr>
            <w:tcW w:w="0" w:type="auto"/>
          </w:tcPr>
          <w:p w:rsidRPr="00CA5E0E" w:rsidR="00B2362A" w:rsidP="00B2362A" w:rsidRDefault="00B2362A" w14:paraId="4FC2BEE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0" w:type="auto"/>
          </w:tcPr>
          <w:p w:rsidRPr="00CA5E0E" w:rsidR="00B2362A" w:rsidP="00B2362A" w:rsidRDefault="00B2362A" w14:paraId="7D23B44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0" w:type="auto"/>
          </w:tcPr>
          <w:p w:rsidRPr="00CA5E0E" w:rsidR="00B2362A" w:rsidP="00B2362A" w:rsidRDefault="00B2362A" w14:paraId="5DC7353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0" w:type="auto"/>
          </w:tcPr>
          <w:p w:rsidRPr="00CA5E0E" w:rsidR="00B2362A" w:rsidP="00B2362A" w:rsidRDefault="00B2362A" w14:paraId="3E519F4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0" w:type="auto"/>
          </w:tcPr>
          <w:p w:rsidRPr="00CA5E0E" w:rsidR="00B2362A" w:rsidP="00B2362A" w:rsidRDefault="00B2362A" w14:paraId="5C57486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0" w:type="auto"/>
          </w:tcPr>
          <w:p w:rsidRPr="00CA5E0E" w:rsidR="00B2362A" w:rsidP="00B2362A" w:rsidRDefault="00B2362A" w14:paraId="1B8124F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0" w:type="auto"/>
          </w:tcPr>
          <w:p w:rsidRPr="00CA5E0E" w:rsidR="00B2362A" w:rsidP="00B2362A" w:rsidRDefault="00B2362A" w14:paraId="4474864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2362A" w:rsidTr="00B2362A" w14:paraId="40541AE9"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541F1379" w14:textId="77777777">
            <w:pPr>
              <w:rPr>
                <w:color w:val="auto"/>
              </w:rPr>
            </w:pPr>
            <w:r w:rsidRPr="00CA5E0E">
              <w:t>I have learned skills that will enhance my personal outdoor abilities for the future.</w:t>
            </w:r>
          </w:p>
        </w:tc>
        <w:tc>
          <w:tcPr>
            <w:tcW w:w="0" w:type="auto"/>
          </w:tcPr>
          <w:p w:rsidRPr="00CA5E0E" w:rsidR="00B2362A" w:rsidP="00B2362A" w:rsidRDefault="00B2362A" w14:paraId="473AE5F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0" w:type="auto"/>
          </w:tcPr>
          <w:p w:rsidRPr="00CA5E0E" w:rsidR="00B2362A" w:rsidP="00B2362A" w:rsidRDefault="00B2362A" w14:paraId="3994385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0" w:type="auto"/>
          </w:tcPr>
          <w:p w:rsidRPr="00CA5E0E" w:rsidR="00B2362A" w:rsidP="00B2362A" w:rsidRDefault="00B2362A" w14:paraId="06429A7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0" w:type="auto"/>
          </w:tcPr>
          <w:p w:rsidRPr="00CA5E0E" w:rsidR="00B2362A" w:rsidP="00B2362A" w:rsidRDefault="00B2362A" w14:paraId="442C321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0" w:type="auto"/>
          </w:tcPr>
          <w:p w:rsidRPr="00CA5E0E" w:rsidR="00B2362A" w:rsidP="00B2362A" w:rsidRDefault="00B2362A" w14:paraId="6E8AE0B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0" w:type="auto"/>
          </w:tcPr>
          <w:p w:rsidRPr="00CA5E0E" w:rsidR="00B2362A" w:rsidP="00B2362A" w:rsidRDefault="00B2362A" w14:paraId="60DCB5E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0" w:type="auto"/>
          </w:tcPr>
          <w:p w:rsidRPr="00CA5E0E" w:rsidR="00B2362A" w:rsidP="00B2362A" w:rsidRDefault="00B2362A" w14:paraId="0E3C74A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2362A" w:rsidTr="00B2362A" w14:paraId="609F8A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75993A3A" w14:textId="77777777">
            <w:pPr>
              <w:rPr>
                <w:color w:val="auto"/>
              </w:rPr>
            </w:pPr>
            <w:r w:rsidRPr="00CA5E0E">
              <w:t>I had concerns about my personal safety during the guided activities.</w:t>
            </w:r>
          </w:p>
        </w:tc>
        <w:tc>
          <w:tcPr>
            <w:tcW w:w="0" w:type="auto"/>
          </w:tcPr>
          <w:p w:rsidRPr="00CA5E0E" w:rsidR="00B2362A" w:rsidP="00B2362A" w:rsidRDefault="00B2362A" w14:paraId="125BBE4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0" w:type="auto"/>
          </w:tcPr>
          <w:p w:rsidRPr="00CA5E0E" w:rsidR="00B2362A" w:rsidP="00B2362A" w:rsidRDefault="00B2362A" w14:paraId="649E8EC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0" w:type="auto"/>
          </w:tcPr>
          <w:p w:rsidRPr="00CA5E0E" w:rsidR="00B2362A" w:rsidP="00B2362A" w:rsidRDefault="00B2362A" w14:paraId="31D7D62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0" w:type="auto"/>
          </w:tcPr>
          <w:p w:rsidRPr="00CA5E0E" w:rsidR="00B2362A" w:rsidP="00B2362A" w:rsidRDefault="00B2362A" w14:paraId="403FBE6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0" w:type="auto"/>
          </w:tcPr>
          <w:p w:rsidRPr="00CA5E0E" w:rsidR="00B2362A" w:rsidP="00B2362A" w:rsidRDefault="00B2362A" w14:paraId="6877871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0" w:type="auto"/>
          </w:tcPr>
          <w:p w:rsidRPr="00CA5E0E" w:rsidR="00B2362A" w:rsidP="00B2362A" w:rsidRDefault="00B2362A" w14:paraId="4C87A21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0" w:type="auto"/>
          </w:tcPr>
          <w:p w:rsidRPr="00CA5E0E" w:rsidR="00B2362A" w:rsidP="00B2362A" w:rsidRDefault="00B2362A" w14:paraId="0A61AFB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2362A" w:rsidTr="00B2362A" w14:paraId="0B002687"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63897EFE" w14:textId="77777777">
            <w:pPr>
              <w:rPr>
                <w:color w:val="auto"/>
              </w:rPr>
            </w:pPr>
            <w:r w:rsidRPr="00CA5E0E">
              <w:t>Overall, I was satisfied with the guide services provided.</w:t>
            </w:r>
          </w:p>
        </w:tc>
        <w:tc>
          <w:tcPr>
            <w:tcW w:w="0" w:type="auto"/>
          </w:tcPr>
          <w:p w:rsidRPr="00CA5E0E" w:rsidR="00B2362A" w:rsidP="00B2362A" w:rsidRDefault="00B2362A" w14:paraId="2CD9BA0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0" w:type="auto"/>
          </w:tcPr>
          <w:p w:rsidRPr="00CA5E0E" w:rsidR="00B2362A" w:rsidP="00B2362A" w:rsidRDefault="00B2362A" w14:paraId="37C1892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0" w:type="auto"/>
          </w:tcPr>
          <w:p w:rsidRPr="00CA5E0E" w:rsidR="00B2362A" w:rsidP="00B2362A" w:rsidRDefault="00B2362A" w14:paraId="16B6D63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0" w:type="auto"/>
          </w:tcPr>
          <w:p w:rsidRPr="00CA5E0E" w:rsidR="00B2362A" w:rsidP="00B2362A" w:rsidRDefault="00B2362A" w14:paraId="7F44AEE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0" w:type="auto"/>
          </w:tcPr>
          <w:p w:rsidRPr="00CA5E0E" w:rsidR="00B2362A" w:rsidP="00B2362A" w:rsidRDefault="00B2362A" w14:paraId="08F7CE1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0" w:type="auto"/>
          </w:tcPr>
          <w:p w:rsidRPr="00CA5E0E" w:rsidR="00B2362A" w:rsidP="00B2362A" w:rsidRDefault="00B2362A" w14:paraId="25A9CB9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0" w:type="auto"/>
          </w:tcPr>
          <w:p w:rsidRPr="00CA5E0E" w:rsidR="00B2362A" w:rsidP="00B2362A" w:rsidRDefault="00B2362A" w14:paraId="7DF3BF5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bl>
    <w:p w:rsidR="00F73646" w:rsidRDefault="00F73646" w14:paraId="115E294A" w14:textId="77777777">
      <w:pPr>
        <w:rPr>
          <w:color w:val="auto"/>
        </w:rPr>
      </w:pPr>
    </w:p>
    <w:p w:rsidR="00F73646" w:rsidRDefault="00F73646" w14:paraId="396128EC" w14:textId="77777777">
      <w:pPr>
        <w:rPr>
          <w:color w:val="auto"/>
        </w:rPr>
      </w:pPr>
      <w:r>
        <w:rPr>
          <w:color w:val="auto"/>
        </w:rPr>
        <w:br w:type="page"/>
      </w:r>
    </w:p>
    <w:p w:rsidRPr="00CA5E0E" w:rsidR="00B2362A" w:rsidP="001A62B8" w:rsidRDefault="00B2362A" w14:paraId="2795EB97" w14:textId="77777777">
      <w:pPr>
        <w:pStyle w:val="Heading4"/>
        <w:numPr>
          <w:ilvl w:val="0"/>
          <w:numId w:val="87"/>
        </w:numPr>
        <w:rPr>
          <w:color w:val="auto"/>
        </w:rPr>
      </w:pPr>
    </w:p>
    <w:p w:rsidRPr="00CA5E0E" w:rsidR="00B2362A" w:rsidP="00B2362A" w:rsidRDefault="00B2362A" w14:paraId="6ACB9CDA" w14:textId="77777777">
      <w:pPr>
        <w:rPr>
          <w:color w:val="auto"/>
        </w:rPr>
      </w:pPr>
      <w:r w:rsidRPr="00CA5E0E">
        <w:rPr>
          <w:color w:val="auto"/>
        </w:rPr>
        <w:t>Was your trip to [site] part of a packaged tour (package tours commonly include transportation, meals, lodging, and activities sold as a pre-set itinerary from a single company)? You may have purchased a package tour directly from the company providing the service, or you may have worked with a travel agent who booked you on a package tour.</w:t>
      </w:r>
    </w:p>
    <w:p w:rsidRPr="00CA5E0E" w:rsidR="00B2362A" w:rsidP="00B2362A" w:rsidRDefault="00B2362A" w14:paraId="204D45A4" w14:textId="77777777">
      <w:pPr>
        <w:rPr>
          <w:color w:val="auto"/>
        </w:rPr>
      </w:pPr>
      <w:r w:rsidRPr="00CA5E0E">
        <w:rPr>
          <w:color w:val="auto"/>
        </w:rPr>
        <w:sym w:font="Wingdings 2" w:char="F0A3"/>
      </w:r>
      <w:r w:rsidRPr="00CA5E0E">
        <w:rPr>
          <w:color w:val="auto"/>
        </w:rPr>
        <w:t xml:space="preserve"> No</w:t>
      </w:r>
    </w:p>
    <w:p w:rsidRPr="00CA5E0E" w:rsidR="00B2362A" w:rsidP="00B2362A" w:rsidRDefault="00B2362A" w14:paraId="4F757487" w14:textId="77777777">
      <w:pPr>
        <w:rPr>
          <w:color w:val="auto"/>
        </w:rPr>
      </w:pPr>
      <w:r w:rsidRPr="00CA5E0E">
        <w:rPr>
          <w:color w:val="auto"/>
        </w:rPr>
        <w:sym w:font="Wingdings 2" w:char="F0A3"/>
      </w:r>
      <w:r w:rsidRPr="00CA5E0E">
        <w:rPr>
          <w:color w:val="auto"/>
        </w:rPr>
        <w:t xml:space="preserve"> Yes </w:t>
      </w:r>
      <w:r w:rsidRPr="00CA5E0E">
        <w:rPr>
          <w:color w:val="auto"/>
        </w:rPr>
        <w:sym w:font="Wingdings" w:char="F0E0"/>
      </w:r>
      <w:r w:rsidRPr="00CA5E0E">
        <w:rPr>
          <w:color w:val="auto"/>
        </w:rPr>
        <w:t xml:space="preserve"> What was the name of the company (not travel agency) that provided the package tour?</w:t>
      </w:r>
    </w:p>
    <w:p w:rsidRPr="00CA5E0E" w:rsidR="00B2362A" w:rsidP="001A62B8" w:rsidRDefault="00B2362A" w14:paraId="6804319D" w14:textId="77777777">
      <w:pPr>
        <w:pStyle w:val="Heading4"/>
        <w:numPr>
          <w:ilvl w:val="0"/>
          <w:numId w:val="87"/>
        </w:numPr>
        <w:rPr>
          <w:color w:val="auto"/>
        </w:rPr>
      </w:pPr>
    </w:p>
    <w:p w:rsidRPr="00CA5E0E" w:rsidR="00B2362A" w:rsidP="00B2362A" w:rsidRDefault="00B2362A" w14:paraId="03F03452" w14:textId="77777777">
      <w:pPr>
        <w:rPr>
          <w:color w:val="auto"/>
        </w:rPr>
      </w:pPr>
      <w:r w:rsidRPr="00CA5E0E">
        <w:rPr>
          <w:color w:val="auto"/>
        </w:rPr>
        <w:t>Which company did you [take your trip] with?</w:t>
      </w:r>
    </w:p>
    <w:p w:rsidRPr="00CA5E0E" w:rsidR="00B2362A" w:rsidP="00B2362A" w:rsidRDefault="00B2362A" w14:paraId="3113F0ED" w14:textId="77777777">
      <w:pPr>
        <w:rPr>
          <w:color w:val="auto"/>
        </w:rPr>
      </w:pPr>
      <w:r w:rsidRPr="00CA5E0E">
        <w:rPr>
          <w:color w:val="auto"/>
        </w:rPr>
        <w:sym w:font="Wingdings 2" w:char="F0A3"/>
      </w:r>
      <w:r w:rsidRPr="00CA5E0E">
        <w:rPr>
          <w:color w:val="auto"/>
        </w:rPr>
        <w:t xml:space="preserve"> [</w:t>
      </w:r>
      <w:proofErr w:type="gramStart"/>
      <w:r w:rsidRPr="00CA5E0E">
        <w:rPr>
          <w:color w:val="auto"/>
        </w:rPr>
        <w:t>area-specific</w:t>
      </w:r>
      <w:proofErr w:type="gramEnd"/>
      <w:r w:rsidRPr="00CA5E0E">
        <w:rPr>
          <w:color w:val="auto"/>
        </w:rPr>
        <w:t xml:space="preserve"> list of companies]</w:t>
      </w:r>
    </w:p>
    <w:p w:rsidRPr="00CA5E0E" w:rsidR="002321F2" w:rsidP="001C340F" w:rsidRDefault="002321F2" w14:paraId="2010AD82" w14:textId="68CF8A64">
      <w:pPr>
        <w:pStyle w:val="Heading3"/>
      </w:pPr>
      <w:bookmarkStart w:name="_Toc469310287" w:id="93"/>
      <w:bookmarkStart w:name="_Toc385426498" w:id="94"/>
      <w:bookmarkStart w:name="_Toc416894079" w:id="95"/>
      <w:bookmarkStart w:name="_Toc469310288" w:id="96"/>
      <w:bookmarkStart w:name="_Toc447018569" w:id="97"/>
      <w:bookmarkStart w:name="_Toc443916302" w:id="98"/>
      <w:bookmarkStart w:name="_Toc416894080" w:id="99"/>
      <w:bookmarkStart w:name="_Toc416894083" w:id="100"/>
      <w:bookmarkStart w:name="_Toc433873479" w:id="101"/>
      <w:bookmarkEnd w:id="79"/>
      <w:bookmarkEnd w:id="80"/>
      <w:bookmarkEnd w:id="81"/>
      <w:bookmarkEnd w:id="87"/>
      <w:bookmarkEnd w:id="88"/>
      <w:bookmarkEnd w:id="89"/>
      <w:bookmarkEnd w:id="90"/>
      <w:bookmarkEnd w:id="91"/>
      <w:bookmarkEnd w:id="92"/>
      <w:r w:rsidRPr="00CA5E0E">
        <w:t xml:space="preserve">TRANSPORTATION </w:t>
      </w:r>
      <w:bookmarkStart w:name="_Toc447018566" w:id="102"/>
      <w:bookmarkStart w:name="_Toc443916300" w:id="103"/>
      <w:r w:rsidRPr="00CA5E0E">
        <w:t>MODE</w:t>
      </w:r>
      <w:bookmarkEnd w:id="93"/>
      <w:bookmarkEnd w:id="102"/>
    </w:p>
    <w:bookmarkEnd w:id="103"/>
    <w:p w:rsidRPr="00CA5E0E" w:rsidR="002321F2" w:rsidP="001A62B8" w:rsidRDefault="002321F2" w14:paraId="3ADD1DCF" w14:textId="77777777">
      <w:pPr>
        <w:pStyle w:val="Heading4"/>
        <w:numPr>
          <w:ilvl w:val="0"/>
          <w:numId w:val="61"/>
        </w:numPr>
        <w:rPr>
          <w:color w:val="auto"/>
        </w:rPr>
      </w:pPr>
    </w:p>
    <w:p w:rsidRPr="00CA5E0E" w:rsidR="002321F2" w:rsidP="002321F2" w:rsidRDefault="002321F2" w14:paraId="4FCD4FE9" w14:textId="04247D1B">
      <w:pPr>
        <w:rPr>
          <w:rFonts w:cs="Times New Roman"/>
          <w:color w:val="auto"/>
        </w:rPr>
      </w:pPr>
      <w:r w:rsidRPr="00CA5E0E">
        <w:rPr>
          <w:rFonts w:cs="Times New Roman"/>
          <w:color w:val="auto"/>
        </w:rPr>
        <w:t>When planning for your most recent visit to [site], which mode(s) of transportation did you plan to use when you visit and which did you actually use once you arrived?</w:t>
      </w:r>
      <w:r w:rsidR="002B7F4C">
        <w:rPr>
          <w:rFonts w:cs="Times New Roman"/>
          <w:color w:val="auto"/>
        </w:rPr>
        <w:t xml:space="preserve"> (Select all that apply)</w:t>
      </w:r>
    </w:p>
    <w:tbl>
      <w:tblPr>
        <w:tblStyle w:val="Checkbox"/>
        <w:tblW w:w="0" w:type="auto"/>
        <w:tblLook w:val="00A0" w:firstRow="1" w:lastRow="0" w:firstColumn="1" w:lastColumn="0" w:noHBand="0" w:noVBand="0"/>
      </w:tblPr>
      <w:tblGrid>
        <w:gridCol w:w="4109"/>
        <w:gridCol w:w="829"/>
        <w:gridCol w:w="853"/>
      </w:tblGrid>
      <w:tr w:rsidRPr="00CA5E0E" w:rsidR="002321F2" w:rsidTr="00BB2E21" w14:paraId="0BD3600C"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127F82F3" w14:textId="77777777">
            <w:pPr>
              <w:jc w:val="center"/>
              <w:rPr>
                <w:rFonts w:cs="Times New Roman"/>
                <w:b/>
                <w:color w:val="auto"/>
              </w:rPr>
            </w:pPr>
          </w:p>
        </w:tc>
        <w:tc>
          <w:tcPr>
            <w:tcW w:w="0" w:type="auto"/>
          </w:tcPr>
          <w:p w:rsidRPr="00CA5E0E" w:rsidR="002321F2" w:rsidP="00BB2E21" w:rsidRDefault="002321F2" w14:paraId="40CF6DEF"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Planned</w:t>
            </w:r>
            <w:r w:rsidRPr="00CA5E0E">
              <w:rPr>
                <w:rFonts w:cs="Times New Roman"/>
                <w:b/>
                <w:color w:val="auto"/>
              </w:rPr>
              <w:br/>
              <w:t>to use</w:t>
            </w:r>
          </w:p>
        </w:tc>
        <w:tc>
          <w:tcPr>
            <w:tcW w:w="0" w:type="auto"/>
          </w:tcPr>
          <w:p w:rsidRPr="00CA5E0E" w:rsidR="002321F2" w:rsidP="00BB2E21" w:rsidRDefault="002321F2" w14:paraId="70B93281" w14:textId="77777777">
            <w:pPr>
              <w:jc w:val="center"/>
              <w:cnfStyle w:val="000000000000" w:firstRow="0"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Actually</w:t>
            </w:r>
            <w:r w:rsidRPr="00CA5E0E">
              <w:rPr>
                <w:rFonts w:cs="Times New Roman"/>
                <w:b/>
                <w:color w:val="auto"/>
              </w:rPr>
              <w:br/>
              <w:t>used</w:t>
            </w:r>
          </w:p>
        </w:tc>
      </w:tr>
      <w:tr w:rsidRPr="00CA5E0E" w:rsidR="002321F2" w:rsidTr="00BB2E21" w14:paraId="2DEEE804"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47187677" w14:textId="77777777">
            <w:pPr>
              <w:rPr>
                <w:rFonts w:cs="Times New Roman"/>
                <w:color w:val="auto"/>
              </w:rPr>
            </w:pPr>
            <w:r w:rsidRPr="00CA5E0E">
              <w:rPr>
                <w:rFonts w:cs="Times New Roman"/>
                <w:color w:val="auto"/>
              </w:rPr>
              <w:t>[area-specific list of transportation options]</w:t>
            </w:r>
          </w:p>
        </w:tc>
        <w:tc>
          <w:tcPr>
            <w:tcW w:w="0" w:type="auto"/>
          </w:tcPr>
          <w:p w:rsidRPr="00CA5E0E" w:rsidR="002321F2" w:rsidP="00BB2E21" w:rsidRDefault="002321F2" w14:paraId="10857F5C"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0" w:type="auto"/>
          </w:tcPr>
          <w:p w:rsidRPr="00CA5E0E" w:rsidR="002321F2" w:rsidP="00BB2E21" w:rsidRDefault="002321F2" w14:paraId="6C73B4E0"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2321F2" w:rsidTr="00BB2E21" w14:paraId="7899B337"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4147B7FF" w14:textId="77777777">
            <w:pPr>
              <w:rPr>
                <w:rFonts w:cs="Times New Roman"/>
                <w:color w:val="auto"/>
              </w:rPr>
            </w:pPr>
            <w:r w:rsidRPr="00CA5E0E">
              <w:rPr>
                <w:rFonts w:cs="Times New Roman"/>
                <w:color w:val="auto"/>
              </w:rPr>
              <w:t>Other (Please specify): __________________</w:t>
            </w:r>
          </w:p>
        </w:tc>
        <w:tc>
          <w:tcPr>
            <w:tcW w:w="0" w:type="auto"/>
          </w:tcPr>
          <w:p w:rsidRPr="00CA5E0E" w:rsidR="002321F2" w:rsidP="00BB2E21" w:rsidRDefault="002321F2" w14:paraId="776A839B"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0" w:type="auto"/>
          </w:tcPr>
          <w:p w:rsidRPr="00CA5E0E" w:rsidR="002321F2" w:rsidP="00BB2E21" w:rsidRDefault="002321F2" w14:paraId="4C47C692"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Pr="00CA5E0E" w:rsidR="002321F2" w:rsidP="001A62B8" w:rsidRDefault="002321F2" w14:paraId="3B7D3F90" w14:textId="77777777">
      <w:pPr>
        <w:pStyle w:val="Heading4"/>
        <w:numPr>
          <w:ilvl w:val="0"/>
          <w:numId w:val="61"/>
        </w:numPr>
        <w:rPr>
          <w:color w:val="auto"/>
        </w:rPr>
      </w:pPr>
    </w:p>
    <w:p w:rsidRPr="00CA5E0E" w:rsidR="002321F2" w:rsidP="002321F2" w:rsidRDefault="002321F2" w14:paraId="4EFC5772" w14:textId="267024C0">
      <w:pPr>
        <w:rPr>
          <w:rFonts w:cs="Times New Roman"/>
          <w:color w:val="auto"/>
        </w:rPr>
      </w:pPr>
      <w:r w:rsidRPr="00CA5E0E">
        <w:rPr>
          <w:rFonts w:cs="Times New Roman"/>
          <w:color w:val="auto"/>
        </w:rPr>
        <w:t xml:space="preserve">What forms of transportation did you use on your most recent visit to </w:t>
      </w:r>
      <w:r w:rsidRPr="00CA5E0E">
        <w:rPr>
          <w:color w:val="auto"/>
        </w:rPr>
        <w:t>[site]</w:t>
      </w:r>
      <w:r w:rsidRPr="00CA5E0E">
        <w:rPr>
          <w:rFonts w:cs="Times New Roman"/>
          <w:color w:val="auto"/>
        </w:rPr>
        <w:t>?</w:t>
      </w:r>
      <w:r w:rsidR="002B7F4C">
        <w:rPr>
          <w:rFonts w:cs="Times New Roman"/>
          <w:color w:val="auto"/>
        </w:rPr>
        <w:t xml:space="preserve"> (Select</w:t>
      </w:r>
      <w:r w:rsidRPr="006E7673" w:rsidR="002B7F4C">
        <w:rPr>
          <w:color w:val="auto"/>
        </w:rPr>
        <w:t xml:space="preserve"> all that apply</w:t>
      </w:r>
      <w:r w:rsidR="002B7F4C">
        <w:rPr>
          <w:rFonts w:cs="Times New Roman"/>
          <w:color w:val="auto"/>
        </w:rPr>
        <w:t>)</w:t>
      </w:r>
    </w:p>
    <w:tbl>
      <w:tblPr>
        <w:tblStyle w:val="Checkbox"/>
        <w:tblW w:w="0" w:type="auto"/>
        <w:tblLook w:val="00A0" w:firstRow="1" w:lastRow="0" w:firstColumn="1" w:lastColumn="0" w:noHBand="0" w:noVBand="0"/>
      </w:tblPr>
      <w:tblGrid>
        <w:gridCol w:w="255"/>
        <w:gridCol w:w="4109"/>
      </w:tblGrid>
      <w:tr w:rsidRPr="00CA5E0E" w:rsidR="002321F2" w:rsidTr="00BB2E21" w14:paraId="4CB09A65"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41B38BFA" w14:textId="77777777">
            <w:pPr>
              <w:rPr>
                <w:rFonts w:cs="Times New Roman"/>
                <w:color w:val="auto"/>
              </w:rPr>
            </w:pPr>
            <w:r w:rsidRPr="00CA5E0E">
              <w:rPr>
                <w:rFonts w:cs="Times New Roman"/>
                <w:color w:val="auto"/>
              </w:rPr>
              <w:sym w:font="Wingdings 2" w:char="F0A3"/>
            </w:r>
          </w:p>
        </w:tc>
        <w:tc>
          <w:tcPr>
            <w:tcW w:w="0" w:type="auto"/>
          </w:tcPr>
          <w:p w:rsidRPr="00CA5E0E" w:rsidR="002321F2" w:rsidP="00BB2E21" w:rsidRDefault="002321F2" w14:paraId="200DCE5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[area-specific list of transportation options]</w:t>
            </w:r>
          </w:p>
        </w:tc>
      </w:tr>
      <w:tr w:rsidRPr="00CA5E0E" w:rsidR="002321F2" w:rsidTr="00BB2E21" w14:paraId="0478B208"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2E1FEB89" w14:textId="77777777">
            <w:pPr>
              <w:rPr>
                <w:rFonts w:cs="Times New Roman"/>
                <w:color w:val="auto"/>
              </w:rPr>
            </w:pPr>
            <w:r w:rsidRPr="00CA5E0E">
              <w:rPr>
                <w:rFonts w:cs="Times New Roman"/>
                <w:color w:val="auto"/>
              </w:rPr>
              <w:sym w:font="Wingdings 2" w:char="F0A3"/>
            </w:r>
          </w:p>
        </w:tc>
        <w:tc>
          <w:tcPr>
            <w:tcW w:w="0" w:type="auto"/>
          </w:tcPr>
          <w:p w:rsidRPr="00CA5E0E" w:rsidR="002321F2" w:rsidP="00BB2E21" w:rsidRDefault="002321F2" w14:paraId="199BAE4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(Please specify): __________________</w:t>
            </w:r>
          </w:p>
        </w:tc>
      </w:tr>
    </w:tbl>
    <w:p w:rsidRPr="00CA5E0E" w:rsidR="002321F2" w:rsidP="001A62B8" w:rsidRDefault="002321F2" w14:paraId="665B9AF0" w14:textId="77777777">
      <w:pPr>
        <w:pStyle w:val="Heading4"/>
        <w:numPr>
          <w:ilvl w:val="0"/>
          <w:numId w:val="61"/>
        </w:numPr>
        <w:rPr>
          <w:color w:val="auto"/>
        </w:rPr>
      </w:pPr>
    </w:p>
    <w:p w:rsidRPr="00CA5E0E" w:rsidR="002321F2" w:rsidP="002321F2" w:rsidRDefault="002321F2" w14:paraId="6D3D1CF8" w14:textId="77777777">
      <w:pPr>
        <w:rPr>
          <w:color w:val="auto"/>
        </w:rPr>
      </w:pPr>
      <w:r w:rsidRPr="00CA5E0E">
        <w:rPr>
          <w:color w:val="auto"/>
        </w:rPr>
        <w:t xml:space="preserve">Which of the following forms of transportation did you personally use to enter [site] on this trip? (Please select </w:t>
      </w:r>
      <w:r w:rsidRPr="00CA5E0E">
        <w:rPr>
          <w:b/>
          <w:color w:val="auto"/>
        </w:rPr>
        <w:t>one</w:t>
      </w:r>
      <w:r w:rsidRPr="00CA5E0E">
        <w:rPr>
          <w:color w:val="auto"/>
        </w:rPr>
        <w:t>)</w:t>
      </w:r>
    </w:p>
    <w:tbl>
      <w:tblPr>
        <w:tblStyle w:val="Checkbox"/>
        <w:tblW w:w="0" w:type="auto"/>
        <w:tblLook w:val="04A0" w:firstRow="1" w:lastRow="0" w:firstColumn="1" w:lastColumn="0" w:noHBand="0" w:noVBand="1"/>
      </w:tblPr>
      <w:tblGrid>
        <w:gridCol w:w="495"/>
        <w:gridCol w:w="8436"/>
      </w:tblGrid>
      <w:tr w:rsidRPr="00CA5E0E" w:rsidR="002321F2" w:rsidTr="00BB2E21" w14:paraId="4EBD7161" w14:textId="77777777">
        <w:tc>
          <w:tcPr>
            <w:cnfStyle w:val="001000000000" w:firstRow="0" w:lastRow="0" w:firstColumn="1" w:lastColumn="0" w:oddVBand="0" w:evenVBand="0" w:oddHBand="0" w:evenHBand="0" w:firstRowFirstColumn="0" w:firstRowLastColumn="0" w:lastRowFirstColumn="0" w:lastRowLastColumn="0"/>
            <w:tcW w:w="495" w:type="dxa"/>
          </w:tcPr>
          <w:p w:rsidRPr="00CA5E0E" w:rsidR="002321F2" w:rsidP="00BB2E21" w:rsidRDefault="002321F2" w14:paraId="5C8D34A7" w14:textId="77777777">
            <w:pPr>
              <w:rPr>
                <w:color w:val="auto"/>
              </w:rPr>
            </w:pPr>
            <w:r w:rsidRPr="00CA5E0E">
              <w:rPr>
                <w:color w:val="auto"/>
              </w:rPr>
              <w:sym w:font="Wingdings 2" w:char="F0A3"/>
            </w:r>
          </w:p>
        </w:tc>
        <w:tc>
          <w:tcPr>
            <w:tcW w:w="8436" w:type="dxa"/>
          </w:tcPr>
          <w:p w:rsidRPr="00CA5E0E" w:rsidR="002321F2" w:rsidP="00BB2E21" w:rsidRDefault="002321F2" w14:paraId="3029CD8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Car, truck, or SUV (Number of people in vehicle, including you ______ )</w:t>
            </w:r>
          </w:p>
        </w:tc>
      </w:tr>
      <w:tr w:rsidRPr="00CA5E0E" w:rsidR="002321F2" w:rsidTr="00BB2E21" w14:paraId="5D22FF1C" w14:textId="77777777">
        <w:tc>
          <w:tcPr>
            <w:cnfStyle w:val="001000000000" w:firstRow="0" w:lastRow="0" w:firstColumn="1" w:lastColumn="0" w:oddVBand="0" w:evenVBand="0" w:oddHBand="0" w:evenHBand="0" w:firstRowFirstColumn="0" w:firstRowLastColumn="0" w:lastRowFirstColumn="0" w:lastRowLastColumn="0"/>
            <w:tcW w:w="495" w:type="dxa"/>
          </w:tcPr>
          <w:p w:rsidRPr="00CA5E0E" w:rsidR="002321F2" w:rsidP="00BB2E21" w:rsidRDefault="002321F2" w14:paraId="54B373D3" w14:textId="77777777">
            <w:pPr>
              <w:rPr>
                <w:color w:val="auto"/>
              </w:rPr>
            </w:pPr>
            <w:r w:rsidRPr="00CA5E0E">
              <w:rPr>
                <w:color w:val="auto"/>
              </w:rPr>
              <w:sym w:font="Wingdings 2" w:char="F0A3"/>
            </w:r>
          </w:p>
        </w:tc>
        <w:tc>
          <w:tcPr>
            <w:tcW w:w="8436" w:type="dxa"/>
          </w:tcPr>
          <w:p w:rsidRPr="00CA5E0E" w:rsidR="002321F2" w:rsidP="00BB2E21" w:rsidRDefault="002321F2" w14:paraId="036F3A7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Recreational vehicle or motorhome (Number of people in vehicle, including you ______ )</w:t>
            </w:r>
          </w:p>
        </w:tc>
      </w:tr>
      <w:tr w:rsidRPr="00CA5E0E" w:rsidR="002321F2" w:rsidTr="00BB2E21" w14:paraId="735A78D7" w14:textId="77777777">
        <w:tc>
          <w:tcPr>
            <w:cnfStyle w:val="001000000000" w:firstRow="0" w:lastRow="0" w:firstColumn="1" w:lastColumn="0" w:oddVBand="0" w:evenVBand="0" w:oddHBand="0" w:evenHBand="0" w:firstRowFirstColumn="0" w:firstRowLastColumn="0" w:lastRowFirstColumn="0" w:lastRowLastColumn="0"/>
            <w:tcW w:w="495" w:type="dxa"/>
          </w:tcPr>
          <w:p w:rsidRPr="00CA5E0E" w:rsidR="002321F2" w:rsidP="00BB2E21" w:rsidRDefault="002321F2" w14:paraId="22A1B622" w14:textId="77777777">
            <w:pPr>
              <w:rPr>
                <w:color w:val="auto"/>
              </w:rPr>
            </w:pPr>
            <w:r w:rsidRPr="00CA5E0E">
              <w:rPr>
                <w:color w:val="auto"/>
              </w:rPr>
              <w:sym w:font="Wingdings 2" w:char="F0A3"/>
            </w:r>
          </w:p>
        </w:tc>
        <w:tc>
          <w:tcPr>
            <w:tcW w:w="8436" w:type="dxa"/>
          </w:tcPr>
          <w:p w:rsidRPr="00CA5E0E" w:rsidR="002321F2" w:rsidP="00BB2E21" w:rsidRDefault="002321F2" w14:paraId="30D4EB7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Tour bus or tour van</w:t>
            </w:r>
          </w:p>
        </w:tc>
      </w:tr>
      <w:tr w:rsidRPr="00CA5E0E" w:rsidR="002321F2" w:rsidTr="00BB2E21" w14:paraId="3E90E2D7" w14:textId="77777777">
        <w:tc>
          <w:tcPr>
            <w:cnfStyle w:val="001000000000" w:firstRow="0" w:lastRow="0" w:firstColumn="1" w:lastColumn="0" w:oddVBand="0" w:evenVBand="0" w:oddHBand="0" w:evenHBand="0" w:firstRowFirstColumn="0" w:firstRowLastColumn="0" w:lastRowFirstColumn="0" w:lastRowLastColumn="0"/>
            <w:tcW w:w="495" w:type="dxa"/>
          </w:tcPr>
          <w:p w:rsidRPr="00CA5E0E" w:rsidR="002321F2" w:rsidP="00BB2E21" w:rsidRDefault="002321F2" w14:paraId="70DAC1EB" w14:textId="77777777">
            <w:pPr>
              <w:rPr>
                <w:color w:val="auto"/>
              </w:rPr>
            </w:pPr>
            <w:r w:rsidRPr="00CA5E0E">
              <w:rPr>
                <w:color w:val="auto"/>
              </w:rPr>
              <w:sym w:font="Wingdings 2" w:char="F0A3"/>
            </w:r>
          </w:p>
        </w:tc>
        <w:tc>
          <w:tcPr>
            <w:tcW w:w="8436" w:type="dxa"/>
          </w:tcPr>
          <w:p w:rsidRPr="00CA5E0E" w:rsidR="002321F2" w:rsidP="00BB2E21" w:rsidRDefault="002321F2" w14:paraId="134E514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Bicycle</w:t>
            </w:r>
          </w:p>
        </w:tc>
      </w:tr>
      <w:tr w:rsidRPr="00CA5E0E" w:rsidR="002321F2" w:rsidTr="00BB2E21" w14:paraId="6AD5CBAD" w14:textId="77777777">
        <w:tc>
          <w:tcPr>
            <w:cnfStyle w:val="001000000000" w:firstRow="0" w:lastRow="0" w:firstColumn="1" w:lastColumn="0" w:oddVBand="0" w:evenVBand="0" w:oddHBand="0" w:evenHBand="0" w:firstRowFirstColumn="0" w:firstRowLastColumn="0" w:lastRowFirstColumn="0" w:lastRowLastColumn="0"/>
            <w:tcW w:w="495" w:type="dxa"/>
          </w:tcPr>
          <w:p w:rsidRPr="00CA5E0E" w:rsidR="002321F2" w:rsidP="00BB2E21" w:rsidRDefault="002321F2" w14:paraId="575B27F9" w14:textId="77777777">
            <w:pPr>
              <w:rPr>
                <w:color w:val="auto"/>
              </w:rPr>
            </w:pPr>
            <w:r w:rsidRPr="00CA5E0E">
              <w:rPr>
                <w:color w:val="auto"/>
              </w:rPr>
              <w:sym w:font="Wingdings 2" w:char="F0A3"/>
            </w:r>
          </w:p>
        </w:tc>
        <w:tc>
          <w:tcPr>
            <w:tcW w:w="8436" w:type="dxa"/>
          </w:tcPr>
          <w:p w:rsidRPr="00CA5E0E" w:rsidR="002321F2" w:rsidP="00BB2E21" w:rsidRDefault="002321F2" w14:paraId="5F195B7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Walk/hike</w:t>
            </w:r>
          </w:p>
        </w:tc>
      </w:tr>
      <w:tr w:rsidRPr="00CA5E0E" w:rsidR="002321F2" w:rsidTr="00BB2E21" w14:paraId="045C61E1" w14:textId="77777777">
        <w:tc>
          <w:tcPr>
            <w:cnfStyle w:val="001000000000" w:firstRow="0" w:lastRow="0" w:firstColumn="1" w:lastColumn="0" w:oddVBand="0" w:evenVBand="0" w:oddHBand="0" w:evenHBand="0" w:firstRowFirstColumn="0" w:firstRowLastColumn="0" w:lastRowFirstColumn="0" w:lastRowLastColumn="0"/>
            <w:tcW w:w="495" w:type="dxa"/>
          </w:tcPr>
          <w:p w:rsidRPr="00CA5E0E" w:rsidR="002321F2" w:rsidP="00BB2E21" w:rsidRDefault="002321F2" w14:paraId="26F38C95" w14:textId="77777777">
            <w:pPr>
              <w:rPr>
                <w:color w:val="auto"/>
              </w:rPr>
            </w:pPr>
            <w:r w:rsidRPr="00CA5E0E">
              <w:rPr>
                <w:color w:val="auto"/>
              </w:rPr>
              <w:sym w:font="Wingdings 2" w:char="F0A3"/>
            </w:r>
          </w:p>
        </w:tc>
        <w:tc>
          <w:tcPr>
            <w:tcW w:w="8436" w:type="dxa"/>
          </w:tcPr>
          <w:p w:rsidRPr="00CA5E0E" w:rsidR="002321F2" w:rsidP="00BB2E21" w:rsidRDefault="002321F2" w14:paraId="6864F6C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_______________________________________</w:t>
            </w:r>
          </w:p>
        </w:tc>
      </w:tr>
      <w:bookmarkEnd w:id="94"/>
      <w:bookmarkEnd w:id="95"/>
    </w:tbl>
    <w:p w:rsidRPr="00CA5E0E" w:rsidR="002321F2" w:rsidP="001A62B8" w:rsidRDefault="002321F2" w14:paraId="2EAEAF95" w14:textId="77777777">
      <w:pPr>
        <w:pStyle w:val="Heading4"/>
        <w:numPr>
          <w:ilvl w:val="0"/>
          <w:numId w:val="61"/>
        </w:numPr>
        <w:rPr>
          <w:color w:val="auto"/>
        </w:rPr>
      </w:pPr>
    </w:p>
    <w:p w:rsidRPr="00CA5E0E" w:rsidR="002321F2" w:rsidP="002321F2" w:rsidRDefault="002321F2" w14:paraId="7E92B7F9" w14:textId="77777777">
      <w:pPr>
        <w:rPr>
          <w:color w:val="auto"/>
        </w:rPr>
      </w:pPr>
      <w:r w:rsidRPr="00CA5E0E">
        <w:rPr>
          <w:color w:val="auto"/>
        </w:rPr>
        <w:t>On this visit, did you and your group drive a recreational vehicle to [site]?</w:t>
      </w:r>
    </w:p>
    <w:p w:rsidRPr="00CA5E0E" w:rsidR="002321F2" w:rsidP="002321F2" w:rsidRDefault="002321F2" w14:paraId="5DA8CB4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2321F2" w:rsidP="002321F2" w:rsidRDefault="002321F2" w14:paraId="2F8B84DD" w14:textId="77777777">
      <w:pPr>
        <w:rPr>
          <w:color w:val="auto"/>
        </w:rPr>
      </w:pPr>
      <w:r w:rsidRPr="00CA5E0E">
        <w:rPr>
          <w:rFonts w:cs="Times New Roman"/>
          <w:color w:val="auto"/>
        </w:rPr>
        <w:sym w:font="Wingdings 2" w:char="F0A3"/>
      </w:r>
      <w:r w:rsidRPr="00CA5E0E">
        <w:rPr>
          <w:rFonts w:cs="Times New Roman"/>
          <w:color w:val="auto"/>
        </w:rPr>
        <w:t xml:space="preserve"> Yes </w:t>
      </w:r>
      <w:r w:rsidRPr="00CA5E0E">
        <w:rPr>
          <w:rFonts w:cs="Times New Roman"/>
          <w:color w:val="auto"/>
        </w:rPr>
        <w:sym w:font="Wingdings" w:char="F0E0"/>
      </w:r>
      <w:r w:rsidRPr="00CA5E0E">
        <w:rPr>
          <w:rFonts w:cs="Times New Roman"/>
          <w:color w:val="auto"/>
        </w:rPr>
        <w:t xml:space="preserve"> </w:t>
      </w:r>
      <w:r w:rsidRPr="00CA5E0E">
        <w:rPr>
          <w:color w:val="auto"/>
        </w:rPr>
        <w:t xml:space="preserve">how long was your recreational vehicle? _____ </w:t>
      </w:r>
      <w:proofErr w:type="gramStart"/>
      <w:r w:rsidRPr="00CA5E0E">
        <w:rPr>
          <w:color w:val="auto"/>
        </w:rPr>
        <w:t>feet</w:t>
      </w:r>
      <w:proofErr w:type="gramEnd"/>
    </w:p>
    <w:p w:rsidRPr="00CA5E0E" w:rsidR="002321F2" w:rsidP="001A62B8" w:rsidRDefault="002321F2" w14:paraId="1674E7DB" w14:textId="77777777">
      <w:pPr>
        <w:pStyle w:val="Heading4"/>
        <w:numPr>
          <w:ilvl w:val="0"/>
          <w:numId w:val="61"/>
        </w:numPr>
        <w:rPr>
          <w:color w:val="auto"/>
        </w:rPr>
      </w:pPr>
    </w:p>
    <w:p w:rsidRPr="00CA5E0E" w:rsidR="002321F2" w:rsidP="002321F2" w:rsidRDefault="002321F2" w14:paraId="1DEF80AC" w14:textId="77777777">
      <w:pPr>
        <w:rPr>
          <w:color w:val="auto"/>
        </w:rPr>
      </w:pPr>
      <w:r w:rsidRPr="00CA5E0E">
        <w:rPr>
          <w:color w:val="auto"/>
        </w:rPr>
        <w:t>Were you and your group in a vehicle or recreational vehicle pulling a trailer or another vehicle?</w:t>
      </w:r>
    </w:p>
    <w:p w:rsidRPr="00CA5E0E" w:rsidR="002321F2" w:rsidP="002321F2" w:rsidRDefault="002321F2" w14:paraId="0827FE3C" w14:textId="77777777">
      <w:pPr>
        <w:rPr>
          <w:color w:val="auto"/>
        </w:rPr>
      </w:pPr>
      <w:r w:rsidRPr="00CA5E0E">
        <w:rPr>
          <w:color w:val="auto"/>
        </w:rPr>
        <w:sym w:font="Wingdings 2" w:char="F0A3"/>
      </w:r>
      <w:r w:rsidRPr="00CA5E0E">
        <w:rPr>
          <w:color w:val="auto"/>
        </w:rPr>
        <w:t xml:space="preserve"> No</w:t>
      </w:r>
    </w:p>
    <w:p w:rsidRPr="00CA5E0E" w:rsidR="002321F2" w:rsidP="002321F2" w:rsidRDefault="002321F2" w14:paraId="0150FCAC" w14:textId="77777777">
      <w:pPr>
        <w:rPr>
          <w:color w:val="auto"/>
        </w:rPr>
      </w:pPr>
      <w:r w:rsidRPr="00CA5E0E">
        <w:rPr>
          <w:color w:val="auto"/>
        </w:rPr>
        <w:sym w:font="Wingdings 2" w:char="F0A3"/>
      </w:r>
      <w:r w:rsidRPr="00CA5E0E">
        <w:rPr>
          <w:color w:val="auto"/>
        </w:rPr>
        <w:t xml:space="preserve"> Yes </w:t>
      </w:r>
      <w:r w:rsidRPr="00CA5E0E">
        <w:rPr>
          <w:rFonts w:cs="Times New Roman"/>
          <w:color w:val="auto"/>
        </w:rPr>
        <w:sym w:font="Wingdings" w:char="F0E0"/>
      </w:r>
      <w:r w:rsidRPr="00CA5E0E">
        <w:rPr>
          <w:rFonts w:cs="Times New Roman"/>
          <w:color w:val="auto"/>
        </w:rPr>
        <w:t xml:space="preserve"> </w:t>
      </w:r>
      <w:r w:rsidRPr="00CA5E0E">
        <w:rPr>
          <w:color w:val="auto"/>
        </w:rPr>
        <w:t xml:space="preserve">how long was the trailer or other vehicle? _____ </w:t>
      </w:r>
      <w:proofErr w:type="gramStart"/>
      <w:r w:rsidRPr="00CA5E0E">
        <w:rPr>
          <w:color w:val="auto"/>
        </w:rPr>
        <w:t>feet</w:t>
      </w:r>
      <w:proofErr w:type="gramEnd"/>
    </w:p>
    <w:p w:rsidRPr="00CA5E0E" w:rsidR="002321F2" w:rsidP="001A62B8" w:rsidRDefault="002321F2" w14:paraId="1AFA00CB" w14:textId="77777777">
      <w:pPr>
        <w:pStyle w:val="Heading4"/>
        <w:numPr>
          <w:ilvl w:val="0"/>
          <w:numId w:val="61"/>
        </w:numPr>
      </w:pPr>
    </w:p>
    <w:p w:rsidRPr="00CA5E0E" w:rsidR="002321F2" w:rsidP="002321F2" w:rsidRDefault="002321F2" w14:paraId="03FD28F8" w14:textId="77777777">
      <w:pPr>
        <w:rPr>
          <w:rFonts w:cs="Times New Roman"/>
          <w:color w:val="auto"/>
        </w:rPr>
      </w:pPr>
      <w:r w:rsidRPr="00CA5E0E">
        <w:rPr>
          <w:rFonts w:cs="Times New Roman"/>
          <w:color w:val="auto"/>
        </w:rPr>
        <w:t>How many vehicles did you and your personal group use to travel to [site] on this trip? (Enter number of vehicles.)</w:t>
      </w:r>
    </w:p>
    <w:p w:rsidRPr="00CA5E0E" w:rsidR="002321F2" w:rsidP="002321F2" w:rsidRDefault="002321F2" w14:paraId="22195A12" w14:textId="77777777">
      <w:pPr>
        <w:rPr>
          <w:rFonts w:cs="Times New Roman"/>
          <w:color w:val="auto"/>
        </w:rPr>
      </w:pPr>
      <w:r w:rsidRPr="00CA5E0E">
        <w:rPr>
          <w:rFonts w:cs="Times New Roman"/>
          <w:color w:val="auto"/>
        </w:rPr>
        <w:t xml:space="preserve">_____ Number of motorized vehicles: </w:t>
      </w:r>
    </w:p>
    <w:p w:rsidR="007D1C4B" w:rsidP="002321F2" w:rsidRDefault="002321F2" w14:paraId="41A12790" w14:textId="64BB4BF2">
      <w:pPr>
        <w:rPr>
          <w:rFonts w:cs="Times New Roman"/>
          <w:color w:val="auto"/>
        </w:rPr>
      </w:pPr>
      <w:r w:rsidRPr="00CA5E0E">
        <w:rPr>
          <w:rFonts w:cs="Times New Roman"/>
          <w:color w:val="auto"/>
        </w:rPr>
        <w:t xml:space="preserve">_____ Number of non-motorized vehicles (e.g., bicycle, horse): </w:t>
      </w:r>
    </w:p>
    <w:p w:rsidRPr="00CA5E0E" w:rsidR="00F115A5" w:rsidP="001C340F" w:rsidRDefault="00F115A5" w14:paraId="6DABC381" w14:textId="4388AA7B">
      <w:pPr>
        <w:pStyle w:val="Heading3"/>
      </w:pPr>
      <w:r w:rsidRPr="00CA5E0E">
        <w:lastRenderedPageBreak/>
        <w:t>TRANSPORTATION SERVICES</w:t>
      </w:r>
      <w:bookmarkEnd w:id="96"/>
    </w:p>
    <w:bookmarkEnd w:id="97"/>
    <w:p w:rsidRPr="00CA5E0E" w:rsidR="00F115A5" w:rsidP="001A62B8" w:rsidRDefault="00F115A5" w14:paraId="6F6764A9" w14:textId="2D315311">
      <w:pPr>
        <w:pStyle w:val="Heading4"/>
        <w:numPr>
          <w:ilvl w:val="0"/>
          <w:numId w:val="60"/>
        </w:numPr>
        <w:rPr>
          <w:color w:val="auto"/>
        </w:rPr>
      </w:pPr>
    </w:p>
    <w:p w:rsidRPr="00CA5E0E" w:rsidR="008B24C7" w:rsidP="008B24C7" w:rsidRDefault="00EC260C" w14:paraId="11612698" w14:textId="433D337E">
      <w:pPr>
        <w:rPr>
          <w:rFonts w:cs="Times New Roman"/>
          <w:color w:val="auto"/>
        </w:rPr>
      </w:pPr>
      <w:r w:rsidRPr="00CA5E0E">
        <w:rPr>
          <w:rFonts w:cs="Times New Roman"/>
          <w:color w:val="auto"/>
        </w:rPr>
        <w:t xml:space="preserve">On this visit / </w:t>
      </w:r>
      <w:proofErr w:type="gramStart"/>
      <w:r w:rsidRPr="00CA5E0E" w:rsidR="008B24C7">
        <w:rPr>
          <w:rFonts w:cs="Times New Roman"/>
          <w:color w:val="auto"/>
        </w:rPr>
        <w:t>During</w:t>
      </w:r>
      <w:proofErr w:type="gramEnd"/>
      <w:r w:rsidRPr="00CA5E0E" w:rsidR="008B24C7">
        <w:rPr>
          <w:rFonts w:cs="Times New Roman"/>
          <w:color w:val="auto"/>
        </w:rPr>
        <w:t xml:space="preserve"> your most recent visit to </w:t>
      </w:r>
      <w:r w:rsidRPr="00CA5E0E" w:rsidR="00663884">
        <w:rPr>
          <w:rFonts w:cs="Times New Roman"/>
          <w:color w:val="auto"/>
        </w:rPr>
        <w:t>[site]</w:t>
      </w:r>
      <w:r w:rsidRPr="00CA5E0E" w:rsidR="008B24C7">
        <w:rPr>
          <w:rFonts w:cs="Times New Roman"/>
          <w:color w:val="auto"/>
        </w:rPr>
        <w:t xml:space="preserve">, did you </w:t>
      </w:r>
      <w:r w:rsidRPr="00CA5E0E">
        <w:rPr>
          <w:rFonts w:cs="Times New Roman"/>
          <w:color w:val="auto"/>
        </w:rPr>
        <w:t>use</w:t>
      </w:r>
      <w:r w:rsidRPr="00CA5E0E" w:rsidR="008B24C7">
        <w:rPr>
          <w:rFonts w:cs="Times New Roman"/>
          <w:color w:val="auto"/>
        </w:rPr>
        <w:t xml:space="preserve"> the </w:t>
      </w:r>
      <w:r w:rsidRPr="00CA5E0E" w:rsidR="0050193C">
        <w:rPr>
          <w:rFonts w:cs="Times New Roman"/>
          <w:color w:val="auto"/>
        </w:rPr>
        <w:t>[transportation service]</w:t>
      </w:r>
      <w:r w:rsidRPr="00CA5E0E" w:rsidR="008B24C7">
        <w:rPr>
          <w:rFonts w:cs="Times New Roman"/>
          <w:color w:val="auto"/>
        </w:rPr>
        <w:t>?</w:t>
      </w:r>
    </w:p>
    <w:p w:rsidRPr="00CA5E0E" w:rsidR="008B24C7" w:rsidP="008B24C7" w:rsidRDefault="008B24C7" w14:paraId="57124ED6" w14:textId="77777777">
      <w:pPr>
        <w:rPr>
          <w:rFonts w:cs="Times New Roman"/>
          <w:color w:val="auto"/>
        </w:rPr>
      </w:pPr>
      <w:r w:rsidRPr="00CA5E0E">
        <w:rPr>
          <w:rFonts w:cs="Times New Roman"/>
          <w:color w:val="auto"/>
        </w:rPr>
        <w:sym w:font="Wingdings 2" w:char="00A3"/>
      </w:r>
      <w:r w:rsidRPr="00CA5E0E">
        <w:rPr>
          <w:rFonts w:cs="Times New Roman"/>
          <w:color w:val="auto"/>
        </w:rPr>
        <w:t xml:space="preserve"> Yes</w:t>
      </w:r>
    </w:p>
    <w:p w:rsidRPr="00CA5E0E" w:rsidR="008B24C7" w:rsidP="008B24C7" w:rsidRDefault="008B24C7" w14:paraId="3C36F5AB" w14:textId="42246D3E">
      <w:pPr>
        <w:rPr>
          <w:rFonts w:cs="Times New Roman"/>
          <w:color w:val="auto"/>
        </w:rPr>
      </w:pPr>
      <w:r w:rsidRPr="00CA5E0E">
        <w:rPr>
          <w:rFonts w:cs="Times New Roman"/>
          <w:color w:val="auto"/>
        </w:rPr>
        <w:sym w:font="Wingdings 2" w:char="00A3"/>
      </w:r>
      <w:r w:rsidRPr="00CA5E0E">
        <w:rPr>
          <w:rFonts w:cs="Times New Roman"/>
          <w:color w:val="auto"/>
        </w:rPr>
        <w:t xml:space="preserve"> No</w:t>
      </w:r>
      <w:r w:rsidRPr="00CA5E0E" w:rsidR="00EC260C">
        <w:rPr>
          <w:rFonts w:cs="Times New Roman"/>
          <w:color w:val="auto"/>
        </w:rPr>
        <w:t xml:space="preserve"> </w:t>
      </w:r>
      <w:r w:rsidRPr="00CA5E0E" w:rsidR="00EC260C">
        <w:rPr>
          <w:rFonts w:cs="Times New Roman"/>
          <w:color w:val="auto"/>
        </w:rPr>
        <w:sym w:font="Wingdings" w:char="F0E0"/>
      </w:r>
      <w:r w:rsidRPr="00CA5E0E" w:rsidR="00EC260C">
        <w:rPr>
          <w:rFonts w:cs="Times New Roman"/>
          <w:color w:val="auto"/>
        </w:rPr>
        <w:t xml:space="preserve"> W</w:t>
      </w:r>
      <w:r w:rsidRPr="00CA5E0E">
        <w:rPr>
          <w:rFonts w:cs="Times New Roman"/>
          <w:color w:val="auto"/>
        </w:rPr>
        <w:t xml:space="preserve">hy not? </w:t>
      </w:r>
      <w:r w:rsidRPr="00CA5E0E" w:rsidR="00EC260C">
        <w:rPr>
          <w:rFonts w:cs="Times New Roman"/>
          <w:color w:val="auto"/>
        </w:rPr>
        <w:t>________________________________</w:t>
      </w:r>
    </w:p>
    <w:p w:rsidRPr="00CA5E0E" w:rsidR="00F115A5" w:rsidP="001A62B8" w:rsidRDefault="00F115A5" w14:paraId="24C12FCD" w14:textId="77777777">
      <w:pPr>
        <w:pStyle w:val="Heading4"/>
        <w:numPr>
          <w:ilvl w:val="0"/>
          <w:numId w:val="60"/>
        </w:numPr>
        <w:rPr>
          <w:color w:val="auto"/>
        </w:rPr>
      </w:pPr>
    </w:p>
    <w:p w:rsidRPr="00CA5E0E" w:rsidR="008B24C7" w:rsidP="008B24C7" w:rsidRDefault="008B24C7" w14:paraId="50492225" w14:textId="1DED3581">
      <w:pPr>
        <w:rPr>
          <w:rFonts w:cs="Times New Roman"/>
          <w:color w:val="auto"/>
        </w:rPr>
      </w:pPr>
      <w:r w:rsidRPr="00CA5E0E">
        <w:rPr>
          <w:rFonts w:cs="Times New Roman"/>
          <w:color w:val="auto"/>
        </w:rPr>
        <w:t xml:space="preserve">Have you ridden the </w:t>
      </w:r>
      <w:r w:rsidRPr="00CA5E0E" w:rsidR="0050193C">
        <w:rPr>
          <w:rFonts w:cs="Times New Roman"/>
          <w:color w:val="auto"/>
        </w:rPr>
        <w:t>[transportation service]</w:t>
      </w:r>
      <w:r w:rsidRPr="00CA5E0E">
        <w:rPr>
          <w:rFonts w:cs="Times New Roman"/>
          <w:color w:val="auto"/>
        </w:rPr>
        <w:t xml:space="preserve"> before today? Please check only one.</w:t>
      </w:r>
    </w:p>
    <w:p w:rsidRPr="00CA5E0E" w:rsidR="00EC260C" w:rsidP="00EC260C" w:rsidRDefault="00EC260C" w14:paraId="48243E24"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No</w:t>
      </w:r>
    </w:p>
    <w:p w:rsidRPr="00CA5E0E" w:rsidR="008B24C7" w:rsidP="008B24C7" w:rsidRDefault="008B24C7" w14:paraId="20AFD204"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Yes, once</w:t>
      </w:r>
    </w:p>
    <w:p w:rsidRPr="00CA5E0E" w:rsidR="008B24C7" w:rsidP="008B24C7" w:rsidRDefault="008B24C7" w14:paraId="14189E80"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Yes, more than once</w:t>
      </w:r>
    </w:p>
    <w:p w:rsidRPr="00CA5E0E" w:rsidR="00F115A5" w:rsidP="001A62B8" w:rsidRDefault="00F115A5" w14:paraId="1A078CCA" w14:textId="77777777">
      <w:pPr>
        <w:pStyle w:val="Heading4"/>
        <w:numPr>
          <w:ilvl w:val="0"/>
          <w:numId w:val="60"/>
        </w:numPr>
        <w:rPr>
          <w:color w:val="auto"/>
        </w:rPr>
      </w:pPr>
    </w:p>
    <w:p w:rsidRPr="00CA5E0E" w:rsidR="008B24C7" w:rsidP="008B24C7" w:rsidRDefault="008B24C7" w14:paraId="288F3A13" w14:textId="6ED823A1">
      <w:pPr>
        <w:rPr>
          <w:rFonts w:cs="Times New Roman"/>
          <w:color w:val="auto"/>
        </w:rPr>
      </w:pPr>
      <w:r w:rsidRPr="00CA5E0E">
        <w:rPr>
          <w:rFonts w:cs="Times New Roman"/>
          <w:color w:val="auto"/>
        </w:rPr>
        <w:t xml:space="preserve">During this visit, what </w:t>
      </w:r>
      <w:r w:rsidRPr="00CA5E0E" w:rsidR="0050193C">
        <w:rPr>
          <w:rFonts w:cs="Times New Roman"/>
          <w:color w:val="auto"/>
        </w:rPr>
        <w:t>[transportation service]</w:t>
      </w:r>
      <w:r w:rsidRPr="00CA5E0E">
        <w:rPr>
          <w:rFonts w:cs="Times New Roman"/>
          <w:color w:val="auto"/>
        </w:rPr>
        <w:t xml:space="preserve"> routes did you use?</w:t>
      </w:r>
      <w:r w:rsidR="002B7F4C">
        <w:rPr>
          <w:rFonts w:cs="Times New Roman"/>
          <w:color w:val="auto"/>
        </w:rPr>
        <w:t xml:space="preserve"> (Select</w:t>
      </w:r>
      <w:r w:rsidRPr="006E7673" w:rsidR="002B7F4C">
        <w:rPr>
          <w:color w:val="auto"/>
        </w:rPr>
        <w:t xml:space="preserve"> all that apply</w:t>
      </w:r>
      <w:r w:rsidR="002B7F4C">
        <w:rPr>
          <w:rFonts w:cs="Times New Roman"/>
          <w:color w:val="auto"/>
        </w:rPr>
        <w:t>)</w:t>
      </w:r>
      <w:r w:rsidRPr="00CA5E0E" w:rsidR="0050193C">
        <w:rPr>
          <w:rFonts w:cs="Times New Roman"/>
          <w:color w:val="auto"/>
        </w:rPr>
        <w:br/>
      </w:r>
      <w:r w:rsidRPr="00CA5E0E" w:rsidR="00032F7F">
        <w:rPr>
          <w:rFonts w:cs="Times New Roman"/>
          <w:color w:val="auto"/>
        </w:rPr>
        <w:t>[Use</w:t>
      </w:r>
      <w:r w:rsidRPr="00CA5E0E">
        <w:rPr>
          <w:rFonts w:cs="Times New Roman"/>
          <w:color w:val="auto"/>
        </w:rPr>
        <w:t xml:space="preserve"> the map below </w:t>
      </w:r>
      <w:r w:rsidRPr="00CA5E0E" w:rsidR="00032F7F">
        <w:rPr>
          <w:rFonts w:cs="Times New Roman"/>
          <w:color w:val="auto"/>
        </w:rPr>
        <w:t>to</w:t>
      </w:r>
      <w:r w:rsidRPr="00CA5E0E">
        <w:rPr>
          <w:rFonts w:cs="Times New Roman"/>
          <w:color w:val="auto"/>
        </w:rPr>
        <w:t xml:space="preserve"> help you identify the route names.</w:t>
      </w:r>
      <w:r w:rsidRPr="00CA5E0E" w:rsidR="00032F7F">
        <w:rPr>
          <w:rFonts w:cs="Times New Roman"/>
          <w:color w:val="auto"/>
        </w:rPr>
        <w:t>]</w:t>
      </w:r>
    </w:p>
    <w:p w:rsidRPr="00CA5E0E" w:rsidR="00EC260C" w:rsidP="00EC260C" w:rsidRDefault="00EC260C" w14:paraId="3E83ACF6" w14:textId="6F58A861">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list</w:t>
      </w:r>
      <w:proofErr w:type="gramEnd"/>
      <w:r w:rsidRPr="00CA5E0E">
        <w:rPr>
          <w:rFonts w:cs="Times New Roman"/>
          <w:color w:val="auto"/>
        </w:rPr>
        <w:t xml:space="preserve"> of site specific routes]</w:t>
      </w:r>
    </w:p>
    <w:p w:rsidRPr="00CA5E0E" w:rsidR="00F115A5" w:rsidP="001A62B8" w:rsidRDefault="00F115A5" w14:paraId="2016F0BF" w14:textId="77777777">
      <w:pPr>
        <w:pStyle w:val="Heading4"/>
        <w:numPr>
          <w:ilvl w:val="0"/>
          <w:numId w:val="60"/>
        </w:numPr>
        <w:rPr>
          <w:color w:val="auto"/>
        </w:rPr>
      </w:pPr>
    </w:p>
    <w:p w:rsidRPr="00CA5E0E" w:rsidR="008B24C7" w:rsidP="008B24C7" w:rsidRDefault="008B24C7" w14:paraId="033E5E0B" w14:textId="164CF5A2">
      <w:pPr>
        <w:rPr>
          <w:rFonts w:cs="Times New Roman"/>
          <w:color w:val="auto"/>
        </w:rPr>
      </w:pPr>
      <w:r w:rsidRPr="00CA5E0E">
        <w:rPr>
          <w:rFonts w:cs="Times New Roman"/>
          <w:color w:val="auto"/>
        </w:rPr>
        <w:t>What destinations did you</w:t>
      </w:r>
      <w:r w:rsidRPr="00CA5E0E" w:rsidR="00EC260C">
        <w:rPr>
          <w:rFonts w:cs="Times New Roman"/>
          <w:color w:val="auto"/>
        </w:rPr>
        <w:t xml:space="preserve"> / will you</w:t>
      </w:r>
      <w:r w:rsidRPr="00CA5E0E">
        <w:rPr>
          <w:rFonts w:cs="Times New Roman"/>
          <w:color w:val="auto"/>
        </w:rPr>
        <w:t xml:space="preserve"> visit from </w:t>
      </w:r>
      <w:r w:rsidRPr="00CA5E0E" w:rsidR="0050193C">
        <w:rPr>
          <w:rFonts w:cs="Times New Roman"/>
          <w:color w:val="auto"/>
        </w:rPr>
        <w:t>[transportation service]</w:t>
      </w:r>
      <w:r w:rsidRPr="00CA5E0E">
        <w:rPr>
          <w:rFonts w:cs="Times New Roman"/>
          <w:color w:val="auto"/>
        </w:rPr>
        <w:t>?</w:t>
      </w:r>
      <w:r w:rsidR="002B7F4C">
        <w:rPr>
          <w:rFonts w:cs="Times New Roman"/>
          <w:color w:val="auto"/>
        </w:rPr>
        <w:t xml:space="preserve"> (Select</w:t>
      </w:r>
      <w:r w:rsidRPr="006E7673" w:rsidR="002B7F4C">
        <w:rPr>
          <w:color w:val="auto"/>
        </w:rPr>
        <w:t xml:space="preserve"> all that apply</w:t>
      </w:r>
      <w:r w:rsidR="002B7F4C">
        <w:rPr>
          <w:rFonts w:cs="Times New Roman"/>
          <w:color w:val="auto"/>
        </w:rPr>
        <w:t>)</w:t>
      </w:r>
    </w:p>
    <w:p w:rsidRPr="00CA5E0E" w:rsidR="008B24C7" w:rsidP="008B24C7" w:rsidRDefault="008B24C7" w14:paraId="0AAA803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list</w:t>
      </w:r>
      <w:proofErr w:type="gramEnd"/>
      <w:r w:rsidRPr="00CA5E0E">
        <w:rPr>
          <w:rFonts w:cs="Times New Roman"/>
          <w:color w:val="auto"/>
        </w:rPr>
        <w:t xml:space="preserve"> of site specific destinations]</w:t>
      </w:r>
    </w:p>
    <w:p w:rsidRPr="00CA5E0E" w:rsidR="00F115A5" w:rsidP="001A62B8" w:rsidRDefault="00F115A5" w14:paraId="4E60D501" w14:textId="77777777">
      <w:pPr>
        <w:pStyle w:val="Heading4"/>
        <w:numPr>
          <w:ilvl w:val="0"/>
          <w:numId w:val="60"/>
        </w:numPr>
        <w:rPr>
          <w:color w:val="auto"/>
        </w:rPr>
      </w:pPr>
    </w:p>
    <w:p w:rsidRPr="00CA5E0E" w:rsidR="008B24C7" w:rsidP="008B24C7" w:rsidRDefault="008B24C7" w14:paraId="655F946B" w14:textId="21007AC7">
      <w:pPr>
        <w:rPr>
          <w:rFonts w:cs="Times New Roman"/>
          <w:color w:val="auto"/>
        </w:rPr>
      </w:pPr>
      <w:r w:rsidRPr="00CA5E0E">
        <w:rPr>
          <w:rFonts w:cs="Times New Roman"/>
          <w:color w:val="auto"/>
        </w:rPr>
        <w:t xml:space="preserve">Where did you first board the </w:t>
      </w:r>
      <w:r w:rsidRPr="00CA5E0E" w:rsidR="0050193C">
        <w:rPr>
          <w:rFonts w:cs="Times New Roman"/>
          <w:color w:val="auto"/>
        </w:rPr>
        <w:t>[transportation service]</w:t>
      </w:r>
      <w:r w:rsidRPr="00CA5E0E">
        <w:rPr>
          <w:rFonts w:cs="Times New Roman"/>
          <w:color w:val="auto"/>
        </w:rPr>
        <w:t xml:space="preserve"> today? </w:t>
      </w:r>
      <w:r w:rsidRPr="00CA5E0E" w:rsidR="00032F7F">
        <w:rPr>
          <w:rFonts w:cs="Times New Roman"/>
          <w:color w:val="auto"/>
        </w:rPr>
        <w:t>Please check only one.</w:t>
      </w:r>
    </w:p>
    <w:p w:rsidRPr="00CA5E0E" w:rsidR="00032F7F" w:rsidP="00032F7F" w:rsidRDefault="00032F7F" w14:paraId="1A625924" w14:textId="1D87AAC9">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list</w:t>
      </w:r>
      <w:proofErr w:type="gramEnd"/>
      <w:r w:rsidRPr="00CA5E0E">
        <w:rPr>
          <w:rFonts w:cs="Times New Roman"/>
          <w:color w:val="auto"/>
        </w:rPr>
        <w:t xml:space="preserve"> of site specific locations]</w:t>
      </w:r>
    </w:p>
    <w:p w:rsidRPr="00CA5E0E" w:rsidR="008B24C7" w:rsidP="008B24C7" w:rsidRDefault="008B24C7" w14:paraId="5389D9E4"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Don’t Know / Not sure</w:t>
      </w:r>
    </w:p>
    <w:p w:rsidRPr="00CA5E0E" w:rsidR="00F115A5" w:rsidP="001A62B8" w:rsidRDefault="00F115A5" w14:paraId="527432C4" w14:textId="77777777">
      <w:pPr>
        <w:pStyle w:val="Heading4"/>
        <w:numPr>
          <w:ilvl w:val="0"/>
          <w:numId w:val="60"/>
        </w:numPr>
        <w:rPr>
          <w:color w:val="auto"/>
        </w:rPr>
      </w:pPr>
    </w:p>
    <w:p w:rsidRPr="00CA5E0E" w:rsidR="008B24C7" w:rsidP="008B24C7" w:rsidRDefault="008B24C7" w14:paraId="27DA093C" w14:textId="66D041FF">
      <w:pPr>
        <w:rPr>
          <w:rFonts w:cs="Times New Roman"/>
          <w:color w:val="auto"/>
        </w:rPr>
      </w:pPr>
      <w:r w:rsidRPr="00CA5E0E">
        <w:rPr>
          <w:rFonts w:cs="Times New Roman"/>
          <w:color w:val="auto"/>
        </w:rPr>
        <w:t xml:space="preserve">Are there destinations in the </w:t>
      </w:r>
      <w:r w:rsidR="00425673">
        <w:rPr>
          <w:rFonts w:cs="Times New Roman"/>
          <w:color w:val="auto"/>
        </w:rPr>
        <w:t>[site]</w:t>
      </w:r>
      <w:r w:rsidRPr="00CA5E0E">
        <w:rPr>
          <w:rFonts w:cs="Times New Roman"/>
          <w:color w:val="auto"/>
        </w:rPr>
        <w:t xml:space="preserve"> to which you would have liked to ride the </w:t>
      </w:r>
      <w:r w:rsidRPr="00CA5E0E" w:rsidR="00EC351B">
        <w:rPr>
          <w:rFonts w:cs="Times New Roman"/>
          <w:color w:val="auto"/>
        </w:rPr>
        <w:t>[transportation service]</w:t>
      </w:r>
      <w:r w:rsidRPr="00CA5E0E">
        <w:rPr>
          <w:rFonts w:cs="Times New Roman"/>
          <w:color w:val="auto"/>
        </w:rPr>
        <w:t xml:space="preserve"> today, but were unable to do so because the b</w:t>
      </w:r>
      <w:r w:rsidRPr="00CA5E0E" w:rsidR="00684DCF">
        <w:rPr>
          <w:rFonts w:cs="Times New Roman"/>
          <w:color w:val="auto"/>
        </w:rPr>
        <w:t>us doesn’t go there?</w:t>
      </w:r>
    </w:p>
    <w:p w:rsidRPr="00CA5E0E" w:rsidR="00032F7F" w:rsidP="00465851" w:rsidRDefault="00032F7F" w14:paraId="065E9598" w14:textId="77777777">
      <w:pPr>
        <w:rPr>
          <w:color w:val="auto"/>
        </w:rPr>
      </w:pPr>
      <w:r w:rsidRPr="00CA5E0E">
        <w:rPr>
          <w:color w:val="auto"/>
        </w:rPr>
        <w:sym w:font="Wingdings 2" w:char="F0A3"/>
      </w:r>
      <w:r w:rsidRPr="00CA5E0E">
        <w:rPr>
          <w:color w:val="auto"/>
        </w:rPr>
        <w:t xml:space="preserve"> No</w:t>
      </w:r>
    </w:p>
    <w:p w:rsidRPr="00CA5E0E" w:rsidR="008B24C7" w:rsidP="008B24C7" w:rsidRDefault="008B24C7" w14:paraId="72A0FEE3" w14:textId="71A8EA77">
      <w:pPr>
        <w:rPr>
          <w:rFonts w:cs="Times New Roman"/>
          <w:color w:val="auto"/>
        </w:rPr>
      </w:pPr>
      <w:r w:rsidRPr="00CA5E0E">
        <w:rPr>
          <w:rFonts w:cs="Times New Roman"/>
          <w:color w:val="auto"/>
        </w:rPr>
        <w:sym w:font="Wingdings 2" w:char="F0A3"/>
      </w:r>
      <w:r w:rsidRPr="00CA5E0E">
        <w:rPr>
          <w:rFonts w:cs="Times New Roman"/>
          <w:color w:val="auto"/>
        </w:rPr>
        <w:t xml:space="preserve"> Yes </w:t>
      </w:r>
      <w:r w:rsidRPr="00CA5E0E" w:rsidR="00032F7F">
        <w:rPr>
          <w:rFonts w:cs="Times New Roman"/>
          <w:color w:val="auto"/>
        </w:rPr>
        <w:sym w:font="Wingdings" w:char="F0E0"/>
      </w:r>
      <w:r w:rsidRPr="00CA5E0E" w:rsidR="00032F7F">
        <w:rPr>
          <w:rFonts w:cs="Times New Roman"/>
          <w:color w:val="auto"/>
        </w:rPr>
        <w:t xml:space="preserve"> </w:t>
      </w:r>
      <w:r w:rsidRPr="00CA5E0E">
        <w:rPr>
          <w:rFonts w:cs="Times New Roman"/>
          <w:color w:val="auto"/>
        </w:rPr>
        <w:t>Please specify location</w:t>
      </w:r>
      <w:r w:rsidRPr="00CA5E0E" w:rsidR="00032F7F">
        <w:rPr>
          <w:rFonts w:cs="Times New Roman"/>
          <w:color w:val="auto"/>
        </w:rPr>
        <w:t>(s): ________________________________</w:t>
      </w:r>
    </w:p>
    <w:p w:rsidRPr="00CA5E0E" w:rsidR="00F115A5" w:rsidP="001A62B8" w:rsidRDefault="00F115A5" w14:paraId="1585F676" w14:textId="77777777">
      <w:pPr>
        <w:pStyle w:val="Heading4"/>
        <w:numPr>
          <w:ilvl w:val="0"/>
          <w:numId w:val="60"/>
        </w:numPr>
        <w:rPr>
          <w:color w:val="auto"/>
        </w:rPr>
      </w:pPr>
    </w:p>
    <w:p w:rsidRPr="00CA5E0E" w:rsidR="008B24C7" w:rsidP="008B24C7" w:rsidRDefault="008B24C7" w14:paraId="456560E8" w14:textId="008EEF90">
      <w:pPr>
        <w:rPr>
          <w:rFonts w:cs="Times New Roman"/>
          <w:color w:val="auto"/>
        </w:rPr>
      </w:pPr>
      <w:r w:rsidRPr="00CA5E0E">
        <w:rPr>
          <w:rFonts w:cs="Times New Roman"/>
          <w:color w:val="auto"/>
        </w:rPr>
        <w:t xml:space="preserve">Why did you choose to use the </w:t>
      </w:r>
      <w:r w:rsidRPr="00CA5E0E" w:rsidR="0050193C">
        <w:rPr>
          <w:rFonts w:cs="Times New Roman"/>
          <w:color w:val="auto"/>
        </w:rPr>
        <w:t>[transportation service]</w:t>
      </w:r>
      <w:r w:rsidRPr="00CA5E0E">
        <w:rPr>
          <w:rFonts w:cs="Times New Roman"/>
          <w:color w:val="auto"/>
        </w:rPr>
        <w:t xml:space="preserve"> during your most recent visit?</w:t>
      </w:r>
      <w:r w:rsidR="002B7F4C">
        <w:rPr>
          <w:rFonts w:cs="Times New Roman"/>
          <w:color w:val="auto"/>
        </w:rPr>
        <w:t xml:space="preserve"> (Select</w:t>
      </w:r>
      <w:r w:rsidRPr="006E7673" w:rsidR="002B7F4C">
        <w:rPr>
          <w:color w:val="auto"/>
        </w:rPr>
        <w:t xml:space="preserve"> all that apply</w:t>
      </w:r>
      <w:r w:rsidR="002B7F4C">
        <w:rPr>
          <w:rFonts w:cs="Times New Roman"/>
          <w:color w:val="auto"/>
        </w:rPr>
        <w:t>)</w:t>
      </w:r>
    </w:p>
    <w:p w:rsidRPr="00CA5E0E" w:rsidR="008B24C7" w:rsidP="008B24C7" w:rsidRDefault="008B24C7" w14:paraId="02724F9E" w14:textId="5975029D">
      <w:pPr>
        <w:rPr>
          <w:rFonts w:cs="Times New Roman"/>
          <w:color w:val="auto"/>
        </w:rPr>
      </w:pPr>
      <w:r w:rsidRPr="00CA5E0E">
        <w:rPr>
          <w:rFonts w:cs="Times New Roman"/>
          <w:color w:val="auto"/>
        </w:rPr>
        <w:t xml:space="preserve">[OPTIONAL: circle the reason that is </w:t>
      </w:r>
      <w:r w:rsidRPr="00CA5E0E">
        <w:rPr>
          <w:rFonts w:cs="Times New Roman"/>
          <w:b/>
          <w:color w:val="auto"/>
        </w:rPr>
        <w:t>most important</w:t>
      </w:r>
      <w:r w:rsidRPr="00CA5E0E">
        <w:rPr>
          <w:rFonts w:cs="Times New Roman"/>
          <w:color w:val="auto"/>
        </w:rPr>
        <w:t>]</w:t>
      </w:r>
    </w:p>
    <w:tbl>
      <w:tblPr>
        <w:tblStyle w:val="Checkbox"/>
        <w:tblW w:w="0" w:type="auto"/>
        <w:tblLook w:val="04A0" w:firstRow="1" w:lastRow="0" w:firstColumn="1" w:lastColumn="0" w:noHBand="0" w:noVBand="1"/>
      </w:tblPr>
      <w:tblGrid>
        <w:gridCol w:w="365"/>
        <w:gridCol w:w="7195"/>
      </w:tblGrid>
      <w:tr w:rsidRPr="00CA5E0E" w:rsidR="0053298D" w:rsidTr="00855CBA" w14:paraId="50F42D4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37FB1385" w14:textId="77777777">
            <w:pPr>
              <w:rPr>
                <w:color w:val="auto"/>
              </w:rPr>
            </w:pPr>
            <w:r w:rsidRPr="00CA5E0E">
              <w:rPr>
                <w:color w:val="auto"/>
              </w:rPr>
              <w:sym w:font="Wingdings 2" w:char="00A3"/>
            </w:r>
          </w:p>
        </w:tc>
        <w:tc>
          <w:tcPr>
            <w:tcW w:w="7195" w:type="dxa"/>
          </w:tcPr>
          <w:p w:rsidRPr="00CA5E0E" w:rsidR="00032F7F" w:rsidP="00503993" w:rsidRDefault="00032F7F" w14:paraId="3628A95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Do not have vehicle</w:t>
            </w:r>
          </w:p>
        </w:tc>
      </w:tr>
      <w:tr w:rsidRPr="00CA5E0E" w:rsidR="0053298D" w:rsidTr="00855CBA" w14:paraId="6A02C79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427A57CF" w14:textId="77777777">
            <w:pPr>
              <w:rPr>
                <w:color w:val="auto"/>
              </w:rPr>
            </w:pPr>
            <w:r w:rsidRPr="00CA5E0E">
              <w:rPr>
                <w:color w:val="auto"/>
              </w:rPr>
              <w:sym w:font="Wingdings 2" w:char="00A3"/>
            </w:r>
          </w:p>
        </w:tc>
        <w:tc>
          <w:tcPr>
            <w:tcW w:w="7195" w:type="dxa"/>
          </w:tcPr>
          <w:p w:rsidRPr="00CA5E0E" w:rsidR="00032F7F" w:rsidP="00503993" w:rsidRDefault="00032F7F" w14:paraId="6A877790" w14:textId="4C5B564E">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Ease of getting around </w:t>
            </w:r>
            <w:r w:rsidRPr="00CA5E0E" w:rsidR="00663884">
              <w:rPr>
                <w:color w:val="auto"/>
              </w:rPr>
              <w:t>[site]</w:t>
            </w:r>
          </w:p>
        </w:tc>
      </w:tr>
      <w:tr w:rsidRPr="00CA5E0E" w:rsidR="0053298D" w:rsidTr="00855CBA" w14:paraId="768D33A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07AF1A56" w14:textId="77777777">
            <w:pPr>
              <w:rPr>
                <w:color w:val="auto"/>
              </w:rPr>
            </w:pPr>
            <w:r w:rsidRPr="00CA5E0E">
              <w:rPr>
                <w:color w:val="auto"/>
              </w:rPr>
              <w:sym w:font="Wingdings 2" w:char="00A3"/>
            </w:r>
          </w:p>
        </w:tc>
        <w:tc>
          <w:tcPr>
            <w:tcW w:w="7195" w:type="dxa"/>
          </w:tcPr>
          <w:p w:rsidRPr="00CA5E0E" w:rsidR="00032F7F" w:rsidP="00030E9C" w:rsidRDefault="00032F7F" w14:paraId="6392171A" w14:textId="50A89102">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am</w:t>
            </w:r>
            <w:r w:rsidRPr="00CA5E0E" w:rsidR="00030E9C">
              <w:rPr>
                <w:color w:val="auto"/>
              </w:rPr>
              <w:t xml:space="preserve"> able to relax/view the scenery</w:t>
            </w:r>
          </w:p>
        </w:tc>
      </w:tr>
      <w:tr w:rsidRPr="00CA5E0E" w:rsidR="0053298D" w:rsidTr="00855CBA" w14:paraId="57B3DBA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2204A85A" w14:textId="77777777">
            <w:pPr>
              <w:rPr>
                <w:color w:val="auto"/>
              </w:rPr>
            </w:pPr>
            <w:r w:rsidRPr="00CA5E0E">
              <w:rPr>
                <w:color w:val="auto"/>
              </w:rPr>
              <w:sym w:font="Wingdings 2" w:char="00A3"/>
            </w:r>
          </w:p>
        </w:tc>
        <w:tc>
          <w:tcPr>
            <w:tcW w:w="7195" w:type="dxa"/>
          </w:tcPr>
          <w:p w:rsidRPr="00CA5E0E" w:rsidR="00032F7F" w:rsidP="00503993" w:rsidRDefault="00032F7F" w14:paraId="27BB4E3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did not know where the visitor sites were located</w:t>
            </w:r>
          </w:p>
        </w:tc>
      </w:tr>
      <w:tr w:rsidRPr="00CA5E0E" w:rsidR="0053298D" w:rsidTr="00855CBA" w14:paraId="3BFE351B"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29FDBF47" w14:textId="77777777">
            <w:pPr>
              <w:rPr>
                <w:color w:val="auto"/>
              </w:rPr>
            </w:pPr>
            <w:r w:rsidRPr="00CA5E0E">
              <w:rPr>
                <w:color w:val="auto"/>
              </w:rPr>
              <w:sym w:font="Wingdings 2" w:char="00A3"/>
            </w:r>
          </w:p>
        </w:tc>
        <w:tc>
          <w:tcPr>
            <w:tcW w:w="7195" w:type="dxa"/>
          </w:tcPr>
          <w:p w:rsidRPr="00CA5E0E" w:rsidR="00032F7F" w:rsidP="00503993" w:rsidRDefault="00032F7F" w14:paraId="069FD01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do not like to drive in unfamiliar areas</w:t>
            </w:r>
          </w:p>
        </w:tc>
      </w:tr>
      <w:tr w:rsidRPr="00CA5E0E" w:rsidR="0053298D" w:rsidTr="00855CBA" w14:paraId="38A1F46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22481C3C" w14:textId="77777777">
            <w:pPr>
              <w:rPr>
                <w:color w:val="auto"/>
              </w:rPr>
            </w:pPr>
            <w:r w:rsidRPr="00CA5E0E">
              <w:rPr>
                <w:color w:val="auto"/>
              </w:rPr>
              <w:sym w:font="Wingdings 2" w:char="00A3"/>
            </w:r>
          </w:p>
        </w:tc>
        <w:tc>
          <w:tcPr>
            <w:tcW w:w="7195" w:type="dxa"/>
          </w:tcPr>
          <w:p w:rsidRPr="00CA5E0E" w:rsidR="00032F7F" w:rsidP="00503993" w:rsidRDefault="00032F7F" w14:paraId="436FF1F4" w14:textId="24DC0A71">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I don't know how to get to </w:t>
            </w:r>
            <w:r w:rsidRPr="00CA5E0E" w:rsidR="00663884">
              <w:rPr>
                <w:color w:val="auto"/>
              </w:rPr>
              <w:t>[site]</w:t>
            </w:r>
            <w:r w:rsidRPr="00CA5E0E">
              <w:rPr>
                <w:color w:val="auto"/>
              </w:rPr>
              <w:t xml:space="preserve"> myself</w:t>
            </w:r>
          </w:p>
        </w:tc>
      </w:tr>
      <w:tr w:rsidRPr="00CA5E0E" w:rsidR="0053298D" w:rsidTr="00855CBA" w14:paraId="2D4C5CE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2C3F58FD" w14:textId="77777777">
            <w:pPr>
              <w:rPr>
                <w:color w:val="auto"/>
              </w:rPr>
            </w:pPr>
            <w:r w:rsidRPr="00CA5E0E">
              <w:rPr>
                <w:color w:val="auto"/>
              </w:rPr>
              <w:sym w:font="Wingdings 2" w:char="00A3"/>
            </w:r>
          </w:p>
        </w:tc>
        <w:tc>
          <w:tcPr>
            <w:tcW w:w="7195" w:type="dxa"/>
          </w:tcPr>
          <w:p w:rsidRPr="00CA5E0E" w:rsidR="00032F7F" w:rsidP="00503993" w:rsidRDefault="00032F7F" w14:paraId="1545AEB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Save money</w:t>
            </w:r>
          </w:p>
        </w:tc>
      </w:tr>
      <w:tr w:rsidRPr="00CA5E0E" w:rsidR="0053298D" w:rsidTr="00855CBA" w14:paraId="38F14B9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6BCA4C08" w14:textId="77777777">
            <w:pPr>
              <w:rPr>
                <w:color w:val="auto"/>
              </w:rPr>
            </w:pPr>
            <w:r w:rsidRPr="00CA5E0E">
              <w:rPr>
                <w:color w:val="auto"/>
              </w:rPr>
              <w:sym w:font="Wingdings 2" w:char="00A3"/>
            </w:r>
          </w:p>
        </w:tc>
        <w:tc>
          <w:tcPr>
            <w:tcW w:w="7195" w:type="dxa"/>
          </w:tcPr>
          <w:p w:rsidRPr="00CA5E0E" w:rsidR="00032F7F" w:rsidP="00503993" w:rsidRDefault="00032F7F" w14:paraId="4AD3C31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Save time</w:t>
            </w:r>
          </w:p>
        </w:tc>
      </w:tr>
      <w:tr w:rsidRPr="00CA5E0E" w:rsidR="0053298D" w:rsidTr="00855CBA" w14:paraId="7C6A6D1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2D054E78" w14:textId="77777777">
            <w:pPr>
              <w:rPr>
                <w:color w:val="auto"/>
              </w:rPr>
            </w:pPr>
            <w:r w:rsidRPr="00CA5E0E">
              <w:rPr>
                <w:color w:val="auto"/>
              </w:rPr>
              <w:sym w:font="Wingdings 2" w:char="00A3"/>
            </w:r>
          </w:p>
        </w:tc>
        <w:tc>
          <w:tcPr>
            <w:tcW w:w="7195" w:type="dxa"/>
          </w:tcPr>
          <w:p w:rsidRPr="00CA5E0E" w:rsidR="00032F7F" w:rsidP="00503993" w:rsidRDefault="00032F7F" w14:paraId="3FA01C4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Avoid driving in traffic</w:t>
            </w:r>
          </w:p>
        </w:tc>
      </w:tr>
      <w:tr w:rsidRPr="00CA5E0E" w:rsidR="0053298D" w:rsidTr="00855CBA" w14:paraId="4A3D636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66914D8E" w14:textId="77777777">
            <w:pPr>
              <w:rPr>
                <w:color w:val="auto"/>
              </w:rPr>
            </w:pPr>
            <w:r w:rsidRPr="00CA5E0E">
              <w:rPr>
                <w:color w:val="auto"/>
              </w:rPr>
              <w:sym w:font="Wingdings 2" w:char="00A3"/>
            </w:r>
          </w:p>
        </w:tc>
        <w:tc>
          <w:tcPr>
            <w:tcW w:w="7195" w:type="dxa"/>
          </w:tcPr>
          <w:p w:rsidRPr="00CA5E0E" w:rsidR="00032F7F" w:rsidP="00503993" w:rsidRDefault="00032F7F" w14:paraId="6F59271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Avoid looking for parking</w:t>
            </w:r>
          </w:p>
        </w:tc>
      </w:tr>
      <w:tr w:rsidRPr="00CA5E0E" w:rsidR="0053298D" w:rsidTr="00855CBA" w14:paraId="6C4953E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301BAD0E" w14:textId="77777777">
            <w:pPr>
              <w:rPr>
                <w:color w:val="auto"/>
              </w:rPr>
            </w:pPr>
            <w:r w:rsidRPr="00CA5E0E">
              <w:rPr>
                <w:color w:val="auto"/>
              </w:rPr>
              <w:sym w:font="Wingdings 2" w:char="00A3"/>
            </w:r>
          </w:p>
        </w:tc>
        <w:tc>
          <w:tcPr>
            <w:tcW w:w="7195" w:type="dxa"/>
          </w:tcPr>
          <w:p w:rsidRPr="00CA5E0E" w:rsidR="00032F7F" w:rsidP="00503993" w:rsidRDefault="00032F7F" w14:paraId="30CAB9D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Avoid parking congestion in park</w:t>
            </w:r>
          </w:p>
        </w:tc>
      </w:tr>
      <w:tr w:rsidRPr="00CA5E0E" w:rsidR="0053298D" w:rsidTr="00855CBA" w14:paraId="5FDA5DB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1BEE873A" w14:textId="77777777">
            <w:pPr>
              <w:rPr>
                <w:color w:val="auto"/>
              </w:rPr>
            </w:pPr>
            <w:r w:rsidRPr="00CA5E0E">
              <w:rPr>
                <w:color w:val="auto"/>
              </w:rPr>
              <w:sym w:font="Wingdings 2" w:char="00A3"/>
            </w:r>
          </w:p>
        </w:tc>
        <w:tc>
          <w:tcPr>
            <w:tcW w:w="7195" w:type="dxa"/>
          </w:tcPr>
          <w:p w:rsidRPr="00CA5E0E" w:rsidR="00032F7F" w:rsidP="00503993" w:rsidRDefault="00032F7F" w14:paraId="28C67099" w14:textId="392A31C5">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Saw a sign that </w:t>
            </w:r>
            <w:r w:rsidRPr="00CA5E0E" w:rsidR="00663884">
              <w:rPr>
                <w:color w:val="auto"/>
              </w:rPr>
              <w:t>[site]</w:t>
            </w:r>
            <w:r w:rsidRPr="00CA5E0E">
              <w:rPr>
                <w:color w:val="auto"/>
              </w:rPr>
              <w:t xml:space="preserve"> parking was full</w:t>
            </w:r>
          </w:p>
        </w:tc>
      </w:tr>
      <w:tr w:rsidRPr="00CA5E0E" w:rsidR="0053298D" w:rsidTr="00855CBA" w14:paraId="03991F4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0E9C" w:rsidP="00503993" w:rsidRDefault="00030E9C" w14:paraId="14BAC5E1" w14:textId="77777777">
            <w:pPr>
              <w:rPr>
                <w:color w:val="auto"/>
              </w:rPr>
            </w:pPr>
            <w:r w:rsidRPr="00CA5E0E">
              <w:rPr>
                <w:color w:val="auto"/>
              </w:rPr>
              <w:sym w:font="Wingdings 2" w:char="00A3"/>
            </w:r>
          </w:p>
        </w:tc>
        <w:tc>
          <w:tcPr>
            <w:tcW w:w="7195" w:type="dxa"/>
          </w:tcPr>
          <w:p w:rsidRPr="00CA5E0E" w:rsidR="00030E9C" w:rsidP="00503993" w:rsidRDefault="00030E9C" w14:paraId="5C45FA1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Minimize carbon footprint</w:t>
            </w:r>
          </w:p>
        </w:tc>
      </w:tr>
      <w:tr w:rsidRPr="00CA5E0E" w:rsidR="0053298D" w:rsidTr="00855CBA" w14:paraId="75827B2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574A4844" w14:textId="77777777">
            <w:pPr>
              <w:rPr>
                <w:color w:val="auto"/>
              </w:rPr>
            </w:pPr>
            <w:r w:rsidRPr="00CA5E0E">
              <w:rPr>
                <w:color w:val="auto"/>
              </w:rPr>
              <w:sym w:font="Wingdings 2" w:char="00A3"/>
            </w:r>
          </w:p>
        </w:tc>
        <w:tc>
          <w:tcPr>
            <w:tcW w:w="7195" w:type="dxa"/>
          </w:tcPr>
          <w:p w:rsidRPr="00CA5E0E" w:rsidR="00032F7F" w:rsidP="00032F7F" w:rsidRDefault="00032F7F" w14:paraId="57C32C2C" w14:textId="4108A604">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The </w:t>
            </w:r>
            <w:r w:rsidRPr="00CA5E0E" w:rsidR="00EC351B">
              <w:rPr>
                <w:color w:val="auto"/>
              </w:rPr>
              <w:t>[transportation service]</w:t>
            </w:r>
            <w:r w:rsidRPr="00CA5E0E">
              <w:rPr>
                <w:color w:val="auto"/>
              </w:rPr>
              <w:t xml:space="preserve"> is environmentally friendly / better for the environment</w:t>
            </w:r>
          </w:p>
        </w:tc>
      </w:tr>
      <w:tr w:rsidRPr="00CA5E0E" w:rsidR="0053298D" w:rsidTr="00855CBA" w14:paraId="3B7EFCD0"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29BBB24E" w14:textId="77777777">
            <w:pPr>
              <w:rPr>
                <w:color w:val="auto"/>
              </w:rPr>
            </w:pPr>
            <w:r w:rsidRPr="00CA5E0E">
              <w:rPr>
                <w:color w:val="auto"/>
              </w:rPr>
              <w:lastRenderedPageBreak/>
              <w:sym w:font="Wingdings 2" w:char="00A3"/>
            </w:r>
          </w:p>
        </w:tc>
        <w:tc>
          <w:tcPr>
            <w:tcW w:w="7195" w:type="dxa"/>
          </w:tcPr>
          <w:p w:rsidRPr="00CA5E0E" w:rsidR="00032F7F" w:rsidP="00503993" w:rsidRDefault="00032F7F" w14:paraId="20B42F15" w14:textId="3ACF8722">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The </w:t>
            </w:r>
            <w:r w:rsidRPr="00CA5E0E" w:rsidR="00EC351B">
              <w:rPr>
                <w:color w:val="auto"/>
              </w:rPr>
              <w:t>[transportation service]</w:t>
            </w:r>
            <w:r w:rsidRPr="00CA5E0E">
              <w:rPr>
                <w:color w:val="auto"/>
              </w:rPr>
              <w:t xml:space="preserve"> provides information about [the history, wildlife, etc.] at </w:t>
            </w:r>
            <w:r w:rsidRPr="00CA5E0E" w:rsidR="00663884">
              <w:rPr>
                <w:color w:val="auto"/>
              </w:rPr>
              <w:t>[site]</w:t>
            </w:r>
          </w:p>
        </w:tc>
      </w:tr>
      <w:tr w:rsidRPr="00CA5E0E" w:rsidR="0053298D" w:rsidTr="00855CBA" w14:paraId="65D7CD5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11B59CA5" w14:textId="77777777">
            <w:pPr>
              <w:rPr>
                <w:color w:val="auto"/>
              </w:rPr>
            </w:pPr>
            <w:r w:rsidRPr="00CA5E0E">
              <w:rPr>
                <w:color w:val="auto"/>
              </w:rPr>
              <w:sym w:font="Wingdings 2" w:char="00A3"/>
            </w:r>
          </w:p>
        </w:tc>
        <w:tc>
          <w:tcPr>
            <w:tcW w:w="7195" w:type="dxa"/>
          </w:tcPr>
          <w:p w:rsidRPr="00CA5E0E" w:rsidR="00032F7F" w:rsidP="00503993" w:rsidRDefault="00032F7F" w14:paraId="7F471AB0" w14:textId="36866906">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Thought this was the only way to get to </w:t>
            </w:r>
            <w:r w:rsidRPr="00CA5E0E" w:rsidR="00663884">
              <w:rPr>
                <w:color w:val="auto"/>
              </w:rPr>
              <w:t>[site]</w:t>
            </w:r>
          </w:p>
        </w:tc>
      </w:tr>
      <w:tr w:rsidRPr="00CA5E0E" w:rsidR="00330C47" w:rsidTr="00855CBA" w14:paraId="5BA70B6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32F7F" w:rsidP="00503993" w:rsidRDefault="00032F7F" w14:paraId="0A040DB1" w14:textId="77777777">
            <w:pPr>
              <w:rPr>
                <w:color w:val="auto"/>
              </w:rPr>
            </w:pPr>
            <w:r w:rsidRPr="00CA5E0E">
              <w:rPr>
                <w:color w:val="auto"/>
              </w:rPr>
              <w:sym w:font="Wingdings 2" w:char="00A3"/>
            </w:r>
          </w:p>
        </w:tc>
        <w:tc>
          <w:tcPr>
            <w:tcW w:w="7195" w:type="dxa"/>
          </w:tcPr>
          <w:p w:rsidRPr="00CA5E0E" w:rsidR="00032F7F" w:rsidP="00503993" w:rsidRDefault="001678A6" w14:paraId="588E06C8" w14:textId="2EB00600">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w:t>
            </w:r>
            <w:r w:rsidRPr="00CA5E0E" w:rsidR="00032F7F">
              <w:rPr>
                <w:color w:val="auto"/>
              </w:rPr>
              <w:t>lease specify): _______________</w:t>
            </w:r>
          </w:p>
        </w:tc>
      </w:tr>
    </w:tbl>
    <w:p w:rsidRPr="00CA5E0E" w:rsidR="00F115A5" w:rsidP="001A62B8" w:rsidRDefault="00F115A5" w14:paraId="2F4CB25E" w14:textId="77777777">
      <w:pPr>
        <w:pStyle w:val="Heading4"/>
        <w:numPr>
          <w:ilvl w:val="0"/>
          <w:numId w:val="60"/>
        </w:numPr>
        <w:rPr>
          <w:color w:val="auto"/>
        </w:rPr>
      </w:pPr>
    </w:p>
    <w:p w:rsidRPr="00CA5E0E" w:rsidR="008B24C7" w:rsidP="008B24C7" w:rsidRDefault="008B24C7" w14:paraId="3DD832EC" w14:textId="09763161">
      <w:pPr>
        <w:rPr>
          <w:rFonts w:cs="Times New Roman"/>
          <w:color w:val="auto"/>
        </w:rPr>
      </w:pPr>
      <w:r w:rsidRPr="00CA5E0E">
        <w:rPr>
          <w:rFonts w:cs="Times New Roman"/>
          <w:color w:val="auto"/>
        </w:rPr>
        <w:t xml:space="preserve">Approximately how many times did you use </w:t>
      </w:r>
      <w:r w:rsidRPr="00CA5E0E" w:rsidR="0050193C">
        <w:rPr>
          <w:rFonts w:cs="Times New Roman"/>
          <w:color w:val="auto"/>
        </w:rPr>
        <w:t>[transportation service]</w:t>
      </w:r>
      <w:r w:rsidRPr="00CA5E0E">
        <w:rPr>
          <w:rFonts w:cs="Times New Roman"/>
          <w:color w:val="auto"/>
        </w:rPr>
        <w:t xml:space="preserve"> during this visit?</w:t>
      </w:r>
    </w:p>
    <w:p w:rsidR="008B24C7" w:rsidP="008B24C7" w:rsidRDefault="008B24C7" w14:paraId="2A2659A2" w14:textId="18DAD3D8">
      <w:pPr>
        <w:rPr>
          <w:rFonts w:cs="Times New Roman"/>
          <w:color w:val="auto"/>
        </w:rPr>
      </w:pPr>
      <w:r w:rsidRPr="00CA5E0E">
        <w:rPr>
          <w:rFonts w:cs="Times New Roman"/>
          <w:color w:val="auto"/>
        </w:rPr>
        <w:t xml:space="preserve">_____ Number of </w:t>
      </w:r>
      <w:r w:rsidR="00AB4702">
        <w:rPr>
          <w:rFonts w:cs="Times New Roman"/>
          <w:color w:val="auto"/>
        </w:rPr>
        <w:t>[</w:t>
      </w:r>
      <w:r w:rsidRPr="00CA5E0E">
        <w:rPr>
          <w:rFonts w:cs="Times New Roman"/>
          <w:color w:val="auto"/>
        </w:rPr>
        <w:t>times</w:t>
      </w:r>
      <w:r w:rsidR="00AB4702">
        <w:rPr>
          <w:rFonts w:cs="Times New Roman"/>
          <w:color w:val="auto"/>
        </w:rPr>
        <w:t xml:space="preserve"> or days]</w:t>
      </w:r>
    </w:p>
    <w:p w:rsidRPr="00CA5E0E" w:rsidR="00F115A5" w:rsidP="001A62B8" w:rsidRDefault="00F115A5" w14:paraId="0943700E" w14:textId="77777777">
      <w:pPr>
        <w:pStyle w:val="Heading4"/>
        <w:numPr>
          <w:ilvl w:val="0"/>
          <w:numId w:val="60"/>
        </w:numPr>
        <w:rPr>
          <w:color w:val="auto"/>
        </w:rPr>
      </w:pPr>
    </w:p>
    <w:p w:rsidRPr="00CA5E0E" w:rsidR="008B24C7" w:rsidP="008B24C7" w:rsidRDefault="008B24C7" w14:paraId="57A16F3B" w14:textId="7193ABB8">
      <w:pPr>
        <w:rPr>
          <w:rFonts w:cs="Times New Roman"/>
          <w:color w:val="auto"/>
        </w:rPr>
      </w:pPr>
      <w:r w:rsidRPr="00CA5E0E">
        <w:rPr>
          <w:rFonts w:cs="Times New Roman"/>
          <w:color w:val="auto"/>
        </w:rPr>
        <w:t xml:space="preserve">If </w:t>
      </w:r>
      <w:r w:rsidRPr="00CA5E0E" w:rsidR="0050193C">
        <w:rPr>
          <w:rFonts w:cs="Times New Roman"/>
          <w:color w:val="auto"/>
        </w:rPr>
        <w:t>[transportation service]</w:t>
      </w:r>
      <w:r w:rsidRPr="00CA5E0E">
        <w:rPr>
          <w:rFonts w:cs="Times New Roman"/>
          <w:color w:val="auto"/>
        </w:rPr>
        <w:t xml:space="preserve"> was not available, what other transportation options would you have chosen during your most recent visit?</w:t>
      </w:r>
    </w:p>
    <w:p w:rsidRPr="00CA5E0E" w:rsidR="008B24C7" w:rsidP="008B24C7" w:rsidRDefault="008B24C7" w14:paraId="67350000" w14:textId="77777777">
      <w:pPr>
        <w:rPr>
          <w:rFonts w:cs="Times New Roman"/>
          <w:color w:val="auto"/>
        </w:rPr>
      </w:pPr>
    </w:p>
    <w:p w:rsidRPr="00CA5E0E" w:rsidR="008B24C7" w:rsidP="00465851" w:rsidRDefault="008B24C7" w14:paraId="774DEA78" w14:textId="77777777">
      <w:pPr>
        <w:rPr>
          <w:color w:val="auto"/>
        </w:rPr>
      </w:pPr>
      <w:r w:rsidRPr="00CA5E0E">
        <w:rPr>
          <w:color w:val="auto"/>
        </w:rPr>
        <w:t>I would have…</w:t>
      </w:r>
    </w:p>
    <w:p w:rsidRPr="00CA5E0E" w:rsidR="008B24C7" w:rsidP="00AF6283" w:rsidRDefault="008B24C7" w14:paraId="03290212" w14:textId="77777777">
      <w:pPr>
        <w:pStyle w:val="ListParagraph"/>
        <w:numPr>
          <w:ilvl w:val="0"/>
          <w:numId w:val="6"/>
        </w:numPr>
        <w:contextualSpacing w:val="0"/>
        <w:rPr>
          <w:sz w:val="22"/>
          <w:szCs w:val="22"/>
        </w:rPr>
      </w:pPr>
      <w:r w:rsidRPr="00CA5E0E">
        <w:rPr>
          <w:sz w:val="22"/>
          <w:szCs w:val="22"/>
        </w:rPr>
        <w:t>not have made the trip/ would go somewhere else</w:t>
      </w:r>
    </w:p>
    <w:p w:rsidRPr="00CA5E0E" w:rsidR="008B24C7" w:rsidP="00AF6283" w:rsidRDefault="008B24C7" w14:paraId="57412569" w14:textId="77777777">
      <w:pPr>
        <w:pStyle w:val="ListParagraph"/>
        <w:numPr>
          <w:ilvl w:val="0"/>
          <w:numId w:val="6"/>
        </w:numPr>
        <w:contextualSpacing w:val="0"/>
        <w:rPr>
          <w:sz w:val="22"/>
          <w:szCs w:val="22"/>
        </w:rPr>
      </w:pPr>
      <w:r w:rsidRPr="00CA5E0E">
        <w:rPr>
          <w:sz w:val="22"/>
          <w:szCs w:val="22"/>
        </w:rPr>
        <w:t>driven my personal vehicle</w:t>
      </w:r>
    </w:p>
    <w:p w:rsidRPr="00CA5E0E" w:rsidR="008B24C7" w:rsidP="00AF6283" w:rsidRDefault="008B24C7" w14:paraId="794501D0" w14:textId="77777777">
      <w:pPr>
        <w:pStyle w:val="ListParagraph"/>
        <w:numPr>
          <w:ilvl w:val="0"/>
          <w:numId w:val="6"/>
        </w:numPr>
        <w:contextualSpacing w:val="0"/>
        <w:rPr>
          <w:sz w:val="22"/>
          <w:szCs w:val="22"/>
        </w:rPr>
      </w:pPr>
      <w:r w:rsidRPr="00CA5E0E">
        <w:rPr>
          <w:sz w:val="22"/>
          <w:szCs w:val="22"/>
        </w:rPr>
        <w:t>rented a car</w:t>
      </w:r>
    </w:p>
    <w:p w:rsidRPr="00CA5E0E" w:rsidR="008B24C7" w:rsidP="00AF6283" w:rsidRDefault="008B24C7" w14:paraId="67638325" w14:textId="77777777">
      <w:pPr>
        <w:pStyle w:val="ListParagraph"/>
        <w:numPr>
          <w:ilvl w:val="0"/>
          <w:numId w:val="6"/>
        </w:numPr>
        <w:contextualSpacing w:val="0"/>
        <w:rPr>
          <w:sz w:val="22"/>
          <w:szCs w:val="22"/>
        </w:rPr>
      </w:pPr>
      <w:r w:rsidRPr="00CA5E0E">
        <w:rPr>
          <w:sz w:val="22"/>
          <w:szCs w:val="22"/>
        </w:rPr>
        <w:t>rode bicycle</w:t>
      </w:r>
    </w:p>
    <w:p w:rsidRPr="00CA5E0E" w:rsidR="008B24C7" w:rsidP="00AF6283" w:rsidRDefault="008B24C7" w14:paraId="6FAB0292" w14:textId="77777777">
      <w:pPr>
        <w:pStyle w:val="ListParagraph"/>
        <w:numPr>
          <w:ilvl w:val="0"/>
          <w:numId w:val="6"/>
        </w:numPr>
        <w:contextualSpacing w:val="0"/>
        <w:rPr>
          <w:sz w:val="22"/>
          <w:szCs w:val="22"/>
        </w:rPr>
      </w:pPr>
      <w:r w:rsidRPr="00CA5E0E">
        <w:rPr>
          <w:sz w:val="22"/>
          <w:szCs w:val="22"/>
        </w:rPr>
        <w:t>taken a tour bus</w:t>
      </w:r>
    </w:p>
    <w:p w:rsidRPr="00CA5E0E" w:rsidR="008B24C7" w:rsidP="00AF6283" w:rsidRDefault="008B24C7" w14:paraId="0E8E9CF8" w14:textId="77777777">
      <w:pPr>
        <w:pStyle w:val="ListParagraph"/>
        <w:numPr>
          <w:ilvl w:val="0"/>
          <w:numId w:val="6"/>
        </w:numPr>
        <w:contextualSpacing w:val="0"/>
        <w:rPr>
          <w:sz w:val="22"/>
          <w:szCs w:val="22"/>
        </w:rPr>
      </w:pPr>
      <w:r w:rsidRPr="00CA5E0E">
        <w:rPr>
          <w:sz w:val="22"/>
          <w:szCs w:val="22"/>
        </w:rPr>
        <w:t>walked or hiked</w:t>
      </w:r>
    </w:p>
    <w:p w:rsidRPr="00CA5E0E" w:rsidR="008B24C7" w:rsidP="00AF6283" w:rsidRDefault="008B24C7" w14:paraId="10288839" w14:textId="77777777">
      <w:pPr>
        <w:pStyle w:val="ListParagraph"/>
        <w:numPr>
          <w:ilvl w:val="0"/>
          <w:numId w:val="6"/>
        </w:numPr>
        <w:contextualSpacing w:val="0"/>
        <w:rPr>
          <w:sz w:val="22"/>
          <w:szCs w:val="22"/>
        </w:rPr>
      </w:pPr>
      <w:r w:rsidRPr="00CA5E0E">
        <w:rPr>
          <w:sz w:val="22"/>
          <w:szCs w:val="22"/>
        </w:rPr>
        <w:t>Other</w:t>
      </w:r>
    </w:p>
    <w:p w:rsidRPr="00CA5E0E" w:rsidR="00F115A5" w:rsidP="001A62B8" w:rsidRDefault="00F115A5" w14:paraId="556A825C" w14:textId="77777777">
      <w:pPr>
        <w:pStyle w:val="Heading4"/>
        <w:numPr>
          <w:ilvl w:val="0"/>
          <w:numId w:val="60"/>
        </w:numPr>
        <w:rPr>
          <w:color w:val="auto"/>
        </w:rPr>
      </w:pPr>
    </w:p>
    <w:p w:rsidRPr="00CA5E0E" w:rsidR="003B5DDB" w:rsidP="003B5DDB" w:rsidRDefault="003B5DDB" w14:paraId="7CC6C919" w14:textId="0DEFE06E">
      <w:pPr>
        <w:rPr>
          <w:rFonts w:cs="Times New Roman"/>
          <w:color w:val="auto"/>
        </w:rPr>
      </w:pPr>
      <w:r w:rsidRPr="00CA5E0E">
        <w:rPr>
          <w:rFonts w:cs="Times New Roman"/>
          <w:color w:val="auto"/>
        </w:rPr>
        <w:t xml:space="preserve">Information and education about the </w:t>
      </w:r>
      <w:r w:rsidR="00425673">
        <w:rPr>
          <w:rFonts w:cs="Times New Roman"/>
          <w:color w:val="auto"/>
        </w:rPr>
        <w:t>[site]</w:t>
      </w:r>
      <w:r w:rsidRPr="00CA5E0E">
        <w:rPr>
          <w:rFonts w:cs="Times New Roman"/>
          <w:color w:val="auto"/>
        </w:rPr>
        <w:t xml:space="preserve"> could be provided to bus passengers in several ways. Please select one number to rate the desirability of each of the following communication methods.</w:t>
      </w:r>
    </w:p>
    <w:tbl>
      <w:tblPr>
        <w:tblStyle w:val="LargeTable"/>
        <w:tblW w:w="0" w:type="auto"/>
        <w:tblLook w:val="04A0" w:firstRow="1" w:lastRow="0" w:firstColumn="1" w:lastColumn="0" w:noHBand="0" w:noVBand="1"/>
      </w:tblPr>
      <w:tblGrid>
        <w:gridCol w:w="5958"/>
        <w:gridCol w:w="961"/>
        <w:gridCol w:w="991"/>
        <w:gridCol w:w="650"/>
        <w:gridCol w:w="790"/>
        <w:gridCol w:w="730"/>
      </w:tblGrid>
      <w:tr w:rsidRPr="00CA5E0E" w:rsidR="00330C47" w:rsidTr="008C5D00" w14:paraId="2BEE89E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Pr="00CA5E0E" w:rsidR="003B5DDB" w:rsidP="00E943D4" w:rsidRDefault="003B5DDB" w14:paraId="711DBC1D" w14:textId="77777777">
            <w:pPr>
              <w:autoSpaceDE w:val="0"/>
              <w:autoSpaceDN w:val="0"/>
              <w:adjustRightInd w:val="0"/>
              <w:rPr>
                <w:rFonts w:eastAsia="Times New Roman" w:cs="Times New Roman"/>
                <w:color w:val="auto"/>
              </w:rPr>
            </w:pPr>
          </w:p>
        </w:tc>
        <w:tc>
          <w:tcPr>
            <w:tcW w:w="0" w:type="auto"/>
          </w:tcPr>
          <w:p w:rsidRPr="0077653E" w:rsidR="003B5DDB" w:rsidP="00E943D4" w:rsidRDefault="003B5DDB" w14:paraId="1CC6A44A" w14:textId="77777777">
            <w:pPr>
              <w:autoSpaceDE w:val="0"/>
              <w:autoSpaceDN w:val="0"/>
              <w:adjustRightInd w:val="0"/>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77653E">
              <w:rPr>
                <w:rFonts w:cs="Times New Roman"/>
                <w:color w:val="auto"/>
              </w:rPr>
              <w:t>Very</w:t>
            </w:r>
            <w:r w:rsidRPr="0077653E">
              <w:rPr>
                <w:rFonts w:cs="Times New Roman"/>
                <w:color w:val="auto"/>
              </w:rPr>
              <w:br/>
              <w:t>undesirable</w:t>
            </w:r>
          </w:p>
        </w:tc>
        <w:tc>
          <w:tcPr>
            <w:tcW w:w="0" w:type="auto"/>
          </w:tcPr>
          <w:p w:rsidRPr="0077653E" w:rsidR="003B5DDB" w:rsidP="00E943D4" w:rsidRDefault="003B5DDB" w14:paraId="0B997930" w14:textId="77777777">
            <w:pPr>
              <w:autoSpaceDE w:val="0"/>
              <w:autoSpaceDN w:val="0"/>
              <w:adjustRightInd w:val="0"/>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77653E">
              <w:rPr>
                <w:rFonts w:cs="Times New Roman"/>
                <w:color w:val="auto"/>
              </w:rPr>
              <w:t>Undesirable</w:t>
            </w:r>
          </w:p>
        </w:tc>
        <w:tc>
          <w:tcPr>
            <w:tcW w:w="0" w:type="auto"/>
          </w:tcPr>
          <w:p w:rsidRPr="0077653E" w:rsidR="003B5DDB" w:rsidP="00E943D4" w:rsidRDefault="003B5DDB" w14:paraId="19CAD2CC" w14:textId="77777777">
            <w:pPr>
              <w:autoSpaceDE w:val="0"/>
              <w:autoSpaceDN w:val="0"/>
              <w:adjustRightInd w:val="0"/>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77653E">
              <w:rPr>
                <w:rFonts w:eastAsia="Times New Roman" w:cs="Times New Roman"/>
                <w:color w:val="auto"/>
              </w:rPr>
              <w:t>Neutral</w:t>
            </w:r>
          </w:p>
        </w:tc>
        <w:tc>
          <w:tcPr>
            <w:tcW w:w="0" w:type="auto"/>
          </w:tcPr>
          <w:p w:rsidRPr="0077653E" w:rsidR="003B5DDB" w:rsidP="00E943D4" w:rsidRDefault="003B5DDB" w14:paraId="1505A3F8" w14:textId="77777777">
            <w:pPr>
              <w:autoSpaceDE w:val="0"/>
              <w:autoSpaceDN w:val="0"/>
              <w:adjustRightInd w:val="0"/>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77653E">
              <w:rPr>
                <w:rFonts w:cs="Times New Roman"/>
                <w:color w:val="auto"/>
              </w:rPr>
              <w:t>Desirable</w:t>
            </w:r>
          </w:p>
        </w:tc>
        <w:tc>
          <w:tcPr>
            <w:tcW w:w="0" w:type="auto"/>
          </w:tcPr>
          <w:p w:rsidRPr="0077653E" w:rsidR="003B5DDB" w:rsidP="00E943D4" w:rsidRDefault="003B5DDB" w14:paraId="14701BFE" w14:textId="77777777">
            <w:pPr>
              <w:autoSpaceDE w:val="0"/>
              <w:autoSpaceDN w:val="0"/>
              <w:adjustRightInd w:val="0"/>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77653E">
              <w:rPr>
                <w:rFonts w:cs="Times New Roman"/>
                <w:color w:val="auto"/>
              </w:rPr>
              <w:t>Very</w:t>
            </w:r>
            <w:r w:rsidRPr="0077653E">
              <w:rPr>
                <w:rFonts w:cs="Times New Roman"/>
                <w:color w:val="auto"/>
              </w:rPr>
              <w:br/>
              <w:t>desirable</w:t>
            </w:r>
          </w:p>
        </w:tc>
      </w:tr>
      <w:tr w:rsidRPr="00CA5E0E" w:rsidR="00330C47" w:rsidTr="008C5D00" w14:paraId="213299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3B5DDB" w:rsidP="00E943D4" w:rsidRDefault="003B5DDB" w14:paraId="792D70AE" w14:textId="77777777">
            <w:pPr>
              <w:autoSpaceDE w:val="0"/>
              <w:autoSpaceDN w:val="0"/>
              <w:adjustRightInd w:val="0"/>
              <w:rPr>
                <w:rFonts w:eastAsia="Times New Roman" w:cs="Times New Roman"/>
                <w:color w:val="auto"/>
              </w:rPr>
            </w:pPr>
            <w:r w:rsidRPr="00CA5E0E">
              <w:rPr>
                <w:rFonts w:cs="Times New Roman"/>
                <w:color w:val="auto"/>
              </w:rPr>
              <w:t>Bus drivers provide commentary during the trip</w:t>
            </w:r>
          </w:p>
        </w:tc>
        <w:tc>
          <w:tcPr>
            <w:tcW w:w="0" w:type="auto"/>
          </w:tcPr>
          <w:p w:rsidRPr="00CA5E0E" w:rsidR="003B5DDB" w:rsidP="00E943D4" w:rsidRDefault="003B5DDB" w14:paraId="5F48B686"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c>
          <w:tcPr>
            <w:tcW w:w="0" w:type="auto"/>
          </w:tcPr>
          <w:p w:rsidRPr="00CA5E0E" w:rsidR="003B5DDB" w:rsidP="00E943D4" w:rsidRDefault="003B5DDB" w14:paraId="038F2181"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0" w:type="auto"/>
          </w:tcPr>
          <w:p w:rsidRPr="00CA5E0E" w:rsidR="003B5DDB" w:rsidP="00E943D4" w:rsidRDefault="003B5DDB" w14:paraId="2504F7C7"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0" w:type="auto"/>
          </w:tcPr>
          <w:p w:rsidRPr="00CA5E0E" w:rsidR="003B5DDB" w:rsidP="00E943D4" w:rsidRDefault="003B5DDB" w14:paraId="4AA263AF"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0" w:type="auto"/>
          </w:tcPr>
          <w:p w:rsidRPr="00CA5E0E" w:rsidR="003B5DDB" w:rsidP="00E943D4" w:rsidRDefault="003B5DDB" w14:paraId="52D71AF9"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r>
      <w:tr w:rsidRPr="00CA5E0E" w:rsidR="00330C47" w:rsidTr="008C5D00" w14:paraId="63676C2B"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3B5DDB" w:rsidP="001927AB" w:rsidRDefault="001927AB" w14:paraId="2D3B65F0" w14:textId="6479FD72">
            <w:pPr>
              <w:autoSpaceDE w:val="0"/>
              <w:autoSpaceDN w:val="0"/>
              <w:adjustRightInd w:val="0"/>
              <w:rPr>
                <w:rFonts w:eastAsia="Times New Roman" w:cs="Times New Roman"/>
                <w:color w:val="auto"/>
              </w:rPr>
            </w:pPr>
            <w:r>
              <w:rPr>
                <w:rFonts w:cs="Times New Roman"/>
                <w:color w:val="auto"/>
              </w:rPr>
              <w:t>[Site]</w:t>
            </w:r>
            <w:r w:rsidRPr="00CA5E0E" w:rsidR="003B5DDB">
              <w:rPr>
                <w:rFonts w:cs="Times New Roman"/>
                <w:color w:val="auto"/>
              </w:rPr>
              <w:t xml:space="preserve"> staff ride the bus and provide commentary/answer questions</w:t>
            </w:r>
          </w:p>
        </w:tc>
        <w:tc>
          <w:tcPr>
            <w:tcW w:w="0" w:type="auto"/>
          </w:tcPr>
          <w:p w:rsidRPr="00CA5E0E" w:rsidR="003B5DDB" w:rsidP="00E943D4" w:rsidRDefault="003B5DDB" w14:paraId="5AC27C7B"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c>
          <w:tcPr>
            <w:tcW w:w="0" w:type="auto"/>
          </w:tcPr>
          <w:p w:rsidRPr="00CA5E0E" w:rsidR="003B5DDB" w:rsidP="00E943D4" w:rsidRDefault="003B5DDB" w14:paraId="722E61C8"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0" w:type="auto"/>
          </w:tcPr>
          <w:p w:rsidRPr="00CA5E0E" w:rsidR="003B5DDB" w:rsidP="00E943D4" w:rsidRDefault="003B5DDB" w14:paraId="786A3375"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0" w:type="auto"/>
          </w:tcPr>
          <w:p w:rsidRPr="00CA5E0E" w:rsidR="003B5DDB" w:rsidP="00E943D4" w:rsidRDefault="003B5DDB" w14:paraId="1D450ECF"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0" w:type="auto"/>
          </w:tcPr>
          <w:p w:rsidRPr="00CA5E0E" w:rsidR="003B5DDB" w:rsidP="00E943D4" w:rsidRDefault="003B5DDB" w14:paraId="7D55E60D"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r>
      <w:tr w:rsidRPr="00CA5E0E" w:rsidR="00330C47" w:rsidTr="008C5D00" w14:paraId="25C0C8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3B5DDB" w:rsidP="00E943D4" w:rsidRDefault="003B5DDB" w14:paraId="11AD9999" w14:textId="77777777">
            <w:pPr>
              <w:autoSpaceDE w:val="0"/>
              <w:autoSpaceDN w:val="0"/>
              <w:adjustRightInd w:val="0"/>
              <w:rPr>
                <w:rFonts w:cs="Times New Roman"/>
                <w:color w:val="auto"/>
              </w:rPr>
            </w:pPr>
            <w:r w:rsidRPr="00CA5E0E">
              <w:rPr>
                <w:rFonts w:cs="Times New Roman"/>
                <w:color w:val="auto"/>
              </w:rPr>
              <w:t>Staff are stationed at selected stops along the road to answer questions</w:t>
            </w:r>
          </w:p>
        </w:tc>
        <w:tc>
          <w:tcPr>
            <w:tcW w:w="0" w:type="auto"/>
          </w:tcPr>
          <w:p w:rsidRPr="00CA5E0E" w:rsidR="003B5DDB" w:rsidP="00E943D4" w:rsidRDefault="003B5DDB" w14:paraId="4BEA2C3E"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c>
          <w:tcPr>
            <w:tcW w:w="0" w:type="auto"/>
          </w:tcPr>
          <w:p w:rsidRPr="00CA5E0E" w:rsidR="003B5DDB" w:rsidP="00E943D4" w:rsidRDefault="003B5DDB" w14:paraId="71B0200F"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0" w:type="auto"/>
          </w:tcPr>
          <w:p w:rsidRPr="00CA5E0E" w:rsidR="003B5DDB" w:rsidP="00E943D4" w:rsidRDefault="003B5DDB" w14:paraId="0CCAE1FA"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0" w:type="auto"/>
          </w:tcPr>
          <w:p w:rsidRPr="00CA5E0E" w:rsidR="003B5DDB" w:rsidP="00E943D4" w:rsidRDefault="003B5DDB" w14:paraId="5E4BF754"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0" w:type="auto"/>
          </w:tcPr>
          <w:p w:rsidRPr="00CA5E0E" w:rsidR="003B5DDB" w:rsidP="00E943D4" w:rsidRDefault="003B5DDB" w14:paraId="235C449C"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r>
      <w:tr w:rsidRPr="00CA5E0E" w:rsidR="00330C47" w:rsidTr="008C5D00" w14:paraId="202529E6"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3B5DDB" w:rsidP="00E943D4" w:rsidRDefault="003B5DDB" w14:paraId="6FCB2B79" w14:textId="73546E43">
            <w:pPr>
              <w:autoSpaceDE w:val="0"/>
              <w:autoSpaceDN w:val="0"/>
              <w:adjustRightInd w:val="0"/>
              <w:rPr>
                <w:rFonts w:cs="Times New Roman"/>
                <w:color w:val="auto"/>
              </w:rPr>
            </w:pPr>
            <w:r w:rsidRPr="00CA5E0E">
              <w:rPr>
                <w:rFonts w:cs="Times New Roman"/>
                <w:color w:val="auto"/>
              </w:rPr>
              <w:t xml:space="preserve">Bus passengers are provided a written guide to traveling through the </w:t>
            </w:r>
            <w:r w:rsidR="00425673">
              <w:rPr>
                <w:rFonts w:cs="Times New Roman"/>
                <w:color w:val="auto"/>
              </w:rPr>
              <w:t>[site]</w:t>
            </w:r>
          </w:p>
        </w:tc>
        <w:tc>
          <w:tcPr>
            <w:tcW w:w="0" w:type="auto"/>
          </w:tcPr>
          <w:p w:rsidRPr="00CA5E0E" w:rsidR="003B5DDB" w:rsidP="00E943D4" w:rsidRDefault="003B5DDB" w14:paraId="604FC0B5"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c>
          <w:tcPr>
            <w:tcW w:w="0" w:type="auto"/>
          </w:tcPr>
          <w:p w:rsidRPr="00CA5E0E" w:rsidR="003B5DDB" w:rsidP="00E943D4" w:rsidRDefault="003B5DDB" w14:paraId="6EA0D46A"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0" w:type="auto"/>
          </w:tcPr>
          <w:p w:rsidRPr="00CA5E0E" w:rsidR="003B5DDB" w:rsidP="00E943D4" w:rsidRDefault="003B5DDB" w14:paraId="2B01DF98"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0" w:type="auto"/>
          </w:tcPr>
          <w:p w:rsidRPr="00CA5E0E" w:rsidR="003B5DDB" w:rsidP="00E943D4" w:rsidRDefault="003B5DDB" w14:paraId="01EB9214"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0" w:type="auto"/>
          </w:tcPr>
          <w:p w:rsidRPr="00CA5E0E" w:rsidR="003B5DDB" w:rsidP="00E943D4" w:rsidRDefault="003B5DDB" w14:paraId="454FC429"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r>
    </w:tbl>
    <w:p w:rsidRPr="00CA5E0E" w:rsidR="00F115A5" w:rsidP="001A62B8" w:rsidRDefault="00F115A5" w14:paraId="7BFDB692" w14:textId="77777777">
      <w:pPr>
        <w:pStyle w:val="Heading4"/>
        <w:numPr>
          <w:ilvl w:val="0"/>
          <w:numId w:val="60"/>
        </w:numPr>
      </w:pPr>
    </w:p>
    <w:p w:rsidRPr="00CA5E0E" w:rsidR="008B24C7" w:rsidP="008B24C7" w:rsidRDefault="008B24C7" w14:paraId="526A57E0" w14:textId="100CAA0D">
      <w:pPr>
        <w:rPr>
          <w:rFonts w:cs="Times New Roman"/>
          <w:color w:val="auto"/>
        </w:rPr>
      </w:pPr>
      <w:r w:rsidRPr="00CA5E0E">
        <w:rPr>
          <w:rFonts w:cs="Times New Roman"/>
          <w:color w:val="auto"/>
        </w:rPr>
        <w:t xml:space="preserve">Thinking about options for how the [bus, shuttle, etc.] at </w:t>
      </w:r>
      <w:r w:rsidR="007C2135">
        <w:rPr>
          <w:rFonts w:cs="Times New Roman"/>
          <w:color w:val="auto"/>
        </w:rPr>
        <w:t>[site]</w:t>
      </w:r>
      <w:r w:rsidRPr="00CA5E0E">
        <w:rPr>
          <w:rFonts w:cs="Times New Roman"/>
          <w:color w:val="auto"/>
        </w:rPr>
        <w:t xml:space="preserve"> is used, please indicate the extent to which you think the following are a good or bad idea. Select one number for each item. </w:t>
      </w:r>
    </w:p>
    <w:tbl>
      <w:tblPr>
        <w:tblStyle w:val="SmallTable"/>
        <w:tblW w:w="5000" w:type="pct"/>
        <w:tblLayout w:type="fixed"/>
        <w:tblLook w:val="01E0" w:firstRow="1" w:lastRow="1" w:firstColumn="1" w:lastColumn="1" w:noHBand="0" w:noVBand="0"/>
      </w:tblPr>
      <w:tblGrid>
        <w:gridCol w:w="5759"/>
        <w:gridCol w:w="865"/>
        <w:gridCol w:w="865"/>
        <w:gridCol w:w="865"/>
        <w:gridCol w:w="865"/>
        <w:gridCol w:w="861"/>
      </w:tblGrid>
      <w:tr w:rsidRPr="00CA5E0E" w:rsidR="007D579F" w:rsidTr="00FE14B8" w14:paraId="4C6DB4F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57" w:type="pct"/>
          </w:tcPr>
          <w:p w:rsidRPr="00CA5E0E" w:rsidR="008B24C7" w:rsidP="007D579F" w:rsidRDefault="008B24C7" w14:paraId="54BA181F" w14:textId="77777777"/>
        </w:tc>
        <w:tc>
          <w:tcPr>
            <w:tcW w:w="429" w:type="pct"/>
          </w:tcPr>
          <w:p w:rsidRPr="00CA5E0E" w:rsidR="008B24C7" w:rsidP="00FE14B8" w:rsidRDefault="008B24C7" w14:paraId="023C3EBF" w14:textId="36107E0B">
            <w:pPr>
              <w:cnfStyle w:val="100000000000" w:firstRow="1" w:lastRow="0" w:firstColumn="0" w:lastColumn="0" w:oddVBand="0" w:evenVBand="0" w:oddHBand="0" w:evenHBand="0" w:firstRowFirstColumn="0" w:firstRowLastColumn="0" w:lastRowFirstColumn="0" w:lastRowLastColumn="0"/>
            </w:pPr>
            <w:r w:rsidRPr="00CA5E0E">
              <w:t>Very</w:t>
            </w:r>
            <w:r w:rsidRPr="00CA5E0E">
              <w:br/>
              <w:t>Bad</w:t>
            </w:r>
            <w:r w:rsidRPr="00CA5E0E" w:rsidR="00FE14B8">
              <w:br/>
            </w:r>
            <w:r w:rsidRPr="00CA5E0E">
              <w:t>Idea</w:t>
            </w:r>
          </w:p>
        </w:tc>
        <w:tc>
          <w:tcPr>
            <w:tcW w:w="429" w:type="pct"/>
          </w:tcPr>
          <w:p w:rsidRPr="00CA5E0E" w:rsidR="008B24C7" w:rsidP="007D579F" w:rsidRDefault="008B24C7" w14:paraId="5C3FE4ED" w14:textId="02452BDA">
            <w:pPr>
              <w:cnfStyle w:val="100000000000" w:firstRow="1" w:lastRow="0" w:firstColumn="0" w:lastColumn="0" w:oddVBand="0" w:evenVBand="0" w:oddHBand="0" w:evenHBand="0" w:firstRowFirstColumn="0" w:firstRowLastColumn="0" w:lastRowFirstColumn="0" w:lastRowLastColumn="0"/>
            </w:pPr>
            <w:r w:rsidRPr="00CA5E0E">
              <w:t>Bad</w:t>
            </w:r>
            <w:r w:rsidRPr="00CA5E0E" w:rsidR="007D579F">
              <w:br/>
            </w:r>
            <w:r w:rsidRPr="00CA5E0E">
              <w:t>Idea</w:t>
            </w:r>
          </w:p>
        </w:tc>
        <w:tc>
          <w:tcPr>
            <w:tcW w:w="429" w:type="pct"/>
          </w:tcPr>
          <w:p w:rsidRPr="00CA5E0E" w:rsidR="008B24C7" w:rsidP="007D579F" w:rsidRDefault="008B24C7" w14:paraId="1A3E3324" w14:textId="77777777">
            <w:pPr>
              <w:cnfStyle w:val="100000000000" w:firstRow="1" w:lastRow="0" w:firstColumn="0" w:lastColumn="0" w:oddVBand="0" w:evenVBand="0" w:oddHBand="0" w:evenHBand="0" w:firstRowFirstColumn="0" w:firstRowLastColumn="0" w:lastRowFirstColumn="0" w:lastRowLastColumn="0"/>
            </w:pPr>
            <w:r w:rsidRPr="00CA5E0E">
              <w:t>No</w:t>
            </w:r>
            <w:r w:rsidRPr="00CA5E0E">
              <w:br/>
              <w:t>Opinion</w:t>
            </w:r>
          </w:p>
        </w:tc>
        <w:tc>
          <w:tcPr>
            <w:tcW w:w="429" w:type="pct"/>
          </w:tcPr>
          <w:p w:rsidRPr="00CA5E0E" w:rsidR="008B24C7" w:rsidP="007D579F" w:rsidRDefault="008B24C7" w14:paraId="5F3CAACB" w14:textId="1060CD80">
            <w:pPr>
              <w:cnfStyle w:val="100000000000" w:firstRow="1" w:lastRow="0" w:firstColumn="0" w:lastColumn="0" w:oddVBand="0" w:evenVBand="0" w:oddHBand="0" w:evenHBand="0" w:firstRowFirstColumn="0" w:firstRowLastColumn="0" w:lastRowFirstColumn="0" w:lastRowLastColumn="0"/>
            </w:pPr>
            <w:r w:rsidRPr="00CA5E0E">
              <w:t>Good</w:t>
            </w:r>
            <w:r w:rsidRPr="00CA5E0E" w:rsidR="007D579F">
              <w:br/>
            </w:r>
            <w:r w:rsidRPr="00CA5E0E">
              <w:t>Idea</w:t>
            </w:r>
          </w:p>
        </w:tc>
        <w:tc>
          <w:tcPr>
            <w:tcW w:w="429" w:type="pct"/>
          </w:tcPr>
          <w:p w:rsidRPr="00CA5E0E" w:rsidR="008B24C7" w:rsidP="00FE14B8" w:rsidRDefault="008B24C7" w14:paraId="357108DC" w14:textId="7C5971DE">
            <w:pPr>
              <w:cnfStyle w:val="100000000000" w:firstRow="1" w:lastRow="0" w:firstColumn="0" w:lastColumn="0" w:oddVBand="0" w:evenVBand="0" w:oddHBand="0" w:evenHBand="0" w:firstRowFirstColumn="0" w:firstRowLastColumn="0" w:lastRowFirstColumn="0" w:lastRowLastColumn="0"/>
            </w:pPr>
            <w:r w:rsidRPr="00CA5E0E">
              <w:t>Very</w:t>
            </w:r>
            <w:r w:rsidRPr="00CA5E0E">
              <w:br/>
              <w:t>Good</w:t>
            </w:r>
            <w:r w:rsidRPr="00CA5E0E" w:rsidR="00FE14B8">
              <w:br/>
            </w:r>
            <w:r w:rsidRPr="00CA5E0E">
              <w:t>Idea</w:t>
            </w:r>
          </w:p>
        </w:tc>
      </w:tr>
      <w:tr w:rsidRPr="00CA5E0E" w:rsidR="007D579F" w:rsidTr="00FE14B8" w14:paraId="1613EE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rsidRPr="00CA5E0E" w:rsidR="007D579F" w:rsidP="00FE14B8" w:rsidRDefault="007D579F" w14:paraId="23552308" w14:textId="31DB0B67">
            <w:r w:rsidRPr="00CA5E0E">
              <w:t xml:space="preserve">[site-specific </w:t>
            </w:r>
            <w:r w:rsidRPr="00CA5E0E" w:rsidR="00FE14B8">
              <w:t xml:space="preserve">list of transportation service </w:t>
            </w:r>
            <w:r w:rsidRPr="00CA5E0E">
              <w:t>options]</w:t>
            </w:r>
          </w:p>
        </w:tc>
        <w:tc>
          <w:tcPr>
            <w:tcW w:w="429" w:type="pct"/>
          </w:tcPr>
          <w:p w:rsidRPr="00CA5E0E" w:rsidR="007D579F" w:rsidP="007D579F" w:rsidRDefault="007D579F" w14:paraId="142DAAF2"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29" w:type="pct"/>
          </w:tcPr>
          <w:p w:rsidRPr="00CA5E0E" w:rsidR="007D579F" w:rsidP="007D579F" w:rsidRDefault="007D579F" w14:paraId="3703D2D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29" w:type="pct"/>
          </w:tcPr>
          <w:p w:rsidRPr="00CA5E0E" w:rsidR="007D579F" w:rsidP="007D579F" w:rsidRDefault="007D579F" w14:paraId="28BD5708"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29" w:type="pct"/>
          </w:tcPr>
          <w:p w:rsidRPr="00CA5E0E" w:rsidR="007D579F" w:rsidP="007D579F" w:rsidRDefault="007D579F" w14:paraId="02C0933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29" w:type="pct"/>
          </w:tcPr>
          <w:p w:rsidRPr="00CA5E0E" w:rsidR="007D579F" w:rsidP="007D579F" w:rsidRDefault="007D579F" w14:paraId="30DC7F7F"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7D579F" w:rsidTr="00FE14B8" w14:paraId="421EC637" w14:textId="77777777">
        <w:tc>
          <w:tcPr>
            <w:cnfStyle w:val="001000000000" w:firstRow="0" w:lastRow="0" w:firstColumn="1" w:lastColumn="0" w:oddVBand="0" w:evenVBand="0" w:oddHBand="0" w:evenHBand="0" w:firstRowFirstColumn="0" w:firstRowLastColumn="0" w:lastRowFirstColumn="0" w:lastRowLastColumn="0"/>
            <w:tcW w:w="2857" w:type="pct"/>
          </w:tcPr>
          <w:p w:rsidRPr="00CA5E0E" w:rsidR="008B24C7" w:rsidP="00FE14B8" w:rsidRDefault="006616E9" w14:paraId="27C447CA" w14:textId="542AA8BD">
            <w:r w:rsidRPr="00CA5E0E">
              <w:t>Some buses would leave</w:t>
            </w:r>
            <w:r w:rsidRPr="00CA5E0E" w:rsidR="008B24C7">
              <w:t xml:space="preserve"> as early as </w:t>
            </w:r>
            <w:r w:rsidRPr="00CA5E0E" w:rsidR="00FE14B8">
              <w:t>[time]</w:t>
            </w:r>
            <w:r w:rsidRPr="00CA5E0E" w:rsidR="008B24C7">
              <w:t xml:space="preserve"> </w:t>
            </w:r>
          </w:p>
        </w:tc>
        <w:tc>
          <w:tcPr>
            <w:tcW w:w="429" w:type="pct"/>
          </w:tcPr>
          <w:p w:rsidRPr="00CA5E0E" w:rsidR="008B24C7" w:rsidP="007D579F" w:rsidRDefault="008B24C7" w14:paraId="3002E4FA"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29" w:type="pct"/>
          </w:tcPr>
          <w:p w:rsidRPr="00CA5E0E" w:rsidR="008B24C7" w:rsidP="007D579F" w:rsidRDefault="008B24C7" w14:paraId="7A17276E"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29" w:type="pct"/>
          </w:tcPr>
          <w:p w:rsidRPr="00CA5E0E" w:rsidR="008B24C7" w:rsidP="007D579F" w:rsidRDefault="008B24C7" w14:paraId="65509448"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29" w:type="pct"/>
          </w:tcPr>
          <w:p w:rsidRPr="00CA5E0E" w:rsidR="008B24C7" w:rsidP="007D579F" w:rsidRDefault="008B24C7" w14:paraId="5F556898"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29" w:type="pct"/>
          </w:tcPr>
          <w:p w:rsidRPr="00CA5E0E" w:rsidR="008B24C7" w:rsidP="007D579F" w:rsidRDefault="008B24C7" w14:paraId="6A9A7246"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7D579F" w:rsidTr="00FE14B8" w14:paraId="3023CB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rsidRPr="00CA5E0E" w:rsidR="008B24C7" w:rsidP="00FE14B8" w:rsidRDefault="008B24C7" w14:paraId="4A64C77A" w14:textId="1E3AAE9C">
            <w:r w:rsidRPr="00CA5E0E">
              <w:t xml:space="preserve">Some buses would leave </w:t>
            </w:r>
            <w:r w:rsidRPr="00CA5E0E" w:rsidR="006616E9">
              <w:t>later than</w:t>
            </w:r>
            <w:r w:rsidRPr="00CA5E0E">
              <w:t xml:space="preserve"> </w:t>
            </w:r>
            <w:r w:rsidRPr="00CA5E0E" w:rsidR="00FE14B8">
              <w:t>[time]</w:t>
            </w:r>
          </w:p>
        </w:tc>
        <w:tc>
          <w:tcPr>
            <w:tcW w:w="429" w:type="pct"/>
          </w:tcPr>
          <w:p w:rsidRPr="00CA5E0E" w:rsidR="008B24C7" w:rsidP="007D579F" w:rsidRDefault="008B24C7" w14:paraId="174562BF"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29" w:type="pct"/>
          </w:tcPr>
          <w:p w:rsidRPr="00CA5E0E" w:rsidR="008B24C7" w:rsidP="007D579F" w:rsidRDefault="008B24C7" w14:paraId="5BEA018B"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29" w:type="pct"/>
          </w:tcPr>
          <w:p w:rsidRPr="00CA5E0E" w:rsidR="008B24C7" w:rsidP="007D579F" w:rsidRDefault="008B24C7" w14:paraId="3B4A0843"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29" w:type="pct"/>
          </w:tcPr>
          <w:p w:rsidRPr="00CA5E0E" w:rsidR="008B24C7" w:rsidP="007D579F" w:rsidRDefault="008B24C7" w14:paraId="222BD93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29" w:type="pct"/>
          </w:tcPr>
          <w:p w:rsidRPr="00CA5E0E" w:rsidR="008B24C7" w:rsidP="007D579F" w:rsidRDefault="008B24C7" w14:paraId="0738FBE2"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7D579F" w:rsidTr="00FE14B8" w14:paraId="649B51DB" w14:textId="77777777">
        <w:tc>
          <w:tcPr>
            <w:cnfStyle w:val="001000000000" w:firstRow="0" w:lastRow="0" w:firstColumn="1" w:lastColumn="0" w:oddVBand="0" w:evenVBand="0" w:oddHBand="0" w:evenHBand="0" w:firstRowFirstColumn="0" w:firstRowLastColumn="0" w:lastRowFirstColumn="0" w:lastRowLastColumn="0"/>
            <w:tcW w:w="2857" w:type="pct"/>
          </w:tcPr>
          <w:p w:rsidRPr="00CA5E0E" w:rsidR="008B24C7" w:rsidP="00FE14B8" w:rsidRDefault="008B24C7" w14:paraId="6854ABC7" w14:textId="77777777">
            <w:r w:rsidRPr="00CA5E0E">
              <w:t>The buses would facilitate hiking by stopping on demand to drop off and pick up hikers</w:t>
            </w:r>
          </w:p>
        </w:tc>
        <w:tc>
          <w:tcPr>
            <w:tcW w:w="429" w:type="pct"/>
          </w:tcPr>
          <w:p w:rsidRPr="00CA5E0E" w:rsidR="008B24C7" w:rsidP="007D579F" w:rsidRDefault="008B24C7" w14:paraId="134EE476"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29" w:type="pct"/>
          </w:tcPr>
          <w:p w:rsidRPr="00CA5E0E" w:rsidR="008B24C7" w:rsidP="007D579F" w:rsidRDefault="008B24C7" w14:paraId="549F3D4F"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29" w:type="pct"/>
          </w:tcPr>
          <w:p w:rsidRPr="00CA5E0E" w:rsidR="008B24C7" w:rsidP="007D579F" w:rsidRDefault="008B24C7" w14:paraId="7BFFF39C"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29" w:type="pct"/>
          </w:tcPr>
          <w:p w:rsidRPr="00CA5E0E" w:rsidR="008B24C7" w:rsidP="007D579F" w:rsidRDefault="008B24C7" w14:paraId="2531A7CD"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29" w:type="pct"/>
          </w:tcPr>
          <w:p w:rsidRPr="00CA5E0E" w:rsidR="008B24C7" w:rsidP="007D579F" w:rsidRDefault="008B24C7" w14:paraId="7CFF2E2C"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7D579F" w:rsidTr="00FE14B8" w14:paraId="2DCE80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rsidRPr="00CA5E0E" w:rsidR="008B24C7" w:rsidP="00FE14B8" w:rsidRDefault="008B24C7" w14:paraId="35A032C6" w14:textId="50FE5784">
            <w:r w:rsidRPr="00CA5E0E">
              <w:t>Some buses would be scheduled to allow short hikes that are guided by [</w:t>
            </w:r>
            <w:r w:rsidR="00425673">
              <w:t>[site]</w:t>
            </w:r>
            <w:r w:rsidRPr="00CA5E0E">
              <w:t xml:space="preserve"> staff] </w:t>
            </w:r>
          </w:p>
        </w:tc>
        <w:tc>
          <w:tcPr>
            <w:tcW w:w="429" w:type="pct"/>
          </w:tcPr>
          <w:p w:rsidRPr="00CA5E0E" w:rsidR="008B24C7" w:rsidP="007D579F" w:rsidRDefault="008B24C7" w14:paraId="5DC8A534"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29" w:type="pct"/>
          </w:tcPr>
          <w:p w:rsidRPr="00CA5E0E" w:rsidR="008B24C7" w:rsidP="007D579F" w:rsidRDefault="008B24C7" w14:paraId="75769C78"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29" w:type="pct"/>
          </w:tcPr>
          <w:p w:rsidRPr="00CA5E0E" w:rsidR="008B24C7" w:rsidP="007D579F" w:rsidRDefault="008B24C7" w14:paraId="625DACF7"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29" w:type="pct"/>
          </w:tcPr>
          <w:p w:rsidRPr="00CA5E0E" w:rsidR="008B24C7" w:rsidP="007D579F" w:rsidRDefault="008B24C7" w14:paraId="3EC165DC"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29" w:type="pct"/>
          </w:tcPr>
          <w:p w:rsidRPr="00CA5E0E" w:rsidR="008B24C7" w:rsidP="007D579F" w:rsidRDefault="008B24C7" w14:paraId="1C6D7281"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7D579F" w:rsidTr="00FE14B8" w14:paraId="214ABF02" w14:textId="77777777">
        <w:tc>
          <w:tcPr>
            <w:cnfStyle w:val="001000000000" w:firstRow="0" w:lastRow="0" w:firstColumn="1" w:lastColumn="0" w:oddVBand="0" w:evenVBand="0" w:oddHBand="0" w:evenHBand="0" w:firstRowFirstColumn="0" w:firstRowLastColumn="0" w:lastRowFirstColumn="0" w:lastRowLastColumn="0"/>
            <w:tcW w:w="2857" w:type="pct"/>
          </w:tcPr>
          <w:p w:rsidRPr="00CA5E0E" w:rsidR="008B24C7" w:rsidP="00FE14B8" w:rsidRDefault="008B24C7" w14:paraId="66276CB4" w14:textId="77777777">
            <w:r w:rsidRPr="00CA5E0E">
              <w:lastRenderedPageBreak/>
              <w:t>The bus provides “express” service to specific locations along the road without stopping to view wildlife</w:t>
            </w:r>
          </w:p>
        </w:tc>
        <w:tc>
          <w:tcPr>
            <w:tcW w:w="429" w:type="pct"/>
          </w:tcPr>
          <w:p w:rsidRPr="00CA5E0E" w:rsidR="008B24C7" w:rsidP="007D579F" w:rsidRDefault="008B24C7" w14:paraId="11822569"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29" w:type="pct"/>
          </w:tcPr>
          <w:p w:rsidRPr="00CA5E0E" w:rsidR="008B24C7" w:rsidP="007D579F" w:rsidRDefault="008B24C7" w14:paraId="48E1F5D3"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29" w:type="pct"/>
          </w:tcPr>
          <w:p w:rsidRPr="00CA5E0E" w:rsidR="008B24C7" w:rsidP="007D579F" w:rsidRDefault="008B24C7" w14:paraId="1FA080D6"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29" w:type="pct"/>
          </w:tcPr>
          <w:p w:rsidRPr="00CA5E0E" w:rsidR="008B24C7" w:rsidP="007D579F" w:rsidRDefault="008B24C7" w14:paraId="6B7B5BC5"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29" w:type="pct"/>
          </w:tcPr>
          <w:p w:rsidRPr="00CA5E0E" w:rsidR="008B24C7" w:rsidP="007D579F" w:rsidRDefault="008B24C7" w14:paraId="767C8016"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7D579F" w:rsidTr="00FE14B8" w14:paraId="256439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rsidRPr="00CA5E0E" w:rsidR="008B24C7" w:rsidP="00FE14B8" w:rsidRDefault="008B24C7" w14:paraId="4B8E82AC" w14:textId="77777777">
            <w:r w:rsidRPr="00CA5E0E">
              <w:t>The bus provides “specialty” tours (e.g., birding, geology, “family oriented”)</w:t>
            </w:r>
          </w:p>
        </w:tc>
        <w:tc>
          <w:tcPr>
            <w:tcW w:w="429" w:type="pct"/>
          </w:tcPr>
          <w:p w:rsidRPr="00CA5E0E" w:rsidR="008B24C7" w:rsidP="007D579F" w:rsidRDefault="008B24C7" w14:paraId="3537DD3F"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29" w:type="pct"/>
          </w:tcPr>
          <w:p w:rsidRPr="00CA5E0E" w:rsidR="008B24C7" w:rsidP="007D579F" w:rsidRDefault="008B24C7" w14:paraId="3B2F8EC8"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29" w:type="pct"/>
          </w:tcPr>
          <w:p w:rsidRPr="00CA5E0E" w:rsidR="008B24C7" w:rsidP="007D579F" w:rsidRDefault="008B24C7" w14:paraId="2A8560C7"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29" w:type="pct"/>
          </w:tcPr>
          <w:p w:rsidRPr="00CA5E0E" w:rsidR="008B24C7" w:rsidP="007D579F" w:rsidRDefault="008B24C7" w14:paraId="59DE8F21"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29" w:type="pct"/>
          </w:tcPr>
          <w:p w:rsidRPr="00CA5E0E" w:rsidR="008B24C7" w:rsidP="007D579F" w:rsidRDefault="008B24C7" w14:paraId="4A25C0DA"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7D579F" w:rsidTr="00FE14B8" w14:paraId="7E4AE44A" w14:textId="77777777">
        <w:tc>
          <w:tcPr>
            <w:cnfStyle w:val="001000000000" w:firstRow="0" w:lastRow="0" w:firstColumn="1" w:lastColumn="0" w:oddVBand="0" w:evenVBand="0" w:oddHBand="0" w:evenHBand="0" w:firstRowFirstColumn="0" w:firstRowLastColumn="0" w:lastRowFirstColumn="0" w:lastRowLastColumn="0"/>
            <w:tcW w:w="2857" w:type="pct"/>
          </w:tcPr>
          <w:p w:rsidRPr="00CA5E0E" w:rsidR="008B24C7" w:rsidP="00FE14B8" w:rsidRDefault="008B24C7" w14:paraId="10F31061" w14:textId="77777777">
            <w:r w:rsidRPr="00CA5E0E">
              <w:t>Buses would be designed to provide more passenger comfort than existing buses</w:t>
            </w:r>
          </w:p>
        </w:tc>
        <w:tc>
          <w:tcPr>
            <w:tcW w:w="429" w:type="pct"/>
          </w:tcPr>
          <w:p w:rsidRPr="00CA5E0E" w:rsidR="008B24C7" w:rsidP="007D579F" w:rsidRDefault="008B24C7" w14:paraId="57C80B3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29" w:type="pct"/>
          </w:tcPr>
          <w:p w:rsidRPr="00CA5E0E" w:rsidR="008B24C7" w:rsidP="007D579F" w:rsidRDefault="008B24C7" w14:paraId="30631CB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29" w:type="pct"/>
          </w:tcPr>
          <w:p w:rsidRPr="00CA5E0E" w:rsidR="008B24C7" w:rsidP="007D579F" w:rsidRDefault="008B24C7" w14:paraId="65525DBE"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29" w:type="pct"/>
          </w:tcPr>
          <w:p w:rsidRPr="00CA5E0E" w:rsidR="008B24C7" w:rsidP="007D579F" w:rsidRDefault="008B24C7" w14:paraId="23E32F1F"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29" w:type="pct"/>
          </w:tcPr>
          <w:p w:rsidRPr="00CA5E0E" w:rsidR="008B24C7" w:rsidP="007D579F" w:rsidRDefault="008B24C7" w14:paraId="5D937DB8"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7D579F" w:rsidTr="00FE14B8" w14:paraId="21DBB0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rsidRPr="00CA5E0E" w:rsidR="008B24C7" w:rsidP="00FE14B8" w:rsidRDefault="008B24C7" w14:paraId="1A24F308" w14:textId="304AF9F4">
            <w:r w:rsidRPr="00CA5E0E">
              <w:t xml:space="preserve">Most bus trips would start and end </w:t>
            </w:r>
            <w:r w:rsidRPr="00CA5E0E" w:rsidR="006616E9">
              <w:t>at</w:t>
            </w:r>
            <w:r w:rsidRPr="00CA5E0E">
              <w:t xml:space="preserve"> [</w:t>
            </w:r>
            <w:r w:rsidRPr="00CA5E0E" w:rsidR="006616E9">
              <w:t>location</w:t>
            </w:r>
            <w:r w:rsidRPr="00CA5E0E">
              <w:t xml:space="preserve"> (e.g., the Visitor Center)</w:t>
            </w:r>
            <w:r w:rsidRPr="00CA5E0E" w:rsidR="006616E9">
              <w:t>]</w:t>
            </w:r>
          </w:p>
        </w:tc>
        <w:tc>
          <w:tcPr>
            <w:tcW w:w="429" w:type="pct"/>
          </w:tcPr>
          <w:p w:rsidRPr="00CA5E0E" w:rsidR="008B24C7" w:rsidP="007D579F" w:rsidRDefault="008B24C7" w14:paraId="168C2F09"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29" w:type="pct"/>
          </w:tcPr>
          <w:p w:rsidRPr="00CA5E0E" w:rsidR="008B24C7" w:rsidP="007D579F" w:rsidRDefault="008B24C7" w14:paraId="1AF5176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29" w:type="pct"/>
          </w:tcPr>
          <w:p w:rsidRPr="00CA5E0E" w:rsidR="008B24C7" w:rsidP="007D579F" w:rsidRDefault="008B24C7" w14:paraId="4790A26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29" w:type="pct"/>
          </w:tcPr>
          <w:p w:rsidRPr="00CA5E0E" w:rsidR="008B24C7" w:rsidP="007D579F" w:rsidRDefault="008B24C7" w14:paraId="12B392FA"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29" w:type="pct"/>
          </w:tcPr>
          <w:p w:rsidRPr="00CA5E0E" w:rsidR="008B24C7" w:rsidP="007D579F" w:rsidRDefault="008B24C7" w14:paraId="0E1A4BD4"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7D579F" w:rsidTr="00FE14B8" w14:paraId="2D03A4BE" w14:textId="77777777">
        <w:tc>
          <w:tcPr>
            <w:cnfStyle w:val="001000000000" w:firstRow="0" w:lastRow="0" w:firstColumn="1" w:lastColumn="0" w:oddVBand="0" w:evenVBand="0" w:oddHBand="0" w:evenHBand="0" w:firstRowFirstColumn="0" w:firstRowLastColumn="0" w:lastRowFirstColumn="0" w:lastRowLastColumn="0"/>
            <w:tcW w:w="2857" w:type="pct"/>
          </w:tcPr>
          <w:p w:rsidRPr="00CA5E0E" w:rsidR="008B24C7" w:rsidP="00FE14B8" w:rsidRDefault="008B24C7" w14:paraId="04159A38" w14:textId="14086F0F">
            <w:r w:rsidRPr="00CA5E0E">
              <w:t xml:space="preserve">A local </w:t>
            </w:r>
            <w:r w:rsidRPr="00CA5E0E" w:rsidR="0050193C">
              <w:t>[transportation service]</w:t>
            </w:r>
            <w:r w:rsidRPr="00CA5E0E">
              <w:t xml:space="preserve"> would provide access to the </w:t>
            </w:r>
            <w:r w:rsidRPr="00CA5E0E" w:rsidR="00663884">
              <w:t>[site]</w:t>
            </w:r>
            <w:r w:rsidRPr="00CA5E0E">
              <w:t xml:space="preserve"> from surrounding hotels</w:t>
            </w:r>
          </w:p>
        </w:tc>
        <w:tc>
          <w:tcPr>
            <w:tcW w:w="429" w:type="pct"/>
          </w:tcPr>
          <w:p w:rsidRPr="00CA5E0E" w:rsidR="008B24C7" w:rsidP="007D579F" w:rsidRDefault="008B24C7" w14:paraId="4BCA00C1"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29" w:type="pct"/>
          </w:tcPr>
          <w:p w:rsidRPr="00CA5E0E" w:rsidR="008B24C7" w:rsidP="007D579F" w:rsidRDefault="008B24C7" w14:paraId="1F8BBE9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29" w:type="pct"/>
          </w:tcPr>
          <w:p w:rsidRPr="00CA5E0E" w:rsidR="008B24C7" w:rsidP="007D579F" w:rsidRDefault="008B24C7" w14:paraId="4F1C3FFC"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29" w:type="pct"/>
          </w:tcPr>
          <w:p w:rsidRPr="00CA5E0E" w:rsidR="008B24C7" w:rsidP="007D579F" w:rsidRDefault="008B24C7" w14:paraId="09CF942C"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29" w:type="pct"/>
          </w:tcPr>
          <w:p w:rsidRPr="00CA5E0E" w:rsidR="008B24C7" w:rsidP="007D579F" w:rsidRDefault="008B24C7" w14:paraId="7B74057E"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7D579F" w:rsidTr="00FE14B8" w14:paraId="7F37BA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rsidRPr="00CA5E0E" w:rsidR="008B24C7" w:rsidP="00FE14B8" w:rsidRDefault="008B24C7" w14:paraId="7FD3CB23" w14:textId="06FD6F3C">
            <w:r w:rsidRPr="00CA5E0E">
              <w:t>Most bus trips would includ</w:t>
            </w:r>
            <w:r w:rsidRPr="00CA5E0E" w:rsidR="006616E9">
              <w:t>e a stop at the [Visitor Center</w:t>
            </w:r>
            <w:r w:rsidRPr="00CA5E0E">
              <w:t xml:space="preserve"> (e.g., to view film</w:t>
            </w:r>
            <w:r w:rsidRPr="00CA5E0E" w:rsidR="006616E9">
              <w:t>s</w:t>
            </w:r>
            <w:r w:rsidRPr="00CA5E0E">
              <w:t>, exhibits)</w:t>
            </w:r>
            <w:r w:rsidRPr="00CA5E0E" w:rsidR="006616E9">
              <w:t>]</w:t>
            </w:r>
          </w:p>
        </w:tc>
        <w:tc>
          <w:tcPr>
            <w:tcW w:w="429" w:type="pct"/>
          </w:tcPr>
          <w:p w:rsidRPr="00CA5E0E" w:rsidR="008B24C7" w:rsidP="007D579F" w:rsidRDefault="008B24C7" w14:paraId="7B24EDC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29" w:type="pct"/>
          </w:tcPr>
          <w:p w:rsidRPr="00CA5E0E" w:rsidR="008B24C7" w:rsidP="007D579F" w:rsidRDefault="008B24C7" w14:paraId="52C3EDD9"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29" w:type="pct"/>
          </w:tcPr>
          <w:p w:rsidRPr="00CA5E0E" w:rsidR="008B24C7" w:rsidP="007D579F" w:rsidRDefault="008B24C7" w14:paraId="41887AF8"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29" w:type="pct"/>
          </w:tcPr>
          <w:p w:rsidRPr="00CA5E0E" w:rsidR="008B24C7" w:rsidP="007D579F" w:rsidRDefault="008B24C7" w14:paraId="2BE24D7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29" w:type="pct"/>
          </w:tcPr>
          <w:p w:rsidRPr="00CA5E0E" w:rsidR="008B24C7" w:rsidP="007D579F" w:rsidRDefault="008B24C7" w14:paraId="23C2B21D" w14:textId="77777777">
            <w:pPr>
              <w:cnfStyle w:val="000000100000" w:firstRow="0" w:lastRow="0" w:firstColumn="0" w:lastColumn="0" w:oddVBand="0" w:evenVBand="0" w:oddHBand="1" w:evenHBand="0" w:firstRowFirstColumn="0" w:firstRowLastColumn="0" w:lastRowFirstColumn="0" w:lastRowLastColumn="0"/>
            </w:pPr>
            <w:r w:rsidRPr="00CA5E0E">
              <w:t>5</w:t>
            </w:r>
          </w:p>
        </w:tc>
      </w:tr>
      <w:bookmarkEnd w:id="98"/>
    </w:tbl>
    <w:p w:rsidRPr="00CA5E0E" w:rsidR="00F115A5" w:rsidP="001A62B8" w:rsidRDefault="00F115A5" w14:paraId="5CFA47F9" w14:textId="77777777">
      <w:pPr>
        <w:pStyle w:val="Heading4"/>
        <w:numPr>
          <w:ilvl w:val="0"/>
          <w:numId w:val="60"/>
        </w:numPr>
      </w:pPr>
    </w:p>
    <w:p w:rsidRPr="00CA5E0E" w:rsidR="00FB2AAD" w:rsidP="00FB2AAD" w:rsidRDefault="00FB2AAD" w14:paraId="4E3FA5E1" w14:textId="77777777">
      <w:pPr>
        <w:autoSpaceDE w:val="0"/>
        <w:autoSpaceDN w:val="0"/>
        <w:adjustRightInd w:val="0"/>
      </w:pPr>
      <w:r w:rsidRPr="00CA5E0E">
        <w:rPr>
          <w:bCs/>
        </w:rPr>
        <w:t xml:space="preserve">Approximately how long did you have to wait, on average, for the </w:t>
      </w:r>
      <w:r w:rsidRPr="00CA5E0E">
        <w:t>[transportation service]</w:t>
      </w:r>
      <w:r w:rsidRPr="00CA5E0E">
        <w:rPr>
          <w:bCs/>
        </w:rPr>
        <w:t xml:space="preserve"> today?</w:t>
      </w:r>
      <w:r w:rsidRPr="00CA5E0E">
        <w:rPr>
          <w:b/>
          <w:bCs/>
        </w:rPr>
        <w:t xml:space="preserve"> </w:t>
      </w:r>
    </w:p>
    <w:p w:rsidRPr="00CA5E0E" w:rsidR="008B24C7" w:rsidP="008B24C7" w:rsidRDefault="008B24C7" w14:paraId="54A2A4EF" w14:textId="77777777">
      <w:pPr>
        <w:rPr>
          <w:rFonts w:cs="Times New Roman"/>
          <w:color w:val="auto"/>
        </w:rPr>
      </w:pPr>
    </w:p>
    <w:p w:rsidRPr="00CA5E0E" w:rsidR="008B24C7" w:rsidP="008B24C7" w:rsidRDefault="008B24C7" w14:paraId="7E9E4AB9" w14:textId="4013730B">
      <w:pPr>
        <w:rPr>
          <w:rFonts w:cs="Times New Roman"/>
          <w:color w:val="auto"/>
        </w:rPr>
      </w:pPr>
      <w:r w:rsidRPr="00CA5E0E">
        <w:rPr>
          <w:rFonts w:cs="Times New Roman"/>
          <w:color w:val="auto"/>
        </w:rPr>
        <w:t>_____ Number of minutes</w:t>
      </w:r>
    </w:p>
    <w:p w:rsidRPr="00CA5E0E" w:rsidR="00F02442" w:rsidP="001A62B8" w:rsidRDefault="00F02442" w14:paraId="7B85225E" w14:textId="77777777">
      <w:pPr>
        <w:pStyle w:val="Heading4"/>
        <w:numPr>
          <w:ilvl w:val="0"/>
          <w:numId w:val="60"/>
        </w:numPr>
      </w:pPr>
    </w:p>
    <w:p w:rsidRPr="00CA5E0E" w:rsidR="008B24C7" w:rsidP="008B24C7" w:rsidRDefault="008B24C7" w14:paraId="683FC62C" w14:textId="7D0C5D78">
      <w:pPr>
        <w:rPr>
          <w:rFonts w:cs="Times New Roman"/>
          <w:color w:val="auto"/>
        </w:rPr>
      </w:pPr>
      <w:r w:rsidRPr="00CA5E0E">
        <w:rPr>
          <w:rFonts w:cs="Times New Roman"/>
          <w:color w:val="auto"/>
        </w:rPr>
        <w:t xml:space="preserve">Are you aware of the </w:t>
      </w:r>
      <w:r w:rsidRPr="00CA5E0E" w:rsidR="0050193C">
        <w:rPr>
          <w:rFonts w:cs="Times New Roman"/>
          <w:color w:val="auto"/>
        </w:rPr>
        <w:t>[transportation service]</w:t>
      </w:r>
      <w:r w:rsidRPr="00CA5E0E">
        <w:rPr>
          <w:rFonts w:cs="Times New Roman"/>
          <w:color w:val="auto"/>
        </w:rPr>
        <w:t xml:space="preserve"> that provides transportation from [</w:t>
      </w:r>
      <w:r w:rsidRPr="00CA5E0E" w:rsidR="003314FC">
        <w:rPr>
          <w:rFonts w:cs="Times New Roman"/>
          <w:color w:val="auto"/>
        </w:rPr>
        <w:t>location</w:t>
      </w:r>
      <w:r w:rsidRPr="00CA5E0E">
        <w:rPr>
          <w:rFonts w:cs="Times New Roman"/>
          <w:color w:val="auto"/>
        </w:rPr>
        <w:t>] to [</w:t>
      </w:r>
      <w:r w:rsidRPr="00CA5E0E" w:rsidR="003314FC">
        <w:rPr>
          <w:rFonts w:cs="Times New Roman"/>
          <w:color w:val="auto"/>
        </w:rPr>
        <w:t>location</w:t>
      </w:r>
      <w:r w:rsidRPr="00CA5E0E">
        <w:rPr>
          <w:rFonts w:cs="Times New Roman"/>
          <w:color w:val="auto"/>
        </w:rPr>
        <w:t>]?</w:t>
      </w:r>
    </w:p>
    <w:p w:rsidRPr="00CA5E0E" w:rsidR="006616E9" w:rsidP="006616E9" w:rsidRDefault="006616E9" w14:paraId="7B4CFC22"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001927AB" w:rsidRDefault="008B24C7" w14:paraId="0923541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F02442" w:rsidP="001A62B8" w:rsidRDefault="00F02442" w14:paraId="6E04E0BC" w14:textId="77777777">
      <w:pPr>
        <w:pStyle w:val="Heading4"/>
        <w:numPr>
          <w:ilvl w:val="0"/>
          <w:numId w:val="60"/>
        </w:numPr>
      </w:pPr>
    </w:p>
    <w:p w:rsidRPr="00CA5E0E" w:rsidR="008B24C7" w:rsidP="008B24C7" w:rsidRDefault="008B24C7" w14:paraId="782EDD3A" w14:textId="2F392959">
      <w:pPr>
        <w:rPr>
          <w:rFonts w:cs="Times New Roman"/>
          <w:color w:val="auto"/>
        </w:rPr>
      </w:pPr>
      <w:r w:rsidRPr="00CA5E0E">
        <w:rPr>
          <w:rFonts w:cs="Times New Roman"/>
          <w:color w:val="auto"/>
        </w:rPr>
        <w:t xml:space="preserve">How did you hear about </w:t>
      </w:r>
      <w:r w:rsidRPr="00CA5E0E" w:rsidR="0050193C">
        <w:rPr>
          <w:rFonts w:cs="Times New Roman"/>
          <w:color w:val="auto"/>
        </w:rPr>
        <w:t>[transportation service]</w:t>
      </w:r>
      <w:r w:rsidRPr="00CA5E0E">
        <w:rPr>
          <w:rFonts w:cs="Times New Roman"/>
          <w:color w:val="auto"/>
        </w:rPr>
        <w:t>?</w:t>
      </w:r>
      <w:r w:rsidR="002B7F4C">
        <w:rPr>
          <w:rFonts w:cs="Times New Roman"/>
          <w:color w:val="auto"/>
        </w:rPr>
        <w:t xml:space="preserve"> </w:t>
      </w:r>
      <w:r w:rsidRPr="006E7673" w:rsidR="002B7F4C">
        <w:rPr>
          <w:color w:val="auto"/>
        </w:rPr>
        <w:t>(</w:t>
      </w:r>
      <w:r w:rsidR="002B7F4C">
        <w:rPr>
          <w:rFonts w:cs="Times New Roman"/>
          <w:color w:val="auto"/>
        </w:rPr>
        <w:t>Select</w:t>
      </w:r>
      <w:r w:rsidRPr="006E7673" w:rsidR="002B7F4C">
        <w:rPr>
          <w:color w:val="auto"/>
        </w:rPr>
        <w:t xml:space="preserve"> all that apply)</w:t>
      </w:r>
    </w:p>
    <w:p w:rsidRPr="00CA5E0E" w:rsidR="008B24C7" w:rsidP="001A62B8" w:rsidRDefault="008B24C7" w14:paraId="38E9EE23" w14:textId="388CE32B">
      <w:pPr>
        <w:pStyle w:val="ListParagraph"/>
        <w:numPr>
          <w:ilvl w:val="0"/>
          <w:numId w:val="28"/>
        </w:numPr>
        <w:contextualSpacing w:val="0"/>
        <w:rPr>
          <w:sz w:val="22"/>
          <w:szCs w:val="22"/>
        </w:rPr>
      </w:pPr>
      <w:r w:rsidRPr="00CA5E0E">
        <w:rPr>
          <w:sz w:val="22"/>
          <w:szCs w:val="22"/>
        </w:rPr>
        <w:t xml:space="preserve">Staff at </w:t>
      </w:r>
      <w:r w:rsidRPr="00CA5E0E" w:rsidR="00663884">
        <w:rPr>
          <w:sz w:val="22"/>
          <w:szCs w:val="22"/>
        </w:rPr>
        <w:t>[site]</w:t>
      </w:r>
      <w:r w:rsidRPr="00CA5E0E">
        <w:rPr>
          <w:sz w:val="22"/>
          <w:szCs w:val="22"/>
        </w:rPr>
        <w:t xml:space="preserve"> visitor center/Staff at one of the visitor sites</w:t>
      </w:r>
    </w:p>
    <w:p w:rsidRPr="00CA5E0E" w:rsidR="008B24C7" w:rsidP="001A62B8" w:rsidRDefault="008B24C7" w14:paraId="01617622" w14:textId="77777777">
      <w:pPr>
        <w:pStyle w:val="ListParagraph"/>
        <w:numPr>
          <w:ilvl w:val="0"/>
          <w:numId w:val="28"/>
        </w:numPr>
        <w:contextualSpacing w:val="0"/>
        <w:rPr>
          <w:sz w:val="22"/>
          <w:szCs w:val="22"/>
        </w:rPr>
      </w:pPr>
      <w:r w:rsidRPr="00CA5E0E">
        <w:rPr>
          <w:sz w:val="22"/>
          <w:szCs w:val="22"/>
        </w:rPr>
        <w:t>Brochure or pamphlet from the visitor center/visitor sites</w:t>
      </w:r>
    </w:p>
    <w:p w:rsidRPr="00CA5E0E" w:rsidR="008B24C7" w:rsidP="001A62B8" w:rsidRDefault="008B24C7" w14:paraId="12FD996C" w14:textId="77777777">
      <w:pPr>
        <w:pStyle w:val="ListParagraph"/>
        <w:numPr>
          <w:ilvl w:val="0"/>
          <w:numId w:val="28"/>
        </w:numPr>
        <w:contextualSpacing w:val="0"/>
        <w:rPr>
          <w:sz w:val="22"/>
          <w:szCs w:val="22"/>
        </w:rPr>
      </w:pPr>
      <w:r w:rsidRPr="00CA5E0E">
        <w:rPr>
          <w:sz w:val="22"/>
          <w:szCs w:val="22"/>
        </w:rPr>
        <w:t>Visitor guidebook</w:t>
      </w:r>
    </w:p>
    <w:p w:rsidRPr="00CA5E0E" w:rsidR="008B24C7" w:rsidP="001A62B8" w:rsidRDefault="008B24C7" w14:paraId="25F37803" w14:textId="77777777">
      <w:pPr>
        <w:pStyle w:val="ListParagraph"/>
        <w:numPr>
          <w:ilvl w:val="0"/>
          <w:numId w:val="28"/>
        </w:numPr>
        <w:contextualSpacing w:val="0"/>
        <w:rPr>
          <w:sz w:val="22"/>
          <w:szCs w:val="22"/>
        </w:rPr>
      </w:pPr>
      <w:r w:rsidRPr="00CA5E0E">
        <w:rPr>
          <w:sz w:val="22"/>
          <w:szCs w:val="22"/>
        </w:rPr>
        <w:t>Chamber of Commerce/Visitor’s Bureau</w:t>
      </w:r>
    </w:p>
    <w:p w:rsidRPr="00CA5E0E" w:rsidR="008B24C7" w:rsidP="001A62B8" w:rsidRDefault="008B24C7" w14:paraId="084FDDC7" w14:textId="77777777">
      <w:pPr>
        <w:pStyle w:val="ListParagraph"/>
        <w:numPr>
          <w:ilvl w:val="0"/>
          <w:numId w:val="28"/>
        </w:numPr>
        <w:contextualSpacing w:val="0"/>
        <w:rPr>
          <w:sz w:val="22"/>
          <w:szCs w:val="22"/>
        </w:rPr>
      </w:pPr>
      <w:r w:rsidRPr="00CA5E0E">
        <w:rPr>
          <w:sz w:val="22"/>
          <w:szCs w:val="22"/>
        </w:rPr>
        <w:t>Hotel/motel/timeshare/campsite staff</w:t>
      </w:r>
    </w:p>
    <w:p w:rsidRPr="00CA5E0E" w:rsidR="008B24C7" w:rsidP="001A62B8" w:rsidRDefault="008B24C7" w14:paraId="7AFBCC7B" w14:textId="77777777">
      <w:pPr>
        <w:pStyle w:val="ListParagraph"/>
        <w:numPr>
          <w:ilvl w:val="0"/>
          <w:numId w:val="28"/>
        </w:numPr>
        <w:contextualSpacing w:val="0"/>
        <w:rPr>
          <w:sz w:val="22"/>
          <w:szCs w:val="22"/>
        </w:rPr>
      </w:pPr>
      <w:r w:rsidRPr="00CA5E0E">
        <w:rPr>
          <w:sz w:val="22"/>
          <w:szCs w:val="22"/>
        </w:rPr>
        <w:t>Family or friends (word of mouth)</w:t>
      </w:r>
    </w:p>
    <w:p w:rsidRPr="00CA5E0E" w:rsidR="008B24C7" w:rsidP="001A62B8" w:rsidRDefault="008B24C7" w14:paraId="28E0812F" w14:textId="37353191">
      <w:pPr>
        <w:pStyle w:val="ListParagraph"/>
        <w:numPr>
          <w:ilvl w:val="0"/>
          <w:numId w:val="28"/>
        </w:numPr>
        <w:contextualSpacing w:val="0"/>
        <w:rPr>
          <w:sz w:val="22"/>
          <w:szCs w:val="22"/>
        </w:rPr>
      </w:pPr>
      <w:r w:rsidRPr="00CA5E0E">
        <w:rPr>
          <w:sz w:val="22"/>
          <w:szCs w:val="22"/>
        </w:rPr>
        <w:t xml:space="preserve">Saw </w:t>
      </w:r>
      <w:r w:rsidRPr="00CA5E0E" w:rsidR="00EC351B">
        <w:rPr>
          <w:sz w:val="22"/>
          <w:szCs w:val="22"/>
        </w:rPr>
        <w:t>[transportation service]</w:t>
      </w:r>
      <w:r w:rsidRPr="00CA5E0E">
        <w:rPr>
          <w:sz w:val="22"/>
          <w:szCs w:val="22"/>
        </w:rPr>
        <w:t xml:space="preserve"> or signs for the service</w:t>
      </w:r>
    </w:p>
    <w:p w:rsidRPr="00CA5E0E" w:rsidR="008B24C7" w:rsidP="001A62B8" w:rsidRDefault="00663884" w14:paraId="47C8B8EC" w14:textId="152D3DE8">
      <w:pPr>
        <w:pStyle w:val="ListParagraph"/>
        <w:numPr>
          <w:ilvl w:val="0"/>
          <w:numId w:val="28"/>
        </w:numPr>
        <w:contextualSpacing w:val="0"/>
        <w:rPr>
          <w:sz w:val="22"/>
          <w:szCs w:val="22"/>
        </w:rPr>
      </w:pPr>
      <w:r w:rsidRPr="00CA5E0E">
        <w:rPr>
          <w:sz w:val="22"/>
          <w:szCs w:val="22"/>
        </w:rPr>
        <w:t>[site]</w:t>
      </w:r>
      <w:r w:rsidRPr="00CA5E0E" w:rsidR="008B24C7">
        <w:rPr>
          <w:sz w:val="22"/>
          <w:szCs w:val="22"/>
        </w:rPr>
        <w:t xml:space="preserve"> website</w:t>
      </w:r>
    </w:p>
    <w:p w:rsidRPr="00CA5E0E" w:rsidR="008B24C7" w:rsidP="001A62B8" w:rsidRDefault="008B24C7" w14:paraId="7A6B0F32" w14:textId="77777777">
      <w:pPr>
        <w:pStyle w:val="ListParagraph"/>
        <w:numPr>
          <w:ilvl w:val="0"/>
          <w:numId w:val="28"/>
        </w:numPr>
        <w:contextualSpacing w:val="0"/>
        <w:rPr>
          <w:sz w:val="22"/>
          <w:szCs w:val="22"/>
        </w:rPr>
      </w:pPr>
      <w:r w:rsidRPr="00CA5E0E">
        <w:rPr>
          <w:sz w:val="22"/>
          <w:szCs w:val="22"/>
        </w:rPr>
        <w:t>Tourism website or 1-800 number</w:t>
      </w:r>
    </w:p>
    <w:p w:rsidRPr="00CA5E0E" w:rsidR="008B24C7" w:rsidP="001A62B8" w:rsidRDefault="008B24C7" w14:paraId="7832ECB8" w14:textId="77777777">
      <w:pPr>
        <w:pStyle w:val="ListParagraph"/>
        <w:numPr>
          <w:ilvl w:val="0"/>
          <w:numId w:val="28"/>
        </w:numPr>
        <w:contextualSpacing w:val="0"/>
        <w:rPr>
          <w:sz w:val="22"/>
          <w:szCs w:val="22"/>
        </w:rPr>
      </w:pPr>
      <w:r w:rsidRPr="00CA5E0E">
        <w:rPr>
          <w:sz w:val="22"/>
          <w:szCs w:val="22"/>
        </w:rPr>
        <w:t>Other website</w:t>
      </w:r>
    </w:p>
    <w:p w:rsidRPr="00CA5E0E" w:rsidR="008B24C7" w:rsidP="001A62B8" w:rsidRDefault="008B24C7" w14:paraId="54B03CEA" w14:textId="77777777">
      <w:pPr>
        <w:pStyle w:val="ListParagraph"/>
        <w:numPr>
          <w:ilvl w:val="0"/>
          <w:numId w:val="28"/>
        </w:numPr>
        <w:contextualSpacing w:val="0"/>
        <w:rPr>
          <w:sz w:val="22"/>
          <w:szCs w:val="22"/>
        </w:rPr>
      </w:pPr>
      <w:r w:rsidRPr="00CA5E0E">
        <w:rPr>
          <w:sz w:val="22"/>
          <w:szCs w:val="22"/>
        </w:rPr>
        <w:t>Previous visit(s)</w:t>
      </w:r>
    </w:p>
    <w:p w:rsidRPr="00CA5E0E" w:rsidR="008B24C7" w:rsidP="001A62B8" w:rsidRDefault="001678A6" w14:paraId="081DB068" w14:textId="6AAE376F">
      <w:pPr>
        <w:pStyle w:val="ListParagraph"/>
        <w:numPr>
          <w:ilvl w:val="0"/>
          <w:numId w:val="28"/>
        </w:numPr>
        <w:contextualSpacing w:val="0"/>
        <w:rPr>
          <w:sz w:val="22"/>
          <w:szCs w:val="22"/>
        </w:rPr>
      </w:pPr>
      <w:r w:rsidRPr="00CA5E0E">
        <w:rPr>
          <w:sz w:val="22"/>
          <w:szCs w:val="22"/>
        </w:rPr>
        <w:t>Other (P</w:t>
      </w:r>
      <w:r w:rsidRPr="00CA5E0E" w:rsidR="008B24C7">
        <w:rPr>
          <w:sz w:val="22"/>
          <w:szCs w:val="22"/>
        </w:rPr>
        <w:t>lease specify): ____________________</w:t>
      </w:r>
    </w:p>
    <w:p w:rsidRPr="00CA5E0E" w:rsidR="00F02442" w:rsidP="001A62B8" w:rsidRDefault="00F02442" w14:paraId="0579D87B" w14:textId="77777777">
      <w:pPr>
        <w:pStyle w:val="Heading4"/>
        <w:numPr>
          <w:ilvl w:val="0"/>
          <w:numId w:val="60"/>
        </w:numPr>
      </w:pPr>
    </w:p>
    <w:p w:rsidRPr="00CA5E0E" w:rsidR="008B24C7" w:rsidP="003E6F0E" w:rsidRDefault="008D4E38" w14:paraId="447A13BF" w14:textId="6173F6BA">
      <w:pPr>
        <w:rPr>
          <w:rFonts w:eastAsia="Times New Roman" w:cs="Times New Roman"/>
          <w:color w:val="auto"/>
        </w:rPr>
      </w:pPr>
      <w:r w:rsidRPr="00CA5E0E">
        <w:rPr>
          <w:rFonts w:eastAsia="Times New Roman" w:cs="Times New Roman"/>
          <w:color w:val="auto"/>
        </w:rPr>
        <w:t xml:space="preserve">How important are each </w:t>
      </w:r>
      <w:r w:rsidRPr="00CA5E0E" w:rsidR="003E6F0E">
        <w:rPr>
          <w:rFonts w:eastAsia="Times New Roman" w:cs="Times New Roman"/>
          <w:color w:val="auto"/>
        </w:rPr>
        <w:t>of</w:t>
      </w:r>
      <w:r w:rsidRPr="00CA5E0E" w:rsidR="008B24C7">
        <w:rPr>
          <w:rFonts w:eastAsia="Times New Roman" w:cs="Times New Roman"/>
          <w:color w:val="auto"/>
        </w:rPr>
        <w:t xml:space="preserve"> the following possible outcomes of [</w:t>
      </w:r>
      <w:r w:rsidRPr="00CA5E0E" w:rsidR="003E6F0E">
        <w:rPr>
          <w:rFonts w:eastAsia="Times New Roman" w:cs="Times New Roman"/>
          <w:color w:val="auto"/>
        </w:rPr>
        <w:t>using transportation</w:t>
      </w:r>
      <w:r w:rsidRPr="00CA5E0E" w:rsidR="00000FD2">
        <w:rPr>
          <w:rFonts w:eastAsia="Times New Roman" w:cs="Times New Roman"/>
          <w:color w:val="auto"/>
        </w:rPr>
        <w:t xml:space="preserve"> service</w:t>
      </w:r>
      <w:r w:rsidRPr="00CA5E0E" w:rsidR="008B24C7">
        <w:rPr>
          <w:rFonts w:eastAsia="Times New Roman" w:cs="Times New Roman"/>
          <w:color w:val="auto"/>
        </w:rPr>
        <w:t xml:space="preserve">] </w:t>
      </w:r>
      <w:r w:rsidRPr="00CA5E0E" w:rsidR="00793F75">
        <w:rPr>
          <w:rFonts w:eastAsia="Times New Roman" w:cs="Times New Roman"/>
          <w:color w:val="auto"/>
        </w:rPr>
        <w:t>[</w:t>
      </w:r>
      <w:r w:rsidRPr="00CA5E0E" w:rsidR="008B24C7">
        <w:rPr>
          <w:rFonts w:eastAsia="Times New Roman" w:cs="Times New Roman"/>
          <w:color w:val="auto"/>
        </w:rPr>
        <w:t xml:space="preserve">at </w:t>
      </w:r>
      <w:r w:rsidRPr="00CA5E0E" w:rsidR="00663884">
        <w:rPr>
          <w:rFonts w:eastAsia="Times New Roman" w:cs="Times New Roman"/>
          <w:color w:val="auto"/>
        </w:rPr>
        <w:t>site]</w:t>
      </w:r>
      <w:r w:rsidRPr="00CA5E0E">
        <w:rPr>
          <w:rFonts w:eastAsia="Times New Roman" w:cs="Times New Roman"/>
          <w:color w:val="auto"/>
        </w:rPr>
        <w:t>?</w:t>
      </w:r>
    </w:p>
    <w:tbl>
      <w:tblPr>
        <w:tblStyle w:val="SmallTable"/>
        <w:tblW w:w="5000" w:type="pct"/>
        <w:tblLook w:val="00A0" w:firstRow="1" w:lastRow="0" w:firstColumn="1" w:lastColumn="0" w:noHBand="0" w:noVBand="0"/>
      </w:tblPr>
      <w:tblGrid>
        <w:gridCol w:w="5233"/>
        <w:gridCol w:w="949"/>
        <w:gridCol w:w="949"/>
        <w:gridCol w:w="1049"/>
        <w:gridCol w:w="950"/>
        <w:gridCol w:w="950"/>
      </w:tblGrid>
      <w:tr w:rsidRPr="00CA5E0E" w:rsidR="00793F75" w:rsidTr="005A199E" w14:paraId="2673AD8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96" w:type="pct"/>
          </w:tcPr>
          <w:p w:rsidRPr="00CA5E0E" w:rsidR="00793F75" w:rsidP="008D4E38" w:rsidRDefault="00793F75" w14:paraId="752A49D0" w14:textId="5A3FD47E">
            <w:pPr>
              <w:rPr>
                <w:rFonts w:eastAsia="Times New Roman" w:cs="Times New Roman"/>
                <w:color w:val="auto"/>
              </w:rPr>
            </w:pPr>
          </w:p>
        </w:tc>
        <w:tc>
          <w:tcPr>
            <w:tcW w:w="471" w:type="pct"/>
          </w:tcPr>
          <w:p w:rsidRPr="00CA5E0E" w:rsidR="00793F75" w:rsidP="008D4E38" w:rsidRDefault="00793F75" w14:paraId="725EB299" w14:textId="68B0B328">
            <w:pPr>
              <w:cnfStyle w:val="100000000000" w:firstRow="1" w:lastRow="0" w:firstColumn="0" w:lastColumn="0" w:oddVBand="0" w:evenVBand="0" w:oddHBand="0" w:evenHBand="0" w:firstRowFirstColumn="0" w:firstRowLastColumn="0" w:lastRowFirstColumn="0" w:lastRowLastColumn="0"/>
            </w:pPr>
            <w:r w:rsidRPr="00CA5E0E">
              <w:t>Not at all</w:t>
            </w:r>
            <w:r w:rsidRPr="00CA5E0E">
              <w:br/>
            </w:r>
            <w:r w:rsidRPr="00CA5E0E" w:rsidR="008D4E38">
              <w:t>important</w:t>
            </w:r>
          </w:p>
        </w:tc>
        <w:tc>
          <w:tcPr>
            <w:tcW w:w="471" w:type="pct"/>
          </w:tcPr>
          <w:p w:rsidRPr="00CA5E0E" w:rsidR="00793F75" w:rsidP="00FE14B8" w:rsidRDefault="00793F75" w14:paraId="35F68DBF" w14:textId="7DB1DDF6">
            <w:pPr>
              <w:cnfStyle w:val="100000000000" w:firstRow="1" w:lastRow="0" w:firstColumn="0" w:lastColumn="0" w:oddVBand="0" w:evenVBand="0" w:oddHBand="0" w:evenHBand="0" w:firstRowFirstColumn="0" w:firstRowLastColumn="0" w:lastRowFirstColumn="0" w:lastRowLastColumn="0"/>
            </w:pPr>
            <w:r w:rsidRPr="00CA5E0E">
              <w:t>Slightly</w:t>
            </w:r>
            <w:r w:rsidRPr="00CA5E0E">
              <w:br/>
            </w:r>
            <w:r w:rsidRPr="00CA5E0E" w:rsidR="008D4E38">
              <w:t>important</w:t>
            </w:r>
          </w:p>
        </w:tc>
        <w:tc>
          <w:tcPr>
            <w:tcW w:w="520" w:type="pct"/>
          </w:tcPr>
          <w:p w:rsidRPr="00CA5E0E" w:rsidR="00793F75" w:rsidP="00FE14B8" w:rsidRDefault="00793F75" w14:paraId="4EA89D18" w14:textId="6908E522">
            <w:pPr>
              <w:cnfStyle w:val="100000000000" w:firstRow="1" w:lastRow="0" w:firstColumn="0" w:lastColumn="0" w:oddVBand="0" w:evenVBand="0" w:oddHBand="0" w:evenHBand="0" w:firstRowFirstColumn="0" w:firstRowLastColumn="0" w:lastRowFirstColumn="0" w:lastRowLastColumn="0"/>
            </w:pPr>
            <w:r w:rsidRPr="00CA5E0E">
              <w:t>Moderately</w:t>
            </w:r>
            <w:r w:rsidRPr="00CA5E0E">
              <w:br/>
            </w:r>
            <w:r w:rsidRPr="00CA5E0E" w:rsidR="008D4E38">
              <w:t>important</w:t>
            </w:r>
          </w:p>
        </w:tc>
        <w:tc>
          <w:tcPr>
            <w:tcW w:w="471" w:type="pct"/>
          </w:tcPr>
          <w:p w:rsidRPr="00CA5E0E" w:rsidR="00793F75" w:rsidP="00FE14B8" w:rsidRDefault="00793F75" w14:paraId="359F9137" w14:textId="3030E04A">
            <w:pPr>
              <w:cnfStyle w:val="100000000000" w:firstRow="1" w:lastRow="0" w:firstColumn="0" w:lastColumn="0" w:oddVBand="0" w:evenVBand="0" w:oddHBand="0" w:evenHBand="0" w:firstRowFirstColumn="0" w:firstRowLastColumn="0" w:lastRowFirstColumn="0" w:lastRowLastColumn="0"/>
            </w:pPr>
            <w:r w:rsidRPr="00CA5E0E">
              <w:t>Very</w:t>
            </w:r>
            <w:r w:rsidRPr="00CA5E0E">
              <w:br/>
            </w:r>
            <w:r w:rsidRPr="00CA5E0E" w:rsidR="008D4E38">
              <w:t>important</w:t>
            </w:r>
          </w:p>
        </w:tc>
        <w:tc>
          <w:tcPr>
            <w:tcW w:w="471" w:type="pct"/>
          </w:tcPr>
          <w:p w:rsidRPr="00CA5E0E" w:rsidR="00793F75" w:rsidP="00FE14B8" w:rsidRDefault="00793F75" w14:paraId="4592A93F" w14:textId="295BDB82">
            <w:pPr>
              <w:cnfStyle w:val="100000000000" w:firstRow="1" w:lastRow="0" w:firstColumn="0" w:lastColumn="0" w:oddVBand="0" w:evenVBand="0" w:oddHBand="0" w:evenHBand="0" w:firstRowFirstColumn="0" w:firstRowLastColumn="0" w:lastRowFirstColumn="0" w:lastRowLastColumn="0"/>
            </w:pPr>
            <w:r w:rsidRPr="00CA5E0E">
              <w:t>Extremely</w:t>
            </w:r>
            <w:r w:rsidRPr="00CA5E0E">
              <w:br/>
            </w:r>
            <w:r w:rsidRPr="00CA5E0E" w:rsidR="008D4E38">
              <w:t>important</w:t>
            </w:r>
          </w:p>
        </w:tc>
      </w:tr>
      <w:tr w:rsidRPr="00CA5E0E" w:rsidR="007D579F" w:rsidTr="005A199E" w14:paraId="5AE166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3ED5E7FE" w14:textId="6BF16E88">
            <w:pPr>
              <w:rPr>
                <w:rFonts w:eastAsia="Times New Roman" w:cs="Times New Roman"/>
                <w:color w:val="auto"/>
              </w:rPr>
            </w:pPr>
            <w:r w:rsidRPr="00CA5E0E">
              <w:rPr>
                <w:rFonts w:eastAsia="Times New Roman" w:cs="Times New Roman"/>
                <w:color w:val="auto"/>
              </w:rPr>
              <w:t>Alleviate parking issues within [site]</w:t>
            </w:r>
          </w:p>
        </w:tc>
        <w:tc>
          <w:tcPr>
            <w:tcW w:w="471" w:type="pct"/>
          </w:tcPr>
          <w:p w:rsidRPr="00CA5E0E" w:rsidR="007D579F" w:rsidP="00173730" w:rsidRDefault="007D579F" w14:paraId="2F31D916"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2661E45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148235DA"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6258A7E9"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7E2E8CED"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1F1D081D" w14:textId="77777777">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14353057" w14:textId="7706202A">
            <w:pPr>
              <w:rPr>
                <w:rFonts w:eastAsia="Times New Roman" w:cs="Times New Roman"/>
                <w:color w:val="auto"/>
              </w:rPr>
            </w:pPr>
            <w:r w:rsidRPr="00CA5E0E">
              <w:rPr>
                <w:rFonts w:eastAsia="Times New Roman" w:cs="Times New Roman"/>
                <w:color w:val="auto"/>
              </w:rPr>
              <w:t>Allow me more time to interact with my family</w:t>
            </w:r>
          </w:p>
        </w:tc>
        <w:tc>
          <w:tcPr>
            <w:tcW w:w="471" w:type="pct"/>
          </w:tcPr>
          <w:p w:rsidRPr="00CA5E0E" w:rsidR="007D579F" w:rsidP="00173730" w:rsidRDefault="007D579F" w14:paraId="578C489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3BC940D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32C9413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6DD87F6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259D504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49F414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37CCF7FC" w14:textId="28DFB1F6">
            <w:pPr>
              <w:rPr>
                <w:rFonts w:eastAsia="Times New Roman" w:cs="Times New Roman"/>
                <w:color w:val="auto"/>
              </w:rPr>
            </w:pPr>
            <w:r w:rsidRPr="00CA5E0E">
              <w:rPr>
                <w:rFonts w:eastAsia="Times New Roman" w:cs="Times New Roman"/>
                <w:color w:val="auto"/>
              </w:rPr>
              <w:t>Allow me to engage in my chosen activities while at [site]</w:t>
            </w:r>
          </w:p>
        </w:tc>
        <w:tc>
          <w:tcPr>
            <w:tcW w:w="471" w:type="pct"/>
          </w:tcPr>
          <w:p w:rsidRPr="00CA5E0E" w:rsidR="007D579F" w:rsidP="00173730" w:rsidRDefault="007D579F" w14:paraId="4D5241E8"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67B7466F"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7D15F267"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4E0150B4"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2381E9D3"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5EE9529C" w14:textId="77777777">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33CBEB94" w14:textId="27F0EA32">
            <w:pPr>
              <w:rPr>
                <w:rFonts w:eastAsia="Times New Roman" w:cs="Times New Roman"/>
                <w:color w:val="auto"/>
              </w:rPr>
            </w:pPr>
            <w:r w:rsidRPr="00CA5E0E">
              <w:rPr>
                <w:rFonts w:eastAsia="Times New Roman" w:cs="Times New Roman"/>
                <w:color w:val="auto"/>
              </w:rPr>
              <w:t>Allow me to go to the areas I want within [site]</w:t>
            </w:r>
          </w:p>
        </w:tc>
        <w:tc>
          <w:tcPr>
            <w:tcW w:w="471" w:type="pct"/>
          </w:tcPr>
          <w:p w:rsidRPr="00CA5E0E" w:rsidR="007D579F" w:rsidP="00173730" w:rsidRDefault="007D579F" w14:paraId="3119559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33F5975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6FBBA66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0CEB369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369A778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6914E8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38130436" w14:textId="45620A6C">
            <w:pPr>
              <w:rPr>
                <w:rFonts w:eastAsia="Times New Roman" w:cs="Times New Roman"/>
                <w:color w:val="auto"/>
              </w:rPr>
            </w:pPr>
            <w:r w:rsidRPr="00CA5E0E">
              <w:rPr>
                <w:rFonts w:eastAsia="Times New Roman" w:cs="Times New Roman"/>
                <w:color w:val="auto"/>
              </w:rPr>
              <w:t>Allow me to have the type of experience I desire at [site]</w:t>
            </w:r>
          </w:p>
        </w:tc>
        <w:tc>
          <w:tcPr>
            <w:tcW w:w="471" w:type="pct"/>
          </w:tcPr>
          <w:p w:rsidRPr="00CA5E0E" w:rsidR="007D579F" w:rsidP="00173730" w:rsidRDefault="007D579F" w14:paraId="4C9567C7"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1ABB272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18DA695A"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0E08552D"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70B84AA7"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4BBACB50" w14:textId="77777777">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62254588" w14:textId="1716D504">
            <w:pPr>
              <w:rPr>
                <w:rFonts w:eastAsia="Times New Roman" w:cs="Times New Roman"/>
                <w:color w:val="auto"/>
              </w:rPr>
            </w:pPr>
            <w:r w:rsidRPr="00CA5E0E">
              <w:rPr>
                <w:rFonts w:eastAsia="Times New Roman" w:cs="Times New Roman"/>
                <w:color w:val="auto"/>
              </w:rPr>
              <w:t>Allow me to see more of [site]</w:t>
            </w:r>
          </w:p>
        </w:tc>
        <w:tc>
          <w:tcPr>
            <w:tcW w:w="471" w:type="pct"/>
          </w:tcPr>
          <w:p w:rsidRPr="00CA5E0E" w:rsidR="007D579F" w:rsidP="00173730" w:rsidRDefault="007D579F" w14:paraId="4AE96B7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77CD88A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22FF69B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3B88956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01D7B80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0E6253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5816AACF" w14:textId="4EF43B36">
            <w:pPr>
              <w:rPr>
                <w:rFonts w:eastAsia="Times New Roman" w:cs="Times New Roman"/>
                <w:color w:val="auto"/>
              </w:rPr>
            </w:pPr>
            <w:r w:rsidRPr="00CA5E0E">
              <w:rPr>
                <w:rFonts w:eastAsia="Times New Roman" w:cs="Times New Roman"/>
                <w:color w:val="auto"/>
              </w:rPr>
              <w:lastRenderedPageBreak/>
              <w:t>Allow me to see the sights at [site]</w:t>
            </w:r>
          </w:p>
        </w:tc>
        <w:tc>
          <w:tcPr>
            <w:tcW w:w="471" w:type="pct"/>
          </w:tcPr>
          <w:p w:rsidRPr="00CA5E0E" w:rsidR="007D579F" w:rsidP="00173730" w:rsidRDefault="007D579F" w14:paraId="78A3A382"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38C4AA0A"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6BBC0631"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2746675C"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52F7FAEE"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6CBFACB8" w14:textId="77777777">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6D257EB0" w14:textId="6007D7B8">
            <w:pPr>
              <w:rPr>
                <w:rFonts w:eastAsia="Times New Roman" w:cs="Times New Roman"/>
                <w:color w:val="auto"/>
              </w:rPr>
            </w:pPr>
            <w:r w:rsidRPr="00CA5E0E">
              <w:rPr>
                <w:rFonts w:eastAsia="Times New Roman" w:cs="Times New Roman"/>
                <w:color w:val="auto"/>
              </w:rPr>
              <w:t>Be a comfortable way to travel through [site]</w:t>
            </w:r>
          </w:p>
        </w:tc>
        <w:tc>
          <w:tcPr>
            <w:tcW w:w="471" w:type="pct"/>
          </w:tcPr>
          <w:p w:rsidRPr="00CA5E0E" w:rsidR="007D579F" w:rsidP="00173730" w:rsidRDefault="007D579F" w14:paraId="527A069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2E5BDB3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14F4EF2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138834F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6B63BFB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404BE5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105200D0" w14:textId="117379BE">
            <w:pPr>
              <w:rPr>
                <w:rFonts w:eastAsia="Times New Roman" w:cs="Times New Roman"/>
                <w:color w:val="auto"/>
              </w:rPr>
            </w:pPr>
            <w:r w:rsidRPr="00CA5E0E">
              <w:rPr>
                <w:rFonts w:eastAsia="Times New Roman" w:cs="Times New Roman"/>
                <w:color w:val="auto"/>
              </w:rPr>
              <w:t>Be a safe way to travel the through [site]</w:t>
            </w:r>
          </w:p>
        </w:tc>
        <w:tc>
          <w:tcPr>
            <w:tcW w:w="471" w:type="pct"/>
          </w:tcPr>
          <w:p w:rsidRPr="00CA5E0E" w:rsidR="007D579F" w:rsidP="00173730" w:rsidRDefault="007D579F" w14:paraId="34F5E9AE"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591281F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360FCA33"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16CCE397"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4D43E242"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53D5167B" w14:textId="77777777">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3AC28628" w14:textId="4FF8248B">
            <w:pPr>
              <w:rPr>
                <w:rFonts w:eastAsia="Times New Roman" w:cs="Times New Roman"/>
                <w:color w:val="auto"/>
              </w:rPr>
            </w:pPr>
            <w:r w:rsidRPr="00CA5E0E">
              <w:rPr>
                <w:rFonts w:eastAsia="Times New Roman" w:cs="Times New Roman"/>
                <w:color w:val="auto"/>
              </w:rPr>
              <w:t>Benefit the environment in general</w:t>
            </w:r>
          </w:p>
        </w:tc>
        <w:tc>
          <w:tcPr>
            <w:tcW w:w="471" w:type="pct"/>
          </w:tcPr>
          <w:p w:rsidRPr="00CA5E0E" w:rsidR="007D579F" w:rsidP="00173730" w:rsidRDefault="007D579F" w14:paraId="53A17A4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74DDF10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0173981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4A9DA2C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1C7BC8D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376454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30CC4ADF" w14:textId="4F36078B">
            <w:pPr>
              <w:rPr>
                <w:rFonts w:eastAsia="Times New Roman" w:cs="Times New Roman"/>
                <w:color w:val="auto"/>
              </w:rPr>
            </w:pPr>
            <w:r w:rsidRPr="00CA5E0E">
              <w:rPr>
                <w:rFonts w:eastAsia="Times New Roman" w:cs="Times New Roman"/>
                <w:color w:val="auto"/>
              </w:rPr>
              <w:t>Benefit the environment in the [site]</w:t>
            </w:r>
          </w:p>
        </w:tc>
        <w:tc>
          <w:tcPr>
            <w:tcW w:w="471" w:type="pct"/>
          </w:tcPr>
          <w:p w:rsidRPr="00CA5E0E" w:rsidR="007D579F" w:rsidP="00173730" w:rsidRDefault="007D579F" w14:paraId="28610CDA"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2E36D7BF"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08FF77F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4BAA977F"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6A82CFA1"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64FC114F" w14:textId="77777777">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1F027DF1" w14:textId="42FCF2B5">
            <w:pPr>
              <w:rPr>
                <w:rFonts w:eastAsia="Times New Roman" w:cs="Times New Roman"/>
                <w:color w:val="auto"/>
              </w:rPr>
            </w:pPr>
            <w:r w:rsidRPr="00CA5E0E">
              <w:rPr>
                <w:rFonts w:eastAsia="Times New Roman" w:cs="Times New Roman"/>
                <w:color w:val="auto"/>
              </w:rPr>
              <w:t>Help me decide where to stop along my route</w:t>
            </w:r>
          </w:p>
        </w:tc>
        <w:tc>
          <w:tcPr>
            <w:tcW w:w="471" w:type="pct"/>
          </w:tcPr>
          <w:p w:rsidRPr="00CA5E0E" w:rsidR="007D579F" w:rsidP="00173730" w:rsidRDefault="007D579F" w14:paraId="3DA63EF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2DCAA7A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528F942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6933831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783A05C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2326EA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3530ED20" w14:textId="4E923C7E">
            <w:pPr>
              <w:rPr>
                <w:rFonts w:eastAsia="Times New Roman" w:cs="Times New Roman"/>
                <w:color w:val="auto"/>
              </w:rPr>
            </w:pPr>
            <w:r w:rsidRPr="00CA5E0E">
              <w:rPr>
                <w:rFonts w:eastAsia="Times New Roman" w:cs="Times New Roman"/>
                <w:color w:val="auto"/>
              </w:rPr>
              <w:t>Limit the number of things I can do while in [site]</w:t>
            </w:r>
          </w:p>
        </w:tc>
        <w:tc>
          <w:tcPr>
            <w:tcW w:w="471" w:type="pct"/>
          </w:tcPr>
          <w:p w:rsidRPr="00CA5E0E" w:rsidR="007D579F" w:rsidP="00173730" w:rsidRDefault="007D579F" w14:paraId="3105ADE8"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41ED697C"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4BF48978"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7F4AAF1C"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6F2CC24D"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724FD83D" w14:textId="77777777">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270C6FCF" w14:textId="15D26BFD">
            <w:pPr>
              <w:rPr>
                <w:rFonts w:eastAsia="Times New Roman" w:cs="Times New Roman"/>
                <w:color w:val="auto"/>
              </w:rPr>
            </w:pPr>
            <w:r w:rsidRPr="00CA5E0E">
              <w:rPr>
                <w:rFonts w:eastAsia="Times New Roman" w:cs="Times New Roman"/>
                <w:color w:val="auto"/>
              </w:rPr>
              <w:t>Make me more aware of time while visiting [site]</w:t>
            </w:r>
          </w:p>
        </w:tc>
        <w:tc>
          <w:tcPr>
            <w:tcW w:w="471" w:type="pct"/>
          </w:tcPr>
          <w:p w:rsidRPr="00CA5E0E" w:rsidR="007D579F" w:rsidP="00173730" w:rsidRDefault="007D579F" w14:paraId="232A1E0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21CEFDD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1CECC7E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42BE5FA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1C688F5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68C300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7C27A1FB" w14:textId="4F387CB0">
            <w:pPr>
              <w:rPr>
                <w:rFonts w:eastAsia="Times New Roman" w:cs="Times New Roman"/>
                <w:color w:val="auto"/>
              </w:rPr>
            </w:pPr>
            <w:r w:rsidRPr="00CA5E0E">
              <w:rPr>
                <w:rFonts w:eastAsia="Times New Roman" w:cs="Times New Roman"/>
                <w:color w:val="auto"/>
              </w:rPr>
              <w:t>Prevent me from having to deal with undesirable traffic conditions at [site]</w:t>
            </w:r>
          </w:p>
        </w:tc>
        <w:tc>
          <w:tcPr>
            <w:tcW w:w="471" w:type="pct"/>
          </w:tcPr>
          <w:p w:rsidRPr="00CA5E0E" w:rsidR="007D579F" w:rsidP="00173730" w:rsidRDefault="007D579F" w14:paraId="177E03C3"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586300C4"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6921507E"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3E19E43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0253ED4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005B308D" w14:textId="77777777">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1BEEA02E" w14:textId="38B11357">
            <w:pPr>
              <w:rPr>
                <w:rFonts w:eastAsia="Times New Roman" w:cs="Times New Roman"/>
                <w:color w:val="auto"/>
              </w:rPr>
            </w:pPr>
            <w:r w:rsidRPr="00CA5E0E">
              <w:rPr>
                <w:rFonts w:eastAsia="Times New Roman" w:cs="Times New Roman"/>
                <w:color w:val="auto"/>
              </w:rPr>
              <w:t>Reduce my freedom to do the things I want to do at [site]</w:t>
            </w:r>
          </w:p>
        </w:tc>
        <w:tc>
          <w:tcPr>
            <w:tcW w:w="471" w:type="pct"/>
          </w:tcPr>
          <w:p w:rsidRPr="00CA5E0E" w:rsidR="007D579F" w:rsidP="00173730" w:rsidRDefault="007D579F" w14:paraId="2C83BCE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54F2F2F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075FA9A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7BFD114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368DFE2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09A589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45624EAA" w14:textId="369C8535">
            <w:pPr>
              <w:rPr>
                <w:rFonts w:eastAsia="Times New Roman" w:cs="Times New Roman"/>
                <w:color w:val="auto"/>
              </w:rPr>
            </w:pPr>
            <w:r w:rsidRPr="00CA5E0E">
              <w:rPr>
                <w:rFonts w:eastAsia="Times New Roman" w:cs="Times New Roman"/>
                <w:color w:val="auto"/>
              </w:rPr>
              <w:t>Reduce my stress while visiting [site]</w:t>
            </w:r>
          </w:p>
        </w:tc>
        <w:tc>
          <w:tcPr>
            <w:tcW w:w="471" w:type="pct"/>
          </w:tcPr>
          <w:p w:rsidRPr="00CA5E0E" w:rsidR="007D579F" w:rsidP="00173730" w:rsidRDefault="007D579F" w14:paraId="6770A78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67D6B642"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331AFD3C"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2D71B8E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7ECFEC34"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464CE3BB" w14:textId="77777777">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2E8A11E6" w14:textId="307CA5E9">
            <w:pPr>
              <w:rPr>
                <w:rFonts w:eastAsia="Times New Roman" w:cs="Times New Roman"/>
                <w:color w:val="auto"/>
              </w:rPr>
            </w:pPr>
            <w:r w:rsidRPr="00CA5E0E">
              <w:rPr>
                <w:rFonts w:eastAsia="Times New Roman" w:cs="Times New Roman"/>
                <w:color w:val="auto"/>
              </w:rPr>
              <w:t>Relieve me of the responsibility of driving while in [site]</w:t>
            </w:r>
          </w:p>
        </w:tc>
        <w:tc>
          <w:tcPr>
            <w:tcW w:w="471" w:type="pct"/>
          </w:tcPr>
          <w:p w:rsidRPr="00CA5E0E" w:rsidR="007D579F" w:rsidP="00173730" w:rsidRDefault="007D579F" w14:paraId="01DD81C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29C8148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7BC8F84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67E8CBB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68DB760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5694FF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0EC96550" w14:textId="448DEFBD">
            <w:pPr>
              <w:rPr>
                <w:rFonts w:eastAsia="Times New Roman" w:cs="Times New Roman"/>
                <w:color w:val="auto"/>
              </w:rPr>
            </w:pPr>
            <w:r w:rsidRPr="00CA5E0E">
              <w:rPr>
                <w:rFonts w:eastAsia="Times New Roman" w:cs="Times New Roman"/>
                <w:color w:val="auto"/>
              </w:rPr>
              <w:t>Require me to be with new and different people</w:t>
            </w:r>
          </w:p>
        </w:tc>
        <w:tc>
          <w:tcPr>
            <w:tcW w:w="471" w:type="pct"/>
          </w:tcPr>
          <w:p w:rsidRPr="00CA5E0E" w:rsidR="007D579F" w:rsidP="00173730" w:rsidRDefault="007D579F" w14:paraId="5F406283"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44101B2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38ED64CE"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064105EF"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078D662A"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7D579F" w:rsidTr="005A199E" w14:paraId="52515A5C" w14:textId="77777777">
        <w:tc>
          <w:tcPr>
            <w:cnfStyle w:val="001000000000" w:firstRow="0" w:lastRow="0" w:firstColumn="1" w:lastColumn="0" w:oddVBand="0" w:evenVBand="0" w:oddHBand="0" w:evenHBand="0" w:firstRowFirstColumn="0" w:firstRowLastColumn="0" w:lastRowFirstColumn="0" w:lastRowLastColumn="0"/>
            <w:tcW w:w="2596" w:type="pct"/>
          </w:tcPr>
          <w:p w:rsidRPr="00CA5E0E" w:rsidR="007D579F" w:rsidP="00173730" w:rsidRDefault="007D579F" w14:paraId="2D1C70BB" w14:textId="017B3A74">
            <w:pPr>
              <w:rPr>
                <w:rFonts w:eastAsia="Times New Roman" w:cs="Times New Roman"/>
                <w:color w:val="auto"/>
              </w:rPr>
            </w:pPr>
            <w:r w:rsidRPr="00CA5E0E">
              <w:rPr>
                <w:rFonts w:eastAsia="Times New Roman" w:cs="Times New Roman"/>
                <w:color w:val="auto"/>
              </w:rPr>
              <w:t>Require me to plan my day</w:t>
            </w:r>
          </w:p>
        </w:tc>
        <w:tc>
          <w:tcPr>
            <w:tcW w:w="471" w:type="pct"/>
          </w:tcPr>
          <w:p w:rsidRPr="00CA5E0E" w:rsidR="007D579F" w:rsidP="00173730" w:rsidRDefault="007D579F" w14:paraId="371D8BB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71" w:type="pct"/>
          </w:tcPr>
          <w:p w:rsidRPr="00CA5E0E" w:rsidR="007D579F" w:rsidP="00173730" w:rsidRDefault="007D579F" w14:paraId="0386379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20" w:type="pct"/>
          </w:tcPr>
          <w:p w:rsidRPr="00CA5E0E" w:rsidR="007D579F" w:rsidP="00173730" w:rsidRDefault="007D579F" w14:paraId="4F0F473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71" w:type="pct"/>
          </w:tcPr>
          <w:p w:rsidRPr="00CA5E0E" w:rsidR="007D579F" w:rsidP="00173730" w:rsidRDefault="007D579F" w14:paraId="182CCF8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71" w:type="pct"/>
          </w:tcPr>
          <w:p w:rsidRPr="00CA5E0E" w:rsidR="007D579F" w:rsidP="00173730" w:rsidRDefault="007D579F" w14:paraId="0A21EB6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bl>
    <w:p w:rsidRPr="00CA5E0E" w:rsidR="00AC084E" w:rsidP="001A62B8" w:rsidRDefault="00AC084E" w14:paraId="0F1AE6C3" w14:textId="77777777">
      <w:pPr>
        <w:pStyle w:val="Heading4"/>
        <w:numPr>
          <w:ilvl w:val="0"/>
          <w:numId w:val="60"/>
        </w:numPr>
      </w:pPr>
      <w:bookmarkStart w:name="_Toc443916303" w:id="104"/>
      <w:bookmarkStart w:name="_Toc447018575" w:id="105"/>
    </w:p>
    <w:p w:rsidRPr="00CA5E0E" w:rsidR="00AC084E" w:rsidP="00AC084E" w:rsidRDefault="00AC084E" w14:paraId="53BCB26E" w14:textId="344009AE">
      <w:pPr>
        <w:rPr>
          <w:rFonts w:cs="Times New Roman"/>
          <w:color w:val="auto"/>
        </w:rPr>
      </w:pPr>
      <w:r w:rsidRPr="00CA5E0E">
        <w:rPr>
          <w:rFonts w:cs="Times New Roman"/>
          <w:color w:val="auto"/>
        </w:rPr>
        <w:t xml:space="preserve">What factors influenced your decision </w:t>
      </w:r>
      <w:r w:rsidRPr="00CA5E0E">
        <w:rPr>
          <w:rFonts w:cs="Times New Roman"/>
          <w:color w:val="auto"/>
          <w:u w:val="single"/>
        </w:rPr>
        <w:t>not</w:t>
      </w:r>
      <w:r w:rsidRPr="00CA5E0E">
        <w:rPr>
          <w:rFonts w:cs="Times New Roman"/>
          <w:color w:val="auto"/>
        </w:rPr>
        <w:t xml:space="preserve"> to take the </w:t>
      </w:r>
      <w:r w:rsidRPr="00CA5E0E" w:rsidR="007D579F">
        <w:rPr>
          <w:rFonts w:cs="Times New Roman"/>
        </w:rPr>
        <w:t>[transportation service]</w:t>
      </w:r>
      <w:r w:rsidRPr="00CA5E0E">
        <w:rPr>
          <w:rFonts w:cs="Times New Roman"/>
          <w:color w:val="auto"/>
        </w:rPr>
        <w:t>?</w:t>
      </w:r>
      <w:r w:rsidR="002B7F4C">
        <w:rPr>
          <w:rFonts w:cs="Times New Roman"/>
          <w:color w:val="auto"/>
        </w:rPr>
        <w:t xml:space="preserve"> </w:t>
      </w:r>
      <w:r w:rsidRPr="00A474B9" w:rsidR="002B7F4C">
        <w:rPr>
          <w:color w:val="auto"/>
        </w:rPr>
        <w:t>(</w:t>
      </w:r>
      <w:r w:rsidR="002B7F4C">
        <w:rPr>
          <w:rFonts w:cs="Times New Roman"/>
          <w:color w:val="auto"/>
        </w:rPr>
        <w:t>Select</w:t>
      </w:r>
      <w:r w:rsidRPr="00A474B9" w:rsidR="002B7F4C">
        <w:rPr>
          <w:color w:val="auto"/>
        </w:rPr>
        <w:t xml:space="preserve"> all that apply)</w:t>
      </w:r>
    </w:p>
    <w:tbl>
      <w:tblPr>
        <w:tblStyle w:val="Checkbox"/>
        <w:tblW w:w="0" w:type="auto"/>
        <w:tblLook w:val="04A0" w:firstRow="1" w:lastRow="0" w:firstColumn="1" w:lastColumn="0" w:noHBand="0" w:noVBand="1"/>
      </w:tblPr>
      <w:tblGrid>
        <w:gridCol w:w="365"/>
        <w:gridCol w:w="9210"/>
      </w:tblGrid>
      <w:tr w:rsidRPr="00CA5E0E" w:rsidR="00AC084E" w:rsidTr="00E43460" w14:paraId="7AA5B0F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AC084E" w:rsidP="00E43460" w:rsidRDefault="00AC084E" w14:paraId="091617B5" w14:textId="77777777">
            <w:pPr>
              <w:spacing w:before="48" w:beforeLines="20" w:after="48" w:afterLines="20"/>
              <w:rPr>
                <w:rFonts w:cs="Times New Roman" w:eastAsiaTheme="minorHAnsi"/>
              </w:rPr>
            </w:pPr>
            <w:r w:rsidRPr="00CA5E0E">
              <w:rPr>
                <w:rFonts w:cs="Times New Roman" w:eastAsiaTheme="minorHAnsi"/>
              </w:rPr>
              <w:sym w:font="Wingdings 2" w:char="F0A3"/>
            </w:r>
          </w:p>
        </w:tc>
        <w:tc>
          <w:tcPr>
            <w:tcW w:w="9210" w:type="dxa"/>
          </w:tcPr>
          <w:p w:rsidRPr="00CA5E0E" w:rsidR="00AC084E" w:rsidP="00E43460" w:rsidRDefault="00AC084E" w14:paraId="2F9823E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I’d rather drive myself/I prefer the independence and freedom of driving myself</w:t>
            </w:r>
          </w:p>
        </w:tc>
      </w:tr>
      <w:tr w:rsidRPr="00CA5E0E" w:rsidR="00AC084E" w:rsidTr="00E43460" w14:paraId="105A90D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AC084E" w:rsidP="00E43460" w:rsidRDefault="00AC084E" w14:paraId="41825349" w14:textId="77777777">
            <w:pPr>
              <w:spacing w:before="48" w:beforeLines="20" w:after="48" w:afterLines="20"/>
              <w:rPr>
                <w:rFonts w:cs="Times New Roman"/>
              </w:rPr>
            </w:pPr>
            <w:r w:rsidRPr="00CA5E0E">
              <w:rPr>
                <w:rFonts w:cs="Times New Roman" w:eastAsiaTheme="minorHAnsi"/>
              </w:rPr>
              <w:sym w:font="Wingdings 2" w:char="F0A3"/>
            </w:r>
          </w:p>
        </w:tc>
        <w:tc>
          <w:tcPr>
            <w:tcW w:w="9210" w:type="dxa"/>
          </w:tcPr>
          <w:p w:rsidRPr="00CA5E0E" w:rsidR="00AC084E" w:rsidP="00E43460" w:rsidRDefault="00AC084E" w14:paraId="3FC1FED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Schedule is inconvenient</w:t>
            </w:r>
          </w:p>
        </w:tc>
      </w:tr>
      <w:tr w:rsidRPr="00CA5E0E" w:rsidR="00AC084E" w:rsidTr="00E43460" w14:paraId="585DCD3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AC084E" w:rsidP="00E43460" w:rsidRDefault="00AC084E" w14:paraId="7D726E6D" w14:textId="77777777">
            <w:pPr>
              <w:spacing w:before="48" w:beforeLines="20" w:after="48" w:afterLines="20"/>
              <w:rPr>
                <w:rFonts w:cs="Times New Roman"/>
              </w:rPr>
            </w:pPr>
            <w:r w:rsidRPr="00CA5E0E">
              <w:rPr>
                <w:rFonts w:cs="Times New Roman" w:eastAsiaTheme="minorHAnsi"/>
              </w:rPr>
              <w:sym w:font="Wingdings 2" w:char="F0A3"/>
            </w:r>
          </w:p>
        </w:tc>
        <w:tc>
          <w:tcPr>
            <w:tcW w:w="9210" w:type="dxa"/>
          </w:tcPr>
          <w:p w:rsidRPr="00CA5E0E" w:rsidR="00AC084E" w:rsidP="00E43460" w:rsidRDefault="00AC084E" w14:paraId="2A0336E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Did not know where to get on the [transportation service]</w:t>
            </w:r>
          </w:p>
        </w:tc>
      </w:tr>
      <w:tr w:rsidRPr="00CA5E0E" w:rsidR="00AC084E" w:rsidTr="00E43460" w14:paraId="1F59F41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AC084E" w:rsidP="00E43460" w:rsidRDefault="00AC084E" w14:paraId="21970257" w14:textId="77777777">
            <w:pPr>
              <w:spacing w:before="48" w:beforeLines="20" w:after="48" w:afterLines="20"/>
              <w:rPr>
                <w:rFonts w:cs="Times New Roman"/>
              </w:rPr>
            </w:pPr>
            <w:r w:rsidRPr="00CA5E0E">
              <w:rPr>
                <w:rFonts w:cs="Times New Roman" w:eastAsiaTheme="minorHAnsi"/>
              </w:rPr>
              <w:sym w:font="Wingdings 2" w:char="F0A3"/>
            </w:r>
          </w:p>
        </w:tc>
        <w:tc>
          <w:tcPr>
            <w:tcW w:w="9210" w:type="dxa"/>
          </w:tcPr>
          <w:p w:rsidRPr="00CA5E0E" w:rsidR="00AC084E" w:rsidP="00E43460" w:rsidRDefault="00AC084E" w14:paraId="39417608"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Not sure how the [transportation service] works</w:t>
            </w:r>
          </w:p>
        </w:tc>
      </w:tr>
      <w:tr w:rsidRPr="00CA5E0E" w:rsidR="00AC084E" w:rsidTr="00E43460" w14:paraId="3E0432A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AC084E" w:rsidP="00E43460" w:rsidRDefault="00AC084E" w14:paraId="58F6C2E4" w14:textId="77777777">
            <w:pPr>
              <w:spacing w:before="48" w:beforeLines="20" w:after="48" w:afterLines="20"/>
              <w:rPr>
                <w:rFonts w:cs="Times New Roman"/>
              </w:rPr>
            </w:pPr>
            <w:r w:rsidRPr="00CA5E0E">
              <w:rPr>
                <w:rFonts w:cs="Times New Roman" w:eastAsiaTheme="minorHAnsi"/>
              </w:rPr>
              <w:sym w:font="Wingdings 2" w:char="F0A3"/>
            </w:r>
          </w:p>
        </w:tc>
        <w:tc>
          <w:tcPr>
            <w:tcW w:w="9210" w:type="dxa"/>
          </w:tcPr>
          <w:p w:rsidRPr="00CA5E0E" w:rsidR="00AC084E" w:rsidP="00E43460" w:rsidRDefault="00AC084E" w14:paraId="0D9F942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(Please describe): ____________________________________________________________</w:t>
            </w:r>
          </w:p>
        </w:tc>
      </w:tr>
    </w:tbl>
    <w:p w:rsidRPr="00CA5E0E" w:rsidR="00E2543D" w:rsidP="0088689E" w:rsidRDefault="00BC7635" w14:paraId="59E1B740" w14:textId="0EBB0BAB">
      <w:pPr>
        <w:pStyle w:val="Heading2"/>
      </w:pPr>
      <w:bookmarkStart w:name="_Toc443908280" w:id="106"/>
      <w:bookmarkStart w:name="_Toc443916324" w:id="107"/>
      <w:bookmarkStart w:name="_Toc447018579" w:id="108"/>
      <w:bookmarkStart w:name="_Toc433873493" w:id="109"/>
      <w:bookmarkStart w:name="_Toc443916320" w:id="110"/>
      <w:bookmarkStart w:name="_Toc17993285" w:id="111"/>
      <w:bookmarkEnd w:id="99"/>
      <w:bookmarkEnd w:id="100"/>
      <w:bookmarkEnd w:id="101"/>
      <w:bookmarkEnd w:id="104"/>
      <w:bookmarkEnd w:id="105"/>
      <w:r w:rsidRPr="00CA5E0E">
        <w:t>International Travel</w:t>
      </w:r>
      <w:bookmarkEnd w:id="111"/>
    </w:p>
    <w:p w:rsidRPr="00CA5E0E" w:rsidR="00E2543D" w:rsidP="00EF0319" w:rsidRDefault="00E2543D" w14:paraId="43400424" w14:textId="77777777">
      <w:pPr>
        <w:pStyle w:val="Heading4"/>
        <w:numPr>
          <w:ilvl w:val="0"/>
          <w:numId w:val="138"/>
        </w:numPr>
      </w:pPr>
    </w:p>
    <w:p w:rsidRPr="00CA5E0E" w:rsidR="00E2543D" w:rsidP="00E2543D" w:rsidRDefault="00E2543D" w14:paraId="09EBB684" w14:textId="77777777">
      <w:r w:rsidRPr="00CA5E0E">
        <w:t>Are you planning to do any nature-based activities upon arrival to your destination?</w:t>
      </w:r>
    </w:p>
    <w:tbl>
      <w:tblPr>
        <w:tblStyle w:val="Single-itemScale"/>
        <w:tblW w:w="0" w:type="auto"/>
        <w:tblLayout w:type="fixed"/>
        <w:tblLook w:val="04A0" w:firstRow="1" w:lastRow="0" w:firstColumn="1" w:lastColumn="0" w:noHBand="0" w:noVBand="1"/>
      </w:tblPr>
      <w:tblGrid>
        <w:gridCol w:w="1080"/>
        <w:gridCol w:w="1080"/>
        <w:gridCol w:w="1080"/>
        <w:gridCol w:w="1080"/>
        <w:gridCol w:w="1080"/>
        <w:gridCol w:w="1080"/>
      </w:tblGrid>
      <w:tr w:rsidRPr="00CA5E0E" w:rsidR="00E2543D" w:rsidTr="00B978FD" w14:paraId="11ECCC12" w14:textId="77777777">
        <w:trPr>
          <w:cnfStyle w:val="100000000000" w:firstRow="1" w:lastRow="0" w:firstColumn="0" w:lastColumn="0" w:oddVBand="0" w:evenVBand="0" w:oddHBand="0" w:evenHBand="0" w:firstRowFirstColumn="0" w:firstRowLastColumn="0" w:lastRowFirstColumn="0" w:lastRowLastColumn="0"/>
        </w:trPr>
        <w:tc>
          <w:tcPr>
            <w:tcW w:w="1080" w:type="dxa"/>
          </w:tcPr>
          <w:p w:rsidRPr="00CA5E0E" w:rsidR="00E2543D" w:rsidP="00B978FD" w:rsidRDefault="00E2543D" w14:paraId="32C5ACD6" w14:textId="77777777">
            <w:r w:rsidRPr="00CA5E0E">
              <w:t>Very</w:t>
            </w:r>
            <w:r w:rsidRPr="00CA5E0E">
              <w:br/>
              <w:t>Unlikely</w:t>
            </w:r>
          </w:p>
        </w:tc>
        <w:tc>
          <w:tcPr>
            <w:tcW w:w="1080" w:type="dxa"/>
          </w:tcPr>
          <w:p w:rsidRPr="00CA5E0E" w:rsidR="00E2543D" w:rsidP="00B978FD" w:rsidRDefault="00E2543D" w14:paraId="64846123" w14:textId="77777777">
            <w:r w:rsidRPr="00CA5E0E">
              <w:t>Unlikely</w:t>
            </w:r>
          </w:p>
        </w:tc>
        <w:tc>
          <w:tcPr>
            <w:tcW w:w="1080" w:type="dxa"/>
          </w:tcPr>
          <w:p w:rsidRPr="00CA5E0E" w:rsidR="00E2543D" w:rsidP="00B978FD" w:rsidRDefault="00E2543D" w14:paraId="458F5BEC" w14:textId="77777777">
            <w:r w:rsidRPr="00CA5E0E">
              <w:t>Neutral</w:t>
            </w:r>
          </w:p>
        </w:tc>
        <w:tc>
          <w:tcPr>
            <w:tcW w:w="1080" w:type="dxa"/>
          </w:tcPr>
          <w:p w:rsidRPr="00CA5E0E" w:rsidR="00E2543D" w:rsidP="00B978FD" w:rsidRDefault="00E2543D" w14:paraId="27C64F44" w14:textId="77777777">
            <w:r w:rsidRPr="00CA5E0E">
              <w:t>Likely</w:t>
            </w:r>
          </w:p>
        </w:tc>
        <w:tc>
          <w:tcPr>
            <w:tcW w:w="1080" w:type="dxa"/>
          </w:tcPr>
          <w:p w:rsidRPr="00CA5E0E" w:rsidR="00E2543D" w:rsidP="00B978FD" w:rsidRDefault="00E2543D" w14:paraId="7DDBB812" w14:textId="77777777">
            <w:r w:rsidRPr="00CA5E0E">
              <w:t>Very</w:t>
            </w:r>
            <w:r w:rsidRPr="00CA5E0E">
              <w:br/>
              <w:t>Likely</w:t>
            </w:r>
          </w:p>
        </w:tc>
        <w:tc>
          <w:tcPr>
            <w:tcW w:w="1080" w:type="dxa"/>
          </w:tcPr>
          <w:p w:rsidRPr="00CA5E0E" w:rsidR="00E2543D" w:rsidP="00B978FD" w:rsidRDefault="00E2543D" w14:paraId="7131789B" w14:textId="77777777">
            <w:r w:rsidRPr="00CA5E0E">
              <w:t>Not</w:t>
            </w:r>
            <w:r w:rsidRPr="00CA5E0E">
              <w:br/>
              <w:t>Sure</w:t>
            </w:r>
          </w:p>
        </w:tc>
      </w:tr>
      <w:tr w:rsidRPr="00CA5E0E" w:rsidR="00E2543D" w:rsidTr="00B978FD" w14:paraId="67A487EB" w14:textId="77777777">
        <w:trPr>
          <w:trHeight w:val="531"/>
        </w:trPr>
        <w:tc>
          <w:tcPr>
            <w:tcW w:w="1080" w:type="dxa"/>
          </w:tcPr>
          <w:p w:rsidRPr="00CA5E0E" w:rsidR="00E2543D" w:rsidP="00B978FD" w:rsidRDefault="00E2543D" w14:paraId="445D8875" w14:textId="77777777">
            <w:r w:rsidRPr="00CA5E0E">
              <w:t>1</w:t>
            </w:r>
          </w:p>
        </w:tc>
        <w:tc>
          <w:tcPr>
            <w:tcW w:w="1080" w:type="dxa"/>
          </w:tcPr>
          <w:p w:rsidRPr="00CA5E0E" w:rsidR="00E2543D" w:rsidP="00B978FD" w:rsidRDefault="00E2543D" w14:paraId="5348DA01" w14:textId="77777777">
            <w:r w:rsidRPr="00CA5E0E">
              <w:t>2</w:t>
            </w:r>
          </w:p>
        </w:tc>
        <w:tc>
          <w:tcPr>
            <w:tcW w:w="1080" w:type="dxa"/>
          </w:tcPr>
          <w:p w:rsidRPr="00CA5E0E" w:rsidR="00E2543D" w:rsidP="00B978FD" w:rsidRDefault="00E2543D" w14:paraId="2CE0289D" w14:textId="77777777">
            <w:r w:rsidRPr="00CA5E0E">
              <w:t>3</w:t>
            </w:r>
          </w:p>
        </w:tc>
        <w:tc>
          <w:tcPr>
            <w:tcW w:w="1080" w:type="dxa"/>
          </w:tcPr>
          <w:p w:rsidRPr="00CA5E0E" w:rsidR="00E2543D" w:rsidP="00B978FD" w:rsidRDefault="00E2543D" w14:paraId="2E82D71E" w14:textId="77777777">
            <w:r w:rsidRPr="00CA5E0E">
              <w:t>4</w:t>
            </w:r>
          </w:p>
        </w:tc>
        <w:tc>
          <w:tcPr>
            <w:tcW w:w="1080" w:type="dxa"/>
          </w:tcPr>
          <w:p w:rsidRPr="00CA5E0E" w:rsidR="00E2543D" w:rsidP="00B978FD" w:rsidRDefault="00E2543D" w14:paraId="6C8369B2" w14:textId="77777777">
            <w:r w:rsidRPr="00CA5E0E">
              <w:t>5</w:t>
            </w:r>
          </w:p>
        </w:tc>
        <w:tc>
          <w:tcPr>
            <w:tcW w:w="1080" w:type="dxa"/>
          </w:tcPr>
          <w:p w:rsidRPr="00CA5E0E" w:rsidR="00E2543D" w:rsidP="00B978FD" w:rsidRDefault="00E2543D" w14:paraId="087ABCAA" w14:textId="77777777">
            <w:r w:rsidRPr="00CA5E0E">
              <w:sym w:font="Wingdings 2" w:char="F0A3"/>
            </w:r>
          </w:p>
        </w:tc>
      </w:tr>
    </w:tbl>
    <w:p w:rsidRPr="00CA5E0E" w:rsidR="00E2543D" w:rsidP="00EF0319" w:rsidRDefault="00E2543D" w14:paraId="2DFF2B1F" w14:textId="77777777">
      <w:pPr>
        <w:pStyle w:val="Heading4"/>
        <w:numPr>
          <w:ilvl w:val="0"/>
          <w:numId w:val="138"/>
        </w:numPr>
      </w:pPr>
    </w:p>
    <w:p w:rsidRPr="00CA5E0E" w:rsidR="00E2543D" w:rsidP="00E2543D" w:rsidRDefault="00E2543D" w14:paraId="31261B8E" w14:textId="77777777">
      <w:r w:rsidRPr="00CA5E0E">
        <w:t>Is seeing animals, plants, and nature one of the goals of your trip or stay?</w:t>
      </w:r>
    </w:p>
    <w:p w:rsidRPr="00CA5E0E" w:rsidR="00E2543D" w:rsidP="00E2543D" w:rsidRDefault="00E2543D" w14:paraId="1DFBE184" w14:textId="77777777">
      <w:r w:rsidRPr="00CA5E0E">
        <w:rPr>
          <w:rFonts w:cs="Times New Roman"/>
          <w:color w:val="auto"/>
        </w:rPr>
        <w:sym w:font="Wingdings 2" w:char="F0A3"/>
      </w:r>
      <w:r w:rsidRPr="00CA5E0E">
        <w:t xml:space="preserve"> Yes</w:t>
      </w:r>
    </w:p>
    <w:p w:rsidRPr="00CA5E0E" w:rsidR="00E2543D" w:rsidP="00E2543D" w:rsidRDefault="00E2543D" w14:paraId="63075101" w14:textId="77777777">
      <w:r w:rsidRPr="00CA5E0E">
        <w:rPr>
          <w:rFonts w:cs="Times New Roman"/>
          <w:color w:val="auto"/>
        </w:rPr>
        <w:sym w:font="Wingdings 2" w:char="F0A3"/>
      </w:r>
      <w:r w:rsidRPr="00CA5E0E">
        <w:t xml:space="preserve"> To some degree</w:t>
      </w:r>
    </w:p>
    <w:p w:rsidRPr="00CA5E0E" w:rsidR="00E2543D" w:rsidP="00E2543D" w:rsidRDefault="00E2543D" w14:paraId="2ABB7B37" w14:textId="77777777">
      <w:r w:rsidRPr="00CA5E0E">
        <w:rPr>
          <w:rFonts w:cs="Times New Roman"/>
          <w:color w:val="auto"/>
        </w:rPr>
        <w:sym w:font="Wingdings 2" w:char="F0A3"/>
      </w:r>
      <w:r w:rsidRPr="00CA5E0E">
        <w:t xml:space="preserve"> No</w:t>
      </w:r>
    </w:p>
    <w:p w:rsidRPr="00CA5E0E" w:rsidR="00E2543D" w:rsidP="00E2543D" w:rsidRDefault="00E2543D" w14:paraId="7572BD60" w14:textId="77777777">
      <w:r w:rsidRPr="00CA5E0E">
        <w:rPr>
          <w:rFonts w:cs="Times New Roman"/>
          <w:color w:val="auto"/>
        </w:rPr>
        <w:sym w:font="Wingdings 2" w:char="F0A3"/>
      </w:r>
      <w:r w:rsidRPr="00CA5E0E">
        <w:t xml:space="preserve"> Not Sure</w:t>
      </w:r>
    </w:p>
    <w:p w:rsidR="00F73646" w:rsidRDefault="00F73646" w14:paraId="4DD80841" w14:textId="7E5ECEAD">
      <w:pPr>
        <w:rPr>
          <w:rFonts w:cs="Times New Roman"/>
          <w:b/>
        </w:rPr>
      </w:pPr>
      <w:r>
        <w:br w:type="page"/>
      </w:r>
    </w:p>
    <w:p w:rsidRPr="00CA5E0E" w:rsidR="00E2543D" w:rsidP="00EF0319" w:rsidRDefault="00E2543D" w14:paraId="162BC5C0" w14:textId="77777777">
      <w:pPr>
        <w:pStyle w:val="Heading4"/>
        <w:numPr>
          <w:ilvl w:val="0"/>
          <w:numId w:val="138"/>
        </w:numPr>
      </w:pPr>
    </w:p>
    <w:p w:rsidRPr="00CA5E0E" w:rsidR="00E2543D" w:rsidP="00E2543D" w:rsidRDefault="00E2543D" w14:paraId="73C19388" w14:textId="77777777">
      <w:r w:rsidRPr="00CA5E0E">
        <w:t xml:space="preserve">How likely are you to ask whether items you buy during your trip or stay are made from endangered or threatened wildlife (e.g., food, souvenirs, decorations, </w:t>
      </w:r>
      <w:proofErr w:type="gramStart"/>
      <w:r w:rsidRPr="00CA5E0E">
        <w:t>clothing</w:t>
      </w:r>
      <w:proofErr w:type="gramEnd"/>
      <w:r w:rsidRPr="00CA5E0E">
        <w:t>)?</w:t>
      </w:r>
    </w:p>
    <w:tbl>
      <w:tblPr>
        <w:tblStyle w:val="Single-itemScale"/>
        <w:tblW w:w="6480" w:type="dxa"/>
        <w:tblLook w:val="04A0" w:firstRow="1" w:lastRow="0" w:firstColumn="1" w:lastColumn="0" w:noHBand="0" w:noVBand="1"/>
      </w:tblPr>
      <w:tblGrid>
        <w:gridCol w:w="1080"/>
        <w:gridCol w:w="1080"/>
        <w:gridCol w:w="1080"/>
        <w:gridCol w:w="1080"/>
        <w:gridCol w:w="1080"/>
        <w:gridCol w:w="1080"/>
      </w:tblGrid>
      <w:tr w:rsidRPr="00CA5E0E" w:rsidR="00E2543D" w:rsidTr="00B978FD" w14:paraId="0259FB21" w14:textId="77777777">
        <w:trPr>
          <w:cnfStyle w:val="100000000000" w:firstRow="1" w:lastRow="0" w:firstColumn="0" w:lastColumn="0" w:oddVBand="0" w:evenVBand="0" w:oddHBand="0" w:evenHBand="0" w:firstRowFirstColumn="0" w:firstRowLastColumn="0" w:lastRowFirstColumn="0" w:lastRowLastColumn="0"/>
        </w:trPr>
        <w:tc>
          <w:tcPr>
            <w:tcW w:w="1080" w:type="dxa"/>
          </w:tcPr>
          <w:p w:rsidRPr="00CA5E0E" w:rsidR="00E2543D" w:rsidP="00B978FD" w:rsidRDefault="00E2543D" w14:paraId="6445B427" w14:textId="77777777">
            <w:r w:rsidRPr="00CA5E0E">
              <w:t>Very</w:t>
            </w:r>
            <w:r w:rsidRPr="00CA5E0E">
              <w:br/>
              <w:t>Unlikely</w:t>
            </w:r>
          </w:p>
        </w:tc>
        <w:tc>
          <w:tcPr>
            <w:tcW w:w="1080" w:type="dxa"/>
          </w:tcPr>
          <w:p w:rsidRPr="00CA5E0E" w:rsidR="00E2543D" w:rsidP="00B978FD" w:rsidRDefault="00E2543D" w14:paraId="611D1DCC" w14:textId="77777777">
            <w:r w:rsidRPr="00CA5E0E">
              <w:t>Unlikely</w:t>
            </w:r>
          </w:p>
        </w:tc>
        <w:tc>
          <w:tcPr>
            <w:tcW w:w="1080" w:type="dxa"/>
          </w:tcPr>
          <w:p w:rsidRPr="00CA5E0E" w:rsidR="00E2543D" w:rsidP="00B978FD" w:rsidRDefault="00E2543D" w14:paraId="350D0EF3" w14:textId="77777777">
            <w:r w:rsidRPr="00CA5E0E">
              <w:t>Neutral</w:t>
            </w:r>
          </w:p>
        </w:tc>
        <w:tc>
          <w:tcPr>
            <w:tcW w:w="1080" w:type="dxa"/>
          </w:tcPr>
          <w:p w:rsidRPr="00CA5E0E" w:rsidR="00E2543D" w:rsidP="00B978FD" w:rsidRDefault="00E2543D" w14:paraId="51035313" w14:textId="77777777">
            <w:r w:rsidRPr="00CA5E0E">
              <w:t>Likely</w:t>
            </w:r>
          </w:p>
        </w:tc>
        <w:tc>
          <w:tcPr>
            <w:tcW w:w="1080" w:type="dxa"/>
          </w:tcPr>
          <w:p w:rsidRPr="00CA5E0E" w:rsidR="00E2543D" w:rsidP="00B978FD" w:rsidRDefault="00E2543D" w14:paraId="0796CEBB" w14:textId="77777777">
            <w:r w:rsidRPr="00CA5E0E">
              <w:t>Very</w:t>
            </w:r>
            <w:r w:rsidRPr="00CA5E0E">
              <w:br/>
              <w:t>Likely</w:t>
            </w:r>
          </w:p>
        </w:tc>
        <w:tc>
          <w:tcPr>
            <w:tcW w:w="1080" w:type="dxa"/>
          </w:tcPr>
          <w:p w:rsidRPr="00CA5E0E" w:rsidR="00E2543D" w:rsidP="00B978FD" w:rsidRDefault="00E2543D" w14:paraId="3F8592B5" w14:textId="77777777">
            <w:r w:rsidRPr="00CA5E0E">
              <w:t>Not</w:t>
            </w:r>
            <w:r w:rsidRPr="00CA5E0E">
              <w:br/>
              <w:t>Sure</w:t>
            </w:r>
          </w:p>
        </w:tc>
      </w:tr>
      <w:tr w:rsidRPr="00CA5E0E" w:rsidR="00E2543D" w:rsidTr="00B978FD" w14:paraId="476552EC" w14:textId="77777777">
        <w:trPr>
          <w:trHeight w:val="531"/>
        </w:trPr>
        <w:tc>
          <w:tcPr>
            <w:tcW w:w="1080" w:type="dxa"/>
          </w:tcPr>
          <w:p w:rsidRPr="00CA5E0E" w:rsidR="00E2543D" w:rsidP="00B978FD" w:rsidRDefault="00E2543D" w14:paraId="5103DE81" w14:textId="77777777">
            <w:r w:rsidRPr="00CA5E0E">
              <w:t>1</w:t>
            </w:r>
          </w:p>
        </w:tc>
        <w:tc>
          <w:tcPr>
            <w:tcW w:w="1080" w:type="dxa"/>
          </w:tcPr>
          <w:p w:rsidRPr="00CA5E0E" w:rsidR="00E2543D" w:rsidP="00B978FD" w:rsidRDefault="00E2543D" w14:paraId="1C7BD994" w14:textId="77777777">
            <w:r w:rsidRPr="00CA5E0E">
              <w:t>2</w:t>
            </w:r>
          </w:p>
        </w:tc>
        <w:tc>
          <w:tcPr>
            <w:tcW w:w="1080" w:type="dxa"/>
          </w:tcPr>
          <w:p w:rsidRPr="00CA5E0E" w:rsidR="00E2543D" w:rsidP="00B978FD" w:rsidRDefault="00E2543D" w14:paraId="5656BDA9" w14:textId="77777777">
            <w:r w:rsidRPr="00CA5E0E">
              <w:t>3</w:t>
            </w:r>
          </w:p>
        </w:tc>
        <w:tc>
          <w:tcPr>
            <w:tcW w:w="1080" w:type="dxa"/>
          </w:tcPr>
          <w:p w:rsidRPr="00CA5E0E" w:rsidR="00E2543D" w:rsidP="00B978FD" w:rsidRDefault="00E2543D" w14:paraId="58B6CD64" w14:textId="77777777">
            <w:r w:rsidRPr="00CA5E0E">
              <w:t>4</w:t>
            </w:r>
          </w:p>
        </w:tc>
        <w:tc>
          <w:tcPr>
            <w:tcW w:w="1080" w:type="dxa"/>
          </w:tcPr>
          <w:p w:rsidRPr="00CA5E0E" w:rsidR="00E2543D" w:rsidP="00B978FD" w:rsidRDefault="00E2543D" w14:paraId="77F25CBA" w14:textId="77777777">
            <w:r w:rsidRPr="00CA5E0E">
              <w:t>5</w:t>
            </w:r>
          </w:p>
        </w:tc>
        <w:tc>
          <w:tcPr>
            <w:tcW w:w="1080" w:type="dxa"/>
          </w:tcPr>
          <w:p w:rsidRPr="00CA5E0E" w:rsidR="00E2543D" w:rsidP="00B978FD" w:rsidRDefault="00E2543D" w14:paraId="27DC3EE3" w14:textId="77777777">
            <w:r w:rsidRPr="00CA5E0E">
              <w:sym w:font="Wingdings 2" w:char="F0A3"/>
            </w:r>
          </w:p>
        </w:tc>
      </w:tr>
    </w:tbl>
    <w:p w:rsidRPr="00CA5E0E" w:rsidR="00E2543D" w:rsidP="00EF0319" w:rsidRDefault="00E2543D" w14:paraId="6570D647" w14:textId="77777777">
      <w:pPr>
        <w:pStyle w:val="Heading4"/>
        <w:numPr>
          <w:ilvl w:val="0"/>
          <w:numId w:val="138"/>
        </w:numPr>
      </w:pPr>
    </w:p>
    <w:p w:rsidRPr="00CA5E0E" w:rsidR="00E2543D" w:rsidP="00E2543D" w:rsidRDefault="00E2543D" w14:paraId="2BDFED7C" w14:textId="77777777">
      <w:r w:rsidRPr="00CA5E0E">
        <w:t>After seeing [outreach product], how likely are you to ask whether items you buy during your trip or stay are made from endangered or threatened wildlife (e.g., food, souvenirs, decorations, clothing)?</w:t>
      </w:r>
    </w:p>
    <w:tbl>
      <w:tblPr>
        <w:tblStyle w:val="Single-itemScale"/>
        <w:tblW w:w="6480" w:type="dxa"/>
        <w:tblLook w:val="04A0" w:firstRow="1" w:lastRow="0" w:firstColumn="1" w:lastColumn="0" w:noHBand="0" w:noVBand="1"/>
      </w:tblPr>
      <w:tblGrid>
        <w:gridCol w:w="1080"/>
        <w:gridCol w:w="1080"/>
        <w:gridCol w:w="1080"/>
        <w:gridCol w:w="1080"/>
        <w:gridCol w:w="1080"/>
        <w:gridCol w:w="1080"/>
      </w:tblGrid>
      <w:tr w:rsidRPr="00CA5E0E" w:rsidR="00E2543D" w:rsidTr="00B978FD" w14:paraId="26D75078" w14:textId="77777777">
        <w:trPr>
          <w:cnfStyle w:val="100000000000" w:firstRow="1" w:lastRow="0" w:firstColumn="0" w:lastColumn="0" w:oddVBand="0" w:evenVBand="0" w:oddHBand="0" w:evenHBand="0" w:firstRowFirstColumn="0" w:firstRowLastColumn="0" w:lastRowFirstColumn="0" w:lastRowLastColumn="0"/>
        </w:trPr>
        <w:tc>
          <w:tcPr>
            <w:tcW w:w="1080" w:type="dxa"/>
          </w:tcPr>
          <w:p w:rsidRPr="00CA5E0E" w:rsidR="00E2543D" w:rsidP="00B978FD" w:rsidRDefault="00E2543D" w14:paraId="48A67215" w14:textId="77777777">
            <w:r w:rsidRPr="00CA5E0E">
              <w:t>Very</w:t>
            </w:r>
            <w:r w:rsidRPr="00CA5E0E">
              <w:br/>
              <w:t>Unlikely</w:t>
            </w:r>
          </w:p>
        </w:tc>
        <w:tc>
          <w:tcPr>
            <w:tcW w:w="1080" w:type="dxa"/>
          </w:tcPr>
          <w:p w:rsidRPr="00CA5E0E" w:rsidR="00E2543D" w:rsidP="00B978FD" w:rsidRDefault="00E2543D" w14:paraId="347366C6" w14:textId="77777777">
            <w:r w:rsidRPr="00CA5E0E">
              <w:t>Unlikely</w:t>
            </w:r>
          </w:p>
        </w:tc>
        <w:tc>
          <w:tcPr>
            <w:tcW w:w="1080" w:type="dxa"/>
          </w:tcPr>
          <w:p w:rsidRPr="00CA5E0E" w:rsidR="00E2543D" w:rsidP="00B978FD" w:rsidRDefault="00E2543D" w14:paraId="4A3A76EC" w14:textId="77777777">
            <w:r w:rsidRPr="00CA5E0E">
              <w:t>Neutral</w:t>
            </w:r>
          </w:p>
        </w:tc>
        <w:tc>
          <w:tcPr>
            <w:tcW w:w="1080" w:type="dxa"/>
          </w:tcPr>
          <w:p w:rsidRPr="00CA5E0E" w:rsidR="00E2543D" w:rsidP="00B978FD" w:rsidRDefault="00E2543D" w14:paraId="3FF11007" w14:textId="77777777">
            <w:r w:rsidRPr="00CA5E0E">
              <w:t>Likely</w:t>
            </w:r>
          </w:p>
        </w:tc>
        <w:tc>
          <w:tcPr>
            <w:tcW w:w="1080" w:type="dxa"/>
          </w:tcPr>
          <w:p w:rsidRPr="00CA5E0E" w:rsidR="00E2543D" w:rsidP="00B978FD" w:rsidRDefault="00E2543D" w14:paraId="1E00C3A6" w14:textId="77777777">
            <w:r w:rsidRPr="00CA5E0E">
              <w:t>Very</w:t>
            </w:r>
            <w:r w:rsidRPr="00CA5E0E">
              <w:br/>
              <w:t>Likely</w:t>
            </w:r>
          </w:p>
        </w:tc>
        <w:tc>
          <w:tcPr>
            <w:tcW w:w="1080" w:type="dxa"/>
          </w:tcPr>
          <w:p w:rsidRPr="00CA5E0E" w:rsidR="00E2543D" w:rsidP="00B978FD" w:rsidRDefault="00E2543D" w14:paraId="1E5E6863" w14:textId="77777777">
            <w:r w:rsidRPr="00CA5E0E">
              <w:t>Not</w:t>
            </w:r>
            <w:r w:rsidRPr="00CA5E0E">
              <w:br/>
              <w:t>Sure</w:t>
            </w:r>
          </w:p>
        </w:tc>
      </w:tr>
      <w:tr w:rsidRPr="00CA5E0E" w:rsidR="00E2543D" w:rsidTr="00B978FD" w14:paraId="7D6FF2AC" w14:textId="77777777">
        <w:trPr>
          <w:trHeight w:val="531"/>
        </w:trPr>
        <w:tc>
          <w:tcPr>
            <w:tcW w:w="1080" w:type="dxa"/>
          </w:tcPr>
          <w:p w:rsidRPr="00CA5E0E" w:rsidR="00E2543D" w:rsidP="00B978FD" w:rsidRDefault="00E2543D" w14:paraId="2D36CF68" w14:textId="77777777">
            <w:r w:rsidRPr="00CA5E0E">
              <w:t>1</w:t>
            </w:r>
          </w:p>
        </w:tc>
        <w:tc>
          <w:tcPr>
            <w:tcW w:w="1080" w:type="dxa"/>
          </w:tcPr>
          <w:p w:rsidRPr="00CA5E0E" w:rsidR="00E2543D" w:rsidP="00B978FD" w:rsidRDefault="00E2543D" w14:paraId="2ABF8B05" w14:textId="77777777">
            <w:r w:rsidRPr="00CA5E0E">
              <w:t>2</w:t>
            </w:r>
          </w:p>
        </w:tc>
        <w:tc>
          <w:tcPr>
            <w:tcW w:w="1080" w:type="dxa"/>
          </w:tcPr>
          <w:p w:rsidRPr="00CA5E0E" w:rsidR="00E2543D" w:rsidP="00B978FD" w:rsidRDefault="00E2543D" w14:paraId="1145082D" w14:textId="77777777">
            <w:r w:rsidRPr="00CA5E0E">
              <w:t>3</w:t>
            </w:r>
          </w:p>
        </w:tc>
        <w:tc>
          <w:tcPr>
            <w:tcW w:w="1080" w:type="dxa"/>
          </w:tcPr>
          <w:p w:rsidRPr="00CA5E0E" w:rsidR="00E2543D" w:rsidP="00B978FD" w:rsidRDefault="00E2543D" w14:paraId="20575328" w14:textId="77777777">
            <w:r w:rsidRPr="00CA5E0E">
              <w:t>4</w:t>
            </w:r>
          </w:p>
        </w:tc>
        <w:tc>
          <w:tcPr>
            <w:tcW w:w="1080" w:type="dxa"/>
          </w:tcPr>
          <w:p w:rsidRPr="00CA5E0E" w:rsidR="00E2543D" w:rsidP="00B978FD" w:rsidRDefault="00E2543D" w14:paraId="511DF0D5" w14:textId="77777777">
            <w:r w:rsidRPr="00CA5E0E">
              <w:t>5</w:t>
            </w:r>
          </w:p>
        </w:tc>
        <w:tc>
          <w:tcPr>
            <w:tcW w:w="1080" w:type="dxa"/>
          </w:tcPr>
          <w:p w:rsidRPr="00CA5E0E" w:rsidR="00E2543D" w:rsidP="00B978FD" w:rsidRDefault="00E2543D" w14:paraId="04AD0A47" w14:textId="77777777">
            <w:r w:rsidRPr="00CA5E0E">
              <w:sym w:font="Wingdings 2" w:char="F0A3"/>
            </w:r>
          </w:p>
        </w:tc>
      </w:tr>
    </w:tbl>
    <w:p w:rsidRPr="00CA5E0E" w:rsidR="00E2543D" w:rsidP="00EF0319" w:rsidRDefault="00E2543D" w14:paraId="4ABDA91E" w14:textId="77777777">
      <w:pPr>
        <w:pStyle w:val="Heading4"/>
        <w:numPr>
          <w:ilvl w:val="0"/>
          <w:numId w:val="138"/>
        </w:numPr>
      </w:pPr>
    </w:p>
    <w:p w:rsidRPr="00CA5E0E" w:rsidR="00E2543D" w:rsidP="00E2543D" w:rsidRDefault="00E2543D" w14:paraId="690DCED2" w14:textId="77777777">
      <w:r w:rsidRPr="00CA5E0E">
        <w:t>Do you consider yourself familiar with laws that protect endangered animal and plant species domestically and internationally?</w:t>
      </w:r>
    </w:p>
    <w:p w:rsidRPr="00CA5E0E" w:rsidR="00E2543D" w:rsidP="00E2543D" w:rsidRDefault="00E2543D" w14:paraId="51C42FD8" w14:textId="77777777">
      <w:r w:rsidRPr="00CA5E0E">
        <w:rPr>
          <w:rFonts w:cs="Times New Roman"/>
          <w:color w:val="auto"/>
        </w:rPr>
        <w:sym w:font="Wingdings 2" w:char="F0A3"/>
      </w:r>
      <w:r w:rsidRPr="00CA5E0E">
        <w:rPr>
          <w:rFonts w:cs="Times New Roman"/>
          <w:color w:val="auto"/>
        </w:rPr>
        <w:t xml:space="preserve"> </w:t>
      </w:r>
      <w:r w:rsidRPr="00CA5E0E">
        <w:t>Yes</w:t>
      </w:r>
    </w:p>
    <w:p w:rsidRPr="00CA5E0E" w:rsidR="00E2543D" w:rsidP="00E2543D" w:rsidRDefault="00E2543D" w14:paraId="6E6C5E56" w14:textId="77777777">
      <w:r w:rsidRPr="00CA5E0E">
        <w:rPr>
          <w:rFonts w:cs="Times New Roman"/>
          <w:color w:val="auto"/>
        </w:rPr>
        <w:sym w:font="Wingdings 2" w:char="F0A3"/>
      </w:r>
      <w:r w:rsidRPr="00CA5E0E">
        <w:rPr>
          <w:rFonts w:cs="Times New Roman"/>
          <w:color w:val="auto"/>
        </w:rPr>
        <w:t xml:space="preserve"> </w:t>
      </w:r>
      <w:r w:rsidRPr="00CA5E0E">
        <w:t>Somewhat</w:t>
      </w:r>
    </w:p>
    <w:p w:rsidRPr="00CA5E0E" w:rsidR="00E2543D" w:rsidP="00E2543D" w:rsidRDefault="00E2543D" w14:paraId="4E6C0686" w14:textId="77777777">
      <w:r w:rsidRPr="00CA5E0E">
        <w:rPr>
          <w:rFonts w:cs="Times New Roman"/>
          <w:color w:val="auto"/>
        </w:rPr>
        <w:sym w:font="Wingdings 2" w:char="F0A3"/>
      </w:r>
      <w:r w:rsidRPr="00CA5E0E">
        <w:rPr>
          <w:rFonts w:cs="Times New Roman"/>
          <w:color w:val="auto"/>
        </w:rPr>
        <w:t xml:space="preserve"> </w:t>
      </w:r>
      <w:r w:rsidRPr="00CA5E0E">
        <w:t>No</w:t>
      </w:r>
    </w:p>
    <w:p w:rsidRPr="00CA5E0E" w:rsidR="00E2543D" w:rsidP="00EF0319" w:rsidRDefault="00E2543D" w14:paraId="24F4FFA6" w14:textId="77777777">
      <w:pPr>
        <w:pStyle w:val="Heading4"/>
        <w:numPr>
          <w:ilvl w:val="0"/>
          <w:numId w:val="138"/>
        </w:numPr>
      </w:pPr>
    </w:p>
    <w:p w:rsidRPr="00CA5E0E" w:rsidR="00E2543D" w:rsidP="00E2543D" w:rsidRDefault="00E2543D" w14:paraId="660042EB" w14:textId="77777777">
      <w:r w:rsidRPr="00CA5E0E">
        <w:t>Do you feel that your actions can help protect wildlife?</w:t>
      </w:r>
    </w:p>
    <w:p w:rsidRPr="00CA5E0E" w:rsidR="00E2543D" w:rsidP="00E2543D" w:rsidRDefault="00E2543D" w14:paraId="33141361" w14:textId="77777777">
      <w:r w:rsidRPr="00CA5E0E">
        <w:rPr>
          <w:rFonts w:cs="Times New Roman"/>
          <w:color w:val="auto"/>
        </w:rPr>
        <w:sym w:font="Wingdings 2" w:char="F0A3"/>
      </w:r>
      <w:r w:rsidRPr="00CA5E0E">
        <w:rPr>
          <w:rFonts w:cs="Times New Roman"/>
          <w:color w:val="auto"/>
        </w:rPr>
        <w:t xml:space="preserve"> </w:t>
      </w:r>
      <w:r w:rsidRPr="00CA5E0E">
        <w:t>Yes</w:t>
      </w:r>
    </w:p>
    <w:p w:rsidRPr="00CA5E0E" w:rsidR="00E2543D" w:rsidP="00E2543D" w:rsidRDefault="00E2543D" w14:paraId="24383A32" w14:textId="77777777">
      <w:r w:rsidRPr="00CA5E0E">
        <w:rPr>
          <w:rFonts w:cs="Times New Roman"/>
          <w:color w:val="auto"/>
        </w:rPr>
        <w:sym w:font="Wingdings 2" w:char="F0A3"/>
      </w:r>
      <w:r w:rsidRPr="00CA5E0E">
        <w:rPr>
          <w:rFonts w:cs="Times New Roman"/>
          <w:color w:val="auto"/>
        </w:rPr>
        <w:t xml:space="preserve"> </w:t>
      </w:r>
      <w:r w:rsidRPr="00CA5E0E">
        <w:t>Somewhat/Sometimes</w:t>
      </w:r>
    </w:p>
    <w:p w:rsidRPr="00CA5E0E" w:rsidR="00E2543D" w:rsidP="00E2543D" w:rsidRDefault="00E2543D" w14:paraId="1C1D4E5B" w14:textId="77777777">
      <w:r w:rsidRPr="00CA5E0E">
        <w:rPr>
          <w:rFonts w:cs="Times New Roman"/>
          <w:color w:val="auto"/>
        </w:rPr>
        <w:sym w:font="Wingdings 2" w:char="F0A3"/>
      </w:r>
      <w:r w:rsidRPr="00CA5E0E">
        <w:rPr>
          <w:rFonts w:cs="Times New Roman"/>
          <w:color w:val="auto"/>
        </w:rPr>
        <w:t xml:space="preserve"> </w:t>
      </w:r>
      <w:r w:rsidRPr="00CA5E0E">
        <w:t>No</w:t>
      </w:r>
    </w:p>
    <w:p w:rsidRPr="00CA5E0E" w:rsidR="00E2543D" w:rsidP="00E2543D" w:rsidRDefault="00E2543D" w14:paraId="2B53C9C2" w14:textId="77777777">
      <w:r w:rsidRPr="00CA5E0E">
        <w:rPr>
          <w:rFonts w:cs="Times New Roman"/>
          <w:color w:val="auto"/>
        </w:rPr>
        <w:sym w:font="Wingdings 2" w:char="F0A3"/>
      </w:r>
      <w:r w:rsidRPr="00CA5E0E">
        <w:rPr>
          <w:rFonts w:cs="Times New Roman"/>
          <w:color w:val="auto"/>
        </w:rPr>
        <w:t xml:space="preserve"> </w:t>
      </w:r>
      <w:r w:rsidRPr="00CA5E0E">
        <w:t>Not Sure</w:t>
      </w:r>
    </w:p>
    <w:p w:rsidRPr="00CA5E0E" w:rsidR="00E2543D" w:rsidP="00EF0319" w:rsidRDefault="00E2543D" w14:paraId="7CF05DA7" w14:textId="77777777">
      <w:pPr>
        <w:pStyle w:val="Heading4"/>
        <w:numPr>
          <w:ilvl w:val="0"/>
          <w:numId w:val="138"/>
        </w:numPr>
      </w:pPr>
    </w:p>
    <w:p w:rsidRPr="00CA5E0E" w:rsidR="00E2543D" w:rsidP="00E2543D" w:rsidRDefault="00E2543D" w14:paraId="07647ACD" w14:textId="77777777">
      <w:r w:rsidRPr="00CA5E0E">
        <w:t>Where would you prefer to obtain information about items that are made from endangered or threatened wildlife?</w:t>
      </w:r>
    </w:p>
    <w:p w:rsidRPr="00CA5E0E" w:rsidR="00E2543D" w:rsidP="00E2543D" w:rsidRDefault="00E2543D" w14:paraId="34C7D15B" w14:textId="77777777">
      <w:r w:rsidRPr="00CA5E0E">
        <w:rPr>
          <w:rFonts w:cs="Times New Roman"/>
          <w:color w:val="auto"/>
        </w:rPr>
        <w:sym w:font="Wingdings 2" w:char="F0A3"/>
      </w:r>
      <w:r w:rsidRPr="00CA5E0E">
        <w:rPr>
          <w:rFonts w:cs="Times New Roman"/>
          <w:color w:val="auto"/>
        </w:rPr>
        <w:t xml:space="preserve"> </w:t>
      </w:r>
      <w:r w:rsidRPr="00CA5E0E">
        <w:t>Directly from vendors</w:t>
      </w:r>
    </w:p>
    <w:p w:rsidRPr="00CA5E0E" w:rsidR="00E2543D" w:rsidP="00E2543D" w:rsidRDefault="00E2543D" w14:paraId="70B76373" w14:textId="77777777">
      <w:r w:rsidRPr="00CA5E0E">
        <w:rPr>
          <w:rFonts w:cs="Times New Roman"/>
          <w:color w:val="auto"/>
        </w:rPr>
        <w:sym w:font="Wingdings 2" w:char="F0A3"/>
      </w:r>
      <w:r w:rsidRPr="00CA5E0E">
        <w:rPr>
          <w:rFonts w:cs="Times New Roman"/>
          <w:color w:val="auto"/>
        </w:rPr>
        <w:t xml:space="preserve"> </w:t>
      </w:r>
      <w:r w:rsidRPr="00CA5E0E">
        <w:t>From airlines, cruise lines, or other transportation companies</w:t>
      </w:r>
    </w:p>
    <w:p w:rsidRPr="00CA5E0E" w:rsidR="00E2543D" w:rsidP="00E2543D" w:rsidRDefault="00E2543D" w14:paraId="466F3959" w14:textId="77777777">
      <w:r w:rsidRPr="00CA5E0E">
        <w:rPr>
          <w:rFonts w:cs="Times New Roman"/>
          <w:color w:val="auto"/>
        </w:rPr>
        <w:sym w:font="Wingdings 2" w:char="F0A3"/>
      </w:r>
      <w:r w:rsidRPr="00CA5E0E">
        <w:rPr>
          <w:rFonts w:cs="Times New Roman"/>
          <w:color w:val="auto"/>
        </w:rPr>
        <w:t xml:space="preserve"> </w:t>
      </w:r>
      <w:r w:rsidRPr="00CA5E0E">
        <w:t>From websites when booking my travel</w:t>
      </w:r>
    </w:p>
    <w:p w:rsidRPr="00CA5E0E" w:rsidR="00E2543D" w:rsidP="00E2543D" w:rsidRDefault="00E2543D" w14:paraId="33F7EDDD" w14:textId="77777777">
      <w:r w:rsidRPr="00CA5E0E">
        <w:rPr>
          <w:rFonts w:cs="Times New Roman"/>
          <w:color w:val="auto"/>
        </w:rPr>
        <w:sym w:font="Wingdings 2" w:char="F0A3"/>
      </w:r>
      <w:r w:rsidRPr="00CA5E0E">
        <w:rPr>
          <w:rFonts w:cs="Times New Roman"/>
          <w:color w:val="auto"/>
        </w:rPr>
        <w:t xml:space="preserve"> </w:t>
      </w:r>
      <w:r w:rsidRPr="00CA5E0E">
        <w:t>From hotels</w:t>
      </w:r>
    </w:p>
    <w:p w:rsidRPr="00CA5E0E" w:rsidR="00E2543D" w:rsidP="00E2543D" w:rsidRDefault="00E2543D" w14:paraId="496D0BA7" w14:textId="77777777">
      <w:r w:rsidRPr="00CA5E0E">
        <w:rPr>
          <w:rFonts w:cs="Times New Roman"/>
          <w:color w:val="auto"/>
        </w:rPr>
        <w:sym w:font="Wingdings 2" w:char="F0A3"/>
      </w:r>
      <w:r w:rsidRPr="00CA5E0E">
        <w:rPr>
          <w:rFonts w:cs="Times New Roman"/>
          <w:color w:val="auto"/>
        </w:rPr>
        <w:t xml:space="preserve"> </w:t>
      </w:r>
      <w:r w:rsidRPr="00CA5E0E">
        <w:t>From travel websites and books</w:t>
      </w:r>
    </w:p>
    <w:p w:rsidRPr="00CA5E0E" w:rsidR="00E2543D" w:rsidP="00E2543D" w:rsidRDefault="00E2543D" w14:paraId="7764F3BC" w14:textId="77777777">
      <w:r w:rsidRPr="00CA5E0E">
        <w:rPr>
          <w:rFonts w:cs="Times New Roman"/>
          <w:color w:val="auto"/>
        </w:rPr>
        <w:sym w:font="Wingdings 2" w:char="F0A3"/>
      </w:r>
      <w:r w:rsidRPr="00CA5E0E">
        <w:rPr>
          <w:rFonts w:cs="Times New Roman"/>
          <w:color w:val="auto"/>
        </w:rPr>
        <w:t xml:space="preserve"> </w:t>
      </w:r>
      <w:r w:rsidRPr="00CA5E0E">
        <w:t>From tour operators</w:t>
      </w:r>
    </w:p>
    <w:p w:rsidRPr="00CA5E0E" w:rsidR="00E2543D" w:rsidP="00E2543D" w:rsidRDefault="00E2543D" w14:paraId="76E76CFA" w14:textId="77777777">
      <w:r w:rsidRPr="00CA5E0E">
        <w:rPr>
          <w:rFonts w:cs="Times New Roman"/>
          <w:color w:val="auto"/>
        </w:rPr>
        <w:sym w:font="Wingdings 2" w:char="F0A3"/>
      </w:r>
      <w:r w:rsidRPr="00CA5E0E">
        <w:rPr>
          <w:rFonts w:cs="Times New Roman"/>
          <w:color w:val="auto"/>
        </w:rPr>
        <w:t xml:space="preserve"> </w:t>
      </w:r>
      <w:r w:rsidRPr="00CA5E0E">
        <w:t>Other (please specify): ____________________________________________</w:t>
      </w:r>
    </w:p>
    <w:p w:rsidRPr="00CA5E0E" w:rsidR="00E2543D" w:rsidP="00E2543D" w:rsidRDefault="00E2543D" w14:paraId="274CB26D" w14:textId="77777777">
      <w:r w:rsidRPr="00CA5E0E">
        <w:rPr>
          <w:rFonts w:cs="Times New Roman"/>
          <w:color w:val="auto"/>
        </w:rPr>
        <w:sym w:font="Wingdings 2" w:char="F0A3"/>
      </w:r>
      <w:r w:rsidRPr="00CA5E0E">
        <w:rPr>
          <w:rFonts w:cs="Times New Roman"/>
          <w:color w:val="auto"/>
        </w:rPr>
        <w:t xml:space="preserve"> </w:t>
      </w:r>
      <w:r w:rsidRPr="00CA5E0E">
        <w:t>Not sure</w:t>
      </w:r>
    </w:p>
    <w:p w:rsidRPr="00CA5E0E" w:rsidR="00E2543D" w:rsidP="00EF0319" w:rsidRDefault="00E2543D" w14:paraId="4465BFF6" w14:textId="77777777">
      <w:pPr>
        <w:pStyle w:val="Heading4"/>
        <w:numPr>
          <w:ilvl w:val="0"/>
          <w:numId w:val="138"/>
        </w:numPr>
      </w:pPr>
    </w:p>
    <w:p w:rsidRPr="00CA5E0E" w:rsidR="00E2543D" w:rsidP="00E2543D" w:rsidRDefault="00E2543D" w14:paraId="0E821B55" w14:textId="1BDEA99B">
      <w:pPr>
        <w:rPr>
          <w:sz w:val="28"/>
          <w:szCs w:val="28"/>
        </w:rPr>
      </w:pPr>
      <w:r w:rsidRPr="00CA5E0E">
        <w:t xml:space="preserve">How likely are you to purchase </w:t>
      </w:r>
      <w:r w:rsidR="00A267F6">
        <w:t>[</w:t>
      </w:r>
      <w:r w:rsidRPr="00CA5E0E">
        <w:t>a wildlife product</w:t>
      </w:r>
      <w:r w:rsidR="00A267F6">
        <w:t>]</w:t>
      </w:r>
      <w:r w:rsidRPr="00CA5E0E">
        <w:t>?</w:t>
      </w:r>
    </w:p>
    <w:tbl>
      <w:tblPr>
        <w:tblStyle w:val="Single-itemScale"/>
        <w:tblW w:w="10170" w:type="dxa"/>
        <w:tblLook w:val="04A0" w:firstRow="1" w:lastRow="0" w:firstColumn="1" w:lastColumn="0" w:noHBand="0" w:noVBand="1"/>
      </w:tblPr>
      <w:tblGrid>
        <w:gridCol w:w="5130"/>
        <w:gridCol w:w="900"/>
        <w:gridCol w:w="900"/>
        <w:gridCol w:w="900"/>
        <w:gridCol w:w="810"/>
        <w:gridCol w:w="810"/>
        <w:gridCol w:w="720"/>
      </w:tblGrid>
      <w:tr w:rsidRPr="00CA5E0E" w:rsidR="00A267F6" w:rsidTr="00E5422C" w14:paraId="2E1DD09A" w14:textId="77777777">
        <w:trPr>
          <w:cnfStyle w:val="100000000000" w:firstRow="1" w:lastRow="0" w:firstColumn="0" w:lastColumn="0" w:oddVBand="0" w:evenVBand="0" w:oddHBand="0" w:evenHBand="0" w:firstRowFirstColumn="0" w:firstRowLastColumn="0" w:lastRowFirstColumn="0" w:lastRowLastColumn="0"/>
        </w:trPr>
        <w:tc>
          <w:tcPr>
            <w:tcW w:w="5130" w:type="dxa"/>
          </w:tcPr>
          <w:p w:rsidRPr="00CA5E0E" w:rsidR="00A267F6" w:rsidP="00B978FD" w:rsidRDefault="00A267F6" w14:paraId="5EC31785" w14:textId="77777777"/>
        </w:tc>
        <w:tc>
          <w:tcPr>
            <w:tcW w:w="900" w:type="dxa"/>
          </w:tcPr>
          <w:p w:rsidRPr="00CA5E0E" w:rsidR="00A267F6" w:rsidP="00B978FD" w:rsidRDefault="00A267F6" w14:paraId="305F52FD" w14:textId="5F51C36D">
            <w:r w:rsidRPr="00CA5E0E">
              <w:t>Very</w:t>
            </w:r>
            <w:r w:rsidRPr="00CA5E0E">
              <w:br/>
              <w:t>Unlikely</w:t>
            </w:r>
          </w:p>
        </w:tc>
        <w:tc>
          <w:tcPr>
            <w:tcW w:w="900" w:type="dxa"/>
          </w:tcPr>
          <w:p w:rsidRPr="00CA5E0E" w:rsidR="00A267F6" w:rsidP="00B978FD" w:rsidRDefault="00A267F6" w14:paraId="53FF75D9" w14:textId="77777777">
            <w:r w:rsidRPr="00CA5E0E">
              <w:t>Unlikely</w:t>
            </w:r>
          </w:p>
        </w:tc>
        <w:tc>
          <w:tcPr>
            <w:tcW w:w="900" w:type="dxa"/>
          </w:tcPr>
          <w:p w:rsidRPr="00CA5E0E" w:rsidR="00A267F6" w:rsidP="00B978FD" w:rsidRDefault="00A267F6" w14:paraId="0A58D9AE" w14:textId="77777777">
            <w:r w:rsidRPr="00CA5E0E">
              <w:t>Neutral</w:t>
            </w:r>
          </w:p>
        </w:tc>
        <w:tc>
          <w:tcPr>
            <w:tcW w:w="810" w:type="dxa"/>
          </w:tcPr>
          <w:p w:rsidRPr="00CA5E0E" w:rsidR="00A267F6" w:rsidP="00B978FD" w:rsidRDefault="00A267F6" w14:paraId="0DA3A581" w14:textId="77777777">
            <w:r w:rsidRPr="00CA5E0E">
              <w:t>Likely</w:t>
            </w:r>
          </w:p>
        </w:tc>
        <w:tc>
          <w:tcPr>
            <w:tcW w:w="810" w:type="dxa"/>
          </w:tcPr>
          <w:p w:rsidRPr="00CA5E0E" w:rsidR="00A267F6" w:rsidP="00B978FD" w:rsidRDefault="00A267F6" w14:paraId="5A110FAB" w14:textId="77777777">
            <w:r w:rsidRPr="00CA5E0E">
              <w:t>Very</w:t>
            </w:r>
            <w:r w:rsidRPr="00CA5E0E">
              <w:br/>
              <w:t>Likely</w:t>
            </w:r>
          </w:p>
        </w:tc>
        <w:tc>
          <w:tcPr>
            <w:tcW w:w="720" w:type="dxa"/>
          </w:tcPr>
          <w:p w:rsidRPr="00CA5E0E" w:rsidR="00A267F6" w:rsidP="00B978FD" w:rsidRDefault="00A267F6" w14:paraId="5B92E9BD" w14:textId="77777777">
            <w:r w:rsidRPr="00CA5E0E">
              <w:t>Not</w:t>
            </w:r>
            <w:r w:rsidRPr="00CA5E0E">
              <w:br/>
              <w:t>Sure</w:t>
            </w:r>
          </w:p>
        </w:tc>
      </w:tr>
      <w:tr w:rsidRPr="00CA5E0E" w:rsidR="001927AB" w:rsidTr="00E5422C" w14:paraId="793A90D0" w14:textId="77777777">
        <w:trPr>
          <w:trHeight w:val="531"/>
        </w:trPr>
        <w:tc>
          <w:tcPr>
            <w:tcW w:w="5130" w:type="dxa"/>
          </w:tcPr>
          <w:p w:rsidR="001927AB" w:rsidP="001927AB" w:rsidRDefault="001927AB" w14:paraId="73378DD0" w14:textId="77777777">
            <w:pPr>
              <w:jc w:val="left"/>
            </w:pPr>
            <w:r>
              <w:t>[specific wildlife products—e.g., Jew</w:t>
            </w:r>
            <w:r w:rsidRPr="00CA5E0E">
              <w:t>elry</w:t>
            </w:r>
            <w:r>
              <w:t>/</w:t>
            </w:r>
            <w:r w:rsidRPr="00CA5E0E">
              <w:t>item made from coral, sea shell, bone, feathers</w:t>
            </w:r>
            <w:r>
              <w:t>; S</w:t>
            </w:r>
            <w:r w:rsidRPr="00CA5E0E">
              <w:t>hoes, a bag, or other item made from leather or fur</w:t>
            </w:r>
            <w:r>
              <w:t>; H</w:t>
            </w:r>
            <w:r w:rsidRPr="00CA5E0E">
              <w:t>ome décor, souvenirs, art, or other items made from wood</w:t>
            </w:r>
            <w:r>
              <w:t xml:space="preserve"> ]</w:t>
            </w:r>
          </w:p>
          <w:p w:rsidRPr="00CA5E0E" w:rsidR="00F81F3D" w:rsidP="00F81F3D" w:rsidRDefault="00F81F3D" w14:paraId="61BFDE87" w14:textId="04D179BA"/>
        </w:tc>
        <w:tc>
          <w:tcPr>
            <w:tcW w:w="900" w:type="dxa"/>
          </w:tcPr>
          <w:p w:rsidRPr="00CA5E0E" w:rsidR="001927AB" w:rsidP="001927AB" w:rsidRDefault="001927AB" w14:paraId="18C8BA36" w14:textId="7B726B35">
            <w:r w:rsidRPr="00CA5E0E">
              <w:t>1</w:t>
            </w:r>
          </w:p>
        </w:tc>
        <w:tc>
          <w:tcPr>
            <w:tcW w:w="900" w:type="dxa"/>
          </w:tcPr>
          <w:p w:rsidRPr="00CA5E0E" w:rsidR="001927AB" w:rsidP="001927AB" w:rsidRDefault="001927AB" w14:paraId="679C62EF" w14:textId="6F87C4B1">
            <w:r w:rsidRPr="00CA5E0E">
              <w:t>2</w:t>
            </w:r>
          </w:p>
        </w:tc>
        <w:tc>
          <w:tcPr>
            <w:tcW w:w="900" w:type="dxa"/>
          </w:tcPr>
          <w:p w:rsidRPr="00CA5E0E" w:rsidR="001927AB" w:rsidP="001927AB" w:rsidRDefault="001927AB" w14:paraId="758C694D" w14:textId="46919EA1">
            <w:r w:rsidRPr="00CA5E0E">
              <w:t>3</w:t>
            </w:r>
          </w:p>
        </w:tc>
        <w:tc>
          <w:tcPr>
            <w:tcW w:w="810" w:type="dxa"/>
          </w:tcPr>
          <w:p w:rsidRPr="00CA5E0E" w:rsidR="001927AB" w:rsidP="001927AB" w:rsidRDefault="001927AB" w14:paraId="26B0A031" w14:textId="5B7F68B8">
            <w:r w:rsidRPr="00CA5E0E">
              <w:t>4</w:t>
            </w:r>
          </w:p>
        </w:tc>
        <w:tc>
          <w:tcPr>
            <w:tcW w:w="810" w:type="dxa"/>
          </w:tcPr>
          <w:p w:rsidRPr="00CA5E0E" w:rsidR="001927AB" w:rsidP="001927AB" w:rsidRDefault="001927AB" w14:paraId="60FE3CF5" w14:textId="41E139B4">
            <w:r w:rsidRPr="00CA5E0E">
              <w:t>5</w:t>
            </w:r>
          </w:p>
        </w:tc>
        <w:tc>
          <w:tcPr>
            <w:tcW w:w="720" w:type="dxa"/>
          </w:tcPr>
          <w:p w:rsidRPr="00CA5E0E" w:rsidR="001927AB" w:rsidP="001927AB" w:rsidRDefault="001927AB" w14:paraId="147575F2" w14:textId="786F8694">
            <w:r w:rsidRPr="00CA5E0E">
              <w:sym w:font="Wingdings 2" w:char="F0A3"/>
            </w:r>
          </w:p>
        </w:tc>
      </w:tr>
    </w:tbl>
    <w:p w:rsidR="00CC65C1" w:rsidRDefault="00CC65C1" w14:paraId="1007DAA5" w14:textId="77777777">
      <w:pPr>
        <w:rPr>
          <w:rFonts w:cs="Times New Roman"/>
          <w:b/>
          <w:sz w:val="24"/>
          <w:szCs w:val="24"/>
        </w:rPr>
      </w:pPr>
      <w:r>
        <w:br w:type="page"/>
      </w:r>
    </w:p>
    <w:p w:rsidRPr="00CA5E0E" w:rsidR="00F81F3D" w:rsidP="00F81F3D" w:rsidRDefault="00F81F3D" w14:paraId="69150E7B" w14:textId="1B045399">
      <w:pPr>
        <w:pStyle w:val="Heading3"/>
      </w:pPr>
      <w:r w:rsidRPr="00CA5E0E">
        <w:lastRenderedPageBreak/>
        <w:t>Permits</w:t>
      </w:r>
    </w:p>
    <w:p w:rsidRPr="00CA5E0E" w:rsidR="00F81F3D" w:rsidP="00F81F3D" w:rsidRDefault="00F81F3D" w14:paraId="67D967D0" w14:textId="77777777">
      <w:pPr>
        <w:pStyle w:val="Heading4"/>
        <w:numPr>
          <w:ilvl w:val="0"/>
          <w:numId w:val="122"/>
        </w:numPr>
      </w:pPr>
    </w:p>
    <w:p w:rsidRPr="00CA5E0E" w:rsidR="00F81F3D" w:rsidP="00F81F3D" w:rsidRDefault="00F81F3D" w14:paraId="1A707C51" w14:textId="77777777">
      <w:r w:rsidRPr="00CA5E0E">
        <w:t>What’s your reason for contacting our office? Select all that apply.</w:t>
      </w:r>
    </w:p>
    <w:tbl>
      <w:tblPr>
        <w:tblStyle w:val="Checkbox"/>
        <w:tblW w:w="0" w:type="auto"/>
        <w:tblLook w:val="04A0" w:firstRow="1" w:lastRow="0" w:firstColumn="1" w:lastColumn="0" w:noHBand="0" w:noVBand="1"/>
      </w:tblPr>
      <w:tblGrid>
        <w:gridCol w:w="569"/>
        <w:gridCol w:w="9511"/>
      </w:tblGrid>
      <w:tr w:rsidRPr="00CA5E0E" w:rsidR="00F81F3D" w:rsidTr="00C20DBB" w14:paraId="377AB5DA" w14:textId="77777777">
        <w:tc>
          <w:tcPr>
            <w:cnfStyle w:val="001000000000" w:firstRow="0" w:lastRow="0" w:firstColumn="1" w:lastColumn="0" w:oddVBand="0" w:evenVBand="0" w:oddHBand="0" w:evenHBand="0" w:firstRowFirstColumn="0" w:firstRowLastColumn="0" w:lastRowFirstColumn="0" w:lastRowLastColumn="0"/>
            <w:tcW w:w="569" w:type="dxa"/>
          </w:tcPr>
          <w:p w:rsidRPr="00CA5E0E" w:rsidR="00F81F3D" w:rsidP="00C20DBB" w:rsidRDefault="00F81F3D" w14:paraId="685DFC86" w14:textId="77777777">
            <w:r w:rsidRPr="00CA5E0E">
              <w:rPr>
                <w:rFonts w:cs="Times New Roman"/>
                <w:color w:val="auto"/>
              </w:rPr>
              <w:sym w:font="Wingdings 2" w:char="F0A3"/>
            </w:r>
            <w:r w:rsidRPr="00CA5E0E">
              <w:rPr>
                <w:rFonts w:cs="Times New Roman"/>
                <w:color w:val="auto"/>
              </w:rPr>
              <w:t xml:space="preserve"> </w:t>
            </w:r>
          </w:p>
        </w:tc>
        <w:tc>
          <w:tcPr>
            <w:tcW w:w="9511" w:type="dxa"/>
          </w:tcPr>
          <w:p w:rsidRPr="00CA5E0E" w:rsidR="00F81F3D" w:rsidP="00C20DBB" w:rsidRDefault="00F81F3D" w14:paraId="78AD9D5B" w14:textId="77777777">
            <w:pPr>
              <w:cnfStyle w:val="000000000000" w:firstRow="0" w:lastRow="0" w:firstColumn="0" w:lastColumn="0" w:oddVBand="0" w:evenVBand="0" w:oddHBand="0" w:evenHBand="0" w:firstRowFirstColumn="0" w:firstRowLastColumn="0" w:lastRowFirstColumn="0" w:lastRowLastColumn="0"/>
            </w:pPr>
            <w:r w:rsidRPr="00CA5E0E">
              <w:t>I want to travel internationally with my wildlife or plants (such as a pet bird), or items made from wildlife or plants (such as a musical instrument).</w:t>
            </w:r>
          </w:p>
        </w:tc>
      </w:tr>
      <w:tr w:rsidRPr="00CA5E0E" w:rsidR="00F81F3D" w:rsidTr="00C20DBB" w14:paraId="75CE74E7" w14:textId="77777777">
        <w:tc>
          <w:tcPr>
            <w:cnfStyle w:val="001000000000" w:firstRow="0" w:lastRow="0" w:firstColumn="1" w:lastColumn="0" w:oddVBand="0" w:evenVBand="0" w:oddHBand="0" w:evenHBand="0" w:firstRowFirstColumn="0" w:firstRowLastColumn="0" w:lastRowFirstColumn="0" w:lastRowLastColumn="0"/>
            <w:tcW w:w="569" w:type="dxa"/>
          </w:tcPr>
          <w:p w:rsidRPr="00CA5E0E" w:rsidR="00F81F3D" w:rsidP="00C20DBB" w:rsidRDefault="00F81F3D" w14:paraId="799F4788" w14:textId="77777777">
            <w:r w:rsidRPr="00CA5E0E">
              <w:rPr>
                <w:rFonts w:cs="Times New Roman"/>
                <w:color w:val="auto"/>
              </w:rPr>
              <w:sym w:font="Wingdings 2" w:char="F0A3"/>
            </w:r>
            <w:r w:rsidRPr="00CA5E0E">
              <w:rPr>
                <w:rFonts w:cs="Times New Roman"/>
                <w:color w:val="auto"/>
              </w:rPr>
              <w:t xml:space="preserve"> </w:t>
            </w:r>
          </w:p>
        </w:tc>
        <w:tc>
          <w:tcPr>
            <w:tcW w:w="9511" w:type="dxa"/>
          </w:tcPr>
          <w:p w:rsidRPr="00CA5E0E" w:rsidR="00F81F3D" w:rsidP="00C20DBB" w:rsidRDefault="00F81F3D" w14:paraId="6E88165A" w14:textId="77777777">
            <w:pPr>
              <w:cnfStyle w:val="000000000000" w:firstRow="0" w:lastRow="0" w:firstColumn="0" w:lastColumn="0" w:oddVBand="0" w:evenVBand="0" w:oddHBand="0" w:evenHBand="0" w:firstRowFirstColumn="0" w:firstRowLastColumn="0" w:lastRowFirstColumn="0" w:lastRowLastColumn="0"/>
            </w:pPr>
            <w:r w:rsidRPr="00CA5E0E">
              <w:t>I own items made of wildlife or plants.</w:t>
            </w:r>
          </w:p>
        </w:tc>
      </w:tr>
      <w:tr w:rsidRPr="00CA5E0E" w:rsidR="00F81F3D" w:rsidTr="00C20DBB" w14:paraId="6D3B8BA1" w14:textId="77777777">
        <w:tc>
          <w:tcPr>
            <w:cnfStyle w:val="001000000000" w:firstRow="0" w:lastRow="0" w:firstColumn="1" w:lastColumn="0" w:oddVBand="0" w:evenVBand="0" w:oddHBand="0" w:evenHBand="0" w:firstRowFirstColumn="0" w:firstRowLastColumn="0" w:lastRowFirstColumn="0" w:lastRowLastColumn="0"/>
            <w:tcW w:w="569" w:type="dxa"/>
          </w:tcPr>
          <w:p w:rsidRPr="00CA5E0E" w:rsidR="00F81F3D" w:rsidP="00C20DBB" w:rsidRDefault="00F81F3D" w14:paraId="0C67A5A7" w14:textId="77777777">
            <w:r w:rsidRPr="00CA5E0E">
              <w:rPr>
                <w:rFonts w:cs="Times New Roman"/>
                <w:color w:val="auto"/>
              </w:rPr>
              <w:sym w:font="Wingdings 2" w:char="F0A3"/>
            </w:r>
            <w:r w:rsidRPr="00CA5E0E">
              <w:rPr>
                <w:rFonts w:cs="Times New Roman"/>
                <w:color w:val="auto"/>
              </w:rPr>
              <w:t xml:space="preserve"> </w:t>
            </w:r>
          </w:p>
        </w:tc>
        <w:tc>
          <w:tcPr>
            <w:tcW w:w="9511" w:type="dxa"/>
          </w:tcPr>
          <w:p w:rsidRPr="00CA5E0E" w:rsidR="00F81F3D" w:rsidP="00C20DBB" w:rsidRDefault="00F81F3D" w14:paraId="7F4AA226" w14:textId="77777777">
            <w:pPr>
              <w:cnfStyle w:val="000000000000" w:firstRow="0" w:lastRow="0" w:firstColumn="0" w:lastColumn="0" w:oddVBand="0" w:evenVBand="0" w:oddHBand="0" w:evenHBand="0" w:firstRowFirstColumn="0" w:firstRowLastColumn="0" w:lastRowFirstColumn="0" w:lastRowLastColumn="0"/>
            </w:pPr>
            <w:r w:rsidRPr="00CA5E0E">
              <w:t>I sell items made of wildlife or plants.</w:t>
            </w:r>
          </w:p>
        </w:tc>
      </w:tr>
      <w:tr w:rsidRPr="00CA5E0E" w:rsidR="00F81F3D" w:rsidTr="00C20DBB" w14:paraId="4770AA47" w14:textId="77777777">
        <w:tc>
          <w:tcPr>
            <w:cnfStyle w:val="001000000000" w:firstRow="0" w:lastRow="0" w:firstColumn="1" w:lastColumn="0" w:oddVBand="0" w:evenVBand="0" w:oddHBand="0" w:evenHBand="0" w:firstRowFirstColumn="0" w:firstRowLastColumn="0" w:lastRowFirstColumn="0" w:lastRowLastColumn="0"/>
            <w:tcW w:w="569" w:type="dxa"/>
          </w:tcPr>
          <w:p w:rsidRPr="00CA5E0E" w:rsidR="00F81F3D" w:rsidP="00C20DBB" w:rsidRDefault="00F81F3D" w14:paraId="20689B32" w14:textId="77777777">
            <w:r w:rsidRPr="00CA5E0E">
              <w:rPr>
                <w:rFonts w:cs="Times New Roman"/>
                <w:color w:val="auto"/>
              </w:rPr>
              <w:sym w:font="Wingdings 2" w:char="F0A3"/>
            </w:r>
            <w:r w:rsidRPr="00CA5E0E">
              <w:rPr>
                <w:rFonts w:cs="Times New Roman"/>
                <w:color w:val="auto"/>
              </w:rPr>
              <w:t xml:space="preserve"> </w:t>
            </w:r>
          </w:p>
        </w:tc>
        <w:tc>
          <w:tcPr>
            <w:tcW w:w="9511" w:type="dxa"/>
          </w:tcPr>
          <w:p w:rsidRPr="00CA5E0E" w:rsidR="00F81F3D" w:rsidP="00C20DBB" w:rsidRDefault="00F81F3D" w14:paraId="6816A2CE" w14:textId="77777777">
            <w:pPr>
              <w:cnfStyle w:val="000000000000" w:firstRow="0" w:lastRow="0" w:firstColumn="0" w:lastColumn="0" w:oddVBand="0" w:evenVBand="0" w:oddHBand="0" w:evenHBand="0" w:firstRowFirstColumn="0" w:firstRowLastColumn="0" w:lastRowFirstColumn="0" w:lastRowLastColumn="0"/>
            </w:pPr>
            <w:r w:rsidRPr="00CA5E0E">
              <w:t>I want to buy items made of wildlife or plants.</w:t>
            </w:r>
          </w:p>
        </w:tc>
      </w:tr>
      <w:tr w:rsidRPr="00CA5E0E" w:rsidR="00F81F3D" w:rsidTr="00C20DBB" w14:paraId="3D74F0DA" w14:textId="77777777">
        <w:tc>
          <w:tcPr>
            <w:cnfStyle w:val="001000000000" w:firstRow="0" w:lastRow="0" w:firstColumn="1" w:lastColumn="0" w:oddVBand="0" w:evenVBand="0" w:oddHBand="0" w:evenHBand="0" w:firstRowFirstColumn="0" w:firstRowLastColumn="0" w:lastRowFirstColumn="0" w:lastRowLastColumn="0"/>
            <w:tcW w:w="569" w:type="dxa"/>
          </w:tcPr>
          <w:p w:rsidRPr="00CA5E0E" w:rsidR="00F81F3D" w:rsidP="00C20DBB" w:rsidRDefault="00F81F3D" w14:paraId="48413FC8" w14:textId="77777777">
            <w:r w:rsidRPr="00CA5E0E">
              <w:rPr>
                <w:rFonts w:cs="Times New Roman"/>
                <w:color w:val="auto"/>
              </w:rPr>
              <w:sym w:font="Wingdings 2" w:char="F0A3"/>
            </w:r>
            <w:r w:rsidRPr="00CA5E0E">
              <w:rPr>
                <w:rFonts w:cs="Times New Roman"/>
                <w:color w:val="auto"/>
              </w:rPr>
              <w:t xml:space="preserve"> </w:t>
            </w:r>
          </w:p>
        </w:tc>
        <w:tc>
          <w:tcPr>
            <w:tcW w:w="9511" w:type="dxa"/>
          </w:tcPr>
          <w:p w:rsidRPr="00CA5E0E" w:rsidR="00F81F3D" w:rsidP="00C20DBB" w:rsidRDefault="00F81F3D" w14:paraId="0A38BB45" w14:textId="77777777">
            <w:pPr>
              <w:cnfStyle w:val="000000000000" w:firstRow="0" w:lastRow="0" w:firstColumn="0" w:lastColumn="0" w:oddVBand="0" w:evenVBand="0" w:oddHBand="0" w:evenHBand="0" w:firstRowFirstColumn="0" w:firstRowLastColumn="0" w:lastRowFirstColumn="0" w:lastRowLastColumn="0"/>
            </w:pPr>
            <w:r w:rsidRPr="00CA5E0E">
              <w:t>Other (Please specify): __________________</w:t>
            </w:r>
          </w:p>
        </w:tc>
      </w:tr>
    </w:tbl>
    <w:p w:rsidRPr="00CA5E0E" w:rsidR="00F81F3D" w:rsidP="00F81F3D" w:rsidRDefault="00F81F3D" w14:paraId="4A48AA2B" w14:textId="77777777">
      <w:pPr>
        <w:pStyle w:val="Heading4"/>
        <w:numPr>
          <w:ilvl w:val="0"/>
          <w:numId w:val="122"/>
        </w:numPr>
      </w:pPr>
    </w:p>
    <w:p w:rsidRPr="00CA5E0E" w:rsidR="00F81F3D" w:rsidP="00F81F3D" w:rsidRDefault="00F81F3D" w14:paraId="60B51EB1" w14:textId="77777777">
      <w:r w:rsidRPr="00CA5E0E">
        <w:t xml:space="preserve">Have you contacted other government agencies regarding [permit-related activity]? </w:t>
      </w:r>
    </w:p>
    <w:p w:rsidRPr="00CA5E0E" w:rsidR="00F81F3D" w:rsidP="00F81F3D" w:rsidRDefault="00F81F3D" w14:paraId="1F675BCC" w14:textId="77777777">
      <w:r w:rsidRPr="00CA5E0E">
        <w:rPr>
          <w:rFonts w:cs="Times New Roman"/>
          <w:color w:val="auto"/>
        </w:rPr>
        <w:sym w:font="Wingdings 2" w:char="F0A3"/>
      </w:r>
      <w:r w:rsidRPr="00CA5E0E">
        <w:rPr>
          <w:rFonts w:cs="Times New Roman"/>
          <w:color w:val="auto"/>
        </w:rPr>
        <w:t xml:space="preserve"> </w:t>
      </w:r>
      <w:r w:rsidRPr="00CA5E0E">
        <w:t>No</w:t>
      </w:r>
    </w:p>
    <w:p w:rsidRPr="00CA5E0E" w:rsidR="00F81F3D" w:rsidP="00F81F3D" w:rsidRDefault="00F81F3D" w14:paraId="5B395F60" w14:textId="77777777">
      <w:r w:rsidRPr="00CA5E0E">
        <w:rPr>
          <w:rFonts w:cs="Times New Roman"/>
          <w:color w:val="auto"/>
        </w:rPr>
        <w:sym w:font="Wingdings 2" w:char="F0A3"/>
      </w:r>
      <w:r w:rsidRPr="00CA5E0E">
        <w:rPr>
          <w:rFonts w:cs="Times New Roman"/>
          <w:color w:val="auto"/>
        </w:rPr>
        <w:t xml:space="preserve"> </w:t>
      </w:r>
      <w:r w:rsidRPr="00CA5E0E">
        <w:t>Yes</w:t>
      </w:r>
    </w:p>
    <w:p w:rsidRPr="00CA5E0E" w:rsidR="00F81F3D" w:rsidP="00F81F3D" w:rsidRDefault="00F81F3D" w14:paraId="430CBD8B" w14:textId="77777777"/>
    <w:p w:rsidRPr="00CA5E0E" w:rsidR="00F81F3D" w:rsidP="00F81F3D" w:rsidRDefault="00F81F3D" w14:paraId="5AD044E7" w14:textId="77777777">
      <w:pPr>
        <w:ind w:left="360"/>
      </w:pPr>
      <w:r w:rsidRPr="00CA5E0E">
        <w:t xml:space="preserve">If yes, please check all that apply. </w:t>
      </w:r>
    </w:p>
    <w:p w:rsidRPr="00CA5E0E" w:rsidR="00F81F3D" w:rsidP="00F81F3D" w:rsidRDefault="00F81F3D" w14:paraId="02F02FBB" w14:textId="77777777">
      <w:pPr>
        <w:ind w:left="360"/>
      </w:pPr>
      <w:r w:rsidRPr="00CA5E0E">
        <w:rPr>
          <w:rFonts w:cs="Times New Roman"/>
          <w:color w:val="auto"/>
        </w:rPr>
        <w:sym w:font="Wingdings 2" w:char="F0A3"/>
      </w:r>
      <w:r w:rsidRPr="00CA5E0E">
        <w:t xml:space="preserve"> Customs and Border Protection</w:t>
      </w:r>
    </w:p>
    <w:p w:rsidRPr="00CA5E0E" w:rsidR="00F81F3D" w:rsidP="00F81F3D" w:rsidRDefault="00F81F3D" w14:paraId="5363DC4B" w14:textId="77777777">
      <w:pPr>
        <w:ind w:left="360"/>
      </w:pPr>
      <w:r w:rsidRPr="00CA5E0E">
        <w:rPr>
          <w:rFonts w:cs="Times New Roman"/>
          <w:color w:val="auto"/>
        </w:rPr>
        <w:sym w:font="Wingdings 2" w:char="F0A3"/>
      </w:r>
      <w:r w:rsidRPr="00CA5E0E">
        <w:rPr>
          <w:rFonts w:cs="Times New Roman"/>
          <w:color w:val="auto"/>
        </w:rPr>
        <w:t xml:space="preserve"> </w:t>
      </w:r>
      <w:r w:rsidRPr="00CA5E0E">
        <w:t>USFWS Office of Law Enforcement</w:t>
      </w:r>
    </w:p>
    <w:p w:rsidRPr="00CA5E0E" w:rsidR="00F81F3D" w:rsidP="00F81F3D" w:rsidRDefault="00F81F3D" w14:paraId="39070E67" w14:textId="77777777">
      <w:pPr>
        <w:ind w:left="360"/>
      </w:pPr>
      <w:r w:rsidRPr="00CA5E0E">
        <w:rPr>
          <w:rFonts w:cs="Times New Roman"/>
          <w:color w:val="auto"/>
        </w:rPr>
        <w:sym w:font="Wingdings 2" w:char="F0A3"/>
      </w:r>
      <w:r w:rsidRPr="00CA5E0E">
        <w:t xml:space="preserve"> U.S. Department of Agriculture-Animal and Plant Health Inspection Service</w:t>
      </w:r>
    </w:p>
    <w:p w:rsidRPr="00CA5E0E" w:rsidR="00F81F3D" w:rsidP="00F81F3D" w:rsidRDefault="00F81F3D" w14:paraId="5EC05823" w14:textId="77777777">
      <w:pPr>
        <w:ind w:left="360"/>
      </w:pPr>
      <w:r w:rsidRPr="00CA5E0E">
        <w:rPr>
          <w:rFonts w:cs="Times New Roman"/>
          <w:color w:val="auto"/>
        </w:rPr>
        <w:sym w:font="Wingdings 2" w:char="F0A3"/>
      </w:r>
      <w:r w:rsidRPr="00CA5E0E">
        <w:t xml:space="preserve"> Centers for Disease Control and Prevention</w:t>
      </w:r>
    </w:p>
    <w:p w:rsidRPr="00CA5E0E" w:rsidR="00F81F3D" w:rsidP="00F81F3D" w:rsidRDefault="00F81F3D" w14:paraId="140224F0" w14:textId="77777777">
      <w:pPr>
        <w:ind w:left="360"/>
      </w:pPr>
      <w:r w:rsidRPr="00CA5E0E">
        <w:rPr>
          <w:rFonts w:cs="Times New Roman"/>
          <w:color w:val="auto"/>
        </w:rPr>
        <w:sym w:font="Wingdings 2" w:char="F0A3"/>
      </w:r>
      <w:r w:rsidRPr="00CA5E0E">
        <w:t xml:space="preserve"> National Oceanic and Atmospheric Administration-National Marine Fisheries Service</w:t>
      </w:r>
    </w:p>
    <w:p w:rsidRPr="00CA5E0E" w:rsidR="00F81F3D" w:rsidP="00F81F3D" w:rsidRDefault="00F81F3D" w14:paraId="314FC615" w14:textId="77777777">
      <w:pPr>
        <w:ind w:left="360"/>
      </w:pPr>
      <w:r w:rsidRPr="00CA5E0E">
        <w:rPr>
          <w:rFonts w:cs="Times New Roman"/>
          <w:color w:val="auto"/>
        </w:rPr>
        <w:sym w:font="Wingdings 2" w:char="F0A3"/>
      </w:r>
      <w:r w:rsidRPr="00CA5E0E">
        <w:t xml:space="preserve"> U.S. Food &amp; Drug Administration</w:t>
      </w:r>
    </w:p>
    <w:p w:rsidRPr="00CA5E0E" w:rsidR="00F81F3D" w:rsidP="00F81F3D" w:rsidRDefault="00F81F3D" w14:paraId="5C6EE4A0" w14:textId="77777777">
      <w:pPr>
        <w:ind w:left="360"/>
      </w:pPr>
      <w:r w:rsidRPr="00CA5E0E">
        <w:rPr>
          <w:rFonts w:cs="Times New Roman"/>
          <w:color w:val="auto"/>
        </w:rPr>
        <w:sym w:font="Wingdings 2" w:char="F0A3"/>
      </w:r>
      <w:r w:rsidRPr="00CA5E0E">
        <w:t xml:space="preserve"> Other (Please specify): __________________</w:t>
      </w:r>
    </w:p>
    <w:p w:rsidRPr="00CA5E0E" w:rsidR="00F81F3D" w:rsidP="00F81F3D" w:rsidRDefault="00F81F3D" w14:paraId="7E51C8FE" w14:textId="77777777">
      <w:pPr>
        <w:pStyle w:val="Heading4"/>
        <w:numPr>
          <w:ilvl w:val="0"/>
          <w:numId w:val="122"/>
        </w:numPr>
      </w:pPr>
    </w:p>
    <w:p w:rsidRPr="00CA5E0E" w:rsidR="00F81F3D" w:rsidP="00F81F3D" w:rsidRDefault="00F81F3D" w14:paraId="2298A705" w14:textId="77777777">
      <w:r w:rsidRPr="00CA5E0E">
        <w:t xml:space="preserve">How did you find out that you may need a permit from our office? </w:t>
      </w:r>
    </w:p>
    <w:p w:rsidRPr="00CA5E0E" w:rsidR="00F81F3D" w:rsidP="00F81F3D" w:rsidRDefault="00F81F3D" w14:paraId="554C3046" w14:textId="77777777">
      <w:r w:rsidRPr="00CA5E0E">
        <w:t></w:t>
      </w:r>
      <w:r w:rsidRPr="00CA5E0E">
        <w:tab/>
        <w:t>Web search</w:t>
      </w:r>
    </w:p>
    <w:p w:rsidRPr="00CA5E0E" w:rsidR="00F81F3D" w:rsidP="00F81F3D" w:rsidRDefault="00F81F3D" w14:paraId="66E4D5E1" w14:textId="77777777">
      <w:r w:rsidRPr="00CA5E0E">
        <w:t></w:t>
      </w:r>
      <w:r w:rsidRPr="00CA5E0E">
        <w:tab/>
        <w:t xml:space="preserve">U.S. </w:t>
      </w:r>
      <w:r>
        <w:t>Fish &amp;</w:t>
      </w:r>
      <w:r w:rsidRPr="00CA5E0E">
        <w:t xml:space="preserve"> Wildlife Service webpage (Which one?)_________</w:t>
      </w:r>
    </w:p>
    <w:p w:rsidRPr="00CA5E0E" w:rsidR="00F81F3D" w:rsidP="00F81F3D" w:rsidRDefault="00F81F3D" w14:paraId="73EDFA84" w14:textId="77777777">
      <w:r w:rsidRPr="00CA5E0E">
        <w:t></w:t>
      </w:r>
      <w:r w:rsidRPr="00CA5E0E">
        <w:tab/>
        <w:t>Referral from a foreign government</w:t>
      </w:r>
    </w:p>
    <w:p w:rsidRPr="00CA5E0E" w:rsidR="00F81F3D" w:rsidP="00F81F3D" w:rsidRDefault="00F81F3D" w14:paraId="0BB09BBC" w14:textId="77777777">
      <w:r w:rsidRPr="00CA5E0E">
        <w:t></w:t>
      </w:r>
      <w:r w:rsidRPr="00CA5E0E">
        <w:tab/>
        <w:t>Referral from another government agency (Which one?)_________</w:t>
      </w:r>
    </w:p>
    <w:p w:rsidRPr="00CA5E0E" w:rsidR="00F81F3D" w:rsidP="00F81F3D" w:rsidRDefault="00F81F3D" w14:paraId="11531F7E" w14:textId="77777777">
      <w:r w:rsidRPr="00CA5E0E">
        <w:t></w:t>
      </w:r>
      <w:r w:rsidRPr="00CA5E0E">
        <w:tab/>
        <w:t>Referral from seller</w:t>
      </w:r>
    </w:p>
    <w:p w:rsidRPr="00CA5E0E" w:rsidR="00F81F3D" w:rsidP="00F81F3D" w:rsidRDefault="00F81F3D" w14:paraId="3CEBCDFC" w14:textId="77777777">
      <w:r w:rsidRPr="00CA5E0E">
        <w:t></w:t>
      </w:r>
      <w:r w:rsidRPr="00CA5E0E">
        <w:tab/>
        <w:t>Referral from buyer</w:t>
      </w:r>
    </w:p>
    <w:p w:rsidRPr="00CA5E0E" w:rsidR="00F81F3D" w:rsidP="00F81F3D" w:rsidRDefault="00F81F3D" w14:paraId="3D4A12A4" w14:textId="77777777">
      <w:r w:rsidRPr="00CA5E0E">
        <w:t></w:t>
      </w:r>
      <w:r w:rsidRPr="00CA5E0E">
        <w:tab/>
        <w:t>Referral from veterinarian</w:t>
      </w:r>
    </w:p>
    <w:p w:rsidRPr="00CA5E0E" w:rsidR="00F81F3D" w:rsidP="00F81F3D" w:rsidRDefault="00F81F3D" w14:paraId="5DB9EC1A" w14:textId="77777777">
      <w:r w:rsidRPr="00CA5E0E">
        <w:t></w:t>
      </w:r>
      <w:r w:rsidRPr="00CA5E0E">
        <w:tab/>
        <w:t>Brochure or other printed material (Where and when?)__________</w:t>
      </w:r>
    </w:p>
    <w:p w:rsidRPr="00CA5E0E" w:rsidR="00F81F3D" w:rsidP="00F81F3D" w:rsidRDefault="00F81F3D" w14:paraId="40A38912" w14:textId="77777777">
      <w:r w:rsidRPr="00CA5E0E">
        <w:t></w:t>
      </w:r>
      <w:r w:rsidRPr="00CA5E0E">
        <w:tab/>
      </w:r>
      <w:proofErr w:type="gramStart"/>
      <w:r w:rsidRPr="00CA5E0E">
        <w:t>Other</w:t>
      </w:r>
      <w:proofErr w:type="gramEnd"/>
      <w:r w:rsidRPr="00CA5E0E">
        <w:t xml:space="preserve"> (Please specify): __________</w:t>
      </w:r>
    </w:p>
    <w:p w:rsidRPr="00CA5E0E" w:rsidR="00F81F3D" w:rsidP="00F81F3D" w:rsidRDefault="00F81F3D" w14:paraId="2B6B444F" w14:textId="77777777">
      <w:pPr>
        <w:pStyle w:val="Heading4"/>
        <w:numPr>
          <w:ilvl w:val="0"/>
          <w:numId w:val="122"/>
        </w:numPr>
      </w:pPr>
    </w:p>
    <w:p w:rsidRPr="00CA5E0E" w:rsidR="00F81F3D" w:rsidP="00F81F3D" w:rsidRDefault="00F81F3D" w14:paraId="73485A12" w14:textId="77777777">
      <w:r w:rsidRPr="00CA5E0E">
        <w:t xml:space="preserve">Please indicate the extent to which you agree or disagree with each of the following statements regarding your experience with the permitting process. Please select </w:t>
      </w:r>
      <w:r w:rsidRPr="00CA5E0E">
        <w:rPr>
          <w:b/>
        </w:rPr>
        <w:t>only</w:t>
      </w:r>
      <w:r w:rsidRPr="00CA5E0E">
        <w:t xml:space="preserve"> </w:t>
      </w:r>
      <w:r w:rsidRPr="00CA5E0E">
        <w:rPr>
          <w:b/>
        </w:rPr>
        <w:t>one</w:t>
      </w:r>
      <w:r w:rsidRPr="00CA5E0E">
        <w:t xml:space="preserve"> response for each item.</w:t>
      </w:r>
    </w:p>
    <w:tbl>
      <w:tblPr>
        <w:tblStyle w:val="SmallTable"/>
        <w:tblW w:w="0" w:type="auto"/>
        <w:tblLook w:val="04A0" w:firstRow="1" w:lastRow="0" w:firstColumn="1" w:lastColumn="0" w:noHBand="0" w:noVBand="1"/>
      </w:tblPr>
      <w:tblGrid>
        <w:gridCol w:w="4094"/>
        <w:gridCol w:w="941"/>
        <w:gridCol w:w="953"/>
        <w:gridCol w:w="914"/>
        <w:gridCol w:w="780"/>
        <w:gridCol w:w="941"/>
        <w:gridCol w:w="737"/>
      </w:tblGrid>
      <w:tr w:rsidRPr="00CA5E0E" w:rsidR="00F81F3D" w:rsidTr="00C20DBB" w14:paraId="1CF71FE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94" w:type="dxa"/>
          </w:tcPr>
          <w:p w:rsidRPr="00CA5E0E" w:rsidR="00F81F3D" w:rsidP="00C20DBB" w:rsidRDefault="00F81F3D" w14:paraId="39B45156" w14:textId="77777777"/>
        </w:tc>
        <w:tc>
          <w:tcPr>
            <w:tcW w:w="941" w:type="dxa"/>
          </w:tcPr>
          <w:p w:rsidRPr="00CA5E0E" w:rsidR="00F81F3D" w:rsidP="00C20DBB" w:rsidRDefault="00F81F3D" w14:paraId="55A12031"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Strongly</w:t>
            </w:r>
            <w:r w:rsidRPr="00CA5E0E">
              <w:rPr>
                <w:rFonts w:cs="Times New Roman"/>
              </w:rPr>
              <w:br/>
              <w:t>disagree</w:t>
            </w:r>
          </w:p>
        </w:tc>
        <w:tc>
          <w:tcPr>
            <w:tcW w:w="953" w:type="dxa"/>
          </w:tcPr>
          <w:p w:rsidRPr="00CA5E0E" w:rsidR="00F81F3D" w:rsidP="00C20DBB" w:rsidRDefault="00F81F3D" w14:paraId="215CCA60"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Disagree</w:t>
            </w:r>
          </w:p>
        </w:tc>
        <w:tc>
          <w:tcPr>
            <w:tcW w:w="914" w:type="dxa"/>
          </w:tcPr>
          <w:p w:rsidRPr="00CA5E0E" w:rsidR="00F81F3D" w:rsidP="00C20DBB" w:rsidRDefault="00F81F3D" w14:paraId="7FCC7ECA"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Neither</w:t>
            </w:r>
            <w:r w:rsidRPr="00CA5E0E">
              <w:rPr>
                <w:rFonts w:cs="Times New Roman"/>
              </w:rPr>
              <w:br/>
              <w:t>agree nor</w:t>
            </w:r>
            <w:r w:rsidRPr="00CA5E0E">
              <w:rPr>
                <w:rFonts w:cs="Times New Roman"/>
              </w:rPr>
              <w:br/>
              <w:t>disagree</w:t>
            </w:r>
          </w:p>
        </w:tc>
        <w:tc>
          <w:tcPr>
            <w:tcW w:w="780" w:type="dxa"/>
          </w:tcPr>
          <w:p w:rsidRPr="00CA5E0E" w:rsidR="00F81F3D" w:rsidP="00C20DBB" w:rsidRDefault="00F81F3D" w14:paraId="63291B3E"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Agree</w:t>
            </w:r>
          </w:p>
        </w:tc>
        <w:tc>
          <w:tcPr>
            <w:tcW w:w="941" w:type="dxa"/>
          </w:tcPr>
          <w:p w:rsidRPr="00CA5E0E" w:rsidR="00F81F3D" w:rsidP="00C20DBB" w:rsidRDefault="00F81F3D" w14:paraId="3B071023"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Strongly</w:t>
            </w:r>
            <w:r w:rsidRPr="00CA5E0E">
              <w:rPr>
                <w:rFonts w:cs="Times New Roman"/>
              </w:rPr>
              <w:br/>
              <w:t>agree</w:t>
            </w:r>
          </w:p>
        </w:tc>
        <w:tc>
          <w:tcPr>
            <w:tcW w:w="737" w:type="dxa"/>
          </w:tcPr>
          <w:p w:rsidRPr="00CA5E0E" w:rsidR="00F81F3D" w:rsidP="00C20DBB" w:rsidRDefault="00F81F3D" w14:paraId="1902D6CC" w14:textId="77777777">
            <w:pPr>
              <w:cnfStyle w:val="100000000000" w:firstRow="1" w:lastRow="0" w:firstColumn="0" w:lastColumn="0" w:oddVBand="0" w:evenVBand="0" w:oddHBand="0" w:evenHBand="0" w:firstRowFirstColumn="0" w:firstRowLastColumn="0" w:lastRowFirstColumn="0" w:lastRowLastColumn="0"/>
              <w:rPr>
                <w:rFonts w:cs="Times New Roman"/>
              </w:rPr>
            </w:pPr>
            <w:r w:rsidRPr="00CA5E0E">
              <w:rPr>
                <w:rFonts w:cs="Times New Roman"/>
              </w:rPr>
              <w:t>N/A</w:t>
            </w:r>
          </w:p>
        </w:tc>
      </w:tr>
      <w:tr w:rsidRPr="00CA5E0E" w:rsidR="00F81F3D" w:rsidTr="00C20DBB" w14:paraId="72BBF0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4" w:type="dxa"/>
          </w:tcPr>
          <w:p w:rsidRPr="00CA5E0E" w:rsidR="00F81F3D" w:rsidP="00C20DBB" w:rsidRDefault="00F81F3D" w14:paraId="4F8FF247" w14:textId="77777777">
            <w:r w:rsidRPr="00CA5E0E">
              <w:t>The website provided useful information and guidance.</w:t>
            </w:r>
          </w:p>
        </w:tc>
        <w:tc>
          <w:tcPr>
            <w:tcW w:w="941" w:type="dxa"/>
          </w:tcPr>
          <w:p w:rsidRPr="00CA5E0E" w:rsidR="00F81F3D" w:rsidP="00C20DBB" w:rsidRDefault="00F81F3D" w14:paraId="604E7651"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953" w:type="dxa"/>
          </w:tcPr>
          <w:p w:rsidRPr="00CA5E0E" w:rsidR="00F81F3D" w:rsidP="00C20DBB" w:rsidRDefault="00F81F3D" w14:paraId="3D1DEA2D"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914" w:type="dxa"/>
          </w:tcPr>
          <w:p w:rsidRPr="00CA5E0E" w:rsidR="00F81F3D" w:rsidP="00C20DBB" w:rsidRDefault="00F81F3D" w14:paraId="3FAD97A4"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780" w:type="dxa"/>
          </w:tcPr>
          <w:p w:rsidRPr="00CA5E0E" w:rsidR="00F81F3D" w:rsidP="00C20DBB" w:rsidRDefault="00F81F3D" w14:paraId="019F3983"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941" w:type="dxa"/>
          </w:tcPr>
          <w:p w:rsidRPr="00CA5E0E" w:rsidR="00F81F3D" w:rsidP="00C20DBB" w:rsidRDefault="00F81F3D" w14:paraId="546DFC47"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c>
          <w:tcPr>
            <w:tcW w:w="737" w:type="dxa"/>
          </w:tcPr>
          <w:p w:rsidRPr="00CA5E0E" w:rsidR="00F81F3D" w:rsidP="00C20DBB" w:rsidRDefault="00F81F3D" w14:paraId="1A7417A6"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N/A</w:t>
            </w:r>
          </w:p>
        </w:tc>
      </w:tr>
      <w:tr w:rsidRPr="00CA5E0E" w:rsidR="00F81F3D" w:rsidTr="00C20DBB" w14:paraId="7369FD1B" w14:textId="77777777">
        <w:tc>
          <w:tcPr>
            <w:cnfStyle w:val="001000000000" w:firstRow="0" w:lastRow="0" w:firstColumn="1" w:lastColumn="0" w:oddVBand="0" w:evenVBand="0" w:oddHBand="0" w:evenHBand="0" w:firstRowFirstColumn="0" w:firstRowLastColumn="0" w:lastRowFirstColumn="0" w:lastRowLastColumn="0"/>
            <w:tcW w:w="4094" w:type="dxa"/>
          </w:tcPr>
          <w:p w:rsidRPr="00CA5E0E" w:rsidR="00F81F3D" w:rsidP="00C20DBB" w:rsidRDefault="00F81F3D" w14:paraId="2F11DCD6" w14:textId="77777777">
            <w:r w:rsidRPr="00CA5E0E">
              <w:t>I was able to easily identify which application form should be completed.</w:t>
            </w:r>
          </w:p>
        </w:tc>
        <w:tc>
          <w:tcPr>
            <w:tcW w:w="941" w:type="dxa"/>
          </w:tcPr>
          <w:p w:rsidRPr="00CA5E0E" w:rsidR="00F81F3D" w:rsidP="00C20DBB" w:rsidRDefault="00F81F3D" w14:paraId="5B51DB07"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953" w:type="dxa"/>
          </w:tcPr>
          <w:p w:rsidRPr="00CA5E0E" w:rsidR="00F81F3D" w:rsidP="00C20DBB" w:rsidRDefault="00F81F3D" w14:paraId="6E4C7AD9"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914" w:type="dxa"/>
          </w:tcPr>
          <w:p w:rsidRPr="00CA5E0E" w:rsidR="00F81F3D" w:rsidP="00C20DBB" w:rsidRDefault="00F81F3D" w14:paraId="0711D8D6"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780" w:type="dxa"/>
          </w:tcPr>
          <w:p w:rsidRPr="00CA5E0E" w:rsidR="00F81F3D" w:rsidP="00C20DBB" w:rsidRDefault="00F81F3D" w14:paraId="52B842E9"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941" w:type="dxa"/>
          </w:tcPr>
          <w:p w:rsidRPr="00CA5E0E" w:rsidR="00F81F3D" w:rsidP="00C20DBB" w:rsidRDefault="00F81F3D" w14:paraId="01EBD531"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c>
          <w:tcPr>
            <w:tcW w:w="737" w:type="dxa"/>
          </w:tcPr>
          <w:p w:rsidRPr="00CA5E0E" w:rsidR="00F81F3D" w:rsidP="00C20DBB" w:rsidRDefault="00F81F3D" w14:paraId="4F5E6588"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N/A</w:t>
            </w:r>
          </w:p>
        </w:tc>
      </w:tr>
      <w:tr w:rsidRPr="00CA5E0E" w:rsidR="00F81F3D" w:rsidTr="00C20DBB" w14:paraId="098058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4" w:type="dxa"/>
          </w:tcPr>
          <w:p w:rsidRPr="00CA5E0E" w:rsidR="00F81F3D" w:rsidP="00C20DBB" w:rsidRDefault="00F81F3D" w14:paraId="441FD877" w14:textId="77777777">
            <w:r w:rsidRPr="00CA5E0E">
              <w:t>I would prefer to complete and submit applications electronically.</w:t>
            </w:r>
          </w:p>
        </w:tc>
        <w:tc>
          <w:tcPr>
            <w:tcW w:w="941" w:type="dxa"/>
          </w:tcPr>
          <w:p w:rsidRPr="00CA5E0E" w:rsidR="00F81F3D" w:rsidP="00C20DBB" w:rsidRDefault="00F81F3D" w14:paraId="14C01730"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953" w:type="dxa"/>
          </w:tcPr>
          <w:p w:rsidRPr="00CA5E0E" w:rsidR="00F81F3D" w:rsidP="00C20DBB" w:rsidRDefault="00F81F3D" w14:paraId="28464AA1"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914" w:type="dxa"/>
          </w:tcPr>
          <w:p w:rsidRPr="00CA5E0E" w:rsidR="00F81F3D" w:rsidP="00C20DBB" w:rsidRDefault="00F81F3D" w14:paraId="2BA9D330"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780" w:type="dxa"/>
          </w:tcPr>
          <w:p w:rsidRPr="00CA5E0E" w:rsidR="00F81F3D" w:rsidP="00C20DBB" w:rsidRDefault="00F81F3D" w14:paraId="2D17A3F7"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941" w:type="dxa"/>
          </w:tcPr>
          <w:p w:rsidRPr="00CA5E0E" w:rsidR="00F81F3D" w:rsidP="00C20DBB" w:rsidRDefault="00F81F3D" w14:paraId="7EFA182A"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c>
          <w:tcPr>
            <w:tcW w:w="737" w:type="dxa"/>
          </w:tcPr>
          <w:p w:rsidRPr="00CA5E0E" w:rsidR="00F81F3D" w:rsidP="00C20DBB" w:rsidRDefault="00F81F3D" w14:paraId="5B7DF080"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N/A</w:t>
            </w:r>
          </w:p>
        </w:tc>
      </w:tr>
      <w:tr w:rsidRPr="00CA5E0E" w:rsidR="00F81F3D" w:rsidTr="00C20DBB" w14:paraId="4E53A064" w14:textId="77777777">
        <w:tc>
          <w:tcPr>
            <w:cnfStyle w:val="001000000000" w:firstRow="0" w:lastRow="0" w:firstColumn="1" w:lastColumn="0" w:oddVBand="0" w:evenVBand="0" w:oddHBand="0" w:evenHBand="0" w:firstRowFirstColumn="0" w:firstRowLastColumn="0" w:lastRowFirstColumn="0" w:lastRowLastColumn="0"/>
            <w:tcW w:w="4094" w:type="dxa"/>
          </w:tcPr>
          <w:p w:rsidRPr="00CA5E0E" w:rsidR="00F81F3D" w:rsidP="00C20DBB" w:rsidRDefault="00F81F3D" w14:paraId="1BCC7BEE" w14:textId="77777777">
            <w:r w:rsidRPr="00CA5E0E">
              <w:t>The application form was easy to understand and complete.</w:t>
            </w:r>
          </w:p>
        </w:tc>
        <w:tc>
          <w:tcPr>
            <w:tcW w:w="941" w:type="dxa"/>
          </w:tcPr>
          <w:p w:rsidRPr="00CA5E0E" w:rsidR="00F81F3D" w:rsidP="00C20DBB" w:rsidRDefault="00F81F3D" w14:paraId="0EBB0D64"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953" w:type="dxa"/>
          </w:tcPr>
          <w:p w:rsidRPr="00CA5E0E" w:rsidR="00F81F3D" w:rsidP="00C20DBB" w:rsidRDefault="00F81F3D" w14:paraId="38FD6416"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914" w:type="dxa"/>
          </w:tcPr>
          <w:p w:rsidRPr="00CA5E0E" w:rsidR="00F81F3D" w:rsidP="00C20DBB" w:rsidRDefault="00F81F3D" w14:paraId="6BF560A7"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780" w:type="dxa"/>
          </w:tcPr>
          <w:p w:rsidRPr="00CA5E0E" w:rsidR="00F81F3D" w:rsidP="00C20DBB" w:rsidRDefault="00F81F3D" w14:paraId="3F89DD81"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941" w:type="dxa"/>
          </w:tcPr>
          <w:p w:rsidRPr="00CA5E0E" w:rsidR="00F81F3D" w:rsidP="00C20DBB" w:rsidRDefault="00F81F3D" w14:paraId="27037B00"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c>
          <w:tcPr>
            <w:tcW w:w="737" w:type="dxa"/>
          </w:tcPr>
          <w:p w:rsidRPr="00CA5E0E" w:rsidR="00F81F3D" w:rsidP="00C20DBB" w:rsidRDefault="00F81F3D" w14:paraId="4B92805F"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N/A</w:t>
            </w:r>
          </w:p>
        </w:tc>
      </w:tr>
      <w:tr w:rsidRPr="00CA5E0E" w:rsidR="00F81F3D" w:rsidTr="00C20DBB" w14:paraId="6BC8CE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4" w:type="dxa"/>
          </w:tcPr>
          <w:p w:rsidRPr="00CA5E0E" w:rsidR="00F81F3D" w:rsidP="00C20DBB" w:rsidRDefault="00F81F3D" w14:paraId="793CFB09" w14:textId="77777777">
            <w:r w:rsidRPr="00CA5E0E">
              <w:lastRenderedPageBreak/>
              <w:t>Staff members that I interacted with were professional and courteous.</w:t>
            </w:r>
          </w:p>
        </w:tc>
        <w:tc>
          <w:tcPr>
            <w:tcW w:w="941" w:type="dxa"/>
          </w:tcPr>
          <w:p w:rsidRPr="00CA5E0E" w:rsidR="00F81F3D" w:rsidP="00C20DBB" w:rsidRDefault="00F81F3D" w14:paraId="337778E3"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953" w:type="dxa"/>
          </w:tcPr>
          <w:p w:rsidRPr="00CA5E0E" w:rsidR="00F81F3D" w:rsidP="00C20DBB" w:rsidRDefault="00F81F3D" w14:paraId="0965769B"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914" w:type="dxa"/>
          </w:tcPr>
          <w:p w:rsidRPr="00CA5E0E" w:rsidR="00F81F3D" w:rsidP="00C20DBB" w:rsidRDefault="00F81F3D" w14:paraId="1483DF7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780" w:type="dxa"/>
          </w:tcPr>
          <w:p w:rsidRPr="00CA5E0E" w:rsidR="00F81F3D" w:rsidP="00C20DBB" w:rsidRDefault="00F81F3D" w14:paraId="2221ADA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941" w:type="dxa"/>
          </w:tcPr>
          <w:p w:rsidRPr="00CA5E0E" w:rsidR="00F81F3D" w:rsidP="00C20DBB" w:rsidRDefault="00F81F3D" w14:paraId="0110BBF0"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c>
          <w:tcPr>
            <w:tcW w:w="737" w:type="dxa"/>
          </w:tcPr>
          <w:p w:rsidRPr="00CA5E0E" w:rsidR="00F81F3D" w:rsidP="00C20DBB" w:rsidRDefault="00F81F3D" w14:paraId="7A06A3DA"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N/A</w:t>
            </w:r>
          </w:p>
        </w:tc>
      </w:tr>
      <w:tr w:rsidRPr="00CA5E0E" w:rsidR="00F81F3D" w:rsidTr="00C20DBB" w14:paraId="11A9B3A8" w14:textId="77777777">
        <w:tc>
          <w:tcPr>
            <w:cnfStyle w:val="001000000000" w:firstRow="0" w:lastRow="0" w:firstColumn="1" w:lastColumn="0" w:oddVBand="0" w:evenVBand="0" w:oddHBand="0" w:evenHBand="0" w:firstRowFirstColumn="0" w:firstRowLastColumn="0" w:lastRowFirstColumn="0" w:lastRowLastColumn="0"/>
            <w:tcW w:w="4094" w:type="dxa"/>
          </w:tcPr>
          <w:p w:rsidRPr="00CA5E0E" w:rsidR="00F81F3D" w:rsidP="00C20DBB" w:rsidRDefault="00F81F3D" w14:paraId="11B40206" w14:textId="77777777">
            <w:r w:rsidRPr="00CA5E0E">
              <w:t>Staff members that I interacted with were knowledgeable and able to answer my questions.</w:t>
            </w:r>
          </w:p>
        </w:tc>
        <w:tc>
          <w:tcPr>
            <w:tcW w:w="941" w:type="dxa"/>
          </w:tcPr>
          <w:p w:rsidRPr="00CA5E0E" w:rsidR="00F81F3D" w:rsidP="00C20DBB" w:rsidRDefault="00F81F3D" w14:paraId="41BE53A8"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953" w:type="dxa"/>
          </w:tcPr>
          <w:p w:rsidRPr="00CA5E0E" w:rsidR="00F81F3D" w:rsidP="00C20DBB" w:rsidRDefault="00F81F3D" w14:paraId="3D9C25B4"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914" w:type="dxa"/>
          </w:tcPr>
          <w:p w:rsidRPr="00CA5E0E" w:rsidR="00F81F3D" w:rsidP="00C20DBB" w:rsidRDefault="00F81F3D" w14:paraId="2A5F43C8"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780" w:type="dxa"/>
          </w:tcPr>
          <w:p w:rsidRPr="00CA5E0E" w:rsidR="00F81F3D" w:rsidP="00C20DBB" w:rsidRDefault="00F81F3D" w14:paraId="23B81DE2"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941" w:type="dxa"/>
          </w:tcPr>
          <w:p w:rsidRPr="00CA5E0E" w:rsidR="00F81F3D" w:rsidP="00C20DBB" w:rsidRDefault="00F81F3D" w14:paraId="695F32DA"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c>
          <w:tcPr>
            <w:tcW w:w="737" w:type="dxa"/>
          </w:tcPr>
          <w:p w:rsidRPr="00CA5E0E" w:rsidR="00F81F3D" w:rsidP="00C20DBB" w:rsidRDefault="00F81F3D" w14:paraId="042EC78A"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N/A</w:t>
            </w:r>
          </w:p>
        </w:tc>
      </w:tr>
      <w:tr w:rsidRPr="00CA5E0E" w:rsidR="00F81F3D" w:rsidTr="00C20DBB" w14:paraId="0BBC53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4" w:type="dxa"/>
          </w:tcPr>
          <w:p w:rsidRPr="00CA5E0E" w:rsidR="00F81F3D" w:rsidP="00C20DBB" w:rsidRDefault="00F81F3D" w14:paraId="365DE230" w14:textId="77777777">
            <w:r w:rsidRPr="00CA5E0E">
              <w:t>Staff members responded to my inquiries in a timely manner.</w:t>
            </w:r>
          </w:p>
        </w:tc>
        <w:tc>
          <w:tcPr>
            <w:tcW w:w="941" w:type="dxa"/>
          </w:tcPr>
          <w:p w:rsidRPr="00CA5E0E" w:rsidR="00F81F3D" w:rsidP="00C20DBB" w:rsidRDefault="00F81F3D" w14:paraId="4ABB2115"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953" w:type="dxa"/>
          </w:tcPr>
          <w:p w:rsidRPr="00CA5E0E" w:rsidR="00F81F3D" w:rsidP="00C20DBB" w:rsidRDefault="00F81F3D" w14:paraId="07F0EDB6"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914" w:type="dxa"/>
          </w:tcPr>
          <w:p w:rsidRPr="00CA5E0E" w:rsidR="00F81F3D" w:rsidP="00C20DBB" w:rsidRDefault="00F81F3D" w14:paraId="40DC12B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780" w:type="dxa"/>
          </w:tcPr>
          <w:p w:rsidRPr="00CA5E0E" w:rsidR="00F81F3D" w:rsidP="00C20DBB" w:rsidRDefault="00F81F3D" w14:paraId="55C7E2A2"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941" w:type="dxa"/>
          </w:tcPr>
          <w:p w:rsidRPr="00CA5E0E" w:rsidR="00F81F3D" w:rsidP="00C20DBB" w:rsidRDefault="00F81F3D" w14:paraId="704E31FF"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c>
          <w:tcPr>
            <w:tcW w:w="737" w:type="dxa"/>
          </w:tcPr>
          <w:p w:rsidRPr="00CA5E0E" w:rsidR="00F81F3D" w:rsidP="00C20DBB" w:rsidRDefault="00F81F3D" w14:paraId="02E0F8FA"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N/A</w:t>
            </w:r>
          </w:p>
        </w:tc>
      </w:tr>
      <w:tr w:rsidRPr="00CA5E0E" w:rsidR="00F81F3D" w:rsidTr="00C20DBB" w14:paraId="51FA0CDE" w14:textId="77777777">
        <w:tc>
          <w:tcPr>
            <w:cnfStyle w:val="001000000000" w:firstRow="0" w:lastRow="0" w:firstColumn="1" w:lastColumn="0" w:oddVBand="0" w:evenVBand="0" w:oddHBand="0" w:evenHBand="0" w:firstRowFirstColumn="0" w:firstRowLastColumn="0" w:lastRowFirstColumn="0" w:lastRowLastColumn="0"/>
            <w:tcW w:w="4094" w:type="dxa"/>
          </w:tcPr>
          <w:p w:rsidRPr="00CA5E0E" w:rsidR="00F81F3D" w:rsidP="00C20DBB" w:rsidRDefault="00F81F3D" w14:paraId="52E31147" w14:textId="77777777">
            <w:r w:rsidRPr="00CA5E0E">
              <w:t>The permitting process took a reasonable amount of time to complete.</w:t>
            </w:r>
          </w:p>
        </w:tc>
        <w:tc>
          <w:tcPr>
            <w:tcW w:w="941" w:type="dxa"/>
          </w:tcPr>
          <w:p w:rsidRPr="00CA5E0E" w:rsidR="00F81F3D" w:rsidP="00C20DBB" w:rsidRDefault="00F81F3D" w14:paraId="6C1AC42C"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953" w:type="dxa"/>
          </w:tcPr>
          <w:p w:rsidRPr="00CA5E0E" w:rsidR="00F81F3D" w:rsidP="00C20DBB" w:rsidRDefault="00F81F3D" w14:paraId="59E4B269"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914" w:type="dxa"/>
          </w:tcPr>
          <w:p w:rsidRPr="00CA5E0E" w:rsidR="00F81F3D" w:rsidP="00C20DBB" w:rsidRDefault="00F81F3D" w14:paraId="359D4BAC"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780" w:type="dxa"/>
          </w:tcPr>
          <w:p w:rsidRPr="00CA5E0E" w:rsidR="00F81F3D" w:rsidP="00C20DBB" w:rsidRDefault="00F81F3D" w14:paraId="6E6CE40B"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941" w:type="dxa"/>
          </w:tcPr>
          <w:p w:rsidRPr="00CA5E0E" w:rsidR="00F81F3D" w:rsidP="00C20DBB" w:rsidRDefault="00F81F3D" w14:paraId="62755CAD"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c>
          <w:tcPr>
            <w:tcW w:w="737" w:type="dxa"/>
          </w:tcPr>
          <w:p w:rsidRPr="00CA5E0E" w:rsidR="00F81F3D" w:rsidP="00C20DBB" w:rsidRDefault="00F81F3D" w14:paraId="4B713B3A"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N/A</w:t>
            </w:r>
          </w:p>
        </w:tc>
      </w:tr>
      <w:tr w:rsidRPr="00CA5E0E" w:rsidR="00F81F3D" w:rsidTr="00C20DBB" w14:paraId="0A0E5A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4" w:type="dxa"/>
          </w:tcPr>
          <w:p w:rsidRPr="00CA5E0E" w:rsidR="00F81F3D" w:rsidP="00C20DBB" w:rsidRDefault="00F81F3D" w14:paraId="00CC709A" w14:textId="77777777">
            <w:r w:rsidRPr="00CA5E0E">
              <w:t>I understand why it was necessary to obtain a permit.</w:t>
            </w:r>
          </w:p>
        </w:tc>
        <w:tc>
          <w:tcPr>
            <w:tcW w:w="941" w:type="dxa"/>
          </w:tcPr>
          <w:p w:rsidRPr="00CA5E0E" w:rsidR="00F81F3D" w:rsidP="00C20DBB" w:rsidRDefault="00F81F3D" w14:paraId="3E087027"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953" w:type="dxa"/>
          </w:tcPr>
          <w:p w:rsidRPr="00CA5E0E" w:rsidR="00F81F3D" w:rsidP="00C20DBB" w:rsidRDefault="00F81F3D" w14:paraId="64C36873"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914" w:type="dxa"/>
          </w:tcPr>
          <w:p w:rsidRPr="00CA5E0E" w:rsidR="00F81F3D" w:rsidP="00C20DBB" w:rsidRDefault="00F81F3D" w14:paraId="378AF8B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780" w:type="dxa"/>
          </w:tcPr>
          <w:p w:rsidRPr="00CA5E0E" w:rsidR="00F81F3D" w:rsidP="00C20DBB" w:rsidRDefault="00F81F3D" w14:paraId="69755941"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941" w:type="dxa"/>
          </w:tcPr>
          <w:p w:rsidRPr="00CA5E0E" w:rsidR="00F81F3D" w:rsidP="00C20DBB" w:rsidRDefault="00F81F3D" w14:paraId="55EDF059"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c>
          <w:tcPr>
            <w:tcW w:w="737" w:type="dxa"/>
          </w:tcPr>
          <w:p w:rsidRPr="00CA5E0E" w:rsidR="00F81F3D" w:rsidP="00C20DBB" w:rsidRDefault="00F81F3D" w14:paraId="242A6917"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N/A</w:t>
            </w:r>
          </w:p>
        </w:tc>
      </w:tr>
      <w:tr w:rsidRPr="00CA5E0E" w:rsidR="00F81F3D" w:rsidTr="00C20DBB" w14:paraId="6BDE5821" w14:textId="77777777">
        <w:tc>
          <w:tcPr>
            <w:cnfStyle w:val="001000000000" w:firstRow="0" w:lastRow="0" w:firstColumn="1" w:lastColumn="0" w:oddVBand="0" w:evenVBand="0" w:oddHBand="0" w:evenHBand="0" w:firstRowFirstColumn="0" w:firstRowLastColumn="0" w:lastRowFirstColumn="0" w:lastRowLastColumn="0"/>
            <w:tcW w:w="4094" w:type="dxa"/>
          </w:tcPr>
          <w:p w:rsidRPr="00CA5E0E" w:rsidR="00F81F3D" w:rsidP="00C20DBB" w:rsidRDefault="00F81F3D" w14:paraId="63A9C468" w14:textId="77777777">
            <w:r w:rsidRPr="00CA5E0E">
              <w:t>By obtaining a permit, I’m contributing to global wildlife conservation.</w:t>
            </w:r>
          </w:p>
        </w:tc>
        <w:tc>
          <w:tcPr>
            <w:tcW w:w="941" w:type="dxa"/>
          </w:tcPr>
          <w:p w:rsidRPr="00CA5E0E" w:rsidR="00F81F3D" w:rsidP="00C20DBB" w:rsidRDefault="00F81F3D" w14:paraId="02E0C498"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953" w:type="dxa"/>
          </w:tcPr>
          <w:p w:rsidRPr="00CA5E0E" w:rsidR="00F81F3D" w:rsidP="00C20DBB" w:rsidRDefault="00F81F3D" w14:paraId="03E2A389"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914" w:type="dxa"/>
          </w:tcPr>
          <w:p w:rsidRPr="00CA5E0E" w:rsidR="00F81F3D" w:rsidP="00C20DBB" w:rsidRDefault="00F81F3D" w14:paraId="28A8679C"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780" w:type="dxa"/>
          </w:tcPr>
          <w:p w:rsidRPr="00CA5E0E" w:rsidR="00F81F3D" w:rsidP="00C20DBB" w:rsidRDefault="00F81F3D" w14:paraId="5F9B95EA"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941" w:type="dxa"/>
          </w:tcPr>
          <w:p w:rsidRPr="00CA5E0E" w:rsidR="00F81F3D" w:rsidP="00C20DBB" w:rsidRDefault="00F81F3D" w14:paraId="6ED3232F"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c>
          <w:tcPr>
            <w:tcW w:w="737" w:type="dxa"/>
          </w:tcPr>
          <w:p w:rsidRPr="00CA5E0E" w:rsidR="00F81F3D" w:rsidP="00C20DBB" w:rsidRDefault="00F81F3D" w14:paraId="34F9BD42"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N/A</w:t>
            </w:r>
          </w:p>
        </w:tc>
      </w:tr>
      <w:tr w:rsidRPr="00CA5E0E" w:rsidR="00F81F3D" w:rsidTr="00C20DBB" w14:paraId="485C55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4" w:type="dxa"/>
          </w:tcPr>
          <w:p w:rsidRPr="00CA5E0E" w:rsidR="00F81F3D" w:rsidP="00C20DBB" w:rsidRDefault="00F81F3D" w14:paraId="4BE7CAF2" w14:textId="77777777">
            <w:r w:rsidRPr="00CA5E0E">
              <w:t>Protecting wildlife is important to me.</w:t>
            </w:r>
          </w:p>
        </w:tc>
        <w:tc>
          <w:tcPr>
            <w:tcW w:w="941" w:type="dxa"/>
          </w:tcPr>
          <w:p w:rsidRPr="00CA5E0E" w:rsidR="00F81F3D" w:rsidP="00C20DBB" w:rsidRDefault="00F81F3D" w14:paraId="1661818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953" w:type="dxa"/>
          </w:tcPr>
          <w:p w:rsidRPr="00CA5E0E" w:rsidR="00F81F3D" w:rsidP="00C20DBB" w:rsidRDefault="00F81F3D" w14:paraId="35B3DDAF"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914" w:type="dxa"/>
          </w:tcPr>
          <w:p w:rsidRPr="00CA5E0E" w:rsidR="00F81F3D" w:rsidP="00C20DBB" w:rsidRDefault="00F81F3D" w14:paraId="504C45C9"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780" w:type="dxa"/>
          </w:tcPr>
          <w:p w:rsidRPr="00CA5E0E" w:rsidR="00F81F3D" w:rsidP="00C20DBB" w:rsidRDefault="00F81F3D" w14:paraId="191E073D"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941" w:type="dxa"/>
          </w:tcPr>
          <w:p w:rsidRPr="00CA5E0E" w:rsidR="00F81F3D" w:rsidP="00C20DBB" w:rsidRDefault="00F81F3D" w14:paraId="3008731F"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c>
          <w:tcPr>
            <w:tcW w:w="737" w:type="dxa"/>
          </w:tcPr>
          <w:p w:rsidRPr="00CA5E0E" w:rsidR="00F81F3D" w:rsidP="00C20DBB" w:rsidRDefault="00F81F3D" w14:paraId="4F353C6F"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N/A</w:t>
            </w:r>
          </w:p>
        </w:tc>
      </w:tr>
    </w:tbl>
    <w:p w:rsidRPr="00CA5E0E" w:rsidR="008B24C7" w:rsidP="00442E67" w:rsidRDefault="00601C0B" w14:paraId="4AD3A658" w14:textId="13F6DF92">
      <w:pPr>
        <w:pStyle w:val="Heading1"/>
        <w:numPr>
          <w:ilvl w:val="0"/>
          <w:numId w:val="139"/>
        </w:numPr>
        <w:ind w:left="360"/>
      </w:pPr>
      <w:bookmarkStart w:name="_Toc17993286" w:id="112"/>
      <w:r>
        <w:lastRenderedPageBreak/>
        <w:t>Recreation A</w:t>
      </w:r>
      <w:r w:rsidRPr="00CA5E0E" w:rsidR="00855B1C">
        <w:t xml:space="preserve">ctivities, </w:t>
      </w:r>
      <w:r w:rsidRPr="00CA5E0E" w:rsidR="008B24C7">
        <w:t>Experiences</w:t>
      </w:r>
      <w:bookmarkEnd w:id="106"/>
      <w:bookmarkEnd w:id="107"/>
      <w:bookmarkEnd w:id="108"/>
      <w:r w:rsidRPr="00CA5E0E" w:rsidR="00855B1C">
        <w:t xml:space="preserve">, </w:t>
      </w:r>
      <w:r w:rsidR="00F81F3D">
        <w:t>&amp;</w:t>
      </w:r>
      <w:r w:rsidRPr="00CA5E0E" w:rsidR="00855B1C">
        <w:t xml:space="preserve"> Preferences</w:t>
      </w:r>
      <w:bookmarkEnd w:id="112"/>
    </w:p>
    <w:p w:rsidRPr="00CA5E0E" w:rsidR="002114F7" w:rsidP="002114F7" w:rsidRDefault="008B24C7" w14:paraId="4A9B764C" w14:textId="0C7B8B0A">
      <w:pPr>
        <w:pStyle w:val="Question"/>
        <w:rPr>
          <w:color w:val="auto"/>
        </w:rPr>
      </w:pPr>
      <w:bookmarkStart w:name="_Toc385426495" w:id="113"/>
      <w:bookmarkStart w:name="_Toc416894075" w:id="114"/>
      <w:bookmarkStart w:name="_Toc443916311" w:id="115"/>
      <w:r w:rsidRPr="00CA5E0E">
        <w:t xml:space="preserve">The questions in this section will be used to identify activities, behaviors, or uses of natural and cultural resources which are relevant to the mission, management, and/or operations of U.S. Fish &amp; Wildlife </w:t>
      </w:r>
      <w:r w:rsidR="005F4335">
        <w:t>sites</w:t>
      </w:r>
      <w:r w:rsidRPr="00CA5E0E">
        <w:t>.</w:t>
      </w:r>
      <w:r w:rsidR="002114F7">
        <w:t xml:space="preserve"> </w:t>
      </w:r>
      <w:bookmarkStart w:name="_Toc433873522" w:id="116"/>
      <w:r w:rsidRPr="00CA5E0E" w:rsidR="002114F7">
        <w:rPr>
          <w:color w:val="auto"/>
        </w:rPr>
        <w:t xml:space="preserve">Understanding the public’s opinions of facilities, services, and recreational opportunities offered by </w:t>
      </w:r>
      <w:r w:rsidR="002114F7">
        <w:rPr>
          <w:color w:val="auto"/>
        </w:rPr>
        <w:t>the U.S. Fish &amp; Wildlife Service</w:t>
      </w:r>
      <w:r w:rsidRPr="00CA5E0E" w:rsidR="002114F7">
        <w:rPr>
          <w:color w:val="auto"/>
        </w:rPr>
        <w:t xml:space="preserve"> will help managers understand values held by the public in relation to services offered and identify areas for improvements. </w:t>
      </w:r>
    </w:p>
    <w:p w:rsidR="002130D1" w:rsidP="0088689E" w:rsidRDefault="00BC7635" w14:paraId="178C0268" w14:textId="2FEDECF2">
      <w:pPr>
        <w:pStyle w:val="Heading2"/>
      </w:pPr>
      <w:bookmarkStart w:name="_Toc447018580" w:id="117"/>
      <w:bookmarkStart w:name="_Toc443916312" w:id="118"/>
      <w:bookmarkStart w:name="_Toc17993287" w:id="119"/>
      <w:bookmarkEnd w:id="116"/>
      <w:bookmarkEnd w:id="113"/>
      <w:bookmarkEnd w:id="114"/>
      <w:bookmarkEnd w:id="115"/>
      <w:r w:rsidRPr="00CA5E0E">
        <w:t xml:space="preserve">Wildlife-Related Interests </w:t>
      </w:r>
      <w:r>
        <w:t>&amp;</w:t>
      </w:r>
      <w:r w:rsidRPr="00CA5E0E">
        <w:t xml:space="preserve"> Participation</w:t>
      </w:r>
      <w:bookmarkEnd w:id="119"/>
    </w:p>
    <w:p w:rsidRPr="00CA5E0E" w:rsidR="002114F7" w:rsidP="002114F7" w:rsidRDefault="002114F7" w14:paraId="409514E8" w14:textId="77777777">
      <w:pPr>
        <w:pStyle w:val="Heading4"/>
        <w:numPr>
          <w:ilvl w:val="0"/>
          <w:numId w:val="63"/>
        </w:numPr>
        <w:rPr>
          <w:color w:val="auto"/>
        </w:rPr>
      </w:pPr>
      <w:bookmarkStart w:name="_Toc447018534" w:id="120"/>
      <w:bookmarkStart w:name="_Toc433873495" w:id="121"/>
      <w:bookmarkStart w:name="_Toc447018581" w:id="122"/>
    </w:p>
    <w:p w:rsidRPr="00CA5E0E" w:rsidR="002114F7" w:rsidP="002114F7" w:rsidRDefault="002114F7" w14:paraId="324FDC34" w14:textId="77777777">
      <w:pPr>
        <w:rPr>
          <w:color w:val="auto"/>
        </w:rPr>
      </w:pPr>
      <w:r w:rsidRPr="00CA5E0E">
        <w:rPr>
          <w:color w:val="auto"/>
        </w:rPr>
        <w:t xml:space="preserve">Including your most recent visit, which </w:t>
      </w:r>
      <w:r>
        <w:rPr>
          <w:color w:val="auto"/>
        </w:rPr>
        <w:t>[</w:t>
      </w:r>
      <w:r w:rsidRPr="00CA5E0E">
        <w:rPr>
          <w:color w:val="auto"/>
        </w:rPr>
        <w:t>activities</w:t>
      </w:r>
      <w:r>
        <w:rPr>
          <w:color w:val="auto"/>
        </w:rPr>
        <w:t>/events]</w:t>
      </w:r>
      <w:r w:rsidRPr="00CA5E0E">
        <w:rPr>
          <w:color w:val="auto"/>
        </w:rPr>
        <w:t xml:space="preserve"> have you participated in during the past [time period] at this [site]?</w:t>
      </w:r>
      <w:r>
        <w:rPr>
          <w:color w:val="auto"/>
        </w:rPr>
        <w:t xml:space="preserve"> </w:t>
      </w:r>
      <w:r w:rsidRPr="00A474B9">
        <w:rPr>
          <w:color w:val="auto"/>
        </w:rPr>
        <w:t>(</w:t>
      </w:r>
      <w:r>
        <w:rPr>
          <w:color w:val="auto"/>
        </w:rPr>
        <w:t>Select</w:t>
      </w:r>
      <w:r w:rsidRPr="00A474B9">
        <w:rPr>
          <w:color w:val="auto"/>
        </w:rPr>
        <w:t xml:space="preserve"> all that apply)</w:t>
      </w:r>
    </w:p>
    <w:tbl>
      <w:tblPr>
        <w:tblStyle w:val="Checkbox"/>
        <w:tblW w:w="5167" w:type="dxa"/>
        <w:tblLayout w:type="fixed"/>
        <w:tblLook w:val="04A0" w:firstRow="1" w:lastRow="0" w:firstColumn="1" w:lastColumn="0" w:noHBand="0" w:noVBand="1"/>
      </w:tblPr>
      <w:tblGrid>
        <w:gridCol w:w="5167"/>
      </w:tblGrid>
      <w:tr w:rsidRPr="00CA5E0E" w:rsidR="002114F7" w:rsidTr="00AE7E75" w14:paraId="18E44CDB" w14:textId="77777777">
        <w:tc>
          <w:tcPr>
            <w:cnfStyle w:val="001000000000" w:firstRow="0" w:lastRow="0" w:firstColumn="1" w:lastColumn="0" w:oddVBand="0" w:evenVBand="0" w:oddHBand="0" w:evenHBand="0" w:firstRowFirstColumn="0" w:firstRowLastColumn="0" w:lastRowFirstColumn="0" w:lastRowLastColumn="0"/>
            <w:tcW w:w="5167" w:type="dxa"/>
          </w:tcPr>
          <w:p w:rsidRPr="00CA5E0E" w:rsidR="002114F7" w:rsidP="00AE7E75" w:rsidRDefault="002114F7" w14:paraId="3CBF7B27" w14:textId="77777777">
            <w:pPr>
              <w:ind w:left="288" w:hanging="288"/>
              <w:rPr>
                <w:color w:val="auto"/>
              </w:rPr>
            </w:pPr>
            <w:r w:rsidRPr="00CA5E0E">
              <w:rPr>
                <w:color w:val="auto"/>
              </w:rPr>
              <w:sym w:font="Wingdings" w:char="F072"/>
            </w:r>
            <w:r w:rsidRPr="00CA5E0E">
              <w:rPr>
                <w:color w:val="auto"/>
              </w:rPr>
              <w:t xml:space="preserve"> [list of activities]</w:t>
            </w:r>
          </w:p>
        </w:tc>
      </w:tr>
      <w:tr w:rsidRPr="00CA5E0E" w:rsidR="002114F7" w:rsidTr="00AE7E75" w14:paraId="0743ECDC" w14:textId="77777777">
        <w:trPr>
          <w:trHeight w:val="315"/>
        </w:trPr>
        <w:tc>
          <w:tcPr>
            <w:cnfStyle w:val="001000000000" w:firstRow="0" w:lastRow="0" w:firstColumn="1" w:lastColumn="0" w:oddVBand="0" w:evenVBand="0" w:oddHBand="0" w:evenHBand="0" w:firstRowFirstColumn="0" w:firstRowLastColumn="0" w:lastRowFirstColumn="0" w:lastRowLastColumn="0"/>
            <w:tcW w:w="5167" w:type="dxa"/>
          </w:tcPr>
          <w:p w:rsidRPr="00CA5E0E" w:rsidR="002114F7" w:rsidP="00AE7E75" w:rsidRDefault="002114F7" w14:paraId="09651E31" w14:textId="77777777">
            <w:pPr>
              <w:ind w:left="288" w:hanging="288"/>
              <w:rPr>
                <w:color w:val="auto"/>
              </w:rPr>
            </w:pPr>
            <w:r w:rsidRPr="00CA5E0E">
              <w:rPr>
                <w:color w:val="auto"/>
              </w:rPr>
              <w:sym w:font="Wingdings" w:char="F072"/>
            </w:r>
            <w:r w:rsidRPr="00CA5E0E">
              <w:rPr>
                <w:color w:val="auto"/>
              </w:rPr>
              <w:t xml:space="preserve"> Other (P</w:t>
            </w:r>
            <w:r w:rsidRPr="00CA5E0E">
              <w:rPr>
                <w:i/>
                <w:color w:val="auto"/>
              </w:rPr>
              <w:t>lease specify</w:t>
            </w:r>
            <w:r w:rsidRPr="00CA5E0E">
              <w:rPr>
                <w:color w:val="auto"/>
              </w:rPr>
              <w:t>) _________________________</w:t>
            </w:r>
          </w:p>
        </w:tc>
      </w:tr>
    </w:tbl>
    <w:p w:rsidRPr="00CA5E0E" w:rsidR="002114F7" w:rsidP="002114F7" w:rsidRDefault="002114F7" w14:paraId="53E26A18" w14:textId="77777777">
      <w:pPr>
        <w:pStyle w:val="Heading4"/>
        <w:numPr>
          <w:ilvl w:val="0"/>
          <w:numId w:val="63"/>
        </w:numPr>
        <w:rPr>
          <w:color w:val="auto"/>
        </w:rPr>
      </w:pPr>
    </w:p>
    <w:p w:rsidRPr="00CA5E0E" w:rsidR="002114F7" w:rsidP="002114F7" w:rsidRDefault="002114F7" w14:paraId="300D0112" w14:textId="77777777">
      <w:pPr>
        <w:rPr>
          <w:rFonts w:cs="Times New Roman"/>
          <w:color w:val="auto"/>
        </w:rPr>
      </w:pPr>
      <w:r w:rsidRPr="00CA5E0E">
        <w:rPr>
          <w:rFonts w:cs="Times New Roman"/>
          <w:color w:val="auto"/>
        </w:rPr>
        <w:t xml:space="preserve">Since this time last year, which of the recreational activities listed have you participated in during the past </w:t>
      </w:r>
      <w:r w:rsidRPr="00CA5E0E">
        <w:rPr>
          <w:color w:val="auto"/>
        </w:rPr>
        <w:t xml:space="preserve">[time period] </w:t>
      </w:r>
      <w:r w:rsidRPr="00CA5E0E">
        <w:rPr>
          <w:rFonts w:cs="Times New Roman"/>
          <w:color w:val="auto"/>
        </w:rPr>
        <w:t>at [site] or at another location.</w:t>
      </w:r>
    </w:p>
    <w:tbl>
      <w:tblPr>
        <w:tblStyle w:val="SmallTable"/>
        <w:tblW w:w="8208" w:type="dxa"/>
        <w:tblLook w:val="04A0" w:firstRow="1" w:lastRow="0" w:firstColumn="1" w:lastColumn="0" w:noHBand="0" w:noVBand="1"/>
      </w:tblPr>
      <w:tblGrid>
        <w:gridCol w:w="5040"/>
        <w:gridCol w:w="1584"/>
        <w:gridCol w:w="1584"/>
      </w:tblGrid>
      <w:tr w:rsidRPr="00CA5E0E" w:rsidR="002114F7" w:rsidTr="00AE7E75" w14:paraId="2599FF1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Pr>
          <w:p w:rsidRPr="00CA5E0E" w:rsidR="002114F7" w:rsidP="00AE7E75" w:rsidRDefault="002114F7" w14:paraId="7DEEEE05" w14:textId="77777777">
            <w:pPr>
              <w:rPr>
                <w:rFonts w:cs="Times New Roman"/>
              </w:rPr>
            </w:pPr>
            <w:r w:rsidRPr="00CA5E0E">
              <w:t>I participated in…</w:t>
            </w:r>
          </w:p>
        </w:tc>
        <w:tc>
          <w:tcPr>
            <w:tcW w:w="1584" w:type="dxa"/>
            <w:vAlign w:val="top"/>
          </w:tcPr>
          <w:p w:rsidRPr="00CA5E0E" w:rsidR="002114F7" w:rsidP="00AE7E75" w:rsidRDefault="002114F7" w14:paraId="522E37E4" w14:textId="77777777">
            <w:pPr>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t>At</w:t>
            </w:r>
            <w:r w:rsidRPr="00CA5E0E">
              <w:br/>
              <w:t>this site</w:t>
            </w:r>
          </w:p>
        </w:tc>
        <w:tc>
          <w:tcPr>
            <w:tcW w:w="1584" w:type="dxa"/>
            <w:vAlign w:val="top"/>
          </w:tcPr>
          <w:p w:rsidRPr="00CA5E0E" w:rsidR="002114F7" w:rsidP="00AE7E75" w:rsidRDefault="002114F7" w14:paraId="52230C41" w14:textId="77777777">
            <w:pPr>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t>At</w:t>
            </w:r>
            <w:r w:rsidRPr="00CA5E0E">
              <w:br/>
              <w:t>some other</w:t>
            </w:r>
            <w:r w:rsidRPr="00CA5E0E">
              <w:br/>
              <w:t>location</w:t>
            </w:r>
          </w:p>
        </w:tc>
      </w:tr>
      <w:tr w:rsidRPr="00CA5E0E" w:rsidR="002114F7" w:rsidTr="00AE7E75" w14:paraId="4FDA22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14F7" w:rsidP="00AE7E75" w:rsidRDefault="002114F7" w14:paraId="1FDB06C5" w14:textId="77777777">
            <w:pPr>
              <w:rPr>
                <w:rFonts w:cs="Times New Roman"/>
                <w:color w:val="auto"/>
              </w:rPr>
            </w:pPr>
            <w:r w:rsidRPr="00CA5E0E">
              <w:rPr>
                <w:color w:val="auto"/>
              </w:rPr>
              <w:t>[list of activities]</w:t>
            </w:r>
          </w:p>
        </w:tc>
        <w:tc>
          <w:tcPr>
            <w:tcW w:w="1584" w:type="dxa"/>
          </w:tcPr>
          <w:p w:rsidRPr="00CA5E0E" w:rsidR="002114F7" w:rsidP="00AE7E75" w:rsidRDefault="002114F7" w14:paraId="309F740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584" w:type="dxa"/>
          </w:tcPr>
          <w:p w:rsidRPr="00CA5E0E" w:rsidR="002114F7" w:rsidP="00AE7E75" w:rsidRDefault="002114F7" w14:paraId="70322C4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2114F7" w:rsidTr="00AE7E75" w14:paraId="6F78432F"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14F7" w:rsidP="00AE7E75" w:rsidRDefault="002114F7" w14:paraId="7E6E0A0A" w14:textId="77777777">
            <w:pPr>
              <w:rPr>
                <w:rFonts w:cs="Times New Roman"/>
                <w:color w:val="auto"/>
              </w:rPr>
            </w:pPr>
            <w:r w:rsidRPr="00CA5E0E">
              <w:rPr>
                <w:color w:val="auto"/>
              </w:rPr>
              <w:t>Other (P</w:t>
            </w:r>
            <w:r w:rsidRPr="00CA5E0E">
              <w:rPr>
                <w:i/>
                <w:color w:val="auto"/>
              </w:rPr>
              <w:t>lease specify</w:t>
            </w:r>
            <w:r w:rsidRPr="00CA5E0E">
              <w:rPr>
                <w:color w:val="auto"/>
              </w:rPr>
              <w:t>) _________________________</w:t>
            </w:r>
          </w:p>
        </w:tc>
        <w:tc>
          <w:tcPr>
            <w:tcW w:w="1584" w:type="dxa"/>
          </w:tcPr>
          <w:p w:rsidRPr="00CA5E0E" w:rsidR="002114F7" w:rsidP="00AE7E75" w:rsidRDefault="002114F7" w14:paraId="5E84264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584" w:type="dxa"/>
          </w:tcPr>
          <w:p w:rsidRPr="00CA5E0E" w:rsidR="002114F7" w:rsidP="00AE7E75" w:rsidRDefault="002114F7" w14:paraId="0EBC78F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Pr="00CA5E0E" w:rsidR="002114F7" w:rsidP="002114F7" w:rsidRDefault="002114F7" w14:paraId="73B66486" w14:textId="77777777">
      <w:pPr>
        <w:pStyle w:val="Heading4"/>
        <w:numPr>
          <w:ilvl w:val="0"/>
          <w:numId w:val="63"/>
        </w:numPr>
        <w:rPr>
          <w:color w:val="auto"/>
        </w:rPr>
      </w:pPr>
    </w:p>
    <w:p w:rsidRPr="00CA5E0E" w:rsidR="002114F7" w:rsidP="002114F7" w:rsidRDefault="002114F7" w14:paraId="373B4BA9" w14:textId="77777777">
      <w:pPr>
        <w:rPr>
          <w:rFonts w:cs="Times New Roman"/>
          <w:color w:val="auto"/>
        </w:rPr>
      </w:pPr>
      <w:r w:rsidRPr="00CA5E0E">
        <w:rPr>
          <w:rFonts w:cs="Times New Roman"/>
          <w:color w:val="auto"/>
        </w:rPr>
        <w:t>Bel</w:t>
      </w:r>
      <w:r w:rsidRPr="00CA5E0E">
        <w:rPr>
          <w:rFonts w:cs="Times New Roman"/>
          <w:color w:val="auto"/>
          <w:spacing w:val="-4"/>
        </w:rPr>
        <w:t>o</w:t>
      </w:r>
      <w:r w:rsidRPr="00CA5E0E">
        <w:rPr>
          <w:rFonts w:cs="Times New Roman"/>
          <w:color w:val="auto"/>
        </w:rPr>
        <w:t xml:space="preserve">w is a list of activities </w:t>
      </w:r>
      <w:r w:rsidRPr="00CA5E0E">
        <w:rPr>
          <w:rFonts w:cs="Times New Roman"/>
          <w:color w:val="auto"/>
          <w:spacing w:val="-7"/>
        </w:rPr>
        <w:t>a</w:t>
      </w:r>
      <w:r w:rsidRPr="00CA5E0E">
        <w:rPr>
          <w:rFonts w:cs="Times New Roman"/>
          <w:color w:val="auto"/>
          <w:spacing w:val="-5"/>
        </w:rPr>
        <w:t>v</w:t>
      </w:r>
      <w:r w:rsidRPr="00CA5E0E">
        <w:rPr>
          <w:rFonts w:cs="Times New Roman"/>
          <w:color w:val="auto"/>
        </w:rPr>
        <w:t>ailable at [site]. Please indica</w:t>
      </w:r>
      <w:r w:rsidRPr="00CA5E0E">
        <w:rPr>
          <w:rFonts w:cs="Times New Roman"/>
          <w:color w:val="auto"/>
          <w:spacing w:val="-3"/>
        </w:rPr>
        <w:t>t</w:t>
      </w:r>
      <w:r w:rsidRPr="00CA5E0E">
        <w:rPr>
          <w:rFonts w:cs="Times New Roman"/>
          <w:color w:val="auto"/>
        </w:rPr>
        <w:t>e which of these activities you have participated in:</w:t>
      </w:r>
    </w:p>
    <w:p w:rsidRPr="00CA5E0E" w:rsidR="002114F7" w:rsidP="002114F7" w:rsidRDefault="002114F7" w14:paraId="78D26A48" w14:textId="77777777">
      <w:pPr>
        <w:pStyle w:val="ListParagraph"/>
        <w:numPr>
          <w:ilvl w:val="0"/>
          <w:numId w:val="104"/>
        </w:numPr>
        <w:rPr>
          <w:sz w:val="22"/>
          <w:szCs w:val="22"/>
        </w:rPr>
      </w:pPr>
      <w:r w:rsidRPr="00CA5E0E">
        <w:rPr>
          <w:sz w:val="22"/>
          <w:szCs w:val="22"/>
        </w:rPr>
        <w:t>on your most recent visit</w:t>
      </w:r>
    </w:p>
    <w:p w:rsidRPr="00CA5E0E" w:rsidR="002114F7" w:rsidP="002114F7" w:rsidRDefault="002114F7" w14:paraId="3B444ED5" w14:textId="77777777">
      <w:pPr>
        <w:pStyle w:val="ListParagraph"/>
        <w:numPr>
          <w:ilvl w:val="0"/>
          <w:numId w:val="104"/>
        </w:numPr>
        <w:rPr>
          <w:sz w:val="22"/>
          <w:szCs w:val="22"/>
        </w:rPr>
      </w:pPr>
      <w:r w:rsidRPr="00CA5E0E">
        <w:rPr>
          <w:sz w:val="22"/>
          <w:szCs w:val="22"/>
        </w:rPr>
        <w:t>during the past [time period] at this [site]</w:t>
      </w:r>
    </w:p>
    <w:p w:rsidRPr="00CA5E0E" w:rsidR="002114F7" w:rsidP="002114F7" w:rsidRDefault="002114F7" w14:paraId="469112D3" w14:textId="77777777">
      <w:pPr>
        <w:pStyle w:val="ListParagraph"/>
        <w:numPr>
          <w:ilvl w:val="0"/>
          <w:numId w:val="104"/>
        </w:numPr>
        <w:rPr>
          <w:sz w:val="22"/>
          <w:szCs w:val="22"/>
        </w:rPr>
      </w:pPr>
      <w:r w:rsidRPr="00CA5E0E">
        <w:rPr>
          <w:sz w:val="22"/>
          <w:szCs w:val="22"/>
        </w:rPr>
        <w:t>during the past [time period] at some other location</w:t>
      </w:r>
    </w:p>
    <w:tbl>
      <w:tblPr>
        <w:tblStyle w:val="SmallTable"/>
        <w:tblW w:w="9792" w:type="dxa"/>
        <w:tblLayout w:type="fixed"/>
        <w:tblLook w:val="01E0" w:firstRow="1" w:lastRow="1" w:firstColumn="1" w:lastColumn="1" w:noHBand="0" w:noVBand="0"/>
      </w:tblPr>
      <w:tblGrid>
        <w:gridCol w:w="5040"/>
        <w:gridCol w:w="1584"/>
        <w:gridCol w:w="1584"/>
        <w:gridCol w:w="1584"/>
      </w:tblGrid>
      <w:tr w:rsidRPr="00CA5E0E" w:rsidR="002114F7" w:rsidTr="00AE7E75" w14:paraId="30A46D1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Pr>
          <w:p w:rsidRPr="00CA5E0E" w:rsidR="002114F7" w:rsidP="00AE7E75" w:rsidRDefault="002114F7" w14:paraId="468C1380" w14:textId="77777777">
            <w:r w:rsidRPr="00CA5E0E">
              <w:t>I participated in…</w:t>
            </w:r>
          </w:p>
        </w:tc>
        <w:tc>
          <w:tcPr>
            <w:tcW w:w="1584" w:type="dxa"/>
            <w:vAlign w:val="top"/>
          </w:tcPr>
          <w:p w:rsidRPr="00CA5E0E" w:rsidR="002114F7" w:rsidP="00AE7E75" w:rsidRDefault="002114F7" w14:paraId="06D4F018" w14:textId="77777777">
            <w:pPr>
              <w:cnfStyle w:val="100000000000" w:firstRow="1" w:lastRow="0" w:firstColumn="0" w:lastColumn="0" w:oddVBand="0" w:evenVBand="0" w:oddHBand="0" w:evenHBand="0" w:firstRowFirstColumn="0" w:firstRowLastColumn="0" w:lastRowFirstColumn="0" w:lastRowLastColumn="0"/>
            </w:pPr>
            <w:r w:rsidRPr="00CA5E0E">
              <w:t>A</w:t>
            </w:r>
          </w:p>
          <w:p w:rsidRPr="00CA5E0E" w:rsidR="002114F7" w:rsidP="00AE7E75" w:rsidRDefault="002114F7" w14:paraId="320B6CFC" w14:textId="77777777">
            <w:pPr>
              <w:cnfStyle w:val="100000000000" w:firstRow="1" w:lastRow="0" w:firstColumn="0" w:lastColumn="0" w:oddVBand="0" w:evenVBand="0" w:oddHBand="0" w:evenHBand="0" w:firstRowFirstColumn="0" w:firstRowLastColumn="0" w:lastRowFirstColumn="0" w:lastRowLastColumn="0"/>
            </w:pPr>
            <w:r w:rsidRPr="00CA5E0E">
              <w:t xml:space="preserve">on your </w:t>
            </w:r>
            <w:r w:rsidRPr="00CA5E0E">
              <w:br/>
            </w:r>
            <w:r w:rsidRPr="00CA5E0E">
              <w:rPr>
                <w:u w:color="231F20"/>
              </w:rPr>
              <w:t xml:space="preserve">most recent </w:t>
            </w:r>
            <w:r w:rsidRPr="00CA5E0E">
              <w:rPr>
                <w:u w:color="231F20"/>
              </w:rPr>
              <w:br/>
              <w:t>visit</w:t>
            </w:r>
          </w:p>
        </w:tc>
        <w:tc>
          <w:tcPr>
            <w:tcW w:w="1584" w:type="dxa"/>
            <w:vAlign w:val="top"/>
          </w:tcPr>
          <w:p w:rsidRPr="00CA5E0E" w:rsidR="002114F7" w:rsidP="00AE7E75" w:rsidRDefault="002114F7" w14:paraId="7B60D616" w14:textId="77777777">
            <w:pPr>
              <w:cnfStyle w:val="100000000000" w:firstRow="1" w:lastRow="0" w:firstColumn="0" w:lastColumn="0" w:oddVBand="0" w:evenVBand="0" w:oddHBand="0" w:evenHBand="0" w:firstRowFirstColumn="0" w:firstRowLastColumn="0" w:lastRowFirstColumn="0" w:lastRowLastColumn="0"/>
              <w:rPr>
                <w:spacing w:val="-4"/>
              </w:rPr>
            </w:pPr>
            <w:r w:rsidRPr="00CA5E0E">
              <w:rPr>
                <w:spacing w:val="-4"/>
              </w:rPr>
              <w:t>B</w:t>
            </w:r>
          </w:p>
          <w:p w:rsidRPr="00CA5E0E" w:rsidR="002114F7" w:rsidP="00AE7E75" w:rsidRDefault="002114F7" w14:paraId="4D020254" w14:textId="77777777">
            <w:pPr>
              <w:cnfStyle w:val="100000000000" w:firstRow="1" w:lastRow="0" w:firstColumn="0" w:lastColumn="0" w:oddVBand="0" w:evenVBand="0" w:oddHBand="0" w:evenHBand="0" w:firstRowFirstColumn="0" w:firstRowLastColumn="0" w:lastRowFirstColumn="0" w:lastRowLastColumn="0"/>
            </w:pPr>
            <w:r w:rsidRPr="00CA5E0E">
              <w:t>during the past</w:t>
            </w:r>
            <w:r w:rsidRPr="00CA5E0E">
              <w:br/>
              <w:t>[time period]</w:t>
            </w:r>
            <w:r w:rsidRPr="00CA5E0E">
              <w:br/>
              <w:t>at this [site]</w:t>
            </w:r>
          </w:p>
        </w:tc>
        <w:tc>
          <w:tcPr>
            <w:tcW w:w="1584" w:type="dxa"/>
            <w:vAlign w:val="top"/>
          </w:tcPr>
          <w:p w:rsidRPr="00CA5E0E" w:rsidR="002114F7" w:rsidP="00AE7E75" w:rsidRDefault="002114F7" w14:paraId="61201F90" w14:textId="77777777">
            <w:pPr>
              <w:cnfStyle w:val="100000000000" w:firstRow="1" w:lastRow="0" w:firstColumn="0" w:lastColumn="0" w:oddVBand="0" w:evenVBand="0" w:oddHBand="0" w:evenHBand="0" w:firstRowFirstColumn="0" w:firstRowLastColumn="0" w:lastRowFirstColumn="0" w:lastRowLastColumn="0"/>
              <w:rPr>
                <w:spacing w:val="-4"/>
              </w:rPr>
            </w:pPr>
            <w:r w:rsidRPr="00CA5E0E">
              <w:rPr>
                <w:spacing w:val="-4"/>
              </w:rPr>
              <w:t>C</w:t>
            </w:r>
          </w:p>
          <w:p w:rsidRPr="00CA5E0E" w:rsidR="002114F7" w:rsidP="00AE7E75" w:rsidRDefault="002114F7" w14:paraId="2867C95B" w14:textId="77777777">
            <w:pPr>
              <w:cnfStyle w:val="100000000000" w:firstRow="1" w:lastRow="0" w:firstColumn="0" w:lastColumn="0" w:oddVBand="0" w:evenVBand="0" w:oddHBand="0" w:evenHBand="0" w:firstRowFirstColumn="0" w:firstRowLastColumn="0" w:lastRowFirstColumn="0" w:lastRowLastColumn="0"/>
            </w:pPr>
            <w:r w:rsidRPr="00CA5E0E">
              <w:t>during the past</w:t>
            </w:r>
            <w:r w:rsidRPr="00CA5E0E">
              <w:br/>
              <w:t>[time period]</w:t>
            </w:r>
            <w:r w:rsidRPr="00CA5E0E">
              <w:br/>
              <w:t>at some other</w:t>
            </w:r>
            <w:r w:rsidRPr="00CA5E0E">
              <w:br/>
              <w:t>location</w:t>
            </w:r>
          </w:p>
        </w:tc>
      </w:tr>
      <w:tr w:rsidRPr="00CA5E0E" w:rsidR="002114F7" w:rsidTr="00AE7E75" w14:paraId="465476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14F7" w:rsidP="00AE7E75" w:rsidRDefault="002114F7" w14:paraId="2EF90A2E" w14:textId="77777777">
            <w:pPr>
              <w:rPr>
                <w:color w:val="auto"/>
              </w:rPr>
            </w:pPr>
            <w:r w:rsidRPr="00CA5E0E">
              <w:rPr>
                <w:color w:val="auto"/>
              </w:rPr>
              <w:t>[list of activities]</w:t>
            </w:r>
          </w:p>
        </w:tc>
        <w:tc>
          <w:tcPr>
            <w:tcW w:w="1584" w:type="dxa"/>
          </w:tcPr>
          <w:p w:rsidRPr="00CA5E0E" w:rsidR="002114F7" w:rsidP="00AE7E75" w:rsidRDefault="002114F7" w14:paraId="23085AD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c>
          <w:tcPr>
            <w:tcW w:w="1584" w:type="dxa"/>
          </w:tcPr>
          <w:p w:rsidRPr="00CA5E0E" w:rsidR="002114F7" w:rsidP="00AE7E75" w:rsidRDefault="002114F7" w14:paraId="12925CB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c>
          <w:tcPr>
            <w:tcW w:w="1584" w:type="dxa"/>
          </w:tcPr>
          <w:p w:rsidRPr="00CA5E0E" w:rsidR="002114F7" w:rsidP="00AE7E75" w:rsidRDefault="002114F7" w14:paraId="13FC04E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r>
      <w:tr w:rsidRPr="00CA5E0E" w:rsidR="002114F7" w:rsidTr="00AE7E75" w14:paraId="70373C76"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14F7" w:rsidP="00AE7E75" w:rsidRDefault="002114F7" w14:paraId="3163ECC5" w14:textId="77777777">
            <w:pPr>
              <w:rPr>
                <w:color w:val="auto"/>
              </w:rPr>
            </w:pPr>
            <w:r w:rsidRPr="00CA5E0E">
              <w:rPr>
                <w:color w:val="auto"/>
              </w:rPr>
              <w:t>Other (P</w:t>
            </w:r>
            <w:r w:rsidRPr="00CA5E0E">
              <w:rPr>
                <w:i/>
                <w:color w:val="auto"/>
              </w:rPr>
              <w:t>lease specify</w:t>
            </w:r>
            <w:r w:rsidRPr="00CA5E0E">
              <w:rPr>
                <w:color w:val="auto"/>
              </w:rPr>
              <w:t>) _________________________</w:t>
            </w:r>
          </w:p>
        </w:tc>
        <w:tc>
          <w:tcPr>
            <w:tcW w:w="1584" w:type="dxa"/>
          </w:tcPr>
          <w:p w:rsidRPr="00CA5E0E" w:rsidR="002114F7" w:rsidP="00AE7E75" w:rsidRDefault="002114F7" w14:paraId="617F06A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1584" w:type="dxa"/>
          </w:tcPr>
          <w:p w:rsidRPr="00CA5E0E" w:rsidR="002114F7" w:rsidP="00AE7E75" w:rsidRDefault="002114F7" w14:paraId="612EFA4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1584" w:type="dxa"/>
          </w:tcPr>
          <w:p w:rsidRPr="00CA5E0E" w:rsidR="002114F7" w:rsidP="00AE7E75" w:rsidRDefault="002114F7" w14:paraId="624445D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bl>
    <w:p w:rsidR="002114F7" w:rsidP="002114F7" w:rsidRDefault="002114F7" w14:paraId="12177D65" w14:textId="77777777">
      <w:pPr>
        <w:rPr>
          <w:rFonts w:cs="Times New Roman"/>
          <w:b/>
          <w:color w:val="auto"/>
        </w:rPr>
      </w:pPr>
      <w:r>
        <w:rPr>
          <w:color w:val="auto"/>
        </w:rPr>
        <w:br w:type="page"/>
      </w:r>
    </w:p>
    <w:p w:rsidRPr="00CA5E0E" w:rsidR="002114F7" w:rsidP="002114F7" w:rsidRDefault="002114F7" w14:paraId="2A324F5A" w14:textId="77777777">
      <w:pPr>
        <w:pStyle w:val="Heading4"/>
        <w:numPr>
          <w:ilvl w:val="0"/>
          <w:numId w:val="63"/>
        </w:numPr>
        <w:rPr>
          <w:color w:val="auto"/>
        </w:rPr>
      </w:pPr>
      <w:bookmarkStart w:name="_Toc443916330" w:id="123"/>
      <w:bookmarkStart w:name="_Toc447018535" w:id="124"/>
      <w:bookmarkEnd w:id="120"/>
      <w:bookmarkEnd w:id="121"/>
    </w:p>
    <w:p w:rsidRPr="00CA5E0E" w:rsidR="002114F7" w:rsidP="002114F7" w:rsidRDefault="002114F7" w14:paraId="671B0A5B" w14:textId="77777777">
      <w:pPr>
        <w:rPr>
          <w:rFonts w:cs="Times New Roman"/>
          <w:color w:val="auto"/>
        </w:rPr>
      </w:pPr>
      <w:r w:rsidRPr="00CA5E0E">
        <w:rPr>
          <w:rFonts w:cs="Times New Roman"/>
          <w:color w:val="auto"/>
        </w:rPr>
        <w:t xml:space="preserve">We would like to know about your recreational activities and your preferences for recreation at [site]. </w:t>
      </w:r>
    </w:p>
    <w:p w:rsidRPr="00CA5E0E" w:rsidR="002114F7" w:rsidP="002114F7" w:rsidRDefault="002114F7" w14:paraId="13693D06" w14:textId="77777777">
      <w:pPr>
        <w:rPr>
          <w:rFonts w:cs="Times New Roman"/>
          <w:color w:val="auto"/>
        </w:rPr>
      </w:pPr>
      <w:r w:rsidRPr="00CA5E0E">
        <w:rPr>
          <w:rFonts w:cs="Times New Roman"/>
          <w:color w:val="auto"/>
        </w:rPr>
        <w:t xml:space="preserve">Enclosed with this survey is a map of [LOCAL AREA]. On the map are [n] locations identified as A, B, C, and D [etc.]. Use the map to answer the following question. </w:t>
      </w:r>
    </w:p>
    <w:p w:rsidRPr="00CA5E0E" w:rsidR="002114F7" w:rsidP="002114F7" w:rsidRDefault="002114F7" w14:paraId="4756BB3D" w14:textId="77777777">
      <w:pPr>
        <w:rPr>
          <w:rFonts w:cs="Times New Roman"/>
          <w:color w:val="auto"/>
        </w:rPr>
      </w:pPr>
    </w:p>
    <w:p w:rsidRPr="00CA5E0E" w:rsidR="002114F7" w:rsidP="002114F7" w:rsidRDefault="002114F7" w14:paraId="6559E581" w14:textId="77777777">
      <w:pPr>
        <w:rPr>
          <w:rFonts w:cs="Times New Roman"/>
          <w:color w:val="auto"/>
        </w:rPr>
      </w:pPr>
      <w:r w:rsidRPr="00CA5E0E">
        <w:rPr>
          <w:rFonts w:cs="Times New Roman"/>
          <w:color w:val="auto"/>
        </w:rPr>
        <w:t>Please indicate whether you participate in the following activities by first circling “yes” or “no” on the left. Then, tell us specifically where you participate in each activity by circling all letters on the right that apply. If you participate in the activity elsewhere nearby, circle “Elsewhere nearby” and write the location where you participate in the activity in the space provided.</w:t>
      </w:r>
    </w:p>
    <w:tbl>
      <w:tblPr>
        <w:tblW w:w="0" w:type="auto"/>
        <w:tblLook w:val="01E0" w:firstRow="1" w:lastRow="1" w:firstColumn="1" w:lastColumn="1" w:noHBand="0" w:noVBand="0"/>
      </w:tblPr>
      <w:tblGrid>
        <w:gridCol w:w="743"/>
        <w:gridCol w:w="744"/>
        <w:gridCol w:w="2955"/>
        <w:gridCol w:w="570"/>
        <w:gridCol w:w="551"/>
        <w:gridCol w:w="551"/>
        <w:gridCol w:w="570"/>
        <w:gridCol w:w="3396"/>
      </w:tblGrid>
      <w:tr w:rsidRPr="00CA5E0E" w:rsidR="002114F7" w:rsidTr="00AE7E75" w14:paraId="1645AACD" w14:textId="77777777">
        <w:tc>
          <w:tcPr>
            <w:tcW w:w="0" w:type="auto"/>
            <w:gridSpan w:val="2"/>
          </w:tcPr>
          <w:p w:rsidRPr="00CA5E0E" w:rsidR="002114F7" w:rsidP="00AE7E75" w:rsidRDefault="002114F7" w14:paraId="44C6779B" w14:textId="77777777">
            <w:pPr>
              <w:jc w:val="center"/>
              <w:rPr>
                <w:rFonts w:cs="Times New Roman"/>
                <w:b/>
                <w:color w:val="auto"/>
              </w:rPr>
            </w:pPr>
            <w:r w:rsidRPr="00CA5E0E">
              <w:rPr>
                <w:rFonts w:cs="Times New Roman"/>
                <w:b/>
                <w:color w:val="auto"/>
              </w:rPr>
              <w:t>Participated?</w:t>
            </w:r>
          </w:p>
        </w:tc>
        <w:tc>
          <w:tcPr>
            <w:tcW w:w="0" w:type="auto"/>
          </w:tcPr>
          <w:p w:rsidRPr="00CA5E0E" w:rsidR="002114F7" w:rsidP="00AE7E75" w:rsidRDefault="002114F7" w14:paraId="0CE744D0" w14:textId="77777777">
            <w:pPr>
              <w:rPr>
                <w:rFonts w:cs="Times New Roman"/>
                <w:b/>
                <w:color w:val="auto"/>
              </w:rPr>
            </w:pPr>
            <w:r w:rsidRPr="00CA5E0E">
              <w:rPr>
                <w:rFonts w:cs="Times New Roman"/>
                <w:b/>
                <w:color w:val="auto"/>
              </w:rPr>
              <w:t>Activity</w:t>
            </w:r>
          </w:p>
        </w:tc>
        <w:tc>
          <w:tcPr>
            <w:tcW w:w="0" w:type="auto"/>
            <w:gridSpan w:val="5"/>
          </w:tcPr>
          <w:p w:rsidRPr="00CA5E0E" w:rsidR="002114F7" w:rsidP="00AE7E75" w:rsidRDefault="002114F7" w14:paraId="1F478853" w14:textId="77777777">
            <w:pPr>
              <w:jc w:val="center"/>
              <w:rPr>
                <w:rFonts w:cs="Times New Roman"/>
                <w:b/>
                <w:color w:val="auto"/>
              </w:rPr>
            </w:pPr>
            <w:r w:rsidRPr="00CA5E0E">
              <w:rPr>
                <w:rFonts w:cs="Times New Roman"/>
                <w:b/>
                <w:color w:val="auto"/>
              </w:rPr>
              <w:t>Location (</w:t>
            </w:r>
            <w:r w:rsidRPr="00CA5E0E">
              <w:rPr>
                <w:rFonts w:cs="Times New Roman"/>
                <w:b/>
                <w:i/>
                <w:color w:val="auto"/>
              </w:rPr>
              <w:t>See map insert; please circle all that apply</w:t>
            </w:r>
            <w:r w:rsidRPr="00CA5E0E">
              <w:rPr>
                <w:rFonts w:cs="Times New Roman"/>
                <w:b/>
                <w:color w:val="auto"/>
              </w:rPr>
              <w:t>)</w:t>
            </w:r>
          </w:p>
        </w:tc>
      </w:tr>
      <w:tr w:rsidRPr="00CA5E0E" w:rsidR="002114F7" w:rsidTr="00AE7E75" w14:paraId="24B16A5C" w14:textId="77777777">
        <w:tc>
          <w:tcPr>
            <w:tcW w:w="743" w:type="dxa"/>
            <w:shd w:val="clear" w:color="auto" w:fill="F2F2F2" w:themeFill="background1" w:themeFillShade="F2"/>
          </w:tcPr>
          <w:p w:rsidRPr="00CA5E0E" w:rsidR="002114F7" w:rsidP="00AE7E75" w:rsidRDefault="002114F7" w14:paraId="09B63B5D" w14:textId="77777777">
            <w:pPr>
              <w:jc w:val="center"/>
              <w:rPr>
                <w:rFonts w:cs="Times New Roman"/>
                <w:color w:val="auto"/>
              </w:rPr>
            </w:pPr>
            <w:r w:rsidRPr="00CA5E0E">
              <w:rPr>
                <w:rFonts w:cs="Times New Roman"/>
                <w:color w:val="auto"/>
              </w:rPr>
              <w:t>Yes</w:t>
            </w:r>
          </w:p>
        </w:tc>
        <w:tc>
          <w:tcPr>
            <w:tcW w:w="744" w:type="dxa"/>
            <w:shd w:val="clear" w:color="auto" w:fill="F2F2F2" w:themeFill="background1" w:themeFillShade="F2"/>
          </w:tcPr>
          <w:p w:rsidRPr="00CA5E0E" w:rsidR="002114F7" w:rsidP="00AE7E75" w:rsidRDefault="002114F7" w14:paraId="2F101DCD" w14:textId="77777777">
            <w:pPr>
              <w:jc w:val="center"/>
              <w:rPr>
                <w:rFonts w:cs="Times New Roman"/>
                <w:color w:val="auto"/>
              </w:rPr>
            </w:pPr>
            <w:r w:rsidRPr="00CA5E0E">
              <w:rPr>
                <w:rFonts w:cs="Times New Roman"/>
                <w:color w:val="auto"/>
              </w:rPr>
              <w:t>No</w:t>
            </w:r>
          </w:p>
        </w:tc>
        <w:tc>
          <w:tcPr>
            <w:tcW w:w="0" w:type="auto"/>
            <w:shd w:val="clear" w:color="auto" w:fill="F2F2F2" w:themeFill="background1" w:themeFillShade="F2"/>
          </w:tcPr>
          <w:p w:rsidRPr="00CA5E0E" w:rsidR="002114F7" w:rsidP="00AE7E75" w:rsidRDefault="002114F7" w14:paraId="18541219" w14:textId="77777777">
            <w:pPr>
              <w:rPr>
                <w:rFonts w:cs="Times New Roman"/>
                <w:color w:val="auto"/>
              </w:rPr>
            </w:pPr>
            <w:r w:rsidRPr="00CA5E0E">
              <w:rPr>
                <w:color w:val="auto"/>
              </w:rPr>
              <w:t>[list of activities]</w:t>
            </w:r>
          </w:p>
        </w:tc>
        <w:tc>
          <w:tcPr>
            <w:tcW w:w="0" w:type="auto"/>
            <w:shd w:val="clear" w:color="auto" w:fill="F2F2F2" w:themeFill="background1" w:themeFillShade="F2"/>
          </w:tcPr>
          <w:p w:rsidRPr="00CA5E0E" w:rsidR="002114F7" w:rsidP="00AE7E75" w:rsidRDefault="002114F7" w14:paraId="6C470DA4" w14:textId="77777777">
            <w:pPr>
              <w:jc w:val="center"/>
              <w:rPr>
                <w:rFonts w:cs="Times New Roman"/>
                <w:color w:val="auto"/>
              </w:rPr>
            </w:pPr>
            <w:r w:rsidRPr="00CA5E0E">
              <w:rPr>
                <w:rFonts w:cs="Times New Roman"/>
                <w:color w:val="auto"/>
              </w:rPr>
              <w:t>A</w:t>
            </w:r>
          </w:p>
        </w:tc>
        <w:tc>
          <w:tcPr>
            <w:tcW w:w="0" w:type="auto"/>
            <w:shd w:val="clear" w:color="auto" w:fill="F2F2F2" w:themeFill="background1" w:themeFillShade="F2"/>
          </w:tcPr>
          <w:p w:rsidRPr="00CA5E0E" w:rsidR="002114F7" w:rsidP="00AE7E75" w:rsidRDefault="002114F7" w14:paraId="7CE32E22" w14:textId="77777777">
            <w:pPr>
              <w:jc w:val="center"/>
              <w:rPr>
                <w:rFonts w:cs="Times New Roman"/>
                <w:color w:val="auto"/>
              </w:rPr>
            </w:pPr>
            <w:r w:rsidRPr="00CA5E0E">
              <w:rPr>
                <w:rFonts w:cs="Times New Roman"/>
                <w:color w:val="auto"/>
              </w:rPr>
              <w:t>B</w:t>
            </w:r>
          </w:p>
        </w:tc>
        <w:tc>
          <w:tcPr>
            <w:tcW w:w="0" w:type="auto"/>
            <w:shd w:val="clear" w:color="auto" w:fill="F2F2F2" w:themeFill="background1" w:themeFillShade="F2"/>
          </w:tcPr>
          <w:p w:rsidRPr="00CA5E0E" w:rsidR="002114F7" w:rsidP="00AE7E75" w:rsidRDefault="002114F7" w14:paraId="326DBB60" w14:textId="77777777">
            <w:pPr>
              <w:jc w:val="center"/>
              <w:rPr>
                <w:rFonts w:cs="Times New Roman"/>
                <w:color w:val="auto"/>
              </w:rPr>
            </w:pPr>
            <w:r w:rsidRPr="00CA5E0E">
              <w:rPr>
                <w:rFonts w:cs="Times New Roman"/>
                <w:color w:val="auto"/>
              </w:rPr>
              <w:t>C</w:t>
            </w:r>
          </w:p>
        </w:tc>
        <w:tc>
          <w:tcPr>
            <w:tcW w:w="0" w:type="auto"/>
            <w:shd w:val="clear" w:color="auto" w:fill="F2F2F2" w:themeFill="background1" w:themeFillShade="F2"/>
          </w:tcPr>
          <w:p w:rsidRPr="00CA5E0E" w:rsidR="002114F7" w:rsidP="00AE7E75" w:rsidRDefault="002114F7" w14:paraId="36BA1071" w14:textId="77777777">
            <w:pPr>
              <w:jc w:val="center"/>
              <w:rPr>
                <w:rFonts w:cs="Times New Roman"/>
                <w:color w:val="auto"/>
              </w:rPr>
            </w:pPr>
            <w:r w:rsidRPr="00CA5E0E">
              <w:rPr>
                <w:rFonts w:cs="Times New Roman"/>
                <w:color w:val="auto"/>
              </w:rPr>
              <w:t>D</w:t>
            </w:r>
          </w:p>
        </w:tc>
        <w:tc>
          <w:tcPr>
            <w:tcW w:w="0" w:type="auto"/>
            <w:shd w:val="clear" w:color="auto" w:fill="F2F2F2" w:themeFill="background1" w:themeFillShade="F2"/>
          </w:tcPr>
          <w:p w:rsidRPr="00CA5E0E" w:rsidR="002114F7" w:rsidP="00AE7E75" w:rsidRDefault="002114F7" w14:paraId="1B158C3B"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rsidRPr="00CA5E0E" w:rsidR="002114F7" w:rsidTr="00AE7E75" w14:paraId="3AE95C7C" w14:textId="77777777">
        <w:tc>
          <w:tcPr>
            <w:tcW w:w="743" w:type="dxa"/>
            <w:shd w:val="clear" w:color="auto" w:fill="F2F2F2" w:themeFill="background1" w:themeFillShade="F2"/>
          </w:tcPr>
          <w:p w:rsidRPr="00CA5E0E" w:rsidR="002114F7" w:rsidP="00AE7E75" w:rsidRDefault="002114F7" w14:paraId="454A045E" w14:textId="77777777">
            <w:pPr>
              <w:jc w:val="center"/>
              <w:rPr>
                <w:rFonts w:cs="Times New Roman"/>
                <w:color w:val="auto"/>
              </w:rPr>
            </w:pPr>
          </w:p>
        </w:tc>
        <w:tc>
          <w:tcPr>
            <w:tcW w:w="744" w:type="dxa"/>
            <w:shd w:val="clear" w:color="auto" w:fill="F2F2F2" w:themeFill="background1" w:themeFillShade="F2"/>
          </w:tcPr>
          <w:p w:rsidRPr="00CA5E0E" w:rsidR="002114F7" w:rsidP="00AE7E75" w:rsidRDefault="002114F7" w14:paraId="439665C9" w14:textId="77777777">
            <w:pPr>
              <w:jc w:val="center"/>
              <w:rPr>
                <w:rFonts w:cs="Times New Roman"/>
                <w:color w:val="auto"/>
              </w:rPr>
            </w:pPr>
          </w:p>
        </w:tc>
        <w:tc>
          <w:tcPr>
            <w:tcW w:w="0" w:type="auto"/>
            <w:shd w:val="clear" w:color="auto" w:fill="F2F2F2" w:themeFill="background1" w:themeFillShade="F2"/>
          </w:tcPr>
          <w:p w:rsidRPr="00CA5E0E" w:rsidR="002114F7" w:rsidP="00AE7E75" w:rsidRDefault="002114F7" w14:paraId="7BCBAF7A" w14:textId="77777777">
            <w:pPr>
              <w:rPr>
                <w:rFonts w:cs="Times New Roman"/>
                <w:color w:val="auto"/>
              </w:rPr>
            </w:pPr>
          </w:p>
        </w:tc>
        <w:tc>
          <w:tcPr>
            <w:tcW w:w="0" w:type="auto"/>
            <w:gridSpan w:val="5"/>
            <w:shd w:val="clear" w:color="auto" w:fill="F2F2F2" w:themeFill="background1" w:themeFillShade="F2"/>
            <w:vAlign w:val="center"/>
          </w:tcPr>
          <w:p w:rsidRPr="00CA5E0E" w:rsidR="002114F7" w:rsidP="00AE7E75" w:rsidRDefault="002114F7" w14:paraId="5017C4E5" w14:textId="77777777">
            <w:pPr>
              <w:rPr>
                <w:rFonts w:cs="Times New Roman"/>
                <w:color w:val="auto"/>
              </w:rPr>
            </w:pPr>
            <w:r w:rsidRPr="00CA5E0E">
              <w:rPr>
                <w:rFonts w:cs="Times New Roman"/>
                <w:color w:val="auto"/>
              </w:rPr>
              <w:t>_________________________________________________</w:t>
            </w:r>
          </w:p>
        </w:tc>
      </w:tr>
      <w:tr w:rsidRPr="00CA5E0E" w:rsidR="002114F7" w:rsidTr="00AE7E75" w14:paraId="62AB1328" w14:textId="77777777">
        <w:tc>
          <w:tcPr>
            <w:tcW w:w="743" w:type="dxa"/>
            <w:shd w:val="clear" w:color="auto" w:fill="auto"/>
          </w:tcPr>
          <w:p w:rsidRPr="00CA5E0E" w:rsidR="002114F7" w:rsidP="00AE7E75" w:rsidRDefault="002114F7" w14:paraId="258DCBFA" w14:textId="77777777">
            <w:pPr>
              <w:jc w:val="center"/>
              <w:rPr>
                <w:rFonts w:cs="Times New Roman"/>
                <w:color w:val="auto"/>
              </w:rPr>
            </w:pPr>
            <w:r w:rsidRPr="00CA5E0E">
              <w:rPr>
                <w:rFonts w:cs="Times New Roman"/>
                <w:color w:val="auto"/>
              </w:rPr>
              <w:t>Yes</w:t>
            </w:r>
          </w:p>
        </w:tc>
        <w:tc>
          <w:tcPr>
            <w:tcW w:w="744" w:type="dxa"/>
            <w:shd w:val="clear" w:color="auto" w:fill="auto"/>
          </w:tcPr>
          <w:p w:rsidRPr="00CA5E0E" w:rsidR="002114F7" w:rsidP="00AE7E75" w:rsidRDefault="002114F7" w14:paraId="4BD701DF" w14:textId="77777777">
            <w:pPr>
              <w:jc w:val="center"/>
              <w:rPr>
                <w:rFonts w:cs="Times New Roman"/>
                <w:color w:val="auto"/>
              </w:rPr>
            </w:pPr>
            <w:r w:rsidRPr="00CA5E0E">
              <w:rPr>
                <w:rFonts w:cs="Times New Roman"/>
                <w:color w:val="auto"/>
              </w:rPr>
              <w:t>No</w:t>
            </w:r>
          </w:p>
        </w:tc>
        <w:tc>
          <w:tcPr>
            <w:tcW w:w="0" w:type="auto"/>
            <w:shd w:val="clear" w:color="auto" w:fill="auto"/>
          </w:tcPr>
          <w:p w:rsidRPr="00CA5E0E" w:rsidR="002114F7" w:rsidP="00AE7E75" w:rsidRDefault="002114F7" w14:paraId="126FAFDE" w14:textId="77777777">
            <w:pPr>
              <w:rPr>
                <w:rFonts w:cs="Times New Roman"/>
                <w:color w:val="auto"/>
              </w:rPr>
            </w:pPr>
            <w:r w:rsidRPr="00CA5E0E">
              <w:rPr>
                <w:rFonts w:cs="Times New Roman"/>
                <w:color w:val="auto"/>
              </w:rPr>
              <w:t>Bird watching</w:t>
            </w:r>
          </w:p>
        </w:tc>
        <w:tc>
          <w:tcPr>
            <w:tcW w:w="0" w:type="auto"/>
            <w:shd w:val="clear" w:color="auto" w:fill="auto"/>
          </w:tcPr>
          <w:p w:rsidRPr="00CA5E0E" w:rsidR="002114F7" w:rsidP="00AE7E75" w:rsidRDefault="002114F7" w14:paraId="61BA81AE" w14:textId="77777777">
            <w:pPr>
              <w:jc w:val="center"/>
              <w:rPr>
                <w:rFonts w:cs="Times New Roman"/>
                <w:color w:val="auto"/>
              </w:rPr>
            </w:pPr>
            <w:r w:rsidRPr="00CA5E0E">
              <w:rPr>
                <w:rFonts w:cs="Times New Roman"/>
                <w:color w:val="auto"/>
              </w:rPr>
              <w:t>A</w:t>
            </w:r>
          </w:p>
        </w:tc>
        <w:tc>
          <w:tcPr>
            <w:tcW w:w="0" w:type="auto"/>
            <w:shd w:val="clear" w:color="auto" w:fill="auto"/>
          </w:tcPr>
          <w:p w:rsidRPr="00CA5E0E" w:rsidR="002114F7" w:rsidP="00AE7E75" w:rsidRDefault="002114F7" w14:paraId="4B0DEC97" w14:textId="77777777">
            <w:pPr>
              <w:jc w:val="center"/>
              <w:rPr>
                <w:rFonts w:cs="Times New Roman"/>
                <w:color w:val="auto"/>
              </w:rPr>
            </w:pPr>
            <w:r w:rsidRPr="00CA5E0E">
              <w:rPr>
                <w:rFonts w:cs="Times New Roman"/>
                <w:color w:val="auto"/>
              </w:rPr>
              <w:t>B</w:t>
            </w:r>
          </w:p>
        </w:tc>
        <w:tc>
          <w:tcPr>
            <w:tcW w:w="0" w:type="auto"/>
            <w:shd w:val="clear" w:color="auto" w:fill="auto"/>
          </w:tcPr>
          <w:p w:rsidRPr="00CA5E0E" w:rsidR="002114F7" w:rsidP="00AE7E75" w:rsidRDefault="002114F7" w14:paraId="703A4AC6" w14:textId="77777777">
            <w:pPr>
              <w:jc w:val="center"/>
              <w:rPr>
                <w:rFonts w:cs="Times New Roman"/>
                <w:color w:val="auto"/>
              </w:rPr>
            </w:pPr>
            <w:r w:rsidRPr="00CA5E0E">
              <w:rPr>
                <w:rFonts w:cs="Times New Roman"/>
                <w:color w:val="auto"/>
              </w:rPr>
              <w:t>C</w:t>
            </w:r>
          </w:p>
        </w:tc>
        <w:tc>
          <w:tcPr>
            <w:tcW w:w="0" w:type="auto"/>
            <w:shd w:val="clear" w:color="auto" w:fill="auto"/>
          </w:tcPr>
          <w:p w:rsidRPr="00CA5E0E" w:rsidR="002114F7" w:rsidP="00AE7E75" w:rsidRDefault="002114F7" w14:paraId="075379AE" w14:textId="77777777">
            <w:pPr>
              <w:jc w:val="center"/>
              <w:rPr>
                <w:rFonts w:cs="Times New Roman"/>
                <w:color w:val="auto"/>
              </w:rPr>
            </w:pPr>
            <w:r w:rsidRPr="00CA5E0E">
              <w:rPr>
                <w:rFonts w:cs="Times New Roman"/>
                <w:color w:val="auto"/>
              </w:rPr>
              <w:t>D</w:t>
            </w:r>
          </w:p>
        </w:tc>
        <w:tc>
          <w:tcPr>
            <w:tcW w:w="0" w:type="auto"/>
            <w:shd w:val="clear" w:color="auto" w:fill="auto"/>
          </w:tcPr>
          <w:p w:rsidRPr="00CA5E0E" w:rsidR="002114F7" w:rsidP="00AE7E75" w:rsidRDefault="002114F7" w14:paraId="286FC37B"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rsidRPr="00CA5E0E" w:rsidR="002114F7" w:rsidTr="00AE7E75" w14:paraId="2A196C80" w14:textId="77777777">
        <w:tc>
          <w:tcPr>
            <w:tcW w:w="743" w:type="dxa"/>
            <w:shd w:val="clear" w:color="auto" w:fill="auto"/>
          </w:tcPr>
          <w:p w:rsidRPr="00CA5E0E" w:rsidR="002114F7" w:rsidP="00AE7E75" w:rsidRDefault="002114F7" w14:paraId="580ADEB0" w14:textId="77777777">
            <w:pPr>
              <w:jc w:val="center"/>
              <w:rPr>
                <w:rFonts w:cs="Times New Roman"/>
                <w:color w:val="auto"/>
              </w:rPr>
            </w:pPr>
          </w:p>
        </w:tc>
        <w:tc>
          <w:tcPr>
            <w:tcW w:w="744" w:type="dxa"/>
            <w:shd w:val="clear" w:color="auto" w:fill="auto"/>
          </w:tcPr>
          <w:p w:rsidRPr="00CA5E0E" w:rsidR="002114F7" w:rsidP="00AE7E75" w:rsidRDefault="002114F7" w14:paraId="340DFB20" w14:textId="77777777">
            <w:pPr>
              <w:jc w:val="center"/>
              <w:rPr>
                <w:rFonts w:cs="Times New Roman"/>
                <w:color w:val="auto"/>
              </w:rPr>
            </w:pPr>
          </w:p>
        </w:tc>
        <w:tc>
          <w:tcPr>
            <w:tcW w:w="0" w:type="auto"/>
            <w:shd w:val="clear" w:color="auto" w:fill="auto"/>
          </w:tcPr>
          <w:p w:rsidRPr="00CA5E0E" w:rsidR="002114F7" w:rsidP="00AE7E75" w:rsidRDefault="002114F7" w14:paraId="1767D7C3" w14:textId="77777777">
            <w:pPr>
              <w:rPr>
                <w:rFonts w:cs="Times New Roman"/>
                <w:color w:val="auto"/>
              </w:rPr>
            </w:pPr>
          </w:p>
        </w:tc>
        <w:tc>
          <w:tcPr>
            <w:tcW w:w="0" w:type="auto"/>
            <w:gridSpan w:val="5"/>
            <w:shd w:val="clear" w:color="auto" w:fill="auto"/>
            <w:vAlign w:val="center"/>
          </w:tcPr>
          <w:p w:rsidRPr="00CA5E0E" w:rsidR="002114F7" w:rsidP="00AE7E75" w:rsidRDefault="002114F7" w14:paraId="05CD2537" w14:textId="77777777">
            <w:pPr>
              <w:rPr>
                <w:rFonts w:cs="Times New Roman"/>
                <w:color w:val="auto"/>
              </w:rPr>
            </w:pPr>
            <w:r w:rsidRPr="00CA5E0E">
              <w:rPr>
                <w:rFonts w:cs="Times New Roman"/>
                <w:color w:val="auto"/>
              </w:rPr>
              <w:t>_________________________________________________</w:t>
            </w:r>
          </w:p>
        </w:tc>
      </w:tr>
      <w:tr w:rsidRPr="00CA5E0E" w:rsidR="002114F7" w:rsidTr="00AE7E75" w14:paraId="3584B3B9" w14:textId="77777777">
        <w:tc>
          <w:tcPr>
            <w:tcW w:w="743" w:type="dxa"/>
            <w:shd w:val="clear" w:color="auto" w:fill="F2F2F2" w:themeFill="background1" w:themeFillShade="F2"/>
          </w:tcPr>
          <w:p w:rsidRPr="00CA5E0E" w:rsidR="002114F7" w:rsidP="00AE7E75" w:rsidRDefault="002114F7" w14:paraId="2C6422D9" w14:textId="77777777">
            <w:pPr>
              <w:jc w:val="center"/>
              <w:rPr>
                <w:rFonts w:cs="Times New Roman"/>
                <w:color w:val="auto"/>
              </w:rPr>
            </w:pPr>
            <w:r w:rsidRPr="00CA5E0E">
              <w:rPr>
                <w:rFonts w:cs="Times New Roman"/>
                <w:color w:val="auto"/>
              </w:rPr>
              <w:t>Yes</w:t>
            </w:r>
          </w:p>
        </w:tc>
        <w:tc>
          <w:tcPr>
            <w:tcW w:w="744" w:type="dxa"/>
            <w:shd w:val="clear" w:color="auto" w:fill="F2F2F2" w:themeFill="background1" w:themeFillShade="F2"/>
          </w:tcPr>
          <w:p w:rsidRPr="00CA5E0E" w:rsidR="002114F7" w:rsidP="00AE7E75" w:rsidRDefault="002114F7" w14:paraId="1899A917" w14:textId="77777777">
            <w:pPr>
              <w:jc w:val="center"/>
              <w:rPr>
                <w:rFonts w:cs="Times New Roman"/>
                <w:color w:val="auto"/>
              </w:rPr>
            </w:pPr>
            <w:r w:rsidRPr="00CA5E0E">
              <w:rPr>
                <w:rFonts w:cs="Times New Roman"/>
                <w:color w:val="auto"/>
              </w:rPr>
              <w:t>No</w:t>
            </w:r>
          </w:p>
        </w:tc>
        <w:tc>
          <w:tcPr>
            <w:tcW w:w="0" w:type="auto"/>
            <w:vMerge w:val="restart"/>
            <w:shd w:val="clear" w:color="auto" w:fill="F2F2F2" w:themeFill="background1" w:themeFillShade="F2"/>
          </w:tcPr>
          <w:p w:rsidRPr="00CA5E0E" w:rsidR="002114F7" w:rsidP="00AE7E75" w:rsidRDefault="002114F7" w14:paraId="59F88B0E" w14:textId="77777777">
            <w:pPr>
              <w:rPr>
                <w:rFonts w:cs="Times New Roman"/>
                <w:color w:val="auto"/>
              </w:rPr>
            </w:pPr>
            <w:r w:rsidRPr="00CA5E0E">
              <w:rPr>
                <w:rFonts w:cs="Times New Roman"/>
                <w:color w:val="auto"/>
              </w:rPr>
              <w:t>Self-guided nature / wildlife viewing</w:t>
            </w:r>
          </w:p>
        </w:tc>
        <w:tc>
          <w:tcPr>
            <w:tcW w:w="0" w:type="auto"/>
            <w:shd w:val="clear" w:color="auto" w:fill="F2F2F2" w:themeFill="background1" w:themeFillShade="F2"/>
          </w:tcPr>
          <w:p w:rsidRPr="00CA5E0E" w:rsidR="002114F7" w:rsidP="00AE7E75" w:rsidRDefault="002114F7" w14:paraId="2EFB7EAA" w14:textId="77777777">
            <w:pPr>
              <w:jc w:val="center"/>
              <w:rPr>
                <w:rFonts w:cs="Times New Roman"/>
                <w:color w:val="auto"/>
              </w:rPr>
            </w:pPr>
            <w:r w:rsidRPr="00CA5E0E">
              <w:rPr>
                <w:rFonts w:cs="Times New Roman"/>
                <w:color w:val="auto"/>
              </w:rPr>
              <w:t>A</w:t>
            </w:r>
          </w:p>
        </w:tc>
        <w:tc>
          <w:tcPr>
            <w:tcW w:w="0" w:type="auto"/>
            <w:shd w:val="clear" w:color="auto" w:fill="F2F2F2" w:themeFill="background1" w:themeFillShade="F2"/>
          </w:tcPr>
          <w:p w:rsidRPr="00CA5E0E" w:rsidR="002114F7" w:rsidP="00AE7E75" w:rsidRDefault="002114F7" w14:paraId="01370CCA" w14:textId="77777777">
            <w:pPr>
              <w:jc w:val="center"/>
              <w:rPr>
                <w:rFonts w:cs="Times New Roman"/>
                <w:color w:val="auto"/>
              </w:rPr>
            </w:pPr>
            <w:r w:rsidRPr="00CA5E0E">
              <w:rPr>
                <w:rFonts w:cs="Times New Roman"/>
                <w:color w:val="auto"/>
              </w:rPr>
              <w:t>B</w:t>
            </w:r>
          </w:p>
        </w:tc>
        <w:tc>
          <w:tcPr>
            <w:tcW w:w="0" w:type="auto"/>
            <w:shd w:val="clear" w:color="auto" w:fill="F2F2F2" w:themeFill="background1" w:themeFillShade="F2"/>
          </w:tcPr>
          <w:p w:rsidRPr="00CA5E0E" w:rsidR="002114F7" w:rsidP="00AE7E75" w:rsidRDefault="002114F7" w14:paraId="37F24A5F" w14:textId="77777777">
            <w:pPr>
              <w:jc w:val="center"/>
              <w:rPr>
                <w:rFonts w:cs="Times New Roman"/>
                <w:color w:val="auto"/>
              </w:rPr>
            </w:pPr>
            <w:r w:rsidRPr="00CA5E0E">
              <w:rPr>
                <w:rFonts w:cs="Times New Roman"/>
                <w:color w:val="auto"/>
              </w:rPr>
              <w:t>C</w:t>
            </w:r>
          </w:p>
        </w:tc>
        <w:tc>
          <w:tcPr>
            <w:tcW w:w="0" w:type="auto"/>
            <w:shd w:val="clear" w:color="auto" w:fill="F2F2F2" w:themeFill="background1" w:themeFillShade="F2"/>
          </w:tcPr>
          <w:p w:rsidRPr="00CA5E0E" w:rsidR="002114F7" w:rsidP="00AE7E75" w:rsidRDefault="002114F7" w14:paraId="651BDFB3" w14:textId="77777777">
            <w:pPr>
              <w:jc w:val="center"/>
              <w:rPr>
                <w:rFonts w:cs="Times New Roman"/>
                <w:color w:val="auto"/>
              </w:rPr>
            </w:pPr>
            <w:r w:rsidRPr="00CA5E0E">
              <w:rPr>
                <w:rFonts w:cs="Times New Roman"/>
                <w:color w:val="auto"/>
              </w:rPr>
              <w:t>D</w:t>
            </w:r>
          </w:p>
        </w:tc>
        <w:tc>
          <w:tcPr>
            <w:tcW w:w="0" w:type="auto"/>
            <w:shd w:val="clear" w:color="auto" w:fill="F2F2F2" w:themeFill="background1" w:themeFillShade="F2"/>
          </w:tcPr>
          <w:p w:rsidRPr="00CA5E0E" w:rsidR="002114F7" w:rsidP="00AE7E75" w:rsidRDefault="002114F7" w14:paraId="7961BC60"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rsidRPr="00CA5E0E" w:rsidR="002114F7" w:rsidTr="00AE7E75" w14:paraId="7CC1C616" w14:textId="77777777">
        <w:tc>
          <w:tcPr>
            <w:tcW w:w="743" w:type="dxa"/>
            <w:shd w:val="clear" w:color="auto" w:fill="F2F2F2" w:themeFill="background1" w:themeFillShade="F2"/>
          </w:tcPr>
          <w:p w:rsidRPr="00CA5E0E" w:rsidR="002114F7" w:rsidP="00AE7E75" w:rsidRDefault="002114F7" w14:paraId="3EEF9BFF" w14:textId="77777777">
            <w:pPr>
              <w:jc w:val="center"/>
              <w:rPr>
                <w:rFonts w:cs="Times New Roman"/>
                <w:color w:val="auto"/>
              </w:rPr>
            </w:pPr>
          </w:p>
        </w:tc>
        <w:tc>
          <w:tcPr>
            <w:tcW w:w="744" w:type="dxa"/>
            <w:shd w:val="clear" w:color="auto" w:fill="F2F2F2" w:themeFill="background1" w:themeFillShade="F2"/>
          </w:tcPr>
          <w:p w:rsidRPr="00CA5E0E" w:rsidR="002114F7" w:rsidP="00AE7E75" w:rsidRDefault="002114F7" w14:paraId="09404CAC" w14:textId="77777777">
            <w:pPr>
              <w:jc w:val="center"/>
              <w:rPr>
                <w:rFonts w:cs="Times New Roman"/>
                <w:color w:val="auto"/>
              </w:rPr>
            </w:pPr>
          </w:p>
        </w:tc>
        <w:tc>
          <w:tcPr>
            <w:tcW w:w="0" w:type="auto"/>
            <w:vMerge/>
            <w:shd w:val="clear" w:color="auto" w:fill="F2F2F2" w:themeFill="background1" w:themeFillShade="F2"/>
          </w:tcPr>
          <w:p w:rsidRPr="00CA5E0E" w:rsidR="002114F7" w:rsidP="00AE7E75" w:rsidRDefault="002114F7" w14:paraId="02CA1D75" w14:textId="77777777">
            <w:pPr>
              <w:rPr>
                <w:rFonts w:cs="Times New Roman"/>
                <w:color w:val="auto"/>
              </w:rPr>
            </w:pPr>
          </w:p>
        </w:tc>
        <w:tc>
          <w:tcPr>
            <w:tcW w:w="0" w:type="auto"/>
            <w:gridSpan w:val="5"/>
            <w:shd w:val="clear" w:color="auto" w:fill="F2F2F2" w:themeFill="background1" w:themeFillShade="F2"/>
            <w:vAlign w:val="bottom"/>
          </w:tcPr>
          <w:p w:rsidRPr="00CA5E0E" w:rsidR="002114F7" w:rsidP="00AE7E75" w:rsidRDefault="002114F7" w14:paraId="1ED8C31C" w14:textId="77777777">
            <w:pPr>
              <w:rPr>
                <w:rFonts w:cs="Times New Roman"/>
                <w:color w:val="auto"/>
              </w:rPr>
            </w:pPr>
            <w:r w:rsidRPr="00CA5E0E">
              <w:rPr>
                <w:rFonts w:cs="Times New Roman"/>
                <w:color w:val="auto"/>
              </w:rPr>
              <w:t>_________________________________________________</w:t>
            </w:r>
          </w:p>
        </w:tc>
      </w:tr>
      <w:tr w:rsidRPr="00CA5E0E" w:rsidR="002114F7" w:rsidTr="00AE7E75" w14:paraId="5707A63B" w14:textId="77777777">
        <w:tc>
          <w:tcPr>
            <w:tcW w:w="743" w:type="dxa"/>
          </w:tcPr>
          <w:p w:rsidRPr="00CA5E0E" w:rsidR="002114F7" w:rsidP="00AE7E75" w:rsidRDefault="002114F7" w14:paraId="30D944B0" w14:textId="77777777">
            <w:pPr>
              <w:jc w:val="center"/>
              <w:rPr>
                <w:rFonts w:cs="Times New Roman"/>
                <w:color w:val="auto"/>
              </w:rPr>
            </w:pPr>
            <w:r w:rsidRPr="00CA5E0E">
              <w:rPr>
                <w:rFonts w:cs="Times New Roman"/>
                <w:color w:val="auto"/>
              </w:rPr>
              <w:t>Yes</w:t>
            </w:r>
          </w:p>
        </w:tc>
        <w:tc>
          <w:tcPr>
            <w:tcW w:w="744" w:type="dxa"/>
          </w:tcPr>
          <w:p w:rsidRPr="00CA5E0E" w:rsidR="002114F7" w:rsidP="00AE7E75" w:rsidRDefault="002114F7" w14:paraId="1A2CCFCF" w14:textId="77777777">
            <w:pPr>
              <w:jc w:val="center"/>
              <w:rPr>
                <w:rFonts w:cs="Times New Roman"/>
                <w:color w:val="auto"/>
              </w:rPr>
            </w:pPr>
            <w:r w:rsidRPr="00CA5E0E">
              <w:rPr>
                <w:rFonts w:cs="Times New Roman"/>
                <w:color w:val="auto"/>
              </w:rPr>
              <w:t>No</w:t>
            </w:r>
          </w:p>
        </w:tc>
        <w:tc>
          <w:tcPr>
            <w:tcW w:w="0" w:type="auto"/>
          </w:tcPr>
          <w:p w:rsidRPr="00CA5E0E" w:rsidR="002114F7" w:rsidP="00AE7E75" w:rsidRDefault="002114F7" w14:paraId="442CF0B2" w14:textId="77777777">
            <w:pPr>
              <w:rPr>
                <w:rFonts w:cs="Times New Roman"/>
                <w:color w:val="auto"/>
              </w:rPr>
            </w:pPr>
            <w:r w:rsidRPr="00CA5E0E">
              <w:rPr>
                <w:rFonts w:cs="Times New Roman"/>
                <w:color w:val="auto"/>
              </w:rPr>
              <w:t>Photography (nature/wildlife)</w:t>
            </w:r>
          </w:p>
        </w:tc>
        <w:tc>
          <w:tcPr>
            <w:tcW w:w="0" w:type="auto"/>
          </w:tcPr>
          <w:p w:rsidRPr="00CA5E0E" w:rsidR="002114F7" w:rsidP="00AE7E75" w:rsidRDefault="002114F7" w14:paraId="0B1AB4DC" w14:textId="77777777">
            <w:pPr>
              <w:jc w:val="center"/>
              <w:rPr>
                <w:rFonts w:cs="Times New Roman"/>
                <w:color w:val="auto"/>
              </w:rPr>
            </w:pPr>
            <w:r w:rsidRPr="00CA5E0E">
              <w:rPr>
                <w:rFonts w:cs="Times New Roman"/>
                <w:color w:val="auto"/>
              </w:rPr>
              <w:t>A</w:t>
            </w:r>
          </w:p>
        </w:tc>
        <w:tc>
          <w:tcPr>
            <w:tcW w:w="0" w:type="auto"/>
          </w:tcPr>
          <w:p w:rsidRPr="00CA5E0E" w:rsidR="002114F7" w:rsidP="00AE7E75" w:rsidRDefault="002114F7" w14:paraId="1A990762" w14:textId="77777777">
            <w:pPr>
              <w:jc w:val="center"/>
              <w:rPr>
                <w:rFonts w:cs="Times New Roman"/>
                <w:color w:val="auto"/>
              </w:rPr>
            </w:pPr>
            <w:r w:rsidRPr="00CA5E0E">
              <w:rPr>
                <w:rFonts w:cs="Times New Roman"/>
                <w:color w:val="auto"/>
              </w:rPr>
              <w:t>B</w:t>
            </w:r>
          </w:p>
        </w:tc>
        <w:tc>
          <w:tcPr>
            <w:tcW w:w="0" w:type="auto"/>
          </w:tcPr>
          <w:p w:rsidRPr="00CA5E0E" w:rsidR="002114F7" w:rsidP="00AE7E75" w:rsidRDefault="002114F7" w14:paraId="7BBCFB90" w14:textId="77777777">
            <w:pPr>
              <w:jc w:val="center"/>
              <w:rPr>
                <w:rFonts w:cs="Times New Roman"/>
                <w:color w:val="auto"/>
              </w:rPr>
            </w:pPr>
            <w:r w:rsidRPr="00CA5E0E">
              <w:rPr>
                <w:rFonts w:cs="Times New Roman"/>
                <w:color w:val="auto"/>
              </w:rPr>
              <w:t>C</w:t>
            </w:r>
          </w:p>
        </w:tc>
        <w:tc>
          <w:tcPr>
            <w:tcW w:w="0" w:type="auto"/>
          </w:tcPr>
          <w:p w:rsidRPr="00CA5E0E" w:rsidR="002114F7" w:rsidP="00AE7E75" w:rsidRDefault="002114F7" w14:paraId="1C0BAFA9" w14:textId="77777777">
            <w:pPr>
              <w:jc w:val="center"/>
              <w:rPr>
                <w:rFonts w:cs="Times New Roman"/>
                <w:color w:val="auto"/>
              </w:rPr>
            </w:pPr>
            <w:r w:rsidRPr="00CA5E0E">
              <w:rPr>
                <w:rFonts w:cs="Times New Roman"/>
                <w:color w:val="auto"/>
              </w:rPr>
              <w:t>D</w:t>
            </w:r>
          </w:p>
        </w:tc>
        <w:tc>
          <w:tcPr>
            <w:tcW w:w="0" w:type="auto"/>
          </w:tcPr>
          <w:p w:rsidRPr="00CA5E0E" w:rsidR="002114F7" w:rsidP="00AE7E75" w:rsidRDefault="002114F7" w14:paraId="075EB30D"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rsidRPr="00CA5E0E" w:rsidR="002114F7" w:rsidTr="00AE7E75" w14:paraId="712F52DD" w14:textId="77777777">
        <w:tc>
          <w:tcPr>
            <w:tcW w:w="743" w:type="dxa"/>
          </w:tcPr>
          <w:p w:rsidRPr="00CA5E0E" w:rsidR="002114F7" w:rsidP="00AE7E75" w:rsidRDefault="002114F7" w14:paraId="5B80FB3A" w14:textId="77777777">
            <w:pPr>
              <w:jc w:val="center"/>
              <w:rPr>
                <w:rFonts w:cs="Times New Roman"/>
                <w:color w:val="auto"/>
              </w:rPr>
            </w:pPr>
          </w:p>
        </w:tc>
        <w:tc>
          <w:tcPr>
            <w:tcW w:w="744" w:type="dxa"/>
          </w:tcPr>
          <w:p w:rsidRPr="00CA5E0E" w:rsidR="002114F7" w:rsidP="00AE7E75" w:rsidRDefault="002114F7" w14:paraId="7E32B915" w14:textId="77777777">
            <w:pPr>
              <w:jc w:val="center"/>
              <w:rPr>
                <w:rFonts w:cs="Times New Roman"/>
                <w:color w:val="auto"/>
              </w:rPr>
            </w:pPr>
          </w:p>
        </w:tc>
        <w:tc>
          <w:tcPr>
            <w:tcW w:w="0" w:type="auto"/>
          </w:tcPr>
          <w:p w:rsidRPr="00CA5E0E" w:rsidR="002114F7" w:rsidP="00AE7E75" w:rsidRDefault="002114F7" w14:paraId="7AF352BC" w14:textId="77777777">
            <w:pPr>
              <w:rPr>
                <w:rFonts w:cs="Times New Roman"/>
                <w:color w:val="auto"/>
              </w:rPr>
            </w:pPr>
          </w:p>
        </w:tc>
        <w:tc>
          <w:tcPr>
            <w:tcW w:w="0" w:type="auto"/>
            <w:gridSpan w:val="5"/>
            <w:vAlign w:val="center"/>
          </w:tcPr>
          <w:p w:rsidRPr="00CA5E0E" w:rsidR="002114F7" w:rsidP="00AE7E75" w:rsidRDefault="002114F7" w14:paraId="63B9FD17" w14:textId="77777777">
            <w:pPr>
              <w:rPr>
                <w:rFonts w:cs="Times New Roman"/>
                <w:color w:val="auto"/>
              </w:rPr>
            </w:pPr>
            <w:r w:rsidRPr="00CA5E0E">
              <w:rPr>
                <w:rFonts w:cs="Times New Roman"/>
                <w:color w:val="auto"/>
              </w:rPr>
              <w:t>_________________________________________________</w:t>
            </w:r>
          </w:p>
        </w:tc>
      </w:tr>
      <w:tr w:rsidRPr="00CA5E0E" w:rsidR="002114F7" w:rsidTr="00AE7E75" w14:paraId="5886AFD0" w14:textId="77777777">
        <w:tc>
          <w:tcPr>
            <w:tcW w:w="743" w:type="dxa"/>
            <w:shd w:val="clear" w:color="auto" w:fill="F2F2F2" w:themeFill="background1" w:themeFillShade="F2"/>
          </w:tcPr>
          <w:p w:rsidRPr="00CA5E0E" w:rsidR="002114F7" w:rsidP="00AE7E75" w:rsidRDefault="002114F7" w14:paraId="3F8ADDA0" w14:textId="77777777">
            <w:pPr>
              <w:jc w:val="center"/>
              <w:rPr>
                <w:rFonts w:cs="Times New Roman"/>
                <w:color w:val="auto"/>
              </w:rPr>
            </w:pPr>
            <w:r w:rsidRPr="00CA5E0E">
              <w:rPr>
                <w:rFonts w:cs="Times New Roman"/>
                <w:color w:val="auto"/>
              </w:rPr>
              <w:t>Yes</w:t>
            </w:r>
          </w:p>
        </w:tc>
        <w:tc>
          <w:tcPr>
            <w:tcW w:w="744" w:type="dxa"/>
            <w:shd w:val="clear" w:color="auto" w:fill="F2F2F2" w:themeFill="background1" w:themeFillShade="F2"/>
          </w:tcPr>
          <w:p w:rsidRPr="00CA5E0E" w:rsidR="002114F7" w:rsidP="00AE7E75" w:rsidRDefault="002114F7" w14:paraId="4D6507FC" w14:textId="77777777">
            <w:pPr>
              <w:jc w:val="center"/>
              <w:rPr>
                <w:rFonts w:cs="Times New Roman"/>
                <w:color w:val="auto"/>
              </w:rPr>
            </w:pPr>
            <w:r w:rsidRPr="00CA5E0E">
              <w:rPr>
                <w:rFonts w:cs="Times New Roman"/>
                <w:color w:val="auto"/>
              </w:rPr>
              <w:t>No</w:t>
            </w:r>
          </w:p>
        </w:tc>
        <w:tc>
          <w:tcPr>
            <w:tcW w:w="0" w:type="auto"/>
            <w:shd w:val="clear" w:color="auto" w:fill="F2F2F2" w:themeFill="background1" w:themeFillShade="F2"/>
          </w:tcPr>
          <w:p w:rsidRPr="00CA5E0E" w:rsidR="002114F7" w:rsidP="00AE7E75" w:rsidRDefault="002114F7" w14:paraId="37F0259D" w14:textId="77777777">
            <w:pPr>
              <w:rPr>
                <w:rFonts w:cs="Times New Roman"/>
                <w:color w:val="auto"/>
              </w:rPr>
            </w:pPr>
            <w:r w:rsidRPr="00CA5E0E">
              <w:rPr>
                <w:rFonts w:cs="Times New Roman"/>
                <w:color w:val="auto"/>
              </w:rPr>
              <w:t>Hiking/Nature Trails</w:t>
            </w:r>
          </w:p>
        </w:tc>
        <w:tc>
          <w:tcPr>
            <w:tcW w:w="0" w:type="auto"/>
            <w:shd w:val="clear" w:color="auto" w:fill="F2F2F2" w:themeFill="background1" w:themeFillShade="F2"/>
          </w:tcPr>
          <w:p w:rsidRPr="00CA5E0E" w:rsidR="002114F7" w:rsidP="00AE7E75" w:rsidRDefault="002114F7" w14:paraId="12DFD46D" w14:textId="77777777">
            <w:pPr>
              <w:jc w:val="center"/>
              <w:rPr>
                <w:rFonts w:cs="Times New Roman"/>
                <w:color w:val="auto"/>
              </w:rPr>
            </w:pPr>
            <w:r w:rsidRPr="00CA5E0E">
              <w:rPr>
                <w:rFonts w:cs="Times New Roman"/>
                <w:color w:val="auto"/>
              </w:rPr>
              <w:t>A</w:t>
            </w:r>
          </w:p>
        </w:tc>
        <w:tc>
          <w:tcPr>
            <w:tcW w:w="0" w:type="auto"/>
            <w:shd w:val="clear" w:color="auto" w:fill="F2F2F2" w:themeFill="background1" w:themeFillShade="F2"/>
          </w:tcPr>
          <w:p w:rsidRPr="00CA5E0E" w:rsidR="002114F7" w:rsidP="00AE7E75" w:rsidRDefault="002114F7" w14:paraId="2FE50BA7" w14:textId="77777777">
            <w:pPr>
              <w:jc w:val="center"/>
              <w:rPr>
                <w:rFonts w:cs="Times New Roman"/>
                <w:color w:val="auto"/>
              </w:rPr>
            </w:pPr>
            <w:r w:rsidRPr="00CA5E0E">
              <w:rPr>
                <w:rFonts w:cs="Times New Roman"/>
                <w:color w:val="auto"/>
              </w:rPr>
              <w:t>B</w:t>
            </w:r>
          </w:p>
        </w:tc>
        <w:tc>
          <w:tcPr>
            <w:tcW w:w="0" w:type="auto"/>
            <w:shd w:val="clear" w:color="auto" w:fill="F2F2F2" w:themeFill="background1" w:themeFillShade="F2"/>
          </w:tcPr>
          <w:p w:rsidRPr="00CA5E0E" w:rsidR="002114F7" w:rsidP="00AE7E75" w:rsidRDefault="002114F7" w14:paraId="00FCC609" w14:textId="77777777">
            <w:pPr>
              <w:jc w:val="center"/>
              <w:rPr>
                <w:rFonts w:cs="Times New Roman"/>
                <w:color w:val="auto"/>
              </w:rPr>
            </w:pPr>
            <w:r w:rsidRPr="00CA5E0E">
              <w:rPr>
                <w:rFonts w:cs="Times New Roman"/>
                <w:color w:val="auto"/>
              </w:rPr>
              <w:t>C</w:t>
            </w:r>
          </w:p>
        </w:tc>
        <w:tc>
          <w:tcPr>
            <w:tcW w:w="0" w:type="auto"/>
            <w:shd w:val="clear" w:color="auto" w:fill="F2F2F2" w:themeFill="background1" w:themeFillShade="F2"/>
          </w:tcPr>
          <w:p w:rsidRPr="00CA5E0E" w:rsidR="002114F7" w:rsidP="00AE7E75" w:rsidRDefault="002114F7" w14:paraId="7C45FBDE" w14:textId="77777777">
            <w:pPr>
              <w:jc w:val="center"/>
              <w:rPr>
                <w:rFonts w:cs="Times New Roman"/>
                <w:color w:val="auto"/>
              </w:rPr>
            </w:pPr>
            <w:r w:rsidRPr="00CA5E0E">
              <w:rPr>
                <w:rFonts w:cs="Times New Roman"/>
                <w:color w:val="auto"/>
              </w:rPr>
              <w:t>D</w:t>
            </w:r>
          </w:p>
        </w:tc>
        <w:tc>
          <w:tcPr>
            <w:tcW w:w="0" w:type="auto"/>
            <w:shd w:val="clear" w:color="auto" w:fill="F2F2F2" w:themeFill="background1" w:themeFillShade="F2"/>
          </w:tcPr>
          <w:p w:rsidRPr="00CA5E0E" w:rsidR="002114F7" w:rsidP="00AE7E75" w:rsidRDefault="002114F7" w14:paraId="23DC611F"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rsidRPr="00CA5E0E" w:rsidR="002114F7" w:rsidTr="00AE7E75" w14:paraId="5664547E" w14:textId="77777777">
        <w:tc>
          <w:tcPr>
            <w:tcW w:w="743" w:type="dxa"/>
            <w:shd w:val="clear" w:color="auto" w:fill="F2F2F2" w:themeFill="background1" w:themeFillShade="F2"/>
          </w:tcPr>
          <w:p w:rsidRPr="00CA5E0E" w:rsidR="002114F7" w:rsidP="00AE7E75" w:rsidRDefault="002114F7" w14:paraId="42139854" w14:textId="77777777">
            <w:pPr>
              <w:jc w:val="center"/>
              <w:rPr>
                <w:rFonts w:cs="Times New Roman"/>
                <w:color w:val="auto"/>
              </w:rPr>
            </w:pPr>
          </w:p>
        </w:tc>
        <w:tc>
          <w:tcPr>
            <w:tcW w:w="744" w:type="dxa"/>
            <w:shd w:val="clear" w:color="auto" w:fill="F2F2F2" w:themeFill="background1" w:themeFillShade="F2"/>
          </w:tcPr>
          <w:p w:rsidRPr="00CA5E0E" w:rsidR="002114F7" w:rsidP="00AE7E75" w:rsidRDefault="002114F7" w14:paraId="04C79939" w14:textId="77777777">
            <w:pPr>
              <w:jc w:val="center"/>
              <w:rPr>
                <w:rFonts w:cs="Times New Roman"/>
                <w:color w:val="auto"/>
              </w:rPr>
            </w:pPr>
          </w:p>
        </w:tc>
        <w:tc>
          <w:tcPr>
            <w:tcW w:w="0" w:type="auto"/>
            <w:shd w:val="clear" w:color="auto" w:fill="F2F2F2" w:themeFill="background1" w:themeFillShade="F2"/>
          </w:tcPr>
          <w:p w:rsidRPr="00CA5E0E" w:rsidR="002114F7" w:rsidP="00AE7E75" w:rsidRDefault="002114F7" w14:paraId="784DD6DA" w14:textId="77777777">
            <w:pPr>
              <w:rPr>
                <w:rFonts w:cs="Times New Roman"/>
                <w:color w:val="auto"/>
              </w:rPr>
            </w:pPr>
          </w:p>
        </w:tc>
        <w:tc>
          <w:tcPr>
            <w:tcW w:w="0" w:type="auto"/>
            <w:gridSpan w:val="5"/>
            <w:shd w:val="clear" w:color="auto" w:fill="F2F2F2" w:themeFill="background1" w:themeFillShade="F2"/>
            <w:vAlign w:val="center"/>
          </w:tcPr>
          <w:p w:rsidRPr="00CA5E0E" w:rsidR="002114F7" w:rsidP="00AE7E75" w:rsidRDefault="002114F7" w14:paraId="5D385D68" w14:textId="77777777">
            <w:pPr>
              <w:rPr>
                <w:rFonts w:cs="Times New Roman"/>
                <w:color w:val="auto"/>
              </w:rPr>
            </w:pPr>
            <w:r w:rsidRPr="00CA5E0E">
              <w:rPr>
                <w:rFonts w:cs="Times New Roman"/>
                <w:color w:val="auto"/>
              </w:rPr>
              <w:t>_________________________________________________</w:t>
            </w:r>
          </w:p>
        </w:tc>
      </w:tr>
      <w:tr w:rsidRPr="00CA5E0E" w:rsidR="002114F7" w:rsidTr="00AE7E75" w14:paraId="48DFA859" w14:textId="77777777">
        <w:tc>
          <w:tcPr>
            <w:tcW w:w="743" w:type="dxa"/>
            <w:shd w:val="clear" w:color="auto" w:fill="auto"/>
          </w:tcPr>
          <w:p w:rsidRPr="00CA5E0E" w:rsidR="002114F7" w:rsidP="00AE7E75" w:rsidRDefault="002114F7" w14:paraId="620A4D53" w14:textId="77777777">
            <w:pPr>
              <w:jc w:val="center"/>
              <w:rPr>
                <w:rFonts w:cs="Times New Roman"/>
                <w:color w:val="auto"/>
              </w:rPr>
            </w:pPr>
            <w:r w:rsidRPr="00CA5E0E">
              <w:rPr>
                <w:rFonts w:cs="Times New Roman"/>
                <w:color w:val="auto"/>
              </w:rPr>
              <w:t>Yes</w:t>
            </w:r>
          </w:p>
        </w:tc>
        <w:tc>
          <w:tcPr>
            <w:tcW w:w="744" w:type="dxa"/>
            <w:shd w:val="clear" w:color="auto" w:fill="auto"/>
          </w:tcPr>
          <w:p w:rsidRPr="00CA5E0E" w:rsidR="002114F7" w:rsidP="00AE7E75" w:rsidRDefault="002114F7" w14:paraId="4045440A" w14:textId="77777777">
            <w:pPr>
              <w:jc w:val="center"/>
              <w:rPr>
                <w:rFonts w:cs="Times New Roman"/>
                <w:color w:val="auto"/>
              </w:rPr>
            </w:pPr>
            <w:r w:rsidRPr="00CA5E0E">
              <w:rPr>
                <w:rFonts w:cs="Times New Roman"/>
                <w:color w:val="auto"/>
              </w:rPr>
              <w:t>No</w:t>
            </w:r>
          </w:p>
        </w:tc>
        <w:tc>
          <w:tcPr>
            <w:tcW w:w="0" w:type="auto"/>
            <w:shd w:val="clear" w:color="auto" w:fill="auto"/>
          </w:tcPr>
          <w:p w:rsidRPr="00CA5E0E" w:rsidR="002114F7" w:rsidP="00AE7E75" w:rsidRDefault="002114F7" w14:paraId="3C501A23" w14:textId="77777777">
            <w:pPr>
              <w:rPr>
                <w:rFonts w:cs="Times New Roman"/>
                <w:color w:val="auto"/>
              </w:rPr>
            </w:pPr>
            <w:r w:rsidRPr="00CA5E0E">
              <w:rPr>
                <w:rFonts w:cs="Times New Roman"/>
                <w:color w:val="auto"/>
              </w:rPr>
              <w:t>Fishing</w:t>
            </w:r>
          </w:p>
        </w:tc>
        <w:tc>
          <w:tcPr>
            <w:tcW w:w="0" w:type="auto"/>
            <w:shd w:val="clear" w:color="auto" w:fill="auto"/>
          </w:tcPr>
          <w:p w:rsidRPr="00CA5E0E" w:rsidR="002114F7" w:rsidP="00AE7E75" w:rsidRDefault="002114F7" w14:paraId="680776C5" w14:textId="77777777">
            <w:pPr>
              <w:jc w:val="center"/>
              <w:rPr>
                <w:rFonts w:cs="Times New Roman"/>
                <w:color w:val="auto"/>
              </w:rPr>
            </w:pPr>
            <w:r w:rsidRPr="00CA5E0E">
              <w:rPr>
                <w:rFonts w:cs="Times New Roman"/>
                <w:color w:val="auto"/>
              </w:rPr>
              <w:t>A</w:t>
            </w:r>
          </w:p>
        </w:tc>
        <w:tc>
          <w:tcPr>
            <w:tcW w:w="0" w:type="auto"/>
            <w:shd w:val="clear" w:color="auto" w:fill="auto"/>
          </w:tcPr>
          <w:p w:rsidRPr="00CA5E0E" w:rsidR="002114F7" w:rsidP="00AE7E75" w:rsidRDefault="002114F7" w14:paraId="01645D67" w14:textId="77777777">
            <w:pPr>
              <w:jc w:val="center"/>
              <w:rPr>
                <w:rFonts w:cs="Times New Roman"/>
                <w:color w:val="auto"/>
              </w:rPr>
            </w:pPr>
            <w:r w:rsidRPr="00CA5E0E">
              <w:rPr>
                <w:rFonts w:cs="Times New Roman"/>
                <w:color w:val="auto"/>
              </w:rPr>
              <w:t>B</w:t>
            </w:r>
          </w:p>
        </w:tc>
        <w:tc>
          <w:tcPr>
            <w:tcW w:w="0" w:type="auto"/>
            <w:shd w:val="clear" w:color="auto" w:fill="auto"/>
          </w:tcPr>
          <w:p w:rsidRPr="00CA5E0E" w:rsidR="002114F7" w:rsidP="00AE7E75" w:rsidRDefault="002114F7" w14:paraId="025FF93C" w14:textId="77777777">
            <w:pPr>
              <w:jc w:val="center"/>
              <w:rPr>
                <w:rFonts w:cs="Times New Roman"/>
                <w:color w:val="auto"/>
              </w:rPr>
            </w:pPr>
            <w:r w:rsidRPr="00CA5E0E">
              <w:rPr>
                <w:rFonts w:cs="Times New Roman"/>
                <w:color w:val="auto"/>
              </w:rPr>
              <w:t>C</w:t>
            </w:r>
          </w:p>
        </w:tc>
        <w:tc>
          <w:tcPr>
            <w:tcW w:w="0" w:type="auto"/>
            <w:shd w:val="clear" w:color="auto" w:fill="auto"/>
          </w:tcPr>
          <w:p w:rsidRPr="00CA5E0E" w:rsidR="002114F7" w:rsidP="00AE7E75" w:rsidRDefault="002114F7" w14:paraId="36E92AD8" w14:textId="77777777">
            <w:pPr>
              <w:jc w:val="center"/>
              <w:rPr>
                <w:rFonts w:cs="Times New Roman"/>
                <w:color w:val="auto"/>
              </w:rPr>
            </w:pPr>
            <w:r w:rsidRPr="00CA5E0E">
              <w:rPr>
                <w:rFonts w:cs="Times New Roman"/>
                <w:color w:val="auto"/>
              </w:rPr>
              <w:t>D</w:t>
            </w:r>
          </w:p>
        </w:tc>
        <w:tc>
          <w:tcPr>
            <w:tcW w:w="0" w:type="auto"/>
            <w:shd w:val="clear" w:color="auto" w:fill="auto"/>
          </w:tcPr>
          <w:p w:rsidRPr="00CA5E0E" w:rsidR="002114F7" w:rsidP="00AE7E75" w:rsidRDefault="002114F7" w14:paraId="2A1D80B7"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rsidRPr="00CA5E0E" w:rsidR="002114F7" w:rsidTr="00AE7E75" w14:paraId="281E3C58" w14:textId="77777777">
        <w:tc>
          <w:tcPr>
            <w:tcW w:w="743" w:type="dxa"/>
            <w:shd w:val="clear" w:color="auto" w:fill="auto"/>
          </w:tcPr>
          <w:p w:rsidRPr="00CA5E0E" w:rsidR="002114F7" w:rsidP="00AE7E75" w:rsidRDefault="002114F7" w14:paraId="474A3D31" w14:textId="77777777">
            <w:pPr>
              <w:jc w:val="center"/>
              <w:rPr>
                <w:rFonts w:cs="Times New Roman"/>
                <w:color w:val="auto"/>
              </w:rPr>
            </w:pPr>
          </w:p>
        </w:tc>
        <w:tc>
          <w:tcPr>
            <w:tcW w:w="744" w:type="dxa"/>
            <w:shd w:val="clear" w:color="auto" w:fill="auto"/>
          </w:tcPr>
          <w:p w:rsidRPr="00CA5E0E" w:rsidR="002114F7" w:rsidP="00AE7E75" w:rsidRDefault="002114F7" w14:paraId="061A58FF" w14:textId="77777777">
            <w:pPr>
              <w:jc w:val="center"/>
              <w:rPr>
                <w:rFonts w:cs="Times New Roman"/>
                <w:color w:val="auto"/>
              </w:rPr>
            </w:pPr>
          </w:p>
        </w:tc>
        <w:tc>
          <w:tcPr>
            <w:tcW w:w="0" w:type="auto"/>
            <w:shd w:val="clear" w:color="auto" w:fill="auto"/>
          </w:tcPr>
          <w:p w:rsidRPr="00CA5E0E" w:rsidR="002114F7" w:rsidP="00AE7E75" w:rsidRDefault="002114F7" w14:paraId="3BD4DA19" w14:textId="77777777">
            <w:pPr>
              <w:rPr>
                <w:rFonts w:cs="Times New Roman"/>
                <w:color w:val="auto"/>
              </w:rPr>
            </w:pPr>
          </w:p>
        </w:tc>
        <w:tc>
          <w:tcPr>
            <w:tcW w:w="0" w:type="auto"/>
            <w:gridSpan w:val="5"/>
            <w:shd w:val="clear" w:color="auto" w:fill="auto"/>
            <w:vAlign w:val="center"/>
          </w:tcPr>
          <w:p w:rsidRPr="00CA5E0E" w:rsidR="002114F7" w:rsidP="00AE7E75" w:rsidRDefault="002114F7" w14:paraId="6FBFB20B" w14:textId="77777777">
            <w:pPr>
              <w:rPr>
                <w:rFonts w:cs="Times New Roman"/>
                <w:color w:val="auto"/>
              </w:rPr>
            </w:pPr>
            <w:r w:rsidRPr="00CA5E0E">
              <w:rPr>
                <w:rFonts w:cs="Times New Roman"/>
                <w:color w:val="auto"/>
              </w:rPr>
              <w:t>_________________________________________________</w:t>
            </w:r>
          </w:p>
        </w:tc>
      </w:tr>
      <w:tr w:rsidRPr="00CA5E0E" w:rsidR="002114F7" w:rsidTr="00AE7E75" w14:paraId="4A2DE731" w14:textId="77777777">
        <w:tc>
          <w:tcPr>
            <w:tcW w:w="743" w:type="dxa"/>
            <w:shd w:val="clear" w:color="auto" w:fill="F2F2F2" w:themeFill="background1" w:themeFillShade="F2"/>
          </w:tcPr>
          <w:p w:rsidRPr="00CA5E0E" w:rsidR="002114F7" w:rsidP="00AE7E75" w:rsidRDefault="002114F7" w14:paraId="2AFDC89F" w14:textId="77777777">
            <w:pPr>
              <w:jc w:val="center"/>
              <w:rPr>
                <w:rFonts w:cs="Times New Roman"/>
                <w:color w:val="auto"/>
              </w:rPr>
            </w:pPr>
            <w:r w:rsidRPr="00CA5E0E">
              <w:rPr>
                <w:rFonts w:cs="Times New Roman"/>
                <w:color w:val="auto"/>
              </w:rPr>
              <w:t>Yes</w:t>
            </w:r>
          </w:p>
        </w:tc>
        <w:tc>
          <w:tcPr>
            <w:tcW w:w="744" w:type="dxa"/>
            <w:shd w:val="clear" w:color="auto" w:fill="F2F2F2" w:themeFill="background1" w:themeFillShade="F2"/>
          </w:tcPr>
          <w:p w:rsidRPr="00CA5E0E" w:rsidR="002114F7" w:rsidP="00AE7E75" w:rsidRDefault="002114F7" w14:paraId="65064EA1" w14:textId="77777777">
            <w:pPr>
              <w:jc w:val="center"/>
              <w:rPr>
                <w:rFonts w:cs="Times New Roman"/>
                <w:color w:val="auto"/>
              </w:rPr>
            </w:pPr>
            <w:r w:rsidRPr="00CA5E0E">
              <w:rPr>
                <w:rFonts w:cs="Times New Roman"/>
                <w:color w:val="auto"/>
              </w:rPr>
              <w:t>No</w:t>
            </w:r>
          </w:p>
        </w:tc>
        <w:tc>
          <w:tcPr>
            <w:tcW w:w="0" w:type="auto"/>
            <w:shd w:val="clear" w:color="auto" w:fill="F2F2F2" w:themeFill="background1" w:themeFillShade="F2"/>
          </w:tcPr>
          <w:p w:rsidRPr="00CA5E0E" w:rsidR="002114F7" w:rsidP="00AE7E75" w:rsidRDefault="002114F7" w14:paraId="3E0372A5" w14:textId="77777777">
            <w:pPr>
              <w:rPr>
                <w:rFonts w:cs="Times New Roman"/>
                <w:color w:val="auto"/>
              </w:rPr>
            </w:pPr>
            <w:r w:rsidRPr="00CA5E0E">
              <w:rPr>
                <w:rFonts w:cs="Times New Roman"/>
                <w:color w:val="auto"/>
              </w:rPr>
              <w:t>Hunting</w:t>
            </w:r>
          </w:p>
        </w:tc>
        <w:tc>
          <w:tcPr>
            <w:tcW w:w="0" w:type="auto"/>
            <w:shd w:val="clear" w:color="auto" w:fill="F2F2F2" w:themeFill="background1" w:themeFillShade="F2"/>
          </w:tcPr>
          <w:p w:rsidRPr="00CA5E0E" w:rsidR="002114F7" w:rsidP="00AE7E75" w:rsidRDefault="002114F7" w14:paraId="2551FCF5" w14:textId="77777777">
            <w:pPr>
              <w:jc w:val="center"/>
              <w:rPr>
                <w:rFonts w:cs="Times New Roman"/>
                <w:color w:val="auto"/>
              </w:rPr>
            </w:pPr>
            <w:r w:rsidRPr="00CA5E0E">
              <w:rPr>
                <w:rFonts w:cs="Times New Roman"/>
                <w:color w:val="auto"/>
              </w:rPr>
              <w:t>A</w:t>
            </w:r>
          </w:p>
        </w:tc>
        <w:tc>
          <w:tcPr>
            <w:tcW w:w="0" w:type="auto"/>
            <w:shd w:val="clear" w:color="auto" w:fill="F2F2F2" w:themeFill="background1" w:themeFillShade="F2"/>
          </w:tcPr>
          <w:p w:rsidRPr="00CA5E0E" w:rsidR="002114F7" w:rsidP="00AE7E75" w:rsidRDefault="002114F7" w14:paraId="556214C0" w14:textId="77777777">
            <w:pPr>
              <w:jc w:val="center"/>
              <w:rPr>
                <w:rFonts w:cs="Times New Roman"/>
                <w:color w:val="auto"/>
              </w:rPr>
            </w:pPr>
            <w:r w:rsidRPr="00CA5E0E">
              <w:rPr>
                <w:rFonts w:cs="Times New Roman"/>
                <w:color w:val="auto"/>
              </w:rPr>
              <w:t>B</w:t>
            </w:r>
          </w:p>
        </w:tc>
        <w:tc>
          <w:tcPr>
            <w:tcW w:w="0" w:type="auto"/>
            <w:shd w:val="clear" w:color="auto" w:fill="F2F2F2" w:themeFill="background1" w:themeFillShade="F2"/>
          </w:tcPr>
          <w:p w:rsidRPr="00CA5E0E" w:rsidR="002114F7" w:rsidP="00AE7E75" w:rsidRDefault="002114F7" w14:paraId="2EC2EA1C" w14:textId="77777777">
            <w:pPr>
              <w:jc w:val="center"/>
              <w:rPr>
                <w:rFonts w:cs="Times New Roman"/>
                <w:color w:val="auto"/>
              </w:rPr>
            </w:pPr>
            <w:r w:rsidRPr="00CA5E0E">
              <w:rPr>
                <w:rFonts w:cs="Times New Roman"/>
                <w:color w:val="auto"/>
              </w:rPr>
              <w:t>C</w:t>
            </w:r>
          </w:p>
        </w:tc>
        <w:tc>
          <w:tcPr>
            <w:tcW w:w="0" w:type="auto"/>
            <w:shd w:val="clear" w:color="auto" w:fill="F2F2F2" w:themeFill="background1" w:themeFillShade="F2"/>
          </w:tcPr>
          <w:p w:rsidRPr="00CA5E0E" w:rsidR="002114F7" w:rsidP="00AE7E75" w:rsidRDefault="002114F7" w14:paraId="069BFE48" w14:textId="77777777">
            <w:pPr>
              <w:jc w:val="center"/>
              <w:rPr>
                <w:rFonts w:cs="Times New Roman"/>
                <w:color w:val="auto"/>
              </w:rPr>
            </w:pPr>
            <w:r w:rsidRPr="00CA5E0E">
              <w:rPr>
                <w:rFonts w:cs="Times New Roman"/>
                <w:color w:val="auto"/>
              </w:rPr>
              <w:t>D</w:t>
            </w:r>
          </w:p>
        </w:tc>
        <w:tc>
          <w:tcPr>
            <w:tcW w:w="0" w:type="auto"/>
            <w:shd w:val="clear" w:color="auto" w:fill="F2F2F2" w:themeFill="background1" w:themeFillShade="F2"/>
          </w:tcPr>
          <w:p w:rsidRPr="00CA5E0E" w:rsidR="002114F7" w:rsidP="00AE7E75" w:rsidRDefault="002114F7" w14:paraId="2976B5EC"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rsidRPr="00CA5E0E" w:rsidR="002114F7" w:rsidTr="00AE7E75" w14:paraId="76B466DF" w14:textId="77777777">
        <w:tc>
          <w:tcPr>
            <w:tcW w:w="743" w:type="dxa"/>
            <w:shd w:val="clear" w:color="auto" w:fill="F2F2F2" w:themeFill="background1" w:themeFillShade="F2"/>
          </w:tcPr>
          <w:p w:rsidRPr="00CA5E0E" w:rsidR="002114F7" w:rsidP="00AE7E75" w:rsidRDefault="002114F7" w14:paraId="5E0B0F14" w14:textId="77777777">
            <w:pPr>
              <w:jc w:val="center"/>
              <w:rPr>
                <w:rFonts w:cs="Times New Roman"/>
                <w:color w:val="auto"/>
              </w:rPr>
            </w:pPr>
          </w:p>
        </w:tc>
        <w:tc>
          <w:tcPr>
            <w:tcW w:w="744" w:type="dxa"/>
            <w:shd w:val="clear" w:color="auto" w:fill="F2F2F2" w:themeFill="background1" w:themeFillShade="F2"/>
          </w:tcPr>
          <w:p w:rsidRPr="00CA5E0E" w:rsidR="002114F7" w:rsidP="00AE7E75" w:rsidRDefault="002114F7" w14:paraId="694E48A8" w14:textId="77777777">
            <w:pPr>
              <w:jc w:val="center"/>
              <w:rPr>
                <w:rFonts w:cs="Times New Roman"/>
                <w:color w:val="auto"/>
              </w:rPr>
            </w:pPr>
          </w:p>
        </w:tc>
        <w:tc>
          <w:tcPr>
            <w:tcW w:w="0" w:type="auto"/>
            <w:shd w:val="clear" w:color="auto" w:fill="F2F2F2" w:themeFill="background1" w:themeFillShade="F2"/>
          </w:tcPr>
          <w:p w:rsidRPr="00CA5E0E" w:rsidR="002114F7" w:rsidP="00AE7E75" w:rsidRDefault="002114F7" w14:paraId="7B463F6D" w14:textId="77777777">
            <w:pPr>
              <w:rPr>
                <w:rFonts w:cs="Times New Roman"/>
                <w:color w:val="auto"/>
              </w:rPr>
            </w:pPr>
          </w:p>
        </w:tc>
        <w:tc>
          <w:tcPr>
            <w:tcW w:w="0" w:type="auto"/>
            <w:gridSpan w:val="5"/>
            <w:shd w:val="clear" w:color="auto" w:fill="F2F2F2" w:themeFill="background1" w:themeFillShade="F2"/>
            <w:vAlign w:val="bottom"/>
          </w:tcPr>
          <w:p w:rsidRPr="00CA5E0E" w:rsidR="002114F7" w:rsidP="00AE7E75" w:rsidRDefault="002114F7" w14:paraId="50FC361A" w14:textId="77777777">
            <w:pPr>
              <w:rPr>
                <w:rFonts w:cs="Times New Roman"/>
                <w:color w:val="auto"/>
              </w:rPr>
            </w:pPr>
            <w:r w:rsidRPr="00CA5E0E">
              <w:rPr>
                <w:rFonts w:cs="Times New Roman"/>
                <w:color w:val="auto"/>
              </w:rPr>
              <w:t>_________________________________________________</w:t>
            </w:r>
          </w:p>
        </w:tc>
      </w:tr>
      <w:tr w:rsidRPr="00CA5E0E" w:rsidR="002114F7" w:rsidTr="00AE7E75" w14:paraId="4F6A5C80" w14:textId="77777777">
        <w:tc>
          <w:tcPr>
            <w:tcW w:w="743" w:type="dxa"/>
            <w:shd w:val="clear" w:color="auto" w:fill="auto"/>
          </w:tcPr>
          <w:p w:rsidRPr="00CA5E0E" w:rsidR="002114F7" w:rsidP="00AE7E75" w:rsidRDefault="002114F7" w14:paraId="01DB7AA4" w14:textId="77777777">
            <w:pPr>
              <w:jc w:val="center"/>
              <w:rPr>
                <w:rFonts w:cs="Times New Roman"/>
                <w:color w:val="auto"/>
              </w:rPr>
            </w:pPr>
            <w:r w:rsidRPr="00CA5E0E">
              <w:rPr>
                <w:rFonts w:cs="Times New Roman"/>
                <w:color w:val="auto"/>
              </w:rPr>
              <w:t>Yes</w:t>
            </w:r>
          </w:p>
        </w:tc>
        <w:tc>
          <w:tcPr>
            <w:tcW w:w="744" w:type="dxa"/>
            <w:shd w:val="clear" w:color="auto" w:fill="auto"/>
          </w:tcPr>
          <w:p w:rsidRPr="00CA5E0E" w:rsidR="002114F7" w:rsidP="00AE7E75" w:rsidRDefault="002114F7" w14:paraId="5BFCA258" w14:textId="77777777">
            <w:pPr>
              <w:jc w:val="center"/>
              <w:rPr>
                <w:rFonts w:cs="Times New Roman"/>
                <w:color w:val="auto"/>
              </w:rPr>
            </w:pPr>
            <w:r w:rsidRPr="00CA5E0E">
              <w:rPr>
                <w:rFonts w:cs="Times New Roman"/>
                <w:color w:val="auto"/>
              </w:rPr>
              <w:t>No</w:t>
            </w:r>
          </w:p>
        </w:tc>
        <w:tc>
          <w:tcPr>
            <w:tcW w:w="0" w:type="auto"/>
            <w:vMerge w:val="restart"/>
            <w:shd w:val="clear" w:color="auto" w:fill="auto"/>
          </w:tcPr>
          <w:p w:rsidRPr="00CA5E0E" w:rsidR="002114F7" w:rsidP="00AE7E75" w:rsidRDefault="002114F7" w14:paraId="05ECEFBA" w14:textId="77777777">
            <w:pPr>
              <w:rPr>
                <w:rFonts w:cs="Times New Roman"/>
                <w:color w:val="auto"/>
              </w:rPr>
            </w:pPr>
            <w:r w:rsidRPr="00CA5E0E">
              <w:rPr>
                <w:rFonts w:cs="Times New Roman"/>
                <w:color w:val="auto"/>
              </w:rPr>
              <w:t>Attend nature programs (guided bird walks, lectures, presentations)</w:t>
            </w:r>
          </w:p>
        </w:tc>
        <w:tc>
          <w:tcPr>
            <w:tcW w:w="0" w:type="auto"/>
            <w:shd w:val="clear" w:color="auto" w:fill="auto"/>
          </w:tcPr>
          <w:p w:rsidRPr="00CA5E0E" w:rsidR="002114F7" w:rsidP="00AE7E75" w:rsidRDefault="002114F7" w14:paraId="6DB5704F" w14:textId="77777777">
            <w:pPr>
              <w:jc w:val="center"/>
              <w:rPr>
                <w:rFonts w:cs="Times New Roman"/>
                <w:color w:val="auto"/>
              </w:rPr>
            </w:pPr>
            <w:r w:rsidRPr="00CA5E0E">
              <w:rPr>
                <w:rFonts w:cs="Times New Roman"/>
                <w:color w:val="auto"/>
              </w:rPr>
              <w:t>A</w:t>
            </w:r>
          </w:p>
        </w:tc>
        <w:tc>
          <w:tcPr>
            <w:tcW w:w="0" w:type="auto"/>
            <w:shd w:val="clear" w:color="auto" w:fill="auto"/>
          </w:tcPr>
          <w:p w:rsidRPr="00CA5E0E" w:rsidR="002114F7" w:rsidP="00AE7E75" w:rsidRDefault="002114F7" w14:paraId="64A27A50" w14:textId="77777777">
            <w:pPr>
              <w:jc w:val="center"/>
              <w:rPr>
                <w:rFonts w:cs="Times New Roman"/>
                <w:color w:val="auto"/>
              </w:rPr>
            </w:pPr>
            <w:r w:rsidRPr="00CA5E0E">
              <w:rPr>
                <w:rFonts w:cs="Times New Roman"/>
                <w:color w:val="auto"/>
              </w:rPr>
              <w:t>B</w:t>
            </w:r>
          </w:p>
        </w:tc>
        <w:tc>
          <w:tcPr>
            <w:tcW w:w="0" w:type="auto"/>
            <w:shd w:val="clear" w:color="auto" w:fill="auto"/>
          </w:tcPr>
          <w:p w:rsidRPr="00CA5E0E" w:rsidR="002114F7" w:rsidP="00AE7E75" w:rsidRDefault="002114F7" w14:paraId="483B3364" w14:textId="77777777">
            <w:pPr>
              <w:jc w:val="center"/>
              <w:rPr>
                <w:rFonts w:cs="Times New Roman"/>
                <w:color w:val="auto"/>
              </w:rPr>
            </w:pPr>
            <w:r w:rsidRPr="00CA5E0E">
              <w:rPr>
                <w:rFonts w:cs="Times New Roman"/>
                <w:color w:val="auto"/>
              </w:rPr>
              <w:t>C</w:t>
            </w:r>
          </w:p>
        </w:tc>
        <w:tc>
          <w:tcPr>
            <w:tcW w:w="0" w:type="auto"/>
            <w:shd w:val="clear" w:color="auto" w:fill="auto"/>
          </w:tcPr>
          <w:p w:rsidRPr="00CA5E0E" w:rsidR="002114F7" w:rsidP="00AE7E75" w:rsidRDefault="002114F7" w14:paraId="222F657D" w14:textId="77777777">
            <w:pPr>
              <w:jc w:val="center"/>
              <w:rPr>
                <w:rFonts w:cs="Times New Roman"/>
                <w:color w:val="auto"/>
              </w:rPr>
            </w:pPr>
            <w:r w:rsidRPr="00CA5E0E">
              <w:rPr>
                <w:rFonts w:cs="Times New Roman"/>
                <w:color w:val="auto"/>
              </w:rPr>
              <w:t>D</w:t>
            </w:r>
          </w:p>
        </w:tc>
        <w:tc>
          <w:tcPr>
            <w:tcW w:w="0" w:type="auto"/>
            <w:shd w:val="clear" w:color="auto" w:fill="auto"/>
          </w:tcPr>
          <w:p w:rsidRPr="00CA5E0E" w:rsidR="002114F7" w:rsidP="00AE7E75" w:rsidRDefault="002114F7" w14:paraId="0F551DF1"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rsidRPr="00CA5E0E" w:rsidR="002114F7" w:rsidTr="00AE7E75" w14:paraId="49DF1166" w14:textId="77777777">
        <w:tc>
          <w:tcPr>
            <w:tcW w:w="743" w:type="dxa"/>
            <w:shd w:val="clear" w:color="auto" w:fill="auto"/>
          </w:tcPr>
          <w:p w:rsidRPr="00CA5E0E" w:rsidR="002114F7" w:rsidP="00AE7E75" w:rsidRDefault="002114F7" w14:paraId="3E6B6BF3" w14:textId="77777777">
            <w:pPr>
              <w:jc w:val="center"/>
              <w:rPr>
                <w:rFonts w:cs="Times New Roman"/>
                <w:color w:val="auto"/>
              </w:rPr>
            </w:pPr>
          </w:p>
        </w:tc>
        <w:tc>
          <w:tcPr>
            <w:tcW w:w="744" w:type="dxa"/>
            <w:shd w:val="clear" w:color="auto" w:fill="auto"/>
          </w:tcPr>
          <w:p w:rsidRPr="00CA5E0E" w:rsidR="002114F7" w:rsidP="00AE7E75" w:rsidRDefault="002114F7" w14:paraId="3A190DC3" w14:textId="77777777">
            <w:pPr>
              <w:jc w:val="center"/>
              <w:rPr>
                <w:rFonts w:cs="Times New Roman"/>
                <w:color w:val="auto"/>
              </w:rPr>
            </w:pPr>
          </w:p>
        </w:tc>
        <w:tc>
          <w:tcPr>
            <w:tcW w:w="0" w:type="auto"/>
            <w:vMerge/>
            <w:shd w:val="clear" w:color="auto" w:fill="auto"/>
          </w:tcPr>
          <w:p w:rsidRPr="00CA5E0E" w:rsidR="002114F7" w:rsidP="00AE7E75" w:rsidRDefault="002114F7" w14:paraId="6E31CC6D" w14:textId="77777777">
            <w:pPr>
              <w:rPr>
                <w:rFonts w:cs="Times New Roman"/>
                <w:color w:val="auto"/>
              </w:rPr>
            </w:pPr>
          </w:p>
        </w:tc>
        <w:tc>
          <w:tcPr>
            <w:tcW w:w="0" w:type="auto"/>
            <w:gridSpan w:val="5"/>
            <w:shd w:val="clear" w:color="auto" w:fill="auto"/>
            <w:vAlign w:val="center"/>
          </w:tcPr>
          <w:p w:rsidRPr="00CA5E0E" w:rsidR="002114F7" w:rsidP="00AE7E75" w:rsidRDefault="002114F7" w14:paraId="077C6298" w14:textId="77777777">
            <w:pPr>
              <w:rPr>
                <w:rFonts w:cs="Times New Roman"/>
                <w:color w:val="auto"/>
              </w:rPr>
            </w:pPr>
            <w:r w:rsidRPr="00CA5E0E">
              <w:rPr>
                <w:rFonts w:cs="Times New Roman"/>
                <w:color w:val="auto"/>
              </w:rPr>
              <w:t>_________________________________________________</w:t>
            </w:r>
          </w:p>
        </w:tc>
      </w:tr>
      <w:tr w:rsidRPr="00CA5E0E" w:rsidR="002114F7" w:rsidTr="00AE7E75" w14:paraId="15B3FAAD" w14:textId="77777777">
        <w:tc>
          <w:tcPr>
            <w:tcW w:w="743" w:type="dxa"/>
            <w:shd w:val="clear" w:color="auto" w:fill="F2F2F2" w:themeFill="background1" w:themeFillShade="F2"/>
          </w:tcPr>
          <w:p w:rsidRPr="00CA5E0E" w:rsidR="002114F7" w:rsidP="00AE7E75" w:rsidRDefault="002114F7" w14:paraId="0DAB4808" w14:textId="77777777">
            <w:pPr>
              <w:jc w:val="center"/>
              <w:rPr>
                <w:rFonts w:cs="Times New Roman"/>
                <w:color w:val="auto"/>
              </w:rPr>
            </w:pPr>
            <w:r w:rsidRPr="00CA5E0E">
              <w:rPr>
                <w:rFonts w:cs="Times New Roman"/>
                <w:color w:val="auto"/>
              </w:rPr>
              <w:t>Yes</w:t>
            </w:r>
          </w:p>
        </w:tc>
        <w:tc>
          <w:tcPr>
            <w:tcW w:w="744" w:type="dxa"/>
            <w:shd w:val="clear" w:color="auto" w:fill="F2F2F2" w:themeFill="background1" w:themeFillShade="F2"/>
          </w:tcPr>
          <w:p w:rsidRPr="00CA5E0E" w:rsidR="002114F7" w:rsidP="00AE7E75" w:rsidRDefault="002114F7" w14:paraId="7EF70370" w14:textId="77777777">
            <w:pPr>
              <w:jc w:val="center"/>
              <w:rPr>
                <w:rFonts w:cs="Times New Roman"/>
                <w:color w:val="auto"/>
              </w:rPr>
            </w:pPr>
            <w:r w:rsidRPr="00CA5E0E">
              <w:rPr>
                <w:rFonts w:cs="Times New Roman"/>
                <w:color w:val="auto"/>
              </w:rPr>
              <w:t>No</w:t>
            </w:r>
          </w:p>
        </w:tc>
        <w:tc>
          <w:tcPr>
            <w:tcW w:w="0" w:type="auto"/>
            <w:vMerge w:val="restart"/>
            <w:shd w:val="clear" w:color="auto" w:fill="F2F2F2" w:themeFill="background1" w:themeFillShade="F2"/>
          </w:tcPr>
          <w:p w:rsidRPr="00CA5E0E" w:rsidR="002114F7" w:rsidP="00AE7E75" w:rsidRDefault="002114F7" w14:paraId="654BEA27" w14:textId="77777777">
            <w:pPr>
              <w:rPr>
                <w:rFonts w:cs="Times New Roman"/>
                <w:color w:val="auto"/>
              </w:rPr>
            </w:pPr>
            <w:r w:rsidRPr="00CA5E0E">
              <w:rPr>
                <w:rFonts w:cs="Times New Roman"/>
                <w:color w:val="auto"/>
              </w:rPr>
              <w:t>Environmental field trips (attended by you or your children)</w:t>
            </w:r>
          </w:p>
        </w:tc>
        <w:tc>
          <w:tcPr>
            <w:tcW w:w="0" w:type="auto"/>
            <w:shd w:val="clear" w:color="auto" w:fill="F2F2F2" w:themeFill="background1" w:themeFillShade="F2"/>
          </w:tcPr>
          <w:p w:rsidRPr="00CA5E0E" w:rsidR="002114F7" w:rsidP="00AE7E75" w:rsidRDefault="002114F7" w14:paraId="2C62CDC9" w14:textId="77777777">
            <w:pPr>
              <w:jc w:val="center"/>
              <w:rPr>
                <w:rFonts w:cs="Times New Roman"/>
                <w:color w:val="auto"/>
              </w:rPr>
            </w:pPr>
            <w:r w:rsidRPr="00CA5E0E">
              <w:rPr>
                <w:rFonts w:cs="Times New Roman"/>
                <w:color w:val="auto"/>
              </w:rPr>
              <w:t>A</w:t>
            </w:r>
          </w:p>
        </w:tc>
        <w:tc>
          <w:tcPr>
            <w:tcW w:w="0" w:type="auto"/>
            <w:shd w:val="clear" w:color="auto" w:fill="F2F2F2" w:themeFill="background1" w:themeFillShade="F2"/>
          </w:tcPr>
          <w:p w:rsidRPr="00CA5E0E" w:rsidR="002114F7" w:rsidP="00AE7E75" w:rsidRDefault="002114F7" w14:paraId="657D55E9" w14:textId="77777777">
            <w:pPr>
              <w:jc w:val="center"/>
              <w:rPr>
                <w:rFonts w:cs="Times New Roman"/>
                <w:color w:val="auto"/>
              </w:rPr>
            </w:pPr>
            <w:r w:rsidRPr="00CA5E0E">
              <w:rPr>
                <w:rFonts w:cs="Times New Roman"/>
                <w:color w:val="auto"/>
              </w:rPr>
              <w:t>B</w:t>
            </w:r>
          </w:p>
        </w:tc>
        <w:tc>
          <w:tcPr>
            <w:tcW w:w="0" w:type="auto"/>
            <w:shd w:val="clear" w:color="auto" w:fill="F2F2F2" w:themeFill="background1" w:themeFillShade="F2"/>
          </w:tcPr>
          <w:p w:rsidRPr="00CA5E0E" w:rsidR="002114F7" w:rsidP="00AE7E75" w:rsidRDefault="002114F7" w14:paraId="1455A6D6" w14:textId="77777777">
            <w:pPr>
              <w:jc w:val="center"/>
              <w:rPr>
                <w:rFonts w:cs="Times New Roman"/>
                <w:color w:val="auto"/>
              </w:rPr>
            </w:pPr>
            <w:r w:rsidRPr="00CA5E0E">
              <w:rPr>
                <w:rFonts w:cs="Times New Roman"/>
                <w:color w:val="auto"/>
              </w:rPr>
              <w:t>C</w:t>
            </w:r>
          </w:p>
        </w:tc>
        <w:tc>
          <w:tcPr>
            <w:tcW w:w="0" w:type="auto"/>
            <w:shd w:val="clear" w:color="auto" w:fill="F2F2F2" w:themeFill="background1" w:themeFillShade="F2"/>
          </w:tcPr>
          <w:p w:rsidRPr="00CA5E0E" w:rsidR="002114F7" w:rsidP="00AE7E75" w:rsidRDefault="002114F7" w14:paraId="34EE1564" w14:textId="77777777">
            <w:pPr>
              <w:jc w:val="center"/>
              <w:rPr>
                <w:rFonts w:cs="Times New Roman"/>
                <w:color w:val="auto"/>
              </w:rPr>
            </w:pPr>
            <w:r w:rsidRPr="00CA5E0E">
              <w:rPr>
                <w:rFonts w:cs="Times New Roman"/>
                <w:color w:val="auto"/>
              </w:rPr>
              <w:t>D</w:t>
            </w:r>
          </w:p>
        </w:tc>
        <w:tc>
          <w:tcPr>
            <w:tcW w:w="0" w:type="auto"/>
            <w:shd w:val="clear" w:color="auto" w:fill="F2F2F2" w:themeFill="background1" w:themeFillShade="F2"/>
          </w:tcPr>
          <w:p w:rsidRPr="00CA5E0E" w:rsidR="002114F7" w:rsidP="00AE7E75" w:rsidRDefault="002114F7" w14:paraId="2CB77944" w14:textId="77777777">
            <w:pPr>
              <w:jc w:val="center"/>
              <w:rPr>
                <w:rFonts w:cs="Times New Roman"/>
                <w:color w:val="auto"/>
              </w:rPr>
            </w:pPr>
            <w:r w:rsidRPr="00CA5E0E">
              <w:rPr>
                <w:rFonts w:cs="Times New Roman"/>
                <w:color w:val="auto"/>
              </w:rPr>
              <w:t>Elsewhere nearby (</w:t>
            </w:r>
            <w:r w:rsidRPr="00CA5E0E">
              <w:rPr>
                <w:rFonts w:cs="Times New Roman"/>
                <w:i/>
                <w:color w:val="auto"/>
              </w:rPr>
              <w:t>please specify</w:t>
            </w:r>
            <w:r w:rsidRPr="00CA5E0E">
              <w:rPr>
                <w:rFonts w:cs="Times New Roman"/>
                <w:color w:val="auto"/>
              </w:rPr>
              <w:t>)</w:t>
            </w:r>
          </w:p>
        </w:tc>
      </w:tr>
      <w:tr w:rsidRPr="00CA5E0E" w:rsidR="002114F7" w:rsidTr="00AE7E75" w14:paraId="3E2C9FC5" w14:textId="77777777">
        <w:tc>
          <w:tcPr>
            <w:tcW w:w="743" w:type="dxa"/>
            <w:shd w:val="clear" w:color="auto" w:fill="F2F2F2" w:themeFill="background1" w:themeFillShade="F2"/>
          </w:tcPr>
          <w:p w:rsidRPr="00CA5E0E" w:rsidR="002114F7" w:rsidP="00AE7E75" w:rsidRDefault="002114F7" w14:paraId="34A47193" w14:textId="77777777">
            <w:pPr>
              <w:jc w:val="center"/>
              <w:rPr>
                <w:rFonts w:cs="Times New Roman"/>
                <w:color w:val="auto"/>
              </w:rPr>
            </w:pPr>
          </w:p>
        </w:tc>
        <w:tc>
          <w:tcPr>
            <w:tcW w:w="744" w:type="dxa"/>
            <w:shd w:val="clear" w:color="auto" w:fill="F2F2F2" w:themeFill="background1" w:themeFillShade="F2"/>
          </w:tcPr>
          <w:p w:rsidRPr="00CA5E0E" w:rsidR="002114F7" w:rsidP="00AE7E75" w:rsidRDefault="002114F7" w14:paraId="23A5ED1F" w14:textId="77777777">
            <w:pPr>
              <w:jc w:val="center"/>
              <w:rPr>
                <w:rFonts w:cs="Times New Roman"/>
                <w:color w:val="auto"/>
              </w:rPr>
            </w:pPr>
          </w:p>
        </w:tc>
        <w:tc>
          <w:tcPr>
            <w:tcW w:w="0" w:type="auto"/>
            <w:vMerge/>
            <w:shd w:val="clear" w:color="auto" w:fill="F2F2F2" w:themeFill="background1" w:themeFillShade="F2"/>
          </w:tcPr>
          <w:p w:rsidRPr="00CA5E0E" w:rsidR="002114F7" w:rsidP="00AE7E75" w:rsidRDefault="002114F7" w14:paraId="2F867423" w14:textId="77777777">
            <w:pPr>
              <w:rPr>
                <w:rFonts w:cs="Times New Roman"/>
                <w:color w:val="auto"/>
              </w:rPr>
            </w:pPr>
          </w:p>
        </w:tc>
        <w:tc>
          <w:tcPr>
            <w:tcW w:w="0" w:type="auto"/>
            <w:gridSpan w:val="5"/>
            <w:shd w:val="clear" w:color="auto" w:fill="F2F2F2" w:themeFill="background1" w:themeFillShade="F2"/>
            <w:vAlign w:val="center"/>
          </w:tcPr>
          <w:p w:rsidRPr="00CA5E0E" w:rsidR="002114F7" w:rsidP="00AE7E75" w:rsidRDefault="002114F7" w14:paraId="54222D31" w14:textId="77777777">
            <w:pPr>
              <w:rPr>
                <w:rFonts w:cs="Times New Roman"/>
                <w:color w:val="auto"/>
              </w:rPr>
            </w:pPr>
            <w:r w:rsidRPr="00CA5E0E">
              <w:rPr>
                <w:rFonts w:cs="Times New Roman"/>
                <w:color w:val="auto"/>
              </w:rPr>
              <w:t>_________________________________________________</w:t>
            </w:r>
          </w:p>
        </w:tc>
      </w:tr>
      <w:bookmarkEnd w:id="123"/>
      <w:bookmarkEnd w:id="124"/>
    </w:tbl>
    <w:p w:rsidRPr="00CA5E0E" w:rsidR="002114F7" w:rsidP="002114F7" w:rsidRDefault="002114F7" w14:paraId="50FA22C8" w14:textId="77777777">
      <w:pPr>
        <w:pStyle w:val="Heading4"/>
        <w:numPr>
          <w:ilvl w:val="0"/>
          <w:numId w:val="63"/>
        </w:numPr>
        <w:rPr>
          <w:color w:val="auto"/>
        </w:rPr>
      </w:pPr>
    </w:p>
    <w:p w:rsidRPr="00CA5E0E" w:rsidR="002114F7" w:rsidP="002114F7" w:rsidRDefault="002114F7" w14:paraId="271520CF" w14:textId="77777777">
      <w:pPr>
        <w:rPr>
          <w:color w:val="auto"/>
        </w:rPr>
      </w:pPr>
      <w:r w:rsidRPr="00CA5E0E">
        <w:rPr>
          <w:color w:val="auto"/>
        </w:rPr>
        <w:t>Did you go to a Visitor Center at [site]?</w:t>
      </w:r>
    </w:p>
    <w:tbl>
      <w:tblPr>
        <w:tblW w:w="5000" w:type="pct"/>
        <w:tblLook w:val="01E0" w:firstRow="1" w:lastRow="1" w:firstColumn="1" w:lastColumn="1" w:noHBand="0" w:noVBand="0"/>
      </w:tblPr>
      <w:tblGrid>
        <w:gridCol w:w="371"/>
        <w:gridCol w:w="4839"/>
        <w:gridCol w:w="4870"/>
      </w:tblGrid>
      <w:tr w:rsidRPr="00CA5E0E" w:rsidR="002114F7" w:rsidTr="00AE7E75" w14:paraId="42867286" w14:textId="77777777">
        <w:tc>
          <w:tcPr>
            <w:tcW w:w="10296" w:type="dxa"/>
            <w:gridSpan w:val="3"/>
            <w:vAlign w:val="center"/>
          </w:tcPr>
          <w:p w:rsidRPr="00CA5E0E" w:rsidR="002114F7" w:rsidP="00AE7E75" w:rsidRDefault="002114F7" w14:paraId="709869FB" w14:textId="77777777">
            <w:pPr>
              <w:spacing w:before="120" w:after="60"/>
              <w:rPr>
                <w:rFonts w:cs="Times New Roman"/>
                <w:color w:val="auto"/>
              </w:rPr>
            </w:pPr>
            <w:r w:rsidRPr="00CA5E0E">
              <w:rPr>
                <w:rFonts w:cs="Times New Roman"/>
                <w:color w:val="auto"/>
              </w:rPr>
              <w:sym w:font="Wingdings" w:char="F072"/>
            </w:r>
            <w:r w:rsidRPr="00CA5E0E">
              <w:rPr>
                <w:rFonts w:cs="Times New Roman"/>
                <w:color w:val="auto"/>
              </w:rPr>
              <w:t xml:space="preserve"> No</w:t>
            </w:r>
          </w:p>
          <w:p w:rsidRPr="00CA5E0E" w:rsidR="002114F7" w:rsidP="00AE7E75" w:rsidRDefault="002114F7" w14:paraId="2226B8A6" w14:textId="77777777">
            <w:pPr>
              <w:spacing w:before="60" w:after="80"/>
              <w:rPr>
                <w:rFonts w:cs="Times New Roman"/>
                <w:color w:val="auto"/>
              </w:rPr>
            </w:pPr>
            <w:r w:rsidRPr="00CA5E0E">
              <w:rPr>
                <w:rFonts w:cs="Times New Roman"/>
                <w:color w:val="auto"/>
              </w:rPr>
              <w:sym w:font="Wingdings" w:char="F072"/>
            </w:r>
            <w:r w:rsidRPr="00CA5E0E">
              <w:rPr>
                <w:rFonts w:cs="Times New Roman"/>
                <w:color w:val="auto"/>
              </w:rPr>
              <w:t xml:space="preserve"> Yes </w:t>
            </w:r>
            <w:r w:rsidRPr="00CA5E0E">
              <w:rPr>
                <w:rFonts w:cs="Times New Roman"/>
                <w:color w:val="auto"/>
              </w:rPr>
              <w:sym w:font="Wingdings" w:char="F0E0"/>
            </w:r>
            <w:r w:rsidRPr="00CA5E0E">
              <w:rPr>
                <w:rFonts w:cs="Times New Roman"/>
                <w:color w:val="auto"/>
              </w:rPr>
              <w:t xml:space="preserve"> If yes, what did you do there?</w:t>
            </w:r>
            <w:r>
              <w:rPr>
                <w:rFonts w:cs="Times New Roman"/>
                <w:color w:val="auto"/>
              </w:rPr>
              <w:t xml:space="preserve"> </w:t>
            </w:r>
            <w:r w:rsidRPr="00A474B9">
              <w:rPr>
                <w:color w:val="auto"/>
              </w:rPr>
              <w:t>(</w:t>
            </w:r>
            <w:r>
              <w:rPr>
                <w:rFonts w:cs="Times New Roman"/>
                <w:color w:val="auto"/>
              </w:rPr>
              <w:t>Select</w:t>
            </w:r>
            <w:r w:rsidRPr="00A474B9">
              <w:rPr>
                <w:color w:val="auto"/>
              </w:rPr>
              <w:t xml:space="preserve"> all that apply)</w:t>
            </w:r>
          </w:p>
        </w:tc>
      </w:tr>
      <w:tr w:rsidRPr="00CA5E0E" w:rsidR="002114F7" w:rsidTr="00AE7E75" w14:paraId="76FB7C30" w14:textId="77777777">
        <w:trPr>
          <w:trHeight w:val="432"/>
        </w:trPr>
        <w:tc>
          <w:tcPr>
            <w:tcW w:w="380" w:type="dxa"/>
            <w:vAlign w:val="center"/>
          </w:tcPr>
          <w:p w:rsidRPr="00CA5E0E" w:rsidR="002114F7" w:rsidP="00AE7E75" w:rsidRDefault="002114F7" w14:paraId="3AE45DB0" w14:textId="77777777">
            <w:pPr>
              <w:spacing w:before="60" w:after="60"/>
              <w:ind w:left="630" w:hanging="630"/>
              <w:rPr>
                <w:rFonts w:cs="Times New Roman"/>
                <w:color w:val="auto"/>
              </w:rPr>
            </w:pPr>
          </w:p>
        </w:tc>
        <w:tc>
          <w:tcPr>
            <w:tcW w:w="4958" w:type="dxa"/>
          </w:tcPr>
          <w:p w:rsidRPr="00CA5E0E" w:rsidR="002114F7" w:rsidP="00AE7E75" w:rsidRDefault="002114F7" w14:paraId="65EB0F10" w14:textId="77777777">
            <w:pPr>
              <w:spacing w:before="60" w:after="60"/>
              <w:ind w:left="630" w:hanging="630"/>
              <w:rPr>
                <w:rFonts w:cs="Times New Roman"/>
                <w:color w:val="auto"/>
              </w:rPr>
            </w:pPr>
            <w:r w:rsidRPr="00CA5E0E">
              <w:rPr>
                <w:rFonts w:cs="Times New Roman"/>
                <w:color w:val="auto"/>
              </w:rPr>
              <w:sym w:font="Wingdings" w:char="F072"/>
            </w:r>
            <w:r w:rsidRPr="00CA5E0E">
              <w:rPr>
                <w:rFonts w:cs="Times New Roman"/>
                <w:color w:val="auto"/>
              </w:rPr>
              <w:t xml:space="preserve"> Visited the gift shop or bookstore</w:t>
            </w:r>
          </w:p>
        </w:tc>
        <w:tc>
          <w:tcPr>
            <w:tcW w:w="4958" w:type="dxa"/>
          </w:tcPr>
          <w:p w:rsidRPr="00CA5E0E" w:rsidR="002114F7" w:rsidP="00AE7E75" w:rsidRDefault="002114F7" w14:paraId="05ADC8C2" w14:textId="77777777">
            <w:pPr>
              <w:spacing w:before="60" w:after="60"/>
              <w:rPr>
                <w:rFonts w:cs="Times New Roman"/>
                <w:color w:val="auto"/>
              </w:rPr>
            </w:pPr>
            <w:r w:rsidRPr="00CA5E0E">
              <w:rPr>
                <w:rFonts w:cs="Times New Roman"/>
                <w:color w:val="auto"/>
              </w:rPr>
              <w:sym w:font="Wingdings" w:char="F072"/>
            </w:r>
            <w:r w:rsidRPr="00CA5E0E">
              <w:rPr>
                <w:rFonts w:cs="Times New Roman"/>
                <w:color w:val="auto"/>
              </w:rPr>
              <w:t xml:space="preserve"> Picked up/purchased a license, permit, or pass</w:t>
            </w:r>
          </w:p>
        </w:tc>
      </w:tr>
      <w:tr w:rsidRPr="00CA5E0E" w:rsidR="002114F7" w:rsidTr="00AE7E75" w14:paraId="70B61702" w14:textId="77777777">
        <w:trPr>
          <w:trHeight w:val="450"/>
        </w:trPr>
        <w:tc>
          <w:tcPr>
            <w:tcW w:w="380" w:type="dxa"/>
            <w:vAlign w:val="center"/>
          </w:tcPr>
          <w:p w:rsidRPr="00CA5E0E" w:rsidR="002114F7" w:rsidP="00AE7E75" w:rsidRDefault="002114F7" w14:paraId="28D822BE" w14:textId="77777777">
            <w:pPr>
              <w:spacing w:before="60" w:after="60"/>
              <w:ind w:left="360" w:hanging="360"/>
              <w:rPr>
                <w:rFonts w:cs="Times New Roman"/>
                <w:color w:val="auto"/>
              </w:rPr>
            </w:pPr>
          </w:p>
        </w:tc>
        <w:tc>
          <w:tcPr>
            <w:tcW w:w="4958" w:type="dxa"/>
          </w:tcPr>
          <w:p w:rsidRPr="00CA5E0E" w:rsidR="002114F7" w:rsidP="00AE7E75" w:rsidRDefault="002114F7" w14:paraId="06B99CAF" w14:textId="77777777">
            <w:pPr>
              <w:spacing w:before="60" w:after="60"/>
              <w:ind w:left="360" w:hanging="360"/>
              <w:rPr>
                <w:rFonts w:cs="Times New Roman"/>
                <w:color w:val="auto"/>
              </w:rPr>
            </w:pPr>
            <w:r w:rsidRPr="00CA5E0E">
              <w:rPr>
                <w:rFonts w:cs="Times New Roman"/>
                <w:color w:val="auto"/>
              </w:rPr>
              <w:sym w:font="Wingdings" w:char="F072"/>
            </w:r>
            <w:r w:rsidRPr="00CA5E0E">
              <w:rPr>
                <w:rFonts w:cs="Times New Roman"/>
                <w:color w:val="auto"/>
              </w:rPr>
              <w:t xml:space="preserve"> Viewed the exhibits</w:t>
            </w:r>
          </w:p>
        </w:tc>
        <w:tc>
          <w:tcPr>
            <w:tcW w:w="4958" w:type="dxa"/>
            <w:vMerge w:val="restart"/>
          </w:tcPr>
          <w:p w:rsidRPr="00CA5E0E" w:rsidR="002114F7" w:rsidP="00AE7E75" w:rsidRDefault="002114F7" w14:paraId="19BC87E5" w14:textId="77777777">
            <w:pPr>
              <w:spacing w:before="60" w:after="60"/>
              <w:rPr>
                <w:rFonts w:cs="Times New Roman"/>
                <w:color w:val="auto"/>
              </w:rPr>
            </w:pPr>
            <w:r w:rsidRPr="00CA5E0E">
              <w:rPr>
                <w:rFonts w:cs="Times New Roman"/>
                <w:color w:val="auto"/>
              </w:rPr>
              <w:sym w:font="Wingdings" w:char="F072"/>
            </w:r>
            <w:r w:rsidRPr="00CA5E0E">
              <w:rPr>
                <w:rFonts w:cs="Times New Roman"/>
                <w:color w:val="auto"/>
              </w:rPr>
              <w:t xml:space="preserve"> Stopped to use the facilities (for example, get water, use restroom)</w:t>
            </w:r>
          </w:p>
        </w:tc>
      </w:tr>
      <w:tr w:rsidRPr="00CA5E0E" w:rsidR="002114F7" w:rsidTr="00AE7E75" w14:paraId="41B7589D" w14:textId="77777777">
        <w:trPr>
          <w:trHeight w:val="450"/>
        </w:trPr>
        <w:tc>
          <w:tcPr>
            <w:tcW w:w="380" w:type="dxa"/>
            <w:vAlign w:val="center"/>
          </w:tcPr>
          <w:p w:rsidRPr="00CA5E0E" w:rsidR="002114F7" w:rsidP="00AE7E75" w:rsidRDefault="002114F7" w14:paraId="149D981F" w14:textId="77777777">
            <w:pPr>
              <w:spacing w:before="60" w:after="60"/>
              <w:ind w:left="630" w:hanging="630"/>
              <w:rPr>
                <w:rFonts w:cs="Times New Roman"/>
                <w:color w:val="auto"/>
              </w:rPr>
            </w:pPr>
          </w:p>
        </w:tc>
        <w:tc>
          <w:tcPr>
            <w:tcW w:w="4958" w:type="dxa"/>
          </w:tcPr>
          <w:p w:rsidRPr="00CA5E0E" w:rsidR="002114F7" w:rsidP="00AE7E75" w:rsidRDefault="002114F7" w14:paraId="7CE1A26B" w14:textId="77777777">
            <w:pPr>
              <w:spacing w:before="60" w:after="60"/>
              <w:ind w:left="630" w:hanging="630"/>
              <w:rPr>
                <w:rFonts w:cs="Times New Roman"/>
                <w:color w:val="auto"/>
              </w:rPr>
            </w:pPr>
            <w:r w:rsidRPr="00CA5E0E">
              <w:rPr>
                <w:rFonts w:cs="Times New Roman"/>
                <w:color w:val="auto"/>
              </w:rPr>
              <w:sym w:font="Wingdings" w:char="F072"/>
            </w:r>
            <w:r w:rsidRPr="00CA5E0E">
              <w:rPr>
                <w:rFonts w:cs="Times New Roman"/>
                <w:color w:val="auto"/>
              </w:rPr>
              <w:t xml:space="preserve"> Asked information of staff/volunteers</w:t>
            </w:r>
          </w:p>
        </w:tc>
        <w:tc>
          <w:tcPr>
            <w:tcW w:w="4958" w:type="dxa"/>
            <w:vMerge/>
          </w:tcPr>
          <w:p w:rsidRPr="00CA5E0E" w:rsidR="002114F7" w:rsidP="00AE7E75" w:rsidRDefault="002114F7" w14:paraId="7720D5CF" w14:textId="77777777">
            <w:pPr>
              <w:spacing w:before="60" w:after="60"/>
              <w:rPr>
                <w:rFonts w:cs="Times New Roman"/>
                <w:color w:val="auto"/>
              </w:rPr>
            </w:pPr>
          </w:p>
        </w:tc>
      </w:tr>
      <w:tr w:rsidRPr="00CA5E0E" w:rsidR="002114F7" w:rsidTr="00AE7E75" w14:paraId="7953DE2B" w14:textId="77777777">
        <w:trPr>
          <w:trHeight w:val="450"/>
        </w:trPr>
        <w:tc>
          <w:tcPr>
            <w:tcW w:w="380" w:type="dxa"/>
            <w:vAlign w:val="center"/>
          </w:tcPr>
          <w:p w:rsidRPr="00CA5E0E" w:rsidR="002114F7" w:rsidP="00AE7E75" w:rsidRDefault="002114F7" w14:paraId="31CF66F6" w14:textId="77777777">
            <w:pPr>
              <w:spacing w:before="60" w:after="60"/>
              <w:ind w:left="630" w:hanging="630"/>
              <w:rPr>
                <w:rFonts w:cs="Times New Roman"/>
                <w:color w:val="auto"/>
              </w:rPr>
            </w:pPr>
          </w:p>
        </w:tc>
        <w:tc>
          <w:tcPr>
            <w:tcW w:w="4958" w:type="dxa"/>
          </w:tcPr>
          <w:p w:rsidRPr="00CA5E0E" w:rsidR="002114F7" w:rsidP="00AE7E75" w:rsidRDefault="002114F7" w14:paraId="7CADC2BB" w14:textId="77777777">
            <w:pPr>
              <w:spacing w:before="60" w:after="60"/>
              <w:ind w:left="630" w:hanging="630"/>
              <w:rPr>
                <w:rFonts w:cs="Times New Roman"/>
                <w:color w:val="auto"/>
              </w:rPr>
            </w:pPr>
            <w:r w:rsidRPr="00CA5E0E">
              <w:rPr>
                <w:rFonts w:cs="Times New Roman"/>
                <w:color w:val="auto"/>
              </w:rPr>
              <w:sym w:font="Wingdings" w:char="F072"/>
            </w:r>
            <w:r w:rsidRPr="00CA5E0E">
              <w:rPr>
                <w:rFonts w:cs="Times New Roman"/>
                <w:color w:val="auto"/>
              </w:rPr>
              <w:t xml:space="preserve"> Watched a nature talk/video/presentation</w:t>
            </w:r>
          </w:p>
        </w:tc>
        <w:tc>
          <w:tcPr>
            <w:tcW w:w="4958" w:type="dxa"/>
          </w:tcPr>
          <w:p w:rsidRPr="00CA5E0E" w:rsidR="002114F7" w:rsidP="00AE7E75" w:rsidRDefault="002114F7" w14:paraId="31147832" w14:textId="77777777">
            <w:pPr>
              <w:spacing w:before="60" w:after="60"/>
              <w:rPr>
                <w:rFonts w:cs="Times New Roman"/>
                <w:color w:val="auto"/>
              </w:rPr>
            </w:pPr>
            <w:r w:rsidRPr="00CA5E0E">
              <w:rPr>
                <w:rFonts w:cs="Times New Roman"/>
                <w:color w:val="auto"/>
              </w:rPr>
              <w:sym w:font="Wingdings" w:char="F072"/>
            </w:r>
            <w:r w:rsidRPr="00CA5E0E">
              <w:rPr>
                <w:rFonts w:cs="Times New Roman"/>
                <w:color w:val="auto"/>
              </w:rPr>
              <w:t xml:space="preserve"> Other (</w:t>
            </w:r>
            <w:r w:rsidRPr="00CA5E0E">
              <w:rPr>
                <w:rFonts w:cs="Times New Roman"/>
                <w:i/>
                <w:color w:val="auto"/>
              </w:rPr>
              <w:t>Please specify</w:t>
            </w:r>
            <w:r w:rsidRPr="00CA5E0E">
              <w:rPr>
                <w:rFonts w:cs="Times New Roman"/>
                <w:color w:val="auto"/>
              </w:rPr>
              <w:t>) _____________________________</w:t>
            </w:r>
          </w:p>
        </w:tc>
      </w:tr>
    </w:tbl>
    <w:p w:rsidR="002114F7" w:rsidRDefault="002114F7" w14:paraId="2FC9E7F3" w14:textId="2B2E14B3">
      <w:pPr>
        <w:rPr>
          <w:color w:val="auto"/>
        </w:rPr>
      </w:pPr>
    </w:p>
    <w:p w:rsidRPr="00CA5E0E" w:rsidR="002114F7" w:rsidP="002114F7" w:rsidRDefault="002114F7" w14:paraId="68E37021" w14:textId="77777777">
      <w:pPr>
        <w:pStyle w:val="Heading4"/>
        <w:numPr>
          <w:ilvl w:val="0"/>
          <w:numId w:val="63"/>
        </w:numPr>
        <w:rPr>
          <w:color w:val="auto"/>
        </w:rPr>
      </w:pPr>
    </w:p>
    <w:p w:rsidRPr="00CA5E0E" w:rsidR="002114F7" w:rsidP="002114F7" w:rsidRDefault="002114F7" w14:paraId="213548AF" w14:textId="77777777">
      <w:pPr>
        <w:rPr>
          <w:color w:val="auto"/>
        </w:rPr>
      </w:pPr>
      <w:r w:rsidRPr="00CA5E0E">
        <w:rPr>
          <w:color w:val="auto"/>
        </w:rPr>
        <w:t>Bel</w:t>
      </w:r>
      <w:r w:rsidRPr="00CA5E0E">
        <w:rPr>
          <w:color w:val="auto"/>
          <w:spacing w:val="-4"/>
        </w:rPr>
        <w:t>o</w:t>
      </w:r>
      <w:r w:rsidRPr="00CA5E0E">
        <w:rPr>
          <w:color w:val="auto"/>
        </w:rPr>
        <w:t>w is a list of act</w:t>
      </w:r>
      <w:r w:rsidRPr="00CA5E0E">
        <w:rPr>
          <w:color w:val="auto"/>
          <w:spacing w:val="-5"/>
        </w:rPr>
        <w:t>i</w:t>
      </w:r>
      <w:r w:rsidRPr="00CA5E0E">
        <w:rPr>
          <w:color w:val="auto"/>
        </w:rPr>
        <w:t xml:space="preserve">vities </w:t>
      </w:r>
      <w:r w:rsidRPr="00CA5E0E">
        <w:rPr>
          <w:color w:val="auto"/>
          <w:spacing w:val="-7"/>
        </w:rPr>
        <w:t>a</w:t>
      </w:r>
      <w:r w:rsidRPr="00CA5E0E">
        <w:rPr>
          <w:color w:val="auto"/>
          <w:spacing w:val="-5"/>
        </w:rPr>
        <w:t>v</w:t>
      </w:r>
      <w:r w:rsidRPr="00CA5E0E">
        <w:rPr>
          <w:color w:val="auto"/>
        </w:rPr>
        <w:t xml:space="preserve">ailable in [site]. Please </w:t>
      </w:r>
      <w:r w:rsidRPr="00CA5E0E">
        <w:rPr>
          <w:color w:val="auto"/>
          <w:spacing w:val="-4"/>
        </w:rPr>
        <w:t>rate</w:t>
      </w:r>
      <w:r w:rsidRPr="00CA5E0E">
        <w:rPr>
          <w:color w:val="auto"/>
        </w:rPr>
        <w:t xml:space="preserve"> h</w:t>
      </w:r>
      <w:r w:rsidRPr="00CA5E0E">
        <w:rPr>
          <w:color w:val="auto"/>
          <w:spacing w:val="-5"/>
        </w:rPr>
        <w:t>o</w:t>
      </w:r>
      <w:r w:rsidRPr="00CA5E0E">
        <w:rPr>
          <w:color w:val="auto"/>
        </w:rPr>
        <w:t xml:space="preserve">w important it is for </w:t>
      </w:r>
      <w:r w:rsidRPr="00CA5E0E">
        <w:rPr>
          <w:color w:val="auto"/>
          <w:spacing w:val="-6"/>
        </w:rPr>
        <w:t>y</w:t>
      </w:r>
      <w:r w:rsidRPr="00CA5E0E">
        <w:rPr>
          <w:color w:val="auto"/>
        </w:rPr>
        <w:t xml:space="preserve">ou </w:t>
      </w:r>
      <w:r w:rsidRPr="00CA5E0E">
        <w:rPr>
          <w:color w:val="auto"/>
          <w:spacing w:val="-3"/>
        </w:rPr>
        <w:t>t</w:t>
      </w:r>
      <w:r w:rsidRPr="00CA5E0E">
        <w:rPr>
          <w:color w:val="auto"/>
        </w:rPr>
        <w:t>o be able to participa</w:t>
      </w:r>
      <w:r w:rsidRPr="00CA5E0E">
        <w:rPr>
          <w:color w:val="auto"/>
          <w:spacing w:val="-3"/>
        </w:rPr>
        <w:t>t</w:t>
      </w:r>
      <w:r w:rsidRPr="00CA5E0E">
        <w:rPr>
          <w:color w:val="auto"/>
        </w:rPr>
        <w:t>e i</w:t>
      </w:r>
      <w:r w:rsidRPr="00CA5E0E">
        <w:rPr>
          <w:color w:val="auto"/>
          <w:spacing w:val="1"/>
        </w:rPr>
        <w:t>n</w:t>
      </w:r>
      <w:r w:rsidRPr="00CA5E0E">
        <w:rPr>
          <w:color w:val="auto"/>
        </w:rPr>
        <w:t xml:space="preserve"> each of the foll</w:t>
      </w:r>
      <w:r w:rsidRPr="00CA5E0E">
        <w:rPr>
          <w:color w:val="auto"/>
          <w:spacing w:val="-5"/>
        </w:rPr>
        <w:t>o</w:t>
      </w:r>
      <w:r w:rsidRPr="00CA5E0E">
        <w:rPr>
          <w:color w:val="auto"/>
        </w:rPr>
        <w:t xml:space="preserve">wing at [site]. If </w:t>
      </w:r>
      <w:r w:rsidRPr="00CA5E0E">
        <w:rPr>
          <w:color w:val="auto"/>
          <w:spacing w:val="-6"/>
        </w:rPr>
        <w:t>y</w:t>
      </w:r>
      <w:r w:rsidRPr="00CA5E0E">
        <w:rPr>
          <w:color w:val="auto"/>
        </w:rPr>
        <w:t>ou do not participa</w:t>
      </w:r>
      <w:r w:rsidRPr="00CA5E0E">
        <w:rPr>
          <w:color w:val="auto"/>
          <w:spacing w:val="-3"/>
        </w:rPr>
        <w:t>t</w:t>
      </w:r>
      <w:r w:rsidRPr="00CA5E0E">
        <w:rPr>
          <w:color w:val="auto"/>
        </w:rPr>
        <w:t>e i</w:t>
      </w:r>
      <w:r w:rsidRPr="00CA5E0E">
        <w:rPr>
          <w:color w:val="auto"/>
          <w:spacing w:val="2"/>
        </w:rPr>
        <w:t>n</w:t>
      </w:r>
      <w:r w:rsidRPr="00CA5E0E">
        <w:rPr>
          <w:color w:val="auto"/>
        </w:rPr>
        <w:t xml:space="preserve"> an act</w:t>
      </w:r>
      <w:r w:rsidRPr="00CA5E0E">
        <w:rPr>
          <w:color w:val="auto"/>
          <w:spacing w:val="-6"/>
        </w:rPr>
        <w:t>i</w:t>
      </w:r>
      <w:r w:rsidRPr="00CA5E0E">
        <w:rPr>
          <w:color w:val="auto"/>
        </w:rPr>
        <w:t>vity at all, please select “Not applicable.”</w:t>
      </w:r>
    </w:p>
    <w:tbl>
      <w:tblPr>
        <w:tblStyle w:val="SmallTable"/>
        <w:tblW w:w="5000" w:type="pct"/>
        <w:tblLook w:val="04A0" w:firstRow="1" w:lastRow="0" w:firstColumn="1" w:lastColumn="0" w:noHBand="0" w:noVBand="1"/>
      </w:tblPr>
      <w:tblGrid>
        <w:gridCol w:w="4116"/>
        <w:gridCol w:w="979"/>
        <w:gridCol w:w="980"/>
        <w:gridCol w:w="1079"/>
        <w:gridCol w:w="980"/>
        <w:gridCol w:w="980"/>
        <w:gridCol w:w="966"/>
      </w:tblGrid>
      <w:tr w:rsidRPr="00CA5E0E" w:rsidR="002114F7" w:rsidTr="00AE7E75" w14:paraId="12BCEEC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42" w:type="pct"/>
          </w:tcPr>
          <w:p w:rsidRPr="00CA5E0E" w:rsidR="002114F7" w:rsidP="00AE7E75" w:rsidRDefault="002114F7" w14:paraId="1432235D" w14:textId="77777777">
            <w:pPr>
              <w:rPr>
                <w:color w:val="auto"/>
              </w:rPr>
            </w:pPr>
          </w:p>
        </w:tc>
        <w:tc>
          <w:tcPr>
            <w:tcW w:w="486" w:type="pct"/>
          </w:tcPr>
          <w:p w:rsidRPr="00CA5E0E" w:rsidR="002114F7" w:rsidP="00AE7E75" w:rsidRDefault="002114F7" w14:paraId="62836CB1"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Pr>
                <w:color w:val="auto"/>
              </w:rPr>
              <w:br/>
              <w:t>important</w:t>
            </w:r>
          </w:p>
        </w:tc>
        <w:tc>
          <w:tcPr>
            <w:tcW w:w="486" w:type="pct"/>
          </w:tcPr>
          <w:p w:rsidRPr="00CA5E0E" w:rsidR="002114F7" w:rsidP="00AE7E75" w:rsidRDefault="002114F7" w14:paraId="66EDAE32"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Pr>
                <w:color w:val="auto"/>
              </w:rPr>
              <w:br/>
              <w:t>important</w:t>
            </w:r>
          </w:p>
        </w:tc>
        <w:tc>
          <w:tcPr>
            <w:tcW w:w="535" w:type="pct"/>
          </w:tcPr>
          <w:p w:rsidRPr="00CA5E0E" w:rsidR="002114F7" w:rsidP="00AE7E75" w:rsidRDefault="002114F7" w14:paraId="4740A39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Pr>
                <w:color w:val="auto"/>
              </w:rPr>
              <w:br/>
              <w:t>important</w:t>
            </w:r>
          </w:p>
        </w:tc>
        <w:tc>
          <w:tcPr>
            <w:tcW w:w="486" w:type="pct"/>
          </w:tcPr>
          <w:p w:rsidRPr="00CA5E0E" w:rsidR="002114F7" w:rsidP="00AE7E75" w:rsidRDefault="002114F7" w14:paraId="15D068C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Pr>
                <w:color w:val="auto"/>
              </w:rPr>
              <w:br/>
              <w:t>important</w:t>
            </w:r>
          </w:p>
        </w:tc>
        <w:tc>
          <w:tcPr>
            <w:tcW w:w="486" w:type="pct"/>
          </w:tcPr>
          <w:p w:rsidRPr="00CA5E0E" w:rsidR="002114F7" w:rsidP="00AE7E75" w:rsidRDefault="002114F7" w14:paraId="7750E92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Pr>
                <w:color w:val="auto"/>
              </w:rPr>
              <w:br/>
              <w:t>important</w:t>
            </w:r>
          </w:p>
        </w:tc>
        <w:tc>
          <w:tcPr>
            <w:tcW w:w="479" w:type="pct"/>
          </w:tcPr>
          <w:p w:rsidRPr="00CA5E0E" w:rsidR="002114F7" w:rsidP="00AE7E75" w:rsidRDefault="002114F7" w14:paraId="760E0403"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w:t>
            </w:r>
            <w:r w:rsidRPr="00CA5E0E">
              <w:rPr>
                <w:color w:val="auto"/>
              </w:rPr>
              <w:br/>
              <w:t>Applicable</w:t>
            </w:r>
          </w:p>
        </w:tc>
      </w:tr>
      <w:tr w:rsidRPr="00CA5E0E" w:rsidR="002114F7" w:rsidTr="00AE7E75" w14:paraId="783879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pct"/>
          </w:tcPr>
          <w:p w:rsidRPr="00CA5E0E" w:rsidR="002114F7" w:rsidP="00AE7E75" w:rsidRDefault="002114F7" w14:paraId="75216D0F" w14:textId="77777777">
            <w:pPr>
              <w:rPr>
                <w:color w:val="auto"/>
              </w:rPr>
            </w:pPr>
            <w:r w:rsidRPr="00CA5E0E">
              <w:rPr>
                <w:color w:val="auto"/>
              </w:rPr>
              <w:t>[list of activities]</w:t>
            </w:r>
          </w:p>
        </w:tc>
        <w:tc>
          <w:tcPr>
            <w:tcW w:w="486" w:type="pct"/>
          </w:tcPr>
          <w:p w:rsidRPr="00CA5E0E" w:rsidR="002114F7" w:rsidP="00AE7E75" w:rsidRDefault="002114F7" w14:paraId="1E61C2B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6" w:type="pct"/>
          </w:tcPr>
          <w:p w:rsidRPr="00CA5E0E" w:rsidR="002114F7" w:rsidP="00AE7E75" w:rsidRDefault="002114F7" w14:paraId="2777166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5" w:type="pct"/>
          </w:tcPr>
          <w:p w:rsidRPr="00CA5E0E" w:rsidR="002114F7" w:rsidP="00AE7E75" w:rsidRDefault="002114F7" w14:paraId="1EA280C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6" w:type="pct"/>
          </w:tcPr>
          <w:p w:rsidRPr="00CA5E0E" w:rsidR="002114F7" w:rsidP="00AE7E75" w:rsidRDefault="002114F7" w14:paraId="5B32F73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6" w:type="pct"/>
          </w:tcPr>
          <w:p w:rsidRPr="00CA5E0E" w:rsidR="002114F7" w:rsidP="00AE7E75" w:rsidRDefault="002114F7" w14:paraId="4D43815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479" w:type="pct"/>
          </w:tcPr>
          <w:p w:rsidRPr="00CA5E0E" w:rsidR="002114F7" w:rsidP="00AE7E75" w:rsidRDefault="002114F7" w14:paraId="31C546C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bookmarkEnd w:id="122"/>
    </w:tbl>
    <w:p w:rsidRPr="002114F7" w:rsidR="002114F7" w:rsidP="002114F7" w:rsidRDefault="002114F7" w14:paraId="55A7D987" w14:textId="77777777"/>
    <w:p w:rsidRPr="00CA5E0E" w:rsidR="002130D1" w:rsidP="001A62B8" w:rsidRDefault="002130D1" w14:paraId="714500B5" w14:textId="77777777">
      <w:pPr>
        <w:pStyle w:val="Heading4"/>
        <w:numPr>
          <w:ilvl w:val="0"/>
          <w:numId w:val="105"/>
        </w:numPr>
        <w:rPr>
          <w:color w:val="auto"/>
        </w:rPr>
      </w:pPr>
      <w:bookmarkStart w:name="_Toc447018586" w:id="125"/>
    </w:p>
    <w:p w:rsidRPr="00CA5E0E" w:rsidR="002130D1" w:rsidP="002130D1" w:rsidRDefault="002130D1" w14:paraId="7F39110B" w14:textId="77777777">
      <w:pPr>
        <w:rPr>
          <w:rFonts w:cs="Times New Roman"/>
          <w:color w:val="auto"/>
        </w:rPr>
      </w:pPr>
      <w:r w:rsidRPr="00CA5E0E">
        <w:rPr>
          <w:rFonts w:cs="Times New Roman"/>
          <w:color w:val="auto"/>
        </w:rPr>
        <w:t xml:space="preserve">Please indicate your interest in participating in fish- and wildlife-related recreation in the future. </w:t>
      </w:r>
      <w:r w:rsidRPr="00CA5E0E">
        <w:rPr>
          <w:i/>
        </w:rPr>
        <w:t>Please circle one number for each statement.</w:t>
      </w:r>
    </w:p>
    <w:tbl>
      <w:tblPr>
        <w:tblStyle w:val="SmallTable"/>
        <w:tblW w:w="10080" w:type="dxa"/>
        <w:tblLayout w:type="fixed"/>
        <w:tblLook w:val="01E0" w:firstRow="1" w:lastRow="1" w:firstColumn="1" w:lastColumn="1" w:noHBand="0" w:noVBand="0"/>
      </w:tblPr>
      <w:tblGrid>
        <w:gridCol w:w="4320"/>
        <w:gridCol w:w="1152"/>
        <w:gridCol w:w="1152"/>
        <w:gridCol w:w="1152"/>
        <w:gridCol w:w="1152"/>
        <w:gridCol w:w="1152"/>
      </w:tblGrid>
      <w:tr w:rsidRPr="00CA5E0E" w:rsidR="002130D1" w:rsidTr="00B978FD" w14:paraId="11333EB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2130D1" w:rsidP="00B978FD" w:rsidRDefault="002130D1" w14:paraId="4B4FC569" w14:textId="77777777">
            <w:r w:rsidRPr="00CA5E0E">
              <w:t>How</w:t>
            </w:r>
            <w:r w:rsidRPr="00CA5E0E">
              <w:rPr>
                <w:spacing w:val="-4"/>
              </w:rPr>
              <w:t xml:space="preserve"> </w:t>
            </w:r>
            <w:r w:rsidRPr="00CA5E0E">
              <w:t>interested</w:t>
            </w:r>
            <w:r w:rsidRPr="00CA5E0E">
              <w:rPr>
                <w:spacing w:val="-5"/>
              </w:rPr>
              <w:t xml:space="preserve"> </w:t>
            </w:r>
            <w:r w:rsidRPr="00CA5E0E">
              <w:t>are</w:t>
            </w:r>
            <w:r w:rsidRPr="00CA5E0E">
              <w:rPr>
                <w:spacing w:val="-4"/>
              </w:rPr>
              <w:t xml:space="preserve"> </w:t>
            </w:r>
            <w:r w:rsidRPr="00CA5E0E">
              <w:t>you</w:t>
            </w:r>
            <w:r w:rsidRPr="00CA5E0E">
              <w:rPr>
                <w:spacing w:val="-4"/>
              </w:rPr>
              <w:t xml:space="preserve"> </w:t>
            </w:r>
            <w:r w:rsidRPr="00CA5E0E">
              <w:t>in</w:t>
            </w:r>
            <w:r w:rsidRPr="00CA5E0E">
              <w:rPr>
                <w:spacing w:val="-3"/>
              </w:rPr>
              <w:t xml:space="preserve"> </w:t>
            </w:r>
            <w:r w:rsidRPr="00CA5E0E">
              <w:t>taking…</w:t>
            </w:r>
          </w:p>
        </w:tc>
        <w:tc>
          <w:tcPr>
            <w:tcW w:w="1152" w:type="dxa"/>
          </w:tcPr>
          <w:p w:rsidRPr="00CA5E0E" w:rsidR="002130D1" w:rsidP="00B978FD" w:rsidRDefault="002130D1" w14:paraId="4E553512" w14:textId="77777777">
            <w:pPr>
              <w:cnfStyle w:val="100000000000" w:firstRow="1" w:lastRow="0" w:firstColumn="0" w:lastColumn="0" w:oddVBand="0" w:evenVBand="0" w:oddHBand="0" w:evenHBand="0" w:firstRowFirstColumn="0" w:firstRowLastColumn="0" w:lastRowFirstColumn="0" w:lastRowLastColumn="0"/>
              <w:rPr>
                <w:rFonts w:eastAsia="Times New Roman"/>
              </w:rPr>
            </w:pPr>
            <w:r w:rsidRPr="00CA5E0E">
              <w:t>Not at</w:t>
            </w:r>
            <w:r w:rsidRPr="00CA5E0E">
              <w:rPr>
                <w:spacing w:val="-4"/>
              </w:rPr>
              <w:t xml:space="preserve"> </w:t>
            </w:r>
            <w:r w:rsidRPr="00CA5E0E">
              <w:t>all</w:t>
            </w:r>
            <w:r w:rsidRPr="00CA5E0E">
              <w:br/>
              <w:t>Interested</w:t>
            </w:r>
          </w:p>
        </w:tc>
        <w:tc>
          <w:tcPr>
            <w:tcW w:w="1152" w:type="dxa"/>
          </w:tcPr>
          <w:p w:rsidRPr="00CA5E0E" w:rsidR="002130D1" w:rsidP="00B978FD" w:rsidRDefault="002130D1" w14:paraId="35E1CAE8" w14:textId="77777777">
            <w:pPr>
              <w:cnfStyle w:val="100000000000" w:firstRow="1" w:lastRow="0" w:firstColumn="0" w:lastColumn="0" w:oddVBand="0" w:evenVBand="0" w:oddHBand="0" w:evenHBand="0" w:firstRowFirstColumn="0" w:firstRowLastColumn="0" w:lastRowFirstColumn="0" w:lastRowLastColumn="0"/>
              <w:rPr>
                <w:rFonts w:eastAsia="Times New Roman"/>
              </w:rPr>
            </w:pPr>
            <w:r w:rsidRPr="00CA5E0E">
              <w:t>Slightly</w:t>
            </w:r>
            <w:r w:rsidRPr="00CA5E0E">
              <w:br/>
              <w:t>Interested</w:t>
            </w:r>
          </w:p>
        </w:tc>
        <w:tc>
          <w:tcPr>
            <w:tcW w:w="1152" w:type="dxa"/>
          </w:tcPr>
          <w:p w:rsidRPr="00CA5E0E" w:rsidR="002130D1" w:rsidP="00B978FD" w:rsidRDefault="002130D1" w14:paraId="3231F82E" w14:textId="77777777">
            <w:pPr>
              <w:cnfStyle w:val="100000000000" w:firstRow="1" w:lastRow="0" w:firstColumn="0" w:lastColumn="0" w:oddVBand="0" w:evenVBand="0" w:oddHBand="0" w:evenHBand="0" w:firstRowFirstColumn="0" w:firstRowLastColumn="0" w:lastRowFirstColumn="0" w:lastRowLastColumn="0"/>
              <w:rPr>
                <w:rFonts w:eastAsia="Times New Roman"/>
              </w:rPr>
            </w:pPr>
            <w:r w:rsidRPr="00CA5E0E">
              <w:t>Moderately</w:t>
            </w:r>
            <w:r w:rsidRPr="00CA5E0E">
              <w:br/>
              <w:t>Interested</w:t>
            </w:r>
          </w:p>
        </w:tc>
        <w:tc>
          <w:tcPr>
            <w:tcW w:w="1152" w:type="dxa"/>
          </w:tcPr>
          <w:p w:rsidRPr="00CA5E0E" w:rsidR="002130D1" w:rsidP="00B978FD" w:rsidRDefault="002130D1" w14:paraId="420AC4A4" w14:textId="77777777">
            <w:pPr>
              <w:cnfStyle w:val="100000000000" w:firstRow="1" w:lastRow="0" w:firstColumn="0" w:lastColumn="0" w:oddVBand="0" w:evenVBand="0" w:oddHBand="0" w:evenHBand="0" w:firstRowFirstColumn="0" w:firstRowLastColumn="0" w:lastRowFirstColumn="0" w:lastRowLastColumn="0"/>
              <w:rPr>
                <w:rFonts w:eastAsia="Times New Roman"/>
              </w:rPr>
            </w:pPr>
            <w:r w:rsidRPr="00CA5E0E">
              <w:rPr>
                <w:color w:val="auto"/>
              </w:rPr>
              <w:t>Very</w:t>
            </w:r>
            <w:r w:rsidRPr="00CA5E0E">
              <w:rPr>
                <w:color w:val="auto"/>
              </w:rPr>
              <w:br/>
              <w:t>interested</w:t>
            </w:r>
          </w:p>
        </w:tc>
        <w:tc>
          <w:tcPr>
            <w:tcW w:w="1152" w:type="dxa"/>
          </w:tcPr>
          <w:p w:rsidRPr="00CA5E0E" w:rsidR="002130D1" w:rsidP="00B978FD" w:rsidRDefault="002130D1" w14:paraId="3226AFCE"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Extremely</w:t>
            </w:r>
            <w:r w:rsidRPr="00CA5E0E">
              <w:rPr>
                <w:color w:val="auto"/>
              </w:rPr>
              <w:br/>
              <w:t>interested</w:t>
            </w:r>
          </w:p>
        </w:tc>
      </w:tr>
      <w:tr w:rsidRPr="00CA5E0E" w:rsidR="002130D1" w:rsidTr="00B978FD" w14:paraId="6B8FD1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2130D1" w:rsidP="00B978FD" w:rsidRDefault="002130D1" w14:paraId="75F9B3E4" w14:textId="77777777">
            <w:pPr>
              <w:rPr>
                <w:rFonts w:eastAsia="Times New Roman"/>
                <w:color w:val="auto"/>
              </w:rPr>
            </w:pPr>
            <w:r w:rsidRPr="00CA5E0E">
              <w:rPr>
                <w:color w:val="auto"/>
              </w:rPr>
              <w:t>Fishing</w:t>
            </w:r>
            <w:r w:rsidRPr="00CA5E0E">
              <w:rPr>
                <w:color w:val="auto"/>
                <w:spacing w:val="-4"/>
              </w:rPr>
              <w:t xml:space="preserve"> </w:t>
            </w:r>
            <w:r w:rsidRPr="00CA5E0E">
              <w:rPr>
                <w:color w:val="auto"/>
              </w:rPr>
              <w:t>trips</w:t>
            </w:r>
            <w:r w:rsidRPr="00CA5E0E">
              <w:rPr>
                <w:color w:val="auto"/>
                <w:spacing w:val="-4"/>
              </w:rPr>
              <w:t xml:space="preserve"> </w:t>
            </w:r>
            <w:r w:rsidRPr="00CA5E0E">
              <w:rPr>
                <w:color w:val="auto"/>
              </w:rPr>
              <w:t>in</w:t>
            </w:r>
            <w:r w:rsidRPr="00CA5E0E">
              <w:rPr>
                <w:color w:val="auto"/>
                <w:spacing w:val="-4"/>
              </w:rPr>
              <w:t xml:space="preserve"> </w:t>
            </w:r>
            <w:r w:rsidRPr="00CA5E0E">
              <w:rPr>
                <w:color w:val="auto"/>
              </w:rPr>
              <w:t>the</w:t>
            </w:r>
            <w:r w:rsidRPr="00CA5E0E">
              <w:rPr>
                <w:color w:val="auto"/>
                <w:spacing w:val="-5"/>
              </w:rPr>
              <w:t xml:space="preserve"> </w:t>
            </w:r>
            <w:r w:rsidRPr="00CA5E0E">
              <w:rPr>
                <w:color w:val="auto"/>
              </w:rPr>
              <w:t>future?</w:t>
            </w:r>
          </w:p>
        </w:tc>
        <w:tc>
          <w:tcPr>
            <w:tcW w:w="1152" w:type="dxa"/>
          </w:tcPr>
          <w:p w:rsidRPr="00CA5E0E" w:rsidR="002130D1" w:rsidP="00B978FD" w:rsidRDefault="002130D1" w14:paraId="077721A0" w14:textId="77777777">
            <w:pP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CA5E0E">
              <w:rPr>
                <w:color w:val="auto"/>
              </w:rPr>
              <w:t>1</w:t>
            </w:r>
          </w:p>
        </w:tc>
        <w:tc>
          <w:tcPr>
            <w:tcW w:w="1152" w:type="dxa"/>
          </w:tcPr>
          <w:p w:rsidRPr="00CA5E0E" w:rsidR="002130D1" w:rsidP="00B978FD" w:rsidRDefault="002130D1" w14:paraId="0051AAE8" w14:textId="77777777">
            <w:pP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CA5E0E">
              <w:rPr>
                <w:color w:val="auto"/>
              </w:rPr>
              <w:t>2</w:t>
            </w:r>
          </w:p>
        </w:tc>
        <w:tc>
          <w:tcPr>
            <w:tcW w:w="1152" w:type="dxa"/>
          </w:tcPr>
          <w:p w:rsidRPr="00CA5E0E" w:rsidR="002130D1" w:rsidP="00B978FD" w:rsidRDefault="002130D1" w14:paraId="58162719" w14:textId="77777777">
            <w:pP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CA5E0E">
              <w:rPr>
                <w:color w:val="auto"/>
              </w:rPr>
              <w:t>3</w:t>
            </w:r>
          </w:p>
        </w:tc>
        <w:tc>
          <w:tcPr>
            <w:tcW w:w="1152" w:type="dxa"/>
          </w:tcPr>
          <w:p w:rsidRPr="00CA5E0E" w:rsidR="002130D1" w:rsidP="00B978FD" w:rsidRDefault="002130D1" w14:paraId="64E6D95A" w14:textId="77777777">
            <w:pP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CA5E0E">
              <w:rPr>
                <w:color w:val="auto"/>
              </w:rPr>
              <w:t>4</w:t>
            </w:r>
          </w:p>
        </w:tc>
        <w:tc>
          <w:tcPr>
            <w:tcW w:w="1152" w:type="dxa"/>
          </w:tcPr>
          <w:p w:rsidRPr="00CA5E0E" w:rsidR="002130D1" w:rsidP="00B978FD" w:rsidRDefault="002130D1" w14:paraId="072D2FC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454B6DE0"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2130D1" w:rsidP="00B978FD" w:rsidRDefault="002130D1" w14:paraId="07547436" w14:textId="77777777">
            <w:pPr>
              <w:rPr>
                <w:rFonts w:eastAsia="Times New Roman"/>
                <w:color w:val="auto"/>
              </w:rPr>
            </w:pPr>
            <w:r w:rsidRPr="00CA5E0E">
              <w:rPr>
                <w:color w:val="auto"/>
              </w:rPr>
              <w:t>Hunting</w:t>
            </w:r>
            <w:r w:rsidRPr="00CA5E0E">
              <w:rPr>
                <w:color w:val="auto"/>
                <w:spacing w:val="-4"/>
              </w:rPr>
              <w:t xml:space="preserve"> </w:t>
            </w:r>
            <w:r w:rsidRPr="00CA5E0E">
              <w:rPr>
                <w:color w:val="auto"/>
              </w:rPr>
              <w:t>trips</w:t>
            </w:r>
            <w:r w:rsidRPr="00CA5E0E">
              <w:rPr>
                <w:color w:val="auto"/>
                <w:spacing w:val="-4"/>
              </w:rPr>
              <w:t xml:space="preserve"> </w:t>
            </w:r>
            <w:r w:rsidRPr="00CA5E0E">
              <w:rPr>
                <w:color w:val="auto"/>
              </w:rPr>
              <w:t>in</w:t>
            </w:r>
            <w:r w:rsidRPr="00CA5E0E">
              <w:rPr>
                <w:color w:val="auto"/>
                <w:spacing w:val="-3"/>
              </w:rPr>
              <w:t xml:space="preserve"> </w:t>
            </w:r>
            <w:r w:rsidRPr="00CA5E0E">
              <w:rPr>
                <w:color w:val="auto"/>
              </w:rPr>
              <w:t>the</w:t>
            </w:r>
            <w:r w:rsidRPr="00CA5E0E">
              <w:rPr>
                <w:color w:val="auto"/>
                <w:spacing w:val="-4"/>
              </w:rPr>
              <w:t xml:space="preserve"> </w:t>
            </w:r>
            <w:r w:rsidRPr="00CA5E0E">
              <w:rPr>
                <w:color w:val="auto"/>
              </w:rPr>
              <w:t>future?</w:t>
            </w:r>
          </w:p>
        </w:tc>
        <w:tc>
          <w:tcPr>
            <w:tcW w:w="1152" w:type="dxa"/>
          </w:tcPr>
          <w:p w:rsidRPr="00CA5E0E" w:rsidR="002130D1" w:rsidP="00B978FD" w:rsidRDefault="002130D1" w14:paraId="4DFAF8FC"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5E0E">
              <w:rPr>
                <w:color w:val="auto"/>
              </w:rPr>
              <w:t>1</w:t>
            </w:r>
          </w:p>
        </w:tc>
        <w:tc>
          <w:tcPr>
            <w:tcW w:w="1152" w:type="dxa"/>
          </w:tcPr>
          <w:p w:rsidRPr="00CA5E0E" w:rsidR="002130D1" w:rsidP="00B978FD" w:rsidRDefault="002130D1" w14:paraId="302EAC52"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5E0E">
              <w:rPr>
                <w:color w:val="auto"/>
              </w:rPr>
              <w:t>2</w:t>
            </w:r>
          </w:p>
        </w:tc>
        <w:tc>
          <w:tcPr>
            <w:tcW w:w="1152" w:type="dxa"/>
          </w:tcPr>
          <w:p w:rsidRPr="00CA5E0E" w:rsidR="002130D1" w:rsidP="00B978FD" w:rsidRDefault="002130D1" w14:paraId="0995984A"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5E0E">
              <w:rPr>
                <w:color w:val="auto"/>
              </w:rPr>
              <w:t>3</w:t>
            </w:r>
          </w:p>
        </w:tc>
        <w:tc>
          <w:tcPr>
            <w:tcW w:w="1152" w:type="dxa"/>
          </w:tcPr>
          <w:p w:rsidRPr="00CA5E0E" w:rsidR="002130D1" w:rsidP="00B978FD" w:rsidRDefault="002130D1" w14:paraId="4B0001D5"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rPr>
            </w:pPr>
            <w:r w:rsidRPr="00CA5E0E">
              <w:rPr>
                <w:color w:val="auto"/>
              </w:rPr>
              <w:t>4</w:t>
            </w:r>
          </w:p>
        </w:tc>
        <w:tc>
          <w:tcPr>
            <w:tcW w:w="1152" w:type="dxa"/>
          </w:tcPr>
          <w:p w:rsidRPr="00CA5E0E" w:rsidR="002130D1" w:rsidP="00B978FD" w:rsidRDefault="002130D1" w14:paraId="5A5335F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2E7784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2130D1" w:rsidP="00B978FD" w:rsidRDefault="002130D1" w14:paraId="79C2F5F9" w14:textId="77777777">
            <w:pPr>
              <w:rPr>
                <w:rFonts w:eastAsia="Times New Roman"/>
                <w:color w:val="auto"/>
              </w:rPr>
            </w:pPr>
            <w:r w:rsidRPr="00CA5E0E">
              <w:rPr>
                <w:color w:val="auto"/>
              </w:rPr>
              <w:t>Trips in the</w:t>
            </w:r>
            <w:r w:rsidRPr="00CA5E0E">
              <w:rPr>
                <w:color w:val="auto"/>
                <w:spacing w:val="-28"/>
              </w:rPr>
              <w:t xml:space="preserve"> </w:t>
            </w:r>
            <w:r w:rsidRPr="00CA5E0E">
              <w:rPr>
                <w:color w:val="auto"/>
              </w:rPr>
              <w:t>future</w:t>
            </w:r>
            <w:r w:rsidRPr="00CA5E0E">
              <w:rPr>
                <w:color w:val="auto"/>
                <w:spacing w:val="-3"/>
              </w:rPr>
              <w:t xml:space="preserve"> </w:t>
            </w:r>
            <w:r w:rsidRPr="00CA5E0E">
              <w:rPr>
                <w:color w:val="auto"/>
              </w:rPr>
              <w:t>for which fish or wildlife viewing is the primary purpose of the</w:t>
            </w:r>
            <w:r w:rsidRPr="00CA5E0E">
              <w:rPr>
                <w:color w:val="auto"/>
                <w:spacing w:val="-34"/>
              </w:rPr>
              <w:t xml:space="preserve"> </w:t>
            </w:r>
            <w:r w:rsidRPr="00CA5E0E">
              <w:rPr>
                <w:color w:val="auto"/>
              </w:rPr>
              <w:t>trip?</w:t>
            </w:r>
          </w:p>
        </w:tc>
        <w:tc>
          <w:tcPr>
            <w:tcW w:w="1152" w:type="dxa"/>
          </w:tcPr>
          <w:p w:rsidRPr="00CA5E0E" w:rsidR="002130D1" w:rsidP="00B978FD" w:rsidRDefault="002130D1" w14:paraId="47635C39" w14:textId="77777777">
            <w:pP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CA5E0E">
              <w:rPr>
                <w:color w:val="auto"/>
              </w:rPr>
              <w:t>1</w:t>
            </w:r>
          </w:p>
        </w:tc>
        <w:tc>
          <w:tcPr>
            <w:tcW w:w="1152" w:type="dxa"/>
          </w:tcPr>
          <w:p w:rsidRPr="00CA5E0E" w:rsidR="002130D1" w:rsidP="00B978FD" w:rsidRDefault="002130D1" w14:paraId="49D5DFD5" w14:textId="77777777">
            <w:pP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CA5E0E">
              <w:rPr>
                <w:color w:val="auto"/>
              </w:rPr>
              <w:t>2</w:t>
            </w:r>
          </w:p>
        </w:tc>
        <w:tc>
          <w:tcPr>
            <w:tcW w:w="1152" w:type="dxa"/>
          </w:tcPr>
          <w:p w:rsidRPr="00CA5E0E" w:rsidR="002130D1" w:rsidP="00B978FD" w:rsidRDefault="002130D1" w14:paraId="2CF8C226" w14:textId="77777777">
            <w:pP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CA5E0E">
              <w:rPr>
                <w:color w:val="auto"/>
              </w:rPr>
              <w:t>3</w:t>
            </w:r>
          </w:p>
        </w:tc>
        <w:tc>
          <w:tcPr>
            <w:tcW w:w="1152" w:type="dxa"/>
          </w:tcPr>
          <w:p w:rsidRPr="00CA5E0E" w:rsidR="002130D1" w:rsidP="00B978FD" w:rsidRDefault="002130D1" w14:paraId="5E3D087D" w14:textId="77777777">
            <w:pP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CA5E0E">
              <w:rPr>
                <w:color w:val="auto"/>
              </w:rPr>
              <w:t>4</w:t>
            </w:r>
          </w:p>
        </w:tc>
        <w:tc>
          <w:tcPr>
            <w:tcW w:w="1152" w:type="dxa"/>
          </w:tcPr>
          <w:p w:rsidRPr="00CA5E0E" w:rsidR="002130D1" w:rsidP="00B978FD" w:rsidRDefault="002130D1" w14:paraId="667B97B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bookmarkEnd w:id="125"/>
    </w:tbl>
    <w:p w:rsidRPr="00CA5E0E" w:rsidR="002130D1" w:rsidP="001A62B8" w:rsidRDefault="002130D1" w14:paraId="3A1A2787" w14:textId="77777777">
      <w:pPr>
        <w:pStyle w:val="Heading4"/>
        <w:numPr>
          <w:ilvl w:val="0"/>
          <w:numId w:val="105"/>
        </w:numPr>
        <w:rPr>
          <w:color w:val="auto"/>
        </w:rPr>
      </w:pPr>
    </w:p>
    <w:p w:rsidRPr="00CA5E0E" w:rsidR="002130D1" w:rsidP="002130D1" w:rsidRDefault="002130D1" w14:paraId="186B456E" w14:textId="77777777">
      <w:pPr>
        <w:rPr>
          <w:color w:val="auto"/>
        </w:rPr>
      </w:pPr>
      <w:r w:rsidRPr="00CA5E0E">
        <w:rPr>
          <w:color w:val="auto"/>
        </w:rPr>
        <w:t>How interested are you in the following types of wildlife viewing experiences?</w:t>
      </w:r>
    </w:p>
    <w:tbl>
      <w:tblPr>
        <w:tblStyle w:val="LargeTable"/>
        <w:tblW w:w="10080" w:type="dxa"/>
        <w:tblLayout w:type="fixed"/>
        <w:tblLook w:val="04A0" w:firstRow="1" w:lastRow="0" w:firstColumn="1" w:lastColumn="0" w:noHBand="0" w:noVBand="1"/>
      </w:tblPr>
      <w:tblGrid>
        <w:gridCol w:w="5040"/>
        <w:gridCol w:w="1008"/>
        <w:gridCol w:w="1008"/>
        <w:gridCol w:w="1008"/>
        <w:gridCol w:w="1008"/>
        <w:gridCol w:w="1008"/>
      </w:tblGrid>
      <w:tr w:rsidRPr="00CA5E0E" w:rsidR="002130D1" w:rsidTr="00B978FD" w14:paraId="48FB255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Pr>
          <w:p w:rsidRPr="00CA5E0E" w:rsidR="002130D1" w:rsidP="00B978FD" w:rsidRDefault="002130D1" w14:paraId="66534934" w14:textId="77777777">
            <w:pPr>
              <w:rPr>
                <w:color w:val="auto"/>
              </w:rPr>
            </w:pPr>
            <w:r w:rsidRPr="00CA5E0E">
              <w:rPr>
                <w:color w:val="auto"/>
              </w:rPr>
              <w:t>Experiences in which you could:</w:t>
            </w:r>
          </w:p>
        </w:tc>
        <w:tc>
          <w:tcPr>
            <w:tcW w:w="1008" w:type="dxa"/>
          </w:tcPr>
          <w:p w:rsidRPr="00CA5E0E" w:rsidR="002130D1" w:rsidP="00B978FD" w:rsidRDefault="002130D1" w14:paraId="242C2B3B" w14:textId="7777777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CA5E0E">
              <w:rPr>
                <w:color w:val="auto"/>
              </w:rPr>
              <w:t>Not at all</w:t>
            </w:r>
            <w:r w:rsidRPr="00CA5E0E">
              <w:rPr>
                <w:color w:val="auto"/>
              </w:rPr>
              <w:br/>
              <w:t>interested</w:t>
            </w:r>
          </w:p>
        </w:tc>
        <w:tc>
          <w:tcPr>
            <w:tcW w:w="1008" w:type="dxa"/>
          </w:tcPr>
          <w:p w:rsidRPr="00CA5E0E" w:rsidR="002130D1" w:rsidP="00B978FD" w:rsidRDefault="002130D1" w14:paraId="4D833A05" w14:textId="7777777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CA5E0E">
              <w:rPr>
                <w:color w:val="auto"/>
              </w:rPr>
              <w:t>Slightly</w:t>
            </w:r>
            <w:r w:rsidRPr="00CA5E0E">
              <w:rPr>
                <w:color w:val="auto"/>
              </w:rPr>
              <w:br/>
              <w:t>interested</w:t>
            </w:r>
          </w:p>
        </w:tc>
        <w:tc>
          <w:tcPr>
            <w:tcW w:w="1008" w:type="dxa"/>
          </w:tcPr>
          <w:p w:rsidRPr="00CA5E0E" w:rsidR="002130D1" w:rsidP="00B978FD" w:rsidRDefault="002130D1" w14:paraId="3E55A583" w14:textId="7777777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CA5E0E">
              <w:rPr>
                <w:color w:val="auto"/>
              </w:rPr>
              <w:t>Moderately</w:t>
            </w:r>
            <w:r w:rsidRPr="00CA5E0E">
              <w:rPr>
                <w:color w:val="auto"/>
              </w:rPr>
              <w:br/>
              <w:t>interested</w:t>
            </w:r>
          </w:p>
        </w:tc>
        <w:tc>
          <w:tcPr>
            <w:tcW w:w="1008" w:type="dxa"/>
          </w:tcPr>
          <w:p w:rsidRPr="00CA5E0E" w:rsidR="002130D1" w:rsidP="00B978FD" w:rsidRDefault="002130D1" w14:paraId="76BB684E" w14:textId="7777777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CA5E0E">
              <w:rPr>
                <w:color w:val="auto"/>
              </w:rPr>
              <w:t>Very</w:t>
            </w:r>
            <w:r w:rsidRPr="00CA5E0E">
              <w:rPr>
                <w:color w:val="auto"/>
              </w:rPr>
              <w:br/>
              <w:t>interested</w:t>
            </w:r>
          </w:p>
        </w:tc>
        <w:tc>
          <w:tcPr>
            <w:tcW w:w="1008" w:type="dxa"/>
          </w:tcPr>
          <w:p w:rsidRPr="00CA5E0E" w:rsidR="002130D1" w:rsidP="00B978FD" w:rsidRDefault="002130D1" w14:paraId="0E9D70C0" w14:textId="7777777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CA5E0E">
              <w:rPr>
                <w:color w:val="auto"/>
              </w:rPr>
              <w:t>Extremely</w:t>
            </w:r>
            <w:r w:rsidRPr="00CA5E0E">
              <w:rPr>
                <w:color w:val="auto"/>
              </w:rPr>
              <w:br/>
              <w:t>interested</w:t>
            </w:r>
          </w:p>
        </w:tc>
      </w:tr>
      <w:tr w:rsidRPr="00CA5E0E" w:rsidR="002130D1" w:rsidTr="00B978FD" w14:paraId="0386CD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65D3EE77" w14:textId="77777777">
            <w:pPr>
              <w:rPr>
                <w:color w:val="auto"/>
              </w:rPr>
            </w:pPr>
            <w:r w:rsidRPr="00CA5E0E">
              <w:rPr>
                <w:color w:val="auto"/>
              </w:rPr>
              <w:t>Drive through a scenic area and see wildlife</w:t>
            </w:r>
          </w:p>
        </w:tc>
        <w:tc>
          <w:tcPr>
            <w:tcW w:w="1008" w:type="dxa"/>
          </w:tcPr>
          <w:p w:rsidRPr="00CA5E0E" w:rsidR="002130D1" w:rsidP="00B978FD" w:rsidRDefault="002130D1" w14:paraId="0E703B1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02980F3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1E8B8DD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6ACE209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00C43DE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1FDC5D6E"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6584F0D9" w14:textId="77777777">
            <w:pPr>
              <w:rPr>
                <w:color w:val="auto"/>
              </w:rPr>
            </w:pPr>
            <w:r w:rsidRPr="00CA5E0E">
              <w:rPr>
                <w:color w:val="auto"/>
              </w:rPr>
              <w:t>Drive through areas that have radio transmitters placed along the highways that broadcast information about the local wildlife</w:t>
            </w:r>
          </w:p>
        </w:tc>
        <w:tc>
          <w:tcPr>
            <w:tcW w:w="1008" w:type="dxa"/>
          </w:tcPr>
          <w:p w:rsidRPr="00CA5E0E" w:rsidR="002130D1" w:rsidP="00B978FD" w:rsidRDefault="002130D1" w14:paraId="3818970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226681C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518D2C1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2FE08FA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54F3965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33EDFE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63F91129" w14:textId="77777777">
            <w:pPr>
              <w:rPr>
                <w:color w:val="auto"/>
              </w:rPr>
            </w:pPr>
            <w:r w:rsidRPr="00CA5E0E">
              <w:rPr>
                <w:color w:val="auto"/>
              </w:rPr>
              <w:t>Go to wildlife viewing locations where the chances of seeing wildlife are high and few people are present</w:t>
            </w:r>
          </w:p>
        </w:tc>
        <w:tc>
          <w:tcPr>
            <w:tcW w:w="1008" w:type="dxa"/>
          </w:tcPr>
          <w:p w:rsidRPr="00CA5E0E" w:rsidR="002130D1" w:rsidP="00B978FD" w:rsidRDefault="002130D1" w14:paraId="651447A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560ECCB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10D0F8B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3BE1D1E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613E73D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4FF4A9D6"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4C3C0738" w14:textId="77777777">
            <w:pPr>
              <w:rPr>
                <w:color w:val="auto"/>
              </w:rPr>
            </w:pPr>
            <w:r w:rsidRPr="00CA5E0E">
              <w:rPr>
                <w:color w:val="auto"/>
              </w:rPr>
              <w:t>Go to wildlife viewing locations where the chances of seeing wildlife are high, few people are present but access is limited</w:t>
            </w:r>
          </w:p>
        </w:tc>
        <w:tc>
          <w:tcPr>
            <w:tcW w:w="1008" w:type="dxa"/>
          </w:tcPr>
          <w:p w:rsidRPr="00CA5E0E" w:rsidR="002130D1" w:rsidP="00B978FD" w:rsidRDefault="002130D1" w14:paraId="35EDBC2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7C57B83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4C443CC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70DD5E4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7777F4B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721AAA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782452FA" w14:textId="77777777">
            <w:pPr>
              <w:rPr>
                <w:color w:val="auto"/>
              </w:rPr>
            </w:pPr>
            <w:r w:rsidRPr="00CA5E0E">
              <w:rPr>
                <w:color w:val="auto"/>
              </w:rPr>
              <w:t>Hike to remote areas to find good areas for viewing wildlife</w:t>
            </w:r>
          </w:p>
        </w:tc>
        <w:tc>
          <w:tcPr>
            <w:tcW w:w="1008" w:type="dxa"/>
          </w:tcPr>
          <w:p w:rsidRPr="00CA5E0E" w:rsidR="002130D1" w:rsidP="00B978FD" w:rsidRDefault="002130D1" w14:paraId="249031A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4ACE0F8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5E35FCB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582DCAE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6FCEF85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56756377"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040AE80F" w14:textId="77777777">
            <w:pPr>
              <w:rPr>
                <w:color w:val="auto"/>
              </w:rPr>
            </w:pPr>
            <w:r w:rsidRPr="00CA5E0E">
              <w:rPr>
                <w:color w:val="auto"/>
              </w:rPr>
              <w:t>See wildlife while hiking</w:t>
            </w:r>
          </w:p>
        </w:tc>
        <w:tc>
          <w:tcPr>
            <w:tcW w:w="1008" w:type="dxa"/>
          </w:tcPr>
          <w:p w:rsidRPr="00CA5E0E" w:rsidR="002130D1" w:rsidP="00B978FD" w:rsidRDefault="002130D1" w14:paraId="317543E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7ABB583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00356CD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1C9D22A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5346995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1D8641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7075A34B" w14:textId="77777777">
            <w:pPr>
              <w:rPr>
                <w:color w:val="auto"/>
              </w:rPr>
            </w:pPr>
            <w:r w:rsidRPr="00CA5E0E">
              <w:rPr>
                <w:color w:val="auto"/>
              </w:rPr>
              <w:t>Seeing wildlife while driving</w:t>
            </w:r>
          </w:p>
        </w:tc>
        <w:tc>
          <w:tcPr>
            <w:tcW w:w="1008" w:type="dxa"/>
          </w:tcPr>
          <w:p w:rsidRPr="00CA5E0E" w:rsidR="002130D1" w:rsidP="00B978FD" w:rsidRDefault="002130D1" w14:paraId="6C0676F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4F0FED2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3108D26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3A7C4A8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4D42FA3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2906DA48"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42997701" w14:textId="77777777">
            <w:pPr>
              <w:rPr>
                <w:color w:val="auto"/>
              </w:rPr>
            </w:pPr>
            <w:r w:rsidRPr="00CA5E0E">
              <w:rPr>
                <w:color w:val="auto"/>
              </w:rPr>
              <w:t>Study the behavior and habitat of wildlife</w:t>
            </w:r>
          </w:p>
        </w:tc>
        <w:tc>
          <w:tcPr>
            <w:tcW w:w="1008" w:type="dxa"/>
          </w:tcPr>
          <w:p w:rsidRPr="00CA5E0E" w:rsidR="002130D1" w:rsidP="00B978FD" w:rsidRDefault="002130D1" w14:paraId="1477324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3BD0FAF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5B3833B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1624BB7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1A39733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01F396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06F0BDF2" w14:textId="77777777">
            <w:pPr>
              <w:rPr>
                <w:color w:val="auto"/>
              </w:rPr>
            </w:pPr>
            <w:r w:rsidRPr="00CA5E0E">
              <w:rPr>
                <w:color w:val="auto"/>
              </w:rPr>
              <w:t xml:space="preserve">Take organized tours for viewing wildlife </w:t>
            </w:r>
          </w:p>
        </w:tc>
        <w:tc>
          <w:tcPr>
            <w:tcW w:w="1008" w:type="dxa"/>
          </w:tcPr>
          <w:p w:rsidRPr="00CA5E0E" w:rsidR="002130D1" w:rsidP="00B978FD" w:rsidRDefault="002130D1" w14:paraId="5CB3B2D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74E00E2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528D107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08BE8F8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119450F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7C1494F9"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78DFE835" w14:textId="77777777">
            <w:pPr>
              <w:rPr>
                <w:color w:val="auto"/>
              </w:rPr>
            </w:pPr>
            <w:r w:rsidRPr="00CA5E0E">
              <w:rPr>
                <w:color w:val="auto"/>
              </w:rPr>
              <w:t>Take trips to designated wildlife viewing areas where there are short interpretive nature trails</w:t>
            </w:r>
          </w:p>
        </w:tc>
        <w:tc>
          <w:tcPr>
            <w:tcW w:w="1008" w:type="dxa"/>
          </w:tcPr>
          <w:p w:rsidRPr="00CA5E0E" w:rsidR="002130D1" w:rsidP="00B978FD" w:rsidRDefault="002130D1" w14:paraId="40DC341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5AC62F7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0018BAE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4FC730B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27A4E5E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09F675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3CA40E4A" w14:textId="77777777">
            <w:pPr>
              <w:rPr>
                <w:color w:val="auto"/>
              </w:rPr>
            </w:pPr>
            <w:r w:rsidRPr="00CA5E0E">
              <w:rPr>
                <w:color w:val="auto"/>
              </w:rPr>
              <w:t>Visit locations to take unique wildlife photographs</w:t>
            </w:r>
          </w:p>
        </w:tc>
        <w:tc>
          <w:tcPr>
            <w:tcW w:w="1008" w:type="dxa"/>
          </w:tcPr>
          <w:p w:rsidRPr="00CA5E0E" w:rsidR="002130D1" w:rsidP="00B978FD" w:rsidRDefault="002130D1" w14:paraId="7CC5143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2FA5219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6D06DD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3B70097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54277D1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791DDCAA"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4F099EA2" w14:textId="77777777">
            <w:pPr>
              <w:rPr>
                <w:color w:val="auto"/>
              </w:rPr>
            </w:pPr>
            <w:r w:rsidRPr="00CA5E0E">
              <w:rPr>
                <w:color w:val="auto"/>
              </w:rPr>
              <w:t>Watch wildlife films or slide shows</w:t>
            </w:r>
          </w:p>
        </w:tc>
        <w:tc>
          <w:tcPr>
            <w:tcW w:w="1008" w:type="dxa"/>
          </w:tcPr>
          <w:p w:rsidRPr="00CA5E0E" w:rsidR="002130D1" w:rsidP="00B978FD" w:rsidRDefault="002130D1" w14:paraId="3F178DF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05ADD96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797B1A3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02AA88B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634C171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bl>
    <w:p w:rsidRPr="00CA5E0E" w:rsidR="002130D1" w:rsidP="001A62B8" w:rsidRDefault="002130D1" w14:paraId="3C6EEE48" w14:textId="77777777">
      <w:pPr>
        <w:pStyle w:val="Heading4"/>
        <w:numPr>
          <w:ilvl w:val="0"/>
          <w:numId w:val="105"/>
        </w:numPr>
        <w:rPr>
          <w:color w:val="auto"/>
        </w:rPr>
      </w:pPr>
    </w:p>
    <w:p w:rsidRPr="00CA5E0E" w:rsidR="002130D1" w:rsidP="002130D1" w:rsidRDefault="002130D1" w14:paraId="729E271D" w14:textId="77777777">
      <w:pPr>
        <w:rPr>
          <w:color w:val="auto"/>
        </w:rPr>
      </w:pPr>
      <w:r w:rsidRPr="00CA5E0E">
        <w:rPr>
          <w:color w:val="auto"/>
        </w:rPr>
        <w:t>Many people visit [site] to watch wildlife. How interested are you in observing each of the following animals [on your visits to site]?</w:t>
      </w:r>
    </w:p>
    <w:tbl>
      <w:tblPr>
        <w:tblStyle w:val="SmallTable"/>
        <w:tblW w:w="10080" w:type="dxa"/>
        <w:tblLayout w:type="fixed"/>
        <w:tblLook w:val="04A0" w:firstRow="1" w:lastRow="0" w:firstColumn="1" w:lastColumn="0" w:noHBand="0" w:noVBand="1"/>
      </w:tblPr>
      <w:tblGrid>
        <w:gridCol w:w="4320"/>
        <w:gridCol w:w="1152"/>
        <w:gridCol w:w="1152"/>
        <w:gridCol w:w="1152"/>
        <w:gridCol w:w="1152"/>
        <w:gridCol w:w="1152"/>
      </w:tblGrid>
      <w:tr w:rsidRPr="00CA5E0E" w:rsidR="002130D1" w:rsidTr="00B978FD" w14:paraId="7C9122A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2130D1" w:rsidP="00B978FD" w:rsidRDefault="002130D1" w14:paraId="384F77AD" w14:textId="77777777">
            <w:pPr>
              <w:rPr>
                <w:color w:val="auto"/>
              </w:rPr>
            </w:pPr>
            <w:r w:rsidRPr="00CA5E0E">
              <w:t>How</w:t>
            </w:r>
            <w:r w:rsidRPr="00CA5E0E">
              <w:rPr>
                <w:spacing w:val="-4"/>
              </w:rPr>
              <w:t xml:space="preserve"> </w:t>
            </w:r>
            <w:r w:rsidRPr="00CA5E0E">
              <w:t>interested</w:t>
            </w:r>
            <w:r w:rsidRPr="00CA5E0E">
              <w:rPr>
                <w:spacing w:val="-5"/>
              </w:rPr>
              <w:t xml:space="preserve"> </w:t>
            </w:r>
            <w:r w:rsidRPr="00CA5E0E">
              <w:t>are</w:t>
            </w:r>
            <w:r w:rsidRPr="00CA5E0E">
              <w:rPr>
                <w:spacing w:val="-4"/>
              </w:rPr>
              <w:t xml:space="preserve"> </w:t>
            </w:r>
            <w:r w:rsidRPr="00CA5E0E">
              <w:t>you</w:t>
            </w:r>
            <w:r w:rsidRPr="00CA5E0E">
              <w:rPr>
                <w:spacing w:val="-4"/>
              </w:rPr>
              <w:t xml:space="preserve"> </w:t>
            </w:r>
            <w:r w:rsidRPr="00CA5E0E">
              <w:t>in</w:t>
            </w:r>
            <w:r w:rsidRPr="00CA5E0E">
              <w:rPr>
                <w:spacing w:val="-3"/>
              </w:rPr>
              <w:t xml:space="preserve"> </w:t>
            </w:r>
            <w:r w:rsidRPr="00CA5E0E">
              <w:t>observing…</w:t>
            </w:r>
          </w:p>
        </w:tc>
        <w:tc>
          <w:tcPr>
            <w:tcW w:w="1152" w:type="dxa"/>
          </w:tcPr>
          <w:p w:rsidRPr="00CA5E0E" w:rsidR="002130D1" w:rsidP="00B978FD" w:rsidRDefault="002130D1" w14:paraId="5BAEF04D"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sidRPr="00CA5E0E">
              <w:rPr>
                <w:color w:val="auto"/>
              </w:rPr>
              <w:br/>
              <w:t>interested</w:t>
            </w:r>
          </w:p>
        </w:tc>
        <w:tc>
          <w:tcPr>
            <w:tcW w:w="1152" w:type="dxa"/>
          </w:tcPr>
          <w:p w:rsidRPr="00CA5E0E" w:rsidR="002130D1" w:rsidP="00B978FD" w:rsidRDefault="002130D1" w14:paraId="6145AC9C"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interested</w:t>
            </w:r>
          </w:p>
        </w:tc>
        <w:tc>
          <w:tcPr>
            <w:tcW w:w="1152" w:type="dxa"/>
          </w:tcPr>
          <w:p w:rsidRPr="00CA5E0E" w:rsidR="002130D1" w:rsidP="00B978FD" w:rsidRDefault="002130D1" w14:paraId="48FBD96D"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interested</w:t>
            </w:r>
          </w:p>
        </w:tc>
        <w:tc>
          <w:tcPr>
            <w:tcW w:w="1152" w:type="dxa"/>
          </w:tcPr>
          <w:p w:rsidRPr="00CA5E0E" w:rsidR="002130D1" w:rsidP="00B978FD" w:rsidRDefault="002130D1" w14:paraId="00D11500"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interested</w:t>
            </w:r>
          </w:p>
        </w:tc>
        <w:tc>
          <w:tcPr>
            <w:tcW w:w="1152" w:type="dxa"/>
          </w:tcPr>
          <w:p w:rsidRPr="00CA5E0E" w:rsidR="002130D1" w:rsidP="00B978FD" w:rsidRDefault="002130D1" w14:paraId="701F51C7"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sidRPr="00CA5E0E">
              <w:rPr>
                <w:color w:val="auto"/>
              </w:rPr>
              <w:br/>
              <w:t>interested</w:t>
            </w:r>
          </w:p>
        </w:tc>
      </w:tr>
      <w:tr w:rsidRPr="00CA5E0E" w:rsidR="002130D1" w:rsidTr="00B978FD" w14:paraId="6B415F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2130D1" w:rsidP="00B978FD" w:rsidRDefault="002130D1" w14:paraId="66EB1A23" w14:textId="77777777">
            <w:pPr>
              <w:rPr>
                <w:color w:val="auto"/>
              </w:rPr>
            </w:pPr>
            <w:r w:rsidRPr="00CA5E0E">
              <w:rPr>
                <w:color w:val="auto"/>
              </w:rPr>
              <w:t>[site-specific list of species]</w:t>
            </w:r>
          </w:p>
        </w:tc>
        <w:tc>
          <w:tcPr>
            <w:tcW w:w="1152" w:type="dxa"/>
          </w:tcPr>
          <w:p w:rsidRPr="00CA5E0E" w:rsidR="002130D1" w:rsidP="00B978FD" w:rsidRDefault="002130D1" w14:paraId="645696D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2130D1" w:rsidP="00B978FD" w:rsidRDefault="002130D1" w14:paraId="68E5A60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2130D1" w:rsidP="00B978FD" w:rsidRDefault="002130D1" w14:paraId="4D20026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2130D1" w:rsidP="00B978FD" w:rsidRDefault="002130D1" w14:paraId="600A41A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2130D1" w:rsidP="00B978FD" w:rsidRDefault="002130D1" w14:paraId="0484872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275AEE92"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2130D1" w:rsidP="00B978FD" w:rsidRDefault="002130D1" w14:paraId="45EB0972" w14:textId="77777777">
            <w:pPr>
              <w:rPr>
                <w:color w:val="auto"/>
              </w:rPr>
            </w:pPr>
            <w:r w:rsidRPr="00CA5E0E">
              <w:rPr>
                <w:color w:val="auto"/>
              </w:rPr>
              <w:t>Other (P</w:t>
            </w:r>
            <w:r w:rsidRPr="00CA5E0E">
              <w:rPr>
                <w:i/>
                <w:color w:val="auto"/>
              </w:rPr>
              <w:t xml:space="preserve">lease specify): </w:t>
            </w:r>
            <w:r w:rsidRPr="00CA5E0E">
              <w:rPr>
                <w:color w:val="auto"/>
              </w:rPr>
              <w:t>____________________</w:t>
            </w:r>
          </w:p>
        </w:tc>
        <w:tc>
          <w:tcPr>
            <w:tcW w:w="1152" w:type="dxa"/>
          </w:tcPr>
          <w:p w:rsidRPr="00CA5E0E" w:rsidR="002130D1" w:rsidP="00B978FD" w:rsidRDefault="002130D1" w14:paraId="64D6248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2130D1" w:rsidP="00B978FD" w:rsidRDefault="002130D1" w14:paraId="0643CE7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2130D1" w:rsidP="00B978FD" w:rsidRDefault="002130D1" w14:paraId="7253B3D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2130D1" w:rsidP="00B978FD" w:rsidRDefault="002130D1" w14:paraId="10283E4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2130D1" w:rsidP="00B978FD" w:rsidRDefault="002130D1" w14:paraId="72EA736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bl>
    <w:p w:rsidR="0079552A" w:rsidRDefault="0079552A" w14:paraId="7E847761" w14:textId="77777777">
      <w:pPr>
        <w:rPr>
          <w:color w:val="auto"/>
        </w:rPr>
      </w:pPr>
    </w:p>
    <w:p w:rsidR="0079552A" w:rsidRDefault="0079552A" w14:paraId="73A787EF" w14:textId="77777777">
      <w:pPr>
        <w:rPr>
          <w:color w:val="auto"/>
        </w:rPr>
      </w:pPr>
      <w:r>
        <w:rPr>
          <w:color w:val="auto"/>
        </w:rPr>
        <w:br w:type="page"/>
      </w:r>
    </w:p>
    <w:p w:rsidRPr="00CA5E0E" w:rsidR="002130D1" w:rsidP="001A62B8" w:rsidRDefault="002130D1" w14:paraId="23715321" w14:textId="77777777">
      <w:pPr>
        <w:pStyle w:val="Heading4"/>
        <w:numPr>
          <w:ilvl w:val="0"/>
          <w:numId w:val="105"/>
        </w:numPr>
        <w:rPr>
          <w:color w:val="auto"/>
        </w:rPr>
      </w:pPr>
    </w:p>
    <w:p w:rsidRPr="00CA5E0E" w:rsidR="002130D1" w:rsidP="002130D1" w:rsidRDefault="002130D1" w14:paraId="36E50C09" w14:textId="77777777">
      <w:pPr>
        <w:rPr>
          <w:color w:val="auto"/>
        </w:rPr>
      </w:pPr>
      <w:r w:rsidRPr="00CA5E0E">
        <w:rPr>
          <w:color w:val="auto"/>
        </w:rPr>
        <w:t>The following are a series of statements about wildlife viewing at [location]. Please indicate the extent to which you agree or disagree that each statement applies to you by circling the appropriate response.</w:t>
      </w:r>
    </w:p>
    <w:tbl>
      <w:tblPr>
        <w:tblStyle w:val="LargeTable"/>
        <w:tblW w:w="10080" w:type="dxa"/>
        <w:tblLayout w:type="fixed"/>
        <w:tblLook w:val="04A0" w:firstRow="1" w:lastRow="0" w:firstColumn="1" w:lastColumn="0" w:noHBand="0" w:noVBand="1"/>
      </w:tblPr>
      <w:tblGrid>
        <w:gridCol w:w="6418"/>
        <w:gridCol w:w="732"/>
        <w:gridCol w:w="732"/>
        <w:gridCol w:w="733"/>
        <w:gridCol w:w="732"/>
        <w:gridCol w:w="733"/>
      </w:tblGrid>
      <w:tr w:rsidRPr="00CA5E0E" w:rsidR="002130D1" w:rsidTr="00B978FD" w14:paraId="3E3E170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18" w:type="dxa"/>
          </w:tcPr>
          <w:p w:rsidRPr="00CA5E0E" w:rsidR="002130D1" w:rsidP="00B978FD" w:rsidRDefault="002130D1" w14:paraId="0C0B7A48" w14:textId="77777777"/>
        </w:tc>
        <w:tc>
          <w:tcPr>
            <w:tcW w:w="732" w:type="dxa"/>
          </w:tcPr>
          <w:p w:rsidRPr="00CA5E0E" w:rsidR="002130D1" w:rsidP="00B978FD" w:rsidRDefault="002130D1" w14:paraId="2F5EDACC"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732" w:type="dxa"/>
          </w:tcPr>
          <w:p w:rsidRPr="00CA5E0E" w:rsidR="002130D1" w:rsidP="00B978FD" w:rsidRDefault="002130D1" w14:paraId="64FC9840"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733" w:type="dxa"/>
          </w:tcPr>
          <w:p w:rsidRPr="00CA5E0E" w:rsidR="002130D1" w:rsidP="00B978FD" w:rsidRDefault="002130D1" w14:paraId="4969CEC7"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732" w:type="dxa"/>
          </w:tcPr>
          <w:p w:rsidRPr="00CA5E0E" w:rsidR="002130D1" w:rsidP="00B978FD" w:rsidRDefault="002130D1" w14:paraId="7B2E87F9"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733" w:type="dxa"/>
          </w:tcPr>
          <w:p w:rsidRPr="00CA5E0E" w:rsidR="002130D1" w:rsidP="00B978FD" w:rsidRDefault="002130D1" w14:paraId="432359F0"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2130D1" w:rsidTr="00B978FD" w14:paraId="2AF383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8" w:type="dxa"/>
          </w:tcPr>
          <w:p w:rsidRPr="00CA5E0E" w:rsidR="002130D1" w:rsidP="00B978FD" w:rsidRDefault="002130D1" w14:paraId="6F06C614" w14:textId="77777777">
            <w:r w:rsidRPr="00CA5E0E">
              <w:t>I visit [location] to watch wildlife.</w:t>
            </w:r>
          </w:p>
        </w:tc>
        <w:tc>
          <w:tcPr>
            <w:tcW w:w="732" w:type="dxa"/>
          </w:tcPr>
          <w:p w:rsidRPr="00CA5E0E" w:rsidR="002130D1" w:rsidP="00B978FD" w:rsidRDefault="002130D1" w14:paraId="71E9D93C"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732" w:type="dxa"/>
          </w:tcPr>
          <w:p w:rsidRPr="00CA5E0E" w:rsidR="002130D1" w:rsidP="00B978FD" w:rsidRDefault="002130D1" w14:paraId="333FC94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733" w:type="dxa"/>
          </w:tcPr>
          <w:p w:rsidRPr="00CA5E0E" w:rsidR="002130D1" w:rsidP="00B978FD" w:rsidRDefault="002130D1" w14:paraId="3118C98F"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732" w:type="dxa"/>
          </w:tcPr>
          <w:p w:rsidRPr="00CA5E0E" w:rsidR="002130D1" w:rsidP="00B978FD" w:rsidRDefault="002130D1" w14:paraId="1EF951F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733" w:type="dxa"/>
          </w:tcPr>
          <w:p w:rsidRPr="00CA5E0E" w:rsidR="002130D1" w:rsidP="00B978FD" w:rsidRDefault="002130D1" w14:paraId="5DCA0A21"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130D1" w:rsidTr="00B978FD" w14:paraId="5F293050" w14:textId="77777777">
        <w:tc>
          <w:tcPr>
            <w:cnfStyle w:val="001000000000" w:firstRow="0" w:lastRow="0" w:firstColumn="1" w:lastColumn="0" w:oddVBand="0" w:evenVBand="0" w:oddHBand="0" w:evenHBand="0" w:firstRowFirstColumn="0" w:firstRowLastColumn="0" w:lastRowFirstColumn="0" w:lastRowLastColumn="0"/>
            <w:tcW w:w="6418" w:type="dxa"/>
          </w:tcPr>
          <w:p w:rsidRPr="00CA5E0E" w:rsidR="002130D1" w:rsidP="00B978FD" w:rsidRDefault="002130D1" w14:paraId="5B192989" w14:textId="77777777">
            <w:r w:rsidRPr="00CA5E0E">
              <w:t xml:space="preserve">I would rather see lots of </w:t>
            </w:r>
            <w:r w:rsidRPr="00CA5E0E">
              <w:rPr>
                <w:i/>
              </w:rPr>
              <w:t xml:space="preserve">different </w:t>
            </w:r>
            <w:r w:rsidRPr="00CA5E0E">
              <w:t>kinds of animal</w:t>
            </w:r>
            <w:r w:rsidRPr="00CA5E0E">
              <w:rPr>
                <w:i/>
              </w:rPr>
              <w:t>s</w:t>
            </w:r>
            <w:r w:rsidRPr="00CA5E0E">
              <w:t xml:space="preserve"> than lots of </w:t>
            </w:r>
            <w:r w:rsidRPr="00CA5E0E">
              <w:rPr>
                <w:i/>
              </w:rPr>
              <w:t>one</w:t>
            </w:r>
            <w:r w:rsidRPr="00CA5E0E">
              <w:t xml:space="preserve"> kind of animal at [location].</w:t>
            </w:r>
          </w:p>
        </w:tc>
        <w:tc>
          <w:tcPr>
            <w:tcW w:w="732" w:type="dxa"/>
          </w:tcPr>
          <w:p w:rsidRPr="00CA5E0E" w:rsidR="002130D1" w:rsidP="00B978FD" w:rsidRDefault="002130D1" w14:paraId="6F5B5212"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732" w:type="dxa"/>
          </w:tcPr>
          <w:p w:rsidRPr="00CA5E0E" w:rsidR="002130D1" w:rsidP="00B978FD" w:rsidRDefault="002130D1" w14:paraId="1D686C8F"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733" w:type="dxa"/>
          </w:tcPr>
          <w:p w:rsidRPr="00CA5E0E" w:rsidR="002130D1" w:rsidP="00B978FD" w:rsidRDefault="002130D1" w14:paraId="4A1972B4"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732" w:type="dxa"/>
          </w:tcPr>
          <w:p w:rsidRPr="00CA5E0E" w:rsidR="002130D1" w:rsidP="00B978FD" w:rsidRDefault="002130D1" w14:paraId="4D524B8A"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733" w:type="dxa"/>
          </w:tcPr>
          <w:p w:rsidRPr="00CA5E0E" w:rsidR="002130D1" w:rsidP="00B978FD" w:rsidRDefault="002130D1" w14:paraId="6928D967"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130D1" w:rsidTr="00B978FD" w14:paraId="3567D1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8" w:type="dxa"/>
          </w:tcPr>
          <w:p w:rsidRPr="00CA5E0E" w:rsidR="002130D1" w:rsidP="00B978FD" w:rsidRDefault="002130D1" w14:paraId="4A2F5C7B" w14:textId="77777777">
            <w:r w:rsidRPr="00CA5E0E">
              <w:t>I primarily visit [location] to watch only one kind of animal.</w:t>
            </w:r>
          </w:p>
        </w:tc>
        <w:tc>
          <w:tcPr>
            <w:tcW w:w="732" w:type="dxa"/>
          </w:tcPr>
          <w:p w:rsidRPr="00CA5E0E" w:rsidR="002130D1" w:rsidP="00B978FD" w:rsidRDefault="002130D1" w14:paraId="15FBB859"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732" w:type="dxa"/>
          </w:tcPr>
          <w:p w:rsidRPr="00CA5E0E" w:rsidR="002130D1" w:rsidP="00B978FD" w:rsidRDefault="002130D1" w14:paraId="74DBE3C1"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733" w:type="dxa"/>
          </w:tcPr>
          <w:p w:rsidRPr="00CA5E0E" w:rsidR="002130D1" w:rsidP="00B978FD" w:rsidRDefault="002130D1" w14:paraId="32BD5082"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732" w:type="dxa"/>
          </w:tcPr>
          <w:p w:rsidRPr="00CA5E0E" w:rsidR="002130D1" w:rsidP="00B978FD" w:rsidRDefault="002130D1" w14:paraId="23C66C8F"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733" w:type="dxa"/>
          </w:tcPr>
          <w:p w:rsidRPr="00CA5E0E" w:rsidR="002130D1" w:rsidP="00B978FD" w:rsidRDefault="002130D1" w14:paraId="0E3F81EB"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130D1" w:rsidTr="00B978FD" w14:paraId="3E560FEB" w14:textId="77777777">
        <w:tc>
          <w:tcPr>
            <w:cnfStyle w:val="001000000000" w:firstRow="0" w:lastRow="0" w:firstColumn="1" w:lastColumn="0" w:oddVBand="0" w:evenVBand="0" w:oddHBand="0" w:evenHBand="0" w:firstRowFirstColumn="0" w:firstRowLastColumn="0" w:lastRowFirstColumn="0" w:lastRowLastColumn="0"/>
            <w:tcW w:w="6418" w:type="dxa"/>
          </w:tcPr>
          <w:p w:rsidRPr="00CA5E0E" w:rsidR="002130D1" w:rsidP="00B978FD" w:rsidRDefault="002130D1" w14:paraId="6AD4D135" w14:textId="77777777">
            <w:r w:rsidRPr="00CA5E0E">
              <w:t>Seeing lots of animals, regardless of the number of different kinds, is most important to me.</w:t>
            </w:r>
          </w:p>
        </w:tc>
        <w:tc>
          <w:tcPr>
            <w:tcW w:w="732" w:type="dxa"/>
          </w:tcPr>
          <w:p w:rsidRPr="00CA5E0E" w:rsidR="002130D1" w:rsidP="00B978FD" w:rsidRDefault="002130D1" w14:paraId="016AC97B"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732" w:type="dxa"/>
          </w:tcPr>
          <w:p w:rsidRPr="00CA5E0E" w:rsidR="002130D1" w:rsidP="00B978FD" w:rsidRDefault="002130D1" w14:paraId="78C02475"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733" w:type="dxa"/>
          </w:tcPr>
          <w:p w:rsidRPr="00CA5E0E" w:rsidR="002130D1" w:rsidP="00B978FD" w:rsidRDefault="002130D1" w14:paraId="7E43A638"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732" w:type="dxa"/>
          </w:tcPr>
          <w:p w:rsidRPr="00CA5E0E" w:rsidR="002130D1" w:rsidP="00B978FD" w:rsidRDefault="002130D1" w14:paraId="044CB88B"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733" w:type="dxa"/>
          </w:tcPr>
          <w:p w:rsidRPr="00CA5E0E" w:rsidR="002130D1" w:rsidP="00B978FD" w:rsidRDefault="002130D1" w14:paraId="0E506C43"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130D1" w:rsidTr="00B978FD" w14:paraId="5FA84E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8" w:type="dxa"/>
          </w:tcPr>
          <w:p w:rsidRPr="00CA5E0E" w:rsidR="002130D1" w:rsidP="00B978FD" w:rsidRDefault="002130D1" w14:paraId="06AD9273" w14:textId="77777777">
            <w:r w:rsidRPr="00CA5E0E">
              <w:t xml:space="preserve">The number of animals I see is not important as long as I see </w:t>
            </w:r>
            <w:r w:rsidRPr="00CA5E0E">
              <w:rPr>
                <w:i/>
              </w:rPr>
              <w:t xml:space="preserve">some </w:t>
            </w:r>
            <w:r w:rsidRPr="00CA5E0E">
              <w:t>wildlife.</w:t>
            </w:r>
          </w:p>
        </w:tc>
        <w:tc>
          <w:tcPr>
            <w:tcW w:w="732" w:type="dxa"/>
          </w:tcPr>
          <w:p w:rsidRPr="00CA5E0E" w:rsidR="002130D1" w:rsidP="00B978FD" w:rsidRDefault="002130D1" w14:paraId="4BD804B7"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732" w:type="dxa"/>
          </w:tcPr>
          <w:p w:rsidRPr="00CA5E0E" w:rsidR="002130D1" w:rsidP="00B978FD" w:rsidRDefault="002130D1" w14:paraId="3939D080"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733" w:type="dxa"/>
          </w:tcPr>
          <w:p w:rsidRPr="00CA5E0E" w:rsidR="002130D1" w:rsidP="00B978FD" w:rsidRDefault="002130D1" w14:paraId="7A00872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732" w:type="dxa"/>
          </w:tcPr>
          <w:p w:rsidRPr="00CA5E0E" w:rsidR="002130D1" w:rsidP="00B978FD" w:rsidRDefault="002130D1" w14:paraId="014ED0E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733" w:type="dxa"/>
          </w:tcPr>
          <w:p w:rsidRPr="00CA5E0E" w:rsidR="002130D1" w:rsidP="00B978FD" w:rsidRDefault="002130D1" w14:paraId="47B0AB4C"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130D1" w:rsidTr="00B978FD" w14:paraId="32F97A8B" w14:textId="77777777">
        <w:tc>
          <w:tcPr>
            <w:cnfStyle w:val="001000000000" w:firstRow="0" w:lastRow="0" w:firstColumn="1" w:lastColumn="0" w:oddVBand="0" w:evenVBand="0" w:oddHBand="0" w:evenHBand="0" w:firstRowFirstColumn="0" w:firstRowLastColumn="0" w:lastRowFirstColumn="0" w:lastRowLastColumn="0"/>
            <w:tcW w:w="6418" w:type="dxa"/>
          </w:tcPr>
          <w:p w:rsidRPr="00CA5E0E" w:rsidR="002130D1" w:rsidP="00B978FD" w:rsidRDefault="002130D1" w14:paraId="56E17C94" w14:textId="77777777">
            <w:r w:rsidRPr="00CA5E0E">
              <w:t>I prefer to get as close to the animals as possible when watching wildlife.</w:t>
            </w:r>
          </w:p>
        </w:tc>
        <w:tc>
          <w:tcPr>
            <w:tcW w:w="732" w:type="dxa"/>
          </w:tcPr>
          <w:p w:rsidRPr="00CA5E0E" w:rsidR="002130D1" w:rsidP="00B978FD" w:rsidRDefault="002130D1" w14:paraId="23752464"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732" w:type="dxa"/>
          </w:tcPr>
          <w:p w:rsidRPr="00CA5E0E" w:rsidR="002130D1" w:rsidP="00B978FD" w:rsidRDefault="002130D1" w14:paraId="6001D603"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733" w:type="dxa"/>
          </w:tcPr>
          <w:p w:rsidRPr="00CA5E0E" w:rsidR="002130D1" w:rsidP="00B978FD" w:rsidRDefault="002130D1" w14:paraId="417C0815"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732" w:type="dxa"/>
          </w:tcPr>
          <w:p w:rsidRPr="00CA5E0E" w:rsidR="002130D1" w:rsidP="00B978FD" w:rsidRDefault="002130D1" w14:paraId="4E4EE30C"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733" w:type="dxa"/>
          </w:tcPr>
          <w:p w:rsidRPr="00CA5E0E" w:rsidR="002130D1" w:rsidP="00B978FD" w:rsidRDefault="002130D1" w14:paraId="43691FE5"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130D1" w:rsidTr="00B978FD" w14:paraId="44975A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18" w:type="dxa"/>
          </w:tcPr>
          <w:p w:rsidRPr="00CA5E0E" w:rsidR="002130D1" w:rsidP="00B978FD" w:rsidRDefault="002130D1" w14:paraId="27DF04FC" w14:textId="77777777">
            <w:r w:rsidRPr="00CA5E0E">
              <w:t>I don't mind seeing many people if I see a lot of wildlife.</w:t>
            </w:r>
          </w:p>
        </w:tc>
        <w:tc>
          <w:tcPr>
            <w:tcW w:w="732" w:type="dxa"/>
          </w:tcPr>
          <w:p w:rsidRPr="00CA5E0E" w:rsidR="002130D1" w:rsidP="00B978FD" w:rsidRDefault="002130D1" w14:paraId="31CEECE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732" w:type="dxa"/>
          </w:tcPr>
          <w:p w:rsidRPr="00CA5E0E" w:rsidR="002130D1" w:rsidP="00B978FD" w:rsidRDefault="002130D1" w14:paraId="6A62F39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733" w:type="dxa"/>
          </w:tcPr>
          <w:p w:rsidRPr="00CA5E0E" w:rsidR="002130D1" w:rsidP="00B978FD" w:rsidRDefault="002130D1" w14:paraId="7128D9D9"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732" w:type="dxa"/>
          </w:tcPr>
          <w:p w:rsidRPr="00CA5E0E" w:rsidR="002130D1" w:rsidP="00B978FD" w:rsidRDefault="002130D1" w14:paraId="473A57C9"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733" w:type="dxa"/>
          </w:tcPr>
          <w:p w:rsidRPr="00CA5E0E" w:rsidR="002130D1" w:rsidP="00B978FD" w:rsidRDefault="002130D1" w14:paraId="2446A0E6"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130D1" w:rsidTr="00B978FD" w14:paraId="73114157" w14:textId="77777777">
        <w:tc>
          <w:tcPr>
            <w:cnfStyle w:val="001000000000" w:firstRow="0" w:lastRow="0" w:firstColumn="1" w:lastColumn="0" w:oddVBand="0" w:evenVBand="0" w:oddHBand="0" w:evenHBand="0" w:firstRowFirstColumn="0" w:firstRowLastColumn="0" w:lastRowFirstColumn="0" w:lastRowLastColumn="0"/>
            <w:tcW w:w="6418" w:type="dxa"/>
          </w:tcPr>
          <w:p w:rsidRPr="00CA5E0E" w:rsidR="002130D1" w:rsidP="00B978FD" w:rsidRDefault="002130D1" w14:paraId="7D680995" w14:textId="77777777">
            <w:r w:rsidRPr="00CA5E0E">
              <w:t>I prefer to watch [SPECIES A] rather than [SPECIES B].</w:t>
            </w:r>
          </w:p>
        </w:tc>
        <w:tc>
          <w:tcPr>
            <w:tcW w:w="732" w:type="dxa"/>
          </w:tcPr>
          <w:p w:rsidRPr="00CA5E0E" w:rsidR="002130D1" w:rsidP="00B978FD" w:rsidRDefault="002130D1" w14:paraId="1B44822E"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732" w:type="dxa"/>
          </w:tcPr>
          <w:p w:rsidRPr="00CA5E0E" w:rsidR="002130D1" w:rsidP="00B978FD" w:rsidRDefault="002130D1" w14:paraId="2E42EBAA"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733" w:type="dxa"/>
          </w:tcPr>
          <w:p w:rsidRPr="00CA5E0E" w:rsidR="002130D1" w:rsidP="00B978FD" w:rsidRDefault="002130D1" w14:paraId="5857A123"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732" w:type="dxa"/>
          </w:tcPr>
          <w:p w:rsidRPr="00CA5E0E" w:rsidR="002130D1" w:rsidP="00B978FD" w:rsidRDefault="002130D1" w14:paraId="34CDA76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733" w:type="dxa"/>
          </w:tcPr>
          <w:p w:rsidRPr="00CA5E0E" w:rsidR="002130D1" w:rsidP="00B978FD" w:rsidRDefault="002130D1" w14:paraId="509B5B7A"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2130D1" w:rsidP="001A62B8" w:rsidRDefault="002130D1" w14:paraId="24D1F4F4" w14:textId="77777777">
      <w:pPr>
        <w:pStyle w:val="Heading4"/>
        <w:numPr>
          <w:ilvl w:val="0"/>
          <w:numId w:val="105"/>
        </w:numPr>
        <w:rPr>
          <w:color w:val="auto"/>
        </w:rPr>
      </w:pPr>
    </w:p>
    <w:p w:rsidRPr="00CA5E0E" w:rsidR="002130D1" w:rsidP="002130D1" w:rsidRDefault="002130D1" w14:paraId="659FC399" w14:textId="77777777">
      <w:pPr>
        <w:rPr>
          <w:color w:val="auto"/>
        </w:rPr>
      </w:pPr>
      <w:r w:rsidRPr="00CA5E0E">
        <w:rPr>
          <w:color w:val="auto"/>
        </w:rPr>
        <w:t>Different opportunities might help people observe wildlife and increase their enjoyment of wildlife observation. Thinking of yourself at [site], please indicate how desirable each of the following opportunities would be to you.</w:t>
      </w:r>
    </w:p>
    <w:tbl>
      <w:tblPr>
        <w:tblStyle w:val="LargeTable"/>
        <w:tblW w:w="10080" w:type="dxa"/>
        <w:tblLayout w:type="fixed"/>
        <w:tblLook w:val="04A0" w:firstRow="1" w:lastRow="0" w:firstColumn="1" w:lastColumn="0" w:noHBand="0" w:noVBand="1"/>
      </w:tblPr>
      <w:tblGrid>
        <w:gridCol w:w="5040"/>
        <w:gridCol w:w="1008"/>
        <w:gridCol w:w="1008"/>
        <w:gridCol w:w="1008"/>
        <w:gridCol w:w="1008"/>
        <w:gridCol w:w="1008"/>
      </w:tblGrid>
      <w:tr w:rsidRPr="00CA5E0E" w:rsidR="002130D1" w:rsidTr="00B978FD" w14:paraId="4050565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Pr>
          <w:p w:rsidRPr="00CA5E0E" w:rsidR="002130D1" w:rsidP="00B978FD" w:rsidRDefault="002130D1" w14:paraId="3D1FA504" w14:textId="77777777">
            <w:pPr>
              <w:rPr>
                <w:color w:val="auto"/>
              </w:rPr>
            </w:pPr>
          </w:p>
        </w:tc>
        <w:tc>
          <w:tcPr>
            <w:tcW w:w="1008" w:type="dxa"/>
          </w:tcPr>
          <w:p w:rsidRPr="00CA5E0E" w:rsidR="002130D1" w:rsidP="00B978FD" w:rsidRDefault="002130D1" w14:paraId="020A5B88" w14:textId="7777777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CA5E0E">
              <w:rPr>
                <w:color w:val="auto"/>
                <w:sz w:val="16"/>
                <w:szCs w:val="16"/>
              </w:rPr>
              <w:t>Very</w:t>
            </w:r>
            <w:r w:rsidRPr="00CA5E0E">
              <w:rPr>
                <w:color w:val="auto"/>
                <w:sz w:val="16"/>
                <w:szCs w:val="16"/>
              </w:rPr>
              <w:br/>
              <w:t>Undesirable</w:t>
            </w:r>
          </w:p>
        </w:tc>
        <w:tc>
          <w:tcPr>
            <w:tcW w:w="1008" w:type="dxa"/>
          </w:tcPr>
          <w:p w:rsidRPr="00CA5E0E" w:rsidR="002130D1" w:rsidP="00B978FD" w:rsidRDefault="002130D1" w14:paraId="6266120C" w14:textId="7777777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CA5E0E">
              <w:rPr>
                <w:color w:val="auto"/>
                <w:sz w:val="16"/>
                <w:szCs w:val="16"/>
              </w:rPr>
              <w:t>Somewhat</w:t>
            </w:r>
            <w:r w:rsidRPr="00CA5E0E">
              <w:rPr>
                <w:color w:val="auto"/>
                <w:sz w:val="16"/>
                <w:szCs w:val="16"/>
              </w:rPr>
              <w:br/>
              <w:t>Undesirable</w:t>
            </w:r>
          </w:p>
        </w:tc>
        <w:tc>
          <w:tcPr>
            <w:tcW w:w="1008" w:type="dxa"/>
          </w:tcPr>
          <w:p w:rsidRPr="00CA5E0E" w:rsidR="002130D1" w:rsidP="00B978FD" w:rsidRDefault="002130D1" w14:paraId="00CF458F" w14:textId="7777777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CA5E0E">
              <w:rPr>
                <w:color w:val="auto"/>
                <w:sz w:val="16"/>
                <w:szCs w:val="16"/>
              </w:rPr>
              <w:t>Neutral</w:t>
            </w:r>
          </w:p>
        </w:tc>
        <w:tc>
          <w:tcPr>
            <w:tcW w:w="1008" w:type="dxa"/>
          </w:tcPr>
          <w:p w:rsidRPr="00CA5E0E" w:rsidR="002130D1" w:rsidP="00B978FD" w:rsidRDefault="002130D1" w14:paraId="2AAC3859" w14:textId="7777777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CA5E0E">
              <w:rPr>
                <w:color w:val="auto"/>
                <w:sz w:val="16"/>
                <w:szCs w:val="16"/>
              </w:rPr>
              <w:t>Somewhat</w:t>
            </w:r>
            <w:r w:rsidRPr="00CA5E0E">
              <w:rPr>
                <w:color w:val="auto"/>
                <w:sz w:val="16"/>
                <w:szCs w:val="16"/>
              </w:rPr>
              <w:br/>
              <w:t>Desirable</w:t>
            </w:r>
          </w:p>
        </w:tc>
        <w:tc>
          <w:tcPr>
            <w:tcW w:w="1008" w:type="dxa"/>
          </w:tcPr>
          <w:p w:rsidRPr="00CA5E0E" w:rsidR="002130D1" w:rsidP="00B978FD" w:rsidRDefault="002130D1" w14:paraId="2BFA670E" w14:textId="77777777">
            <w:pPr>
              <w:cnfStyle w:val="100000000000" w:firstRow="1" w:lastRow="0" w:firstColumn="0" w:lastColumn="0" w:oddVBand="0" w:evenVBand="0" w:oddHBand="0" w:evenHBand="0" w:firstRowFirstColumn="0" w:firstRowLastColumn="0" w:lastRowFirstColumn="0" w:lastRowLastColumn="0"/>
              <w:rPr>
                <w:color w:val="auto"/>
                <w:sz w:val="16"/>
                <w:szCs w:val="16"/>
              </w:rPr>
            </w:pPr>
            <w:r w:rsidRPr="00CA5E0E">
              <w:rPr>
                <w:color w:val="auto"/>
                <w:sz w:val="16"/>
                <w:szCs w:val="16"/>
              </w:rPr>
              <w:t>Very</w:t>
            </w:r>
            <w:r w:rsidRPr="00CA5E0E">
              <w:rPr>
                <w:color w:val="auto"/>
                <w:sz w:val="16"/>
                <w:szCs w:val="16"/>
              </w:rPr>
              <w:br/>
              <w:t>Desirable</w:t>
            </w:r>
          </w:p>
        </w:tc>
      </w:tr>
      <w:tr w:rsidRPr="00CA5E0E" w:rsidR="002130D1" w:rsidTr="00B978FD" w14:paraId="7A82F6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650C5BE5" w14:textId="77777777">
            <w:pPr>
              <w:rPr>
                <w:color w:val="auto"/>
              </w:rPr>
            </w:pPr>
            <w:r w:rsidRPr="00CA5E0E">
              <w:rPr>
                <w:color w:val="auto"/>
              </w:rPr>
              <w:t>Paved hiking trails, with wildlife oriented signs</w:t>
            </w:r>
          </w:p>
        </w:tc>
        <w:tc>
          <w:tcPr>
            <w:tcW w:w="1008" w:type="dxa"/>
          </w:tcPr>
          <w:p w:rsidRPr="00CA5E0E" w:rsidR="002130D1" w:rsidP="00B978FD" w:rsidRDefault="002130D1" w14:paraId="262E491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58B6DC9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7A39292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7DED968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1EB4007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64B220ED"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0D395BD6" w14:textId="77777777">
            <w:pPr>
              <w:rPr>
                <w:color w:val="auto"/>
              </w:rPr>
            </w:pPr>
            <w:r w:rsidRPr="00CA5E0E">
              <w:rPr>
                <w:color w:val="auto"/>
              </w:rPr>
              <w:t>Paved hiking trails, with no signs</w:t>
            </w:r>
          </w:p>
        </w:tc>
        <w:tc>
          <w:tcPr>
            <w:tcW w:w="1008" w:type="dxa"/>
          </w:tcPr>
          <w:p w:rsidRPr="00CA5E0E" w:rsidR="002130D1" w:rsidP="00B978FD" w:rsidRDefault="002130D1" w14:paraId="6C84E7B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41B9986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0818109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1E40552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250FA82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10E70B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20A6189D" w14:textId="77777777">
            <w:pPr>
              <w:rPr>
                <w:color w:val="auto"/>
              </w:rPr>
            </w:pPr>
            <w:r w:rsidRPr="00CA5E0E">
              <w:rPr>
                <w:color w:val="auto"/>
              </w:rPr>
              <w:t>Undeveloped dirt trails, with wildlife oriented signs</w:t>
            </w:r>
          </w:p>
        </w:tc>
        <w:tc>
          <w:tcPr>
            <w:tcW w:w="1008" w:type="dxa"/>
          </w:tcPr>
          <w:p w:rsidRPr="00CA5E0E" w:rsidR="002130D1" w:rsidP="00B978FD" w:rsidRDefault="002130D1" w14:paraId="1F0B03D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049E5F6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4ABE397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7EAFAEF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34D956E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3228F6B9"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0ABD4A77" w14:textId="77777777">
            <w:pPr>
              <w:rPr>
                <w:color w:val="auto"/>
              </w:rPr>
            </w:pPr>
            <w:r w:rsidRPr="00CA5E0E">
              <w:rPr>
                <w:color w:val="auto"/>
              </w:rPr>
              <w:t>Undeveloped dirt trails, with no signs</w:t>
            </w:r>
          </w:p>
        </w:tc>
        <w:tc>
          <w:tcPr>
            <w:tcW w:w="1008" w:type="dxa"/>
          </w:tcPr>
          <w:p w:rsidRPr="00CA5E0E" w:rsidR="002130D1" w:rsidP="00B978FD" w:rsidRDefault="002130D1" w14:paraId="1ADE5C2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5F82CC8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37ECB73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0F3CF1C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301509E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58C63B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688DE5F4" w14:textId="77777777">
            <w:pPr>
              <w:rPr>
                <w:color w:val="auto"/>
              </w:rPr>
            </w:pPr>
            <w:r w:rsidRPr="00CA5E0E">
              <w:rPr>
                <w:color w:val="auto"/>
              </w:rPr>
              <w:t>No trails</w:t>
            </w:r>
          </w:p>
        </w:tc>
        <w:tc>
          <w:tcPr>
            <w:tcW w:w="1008" w:type="dxa"/>
          </w:tcPr>
          <w:p w:rsidRPr="00CA5E0E" w:rsidR="002130D1" w:rsidP="00B978FD" w:rsidRDefault="002130D1" w14:paraId="26BBBE2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0B7B737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1A09F2D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0AB56AE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6CD23EF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6E527199"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47E7AED8" w14:textId="77777777">
            <w:pPr>
              <w:rPr>
                <w:color w:val="auto"/>
              </w:rPr>
            </w:pPr>
            <w:r w:rsidRPr="00CA5E0E">
              <w:rPr>
                <w:color w:val="auto"/>
              </w:rPr>
              <w:t>Signs describing wildlife</w:t>
            </w:r>
          </w:p>
        </w:tc>
        <w:tc>
          <w:tcPr>
            <w:tcW w:w="1008" w:type="dxa"/>
          </w:tcPr>
          <w:p w:rsidRPr="00CA5E0E" w:rsidR="002130D1" w:rsidP="00B978FD" w:rsidRDefault="002130D1" w14:paraId="1E2B82C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06445B1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0766680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7EB2A27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2610D1E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736320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6BDCE820" w14:textId="77777777">
            <w:pPr>
              <w:rPr>
                <w:color w:val="auto"/>
              </w:rPr>
            </w:pPr>
            <w:r w:rsidRPr="00CA5E0E">
              <w:rPr>
                <w:color w:val="auto"/>
              </w:rPr>
              <w:t>Developed observation areas for viewing wildlife</w:t>
            </w:r>
          </w:p>
        </w:tc>
        <w:tc>
          <w:tcPr>
            <w:tcW w:w="1008" w:type="dxa"/>
          </w:tcPr>
          <w:p w:rsidRPr="00CA5E0E" w:rsidR="002130D1" w:rsidP="00B978FD" w:rsidRDefault="002130D1" w14:paraId="14C2030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71FB9AB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5C6BDAB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30B17B5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23D6681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35213FBB"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3CDDF8AA" w14:textId="77777777">
            <w:pPr>
              <w:rPr>
                <w:color w:val="auto"/>
              </w:rPr>
            </w:pPr>
            <w:r w:rsidRPr="00CA5E0E">
              <w:rPr>
                <w:color w:val="auto"/>
              </w:rPr>
              <w:t>Observation/photography blinds</w:t>
            </w:r>
          </w:p>
        </w:tc>
        <w:tc>
          <w:tcPr>
            <w:tcW w:w="1008" w:type="dxa"/>
          </w:tcPr>
          <w:p w:rsidRPr="00CA5E0E" w:rsidR="002130D1" w:rsidP="00B978FD" w:rsidRDefault="002130D1" w14:paraId="2A9959E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581B3CC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27F75EC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57FCEDB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1D392A8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089052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5796B5BC" w14:textId="77777777">
            <w:pPr>
              <w:rPr>
                <w:color w:val="auto"/>
              </w:rPr>
            </w:pPr>
            <w:r w:rsidRPr="00CA5E0E">
              <w:rPr>
                <w:color w:val="auto"/>
              </w:rPr>
              <w:t>Guided tours with naturalists</w:t>
            </w:r>
          </w:p>
        </w:tc>
        <w:tc>
          <w:tcPr>
            <w:tcW w:w="1008" w:type="dxa"/>
          </w:tcPr>
          <w:p w:rsidRPr="00CA5E0E" w:rsidR="002130D1" w:rsidP="00B978FD" w:rsidRDefault="002130D1" w14:paraId="4BC6CE1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24DDAF5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679D362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15349A2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1E0A349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0C3A8C0E"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23C1B908" w14:textId="77777777">
            <w:pPr>
              <w:rPr>
                <w:color w:val="auto"/>
              </w:rPr>
            </w:pPr>
            <w:r w:rsidRPr="00CA5E0E">
              <w:rPr>
                <w:color w:val="auto"/>
              </w:rPr>
              <w:t>Self-guided trails with interpretative audio recordings</w:t>
            </w:r>
          </w:p>
        </w:tc>
        <w:tc>
          <w:tcPr>
            <w:tcW w:w="1008" w:type="dxa"/>
          </w:tcPr>
          <w:p w:rsidRPr="00CA5E0E" w:rsidR="002130D1" w:rsidP="00B978FD" w:rsidRDefault="002130D1" w14:paraId="59E4222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1FFE04A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6F04A0F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1FA086C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6C5ECF1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55D4EB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3D1BB6A6" w14:textId="77777777">
            <w:pPr>
              <w:rPr>
                <w:color w:val="auto"/>
              </w:rPr>
            </w:pPr>
            <w:r w:rsidRPr="00CA5E0E">
              <w:rPr>
                <w:color w:val="auto"/>
              </w:rPr>
              <w:t>Self-guided auto tours with interpretative audio recordings</w:t>
            </w:r>
          </w:p>
        </w:tc>
        <w:tc>
          <w:tcPr>
            <w:tcW w:w="1008" w:type="dxa"/>
          </w:tcPr>
          <w:p w:rsidRPr="00CA5E0E" w:rsidR="002130D1" w:rsidP="00B978FD" w:rsidRDefault="002130D1" w14:paraId="6B3AD5A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4B23F96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3E22EC9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5CDBE58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7B004E9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6F07AB07"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645D4647" w14:textId="77777777">
            <w:pPr>
              <w:rPr>
                <w:color w:val="auto"/>
              </w:rPr>
            </w:pPr>
            <w:r w:rsidRPr="00CA5E0E">
              <w:rPr>
                <w:color w:val="auto"/>
              </w:rPr>
              <w:t>Pull-offs where I can watch wildlife without getting out of my car</w:t>
            </w:r>
          </w:p>
        </w:tc>
        <w:tc>
          <w:tcPr>
            <w:tcW w:w="1008" w:type="dxa"/>
          </w:tcPr>
          <w:p w:rsidRPr="00CA5E0E" w:rsidR="002130D1" w:rsidP="00B978FD" w:rsidRDefault="002130D1" w14:paraId="695E0BA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57F0E04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4ED9C86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13E92C5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7357168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770A43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14392D19" w14:textId="77777777">
            <w:pPr>
              <w:rPr>
                <w:color w:val="auto"/>
              </w:rPr>
            </w:pPr>
            <w:r w:rsidRPr="00CA5E0E">
              <w:rPr>
                <w:color w:val="auto"/>
              </w:rPr>
              <w:t>Information brochures/pamphlets</w:t>
            </w:r>
          </w:p>
        </w:tc>
        <w:tc>
          <w:tcPr>
            <w:tcW w:w="1008" w:type="dxa"/>
          </w:tcPr>
          <w:p w:rsidRPr="00CA5E0E" w:rsidR="002130D1" w:rsidP="00B978FD" w:rsidRDefault="002130D1" w14:paraId="7083CDC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0B7B3AB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11895BE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5D96537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6B0D448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3F47FAA7"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5FCF9DD8" w14:textId="77777777">
            <w:pPr>
              <w:rPr>
                <w:color w:val="auto"/>
              </w:rPr>
            </w:pPr>
            <w:r w:rsidRPr="00CA5E0E">
              <w:rPr>
                <w:color w:val="auto"/>
              </w:rPr>
              <w:t>Newsletter with wildlife viewing opportunities</w:t>
            </w:r>
          </w:p>
        </w:tc>
        <w:tc>
          <w:tcPr>
            <w:tcW w:w="1008" w:type="dxa"/>
          </w:tcPr>
          <w:p w:rsidRPr="00CA5E0E" w:rsidR="002130D1" w:rsidP="00B978FD" w:rsidRDefault="002130D1" w14:paraId="3AE744E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554B3F2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42C301A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4E2343E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39EFCAE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537C2B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4767A060" w14:textId="77777777">
            <w:pPr>
              <w:rPr>
                <w:color w:val="auto"/>
              </w:rPr>
            </w:pPr>
            <w:r w:rsidRPr="00CA5E0E">
              <w:rPr>
                <w:color w:val="auto"/>
              </w:rPr>
              <w:t>Wildlife checklists and maps</w:t>
            </w:r>
          </w:p>
        </w:tc>
        <w:tc>
          <w:tcPr>
            <w:tcW w:w="1008" w:type="dxa"/>
          </w:tcPr>
          <w:p w:rsidRPr="00CA5E0E" w:rsidR="002130D1" w:rsidP="00B978FD" w:rsidRDefault="002130D1" w14:paraId="6D80563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6F77956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59AB772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2206A17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736DB9C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2130D1" w:rsidTr="00B978FD" w14:paraId="146EDF99"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5DA3A053" w14:textId="77777777">
            <w:pPr>
              <w:rPr>
                <w:color w:val="auto"/>
              </w:rPr>
            </w:pPr>
            <w:r w:rsidRPr="00CA5E0E">
              <w:rPr>
                <w:color w:val="auto"/>
              </w:rPr>
              <w:t>Films or slide shows about local wildlife</w:t>
            </w:r>
          </w:p>
        </w:tc>
        <w:tc>
          <w:tcPr>
            <w:tcW w:w="1008" w:type="dxa"/>
          </w:tcPr>
          <w:p w:rsidRPr="00CA5E0E" w:rsidR="002130D1" w:rsidP="00B978FD" w:rsidRDefault="002130D1" w14:paraId="694A774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68CDD00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3AB381F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138D317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2AAEF16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2130D1" w:rsidTr="00B978FD" w14:paraId="064847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2130D1" w:rsidP="00B978FD" w:rsidRDefault="002130D1" w14:paraId="7C849D63" w14:textId="77777777">
            <w:pPr>
              <w:rPr>
                <w:color w:val="auto"/>
              </w:rPr>
            </w:pPr>
            <w:r w:rsidRPr="00CA5E0E">
              <w:rPr>
                <w:color w:val="auto"/>
              </w:rPr>
              <w:t>Other (Please specify):____________________</w:t>
            </w:r>
          </w:p>
        </w:tc>
        <w:tc>
          <w:tcPr>
            <w:tcW w:w="1008" w:type="dxa"/>
          </w:tcPr>
          <w:p w:rsidRPr="00CA5E0E" w:rsidR="002130D1" w:rsidP="00B978FD" w:rsidRDefault="002130D1" w14:paraId="0696D0A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2130D1" w:rsidP="00B978FD" w:rsidRDefault="002130D1" w14:paraId="62CE9F7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2130D1" w:rsidP="00B978FD" w:rsidRDefault="002130D1" w14:paraId="2BC825B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2130D1" w:rsidP="00B978FD" w:rsidRDefault="002130D1" w14:paraId="385BD1F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2130D1" w:rsidP="00B978FD" w:rsidRDefault="002130D1" w14:paraId="3593E86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2130D1" w:rsidP="001A62B8" w:rsidRDefault="002130D1" w14:paraId="099299EE" w14:textId="77777777">
      <w:pPr>
        <w:pStyle w:val="Heading4"/>
        <w:numPr>
          <w:ilvl w:val="0"/>
          <w:numId w:val="105"/>
        </w:numPr>
        <w:rPr>
          <w:color w:val="auto"/>
        </w:rPr>
      </w:pPr>
    </w:p>
    <w:p w:rsidRPr="00CA5E0E" w:rsidR="002130D1" w:rsidP="002130D1" w:rsidRDefault="002130D1" w14:paraId="5827FB7A" w14:textId="77777777">
      <w:pPr>
        <w:rPr>
          <w:i/>
        </w:rPr>
      </w:pPr>
      <w:r w:rsidRPr="00CA5E0E">
        <w:t xml:space="preserve">How much do you agree or disagree with the following statements? </w:t>
      </w:r>
      <w:r w:rsidRPr="00CA5E0E">
        <w:rPr>
          <w:i/>
        </w:rPr>
        <w:t>Please circle one number for each statement.</w:t>
      </w:r>
    </w:p>
    <w:tbl>
      <w:tblPr>
        <w:tblStyle w:val="LargeTable"/>
        <w:tblW w:w="5000" w:type="pct"/>
        <w:tblLayout w:type="fixed"/>
        <w:tblLook w:val="04A0" w:firstRow="1" w:lastRow="0" w:firstColumn="1" w:lastColumn="0" w:noHBand="0" w:noVBand="1"/>
      </w:tblPr>
      <w:tblGrid>
        <w:gridCol w:w="3991"/>
        <w:gridCol w:w="1064"/>
        <w:gridCol w:w="1064"/>
        <w:gridCol w:w="1161"/>
        <w:gridCol w:w="970"/>
        <w:gridCol w:w="1066"/>
        <w:gridCol w:w="764"/>
      </w:tblGrid>
      <w:tr w:rsidRPr="00CA5E0E" w:rsidR="002130D1" w:rsidTr="00A474B9" w14:paraId="72F3625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9" w:type="pct"/>
          </w:tcPr>
          <w:p w:rsidRPr="00CA5E0E" w:rsidR="002130D1" w:rsidP="00B978FD" w:rsidRDefault="002130D1" w14:paraId="10E7641F" w14:textId="77777777"/>
        </w:tc>
        <w:tc>
          <w:tcPr>
            <w:tcW w:w="528" w:type="pct"/>
          </w:tcPr>
          <w:p w:rsidRPr="00CA5E0E" w:rsidR="002130D1" w:rsidP="00B978FD" w:rsidRDefault="002130D1" w14:paraId="17F8A2DA"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t>Strongly</w:t>
            </w:r>
            <w:r w:rsidRPr="00CA5E0E">
              <w:br/>
              <w:t>Disagree</w:t>
            </w:r>
          </w:p>
        </w:tc>
        <w:tc>
          <w:tcPr>
            <w:tcW w:w="528" w:type="pct"/>
          </w:tcPr>
          <w:p w:rsidRPr="00CA5E0E" w:rsidR="002130D1" w:rsidP="00B978FD" w:rsidRDefault="002130D1" w14:paraId="388C3167"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Disagree</w:t>
            </w:r>
          </w:p>
        </w:tc>
        <w:tc>
          <w:tcPr>
            <w:tcW w:w="576" w:type="pct"/>
          </w:tcPr>
          <w:p w:rsidRPr="00CA5E0E" w:rsidR="002130D1" w:rsidP="00B978FD" w:rsidRDefault="002130D1" w14:paraId="75501CB3"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Neither</w:t>
            </w:r>
          </w:p>
        </w:tc>
        <w:tc>
          <w:tcPr>
            <w:tcW w:w="481" w:type="pct"/>
          </w:tcPr>
          <w:p w:rsidRPr="00CA5E0E" w:rsidR="002130D1" w:rsidP="00B978FD" w:rsidRDefault="002130D1" w14:paraId="1D69E887"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Agree</w:t>
            </w:r>
          </w:p>
        </w:tc>
        <w:tc>
          <w:tcPr>
            <w:tcW w:w="529" w:type="pct"/>
          </w:tcPr>
          <w:p w:rsidRPr="00CA5E0E" w:rsidR="002130D1" w:rsidP="00B978FD" w:rsidRDefault="002130D1" w14:paraId="030A534C"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Strongly</w:t>
            </w:r>
            <w:r w:rsidRPr="00CA5E0E">
              <w:rPr>
                <w:color w:val="auto"/>
              </w:rPr>
              <w:br/>
              <w:t>Agree</w:t>
            </w:r>
          </w:p>
        </w:tc>
        <w:tc>
          <w:tcPr>
            <w:tcW w:w="380" w:type="pct"/>
          </w:tcPr>
          <w:p w:rsidRPr="00CA5E0E" w:rsidR="002130D1" w:rsidP="00B978FD" w:rsidRDefault="002130D1" w14:paraId="3E2A2C54"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sz w:val="21"/>
                <w:szCs w:val="21"/>
              </w:rPr>
              <w:t>Don’t</w:t>
            </w:r>
            <w:r w:rsidRPr="00CA5E0E">
              <w:rPr>
                <w:sz w:val="21"/>
                <w:szCs w:val="21"/>
              </w:rPr>
              <w:br/>
              <w:t>know</w:t>
            </w:r>
          </w:p>
        </w:tc>
      </w:tr>
      <w:tr w:rsidRPr="00CA5E0E" w:rsidR="005A1033" w:rsidTr="005A1033" w14:paraId="0F7592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pct"/>
          </w:tcPr>
          <w:p w:rsidRPr="00CA5E0E" w:rsidR="002130D1" w:rsidP="009F1999" w:rsidRDefault="002130D1" w14:paraId="3EFB1E49" w14:textId="09344ACC">
            <w:pPr>
              <w:rPr>
                <w:sz w:val="21"/>
                <w:szCs w:val="21"/>
              </w:rPr>
            </w:pPr>
            <w:r w:rsidRPr="00CA5E0E">
              <w:rPr>
                <w:sz w:val="21"/>
                <w:szCs w:val="21"/>
              </w:rPr>
              <w:t xml:space="preserve">If I wanted to, I could easily go </w:t>
            </w:r>
            <w:r w:rsidR="009F1999">
              <w:rPr>
                <w:sz w:val="21"/>
                <w:szCs w:val="21"/>
              </w:rPr>
              <w:t>[activity (e.g., birding, hunting)]</w:t>
            </w:r>
            <w:r w:rsidRPr="00CA5E0E">
              <w:rPr>
                <w:sz w:val="21"/>
                <w:szCs w:val="21"/>
              </w:rPr>
              <w:t xml:space="preserve"> in the next </w:t>
            </w:r>
            <w:r w:rsidRPr="00CA5E0E" w:rsidR="008D3717">
              <w:rPr>
                <w:sz w:val="21"/>
                <w:szCs w:val="21"/>
              </w:rPr>
              <w:t>[time period]</w:t>
            </w:r>
            <w:r w:rsidRPr="00CA5E0E">
              <w:rPr>
                <w:sz w:val="21"/>
                <w:szCs w:val="21"/>
              </w:rPr>
              <w:t>.</w:t>
            </w:r>
          </w:p>
        </w:tc>
        <w:tc>
          <w:tcPr>
            <w:tcW w:w="528" w:type="pct"/>
          </w:tcPr>
          <w:p w:rsidRPr="00CA5E0E" w:rsidR="002130D1" w:rsidP="00B978FD" w:rsidRDefault="002130D1" w14:paraId="42C5B8E7"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1</w:t>
            </w:r>
          </w:p>
        </w:tc>
        <w:tc>
          <w:tcPr>
            <w:tcW w:w="528" w:type="pct"/>
          </w:tcPr>
          <w:p w:rsidRPr="00CA5E0E" w:rsidR="002130D1" w:rsidP="00B978FD" w:rsidRDefault="002130D1" w14:paraId="36533C5A"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2</w:t>
            </w:r>
          </w:p>
        </w:tc>
        <w:tc>
          <w:tcPr>
            <w:tcW w:w="576" w:type="pct"/>
          </w:tcPr>
          <w:p w:rsidRPr="00CA5E0E" w:rsidR="002130D1" w:rsidP="00B978FD" w:rsidRDefault="002130D1" w14:paraId="323F18A5"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3</w:t>
            </w:r>
          </w:p>
        </w:tc>
        <w:tc>
          <w:tcPr>
            <w:tcW w:w="481" w:type="pct"/>
          </w:tcPr>
          <w:p w:rsidRPr="00CA5E0E" w:rsidR="002130D1" w:rsidP="00B978FD" w:rsidRDefault="002130D1" w14:paraId="39A14483"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4</w:t>
            </w:r>
          </w:p>
        </w:tc>
        <w:tc>
          <w:tcPr>
            <w:tcW w:w="529" w:type="pct"/>
          </w:tcPr>
          <w:p w:rsidRPr="00CA5E0E" w:rsidR="002130D1" w:rsidP="00B978FD" w:rsidRDefault="002130D1" w14:paraId="7ACE35DF"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5</w:t>
            </w:r>
          </w:p>
        </w:tc>
        <w:tc>
          <w:tcPr>
            <w:tcW w:w="380" w:type="pct"/>
          </w:tcPr>
          <w:p w:rsidRPr="00CA5E0E" w:rsidR="002130D1" w:rsidP="00B978FD" w:rsidRDefault="002130D1" w14:paraId="53F59583"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rFonts w:cs="Times New Roman"/>
                <w:color w:val="auto"/>
              </w:rPr>
              <w:sym w:font="Wingdings 2" w:char="F0A3"/>
            </w:r>
          </w:p>
        </w:tc>
      </w:tr>
    </w:tbl>
    <w:p w:rsidRPr="00CA5E0E" w:rsidR="006C2D6F" w:rsidP="00BC7635" w:rsidRDefault="006C2D6F" w14:paraId="0D6B89A1" w14:textId="3146A825">
      <w:pPr>
        <w:pStyle w:val="Heading3"/>
      </w:pPr>
      <w:r w:rsidRPr="00CA5E0E">
        <w:t>FISHING</w:t>
      </w:r>
    </w:p>
    <w:p w:rsidRPr="00CA5E0E" w:rsidR="00E522E8" w:rsidP="00E522E8" w:rsidRDefault="00E522E8" w14:paraId="2DE218DF" w14:textId="77777777">
      <w:pPr>
        <w:pStyle w:val="Heading4"/>
        <w:numPr>
          <w:ilvl w:val="0"/>
          <w:numId w:val="62"/>
        </w:numPr>
      </w:pPr>
    </w:p>
    <w:p w:rsidRPr="00CA5E0E" w:rsidR="00E522E8" w:rsidP="00E522E8" w:rsidRDefault="00E522E8" w14:paraId="55E0FDD3" w14:textId="77777777">
      <w:pPr>
        <w:rPr>
          <w:color w:val="auto"/>
        </w:rPr>
      </w:pPr>
      <w:r w:rsidRPr="00CA5E0E">
        <w:rPr>
          <w:color w:val="auto"/>
        </w:rPr>
        <w:t>In general, what species are you most interested in catching when you have a chance to go fishing?</w:t>
      </w:r>
    </w:p>
    <w:p w:rsidRPr="00CA5E0E" w:rsidR="00E522E8" w:rsidP="00E522E8" w:rsidRDefault="00E522E8" w14:paraId="3376673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list</w:t>
      </w:r>
      <w:proofErr w:type="gramEnd"/>
      <w:r w:rsidRPr="00CA5E0E">
        <w:rPr>
          <w:rFonts w:cs="Times New Roman"/>
          <w:color w:val="auto"/>
        </w:rPr>
        <w:t xml:space="preserve"> of fish species]</w:t>
      </w:r>
    </w:p>
    <w:p w:rsidRPr="00CA5E0E" w:rsidR="00E522E8" w:rsidP="00E522E8" w:rsidRDefault="00E522E8" w14:paraId="6061669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(Please specify): _______________</w:t>
      </w:r>
    </w:p>
    <w:p w:rsidRPr="00CA5E0E" w:rsidR="006C2D6F" w:rsidP="001A62B8" w:rsidRDefault="006C2D6F" w14:paraId="59F6A896" w14:textId="77777777">
      <w:pPr>
        <w:pStyle w:val="Heading4"/>
        <w:numPr>
          <w:ilvl w:val="0"/>
          <w:numId w:val="62"/>
        </w:numPr>
      </w:pPr>
    </w:p>
    <w:p w:rsidRPr="00CA5E0E" w:rsidR="006C2D6F" w:rsidP="006C2D6F" w:rsidRDefault="006C2D6F" w14:paraId="2063758F" w14:textId="77777777">
      <w:pPr>
        <w:rPr>
          <w:color w:val="auto"/>
        </w:rPr>
      </w:pPr>
      <w:r w:rsidRPr="00CA5E0E">
        <w:rPr>
          <w:color w:val="auto"/>
        </w:rPr>
        <w:t>Which of the following fish were you trying to catch (targeting) on this trip? For each type of fish you targeted, please circle the number that matches your evaluation of the fishing for that type of fish.</w:t>
      </w:r>
    </w:p>
    <w:tbl>
      <w:tblPr>
        <w:tblStyle w:val="SmallTable"/>
        <w:tblW w:w="0" w:type="auto"/>
        <w:tblLayout w:type="fixed"/>
        <w:tblLook w:val="01E0" w:firstRow="1" w:lastRow="1" w:firstColumn="1" w:lastColumn="1" w:noHBand="0" w:noVBand="0"/>
      </w:tblPr>
      <w:tblGrid>
        <w:gridCol w:w="2575"/>
        <w:gridCol w:w="610"/>
        <w:gridCol w:w="684"/>
        <w:gridCol w:w="306"/>
        <w:gridCol w:w="1209"/>
        <w:gridCol w:w="864"/>
        <w:gridCol w:w="864"/>
        <w:gridCol w:w="864"/>
        <w:gridCol w:w="864"/>
        <w:gridCol w:w="864"/>
      </w:tblGrid>
      <w:tr w:rsidRPr="00CA5E0E" w:rsidR="006C2D6F" w:rsidTr="006C2D6F" w14:paraId="7780FC1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75" w:type="dxa"/>
          </w:tcPr>
          <w:p w:rsidRPr="00CA5E0E" w:rsidR="006C2D6F" w:rsidP="006C2D6F" w:rsidRDefault="006C2D6F" w14:paraId="22A1AF2A" w14:textId="77777777">
            <w:pPr>
              <w:spacing w:after="120"/>
              <w:rPr>
                <w:rFonts w:cs="Times New Roman"/>
                <w:color w:val="auto"/>
              </w:rPr>
            </w:pPr>
          </w:p>
        </w:tc>
        <w:tc>
          <w:tcPr>
            <w:tcW w:w="1294" w:type="dxa"/>
            <w:gridSpan w:val="2"/>
          </w:tcPr>
          <w:p w:rsidRPr="00CA5E0E" w:rsidR="006C2D6F" w:rsidP="006C2D6F" w:rsidRDefault="006C2D6F" w14:paraId="2FC9AB49"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Targeted?</w:t>
            </w:r>
          </w:p>
        </w:tc>
        <w:tc>
          <w:tcPr>
            <w:tcW w:w="306" w:type="dxa"/>
          </w:tcPr>
          <w:p w:rsidRPr="00CA5E0E" w:rsidR="006C2D6F" w:rsidP="006C2D6F" w:rsidRDefault="006C2D6F" w14:paraId="66BCDEDE"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p>
        </w:tc>
        <w:tc>
          <w:tcPr>
            <w:tcW w:w="1209" w:type="dxa"/>
          </w:tcPr>
          <w:p w:rsidRPr="00CA5E0E" w:rsidR="006C2D6F" w:rsidP="006C2D6F" w:rsidRDefault="006C2D6F" w14:paraId="76BED232"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p>
        </w:tc>
        <w:tc>
          <w:tcPr>
            <w:tcW w:w="864" w:type="dxa"/>
          </w:tcPr>
          <w:p w:rsidRPr="00CA5E0E" w:rsidR="006C2D6F" w:rsidP="006C2D6F" w:rsidRDefault="006C2D6F" w14:paraId="1192C96B"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Very</w:t>
            </w:r>
            <w:r w:rsidRPr="00CA5E0E">
              <w:rPr>
                <w:rFonts w:eastAsia="Times New Roman" w:cs="Times New Roman"/>
                <w:color w:val="auto"/>
              </w:rPr>
              <w:br/>
              <w:t>Poor</w:t>
            </w:r>
          </w:p>
        </w:tc>
        <w:tc>
          <w:tcPr>
            <w:tcW w:w="864" w:type="dxa"/>
          </w:tcPr>
          <w:p w:rsidRPr="00CA5E0E" w:rsidR="006C2D6F" w:rsidP="006C2D6F" w:rsidRDefault="006C2D6F" w14:paraId="4745CE16"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Poor</w:t>
            </w:r>
          </w:p>
        </w:tc>
        <w:tc>
          <w:tcPr>
            <w:tcW w:w="864" w:type="dxa"/>
          </w:tcPr>
          <w:p w:rsidRPr="00CA5E0E" w:rsidR="006C2D6F" w:rsidP="006C2D6F" w:rsidRDefault="006C2D6F" w14:paraId="5BFFEF04"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Average</w:t>
            </w:r>
          </w:p>
        </w:tc>
        <w:tc>
          <w:tcPr>
            <w:tcW w:w="864" w:type="dxa"/>
          </w:tcPr>
          <w:p w:rsidRPr="00CA5E0E" w:rsidR="006C2D6F" w:rsidP="006C2D6F" w:rsidRDefault="006C2D6F" w14:paraId="0481622B"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Good</w:t>
            </w:r>
          </w:p>
        </w:tc>
        <w:tc>
          <w:tcPr>
            <w:tcW w:w="864" w:type="dxa"/>
          </w:tcPr>
          <w:p w:rsidRPr="00CA5E0E" w:rsidR="006C2D6F" w:rsidP="006C2D6F" w:rsidRDefault="006C2D6F" w14:paraId="729FCCCE"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Very</w:t>
            </w:r>
            <w:r w:rsidRPr="00CA5E0E">
              <w:rPr>
                <w:rFonts w:eastAsia="Times New Roman" w:cs="Times New Roman"/>
                <w:color w:val="auto"/>
              </w:rPr>
              <w:br/>
              <w:t>Good</w:t>
            </w:r>
          </w:p>
        </w:tc>
      </w:tr>
      <w:tr w:rsidRPr="00CA5E0E" w:rsidR="006C2D6F" w:rsidTr="006C2D6F" w14:paraId="2B4611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Pr="00CA5E0E" w:rsidR="006C2D6F" w:rsidP="006C2D6F" w:rsidRDefault="006C2D6F" w14:paraId="2A53BE92" w14:textId="77777777">
            <w:pPr>
              <w:spacing w:after="120"/>
              <w:rPr>
                <w:rFonts w:eastAsia="Times New Roman" w:cs="Times New Roman"/>
                <w:color w:val="auto"/>
              </w:rPr>
            </w:pPr>
            <w:r w:rsidRPr="00CA5E0E">
              <w:rPr>
                <w:rFonts w:cs="Times New Roman"/>
                <w:color w:val="auto"/>
              </w:rPr>
              <w:t>[type of fish]</w:t>
            </w:r>
          </w:p>
        </w:tc>
        <w:tc>
          <w:tcPr>
            <w:tcW w:w="610" w:type="dxa"/>
          </w:tcPr>
          <w:p w:rsidRPr="00CA5E0E" w:rsidR="006C2D6F" w:rsidP="006C2D6F" w:rsidRDefault="006C2D6F" w14:paraId="69C2B423" w14:textId="77777777">
            <w:pPr>
              <w:spacing w:after="1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No</w:t>
            </w:r>
          </w:p>
        </w:tc>
        <w:tc>
          <w:tcPr>
            <w:tcW w:w="684" w:type="dxa"/>
          </w:tcPr>
          <w:p w:rsidRPr="00CA5E0E" w:rsidR="006C2D6F" w:rsidP="006C2D6F" w:rsidRDefault="006C2D6F" w14:paraId="6D859F65" w14:textId="77777777">
            <w:pPr>
              <w:spacing w:after="1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Yes</w:t>
            </w:r>
          </w:p>
        </w:tc>
        <w:tc>
          <w:tcPr>
            <w:tcW w:w="306" w:type="dxa"/>
          </w:tcPr>
          <w:p w:rsidRPr="00CA5E0E" w:rsidR="006C2D6F" w:rsidP="006C2D6F" w:rsidRDefault="006C2D6F" w14:paraId="3A40C91F" w14:textId="77777777">
            <w:pPr>
              <w:spacing w:after="1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w:char="F0E0"/>
            </w:r>
          </w:p>
        </w:tc>
        <w:tc>
          <w:tcPr>
            <w:tcW w:w="1209" w:type="dxa"/>
          </w:tcPr>
          <w:p w:rsidRPr="00CA5E0E" w:rsidR="006C2D6F" w:rsidP="006C2D6F" w:rsidRDefault="006C2D6F" w14:paraId="62708599" w14:textId="77777777">
            <w:pPr>
              <w:spacing w:after="1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Fishing was:</w:t>
            </w:r>
          </w:p>
        </w:tc>
        <w:tc>
          <w:tcPr>
            <w:tcW w:w="864" w:type="dxa"/>
          </w:tcPr>
          <w:p w:rsidRPr="00CA5E0E" w:rsidR="006C2D6F" w:rsidP="006C2D6F" w:rsidRDefault="006C2D6F" w14:paraId="11C22889" w14:textId="77777777">
            <w:pPr>
              <w:spacing w:after="12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cs="Times New Roman"/>
                <w:color w:val="auto"/>
              </w:rPr>
              <w:t>1</w:t>
            </w:r>
          </w:p>
        </w:tc>
        <w:tc>
          <w:tcPr>
            <w:tcW w:w="864" w:type="dxa"/>
          </w:tcPr>
          <w:p w:rsidRPr="00CA5E0E" w:rsidR="006C2D6F" w:rsidP="006C2D6F" w:rsidRDefault="006C2D6F" w14:paraId="6099BD19" w14:textId="77777777">
            <w:pPr>
              <w:spacing w:after="12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cs="Times New Roman"/>
                <w:color w:val="auto"/>
              </w:rPr>
              <w:t>2</w:t>
            </w:r>
          </w:p>
        </w:tc>
        <w:tc>
          <w:tcPr>
            <w:tcW w:w="864" w:type="dxa"/>
          </w:tcPr>
          <w:p w:rsidRPr="00CA5E0E" w:rsidR="006C2D6F" w:rsidP="006C2D6F" w:rsidRDefault="006C2D6F" w14:paraId="04F8642B" w14:textId="77777777">
            <w:pPr>
              <w:spacing w:after="12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cs="Times New Roman"/>
                <w:color w:val="auto"/>
              </w:rPr>
              <w:t>3</w:t>
            </w:r>
          </w:p>
        </w:tc>
        <w:tc>
          <w:tcPr>
            <w:tcW w:w="864" w:type="dxa"/>
          </w:tcPr>
          <w:p w:rsidRPr="00CA5E0E" w:rsidR="006C2D6F" w:rsidP="006C2D6F" w:rsidRDefault="006C2D6F" w14:paraId="4827714E" w14:textId="77777777">
            <w:pPr>
              <w:spacing w:after="12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cs="Times New Roman"/>
                <w:color w:val="auto"/>
              </w:rPr>
              <w:t>4</w:t>
            </w:r>
          </w:p>
        </w:tc>
        <w:tc>
          <w:tcPr>
            <w:tcW w:w="864" w:type="dxa"/>
          </w:tcPr>
          <w:p w:rsidRPr="00CA5E0E" w:rsidR="006C2D6F" w:rsidP="006C2D6F" w:rsidRDefault="006C2D6F" w14:paraId="2C329335" w14:textId="77777777">
            <w:pPr>
              <w:spacing w:after="1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6C2D6F" w:rsidTr="006C2D6F" w14:paraId="704070A4" w14:textId="77777777">
        <w:tc>
          <w:tcPr>
            <w:cnfStyle w:val="001000000000" w:firstRow="0" w:lastRow="0" w:firstColumn="1" w:lastColumn="0" w:oddVBand="0" w:evenVBand="0" w:oddHBand="0" w:evenHBand="0" w:firstRowFirstColumn="0" w:firstRowLastColumn="0" w:lastRowFirstColumn="0" w:lastRowLastColumn="0"/>
            <w:tcW w:w="2575" w:type="dxa"/>
          </w:tcPr>
          <w:p w:rsidRPr="00CA5E0E" w:rsidR="006C2D6F" w:rsidP="006C2D6F" w:rsidRDefault="006C2D6F" w14:paraId="3A288C00" w14:textId="77777777">
            <w:pPr>
              <w:spacing w:after="120"/>
              <w:rPr>
                <w:rFonts w:eastAsia="Times New Roman" w:cs="Times New Roman"/>
                <w:color w:val="auto"/>
              </w:rPr>
            </w:pPr>
            <w:r w:rsidRPr="00CA5E0E">
              <w:rPr>
                <w:rFonts w:eastAsia="Times New Roman" w:cs="Times New Roman"/>
                <w:color w:val="auto"/>
              </w:rPr>
              <w:t xml:space="preserve">Other (Please specify): </w:t>
            </w:r>
            <w:r w:rsidRPr="00CA5E0E">
              <w:rPr>
                <w:rFonts w:eastAsia="Times New Roman" w:cs="Times New Roman"/>
                <w:color w:val="auto"/>
              </w:rPr>
              <w:br/>
              <w:t>_______________________</w:t>
            </w:r>
          </w:p>
        </w:tc>
        <w:tc>
          <w:tcPr>
            <w:tcW w:w="610" w:type="dxa"/>
          </w:tcPr>
          <w:p w:rsidRPr="00CA5E0E" w:rsidR="006C2D6F" w:rsidP="006C2D6F" w:rsidRDefault="006C2D6F" w14:paraId="408FBCBC" w14:textId="77777777">
            <w:pPr>
              <w:spacing w:after="1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No</w:t>
            </w:r>
          </w:p>
        </w:tc>
        <w:tc>
          <w:tcPr>
            <w:tcW w:w="684" w:type="dxa"/>
          </w:tcPr>
          <w:p w:rsidRPr="00CA5E0E" w:rsidR="006C2D6F" w:rsidP="006C2D6F" w:rsidRDefault="006C2D6F" w14:paraId="65483EE1" w14:textId="77777777">
            <w:pPr>
              <w:spacing w:after="1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Yes</w:t>
            </w:r>
          </w:p>
        </w:tc>
        <w:tc>
          <w:tcPr>
            <w:tcW w:w="306" w:type="dxa"/>
          </w:tcPr>
          <w:p w:rsidRPr="00CA5E0E" w:rsidR="006C2D6F" w:rsidP="006C2D6F" w:rsidRDefault="006C2D6F" w14:paraId="1FA11BA0" w14:textId="77777777">
            <w:pPr>
              <w:spacing w:after="1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sym w:font="Wingdings" w:char="F0E0"/>
            </w:r>
          </w:p>
        </w:tc>
        <w:tc>
          <w:tcPr>
            <w:tcW w:w="1209" w:type="dxa"/>
          </w:tcPr>
          <w:p w:rsidRPr="00CA5E0E" w:rsidR="006C2D6F" w:rsidP="006C2D6F" w:rsidRDefault="006C2D6F" w14:paraId="02AD9375" w14:textId="77777777">
            <w:pPr>
              <w:spacing w:after="1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Fishing was:</w:t>
            </w:r>
          </w:p>
        </w:tc>
        <w:tc>
          <w:tcPr>
            <w:tcW w:w="864" w:type="dxa"/>
          </w:tcPr>
          <w:p w:rsidRPr="00CA5E0E" w:rsidR="006C2D6F" w:rsidP="006C2D6F" w:rsidRDefault="006C2D6F" w14:paraId="57FEAA2C" w14:textId="77777777">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1</w:t>
            </w:r>
          </w:p>
        </w:tc>
        <w:tc>
          <w:tcPr>
            <w:tcW w:w="864" w:type="dxa"/>
          </w:tcPr>
          <w:p w:rsidRPr="00CA5E0E" w:rsidR="006C2D6F" w:rsidP="006C2D6F" w:rsidRDefault="006C2D6F" w14:paraId="5FD33C71" w14:textId="77777777">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2</w:t>
            </w:r>
          </w:p>
        </w:tc>
        <w:tc>
          <w:tcPr>
            <w:tcW w:w="864" w:type="dxa"/>
          </w:tcPr>
          <w:p w:rsidRPr="00CA5E0E" w:rsidR="006C2D6F" w:rsidP="006C2D6F" w:rsidRDefault="006C2D6F" w14:paraId="45C29F74" w14:textId="77777777">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3</w:t>
            </w:r>
          </w:p>
        </w:tc>
        <w:tc>
          <w:tcPr>
            <w:tcW w:w="864" w:type="dxa"/>
          </w:tcPr>
          <w:p w:rsidRPr="00CA5E0E" w:rsidR="006C2D6F" w:rsidP="006C2D6F" w:rsidRDefault="006C2D6F" w14:paraId="566C0E44" w14:textId="77777777">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4</w:t>
            </w:r>
          </w:p>
        </w:tc>
        <w:tc>
          <w:tcPr>
            <w:tcW w:w="864" w:type="dxa"/>
          </w:tcPr>
          <w:p w:rsidRPr="00CA5E0E" w:rsidR="006C2D6F" w:rsidP="006C2D6F" w:rsidRDefault="006C2D6F" w14:paraId="0A6C1A7A" w14:textId="77777777">
            <w:pPr>
              <w:spacing w:after="1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6C2D6F" w:rsidP="001A62B8" w:rsidRDefault="006C2D6F" w14:paraId="15E4745A" w14:textId="77777777">
      <w:pPr>
        <w:pStyle w:val="Heading4"/>
        <w:numPr>
          <w:ilvl w:val="0"/>
          <w:numId w:val="62"/>
        </w:numPr>
      </w:pPr>
    </w:p>
    <w:p w:rsidRPr="00CA5E0E" w:rsidR="006C2D6F" w:rsidP="006C2D6F" w:rsidRDefault="006C2D6F" w14:paraId="78505A89" w14:textId="24761892">
      <w:pPr>
        <w:rPr>
          <w:color w:val="auto"/>
        </w:rPr>
      </w:pPr>
      <w:r w:rsidRPr="00CA5E0E">
        <w:rPr>
          <w:color w:val="auto"/>
        </w:rPr>
        <w:t>What are the reasons you choose to fish in [site]?</w:t>
      </w:r>
      <w:r w:rsidR="002B7F4C">
        <w:rPr>
          <w:color w:val="auto"/>
        </w:rPr>
        <w:t xml:space="preserve"> (Select</w:t>
      </w:r>
      <w:r w:rsidRPr="00A474B9" w:rsidR="002B7F4C">
        <w:rPr>
          <w:color w:val="auto"/>
        </w:rPr>
        <w:t xml:space="preserve"> all that apply</w:t>
      </w:r>
      <w:r w:rsidR="002B7F4C">
        <w:rPr>
          <w:color w:val="auto"/>
        </w:rPr>
        <w:t>)</w:t>
      </w:r>
    </w:p>
    <w:p w:rsidRPr="00CA5E0E" w:rsidR="006C2D6F" w:rsidP="006C2D6F" w:rsidRDefault="006C2D6F" w14:paraId="3DAE42AA" w14:textId="77777777">
      <w:pPr>
        <w:rPr>
          <w:color w:val="auto"/>
        </w:rPr>
      </w:pPr>
      <w:r w:rsidRPr="00CA5E0E">
        <w:rPr>
          <w:color w:val="auto"/>
        </w:rPr>
        <w:sym w:font="Wingdings 2" w:char="F0A3"/>
      </w:r>
      <w:r w:rsidRPr="00CA5E0E">
        <w:rPr>
          <w:color w:val="auto"/>
        </w:rPr>
        <w:t xml:space="preserve"> Close proximity to home</w:t>
      </w:r>
    </w:p>
    <w:p w:rsidRPr="00CA5E0E" w:rsidR="006C2D6F" w:rsidP="006C2D6F" w:rsidRDefault="006C2D6F" w14:paraId="61404833" w14:textId="77777777">
      <w:pPr>
        <w:rPr>
          <w:color w:val="auto"/>
        </w:rPr>
      </w:pPr>
      <w:r w:rsidRPr="00CA5E0E">
        <w:rPr>
          <w:color w:val="auto"/>
        </w:rPr>
        <w:sym w:font="Wingdings 2" w:char="F0A3"/>
      </w:r>
      <w:r w:rsidRPr="00CA5E0E">
        <w:rPr>
          <w:color w:val="auto"/>
        </w:rPr>
        <w:t xml:space="preserve"> Know the area</w:t>
      </w:r>
    </w:p>
    <w:p w:rsidRPr="00CA5E0E" w:rsidR="006C2D6F" w:rsidP="006C2D6F" w:rsidRDefault="006C2D6F" w14:paraId="7A1EC190" w14:textId="77777777">
      <w:pPr>
        <w:rPr>
          <w:color w:val="auto"/>
        </w:rPr>
      </w:pPr>
      <w:r w:rsidRPr="00CA5E0E">
        <w:rPr>
          <w:color w:val="auto"/>
        </w:rPr>
        <w:sym w:font="Wingdings 2" w:char="F0A3"/>
      </w:r>
      <w:r w:rsidRPr="00CA5E0E">
        <w:rPr>
          <w:color w:val="auto"/>
        </w:rPr>
        <w:t xml:space="preserve"> Like the area</w:t>
      </w:r>
    </w:p>
    <w:p w:rsidRPr="00CA5E0E" w:rsidR="006C2D6F" w:rsidP="006C2D6F" w:rsidRDefault="006C2D6F" w14:paraId="08F4A6E1" w14:textId="77777777">
      <w:pPr>
        <w:rPr>
          <w:color w:val="auto"/>
        </w:rPr>
      </w:pPr>
      <w:r w:rsidRPr="00CA5E0E">
        <w:rPr>
          <w:color w:val="auto"/>
        </w:rPr>
        <w:sym w:font="Wingdings 2" w:char="F0A3"/>
      </w:r>
      <w:r w:rsidRPr="00CA5E0E">
        <w:rPr>
          <w:color w:val="auto"/>
        </w:rPr>
        <w:t xml:space="preserve"> Limited opportunities for fishing elsewhere</w:t>
      </w:r>
    </w:p>
    <w:p w:rsidRPr="00CA5E0E" w:rsidR="006C2D6F" w:rsidP="006C2D6F" w:rsidRDefault="006C2D6F" w14:paraId="2CB2B911" w14:textId="77777777">
      <w:pPr>
        <w:rPr>
          <w:color w:val="auto"/>
        </w:rPr>
      </w:pPr>
      <w:r w:rsidRPr="00CA5E0E">
        <w:rPr>
          <w:color w:val="auto"/>
        </w:rPr>
        <w:sym w:font="Wingdings 2" w:char="F0A3"/>
      </w:r>
      <w:r w:rsidRPr="00CA5E0E">
        <w:rPr>
          <w:color w:val="auto"/>
        </w:rPr>
        <w:t xml:space="preserve"> Abundance of fish</w:t>
      </w:r>
    </w:p>
    <w:p w:rsidRPr="00CA5E0E" w:rsidR="006C2D6F" w:rsidP="006C2D6F" w:rsidRDefault="006C2D6F" w14:paraId="5F7284E9" w14:textId="77777777">
      <w:pPr>
        <w:rPr>
          <w:color w:val="auto"/>
        </w:rPr>
      </w:pPr>
      <w:r w:rsidRPr="00CA5E0E">
        <w:rPr>
          <w:color w:val="auto"/>
        </w:rPr>
        <w:sym w:font="Wingdings 2" w:char="F0A3"/>
      </w:r>
      <w:r w:rsidRPr="00CA5E0E">
        <w:rPr>
          <w:color w:val="auto"/>
        </w:rPr>
        <w:t xml:space="preserve"> Limited pressure from other anglers</w:t>
      </w:r>
    </w:p>
    <w:p w:rsidRPr="00CA5E0E" w:rsidR="006C2D6F" w:rsidP="006C2D6F" w:rsidRDefault="006C2D6F" w14:paraId="4761C047" w14:textId="77777777">
      <w:pPr>
        <w:rPr>
          <w:color w:val="auto"/>
        </w:rPr>
      </w:pPr>
      <w:r w:rsidRPr="00CA5E0E">
        <w:rPr>
          <w:color w:val="auto"/>
        </w:rPr>
        <w:sym w:font="Wingdings 2" w:char="F0A3"/>
      </w:r>
      <w:r w:rsidRPr="00CA5E0E">
        <w:rPr>
          <w:color w:val="auto"/>
        </w:rPr>
        <w:t xml:space="preserve"> Other (Please specify): _____________________________________________________</w:t>
      </w:r>
    </w:p>
    <w:p w:rsidRPr="00CA5E0E" w:rsidR="006C2D6F" w:rsidP="001A62B8" w:rsidRDefault="006C2D6F" w14:paraId="0C1A3146" w14:textId="77777777">
      <w:pPr>
        <w:pStyle w:val="Heading4"/>
        <w:numPr>
          <w:ilvl w:val="0"/>
          <w:numId w:val="62"/>
        </w:numPr>
      </w:pPr>
    </w:p>
    <w:p w:rsidRPr="00CA5E0E" w:rsidR="006C2D6F" w:rsidP="006C2D6F" w:rsidRDefault="006C2D6F" w14:paraId="63E0F6DC" w14:textId="30CECD7D">
      <w:pPr>
        <w:rPr>
          <w:color w:val="auto"/>
        </w:rPr>
      </w:pPr>
      <w:r w:rsidRPr="00CA5E0E">
        <w:rPr>
          <w:color w:val="auto"/>
        </w:rPr>
        <w:t xml:space="preserve">About what proportion of the time you </w:t>
      </w:r>
      <w:r w:rsidRPr="00CA5E0E" w:rsidR="0062430A">
        <w:rPr>
          <w:color w:val="auto"/>
        </w:rPr>
        <w:t>spent</w:t>
      </w:r>
      <w:r w:rsidRPr="00CA5E0E">
        <w:rPr>
          <w:color w:val="auto"/>
        </w:rPr>
        <w:t xml:space="preserve"> fishing did you </w:t>
      </w:r>
      <w:r w:rsidRPr="00CA5E0E" w:rsidR="0062430A">
        <w:rPr>
          <w:color w:val="auto"/>
        </w:rPr>
        <w:t xml:space="preserve">fish </w:t>
      </w:r>
      <w:r w:rsidRPr="00CA5E0E">
        <w:rPr>
          <w:color w:val="auto"/>
        </w:rPr>
        <w:t>each of the following ways?</w:t>
      </w:r>
    </w:p>
    <w:tbl>
      <w:tblPr>
        <w:tblStyle w:val="Checkbox"/>
        <w:tblW w:w="0" w:type="auto"/>
        <w:tblLook w:val="04A0" w:firstRow="1" w:lastRow="0" w:firstColumn="1" w:lastColumn="0" w:noHBand="0" w:noVBand="1"/>
      </w:tblPr>
      <w:tblGrid>
        <w:gridCol w:w="2592"/>
        <w:gridCol w:w="2592"/>
      </w:tblGrid>
      <w:tr w:rsidRPr="00CA5E0E" w:rsidR="006C2D6F" w:rsidTr="006C2D6F" w14:paraId="0021FE13" w14:textId="77777777">
        <w:tc>
          <w:tcPr>
            <w:cnfStyle w:val="001000000000" w:firstRow="0" w:lastRow="0" w:firstColumn="1" w:lastColumn="0" w:oddVBand="0" w:evenVBand="0" w:oddHBand="0" w:evenHBand="0" w:firstRowFirstColumn="0" w:firstRowLastColumn="0" w:lastRowFirstColumn="0" w:lastRowLastColumn="0"/>
            <w:tcW w:w="2592" w:type="dxa"/>
          </w:tcPr>
          <w:p w:rsidRPr="00CA5E0E" w:rsidR="006C2D6F" w:rsidP="006C2D6F" w:rsidRDefault="006C2D6F" w14:paraId="486B4B1C" w14:textId="77777777">
            <w:pPr>
              <w:rPr>
                <w:color w:val="auto"/>
              </w:rPr>
            </w:pPr>
            <w:r w:rsidRPr="00CA5E0E">
              <w:rPr>
                <w:color w:val="auto"/>
              </w:rPr>
              <w:t>Fishing from boat</w:t>
            </w:r>
          </w:p>
        </w:tc>
        <w:tc>
          <w:tcPr>
            <w:tcW w:w="2592" w:type="dxa"/>
          </w:tcPr>
          <w:p w:rsidRPr="00CA5E0E" w:rsidR="006C2D6F" w:rsidP="006C2D6F" w:rsidRDefault="006C2D6F" w14:paraId="572D4E4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percent of the time</w:t>
            </w:r>
          </w:p>
        </w:tc>
      </w:tr>
      <w:tr w:rsidRPr="00CA5E0E" w:rsidR="006C2D6F" w:rsidTr="006C2D6F" w14:paraId="5301D3C5" w14:textId="77777777">
        <w:tc>
          <w:tcPr>
            <w:cnfStyle w:val="001000000000" w:firstRow="0" w:lastRow="0" w:firstColumn="1" w:lastColumn="0" w:oddVBand="0" w:evenVBand="0" w:oddHBand="0" w:evenHBand="0" w:firstRowFirstColumn="0" w:firstRowLastColumn="0" w:lastRowFirstColumn="0" w:lastRowLastColumn="0"/>
            <w:tcW w:w="2592" w:type="dxa"/>
          </w:tcPr>
          <w:p w:rsidRPr="00CA5E0E" w:rsidR="006C2D6F" w:rsidP="006C2D6F" w:rsidRDefault="006C2D6F" w14:paraId="331CDC6B" w14:textId="77777777">
            <w:pPr>
              <w:rPr>
                <w:color w:val="auto"/>
              </w:rPr>
            </w:pPr>
            <w:r w:rsidRPr="00CA5E0E">
              <w:rPr>
                <w:color w:val="auto"/>
              </w:rPr>
              <w:t>Fishing from shore</w:t>
            </w:r>
          </w:p>
        </w:tc>
        <w:tc>
          <w:tcPr>
            <w:tcW w:w="2592" w:type="dxa"/>
          </w:tcPr>
          <w:p w:rsidRPr="00CA5E0E" w:rsidR="006C2D6F" w:rsidP="006C2D6F" w:rsidRDefault="006C2D6F" w14:paraId="7540D39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percent of the time</w:t>
            </w:r>
          </w:p>
        </w:tc>
      </w:tr>
      <w:tr w:rsidRPr="00CA5E0E" w:rsidR="006C2D6F" w:rsidTr="006C2D6F" w14:paraId="45818B17" w14:textId="77777777">
        <w:tc>
          <w:tcPr>
            <w:cnfStyle w:val="001000000000" w:firstRow="0" w:lastRow="0" w:firstColumn="1" w:lastColumn="0" w:oddVBand="0" w:evenVBand="0" w:oddHBand="0" w:evenHBand="0" w:firstRowFirstColumn="0" w:firstRowLastColumn="0" w:lastRowFirstColumn="0" w:lastRowLastColumn="0"/>
            <w:tcW w:w="2592" w:type="dxa"/>
          </w:tcPr>
          <w:p w:rsidRPr="00CA5E0E" w:rsidR="006C2D6F" w:rsidP="006C2D6F" w:rsidRDefault="006C2D6F" w14:paraId="082601EA" w14:textId="77777777">
            <w:pPr>
              <w:rPr>
                <w:color w:val="auto"/>
              </w:rPr>
            </w:pPr>
            <w:r w:rsidRPr="00CA5E0E">
              <w:rPr>
                <w:color w:val="auto"/>
              </w:rPr>
              <w:t>Wading</w:t>
            </w:r>
          </w:p>
        </w:tc>
        <w:tc>
          <w:tcPr>
            <w:tcW w:w="2592" w:type="dxa"/>
          </w:tcPr>
          <w:p w:rsidRPr="00CA5E0E" w:rsidR="006C2D6F" w:rsidP="006C2D6F" w:rsidRDefault="006C2D6F" w14:paraId="35241D3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percent of the time</w:t>
            </w:r>
          </w:p>
        </w:tc>
      </w:tr>
    </w:tbl>
    <w:p w:rsidR="0079552A" w:rsidRDefault="0079552A" w14:paraId="7A77C697" w14:textId="77777777"/>
    <w:p w:rsidR="0079552A" w:rsidRDefault="0079552A" w14:paraId="119D52ED" w14:textId="77777777">
      <w:r>
        <w:br w:type="page"/>
      </w:r>
    </w:p>
    <w:p w:rsidRPr="00CA5E0E" w:rsidR="006C2D6F" w:rsidP="001A62B8" w:rsidRDefault="006C2D6F" w14:paraId="2F7E63B1" w14:textId="77777777">
      <w:pPr>
        <w:pStyle w:val="Heading4"/>
        <w:numPr>
          <w:ilvl w:val="0"/>
          <w:numId w:val="62"/>
        </w:numPr>
      </w:pPr>
    </w:p>
    <w:p w:rsidRPr="00CA5E0E" w:rsidR="006C2D6F" w:rsidP="006C2D6F" w:rsidRDefault="006C2D6F" w14:paraId="4740E777" w14:textId="77777777">
      <w:pPr>
        <w:rPr>
          <w:color w:val="auto"/>
        </w:rPr>
      </w:pPr>
      <w:r w:rsidRPr="00CA5E0E">
        <w:rPr>
          <w:color w:val="auto"/>
        </w:rPr>
        <w:t>For each item, please check the box that shows how strongly you agree or disagree with the following statements about the fishing you experienced [at site].</w:t>
      </w:r>
    </w:p>
    <w:tbl>
      <w:tblPr>
        <w:tblStyle w:val="SmallTable"/>
        <w:tblW w:w="10080" w:type="dxa"/>
        <w:tblLayout w:type="fixed"/>
        <w:tblLook w:val="04A0" w:firstRow="1" w:lastRow="0" w:firstColumn="1" w:lastColumn="0" w:noHBand="0" w:noVBand="1"/>
      </w:tblPr>
      <w:tblGrid>
        <w:gridCol w:w="5760"/>
        <w:gridCol w:w="864"/>
        <w:gridCol w:w="864"/>
        <w:gridCol w:w="864"/>
        <w:gridCol w:w="864"/>
        <w:gridCol w:w="864"/>
      </w:tblGrid>
      <w:tr w:rsidRPr="00CA5E0E" w:rsidR="006C2D6F" w:rsidTr="006C2D6F" w14:paraId="3F6EE95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Pr>
          <w:p w:rsidRPr="00CA5E0E" w:rsidR="006C2D6F" w:rsidP="006C2D6F" w:rsidRDefault="006C2D6F" w14:paraId="1FFC94E7" w14:textId="77777777">
            <w:pPr>
              <w:rPr>
                <w:color w:val="auto"/>
              </w:rPr>
            </w:pPr>
          </w:p>
        </w:tc>
        <w:tc>
          <w:tcPr>
            <w:tcW w:w="864" w:type="dxa"/>
          </w:tcPr>
          <w:p w:rsidRPr="00CA5E0E" w:rsidR="006C2D6F" w:rsidP="006C2D6F" w:rsidRDefault="006C2D6F" w14:paraId="37E91F23"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color w:val="auto"/>
              </w:rPr>
              <w:t>Strongly</w:t>
            </w:r>
            <w:r w:rsidRPr="00CA5E0E">
              <w:rPr>
                <w:color w:val="auto"/>
              </w:rPr>
              <w:br/>
              <w:t>Disagree</w:t>
            </w:r>
          </w:p>
        </w:tc>
        <w:tc>
          <w:tcPr>
            <w:tcW w:w="864" w:type="dxa"/>
          </w:tcPr>
          <w:p w:rsidRPr="00CA5E0E" w:rsidR="006C2D6F" w:rsidP="006C2D6F" w:rsidRDefault="006C2D6F" w14:paraId="055C448E"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color w:val="auto"/>
              </w:rPr>
              <w:t>Disagree</w:t>
            </w:r>
          </w:p>
        </w:tc>
        <w:tc>
          <w:tcPr>
            <w:tcW w:w="864" w:type="dxa"/>
          </w:tcPr>
          <w:p w:rsidRPr="00CA5E0E" w:rsidR="006C2D6F" w:rsidP="006C2D6F" w:rsidRDefault="006C2D6F" w14:paraId="3FBEAFF6"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color w:val="auto"/>
              </w:rPr>
              <w:t>Neither</w:t>
            </w:r>
          </w:p>
        </w:tc>
        <w:tc>
          <w:tcPr>
            <w:tcW w:w="864" w:type="dxa"/>
          </w:tcPr>
          <w:p w:rsidRPr="00CA5E0E" w:rsidR="006C2D6F" w:rsidP="006C2D6F" w:rsidRDefault="006C2D6F" w14:paraId="117148F0"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color w:val="auto"/>
              </w:rPr>
              <w:t>Agree</w:t>
            </w:r>
          </w:p>
        </w:tc>
        <w:tc>
          <w:tcPr>
            <w:tcW w:w="864" w:type="dxa"/>
          </w:tcPr>
          <w:p w:rsidRPr="00CA5E0E" w:rsidR="006C2D6F" w:rsidP="006C2D6F" w:rsidRDefault="006C2D6F" w14:paraId="4207C720"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color w:val="auto"/>
              </w:rPr>
              <w:t>Strongly</w:t>
            </w:r>
            <w:r w:rsidRPr="00CA5E0E">
              <w:rPr>
                <w:color w:val="auto"/>
              </w:rPr>
              <w:br/>
              <w:t>Agree</w:t>
            </w:r>
          </w:p>
        </w:tc>
      </w:tr>
      <w:tr w:rsidRPr="00CA5E0E" w:rsidR="006C2D6F" w:rsidTr="006C2D6F" w14:paraId="39ED74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6C2D6F" w:rsidP="006C2D6F" w:rsidRDefault="006C2D6F" w14:paraId="1CFAC331" w14:textId="77777777">
            <w:pPr>
              <w:rPr>
                <w:color w:val="auto"/>
              </w:rPr>
            </w:pPr>
            <w:r w:rsidRPr="00CA5E0E">
              <w:rPr>
                <w:color w:val="auto"/>
              </w:rPr>
              <w:t>I felt safe while fishing</w:t>
            </w:r>
          </w:p>
        </w:tc>
        <w:tc>
          <w:tcPr>
            <w:tcW w:w="864" w:type="dxa"/>
          </w:tcPr>
          <w:p w:rsidRPr="00CA5E0E" w:rsidR="006C2D6F" w:rsidP="006C2D6F" w:rsidRDefault="006C2D6F" w14:paraId="5B1EE9B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6C2D6F" w:rsidP="006C2D6F" w:rsidRDefault="006C2D6F" w14:paraId="4BF822A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6C2D6F" w:rsidP="006C2D6F" w:rsidRDefault="006C2D6F" w14:paraId="095694C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6C2D6F" w:rsidP="006C2D6F" w:rsidRDefault="006C2D6F" w14:paraId="5997230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6C2D6F" w:rsidP="006C2D6F" w:rsidRDefault="006C2D6F" w14:paraId="1628E53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r w:rsidRPr="00CA5E0E" w:rsidR="006C2D6F" w:rsidTr="006C2D6F" w14:paraId="28B30E73"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6C2D6F" w:rsidP="006C2D6F" w:rsidRDefault="006C2D6F" w14:paraId="659A2078" w14:textId="77777777">
            <w:pPr>
              <w:rPr>
                <w:color w:val="auto"/>
              </w:rPr>
            </w:pPr>
            <w:r w:rsidRPr="00CA5E0E">
              <w:rPr>
                <w:color w:val="auto"/>
              </w:rPr>
              <w:t>Fishing conditions were uncrowded</w:t>
            </w:r>
          </w:p>
        </w:tc>
        <w:tc>
          <w:tcPr>
            <w:tcW w:w="864" w:type="dxa"/>
          </w:tcPr>
          <w:p w:rsidRPr="00CA5E0E" w:rsidR="006C2D6F" w:rsidP="006C2D6F" w:rsidRDefault="006C2D6F" w14:paraId="64DC859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6C2D6F" w:rsidP="006C2D6F" w:rsidRDefault="006C2D6F" w14:paraId="7AFED90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6C2D6F" w:rsidP="006C2D6F" w:rsidRDefault="006C2D6F" w14:paraId="1DDA0C6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6C2D6F" w:rsidP="006C2D6F" w:rsidRDefault="006C2D6F" w14:paraId="511AEAA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6C2D6F" w:rsidP="006C2D6F" w:rsidRDefault="006C2D6F" w14:paraId="10A86EE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5</w:t>
            </w:r>
          </w:p>
        </w:tc>
      </w:tr>
      <w:tr w:rsidRPr="00CA5E0E" w:rsidR="006C2D6F" w:rsidTr="006C2D6F" w14:paraId="636F40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6C2D6F" w:rsidP="006C2D6F" w:rsidRDefault="006C2D6F" w14:paraId="783E21A6" w14:textId="77777777">
            <w:pPr>
              <w:rPr>
                <w:color w:val="auto"/>
              </w:rPr>
            </w:pPr>
            <w:r w:rsidRPr="00CA5E0E">
              <w:rPr>
                <w:color w:val="auto"/>
              </w:rPr>
              <w:t>The fishing was challenging</w:t>
            </w:r>
          </w:p>
        </w:tc>
        <w:tc>
          <w:tcPr>
            <w:tcW w:w="864" w:type="dxa"/>
          </w:tcPr>
          <w:p w:rsidRPr="00CA5E0E" w:rsidR="006C2D6F" w:rsidP="006C2D6F" w:rsidRDefault="006C2D6F" w14:paraId="029DCF4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6C2D6F" w:rsidP="006C2D6F" w:rsidRDefault="006C2D6F" w14:paraId="7B256E8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6C2D6F" w:rsidP="006C2D6F" w:rsidRDefault="006C2D6F" w14:paraId="660EBA9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6C2D6F" w:rsidP="006C2D6F" w:rsidRDefault="006C2D6F" w14:paraId="5E19196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6C2D6F" w:rsidP="006C2D6F" w:rsidRDefault="006C2D6F" w14:paraId="03F1845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r w:rsidRPr="00CA5E0E" w:rsidR="006C2D6F" w:rsidTr="006C2D6F" w14:paraId="02FF006A"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6C2D6F" w:rsidP="006C2D6F" w:rsidRDefault="006C2D6F" w14:paraId="3DF8CD8C" w14:textId="77777777">
            <w:pPr>
              <w:rPr>
                <w:color w:val="auto"/>
              </w:rPr>
            </w:pPr>
            <w:r w:rsidRPr="00CA5E0E">
              <w:rPr>
                <w:color w:val="auto"/>
              </w:rPr>
              <w:t>There was a reasonable opportunity to catch fish</w:t>
            </w:r>
          </w:p>
        </w:tc>
        <w:tc>
          <w:tcPr>
            <w:tcW w:w="864" w:type="dxa"/>
          </w:tcPr>
          <w:p w:rsidRPr="00CA5E0E" w:rsidR="006C2D6F" w:rsidP="006C2D6F" w:rsidRDefault="006C2D6F" w14:paraId="0CF24EC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6C2D6F" w:rsidP="006C2D6F" w:rsidRDefault="006C2D6F" w14:paraId="46C3DBE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6C2D6F" w:rsidP="006C2D6F" w:rsidRDefault="006C2D6F" w14:paraId="62D77FE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6C2D6F" w:rsidP="006C2D6F" w:rsidRDefault="006C2D6F" w14:paraId="0051FAF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6C2D6F" w:rsidP="006C2D6F" w:rsidRDefault="006C2D6F" w14:paraId="64148A0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5</w:t>
            </w:r>
          </w:p>
        </w:tc>
      </w:tr>
      <w:tr w:rsidRPr="00CA5E0E" w:rsidR="006C2D6F" w:rsidTr="006C2D6F" w14:paraId="76300E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6C2D6F" w:rsidP="006C2D6F" w:rsidRDefault="006C2D6F" w14:paraId="0BBF9F47" w14:textId="7508210E">
            <w:pPr>
              <w:rPr>
                <w:color w:val="auto"/>
              </w:rPr>
            </w:pPr>
            <w:r w:rsidRPr="00CA5E0E">
              <w:rPr>
                <w:color w:val="auto"/>
              </w:rPr>
              <w:t xml:space="preserve">There was minimal conflict with other anglers or users of the </w:t>
            </w:r>
            <w:r w:rsidR="0090767E">
              <w:rPr>
                <w:color w:val="auto"/>
              </w:rPr>
              <w:t>[site]</w:t>
            </w:r>
          </w:p>
        </w:tc>
        <w:tc>
          <w:tcPr>
            <w:tcW w:w="864" w:type="dxa"/>
          </w:tcPr>
          <w:p w:rsidRPr="00CA5E0E" w:rsidR="006C2D6F" w:rsidP="006C2D6F" w:rsidRDefault="006C2D6F" w14:paraId="514E262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6C2D6F" w:rsidP="006C2D6F" w:rsidRDefault="006C2D6F" w14:paraId="3E1BBD2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6C2D6F" w:rsidP="006C2D6F" w:rsidRDefault="006C2D6F" w14:paraId="4934FEF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6C2D6F" w:rsidP="006C2D6F" w:rsidRDefault="006C2D6F" w14:paraId="1125927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6C2D6F" w:rsidP="006C2D6F" w:rsidRDefault="006C2D6F" w14:paraId="696F843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r w:rsidRPr="00CA5E0E" w:rsidR="006C2D6F" w:rsidTr="006C2D6F" w14:paraId="5FF28100"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6C2D6F" w:rsidP="006C2D6F" w:rsidRDefault="006C2D6F" w14:paraId="2CA124B2" w14:textId="77777777">
            <w:pPr>
              <w:rPr>
                <w:color w:val="auto"/>
              </w:rPr>
            </w:pPr>
            <w:r w:rsidRPr="00CA5E0E">
              <w:rPr>
                <w:color w:val="auto"/>
              </w:rPr>
              <w:t>I practiced the highest standard of ethical  behavior when catching and releasing fish</w:t>
            </w:r>
          </w:p>
        </w:tc>
        <w:tc>
          <w:tcPr>
            <w:tcW w:w="864" w:type="dxa"/>
          </w:tcPr>
          <w:p w:rsidRPr="00CA5E0E" w:rsidR="006C2D6F" w:rsidP="006C2D6F" w:rsidRDefault="006C2D6F" w14:paraId="3D09853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6C2D6F" w:rsidP="006C2D6F" w:rsidRDefault="006C2D6F" w14:paraId="3148BD4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6C2D6F" w:rsidP="006C2D6F" w:rsidRDefault="006C2D6F" w14:paraId="4E91A03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6C2D6F" w:rsidP="006C2D6F" w:rsidRDefault="006C2D6F" w14:paraId="43BC0E8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6C2D6F" w:rsidP="006C2D6F" w:rsidRDefault="006C2D6F" w14:paraId="20866C3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5</w:t>
            </w:r>
          </w:p>
        </w:tc>
      </w:tr>
      <w:tr w:rsidRPr="00CA5E0E" w:rsidR="006C2D6F" w:rsidTr="006C2D6F" w14:paraId="5CE77C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6C2D6F" w:rsidP="006C2D6F" w:rsidRDefault="006C2D6F" w14:paraId="754BC2F9" w14:textId="77777777">
            <w:pPr>
              <w:rPr>
                <w:color w:val="auto"/>
              </w:rPr>
            </w:pPr>
            <w:r w:rsidRPr="00CA5E0E">
              <w:rPr>
                <w:color w:val="auto"/>
              </w:rPr>
              <w:t>My understanding and appreciation for the  fisheries resource increased</w:t>
            </w:r>
          </w:p>
        </w:tc>
        <w:tc>
          <w:tcPr>
            <w:tcW w:w="864" w:type="dxa"/>
          </w:tcPr>
          <w:p w:rsidRPr="00CA5E0E" w:rsidR="006C2D6F" w:rsidP="006C2D6F" w:rsidRDefault="006C2D6F" w14:paraId="7683D2D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6C2D6F" w:rsidP="006C2D6F" w:rsidRDefault="006C2D6F" w14:paraId="3A3BD8F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6C2D6F" w:rsidP="006C2D6F" w:rsidRDefault="006C2D6F" w14:paraId="24FF86B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6C2D6F" w:rsidP="006C2D6F" w:rsidRDefault="006C2D6F" w14:paraId="79E03ED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6C2D6F" w:rsidP="006C2D6F" w:rsidRDefault="006C2D6F" w14:paraId="2AD8DEC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r w:rsidRPr="00CA5E0E" w:rsidR="006C2D6F" w:rsidTr="006C2D6F" w14:paraId="41312490"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6C2D6F" w:rsidP="006C2D6F" w:rsidRDefault="006C2D6F" w14:paraId="37A1AAD3" w14:textId="77777777">
            <w:pPr>
              <w:rPr>
                <w:color w:val="auto"/>
              </w:rPr>
            </w:pPr>
            <w:r w:rsidRPr="00CA5E0E">
              <w:rPr>
                <w:color w:val="auto"/>
              </w:rPr>
              <w:t>My understanding and appreciation for the [site] increased</w:t>
            </w:r>
          </w:p>
        </w:tc>
        <w:tc>
          <w:tcPr>
            <w:tcW w:w="864" w:type="dxa"/>
          </w:tcPr>
          <w:p w:rsidRPr="00CA5E0E" w:rsidR="006C2D6F" w:rsidP="006C2D6F" w:rsidRDefault="006C2D6F" w14:paraId="502341A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6C2D6F" w:rsidP="006C2D6F" w:rsidRDefault="006C2D6F" w14:paraId="739BB90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6C2D6F" w:rsidP="006C2D6F" w:rsidRDefault="006C2D6F" w14:paraId="3816354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6C2D6F" w:rsidP="006C2D6F" w:rsidRDefault="006C2D6F" w14:paraId="4707E39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6C2D6F" w:rsidP="006C2D6F" w:rsidRDefault="006C2D6F" w14:paraId="14B364D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5</w:t>
            </w:r>
          </w:p>
        </w:tc>
      </w:tr>
    </w:tbl>
    <w:p w:rsidRPr="00CA5E0E" w:rsidR="00B2362A" w:rsidP="001A62B8" w:rsidRDefault="00B2362A" w14:paraId="39936CA9" w14:textId="77777777">
      <w:pPr>
        <w:pStyle w:val="Heading4"/>
        <w:numPr>
          <w:ilvl w:val="0"/>
          <w:numId w:val="62"/>
        </w:numPr>
      </w:pPr>
    </w:p>
    <w:p w:rsidRPr="00CA5E0E" w:rsidR="00B2362A" w:rsidP="00B2362A" w:rsidRDefault="00B2362A" w14:paraId="67BC6902" w14:textId="77777777">
      <w:pPr>
        <w:rPr>
          <w:color w:val="auto"/>
        </w:rPr>
      </w:pPr>
      <w:r w:rsidRPr="00CA5E0E">
        <w:rPr>
          <w:color w:val="auto"/>
        </w:rPr>
        <w:t>Please indicate the extent to which you agree or disagree with each of the following statements about fishing.</w:t>
      </w:r>
    </w:p>
    <w:tbl>
      <w:tblPr>
        <w:tblStyle w:val="SmallTable"/>
        <w:tblW w:w="10080" w:type="dxa"/>
        <w:tblLayout w:type="fixed"/>
        <w:tblLook w:val="04A0" w:firstRow="1" w:lastRow="0" w:firstColumn="1" w:lastColumn="0" w:noHBand="0" w:noVBand="1"/>
      </w:tblPr>
      <w:tblGrid>
        <w:gridCol w:w="6051"/>
        <w:gridCol w:w="914"/>
        <w:gridCol w:w="845"/>
        <w:gridCol w:w="745"/>
        <w:gridCol w:w="611"/>
        <w:gridCol w:w="914"/>
      </w:tblGrid>
      <w:tr w:rsidRPr="00CA5E0E" w:rsidR="00B2362A" w:rsidTr="00B2362A" w14:paraId="59B22C6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51" w:type="dxa"/>
          </w:tcPr>
          <w:p w:rsidRPr="00CA5E0E" w:rsidR="00B2362A" w:rsidP="00B2362A" w:rsidRDefault="00B2362A" w14:paraId="421554DB" w14:textId="77777777">
            <w:pPr>
              <w:rPr>
                <w:color w:val="auto"/>
              </w:rPr>
            </w:pPr>
          </w:p>
        </w:tc>
        <w:tc>
          <w:tcPr>
            <w:tcW w:w="914" w:type="dxa"/>
          </w:tcPr>
          <w:p w:rsidRPr="00CA5E0E" w:rsidR="00B2362A" w:rsidP="00B2362A" w:rsidRDefault="00B2362A" w14:paraId="47653B50"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845" w:type="dxa"/>
          </w:tcPr>
          <w:p w:rsidRPr="00CA5E0E" w:rsidR="00B2362A" w:rsidP="00B2362A" w:rsidRDefault="00B2362A" w14:paraId="11A1392B"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745" w:type="dxa"/>
          </w:tcPr>
          <w:p w:rsidRPr="00CA5E0E" w:rsidR="00B2362A" w:rsidP="00B2362A" w:rsidRDefault="00B2362A" w14:paraId="711AD693"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Neither</w:t>
            </w:r>
          </w:p>
        </w:tc>
        <w:tc>
          <w:tcPr>
            <w:tcW w:w="611" w:type="dxa"/>
          </w:tcPr>
          <w:p w:rsidRPr="00CA5E0E" w:rsidR="00B2362A" w:rsidP="00B2362A" w:rsidRDefault="00B2362A" w14:paraId="2DA6A8D5"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914" w:type="dxa"/>
          </w:tcPr>
          <w:p w:rsidRPr="00CA5E0E" w:rsidR="00B2362A" w:rsidP="00B2362A" w:rsidRDefault="00B2362A" w14:paraId="6DA7CEB7"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r>
      <w:tr w:rsidRPr="00CA5E0E" w:rsidR="00B2362A" w:rsidTr="00B2362A" w14:paraId="77A068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1" w:type="dxa"/>
          </w:tcPr>
          <w:p w:rsidRPr="00CA5E0E" w:rsidR="00B2362A" w:rsidP="00B2362A" w:rsidRDefault="00B2362A" w14:paraId="235F4BCF" w14:textId="77777777">
            <w:pPr>
              <w:rPr>
                <w:color w:val="auto"/>
              </w:rPr>
            </w:pPr>
            <w:r w:rsidRPr="00CA5E0E">
              <w:rPr>
                <w:color w:val="auto"/>
              </w:rPr>
              <w:t>When I go fishing, it is important that I catch my limit</w:t>
            </w:r>
          </w:p>
        </w:tc>
        <w:tc>
          <w:tcPr>
            <w:tcW w:w="914" w:type="dxa"/>
          </w:tcPr>
          <w:p w:rsidRPr="00CA5E0E" w:rsidR="00B2362A" w:rsidP="00B2362A" w:rsidRDefault="00B2362A" w14:paraId="19EC017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45" w:type="dxa"/>
          </w:tcPr>
          <w:p w:rsidRPr="00CA5E0E" w:rsidR="00B2362A" w:rsidP="00B2362A" w:rsidRDefault="00B2362A" w14:paraId="0E02089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745" w:type="dxa"/>
          </w:tcPr>
          <w:p w:rsidRPr="00CA5E0E" w:rsidR="00B2362A" w:rsidP="00B2362A" w:rsidRDefault="00B2362A" w14:paraId="7F0FEC6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11" w:type="dxa"/>
          </w:tcPr>
          <w:p w:rsidRPr="00CA5E0E" w:rsidR="00B2362A" w:rsidP="00B2362A" w:rsidRDefault="00B2362A" w14:paraId="20EC448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14" w:type="dxa"/>
          </w:tcPr>
          <w:p w:rsidRPr="00CA5E0E" w:rsidR="00B2362A" w:rsidP="00B2362A" w:rsidRDefault="00B2362A" w14:paraId="230E535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B2362A" w14:paraId="76CDA797" w14:textId="77777777">
        <w:tc>
          <w:tcPr>
            <w:cnfStyle w:val="001000000000" w:firstRow="0" w:lastRow="0" w:firstColumn="1" w:lastColumn="0" w:oddVBand="0" w:evenVBand="0" w:oddHBand="0" w:evenHBand="0" w:firstRowFirstColumn="0" w:firstRowLastColumn="0" w:lastRowFirstColumn="0" w:lastRowLastColumn="0"/>
            <w:tcW w:w="6051" w:type="dxa"/>
          </w:tcPr>
          <w:p w:rsidRPr="00CA5E0E" w:rsidR="00B2362A" w:rsidP="00B2362A" w:rsidRDefault="00B2362A" w14:paraId="5FE08643" w14:textId="77777777">
            <w:pPr>
              <w:rPr>
                <w:color w:val="auto"/>
              </w:rPr>
            </w:pPr>
            <w:r w:rsidRPr="00CA5E0E">
              <w:rPr>
                <w:color w:val="auto"/>
              </w:rPr>
              <w:t>If I thought I wouldn’t catch any fish, I wouldn’t go fishing</w:t>
            </w:r>
          </w:p>
        </w:tc>
        <w:tc>
          <w:tcPr>
            <w:tcW w:w="914" w:type="dxa"/>
          </w:tcPr>
          <w:p w:rsidRPr="00CA5E0E" w:rsidR="00B2362A" w:rsidP="00B2362A" w:rsidRDefault="00B2362A" w14:paraId="438BAEC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45" w:type="dxa"/>
          </w:tcPr>
          <w:p w:rsidRPr="00CA5E0E" w:rsidR="00B2362A" w:rsidP="00B2362A" w:rsidRDefault="00B2362A" w14:paraId="60BDCEF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745" w:type="dxa"/>
          </w:tcPr>
          <w:p w:rsidRPr="00CA5E0E" w:rsidR="00B2362A" w:rsidP="00B2362A" w:rsidRDefault="00B2362A" w14:paraId="6CBA4B3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611" w:type="dxa"/>
          </w:tcPr>
          <w:p w:rsidRPr="00CA5E0E" w:rsidR="00B2362A" w:rsidP="00B2362A" w:rsidRDefault="00B2362A" w14:paraId="41E4B3F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14" w:type="dxa"/>
          </w:tcPr>
          <w:p w:rsidRPr="00CA5E0E" w:rsidR="00B2362A" w:rsidP="00B2362A" w:rsidRDefault="00B2362A" w14:paraId="7DD8875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B2362A" w14:paraId="1ACB6B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1" w:type="dxa"/>
          </w:tcPr>
          <w:p w:rsidRPr="00CA5E0E" w:rsidR="00B2362A" w:rsidP="00B2362A" w:rsidRDefault="00B2362A" w14:paraId="4AA33DAC" w14:textId="77777777">
            <w:pPr>
              <w:rPr>
                <w:color w:val="auto"/>
              </w:rPr>
            </w:pPr>
            <w:r w:rsidRPr="00CA5E0E">
              <w:rPr>
                <w:color w:val="auto"/>
              </w:rPr>
              <w:t>I would rather catch one or two big fish than ten smaller fish</w:t>
            </w:r>
          </w:p>
        </w:tc>
        <w:tc>
          <w:tcPr>
            <w:tcW w:w="914" w:type="dxa"/>
          </w:tcPr>
          <w:p w:rsidRPr="00CA5E0E" w:rsidR="00B2362A" w:rsidP="00B2362A" w:rsidRDefault="00B2362A" w14:paraId="7381C60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45" w:type="dxa"/>
          </w:tcPr>
          <w:p w:rsidRPr="00CA5E0E" w:rsidR="00B2362A" w:rsidP="00B2362A" w:rsidRDefault="00B2362A" w14:paraId="5496CC8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745" w:type="dxa"/>
          </w:tcPr>
          <w:p w:rsidRPr="00CA5E0E" w:rsidR="00B2362A" w:rsidP="00B2362A" w:rsidRDefault="00B2362A" w14:paraId="3830B30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11" w:type="dxa"/>
          </w:tcPr>
          <w:p w:rsidRPr="00CA5E0E" w:rsidR="00B2362A" w:rsidP="00B2362A" w:rsidRDefault="00B2362A" w14:paraId="3F4FF90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14" w:type="dxa"/>
          </w:tcPr>
          <w:p w:rsidRPr="00CA5E0E" w:rsidR="00B2362A" w:rsidP="00B2362A" w:rsidRDefault="00B2362A" w14:paraId="7A11E00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B2362A" w14:paraId="70BB136A" w14:textId="77777777">
        <w:tc>
          <w:tcPr>
            <w:cnfStyle w:val="001000000000" w:firstRow="0" w:lastRow="0" w:firstColumn="1" w:lastColumn="0" w:oddVBand="0" w:evenVBand="0" w:oddHBand="0" w:evenHBand="0" w:firstRowFirstColumn="0" w:firstRowLastColumn="0" w:lastRowFirstColumn="0" w:lastRowLastColumn="0"/>
            <w:tcW w:w="6051" w:type="dxa"/>
          </w:tcPr>
          <w:p w:rsidRPr="00CA5E0E" w:rsidR="00B2362A" w:rsidP="00B2362A" w:rsidRDefault="00B2362A" w14:paraId="08E2C94C" w14:textId="77777777">
            <w:pPr>
              <w:rPr>
                <w:color w:val="auto"/>
              </w:rPr>
            </w:pPr>
            <w:r w:rsidRPr="00CA5E0E">
              <w:rPr>
                <w:color w:val="auto"/>
              </w:rPr>
              <w:t>A fishing trip can be successful to me even if no fish are caught</w:t>
            </w:r>
          </w:p>
        </w:tc>
        <w:tc>
          <w:tcPr>
            <w:tcW w:w="914" w:type="dxa"/>
          </w:tcPr>
          <w:p w:rsidRPr="00CA5E0E" w:rsidR="00B2362A" w:rsidP="00B2362A" w:rsidRDefault="00B2362A" w14:paraId="7F511B6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45" w:type="dxa"/>
          </w:tcPr>
          <w:p w:rsidRPr="00CA5E0E" w:rsidR="00B2362A" w:rsidP="00B2362A" w:rsidRDefault="00B2362A" w14:paraId="65956AD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745" w:type="dxa"/>
          </w:tcPr>
          <w:p w:rsidRPr="00CA5E0E" w:rsidR="00B2362A" w:rsidP="00B2362A" w:rsidRDefault="00B2362A" w14:paraId="30301F3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611" w:type="dxa"/>
          </w:tcPr>
          <w:p w:rsidRPr="00CA5E0E" w:rsidR="00B2362A" w:rsidP="00B2362A" w:rsidRDefault="00B2362A" w14:paraId="412A061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14" w:type="dxa"/>
          </w:tcPr>
          <w:p w:rsidRPr="00CA5E0E" w:rsidR="00B2362A" w:rsidP="00B2362A" w:rsidRDefault="00B2362A" w14:paraId="0437EE3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B2362A" w14:paraId="36DBAC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1" w:type="dxa"/>
          </w:tcPr>
          <w:p w:rsidRPr="00CA5E0E" w:rsidR="00B2362A" w:rsidP="00B2362A" w:rsidRDefault="00B2362A" w14:paraId="53E4BC5F" w14:textId="77777777">
            <w:pPr>
              <w:rPr>
                <w:color w:val="auto"/>
              </w:rPr>
            </w:pPr>
            <w:r w:rsidRPr="00CA5E0E">
              <w:rPr>
                <w:color w:val="auto"/>
              </w:rPr>
              <w:t>Keeping the fish I catch is more enjoyable than releasing them</w:t>
            </w:r>
          </w:p>
        </w:tc>
        <w:tc>
          <w:tcPr>
            <w:tcW w:w="914" w:type="dxa"/>
          </w:tcPr>
          <w:p w:rsidRPr="00CA5E0E" w:rsidR="00B2362A" w:rsidP="00B2362A" w:rsidRDefault="00B2362A" w14:paraId="091B73E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45" w:type="dxa"/>
          </w:tcPr>
          <w:p w:rsidRPr="00CA5E0E" w:rsidR="00B2362A" w:rsidP="00B2362A" w:rsidRDefault="00B2362A" w14:paraId="7D398A1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745" w:type="dxa"/>
          </w:tcPr>
          <w:p w:rsidRPr="00CA5E0E" w:rsidR="00B2362A" w:rsidP="00B2362A" w:rsidRDefault="00B2362A" w14:paraId="237401F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11" w:type="dxa"/>
          </w:tcPr>
          <w:p w:rsidRPr="00CA5E0E" w:rsidR="00B2362A" w:rsidP="00B2362A" w:rsidRDefault="00B2362A" w14:paraId="347BC6E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14" w:type="dxa"/>
          </w:tcPr>
          <w:p w:rsidRPr="00CA5E0E" w:rsidR="00B2362A" w:rsidP="00B2362A" w:rsidRDefault="00B2362A" w14:paraId="0B898C6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B2362A" w14:paraId="3FAA6002" w14:textId="77777777">
        <w:tc>
          <w:tcPr>
            <w:cnfStyle w:val="001000000000" w:firstRow="0" w:lastRow="0" w:firstColumn="1" w:lastColumn="0" w:oddVBand="0" w:evenVBand="0" w:oddHBand="0" w:evenHBand="0" w:firstRowFirstColumn="0" w:firstRowLastColumn="0" w:lastRowFirstColumn="0" w:lastRowLastColumn="0"/>
            <w:tcW w:w="6051" w:type="dxa"/>
          </w:tcPr>
          <w:p w:rsidRPr="00CA5E0E" w:rsidR="00B2362A" w:rsidP="00B2362A" w:rsidRDefault="00B2362A" w14:paraId="246EB762" w14:textId="77777777">
            <w:pPr>
              <w:rPr>
                <w:color w:val="auto"/>
              </w:rPr>
            </w:pPr>
            <w:r w:rsidRPr="00CA5E0E">
              <w:rPr>
                <w:color w:val="auto"/>
              </w:rPr>
              <w:t>Testing my fishing skills is more important than actually catching fish</w:t>
            </w:r>
          </w:p>
        </w:tc>
        <w:tc>
          <w:tcPr>
            <w:tcW w:w="914" w:type="dxa"/>
          </w:tcPr>
          <w:p w:rsidRPr="00CA5E0E" w:rsidR="00B2362A" w:rsidP="00B2362A" w:rsidRDefault="00B2362A" w14:paraId="467DEC2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45" w:type="dxa"/>
          </w:tcPr>
          <w:p w:rsidRPr="00CA5E0E" w:rsidR="00B2362A" w:rsidP="00B2362A" w:rsidRDefault="00B2362A" w14:paraId="67D9DE9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745" w:type="dxa"/>
          </w:tcPr>
          <w:p w:rsidRPr="00CA5E0E" w:rsidR="00B2362A" w:rsidP="00B2362A" w:rsidRDefault="00B2362A" w14:paraId="2C3E720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611" w:type="dxa"/>
          </w:tcPr>
          <w:p w:rsidRPr="00CA5E0E" w:rsidR="00B2362A" w:rsidP="00B2362A" w:rsidRDefault="00B2362A" w14:paraId="72A9181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14" w:type="dxa"/>
          </w:tcPr>
          <w:p w:rsidRPr="00CA5E0E" w:rsidR="00B2362A" w:rsidP="00B2362A" w:rsidRDefault="00B2362A" w14:paraId="5C0ED26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B2362A" w14:paraId="49C402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1" w:type="dxa"/>
          </w:tcPr>
          <w:p w:rsidRPr="00CA5E0E" w:rsidR="00B2362A" w:rsidP="00B2362A" w:rsidRDefault="00B2362A" w14:paraId="0631F51C" w14:textId="77777777">
            <w:pPr>
              <w:rPr>
                <w:color w:val="auto"/>
              </w:rPr>
            </w:pPr>
            <w:r w:rsidRPr="00CA5E0E">
              <w:rPr>
                <w:color w:val="auto"/>
              </w:rPr>
              <w:t>The bigger the fish I catch, the better the fishing trip</w:t>
            </w:r>
          </w:p>
        </w:tc>
        <w:tc>
          <w:tcPr>
            <w:tcW w:w="914" w:type="dxa"/>
          </w:tcPr>
          <w:p w:rsidRPr="00CA5E0E" w:rsidR="00B2362A" w:rsidP="00B2362A" w:rsidRDefault="00B2362A" w14:paraId="4594F87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45" w:type="dxa"/>
          </w:tcPr>
          <w:p w:rsidRPr="00CA5E0E" w:rsidR="00B2362A" w:rsidP="00B2362A" w:rsidRDefault="00B2362A" w14:paraId="7F0D613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745" w:type="dxa"/>
          </w:tcPr>
          <w:p w:rsidRPr="00CA5E0E" w:rsidR="00B2362A" w:rsidP="00B2362A" w:rsidRDefault="00B2362A" w14:paraId="3F56A53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11" w:type="dxa"/>
          </w:tcPr>
          <w:p w:rsidRPr="00CA5E0E" w:rsidR="00B2362A" w:rsidP="00B2362A" w:rsidRDefault="00B2362A" w14:paraId="7A0BFD2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14" w:type="dxa"/>
          </w:tcPr>
          <w:p w:rsidRPr="00CA5E0E" w:rsidR="00B2362A" w:rsidP="00B2362A" w:rsidRDefault="00B2362A" w14:paraId="38FC7FE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B2362A" w14:paraId="0A1D7244" w14:textId="77777777">
        <w:tc>
          <w:tcPr>
            <w:cnfStyle w:val="001000000000" w:firstRow="0" w:lastRow="0" w:firstColumn="1" w:lastColumn="0" w:oddVBand="0" w:evenVBand="0" w:oddHBand="0" w:evenHBand="0" w:firstRowFirstColumn="0" w:firstRowLastColumn="0" w:lastRowFirstColumn="0" w:lastRowLastColumn="0"/>
            <w:tcW w:w="6051" w:type="dxa"/>
          </w:tcPr>
          <w:p w:rsidRPr="00CA5E0E" w:rsidR="00B2362A" w:rsidP="00B2362A" w:rsidRDefault="00B2362A" w14:paraId="7F9F2328" w14:textId="77777777">
            <w:pPr>
              <w:rPr>
                <w:color w:val="auto"/>
              </w:rPr>
            </w:pPr>
            <w:r w:rsidRPr="00CA5E0E">
              <w:rPr>
                <w:color w:val="auto"/>
              </w:rPr>
              <w:t>I catch fish for pleasure rather than for food</w:t>
            </w:r>
          </w:p>
        </w:tc>
        <w:tc>
          <w:tcPr>
            <w:tcW w:w="914" w:type="dxa"/>
          </w:tcPr>
          <w:p w:rsidRPr="00CA5E0E" w:rsidR="00B2362A" w:rsidP="00B2362A" w:rsidRDefault="00B2362A" w14:paraId="1714C1E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45" w:type="dxa"/>
          </w:tcPr>
          <w:p w:rsidRPr="00CA5E0E" w:rsidR="00B2362A" w:rsidP="00B2362A" w:rsidRDefault="00B2362A" w14:paraId="125E6A1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745" w:type="dxa"/>
          </w:tcPr>
          <w:p w:rsidRPr="00CA5E0E" w:rsidR="00B2362A" w:rsidP="00B2362A" w:rsidRDefault="00B2362A" w14:paraId="4B18EBA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611" w:type="dxa"/>
          </w:tcPr>
          <w:p w:rsidRPr="00CA5E0E" w:rsidR="00B2362A" w:rsidP="00B2362A" w:rsidRDefault="00B2362A" w14:paraId="1614D30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14" w:type="dxa"/>
          </w:tcPr>
          <w:p w:rsidRPr="00CA5E0E" w:rsidR="00B2362A" w:rsidP="00B2362A" w:rsidRDefault="00B2362A" w14:paraId="37EFEB2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bl>
    <w:p w:rsidR="00944174" w:rsidRDefault="00944174" w14:paraId="1B94217A" w14:textId="77777777"/>
    <w:p w:rsidR="00944174" w:rsidRDefault="00944174" w14:paraId="35C04916" w14:textId="77777777">
      <w:r>
        <w:br w:type="page"/>
      </w:r>
    </w:p>
    <w:p w:rsidRPr="00CA5E0E" w:rsidR="00B2362A" w:rsidP="001A62B8" w:rsidRDefault="00B2362A" w14:paraId="211A9F2D" w14:textId="77777777">
      <w:pPr>
        <w:pStyle w:val="Heading4"/>
        <w:numPr>
          <w:ilvl w:val="0"/>
          <w:numId w:val="62"/>
        </w:numPr>
      </w:pPr>
    </w:p>
    <w:p w:rsidRPr="00CA5E0E" w:rsidR="00B2362A" w:rsidP="00B2362A" w:rsidRDefault="00B2362A" w14:paraId="17B84787" w14:textId="77777777">
      <w:pPr>
        <w:rPr>
          <w:color w:val="auto"/>
        </w:rPr>
      </w:pPr>
      <w:r w:rsidRPr="00CA5E0E">
        <w:rPr>
          <w:color w:val="auto"/>
        </w:rPr>
        <w:t>Below is a list of reasons why people fish in general. Please select the number that indicates how important each item is to you as a reason for going fishing.</w:t>
      </w:r>
    </w:p>
    <w:tbl>
      <w:tblPr>
        <w:tblStyle w:val="SmallTable"/>
        <w:tblW w:w="5000" w:type="pct"/>
        <w:tblLook w:val="04A0" w:firstRow="1" w:lastRow="0" w:firstColumn="1" w:lastColumn="0" w:noHBand="0" w:noVBand="1"/>
      </w:tblPr>
      <w:tblGrid>
        <w:gridCol w:w="5231"/>
        <w:gridCol w:w="949"/>
        <w:gridCol w:w="966"/>
        <w:gridCol w:w="1049"/>
        <w:gridCol w:w="966"/>
        <w:gridCol w:w="919"/>
      </w:tblGrid>
      <w:tr w:rsidRPr="00CA5E0E" w:rsidR="00B2362A" w:rsidTr="00B2362A" w14:paraId="0786DD0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95" w:type="pct"/>
          </w:tcPr>
          <w:p w:rsidRPr="00CA5E0E" w:rsidR="00B2362A" w:rsidP="00B2362A" w:rsidRDefault="00B2362A" w14:paraId="139CC7D5" w14:textId="77777777">
            <w:pPr>
              <w:rPr>
                <w:color w:val="auto"/>
              </w:rPr>
            </w:pPr>
            <w:r w:rsidRPr="00CA5E0E">
              <w:rPr>
                <w:color w:val="auto"/>
              </w:rPr>
              <w:t>Reasons to fish</w:t>
            </w:r>
          </w:p>
        </w:tc>
        <w:tc>
          <w:tcPr>
            <w:tcW w:w="471" w:type="pct"/>
          </w:tcPr>
          <w:p w:rsidRPr="00CA5E0E" w:rsidR="00B2362A" w:rsidP="00B2362A" w:rsidRDefault="00B2362A" w14:paraId="00AAFC4B" w14:textId="71B0CD6B">
            <w:pP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rFonts w:eastAsia="Times New Roman"/>
                <w:color w:val="auto"/>
              </w:rPr>
              <w:t>Not at all</w:t>
            </w:r>
            <w:r w:rsidR="0034019A">
              <w:rPr>
                <w:rFonts w:eastAsia="Times New Roman"/>
                <w:color w:val="auto"/>
              </w:rPr>
              <w:br/>
              <w:t>important</w:t>
            </w:r>
          </w:p>
        </w:tc>
        <w:tc>
          <w:tcPr>
            <w:tcW w:w="479" w:type="pct"/>
          </w:tcPr>
          <w:p w:rsidRPr="00CA5E0E" w:rsidR="00B2362A" w:rsidP="00B2362A" w:rsidRDefault="00B2362A" w14:paraId="3A9D686B" w14:textId="3B7D73F2">
            <w:pP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rFonts w:eastAsia="Times New Roman"/>
                <w:color w:val="auto"/>
              </w:rPr>
              <w:t>Slightly</w:t>
            </w:r>
            <w:r w:rsidR="0034019A">
              <w:rPr>
                <w:rFonts w:eastAsia="Times New Roman"/>
                <w:color w:val="auto"/>
              </w:rPr>
              <w:br/>
              <w:t>important</w:t>
            </w:r>
          </w:p>
        </w:tc>
        <w:tc>
          <w:tcPr>
            <w:tcW w:w="520" w:type="pct"/>
          </w:tcPr>
          <w:p w:rsidRPr="00CA5E0E" w:rsidR="00B2362A" w:rsidP="00B2362A" w:rsidRDefault="00B2362A" w14:paraId="43BB99ED" w14:textId="2ABAD006">
            <w:pP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rFonts w:eastAsia="Times New Roman"/>
                <w:color w:val="auto"/>
              </w:rPr>
              <w:t>Moderately</w:t>
            </w:r>
            <w:r w:rsidR="0034019A">
              <w:rPr>
                <w:rFonts w:eastAsia="Times New Roman"/>
                <w:color w:val="auto"/>
              </w:rPr>
              <w:br/>
              <w:t>important</w:t>
            </w:r>
          </w:p>
        </w:tc>
        <w:tc>
          <w:tcPr>
            <w:tcW w:w="479" w:type="pct"/>
          </w:tcPr>
          <w:p w:rsidRPr="00CA5E0E" w:rsidR="00B2362A" w:rsidP="00B2362A" w:rsidRDefault="00B2362A" w14:paraId="0F0D023A" w14:textId="4641BEBC">
            <w:pP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rFonts w:eastAsia="Times New Roman"/>
                <w:color w:val="auto"/>
              </w:rPr>
              <w:t>Very</w:t>
            </w:r>
            <w:r w:rsidR="0034019A">
              <w:rPr>
                <w:rFonts w:eastAsia="Times New Roman"/>
                <w:color w:val="auto"/>
              </w:rPr>
              <w:br/>
              <w:t>important</w:t>
            </w:r>
          </w:p>
        </w:tc>
        <w:tc>
          <w:tcPr>
            <w:tcW w:w="456" w:type="pct"/>
          </w:tcPr>
          <w:p w:rsidRPr="00CA5E0E" w:rsidR="00B2362A" w:rsidP="00B2362A" w:rsidRDefault="00B2362A" w14:paraId="011B187B" w14:textId="640C9308">
            <w:pP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rFonts w:eastAsia="Times New Roman"/>
                <w:color w:val="auto"/>
              </w:rPr>
              <w:t>Extremely</w:t>
            </w:r>
            <w:r w:rsidR="0034019A">
              <w:rPr>
                <w:rFonts w:eastAsia="Times New Roman"/>
                <w:color w:val="auto"/>
              </w:rPr>
              <w:br/>
              <w:t>important</w:t>
            </w:r>
          </w:p>
        </w:tc>
      </w:tr>
      <w:tr w:rsidRPr="00CA5E0E" w:rsidR="00B2362A" w:rsidTr="00B2362A" w14:paraId="4BC7EE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Pr="00CA5E0E" w:rsidR="00B2362A" w:rsidP="00B2362A" w:rsidRDefault="00B2362A" w14:paraId="5BD963A7" w14:textId="77777777">
            <w:pPr>
              <w:rPr>
                <w:color w:val="auto"/>
              </w:rPr>
            </w:pPr>
            <w:r w:rsidRPr="00CA5E0E">
              <w:rPr>
                <w:color w:val="auto"/>
              </w:rPr>
              <w:t>For family recreation</w:t>
            </w:r>
          </w:p>
        </w:tc>
        <w:tc>
          <w:tcPr>
            <w:tcW w:w="471" w:type="pct"/>
          </w:tcPr>
          <w:p w:rsidRPr="00CA5E0E" w:rsidR="00B2362A" w:rsidP="00B2362A" w:rsidRDefault="00B2362A" w14:paraId="3DD0DF6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79" w:type="pct"/>
          </w:tcPr>
          <w:p w:rsidRPr="00CA5E0E" w:rsidR="00B2362A" w:rsidP="00B2362A" w:rsidRDefault="00B2362A" w14:paraId="1117AA4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0" w:type="pct"/>
          </w:tcPr>
          <w:p w:rsidRPr="00CA5E0E" w:rsidR="00B2362A" w:rsidP="00B2362A" w:rsidRDefault="00B2362A" w14:paraId="53ECCF5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79" w:type="pct"/>
          </w:tcPr>
          <w:p w:rsidRPr="00CA5E0E" w:rsidR="00B2362A" w:rsidP="00B2362A" w:rsidRDefault="00B2362A" w14:paraId="3EDB437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56" w:type="pct"/>
          </w:tcPr>
          <w:p w:rsidRPr="00CA5E0E" w:rsidR="00B2362A" w:rsidP="00B2362A" w:rsidRDefault="00B2362A" w14:paraId="7CB8775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B2362A" w14:paraId="47FE845F" w14:textId="77777777">
        <w:tc>
          <w:tcPr>
            <w:cnfStyle w:val="001000000000" w:firstRow="0" w:lastRow="0" w:firstColumn="1" w:lastColumn="0" w:oddVBand="0" w:evenVBand="0" w:oddHBand="0" w:evenHBand="0" w:firstRowFirstColumn="0" w:firstRowLastColumn="0" w:lastRowFirstColumn="0" w:lastRowLastColumn="0"/>
            <w:tcW w:w="2595" w:type="pct"/>
          </w:tcPr>
          <w:p w:rsidRPr="00CA5E0E" w:rsidR="00B2362A" w:rsidP="00B2362A" w:rsidRDefault="00B2362A" w14:paraId="501C05D7" w14:textId="77777777">
            <w:pPr>
              <w:rPr>
                <w:color w:val="auto"/>
              </w:rPr>
            </w:pPr>
            <w:r w:rsidRPr="00CA5E0E">
              <w:rPr>
                <w:color w:val="auto"/>
              </w:rPr>
              <w:t>To be outdoors</w:t>
            </w:r>
          </w:p>
        </w:tc>
        <w:tc>
          <w:tcPr>
            <w:tcW w:w="471" w:type="pct"/>
          </w:tcPr>
          <w:p w:rsidRPr="00CA5E0E" w:rsidR="00B2362A" w:rsidP="00B2362A" w:rsidRDefault="00B2362A" w14:paraId="5E18DC4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79" w:type="pct"/>
          </w:tcPr>
          <w:p w:rsidRPr="00CA5E0E" w:rsidR="00B2362A" w:rsidP="00B2362A" w:rsidRDefault="00B2362A" w14:paraId="7AC75B1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20" w:type="pct"/>
          </w:tcPr>
          <w:p w:rsidRPr="00CA5E0E" w:rsidR="00B2362A" w:rsidP="00B2362A" w:rsidRDefault="00B2362A" w14:paraId="4CFE969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79" w:type="pct"/>
          </w:tcPr>
          <w:p w:rsidRPr="00CA5E0E" w:rsidR="00B2362A" w:rsidP="00B2362A" w:rsidRDefault="00B2362A" w14:paraId="5DE4D84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56" w:type="pct"/>
          </w:tcPr>
          <w:p w:rsidRPr="00CA5E0E" w:rsidR="00B2362A" w:rsidP="00B2362A" w:rsidRDefault="00B2362A" w14:paraId="2F4A146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B2362A" w14:paraId="3345DE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Pr="00CA5E0E" w:rsidR="00B2362A" w:rsidP="00B2362A" w:rsidRDefault="00B2362A" w14:paraId="0A290423" w14:textId="77777777">
            <w:pPr>
              <w:rPr>
                <w:color w:val="auto"/>
              </w:rPr>
            </w:pPr>
            <w:r w:rsidRPr="00CA5E0E">
              <w:rPr>
                <w:color w:val="auto"/>
              </w:rPr>
              <w:t>To experience new and different things</w:t>
            </w:r>
          </w:p>
        </w:tc>
        <w:tc>
          <w:tcPr>
            <w:tcW w:w="471" w:type="pct"/>
          </w:tcPr>
          <w:p w:rsidRPr="00CA5E0E" w:rsidR="00B2362A" w:rsidP="00B2362A" w:rsidRDefault="00B2362A" w14:paraId="62905B1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79" w:type="pct"/>
          </w:tcPr>
          <w:p w:rsidRPr="00CA5E0E" w:rsidR="00B2362A" w:rsidP="00B2362A" w:rsidRDefault="00B2362A" w14:paraId="5703CA9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0" w:type="pct"/>
          </w:tcPr>
          <w:p w:rsidRPr="00CA5E0E" w:rsidR="00B2362A" w:rsidP="00B2362A" w:rsidRDefault="00B2362A" w14:paraId="4780BE8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79" w:type="pct"/>
          </w:tcPr>
          <w:p w:rsidRPr="00CA5E0E" w:rsidR="00B2362A" w:rsidP="00B2362A" w:rsidRDefault="00B2362A" w14:paraId="311A248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56" w:type="pct"/>
          </w:tcPr>
          <w:p w:rsidRPr="00CA5E0E" w:rsidR="00B2362A" w:rsidP="00B2362A" w:rsidRDefault="00B2362A" w14:paraId="52F8F11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B2362A" w14:paraId="5CCBAE5B" w14:textId="77777777">
        <w:tc>
          <w:tcPr>
            <w:cnfStyle w:val="001000000000" w:firstRow="0" w:lastRow="0" w:firstColumn="1" w:lastColumn="0" w:oddVBand="0" w:evenVBand="0" w:oddHBand="0" w:evenHBand="0" w:firstRowFirstColumn="0" w:firstRowLastColumn="0" w:lastRowFirstColumn="0" w:lastRowLastColumn="0"/>
            <w:tcW w:w="2595" w:type="pct"/>
          </w:tcPr>
          <w:p w:rsidRPr="00CA5E0E" w:rsidR="00B2362A" w:rsidP="00B2362A" w:rsidRDefault="00B2362A" w14:paraId="1A6ABC2C" w14:textId="77777777">
            <w:pPr>
              <w:rPr>
                <w:color w:val="auto"/>
              </w:rPr>
            </w:pPr>
            <w:r w:rsidRPr="00CA5E0E">
              <w:rPr>
                <w:color w:val="auto"/>
              </w:rPr>
              <w:t>To obtain fish for eating</w:t>
            </w:r>
          </w:p>
        </w:tc>
        <w:tc>
          <w:tcPr>
            <w:tcW w:w="471" w:type="pct"/>
          </w:tcPr>
          <w:p w:rsidRPr="00CA5E0E" w:rsidR="00B2362A" w:rsidP="00B2362A" w:rsidRDefault="00B2362A" w14:paraId="0BC1B5C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79" w:type="pct"/>
          </w:tcPr>
          <w:p w:rsidRPr="00CA5E0E" w:rsidR="00B2362A" w:rsidP="00B2362A" w:rsidRDefault="00B2362A" w14:paraId="2168872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20" w:type="pct"/>
          </w:tcPr>
          <w:p w:rsidRPr="00CA5E0E" w:rsidR="00B2362A" w:rsidP="00B2362A" w:rsidRDefault="00B2362A" w14:paraId="42161C3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79" w:type="pct"/>
          </w:tcPr>
          <w:p w:rsidRPr="00CA5E0E" w:rsidR="00B2362A" w:rsidP="00B2362A" w:rsidRDefault="00B2362A" w14:paraId="6546430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56" w:type="pct"/>
          </w:tcPr>
          <w:p w:rsidRPr="00CA5E0E" w:rsidR="00B2362A" w:rsidP="00B2362A" w:rsidRDefault="00B2362A" w14:paraId="5386287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B2362A" w14:paraId="611B5D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Pr="00CA5E0E" w:rsidR="00B2362A" w:rsidP="00B2362A" w:rsidRDefault="00B2362A" w14:paraId="0CECB154" w14:textId="77777777">
            <w:pPr>
              <w:rPr>
                <w:color w:val="auto"/>
              </w:rPr>
            </w:pPr>
            <w:r w:rsidRPr="00CA5E0E">
              <w:rPr>
                <w:color w:val="auto"/>
              </w:rPr>
              <w:t>For the experience of the catch</w:t>
            </w:r>
          </w:p>
        </w:tc>
        <w:tc>
          <w:tcPr>
            <w:tcW w:w="471" w:type="pct"/>
          </w:tcPr>
          <w:p w:rsidRPr="00CA5E0E" w:rsidR="00B2362A" w:rsidP="00B2362A" w:rsidRDefault="00B2362A" w14:paraId="6F5B95F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79" w:type="pct"/>
          </w:tcPr>
          <w:p w:rsidRPr="00CA5E0E" w:rsidR="00B2362A" w:rsidP="00B2362A" w:rsidRDefault="00B2362A" w14:paraId="279421C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0" w:type="pct"/>
          </w:tcPr>
          <w:p w:rsidRPr="00CA5E0E" w:rsidR="00B2362A" w:rsidP="00B2362A" w:rsidRDefault="00B2362A" w14:paraId="78DFD5D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79" w:type="pct"/>
          </w:tcPr>
          <w:p w:rsidRPr="00CA5E0E" w:rsidR="00B2362A" w:rsidP="00B2362A" w:rsidRDefault="00B2362A" w14:paraId="3E1B3BB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56" w:type="pct"/>
          </w:tcPr>
          <w:p w:rsidRPr="00CA5E0E" w:rsidR="00B2362A" w:rsidP="00B2362A" w:rsidRDefault="00B2362A" w14:paraId="35CEFF0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B2362A" w14:paraId="4A9D460F" w14:textId="77777777">
        <w:tc>
          <w:tcPr>
            <w:cnfStyle w:val="001000000000" w:firstRow="0" w:lastRow="0" w:firstColumn="1" w:lastColumn="0" w:oddVBand="0" w:evenVBand="0" w:oddHBand="0" w:evenHBand="0" w:firstRowFirstColumn="0" w:firstRowLastColumn="0" w:lastRowFirstColumn="0" w:lastRowLastColumn="0"/>
            <w:tcW w:w="2595" w:type="pct"/>
          </w:tcPr>
          <w:p w:rsidRPr="00CA5E0E" w:rsidR="00B2362A" w:rsidP="00B2362A" w:rsidRDefault="00B2362A" w14:paraId="71D378AB" w14:textId="77777777">
            <w:pPr>
              <w:rPr>
                <w:color w:val="auto"/>
              </w:rPr>
            </w:pPr>
            <w:r w:rsidRPr="00CA5E0E">
              <w:rPr>
                <w:color w:val="auto"/>
              </w:rPr>
              <w:t>For the challenge of the catch</w:t>
            </w:r>
          </w:p>
        </w:tc>
        <w:tc>
          <w:tcPr>
            <w:tcW w:w="471" w:type="pct"/>
          </w:tcPr>
          <w:p w:rsidRPr="00CA5E0E" w:rsidR="00B2362A" w:rsidP="00B2362A" w:rsidRDefault="00B2362A" w14:paraId="58C91DB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79" w:type="pct"/>
          </w:tcPr>
          <w:p w:rsidRPr="00CA5E0E" w:rsidR="00B2362A" w:rsidP="00B2362A" w:rsidRDefault="00B2362A" w14:paraId="368627B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20" w:type="pct"/>
          </w:tcPr>
          <w:p w:rsidRPr="00CA5E0E" w:rsidR="00B2362A" w:rsidP="00B2362A" w:rsidRDefault="00B2362A" w14:paraId="53AF35D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79" w:type="pct"/>
          </w:tcPr>
          <w:p w:rsidRPr="00CA5E0E" w:rsidR="00B2362A" w:rsidP="00B2362A" w:rsidRDefault="00B2362A" w14:paraId="03B1F53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56" w:type="pct"/>
          </w:tcPr>
          <w:p w:rsidRPr="00CA5E0E" w:rsidR="00B2362A" w:rsidP="00B2362A" w:rsidRDefault="00B2362A" w14:paraId="5D1A077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B2362A" w14:paraId="529352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Pr="00CA5E0E" w:rsidR="00B2362A" w:rsidP="00B2362A" w:rsidRDefault="00B2362A" w14:paraId="0E958186" w14:textId="77777777">
            <w:pPr>
              <w:rPr>
                <w:color w:val="auto"/>
              </w:rPr>
            </w:pPr>
            <w:r w:rsidRPr="00CA5E0E">
              <w:rPr>
                <w:color w:val="auto"/>
              </w:rPr>
              <w:t>To develop my skills</w:t>
            </w:r>
          </w:p>
        </w:tc>
        <w:tc>
          <w:tcPr>
            <w:tcW w:w="471" w:type="pct"/>
          </w:tcPr>
          <w:p w:rsidRPr="00CA5E0E" w:rsidR="00B2362A" w:rsidP="00B2362A" w:rsidRDefault="00B2362A" w14:paraId="18969D8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79" w:type="pct"/>
          </w:tcPr>
          <w:p w:rsidRPr="00CA5E0E" w:rsidR="00B2362A" w:rsidP="00B2362A" w:rsidRDefault="00B2362A" w14:paraId="65258E6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0" w:type="pct"/>
          </w:tcPr>
          <w:p w:rsidRPr="00CA5E0E" w:rsidR="00B2362A" w:rsidP="00B2362A" w:rsidRDefault="00B2362A" w14:paraId="6CD4906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79" w:type="pct"/>
          </w:tcPr>
          <w:p w:rsidRPr="00CA5E0E" w:rsidR="00B2362A" w:rsidP="00B2362A" w:rsidRDefault="00B2362A" w14:paraId="31B5C0B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56" w:type="pct"/>
          </w:tcPr>
          <w:p w:rsidRPr="00CA5E0E" w:rsidR="00B2362A" w:rsidP="00B2362A" w:rsidRDefault="00B2362A" w14:paraId="24AE6CD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B2362A" w14:paraId="6A12DC51" w14:textId="77777777">
        <w:tc>
          <w:tcPr>
            <w:cnfStyle w:val="001000000000" w:firstRow="0" w:lastRow="0" w:firstColumn="1" w:lastColumn="0" w:oddVBand="0" w:evenVBand="0" w:oddHBand="0" w:evenHBand="0" w:firstRowFirstColumn="0" w:firstRowLastColumn="0" w:lastRowFirstColumn="0" w:lastRowLastColumn="0"/>
            <w:tcW w:w="2595" w:type="pct"/>
          </w:tcPr>
          <w:p w:rsidRPr="00CA5E0E" w:rsidR="00B2362A" w:rsidP="00B2362A" w:rsidRDefault="00B2362A" w14:paraId="78C9ED2D" w14:textId="77777777">
            <w:pPr>
              <w:rPr>
                <w:color w:val="auto"/>
              </w:rPr>
            </w:pPr>
            <w:r w:rsidRPr="00CA5E0E">
              <w:rPr>
                <w:color w:val="auto"/>
              </w:rPr>
              <w:t>To catch a trophy fish</w:t>
            </w:r>
          </w:p>
        </w:tc>
        <w:tc>
          <w:tcPr>
            <w:tcW w:w="471" w:type="pct"/>
          </w:tcPr>
          <w:p w:rsidRPr="00CA5E0E" w:rsidR="00B2362A" w:rsidP="00B2362A" w:rsidRDefault="00B2362A" w14:paraId="759CCBE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79" w:type="pct"/>
          </w:tcPr>
          <w:p w:rsidRPr="00CA5E0E" w:rsidR="00B2362A" w:rsidP="00B2362A" w:rsidRDefault="00B2362A" w14:paraId="1B4881F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20" w:type="pct"/>
          </w:tcPr>
          <w:p w:rsidRPr="00CA5E0E" w:rsidR="00B2362A" w:rsidP="00B2362A" w:rsidRDefault="00B2362A" w14:paraId="47ADC69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79" w:type="pct"/>
          </w:tcPr>
          <w:p w:rsidRPr="00CA5E0E" w:rsidR="00B2362A" w:rsidP="00B2362A" w:rsidRDefault="00B2362A" w14:paraId="70A8E9C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56" w:type="pct"/>
          </w:tcPr>
          <w:p w:rsidRPr="00CA5E0E" w:rsidR="00B2362A" w:rsidP="00B2362A" w:rsidRDefault="00B2362A" w14:paraId="1B1E078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B2362A" w14:paraId="5C3FB2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Pr="00CA5E0E" w:rsidR="00B2362A" w:rsidP="00B2362A" w:rsidRDefault="00B2362A" w14:paraId="709B0450" w14:textId="77777777">
            <w:pPr>
              <w:rPr>
                <w:color w:val="auto"/>
              </w:rPr>
            </w:pPr>
            <w:r w:rsidRPr="00CA5E0E">
              <w:rPr>
                <w:color w:val="auto"/>
              </w:rPr>
              <w:t>For the sport of fishing</w:t>
            </w:r>
          </w:p>
        </w:tc>
        <w:tc>
          <w:tcPr>
            <w:tcW w:w="471" w:type="pct"/>
          </w:tcPr>
          <w:p w:rsidRPr="00CA5E0E" w:rsidR="00B2362A" w:rsidP="00B2362A" w:rsidRDefault="00B2362A" w14:paraId="060158B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79" w:type="pct"/>
          </w:tcPr>
          <w:p w:rsidRPr="00CA5E0E" w:rsidR="00B2362A" w:rsidP="00B2362A" w:rsidRDefault="00B2362A" w14:paraId="7CB439D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0" w:type="pct"/>
          </w:tcPr>
          <w:p w:rsidRPr="00CA5E0E" w:rsidR="00B2362A" w:rsidP="00B2362A" w:rsidRDefault="00B2362A" w14:paraId="291CE30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79" w:type="pct"/>
          </w:tcPr>
          <w:p w:rsidRPr="00CA5E0E" w:rsidR="00B2362A" w:rsidP="00B2362A" w:rsidRDefault="00B2362A" w14:paraId="543D397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56" w:type="pct"/>
          </w:tcPr>
          <w:p w:rsidRPr="00CA5E0E" w:rsidR="00B2362A" w:rsidP="00B2362A" w:rsidRDefault="00B2362A" w14:paraId="4BD2422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B2362A" w14:paraId="7DAA4153" w14:textId="77777777">
        <w:tc>
          <w:tcPr>
            <w:cnfStyle w:val="001000000000" w:firstRow="0" w:lastRow="0" w:firstColumn="1" w:lastColumn="0" w:oddVBand="0" w:evenVBand="0" w:oddHBand="0" w:evenHBand="0" w:firstRowFirstColumn="0" w:firstRowLastColumn="0" w:lastRowFirstColumn="0" w:lastRowLastColumn="0"/>
            <w:tcW w:w="2595" w:type="pct"/>
          </w:tcPr>
          <w:p w:rsidRPr="00CA5E0E" w:rsidR="00B2362A" w:rsidP="00B2362A" w:rsidRDefault="00B2362A" w14:paraId="12BB088A" w14:textId="77777777">
            <w:pPr>
              <w:rPr>
                <w:color w:val="auto"/>
              </w:rPr>
            </w:pPr>
            <w:r w:rsidRPr="00CA5E0E">
              <w:rPr>
                <w:color w:val="auto"/>
              </w:rPr>
              <w:t>For the fun of catching fish</w:t>
            </w:r>
          </w:p>
        </w:tc>
        <w:tc>
          <w:tcPr>
            <w:tcW w:w="471" w:type="pct"/>
          </w:tcPr>
          <w:p w:rsidRPr="00CA5E0E" w:rsidR="00B2362A" w:rsidP="00B2362A" w:rsidRDefault="00B2362A" w14:paraId="2C43541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79" w:type="pct"/>
          </w:tcPr>
          <w:p w:rsidRPr="00CA5E0E" w:rsidR="00B2362A" w:rsidP="00B2362A" w:rsidRDefault="00B2362A" w14:paraId="2DFE253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20" w:type="pct"/>
          </w:tcPr>
          <w:p w:rsidRPr="00CA5E0E" w:rsidR="00B2362A" w:rsidP="00B2362A" w:rsidRDefault="00B2362A" w14:paraId="09E76D0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79" w:type="pct"/>
          </w:tcPr>
          <w:p w:rsidRPr="00CA5E0E" w:rsidR="00B2362A" w:rsidP="00B2362A" w:rsidRDefault="00B2362A" w14:paraId="0E4F680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56" w:type="pct"/>
          </w:tcPr>
          <w:p w:rsidRPr="00CA5E0E" w:rsidR="00B2362A" w:rsidP="00B2362A" w:rsidRDefault="00B2362A" w14:paraId="1756F2B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B2362A" w14:paraId="501C0A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pct"/>
          </w:tcPr>
          <w:p w:rsidRPr="00CA5E0E" w:rsidR="00B2362A" w:rsidP="00B2362A" w:rsidRDefault="00B2362A" w14:paraId="07990E1C" w14:textId="77777777">
            <w:pPr>
              <w:rPr>
                <w:color w:val="auto"/>
              </w:rPr>
            </w:pPr>
            <w:r w:rsidRPr="00CA5E0E">
              <w:rPr>
                <w:color w:val="auto"/>
              </w:rPr>
              <w:t>To experience excitement</w:t>
            </w:r>
          </w:p>
        </w:tc>
        <w:tc>
          <w:tcPr>
            <w:tcW w:w="471" w:type="pct"/>
          </w:tcPr>
          <w:p w:rsidRPr="00CA5E0E" w:rsidR="00B2362A" w:rsidP="00B2362A" w:rsidRDefault="00B2362A" w14:paraId="15BEEC8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79" w:type="pct"/>
          </w:tcPr>
          <w:p w:rsidRPr="00CA5E0E" w:rsidR="00B2362A" w:rsidP="00B2362A" w:rsidRDefault="00B2362A" w14:paraId="58843B1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0" w:type="pct"/>
          </w:tcPr>
          <w:p w:rsidRPr="00CA5E0E" w:rsidR="00B2362A" w:rsidP="00B2362A" w:rsidRDefault="00B2362A" w14:paraId="63DC224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79" w:type="pct"/>
          </w:tcPr>
          <w:p w:rsidRPr="00CA5E0E" w:rsidR="00B2362A" w:rsidP="00B2362A" w:rsidRDefault="00B2362A" w14:paraId="0F1C8CE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56" w:type="pct"/>
          </w:tcPr>
          <w:p w:rsidRPr="00CA5E0E" w:rsidR="00B2362A" w:rsidP="00B2362A" w:rsidRDefault="00B2362A" w14:paraId="55559AA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B2362A" w:rsidP="001A62B8" w:rsidRDefault="00B2362A" w14:paraId="5ECEDC41" w14:textId="77777777">
      <w:pPr>
        <w:pStyle w:val="Heading4"/>
        <w:numPr>
          <w:ilvl w:val="0"/>
          <w:numId w:val="62"/>
        </w:numPr>
      </w:pPr>
    </w:p>
    <w:p w:rsidRPr="00CA5E0E" w:rsidR="00B2362A" w:rsidP="00B2362A" w:rsidRDefault="00B2362A" w14:paraId="40E4998E" w14:textId="77777777">
      <w:pPr>
        <w:rPr>
          <w:color w:val="auto"/>
        </w:rPr>
      </w:pPr>
      <w:r w:rsidRPr="00CA5E0E">
        <w:rPr>
          <w:color w:val="auto"/>
        </w:rPr>
        <w:t xml:space="preserve">Please list the three species of fish/game you </w:t>
      </w:r>
      <w:r w:rsidRPr="00CA5E0E">
        <w:rPr>
          <w:color w:val="auto"/>
          <w:u w:val="single"/>
        </w:rPr>
        <w:t xml:space="preserve">typically fish for </w:t>
      </w:r>
      <w:r w:rsidRPr="00CA5E0E">
        <w:rPr>
          <w:color w:val="auto"/>
        </w:rPr>
        <w:t>when fishing at [site].</w:t>
      </w:r>
    </w:p>
    <w:p w:rsidRPr="00CA5E0E" w:rsidR="00B2362A" w:rsidP="00B2362A" w:rsidRDefault="00B2362A" w14:paraId="1CE3C4AA" w14:textId="77777777">
      <w:pPr>
        <w:rPr>
          <w:color w:val="auto"/>
        </w:rPr>
      </w:pPr>
      <w:r w:rsidRPr="00CA5E0E">
        <w:rPr>
          <w:color w:val="auto"/>
        </w:rPr>
        <w:t>1. __________________________________</w:t>
      </w:r>
    </w:p>
    <w:p w:rsidRPr="00CA5E0E" w:rsidR="00B2362A" w:rsidP="00B2362A" w:rsidRDefault="00B2362A" w14:paraId="68FC6CB2" w14:textId="77777777">
      <w:pPr>
        <w:rPr>
          <w:color w:val="auto"/>
        </w:rPr>
      </w:pPr>
      <w:r w:rsidRPr="00CA5E0E">
        <w:rPr>
          <w:color w:val="auto"/>
        </w:rPr>
        <w:t>2. __________________________________</w:t>
      </w:r>
    </w:p>
    <w:p w:rsidRPr="00CA5E0E" w:rsidR="00B2362A" w:rsidP="00B2362A" w:rsidRDefault="00B2362A" w14:paraId="36E2D8AF" w14:textId="77777777">
      <w:pPr>
        <w:rPr>
          <w:color w:val="auto"/>
        </w:rPr>
      </w:pPr>
      <w:r w:rsidRPr="00CA5E0E">
        <w:rPr>
          <w:color w:val="auto"/>
        </w:rPr>
        <w:t>3. __________________________________</w:t>
      </w:r>
    </w:p>
    <w:p w:rsidRPr="00CA5E0E" w:rsidR="00B2362A" w:rsidP="001A62B8" w:rsidRDefault="00B2362A" w14:paraId="379F7A41" w14:textId="77777777">
      <w:pPr>
        <w:pStyle w:val="Heading4"/>
        <w:numPr>
          <w:ilvl w:val="0"/>
          <w:numId w:val="62"/>
        </w:numPr>
      </w:pPr>
    </w:p>
    <w:p w:rsidRPr="00CA5E0E" w:rsidR="00B2362A" w:rsidP="00B2362A" w:rsidRDefault="00B2362A" w14:paraId="7C21F0CB" w14:textId="77777777">
      <w:pPr>
        <w:rPr>
          <w:color w:val="auto"/>
        </w:rPr>
      </w:pPr>
      <w:r w:rsidRPr="00CA5E0E">
        <w:rPr>
          <w:color w:val="auto"/>
        </w:rPr>
        <w:t xml:space="preserve">Please list the three species of fish/game you would </w:t>
      </w:r>
      <w:r w:rsidRPr="00CA5E0E">
        <w:rPr>
          <w:color w:val="auto"/>
          <w:u w:val="single"/>
        </w:rPr>
        <w:t xml:space="preserve">prefer to catch </w:t>
      </w:r>
      <w:r w:rsidRPr="00CA5E0E">
        <w:rPr>
          <w:color w:val="auto"/>
        </w:rPr>
        <w:t>when fishing at [site].</w:t>
      </w:r>
    </w:p>
    <w:p w:rsidRPr="00CA5E0E" w:rsidR="00B2362A" w:rsidP="00B2362A" w:rsidRDefault="00B2362A" w14:paraId="3D1F8C24" w14:textId="77777777">
      <w:pPr>
        <w:rPr>
          <w:color w:val="auto"/>
        </w:rPr>
      </w:pPr>
      <w:r w:rsidRPr="00CA5E0E">
        <w:rPr>
          <w:color w:val="auto"/>
        </w:rPr>
        <w:t>1. __________________________________</w:t>
      </w:r>
    </w:p>
    <w:p w:rsidRPr="00CA5E0E" w:rsidR="00B2362A" w:rsidP="00B2362A" w:rsidRDefault="00B2362A" w14:paraId="7E50063C" w14:textId="77777777">
      <w:pPr>
        <w:rPr>
          <w:color w:val="auto"/>
        </w:rPr>
      </w:pPr>
      <w:r w:rsidRPr="00CA5E0E">
        <w:rPr>
          <w:color w:val="auto"/>
        </w:rPr>
        <w:t>2. __________________________________</w:t>
      </w:r>
    </w:p>
    <w:p w:rsidRPr="00CA5E0E" w:rsidR="00B2362A" w:rsidP="00B2362A" w:rsidRDefault="00B2362A" w14:paraId="5F0C1EBC" w14:textId="77777777">
      <w:r w:rsidRPr="00CA5E0E">
        <w:t>3. __________________________________</w:t>
      </w:r>
    </w:p>
    <w:p w:rsidRPr="00CA5E0E" w:rsidR="006C2D6F" w:rsidP="00BC7635" w:rsidRDefault="006C2D6F" w14:paraId="15547D95" w14:textId="3FA14D78">
      <w:pPr>
        <w:pStyle w:val="Heading3"/>
      </w:pPr>
      <w:r w:rsidRPr="00CA5E0E">
        <w:t>HUNTING</w:t>
      </w:r>
    </w:p>
    <w:p w:rsidRPr="00CA5E0E" w:rsidR="00E522E8" w:rsidP="00E522E8" w:rsidRDefault="00E522E8" w14:paraId="37AA9ECD" w14:textId="77777777">
      <w:pPr>
        <w:pStyle w:val="Heading4"/>
        <w:numPr>
          <w:ilvl w:val="0"/>
          <w:numId w:val="64"/>
        </w:numPr>
      </w:pPr>
    </w:p>
    <w:p w:rsidRPr="00CA5E0E" w:rsidR="00E522E8" w:rsidP="00E522E8" w:rsidRDefault="00E522E8" w14:paraId="279AFF5B" w14:textId="77777777">
      <w:pPr>
        <w:rPr>
          <w:color w:val="auto"/>
        </w:rPr>
      </w:pPr>
      <w:r w:rsidRPr="00CA5E0E">
        <w:rPr>
          <w:color w:val="auto"/>
        </w:rPr>
        <w:t>In general, what species are you most interested in hunting when you have a chance to go hunting? (Please select one only)</w:t>
      </w:r>
    </w:p>
    <w:p w:rsidRPr="00CA5E0E" w:rsidR="00E522E8" w:rsidP="00E522E8" w:rsidRDefault="00E522E8" w14:paraId="00431A9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list</w:t>
      </w:r>
      <w:proofErr w:type="gramEnd"/>
      <w:r w:rsidRPr="00CA5E0E">
        <w:rPr>
          <w:rFonts w:cs="Times New Roman"/>
          <w:color w:val="auto"/>
        </w:rPr>
        <w:t xml:space="preserve"> of game species]</w:t>
      </w:r>
    </w:p>
    <w:p w:rsidRPr="00CA5E0E" w:rsidR="00E522E8" w:rsidP="00E522E8" w:rsidRDefault="00E522E8" w14:paraId="295F756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(Please specify): _______________</w:t>
      </w:r>
    </w:p>
    <w:p w:rsidRPr="00CA5E0E" w:rsidR="00AE7C7E" w:rsidP="001A62B8" w:rsidRDefault="00AE7C7E" w14:paraId="78F96A31" w14:textId="77777777">
      <w:pPr>
        <w:pStyle w:val="Heading4"/>
        <w:numPr>
          <w:ilvl w:val="0"/>
          <w:numId w:val="64"/>
        </w:numPr>
      </w:pPr>
    </w:p>
    <w:p w:rsidRPr="00CA5E0E" w:rsidR="00AE7C7E" w:rsidP="00AE7C7E" w:rsidRDefault="00AE7C7E" w14:paraId="136BCD91" w14:textId="270E6962">
      <w:pPr>
        <w:rPr>
          <w:rFonts w:eastAsia="Times New Roman" w:cs="Times New Roman"/>
          <w:color w:val="auto"/>
        </w:rPr>
      </w:pPr>
      <w:r w:rsidRPr="00CA5E0E">
        <w:rPr>
          <w:rFonts w:eastAsia="Times New Roman" w:cs="Times New Roman"/>
          <w:color w:val="auto"/>
        </w:rPr>
        <w:t>What are the reasons you choose to hunt at [location/site]?</w:t>
      </w:r>
      <w:r w:rsidR="002B7F4C">
        <w:rPr>
          <w:rFonts w:eastAsia="Times New Roman" w:cs="Times New Roman"/>
          <w:color w:val="auto"/>
        </w:rPr>
        <w:t xml:space="preserve"> (Select</w:t>
      </w:r>
      <w:r w:rsidRPr="00A474B9" w:rsidR="002B7F4C">
        <w:rPr>
          <w:color w:val="auto"/>
        </w:rPr>
        <w:t xml:space="preserve"> all that apply</w:t>
      </w:r>
      <w:r w:rsidR="002B7F4C">
        <w:rPr>
          <w:rFonts w:eastAsia="Times New Roman" w:cs="Times New Roman"/>
          <w:color w:val="auto"/>
        </w:rPr>
        <w:t>)</w:t>
      </w:r>
    </w:p>
    <w:p w:rsidRPr="00CA5E0E" w:rsidR="00AE7C7E" w:rsidP="00AE7C7E" w:rsidRDefault="00AE7C7E" w14:paraId="29B9FF94"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Close proximity to home</w:t>
      </w:r>
    </w:p>
    <w:p w:rsidRPr="00CA5E0E" w:rsidR="00AE7C7E" w:rsidP="00AE7C7E" w:rsidRDefault="00AE7C7E" w14:paraId="5F8EAAAE"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Know the area</w:t>
      </w:r>
    </w:p>
    <w:p w:rsidRPr="00CA5E0E" w:rsidR="00AE7C7E" w:rsidP="00AE7C7E" w:rsidRDefault="00AE7C7E" w14:paraId="7F36ADD9"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Like the area</w:t>
      </w:r>
    </w:p>
    <w:p w:rsidRPr="00CA5E0E" w:rsidR="00AE7C7E" w:rsidP="00AE7C7E" w:rsidRDefault="00AE7C7E" w14:paraId="6FB85976"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Limited opportunities for hunting elsewhere</w:t>
      </w:r>
    </w:p>
    <w:p w:rsidRPr="00CA5E0E" w:rsidR="00AE7C7E" w:rsidP="00AE7C7E" w:rsidRDefault="00AE7C7E" w14:paraId="0E4CF8D5"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Abundance of game</w:t>
      </w:r>
    </w:p>
    <w:p w:rsidRPr="00CA5E0E" w:rsidR="00AE7C7E" w:rsidP="00AE7C7E" w:rsidRDefault="00AE7C7E" w14:paraId="39F2CBAF"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Limited pressure from other hunters</w:t>
      </w:r>
    </w:p>
    <w:p w:rsidRPr="00CA5E0E" w:rsidR="00AE7C7E" w:rsidP="00AE7C7E" w:rsidRDefault="00AE7C7E" w14:paraId="327CDD47"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Other (Please specify): _____________________________________________________</w:t>
      </w:r>
    </w:p>
    <w:p w:rsidRPr="00CA5E0E" w:rsidR="006C2D6F" w:rsidP="001A62B8" w:rsidRDefault="006C2D6F" w14:paraId="4484AD0F" w14:textId="77777777">
      <w:pPr>
        <w:pStyle w:val="Heading4"/>
        <w:numPr>
          <w:ilvl w:val="0"/>
          <w:numId w:val="64"/>
        </w:numPr>
      </w:pPr>
    </w:p>
    <w:p w:rsidRPr="00CA5E0E" w:rsidR="006C2D6F" w:rsidP="006C2D6F" w:rsidRDefault="006C2D6F" w14:paraId="30EFE075" w14:textId="498CB1C6">
      <w:pPr>
        <w:pStyle w:val="BodyText"/>
        <w:kinsoku w:val="0"/>
        <w:overflowPunct w:val="0"/>
        <w:spacing w:after="0" w:line="205" w:lineRule="exact"/>
        <w:ind w:firstLine="24"/>
        <w:rPr>
          <w:color w:val="auto"/>
        </w:rPr>
      </w:pPr>
      <w:r w:rsidRPr="00CA5E0E">
        <w:rPr>
          <w:b/>
          <w:bCs/>
          <w:color w:val="auto"/>
        </w:rPr>
        <w:t>If your visit included hunting</w:t>
      </w:r>
      <w:r w:rsidRPr="00CA5E0E">
        <w:rPr>
          <w:color w:val="auto"/>
        </w:rPr>
        <w:t xml:space="preserve">, rate the following on the amount of influence each had on your decision to </w:t>
      </w:r>
      <w:r w:rsidRPr="00CA5E0E">
        <w:rPr>
          <w:b/>
          <w:bCs/>
          <w:color w:val="auto"/>
        </w:rPr>
        <w:t xml:space="preserve">hunt </w:t>
      </w:r>
      <w:r w:rsidRPr="00CA5E0E" w:rsidR="00AE7C7E">
        <w:rPr>
          <w:color w:val="auto"/>
        </w:rPr>
        <w:t>at</w:t>
      </w:r>
      <w:r w:rsidRPr="00CA5E0E">
        <w:rPr>
          <w:color w:val="auto"/>
        </w:rPr>
        <w:t xml:space="preserve"> [</w:t>
      </w:r>
      <w:r w:rsidRPr="00CA5E0E" w:rsidR="00AE7C7E">
        <w:rPr>
          <w:color w:val="auto"/>
        </w:rPr>
        <w:t>location/</w:t>
      </w:r>
      <w:r w:rsidRPr="00CA5E0E">
        <w:rPr>
          <w:color w:val="auto"/>
        </w:rPr>
        <w:t>site]. If you did not hunt during this visit, skip to question [X]. (Circle one response for each item.)</w:t>
      </w:r>
    </w:p>
    <w:tbl>
      <w:tblPr>
        <w:tblStyle w:val="SmallTable"/>
        <w:tblW w:w="0" w:type="auto"/>
        <w:tblLayout w:type="fixed"/>
        <w:tblLook w:val="04A0" w:firstRow="1" w:lastRow="0" w:firstColumn="1" w:lastColumn="0" w:noHBand="0" w:noVBand="1"/>
      </w:tblPr>
      <w:tblGrid>
        <w:gridCol w:w="5947"/>
        <w:gridCol w:w="1008"/>
        <w:gridCol w:w="1008"/>
        <w:gridCol w:w="1008"/>
        <w:gridCol w:w="1008"/>
      </w:tblGrid>
      <w:tr w:rsidRPr="00CA5E0E" w:rsidR="006C2D6F" w:rsidTr="006C2D6F" w14:paraId="56917CE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47" w:type="dxa"/>
          </w:tcPr>
          <w:p w:rsidRPr="00CA5E0E" w:rsidR="006C2D6F" w:rsidP="006C2D6F" w:rsidRDefault="006C2D6F" w14:paraId="7D82B155" w14:textId="77777777">
            <w:pPr>
              <w:rPr>
                <w:color w:val="auto"/>
              </w:rPr>
            </w:pPr>
          </w:p>
        </w:tc>
        <w:tc>
          <w:tcPr>
            <w:tcW w:w="1008" w:type="dxa"/>
          </w:tcPr>
          <w:p w:rsidRPr="00CA5E0E" w:rsidR="006C2D6F" w:rsidP="006C2D6F" w:rsidRDefault="006C2D6F" w14:paraId="19D9F90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Cs w:val="18"/>
              </w:rPr>
            </w:pPr>
            <w:r w:rsidRPr="00CA5E0E">
              <w:rPr>
                <w:color w:val="auto"/>
                <w:szCs w:val="18"/>
              </w:rPr>
              <w:t>No</w:t>
            </w:r>
            <w:r w:rsidRPr="00CA5E0E">
              <w:rPr>
                <w:color w:val="auto"/>
                <w:szCs w:val="18"/>
              </w:rPr>
              <w:br/>
              <w:t>Influence</w:t>
            </w:r>
          </w:p>
        </w:tc>
        <w:tc>
          <w:tcPr>
            <w:tcW w:w="1008" w:type="dxa"/>
          </w:tcPr>
          <w:p w:rsidRPr="00CA5E0E" w:rsidR="006C2D6F" w:rsidP="006C2D6F" w:rsidRDefault="006C2D6F" w14:paraId="5A3236DC"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Cs w:val="18"/>
              </w:rPr>
            </w:pPr>
            <w:r w:rsidRPr="00CA5E0E">
              <w:rPr>
                <w:color w:val="auto"/>
                <w:szCs w:val="18"/>
              </w:rPr>
              <w:t>Slight</w:t>
            </w:r>
            <w:r w:rsidRPr="00CA5E0E">
              <w:rPr>
                <w:color w:val="auto"/>
                <w:szCs w:val="18"/>
              </w:rPr>
              <w:br/>
              <w:t>Influence</w:t>
            </w:r>
          </w:p>
        </w:tc>
        <w:tc>
          <w:tcPr>
            <w:tcW w:w="1008" w:type="dxa"/>
          </w:tcPr>
          <w:p w:rsidRPr="00CA5E0E" w:rsidR="006C2D6F" w:rsidP="006C2D6F" w:rsidRDefault="006C2D6F" w14:paraId="536F8929"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Cs w:val="18"/>
              </w:rPr>
            </w:pPr>
            <w:r w:rsidRPr="00CA5E0E">
              <w:rPr>
                <w:color w:val="auto"/>
                <w:szCs w:val="18"/>
              </w:rPr>
              <w:t>Moderate</w:t>
            </w:r>
            <w:r w:rsidRPr="00CA5E0E">
              <w:rPr>
                <w:color w:val="auto"/>
                <w:szCs w:val="18"/>
              </w:rPr>
              <w:br/>
              <w:t>Influence</w:t>
            </w:r>
          </w:p>
        </w:tc>
        <w:tc>
          <w:tcPr>
            <w:tcW w:w="1008" w:type="dxa"/>
          </w:tcPr>
          <w:p w:rsidRPr="00CA5E0E" w:rsidR="006C2D6F" w:rsidP="006C2D6F" w:rsidRDefault="006C2D6F" w14:paraId="78EDD1A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Cs w:val="18"/>
              </w:rPr>
            </w:pPr>
            <w:r w:rsidRPr="00CA5E0E">
              <w:rPr>
                <w:color w:val="auto"/>
                <w:szCs w:val="18"/>
              </w:rPr>
              <w:t>High</w:t>
            </w:r>
            <w:r w:rsidRPr="00CA5E0E">
              <w:rPr>
                <w:color w:val="auto"/>
                <w:szCs w:val="18"/>
              </w:rPr>
              <w:br/>
              <w:t>Influence</w:t>
            </w:r>
          </w:p>
        </w:tc>
      </w:tr>
      <w:tr w:rsidRPr="00CA5E0E" w:rsidR="006C2D6F" w:rsidTr="006C2D6F" w14:paraId="16824D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7" w:type="dxa"/>
          </w:tcPr>
          <w:p w:rsidRPr="00CA5E0E" w:rsidR="006C2D6F" w:rsidP="006C2D6F" w:rsidRDefault="006C2D6F" w14:paraId="2671F726" w14:textId="77777777">
            <w:pPr>
              <w:rPr>
                <w:color w:val="auto"/>
              </w:rPr>
            </w:pPr>
            <w:r w:rsidRPr="00CA5E0E">
              <w:rPr>
                <w:color w:val="auto"/>
                <w:szCs w:val="20"/>
              </w:rPr>
              <w:t>Expect to encounter fewer hunters</w:t>
            </w:r>
          </w:p>
        </w:tc>
        <w:tc>
          <w:tcPr>
            <w:tcW w:w="1008" w:type="dxa"/>
          </w:tcPr>
          <w:p w:rsidRPr="00CA5E0E" w:rsidR="006C2D6F" w:rsidP="006C2D6F" w:rsidRDefault="006C2D6F" w14:paraId="7D2333F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1</w:t>
            </w:r>
          </w:p>
        </w:tc>
        <w:tc>
          <w:tcPr>
            <w:tcW w:w="1008" w:type="dxa"/>
          </w:tcPr>
          <w:p w:rsidRPr="00CA5E0E" w:rsidR="006C2D6F" w:rsidP="006C2D6F" w:rsidRDefault="006C2D6F" w14:paraId="4A8E39D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2</w:t>
            </w:r>
          </w:p>
        </w:tc>
        <w:tc>
          <w:tcPr>
            <w:tcW w:w="1008" w:type="dxa"/>
          </w:tcPr>
          <w:p w:rsidRPr="00CA5E0E" w:rsidR="006C2D6F" w:rsidP="006C2D6F" w:rsidRDefault="006C2D6F" w14:paraId="4D4CD6B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3</w:t>
            </w:r>
          </w:p>
        </w:tc>
        <w:tc>
          <w:tcPr>
            <w:tcW w:w="1008" w:type="dxa"/>
          </w:tcPr>
          <w:p w:rsidRPr="00CA5E0E" w:rsidR="006C2D6F" w:rsidP="006C2D6F" w:rsidRDefault="006C2D6F" w14:paraId="17D6623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4</w:t>
            </w:r>
          </w:p>
        </w:tc>
      </w:tr>
      <w:tr w:rsidRPr="00CA5E0E" w:rsidR="006C2D6F" w:rsidTr="006C2D6F" w14:paraId="088D36C9" w14:textId="77777777">
        <w:tc>
          <w:tcPr>
            <w:cnfStyle w:val="001000000000" w:firstRow="0" w:lastRow="0" w:firstColumn="1" w:lastColumn="0" w:oddVBand="0" w:evenVBand="0" w:oddHBand="0" w:evenHBand="0" w:firstRowFirstColumn="0" w:firstRowLastColumn="0" w:lastRowFirstColumn="0" w:lastRowLastColumn="0"/>
            <w:tcW w:w="5947" w:type="dxa"/>
          </w:tcPr>
          <w:p w:rsidRPr="00CA5E0E" w:rsidR="006C2D6F" w:rsidP="006C2D6F" w:rsidRDefault="006C2D6F" w14:paraId="1FE0C443" w14:textId="77777777">
            <w:pPr>
              <w:rPr>
                <w:color w:val="auto"/>
              </w:rPr>
            </w:pPr>
            <w:r w:rsidRPr="00CA5E0E">
              <w:rPr>
                <w:color w:val="auto"/>
              </w:rPr>
              <w:t>Bring meat home for the table</w:t>
            </w:r>
          </w:p>
        </w:tc>
        <w:tc>
          <w:tcPr>
            <w:tcW w:w="1008" w:type="dxa"/>
          </w:tcPr>
          <w:p w:rsidRPr="00CA5E0E" w:rsidR="006C2D6F" w:rsidP="006C2D6F" w:rsidRDefault="006C2D6F" w14:paraId="0CD5EF4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1</w:t>
            </w:r>
          </w:p>
        </w:tc>
        <w:tc>
          <w:tcPr>
            <w:tcW w:w="1008" w:type="dxa"/>
          </w:tcPr>
          <w:p w:rsidRPr="00CA5E0E" w:rsidR="006C2D6F" w:rsidP="006C2D6F" w:rsidRDefault="006C2D6F" w14:paraId="0648F50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2</w:t>
            </w:r>
          </w:p>
        </w:tc>
        <w:tc>
          <w:tcPr>
            <w:tcW w:w="1008" w:type="dxa"/>
          </w:tcPr>
          <w:p w:rsidRPr="00CA5E0E" w:rsidR="006C2D6F" w:rsidP="006C2D6F" w:rsidRDefault="006C2D6F" w14:paraId="37EBA6B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3</w:t>
            </w:r>
          </w:p>
        </w:tc>
        <w:tc>
          <w:tcPr>
            <w:tcW w:w="1008" w:type="dxa"/>
          </w:tcPr>
          <w:p w:rsidRPr="00CA5E0E" w:rsidR="006C2D6F" w:rsidP="006C2D6F" w:rsidRDefault="006C2D6F" w14:paraId="666695C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4</w:t>
            </w:r>
          </w:p>
        </w:tc>
      </w:tr>
      <w:tr w:rsidRPr="00CA5E0E" w:rsidR="006C2D6F" w:rsidTr="006C2D6F" w14:paraId="7B330A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7" w:type="dxa"/>
          </w:tcPr>
          <w:p w:rsidRPr="00CA5E0E" w:rsidR="006C2D6F" w:rsidP="006C2D6F" w:rsidRDefault="006C2D6F" w14:paraId="2C7B6CAD" w14:textId="77777777">
            <w:pPr>
              <w:rPr>
                <w:color w:val="auto"/>
              </w:rPr>
            </w:pPr>
            <w:r w:rsidRPr="00CA5E0E">
              <w:rPr>
                <w:color w:val="auto"/>
                <w:szCs w:val="20"/>
              </w:rPr>
              <w:t>Hunt a species not available at home</w:t>
            </w:r>
          </w:p>
        </w:tc>
        <w:tc>
          <w:tcPr>
            <w:tcW w:w="1008" w:type="dxa"/>
          </w:tcPr>
          <w:p w:rsidRPr="00CA5E0E" w:rsidR="006C2D6F" w:rsidP="006C2D6F" w:rsidRDefault="006C2D6F" w14:paraId="1604F06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1</w:t>
            </w:r>
          </w:p>
        </w:tc>
        <w:tc>
          <w:tcPr>
            <w:tcW w:w="1008" w:type="dxa"/>
          </w:tcPr>
          <w:p w:rsidRPr="00CA5E0E" w:rsidR="006C2D6F" w:rsidP="006C2D6F" w:rsidRDefault="006C2D6F" w14:paraId="56878B2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2</w:t>
            </w:r>
          </w:p>
        </w:tc>
        <w:tc>
          <w:tcPr>
            <w:tcW w:w="1008" w:type="dxa"/>
          </w:tcPr>
          <w:p w:rsidRPr="00CA5E0E" w:rsidR="006C2D6F" w:rsidP="006C2D6F" w:rsidRDefault="006C2D6F" w14:paraId="28F2ABB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3</w:t>
            </w:r>
          </w:p>
        </w:tc>
        <w:tc>
          <w:tcPr>
            <w:tcW w:w="1008" w:type="dxa"/>
          </w:tcPr>
          <w:p w:rsidRPr="00CA5E0E" w:rsidR="006C2D6F" w:rsidP="006C2D6F" w:rsidRDefault="006C2D6F" w14:paraId="00B3579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4</w:t>
            </w:r>
          </w:p>
        </w:tc>
      </w:tr>
      <w:tr w:rsidRPr="00CA5E0E" w:rsidR="006C2D6F" w:rsidTr="006C2D6F" w14:paraId="31DB7E8E" w14:textId="77777777">
        <w:tc>
          <w:tcPr>
            <w:cnfStyle w:val="001000000000" w:firstRow="0" w:lastRow="0" w:firstColumn="1" w:lastColumn="0" w:oddVBand="0" w:evenVBand="0" w:oddHBand="0" w:evenHBand="0" w:firstRowFirstColumn="0" w:firstRowLastColumn="0" w:lastRowFirstColumn="0" w:lastRowLastColumn="0"/>
            <w:tcW w:w="5947" w:type="dxa"/>
          </w:tcPr>
          <w:p w:rsidRPr="00CA5E0E" w:rsidR="006C2D6F" w:rsidP="006C2D6F" w:rsidRDefault="006C2D6F" w14:paraId="7020ECC5" w14:textId="77777777">
            <w:pPr>
              <w:rPr>
                <w:color w:val="auto"/>
              </w:rPr>
            </w:pPr>
            <w:r w:rsidRPr="00CA5E0E">
              <w:rPr>
                <w:color w:val="auto"/>
                <w:szCs w:val="20"/>
              </w:rPr>
              <w:t>Participate in a general season hunt with no drawing or registration</w:t>
            </w:r>
          </w:p>
        </w:tc>
        <w:tc>
          <w:tcPr>
            <w:tcW w:w="1008" w:type="dxa"/>
          </w:tcPr>
          <w:p w:rsidRPr="00CA5E0E" w:rsidR="006C2D6F" w:rsidP="006C2D6F" w:rsidRDefault="006C2D6F" w14:paraId="3A28314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1</w:t>
            </w:r>
          </w:p>
        </w:tc>
        <w:tc>
          <w:tcPr>
            <w:tcW w:w="1008" w:type="dxa"/>
          </w:tcPr>
          <w:p w:rsidRPr="00CA5E0E" w:rsidR="006C2D6F" w:rsidP="006C2D6F" w:rsidRDefault="006C2D6F" w14:paraId="32F790C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2</w:t>
            </w:r>
          </w:p>
        </w:tc>
        <w:tc>
          <w:tcPr>
            <w:tcW w:w="1008" w:type="dxa"/>
          </w:tcPr>
          <w:p w:rsidRPr="00CA5E0E" w:rsidR="006C2D6F" w:rsidP="006C2D6F" w:rsidRDefault="006C2D6F" w14:paraId="5E7981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3</w:t>
            </w:r>
          </w:p>
        </w:tc>
        <w:tc>
          <w:tcPr>
            <w:tcW w:w="1008" w:type="dxa"/>
          </w:tcPr>
          <w:p w:rsidRPr="00CA5E0E" w:rsidR="006C2D6F" w:rsidP="006C2D6F" w:rsidRDefault="006C2D6F" w14:paraId="7668E9B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4</w:t>
            </w:r>
          </w:p>
        </w:tc>
      </w:tr>
      <w:tr w:rsidRPr="00CA5E0E" w:rsidR="006C2D6F" w:rsidTr="006C2D6F" w14:paraId="414792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7" w:type="dxa"/>
          </w:tcPr>
          <w:p w:rsidRPr="00CA5E0E" w:rsidR="006C2D6F" w:rsidP="006C2D6F" w:rsidRDefault="006C2D6F" w14:paraId="4C92DC56" w14:textId="77777777">
            <w:pPr>
              <w:rPr>
                <w:color w:val="auto"/>
              </w:rPr>
            </w:pPr>
            <w:r w:rsidRPr="00CA5E0E">
              <w:rPr>
                <w:color w:val="auto"/>
                <w:szCs w:val="20"/>
              </w:rPr>
              <w:t>Higher hunter success rate than other areas</w:t>
            </w:r>
          </w:p>
        </w:tc>
        <w:tc>
          <w:tcPr>
            <w:tcW w:w="1008" w:type="dxa"/>
          </w:tcPr>
          <w:p w:rsidRPr="00CA5E0E" w:rsidR="006C2D6F" w:rsidP="006C2D6F" w:rsidRDefault="006C2D6F" w14:paraId="391BA56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1</w:t>
            </w:r>
          </w:p>
        </w:tc>
        <w:tc>
          <w:tcPr>
            <w:tcW w:w="1008" w:type="dxa"/>
          </w:tcPr>
          <w:p w:rsidRPr="00CA5E0E" w:rsidR="006C2D6F" w:rsidP="006C2D6F" w:rsidRDefault="006C2D6F" w14:paraId="74A582A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2</w:t>
            </w:r>
          </w:p>
        </w:tc>
        <w:tc>
          <w:tcPr>
            <w:tcW w:w="1008" w:type="dxa"/>
          </w:tcPr>
          <w:p w:rsidRPr="00CA5E0E" w:rsidR="006C2D6F" w:rsidP="006C2D6F" w:rsidRDefault="006C2D6F" w14:paraId="0C918AB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3</w:t>
            </w:r>
          </w:p>
        </w:tc>
        <w:tc>
          <w:tcPr>
            <w:tcW w:w="1008" w:type="dxa"/>
          </w:tcPr>
          <w:p w:rsidRPr="00CA5E0E" w:rsidR="006C2D6F" w:rsidP="006C2D6F" w:rsidRDefault="006C2D6F" w14:paraId="4683971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4</w:t>
            </w:r>
          </w:p>
        </w:tc>
      </w:tr>
      <w:tr w:rsidRPr="00CA5E0E" w:rsidR="006C2D6F" w:rsidTr="006C2D6F" w14:paraId="711E8A25" w14:textId="77777777">
        <w:tc>
          <w:tcPr>
            <w:cnfStyle w:val="001000000000" w:firstRow="0" w:lastRow="0" w:firstColumn="1" w:lastColumn="0" w:oddVBand="0" w:evenVBand="0" w:oddHBand="0" w:evenHBand="0" w:firstRowFirstColumn="0" w:firstRowLastColumn="0" w:lastRowFirstColumn="0" w:lastRowLastColumn="0"/>
            <w:tcW w:w="5947" w:type="dxa"/>
          </w:tcPr>
          <w:p w:rsidRPr="00CA5E0E" w:rsidR="006C2D6F" w:rsidP="006C2D6F" w:rsidRDefault="006C2D6F" w14:paraId="71D61B07" w14:textId="77777777">
            <w:pPr>
              <w:rPr>
                <w:color w:val="auto"/>
              </w:rPr>
            </w:pPr>
            <w:r w:rsidRPr="00CA5E0E">
              <w:rPr>
                <w:color w:val="auto"/>
              </w:rPr>
              <w:t>Hunt in a designated wilderness area</w:t>
            </w:r>
          </w:p>
        </w:tc>
        <w:tc>
          <w:tcPr>
            <w:tcW w:w="1008" w:type="dxa"/>
          </w:tcPr>
          <w:p w:rsidRPr="00CA5E0E" w:rsidR="006C2D6F" w:rsidP="006C2D6F" w:rsidRDefault="006C2D6F" w14:paraId="3DD7D3B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1</w:t>
            </w:r>
          </w:p>
        </w:tc>
        <w:tc>
          <w:tcPr>
            <w:tcW w:w="1008" w:type="dxa"/>
          </w:tcPr>
          <w:p w:rsidRPr="00CA5E0E" w:rsidR="006C2D6F" w:rsidP="006C2D6F" w:rsidRDefault="006C2D6F" w14:paraId="1BE26DE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2</w:t>
            </w:r>
          </w:p>
        </w:tc>
        <w:tc>
          <w:tcPr>
            <w:tcW w:w="1008" w:type="dxa"/>
          </w:tcPr>
          <w:p w:rsidRPr="00CA5E0E" w:rsidR="006C2D6F" w:rsidP="006C2D6F" w:rsidRDefault="006C2D6F" w14:paraId="589ED68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3</w:t>
            </w:r>
          </w:p>
        </w:tc>
        <w:tc>
          <w:tcPr>
            <w:tcW w:w="1008" w:type="dxa"/>
          </w:tcPr>
          <w:p w:rsidRPr="00CA5E0E" w:rsidR="006C2D6F" w:rsidP="006C2D6F" w:rsidRDefault="006C2D6F" w14:paraId="609938A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4</w:t>
            </w:r>
          </w:p>
        </w:tc>
      </w:tr>
      <w:tr w:rsidRPr="00CA5E0E" w:rsidR="006C2D6F" w:rsidTr="006C2D6F" w14:paraId="46555C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7" w:type="dxa"/>
          </w:tcPr>
          <w:p w:rsidRPr="00CA5E0E" w:rsidR="006C2D6F" w:rsidP="006C2D6F" w:rsidRDefault="006C2D6F" w14:paraId="3BA6B1D7" w14:textId="77777777">
            <w:pPr>
              <w:rPr>
                <w:color w:val="auto"/>
              </w:rPr>
            </w:pPr>
            <w:r w:rsidRPr="00CA5E0E">
              <w:rPr>
                <w:color w:val="auto"/>
                <w:szCs w:val="20"/>
              </w:rPr>
              <w:t>Hunt a trophy animal</w:t>
            </w:r>
          </w:p>
        </w:tc>
        <w:tc>
          <w:tcPr>
            <w:tcW w:w="1008" w:type="dxa"/>
          </w:tcPr>
          <w:p w:rsidRPr="00CA5E0E" w:rsidR="006C2D6F" w:rsidP="006C2D6F" w:rsidRDefault="006C2D6F" w14:paraId="05015D7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1</w:t>
            </w:r>
          </w:p>
        </w:tc>
        <w:tc>
          <w:tcPr>
            <w:tcW w:w="1008" w:type="dxa"/>
          </w:tcPr>
          <w:p w:rsidRPr="00CA5E0E" w:rsidR="006C2D6F" w:rsidP="006C2D6F" w:rsidRDefault="006C2D6F" w14:paraId="206ABE2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2</w:t>
            </w:r>
          </w:p>
        </w:tc>
        <w:tc>
          <w:tcPr>
            <w:tcW w:w="1008" w:type="dxa"/>
          </w:tcPr>
          <w:p w:rsidRPr="00CA5E0E" w:rsidR="006C2D6F" w:rsidP="006C2D6F" w:rsidRDefault="006C2D6F" w14:paraId="3A0E7D1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3</w:t>
            </w:r>
          </w:p>
        </w:tc>
        <w:tc>
          <w:tcPr>
            <w:tcW w:w="1008" w:type="dxa"/>
          </w:tcPr>
          <w:p w:rsidRPr="00CA5E0E" w:rsidR="006C2D6F" w:rsidP="006C2D6F" w:rsidRDefault="006C2D6F" w14:paraId="58E0E24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sz w:val="18"/>
                <w:szCs w:val="18"/>
              </w:rPr>
              <w:t>4</w:t>
            </w:r>
          </w:p>
        </w:tc>
      </w:tr>
      <w:tr w:rsidRPr="00CA5E0E" w:rsidR="006C2D6F" w:rsidTr="006C2D6F" w14:paraId="04FFFDFA" w14:textId="77777777">
        <w:tc>
          <w:tcPr>
            <w:cnfStyle w:val="001000000000" w:firstRow="0" w:lastRow="0" w:firstColumn="1" w:lastColumn="0" w:oddVBand="0" w:evenVBand="0" w:oddHBand="0" w:evenHBand="0" w:firstRowFirstColumn="0" w:firstRowLastColumn="0" w:lastRowFirstColumn="0" w:lastRowLastColumn="0"/>
            <w:tcW w:w="5947" w:type="dxa"/>
          </w:tcPr>
          <w:p w:rsidRPr="00CA5E0E" w:rsidR="006C2D6F" w:rsidP="006C2D6F" w:rsidRDefault="006C2D6F" w14:paraId="53D958EA" w14:textId="77777777">
            <w:pPr>
              <w:rPr>
                <w:color w:val="auto"/>
              </w:rPr>
            </w:pPr>
            <w:r w:rsidRPr="00CA5E0E">
              <w:rPr>
                <w:rFonts w:cs="Times New Roman"/>
                <w:color w:val="auto"/>
              </w:rPr>
              <w:t>Other (Please specify): ____________________</w:t>
            </w:r>
          </w:p>
        </w:tc>
        <w:tc>
          <w:tcPr>
            <w:tcW w:w="1008" w:type="dxa"/>
          </w:tcPr>
          <w:p w:rsidRPr="00CA5E0E" w:rsidR="006C2D6F" w:rsidP="006C2D6F" w:rsidRDefault="006C2D6F" w14:paraId="5434EAC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1</w:t>
            </w:r>
          </w:p>
        </w:tc>
        <w:tc>
          <w:tcPr>
            <w:tcW w:w="1008" w:type="dxa"/>
          </w:tcPr>
          <w:p w:rsidRPr="00CA5E0E" w:rsidR="006C2D6F" w:rsidP="006C2D6F" w:rsidRDefault="006C2D6F" w14:paraId="0D2022C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2</w:t>
            </w:r>
          </w:p>
        </w:tc>
        <w:tc>
          <w:tcPr>
            <w:tcW w:w="1008" w:type="dxa"/>
          </w:tcPr>
          <w:p w:rsidRPr="00CA5E0E" w:rsidR="006C2D6F" w:rsidP="006C2D6F" w:rsidRDefault="006C2D6F" w14:paraId="24E3B6A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3</w:t>
            </w:r>
          </w:p>
        </w:tc>
        <w:tc>
          <w:tcPr>
            <w:tcW w:w="1008" w:type="dxa"/>
          </w:tcPr>
          <w:p w:rsidRPr="00CA5E0E" w:rsidR="006C2D6F" w:rsidP="006C2D6F" w:rsidRDefault="006C2D6F" w14:paraId="4EE3675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sz w:val="18"/>
                <w:szCs w:val="18"/>
              </w:rPr>
              <w:t>4</w:t>
            </w:r>
          </w:p>
        </w:tc>
      </w:tr>
    </w:tbl>
    <w:p w:rsidRPr="00CA5E0E" w:rsidR="0008660A" w:rsidP="001A62B8" w:rsidRDefault="0008660A" w14:paraId="4BE6B47A" w14:textId="77777777">
      <w:pPr>
        <w:pStyle w:val="Heading4"/>
        <w:numPr>
          <w:ilvl w:val="0"/>
          <w:numId w:val="64"/>
        </w:numPr>
      </w:pPr>
      <w:bookmarkStart w:name="_Toc447018587" w:id="126"/>
    </w:p>
    <w:p w:rsidRPr="00CA5E0E" w:rsidR="006C2D6F" w:rsidP="006C2D6F" w:rsidRDefault="006C2D6F" w14:paraId="6067D48A" w14:textId="7695A033">
      <w:pPr>
        <w:rPr>
          <w:color w:val="auto"/>
        </w:rPr>
      </w:pPr>
      <w:r w:rsidRPr="00CA5E0E">
        <w:rPr>
          <w:color w:val="auto"/>
        </w:rPr>
        <w:t>What was the primary type of weapon you used on your most recent hunting trip</w:t>
      </w:r>
      <w:r w:rsidRPr="00CA5E0E" w:rsidR="00AE7C7E">
        <w:rPr>
          <w:color w:val="auto"/>
        </w:rPr>
        <w:t xml:space="preserve"> at [location/site]</w:t>
      </w:r>
      <w:r w:rsidRPr="00CA5E0E">
        <w:rPr>
          <w:color w:val="auto"/>
        </w:rPr>
        <w:t>? (Please check one)</w:t>
      </w:r>
    </w:p>
    <w:tbl>
      <w:tblPr>
        <w:tblStyle w:val="Checkbox"/>
        <w:tblW w:w="0" w:type="auto"/>
        <w:tblLayout w:type="fixed"/>
        <w:tblLook w:val="04A0" w:firstRow="1" w:lastRow="0" w:firstColumn="1" w:lastColumn="0" w:noHBand="0" w:noVBand="1"/>
      </w:tblPr>
      <w:tblGrid>
        <w:gridCol w:w="365"/>
        <w:gridCol w:w="4439"/>
      </w:tblGrid>
      <w:tr w:rsidRPr="00CA5E0E" w:rsidR="00DB5696" w:rsidTr="00156404" w14:paraId="2ACE5F5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DB5696" w:rsidP="00B355D8" w:rsidRDefault="00DB5696" w14:paraId="50946058" w14:textId="7121702D">
            <w:pPr>
              <w:rPr>
                <w:color w:val="auto"/>
              </w:rPr>
            </w:pPr>
            <w:r w:rsidRPr="00CA5E0E">
              <w:sym w:font="Wingdings 2" w:char="F0A3"/>
            </w:r>
          </w:p>
        </w:tc>
        <w:tc>
          <w:tcPr>
            <w:tcW w:w="4439" w:type="dxa"/>
          </w:tcPr>
          <w:p w:rsidRPr="00CA5E0E" w:rsidR="00DB5696" w:rsidP="00B355D8" w:rsidRDefault="00DB5696" w14:paraId="0B828FAC" w14:textId="534A61EC">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[list of relevant hunting weapons]</w:t>
            </w:r>
          </w:p>
        </w:tc>
      </w:tr>
      <w:tr w:rsidRPr="00CA5E0E" w:rsidR="00DB5696" w:rsidTr="00156404" w14:paraId="0BD46FE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DB5696" w:rsidP="00B355D8" w:rsidRDefault="00DB5696" w14:paraId="436D0F4F" w14:textId="083439A6">
            <w:pPr>
              <w:rPr>
                <w:color w:val="auto"/>
              </w:rPr>
            </w:pPr>
            <w:r w:rsidRPr="00CA5E0E">
              <w:sym w:font="Wingdings 2" w:char="F0A3"/>
            </w:r>
          </w:p>
        </w:tc>
        <w:tc>
          <w:tcPr>
            <w:tcW w:w="4439" w:type="dxa"/>
          </w:tcPr>
          <w:p w:rsidRPr="00CA5E0E" w:rsidR="00DB5696" w:rsidP="00DB5696" w:rsidRDefault="00DB5696" w14:paraId="4A2BC293" w14:textId="51CEB473">
            <w:pPr>
              <w:cnfStyle w:val="000000000000" w:firstRow="0" w:lastRow="0" w:firstColumn="0" w:lastColumn="0" w:oddVBand="0" w:evenVBand="0" w:oddHBand="0" w:evenHBand="0" w:firstRowFirstColumn="0" w:firstRowLastColumn="0" w:lastRowFirstColumn="0" w:lastRowLastColumn="0"/>
              <w:rPr>
                <w:color w:val="auto"/>
              </w:rPr>
            </w:pPr>
            <w:r w:rsidRPr="00CA5E0E">
              <w:t>Firearm</w:t>
            </w:r>
            <w:r w:rsidRPr="00CA5E0E">
              <w:rPr>
                <w:color w:val="auto"/>
              </w:rPr>
              <w:t xml:space="preserve"> (e.g., muzzleloader, rifle, shotgun)</w:t>
            </w:r>
          </w:p>
        </w:tc>
      </w:tr>
      <w:tr w:rsidRPr="00CA5E0E" w:rsidR="00DB5696" w:rsidTr="00156404" w14:paraId="6293CC2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DB5696" w:rsidP="00B355D8" w:rsidRDefault="00DB5696" w14:paraId="24A36DA9" w14:textId="3629E331">
            <w:pPr>
              <w:rPr>
                <w:color w:val="auto"/>
              </w:rPr>
            </w:pPr>
            <w:r w:rsidRPr="00CA5E0E">
              <w:sym w:font="Wingdings 2" w:char="F0A3"/>
            </w:r>
          </w:p>
        </w:tc>
        <w:tc>
          <w:tcPr>
            <w:tcW w:w="4439" w:type="dxa"/>
          </w:tcPr>
          <w:p w:rsidRPr="00CA5E0E" w:rsidR="00DB5696" w:rsidP="00DB5696" w:rsidRDefault="00DB5696" w14:paraId="02A0817A" w14:textId="4C0691DF">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Bow (e.g., compound bow, recurve bow)</w:t>
            </w:r>
          </w:p>
        </w:tc>
      </w:tr>
      <w:tr w:rsidRPr="00CA5E0E" w:rsidR="00156404" w:rsidTr="00156404" w14:paraId="5B9C0E4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156404" w:rsidP="00B355D8" w:rsidRDefault="00156404" w14:paraId="59398BEA" w14:textId="77777777">
            <w:r w:rsidRPr="00CA5E0E">
              <w:sym w:font="Wingdings 2" w:char="F0A3"/>
            </w:r>
          </w:p>
        </w:tc>
        <w:tc>
          <w:tcPr>
            <w:tcW w:w="4439" w:type="dxa"/>
          </w:tcPr>
          <w:p w:rsidRPr="00CA5E0E" w:rsidR="00156404" w:rsidP="00B355D8" w:rsidRDefault="00156404" w14:paraId="0FB987D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Other (Please specify): ____________________</w:t>
            </w:r>
          </w:p>
        </w:tc>
      </w:tr>
    </w:tbl>
    <w:p w:rsidRPr="00CA5E0E" w:rsidR="006C2D6F" w:rsidP="001A62B8" w:rsidRDefault="006C2D6F" w14:paraId="5EB24EF2" w14:textId="77777777">
      <w:pPr>
        <w:pStyle w:val="Heading4"/>
        <w:numPr>
          <w:ilvl w:val="0"/>
          <w:numId w:val="64"/>
        </w:numPr>
      </w:pPr>
    </w:p>
    <w:p w:rsidRPr="00CA5E0E" w:rsidR="006C2D6F" w:rsidP="006C2D6F" w:rsidRDefault="006C2D6F" w14:paraId="798B79E5" w14:textId="77777777">
      <w:pPr>
        <w:rPr>
          <w:rStyle w:val="Heading2Char"/>
          <w:b w:val="0"/>
          <w:caps/>
          <w:sz w:val="22"/>
          <w:szCs w:val="22"/>
        </w:rPr>
      </w:pPr>
      <w:r w:rsidRPr="00CA5E0E">
        <w:t>Did you hunt with a dog</w:t>
      </w:r>
      <w:r w:rsidRPr="00CA5E0E">
        <w:rPr>
          <w:rStyle w:val="Heading2Char"/>
          <w:b w:val="0"/>
          <w:caps/>
          <w:sz w:val="22"/>
          <w:szCs w:val="22"/>
        </w:rPr>
        <w:t>(s) off-leash on this trip?</w:t>
      </w:r>
    </w:p>
    <w:p w:rsidRPr="00CA5E0E" w:rsidR="006C2D6F" w:rsidP="006C2D6F" w:rsidRDefault="006C2D6F" w14:paraId="76D03A2D" w14:textId="77777777">
      <w:pPr>
        <w:rPr>
          <w:rStyle w:val="Heading2Char"/>
          <w:b w:val="0"/>
          <w:caps/>
          <w:sz w:val="22"/>
          <w:szCs w:val="22"/>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Style w:val="Heading2Char"/>
          <w:b w:val="0"/>
          <w:caps/>
          <w:sz w:val="22"/>
          <w:szCs w:val="22"/>
        </w:rPr>
        <w:t>No</w:t>
      </w:r>
    </w:p>
    <w:p w:rsidRPr="00CA5E0E" w:rsidR="006C2D6F" w:rsidP="006C2D6F" w:rsidRDefault="006C2D6F" w14:paraId="2D54D772" w14:textId="77777777">
      <w:pPr>
        <w:rPr>
          <w:rStyle w:val="Heading2Char"/>
          <w:b w:val="0"/>
          <w:caps/>
          <w:sz w:val="22"/>
          <w:szCs w:val="22"/>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Style w:val="Heading2Char"/>
          <w:b w:val="0"/>
          <w:caps/>
          <w:sz w:val="22"/>
          <w:szCs w:val="22"/>
        </w:rPr>
        <w:t>Yes</w:t>
      </w:r>
    </w:p>
    <w:bookmarkEnd w:id="117"/>
    <w:bookmarkEnd w:id="126"/>
    <w:p w:rsidRPr="00CA5E0E" w:rsidR="00B2362A" w:rsidP="001A62B8" w:rsidRDefault="00B2362A" w14:paraId="6474219C" w14:textId="77777777">
      <w:pPr>
        <w:pStyle w:val="Heading4"/>
        <w:numPr>
          <w:ilvl w:val="0"/>
          <w:numId w:val="64"/>
        </w:numPr>
      </w:pPr>
    </w:p>
    <w:p w:rsidRPr="00CA5E0E" w:rsidR="00B2362A" w:rsidP="00B2362A" w:rsidRDefault="00B2362A" w14:paraId="1DB4C8F7" w14:textId="0BA4F5DD">
      <w:pPr>
        <w:rPr>
          <w:color w:val="auto"/>
        </w:rPr>
      </w:pPr>
      <w:r w:rsidRPr="00CA5E0E">
        <w:rPr>
          <w:color w:val="auto"/>
        </w:rPr>
        <w:t>What type of weapon do you typically use to hunt [species]?</w:t>
      </w:r>
      <w:r w:rsidR="002B7F4C">
        <w:rPr>
          <w:color w:val="auto"/>
        </w:rPr>
        <w:t xml:space="preserve"> (Select all that apply)</w:t>
      </w:r>
    </w:p>
    <w:tbl>
      <w:tblPr>
        <w:tblStyle w:val="Checkbox"/>
        <w:tblW w:w="0" w:type="auto"/>
        <w:tblLayout w:type="fixed"/>
        <w:tblLook w:val="04A0" w:firstRow="1" w:lastRow="0" w:firstColumn="1" w:lastColumn="0" w:noHBand="0" w:noVBand="1"/>
      </w:tblPr>
      <w:tblGrid>
        <w:gridCol w:w="365"/>
        <w:gridCol w:w="4439"/>
      </w:tblGrid>
      <w:tr w:rsidRPr="00CA5E0E" w:rsidR="00B2362A" w:rsidTr="00B2362A" w14:paraId="2282CDD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2362A" w:rsidP="00B2362A" w:rsidRDefault="00B2362A" w14:paraId="3B8E72D7" w14:textId="77777777">
            <w:pPr>
              <w:rPr>
                <w:color w:val="auto"/>
              </w:rPr>
            </w:pPr>
            <w:r w:rsidRPr="00CA5E0E">
              <w:sym w:font="Wingdings 2" w:char="F0A3"/>
            </w:r>
          </w:p>
        </w:tc>
        <w:tc>
          <w:tcPr>
            <w:tcW w:w="4439" w:type="dxa"/>
          </w:tcPr>
          <w:p w:rsidRPr="00CA5E0E" w:rsidR="00B2362A" w:rsidP="00B2362A" w:rsidRDefault="00B2362A" w14:paraId="62D8640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[list of relevant hunting weapons]</w:t>
            </w:r>
          </w:p>
        </w:tc>
      </w:tr>
      <w:tr w:rsidRPr="00CA5E0E" w:rsidR="00B2362A" w:rsidTr="00B2362A" w14:paraId="51C37E8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2362A" w:rsidP="00B2362A" w:rsidRDefault="00B2362A" w14:paraId="0F1F94C3" w14:textId="77777777">
            <w:pPr>
              <w:rPr>
                <w:color w:val="auto"/>
              </w:rPr>
            </w:pPr>
            <w:r w:rsidRPr="00CA5E0E">
              <w:sym w:font="Wingdings 2" w:char="F0A3"/>
            </w:r>
          </w:p>
        </w:tc>
        <w:tc>
          <w:tcPr>
            <w:tcW w:w="4439" w:type="dxa"/>
          </w:tcPr>
          <w:p w:rsidRPr="00CA5E0E" w:rsidR="00B2362A" w:rsidP="00B2362A" w:rsidRDefault="00B2362A" w14:paraId="499AC6A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t>Firearm</w:t>
            </w:r>
            <w:r w:rsidRPr="00CA5E0E">
              <w:rPr>
                <w:color w:val="auto"/>
              </w:rPr>
              <w:t xml:space="preserve"> (e.g., muzzleloader, rifle, shotgun)</w:t>
            </w:r>
          </w:p>
        </w:tc>
      </w:tr>
      <w:tr w:rsidRPr="00CA5E0E" w:rsidR="00B2362A" w:rsidTr="00B2362A" w14:paraId="76698BC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2362A" w:rsidP="00B2362A" w:rsidRDefault="00B2362A" w14:paraId="53DB0CE3" w14:textId="77777777">
            <w:pPr>
              <w:rPr>
                <w:color w:val="auto"/>
              </w:rPr>
            </w:pPr>
            <w:r w:rsidRPr="00CA5E0E">
              <w:sym w:font="Wingdings 2" w:char="F0A3"/>
            </w:r>
          </w:p>
        </w:tc>
        <w:tc>
          <w:tcPr>
            <w:tcW w:w="4439" w:type="dxa"/>
          </w:tcPr>
          <w:p w:rsidRPr="00CA5E0E" w:rsidR="00B2362A" w:rsidP="00B2362A" w:rsidRDefault="00B2362A" w14:paraId="158A519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Bow (e.g., compound bow, recurve bow)</w:t>
            </w:r>
          </w:p>
        </w:tc>
      </w:tr>
      <w:tr w:rsidRPr="00CA5E0E" w:rsidR="00B2362A" w:rsidTr="00B2362A" w14:paraId="21C8EE2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2362A" w:rsidP="00B2362A" w:rsidRDefault="00B2362A" w14:paraId="4A248E1D" w14:textId="77777777">
            <w:r w:rsidRPr="00CA5E0E">
              <w:sym w:font="Wingdings 2" w:char="F0A3"/>
            </w:r>
          </w:p>
        </w:tc>
        <w:tc>
          <w:tcPr>
            <w:tcW w:w="4439" w:type="dxa"/>
          </w:tcPr>
          <w:p w:rsidRPr="00CA5E0E" w:rsidR="00B2362A" w:rsidP="00B2362A" w:rsidRDefault="00B2362A" w14:paraId="776CBE2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Other (Please specify): ____________________</w:t>
            </w:r>
          </w:p>
        </w:tc>
      </w:tr>
    </w:tbl>
    <w:p w:rsidRPr="00CA5E0E" w:rsidR="00B2362A" w:rsidP="001A62B8" w:rsidRDefault="00B2362A" w14:paraId="34647F45" w14:textId="77777777">
      <w:pPr>
        <w:pStyle w:val="Heading4"/>
        <w:numPr>
          <w:ilvl w:val="0"/>
          <w:numId w:val="64"/>
        </w:numPr>
      </w:pPr>
    </w:p>
    <w:p w:rsidRPr="00CA5E0E" w:rsidR="00B2362A" w:rsidP="00B2362A" w:rsidRDefault="00B2362A" w14:paraId="0E7349A5" w14:textId="4F5571EB">
      <w:pPr>
        <w:rPr>
          <w:color w:val="auto"/>
        </w:rPr>
      </w:pPr>
      <w:r w:rsidRPr="00CA5E0E">
        <w:rPr>
          <w:color w:val="auto"/>
        </w:rPr>
        <w:t>If you hunted [species] during the last [time period], please indicate which weapons you have hunted with?</w:t>
      </w:r>
      <w:r w:rsidR="002B7F4C">
        <w:rPr>
          <w:color w:val="auto"/>
        </w:rPr>
        <w:t xml:space="preserve"> (Select all that apply)</w:t>
      </w:r>
    </w:p>
    <w:tbl>
      <w:tblPr>
        <w:tblStyle w:val="Checkbox"/>
        <w:tblW w:w="0" w:type="auto"/>
        <w:tblLayout w:type="fixed"/>
        <w:tblLook w:val="04A0" w:firstRow="1" w:lastRow="0" w:firstColumn="1" w:lastColumn="0" w:noHBand="0" w:noVBand="1"/>
      </w:tblPr>
      <w:tblGrid>
        <w:gridCol w:w="365"/>
        <w:gridCol w:w="4439"/>
      </w:tblGrid>
      <w:tr w:rsidRPr="00CA5E0E" w:rsidR="00B2362A" w:rsidTr="00B2362A" w14:paraId="7C5C335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2362A" w:rsidP="00B2362A" w:rsidRDefault="00B2362A" w14:paraId="77DCEEAB" w14:textId="77777777">
            <w:pPr>
              <w:rPr>
                <w:color w:val="auto"/>
              </w:rPr>
            </w:pPr>
            <w:r w:rsidRPr="00CA5E0E">
              <w:sym w:font="Wingdings 2" w:char="F0A3"/>
            </w:r>
          </w:p>
        </w:tc>
        <w:tc>
          <w:tcPr>
            <w:tcW w:w="4439" w:type="dxa"/>
          </w:tcPr>
          <w:p w:rsidRPr="00CA5E0E" w:rsidR="00B2362A" w:rsidP="00B2362A" w:rsidRDefault="00B2362A" w14:paraId="71BD0B0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[list of relevant hunting weapons]</w:t>
            </w:r>
          </w:p>
        </w:tc>
      </w:tr>
      <w:tr w:rsidRPr="00CA5E0E" w:rsidR="00B2362A" w:rsidTr="00B2362A" w14:paraId="50F92E9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2362A" w:rsidP="00B2362A" w:rsidRDefault="00B2362A" w14:paraId="782AE5A0" w14:textId="77777777">
            <w:pPr>
              <w:rPr>
                <w:color w:val="auto"/>
              </w:rPr>
            </w:pPr>
            <w:r w:rsidRPr="00CA5E0E">
              <w:sym w:font="Wingdings 2" w:char="F0A3"/>
            </w:r>
          </w:p>
        </w:tc>
        <w:tc>
          <w:tcPr>
            <w:tcW w:w="4439" w:type="dxa"/>
          </w:tcPr>
          <w:p w:rsidRPr="00CA5E0E" w:rsidR="00B2362A" w:rsidP="00B2362A" w:rsidRDefault="00B2362A" w14:paraId="20B8148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t>Firearm</w:t>
            </w:r>
            <w:r w:rsidRPr="00CA5E0E">
              <w:rPr>
                <w:color w:val="auto"/>
              </w:rPr>
              <w:t xml:space="preserve"> (e.g., muzzleloader, rifle, shotgun)</w:t>
            </w:r>
          </w:p>
        </w:tc>
      </w:tr>
      <w:tr w:rsidRPr="00CA5E0E" w:rsidR="00B2362A" w:rsidTr="00B2362A" w14:paraId="08EB0A4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2362A" w:rsidP="00B2362A" w:rsidRDefault="00B2362A" w14:paraId="027CB6F1" w14:textId="77777777">
            <w:pPr>
              <w:rPr>
                <w:color w:val="auto"/>
              </w:rPr>
            </w:pPr>
            <w:r w:rsidRPr="00CA5E0E">
              <w:sym w:font="Wingdings 2" w:char="F0A3"/>
            </w:r>
          </w:p>
        </w:tc>
        <w:tc>
          <w:tcPr>
            <w:tcW w:w="4439" w:type="dxa"/>
          </w:tcPr>
          <w:p w:rsidRPr="00CA5E0E" w:rsidR="00B2362A" w:rsidP="00B2362A" w:rsidRDefault="00B2362A" w14:paraId="0582E07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Bow (e.g., compound bow, recurve bow)</w:t>
            </w:r>
          </w:p>
        </w:tc>
      </w:tr>
      <w:tr w:rsidRPr="00CA5E0E" w:rsidR="00B2362A" w:rsidTr="00B2362A" w14:paraId="058A3E0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2362A" w:rsidP="00B2362A" w:rsidRDefault="00B2362A" w14:paraId="3BF73C93" w14:textId="77777777">
            <w:r w:rsidRPr="00CA5E0E">
              <w:sym w:font="Wingdings 2" w:char="F0A3"/>
            </w:r>
          </w:p>
        </w:tc>
        <w:tc>
          <w:tcPr>
            <w:tcW w:w="4439" w:type="dxa"/>
          </w:tcPr>
          <w:p w:rsidRPr="00CA5E0E" w:rsidR="00B2362A" w:rsidP="00B2362A" w:rsidRDefault="00B2362A" w14:paraId="16DBB3B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Other (Please specify): ____________________</w:t>
            </w:r>
          </w:p>
        </w:tc>
      </w:tr>
    </w:tbl>
    <w:p w:rsidR="00944174" w:rsidRDefault="00944174" w14:paraId="4CD5473B" w14:textId="77777777"/>
    <w:p w:rsidR="00944174" w:rsidRDefault="00944174" w14:paraId="6E999E85" w14:textId="77777777">
      <w:r>
        <w:br w:type="page"/>
      </w:r>
    </w:p>
    <w:p w:rsidRPr="00CA5E0E" w:rsidR="00B2362A" w:rsidP="001A62B8" w:rsidRDefault="00B2362A" w14:paraId="0A2ED339" w14:textId="77777777">
      <w:pPr>
        <w:pStyle w:val="Heading4"/>
        <w:numPr>
          <w:ilvl w:val="0"/>
          <w:numId w:val="64"/>
        </w:numPr>
      </w:pPr>
    </w:p>
    <w:p w:rsidRPr="00CA5E0E" w:rsidR="00B2362A" w:rsidP="00B2362A" w:rsidRDefault="00B2362A" w14:paraId="2F037D73" w14:textId="77777777">
      <w:pPr>
        <w:rPr>
          <w:color w:val="auto"/>
        </w:rPr>
      </w:pPr>
      <w:r w:rsidRPr="00CA5E0E">
        <w:rPr>
          <w:color w:val="auto"/>
        </w:rPr>
        <w:t>Below is a list of reasons why people hunt in general. Please select the number that indicates how important each item is to you as a reason for going hunting.</w:t>
      </w:r>
    </w:p>
    <w:tbl>
      <w:tblPr>
        <w:tblStyle w:val="SmallTable"/>
        <w:tblW w:w="5000" w:type="pct"/>
        <w:tblLook w:val="04A0" w:firstRow="1" w:lastRow="0" w:firstColumn="1" w:lastColumn="0" w:noHBand="0" w:noVBand="1"/>
      </w:tblPr>
      <w:tblGrid>
        <w:gridCol w:w="5130"/>
        <w:gridCol w:w="980"/>
        <w:gridCol w:w="980"/>
        <w:gridCol w:w="1079"/>
        <w:gridCol w:w="980"/>
        <w:gridCol w:w="931"/>
      </w:tblGrid>
      <w:tr w:rsidRPr="00CA5E0E" w:rsidR="00B2362A" w:rsidTr="00243F86" w14:paraId="0E97637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5" w:type="pct"/>
          </w:tcPr>
          <w:p w:rsidRPr="00CA5E0E" w:rsidR="00B2362A" w:rsidP="00B2362A" w:rsidRDefault="00B2362A" w14:paraId="33F05E8C" w14:textId="77777777">
            <w:pPr>
              <w:rPr>
                <w:color w:val="auto"/>
              </w:rPr>
            </w:pPr>
            <w:r w:rsidRPr="00CA5E0E">
              <w:rPr>
                <w:color w:val="auto"/>
              </w:rPr>
              <w:t>Reasons to hunt</w:t>
            </w:r>
          </w:p>
        </w:tc>
        <w:tc>
          <w:tcPr>
            <w:tcW w:w="486" w:type="pct"/>
          </w:tcPr>
          <w:p w:rsidRPr="00CA5E0E" w:rsidR="00B2362A" w:rsidP="00B2362A" w:rsidRDefault="00B2362A" w14:paraId="2767FC6C" w14:textId="53C7B0DB">
            <w:pPr>
              <w:spacing w:before="96" w:after="96"/>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rFonts w:eastAsia="Times New Roman"/>
                <w:color w:val="auto"/>
              </w:rPr>
              <w:t>Not at all</w:t>
            </w:r>
            <w:r w:rsidR="0034019A">
              <w:rPr>
                <w:rFonts w:eastAsia="Times New Roman"/>
                <w:color w:val="auto"/>
              </w:rPr>
              <w:br/>
              <w:t>important</w:t>
            </w:r>
          </w:p>
        </w:tc>
        <w:tc>
          <w:tcPr>
            <w:tcW w:w="486" w:type="pct"/>
          </w:tcPr>
          <w:p w:rsidRPr="00CA5E0E" w:rsidR="00B2362A" w:rsidP="00B2362A" w:rsidRDefault="00B2362A" w14:paraId="5B4B93B9" w14:textId="321A9CCC">
            <w:pPr>
              <w:spacing w:before="96" w:after="96"/>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rFonts w:eastAsia="Times New Roman"/>
                <w:color w:val="auto"/>
              </w:rPr>
              <w:t>Slightly</w:t>
            </w:r>
            <w:r w:rsidR="0034019A">
              <w:rPr>
                <w:rFonts w:eastAsia="Times New Roman"/>
                <w:color w:val="auto"/>
              </w:rPr>
              <w:br/>
              <w:t>important</w:t>
            </w:r>
          </w:p>
        </w:tc>
        <w:tc>
          <w:tcPr>
            <w:tcW w:w="535" w:type="pct"/>
          </w:tcPr>
          <w:p w:rsidRPr="00CA5E0E" w:rsidR="00B2362A" w:rsidP="00B2362A" w:rsidRDefault="00B2362A" w14:paraId="7D6F0DE6" w14:textId="70DA579A">
            <w:pPr>
              <w:spacing w:before="96" w:after="96"/>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rFonts w:eastAsia="Times New Roman"/>
                <w:color w:val="auto"/>
              </w:rPr>
              <w:t>Moderately</w:t>
            </w:r>
            <w:r w:rsidR="0034019A">
              <w:rPr>
                <w:rFonts w:eastAsia="Times New Roman"/>
                <w:color w:val="auto"/>
              </w:rPr>
              <w:br/>
              <w:t>important</w:t>
            </w:r>
          </w:p>
        </w:tc>
        <w:tc>
          <w:tcPr>
            <w:tcW w:w="486" w:type="pct"/>
          </w:tcPr>
          <w:p w:rsidRPr="00CA5E0E" w:rsidR="00B2362A" w:rsidP="00B2362A" w:rsidRDefault="00B2362A" w14:paraId="28752DC3" w14:textId="353A5A9C">
            <w:pPr>
              <w:spacing w:before="96" w:after="96"/>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rFonts w:eastAsia="Times New Roman"/>
                <w:color w:val="auto"/>
              </w:rPr>
              <w:t>Very</w:t>
            </w:r>
            <w:r w:rsidR="0034019A">
              <w:rPr>
                <w:rFonts w:eastAsia="Times New Roman"/>
                <w:color w:val="auto"/>
              </w:rPr>
              <w:br/>
              <w:t>important</w:t>
            </w:r>
          </w:p>
        </w:tc>
        <w:tc>
          <w:tcPr>
            <w:tcW w:w="462" w:type="pct"/>
          </w:tcPr>
          <w:p w:rsidRPr="00CA5E0E" w:rsidR="00B2362A" w:rsidP="00B2362A" w:rsidRDefault="00B2362A" w14:paraId="32695966" w14:textId="36B65ED6">
            <w:pPr>
              <w:spacing w:before="96" w:after="96"/>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rFonts w:eastAsia="Times New Roman"/>
                <w:color w:val="auto"/>
              </w:rPr>
              <w:t>Extremely</w:t>
            </w:r>
            <w:r w:rsidR="0034019A">
              <w:rPr>
                <w:rFonts w:eastAsia="Times New Roman"/>
                <w:color w:val="auto"/>
              </w:rPr>
              <w:br/>
              <w:t>important</w:t>
            </w:r>
          </w:p>
        </w:tc>
      </w:tr>
      <w:tr w:rsidRPr="00CA5E0E" w:rsidR="00B2362A" w:rsidTr="00243F86" w14:paraId="4FB800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pct"/>
          </w:tcPr>
          <w:p w:rsidRPr="00CA5E0E" w:rsidR="00B2362A" w:rsidP="00B2362A" w:rsidRDefault="00B2362A" w14:paraId="60CEA12B" w14:textId="77777777">
            <w:pPr>
              <w:rPr>
                <w:color w:val="auto"/>
              </w:rPr>
            </w:pPr>
            <w:r w:rsidRPr="00CA5E0E">
              <w:rPr>
                <w:color w:val="auto"/>
              </w:rPr>
              <w:t>For family recreation</w:t>
            </w:r>
          </w:p>
        </w:tc>
        <w:tc>
          <w:tcPr>
            <w:tcW w:w="486" w:type="pct"/>
          </w:tcPr>
          <w:p w:rsidRPr="00CA5E0E" w:rsidR="00B2362A" w:rsidP="00B2362A" w:rsidRDefault="00B2362A" w14:paraId="7209D48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6" w:type="pct"/>
          </w:tcPr>
          <w:p w:rsidRPr="00CA5E0E" w:rsidR="00B2362A" w:rsidP="00B2362A" w:rsidRDefault="00B2362A" w14:paraId="7E2AF3B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5" w:type="pct"/>
          </w:tcPr>
          <w:p w:rsidRPr="00CA5E0E" w:rsidR="00B2362A" w:rsidP="00B2362A" w:rsidRDefault="00B2362A" w14:paraId="50D4A7F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6" w:type="pct"/>
          </w:tcPr>
          <w:p w:rsidRPr="00CA5E0E" w:rsidR="00B2362A" w:rsidP="00B2362A" w:rsidRDefault="00B2362A" w14:paraId="093DA68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62" w:type="pct"/>
          </w:tcPr>
          <w:p w:rsidRPr="00CA5E0E" w:rsidR="00B2362A" w:rsidP="00B2362A" w:rsidRDefault="00B2362A" w14:paraId="1D292D3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243F86" w14:paraId="62301405" w14:textId="77777777">
        <w:tc>
          <w:tcPr>
            <w:cnfStyle w:val="001000000000" w:firstRow="0" w:lastRow="0" w:firstColumn="1" w:lastColumn="0" w:oddVBand="0" w:evenVBand="0" w:oddHBand="0" w:evenHBand="0" w:firstRowFirstColumn="0" w:firstRowLastColumn="0" w:lastRowFirstColumn="0" w:lastRowLastColumn="0"/>
            <w:tcW w:w="2545" w:type="pct"/>
          </w:tcPr>
          <w:p w:rsidRPr="00CA5E0E" w:rsidR="00B2362A" w:rsidP="00B2362A" w:rsidRDefault="00B2362A" w14:paraId="60EF7C35" w14:textId="77777777">
            <w:pPr>
              <w:rPr>
                <w:color w:val="auto"/>
              </w:rPr>
            </w:pPr>
            <w:r w:rsidRPr="00CA5E0E">
              <w:rPr>
                <w:color w:val="auto"/>
              </w:rPr>
              <w:t>To be outdoors</w:t>
            </w:r>
          </w:p>
        </w:tc>
        <w:tc>
          <w:tcPr>
            <w:tcW w:w="486" w:type="pct"/>
          </w:tcPr>
          <w:p w:rsidRPr="00CA5E0E" w:rsidR="00B2362A" w:rsidP="00B2362A" w:rsidRDefault="00B2362A" w14:paraId="5E7CE3F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6" w:type="pct"/>
          </w:tcPr>
          <w:p w:rsidRPr="00CA5E0E" w:rsidR="00B2362A" w:rsidP="00B2362A" w:rsidRDefault="00B2362A" w14:paraId="7842EF2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5" w:type="pct"/>
          </w:tcPr>
          <w:p w:rsidRPr="00CA5E0E" w:rsidR="00B2362A" w:rsidP="00B2362A" w:rsidRDefault="00B2362A" w14:paraId="3ADD4BE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6" w:type="pct"/>
          </w:tcPr>
          <w:p w:rsidRPr="00CA5E0E" w:rsidR="00B2362A" w:rsidP="00B2362A" w:rsidRDefault="00B2362A" w14:paraId="56B6120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62" w:type="pct"/>
          </w:tcPr>
          <w:p w:rsidRPr="00CA5E0E" w:rsidR="00B2362A" w:rsidP="00B2362A" w:rsidRDefault="00B2362A" w14:paraId="21DE24A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243F86" w14:paraId="22FA5C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pct"/>
          </w:tcPr>
          <w:p w:rsidRPr="00CA5E0E" w:rsidR="00B2362A" w:rsidP="00B2362A" w:rsidRDefault="00B2362A" w14:paraId="697CF45B" w14:textId="77777777">
            <w:pPr>
              <w:rPr>
                <w:color w:val="auto"/>
              </w:rPr>
            </w:pPr>
            <w:r w:rsidRPr="00CA5E0E">
              <w:rPr>
                <w:color w:val="auto"/>
              </w:rPr>
              <w:t>To experience new and different things</w:t>
            </w:r>
          </w:p>
        </w:tc>
        <w:tc>
          <w:tcPr>
            <w:tcW w:w="486" w:type="pct"/>
          </w:tcPr>
          <w:p w:rsidRPr="00CA5E0E" w:rsidR="00B2362A" w:rsidP="00B2362A" w:rsidRDefault="00B2362A" w14:paraId="79B7408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6" w:type="pct"/>
          </w:tcPr>
          <w:p w:rsidRPr="00CA5E0E" w:rsidR="00B2362A" w:rsidP="00B2362A" w:rsidRDefault="00B2362A" w14:paraId="0632F2A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5" w:type="pct"/>
          </w:tcPr>
          <w:p w:rsidRPr="00CA5E0E" w:rsidR="00B2362A" w:rsidP="00B2362A" w:rsidRDefault="00B2362A" w14:paraId="6B93BD5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6" w:type="pct"/>
          </w:tcPr>
          <w:p w:rsidRPr="00CA5E0E" w:rsidR="00B2362A" w:rsidP="00B2362A" w:rsidRDefault="00B2362A" w14:paraId="1DD2C5A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62" w:type="pct"/>
          </w:tcPr>
          <w:p w:rsidRPr="00CA5E0E" w:rsidR="00B2362A" w:rsidP="00B2362A" w:rsidRDefault="00B2362A" w14:paraId="39F5BA5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243F86" w14:paraId="0AA42E75" w14:textId="77777777">
        <w:tc>
          <w:tcPr>
            <w:cnfStyle w:val="001000000000" w:firstRow="0" w:lastRow="0" w:firstColumn="1" w:lastColumn="0" w:oddVBand="0" w:evenVBand="0" w:oddHBand="0" w:evenHBand="0" w:firstRowFirstColumn="0" w:firstRowLastColumn="0" w:lastRowFirstColumn="0" w:lastRowLastColumn="0"/>
            <w:tcW w:w="2545" w:type="pct"/>
          </w:tcPr>
          <w:p w:rsidRPr="00CA5E0E" w:rsidR="00B2362A" w:rsidP="00B2362A" w:rsidRDefault="00B2362A" w14:paraId="79AFB3AA" w14:textId="77777777">
            <w:pPr>
              <w:rPr>
                <w:color w:val="auto"/>
              </w:rPr>
            </w:pPr>
            <w:r w:rsidRPr="00CA5E0E">
              <w:rPr>
                <w:color w:val="auto"/>
              </w:rPr>
              <w:t>To obtain game for eating</w:t>
            </w:r>
          </w:p>
        </w:tc>
        <w:tc>
          <w:tcPr>
            <w:tcW w:w="486" w:type="pct"/>
          </w:tcPr>
          <w:p w:rsidRPr="00CA5E0E" w:rsidR="00B2362A" w:rsidP="00B2362A" w:rsidRDefault="00B2362A" w14:paraId="648C883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6" w:type="pct"/>
          </w:tcPr>
          <w:p w:rsidRPr="00CA5E0E" w:rsidR="00B2362A" w:rsidP="00B2362A" w:rsidRDefault="00B2362A" w14:paraId="7E53027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5" w:type="pct"/>
          </w:tcPr>
          <w:p w:rsidRPr="00CA5E0E" w:rsidR="00B2362A" w:rsidP="00B2362A" w:rsidRDefault="00B2362A" w14:paraId="51938B6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6" w:type="pct"/>
          </w:tcPr>
          <w:p w:rsidRPr="00CA5E0E" w:rsidR="00B2362A" w:rsidP="00B2362A" w:rsidRDefault="00B2362A" w14:paraId="2458543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62" w:type="pct"/>
          </w:tcPr>
          <w:p w:rsidRPr="00CA5E0E" w:rsidR="00B2362A" w:rsidP="00B2362A" w:rsidRDefault="00B2362A" w14:paraId="6BA3EC1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243F86" w14:paraId="2D2515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pct"/>
          </w:tcPr>
          <w:p w:rsidRPr="00CA5E0E" w:rsidR="00B2362A" w:rsidP="00B2362A" w:rsidRDefault="00B2362A" w14:paraId="5796EFBB" w14:textId="77777777">
            <w:pPr>
              <w:rPr>
                <w:color w:val="auto"/>
              </w:rPr>
            </w:pPr>
            <w:r w:rsidRPr="00CA5E0E">
              <w:rPr>
                <w:color w:val="auto"/>
              </w:rPr>
              <w:t>For the experience of the hunt</w:t>
            </w:r>
          </w:p>
        </w:tc>
        <w:tc>
          <w:tcPr>
            <w:tcW w:w="486" w:type="pct"/>
          </w:tcPr>
          <w:p w:rsidRPr="00CA5E0E" w:rsidR="00B2362A" w:rsidP="00B2362A" w:rsidRDefault="00B2362A" w14:paraId="5477BFB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6" w:type="pct"/>
          </w:tcPr>
          <w:p w:rsidRPr="00CA5E0E" w:rsidR="00B2362A" w:rsidP="00B2362A" w:rsidRDefault="00B2362A" w14:paraId="1103713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5" w:type="pct"/>
          </w:tcPr>
          <w:p w:rsidRPr="00CA5E0E" w:rsidR="00B2362A" w:rsidP="00B2362A" w:rsidRDefault="00B2362A" w14:paraId="4C1BA76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6" w:type="pct"/>
          </w:tcPr>
          <w:p w:rsidRPr="00CA5E0E" w:rsidR="00B2362A" w:rsidP="00B2362A" w:rsidRDefault="00B2362A" w14:paraId="5BF29C8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62" w:type="pct"/>
          </w:tcPr>
          <w:p w:rsidRPr="00CA5E0E" w:rsidR="00B2362A" w:rsidP="00B2362A" w:rsidRDefault="00B2362A" w14:paraId="056C773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243F86" w14:paraId="6AE72E2B" w14:textId="77777777">
        <w:tc>
          <w:tcPr>
            <w:cnfStyle w:val="001000000000" w:firstRow="0" w:lastRow="0" w:firstColumn="1" w:lastColumn="0" w:oddVBand="0" w:evenVBand="0" w:oddHBand="0" w:evenHBand="0" w:firstRowFirstColumn="0" w:firstRowLastColumn="0" w:lastRowFirstColumn="0" w:lastRowLastColumn="0"/>
            <w:tcW w:w="2545" w:type="pct"/>
          </w:tcPr>
          <w:p w:rsidRPr="00CA5E0E" w:rsidR="00B2362A" w:rsidP="00B2362A" w:rsidRDefault="00B2362A" w14:paraId="02A8384F" w14:textId="77777777">
            <w:pPr>
              <w:rPr>
                <w:color w:val="auto"/>
              </w:rPr>
            </w:pPr>
            <w:r w:rsidRPr="00CA5E0E">
              <w:rPr>
                <w:color w:val="auto"/>
              </w:rPr>
              <w:t>For the challenge of the hunt</w:t>
            </w:r>
          </w:p>
        </w:tc>
        <w:tc>
          <w:tcPr>
            <w:tcW w:w="486" w:type="pct"/>
          </w:tcPr>
          <w:p w:rsidRPr="00CA5E0E" w:rsidR="00B2362A" w:rsidP="00B2362A" w:rsidRDefault="00B2362A" w14:paraId="0A84CD5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6" w:type="pct"/>
          </w:tcPr>
          <w:p w:rsidRPr="00CA5E0E" w:rsidR="00B2362A" w:rsidP="00B2362A" w:rsidRDefault="00B2362A" w14:paraId="23C68DF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5" w:type="pct"/>
          </w:tcPr>
          <w:p w:rsidRPr="00CA5E0E" w:rsidR="00B2362A" w:rsidP="00B2362A" w:rsidRDefault="00B2362A" w14:paraId="1341749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6" w:type="pct"/>
          </w:tcPr>
          <w:p w:rsidRPr="00CA5E0E" w:rsidR="00B2362A" w:rsidP="00B2362A" w:rsidRDefault="00B2362A" w14:paraId="5122D26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62" w:type="pct"/>
          </w:tcPr>
          <w:p w:rsidRPr="00CA5E0E" w:rsidR="00B2362A" w:rsidP="00B2362A" w:rsidRDefault="00B2362A" w14:paraId="3FEFBB0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243F86" w14:paraId="67F7EA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pct"/>
          </w:tcPr>
          <w:p w:rsidRPr="00CA5E0E" w:rsidR="00B2362A" w:rsidP="00B2362A" w:rsidRDefault="00B2362A" w14:paraId="41E32906" w14:textId="77777777">
            <w:pPr>
              <w:rPr>
                <w:color w:val="auto"/>
              </w:rPr>
            </w:pPr>
            <w:r w:rsidRPr="00CA5E0E">
              <w:rPr>
                <w:color w:val="auto"/>
              </w:rPr>
              <w:t>To develop my skills</w:t>
            </w:r>
          </w:p>
        </w:tc>
        <w:tc>
          <w:tcPr>
            <w:tcW w:w="486" w:type="pct"/>
          </w:tcPr>
          <w:p w:rsidRPr="00CA5E0E" w:rsidR="00B2362A" w:rsidP="00B2362A" w:rsidRDefault="00B2362A" w14:paraId="42A9995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6" w:type="pct"/>
          </w:tcPr>
          <w:p w:rsidRPr="00CA5E0E" w:rsidR="00B2362A" w:rsidP="00B2362A" w:rsidRDefault="00B2362A" w14:paraId="7F6C16A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5" w:type="pct"/>
          </w:tcPr>
          <w:p w:rsidRPr="00CA5E0E" w:rsidR="00B2362A" w:rsidP="00B2362A" w:rsidRDefault="00B2362A" w14:paraId="70AE47D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6" w:type="pct"/>
          </w:tcPr>
          <w:p w:rsidRPr="00CA5E0E" w:rsidR="00B2362A" w:rsidP="00B2362A" w:rsidRDefault="00B2362A" w14:paraId="69077D2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62" w:type="pct"/>
          </w:tcPr>
          <w:p w:rsidRPr="00CA5E0E" w:rsidR="00B2362A" w:rsidP="00B2362A" w:rsidRDefault="00B2362A" w14:paraId="5F58AD2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243F86" w14:paraId="31947D11" w14:textId="77777777">
        <w:tc>
          <w:tcPr>
            <w:cnfStyle w:val="001000000000" w:firstRow="0" w:lastRow="0" w:firstColumn="1" w:lastColumn="0" w:oddVBand="0" w:evenVBand="0" w:oddHBand="0" w:evenHBand="0" w:firstRowFirstColumn="0" w:firstRowLastColumn="0" w:lastRowFirstColumn="0" w:lastRowLastColumn="0"/>
            <w:tcW w:w="2545" w:type="pct"/>
          </w:tcPr>
          <w:p w:rsidRPr="00CA5E0E" w:rsidR="00B2362A" w:rsidP="00B2362A" w:rsidRDefault="00B2362A" w14:paraId="2CFED7BC" w14:textId="77777777">
            <w:pPr>
              <w:rPr>
                <w:color w:val="auto"/>
              </w:rPr>
            </w:pPr>
            <w:r w:rsidRPr="00CA5E0E">
              <w:rPr>
                <w:color w:val="auto"/>
              </w:rPr>
              <w:t>To shoot a trophy animal</w:t>
            </w:r>
          </w:p>
        </w:tc>
        <w:tc>
          <w:tcPr>
            <w:tcW w:w="486" w:type="pct"/>
          </w:tcPr>
          <w:p w:rsidRPr="00CA5E0E" w:rsidR="00B2362A" w:rsidP="00B2362A" w:rsidRDefault="00B2362A" w14:paraId="47A7096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6" w:type="pct"/>
          </w:tcPr>
          <w:p w:rsidRPr="00CA5E0E" w:rsidR="00B2362A" w:rsidP="00B2362A" w:rsidRDefault="00B2362A" w14:paraId="6E1FD66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5" w:type="pct"/>
          </w:tcPr>
          <w:p w:rsidRPr="00CA5E0E" w:rsidR="00B2362A" w:rsidP="00B2362A" w:rsidRDefault="00B2362A" w14:paraId="5670490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6" w:type="pct"/>
          </w:tcPr>
          <w:p w:rsidRPr="00CA5E0E" w:rsidR="00B2362A" w:rsidP="00B2362A" w:rsidRDefault="00B2362A" w14:paraId="2CADE90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62" w:type="pct"/>
          </w:tcPr>
          <w:p w:rsidRPr="00CA5E0E" w:rsidR="00B2362A" w:rsidP="00B2362A" w:rsidRDefault="00B2362A" w14:paraId="26D0C14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243F86" w14:paraId="4DCF28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pct"/>
          </w:tcPr>
          <w:p w:rsidRPr="00CA5E0E" w:rsidR="00B2362A" w:rsidP="00B2362A" w:rsidRDefault="00B2362A" w14:paraId="288EC3B4" w14:textId="77777777">
            <w:pPr>
              <w:rPr>
                <w:color w:val="auto"/>
              </w:rPr>
            </w:pPr>
            <w:r w:rsidRPr="00CA5E0E">
              <w:rPr>
                <w:color w:val="auto"/>
              </w:rPr>
              <w:t>For the sport of hunting</w:t>
            </w:r>
          </w:p>
        </w:tc>
        <w:tc>
          <w:tcPr>
            <w:tcW w:w="486" w:type="pct"/>
          </w:tcPr>
          <w:p w:rsidRPr="00CA5E0E" w:rsidR="00B2362A" w:rsidP="00B2362A" w:rsidRDefault="00B2362A" w14:paraId="07F691A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6" w:type="pct"/>
          </w:tcPr>
          <w:p w:rsidRPr="00CA5E0E" w:rsidR="00B2362A" w:rsidP="00B2362A" w:rsidRDefault="00B2362A" w14:paraId="193E958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5" w:type="pct"/>
          </w:tcPr>
          <w:p w:rsidRPr="00CA5E0E" w:rsidR="00B2362A" w:rsidP="00B2362A" w:rsidRDefault="00B2362A" w14:paraId="10FB181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6" w:type="pct"/>
          </w:tcPr>
          <w:p w:rsidRPr="00CA5E0E" w:rsidR="00B2362A" w:rsidP="00B2362A" w:rsidRDefault="00B2362A" w14:paraId="0BD6E44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62" w:type="pct"/>
          </w:tcPr>
          <w:p w:rsidRPr="00CA5E0E" w:rsidR="00B2362A" w:rsidP="00B2362A" w:rsidRDefault="00B2362A" w14:paraId="4DFF14D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B2362A" w:rsidTr="00243F86" w14:paraId="622D8A16" w14:textId="77777777">
        <w:tc>
          <w:tcPr>
            <w:cnfStyle w:val="001000000000" w:firstRow="0" w:lastRow="0" w:firstColumn="1" w:lastColumn="0" w:oddVBand="0" w:evenVBand="0" w:oddHBand="0" w:evenHBand="0" w:firstRowFirstColumn="0" w:firstRowLastColumn="0" w:lastRowFirstColumn="0" w:lastRowLastColumn="0"/>
            <w:tcW w:w="2545" w:type="pct"/>
          </w:tcPr>
          <w:p w:rsidRPr="00CA5E0E" w:rsidR="00B2362A" w:rsidP="00B2362A" w:rsidRDefault="00B2362A" w14:paraId="1F4A6559" w14:textId="77777777">
            <w:pPr>
              <w:rPr>
                <w:color w:val="auto"/>
              </w:rPr>
            </w:pPr>
            <w:r w:rsidRPr="00CA5E0E">
              <w:rPr>
                <w:color w:val="auto"/>
              </w:rPr>
              <w:t>For the fun of hunting game</w:t>
            </w:r>
          </w:p>
        </w:tc>
        <w:tc>
          <w:tcPr>
            <w:tcW w:w="486" w:type="pct"/>
          </w:tcPr>
          <w:p w:rsidRPr="00CA5E0E" w:rsidR="00B2362A" w:rsidP="00B2362A" w:rsidRDefault="00B2362A" w14:paraId="041ECA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6" w:type="pct"/>
          </w:tcPr>
          <w:p w:rsidRPr="00CA5E0E" w:rsidR="00B2362A" w:rsidP="00B2362A" w:rsidRDefault="00B2362A" w14:paraId="2C4A2DD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5" w:type="pct"/>
          </w:tcPr>
          <w:p w:rsidRPr="00CA5E0E" w:rsidR="00B2362A" w:rsidP="00B2362A" w:rsidRDefault="00B2362A" w14:paraId="34CD7F8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6" w:type="pct"/>
          </w:tcPr>
          <w:p w:rsidRPr="00CA5E0E" w:rsidR="00B2362A" w:rsidP="00B2362A" w:rsidRDefault="00B2362A" w14:paraId="4AA3140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62" w:type="pct"/>
          </w:tcPr>
          <w:p w:rsidRPr="00CA5E0E" w:rsidR="00B2362A" w:rsidP="00B2362A" w:rsidRDefault="00B2362A" w14:paraId="6D43EED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B2362A" w:rsidTr="00243F86" w14:paraId="54CBF7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pct"/>
          </w:tcPr>
          <w:p w:rsidRPr="00CA5E0E" w:rsidR="00B2362A" w:rsidP="00B2362A" w:rsidRDefault="00B2362A" w14:paraId="081756D2" w14:textId="77777777">
            <w:pPr>
              <w:rPr>
                <w:color w:val="auto"/>
              </w:rPr>
            </w:pPr>
            <w:r w:rsidRPr="00CA5E0E">
              <w:rPr>
                <w:color w:val="auto"/>
              </w:rPr>
              <w:t>To experience excitement</w:t>
            </w:r>
          </w:p>
        </w:tc>
        <w:tc>
          <w:tcPr>
            <w:tcW w:w="486" w:type="pct"/>
          </w:tcPr>
          <w:p w:rsidRPr="00CA5E0E" w:rsidR="00B2362A" w:rsidP="00B2362A" w:rsidRDefault="00B2362A" w14:paraId="026A6E3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6" w:type="pct"/>
          </w:tcPr>
          <w:p w:rsidRPr="00CA5E0E" w:rsidR="00B2362A" w:rsidP="00B2362A" w:rsidRDefault="00B2362A" w14:paraId="4811EE3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5" w:type="pct"/>
          </w:tcPr>
          <w:p w:rsidRPr="00CA5E0E" w:rsidR="00B2362A" w:rsidP="00B2362A" w:rsidRDefault="00B2362A" w14:paraId="72EDB35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6" w:type="pct"/>
          </w:tcPr>
          <w:p w:rsidRPr="00CA5E0E" w:rsidR="00B2362A" w:rsidP="00B2362A" w:rsidRDefault="00B2362A" w14:paraId="2404FF6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62" w:type="pct"/>
          </w:tcPr>
          <w:p w:rsidRPr="00CA5E0E" w:rsidR="00B2362A" w:rsidP="00B2362A" w:rsidRDefault="00B2362A" w14:paraId="6EC69EE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62430A" w:rsidP="001A62B8" w:rsidRDefault="0062430A" w14:paraId="7AFFBA76" w14:textId="77777777">
      <w:pPr>
        <w:pStyle w:val="Heading4"/>
        <w:numPr>
          <w:ilvl w:val="0"/>
          <w:numId w:val="64"/>
        </w:numPr>
      </w:pPr>
    </w:p>
    <w:p w:rsidRPr="00CA5E0E" w:rsidR="00B2362A" w:rsidP="00B2362A" w:rsidRDefault="00B2362A" w14:paraId="6F6BD75F" w14:textId="77777777">
      <w:pPr>
        <w:rPr>
          <w:i/>
        </w:rPr>
      </w:pPr>
      <w:r w:rsidRPr="00CA5E0E">
        <w:t xml:space="preserve">We would like to know more about how you feel about hunting, even if you don’t participate in this activity. Using the scales below, please complete the following statement: “For me, </w:t>
      </w:r>
      <w:r w:rsidRPr="00CA5E0E">
        <w:rPr>
          <w:b/>
        </w:rPr>
        <w:t>hunting</w:t>
      </w:r>
      <w:r w:rsidRPr="00CA5E0E">
        <w:t xml:space="preserve"> in the next [time period] would be ...” </w:t>
      </w:r>
      <w:r w:rsidRPr="00CA5E0E">
        <w:rPr>
          <w:i/>
        </w:rPr>
        <w:t>Please circle one number for each row.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1335"/>
        <w:gridCol w:w="1336"/>
        <w:gridCol w:w="1336"/>
        <w:gridCol w:w="1336"/>
        <w:gridCol w:w="1336"/>
        <w:gridCol w:w="1336"/>
      </w:tblGrid>
      <w:tr w:rsidRPr="00CA5E0E" w:rsidR="00B2362A" w:rsidTr="00B2362A" w14:paraId="3148E0B7" w14:textId="77777777">
        <w:tc>
          <w:tcPr>
            <w:tcW w:w="1335" w:type="dxa"/>
            <w:tcBorders>
              <w:bottom w:val="single" w:color="auto" w:sz="4" w:space="0"/>
            </w:tcBorders>
          </w:tcPr>
          <w:p w:rsidRPr="00CA5E0E" w:rsidR="00B2362A" w:rsidP="00B2362A" w:rsidRDefault="00B2362A" w14:paraId="17325D90" w14:textId="77777777">
            <w:pPr>
              <w:spacing w:before="60" w:after="60"/>
              <w:jc w:val="center"/>
              <w:rPr>
                <w:b/>
              </w:rPr>
            </w:pPr>
          </w:p>
        </w:tc>
        <w:tc>
          <w:tcPr>
            <w:tcW w:w="1335" w:type="dxa"/>
            <w:tcBorders>
              <w:bottom w:val="single" w:color="auto" w:sz="4" w:space="0"/>
            </w:tcBorders>
          </w:tcPr>
          <w:p w:rsidRPr="00CA5E0E" w:rsidR="00B2362A" w:rsidP="00B2362A" w:rsidRDefault="00B2362A" w14:paraId="023C0F25" w14:textId="77777777">
            <w:pPr>
              <w:spacing w:before="60" w:after="60"/>
              <w:jc w:val="center"/>
              <w:rPr>
                <w:b/>
              </w:rPr>
            </w:pPr>
            <w:r w:rsidRPr="00CA5E0E">
              <w:rPr>
                <w:b/>
              </w:rPr>
              <w:t>Very</w:t>
            </w:r>
          </w:p>
        </w:tc>
        <w:tc>
          <w:tcPr>
            <w:tcW w:w="1336" w:type="dxa"/>
            <w:tcBorders>
              <w:bottom w:val="single" w:color="auto" w:sz="4" w:space="0"/>
            </w:tcBorders>
          </w:tcPr>
          <w:p w:rsidRPr="00CA5E0E" w:rsidR="00B2362A" w:rsidP="00B2362A" w:rsidRDefault="00B2362A" w14:paraId="551DA9E6" w14:textId="77777777">
            <w:pPr>
              <w:spacing w:before="60" w:after="60"/>
              <w:jc w:val="center"/>
              <w:rPr>
                <w:b/>
              </w:rPr>
            </w:pPr>
            <w:r w:rsidRPr="00CA5E0E">
              <w:rPr>
                <w:b/>
              </w:rPr>
              <w:t>Somewhat</w:t>
            </w:r>
          </w:p>
        </w:tc>
        <w:tc>
          <w:tcPr>
            <w:tcW w:w="1336" w:type="dxa"/>
            <w:tcBorders>
              <w:bottom w:val="single" w:color="auto" w:sz="4" w:space="0"/>
            </w:tcBorders>
          </w:tcPr>
          <w:p w:rsidRPr="00CA5E0E" w:rsidR="00B2362A" w:rsidP="00B2362A" w:rsidRDefault="00B2362A" w14:paraId="6E0BC3E1" w14:textId="77777777">
            <w:pPr>
              <w:spacing w:before="60" w:after="60"/>
              <w:jc w:val="center"/>
              <w:rPr>
                <w:b/>
              </w:rPr>
            </w:pPr>
            <w:r w:rsidRPr="00CA5E0E">
              <w:rPr>
                <w:b/>
              </w:rPr>
              <w:t>Neither</w:t>
            </w:r>
          </w:p>
        </w:tc>
        <w:tc>
          <w:tcPr>
            <w:tcW w:w="1336" w:type="dxa"/>
            <w:tcBorders>
              <w:bottom w:val="single" w:color="auto" w:sz="4" w:space="0"/>
            </w:tcBorders>
          </w:tcPr>
          <w:p w:rsidRPr="00CA5E0E" w:rsidR="00B2362A" w:rsidP="00B2362A" w:rsidRDefault="00B2362A" w14:paraId="54669216" w14:textId="77777777">
            <w:pPr>
              <w:spacing w:before="60" w:after="60"/>
              <w:jc w:val="center"/>
              <w:rPr>
                <w:b/>
              </w:rPr>
            </w:pPr>
            <w:r w:rsidRPr="00CA5E0E">
              <w:rPr>
                <w:b/>
              </w:rPr>
              <w:t>Somewhat</w:t>
            </w:r>
          </w:p>
        </w:tc>
        <w:tc>
          <w:tcPr>
            <w:tcW w:w="1336" w:type="dxa"/>
            <w:tcBorders>
              <w:bottom w:val="single" w:color="auto" w:sz="4" w:space="0"/>
            </w:tcBorders>
          </w:tcPr>
          <w:p w:rsidRPr="00CA5E0E" w:rsidR="00B2362A" w:rsidP="00B2362A" w:rsidRDefault="00B2362A" w14:paraId="7DFF3FDD" w14:textId="77777777">
            <w:pPr>
              <w:spacing w:before="60" w:after="60"/>
              <w:jc w:val="center"/>
              <w:rPr>
                <w:b/>
              </w:rPr>
            </w:pPr>
            <w:r w:rsidRPr="00CA5E0E">
              <w:rPr>
                <w:b/>
              </w:rPr>
              <w:t>Very</w:t>
            </w:r>
          </w:p>
        </w:tc>
        <w:tc>
          <w:tcPr>
            <w:tcW w:w="1336" w:type="dxa"/>
            <w:tcBorders>
              <w:bottom w:val="single" w:color="auto" w:sz="4" w:space="0"/>
            </w:tcBorders>
          </w:tcPr>
          <w:p w:rsidRPr="00CA5E0E" w:rsidR="00B2362A" w:rsidP="00B2362A" w:rsidRDefault="00B2362A" w14:paraId="4441F460" w14:textId="77777777">
            <w:pPr>
              <w:spacing w:before="60" w:after="60"/>
              <w:jc w:val="center"/>
              <w:rPr>
                <w:b/>
              </w:rPr>
            </w:pPr>
          </w:p>
        </w:tc>
      </w:tr>
      <w:tr w:rsidRPr="00CA5E0E" w:rsidR="00B2362A" w:rsidTr="00B2362A" w14:paraId="33197F84" w14:textId="77777777">
        <w:tc>
          <w:tcPr>
            <w:tcW w:w="1335" w:type="dxa"/>
            <w:tcBorders>
              <w:top w:val="single" w:color="auto" w:sz="4" w:space="0"/>
            </w:tcBorders>
            <w:shd w:val="clear" w:color="auto" w:fill="D9D9D9" w:themeFill="background1" w:themeFillShade="D9"/>
          </w:tcPr>
          <w:p w:rsidRPr="00CA5E0E" w:rsidR="00B2362A" w:rsidP="00B2362A" w:rsidRDefault="00B2362A" w14:paraId="53E19E27" w14:textId="77777777">
            <w:pPr>
              <w:spacing w:before="60" w:after="60"/>
              <w:jc w:val="center"/>
              <w:rPr>
                <w:b/>
              </w:rPr>
            </w:pPr>
            <w:r w:rsidRPr="00CA5E0E">
              <w:rPr>
                <w:b/>
              </w:rPr>
              <w:t>Unpleasant</w:t>
            </w:r>
          </w:p>
        </w:tc>
        <w:tc>
          <w:tcPr>
            <w:tcW w:w="1335" w:type="dxa"/>
            <w:tcBorders>
              <w:top w:val="single" w:color="auto" w:sz="4" w:space="0"/>
            </w:tcBorders>
            <w:shd w:val="clear" w:color="auto" w:fill="D9D9D9" w:themeFill="background1" w:themeFillShade="D9"/>
          </w:tcPr>
          <w:p w:rsidRPr="00CA5E0E" w:rsidR="00B2362A" w:rsidP="00B2362A" w:rsidRDefault="00B2362A" w14:paraId="117D1790" w14:textId="77777777">
            <w:pPr>
              <w:spacing w:before="60" w:after="60"/>
              <w:jc w:val="center"/>
            </w:pPr>
            <w:r w:rsidRPr="00CA5E0E">
              <w:t>1</w:t>
            </w:r>
          </w:p>
        </w:tc>
        <w:tc>
          <w:tcPr>
            <w:tcW w:w="1336" w:type="dxa"/>
            <w:tcBorders>
              <w:top w:val="single" w:color="auto" w:sz="4" w:space="0"/>
            </w:tcBorders>
            <w:shd w:val="clear" w:color="auto" w:fill="D9D9D9" w:themeFill="background1" w:themeFillShade="D9"/>
          </w:tcPr>
          <w:p w:rsidRPr="00CA5E0E" w:rsidR="00B2362A" w:rsidP="00B2362A" w:rsidRDefault="00B2362A" w14:paraId="06FD972E" w14:textId="77777777">
            <w:pPr>
              <w:spacing w:before="60" w:after="60"/>
              <w:jc w:val="center"/>
            </w:pPr>
            <w:r w:rsidRPr="00CA5E0E">
              <w:t>2</w:t>
            </w:r>
          </w:p>
        </w:tc>
        <w:tc>
          <w:tcPr>
            <w:tcW w:w="1336" w:type="dxa"/>
            <w:tcBorders>
              <w:top w:val="single" w:color="auto" w:sz="4" w:space="0"/>
            </w:tcBorders>
            <w:shd w:val="clear" w:color="auto" w:fill="D9D9D9" w:themeFill="background1" w:themeFillShade="D9"/>
          </w:tcPr>
          <w:p w:rsidRPr="00CA5E0E" w:rsidR="00B2362A" w:rsidP="00B2362A" w:rsidRDefault="00B2362A" w14:paraId="499D651A" w14:textId="77777777">
            <w:pPr>
              <w:spacing w:before="60" w:after="60"/>
              <w:jc w:val="center"/>
            </w:pPr>
            <w:r w:rsidRPr="00CA5E0E">
              <w:t>3</w:t>
            </w:r>
          </w:p>
        </w:tc>
        <w:tc>
          <w:tcPr>
            <w:tcW w:w="1336" w:type="dxa"/>
            <w:tcBorders>
              <w:top w:val="single" w:color="auto" w:sz="4" w:space="0"/>
            </w:tcBorders>
            <w:shd w:val="clear" w:color="auto" w:fill="D9D9D9" w:themeFill="background1" w:themeFillShade="D9"/>
          </w:tcPr>
          <w:p w:rsidRPr="00CA5E0E" w:rsidR="00B2362A" w:rsidP="00B2362A" w:rsidRDefault="00B2362A" w14:paraId="363C626C" w14:textId="77777777">
            <w:pPr>
              <w:spacing w:before="60" w:after="60"/>
              <w:jc w:val="center"/>
            </w:pPr>
            <w:r w:rsidRPr="00CA5E0E">
              <w:t>4</w:t>
            </w:r>
          </w:p>
        </w:tc>
        <w:tc>
          <w:tcPr>
            <w:tcW w:w="1336" w:type="dxa"/>
            <w:tcBorders>
              <w:top w:val="single" w:color="auto" w:sz="4" w:space="0"/>
            </w:tcBorders>
            <w:shd w:val="clear" w:color="auto" w:fill="D9D9D9" w:themeFill="background1" w:themeFillShade="D9"/>
          </w:tcPr>
          <w:p w:rsidRPr="00CA5E0E" w:rsidR="00B2362A" w:rsidP="00B2362A" w:rsidRDefault="00B2362A" w14:paraId="4598AA1E" w14:textId="77777777">
            <w:pPr>
              <w:spacing w:before="60" w:after="60"/>
              <w:jc w:val="center"/>
            </w:pPr>
            <w:r w:rsidRPr="00CA5E0E">
              <w:t>5</w:t>
            </w:r>
          </w:p>
        </w:tc>
        <w:tc>
          <w:tcPr>
            <w:tcW w:w="1336" w:type="dxa"/>
            <w:tcBorders>
              <w:top w:val="single" w:color="auto" w:sz="4" w:space="0"/>
            </w:tcBorders>
            <w:shd w:val="clear" w:color="auto" w:fill="D9D9D9" w:themeFill="background1" w:themeFillShade="D9"/>
          </w:tcPr>
          <w:p w:rsidRPr="00CA5E0E" w:rsidR="00B2362A" w:rsidP="00B2362A" w:rsidRDefault="00B2362A" w14:paraId="0CC3156C" w14:textId="77777777">
            <w:pPr>
              <w:spacing w:before="60" w:after="60"/>
              <w:jc w:val="center"/>
              <w:rPr>
                <w:b/>
              </w:rPr>
            </w:pPr>
            <w:r w:rsidRPr="00CA5E0E">
              <w:rPr>
                <w:b/>
              </w:rPr>
              <w:t>Pleasant</w:t>
            </w:r>
          </w:p>
        </w:tc>
      </w:tr>
      <w:tr w:rsidRPr="00CA5E0E" w:rsidR="00B2362A" w:rsidTr="00B2362A" w14:paraId="6732FF7B" w14:textId="77777777">
        <w:tc>
          <w:tcPr>
            <w:tcW w:w="1335" w:type="dxa"/>
            <w:tcBorders>
              <w:bottom w:val="single" w:color="auto" w:sz="4" w:space="0"/>
            </w:tcBorders>
          </w:tcPr>
          <w:p w:rsidRPr="00CA5E0E" w:rsidR="00B2362A" w:rsidP="00B2362A" w:rsidRDefault="00B2362A" w14:paraId="743DB607" w14:textId="77777777">
            <w:pPr>
              <w:spacing w:before="60" w:after="60"/>
              <w:jc w:val="center"/>
              <w:rPr>
                <w:b/>
              </w:rPr>
            </w:pPr>
            <w:r w:rsidRPr="00CA5E0E">
              <w:rPr>
                <w:b/>
              </w:rPr>
              <w:t>Boring</w:t>
            </w:r>
          </w:p>
        </w:tc>
        <w:tc>
          <w:tcPr>
            <w:tcW w:w="1335" w:type="dxa"/>
            <w:tcBorders>
              <w:bottom w:val="single" w:color="auto" w:sz="4" w:space="0"/>
            </w:tcBorders>
          </w:tcPr>
          <w:p w:rsidRPr="00CA5E0E" w:rsidR="00B2362A" w:rsidP="00B2362A" w:rsidRDefault="00B2362A" w14:paraId="7E7D2AE4" w14:textId="77777777">
            <w:pPr>
              <w:spacing w:before="60" w:after="60"/>
              <w:jc w:val="center"/>
            </w:pPr>
            <w:r w:rsidRPr="00CA5E0E">
              <w:t>1</w:t>
            </w:r>
          </w:p>
        </w:tc>
        <w:tc>
          <w:tcPr>
            <w:tcW w:w="1336" w:type="dxa"/>
            <w:tcBorders>
              <w:bottom w:val="single" w:color="auto" w:sz="4" w:space="0"/>
            </w:tcBorders>
          </w:tcPr>
          <w:p w:rsidRPr="00CA5E0E" w:rsidR="00B2362A" w:rsidP="00B2362A" w:rsidRDefault="00B2362A" w14:paraId="22E372E0" w14:textId="77777777">
            <w:pPr>
              <w:spacing w:before="60" w:after="60"/>
              <w:jc w:val="center"/>
            </w:pPr>
            <w:r w:rsidRPr="00CA5E0E">
              <w:t>2</w:t>
            </w:r>
          </w:p>
        </w:tc>
        <w:tc>
          <w:tcPr>
            <w:tcW w:w="1336" w:type="dxa"/>
            <w:tcBorders>
              <w:bottom w:val="single" w:color="auto" w:sz="4" w:space="0"/>
            </w:tcBorders>
          </w:tcPr>
          <w:p w:rsidRPr="00CA5E0E" w:rsidR="00B2362A" w:rsidP="00B2362A" w:rsidRDefault="00B2362A" w14:paraId="0ABAD392" w14:textId="77777777">
            <w:pPr>
              <w:spacing w:before="60" w:after="60"/>
              <w:jc w:val="center"/>
            </w:pPr>
            <w:r w:rsidRPr="00CA5E0E">
              <w:t>3</w:t>
            </w:r>
          </w:p>
        </w:tc>
        <w:tc>
          <w:tcPr>
            <w:tcW w:w="1336" w:type="dxa"/>
            <w:tcBorders>
              <w:bottom w:val="single" w:color="auto" w:sz="4" w:space="0"/>
            </w:tcBorders>
          </w:tcPr>
          <w:p w:rsidRPr="00CA5E0E" w:rsidR="00B2362A" w:rsidP="00B2362A" w:rsidRDefault="00B2362A" w14:paraId="3C53337F" w14:textId="77777777">
            <w:pPr>
              <w:spacing w:before="60" w:after="60"/>
              <w:jc w:val="center"/>
            </w:pPr>
            <w:r w:rsidRPr="00CA5E0E">
              <w:t>4</w:t>
            </w:r>
          </w:p>
        </w:tc>
        <w:tc>
          <w:tcPr>
            <w:tcW w:w="1336" w:type="dxa"/>
            <w:tcBorders>
              <w:bottom w:val="single" w:color="auto" w:sz="4" w:space="0"/>
            </w:tcBorders>
          </w:tcPr>
          <w:p w:rsidRPr="00CA5E0E" w:rsidR="00B2362A" w:rsidP="00B2362A" w:rsidRDefault="00B2362A" w14:paraId="5EEB7676" w14:textId="77777777">
            <w:pPr>
              <w:spacing w:before="60" w:after="60"/>
              <w:jc w:val="center"/>
            </w:pPr>
            <w:r w:rsidRPr="00CA5E0E">
              <w:t>5</w:t>
            </w:r>
          </w:p>
        </w:tc>
        <w:tc>
          <w:tcPr>
            <w:tcW w:w="1336" w:type="dxa"/>
            <w:tcBorders>
              <w:bottom w:val="single" w:color="auto" w:sz="4" w:space="0"/>
            </w:tcBorders>
          </w:tcPr>
          <w:p w:rsidRPr="00CA5E0E" w:rsidR="00B2362A" w:rsidP="00B2362A" w:rsidRDefault="00B2362A" w14:paraId="0A2C7938" w14:textId="77777777">
            <w:pPr>
              <w:spacing w:before="60" w:after="60"/>
              <w:jc w:val="center"/>
              <w:rPr>
                <w:b/>
              </w:rPr>
            </w:pPr>
            <w:r w:rsidRPr="00CA5E0E">
              <w:rPr>
                <w:b/>
              </w:rPr>
              <w:t>Interesting</w:t>
            </w:r>
          </w:p>
        </w:tc>
      </w:tr>
    </w:tbl>
    <w:p w:rsidRPr="00CA5E0E" w:rsidR="00B2362A" w:rsidP="001A62B8" w:rsidRDefault="00B2362A" w14:paraId="466F3620" w14:textId="77777777">
      <w:pPr>
        <w:pStyle w:val="Heading4"/>
        <w:numPr>
          <w:ilvl w:val="0"/>
          <w:numId w:val="64"/>
        </w:numPr>
      </w:pPr>
    </w:p>
    <w:p w:rsidRPr="00CA5E0E" w:rsidR="00B2362A" w:rsidP="00B2362A" w:rsidRDefault="00B2362A" w14:paraId="0B190739" w14:textId="0D8EFDAC">
      <w:r w:rsidRPr="00CA5E0E">
        <w:t xml:space="preserve">What would prevent you from </w:t>
      </w:r>
      <w:r w:rsidRPr="00CA5E0E">
        <w:rPr>
          <w:b/>
        </w:rPr>
        <w:t>hunting</w:t>
      </w:r>
      <w:r w:rsidRPr="00CA5E0E">
        <w:t xml:space="preserve"> in the next </w:t>
      </w:r>
      <w:r w:rsidRPr="00CA5E0E" w:rsidR="008D3717">
        <w:t>[time period]</w:t>
      </w:r>
      <w:r w:rsidRPr="00CA5E0E">
        <w:t xml:space="preserve">? </w:t>
      </w:r>
      <w:r w:rsidRPr="00CA5E0E">
        <w:rPr>
          <w:i/>
        </w:rPr>
        <w:t>Write your answer or check the box below.</w:t>
      </w:r>
      <w:r w:rsidRPr="00CA5E0E">
        <w:t xml:space="preserve"> </w:t>
      </w:r>
    </w:p>
    <w:p w:rsidRPr="00CA5E0E" w:rsidR="00B2362A" w:rsidP="00B2362A" w:rsidRDefault="00B2362A" w14:paraId="5A36C79C" w14:textId="77777777">
      <w:pPr>
        <w:pStyle w:val="ListParagraph"/>
        <w:tabs>
          <w:tab w:val="right" w:leader="underscore" w:pos="10080"/>
        </w:tabs>
        <w:spacing w:before="120"/>
        <w:rPr>
          <w:i/>
        </w:rPr>
      </w:pPr>
      <w:r w:rsidRPr="00CA5E0E">
        <w:tab/>
      </w:r>
    </w:p>
    <w:p w:rsidRPr="00CA5E0E" w:rsidR="00B2362A" w:rsidP="00B2362A" w:rsidRDefault="00B2362A" w14:paraId="02948477" w14:textId="77777777">
      <w:pPr>
        <w:spacing w:before="120"/>
      </w:pPr>
      <w:r w:rsidRPr="00CA5E0E">
        <w:rPr>
          <w:rFonts w:ascii="Wingdings" w:hAnsi="Wingdings"/>
        </w:rPr>
        <w:sym w:font="Wingdings" w:char="F072"/>
      </w:r>
      <w:r w:rsidRPr="00CA5E0E">
        <w:rPr>
          <w:rFonts w:ascii="Wingdings" w:hAnsi="Wingdings"/>
        </w:rPr>
        <w:t></w:t>
      </w:r>
      <w:r w:rsidRPr="00CA5E0E">
        <w:t>I don’t know/I’ve never thought about it</w:t>
      </w:r>
    </w:p>
    <w:p w:rsidRPr="00CA5E0E" w:rsidR="004959AB" w:rsidP="00BC7635" w:rsidRDefault="006C2D6F" w14:paraId="317CD905" w14:textId="4BFBC5E7">
      <w:pPr>
        <w:pStyle w:val="Heading3"/>
      </w:pPr>
      <w:r w:rsidRPr="00CA5E0E">
        <w:t>WILDLIFE VIEWING/PHOTOGRAPHY</w:t>
      </w:r>
    </w:p>
    <w:p w:rsidRPr="00CA5E0E" w:rsidR="006C2D6F" w:rsidP="001A62B8" w:rsidRDefault="006C2D6F" w14:paraId="7F246885" w14:textId="77777777">
      <w:pPr>
        <w:pStyle w:val="Heading4"/>
        <w:numPr>
          <w:ilvl w:val="0"/>
          <w:numId w:val="77"/>
        </w:numPr>
        <w:rPr>
          <w:color w:val="auto"/>
        </w:rPr>
      </w:pPr>
    </w:p>
    <w:p w:rsidRPr="00CA5E0E" w:rsidR="006C2D6F" w:rsidP="006C2D6F" w:rsidRDefault="006C2D6F" w14:paraId="32CABC4A" w14:textId="77777777">
      <w:pPr>
        <w:rPr>
          <w:color w:val="auto"/>
        </w:rPr>
      </w:pPr>
      <w:r w:rsidRPr="00CA5E0E">
        <w:rPr>
          <w:color w:val="auto"/>
        </w:rPr>
        <w:t>Did you observe [species] during this visit?</w:t>
      </w:r>
    </w:p>
    <w:p w:rsidRPr="00CA5E0E" w:rsidR="006C2D6F" w:rsidP="006C2D6F" w:rsidRDefault="006C2D6F" w14:paraId="26A63408"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6C2D6F" w:rsidP="006C2D6F" w:rsidRDefault="006C2D6F" w14:paraId="5126E5E1"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6764EB" w:rsidP="001A62B8" w:rsidRDefault="006764EB" w14:paraId="218A7D58" w14:textId="77777777">
      <w:pPr>
        <w:pStyle w:val="Heading4"/>
        <w:numPr>
          <w:ilvl w:val="0"/>
          <w:numId w:val="77"/>
        </w:numPr>
        <w:rPr>
          <w:color w:val="auto"/>
        </w:rPr>
      </w:pPr>
    </w:p>
    <w:p w:rsidRPr="00CA5E0E" w:rsidR="006764EB" w:rsidP="006764EB" w:rsidRDefault="006764EB" w14:paraId="0CEBAB2B" w14:textId="77777777">
      <w:pPr>
        <w:rPr>
          <w:color w:val="auto"/>
        </w:rPr>
      </w:pPr>
      <w:r w:rsidRPr="00CA5E0E">
        <w:rPr>
          <w:color w:val="auto"/>
        </w:rPr>
        <w:t>Did you encounter a [species] on your trip?</w:t>
      </w:r>
    </w:p>
    <w:p w:rsidRPr="00CA5E0E" w:rsidR="006764EB" w:rsidP="006764EB" w:rsidRDefault="006764EB" w14:paraId="4812402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00EF0319" w:rsidP="006764EB" w:rsidRDefault="006764EB" w14:paraId="7F32EB9B" w14:textId="7F4F1421">
      <w:pPr>
        <w:rPr>
          <w:rFonts w:cs="Times New Roman"/>
          <w:color w:val="auto"/>
        </w:rPr>
      </w:pPr>
      <w:r w:rsidRPr="00CA5E0E">
        <w:rPr>
          <w:rFonts w:cs="Times New Roman"/>
          <w:color w:val="auto"/>
        </w:rPr>
        <w:sym w:font="Wingdings 2" w:char="F0A3"/>
      </w:r>
      <w:r w:rsidRPr="00CA5E0E">
        <w:rPr>
          <w:rFonts w:cs="Times New Roman"/>
          <w:color w:val="auto"/>
        </w:rPr>
        <w:t xml:space="preserve"> Yes </w:t>
      </w:r>
      <w:r w:rsidRPr="00CA5E0E">
        <w:rPr>
          <w:rFonts w:cs="Times New Roman"/>
          <w:color w:val="auto"/>
        </w:rPr>
        <w:sym w:font="Wingdings" w:char="F0E0"/>
      </w:r>
      <w:r w:rsidRPr="00CA5E0E">
        <w:rPr>
          <w:rFonts w:cs="Times New Roman"/>
          <w:color w:val="auto"/>
        </w:rPr>
        <w:t xml:space="preserve"> [Please describe your experience]</w:t>
      </w:r>
    </w:p>
    <w:p w:rsidR="00966D74" w:rsidRDefault="00966D74" w14:paraId="5C4DD3CF" w14:textId="1CEB476E">
      <w:pPr>
        <w:rPr>
          <w:rFonts w:cs="Times New Roman"/>
          <w:b/>
          <w:color w:val="auto"/>
        </w:rPr>
      </w:pPr>
      <w:r>
        <w:rPr>
          <w:color w:val="auto"/>
        </w:rPr>
        <w:br w:type="page"/>
      </w:r>
    </w:p>
    <w:p w:rsidRPr="00CA5E0E" w:rsidR="006C2D6F" w:rsidP="001A62B8" w:rsidRDefault="006C2D6F" w14:paraId="0920054E" w14:textId="77777777">
      <w:pPr>
        <w:pStyle w:val="Heading4"/>
        <w:numPr>
          <w:ilvl w:val="0"/>
          <w:numId w:val="77"/>
        </w:numPr>
        <w:rPr>
          <w:color w:val="auto"/>
        </w:rPr>
      </w:pPr>
    </w:p>
    <w:p w:rsidRPr="00CA5E0E" w:rsidR="006C2D6F" w:rsidP="006C2D6F" w:rsidRDefault="006C2D6F" w14:paraId="30C39BB2" w14:textId="79B4449C">
      <w:pPr>
        <w:rPr>
          <w:color w:val="auto"/>
        </w:rPr>
      </w:pPr>
      <w:r w:rsidRPr="00CA5E0E">
        <w:rPr>
          <w:color w:val="auto"/>
        </w:rPr>
        <w:t xml:space="preserve">Where did you go on </w:t>
      </w:r>
      <w:r w:rsidRPr="00CA5E0E" w:rsidR="003412FE">
        <w:rPr>
          <w:color w:val="auto"/>
        </w:rPr>
        <w:t>[site]</w:t>
      </w:r>
      <w:r w:rsidRPr="00CA5E0E">
        <w:rPr>
          <w:color w:val="auto"/>
        </w:rPr>
        <w:t xml:space="preserve"> to view [species]? (Select all that apply)</w:t>
      </w:r>
    </w:p>
    <w:tbl>
      <w:tblPr>
        <w:tblStyle w:val="Checkbox"/>
        <w:tblW w:w="0" w:type="auto"/>
        <w:tblLook w:val="04A0" w:firstRow="1" w:lastRow="0" w:firstColumn="1" w:lastColumn="0" w:noHBand="0" w:noVBand="1"/>
      </w:tblPr>
      <w:tblGrid>
        <w:gridCol w:w="388"/>
        <w:gridCol w:w="7048"/>
      </w:tblGrid>
      <w:tr w:rsidRPr="00CA5E0E" w:rsidR="006C2D6F" w:rsidTr="006C2D6F" w14:paraId="361B3465" w14:textId="77777777">
        <w:tc>
          <w:tcPr>
            <w:cnfStyle w:val="001000000000" w:firstRow="0" w:lastRow="0" w:firstColumn="1" w:lastColumn="0" w:oddVBand="0" w:evenVBand="0" w:oddHBand="0" w:evenHBand="0" w:firstRowFirstColumn="0" w:firstRowLastColumn="0" w:lastRowFirstColumn="0" w:lastRowLastColumn="0"/>
            <w:tcW w:w="388" w:type="dxa"/>
          </w:tcPr>
          <w:p w:rsidRPr="00CA5E0E" w:rsidR="006C2D6F" w:rsidP="006C2D6F" w:rsidRDefault="006C2D6F" w14:paraId="5B38B9EE" w14:textId="77777777">
            <w:pPr>
              <w:rPr>
                <w:color w:val="auto"/>
              </w:rPr>
            </w:pPr>
            <w:r w:rsidRPr="00CA5E0E">
              <w:rPr>
                <w:rFonts w:cs="Times New Roman"/>
                <w:color w:val="auto"/>
              </w:rPr>
              <w:sym w:font="Wingdings 2" w:char="F0A3"/>
            </w:r>
          </w:p>
        </w:tc>
        <w:tc>
          <w:tcPr>
            <w:tcW w:w="7048" w:type="dxa"/>
          </w:tcPr>
          <w:p w:rsidRPr="00CA5E0E" w:rsidR="006C2D6F" w:rsidP="006C2D6F" w:rsidRDefault="006C2D6F" w14:paraId="2A41B72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 xml:space="preserve">[site-specific list of </w:t>
            </w:r>
            <w:r w:rsidRPr="00CA5E0E">
              <w:rPr>
                <w:color w:val="auto"/>
              </w:rPr>
              <w:t>locations</w:t>
            </w:r>
            <w:r w:rsidRPr="00CA5E0E">
              <w:rPr>
                <w:rFonts w:cs="Times New Roman"/>
                <w:color w:val="auto"/>
              </w:rPr>
              <w:t>]</w:t>
            </w:r>
          </w:p>
        </w:tc>
      </w:tr>
      <w:tr w:rsidRPr="00CA5E0E" w:rsidR="006C2D6F" w:rsidTr="006C2D6F" w14:paraId="59722BDC" w14:textId="77777777">
        <w:tc>
          <w:tcPr>
            <w:cnfStyle w:val="001000000000" w:firstRow="0" w:lastRow="0" w:firstColumn="1" w:lastColumn="0" w:oddVBand="0" w:evenVBand="0" w:oddHBand="0" w:evenHBand="0" w:firstRowFirstColumn="0" w:firstRowLastColumn="0" w:lastRowFirstColumn="0" w:lastRowLastColumn="0"/>
            <w:tcW w:w="388" w:type="dxa"/>
          </w:tcPr>
          <w:p w:rsidRPr="00CA5E0E" w:rsidR="006C2D6F" w:rsidP="006C2D6F" w:rsidRDefault="006C2D6F" w14:paraId="4CB5E480" w14:textId="77777777">
            <w:pPr>
              <w:rPr>
                <w:rFonts w:cs="Times New Roman"/>
                <w:color w:val="auto"/>
              </w:rPr>
            </w:pPr>
            <w:r w:rsidRPr="00CA5E0E">
              <w:rPr>
                <w:rFonts w:cs="Times New Roman"/>
                <w:color w:val="auto"/>
              </w:rPr>
              <w:sym w:font="Wingdings 2" w:char="F0A3"/>
            </w:r>
          </w:p>
        </w:tc>
        <w:tc>
          <w:tcPr>
            <w:tcW w:w="7048" w:type="dxa"/>
          </w:tcPr>
          <w:p w:rsidRPr="00CA5E0E" w:rsidR="006C2D6F" w:rsidP="006C2D6F" w:rsidRDefault="006C2D6F" w14:paraId="790BEC3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w:t>
            </w:r>
            <w:r w:rsidRPr="00CA5E0E">
              <w:rPr>
                <w:i/>
                <w:color w:val="auto"/>
              </w:rPr>
              <w:t xml:space="preserve">lease specify): </w:t>
            </w:r>
            <w:r w:rsidRPr="00CA5E0E">
              <w:rPr>
                <w:color w:val="auto"/>
              </w:rPr>
              <w:t>____________________</w:t>
            </w:r>
          </w:p>
        </w:tc>
      </w:tr>
      <w:tr w:rsidRPr="00CA5E0E" w:rsidR="006C2D6F" w:rsidTr="006C2D6F" w14:paraId="143C8CF5" w14:textId="77777777">
        <w:tc>
          <w:tcPr>
            <w:cnfStyle w:val="001000000000" w:firstRow="0" w:lastRow="0" w:firstColumn="1" w:lastColumn="0" w:oddVBand="0" w:evenVBand="0" w:oddHBand="0" w:evenHBand="0" w:firstRowFirstColumn="0" w:firstRowLastColumn="0" w:lastRowFirstColumn="0" w:lastRowLastColumn="0"/>
            <w:tcW w:w="388" w:type="dxa"/>
          </w:tcPr>
          <w:p w:rsidRPr="00CA5E0E" w:rsidR="006C2D6F" w:rsidP="006C2D6F" w:rsidRDefault="006C2D6F" w14:paraId="0C097902" w14:textId="77777777">
            <w:pPr>
              <w:rPr>
                <w:color w:val="auto"/>
              </w:rPr>
            </w:pPr>
            <w:r w:rsidRPr="00CA5E0E">
              <w:rPr>
                <w:rFonts w:cs="Times New Roman"/>
                <w:color w:val="auto"/>
              </w:rPr>
              <w:sym w:font="Wingdings 2" w:char="F0A3"/>
            </w:r>
          </w:p>
        </w:tc>
        <w:tc>
          <w:tcPr>
            <w:tcW w:w="7048" w:type="dxa"/>
          </w:tcPr>
          <w:p w:rsidRPr="00CA5E0E" w:rsidR="006C2D6F" w:rsidP="006C2D6F" w:rsidRDefault="006C2D6F" w14:paraId="6273EC4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don’t know</w:t>
            </w:r>
          </w:p>
        </w:tc>
      </w:tr>
    </w:tbl>
    <w:p w:rsidRPr="00CA5E0E" w:rsidR="006C2D6F" w:rsidP="001A62B8" w:rsidRDefault="006C2D6F" w14:paraId="71F83DB6" w14:textId="77777777">
      <w:pPr>
        <w:pStyle w:val="Heading4"/>
        <w:numPr>
          <w:ilvl w:val="0"/>
          <w:numId w:val="77"/>
        </w:numPr>
        <w:rPr>
          <w:color w:val="auto"/>
        </w:rPr>
      </w:pPr>
    </w:p>
    <w:p w:rsidRPr="00CA5E0E" w:rsidR="006C2D6F" w:rsidP="006C2D6F" w:rsidRDefault="006C2D6F" w14:paraId="5B645D7C" w14:textId="77777777">
      <w:pPr>
        <w:rPr>
          <w:color w:val="auto"/>
        </w:rPr>
      </w:pPr>
      <w:r w:rsidRPr="00CA5E0E">
        <w:rPr>
          <w:color w:val="auto"/>
        </w:rPr>
        <w:t>Did you enjoy watching [species]?</w:t>
      </w:r>
    </w:p>
    <w:p w:rsidRPr="00CA5E0E" w:rsidR="006C2D6F" w:rsidP="006C2D6F" w:rsidRDefault="006C2D6F" w14:paraId="34634D51"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6C2D6F" w:rsidP="006C2D6F" w:rsidRDefault="006C2D6F" w14:paraId="6099EC2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6C2D6F" w:rsidP="006C2D6F" w:rsidRDefault="006C2D6F" w14:paraId="43214506" w14:textId="77777777">
      <w:pPr>
        <w:rPr>
          <w:color w:val="auto"/>
        </w:rPr>
      </w:pPr>
      <w:r w:rsidRPr="00CA5E0E">
        <w:rPr>
          <w:color w:val="auto"/>
        </w:rPr>
        <w:t>If NO, why not? __________________________________</w:t>
      </w:r>
    </w:p>
    <w:p w:rsidRPr="00CA5E0E" w:rsidR="006C2D6F" w:rsidP="001A62B8" w:rsidRDefault="006C2D6F" w14:paraId="6E61DF8D" w14:textId="77777777">
      <w:pPr>
        <w:pStyle w:val="Heading4"/>
        <w:numPr>
          <w:ilvl w:val="0"/>
          <w:numId w:val="77"/>
        </w:numPr>
        <w:rPr>
          <w:color w:val="auto"/>
        </w:rPr>
      </w:pPr>
    </w:p>
    <w:p w:rsidRPr="00CA5E0E" w:rsidR="006C2D6F" w:rsidP="006C2D6F" w:rsidRDefault="006C2D6F" w14:paraId="3BCA2566" w14:textId="77777777">
      <w:pPr>
        <w:rPr>
          <w:rFonts w:cs="Times New Roman"/>
          <w:color w:val="auto"/>
        </w:rPr>
      </w:pPr>
      <w:r w:rsidRPr="00CA5E0E">
        <w:rPr>
          <w:rFonts w:cs="Times New Roman"/>
          <w:color w:val="auto"/>
        </w:rPr>
        <w:t>Approximately how many total [species] did you see [during your visit/while at specific location]?</w:t>
      </w:r>
    </w:p>
    <w:tbl>
      <w:tblPr>
        <w:tblStyle w:val="Checkbox"/>
        <w:tblW w:w="0" w:type="auto"/>
        <w:tblLook w:val="04A0" w:firstRow="1" w:lastRow="0" w:firstColumn="1" w:lastColumn="0" w:noHBand="0" w:noVBand="1"/>
      </w:tblPr>
      <w:tblGrid>
        <w:gridCol w:w="388"/>
        <w:gridCol w:w="7048"/>
      </w:tblGrid>
      <w:tr w:rsidRPr="00CA5E0E" w:rsidR="006C2D6F" w:rsidTr="006C2D6F" w14:paraId="3A4C2C5E" w14:textId="77777777">
        <w:tc>
          <w:tcPr>
            <w:cnfStyle w:val="001000000000" w:firstRow="0" w:lastRow="0" w:firstColumn="1" w:lastColumn="0" w:oddVBand="0" w:evenVBand="0" w:oddHBand="0" w:evenHBand="0" w:firstRowFirstColumn="0" w:firstRowLastColumn="0" w:lastRowFirstColumn="0" w:lastRowLastColumn="0"/>
            <w:tcW w:w="388" w:type="dxa"/>
          </w:tcPr>
          <w:p w:rsidRPr="00CA5E0E" w:rsidR="006C2D6F" w:rsidP="006C2D6F" w:rsidRDefault="006C2D6F" w14:paraId="55099996" w14:textId="77777777">
            <w:pPr>
              <w:rPr>
                <w:color w:val="auto"/>
              </w:rPr>
            </w:pPr>
            <w:r w:rsidRPr="00CA5E0E">
              <w:rPr>
                <w:rFonts w:cs="Times New Roman"/>
                <w:color w:val="auto"/>
              </w:rPr>
              <w:sym w:font="Wingdings 2" w:char="F0A3"/>
            </w:r>
          </w:p>
        </w:tc>
        <w:tc>
          <w:tcPr>
            <w:tcW w:w="7048" w:type="dxa"/>
          </w:tcPr>
          <w:p w:rsidRPr="00CA5E0E" w:rsidR="006C2D6F" w:rsidP="006C2D6F" w:rsidRDefault="006C2D6F" w14:paraId="6C56000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did not see any [species]</w:t>
            </w:r>
          </w:p>
        </w:tc>
      </w:tr>
      <w:tr w:rsidRPr="00CA5E0E" w:rsidR="006C2D6F" w:rsidTr="006C2D6F" w14:paraId="371E52CA" w14:textId="77777777">
        <w:tc>
          <w:tcPr>
            <w:cnfStyle w:val="001000000000" w:firstRow="0" w:lastRow="0" w:firstColumn="1" w:lastColumn="0" w:oddVBand="0" w:evenVBand="0" w:oddHBand="0" w:evenHBand="0" w:firstRowFirstColumn="0" w:firstRowLastColumn="0" w:lastRowFirstColumn="0" w:lastRowLastColumn="0"/>
            <w:tcW w:w="388" w:type="dxa"/>
          </w:tcPr>
          <w:p w:rsidRPr="00CA5E0E" w:rsidR="006C2D6F" w:rsidP="006C2D6F" w:rsidRDefault="006C2D6F" w14:paraId="174ED690" w14:textId="77777777">
            <w:pPr>
              <w:rPr>
                <w:color w:val="auto"/>
              </w:rPr>
            </w:pPr>
            <w:r w:rsidRPr="00CA5E0E">
              <w:rPr>
                <w:rFonts w:cs="Times New Roman"/>
                <w:color w:val="auto"/>
              </w:rPr>
              <w:t>___</w:t>
            </w:r>
          </w:p>
        </w:tc>
        <w:tc>
          <w:tcPr>
            <w:tcW w:w="7048" w:type="dxa"/>
          </w:tcPr>
          <w:p w:rsidRPr="00CA5E0E" w:rsidR="006C2D6F" w:rsidP="006C2D6F" w:rsidRDefault="006C2D6F" w14:paraId="4689FF9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Number of [species] seen </w:t>
            </w:r>
            <w:r w:rsidRPr="00CA5E0E">
              <w:rPr>
                <w:rFonts w:cs="Times New Roman"/>
                <w:color w:val="auto"/>
              </w:rPr>
              <w:t>[during your visit/while at specific location]</w:t>
            </w:r>
          </w:p>
        </w:tc>
      </w:tr>
    </w:tbl>
    <w:p w:rsidRPr="00CA5E0E" w:rsidR="006C2D6F" w:rsidP="001A62B8" w:rsidRDefault="006C2D6F" w14:paraId="215AE58D" w14:textId="77777777">
      <w:pPr>
        <w:pStyle w:val="Heading4"/>
        <w:numPr>
          <w:ilvl w:val="0"/>
          <w:numId w:val="77"/>
        </w:numPr>
        <w:rPr>
          <w:color w:val="auto"/>
        </w:rPr>
      </w:pPr>
    </w:p>
    <w:p w:rsidRPr="00CA5E0E" w:rsidR="006C2D6F" w:rsidP="006C2D6F" w:rsidRDefault="006C2D6F" w14:paraId="372527B7" w14:textId="77777777">
      <w:pPr>
        <w:rPr>
          <w:rFonts w:cs="Times New Roman"/>
          <w:color w:val="auto"/>
        </w:rPr>
      </w:pPr>
      <w:r w:rsidRPr="00CA5E0E">
        <w:rPr>
          <w:rFonts w:cs="Times New Roman"/>
          <w:color w:val="auto"/>
        </w:rPr>
        <w:t>Approximately how many total [species] did you see [during your visit/while at specific location]?</w:t>
      </w:r>
    </w:p>
    <w:tbl>
      <w:tblPr>
        <w:tblStyle w:val="Checkbox"/>
        <w:tblW w:w="0" w:type="auto"/>
        <w:tblLook w:val="04A0" w:firstRow="1" w:lastRow="0" w:firstColumn="1" w:lastColumn="0" w:noHBand="0" w:noVBand="1"/>
      </w:tblPr>
      <w:tblGrid>
        <w:gridCol w:w="365"/>
        <w:gridCol w:w="5190"/>
      </w:tblGrid>
      <w:tr w:rsidRPr="00CA5E0E" w:rsidR="006C2D6F" w:rsidTr="006C2D6F" w14:paraId="46396C2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27717AFD" w14:textId="77777777">
            <w:pPr>
              <w:rPr>
                <w:color w:val="auto"/>
              </w:rPr>
            </w:pPr>
            <w:r w:rsidRPr="00CA5E0E">
              <w:rPr>
                <w:rFonts w:cs="Times New Roman"/>
                <w:color w:val="auto"/>
              </w:rPr>
              <w:sym w:font="Wingdings 2" w:char="F0A3"/>
            </w:r>
          </w:p>
        </w:tc>
        <w:tc>
          <w:tcPr>
            <w:tcW w:w="5190" w:type="dxa"/>
          </w:tcPr>
          <w:p w:rsidRPr="00CA5E0E" w:rsidR="006C2D6F" w:rsidP="006C2D6F" w:rsidRDefault="006C2D6F" w14:paraId="4787F7C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did not see any [species]</w:t>
            </w:r>
          </w:p>
        </w:tc>
      </w:tr>
      <w:tr w:rsidRPr="00CA5E0E" w:rsidR="006C2D6F" w:rsidTr="006C2D6F" w14:paraId="03DDCCDB"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23F6EC5C" w14:textId="77777777">
            <w:pPr>
              <w:rPr>
                <w:color w:val="auto"/>
              </w:rPr>
            </w:pPr>
            <w:r w:rsidRPr="00CA5E0E">
              <w:rPr>
                <w:rFonts w:cs="Times New Roman"/>
                <w:color w:val="auto"/>
              </w:rPr>
              <w:sym w:font="Wingdings 2" w:char="F0A3"/>
            </w:r>
          </w:p>
        </w:tc>
        <w:tc>
          <w:tcPr>
            <w:tcW w:w="5190" w:type="dxa"/>
          </w:tcPr>
          <w:p w:rsidRPr="00CA5E0E" w:rsidR="006C2D6F" w:rsidP="006C2D6F" w:rsidRDefault="006C2D6F" w14:paraId="52D6573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1-5 [species]</w:t>
            </w:r>
          </w:p>
        </w:tc>
      </w:tr>
      <w:tr w:rsidRPr="00CA5E0E" w:rsidR="006C2D6F" w:rsidTr="006C2D6F" w14:paraId="0E5204F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6F088D2D" w14:textId="77777777">
            <w:pPr>
              <w:rPr>
                <w:color w:val="auto"/>
              </w:rPr>
            </w:pPr>
            <w:r w:rsidRPr="00CA5E0E">
              <w:rPr>
                <w:rFonts w:cs="Times New Roman"/>
                <w:color w:val="auto"/>
              </w:rPr>
              <w:sym w:font="Wingdings 2" w:char="F0A3"/>
            </w:r>
          </w:p>
        </w:tc>
        <w:tc>
          <w:tcPr>
            <w:tcW w:w="5190" w:type="dxa"/>
          </w:tcPr>
          <w:p w:rsidRPr="00CA5E0E" w:rsidR="006C2D6F" w:rsidP="006C2D6F" w:rsidRDefault="006C2D6F" w14:paraId="361CEA3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6-10 [species]</w:t>
            </w:r>
          </w:p>
        </w:tc>
      </w:tr>
      <w:tr w:rsidRPr="00CA5E0E" w:rsidR="006C2D6F" w:rsidTr="006C2D6F" w14:paraId="4D2AB46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7B9642E9" w14:textId="77777777">
            <w:pPr>
              <w:rPr>
                <w:color w:val="auto"/>
              </w:rPr>
            </w:pPr>
            <w:r w:rsidRPr="00CA5E0E">
              <w:rPr>
                <w:rFonts w:cs="Times New Roman"/>
                <w:color w:val="auto"/>
              </w:rPr>
              <w:sym w:font="Wingdings 2" w:char="F0A3"/>
            </w:r>
          </w:p>
        </w:tc>
        <w:tc>
          <w:tcPr>
            <w:tcW w:w="5190" w:type="dxa"/>
          </w:tcPr>
          <w:p w:rsidRPr="00CA5E0E" w:rsidR="006C2D6F" w:rsidP="006C2D6F" w:rsidRDefault="006C2D6F" w14:paraId="4E91DF2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11-20 [species]</w:t>
            </w:r>
          </w:p>
        </w:tc>
      </w:tr>
      <w:tr w:rsidRPr="00CA5E0E" w:rsidR="006C2D6F" w:rsidTr="006C2D6F" w14:paraId="63AFD31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7A57E06E" w14:textId="77777777">
            <w:pPr>
              <w:rPr>
                <w:color w:val="auto"/>
              </w:rPr>
            </w:pPr>
            <w:r w:rsidRPr="00CA5E0E">
              <w:rPr>
                <w:rFonts w:cs="Times New Roman"/>
                <w:color w:val="auto"/>
              </w:rPr>
              <w:sym w:font="Wingdings 2" w:char="F0A3"/>
            </w:r>
          </w:p>
        </w:tc>
        <w:tc>
          <w:tcPr>
            <w:tcW w:w="5190" w:type="dxa"/>
          </w:tcPr>
          <w:p w:rsidRPr="00CA5E0E" w:rsidR="006C2D6F" w:rsidP="006C2D6F" w:rsidRDefault="006C2D6F" w14:paraId="1849D65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More than 20 [species]</w:t>
            </w:r>
          </w:p>
        </w:tc>
      </w:tr>
    </w:tbl>
    <w:p w:rsidRPr="00CA5E0E" w:rsidR="006C2D6F" w:rsidP="001A62B8" w:rsidRDefault="006C2D6F" w14:paraId="6B42083F" w14:textId="77777777">
      <w:pPr>
        <w:pStyle w:val="Heading4"/>
        <w:numPr>
          <w:ilvl w:val="0"/>
          <w:numId w:val="77"/>
        </w:numPr>
        <w:rPr>
          <w:color w:val="auto"/>
        </w:rPr>
      </w:pPr>
    </w:p>
    <w:p w:rsidRPr="00CA5E0E" w:rsidR="006C2D6F" w:rsidP="006C2D6F" w:rsidRDefault="006C2D6F" w14:paraId="5F43527E" w14:textId="77777777">
      <w:pPr>
        <w:rPr>
          <w:rFonts w:cs="Times New Roman"/>
          <w:color w:val="auto"/>
        </w:rPr>
      </w:pPr>
      <w:r w:rsidRPr="00CA5E0E">
        <w:rPr>
          <w:rFonts w:cs="Times New Roman"/>
          <w:color w:val="auto"/>
        </w:rPr>
        <w:t xml:space="preserve">How did the number of </w:t>
      </w:r>
      <w:r w:rsidRPr="00CA5E0E">
        <w:rPr>
          <w:color w:val="auto"/>
        </w:rPr>
        <w:t xml:space="preserve">[species] </w:t>
      </w:r>
      <w:r w:rsidRPr="00CA5E0E">
        <w:rPr>
          <w:rFonts w:cs="Times New Roman"/>
          <w:color w:val="auto"/>
        </w:rPr>
        <w:t>you saw compare to your expectations?</w:t>
      </w:r>
    </w:p>
    <w:tbl>
      <w:tblPr>
        <w:tblStyle w:val="Checkbox"/>
        <w:tblW w:w="0" w:type="auto"/>
        <w:tblLook w:val="04A0" w:firstRow="1" w:lastRow="0" w:firstColumn="1" w:lastColumn="0" w:noHBand="0" w:noVBand="1"/>
      </w:tblPr>
      <w:tblGrid>
        <w:gridCol w:w="365"/>
        <w:gridCol w:w="5190"/>
      </w:tblGrid>
      <w:tr w:rsidRPr="00CA5E0E" w:rsidR="006C2D6F" w:rsidTr="006C2D6F" w14:paraId="1E17C919"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34C0A47C" w14:textId="77777777">
            <w:pPr>
              <w:rPr>
                <w:color w:val="auto"/>
              </w:rPr>
            </w:pPr>
            <w:r w:rsidRPr="00CA5E0E">
              <w:rPr>
                <w:rFonts w:cs="Times New Roman"/>
                <w:color w:val="auto"/>
              </w:rPr>
              <w:sym w:font="Wingdings 2" w:char="F0A3"/>
            </w:r>
          </w:p>
        </w:tc>
        <w:tc>
          <w:tcPr>
            <w:tcW w:w="5190" w:type="dxa"/>
          </w:tcPr>
          <w:p w:rsidRPr="00CA5E0E" w:rsidR="006C2D6F" w:rsidP="006C2D6F" w:rsidRDefault="006C2D6F" w14:paraId="5D72F46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saw less [species] than I expected to see</w:t>
            </w:r>
          </w:p>
        </w:tc>
      </w:tr>
      <w:tr w:rsidRPr="00CA5E0E" w:rsidR="006C2D6F" w:rsidTr="006C2D6F" w14:paraId="4800A0C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118A9336" w14:textId="77777777">
            <w:pPr>
              <w:rPr>
                <w:color w:val="auto"/>
              </w:rPr>
            </w:pPr>
            <w:r w:rsidRPr="00CA5E0E">
              <w:rPr>
                <w:rFonts w:cs="Times New Roman"/>
                <w:color w:val="auto"/>
              </w:rPr>
              <w:sym w:font="Wingdings 2" w:char="F0A3"/>
            </w:r>
          </w:p>
        </w:tc>
        <w:tc>
          <w:tcPr>
            <w:tcW w:w="5190" w:type="dxa"/>
          </w:tcPr>
          <w:p w:rsidRPr="00CA5E0E" w:rsidR="006C2D6F" w:rsidP="006C2D6F" w:rsidRDefault="006C2D6F" w14:paraId="0C3E2AE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saw about as many [species] as I expected to see</w:t>
            </w:r>
          </w:p>
        </w:tc>
      </w:tr>
      <w:tr w:rsidRPr="00CA5E0E" w:rsidR="006C2D6F" w:rsidTr="006C2D6F" w14:paraId="37F218D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5B25E436" w14:textId="77777777">
            <w:pPr>
              <w:rPr>
                <w:color w:val="auto"/>
              </w:rPr>
            </w:pPr>
            <w:r w:rsidRPr="00CA5E0E">
              <w:rPr>
                <w:rFonts w:cs="Times New Roman"/>
                <w:color w:val="auto"/>
              </w:rPr>
              <w:sym w:font="Wingdings 2" w:char="F0A3"/>
            </w:r>
          </w:p>
        </w:tc>
        <w:tc>
          <w:tcPr>
            <w:tcW w:w="5190" w:type="dxa"/>
          </w:tcPr>
          <w:p w:rsidRPr="00CA5E0E" w:rsidR="006C2D6F" w:rsidP="006C2D6F" w:rsidRDefault="006C2D6F" w14:paraId="57B0E29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saw more [species] than I expected to see</w:t>
            </w:r>
          </w:p>
        </w:tc>
      </w:tr>
    </w:tbl>
    <w:p w:rsidRPr="00CA5E0E" w:rsidR="006C2D6F" w:rsidP="001A62B8" w:rsidRDefault="006C2D6F" w14:paraId="7A8944D9" w14:textId="77777777">
      <w:pPr>
        <w:pStyle w:val="Heading4"/>
        <w:numPr>
          <w:ilvl w:val="0"/>
          <w:numId w:val="77"/>
        </w:numPr>
        <w:rPr>
          <w:color w:val="auto"/>
        </w:rPr>
      </w:pPr>
    </w:p>
    <w:p w:rsidRPr="00CA5E0E" w:rsidR="006C2D6F" w:rsidP="006C2D6F" w:rsidRDefault="006C2D6F" w14:paraId="65495DC2" w14:textId="77777777">
      <w:pPr>
        <w:rPr>
          <w:color w:val="auto"/>
        </w:rPr>
      </w:pPr>
      <w:r w:rsidRPr="00CA5E0E">
        <w:rPr>
          <w:color w:val="auto"/>
        </w:rPr>
        <w:t>What kinds of [species] did you see during your trip? Please select all that apply.</w:t>
      </w:r>
    </w:p>
    <w:tbl>
      <w:tblPr>
        <w:tblStyle w:val="Checkbox"/>
        <w:tblW w:w="0" w:type="auto"/>
        <w:tblLook w:val="04A0" w:firstRow="1" w:lastRow="0" w:firstColumn="1" w:lastColumn="0" w:noHBand="0" w:noVBand="1"/>
      </w:tblPr>
      <w:tblGrid>
        <w:gridCol w:w="365"/>
        <w:gridCol w:w="5333"/>
      </w:tblGrid>
      <w:tr w:rsidRPr="00CA5E0E" w:rsidR="006C2D6F" w:rsidTr="006C2D6F" w14:paraId="34D65CC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4A9ED8C2" w14:textId="77777777">
            <w:pPr>
              <w:rPr>
                <w:color w:val="auto"/>
              </w:rPr>
            </w:pPr>
            <w:r w:rsidRPr="00CA5E0E">
              <w:rPr>
                <w:rFonts w:cs="Times New Roman"/>
                <w:color w:val="auto"/>
              </w:rPr>
              <w:sym w:font="Wingdings 2" w:char="F0A3"/>
            </w:r>
          </w:p>
        </w:tc>
        <w:tc>
          <w:tcPr>
            <w:tcW w:w="5333" w:type="dxa"/>
          </w:tcPr>
          <w:p w:rsidRPr="00CA5E0E" w:rsidR="006C2D6F" w:rsidP="006C2D6F" w:rsidRDefault="006C2D6F" w14:paraId="4AEE58E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did not see any [species]</w:t>
            </w:r>
          </w:p>
        </w:tc>
      </w:tr>
      <w:tr w:rsidRPr="00CA5E0E" w:rsidR="006C2D6F" w:rsidTr="006C2D6F" w14:paraId="1270EBB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1EB13E18" w14:textId="77777777">
            <w:pPr>
              <w:rPr>
                <w:color w:val="auto"/>
              </w:rPr>
            </w:pPr>
            <w:r w:rsidRPr="00CA5E0E">
              <w:rPr>
                <w:rFonts w:cs="Times New Roman"/>
                <w:color w:val="auto"/>
              </w:rPr>
              <w:sym w:font="Wingdings 2" w:char="F0A3"/>
            </w:r>
          </w:p>
        </w:tc>
        <w:tc>
          <w:tcPr>
            <w:tcW w:w="5333" w:type="dxa"/>
          </w:tcPr>
          <w:p w:rsidRPr="00CA5E0E" w:rsidR="006C2D6F" w:rsidP="006C2D6F" w:rsidRDefault="006C2D6F" w14:paraId="10A7DA5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Adult female (or species-specific name, e.g., Sow, Cow)</w:t>
            </w:r>
          </w:p>
        </w:tc>
      </w:tr>
      <w:tr w:rsidRPr="00CA5E0E" w:rsidR="006C2D6F" w:rsidTr="006C2D6F" w14:paraId="20A4BAB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11109638" w14:textId="77777777">
            <w:pPr>
              <w:rPr>
                <w:color w:val="auto"/>
              </w:rPr>
            </w:pPr>
            <w:r w:rsidRPr="00CA5E0E">
              <w:rPr>
                <w:rFonts w:cs="Times New Roman"/>
                <w:color w:val="auto"/>
              </w:rPr>
              <w:sym w:font="Wingdings 2" w:char="F0A3"/>
            </w:r>
          </w:p>
        </w:tc>
        <w:tc>
          <w:tcPr>
            <w:tcW w:w="5333" w:type="dxa"/>
          </w:tcPr>
          <w:p w:rsidRPr="00CA5E0E" w:rsidR="006C2D6F" w:rsidP="006C2D6F" w:rsidRDefault="006C2D6F" w14:paraId="445F8CA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Adult male (or species-specific name, e.g., Boar, Bull)</w:t>
            </w:r>
          </w:p>
        </w:tc>
      </w:tr>
      <w:tr w:rsidRPr="00CA5E0E" w:rsidR="006C2D6F" w:rsidTr="006C2D6F" w14:paraId="123E7A2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6A9CC218" w14:textId="77777777">
            <w:pPr>
              <w:rPr>
                <w:color w:val="auto"/>
              </w:rPr>
            </w:pPr>
            <w:r w:rsidRPr="00CA5E0E">
              <w:rPr>
                <w:rFonts w:cs="Times New Roman"/>
                <w:color w:val="auto"/>
              </w:rPr>
              <w:sym w:font="Wingdings 2" w:char="F0A3"/>
            </w:r>
          </w:p>
        </w:tc>
        <w:tc>
          <w:tcPr>
            <w:tcW w:w="5333" w:type="dxa"/>
          </w:tcPr>
          <w:p w:rsidRPr="00CA5E0E" w:rsidR="006C2D6F" w:rsidP="006C2D6F" w:rsidRDefault="006C2D6F" w14:paraId="1ACEFFF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Young (or species-specific name, e.g., Cub, Calf)</w:t>
            </w:r>
          </w:p>
        </w:tc>
      </w:tr>
      <w:tr w:rsidRPr="00CA5E0E" w:rsidR="006C2D6F" w:rsidTr="006C2D6F" w14:paraId="3A8ADD0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01DFFDD6" w14:textId="77777777">
            <w:pPr>
              <w:rPr>
                <w:color w:val="auto"/>
              </w:rPr>
            </w:pPr>
            <w:r w:rsidRPr="00CA5E0E">
              <w:rPr>
                <w:rFonts w:cs="Times New Roman"/>
                <w:color w:val="auto"/>
              </w:rPr>
              <w:sym w:font="Wingdings 2" w:char="F0A3"/>
            </w:r>
          </w:p>
        </w:tc>
        <w:tc>
          <w:tcPr>
            <w:tcW w:w="5333" w:type="dxa"/>
          </w:tcPr>
          <w:p w:rsidRPr="00CA5E0E" w:rsidR="006C2D6F" w:rsidP="006C2D6F" w:rsidRDefault="006C2D6F" w14:paraId="0919B6E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do not know</w:t>
            </w:r>
          </w:p>
        </w:tc>
      </w:tr>
    </w:tbl>
    <w:p w:rsidRPr="00CA5E0E" w:rsidR="006C2D6F" w:rsidP="001A62B8" w:rsidRDefault="006C2D6F" w14:paraId="7C4DC126" w14:textId="77777777">
      <w:pPr>
        <w:pStyle w:val="Heading4"/>
        <w:numPr>
          <w:ilvl w:val="0"/>
          <w:numId w:val="77"/>
        </w:numPr>
        <w:rPr>
          <w:color w:val="auto"/>
        </w:rPr>
      </w:pPr>
    </w:p>
    <w:p w:rsidRPr="00CA5E0E" w:rsidR="006C2D6F" w:rsidP="006C2D6F" w:rsidRDefault="006C2D6F" w14:paraId="4DF7D680" w14:textId="77777777">
      <w:pPr>
        <w:rPr>
          <w:rFonts w:cs="Times New Roman"/>
          <w:color w:val="auto"/>
        </w:rPr>
      </w:pPr>
      <w:r w:rsidRPr="00CA5E0E">
        <w:rPr>
          <w:rFonts w:cs="Times New Roman"/>
          <w:color w:val="auto"/>
        </w:rPr>
        <w:t>Which of the following represents your closest proximity to a [species] during your time at [site]?</w:t>
      </w:r>
    </w:p>
    <w:tbl>
      <w:tblPr>
        <w:tblStyle w:val="Checkbox"/>
        <w:tblW w:w="0" w:type="auto"/>
        <w:tblLook w:val="04A0" w:firstRow="1" w:lastRow="0" w:firstColumn="1" w:lastColumn="0" w:noHBand="0" w:noVBand="1"/>
      </w:tblPr>
      <w:tblGrid>
        <w:gridCol w:w="365"/>
        <w:gridCol w:w="7585"/>
      </w:tblGrid>
      <w:tr w:rsidRPr="00CA5E0E" w:rsidR="006C2D6F" w:rsidTr="006C2D6F" w14:paraId="647994C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37ECC48B" w14:textId="77777777">
            <w:pPr>
              <w:rPr>
                <w:color w:val="auto"/>
              </w:rPr>
            </w:pPr>
            <w:r w:rsidRPr="00CA5E0E">
              <w:rPr>
                <w:rFonts w:cs="Times New Roman"/>
                <w:color w:val="auto"/>
              </w:rPr>
              <w:sym w:font="Wingdings 2" w:char="F0A3"/>
            </w:r>
          </w:p>
        </w:tc>
        <w:tc>
          <w:tcPr>
            <w:tcW w:w="7585" w:type="dxa"/>
          </w:tcPr>
          <w:p w:rsidRPr="00CA5E0E" w:rsidR="006C2D6F" w:rsidP="006C2D6F" w:rsidRDefault="006C2D6F" w14:paraId="113CCC6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did not see any [species]</w:t>
            </w:r>
          </w:p>
        </w:tc>
      </w:tr>
      <w:tr w:rsidRPr="00CA5E0E" w:rsidR="006C2D6F" w:rsidTr="006C2D6F" w14:paraId="21C331C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274E8E6F" w14:textId="77777777">
            <w:pPr>
              <w:rPr>
                <w:color w:val="auto"/>
              </w:rPr>
            </w:pPr>
            <w:r w:rsidRPr="00CA5E0E">
              <w:rPr>
                <w:rFonts w:cs="Times New Roman"/>
                <w:color w:val="auto"/>
              </w:rPr>
              <w:sym w:font="Wingdings 2" w:char="F0A3"/>
            </w:r>
          </w:p>
        </w:tc>
        <w:tc>
          <w:tcPr>
            <w:tcW w:w="7585" w:type="dxa"/>
          </w:tcPr>
          <w:p w:rsidRPr="00CA5E0E" w:rsidR="006C2D6F" w:rsidP="006C2D6F" w:rsidRDefault="006C2D6F" w14:paraId="0BBB0BD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50 feet (about 15 meters) or less</w:t>
            </w:r>
          </w:p>
        </w:tc>
      </w:tr>
      <w:tr w:rsidRPr="00CA5E0E" w:rsidR="006C2D6F" w:rsidTr="006C2D6F" w14:paraId="15D65DF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585A1309" w14:textId="77777777">
            <w:pPr>
              <w:rPr>
                <w:color w:val="auto"/>
              </w:rPr>
            </w:pPr>
            <w:r w:rsidRPr="00CA5E0E">
              <w:rPr>
                <w:rFonts w:cs="Times New Roman"/>
                <w:color w:val="auto"/>
              </w:rPr>
              <w:sym w:font="Wingdings 2" w:char="F0A3"/>
            </w:r>
          </w:p>
        </w:tc>
        <w:tc>
          <w:tcPr>
            <w:tcW w:w="7585" w:type="dxa"/>
          </w:tcPr>
          <w:p w:rsidRPr="00CA5E0E" w:rsidR="006C2D6F" w:rsidP="006C2D6F" w:rsidRDefault="006C2D6F" w14:paraId="1299156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More than 50 feet (about 15 meters) but close enough to see well without binoculars</w:t>
            </w:r>
          </w:p>
        </w:tc>
      </w:tr>
      <w:tr w:rsidRPr="00CA5E0E" w:rsidR="006C2D6F" w:rsidTr="006C2D6F" w14:paraId="38BEE350"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5BE0A9BF" w14:textId="77777777">
            <w:pPr>
              <w:rPr>
                <w:color w:val="auto"/>
              </w:rPr>
            </w:pPr>
            <w:r w:rsidRPr="00CA5E0E">
              <w:rPr>
                <w:rFonts w:cs="Times New Roman"/>
                <w:color w:val="auto"/>
              </w:rPr>
              <w:sym w:font="Wingdings 2" w:char="F0A3"/>
            </w:r>
          </w:p>
        </w:tc>
        <w:tc>
          <w:tcPr>
            <w:tcW w:w="7585" w:type="dxa"/>
          </w:tcPr>
          <w:p w:rsidRPr="00CA5E0E" w:rsidR="006C2D6F" w:rsidP="006C2D6F" w:rsidRDefault="006C2D6F" w14:paraId="54DCE15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Too far to see well without binoculars or spotting scope</w:t>
            </w:r>
          </w:p>
        </w:tc>
      </w:tr>
    </w:tbl>
    <w:p w:rsidR="00F73646" w:rsidRDefault="00F73646" w14:paraId="555F036B" w14:textId="77777777">
      <w:pPr>
        <w:rPr>
          <w:color w:val="auto"/>
        </w:rPr>
      </w:pPr>
    </w:p>
    <w:p w:rsidR="00F73646" w:rsidRDefault="00F73646" w14:paraId="26C65B04" w14:textId="77777777">
      <w:pPr>
        <w:rPr>
          <w:color w:val="auto"/>
        </w:rPr>
      </w:pPr>
      <w:r>
        <w:rPr>
          <w:color w:val="auto"/>
        </w:rPr>
        <w:br w:type="page"/>
      </w:r>
    </w:p>
    <w:p w:rsidRPr="00CA5E0E" w:rsidR="006C2D6F" w:rsidP="001A62B8" w:rsidRDefault="006C2D6F" w14:paraId="7BAB2F9A" w14:textId="77777777">
      <w:pPr>
        <w:pStyle w:val="Heading4"/>
        <w:numPr>
          <w:ilvl w:val="0"/>
          <w:numId w:val="77"/>
        </w:numPr>
        <w:rPr>
          <w:color w:val="auto"/>
        </w:rPr>
      </w:pPr>
    </w:p>
    <w:p w:rsidRPr="00CA5E0E" w:rsidR="006C2D6F" w:rsidP="006C2D6F" w:rsidRDefault="006C2D6F" w14:paraId="786E0B3F" w14:textId="5BCA17AF">
      <w:pPr>
        <w:rPr>
          <w:color w:val="auto"/>
        </w:rPr>
      </w:pPr>
      <w:r w:rsidRPr="00CA5E0E">
        <w:rPr>
          <w:color w:val="auto"/>
        </w:rPr>
        <w:t xml:space="preserve">What best describes your thoughts on the proximity of </w:t>
      </w:r>
      <w:r w:rsidRPr="00CA5E0E" w:rsidR="006764EB">
        <w:rPr>
          <w:color w:val="auto"/>
        </w:rPr>
        <w:t>[species]</w:t>
      </w:r>
      <w:r w:rsidRPr="00CA5E0E">
        <w:rPr>
          <w:color w:val="auto"/>
        </w:rPr>
        <w:t xml:space="preserve"> during your </w:t>
      </w:r>
      <w:r w:rsidRPr="00CA5E0E" w:rsidR="006764EB">
        <w:rPr>
          <w:color w:val="auto"/>
        </w:rPr>
        <w:t>[species]</w:t>
      </w:r>
      <w:r w:rsidRPr="00CA5E0E">
        <w:rPr>
          <w:color w:val="auto"/>
        </w:rPr>
        <w:t xml:space="preserve"> viewing trip?</w:t>
      </w:r>
    </w:p>
    <w:tbl>
      <w:tblPr>
        <w:tblStyle w:val="Checkbox"/>
        <w:tblW w:w="5777" w:type="dxa"/>
        <w:tblLook w:val="04A0" w:firstRow="1" w:lastRow="0" w:firstColumn="1" w:lastColumn="0" w:noHBand="0" w:noVBand="1"/>
      </w:tblPr>
      <w:tblGrid>
        <w:gridCol w:w="365"/>
        <w:gridCol w:w="5412"/>
      </w:tblGrid>
      <w:tr w:rsidRPr="00CA5E0E" w:rsidR="006C2D6F" w:rsidTr="006C2D6F" w14:paraId="4780424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30B2678C" w14:textId="77777777">
            <w:pPr>
              <w:rPr>
                <w:color w:val="auto"/>
              </w:rPr>
            </w:pPr>
            <w:r w:rsidRPr="00CA5E0E">
              <w:rPr>
                <w:rFonts w:cs="Times New Roman"/>
                <w:color w:val="auto"/>
              </w:rPr>
              <w:sym w:font="Wingdings 2" w:char="F0A3"/>
            </w:r>
          </w:p>
        </w:tc>
        <w:tc>
          <w:tcPr>
            <w:tcW w:w="5412" w:type="dxa"/>
          </w:tcPr>
          <w:p w:rsidRPr="00CA5E0E" w:rsidR="006C2D6F" w:rsidP="006C2D6F" w:rsidRDefault="006C2D6F" w14:paraId="473B42D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did not see any [species]</w:t>
            </w:r>
          </w:p>
        </w:tc>
      </w:tr>
      <w:tr w:rsidRPr="00CA5E0E" w:rsidR="006C2D6F" w:rsidTr="006C2D6F" w14:paraId="4C97AA5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1E7B16D4" w14:textId="77777777">
            <w:pPr>
              <w:rPr>
                <w:color w:val="auto"/>
              </w:rPr>
            </w:pPr>
            <w:r w:rsidRPr="00CA5E0E">
              <w:rPr>
                <w:rFonts w:cs="Times New Roman"/>
                <w:color w:val="auto"/>
              </w:rPr>
              <w:sym w:font="Wingdings 2" w:char="F0A3"/>
            </w:r>
          </w:p>
        </w:tc>
        <w:tc>
          <w:tcPr>
            <w:tcW w:w="5412" w:type="dxa"/>
          </w:tcPr>
          <w:p w:rsidRPr="00CA5E0E" w:rsidR="006C2D6F" w:rsidP="006C2D6F" w:rsidRDefault="006C2D6F" w14:paraId="73277A9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was uncomfortable with how close the [species] were</w:t>
            </w:r>
          </w:p>
        </w:tc>
      </w:tr>
      <w:tr w:rsidRPr="00CA5E0E" w:rsidR="006C2D6F" w:rsidTr="006C2D6F" w14:paraId="3DCD6CC0"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716E5BDD" w14:textId="77777777">
            <w:pPr>
              <w:rPr>
                <w:color w:val="auto"/>
              </w:rPr>
            </w:pPr>
            <w:r w:rsidRPr="00CA5E0E">
              <w:rPr>
                <w:rFonts w:cs="Times New Roman"/>
                <w:color w:val="auto"/>
              </w:rPr>
              <w:sym w:font="Wingdings 2" w:char="F0A3"/>
            </w:r>
          </w:p>
        </w:tc>
        <w:tc>
          <w:tcPr>
            <w:tcW w:w="5412" w:type="dxa"/>
          </w:tcPr>
          <w:p w:rsidRPr="00CA5E0E" w:rsidR="006C2D6F" w:rsidP="006C2D6F" w:rsidRDefault="006C2D6F" w14:paraId="31C7171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The [species] were at a comfortable distance</w:t>
            </w:r>
          </w:p>
        </w:tc>
      </w:tr>
      <w:tr w:rsidRPr="00CA5E0E" w:rsidR="006C2D6F" w:rsidTr="006C2D6F" w14:paraId="4F82316B"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0CD1DFB7" w14:textId="77777777">
            <w:pPr>
              <w:rPr>
                <w:color w:val="auto"/>
              </w:rPr>
            </w:pPr>
            <w:r w:rsidRPr="00CA5E0E">
              <w:rPr>
                <w:rFonts w:cs="Times New Roman"/>
                <w:color w:val="auto"/>
              </w:rPr>
              <w:sym w:font="Wingdings 2" w:char="F0A3"/>
            </w:r>
          </w:p>
        </w:tc>
        <w:tc>
          <w:tcPr>
            <w:tcW w:w="5412" w:type="dxa"/>
          </w:tcPr>
          <w:p w:rsidRPr="00CA5E0E" w:rsidR="006C2D6F" w:rsidP="006C2D6F" w:rsidRDefault="006C2D6F" w14:paraId="6A801A6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wish I had gotten closer to the [species]</w:t>
            </w:r>
          </w:p>
        </w:tc>
      </w:tr>
    </w:tbl>
    <w:p w:rsidRPr="00CA5E0E" w:rsidR="006C2D6F" w:rsidP="001A62B8" w:rsidRDefault="006C2D6F" w14:paraId="50AEB8B3" w14:textId="77777777">
      <w:pPr>
        <w:pStyle w:val="Heading4"/>
        <w:numPr>
          <w:ilvl w:val="0"/>
          <w:numId w:val="77"/>
        </w:numPr>
        <w:rPr>
          <w:color w:val="auto"/>
        </w:rPr>
      </w:pPr>
    </w:p>
    <w:p w:rsidRPr="00CA5E0E" w:rsidR="006C2D6F" w:rsidP="006C2D6F" w:rsidRDefault="006C2D6F" w14:paraId="59F09B45" w14:textId="77777777">
      <w:pPr>
        <w:rPr>
          <w:rFonts w:cs="Times New Roman"/>
          <w:color w:val="auto"/>
        </w:rPr>
      </w:pPr>
      <w:r w:rsidRPr="00CA5E0E">
        <w:rPr>
          <w:rFonts w:cs="Times New Roman"/>
          <w:color w:val="auto"/>
        </w:rPr>
        <w:t>What best describes your thoughts on the proximity of [species] during your time at [site]?</w:t>
      </w:r>
    </w:p>
    <w:tbl>
      <w:tblPr>
        <w:tblStyle w:val="Checkbox"/>
        <w:tblW w:w="0" w:type="auto"/>
        <w:tblLook w:val="04A0" w:firstRow="1" w:lastRow="0" w:firstColumn="1" w:lastColumn="0" w:noHBand="0" w:noVBand="1"/>
      </w:tblPr>
      <w:tblGrid>
        <w:gridCol w:w="365"/>
        <w:gridCol w:w="7585"/>
      </w:tblGrid>
      <w:tr w:rsidRPr="00CA5E0E" w:rsidR="006C2D6F" w:rsidTr="006C2D6F" w14:paraId="44C8F090"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7E8183A6" w14:textId="77777777">
            <w:pPr>
              <w:rPr>
                <w:color w:val="auto"/>
              </w:rPr>
            </w:pPr>
            <w:r w:rsidRPr="00CA5E0E">
              <w:rPr>
                <w:rFonts w:cs="Times New Roman"/>
                <w:color w:val="auto"/>
              </w:rPr>
              <w:sym w:font="Wingdings 2" w:char="F0A3"/>
            </w:r>
          </w:p>
        </w:tc>
        <w:tc>
          <w:tcPr>
            <w:tcW w:w="7585" w:type="dxa"/>
          </w:tcPr>
          <w:p w:rsidRPr="00CA5E0E" w:rsidR="006C2D6F" w:rsidP="006C2D6F" w:rsidRDefault="006C2D6F" w14:paraId="49A4727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 did not see any [species]</w:t>
            </w:r>
          </w:p>
        </w:tc>
      </w:tr>
      <w:tr w:rsidRPr="00CA5E0E" w:rsidR="006C2D6F" w:rsidTr="006C2D6F" w14:paraId="10D6D030"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6BC1A544" w14:textId="77777777">
            <w:pPr>
              <w:rPr>
                <w:color w:val="auto"/>
              </w:rPr>
            </w:pPr>
            <w:r w:rsidRPr="00CA5E0E">
              <w:rPr>
                <w:rFonts w:cs="Times New Roman"/>
                <w:color w:val="auto"/>
              </w:rPr>
              <w:sym w:font="Wingdings 2" w:char="F0A3"/>
            </w:r>
          </w:p>
        </w:tc>
        <w:tc>
          <w:tcPr>
            <w:tcW w:w="7585" w:type="dxa"/>
          </w:tcPr>
          <w:p w:rsidRPr="00CA5E0E" w:rsidR="006C2D6F" w:rsidP="006C2D6F" w:rsidRDefault="006C2D6F" w14:paraId="7EEE238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 xml:space="preserve">I was uncomfortable with how close the </w:t>
            </w:r>
            <w:r w:rsidRPr="00CA5E0E">
              <w:rPr>
                <w:color w:val="auto"/>
              </w:rPr>
              <w:t xml:space="preserve">[species] </w:t>
            </w:r>
            <w:r w:rsidRPr="00CA5E0E">
              <w:rPr>
                <w:rFonts w:cs="Times New Roman"/>
                <w:color w:val="auto"/>
              </w:rPr>
              <w:t>were</w:t>
            </w:r>
          </w:p>
        </w:tc>
      </w:tr>
      <w:tr w:rsidRPr="00CA5E0E" w:rsidR="006C2D6F" w:rsidTr="006C2D6F" w14:paraId="04C7915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1BFD6D93" w14:textId="77777777">
            <w:pPr>
              <w:rPr>
                <w:color w:val="auto"/>
              </w:rPr>
            </w:pPr>
            <w:r w:rsidRPr="00CA5E0E">
              <w:rPr>
                <w:rFonts w:cs="Times New Roman"/>
                <w:color w:val="auto"/>
              </w:rPr>
              <w:sym w:font="Wingdings 2" w:char="F0A3"/>
            </w:r>
          </w:p>
        </w:tc>
        <w:tc>
          <w:tcPr>
            <w:tcW w:w="7585" w:type="dxa"/>
          </w:tcPr>
          <w:p w:rsidRPr="00CA5E0E" w:rsidR="006C2D6F" w:rsidP="006C2D6F" w:rsidRDefault="006C2D6F" w14:paraId="6461535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 xml:space="preserve">The </w:t>
            </w:r>
            <w:r w:rsidRPr="00CA5E0E">
              <w:rPr>
                <w:color w:val="auto"/>
              </w:rPr>
              <w:t xml:space="preserve">[species] </w:t>
            </w:r>
            <w:r w:rsidRPr="00CA5E0E">
              <w:rPr>
                <w:rFonts w:cs="Times New Roman"/>
                <w:color w:val="auto"/>
              </w:rPr>
              <w:t>were at a comfortable distance</w:t>
            </w:r>
          </w:p>
        </w:tc>
      </w:tr>
      <w:tr w:rsidRPr="00CA5E0E" w:rsidR="006C2D6F" w:rsidTr="006C2D6F" w14:paraId="12C36CE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2D6F" w:rsidP="006C2D6F" w:rsidRDefault="006C2D6F" w14:paraId="771EA04C" w14:textId="77777777">
            <w:pPr>
              <w:rPr>
                <w:color w:val="auto"/>
              </w:rPr>
            </w:pPr>
            <w:r w:rsidRPr="00CA5E0E">
              <w:rPr>
                <w:rFonts w:cs="Times New Roman"/>
                <w:color w:val="auto"/>
              </w:rPr>
              <w:sym w:font="Wingdings 2" w:char="F0A3"/>
            </w:r>
          </w:p>
        </w:tc>
        <w:tc>
          <w:tcPr>
            <w:tcW w:w="7585" w:type="dxa"/>
          </w:tcPr>
          <w:p w:rsidRPr="00CA5E0E" w:rsidR="006C2D6F" w:rsidP="006C2D6F" w:rsidRDefault="006C2D6F" w14:paraId="6CF8759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 xml:space="preserve">I wish I had gotten closer to the </w:t>
            </w:r>
            <w:r w:rsidRPr="00CA5E0E">
              <w:rPr>
                <w:color w:val="auto"/>
              </w:rPr>
              <w:t>[species]</w:t>
            </w:r>
          </w:p>
        </w:tc>
      </w:tr>
    </w:tbl>
    <w:p w:rsidRPr="00CA5E0E" w:rsidR="006C2D6F" w:rsidP="001A62B8" w:rsidRDefault="006C2D6F" w14:paraId="6E34E3E7" w14:textId="77777777">
      <w:pPr>
        <w:pStyle w:val="Heading4"/>
        <w:numPr>
          <w:ilvl w:val="0"/>
          <w:numId w:val="77"/>
        </w:numPr>
        <w:rPr>
          <w:color w:val="auto"/>
        </w:rPr>
      </w:pPr>
    </w:p>
    <w:p w:rsidRPr="00CA5E0E" w:rsidR="006C2D6F" w:rsidP="006C2D6F" w:rsidRDefault="006C2D6F" w14:paraId="7E1811E5" w14:textId="56F951A3">
      <w:pPr>
        <w:rPr>
          <w:color w:val="auto"/>
        </w:rPr>
      </w:pPr>
      <w:r w:rsidRPr="00CA5E0E">
        <w:rPr>
          <w:color w:val="auto"/>
        </w:rPr>
        <w:t>Which of the following do you feel are absolutely essential for you to feel safe [</w:t>
      </w:r>
      <w:r w:rsidRPr="00CA5E0E" w:rsidR="000E4EC0">
        <w:rPr>
          <w:color w:val="auto"/>
        </w:rPr>
        <w:t>at location</w:t>
      </w:r>
      <w:r w:rsidRPr="00CA5E0E">
        <w:rPr>
          <w:color w:val="auto"/>
        </w:rPr>
        <w:t>]?</w:t>
      </w:r>
      <w:r w:rsidR="002B7F4C">
        <w:rPr>
          <w:color w:val="auto"/>
        </w:rPr>
        <w:t xml:space="preserve"> (Select</w:t>
      </w:r>
      <w:r w:rsidRPr="00A474B9" w:rsidR="002B7F4C">
        <w:rPr>
          <w:color w:val="auto"/>
        </w:rPr>
        <w:t xml:space="preserve"> all that apply</w:t>
      </w:r>
      <w:r w:rsidR="002B7F4C">
        <w:rPr>
          <w:color w:val="auto"/>
        </w:rPr>
        <w:t>)</w:t>
      </w:r>
    </w:p>
    <w:tbl>
      <w:tblPr>
        <w:tblStyle w:val="Checkbox"/>
        <w:tblW w:w="0" w:type="auto"/>
        <w:tblLook w:val="04A0" w:firstRow="1" w:lastRow="0" w:firstColumn="1" w:lastColumn="0" w:noHBand="0" w:noVBand="1"/>
      </w:tblPr>
      <w:tblGrid>
        <w:gridCol w:w="255"/>
        <w:gridCol w:w="3852"/>
      </w:tblGrid>
      <w:tr w:rsidRPr="00CA5E0E" w:rsidR="006C2D6F" w:rsidTr="006C2D6F" w14:paraId="6BE4446E"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C2D6F" w:rsidP="006C2D6F" w:rsidRDefault="006C2D6F" w14:paraId="7C737D7E" w14:textId="77777777">
            <w:pPr>
              <w:rPr>
                <w:color w:val="auto"/>
              </w:rPr>
            </w:pPr>
            <w:r w:rsidRPr="00CA5E0E">
              <w:rPr>
                <w:rFonts w:cs="Times New Roman"/>
                <w:color w:val="auto"/>
              </w:rPr>
              <w:sym w:font="Wingdings 2" w:char="F0A3"/>
            </w:r>
          </w:p>
        </w:tc>
        <w:tc>
          <w:tcPr>
            <w:tcW w:w="0" w:type="auto"/>
          </w:tcPr>
          <w:p w:rsidRPr="00CA5E0E" w:rsidR="006C2D6F" w:rsidP="006C2D6F" w:rsidRDefault="006C2D6F" w14:paraId="75A23BF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Proximity of other people</w:t>
            </w:r>
          </w:p>
        </w:tc>
      </w:tr>
      <w:tr w:rsidRPr="00CA5E0E" w:rsidR="006C2D6F" w:rsidTr="006C2D6F" w14:paraId="062B72F8"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C2D6F" w:rsidP="006C2D6F" w:rsidRDefault="006C2D6F" w14:paraId="2F2222FA" w14:textId="77777777">
            <w:pPr>
              <w:rPr>
                <w:color w:val="auto"/>
              </w:rPr>
            </w:pPr>
            <w:r w:rsidRPr="00CA5E0E">
              <w:rPr>
                <w:rFonts w:cs="Times New Roman"/>
                <w:color w:val="auto"/>
              </w:rPr>
              <w:sym w:font="Wingdings 2" w:char="F0A3"/>
            </w:r>
          </w:p>
        </w:tc>
        <w:tc>
          <w:tcPr>
            <w:tcW w:w="0" w:type="auto"/>
          </w:tcPr>
          <w:p w:rsidRPr="00CA5E0E" w:rsidR="006C2D6F" w:rsidP="006C2D6F" w:rsidRDefault="006C2D6F" w14:paraId="4BA4A3C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Physical barriers between me and [species]</w:t>
            </w:r>
          </w:p>
        </w:tc>
      </w:tr>
      <w:tr w:rsidRPr="00CA5E0E" w:rsidR="006C2D6F" w:rsidTr="006C2D6F" w14:paraId="42403BB9"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C2D6F" w:rsidP="006C2D6F" w:rsidRDefault="006C2D6F" w14:paraId="4BE642A0" w14:textId="77777777">
            <w:pPr>
              <w:rPr>
                <w:color w:val="auto"/>
              </w:rPr>
            </w:pPr>
            <w:r w:rsidRPr="00CA5E0E">
              <w:rPr>
                <w:rFonts w:cs="Times New Roman"/>
                <w:color w:val="auto"/>
              </w:rPr>
              <w:sym w:font="Wingdings 2" w:char="F0A3"/>
            </w:r>
          </w:p>
        </w:tc>
        <w:tc>
          <w:tcPr>
            <w:tcW w:w="0" w:type="auto"/>
          </w:tcPr>
          <w:p w:rsidRPr="00CA5E0E" w:rsidR="006C2D6F" w:rsidP="006C2D6F" w:rsidRDefault="006C2D6F" w14:paraId="5B96C63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The presence of an experienced guide</w:t>
            </w:r>
          </w:p>
        </w:tc>
      </w:tr>
      <w:tr w:rsidRPr="00CA5E0E" w:rsidR="006C2D6F" w:rsidTr="006C2D6F" w14:paraId="4AFA2F58"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C2D6F" w:rsidP="006C2D6F" w:rsidRDefault="006C2D6F" w14:paraId="35400412" w14:textId="77777777">
            <w:pPr>
              <w:rPr>
                <w:color w:val="auto"/>
              </w:rPr>
            </w:pPr>
            <w:r w:rsidRPr="00CA5E0E">
              <w:rPr>
                <w:rFonts w:cs="Times New Roman"/>
                <w:color w:val="auto"/>
              </w:rPr>
              <w:sym w:font="Wingdings 2" w:char="F0A3"/>
            </w:r>
          </w:p>
        </w:tc>
        <w:tc>
          <w:tcPr>
            <w:tcW w:w="0" w:type="auto"/>
          </w:tcPr>
          <w:p w:rsidRPr="00CA5E0E" w:rsidR="006C2D6F" w:rsidP="006C2D6F" w:rsidRDefault="006C2D6F" w14:paraId="73E8F48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Deterrents such as bear spray or air horns</w:t>
            </w:r>
          </w:p>
        </w:tc>
      </w:tr>
      <w:tr w:rsidRPr="00CA5E0E" w:rsidR="006C2D6F" w:rsidTr="006C2D6F" w14:paraId="3E0FB897"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C2D6F" w:rsidP="006C2D6F" w:rsidRDefault="006C2D6F" w14:paraId="7AF71B4E" w14:textId="77777777">
            <w:pPr>
              <w:rPr>
                <w:color w:val="auto"/>
              </w:rPr>
            </w:pPr>
            <w:r w:rsidRPr="00CA5E0E">
              <w:rPr>
                <w:rFonts w:cs="Times New Roman"/>
                <w:color w:val="auto"/>
              </w:rPr>
              <w:sym w:font="Wingdings 2" w:char="F0A3"/>
            </w:r>
          </w:p>
        </w:tc>
        <w:tc>
          <w:tcPr>
            <w:tcW w:w="0" w:type="auto"/>
          </w:tcPr>
          <w:p w:rsidRPr="00CA5E0E" w:rsidR="006C2D6F" w:rsidP="006C2D6F" w:rsidRDefault="006C2D6F" w14:paraId="74DF857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Having a gun</w:t>
            </w:r>
          </w:p>
        </w:tc>
      </w:tr>
      <w:tr w:rsidRPr="00CA5E0E" w:rsidR="006C2D6F" w:rsidTr="006C2D6F" w14:paraId="1744D468"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C2D6F" w:rsidP="006C2D6F" w:rsidRDefault="006C2D6F" w14:paraId="7C293FA9" w14:textId="77777777">
            <w:pPr>
              <w:rPr>
                <w:color w:val="auto"/>
              </w:rPr>
            </w:pPr>
            <w:r w:rsidRPr="00CA5E0E">
              <w:rPr>
                <w:rFonts w:cs="Times New Roman"/>
                <w:color w:val="auto"/>
              </w:rPr>
              <w:sym w:font="Wingdings 2" w:char="F0A3"/>
            </w:r>
          </w:p>
        </w:tc>
        <w:tc>
          <w:tcPr>
            <w:tcW w:w="0" w:type="auto"/>
          </w:tcPr>
          <w:p w:rsidRPr="00CA5E0E" w:rsidR="006C2D6F" w:rsidP="006C2D6F" w:rsidRDefault="006C2D6F" w14:paraId="557C292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Having good visibility of surroundings</w:t>
            </w:r>
          </w:p>
        </w:tc>
      </w:tr>
      <w:tr w:rsidRPr="00CA5E0E" w:rsidR="006C2D6F" w:rsidTr="006C2D6F" w14:paraId="39DDD98F"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C2D6F" w:rsidP="006C2D6F" w:rsidRDefault="006C2D6F" w14:paraId="46955593" w14:textId="77777777">
            <w:pPr>
              <w:rPr>
                <w:color w:val="auto"/>
              </w:rPr>
            </w:pPr>
            <w:r w:rsidRPr="00CA5E0E">
              <w:rPr>
                <w:rFonts w:cs="Times New Roman"/>
                <w:color w:val="auto"/>
              </w:rPr>
              <w:sym w:font="Wingdings 2" w:char="F0A3"/>
            </w:r>
          </w:p>
        </w:tc>
        <w:tc>
          <w:tcPr>
            <w:tcW w:w="0" w:type="auto"/>
          </w:tcPr>
          <w:p w:rsidRPr="00CA5E0E" w:rsidR="006C2D6F" w:rsidP="006C2D6F" w:rsidRDefault="006C2D6F" w14:paraId="6A00C04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____________________</w:t>
            </w:r>
          </w:p>
        </w:tc>
      </w:tr>
    </w:tbl>
    <w:p w:rsidRPr="00CA5E0E" w:rsidR="000E4EC0" w:rsidP="000E4EC0" w:rsidRDefault="000E4EC0" w14:paraId="37DA84FD" w14:textId="77777777">
      <w:pPr>
        <w:rPr>
          <w:color w:val="auto"/>
        </w:rPr>
      </w:pPr>
    </w:p>
    <w:p w:rsidRPr="00CA5E0E" w:rsidR="000E4EC0" w:rsidP="000E4EC0" w:rsidRDefault="000E4EC0" w14:paraId="552CB294" w14:textId="2ECBBB59">
      <w:pPr>
        <w:rPr>
          <w:i/>
          <w:color w:val="auto"/>
        </w:rPr>
      </w:pPr>
      <w:r w:rsidRPr="00CA5E0E">
        <w:rPr>
          <w:i/>
          <w:color w:val="auto"/>
        </w:rPr>
        <w:t xml:space="preserve">Example: </w:t>
      </w:r>
    </w:p>
    <w:p w:rsidRPr="00CA5E0E" w:rsidR="000E4EC0" w:rsidP="000E4EC0" w:rsidRDefault="000E4EC0" w14:paraId="7CF4CA00" w14:textId="5A883EB5">
      <w:r w:rsidRPr="00CA5E0E">
        <w:rPr>
          <w:color w:val="auto"/>
        </w:rPr>
        <w:t>Which of the following do you feel are absolutely essential for you to feel safe in bear country?</w:t>
      </w:r>
    </w:p>
    <w:p w:rsidRPr="00CA5E0E" w:rsidR="000E4EC0" w:rsidP="001A62B8" w:rsidRDefault="000E4EC0" w14:paraId="101F4566" w14:textId="77777777">
      <w:pPr>
        <w:pStyle w:val="Heading4"/>
        <w:numPr>
          <w:ilvl w:val="0"/>
          <w:numId w:val="77"/>
        </w:numPr>
        <w:rPr>
          <w:color w:val="auto"/>
        </w:rPr>
      </w:pPr>
    </w:p>
    <w:p w:rsidRPr="00CA5E0E" w:rsidR="0062566A" w:rsidP="0062566A" w:rsidRDefault="0062566A" w14:paraId="6FED346D" w14:textId="77777777">
      <w:pPr>
        <w:rPr>
          <w:rFonts w:cs="Times New Roman"/>
          <w:color w:val="auto"/>
        </w:rPr>
      </w:pPr>
      <w:r w:rsidRPr="00CA5E0E">
        <w:rPr>
          <w:rFonts w:cs="Times New Roman"/>
          <w:color w:val="auto"/>
        </w:rPr>
        <w:t>On how many different days during your most recent visit to [site] did you spend viewing or photographing the following?</w:t>
      </w:r>
    </w:p>
    <w:tbl>
      <w:tblPr>
        <w:tblStyle w:val="Checkbox"/>
        <w:tblW w:w="3792" w:type="pct"/>
        <w:tblLook w:val="04A0" w:firstRow="1" w:lastRow="0" w:firstColumn="1" w:lastColumn="0" w:noHBand="0" w:noVBand="1"/>
      </w:tblPr>
      <w:tblGrid>
        <w:gridCol w:w="4211"/>
        <w:gridCol w:w="1144"/>
        <w:gridCol w:w="1145"/>
        <w:gridCol w:w="1145"/>
      </w:tblGrid>
      <w:tr w:rsidRPr="00CA5E0E" w:rsidR="0062566A" w:rsidTr="00F145B7" w14:paraId="57AADE85" w14:textId="77777777">
        <w:tc>
          <w:tcPr>
            <w:cnfStyle w:val="001000000000" w:firstRow="0" w:lastRow="0" w:firstColumn="1" w:lastColumn="0" w:oddVBand="0" w:evenVBand="0" w:oddHBand="0" w:evenHBand="0" w:firstRowFirstColumn="0" w:firstRowLastColumn="0" w:lastRowFirstColumn="0" w:lastRowLastColumn="0"/>
            <w:tcW w:w="2754" w:type="pct"/>
          </w:tcPr>
          <w:p w:rsidRPr="00CA5E0E" w:rsidR="0062566A" w:rsidP="00F145B7" w:rsidRDefault="0062566A" w14:paraId="7A011B01" w14:textId="77777777">
            <w:pPr>
              <w:rPr>
                <w:rFonts w:cs="Times New Roman"/>
                <w:color w:val="auto"/>
              </w:rPr>
            </w:pPr>
          </w:p>
        </w:tc>
        <w:tc>
          <w:tcPr>
            <w:tcW w:w="748" w:type="pct"/>
            <w:vAlign w:val="bottom"/>
          </w:tcPr>
          <w:p w:rsidRPr="00CA5E0E" w:rsidR="0062566A" w:rsidP="00F145B7" w:rsidRDefault="0062566A" w14:paraId="1775DFD7"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 xml:space="preserve">Number </w:t>
            </w:r>
            <w:r w:rsidRPr="00CA5E0E">
              <w:rPr>
                <w:rFonts w:eastAsia="Times New Roman" w:cs="Times New Roman"/>
                <w:color w:val="auto"/>
              </w:rPr>
              <w:br/>
              <w:t>of days</w:t>
            </w:r>
          </w:p>
        </w:tc>
        <w:tc>
          <w:tcPr>
            <w:tcW w:w="749" w:type="pct"/>
            <w:vAlign w:val="bottom"/>
          </w:tcPr>
          <w:p w:rsidRPr="00CA5E0E" w:rsidR="0062566A" w:rsidP="00F145B7" w:rsidRDefault="0062566A" w14:paraId="2018F2EE" w14:textId="7777777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None</w:t>
            </w:r>
          </w:p>
        </w:tc>
        <w:tc>
          <w:tcPr>
            <w:tcW w:w="749" w:type="pct"/>
            <w:vAlign w:val="bottom"/>
          </w:tcPr>
          <w:p w:rsidRPr="00CA5E0E" w:rsidR="0062566A" w:rsidP="00F145B7" w:rsidRDefault="0062566A" w14:paraId="782C544C" w14:textId="7777777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Don’t</w:t>
            </w:r>
            <w:r w:rsidRPr="00CA5E0E">
              <w:rPr>
                <w:rFonts w:eastAsia="Times New Roman" w:cs="Times New Roman"/>
                <w:color w:val="auto"/>
              </w:rPr>
              <w:br/>
              <w:t>know</w:t>
            </w:r>
          </w:p>
        </w:tc>
      </w:tr>
      <w:tr w:rsidRPr="00CA5E0E" w:rsidR="0062566A" w:rsidTr="00F145B7" w14:paraId="5D4C9F68" w14:textId="77777777">
        <w:tc>
          <w:tcPr>
            <w:cnfStyle w:val="001000000000" w:firstRow="0" w:lastRow="0" w:firstColumn="1" w:lastColumn="0" w:oddVBand="0" w:evenVBand="0" w:oddHBand="0" w:evenHBand="0" w:firstRowFirstColumn="0" w:firstRowLastColumn="0" w:lastRowFirstColumn="0" w:lastRowLastColumn="0"/>
            <w:tcW w:w="2754" w:type="pct"/>
          </w:tcPr>
          <w:p w:rsidRPr="00CA5E0E" w:rsidR="0062566A" w:rsidP="00F145B7" w:rsidRDefault="0062566A" w14:paraId="51277858" w14:textId="77777777">
            <w:pPr>
              <w:rPr>
                <w:rFonts w:cs="Times New Roman"/>
                <w:color w:val="auto"/>
              </w:rPr>
            </w:pPr>
            <w:r w:rsidRPr="00CA5E0E">
              <w:rPr>
                <w:rFonts w:cs="Times New Roman"/>
                <w:color w:val="auto"/>
              </w:rPr>
              <w:t>Birds</w:t>
            </w:r>
          </w:p>
        </w:tc>
        <w:tc>
          <w:tcPr>
            <w:tcW w:w="748" w:type="pct"/>
          </w:tcPr>
          <w:p w:rsidRPr="00CA5E0E" w:rsidR="0062566A" w:rsidP="00F145B7" w:rsidRDefault="0062566A" w14:paraId="7240B49D"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_______</w:t>
            </w:r>
          </w:p>
        </w:tc>
        <w:tc>
          <w:tcPr>
            <w:tcW w:w="749" w:type="pct"/>
          </w:tcPr>
          <w:p w:rsidRPr="00CA5E0E" w:rsidR="0062566A" w:rsidP="00F145B7" w:rsidRDefault="0062566A" w14:paraId="375DD369"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749" w:type="pct"/>
          </w:tcPr>
          <w:p w:rsidRPr="00CA5E0E" w:rsidR="0062566A" w:rsidP="00F145B7" w:rsidRDefault="0062566A" w14:paraId="25843E09"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62566A" w:rsidTr="00F145B7" w14:paraId="01583F06" w14:textId="77777777">
        <w:tc>
          <w:tcPr>
            <w:cnfStyle w:val="001000000000" w:firstRow="0" w:lastRow="0" w:firstColumn="1" w:lastColumn="0" w:oddVBand="0" w:evenVBand="0" w:oddHBand="0" w:evenHBand="0" w:firstRowFirstColumn="0" w:firstRowLastColumn="0" w:lastRowFirstColumn="0" w:lastRowLastColumn="0"/>
            <w:tcW w:w="2754" w:type="pct"/>
          </w:tcPr>
          <w:p w:rsidRPr="00CA5E0E" w:rsidR="0062566A" w:rsidP="00F145B7" w:rsidRDefault="0062566A" w14:paraId="5F8C4533" w14:textId="77777777">
            <w:pPr>
              <w:rPr>
                <w:rFonts w:cs="Times New Roman"/>
                <w:color w:val="auto"/>
              </w:rPr>
            </w:pPr>
            <w:r w:rsidRPr="00CA5E0E">
              <w:rPr>
                <w:rFonts w:eastAsia="Times New Roman" w:cs="Times New Roman"/>
                <w:color w:val="auto"/>
              </w:rPr>
              <w:t>Wildlife (other than birds)</w:t>
            </w:r>
          </w:p>
        </w:tc>
        <w:tc>
          <w:tcPr>
            <w:tcW w:w="748" w:type="pct"/>
          </w:tcPr>
          <w:p w:rsidRPr="00CA5E0E" w:rsidR="0062566A" w:rsidP="00F145B7" w:rsidRDefault="0062566A" w14:paraId="2347AF5D"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_______</w:t>
            </w:r>
          </w:p>
        </w:tc>
        <w:tc>
          <w:tcPr>
            <w:tcW w:w="749" w:type="pct"/>
          </w:tcPr>
          <w:p w:rsidRPr="00CA5E0E" w:rsidR="0062566A" w:rsidP="00F145B7" w:rsidRDefault="0062566A" w14:paraId="101F439A"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749" w:type="pct"/>
          </w:tcPr>
          <w:p w:rsidRPr="00CA5E0E" w:rsidR="0062566A" w:rsidP="00F145B7" w:rsidRDefault="0062566A" w14:paraId="1A7122FF"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62566A" w:rsidTr="00F145B7" w14:paraId="7ADD0864" w14:textId="77777777">
        <w:tc>
          <w:tcPr>
            <w:cnfStyle w:val="001000000000" w:firstRow="0" w:lastRow="0" w:firstColumn="1" w:lastColumn="0" w:oddVBand="0" w:evenVBand="0" w:oddHBand="0" w:evenHBand="0" w:firstRowFirstColumn="0" w:firstRowLastColumn="0" w:lastRowFirstColumn="0" w:lastRowLastColumn="0"/>
            <w:tcW w:w="2754" w:type="pct"/>
          </w:tcPr>
          <w:p w:rsidRPr="00CA5E0E" w:rsidR="0062566A" w:rsidP="00F145B7" w:rsidRDefault="0062566A" w14:paraId="31766701" w14:textId="77777777">
            <w:pPr>
              <w:rPr>
                <w:rFonts w:cs="Times New Roman"/>
                <w:color w:val="auto"/>
              </w:rPr>
            </w:pPr>
            <w:r w:rsidRPr="00CA5E0E">
              <w:rPr>
                <w:rFonts w:eastAsia="Times New Roman" w:cs="Times New Roman"/>
                <w:color w:val="auto"/>
              </w:rPr>
              <w:t>Natural scenery</w:t>
            </w:r>
          </w:p>
        </w:tc>
        <w:tc>
          <w:tcPr>
            <w:tcW w:w="748" w:type="pct"/>
          </w:tcPr>
          <w:p w:rsidRPr="00CA5E0E" w:rsidR="0062566A" w:rsidP="00F145B7" w:rsidRDefault="0062566A" w14:paraId="265A5015"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_______</w:t>
            </w:r>
          </w:p>
        </w:tc>
        <w:tc>
          <w:tcPr>
            <w:tcW w:w="749" w:type="pct"/>
          </w:tcPr>
          <w:p w:rsidRPr="00CA5E0E" w:rsidR="0062566A" w:rsidP="00F145B7" w:rsidRDefault="0062566A" w14:paraId="71BEF5E1"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749" w:type="pct"/>
          </w:tcPr>
          <w:p w:rsidRPr="00CA5E0E" w:rsidR="0062566A" w:rsidP="00F145B7" w:rsidRDefault="0062566A" w14:paraId="45EB9C6E"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62566A" w:rsidTr="00F145B7" w14:paraId="12C62B8F" w14:textId="77777777">
        <w:tc>
          <w:tcPr>
            <w:cnfStyle w:val="001000000000" w:firstRow="0" w:lastRow="0" w:firstColumn="1" w:lastColumn="0" w:oddVBand="0" w:evenVBand="0" w:oddHBand="0" w:evenHBand="0" w:firstRowFirstColumn="0" w:firstRowLastColumn="0" w:lastRowFirstColumn="0" w:lastRowLastColumn="0"/>
            <w:tcW w:w="2754" w:type="pct"/>
          </w:tcPr>
          <w:p w:rsidRPr="00CA5E0E" w:rsidR="0062566A" w:rsidP="00F145B7" w:rsidRDefault="0062566A" w14:paraId="0C97DBC4" w14:textId="77777777">
            <w:pPr>
              <w:rPr>
                <w:rFonts w:eastAsia="Times New Roman" w:cs="Times New Roman"/>
                <w:color w:val="auto"/>
              </w:rPr>
            </w:pPr>
            <w:r w:rsidRPr="00CA5E0E">
              <w:rPr>
                <w:rFonts w:eastAsia="Times New Roman" w:cs="Times New Roman"/>
                <w:color w:val="auto"/>
              </w:rPr>
              <w:t>Wildflowers, trees, or other natural vegetation</w:t>
            </w:r>
          </w:p>
        </w:tc>
        <w:tc>
          <w:tcPr>
            <w:tcW w:w="748" w:type="pct"/>
          </w:tcPr>
          <w:p w:rsidRPr="00CA5E0E" w:rsidR="0062566A" w:rsidP="00F145B7" w:rsidRDefault="0062566A" w14:paraId="38D6B636"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_______</w:t>
            </w:r>
          </w:p>
        </w:tc>
        <w:tc>
          <w:tcPr>
            <w:tcW w:w="749" w:type="pct"/>
          </w:tcPr>
          <w:p w:rsidRPr="00CA5E0E" w:rsidR="0062566A" w:rsidP="00F145B7" w:rsidRDefault="0062566A" w14:paraId="2018FE73"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749" w:type="pct"/>
          </w:tcPr>
          <w:p w:rsidRPr="00CA5E0E" w:rsidR="0062566A" w:rsidP="00F145B7" w:rsidRDefault="0062566A" w14:paraId="79E64A88" w14:textId="77777777">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Pr="00CA5E0E" w:rsidR="006C2D6F" w:rsidP="001A62B8" w:rsidRDefault="006C2D6F" w14:paraId="1EF7425F" w14:textId="77777777">
      <w:pPr>
        <w:pStyle w:val="Heading4"/>
        <w:numPr>
          <w:ilvl w:val="0"/>
          <w:numId w:val="77"/>
        </w:numPr>
        <w:rPr>
          <w:color w:val="auto"/>
        </w:rPr>
      </w:pPr>
    </w:p>
    <w:p w:rsidRPr="00CA5E0E" w:rsidR="006C2D6F" w:rsidP="006C2D6F" w:rsidRDefault="006C2D6F" w14:paraId="0EBA038B" w14:textId="0410944B">
      <w:pPr>
        <w:rPr>
          <w:color w:val="auto"/>
        </w:rPr>
      </w:pPr>
      <w:r w:rsidRPr="00CA5E0E">
        <w:rPr>
          <w:color w:val="auto"/>
        </w:rPr>
        <w:t>This question addresses what new information you learned on your [</w:t>
      </w:r>
      <w:r w:rsidRPr="00CA5E0E" w:rsidR="00ED4C34">
        <w:rPr>
          <w:color w:val="auto"/>
        </w:rPr>
        <w:t xml:space="preserve">wildlife or </w:t>
      </w:r>
      <w:r w:rsidRPr="00CA5E0E">
        <w:rPr>
          <w:color w:val="auto"/>
        </w:rPr>
        <w:t>species</w:t>
      </w:r>
      <w:r w:rsidRPr="00CA5E0E" w:rsidR="00ED4C34">
        <w:rPr>
          <w:color w:val="auto"/>
        </w:rPr>
        <w:t>-specific</w:t>
      </w:r>
      <w:r w:rsidRPr="00CA5E0E">
        <w:rPr>
          <w:color w:val="auto"/>
        </w:rPr>
        <w:t>] viewing trip. For each statement, please express how strongly you agree.</w:t>
      </w:r>
    </w:p>
    <w:tbl>
      <w:tblPr>
        <w:tblStyle w:val="SmallTable"/>
        <w:tblW w:w="0" w:type="auto"/>
        <w:tblLayout w:type="fixed"/>
        <w:tblLook w:val="04A0" w:firstRow="1" w:lastRow="0" w:firstColumn="1" w:lastColumn="0" w:noHBand="0" w:noVBand="1"/>
      </w:tblPr>
      <w:tblGrid>
        <w:gridCol w:w="5101"/>
        <w:gridCol w:w="864"/>
        <w:gridCol w:w="864"/>
        <w:gridCol w:w="864"/>
        <w:gridCol w:w="864"/>
        <w:gridCol w:w="864"/>
      </w:tblGrid>
      <w:tr w:rsidRPr="00CA5E0E" w:rsidR="006C2D6F" w:rsidTr="00DB31CD" w14:paraId="6DC6C8E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01" w:type="dxa"/>
          </w:tcPr>
          <w:p w:rsidRPr="00CA5E0E" w:rsidR="006C2D6F" w:rsidP="00DB31CD" w:rsidRDefault="00DB31CD" w14:paraId="1126947C" w14:textId="6A890773">
            <w:r w:rsidRPr="00CA5E0E">
              <w:t>I learned new information about …</w:t>
            </w:r>
          </w:p>
        </w:tc>
        <w:tc>
          <w:tcPr>
            <w:tcW w:w="864" w:type="dxa"/>
          </w:tcPr>
          <w:p w:rsidRPr="00CA5E0E" w:rsidR="006C2D6F" w:rsidP="00DB31CD" w:rsidRDefault="006C2D6F" w14:paraId="101B1A3D"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864" w:type="dxa"/>
          </w:tcPr>
          <w:p w:rsidRPr="00CA5E0E" w:rsidR="006C2D6F" w:rsidP="00DB31CD" w:rsidRDefault="006C2D6F" w14:paraId="7ACA4AAE"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864" w:type="dxa"/>
          </w:tcPr>
          <w:p w:rsidRPr="00CA5E0E" w:rsidR="006C2D6F" w:rsidP="00DB31CD" w:rsidRDefault="006C2D6F" w14:paraId="3DA00214"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864" w:type="dxa"/>
          </w:tcPr>
          <w:p w:rsidRPr="00CA5E0E" w:rsidR="006C2D6F" w:rsidP="00DB31CD" w:rsidRDefault="006C2D6F" w14:paraId="3E7C7F53"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864" w:type="dxa"/>
          </w:tcPr>
          <w:p w:rsidRPr="00CA5E0E" w:rsidR="006C2D6F" w:rsidP="00DB31CD" w:rsidRDefault="006C2D6F" w14:paraId="492D669F"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6C2D6F" w:rsidTr="00DB31CD" w14:paraId="5DA936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1" w:type="dxa"/>
          </w:tcPr>
          <w:p w:rsidRPr="00CA5E0E" w:rsidR="006C2D6F" w:rsidP="00DB31CD" w:rsidRDefault="006C2D6F" w14:paraId="7E177D98" w14:textId="23BEA54B">
            <w:pPr>
              <w:rPr>
                <w:color w:val="auto"/>
              </w:rPr>
            </w:pPr>
            <w:r w:rsidRPr="00CA5E0E">
              <w:rPr>
                <w:color w:val="auto"/>
              </w:rPr>
              <w:t>[</w:t>
            </w:r>
            <w:r w:rsidRPr="00CA5E0E" w:rsidR="00ED4C34">
              <w:rPr>
                <w:color w:val="auto"/>
              </w:rPr>
              <w:t xml:space="preserve">wildlife or specific </w:t>
            </w:r>
            <w:r w:rsidRPr="00CA5E0E">
              <w:rPr>
                <w:color w:val="auto"/>
              </w:rPr>
              <w:t>species] biology</w:t>
            </w:r>
          </w:p>
        </w:tc>
        <w:tc>
          <w:tcPr>
            <w:tcW w:w="864" w:type="dxa"/>
          </w:tcPr>
          <w:p w:rsidRPr="00CA5E0E" w:rsidR="006C2D6F" w:rsidP="00DB31CD" w:rsidRDefault="006C2D6F" w14:paraId="663A2B5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2D6F" w:rsidP="00DB31CD" w:rsidRDefault="006C2D6F" w14:paraId="609CF9C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2D6F" w:rsidP="00DB31CD" w:rsidRDefault="006C2D6F" w14:paraId="01270CF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2D6F" w:rsidP="00DB31CD" w:rsidRDefault="006C2D6F" w14:paraId="5229A9D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2D6F" w:rsidP="00DB31CD" w:rsidRDefault="006C2D6F" w14:paraId="236465F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2D6F" w:rsidTr="00DB31CD" w14:paraId="1FBCFA5E" w14:textId="77777777">
        <w:tc>
          <w:tcPr>
            <w:cnfStyle w:val="001000000000" w:firstRow="0" w:lastRow="0" w:firstColumn="1" w:lastColumn="0" w:oddVBand="0" w:evenVBand="0" w:oddHBand="0" w:evenHBand="0" w:firstRowFirstColumn="0" w:firstRowLastColumn="0" w:lastRowFirstColumn="0" w:lastRowLastColumn="0"/>
            <w:tcW w:w="5101" w:type="dxa"/>
          </w:tcPr>
          <w:p w:rsidRPr="00CA5E0E" w:rsidR="006C2D6F" w:rsidP="00DB31CD" w:rsidRDefault="006C2D6F" w14:paraId="3F908769" w14:textId="0916A78C">
            <w:pPr>
              <w:rPr>
                <w:color w:val="auto"/>
              </w:rPr>
            </w:pPr>
            <w:r w:rsidRPr="00CA5E0E">
              <w:rPr>
                <w:color w:val="auto"/>
              </w:rPr>
              <w:t>[</w:t>
            </w:r>
            <w:r w:rsidRPr="00CA5E0E" w:rsidR="00ED4C34">
              <w:rPr>
                <w:color w:val="auto"/>
              </w:rPr>
              <w:t>wildlife or specific species</w:t>
            </w:r>
            <w:r w:rsidRPr="00CA5E0E">
              <w:rPr>
                <w:color w:val="auto"/>
              </w:rPr>
              <w:t>] behavior</w:t>
            </w:r>
          </w:p>
        </w:tc>
        <w:tc>
          <w:tcPr>
            <w:tcW w:w="864" w:type="dxa"/>
          </w:tcPr>
          <w:p w:rsidRPr="00CA5E0E" w:rsidR="006C2D6F" w:rsidP="00DB31CD" w:rsidRDefault="006C2D6F" w14:paraId="26A794E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2D6F" w:rsidP="00DB31CD" w:rsidRDefault="006C2D6F" w14:paraId="0608EA0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2D6F" w:rsidP="00DB31CD" w:rsidRDefault="006C2D6F" w14:paraId="1F07665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2D6F" w:rsidP="00DB31CD" w:rsidRDefault="006C2D6F" w14:paraId="79EDCFE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2D6F" w:rsidP="00DB31CD" w:rsidRDefault="006C2D6F" w14:paraId="334CAE0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C2D6F" w:rsidTr="00DB31CD" w14:paraId="156914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1" w:type="dxa"/>
          </w:tcPr>
          <w:p w:rsidRPr="00CA5E0E" w:rsidR="006C2D6F" w:rsidP="00DB31CD" w:rsidRDefault="006C2D6F" w14:paraId="2FDDA7FD" w14:textId="59DED883">
            <w:pPr>
              <w:rPr>
                <w:color w:val="auto"/>
              </w:rPr>
            </w:pPr>
            <w:r w:rsidRPr="00CA5E0E">
              <w:rPr>
                <w:color w:val="auto"/>
              </w:rPr>
              <w:t>[</w:t>
            </w:r>
            <w:r w:rsidRPr="00CA5E0E" w:rsidR="00ED4C34">
              <w:rPr>
                <w:color w:val="auto"/>
              </w:rPr>
              <w:t>wildlife or specific species</w:t>
            </w:r>
            <w:r w:rsidRPr="00CA5E0E">
              <w:rPr>
                <w:color w:val="auto"/>
              </w:rPr>
              <w:t>] habitat</w:t>
            </w:r>
          </w:p>
        </w:tc>
        <w:tc>
          <w:tcPr>
            <w:tcW w:w="864" w:type="dxa"/>
          </w:tcPr>
          <w:p w:rsidRPr="00CA5E0E" w:rsidR="006C2D6F" w:rsidP="00DB31CD" w:rsidRDefault="006C2D6F" w14:paraId="6582657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2D6F" w:rsidP="00DB31CD" w:rsidRDefault="006C2D6F" w14:paraId="567B1D7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2D6F" w:rsidP="00DB31CD" w:rsidRDefault="006C2D6F" w14:paraId="4C25F72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2D6F" w:rsidP="00DB31CD" w:rsidRDefault="006C2D6F" w14:paraId="67888C3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2D6F" w:rsidP="00DB31CD" w:rsidRDefault="006C2D6F" w14:paraId="7C77A7B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2D6F" w:rsidTr="00DB31CD" w14:paraId="6C8648E6" w14:textId="77777777">
        <w:tc>
          <w:tcPr>
            <w:cnfStyle w:val="001000000000" w:firstRow="0" w:lastRow="0" w:firstColumn="1" w:lastColumn="0" w:oddVBand="0" w:evenVBand="0" w:oddHBand="0" w:evenHBand="0" w:firstRowFirstColumn="0" w:firstRowLastColumn="0" w:lastRowFirstColumn="0" w:lastRowLastColumn="0"/>
            <w:tcW w:w="5101" w:type="dxa"/>
          </w:tcPr>
          <w:p w:rsidRPr="00CA5E0E" w:rsidR="006C2D6F" w:rsidP="00DB31CD" w:rsidRDefault="006C2D6F" w14:paraId="7B3EC5D7" w14:textId="3BC58205">
            <w:pPr>
              <w:rPr>
                <w:color w:val="auto"/>
              </w:rPr>
            </w:pPr>
            <w:r w:rsidRPr="00CA5E0E">
              <w:rPr>
                <w:color w:val="auto"/>
              </w:rPr>
              <w:t>[</w:t>
            </w:r>
            <w:r w:rsidRPr="00CA5E0E" w:rsidR="00ED4C34">
              <w:rPr>
                <w:color w:val="auto"/>
              </w:rPr>
              <w:t>wildlife or specific species</w:t>
            </w:r>
            <w:r w:rsidRPr="00CA5E0E">
              <w:rPr>
                <w:color w:val="auto"/>
              </w:rPr>
              <w:t>] management</w:t>
            </w:r>
          </w:p>
        </w:tc>
        <w:tc>
          <w:tcPr>
            <w:tcW w:w="864" w:type="dxa"/>
          </w:tcPr>
          <w:p w:rsidRPr="00CA5E0E" w:rsidR="006C2D6F" w:rsidP="00DB31CD" w:rsidRDefault="006C2D6F" w14:paraId="3238C0B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2D6F" w:rsidP="00DB31CD" w:rsidRDefault="006C2D6F" w14:paraId="46451C3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2D6F" w:rsidP="00DB31CD" w:rsidRDefault="006C2D6F" w14:paraId="64595D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2D6F" w:rsidP="00DB31CD" w:rsidRDefault="006C2D6F" w14:paraId="5363DAD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2D6F" w:rsidP="00DB31CD" w:rsidRDefault="006C2D6F" w14:paraId="38CEB1C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bl>
    <w:p w:rsidRPr="00CA5E0E" w:rsidR="00B2362A" w:rsidP="00BC7635" w:rsidRDefault="00B2362A" w14:paraId="0495B698" w14:textId="4DE2A9AC">
      <w:pPr>
        <w:pStyle w:val="Heading3"/>
      </w:pPr>
      <w:bookmarkStart w:name="_Toc447018588" w:id="127"/>
      <w:r w:rsidRPr="00CA5E0E">
        <w:lastRenderedPageBreak/>
        <w:t>BIRDWATCHING</w:t>
      </w:r>
    </w:p>
    <w:p w:rsidRPr="00CA5E0E" w:rsidR="00B2362A" w:rsidP="001A62B8" w:rsidRDefault="00B2362A" w14:paraId="7E8AA8F3" w14:textId="77777777">
      <w:pPr>
        <w:pStyle w:val="Heading4"/>
        <w:numPr>
          <w:ilvl w:val="0"/>
          <w:numId w:val="116"/>
        </w:numPr>
      </w:pPr>
      <w:r w:rsidRPr="00CA5E0E">
        <w:t xml:space="preserve"> </w:t>
      </w:r>
    </w:p>
    <w:p w:rsidRPr="00CA5E0E" w:rsidR="00B2362A" w:rsidP="00B2362A" w:rsidRDefault="00B2362A" w14:paraId="28807A46" w14:textId="77777777">
      <w:pPr>
        <w:rPr>
          <w:rFonts w:cs="Times New Roman"/>
          <w:i/>
          <w:color w:val="auto"/>
        </w:rPr>
      </w:pPr>
      <w:r w:rsidRPr="00CA5E0E">
        <w:rPr>
          <w:rFonts w:cs="Times New Roman"/>
          <w:color w:val="auto"/>
        </w:rPr>
        <w:t xml:space="preserve">In the last </w:t>
      </w:r>
      <w:r w:rsidRPr="00CA5E0E">
        <w:rPr>
          <w:color w:val="auto"/>
        </w:rPr>
        <w:t>[time period]</w:t>
      </w:r>
      <w:r w:rsidRPr="00CA5E0E">
        <w:rPr>
          <w:rFonts w:cs="Times New Roman"/>
          <w:color w:val="auto"/>
        </w:rPr>
        <w:t>, which of the following activities related to wild birds did you participate in, if any?</w:t>
      </w:r>
      <w:r w:rsidRPr="00CA5E0E">
        <w:rPr>
          <w:rFonts w:cs="Times New Roman"/>
          <w:color w:val="auto"/>
        </w:rPr>
        <w:br/>
      </w:r>
      <w:r w:rsidRPr="00CA5E0E">
        <w:rPr>
          <w:rFonts w:cs="Times New Roman"/>
          <w:i/>
          <w:color w:val="auto"/>
        </w:rPr>
        <w:t>(Check all that apply)</w:t>
      </w:r>
    </w:p>
    <w:tbl>
      <w:tblPr>
        <w:tblStyle w:val="Checkbox"/>
        <w:tblW w:w="4066" w:type="pct"/>
        <w:tblLook w:val="04A0" w:firstRow="1" w:lastRow="0" w:firstColumn="1" w:lastColumn="0" w:noHBand="0" w:noVBand="1"/>
      </w:tblPr>
      <w:tblGrid>
        <w:gridCol w:w="390"/>
        <w:gridCol w:w="7807"/>
      </w:tblGrid>
      <w:tr w:rsidRPr="00CA5E0E" w:rsidR="00B2362A" w:rsidTr="00B2362A" w14:paraId="5EC78EFB" w14:textId="77777777">
        <w:tc>
          <w:tcPr>
            <w:cnfStyle w:val="001000000000" w:firstRow="0" w:lastRow="0" w:firstColumn="1" w:lastColumn="0" w:oddVBand="0" w:evenVBand="0" w:oddHBand="0" w:evenHBand="0" w:firstRowFirstColumn="0" w:firstRowLastColumn="0" w:lastRowFirstColumn="0" w:lastRowLastColumn="0"/>
            <w:tcW w:w="238" w:type="pct"/>
          </w:tcPr>
          <w:p w:rsidRPr="00CA5E0E" w:rsidR="00B2362A" w:rsidP="00B2362A" w:rsidRDefault="00B2362A" w14:paraId="63DF9CFB" w14:textId="77777777">
            <w:r w:rsidRPr="00CA5E0E">
              <w:sym w:font="Wingdings 2" w:char="F0A3"/>
            </w:r>
          </w:p>
        </w:tc>
        <w:tc>
          <w:tcPr>
            <w:tcW w:w="4762" w:type="pct"/>
          </w:tcPr>
          <w:p w:rsidRPr="00CA5E0E" w:rsidR="00B2362A" w:rsidP="00B2362A" w:rsidRDefault="00B2362A" w14:paraId="149622F3" w14:textId="77777777">
            <w:pPr>
              <w:cnfStyle w:val="000000000000" w:firstRow="0" w:lastRow="0" w:firstColumn="0" w:lastColumn="0" w:oddVBand="0" w:evenVBand="0" w:oddHBand="0" w:evenHBand="0" w:firstRowFirstColumn="0" w:firstRowLastColumn="0" w:lastRowFirstColumn="0" w:lastRowLastColumn="0"/>
            </w:pPr>
            <w:r w:rsidRPr="00CA5E0E">
              <w:t>Watching birds at my home</w:t>
            </w:r>
          </w:p>
        </w:tc>
      </w:tr>
      <w:tr w:rsidRPr="00CA5E0E" w:rsidR="00B2362A" w:rsidTr="00B2362A" w14:paraId="441D793A" w14:textId="77777777">
        <w:tc>
          <w:tcPr>
            <w:cnfStyle w:val="001000000000" w:firstRow="0" w:lastRow="0" w:firstColumn="1" w:lastColumn="0" w:oddVBand="0" w:evenVBand="0" w:oddHBand="0" w:evenHBand="0" w:firstRowFirstColumn="0" w:firstRowLastColumn="0" w:lastRowFirstColumn="0" w:lastRowLastColumn="0"/>
            <w:tcW w:w="238" w:type="pct"/>
          </w:tcPr>
          <w:p w:rsidRPr="00CA5E0E" w:rsidR="00B2362A" w:rsidP="00B2362A" w:rsidRDefault="00B2362A" w14:paraId="28C510B2" w14:textId="77777777">
            <w:r w:rsidRPr="00CA5E0E">
              <w:sym w:font="Wingdings 2" w:char="F0A3"/>
            </w:r>
          </w:p>
        </w:tc>
        <w:tc>
          <w:tcPr>
            <w:tcW w:w="4762" w:type="pct"/>
          </w:tcPr>
          <w:p w:rsidRPr="00CA5E0E" w:rsidR="00B2362A" w:rsidP="00B2362A" w:rsidRDefault="00B2362A" w14:paraId="2B1E4A84" w14:textId="77777777">
            <w:pPr>
              <w:cnfStyle w:val="000000000000" w:firstRow="0" w:lastRow="0" w:firstColumn="0" w:lastColumn="0" w:oddVBand="0" w:evenVBand="0" w:oddHBand="0" w:evenHBand="0" w:firstRowFirstColumn="0" w:firstRowLastColumn="0" w:lastRowFirstColumn="0" w:lastRowLastColumn="0"/>
            </w:pPr>
            <w:r w:rsidRPr="00CA5E0E">
              <w:t>Feeding birds at my home</w:t>
            </w:r>
          </w:p>
        </w:tc>
      </w:tr>
      <w:tr w:rsidRPr="00CA5E0E" w:rsidR="00B2362A" w:rsidTr="00B2362A" w14:paraId="0D0039FA" w14:textId="77777777">
        <w:tc>
          <w:tcPr>
            <w:cnfStyle w:val="001000000000" w:firstRow="0" w:lastRow="0" w:firstColumn="1" w:lastColumn="0" w:oddVBand="0" w:evenVBand="0" w:oddHBand="0" w:evenHBand="0" w:firstRowFirstColumn="0" w:firstRowLastColumn="0" w:lastRowFirstColumn="0" w:lastRowLastColumn="0"/>
            <w:tcW w:w="238" w:type="pct"/>
          </w:tcPr>
          <w:p w:rsidRPr="00CA5E0E" w:rsidR="00B2362A" w:rsidP="00B2362A" w:rsidRDefault="00B2362A" w14:paraId="39C086A7" w14:textId="77777777">
            <w:r w:rsidRPr="00CA5E0E">
              <w:sym w:font="Wingdings 2" w:char="F0A3"/>
            </w:r>
          </w:p>
        </w:tc>
        <w:tc>
          <w:tcPr>
            <w:tcW w:w="4762" w:type="pct"/>
          </w:tcPr>
          <w:p w:rsidRPr="00CA5E0E" w:rsidR="00B2362A" w:rsidP="00B2362A" w:rsidRDefault="00B2362A" w14:paraId="29FA93AE" w14:textId="77777777">
            <w:pPr>
              <w:cnfStyle w:val="000000000000" w:firstRow="0" w:lastRow="0" w:firstColumn="0" w:lastColumn="0" w:oddVBand="0" w:evenVBand="0" w:oddHBand="0" w:evenHBand="0" w:firstRowFirstColumn="0" w:firstRowLastColumn="0" w:lastRowFirstColumn="0" w:lastRowLastColumn="0"/>
            </w:pPr>
            <w:r w:rsidRPr="00CA5E0E">
              <w:t>Watching birds away from my home</w:t>
            </w:r>
          </w:p>
        </w:tc>
      </w:tr>
      <w:tr w:rsidRPr="00CA5E0E" w:rsidR="00B2362A" w:rsidTr="00B2362A" w14:paraId="3FD3014B" w14:textId="77777777">
        <w:tc>
          <w:tcPr>
            <w:cnfStyle w:val="001000000000" w:firstRow="0" w:lastRow="0" w:firstColumn="1" w:lastColumn="0" w:oddVBand="0" w:evenVBand="0" w:oddHBand="0" w:evenHBand="0" w:firstRowFirstColumn="0" w:firstRowLastColumn="0" w:lastRowFirstColumn="0" w:lastRowLastColumn="0"/>
            <w:tcW w:w="238" w:type="pct"/>
          </w:tcPr>
          <w:p w:rsidRPr="00CA5E0E" w:rsidR="00B2362A" w:rsidP="00B2362A" w:rsidRDefault="00B2362A" w14:paraId="5CBCF566" w14:textId="77777777">
            <w:r w:rsidRPr="00CA5E0E">
              <w:sym w:font="Wingdings 2" w:char="F0A3"/>
            </w:r>
          </w:p>
        </w:tc>
        <w:tc>
          <w:tcPr>
            <w:tcW w:w="4762" w:type="pct"/>
          </w:tcPr>
          <w:p w:rsidRPr="00CA5E0E" w:rsidR="00B2362A" w:rsidP="00B2362A" w:rsidRDefault="00B2362A" w14:paraId="581F3221" w14:textId="77777777">
            <w:pPr>
              <w:cnfStyle w:val="000000000000" w:firstRow="0" w:lastRow="0" w:firstColumn="0" w:lastColumn="0" w:oddVBand="0" w:evenVBand="0" w:oddHBand="0" w:evenHBand="0" w:firstRowFirstColumn="0" w:firstRowLastColumn="0" w:lastRowFirstColumn="0" w:lastRowLastColumn="0"/>
            </w:pPr>
            <w:r w:rsidRPr="00CA5E0E">
              <w:t>Photographing or filming birds</w:t>
            </w:r>
          </w:p>
        </w:tc>
      </w:tr>
      <w:tr w:rsidRPr="00CA5E0E" w:rsidR="00B2362A" w:rsidTr="00B2362A" w14:paraId="6BB197C3" w14:textId="77777777">
        <w:tc>
          <w:tcPr>
            <w:cnfStyle w:val="001000000000" w:firstRow="0" w:lastRow="0" w:firstColumn="1" w:lastColumn="0" w:oddVBand="0" w:evenVBand="0" w:oddHBand="0" w:evenHBand="0" w:firstRowFirstColumn="0" w:firstRowLastColumn="0" w:lastRowFirstColumn="0" w:lastRowLastColumn="0"/>
            <w:tcW w:w="238" w:type="pct"/>
          </w:tcPr>
          <w:p w:rsidRPr="00CA5E0E" w:rsidR="00B2362A" w:rsidP="00B2362A" w:rsidRDefault="00B2362A" w14:paraId="1CE563E7" w14:textId="77777777">
            <w:r w:rsidRPr="00CA5E0E">
              <w:sym w:font="Wingdings 2" w:char="F0A3"/>
            </w:r>
          </w:p>
        </w:tc>
        <w:tc>
          <w:tcPr>
            <w:tcW w:w="4762" w:type="pct"/>
          </w:tcPr>
          <w:p w:rsidRPr="00CA5E0E" w:rsidR="00B2362A" w:rsidP="00B2362A" w:rsidRDefault="00B2362A" w14:paraId="27365D9A" w14:textId="77777777">
            <w:pPr>
              <w:cnfStyle w:val="000000000000" w:firstRow="0" w:lastRow="0" w:firstColumn="0" w:lastColumn="0" w:oddVBand="0" w:evenVBand="0" w:oddHBand="0" w:evenHBand="0" w:firstRowFirstColumn="0" w:firstRowLastColumn="0" w:lastRowFirstColumn="0" w:lastRowLastColumn="0"/>
            </w:pPr>
            <w:r w:rsidRPr="00CA5E0E">
              <w:t>Counting/monitoring birds (e.g., Backyard or Christmas Bird Count)</w:t>
            </w:r>
          </w:p>
        </w:tc>
      </w:tr>
      <w:tr w:rsidRPr="00CA5E0E" w:rsidR="00B2362A" w:rsidTr="00B2362A" w14:paraId="05B42196" w14:textId="77777777">
        <w:tc>
          <w:tcPr>
            <w:cnfStyle w:val="001000000000" w:firstRow="0" w:lastRow="0" w:firstColumn="1" w:lastColumn="0" w:oddVBand="0" w:evenVBand="0" w:oddHBand="0" w:evenHBand="0" w:firstRowFirstColumn="0" w:firstRowLastColumn="0" w:lastRowFirstColumn="0" w:lastRowLastColumn="0"/>
            <w:tcW w:w="238" w:type="pct"/>
          </w:tcPr>
          <w:p w:rsidRPr="00CA5E0E" w:rsidR="00B2362A" w:rsidP="00B2362A" w:rsidRDefault="00B2362A" w14:paraId="1718043C" w14:textId="77777777">
            <w:r w:rsidRPr="00CA5E0E">
              <w:sym w:font="Wingdings 2" w:char="F0A3"/>
            </w:r>
          </w:p>
        </w:tc>
        <w:tc>
          <w:tcPr>
            <w:tcW w:w="4762" w:type="pct"/>
          </w:tcPr>
          <w:p w:rsidRPr="00CA5E0E" w:rsidR="00B2362A" w:rsidP="00B2362A" w:rsidRDefault="00B2362A" w14:paraId="0F6736F5" w14:textId="77777777">
            <w:pPr>
              <w:cnfStyle w:val="000000000000" w:firstRow="0" w:lastRow="0" w:firstColumn="0" w:lastColumn="0" w:oddVBand="0" w:evenVBand="0" w:oddHBand="0" w:evenHBand="0" w:firstRowFirstColumn="0" w:firstRowLastColumn="0" w:lastRowFirstColumn="0" w:lastRowLastColumn="0"/>
            </w:pPr>
            <w:r w:rsidRPr="00CA5E0E">
              <w:t>Recording the birds you see on a list, online or on paper</w:t>
            </w:r>
          </w:p>
        </w:tc>
      </w:tr>
      <w:tr w:rsidRPr="00CA5E0E" w:rsidR="00B2362A" w:rsidTr="00B2362A" w14:paraId="2B8F71EE" w14:textId="77777777">
        <w:tc>
          <w:tcPr>
            <w:cnfStyle w:val="001000000000" w:firstRow="0" w:lastRow="0" w:firstColumn="1" w:lastColumn="0" w:oddVBand="0" w:evenVBand="0" w:oddHBand="0" w:evenHBand="0" w:firstRowFirstColumn="0" w:firstRowLastColumn="0" w:lastRowFirstColumn="0" w:lastRowLastColumn="0"/>
            <w:tcW w:w="238" w:type="pct"/>
          </w:tcPr>
          <w:p w:rsidRPr="00CA5E0E" w:rsidR="00B2362A" w:rsidP="00B2362A" w:rsidRDefault="00B2362A" w14:paraId="6A791D07" w14:textId="77777777">
            <w:r w:rsidRPr="00CA5E0E">
              <w:sym w:font="Wingdings 2" w:char="F0A3"/>
            </w:r>
          </w:p>
        </w:tc>
        <w:tc>
          <w:tcPr>
            <w:tcW w:w="4762" w:type="pct"/>
          </w:tcPr>
          <w:p w:rsidRPr="00CA5E0E" w:rsidR="00B2362A" w:rsidP="00B2362A" w:rsidRDefault="00B2362A" w14:paraId="435B95D2" w14:textId="77777777">
            <w:pPr>
              <w:cnfStyle w:val="000000000000" w:firstRow="0" w:lastRow="0" w:firstColumn="0" w:lastColumn="0" w:oddVBand="0" w:evenVBand="0" w:oddHBand="0" w:evenHBand="0" w:firstRowFirstColumn="0" w:firstRowLastColumn="0" w:lastRowFirstColumn="0" w:lastRowLastColumn="0"/>
            </w:pPr>
            <w:r w:rsidRPr="00CA5E0E">
              <w:t>Other (</w:t>
            </w:r>
            <w:r w:rsidRPr="00CA5E0E">
              <w:rPr>
                <w:i/>
              </w:rPr>
              <w:t xml:space="preserve">Please specify): </w:t>
            </w:r>
            <w:r w:rsidRPr="00CA5E0E">
              <w:t>____________________</w:t>
            </w:r>
          </w:p>
        </w:tc>
      </w:tr>
      <w:tr w:rsidRPr="00CA5E0E" w:rsidR="00B2362A" w:rsidTr="00B2362A" w14:paraId="7D5A3FFF" w14:textId="77777777">
        <w:tc>
          <w:tcPr>
            <w:cnfStyle w:val="001000000000" w:firstRow="0" w:lastRow="0" w:firstColumn="1" w:lastColumn="0" w:oddVBand="0" w:evenVBand="0" w:oddHBand="0" w:evenHBand="0" w:firstRowFirstColumn="0" w:firstRowLastColumn="0" w:lastRowFirstColumn="0" w:lastRowLastColumn="0"/>
            <w:tcW w:w="238" w:type="pct"/>
          </w:tcPr>
          <w:p w:rsidRPr="00CA5E0E" w:rsidR="00B2362A" w:rsidP="00B2362A" w:rsidRDefault="00B2362A" w14:paraId="39128CBB" w14:textId="77777777">
            <w:r w:rsidRPr="00CA5E0E">
              <w:sym w:font="Wingdings 2" w:char="F0A3"/>
            </w:r>
          </w:p>
        </w:tc>
        <w:tc>
          <w:tcPr>
            <w:tcW w:w="4762" w:type="pct"/>
          </w:tcPr>
          <w:p w:rsidRPr="00CA5E0E" w:rsidR="00B2362A" w:rsidP="00B2362A" w:rsidRDefault="00B2362A" w14:paraId="17ADB089" w14:textId="77777777">
            <w:pPr>
              <w:cnfStyle w:val="000000000000" w:firstRow="0" w:lastRow="0" w:firstColumn="0" w:lastColumn="0" w:oddVBand="0" w:evenVBand="0" w:oddHBand="0" w:evenHBand="0" w:firstRowFirstColumn="0" w:firstRowLastColumn="0" w:lastRowFirstColumn="0" w:lastRowLastColumn="0"/>
            </w:pPr>
            <w:r w:rsidRPr="00CA5E0E">
              <w:t>I did not participate in any activities involving birds in the last [time period].</w:t>
            </w:r>
          </w:p>
        </w:tc>
      </w:tr>
    </w:tbl>
    <w:p w:rsidRPr="00CA5E0E" w:rsidR="00E36195" w:rsidP="001A62B8" w:rsidRDefault="00E36195" w14:paraId="40566930" w14:textId="77777777">
      <w:pPr>
        <w:pStyle w:val="Heading4"/>
        <w:numPr>
          <w:ilvl w:val="0"/>
          <w:numId w:val="116"/>
        </w:numPr>
      </w:pPr>
    </w:p>
    <w:p w:rsidRPr="00CA5E0E" w:rsidR="00B2362A" w:rsidP="00E36195" w:rsidRDefault="00B2362A" w14:paraId="24BF9821" w14:textId="77777777">
      <w:pPr>
        <w:rPr>
          <w:i/>
        </w:rPr>
      </w:pPr>
      <w:r w:rsidRPr="00CA5E0E">
        <w:t xml:space="preserve">What types of wild birds do you or would you prefer to see? </w:t>
      </w:r>
      <w:r w:rsidRPr="00CA5E0E">
        <w:rPr>
          <w:i/>
        </w:rPr>
        <w:t>Please circle one number for each type of bird or check the box.</w:t>
      </w:r>
    </w:p>
    <w:tbl>
      <w:tblPr>
        <w:tblStyle w:val="SmallTable"/>
        <w:tblW w:w="4928" w:type="pct"/>
        <w:tblLook w:val="04A0" w:firstRow="1" w:lastRow="0" w:firstColumn="1" w:lastColumn="0" w:noHBand="0" w:noVBand="1"/>
      </w:tblPr>
      <w:tblGrid>
        <w:gridCol w:w="4923"/>
        <w:gridCol w:w="1007"/>
        <w:gridCol w:w="1007"/>
        <w:gridCol w:w="1007"/>
        <w:gridCol w:w="1007"/>
        <w:gridCol w:w="984"/>
      </w:tblGrid>
      <w:tr w:rsidRPr="00CA5E0E" w:rsidR="00B2362A" w:rsidTr="00ED4C34" w14:paraId="56ABC70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77" w:type="pct"/>
            <w:hideMark/>
          </w:tcPr>
          <w:p w:rsidRPr="00CA5E0E" w:rsidR="00B2362A" w:rsidP="00B2362A" w:rsidRDefault="00B2362A" w14:paraId="653BF3DE" w14:textId="77777777">
            <w:pPr>
              <w:rPr>
                <w:sz w:val="22"/>
              </w:rPr>
            </w:pPr>
            <w:r w:rsidRPr="00CA5E0E">
              <w:t>Type of bird</w:t>
            </w:r>
          </w:p>
        </w:tc>
        <w:tc>
          <w:tcPr>
            <w:tcW w:w="507" w:type="pct"/>
            <w:hideMark/>
          </w:tcPr>
          <w:p w:rsidRPr="00CA5E0E" w:rsidR="00B2362A" w:rsidP="00B2362A" w:rsidRDefault="00B2362A" w14:paraId="4807693C" w14:textId="77777777">
            <w:pPr>
              <w:cnfStyle w:val="100000000000" w:firstRow="1" w:lastRow="0" w:firstColumn="0" w:lastColumn="0" w:oddVBand="0" w:evenVBand="0" w:oddHBand="0" w:evenHBand="0" w:firstRowFirstColumn="0" w:firstRowLastColumn="0" w:lastRowFirstColumn="0" w:lastRowLastColumn="0"/>
              <w:rPr>
                <w:sz w:val="22"/>
              </w:rPr>
            </w:pPr>
            <w:r w:rsidRPr="00CA5E0E">
              <w:t>Not at all</w:t>
            </w:r>
            <w:r w:rsidRPr="00CA5E0E">
              <w:br/>
              <w:t>preferred</w:t>
            </w:r>
          </w:p>
        </w:tc>
        <w:tc>
          <w:tcPr>
            <w:tcW w:w="507" w:type="pct"/>
            <w:hideMark/>
          </w:tcPr>
          <w:p w:rsidRPr="00CA5E0E" w:rsidR="00B2362A" w:rsidP="00B2362A" w:rsidRDefault="00B2362A" w14:paraId="5F5CF79D" w14:textId="77777777">
            <w:pPr>
              <w:cnfStyle w:val="100000000000" w:firstRow="1" w:lastRow="0" w:firstColumn="0" w:lastColumn="0" w:oddVBand="0" w:evenVBand="0" w:oddHBand="0" w:evenHBand="0" w:firstRowFirstColumn="0" w:firstRowLastColumn="0" w:lastRowFirstColumn="0" w:lastRowLastColumn="0"/>
              <w:rPr>
                <w:sz w:val="22"/>
              </w:rPr>
            </w:pPr>
            <w:r w:rsidRPr="00CA5E0E">
              <w:t>Slightly</w:t>
            </w:r>
            <w:r w:rsidRPr="00CA5E0E">
              <w:br/>
              <w:t>preferred</w:t>
            </w:r>
          </w:p>
        </w:tc>
        <w:tc>
          <w:tcPr>
            <w:tcW w:w="507" w:type="pct"/>
            <w:hideMark/>
          </w:tcPr>
          <w:p w:rsidRPr="00CA5E0E" w:rsidR="00B2362A" w:rsidP="00B2362A" w:rsidRDefault="00B2362A" w14:paraId="0C94338E" w14:textId="77777777">
            <w:pPr>
              <w:cnfStyle w:val="100000000000" w:firstRow="1" w:lastRow="0" w:firstColumn="0" w:lastColumn="0" w:oddVBand="0" w:evenVBand="0" w:oddHBand="0" w:evenHBand="0" w:firstRowFirstColumn="0" w:firstRowLastColumn="0" w:lastRowFirstColumn="0" w:lastRowLastColumn="0"/>
              <w:rPr>
                <w:sz w:val="22"/>
              </w:rPr>
            </w:pPr>
            <w:r w:rsidRPr="00CA5E0E">
              <w:t>Somewhat</w:t>
            </w:r>
            <w:r w:rsidRPr="00CA5E0E">
              <w:br/>
              <w:t>preferred</w:t>
            </w:r>
          </w:p>
        </w:tc>
        <w:tc>
          <w:tcPr>
            <w:tcW w:w="507" w:type="pct"/>
            <w:hideMark/>
          </w:tcPr>
          <w:p w:rsidRPr="00CA5E0E" w:rsidR="00B2362A" w:rsidP="00B2362A" w:rsidRDefault="00B2362A" w14:paraId="2C8A892E" w14:textId="77777777">
            <w:pPr>
              <w:cnfStyle w:val="100000000000" w:firstRow="1" w:lastRow="0" w:firstColumn="0" w:lastColumn="0" w:oddVBand="0" w:evenVBand="0" w:oddHBand="0" w:evenHBand="0" w:firstRowFirstColumn="0" w:firstRowLastColumn="0" w:lastRowFirstColumn="0" w:lastRowLastColumn="0"/>
              <w:rPr>
                <w:sz w:val="22"/>
              </w:rPr>
            </w:pPr>
            <w:r w:rsidRPr="00CA5E0E">
              <w:t>Very</w:t>
            </w:r>
            <w:r w:rsidRPr="00CA5E0E">
              <w:br/>
              <w:t>preferred</w:t>
            </w:r>
          </w:p>
        </w:tc>
        <w:tc>
          <w:tcPr>
            <w:tcW w:w="496" w:type="pct"/>
            <w:hideMark/>
          </w:tcPr>
          <w:p w:rsidRPr="00CA5E0E" w:rsidR="00B2362A" w:rsidP="00B2362A" w:rsidRDefault="00B2362A" w14:paraId="59BD8532" w14:textId="77777777">
            <w:pPr>
              <w:cnfStyle w:val="100000000000" w:firstRow="1" w:lastRow="0" w:firstColumn="0" w:lastColumn="0" w:oddVBand="0" w:evenVBand="0" w:oddHBand="0" w:evenHBand="0" w:firstRowFirstColumn="0" w:firstRowLastColumn="0" w:lastRowFirstColumn="0" w:lastRowLastColumn="0"/>
              <w:rPr>
                <w:sz w:val="22"/>
              </w:rPr>
            </w:pPr>
            <w:r w:rsidRPr="00CA5E0E">
              <w:t>Don’t</w:t>
            </w:r>
            <w:r w:rsidRPr="00CA5E0E">
              <w:br/>
              <w:t>know</w:t>
            </w:r>
          </w:p>
        </w:tc>
      </w:tr>
      <w:tr w:rsidRPr="00CA5E0E" w:rsidR="00B2362A" w:rsidTr="00ED4C34" w14:paraId="2F8687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pct"/>
            <w:hideMark/>
          </w:tcPr>
          <w:p w:rsidRPr="00CA5E0E" w:rsidR="00B2362A" w:rsidP="00B2362A" w:rsidRDefault="00B2362A" w14:paraId="1700092E" w14:textId="77777777">
            <w:r w:rsidRPr="00CA5E0E">
              <w:t>Birds of prey (hawks, eagles, owls, etc.)</w:t>
            </w:r>
          </w:p>
        </w:tc>
        <w:tc>
          <w:tcPr>
            <w:tcW w:w="507" w:type="pct"/>
            <w:hideMark/>
          </w:tcPr>
          <w:p w:rsidRPr="00CA5E0E" w:rsidR="00B2362A" w:rsidP="00B2362A" w:rsidRDefault="00B2362A" w14:paraId="776CD9D0"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07" w:type="pct"/>
            <w:hideMark/>
          </w:tcPr>
          <w:p w:rsidRPr="00CA5E0E" w:rsidR="00B2362A" w:rsidP="00B2362A" w:rsidRDefault="00B2362A" w14:paraId="25ECF1E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07" w:type="pct"/>
            <w:hideMark/>
          </w:tcPr>
          <w:p w:rsidRPr="00CA5E0E" w:rsidR="00B2362A" w:rsidP="00B2362A" w:rsidRDefault="00B2362A" w14:paraId="0E0A0A8F"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07" w:type="pct"/>
            <w:hideMark/>
          </w:tcPr>
          <w:p w:rsidRPr="00CA5E0E" w:rsidR="00B2362A" w:rsidP="00B2362A" w:rsidRDefault="00B2362A" w14:paraId="3243D449"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96" w:type="pct"/>
            <w:hideMark/>
          </w:tcPr>
          <w:p w:rsidRPr="00CA5E0E" w:rsidR="00B2362A" w:rsidP="00B2362A" w:rsidRDefault="00B2362A" w14:paraId="6F33C12B"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sym w:font="Wingdings 2" w:char="F0A3"/>
            </w:r>
          </w:p>
        </w:tc>
      </w:tr>
      <w:tr w:rsidRPr="00CA5E0E" w:rsidR="00B2362A" w:rsidTr="00ED4C34" w14:paraId="2C04B02D" w14:textId="77777777">
        <w:tc>
          <w:tcPr>
            <w:cnfStyle w:val="001000000000" w:firstRow="0" w:lastRow="0" w:firstColumn="1" w:lastColumn="0" w:oddVBand="0" w:evenVBand="0" w:oddHBand="0" w:evenHBand="0" w:firstRowFirstColumn="0" w:firstRowLastColumn="0" w:lastRowFirstColumn="0" w:lastRowLastColumn="0"/>
            <w:tcW w:w="2477" w:type="pct"/>
            <w:hideMark/>
          </w:tcPr>
          <w:p w:rsidRPr="00CA5E0E" w:rsidR="00B2362A" w:rsidP="00B2362A" w:rsidRDefault="00B2362A" w14:paraId="5716B280" w14:textId="77777777">
            <w:r w:rsidRPr="00CA5E0E">
              <w:t>Hummingbirds</w:t>
            </w:r>
          </w:p>
        </w:tc>
        <w:tc>
          <w:tcPr>
            <w:tcW w:w="507" w:type="pct"/>
            <w:hideMark/>
          </w:tcPr>
          <w:p w:rsidRPr="00CA5E0E" w:rsidR="00B2362A" w:rsidP="00B2362A" w:rsidRDefault="00B2362A" w14:paraId="1CCABF74"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507" w:type="pct"/>
            <w:hideMark/>
          </w:tcPr>
          <w:p w:rsidRPr="00CA5E0E" w:rsidR="00B2362A" w:rsidP="00B2362A" w:rsidRDefault="00B2362A" w14:paraId="291F8EA6"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07" w:type="pct"/>
            <w:hideMark/>
          </w:tcPr>
          <w:p w:rsidRPr="00CA5E0E" w:rsidR="00B2362A" w:rsidP="00B2362A" w:rsidRDefault="00B2362A" w14:paraId="3AB0310D"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507" w:type="pct"/>
            <w:hideMark/>
          </w:tcPr>
          <w:p w:rsidRPr="00CA5E0E" w:rsidR="00B2362A" w:rsidP="00B2362A" w:rsidRDefault="00B2362A" w14:paraId="145682C9"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c>
          <w:tcPr>
            <w:tcW w:w="496" w:type="pct"/>
            <w:hideMark/>
          </w:tcPr>
          <w:p w:rsidRPr="00CA5E0E" w:rsidR="00B2362A" w:rsidP="00B2362A" w:rsidRDefault="00B2362A" w14:paraId="55E4224C"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sym w:font="Wingdings 2" w:char="F0A3"/>
            </w:r>
          </w:p>
        </w:tc>
      </w:tr>
      <w:tr w:rsidRPr="00CA5E0E" w:rsidR="00B2362A" w:rsidTr="00ED4C34" w14:paraId="47C1FF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pct"/>
            <w:hideMark/>
          </w:tcPr>
          <w:p w:rsidRPr="00CA5E0E" w:rsidR="00B2362A" w:rsidP="00B2362A" w:rsidRDefault="00B2362A" w14:paraId="4AE77DC5" w14:textId="77777777">
            <w:r w:rsidRPr="00CA5E0E">
              <w:t>Songbirds (warblers, sparrows, thrushes, finches, etc.)</w:t>
            </w:r>
          </w:p>
        </w:tc>
        <w:tc>
          <w:tcPr>
            <w:tcW w:w="507" w:type="pct"/>
            <w:hideMark/>
          </w:tcPr>
          <w:p w:rsidRPr="00CA5E0E" w:rsidR="00B2362A" w:rsidP="00B2362A" w:rsidRDefault="00B2362A" w14:paraId="2DD0DD1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07" w:type="pct"/>
            <w:hideMark/>
          </w:tcPr>
          <w:p w:rsidRPr="00CA5E0E" w:rsidR="00B2362A" w:rsidP="00B2362A" w:rsidRDefault="00B2362A" w14:paraId="40BE6BC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07" w:type="pct"/>
            <w:hideMark/>
          </w:tcPr>
          <w:p w:rsidRPr="00CA5E0E" w:rsidR="00B2362A" w:rsidP="00B2362A" w:rsidRDefault="00B2362A" w14:paraId="6438D85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07" w:type="pct"/>
            <w:hideMark/>
          </w:tcPr>
          <w:p w:rsidRPr="00CA5E0E" w:rsidR="00B2362A" w:rsidP="00B2362A" w:rsidRDefault="00B2362A" w14:paraId="73D0DD9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96" w:type="pct"/>
            <w:hideMark/>
          </w:tcPr>
          <w:p w:rsidRPr="00CA5E0E" w:rsidR="00B2362A" w:rsidP="00B2362A" w:rsidRDefault="00B2362A" w14:paraId="2ED1F573"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sym w:font="Wingdings 2" w:char="F0A3"/>
            </w:r>
          </w:p>
        </w:tc>
      </w:tr>
      <w:tr w:rsidRPr="00CA5E0E" w:rsidR="00B2362A" w:rsidTr="00ED4C34" w14:paraId="769B956B" w14:textId="77777777">
        <w:tc>
          <w:tcPr>
            <w:cnfStyle w:val="001000000000" w:firstRow="0" w:lastRow="0" w:firstColumn="1" w:lastColumn="0" w:oddVBand="0" w:evenVBand="0" w:oddHBand="0" w:evenHBand="0" w:firstRowFirstColumn="0" w:firstRowLastColumn="0" w:lastRowFirstColumn="0" w:lastRowLastColumn="0"/>
            <w:tcW w:w="2477" w:type="pct"/>
            <w:hideMark/>
          </w:tcPr>
          <w:p w:rsidRPr="00CA5E0E" w:rsidR="00B2362A" w:rsidP="00B2362A" w:rsidRDefault="00B2362A" w14:paraId="787524E6" w14:textId="77777777">
            <w:r w:rsidRPr="00CA5E0E">
              <w:t>Water birds (shorebirds, herons, etc.)</w:t>
            </w:r>
          </w:p>
        </w:tc>
        <w:tc>
          <w:tcPr>
            <w:tcW w:w="507" w:type="pct"/>
            <w:hideMark/>
          </w:tcPr>
          <w:p w:rsidRPr="00CA5E0E" w:rsidR="00B2362A" w:rsidP="00B2362A" w:rsidRDefault="00B2362A" w14:paraId="41158E9B"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507" w:type="pct"/>
            <w:hideMark/>
          </w:tcPr>
          <w:p w:rsidRPr="00CA5E0E" w:rsidR="00B2362A" w:rsidP="00B2362A" w:rsidRDefault="00B2362A" w14:paraId="730C9E4E"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07" w:type="pct"/>
            <w:hideMark/>
          </w:tcPr>
          <w:p w:rsidRPr="00CA5E0E" w:rsidR="00B2362A" w:rsidP="00B2362A" w:rsidRDefault="00B2362A" w14:paraId="462219E9"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507" w:type="pct"/>
            <w:hideMark/>
          </w:tcPr>
          <w:p w:rsidRPr="00CA5E0E" w:rsidR="00B2362A" w:rsidP="00B2362A" w:rsidRDefault="00B2362A" w14:paraId="2548D7FD"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c>
          <w:tcPr>
            <w:tcW w:w="496" w:type="pct"/>
            <w:hideMark/>
          </w:tcPr>
          <w:p w:rsidRPr="00CA5E0E" w:rsidR="00B2362A" w:rsidP="00B2362A" w:rsidRDefault="00B2362A" w14:paraId="7692BE4D"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sym w:font="Wingdings 2" w:char="F0A3"/>
            </w:r>
          </w:p>
        </w:tc>
      </w:tr>
      <w:tr w:rsidRPr="00CA5E0E" w:rsidR="00B2362A" w:rsidTr="00ED4C34" w14:paraId="19BB99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pct"/>
            <w:hideMark/>
          </w:tcPr>
          <w:p w:rsidRPr="00CA5E0E" w:rsidR="00B2362A" w:rsidP="00B2362A" w:rsidRDefault="00B2362A" w14:paraId="49C0170B" w14:textId="77777777">
            <w:r w:rsidRPr="00CA5E0E">
              <w:t>Waterfowl (ducks, geese, etc.)</w:t>
            </w:r>
          </w:p>
        </w:tc>
        <w:tc>
          <w:tcPr>
            <w:tcW w:w="507" w:type="pct"/>
            <w:hideMark/>
          </w:tcPr>
          <w:p w:rsidRPr="00CA5E0E" w:rsidR="00B2362A" w:rsidP="00B2362A" w:rsidRDefault="00B2362A" w14:paraId="6940CD7F"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07" w:type="pct"/>
            <w:hideMark/>
          </w:tcPr>
          <w:p w:rsidRPr="00CA5E0E" w:rsidR="00B2362A" w:rsidP="00B2362A" w:rsidRDefault="00B2362A" w14:paraId="76186C6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07" w:type="pct"/>
            <w:hideMark/>
          </w:tcPr>
          <w:p w:rsidRPr="00CA5E0E" w:rsidR="00B2362A" w:rsidP="00B2362A" w:rsidRDefault="00B2362A" w14:paraId="2204BC5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07" w:type="pct"/>
            <w:hideMark/>
          </w:tcPr>
          <w:p w:rsidRPr="00CA5E0E" w:rsidR="00B2362A" w:rsidP="00B2362A" w:rsidRDefault="00B2362A" w14:paraId="2ABAEDC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96" w:type="pct"/>
            <w:hideMark/>
          </w:tcPr>
          <w:p w:rsidRPr="00CA5E0E" w:rsidR="00B2362A" w:rsidP="00B2362A" w:rsidRDefault="00B2362A" w14:paraId="60403199"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sym w:font="Wingdings 2" w:char="F0A3"/>
            </w:r>
          </w:p>
        </w:tc>
      </w:tr>
      <w:tr w:rsidRPr="00CA5E0E" w:rsidR="00B2362A" w:rsidTr="00ED4C34" w14:paraId="6169F6E1" w14:textId="77777777">
        <w:tc>
          <w:tcPr>
            <w:cnfStyle w:val="001000000000" w:firstRow="0" w:lastRow="0" w:firstColumn="1" w:lastColumn="0" w:oddVBand="0" w:evenVBand="0" w:oddHBand="0" w:evenHBand="0" w:firstRowFirstColumn="0" w:firstRowLastColumn="0" w:lastRowFirstColumn="0" w:lastRowLastColumn="0"/>
            <w:tcW w:w="2477" w:type="pct"/>
            <w:hideMark/>
          </w:tcPr>
          <w:p w:rsidRPr="00CA5E0E" w:rsidR="00B2362A" w:rsidP="00B2362A" w:rsidRDefault="00B2362A" w14:paraId="4D02FBDA" w14:textId="77777777">
            <w:r w:rsidRPr="00CA5E0E">
              <w:t>Other game birds (grouse, pheasant, turkey, etc.)</w:t>
            </w:r>
          </w:p>
        </w:tc>
        <w:tc>
          <w:tcPr>
            <w:tcW w:w="507" w:type="pct"/>
            <w:hideMark/>
          </w:tcPr>
          <w:p w:rsidRPr="00CA5E0E" w:rsidR="00B2362A" w:rsidP="00B2362A" w:rsidRDefault="00B2362A" w14:paraId="0684C605"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507" w:type="pct"/>
            <w:hideMark/>
          </w:tcPr>
          <w:p w:rsidRPr="00CA5E0E" w:rsidR="00B2362A" w:rsidP="00B2362A" w:rsidRDefault="00B2362A" w14:paraId="2EAD6FE8"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07" w:type="pct"/>
            <w:hideMark/>
          </w:tcPr>
          <w:p w:rsidRPr="00CA5E0E" w:rsidR="00B2362A" w:rsidP="00B2362A" w:rsidRDefault="00B2362A" w14:paraId="4EAAD2B3"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507" w:type="pct"/>
            <w:hideMark/>
          </w:tcPr>
          <w:p w:rsidRPr="00CA5E0E" w:rsidR="00B2362A" w:rsidP="00B2362A" w:rsidRDefault="00B2362A" w14:paraId="0A61F872"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c>
          <w:tcPr>
            <w:tcW w:w="496" w:type="pct"/>
            <w:hideMark/>
          </w:tcPr>
          <w:p w:rsidRPr="00CA5E0E" w:rsidR="00B2362A" w:rsidP="00B2362A" w:rsidRDefault="00B2362A" w14:paraId="6B84D19A"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sym w:font="Wingdings 2" w:char="F0A3"/>
            </w:r>
          </w:p>
        </w:tc>
      </w:tr>
      <w:tr w:rsidRPr="00CA5E0E" w:rsidR="00B2362A" w:rsidTr="00ED4C34" w14:paraId="01C2F5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7" w:type="pct"/>
            <w:hideMark/>
          </w:tcPr>
          <w:p w:rsidRPr="00CA5E0E" w:rsidR="00B2362A" w:rsidP="00B2362A" w:rsidRDefault="00B2362A" w14:paraId="39311258" w14:textId="77777777">
            <w:r w:rsidRPr="00CA5E0E">
              <w:t>Other birds (anything not mentioned)</w:t>
            </w:r>
          </w:p>
        </w:tc>
        <w:tc>
          <w:tcPr>
            <w:tcW w:w="507" w:type="pct"/>
            <w:hideMark/>
          </w:tcPr>
          <w:p w:rsidRPr="00CA5E0E" w:rsidR="00B2362A" w:rsidP="00B2362A" w:rsidRDefault="00B2362A" w14:paraId="2A99966F"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1</w:t>
            </w:r>
          </w:p>
        </w:tc>
        <w:tc>
          <w:tcPr>
            <w:tcW w:w="507" w:type="pct"/>
            <w:hideMark/>
          </w:tcPr>
          <w:p w:rsidRPr="00CA5E0E" w:rsidR="00B2362A" w:rsidP="00B2362A" w:rsidRDefault="00B2362A" w14:paraId="612CD958"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07" w:type="pct"/>
            <w:hideMark/>
          </w:tcPr>
          <w:p w:rsidRPr="00CA5E0E" w:rsidR="00B2362A" w:rsidP="00B2362A" w:rsidRDefault="00B2362A" w14:paraId="109AE794"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3</w:t>
            </w:r>
          </w:p>
        </w:tc>
        <w:tc>
          <w:tcPr>
            <w:tcW w:w="507" w:type="pct"/>
            <w:hideMark/>
          </w:tcPr>
          <w:p w:rsidRPr="00CA5E0E" w:rsidR="00B2362A" w:rsidP="00B2362A" w:rsidRDefault="00B2362A" w14:paraId="21B2CDBE"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4</w:t>
            </w:r>
          </w:p>
        </w:tc>
        <w:tc>
          <w:tcPr>
            <w:tcW w:w="496" w:type="pct"/>
            <w:hideMark/>
          </w:tcPr>
          <w:p w:rsidRPr="00CA5E0E" w:rsidR="00B2362A" w:rsidP="00B2362A" w:rsidRDefault="00B2362A" w14:paraId="638BB59B"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sym w:font="Wingdings 2" w:char="F0A3"/>
            </w:r>
          </w:p>
        </w:tc>
      </w:tr>
    </w:tbl>
    <w:p w:rsidRPr="00CA5E0E" w:rsidR="00E36195" w:rsidP="001A62B8" w:rsidRDefault="00E36195" w14:paraId="7CBCF954" w14:textId="77777777">
      <w:pPr>
        <w:pStyle w:val="Heading4"/>
        <w:numPr>
          <w:ilvl w:val="0"/>
          <w:numId w:val="116"/>
        </w:numPr>
      </w:pPr>
    </w:p>
    <w:p w:rsidRPr="00CA5E0E" w:rsidR="00B2362A" w:rsidP="00E36195" w:rsidRDefault="00B2362A" w14:paraId="0ECAD2B3" w14:textId="77777777">
      <w:r w:rsidRPr="00CA5E0E">
        <w:t xml:space="preserve">We would like to know more about how you feel about birdwatching, even if you don’t participate in this activity. Using the scales below, please complete the following statement: “For me, </w:t>
      </w:r>
      <w:r w:rsidRPr="00CA5E0E">
        <w:rPr>
          <w:b/>
        </w:rPr>
        <w:t>birdwatching</w:t>
      </w:r>
      <w:r w:rsidRPr="00CA5E0E">
        <w:t xml:space="preserve"> in the next [time period] would be...” </w:t>
      </w:r>
      <w:r w:rsidRPr="00CA5E0E">
        <w:rPr>
          <w:i/>
        </w:rPr>
        <w:t>Please circle one number for each row.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35"/>
        <w:gridCol w:w="1335"/>
        <w:gridCol w:w="1336"/>
        <w:gridCol w:w="1336"/>
        <w:gridCol w:w="1336"/>
        <w:gridCol w:w="1336"/>
        <w:gridCol w:w="1336"/>
      </w:tblGrid>
      <w:tr w:rsidRPr="00CA5E0E" w:rsidR="00B2362A" w:rsidTr="00B2362A" w14:paraId="211449DD" w14:textId="77777777">
        <w:tc>
          <w:tcPr>
            <w:tcW w:w="1335" w:type="dxa"/>
            <w:tcBorders>
              <w:bottom w:val="single" w:color="auto" w:sz="4" w:space="0"/>
            </w:tcBorders>
          </w:tcPr>
          <w:p w:rsidRPr="00CA5E0E" w:rsidR="00B2362A" w:rsidP="00B2362A" w:rsidRDefault="00B2362A" w14:paraId="1601E38A" w14:textId="77777777">
            <w:pPr>
              <w:spacing w:before="60" w:after="60"/>
              <w:jc w:val="center"/>
              <w:rPr>
                <w:b/>
              </w:rPr>
            </w:pPr>
          </w:p>
        </w:tc>
        <w:tc>
          <w:tcPr>
            <w:tcW w:w="1335" w:type="dxa"/>
            <w:tcBorders>
              <w:bottom w:val="single" w:color="auto" w:sz="4" w:space="0"/>
            </w:tcBorders>
          </w:tcPr>
          <w:p w:rsidRPr="00CA5E0E" w:rsidR="00B2362A" w:rsidP="00B2362A" w:rsidRDefault="00B2362A" w14:paraId="6182D5AF" w14:textId="77777777">
            <w:pPr>
              <w:spacing w:before="60" w:after="60"/>
              <w:jc w:val="center"/>
              <w:rPr>
                <w:b/>
              </w:rPr>
            </w:pPr>
            <w:r w:rsidRPr="00CA5E0E">
              <w:rPr>
                <w:b/>
              </w:rPr>
              <w:t>Very</w:t>
            </w:r>
          </w:p>
        </w:tc>
        <w:tc>
          <w:tcPr>
            <w:tcW w:w="1336" w:type="dxa"/>
            <w:tcBorders>
              <w:bottom w:val="single" w:color="auto" w:sz="4" w:space="0"/>
            </w:tcBorders>
          </w:tcPr>
          <w:p w:rsidRPr="00CA5E0E" w:rsidR="00B2362A" w:rsidP="00B2362A" w:rsidRDefault="00B2362A" w14:paraId="734C8F62" w14:textId="77777777">
            <w:pPr>
              <w:spacing w:before="60" w:after="60"/>
              <w:jc w:val="center"/>
              <w:rPr>
                <w:b/>
              </w:rPr>
            </w:pPr>
            <w:r w:rsidRPr="00CA5E0E">
              <w:rPr>
                <w:b/>
              </w:rPr>
              <w:t>Somewhat</w:t>
            </w:r>
          </w:p>
        </w:tc>
        <w:tc>
          <w:tcPr>
            <w:tcW w:w="1336" w:type="dxa"/>
            <w:tcBorders>
              <w:bottom w:val="single" w:color="auto" w:sz="4" w:space="0"/>
            </w:tcBorders>
          </w:tcPr>
          <w:p w:rsidRPr="00CA5E0E" w:rsidR="00B2362A" w:rsidP="00B2362A" w:rsidRDefault="00B2362A" w14:paraId="5B25A99F" w14:textId="77777777">
            <w:pPr>
              <w:spacing w:before="60" w:after="60"/>
              <w:jc w:val="center"/>
              <w:rPr>
                <w:b/>
              </w:rPr>
            </w:pPr>
            <w:r w:rsidRPr="00CA5E0E">
              <w:rPr>
                <w:b/>
              </w:rPr>
              <w:t>Neither</w:t>
            </w:r>
          </w:p>
        </w:tc>
        <w:tc>
          <w:tcPr>
            <w:tcW w:w="1336" w:type="dxa"/>
            <w:tcBorders>
              <w:bottom w:val="single" w:color="auto" w:sz="4" w:space="0"/>
            </w:tcBorders>
          </w:tcPr>
          <w:p w:rsidRPr="00CA5E0E" w:rsidR="00B2362A" w:rsidP="00B2362A" w:rsidRDefault="00B2362A" w14:paraId="4EE91EE3" w14:textId="77777777">
            <w:pPr>
              <w:spacing w:before="60" w:after="60"/>
              <w:jc w:val="center"/>
              <w:rPr>
                <w:b/>
              </w:rPr>
            </w:pPr>
            <w:r w:rsidRPr="00CA5E0E">
              <w:rPr>
                <w:b/>
              </w:rPr>
              <w:t>Somewhat</w:t>
            </w:r>
          </w:p>
        </w:tc>
        <w:tc>
          <w:tcPr>
            <w:tcW w:w="1336" w:type="dxa"/>
            <w:tcBorders>
              <w:bottom w:val="single" w:color="auto" w:sz="4" w:space="0"/>
            </w:tcBorders>
          </w:tcPr>
          <w:p w:rsidRPr="00CA5E0E" w:rsidR="00B2362A" w:rsidP="00B2362A" w:rsidRDefault="00B2362A" w14:paraId="6052DA68" w14:textId="77777777">
            <w:pPr>
              <w:spacing w:before="60" w:after="60"/>
              <w:jc w:val="center"/>
              <w:rPr>
                <w:b/>
              </w:rPr>
            </w:pPr>
            <w:r w:rsidRPr="00CA5E0E">
              <w:rPr>
                <w:b/>
              </w:rPr>
              <w:t>Very</w:t>
            </w:r>
          </w:p>
        </w:tc>
        <w:tc>
          <w:tcPr>
            <w:tcW w:w="1336" w:type="dxa"/>
            <w:tcBorders>
              <w:bottom w:val="single" w:color="auto" w:sz="4" w:space="0"/>
            </w:tcBorders>
          </w:tcPr>
          <w:p w:rsidRPr="00CA5E0E" w:rsidR="00B2362A" w:rsidP="00B2362A" w:rsidRDefault="00B2362A" w14:paraId="6591AFDB" w14:textId="77777777">
            <w:pPr>
              <w:spacing w:before="60" w:after="60"/>
              <w:jc w:val="center"/>
              <w:rPr>
                <w:b/>
              </w:rPr>
            </w:pPr>
          </w:p>
        </w:tc>
      </w:tr>
      <w:tr w:rsidRPr="00CA5E0E" w:rsidR="00B2362A" w:rsidTr="00B2362A" w14:paraId="6B6D2961" w14:textId="77777777">
        <w:tc>
          <w:tcPr>
            <w:tcW w:w="1335" w:type="dxa"/>
            <w:tcBorders>
              <w:top w:val="single" w:color="auto" w:sz="4" w:space="0"/>
            </w:tcBorders>
            <w:shd w:val="clear" w:color="auto" w:fill="D9D9D9" w:themeFill="background1" w:themeFillShade="D9"/>
          </w:tcPr>
          <w:p w:rsidRPr="00CA5E0E" w:rsidR="00B2362A" w:rsidP="00B2362A" w:rsidRDefault="00B2362A" w14:paraId="22626CF1" w14:textId="77777777">
            <w:pPr>
              <w:spacing w:before="60" w:after="60"/>
              <w:jc w:val="center"/>
              <w:rPr>
                <w:b/>
              </w:rPr>
            </w:pPr>
            <w:r w:rsidRPr="00CA5E0E">
              <w:rPr>
                <w:b/>
              </w:rPr>
              <w:t>Unpleasant</w:t>
            </w:r>
          </w:p>
        </w:tc>
        <w:tc>
          <w:tcPr>
            <w:tcW w:w="1335" w:type="dxa"/>
            <w:tcBorders>
              <w:top w:val="single" w:color="auto" w:sz="4" w:space="0"/>
            </w:tcBorders>
            <w:shd w:val="clear" w:color="auto" w:fill="D9D9D9" w:themeFill="background1" w:themeFillShade="D9"/>
          </w:tcPr>
          <w:p w:rsidRPr="00CA5E0E" w:rsidR="00B2362A" w:rsidP="00B2362A" w:rsidRDefault="00B2362A" w14:paraId="34FA223B" w14:textId="77777777">
            <w:pPr>
              <w:spacing w:before="60" w:after="60"/>
              <w:jc w:val="center"/>
            </w:pPr>
            <w:r w:rsidRPr="00CA5E0E">
              <w:t>1</w:t>
            </w:r>
          </w:p>
        </w:tc>
        <w:tc>
          <w:tcPr>
            <w:tcW w:w="1336" w:type="dxa"/>
            <w:tcBorders>
              <w:top w:val="single" w:color="auto" w:sz="4" w:space="0"/>
            </w:tcBorders>
            <w:shd w:val="clear" w:color="auto" w:fill="D9D9D9" w:themeFill="background1" w:themeFillShade="D9"/>
          </w:tcPr>
          <w:p w:rsidRPr="00CA5E0E" w:rsidR="00B2362A" w:rsidP="00B2362A" w:rsidRDefault="00B2362A" w14:paraId="7B00129D" w14:textId="77777777">
            <w:pPr>
              <w:spacing w:before="60" w:after="60"/>
              <w:jc w:val="center"/>
            </w:pPr>
            <w:r w:rsidRPr="00CA5E0E">
              <w:t>2</w:t>
            </w:r>
          </w:p>
        </w:tc>
        <w:tc>
          <w:tcPr>
            <w:tcW w:w="1336" w:type="dxa"/>
            <w:tcBorders>
              <w:top w:val="single" w:color="auto" w:sz="4" w:space="0"/>
            </w:tcBorders>
            <w:shd w:val="clear" w:color="auto" w:fill="D9D9D9" w:themeFill="background1" w:themeFillShade="D9"/>
          </w:tcPr>
          <w:p w:rsidRPr="00CA5E0E" w:rsidR="00B2362A" w:rsidP="00B2362A" w:rsidRDefault="00B2362A" w14:paraId="4CD7016D" w14:textId="77777777">
            <w:pPr>
              <w:spacing w:before="60" w:after="60"/>
              <w:jc w:val="center"/>
            </w:pPr>
            <w:r w:rsidRPr="00CA5E0E">
              <w:t>3</w:t>
            </w:r>
          </w:p>
        </w:tc>
        <w:tc>
          <w:tcPr>
            <w:tcW w:w="1336" w:type="dxa"/>
            <w:tcBorders>
              <w:top w:val="single" w:color="auto" w:sz="4" w:space="0"/>
            </w:tcBorders>
            <w:shd w:val="clear" w:color="auto" w:fill="D9D9D9" w:themeFill="background1" w:themeFillShade="D9"/>
          </w:tcPr>
          <w:p w:rsidRPr="00CA5E0E" w:rsidR="00B2362A" w:rsidP="00B2362A" w:rsidRDefault="00B2362A" w14:paraId="6F5E9E1E" w14:textId="77777777">
            <w:pPr>
              <w:spacing w:before="60" w:after="60"/>
              <w:jc w:val="center"/>
            </w:pPr>
            <w:r w:rsidRPr="00CA5E0E">
              <w:t>4</w:t>
            </w:r>
          </w:p>
        </w:tc>
        <w:tc>
          <w:tcPr>
            <w:tcW w:w="1336" w:type="dxa"/>
            <w:tcBorders>
              <w:top w:val="single" w:color="auto" w:sz="4" w:space="0"/>
            </w:tcBorders>
            <w:shd w:val="clear" w:color="auto" w:fill="D9D9D9" w:themeFill="background1" w:themeFillShade="D9"/>
          </w:tcPr>
          <w:p w:rsidRPr="00CA5E0E" w:rsidR="00B2362A" w:rsidP="00B2362A" w:rsidRDefault="00B2362A" w14:paraId="1BE4D7D7" w14:textId="77777777">
            <w:pPr>
              <w:spacing w:before="60" w:after="60"/>
              <w:jc w:val="center"/>
            </w:pPr>
            <w:r w:rsidRPr="00CA5E0E">
              <w:t>5</w:t>
            </w:r>
          </w:p>
        </w:tc>
        <w:tc>
          <w:tcPr>
            <w:tcW w:w="1336" w:type="dxa"/>
            <w:tcBorders>
              <w:top w:val="single" w:color="auto" w:sz="4" w:space="0"/>
            </w:tcBorders>
            <w:shd w:val="clear" w:color="auto" w:fill="D9D9D9" w:themeFill="background1" w:themeFillShade="D9"/>
          </w:tcPr>
          <w:p w:rsidRPr="00CA5E0E" w:rsidR="00B2362A" w:rsidP="00B2362A" w:rsidRDefault="00B2362A" w14:paraId="35391F29" w14:textId="77777777">
            <w:pPr>
              <w:spacing w:before="60" w:after="60"/>
              <w:jc w:val="center"/>
              <w:rPr>
                <w:b/>
              </w:rPr>
            </w:pPr>
            <w:r w:rsidRPr="00CA5E0E">
              <w:rPr>
                <w:b/>
              </w:rPr>
              <w:t>Pleasant</w:t>
            </w:r>
          </w:p>
        </w:tc>
      </w:tr>
      <w:tr w:rsidRPr="00CA5E0E" w:rsidR="00B2362A" w:rsidTr="00B2362A" w14:paraId="58B8BF85" w14:textId="77777777">
        <w:tc>
          <w:tcPr>
            <w:tcW w:w="1335" w:type="dxa"/>
            <w:tcBorders>
              <w:bottom w:val="single" w:color="auto" w:sz="4" w:space="0"/>
            </w:tcBorders>
          </w:tcPr>
          <w:p w:rsidRPr="00CA5E0E" w:rsidR="00B2362A" w:rsidP="00B2362A" w:rsidRDefault="00B2362A" w14:paraId="55D96500" w14:textId="77777777">
            <w:pPr>
              <w:spacing w:before="60" w:after="60"/>
              <w:jc w:val="center"/>
              <w:rPr>
                <w:b/>
              </w:rPr>
            </w:pPr>
            <w:r w:rsidRPr="00CA5E0E">
              <w:rPr>
                <w:b/>
              </w:rPr>
              <w:t>Boring</w:t>
            </w:r>
          </w:p>
        </w:tc>
        <w:tc>
          <w:tcPr>
            <w:tcW w:w="1335" w:type="dxa"/>
            <w:tcBorders>
              <w:bottom w:val="single" w:color="auto" w:sz="4" w:space="0"/>
            </w:tcBorders>
          </w:tcPr>
          <w:p w:rsidRPr="00CA5E0E" w:rsidR="00B2362A" w:rsidP="00B2362A" w:rsidRDefault="00B2362A" w14:paraId="10048719" w14:textId="77777777">
            <w:pPr>
              <w:spacing w:before="60" w:after="60"/>
              <w:jc w:val="center"/>
            </w:pPr>
            <w:r w:rsidRPr="00CA5E0E">
              <w:t>1</w:t>
            </w:r>
          </w:p>
        </w:tc>
        <w:tc>
          <w:tcPr>
            <w:tcW w:w="1336" w:type="dxa"/>
            <w:tcBorders>
              <w:bottom w:val="single" w:color="auto" w:sz="4" w:space="0"/>
            </w:tcBorders>
          </w:tcPr>
          <w:p w:rsidRPr="00CA5E0E" w:rsidR="00B2362A" w:rsidP="00B2362A" w:rsidRDefault="00B2362A" w14:paraId="18BF723F" w14:textId="77777777">
            <w:pPr>
              <w:spacing w:before="60" w:after="60"/>
              <w:jc w:val="center"/>
            </w:pPr>
            <w:r w:rsidRPr="00CA5E0E">
              <w:t>2</w:t>
            </w:r>
          </w:p>
        </w:tc>
        <w:tc>
          <w:tcPr>
            <w:tcW w:w="1336" w:type="dxa"/>
            <w:tcBorders>
              <w:bottom w:val="single" w:color="auto" w:sz="4" w:space="0"/>
            </w:tcBorders>
          </w:tcPr>
          <w:p w:rsidRPr="00CA5E0E" w:rsidR="00B2362A" w:rsidP="00B2362A" w:rsidRDefault="00B2362A" w14:paraId="038E9C27" w14:textId="77777777">
            <w:pPr>
              <w:spacing w:before="60" w:after="60"/>
              <w:jc w:val="center"/>
            </w:pPr>
            <w:r w:rsidRPr="00CA5E0E">
              <w:t>3</w:t>
            </w:r>
          </w:p>
        </w:tc>
        <w:tc>
          <w:tcPr>
            <w:tcW w:w="1336" w:type="dxa"/>
            <w:tcBorders>
              <w:bottom w:val="single" w:color="auto" w:sz="4" w:space="0"/>
            </w:tcBorders>
          </w:tcPr>
          <w:p w:rsidRPr="00CA5E0E" w:rsidR="00B2362A" w:rsidP="00B2362A" w:rsidRDefault="00B2362A" w14:paraId="11093FAA" w14:textId="77777777">
            <w:pPr>
              <w:spacing w:before="60" w:after="60"/>
              <w:jc w:val="center"/>
            </w:pPr>
            <w:r w:rsidRPr="00CA5E0E">
              <w:t>4</w:t>
            </w:r>
          </w:p>
        </w:tc>
        <w:tc>
          <w:tcPr>
            <w:tcW w:w="1336" w:type="dxa"/>
            <w:tcBorders>
              <w:bottom w:val="single" w:color="auto" w:sz="4" w:space="0"/>
            </w:tcBorders>
          </w:tcPr>
          <w:p w:rsidRPr="00CA5E0E" w:rsidR="00B2362A" w:rsidP="00B2362A" w:rsidRDefault="00B2362A" w14:paraId="2ADC18C7" w14:textId="77777777">
            <w:pPr>
              <w:spacing w:before="60" w:after="60"/>
              <w:jc w:val="center"/>
            </w:pPr>
            <w:r w:rsidRPr="00CA5E0E">
              <w:t>5</w:t>
            </w:r>
          </w:p>
        </w:tc>
        <w:tc>
          <w:tcPr>
            <w:tcW w:w="1336" w:type="dxa"/>
            <w:tcBorders>
              <w:bottom w:val="single" w:color="auto" w:sz="4" w:space="0"/>
            </w:tcBorders>
          </w:tcPr>
          <w:p w:rsidRPr="00CA5E0E" w:rsidR="00B2362A" w:rsidP="00B2362A" w:rsidRDefault="00B2362A" w14:paraId="58AF50B9" w14:textId="77777777">
            <w:pPr>
              <w:spacing w:before="60" w:after="60"/>
              <w:jc w:val="center"/>
              <w:rPr>
                <w:b/>
              </w:rPr>
            </w:pPr>
            <w:r w:rsidRPr="00CA5E0E">
              <w:rPr>
                <w:b/>
              </w:rPr>
              <w:t>Interesting</w:t>
            </w:r>
          </w:p>
        </w:tc>
      </w:tr>
    </w:tbl>
    <w:p w:rsidRPr="00CA5E0E" w:rsidR="00E36195" w:rsidP="001A62B8" w:rsidRDefault="00E36195" w14:paraId="19178834" w14:textId="77777777">
      <w:pPr>
        <w:pStyle w:val="Heading4"/>
        <w:numPr>
          <w:ilvl w:val="0"/>
          <w:numId w:val="116"/>
        </w:numPr>
      </w:pPr>
    </w:p>
    <w:p w:rsidRPr="00CA5E0E" w:rsidR="00B2362A" w:rsidP="00B2362A" w:rsidRDefault="00B2362A" w14:paraId="61A59BBF" w14:textId="605BD65E">
      <w:pPr>
        <w:rPr>
          <w:color w:val="auto"/>
        </w:rPr>
      </w:pPr>
      <w:r w:rsidRPr="00CA5E0E">
        <w:t xml:space="preserve">What would prevent you from </w:t>
      </w:r>
      <w:r w:rsidRPr="00CA5E0E">
        <w:rPr>
          <w:b/>
        </w:rPr>
        <w:t>birdwatching</w:t>
      </w:r>
      <w:r w:rsidRPr="00CA5E0E">
        <w:t xml:space="preserve"> in the next </w:t>
      </w:r>
      <w:r w:rsidRPr="00CA5E0E" w:rsidR="008D3717">
        <w:t>[time period]</w:t>
      </w:r>
      <w:r w:rsidRPr="00CA5E0E">
        <w:t xml:space="preserve">? </w:t>
      </w:r>
      <w:r w:rsidRPr="00CA5E0E">
        <w:rPr>
          <w:i/>
        </w:rPr>
        <w:t>Write your answer or check the box below.</w:t>
      </w:r>
      <w:r w:rsidRPr="00CA5E0E">
        <w:t xml:space="preserve"> </w:t>
      </w:r>
    </w:p>
    <w:p w:rsidRPr="00CA5E0E" w:rsidR="00B2362A" w:rsidP="00B2362A" w:rsidRDefault="00B2362A" w14:paraId="2954D7E3" w14:textId="77777777">
      <w:pPr>
        <w:tabs>
          <w:tab w:val="right" w:leader="underscore" w:pos="10080"/>
        </w:tabs>
        <w:spacing w:before="120"/>
        <w:rPr>
          <w:i/>
        </w:rPr>
      </w:pPr>
      <w:r w:rsidRPr="00CA5E0E">
        <w:tab/>
      </w:r>
    </w:p>
    <w:p w:rsidRPr="00CA5E0E" w:rsidR="00B2362A" w:rsidP="00B2362A" w:rsidRDefault="00B2362A" w14:paraId="36EAEFB7" w14:textId="77777777">
      <w:pPr>
        <w:spacing w:before="120"/>
      </w:pPr>
      <w:r w:rsidRPr="00CA5E0E">
        <w:rPr>
          <w:rFonts w:ascii="Wingdings" w:hAnsi="Wingdings"/>
        </w:rPr>
        <w:sym w:font="Wingdings" w:char="F072"/>
      </w:r>
      <w:r w:rsidRPr="00CA5E0E">
        <w:rPr>
          <w:rFonts w:ascii="Wingdings" w:hAnsi="Wingdings"/>
        </w:rPr>
        <w:t></w:t>
      </w:r>
      <w:r w:rsidRPr="00CA5E0E">
        <w:t>I don’t know/I’ve never thought about it</w:t>
      </w:r>
    </w:p>
    <w:p w:rsidR="00966D74" w:rsidRDefault="00966D74" w14:paraId="3EA1EF26" w14:textId="77777777">
      <w:pPr>
        <w:rPr>
          <w:rFonts w:cs="Times New Roman"/>
          <w:b/>
          <w:caps/>
          <w:color w:val="auto"/>
          <w:sz w:val="24"/>
          <w:szCs w:val="28"/>
        </w:rPr>
      </w:pPr>
      <w:r>
        <w:br w:type="page"/>
      </w:r>
    </w:p>
    <w:p w:rsidRPr="00CA5E0E" w:rsidR="004959AB" w:rsidP="00BC7635" w:rsidRDefault="004959AB" w14:paraId="58177FBB" w14:textId="6E1BE15F">
      <w:pPr>
        <w:pStyle w:val="Heading3"/>
      </w:pPr>
      <w:r w:rsidRPr="00CA5E0E">
        <w:lastRenderedPageBreak/>
        <w:t>HIKING/TRAILS</w:t>
      </w:r>
      <w:bookmarkEnd w:id="127"/>
    </w:p>
    <w:p w:rsidRPr="00CA5E0E" w:rsidR="004959AB" w:rsidP="001A62B8" w:rsidRDefault="004959AB" w14:paraId="188C06F9" w14:textId="63CAFBBC">
      <w:pPr>
        <w:pStyle w:val="Heading4"/>
        <w:numPr>
          <w:ilvl w:val="0"/>
          <w:numId w:val="65"/>
        </w:numPr>
        <w:rPr>
          <w:color w:val="auto"/>
        </w:rPr>
      </w:pPr>
    </w:p>
    <w:p w:rsidRPr="00CA5E0E" w:rsidR="004959AB" w:rsidP="004959AB" w:rsidRDefault="004959AB" w14:paraId="4EF4305C" w14:textId="12D6FB41">
      <w:pPr>
        <w:rPr>
          <w:color w:val="auto"/>
        </w:rPr>
      </w:pPr>
      <w:r w:rsidRPr="00CA5E0E">
        <w:rPr>
          <w:color w:val="auto"/>
        </w:rPr>
        <w:t>Which trails did you or will you use during your trip today?</w:t>
      </w:r>
      <w:r w:rsidR="002B7F4C">
        <w:rPr>
          <w:color w:val="auto"/>
        </w:rPr>
        <w:t xml:space="preserve"> (Select</w:t>
      </w:r>
      <w:r w:rsidRPr="00A474B9" w:rsidR="002B7F4C">
        <w:rPr>
          <w:color w:val="auto"/>
        </w:rPr>
        <w:t xml:space="preserve"> all that apply</w:t>
      </w:r>
      <w:r w:rsidR="002B7F4C">
        <w:rPr>
          <w:color w:val="auto"/>
        </w:rPr>
        <w:t>)</w:t>
      </w:r>
    </w:p>
    <w:p w:rsidRPr="00CA5E0E" w:rsidR="004959AB" w:rsidP="004959AB" w:rsidRDefault="004959AB" w14:paraId="08F01237" w14:textId="77777777">
      <w:pPr>
        <w:rPr>
          <w:color w:val="auto"/>
        </w:rPr>
      </w:pPr>
      <w:r w:rsidRPr="00CA5E0E">
        <w:rPr>
          <w:color w:val="auto"/>
        </w:rPr>
        <w:sym w:font="Wingdings 2" w:char="F0A3"/>
      </w:r>
      <w:r w:rsidRPr="00CA5E0E">
        <w:rPr>
          <w:rFonts w:eastAsia="Times New Roman"/>
          <w:color w:val="auto"/>
        </w:rPr>
        <w:t xml:space="preserve"> </w:t>
      </w:r>
      <w:r w:rsidRPr="00CA5E0E">
        <w:rPr>
          <w:color w:val="auto"/>
        </w:rPr>
        <w:t>[</w:t>
      </w:r>
      <w:proofErr w:type="gramStart"/>
      <w:r w:rsidRPr="00CA5E0E">
        <w:rPr>
          <w:color w:val="auto"/>
        </w:rPr>
        <w:t>area-specific</w:t>
      </w:r>
      <w:proofErr w:type="gramEnd"/>
      <w:r w:rsidRPr="00CA5E0E">
        <w:rPr>
          <w:color w:val="auto"/>
        </w:rPr>
        <w:t xml:space="preserve"> list of trails]</w:t>
      </w:r>
    </w:p>
    <w:p w:rsidRPr="00CA5E0E" w:rsidR="004959AB" w:rsidP="004959AB" w:rsidRDefault="004959AB" w14:paraId="7CF784D2" w14:textId="77777777">
      <w:pPr>
        <w:rPr>
          <w:b/>
          <w:color w:val="auto"/>
        </w:rPr>
      </w:pPr>
      <w:r w:rsidRPr="00CA5E0E">
        <w:rPr>
          <w:color w:val="auto"/>
        </w:rPr>
        <w:sym w:font="Wingdings 2" w:char="F0A3"/>
      </w:r>
      <w:r w:rsidRPr="00CA5E0E">
        <w:rPr>
          <w:rFonts w:eastAsia="Times New Roman"/>
          <w:color w:val="auto"/>
        </w:rPr>
        <w:t xml:space="preserve"> </w:t>
      </w:r>
      <w:r w:rsidRPr="00CA5E0E">
        <w:rPr>
          <w:color w:val="auto"/>
        </w:rPr>
        <w:t>Other (Please specify) ________________________________________</w:t>
      </w:r>
    </w:p>
    <w:p w:rsidRPr="00CA5E0E" w:rsidR="004959AB" w:rsidP="004959AB" w:rsidRDefault="004959AB" w14:paraId="3EAF5903" w14:textId="77777777">
      <w:pPr>
        <w:rPr>
          <w:color w:val="auto"/>
        </w:rPr>
      </w:pPr>
      <w:r w:rsidRPr="00CA5E0E">
        <w:rPr>
          <w:color w:val="auto"/>
        </w:rPr>
        <w:sym w:font="Wingdings 2" w:char="F0A3"/>
      </w:r>
      <w:r w:rsidRPr="00CA5E0E">
        <w:rPr>
          <w:rFonts w:eastAsia="Times New Roman"/>
          <w:color w:val="auto"/>
        </w:rPr>
        <w:t xml:space="preserve"> </w:t>
      </w:r>
      <w:r w:rsidRPr="00CA5E0E">
        <w:rPr>
          <w:color w:val="auto"/>
        </w:rPr>
        <w:t>Don’t Know / Not sure</w:t>
      </w:r>
    </w:p>
    <w:p w:rsidRPr="00CA5E0E" w:rsidR="00E42028" w:rsidP="001A62B8" w:rsidRDefault="00E42028" w14:paraId="7EDB2F74" w14:textId="77777777">
      <w:pPr>
        <w:pStyle w:val="Heading4"/>
        <w:numPr>
          <w:ilvl w:val="0"/>
          <w:numId w:val="65"/>
        </w:numPr>
        <w:rPr>
          <w:color w:val="auto"/>
        </w:rPr>
      </w:pPr>
    </w:p>
    <w:p w:rsidRPr="00CA5E0E" w:rsidR="004959AB" w:rsidP="004959AB" w:rsidRDefault="004959AB" w14:paraId="792B1619" w14:textId="0EB66B76">
      <w:pPr>
        <w:spacing w:after="120"/>
        <w:rPr>
          <w:rFonts w:cs="Times New Roman"/>
          <w:color w:val="auto"/>
        </w:rPr>
      </w:pPr>
      <w:r w:rsidRPr="00CA5E0E">
        <w:rPr>
          <w:rFonts w:cs="Times New Roman"/>
          <w:color w:val="auto"/>
        </w:rPr>
        <w:t xml:space="preserve">Please describe the longest hike you </w:t>
      </w:r>
      <w:r w:rsidRPr="00CA5E0E">
        <w:rPr>
          <w:rFonts w:cs="Times New Roman"/>
          <w:color w:val="auto"/>
          <w:u w:val="single"/>
        </w:rPr>
        <w:t>have</w:t>
      </w:r>
      <w:r w:rsidRPr="00CA5E0E">
        <w:rPr>
          <w:rFonts w:cs="Times New Roman"/>
          <w:color w:val="auto"/>
        </w:rPr>
        <w:t xml:space="preserve"> participated in or </w:t>
      </w:r>
      <w:r w:rsidRPr="00CA5E0E">
        <w:rPr>
          <w:rFonts w:cs="Times New Roman"/>
          <w:color w:val="auto"/>
          <w:u w:val="single"/>
        </w:rPr>
        <w:t>will</w:t>
      </w:r>
      <w:r w:rsidRPr="00CA5E0E">
        <w:rPr>
          <w:rFonts w:cs="Times New Roman"/>
          <w:color w:val="auto"/>
        </w:rPr>
        <w:t xml:space="preserve"> participate in during this visit to </w:t>
      </w:r>
      <w:r w:rsidRPr="00CA5E0E" w:rsidR="00663884">
        <w:rPr>
          <w:rFonts w:cs="Times New Roman"/>
          <w:color w:val="auto"/>
        </w:rPr>
        <w:t>[site]</w:t>
      </w:r>
      <w:r w:rsidRPr="00CA5E0E">
        <w:rPr>
          <w:rFonts w:cs="Times New Roman"/>
          <w:color w:val="auto"/>
        </w:rPr>
        <w:t>.</w:t>
      </w:r>
    </w:p>
    <w:p w:rsidRPr="00CA5E0E" w:rsidR="004959AB" w:rsidP="00F063BA" w:rsidRDefault="004959AB" w14:paraId="04FBBF3D" w14:textId="77777777">
      <w:pPr>
        <w:numPr>
          <w:ilvl w:val="0"/>
          <w:numId w:val="7"/>
        </w:numPr>
        <w:ind w:left="0" w:firstLine="0"/>
        <w:rPr>
          <w:rFonts w:cs="Times New Roman"/>
          <w:color w:val="auto"/>
        </w:rPr>
      </w:pPr>
      <w:r w:rsidRPr="00CA5E0E">
        <w:rPr>
          <w:rFonts w:cs="Times New Roman"/>
          <w:color w:val="auto"/>
        </w:rPr>
        <w:t>Less than ½ mile</w:t>
      </w:r>
    </w:p>
    <w:p w:rsidRPr="00CA5E0E" w:rsidR="004959AB" w:rsidP="00F063BA" w:rsidRDefault="004959AB" w14:paraId="48E427E7" w14:textId="77777777">
      <w:pPr>
        <w:numPr>
          <w:ilvl w:val="0"/>
          <w:numId w:val="7"/>
        </w:numPr>
        <w:ind w:left="0" w:firstLine="0"/>
        <w:rPr>
          <w:rFonts w:cs="Times New Roman"/>
          <w:color w:val="auto"/>
        </w:rPr>
      </w:pPr>
      <w:r w:rsidRPr="00CA5E0E">
        <w:rPr>
          <w:rFonts w:cs="Times New Roman"/>
          <w:color w:val="auto"/>
        </w:rPr>
        <w:t>Between ½ and 1 mile</w:t>
      </w:r>
    </w:p>
    <w:p w:rsidRPr="00CA5E0E" w:rsidR="004959AB" w:rsidP="00F063BA" w:rsidRDefault="004959AB" w14:paraId="73DBB137" w14:textId="77777777">
      <w:pPr>
        <w:numPr>
          <w:ilvl w:val="0"/>
          <w:numId w:val="7"/>
        </w:numPr>
        <w:ind w:left="0" w:firstLine="0"/>
        <w:rPr>
          <w:rFonts w:cs="Times New Roman"/>
          <w:color w:val="auto"/>
        </w:rPr>
      </w:pPr>
      <w:r w:rsidRPr="00CA5E0E">
        <w:rPr>
          <w:rFonts w:cs="Times New Roman"/>
          <w:color w:val="auto"/>
        </w:rPr>
        <w:t>Between 1 and 2 miles</w:t>
      </w:r>
    </w:p>
    <w:p w:rsidRPr="00CA5E0E" w:rsidR="004959AB" w:rsidP="00F063BA" w:rsidRDefault="004959AB" w14:paraId="4E2A8530" w14:textId="77777777">
      <w:pPr>
        <w:numPr>
          <w:ilvl w:val="0"/>
          <w:numId w:val="7"/>
        </w:numPr>
        <w:ind w:left="0" w:firstLine="0"/>
        <w:rPr>
          <w:rFonts w:cs="Times New Roman"/>
          <w:color w:val="auto"/>
        </w:rPr>
      </w:pPr>
      <w:r w:rsidRPr="00CA5E0E">
        <w:rPr>
          <w:rFonts w:cs="Times New Roman"/>
          <w:color w:val="auto"/>
        </w:rPr>
        <w:t>Between 2 and 5 miles</w:t>
      </w:r>
    </w:p>
    <w:p w:rsidRPr="00CA5E0E" w:rsidR="004959AB" w:rsidP="00F063BA" w:rsidRDefault="004959AB" w14:paraId="5044662B" w14:textId="77777777">
      <w:pPr>
        <w:numPr>
          <w:ilvl w:val="0"/>
          <w:numId w:val="7"/>
        </w:numPr>
        <w:ind w:left="0" w:firstLine="0"/>
        <w:rPr>
          <w:rFonts w:cs="Times New Roman"/>
          <w:color w:val="auto"/>
        </w:rPr>
      </w:pPr>
      <w:r w:rsidRPr="00CA5E0E">
        <w:rPr>
          <w:rFonts w:cs="Times New Roman"/>
          <w:color w:val="auto"/>
        </w:rPr>
        <w:t>Between 5 and 10 miles</w:t>
      </w:r>
    </w:p>
    <w:p w:rsidRPr="00CA5E0E" w:rsidR="004959AB" w:rsidP="00F063BA" w:rsidRDefault="004959AB" w14:paraId="6B105064" w14:textId="77777777">
      <w:pPr>
        <w:numPr>
          <w:ilvl w:val="0"/>
          <w:numId w:val="7"/>
        </w:numPr>
        <w:ind w:left="0" w:firstLine="0"/>
        <w:rPr>
          <w:rFonts w:cs="Times New Roman"/>
          <w:color w:val="auto"/>
        </w:rPr>
      </w:pPr>
      <w:r w:rsidRPr="00CA5E0E">
        <w:rPr>
          <w:rFonts w:cs="Times New Roman"/>
          <w:color w:val="auto"/>
        </w:rPr>
        <w:t>10 miles or more</w:t>
      </w:r>
    </w:p>
    <w:p w:rsidRPr="00CA5E0E" w:rsidR="00E42028" w:rsidP="001A62B8" w:rsidRDefault="00E42028" w14:paraId="623144D5" w14:textId="77777777">
      <w:pPr>
        <w:pStyle w:val="Heading4"/>
        <w:numPr>
          <w:ilvl w:val="0"/>
          <w:numId w:val="65"/>
        </w:numPr>
        <w:rPr>
          <w:color w:val="auto"/>
        </w:rPr>
      </w:pPr>
    </w:p>
    <w:p w:rsidRPr="00CA5E0E" w:rsidR="004959AB" w:rsidP="004959AB" w:rsidRDefault="004959AB" w14:paraId="6578DBD3" w14:textId="0839E9B9">
      <w:pPr>
        <w:rPr>
          <w:rFonts w:cs="Times New Roman"/>
          <w:color w:val="auto"/>
        </w:rPr>
      </w:pPr>
      <w:r w:rsidRPr="00CA5E0E">
        <w:rPr>
          <w:rFonts w:cs="Times New Roman"/>
          <w:color w:val="auto"/>
        </w:rPr>
        <w:t xml:space="preserve">Where did you start your hike today? </w:t>
      </w:r>
      <w:r w:rsidRPr="00CA5E0E" w:rsidR="004F2B7F">
        <w:rPr>
          <w:rFonts w:cs="Times New Roman"/>
          <w:color w:val="auto"/>
        </w:rPr>
        <w:t>(Please select one only)</w:t>
      </w:r>
    </w:p>
    <w:p w:rsidRPr="00CA5E0E" w:rsidR="004959AB" w:rsidP="004959AB" w:rsidRDefault="004959AB" w14:paraId="68962250"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[List of site specific trailheads or locations]</w:t>
      </w:r>
    </w:p>
    <w:p w:rsidRPr="00CA5E0E" w:rsidR="004959AB" w:rsidP="004959AB" w:rsidRDefault="004959AB" w14:paraId="62AF5025" w14:textId="2542E029">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1678A6">
        <w:rPr>
          <w:rFonts w:cs="Times New Roman"/>
          <w:color w:val="auto"/>
        </w:rPr>
        <w:t>Other (P</w:t>
      </w:r>
      <w:r w:rsidRPr="00CA5E0E">
        <w:rPr>
          <w:rFonts w:cs="Times New Roman"/>
          <w:color w:val="auto"/>
        </w:rPr>
        <w:t>lease specify)</w:t>
      </w:r>
    </w:p>
    <w:p w:rsidRPr="00CA5E0E" w:rsidR="004959AB" w:rsidP="004959AB" w:rsidRDefault="004959AB" w14:paraId="7AA289A8"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Don’t Know / Not sure</w:t>
      </w:r>
    </w:p>
    <w:p w:rsidRPr="00CA5E0E" w:rsidR="00E42028" w:rsidP="001A62B8" w:rsidRDefault="00E42028" w14:paraId="2A830775" w14:textId="77777777">
      <w:pPr>
        <w:pStyle w:val="Heading4"/>
        <w:numPr>
          <w:ilvl w:val="0"/>
          <w:numId w:val="65"/>
        </w:numPr>
        <w:rPr>
          <w:color w:val="auto"/>
        </w:rPr>
      </w:pPr>
    </w:p>
    <w:p w:rsidRPr="00CA5E0E" w:rsidR="004959AB" w:rsidP="004959AB" w:rsidRDefault="004959AB" w14:paraId="23814CAB" w14:textId="0EF84D0A">
      <w:pPr>
        <w:rPr>
          <w:rFonts w:cs="Times New Roman"/>
          <w:color w:val="auto"/>
        </w:rPr>
      </w:pPr>
      <w:r w:rsidRPr="00CA5E0E">
        <w:rPr>
          <w:rFonts w:cs="Times New Roman"/>
          <w:color w:val="auto"/>
        </w:rPr>
        <w:t xml:space="preserve">Did you hike part or all of the way to </w:t>
      </w:r>
      <w:r w:rsidRPr="00CA5E0E" w:rsidR="000E4EC0">
        <w:rPr>
          <w:rFonts w:cs="Times New Roman"/>
          <w:color w:val="auto"/>
        </w:rPr>
        <w:t>[location]</w:t>
      </w:r>
      <w:r w:rsidRPr="00CA5E0E">
        <w:rPr>
          <w:rFonts w:cs="Times New Roman"/>
          <w:color w:val="auto"/>
        </w:rPr>
        <w:t xml:space="preserve"> today </w:t>
      </w:r>
      <w:r w:rsidRPr="00CA5E0E" w:rsidR="004F2B7F">
        <w:rPr>
          <w:rFonts w:cs="Times New Roman"/>
          <w:color w:val="auto"/>
        </w:rPr>
        <w:t>(Please select one only)</w:t>
      </w:r>
    </w:p>
    <w:p w:rsidRPr="00CA5E0E" w:rsidR="004959AB" w:rsidP="004959AB" w:rsidRDefault="004959AB" w14:paraId="3266FD29" w14:textId="134AB54C">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 xml:space="preserve">I hiked part of the way to </w:t>
      </w:r>
      <w:r w:rsidRPr="00CA5E0E" w:rsidR="000E4EC0">
        <w:rPr>
          <w:rFonts w:cs="Times New Roman"/>
          <w:color w:val="auto"/>
        </w:rPr>
        <w:t>[location]</w:t>
      </w:r>
    </w:p>
    <w:p w:rsidRPr="00CA5E0E" w:rsidR="004959AB" w:rsidP="004959AB" w:rsidRDefault="004959AB" w14:paraId="340ADAD9" w14:textId="623B0ADB">
      <w:pPr>
        <w:rPr>
          <w:rFonts w:cs="Times New Roman"/>
          <w:color w:val="auto"/>
        </w:rPr>
      </w:pPr>
      <w:r w:rsidRPr="00CA5E0E">
        <w:rPr>
          <w:rFonts w:eastAsia="Times New Roman" w:cs="Times New Roman"/>
          <w:color w:val="auto"/>
        </w:rPr>
        <w:sym w:font="Wingdings 2" w:char="F0A3"/>
      </w:r>
      <w:r w:rsidRPr="00CA5E0E">
        <w:rPr>
          <w:rFonts w:cs="Times New Roman"/>
          <w:color w:val="auto"/>
        </w:rPr>
        <w:t xml:space="preserve"> I hiked all of the way to </w:t>
      </w:r>
      <w:r w:rsidRPr="00CA5E0E" w:rsidR="000E4EC0">
        <w:rPr>
          <w:rFonts w:cs="Times New Roman"/>
          <w:color w:val="auto"/>
        </w:rPr>
        <w:t>[location]</w:t>
      </w:r>
    </w:p>
    <w:p w:rsidRPr="00CA5E0E" w:rsidR="004959AB" w:rsidP="004959AB" w:rsidRDefault="004959AB" w14:paraId="1F7A7F37" w14:textId="714D5725">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 xml:space="preserve">No, I did not hike to </w:t>
      </w:r>
      <w:r w:rsidRPr="00CA5E0E" w:rsidR="000E4EC0">
        <w:rPr>
          <w:rFonts w:cs="Times New Roman"/>
          <w:color w:val="auto"/>
        </w:rPr>
        <w:t>[location]</w:t>
      </w:r>
    </w:p>
    <w:p w:rsidRPr="00CA5E0E" w:rsidR="00434E74" w:rsidP="001A62B8" w:rsidRDefault="00434E74" w14:paraId="25A8848D" w14:textId="77777777">
      <w:pPr>
        <w:pStyle w:val="Heading4"/>
        <w:numPr>
          <w:ilvl w:val="0"/>
          <w:numId w:val="65"/>
        </w:numPr>
        <w:rPr>
          <w:color w:val="auto"/>
        </w:rPr>
      </w:pPr>
      <w:bookmarkStart w:name="_Toc443916316" w:id="128"/>
    </w:p>
    <w:p w:rsidRPr="00CA5E0E" w:rsidR="004959AB" w:rsidP="004959AB" w:rsidRDefault="004959AB" w14:paraId="231DF6C0" w14:textId="2838A341">
      <w:pPr>
        <w:rPr>
          <w:color w:val="auto"/>
        </w:rPr>
      </w:pPr>
      <w:r w:rsidRPr="00CA5E0E">
        <w:rPr>
          <w:color w:val="auto"/>
        </w:rPr>
        <w:t>Would you like to see trails</w:t>
      </w:r>
      <w:r w:rsidRPr="00CA5E0E" w:rsidR="00D45A54">
        <w:rPr>
          <w:color w:val="auto"/>
        </w:rPr>
        <w:t xml:space="preserve"> that are</w:t>
      </w:r>
      <w:r w:rsidRPr="00CA5E0E" w:rsidR="00434E74">
        <w:rPr>
          <w:color w:val="auto"/>
        </w:rPr>
        <w:t>:</w:t>
      </w:r>
      <w:r w:rsidR="002B7F4C">
        <w:rPr>
          <w:color w:val="auto"/>
        </w:rPr>
        <w:t xml:space="preserve"> (Select</w:t>
      </w:r>
      <w:r w:rsidRPr="00A474B9" w:rsidR="002B7F4C">
        <w:rPr>
          <w:color w:val="auto"/>
        </w:rPr>
        <w:t xml:space="preserve"> all that </w:t>
      </w:r>
      <w:proofErr w:type="gramStart"/>
      <w:r w:rsidRPr="00A474B9" w:rsidR="002B7F4C">
        <w:rPr>
          <w:color w:val="auto"/>
        </w:rPr>
        <w:t>apply</w:t>
      </w:r>
      <w:proofErr w:type="gramEnd"/>
      <w:r w:rsidRPr="00A474B9" w:rsidR="002B7F4C">
        <w:rPr>
          <w:color w:val="auto"/>
        </w:rPr>
        <w:t>)</w:t>
      </w:r>
    </w:p>
    <w:p w:rsidRPr="00CA5E0E" w:rsidR="004959AB" w:rsidP="004959AB" w:rsidRDefault="00D45A54" w14:paraId="4F8FE0D1" w14:textId="3A5AFE58">
      <w:pPr>
        <w:rPr>
          <w:color w:val="auto"/>
        </w:rPr>
      </w:pPr>
      <w:r w:rsidRPr="00CA5E0E">
        <w:rPr>
          <w:rFonts w:eastAsia="Times New Roman" w:cs="Times New Roman"/>
          <w:color w:val="auto"/>
        </w:rPr>
        <w:sym w:font="Wingdings 2" w:char="F0A3"/>
      </w:r>
      <w:r w:rsidRPr="00CA5E0E" w:rsidR="002F0CD5">
        <w:rPr>
          <w:rFonts w:eastAsia="Times New Roman" w:cs="Times New Roman"/>
          <w:color w:val="auto"/>
        </w:rPr>
        <w:t xml:space="preserve"> </w:t>
      </w:r>
      <w:r w:rsidRPr="00CA5E0E">
        <w:rPr>
          <w:color w:val="auto"/>
        </w:rPr>
        <w:t>S</w:t>
      </w:r>
      <w:r w:rsidRPr="00CA5E0E" w:rsidR="004959AB">
        <w:rPr>
          <w:color w:val="auto"/>
        </w:rPr>
        <w:t>horter</w:t>
      </w:r>
    </w:p>
    <w:p w:rsidRPr="00CA5E0E" w:rsidR="004959AB" w:rsidP="004959AB" w:rsidRDefault="00D45A54" w14:paraId="5DB08D30" w14:textId="34343E27">
      <w:pPr>
        <w:rPr>
          <w:color w:val="auto"/>
        </w:rPr>
      </w:pPr>
      <w:r w:rsidRPr="00CA5E0E">
        <w:rPr>
          <w:rFonts w:eastAsia="Times New Roman" w:cs="Times New Roman"/>
          <w:color w:val="auto"/>
        </w:rPr>
        <w:sym w:font="Wingdings 2" w:char="F0A3"/>
      </w:r>
      <w:r w:rsidRPr="00CA5E0E" w:rsidR="002F0CD5">
        <w:rPr>
          <w:rFonts w:eastAsia="Times New Roman" w:cs="Times New Roman"/>
          <w:color w:val="auto"/>
        </w:rPr>
        <w:t xml:space="preserve"> </w:t>
      </w:r>
      <w:r w:rsidRPr="00CA5E0E" w:rsidR="004959AB">
        <w:rPr>
          <w:color w:val="auto"/>
        </w:rPr>
        <w:t>Longer</w:t>
      </w:r>
    </w:p>
    <w:p w:rsidRPr="00CA5E0E" w:rsidR="004959AB" w:rsidP="004959AB" w:rsidRDefault="00D45A54" w14:paraId="59254D6B" w14:textId="77587BAC">
      <w:pPr>
        <w:rPr>
          <w:color w:val="auto"/>
        </w:rPr>
      </w:pPr>
      <w:r w:rsidRPr="00CA5E0E">
        <w:rPr>
          <w:rFonts w:eastAsia="Times New Roman" w:cs="Times New Roman"/>
          <w:color w:val="auto"/>
        </w:rPr>
        <w:sym w:font="Wingdings 2" w:char="F0A3"/>
      </w:r>
      <w:r w:rsidRPr="00CA5E0E" w:rsidR="002F0CD5">
        <w:rPr>
          <w:rFonts w:eastAsia="Times New Roman" w:cs="Times New Roman"/>
          <w:color w:val="auto"/>
        </w:rPr>
        <w:t xml:space="preserve"> </w:t>
      </w:r>
      <w:r w:rsidRPr="00CA5E0E" w:rsidR="004959AB">
        <w:rPr>
          <w:color w:val="auto"/>
        </w:rPr>
        <w:t>More scenic</w:t>
      </w:r>
    </w:p>
    <w:p w:rsidRPr="00CA5E0E" w:rsidR="004959AB" w:rsidP="004959AB" w:rsidRDefault="00D45A54" w14:paraId="0717D9B1" w14:textId="66972626">
      <w:pPr>
        <w:rPr>
          <w:color w:val="auto"/>
        </w:rPr>
      </w:pPr>
      <w:r w:rsidRPr="00CA5E0E">
        <w:rPr>
          <w:rFonts w:eastAsia="Times New Roman" w:cs="Times New Roman"/>
          <w:color w:val="auto"/>
        </w:rPr>
        <w:sym w:font="Wingdings 2" w:char="F0A3"/>
      </w:r>
      <w:r w:rsidRPr="00CA5E0E" w:rsidR="002F0CD5">
        <w:rPr>
          <w:rFonts w:eastAsia="Times New Roman" w:cs="Times New Roman"/>
          <w:color w:val="auto"/>
        </w:rPr>
        <w:t xml:space="preserve"> </w:t>
      </w:r>
      <w:r w:rsidRPr="00CA5E0E" w:rsidR="004959AB">
        <w:rPr>
          <w:color w:val="auto"/>
        </w:rPr>
        <w:t>More challenging</w:t>
      </w:r>
    </w:p>
    <w:p w:rsidRPr="00CA5E0E" w:rsidR="00E42028" w:rsidP="001A62B8" w:rsidRDefault="00E42028" w14:paraId="41A09807" w14:textId="77777777">
      <w:pPr>
        <w:pStyle w:val="Heading4"/>
        <w:numPr>
          <w:ilvl w:val="0"/>
          <w:numId w:val="65"/>
        </w:numPr>
        <w:rPr>
          <w:color w:val="auto"/>
        </w:rPr>
      </w:pPr>
    </w:p>
    <w:p w:rsidR="00EF0319" w:rsidP="004959AB" w:rsidRDefault="004959AB" w14:paraId="5E2241B9" w14:textId="135352D0">
      <w:pPr>
        <w:rPr>
          <w:color w:val="auto"/>
        </w:rPr>
      </w:pPr>
      <w:r w:rsidRPr="00CA5E0E">
        <w:rPr>
          <w:color w:val="auto"/>
        </w:rPr>
        <w:t>Why did you choose the trails you did? ______________________________________</w:t>
      </w:r>
    </w:p>
    <w:p w:rsidRPr="00CA5E0E" w:rsidR="00E32E19" w:rsidP="001A62B8" w:rsidRDefault="00E32E19" w14:paraId="16398601" w14:textId="77777777">
      <w:pPr>
        <w:pStyle w:val="Heading4"/>
        <w:numPr>
          <w:ilvl w:val="0"/>
          <w:numId w:val="65"/>
        </w:numPr>
        <w:rPr>
          <w:color w:val="auto"/>
        </w:rPr>
      </w:pPr>
      <w:bookmarkStart w:name="_Toc447018589" w:id="129"/>
    </w:p>
    <w:p w:rsidRPr="00CA5E0E" w:rsidR="004959AB" w:rsidP="004959AB" w:rsidRDefault="004959AB" w14:paraId="5CB6F606" w14:textId="77777777">
      <w:pPr>
        <w:rPr>
          <w:color w:val="auto"/>
        </w:rPr>
      </w:pPr>
      <w:r w:rsidRPr="00CA5E0E">
        <w:rPr>
          <w:color w:val="auto"/>
        </w:rPr>
        <w:t xml:space="preserve">Did you go off the designated trail during your hike? </w:t>
      </w:r>
    </w:p>
    <w:p w:rsidRPr="00CA5E0E" w:rsidR="004959AB" w:rsidP="00F063BA" w:rsidRDefault="004959AB" w14:paraId="720918D9" w14:textId="77777777">
      <w:pPr>
        <w:numPr>
          <w:ilvl w:val="0"/>
          <w:numId w:val="9"/>
        </w:numPr>
        <w:rPr>
          <w:rFonts w:cs="Times New Roman" w:eastAsiaTheme="minorEastAsia"/>
          <w:color w:val="auto"/>
        </w:rPr>
      </w:pPr>
      <w:r w:rsidRPr="00CA5E0E">
        <w:rPr>
          <w:rFonts w:cs="Times New Roman" w:eastAsiaTheme="minorEastAsia"/>
          <w:color w:val="auto"/>
        </w:rPr>
        <w:t>No</w:t>
      </w:r>
    </w:p>
    <w:p w:rsidRPr="00CA5E0E" w:rsidR="004959AB" w:rsidP="00F063BA" w:rsidRDefault="004959AB" w14:paraId="620B2069" w14:textId="77777777">
      <w:pPr>
        <w:numPr>
          <w:ilvl w:val="0"/>
          <w:numId w:val="9"/>
        </w:numPr>
        <w:rPr>
          <w:rFonts w:cs="Times New Roman" w:eastAsiaTheme="minorEastAsia"/>
          <w:color w:val="auto"/>
        </w:rPr>
      </w:pPr>
      <w:r w:rsidRPr="00CA5E0E">
        <w:rPr>
          <w:rFonts w:cs="Times New Roman" w:eastAsiaTheme="minorEastAsia"/>
          <w:color w:val="auto"/>
        </w:rPr>
        <w:t>Yes</w:t>
      </w:r>
    </w:p>
    <w:p w:rsidRPr="00CA5E0E" w:rsidR="004959AB" w:rsidP="004959AB" w:rsidRDefault="004959AB" w14:paraId="5FE7456B" w14:textId="77777777">
      <w:pPr>
        <w:ind w:left="720"/>
        <w:rPr>
          <w:rFonts w:cs="Times New Roman"/>
          <w:color w:val="auto"/>
        </w:rPr>
      </w:pPr>
      <w:r w:rsidRPr="00CA5E0E">
        <w:rPr>
          <w:rFonts w:cs="Times New Roman"/>
          <w:b/>
          <w:color w:val="auto"/>
        </w:rPr>
        <w:t>→</w:t>
      </w:r>
      <w:r w:rsidRPr="00CA5E0E">
        <w:rPr>
          <w:rFonts w:cs="Times New Roman"/>
          <w:color w:val="auto"/>
        </w:rPr>
        <w:t xml:space="preserve"> If YES- when did you make the decision to go off the trail? </w:t>
      </w:r>
    </w:p>
    <w:p w:rsidRPr="00CA5E0E" w:rsidR="004959AB" w:rsidP="00F063BA" w:rsidRDefault="004959AB" w14:paraId="465EFB94" w14:textId="77777777">
      <w:pPr>
        <w:numPr>
          <w:ilvl w:val="0"/>
          <w:numId w:val="12"/>
        </w:numPr>
        <w:rPr>
          <w:rFonts w:cs="Times New Roman"/>
          <w:color w:val="auto"/>
        </w:rPr>
      </w:pPr>
      <w:r w:rsidRPr="00CA5E0E">
        <w:rPr>
          <w:rFonts w:cs="Times New Roman"/>
          <w:color w:val="auto"/>
        </w:rPr>
        <w:t>Before starting out on our hike</w:t>
      </w:r>
    </w:p>
    <w:p w:rsidRPr="00CA5E0E" w:rsidR="004959AB" w:rsidP="00F063BA" w:rsidRDefault="004959AB" w14:paraId="44E63136" w14:textId="77777777">
      <w:pPr>
        <w:numPr>
          <w:ilvl w:val="0"/>
          <w:numId w:val="12"/>
        </w:numPr>
        <w:rPr>
          <w:rFonts w:cs="Times New Roman"/>
          <w:color w:val="auto"/>
        </w:rPr>
      </w:pPr>
      <w:r w:rsidRPr="00CA5E0E">
        <w:rPr>
          <w:rFonts w:cs="Times New Roman"/>
          <w:color w:val="auto"/>
        </w:rPr>
        <w:t xml:space="preserve">While we were hiking </w:t>
      </w:r>
    </w:p>
    <w:p w:rsidRPr="00CA5E0E" w:rsidR="004959AB" w:rsidP="00F063BA" w:rsidRDefault="004959AB" w14:paraId="4DFAB34B" w14:textId="77777777">
      <w:pPr>
        <w:numPr>
          <w:ilvl w:val="0"/>
          <w:numId w:val="12"/>
        </w:numPr>
        <w:rPr>
          <w:rFonts w:cs="Times New Roman"/>
          <w:color w:val="auto"/>
        </w:rPr>
      </w:pPr>
      <w:r w:rsidRPr="00CA5E0E">
        <w:rPr>
          <w:rFonts w:cs="Times New Roman"/>
          <w:color w:val="auto"/>
        </w:rPr>
        <w:t>Once we arrived at the [location]</w:t>
      </w:r>
    </w:p>
    <w:p w:rsidR="00E11C2F" w:rsidRDefault="00E11C2F" w14:paraId="37D696AD" w14:textId="5BDBAD3A">
      <w:pPr>
        <w:rPr>
          <w:rFonts w:cs="Times New Roman"/>
          <w:b/>
          <w:color w:val="auto"/>
        </w:rPr>
      </w:pPr>
      <w:r>
        <w:rPr>
          <w:color w:val="auto"/>
        </w:rPr>
        <w:br w:type="page"/>
      </w:r>
    </w:p>
    <w:p w:rsidRPr="00CA5E0E" w:rsidR="00E32E19" w:rsidP="001A62B8" w:rsidRDefault="00E32E19" w14:paraId="15916B41" w14:textId="77777777">
      <w:pPr>
        <w:pStyle w:val="Heading4"/>
        <w:numPr>
          <w:ilvl w:val="0"/>
          <w:numId w:val="65"/>
        </w:numPr>
        <w:rPr>
          <w:color w:val="auto"/>
        </w:rPr>
      </w:pPr>
    </w:p>
    <w:p w:rsidRPr="00CA5E0E" w:rsidR="004959AB" w:rsidP="004959AB" w:rsidRDefault="004959AB" w14:paraId="619FD607" w14:textId="77777777">
      <w:pPr>
        <w:spacing w:after="160"/>
        <w:rPr>
          <w:rFonts w:cs="Times New Roman"/>
          <w:color w:val="auto"/>
        </w:rPr>
      </w:pPr>
      <w:r w:rsidRPr="00CA5E0E">
        <w:rPr>
          <w:rFonts w:cs="Times New Roman"/>
          <w:color w:val="auto"/>
        </w:rPr>
        <w:t xml:space="preserve">Please indicate if you walked [off trail, into a restricted area, or other area of concern] during this trip for any of the following reasons? </w:t>
      </w:r>
    </w:p>
    <w:p w:rsidRPr="00CA5E0E" w:rsidR="004959AB" w:rsidP="004959AB" w:rsidRDefault="004959AB" w14:paraId="4BE2ADAC" w14:textId="77777777">
      <w:pPr>
        <w:rPr>
          <w:i/>
          <w:color w:val="auto"/>
        </w:rPr>
      </w:pPr>
      <w:r w:rsidRPr="00CA5E0E">
        <w:rPr>
          <w:i/>
          <w:color w:val="auto"/>
        </w:rPr>
        <w:t>I walked off the marked/signed trails …</w:t>
      </w:r>
    </w:p>
    <w:tbl>
      <w:tblPr>
        <w:tblStyle w:val="Checkbox"/>
        <w:tblW w:w="6138" w:type="dxa"/>
        <w:tblLook w:val="04A0" w:firstRow="1" w:lastRow="0" w:firstColumn="1" w:lastColumn="0" w:noHBand="0" w:noVBand="1"/>
      </w:tblPr>
      <w:tblGrid>
        <w:gridCol w:w="6138"/>
      </w:tblGrid>
      <w:tr w:rsidRPr="00CA5E0E" w:rsidR="00330C47" w:rsidTr="00DA4AEB" w14:paraId="375D4243"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DA4AEB" w:rsidRDefault="00D45A54" w14:paraId="522D853C" w14:textId="3F680151">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DA4AEB">
              <w:rPr>
                <w:rFonts w:cs="Times New Roman"/>
                <w:color w:val="auto"/>
              </w:rPr>
              <w:t>A</w:t>
            </w:r>
            <w:r w:rsidRPr="00CA5E0E" w:rsidR="004959AB">
              <w:rPr>
                <w:rFonts w:cs="Times New Roman"/>
                <w:color w:val="auto"/>
              </w:rPr>
              <w:t>ccidently because the trails were poorly marked</w:t>
            </w:r>
          </w:p>
        </w:tc>
      </w:tr>
      <w:tr w:rsidRPr="00CA5E0E" w:rsidR="00330C47" w:rsidTr="00DA4AEB" w14:paraId="67A84276"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DA4AEB" w:rsidRDefault="00D45A54" w14:paraId="0FC3DAA9" w14:textId="70CC4FD3">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 xml:space="preserve">Because there was </w:t>
            </w:r>
            <w:r w:rsidRPr="00CA5E0E" w:rsidR="00DA4AEB">
              <w:rPr>
                <w:rFonts w:cs="Times New Roman"/>
                <w:color w:val="auto"/>
              </w:rPr>
              <w:t>no</w:t>
            </w:r>
            <w:r w:rsidRPr="00CA5E0E" w:rsidR="004959AB">
              <w:rPr>
                <w:rFonts w:cs="Times New Roman"/>
                <w:color w:val="auto"/>
              </w:rPr>
              <w:t xml:space="preserve"> place else left to sit </w:t>
            </w:r>
          </w:p>
        </w:tc>
      </w:tr>
      <w:tr w:rsidRPr="00CA5E0E" w:rsidR="00330C47" w:rsidTr="00DA4AEB" w14:paraId="577BC8F8"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3D0A8421" w14:textId="359EF9B8">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“go to the bathroom”</w:t>
            </w:r>
          </w:p>
        </w:tc>
      </w:tr>
      <w:tr w:rsidRPr="00CA5E0E" w:rsidR="00330C47" w:rsidTr="00DA4AEB" w14:paraId="335824FD"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42D9A9E9" w14:textId="370C0DAE">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be with one of my hiking companions</w:t>
            </w:r>
          </w:p>
        </w:tc>
      </w:tr>
      <w:tr w:rsidRPr="00CA5E0E" w:rsidR="00330C47" w:rsidTr="00DA4AEB" w14:paraId="43B0D9CB"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578FD37A" w14:textId="0D903381">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cool off in the water</w:t>
            </w:r>
          </w:p>
        </w:tc>
      </w:tr>
      <w:tr w:rsidRPr="00CA5E0E" w:rsidR="00330C47" w:rsidTr="00DA4AEB" w14:paraId="03CC96CC"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72A01EDA" w14:textId="629A6DF2">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explore an area that looked interesting</w:t>
            </w:r>
          </w:p>
        </w:tc>
      </w:tr>
      <w:tr w:rsidRPr="00CA5E0E" w:rsidR="00330C47" w:rsidTr="00DA4AEB" w14:paraId="55B5ABF5"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5AC1BE7D" w14:textId="07CB52FF">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get around a difficult part of the marked/signed trail</w:t>
            </w:r>
          </w:p>
        </w:tc>
      </w:tr>
      <w:tr w:rsidRPr="00CA5E0E" w:rsidR="00330C47" w:rsidTr="00DA4AEB" w14:paraId="591FEFBE"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3592BB15" w14:textId="71A7E328">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get away from other hikers</w:t>
            </w:r>
          </w:p>
        </w:tc>
      </w:tr>
      <w:tr w:rsidRPr="00CA5E0E" w:rsidR="00330C47" w:rsidTr="00DA4AEB" w14:paraId="792A693B"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393D2111" w14:textId="4BAAA765">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get something (what?)_________________________</w:t>
            </w:r>
          </w:p>
        </w:tc>
      </w:tr>
      <w:tr w:rsidRPr="00CA5E0E" w:rsidR="00330C47" w:rsidTr="00DA4AEB" w14:paraId="78069403"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6B13F763" w14:textId="192D12E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have my drink/food</w:t>
            </w:r>
          </w:p>
        </w:tc>
      </w:tr>
      <w:tr w:rsidRPr="00CA5E0E" w:rsidR="00330C47" w:rsidTr="00DA4AEB" w14:paraId="70B4DE6C"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2F692B74" w14:textId="7BA3307A">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look at the scenery</w:t>
            </w:r>
          </w:p>
        </w:tc>
      </w:tr>
      <w:tr w:rsidRPr="00CA5E0E" w:rsidR="00330C47" w:rsidTr="00DA4AEB" w14:paraId="726BD1EA"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65C5DAE8" w14:textId="797F2A40">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move out of the way of a horseback riding group</w:t>
            </w:r>
          </w:p>
        </w:tc>
      </w:tr>
      <w:tr w:rsidRPr="00CA5E0E" w:rsidR="00330C47" w:rsidTr="00DA4AEB" w14:paraId="7DDCC596"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2D6103D5" w14:textId="6635CFE3">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move past or out of the way of others hiking on the trail</w:t>
            </w:r>
          </w:p>
        </w:tc>
      </w:tr>
      <w:tr w:rsidRPr="00CA5E0E" w:rsidR="00330C47" w:rsidTr="00DA4AEB" w14:paraId="0589E1DE"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19950913" w14:textId="5F16A19D">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rest</w:t>
            </w:r>
          </w:p>
        </w:tc>
      </w:tr>
      <w:tr w:rsidRPr="00CA5E0E" w:rsidR="00330C47" w:rsidTr="00DA4AEB" w14:paraId="4F808EFB"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15AAAB76" w14:textId="5BE7794B">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 xml:space="preserve">To see an attraction or feature up close </w:t>
            </w:r>
          </w:p>
        </w:tc>
      </w:tr>
      <w:tr w:rsidRPr="00CA5E0E" w:rsidR="00330C47" w:rsidTr="00DA4AEB" w14:paraId="3FEF5B12"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11FA071B" w14:textId="5CAC1561">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To shortcut a portion of the marked/signed trail</w:t>
            </w:r>
          </w:p>
        </w:tc>
      </w:tr>
      <w:tr w:rsidRPr="00CA5E0E" w:rsidR="00330C47" w:rsidTr="00DA4AEB" w14:paraId="09A16CB4"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5C858739" w14:textId="7ED0BF3E">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rFonts w:cs="Times New Roman"/>
                <w:color w:val="auto"/>
              </w:rPr>
              <w:t xml:space="preserve">To take a picture </w:t>
            </w:r>
          </w:p>
        </w:tc>
      </w:tr>
      <w:tr w:rsidRPr="00CA5E0E" w:rsidR="00330C47" w:rsidTr="00DA4AEB" w14:paraId="2BEFC5F4" w14:textId="77777777">
        <w:tc>
          <w:tcPr>
            <w:cnfStyle w:val="001000000000" w:firstRow="0" w:lastRow="0" w:firstColumn="1" w:lastColumn="0" w:oddVBand="0" w:evenVBand="0" w:oddHBand="0" w:evenHBand="0" w:firstRowFirstColumn="0" w:firstRowLastColumn="0" w:lastRowFirstColumn="0" w:lastRowLastColumn="0"/>
            <w:tcW w:w="6138" w:type="dxa"/>
          </w:tcPr>
          <w:p w:rsidRPr="00CA5E0E" w:rsidR="004959AB" w:rsidP="00F47B07" w:rsidRDefault="00D45A54" w14:paraId="10D3E473" w14:textId="691F4D48">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sidR="004959AB">
              <w:rPr>
                <w:color w:val="auto"/>
              </w:rPr>
              <w:t>Other reason (please explain)</w:t>
            </w:r>
            <w:r w:rsidRPr="00CA5E0E" w:rsidR="00DA4AEB">
              <w:rPr>
                <w:color w:val="auto"/>
              </w:rPr>
              <w:t>:</w:t>
            </w:r>
            <w:r w:rsidRPr="00CA5E0E" w:rsidR="004959AB">
              <w:rPr>
                <w:color w:val="auto"/>
              </w:rPr>
              <w:t xml:space="preserve"> ____________________________</w:t>
            </w:r>
          </w:p>
        </w:tc>
      </w:tr>
    </w:tbl>
    <w:p w:rsidRPr="00CA5E0E" w:rsidR="00545D87" w:rsidP="00545D87" w:rsidRDefault="00545D87" w14:paraId="4AAC2A4E" w14:textId="77777777">
      <w:pPr>
        <w:pStyle w:val="Heading3"/>
      </w:pPr>
      <w:bookmarkStart w:name="_Toc447018664" w:id="130"/>
      <w:bookmarkStart w:name="_Toc447018605" w:id="131"/>
      <w:r w:rsidRPr="00CA5E0E">
        <w:t>Interpretive Program</w:t>
      </w:r>
      <w:bookmarkEnd w:id="130"/>
      <w:r w:rsidRPr="00CA5E0E">
        <w:t>s</w:t>
      </w:r>
    </w:p>
    <w:p w:rsidRPr="00CA5E0E" w:rsidR="00545D87" w:rsidP="00545D87" w:rsidRDefault="00545D87" w14:paraId="49DFDA30" w14:textId="77777777">
      <w:pPr>
        <w:rPr>
          <w:rStyle w:val="Emphasis"/>
          <w:color w:val="auto"/>
        </w:rPr>
      </w:pPr>
      <w:r w:rsidRPr="00CA5E0E">
        <w:rPr>
          <w:rStyle w:val="Emphasis"/>
          <w:color w:val="auto"/>
        </w:rPr>
        <w:t xml:space="preserve">Note: Questions in the section are for programs and services offered on-site by the </w:t>
      </w:r>
      <w:r>
        <w:rPr>
          <w:rStyle w:val="Emphasis"/>
          <w:color w:val="auto"/>
        </w:rPr>
        <w:t>[site]</w:t>
      </w:r>
      <w:r w:rsidRPr="00CA5E0E">
        <w:rPr>
          <w:rStyle w:val="Emphasis"/>
          <w:color w:val="auto"/>
        </w:rPr>
        <w:t xml:space="preserve"> or other unit of </w:t>
      </w:r>
      <w:r>
        <w:rPr>
          <w:rStyle w:val="Emphasis"/>
          <w:color w:val="auto"/>
        </w:rPr>
        <w:t>the U.S. Fish &amp; Wildlife Service</w:t>
      </w:r>
      <w:r w:rsidRPr="00CA5E0E">
        <w:rPr>
          <w:rStyle w:val="Emphasis"/>
          <w:color w:val="auto"/>
        </w:rPr>
        <w:t>. Interpretive programs and services include both personal (e.g., interactive activities, talks, guided tours) and non-personal (e.g., publications, audio-visual media, new media, social media, signs, and exhibits) elements.</w:t>
      </w:r>
    </w:p>
    <w:p w:rsidRPr="00CA5E0E" w:rsidR="00545D87" w:rsidP="00545D87" w:rsidRDefault="00545D87" w14:paraId="2BC233D6" w14:textId="77777777">
      <w:pPr>
        <w:pStyle w:val="Heading4"/>
        <w:numPr>
          <w:ilvl w:val="0"/>
          <w:numId w:val="75"/>
        </w:numPr>
        <w:rPr>
          <w:color w:val="auto"/>
        </w:rPr>
      </w:pPr>
    </w:p>
    <w:p w:rsidRPr="00CA5E0E" w:rsidR="00545D87" w:rsidP="00545D87" w:rsidRDefault="00545D87" w14:paraId="544B6EC2" w14:textId="77777777">
      <w:pPr>
        <w:rPr>
          <w:rFonts w:cs="Times New Roman"/>
          <w:color w:val="auto"/>
        </w:rPr>
      </w:pPr>
      <w:r w:rsidRPr="00CA5E0E">
        <w:rPr>
          <w:rFonts w:cs="Times New Roman"/>
          <w:color w:val="auto"/>
        </w:rPr>
        <w:t>Which of the following [site] programs did you attend or participate in on this trip?</w:t>
      </w:r>
      <w:r>
        <w:rPr>
          <w:rFonts w:cs="Times New Roman"/>
          <w:color w:val="auto"/>
        </w:rPr>
        <w:t xml:space="preserve"> </w:t>
      </w:r>
      <w:r w:rsidRPr="00A474B9">
        <w:rPr>
          <w:color w:val="auto"/>
        </w:rPr>
        <w:t>(</w:t>
      </w:r>
      <w:r>
        <w:rPr>
          <w:rFonts w:cs="Times New Roman"/>
          <w:color w:val="auto"/>
        </w:rPr>
        <w:t>Select</w:t>
      </w:r>
      <w:r w:rsidRPr="00A474B9">
        <w:rPr>
          <w:color w:val="auto"/>
        </w:rPr>
        <w:t xml:space="preserve"> all that apply)</w:t>
      </w:r>
    </w:p>
    <w:p w:rsidRPr="00CA5E0E" w:rsidR="00545D87" w:rsidP="00545D87" w:rsidRDefault="00545D87" w14:paraId="6CE4F665"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w:t>
      </w:r>
      <w:proofErr w:type="gramStart"/>
      <w:r w:rsidRPr="00CA5E0E">
        <w:rPr>
          <w:rFonts w:cs="Times New Roman"/>
          <w:color w:val="auto"/>
        </w:rPr>
        <w:t>site-specific</w:t>
      </w:r>
      <w:proofErr w:type="gramEnd"/>
      <w:r w:rsidRPr="00CA5E0E">
        <w:rPr>
          <w:rFonts w:cs="Times New Roman"/>
          <w:color w:val="auto"/>
        </w:rPr>
        <w:t xml:space="preserve"> list of programs]</w:t>
      </w:r>
    </w:p>
    <w:p w:rsidRPr="00CA5E0E" w:rsidR="00545D87" w:rsidP="00545D87" w:rsidRDefault="00545D87" w14:paraId="26CD6C71"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Guided walk</w:t>
      </w:r>
    </w:p>
    <w:p w:rsidRPr="00CA5E0E" w:rsidR="00545D87" w:rsidP="00545D87" w:rsidRDefault="00545D87" w14:paraId="31C5E652"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Hands-on activity</w:t>
      </w:r>
    </w:p>
    <w:p w:rsidRPr="00CA5E0E" w:rsidR="00545D87" w:rsidP="00545D87" w:rsidRDefault="00545D87" w14:paraId="1021A545"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Demonstration </w:t>
      </w:r>
    </w:p>
    <w:p w:rsidRPr="00CA5E0E" w:rsidR="00545D87" w:rsidP="00545D87" w:rsidRDefault="00545D87" w14:paraId="75CDF47F"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Lecture</w:t>
      </w:r>
    </w:p>
    <w:p w:rsidRPr="00CA5E0E" w:rsidR="00545D87" w:rsidP="00545D87" w:rsidRDefault="00545D87" w14:paraId="7929A152"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Did not participate in any [site] programs on this trip</w:t>
      </w:r>
    </w:p>
    <w:p w:rsidRPr="00CA5E0E" w:rsidR="00545D87" w:rsidP="00545D87" w:rsidRDefault="00545D87" w14:paraId="4D1ECA4A" w14:textId="77777777">
      <w:pPr>
        <w:pStyle w:val="Heading4"/>
        <w:numPr>
          <w:ilvl w:val="0"/>
          <w:numId w:val="75"/>
        </w:numPr>
        <w:rPr>
          <w:color w:val="auto"/>
        </w:rPr>
      </w:pPr>
    </w:p>
    <w:p w:rsidRPr="00CA5E0E" w:rsidR="00545D87" w:rsidP="00545D87" w:rsidRDefault="00545D87" w14:paraId="31434A55" w14:textId="77777777">
      <w:pPr>
        <w:rPr>
          <w:color w:val="auto"/>
        </w:rPr>
      </w:pPr>
      <w:r w:rsidRPr="00CA5E0E">
        <w:rPr>
          <w:color w:val="auto"/>
        </w:rPr>
        <w:t xml:space="preserve">Have you ever taken an interpretive tour at [site] or any other </w:t>
      </w:r>
      <w:r w:rsidRPr="00CA5E0E">
        <w:rPr>
          <w:rFonts w:cs="Times New Roman"/>
          <w:color w:val="auto"/>
        </w:rPr>
        <w:t>[site]</w:t>
      </w:r>
      <w:r w:rsidRPr="00CA5E0E">
        <w:rPr>
          <w:color w:val="auto"/>
        </w:rPr>
        <w:t>?</w:t>
      </w:r>
    </w:p>
    <w:p w:rsidRPr="00CA5E0E" w:rsidR="00545D87" w:rsidP="00545D87" w:rsidRDefault="00545D87" w14:paraId="7D87635C" w14:textId="77777777">
      <w:pPr>
        <w:rPr>
          <w:color w:val="auto"/>
        </w:rPr>
      </w:pPr>
      <w:r w:rsidRPr="00CA5E0E">
        <w:rPr>
          <w:color w:val="auto"/>
        </w:rPr>
        <w:sym w:font="Wingdings 2" w:char="F0A3"/>
      </w:r>
      <w:r w:rsidRPr="00CA5E0E">
        <w:rPr>
          <w:color w:val="auto"/>
        </w:rPr>
        <w:t xml:space="preserve"> Yes, I have taken an interpretive tour at [site]</w:t>
      </w:r>
    </w:p>
    <w:p w:rsidRPr="00CA5E0E" w:rsidR="00545D87" w:rsidP="00545D87" w:rsidRDefault="00545D87" w14:paraId="4DFBC15F" w14:textId="77777777">
      <w:pPr>
        <w:rPr>
          <w:color w:val="auto"/>
        </w:rPr>
      </w:pPr>
      <w:r w:rsidRPr="00CA5E0E">
        <w:rPr>
          <w:color w:val="auto"/>
        </w:rPr>
        <w:sym w:font="Wingdings 2" w:char="F0A3"/>
      </w:r>
      <w:r w:rsidRPr="00CA5E0E">
        <w:rPr>
          <w:color w:val="auto"/>
        </w:rPr>
        <w:t xml:space="preserve"> Yes, I have taken an interpretive tour at another </w:t>
      </w:r>
      <w:r w:rsidRPr="00CA5E0E">
        <w:rPr>
          <w:rFonts w:cs="Times New Roman"/>
          <w:color w:val="auto"/>
        </w:rPr>
        <w:t>[site]</w:t>
      </w:r>
    </w:p>
    <w:p w:rsidRPr="00CA5E0E" w:rsidR="00545D87" w:rsidP="00545D87" w:rsidRDefault="00545D87" w14:paraId="4E364A94" w14:textId="77777777">
      <w:pPr>
        <w:rPr>
          <w:color w:val="auto"/>
        </w:rPr>
      </w:pPr>
      <w:r w:rsidRPr="00CA5E0E">
        <w:rPr>
          <w:color w:val="auto"/>
        </w:rPr>
        <w:sym w:font="Wingdings 2" w:char="F0A3"/>
      </w:r>
      <w:r w:rsidRPr="00CA5E0E">
        <w:rPr>
          <w:color w:val="auto"/>
        </w:rPr>
        <w:t xml:space="preserve"> No, I have never taken an interpretive tour at a </w:t>
      </w:r>
      <w:r w:rsidRPr="00CA5E0E">
        <w:rPr>
          <w:rFonts w:cs="Times New Roman"/>
          <w:color w:val="auto"/>
        </w:rPr>
        <w:t>[site]</w:t>
      </w:r>
    </w:p>
    <w:p w:rsidRPr="00CA5E0E" w:rsidR="00545D87" w:rsidP="00545D87" w:rsidRDefault="00545D87" w14:paraId="13D7ED47" w14:textId="77777777">
      <w:pPr>
        <w:pStyle w:val="Heading4"/>
        <w:numPr>
          <w:ilvl w:val="0"/>
          <w:numId w:val="75"/>
        </w:numPr>
        <w:rPr>
          <w:color w:val="auto"/>
        </w:rPr>
      </w:pPr>
    </w:p>
    <w:p w:rsidRPr="00CA5E0E" w:rsidR="00545D87" w:rsidP="00545D87" w:rsidRDefault="00545D87" w14:paraId="5DB68AA4" w14:textId="77777777">
      <w:pPr>
        <w:widowControl w:val="0"/>
        <w:autoSpaceDE w:val="0"/>
        <w:autoSpaceDN w:val="0"/>
        <w:adjustRightInd w:val="0"/>
        <w:rPr>
          <w:color w:val="auto"/>
        </w:rPr>
      </w:pPr>
      <w:r w:rsidRPr="00CA5E0E">
        <w:rPr>
          <w:color w:val="auto"/>
        </w:rPr>
        <w:t>The information presented in the program you attended was:</w:t>
      </w:r>
    </w:p>
    <w:p w:rsidRPr="00CA5E0E" w:rsidR="00545D87" w:rsidP="00545D87" w:rsidRDefault="00545D87" w14:paraId="3EF1AB37" w14:textId="77777777">
      <w:pPr>
        <w:pStyle w:val="ListParagraph"/>
        <w:widowControl w:val="0"/>
        <w:numPr>
          <w:ilvl w:val="0"/>
          <w:numId w:val="13"/>
        </w:numPr>
        <w:autoSpaceDE w:val="0"/>
        <w:autoSpaceDN w:val="0"/>
        <w:adjustRightInd w:val="0"/>
        <w:contextualSpacing w:val="0"/>
        <w:rPr>
          <w:sz w:val="22"/>
          <w:szCs w:val="22"/>
        </w:rPr>
      </w:pPr>
      <w:r w:rsidRPr="00CA5E0E">
        <w:rPr>
          <w:sz w:val="22"/>
          <w:szCs w:val="22"/>
        </w:rPr>
        <w:t>Too simple</w:t>
      </w:r>
    </w:p>
    <w:p w:rsidRPr="00CA5E0E" w:rsidR="00545D87" w:rsidP="00545D87" w:rsidRDefault="00545D87" w14:paraId="58423D90" w14:textId="77777777">
      <w:pPr>
        <w:pStyle w:val="ListParagraph"/>
        <w:widowControl w:val="0"/>
        <w:numPr>
          <w:ilvl w:val="0"/>
          <w:numId w:val="13"/>
        </w:numPr>
        <w:autoSpaceDE w:val="0"/>
        <w:autoSpaceDN w:val="0"/>
        <w:adjustRightInd w:val="0"/>
        <w:contextualSpacing w:val="0"/>
        <w:rPr>
          <w:sz w:val="22"/>
          <w:szCs w:val="22"/>
        </w:rPr>
      </w:pPr>
      <w:r w:rsidRPr="00CA5E0E">
        <w:rPr>
          <w:sz w:val="22"/>
          <w:szCs w:val="22"/>
        </w:rPr>
        <w:t>About right</w:t>
      </w:r>
    </w:p>
    <w:p w:rsidRPr="00CA5E0E" w:rsidR="00545D87" w:rsidP="00545D87" w:rsidRDefault="00545D87" w14:paraId="00409C53" w14:textId="77777777">
      <w:pPr>
        <w:pStyle w:val="ListParagraph"/>
        <w:numPr>
          <w:ilvl w:val="0"/>
          <w:numId w:val="13"/>
        </w:numPr>
        <w:contextualSpacing w:val="0"/>
        <w:rPr>
          <w:sz w:val="22"/>
          <w:szCs w:val="22"/>
        </w:rPr>
      </w:pPr>
      <w:r w:rsidRPr="00CA5E0E">
        <w:rPr>
          <w:sz w:val="22"/>
          <w:szCs w:val="22"/>
        </w:rPr>
        <w:t>Too complex</w:t>
      </w:r>
    </w:p>
    <w:p w:rsidRPr="00CA5E0E" w:rsidR="00545D87" w:rsidP="00545D87" w:rsidRDefault="00545D87" w14:paraId="49B9DBEB" w14:textId="77777777">
      <w:pPr>
        <w:pStyle w:val="Heading4"/>
        <w:numPr>
          <w:ilvl w:val="0"/>
          <w:numId w:val="75"/>
        </w:numPr>
        <w:rPr>
          <w:color w:val="auto"/>
        </w:rPr>
      </w:pPr>
    </w:p>
    <w:p w:rsidRPr="00CA5E0E" w:rsidR="00545D87" w:rsidP="00545D87" w:rsidRDefault="00545D87" w14:paraId="7A368FF3" w14:textId="77777777">
      <w:pPr>
        <w:widowControl w:val="0"/>
        <w:autoSpaceDE w:val="0"/>
        <w:autoSpaceDN w:val="0"/>
        <w:adjustRightInd w:val="0"/>
        <w:rPr>
          <w:color w:val="auto"/>
        </w:rPr>
      </w:pPr>
      <w:r w:rsidRPr="00CA5E0E">
        <w:rPr>
          <w:color w:val="auto"/>
        </w:rPr>
        <w:t xml:space="preserve">The length of the </w:t>
      </w:r>
      <w:r w:rsidRPr="00CA5E0E">
        <w:rPr>
          <w:rFonts w:eastAsia="Times New Roman" w:cs="Times New Roman"/>
          <w:color w:val="auto"/>
        </w:rPr>
        <w:t xml:space="preserve">[program or tour] </w:t>
      </w:r>
      <w:r w:rsidRPr="00CA5E0E">
        <w:rPr>
          <w:color w:val="auto"/>
        </w:rPr>
        <w:t>you attended was:</w:t>
      </w:r>
    </w:p>
    <w:p w:rsidRPr="00CA5E0E" w:rsidR="00545D87" w:rsidP="00545D87" w:rsidRDefault="00545D87" w14:paraId="1A3D53BE" w14:textId="77777777">
      <w:pPr>
        <w:pStyle w:val="ListParagraph"/>
        <w:widowControl w:val="0"/>
        <w:numPr>
          <w:ilvl w:val="0"/>
          <w:numId w:val="13"/>
        </w:numPr>
        <w:autoSpaceDE w:val="0"/>
        <w:autoSpaceDN w:val="0"/>
        <w:adjustRightInd w:val="0"/>
        <w:contextualSpacing w:val="0"/>
        <w:rPr>
          <w:sz w:val="22"/>
          <w:szCs w:val="22"/>
        </w:rPr>
      </w:pPr>
      <w:r w:rsidRPr="00CA5E0E">
        <w:rPr>
          <w:sz w:val="22"/>
          <w:szCs w:val="22"/>
        </w:rPr>
        <w:t>Too short</w:t>
      </w:r>
    </w:p>
    <w:p w:rsidRPr="00CA5E0E" w:rsidR="00545D87" w:rsidP="00545D87" w:rsidRDefault="00545D87" w14:paraId="3DC25A3E" w14:textId="77777777">
      <w:pPr>
        <w:pStyle w:val="ListParagraph"/>
        <w:widowControl w:val="0"/>
        <w:numPr>
          <w:ilvl w:val="0"/>
          <w:numId w:val="13"/>
        </w:numPr>
        <w:autoSpaceDE w:val="0"/>
        <w:autoSpaceDN w:val="0"/>
        <w:adjustRightInd w:val="0"/>
        <w:contextualSpacing w:val="0"/>
        <w:rPr>
          <w:sz w:val="22"/>
          <w:szCs w:val="22"/>
        </w:rPr>
      </w:pPr>
      <w:r w:rsidRPr="00CA5E0E">
        <w:rPr>
          <w:sz w:val="22"/>
          <w:szCs w:val="22"/>
        </w:rPr>
        <w:t>About right</w:t>
      </w:r>
    </w:p>
    <w:p w:rsidRPr="00CA5E0E" w:rsidR="00545D87" w:rsidP="00545D87" w:rsidRDefault="00545D87" w14:paraId="640CDB88" w14:textId="77777777">
      <w:pPr>
        <w:pStyle w:val="ListParagraph"/>
        <w:numPr>
          <w:ilvl w:val="0"/>
          <w:numId w:val="13"/>
        </w:numPr>
        <w:contextualSpacing w:val="0"/>
        <w:rPr>
          <w:sz w:val="22"/>
          <w:szCs w:val="22"/>
        </w:rPr>
      </w:pPr>
      <w:r w:rsidRPr="00CA5E0E">
        <w:rPr>
          <w:sz w:val="22"/>
          <w:szCs w:val="22"/>
        </w:rPr>
        <w:t>Too long</w:t>
      </w:r>
    </w:p>
    <w:p w:rsidRPr="00CA5E0E" w:rsidR="00545D87" w:rsidP="00545D87" w:rsidRDefault="00545D87" w14:paraId="57890F59" w14:textId="77777777">
      <w:pPr>
        <w:pStyle w:val="Heading4"/>
        <w:numPr>
          <w:ilvl w:val="0"/>
          <w:numId w:val="75"/>
        </w:numPr>
        <w:rPr>
          <w:color w:val="auto"/>
        </w:rPr>
      </w:pPr>
    </w:p>
    <w:p w:rsidR="00545D87" w:rsidP="00545D87" w:rsidRDefault="00545D87" w14:paraId="401EB168" w14:textId="77777777">
      <w:pPr>
        <w:rPr>
          <w:rFonts w:cs="Times New Roman"/>
          <w:i/>
          <w:color w:val="auto"/>
        </w:rPr>
      </w:pPr>
      <w:r w:rsidRPr="00CA5E0E">
        <w:rPr>
          <w:rFonts w:cs="Times New Roman"/>
          <w:color w:val="auto"/>
        </w:rPr>
        <w:t xml:space="preserve">We would like to learn about your impressions of the exhibits you saw during your most recent visit to [site]. Please provide one response </w:t>
      </w:r>
      <w:r>
        <w:rPr>
          <w:rFonts w:cs="Times New Roman"/>
          <w:color w:val="auto"/>
        </w:rPr>
        <w:t>for</w:t>
      </w:r>
      <w:r w:rsidRPr="00CA5E0E">
        <w:rPr>
          <w:rFonts w:cs="Times New Roman"/>
          <w:color w:val="auto"/>
        </w:rPr>
        <w:t xml:space="preserve"> each of the following questions.</w:t>
      </w:r>
    </w:p>
    <w:p w:rsidR="00545D87" w:rsidP="00545D87" w:rsidRDefault="00545D87" w14:paraId="7488C815" w14:textId="77777777">
      <w:r>
        <w:t xml:space="preserve">a) Was the exhibit interesting? </w:t>
      </w:r>
    </w:p>
    <w:p w:rsidR="00545D87" w:rsidP="00545D87" w:rsidRDefault="00545D87" w14:paraId="3E70BDA6" w14:textId="77777777">
      <w:r>
        <w:t xml:space="preserve">c) Was the exhibit easy to understand? </w:t>
      </w:r>
    </w:p>
    <w:p w:rsidR="00545D87" w:rsidP="00545D87" w:rsidRDefault="00545D87" w14:paraId="06285210" w14:textId="77777777">
      <w:r>
        <w:t xml:space="preserve">b) Was the exhibit lighting adequate for viewing? </w:t>
      </w:r>
    </w:p>
    <w:p w:rsidR="00545D87" w:rsidP="00545D87" w:rsidRDefault="00545D87" w14:paraId="53E0F199" w14:textId="77777777">
      <w:pPr>
        <w:rPr>
          <w:rFonts w:cs="Times New Roman"/>
          <w:i/>
          <w:color w:val="auto"/>
        </w:rPr>
      </w:pPr>
      <w:r>
        <w:t>d) How would you</w:t>
      </w:r>
      <w:r w:rsidRPr="002A470E">
        <w:t xml:space="preserve"> rate</w:t>
      </w:r>
      <w:r>
        <w:t xml:space="preserve"> the length of the exhibit text?</w:t>
      </w:r>
    </w:p>
    <w:p w:rsidRPr="00CA5E0E" w:rsidR="00545D87" w:rsidP="00545D87" w:rsidRDefault="00545D87" w14:paraId="77A166DA" w14:textId="77777777">
      <w:pPr>
        <w:rPr>
          <w:rFonts w:cs="Times New Roman"/>
          <w:color w:val="auto"/>
        </w:rPr>
      </w:pPr>
    </w:p>
    <w:tbl>
      <w:tblPr>
        <w:tblStyle w:val="SmallTable"/>
        <w:tblW w:w="11087" w:type="dxa"/>
        <w:tblLayout w:type="fixed"/>
        <w:tblLook w:val="02A0" w:firstRow="1" w:lastRow="0" w:firstColumn="1" w:lastColumn="0" w:noHBand="1" w:noVBand="0"/>
      </w:tblPr>
      <w:tblGrid>
        <w:gridCol w:w="3167"/>
        <w:gridCol w:w="792"/>
        <w:gridCol w:w="792"/>
        <w:gridCol w:w="792"/>
        <w:gridCol w:w="792"/>
        <w:gridCol w:w="792"/>
        <w:gridCol w:w="792"/>
        <w:gridCol w:w="528"/>
        <w:gridCol w:w="528"/>
        <w:gridCol w:w="528"/>
        <w:gridCol w:w="1584"/>
      </w:tblGrid>
      <w:tr w:rsidRPr="00CA5E0E" w:rsidR="00545D87" w:rsidTr="00AE7E75" w14:paraId="6EF1185F" w14:textId="77777777">
        <w:trPr>
          <w:cnfStyle w:val="100000000000" w:firstRow="1" w:lastRow="0" w:firstColumn="0" w:lastColumn="0" w:oddVBand="0" w:evenVBand="0" w:oddHBand="0" w:evenHBand="0" w:firstRowFirstColumn="0" w:firstRowLastColumn="0" w:lastRowFirstColumn="0" w:lastRowLastColumn="0"/>
          <w:trHeight w:val="521"/>
        </w:trPr>
        <w:tc>
          <w:tcPr>
            <w:cnfStyle w:val="001000000100" w:firstRow="0" w:lastRow="0" w:firstColumn="1" w:lastColumn="0" w:oddVBand="0" w:evenVBand="0" w:oddHBand="0" w:evenHBand="0" w:firstRowFirstColumn="1" w:firstRowLastColumn="0" w:lastRowFirstColumn="0" w:lastRowLastColumn="0"/>
            <w:tcW w:w="3167" w:type="dxa"/>
          </w:tcPr>
          <w:p w:rsidRPr="00CA5E0E" w:rsidR="00545D87" w:rsidP="00AE7E75" w:rsidRDefault="00545D87" w14:paraId="05F3A519" w14:textId="77777777"/>
        </w:tc>
        <w:tc>
          <w:tcPr>
            <w:tcW w:w="1584" w:type="dxa"/>
            <w:gridSpan w:val="2"/>
            <w:shd w:val="clear" w:color="auto" w:fill="F2F2F2" w:themeFill="background1" w:themeFillShade="F2"/>
            <w:vAlign w:val="top"/>
          </w:tcPr>
          <w:p w:rsidRPr="00CA5E0E" w:rsidR="00545D87" w:rsidP="00AE7E75" w:rsidRDefault="00545D87" w14:paraId="6F1152C5" w14:textId="77777777">
            <w:pPr>
              <w:cnfStyle w:val="100000000000" w:firstRow="1" w:lastRow="0" w:firstColumn="0" w:lastColumn="0" w:oddVBand="0" w:evenVBand="0" w:oddHBand="0" w:evenHBand="0" w:firstRowFirstColumn="0" w:firstRowLastColumn="0" w:lastRowFirstColumn="0" w:lastRowLastColumn="0"/>
            </w:pPr>
            <w:r w:rsidRPr="00CA5E0E">
              <w:t>(a)</w:t>
            </w:r>
          </w:p>
          <w:p w:rsidRPr="00CA5E0E" w:rsidR="00545D87" w:rsidP="00AE7E75" w:rsidRDefault="00545D87" w14:paraId="06A15398" w14:textId="77777777">
            <w:pPr>
              <w:cnfStyle w:val="100000000000" w:firstRow="1" w:lastRow="0" w:firstColumn="0" w:lastColumn="0" w:oddVBand="0" w:evenVBand="0" w:oddHBand="0" w:evenHBand="0" w:firstRowFirstColumn="0" w:firstRowLastColumn="0" w:lastRowFirstColumn="0" w:lastRowLastColumn="0"/>
            </w:pPr>
            <w:r w:rsidRPr="00CA5E0E">
              <w:t>Interesting?</w:t>
            </w:r>
            <w:r>
              <w:br/>
            </w:r>
          </w:p>
          <w:p w:rsidRPr="00CA5E0E" w:rsidR="00545D87" w:rsidP="00AE7E75" w:rsidRDefault="00545D87" w14:paraId="7610A3CA" w14:textId="77777777">
            <w:pPr>
              <w:cnfStyle w:val="100000000000" w:firstRow="1" w:lastRow="0" w:firstColumn="0" w:lastColumn="0" w:oddVBand="0" w:evenVBand="0" w:oddHBand="0" w:evenHBand="0" w:firstRowFirstColumn="0" w:firstRowLastColumn="0" w:lastRowFirstColumn="0" w:lastRowLastColumn="0"/>
            </w:pPr>
            <w:r w:rsidRPr="00CA5E0E">
              <w:t>Yes (Y)</w:t>
            </w:r>
            <w:r>
              <w:br/>
            </w:r>
            <w:r w:rsidRPr="00CA5E0E">
              <w:t>No (N)</w:t>
            </w:r>
          </w:p>
        </w:tc>
        <w:tc>
          <w:tcPr>
            <w:tcW w:w="1584" w:type="dxa"/>
            <w:gridSpan w:val="2"/>
            <w:vAlign w:val="top"/>
          </w:tcPr>
          <w:p w:rsidRPr="00CA5E0E" w:rsidR="00545D87" w:rsidP="00AE7E75" w:rsidRDefault="00545D87" w14:paraId="776877B6" w14:textId="77777777">
            <w:pPr>
              <w:cnfStyle w:val="100000000000" w:firstRow="1" w:lastRow="0" w:firstColumn="0" w:lastColumn="0" w:oddVBand="0" w:evenVBand="0" w:oddHBand="0" w:evenHBand="0" w:firstRowFirstColumn="0" w:firstRowLastColumn="0" w:lastRowFirstColumn="0" w:lastRowLastColumn="0"/>
            </w:pPr>
            <w:r w:rsidRPr="00CA5E0E">
              <w:t>(b)</w:t>
            </w:r>
          </w:p>
          <w:p w:rsidRPr="00CA5E0E" w:rsidR="00545D87" w:rsidP="00AE7E75" w:rsidRDefault="00545D87" w14:paraId="7DC580B7" w14:textId="77777777">
            <w:pPr>
              <w:cnfStyle w:val="100000000000" w:firstRow="1" w:lastRow="0" w:firstColumn="0" w:lastColumn="0" w:oddVBand="0" w:evenVBand="0" w:oddHBand="0" w:evenHBand="0" w:firstRowFirstColumn="0" w:firstRowLastColumn="0" w:lastRowFirstColumn="0" w:lastRowLastColumn="0"/>
            </w:pPr>
            <w:r w:rsidRPr="00CA5E0E">
              <w:t>Understandable?</w:t>
            </w:r>
            <w:r>
              <w:br/>
            </w:r>
          </w:p>
          <w:p w:rsidRPr="00CA5E0E" w:rsidR="00545D87" w:rsidP="00AE7E75" w:rsidRDefault="00545D87" w14:paraId="1CE7F993" w14:textId="77777777">
            <w:pPr>
              <w:cnfStyle w:val="100000000000" w:firstRow="1" w:lastRow="0" w:firstColumn="0" w:lastColumn="0" w:oddVBand="0" w:evenVBand="0" w:oddHBand="0" w:evenHBand="0" w:firstRowFirstColumn="0" w:firstRowLastColumn="0" w:lastRowFirstColumn="0" w:lastRowLastColumn="0"/>
            </w:pPr>
            <w:r w:rsidRPr="00CA5E0E">
              <w:t>Yes (Y)</w:t>
            </w:r>
            <w:r>
              <w:br/>
            </w:r>
            <w:r w:rsidRPr="00CA5E0E">
              <w:t>No (N)</w:t>
            </w:r>
          </w:p>
        </w:tc>
        <w:tc>
          <w:tcPr>
            <w:tcW w:w="1584" w:type="dxa"/>
            <w:gridSpan w:val="2"/>
            <w:shd w:val="clear" w:color="auto" w:fill="F2F2F2" w:themeFill="background1" w:themeFillShade="F2"/>
            <w:vAlign w:val="top"/>
          </w:tcPr>
          <w:p w:rsidRPr="00CA5E0E" w:rsidR="00545D87" w:rsidP="00AE7E75" w:rsidRDefault="00545D87" w14:paraId="0A5E3115" w14:textId="77777777">
            <w:pPr>
              <w:cnfStyle w:val="100000000000" w:firstRow="1" w:lastRow="0" w:firstColumn="0" w:lastColumn="0" w:oddVBand="0" w:evenVBand="0" w:oddHBand="0" w:evenHBand="0" w:firstRowFirstColumn="0" w:firstRowLastColumn="0" w:lastRowFirstColumn="0" w:lastRowLastColumn="0"/>
            </w:pPr>
            <w:r w:rsidRPr="00CA5E0E">
              <w:t>(c)</w:t>
            </w:r>
          </w:p>
          <w:p w:rsidRPr="00CA5E0E" w:rsidR="00545D87" w:rsidP="00AE7E75" w:rsidRDefault="00545D87" w14:paraId="5A8D9A57" w14:textId="77777777">
            <w:pPr>
              <w:cnfStyle w:val="100000000000" w:firstRow="1" w:lastRow="0" w:firstColumn="0" w:lastColumn="0" w:oddVBand="0" w:evenVBand="0" w:oddHBand="0" w:evenHBand="0" w:firstRowFirstColumn="0" w:firstRowLastColumn="0" w:lastRowFirstColumn="0" w:lastRowLastColumn="0"/>
            </w:pPr>
            <w:r w:rsidRPr="00CA5E0E">
              <w:t>Lighting</w:t>
            </w:r>
            <w:r>
              <w:br/>
              <w:t>adequate</w:t>
            </w:r>
            <w:r w:rsidRPr="00CA5E0E">
              <w:t>?</w:t>
            </w:r>
          </w:p>
          <w:p w:rsidRPr="00CA5E0E" w:rsidR="00545D87" w:rsidP="00AE7E75" w:rsidRDefault="00545D87" w14:paraId="0566DFCA" w14:textId="77777777">
            <w:pPr>
              <w:cnfStyle w:val="100000000000" w:firstRow="1" w:lastRow="0" w:firstColumn="0" w:lastColumn="0" w:oddVBand="0" w:evenVBand="0" w:oddHBand="0" w:evenHBand="0" w:firstRowFirstColumn="0" w:firstRowLastColumn="0" w:lastRowFirstColumn="0" w:lastRowLastColumn="0"/>
            </w:pPr>
            <w:r w:rsidRPr="00CA5E0E">
              <w:t>Yes (Y)</w:t>
            </w:r>
            <w:r>
              <w:br/>
            </w:r>
            <w:r w:rsidRPr="00CA5E0E">
              <w:t>No (N)</w:t>
            </w:r>
          </w:p>
        </w:tc>
        <w:tc>
          <w:tcPr>
            <w:tcW w:w="1584" w:type="dxa"/>
            <w:gridSpan w:val="3"/>
            <w:vAlign w:val="top"/>
          </w:tcPr>
          <w:p w:rsidRPr="00CA5E0E" w:rsidR="00545D87" w:rsidP="00AE7E75" w:rsidRDefault="00545D87" w14:paraId="56A3F63D" w14:textId="77777777">
            <w:pPr>
              <w:cnfStyle w:val="100000000000" w:firstRow="1" w:lastRow="0" w:firstColumn="0" w:lastColumn="0" w:oddVBand="0" w:evenVBand="0" w:oddHBand="0" w:evenHBand="0" w:firstRowFirstColumn="0" w:firstRowLastColumn="0" w:lastRowFirstColumn="0" w:lastRowLastColumn="0"/>
            </w:pPr>
            <w:r w:rsidRPr="00CA5E0E">
              <w:t>(d)</w:t>
            </w:r>
          </w:p>
          <w:p w:rsidRPr="00CA5E0E" w:rsidR="00545D87" w:rsidP="00AE7E75" w:rsidRDefault="00545D87" w14:paraId="6B2A624A" w14:textId="77777777">
            <w:pPr>
              <w:cnfStyle w:val="100000000000" w:firstRow="1" w:lastRow="0" w:firstColumn="0" w:lastColumn="0" w:oddVBand="0" w:evenVBand="0" w:oddHBand="0" w:evenHBand="0" w:firstRowFirstColumn="0" w:firstRowLastColumn="0" w:lastRowFirstColumn="0" w:lastRowLastColumn="0"/>
            </w:pPr>
            <w:r w:rsidRPr="00CA5E0E">
              <w:t>Length of text?</w:t>
            </w:r>
          </w:p>
          <w:p w:rsidRPr="00CA5E0E" w:rsidR="00545D87" w:rsidP="00AE7E75" w:rsidRDefault="00545D87" w14:paraId="5409B2CF" w14:textId="77777777">
            <w:pPr>
              <w:cnfStyle w:val="100000000000" w:firstRow="1" w:lastRow="0" w:firstColumn="0" w:lastColumn="0" w:oddVBand="0" w:evenVBand="0" w:oddHBand="0" w:evenHBand="0" w:firstRowFirstColumn="0" w:firstRowLastColumn="0" w:lastRowFirstColumn="0" w:lastRowLastColumn="0"/>
            </w:pPr>
            <w:r w:rsidRPr="00CA5E0E">
              <w:t>1=Too short</w:t>
            </w:r>
            <w:r>
              <w:br/>
            </w:r>
            <w:r w:rsidRPr="00CA5E0E">
              <w:t>2=About right</w:t>
            </w:r>
            <w:r>
              <w:br/>
            </w:r>
            <w:r w:rsidRPr="00CA5E0E">
              <w:t>3=Too long</w:t>
            </w:r>
          </w:p>
        </w:tc>
        <w:tc>
          <w:tcPr>
            <w:tcW w:w="1584" w:type="dxa"/>
            <w:shd w:val="clear" w:color="auto" w:fill="F2F2F2" w:themeFill="background1" w:themeFillShade="F2"/>
            <w:vAlign w:val="center"/>
          </w:tcPr>
          <w:p w:rsidRPr="00CA5E0E" w:rsidR="00545D87" w:rsidP="00AE7E75" w:rsidRDefault="00545D87" w14:paraId="131D87D8" w14:textId="77777777">
            <w:pPr>
              <w:cnfStyle w:val="100000000000" w:firstRow="1" w:lastRow="0" w:firstColumn="0" w:lastColumn="0" w:oddVBand="0" w:evenVBand="0" w:oddHBand="0" w:evenHBand="0" w:firstRowFirstColumn="0" w:firstRowLastColumn="0" w:lastRowFirstColumn="0" w:lastRowLastColumn="0"/>
            </w:pPr>
            <w:r w:rsidRPr="00822986">
              <w:t>Did</w:t>
            </w:r>
            <w:r>
              <w:br/>
              <w:t>n</w:t>
            </w:r>
            <w:r w:rsidRPr="00822986">
              <w:t>ot</w:t>
            </w:r>
            <w:r>
              <w:br/>
            </w:r>
            <w:r w:rsidRPr="00822986">
              <w:t>use</w:t>
            </w:r>
          </w:p>
        </w:tc>
      </w:tr>
      <w:tr w:rsidRPr="00CA5E0E" w:rsidR="00545D87" w:rsidTr="00AE7E75" w14:paraId="57A6DA6B" w14:textId="77777777">
        <w:trPr>
          <w:trHeight w:val="521"/>
        </w:trPr>
        <w:tc>
          <w:tcPr>
            <w:cnfStyle w:val="001000000000" w:firstRow="0" w:lastRow="0" w:firstColumn="1" w:lastColumn="0" w:oddVBand="0" w:evenVBand="0" w:oddHBand="0" w:evenHBand="0" w:firstRowFirstColumn="0" w:firstRowLastColumn="0" w:lastRowFirstColumn="0" w:lastRowLastColumn="0"/>
            <w:tcW w:w="3167" w:type="dxa"/>
          </w:tcPr>
          <w:p w:rsidRPr="00CA5E0E" w:rsidR="00545D87" w:rsidP="00AE7E75" w:rsidRDefault="00545D87" w14:paraId="3240E97A" w14:textId="77777777">
            <w:r w:rsidRPr="00CA5E0E">
              <w:t>[site-specific list of exhibits]</w:t>
            </w:r>
          </w:p>
        </w:tc>
        <w:tc>
          <w:tcPr>
            <w:tcW w:w="792" w:type="dxa"/>
            <w:shd w:val="clear" w:color="auto" w:fill="F2F2F2" w:themeFill="background1" w:themeFillShade="F2"/>
          </w:tcPr>
          <w:p w:rsidRPr="00CA5E0E" w:rsidR="00545D87" w:rsidP="00AE7E75" w:rsidRDefault="00545D87" w14:paraId="7F49B59F" w14:textId="77777777">
            <w:pPr>
              <w:cnfStyle w:val="000000000000" w:firstRow="0" w:lastRow="0" w:firstColumn="0" w:lastColumn="0" w:oddVBand="0" w:evenVBand="0" w:oddHBand="0" w:evenHBand="0" w:firstRowFirstColumn="0" w:firstRowLastColumn="0" w:lastRowFirstColumn="0" w:lastRowLastColumn="0"/>
            </w:pPr>
            <w:r w:rsidRPr="00CA5E0E">
              <w:t>Y</w:t>
            </w:r>
          </w:p>
        </w:tc>
        <w:tc>
          <w:tcPr>
            <w:tcW w:w="792" w:type="dxa"/>
            <w:shd w:val="clear" w:color="auto" w:fill="F2F2F2" w:themeFill="background1" w:themeFillShade="F2"/>
          </w:tcPr>
          <w:p w:rsidRPr="00CA5E0E" w:rsidR="00545D87" w:rsidP="00AE7E75" w:rsidRDefault="00545D87" w14:paraId="49C99FD4" w14:textId="77777777">
            <w:pPr>
              <w:cnfStyle w:val="000000000000" w:firstRow="0" w:lastRow="0" w:firstColumn="0" w:lastColumn="0" w:oddVBand="0" w:evenVBand="0" w:oddHBand="0" w:evenHBand="0" w:firstRowFirstColumn="0" w:firstRowLastColumn="0" w:lastRowFirstColumn="0" w:lastRowLastColumn="0"/>
            </w:pPr>
            <w:r w:rsidRPr="00CA5E0E">
              <w:t>N</w:t>
            </w:r>
          </w:p>
        </w:tc>
        <w:tc>
          <w:tcPr>
            <w:tcW w:w="792" w:type="dxa"/>
          </w:tcPr>
          <w:p w:rsidRPr="00CA5E0E" w:rsidR="00545D87" w:rsidP="00AE7E75" w:rsidRDefault="00545D87" w14:paraId="570566A6" w14:textId="77777777">
            <w:pPr>
              <w:cnfStyle w:val="000000000000" w:firstRow="0" w:lastRow="0" w:firstColumn="0" w:lastColumn="0" w:oddVBand="0" w:evenVBand="0" w:oddHBand="0" w:evenHBand="0" w:firstRowFirstColumn="0" w:firstRowLastColumn="0" w:lastRowFirstColumn="0" w:lastRowLastColumn="0"/>
            </w:pPr>
            <w:r w:rsidRPr="00CA5E0E">
              <w:t>Y</w:t>
            </w:r>
          </w:p>
        </w:tc>
        <w:tc>
          <w:tcPr>
            <w:tcW w:w="792" w:type="dxa"/>
          </w:tcPr>
          <w:p w:rsidRPr="00CA5E0E" w:rsidR="00545D87" w:rsidP="00AE7E75" w:rsidRDefault="00545D87" w14:paraId="053FD7F5" w14:textId="77777777">
            <w:pPr>
              <w:cnfStyle w:val="000000000000" w:firstRow="0" w:lastRow="0" w:firstColumn="0" w:lastColumn="0" w:oddVBand="0" w:evenVBand="0" w:oddHBand="0" w:evenHBand="0" w:firstRowFirstColumn="0" w:firstRowLastColumn="0" w:lastRowFirstColumn="0" w:lastRowLastColumn="0"/>
            </w:pPr>
            <w:r w:rsidRPr="00CA5E0E">
              <w:t>N</w:t>
            </w:r>
          </w:p>
        </w:tc>
        <w:tc>
          <w:tcPr>
            <w:tcW w:w="792" w:type="dxa"/>
            <w:shd w:val="clear" w:color="auto" w:fill="F2F2F2" w:themeFill="background1" w:themeFillShade="F2"/>
          </w:tcPr>
          <w:p w:rsidRPr="00CA5E0E" w:rsidR="00545D87" w:rsidP="00AE7E75" w:rsidRDefault="00545D87" w14:paraId="7D4C89D2" w14:textId="77777777">
            <w:pPr>
              <w:cnfStyle w:val="000000000000" w:firstRow="0" w:lastRow="0" w:firstColumn="0" w:lastColumn="0" w:oddVBand="0" w:evenVBand="0" w:oddHBand="0" w:evenHBand="0" w:firstRowFirstColumn="0" w:firstRowLastColumn="0" w:lastRowFirstColumn="0" w:lastRowLastColumn="0"/>
            </w:pPr>
            <w:r w:rsidRPr="00CA5E0E">
              <w:t>Y</w:t>
            </w:r>
          </w:p>
        </w:tc>
        <w:tc>
          <w:tcPr>
            <w:tcW w:w="792" w:type="dxa"/>
            <w:shd w:val="clear" w:color="auto" w:fill="F2F2F2" w:themeFill="background1" w:themeFillShade="F2"/>
          </w:tcPr>
          <w:p w:rsidRPr="00CA5E0E" w:rsidR="00545D87" w:rsidP="00AE7E75" w:rsidRDefault="00545D87" w14:paraId="7C5049DA" w14:textId="77777777">
            <w:pPr>
              <w:cnfStyle w:val="000000000000" w:firstRow="0" w:lastRow="0" w:firstColumn="0" w:lastColumn="0" w:oddVBand="0" w:evenVBand="0" w:oddHBand="0" w:evenHBand="0" w:firstRowFirstColumn="0" w:firstRowLastColumn="0" w:lastRowFirstColumn="0" w:lastRowLastColumn="0"/>
            </w:pPr>
            <w:r w:rsidRPr="00CA5E0E">
              <w:t>N</w:t>
            </w:r>
          </w:p>
        </w:tc>
        <w:tc>
          <w:tcPr>
            <w:tcW w:w="528" w:type="dxa"/>
          </w:tcPr>
          <w:p w:rsidRPr="00CA5E0E" w:rsidR="00545D87" w:rsidP="00AE7E75" w:rsidRDefault="00545D87" w14:paraId="2F2E271C"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28" w:type="dxa"/>
          </w:tcPr>
          <w:p w:rsidRPr="00CA5E0E" w:rsidR="00545D87" w:rsidP="00AE7E75" w:rsidRDefault="00545D87" w14:paraId="189F1AD7"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28" w:type="dxa"/>
          </w:tcPr>
          <w:p w:rsidRPr="00CA5E0E" w:rsidR="00545D87" w:rsidP="00AE7E75" w:rsidRDefault="00545D87" w14:paraId="2AD57064"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584" w:type="dxa"/>
            <w:shd w:val="clear" w:color="auto" w:fill="F2F2F2" w:themeFill="background1" w:themeFillShade="F2"/>
          </w:tcPr>
          <w:p w:rsidRPr="00822986" w:rsidR="00545D87" w:rsidP="00AE7E75" w:rsidRDefault="00545D87" w14:paraId="59456E57" w14:textId="77777777">
            <w:pPr>
              <w:cnfStyle w:val="000000000000" w:firstRow="0" w:lastRow="0" w:firstColumn="0" w:lastColumn="0" w:oddVBand="0" w:evenVBand="0" w:oddHBand="0" w:evenHBand="0" w:firstRowFirstColumn="0" w:firstRowLastColumn="0" w:lastRowFirstColumn="0" w:lastRowLastColumn="0"/>
            </w:pPr>
            <w:r w:rsidRPr="00CA5E0E">
              <w:sym w:font="Wingdings 2" w:char="F0A3"/>
            </w:r>
          </w:p>
        </w:tc>
      </w:tr>
    </w:tbl>
    <w:p w:rsidRPr="00CA5E0E" w:rsidR="00545D87" w:rsidP="00545D87" w:rsidRDefault="00545D87" w14:paraId="37161A68" w14:textId="77777777">
      <w:pPr>
        <w:pStyle w:val="Heading4"/>
        <w:numPr>
          <w:ilvl w:val="0"/>
          <w:numId w:val="75"/>
        </w:numPr>
        <w:rPr>
          <w:color w:val="auto"/>
        </w:rPr>
      </w:pPr>
    </w:p>
    <w:p w:rsidRPr="00CA5E0E" w:rsidR="00545D87" w:rsidP="00545D87" w:rsidRDefault="00545D87" w14:paraId="65FFD1F5" w14:textId="77777777">
      <w:pPr>
        <w:rPr>
          <w:rFonts w:eastAsia="Times New Roman" w:cs="Times New Roman"/>
          <w:color w:val="auto"/>
        </w:rPr>
      </w:pPr>
      <w:r w:rsidRPr="00CA5E0E">
        <w:rPr>
          <w:rFonts w:eastAsia="Times New Roman" w:cs="Times New Roman"/>
          <w:color w:val="auto"/>
        </w:rPr>
        <w:t xml:space="preserve">What did you like </w:t>
      </w:r>
      <w:r w:rsidRPr="00CA5E0E">
        <w:rPr>
          <w:rFonts w:eastAsia="Times New Roman" w:cs="Times New Roman"/>
          <w:b/>
          <w:color w:val="auto"/>
        </w:rPr>
        <w:t xml:space="preserve">most </w:t>
      </w:r>
      <w:r w:rsidRPr="00CA5E0E">
        <w:rPr>
          <w:rFonts w:eastAsia="Times New Roman" w:cs="Times New Roman"/>
          <w:color w:val="auto"/>
        </w:rPr>
        <w:t>and</w:t>
      </w:r>
      <w:r w:rsidRPr="00CA5E0E">
        <w:rPr>
          <w:rFonts w:eastAsia="Times New Roman" w:cs="Times New Roman"/>
          <w:b/>
          <w:color w:val="auto"/>
        </w:rPr>
        <w:t xml:space="preserve"> least</w:t>
      </w:r>
      <w:r w:rsidRPr="00CA5E0E">
        <w:rPr>
          <w:rFonts w:eastAsia="Times New Roman" w:cs="Times New Roman"/>
          <w:color w:val="auto"/>
        </w:rPr>
        <w:t xml:space="preserve"> about the [site] visitor center and outdoor exhibits?</w:t>
      </w:r>
    </w:p>
    <w:p w:rsidRPr="00CA5E0E" w:rsidR="00545D87" w:rsidP="00545D87" w:rsidRDefault="00545D87" w14:paraId="22269D77" w14:textId="77777777">
      <w:pPr>
        <w:rPr>
          <w:rFonts w:eastAsia="Times New Roman" w:cs="Times New Roman"/>
          <w:color w:val="auto"/>
        </w:rPr>
      </w:pPr>
    </w:p>
    <w:p w:rsidRPr="00CA5E0E" w:rsidR="00545D87" w:rsidP="00545D87" w:rsidRDefault="00545D87" w14:paraId="3E73A291" w14:textId="77777777">
      <w:pPr>
        <w:rPr>
          <w:b/>
          <w:color w:val="auto"/>
        </w:rPr>
      </w:pPr>
      <w:r>
        <w:rPr>
          <w:b/>
          <w:color w:val="auto"/>
        </w:rPr>
        <w:t>[</w:t>
      </w:r>
      <w:r w:rsidRPr="00CA5E0E">
        <w:rPr>
          <w:b/>
          <w:color w:val="auto"/>
        </w:rPr>
        <w:t>Visitor center</w:t>
      </w:r>
      <w:r>
        <w:rPr>
          <w:b/>
          <w:color w:val="auto"/>
        </w:rPr>
        <w:t>/outdoor]</w:t>
      </w:r>
      <w:r w:rsidRPr="00CA5E0E">
        <w:rPr>
          <w:b/>
          <w:color w:val="auto"/>
        </w:rPr>
        <w:t xml:space="preserve"> exhibits</w:t>
      </w:r>
    </w:p>
    <w:p w:rsidRPr="00CA5E0E" w:rsidR="00545D87" w:rsidP="00545D87" w:rsidRDefault="00545D87" w14:paraId="75306153" w14:textId="77777777">
      <w:pPr>
        <w:rPr>
          <w:color w:val="auto"/>
        </w:rPr>
      </w:pPr>
      <w:r w:rsidRPr="00CA5E0E">
        <w:rPr>
          <w:color w:val="auto"/>
        </w:rPr>
        <w:t>Liked most: _________________________________________________</w:t>
      </w:r>
    </w:p>
    <w:p w:rsidRPr="00CA5E0E" w:rsidR="00545D87" w:rsidP="00545D87" w:rsidRDefault="00545D87" w14:paraId="5C12A663" w14:textId="77777777">
      <w:pPr>
        <w:rPr>
          <w:color w:val="auto"/>
        </w:rPr>
      </w:pPr>
      <w:r w:rsidRPr="00CA5E0E">
        <w:rPr>
          <w:color w:val="auto"/>
        </w:rPr>
        <w:t>Liked least: _________________________________________________</w:t>
      </w:r>
    </w:p>
    <w:p w:rsidRPr="00CA5E0E" w:rsidR="00545D87" w:rsidP="00545D87" w:rsidRDefault="00545D87" w14:paraId="5285F9E8" w14:textId="77777777">
      <w:pPr>
        <w:rPr>
          <w:color w:val="auto"/>
        </w:rPr>
      </w:pPr>
      <w:r w:rsidRPr="00CA5E0E">
        <w:rPr>
          <w:color w:val="auto"/>
          <w:spacing w:val="-20"/>
        </w:rPr>
        <w:sym w:font="Wingdings 2" w:char="F0A3"/>
      </w:r>
      <w:r w:rsidRPr="00CA5E0E">
        <w:rPr>
          <w:color w:val="auto"/>
          <w:spacing w:val="-20"/>
        </w:rPr>
        <w:tab/>
      </w:r>
      <w:r w:rsidRPr="00CA5E0E">
        <w:rPr>
          <w:color w:val="auto"/>
        </w:rPr>
        <w:t>Did not use</w:t>
      </w:r>
    </w:p>
    <w:p w:rsidRPr="00CA5E0E" w:rsidR="00545D87" w:rsidP="00545D87" w:rsidRDefault="00545D87" w14:paraId="711A9934" w14:textId="77777777">
      <w:pPr>
        <w:pStyle w:val="Heading4"/>
        <w:numPr>
          <w:ilvl w:val="0"/>
          <w:numId w:val="75"/>
        </w:numPr>
        <w:rPr>
          <w:color w:val="auto"/>
        </w:rPr>
      </w:pPr>
      <w:bookmarkStart w:name="_Toc447018656" w:id="132"/>
      <w:bookmarkStart w:name="_Toc433873503" w:id="133"/>
      <w:bookmarkStart w:name="_Toc447018625" w:id="134"/>
    </w:p>
    <w:p w:rsidRPr="00CA5E0E" w:rsidR="00545D87" w:rsidP="00545D87" w:rsidRDefault="00545D87" w14:paraId="09CE674E" w14:textId="77777777">
      <w:pPr>
        <w:rPr>
          <w:color w:val="auto"/>
        </w:rPr>
      </w:pPr>
      <w:r w:rsidRPr="00CA5E0E">
        <w:rPr>
          <w:color w:val="auto"/>
        </w:rPr>
        <w:t xml:space="preserve">To what degree did the program you attended influence any of the following for you? </w:t>
      </w:r>
      <w:r w:rsidRPr="00CA5E0E">
        <w:rPr>
          <w:rFonts w:cs="Times New Roman"/>
          <w:i/>
          <w:color w:val="auto"/>
        </w:rPr>
        <w:t>Circle one number for each statement.</w:t>
      </w:r>
    </w:p>
    <w:tbl>
      <w:tblPr>
        <w:tblStyle w:val="SmallTable"/>
        <w:tblW w:w="5000" w:type="pct"/>
        <w:tblLayout w:type="fixed"/>
        <w:tblLook w:val="04A0" w:firstRow="1" w:lastRow="0" w:firstColumn="1" w:lastColumn="0" w:noHBand="0" w:noVBand="1"/>
      </w:tblPr>
      <w:tblGrid>
        <w:gridCol w:w="4582"/>
        <w:gridCol w:w="1069"/>
        <w:gridCol w:w="1069"/>
        <w:gridCol w:w="1222"/>
        <w:gridCol w:w="1069"/>
        <w:gridCol w:w="1069"/>
      </w:tblGrid>
      <w:tr w:rsidRPr="00CA5E0E" w:rsidR="00545D87" w:rsidTr="00AE7E75" w14:paraId="7A3F47E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545D87" w:rsidP="00AE7E75" w:rsidRDefault="00545D87" w14:paraId="4E5DD627" w14:textId="77777777">
            <w:pPr>
              <w:rPr>
                <w:color w:val="auto"/>
              </w:rPr>
            </w:pPr>
          </w:p>
        </w:tc>
        <w:tc>
          <w:tcPr>
            <w:tcW w:w="1008" w:type="dxa"/>
          </w:tcPr>
          <w:p w:rsidRPr="00CA5E0E" w:rsidR="00545D87" w:rsidP="00AE7E75" w:rsidRDefault="00545D87" w14:paraId="00ED8691"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p>
        </w:tc>
        <w:tc>
          <w:tcPr>
            <w:tcW w:w="1008" w:type="dxa"/>
          </w:tcPr>
          <w:p w:rsidRPr="00CA5E0E" w:rsidR="00545D87" w:rsidP="00AE7E75" w:rsidRDefault="00545D87" w14:paraId="33500779"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p>
        </w:tc>
        <w:tc>
          <w:tcPr>
            <w:tcW w:w="1152" w:type="dxa"/>
          </w:tcPr>
          <w:p w:rsidRPr="00CA5E0E" w:rsidR="00545D87" w:rsidP="00AE7E75" w:rsidRDefault="00545D87" w14:paraId="203B798A"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p>
        </w:tc>
        <w:tc>
          <w:tcPr>
            <w:tcW w:w="1008" w:type="dxa"/>
          </w:tcPr>
          <w:p w:rsidRPr="00CA5E0E" w:rsidR="00545D87" w:rsidP="00AE7E75" w:rsidRDefault="00545D87" w14:paraId="24B2542D"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p>
        </w:tc>
        <w:tc>
          <w:tcPr>
            <w:tcW w:w="1008" w:type="dxa"/>
          </w:tcPr>
          <w:p w:rsidRPr="00CA5E0E" w:rsidR="00545D87" w:rsidP="00AE7E75" w:rsidRDefault="00545D87" w14:paraId="6854048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p>
        </w:tc>
      </w:tr>
      <w:tr w:rsidRPr="00CA5E0E" w:rsidR="00545D87" w:rsidTr="00AE7E75" w14:paraId="6742AF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68B69E18" w14:textId="77777777">
            <w:pPr>
              <w:rPr>
                <w:color w:val="auto"/>
              </w:rPr>
            </w:pPr>
            <w:r w:rsidRPr="00CA5E0E">
              <w:rPr>
                <w:color w:val="auto"/>
              </w:rPr>
              <w:t>Made me think deeply</w:t>
            </w:r>
          </w:p>
        </w:tc>
        <w:tc>
          <w:tcPr>
            <w:tcW w:w="1008" w:type="dxa"/>
          </w:tcPr>
          <w:p w:rsidRPr="00CA5E0E" w:rsidR="00545D87" w:rsidP="00AE7E75" w:rsidRDefault="00545D87" w14:paraId="40DBE0A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4E4629A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74B8D45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71B7044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152C804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545D87" w:rsidTr="00AE7E75" w14:paraId="6FDD374B"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044E4EC4" w14:textId="77777777">
            <w:pPr>
              <w:rPr>
                <w:color w:val="auto"/>
              </w:rPr>
            </w:pPr>
            <w:r w:rsidRPr="00CA5E0E">
              <w:rPr>
                <w:color w:val="auto"/>
              </w:rPr>
              <w:t>Made me reflect on my own life</w:t>
            </w:r>
          </w:p>
        </w:tc>
        <w:tc>
          <w:tcPr>
            <w:tcW w:w="1008" w:type="dxa"/>
          </w:tcPr>
          <w:p w:rsidRPr="00CA5E0E" w:rsidR="00545D87" w:rsidP="00AE7E75" w:rsidRDefault="00545D87" w14:paraId="4B306FB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1C3AE0B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19CC153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4556AA0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28C6DB7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45D87" w:rsidTr="00AE7E75" w14:paraId="764476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149F2FC2" w14:textId="77777777">
            <w:pPr>
              <w:rPr>
                <w:color w:val="auto"/>
              </w:rPr>
            </w:pPr>
            <w:r w:rsidRPr="00CA5E0E">
              <w:rPr>
                <w:color w:val="auto"/>
              </w:rPr>
              <w:t>Enhanced my appreciation for [site]</w:t>
            </w:r>
          </w:p>
        </w:tc>
        <w:tc>
          <w:tcPr>
            <w:tcW w:w="1008" w:type="dxa"/>
          </w:tcPr>
          <w:p w:rsidRPr="00CA5E0E" w:rsidR="00545D87" w:rsidP="00AE7E75" w:rsidRDefault="00545D87" w14:paraId="39F7F48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786CAAB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7BDE403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1852631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2BAF11A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545D87" w:rsidTr="00AE7E75" w14:paraId="3B8ADE3B"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3B786B02" w14:textId="77777777">
            <w:pPr>
              <w:rPr>
                <w:color w:val="auto"/>
              </w:rPr>
            </w:pPr>
            <w:r w:rsidRPr="00CA5E0E">
              <w:rPr>
                <w:color w:val="auto"/>
              </w:rPr>
              <w:t>Enhanced my appreciation for the U.S. Fish &amp; Wildlife Service</w:t>
            </w:r>
          </w:p>
        </w:tc>
        <w:tc>
          <w:tcPr>
            <w:tcW w:w="1008" w:type="dxa"/>
          </w:tcPr>
          <w:p w:rsidRPr="00CA5E0E" w:rsidR="00545D87" w:rsidP="00AE7E75" w:rsidRDefault="00545D87" w14:paraId="15AE00C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4F6065A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40277FB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465B927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420E59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45D87" w:rsidTr="00AE7E75" w14:paraId="7BACF2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597C5985" w14:textId="77777777">
            <w:pPr>
              <w:rPr>
                <w:color w:val="auto"/>
              </w:rPr>
            </w:pPr>
            <w:r w:rsidRPr="00CA5E0E">
              <w:rPr>
                <w:color w:val="auto"/>
              </w:rPr>
              <w:t>Made me more likely to avoid harming [site] resources</w:t>
            </w:r>
          </w:p>
        </w:tc>
        <w:tc>
          <w:tcPr>
            <w:tcW w:w="1008" w:type="dxa"/>
          </w:tcPr>
          <w:p w:rsidRPr="00CA5E0E" w:rsidR="00545D87" w:rsidP="00AE7E75" w:rsidRDefault="00545D87" w14:paraId="1283263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4C5E298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536D060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188DF5E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1920000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545D87" w:rsidTr="00AE7E75" w14:paraId="19F82D54"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34E833D8" w14:textId="77777777">
            <w:pPr>
              <w:rPr>
                <w:color w:val="auto"/>
              </w:rPr>
            </w:pPr>
            <w:r w:rsidRPr="00CA5E0E">
              <w:rPr>
                <w:color w:val="auto"/>
              </w:rPr>
              <w:t>Increased my knowledge about the program’s topic</w:t>
            </w:r>
          </w:p>
        </w:tc>
        <w:tc>
          <w:tcPr>
            <w:tcW w:w="1008" w:type="dxa"/>
          </w:tcPr>
          <w:p w:rsidRPr="00CA5E0E" w:rsidR="00545D87" w:rsidP="00AE7E75" w:rsidRDefault="00545D87" w14:paraId="4B19A58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31F037D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679BCA8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5EB4EA6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5D90E04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45D87" w:rsidTr="00AE7E75" w14:paraId="1FAAF1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60EFB1D3" w14:textId="77777777">
            <w:pPr>
              <w:rPr>
                <w:color w:val="auto"/>
              </w:rPr>
            </w:pPr>
            <w:r w:rsidRPr="00CA5E0E">
              <w:rPr>
                <w:color w:val="auto"/>
              </w:rPr>
              <w:t>Made my visit to [site] more enjoyable</w:t>
            </w:r>
          </w:p>
        </w:tc>
        <w:tc>
          <w:tcPr>
            <w:tcW w:w="1008" w:type="dxa"/>
          </w:tcPr>
          <w:p w:rsidRPr="00CA5E0E" w:rsidR="00545D87" w:rsidP="00AE7E75" w:rsidRDefault="00545D87" w14:paraId="6685E25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3948F2A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3E91E2B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7DB3251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5CA421A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545D87" w:rsidTr="00AE7E75" w14:paraId="1142E483"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7C04AD03" w14:textId="77777777">
            <w:pPr>
              <w:rPr>
                <w:color w:val="auto"/>
              </w:rPr>
            </w:pPr>
            <w:r w:rsidRPr="00CA5E0E">
              <w:rPr>
                <w:color w:val="auto"/>
              </w:rPr>
              <w:t>Made my visit to [site] more meaningful</w:t>
            </w:r>
          </w:p>
        </w:tc>
        <w:tc>
          <w:tcPr>
            <w:tcW w:w="1008" w:type="dxa"/>
          </w:tcPr>
          <w:p w:rsidRPr="00CA5E0E" w:rsidR="00545D87" w:rsidP="00AE7E75" w:rsidRDefault="00545D87" w14:paraId="5A6E522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5551E0E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412DF61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1B472AC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1440B3E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45D87" w:rsidTr="00AE7E75" w14:paraId="69A9BEE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4E453A86" w14:textId="77777777">
            <w:pPr>
              <w:rPr>
                <w:color w:val="auto"/>
              </w:rPr>
            </w:pPr>
            <w:r w:rsidRPr="00CA5E0E">
              <w:rPr>
                <w:color w:val="auto"/>
              </w:rPr>
              <w:t>Changed the way I will behave while I’m in [site]</w:t>
            </w:r>
          </w:p>
        </w:tc>
        <w:tc>
          <w:tcPr>
            <w:tcW w:w="1008" w:type="dxa"/>
          </w:tcPr>
          <w:p w:rsidRPr="00CA5E0E" w:rsidR="00545D87" w:rsidP="00AE7E75" w:rsidRDefault="00545D87" w14:paraId="50E304B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3038B8B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0B14502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2554B18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3D2C5AF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545D87" w:rsidTr="00AE7E75" w14:paraId="19409F79"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300D2DE2" w14:textId="77777777">
            <w:pPr>
              <w:rPr>
                <w:color w:val="auto"/>
              </w:rPr>
            </w:pPr>
            <w:r w:rsidRPr="00CA5E0E">
              <w:rPr>
                <w:color w:val="auto"/>
              </w:rPr>
              <w:t>Changed the way I will behave after I leave [site]</w:t>
            </w:r>
          </w:p>
        </w:tc>
        <w:tc>
          <w:tcPr>
            <w:tcW w:w="1008" w:type="dxa"/>
          </w:tcPr>
          <w:p w:rsidRPr="00CA5E0E" w:rsidR="00545D87" w:rsidP="00AE7E75" w:rsidRDefault="00545D87" w14:paraId="04A6170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72CD94B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53D0483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787038E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0442FF1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45D87" w:rsidTr="00AE7E75" w14:paraId="17ED8F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5F32AC70" w14:textId="77777777">
            <w:pPr>
              <w:rPr>
                <w:color w:val="auto"/>
              </w:rPr>
            </w:pPr>
            <w:r w:rsidRPr="00CA5E0E">
              <w:rPr>
                <w:color w:val="auto"/>
              </w:rPr>
              <w:t>Made me want to tell others about what I learned</w:t>
            </w:r>
          </w:p>
        </w:tc>
        <w:tc>
          <w:tcPr>
            <w:tcW w:w="1008" w:type="dxa"/>
          </w:tcPr>
          <w:p w:rsidRPr="00CA5E0E" w:rsidR="00545D87" w:rsidP="00AE7E75" w:rsidRDefault="00545D87" w14:paraId="360E297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58599FD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015593E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4B1809D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743E5FC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545D87" w:rsidTr="00AE7E75" w14:paraId="3D02A827"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0FB21645" w14:textId="77777777">
            <w:pPr>
              <w:rPr>
                <w:color w:val="auto"/>
              </w:rPr>
            </w:pPr>
            <w:r w:rsidRPr="00CA5E0E">
              <w:rPr>
                <w:color w:val="auto"/>
              </w:rPr>
              <w:lastRenderedPageBreak/>
              <w:t>Made me care more about [site]’s resources</w:t>
            </w:r>
          </w:p>
        </w:tc>
        <w:tc>
          <w:tcPr>
            <w:tcW w:w="1008" w:type="dxa"/>
          </w:tcPr>
          <w:p w:rsidRPr="00CA5E0E" w:rsidR="00545D87" w:rsidP="00AE7E75" w:rsidRDefault="00545D87" w14:paraId="3E0D1F6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187A46B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25F809A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37978C2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4BE8CCB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45D87" w:rsidTr="00AE7E75" w14:paraId="278B18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45D87" w:rsidP="00AE7E75" w:rsidRDefault="00545D87" w14:paraId="29F9BCEE" w14:textId="77777777">
            <w:pPr>
              <w:rPr>
                <w:color w:val="auto"/>
              </w:rPr>
            </w:pPr>
            <w:r w:rsidRPr="00CA5E0E">
              <w:rPr>
                <w:color w:val="auto"/>
              </w:rPr>
              <w:t>Made me care more about protecting places like this</w:t>
            </w:r>
          </w:p>
        </w:tc>
        <w:tc>
          <w:tcPr>
            <w:tcW w:w="1008" w:type="dxa"/>
          </w:tcPr>
          <w:p w:rsidRPr="00CA5E0E" w:rsidR="00545D87" w:rsidP="00AE7E75" w:rsidRDefault="00545D87" w14:paraId="6CD1CB5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1008" w:type="dxa"/>
          </w:tcPr>
          <w:p w:rsidRPr="00CA5E0E" w:rsidR="00545D87" w:rsidP="00AE7E75" w:rsidRDefault="00545D87" w14:paraId="4773342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1152" w:type="dxa"/>
          </w:tcPr>
          <w:p w:rsidRPr="00CA5E0E" w:rsidR="00545D87" w:rsidP="00AE7E75" w:rsidRDefault="00545D87" w14:paraId="29A5A58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1008" w:type="dxa"/>
          </w:tcPr>
          <w:p w:rsidRPr="00CA5E0E" w:rsidR="00545D87" w:rsidP="00AE7E75" w:rsidRDefault="00545D87" w14:paraId="52CCC7B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1008" w:type="dxa"/>
          </w:tcPr>
          <w:p w:rsidRPr="00CA5E0E" w:rsidR="00545D87" w:rsidP="00AE7E75" w:rsidRDefault="00545D87" w14:paraId="1516D23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545D87" w:rsidP="00545D87" w:rsidRDefault="00545D87" w14:paraId="1E366593" w14:textId="77777777">
      <w:pPr>
        <w:pStyle w:val="Heading4"/>
        <w:numPr>
          <w:ilvl w:val="0"/>
          <w:numId w:val="75"/>
        </w:numPr>
        <w:rPr>
          <w:color w:val="auto"/>
        </w:rPr>
      </w:pPr>
    </w:p>
    <w:p w:rsidRPr="00CA5E0E" w:rsidR="00545D87" w:rsidP="00545D87" w:rsidRDefault="00545D87" w14:paraId="27E371CD" w14:textId="77777777">
      <w:pPr>
        <w:rPr>
          <w:color w:val="auto"/>
        </w:rPr>
      </w:pPr>
      <w:r w:rsidRPr="00CA5E0E">
        <w:rPr>
          <w:color w:val="auto"/>
        </w:rPr>
        <w:t>If you did not attend any [activities/programs] at [site], what were the reasons?</w:t>
      </w:r>
      <w:r>
        <w:rPr>
          <w:color w:val="auto"/>
        </w:rPr>
        <w:t xml:space="preserve"> </w:t>
      </w:r>
      <w:r w:rsidRPr="00A474B9">
        <w:rPr>
          <w:color w:val="auto"/>
        </w:rPr>
        <w:t>(</w:t>
      </w:r>
      <w:r>
        <w:rPr>
          <w:color w:val="auto"/>
        </w:rPr>
        <w:t>Select</w:t>
      </w:r>
      <w:r w:rsidRPr="00A474B9">
        <w:rPr>
          <w:color w:val="auto"/>
        </w:rPr>
        <w:t xml:space="preserve"> all that apply)</w:t>
      </w:r>
    </w:p>
    <w:tbl>
      <w:tblPr>
        <w:tblStyle w:val="Checkbox"/>
        <w:tblW w:w="0" w:type="auto"/>
        <w:tblLook w:val="04A0" w:firstRow="1" w:lastRow="0" w:firstColumn="1" w:lastColumn="0" w:noHBand="0" w:noVBand="1"/>
      </w:tblPr>
      <w:tblGrid>
        <w:gridCol w:w="255"/>
        <w:gridCol w:w="6719"/>
      </w:tblGrid>
      <w:tr w:rsidRPr="00CA5E0E" w:rsidR="00545D87" w:rsidTr="00AE7E75" w14:paraId="44E5DF03"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5B917E31"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77A30AE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[site-specific list of reasons]</w:t>
            </w:r>
          </w:p>
        </w:tc>
      </w:tr>
      <w:tr w:rsidRPr="00CA5E0E" w:rsidR="00545D87" w:rsidTr="00AE7E75" w14:paraId="1A421750"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41A95E9D"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199F95C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 interested in activities/programs</w:t>
            </w:r>
          </w:p>
        </w:tc>
      </w:tr>
      <w:tr w:rsidRPr="00CA5E0E" w:rsidR="00545D87" w:rsidTr="00AE7E75" w14:paraId="2DDCF614"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748522FD"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329C365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Not interested in the topic(s)</w:t>
            </w:r>
          </w:p>
        </w:tc>
      </w:tr>
      <w:tr w:rsidRPr="00CA5E0E" w:rsidR="00545D87" w:rsidTr="00AE7E75" w14:paraId="5B2119AE"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10D934A3"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77C4FCB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Program was full</w:t>
            </w:r>
          </w:p>
        </w:tc>
      </w:tr>
      <w:tr w:rsidRPr="00CA5E0E" w:rsidR="00545D87" w:rsidTr="00AE7E75" w14:paraId="75172D16"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1FE31070"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64FA659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Timing of program (i.e., program not available at the desired time</w:t>
            </w:r>
            <w:r w:rsidRPr="00CA5E0E">
              <w:rPr>
                <w:rFonts w:eastAsia="Times New Roman"/>
              </w:rPr>
              <w:t>)</w:t>
            </w:r>
          </w:p>
        </w:tc>
      </w:tr>
      <w:tr w:rsidRPr="00CA5E0E" w:rsidR="00545D87" w:rsidTr="00AE7E75" w14:paraId="168E9514"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152994CA"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773DBD2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reason (Please specify): ____________________________________</w:t>
            </w:r>
          </w:p>
        </w:tc>
      </w:tr>
    </w:tbl>
    <w:p w:rsidRPr="00CA5E0E" w:rsidR="00545D87" w:rsidP="00545D87" w:rsidRDefault="00545D87" w14:paraId="76F9E951" w14:textId="77777777">
      <w:pPr>
        <w:pStyle w:val="Heading4"/>
        <w:numPr>
          <w:ilvl w:val="0"/>
          <w:numId w:val="75"/>
        </w:numPr>
        <w:rPr>
          <w:color w:val="auto"/>
        </w:rPr>
      </w:pPr>
    </w:p>
    <w:p w:rsidRPr="00CA5E0E" w:rsidR="00545D87" w:rsidP="00545D87" w:rsidRDefault="00545D87" w14:paraId="6C78CC72" w14:textId="77777777">
      <w:pPr>
        <w:rPr>
          <w:rFonts w:eastAsia="Times New Roman" w:cs="Times New Roman"/>
          <w:color w:val="auto"/>
        </w:rPr>
      </w:pPr>
      <w:r w:rsidRPr="00CA5E0E">
        <w:rPr>
          <w:rFonts w:eastAsia="Times New Roman" w:cs="Times New Roman"/>
          <w:color w:val="auto"/>
        </w:rPr>
        <w:t>What would encourage you to attend a staff-led activity/program?</w:t>
      </w:r>
      <w:r>
        <w:rPr>
          <w:rFonts w:eastAsia="Times New Roman" w:cs="Times New Roman"/>
          <w:color w:val="auto"/>
        </w:rPr>
        <w:t xml:space="preserve"> </w:t>
      </w:r>
      <w:r w:rsidRPr="00A474B9">
        <w:rPr>
          <w:color w:val="auto"/>
        </w:rPr>
        <w:t>(</w:t>
      </w:r>
      <w:r>
        <w:rPr>
          <w:rFonts w:eastAsia="Times New Roman" w:cs="Times New Roman"/>
          <w:color w:val="auto"/>
        </w:rPr>
        <w:t>Select</w:t>
      </w:r>
      <w:r w:rsidRPr="00A474B9">
        <w:rPr>
          <w:color w:val="auto"/>
        </w:rPr>
        <w:t xml:space="preserve"> all that apply)</w:t>
      </w:r>
    </w:p>
    <w:tbl>
      <w:tblPr>
        <w:tblStyle w:val="Checkbox"/>
        <w:tblW w:w="0" w:type="auto"/>
        <w:tblLook w:val="04A0" w:firstRow="1" w:lastRow="0" w:firstColumn="1" w:lastColumn="0" w:noHBand="0" w:noVBand="1"/>
      </w:tblPr>
      <w:tblGrid>
        <w:gridCol w:w="255"/>
        <w:gridCol w:w="6719"/>
      </w:tblGrid>
      <w:tr w:rsidRPr="00CA5E0E" w:rsidR="00545D87" w:rsidTr="00AE7E75" w14:paraId="3EBD9CD0"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714833B6"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79F4C88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Nothing</w:t>
            </w:r>
          </w:p>
        </w:tc>
      </w:tr>
      <w:tr w:rsidRPr="00CA5E0E" w:rsidR="00545D87" w:rsidTr="00AE7E75" w14:paraId="7C68CF1E"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0B35B334"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26288AF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[site-specific list of reasons]</w:t>
            </w:r>
          </w:p>
        </w:tc>
      </w:tr>
      <w:tr w:rsidRPr="00CA5E0E" w:rsidR="00545D87" w:rsidTr="00AE7E75" w14:paraId="30F11B1E"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5BDEAF7A"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08FEC5A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Programs scheduled more often</w:t>
            </w:r>
          </w:p>
        </w:tc>
      </w:tr>
      <w:tr w:rsidRPr="00CA5E0E" w:rsidR="00545D87" w:rsidTr="00AE7E75" w14:paraId="3702C95A"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2CAA0F03"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130EBA0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Greater variety of program topics</w:t>
            </w:r>
          </w:p>
        </w:tc>
      </w:tr>
      <w:tr w:rsidRPr="00CA5E0E" w:rsidR="00545D87" w:rsidTr="00AE7E75" w14:paraId="57B54BDA"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00F34762"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10062B3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Greater variety of types of activities</w:t>
            </w:r>
          </w:p>
        </w:tc>
      </w:tr>
      <w:tr w:rsidRPr="00CA5E0E" w:rsidR="00545D87" w:rsidTr="00AE7E75" w14:paraId="01C3EF29"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612BD23B" w14:textId="77777777">
            <w:pPr>
              <w:rPr>
                <w:rFonts w:cs="Times New Roman"/>
                <w:color w:val="auto"/>
              </w:rPr>
            </w:pPr>
            <w:r w:rsidRPr="00CA5E0E">
              <w:rPr>
                <w:rFonts w:cs="Times New Roman"/>
                <w:color w:val="auto"/>
              </w:rPr>
              <w:sym w:font="Wingdings 2" w:char="F0A3"/>
            </w:r>
          </w:p>
        </w:tc>
        <w:tc>
          <w:tcPr>
            <w:tcW w:w="0" w:type="auto"/>
          </w:tcPr>
          <w:p w:rsidRPr="00CA5E0E" w:rsidR="00545D87" w:rsidP="00AE7E75" w:rsidRDefault="00545D87" w14:paraId="692D167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reason (Please specify): ____________________________________</w:t>
            </w:r>
          </w:p>
        </w:tc>
      </w:tr>
    </w:tbl>
    <w:p w:rsidRPr="00CA5E0E" w:rsidR="00545D87" w:rsidP="00545D87" w:rsidRDefault="00545D87" w14:paraId="54BAAB25" w14:textId="77777777">
      <w:pPr>
        <w:pStyle w:val="Heading4"/>
        <w:numPr>
          <w:ilvl w:val="0"/>
          <w:numId w:val="75"/>
        </w:numPr>
        <w:rPr>
          <w:color w:val="auto"/>
        </w:rPr>
      </w:pPr>
    </w:p>
    <w:p w:rsidRPr="00CA5E0E" w:rsidR="00545D87" w:rsidP="00545D87" w:rsidRDefault="00545D87" w14:paraId="18448D94" w14:textId="77777777">
      <w:pPr>
        <w:rPr>
          <w:rFonts w:eastAsia="Times New Roman" w:cs="Times New Roman"/>
          <w:color w:val="auto"/>
        </w:rPr>
      </w:pPr>
      <w:r w:rsidRPr="00CA5E0E">
        <w:rPr>
          <w:rFonts w:eastAsia="Times New Roman" w:cs="Times New Roman"/>
          <w:color w:val="auto"/>
        </w:rPr>
        <w:t xml:space="preserve">Which types of </w:t>
      </w:r>
      <w:r>
        <w:rPr>
          <w:rFonts w:eastAsia="Times New Roman" w:cs="Times New Roman"/>
          <w:color w:val="auto"/>
        </w:rPr>
        <w:t>[</w:t>
      </w:r>
      <w:r w:rsidRPr="00CA5E0E">
        <w:rPr>
          <w:rFonts w:eastAsia="Times New Roman" w:cs="Times New Roman"/>
          <w:color w:val="auto"/>
        </w:rPr>
        <w:t>programs</w:t>
      </w:r>
      <w:r>
        <w:rPr>
          <w:rFonts w:eastAsia="Times New Roman" w:cs="Times New Roman"/>
          <w:color w:val="auto"/>
        </w:rPr>
        <w:t>/activities]</w:t>
      </w:r>
      <w:r w:rsidRPr="00CA5E0E">
        <w:rPr>
          <w:rFonts w:eastAsia="Times New Roman" w:cs="Times New Roman"/>
          <w:color w:val="auto"/>
        </w:rPr>
        <w:t xml:space="preserve"> would you like to have available?</w:t>
      </w:r>
      <w:r>
        <w:rPr>
          <w:rFonts w:eastAsia="Times New Roman" w:cs="Times New Roman"/>
          <w:color w:val="auto"/>
        </w:rPr>
        <w:t xml:space="preserve"> (Select all that apply)</w:t>
      </w:r>
    </w:p>
    <w:p w:rsidRPr="00CA5E0E" w:rsidR="00545D87" w:rsidP="00545D87" w:rsidRDefault="00545D87" w14:paraId="18F816CC"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w:t>
      </w:r>
      <w:proofErr w:type="gramStart"/>
      <w:r w:rsidRPr="00CA5E0E">
        <w:rPr>
          <w:rFonts w:cs="Times New Roman"/>
          <w:color w:val="auto"/>
        </w:rPr>
        <w:t>site</w:t>
      </w:r>
      <w:proofErr w:type="gramEnd"/>
      <w:r w:rsidRPr="00CA5E0E">
        <w:rPr>
          <w:rFonts w:cs="Times New Roman"/>
          <w:color w:val="auto"/>
        </w:rPr>
        <w:t xml:space="preserve"> -specific list of programs]</w:t>
      </w:r>
    </w:p>
    <w:p w:rsidRPr="00CA5E0E" w:rsidR="00545D87" w:rsidP="00545D87" w:rsidRDefault="00545D87" w14:paraId="008F5426"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Other (Please specify): ___________________________________________________________</w:t>
      </w:r>
    </w:p>
    <w:p w:rsidRPr="00CA5E0E" w:rsidR="00545D87" w:rsidP="00545D87" w:rsidRDefault="00545D87" w14:paraId="159BE696" w14:textId="77777777">
      <w:pPr>
        <w:rPr>
          <w:rFonts w:cs="Times New Roman"/>
          <w:b/>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Not interested in any programs</w:t>
      </w:r>
    </w:p>
    <w:p w:rsidRPr="00CA5E0E" w:rsidR="00545D87" w:rsidP="00545D87" w:rsidRDefault="00545D87" w14:paraId="18E9C57D" w14:textId="77777777">
      <w:pPr>
        <w:pStyle w:val="Heading4"/>
        <w:numPr>
          <w:ilvl w:val="0"/>
          <w:numId w:val="75"/>
        </w:numPr>
        <w:rPr>
          <w:color w:val="auto"/>
        </w:rPr>
      </w:pPr>
    </w:p>
    <w:p w:rsidRPr="00CA5E0E" w:rsidR="00545D87" w:rsidP="00545D87" w:rsidRDefault="00545D87" w14:paraId="5B4A05D7" w14:textId="77777777">
      <w:pPr>
        <w:rPr>
          <w:color w:val="auto"/>
        </w:rPr>
      </w:pPr>
      <w:r w:rsidRPr="00CA5E0E">
        <w:rPr>
          <w:color w:val="auto"/>
        </w:rPr>
        <w:t>What length of program would you like to attend?</w:t>
      </w:r>
    </w:p>
    <w:p w:rsidRPr="00CA5E0E" w:rsidR="00545D87" w:rsidP="00545D87" w:rsidRDefault="00545D87" w14:paraId="41CEFED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Under 1/2 hour </w:t>
      </w:r>
    </w:p>
    <w:p w:rsidRPr="00CA5E0E" w:rsidR="00545D87" w:rsidP="00545D87" w:rsidRDefault="00545D87" w14:paraId="3D13EF6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1/2 - 1 hour</w:t>
      </w:r>
    </w:p>
    <w:p w:rsidRPr="00CA5E0E" w:rsidR="00545D87" w:rsidP="00545D87" w:rsidRDefault="00545D87" w14:paraId="40D30B38" w14:textId="77777777">
      <w:pPr>
        <w:rPr>
          <w:rFonts w:cs="Times New Roman"/>
          <w:color w:val="auto"/>
          <w:spacing w:val="-20"/>
        </w:rPr>
      </w:pPr>
      <w:r w:rsidRPr="00CA5E0E">
        <w:rPr>
          <w:rFonts w:cs="Times New Roman"/>
          <w:color w:val="auto"/>
        </w:rPr>
        <w:sym w:font="Wingdings 2" w:char="F0A3"/>
      </w:r>
      <w:r w:rsidRPr="00CA5E0E">
        <w:rPr>
          <w:rFonts w:cs="Times New Roman"/>
          <w:color w:val="auto"/>
        </w:rPr>
        <w:t xml:space="preserve"> 1 - 2 hours</w:t>
      </w:r>
    </w:p>
    <w:p w:rsidRPr="00CA5E0E" w:rsidR="00545D87" w:rsidP="00545D87" w:rsidRDefault="00545D87" w14:paraId="7B6238E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(Please specify): ____________________</w:t>
      </w:r>
    </w:p>
    <w:p w:rsidRPr="00CA5E0E" w:rsidR="00545D87" w:rsidP="00545D87" w:rsidRDefault="00545D87" w14:paraId="022E2D1F" w14:textId="77777777">
      <w:pPr>
        <w:pStyle w:val="Heading4"/>
        <w:numPr>
          <w:ilvl w:val="0"/>
          <w:numId w:val="75"/>
        </w:numPr>
        <w:rPr>
          <w:color w:val="auto"/>
        </w:rPr>
      </w:pPr>
    </w:p>
    <w:p w:rsidRPr="00CA5E0E" w:rsidR="00545D87" w:rsidP="00545D87" w:rsidRDefault="00545D87" w14:paraId="4085B615" w14:textId="77777777">
      <w:pPr>
        <w:rPr>
          <w:color w:val="auto"/>
        </w:rPr>
      </w:pPr>
      <w:r w:rsidRPr="00CA5E0E">
        <w:rPr>
          <w:color w:val="auto"/>
        </w:rPr>
        <w:t>Where [within the site] would you like to attend a program?</w:t>
      </w:r>
    </w:p>
    <w:tbl>
      <w:tblPr>
        <w:tblStyle w:val="Checkbox"/>
        <w:tblW w:w="0" w:type="auto"/>
        <w:tblLook w:val="04A0" w:firstRow="1" w:lastRow="0" w:firstColumn="1" w:lastColumn="0" w:noHBand="0" w:noVBand="1"/>
      </w:tblPr>
      <w:tblGrid>
        <w:gridCol w:w="255"/>
        <w:gridCol w:w="7299"/>
      </w:tblGrid>
      <w:tr w:rsidRPr="00CA5E0E" w:rsidR="00545D87" w:rsidTr="00AE7E75" w14:paraId="2929005A"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64A729D5" w14:textId="77777777">
            <w:pPr>
              <w:spacing w:before="100" w:beforeAutospacing="1" w:after="100" w:afterAutospacing="1"/>
              <w:rPr>
                <w:color w:val="auto"/>
              </w:rPr>
            </w:pPr>
            <w:r w:rsidRPr="00CA5E0E">
              <w:rPr>
                <w:rFonts w:cs="Times New Roman"/>
                <w:color w:val="auto"/>
              </w:rPr>
              <w:sym w:font="Wingdings 2" w:char="F0A3"/>
            </w:r>
          </w:p>
        </w:tc>
        <w:tc>
          <w:tcPr>
            <w:tcW w:w="0" w:type="auto"/>
          </w:tcPr>
          <w:p w:rsidRPr="00CA5E0E" w:rsidR="00545D87" w:rsidP="00AE7E75" w:rsidRDefault="00545D87" w14:paraId="7BFCB7ED" w14:textId="7777777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[site-specific locations]</w:t>
            </w:r>
          </w:p>
        </w:tc>
      </w:tr>
      <w:tr w:rsidRPr="00CA5E0E" w:rsidR="00545D87" w:rsidTr="00AE7E75" w14:paraId="50582CD5"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24FF3CE9" w14:textId="77777777">
            <w:pPr>
              <w:spacing w:before="100" w:beforeAutospacing="1" w:after="100" w:afterAutospacing="1"/>
              <w:rPr>
                <w:color w:val="auto"/>
              </w:rPr>
            </w:pPr>
            <w:r w:rsidRPr="00CA5E0E">
              <w:rPr>
                <w:rFonts w:cs="Times New Roman"/>
                <w:color w:val="auto"/>
              </w:rPr>
              <w:sym w:font="Wingdings 2" w:char="F0A3"/>
            </w:r>
          </w:p>
        </w:tc>
        <w:tc>
          <w:tcPr>
            <w:tcW w:w="0" w:type="auto"/>
          </w:tcPr>
          <w:p w:rsidRPr="00CA5E0E" w:rsidR="00545D87" w:rsidP="00AE7E75" w:rsidRDefault="00545D87" w14:paraId="6ED083AB" w14:textId="7777777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_______________________________________________</w:t>
            </w:r>
          </w:p>
        </w:tc>
      </w:tr>
      <w:tr w:rsidRPr="00CA5E0E" w:rsidR="00545D87" w:rsidTr="00AE7E75" w14:paraId="7112B5B9"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545D87" w:rsidP="00AE7E75" w:rsidRDefault="00545D87" w14:paraId="61BCCF01" w14:textId="77777777">
            <w:pPr>
              <w:spacing w:before="100" w:beforeAutospacing="1" w:after="100" w:afterAutospacing="1"/>
              <w:rPr>
                <w:color w:val="auto"/>
              </w:rPr>
            </w:pPr>
            <w:r w:rsidRPr="00CA5E0E">
              <w:rPr>
                <w:rFonts w:cs="Times New Roman"/>
                <w:color w:val="auto"/>
              </w:rPr>
              <w:sym w:font="Wingdings 2" w:char="F0A3"/>
            </w:r>
          </w:p>
        </w:tc>
        <w:tc>
          <w:tcPr>
            <w:tcW w:w="0" w:type="auto"/>
          </w:tcPr>
          <w:p w:rsidRPr="00CA5E0E" w:rsidR="00545D87" w:rsidP="00AE7E75" w:rsidRDefault="00545D87" w14:paraId="235E3B39" w14:textId="7777777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Have no preference</w:t>
            </w:r>
          </w:p>
        </w:tc>
      </w:tr>
    </w:tbl>
    <w:p w:rsidRPr="00CA5E0E" w:rsidR="00545D87" w:rsidP="00545D87" w:rsidRDefault="00545D87" w14:paraId="75D26700" w14:textId="77777777">
      <w:pPr>
        <w:pStyle w:val="Heading3"/>
      </w:pPr>
      <w:r w:rsidRPr="00CA5E0E">
        <w:t>LEARNING/INTEREST</w:t>
      </w:r>
    </w:p>
    <w:p w:rsidRPr="00CA5E0E" w:rsidR="00545D87" w:rsidP="00545D87" w:rsidRDefault="00545D87" w14:paraId="23C66150" w14:textId="77777777">
      <w:pPr>
        <w:pStyle w:val="Heading4"/>
        <w:numPr>
          <w:ilvl w:val="0"/>
          <w:numId w:val="96"/>
        </w:numPr>
        <w:rPr>
          <w:color w:val="auto"/>
        </w:rPr>
      </w:pPr>
      <w:bookmarkStart w:name="_Toc447018610" w:id="135"/>
    </w:p>
    <w:p w:rsidRPr="00CA5E0E" w:rsidR="00545D87" w:rsidP="00545D87" w:rsidRDefault="00545D87" w14:paraId="0C900CB6" w14:textId="77777777">
      <w:pPr>
        <w:rPr>
          <w:rFonts w:cs="Times New Roman"/>
          <w:color w:val="auto"/>
        </w:rPr>
      </w:pPr>
      <w:r w:rsidRPr="00CA5E0E">
        <w:rPr>
          <w:rFonts w:cs="Times New Roman"/>
          <w:color w:val="auto"/>
        </w:rPr>
        <w:t>Please rate the quality of information on the following topics at this [site]. (Circle one number for each statement.)</w:t>
      </w:r>
    </w:p>
    <w:tbl>
      <w:tblPr>
        <w:tblStyle w:val="SmallTable"/>
        <w:tblW w:w="4775" w:type="pct"/>
        <w:tblLayout w:type="fixed"/>
        <w:tblLook w:val="04A0" w:firstRow="1" w:lastRow="0" w:firstColumn="1" w:lastColumn="0" w:noHBand="0" w:noVBand="1"/>
      </w:tblPr>
      <w:tblGrid>
        <w:gridCol w:w="3578"/>
        <w:gridCol w:w="1008"/>
        <w:gridCol w:w="1008"/>
        <w:gridCol w:w="1008"/>
        <w:gridCol w:w="1008"/>
        <w:gridCol w:w="1008"/>
        <w:gridCol w:w="1008"/>
      </w:tblGrid>
      <w:tr w:rsidRPr="00CA5E0E" w:rsidR="00545D87" w:rsidTr="00AE7E75" w14:paraId="0377D7E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78" w:type="dxa"/>
          </w:tcPr>
          <w:p w:rsidRPr="00CA5E0E" w:rsidR="00545D87" w:rsidP="00AE7E75" w:rsidRDefault="00545D87" w14:paraId="0D446302" w14:textId="77777777"/>
        </w:tc>
        <w:tc>
          <w:tcPr>
            <w:tcW w:w="1008" w:type="dxa"/>
          </w:tcPr>
          <w:p w:rsidRPr="00CA5E0E" w:rsidR="00545D87" w:rsidP="00AE7E75" w:rsidRDefault="00545D87" w14:paraId="139702BF"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Poor</w:t>
            </w:r>
          </w:p>
        </w:tc>
        <w:tc>
          <w:tcPr>
            <w:tcW w:w="1008" w:type="dxa"/>
          </w:tcPr>
          <w:p w:rsidRPr="00CA5E0E" w:rsidR="00545D87" w:rsidP="00AE7E75" w:rsidRDefault="00545D87" w14:paraId="235103A6"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Poor</w:t>
            </w:r>
          </w:p>
        </w:tc>
        <w:tc>
          <w:tcPr>
            <w:tcW w:w="1008" w:type="dxa"/>
          </w:tcPr>
          <w:p w:rsidRPr="00CA5E0E" w:rsidR="00545D87" w:rsidP="00AE7E75" w:rsidRDefault="00545D87" w14:paraId="7605BBDC"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Average</w:t>
            </w:r>
          </w:p>
        </w:tc>
        <w:tc>
          <w:tcPr>
            <w:tcW w:w="1008" w:type="dxa"/>
          </w:tcPr>
          <w:p w:rsidRPr="00CA5E0E" w:rsidR="00545D87" w:rsidP="00AE7E75" w:rsidRDefault="00545D87" w14:paraId="5504EED7"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Good</w:t>
            </w:r>
          </w:p>
        </w:tc>
        <w:tc>
          <w:tcPr>
            <w:tcW w:w="1008" w:type="dxa"/>
          </w:tcPr>
          <w:p w:rsidRPr="00CA5E0E" w:rsidR="00545D87" w:rsidP="00AE7E75" w:rsidRDefault="00545D87" w14:paraId="394B9B20"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Good</w:t>
            </w:r>
          </w:p>
        </w:tc>
        <w:tc>
          <w:tcPr>
            <w:tcW w:w="1008" w:type="dxa"/>
          </w:tcPr>
          <w:p w:rsidRPr="00CA5E0E" w:rsidR="00545D87" w:rsidP="00AE7E75" w:rsidRDefault="00545D87" w14:paraId="248AFF7B"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w:t>
            </w:r>
            <w:r w:rsidRPr="00CA5E0E">
              <w:rPr>
                <w:rFonts w:cs="Times New Roman"/>
                <w:color w:val="auto"/>
              </w:rPr>
              <w:br/>
              <w:t>Applicable</w:t>
            </w:r>
          </w:p>
        </w:tc>
      </w:tr>
      <w:tr w:rsidRPr="00CA5E0E" w:rsidR="00545D87" w:rsidTr="00AE7E75" w14:paraId="77B1C4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rsidRPr="00CA5E0E" w:rsidR="00545D87" w:rsidP="00AE7E75" w:rsidRDefault="00545D87" w14:paraId="27A2273D" w14:textId="77777777">
            <w:pPr>
              <w:rPr>
                <w:rFonts w:cs="Times New Roman"/>
                <w:color w:val="auto"/>
              </w:rPr>
            </w:pPr>
            <w:r w:rsidRPr="00CA5E0E">
              <w:rPr>
                <w:rFonts w:cs="Times New Roman"/>
                <w:color w:val="auto"/>
              </w:rPr>
              <w:t>[site-specific list of topics]</w:t>
            </w:r>
          </w:p>
        </w:tc>
        <w:tc>
          <w:tcPr>
            <w:tcW w:w="1008" w:type="dxa"/>
          </w:tcPr>
          <w:p w:rsidRPr="00CA5E0E" w:rsidR="00545D87" w:rsidP="00AE7E75" w:rsidRDefault="00545D87" w14:paraId="12C807B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545D87" w:rsidP="00AE7E75" w:rsidRDefault="00545D87" w14:paraId="1EDD701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545D87" w:rsidP="00AE7E75" w:rsidRDefault="00545D87" w14:paraId="3022166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545D87" w:rsidP="00AE7E75" w:rsidRDefault="00545D87" w14:paraId="26C2EE9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08" w:type="dxa"/>
          </w:tcPr>
          <w:p w:rsidRPr="00CA5E0E" w:rsidR="00545D87" w:rsidP="00AE7E75" w:rsidRDefault="00545D87" w14:paraId="1F473FD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1008" w:type="dxa"/>
          </w:tcPr>
          <w:p w:rsidRPr="00CA5E0E" w:rsidR="00545D87" w:rsidP="00AE7E75" w:rsidRDefault="00545D87" w14:paraId="0B69DF8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bl>
    <w:bookmarkEnd w:id="135"/>
    <w:p w:rsidRPr="00CA5E0E" w:rsidR="00545D87" w:rsidP="00545D87" w:rsidRDefault="00545D87" w14:paraId="79D2A08B" w14:textId="77777777">
      <w:pPr>
        <w:rPr>
          <w:i/>
        </w:rPr>
      </w:pPr>
      <w:r w:rsidRPr="00CA5E0E">
        <w:rPr>
          <w:i/>
        </w:rPr>
        <w:t xml:space="preserve">Note: This question can be used for topics such as: wildlife habitats, a specific species, invasive species, the purpose of the </w:t>
      </w:r>
      <w:r>
        <w:rPr>
          <w:i/>
        </w:rPr>
        <w:t>[site]</w:t>
      </w:r>
      <w:r w:rsidRPr="00CA5E0E">
        <w:rPr>
          <w:i/>
        </w:rPr>
        <w:t xml:space="preserve"> or </w:t>
      </w:r>
      <w:r>
        <w:rPr>
          <w:i/>
        </w:rPr>
        <w:t>[site]</w:t>
      </w:r>
      <w:r w:rsidRPr="00CA5E0E">
        <w:rPr>
          <w:i/>
        </w:rPr>
        <w:t xml:space="preserve"> system, volunteer opportunities, etc.</w:t>
      </w:r>
    </w:p>
    <w:p w:rsidRPr="00CA5E0E" w:rsidR="00545D87" w:rsidP="00545D87" w:rsidRDefault="00545D87" w14:paraId="03FBB6AC" w14:textId="77777777">
      <w:pPr>
        <w:pStyle w:val="Heading4"/>
        <w:numPr>
          <w:ilvl w:val="0"/>
          <w:numId w:val="96"/>
        </w:numPr>
        <w:rPr>
          <w:color w:val="auto"/>
        </w:rPr>
      </w:pPr>
    </w:p>
    <w:p w:rsidRPr="00CA5E0E" w:rsidR="00545D87" w:rsidP="00545D87" w:rsidRDefault="00545D87" w14:paraId="6A9B9CFA" w14:textId="77777777">
      <w:pPr>
        <w:rPr>
          <w:rFonts w:cs="Times New Roman"/>
          <w:color w:val="auto"/>
        </w:rPr>
      </w:pPr>
      <w:r w:rsidRPr="00CA5E0E">
        <w:rPr>
          <w:rFonts w:cs="Times New Roman"/>
          <w:color w:val="auto"/>
        </w:rPr>
        <w:t>On your visit to [site], how much did you learn about each of the following topics on your visit to [site]? (Circle one number for each topic)</w:t>
      </w:r>
    </w:p>
    <w:tbl>
      <w:tblPr>
        <w:tblStyle w:val="SmallTable"/>
        <w:tblW w:w="0" w:type="auto"/>
        <w:tblLook w:val="04A0" w:firstRow="1" w:lastRow="0" w:firstColumn="1" w:lastColumn="0" w:noHBand="0" w:noVBand="1"/>
      </w:tblPr>
      <w:tblGrid>
        <w:gridCol w:w="3600"/>
        <w:gridCol w:w="1440"/>
        <w:gridCol w:w="1440"/>
        <w:gridCol w:w="1440"/>
        <w:gridCol w:w="1440"/>
      </w:tblGrid>
      <w:tr w:rsidRPr="00CA5E0E" w:rsidR="00545D87" w:rsidTr="00AE7E75" w14:paraId="1FFF738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Pr="00CA5E0E" w:rsidR="00545D87" w:rsidP="00AE7E75" w:rsidRDefault="00545D87" w14:paraId="6EE2215F" w14:textId="77777777">
            <w:pPr>
              <w:rPr>
                <w:rFonts w:cs="Times New Roman"/>
                <w:color w:val="auto"/>
              </w:rPr>
            </w:pPr>
            <w:r w:rsidRPr="00CA5E0E">
              <w:rPr>
                <w:rFonts w:cs="Times New Roman"/>
                <w:color w:val="auto"/>
              </w:rPr>
              <w:t>How much did you learn about the…</w:t>
            </w:r>
          </w:p>
        </w:tc>
        <w:tc>
          <w:tcPr>
            <w:tcW w:w="1440" w:type="dxa"/>
          </w:tcPr>
          <w:p w:rsidRPr="00CA5E0E" w:rsidR="00545D87" w:rsidP="00AE7E75" w:rsidRDefault="00545D87" w14:paraId="742731B2"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Nothing</w:t>
            </w:r>
          </w:p>
        </w:tc>
        <w:tc>
          <w:tcPr>
            <w:tcW w:w="1440" w:type="dxa"/>
          </w:tcPr>
          <w:p w:rsidRPr="00CA5E0E" w:rsidR="00545D87" w:rsidP="00AE7E75" w:rsidRDefault="00545D87" w14:paraId="1EAA60FE"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w:t>
            </w:r>
            <w:r w:rsidRPr="00CA5E0E">
              <w:rPr>
                <w:rFonts w:cs="Times New Roman"/>
                <w:color w:val="auto"/>
              </w:rPr>
              <w:br/>
              <w:t>little bit</w:t>
            </w:r>
          </w:p>
        </w:tc>
        <w:tc>
          <w:tcPr>
            <w:tcW w:w="1440" w:type="dxa"/>
          </w:tcPr>
          <w:p w:rsidRPr="00CA5E0E" w:rsidR="00545D87" w:rsidP="00AE7E75" w:rsidRDefault="00545D87" w14:paraId="0957B656"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 moderate</w:t>
            </w:r>
            <w:r w:rsidRPr="00CA5E0E">
              <w:rPr>
                <w:rFonts w:cs="Times New Roman"/>
                <w:color w:val="auto"/>
              </w:rPr>
              <w:br/>
              <w:t>amount</w:t>
            </w:r>
          </w:p>
        </w:tc>
        <w:tc>
          <w:tcPr>
            <w:tcW w:w="1440" w:type="dxa"/>
          </w:tcPr>
          <w:p w:rsidRPr="00CA5E0E" w:rsidR="00545D87" w:rsidP="00AE7E75" w:rsidRDefault="00545D87" w14:paraId="04FAAE5A"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 substantial</w:t>
            </w:r>
            <w:r w:rsidRPr="00CA5E0E">
              <w:rPr>
                <w:rFonts w:cs="Times New Roman"/>
                <w:color w:val="auto"/>
              </w:rPr>
              <w:br/>
              <w:t>amount</w:t>
            </w:r>
          </w:p>
        </w:tc>
      </w:tr>
      <w:tr w:rsidRPr="00CA5E0E" w:rsidR="00545D87" w:rsidTr="00AE7E75" w14:paraId="08115E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CA5E0E" w:rsidR="00545D87" w:rsidP="00AE7E75" w:rsidRDefault="00545D87" w14:paraId="25FF20A3" w14:textId="77777777">
            <w:pPr>
              <w:rPr>
                <w:rFonts w:cs="Times New Roman"/>
                <w:color w:val="auto"/>
              </w:rPr>
            </w:pPr>
            <w:r w:rsidRPr="00CA5E0E">
              <w:rPr>
                <w:rFonts w:cs="Times New Roman"/>
                <w:color w:val="auto"/>
              </w:rPr>
              <w:t>[site-specific list of topics]</w:t>
            </w:r>
          </w:p>
        </w:tc>
        <w:tc>
          <w:tcPr>
            <w:tcW w:w="1440" w:type="dxa"/>
          </w:tcPr>
          <w:p w:rsidRPr="00CA5E0E" w:rsidR="00545D87" w:rsidP="00AE7E75" w:rsidRDefault="00545D87" w14:paraId="4793E1F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440" w:type="dxa"/>
          </w:tcPr>
          <w:p w:rsidRPr="00CA5E0E" w:rsidR="00545D87" w:rsidP="00AE7E75" w:rsidRDefault="00545D87" w14:paraId="0F505E8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440" w:type="dxa"/>
          </w:tcPr>
          <w:p w:rsidRPr="00CA5E0E" w:rsidR="00545D87" w:rsidP="00AE7E75" w:rsidRDefault="00545D87" w14:paraId="19482C4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440" w:type="dxa"/>
          </w:tcPr>
          <w:p w:rsidRPr="00CA5E0E" w:rsidR="00545D87" w:rsidP="00AE7E75" w:rsidRDefault="00545D87" w14:paraId="00D8611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r>
      <w:tr w:rsidRPr="00CA5E0E" w:rsidR="00545D87" w:rsidTr="00AE7E75" w14:paraId="2799A35C" w14:textId="77777777">
        <w:tc>
          <w:tcPr>
            <w:cnfStyle w:val="001000000000" w:firstRow="0" w:lastRow="0" w:firstColumn="1" w:lastColumn="0" w:oddVBand="0" w:evenVBand="0" w:oddHBand="0" w:evenHBand="0" w:firstRowFirstColumn="0" w:firstRowLastColumn="0" w:lastRowFirstColumn="0" w:lastRowLastColumn="0"/>
            <w:tcW w:w="3600" w:type="dxa"/>
          </w:tcPr>
          <w:p w:rsidRPr="00CA5E0E" w:rsidR="00545D87" w:rsidP="00AE7E75" w:rsidRDefault="00545D87" w14:paraId="1D515F55" w14:textId="77777777">
            <w:pPr>
              <w:rPr>
                <w:rFonts w:cs="Times New Roman"/>
                <w:color w:val="auto"/>
              </w:rPr>
            </w:pPr>
            <w:r w:rsidRPr="00CA5E0E">
              <w:rPr>
                <w:rFonts w:cs="Times New Roman"/>
                <w:color w:val="auto"/>
              </w:rPr>
              <w:t>Management of [site]?</w:t>
            </w:r>
          </w:p>
        </w:tc>
        <w:tc>
          <w:tcPr>
            <w:tcW w:w="1440" w:type="dxa"/>
          </w:tcPr>
          <w:p w:rsidRPr="00CA5E0E" w:rsidR="00545D87" w:rsidP="00AE7E75" w:rsidRDefault="00545D87" w14:paraId="55C2F99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440" w:type="dxa"/>
          </w:tcPr>
          <w:p w:rsidRPr="00CA5E0E" w:rsidR="00545D87" w:rsidP="00AE7E75" w:rsidRDefault="00545D87" w14:paraId="33EEC0E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440" w:type="dxa"/>
          </w:tcPr>
          <w:p w:rsidRPr="00CA5E0E" w:rsidR="00545D87" w:rsidP="00AE7E75" w:rsidRDefault="00545D87" w14:paraId="696C582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440" w:type="dxa"/>
          </w:tcPr>
          <w:p w:rsidRPr="00CA5E0E" w:rsidR="00545D87" w:rsidP="00AE7E75" w:rsidRDefault="00545D87" w14:paraId="7C7ECD5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r>
      <w:tr w:rsidRPr="00CA5E0E" w:rsidR="00545D87" w:rsidTr="00AE7E75" w14:paraId="6F7E17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CA5E0E" w:rsidR="00545D87" w:rsidP="00AE7E75" w:rsidRDefault="00545D87" w14:paraId="4C1CBEFD" w14:textId="77777777">
            <w:pPr>
              <w:rPr>
                <w:rFonts w:cs="Times New Roman"/>
                <w:color w:val="auto"/>
              </w:rPr>
            </w:pPr>
            <w:r w:rsidRPr="00CA5E0E">
              <w:rPr>
                <w:rFonts w:cs="Times New Roman"/>
                <w:color w:val="auto"/>
              </w:rPr>
              <w:t>Unique history of [site]?</w:t>
            </w:r>
          </w:p>
        </w:tc>
        <w:tc>
          <w:tcPr>
            <w:tcW w:w="1440" w:type="dxa"/>
          </w:tcPr>
          <w:p w:rsidRPr="00CA5E0E" w:rsidR="00545D87" w:rsidP="00AE7E75" w:rsidRDefault="00545D87" w14:paraId="05D7BD1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440" w:type="dxa"/>
          </w:tcPr>
          <w:p w:rsidRPr="00CA5E0E" w:rsidR="00545D87" w:rsidP="00AE7E75" w:rsidRDefault="00545D87" w14:paraId="407DD24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440" w:type="dxa"/>
          </w:tcPr>
          <w:p w:rsidRPr="00CA5E0E" w:rsidR="00545D87" w:rsidP="00AE7E75" w:rsidRDefault="00545D87" w14:paraId="35F8CD1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440" w:type="dxa"/>
          </w:tcPr>
          <w:p w:rsidRPr="00CA5E0E" w:rsidR="00545D87" w:rsidP="00AE7E75" w:rsidRDefault="00545D87" w14:paraId="24E13A1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r>
      <w:tr w:rsidRPr="00CA5E0E" w:rsidR="00545D87" w:rsidTr="00AE7E75" w14:paraId="46643FCA" w14:textId="77777777">
        <w:tc>
          <w:tcPr>
            <w:cnfStyle w:val="001000000000" w:firstRow="0" w:lastRow="0" w:firstColumn="1" w:lastColumn="0" w:oddVBand="0" w:evenVBand="0" w:oddHBand="0" w:evenHBand="0" w:firstRowFirstColumn="0" w:firstRowLastColumn="0" w:lastRowFirstColumn="0" w:lastRowLastColumn="0"/>
            <w:tcW w:w="3600" w:type="dxa"/>
          </w:tcPr>
          <w:p w:rsidRPr="00CA5E0E" w:rsidR="00545D87" w:rsidP="00AE7E75" w:rsidRDefault="00545D87" w14:paraId="53489091" w14:textId="77777777">
            <w:pPr>
              <w:rPr>
                <w:rFonts w:cs="Times New Roman"/>
                <w:color w:val="auto"/>
              </w:rPr>
            </w:pPr>
            <w:r w:rsidRPr="00CA5E0E">
              <w:rPr>
                <w:rFonts w:cs="Times New Roman"/>
                <w:color w:val="auto"/>
              </w:rPr>
              <w:t>Importance of [site] to [X]?</w:t>
            </w:r>
          </w:p>
        </w:tc>
        <w:tc>
          <w:tcPr>
            <w:tcW w:w="1440" w:type="dxa"/>
          </w:tcPr>
          <w:p w:rsidRPr="00CA5E0E" w:rsidR="00545D87" w:rsidP="00AE7E75" w:rsidRDefault="00545D87" w14:paraId="21DEE1F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440" w:type="dxa"/>
          </w:tcPr>
          <w:p w:rsidRPr="00CA5E0E" w:rsidR="00545D87" w:rsidP="00AE7E75" w:rsidRDefault="00545D87" w14:paraId="7E8FB20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440" w:type="dxa"/>
          </w:tcPr>
          <w:p w:rsidRPr="00CA5E0E" w:rsidR="00545D87" w:rsidP="00AE7E75" w:rsidRDefault="00545D87" w14:paraId="69AD5C3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440" w:type="dxa"/>
          </w:tcPr>
          <w:p w:rsidRPr="00CA5E0E" w:rsidR="00545D87" w:rsidP="00AE7E75" w:rsidRDefault="00545D87" w14:paraId="3AB82B5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r>
    </w:tbl>
    <w:p w:rsidRPr="00CA5E0E" w:rsidR="00545D87" w:rsidP="00545D87" w:rsidRDefault="00545D87" w14:paraId="0EEFFA48" w14:textId="77777777">
      <w:pPr>
        <w:pStyle w:val="Heading4"/>
        <w:numPr>
          <w:ilvl w:val="0"/>
          <w:numId w:val="96"/>
        </w:numPr>
        <w:rPr>
          <w:color w:val="auto"/>
        </w:rPr>
      </w:pPr>
    </w:p>
    <w:p w:rsidRPr="00CA5E0E" w:rsidR="00545D87" w:rsidP="00545D87" w:rsidRDefault="00545D87" w14:paraId="27616417" w14:textId="77777777">
      <w:pPr>
        <w:rPr>
          <w:rFonts w:eastAsia="Times New Roman" w:cs="Times New Roman"/>
          <w:color w:val="auto"/>
        </w:rPr>
      </w:pPr>
      <w:r w:rsidRPr="00CA5E0E">
        <w:rPr>
          <w:rFonts w:eastAsia="Times New Roman" w:cs="Times New Roman"/>
          <w:color w:val="auto"/>
        </w:rPr>
        <w:t xml:space="preserve">How would you prefer to learn about the [aspects of the </w:t>
      </w:r>
      <w:r>
        <w:rPr>
          <w:rFonts w:eastAsia="Times New Roman" w:cs="Times New Roman"/>
          <w:color w:val="auto"/>
        </w:rPr>
        <w:t>[site]</w:t>
      </w:r>
      <w:r w:rsidRPr="00CA5E0E">
        <w:rPr>
          <w:rFonts w:eastAsia="Times New Roman" w:cs="Times New Roman"/>
          <w:color w:val="auto"/>
        </w:rPr>
        <w:t xml:space="preserve"> (e.g., geology, biology, and culture)] of [site]?</w:t>
      </w:r>
      <w:r>
        <w:rPr>
          <w:rFonts w:eastAsia="Times New Roman" w:cs="Times New Roman"/>
          <w:color w:val="auto"/>
        </w:rPr>
        <w:t xml:space="preserve"> (Select all that apply)</w:t>
      </w:r>
    </w:p>
    <w:p w:rsidRPr="00CA5E0E" w:rsidR="00545D87" w:rsidP="00545D87" w:rsidRDefault="00545D87" w14:paraId="5E498837"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w:t>
      </w:r>
      <w:proofErr w:type="gramStart"/>
      <w:r w:rsidRPr="00CA5E0E">
        <w:rPr>
          <w:rFonts w:cs="Times New Roman"/>
          <w:color w:val="auto"/>
        </w:rPr>
        <w:t>area-specific</w:t>
      </w:r>
      <w:proofErr w:type="gramEnd"/>
      <w:r w:rsidRPr="00CA5E0E">
        <w:rPr>
          <w:rFonts w:cs="Times New Roman"/>
          <w:color w:val="auto"/>
        </w:rPr>
        <w:t xml:space="preserve"> list of learning sources, including interpretive media]</w:t>
      </w:r>
    </w:p>
    <w:p w:rsidRPr="00CA5E0E" w:rsidR="00545D87" w:rsidP="00545D87" w:rsidRDefault="00545D87" w14:paraId="45FB9938" w14:textId="77777777">
      <w:pPr>
        <w:rPr>
          <w:rFonts w:cs="Times New Roman"/>
          <w:color w:val="auto"/>
          <w:u w:val="single"/>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Other (Please specify): ___________________________________________________________</w:t>
      </w:r>
    </w:p>
    <w:p w:rsidRPr="00CA5E0E" w:rsidR="00545D87" w:rsidP="00545D87" w:rsidRDefault="00545D87" w14:paraId="6031E11E"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spacing w:val="-20"/>
        </w:rPr>
        <w:t>Not</w:t>
      </w:r>
      <w:r w:rsidRPr="00CA5E0E">
        <w:rPr>
          <w:rFonts w:cs="Times New Roman"/>
          <w:color w:val="auto"/>
        </w:rPr>
        <w:t xml:space="preserve"> interested in learning about any of these topics.</w:t>
      </w:r>
    </w:p>
    <w:p w:rsidRPr="00CA5E0E" w:rsidR="00545D87" w:rsidP="00545D87" w:rsidRDefault="00545D87" w14:paraId="74962BB0" w14:textId="77777777">
      <w:pPr>
        <w:pStyle w:val="Heading4"/>
        <w:numPr>
          <w:ilvl w:val="0"/>
          <w:numId w:val="96"/>
        </w:numPr>
        <w:rPr>
          <w:color w:val="auto"/>
        </w:rPr>
      </w:pPr>
    </w:p>
    <w:p w:rsidRPr="00CA5E0E" w:rsidR="00545D87" w:rsidP="00545D87" w:rsidRDefault="00545D87" w14:paraId="4016FF71" w14:textId="77777777">
      <w:pPr>
        <w:rPr>
          <w:rFonts w:eastAsia="Times New Roman" w:cs="Times New Roman"/>
          <w:color w:val="auto"/>
        </w:rPr>
      </w:pPr>
      <w:r w:rsidRPr="00CA5E0E">
        <w:rPr>
          <w:rFonts w:eastAsia="Times New Roman" w:cs="Times New Roman"/>
          <w:color w:val="auto"/>
        </w:rPr>
        <w:t>Which subjects/topics would you be most interested in learning about?</w:t>
      </w:r>
      <w:r>
        <w:rPr>
          <w:rFonts w:eastAsia="Times New Roman" w:cs="Times New Roman"/>
          <w:color w:val="auto"/>
        </w:rPr>
        <w:t xml:space="preserve"> (Select all that apply)</w:t>
      </w:r>
    </w:p>
    <w:p w:rsidRPr="00CA5E0E" w:rsidR="00545D87" w:rsidP="00545D87" w:rsidRDefault="00545D87" w14:paraId="4D52594F"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area-specific</w:t>
      </w:r>
      <w:proofErr w:type="gramEnd"/>
      <w:r w:rsidRPr="00CA5E0E">
        <w:rPr>
          <w:rFonts w:cs="Times New Roman"/>
          <w:color w:val="auto"/>
        </w:rPr>
        <w:t xml:space="preserve"> list of subjects/topics]</w:t>
      </w:r>
    </w:p>
    <w:p w:rsidRPr="00CA5E0E" w:rsidR="00545D87" w:rsidP="00545D87" w:rsidRDefault="00545D87" w14:paraId="6B38FB92"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(Please specify): ____________________</w:t>
      </w:r>
    </w:p>
    <w:p w:rsidRPr="00CA5E0E" w:rsidR="00545D87" w:rsidP="00545D87" w:rsidRDefault="00545D87" w14:paraId="04180202" w14:textId="77777777">
      <w:pPr>
        <w:rPr>
          <w:rFonts w:eastAsia="Times New Roman"/>
          <w:b/>
        </w:rPr>
      </w:pPr>
      <w:r w:rsidRPr="00CA5E0E">
        <w:sym w:font="Wingdings 2" w:char="F0A3"/>
      </w:r>
      <w:r w:rsidRPr="00CA5E0E">
        <w:rPr>
          <w:rFonts w:eastAsia="Times New Roman"/>
        </w:rPr>
        <w:t xml:space="preserve"> </w:t>
      </w:r>
      <w:r w:rsidRPr="00CA5E0E">
        <w:rPr>
          <w:spacing w:val="-20"/>
        </w:rPr>
        <w:t>Not</w:t>
      </w:r>
      <w:r w:rsidRPr="00CA5E0E">
        <w:t xml:space="preserve"> interested in learning about any of these subjects/topics.</w:t>
      </w:r>
    </w:p>
    <w:p w:rsidRPr="00CA5E0E" w:rsidR="00545D87" w:rsidP="00545D87" w:rsidRDefault="00545D87" w14:paraId="2811C4D8" w14:textId="77777777">
      <w:pPr>
        <w:pStyle w:val="Heading4"/>
        <w:numPr>
          <w:ilvl w:val="0"/>
          <w:numId w:val="96"/>
        </w:numPr>
        <w:rPr>
          <w:color w:val="auto"/>
        </w:rPr>
      </w:pPr>
    </w:p>
    <w:p w:rsidRPr="00CA5E0E" w:rsidR="00545D87" w:rsidP="00545D87" w:rsidRDefault="00545D87" w14:paraId="4CB95C33" w14:textId="77777777">
      <w:pPr>
        <w:rPr>
          <w:color w:val="auto"/>
        </w:rPr>
      </w:pPr>
      <w:r w:rsidRPr="00CA5E0E">
        <w:rPr>
          <w:color w:val="auto"/>
        </w:rPr>
        <w:t>What was the most important new information that you learned about [site]? [OPEN-ENDED]</w:t>
      </w:r>
    </w:p>
    <w:p w:rsidRPr="00CA5E0E" w:rsidR="00545D87" w:rsidP="00545D87" w:rsidRDefault="00545D87" w14:paraId="7E12E02C" w14:textId="77777777">
      <w:pPr>
        <w:pStyle w:val="Heading4"/>
        <w:numPr>
          <w:ilvl w:val="0"/>
          <w:numId w:val="96"/>
        </w:numPr>
        <w:rPr>
          <w:color w:val="auto"/>
        </w:rPr>
      </w:pPr>
    </w:p>
    <w:p w:rsidRPr="00CA5E0E" w:rsidR="00545D87" w:rsidP="00545D87" w:rsidRDefault="00545D87" w14:paraId="352EFB69" w14:textId="77777777">
      <w:pPr>
        <w:rPr>
          <w:color w:val="auto"/>
        </w:rPr>
      </w:pPr>
      <w:r w:rsidRPr="00CA5E0E">
        <w:rPr>
          <w:rFonts w:cs="Times New Roman"/>
          <w:color w:val="auto"/>
        </w:rPr>
        <w:t xml:space="preserve">After visiting [site], what aspect of [site]’s story might you share with family and friends? Please be specific. </w:t>
      </w:r>
      <w:r w:rsidRPr="00CA5E0E">
        <w:rPr>
          <w:color w:val="auto"/>
        </w:rPr>
        <w:t>[OPEN-ENDED]</w:t>
      </w:r>
      <w:bookmarkEnd w:id="131"/>
      <w:bookmarkEnd w:id="132"/>
      <w:bookmarkEnd w:id="133"/>
      <w:bookmarkEnd w:id="134"/>
    </w:p>
    <w:p w:rsidRPr="00CA5E0E" w:rsidR="00BB2112" w:rsidP="00BB2112" w:rsidRDefault="00BB2112" w14:paraId="347A51C0" w14:textId="77777777">
      <w:pPr>
        <w:pStyle w:val="Heading3"/>
      </w:pPr>
      <w:bookmarkStart w:name="_Toc433873494" w:id="136"/>
      <w:bookmarkStart w:name="_Toc443916314" w:id="137"/>
      <w:bookmarkStart w:name="_Toc443916313" w:id="138"/>
      <w:bookmarkStart w:name="_Toc433873490" w:id="139"/>
      <w:r>
        <w:t xml:space="preserve">Use of </w:t>
      </w:r>
      <w:r w:rsidRPr="00CA5E0E">
        <w:t>Equipment</w:t>
      </w:r>
    </w:p>
    <w:p w:rsidRPr="00CA5E0E" w:rsidR="00BB2112" w:rsidP="00BB2112" w:rsidRDefault="00BB2112" w14:paraId="539EF01E" w14:textId="77777777">
      <w:pPr>
        <w:pStyle w:val="Heading4"/>
        <w:rPr>
          <w:color w:val="auto"/>
        </w:rPr>
      </w:pPr>
      <w:r w:rsidRPr="00CA5E0E">
        <w:rPr>
          <w:color w:val="auto"/>
        </w:rPr>
        <w:t>EQUIP1</w:t>
      </w:r>
    </w:p>
    <w:p w:rsidRPr="00CA5E0E" w:rsidR="00BB2112" w:rsidP="00BB2112" w:rsidRDefault="00BB2112" w14:paraId="136E7FAD" w14:textId="77777777">
      <w:pPr>
        <w:rPr>
          <w:color w:val="auto"/>
        </w:rPr>
      </w:pPr>
      <w:r w:rsidRPr="00CA5E0E">
        <w:rPr>
          <w:color w:val="auto"/>
        </w:rPr>
        <w:t>Do you own any of the following types of recreational equipment?</w:t>
      </w:r>
    </w:p>
    <w:tbl>
      <w:tblPr>
        <w:tblStyle w:val="Checkbox"/>
        <w:tblW w:w="6281" w:type="dxa"/>
        <w:tblLayout w:type="fixed"/>
        <w:tblLook w:val="01E0" w:firstRow="1" w:lastRow="1" w:firstColumn="1" w:lastColumn="1" w:noHBand="0" w:noVBand="0"/>
      </w:tblPr>
      <w:tblGrid>
        <w:gridCol w:w="360"/>
        <w:gridCol w:w="5921"/>
      </w:tblGrid>
      <w:tr w:rsidRPr="00CA5E0E" w:rsidR="00BB2112" w:rsidTr="007D0B5E" w14:paraId="12DEA6C3" w14:textId="77777777">
        <w:tc>
          <w:tcPr>
            <w:cnfStyle w:val="001000000000" w:firstRow="0" w:lastRow="0" w:firstColumn="1" w:lastColumn="0" w:oddVBand="0" w:evenVBand="0" w:oddHBand="0" w:evenHBand="0" w:firstRowFirstColumn="0" w:firstRowLastColumn="0" w:lastRowFirstColumn="0" w:lastRowLastColumn="0"/>
            <w:tcW w:w="360" w:type="dxa"/>
          </w:tcPr>
          <w:p w:rsidRPr="00CA5E0E" w:rsidR="00BB2112" w:rsidP="007D0B5E" w:rsidRDefault="00BB2112" w14:paraId="1124BBFC" w14:textId="77777777">
            <w:pPr>
              <w:jc w:val="center"/>
              <w:rPr>
                <w:rFonts w:cs="Times New Roman"/>
                <w:color w:val="auto"/>
              </w:rPr>
            </w:pPr>
            <w:r w:rsidRPr="00CA5E0E">
              <w:rPr>
                <w:rFonts w:cs="Times New Roman"/>
                <w:color w:val="auto"/>
              </w:rPr>
              <w:sym w:font="Wingdings 2" w:char="F0A3"/>
            </w:r>
          </w:p>
        </w:tc>
        <w:tc>
          <w:tcPr>
            <w:tcW w:w="5921" w:type="dxa"/>
            <w:vAlign w:val="center"/>
          </w:tcPr>
          <w:p w:rsidRPr="00CA5E0E" w:rsidR="00BB2112" w:rsidP="007D0B5E" w:rsidRDefault="00BB2112" w14:paraId="494C657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[site-specific list of </w:t>
            </w:r>
            <w:r w:rsidRPr="00CA5E0E">
              <w:rPr>
                <w:color w:val="auto"/>
              </w:rPr>
              <w:t xml:space="preserve">recreational </w:t>
            </w:r>
            <w:r w:rsidRPr="00CA5E0E">
              <w:rPr>
                <w:rFonts w:cs="Times New Roman"/>
                <w:color w:val="auto"/>
              </w:rPr>
              <w:t>equipment]</w:t>
            </w:r>
          </w:p>
        </w:tc>
      </w:tr>
      <w:tr w:rsidRPr="00CA5E0E" w:rsidR="00BB2112" w:rsidTr="007D0B5E" w14:paraId="5A1A2004" w14:textId="77777777">
        <w:tc>
          <w:tcPr>
            <w:cnfStyle w:val="001000000000" w:firstRow="0" w:lastRow="0" w:firstColumn="1" w:lastColumn="0" w:oddVBand="0" w:evenVBand="0" w:oddHBand="0" w:evenHBand="0" w:firstRowFirstColumn="0" w:firstRowLastColumn="0" w:lastRowFirstColumn="0" w:lastRowLastColumn="0"/>
            <w:tcW w:w="360" w:type="dxa"/>
          </w:tcPr>
          <w:p w:rsidRPr="00CA5E0E" w:rsidR="00BB2112" w:rsidP="007D0B5E" w:rsidRDefault="00BB2112" w14:paraId="02B0305B" w14:textId="77777777">
            <w:pPr>
              <w:jc w:val="center"/>
              <w:rPr>
                <w:rFonts w:cs="Times New Roman"/>
                <w:color w:val="auto"/>
              </w:rPr>
            </w:pPr>
            <w:r w:rsidRPr="00CA5E0E">
              <w:rPr>
                <w:rFonts w:cs="Times New Roman"/>
                <w:color w:val="auto"/>
              </w:rPr>
              <w:sym w:font="Wingdings 2" w:char="F0A3"/>
            </w:r>
          </w:p>
        </w:tc>
        <w:tc>
          <w:tcPr>
            <w:tcW w:w="5921" w:type="dxa"/>
          </w:tcPr>
          <w:p w:rsidRPr="00CA5E0E" w:rsidR="00BB2112" w:rsidP="007D0B5E" w:rsidRDefault="00BB2112" w14:paraId="3C3BB84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None of these</w:t>
            </w:r>
          </w:p>
        </w:tc>
      </w:tr>
    </w:tbl>
    <w:p w:rsidRPr="00CA5E0E" w:rsidR="00BB2112" w:rsidP="00BB2112" w:rsidRDefault="00BB2112" w14:paraId="374B1338" w14:textId="77777777">
      <w:pPr>
        <w:pStyle w:val="Heading4"/>
        <w:rPr>
          <w:color w:val="auto"/>
        </w:rPr>
      </w:pPr>
      <w:r w:rsidRPr="00CA5E0E">
        <w:rPr>
          <w:color w:val="auto"/>
        </w:rPr>
        <w:t>EQUIP2</w:t>
      </w:r>
    </w:p>
    <w:p w:rsidRPr="00CA5E0E" w:rsidR="00BB2112" w:rsidP="00BB2112" w:rsidRDefault="00BB2112" w14:paraId="562D160C" w14:textId="77777777">
      <w:pPr>
        <w:rPr>
          <w:rFonts w:cs="Times New Roman"/>
          <w:color w:val="auto"/>
        </w:rPr>
      </w:pPr>
      <w:r w:rsidRPr="00CA5E0E">
        <w:rPr>
          <w:rFonts w:cs="Times New Roman"/>
          <w:color w:val="auto"/>
        </w:rPr>
        <w:t>What types of recreational equipment did you bring with you on this trip?</w:t>
      </w:r>
      <w:r>
        <w:rPr>
          <w:rFonts w:cs="Times New Roman"/>
          <w:color w:val="auto"/>
        </w:rPr>
        <w:t xml:space="preserve"> (Select</w:t>
      </w:r>
      <w:r w:rsidRPr="00BB0F89">
        <w:rPr>
          <w:color w:val="auto"/>
        </w:rPr>
        <w:t xml:space="preserve"> all that apply</w:t>
      </w:r>
      <w:r>
        <w:rPr>
          <w:rFonts w:cs="Times New Roman"/>
          <w:color w:val="auto"/>
        </w:rPr>
        <w:t>)</w:t>
      </w:r>
    </w:p>
    <w:tbl>
      <w:tblPr>
        <w:tblStyle w:val="Checkbox"/>
        <w:tblW w:w="6281" w:type="dxa"/>
        <w:tblLayout w:type="fixed"/>
        <w:tblLook w:val="01E0" w:firstRow="1" w:lastRow="1" w:firstColumn="1" w:lastColumn="1" w:noHBand="0" w:noVBand="0"/>
      </w:tblPr>
      <w:tblGrid>
        <w:gridCol w:w="360"/>
        <w:gridCol w:w="5921"/>
      </w:tblGrid>
      <w:tr w:rsidRPr="00CA5E0E" w:rsidR="00BB2112" w:rsidTr="007D0B5E" w14:paraId="09A16490" w14:textId="77777777">
        <w:tc>
          <w:tcPr>
            <w:cnfStyle w:val="001000000000" w:firstRow="0" w:lastRow="0" w:firstColumn="1" w:lastColumn="0" w:oddVBand="0" w:evenVBand="0" w:oddHBand="0" w:evenHBand="0" w:firstRowFirstColumn="0" w:firstRowLastColumn="0" w:lastRowFirstColumn="0" w:lastRowLastColumn="0"/>
            <w:tcW w:w="360" w:type="dxa"/>
          </w:tcPr>
          <w:p w:rsidRPr="00CA5E0E" w:rsidR="00BB2112" w:rsidP="007D0B5E" w:rsidRDefault="00BB2112" w14:paraId="1AB3A7DF" w14:textId="77777777">
            <w:pPr>
              <w:jc w:val="center"/>
              <w:rPr>
                <w:rFonts w:cs="Times New Roman"/>
                <w:color w:val="auto"/>
              </w:rPr>
            </w:pPr>
            <w:r w:rsidRPr="00CA5E0E">
              <w:rPr>
                <w:rFonts w:cs="Times New Roman"/>
                <w:color w:val="auto"/>
              </w:rPr>
              <w:sym w:font="Wingdings 2" w:char="F0A3"/>
            </w:r>
          </w:p>
        </w:tc>
        <w:tc>
          <w:tcPr>
            <w:tcW w:w="5921" w:type="dxa"/>
          </w:tcPr>
          <w:p w:rsidRPr="00CA5E0E" w:rsidR="00BB2112" w:rsidP="007D0B5E" w:rsidRDefault="00BB2112" w14:paraId="793BE3D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We did not have any recreational equipment</w:t>
            </w:r>
          </w:p>
        </w:tc>
      </w:tr>
      <w:tr w:rsidRPr="00CA5E0E" w:rsidR="00BB2112" w:rsidTr="007D0B5E" w14:paraId="480A0E6B" w14:textId="77777777">
        <w:tc>
          <w:tcPr>
            <w:cnfStyle w:val="001000000000" w:firstRow="0" w:lastRow="0" w:firstColumn="1" w:lastColumn="0" w:oddVBand="0" w:evenVBand="0" w:oddHBand="0" w:evenHBand="0" w:firstRowFirstColumn="0" w:firstRowLastColumn="0" w:lastRowFirstColumn="0" w:lastRowLastColumn="0"/>
            <w:tcW w:w="360" w:type="dxa"/>
          </w:tcPr>
          <w:p w:rsidRPr="00CA5E0E" w:rsidR="00BB2112" w:rsidP="007D0B5E" w:rsidRDefault="00BB2112" w14:paraId="0F9BA2AF" w14:textId="77777777">
            <w:pPr>
              <w:jc w:val="center"/>
              <w:rPr>
                <w:rFonts w:cs="Times New Roman"/>
                <w:color w:val="auto"/>
              </w:rPr>
            </w:pPr>
            <w:r w:rsidRPr="00CA5E0E">
              <w:rPr>
                <w:rFonts w:cs="Times New Roman"/>
                <w:color w:val="auto"/>
              </w:rPr>
              <w:sym w:font="Wingdings 2" w:char="F0A3"/>
            </w:r>
          </w:p>
        </w:tc>
        <w:tc>
          <w:tcPr>
            <w:tcW w:w="5921" w:type="dxa"/>
            <w:vAlign w:val="center"/>
          </w:tcPr>
          <w:p w:rsidRPr="00CA5E0E" w:rsidR="00BB2112" w:rsidP="007D0B5E" w:rsidRDefault="00BB2112" w14:paraId="60BCDA2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[site-specific list of </w:t>
            </w:r>
            <w:r w:rsidRPr="00CA5E0E">
              <w:rPr>
                <w:color w:val="auto"/>
              </w:rPr>
              <w:t xml:space="preserve">recreational </w:t>
            </w:r>
            <w:r w:rsidRPr="00CA5E0E">
              <w:rPr>
                <w:rFonts w:cs="Times New Roman"/>
                <w:color w:val="auto"/>
              </w:rPr>
              <w:t>equipment]</w:t>
            </w:r>
          </w:p>
        </w:tc>
      </w:tr>
      <w:tr w:rsidRPr="00CA5E0E" w:rsidR="00BB2112" w:rsidTr="007D0B5E" w14:paraId="48DF9268" w14:textId="77777777">
        <w:tc>
          <w:tcPr>
            <w:cnfStyle w:val="001000000000" w:firstRow="0" w:lastRow="0" w:firstColumn="1" w:lastColumn="0" w:oddVBand="0" w:evenVBand="0" w:oddHBand="0" w:evenHBand="0" w:firstRowFirstColumn="0" w:firstRowLastColumn="0" w:lastRowFirstColumn="0" w:lastRowLastColumn="0"/>
            <w:tcW w:w="360" w:type="dxa"/>
          </w:tcPr>
          <w:p w:rsidRPr="00CA5E0E" w:rsidR="00BB2112" w:rsidP="007D0B5E" w:rsidRDefault="00BB2112" w14:paraId="44D7E933" w14:textId="77777777">
            <w:pPr>
              <w:jc w:val="center"/>
              <w:rPr>
                <w:rFonts w:cs="Times New Roman"/>
                <w:color w:val="auto"/>
              </w:rPr>
            </w:pPr>
            <w:r w:rsidRPr="00CA5E0E">
              <w:rPr>
                <w:rFonts w:cs="Times New Roman"/>
                <w:color w:val="auto"/>
              </w:rPr>
              <w:sym w:font="Wingdings 2" w:char="F0A3"/>
            </w:r>
          </w:p>
        </w:tc>
        <w:tc>
          <w:tcPr>
            <w:tcW w:w="5921" w:type="dxa"/>
          </w:tcPr>
          <w:p w:rsidRPr="00CA5E0E" w:rsidR="00BB2112" w:rsidP="007D0B5E" w:rsidRDefault="00BB2112" w14:paraId="2A1A2A9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Other (Please specify): __________________________________</w:t>
            </w:r>
          </w:p>
        </w:tc>
      </w:tr>
    </w:tbl>
    <w:p w:rsidRPr="00CA5E0E" w:rsidR="00BB2112" w:rsidP="00BB2112" w:rsidRDefault="00BB2112" w14:paraId="44006D2F" w14:textId="77777777">
      <w:pPr>
        <w:pStyle w:val="Heading4"/>
        <w:rPr>
          <w:color w:val="auto"/>
        </w:rPr>
      </w:pPr>
      <w:r w:rsidRPr="00CA5E0E">
        <w:rPr>
          <w:color w:val="auto"/>
        </w:rPr>
        <w:t>EQUIP3</w:t>
      </w:r>
    </w:p>
    <w:p w:rsidRPr="00CA5E0E" w:rsidR="00BB2112" w:rsidP="00BB2112" w:rsidRDefault="00BB2112" w14:paraId="5F696FE6" w14:textId="77777777">
      <w:pPr>
        <w:rPr>
          <w:rFonts w:eastAsia="Times New Roman" w:cs="Times New Roman"/>
          <w:color w:val="auto"/>
        </w:rPr>
      </w:pPr>
      <w:r w:rsidRPr="00CA5E0E">
        <w:rPr>
          <w:rFonts w:eastAsia="Times New Roman" w:cs="Times New Roman"/>
          <w:color w:val="auto"/>
        </w:rPr>
        <w:t>Which type(s) of recreational equipment did you use on this trip/visit?</w:t>
      </w:r>
      <w:r>
        <w:rPr>
          <w:rFonts w:eastAsia="Times New Roman" w:cs="Times New Roman"/>
          <w:color w:val="auto"/>
        </w:rPr>
        <w:t xml:space="preserve"> (Select</w:t>
      </w:r>
      <w:r w:rsidRPr="00BB0F89">
        <w:rPr>
          <w:color w:val="auto"/>
        </w:rPr>
        <w:t xml:space="preserve"> all that apply</w:t>
      </w:r>
      <w:r>
        <w:rPr>
          <w:rFonts w:eastAsia="Times New Roman" w:cs="Times New Roman"/>
          <w:color w:val="auto"/>
        </w:rPr>
        <w:t>)</w:t>
      </w:r>
    </w:p>
    <w:tbl>
      <w:tblPr>
        <w:tblStyle w:val="Checkbox"/>
        <w:tblW w:w="6344" w:type="dxa"/>
        <w:tblLayout w:type="fixed"/>
        <w:tblLook w:val="01E0" w:firstRow="1" w:lastRow="1" w:firstColumn="1" w:lastColumn="1" w:noHBand="0" w:noVBand="0"/>
      </w:tblPr>
      <w:tblGrid>
        <w:gridCol w:w="365"/>
        <w:gridCol w:w="5979"/>
      </w:tblGrid>
      <w:tr w:rsidRPr="00CA5E0E" w:rsidR="00BB2112" w:rsidTr="007D0B5E" w14:paraId="74BAEB66"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B2112" w:rsidP="007D0B5E" w:rsidRDefault="00BB2112" w14:paraId="6AF6C3DC" w14:textId="77777777">
            <w:pPr>
              <w:jc w:val="center"/>
              <w:rPr>
                <w:rFonts w:cs="Times New Roman"/>
                <w:color w:val="auto"/>
              </w:rPr>
            </w:pPr>
            <w:r w:rsidRPr="00CA5E0E">
              <w:rPr>
                <w:rFonts w:cs="Times New Roman"/>
                <w:color w:val="auto"/>
              </w:rPr>
              <w:sym w:font="Wingdings 2" w:char="F0A3"/>
            </w:r>
          </w:p>
        </w:tc>
        <w:tc>
          <w:tcPr>
            <w:tcW w:w="5979" w:type="dxa"/>
          </w:tcPr>
          <w:p w:rsidRPr="00CA5E0E" w:rsidR="00BB2112" w:rsidP="007D0B5E" w:rsidRDefault="00BB2112" w14:paraId="17C4D20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None</w:t>
            </w:r>
          </w:p>
        </w:tc>
      </w:tr>
      <w:tr w:rsidRPr="00CA5E0E" w:rsidR="00BB2112" w:rsidTr="007D0B5E" w14:paraId="3476775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B2112" w:rsidP="007D0B5E" w:rsidRDefault="00BB2112" w14:paraId="41E5AE7A" w14:textId="77777777">
            <w:pPr>
              <w:jc w:val="center"/>
              <w:rPr>
                <w:rFonts w:cs="Times New Roman"/>
                <w:color w:val="auto"/>
              </w:rPr>
            </w:pPr>
            <w:r w:rsidRPr="00CA5E0E">
              <w:rPr>
                <w:rFonts w:cs="Times New Roman"/>
                <w:color w:val="auto"/>
              </w:rPr>
              <w:sym w:font="Wingdings 2" w:char="F0A3"/>
            </w:r>
          </w:p>
        </w:tc>
        <w:tc>
          <w:tcPr>
            <w:tcW w:w="5979" w:type="dxa"/>
            <w:vAlign w:val="center"/>
          </w:tcPr>
          <w:p w:rsidRPr="00CA5E0E" w:rsidR="00BB2112" w:rsidP="007D0B5E" w:rsidRDefault="00BB2112" w14:paraId="2363531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[site-specific list of </w:t>
            </w:r>
            <w:r w:rsidRPr="00CA5E0E">
              <w:rPr>
                <w:color w:val="auto"/>
              </w:rPr>
              <w:t xml:space="preserve">recreational </w:t>
            </w:r>
            <w:r w:rsidRPr="00CA5E0E">
              <w:rPr>
                <w:rFonts w:cs="Times New Roman"/>
                <w:color w:val="auto"/>
              </w:rPr>
              <w:t>equipment]</w:t>
            </w:r>
          </w:p>
        </w:tc>
      </w:tr>
      <w:tr w:rsidRPr="00CA5E0E" w:rsidR="00BB2112" w:rsidTr="007D0B5E" w14:paraId="2BCE921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B2112" w:rsidP="007D0B5E" w:rsidRDefault="00BB2112" w14:paraId="3FCDE980" w14:textId="77777777">
            <w:pPr>
              <w:jc w:val="center"/>
              <w:rPr>
                <w:rFonts w:cs="Times New Roman"/>
                <w:color w:val="auto"/>
              </w:rPr>
            </w:pPr>
            <w:r w:rsidRPr="00CA5E0E">
              <w:rPr>
                <w:rFonts w:cs="Times New Roman"/>
                <w:color w:val="auto"/>
              </w:rPr>
              <w:sym w:font="Wingdings 2" w:char="F0A3"/>
            </w:r>
          </w:p>
        </w:tc>
        <w:tc>
          <w:tcPr>
            <w:tcW w:w="5979" w:type="dxa"/>
          </w:tcPr>
          <w:p w:rsidRPr="00CA5E0E" w:rsidR="00BB2112" w:rsidP="007D0B5E" w:rsidRDefault="00BB2112" w14:paraId="5983AE9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Other (Please specify): __________________________________</w:t>
            </w:r>
          </w:p>
        </w:tc>
      </w:tr>
    </w:tbl>
    <w:p w:rsidRPr="00CA5E0E" w:rsidR="00BB2112" w:rsidP="00BB2112" w:rsidRDefault="00BB2112" w14:paraId="1FF1E9C0" w14:textId="77777777">
      <w:pPr>
        <w:pStyle w:val="Heading4"/>
        <w:rPr>
          <w:color w:val="auto"/>
        </w:rPr>
      </w:pPr>
      <w:r w:rsidRPr="00CA5E0E">
        <w:rPr>
          <w:color w:val="auto"/>
        </w:rPr>
        <w:lastRenderedPageBreak/>
        <w:t>EQUIP4</w:t>
      </w:r>
    </w:p>
    <w:p w:rsidRPr="00CA5E0E" w:rsidR="00BB2112" w:rsidP="00BB2112" w:rsidRDefault="00BB2112" w14:paraId="1EA12100" w14:textId="77777777">
      <w:pPr>
        <w:rPr>
          <w:rFonts w:eastAsia="Times New Roman" w:cs="Times New Roman"/>
          <w:color w:val="auto"/>
        </w:rPr>
      </w:pPr>
      <w:r w:rsidRPr="00CA5E0E">
        <w:rPr>
          <w:rFonts w:eastAsia="Times New Roman" w:cs="Times New Roman"/>
          <w:color w:val="auto"/>
        </w:rPr>
        <w:t xml:space="preserve">Which type(s) of recreational equipment did you rent on this trip/visit? </w:t>
      </w:r>
      <w:r>
        <w:rPr>
          <w:rFonts w:eastAsia="Times New Roman" w:cs="Times New Roman"/>
          <w:color w:val="auto"/>
        </w:rPr>
        <w:t xml:space="preserve">(Select </w:t>
      </w:r>
      <w:r w:rsidRPr="00BB0F89">
        <w:rPr>
          <w:color w:val="auto"/>
        </w:rPr>
        <w:t>all that apply</w:t>
      </w:r>
      <w:r>
        <w:rPr>
          <w:rFonts w:eastAsia="Times New Roman" w:cs="Times New Roman"/>
          <w:color w:val="auto"/>
        </w:rPr>
        <w:t>)</w:t>
      </w:r>
    </w:p>
    <w:tbl>
      <w:tblPr>
        <w:tblStyle w:val="Checkbox"/>
        <w:tblW w:w="6344" w:type="dxa"/>
        <w:tblLayout w:type="fixed"/>
        <w:tblLook w:val="01E0" w:firstRow="1" w:lastRow="1" w:firstColumn="1" w:lastColumn="1" w:noHBand="0" w:noVBand="0"/>
      </w:tblPr>
      <w:tblGrid>
        <w:gridCol w:w="365"/>
        <w:gridCol w:w="5979"/>
      </w:tblGrid>
      <w:tr w:rsidRPr="00CA5E0E" w:rsidR="00BB2112" w:rsidTr="007D0B5E" w14:paraId="6AC5BA3C"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B2112" w:rsidP="007D0B5E" w:rsidRDefault="00BB2112" w14:paraId="267BC3F5" w14:textId="77777777">
            <w:pPr>
              <w:jc w:val="center"/>
              <w:rPr>
                <w:rFonts w:cs="Times New Roman"/>
                <w:color w:val="auto"/>
              </w:rPr>
            </w:pPr>
            <w:r w:rsidRPr="00CA5E0E">
              <w:rPr>
                <w:rFonts w:cs="Times New Roman"/>
                <w:color w:val="auto"/>
              </w:rPr>
              <w:sym w:font="Wingdings 2" w:char="F0A3"/>
            </w:r>
          </w:p>
        </w:tc>
        <w:tc>
          <w:tcPr>
            <w:tcW w:w="5979" w:type="dxa"/>
          </w:tcPr>
          <w:p w:rsidRPr="00CA5E0E" w:rsidR="00BB2112" w:rsidP="007D0B5E" w:rsidRDefault="00BB2112" w14:paraId="7519685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None</w:t>
            </w:r>
          </w:p>
        </w:tc>
      </w:tr>
      <w:tr w:rsidRPr="00CA5E0E" w:rsidR="00BB2112" w:rsidTr="007D0B5E" w14:paraId="36892B6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B2112" w:rsidP="007D0B5E" w:rsidRDefault="00BB2112" w14:paraId="3E8672C7" w14:textId="77777777">
            <w:pPr>
              <w:jc w:val="center"/>
              <w:rPr>
                <w:rFonts w:cs="Times New Roman"/>
                <w:color w:val="auto"/>
              </w:rPr>
            </w:pPr>
            <w:r w:rsidRPr="00CA5E0E">
              <w:rPr>
                <w:rFonts w:cs="Times New Roman"/>
                <w:color w:val="auto"/>
              </w:rPr>
              <w:sym w:font="Wingdings 2" w:char="F0A3"/>
            </w:r>
          </w:p>
        </w:tc>
        <w:tc>
          <w:tcPr>
            <w:tcW w:w="5979" w:type="dxa"/>
            <w:vAlign w:val="center"/>
          </w:tcPr>
          <w:p w:rsidRPr="00CA5E0E" w:rsidR="00BB2112" w:rsidP="007D0B5E" w:rsidRDefault="00BB2112" w14:paraId="46EE142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[site-specific list of </w:t>
            </w:r>
            <w:r w:rsidRPr="00CA5E0E">
              <w:rPr>
                <w:color w:val="auto"/>
              </w:rPr>
              <w:t xml:space="preserve">recreational </w:t>
            </w:r>
            <w:r w:rsidRPr="00CA5E0E">
              <w:rPr>
                <w:rFonts w:cs="Times New Roman"/>
                <w:color w:val="auto"/>
              </w:rPr>
              <w:t>equipment]</w:t>
            </w:r>
          </w:p>
        </w:tc>
      </w:tr>
      <w:tr w:rsidRPr="00CA5E0E" w:rsidR="00BB2112" w:rsidTr="007D0B5E" w14:paraId="2C862ED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BB2112" w:rsidP="007D0B5E" w:rsidRDefault="00BB2112" w14:paraId="47524669" w14:textId="77777777">
            <w:pPr>
              <w:jc w:val="center"/>
              <w:rPr>
                <w:rFonts w:cs="Times New Roman"/>
                <w:color w:val="auto"/>
              </w:rPr>
            </w:pPr>
            <w:r w:rsidRPr="00CA5E0E">
              <w:rPr>
                <w:rFonts w:cs="Times New Roman"/>
                <w:color w:val="auto"/>
              </w:rPr>
              <w:sym w:font="Wingdings 2" w:char="F0A3"/>
            </w:r>
          </w:p>
        </w:tc>
        <w:tc>
          <w:tcPr>
            <w:tcW w:w="5979" w:type="dxa"/>
          </w:tcPr>
          <w:p w:rsidRPr="00CA5E0E" w:rsidR="00BB2112" w:rsidP="007D0B5E" w:rsidRDefault="00BB2112" w14:paraId="3A6414F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Other (Please specify): __________________________________</w:t>
            </w:r>
          </w:p>
        </w:tc>
      </w:tr>
    </w:tbl>
    <w:p w:rsidRPr="00CA5E0E" w:rsidR="00BB2112" w:rsidP="00BB2112" w:rsidRDefault="00BB2112" w14:paraId="32C09EEA" w14:textId="77777777">
      <w:pPr>
        <w:pStyle w:val="Heading4"/>
        <w:rPr>
          <w:color w:val="auto"/>
        </w:rPr>
      </w:pPr>
      <w:r w:rsidRPr="00CA5E0E">
        <w:rPr>
          <w:color w:val="auto"/>
        </w:rPr>
        <w:t>EQUIP5</w:t>
      </w:r>
    </w:p>
    <w:p w:rsidRPr="00CA5E0E" w:rsidR="00BB2112" w:rsidP="00BB2112" w:rsidRDefault="00BB2112" w14:paraId="229D4D8D" w14:textId="77777777">
      <w:pPr>
        <w:rPr>
          <w:color w:val="auto"/>
        </w:rPr>
      </w:pPr>
      <w:r w:rsidRPr="00CA5E0E">
        <w:rPr>
          <w:color w:val="auto"/>
        </w:rPr>
        <w:t xml:space="preserve">How many of each of the following types of equipment do you own? (Please enter the </w:t>
      </w:r>
      <w:r w:rsidRPr="00CA5E0E">
        <w:rPr>
          <w:b/>
          <w:color w:val="auto"/>
        </w:rPr>
        <w:t>number</w:t>
      </w:r>
      <w:r w:rsidRPr="00CA5E0E">
        <w:rPr>
          <w:color w:val="auto"/>
        </w:rPr>
        <w:t xml:space="preserve"> of each of the following pieces of equipment you own).</w:t>
      </w:r>
    </w:p>
    <w:tbl>
      <w:tblPr>
        <w:tblStyle w:val="Checkbox"/>
        <w:tblW w:w="0" w:type="auto"/>
        <w:tblLayout w:type="fixed"/>
        <w:tblLook w:val="04A0" w:firstRow="1" w:lastRow="0" w:firstColumn="1" w:lastColumn="0" w:noHBand="0" w:noVBand="1"/>
      </w:tblPr>
      <w:tblGrid>
        <w:gridCol w:w="2880"/>
        <w:gridCol w:w="2880"/>
        <w:gridCol w:w="2880"/>
      </w:tblGrid>
      <w:tr w:rsidRPr="00CA5E0E" w:rsidR="00BB2112" w:rsidTr="007D0B5E" w14:paraId="6A459A9F" w14:textId="77777777">
        <w:tc>
          <w:tcPr>
            <w:cnfStyle w:val="001000000000" w:firstRow="0" w:lastRow="0" w:firstColumn="1" w:lastColumn="0" w:oddVBand="0" w:evenVBand="0" w:oddHBand="0" w:evenHBand="0" w:firstRowFirstColumn="0" w:firstRowLastColumn="0" w:lastRowFirstColumn="0" w:lastRowLastColumn="0"/>
            <w:tcW w:w="2880" w:type="dxa"/>
          </w:tcPr>
          <w:p w:rsidRPr="00CA5E0E" w:rsidR="00BB2112" w:rsidP="007D0B5E" w:rsidRDefault="00BB2112" w14:paraId="07B4EC33" w14:textId="77777777">
            <w:pPr>
              <w:rPr>
                <w:color w:val="auto"/>
              </w:rPr>
            </w:pPr>
            <w:r w:rsidRPr="00CA5E0E">
              <w:rPr>
                <w:color w:val="auto"/>
              </w:rPr>
              <w:t>____  Cameras</w:t>
            </w:r>
          </w:p>
        </w:tc>
        <w:tc>
          <w:tcPr>
            <w:tcW w:w="2880" w:type="dxa"/>
          </w:tcPr>
          <w:p w:rsidRPr="00CA5E0E" w:rsidR="00BB2112" w:rsidP="007D0B5E" w:rsidRDefault="00BB2112" w14:paraId="42D6091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Binoculars</w:t>
            </w:r>
          </w:p>
        </w:tc>
        <w:tc>
          <w:tcPr>
            <w:tcW w:w="2880" w:type="dxa"/>
          </w:tcPr>
          <w:p w:rsidRPr="00CA5E0E" w:rsidR="00BB2112" w:rsidP="007D0B5E" w:rsidRDefault="00BB2112" w14:paraId="28268EE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Fly fishing rods</w:t>
            </w:r>
          </w:p>
        </w:tc>
      </w:tr>
      <w:tr w:rsidRPr="00CA5E0E" w:rsidR="00BB2112" w:rsidTr="007D0B5E" w14:paraId="21AB35CB" w14:textId="77777777">
        <w:tc>
          <w:tcPr>
            <w:cnfStyle w:val="001000000000" w:firstRow="0" w:lastRow="0" w:firstColumn="1" w:lastColumn="0" w:oddVBand="0" w:evenVBand="0" w:oddHBand="0" w:evenHBand="0" w:firstRowFirstColumn="0" w:firstRowLastColumn="0" w:lastRowFirstColumn="0" w:lastRowLastColumn="0"/>
            <w:tcW w:w="2880" w:type="dxa"/>
          </w:tcPr>
          <w:p w:rsidRPr="00CA5E0E" w:rsidR="00BB2112" w:rsidP="007D0B5E" w:rsidRDefault="00BB2112" w14:paraId="0B49AA05" w14:textId="77777777">
            <w:pPr>
              <w:rPr>
                <w:color w:val="auto"/>
              </w:rPr>
            </w:pPr>
            <w:r w:rsidRPr="00CA5E0E">
              <w:rPr>
                <w:color w:val="auto"/>
              </w:rPr>
              <w:t>____  Camera tripods</w:t>
            </w:r>
          </w:p>
        </w:tc>
        <w:tc>
          <w:tcPr>
            <w:tcW w:w="2880" w:type="dxa"/>
          </w:tcPr>
          <w:p w:rsidRPr="00CA5E0E" w:rsidR="00BB2112" w:rsidP="007D0B5E" w:rsidRDefault="00BB2112" w14:paraId="240C36A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Spotting scopes</w:t>
            </w:r>
          </w:p>
        </w:tc>
        <w:tc>
          <w:tcPr>
            <w:tcW w:w="2880" w:type="dxa"/>
          </w:tcPr>
          <w:p w:rsidRPr="00CA5E0E" w:rsidR="00BB2112" w:rsidP="007D0B5E" w:rsidRDefault="00BB2112" w14:paraId="03990D9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Shotguns</w:t>
            </w:r>
          </w:p>
        </w:tc>
      </w:tr>
      <w:tr w:rsidRPr="00CA5E0E" w:rsidR="00BB2112" w:rsidTr="007D0B5E" w14:paraId="37BDAF5A" w14:textId="77777777">
        <w:tc>
          <w:tcPr>
            <w:cnfStyle w:val="001000000000" w:firstRow="0" w:lastRow="0" w:firstColumn="1" w:lastColumn="0" w:oddVBand="0" w:evenVBand="0" w:oddHBand="0" w:evenHBand="0" w:firstRowFirstColumn="0" w:firstRowLastColumn="0" w:lastRowFirstColumn="0" w:lastRowLastColumn="0"/>
            <w:tcW w:w="2880" w:type="dxa"/>
          </w:tcPr>
          <w:p w:rsidRPr="00CA5E0E" w:rsidR="00BB2112" w:rsidP="007D0B5E" w:rsidRDefault="00BB2112" w14:paraId="403B81B7" w14:textId="77777777">
            <w:pPr>
              <w:rPr>
                <w:color w:val="auto"/>
              </w:rPr>
            </w:pPr>
            <w:r w:rsidRPr="00CA5E0E">
              <w:rPr>
                <w:color w:val="auto"/>
              </w:rPr>
              <w:t>____  Telephoto lens</w:t>
            </w:r>
          </w:p>
        </w:tc>
        <w:tc>
          <w:tcPr>
            <w:tcW w:w="2880" w:type="dxa"/>
          </w:tcPr>
          <w:p w:rsidRPr="00CA5E0E" w:rsidR="00BB2112" w:rsidP="007D0B5E" w:rsidRDefault="00BB2112" w14:paraId="45EC229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Portable blinds</w:t>
            </w:r>
          </w:p>
        </w:tc>
        <w:tc>
          <w:tcPr>
            <w:tcW w:w="2880" w:type="dxa"/>
          </w:tcPr>
          <w:p w:rsidRPr="00CA5E0E" w:rsidR="00BB2112" w:rsidP="007D0B5E" w:rsidRDefault="00BB2112" w14:paraId="0EF713C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Rifles</w:t>
            </w:r>
          </w:p>
        </w:tc>
      </w:tr>
      <w:tr w:rsidRPr="00CA5E0E" w:rsidR="00BB2112" w:rsidTr="007D0B5E" w14:paraId="3F5FB0B6" w14:textId="77777777">
        <w:tc>
          <w:tcPr>
            <w:cnfStyle w:val="001000000000" w:firstRow="0" w:lastRow="0" w:firstColumn="1" w:lastColumn="0" w:oddVBand="0" w:evenVBand="0" w:oddHBand="0" w:evenHBand="0" w:firstRowFirstColumn="0" w:firstRowLastColumn="0" w:lastRowFirstColumn="0" w:lastRowLastColumn="0"/>
            <w:tcW w:w="2880" w:type="dxa"/>
          </w:tcPr>
          <w:p w:rsidRPr="00CA5E0E" w:rsidR="00BB2112" w:rsidP="007D0B5E" w:rsidRDefault="00BB2112" w14:paraId="02FCDA2E" w14:textId="77777777">
            <w:pPr>
              <w:rPr>
                <w:color w:val="auto"/>
              </w:rPr>
            </w:pPr>
            <w:r w:rsidRPr="00CA5E0E">
              <w:rPr>
                <w:color w:val="auto"/>
              </w:rPr>
              <w:t>____  Wide angle lens</w:t>
            </w:r>
          </w:p>
        </w:tc>
        <w:tc>
          <w:tcPr>
            <w:tcW w:w="2880" w:type="dxa"/>
          </w:tcPr>
          <w:p w:rsidRPr="00CA5E0E" w:rsidR="00BB2112" w:rsidP="007D0B5E" w:rsidRDefault="00BB2112" w14:paraId="394AB8F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Calls or attractants</w:t>
            </w:r>
          </w:p>
        </w:tc>
        <w:tc>
          <w:tcPr>
            <w:tcW w:w="2880" w:type="dxa"/>
          </w:tcPr>
          <w:p w:rsidRPr="00CA5E0E" w:rsidR="00BB2112" w:rsidP="007D0B5E" w:rsidRDefault="00BB2112" w14:paraId="02A642D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Muzzleloaders</w:t>
            </w:r>
          </w:p>
        </w:tc>
      </w:tr>
      <w:tr w:rsidRPr="00CA5E0E" w:rsidR="00BB2112" w:rsidTr="007D0B5E" w14:paraId="7006661F" w14:textId="77777777">
        <w:tc>
          <w:tcPr>
            <w:cnfStyle w:val="001000000000" w:firstRow="0" w:lastRow="0" w:firstColumn="1" w:lastColumn="0" w:oddVBand="0" w:evenVBand="0" w:oddHBand="0" w:evenHBand="0" w:firstRowFirstColumn="0" w:firstRowLastColumn="0" w:lastRowFirstColumn="0" w:lastRowLastColumn="0"/>
            <w:tcW w:w="2880" w:type="dxa"/>
          </w:tcPr>
          <w:p w:rsidRPr="00CA5E0E" w:rsidR="00BB2112" w:rsidP="007D0B5E" w:rsidRDefault="00BB2112" w14:paraId="550B1833" w14:textId="77777777">
            <w:pPr>
              <w:rPr>
                <w:color w:val="auto"/>
              </w:rPr>
            </w:pPr>
            <w:r w:rsidRPr="00CA5E0E">
              <w:rPr>
                <w:color w:val="auto"/>
              </w:rPr>
              <w:t>____  Video cameras</w:t>
            </w:r>
          </w:p>
        </w:tc>
        <w:tc>
          <w:tcPr>
            <w:tcW w:w="2880" w:type="dxa"/>
          </w:tcPr>
          <w:p w:rsidRPr="00CA5E0E" w:rsidR="00BB2112" w:rsidP="007D0B5E" w:rsidRDefault="00BB2112" w14:paraId="25AC447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Camouflage clothing</w:t>
            </w:r>
          </w:p>
        </w:tc>
        <w:tc>
          <w:tcPr>
            <w:tcW w:w="2880" w:type="dxa"/>
          </w:tcPr>
          <w:p w:rsidRPr="00CA5E0E" w:rsidR="00BB2112" w:rsidP="007D0B5E" w:rsidRDefault="00BB2112" w14:paraId="5CCAED8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Compound bows</w:t>
            </w:r>
          </w:p>
        </w:tc>
      </w:tr>
      <w:tr w:rsidRPr="00CA5E0E" w:rsidR="00BB2112" w:rsidTr="007D0B5E" w14:paraId="4FE3D476" w14:textId="77777777">
        <w:tc>
          <w:tcPr>
            <w:cnfStyle w:val="001000000000" w:firstRow="0" w:lastRow="0" w:firstColumn="1" w:lastColumn="0" w:oddVBand="0" w:evenVBand="0" w:oddHBand="0" w:evenHBand="0" w:firstRowFirstColumn="0" w:firstRowLastColumn="0" w:lastRowFirstColumn="0" w:lastRowLastColumn="0"/>
            <w:tcW w:w="2880" w:type="dxa"/>
          </w:tcPr>
          <w:p w:rsidRPr="00CA5E0E" w:rsidR="00BB2112" w:rsidP="007D0B5E" w:rsidRDefault="00BB2112" w14:paraId="4088A18E" w14:textId="77777777">
            <w:pPr>
              <w:rPr>
                <w:color w:val="auto"/>
              </w:rPr>
            </w:pPr>
            <w:r w:rsidRPr="00CA5E0E">
              <w:rPr>
                <w:color w:val="auto"/>
              </w:rPr>
              <w:t>____  Field guides</w:t>
            </w:r>
          </w:p>
        </w:tc>
        <w:tc>
          <w:tcPr>
            <w:tcW w:w="2880" w:type="dxa"/>
          </w:tcPr>
          <w:p w:rsidRPr="00CA5E0E" w:rsidR="00BB2112" w:rsidP="007D0B5E" w:rsidRDefault="00BB2112" w14:paraId="54AAACC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Fishing rods</w:t>
            </w:r>
          </w:p>
        </w:tc>
        <w:tc>
          <w:tcPr>
            <w:tcW w:w="2880" w:type="dxa"/>
          </w:tcPr>
          <w:p w:rsidRPr="00CA5E0E" w:rsidR="00BB2112" w:rsidP="007D0B5E" w:rsidRDefault="00BB2112" w14:paraId="32B4747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Recurve bows</w:t>
            </w:r>
          </w:p>
        </w:tc>
      </w:tr>
    </w:tbl>
    <w:p w:rsidR="00BB2112" w:rsidP="00BB2112" w:rsidRDefault="00BB2112" w14:paraId="725AA2A8" w14:textId="42683B24">
      <w:pPr>
        <w:pStyle w:val="Heading4"/>
        <w:rPr>
          <w:color w:val="auto"/>
        </w:rPr>
      </w:pPr>
      <w:r>
        <w:rPr>
          <w:color w:val="auto"/>
        </w:rPr>
        <w:t>EQUIP6</w:t>
      </w:r>
    </w:p>
    <w:p w:rsidRPr="00CA5E0E" w:rsidR="00BB2112" w:rsidP="00BB2112" w:rsidRDefault="00BB2112" w14:paraId="1A1F0789" w14:textId="77777777">
      <w:r w:rsidRPr="00CA5E0E">
        <w:t>How often do you use the following equipment while viewing [species]? (Please select one number for each item)</w:t>
      </w:r>
    </w:p>
    <w:tbl>
      <w:tblPr>
        <w:tblStyle w:val="SmallTable"/>
        <w:tblW w:w="0" w:type="auto"/>
        <w:tblLayout w:type="fixed"/>
        <w:tblLook w:val="04A0" w:firstRow="1" w:lastRow="0" w:firstColumn="1" w:lastColumn="0" w:noHBand="0" w:noVBand="1"/>
      </w:tblPr>
      <w:tblGrid>
        <w:gridCol w:w="4839"/>
        <w:gridCol w:w="1008"/>
        <w:gridCol w:w="1008"/>
        <w:gridCol w:w="1008"/>
        <w:gridCol w:w="1008"/>
        <w:gridCol w:w="1008"/>
      </w:tblGrid>
      <w:tr w:rsidRPr="00CA5E0E" w:rsidR="00BB2112" w:rsidTr="007D0B5E" w14:paraId="730ABD2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39" w:type="dxa"/>
          </w:tcPr>
          <w:p w:rsidRPr="00CA5E0E" w:rsidR="00BB2112" w:rsidP="007D0B5E" w:rsidRDefault="00BB2112" w14:paraId="3370DA07" w14:textId="77777777">
            <w:pPr>
              <w:spacing w:before="96" w:beforeLines="40" w:after="96" w:afterLines="40"/>
              <w:rPr>
                <w:rFonts w:cs="Times New Roman"/>
                <w:color w:val="auto"/>
              </w:rPr>
            </w:pPr>
          </w:p>
        </w:tc>
        <w:tc>
          <w:tcPr>
            <w:tcW w:w="1008" w:type="dxa"/>
          </w:tcPr>
          <w:p w:rsidRPr="00CA5E0E" w:rsidR="00BB2112" w:rsidP="007D0B5E" w:rsidRDefault="00BB2112" w14:paraId="0B690E6C"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rFonts w:cs="Times New Roman"/>
                <w:b w:val="0"/>
                <w:color w:val="auto"/>
              </w:rPr>
              <w:t>Never</w:t>
            </w:r>
          </w:p>
        </w:tc>
        <w:tc>
          <w:tcPr>
            <w:tcW w:w="1008" w:type="dxa"/>
          </w:tcPr>
          <w:p w:rsidRPr="00CA5E0E" w:rsidR="00BB2112" w:rsidP="007D0B5E" w:rsidRDefault="00BB2112" w14:paraId="585AEA79"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rFonts w:cs="Times New Roman"/>
                <w:b w:val="0"/>
                <w:color w:val="auto"/>
              </w:rPr>
              <w:t>Rarely</w:t>
            </w:r>
          </w:p>
        </w:tc>
        <w:tc>
          <w:tcPr>
            <w:tcW w:w="1008" w:type="dxa"/>
          </w:tcPr>
          <w:p w:rsidRPr="00CA5E0E" w:rsidR="00BB2112" w:rsidP="007D0B5E" w:rsidRDefault="00BB2112" w14:paraId="32E2085D"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rFonts w:cs="Times New Roman"/>
                <w:b w:val="0"/>
                <w:color w:val="auto"/>
              </w:rPr>
              <w:t>Sometimes</w:t>
            </w:r>
          </w:p>
        </w:tc>
        <w:tc>
          <w:tcPr>
            <w:tcW w:w="1008" w:type="dxa"/>
          </w:tcPr>
          <w:p w:rsidRPr="00CA5E0E" w:rsidR="00BB2112" w:rsidP="007D0B5E" w:rsidRDefault="00BB2112" w14:paraId="24679A8C"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rFonts w:cs="Times New Roman"/>
                <w:b w:val="0"/>
                <w:color w:val="auto"/>
              </w:rPr>
              <w:t>Often</w:t>
            </w:r>
          </w:p>
        </w:tc>
        <w:tc>
          <w:tcPr>
            <w:tcW w:w="1008" w:type="dxa"/>
          </w:tcPr>
          <w:p w:rsidRPr="00CA5E0E" w:rsidR="00BB2112" w:rsidP="007D0B5E" w:rsidRDefault="00BB2112" w14:paraId="35A0C0A1"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rFonts w:cs="Times New Roman"/>
                <w:b w:val="0"/>
                <w:color w:val="auto"/>
              </w:rPr>
              <w:t>Always</w:t>
            </w:r>
          </w:p>
        </w:tc>
      </w:tr>
      <w:tr w:rsidRPr="00CA5E0E" w:rsidR="00BB2112" w:rsidTr="007D0B5E" w14:paraId="3ED2B8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rsidRPr="00CA5E0E" w:rsidR="00BB2112" w:rsidP="007D0B5E" w:rsidRDefault="00BB2112" w14:paraId="7E083545" w14:textId="77777777">
            <w:pPr>
              <w:spacing w:before="96" w:beforeLines="40" w:after="96" w:afterLines="40"/>
              <w:rPr>
                <w:rFonts w:cs="Times New Roman"/>
                <w:color w:val="auto"/>
              </w:rPr>
            </w:pPr>
            <w:r w:rsidRPr="00CA5E0E">
              <w:rPr>
                <w:rFonts w:cs="Times New Roman"/>
                <w:color w:val="auto"/>
              </w:rPr>
              <w:t>Binoculars</w:t>
            </w:r>
          </w:p>
        </w:tc>
        <w:tc>
          <w:tcPr>
            <w:tcW w:w="1008" w:type="dxa"/>
          </w:tcPr>
          <w:p w:rsidRPr="00CA5E0E" w:rsidR="00BB2112" w:rsidP="007D0B5E" w:rsidRDefault="00BB2112" w14:paraId="1BF094AD"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BB2112" w:rsidP="007D0B5E" w:rsidRDefault="00BB2112" w14:paraId="77846705"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BB2112" w:rsidP="007D0B5E" w:rsidRDefault="00BB2112" w14:paraId="2D71112C"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BB2112" w:rsidP="007D0B5E" w:rsidRDefault="00BB2112" w14:paraId="65AC7D41"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08" w:type="dxa"/>
          </w:tcPr>
          <w:p w:rsidRPr="00CA5E0E" w:rsidR="00BB2112" w:rsidP="007D0B5E" w:rsidRDefault="00BB2112" w14:paraId="254E1044"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BB2112" w:rsidTr="007D0B5E" w14:paraId="7D6054B7" w14:textId="77777777">
        <w:tc>
          <w:tcPr>
            <w:cnfStyle w:val="001000000000" w:firstRow="0" w:lastRow="0" w:firstColumn="1" w:lastColumn="0" w:oddVBand="0" w:evenVBand="0" w:oddHBand="0" w:evenHBand="0" w:firstRowFirstColumn="0" w:firstRowLastColumn="0" w:lastRowFirstColumn="0" w:lastRowLastColumn="0"/>
            <w:tcW w:w="4839" w:type="dxa"/>
          </w:tcPr>
          <w:p w:rsidRPr="00CA5E0E" w:rsidR="00BB2112" w:rsidP="007D0B5E" w:rsidRDefault="00BB2112" w14:paraId="34FDD2E2" w14:textId="77777777">
            <w:pPr>
              <w:spacing w:before="96" w:beforeLines="40" w:after="96" w:afterLines="40"/>
              <w:rPr>
                <w:rFonts w:cs="Times New Roman"/>
                <w:color w:val="auto"/>
              </w:rPr>
            </w:pPr>
            <w:r w:rsidRPr="00CA5E0E">
              <w:rPr>
                <w:rFonts w:cs="Times New Roman"/>
                <w:color w:val="auto"/>
              </w:rPr>
              <w:t>Smartphone camera</w:t>
            </w:r>
          </w:p>
        </w:tc>
        <w:tc>
          <w:tcPr>
            <w:tcW w:w="1008" w:type="dxa"/>
          </w:tcPr>
          <w:p w:rsidRPr="00CA5E0E" w:rsidR="00BB2112" w:rsidP="007D0B5E" w:rsidRDefault="00BB2112" w14:paraId="088FF8A7"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BB2112" w:rsidP="007D0B5E" w:rsidRDefault="00BB2112" w14:paraId="1642DC43"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BB2112" w:rsidP="007D0B5E" w:rsidRDefault="00BB2112" w14:paraId="1E08B5A8"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BB2112" w:rsidP="007D0B5E" w:rsidRDefault="00BB2112" w14:paraId="4F2DB42A"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08" w:type="dxa"/>
          </w:tcPr>
          <w:p w:rsidRPr="00CA5E0E" w:rsidR="00BB2112" w:rsidP="007D0B5E" w:rsidRDefault="00BB2112" w14:paraId="276589B3"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BB2112" w:rsidTr="007D0B5E" w14:paraId="23325D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rsidRPr="00CA5E0E" w:rsidR="00BB2112" w:rsidP="007D0B5E" w:rsidRDefault="00BB2112" w14:paraId="739EF5A0" w14:textId="77777777">
            <w:pPr>
              <w:spacing w:before="96" w:beforeLines="40" w:after="96" w:afterLines="40"/>
              <w:rPr>
                <w:rFonts w:cs="Times New Roman"/>
                <w:color w:val="auto"/>
              </w:rPr>
            </w:pPr>
            <w:r w:rsidRPr="00CA5E0E">
              <w:rPr>
                <w:rFonts w:cs="Times New Roman"/>
                <w:color w:val="auto"/>
              </w:rPr>
              <w:t>Point and shoot camera</w:t>
            </w:r>
          </w:p>
        </w:tc>
        <w:tc>
          <w:tcPr>
            <w:tcW w:w="1008" w:type="dxa"/>
          </w:tcPr>
          <w:p w:rsidRPr="00CA5E0E" w:rsidR="00BB2112" w:rsidP="007D0B5E" w:rsidRDefault="00BB2112" w14:paraId="3441F2C9"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BB2112" w:rsidP="007D0B5E" w:rsidRDefault="00BB2112" w14:paraId="610BE601"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BB2112" w:rsidP="007D0B5E" w:rsidRDefault="00BB2112" w14:paraId="20839E2A"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BB2112" w:rsidP="007D0B5E" w:rsidRDefault="00BB2112" w14:paraId="74577703"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08" w:type="dxa"/>
          </w:tcPr>
          <w:p w:rsidRPr="00CA5E0E" w:rsidR="00BB2112" w:rsidP="007D0B5E" w:rsidRDefault="00BB2112" w14:paraId="5A7DB269"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BB2112" w:rsidTr="007D0B5E" w14:paraId="4F92CC5C" w14:textId="77777777">
        <w:tc>
          <w:tcPr>
            <w:cnfStyle w:val="001000000000" w:firstRow="0" w:lastRow="0" w:firstColumn="1" w:lastColumn="0" w:oddVBand="0" w:evenVBand="0" w:oddHBand="0" w:evenHBand="0" w:firstRowFirstColumn="0" w:firstRowLastColumn="0" w:lastRowFirstColumn="0" w:lastRowLastColumn="0"/>
            <w:tcW w:w="4839" w:type="dxa"/>
          </w:tcPr>
          <w:p w:rsidRPr="00CA5E0E" w:rsidR="00BB2112" w:rsidP="007D0B5E" w:rsidRDefault="00BB2112" w14:paraId="5E4B447D" w14:textId="77777777">
            <w:pPr>
              <w:spacing w:before="96" w:beforeLines="40" w:after="96" w:afterLines="40"/>
              <w:rPr>
                <w:rFonts w:cs="Times New Roman"/>
                <w:color w:val="auto"/>
              </w:rPr>
            </w:pPr>
            <w:r w:rsidRPr="00CA5E0E">
              <w:rPr>
                <w:rFonts w:cs="Times New Roman"/>
                <w:color w:val="auto"/>
              </w:rPr>
              <w:t>D-SLR camera</w:t>
            </w:r>
          </w:p>
        </w:tc>
        <w:tc>
          <w:tcPr>
            <w:tcW w:w="1008" w:type="dxa"/>
          </w:tcPr>
          <w:p w:rsidRPr="00CA5E0E" w:rsidR="00BB2112" w:rsidP="007D0B5E" w:rsidRDefault="00BB2112" w14:paraId="088F4A01"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BB2112" w:rsidP="007D0B5E" w:rsidRDefault="00BB2112" w14:paraId="7C16ACA0"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BB2112" w:rsidP="007D0B5E" w:rsidRDefault="00BB2112" w14:paraId="0CE97309"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BB2112" w:rsidP="007D0B5E" w:rsidRDefault="00BB2112" w14:paraId="72EECBF3"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08" w:type="dxa"/>
          </w:tcPr>
          <w:p w:rsidRPr="00CA5E0E" w:rsidR="00BB2112" w:rsidP="007D0B5E" w:rsidRDefault="00BB2112" w14:paraId="4E132582"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BB2112" w:rsidTr="007D0B5E" w14:paraId="0EBE69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rsidRPr="00CA5E0E" w:rsidR="00BB2112" w:rsidP="007D0B5E" w:rsidRDefault="00BB2112" w14:paraId="4DB6C0FC" w14:textId="77777777">
            <w:pPr>
              <w:spacing w:before="96" w:beforeLines="40" w:after="96" w:afterLines="40"/>
              <w:rPr>
                <w:rFonts w:cs="Times New Roman"/>
                <w:color w:val="auto"/>
              </w:rPr>
            </w:pPr>
            <w:r w:rsidRPr="00CA5E0E">
              <w:rPr>
                <w:rFonts w:cs="Times New Roman"/>
                <w:color w:val="auto"/>
              </w:rPr>
              <w:t>Spotting scope</w:t>
            </w:r>
          </w:p>
        </w:tc>
        <w:tc>
          <w:tcPr>
            <w:tcW w:w="1008" w:type="dxa"/>
          </w:tcPr>
          <w:p w:rsidRPr="00CA5E0E" w:rsidR="00BB2112" w:rsidP="007D0B5E" w:rsidRDefault="00BB2112" w14:paraId="77165C09"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BB2112" w:rsidP="007D0B5E" w:rsidRDefault="00BB2112" w14:paraId="2FD5B2F7"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BB2112" w:rsidP="007D0B5E" w:rsidRDefault="00BB2112" w14:paraId="343F8493"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BB2112" w:rsidP="007D0B5E" w:rsidRDefault="00BB2112" w14:paraId="03CDC2E3"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08" w:type="dxa"/>
          </w:tcPr>
          <w:p w:rsidRPr="00CA5E0E" w:rsidR="00BB2112" w:rsidP="007D0B5E" w:rsidRDefault="00BB2112" w14:paraId="07BA3CE2"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BB2112" w:rsidTr="007D0B5E" w14:paraId="550B9379" w14:textId="77777777">
        <w:tc>
          <w:tcPr>
            <w:cnfStyle w:val="001000000000" w:firstRow="0" w:lastRow="0" w:firstColumn="1" w:lastColumn="0" w:oddVBand="0" w:evenVBand="0" w:oddHBand="0" w:evenHBand="0" w:firstRowFirstColumn="0" w:firstRowLastColumn="0" w:lastRowFirstColumn="0" w:lastRowLastColumn="0"/>
            <w:tcW w:w="4839" w:type="dxa"/>
          </w:tcPr>
          <w:p w:rsidRPr="00CA5E0E" w:rsidR="00BB2112" w:rsidP="007D0B5E" w:rsidRDefault="00BB2112" w14:paraId="39DC1422" w14:textId="77777777">
            <w:pPr>
              <w:spacing w:before="96" w:beforeLines="40" w:after="96" w:afterLines="40"/>
              <w:rPr>
                <w:rFonts w:cs="Times New Roman"/>
                <w:color w:val="auto"/>
              </w:rPr>
            </w:pPr>
            <w:r w:rsidRPr="00CA5E0E">
              <w:rPr>
                <w:rFonts w:cs="Times New Roman"/>
                <w:color w:val="auto"/>
              </w:rPr>
              <w:t>iPad or tablet device</w:t>
            </w:r>
          </w:p>
        </w:tc>
        <w:tc>
          <w:tcPr>
            <w:tcW w:w="1008" w:type="dxa"/>
          </w:tcPr>
          <w:p w:rsidRPr="00CA5E0E" w:rsidR="00BB2112" w:rsidP="007D0B5E" w:rsidRDefault="00BB2112" w14:paraId="4AFD3AE9"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BB2112" w:rsidP="007D0B5E" w:rsidRDefault="00BB2112" w14:paraId="6FC9DF53"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BB2112" w:rsidP="007D0B5E" w:rsidRDefault="00BB2112" w14:paraId="2E895576"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BB2112" w:rsidP="007D0B5E" w:rsidRDefault="00BB2112" w14:paraId="65A04F54"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08" w:type="dxa"/>
          </w:tcPr>
          <w:p w:rsidRPr="00CA5E0E" w:rsidR="00BB2112" w:rsidP="007D0B5E" w:rsidRDefault="00BB2112" w14:paraId="521043F3" w14:textId="77777777">
            <w:pPr>
              <w:spacing w:before="96" w:beforeLines="40" w:after="96" w:afterLines="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BB2112" w:rsidTr="007D0B5E" w14:paraId="60F5BB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rsidRPr="00CA5E0E" w:rsidR="00BB2112" w:rsidP="007D0B5E" w:rsidRDefault="00BB2112" w14:paraId="38256CC3" w14:textId="77777777">
            <w:pPr>
              <w:spacing w:before="96" w:beforeLines="40" w:after="96" w:afterLines="40"/>
              <w:rPr>
                <w:rFonts w:eastAsia="Times New Roman" w:cs="Times New Roman"/>
                <w:color w:val="auto"/>
              </w:rPr>
            </w:pPr>
            <w:r w:rsidRPr="00CA5E0E">
              <w:rPr>
                <w:rFonts w:cs="Times New Roman"/>
                <w:color w:val="auto"/>
              </w:rPr>
              <w:t>Other (Please specify): _________________________</w:t>
            </w:r>
          </w:p>
        </w:tc>
        <w:tc>
          <w:tcPr>
            <w:tcW w:w="1008" w:type="dxa"/>
          </w:tcPr>
          <w:p w:rsidRPr="00CA5E0E" w:rsidR="00BB2112" w:rsidP="007D0B5E" w:rsidRDefault="00BB2112" w14:paraId="0ECA4C96"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BB2112" w:rsidP="007D0B5E" w:rsidRDefault="00BB2112" w14:paraId="01E8BE82"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BB2112" w:rsidP="007D0B5E" w:rsidRDefault="00BB2112" w14:paraId="58E1348D"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BB2112" w:rsidP="007D0B5E" w:rsidRDefault="00BB2112" w14:paraId="52A9EF53"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08" w:type="dxa"/>
          </w:tcPr>
          <w:p w:rsidRPr="00CA5E0E" w:rsidR="00BB2112" w:rsidP="007D0B5E" w:rsidRDefault="00BB2112" w14:paraId="5C4F156C" w14:textId="77777777">
            <w:pPr>
              <w:spacing w:before="96" w:beforeLines="40" w:after="96" w:afterLines="4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bl>
    <w:bookmarkEnd w:id="136"/>
    <w:bookmarkEnd w:id="137"/>
    <w:bookmarkEnd w:id="138"/>
    <w:bookmarkEnd w:id="139"/>
    <w:p w:rsidRPr="00CA5E0E" w:rsidR="004959AB" w:rsidP="00BC7635" w:rsidRDefault="004959AB" w14:paraId="2889E1A2" w14:textId="64440A9A">
      <w:pPr>
        <w:pStyle w:val="Heading3"/>
      </w:pPr>
      <w:r w:rsidRPr="00CA5E0E">
        <w:t>BACKCOUNTRY</w:t>
      </w:r>
      <w:bookmarkEnd w:id="128"/>
      <w:bookmarkEnd w:id="129"/>
    </w:p>
    <w:p w:rsidRPr="00CA5E0E" w:rsidR="00A43263" w:rsidP="001A62B8" w:rsidRDefault="00A43263" w14:paraId="33D72207" w14:textId="77777777">
      <w:pPr>
        <w:pStyle w:val="Heading4"/>
        <w:numPr>
          <w:ilvl w:val="0"/>
          <w:numId w:val="120"/>
        </w:numPr>
        <w:rPr>
          <w:color w:val="auto"/>
        </w:rPr>
      </w:pPr>
    </w:p>
    <w:p w:rsidRPr="00CA5E0E" w:rsidR="00A43263" w:rsidP="00A43263" w:rsidRDefault="00A43263" w14:paraId="5F412841" w14:textId="074286B7">
      <w:pPr>
        <w:rPr>
          <w:color w:val="auto"/>
        </w:rPr>
      </w:pPr>
      <w:r w:rsidRPr="00CA5E0E">
        <w:rPr>
          <w:color w:val="auto"/>
        </w:rPr>
        <w:t xml:space="preserve">Have you visited a wilderness, </w:t>
      </w:r>
      <w:proofErr w:type="spellStart"/>
      <w:r w:rsidRPr="00CA5E0E">
        <w:rPr>
          <w:color w:val="auto"/>
        </w:rPr>
        <w:t>roadless</w:t>
      </w:r>
      <w:proofErr w:type="spellEnd"/>
      <w:r w:rsidRPr="00CA5E0E">
        <w:rPr>
          <w:color w:val="auto"/>
        </w:rPr>
        <w:t xml:space="preserve">, or other primitive area in </w:t>
      </w:r>
      <w:r w:rsidRPr="00CA5E0E" w:rsidR="004B2B78">
        <w:rPr>
          <w:color w:val="auto"/>
        </w:rPr>
        <w:t>[time period]</w:t>
      </w:r>
      <w:r w:rsidRPr="00CA5E0E">
        <w:rPr>
          <w:color w:val="auto"/>
        </w:rPr>
        <w:t>?</w:t>
      </w:r>
    </w:p>
    <w:p w:rsidRPr="00CA5E0E" w:rsidR="00A43263" w:rsidP="00A43263" w:rsidRDefault="00A43263" w14:paraId="61B22AEA" w14:textId="77777777">
      <w:pPr>
        <w:widowControl w:val="0"/>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A43263" w:rsidP="00A43263" w:rsidRDefault="00A43263" w14:paraId="0B254307" w14:textId="77777777">
      <w:pPr>
        <w:widowControl w:val="0"/>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A43263" w:rsidP="00A43263" w:rsidRDefault="00A43263" w14:paraId="2F892C3A" w14:textId="77777777">
      <w:pPr>
        <w:widowControl w:val="0"/>
        <w:autoSpaceDE w:val="0"/>
        <w:autoSpaceDN w:val="0"/>
        <w:adjustRightInd w:val="0"/>
        <w:jc w:val="both"/>
        <w:rPr>
          <w:rFonts w:cs="Times New Roman"/>
          <w:color w:val="auto"/>
        </w:rPr>
      </w:pPr>
      <w:r w:rsidRPr="00CA5E0E">
        <w:rPr>
          <w:rFonts w:cs="Times New Roman"/>
          <w:color w:val="auto"/>
        </w:rPr>
        <w:sym w:font="Wingdings 2" w:char="F0A3"/>
      </w:r>
      <w:r w:rsidRPr="00CA5E0E">
        <w:rPr>
          <w:rFonts w:cs="Times New Roman"/>
          <w:color w:val="auto"/>
        </w:rPr>
        <w:t xml:space="preserve"> Don’t know</w:t>
      </w:r>
    </w:p>
    <w:p w:rsidRPr="00CA5E0E" w:rsidR="002130D1" w:rsidP="001A62B8" w:rsidRDefault="002130D1" w14:paraId="09CBC51E" w14:textId="77777777">
      <w:pPr>
        <w:pStyle w:val="Heading4"/>
        <w:numPr>
          <w:ilvl w:val="0"/>
          <w:numId w:val="120"/>
        </w:numPr>
        <w:rPr>
          <w:color w:val="auto"/>
        </w:rPr>
      </w:pPr>
    </w:p>
    <w:p w:rsidRPr="00CA5E0E" w:rsidR="004959AB" w:rsidP="004959AB" w:rsidRDefault="004959AB" w14:paraId="73B51B2B" w14:textId="09CB5D68">
      <w:pPr>
        <w:rPr>
          <w:color w:val="auto"/>
        </w:rPr>
      </w:pPr>
      <w:r w:rsidRPr="00CA5E0E">
        <w:rPr>
          <w:color w:val="auto"/>
        </w:rPr>
        <w:t xml:space="preserve">On this visit, did you go into the backcountry of </w:t>
      </w:r>
      <w:r w:rsidRPr="00CA5E0E" w:rsidR="00663884">
        <w:rPr>
          <w:color w:val="auto"/>
        </w:rPr>
        <w:t>[site]</w:t>
      </w:r>
      <w:r w:rsidRPr="00CA5E0E">
        <w:rPr>
          <w:color w:val="auto"/>
        </w:rPr>
        <w:t>?</w:t>
      </w:r>
    </w:p>
    <w:p w:rsidRPr="00CA5E0E" w:rsidR="004959AB" w:rsidP="004959AB" w:rsidRDefault="004959AB" w14:paraId="05E0270D" w14:textId="77777777">
      <w:pPr>
        <w:widowControl w:val="0"/>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00EF0319" w:rsidP="004959AB" w:rsidRDefault="004959AB" w14:paraId="0346DCE4" w14:textId="7DD5423B">
      <w:pPr>
        <w:widowControl w:val="0"/>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00F73646" w:rsidRDefault="00F73646" w14:paraId="379FBEDB" w14:textId="07897552">
      <w:pPr>
        <w:rPr>
          <w:rFonts w:cs="Times New Roman"/>
          <w:b/>
          <w:color w:val="auto"/>
        </w:rPr>
      </w:pPr>
      <w:r>
        <w:rPr>
          <w:color w:val="auto"/>
        </w:rPr>
        <w:br w:type="page"/>
      </w:r>
    </w:p>
    <w:p w:rsidRPr="00CA5E0E" w:rsidR="004069B2" w:rsidP="001A62B8" w:rsidRDefault="004069B2" w14:paraId="3F667413" w14:textId="77777777">
      <w:pPr>
        <w:pStyle w:val="Heading4"/>
        <w:numPr>
          <w:ilvl w:val="0"/>
          <w:numId w:val="120"/>
        </w:numPr>
        <w:rPr>
          <w:color w:val="auto"/>
        </w:rPr>
      </w:pPr>
    </w:p>
    <w:p w:rsidRPr="00CA5E0E" w:rsidR="004069B2" w:rsidP="004069B2" w:rsidRDefault="004069B2" w14:paraId="0669B526" w14:textId="03596D8B">
      <w:pPr>
        <w:rPr>
          <w:rFonts w:cs="Times New Roman"/>
          <w:color w:val="auto"/>
        </w:rPr>
      </w:pPr>
      <w:r w:rsidRPr="00CA5E0E">
        <w:rPr>
          <w:rFonts w:cs="Times New Roman"/>
          <w:color w:val="auto"/>
        </w:rPr>
        <w:t>How did you access the backcountry?</w:t>
      </w:r>
      <w:r w:rsidR="002B7F4C">
        <w:rPr>
          <w:rFonts w:cs="Times New Roman"/>
          <w:color w:val="auto"/>
        </w:rPr>
        <w:t xml:space="preserve"> (Select all that apply)</w:t>
      </w:r>
    </w:p>
    <w:p w:rsidRPr="00CA5E0E" w:rsidR="004069B2" w:rsidP="004069B2" w:rsidRDefault="004069B2" w14:paraId="20572143"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list</w:t>
      </w:r>
      <w:proofErr w:type="gramEnd"/>
      <w:r w:rsidRPr="00CA5E0E">
        <w:rPr>
          <w:rFonts w:cs="Times New Roman"/>
          <w:color w:val="auto"/>
        </w:rPr>
        <w:t xml:space="preserve"> of access methods: ATV, boat, kayak, biking, hiking, etc.]</w:t>
      </w:r>
    </w:p>
    <w:p w:rsidRPr="00CA5E0E" w:rsidR="004069B2" w:rsidP="004069B2" w:rsidRDefault="004069B2" w14:paraId="49A3D27E"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Foot</w:t>
      </w:r>
    </w:p>
    <w:p w:rsidRPr="00CA5E0E" w:rsidR="004069B2" w:rsidP="004069B2" w:rsidRDefault="004069B2" w14:paraId="2CCF0CB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r w:rsidRPr="00CA5E0E">
        <w:rPr>
          <w:rFonts w:eastAsia="Nova Mono" w:cs="Times New Roman"/>
          <w:color w:val="auto"/>
        </w:rPr>
        <w:t>Stock (e.g., horse, llama)</w:t>
      </w:r>
    </w:p>
    <w:p w:rsidRPr="00CA5E0E" w:rsidR="004069B2" w:rsidP="004069B2" w:rsidRDefault="004069B2" w14:paraId="1E283D6C"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(Please specify): ___________________________________</w:t>
      </w:r>
    </w:p>
    <w:p w:rsidRPr="00CA5E0E" w:rsidR="002130D1" w:rsidP="001A62B8" w:rsidRDefault="002130D1" w14:paraId="0813E0AD" w14:textId="77777777">
      <w:pPr>
        <w:pStyle w:val="Heading4"/>
        <w:numPr>
          <w:ilvl w:val="0"/>
          <w:numId w:val="120"/>
        </w:numPr>
        <w:rPr>
          <w:color w:val="auto"/>
        </w:rPr>
      </w:pPr>
    </w:p>
    <w:p w:rsidRPr="00CA5E0E" w:rsidR="00EB6179" w:rsidP="00EB6179" w:rsidRDefault="00EB6179" w14:paraId="79CBCF4F" w14:textId="77777777">
      <w:pPr>
        <w:rPr>
          <w:color w:val="auto"/>
        </w:rPr>
      </w:pPr>
      <w:r w:rsidRPr="00CA5E0E">
        <w:rPr>
          <w:color w:val="auto"/>
        </w:rPr>
        <w:t>Prior to this trip, how many trips had you taken to [SITE’s] backcountry?</w:t>
      </w:r>
    </w:p>
    <w:p w:rsidRPr="00CA5E0E" w:rsidR="00EB6179" w:rsidP="00EB6179" w:rsidRDefault="00EB6179" w14:paraId="1ADCF214" w14:textId="77777777">
      <w:pPr>
        <w:rPr>
          <w:color w:val="auto"/>
        </w:rPr>
      </w:pPr>
      <w:r w:rsidRPr="00CA5E0E">
        <w:rPr>
          <w:color w:val="auto"/>
        </w:rPr>
        <w:t xml:space="preserve">_______ </w:t>
      </w:r>
      <w:proofErr w:type="gramStart"/>
      <w:r w:rsidRPr="00CA5E0E">
        <w:rPr>
          <w:color w:val="auto"/>
        </w:rPr>
        <w:t>number</w:t>
      </w:r>
      <w:proofErr w:type="gramEnd"/>
      <w:r w:rsidRPr="00CA5E0E">
        <w:rPr>
          <w:color w:val="auto"/>
        </w:rPr>
        <w:t xml:space="preserve"> of previous trips in [SITE’s] backcountry?</w:t>
      </w:r>
    </w:p>
    <w:p w:rsidRPr="00CA5E0E" w:rsidR="002130D1" w:rsidP="001A62B8" w:rsidRDefault="002130D1" w14:paraId="5555AED1" w14:textId="77777777">
      <w:pPr>
        <w:pStyle w:val="Heading4"/>
        <w:numPr>
          <w:ilvl w:val="0"/>
          <w:numId w:val="120"/>
        </w:numPr>
        <w:rPr>
          <w:color w:val="auto"/>
        </w:rPr>
      </w:pPr>
    </w:p>
    <w:p w:rsidRPr="00CA5E0E" w:rsidR="004959AB" w:rsidP="00A43263" w:rsidRDefault="004959AB" w14:paraId="3722E008" w14:textId="36C2E118">
      <w:r w:rsidRPr="00CA5E0E">
        <w:t xml:space="preserve">How many nights did you spend in the </w:t>
      </w:r>
      <w:r w:rsidR="005D5C33">
        <w:t>[</w:t>
      </w:r>
      <w:r w:rsidRPr="00CA5E0E">
        <w:t>backcountry</w:t>
      </w:r>
      <w:r w:rsidR="005D5C33">
        <w:t xml:space="preserve">/wilderness area/trail-less area] </w:t>
      </w:r>
      <w:r w:rsidRPr="00CA5E0E">
        <w:t xml:space="preserve">of </w:t>
      </w:r>
      <w:r w:rsidRPr="00CA5E0E" w:rsidR="00663884">
        <w:t>[site]</w:t>
      </w:r>
      <w:r w:rsidRPr="00CA5E0E">
        <w:t xml:space="preserve"> on your most recent overnight backcountry trip?</w:t>
      </w:r>
    </w:p>
    <w:p w:rsidRPr="00CA5E0E" w:rsidR="004959AB" w:rsidP="004959AB" w:rsidRDefault="004959AB" w14:paraId="4FF96BB2" w14:textId="4D1FAE88">
      <w:pPr>
        <w:spacing w:after="160"/>
        <w:rPr>
          <w:rFonts w:cs="Times New Roman"/>
          <w:color w:val="auto"/>
        </w:rPr>
      </w:pPr>
      <w:r w:rsidRPr="00CA5E0E">
        <w:rPr>
          <w:rFonts w:cs="Times New Roman"/>
          <w:color w:val="auto"/>
        </w:rPr>
        <w:t xml:space="preserve">______ </w:t>
      </w:r>
      <w:proofErr w:type="gramStart"/>
      <w:r w:rsidRPr="00CA5E0E">
        <w:rPr>
          <w:rFonts w:cs="Times New Roman"/>
          <w:color w:val="auto"/>
        </w:rPr>
        <w:t>nights</w:t>
      </w:r>
      <w:proofErr w:type="gramEnd"/>
    </w:p>
    <w:p w:rsidRPr="00CA5E0E" w:rsidR="002130D1" w:rsidP="001A62B8" w:rsidRDefault="002130D1" w14:paraId="1589D294" w14:textId="77777777">
      <w:pPr>
        <w:pStyle w:val="Heading4"/>
        <w:numPr>
          <w:ilvl w:val="0"/>
          <w:numId w:val="120"/>
        </w:numPr>
        <w:rPr>
          <w:color w:val="auto"/>
        </w:rPr>
      </w:pPr>
    </w:p>
    <w:p w:rsidRPr="00CA5E0E" w:rsidR="00A43263" w:rsidP="00A43263" w:rsidRDefault="00A43263" w14:paraId="7E11921A" w14:textId="56B85EBE">
      <w:pPr>
        <w:rPr>
          <w:rFonts w:cs="Times New Roman"/>
          <w:color w:val="auto"/>
        </w:rPr>
      </w:pPr>
      <w:r w:rsidRPr="00CA5E0E">
        <w:rPr>
          <w:rFonts w:cs="Times New Roman"/>
          <w:color w:val="auto"/>
        </w:rPr>
        <w:t xml:space="preserve">How did you travel within the </w:t>
      </w:r>
      <w:r w:rsidR="005D5C33">
        <w:rPr>
          <w:rFonts w:cs="Times New Roman"/>
          <w:color w:val="auto"/>
        </w:rPr>
        <w:t>[</w:t>
      </w:r>
      <w:r w:rsidRPr="00CA5E0E">
        <w:rPr>
          <w:rFonts w:cs="Times New Roman"/>
          <w:color w:val="auto"/>
        </w:rPr>
        <w:t>wilderness</w:t>
      </w:r>
      <w:r w:rsidR="005D5C33">
        <w:rPr>
          <w:rFonts w:cs="Times New Roman"/>
          <w:color w:val="auto"/>
        </w:rPr>
        <w:t>/</w:t>
      </w:r>
      <w:r w:rsidRPr="00CA5E0E">
        <w:rPr>
          <w:rFonts w:cs="Times New Roman"/>
          <w:color w:val="auto"/>
        </w:rPr>
        <w:t>backcountry</w:t>
      </w:r>
      <w:r w:rsidR="005D5C33">
        <w:rPr>
          <w:rFonts w:cs="Times New Roman"/>
          <w:color w:val="auto"/>
        </w:rPr>
        <w:t>/trail-less] area</w:t>
      </w:r>
      <w:r w:rsidRPr="00CA5E0E">
        <w:rPr>
          <w:rFonts w:cs="Times New Roman"/>
          <w:color w:val="auto"/>
        </w:rPr>
        <w:t xml:space="preserve"> on this visit?</w:t>
      </w:r>
      <w:r w:rsidR="002B7F4C">
        <w:rPr>
          <w:rFonts w:cs="Times New Roman"/>
          <w:color w:val="auto"/>
        </w:rPr>
        <w:t xml:space="preserve"> (Select all that apply)</w:t>
      </w:r>
    </w:p>
    <w:p w:rsidRPr="00CA5E0E" w:rsidR="00A43263" w:rsidP="00A43263" w:rsidRDefault="00A43263" w14:paraId="031EDEC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Hiked, carrying own equipment</w:t>
      </w:r>
    </w:p>
    <w:p w:rsidRPr="00CA5E0E" w:rsidR="00A43263" w:rsidP="00A43263" w:rsidRDefault="00A43263" w14:paraId="5255C213"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Hiked, leading pack stock animal(s)</w:t>
      </w:r>
    </w:p>
    <w:p w:rsidRPr="00CA5E0E" w:rsidR="00A43263" w:rsidP="00A43263" w:rsidRDefault="00A43263" w14:paraId="3F0332D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Hiked with a commercial guide without pack stock animals</w:t>
      </w:r>
    </w:p>
    <w:p w:rsidRPr="00CA5E0E" w:rsidR="00A43263" w:rsidP="00A43263" w:rsidRDefault="00A43263" w14:paraId="78C13338"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Hiked, with an outfitter dropping off gear</w:t>
      </w:r>
    </w:p>
    <w:p w:rsidRPr="00CA5E0E" w:rsidR="00A43263" w:rsidP="00A43263" w:rsidRDefault="00A43263" w14:paraId="26D6ED7F"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Rode on horses provided by an outfitter and was dropped off to camp</w:t>
      </w:r>
    </w:p>
    <w:p w:rsidRPr="00CA5E0E" w:rsidR="00A43263" w:rsidP="00A43263" w:rsidRDefault="00A43263" w14:paraId="1E61E83F" w14:textId="77777777">
      <w:pPr>
        <w:rPr>
          <w:color w:val="auto"/>
        </w:rPr>
      </w:pPr>
      <w:r w:rsidRPr="00CA5E0E">
        <w:rPr>
          <w:color w:val="auto"/>
        </w:rPr>
        <w:sym w:font="Wingdings 2" w:char="F0A3"/>
      </w:r>
      <w:r w:rsidRPr="00CA5E0E">
        <w:rPr>
          <w:color w:val="auto"/>
        </w:rPr>
        <w:t xml:space="preserve"> Rode on horses provided by an outfitter who remained with the group</w:t>
      </w:r>
    </w:p>
    <w:p w:rsidRPr="00CA5E0E" w:rsidR="00A43263" w:rsidP="00A43263" w:rsidRDefault="00A43263" w14:paraId="2D177AD3"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Rode on privately owned horses</w:t>
      </w:r>
    </w:p>
    <w:p w:rsidRPr="00CA5E0E" w:rsidR="00A43263" w:rsidP="00A43263" w:rsidRDefault="00A43263" w14:paraId="78CFC47E"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Other _____________________________________________</w:t>
      </w:r>
    </w:p>
    <w:p w:rsidRPr="00CA5E0E" w:rsidR="002130D1" w:rsidP="001A62B8" w:rsidRDefault="002130D1" w14:paraId="15577710" w14:textId="77777777">
      <w:pPr>
        <w:pStyle w:val="Heading4"/>
        <w:numPr>
          <w:ilvl w:val="0"/>
          <w:numId w:val="120"/>
        </w:numPr>
        <w:rPr>
          <w:color w:val="auto"/>
        </w:rPr>
      </w:pPr>
      <w:bookmarkStart w:name="_Toc443916318" w:id="140"/>
      <w:bookmarkStart w:name="_Toc443916317" w:id="141"/>
    </w:p>
    <w:p w:rsidRPr="00CA5E0E" w:rsidR="0062566A" w:rsidP="0062566A" w:rsidRDefault="0062566A" w14:paraId="09C63A89" w14:textId="77777777">
      <w:pPr>
        <w:rPr>
          <w:color w:val="auto"/>
        </w:rPr>
      </w:pPr>
      <w:r w:rsidRPr="00CA5E0E">
        <w:rPr>
          <w:color w:val="auto"/>
        </w:rPr>
        <w:t>Please select area or areas you traveled during your recent backcountry trip.</w:t>
      </w:r>
    </w:p>
    <w:tbl>
      <w:tblPr>
        <w:tblStyle w:val="Checkbox"/>
        <w:tblW w:w="0" w:type="auto"/>
        <w:tblLook w:val="04A0" w:firstRow="1" w:lastRow="0" w:firstColumn="1" w:lastColumn="0" w:noHBand="0" w:noVBand="1"/>
      </w:tblPr>
      <w:tblGrid>
        <w:gridCol w:w="365"/>
        <w:gridCol w:w="4879"/>
      </w:tblGrid>
      <w:tr w:rsidRPr="00CA5E0E" w:rsidR="0062566A" w:rsidTr="00F145B7" w14:paraId="08F0A3C6"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2566A" w:rsidP="00F145B7" w:rsidRDefault="0062566A" w14:paraId="14C03E90" w14:textId="77777777">
            <w:pPr>
              <w:rPr>
                <w:color w:val="auto"/>
              </w:rPr>
            </w:pPr>
            <w:r w:rsidRPr="00CA5E0E">
              <w:rPr>
                <w:color w:val="auto"/>
              </w:rPr>
              <w:sym w:font="Wingdings 2" w:char="F0A3"/>
            </w:r>
          </w:p>
        </w:tc>
        <w:tc>
          <w:tcPr>
            <w:tcW w:w="4879" w:type="dxa"/>
          </w:tcPr>
          <w:p w:rsidRPr="00CA5E0E" w:rsidR="0062566A" w:rsidP="00F145B7" w:rsidRDefault="0062566A" w14:paraId="2E2CD4E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[site-specific list of locations]</w:t>
            </w:r>
          </w:p>
        </w:tc>
      </w:tr>
      <w:tr w:rsidRPr="00CA5E0E" w:rsidR="0062566A" w:rsidTr="00F145B7" w14:paraId="5DA482A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2566A" w:rsidP="00F145B7" w:rsidRDefault="0062566A" w14:paraId="12C78E17" w14:textId="77777777">
            <w:pPr>
              <w:rPr>
                <w:color w:val="auto"/>
              </w:rPr>
            </w:pPr>
            <w:r w:rsidRPr="00CA5E0E">
              <w:rPr>
                <w:color w:val="auto"/>
              </w:rPr>
              <w:sym w:font="Wingdings 2" w:char="F0A3"/>
            </w:r>
          </w:p>
        </w:tc>
        <w:tc>
          <w:tcPr>
            <w:tcW w:w="4879" w:type="dxa"/>
          </w:tcPr>
          <w:p w:rsidRPr="00CA5E0E" w:rsidR="0062566A" w:rsidP="00F145B7" w:rsidRDefault="0062566A" w14:paraId="0CA2D3D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w:t>
            </w:r>
          </w:p>
        </w:tc>
      </w:tr>
    </w:tbl>
    <w:p w:rsidRPr="00CA5E0E" w:rsidR="002130D1" w:rsidP="001A62B8" w:rsidRDefault="002130D1" w14:paraId="6B9E97B9" w14:textId="77777777">
      <w:pPr>
        <w:pStyle w:val="Heading4"/>
        <w:numPr>
          <w:ilvl w:val="0"/>
          <w:numId w:val="120"/>
        </w:numPr>
        <w:rPr>
          <w:color w:val="auto"/>
        </w:rPr>
      </w:pPr>
    </w:p>
    <w:p w:rsidRPr="00CA5E0E" w:rsidR="004959AB" w:rsidP="004959AB" w:rsidRDefault="004959AB" w14:paraId="5A9A827B" w14:textId="77777777">
      <w:pPr>
        <w:rPr>
          <w:color w:val="auto"/>
        </w:rPr>
      </w:pPr>
      <w:r w:rsidRPr="00CA5E0E">
        <w:rPr>
          <w:color w:val="auto"/>
        </w:rPr>
        <w:t>Where did you receive your backcountry permit?</w:t>
      </w:r>
    </w:p>
    <w:tbl>
      <w:tblPr>
        <w:tblStyle w:val="Checkbox"/>
        <w:tblW w:w="0" w:type="auto"/>
        <w:tblLook w:val="04A0" w:firstRow="1" w:lastRow="0" w:firstColumn="1" w:lastColumn="0" w:noHBand="0" w:noVBand="1"/>
      </w:tblPr>
      <w:tblGrid>
        <w:gridCol w:w="365"/>
        <w:gridCol w:w="4879"/>
      </w:tblGrid>
      <w:tr w:rsidRPr="00CA5E0E" w:rsidR="00330C47" w:rsidTr="00F47B07" w14:paraId="494D611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4959AB" w:rsidP="00F47B07" w:rsidRDefault="004959AB" w14:paraId="748C90E8" w14:textId="77777777">
            <w:pPr>
              <w:rPr>
                <w:color w:val="auto"/>
              </w:rPr>
            </w:pPr>
            <w:r w:rsidRPr="00CA5E0E">
              <w:rPr>
                <w:color w:val="auto"/>
              </w:rPr>
              <w:sym w:font="Wingdings 2" w:char="F0A3"/>
            </w:r>
          </w:p>
        </w:tc>
        <w:tc>
          <w:tcPr>
            <w:tcW w:w="4879" w:type="dxa"/>
          </w:tcPr>
          <w:p w:rsidRPr="00CA5E0E" w:rsidR="004959AB" w:rsidP="00F47B07" w:rsidRDefault="004959AB" w14:paraId="4FA0078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[site-specific list of options]</w:t>
            </w:r>
          </w:p>
        </w:tc>
      </w:tr>
    </w:tbl>
    <w:p w:rsidRPr="00CA5E0E" w:rsidR="002130D1" w:rsidP="001A62B8" w:rsidRDefault="002130D1" w14:paraId="7CB6C919" w14:textId="77777777">
      <w:pPr>
        <w:pStyle w:val="Heading4"/>
        <w:numPr>
          <w:ilvl w:val="0"/>
          <w:numId w:val="120"/>
        </w:numPr>
        <w:rPr>
          <w:color w:val="auto"/>
        </w:rPr>
      </w:pPr>
    </w:p>
    <w:p w:rsidRPr="00CA5E0E" w:rsidR="004959AB" w:rsidP="004959AB" w:rsidRDefault="004959AB" w14:paraId="3D89172E" w14:textId="77777777">
      <w:pPr>
        <w:rPr>
          <w:color w:val="auto"/>
        </w:rPr>
      </w:pPr>
      <w:r w:rsidRPr="00CA5E0E">
        <w:rPr>
          <w:color w:val="auto"/>
        </w:rPr>
        <w:t>Did you receive adequate information from the permit office before beginning your backcountry trip?</w:t>
      </w:r>
    </w:p>
    <w:p w:rsidRPr="00CA5E0E" w:rsidR="004959AB" w:rsidP="004959AB" w:rsidRDefault="004959AB" w14:paraId="4F4B1700" w14:textId="77777777">
      <w:pPr>
        <w:rPr>
          <w:color w:val="auto"/>
        </w:rPr>
      </w:pPr>
      <w:r w:rsidRPr="00CA5E0E">
        <w:rPr>
          <w:color w:val="auto"/>
        </w:rPr>
        <w:sym w:font="Wingdings 2" w:char="F0A3"/>
      </w:r>
      <w:r w:rsidRPr="00CA5E0E">
        <w:rPr>
          <w:color w:val="auto"/>
        </w:rPr>
        <w:t xml:space="preserve"> Yes</w:t>
      </w:r>
    </w:p>
    <w:p w:rsidRPr="00CA5E0E" w:rsidR="004959AB" w:rsidP="004959AB" w:rsidRDefault="004959AB" w14:paraId="0EBE4C4B" w14:textId="77777777">
      <w:pPr>
        <w:rPr>
          <w:color w:val="auto"/>
        </w:rPr>
      </w:pPr>
      <w:r w:rsidRPr="00CA5E0E">
        <w:rPr>
          <w:color w:val="auto"/>
        </w:rPr>
        <w:sym w:font="Wingdings 2" w:char="F0A3"/>
      </w:r>
      <w:r w:rsidRPr="00CA5E0E">
        <w:rPr>
          <w:color w:val="auto"/>
        </w:rPr>
        <w:t xml:space="preserve"> No → </w:t>
      </w:r>
      <w:proofErr w:type="gramStart"/>
      <w:r w:rsidRPr="00CA5E0E">
        <w:rPr>
          <w:color w:val="auto"/>
        </w:rPr>
        <w:t>What</w:t>
      </w:r>
      <w:proofErr w:type="gramEnd"/>
      <w:r w:rsidRPr="00CA5E0E">
        <w:rPr>
          <w:color w:val="auto"/>
        </w:rPr>
        <w:t xml:space="preserve"> additional information did you feel you needed but did not receive?</w:t>
      </w:r>
    </w:p>
    <w:p w:rsidR="00F73646" w:rsidRDefault="00F73646" w14:paraId="3EC93105" w14:textId="792191E9">
      <w:pPr>
        <w:rPr>
          <w:rFonts w:cs="Times New Roman"/>
          <w:b/>
          <w:color w:val="auto"/>
        </w:rPr>
      </w:pPr>
      <w:bookmarkStart w:name="_Toc447018583" w:id="142"/>
      <w:bookmarkStart w:name="_Toc447018584" w:id="143"/>
      <w:bookmarkEnd w:id="118"/>
      <w:bookmarkEnd w:id="140"/>
      <w:bookmarkEnd w:id="141"/>
      <w:r>
        <w:rPr>
          <w:color w:val="auto"/>
        </w:rPr>
        <w:br w:type="page"/>
      </w:r>
    </w:p>
    <w:p w:rsidRPr="00CA5E0E" w:rsidR="002130D1" w:rsidP="001A62B8" w:rsidRDefault="002130D1" w14:paraId="17E7A08B" w14:textId="77777777">
      <w:pPr>
        <w:pStyle w:val="Heading4"/>
        <w:numPr>
          <w:ilvl w:val="0"/>
          <w:numId w:val="120"/>
        </w:numPr>
        <w:rPr>
          <w:color w:val="auto"/>
        </w:rPr>
      </w:pPr>
    </w:p>
    <w:p w:rsidRPr="00CA5E0E" w:rsidR="00E60A27" w:rsidP="00E60A27" w:rsidRDefault="00E60A27" w14:paraId="150A2708" w14:textId="77777777">
      <w:r w:rsidRPr="00CA5E0E">
        <w:t>Please select the number that best describes the degree to which you agree or disagree with each statement below about technology in wilderness areas. Please note that “technology” refers to cell phones, satellite phones, and other personal electronic devices.</w:t>
      </w:r>
    </w:p>
    <w:tbl>
      <w:tblPr>
        <w:tblStyle w:val="SmallTable"/>
        <w:tblW w:w="5000" w:type="pct"/>
        <w:tblLook w:val="01E0" w:firstRow="1" w:lastRow="1" w:firstColumn="1" w:lastColumn="1" w:noHBand="0" w:noVBand="0"/>
      </w:tblPr>
      <w:tblGrid>
        <w:gridCol w:w="4037"/>
        <w:gridCol w:w="825"/>
        <w:gridCol w:w="1079"/>
        <w:gridCol w:w="800"/>
        <w:gridCol w:w="736"/>
        <w:gridCol w:w="746"/>
        <w:gridCol w:w="1079"/>
        <w:gridCol w:w="778"/>
      </w:tblGrid>
      <w:tr w:rsidRPr="00CA5E0E" w:rsidR="00E60A27" w:rsidTr="00243F86" w14:paraId="08253D8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2" w:type="pct"/>
          </w:tcPr>
          <w:p w:rsidRPr="00CA5E0E" w:rsidR="00E60A27" w:rsidP="00A9569B" w:rsidRDefault="00E60A27" w14:paraId="418825FD" w14:textId="77777777"/>
        </w:tc>
        <w:tc>
          <w:tcPr>
            <w:tcW w:w="409" w:type="pct"/>
          </w:tcPr>
          <w:p w:rsidRPr="00CA5E0E" w:rsidR="00E60A27" w:rsidP="00A9569B" w:rsidRDefault="00E60A27" w14:paraId="1F262AB6"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535" w:type="pct"/>
          </w:tcPr>
          <w:p w:rsidRPr="00CA5E0E" w:rsidR="00E60A27" w:rsidP="00A9569B" w:rsidRDefault="00E60A27" w14:paraId="16414CC1"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397" w:type="pct"/>
          </w:tcPr>
          <w:p w:rsidRPr="00CA5E0E" w:rsidR="00E60A27" w:rsidP="00A9569B" w:rsidRDefault="00E60A27" w14:paraId="622A4A46"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365" w:type="pct"/>
          </w:tcPr>
          <w:p w:rsidRPr="00CA5E0E" w:rsidR="00E60A27" w:rsidP="00A9569B" w:rsidRDefault="00E60A27" w14:paraId="0B70482F"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370" w:type="pct"/>
          </w:tcPr>
          <w:p w:rsidRPr="00CA5E0E" w:rsidR="00E60A27" w:rsidP="00A9569B" w:rsidRDefault="00E60A27" w14:paraId="6D8DE400"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535" w:type="pct"/>
          </w:tcPr>
          <w:p w:rsidRPr="00CA5E0E" w:rsidR="00E60A27" w:rsidP="00A9569B" w:rsidRDefault="00E60A27" w14:paraId="7770C54A"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386" w:type="pct"/>
          </w:tcPr>
          <w:p w:rsidRPr="00CA5E0E" w:rsidR="00E60A27" w:rsidP="00A9569B" w:rsidRDefault="00E60A27" w14:paraId="3C4D9A4D"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E60A27" w:rsidTr="00243F86" w14:paraId="53AEC8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tcPr>
          <w:p w:rsidRPr="00CA5E0E" w:rsidR="00E60A27" w:rsidP="006764EB" w:rsidRDefault="00E60A27" w14:paraId="17B68824" w14:textId="77777777">
            <w:r w:rsidRPr="00CA5E0E">
              <w:rPr>
                <w:rFonts w:eastAsia="Times New Roman"/>
              </w:rPr>
              <w:t>Technology creates a genuine sense of safety for wilderness users</w:t>
            </w:r>
          </w:p>
        </w:tc>
        <w:tc>
          <w:tcPr>
            <w:tcW w:w="409" w:type="pct"/>
          </w:tcPr>
          <w:p w:rsidRPr="00CA5E0E" w:rsidR="00E60A27" w:rsidP="006764EB" w:rsidRDefault="00E60A27" w14:paraId="5091789C"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35" w:type="pct"/>
          </w:tcPr>
          <w:p w:rsidRPr="00CA5E0E" w:rsidR="00E60A27" w:rsidP="006764EB" w:rsidRDefault="00E60A27" w14:paraId="77CCE6F7"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397" w:type="pct"/>
          </w:tcPr>
          <w:p w:rsidRPr="00CA5E0E" w:rsidR="00E60A27" w:rsidP="006764EB" w:rsidRDefault="00E60A27" w14:paraId="0AC579F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365" w:type="pct"/>
          </w:tcPr>
          <w:p w:rsidRPr="00CA5E0E" w:rsidR="00E60A27" w:rsidP="006764EB" w:rsidRDefault="00E60A27" w14:paraId="54E478F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70" w:type="pct"/>
          </w:tcPr>
          <w:p w:rsidRPr="00CA5E0E" w:rsidR="00E60A27" w:rsidP="006764EB" w:rsidRDefault="00E60A27" w14:paraId="5C011762"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535" w:type="pct"/>
          </w:tcPr>
          <w:p w:rsidRPr="00CA5E0E" w:rsidR="00E60A27" w:rsidP="006764EB" w:rsidRDefault="00E60A27" w14:paraId="30EAF646"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386" w:type="pct"/>
          </w:tcPr>
          <w:p w:rsidRPr="00CA5E0E" w:rsidR="00E60A27" w:rsidP="006764EB" w:rsidRDefault="00E60A27" w14:paraId="40F6B5F1"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E60A27" w:rsidTr="00243F86" w14:paraId="030B548E" w14:textId="77777777">
        <w:tc>
          <w:tcPr>
            <w:cnfStyle w:val="001000000000" w:firstRow="0" w:lastRow="0" w:firstColumn="1" w:lastColumn="0" w:oddVBand="0" w:evenVBand="0" w:oddHBand="0" w:evenHBand="0" w:firstRowFirstColumn="0" w:firstRowLastColumn="0" w:lastRowFirstColumn="0" w:lastRowLastColumn="0"/>
            <w:tcW w:w="2002" w:type="pct"/>
          </w:tcPr>
          <w:p w:rsidRPr="00CA5E0E" w:rsidR="00E60A27" w:rsidP="006764EB" w:rsidRDefault="00E60A27" w14:paraId="73518A10" w14:textId="77777777">
            <w:r w:rsidRPr="00CA5E0E">
              <w:rPr>
                <w:rFonts w:eastAsia="Times New Roman"/>
              </w:rPr>
              <w:t>I would feel safer by having technology with me on a wilderness trip</w:t>
            </w:r>
          </w:p>
        </w:tc>
        <w:tc>
          <w:tcPr>
            <w:tcW w:w="409" w:type="pct"/>
          </w:tcPr>
          <w:p w:rsidRPr="00CA5E0E" w:rsidR="00E60A27" w:rsidP="006764EB" w:rsidRDefault="00E60A27" w14:paraId="1A2A7FC6"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35" w:type="pct"/>
          </w:tcPr>
          <w:p w:rsidRPr="00CA5E0E" w:rsidR="00E60A27" w:rsidP="006764EB" w:rsidRDefault="00E60A27" w14:paraId="6B74A16C"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397" w:type="pct"/>
          </w:tcPr>
          <w:p w:rsidRPr="00CA5E0E" w:rsidR="00E60A27" w:rsidP="006764EB" w:rsidRDefault="00E60A27" w14:paraId="7461ABE9"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365" w:type="pct"/>
          </w:tcPr>
          <w:p w:rsidRPr="00CA5E0E" w:rsidR="00E60A27" w:rsidP="006764EB" w:rsidRDefault="00E60A27" w14:paraId="620CF74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370" w:type="pct"/>
          </w:tcPr>
          <w:p w:rsidRPr="00CA5E0E" w:rsidR="00E60A27" w:rsidP="006764EB" w:rsidRDefault="00E60A27" w14:paraId="2676BBA7"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535" w:type="pct"/>
          </w:tcPr>
          <w:p w:rsidRPr="00CA5E0E" w:rsidR="00E60A27" w:rsidP="006764EB" w:rsidRDefault="00E60A27" w14:paraId="3409C83D"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386" w:type="pct"/>
          </w:tcPr>
          <w:p w:rsidRPr="00CA5E0E" w:rsidR="00E60A27" w:rsidP="006764EB" w:rsidRDefault="00E60A27" w14:paraId="7653AC71"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E60A27" w:rsidTr="00243F86" w14:paraId="79E4CC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tcPr>
          <w:p w:rsidRPr="00CA5E0E" w:rsidR="00E60A27" w:rsidP="006764EB" w:rsidRDefault="00E60A27" w14:paraId="71028916" w14:textId="77777777">
            <w:pPr>
              <w:rPr>
                <w:rFonts w:eastAsia="Times New Roman"/>
              </w:rPr>
            </w:pPr>
            <w:r w:rsidRPr="00CA5E0E">
              <w:rPr>
                <w:rFonts w:eastAsia="Times New Roman"/>
              </w:rPr>
              <w:t>I would be more likely to take chances that could increase risk if I had technology with me in the wilderness.</w:t>
            </w:r>
          </w:p>
        </w:tc>
        <w:tc>
          <w:tcPr>
            <w:tcW w:w="409" w:type="pct"/>
          </w:tcPr>
          <w:p w:rsidRPr="00CA5E0E" w:rsidR="00E60A27" w:rsidP="006764EB" w:rsidRDefault="00E60A27" w14:paraId="095203A3"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35" w:type="pct"/>
          </w:tcPr>
          <w:p w:rsidRPr="00CA5E0E" w:rsidR="00E60A27" w:rsidP="006764EB" w:rsidRDefault="00E60A27" w14:paraId="2A62343F"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397" w:type="pct"/>
          </w:tcPr>
          <w:p w:rsidRPr="00CA5E0E" w:rsidR="00E60A27" w:rsidP="006764EB" w:rsidRDefault="00E60A27" w14:paraId="147B18E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365" w:type="pct"/>
          </w:tcPr>
          <w:p w:rsidRPr="00CA5E0E" w:rsidR="00E60A27" w:rsidP="006764EB" w:rsidRDefault="00E60A27" w14:paraId="5177ECE0"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70" w:type="pct"/>
          </w:tcPr>
          <w:p w:rsidRPr="00CA5E0E" w:rsidR="00E60A27" w:rsidP="006764EB" w:rsidRDefault="00E60A27" w14:paraId="00C730BC"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535" w:type="pct"/>
          </w:tcPr>
          <w:p w:rsidRPr="00CA5E0E" w:rsidR="00E60A27" w:rsidP="006764EB" w:rsidRDefault="00E60A27" w14:paraId="74A54A3A"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386" w:type="pct"/>
          </w:tcPr>
          <w:p w:rsidRPr="00CA5E0E" w:rsidR="00E60A27" w:rsidP="006764EB" w:rsidRDefault="00E60A27" w14:paraId="041D7A2D"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E60A27" w:rsidTr="00243F86" w14:paraId="6127ACC7" w14:textId="77777777">
        <w:tc>
          <w:tcPr>
            <w:cnfStyle w:val="001000000000" w:firstRow="0" w:lastRow="0" w:firstColumn="1" w:lastColumn="0" w:oddVBand="0" w:evenVBand="0" w:oddHBand="0" w:evenHBand="0" w:firstRowFirstColumn="0" w:firstRowLastColumn="0" w:lastRowFirstColumn="0" w:lastRowLastColumn="0"/>
            <w:tcW w:w="2002" w:type="pct"/>
          </w:tcPr>
          <w:p w:rsidRPr="00CA5E0E" w:rsidR="00E60A27" w:rsidP="006764EB" w:rsidRDefault="00E60A27" w14:paraId="5997F78C" w14:textId="77777777">
            <w:pPr>
              <w:rPr>
                <w:rFonts w:eastAsia="Times New Roman"/>
              </w:rPr>
            </w:pPr>
            <w:r w:rsidRPr="00CA5E0E">
              <w:rPr>
                <w:rFonts w:eastAsia="Times New Roman"/>
              </w:rPr>
              <w:t>Technology creates a false sense in safety for wilderness users.</w:t>
            </w:r>
          </w:p>
        </w:tc>
        <w:tc>
          <w:tcPr>
            <w:tcW w:w="409" w:type="pct"/>
          </w:tcPr>
          <w:p w:rsidRPr="00CA5E0E" w:rsidR="00E60A27" w:rsidP="006764EB" w:rsidRDefault="00E60A27" w14:paraId="36008B34"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35" w:type="pct"/>
          </w:tcPr>
          <w:p w:rsidRPr="00CA5E0E" w:rsidR="00E60A27" w:rsidP="006764EB" w:rsidRDefault="00E60A27" w14:paraId="4DE91F75"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397" w:type="pct"/>
          </w:tcPr>
          <w:p w:rsidRPr="00CA5E0E" w:rsidR="00E60A27" w:rsidP="006764EB" w:rsidRDefault="00E60A27" w14:paraId="0368B5FB"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365" w:type="pct"/>
          </w:tcPr>
          <w:p w:rsidRPr="00CA5E0E" w:rsidR="00E60A27" w:rsidP="006764EB" w:rsidRDefault="00E60A27" w14:paraId="631A15EE"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370" w:type="pct"/>
          </w:tcPr>
          <w:p w:rsidRPr="00CA5E0E" w:rsidR="00E60A27" w:rsidP="006764EB" w:rsidRDefault="00E60A27" w14:paraId="7AC82AB1"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535" w:type="pct"/>
          </w:tcPr>
          <w:p w:rsidRPr="00CA5E0E" w:rsidR="00E60A27" w:rsidP="006764EB" w:rsidRDefault="00E60A27" w14:paraId="6C1AC355"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386" w:type="pct"/>
          </w:tcPr>
          <w:p w:rsidRPr="00CA5E0E" w:rsidR="00E60A27" w:rsidP="006764EB" w:rsidRDefault="00E60A27" w14:paraId="59C47775"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E60A27" w:rsidTr="00243F86" w14:paraId="49CF5C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tcPr>
          <w:p w:rsidRPr="00CA5E0E" w:rsidR="00E60A27" w:rsidP="006764EB" w:rsidRDefault="00E60A27" w14:paraId="4A1C3000" w14:textId="77777777">
            <w:pPr>
              <w:rPr>
                <w:rFonts w:eastAsia="Times New Roman"/>
              </w:rPr>
            </w:pPr>
            <w:r w:rsidRPr="00CA5E0E">
              <w:rPr>
                <w:rFonts w:eastAsia="Times New Roman"/>
              </w:rPr>
              <w:t>Technology in the wilderness makes people feel that their safety is not their personal responsibility.</w:t>
            </w:r>
          </w:p>
        </w:tc>
        <w:tc>
          <w:tcPr>
            <w:tcW w:w="409" w:type="pct"/>
          </w:tcPr>
          <w:p w:rsidRPr="00CA5E0E" w:rsidR="00E60A27" w:rsidP="006764EB" w:rsidRDefault="00E60A27" w14:paraId="366A4472"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35" w:type="pct"/>
          </w:tcPr>
          <w:p w:rsidRPr="00CA5E0E" w:rsidR="00E60A27" w:rsidP="006764EB" w:rsidRDefault="00E60A27" w14:paraId="25D09817"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397" w:type="pct"/>
          </w:tcPr>
          <w:p w:rsidRPr="00CA5E0E" w:rsidR="00E60A27" w:rsidP="006764EB" w:rsidRDefault="00E60A27" w14:paraId="4E67798E"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365" w:type="pct"/>
          </w:tcPr>
          <w:p w:rsidRPr="00CA5E0E" w:rsidR="00E60A27" w:rsidP="006764EB" w:rsidRDefault="00E60A27" w14:paraId="72AF1633"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70" w:type="pct"/>
          </w:tcPr>
          <w:p w:rsidRPr="00CA5E0E" w:rsidR="00E60A27" w:rsidP="006764EB" w:rsidRDefault="00E60A27" w14:paraId="41F385A8"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535" w:type="pct"/>
          </w:tcPr>
          <w:p w:rsidRPr="00CA5E0E" w:rsidR="00E60A27" w:rsidP="006764EB" w:rsidRDefault="00E60A27" w14:paraId="365B63DC"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386" w:type="pct"/>
          </w:tcPr>
          <w:p w:rsidRPr="00CA5E0E" w:rsidR="00E60A27" w:rsidP="006764EB" w:rsidRDefault="00E60A27" w14:paraId="6B12C2FD"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E60A27" w:rsidTr="00243F86" w14:paraId="05E82C59" w14:textId="77777777">
        <w:tc>
          <w:tcPr>
            <w:cnfStyle w:val="001000000000" w:firstRow="0" w:lastRow="0" w:firstColumn="1" w:lastColumn="0" w:oddVBand="0" w:evenVBand="0" w:oddHBand="0" w:evenHBand="0" w:firstRowFirstColumn="0" w:firstRowLastColumn="0" w:lastRowFirstColumn="0" w:lastRowLastColumn="0"/>
            <w:tcW w:w="2002" w:type="pct"/>
          </w:tcPr>
          <w:p w:rsidRPr="00CA5E0E" w:rsidR="00E60A27" w:rsidP="006764EB" w:rsidRDefault="00E60A27" w14:paraId="331B4B79" w14:textId="77777777">
            <w:pPr>
              <w:rPr>
                <w:rFonts w:eastAsia="Times New Roman"/>
              </w:rPr>
            </w:pPr>
            <w:r w:rsidRPr="00CA5E0E">
              <w:rPr>
                <w:rFonts w:eastAsia="Times New Roman"/>
              </w:rPr>
              <w:t>Technology in the wilderness can successfully substitute for skill/ experience/ knowledge.</w:t>
            </w:r>
          </w:p>
        </w:tc>
        <w:tc>
          <w:tcPr>
            <w:tcW w:w="409" w:type="pct"/>
          </w:tcPr>
          <w:p w:rsidRPr="00CA5E0E" w:rsidR="00E60A27" w:rsidP="006764EB" w:rsidRDefault="00E60A27" w14:paraId="392B3FAB"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35" w:type="pct"/>
          </w:tcPr>
          <w:p w:rsidRPr="00CA5E0E" w:rsidR="00E60A27" w:rsidP="006764EB" w:rsidRDefault="00E60A27" w14:paraId="4B364D60"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397" w:type="pct"/>
          </w:tcPr>
          <w:p w:rsidRPr="00CA5E0E" w:rsidR="00E60A27" w:rsidP="006764EB" w:rsidRDefault="00E60A27" w14:paraId="7D4335EF"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365" w:type="pct"/>
          </w:tcPr>
          <w:p w:rsidRPr="00CA5E0E" w:rsidR="00E60A27" w:rsidP="006764EB" w:rsidRDefault="00E60A27" w14:paraId="16791EC4"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370" w:type="pct"/>
          </w:tcPr>
          <w:p w:rsidRPr="00CA5E0E" w:rsidR="00E60A27" w:rsidP="006764EB" w:rsidRDefault="00E60A27" w14:paraId="3F9E124E"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535" w:type="pct"/>
          </w:tcPr>
          <w:p w:rsidRPr="00CA5E0E" w:rsidR="00E60A27" w:rsidP="006764EB" w:rsidRDefault="00E60A27" w14:paraId="2E3110A8"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386" w:type="pct"/>
          </w:tcPr>
          <w:p w:rsidRPr="00CA5E0E" w:rsidR="00E60A27" w:rsidP="006764EB" w:rsidRDefault="00E60A27" w14:paraId="2B58BA19"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E60A27" w:rsidTr="00243F86" w14:paraId="286B96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pct"/>
          </w:tcPr>
          <w:p w:rsidRPr="00CA5E0E" w:rsidR="00E60A27" w:rsidP="006764EB" w:rsidRDefault="00E60A27" w14:paraId="36FA0EF3" w14:textId="77777777">
            <w:pPr>
              <w:rPr>
                <w:rFonts w:eastAsia="Times New Roman"/>
              </w:rPr>
            </w:pPr>
            <w:r w:rsidRPr="00CA5E0E">
              <w:rPr>
                <w:rFonts w:eastAsia="Times New Roman"/>
              </w:rPr>
              <w:t>Technology reduces many of the dangers people associate with being in the wilderness.</w:t>
            </w:r>
          </w:p>
        </w:tc>
        <w:tc>
          <w:tcPr>
            <w:tcW w:w="409" w:type="pct"/>
          </w:tcPr>
          <w:p w:rsidRPr="00CA5E0E" w:rsidR="00E60A27" w:rsidP="006764EB" w:rsidRDefault="00E60A27" w14:paraId="321C5818"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35" w:type="pct"/>
          </w:tcPr>
          <w:p w:rsidRPr="00CA5E0E" w:rsidR="00E60A27" w:rsidP="006764EB" w:rsidRDefault="00E60A27" w14:paraId="046C6611"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397" w:type="pct"/>
          </w:tcPr>
          <w:p w:rsidRPr="00CA5E0E" w:rsidR="00E60A27" w:rsidP="006764EB" w:rsidRDefault="00E60A27" w14:paraId="4D944961"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365" w:type="pct"/>
          </w:tcPr>
          <w:p w:rsidRPr="00CA5E0E" w:rsidR="00E60A27" w:rsidP="006764EB" w:rsidRDefault="00E60A27" w14:paraId="4CCFF8B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70" w:type="pct"/>
          </w:tcPr>
          <w:p w:rsidRPr="00CA5E0E" w:rsidR="00E60A27" w:rsidP="006764EB" w:rsidRDefault="00E60A27" w14:paraId="61853C3A"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535" w:type="pct"/>
          </w:tcPr>
          <w:p w:rsidRPr="00CA5E0E" w:rsidR="00E60A27" w:rsidP="006764EB" w:rsidRDefault="00E60A27" w14:paraId="4F645C4E"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386" w:type="pct"/>
          </w:tcPr>
          <w:p w:rsidRPr="00CA5E0E" w:rsidR="00E60A27" w:rsidP="006764EB" w:rsidRDefault="00E60A27" w14:paraId="5835F101" w14:textId="77777777">
            <w:pPr>
              <w:cnfStyle w:val="000000100000" w:firstRow="0" w:lastRow="0" w:firstColumn="0" w:lastColumn="0" w:oddVBand="0" w:evenVBand="0" w:oddHBand="1" w:evenHBand="0" w:firstRowFirstColumn="0" w:firstRowLastColumn="0" w:lastRowFirstColumn="0" w:lastRowLastColumn="0"/>
            </w:pPr>
            <w:r w:rsidRPr="00CA5E0E">
              <w:t>7</w:t>
            </w:r>
          </w:p>
        </w:tc>
      </w:tr>
    </w:tbl>
    <w:p w:rsidRPr="00CA5E0E" w:rsidR="005C743E" w:rsidP="00BC7635" w:rsidRDefault="005C743E" w14:paraId="2DBA50B8" w14:textId="77777777">
      <w:pPr>
        <w:pStyle w:val="Heading3"/>
        <w:rPr>
          <w:rFonts w:eastAsia="Times New Roman"/>
        </w:rPr>
      </w:pPr>
      <w:bookmarkStart w:name="_Toc443916321" w:id="144"/>
      <w:bookmarkStart w:name="_Toc447018595" w:id="145"/>
      <w:bookmarkStart w:name="_Toc443916322" w:id="146"/>
      <w:bookmarkStart w:name="_Toc433873485" w:id="147"/>
      <w:bookmarkEnd w:id="109"/>
      <w:bookmarkEnd w:id="110"/>
      <w:bookmarkEnd w:id="142"/>
      <w:bookmarkEnd w:id="143"/>
      <w:r w:rsidRPr="00CA5E0E">
        <w:t>SOLITUDE/BEING IN WILDERNESS</w:t>
      </w:r>
    </w:p>
    <w:p w:rsidRPr="00CA5E0E" w:rsidR="005C743E" w:rsidP="005C743E" w:rsidRDefault="005C743E" w14:paraId="5FB7642E" w14:textId="77777777">
      <w:pPr>
        <w:pStyle w:val="Heading4"/>
        <w:numPr>
          <w:ilvl w:val="0"/>
          <w:numId w:val="100"/>
        </w:numPr>
        <w:rPr>
          <w:color w:val="auto"/>
        </w:rPr>
      </w:pPr>
    </w:p>
    <w:p w:rsidRPr="00CA5E0E" w:rsidR="005C743E" w:rsidP="005C743E" w:rsidRDefault="005C743E" w14:paraId="198B218A" w14:textId="77777777">
      <w:pPr>
        <w:rPr>
          <w:rFonts w:eastAsia="Times New Roman" w:cs="Times New Roman"/>
          <w:color w:val="auto"/>
        </w:rPr>
      </w:pPr>
      <w:r w:rsidRPr="00CA5E0E">
        <w:rPr>
          <w:rFonts w:eastAsia="Times New Roman" w:cs="Times New Roman"/>
          <w:color w:val="auto"/>
        </w:rPr>
        <w:t>The number of other people I see while [participating in area-specific activity] in places like [site] affects my ability to experience solitude. (Circle</w:t>
      </w:r>
      <w:r w:rsidRPr="00CA5E0E">
        <w:rPr>
          <w:rFonts w:eastAsia="Times New Roman" w:cs="Times New Roman"/>
          <w:b/>
          <w:color w:val="auto"/>
        </w:rPr>
        <w:t xml:space="preserve"> one</w:t>
      </w:r>
      <w:r w:rsidRPr="00CA5E0E">
        <w:rPr>
          <w:rFonts w:eastAsia="Times New Roman" w:cs="Times New Roman"/>
          <w:color w:val="auto"/>
        </w:rPr>
        <w:t xml:space="preserve"> number.)</w:t>
      </w:r>
    </w:p>
    <w:tbl>
      <w:tblPr>
        <w:tblStyle w:val="Single-itemScale"/>
        <w:tblW w:w="8071" w:type="dxa"/>
        <w:tblLayout w:type="fixed"/>
        <w:tblLook w:val="0020" w:firstRow="1" w:lastRow="0" w:firstColumn="0" w:lastColumn="0" w:noHBand="0" w:noVBand="0"/>
      </w:tblPr>
      <w:tblGrid>
        <w:gridCol w:w="1614"/>
        <w:gridCol w:w="1614"/>
        <w:gridCol w:w="1614"/>
        <w:gridCol w:w="1614"/>
        <w:gridCol w:w="1615"/>
      </w:tblGrid>
      <w:tr w:rsidRPr="00CA5E0E" w:rsidR="005C743E" w:rsidTr="00204716" w14:paraId="50F466DA" w14:textId="77777777">
        <w:trPr>
          <w:cnfStyle w:val="100000000000" w:firstRow="1" w:lastRow="0" w:firstColumn="0" w:lastColumn="0" w:oddVBand="0" w:evenVBand="0" w:oddHBand="0" w:evenHBand="0" w:firstRowFirstColumn="0" w:firstRowLastColumn="0" w:lastRowFirstColumn="0" w:lastRowLastColumn="0"/>
          <w:trHeight w:val="611"/>
        </w:trPr>
        <w:tc>
          <w:tcPr>
            <w:tcW w:w="1614" w:type="dxa"/>
          </w:tcPr>
          <w:p w:rsidRPr="00CA5E0E" w:rsidR="005C743E" w:rsidP="00204716" w:rsidRDefault="005C743E" w14:paraId="09926308" w14:textId="77777777">
            <w:r w:rsidRPr="00CA5E0E">
              <w:t>Strongly</w:t>
            </w:r>
            <w:r w:rsidRPr="00CA5E0E">
              <w:br/>
              <w:t>agree</w:t>
            </w:r>
          </w:p>
        </w:tc>
        <w:tc>
          <w:tcPr>
            <w:tcW w:w="1614" w:type="dxa"/>
          </w:tcPr>
          <w:p w:rsidRPr="00CA5E0E" w:rsidR="005C743E" w:rsidP="00204716" w:rsidRDefault="005C743E" w14:paraId="4FEDF0B6" w14:textId="77777777">
            <w:r w:rsidRPr="00CA5E0E">
              <w:t>Agree</w:t>
            </w:r>
          </w:p>
        </w:tc>
        <w:tc>
          <w:tcPr>
            <w:tcW w:w="1614" w:type="dxa"/>
          </w:tcPr>
          <w:p w:rsidRPr="00CA5E0E" w:rsidR="005C743E" w:rsidP="00204716" w:rsidRDefault="005C743E" w14:paraId="763868E8" w14:textId="77777777">
            <w:r w:rsidRPr="00CA5E0E">
              <w:t>Neither agree</w:t>
            </w:r>
            <w:r w:rsidRPr="00CA5E0E">
              <w:br/>
              <w:t>nor disagree</w:t>
            </w:r>
          </w:p>
        </w:tc>
        <w:tc>
          <w:tcPr>
            <w:tcW w:w="1614" w:type="dxa"/>
          </w:tcPr>
          <w:p w:rsidRPr="00CA5E0E" w:rsidR="005C743E" w:rsidP="00204716" w:rsidRDefault="005C743E" w14:paraId="6D1D709C" w14:textId="77777777">
            <w:r w:rsidRPr="00CA5E0E">
              <w:t>Disagree</w:t>
            </w:r>
          </w:p>
        </w:tc>
        <w:tc>
          <w:tcPr>
            <w:tcW w:w="1615" w:type="dxa"/>
          </w:tcPr>
          <w:p w:rsidRPr="00CA5E0E" w:rsidR="005C743E" w:rsidP="00204716" w:rsidRDefault="005C743E" w14:paraId="1D75F2E8" w14:textId="77777777">
            <w:r w:rsidRPr="00CA5E0E">
              <w:t>Strongly</w:t>
            </w:r>
            <w:r w:rsidRPr="00CA5E0E">
              <w:br/>
              <w:t>disagree</w:t>
            </w:r>
          </w:p>
        </w:tc>
      </w:tr>
      <w:tr w:rsidRPr="00CA5E0E" w:rsidR="005C743E" w:rsidTr="00204716" w14:paraId="366B3EB2" w14:textId="77777777">
        <w:trPr>
          <w:trHeight w:val="463"/>
        </w:trPr>
        <w:tc>
          <w:tcPr>
            <w:tcW w:w="1614" w:type="dxa"/>
          </w:tcPr>
          <w:p w:rsidRPr="00CA5E0E" w:rsidR="005C743E" w:rsidP="00204716" w:rsidRDefault="005C743E" w14:paraId="4B1A985B" w14:textId="77777777">
            <w:r w:rsidRPr="00CA5E0E">
              <w:t>1</w:t>
            </w:r>
          </w:p>
        </w:tc>
        <w:tc>
          <w:tcPr>
            <w:tcW w:w="1614" w:type="dxa"/>
          </w:tcPr>
          <w:p w:rsidRPr="00CA5E0E" w:rsidR="005C743E" w:rsidP="00204716" w:rsidRDefault="005C743E" w14:paraId="5653A8C2" w14:textId="77777777">
            <w:r w:rsidRPr="00CA5E0E">
              <w:t>2</w:t>
            </w:r>
          </w:p>
        </w:tc>
        <w:tc>
          <w:tcPr>
            <w:tcW w:w="1614" w:type="dxa"/>
          </w:tcPr>
          <w:p w:rsidRPr="00CA5E0E" w:rsidR="005C743E" w:rsidP="00204716" w:rsidRDefault="005C743E" w14:paraId="627E022D" w14:textId="77777777">
            <w:r w:rsidRPr="00CA5E0E">
              <w:t>3</w:t>
            </w:r>
          </w:p>
        </w:tc>
        <w:tc>
          <w:tcPr>
            <w:tcW w:w="1614" w:type="dxa"/>
          </w:tcPr>
          <w:p w:rsidRPr="00CA5E0E" w:rsidR="005C743E" w:rsidP="00204716" w:rsidRDefault="005C743E" w14:paraId="1726612D" w14:textId="77777777">
            <w:r w:rsidRPr="00CA5E0E">
              <w:t>4</w:t>
            </w:r>
          </w:p>
        </w:tc>
        <w:tc>
          <w:tcPr>
            <w:tcW w:w="1615" w:type="dxa"/>
          </w:tcPr>
          <w:p w:rsidRPr="00CA5E0E" w:rsidR="005C743E" w:rsidP="00204716" w:rsidRDefault="005C743E" w14:paraId="366AB33F" w14:textId="77777777">
            <w:r w:rsidRPr="00CA5E0E">
              <w:t>5</w:t>
            </w:r>
          </w:p>
        </w:tc>
      </w:tr>
    </w:tbl>
    <w:p w:rsidRPr="00CA5E0E" w:rsidR="005C743E" w:rsidP="005C743E" w:rsidRDefault="005C743E" w14:paraId="2EB4CFA1" w14:textId="77777777">
      <w:pPr>
        <w:pStyle w:val="Heading4"/>
        <w:numPr>
          <w:ilvl w:val="0"/>
          <w:numId w:val="100"/>
        </w:numPr>
        <w:rPr>
          <w:color w:val="auto"/>
        </w:rPr>
      </w:pPr>
    </w:p>
    <w:p w:rsidRPr="00CA5E0E" w:rsidR="005C743E" w:rsidP="005C743E" w:rsidRDefault="005C743E" w14:paraId="7D56F9AE" w14:textId="77777777">
      <w:pPr>
        <w:rPr>
          <w:rFonts w:eastAsia="Times New Roman" w:cs="Times New Roman"/>
          <w:color w:val="auto"/>
        </w:rPr>
      </w:pPr>
      <w:r w:rsidRPr="00CA5E0E">
        <w:rPr>
          <w:rFonts w:eastAsia="Times New Roman" w:cs="Times New Roman"/>
          <w:color w:val="auto"/>
        </w:rPr>
        <w:t xml:space="preserve">Please indicate for each of the following numbers of people seen </w:t>
      </w:r>
      <w:r w:rsidRPr="00CA5E0E">
        <w:rPr>
          <w:rFonts w:eastAsia="Times New Roman" w:cs="Times New Roman"/>
          <w:color w:val="auto"/>
          <w:u w:val="single"/>
        </w:rPr>
        <w:t>per hour</w:t>
      </w:r>
      <w:r w:rsidRPr="00CA5E0E">
        <w:rPr>
          <w:rFonts w:eastAsia="Times New Roman" w:cs="Times New Roman"/>
          <w:color w:val="auto"/>
        </w:rPr>
        <w:t xml:space="preserve"> while [participating in area-specific activity] in [site] how likely you would be to experience solitude during such a trip. A rating of “1” means you would be very unlikely to experience solitude and a rating of “5” means you would be very likely to experience solitude. (Select</w:t>
      </w:r>
      <w:r w:rsidRPr="00CA5E0E">
        <w:rPr>
          <w:rFonts w:eastAsia="Times New Roman" w:cs="Times New Roman"/>
          <w:b/>
          <w:color w:val="auto"/>
        </w:rPr>
        <w:t xml:space="preserve"> one</w:t>
      </w:r>
      <w:r w:rsidRPr="00CA5E0E">
        <w:rPr>
          <w:rFonts w:eastAsia="Times New Roman" w:cs="Times New Roman"/>
          <w:color w:val="auto"/>
        </w:rPr>
        <w:t xml:space="preserve"> number for each of item.)</w:t>
      </w:r>
    </w:p>
    <w:tbl>
      <w:tblPr>
        <w:tblStyle w:val="SmallTable"/>
        <w:tblW w:w="5000" w:type="pct"/>
        <w:tblLook w:val="04A0" w:firstRow="1" w:lastRow="0" w:firstColumn="1" w:lastColumn="0" w:noHBand="0" w:noVBand="1"/>
      </w:tblPr>
      <w:tblGrid>
        <w:gridCol w:w="2866"/>
        <w:gridCol w:w="1201"/>
        <w:gridCol w:w="1201"/>
        <w:gridCol w:w="1204"/>
        <w:gridCol w:w="1202"/>
        <w:gridCol w:w="1202"/>
        <w:gridCol w:w="1204"/>
      </w:tblGrid>
      <w:tr w:rsidRPr="00CA5E0E" w:rsidR="005C743E" w:rsidTr="00204716" w14:paraId="1E2EDF1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22" w:type="pct"/>
          </w:tcPr>
          <w:p w:rsidRPr="00CA5E0E" w:rsidR="005C743E" w:rsidP="00204716" w:rsidRDefault="005C743E" w14:paraId="0CB590BC" w14:textId="77777777">
            <w:r w:rsidRPr="00CA5E0E">
              <w:t>How likely you would be to experience solitude</w:t>
            </w:r>
            <w:r w:rsidRPr="00CA5E0E" w:rsidDel="00F57595">
              <w:t xml:space="preserve"> </w:t>
            </w:r>
            <w:r w:rsidRPr="00CA5E0E">
              <w:t>if you saw…?</w:t>
            </w:r>
          </w:p>
        </w:tc>
        <w:tc>
          <w:tcPr>
            <w:tcW w:w="596" w:type="pct"/>
          </w:tcPr>
          <w:p w:rsidRPr="00CA5E0E" w:rsidR="005C743E" w:rsidP="00204716" w:rsidRDefault="005C743E" w14:paraId="2C7E2DFA" w14:textId="77777777">
            <w:pPr>
              <w:cnfStyle w:val="100000000000" w:firstRow="1" w:lastRow="0" w:firstColumn="0" w:lastColumn="0" w:oddVBand="0" w:evenVBand="0" w:oddHBand="0" w:evenHBand="0" w:firstRowFirstColumn="0" w:firstRowLastColumn="0" w:lastRowFirstColumn="0" w:lastRowLastColumn="0"/>
            </w:pPr>
            <w:r w:rsidRPr="00CA5E0E">
              <w:t>Not at all</w:t>
            </w:r>
            <w:r w:rsidRPr="00CA5E0E">
              <w:br/>
              <w:t>Likely</w:t>
            </w:r>
          </w:p>
        </w:tc>
        <w:tc>
          <w:tcPr>
            <w:tcW w:w="596" w:type="pct"/>
          </w:tcPr>
          <w:p w:rsidRPr="00CA5E0E" w:rsidR="005C743E" w:rsidP="00204716" w:rsidRDefault="005C743E" w14:paraId="7FB693B4"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Likely</w:t>
            </w:r>
          </w:p>
        </w:tc>
        <w:tc>
          <w:tcPr>
            <w:tcW w:w="597" w:type="pct"/>
          </w:tcPr>
          <w:p w:rsidRPr="00CA5E0E" w:rsidR="005C743E" w:rsidP="00204716" w:rsidRDefault="005C743E" w14:paraId="1A4D4FF6"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Likely</w:t>
            </w:r>
          </w:p>
        </w:tc>
        <w:tc>
          <w:tcPr>
            <w:tcW w:w="596" w:type="pct"/>
          </w:tcPr>
          <w:p w:rsidRPr="00CA5E0E" w:rsidR="005C743E" w:rsidP="00204716" w:rsidRDefault="005C743E" w14:paraId="230155AE"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Likely</w:t>
            </w:r>
          </w:p>
        </w:tc>
        <w:tc>
          <w:tcPr>
            <w:tcW w:w="596" w:type="pct"/>
          </w:tcPr>
          <w:p w:rsidRPr="00CA5E0E" w:rsidR="005C743E" w:rsidP="00204716" w:rsidRDefault="005C743E" w14:paraId="0540A85D" w14:textId="77777777">
            <w:pPr>
              <w:cnfStyle w:val="100000000000" w:firstRow="1" w:lastRow="0" w:firstColumn="0" w:lastColumn="0" w:oddVBand="0" w:evenVBand="0" w:oddHBand="0" w:evenHBand="0" w:firstRowFirstColumn="0" w:firstRowLastColumn="0" w:lastRowFirstColumn="0" w:lastRowLastColumn="0"/>
            </w:pPr>
            <w:r w:rsidRPr="00CA5E0E">
              <w:t>Completely</w:t>
            </w:r>
            <w:r w:rsidRPr="00CA5E0E">
              <w:br/>
              <w:t>Likely</w:t>
            </w:r>
          </w:p>
        </w:tc>
        <w:tc>
          <w:tcPr>
            <w:tcW w:w="597" w:type="pct"/>
          </w:tcPr>
          <w:p w:rsidRPr="00CA5E0E" w:rsidR="005C743E" w:rsidP="00204716" w:rsidRDefault="005C743E" w14:paraId="1C87BB73" w14:textId="77777777">
            <w:pPr>
              <w:cnfStyle w:val="100000000000" w:firstRow="1" w:lastRow="0" w:firstColumn="0" w:lastColumn="0" w:oddVBand="0" w:evenVBand="0" w:oddHBand="0" w:evenHBand="0" w:firstRowFirstColumn="0" w:firstRowLastColumn="0" w:lastRowFirstColumn="0" w:lastRowLastColumn="0"/>
            </w:pPr>
            <w:r w:rsidRPr="00CA5E0E">
              <w:t>Don’t Know/</w:t>
            </w:r>
            <w:r w:rsidRPr="00CA5E0E">
              <w:br/>
              <w:t>Not Sure</w:t>
            </w:r>
          </w:p>
        </w:tc>
      </w:tr>
      <w:tr w:rsidRPr="00CA5E0E" w:rsidR="005C743E" w:rsidTr="00204716" w14:paraId="2B431A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pct"/>
          </w:tcPr>
          <w:p w:rsidRPr="00CA5E0E" w:rsidR="005C743E" w:rsidP="00204716" w:rsidRDefault="005C743E" w14:paraId="0730D3DE" w14:textId="77777777">
            <w:pPr>
              <w:rPr>
                <w:rFonts w:cs="Times New Roman"/>
                <w:color w:val="auto"/>
              </w:rPr>
            </w:pPr>
            <w:r w:rsidRPr="00CA5E0E">
              <w:rPr>
                <w:rFonts w:cs="Times New Roman"/>
                <w:color w:val="auto"/>
              </w:rPr>
              <w:t>no other people</w:t>
            </w:r>
          </w:p>
        </w:tc>
        <w:tc>
          <w:tcPr>
            <w:tcW w:w="596" w:type="pct"/>
          </w:tcPr>
          <w:p w:rsidRPr="00CA5E0E" w:rsidR="005C743E" w:rsidP="00204716" w:rsidRDefault="005C743E" w14:paraId="773C97B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96" w:type="pct"/>
          </w:tcPr>
          <w:p w:rsidRPr="00CA5E0E" w:rsidR="005C743E" w:rsidP="00204716" w:rsidRDefault="005C743E" w14:paraId="6A94CD1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97" w:type="pct"/>
          </w:tcPr>
          <w:p w:rsidRPr="00CA5E0E" w:rsidR="005C743E" w:rsidP="00204716" w:rsidRDefault="005C743E" w14:paraId="698D29E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96" w:type="pct"/>
          </w:tcPr>
          <w:p w:rsidRPr="00CA5E0E" w:rsidR="005C743E" w:rsidP="00204716" w:rsidRDefault="005C743E" w14:paraId="678D330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96" w:type="pct"/>
          </w:tcPr>
          <w:p w:rsidRPr="00CA5E0E" w:rsidR="005C743E" w:rsidP="00204716" w:rsidRDefault="005C743E" w14:paraId="2EEB382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97" w:type="pct"/>
          </w:tcPr>
          <w:p w:rsidRPr="00CA5E0E" w:rsidR="005C743E" w:rsidP="00204716" w:rsidRDefault="005C743E" w14:paraId="10D7361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sym w:font="Wingdings 2" w:char="F0A3"/>
            </w:r>
          </w:p>
        </w:tc>
      </w:tr>
      <w:tr w:rsidRPr="00CA5E0E" w:rsidR="005C743E" w:rsidTr="00204716" w14:paraId="5BCE53AB" w14:textId="77777777">
        <w:tc>
          <w:tcPr>
            <w:cnfStyle w:val="001000000000" w:firstRow="0" w:lastRow="0" w:firstColumn="1" w:lastColumn="0" w:oddVBand="0" w:evenVBand="0" w:oddHBand="0" w:evenHBand="0" w:firstRowFirstColumn="0" w:firstRowLastColumn="0" w:lastRowFirstColumn="0" w:lastRowLastColumn="0"/>
            <w:tcW w:w="1422" w:type="pct"/>
          </w:tcPr>
          <w:p w:rsidRPr="00CA5E0E" w:rsidR="005C743E" w:rsidP="00204716" w:rsidRDefault="005C743E" w14:paraId="485A7E8D" w14:textId="77777777">
            <w:pPr>
              <w:rPr>
                <w:rFonts w:cs="Times New Roman"/>
                <w:color w:val="auto"/>
              </w:rPr>
            </w:pPr>
            <w:r w:rsidRPr="00CA5E0E">
              <w:rPr>
                <w:rFonts w:cs="Times New Roman"/>
                <w:color w:val="auto"/>
              </w:rPr>
              <w:t>2 other people per hour</w:t>
            </w:r>
          </w:p>
        </w:tc>
        <w:tc>
          <w:tcPr>
            <w:tcW w:w="596" w:type="pct"/>
          </w:tcPr>
          <w:p w:rsidRPr="00CA5E0E" w:rsidR="005C743E" w:rsidP="00204716" w:rsidRDefault="005C743E" w14:paraId="52B5B9B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96" w:type="pct"/>
          </w:tcPr>
          <w:p w:rsidRPr="00CA5E0E" w:rsidR="005C743E" w:rsidP="00204716" w:rsidRDefault="005C743E" w14:paraId="20A2A12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97" w:type="pct"/>
          </w:tcPr>
          <w:p w:rsidRPr="00CA5E0E" w:rsidR="005C743E" w:rsidP="00204716" w:rsidRDefault="005C743E" w14:paraId="1A0D692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96" w:type="pct"/>
          </w:tcPr>
          <w:p w:rsidRPr="00CA5E0E" w:rsidR="005C743E" w:rsidP="00204716" w:rsidRDefault="005C743E" w14:paraId="0F87CD0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96" w:type="pct"/>
          </w:tcPr>
          <w:p w:rsidRPr="00CA5E0E" w:rsidR="005C743E" w:rsidP="00204716" w:rsidRDefault="005C743E" w14:paraId="67D1EA9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97" w:type="pct"/>
          </w:tcPr>
          <w:p w:rsidRPr="00CA5E0E" w:rsidR="005C743E" w:rsidP="00204716" w:rsidRDefault="005C743E" w14:paraId="7B21D3F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sym w:font="Wingdings 2" w:char="F0A3"/>
            </w:r>
          </w:p>
        </w:tc>
      </w:tr>
      <w:tr w:rsidRPr="00CA5E0E" w:rsidR="005C743E" w:rsidTr="00204716" w14:paraId="2CF91A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pct"/>
          </w:tcPr>
          <w:p w:rsidRPr="00CA5E0E" w:rsidR="005C743E" w:rsidP="00204716" w:rsidRDefault="005C743E" w14:paraId="156CC155" w14:textId="77777777">
            <w:pPr>
              <w:rPr>
                <w:rFonts w:cs="Times New Roman"/>
                <w:color w:val="auto"/>
              </w:rPr>
            </w:pPr>
            <w:r w:rsidRPr="00CA5E0E">
              <w:rPr>
                <w:rFonts w:cs="Times New Roman"/>
                <w:color w:val="auto"/>
              </w:rPr>
              <w:t>4 other people per hour</w:t>
            </w:r>
          </w:p>
        </w:tc>
        <w:tc>
          <w:tcPr>
            <w:tcW w:w="596" w:type="pct"/>
          </w:tcPr>
          <w:p w:rsidRPr="00CA5E0E" w:rsidR="005C743E" w:rsidP="00204716" w:rsidRDefault="005C743E" w14:paraId="0841972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96" w:type="pct"/>
          </w:tcPr>
          <w:p w:rsidRPr="00CA5E0E" w:rsidR="005C743E" w:rsidP="00204716" w:rsidRDefault="005C743E" w14:paraId="57513CC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97" w:type="pct"/>
          </w:tcPr>
          <w:p w:rsidRPr="00CA5E0E" w:rsidR="005C743E" w:rsidP="00204716" w:rsidRDefault="005C743E" w14:paraId="6295E80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96" w:type="pct"/>
          </w:tcPr>
          <w:p w:rsidRPr="00CA5E0E" w:rsidR="005C743E" w:rsidP="00204716" w:rsidRDefault="005C743E" w14:paraId="2BF220F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96" w:type="pct"/>
          </w:tcPr>
          <w:p w:rsidRPr="00CA5E0E" w:rsidR="005C743E" w:rsidP="00204716" w:rsidRDefault="005C743E" w14:paraId="02E6885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97" w:type="pct"/>
          </w:tcPr>
          <w:p w:rsidRPr="00CA5E0E" w:rsidR="005C743E" w:rsidP="00204716" w:rsidRDefault="005C743E" w14:paraId="6108E2F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sym w:font="Wingdings 2" w:char="F0A3"/>
            </w:r>
          </w:p>
        </w:tc>
      </w:tr>
      <w:tr w:rsidRPr="00CA5E0E" w:rsidR="005C743E" w:rsidTr="00204716" w14:paraId="417378CF" w14:textId="77777777">
        <w:tc>
          <w:tcPr>
            <w:cnfStyle w:val="001000000000" w:firstRow="0" w:lastRow="0" w:firstColumn="1" w:lastColumn="0" w:oddVBand="0" w:evenVBand="0" w:oddHBand="0" w:evenHBand="0" w:firstRowFirstColumn="0" w:firstRowLastColumn="0" w:lastRowFirstColumn="0" w:lastRowLastColumn="0"/>
            <w:tcW w:w="1422" w:type="pct"/>
          </w:tcPr>
          <w:p w:rsidRPr="00CA5E0E" w:rsidR="005C743E" w:rsidP="00204716" w:rsidRDefault="005C743E" w14:paraId="6B756ECC" w14:textId="77777777">
            <w:pPr>
              <w:rPr>
                <w:rFonts w:cs="Times New Roman"/>
                <w:color w:val="auto"/>
              </w:rPr>
            </w:pPr>
            <w:r w:rsidRPr="00CA5E0E">
              <w:rPr>
                <w:rFonts w:cs="Times New Roman"/>
                <w:color w:val="auto"/>
              </w:rPr>
              <w:t>8 other people per hour</w:t>
            </w:r>
          </w:p>
        </w:tc>
        <w:tc>
          <w:tcPr>
            <w:tcW w:w="596" w:type="pct"/>
          </w:tcPr>
          <w:p w:rsidRPr="00CA5E0E" w:rsidR="005C743E" w:rsidP="00204716" w:rsidRDefault="005C743E" w14:paraId="1328827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96" w:type="pct"/>
          </w:tcPr>
          <w:p w:rsidRPr="00CA5E0E" w:rsidR="005C743E" w:rsidP="00204716" w:rsidRDefault="005C743E" w14:paraId="142200E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97" w:type="pct"/>
          </w:tcPr>
          <w:p w:rsidRPr="00CA5E0E" w:rsidR="005C743E" w:rsidP="00204716" w:rsidRDefault="005C743E" w14:paraId="7789401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96" w:type="pct"/>
          </w:tcPr>
          <w:p w:rsidRPr="00CA5E0E" w:rsidR="005C743E" w:rsidP="00204716" w:rsidRDefault="005C743E" w14:paraId="676C5F3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96" w:type="pct"/>
          </w:tcPr>
          <w:p w:rsidRPr="00CA5E0E" w:rsidR="005C743E" w:rsidP="00204716" w:rsidRDefault="005C743E" w14:paraId="438E798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97" w:type="pct"/>
          </w:tcPr>
          <w:p w:rsidRPr="00CA5E0E" w:rsidR="005C743E" w:rsidP="00204716" w:rsidRDefault="005C743E" w14:paraId="4BD83B9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sym w:font="Wingdings 2" w:char="F0A3"/>
            </w:r>
          </w:p>
        </w:tc>
      </w:tr>
      <w:tr w:rsidRPr="00CA5E0E" w:rsidR="005C743E" w:rsidTr="00204716" w14:paraId="100D29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2" w:type="pct"/>
          </w:tcPr>
          <w:p w:rsidRPr="00CA5E0E" w:rsidR="005C743E" w:rsidP="00204716" w:rsidRDefault="005C743E" w14:paraId="05EE6C54" w14:textId="77777777">
            <w:pPr>
              <w:rPr>
                <w:rFonts w:cs="Times New Roman"/>
                <w:color w:val="auto"/>
              </w:rPr>
            </w:pPr>
            <w:r w:rsidRPr="00CA5E0E">
              <w:rPr>
                <w:rFonts w:cs="Times New Roman"/>
                <w:color w:val="auto"/>
              </w:rPr>
              <w:t>16 other people per hour</w:t>
            </w:r>
          </w:p>
        </w:tc>
        <w:tc>
          <w:tcPr>
            <w:tcW w:w="596" w:type="pct"/>
          </w:tcPr>
          <w:p w:rsidRPr="00CA5E0E" w:rsidR="005C743E" w:rsidP="00204716" w:rsidRDefault="005C743E" w14:paraId="26BE7EC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96" w:type="pct"/>
          </w:tcPr>
          <w:p w:rsidRPr="00CA5E0E" w:rsidR="005C743E" w:rsidP="00204716" w:rsidRDefault="005C743E" w14:paraId="75133F5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97" w:type="pct"/>
          </w:tcPr>
          <w:p w:rsidRPr="00CA5E0E" w:rsidR="005C743E" w:rsidP="00204716" w:rsidRDefault="005C743E" w14:paraId="7E7291C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96" w:type="pct"/>
          </w:tcPr>
          <w:p w:rsidRPr="00CA5E0E" w:rsidR="005C743E" w:rsidP="00204716" w:rsidRDefault="005C743E" w14:paraId="0C50362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96" w:type="pct"/>
          </w:tcPr>
          <w:p w:rsidRPr="00CA5E0E" w:rsidR="005C743E" w:rsidP="00204716" w:rsidRDefault="005C743E" w14:paraId="7C3B019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97" w:type="pct"/>
          </w:tcPr>
          <w:p w:rsidRPr="00CA5E0E" w:rsidR="005C743E" w:rsidP="00204716" w:rsidRDefault="005C743E" w14:paraId="7EB8BBE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sym w:font="Wingdings 2" w:char="F0A3"/>
            </w:r>
          </w:p>
        </w:tc>
      </w:tr>
    </w:tbl>
    <w:p w:rsidRPr="00CA5E0E" w:rsidR="005C743E" w:rsidP="005C743E" w:rsidRDefault="005C743E" w14:paraId="63F6DC45" w14:textId="77777777">
      <w:pPr>
        <w:pStyle w:val="Heading4"/>
        <w:numPr>
          <w:ilvl w:val="0"/>
          <w:numId w:val="100"/>
        </w:numPr>
        <w:rPr>
          <w:color w:val="auto"/>
        </w:rPr>
      </w:pPr>
    </w:p>
    <w:p w:rsidRPr="00CA5E0E" w:rsidR="005C743E" w:rsidP="005C743E" w:rsidRDefault="005C743E" w14:paraId="106D26B9" w14:textId="77777777">
      <w:pPr>
        <w:rPr>
          <w:rFonts w:eastAsia="Times New Roman" w:cs="Times New Roman"/>
          <w:color w:val="auto"/>
        </w:rPr>
      </w:pPr>
      <w:r w:rsidRPr="00CA5E0E">
        <w:rPr>
          <w:rFonts w:eastAsia="Times New Roman" w:cs="Times New Roman"/>
          <w:color w:val="auto"/>
        </w:rPr>
        <w:t xml:space="preserve">The amount of time that passes without seeing other people while [area-specific activity] in places like [site] affects my ability to experience solitude (Select </w:t>
      </w:r>
      <w:r w:rsidRPr="00CA5E0E">
        <w:rPr>
          <w:rFonts w:eastAsia="Times New Roman" w:cs="Times New Roman"/>
          <w:color w:val="auto"/>
          <w:u w:val="single"/>
        </w:rPr>
        <w:t>one</w:t>
      </w:r>
      <w:r w:rsidRPr="00CA5E0E">
        <w:rPr>
          <w:rFonts w:eastAsia="Times New Roman" w:cs="Times New Roman"/>
          <w:color w:val="auto"/>
        </w:rPr>
        <w:t xml:space="preserve"> number)</w:t>
      </w:r>
    </w:p>
    <w:tbl>
      <w:tblPr>
        <w:tblStyle w:val="Single-itemScale"/>
        <w:tblW w:w="8071" w:type="dxa"/>
        <w:tblLayout w:type="fixed"/>
        <w:tblLook w:val="0020" w:firstRow="1" w:lastRow="0" w:firstColumn="0" w:lastColumn="0" w:noHBand="0" w:noVBand="0"/>
      </w:tblPr>
      <w:tblGrid>
        <w:gridCol w:w="1614"/>
        <w:gridCol w:w="1614"/>
        <w:gridCol w:w="1614"/>
        <w:gridCol w:w="1614"/>
        <w:gridCol w:w="1615"/>
      </w:tblGrid>
      <w:tr w:rsidRPr="00CA5E0E" w:rsidR="005C743E" w:rsidTr="00204716" w14:paraId="4E1DAF23" w14:textId="77777777">
        <w:trPr>
          <w:cnfStyle w:val="100000000000" w:firstRow="1" w:lastRow="0" w:firstColumn="0" w:lastColumn="0" w:oddVBand="0" w:evenVBand="0" w:oddHBand="0" w:evenHBand="0" w:firstRowFirstColumn="0" w:firstRowLastColumn="0" w:lastRowFirstColumn="0" w:lastRowLastColumn="0"/>
          <w:trHeight w:val="611"/>
        </w:trPr>
        <w:tc>
          <w:tcPr>
            <w:tcW w:w="1614" w:type="dxa"/>
          </w:tcPr>
          <w:p w:rsidRPr="00CA5E0E" w:rsidR="005C743E" w:rsidP="00204716" w:rsidRDefault="005C743E" w14:paraId="46735103" w14:textId="77777777">
            <w:r w:rsidRPr="00CA5E0E">
              <w:t>Strongly</w:t>
            </w:r>
            <w:r w:rsidRPr="00CA5E0E">
              <w:br/>
              <w:t>agree</w:t>
            </w:r>
          </w:p>
        </w:tc>
        <w:tc>
          <w:tcPr>
            <w:tcW w:w="1614" w:type="dxa"/>
          </w:tcPr>
          <w:p w:rsidRPr="00CA5E0E" w:rsidR="005C743E" w:rsidP="00204716" w:rsidRDefault="005C743E" w14:paraId="50F7B6B5" w14:textId="77777777">
            <w:r w:rsidRPr="00CA5E0E">
              <w:t>Agree</w:t>
            </w:r>
          </w:p>
        </w:tc>
        <w:tc>
          <w:tcPr>
            <w:tcW w:w="1614" w:type="dxa"/>
          </w:tcPr>
          <w:p w:rsidRPr="00CA5E0E" w:rsidR="005C743E" w:rsidP="00204716" w:rsidRDefault="005C743E" w14:paraId="4A2916B2" w14:textId="77777777">
            <w:r w:rsidRPr="00CA5E0E">
              <w:t>Neither agree</w:t>
            </w:r>
            <w:r w:rsidRPr="00CA5E0E">
              <w:br/>
              <w:t>nor disagree</w:t>
            </w:r>
          </w:p>
        </w:tc>
        <w:tc>
          <w:tcPr>
            <w:tcW w:w="1614" w:type="dxa"/>
          </w:tcPr>
          <w:p w:rsidRPr="00CA5E0E" w:rsidR="005C743E" w:rsidP="00204716" w:rsidRDefault="005C743E" w14:paraId="25587572" w14:textId="77777777">
            <w:r w:rsidRPr="00CA5E0E">
              <w:t>Disagree</w:t>
            </w:r>
          </w:p>
        </w:tc>
        <w:tc>
          <w:tcPr>
            <w:tcW w:w="1615" w:type="dxa"/>
          </w:tcPr>
          <w:p w:rsidRPr="00CA5E0E" w:rsidR="005C743E" w:rsidP="00204716" w:rsidRDefault="005C743E" w14:paraId="4D9E5487" w14:textId="77777777">
            <w:r w:rsidRPr="00CA5E0E">
              <w:t>Strongly</w:t>
            </w:r>
            <w:r w:rsidRPr="00CA5E0E">
              <w:br/>
              <w:t>disagree</w:t>
            </w:r>
          </w:p>
        </w:tc>
      </w:tr>
      <w:tr w:rsidRPr="00CA5E0E" w:rsidR="005C743E" w:rsidTr="00204716" w14:paraId="17B1EE15" w14:textId="77777777">
        <w:trPr>
          <w:trHeight w:val="463"/>
        </w:trPr>
        <w:tc>
          <w:tcPr>
            <w:tcW w:w="1614" w:type="dxa"/>
          </w:tcPr>
          <w:p w:rsidRPr="00CA5E0E" w:rsidR="005C743E" w:rsidP="00204716" w:rsidRDefault="005C743E" w14:paraId="63D4A15D" w14:textId="77777777">
            <w:r w:rsidRPr="00CA5E0E">
              <w:t>1</w:t>
            </w:r>
          </w:p>
        </w:tc>
        <w:tc>
          <w:tcPr>
            <w:tcW w:w="1614" w:type="dxa"/>
          </w:tcPr>
          <w:p w:rsidRPr="00CA5E0E" w:rsidR="005C743E" w:rsidP="00204716" w:rsidRDefault="005C743E" w14:paraId="6F3F49D8" w14:textId="77777777">
            <w:r w:rsidRPr="00CA5E0E">
              <w:t>2</w:t>
            </w:r>
          </w:p>
        </w:tc>
        <w:tc>
          <w:tcPr>
            <w:tcW w:w="1614" w:type="dxa"/>
          </w:tcPr>
          <w:p w:rsidRPr="00CA5E0E" w:rsidR="005C743E" w:rsidP="00204716" w:rsidRDefault="005C743E" w14:paraId="6A00D43C" w14:textId="77777777">
            <w:r w:rsidRPr="00CA5E0E">
              <w:t>3</w:t>
            </w:r>
          </w:p>
        </w:tc>
        <w:tc>
          <w:tcPr>
            <w:tcW w:w="1614" w:type="dxa"/>
          </w:tcPr>
          <w:p w:rsidRPr="00CA5E0E" w:rsidR="005C743E" w:rsidP="00204716" w:rsidRDefault="005C743E" w14:paraId="3CDAE9DF" w14:textId="77777777">
            <w:r w:rsidRPr="00CA5E0E">
              <w:t>4</w:t>
            </w:r>
          </w:p>
        </w:tc>
        <w:tc>
          <w:tcPr>
            <w:tcW w:w="1615" w:type="dxa"/>
          </w:tcPr>
          <w:p w:rsidRPr="00CA5E0E" w:rsidR="005C743E" w:rsidP="00204716" w:rsidRDefault="005C743E" w14:paraId="354AF551" w14:textId="77777777">
            <w:r w:rsidRPr="00CA5E0E">
              <w:t>5</w:t>
            </w:r>
          </w:p>
        </w:tc>
      </w:tr>
    </w:tbl>
    <w:p w:rsidRPr="00CA5E0E" w:rsidR="005C743E" w:rsidP="005C743E" w:rsidRDefault="005C743E" w14:paraId="56A00BE1" w14:textId="77777777">
      <w:pPr>
        <w:pStyle w:val="Heading4"/>
        <w:numPr>
          <w:ilvl w:val="0"/>
          <w:numId w:val="100"/>
        </w:numPr>
        <w:rPr>
          <w:color w:val="auto"/>
        </w:rPr>
      </w:pPr>
    </w:p>
    <w:p w:rsidRPr="00CA5E0E" w:rsidR="005C743E" w:rsidP="005C743E" w:rsidRDefault="005C743E" w14:paraId="54F4A721" w14:textId="77777777">
      <w:pPr>
        <w:rPr>
          <w:rFonts w:eastAsia="Times New Roman" w:cs="Times New Roman"/>
          <w:color w:val="auto"/>
        </w:rPr>
      </w:pPr>
      <w:r w:rsidRPr="00CA5E0E">
        <w:rPr>
          <w:rFonts w:eastAsia="Times New Roman" w:cs="Times New Roman"/>
          <w:color w:val="auto"/>
        </w:rPr>
        <w:t xml:space="preserve">Please indicate the extent to which you agree or disagree with each of the following statements about [area-specific activity] in [site]. (Select </w:t>
      </w:r>
      <w:r w:rsidRPr="00CA5E0E">
        <w:rPr>
          <w:rFonts w:eastAsia="Times New Roman" w:cs="Times New Roman"/>
          <w:b/>
          <w:color w:val="auto"/>
        </w:rPr>
        <w:t xml:space="preserve">one </w:t>
      </w:r>
      <w:r w:rsidRPr="00CA5E0E">
        <w:rPr>
          <w:rFonts w:eastAsia="Times New Roman" w:cs="Times New Roman"/>
          <w:color w:val="auto"/>
        </w:rPr>
        <w:t>number for each item.)</w:t>
      </w:r>
    </w:p>
    <w:tbl>
      <w:tblPr>
        <w:tblStyle w:val="SmallTable"/>
        <w:tblW w:w="5000" w:type="pct"/>
        <w:tblLook w:val="04A0" w:firstRow="1" w:lastRow="0" w:firstColumn="1" w:lastColumn="0" w:noHBand="0" w:noVBand="1"/>
      </w:tblPr>
      <w:tblGrid>
        <w:gridCol w:w="6295"/>
        <w:gridCol w:w="825"/>
        <w:gridCol w:w="601"/>
        <w:gridCol w:w="746"/>
        <w:gridCol w:w="835"/>
        <w:gridCol w:w="778"/>
      </w:tblGrid>
      <w:tr w:rsidRPr="00CA5E0E" w:rsidR="005C743E" w:rsidTr="00204716" w14:paraId="0A0C076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23" w:type="pct"/>
          </w:tcPr>
          <w:p w:rsidRPr="00CA5E0E" w:rsidR="005C743E" w:rsidP="00204716" w:rsidRDefault="005C743E" w14:paraId="48BC8883" w14:textId="77777777">
            <w:pPr>
              <w:rPr>
                <w:rFonts w:eastAsia="Times New Roman" w:cs="Times New Roman"/>
                <w:color w:val="auto"/>
              </w:rPr>
            </w:pPr>
          </w:p>
        </w:tc>
        <w:tc>
          <w:tcPr>
            <w:tcW w:w="409" w:type="pct"/>
          </w:tcPr>
          <w:p w:rsidRPr="00CA5E0E" w:rsidR="005C743E" w:rsidP="00204716" w:rsidRDefault="005C743E" w14:paraId="03CDD62C"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c>
          <w:tcPr>
            <w:tcW w:w="298" w:type="pct"/>
          </w:tcPr>
          <w:p w:rsidRPr="00CA5E0E" w:rsidR="005C743E" w:rsidP="00204716" w:rsidRDefault="005C743E" w14:paraId="0A9DFB87"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370" w:type="pct"/>
          </w:tcPr>
          <w:p w:rsidRPr="00CA5E0E" w:rsidR="005C743E" w:rsidP="00204716" w:rsidRDefault="005C743E" w14:paraId="69C71D97" w14:textId="77777777">
            <w:pPr>
              <w:cnfStyle w:val="100000000000" w:firstRow="1" w:lastRow="0" w:firstColumn="0" w:lastColumn="0" w:oddVBand="0" w:evenVBand="0" w:oddHBand="0" w:evenHBand="0" w:firstRowFirstColumn="0" w:firstRowLastColumn="0" w:lastRowFirstColumn="0" w:lastRowLastColumn="0"/>
            </w:pPr>
            <w:r w:rsidRPr="00CA5E0E">
              <w:t>Neutral</w:t>
            </w:r>
          </w:p>
        </w:tc>
        <w:tc>
          <w:tcPr>
            <w:tcW w:w="414" w:type="pct"/>
          </w:tcPr>
          <w:p w:rsidRPr="00CA5E0E" w:rsidR="005C743E" w:rsidP="00204716" w:rsidRDefault="005C743E" w14:paraId="16C728DD"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386" w:type="pct"/>
          </w:tcPr>
          <w:p w:rsidRPr="00CA5E0E" w:rsidR="005C743E" w:rsidP="00204716" w:rsidRDefault="005C743E" w14:paraId="71775530"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r>
      <w:tr w:rsidRPr="00CA5E0E" w:rsidR="005C743E" w:rsidTr="00204716" w14:paraId="7C93BE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3" w:type="pct"/>
          </w:tcPr>
          <w:p w:rsidRPr="00CA5E0E" w:rsidR="005C743E" w:rsidP="00204716" w:rsidRDefault="005C743E" w14:paraId="0A84C2BA" w14:textId="77777777">
            <w:pPr>
              <w:rPr>
                <w:rFonts w:eastAsia="Times New Roman" w:cs="Times New Roman"/>
                <w:color w:val="auto"/>
              </w:rPr>
            </w:pPr>
            <w:r w:rsidRPr="00CA5E0E">
              <w:rPr>
                <w:rFonts w:eastAsia="Times New Roman" w:cs="Times New Roman"/>
                <w:color w:val="auto"/>
              </w:rPr>
              <w:t xml:space="preserve">Even if I see several other people while [activity], I can still </w:t>
            </w:r>
            <w:r w:rsidRPr="00CA5E0E">
              <w:rPr>
                <w:rFonts w:eastAsia="Times New Roman" w:cs="Times New Roman"/>
                <w:color w:val="auto"/>
                <w:u w:val="single"/>
              </w:rPr>
              <w:t>experience solitude</w:t>
            </w:r>
            <w:r w:rsidRPr="00CA5E0E">
              <w:rPr>
                <w:rFonts w:eastAsia="Times New Roman" w:cs="Times New Roman"/>
                <w:color w:val="auto"/>
              </w:rPr>
              <w:t xml:space="preserve"> if there are extended periods when I see no other people.</w:t>
            </w:r>
          </w:p>
        </w:tc>
        <w:tc>
          <w:tcPr>
            <w:tcW w:w="409" w:type="pct"/>
          </w:tcPr>
          <w:p w:rsidRPr="00CA5E0E" w:rsidR="005C743E" w:rsidP="00204716" w:rsidRDefault="005C743E" w14:paraId="222F17EA"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298" w:type="pct"/>
          </w:tcPr>
          <w:p w:rsidRPr="00CA5E0E" w:rsidR="005C743E" w:rsidP="00204716" w:rsidRDefault="005C743E" w14:paraId="03B52448"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370" w:type="pct"/>
          </w:tcPr>
          <w:p w:rsidRPr="00CA5E0E" w:rsidR="005C743E" w:rsidP="00204716" w:rsidRDefault="005C743E" w14:paraId="573DA171"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14" w:type="pct"/>
          </w:tcPr>
          <w:p w:rsidRPr="00CA5E0E" w:rsidR="005C743E" w:rsidP="00204716" w:rsidRDefault="005C743E" w14:paraId="72674A3C"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386" w:type="pct"/>
          </w:tcPr>
          <w:p w:rsidRPr="00CA5E0E" w:rsidR="005C743E" w:rsidP="00204716" w:rsidRDefault="005C743E" w14:paraId="7F97C5FF"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5C743E" w:rsidTr="00204716" w14:paraId="6F1E2BA3" w14:textId="77777777">
        <w:tc>
          <w:tcPr>
            <w:cnfStyle w:val="001000000000" w:firstRow="0" w:lastRow="0" w:firstColumn="1" w:lastColumn="0" w:oddVBand="0" w:evenVBand="0" w:oddHBand="0" w:evenHBand="0" w:firstRowFirstColumn="0" w:firstRowLastColumn="0" w:lastRowFirstColumn="0" w:lastRowLastColumn="0"/>
            <w:tcW w:w="3123" w:type="pct"/>
          </w:tcPr>
          <w:p w:rsidRPr="00CA5E0E" w:rsidR="005C743E" w:rsidP="00204716" w:rsidRDefault="005C743E" w14:paraId="4B01E4E3" w14:textId="77777777">
            <w:pPr>
              <w:rPr>
                <w:rFonts w:eastAsia="Times New Roman" w:cs="Times New Roman"/>
                <w:color w:val="auto"/>
              </w:rPr>
            </w:pPr>
            <w:r w:rsidRPr="00CA5E0E">
              <w:rPr>
                <w:rFonts w:eastAsia="Times New Roman" w:cs="Times New Roman"/>
                <w:color w:val="auto"/>
              </w:rPr>
              <w:t xml:space="preserve">Even if I see several other people while [activity], I can still </w:t>
            </w:r>
            <w:r w:rsidRPr="00CA5E0E">
              <w:rPr>
                <w:rFonts w:eastAsia="Times New Roman" w:cs="Times New Roman"/>
                <w:color w:val="auto"/>
                <w:u w:val="single"/>
              </w:rPr>
              <w:t>experience solitude</w:t>
            </w:r>
            <w:r w:rsidRPr="00CA5E0E">
              <w:rPr>
                <w:rFonts w:eastAsia="Times New Roman" w:cs="Times New Roman"/>
                <w:color w:val="auto"/>
              </w:rPr>
              <w:t xml:space="preserve"> if most of the other people I see are near the trailhead at the beginning and end of my trip.</w:t>
            </w:r>
          </w:p>
        </w:tc>
        <w:tc>
          <w:tcPr>
            <w:tcW w:w="409" w:type="pct"/>
          </w:tcPr>
          <w:p w:rsidRPr="00CA5E0E" w:rsidR="005C743E" w:rsidP="00204716" w:rsidRDefault="005C743E" w14:paraId="22B6C53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298" w:type="pct"/>
          </w:tcPr>
          <w:p w:rsidRPr="00CA5E0E" w:rsidR="005C743E" w:rsidP="00204716" w:rsidRDefault="005C743E" w14:paraId="58B78B6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370" w:type="pct"/>
          </w:tcPr>
          <w:p w:rsidRPr="00CA5E0E" w:rsidR="005C743E" w:rsidP="00204716" w:rsidRDefault="005C743E" w14:paraId="146C5E9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14" w:type="pct"/>
          </w:tcPr>
          <w:p w:rsidRPr="00CA5E0E" w:rsidR="005C743E" w:rsidP="00204716" w:rsidRDefault="005C743E" w14:paraId="1C749A3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386" w:type="pct"/>
          </w:tcPr>
          <w:p w:rsidRPr="00CA5E0E" w:rsidR="005C743E" w:rsidP="00204716" w:rsidRDefault="005C743E" w14:paraId="404D435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5C743E" w:rsidTr="00204716" w14:paraId="1C81A0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3" w:type="pct"/>
          </w:tcPr>
          <w:p w:rsidRPr="00CA5E0E" w:rsidR="005C743E" w:rsidP="00204716" w:rsidRDefault="005C743E" w14:paraId="737CF8C8" w14:textId="77777777">
            <w:pPr>
              <w:rPr>
                <w:rFonts w:eastAsia="Times New Roman" w:cs="Times New Roman"/>
                <w:color w:val="auto"/>
              </w:rPr>
            </w:pPr>
            <w:r w:rsidRPr="00CA5E0E">
              <w:rPr>
                <w:rFonts w:eastAsia="Times New Roman" w:cs="Times New Roman"/>
                <w:color w:val="auto"/>
              </w:rPr>
              <w:t xml:space="preserve">Even if I see several other people while [activity], I can still have a </w:t>
            </w:r>
            <w:r w:rsidRPr="00CA5E0E">
              <w:rPr>
                <w:rFonts w:eastAsia="Times New Roman" w:cs="Times New Roman"/>
                <w:color w:val="auto"/>
                <w:u w:val="single"/>
              </w:rPr>
              <w:t>sense of being in wilderness</w:t>
            </w:r>
            <w:r w:rsidRPr="00CA5E0E">
              <w:rPr>
                <w:rFonts w:eastAsia="Times New Roman" w:cs="Times New Roman"/>
                <w:color w:val="auto"/>
              </w:rPr>
              <w:t xml:space="preserve"> if there are extended periods when I see no other people.</w:t>
            </w:r>
          </w:p>
        </w:tc>
        <w:tc>
          <w:tcPr>
            <w:tcW w:w="409" w:type="pct"/>
          </w:tcPr>
          <w:p w:rsidRPr="00CA5E0E" w:rsidR="005C743E" w:rsidP="00204716" w:rsidRDefault="005C743E" w14:paraId="1C611881"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298" w:type="pct"/>
          </w:tcPr>
          <w:p w:rsidRPr="00CA5E0E" w:rsidR="005C743E" w:rsidP="00204716" w:rsidRDefault="005C743E" w14:paraId="53F5CC7A"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370" w:type="pct"/>
          </w:tcPr>
          <w:p w:rsidRPr="00CA5E0E" w:rsidR="005C743E" w:rsidP="00204716" w:rsidRDefault="005C743E" w14:paraId="17B24654"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14" w:type="pct"/>
          </w:tcPr>
          <w:p w:rsidRPr="00CA5E0E" w:rsidR="005C743E" w:rsidP="00204716" w:rsidRDefault="005C743E" w14:paraId="2D40CE79"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386" w:type="pct"/>
          </w:tcPr>
          <w:p w:rsidRPr="00CA5E0E" w:rsidR="005C743E" w:rsidP="00204716" w:rsidRDefault="005C743E" w14:paraId="2A3DB626"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5C743E" w:rsidTr="00204716" w14:paraId="2DF49A53" w14:textId="77777777">
        <w:tc>
          <w:tcPr>
            <w:cnfStyle w:val="001000000000" w:firstRow="0" w:lastRow="0" w:firstColumn="1" w:lastColumn="0" w:oddVBand="0" w:evenVBand="0" w:oddHBand="0" w:evenHBand="0" w:firstRowFirstColumn="0" w:firstRowLastColumn="0" w:lastRowFirstColumn="0" w:lastRowLastColumn="0"/>
            <w:tcW w:w="3123" w:type="pct"/>
          </w:tcPr>
          <w:p w:rsidRPr="00CA5E0E" w:rsidR="005C743E" w:rsidP="00204716" w:rsidRDefault="005C743E" w14:paraId="33F74064" w14:textId="77777777">
            <w:pPr>
              <w:rPr>
                <w:rFonts w:eastAsia="Times New Roman" w:cs="Times New Roman"/>
                <w:color w:val="auto"/>
              </w:rPr>
            </w:pPr>
            <w:r w:rsidRPr="00CA5E0E">
              <w:rPr>
                <w:rFonts w:eastAsia="Times New Roman" w:cs="Times New Roman"/>
                <w:color w:val="auto"/>
              </w:rPr>
              <w:t xml:space="preserve">Even if I see several other people while [activity], I can still have a </w:t>
            </w:r>
            <w:r w:rsidRPr="00CA5E0E">
              <w:rPr>
                <w:rFonts w:eastAsia="Times New Roman" w:cs="Times New Roman"/>
                <w:color w:val="auto"/>
                <w:u w:val="single"/>
              </w:rPr>
              <w:t>sense of being in wilderness</w:t>
            </w:r>
            <w:r w:rsidRPr="00CA5E0E">
              <w:rPr>
                <w:rFonts w:eastAsia="Times New Roman" w:cs="Times New Roman"/>
                <w:color w:val="auto"/>
              </w:rPr>
              <w:t xml:space="preserve"> if most of the other people I see are near the trailhead at the beginning and end of my trip.</w:t>
            </w:r>
          </w:p>
        </w:tc>
        <w:tc>
          <w:tcPr>
            <w:tcW w:w="409" w:type="pct"/>
          </w:tcPr>
          <w:p w:rsidRPr="00CA5E0E" w:rsidR="005C743E" w:rsidP="00204716" w:rsidRDefault="005C743E" w14:paraId="2F6E19C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298" w:type="pct"/>
          </w:tcPr>
          <w:p w:rsidRPr="00CA5E0E" w:rsidR="005C743E" w:rsidP="00204716" w:rsidRDefault="005C743E" w14:paraId="2DDF3B1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370" w:type="pct"/>
          </w:tcPr>
          <w:p w:rsidRPr="00CA5E0E" w:rsidR="005C743E" w:rsidP="00204716" w:rsidRDefault="005C743E" w14:paraId="67EA8E6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14" w:type="pct"/>
          </w:tcPr>
          <w:p w:rsidRPr="00CA5E0E" w:rsidR="005C743E" w:rsidP="00204716" w:rsidRDefault="005C743E" w14:paraId="2C654C2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386" w:type="pct"/>
          </w:tcPr>
          <w:p w:rsidRPr="00CA5E0E" w:rsidR="005C743E" w:rsidP="00204716" w:rsidRDefault="005C743E" w14:paraId="4528168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bl>
    <w:p w:rsidRPr="00CA5E0E" w:rsidR="005C743E" w:rsidP="005C743E" w:rsidRDefault="005C743E" w14:paraId="1BD129DC" w14:textId="77777777">
      <w:pPr>
        <w:pStyle w:val="Heading4"/>
        <w:numPr>
          <w:ilvl w:val="0"/>
          <w:numId w:val="100"/>
        </w:numPr>
        <w:rPr>
          <w:color w:val="auto"/>
        </w:rPr>
      </w:pPr>
    </w:p>
    <w:p w:rsidRPr="00CA5E0E" w:rsidR="005C743E" w:rsidP="005C743E" w:rsidRDefault="005C743E" w14:paraId="423FB03E" w14:textId="77777777">
      <w:pPr>
        <w:rPr>
          <w:rFonts w:eastAsia="Times New Roman" w:cs="Times New Roman"/>
          <w:color w:val="auto"/>
        </w:rPr>
      </w:pPr>
      <w:r w:rsidRPr="00CA5E0E">
        <w:rPr>
          <w:rFonts w:eastAsia="Times New Roman" w:cs="Times New Roman"/>
          <w:color w:val="auto"/>
        </w:rPr>
        <w:t xml:space="preserve">The number of other people I saw during my [area-specific activity] today interfered with </w:t>
      </w:r>
      <w:r>
        <w:rPr>
          <w:rFonts w:eastAsia="Times New Roman" w:cs="Times New Roman"/>
          <w:color w:val="auto"/>
        </w:rPr>
        <w:t>[</w:t>
      </w:r>
      <w:r w:rsidRPr="00CA5E0E">
        <w:rPr>
          <w:rFonts w:eastAsia="Times New Roman" w:cs="Times New Roman"/>
          <w:color w:val="auto"/>
          <w:u w:val="single"/>
        </w:rPr>
        <w:t>my sense of solitude</w:t>
      </w:r>
      <w:r>
        <w:rPr>
          <w:rFonts w:eastAsia="Times New Roman" w:cs="Times New Roman"/>
          <w:color w:val="auto"/>
          <w:u w:val="single"/>
        </w:rPr>
        <w:t>/sense of being in wilderness]</w:t>
      </w:r>
      <w:r w:rsidRPr="00CA5E0E">
        <w:rPr>
          <w:rFonts w:eastAsia="Times New Roman" w:cs="Times New Roman"/>
          <w:color w:val="auto"/>
        </w:rPr>
        <w:t>. (Select</w:t>
      </w:r>
      <w:r w:rsidRPr="00CA5E0E">
        <w:rPr>
          <w:rFonts w:eastAsia="Times New Roman" w:cs="Times New Roman"/>
          <w:b/>
          <w:color w:val="auto"/>
        </w:rPr>
        <w:t xml:space="preserve"> one </w:t>
      </w:r>
      <w:r w:rsidRPr="00CA5E0E">
        <w:rPr>
          <w:rFonts w:eastAsia="Times New Roman" w:cs="Times New Roman"/>
          <w:color w:val="auto"/>
        </w:rPr>
        <w:t>response, even if you did not see other groups.)</w:t>
      </w:r>
    </w:p>
    <w:tbl>
      <w:tblPr>
        <w:tblStyle w:val="Single-itemScale"/>
        <w:tblW w:w="8071" w:type="dxa"/>
        <w:tblLayout w:type="fixed"/>
        <w:tblLook w:val="0020" w:firstRow="1" w:lastRow="0" w:firstColumn="0" w:lastColumn="0" w:noHBand="0" w:noVBand="0"/>
      </w:tblPr>
      <w:tblGrid>
        <w:gridCol w:w="1614"/>
        <w:gridCol w:w="1614"/>
        <w:gridCol w:w="1614"/>
        <w:gridCol w:w="1614"/>
        <w:gridCol w:w="1615"/>
      </w:tblGrid>
      <w:tr w:rsidRPr="00CA5E0E" w:rsidR="005C743E" w:rsidTr="00204716" w14:paraId="6BCC03D9" w14:textId="77777777">
        <w:trPr>
          <w:cnfStyle w:val="100000000000" w:firstRow="1" w:lastRow="0" w:firstColumn="0" w:lastColumn="0" w:oddVBand="0" w:evenVBand="0" w:oddHBand="0" w:evenHBand="0" w:firstRowFirstColumn="0" w:firstRowLastColumn="0" w:lastRowFirstColumn="0" w:lastRowLastColumn="0"/>
          <w:trHeight w:val="611"/>
        </w:trPr>
        <w:tc>
          <w:tcPr>
            <w:tcW w:w="1614" w:type="dxa"/>
          </w:tcPr>
          <w:p w:rsidRPr="00CA5E0E" w:rsidR="005C743E" w:rsidP="00204716" w:rsidRDefault="005C743E" w14:paraId="205913C4" w14:textId="77777777">
            <w:pPr>
              <w:rPr>
                <w:color w:val="auto"/>
              </w:rPr>
            </w:pPr>
            <w:r w:rsidRPr="00CA5E0E">
              <w:rPr>
                <w:color w:val="auto"/>
              </w:rPr>
              <w:t>Strongly</w:t>
            </w:r>
            <w:r w:rsidRPr="00CA5E0E">
              <w:rPr>
                <w:color w:val="auto"/>
              </w:rPr>
              <w:br/>
              <w:t>agree</w:t>
            </w:r>
          </w:p>
        </w:tc>
        <w:tc>
          <w:tcPr>
            <w:tcW w:w="1614" w:type="dxa"/>
          </w:tcPr>
          <w:p w:rsidRPr="00CA5E0E" w:rsidR="005C743E" w:rsidP="00204716" w:rsidRDefault="005C743E" w14:paraId="1458067F" w14:textId="77777777">
            <w:pPr>
              <w:rPr>
                <w:color w:val="auto"/>
              </w:rPr>
            </w:pPr>
            <w:r w:rsidRPr="00CA5E0E">
              <w:rPr>
                <w:color w:val="auto"/>
              </w:rPr>
              <w:t>Agree</w:t>
            </w:r>
          </w:p>
        </w:tc>
        <w:tc>
          <w:tcPr>
            <w:tcW w:w="1614" w:type="dxa"/>
          </w:tcPr>
          <w:p w:rsidRPr="00CA5E0E" w:rsidR="005C743E" w:rsidP="00204716" w:rsidRDefault="005C743E" w14:paraId="0FFDE3C5" w14:textId="77777777">
            <w:pPr>
              <w:rPr>
                <w:color w:val="auto"/>
              </w:rPr>
            </w:pPr>
            <w:r w:rsidRPr="00CA5E0E">
              <w:rPr>
                <w:color w:val="auto"/>
              </w:rPr>
              <w:t>Neither agree</w:t>
            </w:r>
            <w:r w:rsidRPr="00CA5E0E">
              <w:rPr>
                <w:color w:val="auto"/>
              </w:rPr>
              <w:br/>
              <w:t>nor disagree</w:t>
            </w:r>
          </w:p>
        </w:tc>
        <w:tc>
          <w:tcPr>
            <w:tcW w:w="1614" w:type="dxa"/>
          </w:tcPr>
          <w:p w:rsidRPr="00CA5E0E" w:rsidR="005C743E" w:rsidP="00204716" w:rsidRDefault="005C743E" w14:paraId="1A17C7CC" w14:textId="77777777">
            <w:pPr>
              <w:rPr>
                <w:color w:val="auto"/>
              </w:rPr>
            </w:pPr>
            <w:r w:rsidRPr="00CA5E0E">
              <w:rPr>
                <w:color w:val="auto"/>
              </w:rPr>
              <w:t>Disagree</w:t>
            </w:r>
          </w:p>
        </w:tc>
        <w:tc>
          <w:tcPr>
            <w:tcW w:w="1615" w:type="dxa"/>
          </w:tcPr>
          <w:p w:rsidRPr="00CA5E0E" w:rsidR="005C743E" w:rsidP="00204716" w:rsidRDefault="005C743E" w14:paraId="1D589EAD" w14:textId="77777777">
            <w:pPr>
              <w:rPr>
                <w:color w:val="auto"/>
              </w:rPr>
            </w:pPr>
            <w:r w:rsidRPr="00CA5E0E">
              <w:rPr>
                <w:color w:val="auto"/>
              </w:rPr>
              <w:t>Strongly</w:t>
            </w:r>
            <w:r w:rsidRPr="00CA5E0E">
              <w:rPr>
                <w:color w:val="auto"/>
              </w:rPr>
              <w:br/>
              <w:t>disagree</w:t>
            </w:r>
          </w:p>
        </w:tc>
      </w:tr>
      <w:tr w:rsidRPr="00CA5E0E" w:rsidR="005C743E" w:rsidTr="00204716" w14:paraId="0DF628A0" w14:textId="77777777">
        <w:trPr>
          <w:trHeight w:val="463"/>
        </w:trPr>
        <w:tc>
          <w:tcPr>
            <w:tcW w:w="1614" w:type="dxa"/>
          </w:tcPr>
          <w:p w:rsidRPr="00CA5E0E" w:rsidR="005C743E" w:rsidP="00204716" w:rsidRDefault="005C743E" w14:paraId="0CBC9418" w14:textId="77777777">
            <w:pPr>
              <w:rPr>
                <w:color w:val="auto"/>
              </w:rPr>
            </w:pPr>
            <w:r w:rsidRPr="00CA5E0E">
              <w:rPr>
                <w:color w:val="auto"/>
              </w:rPr>
              <w:t>1</w:t>
            </w:r>
          </w:p>
        </w:tc>
        <w:tc>
          <w:tcPr>
            <w:tcW w:w="1614" w:type="dxa"/>
          </w:tcPr>
          <w:p w:rsidRPr="00CA5E0E" w:rsidR="005C743E" w:rsidP="00204716" w:rsidRDefault="005C743E" w14:paraId="398A24BA" w14:textId="77777777">
            <w:pPr>
              <w:rPr>
                <w:color w:val="auto"/>
              </w:rPr>
            </w:pPr>
            <w:r w:rsidRPr="00CA5E0E">
              <w:rPr>
                <w:color w:val="auto"/>
              </w:rPr>
              <w:t>2</w:t>
            </w:r>
          </w:p>
        </w:tc>
        <w:tc>
          <w:tcPr>
            <w:tcW w:w="1614" w:type="dxa"/>
          </w:tcPr>
          <w:p w:rsidRPr="00CA5E0E" w:rsidR="005C743E" w:rsidP="00204716" w:rsidRDefault="005C743E" w14:paraId="03AFBC68" w14:textId="77777777">
            <w:pPr>
              <w:rPr>
                <w:color w:val="auto"/>
              </w:rPr>
            </w:pPr>
            <w:r w:rsidRPr="00CA5E0E">
              <w:rPr>
                <w:color w:val="auto"/>
              </w:rPr>
              <w:t>3</w:t>
            </w:r>
          </w:p>
        </w:tc>
        <w:tc>
          <w:tcPr>
            <w:tcW w:w="1614" w:type="dxa"/>
          </w:tcPr>
          <w:p w:rsidRPr="00CA5E0E" w:rsidR="005C743E" w:rsidP="00204716" w:rsidRDefault="005C743E" w14:paraId="07DB842D" w14:textId="77777777">
            <w:pPr>
              <w:rPr>
                <w:color w:val="auto"/>
              </w:rPr>
            </w:pPr>
            <w:r w:rsidRPr="00CA5E0E">
              <w:rPr>
                <w:color w:val="auto"/>
              </w:rPr>
              <w:t>4</w:t>
            </w:r>
          </w:p>
        </w:tc>
        <w:tc>
          <w:tcPr>
            <w:tcW w:w="1615" w:type="dxa"/>
          </w:tcPr>
          <w:p w:rsidRPr="00CA5E0E" w:rsidR="005C743E" w:rsidP="00204716" w:rsidRDefault="005C743E" w14:paraId="0B6A7423" w14:textId="77777777">
            <w:pPr>
              <w:rPr>
                <w:color w:val="auto"/>
              </w:rPr>
            </w:pPr>
            <w:r w:rsidRPr="00CA5E0E">
              <w:rPr>
                <w:color w:val="auto"/>
              </w:rPr>
              <w:t>5</w:t>
            </w:r>
          </w:p>
        </w:tc>
      </w:tr>
    </w:tbl>
    <w:p w:rsidR="00F73646" w:rsidRDefault="00F73646" w14:paraId="7D3F403F" w14:textId="77777777">
      <w:pPr>
        <w:rPr>
          <w:color w:val="auto"/>
        </w:rPr>
      </w:pPr>
    </w:p>
    <w:p w:rsidR="00F73646" w:rsidRDefault="00F73646" w14:paraId="1108E3F8" w14:textId="77777777">
      <w:pPr>
        <w:rPr>
          <w:color w:val="auto"/>
        </w:rPr>
      </w:pPr>
      <w:r>
        <w:rPr>
          <w:color w:val="auto"/>
        </w:rPr>
        <w:br w:type="page"/>
      </w:r>
    </w:p>
    <w:p w:rsidRPr="00CA5E0E" w:rsidR="005C743E" w:rsidP="005C743E" w:rsidRDefault="005C743E" w14:paraId="29EC70A4" w14:textId="77777777">
      <w:pPr>
        <w:pStyle w:val="Heading4"/>
        <w:numPr>
          <w:ilvl w:val="0"/>
          <w:numId w:val="100"/>
        </w:numPr>
        <w:rPr>
          <w:color w:val="auto"/>
        </w:rPr>
      </w:pPr>
    </w:p>
    <w:p w:rsidRPr="00CA5E0E" w:rsidR="005C743E" w:rsidP="005C743E" w:rsidRDefault="005C743E" w14:paraId="75A6E772" w14:textId="77777777">
      <w:r w:rsidRPr="00CA5E0E">
        <w:t xml:space="preserve">Please indicate how your experience of each of the following items during this overnight backcountry trip affected your sense of being in wilderness. Please select </w:t>
      </w:r>
      <w:r w:rsidRPr="00CA5E0E">
        <w:rPr>
          <w:b/>
        </w:rPr>
        <w:t xml:space="preserve">one </w:t>
      </w:r>
      <w:r w:rsidRPr="00CA5E0E">
        <w:t>for each item.</w:t>
      </w:r>
    </w:p>
    <w:tbl>
      <w:tblPr>
        <w:tblStyle w:val="SmallTable"/>
        <w:tblW w:w="10080" w:type="dxa"/>
        <w:tblLayout w:type="fixed"/>
        <w:tblLook w:val="01E0" w:firstRow="1" w:lastRow="1" w:firstColumn="1" w:lastColumn="1" w:noHBand="0" w:noVBand="0"/>
      </w:tblPr>
      <w:tblGrid>
        <w:gridCol w:w="5040"/>
        <w:gridCol w:w="1008"/>
        <w:gridCol w:w="1008"/>
        <w:gridCol w:w="1008"/>
        <w:gridCol w:w="1008"/>
        <w:gridCol w:w="1008"/>
      </w:tblGrid>
      <w:tr w:rsidRPr="00CA5E0E" w:rsidR="005C743E" w:rsidTr="00204716" w14:paraId="2452455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Pr>
          <w:p w:rsidRPr="00CA5E0E" w:rsidR="005C743E" w:rsidP="00204716" w:rsidRDefault="005C743E" w14:paraId="1F0A0471" w14:textId="77777777">
            <w:r w:rsidRPr="00CA5E0E">
              <w:t>How did it affect your sense of being in wilderness?</w:t>
            </w:r>
          </w:p>
        </w:tc>
        <w:tc>
          <w:tcPr>
            <w:tcW w:w="1008" w:type="dxa"/>
          </w:tcPr>
          <w:p w:rsidRPr="00CA5E0E" w:rsidR="005C743E" w:rsidP="00204716" w:rsidRDefault="005C743E" w14:paraId="5E59189F" w14:textId="77777777">
            <w:pPr>
              <w:cnfStyle w:val="100000000000" w:firstRow="1" w:lastRow="0" w:firstColumn="0" w:lastColumn="0" w:oddVBand="0" w:evenVBand="0" w:oddHBand="0" w:evenHBand="0" w:firstRowFirstColumn="0" w:firstRowLastColumn="0" w:lastRowFirstColumn="0" w:lastRowLastColumn="0"/>
            </w:pPr>
            <w:r w:rsidRPr="00CA5E0E">
              <w:t>Detracted</w:t>
            </w:r>
            <w:r w:rsidRPr="00CA5E0E">
              <w:br/>
              <w:t>greatly</w:t>
            </w:r>
          </w:p>
        </w:tc>
        <w:tc>
          <w:tcPr>
            <w:tcW w:w="1008" w:type="dxa"/>
          </w:tcPr>
          <w:p w:rsidRPr="00CA5E0E" w:rsidR="005C743E" w:rsidP="00204716" w:rsidRDefault="005C743E" w14:paraId="1B128719" w14:textId="77777777">
            <w:pPr>
              <w:cnfStyle w:val="100000000000" w:firstRow="1" w:lastRow="0" w:firstColumn="0" w:lastColumn="0" w:oddVBand="0" w:evenVBand="0" w:oddHBand="0" w:evenHBand="0" w:firstRowFirstColumn="0" w:firstRowLastColumn="0" w:lastRowFirstColumn="0" w:lastRowLastColumn="0"/>
            </w:pPr>
            <w:r w:rsidRPr="00CA5E0E">
              <w:t>Detracted</w:t>
            </w:r>
            <w:r w:rsidRPr="00CA5E0E">
              <w:br/>
              <w:t>somewhat</w:t>
            </w:r>
          </w:p>
        </w:tc>
        <w:tc>
          <w:tcPr>
            <w:tcW w:w="1008" w:type="dxa"/>
          </w:tcPr>
          <w:p w:rsidRPr="00CA5E0E" w:rsidR="005C743E" w:rsidP="00204716" w:rsidRDefault="005C743E" w14:paraId="30D57CCF" w14:textId="77777777">
            <w:pPr>
              <w:cnfStyle w:val="100000000000" w:firstRow="1" w:lastRow="0" w:firstColumn="0" w:lastColumn="0" w:oddVBand="0" w:evenVBand="0" w:oddHBand="0" w:evenHBand="0" w:firstRowFirstColumn="0" w:firstRowLastColumn="0" w:lastRowFirstColumn="0" w:lastRowLastColumn="0"/>
            </w:pPr>
            <w:r w:rsidRPr="00CA5E0E">
              <w:t>Had</w:t>
            </w:r>
            <w:r w:rsidRPr="00CA5E0E">
              <w:br/>
              <w:t>no effect</w:t>
            </w:r>
          </w:p>
        </w:tc>
        <w:tc>
          <w:tcPr>
            <w:tcW w:w="1008" w:type="dxa"/>
          </w:tcPr>
          <w:p w:rsidRPr="00CA5E0E" w:rsidR="005C743E" w:rsidP="00204716" w:rsidRDefault="005C743E" w14:paraId="0921E9EB" w14:textId="77777777">
            <w:pPr>
              <w:cnfStyle w:val="100000000000" w:firstRow="1" w:lastRow="0" w:firstColumn="0" w:lastColumn="0" w:oddVBand="0" w:evenVBand="0" w:oddHBand="0" w:evenHBand="0" w:firstRowFirstColumn="0" w:firstRowLastColumn="0" w:lastRowFirstColumn="0" w:lastRowLastColumn="0"/>
            </w:pPr>
            <w:r w:rsidRPr="00CA5E0E">
              <w:t>Added</w:t>
            </w:r>
            <w:r w:rsidRPr="00CA5E0E">
              <w:br/>
              <w:t>somewhat</w:t>
            </w:r>
          </w:p>
        </w:tc>
        <w:tc>
          <w:tcPr>
            <w:tcW w:w="1008" w:type="dxa"/>
          </w:tcPr>
          <w:p w:rsidRPr="00CA5E0E" w:rsidR="005C743E" w:rsidP="00204716" w:rsidRDefault="005C743E" w14:paraId="7517923E" w14:textId="77777777">
            <w:pPr>
              <w:cnfStyle w:val="100000000000" w:firstRow="1" w:lastRow="0" w:firstColumn="0" w:lastColumn="0" w:oddVBand="0" w:evenVBand="0" w:oddHBand="0" w:evenHBand="0" w:firstRowFirstColumn="0" w:firstRowLastColumn="0" w:lastRowFirstColumn="0" w:lastRowLastColumn="0"/>
            </w:pPr>
            <w:r w:rsidRPr="00CA5E0E">
              <w:t>Added</w:t>
            </w:r>
            <w:r w:rsidRPr="00CA5E0E">
              <w:br/>
              <w:t>greatly</w:t>
            </w:r>
          </w:p>
        </w:tc>
      </w:tr>
      <w:tr w:rsidRPr="00CA5E0E" w:rsidR="005C743E" w:rsidTr="00204716" w14:paraId="32F6BB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5C743E" w:rsidP="00204716" w:rsidRDefault="005C743E" w14:paraId="033BEFE8" w14:textId="77777777">
            <w:r w:rsidRPr="00CA5E0E">
              <w:t>The amount of time you were able to hike without seeing other hiking groups</w:t>
            </w:r>
          </w:p>
        </w:tc>
        <w:tc>
          <w:tcPr>
            <w:tcW w:w="1008" w:type="dxa"/>
          </w:tcPr>
          <w:p w:rsidRPr="00CA5E0E" w:rsidR="005C743E" w:rsidP="00204716" w:rsidRDefault="005C743E" w14:paraId="2D6F5912"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5C743E" w:rsidP="00204716" w:rsidRDefault="005C743E" w14:paraId="23B8CD74"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5C743E" w:rsidP="00204716" w:rsidRDefault="005C743E" w14:paraId="03AE9151"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5C743E" w:rsidP="00204716" w:rsidRDefault="005C743E" w14:paraId="5B09906A"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5C743E" w:rsidP="00204716" w:rsidRDefault="005C743E" w14:paraId="18F610FF"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743E" w:rsidTr="00204716" w14:paraId="33A447DD"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5C743E" w:rsidP="00204716" w:rsidRDefault="005C743E" w14:paraId="3E9698F9" w14:textId="77777777">
            <w:r w:rsidRPr="00CA5E0E">
              <w:t>The number of horseback riding groups you saw while you were hiking on the trails</w:t>
            </w:r>
          </w:p>
        </w:tc>
        <w:tc>
          <w:tcPr>
            <w:tcW w:w="1008" w:type="dxa"/>
          </w:tcPr>
          <w:p w:rsidRPr="00CA5E0E" w:rsidR="005C743E" w:rsidP="00204716" w:rsidRDefault="005C743E" w14:paraId="32776DE9"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5C743E" w:rsidP="00204716" w:rsidRDefault="005C743E" w14:paraId="2AC05B3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5C743E" w:rsidP="00204716" w:rsidRDefault="005C743E" w14:paraId="3078F39A"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5C743E" w:rsidP="00204716" w:rsidRDefault="005C743E" w14:paraId="2B261684"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5C743E" w:rsidP="00204716" w:rsidRDefault="005C743E" w14:paraId="6F3A88F0"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743E" w:rsidTr="00204716" w14:paraId="4C4356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5C743E" w:rsidP="00204716" w:rsidRDefault="005C743E" w14:paraId="4065B9AF" w14:textId="77777777">
            <w:r w:rsidRPr="00CA5E0E">
              <w:t>Not hearing or seeing other groups staying overnight while at your campsite/cabin</w:t>
            </w:r>
          </w:p>
        </w:tc>
        <w:tc>
          <w:tcPr>
            <w:tcW w:w="1008" w:type="dxa"/>
          </w:tcPr>
          <w:p w:rsidRPr="00CA5E0E" w:rsidR="005C743E" w:rsidP="00204716" w:rsidRDefault="005C743E" w14:paraId="19914498"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5C743E" w:rsidP="00204716" w:rsidRDefault="005C743E" w14:paraId="750142C6"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5C743E" w:rsidP="00204716" w:rsidRDefault="005C743E" w14:paraId="4C6B91A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5C743E" w:rsidP="00204716" w:rsidRDefault="005C743E" w14:paraId="55C07B7A"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5C743E" w:rsidP="00204716" w:rsidRDefault="005C743E" w14:paraId="544DEB29"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743E" w:rsidTr="00204716" w14:paraId="4FA2630E"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5C743E" w:rsidP="00204716" w:rsidRDefault="005C743E" w14:paraId="4E619320" w14:textId="77777777">
            <w:r w:rsidRPr="00CA5E0E">
              <w:t>The amount of time during the trip you heard aircraft</w:t>
            </w:r>
          </w:p>
        </w:tc>
        <w:tc>
          <w:tcPr>
            <w:tcW w:w="1008" w:type="dxa"/>
          </w:tcPr>
          <w:p w:rsidRPr="00CA5E0E" w:rsidR="005C743E" w:rsidP="00204716" w:rsidRDefault="005C743E" w14:paraId="10560FC4"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5C743E" w:rsidP="00204716" w:rsidRDefault="005C743E" w14:paraId="50A77D36"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5C743E" w:rsidP="00204716" w:rsidRDefault="005C743E" w14:paraId="447B647F"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5C743E" w:rsidP="00204716" w:rsidRDefault="005C743E" w14:paraId="4CCB3AD8"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5C743E" w:rsidP="00204716" w:rsidRDefault="005C743E" w14:paraId="2B9D6116"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C743E" w:rsidTr="00204716" w14:paraId="6ABD5A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5C743E" w:rsidP="00204716" w:rsidRDefault="005C743E" w14:paraId="23BEF6AA" w14:textId="77777777">
            <w:r w:rsidRPr="00CA5E0E">
              <w:t xml:space="preserve">Your ability to see dark night skies </w:t>
            </w:r>
          </w:p>
        </w:tc>
        <w:tc>
          <w:tcPr>
            <w:tcW w:w="1008" w:type="dxa"/>
          </w:tcPr>
          <w:p w:rsidRPr="00CA5E0E" w:rsidR="005C743E" w:rsidP="00204716" w:rsidRDefault="005C743E" w14:paraId="7009A4C8"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5C743E" w:rsidP="00204716" w:rsidRDefault="005C743E" w14:paraId="3D03825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5C743E" w:rsidP="00204716" w:rsidRDefault="005C743E" w14:paraId="4AAD37C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5C743E" w:rsidP="00204716" w:rsidRDefault="005C743E" w14:paraId="724188C9"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5C743E" w:rsidP="00204716" w:rsidRDefault="005C743E" w14:paraId="57296966"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C743E" w:rsidTr="00204716" w14:paraId="24552808"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5C743E" w:rsidP="00204716" w:rsidRDefault="005C743E" w14:paraId="7D560D03" w14:textId="77777777">
            <w:r w:rsidRPr="00CA5E0E">
              <w:t>The extent to which you were able to see built structures</w:t>
            </w:r>
          </w:p>
        </w:tc>
        <w:tc>
          <w:tcPr>
            <w:tcW w:w="1008" w:type="dxa"/>
          </w:tcPr>
          <w:p w:rsidRPr="00CA5E0E" w:rsidR="005C743E" w:rsidP="00204716" w:rsidRDefault="005C743E" w14:paraId="693E20E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5C743E" w:rsidP="00204716" w:rsidRDefault="005C743E" w14:paraId="0F811EA7"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5C743E" w:rsidP="00204716" w:rsidRDefault="005C743E" w14:paraId="6781B34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5C743E" w:rsidP="00204716" w:rsidRDefault="005C743E" w14:paraId="75C67C22"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5C743E" w:rsidP="00204716" w:rsidRDefault="005C743E" w14:paraId="5A95150B"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5C743E" w:rsidP="005C743E" w:rsidRDefault="005C743E" w14:paraId="71ED76FF" w14:textId="77777777">
      <w:pPr>
        <w:tabs>
          <w:tab w:val="left" w:pos="450"/>
          <w:tab w:val="left" w:pos="1260"/>
          <w:tab w:val="right" w:pos="8640"/>
        </w:tabs>
        <w:rPr>
          <w:rFonts w:eastAsia="Times New Roman" w:cs="Times New Roman"/>
          <w:i/>
          <w:color w:val="auto"/>
        </w:rPr>
      </w:pPr>
      <w:r w:rsidRPr="00CA5E0E">
        <w:rPr>
          <w:rFonts w:eastAsia="Times New Roman" w:cs="Times New Roman"/>
          <w:i/>
          <w:color w:val="auto"/>
        </w:rPr>
        <w:t>Note: The list above is an example of items. The lists of items in individual surveys will depend on the characteristics relevant to that site’s backcountry/wilderness.</w:t>
      </w:r>
    </w:p>
    <w:p w:rsidRPr="00CA5E0E" w:rsidR="00B2362A" w:rsidP="0088689E" w:rsidRDefault="00BC7635" w14:paraId="70D82CFC" w14:textId="13C190C1">
      <w:pPr>
        <w:pStyle w:val="Heading2"/>
      </w:pPr>
      <w:bookmarkStart w:name="_Toc447018597" w:id="148"/>
      <w:bookmarkStart w:name="_Toc17993288" w:id="149"/>
      <w:bookmarkEnd w:id="144"/>
      <w:bookmarkEnd w:id="145"/>
      <w:r>
        <w:t xml:space="preserve">Recreation </w:t>
      </w:r>
      <w:r w:rsidRPr="00CA5E0E">
        <w:t>Preferences</w:t>
      </w:r>
      <w:bookmarkEnd w:id="149"/>
    </w:p>
    <w:p w:rsidRPr="00CA5E0E" w:rsidR="00B2362A" w:rsidP="001A62B8" w:rsidRDefault="00B2362A" w14:paraId="3042AF6B" w14:textId="77777777">
      <w:pPr>
        <w:pStyle w:val="Heading4"/>
        <w:numPr>
          <w:ilvl w:val="0"/>
          <w:numId w:val="48"/>
        </w:numPr>
        <w:rPr>
          <w:color w:val="auto"/>
        </w:rPr>
      </w:pPr>
    </w:p>
    <w:p w:rsidRPr="00CA5E0E" w:rsidR="00B2362A" w:rsidP="00B2362A" w:rsidRDefault="00B2362A" w14:paraId="095056B2" w14:textId="77777777">
      <w:pPr>
        <w:rPr>
          <w:rFonts w:cs="Times New Roman"/>
          <w:b/>
          <w:color w:val="auto"/>
        </w:rPr>
      </w:pPr>
      <w:r w:rsidRPr="00CA5E0E">
        <w:rPr>
          <w:rFonts w:cs="Times New Roman"/>
          <w:color w:val="auto"/>
        </w:rPr>
        <w:t xml:space="preserve">What types of sites are you most interested in visiting during your leisure time? </w:t>
      </w:r>
      <w:r w:rsidRPr="00CA5E0E">
        <w:rPr>
          <w:rFonts w:eastAsia="Times New Roman" w:cs="Times New Roman"/>
          <w:color w:val="auto"/>
        </w:rPr>
        <w:t xml:space="preserve">Please select </w:t>
      </w:r>
      <w:r w:rsidRPr="00CA5E0E">
        <w:rPr>
          <w:rFonts w:eastAsia="Times New Roman" w:cs="Times New Roman"/>
          <w:b/>
          <w:color w:val="auto"/>
        </w:rPr>
        <w:t>one</w:t>
      </w:r>
      <w:r w:rsidRPr="00CA5E0E">
        <w:rPr>
          <w:rFonts w:eastAsia="Times New Roman" w:cs="Times New Roman"/>
          <w:color w:val="auto"/>
        </w:rPr>
        <w:t xml:space="preserve"> response per site.</w:t>
      </w:r>
    </w:p>
    <w:tbl>
      <w:tblPr>
        <w:tblStyle w:val="SmallTable"/>
        <w:tblW w:w="0" w:type="auto"/>
        <w:tblLook w:val="04A0" w:firstRow="1" w:lastRow="0" w:firstColumn="1" w:lastColumn="0" w:noHBand="0" w:noVBand="1"/>
      </w:tblPr>
      <w:tblGrid>
        <w:gridCol w:w="5016"/>
        <w:gridCol w:w="1127"/>
        <w:gridCol w:w="1127"/>
        <w:gridCol w:w="705"/>
        <w:gridCol w:w="949"/>
        <w:gridCol w:w="875"/>
      </w:tblGrid>
      <w:tr w:rsidRPr="00CA5E0E" w:rsidR="00B2362A" w:rsidTr="00B2362A" w14:paraId="0F83592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Pr="00CA5E0E" w:rsidR="00B2362A" w:rsidP="00B2362A" w:rsidRDefault="00B2362A" w14:paraId="6A1A8E54" w14:textId="77777777"/>
        </w:tc>
        <w:tc>
          <w:tcPr>
            <w:tcW w:w="0" w:type="auto"/>
          </w:tcPr>
          <w:p w:rsidRPr="00CA5E0E" w:rsidR="00B2362A" w:rsidP="00B2362A" w:rsidRDefault="00B2362A" w14:paraId="17D3180A"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uninterested</w:t>
            </w:r>
          </w:p>
        </w:tc>
        <w:tc>
          <w:tcPr>
            <w:tcW w:w="0" w:type="auto"/>
          </w:tcPr>
          <w:p w:rsidRPr="00CA5E0E" w:rsidR="00B2362A" w:rsidP="00B2362A" w:rsidRDefault="00B2362A" w14:paraId="184E0436" w14:textId="77777777">
            <w:pPr>
              <w:cnfStyle w:val="100000000000" w:firstRow="1" w:lastRow="0" w:firstColumn="0" w:lastColumn="0" w:oddVBand="0" w:evenVBand="0" w:oddHBand="0" w:evenHBand="0" w:firstRowFirstColumn="0" w:firstRowLastColumn="0" w:lastRowFirstColumn="0" w:lastRowLastColumn="0"/>
            </w:pPr>
            <w:r w:rsidRPr="00CA5E0E">
              <w:t>Somewhat</w:t>
            </w:r>
            <w:r w:rsidRPr="00CA5E0E">
              <w:br/>
              <w:t>uninterested</w:t>
            </w:r>
          </w:p>
        </w:tc>
        <w:tc>
          <w:tcPr>
            <w:tcW w:w="0" w:type="auto"/>
          </w:tcPr>
          <w:p w:rsidRPr="00CA5E0E" w:rsidR="00B2362A" w:rsidP="00B2362A" w:rsidRDefault="00B2362A" w14:paraId="04045786"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0" w:type="auto"/>
          </w:tcPr>
          <w:p w:rsidRPr="00CA5E0E" w:rsidR="00B2362A" w:rsidP="00B2362A" w:rsidRDefault="00B2362A" w14:paraId="359E633B" w14:textId="77777777">
            <w:pPr>
              <w:cnfStyle w:val="100000000000" w:firstRow="1" w:lastRow="0" w:firstColumn="0" w:lastColumn="0" w:oddVBand="0" w:evenVBand="0" w:oddHBand="0" w:evenHBand="0" w:firstRowFirstColumn="0" w:firstRowLastColumn="0" w:lastRowFirstColumn="0" w:lastRowLastColumn="0"/>
            </w:pPr>
            <w:r w:rsidRPr="00CA5E0E">
              <w:t>Somewhat</w:t>
            </w:r>
            <w:r w:rsidRPr="00CA5E0E">
              <w:br/>
              <w:t>interested</w:t>
            </w:r>
          </w:p>
        </w:tc>
        <w:tc>
          <w:tcPr>
            <w:tcW w:w="0" w:type="auto"/>
          </w:tcPr>
          <w:p w:rsidRPr="00CA5E0E" w:rsidR="00B2362A" w:rsidP="00B2362A" w:rsidRDefault="00B2362A" w14:paraId="1851A714"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interested</w:t>
            </w:r>
          </w:p>
        </w:tc>
      </w:tr>
      <w:tr w:rsidRPr="00CA5E0E" w:rsidR="00B2362A" w:rsidTr="00B2362A" w14:paraId="13EB2B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3D00BB96" w14:textId="77777777">
            <w:r w:rsidRPr="00CA5E0E">
              <w:t>[types of sites (e.g., beaches, lakes, historic sites, parks)]</w:t>
            </w:r>
          </w:p>
        </w:tc>
        <w:tc>
          <w:tcPr>
            <w:tcW w:w="0" w:type="auto"/>
          </w:tcPr>
          <w:p w:rsidRPr="00CA5E0E" w:rsidR="00B2362A" w:rsidP="00B2362A" w:rsidRDefault="00B2362A" w14:paraId="602931B9"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B2362A" w:rsidP="00B2362A" w:rsidRDefault="00B2362A" w14:paraId="276563F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B2362A" w:rsidP="00B2362A" w:rsidRDefault="00B2362A" w14:paraId="77B7F74E"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B2362A" w:rsidP="00B2362A" w:rsidRDefault="00B2362A" w14:paraId="6797549C"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B2362A" w:rsidP="00B2362A" w:rsidRDefault="00B2362A" w14:paraId="3395C674"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B2362A" w:rsidTr="00B2362A" w14:paraId="66F84361"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B2362A" w:rsidP="00B2362A" w:rsidRDefault="00B2362A" w14:paraId="3FF2B124" w14:textId="77777777">
            <w:r w:rsidRPr="00CA5E0E">
              <w:rPr>
                <w:rFonts w:cs="Times New Roman"/>
              </w:rPr>
              <w:t>Other (Please specify): _________________________</w:t>
            </w:r>
          </w:p>
        </w:tc>
        <w:tc>
          <w:tcPr>
            <w:tcW w:w="0" w:type="auto"/>
          </w:tcPr>
          <w:p w:rsidRPr="00CA5E0E" w:rsidR="00B2362A" w:rsidP="00B2362A" w:rsidRDefault="00B2362A" w14:paraId="5C8281A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B2362A" w:rsidP="00B2362A" w:rsidRDefault="00B2362A" w14:paraId="15B4B9C3"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B2362A" w:rsidP="00B2362A" w:rsidRDefault="00B2362A" w14:paraId="51473C5D"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B2362A" w:rsidP="00B2362A" w:rsidRDefault="00B2362A" w14:paraId="34E3A369"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B2362A" w:rsidP="00B2362A" w:rsidRDefault="00B2362A" w14:paraId="1C00D501"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B2362A" w:rsidP="001A62B8" w:rsidRDefault="00B2362A" w14:paraId="5D3DCD08" w14:textId="77777777">
      <w:pPr>
        <w:pStyle w:val="Heading4"/>
        <w:numPr>
          <w:ilvl w:val="0"/>
          <w:numId w:val="48"/>
        </w:numPr>
        <w:rPr>
          <w:color w:val="auto"/>
        </w:rPr>
      </w:pPr>
    </w:p>
    <w:p w:rsidRPr="00CA5E0E" w:rsidR="00B2362A" w:rsidP="00B2362A" w:rsidRDefault="00B2362A" w14:paraId="26EFA238" w14:textId="77777777">
      <w:pPr>
        <w:rPr>
          <w:rFonts w:eastAsia="Arial" w:cs="Times New Roman"/>
          <w:color w:val="auto"/>
        </w:rPr>
      </w:pPr>
      <w:r w:rsidRPr="00CA5E0E">
        <w:rPr>
          <w:color w:val="auto"/>
        </w:rPr>
        <w:t>Below is a list of possible experiences you may want (prefer) to have while visiting [site]. For each item please</w:t>
      </w:r>
      <w:r w:rsidRPr="00CA5E0E">
        <w:rPr>
          <w:b/>
          <w:color w:val="auto"/>
        </w:rPr>
        <w:t xml:space="preserve"> </w:t>
      </w:r>
      <w:r w:rsidRPr="00CA5E0E">
        <w:rPr>
          <w:b/>
          <w:i/>
          <w:color w:val="auto"/>
        </w:rPr>
        <w:t>indicate how important the experience is</w:t>
      </w:r>
      <w:r w:rsidRPr="00CA5E0E">
        <w:rPr>
          <w:b/>
          <w:color w:val="auto"/>
        </w:rPr>
        <w:t xml:space="preserve"> </w:t>
      </w:r>
      <w:r w:rsidRPr="00CA5E0E">
        <w:rPr>
          <w:color w:val="auto"/>
        </w:rPr>
        <w:t xml:space="preserve">to you </w:t>
      </w:r>
      <w:r w:rsidRPr="00CA5E0E">
        <w:rPr>
          <w:rFonts w:eastAsia="Arial" w:cs="Times New Roman"/>
          <w:color w:val="auto"/>
        </w:rPr>
        <w:t xml:space="preserve">as a reason visit [site]. (Select </w:t>
      </w:r>
      <w:r w:rsidRPr="00CA5E0E">
        <w:rPr>
          <w:rFonts w:eastAsia="Arial" w:cs="Times New Roman"/>
          <w:color w:val="auto"/>
          <w:u w:val="single"/>
        </w:rPr>
        <w:t>one</w:t>
      </w:r>
      <w:r w:rsidRPr="00CA5E0E">
        <w:rPr>
          <w:rFonts w:eastAsia="Arial" w:cs="Times New Roman"/>
          <w:color w:val="auto"/>
        </w:rPr>
        <w:t xml:space="preserve"> number for each item.)</w:t>
      </w:r>
    </w:p>
    <w:tbl>
      <w:tblPr>
        <w:tblStyle w:val="SmallTable"/>
        <w:tblW w:w="4944" w:type="pct"/>
        <w:tblLook w:val="04A0" w:firstRow="1" w:lastRow="0" w:firstColumn="1" w:lastColumn="0" w:noHBand="0" w:noVBand="1"/>
      </w:tblPr>
      <w:tblGrid>
        <w:gridCol w:w="3525"/>
        <w:gridCol w:w="1286"/>
        <w:gridCol w:w="1286"/>
        <w:gridCol w:w="1296"/>
        <w:gridCol w:w="1286"/>
        <w:gridCol w:w="1288"/>
      </w:tblGrid>
      <w:tr w:rsidRPr="00CA5E0E" w:rsidR="00B2362A" w:rsidTr="002A5A21" w14:paraId="57A0C5D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68" w:type="pct"/>
          </w:tcPr>
          <w:p w:rsidRPr="00CA5E0E" w:rsidR="00B2362A" w:rsidP="00B2362A" w:rsidRDefault="00B2362A" w14:paraId="522F10EA" w14:textId="77777777">
            <w:pPr>
              <w:rPr>
                <w:color w:val="auto"/>
              </w:rPr>
            </w:pPr>
            <w:r w:rsidRPr="00CA5E0E">
              <w:rPr>
                <w:color w:val="auto"/>
              </w:rPr>
              <w:t>Experience:</w:t>
            </w:r>
          </w:p>
        </w:tc>
        <w:tc>
          <w:tcPr>
            <w:tcW w:w="645" w:type="pct"/>
          </w:tcPr>
          <w:p w:rsidRPr="00CA5E0E" w:rsidR="00B2362A" w:rsidP="00B2362A" w:rsidRDefault="00B2362A" w14:paraId="72A8C14A" w14:textId="1DDD435A">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sidR="0034019A">
              <w:rPr>
                <w:color w:val="auto"/>
              </w:rPr>
              <w:br/>
              <w:t>important</w:t>
            </w:r>
          </w:p>
        </w:tc>
        <w:tc>
          <w:tcPr>
            <w:tcW w:w="645" w:type="pct"/>
          </w:tcPr>
          <w:p w:rsidRPr="00CA5E0E" w:rsidR="00B2362A" w:rsidP="00B2362A" w:rsidRDefault="00B2362A" w14:paraId="4F0C1D62" w14:textId="2E894AD2">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0034019A">
              <w:rPr>
                <w:color w:val="auto"/>
              </w:rPr>
              <w:br/>
              <w:t>important</w:t>
            </w:r>
          </w:p>
        </w:tc>
        <w:tc>
          <w:tcPr>
            <w:tcW w:w="650" w:type="pct"/>
          </w:tcPr>
          <w:p w:rsidRPr="00CA5E0E" w:rsidR="00B2362A" w:rsidP="00B2362A" w:rsidRDefault="00B2362A" w14:paraId="1ED008DA" w14:textId="3D92A696">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0034019A">
              <w:rPr>
                <w:color w:val="auto"/>
              </w:rPr>
              <w:br/>
              <w:t>important</w:t>
            </w:r>
          </w:p>
        </w:tc>
        <w:tc>
          <w:tcPr>
            <w:tcW w:w="645" w:type="pct"/>
          </w:tcPr>
          <w:p w:rsidRPr="00CA5E0E" w:rsidR="00B2362A" w:rsidP="00B2362A" w:rsidRDefault="00B2362A" w14:paraId="2DF05B47" w14:textId="3328496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0034019A">
              <w:rPr>
                <w:color w:val="auto"/>
              </w:rPr>
              <w:br/>
              <w:t>important</w:t>
            </w:r>
          </w:p>
        </w:tc>
        <w:tc>
          <w:tcPr>
            <w:tcW w:w="646" w:type="pct"/>
          </w:tcPr>
          <w:p w:rsidRPr="00CA5E0E" w:rsidR="00B2362A" w:rsidP="00B2362A" w:rsidRDefault="00B2362A" w14:paraId="78EA8297" w14:textId="1FD9C204">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sidR="0034019A">
              <w:rPr>
                <w:color w:val="auto"/>
              </w:rPr>
              <w:br/>
              <w:t>important</w:t>
            </w:r>
          </w:p>
        </w:tc>
      </w:tr>
      <w:tr w:rsidRPr="00CA5E0E" w:rsidR="00B2362A" w:rsidTr="002A5A21" w14:paraId="21E79D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8" w:type="pct"/>
          </w:tcPr>
          <w:p w:rsidRPr="00CA5E0E" w:rsidR="00B2362A" w:rsidP="00B2362A" w:rsidRDefault="00B2362A" w14:paraId="4DD324B8" w14:textId="77777777">
            <w:pPr>
              <w:rPr>
                <w:color w:val="auto"/>
              </w:rPr>
            </w:pPr>
            <w:r w:rsidRPr="00CA5E0E">
              <w:rPr>
                <w:color w:val="auto"/>
                <w:spacing w:val="-2"/>
              </w:rPr>
              <w:t>[list of experiences]</w:t>
            </w:r>
          </w:p>
        </w:tc>
        <w:tc>
          <w:tcPr>
            <w:tcW w:w="645" w:type="pct"/>
          </w:tcPr>
          <w:p w:rsidRPr="00CA5E0E" w:rsidR="00B2362A" w:rsidP="00B2362A" w:rsidRDefault="00B2362A" w14:paraId="38348F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645" w:type="pct"/>
          </w:tcPr>
          <w:p w:rsidRPr="00CA5E0E" w:rsidR="00B2362A" w:rsidP="00B2362A" w:rsidRDefault="00B2362A" w14:paraId="5375918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650" w:type="pct"/>
          </w:tcPr>
          <w:p w:rsidRPr="00CA5E0E" w:rsidR="00B2362A" w:rsidP="00B2362A" w:rsidRDefault="00B2362A" w14:paraId="605C198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45" w:type="pct"/>
          </w:tcPr>
          <w:p w:rsidRPr="00CA5E0E" w:rsidR="00B2362A" w:rsidP="00B2362A" w:rsidRDefault="00B2362A" w14:paraId="484BCF5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646" w:type="pct"/>
          </w:tcPr>
          <w:p w:rsidRPr="00CA5E0E" w:rsidR="00B2362A" w:rsidP="00B2362A" w:rsidRDefault="00B2362A" w14:paraId="1F5F310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B2362A" w:rsidP="001A62B8" w:rsidRDefault="00B2362A" w14:paraId="67375CBB" w14:textId="77777777">
      <w:pPr>
        <w:pStyle w:val="Heading4"/>
        <w:numPr>
          <w:ilvl w:val="0"/>
          <w:numId w:val="48"/>
        </w:numPr>
        <w:rPr>
          <w:color w:val="auto"/>
        </w:rPr>
      </w:pPr>
    </w:p>
    <w:p w:rsidRPr="00CA5E0E" w:rsidR="00B2362A" w:rsidP="00B2362A" w:rsidRDefault="00B2362A" w14:paraId="61A42875" w14:textId="77777777">
      <w:r w:rsidRPr="00CA5E0E">
        <w:rPr>
          <w:rFonts w:eastAsia="Arial" w:cs="Times New Roman"/>
          <w:color w:val="auto"/>
        </w:rPr>
        <w:t xml:space="preserve">The following is a list of attributes or characteristics associated with [site]. </w:t>
      </w:r>
      <w:r w:rsidRPr="00CA5E0E">
        <w:t>How important are each of these aspects to your [recreational] experience at [site]?</w:t>
      </w:r>
    </w:p>
    <w:tbl>
      <w:tblPr>
        <w:tblStyle w:val="SmallTable"/>
        <w:tblW w:w="5071" w:type="pct"/>
        <w:tblLayout w:type="fixed"/>
        <w:tblLook w:val="04A0" w:firstRow="1" w:lastRow="0" w:firstColumn="1" w:lastColumn="0" w:noHBand="0" w:noVBand="1"/>
      </w:tblPr>
      <w:tblGrid>
        <w:gridCol w:w="5183"/>
        <w:gridCol w:w="1008"/>
        <w:gridCol w:w="1008"/>
        <w:gridCol w:w="1008"/>
        <w:gridCol w:w="1008"/>
        <w:gridCol w:w="1008"/>
      </w:tblGrid>
      <w:tr w:rsidRPr="00CA5E0E" w:rsidR="00B2362A" w:rsidTr="002A5A21" w14:paraId="5339A74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83" w:type="dxa"/>
          </w:tcPr>
          <w:p w:rsidRPr="00CA5E0E" w:rsidR="00B2362A" w:rsidP="00B2362A" w:rsidRDefault="00B2362A" w14:paraId="71B0FC40" w14:textId="77777777">
            <w:pPr>
              <w:spacing w:before="48" w:beforeLines="20" w:after="48" w:afterLines="20"/>
              <w:rPr>
                <w:b w:val="0"/>
                <w:color w:val="auto"/>
              </w:rPr>
            </w:pPr>
            <w:r w:rsidRPr="00CA5E0E">
              <w:rPr>
                <w:color w:val="auto"/>
              </w:rPr>
              <w:t>Attributes</w:t>
            </w:r>
          </w:p>
        </w:tc>
        <w:tc>
          <w:tcPr>
            <w:tcW w:w="1008" w:type="dxa"/>
          </w:tcPr>
          <w:p w:rsidRPr="00CA5E0E" w:rsidR="00B2362A" w:rsidP="00B2362A" w:rsidRDefault="00B2362A" w14:paraId="2DCA04BC"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all</w:t>
            </w:r>
            <w:r w:rsidRPr="00CA5E0E">
              <w:rPr>
                <w:color w:val="auto"/>
              </w:rPr>
              <w:br/>
              <w:t>important</w:t>
            </w:r>
          </w:p>
        </w:tc>
        <w:tc>
          <w:tcPr>
            <w:tcW w:w="1008" w:type="dxa"/>
          </w:tcPr>
          <w:p w:rsidRPr="00CA5E0E" w:rsidR="00B2362A" w:rsidP="00B2362A" w:rsidRDefault="00B2362A" w14:paraId="3A245FE9"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important</w:t>
            </w:r>
          </w:p>
        </w:tc>
        <w:tc>
          <w:tcPr>
            <w:tcW w:w="1008" w:type="dxa"/>
          </w:tcPr>
          <w:p w:rsidRPr="00CA5E0E" w:rsidR="00B2362A" w:rsidP="00B2362A" w:rsidRDefault="00B2362A" w14:paraId="20804FA7"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important</w:t>
            </w:r>
          </w:p>
        </w:tc>
        <w:tc>
          <w:tcPr>
            <w:tcW w:w="1008" w:type="dxa"/>
          </w:tcPr>
          <w:p w:rsidRPr="00CA5E0E" w:rsidR="00B2362A" w:rsidP="00B2362A" w:rsidRDefault="00B2362A" w14:paraId="757C839F"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important</w:t>
            </w:r>
          </w:p>
        </w:tc>
        <w:tc>
          <w:tcPr>
            <w:tcW w:w="1008" w:type="dxa"/>
          </w:tcPr>
          <w:p w:rsidRPr="00CA5E0E" w:rsidR="00B2362A" w:rsidP="00B2362A" w:rsidRDefault="00B2362A" w14:paraId="44D24F51"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sidRPr="00CA5E0E">
              <w:rPr>
                <w:color w:val="auto"/>
              </w:rPr>
              <w:br/>
              <w:t>important</w:t>
            </w:r>
          </w:p>
        </w:tc>
      </w:tr>
      <w:tr w:rsidRPr="00CA5E0E" w:rsidR="00B2362A" w:rsidTr="002A5A21" w14:paraId="3FFDFA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3" w:type="dxa"/>
          </w:tcPr>
          <w:p w:rsidRPr="00CA5E0E" w:rsidR="00B2362A" w:rsidP="00B2362A" w:rsidRDefault="00B2362A" w14:paraId="65D301E4" w14:textId="77777777">
            <w:pPr>
              <w:spacing w:before="48" w:beforeLines="20" w:after="48" w:afterLines="20"/>
              <w:rPr>
                <w:color w:val="auto"/>
              </w:rPr>
            </w:pPr>
            <w:r w:rsidRPr="00CA5E0E">
              <w:rPr>
                <w:color w:val="auto"/>
              </w:rPr>
              <w:t>[list of site attributes]</w:t>
            </w:r>
          </w:p>
        </w:tc>
        <w:tc>
          <w:tcPr>
            <w:tcW w:w="1008" w:type="dxa"/>
          </w:tcPr>
          <w:p w:rsidRPr="00CA5E0E" w:rsidR="00B2362A" w:rsidP="00B2362A" w:rsidRDefault="00B2362A" w14:paraId="6AFC8362"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1</w:t>
            </w:r>
          </w:p>
        </w:tc>
        <w:tc>
          <w:tcPr>
            <w:tcW w:w="1008" w:type="dxa"/>
          </w:tcPr>
          <w:p w:rsidRPr="00CA5E0E" w:rsidR="00B2362A" w:rsidP="00B2362A" w:rsidRDefault="00B2362A" w14:paraId="7449349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2</w:t>
            </w:r>
          </w:p>
        </w:tc>
        <w:tc>
          <w:tcPr>
            <w:tcW w:w="1008" w:type="dxa"/>
          </w:tcPr>
          <w:p w:rsidRPr="00CA5E0E" w:rsidR="00B2362A" w:rsidP="00B2362A" w:rsidRDefault="00B2362A" w14:paraId="37739DEF"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3</w:t>
            </w:r>
          </w:p>
        </w:tc>
        <w:tc>
          <w:tcPr>
            <w:tcW w:w="1008" w:type="dxa"/>
          </w:tcPr>
          <w:p w:rsidRPr="00CA5E0E" w:rsidR="00B2362A" w:rsidP="00B2362A" w:rsidRDefault="00B2362A" w14:paraId="697EB742"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4</w:t>
            </w:r>
          </w:p>
        </w:tc>
        <w:tc>
          <w:tcPr>
            <w:tcW w:w="1008" w:type="dxa"/>
          </w:tcPr>
          <w:p w:rsidRPr="00CA5E0E" w:rsidR="00B2362A" w:rsidP="00B2362A" w:rsidRDefault="00B2362A" w14:paraId="3D494C3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5</w:t>
            </w:r>
          </w:p>
        </w:tc>
      </w:tr>
    </w:tbl>
    <w:p w:rsidR="00F73646" w:rsidRDefault="00F73646" w14:paraId="67ED4263" w14:textId="77777777">
      <w:pPr>
        <w:rPr>
          <w:color w:val="auto"/>
        </w:rPr>
      </w:pPr>
    </w:p>
    <w:p w:rsidR="00F73646" w:rsidRDefault="00F73646" w14:paraId="166719C3" w14:textId="77777777">
      <w:pPr>
        <w:rPr>
          <w:color w:val="auto"/>
        </w:rPr>
      </w:pPr>
      <w:r>
        <w:rPr>
          <w:color w:val="auto"/>
        </w:rPr>
        <w:br w:type="page"/>
      </w:r>
    </w:p>
    <w:p w:rsidRPr="00CA5E0E" w:rsidR="00B2362A" w:rsidP="001A62B8" w:rsidRDefault="00B2362A" w14:paraId="0D7097A8" w14:textId="2E1C8D1B">
      <w:pPr>
        <w:pStyle w:val="Heading4"/>
        <w:numPr>
          <w:ilvl w:val="0"/>
          <w:numId w:val="48"/>
        </w:numPr>
        <w:rPr>
          <w:color w:val="auto"/>
        </w:rPr>
      </w:pPr>
      <w:r w:rsidRPr="00CA5E0E">
        <w:rPr>
          <w:color w:val="auto"/>
        </w:rPr>
        <w:lastRenderedPageBreak/>
        <w:t>(Importance as Purpose of Site)</w:t>
      </w:r>
    </w:p>
    <w:p w:rsidRPr="00CA5E0E" w:rsidR="00B2362A" w:rsidP="00B2362A" w:rsidRDefault="00B2362A" w14:paraId="3376C433" w14:textId="77777777">
      <w:pPr>
        <w:rPr>
          <w:rFonts w:cs="Times New Roman"/>
          <w:color w:val="auto"/>
        </w:rPr>
      </w:pPr>
      <w:r w:rsidRPr="00CA5E0E">
        <w:rPr>
          <w:rFonts w:eastAsia="Arial" w:cs="Times New Roman"/>
          <w:color w:val="auto"/>
        </w:rPr>
        <w:t xml:space="preserve">The following is a list of attributes or characteristics associated with [site]. </w:t>
      </w:r>
      <w:r w:rsidRPr="00CA5E0E">
        <w:rPr>
          <w:rFonts w:cs="Times New Roman"/>
          <w:color w:val="auto"/>
        </w:rPr>
        <w:t>How important do you believe each of the following is as a purpose of [site]?</w:t>
      </w:r>
    </w:p>
    <w:tbl>
      <w:tblPr>
        <w:tblStyle w:val="SmallTable"/>
        <w:tblW w:w="5071" w:type="pct"/>
        <w:tblLook w:val="04A0" w:firstRow="1" w:lastRow="0" w:firstColumn="1" w:lastColumn="0" w:noHBand="0" w:noVBand="1"/>
      </w:tblPr>
      <w:tblGrid>
        <w:gridCol w:w="5175"/>
        <w:gridCol w:w="1002"/>
        <w:gridCol w:w="1002"/>
        <w:gridCol w:w="1049"/>
        <w:gridCol w:w="1002"/>
        <w:gridCol w:w="993"/>
      </w:tblGrid>
      <w:tr w:rsidRPr="00CA5E0E" w:rsidR="00B2362A" w:rsidTr="002A5A21" w14:paraId="5345DF8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35" w:type="pct"/>
          </w:tcPr>
          <w:p w:rsidRPr="00CA5E0E" w:rsidR="00B2362A" w:rsidP="00B2362A" w:rsidRDefault="00B2362A" w14:paraId="6E51ACE5" w14:textId="77777777">
            <w:pPr>
              <w:spacing w:before="48" w:beforeLines="20" w:after="48" w:afterLines="20"/>
              <w:rPr>
                <w:b w:val="0"/>
                <w:color w:val="auto"/>
              </w:rPr>
            </w:pPr>
            <w:r w:rsidRPr="00CA5E0E">
              <w:rPr>
                <w:color w:val="auto"/>
              </w:rPr>
              <w:t>A place for…</w:t>
            </w:r>
          </w:p>
        </w:tc>
        <w:tc>
          <w:tcPr>
            <w:tcW w:w="494" w:type="pct"/>
          </w:tcPr>
          <w:p w:rsidRPr="00CA5E0E" w:rsidR="00B2362A" w:rsidP="00B2362A" w:rsidRDefault="00B2362A" w14:paraId="4E62BB43"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all</w:t>
            </w:r>
            <w:r w:rsidRPr="00CA5E0E">
              <w:rPr>
                <w:color w:val="auto"/>
              </w:rPr>
              <w:br/>
              <w:t>important</w:t>
            </w:r>
          </w:p>
        </w:tc>
        <w:tc>
          <w:tcPr>
            <w:tcW w:w="494" w:type="pct"/>
          </w:tcPr>
          <w:p w:rsidRPr="00CA5E0E" w:rsidR="00B2362A" w:rsidP="00B2362A" w:rsidRDefault="00B2362A" w14:paraId="3CB6CCBC"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important</w:t>
            </w:r>
          </w:p>
        </w:tc>
        <w:tc>
          <w:tcPr>
            <w:tcW w:w="494" w:type="pct"/>
          </w:tcPr>
          <w:p w:rsidRPr="00CA5E0E" w:rsidR="00B2362A" w:rsidP="00B2362A" w:rsidRDefault="00B2362A" w14:paraId="4BD92881"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important</w:t>
            </w:r>
          </w:p>
        </w:tc>
        <w:tc>
          <w:tcPr>
            <w:tcW w:w="494" w:type="pct"/>
          </w:tcPr>
          <w:p w:rsidRPr="00CA5E0E" w:rsidR="00B2362A" w:rsidP="00B2362A" w:rsidRDefault="00B2362A" w14:paraId="64F3BF64"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important</w:t>
            </w:r>
          </w:p>
        </w:tc>
        <w:tc>
          <w:tcPr>
            <w:tcW w:w="489" w:type="pct"/>
          </w:tcPr>
          <w:p w:rsidRPr="00CA5E0E" w:rsidR="00B2362A" w:rsidP="00B2362A" w:rsidRDefault="00B2362A" w14:paraId="76025A0F"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sidRPr="00CA5E0E">
              <w:rPr>
                <w:color w:val="auto"/>
              </w:rPr>
              <w:br/>
              <w:t>important</w:t>
            </w:r>
          </w:p>
        </w:tc>
      </w:tr>
      <w:tr w:rsidRPr="00CA5E0E" w:rsidR="00B2362A" w:rsidTr="002A5A21" w14:paraId="398FA5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pct"/>
          </w:tcPr>
          <w:p w:rsidRPr="00CA5E0E" w:rsidR="00B2362A" w:rsidP="00B2362A" w:rsidRDefault="00B2362A" w14:paraId="3A9CC4B6" w14:textId="77777777">
            <w:pPr>
              <w:spacing w:before="48" w:beforeLines="20" w:after="48" w:afterLines="20"/>
              <w:rPr>
                <w:color w:val="auto"/>
              </w:rPr>
            </w:pPr>
            <w:r w:rsidRPr="00CA5E0E">
              <w:rPr>
                <w:color w:val="auto"/>
              </w:rPr>
              <w:t>[list of site attributes]</w:t>
            </w:r>
          </w:p>
        </w:tc>
        <w:tc>
          <w:tcPr>
            <w:tcW w:w="494" w:type="pct"/>
          </w:tcPr>
          <w:p w:rsidRPr="00CA5E0E" w:rsidR="00B2362A" w:rsidP="00B2362A" w:rsidRDefault="00B2362A" w14:paraId="2B335A5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1</w:t>
            </w:r>
          </w:p>
        </w:tc>
        <w:tc>
          <w:tcPr>
            <w:tcW w:w="494" w:type="pct"/>
          </w:tcPr>
          <w:p w:rsidRPr="00CA5E0E" w:rsidR="00B2362A" w:rsidP="00B2362A" w:rsidRDefault="00B2362A" w14:paraId="6C1D04A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2</w:t>
            </w:r>
          </w:p>
        </w:tc>
        <w:tc>
          <w:tcPr>
            <w:tcW w:w="494" w:type="pct"/>
          </w:tcPr>
          <w:p w:rsidRPr="00CA5E0E" w:rsidR="00B2362A" w:rsidP="00B2362A" w:rsidRDefault="00B2362A" w14:paraId="304981F2"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3</w:t>
            </w:r>
          </w:p>
        </w:tc>
        <w:tc>
          <w:tcPr>
            <w:tcW w:w="494" w:type="pct"/>
          </w:tcPr>
          <w:p w:rsidRPr="00CA5E0E" w:rsidR="00B2362A" w:rsidP="00B2362A" w:rsidRDefault="00B2362A" w14:paraId="0F0AE8C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4</w:t>
            </w:r>
          </w:p>
        </w:tc>
        <w:tc>
          <w:tcPr>
            <w:tcW w:w="489" w:type="pct"/>
          </w:tcPr>
          <w:p w:rsidRPr="00CA5E0E" w:rsidR="00B2362A" w:rsidP="00B2362A" w:rsidRDefault="00B2362A" w14:paraId="3090AED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5</w:t>
            </w:r>
          </w:p>
        </w:tc>
      </w:tr>
    </w:tbl>
    <w:p w:rsidRPr="00CA5E0E" w:rsidR="00B2362A" w:rsidP="001A62B8" w:rsidRDefault="00B2362A" w14:paraId="56D2B8B4" w14:textId="77777777">
      <w:pPr>
        <w:pStyle w:val="Heading4"/>
        <w:numPr>
          <w:ilvl w:val="0"/>
          <w:numId w:val="48"/>
        </w:numPr>
        <w:rPr>
          <w:color w:val="auto"/>
        </w:rPr>
      </w:pPr>
    </w:p>
    <w:p w:rsidRPr="00CA5E0E" w:rsidR="00B2362A" w:rsidP="00B2362A" w:rsidRDefault="00B2362A" w14:paraId="6D04C4B4" w14:textId="77777777">
      <w:pPr>
        <w:rPr>
          <w:rFonts w:cs="Times New Roman"/>
          <w:i/>
          <w:color w:val="auto"/>
        </w:rPr>
      </w:pPr>
      <w:r w:rsidRPr="00CA5E0E">
        <w:rPr>
          <w:rFonts w:cs="Times New Roman"/>
          <w:color w:val="auto"/>
        </w:rPr>
        <w:t>Please rate the importance to you of each of the following resources at [site]. (Circle one number for each item.)</w:t>
      </w:r>
    </w:p>
    <w:tbl>
      <w:tblPr>
        <w:tblStyle w:val="SmallTable"/>
        <w:tblW w:w="0" w:type="auto"/>
        <w:tblLook w:val="04A0" w:firstRow="1" w:lastRow="0" w:firstColumn="1" w:lastColumn="0" w:noHBand="0" w:noVBand="1"/>
      </w:tblPr>
      <w:tblGrid>
        <w:gridCol w:w="4054"/>
        <w:gridCol w:w="1069"/>
        <w:gridCol w:w="958"/>
        <w:gridCol w:w="1246"/>
        <w:gridCol w:w="927"/>
        <w:gridCol w:w="1158"/>
      </w:tblGrid>
      <w:tr w:rsidRPr="00CA5E0E" w:rsidR="00B2362A" w:rsidTr="002A5A21" w14:paraId="14E8754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4" w:type="dxa"/>
          </w:tcPr>
          <w:p w:rsidRPr="00CA5E0E" w:rsidR="00B2362A" w:rsidP="00B2362A" w:rsidRDefault="00B2362A" w14:paraId="6AFB1C22" w14:textId="77777777">
            <w:pPr>
              <w:rPr>
                <w:rFonts w:cs="Times New Roman"/>
                <w:b w:val="0"/>
                <w:color w:val="auto"/>
              </w:rPr>
            </w:pPr>
          </w:p>
        </w:tc>
        <w:tc>
          <w:tcPr>
            <w:tcW w:w="1069" w:type="dxa"/>
          </w:tcPr>
          <w:p w:rsidRPr="00CA5E0E" w:rsidR="00B2362A" w:rsidP="00B2362A" w:rsidRDefault="00B2362A" w14:paraId="3E73302C"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 at all</w:t>
            </w:r>
            <w:r w:rsidRPr="00CA5E0E">
              <w:rPr>
                <w:rFonts w:cs="Times New Roman"/>
                <w:color w:val="auto"/>
              </w:rPr>
              <w:br/>
              <w:t>important</w:t>
            </w:r>
          </w:p>
        </w:tc>
        <w:tc>
          <w:tcPr>
            <w:tcW w:w="958" w:type="dxa"/>
          </w:tcPr>
          <w:p w:rsidRPr="00CA5E0E" w:rsidR="00B2362A" w:rsidP="00B2362A" w:rsidRDefault="00B2362A" w14:paraId="640BF082"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Slightly</w:t>
            </w:r>
            <w:r w:rsidRPr="00CA5E0E">
              <w:rPr>
                <w:rFonts w:cs="Times New Roman"/>
                <w:color w:val="auto"/>
              </w:rPr>
              <w:br/>
              <w:t>important</w:t>
            </w:r>
          </w:p>
        </w:tc>
        <w:tc>
          <w:tcPr>
            <w:tcW w:w="1246" w:type="dxa"/>
          </w:tcPr>
          <w:p w:rsidRPr="00CA5E0E" w:rsidR="00B2362A" w:rsidP="00B2362A" w:rsidRDefault="00B2362A" w14:paraId="391693FA"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important</w:t>
            </w:r>
          </w:p>
        </w:tc>
        <w:tc>
          <w:tcPr>
            <w:tcW w:w="840" w:type="dxa"/>
          </w:tcPr>
          <w:p w:rsidRPr="00CA5E0E" w:rsidR="00B2362A" w:rsidP="00B2362A" w:rsidRDefault="00B2362A" w14:paraId="3237B51D"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important</w:t>
            </w:r>
          </w:p>
        </w:tc>
        <w:tc>
          <w:tcPr>
            <w:tcW w:w="1158" w:type="dxa"/>
          </w:tcPr>
          <w:p w:rsidRPr="00CA5E0E" w:rsidR="00B2362A" w:rsidP="00B2362A" w:rsidRDefault="00B2362A" w14:paraId="1E2BE477"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Extremely</w:t>
            </w:r>
            <w:r w:rsidRPr="00CA5E0E">
              <w:rPr>
                <w:rFonts w:cs="Times New Roman"/>
                <w:color w:val="auto"/>
              </w:rPr>
              <w:br/>
              <w:t>important</w:t>
            </w:r>
          </w:p>
        </w:tc>
      </w:tr>
      <w:tr w:rsidRPr="00CA5E0E" w:rsidR="00B2362A" w:rsidTr="002A5A21" w14:paraId="493132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4" w:type="dxa"/>
          </w:tcPr>
          <w:p w:rsidRPr="00CA5E0E" w:rsidR="00B2362A" w:rsidP="00B2362A" w:rsidRDefault="00B2362A" w14:paraId="34E83302" w14:textId="77777777">
            <w:pPr>
              <w:rPr>
                <w:rFonts w:cs="Times New Roman"/>
                <w:b/>
                <w:color w:val="auto"/>
              </w:rPr>
            </w:pPr>
            <w:r w:rsidRPr="00CA5E0E">
              <w:rPr>
                <w:rFonts w:cs="Times New Roman"/>
                <w:color w:val="auto"/>
              </w:rPr>
              <w:t>Cultural history</w:t>
            </w:r>
          </w:p>
        </w:tc>
        <w:tc>
          <w:tcPr>
            <w:tcW w:w="1069" w:type="dxa"/>
          </w:tcPr>
          <w:p w:rsidRPr="00CA5E0E" w:rsidR="00B2362A" w:rsidP="00B2362A" w:rsidRDefault="00B2362A" w14:paraId="4AF9A42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58" w:type="dxa"/>
          </w:tcPr>
          <w:p w:rsidRPr="00CA5E0E" w:rsidR="00B2362A" w:rsidP="00B2362A" w:rsidRDefault="00B2362A" w14:paraId="661A35A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246" w:type="dxa"/>
          </w:tcPr>
          <w:p w:rsidRPr="00CA5E0E" w:rsidR="00B2362A" w:rsidP="00B2362A" w:rsidRDefault="00B2362A" w14:paraId="1688C28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40" w:type="dxa"/>
          </w:tcPr>
          <w:p w:rsidRPr="00CA5E0E" w:rsidR="00B2362A" w:rsidP="00B2362A" w:rsidRDefault="00B2362A" w14:paraId="179A6DE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158" w:type="dxa"/>
          </w:tcPr>
          <w:p w:rsidRPr="00CA5E0E" w:rsidR="00B2362A" w:rsidP="00B2362A" w:rsidRDefault="00B2362A" w14:paraId="1A76589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B2362A" w:rsidTr="002A5A21" w14:paraId="7BCD421B" w14:textId="77777777">
        <w:tc>
          <w:tcPr>
            <w:cnfStyle w:val="001000000000" w:firstRow="0" w:lastRow="0" w:firstColumn="1" w:lastColumn="0" w:oddVBand="0" w:evenVBand="0" w:oddHBand="0" w:evenHBand="0" w:firstRowFirstColumn="0" w:firstRowLastColumn="0" w:lastRowFirstColumn="0" w:lastRowLastColumn="0"/>
            <w:tcW w:w="4054" w:type="dxa"/>
          </w:tcPr>
          <w:p w:rsidRPr="00CA5E0E" w:rsidR="00B2362A" w:rsidP="00B2362A" w:rsidRDefault="00B2362A" w14:paraId="7F5937F1" w14:textId="77777777">
            <w:pPr>
              <w:rPr>
                <w:rFonts w:cs="Times New Roman"/>
                <w:b/>
                <w:color w:val="auto"/>
              </w:rPr>
            </w:pPr>
            <w:r w:rsidRPr="00CA5E0E">
              <w:rPr>
                <w:color w:val="auto"/>
              </w:rPr>
              <w:t>Geologic/rock formations</w:t>
            </w:r>
          </w:p>
        </w:tc>
        <w:tc>
          <w:tcPr>
            <w:tcW w:w="1069" w:type="dxa"/>
          </w:tcPr>
          <w:p w:rsidRPr="00CA5E0E" w:rsidR="00B2362A" w:rsidP="00B2362A" w:rsidRDefault="00B2362A" w14:paraId="1CC40CF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58" w:type="dxa"/>
          </w:tcPr>
          <w:p w:rsidRPr="00CA5E0E" w:rsidR="00B2362A" w:rsidP="00B2362A" w:rsidRDefault="00B2362A" w14:paraId="28332A3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246" w:type="dxa"/>
          </w:tcPr>
          <w:p w:rsidRPr="00CA5E0E" w:rsidR="00B2362A" w:rsidP="00B2362A" w:rsidRDefault="00B2362A" w14:paraId="4DE8485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40" w:type="dxa"/>
          </w:tcPr>
          <w:p w:rsidRPr="00CA5E0E" w:rsidR="00B2362A" w:rsidP="00B2362A" w:rsidRDefault="00B2362A" w14:paraId="632B235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158" w:type="dxa"/>
          </w:tcPr>
          <w:p w:rsidRPr="00CA5E0E" w:rsidR="00B2362A" w:rsidP="00B2362A" w:rsidRDefault="00B2362A" w14:paraId="08F6B6B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B2362A" w:rsidTr="002A5A21" w14:paraId="5C4E48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4" w:type="dxa"/>
          </w:tcPr>
          <w:p w:rsidRPr="00CA5E0E" w:rsidR="00B2362A" w:rsidP="00B2362A" w:rsidRDefault="00B2362A" w14:paraId="0C6DF0A9" w14:textId="77777777">
            <w:pPr>
              <w:rPr>
                <w:rFonts w:cs="Times New Roman"/>
                <w:b/>
                <w:color w:val="auto"/>
              </w:rPr>
            </w:pPr>
            <w:r w:rsidRPr="00CA5E0E">
              <w:rPr>
                <w:rFonts w:cs="Times New Roman"/>
                <w:color w:val="auto"/>
              </w:rPr>
              <w:t>Vegetation (trees, plants, wildflowers, etc.)</w:t>
            </w:r>
          </w:p>
        </w:tc>
        <w:tc>
          <w:tcPr>
            <w:tcW w:w="1069" w:type="dxa"/>
          </w:tcPr>
          <w:p w:rsidRPr="00CA5E0E" w:rsidR="00B2362A" w:rsidP="00B2362A" w:rsidRDefault="00B2362A" w14:paraId="70B637C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58" w:type="dxa"/>
          </w:tcPr>
          <w:p w:rsidRPr="00CA5E0E" w:rsidR="00B2362A" w:rsidP="00B2362A" w:rsidRDefault="00B2362A" w14:paraId="1986592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246" w:type="dxa"/>
          </w:tcPr>
          <w:p w:rsidRPr="00CA5E0E" w:rsidR="00B2362A" w:rsidP="00B2362A" w:rsidRDefault="00B2362A" w14:paraId="52163BC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40" w:type="dxa"/>
          </w:tcPr>
          <w:p w:rsidRPr="00CA5E0E" w:rsidR="00B2362A" w:rsidP="00B2362A" w:rsidRDefault="00B2362A" w14:paraId="3A01082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158" w:type="dxa"/>
          </w:tcPr>
          <w:p w:rsidRPr="00CA5E0E" w:rsidR="00B2362A" w:rsidP="00B2362A" w:rsidRDefault="00B2362A" w14:paraId="54A1BFF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B2362A" w:rsidTr="002A5A21" w14:paraId="32F52800" w14:textId="77777777">
        <w:tc>
          <w:tcPr>
            <w:cnfStyle w:val="001000000000" w:firstRow="0" w:lastRow="0" w:firstColumn="1" w:lastColumn="0" w:oddVBand="0" w:evenVBand="0" w:oddHBand="0" w:evenHBand="0" w:firstRowFirstColumn="0" w:firstRowLastColumn="0" w:lastRowFirstColumn="0" w:lastRowLastColumn="0"/>
            <w:tcW w:w="4054" w:type="dxa"/>
          </w:tcPr>
          <w:p w:rsidRPr="00CA5E0E" w:rsidR="00B2362A" w:rsidP="00B2362A" w:rsidRDefault="00B2362A" w14:paraId="4249449D" w14:textId="77777777">
            <w:pPr>
              <w:rPr>
                <w:rFonts w:cs="Times New Roman"/>
                <w:b/>
                <w:color w:val="auto"/>
              </w:rPr>
            </w:pPr>
            <w:r w:rsidRPr="00CA5E0E">
              <w:rPr>
                <w:rFonts w:cs="Times New Roman"/>
                <w:color w:val="auto"/>
              </w:rPr>
              <w:t>Wildlife</w:t>
            </w:r>
          </w:p>
        </w:tc>
        <w:tc>
          <w:tcPr>
            <w:tcW w:w="1069" w:type="dxa"/>
          </w:tcPr>
          <w:p w:rsidRPr="00CA5E0E" w:rsidR="00B2362A" w:rsidP="00B2362A" w:rsidRDefault="00B2362A" w14:paraId="0FDA1F9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58" w:type="dxa"/>
          </w:tcPr>
          <w:p w:rsidRPr="00CA5E0E" w:rsidR="00B2362A" w:rsidP="00B2362A" w:rsidRDefault="00B2362A" w14:paraId="3DFAB48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246" w:type="dxa"/>
          </w:tcPr>
          <w:p w:rsidRPr="00CA5E0E" w:rsidR="00B2362A" w:rsidP="00B2362A" w:rsidRDefault="00B2362A" w14:paraId="55ED771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40" w:type="dxa"/>
          </w:tcPr>
          <w:p w:rsidRPr="00CA5E0E" w:rsidR="00B2362A" w:rsidP="00B2362A" w:rsidRDefault="00B2362A" w14:paraId="11FF70F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158" w:type="dxa"/>
          </w:tcPr>
          <w:p w:rsidRPr="00CA5E0E" w:rsidR="00B2362A" w:rsidP="00B2362A" w:rsidRDefault="00B2362A" w14:paraId="0F9DC75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B2362A" w:rsidTr="002A5A21" w14:paraId="69A241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4" w:type="dxa"/>
          </w:tcPr>
          <w:p w:rsidRPr="00CA5E0E" w:rsidR="00B2362A" w:rsidP="00B2362A" w:rsidRDefault="00B2362A" w14:paraId="020C6836" w14:textId="77777777">
            <w:pPr>
              <w:rPr>
                <w:rFonts w:cs="Times New Roman"/>
                <w:b/>
                <w:color w:val="auto"/>
              </w:rPr>
            </w:pPr>
            <w:r w:rsidRPr="00CA5E0E">
              <w:rPr>
                <w:rFonts w:cs="Times New Roman"/>
                <w:color w:val="auto"/>
              </w:rPr>
              <w:t>Scenery</w:t>
            </w:r>
          </w:p>
        </w:tc>
        <w:tc>
          <w:tcPr>
            <w:tcW w:w="1069" w:type="dxa"/>
          </w:tcPr>
          <w:p w:rsidRPr="00CA5E0E" w:rsidR="00B2362A" w:rsidP="00B2362A" w:rsidRDefault="00B2362A" w14:paraId="31069BC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58" w:type="dxa"/>
          </w:tcPr>
          <w:p w:rsidRPr="00CA5E0E" w:rsidR="00B2362A" w:rsidP="00B2362A" w:rsidRDefault="00B2362A" w14:paraId="6593426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246" w:type="dxa"/>
          </w:tcPr>
          <w:p w:rsidRPr="00CA5E0E" w:rsidR="00B2362A" w:rsidP="00B2362A" w:rsidRDefault="00B2362A" w14:paraId="5D66D50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40" w:type="dxa"/>
          </w:tcPr>
          <w:p w:rsidRPr="00CA5E0E" w:rsidR="00B2362A" w:rsidP="00B2362A" w:rsidRDefault="00B2362A" w14:paraId="4D07AAE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158" w:type="dxa"/>
          </w:tcPr>
          <w:p w:rsidRPr="00CA5E0E" w:rsidR="00B2362A" w:rsidP="00B2362A" w:rsidRDefault="00B2362A" w14:paraId="3A33A08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B2362A" w:rsidP="001A62B8" w:rsidRDefault="00B2362A" w14:paraId="4C7EC364" w14:textId="77777777">
      <w:pPr>
        <w:pStyle w:val="Heading4"/>
        <w:numPr>
          <w:ilvl w:val="0"/>
          <w:numId w:val="48"/>
        </w:numPr>
        <w:rPr>
          <w:color w:val="auto"/>
        </w:rPr>
      </w:pPr>
    </w:p>
    <w:p w:rsidRPr="00CA5E0E" w:rsidR="00B2362A" w:rsidP="00B2362A" w:rsidRDefault="00B2362A" w14:paraId="209B3DBC" w14:textId="77777777">
      <w:pPr>
        <w:rPr>
          <w:rFonts w:cs="Times New Roman"/>
          <w:color w:val="auto"/>
        </w:rPr>
      </w:pPr>
      <w:r w:rsidRPr="00CA5E0E">
        <w:rPr>
          <w:rFonts w:eastAsia="Times New Roman" w:cs="Times New Roman"/>
          <w:color w:val="auto"/>
        </w:rPr>
        <w:t xml:space="preserve">We would like to know more about the </w:t>
      </w:r>
      <w:r w:rsidRPr="00CA5E0E">
        <w:rPr>
          <w:rFonts w:eastAsia="Times New Roman" w:cs="Times New Roman"/>
          <w:color w:val="auto"/>
          <w:u w:val="single"/>
        </w:rPr>
        <w:t>experiences</w:t>
      </w:r>
      <w:r w:rsidRPr="00CA5E0E">
        <w:rPr>
          <w:rFonts w:eastAsia="Times New Roman" w:cs="Times New Roman"/>
          <w:color w:val="auto"/>
        </w:rPr>
        <w:t xml:space="preserve"> you want to achieve at this [site]. </w:t>
      </w:r>
      <w:r w:rsidRPr="00CA5E0E">
        <w:rPr>
          <w:rFonts w:eastAsia="Times New Roman" w:cs="Times New Roman"/>
          <w:b/>
          <w:color w:val="auto"/>
        </w:rPr>
        <w:t>First</w:t>
      </w:r>
      <w:r w:rsidRPr="00CA5E0E">
        <w:rPr>
          <w:rFonts w:eastAsia="Times New Roman" w:cs="Times New Roman"/>
          <w:color w:val="auto"/>
        </w:rPr>
        <w:t xml:space="preserve">, indicate how </w:t>
      </w:r>
      <w:r w:rsidRPr="00CA5E0E">
        <w:rPr>
          <w:rFonts w:eastAsia="Times New Roman" w:cs="Times New Roman"/>
          <w:color w:val="auto"/>
          <w:u w:val="single"/>
        </w:rPr>
        <w:t>desirable</w:t>
      </w:r>
      <w:r w:rsidRPr="00CA5E0E">
        <w:rPr>
          <w:rFonts w:eastAsia="Times New Roman" w:cs="Times New Roman"/>
          <w:color w:val="auto"/>
        </w:rPr>
        <w:t xml:space="preserve"> each of the following experiences was to you when you made the decision to take this trip. </w:t>
      </w:r>
      <w:r w:rsidRPr="00CA5E0E">
        <w:rPr>
          <w:rFonts w:eastAsia="Times New Roman" w:cs="Times New Roman"/>
          <w:b/>
          <w:color w:val="auto"/>
        </w:rPr>
        <w:t>Then</w:t>
      </w:r>
      <w:r w:rsidRPr="00CA5E0E">
        <w:rPr>
          <w:rFonts w:eastAsia="Times New Roman" w:cs="Times New Roman"/>
          <w:color w:val="auto"/>
        </w:rPr>
        <w:t xml:space="preserve">, rate the degree to which you were </w:t>
      </w:r>
      <w:r w:rsidRPr="00CA5E0E">
        <w:rPr>
          <w:rFonts w:eastAsia="Times New Roman" w:cs="Times New Roman"/>
          <w:color w:val="auto"/>
          <w:u w:val="single"/>
        </w:rPr>
        <w:t>able to attain</w:t>
      </w:r>
      <w:r w:rsidRPr="00CA5E0E">
        <w:rPr>
          <w:rFonts w:eastAsia="Times New Roman" w:cs="Times New Roman"/>
          <w:color w:val="auto"/>
        </w:rPr>
        <w:t xml:space="preserve"> each experience during the trip. </w:t>
      </w:r>
      <w:r w:rsidRPr="00CA5E0E">
        <w:rPr>
          <w:rFonts w:eastAsia="Times New Roman" w:cs="Times New Roman"/>
          <w:i/>
          <w:color w:val="auto"/>
        </w:rPr>
        <w:t>(Circle one number for desirability and one for attainability)</w:t>
      </w:r>
      <w:r w:rsidRPr="00CA5E0E">
        <w:rPr>
          <w:rFonts w:cs="Times New Roman"/>
          <w:color w:val="auto"/>
        </w:rPr>
        <w:t xml:space="preserve"> </w:t>
      </w:r>
    </w:p>
    <w:tbl>
      <w:tblPr>
        <w:tblStyle w:val="LargeTable"/>
        <w:tblW w:w="0" w:type="auto"/>
        <w:tblLook w:val="0020" w:firstRow="1" w:lastRow="0" w:firstColumn="0" w:lastColumn="0" w:noHBand="0" w:noVBand="0"/>
      </w:tblPr>
      <w:tblGrid>
        <w:gridCol w:w="524"/>
        <w:gridCol w:w="554"/>
        <w:gridCol w:w="554"/>
        <w:gridCol w:w="554"/>
        <w:gridCol w:w="554"/>
        <w:gridCol w:w="4046"/>
        <w:gridCol w:w="554"/>
        <w:gridCol w:w="554"/>
        <w:gridCol w:w="554"/>
        <w:gridCol w:w="554"/>
        <w:gridCol w:w="554"/>
        <w:gridCol w:w="524"/>
      </w:tblGrid>
      <w:tr w:rsidRPr="00CA5E0E" w:rsidR="00B2362A" w:rsidTr="00B2362A" w14:paraId="14D64C72" w14:textId="77777777">
        <w:trPr>
          <w:cnfStyle w:val="100000000000" w:firstRow="1" w:lastRow="0" w:firstColumn="0" w:lastColumn="0" w:oddVBand="0" w:evenVBand="0" w:oddHBand="0" w:evenHBand="0" w:firstRowFirstColumn="0" w:firstRowLastColumn="0" w:lastRowFirstColumn="0" w:lastRowLastColumn="0"/>
        </w:trPr>
        <w:tc>
          <w:tcPr>
            <w:tcW w:w="0" w:type="auto"/>
            <w:gridSpan w:val="5"/>
          </w:tcPr>
          <w:p w:rsidRPr="00CA5E0E" w:rsidR="00B2362A" w:rsidP="00B2362A" w:rsidRDefault="00B2362A" w14:paraId="7E9C167B"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Desirable to You</w:t>
            </w:r>
          </w:p>
        </w:tc>
        <w:tc>
          <w:tcPr>
            <w:tcW w:w="0" w:type="auto"/>
            <w:vMerge w:val="restart"/>
          </w:tcPr>
          <w:p w:rsidRPr="00CA5E0E" w:rsidR="00B2362A" w:rsidP="00B2362A" w:rsidRDefault="00B2362A" w14:paraId="45176DEF"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Personal experiences</w:t>
            </w:r>
          </w:p>
        </w:tc>
        <w:tc>
          <w:tcPr>
            <w:tcW w:w="0" w:type="auto"/>
            <w:gridSpan w:val="6"/>
          </w:tcPr>
          <w:p w:rsidRPr="00CA5E0E" w:rsidR="00B2362A" w:rsidP="00B2362A" w:rsidRDefault="00B2362A" w14:paraId="2EE15067" w14:textId="77777777">
            <w:pPr>
              <w:rPr>
                <w:rFonts w:eastAsia="Times New Roman" w:cs="Times New Roman"/>
                <w:color w:val="auto"/>
                <w:sz w:val="20"/>
                <w:szCs w:val="20"/>
              </w:rPr>
            </w:pPr>
            <w:r w:rsidRPr="00CA5E0E">
              <w:rPr>
                <w:rFonts w:eastAsia="Times New Roman" w:cs="Times New Roman"/>
                <w:color w:val="auto"/>
                <w:sz w:val="20"/>
                <w:szCs w:val="20"/>
              </w:rPr>
              <w:t>Able to Attain</w:t>
            </w:r>
          </w:p>
        </w:tc>
      </w:tr>
      <w:tr w:rsidRPr="00CA5E0E" w:rsidR="00B2362A" w:rsidTr="00B2362A" w14:paraId="39BBF085" w14:textId="77777777">
        <w:trPr>
          <w:cnfStyle w:val="000000100000" w:firstRow="0" w:lastRow="0" w:firstColumn="0" w:lastColumn="0" w:oddVBand="0" w:evenVBand="0" w:oddHBand="1" w:evenHBand="0" w:firstRowFirstColumn="0" w:firstRowLastColumn="0" w:lastRowFirstColumn="0" w:lastRowLastColumn="0"/>
          <w:trHeight w:val="1134"/>
        </w:trPr>
        <w:tc>
          <w:tcPr>
            <w:tcW w:w="0" w:type="auto"/>
            <w:textDirection w:val="btLr"/>
          </w:tcPr>
          <w:p w:rsidRPr="00CA5E0E" w:rsidR="00B2362A" w:rsidP="00B2362A" w:rsidRDefault="00B2362A" w14:paraId="7C3F80C3"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2B3BA064"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2984F75E"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6D129F39"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Very</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7E7331E2"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Extremely</w:t>
            </w:r>
            <w:r w:rsidRPr="00CA5E0E">
              <w:rPr>
                <w:rFonts w:eastAsia="Times New Roman" w:cs="Times New Roman"/>
                <w:color w:val="auto"/>
                <w:sz w:val="16"/>
                <w:szCs w:val="16"/>
              </w:rPr>
              <w:br/>
              <w:t>desirable</w:t>
            </w:r>
          </w:p>
        </w:tc>
        <w:tc>
          <w:tcPr>
            <w:tcW w:w="0" w:type="auto"/>
            <w:vMerge/>
          </w:tcPr>
          <w:p w:rsidRPr="00CA5E0E" w:rsidR="00B2362A" w:rsidP="00B2362A" w:rsidRDefault="00B2362A" w14:paraId="244DA5C3" w14:textId="77777777">
            <w:pPr>
              <w:numPr>
                <w:ilvl w:val="12"/>
                <w:numId w:val="0"/>
              </w:numPr>
              <w:rPr>
                <w:rFonts w:eastAsia="Times New Roman" w:cs="Times New Roman"/>
                <w:color w:val="auto"/>
                <w:sz w:val="18"/>
                <w:szCs w:val="18"/>
              </w:rPr>
            </w:pPr>
          </w:p>
        </w:tc>
        <w:tc>
          <w:tcPr>
            <w:tcW w:w="0" w:type="auto"/>
            <w:textDirection w:val="btLr"/>
          </w:tcPr>
          <w:p w:rsidRPr="00CA5E0E" w:rsidR="00B2362A" w:rsidP="00B2362A" w:rsidRDefault="00B2362A" w14:paraId="51DCEAA7"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2322E714" w14:textId="77777777">
            <w:p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0D07BF03"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7D379A45"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Mostly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59265482" w14:textId="77777777">
            <w:pPr>
              <w:ind w:left="113" w:right="113"/>
              <w:rPr>
                <w:rFonts w:eastAsia="Times New Roman" w:cs="Times New Roman"/>
                <w:color w:val="auto"/>
                <w:sz w:val="16"/>
                <w:szCs w:val="16"/>
              </w:rPr>
            </w:pPr>
            <w:r w:rsidRPr="00CA5E0E">
              <w:rPr>
                <w:rFonts w:eastAsia="Times New Roman" w:cs="Times New Roman"/>
                <w:color w:val="auto"/>
                <w:sz w:val="16"/>
                <w:szCs w:val="16"/>
              </w:rPr>
              <w:t>Totally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2E84DA6A"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w:t>
            </w:r>
            <w:r w:rsidRPr="00CA5E0E">
              <w:rPr>
                <w:rFonts w:eastAsia="Times New Roman" w:cs="Times New Roman"/>
                <w:color w:val="auto"/>
                <w:sz w:val="16"/>
                <w:szCs w:val="16"/>
              </w:rPr>
              <w:br/>
              <w:t>Applicable</w:t>
            </w:r>
          </w:p>
        </w:tc>
      </w:tr>
      <w:tr w:rsidRPr="00CA5E0E" w:rsidR="00B2362A" w:rsidTr="00B2362A" w14:paraId="1EAA1FFC" w14:textId="77777777">
        <w:tc>
          <w:tcPr>
            <w:tcW w:w="0" w:type="auto"/>
          </w:tcPr>
          <w:p w:rsidRPr="00CA5E0E" w:rsidR="00B2362A" w:rsidP="00B2362A" w:rsidRDefault="00B2362A" w14:paraId="7A06FA40"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8BB6494"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480E815E"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F85D9DF"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D044156"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74B6DDD" w14:textId="77777777">
            <w:pPr>
              <w:jc w:val="left"/>
            </w:pPr>
            <w:r w:rsidRPr="00CA5E0E">
              <w:t>Develop my skills and abilities</w:t>
            </w:r>
          </w:p>
        </w:tc>
        <w:tc>
          <w:tcPr>
            <w:tcW w:w="0" w:type="auto"/>
          </w:tcPr>
          <w:p w:rsidRPr="00CA5E0E" w:rsidR="00B2362A" w:rsidP="00B2362A" w:rsidRDefault="00B2362A" w14:paraId="13C2873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8CADB5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94E856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2461B67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53A19D1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A154FFA"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1C87D35A"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7F99CB41"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A176C1B"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7F9B2C6F"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7F049C5A"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6EEF169D"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654370DB" w14:textId="77777777">
            <w:pPr>
              <w:jc w:val="left"/>
            </w:pPr>
            <w:r w:rsidRPr="00CA5E0E">
              <w:t>Enjoy the area’s wildlife, scenery, views, and aesthetics</w:t>
            </w:r>
          </w:p>
        </w:tc>
        <w:tc>
          <w:tcPr>
            <w:tcW w:w="0" w:type="auto"/>
          </w:tcPr>
          <w:p w:rsidRPr="00CA5E0E" w:rsidR="00B2362A" w:rsidP="00B2362A" w:rsidRDefault="00B2362A" w14:paraId="674D6A15"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1FEB906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B0EB088"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D971C5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5926DB4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42B7B42C"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1EC2F80F" w14:textId="77777777">
        <w:tc>
          <w:tcPr>
            <w:tcW w:w="0" w:type="auto"/>
          </w:tcPr>
          <w:p w:rsidRPr="00CA5E0E" w:rsidR="00B2362A" w:rsidP="00B2362A" w:rsidRDefault="00B2362A" w14:paraId="21C3F59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5B19026"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37F3EA08"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236601D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1B621D4E"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E0AFEA6" w14:textId="77777777">
            <w:pPr>
              <w:jc w:val="left"/>
            </w:pPr>
            <w:r w:rsidRPr="00CA5E0E">
              <w:t>Enjoy exploring on my/our own</w:t>
            </w:r>
          </w:p>
        </w:tc>
        <w:tc>
          <w:tcPr>
            <w:tcW w:w="0" w:type="auto"/>
          </w:tcPr>
          <w:p w:rsidRPr="00CA5E0E" w:rsidR="00B2362A" w:rsidP="00B2362A" w:rsidRDefault="00B2362A" w14:paraId="26D7DA75"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1E47E2A"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75C8EBEB"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80F8E5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7D42560"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30AAAD31"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0A8DB327"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38B3275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BF866C1"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38ADE85"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51875714"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50246E09"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09E2BF5" w14:textId="77777777">
            <w:pPr>
              <w:jc w:val="left"/>
            </w:pPr>
            <w:r w:rsidRPr="00CA5E0E">
              <w:t>Enjoy risk-taking adventure</w:t>
            </w:r>
          </w:p>
        </w:tc>
        <w:tc>
          <w:tcPr>
            <w:tcW w:w="0" w:type="auto"/>
          </w:tcPr>
          <w:p w:rsidRPr="00CA5E0E" w:rsidR="00B2362A" w:rsidP="00B2362A" w:rsidRDefault="00B2362A" w14:paraId="6F0923E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CB437B4"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38C9D0E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160FA7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074EC42"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098A20D"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070BD2B0" w14:textId="77777777">
        <w:tc>
          <w:tcPr>
            <w:tcW w:w="0" w:type="auto"/>
          </w:tcPr>
          <w:p w:rsidRPr="00CA5E0E" w:rsidR="00B2362A" w:rsidP="00B2362A" w:rsidRDefault="00B2362A" w14:paraId="791E9E4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6AA219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67D69E8D"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2F8D7020"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60133A7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CB7B675" w14:textId="77777777">
            <w:pPr>
              <w:jc w:val="left"/>
            </w:pPr>
            <w:r w:rsidRPr="00CA5E0E">
              <w:t>Enjoy closeness to family/friends</w:t>
            </w:r>
          </w:p>
        </w:tc>
        <w:tc>
          <w:tcPr>
            <w:tcW w:w="0" w:type="auto"/>
          </w:tcPr>
          <w:p w:rsidRPr="00CA5E0E" w:rsidR="00B2362A" w:rsidP="00B2362A" w:rsidRDefault="00B2362A" w14:paraId="0EDF99AC"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31715E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7B1190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01961D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68CBD943"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6F5ABCD9"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7DE21160"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6B9E552B"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4364B6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1F7A72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4D3685E"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2D57ADA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7AD886F" w14:textId="77777777">
            <w:pPr>
              <w:jc w:val="left"/>
            </w:pPr>
            <w:r w:rsidRPr="00CA5E0E">
              <w:t>Enjoy group affiliation and togetherness</w:t>
            </w:r>
          </w:p>
        </w:tc>
        <w:tc>
          <w:tcPr>
            <w:tcW w:w="0" w:type="auto"/>
          </w:tcPr>
          <w:p w:rsidRPr="00CA5E0E" w:rsidR="00B2362A" w:rsidP="00B2362A" w:rsidRDefault="00B2362A" w14:paraId="7757B69B"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B053F8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364367B"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68AC4F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14B2AE4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5D52B12"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734D1166" w14:textId="77777777">
        <w:tc>
          <w:tcPr>
            <w:tcW w:w="0" w:type="auto"/>
          </w:tcPr>
          <w:p w:rsidRPr="00CA5E0E" w:rsidR="00B2362A" w:rsidP="00B2362A" w:rsidRDefault="00B2362A" w14:paraId="64C186C9"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6F5CB10C"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5201060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C503CE4"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D3CB93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D9A4A46" w14:textId="77777777">
            <w:pPr>
              <w:jc w:val="left"/>
            </w:pPr>
            <w:r w:rsidRPr="00CA5E0E">
              <w:t>Experience the natural surroundings</w:t>
            </w:r>
          </w:p>
        </w:tc>
        <w:tc>
          <w:tcPr>
            <w:tcW w:w="0" w:type="auto"/>
          </w:tcPr>
          <w:p w:rsidRPr="00CA5E0E" w:rsidR="00B2362A" w:rsidP="00B2362A" w:rsidRDefault="00B2362A" w14:paraId="43202A6F"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408B75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D6E8EB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56539CD"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07673FF9"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F0DE669"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1402FBE0"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6EA16C4A"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1C44500"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197DD0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5A082392"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05498ECE"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1F8247D" w14:textId="77777777">
            <w:pPr>
              <w:jc w:val="left"/>
            </w:pPr>
            <w:r w:rsidRPr="00CA5E0E">
              <w:t>Learn more about things here</w:t>
            </w:r>
          </w:p>
        </w:tc>
        <w:tc>
          <w:tcPr>
            <w:tcW w:w="0" w:type="auto"/>
          </w:tcPr>
          <w:p w:rsidRPr="00CA5E0E" w:rsidR="00B2362A" w:rsidP="00B2362A" w:rsidRDefault="00B2362A" w14:paraId="579CBD54"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3182B5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41436AB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5260EA1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6B01030A"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0DE878D"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2EFFD44D" w14:textId="77777777">
        <w:tc>
          <w:tcPr>
            <w:tcW w:w="0" w:type="auto"/>
          </w:tcPr>
          <w:p w:rsidRPr="00CA5E0E" w:rsidR="00B2362A" w:rsidP="00B2362A" w:rsidRDefault="00B2362A" w14:paraId="51857712"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835DE4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59E3E57"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72CA479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5528C68A"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8558AF4" w14:textId="77777777">
            <w:pPr>
              <w:jc w:val="left"/>
            </w:pPr>
            <w:r w:rsidRPr="00CA5E0E">
              <w:t>Able to be more contemplative</w:t>
            </w:r>
          </w:p>
        </w:tc>
        <w:tc>
          <w:tcPr>
            <w:tcW w:w="0" w:type="auto"/>
          </w:tcPr>
          <w:p w:rsidRPr="00CA5E0E" w:rsidR="00B2362A" w:rsidP="00B2362A" w:rsidRDefault="00B2362A" w14:paraId="24C07EEB"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7D1D3C4"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7B5CA3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41C5D4E"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3F34365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11508CF"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0F0F4B18"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2780656A"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3BF6C60"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61AD62A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53AFBC2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17D2D3B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0E107390" w14:textId="77777777">
            <w:pPr>
              <w:jc w:val="left"/>
            </w:pPr>
            <w:r w:rsidRPr="00CA5E0E">
              <w:t>Get some needed physical exercise</w:t>
            </w:r>
          </w:p>
        </w:tc>
        <w:tc>
          <w:tcPr>
            <w:tcW w:w="0" w:type="auto"/>
          </w:tcPr>
          <w:p w:rsidRPr="00CA5E0E" w:rsidR="00B2362A" w:rsidP="00B2362A" w:rsidRDefault="00B2362A" w14:paraId="282E269E"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D8C43E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5916D4B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5BEAF60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5FED2EF3"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92F1A43"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1BEDA02D" w14:textId="77777777">
        <w:tc>
          <w:tcPr>
            <w:tcW w:w="0" w:type="auto"/>
          </w:tcPr>
          <w:p w:rsidRPr="00CA5E0E" w:rsidR="00B2362A" w:rsidP="00B2362A" w:rsidRDefault="00B2362A" w14:paraId="58C0878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6D1BF52C"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64997C7D"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F49A9A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7FDD76F"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603EBC07" w14:textId="77777777">
            <w:pPr>
              <w:jc w:val="left"/>
            </w:pPr>
            <w:r w:rsidRPr="00CA5E0E">
              <w:t>Experience adventure and excitement</w:t>
            </w:r>
          </w:p>
        </w:tc>
        <w:tc>
          <w:tcPr>
            <w:tcW w:w="0" w:type="auto"/>
          </w:tcPr>
          <w:p w:rsidRPr="00CA5E0E" w:rsidR="00B2362A" w:rsidP="00B2362A" w:rsidRDefault="00B2362A" w14:paraId="61C03860"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63FA0E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720D8D1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CE9D7BD"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02062C3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41DB7A3F"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52112C60"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0626AE4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14F96C2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3FB800F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10AF9C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6D1CF12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0A5D39CC" w14:textId="77777777">
            <w:pPr>
              <w:jc w:val="left"/>
            </w:pPr>
            <w:r w:rsidRPr="00CA5E0E">
              <w:t>Release or reduce some built-up mental tension</w:t>
            </w:r>
          </w:p>
        </w:tc>
        <w:tc>
          <w:tcPr>
            <w:tcW w:w="0" w:type="auto"/>
          </w:tcPr>
          <w:p w:rsidRPr="00CA5E0E" w:rsidR="00B2362A" w:rsidP="00B2362A" w:rsidRDefault="00B2362A" w14:paraId="357EF0B2"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61E4AF3C"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D237115"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73B5F5C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26A2307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37299A4C"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17D7036D" w14:textId="77777777">
        <w:tc>
          <w:tcPr>
            <w:tcW w:w="0" w:type="auto"/>
          </w:tcPr>
          <w:p w:rsidRPr="00CA5E0E" w:rsidR="00B2362A" w:rsidP="00B2362A" w:rsidRDefault="00B2362A" w14:paraId="77E045C0"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1E0BFA6"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56252888"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A90D28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50E97F2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8C0BE09" w14:textId="77777777">
            <w:pPr>
              <w:jc w:val="left"/>
            </w:pPr>
            <w:r w:rsidRPr="00CA5E0E">
              <w:t>Escape everyday responsibilities for a while</w:t>
            </w:r>
          </w:p>
        </w:tc>
        <w:tc>
          <w:tcPr>
            <w:tcW w:w="0" w:type="auto"/>
          </w:tcPr>
          <w:p w:rsidRPr="00CA5E0E" w:rsidR="00B2362A" w:rsidP="00B2362A" w:rsidRDefault="00B2362A" w14:paraId="05472D3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169DAD69"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3A124B3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ADD68E8"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B0E6EE3"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03C0D5CE"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0C2E7682"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2EAB19EE"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50E952D"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4B7DD7C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5CB036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84F06D3"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AC59629" w14:textId="77777777">
            <w:pPr>
              <w:jc w:val="left"/>
            </w:pPr>
            <w:r w:rsidRPr="00CA5E0E">
              <w:t>Enjoy the solitude</w:t>
            </w:r>
          </w:p>
        </w:tc>
        <w:tc>
          <w:tcPr>
            <w:tcW w:w="0" w:type="auto"/>
          </w:tcPr>
          <w:p w:rsidRPr="00CA5E0E" w:rsidR="00B2362A" w:rsidP="00B2362A" w:rsidRDefault="00B2362A" w14:paraId="291E5DA4"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CFB1FA4"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8F99FDC"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B768720"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D2AA60C"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83108E0"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35034792" w14:textId="77777777">
        <w:tc>
          <w:tcPr>
            <w:tcW w:w="0" w:type="auto"/>
          </w:tcPr>
          <w:p w:rsidRPr="00CA5E0E" w:rsidR="00B2362A" w:rsidP="00B2362A" w:rsidRDefault="00B2362A" w14:paraId="6D8519E3" w14:textId="77777777">
            <w:pPr>
              <w:rPr>
                <w:rFonts w:eastAsia="Times New Roman" w:cs="Times New Roman"/>
                <w:color w:val="auto"/>
                <w:sz w:val="16"/>
                <w:szCs w:val="16"/>
              </w:rPr>
            </w:pPr>
            <w:r w:rsidRPr="00CA5E0E">
              <w:rPr>
                <w:rFonts w:eastAsia="Times New Roman" w:cs="Times New Roman"/>
                <w:color w:val="auto"/>
                <w:sz w:val="16"/>
                <w:szCs w:val="16"/>
              </w:rPr>
              <w:lastRenderedPageBreak/>
              <w:t>1</w:t>
            </w:r>
          </w:p>
        </w:tc>
        <w:tc>
          <w:tcPr>
            <w:tcW w:w="0" w:type="auto"/>
          </w:tcPr>
          <w:p w:rsidRPr="00CA5E0E" w:rsidR="00B2362A" w:rsidP="00B2362A" w:rsidRDefault="00B2362A" w14:paraId="263F104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5C61371B"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88BFE8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DB0FE60"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A1B8796" w14:textId="77777777">
            <w:pPr>
              <w:jc w:val="left"/>
            </w:pPr>
            <w:r w:rsidRPr="00CA5E0E">
              <w:t>Enjoy frequent access to outdoor physical activity</w:t>
            </w:r>
          </w:p>
        </w:tc>
        <w:tc>
          <w:tcPr>
            <w:tcW w:w="0" w:type="auto"/>
          </w:tcPr>
          <w:p w:rsidRPr="00CA5E0E" w:rsidR="00B2362A" w:rsidP="00B2362A" w:rsidRDefault="00B2362A" w14:paraId="2D2D4FBF"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E592C7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7E0B1E5A"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B98561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6E2B5957"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00F4629"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78B56B01"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59DD7A1D"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0A28EB7"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749D6B4"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6BE712A"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53080D75"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6F919FE" w14:textId="77777777">
            <w:pPr>
              <w:jc w:val="left"/>
            </w:pPr>
            <w:r w:rsidRPr="00CA5E0E">
              <w:t>Gain a greater sense of self-confidence</w:t>
            </w:r>
          </w:p>
        </w:tc>
        <w:tc>
          <w:tcPr>
            <w:tcW w:w="0" w:type="auto"/>
          </w:tcPr>
          <w:p w:rsidRPr="00CA5E0E" w:rsidR="00B2362A" w:rsidP="00B2362A" w:rsidRDefault="00B2362A" w14:paraId="4D6712F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64F8AF1"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3491E0AC"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5B64E4E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8AE3128"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DA0B10F"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1F6D066E" w14:textId="77777777">
        <w:tc>
          <w:tcPr>
            <w:tcW w:w="0" w:type="auto"/>
          </w:tcPr>
          <w:p w:rsidRPr="00CA5E0E" w:rsidR="00B2362A" w:rsidP="00B2362A" w:rsidRDefault="00B2362A" w14:paraId="62D70E68"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6F508E29"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06AA7B2"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6B00141"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92CC6D2"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45D45213" w14:textId="77777777">
            <w:pPr>
              <w:jc w:val="left"/>
            </w:pPr>
            <w:r w:rsidRPr="00CA5E0E">
              <w:t>Test my equipment</w:t>
            </w:r>
          </w:p>
        </w:tc>
        <w:tc>
          <w:tcPr>
            <w:tcW w:w="0" w:type="auto"/>
          </w:tcPr>
          <w:p w:rsidRPr="00CA5E0E" w:rsidR="00B2362A" w:rsidP="00B2362A" w:rsidRDefault="00B2362A" w14:paraId="7D5D74CC"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556A46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67EDEBA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2D75E5D2"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1EFE6AB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15044D3"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7B58E60D"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349C7125"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0AD615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467C630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2CF0F41E"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32D1E92F"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39EB7216" w14:textId="77777777">
            <w:pPr>
              <w:jc w:val="left"/>
            </w:pPr>
            <w:r w:rsidRPr="00CA5E0E">
              <w:t>Be with others who enjoy the same things I enjoy</w:t>
            </w:r>
          </w:p>
        </w:tc>
        <w:tc>
          <w:tcPr>
            <w:tcW w:w="0" w:type="auto"/>
          </w:tcPr>
          <w:p w:rsidRPr="00CA5E0E" w:rsidR="00B2362A" w:rsidP="00B2362A" w:rsidRDefault="00B2362A" w14:paraId="188490CF"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0B40E5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6981CB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491856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2DB75E6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6EACEEFA"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4DDDC43E" w14:textId="77777777">
        <w:tc>
          <w:tcPr>
            <w:tcW w:w="0" w:type="auto"/>
          </w:tcPr>
          <w:p w:rsidRPr="00CA5E0E" w:rsidR="00B2362A" w:rsidP="00B2362A" w:rsidRDefault="00B2362A" w14:paraId="1C7E7D0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B8F5C9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5DF1D8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5B7C079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03B7C3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45189CA6" w14:textId="77777777">
            <w:pPr>
              <w:jc w:val="left"/>
            </w:pPr>
            <w:r w:rsidRPr="00CA5E0E">
              <w:t>For the challenge or sport</w:t>
            </w:r>
          </w:p>
        </w:tc>
        <w:tc>
          <w:tcPr>
            <w:tcW w:w="0" w:type="auto"/>
          </w:tcPr>
          <w:p w:rsidRPr="00CA5E0E" w:rsidR="00B2362A" w:rsidP="00B2362A" w:rsidRDefault="00B2362A" w14:paraId="5C3E6A4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617F8400"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73F7D0E9"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5165D7B"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60CDB4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644F0FB"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480D17DB"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4FBE707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57EE4FD0"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6C78C7A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70917EB4"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18B6C298"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3653F6CB" w14:textId="77777777">
            <w:pPr>
              <w:jc w:val="left"/>
            </w:pPr>
            <w:r w:rsidRPr="00CA5E0E">
              <w:t>Get needed physical rest</w:t>
            </w:r>
          </w:p>
        </w:tc>
        <w:tc>
          <w:tcPr>
            <w:tcW w:w="0" w:type="auto"/>
          </w:tcPr>
          <w:p w:rsidRPr="00CA5E0E" w:rsidR="00B2362A" w:rsidP="00B2362A" w:rsidRDefault="00B2362A" w14:paraId="4E2F9EB7"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13E8AB9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600AD8C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B2A405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3EF3872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F9591F5"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66AD6B83" w14:textId="77777777">
        <w:tc>
          <w:tcPr>
            <w:tcW w:w="0" w:type="auto"/>
          </w:tcPr>
          <w:p w:rsidRPr="00CA5E0E" w:rsidR="00B2362A" w:rsidP="00B2362A" w:rsidRDefault="00B2362A" w14:paraId="3958FAB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596DCE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7A55A05"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D7B2BF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9525468"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67D0407" w14:textId="77777777">
            <w:pPr>
              <w:jc w:val="left"/>
            </w:pPr>
            <w:r w:rsidRPr="00CA5E0E">
              <w:t xml:space="preserve">Enjoy a sense of independence </w:t>
            </w:r>
          </w:p>
        </w:tc>
        <w:tc>
          <w:tcPr>
            <w:tcW w:w="0" w:type="auto"/>
          </w:tcPr>
          <w:p w:rsidRPr="00CA5E0E" w:rsidR="00B2362A" w:rsidP="00B2362A" w:rsidRDefault="00B2362A" w14:paraId="3510701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52A9CDD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574AB1FB"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79AD434"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39CBCFE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AF43BF7"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6437EAA5"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2602794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7F44A5A"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1D52E3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A5A0349"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1A3D0089"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314A394C" w14:textId="77777777">
            <w:pPr>
              <w:jc w:val="left"/>
            </w:pPr>
            <w:r w:rsidRPr="00CA5E0E">
              <w:t>Test my endurance</w:t>
            </w:r>
          </w:p>
        </w:tc>
        <w:tc>
          <w:tcPr>
            <w:tcW w:w="0" w:type="auto"/>
          </w:tcPr>
          <w:p w:rsidRPr="00CA5E0E" w:rsidR="00B2362A" w:rsidP="00B2362A" w:rsidRDefault="00B2362A" w14:paraId="0784F4E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12B4D32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3E16768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7ECF2689"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6C0646C2"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47D57D62" w14:textId="77777777">
            <w:pPr>
              <w:rPr>
                <w:rFonts w:eastAsia="Times New Roman" w:cs="Times New Roman"/>
                <w:color w:val="auto"/>
                <w:sz w:val="16"/>
                <w:szCs w:val="16"/>
              </w:rPr>
            </w:pPr>
            <w:r w:rsidRPr="00CA5E0E">
              <w:rPr>
                <w:rFonts w:eastAsia="Times New Roman" w:cs="Times New Roman"/>
                <w:color w:val="auto"/>
              </w:rPr>
              <w:sym w:font="Wingdings 2" w:char="F0A3"/>
            </w:r>
          </w:p>
        </w:tc>
      </w:tr>
      <w:tr w:rsidRPr="00CA5E0E" w:rsidR="00B2362A" w:rsidTr="00B2362A" w14:paraId="65B083DD" w14:textId="77777777">
        <w:tc>
          <w:tcPr>
            <w:tcW w:w="0" w:type="auto"/>
          </w:tcPr>
          <w:p w:rsidRPr="00CA5E0E" w:rsidR="00B2362A" w:rsidP="00B2362A" w:rsidRDefault="00B2362A" w14:paraId="5031B82C"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1E734FF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48CFAAB8"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1D5359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B753559"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6A8C7537" w14:textId="77777777">
            <w:pPr>
              <w:jc w:val="left"/>
            </w:pPr>
            <w:r w:rsidRPr="00CA5E0E">
              <w:t>Reflect on my character and personal values</w:t>
            </w:r>
          </w:p>
        </w:tc>
        <w:tc>
          <w:tcPr>
            <w:tcW w:w="0" w:type="auto"/>
          </w:tcPr>
          <w:p w:rsidRPr="00CA5E0E" w:rsidR="00B2362A" w:rsidP="00B2362A" w:rsidRDefault="00B2362A" w14:paraId="2979AFA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C553A84"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CB2BC69"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5FF2D58B"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01F727B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01BA5DE3" w14:textId="77777777">
            <w:pPr>
              <w:rPr>
                <w:rFonts w:eastAsia="Times New Roman" w:cs="Times New Roman"/>
                <w:color w:val="auto"/>
                <w:sz w:val="16"/>
                <w:szCs w:val="16"/>
              </w:rPr>
            </w:pPr>
            <w:r w:rsidRPr="00CA5E0E">
              <w:rPr>
                <w:rFonts w:eastAsia="Times New Roman" w:cs="Times New Roman"/>
                <w:color w:val="auto"/>
              </w:rPr>
              <w:sym w:font="Wingdings 2" w:char="F0A3"/>
            </w:r>
          </w:p>
        </w:tc>
      </w:tr>
    </w:tbl>
    <w:p w:rsidRPr="00CA5E0E" w:rsidR="00B2362A" w:rsidP="001A62B8" w:rsidRDefault="00B2362A" w14:paraId="4A07D67F" w14:textId="77777777">
      <w:pPr>
        <w:pStyle w:val="Heading4"/>
        <w:numPr>
          <w:ilvl w:val="0"/>
          <w:numId w:val="48"/>
        </w:numPr>
        <w:rPr>
          <w:color w:val="auto"/>
        </w:rPr>
      </w:pPr>
    </w:p>
    <w:p w:rsidRPr="00CA5E0E" w:rsidR="00B2362A" w:rsidP="00B2362A" w:rsidRDefault="00B2362A" w14:paraId="022B4C0F" w14:textId="77777777">
      <w:pPr>
        <w:numPr>
          <w:ilvl w:val="12"/>
          <w:numId w:val="0"/>
        </w:numPr>
        <w:rPr>
          <w:rFonts w:eastAsia="Times New Roman" w:cs="Times New Roman"/>
          <w:i/>
          <w:color w:val="auto"/>
        </w:rPr>
      </w:pPr>
      <w:r w:rsidRPr="00CA5E0E">
        <w:rPr>
          <w:rFonts w:eastAsia="Times New Roman" w:cs="Times New Roman"/>
          <w:color w:val="auto"/>
        </w:rPr>
        <w:t xml:space="preserve">We would like to know more about the </w:t>
      </w:r>
      <w:r w:rsidRPr="00CA5E0E">
        <w:rPr>
          <w:rFonts w:eastAsia="Times New Roman" w:cs="Times New Roman"/>
          <w:color w:val="auto"/>
          <w:u w:val="single"/>
        </w:rPr>
        <w:t>benefits</w:t>
      </w:r>
      <w:r w:rsidRPr="00CA5E0E">
        <w:rPr>
          <w:rFonts w:eastAsia="Times New Roman" w:cs="Times New Roman"/>
          <w:color w:val="auto"/>
        </w:rPr>
        <w:t xml:space="preserve"> you want to achieve at this [location/site]. </w:t>
      </w:r>
      <w:r w:rsidRPr="00CA5E0E">
        <w:rPr>
          <w:rFonts w:eastAsia="Times New Roman" w:cs="Times New Roman"/>
          <w:b/>
          <w:color w:val="auto"/>
        </w:rPr>
        <w:t>First</w:t>
      </w:r>
      <w:r w:rsidRPr="00CA5E0E">
        <w:rPr>
          <w:rFonts w:eastAsia="Times New Roman" w:cs="Times New Roman"/>
          <w:color w:val="auto"/>
        </w:rPr>
        <w:t xml:space="preserve">, indicate how </w:t>
      </w:r>
      <w:r w:rsidRPr="00CA5E0E">
        <w:rPr>
          <w:rFonts w:eastAsia="Times New Roman" w:cs="Times New Roman"/>
          <w:color w:val="auto"/>
          <w:u w:val="single"/>
        </w:rPr>
        <w:t>desirable</w:t>
      </w:r>
      <w:r w:rsidRPr="00CA5E0E">
        <w:rPr>
          <w:rFonts w:eastAsia="Times New Roman" w:cs="Times New Roman"/>
          <w:color w:val="auto"/>
        </w:rPr>
        <w:t xml:space="preserve"> each of the following experiences was to you when you made the decision to take this trip. </w:t>
      </w:r>
      <w:r w:rsidRPr="00CA5E0E">
        <w:rPr>
          <w:rFonts w:eastAsia="Times New Roman" w:cs="Times New Roman"/>
          <w:b/>
          <w:color w:val="auto"/>
        </w:rPr>
        <w:t>Then</w:t>
      </w:r>
      <w:r w:rsidRPr="00CA5E0E">
        <w:rPr>
          <w:rFonts w:eastAsia="Times New Roman" w:cs="Times New Roman"/>
          <w:color w:val="auto"/>
        </w:rPr>
        <w:t xml:space="preserve">, rate the degree to which you were </w:t>
      </w:r>
      <w:r w:rsidRPr="00CA5E0E">
        <w:rPr>
          <w:rFonts w:eastAsia="Times New Roman" w:cs="Times New Roman"/>
          <w:color w:val="auto"/>
          <w:u w:val="single"/>
        </w:rPr>
        <w:t>able to attain</w:t>
      </w:r>
      <w:r w:rsidRPr="00CA5E0E">
        <w:rPr>
          <w:rFonts w:eastAsia="Times New Roman" w:cs="Times New Roman"/>
          <w:color w:val="auto"/>
        </w:rPr>
        <w:t xml:space="preserve"> each experience during the trip. (</w:t>
      </w:r>
      <w:r w:rsidRPr="00CA5E0E">
        <w:rPr>
          <w:rFonts w:eastAsia="Times New Roman" w:cs="Times New Roman"/>
          <w:i/>
          <w:color w:val="auto"/>
        </w:rPr>
        <w:t>Circle one number for desirability and one for attainability</w:t>
      </w:r>
      <w:r w:rsidRPr="00CA5E0E">
        <w:rPr>
          <w:rFonts w:eastAsia="Times New Roman" w:cs="Times New Roman"/>
          <w:color w:val="auto"/>
        </w:rPr>
        <w:t>)</w:t>
      </w:r>
    </w:p>
    <w:tbl>
      <w:tblPr>
        <w:tblStyle w:val="LargeTable"/>
        <w:tblW w:w="0" w:type="auto"/>
        <w:tblLook w:val="0020" w:firstRow="1" w:lastRow="0" w:firstColumn="0" w:lastColumn="0" w:noHBand="0" w:noVBand="0"/>
      </w:tblPr>
      <w:tblGrid>
        <w:gridCol w:w="524"/>
        <w:gridCol w:w="554"/>
        <w:gridCol w:w="554"/>
        <w:gridCol w:w="554"/>
        <w:gridCol w:w="554"/>
        <w:gridCol w:w="4046"/>
        <w:gridCol w:w="554"/>
        <w:gridCol w:w="554"/>
        <w:gridCol w:w="554"/>
        <w:gridCol w:w="554"/>
        <w:gridCol w:w="554"/>
        <w:gridCol w:w="524"/>
      </w:tblGrid>
      <w:tr w:rsidRPr="00CA5E0E" w:rsidR="00B2362A" w:rsidTr="00B2362A" w14:paraId="2228E757" w14:textId="77777777">
        <w:trPr>
          <w:cnfStyle w:val="100000000000" w:firstRow="1" w:lastRow="0" w:firstColumn="0" w:lastColumn="0" w:oddVBand="0" w:evenVBand="0" w:oddHBand="0" w:evenHBand="0" w:firstRowFirstColumn="0" w:firstRowLastColumn="0" w:lastRowFirstColumn="0" w:lastRowLastColumn="0"/>
        </w:trPr>
        <w:tc>
          <w:tcPr>
            <w:tcW w:w="0" w:type="auto"/>
            <w:gridSpan w:val="5"/>
          </w:tcPr>
          <w:p w:rsidRPr="00CA5E0E" w:rsidR="00B2362A" w:rsidP="00B2362A" w:rsidRDefault="00B2362A" w14:paraId="52118F39"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Desirable to You</w:t>
            </w:r>
          </w:p>
        </w:tc>
        <w:tc>
          <w:tcPr>
            <w:tcW w:w="0" w:type="auto"/>
            <w:vMerge w:val="restart"/>
          </w:tcPr>
          <w:p w:rsidRPr="00CA5E0E" w:rsidR="00B2362A" w:rsidP="00B2362A" w:rsidRDefault="00B2362A" w14:paraId="06B06B42"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Personal benefits</w:t>
            </w:r>
          </w:p>
        </w:tc>
        <w:tc>
          <w:tcPr>
            <w:tcW w:w="0" w:type="auto"/>
            <w:gridSpan w:val="6"/>
          </w:tcPr>
          <w:p w:rsidRPr="00CA5E0E" w:rsidR="00B2362A" w:rsidP="00B2362A" w:rsidRDefault="00B2362A" w14:paraId="390F7C86" w14:textId="77777777">
            <w:pPr>
              <w:rPr>
                <w:rFonts w:eastAsia="Times New Roman" w:cs="Times New Roman"/>
                <w:color w:val="auto"/>
                <w:sz w:val="20"/>
                <w:szCs w:val="20"/>
              </w:rPr>
            </w:pPr>
            <w:r w:rsidRPr="00CA5E0E">
              <w:rPr>
                <w:rFonts w:eastAsia="Times New Roman" w:cs="Times New Roman"/>
                <w:color w:val="auto"/>
                <w:sz w:val="20"/>
                <w:szCs w:val="20"/>
              </w:rPr>
              <w:t>Able to Attain</w:t>
            </w:r>
          </w:p>
        </w:tc>
      </w:tr>
      <w:tr w:rsidRPr="00CA5E0E" w:rsidR="00B2362A" w:rsidTr="00B2362A" w14:paraId="36D18E22" w14:textId="77777777">
        <w:trPr>
          <w:cnfStyle w:val="000000100000" w:firstRow="0" w:lastRow="0" w:firstColumn="0" w:lastColumn="0" w:oddVBand="0" w:evenVBand="0" w:oddHBand="1" w:evenHBand="0" w:firstRowFirstColumn="0" w:firstRowLastColumn="0" w:lastRowFirstColumn="0" w:lastRowLastColumn="0"/>
          <w:trHeight w:val="1134"/>
        </w:trPr>
        <w:tc>
          <w:tcPr>
            <w:tcW w:w="0" w:type="auto"/>
            <w:textDirection w:val="btLr"/>
          </w:tcPr>
          <w:p w:rsidRPr="00CA5E0E" w:rsidR="00B2362A" w:rsidP="00B2362A" w:rsidRDefault="00B2362A" w14:paraId="163FB319"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24C68C4B"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7000D449"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6ADCF9D1"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Very</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3A68A629"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Extremely</w:t>
            </w:r>
            <w:r w:rsidRPr="00CA5E0E">
              <w:rPr>
                <w:rFonts w:eastAsia="Times New Roman" w:cs="Times New Roman"/>
                <w:color w:val="auto"/>
                <w:sz w:val="16"/>
                <w:szCs w:val="16"/>
              </w:rPr>
              <w:br/>
              <w:t>desirable</w:t>
            </w:r>
          </w:p>
        </w:tc>
        <w:tc>
          <w:tcPr>
            <w:tcW w:w="0" w:type="auto"/>
            <w:vMerge/>
          </w:tcPr>
          <w:p w:rsidRPr="00CA5E0E" w:rsidR="00B2362A" w:rsidP="00B2362A" w:rsidRDefault="00B2362A" w14:paraId="5BBB47A3" w14:textId="77777777">
            <w:pPr>
              <w:numPr>
                <w:ilvl w:val="12"/>
                <w:numId w:val="0"/>
              </w:numPr>
              <w:rPr>
                <w:rFonts w:eastAsia="Times New Roman" w:cs="Times New Roman"/>
                <w:color w:val="auto"/>
                <w:sz w:val="18"/>
                <w:szCs w:val="18"/>
              </w:rPr>
            </w:pPr>
          </w:p>
        </w:tc>
        <w:tc>
          <w:tcPr>
            <w:tcW w:w="0" w:type="auto"/>
            <w:textDirection w:val="btLr"/>
          </w:tcPr>
          <w:p w:rsidRPr="00CA5E0E" w:rsidR="00B2362A" w:rsidP="00B2362A" w:rsidRDefault="00B2362A" w14:paraId="3AB822C3"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451A77EB" w14:textId="77777777">
            <w:p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23774D7C"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32E46317"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Mostly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7EBA4969" w14:textId="77777777">
            <w:pPr>
              <w:ind w:left="113" w:right="113"/>
              <w:rPr>
                <w:rFonts w:eastAsia="Times New Roman" w:cs="Times New Roman"/>
                <w:color w:val="auto"/>
                <w:sz w:val="16"/>
                <w:szCs w:val="16"/>
              </w:rPr>
            </w:pPr>
            <w:r w:rsidRPr="00CA5E0E">
              <w:rPr>
                <w:rFonts w:eastAsia="Times New Roman" w:cs="Times New Roman"/>
                <w:color w:val="auto"/>
                <w:sz w:val="16"/>
                <w:szCs w:val="16"/>
              </w:rPr>
              <w:t>Totally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4B9F3C1A"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w:t>
            </w:r>
            <w:r w:rsidRPr="00CA5E0E">
              <w:rPr>
                <w:rFonts w:eastAsia="Times New Roman" w:cs="Times New Roman"/>
                <w:color w:val="auto"/>
                <w:sz w:val="16"/>
                <w:szCs w:val="16"/>
              </w:rPr>
              <w:br/>
              <w:t>Applicable</w:t>
            </w:r>
          </w:p>
        </w:tc>
      </w:tr>
      <w:tr w:rsidRPr="00CA5E0E" w:rsidR="00B2362A" w:rsidTr="00B2362A" w14:paraId="075FAD61" w14:textId="77777777">
        <w:tc>
          <w:tcPr>
            <w:tcW w:w="0" w:type="auto"/>
          </w:tcPr>
          <w:p w:rsidRPr="00CA5E0E" w:rsidR="00B2362A" w:rsidP="00B2362A" w:rsidRDefault="00B2362A" w14:paraId="20467C47"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B1A8609"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5394E3BB"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1F15C52"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36F7207"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576783F" w14:textId="77777777">
            <w:pPr>
              <w:numPr>
                <w:ilvl w:val="12"/>
                <w:numId w:val="0"/>
              </w:numPr>
              <w:jc w:val="left"/>
              <w:rPr>
                <w:rFonts w:eastAsia="Times New Roman" w:cs="Times New Roman"/>
                <w:color w:val="auto"/>
                <w:sz w:val="18"/>
                <w:szCs w:val="18"/>
              </w:rPr>
            </w:pPr>
            <w:r w:rsidRPr="00CA5E0E">
              <w:t>Restore my mind from stress/tension/anxiety</w:t>
            </w:r>
          </w:p>
        </w:tc>
        <w:tc>
          <w:tcPr>
            <w:tcW w:w="0" w:type="auto"/>
          </w:tcPr>
          <w:p w:rsidRPr="00CA5E0E" w:rsidR="00B2362A" w:rsidP="00B2362A" w:rsidRDefault="00B2362A" w14:paraId="7CEFCC8B"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1686F18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51EC736D"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7714FCF4"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B390D1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6B8B75F" w14:textId="77777777">
            <w:pPr>
              <w:rPr>
                <w:rFonts w:eastAsia="Times New Roman" w:cs="Times New Roman"/>
                <w:color w:val="auto"/>
                <w:sz w:val="16"/>
                <w:szCs w:val="16"/>
              </w:rPr>
            </w:pPr>
            <w:r w:rsidRPr="00CA5E0E">
              <w:sym w:font="Wingdings 2" w:char="F0A3"/>
            </w:r>
          </w:p>
        </w:tc>
      </w:tr>
      <w:tr w:rsidRPr="00CA5E0E" w:rsidR="00B2362A" w:rsidTr="00B2362A" w14:paraId="099A1008"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7C8B0AFF"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D31D1A4"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7B448E44"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012B321"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386EA62C"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07E9ADC5" w14:textId="77777777">
            <w:pPr>
              <w:numPr>
                <w:ilvl w:val="12"/>
                <w:numId w:val="0"/>
              </w:numPr>
              <w:jc w:val="left"/>
              <w:rPr>
                <w:rFonts w:eastAsia="Times New Roman" w:cs="Times New Roman"/>
                <w:color w:val="auto"/>
                <w:sz w:val="18"/>
                <w:szCs w:val="18"/>
              </w:rPr>
            </w:pPr>
            <w:r w:rsidRPr="00CA5E0E">
              <w:t>Improve physical fitness and health maintenance</w:t>
            </w:r>
          </w:p>
        </w:tc>
        <w:tc>
          <w:tcPr>
            <w:tcW w:w="0" w:type="auto"/>
          </w:tcPr>
          <w:p w:rsidRPr="00CA5E0E" w:rsidR="00B2362A" w:rsidP="00B2362A" w:rsidRDefault="00B2362A" w14:paraId="2ABC127E"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C1E40E5"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7FAC51DA"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0CD0F09"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25C6830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4B9E0E5E" w14:textId="77777777">
            <w:pPr>
              <w:rPr>
                <w:rFonts w:eastAsia="Times New Roman" w:cs="Times New Roman"/>
                <w:color w:val="auto"/>
                <w:sz w:val="16"/>
                <w:szCs w:val="16"/>
              </w:rPr>
            </w:pPr>
            <w:r w:rsidRPr="00CA5E0E">
              <w:sym w:font="Wingdings 2" w:char="F0A3"/>
            </w:r>
          </w:p>
        </w:tc>
      </w:tr>
      <w:tr w:rsidRPr="00CA5E0E" w:rsidR="00B2362A" w:rsidTr="00B2362A" w14:paraId="3A8EA1C7" w14:textId="77777777">
        <w:tc>
          <w:tcPr>
            <w:tcW w:w="0" w:type="auto"/>
          </w:tcPr>
          <w:p w:rsidRPr="00CA5E0E" w:rsidR="00B2362A" w:rsidP="00B2362A" w:rsidRDefault="00B2362A" w14:paraId="7665BB40"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7CD76D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6055FCC9"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5DCF9890"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001CBB9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695512DA" w14:textId="77777777">
            <w:pPr>
              <w:numPr>
                <w:ilvl w:val="12"/>
                <w:numId w:val="0"/>
              </w:numPr>
              <w:jc w:val="left"/>
              <w:rPr>
                <w:rFonts w:eastAsia="Times New Roman" w:cs="Times New Roman"/>
                <w:color w:val="auto"/>
                <w:sz w:val="18"/>
                <w:szCs w:val="18"/>
              </w:rPr>
            </w:pPr>
            <w:r w:rsidRPr="00CA5E0E">
              <w:t>Greater self-reliance</w:t>
            </w:r>
          </w:p>
        </w:tc>
        <w:tc>
          <w:tcPr>
            <w:tcW w:w="0" w:type="auto"/>
          </w:tcPr>
          <w:p w:rsidRPr="00CA5E0E" w:rsidR="00B2362A" w:rsidP="00B2362A" w:rsidRDefault="00B2362A" w14:paraId="7FC11939"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DF19AB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8CA286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E7C5519"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32D998F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60CD2EF0" w14:textId="77777777">
            <w:pPr>
              <w:rPr>
                <w:rFonts w:eastAsia="Times New Roman" w:cs="Times New Roman"/>
                <w:color w:val="auto"/>
                <w:sz w:val="16"/>
                <w:szCs w:val="16"/>
              </w:rPr>
            </w:pPr>
            <w:r w:rsidRPr="00CA5E0E">
              <w:sym w:font="Wingdings 2" w:char="F0A3"/>
            </w:r>
          </w:p>
        </w:tc>
      </w:tr>
      <w:tr w:rsidRPr="00CA5E0E" w:rsidR="00B2362A" w:rsidTr="00B2362A" w14:paraId="12567009"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0CE11B0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2D76756"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CA42F2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1B0B32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2D5681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006DF13" w14:textId="77777777">
            <w:pPr>
              <w:numPr>
                <w:ilvl w:val="12"/>
                <w:numId w:val="0"/>
              </w:numPr>
              <w:jc w:val="left"/>
              <w:rPr>
                <w:rFonts w:eastAsia="Times New Roman" w:cs="Times New Roman"/>
                <w:color w:val="auto"/>
                <w:sz w:val="18"/>
                <w:szCs w:val="18"/>
              </w:rPr>
            </w:pPr>
            <w:r w:rsidRPr="00CA5E0E">
              <w:t>Enhance sense of personal freedom</w:t>
            </w:r>
          </w:p>
        </w:tc>
        <w:tc>
          <w:tcPr>
            <w:tcW w:w="0" w:type="auto"/>
          </w:tcPr>
          <w:p w:rsidRPr="00CA5E0E" w:rsidR="00B2362A" w:rsidP="00B2362A" w:rsidRDefault="00B2362A" w14:paraId="72A88F8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7970DA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8F390D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30770E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F8312A0"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26E739E" w14:textId="77777777">
            <w:pPr>
              <w:rPr>
                <w:rFonts w:eastAsia="Times New Roman" w:cs="Times New Roman"/>
                <w:color w:val="auto"/>
                <w:sz w:val="16"/>
                <w:szCs w:val="16"/>
              </w:rPr>
            </w:pPr>
            <w:r w:rsidRPr="00CA5E0E">
              <w:sym w:font="Wingdings 2" w:char="F0A3"/>
            </w:r>
          </w:p>
        </w:tc>
      </w:tr>
      <w:tr w:rsidRPr="00CA5E0E" w:rsidR="00B2362A" w:rsidTr="00B2362A" w14:paraId="5B013F58" w14:textId="77777777">
        <w:tc>
          <w:tcPr>
            <w:tcW w:w="0" w:type="auto"/>
          </w:tcPr>
          <w:p w:rsidRPr="00CA5E0E" w:rsidR="00B2362A" w:rsidP="00B2362A" w:rsidRDefault="00B2362A" w14:paraId="1914B1A9"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9F0503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3418A06"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2458C55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C96BD0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3DDE47AD" w14:textId="77777777">
            <w:pPr>
              <w:numPr>
                <w:ilvl w:val="12"/>
                <w:numId w:val="0"/>
              </w:numPr>
              <w:jc w:val="left"/>
              <w:rPr>
                <w:rFonts w:eastAsia="Times New Roman" w:cs="Times New Roman"/>
                <w:color w:val="auto"/>
                <w:sz w:val="18"/>
                <w:szCs w:val="18"/>
              </w:rPr>
            </w:pPr>
            <w:r w:rsidRPr="00CA5E0E">
              <w:t>Improve sense of control over my life</w:t>
            </w:r>
          </w:p>
        </w:tc>
        <w:tc>
          <w:tcPr>
            <w:tcW w:w="0" w:type="auto"/>
          </w:tcPr>
          <w:p w:rsidRPr="00CA5E0E" w:rsidR="00B2362A" w:rsidP="00B2362A" w:rsidRDefault="00B2362A" w14:paraId="1370903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6058613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39959A40"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B4B4FF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53483C0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532DAD1" w14:textId="77777777">
            <w:pPr>
              <w:rPr>
                <w:rFonts w:eastAsia="Times New Roman" w:cs="Times New Roman"/>
                <w:color w:val="auto"/>
                <w:sz w:val="16"/>
                <w:szCs w:val="16"/>
              </w:rPr>
            </w:pPr>
            <w:r w:rsidRPr="00CA5E0E">
              <w:sym w:font="Wingdings 2" w:char="F0A3"/>
            </w:r>
          </w:p>
        </w:tc>
      </w:tr>
      <w:tr w:rsidRPr="00CA5E0E" w:rsidR="00B2362A" w:rsidTr="00B2362A" w14:paraId="4D157829"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59E7EE6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1B0F028"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6BF9FE1A"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709627E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B85978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F12919F" w14:textId="77777777">
            <w:pPr>
              <w:numPr>
                <w:ilvl w:val="12"/>
                <w:numId w:val="0"/>
              </w:numPr>
              <w:jc w:val="left"/>
              <w:rPr>
                <w:rFonts w:eastAsia="Times New Roman" w:cs="Times New Roman"/>
                <w:color w:val="auto"/>
                <w:sz w:val="18"/>
                <w:szCs w:val="18"/>
              </w:rPr>
            </w:pPr>
            <w:r w:rsidRPr="00CA5E0E">
              <w:t>Improve outdoor knowledge and self- confidence</w:t>
            </w:r>
          </w:p>
        </w:tc>
        <w:tc>
          <w:tcPr>
            <w:tcW w:w="0" w:type="auto"/>
          </w:tcPr>
          <w:p w:rsidRPr="00CA5E0E" w:rsidR="00B2362A" w:rsidP="00B2362A" w:rsidRDefault="00B2362A" w14:paraId="66696577"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46664DD"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7385BF0"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82BBE28"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12AF8AB"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892A6CB" w14:textId="77777777">
            <w:pPr>
              <w:rPr>
                <w:rFonts w:eastAsia="Times New Roman" w:cs="Times New Roman"/>
                <w:color w:val="auto"/>
                <w:sz w:val="16"/>
                <w:szCs w:val="16"/>
              </w:rPr>
            </w:pPr>
            <w:r w:rsidRPr="00CA5E0E">
              <w:sym w:font="Wingdings 2" w:char="F0A3"/>
            </w:r>
          </w:p>
        </w:tc>
      </w:tr>
      <w:tr w:rsidRPr="00CA5E0E" w:rsidR="00B2362A" w:rsidTr="00B2362A" w14:paraId="721A7D09" w14:textId="77777777">
        <w:tc>
          <w:tcPr>
            <w:tcW w:w="0" w:type="auto"/>
          </w:tcPr>
          <w:p w:rsidRPr="00CA5E0E" w:rsidR="00B2362A" w:rsidP="00B2362A" w:rsidRDefault="00B2362A" w14:paraId="4BAFA27F"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BF9C7AB"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86DA35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11F3D1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678171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81B995C" w14:textId="77777777">
            <w:pPr>
              <w:numPr>
                <w:ilvl w:val="12"/>
                <w:numId w:val="0"/>
              </w:numPr>
              <w:jc w:val="left"/>
              <w:rPr>
                <w:rFonts w:eastAsia="Times New Roman" w:cs="Times New Roman"/>
                <w:color w:val="auto"/>
                <w:sz w:val="18"/>
                <w:szCs w:val="18"/>
              </w:rPr>
            </w:pPr>
            <w:r w:rsidRPr="00CA5E0E">
              <w:t>Live a more outdoor-oriented lifestyle</w:t>
            </w:r>
          </w:p>
        </w:tc>
        <w:tc>
          <w:tcPr>
            <w:tcW w:w="0" w:type="auto"/>
          </w:tcPr>
          <w:p w:rsidRPr="00CA5E0E" w:rsidR="00B2362A" w:rsidP="00B2362A" w:rsidRDefault="00B2362A" w14:paraId="55D758EE"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17B7BB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394568A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6CDAF3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0BC74F7C"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841099B" w14:textId="77777777">
            <w:pPr>
              <w:rPr>
                <w:rFonts w:eastAsia="Times New Roman" w:cs="Times New Roman"/>
                <w:color w:val="auto"/>
                <w:sz w:val="16"/>
                <w:szCs w:val="16"/>
              </w:rPr>
            </w:pPr>
            <w:r w:rsidRPr="00CA5E0E">
              <w:sym w:font="Wingdings 2" w:char="F0A3"/>
            </w:r>
          </w:p>
        </w:tc>
      </w:tr>
      <w:tr w:rsidRPr="00CA5E0E" w:rsidR="00B2362A" w:rsidTr="00B2362A" w14:paraId="32B42E37"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7D3BBAA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7757B2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71026E3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54A44B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0D3ADE2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6691E17" w14:textId="77777777">
            <w:pPr>
              <w:numPr>
                <w:ilvl w:val="12"/>
                <w:numId w:val="0"/>
              </w:numPr>
              <w:jc w:val="left"/>
              <w:rPr>
                <w:rFonts w:eastAsia="Times New Roman" w:cs="Times New Roman"/>
                <w:color w:val="auto"/>
                <w:sz w:val="18"/>
                <w:szCs w:val="18"/>
              </w:rPr>
            </w:pPr>
            <w:r w:rsidRPr="00CA5E0E">
              <w:t>Restore my body from fatigue</w:t>
            </w:r>
          </w:p>
        </w:tc>
        <w:tc>
          <w:tcPr>
            <w:tcW w:w="0" w:type="auto"/>
          </w:tcPr>
          <w:p w:rsidRPr="00CA5E0E" w:rsidR="00B2362A" w:rsidP="00B2362A" w:rsidRDefault="00B2362A" w14:paraId="29B41A5E"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D6462F5"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F3556E7"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C53A62D"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001AC00D"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D4672F0" w14:textId="77777777">
            <w:pPr>
              <w:rPr>
                <w:rFonts w:eastAsia="Times New Roman" w:cs="Times New Roman"/>
                <w:color w:val="auto"/>
                <w:sz w:val="16"/>
                <w:szCs w:val="16"/>
              </w:rPr>
            </w:pPr>
            <w:r w:rsidRPr="00CA5E0E">
              <w:sym w:font="Wingdings 2" w:char="F0A3"/>
            </w:r>
          </w:p>
        </w:tc>
      </w:tr>
      <w:tr w:rsidRPr="00CA5E0E" w:rsidR="00B2362A" w:rsidTr="00B2362A" w14:paraId="5FD0A0D4" w14:textId="77777777">
        <w:tc>
          <w:tcPr>
            <w:tcW w:w="0" w:type="auto"/>
          </w:tcPr>
          <w:p w:rsidRPr="00CA5E0E" w:rsidR="00B2362A" w:rsidP="00B2362A" w:rsidRDefault="00B2362A" w14:paraId="455DD1B7"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B433C3D"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D6AB31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21649B3F"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2BA4945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63DB4F8D" w14:textId="77777777">
            <w:pPr>
              <w:numPr>
                <w:ilvl w:val="12"/>
                <w:numId w:val="0"/>
              </w:numPr>
              <w:jc w:val="left"/>
              <w:rPr>
                <w:rFonts w:eastAsia="Times New Roman" w:cs="Times New Roman"/>
                <w:color w:val="auto"/>
                <w:sz w:val="18"/>
                <w:szCs w:val="18"/>
              </w:rPr>
            </w:pPr>
            <w:r w:rsidRPr="00CA5E0E">
              <w:t>Develop stronger ties with my family or friends</w:t>
            </w:r>
          </w:p>
        </w:tc>
        <w:tc>
          <w:tcPr>
            <w:tcW w:w="0" w:type="auto"/>
          </w:tcPr>
          <w:p w:rsidRPr="00CA5E0E" w:rsidR="00B2362A" w:rsidP="00B2362A" w:rsidRDefault="00B2362A" w14:paraId="6F87C9C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754FDA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29312FC"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7F4C0CEF"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2399204A"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44788D46" w14:textId="77777777">
            <w:pPr>
              <w:rPr>
                <w:rFonts w:eastAsia="Times New Roman" w:cs="Times New Roman"/>
                <w:color w:val="auto"/>
                <w:sz w:val="16"/>
                <w:szCs w:val="16"/>
              </w:rPr>
            </w:pPr>
            <w:r w:rsidRPr="00CA5E0E">
              <w:sym w:font="Wingdings 2" w:char="F0A3"/>
            </w:r>
          </w:p>
        </w:tc>
      </w:tr>
      <w:tr w:rsidRPr="00CA5E0E" w:rsidR="00B2362A" w:rsidTr="00B2362A" w14:paraId="3C5A293F"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61B6BC2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A5D2DE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3B631C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F9FC69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F91F33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D2C111F" w14:textId="77777777">
            <w:pPr>
              <w:numPr>
                <w:ilvl w:val="12"/>
                <w:numId w:val="0"/>
              </w:numPr>
              <w:jc w:val="left"/>
              <w:rPr>
                <w:rFonts w:eastAsia="Times New Roman" w:cs="Times New Roman"/>
                <w:color w:val="auto"/>
                <w:sz w:val="18"/>
                <w:szCs w:val="18"/>
              </w:rPr>
            </w:pPr>
            <w:r w:rsidRPr="00CA5E0E">
              <w:t>Greater freedom from urban living</w:t>
            </w:r>
          </w:p>
        </w:tc>
        <w:tc>
          <w:tcPr>
            <w:tcW w:w="0" w:type="auto"/>
          </w:tcPr>
          <w:p w:rsidRPr="00CA5E0E" w:rsidR="00B2362A" w:rsidP="00B2362A" w:rsidRDefault="00B2362A" w14:paraId="0E99961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51F1924"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5144370"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756BCC7E"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390EF7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A3E8AA8" w14:textId="77777777">
            <w:pPr>
              <w:rPr>
                <w:rFonts w:eastAsia="Times New Roman" w:cs="Times New Roman"/>
                <w:color w:val="auto"/>
                <w:sz w:val="16"/>
                <w:szCs w:val="16"/>
              </w:rPr>
            </w:pPr>
            <w:r w:rsidRPr="00CA5E0E">
              <w:sym w:font="Wingdings 2" w:char="F0A3"/>
            </w:r>
          </w:p>
        </w:tc>
      </w:tr>
      <w:tr w:rsidRPr="00CA5E0E" w:rsidR="00B2362A" w:rsidTr="00B2362A" w14:paraId="07896279" w14:textId="77777777">
        <w:tc>
          <w:tcPr>
            <w:tcW w:w="0" w:type="auto"/>
          </w:tcPr>
          <w:p w:rsidRPr="00CA5E0E" w:rsidR="00B2362A" w:rsidP="00B2362A" w:rsidRDefault="00B2362A" w14:paraId="69ED2409"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98C586B"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828D0F9"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40E59A9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368DDFC"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918F6CC" w14:textId="77777777">
            <w:pPr>
              <w:numPr>
                <w:ilvl w:val="12"/>
                <w:numId w:val="0"/>
              </w:numPr>
              <w:jc w:val="left"/>
              <w:rPr>
                <w:rFonts w:eastAsia="Times New Roman" w:cs="Times New Roman"/>
                <w:color w:val="auto"/>
                <w:sz w:val="18"/>
                <w:szCs w:val="18"/>
              </w:rPr>
            </w:pPr>
            <w:r w:rsidRPr="00CA5E0E">
              <w:t>Improve ability to relate to local residents and their culture</w:t>
            </w:r>
          </w:p>
        </w:tc>
        <w:tc>
          <w:tcPr>
            <w:tcW w:w="0" w:type="auto"/>
          </w:tcPr>
          <w:p w:rsidRPr="00CA5E0E" w:rsidR="00B2362A" w:rsidP="00B2362A" w:rsidRDefault="00B2362A" w14:paraId="3DC0B95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5921DA9"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7188AFF0"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23D2785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5C5F2F5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4AA7197B" w14:textId="77777777">
            <w:pPr>
              <w:rPr>
                <w:rFonts w:eastAsia="Times New Roman" w:cs="Times New Roman"/>
                <w:color w:val="auto"/>
                <w:sz w:val="16"/>
                <w:szCs w:val="16"/>
              </w:rPr>
            </w:pPr>
            <w:r w:rsidRPr="00CA5E0E">
              <w:sym w:font="Wingdings 2" w:char="F0A3"/>
            </w:r>
          </w:p>
        </w:tc>
      </w:tr>
      <w:tr w:rsidRPr="00CA5E0E" w:rsidR="00B2362A" w:rsidTr="00B2362A" w14:paraId="3C166790"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3C9366D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DDC35DD"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40B6C9B"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4552199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9ACF19F"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ABE684E" w14:textId="77777777">
            <w:pPr>
              <w:numPr>
                <w:ilvl w:val="12"/>
                <w:numId w:val="0"/>
              </w:numPr>
              <w:jc w:val="left"/>
              <w:rPr>
                <w:rFonts w:eastAsia="Times New Roman" w:cs="Times New Roman"/>
                <w:color w:val="auto"/>
                <w:sz w:val="18"/>
                <w:szCs w:val="18"/>
              </w:rPr>
            </w:pPr>
            <w:r w:rsidRPr="00CA5E0E">
              <w:t>Increase personal accountability to act responsibly on public lands</w:t>
            </w:r>
          </w:p>
        </w:tc>
        <w:tc>
          <w:tcPr>
            <w:tcW w:w="0" w:type="auto"/>
          </w:tcPr>
          <w:p w:rsidRPr="00CA5E0E" w:rsidR="00B2362A" w:rsidP="00B2362A" w:rsidRDefault="00B2362A" w14:paraId="75B468CD"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525730A"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8BB1622"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2C4CE57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1D0C4BF8"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BCB29FA" w14:textId="77777777">
            <w:pPr>
              <w:rPr>
                <w:rFonts w:eastAsia="Times New Roman" w:cs="Times New Roman"/>
                <w:color w:val="auto"/>
                <w:sz w:val="16"/>
                <w:szCs w:val="16"/>
              </w:rPr>
            </w:pPr>
            <w:r w:rsidRPr="00CA5E0E">
              <w:sym w:font="Wingdings 2" w:char="F0A3"/>
            </w:r>
          </w:p>
        </w:tc>
      </w:tr>
      <w:tr w:rsidRPr="00CA5E0E" w:rsidR="00B2362A" w:rsidTr="00B2362A" w14:paraId="1B952027" w14:textId="77777777">
        <w:tc>
          <w:tcPr>
            <w:tcW w:w="0" w:type="auto"/>
          </w:tcPr>
          <w:p w:rsidRPr="00CA5E0E" w:rsidR="00B2362A" w:rsidP="00B2362A" w:rsidRDefault="00B2362A" w14:paraId="428FD00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22BCE9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5A260D7"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4169B8A0"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0FDCA58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EC6BF87" w14:textId="77777777">
            <w:pPr>
              <w:numPr>
                <w:ilvl w:val="12"/>
                <w:numId w:val="0"/>
              </w:numPr>
              <w:jc w:val="left"/>
              <w:rPr>
                <w:rFonts w:eastAsia="Times New Roman" w:cs="Times New Roman"/>
                <w:color w:val="auto"/>
                <w:sz w:val="18"/>
                <w:szCs w:val="18"/>
              </w:rPr>
            </w:pPr>
            <w:r w:rsidRPr="00CA5E0E">
              <w:t>Increase appreciation of the area’s cultural history</w:t>
            </w:r>
          </w:p>
        </w:tc>
        <w:tc>
          <w:tcPr>
            <w:tcW w:w="0" w:type="auto"/>
          </w:tcPr>
          <w:p w:rsidRPr="00CA5E0E" w:rsidR="00B2362A" w:rsidP="00B2362A" w:rsidRDefault="00B2362A" w14:paraId="49AE5A3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0C79DFD"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4504BA9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17812B8"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5672F61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3576A49" w14:textId="77777777">
            <w:pPr>
              <w:rPr>
                <w:rFonts w:eastAsia="Times New Roman" w:cs="Times New Roman"/>
                <w:color w:val="auto"/>
                <w:sz w:val="16"/>
                <w:szCs w:val="16"/>
              </w:rPr>
            </w:pPr>
            <w:r w:rsidRPr="00CA5E0E">
              <w:sym w:font="Wingdings 2" w:char="F0A3"/>
            </w:r>
          </w:p>
        </w:tc>
      </w:tr>
      <w:tr w:rsidRPr="00CA5E0E" w:rsidR="00B2362A" w:rsidTr="00B2362A" w14:paraId="7C5038C9"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42FF4365" w14:textId="77777777">
            <w:pPr>
              <w:rPr>
                <w:rFonts w:eastAsia="Times New Roman" w:cs="Times New Roman"/>
                <w:color w:val="auto"/>
                <w:sz w:val="16"/>
                <w:szCs w:val="16"/>
              </w:rPr>
            </w:pPr>
            <w:r w:rsidRPr="00CA5E0E">
              <w:rPr>
                <w:rFonts w:eastAsia="Times New Roman" w:cs="Times New Roman"/>
                <w:color w:val="auto"/>
                <w:sz w:val="16"/>
                <w:szCs w:val="16"/>
              </w:rPr>
              <w:lastRenderedPageBreak/>
              <w:t>1</w:t>
            </w:r>
          </w:p>
        </w:tc>
        <w:tc>
          <w:tcPr>
            <w:tcW w:w="0" w:type="auto"/>
          </w:tcPr>
          <w:p w:rsidRPr="00CA5E0E" w:rsidR="00B2362A" w:rsidP="00B2362A" w:rsidRDefault="00B2362A" w14:paraId="55C9619E"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9B2C1C4"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49C04E19"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1810360"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D6B6219" w14:textId="77777777">
            <w:pPr>
              <w:numPr>
                <w:ilvl w:val="12"/>
                <w:numId w:val="0"/>
              </w:numPr>
              <w:jc w:val="left"/>
              <w:rPr>
                <w:rFonts w:eastAsia="Times New Roman" w:cs="Times New Roman"/>
                <w:color w:val="auto"/>
                <w:sz w:val="18"/>
                <w:szCs w:val="18"/>
              </w:rPr>
            </w:pPr>
            <w:r w:rsidRPr="00CA5E0E">
              <w:t>Greater respect for private property and local lifestyles</w:t>
            </w:r>
          </w:p>
        </w:tc>
        <w:tc>
          <w:tcPr>
            <w:tcW w:w="0" w:type="auto"/>
          </w:tcPr>
          <w:p w:rsidRPr="00CA5E0E" w:rsidR="00B2362A" w:rsidP="00B2362A" w:rsidRDefault="00B2362A" w14:paraId="1B9F4C6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942AD8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E0746D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836890B"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F342F07"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0FFD1D0D" w14:textId="77777777">
            <w:pPr>
              <w:rPr>
                <w:rFonts w:eastAsia="Times New Roman" w:cs="Times New Roman"/>
                <w:color w:val="auto"/>
                <w:sz w:val="16"/>
                <w:szCs w:val="16"/>
              </w:rPr>
            </w:pPr>
            <w:r w:rsidRPr="00CA5E0E">
              <w:sym w:font="Wingdings 2" w:char="F0A3"/>
            </w:r>
          </w:p>
        </w:tc>
      </w:tr>
      <w:tr w:rsidRPr="00CA5E0E" w:rsidR="00B2362A" w:rsidTr="00B2362A" w14:paraId="1D127B8D" w14:textId="77777777">
        <w:tc>
          <w:tcPr>
            <w:tcW w:w="0" w:type="auto"/>
          </w:tcPr>
          <w:p w:rsidRPr="00CA5E0E" w:rsidR="00B2362A" w:rsidP="00B2362A" w:rsidRDefault="00B2362A" w14:paraId="2C9F78A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7CE43511"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59D4D94A"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55A0DF7F"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17AAEF6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3AEAA85" w14:textId="77777777">
            <w:pPr>
              <w:numPr>
                <w:ilvl w:val="12"/>
                <w:numId w:val="0"/>
              </w:numPr>
              <w:jc w:val="left"/>
              <w:rPr>
                <w:rFonts w:eastAsia="Times New Roman" w:cs="Times New Roman"/>
                <w:color w:val="auto"/>
                <w:sz w:val="18"/>
                <w:szCs w:val="18"/>
              </w:rPr>
            </w:pPr>
            <w:r w:rsidRPr="00CA5E0E">
              <w:t>Closer relationship with natural world</w:t>
            </w:r>
          </w:p>
        </w:tc>
        <w:tc>
          <w:tcPr>
            <w:tcW w:w="0" w:type="auto"/>
          </w:tcPr>
          <w:p w:rsidRPr="00CA5E0E" w:rsidR="00B2362A" w:rsidP="00B2362A" w:rsidRDefault="00B2362A" w14:paraId="2ED065F7"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BE490AC"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5A8EC517"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22BDC72"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57B4DA2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0210039" w14:textId="77777777">
            <w:pPr>
              <w:rPr>
                <w:rFonts w:eastAsia="Times New Roman" w:cs="Times New Roman"/>
                <w:color w:val="auto"/>
                <w:sz w:val="16"/>
                <w:szCs w:val="16"/>
              </w:rPr>
            </w:pPr>
            <w:r w:rsidRPr="00CA5E0E">
              <w:sym w:font="Wingdings 2" w:char="F0A3"/>
            </w:r>
          </w:p>
        </w:tc>
      </w:tr>
      <w:tr w:rsidRPr="00CA5E0E" w:rsidR="00B2362A" w:rsidTr="00B2362A" w14:paraId="625148BD"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691A98D3"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C65D73B"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29FEC096"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2D2EFF47"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F0416E3"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AEF0956" w14:textId="77777777">
            <w:pPr>
              <w:numPr>
                <w:ilvl w:val="12"/>
                <w:numId w:val="0"/>
              </w:numPr>
              <w:jc w:val="left"/>
              <w:rPr>
                <w:rFonts w:eastAsia="Times New Roman" w:cs="Times New Roman"/>
                <w:color w:val="auto"/>
                <w:sz w:val="18"/>
                <w:szCs w:val="18"/>
              </w:rPr>
            </w:pPr>
            <w:r w:rsidRPr="00CA5E0E">
              <w:t>Greater understanding of the importance of wildlife to my quality of life</w:t>
            </w:r>
          </w:p>
        </w:tc>
        <w:tc>
          <w:tcPr>
            <w:tcW w:w="0" w:type="auto"/>
          </w:tcPr>
          <w:p w:rsidRPr="00CA5E0E" w:rsidR="00B2362A" w:rsidP="00B2362A" w:rsidRDefault="00B2362A" w14:paraId="1F460049"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5B85B467"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3366C2FD"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08532926"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95E43FC"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306308B1" w14:textId="77777777">
            <w:pPr>
              <w:rPr>
                <w:rFonts w:eastAsia="Times New Roman" w:cs="Times New Roman"/>
                <w:color w:val="auto"/>
                <w:sz w:val="16"/>
                <w:szCs w:val="16"/>
              </w:rPr>
            </w:pPr>
            <w:r w:rsidRPr="00CA5E0E">
              <w:sym w:font="Wingdings 2" w:char="F0A3"/>
            </w:r>
          </w:p>
        </w:tc>
      </w:tr>
      <w:tr w:rsidRPr="00CA5E0E" w:rsidR="00B2362A" w:rsidTr="00B2362A" w14:paraId="5A888526" w14:textId="77777777">
        <w:tc>
          <w:tcPr>
            <w:tcW w:w="0" w:type="auto"/>
          </w:tcPr>
          <w:p w:rsidRPr="00CA5E0E" w:rsidR="00B2362A" w:rsidP="00B2362A" w:rsidRDefault="00B2362A" w14:paraId="63605DB7"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2F81445"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22E45EE"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443D6B0B"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03405C96" w14:textId="77777777">
            <w:pPr>
              <w:numPr>
                <w:ilvl w:val="12"/>
                <w:numId w:val="0"/>
              </w:num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72C9F49" w14:textId="77777777">
            <w:pPr>
              <w:numPr>
                <w:ilvl w:val="12"/>
                <w:numId w:val="0"/>
              </w:numPr>
              <w:jc w:val="left"/>
              <w:rPr>
                <w:rFonts w:eastAsia="Times New Roman" w:cs="Times New Roman"/>
                <w:color w:val="auto"/>
                <w:sz w:val="18"/>
                <w:szCs w:val="18"/>
              </w:rPr>
            </w:pPr>
            <w:r w:rsidRPr="00CA5E0E">
              <w:t>Greater aesthetic appreciation</w:t>
            </w:r>
          </w:p>
        </w:tc>
        <w:tc>
          <w:tcPr>
            <w:tcW w:w="0" w:type="auto"/>
          </w:tcPr>
          <w:p w:rsidRPr="00CA5E0E" w:rsidR="00B2362A" w:rsidP="00B2362A" w:rsidRDefault="00B2362A" w14:paraId="65E7A795"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314FDD6"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575AB42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4DBD81CD"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A297334"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23359B03" w14:textId="77777777">
            <w:pPr>
              <w:rPr>
                <w:rFonts w:eastAsia="Times New Roman" w:cs="Times New Roman"/>
                <w:color w:val="auto"/>
                <w:sz w:val="16"/>
                <w:szCs w:val="16"/>
              </w:rPr>
            </w:pPr>
            <w:r w:rsidRPr="00CA5E0E">
              <w:sym w:font="Wingdings 2" w:char="F0A3"/>
            </w:r>
          </w:p>
        </w:tc>
      </w:tr>
      <w:tr w:rsidRPr="00CA5E0E" w:rsidR="00B2362A" w:rsidTr="00B2362A" w14:paraId="7083E360"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4268F27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4F29F1FB"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734F99C"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6589DD3"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70ABA4C8"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03DD7389" w14:textId="77777777">
            <w:pPr>
              <w:numPr>
                <w:ilvl w:val="12"/>
                <w:numId w:val="0"/>
              </w:numPr>
              <w:jc w:val="left"/>
              <w:rPr>
                <w:rFonts w:eastAsia="Times New Roman" w:cs="Times New Roman"/>
                <w:color w:val="auto"/>
                <w:sz w:val="18"/>
                <w:szCs w:val="18"/>
              </w:rPr>
            </w:pPr>
            <w:r w:rsidRPr="00CA5E0E">
              <w:t>Improve balance of work and play in my life</w:t>
            </w:r>
          </w:p>
        </w:tc>
        <w:tc>
          <w:tcPr>
            <w:tcW w:w="0" w:type="auto"/>
          </w:tcPr>
          <w:p w:rsidRPr="00CA5E0E" w:rsidR="00B2362A" w:rsidP="00B2362A" w:rsidRDefault="00B2362A" w14:paraId="61A61161"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3AF5A26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7C656140"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5850C7C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2E0D6DD2"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43AD82C" w14:textId="77777777">
            <w:pPr>
              <w:rPr>
                <w:rFonts w:eastAsia="Times New Roman" w:cs="Times New Roman"/>
                <w:color w:val="auto"/>
                <w:sz w:val="16"/>
                <w:szCs w:val="16"/>
              </w:rPr>
            </w:pPr>
            <w:r w:rsidRPr="00CA5E0E">
              <w:sym w:font="Wingdings 2" w:char="F0A3"/>
            </w:r>
          </w:p>
        </w:tc>
      </w:tr>
      <w:tr w:rsidRPr="00CA5E0E" w:rsidR="00B2362A" w:rsidTr="00B2362A" w14:paraId="12ACE38D" w14:textId="77777777">
        <w:tc>
          <w:tcPr>
            <w:tcW w:w="0" w:type="auto"/>
          </w:tcPr>
          <w:p w:rsidRPr="00CA5E0E" w:rsidR="00B2362A" w:rsidP="00B2362A" w:rsidRDefault="00B2362A" w14:paraId="0EB6E07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18CD57F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8B3B349"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40F1BF3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1541E765"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C56C092" w14:textId="77777777">
            <w:pPr>
              <w:numPr>
                <w:ilvl w:val="12"/>
                <w:numId w:val="0"/>
              </w:numPr>
              <w:jc w:val="left"/>
              <w:rPr>
                <w:rFonts w:eastAsia="Times New Roman" w:cs="Times New Roman"/>
                <w:color w:val="auto"/>
                <w:sz w:val="18"/>
                <w:szCs w:val="18"/>
              </w:rPr>
            </w:pPr>
            <w:r w:rsidRPr="00CA5E0E">
              <w:t>Improve outdoor recreation skills</w:t>
            </w:r>
          </w:p>
        </w:tc>
        <w:tc>
          <w:tcPr>
            <w:tcW w:w="0" w:type="auto"/>
          </w:tcPr>
          <w:p w:rsidRPr="00CA5E0E" w:rsidR="00B2362A" w:rsidP="00B2362A" w:rsidRDefault="00B2362A" w14:paraId="47266154"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670A78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4AD717D1"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8B994DA"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2904690"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33EFD436" w14:textId="77777777">
            <w:pPr>
              <w:rPr>
                <w:rFonts w:eastAsia="Times New Roman" w:cs="Times New Roman"/>
                <w:color w:val="auto"/>
                <w:sz w:val="16"/>
                <w:szCs w:val="16"/>
              </w:rPr>
            </w:pPr>
            <w:r w:rsidRPr="00CA5E0E">
              <w:sym w:font="Wingdings 2" w:char="F0A3"/>
            </w:r>
          </w:p>
        </w:tc>
      </w:tr>
      <w:tr w:rsidRPr="00CA5E0E" w:rsidR="00B2362A" w:rsidTr="00B2362A" w14:paraId="3941301F"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0DA25A17"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2866CADF"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0A818E6D"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2741B507"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1ECAA7AF"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F8FABC1" w14:textId="77777777">
            <w:pPr>
              <w:numPr>
                <w:ilvl w:val="12"/>
                <w:numId w:val="0"/>
              </w:numPr>
              <w:jc w:val="left"/>
              <w:rPr>
                <w:rFonts w:eastAsia="Times New Roman" w:cs="Times New Roman"/>
                <w:color w:val="auto"/>
                <w:sz w:val="18"/>
                <w:szCs w:val="18"/>
              </w:rPr>
            </w:pPr>
            <w:r w:rsidRPr="00CA5E0E">
              <w:t>Greater awareness of this community as a special place</w:t>
            </w:r>
          </w:p>
        </w:tc>
        <w:tc>
          <w:tcPr>
            <w:tcW w:w="0" w:type="auto"/>
          </w:tcPr>
          <w:p w:rsidRPr="00CA5E0E" w:rsidR="00B2362A" w:rsidP="00B2362A" w:rsidRDefault="00B2362A" w14:paraId="25BCFA62"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5DDE5153"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34E2C12F"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7A19EE5B"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FDA016F"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7975DA36" w14:textId="77777777">
            <w:pPr>
              <w:rPr>
                <w:rFonts w:eastAsia="Times New Roman" w:cs="Times New Roman"/>
                <w:color w:val="auto"/>
                <w:sz w:val="16"/>
                <w:szCs w:val="16"/>
              </w:rPr>
            </w:pPr>
            <w:r w:rsidRPr="00CA5E0E">
              <w:sym w:font="Wingdings 2" w:char="F0A3"/>
            </w:r>
          </w:p>
        </w:tc>
      </w:tr>
      <w:tr w:rsidRPr="00CA5E0E" w:rsidR="00B2362A" w:rsidTr="00B2362A" w14:paraId="29CC312F" w14:textId="77777777">
        <w:tc>
          <w:tcPr>
            <w:tcW w:w="0" w:type="auto"/>
          </w:tcPr>
          <w:p w:rsidRPr="00CA5E0E" w:rsidR="00B2362A" w:rsidP="00B2362A" w:rsidRDefault="00B2362A" w14:paraId="14DFDB53"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6AEDAC4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3AF64727"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151481A8"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4EBEBF61"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06C0D2AB" w14:textId="77777777">
            <w:pPr>
              <w:numPr>
                <w:ilvl w:val="12"/>
                <w:numId w:val="0"/>
              </w:numPr>
              <w:jc w:val="left"/>
              <w:rPr>
                <w:rFonts w:eastAsia="Times New Roman" w:cs="Times New Roman"/>
                <w:color w:val="auto"/>
                <w:sz w:val="18"/>
                <w:szCs w:val="18"/>
              </w:rPr>
            </w:pPr>
            <w:r w:rsidRPr="00CA5E0E">
              <w:t>Improve opportunity to view wildlife up close</w:t>
            </w:r>
          </w:p>
        </w:tc>
        <w:tc>
          <w:tcPr>
            <w:tcW w:w="0" w:type="auto"/>
          </w:tcPr>
          <w:p w:rsidRPr="00CA5E0E" w:rsidR="00B2362A" w:rsidP="00B2362A" w:rsidRDefault="00B2362A" w14:paraId="2E5EA936"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08E5436"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6F415C0E"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9756705"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67FDF96A"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1556461B" w14:textId="77777777">
            <w:pPr>
              <w:rPr>
                <w:rFonts w:eastAsia="Times New Roman" w:cs="Times New Roman"/>
                <w:color w:val="auto"/>
                <w:sz w:val="16"/>
                <w:szCs w:val="16"/>
              </w:rPr>
            </w:pPr>
            <w:r w:rsidRPr="00CA5E0E">
              <w:sym w:font="Wingdings 2" w:char="F0A3"/>
            </w:r>
          </w:p>
        </w:tc>
      </w:tr>
      <w:tr w:rsidRPr="00CA5E0E" w:rsidR="00B2362A" w:rsidTr="00B2362A" w14:paraId="40411056"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B2362A" w:rsidRDefault="00B2362A" w14:paraId="19879478"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1578282"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15367093"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6489657C"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0607203A"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5A6C0884" w14:textId="77777777">
            <w:pPr>
              <w:numPr>
                <w:ilvl w:val="12"/>
                <w:numId w:val="0"/>
              </w:numPr>
              <w:jc w:val="left"/>
              <w:rPr>
                <w:rFonts w:eastAsia="Times New Roman" w:cs="Times New Roman"/>
                <w:color w:val="auto"/>
                <w:sz w:val="18"/>
                <w:szCs w:val="18"/>
              </w:rPr>
            </w:pPr>
            <w:r w:rsidRPr="00CA5E0E">
              <w:t>Increase opportunity for artistic expression</w:t>
            </w:r>
          </w:p>
        </w:tc>
        <w:tc>
          <w:tcPr>
            <w:tcW w:w="0" w:type="auto"/>
          </w:tcPr>
          <w:p w:rsidRPr="00CA5E0E" w:rsidR="00B2362A" w:rsidP="00B2362A" w:rsidRDefault="00B2362A" w14:paraId="7D8F99AC" w14:textId="77777777">
            <w:pPr>
              <w:rPr>
                <w:rFonts w:eastAsia="Times New Roman" w:cs="Times New Roman"/>
                <w:color w:val="auto"/>
                <w:sz w:val="16"/>
                <w:szCs w:val="16"/>
              </w:rPr>
            </w:pPr>
            <w:r w:rsidRPr="00CA5E0E">
              <w:rPr>
                <w:rFonts w:eastAsia="Times New Roman" w:cs="Times New Roman"/>
                <w:color w:val="auto"/>
                <w:sz w:val="16"/>
                <w:szCs w:val="16"/>
              </w:rPr>
              <w:t>1</w:t>
            </w:r>
          </w:p>
        </w:tc>
        <w:tc>
          <w:tcPr>
            <w:tcW w:w="0" w:type="auto"/>
          </w:tcPr>
          <w:p w:rsidRPr="00CA5E0E" w:rsidR="00B2362A" w:rsidP="00B2362A" w:rsidRDefault="00B2362A" w14:paraId="09076701" w14:textId="77777777">
            <w:pPr>
              <w:rPr>
                <w:rFonts w:eastAsia="Times New Roman" w:cs="Times New Roman"/>
                <w:color w:val="auto"/>
                <w:sz w:val="16"/>
                <w:szCs w:val="16"/>
              </w:rPr>
            </w:pPr>
            <w:r w:rsidRPr="00CA5E0E">
              <w:rPr>
                <w:rFonts w:eastAsia="Times New Roman" w:cs="Times New Roman"/>
                <w:color w:val="auto"/>
                <w:sz w:val="16"/>
                <w:szCs w:val="16"/>
              </w:rPr>
              <w:t>2</w:t>
            </w:r>
          </w:p>
        </w:tc>
        <w:tc>
          <w:tcPr>
            <w:tcW w:w="0" w:type="auto"/>
          </w:tcPr>
          <w:p w:rsidRPr="00CA5E0E" w:rsidR="00B2362A" w:rsidP="00B2362A" w:rsidRDefault="00B2362A" w14:paraId="7C074D3A" w14:textId="77777777">
            <w:pPr>
              <w:rPr>
                <w:rFonts w:eastAsia="Times New Roman" w:cs="Times New Roman"/>
                <w:color w:val="auto"/>
                <w:sz w:val="16"/>
                <w:szCs w:val="16"/>
              </w:rPr>
            </w:pPr>
            <w:r w:rsidRPr="00CA5E0E">
              <w:rPr>
                <w:rFonts w:eastAsia="Times New Roman" w:cs="Times New Roman"/>
                <w:color w:val="auto"/>
                <w:sz w:val="16"/>
                <w:szCs w:val="16"/>
              </w:rPr>
              <w:t>3</w:t>
            </w:r>
          </w:p>
        </w:tc>
        <w:tc>
          <w:tcPr>
            <w:tcW w:w="0" w:type="auto"/>
          </w:tcPr>
          <w:p w:rsidRPr="00CA5E0E" w:rsidR="00B2362A" w:rsidP="00B2362A" w:rsidRDefault="00B2362A" w14:paraId="3F2AAF4B" w14:textId="77777777">
            <w:pPr>
              <w:rPr>
                <w:rFonts w:eastAsia="Times New Roman" w:cs="Times New Roman"/>
                <w:color w:val="auto"/>
                <w:sz w:val="16"/>
                <w:szCs w:val="16"/>
              </w:rPr>
            </w:pPr>
            <w:r w:rsidRPr="00CA5E0E">
              <w:rPr>
                <w:rFonts w:eastAsia="Times New Roman" w:cs="Times New Roman"/>
                <w:color w:val="auto"/>
                <w:sz w:val="16"/>
                <w:szCs w:val="16"/>
              </w:rPr>
              <w:t>4</w:t>
            </w:r>
          </w:p>
        </w:tc>
        <w:tc>
          <w:tcPr>
            <w:tcW w:w="0" w:type="auto"/>
          </w:tcPr>
          <w:p w:rsidRPr="00CA5E0E" w:rsidR="00B2362A" w:rsidP="00B2362A" w:rsidRDefault="00B2362A" w14:paraId="6393A896" w14:textId="77777777">
            <w:pPr>
              <w:rPr>
                <w:rFonts w:eastAsia="Times New Roman" w:cs="Times New Roman"/>
                <w:color w:val="auto"/>
                <w:sz w:val="16"/>
                <w:szCs w:val="16"/>
              </w:rPr>
            </w:pPr>
            <w:r w:rsidRPr="00CA5E0E">
              <w:rPr>
                <w:rFonts w:eastAsia="Times New Roman" w:cs="Times New Roman"/>
                <w:color w:val="auto"/>
                <w:sz w:val="16"/>
                <w:szCs w:val="16"/>
              </w:rPr>
              <w:t>5</w:t>
            </w:r>
          </w:p>
        </w:tc>
        <w:tc>
          <w:tcPr>
            <w:tcW w:w="0" w:type="auto"/>
          </w:tcPr>
          <w:p w:rsidRPr="00CA5E0E" w:rsidR="00B2362A" w:rsidP="00B2362A" w:rsidRDefault="00B2362A" w14:paraId="32B76240" w14:textId="77777777">
            <w:pPr>
              <w:rPr>
                <w:rFonts w:eastAsia="Times New Roman" w:cs="Times New Roman"/>
                <w:color w:val="auto"/>
                <w:sz w:val="16"/>
                <w:szCs w:val="16"/>
              </w:rPr>
            </w:pPr>
            <w:r w:rsidRPr="00CA5E0E">
              <w:sym w:font="Wingdings 2" w:char="F0A3"/>
            </w:r>
          </w:p>
        </w:tc>
      </w:tr>
    </w:tbl>
    <w:p w:rsidRPr="00CA5E0E" w:rsidR="00B2362A" w:rsidP="001A62B8" w:rsidRDefault="00B2362A" w14:paraId="2E803148" w14:textId="77777777">
      <w:pPr>
        <w:pStyle w:val="Heading4"/>
        <w:numPr>
          <w:ilvl w:val="0"/>
          <w:numId w:val="48"/>
        </w:numPr>
        <w:rPr>
          <w:color w:val="auto"/>
        </w:rPr>
      </w:pPr>
    </w:p>
    <w:p w:rsidRPr="00CA5E0E" w:rsidR="00B2362A" w:rsidP="00B2362A" w:rsidRDefault="00B2362A" w14:paraId="06EF593F" w14:textId="09259F2C">
      <w:pPr>
        <w:numPr>
          <w:ilvl w:val="12"/>
          <w:numId w:val="0"/>
        </w:numPr>
        <w:rPr>
          <w:rFonts w:eastAsia="Times New Roman" w:cs="Times New Roman"/>
          <w:i/>
          <w:color w:val="auto"/>
        </w:rPr>
      </w:pPr>
      <w:r w:rsidRPr="00CA5E0E">
        <w:rPr>
          <w:rFonts w:eastAsia="Times New Roman" w:cs="Times New Roman"/>
          <w:color w:val="auto"/>
        </w:rPr>
        <w:t xml:space="preserve">We would like to know more about the </w:t>
      </w:r>
      <w:r w:rsidRPr="00CA5E0E">
        <w:rPr>
          <w:rFonts w:eastAsia="Times New Roman" w:cs="Times New Roman"/>
          <w:color w:val="auto"/>
          <w:u w:val="single"/>
        </w:rPr>
        <w:t>community, environmental, and economic benefits</w:t>
      </w:r>
      <w:r w:rsidRPr="00CA5E0E">
        <w:rPr>
          <w:rFonts w:eastAsia="Times New Roman" w:cs="Times New Roman"/>
          <w:color w:val="auto"/>
        </w:rPr>
        <w:t xml:space="preserve"> that are desired and attained at this [location/site]. </w:t>
      </w:r>
      <w:r w:rsidRPr="00CA5E0E">
        <w:rPr>
          <w:rFonts w:eastAsia="Times New Roman" w:cs="Times New Roman"/>
          <w:b/>
          <w:color w:val="auto"/>
        </w:rPr>
        <w:t>First</w:t>
      </w:r>
      <w:r w:rsidRPr="00CA5E0E">
        <w:rPr>
          <w:rFonts w:eastAsia="Times New Roman" w:cs="Times New Roman"/>
          <w:color w:val="auto"/>
        </w:rPr>
        <w:t xml:space="preserve">, indicate how </w:t>
      </w:r>
      <w:r w:rsidRPr="00CA5E0E">
        <w:rPr>
          <w:rFonts w:eastAsia="Times New Roman" w:cs="Times New Roman"/>
          <w:color w:val="auto"/>
          <w:u w:val="single"/>
        </w:rPr>
        <w:t>desirable</w:t>
      </w:r>
      <w:r w:rsidRPr="00CA5E0E">
        <w:rPr>
          <w:rFonts w:eastAsia="Times New Roman" w:cs="Times New Roman"/>
          <w:color w:val="auto"/>
        </w:rPr>
        <w:t xml:space="preserve"> each of the following is to you. </w:t>
      </w:r>
      <w:r w:rsidRPr="00CA5E0E">
        <w:rPr>
          <w:rFonts w:eastAsia="Times New Roman" w:cs="Times New Roman"/>
          <w:b/>
          <w:color w:val="auto"/>
        </w:rPr>
        <w:t>Then</w:t>
      </w:r>
      <w:r w:rsidRPr="00CA5E0E">
        <w:rPr>
          <w:rFonts w:eastAsia="Times New Roman" w:cs="Times New Roman"/>
          <w:color w:val="auto"/>
        </w:rPr>
        <w:t xml:space="preserve">, rate the degree to which you were </w:t>
      </w:r>
      <w:r w:rsidRPr="00CA5E0E">
        <w:rPr>
          <w:rFonts w:eastAsia="Times New Roman" w:cs="Times New Roman"/>
          <w:color w:val="auto"/>
          <w:u w:val="single"/>
        </w:rPr>
        <w:t>able to attain</w:t>
      </w:r>
      <w:r w:rsidRPr="00CA5E0E">
        <w:rPr>
          <w:rFonts w:eastAsia="Times New Roman" w:cs="Times New Roman"/>
          <w:color w:val="auto"/>
        </w:rPr>
        <w:t xml:space="preserve"> each benefit as a result of your recreation experience. </w:t>
      </w:r>
      <w:r w:rsidRPr="00CA5E0E">
        <w:rPr>
          <w:rFonts w:eastAsia="Times New Roman" w:cs="Times New Roman"/>
          <w:i/>
          <w:color w:val="auto"/>
        </w:rPr>
        <w:t>(</w:t>
      </w:r>
      <w:r w:rsidRPr="00CA5E0E" w:rsidR="00E2543D">
        <w:rPr>
          <w:rFonts w:eastAsia="Times New Roman" w:cs="Times New Roman"/>
          <w:i/>
          <w:color w:val="auto"/>
        </w:rPr>
        <w:t>Circle one number for desirability and one for attainability</w:t>
      </w:r>
      <w:r w:rsidRPr="00CA5E0E">
        <w:rPr>
          <w:rFonts w:eastAsia="Times New Roman" w:cs="Times New Roman"/>
          <w:i/>
          <w:color w:val="auto"/>
        </w:rPr>
        <w:t>)</w:t>
      </w:r>
    </w:p>
    <w:tbl>
      <w:tblPr>
        <w:tblStyle w:val="LargeTable"/>
        <w:tblW w:w="0" w:type="auto"/>
        <w:tblLook w:val="0020" w:firstRow="1" w:lastRow="0" w:firstColumn="0" w:lastColumn="0" w:noHBand="0" w:noVBand="0"/>
      </w:tblPr>
      <w:tblGrid>
        <w:gridCol w:w="524"/>
        <w:gridCol w:w="554"/>
        <w:gridCol w:w="554"/>
        <w:gridCol w:w="554"/>
        <w:gridCol w:w="554"/>
        <w:gridCol w:w="4046"/>
        <w:gridCol w:w="554"/>
        <w:gridCol w:w="554"/>
        <w:gridCol w:w="554"/>
        <w:gridCol w:w="554"/>
        <w:gridCol w:w="554"/>
        <w:gridCol w:w="524"/>
      </w:tblGrid>
      <w:tr w:rsidRPr="00CA5E0E" w:rsidR="00B2362A" w:rsidTr="00B2362A" w14:paraId="727B77E8" w14:textId="77777777">
        <w:trPr>
          <w:cnfStyle w:val="100000000000" w:firstRow="1" w:lastRow="0" w:firstColumn="0" w:lastColumn="0" w:oddVBand="0" w:evenVBand="0" w:oddHBand="0" w:evenHBand="0" w:firstRowFirstColumn="0" w:firstRowLastColumn="0" w:lastRowFirstColumn="0" w:lastRowLastColumn="0"/>
        </w:trPr>
        <w:tc>
          <w:tcPr>
            <w:tcW w:w="0" w:type="auto"/>
            <w:gridSpan w:val="5"/>
          </w:tcPr>
          <w:p w:rsidRPr="00CA5E0E" w:rsidR="00B2362A" w:rsidP="00B2362A" w:rsidRDefault="00B2362A" w14:paraId="273F814F"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Desirable to You</w:t>
            </w:r>
          </w:p>
        </w:tc>
        <w:tc>
          <w:tcPr>
            <w:tcW w:w="0" w:type="auto"/>
            <w:vMerge w:val="restart"/>
          </w:tcPr>
          <w:p w:rsidRPr="00CA5E0E" w:rsidR="00B2362A" w:rsidP="00B2362A" w:rsidRDefault="00B2362A" w14:paraId="4A5068C0" w14:textId="77777777">
            <w:pPr>
              <w:numPr>
                <w:ilvl w:val="12"/>
                <w:numId w:val="0"/>
              </w:numPr>
              <w:rPr>
                <w:rFonts w:eastAsia="Times New Roman" w:cs="Times New Roman"/>
                <w:color w:val="auto"/>
                <w:sz w:val="20"/>
                <w:szCs w:val="20"/>
              </w:rPr>
            </w:pPr>
            <w:r w:rsidRPr="00CA5E0E">
              <w:rPr>
                <w:rFonts w:eastAsia="Times New Roman" w:cs="Times New Roman"/>
                <w:color w:val="auto"/>
                <w:sz w:val="20"/>
                <w:szCs w:val="20"/>
              </w:rPr>
              <w:t>Community, environmental, and economic benefits</w:t>
            </w:r>
          </w:p>
        </w:tc>
        <w:tc>
          <w:tcPr>
            <w:tcW w:w="0" w:type="auto"/>
            <w:gridSpan w:val="6"/>
          </w:tcPr>
          <w:p w:rsidRPr="00CA5E0E" w:rsidR="00B2362A" w:rsidP="00B2362A" w:rsidRDefault="00B2362A" w14:paraId="09CF584F" w14:textId="77777777">
            <w:pPr>
              <w:rPr>
                <w:rFonts w:eastAsia="Times New Roman" w:cs="Times New Roman"/>
                <w:color w:val="auto"/>
                <w:sz w:val="20"/>
                <w:szCs w:val="20"/>
              </w:rPr>
            </w:pPr>
            <w:r w:rsidRPr="00CA5E0E">
              <w:rPr>
                <w:rFonts w:eastAsia="Times New Roman" w:cs="Times New Roman"/>
                <w:color w:val="auto"/>
                <w:sz w:val="20"/>
                <w:szCs w:val="20"/>
              </w:rPr>
              <w:t>Able to Attain</w:t>
            </w:r>
          </w:p>
        </w:tc>
      </w:tr>
      <w:tr w:rsidRPr="00CA5E0E" w:rsidR="00B2362A" w:rsidTr="00B2362A" w14:paraId="2E686743" w14:textId="77777777">
        <w:trPr>
          <w:cnfStyle w:val="000000100000" w:firstRow="0" w:lastRow="0" w:firstColumn="0" w:lastColumn="0" w:oddVBand="0" w:evenVBand="0" w:oddHBand="1" w:evenHBand="0" w:firstRowFirstColumn="0" w:firstRowLastColumn="0" w:lastRowFirstColumn="0" w:lastRowLastColumn="0"/>
          <w:trHeight w:val="1134"/>
        </w:trPr>
        <w:tc>
          <w:tcPr>
            <w:tcW w:w="0" w:type="auto"/>
            <w:textDirection w:val="btLr"/>
          </w:tcPr>
          <w:p w:rsidRPr="00CA5E0E" w:rsidR="00B2362A" w:rsidP="00B2362A" w:rsidRDefault="00B2362A" w14:paraId="05B3FBBE"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64CD5042"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338CE292"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3EDCD8C6"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Very</w:t>
            </w:r>
            <w:r w:rsidRPr="00CA5E0E">
              <w:rPr>
                <w:rFonts w:eastAsia="Times New Roman" w:cs="Times New Roman"/>
                <w:color w:val="auto"/>
                <w:sz w:val="16"/>
                <w:szCs w:val="16"/>
              </w:rPr>
              <w:br/>
              <w:t>desirable</w:t>
            </w:r>
          </w:p>
        </w:tc>
        <w:tc>
          <w:tcPr>
            <w:tcW w:w="0" w:type="auto"/>
            <w:textDirection w:val="btLr"/>
          </w:tcPr>
          <w:p w:rsidRPr="00CA5E0E" w:rsidR="00B2362A" w:rsidP="00B2362A" w:rsidRDefault="00B2362A" w14:paraId="397506B0" w14:textId="77777777">
            <w:pPr>
              <w:numPr>
                <w:ilvl w:val="12"/>
                <w:numId w:val="0"/>
              </w:numPr>
              <w:ind w:left="113" w:right="113"/>
              <w:rPr>
                <w:rFonts w:eastAsia="Times New Roman" w:cs="Times New Roman"/>
                <w:color w:val="auto"/>
                <w:sz w:val="16"/>
                <w:szCs w:val="16"/>
              </w:rPr>
            </w:pPr>
            <w:r w:rsidRPr="00CA5E0E">
              <w:rPr>
                <w:rFonts w:eastAsia="Times New Roman" w:cs="Times New Roman"/>
                <w:color w:val="auto"/>
                <w:sz w:val="16"/>
                <w:szCs w:val="16"/>
              </w:rPr>
              <w:t>Extremely</w:t>
            </w:r>
            <w:r w:rsidRPr="00CA5E0E">
              <w:rPr>
                <w:rFonts w:eastAsia="Times New Roman" w:cs="Times New Roman"/>
                <w:color w:val="auto"/>
                <w:sz w:val="16"/>
                <w:szCs w:val="16"/>
              </w:rPr>
              <w:br/>
              <w:t>desirable</w:t>
            </w:r>
          </w:p>
        </w:tc>
        <w:tc>
          <w:tcPr>
            <w:tcW w:w="0" w:type="auto"/>
            <w:vMerge/>
          </w:tcPr>
          <w:p w:rsidRPr="00CA5E0E" w:rsidR="00B2362A" w:rsidP="00B2362A" w:rsidRDefault="00B2362A" w14:paraId="598E50D9" w14:textId="77777777">
            <w:pPr>
              <w:numPr>
                <w:ilvl w:val="12"/>
                <w:numId w:val="0"/>
              </w:numPr>
              <w:rPr>
                <w:rFonts w:eastAsia="Times New Roman" w:cs="Times New Roman"/>
                <w:color w:val="auto"/>
                <w:sz w:val="18"/>
                <w:szCs w:val="18"/>
              </w:rPr>
            </w:pPr>
          </w:p>
        </w:tc>
        <w:tc>
          <w:tcPr>
            <w:tcW w:w="0" w:type="auto"/>
            <w:textDirection w:val="btLr"/>
          </w:tcPr>
          <w:p w:rsidRPr="00CA5E0E" w:rsidR="00B2362A" w:rsidP="00B2362A" w:rsidRDefault="00B2362A" w14:paraId="43C0768A"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 at all</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49906094" w14:textId="77777777">
            <w:pPr>
              <w:ind w:left="113" w:right="113"/>
              <w:rPr>
                <w:rFonts w:eastAsia="Times New Roman" w:cs="Times New Roman"/>
                <w:color w:val="auto"/>
                <w:sz w:val="16"/>
                <w:szCs w:val="16"/>
              </w:rPr>
            </w:pPr>
            <w:r w:rsidRPr="00CA5E0E">
              <w:rPr>
                <w:rFonts w:eastAsia="Times New Roman" w:cs="Times New Roman"/>
                <w:color w:val="auto"/>
                <w:sz w:val="16"/>
                <w:szCs w:val="16"/>
              </w:rPr>
              <w:t>Slightly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42D5DC71"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Moderately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2176AA41" w14:textId="77777777">
            <w:pPr>
              <w:ind w:left="113" w:right="113"/>
              <w:rPr>
                <w:rFonts w:eastAsia="Times New Roman" w:cs="Times New Roman"/>
                <w:color w:val="auto"/>
                <w:sz w:val="16"/>
                <w:szCs w:val="16"/>
              </w:rPr>
            </w:pPr>
            <w:r w:rsidRPr="00CA5E0E">
              <w:rPr>
                <w:rFonts w:eastAsia="Times New Roman" w:cs="Times New Roman"/>
                <w:color w:val="auto"/>
                <w:sz w:val="16"/>
                <w:szCs w:val="16"/>
              </w:rPr>
              <w:t>Mostly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606E32DD" w14:textId="77777777">
            <w:pPr>
              <w:ind w:left="113" w:right="113"/>
              <w:rPr>
                <w:rFonts w:eastAsia="Times New Roman" w:cs="Times New Roman"/>
                <w:color w:val="auto"/>
                <w:sz w:val="16"/>
                <w:szCs w:val="16"/>
              </w:rPr>
            </w:pPr>
            <w:r w:rsidRPr="00CA5E0E">
              <w:rPr>
                <w:rFonts w:eastAsia="Times New Roman" w:cs="Times New Roman"/>
                <w:color w:val="auto"/>
                <w:sz w:val="16"/>
                <w:szCs w:val="16"/>
              </w:rPr>
              <w:t>Totally</w:t>
            </w:r>
            <w:r w:rsidRPr="00CA5E0E">
              <w:rPr>
                <w:rFonts w:eastAsia="Times New Roman" w:cs="Times New Roman"/>
                <w:color w:val="auto"/>
                <w:sz w:val="16"/>
                <w:szCs w:val="16"/>
              </w:rPr>
              <w:br/>
              <w:t>attained</w:t>
            </w:r>
          </w:p>
        </w:tc>
        <w:tc>
          <w:tcPr>
            <w:tcW w:w="0" w:type="auto"/>
            <w:textDirection w:val="btLr"/>
          </w:tcPr>
          <w:p w:rsidRPr="00CA5E0E" w:rsidR="00B2362A" w:rsidP="00B2362A" w:rsidRDefault="00B2362A" w14:paraId="7EA22B69" w14:textId="77777777">
            <w:pPr>
              <w:ind w:left="113" w:right="113"/>
              <w:rPr>
                <w:rFonts w:eastAsia="Times New Roman" w:cs="Times New Roman"/>
                <w:color w:val="auto"/>
                <w:sz w:val="16"/>
                <w:szCs w:val="16"/>
              </w:rPr>
            </w:pPr>
            <w:r w:rsidRPr="00CA5E0E">
              <w:rPr>
                <w:rFonts w:eastAsia="Times New Roman" w:cs="Times New Roman"/>
                <w:color w:val="auto"/>
                <w:sz w:val="16"/>
                <w:szCs w:val="16"/>
              </w:rPr>
              <w:t>Not</w:t>
            </w:r>
            <w:r w:rsidRPr="00CA5E0E">
              <w:rPr>
                <w:rFonts w:eastAsia="Times New Roman" w:cs="Times New Roman"/>
                <w:color w:val="auto"/>
                <w:sz w:val="16"/>
                <w:szCs w:val="16"/>
              </w:rPr>
              <w:br/>
              <w:t>Applicable</w:t>
            </w:r>
          </w:p>
        </w:tc>
      </w:tr>
      <w:tr w:rsidRPr="00CA5E0E" w:rsidR="00B2362A" w:rsidTr="00B2362A" w14:paraId="4DA7C92C" w14:textId="77777777">
        <w:tc>
          <w:tcPr>
            <w:tcW w:w="0" w:type="auto"/>
          </w:tcPr>
          <w:p w:rsidRPr="00CA5E0E" w:rsidR="00B2362A" w:rsidP="0003295D" w:rsidRDefault="00B2362A" w14:paraId="764E4297" w14:textId="77777777">
            <w:r w:rsidRPr="00CA5E0E">
              <w:t>1</w:t>
            </w:r>
          </w:p>
        </w:tc>
        <w:tc>
          <w:tcPr>
            <w:tcW w:w="0" w:type="auto"/>
          </w:tcPr>
          <w:p w:rsidRPr="00CA5E0E" w:rsidR="00B2362A" w:rsidP="0003295D" w:rsidRDefault="00B2362A" w14:paraId="335D7F1C" w14:textId="77777777">
            <w:r w:rsidRPr="00CA5E0E">
              <w:t>2</w:t>
            </w:r>
          </w:p>
        </w:tc>
        <w:tc>
          <w:tcPr>
            <w:tcW w:w="0" w:type="auto"/>
          </w:tcPr>
          <w:p w:rsidRPr="00CA5E0E" w:rsidR="00B2362A" w:rsidP="0003295D" w:rsidRDefault="00B2362A" w14:paraId="24E23083" w14:textId="77777777">
            <w:r w:rsidRPr="00CA5E0E">
              <w:t>3</w:t>
            </w:r>
          </w:p>
        </w:tc>
        <w:tc>
          <w:tcPr>
            <w:tcW w:w="0" w:type="auto"/>
          </w:tcPr>
          <w:p w:rsidRPr="00CA5E0E" w:rsidR="00B2362A" w:rsidP="0003295D" w:rsidRDefault="00B2362A" w14:paraId="146BD52E" w14:textId="77777777">
            <w:r w:rsidRPr="00CA5E0E">
              <w:t>4</w:t>
            </w:r>
          </w:p>
        </w:tc>
        <w:tc>
          <w:tcPr>
            <w:tcW w:w="0" w:type="auto"/>
          </w:tcPr>
          <w:p w:rsidRPr="00CA5E0E" w:rsidR="00B2362A" w:rsidP="0003295D" w:rsidRDefault="00B2362A" w14:paraId="07DDF30C" w14:textId="77777777">
            <w:r w:rsidRPr="00CA5E0E">
              <w:t>5</w:t>
            </w:r>
          </w:p>
        </w:tc>
        <w:tc>
          <w:tcPr>
            <w:tcW w:w="0" w:type="auto"/>
          </w:tcPr>
          <w:p w:rsidRPr="00CA5E0E" w:rsidR="00B2362A" w:rsidP="0003295D" w:rsidRDefault="00B2362A" w14:paraId="68C1C2B6" w14:textId="77777777">
            <w:pPr>
              <w:jc w:val="left"/>
              <w:rPr>
                <w:sz w:val="18"/>
                <w:szCs w:val="18"/>
              </w:rPr>
            </w:pPr>
            <w:r w:rsidRPr="00CA5E0E">
              <w:t>Greater household awareness of and appreciation for our cultural heritage</w:t>
            </w:r>
          </w:p>
        </w:tc>
        <w:tc>
          <w:tcPr>
            <w:tcW w:w="0" w:type="auto"/>
          </w:tcPr>
          <w:p w:rsidRPr="00CA5E0E" w:rsidR="00B2362A" w:rsidP="0003295D" w:rsidRDefault="00B2362A" w14:paraId="6C57B886" w14:textId="77777777">
            <w:r w:rsidRPr="00CA5E0E">
              <w:t>1</w:t>
            </w:r>
          </w:p>
        </w:tc>
        <w:tc>
          <w:tcPr>
            <w:tcW w:w="0" w:type="auto"/>
          </w:tcPr>
          <w:p w:rsidRPr="00CA5E0E" w:rsidR="00B2362A" w:rsidP="0003295D" w:rsidRDefault="00B2362A" w14:paraId="7C4EE8E8" w14:textId="77777777">
            <w:r w:rsidRPr="00CA5E0E">
              <w:t>2</w:t>
            </w:r>
          </w:p>
        </w:tc>
        <w:tc>
          <w:tcPr>
            <w:tcW w:w="0" w:type="auto"/>
          </w:tcPr>
          <w:p w:rsidRPr="00CA5E0E" w:rsidR="00B2362A" w:rsidP="0003295D" w:rsidRDefault="00B2362A" w14:paraId="7A4A12C6" w14:textId="77777777">
            <w:r w:rsidRPr="00CA5E0E">
              <w:t>3</w:t>
            </w:r>
          </w:p>
        </w:tc>
        <w:tc>
          <w:tcPr>
            <w:tcW w:w="0" w:type="auto"/>
          </w:tcPr>
          <w:p w:rsidRPr="00CA5E0E" w:rsidR="00B2362A" w:rsidP="0003295D" w:rsidRDefault="00B2362A" w14:paraId="06BF37EF" w14:textId="77777777">
            <w:r w:rsidRPr="00CA5E0E">
              <w:t>4</w:t>
            </w:r>
          </w:p>
        </w:tc>
        <w:tc>
          <w:tcPr>
            <w:tcW w:w="0" w:type="auto"/>
          </w:tcPr>
          <w:p w:rsidRPr="00CA5E0E" w:rsidR="00B2362A" w:rsidP="0003295D" w:rsidRDefault="00B2362A" w14:paraId="70D184FE" w14:textId="77777777">
            <w:r w:rsidRPr="00CA5E0E">
              <w:t>5</w:t>
            </w:r>
          </w:p>
        </w:tc>
        <w:tc>
          <w:tcPr>
            <w:tcW w:w="0" w:type="auto"/>
          </w:tcPr>
          <w:p w:rsidRPr="00CA5E0E" w:rsidR="00B2362A" w:rsidP="0003295D" w:rsidRDefault="00B2362A" w14:paraId="30E7F4D1" w14:textId="77777777">
            <w:r w:rsidRPr="00CA5E0E">
              <w:sym w:font="Wingdings 2" w:char="F0A3"/>
            </w:r>
          </w:p>
        </w:tc>
      </w:tr>
      <w:tr w:rsidRPr="00CA5E0E" w:rsidR="00B2362A" w:rsidTr="00B2362A" w14:paraId="555012D9"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03295D" w:rsidRDefault="00B2362A" w14:paraId="38DD6F42" w14:textId="77777777">
            <w:r w:rsidRPr="00CA5E0E">
              <w:t>1</w:t>
            </w:r>
          </w:p>
        </w:tc>
        <w:tc>
          <w:tcPr>
            <w:tcW w:w="0" w:type="auto"/>
          </w:tcPr>
          <w:p w:rsidRPr="00CA5E0E" w:rsidR="00B2362A" w:rsidP="0003295D" w:rsidRDefault="00B2362A" w14:paraId="2201FB63" w14:textId="77777777">
            <w:r w:rsidRPr="00CA5E0E">
              <w:t>2</w:t>
            </w:r>
          </w:p>
        </w:tc>
        <w:tc>
          <w:tcPr>
            <w:tcW w:w="0" w:type="auto"/>
          </w:tcPr>
          <w:p w:rsidRPr="00CA5E0E" w:rsidR="00B2362A" w:rsidP="0003295D" w:rsidRDefault="00B2362A" w14:paraId="4115D896" w14:textId="77777777">
            <w:r w:rsidRPr="00CA5E0E">
              <w:t>3</w:t>
            </w:r>
          </w:p>
        </w:tc>
        <w:tc>
          <w:tcPr>
            <w:tcW w:w="0" w:type="auto"/>
          </w:tcPr>
          <w:p w:rsidRPr="00CA5E0E" w:rsidR="00B2362A" w:rsidP="0003295D" w:rsidRDefault="00B2362A" w14:paraId="7E22C13D" w14:textId="77777777">
            <w:r w:rsidRPr="00CA5E0E">
              <w:t>4</w:t>
            </w:r>
          </w:p>
        </w:tc>
        <w:tc>
          <w:tcPr>
            <w:tcW w:w="0" w:type="auto"/>
          </w:tcPr>
          <w:p w:rsidRPr="00CA5E0E" w:rsidR="00B2362A" w:rsidP="0003295D" w:rsidRDefault="00B2362A" w14:paraId="165C3DB2" w14:textId="77777777">
            <w:r w:rsidRPr="00CA5E0E">
              <w:t>5</w:t>
            </w:r>
          </w:p>
        </w:tc>
        <w:tc>
          <w:tcPr>
            <w:tcW w:w="0" w:type="auto"/>
          </w:tcPr>
          <w:p w:rsidRPr="00CA5E0E" w:rsidR="00B2362A" w:rsidP="0003295D" w:rsidRDefault="00B2362A" w14:paraId="6BB784F1" w14:textId="77777777">
            <w:pPr>
              <w:jc w:val="left"/>
              <w:rPr>
                <w:sz w:val="18"/>
                <w:szCs w:val="18"/>
              </w:rPr>
            </w:pPr>
            <w:r w:rsidRPr="00CA5E0E">
              <w:t>Increase desirability of the local area as a place to live or retire</w:t>
            </w:r>
            <w:r w:rsidRPr="00CA5E0E" w:rsidDel="0098046E">
              <w:t xml:space="preserve"> </w:t>
            </w:r>
          </w:p>
        </w:tc>
        <w:tc>
          <w:tcPr>
            <w:tcW w:w="0" w:type="auto"/>
          </w:tcPr>
          <w:p w:rsidRPr="00CA5E0E" w:rsidR="00B2362A" w:rsidP="0003295D" w:rsidRDefault="00B2362A" w14:paraId="7A7402FD" w14:textId="77777777">
            <w:r w:rsidRPr="00CA5E0E">
              <w:t>1</w:t>
            </w:r>
          </w:p>
        </w:tc>
        <w:tc>
          <w:tcPr>
            <w:tcW w:w="0" w:type="auto"/>
          </w:tcPr>
          <w:p w:rsidRPr="00CA5E0E" w:rsidR="00B2362A" w:rsidP="0003295D" w:rsidRDefault="00B2362A" w14:paraId="4FA3A469" w14:textId="77777777">
            <w:r w:rsidRPr="00CA5E0E">
              <w:t>2</w:t>
            </w:r>
          </w:p>
        </w:tc>
        <w:tc>
          <w:tcPr>
            <w:tcW w:w="0" w:type="auto"/>
          </w:tcPr>
          <w:p w:rsidRPr="00CA5E0E" w:rsidR="00B2362A" w:rsidP="0003295D" w:rsidRDefault="00B2362A" w14:paraId="53E73DC4" w14:textId="77777777">
            <w:r w:rsidRPr="00CA5E0E">
              <w:t>3</w:t>
            </w:r>
          </w:p>
        </w:tc>
        <w:tc>
          <w:tcPr>
            <w:tcW w:w="0" w:type="auto"/>
          </w:tcPr>
          <w:p w:rsidRPr="00CA5E0E" w:rsidR="00B2362A" w:rsidP="0003295D" w:rsidRDefault="00B2362A" w14:paraId="69395813" w14:textId="77777777">
            <w:r w:rsidRPr="00CA5E0E">
              <w:t>4</w:t>
            </w:r>
          </w:p>
        </w:tc>
        <w:tc>
          <w:tcPr>
            <w:tcW w:w="0" w:type="auto"/>
          </w:tcPr>
          <w:p w:rsidRPr="00CA5E0E" w:rsidR="00B2362A" w:rsidP="0003295D" w:rsidRDefault="00B2362A" w14:paraId="57F4C2DE" w14:textId="77777777">
            <w:r w:rsidRPr="00CA5E0E">
              <w:t>5</w:t>
            </w:r>
          </w:p>
        </w:tc>
        <w:tc>
          <w:tcPr>
            <w:tcW w:w="0" w:type="auto"/>
          </w:tcPr>
          <w:p w:rsidRPr="00CA5E0E" w:rsidR="00B2362A" w:rsidP="0003295D" w:rsidRDefault="00B2362A" w14:paraId="63E4A30D" w14:textId="77777777">
            <w:r w:rsidRPr="00CA5E0E">
              <w:sym w:font="Wingdings 2" w:char="F0A3"/>
            </w:r>
          </w:p>
        </w:tc>
      </w:tr>
      <w:tr w:rsidRPr="00CA5E0E" w:rsidR="00B2362A" w:rsidTr="00B2362A" w14:paraId="0444E677" w14:textId="77777777">
        <w:tc>
          <w:tcPr>
            <w:tcW w:w="0" w:type="auto"/>
          </w:tcPr>
          <w:p w:rsidRPr="00CA5E0E" w:rsidR="00B2362A" w:rsidP="0003295D" w:rsidRDefault="00B2362A" w14:paraId="7BEFE299" w14:textId="77777777">
            <w:r w:rsidRPr="00CA5E0E">
              <w:t>1</w:t>
            </w:r>
          </w:p>
        </w:tc>
        <w:tc>
          <w:tcPr>
            <w:tcW w:w="0" w:type="auto"/>
          </w:tcPr>
          <w:p w:rsidRPr="00CA5E0E" w:rsidR="00B2362A" w:rsidP="0003295D" w:rsidRDefault="00B2362A" w14:paraId="3CD50AA2" w14:textId="77777777">
            <w:r w:rsidRPr="00CA5E0E">
              <w:t>2</w:t>
            </w:r>
          </w:p>
        </w:tc>
        <w:tc>
          <w:tcPr>
            <w:tcW w:w="0" w:type="auto"/>
          </w:tcPr>
          <w:p w:rsidRPr="00CA5E0E" w:rsidR="00B2362A" w:rsidP="0003295D" w:rsidRDefault="00B2362A" w14:paraId="5405B6DA" w14:textId="77777777">
            <w:r w:rsidRPr="00CA5E0E">
              <w:t>3</w:t>
            </w:r>
          </w:p>
        </w:tc>
        <w:tc>
          <w:tcPr>
            <w:tcW w:w="0" w:type="auto"/>
          </w:tcPr>
          <w:p w:rsidRPr="00CA5E0E" w:rsidR="00B2362A" w:rsidP="0003295D" w:rsidRDefault="00B2362A" w14:paraId="7A44A667" w14:textId="77777777">
            <w:r w:rsidRPr="00CA5E0E">
              <w:t>4</w:t>
            </w:r>
          </w:p>
        </w:tc>
        <w:tc>
          <w:tcPr>
            <w:tcW w:w="0" w:type="auto"/>
          </w:tcPr>
          <w:p w:rsidRPr="00CA5E0E" w:rsidR="00B2362A" w:rsidP="0003295D" w:rsidRDefault="00B2362A" w14:paraId="36B0BC1F" w14:textId="77777777">
            <w:r w:rsidRPr="00CA5E0E">
              <w:t>5</w:t>
            </w:r>
          </w:p>
        </w:tc>
        <w:tc>
          <w:tcPr>
            <w:tcW w:w="0" w:type="auto"/>
          </w:tcPr>
          <w:p w:rsidRPr="00CA5E0E" w:rsidR="00B2362A" w:rsidP="0003295D" w:rsidRDefault="00B2362A" w14:paraId="352DD119" w14:textId="77777777">
            <w:pPr>
              <w:jc w:val="left"/>
              <w:rPr>
                <w:sz w:val="18"/>
                <w:szCs w:val="18"/>
              </w:rPr>
            </w:pPr>
            <w:r w:rsidRPr="00CA5E0E">
              <w:t>Strengthen relationships with family and friends</w:t>
            </w:r>
          </w:p>
        </w:tc>
        <w:tc>
          <w:tcPr>
            <w:tcW w:w="0" w:type="auto"/>
          </w:tcPr>
          <w:p w:rsidRPr="00CA5E0E" w:rsidR="00B2362A" w:rsidP="0003295D" w:rsidRDefault="00B2362A" w14:paraId="39BB6BC6" w14:textId="77777777">
            <w:r w:rsidRPr="00CA5E0E">
              <w:t>1</w:t>
            </w:r>
          </w:p>
        </w:tc>
        <w:tc>
          <w:tcPr>
            <w:tcW w:w="0" w:type="auto"/>
          </w:tcPr>
          <w:p w:rsidRPr="00CA5E0E" w:rsidR="00B2362A" w:rsidP="0003295D" w:rsidRDefault="00B2362A" w14:paraId="66224D8A" w14:textId="77777777">
            <w:r w:rsidRPr="00CA5E0E">
              <w:t>2</w:t>
            </w:r>
          </w:p>
        </w:tc>
        <w:tc>
          <w:tcPr>
            <w:tcW w:w="0" w:type="auto"/>
          </w:tcPr>
          <w:p w:rsidRPr="00CA5E0E" w:rsidR="00B2362A" w:rsidP="0003295D" w:rsidRDefault="00B2362A" w14:paraId="4D059354" w14:textId="77777777">
            <w:r w:rsidRPr="00CA5E0E">
              <w:t>3</w:t>
            </w:r>
          </w:p>
        </w:tc>
        <w:tc>
          <w:tcPr>
            <w:tcW w:w="0" w:type="auto"/>
          </w:tcPr>
          <w:p w:rsidRPr="00CA5E0E" w:rsidR="00B2362A" w:rsidP="0003295D" w:rsidRDefault="00B2362A" w14:paraId="69F1E271" w14:textId="77777777">
            <w:r w:rsidRPr="00CA5E0E">
              <w:t>4</w:t>
            </w:r>
          </w:p>
        </w:tc>
        <w:tc>
          <w:tcPr>
            <w:tcW w:w="0" w:type="auto"/>
          </w:tcPr>
          <w:p w:rsidRPr="00CA5E0E" w:rsidR="00B2362A" w:rsidP="0003295D" w:rsidRDefault="00B2362A" w14:paraId="7F88FC96" w14:textId="77777777">
            <w:r w:rsidRPr="00CA5E0E">
              <w:t>5</w:t>
            </w:r>
          </w:p>
        </w:tc>
        <w:tc>
          <w:tcPr>
            <w:tcW w:w="0" w:type="auto"/>
          </w:tcPr>
          <w:p w:rsidRPr="00CA5E0E" w:rsidR="00B2362A" w:rsidP="0003295D" w:rsidRDefault="00B2362A" w14:paraId="454F0A24" w14:textId="77777777">
            <w:r w:rsidRPr="00CA5E0E">
              <w:sym w:font="Wingdings 2" w:char="F0A3"/>
            </w:r>
          </w:p>
        </w:tc>
      </w:tr>
      <w:tr w:rsidRPr="00CA5E0E" w:rsidR="00B2362A" w:rsidTr="00B2362A" w14:paraId="4D65A52E"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03295D" w:rsidRDefault="00B2362A" w14:paraId="624A1F79" w14:textId="77777777">
            <w:r w:rsidRPr="00CA5E0E">
              <w:t>1</w:t>
            </w:r>
          </w:p>
        </w:tc>
        <w:tc>
          <w:tcPr>
            <w:tcW w:w="0" w:type="auto"/>
          </w:tcPr>
          <w:p w:rsidRPr="00CA5E0E" w:rsidR="00B2362A" w:rsidP="0003295D" w:rsidRDefault="00B2362A" w14:paraId="50A6404B" w14:textId="77777777">
            <w:r w:rsidRPr="00CA5E0E">
              <w:t>2</w:t>
            </w:r>
          </w:p>
        </w:tc>
        <w:tc>
          <w:tcPr>
            <w:tcW w:w="0" w:type="auto"/>
          </w:tcPr>
          <w:p w:rsidRPr="00CA5E0E" w:rsidR="00B2362A" w:rsidP="0003295D" w:rsidRDefault="00B2362A" w14:paraId="14FD6733" w14:textId="77777777">
            <w:r w:rsidRPr="00CA5E0E">
              <w:t>3</w:t>
            </w:r>
          </w:p>
        </w:tc>
        <w:tc>
          <w:tcPr>
            <w:tcW w:w="0" w:type="auto"/>
          </w:tcPr>
          <w:p w:rsidRPr="00CA5E0E" w:rsidR="00B2362A" w:rsidP="0003295D" w:rsidRDefault="00B2362A" w14:paraId="586CBCDC" w14:textId="77777777">
            <w:r w:rsidRPr="00CA5E0E">
              <w:t>4</w:t>
            </w:r>
          </w:p>
        </w:tc>
        <w:tc>
          <w:tcPr>
            <w:tcW w:w="0" w:type="auto"/>
          </w:tcPr>
          <w:p w:rsidRPr="00CA5E0E" w:rsidR="00B2362A" w:rsidP="0003295D" w:rsidRDefault="00B2362A" w14:paraId="5E9619A3" w14:textId="77777777">
            <w:r w:rsidRPr="00CA5E0E">
              <w:t>5</w:t>
            </w:r>
          </w:p>
        </w:tc>
        <w:tc>
          <w:tcPr>
            <w:tcW w:w="0" w:type="auto"/>
          </w:tcPr>
          <w:p w:rsidRPr="00CA5E0E" w:rsidR="00B2362A" w:rsidP="0003295D" w:rsidRDefault="00B2362A" w14:paraId="3F627AA0" w14:textId="77777777">
            <w:pPr>
              <w:jc w:val="left"/>
              <w:rPr>
                <w:sz w:val="18"/>
                <w:szCs w:val="18"/>
              </w:rPr>
            </w:pPr>
            <w:r w:rsidRPr="00CA5E0E">
              <w:t>Greater community involvement in recreation and other land use decisions</w:t>
            </w:r>
          </w:p>
        </w:tc>
        <w:tc>
          <w:tcPr>
            <w:tcW w:w="0" w:type="auto"/>
          </w:tcPr>
          <w:p w:rsidRPr="00CA5E0E" w:rsidR="00B2362A" w:rsidP="0003295D" w:rsidRDefault="00B2362A" w14:paraId="400721FE" w14:textId="77777777">
            <w:r w:rsidRPr="00CA5E0E">
              <w:t>1</w:t>
            </w:r>
          </w:p>
        </w:tc>
        <w:tc>
          <w:tcPr>
            <w:tcW w:w="0" w:type="auto"/>
          </w:tcPr>
          <w:p w:rsidRPr="00CA5E0E" w:rsidR="00B2362A" w:rsidP="0003295D" w:rsidRDefault="00B2362A" w14:paraId="6CAFED41" w14:textId="77777777">
            <w:r w:rsidRPr="00CA5E0E">
              <w:t>2</w:t>
            </w:r>
          </w:p>
        </w:tc>
        <w:tc>
          <w:tcPr>
            <w:tcW w:w="0" w:type="auto"/>
          </w:tcPr>
          <w:p w:rsidRPr="00CA5E0E" w:rsidR="00B2362A" w:rsidP="0003295D" w:rsidRDefault="00B2362A" w14:paraId="342DCA9A" w14:textId="77777777">
            <w:r w:rsidRPr="00CA5E0E">
              <w:t>3</w:t>
            </w:r>
          </w:p>
        </w:tc>
        <w:tc>
          <w:tcPr>
            <w:tcW w:w="0" w:type="auto"/>
          </w:tcPr>
          <w:p w:rsidRPr="00CA5E0E" w:rsidR="00B2362A" w:rsidP="0003295D" w:rsidRDefault="00B2362A" w14:paraId="5BC256AD" w14:textId="77777777">
            <w:r w:rsidRPr="00CA5E0E">
              <w:t>4</w:t>
            </w:r>
          </w:p>
        </w:tc>
        <w:tc>
          <w:tcPr>
            <w:tcW w:w="0" w:type="auto"/>
          </w:tcPr>
          <w:p w:rsidRPr="00CA5E0E" w:rsidR="00B2362A" w:rsidP="0003295D" w:rsidRDefault="00B2362A" w14:paraId="498417CB" w14:textId="77777777">
            <w:r w:rsidRPr="00CA5E0E">
              <w:t>5</w:t>
            </w:r>
          </w:p>
        </w:tc>
        <w:tc>
          <w:tcPr>
            <w:tcW w:w="0" w:type="auto"/>
          </w:tcPr>
          <w:p w:rsidRPr="00CA5E0E" w:rsidR="00B2362A" w:rsidP="0003295D" w:rsidRDefault="00B2362A" w14:paraId="6B91A4A1" w14:textId="77777777">
            <w:r w:rsidRPr="00CA5E0E">
              <w:sym w:font="Wingdings 2" w:char="F0A3"/>
            </w:r>
          </w:p>
        </w:tc>
      </w:tr>
      <w:tr w:rsidRPr="00CA5E0E" w:rsidR="00B2362A" w:rsidTr="00B2362A" w14:paraId="25753C2F" w14:textId="77777777">
        <w:tc>
          <w:tcPr>
            <w:tcW w:w="0" w:type="auto"/>
          </w:tcPr>
          <w:p w:rsidRPr="00CA5E0E" w:rsidR="00B2362A" w:rsidP="0003295D" w:rsidRDefault="00B2362A" w14:paraId="4F7EB6BE" w14:textId="77777777">
            <w:r w:rsidRPr="00CA5E0E">
              <w:t>1</w:t>
            </w:r>
          </w:p>
        </w:tc>
        <w:tc>
          <w:tcPr>
            <w:tcW w:w="0" w:type="auto"/>
          </w:tcPr>
          <w:p w:rsidRPr="00CA5E0E" w:rsidR="00B2362A" w:rsidP="0003295D" w:rsidRDefault="00B2362A" w14:paraId="4B35797B" w14:textId="77777777">
            <w:r w:rsidRPr="00CA5E0E">
              <w:t>2</w:t>
            </w:r>
          </w:p>
        </w:tc>
        <w:tc>
          <w:tcPr>
            <w:tcW w:w="0" w:type="auto"/>
          </w:tcPr>
          <w:p w:rsidRPr="00CA5E0E" w:rsidR="00B2362A" w:rsidP="0003295D" w:rsidRDefault="00B2362A" w14:paraId="5D823115" w14:textId="77777777">
            <w:r w:rsidRPr="00CA5E0E">
              <w:t>3</w:t>
            </w:r>
          </w:p>
        </w:tc>
        <w:tc>
          <w:tcPr>
            <w:tcW w:w="0" w:type="auto"/>
          </w:tcPr>
          <w:p w:rsidRPr="00CA5E0E" w:rsidR="00B2362A" w:rsidP="0003295D" w:rsidRDefault="00B2362A" w14:paraId="66A1E4D1" w14:textId="77777777">
            <w:r w:rsidRPr="00CA5E0E">
              <w:t>4</w:t>
            </w:r>
          </w:p>
        </w:tc>
        <w:tc>
          <w:tcPr>
            <w:tcW w:w="0" w:type="auto"/>
          </w:tcPr>
          <w:p w:rsidRPr="00CA5E0E" w:rsidR="00B2362A" w:rsidP="0003295D" w:rsidRDefault="00B2362A" w14:paraId="6BD41F3B" w14:textId="77777777">
            <w:r w:rsidRPr="00CA5E0E">
              <w:t>5</w:t>
            </w:r>
          </w:p>
        </w:tc>
        <w:tc>
          <w:tcPr>
            <w:tcW w:w="0" w:type="auto"/>
          </w:tcPr>
          <w:p w:rsidRPr="00CA5E0E" w:rsidR="00B2362A" w:rsidP="0003295D" w:rsidRDefault="00B2362A" w14:paraId="43BF1D8F" w14:textId="77777777">
            <w:pPr>
              <w:jc w:val="left"/>
              <w:rPr>
                <w:sz w:val="18"/>
                <w:szCs w:val="18"/>
              </w:rPr>
            </w:pPr>
            <w:r w:rsidRPr="00CA5E0E">
              <w:t>Greater family bonding</w:t>
            </w:r>
          </w:p>
        </w:tc>
        <w:tc>
          <w:tcPr>
            <w:tcW w:w="0" w:type="auto"/>
          </w:tcPr>
          <w:p w:rsidRPr="00CA5E0E" w:rsidR="00B2362A" w:rsidP="0003295D" w:rsidRDefault="00B2362A" w14:paraId="15DDCBFF" w14:textId="77777777">
            <w:r w:rsidRPr="00CA5E0E">
              <w:t>1</w:t>
            </w:r>
          </w:p>
        </w:tc>
        <w:tc>
          <w:tcPr>
            <w:tcW w:w="0" w:type="auto"/>
          </w:tcPr>
          <w:p w:rsidRPr="00CA5E0E" w:rsidR="00B2362A" w:rsidP="0003295D" w:rsidRDefault="00B2362A" w14:paraId="78E7AF54" w14:textId="77777777">
            <w:r w:rsidRPr="00CA5E0E">
              <w:t>2</w:t>
            </w:r>
          </w:p>
        </w:tc>
        <w:tc>
          <w:tcPr>
            <w:tcW w:w="0" w:type="auto"/>
          </w:tcPr>
          <w:p w:rsidRPr="00CA5E0E" w:rsidR="00B2362A" w:rsidP="0003295D" w:rsidRDefault="00B2362A" w14:paraId="6B3E2478" w14:textId="77777777">
            <w:r w:rsidRPr="00CA5E0E">
              <w:t>3</w:t>
            </w:r>
          </w:p>
        </w:tc>
        <w:tc>
          <w:tcPr>
            <w:tcW w:w="0" w:type="auto"/>
          </w:tcPr>
          <w:p w:rsidRPr="00CA5E0E" w:rsidR="00B2362A" w:rsidP="0003295D" w:rsidRDefault="00B2362A" w14:paraId="4A0A12A5" w14:textId="77777777">
            <w:r w:rsidRPr="00CA5E0E">
              <w:t>4</w:t>
            </w:r>
          </w:p>
        </w:tc>
        <w:tc>
          <w:tcPr>
            <w:tcW w:w="0" w:type="auto"/>
          </w:tcPr>
          <w:p w:rsidRPr="00CA5E0E" w:rsidR="00B2362A" w:rsidP="0003295D" w:rsidRDefault="00B2362A" w14:paraId="7F7A11F0" w14:textId="77777777">
            <w:r w:rsidRPr="00CA5E0E">
              <w:t>5</w:t>
            </w:r>
          </w:p>
        </w:tc>
        <w:tc>
          <w:tcPr>
            <w:tcW w:w="0" w:type="auto"/>
          </w:tcPr>
          <w:p w:rsidRPr="00CA5E0E" w:rsidR="00B2362A" w:rsidP="0003295D" w:rsidRDefault="00B2362A" w14:paraId="090F27C4" w14:textId="77777777">
            <w:r w:rsidRPr="00CA5E0E">
              <w:sym w:font="Wingdings 2" w:char="F0A3"/>
            </w:r>
          </w:p>
        </w:tc>
      </w:tr>
      <w:tr w:rsidRPr="00CA5E0E" w:rsidR="00B2362A" w:rsidTr="00B2362A" w14:paraId="1D35D0A0"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03295D" w:rsidRDefault="00B2362A" w14:paraId="1D929079" w14:textId="77777777">
            <w:r w:rsidRPr="00CA5E0E">
              <w:t>1</w:t>
            </w:r>
          </w:p>
        </w:tc>
        <w:tc>
          <w:tcPr>
            <w:tcW w:w="0" w:type="auto"/>
          </w:tcPr>
          <w:p w:rsidRPr="00CA5E0E" w:rsidR="00B2362A" w:rsidP="0003295D" w:rsidRDefault="00B2362A" w14:paraId="1ABD2AAE" w14:textId="77777777">
            <w:r w:rsidRPr="00CA5E0E">
              <w:t>2</w:t>
            </w:r>
          </w:p>
        </w:tc>
        <w:tc>
          <w:tcPr>
            <w:tcW w:w="0" w:type="auto"/>
          </w:tcPr>
          <w:p w:rsidRPr="00CA5E0E" w:rsidR="00B2362A" w:rsidP="0003295D" w:rsidRDefault="00B2362A" w14:paraId="661B1BF1" w14:textId="77777777">
            <w:r w:rsidRPr="00CA5E0E">
              <w:t>3</w:t>
            </w:r>
          </w:p>
        </w:tc>
        <w:tc>
          <w:tcPr>
            <w:tcW w:w="0" w:type="auto"/>
          </w:tcPr>
          <w:p w:rsidRPr="00CA5E0E" w:rsidR="00B2362A" w:rsidP="0003295D" w:rsidRDefault="00B2362A" w14:paraId="390BD860" w14:textId="77777777">
            <w:r w:rsidRPr="00CA5E0E">
              <w:t>4</w:t>
            </w:r>
          </w:p>
        </w:tc>
        <w:tc>
          <w:tcPr>
            <w:tcW w:w="0" w:type="auto"/>
          </w:tcPr>
          <w:p w:rsidRPr="00CA5E0E" w:rsidR="00B2362A" w:rsidP="0003295D" w:rsidRDefault="00B2362A" w14:paraId="16789CF7" w14:textId="77777777">
            <w:r w:rsidRPr="00CA5E0E">
              <w:t>5</w:t>
            </w:r>
          </w:p>
        </w:tc>
        <w:tc>
          <w:tcPr>
            <w:tcW w:w="0" w:type="auto"/>
          </w:tcPr>
          <w:p w:rsidRPr="00CA5E0E" w:rsidR="00B2362A" w:rsidP="0003295D" w:rsidRDefault="00B2362A" w14:paraId="2C2A6B26" w14:textId="77777777">
            <w:pPr>
              <w:jc w:val="left"/>
              <w:rPr>
                <w:sz w:val="18"/>
                <w:szCs w:val="18"/>
              </w:rPr>
            </w:pPr>
            <w:r w:rsidRPr="00CA5E0E">
              <w:t xml:space="preserve">Lifestyle improvement or maintenance </w:t>
            </w:r>
          </w:p>
        </w:tc>
        <w:tc>
          <w:tcPr>
            <w:tcW w:w="0" w:type="auto"/>
          </w:tcPr>
          <w:p w:rsidRPr="00CA5E0E" w:rsidR="00B2362A" w:rsidP="0003295D" w:rsidRDefault="00B2362A" w14:paraId="725D6C37" w14:textId="77777777">
            <w:r w:rsidRPr="00CA5E0E">
              <w:t>1</w:t>
            </w:r>
          </w:p>
        </w:tc>
        <w:tc>
          <w:tcPr>
            <w:tcW w:w="0" w:type="auto"/>
          </w:tcPr>
          <w:p w:rsidRPr="00CA5E0E" w:rsidR="00B2362A" w:rsidP="0003295D" w:rsidRDefault="00B2362A" w14:paraId="050D6AE7" w14:textId="77777777">
            <w:r w:rsidRPr="00CA5E0E">
              <w:t>2</w:t>
            </w:r>
          </w:p>
        </w:tc>
        <w:tc>
          <w:tcPr>
            <w:tcW w:w="0" w:type="auto"/>
          </w:tcPr>
          <w:p w:rsidRPr="00CA5E0E" w:rsidR="00B2362A" w:rsidP="0003295D" w:rsidRDefault="00B2362A" w14:paraId="6ECAC933" w14:textId="77777777">
            <w:r w:rsidRPr="00CA5E0E">
              <w:t>3</w:t>
            </w:r>
          </w:p>
        </w:tc>
        <w:tc>
          <w:tcPr>
            <w:tcW w:w="0" w:type="auto"/>
          </w:tcPr>
          <w:p w:rsidRPr="00CA5E0E" w:rsidR="00B2362A" w:rsidP="0003295D" w:rsidRDefault="00B2362A" w14:paraId="7495ACF3" w14:textId="77777777">
            <w:r w:rsidRPr="00CA5E0E">
              <w:t>4</w:t>
            </w:r>
          </w:p>
        </w:tc>
        <w:tc>
          <w:tcPr>
            <w:tcW w:w="0" w:type="auto"/>
          </w:tcPr>
          <w:p w:rsidRPr="00CA5E0E" w:rsidR="00B2362A" w:rsidP="0003295D" w:rsidRDefault="00B2362A" w14:paraId="2D18D732" w14:textId="77777777">
            <w:r w:rsidRPr="00CA5E0E">
              <w:t>5</w:t>
            </w:r>
          </w:p>
        </w:tc>
        <w:tc>
          <w:tcPr>
            <w:tcW w:w="0" w:type="auto"/>
          </w:tcPr>
          <w:p w:rsidRPr="00CA5E0E" w:rsidR="00B2362A" w:rsidP="0003295D" w:rsidRDefault="00B2362A" w14:paraId="2D0468D0" w14:textId="77777777">
            <w:r w:rsidRPr="00CA5E0E">
              <w:sym w:font="Wingdings 2" w:char="F0A3"/>
            </w:r>
          </w:p>
        </w:tc>
      </w:tr>
      <w:tr w:rsidRPr="00CA5E0E" w:rsidR="00B2362A" w:rsidTr="00B2362A" w14:paraId="4287DAFB" w14:textId="77777777">
        <w:tc>
          <w:tcPr>
            <w:tcW w:w="0" w:type="auto"/>
          </w:tcPr>
          <w:p w:rsidRPr="00CA5E0E" w:rsidR="00B2362A" w:rsidP="0003295D" w:rsidRDefault="00B2362A" w14:paraId="34915488" w14:textId="77777777">
            <w:r w:rsidRPr="00CA5E0E">
              <w:t>1</w:t>
            </w:r>
          </w:p>
        </w:tc>
        <w:tc>
          <w:tcPr>
            <w:tcW w:w="0" w:type="auto"/>
          </w:tcPr>
          <w:p w:rsidRPr="00CA5E0E" w:rsidR="00B2362A" w:rsidP="0003295D" w:rsidRDefault="00B2362A" w14:paraId="4664A70B" w14:textId="77777777">
            <w:r w:rsidRPr="00CA5E0E">
              <w:t>2</w:t>
            </w:r>
          </w:p>
        </w:tc>
        <w:tc>
          <w:tcPr>
            <w:tcW w:w="0" w:type="auto"/>
          </w:tcPr>
          <w:p w:rsidRPr="00CA5E0E" w:rsidR="00B2362A" w:rsidP="0003295D" w:rsidRDefault="00B2362A" w14:paraId="1E692F55" w14:textId="77777777">
            <w:r w:rsidRPr="00CA5E0E">
              <w:t>3</w:t>
            </w:r>
          </w:p>
        </w:tc>
        <w:tc>
          <w:tcPr>
            <w:tcW w:w="0" w:type="auto"/>
          </w:tcPr>
          <w:p w:rsidRPr="00CA5E0E" w:rsidR="00B2362A" w:rsidP="0003295D" w:rsidRDefault="00B2362A" w14:paraId="44499DA8" w14:textId="77777777">
            <w:r w:rsidRPr="00CA5E0E">
              <w:t>4</w:t>
            </w:r>
          </w:p>
        </w:tc>
        <w:tc>
          <w:tcPr>
            <w:tcW w:w="0" w:type="auto"/>
          </w:tcPr>
          <w:p w:rsidRPr="00CA5E0E" w:rsidR="00B2362A" w:rsidP="0003295D" w:rsidRDefault="00B2362A" w14:paraId="5731FE56" w14:textId="77777777">
            <w:r w:rsidRPr="00CA5E0E">
              <w:t>5</w:t>
            </w:r>
          </w:p>
        </w:tc>
        <w:tc>
          <w:tcPr>
            <w:tcW w:w="0" w:type="auto"/>
          </w:tcPr>
          <w:p w:rsidRPr="00CA5E0E" w:rsidR="00B2362A" w:rsidP="0003295D" w:rsidRDefault="00B2362A" w14:paraId="33F70DF2" w14:textId="77777777">
            <w:pPr>
              <w:jc w:val="left"/>
              <w:rPr>
                <w:sz w:val="18"/>
                <w:szCs w:val="18"/>
              </w:rPr>
            </w:pPr>
            <w:r w:rsidRPr="00CA5E0E">
              <w:t>Maintenance/preservation of distinctive community atmosphere</w:t>
            </w:r>
          </w:p>
        </w:tc>
        <w:tc>
          <w:tcPr>
            <w:tcW w:w="0" w:type="auto"/>
          </w:tcPr>
          <w:p w:rsidRPr="00CA5E0E" w:rsidR="00B2362A" w:rsidP="0003295D" w:rsidRDefault="00B2362A" w14:paraId="27DEDB8D" w14:textId="77777777">
            <w:r w:rsidRPr="00CA5E0E">
              <w:t>1</w:t>
            </w:r>
          </w:p>
        </w:tc>
        <w:tc>
          <w:tcPr>
            <w:tcW w:w="0" w:type="auto"/>
          </w:tcPr>
          <w:p w:rsidRPr="00CA5E0E" w:rsidR="00B2362A" w:rsidP="0003295D" w:rsidRDefault="00B2362A" w14:paraId="2B997383" w14:textId="77777777">
            <w:r w:rsidRPr="00CA5E0E">
              <w:t>2</w:t>
            </w:r>
          </w:p>
        </w:tc>
        <w:tc>
          <w:tcPr>
            <w:tcW w:w="0" w:type="auto"/>
          </w:tcPr>
          <w:p w:rsidRPr="00CA5E0E" w:rsidR="00B2362A" w:rsidP="0003295D" w:rsidRDefault="00B2362A" w14:paraId="38F1206A" w14:textId="77777777">
            <w:r w:rsidRPr="00CA5E0E">
              <w:t>3</w:t>
            </w:r>
          </w:p>
        </w:tc>
        <w:tc>
          <w:tcPr>
            <w:tcW w:w="0" w:type="auto"/>
          </w:tcPr>
          <w:p w:rsidRPr="00CA5E0E" w:rsidR="00B2362A" w:rsidP="0003295D" w:rsidRDefault="00B2362A" w14:paraId="1575425A" w14:textId="77777777">
            <w:r w:rsidRPr="00CA5E0E">
              <w:t>4</w:t>
            </w:r>
          </w:p>
        </w:tc>
        <w:tc>
          <w:tcPr>
            <w:tcW w:w="0" w:type="auto"/>
          </w:tcPr>
          <w:p w:rsidRPr="00CA5E0E" w:rsidR="00B2362A" w:rsidP="0003295D" w:rsidRDefault="00B2362A" w14:paraId="4E7F20E1" w14:textId="77777777">
            <w:r w:rsidRPr="00CA5E0E">
              <w:t>5</w:t>
            </w:r>
          </w:p>
        </w:tc>
        <w:tc>
          <w:tcPr>
            <w:tcW w:w="0" w:type="auto"/>
          </w:tcPr>
          <w:p w:rsidRPr="00CA5E0E" w:rsidR="00B2362A" w:rsidP="0003295D" w:rsidRDefault="00B2362A" w14:paraId="7E1D3BB0" w14:textId="77777777">
            <w:r w:rsidRPr="00CA5E0E">
              <w:sym w:font="Wingdings 2" w:char="F0A3"/>
            </w:r>
          </w:p>
        </w:tc>
      </w:tr>
      <w:tr w:rsidRPr="00CA5E0E" w:rsidR="00B2362A" w:rsidTr="00B2362A" w14:paraId="3C47629C"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03295D" w:rsidRDefault="00B2362A" w14:paraId="70E89564" w14:textId="77777777">
            <w:r w:rsidRPr="00CA5E0E">
              <w:t>1</w:t>
            </w:r>
          </w:p>
        </w:tc>
        <w:tc>
          <w:tcPr>
            <w:tcW w:w="0" w:type="auto"/>
          </w:tcPr>
          <w:p w:rsidRPr="00CA5E0E" w:rsidR="00B2362A" w:rsidP="0003295D" w:rsidRDefault="00B2362A" w14:paraId="25B7FEBD" w14:textId="77777777">
            <w:r w:rsidRPr="00CA5E0E">
              <w:t>2</w:t>
            </w:r>
          </w:p>
        </w:tc>
        <w:tc>
          <w:tcPr>
            <w:tcW w:w="0" w:type="auto"/>
          </w:tcPr>
          <w:p w:rsidRPr="00CA5E0E" w:rsidR="00B2362A" w:rsidP="0003295D" w:rsidRDefault="00B2362A" w14:paraId="1EB4513C" w14:textId="77777777">
            <w:r w:rsidRPr="00CA5E0E">
              <w:t>3</w:t>
            </w:r>
          </w:p>
        </w:tc>
        <w:tc>
          <w:tcPr>
            <w:tcW w:w="0" w:type="auto"/>
          </w:tcPr>
          <w:p w:rsidRPr="00CA5E0E" w:rsidR="00B2362A" w:rsidP="0003295D" w:rsidRDefault="00B2362A" w14:paraId="069D2399" w14:textId="77777777">
            <w:r w:rsidRPr="00CA5E0E">
              <w:t>4</w:t>
            </w:r>
          </w:p>
        </w:tc>
        <w:tc>
          <w:tcPr>
            <w:tcW w:w="0" w:type="auto"/>
          </w:tcPr>
          <w:p w:rsidRPr="00CA5E0E" w:rsidR="00B2362A" w:rsidP="0003295D" w:rsidRDefault="00B2362A" w14:paraId="556B4BEB" w14:textId="77777777">
            <w:r w:rsidRPr="00CA5E0E">
              <w:t>5</w:t>
            </w:r>
          </w:p>
        </w:tc>
        <w:tc>
          <w:tcPr>
            <w:tcW w:w="0" w:type="auto"/>
          </w:tcPr>
          <w:p w:rsidRPr="00CA5E0E" w:rsidR="00B2362A" w:rsidP="0003295D" w:rsidRDefault="00B2362A" w14:paraId="104C5E13" w14:textId="77777777">
            <w:pPr>
              <w:jc w:val="left"/>
              <w:rPr>
                <w:sz w:val="18"/>
                <w:szCs w:val="18"/>
              </w:rPr>
            </w:pPr>
            <w:r w:rsidRPr="00CA5E0E">
              <w:t>Heighten sense of community pride and satisfaction</w:t>
            </w:r>
          </w:p>
        </w:tc>
        <w:tc>
          <w:tcPr>
            <w:tcW w:w="0" w:type="auto"/>
          </w:tcPr>
          <w:p w:rsidRPr="00CA5E0E" w:rsidR="00B2362A" w:rsidP="0003295D" w:rsidRDefault="00B2362A" w14:paraId="5CC1C15D" w14:textId="77777777">
            <w:r w:rsidRPr="00CA5E0E">
              <w:t>1</w:t>
            </w:r>
          </w:p>
        </w:tc>
        <w:tc>
          <w:tcPr>
            <w:tcW w:w="0" w:type="auto"/>
          </w:tcPr>
          <w:p w:rsidRPr="00CA5E0E" w:rsidR="00B2362A" w:rsidP="0003295D" w:rsidRDefault="00B2362A" w14:paraId="1023EB0C" w14:textId="77777777">
            <w:r w:rsidRPr="00CA5E0E">
              <w:t>2</w:t>
            </w:r>
          </w:p>
        </w:tc>
        <w:tc>
          <w:tcPr>
            <w:tcW w:w="0" w:type="auto"/>
          </w:tcPr>
          <w:p w:rsidRPr="00CA5E0E" w:rsidR="00B2362A" w:rsidP="0003295D" w:rsidRDefault="00B2362A" w14:paraId="4CFCF22B" w14:textId="77777777">
            <w:r w:rsidRPr="00CA5E0E">
              <w:t>3</w:t>
            </w:r>
          </w:p>
        </w:tc>
        <w:tc>
          <w:tcPr>
            <w:tcW w:w="0" w:type="auto"/>
          </w:tcPr>
          <w:p w:rsidRPr="00CA5E0E" w:rsidR="00B2362A" w:rsidP="0003295D" w:rsidRDefault="00B2362A" w14:paraId="1EE3280D" w14:textId="77777777">
            <w:r w:rsidRPr="00CA5E0E">
              <w:t>4</w:t>
            </w:r>
          </w:p>
        </w:tc>
        <w:tc>
          <w:tcPr>
            <w:tcW w:w="0" w:type="auto"/>
          </w:tcPr>
          <w:p w:rsidRPr="00CA5E0E" w:rsidR="00B2362A" w:rsidP="0003295D" w:rsidRDefault="00B2362A" w14:paraId="0B8438B1" w14:textId="77777777">
            <w:r w:rsidRPr="00CA5E0E">
              <w:t>5</w:t>
            </w:r>
          </w:p>
        </w:tc>
        <w:tc>
          <w:tcPr>
            <w:tcW w:w="0" w:type="auto"/>
          </w:tcPr>
          <w:p w:rsidRPr="00CA5E0E" w:rsidR="00B2362A" w:rsidP="0003295D" w:rsidRDefault="00B2362A" w14:paraId="6A7F9A17" w14:textId="77777777">
            <w:r w:rsidRPr="00CA5E0E">
              <w:sym w:font="Wingdings 2" w:char="F0A3"/>
            </w:r>
          </w:p>
        </w:tc>
      </w:tr>
      <w:tr w:rsidRPr="00CA5E0E" w:rsidR="00B2362A" w:rsidTr="00B2362A" w14:paraId="541AA3B2" w14:textId="77777777">
        <w:tc>
          <w:tcPr>
            <w:tcW w:w="0" w:type="auto"/>
          </w:tcPr>
          <w:p w:rsidRPr="00CA5E0E" w:rsidR="00B2362A" w:rsidP="0003295D" w:rsidRDefault="00B2362A" w14:paraId="199ED6FC" w14:textId="77777777">
            <w:r w:rsidRPr="00CA5E0E">
              <w:t>1</w:t>
            </w:r>
          </w:p>
        </w:tc>
        <w:tc>
          <w:tcPr>
            <w:tcW w:w="0" w:type="auto"/>
          </w:tcPr>
          <w:p w:rsidRPr="00CA5E0E" w:rsidR="00B2362A" w:rsidP="0003295D" w:rsidRDefault="00B2362A" w14:paraId="7DAA52FE" w14:textId="77777777">
            <w:r w:rsidRPr="00CA5E0E">
              <w:t>2</w:t>
            </w:r>
          </w:p>
        </w:tc>
        <w:tc>
          <w:tcPr>
            <w:tcW w:w="0" w:type="auto"/>
          </w:tcPr>
          <w:p w:rsidRPr="00CA5E0E" w:rsidR="00B2362A" w:rsidP="0003295D" w:rsidRDefault="00B2362A" w14:paraId="0A3EC520" w14:textId="77777777">
            <w:r w:rsidRPr="00CA5E0E">
              <w:t>3</w:t>
            </w:r>
          </w:p>
        </w:tc>
        <w:tc>
          <w:tcPr>
            <w:tcW w:w="0" w:type="auto"/>
          </w:tcPr>
          <w:p w:rsidRPr="00CA5E0E" w:rsidR="00B2362A" w:rsidP="0003295D" w:rsidRDefault="00B2362A" w14:paraId="251D1100" w14:textId="77777777">
            <w:r w:rsidRPr="00CA5E0E">
              <w:t>4</w:t>
            </w:r>
          </w:p>
        </w:tc>
        <w:tc>
          <w:tcPr>
            <w:tcW w:w="0" w:type="auto"/>
          </w:tcPr>
          <w:p w:rsidRPr="00CA5E0E" w:rsidR="00B2362A" w:rsidP="0003295D" w:rsidRDefault="00B2362A" w14:paraId="67220590" w14:textId="77777777">
            <w:r w:rsidRPr="00CA5E0E">
              <w:t>5</w:t>
            </w:r>
          </w:p>
        </w:tc>
        <w:tc>
          <w:tcPr>
            <w:tcW w:w="0" w:type="auto"/>
          </w:tcPr>
          <w:p w:rsidRPr="00CA5E0E" w:rsidR="00B2362A" w:rsidP="0003295D" w:rsidRDefault="00B2362A" w14:paraId="1F3C59FA" w14:textId="77777777">
            <w:pPr>
              <w:jc w:val="left"/>
              <w:rPr>
                <w:sz w:val="18"/>
                <w:szCs w:val="18"/>
              </w:rPr>
            </w:pPr>
            <w:r w:rsidRPr="00CA5E0E">
              <w:t xml:space="preserve">Improve respect for privately owned lands </w:t>
            </w:r>
          </w:p>
        </w:tc>
        <w:tc>
          <w:tcPr>
            <w:tcW w:w="0" w:type="auto"/>
          </w:tcPr>
          <w:p w:rsidRPr="00CA5E0E" w:rsidR="00B2362A" w:rsidP="0003295D" w:rsidRDefault="00B2362A" w14:paraId="69549E8A" w14:textId="77777777">
            <w:r w:rsidRPr="00CA5E0E">
              <w:t>1</w:t>
            </w:r>
          </w:p>
        </w:tc>
        <w:tc>
          <w:tcPr>
            <w:tcW w:w="0" w:type="auto"/>
          </w:tcPr>
          <w:p w:rsidRPr="00CA5E0E" w:rsidR="00B2362A" w:rsidP="0003295D" w:rsidRDefault="00B2362A" w14:paraId="6E53025A" w14:textId="77777777">
            <w:r w:rsidRPr="00CA5E0E">
              <w:t>2</w:t>
            </w:r>
          </w:p>
        </w:tc>
        <w:tc>
          <w:tcPr>
            <w:tcW w:w="0" w:type="auto"/>
          </w:tcPr>
          <w:p w:rsidRPr="00CA5E0E" w:rsidR="00B2362A" w:rsidP="0003295D" w:rsidRDefault="00B2362A" w14:paraId="018E17F5" w14:textId="77777777">
            <w:r w:rsidRPr="00CA5E0E">
              <w:t>3</w:t>
            </w:r>
          </w:p>
        </w:tc>
        <w:tc>
          <w:tcPr>
            <w:tcW w:w="0" w:type="auto"/>
          </w:tcPr>
          <w:p w:rsidRPr="00CA5E0E" w:rsidR="00B2362A" w:rsidP="0003295D" w:rsidRDefault="00B2362A" w14:paraId="4339BCCA" w14:textId="77777777">
            <w:r w:rsidRPr="00CA5E0E">
              <w:t>4</w:t>
            </w:r>
          </w:p>
        </w:tc>
        <w:tc>
          <w:tcPr>
            <w:tcW w:w="0" w:type="auto"/>
          </w:tcPr>
          <w:p w:rsidRPr="00CA5E0E" w:rsidR="00B2362A" w:rsidP="0003295D" w:rsidRDefault="00B2362A" w14:paraId="190C605C" w14:textId="77777777">
            <w:r w:rsidRPr="00CA5E0E">
              <w:t>5</w:t>
            </w:r>
          </w:p>
        </w:tc>
        <w:tc>
          <w:tcPr>
            <w:tcW w:w="0" w:type="auto"/>
          </w:tcPr>
          <w:p w:rsidRPr="00CA5E0E" w:rsidR="00B2362A" w:rsidP="0003295D" w:rsidRDefault="00B2362A" w14:paraId="0AD97999" w14:textId="77777777">
            <w:r w:rsidRPr="00CA5E0E">
              <w:sym w:font="Wingdings 2" w:char="F0A3"/>
            </w:r>
          </w:p>
        </w:tc>
      </w:tr>
      <w:tr w:rsidRPr="00CA5E0E" w:rsidR="00B2362A" w:rsidTr="00B2362A" w14:paraId="538B340F"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03295D" w:rsidRDefault="00B2362A" w14:paraId="1D06B796" w14:textId="77777777">
            <w:r w:rsidRPr="00CA5E0E">
              <w:t>1</w:t>
            </w:r>
          </w:p>
        </w:tc>
        <w:tc>
          <w:tcPr>
            <w:tcW w:w="0" w:type="auto"/>
          </w:tcPr>
          <w:p w:rsidRPr="00CA5E0E" w:rsidR="00B2362A" w:rsidP="0003295D" w:rsidRDefault="00B2362A" w14:paraId="25BDB9C1" w14:textId="77777777">
            <w:r w:rsidRPr="00CA5E0E">
              <w:t>2</w:t>
            </w:r>
          </w:p>
        </w:tc>
        <w:tc>
          <w:tcPr>
            <w:tcW w:w="0" w:type="auto"/>
          </w:tcPr>
          <w:p w:rsidRPr="00CA5E0E" w:rsidR="00B2362A" w:rsidP="0003295D" w:rsidRDefault="00B2362A" w14:paraId="7A8BE6CB" w14:textId="77777777">
            <w:r w:rsidRPr="00CA5E0E">
              <w:t>3</w:t>
            </w:r>
          </w:p>
        </w:tc>
        <w:tc>
          <w:tcPr>
            <w:tcW w:w="0" w:type="auto"/>
          </w:tcPr>
          <w:p w:rsidRPr="00CA5E0E" w:rsidR="00B2362A" w:rsidP="0003295D" w:rsidRDefault="00B2362A" w14:paraId="6421F719" w14:textId="77777777">
            <w:r w:rsidRPr="00CA5E0E">
              <w:t>4</w:t>
            </w:r>
          </w:p>
        </w:tc>
        <w:tc>
          <w:tcPr>
            <w:tcW w:w="0" w:type="auto"/>
          </w:tcPr>
          <w:p w:rsidRPr="00CA5E0E" w:rsidR="00B2362A" w:rsidP="0003295D" w:rsidRDefault="00B2362A" w14:paraId="061175F1" w14:textId="77777777">
            <w:r w:rsidRPr="00CA5E0E">
              <w:t>5</w:t>
            </w:r>
          </w:p>
        </w:tc>
        <w:tc>
          <w:tcPr>
            <w:tcW w:w="0" w:type="auto"/>
          </w:tcPr>
          <w:p w:rsidRPr="00CA5E0E" w:rsidR="00B2362A" w:rsidP="0003295D" w:rsidRDefault="00B2362A" w14:paraId="66E65BB1" w14:textId="77777777">
            <w:pPr>
              <w:jc w:val="left"/>
              <w:rPr>
                <w:sz w:val="18"/>
                <w:szCs w:val="18"/>
              </w:rPr>
            </w:pPr>
            <w:r w:rsidRPr="00CA5E0E">
              <w:t>Increase awareness and protection of natural landscapes</w:t>
            </w:r>
          </w:p>
        </w:tc>
        <w:tc>
          <w:tcPr>
            <w:tcW w:w="0" w:type="auto"/>
          </w:tcPr>
          <w:p w:rsidRPr="00CA5E0E" w:rsidR="00B2362A" w:rsidP="0003295D" w:rsidRDefault="00B2362A" w14:paraId="2E587788" w14:textId="77777777">
            <w:r w:rsidRPr="00CA5E0E">
              <w:t>1</w:t>
            </w:r>
          </w:p>
        </w:tc>
        <w:tc>
          <w:tcPr>
            <w:tcW w:w="0" w:type="auto"/>
          </w:tcPr>
          <w:p w:rsidRPr="00CA5E0E" w:rsidR="00B2362A" w:rsidP="0003295D" w:rsidRDefault="00B2362A" w14:paraId="12EE7B45" w14:textId="77777777">
            <w:r w:rsidRPr="00CA5E0E">
              <w:t>2</w:t>
            </w:r>
          </w:p>
        </w:tc>
        <w:tc>
          <w:tcPr>
            <w:tcW w:w="0" w:type="auto"/>
          </w:tcPr>
          <w:p w:rsidRPr="00CA5E0E" w:rsidR="00B2362A" w:rsidP="0003295D" w:rsidRDefault="00B2362A" w14:paraId="61FBB7E4" w14:textId="77777777">
            <w:r w:rsidRPr="00CA5E0E">
              <w:t>3</w:t>
            </w:r>
          </w:p>
        </w:tc>
        <w:tc>
          <w:tcPr>
            <w:tcW w:w="0" w:type="auto"/>
          </w:tcPr>
          <w:p w:rsidRPr="00CA5E0E" w:rsidR="00B2362A" w:rsidP="0003295D" w:rsidRDefault="00B2362A" w14:paraId="10CA9E04" w14:textId="77777777">
            <w:r w:rsidRPr="00CA5E0E">
              <w:t>4</w:t>
            </w:r>
          </w:p>
        </w:tc>
        <w:tc>
          <w:tcPr>
            <w:tcW w:w="0" w:type="auto"/>
          </w:tcPr>
          <w:p w:rsidRPr="00CA5E0E" w:rsidR="00B2362A" w:rsidP="0003295D" w:rsidRDefault="00B2362A" w14:paraId="481CC06A" w14:textId="77777777">
            <w:r w:rsidRPr="00CA5E0E">
              <w:t>5</w:t>
            </w:r>
          </w:p>
        </w:tc>
        <w:tc>
          <w:tcPr>
            <w:tcW w:w="0" w:type="auto"/>
          </w:tcPr>
          <w:p w:rsidRPr="00CA5E0E" w:rsidR="00B2362A" w:rsidP="0003295D" w:rsidRDefault="00B2362A" w14:paraId="120E8EDB" w14:textId="77777777">
            <w:r w:rsidRPr="00CA5E0E">
              <w:sym w:font="Wingdings 2" w:char="F0A3"/>
            </w:r>
          </w:p>
        </w:tc>
      </w:tr>
      <w:tr w:rsidRPr="00CA5E0E" w:rsidR="00B2362A" w:rsidTr="00B2362A" w14:paraId="36F0BEA8" w14:textId="77777777">
        <w:tc>
          <w:tcPr>
            <w:tcW w:w="0" w:type="auto"/>
          </w:tcPr>
          <w:p w:rsidRPr="00CA5E0E" w:rsidR="00B2362A" w:rsidP="0003295D" w:rsidRDefault="00B2362A" w14:paraId="1E590EC0" w14:textId="77777777">
            <w:r w:rsidRPr="00CA5E0E">
              <w:lastRenderedPageBreak/>
              <w:t>1</w:t>
            </w:r>
          </w:p>
        </w:tc>
        <w:tc>
          <w:tcPr>
            <w:tcW w:w="0" w:type="auto"/>
          </w:tcPr>
          <w:p w:rsidRPr="00CA5E0E" w:rsidR="00B2362A" w:rsidP="0003295D" w:rsidRDefault="00B2362A" w14:paraId="5997936C" w14:textId="77777777">
            <w:r w:rsidRPr="00CA5E0E">
              <w:t>2</w:t>
            </w:r>
          </w:p>
        </w:tc>
        <w:tc>
          <w:tcPr>
            <w:tcW w:w="0" w:type="auto"/>
          </w:tcPr>
          <w:p w:rsidRPr="00CA5E0E" w:rsidR="00B2362A" w:rsidP="0003295D" w:rsidRDefault="00B2362A" w14:paraId="26FF6E80" w14:textId="77777777">
            <w:r w:rsidRPr="00CA5E0E">
              <w:t>3</w:t>
            </w:r>
          </w:p>
        </w:tc>
        <w:tc>
          <w:tcPr>
            <w:tcW w:w="0" w:type="auto"/>
          </w:tcPr>
          <w:p w:rsidRPr="00CA5E0E" w:rsidR="00B2362A" w:rsidP="0003295D" w:rsidRDefault="00B2362A" w14:paraId="303EFD4B" w14:textId="77777777">
            <w:r w:rsidRPr="00CA5E0E">
              <w:t>4</w:t>
            </w:r>
          </w:p>
        </w:tc>
        <w:tc>
          <w:tcPr>
            <w:tcW w:w="0" w:type="auto"/>
          </w:tcPr>
          <w:p w:rsidRPr="00CA5E0E" w:rsidR="00B2362A" w:rsidP="0003295D" w:rsidRDefault="00B2362A" w14:paraId="7B87E316" w14:textId="77777777">
            <w:r w:rsidRPr="00CA5E0E">
              <w:t>5</w:t>
            </w:r>
          </w:p>
        </w:tc>
        <w:tc>
          <w:tcPr>
            <w:tcW w:w="0" w:type="auto"/>
          </w:tcPr>
          <w:p w:rsidRPr="00CA5E0E" w:rsidR="00B2362A" w:rsidP="0003295D" w:rsidRDefault="00B2362A" w14:paraId="271FAFB7" w14:textId="77777777">
            <w:pPr>
              <w:jc w:val="left"/>
              <w:rPr>
                <w:sz w:val="18"/>
                <w:szCs w:val="18"/>
              </w:rPr>
            </w:pPr>
            <w:r w:rsidRPr="00CA5E0E">
              <w:t>Greater community ownership and stewardship of recreation and natural resources</w:t>
            </w:r>
          </w:p>
        </w:tc>
        <w:tc>
          <w:tcPr>
            <w:tcW w:w="0" w:type="auto"/>
          </w:tcPr>
          <w:p w:rsidRPr="00CA5E0E" w:rsidR="00B2362A" w:rsidP="0003295D" w:rsidRDefault="00B2362A" w14:paraId="05A4C88A" w14:textId="77777777">
            <w:r w:rsidRPr="00CA5E0E">
              <w:t>1</w:t>
            </w:r>
          </w:p>
        </w:tc>
        <w:tc>
          <w:tcPr>
            <w:tcW w:w="0" w:type="auto"/>
          </w:tcPr>
          <w:p w:rsidRPr="00CA5E0E" w:rsidR="00B2362A" w:rsidP="0003295D" w:rsidRDefault="00B2362A" w14:paraId="1DAE0D6F" w14:textId="77777777">
            <w:r w:rsidRPr="00CA5E0E">
              <w:t>2</w:t>
            </w:r>
          </w:p>
        </w:tc>
        <w:tc>
          <w:tcPr>
            <w:tcW w:w="0" w:type="auto"/>
          </w:tcPr>
          <w:p w:rsidRPr="00CA5E0E" w:rsidR="00B2362A" w:rsidP="0003295D" w:rsidRDefault="00B2362A" w14:paraId="394610C0" w14:textId="77777777">
            <w:r w:rsidRPr="00CA5E0E">
              <w:t>3</w:t>
            </w:r>
          </w:p>
        </w:tc>
        <w:tc>
          <w:tcPr>
            <w:tcW w:w="0" w:type="auto"/>
          </w:tcPr>
          <w:p w:rsidRPr="00CA5E0E" w:rsidR="00B2362A" w:rsidP="0003295D" w:rsidRDefault="00B2362A" w14:paraId="4FFD5CC8" w14:textId="77777777">
            <w:r w:rsidRPr="00CA5E0E">
              <w:t>4</w:t>
            </w:r>
          </w:p>
        </w:tc>
        <w:tc>
          <w:tcPr>
            <w:tcW w:w="0" w:type="auto"/>
          </w:tcPr>
          <w:p w:rsidRPr="00CA5E0E" w:rsidR="00B2362A" w:rsidP="0003295D" w:rsidRDefault="00B2362A" w14:paraId="45DD45FD" w14:textId="77777777">
            <w:r w:rsidRPr="00CA5E0E">
              <w:t>5</w:t>
            </w:r>
          </w:p>
        </w:tc>
        <w:tc>
          <w:tcPr>
            <w:tcW w:w="0" w:type="auto"/>
          </w:tcPr>
          <w:p w:rsidRPr="00CA5E0E" w:rsidR="00B2362A" w:rsidP="0003295D" w:rsidRDefault="00B2362A" w14:paraId="54D2D2E0" w14:textId="77777777">
            <w:r w:rsidRPr="00CA5E0E">
              <w:sym w:font="Wingdings 2" w:char="F0A3"/>
            </w:r>
          </w:p>
        </w:tc>
      </w:tr>
      <w:tr w:rsidRPr="00CA5E0E" w:rsidR="00B2362A" w:rsidTr="00B2362A" w14:paraId="3D119E5A"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03295D" w:rsidRDefault="00B2362A" w14:paraId="4CCF005B" w14:textId="77777777">
            <w:r w:rsidRPr="00CA5E0E">
              <w:t>1</w:t>
            </w:r>
          </w:p>
        </w:tc>
        <w:tc>
          <w:tcPr>
            <w:tcW w:w="0" w:type="auto"/>
          </w:tcPr>
          <w:p w:rsidRPr="00CA5E0E" w:rsidR="00B2362A" w:rsidP="0003295D" w:rsidRDefault="00B2362A" w14:paraId="3C4D8E48" w14:textId="77777777">
            <w:r w:rsidRPr="00CA5E0E">
              <w:t>2</w:t>
            </w:r>
          </w:p>
        </w:tc>
        <w:tc>
          <w:tcPr>
            <w:tcW w:w="0" w:type="auto"/>
          </w:tcPr>
          <w:p w:rsidRPr="00CA5E0E" w:rsidR="00B2362A" w:rsidP="0003295D" w:rsidRDefault="00B2362A" w14:paraId="0658373A" w14:textId="77777777">
            <w:r w:rsidRPr="00CA5E0E">
              <w:t>3</w:t>
            </w:r>
          </w:p>
        </w:tc>
        <w:tc>
          <w:tcPr>
            <w:tcW w:w="0" w:type="auto"/>
          </w:tcPr>
          <w:p w:rsidRPr="00CA5E0E" w:rsidR="00B2362A" w:rsidP="0003295D" w:rsidRDefault="00B2362A" w14:paraId="014B6219" w14:textId="77777777">
            <w:r w:rsidRPr="00CA5E0E">
              <w:t>4</w:t>
            </w:r>
          </w:p>
        </w:tc>
        <w:tc>
          <w:tcPr>
            <w:tcW w:w="0" w:type="auto"/>
          </w:tcPr>
          <w:p w:rsidRPr="00CA5E0E" w:rsidR="00B2362A" w:rsidP="0003295D" w:rsidRDefault="00B2362A" w14:paraId="43FF0B22" w14:textId="77777777">
            <w:r w:rsidRPr="00CA5E0E">
              <w:t>5</w:t>
            </w:r>
          </w:p>
        </w:tc>
        <w:tc>
          <w:tcPr>
            <w:tcW w:w="0" w:type="auto"/>
          </w:tcPr>
          <w:p w:rsidRPr="00CA5E0E" w:rsidR="00B2362A" w:rsidP="0003295D" w:rsidRDefault="00B2362A" w14:paraId="2A5AFE15" w14:textId="77777777">
            <w:pPr>
              <w:jc w:val="left"/>
              <w:rPr>
                <w:sz w:val="18"/>
                <w:szCs w:val="18"/>
              </w:rPr>
            </w:pPr>
            <w:r w:rsidRPr="00CA5E0E">
              <w:t>Greater protection of fish, wildlife, and plant habitat from growth, development, and public use impacts</w:t>
            </w:r>
          </w:p>
        </w:tc>
        <w:tc>
          <w:tcPr>
            <w:tcW w:w="0" w:type="auto"/>
          </w:tcPr>
          <w:p w:rsidRPr="00CA5E0E" w:rsidR="00B2362A" w:rsidP="0003295D" w:rsidRDefault="00B2362A" w14:paraId="7FD22BB0" w14:textId="77777777">
            <w:r w:rsidRPr="00CA5E0E">
              <w:t>1</w:t>
            </w:r>
          </w:p>
        </w:tc>
        <w:tc>
          <w:tcPr>
            <w:tcW w:w="0" w:type="auto"/>
          </w:tcPr>
          <w:p w:rsidRPr="00CA5E0E" w:rsidR="00B2362A" w:rsidP="0003295D" w:rsidRDefault="00B2362A" w14:paraId="3CE30AC1" w14:textId="77777777">
            <w:r w:rsidRPr="00CA5E0E">
              <w:t>2</w:t>
            </w:r>
          </w:p>
        </w:tc>
        <w:tc>
          <w:tcPr>
            <w:tcW w:w="0" w:type="auto"/>
          </w:tcPr>
          <w:p w:rsidRPr="00CA5E0E" w:rsidR="00B2362A" w:rsidP="0003295D" w:rsidRDefault="00B2362A" w14:paraId="6D2065DA" w14:textId="77777777">
            <w:r w:rsidRPr="00CA5E0E">
              <w:t>3</w:t>
            </w:r>
          </w:p>
        </w:tc>
        <w:tc>
          <w:tcPr>
            <w:tcW w:w="0" w:type="auto"/>
          </w:tcPr>
          <w:p w:rsidRPr="00CA5E0E" w:rsidR="00B2362A" w:rsidP="0003295D" w:rsidRDefault="00B2362A" w14:paraId="0EF050F0" w14:textId="77777777">
            <w:r w:rsidRPr="00CA5E0E">
              <w:t>4</w:t>
            </w:r>
          </w:p>
        </w:tc>
        <w:tc>
          <w:tcPr>
            <w:tcW w:w="0" w:type="auto"/>
          </w:tcPr>
          <w:p w:rsidRPr="00CA5E0E" w:rsidR="00B2362A" w:rsidP="0003295D" w:rsidRDefault="00B2362A" w14:paraId="345DBAAA" w14:textId="77777777">
            <w:r w:rsidRPr="00CA5E0E">
              <w:t>5</w:t>
            </w:r>
          </w:p>
        </w:tc>
        <w:tc>
          <w:tcPr>
            <w:tcW w:w="0" w:type="auto"/>
          </w:tcPr>
          <w:p w:rsidRPr="00CA5E0E" w:rsidR="00B2362A" w:rsidP="0003295D" w:rsidRDefault="00B2362A" w14:paraId="0ACEDD6F" w14:textId="77777777">
            <w:r w:rsidRPr="00CA5E0E">
              <w:sym w:font="Wingdings 2" w:char="F0A3"/>
            </w:r>
          </w:p>
        </w:tc>
      </w:tr>
      <w:tr w:rsidRPr="00CA5E0E" w:rsidR="00B2362A" w:rsidTr="00B2362A" w14:paraId="2CC712D7" w14:textId="77777777">
        <w:tc>
          <w:tcPr>
            <w:tcW w:w="0" w:type="auto"/>
          </w:tcPr>
          <w:p w:rsidRPr="00CA5E0E" w:rsidR="00B2362A" w:rsidP="0003295D" w:rsidRDefault="00B2362A" w14:paraId="67F4B0EB" w14:textId="77777777">
            <w:r w:rsidRPr="00CA5E0E">
              <w:t>1</w:t>
            </w:r>
          </w:p>
        </w:tc>
        <w:tc>
          <w:tcPr>
            <w:tcW w:w="0" w:type="auto"/>
          </w:tcPr>
          <w:p w:rsidRPr="00CA5E0E" w:rsidR="00B2362A" w:rsidP="0003295D" w:rsidRDefault="00B2362A" w14:paraId="3134197D" w14:textId="77777777">
            <w:r w:rsidRPr="00CA5E0E">
              <w:t>2</w:t>
            </w:r>
          </w:p>
        </w:tc>
        <w:tc>
          <w:tcPr>
            <w:tcW w:w="0" w:type="auto"/>
          </w:tcPr>
          <w:p w:rsidRPr="00CA5E0E" w:rsidR="00B2362A" w:rsidP="0003295D" w:rsidRDefault="00B2362A" w14:paraId="36C29C63" w14:textId="77777777">
            <w:r w:rsidRPr="00CA5E0E">
              <w:t>3</w:t>
            </w:r>
          </w:p>
        </w:tc>
        <w:tc>
          <w:tcPr>
            <w:tcW w:w="0" w:type="auto"/>
          </w:tcPr>
          <w:p w:rsidRPr="00CA5E0E" w:rsidR="00B2362A" w:rsidP="0003295D" w:rsidRDefault="00B2362A" w14:paraId="62F662D8" w14:textId="77777777">
            <w:r w:rsidRPr="00CA5E0E">
              <w:t>4</w:t>
            </w:r>
          </w:p>
        </w:tc>
        <w:tc>
          <w:tcPr>
            <w:tcW w:w="0" w:type="auto"/>
          </w:tcPr>
          <w:p w:rsidRPr="00CA5E0E" w:rsidR="00B2362A" w:rsidP="0003295D" w:rsidRDefault="00B2362A" w14:paraId="213AF35A" w14:textId="77777777">
            <w:r w:rsidRPr="00CA5E0E">
              <w:t>5</w:t>
            </w:r>
          </w:p>
        </w:tc>
        <w:tc>
          <w:tcPr>
            <w:tcW w:w="0" w:type="auto"/>
          </w:tcPr>
          <w:p w:rsidRPr="00CA5E0E" w:rsidR="00B2362A" w:rsidP="0003295D" w:rsidRDefault="00B2362A" w14:paraId="6D969956" w14:textId="77777777">
            <w:pPr>
              <w:jc w:val="left"/>
              <w:rPr>
                <w:sz w:val="18"/>
                <w:szCs w:val="18"/>
              </w:rPr>
            </w:pPr>
            <w:r w:rsidRPr="00CA5E0E">
              <w:t>Maintenance/preservation of distinctive public land recreation setting character</w:t>
            </w:r>
            <w:r w:rsidRPr="00CA5E0E" w:rsidDel="0098046E">
              <w:t xml:space="preserve"> </w:t>
            </w:r>
          </w:p>
        </w:tc>
        <w:tc>
          <w:tcPr>
            <w:tcW w:w="0" w:type="auto"/>
          </w:tcPr>
          <w:p w:rsidRPr="00CA5E0E" w:rsidR="00B2362A" w:rsidP="0003295D" w:rsidRDefault="00B2362A" w14:paraId="458569AF" w14:textId="77777777">
            <w:r w:rsidRPr="00CA5E0E">
              <w:t>1</w:t>
            </w:r>
          </w:p>
        </w:tc>
        <w:tc>
          <w:tcPr>
            <w:tcW w:w="0" w:type="auto"/>
          </w:tcPr>
          <w:p w:rsidRPr="00CA5E0E" w:rsidR="00B2362A" w:rsidP="0003295D" w:rsidRDefault="00B2362A" w14:paraId="2A3438B7" w14:textId="77777777">
            <w:r w:rsidRPr="00CA5E0E">
              <w:t>2</w:t>
            </w:r>
          </w:p>
        </w:tc>
        <w:tc>
          <w:tcPr>
            <w:tcW w:w="0" w:type="auto"/>
          </w:tcPr>
          <w:p w:rsidRPr="00CA5E0E" w:rsidR="00B2362A" w:rsidP="0003295D" w:rsidRDefault="00B2362A" w14:paraId="30708BAA" w14:textId="77777777">
            <w:r w:rsidRPr="00CA5E0E">
              <w:t>3</w:t>
            </w:r>
          </w:p>
        </w:tc>
        <w:tc>
          <w:tcPr>
            <w:tcW w:w="0" w:type="auto"/>
          </w:tcPr>
          <w:p w:rsidRPr="00CA5E0E" w:rsidR="00B2362A" w:rsidP="0003295D" w:rsidRDefault="00B2362A" w14:paraId="68AAC1A9" w14:textId="77777777">
            <w:r w:rsidRPr="00CA5E0E">
              <w:t>4</w:t>
            </w:r>
          </w:p>
        </w:tc>
        <w:tc>
          <w:tcPr>
            <w:tcW w:w="0" w:type="auto"/>
          </w:tcPr>
          <w:p w:rsidRPr="00CA5E0E" w:rsidR="00B2362A" w:rsidP="0003295D" w:rsidRDefault="00B2362A" w14:paraId="79D4667A" w14:textId="77777777">
            <w:r w:rsidRPr="00CA5E0E">
              <w:t>5</w:t>
            </w:r>
          </w:p>
        </w:tc>
        <w:tc>
          <w:tcPr>
            <w:tcW w:w="0" w:type="auto"/>
          </w:tcPr>
          <w:p w:rsidRPr="00CA5E0E" w:rsidR="00B2362A" w:rsidP="0003295D" w:rsidRDefault="00B2362A" w14:paraId="646C60B6" w14:textId="77777777">
            <w:r w:rsidRPr="00CA5E0E">
              <w:sym w:font="Wingdings 2" w:char="F0A3"/>
            </w:r>
          </w:p>
        </w:tc>
      </w:tr>
      <w:tr w:rsidRPr="00CA5E0E" w:rsidR="00B2362A" w:rsidTr="00B2362A" w14:paraId="2D7F7A99"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03295D" w:rsidRDefault="00B2362A" w14:paraId="6C2A8B15" w14:textId="77777777">
            <w:r w:rsidRPr="00CA5E0E">
              <w:t>1</w:t>
            </w:r>
          </w:p>
        </w:tc>
        <w:tc>
          <w:tcPr>
            <w:tcW w:w="0" w:type="auto"/>
          </w:tcPr>
          <w:p w:rsidRPr="00CA5E0E" w:rsidR="00B2362A" w:rsidP="0003295D" w:rsidRDefault="00B2362A" w14:paraId="3726A1AF" w14:textId="77777777">
            <w:r w:rsidRPr="00CA5E0E">
              <w:t>2</w:t>
            </w:r>
          </w:p>
        </w:tc>
        <w:tc>
          <w:tcPr>
            <w:tcW w:w="0" w:type="auto"/>
          </w:tcPr>
          <w:p w:rsidRPr="00CA5E0E" w:rsidR="00B2362A" w:rsidP="0003295D" w:rsidRDefault="00B2362A" w14:paraId="6015968E" w14:textId="77777777">
            <w:r w:rsidRPr="00CA5E0E">
              <w:t>3</w:t>
            </w:r>
          </w:p>
        </w:tc>
        <w:tc>
          <w:tcPr>
            <w:tcW w:w="0" w:type="auto"/>
          </w:tcPr>
          <w:p w:rsidRPr="00CA5E0E" w:rsidR="00B2362A" w:rsidP="0003295D" w:rsidRDefault="00B2362A" w14:paraId="373DB993" w14:textId="77777777">
            <w:r w:rsidRPr="00CA5E0E">
              <w:t>4</w:t>
            </w:r>
          </w:p>
        </w:tc>
        <w:tc>
          <w:tcPr>
            <w:tcW w:w="0" w:type="auto"/>
          </w:tcPr>
          <w:p w:rsidRPr="00CA5E0E" w:rsidR="00B2362A" w:rsidP="0003295D" w:rsidRDefault="00B2362A" w14:paraId="56051D22" w14:textId="77777777">
            <w:r w:rsidRPr="00CA5E0E">
              <w:t>5</w:t>
            </w:r>
          </w:p>
        </w:tc>
        <w:tc>
          <w:tcPr>
            <w:tcW w:w="0" w:type="auto"/>
          </w:tcPr>
          <w:p w:rsidRPr="00CA5E0E" w:rsidR="00B2362A" w:rsidP="0003295D" w:rsidRDefault="00B2362A" w14:paraId="1D3B8E4D" w14:textId="77777777">
            <w:pPr>
              <w:jc w:val="left"/>
              <w:rPr>
                <w:sz w:val="18"/>
                <w:szCs w:val="18"/>
              </w:rPr>
            </w:pPr>
            <w:r w:rsidRPr="00CA5E0E">
              <w:t>Increase work productivity</w:t>
            </w:r>
          </w:p>
        </w:tc>
        <w:tc>
          <w:tcPr>
            <w:tcW w:w="0" w:type="auto"/>
          </w:tcPr>
          <w:p w:rsidRPr="00CA5E0E" w:rsidR="00B2362A" w:rsidP="0003295D" w:rsidRDefault="00B2362A" w14:paraId="10CED77F" w14:textId="77777777">
            <w:r w:rsidRPr="00CA5E0E">
              <w:t>1</w:t>
            </w:r>
          </w:p>
        </w:tc>
        <w:tc>
          <w:tcPr>
            <w:tcW w:w="0" w:type="auto"/>
          </w:tcPr>
          <w:p w:rsidRPr="00CA5E0E" w:rsidR="00B2362A" w:rsidP="0003295D" w:rsidRDefault="00B2362A" w14:paraId="6A2DED77" w14:textId="77777777">
            <w:r w:rsidRPr="00CA5E0E">
              <w:t>2</w:t>
            </w:r>
          </w:p>
        </w:tc>
        <w:tc>
          <w:tcPr>
            <w:tcW w:w="0" w:type="auto"/>
          </w:tcPr>
          <w:p w:rsidRPr="00CA5E0E" w:rsidR="00B2362A" w:rsidP="0003295D" w:rsidRDefault="00B2362A" w14:paraId="7EFBCF42" w14:textId="77777777">
            <w:r w:rsidRPr="00CA5E0E">
              <w:t>3</w:t>
            </w:r>
          </w:p>
        </w:tc>
        <w:tc>
          <w:tcPr>
            <w:tcW w:w="0" w:type="auto"/>
          </w:tcPr>
          <w:p w:rsidRPr="00CA5E0E" w:rsidR="00B2362A" w:rsidP="0003295D" w:rsidRDefault="00B2362A" w14:paraId="1D4B1FCC" w14:textId="77777777">
            <w:r w:rsidRPr="00CA5E0E">
              <w:t>4</w:t>
            </w:r>
          </w:p>
        </w:tc>
        <w:tc>
          <w:tcPr>
            <w:tcW w:w="0" w:type="auto"/>
          </w:tcPr>
          <w:p w:rsidRPr="00CA5E0E" w:rsidR="00B2362A" w:rsidP="0003295D" w:rsidRDefault="00B2362A" w14:paraId="660FA2A8" w14:textId="77777777">
            <w:r w:rsidRPr="00CA5E0E">
              <w:t>5</w:t>
            </w:r>
          </w:p>
        </w:tc>
        <w:tc>
          <w:tcPr>
            <w:tcW w:w="0" w:type="auto"/>
          </w:tcPr>
          <w:p w:rsidRPr="00CA5E0E" w:rsidR="00B2362A" w:rsidP="0003295D" w:rsidRDefault="00B2362A" w14:paraId="00E0072A" w14:textId="77777777">
            <w:r w:rsidRPr="00CA5E0E">
              <w:sym w:font="Wingdings 2" w:char="F0A3"/>
            </w:r>
          </w:p>
        </w:tc>
      </w:tr>
      <w:tr w:rsidRPr="00CA5E0E" w:rsidR="00B2362A" w:rsidTr="00B2362A" w14:paraId="1BB9CCFD" w14:textId="77777777">
        <w:tc>
          <w:tcPr>
            <w:tcW w:w="0" w:type="auto"/>
          </w:tcPr>
          <w:p w:rsidRPr="00CA5E0E" w:rsidR="00B2362A" w:rsidP="0003295D" w:rsidRDefault="00B2362A" w14:paraId="0E8F1D19" w14:textId="77777777">
            <w:r w:rsidRPr="00CA5E0E">
              <w:t>1</w:t>
            </w:r>
          </w:p>
        </w:tc>
        <w:tc>
          <w:tcPr>
            <w:tcW w:w="0" w:type="auto"/>
          </w:tcPr>
          <w:p w:rsidRPr="00CA5E0E" w:rsidR="00B2362A" w:rsidP="0003295D" w:rsidRDefault="00B2362A" w14:paraId="235BFB13" w14:textId="77777777">
            <w:r w:rsidRPr="00CA5E0E">
              <w:t>2</w:t>
            </w:r>
          </w:p>
        </w:tc>
        <w:tc>
          <w:tcPr>
            <w:tcW w:w="0" w:type="auto"/>
          </w:tcPr>
          <w:p w:rsidRPr="00CA5E0E" w:rsidR="00B2362A" w:rsidP="0003295D" w:rsidRDefault="00B2362A" w14:paraId="1ABBBF77" w14:textId="77777777">
            <w:r w:rsidRPr="00CA5E0E">
              <w:t>3</w:t>
            </w:r>
          </w:p>
        </w:tc>
        <w:tc>
          <w:tcPr>
            <w:tcW w:w="0" w:type="auto"/>
          </w:tcPr>
          <w:p w:rsidRPr="00CA5E0E" w:rsidR="00B2362A" w:rsidP="0003295D" w:rsidRDefault="00B2362A" w14:paraId="2FACF2DD" w14:textId="77777777">
            <w:r w:rsidRPr="00CA5E0E">
              <w:t>4</w:t>
            </w:r>
          </w:p>
        </w:tc>
        <w:tc>
          <w:tcPr>
            <w:tcW w:w="0" w:type="auto"/>
          </w:tcPr>
          <w:p w:rsidRPr="00CA5E0E" w:rsidR="00B2362A" w:rsidP="0003295D" w:rsidRDefault="00B2362A" w14:paraId="18EDD414" w14:textId="77777777">
            <w:r w:rsidRPr="00CA5E0E">
              <w:t>5</w:t>
            </w:r>
          </w:p>
        </w:tc>
        <w:tc>
          <w:tcPr>
            <w:tcW w:w="0" w:type="auto"/>
          </w:tcPr>
          <w:p w:rsidRPr="00CA5E0E" w:rsidR="00B2362A" w:rsidP="0003295D" w:rsidRDefault="00B2362A" w14:paraId="76EDBF8B" w14:textId="77777777">
            <w:pPr>
              <w:jc w:val="left"/>
              <w:rPr>
                <w:sz w:val="18"/>
                <w:szCs w:val="18"/>
              </w:rPr>
            </w:pPr>
            <w:r w:rsidRPr="00CA5E0E">
              <w:t>Increase local tourism revenue</w:t>
            </w:r>
          </w:p>
        </w:tc>
        <w:tc>
          <w:tcPr>
            <w:tcW w:w="0" w:type="auto"/>
          </w:tcPr>
          <w:p w:rsidRPr="00CA5E0E" w:rsidR="00B2362A" w:rsidP="0003295D" w:rsidRDefault="00B2362A" w14:paraId="19DA2981" w14:textId="77777777">
            <w:r w:rsidRPr="00CA5E0E">
              <w:t>1</w:t>
            </w:r>
          </w:p>
        </w:tc>
        <w:tc>
          <w:tcPr>
            <w:tcW w:w="0" w:type="auto"/>
          </w:tcPr>
          <w:p w:rsidRPr="00CA5E0E" w:rsidR="00B2362A" w:rsidP="0003295D" w:rsidRDefault="00B2362A" w14:paraId="6176E83E" w14:textId="77777777">
            <w:r w:rsidRPr="00CA5E0E">
              <w:t>2</w:t>
            </w:r>
          </w:p>
        </w:tc>
        <w:tc>
          <w:tcPr>
            <w:tcW w:w="0" w:type="auto"/>
          </w:tcPr>
          <w:p w:rsidRPr="00CA5E0E" w:rsidR="00B2362A" w:rsidP="0003295D" w:rsidRDefault="00B2362A" w14:paraId="29B87D13" w14:textId="77777777">
            <w:r w:rsidRPr="00CA5E0E">
              <w:t>3</w:t>
            </w:r>
          </w:p>
        </w:tc>
        <w:tc>
          <w:tcPr>
            <w:tcW w:w="0" w:type="auto"/>
          </w:tcPr>
          <w:p w:rsidRPr="00CA5E0E" w:rsidR="00B2362A" w:rsidP="0003295D" w:rsidRDefault="00B2362A" w14:paraId="25A3009F" w14:textId="77777777">
            <w:r w:rsidRPr="00CA5E0E">
              <w:t>4</w:t>
            </w:r>
          </w:p>
        </w:tc>
        <w:tc>
          <w:tcPr>
            <w:tcW w:w="0" w:type="auto"/>
          </w:tcPr>
          <w:p w:rsidRPr="00CA5E0E" w:rsidR="00B2362A" w:rsidP="0003295D" w:rsidRDefault="00B2362A" w14:paraId="795B8882" w14:textId="77777777">
            <w:r w:rsidRPr="00CA5E0E">
              <w:t>5</w:t>
            </w:r>
          </w:p>
        </w:tc>
        <w:tc>
          <w:tcPr>
            <w:tcW w:w="0" w:type="auto"/>
          </w:tcPr>
          <w:p w:rsidRPr="00CA5E0E" w:rsidR="00B2362A" w:rsidP="0003295D" w:rsidRDefault="00B2362A" w14:paraId="4790DEA2" w14:textId="77777777">
            <w:r w:rsidRPr="00CA5E0E">
              <w:sym w:font="Wingdings 2" w:char="F0A3"/>
            </w:r>
          </w:p>
        </w:tc>
      </w:tr>
      <w:tr w:rsidRPr="00CA5E0E" w:rsidR="00B2362A" w:rsidTr="00B2362A" w14:paraId="4BAD6C36" w14:textId="77777777">
        <w:trPr>
          <w:cnfStyle w:val="000000100000" w:firstRow="0" w:lastRow="0" w:firstColumn="0" w:lastColumn="0" w:oddVBand="0" w:evenVBand="0" w:oddHBand="1" w:evenHBand="0" w:firstRowFirstColumn="0" w:firstRowLastColumn="0" w:lastRowFirstColumn="0" w:lastRowLastColumn="0"/>
        </w:trPr>
        <w:tc>
          <w:tcPr>
            <w:tcW w:w="0" w:type="auto"/>
          </w:tcPr>
          <w:p w:rsidRPr="00CA5E0E" w:rsidR="00B2362A" w:rsidP="0003295D" w:rsidRDefault="00B2362A" w14:paraId="41F9BB1C" w14:textId="77777777">
            <w:r w:rsidRPr="00CA5E0E">
              <w:t>1</w:t>
            </w:r>
          </w:p>
        </w:tc>
        <w:tc>
          <w:tcPr>
            <w:tcW w:w="0" w:type="auto"/>
          </w:tcPr>
          <w:p w:rsidRPr="00CA5E0E" w:rsidR="00B2362A" w:rsidP="0003295D" w:rsidRDefault="00B2362A" w14:paraId="248BF9AA" w14:textId="77777777">
            <w:r w:rsidRPr="00CA5E0E">
              <w:t>2</w:t>
            </w:r>
          </w:p>
        </w:tc>
        <w:tc>
          <w:tcPr>
            <w:tcW w:w="0" w:type="auto"/>
          </w:tcPr>
          <w:p w:rsidRPr="00CA5E0E" w:rsidR="00B2362A" w:rsidP="0003295D" w:rsidRDefault="00B2362A" w14:paraId="28F5B617" w14:textId="77777777">
            <w:r w:rsidRPr="00CA5E0E">
              <w:t>3</w:t>
            </w:r>
          </w:p>
        </w:tc>
        <w:tc>
          <w:tcPr>
            <w:tcW w:w="0" w:type="auto"/>
          </w:tcPr>
          <w:p w:rsidRPr="00CA5E0E" w:rsidR="00B2362A" w:rsidP="0003295D" w:rsidRDefault="00B2362A" w14:paraId="75576732" w14:textId="77777777">
            <w:r w:rsidRPr="00CA5E0E">
              <w:t>4</w:t>
            </w:r>
          </w:p>
        </w:tc>
        <w:tc>
          <w:tcPr>
            <w:tcW w:w="0" w:type="auto"/>
          </w:tcPr>
          <w:p w:rsidRPr="00CA5E0E" w:rsidR="00B2362A" w:rsidP="0003295D" w:rsidRDefault="00B2362A" w14:paraId="351ED703" w14:textId="77777777">
            <w:r w:rsidRPr="00CA5E0E">
              <w:t>5</w:t>
            </w:r>
          </w:p>
        </w:tc>
        <w:tc>
          <w:tcPr>
            <w:tcW w:w="0" w:type="auto"/>
          </w:tcPr>
          <w:p w:rsidRPr="00CA5E0E" w:rsidR="00B2362A" w:rsidP="0003295D" w:rsidRDefault="00B2362A" w14:paraId="7B2B4CA7" w14:textId="77777777">
            <w:pPr>
              <w:jc w:val="left"/>
              <w:rPr>
                <w:sz w:val="18"/>
                <w:szCs w:val="18"/>
              </w:rPr>
            </w:pPr>
            <w:r w:rsidRPr="00CA5E0E">
              <w:t>Reduce health maintenance cost</w:t>
            </w:r>
          </w:p>
        </w:tc>
        <w:tc>
          <w:tcPr>
            <w:tcW w:w="0" w:type="auto"/>
          </w:tcPr>
          <w:p w:rsidRPr="00CA5E0E" w:rsidR="00B2362A" w:rsidP="0003295D" w:rsidRDefault="00B2362A" w14:paraId="47289635" w14:textId="77777777">
            <w:r w:rsidRPr="00CA5E0E">
              <w:t>1</w:t>
            </w:r>
          </w:p>
        </w:tc>
        <w:tc>
          <w:tcPr>
            <w:tcW w:w="0" w:type="auto"/>
          </w:tcPr>
          <w:p w:rsidRPr="00CA5E0E" w:rsidR="00B2362A" w:rsidP="0003295D" w:rsidRDefault="00B2362A" w14:paraId="7B174CB0" w14:textId="77777777">
            <w:r w:rsidRPr="00CA5E0E">
              <w:t>2</w:t>
            </w:r>
          </w:p>
        </w:tc>
        <w:tc>
          <w:tcPr>
            <w:tcW w:w="0" w:type="auto"/>
          </w:tcPr>
          <w:p w:rsidRPr="00CA5E0E" w:rsidR="00B2362A" w:rsidP="0003295D" w:rsidRDefault="00B2362A" w14:paraId="47E5E92F" w14:textId="77777777">
            <w:r w:rsidRPr="00CA5E0E">
              <w:t>3</w:t>
            </w:r>
          </w:p>
        </w:tc>
        <w:tc>
          <w:tcPr>
            <w:tcW w:w="0" w:type="auto"/>
          </w:tcPr>
          <w:p w:rsidRPr="00CA5E0E" w:rsidR="00B2362A" w:rsidP="0003295D" w:rsidRDefault="00B2362A" w14:paraId="5A2F839E" w14:textId="77777777">
            <w:r w:rsidRPr="00CA5E0E">
              <w:t>4</w:t>
            </w:r>
          </w:p>
        </w:tc>
        <w:tc>
          <w:tcPr>
            <w:tcW w:w="0" w:type="auto"/>
          </w:tcPr>
          <w:p w:rsidRPr="00CA5E0E" w:rsidR="00B2362A" w:rsidP="0003295D" w:rsidRDefault="00B2362A" w14:paraId="6BD9328A" w14:textId="77777777">
            <w:r w:rsidRPr="00CA5E0E">
              <w:t>5</w:t>
            </w:r>
          </w:p>
        </w:tc>
        <w:tc>
          <w:tcPr>
            <w:tcW w:w="0" w:type="auto"/>
          </w:tcPr>
          <w:p w:rsidRPr="00CA5E0E" w:rsidR="00B2362A" w:rsidP="0003295D" w:rsidRDefault="00B2362A" w14:paraId="0674D8CA" w14:textId="77777777">
            <w:r w:rsidRPr="00CA5E0E">
              <w:sym w:font="Wingdings 2" w:char="F0A3"/>
            </w:r>
          </w:p>
        </w:tc>
      </w:tr>
    </w:tbl>
    <w:p w:rsidRPr="00CA5E0E" w:rsidR="00545D87" w:rsidP="00545D87" w:rsidRDefault="00545D87" w14:paraId="14DDFBC7" w14:textId="77777777">
      <w:pPr>
        <w:pStyle w:val="Heading3"/>
      </w:pPr>
      <w:r w:rsidRPr="00CA5E0E">
        <w:t>Crowding</w:t>
      </w:r>
    </w:p>
    <w:p w:rsidRPr="00CA5E0E" w:rsidR="00545D87" w:rsidP="00545D87" w:rsidRDefault="00545D87" w14:paraId="2310B9CA" w14:textId="77777777">
      <w:pPr>
        <w:pStyle w:val="Heading4"/>
        <w:numPr>
          <w:ilvl w:val="0"/>
          <w:numId w:val="76"/>
        </w:numPr>
        <w:rPr>
          <w:color w:val="auto"/>
        </w:rPr>
      </w:pPr>
    </w:p>
    <w:p w:rsidRPr="00CA5E0E" w:rsidR="00545D87" w:rsidP="00545D87" w:rsidRDefault="00545D87" w14:paraId="53B45293" w14:textId="77777777">
      <w:pPr>
        <w:rPr>
          <w:rFonts w:eastAsia="Times New Roman" w:cs="Times New Roman"/>
          <w:color w:val="auto"/>
        </w:rPr>
      </w:pPr>
      <w:r w:rsidRPr="00CA5E0E">
        <w:rPr>
          <w:rFonts w:eastAsia="Times New Roman" w:cs="Times New Roman"/>
          <w:color w:val="auto"/>
        </w:rPr>
        <w:t>Estimate the number of other people [or groups of people] you saw at [LOCATION/SITE] on this trip:</w:t>
      </w:r>
    </w:p>
    <w:p w:rsidR="00545D87" w:rsidP="00545D87" w:rsidRDefault="00545D87" w14:paraId="47D0A339" w14:textId="77777777">
      <w:pPr>
        <w:rPr>
          <w:rFonts w:eastAsia="Times New Roman" w:cs="Times New Roman"/>
          <w:color w:val="auto"/>
        </w:rPr>
      </w:pPr>
      <w:r w:rsidRPr="00CA5E0E">
        <w:rPr>
          <w:rFonts w:eastAsia="Times New Roman" w:cs="Times New Roman"/>
          <w:color w:val="auto"/>
        </w:rPr>
        <w:t xml:space="preserve">___________ </w:t>
      </w:r>
      <w:proofErr w:type="gramStart"/>
      <w:r w:rsidRPr="00CA5E0E">
        <w:rPr>
          <w:rFonts w:eastAsia="Times New Roman" w:cs="Times New Roman"/>
          <w:color w:val="auto"/>
        </w:rPr>
        <w:t>people</w:t>
      </w:r>
      <w:proofErr w:type="gramEnd"/>
      <w:r w:rsidRPr="00CA5E0E">
        <w:rPr>
          <w:rFonts w:eastAsia="Times New Roman" w:cs="Times New Roman"/>
          <w:color w:val="auto"/>
        </w:rPr>
        <w:t xml:space="preserve"> [or groups]</w:t>
      </w:r>
    </w:p>
    <w:p w:rsidR="00545D87" w:rsidP="00545D87" w:rsidRDefault="00545D87" w14:paraId="2A12A909" w14:textId="77777777">
      <w:pPr>
        <w:pStyle w:val="Heading4"/>
        <w:numPr>
          <w:ilvl w:val="0"/>
          <w:numId w:val="76"/>
        </w:numPr>
        <w:rPr>
          <w:rFonts w:eastAsia="Times New Roman"/>
          <w:color w:val="auto"/>
        </w:rPr>
      </w:pPr>
    </w:p>
    <w:p w:rsidRPr="00CA5E0E" w:rsidR="00545D87" w:rsidP="00545D87" w:rsidRDefault="00545D87" w14:paraId="28EB8441" w14:textId="77777777">
      <w:pPr>
        <w:rPr>
          <w:rFonts w:cs="Times New Roman"/>
          <w:color w:val="auto"/>
        </w:rPr>
      </w:pPr>
      <w:r w:rsidRPr="00CA5E0E">
        <w:rPr>
          <w:rFonts w:cs="Times New Roman"/>
          <w:color w:val="auto"/>
        </w:rPr>
        <w:t>During the planning process for your visit to [site], how did the possibility of crowding affect your trip plans? (Please select one)</w:t>
      </w:r>
    </w:p>
    <w:tbl>
      <w:tblPr>
        <w:tblStyle w:val="Checkbox"/>
        <w:tblW w:w="7450" w:type="dxa"/>
        <w:tblLook w:val="00A0" w:firstRow="1" w:lastRow="0" w:firstColumn="1" w:lastColumn="0" w:noHBand="0" w:noVBand="0"/>
      </w:tblPr>
      <w:tblGrid>
        <w:gridCol w:w="365"/>
        <w:gridCol w:w="7085"/>
      </w:tblGrid>
      <w:tr w:rsidRPr="00CA5E0E" w:rsidR="00545D87" w:rsidTr="00AE7E75" w14:paraId="76B20E69" w14:textId="77777777">
        <w:trPr>
          <w:trHeight w:val="188"/>
        </w:trPr>
        <w:tc>
          <w:tcPr>
            <w:cnfStyle w:val="001000000000" w:firstRow="0" w:lastRow="0" w:firstColumn="1" w:lastColumn="0" w:oddVBand="0" w:evenVBand="0" w:oddHBand="0" w:evenHBand="0" w:firstRowFirstColumn="0" w:firstRowLastColumn="0" w:lastRowFirstColumn="0" w:lastRowLastColumn="0"/>
            <w:tcW w:w="365" w:type="dxa"/>
          </w:tcPr>
          <w:p w:rsidRPr="00CA5E0E" w:rsidR="00545D87" w:rsidP="00AE7E75" w:rsidRDefault="00545D87" w14:paraId="6E3D7E1D" w14:textId="77777777">
            <w:pPr>
              <w:spacing w:before="60" w:after="60"/>
              <w:rPr>
                <w:rFonts w:cs="Times New Roman"/>
                <w:color w:val="auto"/>
              </w:rPr>
            </w:pPr>
            <w:r w:rsidRPr="00CA5E0E">
              <w:rPr>
                <w:rFonts w:cs="Times New Roman"/>
                <w:color w:val="auto"/>
              </w:rPr>
              <w:sym w:font="Wingdings 2" w:char="F0A3"/>
            </w:r>
          </w:p>
        </w:tc>
        <w:tc>
          <w:tcPr>
            <w:tcW w:w="7085" w:type="dxa"/>
          </w:tcPr>
          <w:p w:rsidRPr="00CA5E0E" w:rsidR="00545D87" w:rsidP="00AE7E75" w:rsidRDefault="00545D87" w14:paraId="481C09D5"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It did not affect my plans</w:t>
            </w:r>
          </w:p>
        </w:tc>
      </w:tr>
      <w:tr w:rsidRPr="00CA5E0E" w:rsidR="00545D87" w:rsidTr="00AE7E75" w14:paraId="048279CB"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45D87" w:rsidP="00AE7E75" w:rsidRDefault="00545D87" w14:paraId="27DFD0C6" w14:textId="77777777">
            <w:pPr>
              <w:spacing w:before="60" w:after="60"/>
              <w:rPr>
                <w:rFonts w:cs="Times New Roman"/>
                <w:color w:val="auto"/>
              </w:rPr>
            </w:pPr>
            <w:r w:rsidRPr="00CA5E0E">
              <w:rPr>
                <w:rFonts w:cs="Times New Roman"/>
                <w:color w:val="auto"/>
              </w:rPr>
              <w:sym w:font="Wingdings 2" w:char="F0A3"/>
            </w:r>
          </w:p>
        </w:tc>
        <w:tc>
          <w:tcPr>
            <w:tcW w:w="7085" w:type="dxa"/>
          </w:tcPr>
          <w:p w:rsidRPr="00CA5E0E" w:rsidR="00545D87" w:rsidP="00AE7E75" w:rsidRDefault="00545D87" w14:paraId="505914DE"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 planned to visit at a time of day I thought would be less crowded</w:t>
            </w:r>
          </w:p>
        </w:tc>
      </w:tr>
      <w:tr w:rsidRPr="00CA5E0E" w:rsidR="00545D87" w:rsidTr="00AE7E75" w14:paraId="54673F1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45D87" w:rsidP="00AE7E75" w:rsidRDefault="00545D87" w14:paraId="1C871EDD" w14:textId="77777777">
            <w:pPr>
              <w:spacing w:before="60" w:after="60"/>
              <w:rPr>
                <w:rFonts w:cs="Times New Roman"/>
                <w:color w:val="auto"/>
              </w:rPr>
            </w:pPr>
            <w:r w:rsidRPr="00CA5E0E">
              <w:rPr>
                <w:rFonts w:cs="Times New Roman"/>
                <w:color w:val="auto"/>
              </w:rPr>
              <w:sym w:font="Wingdings 2" w:char="F0A3"/>
            </w:r>
          </w:p>
        </w:tc>
        <w:tc>
          <w:tcPr>
            <w:tcW w:w="7085" w:type="dxa"/>
          </w:tcPr>
          <w:p w:rsidRPr="00CA5E0E" w:rsidR="00545D87" w:rsidP="00AE7E75" w:rsidRDefault="00545D87" w14:paraId="06B7CE05"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 planned to visit on a day and time I thought would be less crowded</w:t>
            </w:r>
          </w:p>
        </w:tc>
      </w:tr>
      <w:tr w:rsidRPr="00CA5E0E" w:rsidR="00545D87" w:rsidTr="00AE7E75" w14:paraId="59BAA67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45D87" w:rsidP="00AE7E75" w:rsidRDefault="00545D87" w14:paraId="17ECA582" w14:textId="77777777">
            <w:pPr>
              <w:spacing w:before="60" w:after="60"/>
              <w:rPr>
                <w:rFonts w:cs="Times New Roman"/>
                <w:color w:val="auto"/>
              </w:rPr>
            </w:pPr>
            <w:r w:rsidRPr="00CA5E0E">
              <w:rPr>
                <w:rFonts w:cs="Times New Roman"/>
                <w:color w:val="auto"/>
              </w:rPr>
              <w:sym w:font="Wingdings 2" w:char="F0A3"/>
            </w:r>
          </w:p>
        </w:tc>
        <w:tc>
          <w:tcPr>
            <w:tcW w:w="7085" w:type="dxa"/>
          </w:tcPr>
          <w:p w:rsidRPr="00CA5E0E" w:rsidR="00545D87" w:rsidP="00AE7E75" w:rsidRDefault="00545D87" w14:paraId="6C9636A1"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 planned to visit on a day of the week I thought would be less crowded</w:t>
            </w:r>
          </w:p>
        </w:tc>
      </w:tr>
      <w:tr w:rsidRPr="00CA5E0E" w:rsidR="00545D87" w:rsidTr="00AE7E75" w14:paraId="4A670B90"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45D87" w:rsidP="00AE7E75" w:rsidRDefault="00545D87" w14:paraId="6891E7BE" w14:textId="77777777">
            <w:pPr>
              <w:spacing w:before="60" w:after="60"/>
              <w:rPr>
                <w:rFonts w:cs="Times New Roman"/>
                <w:color w:val="auto"/>
              </w:rPr>
            </w:pPr>
            <w:r w:rsidRPr="00CA5E0E">
              <w:rPr>
                <w:rFonts w:cs="Times New Roman"/>
                <w:color w:val="auto"/>
              </w:rPr>
              <w:sym w:font="Wingdings 2" w:char="F0A3"/>
            </w:r>
          </w:p>
        </w:tc>
        <w:tc>
          <w:tcPr>
            <w:tcW w:w="7085" w:type="dxa"/>
          </w:tcPr>
          <w:p w:rsidRPr="00CA5E0E" w:rsidR="00545D87" w:rsidP="00AE7E75" w:rsidRDefault="00545D87" w14:paraId="4074582A"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I planned to visit during the off-season when I thought would be less crowded </w:t>
            </w:r>
          </w:p>
        </w:tc>
      </w:tr>
      <w:tr w:rsidRPr="00CA5E0E" w:rsidR="00545D87" w:rsidTr="00AE7E75" w14:paraId="7CC605B6"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45D87" w:rsidP="00AE7E75" w:rsidRDefault="00545D87" w14:paraId="6E337803" w14:textId="77777777">
            <w:pPr>
              <w:spacing w:before="60" w:after="60"/>
              <w:rPr>
                <w:rFonts w:cs="Times New Roman"/>
                <w:color w:val="auto"/>
              </w:rPr>
            </w:pPr>
            <w:r w:rsidRPr="00CA5E0E">
              <w:rPr>
                <w:rFonts w:cs="Times New Roman"/>
                <w:color w:val="auto"/>
              </w:rPr>
              <w:sym w:font="Wingdings 2" w:char="F0A3"/>
            </w:r>
          </w:p>
        </w:tc>
        <w:tc>
          <w:tcPr>
            <w:tcW w:w="7085" w:type="dxa"/>
          </w:tcPr>
          <w:p w:rsidRPr="00CA5E0E" w:rsidR="00545D87" w:rsidP="00AE7E75" w:rsidRDefault="00545D87" w14:paraId="47901016" w14:textId="77777777">
            <w:pPr>
              <w:spacing w:before="60" w:after="6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(Please specify): ____________________</w:t>
            </w:r>
          </w:p>
        </w:tc>
      </w:tr>
    </w:tbl>
    <w:p w:rsidRPr="00CA5E0E" w:rsidR="00545D87" w:rsidP="00545D87" w:rsidRDefault="00545D87" w14:paraId="53D622A2" w14:textId="77777777">
      <w:pPr>
        <w:pStyle w:val="Heading4"/>
        <w:numPr>
          <w:ilvl w:val="0"/>
          <w:numId w:val="76"/>
        </w:numPr>
        <w:rPr>
          <w:color w:val="auto"/>
        </w:rPr>
      </w:pPr>
    </w:p>
    <w:p w:rsidRPr="00CA5E0E" w:rsidR="00545D87" w:rsidP="00545D87" w:rsidRDefault="00545D87" w14:paraId="58FB8315" w14:textId="77777777">
      <w:pPr>
        <w:rPr>
          <w:rFonts w:cs="Times New Roman"/>
          <w:color w:val="auto"/>
        </w:rPr>
      </w:pPr>
      <w:r w:rsidRPr="00CA5E0E">
        <w:rPr>
          <w:rFonts w:cs="Times New Roman"/>
          <w:color w:val="auto"/>
        </w:rPr>
        <w:t>Did the presence of other people on the trail make you feel rushed or slow you down at any point during your hike today? (</w:t>
      </w:r>
      <w:r w:rsidRPr="00CA5E0E">
        <w:rPr>
          <w:rFonts w:eastAsia="MS Mincho" w:cs="Times New Roman"/>
          <w:i/>
          <w:color w:val="auto"/>
        </w:rPr>
        <w:t>Check one</w:t>
      </w:r>
      <w:r w:rsidRPr="00CA5E0E">
        <w:rPr>
          <w:rFonts w:cs="Times New Roman"/>
          <w:color w:val="auto"/>
        </w:rPr>
        <w:t xml:space="preserve">) </w:t>
      </w:r>
    </w:p>
    <w:p w:rsidRPr="00CA5E0E" w:rsidR="00545D87" w:rsidP="00545D87" w:rsidRDefault="00545D87" w14:paraId="43E09B7D" w14:textId="77777777">
      <w:pPr>
        <w:numPr>
          <w:ilvl w:val="0"/>
          <w:numId w:val="8"/>
        </w:numPr>
        <w:rPr>
          <w:rFonts w:cs="Times New Roman"/>
          <w:bCs/>
          <w:color w:val="auto"/>
        </w:rPr>
      </w:pPr>
      <w:r w:rsidRPr="00CA5E0E">
        <w:rPr>
          <w:rFonts w:cs="Times New Roman"/>
          <w:bCs/>
          <w:color w:val="auto"/>
        </w:rPr>
        <w:t>No</w:t>
      </w:r>
    </w:p>
    <w:p w:rsidRPr="00CA5E0E" w:rsidR="00545D87" w:rsidP="00545D87" w:rsidRDefault="00545D87" w14:paraId="1AB9E29A" w14:textId="77777777">
      <w:pPr>
        <w:numPr>
          <w:ilvl w:val="0"/>
          <w:numId w:val="8"/>
        </w:numPr>
        <w:rPr>
          <w:rFonts w:cs="Times New Roman"/>
          <w:bCs/>
          <w:color w:val="auto"/>
        </w:rPr>
      </w:pPr>
      <w:r w:rsidRPr="00CA5E0E">
        <w:rPr>
          <w:rFonts w:cs="Times New Roman"/>
          <w:bCs/>
          <w:color w:val="auto"/>
        </w:rPr>
        <w:t>Yes</w:t>
      </w:r>
    </w:p>
    <w:p w:rsidRPr="00CA5E0E" w:rsidR="00545D87" w:rsidP="00545D87" w:rsidRDefault="00545D87" w14:paraId="6836FFC4" w14:textId="77777777">
      <w:pPr>
        <w:pStyle w:val="Heading4"/>
        <w:numPr>
          <w:ilvl w:val="0"/>
          <w:numId w:val="76"/>
        </w:numPr>
        <w:rPr>
          <w:color w:val="auto"/>
        </w:rPr>
      </w:pPr>
    </w:p>
    <w:p w:rsidRPr="00CA5E0E" w:rsidR="00545D87" w:rsidP="00545D87" w:rsidRDefault="00545D87" w14:paraId="20FEE988" w14:textId="77777777">
      <w:pPr>
        <w:rPr>
          <w:rFonts w:eastAsia="MS Mincho" w:cs="Times New Roman"/>
          <w:color w:val="auto"/>
        </w:rPr>
      </w:pPr>
      <w:r w:rsidRPr="00CA5E0E">
        <w:rPr>
          <w:rFonts w:eastAsia="MS Mincho" w:cs="Times New Roman"/>
          <w:color w:val="auto"/>
        </w:rPr>
        <w:t>Did you move to a different [location] based on the number of people you encountered? (</w:t>
      </w:r>
      <w:r w:rsidRPr="00CA5E0E">
        <w:rPr>
          <w:rFonts w:eastAsia="MS Mincho" w:cs="Times New Roman"/>
          <w:i/>
          <w:color w:val="auto"/>
        </w:rPr>
        <w:t>Check one</w:t>
      </w:r>
      <w:r w:rsidRPr="00CA5E0E">
        <w:rPr>
          <w:rFonts w:eastAsia="MS Mincho" w:cs="Times New Roman"/>
          <w:color w:val="auto"/>
        </w:rPr>
        <w:t>)</w:t>
      </w:r>
    </w:p>
    <w:p w:rsidRPr="00CA5E0E" w:rsidR="00545D87" w:rsidP="00545D87" w:rsidRDefault="00545D87" w14:paraId="6E51CC63" w14:textId="77777777">
      <w:pPr>
        <w:numPr>
          <w:ilvl w:val="0"/>
          <w:numId w:val="115"/>
        </w:numPr>
        <w:rPr>
          <w:rFonts w:cs="Times New Roman"/>
          <w:bCs/>
          <w:color w:val="auto"/>
        </w:rPr>
      </w:pPr>
      <w:r w:rsidRPr="00CA5E0E">
        <w:rPr>
          <w:rFonts w:cs="Times New Roman"/>
          <w:bCs/>
          <w:color w:val="auto"/>
        </w:rPr>
        <w:t>No</w:t>
      </w:r>
    </w:p>
    <w:p w:rsidRPr="00CA5E0E" w:rsidR="00545D87" w:rsidP="00545D87" w:rsidRDefault="00545D87" w14:paraId="531AE4D4" w14:textId="77777777">
      <w:pPr>
        <w:numPr>
          <w:ilvl w:val="0"/>
          <w:numId w:val="115"/>
        </w:numPr>
        <w:rPr>
          <w:rFonts w:cs="Times New Roman"/>
          <w:bCs/>
          <w:color w:val="auto"/>
        </w:rPr>
      </w:pPr>
      <w:r w:rsidRPr="00CA5E0E">
        <w:rPr>
          <w:rFonts w:cs="Times New Roman"/>
          <w:bCs/>
          <w:color w:val="auto"/>
        </w:rPr>
        <w:t>Yes</w:t>
      </w:r>
    </w:p>
    <w:p w:rsidRPr="00CA5E0E" w:rsidR="00545D87" w:rsidP="00545D87" w:rsidRDefault="00545D87" w14:paraId="277A2483" w14:textId="77777777">
      <w:pPr>
        <w:pStyle w:val="Heading4"/>
        <w:numPr>
          <w:ilvl w:val="0"/>
          <w:numId w:val="76"/>
        </w:numPr>
        <w:rPr>
          <w:color w:val="auto"/>
        </w:rPr>
      </w:pPr>
    </w:p>
    <w:p w:rsidRPr="00CA5E0E" w:rsidR="00545D87" w:rsidP="00545D87" w:rsidRDefault="00545D87" w14:paraId="52E8AEF8" w14:textId="77777777">
      <w:pPr>
        <w:rPr>
          <w:color w:val="auto"/>
        </w:rPr>
      </w:pPr>
      <w:r w:rsidRPr="00CA5E0E">
        <w:rPr>
          <w:color w:val="auto"/>
        </w:rPr>
        <w:t>At which times of day did you feel crowded?</w:t>
      </w:r>
      <w:r>
        <w:rPr>
          <w:color w:val="auto"/>
        </w:rPr>
        <w:t xml:space="preserve"> (Select</w:t>
      </w:r>
      <w:r w:rsidRPr="00A474B9">
        <w:rPr>
          <w:color w:val="auto"/>
        </w:rPr>
        <w:t xml:space="preserve"> all that apply</w:t>
      </w:r>
      <w:r>
        <w:rPr>
          <w:color w:val="auto"/>
        </w:rPr>
        <w:t>)</w:t>
      </w:r>
    </w:p>
    <w:p w:rsidRPr="00CA5E0E" w:rsidR="00545D87" w:rsidP="00545D87" w:rsidRDefault="00545D87" w14:paraId="438D343D" w14:textId="77777777">
      <w:pPr>
        <w:widowControl w:val="0"/>
        <w:autoSpaceDE w:val="0"/>
        <w:autoSpaceDN w:val="0"/>
        <w:adjustRightInd w:val="0"/>
        <w:rPr>
          <w:rFonts w:eastAsia="Times New Roman" w:cs="Times New Roman"/>
          <w:color w:val="auto"/>
        </w:rPr>
      </w:pPr>
    </w:p>
    <w:p w:rsidRPr="00CA5E0E" w:rsidR="00545D87" w:rsidP="00545D87" w:rsidRDefault="00545D87" w14:paraId="1B19E154" w14:textId="77777777">
      <w:pPr>
        <w:rPr>
          <w:color w:val="auto"/>
        </w:rPr>
      </w:pPr>
      <w:r w:rsidRPr="00CA5E0E">
        <w:rPr>
          <w:color w:val="auto"/>
        </w:rPr>
        <w:t>OPTION A</w:t>
      </w:r>
    </w:p>
    <w:tbl>
      <w:tblPr>
        <w:tblStyle w:val="Single-itemScale"/>
        <w:tblW w:w="0" w:type="auto"/>
        <w:tblLook w:val="04A0" w:firstRow="1" w:lastRow="0" w:firstColumn="1" w:lastColumn="0" w:noHBand="0" w:noVBand="1"/>
      </w:tblPr>
      <w:tblGrid>
        <w:gridCol w:w="2160"/>
        <w:gridCol w:w="2160"/>
        <w:gridCol w:w="2160"/>
        <w:gridCol w:w="2160"/>
      </w:tblGrid>
      <w:tr w:rsidRPr="00CA5E0E" w:rsidR="00545D87" w:rsidTr="00AE7E75" w14:paraId="0D5EA99E" w14:textId="77777777">
        <w:trPr>
          <w:cnfStyle w:val="100000000000" w:firstRow="1" w:lastRow="0" w:firstColumn="0" w:lastColumn="0" w:oddVBand="0" w:evenVBand="0" w:oddHBand="0" w:evenHBand="0" w:firstRowFirstColumn="0" w:firstRowLastColumn="0" w:lastRowFirstColumn="0" w:lastRowLastColumn="0"/>
        </w:trPr>
        <w:tc>
          <w:tcPr>
            <w:tcW w:w="2160" w:type="dxa"/>
          </w:tcPr>
          <w:p w:rsidRPr="00CA5E0E" w:rsidR="00545D87" w:rsidP="00AE7E75" w:rsidRDefault="00545D87" w14:paraId="4AE60CD6" w14:textId="77777777">
            <w:pPr>
              <w:rPr>
                <w:rFonts w:eastAsia="Times New Roman" w:cs="Times New Roman"/>
                <w:color w:val="auto"/>
              </w:rPr>
            </w:pPr>
            <w:r w:rsidRPr="00CA5E0E">
              <w:rPr>
                <w:rFonts w:eastAsia="Times New Roman" w:cs="Times New Roman"/>
                <w:color w:val="auto"/>
              </w:rPr>
              <w:t>Morning</w:t>
            </w:r>
          </w:p>
          <w:p w:rsidRPr="00CA5E0E" w:rsidR="00545D87" w:rsidP="00AE7E75" w:rsidRDefault="00545D87" w14:paraId="768745DB" w14:textId="77777777">
            <w:pPr>
              <w:rPr>
                <w:rFonts w:eastAsia="Times New Roman" w:cs="Times New Roman"/>
                <w:bCs/>
                <w:color w:val="auto"/>
              </w:rPr>
            </w:pPr>
          </w:p>
        </w:tc>
        <w:tc>
          <w:tcPr>
            <w:tcW w:w="2160" w:type="dxa"/>
          </w:tcPr>
          <w:p w:rsidRPr="00CA5E0E" w:rsidR="00545D87" w:rsidP="00AE7E75" w:rsidRDefault="00545D87" w14:paraId="3E8FD3C7" w14:textId="77777777">
            <w:pPr>
              <w:rPr>
                <w:rFonts w:eastAsia="Times New Roman" w:cs="Times New Roman"/>
                <w:color w:val="auto"/>
              </w:rPr>
            </w:pPr>
            <w:r w:rsidRPr="00CA5E0E">
              <w:rPr>
                <w:rFonts w:eastAsia="Times New Roman" w:cs="Times New Roman"/>
                <w:color w:val="auto"/>
              </w:rPr>
              <w:t>Afternoon</w:t>
            </w:r>
          </w:p>
          <w:p w:rsidRPr="00CA5E0E" w:rsidR="00545D87" w:rsidP="00AE7E75" w:rsidRDefault="00545D87" w14:paraId="2EBC3E74" w14:textId="77777777">
            <w:pPr>
              <w:rPr>
                <w:rFonts w:eastAsia="Times New Roman" w:cs="Times New Roman"/>
                <w:bCs/>
                <w:color w:val="auto"/>
              </w:rPr>
            </w:pPr>
          </w:p>
        </w:tc>
        <w:tc>
          <w:tcPr>
            <w:tcW w:w="2160" w:type="dxa"/>
          </w:tcPr>
          <w:p w:rsidRPr="00CA5E0E" w:rsidR="00545D87" w:rsidP="00AE7E75" w:rsidRDefault="00545D87" w14:paraId="06B4B4B9" w14:textId="77777777">
            <w:pPr>
              <w:rPr>
                <w:rFonts w:eastAsia="Times New Roman" w:cs="Times New Roman"/>
                <w:color w:val="auto"/>
              </w:rPr>
            </w:pPr>
            <w:r w:rsidRPr="00CA5E0E">
              <w:rPr>
                <w:rFonts w:eastAsia="Times New Roman" w:cs="Times New Roman"/>
                <w:color w:val="auto"/>
              </w:rPr>
              <w:t>Evening</w:t>
            </w:r>
          </w:p>
          <w:p w:rsidRPr="00CA5E0E" w:rsidR="00545D87" w:rsidP="00AE7E75" w:rsidRDefault="00545D87" w14:paraId="5D85C2BF" w14:textId="77777777">
            <w:pPr>
              <w:rPr>
                <w:rFonts w:eastAsia="Times New Roman" w:cs="Times New Roman"/>
                <w:bCs/>
                <w:color w:val="auto"/>
              </w:rPr>
            </w:pPr>
          </w:p>
        </w:tc>
        <w:tc>
          <w:tcPr>
            <w:tcW w:w="2160" w:type="dxa"/>
          </w:tcPr>
          <w:p w:rsidRPr="00CA5E0E" w:rsidR="00545D87" w:rsidP="00AE7E75" w:rsidRDefault="00545D87" w14:paraId="6F8CF34C" w14:textId="77777777">
            <w:pPr>
              <w:rPr>
                <w:rFonts w:eastAsia="Times New Roman" w:cs="Times New Roman"/>
                <w:bCs/>
                <w:color w:val="auto"/>
              </w:rPr>
            </w:pPr>
            <w:r w:rsidRPr="00CA5E0E">
              <w:rPr>
                <w:rFonts w:eastAsia="Times New Roman" w:cs="Times New Roman"/>
                <w:bCs/>
                <w:color w:val="auto"/>
              </w:rPr>
              <w:t>I can’t</w:t>
            </w:r>
            <w:r w:rsidRPr="00CA5E0E">
              <w:rPr>
                <w:rFonts w:eastAsia="Times New Roman" w:cs="Times New Roman"/>
                <w:bCs/>
                <w:color w:val="auto"/>
              </w:rPr>
              <w:br/>
              <w:t>remember</w:t>
            </w:r>
          </w:p>
        </w:tc>
      </w:tr>
      <w:tr w:rsidRPr="00CA5E0E" w:rsidR="00545D87" w:rsidTr="00AE7E75" w14:paraId="2D0D806F" w14:textId="77777777">
        <w:trPr>
          <w:trHeight w:val="441"/>
        </w:trPr>
        <w:tc>
          <w:tcPr>
            <w:tcW w:w="2160" w:type="dxa"/>
          </w:tcPr>
          <w:p w:rsidRPr="00CA5E0E" w:rsidR="00545D87" w:rsidP="00AE7E75" w:rsidRDefault="00545D87" w14:paraId="039DC162" w14:textId="77777777">
            <w:pPr>
              <w:rPr>
                <w:rFonts w:cs="Times New Roman"/>
                <w:color w:val="auto"/>
              </w:rPr>
            </w:pPr>
            <w:r w:rsidRPr="00CA5E0E">
              <w:rPr>
                <w:rFonts w:cs="Times New Roman"/>
                <w:color w:val="auto"/>
              </w:rPr>
              <w:sym w:font="Wingdings 2" w:char="F0A3"/>
            </w:r>
          </w:p>
        </w:tc>
        <w:tc>
          <w:tcPr>
            <w:tcW w:w="2160" w:type="dxa"/>
          </w:tcPr>
          <w:p w:rsidRPr="00CA5E0E" w:rsidR="00545D87" w:rsidP="00AE7E75" w:rsidRDefault="00545D87" w14:paraId="56107BCE" w14:textId="77777777">
            <w:pPr>
              <w:rPr>
                <w:rFonts w:cs="Times New Roman"/>
                <w:color w:val="auto"/>
              </w:rPr>
            </w:pPr>
            <w:r w:rsidRPr="00CA5E0E">
              <w:rPr>
                <w:rFonts w:cs="Times New Roman"/>
                <w:color w:val="auto"/>
              </w:rPr>
              <w:sym w:font="Wingdings 2" w:char="F0A3"/>
            </w:r>
          </w:p>
        </w:tc>
        <w:tc>
          <w:tcPr>
            <w:tcW w:w="2160" w:type="dxa"/>
          </w:tcPr>
          <w:p w:rsidRPr="00CA5E0E" w:rsidR="00545D87" w:rsidP="00AE7E75" w:rsidRDefault="00545D87" w14:paraId="516A784F" w14:textId="77777777">
            <w:pPr>
              <w:rPr>
                <w:rFonts w:cs="Times New Roman"/>
                <w:color w:val="auto"/>
              </w:rPr>
            </w:pPr>
            <w:r w:rsidRPr="00CA5E0E">
              <w:rPr>
                <w:rFonts w:cs="Times New Roman"/>
                <w:color w:val="auto"/>
              </w:rPr>
              <w:sym w:font="Wingdings 2" w:char="F0A3"/>
            </w:r>
          </w:p>
        </w:tc>
        <w:tc>
          <w:tcPr>
            <w:tcW w:w="2160" w:type="dxa"/>
          </w:tcPr>
          <w:p w:rsidRPr="00CA5E0E" w:rsidR="00545D87" w:rsidP="00AE7E75" w:rsidRDefault="00545D87" w14:paraId="7C964CCE" w14:textId="77777777">
            <w:pPr>
              <w:rPr>
                <w:rFonts w:cs="Times New Roman"/>
                <w:color w:val="auto"/>
              </w:rPr>
            </w:pPr>
            <w:r w:rsidRPr="00CA5E0E">
              <w:rPr>
                <w:rFonts w:cs="Times New Roman"/>
                <w:color w:val="auto"/>
              </w:rPr>
              <w:sym w:font="Wingdings 2" w:char="F0A3"/>
            </w:r>
          </w:p>
        </w:tc>
      </w:tr>
    </w:tbl>
    <w:p w:rsidRPr="00CA5E0E" w:rsidR="00545D87" w:rsidP="00545D87" w:rsidRDefault="00545D87" w14:paraId="7A04F711" w14:textId="77777777">
      <w:pPr>
        <w:pStyle w:val="Heading4"/>
        <w:numPr>
          <w:ilvl w:val="0"/>
          <w:numId w:val="76"/>
        </w:numPr>
        <w:rPr>
          <w:color w:val="auto"/>
        </w:rPr>
      </w:pPr>
    </w:p>
    <w:p w:rsidRPr="00CA5E0E" w:rsidR="00545D87" w:rsidP="00545D87" w:rsidRDefault="00545D87" w14:paraId="2B8731BA" w14:textId="77777777">
      <w:pPr>
        <w:rPr>
          <w:rFonts w:cs="Times New Roman"/>
          <w:i/>
          <w:color w:val="auto"/>
        </w:rPr>
      </w:pPr>
      <w:r w:rsidRPr="00CA5E0E">
        <w:rPr>
          <w:rFonts w:cs="Times New Roman"/>
          <w:color w:val="auto"/>
        </w:rPr>
        <w:t>How did the number of other [recreationists (e.g., hikers, anglers)] you encountered affect your overall experience today?</w:t>
      </w:r>
      <w:r w:rsidRPr="00CA5E0E">
        <w:rPr>
          <w:rFonts w:cs="Times New Roman"/>
          <w:i/>
          <w:color w:val="auto"/>
        </w:rPr>
        <w:t xml:space="preserve"> </w:t>
      </w:r>
      <w:r w:rsidRPr="00CA5E0E">
        <w:rPr>
          <w:rFonts w:cs="Times New Roman"/>
          <w:color w:val="auto"/>
        </w:rPr>
        <w:t>(</w:t>
      </w:r>
      <w:r w:rsidRPr="00CA5E0E">
        <w:rPr>
          <w:rFonts w:cs="Times New Roman"/>
          <w:i/>
          <w:color w:val="auto"/>
        </w:rPr>
        <w:t>Select one response</w:t>
      </w:r>
      <w:r w:rsidRPr="00CA5E0E">
        <w:rPr>
          <w:rFonts w:cs="Times New Roman"/>
          <w:color w:val="auto"/>
        </w:rPr>
        <w:t>)</w:t>
      </w:r>
    </w:p>
    <w:tbl>
      <w:tblPr>
        <w:tblStyle w:val="Single-itemScale"/>
        <w:tblW w:w="7380" w:type="dxa"/>
        <w:tblLook w:val="04A0" w:firstRow="1" w:lastRow="0" w:firstColumn="1" w:lastColumn="0" w:noHBand="0" w:noVBand="1"/>
      </w:tblPr>
      <w:tblGrid>
        <w:gridCol w:w="1260"/>
        <w:gridCol w:w="1530"/>
        <w:gridCol w:w="1620"/>
        <w:gridCol w:w="1440"/>
        <w:gridCol w:w="1530"/>
      </w:tblGrid>
      <w:tr w:rsidRPr="00CA5E0E" w:rsidR="00545D87" w:rsidTr="00AE7E75" w14:paraId="5C650A4C" w14:textId="77777777">
        <w:trPr>
          <w:cnfStyle w:val="100000000000" w:firstRow="1" w:lastRow="0" w:firstColumn="0" w:lastColumn="0" w:oddVBand="0" w:evenVBand="0" w:oddHBand="0" w:evenHBand="0" w:firstRowFirstColumn="0" w:firstRowLastColumn="0" w:lastRowFirstColumn="0" w:lastRowLastColumn="0"/>
        </w:trPr>
        <w:tc>
          <w:tcPr>
            <w:tcW w:w="1260" w:type="dxa"/>
          </w:tcPr>
          <w:p w:rsidRPr="00CA5E0E" w:rsidR="00545D87" w:rsidP="00AE7E75" w:rsidRDefault="00545D87" w14:paraId="7C8B6B6F" w14:textId="77777777">
            <w:pPr>
              <w:rPr>
                <w:color w:val="auto"/>
              </w:rPr>
            </w:pPr>
            <w:r w:rsidRPr="00CA5E0E">
              <w:rPr>
                <w:color w:val="auto"/>
              </w:rPr>
              <w:t>Detracted</w:t>
            </w:r>
            <w:r w:rsidRPr="00CA5E0E">
              <w:rPr>
                <w:color w:val="auto"/>
              </w:rPr>
              <w:br/>
              <w:t>greatly</w:t>
            </w:r>
          </w:p>
        </w:tc>
        <w:tc>
          <w:tcPr>
            <w:tcW w:w="1530" w:type="dxa"/>
          </w:tcPr>
          <w:p w:rsidRPr="00CA5E0E" w:rsidR="00545D87" w:rsidP="00AE7E75" w:rsidRDefault="00545D87" w14:paraId="0BA56A61" w14:textId="77777777">
            <w:pPr>
              <w:rPr>
                <w:color w:val="auto"/>
              </w:rPr>
            </w:pPr>
            <w:r w:rsidRPr="00CA5E0E">
              <w:rPr>
                <w:color w:val="auto"/>
              </w:rPr>
              <w:t>Detracted</w:t>
            </w:r>
            <w:r w:rsidRPr="00CA5E0E">
              <w:rPr>
                <w:color w:val="auto"/>
              </w:rPr>
              <w:br/>
              <w:t>somewhat</w:t>
            </w:r>
          </w:p>
        </w:tc>
        <w:tc>
          <w:tcPr>
            <w:tcW w:w="1620" w:type="dxa"/>
          </w:tcPr>
          <w:p w:rsidRPr="00CA5E0E" w:rsidR="00545D87" w:rsidP="00AE7E75" w:rsidRDefault="00545D87" w14:paraId="63EEB1D3" w14:textId="77777777">
            <w:pPr>
              <w:rPr>
                <w:color w:val="auto"/>
              </w:rPr>
            </w:pPr>
            <w:r w:rsidRPr="00CA5E0E">
              <w:rPr>
                <w:color w:val="auto"/>
              </w:rPr>
              <w:t>Had no</w:t>
            </w:r>
            <w:r w:rsidRPr="00CA5E0E">
              <w:rPr>
                <w:color w:val="auto"/>
              </w:rPr>
              <w:br/>
              <w:t>effect</w:t>
            </w:r>
          </w:p>
        </w:tc>
        <w:tc>
          <w:tcPr>
            <w:tcW w:w="1440" w:type="dxa"/>
          </w:tcPr>
          <w:p w:rsidRPr="00CA5E0E" w:rsidR="00545D87" w:rsidP="00AE7E75" w:rsidRDefault="00545D87" w14:paraId="5728DA65" w14:textId="77777777">
            <w:pPr>
              <w:rPr>
                <w:color w:val="auto"/>
              </w:rPr>
            </w:pPr>
            <w:r w:rsidRPr="00CA5E0E">
              <w:rPr>
                <w:color w:val="auto"/>
              </w:rPr>
              <w:t>Added</w:t>
            </w:r>
            <w:r w:rsidRPr="00CA5E0E">
              <w:rPr>
                <w:color w:val="auto"/>
              </w:rPr>
              <w:br/>
              <w:t>somewhat</w:t>
            </w:r>
          </w:p>
        </w:tc>
        <w:tc>
          <w:tcPr>
            <w:tcW w:w="1530" w:type="dxa"/>
          </w:tcPr>
          <w:p w:rsidRPr="00CA5E0E" w:rsidR="00545D87" w:rsidP="00AE7E75" w:rsidRDefault="00545D87" w14:paraId="554F405D" w14:textId="77777777">
            <w:pPr>
              <w:rPr>
                <w:color w:val="auto"/>
              </w:rPr>
            </w:pPr>
            <w:r w:rsidRPr="00CA5E0E">
              <w:rPr>
                <w:color w:val="auto"/>
              </w:rPr>
              <w:t>Added</w:t>
            </w:r>
            <w:r w:rsidRPr="00CA5E0E">
              <w:rPr>
                <w:color w:val="auto"/>
              </w:rPr>
              <w:br/>
              <w:t>greatly</w:t>
            </w:r>
          </w:p>
        </w:tc>
      </w:tr>
      <w:tr w:rsidRPr="00CA5E0E" w:rsidR="00545D87" w:rsidTr="00AE7E75" w14:paraId="1D5DBA57" w14:textId="77777777">
        <w:trPr>
          <w:trHeight w:val="459"/>
        </w:trPr>
        <w:tc>
          <w:tcPr>
            <w:tcW w:w="1260" w:type="dxa"/>
          </w:tcPr>
          <w:p w:rsidRPr="00CA5E0E" w:rsidR="00545D87" w:rsidP="00AE7E75" w:rsidRDefault="00545D87" w14:paraId="2B48EFA2" w14:textId="77777777">
            <w:pPr>
              <w:rPr>
                <w:color w:val="auto"/>
              </w:rPr>
            </w:pPr>
            <w:r w:rsidRPr="00CA5E0E">
              <w:rPr>
                <w:color w:val="auto"/>
              </w:rPr>
              <w:t>1</w:t>
            </w:r>
          </w:p>
        </w:tc>
        <w:tc>
          <w:tcPr>
            <w:tcW w:w="1530" w:type="dxa"/>
          </w:tcPr>
          <w:p w:rsidRPr="00CA5E0E" w:rsidR="00545D87" w:rsidP="00AE7E75" w:rsidRDefault="00545D87" w14:paraId="281DF484" w14:textId="77777777">
            <w:pPr>
              <w:rPr>
                <w:color w:val="auto"/>
              </w:rPr>
            </w:pPr>
            <w:r w:rsidRPr="00CA5E0E">
              <w:rPr>
                <w:color w:val="auto"/>
              </w:rPr>
              <w:t>2</w:t>
            </w:r>
          </w:p>
        </w:tc>
        <w:tc>
          <w:tcPr>
            <w:tcW w:w="1620" w:type="dxa"/>
          </w:tcPr>
          <w:p w:rsidRPr="00CA5E0E" w:rsidR="00545D87" w:rsidP="00AE7E75" w:rsidRDefault="00545D87" w14:paraId="203A3D8D" w14:textId="77777777">
            <w:pPr>
              <w:rPr>
                <w:color w:val="auto"/>
              </w:rPr>
            </w:pPr>
            <w:r w:rsidRPr="00CA5E0E">
              <w:rPr>
                <w:color w:val="auto"/>
              </w:rPr>
              <w:t>3</w:t>
            </w:r>
          </w:p>
        </w:tc>
        <w:tc>
          <w:tcPr>
            <w:tcW w:w="1440" w:type="dxa"/>
          </w:tcPr>
          <w:p w:rsidRPr="00CA5E0E" w:rsidR="00545D87" w:rsidP="00AE7E75" w:rsidRDefault="00545D87" w14:paraId="75581CA4" w14:textId="77777777">
            <w:pPr>
              <w:rPr>
                <w:color w:val="auto"/>
              </w:rPr>
            </w:pPr>
            <w:r w:rsidRPr="00CA5E0E">
              <w:rPr>
                <w:color w:val="auto"/>
              </w:rPr>
              <w:t>4</w:t>
            </w:r>
          </w:p>
        </w:tc>
        <w:tc>
          <w:tcPr>
            <w:tcW w:w="1530" w:type="dxa"/>
          </w:tcPr>
          <w:p w:rsidRPr="00CA5E0E" w:rsidR="00545D87" w:rsidP="00AE7E75" w:rsidRDefault="00545D87" w14:paraId="504FB849" w14:textId="77777777">
            <w:pPr>
              <w:rPr>
                <w:color w:val="auto"/>
              </w:rPr>
            </w:pPr>
            <w:r w:rsidRPr="00CA5E0E">
              <w:rPr>
                <w:color w:val="auto"/>
              </w:rPr>
              <w:t>5</w:t>
            </w:r>
          </w:p>
        </w:tc>
      </w:tr>
    </w:tbl>
    <w:p w:rsidRPr="00CA5E0E" w:rsidR="00545D87" w:rsidP="00545D87" w:rsidRDefault="00545D87" w14:paraId="51118848" w14:textId="77777777">
      <w:pPr>
        <w:pStyle w:val="Heading4"/>
        <w:numPr>
          <w:ilvl w:val="0"/>
          <w:numId w:val="76"/>
        </w:numPr>
        <w:rPr>
          <w:color w:val="auto"/>
        </w:rPr>
      </w:pPr>
    </w:p>
    <w:p w:rsidRPr="00CA5E0E" w:rsidR="00545D87" w:rsidP="00545D87" w:rsidRDefault="00545D87" w14:paraId="28A615E3" w14:textId="77777777">
      <w:pPr>
        <w:rPr>
          <w:rFonts w:eastAsia="Times New Roman" w:cs="Times New Roman"/>
          <w:b/>
          <w:color w:val="auto"/>
        </w:rPr>
      </w:pPr>
      <w:r w:rsidRPr="00CA5E0E">
        <w:rPr>
          <w:rFonts w:eastAsia="Times New Roman" w:cs="Times New Roman"/>
          <w:color w:val="auto"/>
        </w:rPr>
        <w:t>How crowded did you feel while at the following locations at [site]? (</w:t>
      </w:r>
      <w:r w:rsidRPr="00CA5E0E">
        <w:rPr>
          <w:rFonts w:eastAsia="Times New Roman" w:cs="Times New Roman"/>
          <w:i/>
          <w:color w:val="auto"/>
        </w:rPr>
        <w:t>Select one number for each location, or indicate that it was not applicable to your visit</w:t>
      </w:r>
      <w:r w:rsidRPr="00CA5E0E">
        <w:rPr>
          <w:rFonts w:eastAsia="Times New Roman" w:cs="Times New Roman"/>
          <w:color w:val="auto"/>
        </w:rPr>
        <w:t>.)</w:t>
      </w:r>
    </w:p>
    <w:tbl>
      <w:tblPr>
        <w:tblStyle w:val="LargeTable"/>
        <w:tblW w:w="5000" w:type="pct"/>
        <w:tblLook w:val="04A0" w:firstRow="1" w:lastRow="0" w:firstColumn="1" w:lastColumn="0" w:noHBand="0" w:noVBand="1"/>
      </w:tblPr>
      <w:tblGrid>
        <w:gridCol w:w="4258"/>
        <w:gridCol w:w="905"/>
        <w:gridCol w:w="897"/>
        <w:gridCol w:w="1105"/>
        <w:gridCol w:w="897"/>
        <w:gridCol w:w="1008"/>
        <w:gridCol w:w="1010"/>
      </w:tblGrid>
      <w:tr w:rsidRPr="00CA5E0E" w:rsidR="00545D87" w:rsidTr="00AE7E75" w14:paraId="11B1C90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12" w:type="pct"/>
          </w:tcPr>
          <w:p w:rsidRPr="00CA5E0E" w:rsidR="00545D87" w:rsidP="00AE7E75" w:rsidRDefault="00545D87" w14:paraId="06A2763E" w14:textId="77777777">
            <w:pPr>
              <w:rPr>
                <w:rFonts w:eastAsia="Times New Roman" w:cs="Times New Roman"/>
                <w:color w:val="auto"/>
              </w:rPr>
            </w:pPr>
          </w:p>
        </w:tc>
        <w:tc>
          <w:tcPr>
            <w:tcW w:w="449" w:type="pct"/>
          </w:tcPr>
          <w:p w:rsidRPr="00CA5E0E" w:rsidR="00545D87" w:rsidP="00AE7E75" w:rsidRDefault="00545D87" w14:paraId="219ED4A9"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Not at all</w:t>
            </w:r>
            <w:r w:rsidRPr="00CA5E0E">
              <w:rPr>
                <w:rFonts w:eastAsia="Times New Roman" w:cs="Times New Roman"/>
                <w:color w:val="auto"/>
              </w:rPr>
              <w:br/>
              <w:t>Crowded</w:t>
            </w:r>
          </w:p>
        </w:tc>
        <w:tc>
          <w:tcPr>
            <w:tcW w:w="445" w:type="pct"/>
          </w:tcPr>
          <w:p w:rsidRPr="00CA5E0E" w:rsidR="00545D87" w:rsidP="00AE7E75" w:rsidRDefault="00545D87" w14:paraId="65510A58"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Slightly</w:t>
            </w:r>
            <w:r w:rsidRPr="00CA5E0E">
              <w:rPr>
                <w:rFonts w:eastAsia="Times New Roman" w:cs="Times New Roman"/>
                <w:color w:val="auto"/>
              </w:rPr>
              <w:br/>
              <w:t>Crowded</w:t>
            </w:r>
          </w:p>
        </w:tc>
        <w:tc>
          <w:tcPr>
            <w:tcW w:w="548" w:type="pct"/>
          </w:tcPr>
          <w:p w:rsidRPr="00CA5E0E" w:rsidR="00545D87" w:rsidP="00AE7E75" w:rsidRDefault="00545D87" w14:paraId="7106BF96"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Moderately</w:t>
            </w:r>
            <w:r w:rsidRPr="00CA5E0E">
              <w:rPr>
                <w:rFonts w:eastAsia="Times New Roman" w:cs="Times New Roman"/>
                <w:color w:val="auto"/>
              </w:rPr>
              <w:br/>
              <w:t>Crowded</w:t>
            </w:r>
          </w:p>
        </w:tc>
        <w:tc>
          <w:tcPr>
            <w:tcW w:w="445" w:type="pct"/>
          </w:tcPr>
          <w:p w:rsidRPr="00CA5E0E" w:rsidR="00545D87" w:rsidP="00AE7E75" w:rsidRDefault="00545D87" w14:paraId="2AF0D3BB"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Very</w:t>
            </w:r>
            <w:r w:rsidRPr="00CA5E0E">
              <w:rPr>
                <w:rFonts w:eastAsia="Times New Roman" w:cs="Times New Roman"/>
                <w:color w:val="auto"/>
              </w:rPr>
              <w:br/>
              <w:t>Crowded</w:t>
            </w:r>
          </w:p>
        </w:tc>
        <w:tc>
          <w:tcPr>
            <w:tcW w:w="500" w:type="pct"/>
          </w:tcPr>
          <w:p w:rsidRPr="00CA5E0E" w:rsidR="00545D87" w:rsidP="00AE7E75" w:rsidRDefault="00545D87" w14:paraId="73F778AF"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Extremely</w:t>
            </w:r>
            <w:r w:rsidRPr="00CA5E0E">
              <w:rPr>
                <w:rFonts w:eastAsia="Times New Roman" w:cs="Times New Roman"/>
                <w:color w:val="auto"/>
              </w:rPr>
              <w:br/>
              <w:t>Crowded</w:t>
            </w:r>
          </w:p>
        </w:tc>
        <w:tc>
          <w:tcPr>
            <w:tcW w:w="501" w:type="pct"/>
          </w:tcPr>
          <w:p w:rsidRPr="00CA5E0E" w:rsidR="00545D87" w:rsidP="00AE7E75" w:rsidRDefault="00545D87" w14:paraId="77DDC3E9"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Not</w:t>
            </w:r>
            <w:r w:rsidRPr="00CA5E0E">
              <w:rPr>
                <w:rFonts w:eastAsia="Times New Roman" w:cs="Times New Roman"/>
                <w:color w:val="auto"/>
              </w:rPr>
              <w:br/>
              <w:t>Applicable</w:t>
            </w:r>
          </w:p>
        </w:tc>
      </w:tr>
      <w:tr w:rsidRPr="00CA5E0E" w:rsidR="00545D87" w:rsidTr="00AE7E75" w14:paraId="348825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pct"/>
          </w:tcPr>
          <w:p w:rsidRPr="00CA5E0E" w:rsidR="00545D87" w:rsidP="00AE7E75" w:rsidRDefault="00545D87" w14:paraId="6C7A6729" w14:textId="77777777">
            <w:pPr>
              <w:rPr>
                <w:rFonts w:eastAsia="Times New Roman" w:cs="Times New Roman"/>
                <w:color w:val="auto"/>
              </w:rPr>
            </w:pPr>
            <w:r w:rsidRPr="00CA5E0E">
              <w:rPr>
                <w:rFonts w:eastAsia="Times New Roman" w:cs="Times New Roman"/>
                <w:color w:val="auto"/>
              </w:rPr>
              <w:t>[area-specific list of locations (e.g., On trails, At the picnic area)</w:t>
            </w:r>
          </w:p>
        </w:tc>
        <w:tc>
          <w:tcPr>
            <w:tcW w:w="449" w:type="pct"/>
          </w:tcPr>
          <w:p w:rsidRPr="00CA5E0E" w:rsidR="00545D87" w:rsidP="00AE7E75" w:rsidRDefault="00545D87" w14:paraId="2ED48AA1"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45" w:type="pct"/>
          </w:tcPr>
          <w:p w:rsidRPr="00CA5E0E" w:rsidR="00545D87" w:rsidP="00AE7E75" w:rsidRDefault="00545D87" w14:paraId="2AD70A59"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48" w:type="pct"/>
          </w:tcPr>
          <w:p w:rsidRPr="00CA5E0E" w:rsidR="00545D87" w:rsidP="00AE7E75" w:rsidRDefault="00545D87" w14:paraId="16B4B33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45" w:type="pct"/>
          </w:tcPr>
          <w:p w:rsidRPr="00CA5E0E" w:rsidR="00545D87" w:rsidP="00AE7E75" w:rsidRDefault="00545D87" w14:paraId="2D4C8912"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00" w:type="pct"/>
          </w:tcPr>
          <w:p w:rsidRPr="00CA5E0E" w:rsidR="00545D87" w:rsidP="00AE7E75" w:rsidRDefault="00545D87" w14:paraId="6C333893"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c>
          <w:tcPr>
            <w:tcW w:w="501" w:type="pct"/>
          </w:tcPr>
          <w:p w:rsidRPr="00CA5E0E" w:rsidR="00545D87" w:rsidP="00AE7E75" w:rsidRDefault="00545D87" w14:paraId="040E52B9"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t>N/A</w:t>
            </w:r>
          </w:p>
        </w:tc>
      </w:tr>
      <w:tr w:rsidRPr="00CA5E0E" w:rsidR="00545D87" w:rsidTr="00AE7E75" w14:paraId="057F8F64" w14:textId="77777777">
        <w:tc>
          <w:tcPr>
            <w:cnfStyle w:val="001000000000" w:firstRow="0" w:lastRow="0" w:firstColumn="1" w:lastColumn="0" w:oddVBand="0" w:evenVBand="0" w:oddHBand="0" w:evenHBand="0" w:firstRowFirstColumn="0" w:firstRowLastColumn="0" w:lastRowFirstColumn="0" w:lastRowLastColumn="0"/>
            <w:tcW w:w="2112" w:type="pct"/>
          </w:tcPr>
          <w:p w:rsidRPr="00CA5E0E" w:rsidR="00545D87" w:rsidP="00AE7E75" w:rsidRDefault="00545D87" w14:paraId="660BC73F" w14:textId="77777777">
            <w:pPr>
              <w:rPr>
                <w:rFonts w:eastAsia="Times New Roman" w:cs="Times New Roman"/>
                <w:color w:val="auto"/>
              </w:rPr>
            </w:pPr>
            <w:r w:rsidRPr="00CA5E0E">
              <w:rPr>
                <w:rFonts w:eastAsia="Times New Roman" w:cs="Times New Roman"/>
                <w:color w:val="auto"/>
              </w:rPr>
              <w:t>During your entire visit</w:t>
            </w:r>
          </w:p>
        </w:tc>
        <w:tc>
          <w:tcPr>
            <w:tcW w:w="449" w:type="pct"/>
          </w:tcPr>
          <w:p w:rsidRPr="00CA5E0E" w:rsidR="00545D87" w:rsidP="00AE7E75" w:rsidRDefault="00545D87" w14:paraId="6CE7B8A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45" w:type="pct"/>
          </w:tcPr>
          <w:p w:rsidRPr="00CA5E0E" w:rsidR="00545D87" w:rsidP="00AE7E75" w:rsidRDefault="00545D87" w14:paraId="10A355F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48" w:type="pct"/>
          </w:tcPr>
          <w:p w:rsidRPr="00CA5E0E" w:rsidR="00545D87" w:rsidP="00AE7E75" w:rsidRDefault="00545D87" w14:paraId="65262EF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45" w:type="pct"/>
          </w:tcPr>
          <w:p w:rsidRPr="00CA5E0E" w:rsidR="00545D87" w:rsidP="00AE7E75" w:rsidRDefault="00545D87" w14:paraId="04E476B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00" w:type="pct"/>
          </w:tcPr>
          <w:p w:rsidRPr="00CA5E0E" w:rsidR="00545D87" w:rsidP="00AE7E75" w:rsidRDefault="00545D87" w14:paraId="4BAB6B8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c>
          <w:tcPr>
            <w:tcW w:w="501" w:type="pct"/>
          </w:tcPr>
          <w:p w:rsidRPr="00CA5E0E" w:rsidR="00545D87" w:rsidP="00AE7E75" w:rsidRDefault="00545D87" w14:paraId="0A47F49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t>N/A</w:t>
            </w:r>
          </w:p>
        </w:tc>
      </w:tr>
    </w:tbl>
    <w:p w:rsidRPr="00CA5E0E" w:rsidR="00545D87" w:rsidP="00545D87" w:rsidRDefault="00545D87" w14:paraId="09ACA1D5" w14:textId="77777777">
      <w:pPr>
        <w:pStyle w:val="Heading4"/>
        <w:numPr>
          <w:ilvl w:val="0"/>
          <w:numId w:val="76"/>
        </w:numPr>
        <w:rPr>
          <w:color w:val="auto"/>
        </w:rPr>
      </w:pPr>
    </w:p>
    <w:p w:rsidRPr="00CA5E0E" w:rsidR="00545D87" w:rsidP="00545D87" w:rsidRDefault="00545D87" w14:paraId="3EC92C30" w14:textId="77777777">
      <w:pPr>
        <w:rPr>
          <w:color w:val="auto"/>
        </w:rPr>
      </w:pPr>
      <w:r w:rsidRPr="00CA5E0E">
        <w:rPr>
          <w:color w:val="auto"/>
        </w:rPr>
        <w:t>On this visit to [</w:t>
      </w:r>
      <w:r w:rsidRPr="00CA5E0E">
        <w:rPr>
          <w:rFonts w:cs="Times New Roman"/>
          <w:color w:val="auto"/>
        </w:rPr>
        <w:t>name of area or site</w:t>
      </w:r>
      <w:r w:rsidRPr="00CA5E0E">
        <w:rPr>
          <w:color w:val="auto"/>
        </w:rPr>
        <w:t xml:space="preserve">], how crowded did you feel compared to what you expected? </w:t>
      </w:r>
      <w:r w:rsidRPr="00CA5E0E">
        <w:rPr>
          <w:i/>
          <w:color w:val="auto"/>
        </w:rPr>
        <w:t>Please mark only one.</w:t>
      </w:r>
    </w:p>
    <w:p w:rsidRPr="00CA5E0E" w:rsidR="00545D87" w:rsidP="00545D87" w:rsidRDefault="00545D87" w14:paraId="46B1160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Less crowded than expected</w:t>
      </w:r>
    </w:p>
    <w:p w:rsidRPr="00CA5E0E" w:rsidR="00545D87" w:rsidP="00545D87" w:rsidRDefault="00545D87" w14:paraId="12A746FE"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About the same as expected</w:t>
      </w:r>
    </w:p>
    <w:p w:rsidRPr="00CA5E0E" w:rsidR="00545D87" w:rsidP="00545D87" w:rsidRDefault="00545D87" w14:paraId="365B2B1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More crowded than expected</w:t>
      </w:r>
    </w:p>
    <w:p w:rsidRPr="00CA5E0E" w:rsidR="00545D87" w:rsidP="00545D87" w:rsidRDefault="00545D87" w14:paraId="62908FEE"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I didn’t know what to expect</w:t>
      </w:r>
    </w:p>
    <w:p w:rsidRPr="00CA5E0E" w:rsidR="00545D87" w:rsidP="00545D87" w:rsidRDefault="00545D87" w14:paraId="5EEE8C5A" w14:textId="77777777">
      <w:pPr>
        <w:pStyle w:val="Heading4"/>
        <w:numPr>
          <w:ilvl w:val="0"/>
          <w:numId w:val="76"/>
        </w:numPr>
        <w:rPr>
          <w:color w:val="auto"/>
        </w:rPr>
      </w:pPr>
    </w:p>
    <w:p w:rsidRPr="00CA5E0E" w:rsidR="00545D87" w:rsidP="00545D87" w:rsidRDefault="00545D87" w14:paraId="008B524F" w14:textId="77777777">
      <w:pPr>
        <w:rPr>
          <w:i/>
          <w:color w:val="auto"/>
        </w:rPr>
      </w:pPr>
      <w:r w:rsidRPr="00CA5E0E">
        <w:rPr>
          <w:rFonts w:cs="Times New Roman"/>
          <w:color w:val="auto"/>
        </w:rPr>
        <w:t xml:space="preserve">How did the number of people you saw [doing activity] during your visit compare with what you expected? </w:t>
      </w:r>
      <w:r w:rsidRPr="00CA5E0E">
        <w:rPr>
          <w:i/>
          <w:color w:val="auto"/>
        </w:rPr>
        <w:t>Please mark only one.</w:t>
      </w:r>
    </w:p>
    <w:p w:rsidRPr="00CA5E0E" w:rsidR="00545D87" w:rsidP="00545D87" w:rsidRDefault="00545D87" w14:paraId="7BE14C9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A lot less than what I expected</w:t>
      </w:r>
    </w:p>
    <w:p w:rsidRPr="00CA5E0E" w:rsidR="00545D87" w:rsidP="00545D87" w:rsidRDefault="00545D87" w14:paraId="0D44C11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A little less than what I expected</w:t>
      </w:r>
    </w:p>
    <w:p w:rsidRPr="00CA5E0E" w:rsidR="00545D87" w:rsidP="00545D87" w:rsidRDefault="00545D87" w14:paraId="21B021D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About what I expected</w:t>
      </w:r>
    </w:p>
    <w:p w:rsidRPr="00CA5E0E" w:rsidR="00545D87" w:rsidP="00545D87" w:rsidRDefault="00545D87" w14:paraId="7D0FEFF3" w14:textId="77777777">
      <w:r w:rsidRPr="00CA5E0E">
        <w:rPr>
          <w:rFonts w:cs="Times New Roman"/>
          <w:color w:val="auto"/>
        </w:rPr>
        <w:sym w:font="Wingdings 2" w:char="F0A3"/>
      </w:r>
      <w:r w:rsidRPr="00CA5E0E">
        <w:rPr>
          <w:rFonts w:cs="Times New Roman"/>
          <w:color w:val="auto"/>
        </w:rPr>
        <w:t xml:space="preserve"> </w:t>
      </w:r>
      <w:r w:rsidRPr="00CA5E0E">
        <w:t>A little more than what I expected</w:t>
      </w:r>
    </w:p>
    <w:p w:rsidRPr="00CA5E0E" w:rsidR="00545D87" w:rsidP="00545D87" w:rsidRDefault="00545D87" w14:paraId="67754738" w14:textId="77777777">
      <w:r w:rsidRPr="00CA5E0E">
        <w:rPr>
          <w:rFonts w:cs="Times New Roman"/>
          <w:color w:val="auto"/>
        </w:rPr>
        <w:sym w:font="Wingdings 2" w:char="F0A3"/>
      </w:r>
      <w:r w:rsidRPr="00CA5E0E">
        <w:rPr>
          <w:rFonts w:cs="Times New Roman"/>
          <w:color w:val="auto"/>
        </w:rPr>
        <w:t xml:space="preserve"> </w:t>
      </w:r>
      <w:r w:rsidRPr="00CA5E0E">
        <w:t>A lot more than what I expected</w:t>
      </w:r>
    </w:p>
    <w:p w:rsidRPr="00CA5E0E" w:rsidR="00545D87" w:rsidP="00545D87" w:rsidRDefault="00545D87" w14:paraId="193A189F" w14:textId="77777777">
      <w:r w:rsidRPr="00CA5E0E">
        <w:rPr>
          <w:rFonts w:cs="Times New Roman"/>
          <w:color w:val="auto"/>
        </w:rPr>
        <w:sym w:font="Wingdings 2" w:char="F0A3"/>
      </w:r>
      <w:r w:rsidRPr="00CA5E0E">
        <w:rPr>
          <w:rFonts w:cs="Times New Roman"/>
          <w:color w:val="auto"/>
        </w:rPr>
        <w:t xml:space="preserve"> </w:t>
      </w:r>
      <w:r w:rsidRPr="00CA5E0E">
        <w:t>I did not have any expectations</w:t>
      </w:r>
    </w:p>
    <w:p w:rsidRPr="00CA5E0E" w:rsidR="00545D87" w:rsidP="00545D87" w:rsidRDefault="00545D87" w14:paraId="6506445B" w14:textId="77777777">
      <w:pPr>
        <w:pStyle w:val="Heading4"/>
        <w:numPr>
          <w:ilvl w:val="0"/>
          <w:numId w:val="76"/>
        </w:numPr>
        <w:rPr>
          <w:color w:val="auto"/>
        </w:rPr>
      </w:pPr>
      <w:bookmarkStart w:name="_Toc447018596" w:id="150"/>
    </w:p>
    <w:p w:rsidRPr="00CA5E0E" w:rsidR="00545D87" w:rsidP="00545D87" w:rsidRDefault="00545D87" w14:paraId="7EE7AB40" w14:textId="77777777">
      <w:pPr>
        <w:rPr>
          <w:rFonts w:cs="Times New Roman"/>
          <w:color w:val="auto"/>
        </w:rPr>
      </w:pPr>
      <w:r w:rsidRPr="00CA5E0E">
        <w:rPr>
          <w:rFonts w:cs="Times New Roman"/>
          <w:color w:val="auto"/>
        </w:rPr>
        <w:t xml:space="preserve">We would like to know how many </w:t>
      </w:r>
      <w:r>
        <w:rPr>
          <w:rFonts w:cs="Times New Roman"/>
          <w:color w:val="auto"/>
        </w:rPr>
        <w:t>[boats, people, etc.]</w:t>
      </w:r>
      <w:r w:rsidRPr="00CA5E0E">
        <w:rPr>
          <w:rFonts w:cs="Times New Roman"/>
          <w:color w:val="auto"/>
        </w:rPr>
        <w:t xml:space="preserve"> you think you could see in an area without you feeling too crowded. To help judge this, we have included a series of photographs in this questionnaire that show different numbers of [</w:t>
      </w:r>
      <w:r>
        <w:rPr>
          <w:rFonts w:cs="Times New Roman"/>
          <w:color w:val="auto"/>
        </w:rPr>
        <w:t>boats, people, etc.</w:t>
      </w:r>
      <w:r w:rsidRPr="00CA5E0E">
        <w:rPr>
          <w:rFonts w:cs="Times New Roman"/>
          <w:color w:val="auto"/>
        </w:rPr>
        <w:t>] in an area. Please rate each photograph by indicating how acceptable you think</w:t>
      </w:r>
      <w:r>
        <w:rPr>
          <w:rFonts w:cs="Times New Roman"/>
          <w:color w:val="auto"/>
        </w:rPr>
        <w:t xml:space="preserve"> it is based on the number of [boats, people, etc.</w:t>
      </w:r>
      <w:r w:rsidRPr="00CA5E0E">
        <w:rPr>
          <w:rFonts w:cs="Times New Roman"/>
          <w:color w:val="auto"/>
        </w:rPr>
        <w:t xml:space="preserve">] shown. (Select </w:t>
      </w:r>
      <w:r w:rsidRPr="00CA5E0E">
        <w:rPr>
          <w:rFonts w:cs="Times New Roman"/>
          <w:b/>
          <w:color w:val="auto"/>
        </w:rPr>
        <w:t>one</w:t>
      </w:r>
      <w:r w:rsidRPr="00CA5E0E">
        <w:rPr>
          <w:rFonts w:cs="Times New Roman"/>
          <w:color w:val="auto"/>
        </w:rPr>
        <w:t xml:space="preserve"> number for each photograph.)</w:t>
      </w:r>
    </w:p>
    <w:p w:rsidRPr="00CA5E0E" w:rsidR="00545D87" w:rsidP="00545D87" w:rsidRDefault="00545D87" w14:paraId="18A1AB4A" w14:textId="77777777">
      <w:pPr>
        <w:rPr>
          <w:rFonts w:cs="Times New Roman"/>
          <w:color w:val="auto"/>
        </w:rPr>
      </w:pPr>
    </w:p>
    <w:tbl>
      <w:tblPr>
        <w:tblStyle w:val="SmallTable"/>
        <w:tblW w:w="5000" w:type="pct"/>
        <w:tblLook w:val="04A0" w:firstRow="1" w:lastRow="0" w:firstColumn="1" w:lastColumn="0" w:noHBand="0" w:noVBand="1"/>
      </w:tblPr>
      <w:tblGrid>
        <w:gridCol w:w="1305"/>
        <w:gridCol w:w="1784"/>
        <w:gridCol w:w="1784"/>
        <w:gridCol w:w="1822"/>
        <w:gridCol w:w="1683"/>
        <w:gridCol w:w="1702"/>
      </w:tblGrid>
      <w:tr w:rsidRPr="00CA5E0E" w:rsidR="00545D87" w:rsidTr="00AE7E75" w14:paraId="5A8BCBB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7" w:type="pct"/>
          </w:tcPr>
          <w:p w:rsidRPr="00CA5E0E" w:rsidR="00545D87" w:rsidP="00AE7E75" w:rsidRDefault="00545D87" w14:paraId="0D35053C" w14:textId="77777777">
            <w:pPr>
              <w:spacing w:before="48" w:beforeLines="20" w:after="48" w:afterLines="20"/>
              <w:rPr>
                <w:rFonts w:cs="Times New Roman"/>
                <w:color w:val="auto"/>
              </w:rPr>
            </w:pPr>
          </w:p>
        </w:tc>
        <w:tc>
          <w:tcPr>
            <w:tcW w:w="885" w:type="pct"/>
          </w:tcPr>
          <w:p w:rsidRPr="00CA5E0E" w:rsidR="00545D87" w:rsidP="00AE7E75" w:rsidRDefault="00545D87" w14:paraId="46168FFC"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Not</w:t>
            </w:r>
            <w:r w:rsidRPr="00CA5E0E">
              <w:rPr>
                <w:rFonts w:eastAsia="Times New Roman" w:cs="Times New Roman"/>
                <w:color w:val="auto"/>
              </w:rPr>
              <w:br/>
              <w:t>Acceptable</w:t>
            </w:r>
          </w:p>
        </w:tc>
        <w:tc>
          <w:tcPr>
            <w:tcW w:w="885" w:type="pct"/>
          </w:tcPr>
          <w:p w:rsidRPr="00CA5E0E" w:rsidR="00545D87" w:rsidP="00AE7E75" w:rsidRDefault="00545D87" w14:paraId="6A9E916F"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Slightly</w:t>
            </w:r>
            <w:r w:rsidRPr="00CA5E0E">
              <w:rPr>
                <w:rFonts w:eastAsia="Times New Roman" w:cs="Times New Roman"/>
                <w:color w:val="auto"/>
              </w:rPr>
              <w:br/>
              <w:t>Acceptable</w:t>
            </w:r>
          </w:p>
        </w:tc>
        <w:tc>
          <w:tcPr>
            <w:tcW w:w="904" w:type="pct"/>
          </w:tcPr>
          <w:p w:rsidRPr="00CA5E0E" w:rsidR="00545D87" w:rsidP="00AE7E75" w:rsidRDefault="00545D87" w14:paraId="603E35D3"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acceptable</w:t>
            </w:r>
          </w:p>
        </w:tc>
        <w:tc>
          <w:tcPr>
            <w:tcW w:w="835" w:type="pct"/>
          </w:tcPr>
          <w:p w:rsidRPr="00CA5E0E" w:rsidR="00545D87" w:rsidP="00AE7E75" w:rsidRDefault="00545D87" w14:paraId="4DA3CC13"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acceptable</w:t>
            </w:r>
          </w:p>
        </w:tc>
        <w:tc>
          <w:tcPr>
            <w:tcW w:w="844" w:type="pct"/>
          </w:tcPr>
          <w:p w:rsidRPr="00CA5E0E" w:rsidR="00545D87" w:rsidP="00AE7E75" w:rsidRDefault="00545D87" w14:paraId="1FD8C860"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Extremely</w:t>
            </w:r>
            <w:r w:rsidRPr="00CA5E0E">
              <w:rPr>
                <w:rFonts w:eastAsia="Times New Roman" w:cs="Times New Roman"/>
                <w:color w:val="auto"/>
              </w:rPr>
              <w:br/>
              <w:t>Acceptable</w:t>
            </w:r>
          </w:p>
        </w:tc>
      </w:tr>
      <w:tr w:rsidRPr="00CA5E0E" w:rsidR="00545D87" w:rsidTr="00AE7E75" w14:paraId="2F0ACD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tcPr>
          <w:p w:rsidRPr="00CA5E0E" w:rsidR="00545D87" w:rsidP="00AE7E75" w:rsidRDefault="00545D87" w14:paraId="4011FD59" w14:textId="77777777">
            <w:pPr>
              <w:spacing w:before="48" w:beforeLines="20" w:after="48" w:afterLines="20"/>
              <w:rPr>
                <w:rFonts w:cs="Times New Roman"/>
                <w:color w:val="auto"/>
              </w:rPr>
            </w:pPr>
            <w:r w:rsidRPr="00CA5E0E">
              <w:rPr>
                <w:rFonts w:cs="Times New Roman"/>
                <w:color w:val="auto"/>
              </w:rPr>
              <w:t>Photo 1</w:t>
            </w:r>
          </w:p>
        </w:tc>
        <w:tc>
          <w:tcPr>
            <w:tcW w:w="885" w:type="pct"/>
          </w:tcPr>
          <w:p w:rsidRPr="00CA5E0E" w:rsidR="00545D87" w:rsidP="00AE7E75" w:rsidRDefault="00545D87" w14:paraId="0D31141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1</w:t>
            </w:r>
          </w:p>
        </w:tc>
        <w:tc>
          <w:tcPr>
            <w:tcW w:w="885" w:type="pct"/>
          </w:tcPr>
          <w:p w:rsidRPr="00CA5E0E" w:rsidR="00545D87" w:rsidP="00AE7E75" w:rsidRDefault="00545D87" w14:paraId="2EDC077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2</w:t>
            </w:r>
          </w:p>
        </w:tc>
        <w:tc>
          <w:tcPr>
            <w:tcW w:w="904" w:type="pct"/>
          </w:tcPr>
          <w:p w:rsidRPr="00CA5E0E" w:rsidR="00545D87" w:rsidP="00AE7E75" w:rsidRDefault="00545D87" w14:paraId="4A16ABDB"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3</w:t>
            </w:r>
          </w:p>
        </w:tc>
        <w:tc>
          <w:tcPr>
            <w:tcW w:w="835" w:type="pct"/>
          </w:tcPr>
          <w:p w:rsidRPr="00CA5E0E" w:rsidR="00545D87" w:rsidP="00AE7E75" w:rsidRDefault="00545D87" w14:paraId="62CBCBAB"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4</w:t>
            </w:r>
          </w:p>
        </w:tc>
        <w:tc>
          <w:tcPr>
            <w:tcW w:w="844" w:type="pct"/>
          </w:tcPr>
          <w:p w:rsidRPr="00CA5E0E" w:rsidR="00545D87" w:rsidP="00AE7E75" w:rsidRDefault="00545D87" w14:paraId="3F515A87"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5</w:t>
            </w:r>
          </w:p>
        </w:tc>
      </w:tr>
      <w:tr w:rsidRPr="00CA5E0E" w:rsidR="00545D87" w:rsidTr="00AE7E75" w14:paraId="02475808" w14:textId="77777777">
        <w:tc>
          <w:tcPr>
            <w:cnfStyle w:val="001000000000" w:firstRow="0" w:lastRow="0" w:firstColumn="1" w:lastColumn="0" w:oddVBand="0" w:evenVBand="0" w:oddHBand="0" w:evenHBand="0" w:firstRowFirstColumn="0" w:firstRowLastColumn="0" w:lastRowFirstColumn="0" w:lastRowLastColumn="0"/>
            <w:tcW w:w="647" w:type="pct"/>
          </w:tcPr>
          <w:p w:rsidRPr="00CA5E0E" w:rsidR="00545D87" w:rsidP="00AE7E75" w:rsidRDefault="00545D87" w14:paraId="4C6B330A" w14:textId="77777777">
            <w:pPr>
              <w:spacing w:before="48" w:beforeLines="20" w:after="48" w:afterLines="20"/>
              <w:rPr>
                <w:rFonts w:cs="Times New Roman"/>
                <w:color w:val="auto"/>
              </w:rPr>
            </w:pPr>
            <w:r w:rsidRPr="00CA5E0E">
              <w:rPr>
                <w:rFonts w:cs="Times New Roman"/>
                <w:color w:val="auto"/>
              </w:rPr>
              <w:t>Photo 2</w:t>
            </w:r>
          </w:p>
        </w:tc>
        <w:tc>
          <w:tcPr>
            <w:tcW w:w="885" w:type="pct"/>
          </w:tcPr>
          <w:p w:rsidRPr="00CA5E0E" w:rsidR="00545D87" w:rsidP="00AE7E75" w:rsidRDefault="00545D87" w14:paraId="4791E33E"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1</w:t>
            </w:r>
          </w:p>
        </w:tc>
        <w:tc>
          <w:tcPr>
            <w:tcW w:w="885" w:type="pct"/>
          </w:tcPr>
          <w:p w:rsidRPr="00CA5E0E" w:rsidR="00545D87" w:rsidP="00AE7E75" w:rsidRDefault="00545D87" w14:paraId="42C7AED8"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2</w:t>
            </w:r>
          </w:p>
        </w:tc>
        <w:tc>
          <w:tcPr>
            <w:tcW w:w="904" w:type="pct"/>
          </w:tcPr>
          <w:p w:rsidRPr="00CA5E0E" w:rsidR="00545D87" w:rsidP="00AE7E75" w:rsidRDefault="00545D87" w14:paraId="018B6ED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3</w:t>
            </w:r>
          </w:p>
        </w:tc>
        <w:tc>
          <w:tcPr>
            <w:tcW w:w="835" w:type="pct"/>
          </w:tcPr>
          <w:p w:rsidRPr="00CA5E0E" w:rsidR="00545D87" w:rsidP="00AE7E75" w:rsidRDefault="00545D87" w14:paraId="5D27BD77"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4</w:t>
            </w:r>
          </w:p>
        </w:tc>
        <w:tc>
          <w:tcPr>
            <w:tcW w:w="844" w:type="pct"/>
          </w:tcPr>
          <w:p w:rsidRPr="00CA5E0E" w:rsidR="00545D87" w:rsidP="00AE7E75" w:rsidRDefault="00545D87" w14:paraId="589C6123"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5</w:t>
            </w:r>
          </w:p>
        </w:tc>
      </w:tr>
      <w:tr w:rsidRPr="00CA5E0E" w:rsidR="00545D87" w:rsidTr="00AE7E75" w14:paraId="21AF73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tcPr>
          <w:p w:rsidRPr="00CA5E0E" w:rsidR="00545D87" w:rsidP="00AE7E75" w:rsidRDefault="00545D87" w14:paraId="0608D5FE" w14:textId="77777777">
            <w:pPr>
              <w:spacing w:before="48" w:beforeLines="20" w:after="48" w:afterLines="20"/>
              <w:rPr>
                <w:rFonts w:cs="Times New Roman"/>
                <w:color w:val="auto"/>
              </w:rPr>
            </w:pPr>
            <w:r w:rsidRPr="00CA5E0E">
              <w:rPr>
                <w:rFonts w:cs="Times New Roman"/>
                <w:color w:val="auto"/>
              </w:rPr>
              <w:t>Photo 3</w:t>
            </w:r>
          </w:p>
        </w:tc>
        <w:tc>
          <w:tcPr>
            <w:tcW w:w="885" w:type="pct"/>
          </w:tcPr>
          <w:p w:rsidRPr="00CA5E0E" w:rsidR="00545D87" w:rsidP="00AE7E75" w:rsidRDefault="00545D87" w14:paraId="1C0635C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1</w:t>
            </w:r>
          </w:p>
        </w:tc>
        <w:tc>
          <w:tcPr>
            <w:tcW w:w="885" w:type="pct"/>
          </w:tcPr>
          <w:p w:rsidRPr="00CA5E0E" w:rsidR="00545D87" w:rsidP="00AE7E75" w:rsidRDefault="00545D87" w14:paraId="3549450F"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2</w:t>
            </w:r>
          </w:p>
        </w:tc>
        <w:tc>
          <w:tcPr>
            <w:tcW w:w="904" w:type="pct"/>
          </w:tcPr>
          <w:p w:rsidRPr="00CA5E0E" w:rsidR="00545D87" w:rsidP="00AE7E75" w:rsidRDefault="00545D87" w14:paraId="56EB292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3</w:t>
            </w:r>
          </w:p>
        </w:tc>
        <w:tc>
          <w:tcPr>
            <w:tcW w:w="835" w:type="pct"/>
          </w:tcPr>
          <w:p w:rsidRPr="00CA5E0E" w:rsidR="00545D87" w:rsidP="00AE7E75" w:rsidRDefault="00545D87" w14:paraId="16959C9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4</w:t>
            </w:r>
          </w:p>
        </w:tc>
        <w:tc>
          <w:tcPr>
            <w:tcW w:w="844" w:type="pct"/>
          </w:tcPr>
          <w:p w:rsidRPr="00CA5E0E" w:rsidR="00545D87" w:rsidP="00AE7E75" w:rsidRDefault="00545D87" w14:paraId="04A3F9B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5</w:t>
            </w:r>
          </w:p>
        </w:tc>
      </w:tr>
      <w:tr w:rsidRPr="00CA5E0E" w:rsidR="00545D87" w:rsidTr="00AE7E75" w14:paraId="715710F8" w14:textId="77777777">
        <w:tc>
          <w:tcPr>
            <w:cnfStyle w:val="001000000000" w:firstRow="0" w:lastRow="0" w:firstColumn="1" w:lastColumn="0" w:oddVBand="0" w:evenVBand="0" w:oddHBand="0" w:evenHBand="0" w:firstRowFirstColumn="0" w:firstRowLastColumn="0" w:lastRowFirstColumn="0" w:lastRowLastColumn="0"/>
            <w:tcW w:w="647" w:type="pct"/>
          </w:tcPr>
          <w:p w:rsidRPr="00CA5E0E" w:rsidR="00545D87" w:rsidP="00AE7E75" w:rsidRDefault="00545D87" w14:paraId="62FBC5D6" w14:textId="77777777">
            <w:pPr>
              <w:spacing w:before="48" w:beforeLines="20" w:after="48" w:afterLines="20"/>
              <w:rPr>
                <w:rFonts w:cs="Times New Roman"/>
                <w:color w:val="auto"/>
              </w:rPr>
            </w:pPr>
            <w:r w:rsidRPr="00CA5E0E">
              <w:rPr>
                <w:rFonts w:cs="Times New Roman"/>
                <w:color w:val="auto"/>
              </w:rPr>
              <w:t>Photo 4</w:t>
            </w:r>
          </w:p>
        </w:tc>
        <w:tc>
          <w:tcPr>
            <w:tcW w:w="885" w:type="pct"/>
          </w:tcPr>
          <w:p w:rsidRPr="00CA5E0E" w:rsidR="00545D87" w:rsidP="00AE7E75" w:rsidRDefault="00545D87" w14:paraId="6FE18E9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1</w:t>
            </w:r>
          </w:p>
        </w:tc>
        <w:tc>
          <w:tcPr>
            <w:tcW w:w="885" w:type="pct"/>
          </w:tcPr>
          <w:p w:rsidRPr="00CA5E0E" w:rsidR="00545D87" w:rsidP="00AE7E75" w:rsidRDefault="00545D87" w14:paraId="3B2712C3"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2</w:t>
            </w:r>
          </w:p>
        </w:tc>
        <w:tc>
          <w:tcPr>
            <w:tcW w:w="904" w:type="pct"/>
          </w:tcPr>
          <w:p w:rsidRPr="00CA5E0E" w:rsidR="00545D87" w:rsidP="00AE7E75" w:rsidRDefault="00545D87" w14:paraId="6507A4C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3</w:t>
            </w:r>
          </w:p>
        </w:tc>
        <w:tc>
          <w:tcPr>
            <w:tcW w:w="835" w:type="pct"/>
          </w:tcPr>
          <w:p w:rsidRPr="00CA5E0E" w:rsidR="00545D87" w:rsidP="00AE7E75" w:rsidRDefault="00545D87" w14:paraId="714902EA"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4</w:t>
            </w:r>
          </w:p>
        </w:tc>
        <w:tc>
          <w:tcPr>
            <w:tcW w:w="844" w:type="pct"/>
          </w:tcPr>
          <w:p w:rsidRPr="00CA5E0E" w:rsidR="00545D87" w:rsidP="00AE7E75" w:rsidRDefault="00545D87" w14:paraId="1901B3AF"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5</w:t>
            </w:r>
          </w:p>
        </w:tc>
      </w:tr>
      <w:tr w:rsidRPr="00CA5E0E" w:rsidR="00545D87" w:rsidTr="00AE7E75" w14:paraId="4484F1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tcPr>
          <w:p w:rsidRPr="00CA5E0E" w:rsidR="00545D87" w:rsidP="00AE7E75" w:rsidRDefault="00545D87" w14:paraId="3432F67A" w14:textId="77777777">
            <w:pPr>
              <w:spacing w:before="48" w:beforeLines="20" w:after="48" w:afterLines="20"/>
              <w:rPr>
                <w:rFonts w:cs="Times New Roman"/>
                <w:color w:val="auto"/>
              </w:rPr>
            </w:pPr>
            <w:r w:rsidRPr="00CA5E0E">
              <w:rPr>
                <w:rFonts w:cs="Times New Roman"/>
                <w:color w:val="auto"/>
              </w:rPr>
              <w:t>Photo 5</w:t>
            </w:r>
          </w:p>
        </w:tc>
        <w:tc>
          <w:tcPr>
            <w:tcW w:w="885" w:type="pct"/>
          </w:tcPr>
          <w:p w:rsidRPr="00CA5E0E" w:rsidR="00545D87" w:rsidP="00AE7E75" w:rsidRDefault="00545D87" w14:paraId="22266DE1"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1</w:t>
            </w:r>
          </w:p>
        </w:tc>
        <w:tc>
          <w:tcPr>
            <w:tcW w:w="885" w:type="pct"/>
          </w:tcPr>
          <w:p w:rsidRPr="00CA5E0E" w:rsidR="00545D87" w:rsidP="00AE7E75" w:rsidRDefault="00545D87" w14:paraId="3752161F"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2</w:t>
            </w:r>
          </w:p>
        </w:tc>
        <w:tc>
          <w:tcPr>
            <w:tcW w:w="904" w:type="pct"/>
          </w:tcPr>
          <w:p w:rsidRPr="00CA5E0E" w:rsidR="00545D87" w:rsidP="00AE7E75" w:rsidRDefault="00545D87" w14:paraId="632784B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3</w:t>
            </w:r>
          </w:p>
        </w:tc>
        <w:tc>
          <w:tcPr>
            <w:tcW w:w="835" w:type="pct"/>
          </w:tcPr>
          <w:p w:rsidRPr="00CA5E0E" w:rsidR="00545D87" w:rsidP="00AE7E75" w:rsidRDefault="00545D87" w14:paraId="7E1C52E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4</w:t>
            </w:r>
          </w:p>
        </w:tc>
        <w:tc>
          <w:tcPr>
            <w:tcW w:w="844" w:type="pct"/>
          </w:tcPr>
          <w:p w:rsidRPr="00CA5E0E" w:rsidR="00545D87" w:rsidP="00AE7E75" w:rsidRDefault="00545D87" w14:paraId="1FA6292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eastAsia="Times New Roman" w:cs="Times New Roman"/>
                <w:color w:val="auto"/>
              </w:rPr>
              <w:t>5</w:t>
            </w:r>
          </w:p>
        </w:tc>
      </w:tr>
      <w:tr w:rsidRPr="00CA5E0E" w:rsidR="00545D87" w:rsidTr="00AE7E75" w14:paraId="4A8A6C0D" w14:textId="77777777">
        <w:tc>
          <w:tcPr>
            <w:cnfStyle w:val="001000000000" w:firstRow="0" w:lastRow="0" w:firstColumn="1" w:lastColumn="0" w:oddVBand="0" w:evenVBand="0" w:oddHBand="0" w:evenHBand="0" w:firstRowFirstColumn="0" w:firstRowLastColumn="0" w:lastRowFirstColumn="0" w:lastRowLastColumn="0"/>
            <w:tcW w:w="647" w:type="pct"/>
          </w:tcPr>
          <w:p w:rsidRPr="00CA5E0E" w:rsidR="00545D87" w:rsidP="00AE7E75" w:rsidRDefault="00545D87" w14:paraId="3B3F966F" w14:textId="77777777">
            <w:pPr>
              <w:spacing w:before="48" w:beforeLines="20" w:after="48" w:afterLines="20"/>
              <w:rPr>
                <w:rFonts w:cs="Times New Roman"/>
                <w:color w:val="auto"/>
              </w:rPr>
            </w:pPr>
            <w:r w:rsidRPr="00CA5E0E">
              <w:rPr>
                <w:rFonts w:cs="Times New Roman"/>
                <w:color w:val="auto"/>
              </w:rPr>
              <w:t>Photo 6</w:t>
            </w:r>
          </w:p>
        </w:tc>
        <w:tc>
          <w:tcPr>
            <w:tcW w:w="885" w:type="pct"/>
          </w:tcPr>
          <w:p w:rsidRPr="00CA5E0E" w:rsidR="00545D87" w:rsidP="00AE7E75" w:rsidRDefault="00545D87" w14:paraId="117AF06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1</w:t>
            </w:r>
          </w:p>
        </w:tc>
        <w:tc>
          <w:tcPr>
            <w:tcW w:w="885" w:type="pct"/>
          </w:tcPr>
          <w:p w:rsidRPr="00CA5E0E" w:rsidR="00545D87" w:rsidP="00AE7E75" w:rsidRDefault="00545D87" w14:paraId="34663FBE"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2</w:t>
            </w:r>
          </w:p>
        </w:tc>
        <w:tc>
          <w:tcPr>
            <w:tcW w:w="904" w:type="pct"/>
          </w:tcPr>
          <w:p w:rsidRPr="00CA5E0E" w:rsidR="00545D87" w:rsidP="00AE7E75" w:rsidRDefault="00545D87" w14:paraId="51A8341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3</w:t>
            </w:r>
          </w:p>
        </w:tc>
        <w:tc>
          <w:tcPr>
            <w:tcW w:w="835" w:type="pct"/>
          </w:tcPr>
          <w:p w:rsidRPr="00CA5E0E" w:rsidR="00545D87" w:rsidP="00AE7E75" w:rsidRDefault="00545D87" w14:paraId="3CE2341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4</w:t>
            </w:r>
          </w:p>
        </w:tc>
        <w:tc>
          <w:tcPr>
            <w:tcW w:w="844" w:type="pct"/>
          </w:tcPr>
          <w:p w:rsidRPr="00CA5E0E" w:rsidR="00545D87" w:rsidP="00AE7E75" w:rsidRDefault="00545D87" w14:paraId="4CF4130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color w:val="auto"/>
              </w:rPr>
              <w:t>5</w:t>
            </w:r>
          </w:p>
        </w:tc>
      </w:tr>
    </w:tbl>
    <w:p w:rsidRPr="00CA5E0E" w:rsidR="00545D87" w:rsidP="00545D87" w:rsidRDefault="00545D87" w14:paraId="3B600245" w14:textId="77777777">
      <w:pPr>
        <w:pStyle w:val="Heading4"/>
        <w:numPr>
          <w:ilvl w:val="0"/>
          <w:numId w:val="76"/>
        </w:numPr>
        <w:rPr>
          <w:color w:val="auto"/>
        </w:rPr>
      </w:pPr>
    </w:p>
    <w:p w:rsidRPr="00CA5E0E" w:rsidR="00545D87" w:rsidP="00545D87" w:rsidRDefault="00545D87" w14:paraId="6D43D8D8" w14:textId="77777777">
      <w:pPr>
        <w:rPr>
          <w:color w:val="auto"/>
        </w:rPr>
      </w:pPr>
      <w:r w:rsidRPr="00CA5E0E">
        <w:rPr>
          <w:color w:val="auto"/>
        </w:rPr>
        <w:t>Which photograph shows the number of [X] you would prefer to see?</w:t>
      </w:r>
    </w:p>
    <w:p w:rsidRPr="00CA5E0E" w:rsidR="00545D87" w:rsidP="00545D87" w:rsidRDefault="00545D87" w14:paraId="5EE2D71E" w14:textId="77777777">
      <w:pPr>
        <w:rPr>
          <w:color w:val="auto"/>
        </w:rPr>
      </w:pPr>
      <w:r w:rsidRPr="00CA5E0E">
        <w:rPr>
          <w:color w:val="auto"/>
        </w:rPr>
        <w:t>Photo number: _____</w:t>
      </w:r>
    </w:p>
    <w:p w:rsidRPr="00CA5E0E" w:rsidR="00545D87" w:rsidP="00545D87" w:rsidRDefault="00545D87" w14:paraId="6A697122" w14:textId="77777777">
      <w:pPr>
        <w:pStyle w:val="Heading4"/>
        <w:numPr>
          <w:ilvl w:val="0"/>
          <w:numId w:val="76"/>
        </w:numPr>
        <w:rPr>
          <w:color w:val="auto"/>
        </w:rPr>
      </w:pPr>
    </w:p>
    <w:p w:rsidRPr="00CA5E0E" w:rsidR="00545D87" w:rsidP="00545D87" w:rsidRDefault="00545D87" w14:paraId="6A261811" w14:textId="77777777">
      <w:pPr>
        <w:rPr>
          <w:rFonts w:cs="Times New Roman"/>
          <w:color w:val="auto"/>
        </w:rPr>
      </w:pPr>
      <w:r w:rsidRPr="00CA5E0E">
        <w:rPr>
          <w:rFonts w:cs="Times New Roman"/>
          <w:color w:val="auto"/>
        </w:rPr>
        <w:t>Which photograph shows the number of [X] you think is so unacceptable you would no longer [fish at, visit] the [site]? (If none of the photographs represent this condition, you may indicate that.)</w:t>
      </w:r>
    </w:p>
    <w:p w:rsidRPr="00CA5E0E" w:rsidR="00545D87" w:rsidP="00545D87" w:rsidRDefault="00545D87" w14:paraId="52762189" w14:textId="77777777">
      <w:pPr>
        <w:rPr>
          <w:color w:val="auto"/>
        </w:rPr>
      </w:pPr>
      <w:r w:rsidRPr="00CA5E0E">
        <w:rPr>
          <w:color w:val="auto"/>
        </w:rPr>
        <w:t>Photo number: _____</w:t>
      </w:r>
    </w:p>
    <w:p w:rsidRPr="00CA5E0E" w:rsidR="00545D87" w:rsidP="00545D87" w:rsidRDefault="00545D87" w14:paraId="18F16B0D" w14:textId="77777777">
      <w:pPr>
        <w:rPr>
          <w:color w:val="auto"/>
        </w:rPr>
      </w:pPr>
      <w:r w:rsidRPr="00CA5E0E">
        <w:rPr>
          <w:color w:val="auto"/>
        </w:rPr>
        <w:t>OR</w:t>
      </w:r>
    </w:p>
    <w:p w:rsidRPr="00CA5E0E" w:rsidR="00545D87" w:rsidP="00545D87" w:rsidRDefault="00545D87" w14:paraId="00A482E1"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None of the photographs are so unacceptable that I would no longer [fish at, visit] the [site].</w:t>
      </w:r>
    </w:p>
    <w:p w:rsidRPr="00CA5E0E" w:rsidR="00545D87" w:rsidP="00545D87" w:rsidRDefault="00545D87" w14:paraId="423DAB35" w14:textId="77777777">
      <w:pPr>
        <w:pStyle w:val="Heading4"/>
        <w:numPr>
          <w:ilvl w:val="0"/>
          <w:numId w:val="76"/>
        </w:numPr>
        <w:rPr>
          <w:color w:val="auto"/>
        </w:rPr>
      </w:pPr>
    </w:p>
    <w:p w:rsidRPr="00CA5E0E" w:rsidR="00545D87" w:rsidP="00545D87" w:rsidRDefault="00545D87" w14:paraId="52DDF64E" w14:textId="77777777">
      <w:pPr>
        <w:rPr>
          <w:color w:val="auto"/>
        </w:rPr>
      </w:pPr>
      <w:r w:rsidRPr="00CA5E0E">
        <w:rPr>
          <w:color w:val="auto"/>
        </w:rPr>
        <w:t xml:space="preserve">Which photograph looks most like the number of [X] you typically see at the </w:t>
      </w:r>
      <w:r w:rsidRPr="00CA5E0E">
        <w:rPr>
          <w:rFonts w:cs="Times New Roman"/>
          <w:color w:val="auto"/>
        </w:rPr>
        <w:t>[site]</w:t>
      </w:r>
      <w:r w:rsidRPr="00CA5E0E">
        <w:rPr>
          <w:color w:val="auto"/>
        </w:rPr>
        <w:t>?</w:t>
      </w:r>
    </w:p>
    <w:p w:rsidRPr="00CA5E0E" w:rsidR="00545D87" w:rsidP="00545D87" w:rsidRDefault="00545D87" w14:paraId="283F02C7" w14:textId="77777777">
      <w:pPr>
        <w:rPr>
          <w:rFonts w:cs="Times New Roman"/>
          <w:b/>
          <w:color w:val="auto"/>
        </w:rPr>
      </w:pPr>
      <w:r w:rsidRPr="00CA5E0E">
        <w:rPr>
          <w:color w:val="auto"/>
        </w:rPr>
        <w:t>Photo number: _____</w:t>
      </w:r>
    </w:p>
    <w:p w:rsidRPr="00CA5E0E" w:rsidR="00545D87" w:rsidP="00545D87" w:rsidRDefault="00545D87" w14:paraId="145A4A1D" w14:textId="77777777">
      <w:pPr>
        <w:pStyle w:val="Heading4"/>
        <w:numPr>
          <w:ilvl w:val="0"/>
          <w:numId w:val="76"/>
        </w:numPr>
        <w:rPr>
          <w:color w:val="auto"/>
        </w:rPr>
      </w:pPr>
    </w:p>
    <w:p w:rsidRPr="00CA5E0E" w:rsidR="00545D87" w:rsidP="00545D87" w:rsidRDefault="00545D87" w14:paraId="66D9E864" w14:textId="77777777">
      <w:pPr>
        <w:rPr>
          <w:rFonts w:cs="Times New Roman"/>
          <w:color w:val="auto"/>
        </w:rPr>
      </w:pPr>
      <w:r w:rsidRPr="00CA5E0E">
        <w:rPr>
          <w:rFonts w:cs="Times New Roman"/>
          <w:color w:val="auto"/>
        </w:rPr>
        <w:t>Which photo shows the maximum number of [X] you could see at one time at [location] without thinking it was crowded? (Enter photo number or check the box)</w:t>
      </w:r>
    </w:p>
    <w:p w:rsidRPr="00CA5E0E" w:rsidR="00545D87" w:rsidP="00545D87" w:rsidRDefault="00545D87" w14:paraId="50B52476" w14:textId="77777777">
      <w:pPr>
        <w:rPr>
          <w:rFonts w:cs="Times New Roman"/>
          <w:color w:val="auto"/>
        </w:rPr>
      </w:pPr>
      <w:r w:rsidRPr="00CA5E0E">
        <w:rPr>
          <w:rFonts w:cs="Times New Roman"/>
          <w:color w:val="auto"/>
        </w:rPr>
        <w:t>Photo number _________</w:t>
      </w:r>
    </w:p>
    <w:p w:rsidRPr="00CA5E0E" w:rsidR="00545D87" w:rsidP="00545D87" w:rsidRDefault="00545D87" w14:paraId="50449E6E" w14:textId="77777777">
      <w:pPr>
        <w:rPr>
          <w:rFonts w:cs="Times New Roman"/>
          <w:color w:val="auto"/>
        </w:rPr>
      </w:pPr>
      <w:r w:rsidRPr="00CA5E0E">
        <w:rPr>
          <w:rFonts w:cs="Times New Roman"/>
          <w:color w:val="auto"/>
        </w:rPr>
        <w:t>OR</w:t>
      </w:r>
    </w:p>
    <w:p w:rsidRPr="00CA5E0E" w:rsidR="00545D87" w:rsidP="00545D87" w:rsidRDefault="00545D87" w14:paraId="737EBA73"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I don’t think it looks crowded in any of the photos</w:t>
      </w:r>
    </w:p>
    <w:p w:rsidRPr="00CA5E0E" w:rsidR="00545D87" w:rsidP="00545D87" w:rsidRDefault="00545D87" w14:paraId="5FC3BB79" w14:textId="77777777">
      <w:pPr>
        <w:pStyle w:val="Heading4"/>
        <w:numPr>
          <w:ilvl w:val="0"/>
          <w:numId w:val="76"/>
        </w:numPr>
        <w:rPr>
          <w:color w:val="auto"/>
        </w:rPr>
      </w:pPr>
    </w:p>
    <w:p w:rsidRPr="00CA5E0E" w:rsidR="00545D87" w:rsidP="00545D87" w:rsidRDefault="00545D87" w14:paraId="72FBE7CC" w14:textId="77777777">
      <w:pPr>
        <w:rPr>
          <w:rFonts w:cs="Times New Roman"/>
          <w:color w:val="auto"/>
        </w:rPr>
      </w:pPr>
      <w:r w:rsidRPr="00CA5E0E">
        <w:rPr>
          <w:rFonts w:cs="Times New Roman"/>
          <w:color w:val="auto"/>
        </w:rPr>
        <w:t>Which photograph shows the maximum number of [X] you think should be allowed at [location] at the [site]? In other words, at what point should visitors be restricted from fishing at the [site]? (If visitor use should not be restricted at any point represented by the photographs, or not restricted at all, you may indicate that.)</w:t>
      </w:r>
    </w:p>
    <w:p w:rsidRPr="00CA5E0E" w:rsidR="00545D87" w:rsidP="00545D87" w:rsidRDefault="00545D87" w14:paraId="44F86AF4" w14:textId="77777777">
      <w:pPr>
        <w:rPr>
          <w:rFonts w:cs="Times New Roman"/>
          <w:color w:val="auto"/>
        </w:rPr>
      </w:pPr>
    </w:p>
    <w:p w:rsidRPr="00CA5E0E" w:rsidR="00545D87" w:rsidP="00545D87" w:rsidRDefault="00545D87" w14:paraId="092BF793" w14:textId="77777777">
      <w:pPr>
        <w:rPr>
          <w:color w:val="auto"/>
        </w:rPr>
      </w:pPr>
      <w:r w:rsidRPr="00CA5E0E">
        <w:rPr>
          <w:color w:val="auto"/>
        </w:rPr>
        <w:t>Photo number: _____</w:t>
      </w:r>
    </w:p>
    <w:p w:rsidRPr="00CA5E0E" w:rsidR="00545D87" w:rsidP="00545D87" w:rsidRDefault="00545D87" w14:paraId="76C56936" w14:textId="77777777">
      <w:pPr>
        <w:rPr>
          <w:color w:val="auto"/>
        </w:rPr>
      </w:pPr>
      <w:r w:rsidRPr="00CA5E0E">
        <w:rPr>
          <w:b/>
          <w:color w:val="auto"/>
        </w:rPr>
        <w:t>OR</w:t>
      </w:r>
    </w:p>
    <w:p w:rsidRPr="00CA5E0E" w:rsidR="00545D87" w:rsidP="00545D87" w:rsidRDefault="00545D87" w14:paraId="0E624045" w14:textId="77777777">
      <w:pPr>
        <w:rPr>
          <w:color w:val="auto"/>
        </w:rPr>
      </w:pPr>
      <w:r w:rsidRPr="00CA5E0E">
        <w:rPr>
          <w:rFonts w:cs="Times New Roman"/>
          <w:color w:val="auto"/>
        </w:rPr>
        <w:sym w:font="Wingdings 2" w:char="F0A3"/>
      </w:r>
      <w:r w:rsidRPr="00CA5E0E">
        <w:rPr>
          <w:rFonts w:cs="Times New Roman"/>
          <w:color w:val="auto"/>
        </w:rPr>
        <w:t xml:space="preserve"> </w:t>
      </w:r>
      <w:r w:rsidRPr="00CA5E0E">
        <w:rPr>
          <w:color w:val="auto"/>
        </w:rPr>
        <w:t xml:space="preserve">None of the photographs show a high enough level of use to restrict visitors from [X] at the </w:t>
      </w:r>
      <w:r w:rsidRPr="00CA5E0E">
        <w:rPr>
          <w:rFonts w:cs="Times New Roman"/>
          <w:color w:val="auto"/>
        </w:rPr>
        <w:t>[site]</w:t>
      </w:r>
      <w:r w:rsidRPr="00CA5E0E">
        <w:rPr>
          <w:color w:val="auto"/>
        </w:rPr>
        <w:t>.</w:t>
      </w:r>
    </w:p>
    <w:p w:rsidRPr="00CA5E0E" w:rsidR="00545D87" w:rsidP="00545D87" w:rsidRDefault="00545D87" w14:paraId="6A485016" w14:textId="77777777">
      <w:pPr>
        <w:rPr>
          <w:color w:val="auto"/>
        </w:rPr>
      </w:pPr>
      <w:r w:rsidRPr="00CA5E0E">
        <w:rPr>
          <w:b/>
          <w:color w:val="auto"/>
        </w:rPr>
        <w:t>OR</w:t>
      </w:r>
    </w:p>
    <w:p w:rsidRPr="00CA5E0E" w:rsidR="00545D87" w:rsidP="00545D87" w:rsidRDefault="00545D87" w14:paraId="73353E98" w14:textId="77777777">
      <w:pPr>
        <w:rPr>
          <w:color w:val="auto"/>
        </w:rPr>
      </w:pPr>
      <w:r w:rsidRPr="00CA5E0E">
        <w:rPr>
          <w:rFonts w:cs="Times New Roman"/>
          <w:color w:val="auto"/>
        </w:rPr>
        <w:sym w:font="Wingdings 2" w:char="F0A3"/>
      </w:r>
      <w:r w:rsidRPr="00CA5E0E">
        <w:rPr>
          <w:rFonts w:cs="Times New Roman"/>
          <w:color w:val="auto"/>
        </w:rPr>
        <w:t xml:space="preserve"> </w:t>
      </w:r>
      <w:r w:rsidRPr="00CA5E0E">
        <w:rPr>
          <w:color w:val="auto"/>
        </w:rPr>
        <w:t xml:space="preserve">Fishing should not be restricted at the </w:t>
      </w:r>
      <w:r w:rsidRPr="00CA5E0E">
        <w:rPr>
          <w:rFonts w:cs="Times New Roman"/>
          <w:color w:val="auto"/>
        </w:rPr>
        <w:t>[site]</w:t>
      </w:r>
      <w:r w:rsidRPr="00CA5E0E">
        <w:rPr>
          <w:color w:val="auto"/>
        </w:rPr>
        <w:t>.</w:t>
      </w:r>
    </w:p>
    <w:p w:rsidRPr="00CA5E0E" w:rsidR="00545D87" w:rsidP="00545D87" w:rsidRDefault="00545D87" w14:paraId="68F8086D" w14:textId="77777777">
      <w:pPr>
        <w:pStyle w:val="Heading4"/>
        <w:numPr>
          <w:ilvl w:val="0"/>
          <w:numId w:val="76"/>
        </w:numPr>
        <w:rPr>
          <w:color w:val="auto"/>
        </w:rPr>
      </w:pPr>
    </w:p>
    <w:p w:rsidRPr="00CA5E0E" w:rsidR="00545D87" w:rsidP="00545D87" w:rsidRDefault="00545D87" w14:paraId="4C737765" w14:textId="77777777">
      <w:pPr>
        <w:rPr>
          <w:rFonts w:cs="Times New Roman"/>
          <w:color w:val="auto"/>
        </w:rPr>
      </w:pPr>
      <w:r w:rsidRPr="00CA5E0E">
        <w:rPr>
          <w:rFonts w:cs="Times New Roman"/>
          <w:color w:val="auto"/>
        </w:rPr>
        <w:t>During [activity] how acceptable is it for you to see the following number of other people participating in the same activity during your time at [site]? (Please select one number for each of the following items).</w:t>
      </w:r>
    </w:p>
    <w:tbl>
      <w:tblPr>
        <w:tblStyle w:val="LargeTable"/>
        <w:tblW w:w="5000" w:type="pct"/>
        <w:tblLook w:val="01E0" w:firstRow="1" w:lastRow="1" w:firstColumn="1" w:lastColumn="1" w:noHBand="0" w:noVBand="0"/>
      </w:tblPr>
      <w:tblGrid>
        <w:gridCol w:w="4617"/>
        <w:gridCol w:w="1111"/>
        <w:gridCol w:w="1111"/>
        <w:gridCol w:w="1135"/>
        <w:gridCol w:w="1048"/>
        <w:gridCol w:w="1058"/>
      </w:tblGrid>
      <w:tr w:rsidRPr="00CA5E0E" w:rsidR="00545D87" w:rsidTr="00AE7E75" w14:paraId="527B363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90" w:type="pct"/>
          </w:tcPr>
          <w:p w:rsidRPr="00CA5E0E" w:rsidR="00545D87" w:rsidP="00AE7E75" w:rsidRDefault="00545D87" w14:paraId="04B8385C" w14:textId="77777777">
            <w:pPr>
              <w:rPr>
                <w:rFonts w:eastAsia="Times New Roman" w:cs="Times New Roman"/>
                <w:b w:val="0"/>
                <w:color w:val="auto"/>
              </w:rPr>
            </w:pPr>
            <w:r w:rsidRPr="00CA5E0E">
              <w:rPr>
                <w:rFonts w:eastAsia="Times New Roman" w:cs="Times New Roman"/>
                <w:b w:val="0"/>
                <w:bCs/>
                <w:color w:val="auto"/>
              </w:rPr>
              <w:t># other people participating in the same activity</w:t>
            </w:r>
          </w:p>
        </w:tc>
        <w:tc>
          <w:tcPr>
            <w:tcW w:w="551" w:type="pct"/>
          </w:tcPr>
          <w:p w:rsidRPr="00CA5E0E" w:rsidR="00545D87" w:rsidP="00AE7E75" w:rsidRDefault="00545D87" w14:paraId="2A56CCA8"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Not</w:t>
            </w:r>
            <w:r w:rsidRPr="00CA5E0E">
              <w:rPr>
                <w:rFonts w:eastAsia="Times New Roman" w:cs="Times New Roman"/>
                <w:color w:val="auto"/>
              </w:rPr>
              <w:br/>
              <w:t>Acceptable</w:t>
            </w:r>
          </w:p>
        </w:tc>
        <w:tc>
          <w:tcPr>
            <w:tcW w:w="551" w:type="pct"/>
          </w:tcPr>
          <w:p w:rsidRPr="00CA5E0E" w:rsidR="00545D87" w:rsidP="00AE7E75" w:rsidRDefault="00545D87" w14:paraId="5EF61B73"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Slightly</w:t>
            </w:r>
            <w:r w:rsidRPr="00CA5E0E">
              <w:rPr>
                <w:rFonts w:eastAsia="Times New Roman" w:cs="Times New Roman"/>
                <w:color w:val="auto"/>
              </w:rPr>
              <w:br/>
              <w:t>Acceptable</w:t>
            </w:r>
          </w:p>
        </w:tc>
        <w:tc>
          <w:tcPr>
            <w:tcW w:w="563" w:type="pct"/>
          </w:tcPr>
          <w:p w:rsidRPr="00CA5E0E" w:rsidR="00545D87" w:rsidP="00AE7E75" w:rsidRDefault="00545D87" w14:paraId="2288037D"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Moderately</w:t>
            </w:r>
            <w:r w:rsidRPr="00CA5E0E">
              <w:rPr>
                <w:rFonts w:cs="Times New Roman"/>
                <w:color w:val="auto"/>
              </w:rPr>
              <w:br/>
              <w:t>acceptable</w:t>
            </w:r>
          </w:p>
        </w:tc>
        <w:tc>
          <w:tcPr>
            <w:tcW w:w="520" w:type="pct"/>
          </w:tcPr>
          <w:p w:rsidRPr="00CA5E0E" w:rsidR="00545D87" w:rsidP="00AE7E75" w:rsidRDefault="00545D87" w14:paraId="56FA9DC9"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Very</w:t>
            </w:r>
            <w:r w:rsidRPr="00CA5E0E">
              <w:rPr>
                <w:rFonts w:cs="Times New Roman"/>
                <w:color w:val="auto"/>
              </w:rPr>
              <w:br/>
              <w:t>acceptable</w:t>
            </w:r>
          </w:p>
        </w:tc>
        <w:tc>
          <w:tcPr>
            <w:tcW w:w="525" w:type="pct"/>
          </w:tcPr>
          <w:p w:rsidRPr="00CA5E0E" w:rsidR="00545D87" w:rsidP="00AE7E75" w:rsidRDefault="00545D87" w14:paraId="67841DE1"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Extremely</w:t>
            </w:r>
            <w:r w:rsidRPr="00CA5E0E">
              <w:rPr>
                <w:rFonts w:eastAsia="Times New Roman" w:cs="Times New Roman"/>
                <w:color w:val="auto"/>
              </w:rPr>
              <w:br/>
              <w:t>Acceptable</w:t>
            </w:r>
          </w:p>
        </w:tc>
      </w:tr>
      <w:tr w:rsidRPr="00CA5E0E" w:rsidR="00545D87" w:rsidTr="00AE7E75" w14:paraId="4AD5482C"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290" w:type="pct"/>
          </w:tcPr>
          <w:p w:rsidRPr="005D5C33" w:rsidR="00545D87" w:rsidP="00AE7E75" w:rsidRDefault="00545D87" w14:paraId="5BDC21B7" w14:textId="77777777">
            <w:pPr>
              <w:tabs>
                <w:tab w:val="left" w:pos="-1440"/>
              </w:tabs>
              <w:rPr>
                <w:rFonts w:eastAsia="Times New Roman" w:cs="Times New Roman"/>
                <w:color w:val="auto"/>
              </w:rPr>
            </w:pPr>
            <w:r w:rsidRPr="005D5C33">
              <w:rPr>
                <w:rFonts w:cs="Times New Roman"/>
                <w:color w:val="auto"/>
              </w:rPr>
              <w:t>Zero other people</w:t>
            </w:r>
          </w:p>
        </w:tc>
        <w:tc>
          <w:tcPr>
            <w:tcW w:w="551" w:type="pct"/>
          </w:tcPr>
          <w:p w:rsidRPr="00CA5E0E" w:rsidR="00545D87" w:rsidP="00AE7E75" w:rsidRDefault="00545D87" w14:paraId="270650BC"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545D87" w:rsidP="00AE7E75" w:rsidRDefault="00545D87" w14:paraId="3853FB5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545D87" w:rsidP="00AE7E75" w:rsidRDefault="00545D87" w14:paraId="08DCFCB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545D87" w:rsidP="00AE7E75" w:rsidRDefault="00545D87" w14:paraId="20D6B08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545D87" w:rsidP="00AE7E75" w:rsidRDefault="00545D87" w14:paraId="673DD9B1"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545D87" w:rsidTr="00AE7E75" w14:paraId="1F020F33" w14:textId="77777777">
        <w:tc>
          <w:tcPr>
            <w:cnfStyle w:val="001000000000" w:firstRow="0" w:lastRow="0" w:firstColumn="1" w:lastColumn="0" w:oddVBand="0" w:evenVBand="0" w:oddHBand="0" w:evenHBand="0" w:firstRowFirstColumn="0" w:firstRowLastColumn="0" w:lastRowFirstColumn="0" w:lastRowLastColumn="0"/>
            <w:tcW w:w="2290" w:type="pct"/>
          </w:tcPr>
          <w:p w:rsidRPr="005D5C33" w:rsidR="00545D87" w:rsidP="00AE7E75" w:rsidRDefault="00545D87" w14:paraId="733E96E6" w14:textId="77777777">
            <w:pPr>
              <w:tabs>
                <w:tab w:val="left" w:pos="-1440"/>
              </w:tabs>
              <w:rPr>
                <w:rFonts w:cs="Times New Roman"/>
                <w:color w:val="auto"/>
              </w:rPr>
            </w:pPr>
            <w:r w:rsidRPr="005D5C33">
              <w:rPr>
                <w:rFonts w:cs="Times New Roman"/>
                <w:color w:val="auto"/>
              </w:rPr>
              <w:t>1-5 other people</w:t>
            </w:r>
          </w:p>
        </w:tc>
        <w:tc>
          <w:tcPr>
            <w:tcW w:w="551" w:type="pct"/>
          </w:tcPr>
          <w:p w:rsidRPr="00CA5E0E" w:rsidR="00545D87" w:rsidP="00AE7E75" w:rsidRDefault="00545D87" w14:paraId="432FEA5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545D87" w:rsidP="00AE7E75" w:rsidRDefault="00545D87" w14:paraId="203EF8E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545D87" w:rsidP="00AE7E75" w:rsidRDefault="00545D87" w14:paraId="2ADEBCB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545D87" w:rsidP="00AE7E75" w:rsidRDefault="00545D87" w14:paraId="3DF9637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545D87" w:rsidP="00AE7E75" w:rsidRDefault="00545D87" w14:paraId="2369703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545D87" w:rsidTr="00AE7E75" w14:paraId="54F3FD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Pr>
          <w:p w:rsidRPr="005D5C33" w:rsidR="00545D87" w:rsidP="00AE7E75" w:rsidRDefault="00545D87" w14:paraId="2D0DD39F" w14:textId="77777777">
            <w:pPr>
              <w:tabs>
                <w:tab w:val="left" w:pos="-1440"/>
              </w:tabs>
              <w:rPr>
                <w:rFonts w:cs="Times New Roman"/>
                <w:color w:val="auto"/>
              </w:rPr>
            </w:pPr>
            <w:r w:rsidRPr="005D5C33">
              <w:rPr>
                <w:rFonts w:cs="Times New Roman"/>
                <w:color w:val="auto"/>
              </w:rPr>
              <w:t>6-10 other people</w:t>
            </w:r>
          </w:p>
        </w:tc>
        <w:tc>
          <w:tcPr>
            <w:tcW w:w="551" w:type="pct"/>
          </w:tcPr>
          <w:p w:rsidRPr="00CA5E0E" w:rsidR="00545D87" w:rsidP="00AE7E75" w:rsidRDefault="00545D87" w14:paraId="067C482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545D87" w:rsidP="00AE7E75" w:rsidRDefault="00545D87" w14:paraId="68E93F15"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545D87" w:rsidP="00AE7E75" w:rsidRDefault="00545D87" w14:paraId="572601F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545D87" w:rsidP="00AE7E75" w:rsidRDefault="00545D87" w14:paraId="682530F2"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545D87" w:rsidP="00AE7E75" w:rsidRDefault="00545D87" w14:paraId="75D3AF2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545D87" w:rsidTr="00AE7E75" w14:paraId="20A31CC9" w14:textId="77777777">
        <w:tc>
          <w:tcPr>
            <w:cnfStyle w:val="001000000000" w:firstRow="0" w:lastRow="0" w:firstColumn="1" w:lastColumn="0" w:oddVBand="0" w:evenVBand="0" w:oddHBand="0" w:evenHBand="0" w:firstRowFirstColumn="0" w:firstRowLastColumn="0" w:lastRowFirstColumn="0" w:lastRowLastColumn="0"/>
            <w:tcW w:w="2290" w:type="pct"/>
          </w:tcPr>
          <w:p w:rsidRPr="005D5C33" w:rsidR="00545D87" w:rsidP="00AE7E75" w:rsidRDefault="00545D87" w14:paraId="2F41D1A5" w14:textId="77777777">
            <w:pPr>
              <w:tabs>
                <w:tab w:val="left" w:pos="-1440"/>
              </w:tabs>
              <w:rPr>
                <w:rFonts w:cs="Times New Roman"/>
                <w:color w:val="auto"/>
              </w:rPr>
            </w:pPr>
            <w:r w:rsidRPr="005D5C33">
              <w:rPr>
                <w:rFonts w:cs="Times New Roman"/>
                <w:color w:val="auto"/>
              </w:rPr>
              <w:t>11-15 other people</w:t>
            </w:r>
          </w:p>
        </w:tc>
        <w:tc>
          <w:tcPr>
            <w:tcW w:w="551" w:type="pct"/>
          </w:tcPr>
          <w:p w:rsidRPr="00CA5E0E" w:rsidR="00545D87" w:rsidP="00AE7E75" w:rsidRDefault="00545D87" w14:paraId="0B1482C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545D87" w:rsidP="00AE7E75" w:rsidRDefault="00545D87" w14:paraId="2CEAE6D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545D87" w:rsidP="00AE7E75" w:rsidRDefault="00545D87" w14:paraId="4AA67CF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545D87" w:rsidP="00AE7E75" w:rsidRDefault="00545D87" w14:paraId="701474F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545D87" w:rsidP="00AE7E75" w:rsidRDefault="00545D87" w14:paraId="5BD8A0F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545D87" w:rsidTr="00AE7E75" w14:paraId="2DF197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Pr>
          <w:p w:rsidRPr="005D5C33" w:rsidR="00545D87" w:rsidP="00AE7E75" w:rsidRDefault="00545D87" w14:paraId="2C941FB1" w14:textId="77777777">
            <w:pPr>
              <w:tabs>
                <w:tab w:val="left" w:pos="-1440"/>
              </w:tabs>
              <w:rPr>
                <w:rFonts w:cs="Times New Roman"/>
                <w:color w:val="auto"/>
              </w:rPr>
            </w:pPr>
            <w:r w:rsidRPr="005D5C33">
              <w:rPr>
                <w:rFonts w:cs="Times New Roman"/>
                <w:color w:val="auto"/>
              </w:rPr>
              <w:t>16-20 other people</w:t>
            </w:r>
          </w:p>
        </w:tc>
        <w:tc>
          <w:tcPr>
            <w:tcW w:w="551" w:type="pct"/>
          </w:tcPr>
          <w:p w:rsidRPr="00CA5E0E" w:rsidR="00545D87" w:rsidP="00AE7E75" w:rsidRDefault="00545D87" w14:paraId="49908684"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545D87" w:rsidP="00AE7E75" w:rsidRDefault="00545D87" w14:paraId="48855F27"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545D87" w:rsidP="00AE7E75" w:rsidRDefault="00545D87" w14:paraId="3FA035E8"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545D87" w:rsidP="00AE7E75" w:rsidRDefault="00545D87" w14:paraId="0040DDDA"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545D87" w:rsidP="00AE7E75" w:rsidRDefault="00545D87" w14:paraId="538B9C22"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545D87" w:rsidTr="00AE7E75" w14:paraId="14D23864" w14:textId="77777777">
        <w:tc>
          <w:tcPr>
            <w:cnfStyle w:val="001000000000" w:firstRow="0" w:lastRow="0" w:firstColumn="1" w:lastColumn="0" w:oddVBand="0" w:evenVBand="0" w:oddHBand="0" w:evenHBand="0" w:firstRowFirstColumn="0" w:firstRowLastColumn="0" w:lastRowFirstColumn="0" w:lastRowLastColumn="0"/>
            <w:tcW w:w="2290" w:type="pct"/>
          </w:tcPr>
          <w:p w:rsidRPr="005D5C33" w:rsidR="00545D87" w:rsidP="00AE7E75" w:rsidRDefault="00545D87" w14:paraId="283D8A26" w14:textId="77777777">
            <w:pPr>
              <w:tabs>
                <w:tab w:val="left" w:pos="-1440"/>
              </w:tabs>
              <w:rPr>
                <w:rFonts w:cs="Times New Roman"/>
                <w:color w:val="auto"/>
              </w:rPr>
            </w:pPr>
            <w:r w:rsidRPr="005D5C33">
              <w:rPr>
                <w:rFonts w:cs="Times New Roman"/>
                <w:color w:val="auto"/>
              </w:rPr>
              <w:t>More than 20 other people</w:t>
            </w:r>
          </w:p>
        </w:tc>
        <w:tc>
          <w:tcPr>
            <w:tcW w:w="551" w:type="pct"/>
          </w:tcPr>
          <w:p w:rsidRPr="00CA5E0E" w:rsidR="00545D87" w:rsidP="00AE7E75" w:rsidRDefault="00545D87" w14:paraId="5BE989E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545D87" w:rsidP="00AE7E75" w:rsidRDefault="00545D87" w14:paraId="295C424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545D87" w:rsidP="00AE7E75" w:rsidRDefault="00545D87" w14:paraId="5368669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545D87" w:rsidP="00AE7E75" w:rsidRDefault="00545D87" w14:paraId="6734171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545D87" w:rsidP="00AE7E75" w:rsidRDefault="00545D87" w14:paraId="54672A6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bl>
    <w:p w:rsidR="00F73646" w:rsidRDefault="00F73646" w14:paraId="37313074" w14:textId="77777777">
      <w:pPr>
        <w:rPr>
          <w:color w:val="auto"/>
        </w:rPr>
      </w:pPr>
      <w:bookmarkStart w:name="_Toc447018661" w:id="151"/>
      <w:bookmarkStart w:name="_Toc453920711" w:id="152"/>
    </w:p>
    <w:p w:rsidR="00F73646" w:rsidRDefault="00F73646" w14:paraId="669FDDA2" w14:textId="77777777">
      <w:pPr>
        <w:rPr>
          <w:color w:val="auto"/>
        </w:rPr>
      </w:pPr>
      <w:r>
        <w:rPr>
          <w:color w:val="auto"/>
        </w:rPr>
        <w:br w:type="page"/>
      </w:r>
    </w:p>
    <w:p w:rsidRPr="00CA5E0E" w:rsidR="00545D87" w:rsidP="00545D87" w:rsidRDefault="00545D87" w14:paraId="672320C1" w14:textId="77777777">
      <w:pPr>
        <w:pStyle w:val="Heading4"/>
        <w:numPr>
          <w:ilvl w:val="0"/>
          <w:numId w:val="76"/>
        </w:numPr>
        <w:rPr>
          <w:color w:val="auto"/>
        </w:rPr>
      </w:pPr>
    </w:p>
    <w:p w:rsidRPr="00CA5E0E" w:rsidR="00545D87" w:rsidP="00545D87" w:rsidRDefault="00545D87" w14:paraId="5AC903A1" w14:textId="77777777">
      <w:pPr>
        <w:rPr>
          <w:rFonts w:eastAsia="Times New Roman" w:cs="Times New Roman"/>
          <w:color w:val="auto"/>
        </w:rPr>
      </w:pPr>
      <w:r w:rsidRPr="00CA5E0E">
        <w:rPr>
          <w:rFonts w:eastAsia="Times New Roman" w:cs="Times New Roman"/>
          <w:color w:val="auto"/>
        </w:rPr>
        <w:t>Please indicate the extent to which you agree or disagree with each of the following statements concerning management of [area-specific activity] in [site]. (Select</w:t>
      </w:r>
      <w:r w:rsidRPr="00CA5E0E">
        <w:rPr>
          <w:rFonts w:eastAsia="Times New Roman" w:cs="Times New Roman"/>
          <w:b/>
          <w:color w:val="auto"/>
        </w:rPr>
        <w:t xml:space="preserve"> one</w:t>
      </w:r>
      <w:r w:rsidRPr="00CA5E0E">
        <w:rPr>
          <w:rFonts w:eastAsia="Times New Roman" w:cs="Times New Roman"/>
          <w:color w:val="auto"/>
        </w:rPr>
        <w:t xml:space="preserve"> number for each item.)</w:t>
      </w:r>
    </w:p>
    <w:tbl>
      <w:tblPr>
        <w:tblStyle w:val="SmallTable"/>
        <w:tblW w:w="5000" w:type="pct"/>
        <w:tblLayout w:type="fixed"/>
        <w:tblLook w:val="04A0" w:firstRow="1" w:lastRow="0" w:firstColumn="1" w:lastColumn="0" w:noHBand="0" w:noVBand="1"/>
      </w:tblPr>
      <w:tblGrid>
        <w:gridCol w:w="5759"/>
        <w:gridCol w:w="865"/>
        <w:gridCol w:w="865"/>
        <w:gridCol w:w="865"/>
        <w:gridCol w:w="865"/>
        <w:gridCol w:w="861"/>
      </w:tblGrid>
      <w:tr w:rsidRPr="00CA5E0E" w:rsidR="00545D87" w:rsidTr="00AE7E75" w14:paraId="1F1739C5" w14:textId="77777777">
        <w:trPr>
          <w:cnfStyle w:val="100000000000" w:firstRow="1" w:lastRow="0" w:firstColumn="0" w:lastColumn="0" w:oddVBand="0" w:evenVBand="0" w:oddHBand="0" w:evenHBand="0" w:firstRowFirstColumn="0" w:firstRowLastColumn="0" w:lastRowFirstColumn="0" w:lastRowLastColumn="0"/>
          <w:trHeight w:val="584"/>
        </w:trPr>
        <w:tc>
          <w:tcPr>
            <w:cnfStyle w:val="001000000100" w:firstRow="0" w:lastRow="0" w:firstColumn="1" w:lastColumn="0" w:oddVBand="0" w:evenVBand="0" w:oddHBand="0" w:evenHBand="0" w:firstRowFirstColumn="1" w:firstRowLastColumn="0" w:lastRowFirstColumn="0" w:lastRowLastColumn="0"/>
            <w:tcW w:w="2857" w:type="pct"/>
          </w:tcPr>
          <w:p w:rsidRPr="00CA5E0E" w:rsidR="00545D87" w:rsidP="00AE7E75" w:rsidRDefault="00545D87" w14:paraId="6C9D1778" w14:textId="77777777"/>
        </w:tc>
        <w:tc>
          <w:tcPr>
            <w:tcW w:w="429" w:type="pct"/>
          </w:tcPr>
          <w:p w:rsidRPr="00CA5E0E" w:rsidR="00545D87" w:rsidP="00AE7E75" w:rsidRDefault="00545D87" w14:paraId="619A4A95"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c>
          <w:tcPr>
            <w:tcW w:w="429" w:type="pct"/>
          </w:tcPr>
          <w:p w:rsidRPr="00CA5E0E" w:rsidR="00545D87" w:rsidP="00AE7E75" w:rsidRDefault="00545D87" w14:paraId="772C16DC"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429" w:type="pct"/>
          </w:tcPr>
          <w:p w:rsidRPr="00CA5E0E" w:rsidR="00545D87" w:rsidP="00AE7E75" w:rsidRDefault="00545D87" w14:paraId="7175E2DD" w14:textId="77777777">
            <w:pPr>
              <w:cnfStyle w:val="100000000000" w:firstRow="1" w:lastRow="0" w:firstColumn="0" w:lastColumn="0" w:oddVBand="0" w:evenVBand="0" w:oddHBand="0" w:evenHBand="0" w:firstRowFirstColumn="0" w:firstRowLastColumn="0" w:lastRowFirstColumn="0" w:lastRowLastColumn="0"/>
            </w:pPr>
            <w:r w:rsidRPr="00CA5E0E">
              <w:t>Neutral</w:t>
            </w:r>
          </w:p>
        </w:tc>
        <w:tc>
          <w:tcPr>
            <w:tcW w:w="429" w:type="pct"/>
          </w:tcPr>
          <w:p w:rsidRPr="00CA5E0E" w:rsidR="00545D87" w:rsidP="00AE7E75" w:rsidRDefault="00545D87" w14:paraId="528D3CAF"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427" w:type="pct"/>
          </w:tcPr>
          <w:p w:rsidRPr="00CA5E0E" w:rsidR="00545D87" w:rsidP="00AE7E75" w:rsidRDefault="00545D87" w14:paraId="0F5DDDEB"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r>
      <w:tr w:rsidRPr="00CA5E0E" w:rsidR="00545D87" w:rsidTr="00AE7E75" w14:paraId="43BA95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rsidRPr="00CA5E0E" w:rsidR="00545D87" w:rsidP="00AE7E75" w:rsidRDefault="00545D87" w14:paraId="590FF349" w14:textId="77777777">
            <w:r w:rsidRPr="00CA5E0E">
              <w:t>If people feel crowded, use limits should be imposed</w:t>
            </w:r>
          </w:p>
        </w:tc>
        <w:tc>
          <w:tcPr>
            <w:tcW w:w="429" w:type="pct"/>
          </w:tcPr>
          <w:p w:rsidRPr="00CA5E0E" w:rsidR="00545D87" w:rsidP="00AE7E75" w:rsidRDefault="00545D87" w14:paraId="53F5249D"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29" w:type="pct"/>
          </w:tcPr>
          <w:p w:rsidRPr="00CA5E0E" w:rsidR="00545D87" w:rsidP="00AE7E75" w:rsidRDefault="00545D87" w14:paraId="7E8A86DA"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29" w:type="pct"/>
          </w:tcPr>
          <w:p w:rsidRPr="00CA5E0E" w:rsidR="00545D87" w:rsidP="00AE7E75" w:rsidRDefault="00545D87" w14:paraId="23646803"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29" w:type="pct"/>
          </w:tcPr>
          <w:p w:rsidRPr="00CA5E0E" w:rsidR="00545D87" w:rsidP="00AE7E75" w:rsidRDefault="00545D87" w14:paraId="5DF6F6A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27" w:type="pct"/>
          </w:tcPr>
          <w:p w:rsidRPr="00CA5E0E" w:rsidR="00545D87" w:rsidP="00AE7E75" w:rsidRDefault="00545D87" w14:paraId="66617461"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45D87" w:rsidTr="00AE7E75" w14:paraId="440C2CE5" w14:textId="77777777">
        <w:tc>
          <w:tcPr>
            <w:cnfStyle w:val="001000000000" w:firstRow="0" w:lastRow="0" w:firstColumn="1" w:lastColumn="0" w:oddVBand="0" w:evenVBand="0" w:oddHBand="0" w:evenHBand="0" w:firstRowFirstColumn="0" w:firstRowLastColumn="0" w:lastRowFirstColumn="0" w:lastRowLastColumn="0"/>
            <w:tcW w:w="2857" w:type="pct"/>
          </w:tcPr>
          <w:p w:rsidRPr="00CA5E0E" w:rsidR="00545D87" w:rsidP="00AE7E75" w:rsidRDefault="00545D87" w14:paraId="68160254" w14:textId="77777777">
            <w:r w:rsidRPr="00CA5E0E">
              <w:t>If visitor-caused resource impacts are high, use limits should be imposed</w:t>
            </w:r>
          </w:p>
        </w:tc>
        <w:tc>
          <w:tcPr>
            <w:tcW w:w="429" w:type="pct"/>
          </w:tcPr>
          <w:p w:rsidRPr="00CA5E0E" w:rsidR="00545D87" w:rsidP="00AE7E75" w:rsidRDefault="00545D87" w14:paraId="2F6445EE"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29" w:type="pct"/>
          </w:tcPr>
          <w:p w:rsidRPr="00CA5E0E" w:rsidR="00545D87" w:rsidP="00AE7E75" w:rsidRDefault="00545D87" w14:paraId="34DB8724"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29" w:type="pct"/>
          </w:tcPr>
          <w:p w:rsidRPr="00CA5E0E" w:rsidR="00545D87" w:rsidP="00AE7E75" w:rsidRDefault="00545D87" w14:paraId="64DC3516"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29" w:type="pct"/>
          </w:tcPr>
          <w:p w:rsidRPr="00CA5E0E" w:rsidR="00545D87" w:rsidP="00AE7E75" w:rsidRDefault="00545D87" w14:paraId="6EED71FE"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27" w:type="pct"/>
          </w:tcPr>
          <w:p w:rsidRPr="00CA5E0E" w:rsidR="00545D87" w:rsidP="00AE7E75" w:rsidRDefault="00545D87" w14:paraId="263B17C8"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45D87" w:rsidTr="00AE7E75" w14:paraId="6EFCB2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rsidRPr="00CA5E0E" w:rsidR="00545D87" w:rsidP="00AE7E75" w:rsidRDefault="00545D87" w14:paraId="222333D8" w14:textId="77777777">
            <w:r w:rsidRPr="00CA5E0E">
              <w:t>Use limits should never be imposed, even if use is high</w:t>
            </w:r>
          </w:p>
        </w:tc>
        <w:tc>
          <w:tcPr>
            <w:tcW w:w="429" w:type="pct"/>
          </w:tcPr>
          <w:p w:rsidRPr="00CA5E0E" w:rsidR="00545D87" w:rsidP="00AE7E75" w:rsidRDefault="00545D87" w14:paraId="3B88B977"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29" w:type="pct"/>
          </w:tcPr>
          <w:p w:rsidRPr="00CA5E0E" w:rsidR="00545D87" w:rsidP="00AE7E75" w:rsidRDefault="00545D87" w14:paraId="073FD576"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29" w:type="pct"/>
          </w:tcPr>
          <w:p w:rsidRPr="00CA5E0E" w:rsidR="00545D87" w:rsidP="00AE7E75" w:rsidRDefault="00545D87" w14:paraId="36ECD16E"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29" w:type="pct"/>
          </w:tcPr>
          <w:p w:rsidRPr="00CA5E0E" w:rsidR="00545D87" w:rsidP="00AE7E75" w:rsidRDefault="00545D87" w14:paraId="362B405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27" w:type="pct"/>
          </w:tcPr>
          <w:p w:rsidRPr="00CA5E0E" w:rsidR="00545D87" w:rsidP="00AE7E75" w:rsidRDefault="00545D87" w14:paraId="344FA86A"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45D87" w:rsidTr="00AE7E75" w14:paraId="1E28695D" w14:textId="77777777">
        <w:tc>
          <w:tcPr>
            <w:cnfStyle w:val="001000000000" w:firstRow="0" w:lastRow="0" w:firstColumn="1" w:lastColumn="0" w:oddVBand="0" w:evenVBand="0" w:oddHBand="0" w:evenHBand="0" w:firstRowFirstColumn="0" w:firstRowLastColumn="0" w:lastRowFirstColumn="0" w:lastRowLastColumn="0"/>
            <w:tcW w:w="2857" w:type="pct"/>
          </w:tcPr>
          <w:p w:rsidRPr="00CA5E0E" w:rsidR="00545D87" w:rsidP="00AE7E75" w:rsidRDefault="00545D87" w14:paraId="6F565AE9" w14:textId="77777777">
            <w:r w:rsidRPr="00CA5E0E">
              <w:t>If solitude is lost, use limits should be imposed</w:t>
            </w:r>
          </w:p>
        </w:tc>
        <w:tc>
          <w:tcPr>
            <w:tcW w:w="429" w:type="pct"/>
          </w:tcPr>
          <w:p w:rsidRPr="00CA5E0E" w:rsidR="00545D87" w:rsidP="00AE7E75" w:rsidRDefault="00545D87" w14:paraId="5EEA8FF5"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29" w:type="pct"/>
          </w:tcPr>
          <w:p w:rsidRPr="00CA5E0E" w:rsidR="00545D87" w:rsidP="00AE7E75" w:rsidRDefault="00545D87" w14:paraId="67A198D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29" w:type="pct"/>
          </w:tcPr>
          <w:p w:rsidRPr="00CA5E0E" w:rsidR="00545D87" w:rsidP="00AE7E75" w:rsidRDefault="00545D87" w14:paraId="3D70A2EE"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29" w:type="pct"/>
          </w:tcPr>
          <w:p w:rsidRPr="00CA5E0E" w:rsidR="00545D87" w:rsidP="00AE7E75" w:rsidRDefault="00545D87" w14:paraId="25275ADB"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27" w:type="pct"/>
          </w:tcPr>
          <w:p w:rsidRPr="00CA5E0E" w:rsidR="00545D87" w:rsidP="00AE7E75" w:rsidRDefault="00545D87" w14:paraId="71D54797"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45D87" w:rsidTr="00AE7E75" w14:paraId="27FA1A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rsidRPr="00CA5E0E" w:rsidR="00545D87" w:rsidP="00AE7E75" w:rsidRDefault="00545D87" w14:paraId="0F5ED1DB" w14:textId="77777777">
            <w:r w:rsidRPr="00CA5E0E">
              <w:t>More trails should be added to reduce the number of people seen</w:t>
            </w:r>
          </w:p>
        </w:tc>
        <w:tc>
          <w:tcPr>
            <w:tcW w:w="429" w:type="pct"/>
          </w:tcPr>
          <w:p w:rsidRPr="00CA5E0E" w:rsidR="00545D87" w:rsidP="00AE7E75" w:rsidRDefault="00545D87" w14:paraId="43A57375"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29" w:type="pct"/>
          </w:tcPr>
          <w:p w:rsidRPr="00CA5E0E" w:rsidR="00545D87" w:rsidP="00AE7E75" w:rsidRDefault="00545D87" w14:paraId="3D4B327C"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29" w:type="pct"/>
          </w:tcPr>
          <w:p w:rsidRPr="00CA5E0E" w:rsidR="00545D87" w:rsidP="00AE7E75" w:rsidRDefault="00545D87" w14:paraId="08DC96DE"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29" w:type="pct"/>
          </w:tcPr>
          <w:p w:rsidRPr="00CA5E0E" w:rsidR="00545D87" w:rsidP="00AE7E75" w:rsidRDefault="00545D87" w14:paraId="119471A2"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27" w:type="pct"/>
          </w:tcPr>
          <w:p w:rsidRPr="00CA5E0E" w:rsidR="00545D87" w:rsidP="00AE7E75" w:rsidRDefault="00545D87" w14:paraId="06D8030F"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45D87" w:rsidTr="00AE7E75" w14:paraId="5433B62E" w14:textId="77777777">
        <w:tc>
          <w:tcPr>
            <w:cnfStyle w:val="001000000000" w:firstRow="0" w:lastRow="0" w:firstColumn="1" w:lastColumn="0" w:oddVBand="0" w:evenVBand="0" w:oddHBand="0" w:evenHBand="0" w:firstRowFirstColumn="0" w:firstRowLastColumn="0" w:lastRowFirstColumn="0" w:lastRowLastColumn="0"/>
            <w:tcW w:w="2857" w:type="pct"/>
          </w:tcPr>
          <w:p w:rsidRPr="00CA5E0E" w:rsidR="00545D87" w:rsidP="00AE7E75" w:rsidRDefault="00545D87" w14:paraId="40D9BE0F" w14:textId="77777777">
            <w:r w:rsidRPr="00CA5E0E">
              <w:t>The number of trails that allow horseback riding should be reduced</w:t>
            </w:r>
          </w:p>
        </w:tc>
        <w:tc>
          <w:tcPr>
            <w:tcW w:w="429" w:type="pct"/>
          </w:tcPr>
          <w:p w:rsidRPr="00CA5E0E" w:rsidR="00545D87" w:rsidP="00AE7E75" w:rsidRDefault="00545D87" w14:paraId="7C5D24AE"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29" w:type="pct"/>
          </w:tcPr>
          <w:p w:rsidRPr="00CA5E0E" w:rsidR="00545D87" w:rsidP="00AE7E75" w:rsidRDefault="00545D87" w14:paraId="1C55223F"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29" w:type="pct"/>
          </w:tcPr>
          <w:p w:rsidRPr="00CA5E0E" w:rsidR="00545D87" w:rsidP="00AE7E75" w:rsidRDefault="00545D87" w14:paraId="090F8842"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29" w:type="pct"/>
          </w:tcPr>
          <w:p w:rsidRPr="00CA5E0E" w:rsidR="00545D87" w:rsidP="00AE7E75" w:rsidRDefault="00545D87" w14:paraId="33EAF66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27" w:type="pct"/>
          </w:tcPr>
          <w:p w:rsidRPr="00CA5E0E" w:rsidR="00545D87" w:rsidP="00AE7E75" w:rsidRDefault="00545D87" w14:paraId="57FB0676"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545D87" w:rsidTr="00AE7E75" w14:paraId="04EE9B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rsidRPr="00CA5E0E" w:rsidR="00545D87" w:rsidP="00AE7E75" w:rsidRDefault="00545D87" w14:paraId="5EE0F054" w14:textId="77777777">
            <w:r w:rsidRPr="00CA5E0E">
              <w:t>The number of trails that allow horseback riding should be increased</w:t>
            </w:r>
          </w:p>
        </w:tc>
        <w:tc>
          <w:tcPr>
            <w:tcW w:w="429" w:type="pct"/>
          </w:tcPr>
          <w:p w:rsidRPr="00CA5E0E" w:rsidR="00545D87" w:rsidP="00AE7E75" w:rsidRDefault="00545D87" w14:paraId="7670BCC0"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29" w:type="pct"/>
          </w:tcPr>
          <w:p w:rsidRPr="00CA5E0E" w:rsidR="00545D87" w:rsidP="00AE7E75" w:rsidRDefault="00545D87" w14:paraId="5E0603B7"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29" w:type="pct"/>
          </w:tcPr>
          <w:p w:rsidRPr="00CA5E0E" w:rsidR="00545D87" w:rsidP="00AE7E75" w:rsidRDefault="00545D87" w14:paraId="27C967F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29" w:type="pct"/>
          </w:tcPr>
          <w:p w:rsidRPr="00CA5E0E" w:rsidR="00545D87" w:rsidP="00AE7E75" w:rsidRDefault="00545D87" w14:paraId="74A6121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27" w:type="pct"/>
          </w:tcPr>
          <w:p w:rsidRPr="00CA5E0E" w:rsidR="00545D87" w:rsidP="00AE7E75" w:rsidRDefault="00545D87" w14:paraId="221118BC"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545D87" w:rsidTr="00AE7E75" w14:paraId="620A7343" w14:textId="77777777">
        <w:tc>
          <w:tcPr>
            <w:cnfStyle w:val="001000000000" w:firstRow="0" w:lastRow="0" w:firstColumn="1" w:lastColumn="0" w:oddVBand="0" w:evenVBand="0" w:oddHBand="0" w:evenHBand="0" w:firstRowFirstColumn="0" w:firstRowLastColumn="0" w:lastRowFirstColumn="0" w:lastRowLastColumn="0"/>
            <w:tcW w:w="2857" w:type="pct"/>
          </w:tcPr>
          <w:p w:rsidRPr="00CA5E0E" w:rsidR="00545D87" w:rsidP="00AE7E75" w:rsidRDefault="00545D87" w14:paraId="50BFD2E9" w14:textId="77777777">
            <w:r w:rsidRPr="00CA5E0E">
              <w:t>More trailheads should be added to disperse use away from busy areas</w:t>
            </w:r>
          </w:p>
        </w:tc>
        <w:tc>
          <w:tcPr>
            <w:tcW w:w="429" w:type="pct"/>
          </w:tcPr>
          <w:p w:rsidRPr="00CA5E0E" w:rsidR="00545D87" w:rsidP="00AE7E75" w:rsidRDefault="00545D87" w14:paraId="6A0B1886"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29" w:type="pct"/>
          </w:tcPr>
          <w:p w:rsidRPr="00CA5E0E" w:rsidR="00545D87" w:rsidP="00AE7E75" w:rsidRDefault="00545D87" w14:paraId="46B8AB64"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29" w:type="pct"/>
          </w:tcPr>
          <w:p w:rsidRPr="00CA5E0E" w:rsidR="00545D87" w:rsidP="00AE7E75" w:rsidRDefault="00545D87" w14:paraId="3593E595"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29" w:type="pct"/>
          </w:tcPr>
          <w:p w:rsidRPr="00CA5E0E" w:rsidR="00545D87" w:rsidP="00AE7E75" w:rsidRDefault="00545D87" w14:paraId="05DB5F32"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27" w:type="pct"/>
          </w:tcPr>
          <w:p w:rsidRPr="00CA5E0E" w:rsidR="00545D87" w:rsidP="00AE7E75" w:rsidRDefault="00545D87" w14:paraId="4BDFC161"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545D87" w:rsidP="00545D87" w:rsidRDefault="00545D87" w14:paraId="45F4C70D" w14:textId="77777777">
      <w:pPr>
        <w:pStyle w:val="Heading4"/>
        <w:numPr>
          <w:ilvl w:val="0"/>
          <w:numId w:val="76"/>
        </w:numPr>
        <w:rPr>
          <w:color w:val="auto"/>
        </w:rPr>
      </w:pPr>
    </w:p>
    <w:p w:rsidRPr="00CA5E0E" w:rsidR="00545D87" w:rsidP="00545D87" w:rsidRDefault="00545D87" w14:paraId="5A852546" w14:textId="77777777">
      <w:pPr>
        <w:tabs>
          <w:tab w:val="left" w:pos="450"/>
          <w:tab w:val="left" w:pos="1260"/>
          <w:tab w:val="right" w:pos="8640"/>
        </w:tabs>
        <w:rPr>
          <w:rFonts w:eastAsia="Times New Roman" w:cs="Times New Roman"/>
          <w:color w:val="auto"/>
        </w:rPr>
      </w:pPr>
      <w:r w:rsidRPr="00CA5E0E">
        <w:rPr>
          <w:rFonts w:eastAsia="Times New Roman" w:cs="Times New Roman"/>
          <w:color w:val="auto"/>
        </w:rPr>
        <w:t xml:space="preserve">What do you think is the maximum acceptable number of people in each [type of group e.g., cave, tour, wilderness] before it becomes too crowded? </w:t>
      </w:r>
    </w:p>
    <w:p w:rsidRPr="00CA5E0E" w:rsidR="00545D87" w:rsidP="00545D87" w:rsidRDefault="00545D87" w14:paraId="40F3C951" w14:textId="77777777">
      <w:pPr>
        <w:tabs>
          <w:tab w:val="left" w:pos="450"/>
          <w:tab w:val="left" w:pos="1260"/>
          <w:tab w:val="right" w:pos="8640"/>
        </w:tabs>
        <w:rPr>
          <w:rFonts w:eastAsia="Times New Roman" w:cs="Times New Roman"/>
          <w:color w:val="auto"/>
        </w:rPr>
      </w:pPr>
    </w:p>
    <w:p w:rsidRPr="00CA5E0E" w:rsidR="00545D87" w:rsidP="00545D87" w:rsidRDefault="00545D87" w14:paraId="637F0EED" w14:textId="77777777">
      <w:pPr>
        <w:rPr>
          <w:color w:val="auto"/>
        </w:rPr>
      </w:pPr>
      <w:r w:rsidRPr="00CA5E0E">
        <w:rPr>
          <w:color w:val="auto"/>
        </w:rPr>
        <w:t>It would be acceptable to have a maximum of _____ people</w:t>
      </w:r>
    </w:p>
    <w:p w:rsidRPr="00CA5E0E" w:rsidR="00545D87" w:rsidP="00545D87" w:rsidRDefault="00545D87" w14:paraId="1C6C8685" w14:textId="77777777">
      <w:pPr>
        <w:pStyle w:val="Heading4"/>
        <w:numPr>
          <w:ilvl w:val="0"/>
          <w:numId w:val="76"/>
        </w:numPr>
        <w:rPr>
          <w:color w:val="auto"/>
        </w:rPr>
      </w:pPr>
    </w:p>
    <w:p w:rsidRPr="00CA5E0E" w:rsidR="00545D87" w:rsidP="00545D87" w:rsidRDefault="00545D87" w14:paraId="0A716FCA" w14:textId="77777777">
      <w:pPr>
        <w:rPr>
          <w:rFonts w:eastAsia="Times New Roman" w:cs="Times New Roman"/>
          <w:color w:val="auto"/>
        </w:rPr>
      </w:pPr>
      <w:r w:rsidRPr="00CA5E0E">
        <w:rPr>
          <w:rFonts w:eastAsia="Times New Roman" w:cs="Times New Roman"/>
          <w:color w:val="auto"/>
        </w:rPr>
        <w:t xml:space="preserve">Have you ever </w:t>
      </w:r>
      <w:r w:rsidRPr="00CA5E0E">
        <w:rPr>
          <w:rFonts w:eastAsia="Times New Roman" w:cs="Times New Roman"/>
          <w:b/>
          <w:color w:val="auto"/>
          <w:u w:val="single"/>
        </w:rPr>
        <w:t>not</w:t>
      </w:r>
      <w:r w:rsidRPr="00CA5E0E">
        <w:rPr>
          <w:rFonts w:eastAsia="Times New Roman" w:cs="Times New Roman"/>
          <w:color w:val="auto"/>
          <w:u w:val="single"/>
        </w:rPr>
        <w:t xml:space="preserve"> </w:t>
      </w:r>
      <w:r w:rsidRPr="00CA5E0E">
        <w:rPr>
          <w:rFonts w:eastAsia="Times New Roman" w:cs="Times New Roman"/>
          <w:color w:val="auto"/>
        </w:rPr>
        <w:t xml:space="preserve">been able to, or chosen </w:t>
      </w:r>
      <w:r w:rsidRPr="00CA5E0E">
        <w:rPr>
          <w:rFonts w:eastAsia="Times New Roman" w:cs="Times New Roman"/>
          <w:b/>
          <w:color w:val="auto"/>
          <w:u w:val="single"/>
        </w:rPr>
        <w:t>not</w:t>
      </w:r>
      <w:r w:rsidRPr="00CA5E0E">
        <w:rPr>
          <w:rFonts w:eastAsia="Times New Roman" w:cs="Times New Roman"/>
          <w:color w:val="auto"/>
        </w:rPr>
        <w:t xml:space="preserve"> to visit [sit</w:t>
      </w:r>
      <w:r>
        <w:rPr>
          <w:rFonts w:eastAsia="Times New Roman" w:cs="Times New Roman"/>
          <w:color w:val="auto"/>
        </w:rPr>
        <w:t xml:space="preserve">e] because it was too crowded? </w:t>
      </w:r>
      <w:r w:rsidRPr="00CA5E0E">
        <w:rPr>
          <w:rFonts w:eastAsia="Times New Roman" w:cs="Times New Roman"/>
          <w:i/>
          <w:color w:val="auto"/>
        </w:rPr>
        <w:t>Please check ‘Yes’ or ‘no’. If Yes, specify how many times and if you were trying to visit a specific site</w:t>
      </w:r>
      <w:r>
        <w:rPr>
          <w:rFonts w:eastAsia="Times New Roman" w:cs="Times New Roman"/>
          <w:color w:val="auto"/>
        </w:rPr>
        <w:t>.</w:t>
      </w:r>
    </w:p>
    <w:tbl>
      <w:tblPr>
        <w:tblStyle w:val="Checkbox"/>
        <w:tblW w:w="9033" w:type="dxa"/>
        <w:tblLook w:val="04A0" w:firstRow="1" w:lastRow="0" w:firstColumn="1" w:lastColumn="0" w:noHBand="0" w:noVBand="1"/>
      </w:tblPr>
      <w:tblGrid>
        <w:gridCol w:w="1092"/>
        <w:gridCol w:w="7941"/>
      </w:tblGrid>
      <w:tr w:rsidRPr="00720AE1" w:rsidR="00545D87" w:rsidTr="00AE7E75" w14:paraId="59552925" w14:textId="77777777">
        <w:tc>
          <w:tcPr>
            <w:cnfStyle w:val="001000000000" w:firstRow="0" w:lastRow="0" w:firstColumn="1" w:lastColumn="0" w:oddVBand="0" w:evenVBand="0" w:oddHBand="0" w:evenHBand="0" w:firstRowFirstColumn="0" w:firstRowLastColumn="0" w:lastRowFirstColumn="0" w:lastRowLastColumn="0"/>
            <w:tcW w:w="1092" w:type="dxa"/>
          </w:tcPr>
          <w:p w:rsidRPr="00720AE1" w:rsidR="00545D87" w:rsidP="00AE7E75" w:rsidRDefault="00545D87" w14:paraId="3CDA5932" w14:textId="77777777">
            <w:r w:rsidRPr="00720AE1">
              <w:rPr>
                <w:rFonts w:eastAsia="Times New Roman" w:cs="Times New Roman"/>
                <w:color w:val="auto"/>
              </w:rPr>
              <w:sym w:font="Wingdings 2" w:char="F0A3"/>
            </w:r>
            <w:r w:rsidRPr="00720AE1">
              <w:rPr>
                <w:rFonts w:eastAsia="Times New Roman" w:cs="Times New Roman"/>
                <w:color w:val="auto"/>
              </w:rPr>
              <w:t xml:space="preserve"> </w:t>
            </w:r>
            <w:r w:rsidRPr="00720AE1">
              <w:t>No</w:t>
            </w:r>
          </w:p>
        </w:tc>
        <w:tc>
          <w:tcPr>
            <w:tcW w:w="7941" w:type="dxa"/>
          </w:tcPr>
          <w:p w:rsidRPr="00720AE1" w:rsidR="00545D87" w:rsidP="00AE7E75" w:rsidRDefault="00545D87" w14:paraId="1F9CB193" w14:textId="77777777">
            <w:pPr>
              <w:cnfStyle w:val="000000000000" w:firstRow="0" w:lastRow="0" w:firstColumn="0" w:lastColumn="0" w:oddVBand="0" w:evenVBand="0" w:oddHBand="0" w:evenHBand="0" w:firstRowFirstColumn="0" w:firstRowLastColumn="0" w:lastRowFirstColumn="0" w:lastRowLastColumn="0"/>
            </w:pPr>
          </w:p>
        </w:tc>
      </w:tr>
      <w:tr w:rsidRPr="00720AE1" w:rsidR="00545D87" w:rsidTr="00AE7E75" w14:paraId="45CC4506" w14:textId="77777777">
        <w:tc>
          <w:tcPr>
            <w:cnfStyle w:val="001000000000" w:firstRow="0" w:lastRow="0" w:firstColumn="1" w:lastColumn="0" w:oddVBand="0" w:evenVBand="0" w:oddHBand="0" w:evenHBand="0" w:firstRowFirstColumn="0" w:firstRowLastColumn="0" w:lastRowFirstColumn="0" w:lastRowLastColumn="0"/>
            <w:tcW w:w="1092" w:type="dxa"/>
          </w:tcPr>
          <w:p w:rsidRPr="00720AE1" w:rsidR="00545D87" w:rsidP="00AE7E75" w:rsidRDefault="00545D87" w14:paraId="33185AFE" w14:textId="77777777">
            <w:pPr>
              <w:rPr>
                <w:rFonts w:eastAsia="Times New Roman" w:cs="Times New Roman"/>
                <w:color w:val="auto"/>
              </w:rPr>
            </w:pPr>
            <w:r w:rsidRPr="00720AE1">
              <w:rPr>
                <w:rFonts w:eastAsia="Times New Roman" w:cs="Times New Roman"/>
                <w:color w:val="auto"/>
              </w:rPr>
              <w:sym w:font="Wingdings 2" w:char="F0A3"/>
            </w:r>
            <w:r w:rsidRPr="00720AE1">
              <w:rPr>
                <w:rFonts w:eastAsia="Times New Roman" w:cs="Times New Roman"/>
                <w:color w:val="auto"/>
              </w:rPr>
              <w:t xml:space="preserve"> Yes → </w:t>
            </w:r>
          </w:p>
        </w:tc>
        <w:tc>
          <w:tcPr>
            <w:tcW w:w="7941" w:type="dxa"/>
          </w:tcPr>
          <w:p w:rsidRPr="00720AE1" w:rsidR="00545D87" w:rsidP="00AE7E75" w:rsidRDefault="00545D87" w14:paraId="486780F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720AE1">
              <w:rPr>
                <w:rFonts w:eastAsia="Times New Roman" w:cs="Times New Roman"/>
                <w:color w:val="auto"/>
              </w:rPr>
              <w:t>How many times? ____________</w:t>
            </w:r>
          </w:p>
        </w:tc>
      </w:tr>
      <w:tr w:rsidRPr="00720AE1" w:rsidR="00545D87" w:rsidTr="00AE7E75" w14:paraId="5769E1CC" w14:textId="77777777">
        <w:tc>
          <w:tcPr>
            <w:cnfStyle w:val="001000000000" w:firstRow="0" w:lastRow="0" w:firstColumn="1" w:lastColumn="0" w:oddVBand="0" w:evenVBand="0" w:oddHBand="0" w:evenHBand="0" w:firstRowFirstColumn="0" w:firstRowLastColumn="0" w:lastRowFirstColumn="0" w:lastRowLastColumn="0"/>
            <w:tcW w:w="1092" w:type="dxa"/>
          </w:tcPr>
          <w:p w:rsidRPr="00720AE1" w:rsidR="00545D87" w:rsidP="00AE7E75" w:rsidRDefault="00545D87" w14:paraId="4880CC39" w14:textId="77777777">
            <w:pPr>
              <w:rPr>
                <w:color w:val="auto"/>
              </w:rPr>
            </w:pPr>
          </w:p>
        </w:tc>
        <w:tc>
          <w:tcPr>
            <w:tcW w:w="7941" w:type="dxa"/>
          </w:tcPr>
          <w:p w:rsidRPr="00720AE1" w:rsidR="00545D87" w:rsidP="00AE7E75" w:rsidRDefault="00545D87" w14:paraId="102786C5" w14:textId="77777777">
            <w:pPr>
              <w:cnfStyle w:val="000000000000" w:firstRow="0" w:lastRow="0" w:firstColumn="0" w:lastColumn="0" w:oddVBand="0" w:evenVBand="0" w:oddHBand="0" w:evenHBand="0" w:firstRowFirstColumn="0" w:firstRowLastColumn="0" w:lastRowFirstColumn="0" w:lastRowLastColumn="0"/>
              <w:rPr>
                <w:color w:val="auto"/>
              </w:rPr>
            </w:pPr>
            <w:r w:rsidRPr="00720AE1">
              <w:rPr>
                <w:color w:val="auto"/>
              </w:rPr>
              <w:t>What specific sites were you trying to visit? ___________________________________</w:t>
            </w:r>
          </w:p>
        </w:tc>
      </w:tr>
    </w:tbl>
    <w:p w:rsidRPr="00CA5E0E" w:rsidR="00545D87" w:rsidP="00545D87" w:rsidRDefault="00545D87" w14:paraId="1FD07A76" w14:textId="77777777">
      <w:pPr>
        <w:pStyle w:val="Heading4"/>
        <w:numPr>
          <w:ilvl w:val="0"/>
          <w:numId w:val="76"/>
        </w:numPr>
        <w:rPr>
          <w:color w:val="auto"/>
        </w:rPr>
      </w:pPr>
    </w:p>
    <w:p w:rsidRPr="00CA5E0E" w:rsidR="00545D87" w:rsidP="00545D87" w:rsidRDefault="00545D87" w14:paraId="18821F2B" w14:textId="77777777">
      <w:pPr>
        <w:widowControl w:val="0"/>
        <w:tabs>
          <w:tab w:val="left" w:pos="-1440"/>
        </w:tabs>
        <w:autoSpaceDE w:val="0"/>
        <w:autoSpaceDN w:val="0"/>
        <w:adjustRightInd w:val="0"/>
        <w:rPr>
          <w:rFonts w:eastAsia="Times New Roman" w:cs="Times New Roman"/>
          <w:color w:val="auto"/>
        </w:rPr>
      </w:pPr>
      <w:r w:rsidRPr="00CA5E0E">
        <w:rPr>
          <w:rFonts w:eastAsia="Times New Roman" w:cs="Times New Roman"/>
          <w:bCs/>
          <w:color w:val="auto"/>
        </w:rPr>
        <w:t xml:space="preserve">Imagine that you discovered during your next planned trip to [site], that your most preferred area was </w:t>
      </w:r>
      <w:r w:rsidRPr="00CA5E0E">
        <w:rPr>
          <w:rFonts w:eastAsia="Times New Roman" w:cs="Times New Roman"/>
          <w:bCs/>
          <w:color w:val="auto"/>
          <w:u w:val="single"/>
        </w:rPr>
        <w:t xml:space="preserve">much more crowded </w:t>
      </w:r>
      <w:r w:rsidRPr="00CA5E0E">
        <w:rPr>
          <w:rFonts w:eastAsia="Times New Roman" w:cs="Times New Roman"/>
          <w:bCs/>
          <w:color w:val="auto"/>
        </w:rPr>
        <w:t xml:space="preserve">than you normally find acceptable. What would you do? </w:t>
      </w:r>
      <w:r w:rsidRPr="00CA5E0E">
        <w:rPr>
          <w:rFonts w:eastAsia="Times New Roman" w:cs="Times New Roman"/>
          <w:color w:val="auto"/>
        </w:rPr>
        <w:t>(Select only one statement.)</w:t>
      </w:r>
    </w:p>
    <w:p w:rsidRPr="00CA5E0E" w:rsidR="00545D87" w:rsidP="00545D87" w:rsidRDefault="00545D87" w14:paraId="52F2689F" w14:textId="77777777">
      <w:pPr>
        <w:rPr>
          <w:rFonts w:cs="Times New Roman"/>
          <w:color w:val="auto"/>
        </w:rPr>
      </w:pPr>
    </w:p>
    <w:p w:rsidRPr="00CA5E0E" w:rsidR="00545D87" w:rsidP="00545D87" w:rsidRDefault="00545D87" w14:paraId="38A477D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I would make an exception and still participate in my primary activity in this zone </w:t>
      </w:r>
    </w:p>
    <w:p w:rsidRPr="00CA5E0E" w:rsidR="00545D87" w:rsidP="00545D87" w:rsidRDefault="00545D87" w14:paraId="1896A2B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I would still participate in my primary activity, but elsewhere in [site] </w:t>
      </w:r>
    </w:p>
    <w:p w:rsidRPr="00CA5E0E" w:rsidR="00545D87" w:rsidP="00545D87" w:rsidRDefault="00545D87" w14:paraId="65EDFD81"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I would temporarily participate in a different activity in [site] </w:t>
      </w:r>
    </w:p>
    <w:p w:rsidRPr="00CA5E0E" w:rsidR="00545D87" w:rsidP="00545D87" w:rsidRDefault="00545D87" w14:paraId="76233DB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I would temporarily participate in a different activity, but outside [site]</w:t>
      </w:r>
    </w:p>
    <w:p w:rsidR="00F73646" w:rsidRDefault="00F73646" w14:paraId="4102847F" w14:textId="4B88A23A">
      <w:pPr>
        <w:rPr>
          <w:rFonts w:cs="Times New Roman"/>
          <w:b/>
          <w:color w:val="auto"/>
        </w:rPr>
      </w:pPr>
      <w:r>
        <w:rPr>
          <w:color w:val="auto"/>
        </w:rPr>
        <w:br w:type="page"/>
      </w:r>
    </w:p>
    <w:p w:rsidRPr="00CA5E0E" w:rsidR="00545D87" w:rsidP="00545D87" w:rsidRDefault="00545D87" w14:paraId="53C46296" w14:textId="77777777">
      <w:pPr>
        <w:pStyle w:val="Heading4"/>
        <w:numPr>
          <w:ilvl w:val="0"/>
          <w:numId w:val="76"/>
        </w:numPr>
        <w:rPr>
          <w:color w:val="auto"/>
        </w:rPr>
      </w:pPr>
    </w:p>
    <w:p w:rsidRPr="00CA5E0E" w:rsidR="00545D87" w:rsidP="00545D87" w:rsidRDefault="00545D87" w14:paraId="18A1C3D9" w14:textId="77777777">
      <w:pPr>
        <w:widowControl w:val="0"/>
        <w:tabs>
          <w:tab w:val="left" w:pos="-1440"/>
        </w:tabs>
        <w:autoSpaceDE w:val="0"/>
        <w:autoSpaceDN w:val="0"/>
        <w:adjustRightInd w:val="0"/>
        <w:rPr>
          <w:rFonts w:eastAsia="Times New Roman" w:cs="Times New Roman"/>
          <w:color w:val="auto"/>
        </w:rPr>
      </w:pPr>
      <w:r w:rsidRPr="00CA5E0E">
        <w:rPr>
          <w:rFonts w:eastAsia="Times New Roman" w:cs="Times New Roman"/>
          <w:color w:val="auto"/>
        </w:rPr>
        <w:t>We would like to know what you think about issues related to visitor use of [site].</w:t>
      </w:r>
      <w:r w:rsidRPr="00CA5E0E">
        <w:rPr>
          <w:rFonts w:eastAsia="Times New Roman" w:cs="Times New Roman"/>
          <w:i/>
          <w:iCs/>
          <w:color w:val="auto"/>
        </w:rPr>
        <w:t xml:space="preserve"> </w:t>
      </w:r>
      <w:r w:rsidRPr="00CA5E0E">
        <w:rPr>
          <w:rFonts w:eastAsia="Times New Roman" w:cs="Times New Roman"/>
          <w:color w:val="auto"/>
        </w:rPr>
        <w:t xml:space="preserve">Please indicate the extent to which you agree or disagree with each of the following statements. (Select </w:t>
      </w:r>
      <w:r w:rsidRPr="00CA5E0E">
        <w:rPr>
          <w:rFonts w:eastAsia="Times New Roman" w:cs="Times New Roman"/>
          <w:b/>
          <w:color w:val="auto"/>
        </w:rPr>
        <w:t xml:space="preserve">one </w:t>
      </w:r>
      <w:r w:rsidRPr="00CA5E0E">
        <w:rPr>
          <w:rFonts w:eastAsia="Times New Roman" w:cs="Times New Roman"/>
          <w:color w:val="auto"/>
        </w:rPr>
        <w:t>response for each statement.)</w:t>
      </w:r>
    </w:p>
    <w:tbl>
      <w:tblPr>
        <w:tblStyle w:val="SmallTable"/>
        <w:tblW w:w="0" w:type="auto"/>
        <w:tblLook w:val="01E0" w:firstRow="1" w:lastRow="1" w:firstColumn="1" w:lastColumn="1" w:noHBand="0" w:noVBand="0"/>
      </w:tblPr>
      <w:tblGrid>
        <w:gridCol w:w="3567"/>
        <w:gridCol w:w="1195"/>
        <w:gridCol w:w="986"/>
        <w:gridCol w:w="1436"/>
        <w:gridCol w:w="1196"/>
        <w:gridCol w:w="1196"/>
      </w:tblGrid>
      <w:tr w:rsidRPr="00CA5E0E" w:rsidR="00545D87" w:rsidTr="00AE7E75" w14:paraId="69060A0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67" w:type="dxa"/>
          </w:tcPr>
          <w:p w:rsidRPr="00CA5E0E" w:rsidR="00545D87" w:rsidP="00AE7E75" w:rsidRDefault="00545D87" w14:paraId="10E308CB" w14:textId="77777777">
            <w:pPr>
              <w:rPr>
                <w:rFonts w:eastAsia="Times New Roman" w:cs="Times New Roman"/>
                <w:b w:val="0"/>
                <w:color w:val="auto"/>
                <w:u w:val="single"/>
              </w:rPr>
            </w:pPr>
          </w:p>
        </w:tc>
        <w:tc>
          <w:tcPr>
            <w:tcW w:w="1195" w:type="dxa"/>
          </w:tcPr>
          <w:p w:rsidRPr="00CA5E0E" w:rsidR="00545D87" w:rsidP="00AE7E75" w:rsidRDefault="00545D87" w14:paraId="70D5069F"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Strongly</w:t>
            </w:r>
            <w:r w:rsidRPr="00CA5E0E">
              <w:rPr>
                <w:rFonts w:eastAsia="Times New Roman" w:cs="Times New Roman"/>
                <w:color w:val="auto"/>
              </w:rPr>
              <w:br/>
              <w:t>agree</w:t>
            </w:r>
          </w:p>
        </w:tc>
        <w:tc>
          <w:tcPr>
            <w:tcW w:w="986" w:type="dxa"/>
          </w:tcPr>
          <w:p w:rsidRPr="00CA5E0E" w:rsidR="00545D87" w:rsidP="00AE7E75" w:rsidRDefault="00545D87" w14:paraId="376BE86A"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Agree</w:t>
            </w:r>
          </w:p>
        </w:tc>
        <w:tc>
          <w:tcPr>
            <w:tcW w:w="1436" w:type="dxa"/>
          </w:tcPr>
          <w:p w:rsidRPr="00CA5E0E" w:rsidR="00545D87" w:rsidP="00AE7E75" w:rsidRDefault="00545D87" w14:paraId="41BFFEA7"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Neither</w:t>
            </w:r>
          </w:p>
        </w:tc>
        <w:tc>
          <w:tcPr>
            <w:tcW w:w="1196" w:type="dxa"/>
          </w:tcPr>
          <w:p w:rsidRPr="00CA5E0E" w:rsidR="00545D87" w:rsidP="00AE7E75" w:rsidRDefault="00545D87" w14:paraId="7D9925D4"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Disagree</w:t>
            </w:r>
          </w:p>
        </w:tc>
        <w:tc>
          <w:tcPr>
            <w:tcW w:w="1196" w:type="dxa"/>
          </w:tcPr>
          <w:p w:rsidRPr="00CA5E0E" w:rsidR="00545D87" w:rsidP="00AE7E75" w:rsidRDefault="00545D87" w14:paraId="774D3C0F"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Strongly</w:t>
            </w:r>
            <w:r w:rsidRPr="00CA5E0E">
              <w:rPr>
                <w:rFonts w:eastAsia="Times New Roman" w:cs="Times New Roman"/>
                <w:color w:val="auto"/>
              </w:rPr>
              <w:br/>
              <w:t>disagree</w:t>
            </w:r>
          </w:p>
        </w:tc>
      </w:tr>
      <w:tr w:rsidRPr="00CA5E0E" w:rsidR="00545D87" w:rsidTr="00AE7E75" w14:paraId="6F438E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7" w:type="dxa"/>
          </w:tcPr>
          <w:p w:rsidRPr="00CA5E0E" w:rsidR="00545D87" w:rsidP="00AE7E75" w:rsidRDefault="00545D87" w14:paraId="27BA9A43" w14:textId="77777777">
            <w:pPr>
              <w:rPr>
                <w:rFonts w:eastAsia="Times New Roman" w:cs="Times New Roman"/>
                <w:b/>
                <w:color w:val="auto"/>
                <w:u w:val="single"/>
              </w:rPr>
            </w:pPr>
            <w:r w:rsidRPr="00CA5E0E">
              <w:rPr>
                <w:rFonts w:eastAsia="Times New Roman" w:cs="Times New Roman"/>
                <w:color w:val="auto"/>
              </w:rPr>
              <w:t>[</w:t>
            </w:r>
            <w:proofErr w:type="gramStart"/>
            <w:r w:rsidRPr="00CA5E0E">
              <w:rPr>
                <w:rFonts w:eastAsia="Times New Roman" w:cs="Times New Roman"/>
                <w:color w:val="auto"/>
              </w:rPr>
              <w:t>list</w:t>
            </w:r>
            <w:proofErr w:type="gramEnd"/>
            <w:r w:rsidRPr="00CA5E0E">
              <w:rPr>
                <w:rFonts w:eastAsia="Times New Roman" w:cs="Times New Roman"/>
                <w:color w:val="auto"/>
              </w:rPr>
              <w:t xml:space="preserve"> of items related to number of visitors, group size, and tour specifics (if applicable).]</w:t>
            </w:r>
          </w:p>
        </w:tc>
        <w:tc>
          <w:tcPr>
            <w:tcW w:w="1195" w:type="dxa"/>
          </w:tcPr>
          <w:p w:rsidRPr="00CA5E0E" w:rsidR="00545D87" w:rsidP="00AE7E75" w:rsidRDefault="00545D87" w14:paraId="3CBCC446"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u w:val="single"/>
              </w:rPr>
            </w:pPr>
            <w:r w:rsidRPr="00CA5E0E">
              <w:rPr>
                <w:rFonts w:eastAsia="Times New Roman" w:cs="Times New Roman"/>
                <w:color w:val="auto"/>
              </w:rPr>
              <w:t>1</w:t>
            </w:r>
          </w:p>
        </w:tc>
        <w:tc>
          <w:tcPr>
            <w:tcW w:w="986" w:type="dxa"/>
          </w:tcPr>
          <w:p w:rsidRPr="00CA5E0E" w:rsidR="00545D87" w:rsidP="00AE7E75" w:rsidRDefault="00545D87" w14:paraId="30C2734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u w:val="single"/>
              </w:rPr>
            </w:pPr>
            <w:r w:rsidRPr="00CA5E0E">
              <w:rPr>
                <w:rFonts w:eastAsia="Times New Roman" w:cs="Times New Roman"/>
                <w:color w:val="auto"/>
              </w:rPr>
              <w:t>2</w:t>
            </w:r>
          </w:p>
        </w:tc>
        <w:tc>
          <w:tcPr>
            <w:tcW w:w="1436" w:type="dxa"/>
          </w:tcPr>
          <w:p w:rsidRPr="00CA5E0E" w:rsidR="00545D87" w:rsidP="00AE7E75" w:rsidRDefault="00545D87" w14:paraId="2ECDD12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u w:val="single"/>
              </w:rPr>
            </w:pPr>
            <w:r w:rsidRPr="00CA5E0E">
              <w:rPr>
                <w:rFonts w:eastAsia="Times New Roman" w:cs="Times New Roman"/>
                <w:color w:val="auto"/>
              </w:rPr>
              <w:t>3</w:t>
            </w:r>
          </w:p>
        </w:tc>
        <w:tc>
          <w:tcPr>
            <w:tcW w:w="1196" w:type="dxa"/>
          </w:tcPr>
          <w:p w:rsidRPr="00CA5E0E" w:rsidR="00545D87" w:rsidP="00AE7E75" w:rsidRDefault="00545D87" w14:paraId="28DC7A0A"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u w:val="single"/>
              </w:rPr>
            </w:pPr>
            <w:r w:rsidRPr="00CA5E0E">
              <w:rPr>
                <w:rFonts w:eastAsia="Times New Roman" w:cs="Times New Roman"/>
                <w:color w:val="auto"/>
              </w:rPr>
              <w:t>4</w:t>
            </w:r>
          </w:p>
        </w:tc>
        <w:tc>
          <w:tcPr>
            <w:tcW w:w="1196" w:type="dxa"/>
          </w:tcPr>
          <w:p w:rsidRPr="00CA5E0E" w:rsidR="00545D87" w:rsidP="00AE7E75" w:rsidRDefault="00545D87" w14:paraId="2D429B1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u w:val="single"/>
              </w:rPr>
            </w:pPr>
            <w:r w:rsidRPr="00CA5E0E">
              <w:rPr>
                <w:rFonts w:eastAsia="Times New Roman" w:cs="Times New Roman"/>
                <w:color w:val="auto"/>
              </w:rPr>
              <w:t>5</w:t>
            </w:r>
          </w:p>
        </w:tc>
      </w:tr>
    </w:tbl>
    <w:p w:rsidRPr="00CA5E0E" w:rsidR="006C34A5" w:rsidP="006C34A5" w:rsidRDefault="006C34A5" w14:paraId="43979D1C" w14:textId="77777777">
      <w:pPr>
        <w:pStyle w:val="Heading3"/>
      </w:pPr>
      <w:bookmarkStart w:name="_Toc450306081" w:id="153"/>
      <w:bookmarkStart w:name="_Toc447018654" w:id="154"/>
      <w:bookmarkStart w:name="_Toc385426506" w:id="155"/>
      <w:bookmarkStart w:name="_Toc416894088" w:id="156"/>
      <w:bookmarkStart w:name="_Toc447018617" w:id="157"/>
      <w:bookmarkStart w:name="_Toc447018665" w:id="158"/>
      <w:bookmarkStart w:name="_Toc447018616" w:id="159"/>
      <w:bookmarkStart w:name="_Toc447018614" w:id="160"/>
      <w:bookmarkStart w:name="_Toc447018667" w:id="161"/>
      <w:bookmarkStart w:name="_Toc447018666" w:id="162"/>
      <w:bookmarkStart w:name="_Toc447018619" w:id="163"/>
      <w:bookmarkStart w:name="_Toc433873496" w:id="164"/>
      <w:bookmarkStart w:name="_Toc385426507" w:id="165"/>
      <w:bookmarkStart w:name="_Toc416894089" w:id="166"/>
      <w:bookmarkEnd w:id="150"/>
      <w:bookmarkEnd w:id="151"/>
      <w:bookmarkEnd w:id="152"/>
      <w:bookmarkEnd w:id="146"/>
      <w:bookmarkEnd w:id="148"/>
      <w:bookmarkEnd w:id="147"/>
      <w:bookmarkEnd w:id="39"/>
      <w:r>
        <w:t>Connection t</w:t>
      </w:r>
      <w:r w:rsidRPr="00CA5E0E">
        <w:t>o Nature</w:t>
      </w:r>
    </w:p>
    <w:p w:rsidRPr="00CA5E0E" w:rsidR="006C34A5" w:rsidP="006C34A5" w:rsidRDefault="006C34A5" w14:paraId="2A732473" w14:textId="77777777">
      <w:pPr>
        <w:pStyle w:val="Heading4"/>
        <w:numPr>
          <w:ilvl w:val="0"/>
          <w:numId w:val="92"/>
        </w:numPr>
        <w:rPr>
          <w:color w:val="auto"/>
        </w:rPr>
      </w:pPr>
      <w:r w:rsidRPr="00CA5E0E">
        <w:rPr>
          <w:color w:val="auto"/>
        </w:rPr>
        <w:t xml:space="preserve"> (Emotional Connection to Nature Scale)</w:t>
      </w:r>
    </w:p>
    <w:p w:rsidRPr="00CA5E0E" w:rsidR="006C34A5" w:rsidP="006C34A5" w:rsidRDefault="006C34A5" w14:paraId="1E4A0B1F" w14:textId="77777777">
      <w:pPr>
        <w:tabs>
          <w:tab w:val="left" w:pos="7380"/>
        </w:tabs>
        <w:rPr>
          <w:color w:val="auto"/>
        </w:rPr>
      </w:pPr>
      <w:r w:rsidRPr="00CA5E0E">
        <w:rPr>
          <w:color w:val="auto"/>
        </w:rPr>
        <w:t>Please circle one number for each row that best describes how you feel in nature. For example, for row one if you feel somewhat sad while being in nature you would circle 2.</w:t>
      </w:r>
    </w:p>
    <w:tbl>
      <w:tblPr>
        <w:tblW w:w="8144" w:type="dxa"/>
        <w:tblCellMar>
          <w:left w:w="72" w:type="dxa"/>
          <w:right w:w="72" w:type="dxa"/>
        </w:tblCellMar>
        <w:tblLook w:val="04A0" w:firstRow="1" w:lastRow="0" w:firstColumn="1" w:lastColumn="0" w:noHBand="0" w:noVBand="1"/>
      </w:tblPr>
      <w:tblGrid>
        <w:gridCol w:w="1415"/>
        <w:gridCol w:w="942"/>
        <w:gridCol w:w="1149"/>
        <w:gridCol w:w="1035"/>
        <w:gridCol w:w="1149"/>
        <w:gridCol w:w="942"/>
        <w:gridCol w:w="1512"/>
      </w:tblGrid>
      <w:tr w:rsidRPr="00CA5E0E" w:rsidR="006C34A5" w:rsidTr="002D3EC0" w14:paraId="5A4F52F7" w14:textId="77777777">
        <w:trPr>
          <w:trHeight w:val="288"/>
        </w:trPr>
        <w:tc>
          <w:tcPr>
            <w:tcW w:w="1415" w:type="dxa"/>
          </w:tcPr>
          <w:p w:rsidRPr="00CA5E0E" w:rsidR="006C34A5" w:rsidP="002D3EC0" w:rsidRDefault="006C34A5" w14:paraId="199978B5" w14:textId="77777777">
            <w:pPr>
              <w:tabs>
                <w:tab w:val="left" w:pos="7380"/>
              </w:tabs>
              <w:rPr>
                <w:rFonts w:cs="Times New Roman"/>
                <w:b/>
                <w:i/>
                <w:color w:val="auto"/>
              </w:rPr>
            </w:pPr>
            <w:r w:rsidRPr="00CA5E0E">
              <w:rPr>
                <w:rFonts w:cs="Times New Roman"/>
                <w:i/>
                <w:color w:val="auto"/>
              </w:rPr>
              <w:t>I feel…</w:t>
            </w:r>
          </w:p>
        </w:tc>
        <w:tc>
          <w:tcPr>
            <w:tcW w:w="942" w:type="dxa"/>
          </w:tcPr>
          <w:p w:rsidRPr="00CA5E0E" w:rsidR="006C34A5" w:rsidP="002D3EC0" w:rsidRDefault="006C34A5" w14:paraId="2FB8866E" w14:textId="77777777">
            <w:pPr>
              <w:tabs>
                <w:tab w:val="left" w:pos="7380"/>
              </w:tabs>
              <w:jc w:val="center"/>
              <w:rPr>
                <w:rFonts w:cs="Times New Roman"/>
                <w:b/>
                <w:color w:val="auto"/>
              </w:rPr>
            </w:pPr>
            <w:r w:rsidRPr="00CA5E0E">
              <w:rPr>
                <w:rFonts w:cs="Times New Roman"/>
                <w:color w:val="auto"/>
              </w:rPr>
              <w:t>Very</w:t>
            </w:r>
          </w:p>
        </w:tc>
        <w:tc>
          <w:tcPr>
            <w:tcW w:w="1149" w:type="dxa"/>
          </w:tcPr>
          <w:p w:rsidRPr="00CA5E0E" w:rsidR="006C34A5" w:rsidP="002D3EC0" w:rsidRDefault="006C34A5" w14:paraId="5509F929" w14:textId="77777777">
            <w:pPr>
              <w:tabs>
                <w:tab w:val="left" w:pos="7380"/>
              </w:tabs>
              <w:jc w:val="center"/>
              <w:rPr>
                <w:rFonts w:cs="Times New Roman"/>
                <w:b/>
                <w:color w:val="auto"/>
              </w:rPr>
            </w:pPr>
            <w:r w:rsidRPr="00CA5E0E">
              <w:rPr>
                <w:rFonts w:cs="Times New Roman"/>
                <w:color w:val="auto"/>
              </w:rPr>
              <w:t>Somewhat</w:t>
            </w:r>
          </w:p>
        </w:tc>
        <w:tc>
          <w:tcPr>
            <w:tcW w:w="1035" w:type="dxa"/>
          </w:tcPr>
          <w:p w:rsidRPr="00CA5E0E" w:rsidR="006C34A5" w:rsidP="002D3EC0" w:rsidRDefault="006C34A5" w14:paraId="7AA87381" w14:textId="77777777">
            <w:pPr>
              <w:tabs>
                <w:tab w:val="left" w:pos="7380"/>
              </w:tabs>
              <w:jc w:val="center"/>
              <w:rPr>
                <w:rFonts w:cs="Times New Roman"/>
                <w:b/>
                <w:color w:val="auto"/>
              </w:rPr>
            </w:pPr>
            <w:r w:rsidRPr="00CA5E0E">
              <w:rPr>
                <w:rFonts w:cs="Times New Roman"/>
                <w:color w:val="auto"/>
              </w:rPr>
              <w:t>Neither</w:t>
            </w:r>
          </w:p>
        </w:tc>
        <w:tc>
          <w:tcPr>
            <w:tcW w:w="1149" w:type="dxa"/>
          </w:tcPr>
          <w:p w:rsidRPr="00CA5E0E" w:rsidR="006C34A5" w:rsidP="002D3EC0" w:rsidRDefault="006C34A5" w14:paraId="2B64255C" w14:textId="77777777">
            <w:pPr>
              <w:tabs>
                <w:tab w:val="left" w:pos="7380"/>
              </w:tabs>
              <w:jc w:val="center"/>
              <w:rPr>
                <w:rFonts w:cs="Times New Roman"/>
                <w:b/>
                <w:color w:val="auto"/>
              </w:rPr>
            </w:pPr>
            <w:r w:rsidRPr="00CA5E0E">
              <w:rPr>
                <w:rFonts w:cs="Times New Roman"/>
                <w:color w:val="auto"/>
              </w:rPr>
              <w:t>Somewhat</w:t>
            </w:r>
          </w:p>
        </w:tc>
        <w:tc>
          <w:tcPr>
            <w:tcW w:w="942" w:type="dxa"/>
          </w:tcPr>
          <w:p w:rsidRPr="00CA5E0E" w:rsidR="006C34A5" w:rsidP="002D3EC0" w:rsidRDefault="006C34A5" w14:paraId="3BF9F9E3" w14:textId="77777777">
            <w:pPr>
              <w:tabs>
                <w:tab w:val="left" w:pos="7380"/>
              </w:tabs>
              <w:jc w:val="center"/>
              <w:rPr>
                <w:rFonts w:cs="Times New Roman"/>
                <w:b/>
                <w:color w:val="auto"/>
              </w:rPr>
            </w:pPr>
            <w:r w:rsidRPr="00CA5E0E">
              <w:rPr>
                <w:rFonts w:cs="Times New Roman"/>
                <w:color w:val="auto"/>
              </w:rPr>
              <w:t>Very</w:t>
            </w:r>
          </w:p>
        </w:tc>
        <w:tc>
          <w:tcPr>
            <w:tcW w:w="1512" w:type="dxa"/>
          </w:tcPr>
          <w:p w:rsidRPr="00CA5E0E" w:rsidR="006C34A5" w:rsidP="002D3EC0" w:rsidRDefault="006C34A5" w14:paraId="7FF44D88" w14:textId="77777777">
            <w:pPr>
              <w:tabs>
                <w:tab w:val="left" w:pos="7380"/>
              </w:tabs>
              <w:rPr>
                <w:rFonts w:cs="Times New Roman"/>
                <w:i/>
                <w:color w:val="auto"/>
              </w:rPr>
            </w:pPr>
          </w:p>
        </w:tc>
      </w:tr>
      <w:tr w:rsidRPr="00CA5E0E" w:rsidR="006C34A5" w:rsidTr="002D3EC0" w14:paraId="28AE7E14" w14:textId="77777777">
        <w:tc>
          <w:tcPr>
            <w:tcW w:w="1415" w:type="dxa"/>
          </w:tcPr>
          <w:p w:rsidRPr="00CA5E0E" w:rsidR="006C34A5" w:rsidP="002D3EC0" w:rsidRDefault="006C34A5" w14:paraId="302EB19C" w14:textId="77777777">
            <w:pPr>
              <w:tabs>
                <w:tab w:val="left" w:pos="7380"/>
              </w:tabs>
              <w:rPr>
                <w:rFonts w:cs="Times New Roman"/>
                <w:color w:val="auto"/>
              </w:rPr>
            </w:pPr>
            <w:r w:rsidRPr="00CA5E0E">
              <w:rPr>
                <w:rFonts w:cs="Times New Roman"/>
                <w:color w:val="auto"/>
              </w:rPr>
              <w:t>Sad</w:t>
            </w:r>
          </w:p>
        </w:tc>
        <w:tc>
          <w:tcPr>
            <w:tcW w:w="942" w:type="dxa"/>
          </w:tcPr>
          <w:p w:rsidRPr="00CA5E0E" w:rsidR="006C34A5" w:rsidP="002D3EC0" w:rsidRDefault="006C34A5" w14:paraId="0A608C63"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34F655DB"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69488C9F"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1F479657"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185F54A2"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1C3E9A34" w14:textId="77777777">
            <w:pPr>
              <w:tabs>
                <w:tab w:val="left" w:pos="7380"/>
              </w:tabs>
              <w:jc w:val="both"/>
              <w:rPr>
                <w:color w:val="auto"/>
              </w:rPr>
            </w:pPr>
            <w:r w:rsidRPr="00CA5E0E">
              <w:rPr>
                <w:color w:val="auto"/>
              </w:rPr>
              <w:t>Happy</w:t>
            </w:r>
          </w:p>
        </w:tc>
      </w:tr>
      <w:tr w:rsidRPr="00CA5E0E" w:rsidR="006C34A5" w:rsidTr="002D3EC0" w14:paraId="0FA5048C" w14:textId="77777777">
        <w:tc>
          <w:tcPr>
            <w:tcW w:w="1415" w:type="dxa"/>
          </w:tcPr>
          <w:p w:rsidRPr="00CA5E0E" w:rsidR="006C34A5" w:rsidP="002D3EC0" w:rsidRDefault="006C34A5" w14:paraId="4927A027" w14:textId="77777777">
            <w:pPr>
              <w:tabs>
                <w:tab w:val="left" w:pos="7380"/>
              </w:tabs>
              <w:rPr>
                <w:rFonts w:cs="Times New Roman"/>
                <w:color w:val="auto"/>
              </w:rPr>
            </w:pPr>
            <w:r w:rsidRPr="00CA5E0E">
              <w:rPr>
                <w:rFonts w:cs="Times New Roman"/>
                <w:color w:val="auto"/>
              </w:rPr>
              <w:t>Miserable</w:t>
            </w:r>
          </w:p>
        </w:tc>
        <w:tc>
          <w:tcPr>
            <w:tcW w:w="942" w:type="dxa"/>
          </w:tcPr>
          <w:p w:rsidRPr="00CA5E0E" w:rsidR="006C34A5" w:rsidP="002D3EC0" w:rsidRDefault="006C34A5" w14:paraId="1037DEAC"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4A66328B"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4DADD1F7"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205CD7E9"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24D3BDB1"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6A21040B" w14:textId="77777777">
            <w:pPr>
              <w:tabs>
                <w:tab w:val="left" w:pos="7380"/>
              </w:tabs>
              <w:jc w:val="both"/>
              <w:rPr>
                <w:color w:val="auto"/>
              </w:rPr>
            </w:pPr>
            <w:r w:rsidRPr="00CA5E0E">
              <w:rPr>
                <w:color w:val="auto"/>
              </w:rPr>
              <w:t>Joyful</w:t>
            </w:r>
          </w:p>
        </w:tc>
      </w:tr>
      <w:tr w:rsidRPr="00CA5E0E" w:rsidR="006C34A5" w:rsidTr="002D3EC0" w14:paraId="491D44D1" w14:textId="77777777">
        <w:tc>
          <w:tcPr>
            <w:tcW w:w="1415" w:type="dxa"/>
          </w:tcPr>
          <w:p w:rsidRPr="00CA5E0E" w:rsidR="006C34A5" w:rsidP="002D3EC0" w:rsidRDefault="006C34A5" w14:paraId="48AC2D93" w14:textId="77777777">
            <w:pPr>
              <w:tabs>
                <w:tab w:val="left" w:pos="7380"/>
              </w:tabs>
              <w:rPr>
                <w:rFonts w:cs="Times New Roman"/>
                <w:color w:val="auto"/>
              </w:rPr>
            </w:pPr>
            <w:r w:rsidRPr="00CA5E0E">
              <w:rPr>
                <w:rFonts w:cs="Times New Roman"/>
                <w:color w:val="auto"/>
              </w:rPr>
              <w:t>Afraid</w:t>
            </w:r>
          </w:p>
        </w:tc>
        <w:tc>
          <w:tcPr>
            <w:tcW w:w="942" w:type="dxa"/>
          </w:tcPr>
          <w:p w:rsidRPr="00CA5E0E" w:rsidR="006C34A5" w:rsidP="002D3EC0" w:rsidRDefault="006C34A5" w14:paraId="105D3B85"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63C10BFF"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7FF615B1"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1EAB2243"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264E1AAA"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1D61B9B0" w14:textId="77777777">
            <w:pPr>
              <w:tabs>
                <w:tab w:val="left" w:pos="7380"/>
              </w:tabs>
              <w:jc w:val="both"/>
              <w:rPr>
                <w:color w:val="auto"/>
              </w:rPr>
            </w:pPr>
            <w:r w:rsidRPr="00CA5E0E">
              <w:rPr>
                <w:rFonts w:cs="Times New Roman"/>
                <w:color w:val="auto"/>
              </w:rPr>
              <w:t>Unafraid</w:t>
            </w:r>
          </w:p>
        </w:tc>
      </w:tr>
      <w:tr w:rsidRPr="00CA5E0E" w:rsidR="006C34A5" w:rsidTr="002D3EC0" w14:paraId="02DFEF14" w14:textId="77777777">
        <w:tc>
          <w:tcPr>
            <w:tcW w:w="1415" w:type="dxa"/>
          </w:tcPr>
          <w:p w:rsidRPr="00CA5E0E" w:rsidR="006C34A5" w:rsidP="002D3EC0" w:rsidRDefault="006C34A5" w14:paraId="02E5E264" w14:textId="77777777">
            <w:pPr>
              <w:tabs>
                <w:tab w:val="left" w:pos="7380"/>
              </w:tabs>
              <w:rPr>
                <w:rFonts w:cs="Times New Roman"/>
                <w:color w:val="auto"/>
              </w:rPr>
            </w:pPr>
            <w:r w:rsidRPr="00CA5E0E">
              <w:rPr>
                <w:rFonts w:cs="Times New Roman"/>
                <w:color w:val="auto"/>
              </w:rPr>
              <w:t>Anxious</w:t>
            </w:r>
          </w:p>
        </w:tc>
        <w:tc>
          <w:tcPr>
            <w:tcW w:w="942" w:type="dxa"/>
          </w:tcPr>
          <w:p w:rsidRPr="00CA5E0E" w:rsidR="006C34A5" w:rsidP="002D3EC0" w:rsidRDefault="006C34A5" w14:paraId="482ACF59"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2D616BF1"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0D76C888"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20F7C3ED"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5C242F9E"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7343960A" w14:textId="77777777">
            <w:pPr>
              <w:tabs>
                <w:tab w:val="left" w:pos="7380"/>
              </w:tabs>
              <w:jc w:val="both"/>
              <w:rPr>
                <w:color w:val="auto"/>
              </w:rPr>
            </w:pPr>
            <w:r w:rsidRPr="00CA5E0E">
              <w:rPr>
                <w:color w:val="auto"/>
              </w:rPr>
              <w:t>Calm</w:t>
            </w:r>
          </w:p>
        </w:tc>
      </w:tr>
      <w:tr w:rsidRPr="00CA5E0E" w:rsidR="006C34A5" w:rsidTr="002D3EC0" w14:paraId="1112C7E9" w14:textId="77777777">
        <w:tc>
          <w:tcPr>
            <w:tcW w:w="1415" w:type="dxa"/>
          </w:tcPr>
          <w:p w:rsidRPr="00CA5E0E" w:rsidR="006C34A5" w:rsidP="002D3EC0" w:rsidRDefault="006C34A5" w14:paraId="63E3860A" w14:textId="77777777">
            <w:pPr>
              <w:tabs>
                <w:tab w:val="left" w:pos="7380"/>
              </w:tabs>
              <w:rPr>
                <w:rFonts w:cs="Times New Roman"/>
                <w:color w:val="auto"/>
              </w:rPr>
            </w:pPr>
            <w:r w:rsidRPr="00CA5E0E">
              <w:rPr>
                <w:rFonts w:cs="Times New Roman"/>
                <w:color w:val="auto"/>
              </w:rPr>
              <w:t>Stressed</w:t>
            </w:r>
          </w:p>
        </w:tc>
        <w:tc>
          <w:tcPr>
            <w:tcW w:w="942" w:type="dxa"/>
          </w:tcPr>
          <w:p w:rsidRPr="00CA5E0E" w:rsidR="006C34A5" w:rsidP="002D3EC0" w:rsidRDefault="006C34A5" w14:paraId="2A9A1B2F"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7511939E"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3E59016B"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77984ACC"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287A67A7"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7AE728BD" w14:textId="77777777">
            <w:pPr>
              <w:tabs>
                <w:tab w:val="left" w:pos="7380"/>
              </w:tabs>
              <w:jc w:val="both"/>
              <w:rPr>
                <w:color w:val="auto"/>
              </w:rPr>
            </w:pPr>
            <w:r w:rsidRPr="00CA5E0E">
              <w:rPr>
                <w:color w:val="auto"/>
              </w:rPr>
              <w:t>Relaxed</w:t>
            </w:r>
          </w:p>
        </w:tc>
      </w:tr>
      <w:tr w:rsidRPr="00CA5E0E" w:rsidR="006C34A5" w:rsidTr="002D3EC0" w14:paraId="6FB62068" w14:textId="77777777">
        <w:tc>
          <w:tcPr>
            <w:tcW w:w="1415" w:type="dxa"/>
          </w:tcPr>
          <w:p w:rsidRPr="00CA5E0E" w:rsidR="006C34A5" w:rsidP="002D3EC0" w:rsidRDefault="006C34A5" w14:paraId="188BE2D4" w14:textId="77777777">
            <w:pPr>
              <w:tabs>
                <w:tab w:val="left" w:pos="7380"/>
              </w:tabs>
              <w:rPr>
                <w:rFonts w:cs="Times New Roman"/>
                <w:color w:val="auto"/>
              </w:rPr>
            </w:pPr>
            <w:r w:rsidRPr="00CA5E0E">
              <w:rPr>
                <w:rFonts w:cs="Times New Roman"/>
                <w:color w:val="auto"/>
              </w:rPr>
              <w:t>Uneasy</w:t>
            </w:r>
          </w:p>
        </w:tc>
        <w:tc>
          <w:tcPr>
            <w:tcW w:w="942" w:type="dxa"/>
          </w:tcPr>
          <w:p w:rsidRPr="00CA5E0E" w:rsidR="006C34A5" w:rsidP="002D3EC0" w:rsidRDefault="006C34A5" w14:paraId="4989A6CC"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40D0BA66"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228BB02D"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63F26F02"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66999690"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2D31EF4D" w14:textId="77777777">
            <w:pPr>
              <w:tabs>
                <w:tab w:val="left" w:pos="7380"/>
              </w:tabs>
              <w:jc w:val="both"/>
              <w:rPr>
                <w:color w:val="auto"/>
              </w:rPr>
            </w:pPr>
            <w:r w:rsidRPr="00CA5E0E">
              <w:rPr>
                <w:color w:val="auto"/>
              </w:rPr>
              <w:t>Comfortable</w:t>
            </w:r>
          </w:p>
        </w:tc>
      </w:tr>
      <w:tr w:rsidRPr="00CA5E0E" w:rsidR="006C34A5" w:rsidTr="002D3EC0" w14:paraId="3613680B" w14:textId="77777777">
        <w:tc>
          <w:tcPr>
            <w:tcW w:w="1415" w:type="dxa"/>
          </w:tcPr>
          <w:p w:rsidRPr="00CA5E0E" w:rsidR="006C34A5" w:rsidP="002D3EC0" w:rsidRDefault="006C34A5" w14:paraId="390621E7" w14:textId="77777777">
            <w:pPr>
              <w:tabs>
                <w:tab w:val="left" w:pos="7380"/>
              </w:tabs>
              <w:rPr>
                <w:rFonts w:cs="Times New Roman"/>
                <w:color w:val="auto"/>
              </w:rPr>
            </w:pPr>
            <w:r w:rsidRPr="00CA5E0E">
              <w:rPr>
                <w:rFonts w:cs="Times New Roman"/>
                <w:color w:val="auto"/>
              </w:rPr>
              <w:t>Bored</w:t>
            </w:r>
          </w:p>
        </w:tc>
        <w:tc>
          <w:tcPr>
            <w:tcW w:w="942" w:type="dxa"/>
          </w:tcPr>
          <w:p w:rsidRPr="00CA5E0E" w:rsidR="006C34A5" w:rsidP="002D3EC0" w:rsidRDefault="006C34A5" w14:paraId="3B4F78F4"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72E000E7"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168F9D13"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1E899ED2"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209EAB9E"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022A9143" w14:textId="77777777">
            <w:pPr>
              <w:tabs>
                <w:tab w:val="left" w:pos="7380"/>
              </w:tabs>
              <w:jc w:val="both"/>
              <w:rPr>
                <w:color w:val="auto"/>
              </w:rPr>
            </w:pPr>
            <w:r w:rsidRPr="00CA5E0E">
              <w:rPr>
                <w:color w:val="auto"/>
              </w:rPr>
              <w:t>Thrilled</w:t>
            </w:r>
          </w:p>
        </w:tc>
      </w:tr>
      <w:tr w:rsidRPr="00CA5E0E" w:rsidR="006C34A5" w:rsidTr="002D3EC0" w14:paraId="690D81B4" w14:textId="77777777">
        <w:tc>
          <w:tcPr>
            <w:tcW w:w="1415" w:type="dxa"/>
          </w:tcPr>
          <w:p w:rsidRPr="00CA5E0E" w:rsidR="006C34A5" w:rsidP="002D3EC0" w:rsidRDefault="006C34A5" w14:paraId="218B4A63" w14:textId="77777777">
            <w:pPr>
              <w:tabs>
                <w:tab w:val="left" w:pos="7380"/>
              </w:tabs>
              <w:rPr>
                <w:rFonts w:cs="Times New Roman"/>
                <w:color w:val="auto"/>
              </w:rPr>
            </w:pPr>
            <w:r w:rsidRPr="00CA5E0E">
              <w:rPr>
                <w:rFonts w:cs="Times New Roman"/>
                <w:color w:val="auto"/>
              </w:rPr>
              <w:t>Disinterested</w:t>
            </w:r>
          </w:p>
        </w:tc>
        <w:tc>
          <w:tcPr>
            <w:tcW w:w="942" w:type="dxa"/>
          </w:tcPr>
          <w:p w:rsidRPr="00CA5E0E" w:rsidR="006C34A5" w:rsidP="002D3EC0" w:rsidRDefault="006C34A5" w14:paraId="77B18104"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6FAF7A79"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39FA7642"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58979705"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4A897AE0"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173BB7F9" w14:textId="77777777">
            <w:pPr>
              <w:tabs>
                <w:tab w:val="left" w:pos="7380"/>
              </w:tabs>
              <w:jc w:val="both"/>
              <w:rPr>
                <w:color w:val="auto"/>
              </w:rPr>
            </w:pPr>
            <w:r w:rsidRPr="00CA5E0E">
              <w:rPr>
                <w:color w:val="auto"/>
              </w:rPr>
              <w:t>Fascinated</w:t>
            </w:r>
          </w:p>
        </w:tc>
      </w:tr>
      <w:tr w:rsidRPr="00CA5E0E" w:rsidR="006C34A5" w:rsidTr="002D3EC0" w14:paraId="7A2B36FE" w14:textId="77777777">
        <w:tc>
          <w:tcPr>
            <w:tcW w:w="1415" w:type="dxa"/>
          </w:tcPr>
          <w:p w:rsidRPr="00CA5E0E" w:rsidR="006C34A5" w:rsidP="002D3EC0" w:rsidRDefault="006C34A5" w14:paraId="4635C3B6" w14:textId="77777777">
            <w:pPr>
              <w:tabs>
                <w:tab w:val="left" w:pos="7380"/>
              </w:tabs>
              <w:rPr>
                <w:rFonts w:cs="Times New Roman"/>
                <w:color w:val="auto"/>
              </w:rPr>
            </w:pPr>
            <w:r w:rsidRPr="00CA5E0E">
              <w:rPr>
                <w:rFonts w:cs="Times New Roman"/>
                <w:color w:val="auto"/>
              </w:rPr>
              <w:t>Hate</w:t>
            </w:r>
          </w:p>
        </w:tc>
        <w:tc>
          <w:tcPr>
            <w:tcW w:w="942" w:type="dxa"/>
          </w:tcPr>
          <w:p w:rsidRPr="00CA5E0E" w:rsidR="006C34A5" w:rsidP="002D3EC0" w:rsidRDefault="006C34A5" w14:paraId="17A1F77C"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3BA005C5"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050A397A"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744BA7CD"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1571634E"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39FB5651" w14:textId="77777777">
            <w:pPr>
              <w:tabs>
                <w:tab w:val="left" w:pos="7380"/>
              </w:tabs>
              <w:jc w:val="both"/>
              <w:rPr>
                <w:color w:val="auto"/>
              </w:rPr>
            </w:pPr>
            <w:r w:rsidRPr="00CA5E0E">
              <w:rPr>
                <w:color w:val="auto"/>
              </w:rPr>
              <w:t>Love</w:t>
            </w:r>
          </w:p>
        </w:tc>
      </w:tr>
      <w:tr w:rsidRPr="00CA5E0E" w:rsidR="006C34A5" w:rsidTr="002D3EC0" w14:paraId="2245FFDF" w14:textId="77777777">
        <w:tc>
          <w:tcPr>
            <w:tcW w:w="1415" w:type="dxa"/>
          </w:tcPr>
          <w:p w:rsidRPr="00CA5E0E" w:rsidR="006C34A5" w:rsidP="002D3EC0" w:rsidRDefault="006C34A5" w14:paraId="66E998BF" w14:textId="77777777">
            <w:pPr>
              <w:tabs>
                <w:tab w:val="left" w:pos="7380"/>
              </w:tabs>
              <w:rPr>
                <w:rFonts w:cs="Times New Roman"/>
                <w:color w:val="auto"/>
              </w:rPr>
            </w:pPr>
            <w:r w:rsidRPr="00CA5E0E">
              <w:rPr>
                <w:rFonts w:cs="Times New Roman"/>
                <w:color w:val="auto"/>
              </w:rPr>
              <w:t>Unloved</w:t>
            </w:r>
          </w:p>
        </w:tc>
        <w:tc>
          <w:tcPr>
            <w:tcW w:w="942" w:type="dxa"/>
          </w:tcPr>
          <w:p w:rsidRPr="00CA5E0E" w:rsidR="006C34A5" w:rsidP="002D3EC0" w:rsidRDefault="006C34A5" w14:paraId="2A95B593"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4C63883E"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216E8313"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27A72D7F"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53892073"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4EAEC846" w14:textId="77777777">
            <w:pPr>
              <w:tabs>
                <w:tab w:val="left" w:pos="7380"/>
              </w:tabs>
              <w:jc w:val="both"/>
              <w:rPr>
                <w:color w:val="auto"/>
              </w:rPr>
            </w:pPr>
            <w:r w:rsidRPr="00CA5E0E">
              <w:rPr>
                <w:rFonts w:cs="Times New Roman"/>
                <w:color w:val="auto"/>
              </w:rPr>
              <w:t>Loved</w:t>
            </w:r>
          </w:p>
        </w:tc>
      </w:tr>
      <w:tr w:rsidRPr="00CA5E0E" w:rsidR="006C34A5" w:rsidTr="002D3EC0" w14:paraId="1F036200" w14:textId="77777777">
        <w:tc>
          <w:tcPr>
            <w:tcW w:w="1415" w:type="dxa"/>
          </w:tcPr>
          <w:p w:rsidRPr="00CA5E0E" w:rsidR="006C34A5" w:rsidP="002D3EC0" w:rsidRDefault="006C34A5" w14:paraId="7275CAB3" w14:textId="77777777">
            <w:pPr>
              <w:tabs>
                <w:tab w:val="left" w:pos="7380"/>
              </w:tabs>
              <w:rPr>
                <w:rFonts w:cs="Times New Roman"/>
                <w:color w:val="auto"/>
              </w:rPr>
            </w:pPr>
            <w:r w:rsidRPr="00CA5E0E">
              <w:rPr>
                <w:rFonts w:cs="Times New Roman"/>
                <w:color w:val="auto"/>
              </w:rPr>
              <w:t>Scared</w:t>
            </w:r>
          </w:p>
        </w:tc>
        <w:tc>
          <w:tcPr>
            <w:tcW w:w="942" w:type="dxa"/>
          </w:tcPr>
          <w:p w:rsidRPr="00CA5E0E" w:rsidR="006C34A5" w:rsidP="002D3EC0" w:rsidRDefault="006C34A5" w14:paraId="2BEE3A2D"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6D3AA1A4"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7D5813D9"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36FE7507"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5ADC577F"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521587B1" w14:textId="77777777">
            <w:pPr>
              <w:tabs>
                <w:tab w:val="left" w:pos="7380"/>
              </w:tabs>
              <w:jc w:val="both"/>
              <w:rPr>
                <w:color w:val="auto"/>
              </w:rPr>
            </w:pPr>
            <w:r w:rsidRPr="00CA5E0E">
              <w:rPr>
                <w:color w:val="auto"/>
              </w:rPr>
              <w:t>Fearless</w:t>
            </w:r>
          </w:p>
        </w:tc>
      </w:tr>
      <w:tr w:rsidRPr="00CA5E0E" w:rsidR="006C34A5" w:rsidTr="002D3EC0" w14:paraId="52E1E324" w14:textId="77777777">
        <w:tc>
          <w:tcPr>
            <w:tcW w:w="1415" w:type="dxa"/>
          </w:tcPr>
          <w:p w:rsidRPr="00CA5E0E" w:rsidR="006C34A5" w:rsidP="002D3EC0" w:rsidRDefault="006C34A5" w14:paraId="5FD36587" w14:textId="77777777">
            <w:pPr>
              <w:tabs>
                <w:tab w:val="left" w:pos="7380"/>
              </w:tabs>
              <w:rPr>
                <w:rFonts w:cs="Times New Roman"/>
                <w:color w:val="auto"/>
              </w:rPr>
            </w:pPr>
            <w:r w:rsidRPr="00CA5E0E">
              <w:rPr>
                <w:rFonts w:cs="Times New Roman"/>
                <w:color w:val="auto"/>
              </w:rPr>
              <w:t>Worried</w:t>
            </w:r>
          </w:p>
        </w:tc>
        <w:tc>
          <w:tcPr>
            <w:tcW w:w="942" w:type="dxa"/>
          </w:tcPr>
          <w:p w:rsidRPr="00CA5E0E" w:rsidR="006C34A5" w:rsidP="002D3EC0" w:rsidRDefault="006C34A5" w14:paraId="4BEAC97A"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09403A92"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0013A013"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0BF0B2C0"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2C062BEC"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03CFB866" w14:textId="77777777">
            <w:pPr>
              <w:tabs>
                <w:tab w:val="left" w:pos="7380"/>
              </w:tabs>
              <w:jc w:val="both"/>
              <w:rPr>
                <w:color w:val="auto"/>
              </w:rPr>
            </w:pPr>
            <w:r w:rsidRPr="00CA5E0E">
              <w:rPr>
                <w:color w:val="auto"/>
              </w:rPr>
              <w:t>Carefree</w:t>
            </w:r>
          </w:p>
        </w:tc>
      </w:tr>
      <w:tr w:rsidRPr="00CA5E0E" w:rsidR="006C34A5" w:rsidTr="002D3EC0" w14:paraId="0A07D8F1" w14:textId="77777777">
        <w:tc>
          <w:tcPr>
            <w:tcW w:w="1415" w:type="dxa"/>
          </w:tcPr>
          <w:p w:rsidRPr="00CA5E0E" w:rsidR="006C34A5" w:rsidP="002D3EC0" w:rsidRDefault="006C34A5" w14:paraId="3ED3BDDC" w14:textId="77777777">
            <w:pPr>
              <w:tabs>
                <w:tab w:val="left" w:pos="7380"/>
              </w:tabs>
              <w:rPr>
                <w:rFonts w:cs="Times New Roman"/>
                <w:color w:val="auto"/>
              </w:rPr>
            </w:pPr>
            <w:r w:rsidRPr="00CA5E0E">
              <w:rPr>
                <w:rFonts w:cs="Times New Roman"/>
                <w:color w:val="auto"/>
              </w:rPr>
              <w:t>Tense</w:t>
            </w:r>
          </w:p>
        </w:tc>
        <w:tc>
          <w:tcPr>
            <w:tcW w:w="942" w:type="dxa"/>
          </w:tcPr>
          <w:p w:rsidRPr="00CA5E0E" w:rsidR="006C34A5" w:rsidP="002D3EC0" w:rsidRDefault="006C34A5" w14:paraId="5C277C55"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71D9B9CB"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48B996AF"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12D68DD2"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4C0B6763"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6C8A2059" w14:textId="77777777">
            <w:pPr>
              <w:tabs>
                <w:tab w:val="left" w:pos="7380"/>
              </w:tabs>
              <w:jc w:val="both"/>
              <w:rPr>
                <w:color w:val="auto"/>
              </w:rPr>
            </w:pPr>
            <w:r w:rsidRPr="00CA5E0E">
              <w:rPr>
                <w:color w:val="auto"/>
              </w:rPr>
              <w:t>Restful</w:t>
            </w:r>
          </w:p>
        </w:tc>
      </w:tr>
      <w:tr w:rsidRPr="00CA5E0E" w:rsidR="006C34A5" w:rsidTr="002D3EC0" w14:paraId="2A5AD685" w14:textId="77777777">
        <w:tc>
          <w:tcPr>
            <w:tcW w:w="1415" w:type="dxa"/>
          </w:tcPr>
          <w:p w:rsidRPr="00CA5E0E" w:rsidR="006C34A5" w:rsidP="002D3EC0" w:rsidRDefault="006C34A5" w14:paraId="6A1A4A86" w14:textId="77777777">
            <w:pPr>
              <w:tabs>
                <w:tab w:val="left" w:pos="7380"/>
              </w:tabs>
              <w:rPr>
                <w:rFonts w:cs="Times New Roman"/>
                <w:color w:val="auto"/>
              </w:rPr>
            </w:pPr>
            <w:r w:rsidRPr="00CA5E0E">
              <w:rPr>
                <w:rFonts w:cs="Times New Roman"/>
                <w:color w:val="auto"/>
              </w:rPr>
              <w:t>Indifferent</w:t>
            </w:r>
          </w:p>
        </w:tc>
        <w:tc>
          <w:tcPr>
            <w:tcW w:w="942" w:type="dxa"/>
          </w:tcPr>
          <w:p w:rsidRPr="00CA5E0E" w:rsidR="006C34A5" w:rsidP="002D3EC0" w:rsidRDefault="006C34A5" w14:paraId="0DA9E0A2" w14:textId="77777777">
            <w:pPr>
              <w:tabs>
                <w:tab w:val="left" w:pos="7380"/>
              </w:tabs>
              <w:jc w:val="center"/>
              <w:rPr>
                <w:rFonts w:cs="Times New Roman"/>
                <w:color w:val="auto"/>
              </w:rPr>
            </w:pPr>
            <w:r w:rsidRPr="00CA5E0E">
              <w:rPr>
                <w:rFonts w:cs="Times New Roman"/>
                <w:color w:val="auto"/>
              </w:rPr>
              <w:t>1</w:t>
            </w:r>
          </w:p>
        </w:tc>
        <w:tc>
          <w:tcPr>
            <w:tcW w:w="1149" w:type="dxa"/>
          </w:tcPr>
          <w:p w:rsidRPr="00CA5E0E" w:rsidR="006C34A5" w:rsidP="002D3EC0" w:rsidRDefault="006C34A5" w14:paraId="491B542F" w14:textId="77777777">
            <w:pPr>
              <w:tabs>
                <w:tab w:val="left" w:pos="7380"/>
              </w:tabs>
              <w:jc w:val="center"/>
              <w:rPr>
                <w:rFonts w:cs="Times New Roman"/>
                <w:color w:val="auto"/>
              </w:rPr>
            </w:pPr>
            <w:r w:rsidRPr="00CA5E0E">
              <w:rPr>
                <w:rFonts w:cs="Times New Roman"/>
                <w:color w:val="auto"/>
              </w:rPr>
              <w:t>2</w:t>
            </w:r>
          </w:p>
        </w:tc>
        <w:tc>
          <w:tcPr>
            <w:tcW w:w="1035" w:type="dxa"/>
          </w:tcPr>
          <w:p w:rsidRPr="00CA5E0E" w:rsidR="006C34A5" w:rsidP="002D3EC0" w:rsidRDefault="006C34A5" w14:paraId="387964CB" w14:textId="77777777">
            <w:pPr>
              <w:tabs>
                <w:tab w:val="left" w:pos="7380"/>
              </w:tabs>
              <w:jc w:val="center"/>
              <w:rPr>
                <w:rFonts w:cs="Times New Roman"/>
                <w:color w:val="auto"/>
              </w:rPr>
            </w:pPr>
            <w:r w:rsidRPr="00CA5E0E">
              <w:rPr>
                <w:rFonts w:cs="Times New Roman"/>
                <w:color w:val="auto"/>
              </w:rPr>
              <w:t>3</w:t>
            </w:r>
          </w:p>
        </w:tc>
        <w:tc>
          <w:tcPr>
            <w:tcW w:w="1149" w:type="dxa"/>
          </w:tcPr>
          <w:p w:rsidRPr="00CA5E0E" w:rsidR="006C34A5" w:rsidP="002D3EC0" w:rsidRDefault="006C34A5" w14:paraId="241C91CB" w14:textId="77777777">
            <w:pPr>
              <w:tabs>
                <w:tab w:val="left" w:pos="7380"/>
              </w:tabs>
              <w:jc w:val="center"/>
              <w:rPr>
                <w:rFonts w:cs="Times New Roman"/>
                <w:color w:val="auto"/>
              </w:rPr>
            </w:pPr>
            <w:r w:rsidRPr="00CA5E0E">
              <w:rPr>
                <w:rFonts w:cs="Times New Roman"/>
                <w:color w:val="auto"/>
              </w:rPr>
              <w:t>4</w:t>
            </w:r>
          </w:p>
        </w:tc>
        <w:tc>
          <w:tcPr>
            <w:tcW w:w="942" w:type="dxa"/>
          </w:tcPr>
          <w:p w:rsidRPr="00CA5E0E" w:rsidR="006C34A5" w:rsidP="002D3EC0" w:rsidRDefault="006C34A5" w14:paraId="7711EE9C" w14:textId="77777777">
            <w:pPr>
              <w:tabs>
                <w:tab w:val="left" w:pos="7380"/>
              </w:tabs>
              <w:jc w:val="center"/>
              <w:rPr>
                <w:rFonts w:cs="Times New Roman"/>
                <w:color w:val="auto"/>
              </w:rPr>
            </w:pPr>
            <w:r w:rsidRPr="00CA5E0E">
              <w:rPr>
                <w:rFonts w:cs="Times New Roman"/>
                <w:color w:val="auto"/>
              </w:rPr>
              <w:t>5</w:t>
            </w:r>
          </w:p>
        </w:tc>
        <w:tc>
          <w:tcPr>
            <w:tcW w:w="1512" w:type="dxa"/>
          </w:tcPr>
          <w:p w:rsidRPr="00CA5E0E" w:rsidR="006C34A5" w:rsidP="002D3EC0" w:rsidRDefault="006C34A5" w14:paraId="05FBDD06" w14:textId="77777777">
            <w:pPr>
              <w:tabs>
                <w:tab w:val="left" w:pos="7380"/>
              </w:tabs>
              <w:jc w:val="both"/>
              <w:rPr>
                <w:color w:val="auto"/>
              </w:rPr>
            </w:pPr>
            <w:r w:rsidRPr="00CA5E0E">
              <w:rPr>
                <w:color w:val="auto"/>
              </w:rPr>
              <w:t>Awestruck</w:t>
            </w:r>
          </w:p>
        </w:tc>
      </w:tr>
    </w:tbl>
    <w:p w:rsidRPr="00CA5E0E" w:rsidR="006C34A5" w:rsidP="006C34A5" w:rsidRDefault="006C34A5" w14:paraId="79E46DA7" w14:textId="77777777">
      <w:pPr>
        <w:pStyle w:val="Heading4"/>
        <w:numPr>
          <w:ilvl w:val="0"/>
          <w:numId w:val="92"/>
        </w:numPr>
        <w:rPr>
          <w:color w:val="auto"/>
        </w:rPr>
      </w:pPr>
      <w:r w:rsidRPr="00CA5E0E">
        <w:rPr>
          <w:color w:val="auto"/>
        </w:rPr>
        <w:t xml:space="preserve"> (Attitudes toward Nature)</w:t>
      </w:r>
    </w:p>
    <w:p w:rsidRPr="00CA5E0E" w:rsidR="006C34A5" w:rsidP="006C34A5" w:rsidRDefault="006C34A5" w14:paraId="4B4F887E" w14:textId="77777777">
      <w:pPr>
        <w:rPr>
          <w:color w:val="auto"/>
        </w:rPr>
      </w:pPr>
      <w:r w:rsidRPr="00CA5E0E">
        <w:rPr>
          <w:color w:val="auto"/>
        </w:rPr>
        <w:t>Below are statements that represent different ways some people [kids] feel or think about nature. Were interested in knowing how you think about nature. Please respond as you really feel, rather than how you think “most people” feel. (Circle one number for each statement.)</w:t>
      </w:r>
    </w:p>
    <w:tbl>
      <w:tblPr>
        <w:tblStyle w:val="SmallTable"/>
        <w:tblW w:w="9672" w:type="dxa"/>
        <w:tblLayout w:type="fixed"/>
        <w:tblLook w:val="04A0" w:firstRow="1" w:lastRow="0" w:firstColumn="1" w:lastColumn="0" w:noHBand="0" w:noVBand="1"/>
      </w:tblPr>
      <w:tblGrid>
        <w:gridCol w:w="3336"/>
        <w:gridCol w:w="864"/>
        <w:gridCol w:w="1008"/>
        <w:gridCol w:w="864"/>
        <w:gridCol w:w="864"/>
        <w:gridCol w:w="864"/>
        <w:gridCol w:w="1008"/>
        <w:gridCol w:w="864"/>
      </w:tblGrid>
      <w:tr w:rsidRPr="00CA5E0E" w:rsidR="006C34A5" w:rsidTr="002D3EC0" w14:paraId="54A2C0F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6" w:type="dxa"/>
          </w:tcPr>
          <w:p w:rsidRPr="00CA5E0E" w:rsidR="006C34A5" w:rsidP="002D3EC0" w:rsidRDefault="006C34A5" w14:paraId="4534281C" w14:textId="77777777"/>
        </w:tc>
        <w:tc>
          <w:tcPr>
            <w:tcW w:w="864" w:type="dxa"/>
          </w:tcPr>
          <w:p w:rsidRPr="00A474B9" w:rsidR="006C34A5" w:rsidP="002D3EC0" w:rsidRDefault="006C34A5" w14:paraId="7CF387F2"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Strongly</w:t>
            </w:r>
            <w:r w:rsidRPr="00A474B9">
              <w:rPr>
                <w:sz w:val="18"/>
              </w:rPr>
              <w:br/>
              <w:t>disagree</w:t>
            </w:r>
          </w:p>
        </w:tc>
        <w:tc>
          <w:tcPr>
            <w:tcW w:w="1008" w:type="dxa"/>
          </w:tcPr>
          <w:p w:rsidRPr="00A474B9" w:rsidR="006C34A5" w:rsidP="002D3EC0" w:rsidRDefault="006C34A5" w14:paraId="25B33D96"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Moderately</w:t>
            </w:r>
            <w:r w:rsidRPr="00A474B9">
              <w:rPr>
                <w:sz w:val="18"/>
              </w:rPr>
              <w:br/>
              <w:t>disagree</w:t>
            </w:r>
          </w:p>
        </w:tc>
        <w:tc>
          <w:tcPr>
            <w:tcW w:w="864" w:type="dxa"/>
          </w:tcPr>
          <w:p w:rsidRPr="00A474B9" w:rsidR="006C34A5" w:rsidP="002D3EC0" w:rsidRDefault="006C34A5" w14:paraId="684E61E8"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Slightly</w:t>
            </w:r>
            <w:r w:rsidRPr="00A474B9">
              <w:rPr>
                <w:sz w:val="18"/>
              </w:rPr>
              <w:br/>
              <w:t>disagree</w:t>
            </w:r>
          </w:p>
        </w:tc>
        <w:tc>
          <w:tcPr>
            <w:tcW w:w="864" w:type="dxa"/>
          </w:tcPr>
          <w:p w:rsidRPr="00A474B9" w:rsidR="006C34A5" w:rsidP="002D3EC0" w:rsidRDefault="006C34A5" w14:paraId="220EE6E3"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Neither</w:t>
            </w:r>
          </w:p>
        </w:tc>
        <w:tc>
          <w:tcPr>
            <w:tcW w:w="864" w:type="dxa"/>
          </w:tcPr>
          <w:p w:rsidRPr="00A474B9" w:rsidR="006C34A5" w:rsidP="002D3EC0" w:rsidRDefault="006C34A5" w14:paraId="30BC51A1"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Slightly</w:t>
            </w:r>
            <w:r w:rsidRPr="00A474B9">
              <w:rPr>
                <w:sz w:val="18"/>
              </w:rPr>
              <w:br/>
              <w:t>agree</w:t>
            </w:r>
          </w:p>
        </w:tc>
        <w:tc>
          <w:tcPr>
            <w:tcW w:w="1008" w:type="dxa"/>
          </w:tcPr>
          <w:p w:rsidRPr="00A474B9" w:rsidR="006C34A5" w:rsidP="002D3EC0" w:rsidRDefault="006C34A5" w14:paraId="43946C0C"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Moderately</w:t>
            </w:r>
            <w:r w:rsidRPr="00A474B9">
              <w:rPr>
                <w:sz w:val="18"/>
              </w:rPr>
              <w:br/>
              <w:t>agree</w:t>
            </w:r>
          </w:p>
        </w:tc>
        <w:tc>
          <w:tcPr>
            <w:tcW w:w="864" w:type="dxa"/>
          </w:tcPr>
          <w:p w:rsidRPr="00A474B9" w:rsidR="006C34A5" w:rsidP="002D3EC0" w:rsidRDefault="006C34A5" w14:paraId="3001EB0B"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Strongly</w:t>
            </w:r>
            <w:r w:rsidRPr="00A474B9">
              <w:rPr>
                <w:sz w:val="18"/>
              </w:rPr>
              <w:br/>
              <w:t>agree</w:t>
            </w:r>
          </w:p>
        </w:tc>
      </w:tr>
      <w:tr w:rsidRPr="00CA5E0E" w:rsidR="006C34A5" w:rsidTr="002D3EC0" w14:paraId="7EB4BD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Pr="00CA5E0E" w:rsidR="006C34A5" w:rsidP="002D3EC0" w:rsidRDefault="006C34A5" w14:paraId="02D09D05" w14:textId="77777777">
            <w:r w:rsidRPr="00CA5E0E">
              <w:rPr>
                <w:rFonts w:cs="Times New Roman"/>
              </w:rPr>
              <w:t>I like being in nature.</w:t>
            </w:r>
          </w:p>
        </w:tc>
        <w:tc>
          <w:tcPr>
            <w:tcW w:w="864" w:type="dxa"/>
          </w:tcPr>
          <w:p w:rsidRPr="00CA5E0E" w:rsidR="006C34A5" w:rsidP="002D3EC0" w:rsidRDefault="006C34A5" w14:paraId="18247687"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49E3C4E1"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6C34A5" w:rsidP="002D3EC0" w:rsidRDefault="006C34A5" w14:paraId="4204C02F"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6C34A5" w:rsidP="002D3EC0" w:rsidRDefault="006C34A5" w14:paraId="4B4D99C0"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6C34A5" w:rsidP="002D3EC0" w:rsidRDefault="006C34A5" w14:paraId="7B1029F2"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362628E4"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864" w:type="dxa"/>
          </w:tcPr>
          <w:p w:rsidRPr="00CA5E0E" w:rsidR="006C34A5" w:rsidP="002D3EC0" w:rsidRDefault="006C34A5" w14:paraId="70FB95F5"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6C34A5" w:rsidTr="002D3EC0" w14:paraId="309E8348" w14:textId="77777777">
        <w:tc>
          <w:tcPr>
            <w:cnfStyle w:val="001000000000" w:firstRow="0" w:lastRow="0" w:firstColumn="1" w:lastColumn="0" w:oddVBand="0" w:evenVBand="0" w:oddHBand="0" w:evenHBand="0" w:firstRowFirstColumn="0" w:firstRowLastColumn="0" w:lastRowFirstColumn="0" w:lastRowLastColumn="0"/>
            <w:tcW w:w="3336" w:type="dxa"/>
          </w:tcPr>
          <w:p w:rsidRPr="00CA5E0E" w:rsidR="006C34A5" w:rsidP="002D3EC0" w:rsidRDefault="006C34A5" w14:paraId="76E088BA" w14:textId="77777777">
            <w:r w:rsidRPr="00CA5E0E">
              <w:t>I am interested in nature.</w:t>
            </w:r>
          </w:p>
        </w:tc>
        <w:tc>
          <w:tcPr>
            <w:tcW w:w="864" w:type="dxa"/>
          </w:tcPr>
          <w:p w:rsidRPr="00CA5E0E" w:rsidR="006C34A5" w:rsidP="002D3EC0" w:rsidRDefault="006C34A5" w14:paraId="1EEA2BE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6C34A5" w:rsidP="002D3EC0" w:rsidRDefault="006C34A5" w14:paraId="18A2F8CA"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6C34A5" w:rsidP="002D3EC0" w:rsidRDefault="006C34A5" w14:paraId="3F2F15E1"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6C34A5" w:rsidP="002D3EC0" w:rsidRDefault="006C34A5" w14:paraId="0C6730EF"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6C34A5" w:rsidP="002D3EC0" w:rsidRDefault="006C34A5" w14:paraId="6DCCEC48"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6C34A5" w:rsidP="002D3EC0" w:rsidRDefault="006C34A5" w14:paraId="69916D7B"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864" w:type="dxa"/>
          </w:tcPr>
          <w:p w:rsidRPr="00CA5E0E" w:rsidR="006C34A5" w:rsidP="002D3EC0" w:rsidRDefault="006C34A5" w14:paraId="0B21F41C"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6C34A5" w:rsidTr="002D3EC0" w14:paraId="337BF0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Pr="00CA5E0E" w:rsidR="006C34A5" w:rsidP="002D3EC0" w:rsidRDefault="006C34A5" w14:paraId="4C1F21F8" w14:textId="77777777">
            <w:pPr>
              <w:rPr>
                <w:rFonts w:cs="Times New Roman"/>
              </w:rPr>
            </w:pPr>
            <w:r w:rsidRPr="00CA5E0E">
              <w:t>I care about nature.</w:t>
            </w:r>
          </w:p>
        </w:tc>
        <w:tc>
          <w:tcPr>
            <w:tcW w:w="864" w:type="dxa"/>
          </w:tcPr>
          <w:p w:rsidRPr="00CA5E0E" w:rsidR="006C34A5" w:rsidP="002D3EC0" w:rsidRDefault="006C34A5" w14:paraId="61670580"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484AFA9B"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6C34A5" w:rsidP="002D3EC0" w:rsidRDefault="006C34A5" w14:paraId="7F7CF6D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6C34A5" w:rsidP="002D3EC0" w:rsidRDefault="006C34A5" w14:paraId="781714A2"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6C34A5" w:rsidP="002D3EC0" w:rsidRDefault="006C34A5" w14:paraId="287F8C68"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403A2781"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864" w:type="dxa"/>
          </w:tcPr>
          <w:p w:rsidRPr="00CA5E0E" w:rsidR="006C34A5" w:rsidP="002D3EC0" w:rsidRDefault="006C34A5" w14:paraId="120A62C6"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6C34A5" w:rsidTr="002D3EC0" w14:paraId="0C2D036A" w14:textId="77777777">
        <w:tc>
          <w:tcPr>
            <w:cnfStyle w:val="001000000000" w:firstRow="0" w:lastRow="0" w:firstColumn="1" w:lastColumn="0" w:oddVBand="0" w:evenVBand="0" w:oddHBand="0" w:evenHBand="0" w:firstRowFirstColumn="0" w:firstRowLastColumn="0" w:lastRowFirstColumn="0" w:lastRowLastColumn="0"/>
            <w:tcW w:w="3336" w:type="dxa"/>
          </w:tcPr>
          <w:p w:rsidRPr="00CA5E0E" w:rsidR="006C34A5" w:rsidP="002D3EC0" w:rsidRDefault="006C34A5" w14:paraId="34C2EBF9" w14:textId="77777777">
            <w:r w:rsidRPr="00CA5E0E">
              <w:rPr>
                <w:rFonts w:cs="Times New Roman"/>
              </w:rPr>
              <w:t>Being in nature is fun.</w:t>
            </w:r>
          </w:p>
        </w:tc>
        <w:tc>
          <w:tcPr>
            <w:tcW w:w="864" w:type="dxa"/>
          </w:tcPr>
          <w:p w:rsidRPr="00CA5E0E" w:rsidR="006C34A5" w:rsidP="002D3EC0" w:rsidRDefault="006C34A5" w14:paraId="34E384A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6C34A5" w:rsidP="002D3EC0" w:rsidRDefault="006C34A5" w14:paraId="1764C24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6C34A5" w:rsidP="002D3EC0" w:rsidRDefault="006C34A5" w14:paraId="0F7ED054"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6C34A5" w:rsidP="002D3EC0" w:rsidRDefault="006C34A5" w14:paraId="0F0ADD84"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6C34A5" w:rsidP="002D3EC0" w:rsidRDefault="006C34A5" w14:paraId="2EE0D0DE"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6C34A5" w:rsidP="002D3EC0" w:rsidRDefault="006C34A5" w14:paraId="01B9AC2B"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864" w:type="dxa"/>
          </w:tcPr>
          <w:p w:rsidRPr="00CA5E0E" w:rsidR="006C34A5" w:rsidP="002D3EC0" w:rsidRDefault="006C34A5" w14:paraId="4B0EA717"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6C34A5" w:rsidTr="002D3EC0" w14:paraId="05D97D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Pr="00CA5E0E" w:rsidR="006C34A5" w:rsidP="002D3EC0" w:rsidRDefault="006C34A5" w14:paraId="35E8ACC2" w14:textId="77777777">
            <w:r w:rsidRPr="00CA5E0E">
              <w:rPr>
                <w:rFonts w:cs="Times New Roman"/>
              </w:rPr>
              <w:t>Protecting nature is important to me.</w:t>
            </w:r>
          </w:p>
        </w:tc>
        <w:tc>
          <w:tcPr>
            <w:tcW w:w="864" w:type="dxa"/>
          </w:tcPr>
          <w:p w:rsidRPr="00CA5E0E" w:rsidR="006C34A5" w:rsidP="002D3EC0" w:rsidRDefault="006C34A5" w14:paraId="3A38719B"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226B2D10"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6C34A5" w:rsidP="002D3EC0" w:rsidRDefault="006C34A5" w14:paraId="04AC8BEB"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6C34A5" w:rsidP="002D3EC0" w:rsidRDefault="006C34A5" w14:paraId="6A806653"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6C34A5" w:rsidP="002D3EC0" w:rsidRDefault="006C34A5" w14:paraId="5AE26195"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39C66C64"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864" w:type="dxa"/>
          </w:tcPr>
          <w:p w:rsidRPr="00CA5E0E" w:rsidR="006C34A5" w:rsidP="002D3EC0" w:rsidRDefault="006C34A5" w14:paraId="0C391B50"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6C34A5" w:rsidTr="002D3EC0" w14:paraId="414AFA39" w14:textId="77777777">
        <w:tc>
          <w:tcPr>
            <w:cnfStyle w:val="001000000000" w:firstRow="0" w:lastRow="0" w:firstColumn="1" w:lastColumn="0" w:oddVBand="0" w:evenVBand="0" w:oddHBand="0" w:evenHBand="0" w:firstRowFirstColumn="0" w:firstRowLastColumn="0" w:lastRowFirstColumn="0" w:lastRowLastColumn="0"/>
            <w:tcW w:w="3336" w:type="dxa"/>
          </w:tcPr>
          <w:p w:rsidRPr="00CA5E0E" w:rsidR="006C34A5" w:rsidP="002D3EC0" w:rsidRDefault="006C34A5" w14:paraId="03B1064D" w14:textId="77777777">
            <w:r w:rsidRPr="00CA5E0E">
              <w:rPr>
                <w:rFonts w:cs="Times New Roman"/>
              </w:rPr>
              <w:t>Nature can take care of itself.</w:t>
            </w:r>
          </w:p>
        </w:tc>
        <w:tc>
          <w:tcPr>
            <w:tcW w:w="864" w:type="dxa"/>
          </w:tcPr>
          <w:p w:rsidRPr="00CA5E0E" w:rsidR="006C34A5" w:rsidP="002D3EC0" w:rsidRDefault="006C34A5" w14:paraId="394B672E"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6C34A5" w:rsidP="002D3EC0" w:rsidRDefault="006C34A5" w14:paraId="1CC213D3"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6C34A5" w:rsidP="002D3EC0" w:rsidRDefault="006C34A5" w14:paraId="5C7F3D66"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6C34A5" w:rsidP="002D3EC0" w:rsidRDefault="006C34A5" w14:paraId="1863514B"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6C34A5" w:rsidP="002D3EC0" w:rsidRDefault="006C34A5" w14:paraId="3532588E"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6C34A5" w:rsidP="002D3EC0" w:rsidRDefault="006C34A5" w14:paraId="677BFCCD"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864" w:type="dxa"/>
          </w:tcPr>
          <w:p w:rsidRPr="00CA5E0E" w:rsidR="006C34A5" w:rsidP="002D3EC0" w:rsidRDefault="006C34A5" w14:paraId="1A9E2DAD"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6C34A5" w:rsidTr="002D3EC0" w14:paraId="6CF98F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6" w:type="dxa"/>
          </w:tcPr>
          <w:p w:rsidRPr="00CA5E0E" w:rsidR="006C34A5" w:rsidP="002D3EC0" w:rsidRDefault="006C34A5" w14:paraId="746E3545" w14:textId="77777777">
            <w:r w:rsidRPr="00CA5E0E">
              <w:rPr>
                <w:rFonts w:cs="Times New Roman"/>
              </w:rPr>
              <w:t>I like spending time in nature.</w:t>
            </w:r>
          </w:p>
        </w:tc>
        <w:tc>
          <w:tcPr>
            <w:tcW w:w="864" w:type="dxa"/>
          </w:tcPr>
          <w:p w:rsidRPr="00CA5E0E" w:rsidR="006C34A5" w:rsidP="002D3EC0" w:rsidRDefault="006C34A5" w14:paraId="42FE8CBB"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3A69B4BB"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6C34A5" w:rsidP="002D3EC0" w:rsidRDefault="006C34A5" w14:paraId="044738C3"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6C34A5" w:rsidP="002D3EC0" w:rsidRDefault="006C34A5" w14:paraId="3B59479D"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6C34A5" w:rsidP="002D3EC0" w:rsidRDefault="006C34A5" w14:paraId="6B1D2368"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57E430A9"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864" w:type="dxa"/>
          </w:tcPr>
          <w:p w:rsidRPr="00CA5E0E" w:rsidR="006C34A5" w:rsidP="002D3EC0" w:rsidRDefault="006C34A5" w14:paraId="682BA22D" w14:textId="77777777">
            <w:pPr>
              <w:cnfStyle w:val="000000100000" w:firstRow="0" w:lastRow="0" w:firstColumn="0" w:lastColumn="0" w:oddVBand="0" w:evenVBand="0" w:oddHBand="1" w:evenHBand="0" w:firstRowFirstColumn="0" w:firstRowLastColumn="0" w:lastRowFirstColumn="0" w:lastRowLastColumn="0"/>
            </w:pPr>
            <w:r w:rsidRPr="00CA5E0E">
              <w:t>7</w:t>
            </w:r>
          </w:p>
        </w:tc>
      </w:tr>
    </w:tbl>
    <w:p w:rsidR="006C34A5" w:rsidP="006C34A5" w:rsidRDefault="006C34A5" w14:paraId="3D1399C4" w14:textId="77777777">
      <w:pPr>
        <w:rPr>
          <w:color w:val="auto"/>
        </w:rPr>
      </w:pPr>
    </w:p>
    <w:p w:rsidR="006C34A5" w:rsidP="006C34A5" w:rsidRDefault="006C34A5" w14:paraId="33FEDB3B" w14:textId="77777777">
      <w:pPr>
        <w:rPr>
          <w:color w:val="auto"/>
        </w:rPr>
      </w:pPr>
      <w:r>
        <w:rPr>
          <w:color w:val="auto"/>
        </w:rPr>
        <w:br w:type="page"/>
      </w:r>
    </w:p>
    <w:p w:rsidRPr="00CA5E0E" w:rsidR="006C34A5" w:rsidP="006C34A5" w:rsidRDefault="006C34A5" w14:paraId="532D36E8" w14:textId="77777777">
      <w:pPr>
        <w:pStyle w:val="Heading4"/>
        <w:numPr>
          <w:ilvl w:val="0"/>
          <w:numId w:val="92"/>
        </w:numPr>
        <w:rPr>
          <w:color w:val="auto"/>
        </w:rPr>
      </w:pPr>
      <w:r w:rsidRPr="00CA5E0E">
        <w:rPr>
          <w:color w:val="auto"/>
        </w:rPr>
        <w:lastRenderedPageBreak/>
        <w:t xml:space="preserve"> (Love and Care for Nature Scale)</w:t>
      </w:r>
    </w:p>
    <w:p w:rsidRPr="00CA5E0E" w:rsidR="006C34A5" w:rsidP="006C34A5" w:rsidRDefault="006C34A5" w14:paraId="08A03F45" w14:textId="77777777">
      <w:pPr>
        <w:rPr>
          <w:color w:val="auto"/>
        </w:rPr>
      </w:pPr>
      <w:r w:rsidRPr="00CA5E0E">
        <w:rPr>
          <w:color w:val="auto"/>
        </w:rPr>
        <w:t>Please indicate how much you agree or disagree with the following statements. Please respond as you really feel, rather than how you think “most people” feel. (Circle one number for each statement.)</w:t>
      </w:r>
    </w:p>
    <w:tbl>
      <w:tblPr>
        <w:tblStyle w:val="SmallTable"/>
        <w:tblW w:w="5000" w:type="pct"/>
        <w:tblLayout w:type="fixed"/>
        <w:tblLook w:val="04A0" w:firstRow="1" w:lastRow="0" w:firstColumn="1" w:lastColumn="0" w:noHBand="0" w:noVBand="1"/>
      </w:tblPr>
      <w:tblGrid>
        <w:gridCol w:w="3397"/>
        <w:gridCol w:w="955"/>
        <w:gridCol w:w="955"/>
        <w:gridCol w:w="955"/>
        <w:gridCol w:w="955"/>
        <w:gridCol w:w="955"/>
        <w:gridCol w:w="955"/>
        <w:gridCol w:w="953"/>
      </w:tblGrid>
      <w:tr w:rsidRPr="00CA5E0E" w:rsidR="006C34A5" w:rsidTr="002D3EC0" w14:paraId="0E7F299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Pr="00CA5E0E" w:rsidR="006C34A5" w:rsidP="002D3EC0" w:rsidRDefault="006C34A5" w14:paraId="06A7FD81" w14:textId="77777777"/>
        </w:tc>
        <w:tc>
          <w:tcPr>
            <w:tcW w:w="1008" w:type="dxa"/>
          </w:tcPr>
          <w:p w:rsidRPr="00A474B9" w:rsidR="006C34A5" w:rsidP="002D3EC0" w:rsidRDefault="006C34A5" w14:paraId="75B5039E"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Strongly</w:t>
            </w:r>
            <w:r w:rsidRPr="00A474B9">
              <w:rPr>
                <w:sz w:val="18"/>
              </w:rPr>
              <w:br/>
              <w:t>disagree</w:t>
            </w:r>
          </w:p>
        </w:tc>
        <w:tc>
          <w:tcPr>
            <w:tcW w:w="1008" w:type="dxa"/>
          </w:tcPr>
          <w:p w:rsidRPr="00A474B9" w:rsidR="006C34A5" w:rsidP="002D3EC0" w:rsidRDefault="006C34A5" w14:paraId="3C58C8B9"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Moderately</w:t>
            </w:r>
            <w:r w:rsidRPr="00A474B9">
              <w:rPr>
                <w:sz w:val="18"/>
              </w:rPr>
              <w:br/>
              <w:t>disagree</w:t>
            </w:r>
          </w:p>
        </w:tc>
        <w:tc>
          <w:tcPr>
            <w:tcW w:w="1008" w:type="dxa"/>
          </w:tcPr>
          <w:p w:rsidRPr="00A474B9" w:rsidR="006C34A5" w:rsidP="002D3EC0" w:rsidRDefault="006C34A5" w14:paraId="351932A8"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Slightly</w:t>
            </w:r>
            <w:r w:rsidRPr="00A474B9">
              <w:rPr>
                <w:sz w:val="18"/>
              </w:rPr>
              <w:br/>
              <w:t>disagree</w:t>
            </w:r>
          </w:p>
        </w:tc>
        <w:tc>
          <w:tcPr>
            <w:tcW w:w="1008" w:type="dxa"/>
          </w:tcPr>
          <w:p w:rsidRPr="00A474B9" w:rsidR="006C34A5" w:rsidP="002D3EC0" w:rsidRDefault="006C34A5" w14:paraId="22B91B85"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Neither</w:t>
            </w:r>
          </w:p>
        </w:tc>
        <w:tc>
          <w:tcPr>
            <w:tcW w:w="1008" w:type="dxa"/>
          </w:tcPr>
          <w:p w:rsidRPr="00A474B9" w:rsidR="006C34A5" w:rsidP="002D3EC0" w:rsidRDefault="006C34A5" w14:paraId="3261718B"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Slightly</w:t>
            </w:r>
            <w:r w:rsidRPr="00A474B9">
              <w:rPr>
                <w:sz w:val="18"/>
              </w:rPr>
              <w:br/>
              <w:t>agree</w:t>
            </w:r>
          </w:p>
        </w:tc>
        <w:tc>
          <w:tcPr>
            <w:tcW w:w="1008" w:type="dxa"/>
          </w:tcPr>
          <w:p w:rsidRPr="00A474B9" w:rsidR="006C34A5" w:rsidP="002D3EC0" w:rsidRDefault="006C34A5" w14:paraId="5F4DAC20"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Moderately</w:t>
            </w:r>
            <w:r w:rsidRPr="00A474B9">
              <w:rPr>
                <w:sz w:val="18"/>
              </w:rPr>
              <w:br/>
              <w:t>agree</w:t>
            </w:r>
          </w:p>
        </w:tc>
        <w:tc>
          <w:tcPr>
            <w:tcW w:w="1008" w:type="dxa"/>
          </w:tcPr>
          <w:p w:rsidRPr="00A474B9" w:rsidR="006C34A5" w:rsidP="002D3EC0" w:rsidRDefault="006C34A5" w14:paraId="41D11E2B" w14:textId="77777777">
            <w:pPr>
              <w:cnfStyle w:val="100000000000" w:firstRow="1" w:lastRow="0" w:firstColumn="0" w:lastColumn="0" w:oddVBand="0" w:evenVBand="0" w:oddHBand="0" w:evenHBand="0" w:firstRowFirstColumn="0" w:firstRowLastColumn="0" w:lastRowFirstColumn="0" w:lastRowLastColumn="0"/>
              <w:rPr>
                <w:sz w:val="18"/>
              </w:rPr>
            </w:pPr>
            <w:r w:rsidRPr="00A474B9">
              <w:rPr>
                <w:sz w:val="18"/>
              </w:rPr>
              <w:t>Strongly</w:t>
            </w:r>
            <w:r w:rsidRPr="00A474B9">
              <w:rPr>
                <w:sz w:val="18"/>
              </w:rPr>
              <w:br/>
              <w:t>agree</w:t>
            </w:r>
          </w:p>
        </w:tc>
      </w:tr>
      <w:tr w:rsidRPr="00CA5E0E" w:rsidR="006C34A5" w:rsidTr="002D3EC0" w14:paraId="1E445C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3F6B7B1E" w14:textId="77777777">
            <w:r w:rsidRPr="00CA5E0E">
              <w:t>I feel joy just being</w:t>
            </w:r>
            <w:r w:rsidRPr="00CA5E0E">
              <w:rPr>
                <w:spacing w:val="-9"/>
              </w:rPr>
              <w:t xml:space="preserve"> </w:t>
            </w:r>
            <w:r w:rsidRPr="00CA5E0E">
              <w:t>in</w:t>
            </w:r>
            <w:r w:rsidRPr="00CA5E0E">
              <w:rPr>
                <w:spacing w:val="-2"/>
              </w:rPr>
              <w:t xml:space="preserve"> </w:t>
            </w:r>
            <w:r w:rsidRPr="00CA5E0E">
              <w:t>nature</w:t>
            </w:r>
          </w:p>
        </w:tc>
        <w:tc>
          <w:tcPr>
            <w:tcW w:w="1008" w:type="dxa"/>
          </w:tcPr>
          <w:p w:rsidRPr="00CA5E0E" w:rsidR="006C34A5" w:rsidP="002D3EC0" w:rsidRDefault="006C34A5" w14:paraId="195F1201"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6F427D9D"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6C34A5" w:rsidP="002D3EC0" w:rsidRDefault="006C34A5" w14:paraId="64D9D44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6C34A5" w:rsidP="002D3EC0" w:rsidRDefault="006C34A5" w14:paraId="13B1F639"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6C34A5" w:rsidP="002D3EC0" w:rsidRDefault="006C34A5" w14:paraId="2D3FAC4B"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7EC18CF0"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1008" w:type="dxa"/>
          </w:tcPr>
          <w:p w:rsidRPr="00CA5E0E" w:rsidR="006C34A5" w:rsidP="002D3EC0" w:rsidRDefault="006C34A5" w14:paraId="6248CF44"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6C34A5" w:rsidTr="002D3EC0" w14:paraId="63F723AE" w14:textId="77777777">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3F8E9A67" w14:textId="77777777">
            <w:r w:rsidRPr="00CA5E0E">
              <w:t>I feel that closeness to nature is important for</w:t>
            </w:r>
            <w:r w:rsidRPr="00CA5E0E">
              <w:rPr>
                <w:spacing w:val="-20"/>
              </w:rPr>
              <w:t xml:space="preserve"> </w:t>
            </w:r>
            <w:r w:rsidRPr="00CA5E0E">
              <w:t>my</w:t>
            </w:r>
            <w:r w:rsidRPr="00CA5E0E">
              <w:rPr>
                <w:spacing w:val="-2"/>
              </w:rPr>
              <w:t xml:space="preserve"> </w:t>
            </w:r>
            <w:r w:rsidRPr="00CA5E0E">
              <w:t>wellbeing</w:t>
            </w:r>
          </w:p>
        </w:tc>
        <w:tc>
          <w:tcPr>
            <w:tcW w:w="1008" w:type="dxa"/>
          </w:tcPr>
          <w:p w:rsidRPr="00CA5E0E" w:rsidR="006C34A5" w:rsidP="002D3EC0" w:rsidRDefault="006C34A5" w14:paraId="5CC64166"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6C34A5" w:rsidP="002D3EC0" w:rsidRDefault="006C34A5" w14:paraId="3CC7DA0B"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6C34A5" w:rsidP="002D3EC0" w:rsidRDefault="006C34A5" w14:paraId="5A04B8BA"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6C34A5" w:rsidP="002D3EC0" w:rsidRDefault="006C34A5" w14:paraId="022FA485"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6C34A5" w:rsidP="002D3EC0" w:rsidRDefault="006C34A5" w14:paraId="78C739D6"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6C34A5" w:rsidP="002D3EC0" w:rsidRDefault="006C34A5" w14:paraId="0E02B771"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1008" w:type="dxa"/>
          </w:tcPr>
          <w:p w:rsidRPr="00CA5E0E" w:rsidR="006C34A5" w:rsidP="002D3EC0" w:rsidRDefault="006C34A5" w14:paraId="19441570"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6C34A5" w:rsidTr="002D3EC0" w14:paraId="4AE782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1B20BAAE" w14:textId="77777777">
            <w:r w:rsidRPr="00CA5E0E">
              <w:t>When I am close to nature, I feel a real sense of oneness</w:t>
            </w:r>
            <w:r w:rsidRPr="00CA5E0E">
              <w:rPr>
                <w:spacing w:val="-26"/>
              </w:rPr>
              <w:t xml:space="preserve"> </w:t>
            </w:r>
            <w:r w:rsidRPr="00CA5E0E">
              <w:t>with</w:t>
            </w:r>
            <w:r w:rsidRPr="00CA5E0E">
              <w:rPr>
                <w:spacing w:val="-3"/>
              </w:rPr>
              <w:t xml:space="preserve"> </w:t>
            </w:r>
            <w:r w:rsidRPr="00CA5E0E">
              <w:t>nature</w:t>
            </w:r>
          </w:p>
        </w:tc>
        <w:tc>
          <w:tcPr>
            <w:tcW w:w="1008" w:type="dxa"/>
          </w:tcPr>
          <w:p w:rsidRPr="00CA5E0E" w:rsidR="006C34A5" w:rsidP="002D3EC0" w:rsidRDefault="006C34A5" w14:paraId="51A6715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7956DF0F"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6C34A5" w:rsidP="002D3EC0" w:rsidRDefault="006C34A5" w14:paraId="14B83518"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6C34A5" w:rsidP="002D3EC0" w:rsidRDefault="006C34A5" w14:paraId="79D989E5"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6C34A5" w:rsidP="002D3EC0" w:rsidRDefault="006C34A5" w14:paraId="298C0E87"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7D162017"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1008" w:type="dxa"/>
          </w:tcPr>
          <w:p w:rsidRPr="00CA5E0E" w:rsidR="006C34A5" w:rsidP="002D3EC0" w:rsidRDefault="006C34A5" w14:paraId="54DA0465"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6C34A5" w:rsidTr="002D3EC0" w14:paraId="2CAFF12C" w14:textId="77777777">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2E7B448F" w14:textId="77777777">
            <w:r w:rsidRPr="00CA5E0E">
              <w:t>I feel content and somehow at home when I am in</w:t>
            </w:r>
            <w:r w:rsidRPr="00CA5E0E">
              <w:rPr>
                <w:spacing w:val="-21"/>
              </w:rPr>
              <w:t xml:space="preserve"> </w:t>
            </w:r>
            <w:proofErr w:type="spellStart"/>
            <w:r w:rsidRPr="00CA5E0E">
              <w:t>unspoilt</w:t>
            </w:r>
            <w:proofErr w:type="spellEnd"/>
            <w:r w:rsidRPr="00CA5E0E">
              <w:rPr>
                <w:spacing w:val="-2"/>
              </w:rPr>
              <w:t xml:space="preserve"> </w:t>
            </w:r>
            <w:r w:rsidRPr="00CA5E0E">
              <w:t>nature</w:t>
            </w:r>
          </w:p>
        </w:tc>
        <w:tc>
          <w:tcPr>
            <w:tcW w:w="1008" w:type="dxa"/>
          </w:tcPr>
          <w:p w:rsidRPr="00CA5E0E" w:rsidR="006C34A5" w:rsidP="002D3EC0" w:rsidRDefault="006C34A5" w14:paraId="4A01EDDA"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6C34A5" w:rsidP="002D3EC0" w:rsidRDefault="006C34A5" w14:paraId="470E9E1C"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6C34A5" w:rsidP="002D3EC0" w:rsidRDefault="006C34A5" w14:paraId="16D470D1"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6C34A5" w:rsidP="002D3EC0" w:rsidRDefault="006C34A5" w14:paraId="6EF8B0D4"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6C34A5" w:rsidP="002D3EC0" w:rsidRDefault="006C34A5" w14:paraId="55A4A9FA"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6C34A5" w:rsidP="002D3EC0" w:rsidRDefault="006C34A5" w14:paraId="2919CA7E"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1008" w:type="dxa"/>
          </w:tcPr>
          <w:p w:rsidRPr="00CA5E0E" w:rsidR="006C34A5" w:rsidP="002D3EC0" w:rsidRDefault="006C34A5" w14:paraId="5D7A021D"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6C34A5" w:rsidTr="002D3EC0" w14:paraId="131271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74C3E844" w14:textId="77777777">
            <w:r w:rsidRPr="00CA5E0E">
              <w:t>I feel a deep love</w:t>
            </w:r>
            <w:r w:rsidRPr="00CA5E0E">
              <w:rPr>
                <w:spacing w:val="-9"/>
              </w:rPr>
              <w:t xml:space="preserve"> </w:t>
            </w:r>
            <w:r w:rsidRPr="00CA5E0E">
              <w:t>for</w:t>
            </w:r>
            <w:r w:rsidRPr="00CA5E0E">
              <w:rPr>
                <w:spacing w:val="-2"/>
              </w:rPr>
              <w:t xml:space="preserve"> </w:t>
            </w:r>
            <w:r w:rsidRPr="00CA5E0E">
              <w:t>nature</w:t>
            </w:r>
          </w:p>
        </w:tc>
        <w:tc>
          <w:tcPr>
            <w:tcW w:w="1008" w:type="dxa"/>
          </w:tcPr>
          <w:p w:rsidRPr="00CA5E0E" w:rsidR="006C34A5" w:rsidP="002D3EC0" w:rsidRDefault="006C34A5" w14:paraId="1AB27D41"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4C7BE687"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6C34A5" w:rsidP="002D3EC0" w:rsidRDefault="006C34A5" w14:paraId="4847A08F"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6C34A5" w:rsidP="002D3EC0" w:rsidRDefault="006C34A5" w14:paraId="7EE76DC7"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6C34A5" w:rsidP="002D3EC0" w:rsidRDefault="006C34A5" w14:paraId="0F6B77B6"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28DC43E1"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1008" w:type="dxa"/>
          </w:tcPr>
          <w:p w:rsidRPr="00CA5E0E" w:rsidR="006C34A5" w:rsidP="002D3EC0" w:rsidRDefault="006C34A5" w14:paraId="2524E283"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6C34A5" w:rsidTr="002D3EC0" w14:paraId="35995F3A" w14:textId="77777777">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45A8EBEF" w14:textId="77777777">
            <w:r w:rsidRPr="00CA5E0E">
              <w:t>I often feel emotionally close</w:t>
            </w:r>
            <w:r w:rsidRPr="00CA5E0E">
              <w:rPr>
                <w:spacing w:val="-14"/>
              </w:rPr>
              <w:t xml:space="preserve"> </w:t>
            </w:r>
            <w:r w:rsidRPr="00CA5E0E">
              <w:t>to</w:t>
            </w:r>
            <w:r w:rsidRPr="00CA5E0E">
              <w:rPr>
                <w:spacing w:val="-1"/>
              </w:rPr>
              <w:t xml:space="preserve"> </w:t>
            </w:r>
            <w:r w:rsidRPr="00CA5E0E">
              <w:t>nature</w:t>
            </w:r>
          </w:p>
        </w:tc>
        <w:tc>
          <w:tcPr>
            <w:tcW w:w="1008" w:type="dxa"/>
          </w:tcPr>
          <w:p w:rsidRPr="00CA5E0E" w:rsidR="006C34A5" w:rsidP="002D3EC0" w:rsidRDefault="006C34A5" w14:paraId="7C700610"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6C34A5" w:rsidP="002D3EC0" w:rsidRDefault="006C34A5" w14:paraId="70A596A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6C34A5" w:rsidP="002D3EC0" w:rsidRDefault="006C34A5" w14:paraId="1B90CAC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6C34A5" w:rsidP="002D3EC0" w:rsidRDefault="006C34A5" w14:paraId="1CBEF202"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6C34A5" w:rsidP="002D3EC0" w:rsidRDefault="006C34A5" w14:paraId="6456EA6D"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6C34A5" w:rsidP="002D3EC0" w:rsidRDefault="006C34A5" w14:paraId="756C3E2C"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1008" w:type="dxa"/>
          </w:tcPr>
          <w:p w:rsidRPr="00CA5E0E" w:rsidR="006C34A5" w:rsidP="002D3EC0" w:rsidRDefault="006C34A5" w14:paraId="549A115F"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6C34A5" w:rsidTr="002D3EC0" w14:paraId="67B4C8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57E6F542" w14:textId="77777777">
            <w:r w:rsidRPr="00CA5E0E">
              <w:t xml:space="preserve">When I spend time in </w:t>
            </w:r>
            <w:proofErr w:type="spellStart"/>
            <w:r w:rsidRPr="00CA5E0E">
              <w:t>unspoilt</w:t>
            </w:r>
            <w:proofErr w:type="spellEnd"/>
            <w:r w:rsidRPr="00CA5E0E">
              <w:t xml:space="preserve"> nature I feel that my day-to-day</w:t>
            </w:r>
            <w:r w:rsidRPr="00CA5E0E">
              <w:rPr>
                <w:spacing w:val="-32"/>
              </w:rPr>
              <w:t xml:space="preserve"> </w:t>
            </w:r>
            <w:r w:rsidRPr="00CA5E0E">
              <w:t>worries seem to dwindle away in the face of the wonder</w:t>
            </w:r>
            <w:r w:rsidRPr="00CA5E0E">
              <w:rPr>
                <w:spacing w:val="-19"/>
              </w:rPr>
              <w:t xml:space="preserve"> </w:t>
            </w:r>
            <w:r w:rsidRPr="00CA5E0E">
              <w:t>of</w:t>
            </w:r>
            <w:r w:rsidRPr="00CA5E0E">
              <w:rPr>
                <w:spacing w:val="-4"/>
              </w:rPr>
              <w:t xml:space="preserve"> </w:t>
            </w:r>
            <w:r w:rsidRPr="00CA5E0E">
              <w:t>nature</w:t>
            </w:r>
          </w:p>
        </w:tc>
        <w:tc>
          <w:tcPr>
            <w:tcW w:w="1008" w:type="dxa"/>
          </w:tcPr>
          <w:p w:rsidRPr="00CA5E0E" w:rsidR="006C34A5" w:rsidP="002D3EC0" w:rsidRDefault="006C34A5" w14:paraId="525BBFDD"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24DC67CA"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6C34A5" w:rsidP="002D3EC0" w:rsidRDefault="006C34A5" w14:paraId="36867671"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6C34A5" w:rsidP="002D3EC0" w:rsidRDefault="006C34A5" w14:paraId="5F7AA085"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6C34A5" w:rsidP="002D3EC0" w:rsidRDefault="006C34A5" w14:paraId="7E6CF57D"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3512C12F"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1008" w:type="dxa"/>
          </w:tcPr>
          <w:p w:rsidRPr="00CA5E0E" w:rsidR="006C34A5" w:rsidP="002D3EC0" w:rsidRDefault="006C34A5" w14:paraId="2B89FCD2"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6C34A5" w:rsidTr="002D3EC0" w14:paraId="1F70EDAC" w14:textId="77777777">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1D7BAF0A" w14:textId="77777777">
            <w:r w:rsidRPr="00CA5E0E">
              <w:t>Protecting the wellbeing of nature for its own sake is important</w:t>
            </w:r>
            <w:r w:rsidRPr="00CA5E0E">
              <w:rPr>
                <w:spacing w:val="-30"/>
              </w:rPr>
              <w:t xml:space="preserve"> </w:t>
            </w:r>
            <w:r w:rsidRPr="00CA5E0E">
              <w:t>to</w:t>
            </w:r>
            <w:r w:rsidRPr="00CA5E0E">
              <w:rPr>
                <w:spacing w:val="1"/>
              </w:rPr>
              <w:t xml:space="preserve"> </w:t>
            </w:r>
            <w:r w:rsidRPr="00CA5E0E">
              <w:t>me</w:t>
            </w:r>
          </w:p>
        </w:tc>
        <w:tc>
          <w:tcPr>
            <w:tcW w:w="1008" w:type="dxa"/>
          </w:tcPr>
          <w:p w:rsidRPr="00CA5E0E" w:rsidR="006C34A5" w:rsidP="002D3EC0" w:rsidRDefault="006C34A5" w14:paraId="2CF6C762"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6C34A5" w:rsidP="002D3EC0" w:rsidRDefault="006C34A5" w14:paraId="124BCFA6"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6C34A5" w:rsidP="002D3EC0" w:rsidRDefault="006C34A5" w14:paraId="0169CD01"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6C34A5" w:rsidP="002D3EC0" w:rsidRDefault="006C34A5" w14:paraId="52EA4D98"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6C34A5" w:rsidP="002D3EC0" w:rsidRDefault="006C34A5" w14:paraId="01AF9CD6"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6C34A5" w:rsidP="002D3EC0" w:rsidRDefault="006C34A5" w14:paraId="492069CD"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1008" w:type="dxa"/>
          </w:tcPr>
          <w:p w:rsidRPr="00CA5E0E" w:rsidR="006C34A5" w:rsidP="002D3EC0" w:rsidRDefault="006C34A5" w14:paraId="7B87AFD1"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6C34A5" w:rsidTr="002D3EC0" w14:paraId="3B40C0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4A5AA5FE" w14:textId="77777777">
            <w:r w:rsidRPr="00CA5E0E">
              <w:t>I feel spiritually bound to the rest</w:t>
            </w:r>
            <w:r w:rsidRPr="00CA5E0E">
              <w:rPr>
                <w:spacing w:val="-15"/>
              </w:rPr>
              <w:t xml:space="preserve"> </w:t>
            </w:r>
            <w:r w:rsidRPr="00CA5E0E">
              <w:t>of</w:t>
            </w:r>
            <w:r w:rsidRPr="00CA5E0E">
              <w:rPr>
                <w:spacing w:val="-4"/>
              </w:rPr>
              <w:t xml:space="preserve"> </w:t>
            </w:r>
            <w:r w:rsidRPr="00CA5E0E">
              <w:t>nature</w:t>
            </w:r>
          </w:p>
        </w:tc>
        <w:tc>
          <w:tcPr>
            <w:tcW w:w="1008" w:type="dxa"/>
          </w:tcPr>
          <w:p w:rsidRPr="00CA5E0E" w:rsidR="006C34A5" w:rsidP="002D3EC0" w:rsidRDefault="006C34A5" w14:paraId="129ED831"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72D89E3F"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6C34A5" w:rsidP="002D3EC0" w:rsidRDefault="006C34A5" w14:paraId="7B3BDDE7"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6C34A5" w:rsidP="002D3EC0" w:rsidRDefault="006C34A5" w14:paraId="42BCF369"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6C34A5" w:rsidP="002D3EC0" w:rsidRDefault="006C34A5" w14:paraId="65D2CCCC"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63079D27"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1008" w:type="dxa"/>
          </w:tcPr>
          <w:p w:rsidRPr="00CA5E0E" w:rsidR="006C34A5" w:rsidP="002D3EC0" w:rsidRDefault="006C34A5" w14:paraId="3624C25A"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6C34A5" w:rsidTr="002D3EC0" w14:paraId="680EF742" w14:textId="77777777">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3E2E64BB" w14:textId="77777777">
            <w:r w:rsidRPr="00CA5E0E">
              <w:t>I feel a personal sense of interconnectedness with the rest</w:t>
            </w:r>
            <w:r w:rsidRPr="00CA5E0E">
              <w:rPr>
                <w:spacing w:val="-24"/>
              </w:rPr>
              <w:t xml:space="preserve"> </w:t>
            </w:r>
            <w:r w:rsidRPr="00CA5E0E">
              <w:t>of</w:t>
            </w:r>
            <w:r w:rsidRPr="00CA5E0E">
              <w:rPr>
                <w:spacing w:val="-2"/>
              </w:rPr>
              <w:t xml:space="preserve"> </w:t>
            </w:r>
            <w:r w:rsidRPr="00CA5E0E">
              <w:t>nature</w:t>
            </w:r>
          </w:p>
        </w:tc>
        <w:tc>
          <w:tcPr>
            <w:tcW w:w="1008" w:type="dxa"/>
          </w:tcPr>
          <w:p w:rsidRPr="00CA5E0E" w:rsidR="006C34A5" w:rsidP="002D3EC0" w:rsidRDefault="006C34A5" w14:paraId="14DB268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6C34A5" w:rsidP="002D3EC0" w:rsidRDefault="006C34A5" w14:paraId="36613B7E"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6C34A5" w:rsidP="002D3EC0" w:rsidRDefault="006C34A5" w14:paraId="4B342AB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6C34A5" w:rsidP="002D3EC0" w:rsidRDefault="006C34A5" w14:paraId="2B567A94"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6C34A5" w:rsidP="002D3EC0" w:rsidRDefault="006C34A5" w14:paraId="2FA95509"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6C34A5" w:rsidP="002D3EC0" w:rsidRDefault="006C34A5" w14:paraId="0E3008DF"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1008" w:type="dxa"/>
          </w:tcPr>
          <w:p w:rsidRPr="00CA5E0E" w:rsidR="006C34A5" w:rsidP="002D3EC0" w:rsidRDefault="006C34A5" w14:paraId="63D11B3E"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6C34A5" w:rsidTr="002D3EC0" w14:paraId="564EE9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213081BC" w14:textId="77777777">
            <w:r w:rsidRPr="00CA5E0E">
              <w:t>I often feel a sense of awe and wonder when I am in</w:t>
            </w:r>
            <w:r w:rsidRPr="00CA5E0E">
              <w:rPr>
                <w:spacing w:val="-24"/>
              </w:rPr>
              <w:t xml:space="preserve"> </w:t>
            </w:r>
            <w:proofErr w:type="spellStart"/>
            <w:r w:rsidRPr="00CA5E0E">
              <w:t>unspoilt</w:t>
            </w:r>
            <w:proofErr w:type="spellEnd"/>
            <w:r w:rsidRPr="00CA5E0E">
              <w:rPr>
                <w:spacing w:val="-3"/>
              </w:rPr>
              <w:t xml:space="preserve"> </w:t>
            </w:r>
            <w:r w:rsidRPr="00CA5E0E">
              <w:t>nature</w:t>
            </w:r>
          </w:p>
        </w:tc>
        <w:tc>
          <w:tcPr>
            <w:tcW w:w="1008" w:type="dxa"/>
          </w:tcPr>
          <w:p w:rsidRPr="00CA5E0E" w:rsidR="006C34A5" w:rsidP="002D3EC0" w:rsidRDefault="006C34A5" w14:paraId="5CEDCC35"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29BFEEF6"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6C34A5" w:rsidP="002D3EC0" w:rsidRDefault="006C34A5" w14:paraId="433F27D0"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6C34A5" w:rsidP="002D3EC0" w:rsidRDefault="006C34A5" w14:paraId="68E7253C"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6C34A5" w:rsidP="002D3EC0" w:rsidRDefault="006C34A5" w14:paraId="068C645D"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52F2F709"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1008" w:type="dxa"/>
          </w:tcPr>
          <w:p w:rsidRPr="00CA5E0E" w:rsidR="006C34A5" w:rsidP="002D3EC0" w:rsidRDefault="006C34A5" w14:paraId="4DFBF766"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6C34A5" w:rsidTr="002D3EC0" w14:paraId="5D7BA515" w14:textId="77777777">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2C6C774D" w14:textId="77777777">
            <w:r w:rsidRPr="00CA5E0E">
              <w:t>I often feel a strong sense of care towards the</w:t>
            </w:r>
            <w:r w:rsidRPr="00CA5E0E">
              <w:rPr>
                <w:spacing w:val="-25"/>
              </w:rPr>
              <w:t xml:space="preserve"> </w:t>
            </w:r>
            <w:r w:rsidRPr="00CA5E0E">
              <w:t>natural</w:t>
            </w:r>
            <w:r w:rsidRPr="00CA5E0E">
              <w:rPr>
                <w:spacing w:val="-3"/>
              </w:rPr>
              <w:t xml:space="preserve"> </w:t>
            </w:r>
            <w:r w:rsidRPr="00CA5E0E">
              <w:t>environment</w:t>
            </w:r>
          </w:p>
        </w:tc>
        <w:tc>
          <w:tcPr>
            <w:tcW w:w="1008" w:type="dxa"/>
          </w:tcPr>
          <w:p w:rsidRPr="00CA5E0E" w:rsidR="006C34A5" w:rsidP="002D3EC0" w:rsidRDefault="006C34A5" w14:paraId="58299B4A"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6C34A5" w:rsidP="002D3EC0" w:rsidRDefault="006C34A5" w14:paraId="4F374950"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6C34A5" w:rsidP="002D3EC0" w:rsidRDefault="006C34A5" w14:paraId="17045D54"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6C34A5" w:rsidP="002D3EC0" w:rsidRDefault="006C34A5" w14:paraId="1D7D1C2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6C34A5" w:rsidP="002D3EC0" w:rsidRDefault="006C34A5" w14:paraId="63AD1C2A"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6C34A5" w:rsidP="002D3EC0" w:rsidRDefault="006C34A5" w14:paraId="031E72F8"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1008" w:type="dxa"/>
          </w:tcPr>
          <w:p w:rsidRPr="00CA5E0E" w:rsidR="006C34A5" w:rsidP="002D3EC0" w:rsidRDefault="006C34A5" w14:paraId="422D434C"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6C34A5" w:rsidTr="002D3EC0" w14:paraId="4F43CE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6B790BBD" w14:textId="77777777">
            <w:r w:rsidRPr="00CA5E0E">
              <w:t>I need to have as much of the natural environment around me</w:t>
            </w:r>
            <w:r w:rsidRPr="00CA5E0E">
              <w:rPr>
                <w:spacing w:val="-27"/>
              </w:rPr>
              <w:t xml:space="preserve"> </w:t>
            </w:r>
            <w:r w:rsidRPr="00CA5E0E">
              <w:t>as possible</w:t>
            </w:r>
          </w:p>
        </w:tc>
        <w:tc>
          <w:tcPr>
            <w:tcW w:w="1008" w:type="dxa"/>
          </w:tcPr>
          <w:p w:rsidRPr="00CA5E0E" w:rsidR="006C34A5" w:rsidP="002D3EC0" w:rsidRDefault="006C34A5" w14:paraId="1DC44E32"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0EF8837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6C34A5" w:rsidP="002D3EC0" w:rsidRDefault="006C34A5" w14:paraId="6ED7777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6C34A5" w:rsidP="002D3EC0" w:rsidRDefault="006C34A5" w14:paraId="5B0FF6C3"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6C34A5" w:rsidP="002D3EC0" w:rsidRDefault="006C34A5" w14:paraId="0E7A7687"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0B21CACD"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1008" w:type="dxa"/>
          </w:tcPr>
          <w:p w:rsidRPr="00CA5E0E" w:rsidR="006C34A5" w:rsidP="002D3EC0" w:rsidRDefault="006C34A5" w14:paraId="2A6DBEF7"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6C34A5" w:rsidTr="002D3EC0" w14:paraId="51AC81CD" w14:textId="77777777">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7761ED88" w14:textId="77777777">
            <w:r w:rsidRPr="00CA5E0E">
              <w:t>When in natural settings I feel emotionally close</w:t>
            </w:r>
            <w:r w:rsidRPr="00CA5E0E">
              <w:rPr>
                <w:spacing w:val="-20"/>
              </w:rPr>
              <w:t xml:space="preserve"> </w:t>
            </w:r>
            <w:r w:rsidRPr="00CA5E0E">
              <w:t>to</w:t>
            </w:r>
            <w:r w:rsidRPr="00CA5E0E">
              <w:rPr>
                <w:spacing w:val="-2"/>
              </w:rPr>
              <w:t xml:space="preserve"> </w:t>
            </w:r>
            <w:r w:rsidRPr="00CA5E0E">
              <w:t>nature</w:t>
            </w:r>
          </w:p>
        </w:tc>
        <w:tc>
          <w:tcPr>
            <w:tcW w:w="1008" w:type="dxa"/>
          </w:tcPr>
          <w:p w:rsidRPr="00CA5E0E" w:rsidR="006C34A5" w:rsidP="002D3EC0" w:rsidRDefault="006C34A5" w14:paraId="02E270CC"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6C34A5" w:rsidP="002D3EC0" w:rsidRDefault="006C34A5" w14:paraId="440DF549"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6C34A5" w:rsidP="002D3EC0" w:rsidRDefault="006C34A5" w14:paraId="6687CDAF"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6C34A5" w:rsidP="002D3EC0" w:rsidRDefault="006C34A5" w14:paraId="02EA8D17"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6C34A5" w:rsidP="002D3EC0" w:rsidRDefault="006C34A5" w14:paraId="7B336F03"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1008" w:type="dxa"/>
          </w:tcPr>
          <w:p w:rsidRPr="00CA5E0E" w:rsidR="006C34A5" w:rsidP="002D3EC0" w:rsidRDefault="006C34A5" w14:paraId="7F36C71D"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1008" w:type="dxa"/>
          </w:tcPr>
          <w:p w:rsidRPr="00CA5E0E" w:rsidR="006C34A5" w:rsidP="002D3EC0" w:rsidRDefault="006C34A5" w14:paraId="7381B292"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6C34A5" w:rsidTr="002D3EC0" w14:paraId="2C6363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D3EC0" w:rsidRDefault="006C34A5" w14:paraId="61FC6B90" w14:textId="77777777">
            <w:r w:rsidRPr="00CA5E0E">
              <w:t>I enjoy learning</w:t>
            </w:r>
            <w:r w:rsidRPr="00CA5E0E">
              <w:rPr>
                <w:spacing w:val="-9"/>
              </w:rPr>
              <w:t xml:space="preserve"> </w:t>
            </w:r>
            <w:r w:rsidRPr="00CA5E0E">
              <w:t>about</w:t>
            </w:r>
            <w:r w:rsidRPr="00CA5E0E">
              <w:rPr>
                <w:spacing w:val="-2"/>
              </w:rPr>
              <w:t xml:space="preserve"> </w:t>
            </w:r>
            <w:r w:rsidRPr="00CA5E0E">
              <w:t>nature</w:t>
            </w:r>
          </w:p>
        </w:tc>
        <w:tc>
          <w:tcPr>
            <w:tcW w:w="1008" w:type="dxa"/>
          </w:tcPr>
          <w:p w:rsidRPr="00CA5E0E" w:rsidR="006C34A5" w:rsidP="002D3EC0" w:rsidRDefault="006C34A5" w14:paraId="2BB76834"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6C34A5" w:rsidP="002D3EC0" w:rsidRDefault="006C34A5" w14:paraId="36255427"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6C34A5" w:rsidP="002D3EC0" w:rsidRDefault="006C34A5" w14:paraId="511A3E0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6C34A5" w:rsidP="002D3EC0" w:rsidRDefault="006C34A5" w14:paraId="76CA4E8F"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6C34A5" w:rsidP="002D3EC0" w:rsidRDefault="006C34A5" w14:paraId="4A34B0BF"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1008" w:type="dxa"/>
          </w:tcPr>
          <w:p w:rsidRPr="00CA5E0E" w:rsidR="006C34A5" w:rsidP="002D3EC0" w:rsidRDefault="006C34A5" w14:paraId="626D5F55"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1008" w:type="dxa"/>
          </w:tcPr>
          <w:p w:rsidRPr="00CA5E0E" w:rsidR="006C34A5" w:rsidP="002D3EC0" w:rsidRDefault="006C34A5" w14:paraId="18EF38D1" w14:textId="77777777">
            <w:pPr>
              <w:cnfStyle w:val="000000100000" w:firstRow="0" w:lastRow="0" w:firstColumn="0" w:lastColumn="0" w:oddVBand="0" w:evenVBand="0" w:oddHBand="1" w:evenHBand="0" w:firstRowFirstColumn="0" w:firstRowLastColumn="0" w:lastRowFirstColumn="0" w:lastRowLastColumn="0"/>
            </w:pPr>
            <w:r w:rsidRPr="00CA5E0E">
              <w:t>7</w:t>
            </w:r>
          </w:p>
        </w:tc>
      </w:tr>
    </w:tbl>
    <w:p w:rsidR="006C34A5" w:rsidP="006C34A5" w:rsidRDefault="006C34A5" w14:paraId="7BFA3EF7" w14:textId="77777777">
      <w:pPr>
        <w:rPr>
          <w:color w:val="auto"/>
        </w:rPr>
      </w:pPr>
    </w:p>
    <w:p w:rsidR="006C34A5" w:rsidP="006C34A5" w:rsidRDefault="006C34A5" w14:paraId="4A4E8057" w14:textId="77777777">
      <w:pPr>
        <w:rPr>
          <w:color w:val="auto"/>
        </w:rPr>
      </w:pPr>
      <w:r>
        <w:rPr>
          <w:color w:val="auto"/>
        </w:rPr>
        <w:br w:type="page"/>
      </w:r>
    </w:p>
    <w:p w:rsidRPr="00CA5E0E" w:rsidR="006C34A5" w:rsidP="006C34A5" w:rsidRDefault="006C34A5" w14:paraId="409E7820" w14:textId="77777777">
      <w:pPr>
        <w:pStyle w:val="Heading4"/>
        <w:numPr>
          <w:ilvl w:val="0"/>
          <w:numId w:val="92"/>
        </w:numPr>
        <w:rPr>
          <w:color w:val="auto"/>
        </w:rPr>
      </w:pPr>
      <w:r w:rsidRPr="00CA5E0E">
        <w:rPr>
          <w:color w:val="auto"/>
        </w:rPr>
        <w:lastRenderedPageBreak/>
        <w:t xml:space="preserve"> (Nature Relatedness Scale)</w:t>
      </w:r>
    </w:p>
    <w:p w:rsidRPr="00CA5E0E" w:rsidR="006C34A5" w:rsidP="006C34A5" w:rsidRDefault="006C34A5" w14:paraId="1A733A65" w14:textId="77777777">
      <w:pPr>
        <w:rPr>
          <w:color w:val="auto"/>
        </w:rPr>
      </w:pPr>
      <w:r w:rsidRPr="00CA5E0E">
        <w:rPr>
          <w:color w:val="auto"/>
        </w:rPr>
        <w:t>Please indicate how much you agree or disagree with the following statements. Please respond as you really feel, rather than how you think “most people” feel.</w:t>
      </w:r>
    </w:p>
    <w:tbl>
      <w:tblPr>
        <w:tblStyle w:val="SmallTable"/>
        <w:tblW w:w="5000" w:type="pct"/>
        <w:tblLayout w:type="fixed"/>
        <w:tblLook w:val="04A0" w:firstRow="1" w:lastRow="0" w:firstColumn="1" w:lastColumn="0" w:noHBand="0" w:noVBand="1"/>
      </w:tblPr>
      <w:tblGrid>
        <w:gridCol w:w="5875"/>
        <w:gridCol w:w="842"/>
        <w:gridCol w:w="841"/>
        <w:gridCol w:w="841"/>
        <w:gridCol w:w="841"/>
        <w:gridCol w:w="840"/>
      </w:tblGrid>
      <w:tr w:rsidRPr="00CA5E0E" w:rsidR="006C34A5" w:rsidTr="002D3EC0" w14:paraId="5A593F5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48" w:type="dxa"/>
          </w:tcPr>
          <w:p w:rsidRPr="00CA5E0E" w:rsidR="006C34A5" w:rsidP="002D3EC0" w:rsidRDefault="006C34A5" w14:paraId="5193F534" w14:textId="77777777"/>
        </w:tc>
        <w:tc>
          <w:tcPr>
            <w:tcW w:w="864" w:type="dxa"/>
          </w:tcPr>
          <w:p w:rsidRPr="00CA5E0E" w:rsidR="006C34A5" w:rsidP="002D3EC0" w:rsidRDefault="006C34A5" w14:paraId="3432B4CB"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864" w:type="dxa"/>
          </w:tcPr>
          <w:p w:rsidRPr="00CA5E0E" w:rsidR="006C34A5" w:rsidP="002D3EC0" w:rsidRDefault="006C34A5" w14:paraId="184E8E9D"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864" w:type="dxa"/>
          </w:tcPr>
          <w:p w:rsidRPr="00CA5E0E" w:rsidR="006C34A5" w:rsidP="002D3EC0" w:rsidRDefault="006C34A5" w14:paraId="18C1DFB9" w14:textId="77777777">
            <w:pPr>
              <w:cnfStyle w:val="100000000000" w:firstRow="1" w:lastRow="0" w:firstColumn="0" w:lastColumn="0" w:oddVBand="0" w:evenVBand="0" w:oddHBand="0" w:evenHBand="0" w:firstRowFirstColumn="0" w:firstRowLastColumn="0" w:lastRowFirstColumn="0" w:lastRowLastColumn="0"/>
            </w:pPr>
            <w:r w:rsidRPr="00CA5E0E">
              <w:rPr>
                <w:bCs/>
              </w:rPr>
              <w:t>Neither</w:t>
            </w:r>
          </w:p>
        </w:tc>
        <w:tc>
          <w:tcPr>
            <w:tcW w:w="864" w:type="dxa"/>
          </w:tcPr>
          <w:p w:rsidRPr="00CA5E0E" w:rsidR="006C34A5" w:rsidP="002D3EC0" w:rsidRDefault="006C34A5" w14:paraId="60B08902"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864" w:type="dxa"/>
          </w:tcPr>
          <w:p w:rsidRPr="00CA5E0E" w:rsidR="006C34A5" w:rsidP="002D3EC0" w:rsidRDefault="006C34A5" w14:paraId="6F84F288" w14:textId="77777777">
            <w:pPr>
              <w:cnfStyle w:val="100000000000" w:firstRow="1" w:lastRow="0" w:firstColumn="0" w:lastColumn="0" w:oddVBand="0" w:evenVBand="0" w:oddHBand="0" w:evenHBand="0" w:firstRowFirstColumn="0" w:firstRowLastColumn="0" w:lastRowFirstColumn="0" w:lastRowLastColumn="0"/>
            </w:pPr>
            <w:r w:rsidRPr="00CA5E0E">
              <w:rPr>
                <w:bCs/>
              </w:rPr>
              <w:t>Strongly</w:t>
            </w:r>
            <w:r w:rsidRPr="00CA5E0E">
              <w:rPr>
                <w:bCs/>
              </w:rPr>
              <w:br/>
              <w:t>agree</w:t>
            </w:r>
          </w:p>
        </w:tc>
      </w:tr>
      <w:tr w:rsidRPr="00CA5E0E" w:rsidR="006C34A5" w:rsidTr="002D3EC0" w14:paraId="3F193A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2CDF06A1" w14:textId="77777777">
            <w:pPr>
              <w:rPr>
                <w:color w:val="auto"/>
              </w:rPr>
            </w:pPr>
            <w:r w:rsidRPr="00CA5E0E">
              <w:rPr>
                <w:color w:val="auto"/>
              </w:rPr>
              <w:t>My connection to nature and the environment is a part of my spirituality*</w:t>
            </w:r>
          </w:p>
        </w:tc>
        <w:tc>
          <w:tcPr>
            <w:tcW w:w="864" w:type="dxa"/>
          </w:tcPr>
          <w:p w:rsidRPr="00CA5E0E" w:rsidR="006C34A5" w:rsidP="002D3EC0" w:rsidRDefault="006C34A5" w14:paraId="030E202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4FF49E4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766924B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3AB3962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1693CC8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34A5" w:rsidTr="002D3EC0" w14:paraId="131565F3"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45D869A5" w14:textId="77777777">
            <w:pPr>
              <w:rPr>
                <w:color w:val="auto"/>
              </w:rPr>
            </w:pPr>
            <w:r w:rsidRPr="00CA5E0E">
              <w:rPr>
                <w:color w:val="auto"/>
              </w:rPr>
              <w:t>My relationship to nature is an important part of who I am*</w:t>
            </w:r>
          </w:p>
        </w:tc>
        <w:tc>
          <w:tcPr>
            <w:tcW w:w="864" w:type="dxa"/>
          </w:tcPr>
          <w:p w:rsidRPr="00CA5E0E" w:rsidR="006C34A5" w:rsidP="002D3EC0" w:rsidRDefault="006C34A5" w14:paraId="1A59AE5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7D83144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28AECB1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54B28B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609D716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C34A5" w:rsidTr="002D3EC0" w14:paraId="190171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36F4DEB7" w14:textId="77777777">
            <w:pPr>
              <w:rPr>
                <w:color w:val="auto"/>
              </w:rPr>
            </w:pPr>
            <w:r w:rsidRPr="00CA5E0E">
              <w:rPr>
                <w:color w:val="auto"/>
              </w:rPr>
              <w:t>I feel very connected to all living things and the earth*</w:t>
            </w:r>
          </w:p>
        </w:tc>
        <w:tc>
          <w:tcPr>
            <w:tcW w:w="864" w:type="dxa"/>
          </w:tcPr>
          <w:p w:rsidRPr="00CA5E0E" w:rsidR="006C34A5" w:rsidP="002D3EC0" w:rsidRDefault="006C34A5" w14:paraId="6B10D83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00447A2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5E0DC8B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51D9B29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27A5A6E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34A5" w:rsidTr="002D3EC0" w14:paraId="6A6F3075"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676EAC9A" w14:textId="77777777">
            <w:pPr>
              <w:rPr>
                <w:color w:val="auto"/>
              </w:rPr>
            </w:pPr>
            <w:r w:rsidRPr="00CA5E0E">
              <w:rPr>
                <w:color w:val="auto"/>
              </w:rPr>
              <w:t>I am not separate from nature, but a part of nature</w:t>
            </w:r>
          </w:p>
        </w:tc>
        <w:tc>
          <w:tcPr>
            <w:tcW w:w="864" w:type="dxa"/>
          </w:tcPr>
          <w:p w:rsidRPr="00CA5E0E" w:rsidR="006C34A5" w:rsidP="002D3EC0" w:rsidRDefault="006C34A5" w14:paraId="1BE0837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0F21095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016FE13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3C1ECA1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043B1A5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C34A5" w:rsidTr="002D3EC0" w14:paraId="2BA31C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46A2EE11" w14:textId="77777777">
            <w:pPr>
              <w:rPr>
                <w:color w:val="auto"/>
              </w:rPr>
            </w:pPr>
            <w:r w:rsidRPr="00CA5E0E">
              <w:rPr>
                <w:color w:val="auto"/>
              </w:rPr>
              <w:t>I always think about how my actions affect the environment*</w:t>
            </w:r>
          </w:p>
        </w:tc>
        <w:tc>
          <w:tcPr>
            <w:tcW w:w="864" w:type="dxa"/>
          </w:tcPr>
          <w:p w:rsidRPr="00CA5E0E" w:rsidR="006C34A5" w:rsidP="002D3EC0" w:rsidRDefault="006C34A5" w14:paraId="7393DBC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0A63B78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2E84026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195D96F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36746DB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34A5" w:rsidTr="002D3EC0" w14:paraId="57BDF414"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2B7D5B8B" w14:textId="77777777">
            <w:pPr>
              <w:rPr>
                <w:color w:val="auto"/>
              </w:rPr>
            </w:pPr>
            <w:r w:rsidRPr="00CA5E0E">
              <w:rPr>
                <w:color w:val="auto"/>
              </w:rPr>
              <w:t>I am very aware of environmental issues</w:t>
            </w:r>
          </w:p>
        </w:tc>
        <w:tc>
          <w:tcPr>
            <w:tcW w:w="864" w:type="dxa"/>
          </w:tcPr>
          <w:p w:rsidRPr="00CA5E0E" w:rsidR="006C34A5" w:rsidP="002D3EC0" w:rsidRDefault="006C34A5" w14:paraId="032DB1E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0B0D91B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229B6A2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3F43464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12EAE0C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C34A5" w:rsidTr="002D3EC0" w14:paraId="08308F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2D498F8A" w14:textId="77777777">
            <w:pPr>
              <w:rPr>
                <w:color w:val="auto"/>
              </w:rPr>
            </w:pPr>
            <w:r w:rsidRPr="00CA5E0E">
              <w:rPr>
                <w:color w:val="auto"/>
              </w:rPr>
              <w:t>I think a lot about the suffering of animals</w:t>
            </w:r>
          </w:p>
        </w:tc>
        <w:tc>
          <w:tcPr>
            <w:tcW w:w="864" w:type="dxa"/>
          </w:tcPr>
          <w:p w:rsidRPr="00CA5E0E" w:rsidR="006C34A5" w:rsidP="002D3EC0" w:rsidRDefault="006C34A5" w14:paraId="7A1466A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7BB3772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2EEFD71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421B237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262C2FC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34A5" w:rsidTr="002D3EC0" w14:paraId="11415A52"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4A101847" w14:textId="77777777">
            <w:pPr>
              <w:rPr>
                <w:color w:val="auto"/>
              </w:rPr>
            </w:pPr>
            <w:r w:rsidRPr="00CA5E0E">
              <w:rPr>
                <w:color w:val="auto"/>
              </w:rPr>
              <w:t>Even in the middle of the city, I notice nature around me</w:t>
            </w:r>
          </w:p>
        </w:tc>
        <w:tc>
          <w:tcPr>
            <w:tcW w:w="864" w:type="dxa"/>
          </w:tcPr>
          <w:p w:rsidRPr="00CA5E0E" w:rsidR="006C34A5" w:rsidP="002D3EC0" w:rsidRDefault="006C34A5" w14:paraId="668026F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5D62F2D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380C308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46AD700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06AF61A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C34A5" w:rsidTr="002D3EC0" w14:paraId="6FF7F6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1332C6CC" w14:textId="77777777">
            <w:pPr>
              <w:rPr>
                <w:color w:val="auto"/>
              </w:rPr>
            </w:pPr>
            <w:r w:rsidRPr="00CA5E0E">
              <w:rPr>
                <w:color w:val="auto"/>
              </w:rPr>
              <w:t>My feelings about nature do not affect how I live my life</w:t>
            </w:r>
          </w:p>
        </w:tc>
        <w:tc>
          <w:tcPr>
            <w:tcW w:w="864" w:type="dxa"/>
          </w:tcPr>
          <w:p w:rsidRPr="00CA5E0E" w:rsidR="006C34A5" w:rsidP="002D3EC0" w:rsidRDefault="006C34A5" w14:paraId="1E012CC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2E1F3EE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7FBE27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3D01EB1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0DA437A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34A5" w:rsidTr="002D3EC0" w14:paraId="0E44B587"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16AF0DBB" w14:textId="77777777">
            <w:pPr>
              <w:rPr>
                <w:color w:val="auto"/>
              </w:rPr>
            </w:pPr>
            <w:r w:rsidRPr="00CA5E0E">
              <w:rPr>
                <w:color w:val="auto"/>
              </w:rPr>
              <w:t>Humans have the right to use natural resources any way we want</w:t>
            </w:r>
          </w:p>
        </w:tc>
        <w:tc>
          <w:tcPr>
            <w:tcW w:w="864" w:type="dxa"/>
          </w:tcPr>
          <w:p w:rsidRPr="00CA5E0E" w:rsidR="006C34A5" w:rsidP="002D3EC0" w:rsidRDefault="006C34A5" w14:paraId="54AE8AF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4716CD6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50D2927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3949422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4A7BE67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C34A5" w:rsidTr="002D3EC0" w14:paraId="64B1CB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7CF4B728" w14:textId="77777777">
            <w:pPr>
              <w:rPr>
                <w:color w:val="auto"/>
              </w:rPr>
            </w:pPr>
            <w:r w:rsidRPr="00CA5E0E">
              <w:rPr>
                <w:color w:val="auto"/>
              </w:rPr>
              <w:t>Conservation is unnecessary because nature is strong enough to recover from any human impact</w:t>
            </w:r>
          </w:p>
        </w:tc>
        <w:tc>
          <w:tcPr>
            <w:tcW w:w="864" w:type="dxa"/>
          </w:tcPr>
          <w:p w:rsidRPr="00CA5E0E" w:rsidR="006C34A5" w:rsidP="002D3EC0" w:rsidRDefault="006C34A5" w14:paraId="532385C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14D0BE2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271B85E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65EBECE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26ECC7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34A5" w:rsidTr="002D3EC0" w14:paraId="74AC109F"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13EB847A" w14:textId="77777777">
            <w:pPr>
              <w:rPr>
                <w:color w:val="auto"/>
              </w:rPr>
            </w:pPr>
            <w:r w:rsidRPr="00CA5E0E">
              <w:rPr>
                <w:color w:val="auto"/>
              </w:rPr>
              <w:t>Animals, birds and plants have fewer rights than humans</w:t>
            </w:r>
          </w:p>
        </w:tc>
        <w:tc>
          <w:tcPr>
            <w:tcW w:w="864" w:type="dxa"/>
          </w:tcPr>
          <w:p w:rsidRPr="00CA5E0E" w:rsidR="006C34A5" w:rsidP="002D3EC0" w:rsidRDefault="006C34A5" w14:paraId="4D45EE7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0ED9791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4807FE0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75A8A6E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6219039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C34A5" w:rsidTr="002D3EC0" w14:paraId="714BF3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08069043" w14:textId="77777777">
            <w:pPr>
              <w:rPr>
                <w:color w:val="auto"/>
              </w:rPr>
            </w:pPr>
            <w:r w:rsidRPr="00CA5E0E">
              <w:rPr>
                <w:color w:val="auto"/>
              </w:rPr>
              <w:t>Some species are just meant to die out or become extinct</w:t>
            </w:r>
          </w:p>
        </w:tc>
        <w:tc>
          <w:tcPr>
            <w:tcW w:w="864" w:type="dxa"/>
          </w:tcPr>
          <w:p w:rsidRPr="00CA5E0E" w:rsidR="006C34A5" w:rsidP="002D3EC0" w:rsidRDefault="006C34A5" w14:paraId="7ED90E6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680ADB9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0396024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2CE10A0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504B3C0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34A5" w:rsidTr="002D3EC0" w14:paraId="16A60C3C"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09BBE1A2" w14:textId="77777777">
            <w:pPr>
              <w:rPr>
                <w:color w:val="auto"/>
              </w:rPr>
            </w:pPr>
            <w:r w:rsidRPr="00CA5E0E">
              <w:rPr>
                <w:color w:val="auto"/>
              </w:rPr>
              <w:t>Nothing I do will change problems in other places on the planet</w:t>
            </w:r>
          </w:p>
        </w:tc>
        <w:tc>
          <w:tcPr>
            <w:tcW w:w="864" w:type="dxa"/>
          </w:tcPr>
          <w:p w:rsidRPr="00CA5E0E" w:rsidR="006C34A5" w:rsidP="002D3EC0" w:rsidRDefault="006C34A5" w14:paraId="07CBBBD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2DF15B6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1F4D534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74803C6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769A406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C34A5" w:rsidTr="002D3EC0" w14:paraId="10910A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7B3018A9" w14:textId="77777777">
            <w:pPr>
              <w:rPr>
                <w:color w:val="auto"/>
              </w:rPr>
            </w:pPr>
            <w:r w:rsidRPr="00CA5E0E">
              <w:rPr>
                <w:color w:val="auto"/>
              </w:rPr>
              <w:t>The state of nonhuman species is an indicator of the future for humans</w:t>
            </w:r>
          </w:p>
        </w:tc>
        <w:tc>
          <w:tcPr>
            <w:tcW w:w="864" w:type="dxa"/>
          </w:tcPr>
          <w:p w:rsidRPr="00CA5E0E" w:rsidR="006C34A5" w:rsidP="002D3EC0" w:rsidRDefault="006C34A5" w14:paraId="7F2EF47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4764865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76838C9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2FB5E29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6FC26B0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34A5" w:rsidTr="002D3EC0" w14:paraId="3128E117"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2742BB93" w14:textId="77777777">
            <w:pPr>
              <w:rPr>
                <w:color w:val="auto"/>
              </w:rPr>
            </w:pPr>
            <w:r w:rsidRPr="00CA5E0E">
              <w:rPr>
                <w:color w:val="auto"/>
              </w:rPr>
              <w:t>The thought of being deep in the woods, away from civilization, is frightening</w:t>
            </w:r>
          </w:p>
        </w:tc>
        <w:tc>
          <w:tcPr>
            <w:tcW w:w="864" w:type="dxa"/>
          </w:tcPr>
          <w:p w:rsidRPr="00CA5E0E" w:rsidR="006C34A5" w:rsidP="002D3EC0" w:rsidRDefault="006C34A5" w14:paraId="4622C21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3E7C64A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452DA63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034E867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768A429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C34A5" w:rsidTr="002D3EC0" w14:paraId="06E7D2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084FF81D" w14:textId="77777777">
            <w:pPr>
              <w:rPr>
                <w:color w:val="auto"/>
              </w:rPr>
            </w:pPr>
            <w:r w:rsidRPr="00CA5E0E">
              <w:rPr>
                <w:color w:val="auto"/>
              </w:rPr>
              <w:t>My ideal vacation spot would be a remote, wilderness area*</w:t>
            </w:r>
          </w:p>
        </w:tc>
        <w:tc>
          <w:tcPr>
            <w:tcW w:w="864" w:type="dxa"/>
          </w:tcPr>
          <w:p w:rsidRPr="00CA5E0E" w:rsidR="006C34A5" w:rsidP="002D3EC0" w:rsidRDefault="006C34A5" w14:paraId="7EEE325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130D601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032B0B6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2561FE4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3B64038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34A5" w:rsidTr="002D3EC0" w14:paraId="702B4B11"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0674A9B6" w14:textId="77777777">
            <w:pPr>
              <w:rPr>
                <w:color w:val="auto"/>
              </w:rPr>
            </w:pPr>
            <w:r w:rsidRPr="00CA5E0E">
              <w:rPr>
                <w:color w:val="auto"/>
              </w:rPr>
              <w:t>I enjoy being outdoors, even in unpleasant weather</w:t>
            </w:r>
          </w:p>
        </w:tc>
        <w:tc>
          <w:tcPr>
            <w:tcW w:w="864" w:type="dxa"/>
          </w:tcPr>
          <w:p w:rsidRPr="00CA5E0E" w:rsidR="006C34A5" w:rsidP="002D3EC0" w:rsidRDefault="006C34A5" w14:paraId="449F524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2F25541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4618342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2995735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6575B84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C34A5" w:rsidTr="002D3EC0" w14:paraId="20AF36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47EBABC2" w14:textId="77777777">
            <w:pPr>
              <w:rPr>
                <w:color w:val="auto"/>
              </w:rPr>
            </w:pPr>
            <w:r w:rsidRPr="00CA5E0E">
              <w:rPr>
                <w:color w:val="auto"/>
              </w:rPr>
              <w:t>I don’t often go out in nature</w:t>
            </w:r>
          </w:p>
        </w:tc>
        <w:tc>
          <w:tcPr>
            <w:tcW w:w="864" w:type="dxa"/>
          </w:tcPr>
          <w:p w:rsidRPr="00CA5E0E" w:rsidR="006C34A5" w:rsidP="002D3EC0" w:rsidRDefault="006C34A5" w14:paraId="3729109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3D6D2B0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201930D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0172AA6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26FF06A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C34A5" w:rsidTr="002D3EC0" w14:paraId="38AB277A"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7CC88977" w14:textId="77777777">
            <w:pPr>
              <w:rPr>
                <w:color w:val="auto"/>
              </w:rPr>
            </w:pPr>
            <w:r w:rsidRPr="00CA5E0E">
              <w:rPr>
                <w:color w:val="auto"/>
              </w:rPr>
              <w:t>I enjoy digging in the earth and getting dirt on my hands</w:t>
            </w:r>
          </w:p>
        </w:tc>
        <w:tc>
          <w:tcPr>
            <w:tcW w:w="864" w:type="dxa"/>
          </w:tcPr>
          <w:p w:rsidRPr="00CA5E0E" w:rsidR="006C34A5" w:rsidP="002D3EC0" w:rsidRDefault="006C34A5" w14:paraId="344E9ED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472F8E7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0679639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79ED809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276A6B8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C34A5" w:rsidTr="002D3EC0" w14:paraId="544336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6C34A5" w:rsidP="002D3EC0" w:rsidRDefault="006C34A5" w14:paraId="19165794" w14:textId="77777777">
            <w:pPr>
              <w:rPr>
                <w:color w:val="auto"/>
              </w:rPr>
            </w:pPr>
            <w:r w:rsidRPr="00CA5E0E">
              <w:rPr>
                <w:color w:val="auto"/>
              </w:rPr>
              <w:t>I take notice of wildlife wherever I am*</w:t>
            </w:r>
          </w:p>
        </w:tc>
        <w:tc>
          <w:tcPr>
            <w:tcW w:w="864" w:type="dxa"/>
          </w:tcPr>
          <w:p w:rsidRPr="00CA5E0E" w:rsidR="006C34A5" w:rsidP="002D3EC0" w:rsidRDefault="006C34A5" w14:paraId="092A7D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864" w:type="dxa"/>
          </w:tcPr>
          <w:p w:rsidRPr="00CA5E0E" w:rsidR="006C34A5" w:rsidP="002D3EC0" w:rsidRDefault="006C34A5" w14:paraId="3E20E5D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864" w:type="dxa"/>
          </w:tcPr>
          <w:p w:rsidRPr="00CA5E0E" w:rsidR="006C34A5" w:rsidP="002D3EC0" w:rsidRDefault="006C34A5" w14:paraId="0F1F519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864" w:type="dxa"/>
          </w:tcPr>
          <w:p w:rsidRPr="00CA5E0E" w:rsidR="006C34A5" w:rsidP="002D3EC0" w:rsidRDefault="006C34A5" w14:paraId="3F89BC7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864" w:type="dxa"/>
          </w:tcPr>
          <w:p w:rsidRPr="00CA5E0E" w:rsidR="006C34A5" w:rsidP="002D3EC0" w:rsidRDefault="006C34A5" w14:paraId="220FD3F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6C34A5" w:rsidP="006C34A5" w:rsidRDefault="006C34A5" w14:paraId="31970D15" w14:textId="77777777">
      <w:pPr>
        <w:rPr>
          <w:sz w:val="20"/>
        </w:rPr>
      </w:pPr>
      <w:r w:rsidRPr="00CA5E0E">
        <w:t xml:space="preserve">*These six items make up the short version of the nature relatedness scale and should be used when space is limited (see </w:t>
      </w:r>
      <w:proofErr w:type="spellStart"/>
      <w:r w:rsidRPr="00CA5E0E">
        <w:t>Nisbet</w:t>
      </w:r>
      <w:proofErr w:type="spellEnd"/>
      <w:r w:rsidRPr="00CA5E0E">
        <w:t xml:space="preserve">, E. K. &amp; </w:t>
      </w:r>
      <w:proofErr w:type="spellStart"/>
      <w:r w:rsidRPr="00CA5E0E">
        <w:t>Zelenski</w:t>
      </w:r>
      <w:proofErr w:type="spellEnd"/>
      <w:r w:rsidRPr="00CA5E0E">
        <w:t xml:space="preserve">, </w:t>
      </w:r>
      <w:proofErr w:type="gramStart"/>
      <w:r w:rsidRPr="00CA5E0E">
        <w:t>J</w:t>
      </w:r>
      <w:proofErr w:type="gramEnd"/>
      <w:r w:rsidRPr="00CA5E0E">
        <w:t xml:space="preserve">. A. 2013. The NR-6: a new brief measure of nature relatedness. </w:t>
      </w:r>
      <w:r w:rsidRPr="00CA5E0E">
        <w:rPr>
          <w:i/>
        </w:rPr>
        <w:t>Front. Psychol.</w:t>
      </w:r>
      <w:r w:rsidRPr="00CA5E0E">
        <w:t>)</w:t>
      </w:r>
    </w:p>
    <w:p w:rsidR="006C34A5" w:rsidP="006C34A5" w:rsidRDefault="006C34A5" w14:paraId="0ADDA91C" w14:textId="77777777">
      <w:pPr>
        <w:rPr>
          <w:rFonts w:cs="Times New Roman"/>
          <w:b/>
          <w:color w:val="auto"/>
        </w:rPr>
      </w:pPr>
      <w:r>
        <w:rPr>
          <w:color w:val="auto"/>
        </w:rPr>
        <w:br w:type="page"/>
      </w:r>
    </w:p>
    <w:p w:rsidRPr="00CA5E0E" w:rsidR="006C34A5" w:rsidP="006C34A5" w:rsidRDefault="006C34A5" w14:paraId="74AD5FC6" w14:textId="77777777">
      <w:pPr>
        <w:pStyle w:val="Heading4"/>
        <w:numPr>
          <w:ilvl w:val="0"/>
          <w:numId w:val="92"/>
        </w:numPr>
        <w:rPr>
          <w:color w:val="auto"/>
        </w:rPr>
      </w:pPr>
      <w:r w:rsidRPr="00CA5E0E">
        <w:rPr>
          <w:color w:val="auto"/>
        </w:rPr>
        <w:lastRenderedPageBreak/>
        <w:t xml:space="preserve"> (Inclusion of Nature in Self)</w:t>
      </w:r>
    </w:p>
    <w:p w:rsidRPr="00CA5E0E" w:rsidR="006C34A5" w:rsidP="006C34A5" w:rsidRDefault="006C34A5" w14:paraId="3A402F82" w14:textId="77777777">
      <w:pPr>
        <w:rPr>
          <w:color w:val="auto"/>
        </w:rPr>
      </w:pPr>
      <w:r w:rsidRPr="00CA5E0E">
        <w:rPr>
          <w:color w:val="auto"/>
        </w:rPr>
        <w:t>How interconnected are you with nature? Please circle the picture below that best describes your relationship with nature.</w:t>
      </w:r>
    </w:p>
    <w:p w:rsidRPr="00CA5E0E" w:rsidR="006C34A5" w:rsidP="006C34A5" w:rsidRDefault="006C34A5" w14:paraId="4B6B5C60" w14:textId="77777777">
      <w:pPr>
        <w:widowControl w:val="0"/>
        <w:autoSpaceDE w:val="0"/>
        <w:autoSpaceDN w:val="0"/>
        <w:adjustRightInd w:val="0"/>
        <w:rPr>
          <w:rFonts w:cs="Times-Roman"/>
          <w:color w:val="auto"/>
        </w:rPr>
      </w:pPr>
    </w:p>
    <w:p w:rsidRPr="00CA5E0E" w:rsidR="006C34A5" w:rsidP="006C34A5" w:rsidRDefault="006C34A5" w14:paraId="70C3BA05" w14:textId="77777777">
      <w:pPr>
        <w:widowControl w:val="0"/>
        <w:autoSpaceDE w:val="0"/>
        <w:autoSpaceDN w:val="0"/>
        <w:adjustRightInd w:val="0"/>
        <w:rPr>
          <w:rFonts w:cs="Times-Roman"/>
          <w:color w:val="auto"/>
        </w:rPr>
      </w:pPr>
      <w:r w:rsidRPr="00CA5E0E">
        <w:rPr>
          <w:rFonts w:cs="Times-Roman"/>
          <w:noProof/>
          <w:color w:val="auto"/>
        </w:rPr>
        <w:drawing>
          <wp:inline distT="0" distB="0" distL="0" distR="0" wp14:anchorId="5215BF79" wp14:editId="275F6C23">
            <wp:extent cx="5486400" cy="1701585"/>
            <wp:effectExtent l="0" t="0" r="0" b="0"/>
            <wp:docPr id="2" name="P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r="19097" b="25000"/>
                    <a:stretch>
                      <a:fillRect/>
                    </a:stretch>
                  </pic:blipFill>
                  <pic:spPr bwMode="auto">
                    <a:xfrm>
                      <a:off x="0" y="0"/>
                      <a:ext cx="5486400" cy="1701585"/>
                    </a:xfrm>
                    <a:prstGeom prst="rect">
                      <a:avLst/>
                    </a:prstGeom>
                    <a:noFill/>
                    <a:ln w="9525">
                      <a:noFill/>
                      <a:miter lim="800000"/>
                      <a:headEnd/>
                      <a:tailEnd/>
                    </a:ln>
                  </pic:spPr>
                </pic:pic>
              </a:graphicData>
            </a:graphic>
          </wp:inline>
        </w:drawing>
      </w:r>
    </w:p>
    <w:p w:rsidRPr="00CA5E0E" w:rsidR="006C34A5" w:rsidP="006C34A5" w:rsidRDefault="006C34A5" w14:paraId="1FC44848" w14:textId="77777777">
      <w:pPr>
        <w:pStyle w:val="Heading3"/>
      </w:pPr>
      <w:bookmarkStart w:name="_Toc450306136" w:id="167"/>
      <w:bookmarkStart w:name="_Toc450306092" w:id="168"/>
      <w:r w:rsidRPr="00CA5E0E">
        <w:t>COMFORT IN NATURE</w:t>
      </w:r>
      <w:bookmarkEnd w:id="167"/>
    </w:p>
    <w:p w:rsidRPr="00CA5E0E" w:rsidR="006C34A5" w:rsidP="006C34A5" w:rsidRDefault="006C34A5" w14:paraId="4815AC60" w14:textId="77777777">
      <w:pPr>
        <w:pStyle w:val="Heading4"/>
        <w:numPr>
          <w:ilvl w:val="0"/>
          <w:numId w:val="90"/>
        </w:numPr>
        <w:rPr>
          <w:color w:val="auto"/>
        </w:rPr>
      </w:pPr>
    </w:p>
    <w:p w:rsidRPr="00CA5E0E" w:rsidR="006C34A5" w:rsidP="006C34A5" w:rsidRDefault="006C34A5" w14:paraId="0282BDE3" w14:textId="77777777">
      <w:pPr>
        <w:rPr>
          <w:color w:val="auto"/>
        </w:rPr>
      </w:pPr>
      <w:r w:rsidRPr="00CA5E0E">
        <w:rPr>
          <w:color w:val="auto"/>
        </w:rPr>
        <w:t xml:space="preserve">Below are some situations you might experience when </w:t>
      </w:r>
      <w:r w:rsidRPr="00CA5E0E">
        <w:rPr>
          <w:b/>
          <w:color w:val="auto"/>
        </w:rPr>
        <w:t>spending time in nature/outdoors</w:t>
      </w:r>
      <w:r w:rsidRPr="00CA5E0E">
        <w:rPr>
          <w:color w:val="auto"/>
        </w:rPr>
        <w:t>. Please indicate whether you experienced any of the following while [at site or participating in activity or program].</w:t>
      </w:r>
    </w:p>
    <w:tbl>
      <w:tblPr>
        <w:tblStyle w:val="Checkbox"/>
        <w:tblW w:w="5189" w:type="dxa"/>
        <w:tblLook w:val="01E0" w:firstRow="1" w:lastRow="1" w:firstColumn="1" w:lastColumn="1" w:noHBand="0" w:noVBand="0"/>
      </w:tblPr>
      <w:tblGrid>
        <w:gridCol w:w="365"/>
        <w:gridCol w:w="4824"/>
      </w:tblGrid>
      <w:tr w:rsidRPr="00CA5E0E" w:rsidR="006C34A5" w:rsidTr="002D3EC0" w14:paraId="3970843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6CBB6D3A" w14:textId="77777777">
            <w:pPr>
              <w:rPr>
                <w:rFonts w:cs="Times New Roman"/>
                <w:color w:val="auto"/>
              </w:rPr>
            </w:pPr>
            <w:r w:rsidRPr="00CA5E0E">
              <w:rPr>
                <w:rFonts w:cs="Times New Roman"/>
                <w:color w:val="auto"/>
              </w:rPr>
              <w:sym w:font="Wingdings 2" w:char="F0A3"/>
            </w:r>
          </w:p>
        </w:tc>
        <w:tc>
          <w:tcPr>
            <w:tcW w:w="4824" w:type="dxa"/>
          </w:tcPr>
          <w:p w:rsidRPr="00CA5E0E" w:rsidR="006C34A5" w:rsidP="002D3EC0" w:rsidRDefault="006C34A5" w14:paraId="6D5A3A0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[list of situations experienced in nature/the outdoors]</w:t>
            </w:r>
          </w:p>
        </w:tc>
      </w:tr>
      <w:tr w:rsidRPr="00CA5E0E" w:rsidR="006C34A5" w:rsidTr="002D3EC0" w14:paraId="7E6D751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2C8E21CE" w14:textId="77777777">
            <w:pPr>
              <w:rPr>
                <w:rFonts w:cs="Times New Roman"/>
                <w:color w:val="auto"/>
              </w:rPr>
            </w:pPr>
            <w:r w:rsidRPr="00CA5E0E">
              <w:rPr>
                <w:rFonts w:cs="Times New Roman"/>
                <w:color w:val="auto"/>
              </w:rPr>
              <w:sym w:font="Wingdings 2" w:char="F0A3"/>
            </w:r>
          </w:p>
        </w:tc>
        <w:tc>
          <w:tcPr>
            <w:tcW w:w="4824" w:type="dxa"/>
          </w:tcPr>
          <w:p w:rsidRPr="00CA5E0E" w:rsidR="006C34A5" w:rsidP="002D3EC0" w:rsidRDefault="006C34A5" w14:paraId="63B3A92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Get itchy</w:t>
            </w:r>
          </w:p>
        </w:tc>
      </w:tr>
      <w:tr w:rsidRPr="00CA5E0E" w:rsidR="006C34A5" w:rsidTr="002D3EC0" w14:paraId="455D7D0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4832D6F7" w14:textId="77777777">
            <w:pPr>
              <w:rPr>
                <w:rFonts w:cs="Times New Roman"/>
                <w:color w:val="auto"/>
              </w:rPr>
            </w:pPr>
            <w:r w:rsidRPr="00CA5E0E">
              <w:rPr>
                <w:rFonts w:cs="Times New Roman"/>
                <w:color w:val="auto"/>
              </w:rPr>
              <w:sym w:font="Wingdings 2" w:char="F0A3"/>
            </w:r>
          </w:p>
        </w:tc>
        <w:tc>
          <w:tcPr>
            <w:tcW w:w="4824" w:type="dxa"/>
          </w:tcPr>
          <w:p w:rsidRPr="00CA5E0E" w:rsidR="006C34A5" w:rsidP="002D3EC0" w:rsidRDefault="006C34A5" w14:paraId="616D9E4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Sit on the ground</w:t>
            </w:r>
          </w:p>
        </w:tc>
      </w:tr>
      <w:tr w:rsidRPr="00CA5E0E" w:rsidR="006C34A5" w:rsidTr="002D3EC0" w14:paraId="1E46582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2E936092" w14:textId="77777777">
            <w:r w:rsidRPr="00CA5E0E">
              <w:rPr>
                <w:rFonts w:cs="Times New Roman"/>
                <w:color w:val="auto"/>
              </w:rPr>
              <w:sym w:font="Wingdings 2" w:char="F0A3"/>
            </w:r>
          </w:p>
        </w:tc>
        <w:tc>
          <w:tcPr>
            <w:tcW w:w="4824" w:type="dxa"/>
          </w:tcPr>
          <w:p w:rsidRPr="00CA5E0E" w:rsidR="006C34A5" w:rsidP="002D3EC0" w:rsidRDefault="006C34A5" w14:paraId="66EC9CC0" w14:textId="77777777">
            <w:pPr>
              <w:cnfStyle w:val="000000000000" w:firstRow="0" w:lastRow="0" w:firstColumn="0" w:lastColumn="0" w:oddVBand="0" w:evenVBand="0" w:oddHBand="0" w:evenHBand="0" w:firstRowFirstColumn="0" w:firstRowLastColumn="0" w:lastRowFirstColumn="0" w:lastRowLastColumn="0"/>
            </w:pPr>
            <w:r w:rsidRPr="00CA5E0E">
              <w:t>Hold or touch a wild animal, bug or plant</w:t>
            </w:r>
          </w:p>
        </w:tc>
      </w:tr>
      <w:tr w:rsidRPr="00CA5E0E" w:rsidR="006C34A5" w:rsidTr="002D3EC0" w14:paraId="64244F9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0BB19BCE" w14:textId="77777777">
            <w:r w:rsidRPr="00CA5E0E">
              <w:rPr>
                <w:rFonts w:cs="Times New Roman"/>
                <w:color w:val="auto"/>
              </w:rPr>
              <w:sym w:font="Wingdings 2" w:char="F0A3"/>
            </w:r>
          </w:p>
        </w:tc>
        <w:tc>
          <w:tcPr>
            <w:tcW w:w="4824" w:type="dxa"/>
          </w:tcPr>
          <w:p w:rsidRPr="00CA5E0E" w:rsidR="006C34A5" w:rsidP="002D3EC0" w:rsidRDefault="006C34A5" w14:paraId="37B2DF11" w14:textId="77777777">
            <w:pPr>
              <w:cnfStyle w:val="000000000000" w:firstRow="0" w:lastRow="0" w:firstColumn="0" w:lastColumn="0" w:oddVBand="0" w:evenVBand="0" w:oddHBand="0" w:evenHBand="0" w:firstRowFirstColumn="0" w:firstRowLastColumn="0" w:lastRowFirstColumn="0" w:lastRowLastColumn="0"/>
            </w:pPr>
            <w:r w:rsidRPr="00CA5E0E">
              <w:t>Climb up or over something</w:t>
            </w:r>
          </w:p>
        </w:tc>
      </w:tr>
      <w:tr w:rsidRPr="00CA5E0E" w:rsidR="006C34A5" w:rsidTr="002D3EC0" w14:paraId="1D2C33F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600F1BF7" w14:textId="77777777">
            <w:r w:rsidRPr="00CA5E0E">
              <w:rPr>
                <w:rFonts w:cs="Times New Roman"/>
                <w:color w:val="auto"/>
              </w:rPr>
              <w:sym w:font="Wingdings 2" w:char="F0A3"/>
            </w:r>
          </w:p>
        </w:tc>
        <w:tc>
          <w:tcPr>
            <w:tcW w:w="4824" w:type="dxa"/>
          </w:tcPr>
          <w:p w:rsidRPr="00CA5E0E" w:rsidR="006C34A5" w:rsidP="002D3EC0" w:rsidRDefault="006C34A5" w14:paraId="3EB0BC14" w14:textId="77777777">
            <w:pPr>
              <w:cnfStyle w:val="000000000000" w:firstRow="0" w:lastRow="0" w:firstColumn="0" w:lastColumn="0" w:oddVBand="0" w:evenVBand="0" w:oddHBand="0" w:evenHBand="0" w:firstRowFirstColumn="0" w:firstRowLastColumn="0" w:lastRowFirstColumn="0" w:lastRowLastColumn="0"/>
            </w:pPr>
            <w:r w:rsidRPr="00CA5E0E">
              <w:t>Get wet or muddy</w:t>
            </w:r>
          </w:p>
        </w:tc>
      </w:tr>
      <w:tr w:rsidRPr="00CA5E0E" w:rsidR="006C34A5" w:rsidTr="002D3EC0" w14:paraId="4B4E1546"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43D174E0" w14:textId="77777777">
            <w:r w:rsidRPr="00CA5E0E">
              <w:rPr>
                <w:rFonts w:cs="Times New Roman"/>
                <w:color w:val="auto"/>
              </w:rPr>
              <w:sym w:font="Wingdings 2" w:char="F0A3"/>
            </w:r>
          </w:p>
        </w:tc>
        <w:tc>
          <w:tcPr>
            <w:tcW w:w="4824" w:type="dxa"/>
          </w:tcPr>
          <w:p w:rsidRPr="00CA5E0E" w:rsidR="006C34A5" w:rsidP="002D3EC0" w:rsidRDefault="006C34A5" w14:paraId="557D846C" w14:textId="77777777">
            <w:pPr>
              <w:cnfStyle w:val="000000000000" w:firstRow="0" w:lastRow="0" w:firstColumn="0" w:lastColumn="0" w:oddVBand="0" w:evenVBand="0" w:oddHBand="0" w:evenHBand="0" w:firstRowFirstColumn="0" w:firstRowLastColumn="0" w:lastRowFirstColumn="0" w:lastRowLastColumn="0"/>
            </w:pPr>
            <w:r w:rsidRPr="00CA5E0E">
              <w:t>Get dirty</w:t>
            </w:r>
          </w:p>
        </w:tc>
      </w:tr>
      <w:tr w:rsidRPr="00CA5E0E" w:rsidR="006C34A5" w:rsidTr="002D3EC0" w14:paraId="605C367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0D9309CE" w14:textId="77777777">
            <w:r w:rsidRPr="00CA5E0E">
              <w:rPr>
                <w:rFonts w:cs="Times New Roman"/>
                <w:color w:val="auto"/>
              </w:rPr>
              <w:sym w:font="Wingdings 2" w:char="F0A3"/>
            </w:r>
          </w:p>
        </w:tc>
        <w:tc>
          <w:tcPr>
            <w:tcW w:w="4824" w:type="dxa"/>
          </w:tcPr>
          <w:p w:rsidRPr="00CA5E0E" w:rsidR="006C34A5" w:rsidP="002D3EC0" w:rsidRDefault="006C34A5" w14:paraId="5CEBE279" w14:textId="77777777">
            <w:pPr>
              <w:cnfStyle w:val="000000000000" w:firstRow="0" w:lastRow="0" w:firstColumn="0" w:lastColumn="0" w:oddVBand="0" w:evenVBand="0" w:oddHBand="0" w:evenHBand="0" w:firstRowFirstColumn="0" w:firstRowLastColumn="0" w:lastRowFirstColumn="0" w:lastRowLastColumn="0"/>
            </w:pPr>
            <w:r w:rsidRPr="00CA5E0E">
              <w:t>Get bitten by insects</w:t>
            </w:r>
          </w:p>
        </w:tc>
      </w:tr>
      <w:tr w:rsidRPr="00CA5E0E" w:rsidR="006C34A5" w:rsidTr="002D3EC0" w14:paraId="4E1DA0FD"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4CA24C65" w14:textId="77777777">
            <w:r w:rsidRPr="00CA5E0E">
              <w:rPr>
                <w:rFonts w:cs="Times New Roman"/>
                <w:color w:val="auto"/>
              </w:rPr>
              <w:sym w:font="Wingdings 2" w:char="F0A3"/>
            </w:r>
          </w:p>
        </w:tc>
        <w:tc>
          <w:tcPr>
            <w:tcW w:w="4824" w:type="dxa"/>
          </w:tcPr>
          <w:p w:rsidRPr="00CA5E0E" w:rsidR="006C34A5" w:rsidP="002D3EC0" w:rsidRDefault="006C34A5" w14:paraId="09599E61" w14:textId="77777777">
            <w:pPr>
              <w:cnfStyle w:val="000000000000" w:firstRow="0" w:lastRow="0" w:firstColumn="0" w:lastColumn="0" w:oddVBand="0" w:evenVBand="0" w:oddHBand="0" w:evenHBand="0" w:firstRowFirstColumn="0" w:firstRowLastColumn="0" w:lastRowFirstColumn="0" w:lastRowLastColumn="0"/>
            </w:pPr>
            <w:r w:rsidRPr="00CA5E0E">
              <w:t>Touch plants when walking</w:t>
            </w:r>
          </w:p>
        </w:tc>
      </w:tr>
      <w:tr w:rsidRPr="00CA5E0E" w:rsidR="006C34A5" w:rsidTr="002D3EC0" w14:paraId="68DA2C8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61B5FB20" w14:textId="77777777">
            <w:r w:rsidRPr="00CA5E0E">
              <w:rPr>
                <w:rFonts w:cs="Times New Roman"/>
                <w:color w:val="auto"/>
              </w:rPr>
              <w:sym w:font="Wingdings 2" w:char="F0A3"/>
            </w:r>
          </w:p>
        </w:tc>
        <w:tc>
          <w:tcPr>
            <w:tcW w:w="4824" w:type="dxa"/>
          </w:tcPr>
          <w:p w:rsidRPr="00CA5E0E" w:rsidR="006C34A5" w:rsidP="002D3EC0" w:rsidRDefault="006C34A5" w14:paraId="1D6FE613" w14:textId="77777777">
            <w:pPr>
              <w:cnfStyle w:val="000000000000" w:firstRow="0" w:lastRow="0" w:firstColumn="0" w:lastColumn="0" w:oddVBand="0" w:evenVBand="0" w:oddHBand="0" w:evenHBand="0" w:firstRowFirstColumn="0" w:firstRowLastColumn="0" w:lastRowFirstColumn="0" w:lastRowLastColumn="0"/>
            </w:pPr>
            <w:r w:rsidRPr="00CA5E0E">
              <w:t>Walk on a unpaved trail</w:t>
            </w:r>
          </w:p>
        </w:tc>
      </w:tr>
      <w:tr w:rsidRPr="00CA5E0E" w:rsidR="006C34A5" w:rsidTr="002D3EC0" w14:paraId="2F22589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14EA6D9E" w14:textId="77777777">
            <w:r w:rsidRPr="00CA5E0E">
              <w:rPr>
                <w:rFonts w:cs="Times New Roman"/>
                <w:color w:val="auto"/>
              </w:rPr>
              <w:sym w:font="Wingdings 2" w:char="F0A3"/>
            </w:r>
          </w:p>
        </w:tc>
        <w:tc>
          <w:tcPr>
            <w:tcW w:w="4824" w:type="dxa"/>
          </w:tcPr>
          <w:p w:rsidRPr="00CA5E0E" w:rsidR="006C34A5" w:rsidP="002D3EC0" w:rsidRDefault="006C34A5" w14:paraId="007BF994" w14:textId="77777777">
            <w:pPr>
              <w:cnfStyle w:val="000000000000" w:firstRow="0" w:lastRow="0" w:firstColumn="0" w:lastColumn="0" w:oddVBand="0" w:evenVBand="0" w:oddHBand="0" w:evenHBand="0" w:firstRowFirstColumn="0" w:firstRowLastColumn="0" w:lastRowFirstColumn="0" w:lastRowLastColumn="0"/>
            </w:pPr>
            <w:r w:rsidRPr="00CA5E0E">
              <w:t>Spend a full day in nature/outdoors</w:t>
            </w:r>
          </w:p>
        </w:tc>
      </w:tr>
      <w:tr w:rsidRPr="00CA5E0E" w:rsidR="006C34A5" w:rsidTr="002D3EC0" w14:paraId="7A4A4D3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53AC7630" w14:textId="77777777">
            <w:r w:rsidRPr="00CA5E0E">
              <w:rPr>
                <w:rFonts w:cs="Times New Roman"/>
                <w:color w:val="auto"/>
              </w:rPr>
              <w:sym w:font="Wingdings 2" w:char="F0A3"/>
            </w:r>
          </w:p>
        </w:tc>
        <w:tc>
          <w:tcPr>
            <w:tcW w:w="4824" w:type="dxa"/>
          </w:tcPr>
          <w:p w:rsidRPr="00CA5E0E" w:rsidR="006C34A5" w:rsidP="002D3EC0" w:rsidRDefault="006C34A5" w14:paraId="1A3EE7AB" w14:textId="77777777">
            <w:pPr>
              <w:cnfStyle w:val="000000000000" w:firstRow="0" w:lastRow="0" w:firstColumn="0" w:lastColumn="0" w:oddVBand="0" w:evenVBand="0" w:oddHBand="0" w:evenHBand="0" w:firstRowFirstColumn="0" w:firstRowLastColumn="0" w:lastRowFirstColumn="0" w:lastRowLastColumn="0"/>
            </w:pPr>
            <w:r w:rsidRPr="00CA5E0E">
              <w:t>Get hot and/or sweaty from doing things outside</w:t>
            </w:r>
          </w:p>
        </w:tc>
      </w:tr>
      <w:tr w:rsidRPr="00CA5E0E" w:rsidR="006C34A5" w:rsidTr="002D3EC0" w14:paraId="01C6F401"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0F80CC0A" w14:textId="77777777">
            <w:r w:rsidRPr="00CA5E0E">
              <w:rPr>
                <w:rFonts w:cs="Times New Roman"/>
                <w:color w:val="auto"/>
              </w:rPr>
              <w:sym w:font="Wingdings 2" w:char="F0A3"/>
            </w:r>
          </w:p>
        </w:tc>
        <w:tc>
          <w:tcPr>
            <w:tcW w:w="4824" w:type="dxa"/>
          </w:tcPr>
          <w:p w:rsidRPr="00CA5E0E" w:rsidR="006C34A5" w:rsidP="002D3EC0" w:rsidRDefault="006C34A5" w14:paraId="5B2050C1" w14:textId="77777777">
            <w:pPr>
              <w:cnfStyle w:val="000000000000" w:firstRow="0" w:lastRow="0" w:firstColumn="0" w:lastColumn="0" w:oddVBand="0" w:evenVBand="0" w:oddHBand="0" w:evenHBand="0" w:firstRowFirstColumn="0" w:firstRowLastColumn="0" w:lastRowFirstColumn="0" w:lastRowLastColumn="0"/>
            </w:pPr>
            <w:r w:rsidRPr="00CA5E0E">
              <w:t>Get thirsty from doing things outside</w:t>
            </w:r>
          </w:p>
        </w:tc>
      </w:tr>
      <w:tr w:rsidRPr="00CA5E0E" w:rsidR="006C34A5" w:rsidTr="002D3EC0" w14:paraId="28DBC1A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488B6F74" w14:textId="77777777">
            <w:r w:rsidRPr="00CA5E0E">
              <w:rPr>
                <w:rFonts w:cs="Times New Roman"/>
                <w:color w:val="auto"/>
              </w:rPr>
              <w:sym w:font="Wingdings 2" w:char="F0A3"/>
            </w:r>
          </w:p>
        </w:tc>
        <w:tc>
          <w:tcPr>
            <w:tcW w:w="4824" w:type="dxa"/>
          </w:tcPr>
          <w:p w:rsidRPr="00CA5E0E" w:rsidR="006C34A5" w:rsidP="002D3EC0" w:rsidRDefault="006C34A5" w14:paraId="283F8B9D" w14:textId="77777777">
            <w:pPr>
              <w:cnfStyle w:val="000000000000" w:firstRow="0" w:lastRow="0" w:firstColumn="0" w:lastColumn="0" w:oddVBand="0" w:evenVBand="0" w:oddHBand="0" w:evenHBand="0" w:firstRowFirstColumn="0" w:firstRowLastColumn="0" w:lastRowFirstColumn="0" w:lastRowLastColumn="0"/>
            </w:pPr>
            <w:r w:rsidRPr="00CA5E0E">
              <w:t>Being in a remote location far from the nearest city</w:t>
            </w:r>
          </w:p>
        </w:tc>
      </w:tr>
      <w:tr w:rsidRPr="00CA5E0E" w:rsidR="006C34A5" w:rsidTr="002D3EC0" w14:paraId="3DDD594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11A1FA2B" w14:textId="77777777">
            <w:r w:rsidRPr="00CA5E0E">
              <w:rPr>
                <w:rFonts w:cs="Times New Roman"/>
                <w:color w:val="auto"/>
              </w:rPr>
              <w:sym w:font="Wingdings 2" w:char="F0A3"/>
            </w:r>
          </w:p>
        </w:tc>
        <w:tc>
          <w:tcPr>
            <w:tcW w:w="4824" w:type="dxa"/>
          </w:tcPr>
          <w:p w:rsidRPr="00CA5E0E" w:rsidR="006C34A5" w:rsidP="002D3EC0" w:rsidRDefault="006C34A5" w14:paraId="0E0701D1" w14:textId="77777777">
            <w:pPr>
              <w:cnfStyle w:val="000000000000" w:firstRow="0" w:lastRow="0" w:firstColumn="0" w:lastColumn="0" w:oddVBand="0" w:evenVBand="0" w:oddHBand="0" w:evenHBand="0" w:firstRowFirstColumn="0" w:firstRowLastColumn="0" w:lastRowFirstColumn="0" w:lastRowLastColumn="0"/>
            </w:pPr>
            <w:r w:rsidRPr="00CA5E0E">
              <w:t>Go to the bathroom outside or in a port-a-</w:t>
            </w:r>
            <w:proofErr w:type="spellStart"/>
            <w:r w:rsidRPr="00CA5E0E">
              <w:t>potty</w:t>
            </w:r>
            <w:proofErr w:type="spellEnd"/>
          </w:p>
        </w:tc>
      </w:tr>
      <w:tr w:rsidRPr="00CA5E0E" w:rsidR="006C34A5" w:rsidTr="002D3EC0" w14:paraId="5CE766F3"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6FB62ADD" w14:textId="77777777">
            <w:r w:rsidRPr="00CA5E0E">
              <w:rPr>
                <w:rFonts w:cs="Times New Roman"/>
                <w:color w:val="auto"/>
              </w:rPr>
              <w:sym w:font="Wingdings 2" w:char="F0A3"/>
            </w:r>
          </w:p>
        </w:tc>
        <w:tc>
          <w:tcPr>
            <w:tcW w:w="4824" w:type="dxa"/>
          </w:tcPr>
          <w:p w:rsidRPr="00CA5E0E" w:rsidR="006C34A5" w:rsidP="002D3EC0" w:rsidRDefault="006C34A5" w14:paraId="3A976416" w14:textId="77777777">
            <w:pPr>
              <w:cnfStyle w:val="000000000000" w:firstRow="0" w:lastRow="0" w:firstColumn="0" w:lastColumn="0" w:oddVBand="0" w:evenVBand="0" w:oddHBand="0" w:evenHBand="0" w:firstRowFirstColumn="0" w:firstRowLastColumn="0" w:lastRowFirstColumn="0" w:lastRowLastColumn="0"/>
            </w:pPr>
            <w:r w:rsidRPr="00CA5E0E">
              <w:t>Encounter wild animals</w:t>
            </w:r>
          </w:p>
        </w:tc>
      </w:tr>
      <w:tr w:rsidRPr="00CA5E0E" w:rsidR="006C34A5" w:rsidTr="002D3EC0" w14:paraId="255111A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C34A5" w:rsidP="002D3EC0" w:rsidRDefault="006C34A5" w14:paraId="346552A4" w14:textId="77777777">
            <w:r w:rsidRPr="00CA5E0E">
              <w:rPr>
                <w:rFonts w:cs="Times New Roman"/>
                <w:color w:val="auto"/>
              </w:rPr>
              <w:sym w:font="Wingdings 2" w:char="F0A3"/>
            </w:r>
          </w:p>
        </w:tc>
        <w:tc>
          <w:tcPr>
            <w:tcW w:w="4824" w:type="dxa"/>
          </w:tcPr>
          <w:p w:rsidRPr="00CA5E0E" w:rsidR="006C34A5" w:rsidP="002D3EC0" w:rsidRDefault="006C34A5" w14:paraId="2E2039AB" w14:textId="77777777">
            <w:pPr>
              <w:cnfStyle w:val="000000000000" w:firstRow="0" w:lastRow="0" w:firstColumn="0" w:lastColumn="0" w:oddVBand="0" w:evenVBand="0" w:oddHBand="0" w:evenHBand="0" w:firstRowFirstColumn="0" w:firstRowLastColumn="0" w:lastRowFirstColumn="0" w:lastRowLastColumn="0"/>
            </w:pPr>
            <w:r w:rsidRPr="00CA5E0E">
              <w:t>Encounter spiders and insects</w:t>
            </w:r>
          </w:p>
        </w:tc>
      </w:tr>
    </w:tbl>
    <w:p w:rsidR="00F73646" w:rsidRDefault="00F73646" w14:paraId="08C71F9E" w14:textId="77777777">
      <w:pPr>
        <w:rPr>
          <w:color w:val="auto"/>
        </w:rPr>
      </w:pPr>
    </w:p>
    <w:p w:rsidR="00F73646" w:rsidRDefault="00F73646" w14:paraId="62DA3153" w14:textId="77777777">
      <w:pPr>
        <w:rPr>
          <w:color w:val="auto"/>
        </w:rPr>
      </w:pPr>
      <w:r>
        <w:rPr>
          <w:color w:val="auto"/>
        </w:rPr>
        <w:br w:type="page"/>
      </w:r>
    </w:p>
    <w:p w:rsidRPr="00CA5E0E" w:rsidR="006C34A5" w:rsidP="006C34A5" w:rsidRDefault="006C34A5" w14:paraId="2CE1A14F" w14:textId="77777777">
      <w:pPr>
        <w:pStyle w:val="Heading4"/>
        <w:numPr>
          <w:ilvl w:val="0"/>
          <w:numId w:val="90"/>
        </w:numPr>
        <w:rPr>
          <w:color w:val="auto"/>
        </w:rPr>
      </w:pPr>
    </w:p>
    <w:p w:rsidRPr="00CA5E0E" w:rsidR="006C34A5" w:rsidP="006C34A5" w:rsidRDefault="006C34A5" w14:paraId="7C3C4EC5" w14:textId="77777777">
      <w:pPr>
        <w:rPr>
          <w:color w:val="auto"/>
        </w:rPr>
      </w:pPr>
      <w:r w:rsidRPr="00CA5E0E">
        <w:rPr>
          <w:color w:val="auto"/>
        </w:rPr>
        <w:t xml:space="preserve">Please tell us how comfortable you are with these things that might happen when </w:t>
      </w:r>
      <w:r w:rsidRPr="00CA5E0E">
        <w:rPr>
          <w:b/>
          <w:color w:val="auto"/>
        </w:rPr>
        <w:t>spending time in nature/outdoors</w:t>
      </w:r>
      <w:r w:rsidRPr="00CA5E0E">
        <w:rPr>
          <w:color w:val="auto"/>
        </w:rPr>
        <w:t>. Select the number that best captures how you feel about each situation.</w:t>
      </w:r>
    </w:p>
    <w:tbl>
      <w:tblPr>
        <w:tblStyle w:val="SmallTable"/>
        <w:tblW w:w="9853" w:type="dxa"/>
        <w:tblLook w:val="01E0" w:firstRow="1" w:lastRow="1" w:firstColumn="1" w:lastColumn="1" w:noHBand="0" w:noVBand="0"/>
      </w:tblPr>
      <w:tblGrid>
        <w:gridCol w:w="3730"/>
        <w:gridCol w:w="1349"/>
        <w:gridCol w:w="1349"/>
        <w:gridCol w:w="1108"/>
        <w:gridCol w:w="1161"/>
        <w:gridCol w:w="1156"/>
      </w:tblGrid>
      <w:tr w:rsidRPr="00CA5E0E" w:rsidR="006C34A5" w:rsidTr="002D3EC0" w14:paraId="216747D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47" w:type="dxa"/>
          </w:tcPr>
          <w:p w:rsidRPr="00CA5E0E" w:rsidR="006C34A5" w:rsidP="002D3EC0" w:rsidRDefault="006C34A5" w14:paraId="30A6D720" w14:textId="77777777"/>
        </w:tc>
        <w:tc>
          <w:tcPr>
            <w:tcW w:w="1163" w:type="dxa"/>
          </w:tcPr>
          <w:p w:rsidRPr="00CA5E0E" w:rsidR="006C34A5" w:rsidP="002D3EC0" w:rsidRDefault="006C34A5" w14:paraId="0B97AE56"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Uncomfortable</w:t>
            </w:r>
          </w:p>
        </w:tc>
        <w:tc>
          <w:tcPr>
            <w:tcW w:w="1164" w:type="dxa"/>
          </w:tcPr>
          <w:p w:rsidRPr="00CA5E0E" w:rsidR="006C34A5" w:rsidP="002D3EC0" w:rsidRDefault="006C34A5" w14:paraId="5507C633" w14:textId="77777777">
            <w:pPr>
              <w:cnfStyle w:val="100000000000" w:firstRow="1" w:lastRow="0" w:firstColumn="0" w:lastColumn="0" w:oddVBand="0" w:evenVBand="0" w:oddHBand="0" w:evenHBand="0" w:firstRowFirstColumn="0" w:firstRowLastColumn="0" w:lastRowFirstColumn="0" w:lastRowLastColumn="0"/>
            </w:pPr>
            <w:r w:rsidRPr="00CA5E0E">
              <w:t>Uncomfortable</w:t>
            </w:r>
          </w:p>
        </w:tc>
        <w:tc>
          <w:tcPr>
            <w:tcW w:w="1156" w:type="dxa"/>
          </w:tcPr>
          <w:p w:rsidRPr="00CA5E0E" w:rsidR="006C34A5" w:rsidP="002D3EC0" w:rsidRDefault="006C34A5" w14:paraId="264B6BC5"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1162" w:type="dxa"/>
          </w:tcPr>
          <w:p w:rsidRPr="00CA5E0E" w:rsidR="006C34A5" w:rsidP="002D3EC0" w:rsidRDefault="006C34A5" w14:paraId="367224DB" w14:textId="77777777">
            <w:pPr>
              <w:cnfStyle w:val="100000000000" w:firstRow="1" w:lastRow="0" w:firstColumn="0" w:lastColumn="0" w:oddVBand="0" w:evenVBand="0" w:oddHBand="0" w:evenHBand="0" w:firstRowFirstColumn="0" w:firstRowLastColumn="0" w:lastRowFirstColumn="0" w:lastRowLastColumn="0"/>
            </w:pPr>
            <w:r w:rsidRPr="00CA5E0E">
              <w:t>Comfortable</w:t>
            </w:r>
          </w:p>
        </w:tc>
        <w:tc>
          <w:tcPr>
            <w:tcW w:w="1161" w:type="dxa"/>
          </w:tcPr>
          <w:p w:rsidRPr="00CA5E0E" w:rsidR="006C34A5" w:rsidP="002D3EC0" w:rsidRDefault="006C34A5" w14:paraId="53FCB98D"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Comfortable</w:t>
            </w:r>
          </w:p>
        </w:tc>
      </w:tr>
      <w:tr w:rsidRPr="00CA5E0E" w:rsidR="006C34A5" w:rsidTr="002D3EC0" w14:paraId="7CF17F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7" w:type="dxa"/>
          </w:tcPr>
          <w:p w:rsidRPr="00CA5E0E" w:rsidR="006C34A5" w:rsidP="002D3EC0" w:rsidRDefault="006C34A5" w14:paraId="123ADE7E" w14:textId="77777777">
            <w:r w:rsidRPr="00CA5E0E">
              <w:t>[list of situations experienced in nature/the outdoors]</w:t>
            </w:r>
          </w:p>
        </w:tc>
        <w:tc>
          <w:tcPr>
            <w:tcW w:w="1163" w:type="dxa"/>
          </w:tcPr>
          <w:p w:rsidRPr="00CA5E0E" w:rsidR="006C34A5" w:rsidP="002D3EC0" w:rsidRDefault="006C34A5" w14:paraId="777638C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164" w:type="dxa"/>
          </w:tcPr>
          <w:p w:rsidRPr="00CA5E0E" w:rsidR="006C34A5" w:rsidP="002D3EC0" w:rsidRDefault="006C34A5" w14:paraId="0D6CFC31"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156" w:type="dxa"/>
          </w:tcPr>
          <w:p w:rsidRPr="00CA5E0E" w:rsidR="006C34A5" w:rsidP="002D3EC0" w:rsidRDefault="006C34A5" w14:paraId="2913ABCF"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162" w:type="dxa"/>
          </w:tcPr>
          <w:p w:rsidRPr="00CA5E0E" w:rsidR="006C34A5" w:rsidP="002D3EC0" w:rsidRDefault="006C34A5" w14:paraId="72B2ED07"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161" w:type="dxa"/>
          </w:tcPr>
          <w:p w:rsidRPr="00CA5E0E" w:rsidR="006C34A5" w:rsidP="002D3EC0" w:rsidRDefault="006C34A5" w14:paraId="553C14A9" w14:textId="77777777">
            <w:pPr>
              <w:cnfStyle w:val="000000100000" w:firstRow="0" w:lastRow="0" w:firstColumn="0" w:lastColumn="0" w:oddVBand="0" w:evenVBand="0" w:oddHBand="1" w:evenHBand="0" w:firstRowFirstColumn="0" w:firstRowLastColumn="0" w:lastRowFirstColumn="0" w:lastRowLastColumn="0"/>
            </w:pPr>
            <w:r w:rsidRPr="00CA5E0E">
              <w:rPr>
                <w:rFonts w:eastAsia="Times New Roman"/>
              </w:rPr>
              <w:t>5</w:t>
            </w:r>
          </w:p>
        </w:tc>
      </w:tr>
    </w:tbl>
    <w:p w:rsidRPr="00CA5E0E" w:rsidR="006C34A5" w:rsidP="006C34A5" w:rsidRDefault="006C34A5" w14:paraId="57B9C3A3" w14:textId="77777777">
      <w:pPr>
        <w:pStyle w:val="Heading4"/>
        <w:numPr>
          <w:ilvl w:val="0"/>
          <w:numId w:val="90"/>
        </w:numPr>
        <w:rPr>
          <w:color w:val="auto"/>
        </w:rPr>
      </w:pPr>
    </w:p>
    <w:p w:rsidRPr="00CA5E0E" w:rsidR="006C34A5" w:rsidP="006C34A5" w:rsidRDefault="006C34A5" w14:paraId="0C932C25" w14:textId="77777777">
      <w:pPr>
        <w:rPr>
          <w:rFonts w:cs="Times New Roman"/>
        </w:rPr>
      </w:pPr>
      <w:r w:rsidRPr="00CA5E0E">
        <w:t xml:space="preserve">Here are some things you might have experienced while participating in [outdoor program]. </w:t>
      </w:r>
      <w:r w:rsidRPr="00CA5E0E">
        <w:rPr>
          <w:rFonts w:cs="Times New Roman"/>
        </w:rPr>
        <w:t>Please s</w:t>
      </w:r>
      <w:r w:rsidRPr="00CA5E0E">
        <w:rPr>
          <w:rFonts w:cs="Times New Roman"/>
          <w:bCs/>
        </w:rPr>
        <w:t xml:space="preserve">elect the number that best captures how you feel about each situation </w:t>
      </w:r>
      <w:r w:rsidRPr="00CA5E0E">
        <w:rPr>
          <w:bCs/>
        </w:rPr>
        <w:t>BEFORE</w:t>
      </w:r>
      <w:r w:rsidRPr="00CA5E0E">
        <w:rPr>
          <w:rFonts w:cs="Times New Roman"/>
          <w:bCs/>
        </w:rPr>
        <w:t xml:space="preserve"> you participated in the [PROGRAM/ACTIVITY].</w:t>
      </w:r>
    </w:p>
    <w:tbl>
      <w:tblPr>
        <w:tblStyle w:val="SmallTable"/>
        <w:tblW w:w="5000" w:type="pct"/>
        <w:tblLayout w:type="fixed"/>
        <w:tblLook w:val="01E0" w:firstRow="1" w:lastRow="1" w:firstColumn="1" w:lastColumn="1" w:noHBand="0" w:noVBand="0"/>
      </w:tblPr>
      <w:tblGrid>
        <w:gridCol w:w="3886"/>
        <w:gridCol w:w="1300"/>
        <w:gridCol w:w="1294"/>
        <w:gridCol w:w="1153"/>
        <w:gridCol w:w="1153"/>
        <w:gridCol w:w="1294"/>
      </w:tblGrid>
      <w:tr w:rsidRPr="00CA5E0E" w:rsidR="006C34A5" w:rsidTr="002D3EC0" w14:paraId="14E03D5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27" w:type="pct"/>
          </w:tcPr>
          <w:p w:rsidRPr="00CA5E0E" w:rsidR="006C34A5" w:rsidP="002D3EC0" w:rsidRDefault="006C34A5" w14:paraId="05113873" w14:textId="77777777">
            <w:r w:rsidRPr="00CA5E0E">
              <w:t>Before participating in the program ______ was …</w:t>
            </w:r>
          </w:p>
        </w:tc>
        <w:tc>
          <w:tcPr>
            <w:tcW w:w="645" w:type="pct"/>
          </w:tcPr>
          <w:p w:rsidRPr="00CA5E0E" w:rsidR="006C34A5" w:rsidP="002D3EC0" w:rsidRDefault="006C34A5" w14:paraId="00AF3F51"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Uncomfortable</w:t>
            </w:r>
          </w:p>
        </w:tc>
        <w:tc>
          <w:tcPr>
            <w:tcW w:w="642" w:type="pct"/>
          </w:tcPr>
          <w:p w:rsidRPr="00CA5E0E" w:rsidR="006C34A5" w:rsidP="002D3EC0" w:rsidRDefault="006C34A5" w14:paraId="5E1CA7FE" w14:textId="77777777">
            <w:pPr>
              <w:cnfStyle w:val="100000000000" w:firstRow="1" w:lastRow="0" w:firstColumn="0" w:lastColumn="0" w:oddVBand="0" w:evenVBand="0" w:oddHBand="0" w:evenHBand="0" w:firstRowFirstColumn="0" w:firstRowLastColumn="0" w:lastRowFirstColumn="0" w:lastRowLastColumn="0"/>
            </w:pPr>
            <w:r w:rsidRPr="00CA5E0E">
              <w:t>Uncomfortable</w:t>
            </w:r>
          </w:p>
        </w:tc>
        <w:tc>
          <w:tcPr>
            <w:tcW w:w="572" w:type="pct"/>
          </w:tcPr>
          <w:p w:rsidRPr="00CA5E0E" w:rsidR="006C34A5" w:rsidP="002D3EC0" w:rsidRDefault="006C34A5" w14:paraId="0C65A381"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572" w:type="pct"/>
          </w:tcPr>
          <w:p w:rsidRPr="00CA5E0E" w:rsidR="006C34A5" w:rsidP="002D3EC0" w:rsidRDefault="006C34A5" w14:paraId="323E3DD7" w14:textId="77777777">
            <w:pPr>
              <w:cnfStyle w:val="100000000000" w:firstRow="1" w:lastRow="0" w:firstColumn="0" w:lastColumn="0" w:oddVBand="0" w:evenVBand="0" w:oddHBand="0" w:evenHBand="0" w:firstRowFirstColumn="0" w:firstRowLastColumn="0" w:lastRowFirstColumn="0" w:lastRowLastColumn="0"/>
            </w:pPr>
            <w:r w:rsidRPr="00CA5E0E">
              <w:t>Comfortable</w:t>
            </w:r>
          </w:p>
        </w:tc>
        <w:tc>
          <w:tcPr>
            <w:tcW w:w="642" w:type="pct"/>
          </w:tcPr>
          <w:p w:rsidRPr="00CA5E0E" w:rsidR="006C34A5" w:rsidP="002D3EC0" w:rsidRDefault="006C34A5" w14:paraId="18D740DE"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Comfortable</w:t>
            </w:r>
          </w:p>
        </w:tc>
      </w:tr>
      <w:tr w:rsidRPr="00CA5E0E" w:rsidR="006C34A5" w:rsidTr="002D3EC0" w14:paraId="7E90C8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pct"/>
          </w:tcPr>
          <w:p w:rsidRPr="00CA5E0E" w:rsidR="006C34A5" w:rsidP="002D3EC0" w:rsidRDefault="006C34A5" w14:paraId="799F2C3E" w14:textId="77777777">
            <w:pPr>
              <w:rPr>
                <w:rFonts w:cs="Times New Roman"/>
                <w:color w:val="auto"/>
              </w:rPr>
            </w:pPr>
            <w:r w:rsidRPr="00CA5E0E">
              <w:rPr>
                <w:rFonts w:cs="Times New Roman"/>
                <w:color w:val="auto"/>
              </w:rPr>
              <w:t>[list of situations experienced in nature/the outdoors]</w:t>
            </w:r>
          </w:p>
        </w:tc>
        <w:tc>
          <w:tcPr>
            <w:tcW w:w="645" w:type="pct"/>
          </w:tcPr>
          <w:p w:rsidRPr="00CA5E0E" w:rsidR="006C34A5" w:rsidP="002D3EC0" w:rsidRDefault="006C34A5" w14:paraId="6A713258"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642" w:type="pct"/>
          </w:tcPr>
          <w:p w:rsidRPr="00CA5E0E" w:rsidR="006C34A5" w:rsidP="002D3EC0" w:rsidRDefault="006C34A5" w14:paraId="13A5427F"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2" w:type="pct"/>
          </w:tcPr>
          <w:p w:rsidRPr="00CA5E0E" w:rsidR="006C34A5" w:rsidP="002D3EC0" w:rsidRDefault="006C34A5" w14:paraId="45F4C48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2" w:type="pct"/>
          </w:tcPr>
          <w:p w:rsidRPr="00CA5E0E" w:rsidR="006C34A5" w:rsidP="002D3EC0" w:rsidRDefault="006C34A5" w14:paraId="5A241FF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642" w:type="pct"/>
          </w:tcPr>
          <w:p w:rsidRPr="00CA5E0E" w:rsidR="006C34A5" w:rsidP="002D3EC0" w:rsidRDefault="006C34A5" w14:paraId="36EB5E63" w14:textId="77777777">
            <w:pPr>
              <w:cnfStyle w:val="000000100000" w:firstRow="0" w:lastRow="0" w:firstColumn="0" w:lastColumn="0" w:oddVBand="0" w:evenVBand="0" w:oddHBand="1" w:evenHBand="0" w:firstRowFirstColumn="0" w:firstRowLastColumn="0" w:lastRowFirstColumn="0" w:lastRowLastColumn="0"/>
            </w:pPr>
            <w:r w:rsidRPr="00CA5E0E">
              <w:t>5</w:t>
            </w:r>
          </w:p>
        </w:tc>
      </w:tr>
    </w:tbl>
    <w:p w:rsidRPr="00CA5E0E" w:rsidR="006C34A5" w:rsidP="006C34A5" w:rsidRDefault="006C34A5" w14:paraId="1356294F" w14:textId="77777777">
      <w:pPr>
        <w:pStyle w:val="Heading4"/>
        <w:numPr>
          <w:ilvl w:val="0"/>
          <w:numId w:val="90"/>
        </w:numPr>
        <w:rPr>
          <w:color w:val="auto"/>
        </w:rPr>
      </w:pPr>
    </w:p>
    <w:p w:rsidRPr="00CA5E0E" w:rsidR="006C34A5" w:rsidP="006C34A5" w:rsidRDefault="006C34A5" w14:paraId="6B7B65E2" w14:textId="77777777">
      <w:r w:rsidRPr="00CA5E0E">
        <w:t>Here are some things you might have experienced while participating in [outdoor program]. Please s</w:t>
      </w:r>
      <w:r w:rsidRPr="00CA5E0E">
        <w:rPr>
          <w:bCs/>
        </w:rPr>
        <w:t>elect the number that best captures how you feel about each situation AFTER you participated in the [PROGRAM/ACTIVITY].</w:t>
      </w:r>
    </w:p>
    <w:tbl>
      <w:tblPr>
        <w:tblStyle w:val="SmallTable"/>
        <w:tblW w:w="5000" w:type="pct"/>
        <w:tblLook w:val="01E0" w:firstRow="1" w:lastRow="1" w:firstColumn="1" w:lastColumn="1" w:noHBand="0" w:noVBand="0"/>
      </w:tblPr>
      <w:tblGrid>
        <w:gridCol w:w="4408"/>
        <w:gridCol w:w="1349"/>
        <w:gridCol w:w="1349"/>
        <w:gridCol w:w="706"/>
        <w:gridCol w:w="1149"/>
        <w:gridCol w:w="1119"/>
      </w:tblGrid>
      <w:tr w:rsidRPr="00CA5E0E" w:rsidR="006C34A5" w:rsidTr="002D3EC0" w14:paraId="49B4C9D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87" w:type="pct"/>
          </w:tcPr>
          <w:p w:rsidRPr="00CA5E0E" w:rsidR="006C34A5" w:rsidP="002D3EC0" w:rsidRDefault="006C34A5" w14:paraId="7800730E" w14:textId="77777777">
            <w:r w:rsidRPr="00CA5E0E">
              <w:t>After participating in the program ______ was …</w:t>
            </w:r>
          </w:p>
        </w:tc>
        <w:tc>
          <w:tcPr>
            <w:tcW w:w="669" w:type="pct"/>
          </w:tcPr>
          <w:p w:rsidRPr="00CA5E0E" w:rsidR="006C34A5" w:rsidP="002D3EC0" w:rsidRDefault="006C34A5" w14:paraId="444AC5EA"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Uncomfortable</w:t>
            </w:r>
          </w:p>
        </w:tc>
        <w:tc>
          <w:tcPr>
            <w:tcW w:w="669" w:type="pct"/>
          </w:tcPr>
          <w:p w:rsidRPr="00CA5E0E" w:rsidR="006C34A5" w:rsidP="002D3EC0" w:rsidRDefault="006C34A5" w14:paraId="03977628" w14:textId="77777777">
            <w:pPr>
              <w:cnfStyle w:val="100000000000" w:firstRow="1" w:lastRow="0" w:firstColumn="0" w:lastColumn="0" w:oddVBand="0" w:evenVBand="0" w:oddHBand="0" w:evenHBand="0" w:firstRowFirstColumn="0" w:firstRowLastColumn="0" w:lastRowFirstColumn="0" w:lastRowLastColumn="0"/>
            </w:pPr>
            <w:r w:rsidRPr="00CA5E0E">
              <w:t>Uncomfortable</w:t>
            </w:r>
          </w:p>
        </w:tc>
        <w:tc>
          <w:tcPr>
            <w:tcW w:w="350" w:type="pct"/>
          </w:tcPr>
          <w:p w:rsidRPr="00CA5E0E" w:rsidR="006C34A5" w:rsidP="002D3EC0" w:rsidRDefault="006C34A5" w14:paraId="649C8F55"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570" w:type="pct"/>
          </w:tcPr>
          <w:p w:rsidRPr="00CA5E0E" w:rsidR="006C34A5" w:rsidP="002D3EC0" w:rsidRDefault="006C34A5" w14:paraId="65338F8F" w14:textId="77777777">
            <w:pPr>
              <w:cnfStyle w:val="100000000000" w:firstRow="1" w:lastRow="0" w:firstColumn="0" w:lastColumn="0" w:oddVBand="0" w:evenVBand="0" w:oddHBand="0" w:evenHBand="0" w:firstRowFirstColumn="0" w:firstRowLastColumn="0" w:lastRowFirstColumn="0" w:lastRowLastColumn="0"/>
            </w:pPr>
            <w:r w:rsidRPr="00CA5E0E">
              <w:t>Comfortable</w:t>
            </w:r>
          </w:p>
        </w:tc>
        <w:tc>
          <w:tcPr>
            <w:tcW w:w="555" w:type="pct"/>
          </w:tcPr>
          <w:p w:rsidRPr="00CA5E0E" w:rsidR="006C34A5" w:rsidP="002D3EC0" w:rsidRDefault="006C34A5" w14:paraId="06175F6F"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Comfortable</w:t>
            </w:r>
          </w:p>
        </w:tc>
      </w:tr>
      <w:tr w:rsidRPr="00CA5E0E" w:rsidR="006C34A5" w:rsidTr="002D3EC0" w14:paraId="4BEE20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pct"/>
          </w:tcPr>
          <w:p w:rsidRPr="00CA5E0E" w:rsidR="006C34A5" w:rsidP="002D3EC0" w:rsidRDefault="006C34A5" w14:paraId="37AF1C03" w14:textId="77777777">
            <w:pPr>
              <w:rPr>
                <w:rFonts w:cs="Times New Roman"/>
                <w:color w:val="auto"/>
              </w:rPr>
            </w:pPr>
            <w:r w:rsidRPr="00CA5E0E">
              <w:rPr>
                <w:rFonts w:cs="Times New Roman"/>
                <w:color w:val="auto"/>
              </w:rPr>
              <w:t>[list of situations experienced in nature/the outdoors]</w:t>
            </w:r>
          </w:p>
        </w:tc>
        <w:tc>
          <w:tcPr>
            <w:tcW w:w="669" w:type="pct"/>
          </w:tcPr>
          <w:p w:rsidRPr="00CA5E0E" w:rsidR="006C34A5" w:rsidP="002D3EC0" w:rsidRDefault="006C34A5" w14:paraId="53D264B3"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669" w:type="pct"/>
          </w:tcPr>
          <w:p w:rsidRPr="00CA5E0E" w:rsidR="006C34A5" w:rsidP="002D3EC0" w:rsidRDefault="006C34A5" w14:paraId="496DF70D"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350" w:type="pct"/>
          </w:tcPr>
          <w:p w:rsidRPr="00CA5E0E" w:rsidR="006C34A5" w:rsidP="002D3EC0" w:rsidRDefault="006C34A5" w14:paraId="1AAB8744"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6C34A5" w:rsidP="002D3EC0" w:rsidRDefault="006C34A5" w14:paraId="4170F180"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55" w:type="pct"/>
          </w:tcPr>
          <w:p w:rsidRPr="00CA5E0E" w:rsidR="006C34A5" w:rsidP="002D3EC0" w:rsidRDefault="006C34A5" w14:paraId="24EDA560" w14:textId="77777777">
            <w:pPr>
              <w:cnfStyle w:val="000000100000" w:firstRow="0" w:lastRow="0" w:firstColumn="0" w:lastColumn="0" w:oddVBand="0" w:evenVBand="0" w:oddHBand="1" w:evenHBand="0" w:firstRowFirstColumn="0" w:firstRowLastColumn="0" w:lastRowFirstColumn="0" w:lastRowLastColumn="0"/>
            </w:pPr>
            <w:r w:rsidRPr="00CA5E0E">
              <w:t>5</w:t>
            </w:r>
          </w:p>
        </w:tc>
      </w:tr>
    </w:tbl>
    <w:bookmarkEnd w:id="168"/>
    <w:p w:rsidRPr="00CA5E0E" w:rsidR="006C34A5" w:rsidP="006C34A5" w:rsidRDefault="006C34A5" w14:paraId="09658DCA" w14:textId="77777777">
      <w:pPr>
        <w:pStyle w:val="Heading3"/>
      </w:pPr>
      <w:r w:rsidRPr="00CA5E0E">
        <w:t>NORMS</w:t>
      </w:r>
    </w:p>
    <w:p w:rsidRPr="00CA5E0E" w:rsidR="006C34A5" w:rsidP="006C34A5" w:rsidRDefault="006C34A5" w14:paraId="17FD29B2" w14:textId="77777777">
      <w:pPr>
        <w:pStyle w:val="Heading4"/>
        <w:numPr>
          <w:ilvl w:val="0"/>
          <w:numId w:val="119"/>
        </w:numPr>
      </w:pPr>
    </w:p>
    <w:p w:rsidRPr="00CA5E0E" w:rsidR="006C34A5" w:rsidP="006C34A5" w:rsidRDefault="006C34A5" w14:paraId="663544B0" w14:textId="77777777">
      <w:pPr>
        <w:rPr>
          <w:i/>
        </w:rPr>
      </w:pPr>
      <w:r w:rsidRPr="00CA5E0E">
        <w:t xml:space="preserve">How much do you agree or disagree with the following statements? </w:t>
      </w:r>
      <w:r w:rsidRPr="00CA5E0E">
        <w:rPr>
          <w:i/>
        </w:rPr>
        <w:t>Please circle one number for each statement.</w:t>
      </w:r>
    </w:p>
    <w:tbl>
      <w:tblPr>
        <w:tblStyle w:val="SmallTable"/>
        <w:tblW w:w="5000" w:type="pct"/>
        <w:tblLayout w:type="fixed"/>
        <w:tblLook w:val="04A0" w:firstRow="1" w:lastRow="0" w:firstColumn="1" w:lastColumn="0" w:noHBand="0" w:noVBand="1"/>
      </w:tblPr>
      <w:tblGrid>
        <w:gridCol w:w="3999"/>
        <w:gridCol w:w="1064"/>
        <w:gridCol w:w="1064"/>
        <w:gridCol w:w="1161"/>
        <w:gridCol w:w="970"/>
        <w:gridCol w:w="1066"/>
        <w:gridCol w:w="756"/>
      </w:tblGrid>
      <w:tr w:rsidRPr="00CA5E0E" w:rsidR="006C34A5" w:rsidTr="002D3EC0" w14:paraId="7B383D4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3" w:type="pct"/>
          </w:tcPr>
          <w:p w:rsidRPr="00CA5E0E" w:rsidR="006C34A5" w:rsidP="002D3EC0" w:rsidRDefault="006C34A5" w14:paraId="24990887" w14:textId="77777777"/>
        </w:tc>
        <w:tc>
          <w:tcPr>
            <w:tcW w:w="528" w:type="pct"/>
          </w:tcPr>
          <w:p w:rsidRPr="00CA5E0E" w:rsidR="006C34A5" w:rsidP="002D3EC0" w:rsidRDefault="006C34A5" w14:paraId="1DE8EECC"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t>Strongly</w:t>
            </w:r>
            <w:r w:rsidRPr="00CA5E0E">
              <w:br/>
              <w:t>Disagree</w:t>
            </w:r>
          </w:p>
        </w:tc>
        <w:tc>
          <w:tcPr>
            <w:tcW w:w="528" w:type="pct"/>
          </w:tcPr>
          <w:p w:rsidRPr="00CA5E0E" w:rsidR="006C34A5" w:rsidP="002D3EC0" w:rsidRDefault="006C34A5" w14:paraId="0C1DD417"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Disagree</w:t>
            </w:r>
          </w:p>
        </w:tc>
        <w:tc>
          <w:tcPr>
            <w:tcW w:w="576" w:type="pct"/>
          </w:tcPr>
          <w:p w:rsidRPr="00CA5E0E" w:rsidR="006C34A5" w:rsidP="002D3EC0" w:rsidRDefault="006C34A5" w14:paraId="6F5E30DF"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Neither</w:t>
            </w:r>
          </w:p>
        </w:tc>
        <w:tc>
          <w:tcPr>
            <w:tcW w:w="481" w:type="pct"/>
          </w:tcPr>
          <w:p w:rsidRPr="00CA5E0E" w:rsidR="006C34A5" w:rsidP="002D3EC0" w:rsidRDefault="006C34A5" w14:paraId="0B85D5E6"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Agree</w:t>
            </w:r>
          </w:p>
        </w:tc>
        <w:tc>
          <w:tcPr>
            <w:tcW w:w="529" w:type="pct"/>
          </w:tcPr>
          <w:p w:rsidRPr="00CA5E0E" w:rsidR="006C34A5" w:rsidP="002D3EC0" w:rsidRDefault="006C34A5" w14:paraId="286B87D6"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Strongly</w:t>
            </w:r>
            <w:r w:rsidRPr="00CA5E0E">
              <w:rPr>
                <w:color w:val="auto"/>
              </w:rPr>
              <w:br/>
              <w:t>Agree</w:t>
            </w:r>
          </w:p>
        </w:tc>
        <w:tc>
          <w:tcPr>
            <w:tcW w:w="376" w:type="pct"/>
          </w:tcPr>
          <w:p w:rsidRPr="00CA5E0E" w:rsidR="006C34A5" w:rsidP="002D3EC0" w:rsidRDefault="006C34A5" w14:paraId="4046E7D2"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sz w:val="21"/>
                <w:szCs w:val="21"/>
              </w:rPr>
              <w:t>Don’t</w:t>
            </w:r>
            <w:r w:rsidRPr="00CA5E0E">
              <w:rPr>
                <w:sz w:val="21"/>
                <w:szCs w:val="21"/>
              </w:rPr>
              <w:br/>
              <w:t>know</w:t>
            </w:r>
          </w:p>
        </w:tc>
      </w:tr>
      <w:tr w:rsidRPr="00CA5E0E" w:rsidR="006C34A5" w:rsidTr="002D3EC0" w14:paraId="502FD9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pct"/>
          </w:tcPr>
          <w:p w:rsidRPr="00CA5E0E" w:rsidR="006C34A5" w:rsidP="002D3EC0" w:rsidRDefault="006C34A5" w14:paraId="3793AC67" w14:textId="77777777">
            <w:pPr>
              <w:rPr>
                <w:sz w:val="21"/>
                <w:szCs w:val="21"/>
              </w:rPr>
            </w:pPr>
            <w:r w:rsidRPr="00CA5E0E">
              <w:rPr>
                <w:sz w:val="21"/>
                <w:szCs w:val="21"/>
              </w:rPr>
              <w:t>People important to me would support my [activity] in the next [time period].</w:t>
            </w:r>
          </w:p>
        </w:tc>
        <w:tc>
          <w:tcPr>
            <w:tcW w:w="528" w:type="pct"/>
          </w:tcPr>
          <w:p w:rsidRPr="00CA5E0E" w:rsidR="006C34A5" w:rsidP="002D3EC0" w:rsidRDefault="006C34A5" w14:paraId="3749BC91"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1</w:t>
            </w:r>
          </w:p>
        </w:tc>
        <w:tc>
          <w:tcPr>
            <w:tcW w:w="528" w:type="pct"/>
          </w:tcPr>
          <w:p w:rsidRPr="00CA5E0E" w:rsidR="006C34A5" w:rsidP="002D3EC0" w:rsidRDefault="006C34A5" w14:paraId="22D3D5A7"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2</w:t>
            </w:r>
          </w:p>
        </w:tc>
        <w:tc>
          <w:tcPr>
            <w:tcW w:w="576" w:type="pct"/>
          </w:tcPr>
          <w:p w:rsidRPr="00CA5E0E" w:rsidR="006C34A5" w:rsidP="002D3EC0" w:rsidRDefault="006C34A5" w14:paraId="33B82C61"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3</w:t>
            </w:r>
          </w:p>
        </w:tc>
        <w:tc>
          <w:tcPr>
            <w:tcW w:w="481" w:type="pct"/>
          </w:tcPr>
          <w:p w:rsidRPr="00CA5E0E" w:rsidR="006C34A5" w:rsidP="002D3EC0" w:rsidRDefault="006C34A5" w14:paraId="3B8B4E5E"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4</w:t>
            </w:r>
          </w:p>
        </w:tc>
        <w:tc>
          <w:tcPr>
            <w:tcW w:w="529" w:type="pct"/>
          </w:tcPr>
          <w:p w:rsidRPr="00CA5E0E" w:rsidR="006C34A5" w:rsidP="002D3EC0" w:rsidRDefault="006C34A5" w14:paraId="6A4A50C6"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5</w:t>
            </w:r>
          </w:p>
        </w:tc>
        <w:tc>
          <w:tcPr>
            <w:tcW w:w="376" w:type="pct"/>
          </w:tcPr>
          <w:p w:rsidRPr="00CA5E0E" w:rsidR="006C34A5" w:rsidP="002D3EC0" w:rsidRDefault="006C34A5" w14:paraId="4009B9F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006C34A5" w:rsidP="006C34A5" w:rsidRDefault="006C34A5" w14:paraId="56C25EBD" w14:textId="77777777">
      <w:pPr>
        <w:rPr>
          <w:sz w:val="21"/>
          <w:szCs w:val="21"/>
        </w:rPr>
      </w:pPr>
      <w:r w:rsidRPr="00CA5E0E">
        <w:rPr>
          <w:i/>
        </w:rPr>
        <w:t>Example</w:t>
      </w:r>
      <w:r w:rsidRPr="00CA5E0E">
        <w:t xml:space="preserve">: </w:t>
      </w:r>
      <w:r w:rsidRPr="00CA5E0E">
        <w:rPr>
          <w:sz w:val="21"/>
          <w:szCs w:val="21"/>
        </w:rPr>
        <w:t>People important to me would support my hunting in the next 12 months.</w:t>
      </w:r>
    </w:p>
    <w:p w:rsidRPr="00CA5E0E" w:rsidR="006C34A5" w:rsidP="006C34A5" w:rsidRDefault="006C34A5" w14:paraId="79B96261" w14:textId="77777777">
      <w:pPr>
        <w:pStyle w:val="Heading4"/>
        <w:numPr>
          <w:ilvl w:val="0"/>
          <w:numId w:val="119"/>
        </w:numPr>
      </w:pPr>
    </w:p>
    <w:p w:rsidRPr="00CA5E0E" w:rsidR="006C34A5" w:rsidP="006C34A5" w:rsidRDefault="006C34A5" w14:paraId="58002EC1" w14:textId="77777777">
      <w:pPr>
        <w:rPr>
          <w:i/>
        </w:rPr>
      </w:pPr>
      <w:r w:rsidRPr="00CA5E0E">
        <w:t xml:space="preserve">How much do you agree or disagree with the following statements? </w:t>
      </w:r>
      <w:r w:rsidRPr="00CA5E0E">
        <w:rPr>
          <w:i/>
        </w:rPr>
        <w:t>Please circle one number for each statement.</w:t>
      </w:r>
    </w:p>
    <w:tbl>
      <w:tblPr>
        <w:tblStyle w:val="SmallTable"/>
        <w:tblW w:w="5000" w:type="pct"/>
        <w:tblLayout w:type="fixed"/>
        <w:tblLook w:val="04A0" w:firstRow="1" w:lastRow="0" w:firstColumn="1" w:lastColumn="0" w:noHBand="0" w:noVBand="1"/>
      </w:tblPr>
      <w:tblGrid>
        <w:gridCol w:w="3997"/>
        <w:gridCol w:w="1064"/>
        <w:gridCol w:w="1064"/>
        <w:gridCol w:w="1161"/>
        <w:gridCol w:w="970"/>
        <w:gridCol w:w="1066"/>
        <w:gridCol w:w="758"/>
      </w:tblGrid>
      <w:tr w:rsidRPr="00CA5E0E" w:rsidR="006C34A5" w:rsidTr="002D3EC0" w14:paraId="5A420B8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2" w:type="pct"/>
          </w:tcPr>
          <w:p w:rsidRPr="00CA5E0E" w:rsidR="006C34A5" w:rsidP="002D3EC0" w:rsidRDefault="006C34A5" w14:paraId="1A0E8459" w14:textId="77777777"/>
        </w:tc>
        <w:tc>
          <w:tcPr>
            <w:tcW w:w="528" w:type="pct"/>
          </w:tcPr>
          <w:p w:rsidRPr="00CA5E0E" w:rsidR="006C34A5" w:rsidP="002D3EC0" w:rsidRDefault="006C34A5" w14:paraId="39F802D4"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t>Strongly</w:t>
            </w:r>
            <w:r w:rsidRPr="00CA5E0E">
              <w:br/>
              <w:t>Disagree</w:t>
            </w:r>
          </w:p>
        </w:tc>
        <w:tc>
          <w:tcPr>
            <w:tcW w:w="528" w:type="pct"/>
          </w:tcPr>
          <w:p w:rsidRPr="00CA5E0E" w:rsidR="006C34A5" w:rsidP="002D3EC0" w:rsidRDefault="006C34A5" w14:paraId="7A915734"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Disagree</w:t>
            </w:r>
          </w:p>
        </w:tc>
        <w:tc>
          <w:tcPr>
            <w:tcW w:w="576" w:type="pct"/>
          </w:tcPr>
          <w:p w:rsidRPr="00CA5E0E" w:rsidR="006C34A5" w:rsidP="002D3EC0" w:rsidRDefault="006C34A5" w14:paraId="34CB5E14"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Neither</w:t>
            </w:r>
          </w:p>
        </w:tc>
        <w:tc>
          <w:tcPr>
            <w:tcW w:w="481" w:type="pct"/>
          </w:tcPr>
          <w:p w:rsidRPr="00CA5E0E" w:rsidR="006C34A5" w:rsidP="002D3EC0" w:rsidRDefault="006C34A5" w14:paraId="78E4E63A"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Agree</w:t>
            </w:r>
          </w:p>
        </w:tc>
        <w:tc>
          <w:tcPr>
            <w:tcW w:w="529" w:type="pct"/>
          </w:tcPr>
          <w:p w:rsidRPr="00CA5E0E" w:rsidR="006C34A5" w:rsidP="002D3EC0" w:rsidRDefault="006C34A5" w14:paraId="00612B6C"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color w:val="auto"/>
              </w:rPr>
              <w:t>Strongly</w:t>
            </w:r>
            <w:r w:rsidRPr="00CA5E0E">
              <w:rPr>
                <w:color w:val="auto"/>
              </w:rPr>
              <w:br/>
              <w:t>Agree</w:t>
            </w:r>
          </w:p>
        </w:tc>
        <w:tc>
          <w:tcPr>
            <w:tcW w:w="377" w:type="pct"/>
          </w:tcPr>
          <w:p w:rsidRPr="00CA5E0E" w:rsidR="006C34A5" w:rsidP="002D3EC0" w:rsidRDefault="006C34A5" w14:paraId="2ACB7486" w14:textId="77777777">
            <w:pPr>
              <w:cnfStyle w:val="100000000000" w:firstRow="1" w:lastRow="0" w:firstColumn="0" w:lastColumn="0" w:oddVBand="0" w:evenVBand="0" w:oddHBand="0" w:evenHBand="0" w:firstRowFirstColumn="0" w:firstRowLastColumn="0" w:lastRowFirstColumn="0" w:lastRowLastColumn="0"/>
              <w:rPr>
                <w:sz w:val="21"/>
                <w:szCs w:val="21"/>
              </w:rPr>
            </w:pPr>
            <w:r w:rsidRPr="00CA5E0E">
              <w:rPr>
                <w:sz w:val="21"/>
                <w:szCs w:val="21"/>
              </w:rPr>
              <w:t>Don’t</w:t>
            </w:r>
            <w:r w:rsidRPr="00CA5E0E">
              <w:rPr>
                <w:sz w:val="21"/>
                <w:szCs w:val="21"/>
              </w:rPr>
              <w:br/>
              <w:t>know</w:t>
            </w:r>
          </w:p>
        </w:tc>
      </w:tr>
      <w:tr w:rsidRPr="00CA5E0E" w:rsidR="006C34A5" w:rsidTr="002D3EC0" w14:paraId="703284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pct"/>
          </w:tcPr>
          <w:p w:rsidRPr="00CA5E0E" w:rsidR="006C34A5" w:rsidP="002D3EC0" w:rsidRDefault="006C34A5" w14:paraId="32C20467" w14:textId="77777777">
            <w:pPr>
              <w:rPr>
                <w:sz w:val="21"/>
                <w:szCs w:val="21"/>
              </w:rPr>
            </w:pPr>
            <w:r w:rsidRPr="00CA5E0E">
              <w:t xml:space="preserve">People important to me think I should </w:t>
            </w:r>
            <w:r w:rsidRPr="00CA5E0E">
              <w:rPr>
                <w:color w:val="auto"/>
              </w:rPr>
              <w:t xml:space="preserve">[do </w:t>
            </w:r>
            <w:r w:rsidRPr="00CA5E0E">
              <w:rPr>
                <w:sz w:val="21"/>
                <w:szCs w:val="21"/>
              </w:rPr>
              <w:t>activity</w:t>
            </w:r>
            <w:r w:rsidRPr="00CA5E0E">
              <w:rPr>
                <w:color w:val="auto"/>
              </w:rPr>
              <w:t>]</w:t>
            </w:r>
          </w:p>
        </w:tc>
        <w:tc>
          <w:tcPr>
            <w:tcW w:w="528" w:type="pct"/>
          </w:tcPr>
          <w:p w:rsidRPr="00CA5E0E" w:rsidR="006C34A5" w:rsidP="002D3EC0" w:rsidRDefault="006C34A5" w14:paraId="582FB7A3"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1</w:t>
            </w:r>
          </w:p>
        </w:tc>
        <w:tc>
          <w:tcPr>
            <w:tcW w:w="528" w:type="pct"/>
          </w:tcPr>
          <w:p w:rsidRPr="00CA5E0E" w:rsidR="006C34A5" w:rsidP="002D3EC0" w:rsidRDefault="006C34A5" w14:paraId="39A4C859"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2</w:t>
            </w:r>
          </w:p>
        </w:tc>
        <w:tc>
          <w:tcPr>
            <w:tcW w:w="576" w:type="pct"/>
          </w:tcPr>
          <w:p w:rsidRPr="00CA5E0E" w:rsidR="006C34A5" w:rsidP="002D3EC0" w:rsidRDefault="006C34A5" w14:paraId="01A6D9E6"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3</w:t>
            </w:r>
          </w:p>
        </w:tc>
        <w:tc>
          <w:tcPr>
            <w:tcW w:w="481" w:type="pct"/>
          </w:tcPr>
          <w:p w:rsidRPr="00CA5E0E" w:rsidR="006C34A5" w:rsidP="002D3EC0" w:rsidRDefault="006C34A5" w14:paraId="7901FEAE"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4</w:t>
            </w:r>
          </w:p>
        </w:tc>
        <w:tc>
          <w:tcPr>
            <w:tcW w:w="529" w:type="pct"/>
          </w:tcPr>
          <w:p w:rsidRPr="00CA5E0E" w:rsidR="006C34A5" w:rsidP="002D3EC0" w:rsidRDefault="006C34A5" w14:paraId="5C9446E8"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5</w:t>
            </w:r>
          </w:p>
        </w:tc>
        <w:tc>
          <w:tcPr>
            <w:tcW w:w="377" w:type="pct"/>
          </w:tcPr>
          <w:p w:rsidRPr="00CA5E0E" w:rsidR="006C34A5" w:rsidP="002D3EC0" w:rsidRDefault="006C34A5" w14:paraId="3F7114AA"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rFonts w:cs="Times New Roman"/>
                <w:color w:val="auto"/>
              </w:rPr>
              <w:sym w:font="Wingdings 2" w:char="F0A3"/>
            </w:r>
          </w:p>
        </w:tc>
      </w:tr>
      <w:tr w:rsidRPr="00CA5E0E" w:rsidR="006C34A5" w:rsidTr="002D3EC0" w14:paraId="3E0E7650" w14:textId="77777777">
        <w:tc>
          <w:tcPr>
            <w:cnfStyle w:val="001000000000" w:firstRow="0" w:lastRow="0" w:firstColumn="1" w:lastColumn="0" w:oddVBand="0" w:evenVBand="0" w:oddHBand="0" w:evenHBand="0" w:firstRowFirstColumn="0" w:firstRowLastColumn="0" w:lastRowFirstColumn="0" w:lastRowLastColumn="0"/>
            <w:tcW w:w="1982" w:type="pct"/>
          </w:tcPr>
          <w:p w:rsidRPr="00CA5E0E" w:rsidR="006C34A5" w:rsidP="002D3EC0" w:rsidRDefault="006C34A5" w14:paraId="5D061BBF" w14:textId="77777777">
            <w:pPr>
              <w:rPr>
                <w:sz w:val="21"/>
                <w:szCs w:val="21"/>
              </w:rPr>
            </w:pPr>
            <w:r w:rsidRPr="00CA5E0E">
              <w:t xml:space="preserve">People who I value think I should </w:t>
            </w:r>
            <w:r w:rsidRPr="00CA5E0E">
              <w:rPr>
                <w:color w:val="auto"/>
              </w:rPr>
              <w:t xml:space="preserve">[do </w:t>
            </w:r>
            <w:r w:rsidRPr="00CA5E0E">
              <w:rPr>
                <w:sz w:val="21"/>
                <w:szCs w:val="21"/>
              </w:rPr>
              <w:t>activity</w:t>
            </w:r>
            <w:r w:rsidRPr="00CA5E0E">
              <w:rPr>
                <w:color w:val="auto"/>
              </w:rPr>
              <w:t>]</w:t>
            </w:r>
          </w:p>
        </w:tc>
        <w:tc>
          <w:tcPr>
            <w:tcW w:w="528" w:type="pct"/>
          </w:tcPr>
          <w:p w:rsidRPr="00CA5E0E" w:rsidR="006C34A5" w:rsidP="002D3EC0" w:rsidRDefault="006C34A5" w14:paraId="4E636765" w14:textId="77777777">
            <w:pPr>
              <w:cnfStyle w:val="000000000000" w:firstRow="0" w:lastRow="0" w:firstColumn="0" w:lastColumn="0" w:oddVBand="0" w:evenVBand="0" w:oddHBand="0" w:evenHBand="0" w:firstRowFirstColumn="0" w:firstRowLastColumn="0" w:lastRowFirstColumn="0" w:lastRowLastColumn="0"/>
              <w:rPr>
                <w:sz w:val="21"/>
                <w:szCs w:val="21"/>
              </w:rPr>
            </w:pPr>
            <w:r w:rsidRPr="00CA5E0E">
              <w:rPr>
                <w:sz w:val="21"/>
                <w:szCs w:val="21"/>
              </w:rPr>
              <w:t>1</w:t>
            </w:r>
          </w:p>
        </w:tc>
        <w:tc>
          <w:tcPr>
            <w:tcW w:w="528" w:type="pct"/>
          </w:tcPr>
          <w:p w:rsidRPr="00CA5E0E" w:rsidR="006C34A5" w:rsidP="002D3EC0" w:rsidRDefault="006C34A5" w14:paraId="568274F1" w14:textId="77777777">
            <w:pPr>
              <w:cnfStyle w:val="000000000000" w:firstRow="0" w:lastRow="0" w:firstColumn="0" w:lastColumn="0" w:oddVBand="0" w:evenVBand="0" w:oddHBand="0" w:evenHBand="0" w:firstRowFirstColumn="0" w:firstRowLastColumn="0" w:lastRowFirstColumn="0" w:lastRowLastColumn="0"/>
              <w:rPr>
                <w:sz w:val="21"/>
                <w:szCs w:val="21"/>
              </w:rPr>
            </w:pPr>
            <w:r w:rsidRPr="00CA5E0E">
              <w:rPr>
                <w:sz w:val="21"/>
                <w:szCs w:val="21"/>
              </w:rPr>
              <w:t>2</w:t>
            </w:r>
          </w:p>
        </w:tc>
        <w:tc>
          <w:tcPr>
            <w:tcW w:w="576" w:type="pct"/>
          </w:tcPr>
          <w:p w:rsidRPr="00CA5E0E" w:rsidR="006C34A5" w:rsidP="002D3EC0" w:rsidRDefault="006C34A5" w14:paraId="65CD26ED" w14:textId="77777777">
            <w:pPr>
              <w:cnfStyle w:val="000000000000" w:firstRow="0" w:lastRow="0" w:firstColumn="0" w:lastColumn="0" w:oddVBand="0" w:evenVBand="0" w:oddHBand="0" w:evenHBand="0" w:firstRowFirstColumn="0" w:firstRowLastColumn="0" w:lastRowFirstColumn="0" w:lastRowLastColumn="0"/>
              <w:rPr>
                <w:sz w:val="21"/>
                <w:szCs w:val="21"/>
              </w:rPr>
            </w:pPr>
            <w:r w:rsidRPr="00CA5E0E">
              <w:rPr>
                <w:sz w:val="21"/>
                <w:szCs w:val="21"/>
              </w:rPr>
              <w:t>3</w:t>
            </w:r>
          </w:p>
        </w:tc>
        <w:tc>
          <w:tcPr>
            <w:tcW w:w="481" w:type="pct"/>
          </w:tcPr>
          <w:p w:rsidRPr="00CA5E0E" w:rsidR="006C34A5" w:rsidP="002D3EC0" w:rsidRDefault="006C34A5" w14:paraId="0A5B4916" w14:textId="77777777">
            <w:pPr>
              <w:cnfStyle w:val="000000000000" w:firstRow="0" w:lastRow="0" w:firstColumn="0" w:lastColumn="0" w:oddVBand="0" w:evenVBand="0" w:oddHBand="0" w:evenHBand="0" w:firstRowFirstColumn="0" w:firstRowLastColumn="0" w:lastRowFirstColumn="0" w:lastRowLastColumn="0"/>
              <w:rPr>
                <w:sz w:val="21"/>
                <w:szCs w:val="21"/>
              </w:rPr>
            </w:pPr>
            <w:r w:rsidRPr="00CA5E0E">
              <w:rPr>
                <w:sz w:val="21"/>
                <w:szCs w:val="21"/>
              </w:rPr>
              <w:t>4</w:t>
            </w:r>
          </w:p>
        </w:tc>
        <w:tc>
          <w:tcPr>
            <w:tcW w:w="529" w:type="pct"/>
          </w:tcPr>
          <w:p w:rsidRPr="00CA5E0E" w:rsidR="006C34A5" w:rsidP="002D3EC0" w:rsidRDefault="006C34A5" w14:paraId="6B0F958D" w14:textId="77777777">
            <w:pPr>
              <w:cnfStyle w:val="000000000000" w:firstRow="0" w:lastRow="0" w:firstColumn="0" w:lastColumn="0" w:oddVBand="0" w:evenVBand="0" w:oddHBand="0" w:evenHBand="0" w:firstRowFirstColumn="0" w:firstRowLastColumn="0" w:lastRowFirstColumn="0" w:lastRowLastColumn="0"/>
              <w:rPr>
                <w:sz w:val="21"/>
                <w:szCs w:val="21"/>
              </w:rPr>
            </w:pPr>
            <w:r w:rsidRPr="00CA5E0E">
              <w:rPr>
                <w:sz w:val="21"/>
                <w:szCs w:val="21"/>
              </w:rPr>
              <w:t>5</w:t>
            </w:r>
          </w:p>
        </w:tc>
        <w:tc>
          <w:tcPr>
            <w:tcW w:w="377" w:type="pct"/>
          </w:tcPr>
          <w:p w:rsidRPr="00CA5E0E" w:rsidR="006C34A5" w:rsidP="002D3EC0" w:rsidRDefault="006C34A5" w14:paraId="4FE923C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6C34A5" w:rsidTr="002D3EC0" w14:paraId="0A7399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pct"/>
          </w:tcPr>
          <w:p w:rsidRPr="00CA5E0E" w:rsidR="006C34A5" w:rsidP="002D3EC0" w:rsidRDefault="006C34A5" w14:paraId="4BDDBFEA" w14:textId="77777777">
            <w:pPr>
              <w:rPr>
                <w:sz w:val="21"/>
                <w:szCs w:val="21"/>
              </w:rPr>
            </w:pPr>
            <w:r w:rsidRPr="00CA5E0E">
              <w:t xml:space="preserve">People important to me support my </w:t>
            </w:r>
            <w:r w:rsidRPr="00CA5E0E">
              <w:rPr>
                <w:color w:val="auto"/>
              </w:rPr>
              <w:t xml:space="preserve">[do </w:t>
            </w:r>
            <w:r w:rsidRPr="00CA5E0E">
              <w:rPr>
                <w:sz w:val="21"/>
                <w:szCs w:val="21"/>
              </w:rPr>
              <w:t>activity</w:t>
            </w:r>
            <w:r w:rsidRPr="00CA5E0E">
              <w:rPr>
                <w:color w:val="auto"/>
              </w:rPr>
              <w:t>]</w:t>
            </w:r>
          </w:p>
        </w:tc>
        <w:tc>
          <w:tcPr>
            <w:tcW w:w="528" w:type="pct"/>
          </w:tcPr>
          <w:p w:rsidRPr="00CA5E0E" w:rsidR="006C34A5" w:rsidP="002D3EC0" w:rsidRDefault="006C34A5" w14:paraId="15186095"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1</w:t>
            </w:r>
          </w:p>
        </w:tc>
        <w:tc>
          <w:tcPr>
            <w:tcW w:w="528" w:type="pct"/>
          </w:tcPr>
          <w:p w:rsidRPr="00CA5E0E" w:rsidR="006C34A5" w:rsidP="002D3EC0" w:rsidRDefault="006C34A5" w14:paraId="633DEF2C"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2</w:t>
            </w:r>
          </w:p>
        </w:tc>
        <w:tc>
          <w:tcPr>
            <w:tcW w:w="576" w:type="pct"/>
          </w:tcPr>
          <w:p w:rsidRPr="00CA5E0E" w:rsidR="006C34A5" w:rsidP="002D3EC0" w:rsidRDefault="006C34A5" w14:paraId="5A0D49EB"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3</w:t>
            </w:r>
          </w:p>
        </w:tc>
        <w:tc>
          <w:tcPr>
            <w:tcW w:w="481" w:type="pct"/>
          </w:tcPr>
          <w:p w:rsidRPr="00CA5E0E" w:rsidR="006C34A5" w:rsidP="002D3EC0" w:rsidRDefault="006C34A5" w14:paraId="4AD99B88"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4</w:t>
            </w:r>
          </w:p>
        </w:tc>
        <w:tc>
          <w:tcPr>
            <w:tcW w:w="529" w:type="pct"/>
          </w:tcPr>
          <w:p w:rsidRPr="00CA5E0E" w:rsidR="006C34A5" w:rsidP="002D3EC0" w:rsidRDefault="006C34A5" w14:paraId="19307E1C" w14:textId="77777777">
            <w:pPr>
              <w:cnfStyle w:val="000000100000" w:firstRow="0" w:lastRow="0" w:firstColumn="0" w:lastColumn="0" w:oddVBand="0" w:evenVBand="0" w:oddHBand="1" w:evenHBand="0" w:firstRowFirstColumn="0" w:firstRowLastColumn="0" w:lastRowFirstColumn="0" w:lastRowLastColumn="0"/>
              <w:rPr>
                <w:sz w:val="21"/>
                <w:szCs w:val="21"/>
              </w:rPr>
            </w:pPr>
            <w:r w:rsidRPr="00CA5E0E">
              <w:rPr>
                <w:sz w:val="21"/>
                <w:szCs w:val="21"/>
              </w:rPr>
              <w:t>5</w:t>
            </w:r>
          </w:p>
        </w:tc>
        <w:tc>
          <w:tcPr>
            <w:tcW w:w="377" w:type="pct"/>
          </w:tcPr>
          <w:p w:rsidRPr="00CA5E0E" w:rsidR="006C34A5" w:rsidP="002D3EC0" w:rsidRDefault="006C34A5" w14:paraId="7462B98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006C34A5" w:rsidP="006C34A5" w:rsidRDefault="006C34A5" w14:paraId="562F1B39" w14:textId="77777777">
      <w:pPr>
        <w:rPr>
          <w:rFonts w:cs="Times New Roman"/>
          <w:b/>
          <w:caps/>
          <w:color w:val="auto"/>
          <w:sz w:val="24"/>
          <w:szCs w:val="28"/>
        </w:rPr>
      </w:pPr>
      <w:bookmarkStart w:name="_Toc385426512" w:id="169"/>
      <w:bookmarkStart w:name="_Toc433873514" w:id="170"/>
      <w:bookmarkStart w:name="_Toc443908296" w:id="171"/>
      <w:bookmarkStart w:name="_Toc443916342" w:id="172"/>
      <w:bookmarkStart w:name="_Toc433873511" w:id="173"/>
      <w:r>
        <w:br w:type="page"/>
      </w:r>
    </w:p>
    <w:p w:rsidRPr="00CA5E0E" w:rsidR="006C34A5" w:rsidP="006C34A5" w:rsidRDefault="006C34A5" w14:paraId="68344860" w14:textId="77777777">
      <w:pPr>
        <w:pStyle w:val="Heading3"/>
      </w:pPr>
      <w:r>
        <w:lastRenderedPageBreak/>
        <w:t>PERSONAL ACTION</w:t>
      </w:r>
    </w:p>
    <w:p w:rsidRPr="00CA5E0E" w:rsidR="006C34A5" w:rsidP="006C34A5" w:rsidRDefault="006C34A5" w14:paraId="38C96F94" w14:textId="77777777">
      <w:pPr>
        <w:pStyle w:val="Heading4"/>
        <w:numPr>
          <w:ilvl w:val="0"/>
          <w:numId w:val="136"/>
        </w:numPr>
        <w:rPr>
          <w:color w:val="auto"/>
        </w:rPr>
      </w:pPr>
      <w:r w:rsidRPr="00CA5E0E">
        <w:rPr>
          <w:color w:val="auto"/>
        </w:rPr>
        <w:t xml:space="preserve"> (SELF-EFFICACY FOR ENVIRONMENTAL ACTION, GENERAL)</w:t>
      </w:r>
    </w:p>
    <w:p w:rsidRPr="00CA5E0E" w:rsidR="006C34A5" w:rsidP="006C34A5" w:rsidRDefault="006C34A5" w14:paraId="22CA5F67" w14:textId="77777777">
      <w:pPr>
        <w:rPr>
          <w:color w:val="auto"/>
        </w:rPr>
      </w:pPr>
      <w:r w:rsidRPr="00CA5E0E">
        <w:rPr>
          <w:color w:val="auto"/>
        </w:rPr>
        <w:t>Please indicate how much you disagree or agree with each of the following statements about your influence on [topic]. Please respond as you feel, rather than how think “most people” feel.</w:t>
      </w:r>
    </w:p>
    <w:tbl>
      <w:tblPr>
        <w:tblStyle w:val="LargeTable"/>
        <w:tblW w:w="10224" w:type="dxa"/>
        <w:tblLook w:val="04A0" w:firstRow="1" w:lastRow="0" w:firstColumn="1" w:lastColumn="0" w:noHBand="0" w:noVBand="1"/>
      </w:tblPr>
      <w:tblGrid>
        <w:gridCol w:w="5904"/>
        <w:gridCol w:w="864"/>
        <w:gridCol w:w="864"/>
        <w:gridCol w:w="864"/>
        <w:gridCol w:w="864"/>
        <w:gridCol w:w="864"/>
      </w:tblGrid>
      <w:tr w:rsidRPr="00DD52E3" w:rsidR="006C34A5" w:rsidTr="002D3EC0" w14:paraId="0AEAAC3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04" w:type="dxa"/>
          </w:tcPr>
          <w:p w:rsidRPr="00DD52E3" w:rsidR="006C34A5" w:rsidP="002D3EC0" w:rsidRDefault="006C34A5" w14:paraId="48BAB5B4" w14:textId="77777777"/>
        </w:tc>
        <w:tc>
          <w:tcPr>
            <w:tcW w:w="864" w:type="dxa"/>
          </w:tcPr>
          <w:p w:rsidRPr="00DD52E3" w:rsidR="006C34A5" w:rsidP="002D3EC0" w:rsidRDefault="006C34A5" w14:paraId="3DD99893" w14:textId="77777777">
            <w:pPr>
              <w:cnfStyle w:val="100000000000" w:firstRow="1" w:lastRow="0" w:firstColumn="0" w:lastColumn="0" w:oddVBand="0" w:evenVBand="0" w:oddHBand="0" w:evenHBand="0" w:firstRowFirstColumn="0" w:firstRowLastColumn="0" w:lastRowFirstColumn="0" w:lastRowLastColumn="0"/>
            </w:pPr>
            <w:r w:rsidRPr="00DD52E3">
              <w:t>Strongly</w:t>
            </w:r>
            <w:r w:rsidRPr="00DD52E3">
              <w:br/>
              <w:t>disagree</w:t>
            </w:r>
          </w:p>
        </w:tc>
        <w:tc>
          <w:tcPr>
            <w:tcW w:w="864" w:type="dxa"/>
          </w:tcPr>
          <w:p w:rsidRPr="00DD52E3" w:rsidR="006C34A5" w:rsidP="002D3EC0" w:rsidRDefault="006C34A5" w14:paraId="5FBF259A" w14:textId="77777777">
            <w:pPr>
              <w:cnfStyle w:val="100000000000" w:firstRow="1" w:lastRow="0" w:firstColumn="0" w:lastColumn="0" w:oddVBand="0" w:evenVBand="0" w:oddHBand="0" w:evenHBand="0" w:firstRowFirstColumn="0" w:firstRowLastColumn="0" w:lastRowFirstColumn="0" w:lastRowLastColumn="0"/>
            </w:pPr>
            <w:r w:rsidRPr="00DD52E3">
              <w:t>Disagree</w:t>
            </w:r>
          </w:p>
        </w:tc>
        <w:tc>
          <w:tcPr>
            <w:tcW w:w="864" w:type="dxa"/>
          </w:tcPr>
          <w:p w:rsidRPr="00DD52E3" w:rsidR="006C34A5" w:rsidP="002D3EC0" w:rsidRDefault="006C34A5" w14:paraId="43127BDB" w14:textId="77777777">
            <w:pPr>
              <w:cnfStyle w:val="100000000000" w:firstRow="1" w:lastRow="0" w:firstColumn="0" w:lastColumn="0" w:oddVBand="0" w:evenVBand="0" w:oddHBand="0" w:evenHBand="0" w:firstRowFirstColumn="0" w:firstRowLastColumn="0" w:lastRowFirstColumn="0" w:lastRowLastColumn="0"/>
            </w:pPr>
            <w:r w:rsidRPr="00DD52E3">
              <w:t>Neither</w:t>
            </w:r>
            <w:r w:rsidRPr="00DD52E3">
              <w:br/>
              <w:t>agree nor</w:t>
            </w:r>
            <w:r w:rsidRPr="00DD52E3">
              <w:br/>
              <w:t>disagree</w:t>
            </w:r>
          </w:p>
        </w:tc>
        <w:tc>
          <w:tcPr>
            <w:tcW w:w="864" w:type="dxa"/>
          </w:tcPr>
          <w:p w:rsidRPr="00DD52E3" w:rsidR="006C34A5" w:rsidP="002D3EC0" w:rsidRDefault="006C34A5" w14:paraId="37266484" w14:textId="77777777">
            <w:pPr>
              <w:cnfStyle w:val="100000000000" w:firstRow="1" w:lastRow="0" w:firstColumn="0" w:lastColumn="0" w:oddVBand="0" w:evenVBand="0" w:oddHBand="0" w:evenHBand="0" w:firstRowFirstColumn="0" w:firstRowLastColumn="0" w:lastRowFirstColumn="0" w:lastRowLastColumn="0"/>
            </w:pPr>
            <w:r w:rsidRPr="00DD52E3">
              <w:t>Agree</w:t>
            </w:r>
          </w:p>
        </w:tc>
        <w:tc>
          <w:tcPr>
            <w:tcW w:w="864" w:type="dxa"/>
          </w:tcPr>
          <w:p w:rsidRPr="00DD52E3" w:rsidR="006C34A5" w:rsidP="002D3EC0" w:rsidRDefault="006C34A5" w14:paraId="56EADB44" w14:textId="77777777">
            <w:pPr>
              <w:cnfStyle w:val="100000000000" w:firstRow="1" w:lastRow="0" w:firstColumn="0" w:lastColumn="0" w:oddVBand="0" w:evenVBand="0" w:oddHBand="0" w:evenHBand="0" w:firstRowFirstColumn="0" w:firstRowLastColumn="0" w:lastRowFirstColumn="0" w:lastRowLastColumn="0"/>
            </w:pPr>
            <w:r w:rsidRPr="00DD52E3">
              <w:t>Strongly</w:t>
            </w:r>
            <w:r w:rsidRPr="00DD52E3">
              <w:br/>
              <w:t>agree</w:t>
            </w:r>
          </w:p>
        </w:tc>
      </w:tr>
      <w:tr w:rsidRPr="00DD52E3" w:rsidR="006C34A5" w:rsidTr="002D3EC0" w14:paraId="2F4FDC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DD52E3" w:rsidR="006C34A5" w:rsidP="002D3EC0" w:rsidRDefault="006C34A5" w14:paraId="67DCFAF7" w14:textId="77777777">
            <w:r w:rsidRPr="00DD52E3">
              <w:t>I feel confident in my ability to help protect the planet.</w:t>
            </w:r>
          </w:p>
        </w:tc>
        <w:tc>
          <w:tcPr>
            <w:tcW w:w="864" w:type="dxa"/>
          </w:tcPr>
          <w:p w:rsidRPr="00DD52E3" w:rsidR="006C34A5" w:rsidP="002D3EC0" w:rsidRDefault="006C34A5" w14:paraId="2394B8CA" w14:textId="77777777">
            <w:pPr>
              <w:cnfStyle w:val="000000100000" w:firstRow="0" w:lastRow="0" w:firstColumn="0" w:lastColumn="0" w:oddVBand="0" w:evenVBand="0" w:oddHBand="1" w:evenHBand="0" w:firstRowFirstColumn="0" w:firstRowLastColumn="0" w:lastRowFirstColumn="0" w:lastRowLastColumn="0"/>
            </w:pPr>
            <w:r w:rsidRPr="00DD52E3">
              <w:t>1</w:t>
            </w:r>
          </w:p>
        </w:tc>
        <w:tc>
          <w:tcPr>
            <w:tcW w:w="864" w:type="dxa"/>
          </w:tcPr>
          <w:p w:rsidRPr="00DD52E3" w:rsidR="006C34A5" w:rsidP="002D3EC0" w:rsidRDefault="006C34A5" w14:paraId="1B81D5CE" w14:textId="77777777">
            <w:pPr>
              <w:cnfStyle w:val="000000100000" w:firstRow="0" w:lastRow="0" w:firstColumn="0" w:lastColumn="0" w:oddVBand="0" w:evenVBand="0" w:oddHBand="1" w:evenHBand="0" w:firstRowFirstColumn="0" w:firstRowLastColumn="0" w:lastRowFirstColumn="0" w:lastRowLastColumn="0"/>
            </w:pPr>
            <w:r w:rsidRPr="00DD52E3">
              <w:t>2</w:t>
            </w:r>
          </w:p>
        </w:tc>
        <w:tc>
          <w:tcPr>
            <w:tcW w:w="864" w:type="dxa"/>
          </w:tcPr>
          <w:p w:rsidRPr="00DD52E3" w:rsidR="006C34A5" w:rsidP="002D3EC0" w:rsidRDefault="006C34A5" w14:paraId="5EF4110F" w14:textId="77777777">
            <w:pPr>
              <w:cnfStyle w:val="000000100000" w:firstRow="0" w:lastRow="0" w:firstColumn="0" w:lastColumn="0" w:oddVBand="0" w:evenVBand="0" w:oddHBand="1" w:evenHBand="0" w:firstRowFirstColumn="0" w:firstRowLastColumn="0" w:lastRowFirstColumn="0" w:lastRowLastColumn="0"/>
            </w:pPr>
            <w:r w:rsidRPr="00DD52E3">
              <w:t>3</w:t>
            </w:r>
          </w:p>
        </w:tc>
        <w:tc>
          <w:tcPr>
            <w:tcW w:w="864" w:type="dxa"/>
          </w:tcPr>
          <w:p w:rsidRPr="00DD52E3" w:rsidR="006C34A5" w:rsidP="002D3EC0" w:rsidRDefault="006C34A5" w14:paraId="543F4264" w14:textId="77777777">
            <w:pPr>
              <w:cnfStyle w:val="000000100000" w:firstRow="0" w:lastRow="0" w:firstColumn="0" w:lastColumn="0" w:oddVBand="0" w:evenVBand="0" w:oddHBand="1" w:evenHBand="0" w:firstRowFirstColumn="0" w:firstRowLastColumn="0" w:lastRowFirstColumn="0" w:lastRowLastColumn="0"/>
            </w:pPr>
            <w:r w:rsidRPr="00DD52E3">
              <w:t>4</w:t>
            </w:r>
          </w:p>
        </w:tc>
        <w:tc>
          <w:tcPr>
            <w:tcW w:w="864" w:type="dxa"/>
          </w:tcPr>
          <w:p w:rsidRPr="00DD52E3" w:rsidR="006C34A5" w:rsidP="002D3EC0" w:rsidRDefault="006C34A5" w14:paraId="19E2DD48" w14:textId="77777777">
            <w:pPr>
              <w:cnfStyle w:val="000000100000" w:firstRow="0" w:lastRow="0" w:firstColumn="0" w:lastColumn="0" w:oddVBand="0" w:evenVBand="0" w:oddHBand="1" w:evenHBand="0" w:firstRowFirstColumn="0" w:firstRowLastColumn="0" w:lastRowFirstColumn="0" w:lastRowLastColumn="0"/>
            </w:pPr>
            <w:r w:rsidRPr="00DD52E3">
              <w:t>5</w:t>
            </w:r>
          </w:p>
        </w:tc>
      </w:tr>
      <w:tr w:rsidRPr="00DD52E3" w:rsidR="006C34A5" w:rsidTr="002D3EC0" w14:paraId="50C80E16" w14:textId="77777777">
        <w:tc>
          <w:tcPr>
            <w:cnfStyle w:val="001000000000" w:firstRow="0" w:lastRow="0" w:firstColumn="1" w:lastColumn="0" w:oddVBand="0" w:evenVBand="0" w:oddHBand="0" w:evenHBand="0" w:firstRowFirstColumn="0" w:firstRowLastColumn="0" w:lastRowFirstColumn="0" w:lastRowLastColumn="0"/>
            <w:tcW w:w="5904" w:type="dxa"/>
          </w:tcPr>
          <w:p w:rsidRPr="00DD52E3" w:rsidR="006C34A5" w:rsidP="002D3EC0" w:rsidRDefault="006C34A5" w14:paraId="25D12081" w14:textId="77777777">
            <w:r w:rsidRPr="00DD52E3">
              <w:t>I am capable of making a positive impact on the environment.</w:t>
            </w:r>
          </w:p>
        </w:tc>
        <w:tc>
          <w:tcPr>
            <w:tcW w:w="864" w:type="dxa"/>
          </w:tcPr>
          <w:p w:rsidRPr="00DD52E3" w:rsidR="006C34A5" w:rsidP="002D3EC0" w:rsidRDefault="006C34A5" w14:paraId="62D8B7EC" w14:textId="77777777">
            <w:pPr>
              <w:cnfStyle w:val="000000000000" w:firstRow="0" w:lastRow="0" w:firstColumn="0" w:lastColumn="0" w:oddVBand="0" w:evenVBand="0" w:oddHBand="0" w:evenHBand="0" w:firstRowFirstColumn="0" w:firstRowLastColumn="0" w:lastRowFirstColumn="0" w:lastRowLastColumn="0"/>
            </w:pPr>
            <w:r w:rsidRPr="00DD52E3">
              <w:t>1</w:t>
            </w:r>
          </w:p>
        </w:tc>
        <w:tc>
          <w:tcPr>
            <w:tcW w:w="864" w:type="dxa"/>
          </w:tcPr>
          <w:p w:rsidRPr="00DD52E3" w:rsidR="006C34A5" w:rsidP="002D3EC0" w:rsidRDefault="006C34A5" w14:paraId="2F14C861" w14:textId="77777777">
            <w:pPr>
              <w:cnfStyle w:val="000000000000" w:firstRow="0" w:lastRow="0" w:firstColumn="0" w:lastColumn="0" w:oddVBand="0" w:evenVBand="0" w:oddHBand="0" w:evenHBand="0" w:firstRowFirstColumn="0" w:firstRowLastColumn="0" w:lastRowFirstColumn="0" w:lastRowLastColumn="0"/>
            </w:pPr>
            <w:r w:rsidRPr="00DD52E3">
              <w:t>2</w:t>
            </w:r>
          </w:p>
        </w:tc>
        <w:tc>
          <w:tcPr>
            <w:tcW w:w="864" w:type="dxa"/>
          </w:tcPr>
          <w:p w:rsidRPr="00DD52E3" w:rsidR="006C34A5" w:rsidP="002D3EC0" w:rsidRDefault="006C34A5" w14:paraId="4B57FD71" w14:textId="77777777">
            <w:pPr>
              <w:cnfStyle w:val="000000000000" w:firstRow="0" w:lastRow="0" w:firstColumn="0" w:lastColumn="0" w:oddVBand="0" w:evenVBand="0" w:oddHBand="0" w:evenHBand="0" w:firstRowFirstColumn="0" w:firstRowLastColumn="0" w:lastRowFirstColumn="0" w:lastRowLastColumn="0"/>
            </w:pPr>
            <w:r w:rsidRPr="00DD52E3">
              <w:t>3</w:t>
            </w:r>
          </w:p>
        </w:tc>
        <w:tc>
          <w:tcPr>
            <w:tcW w:w="864" w:type="dxa"/>
          </w:tcPr>
          <w:p w:rsidRPr="00DD52E3" w:rsidR="006C34A5" w:rsidP="002D3EC0" w:rsidRDefault="006C34A5" w14:paraId="09A2A77A" w14:textId="77777777">
            <w:pPr>
              <w:cnfStyle w:val="000000000000" w:firstRow="0" w:lastRow="0" w:firstColumn="0" w:lastColumn="0" w:oddVBand="0" w:evenVBand="0" w:oddHBand="0" w:evenHBand="0" w:firstRowFirstColumn="0" w:firstRowLastColumn="0" w:lastRowFirstColumn="0" w:lastRowLastColumn="0"/>
            </w:pPr>
            <w:r w:rsidRPr="00DD52E3">
              <w:t>4</w:t>
            </w:r>
          </w:p>
        </w:tc>
        <w:tc>
          <w:tcPr>
            <w:tcW w:w="864" w:type="dxa"/>
          </w:tcPr>
          <w:p w:rsidRPr="00DD52E3" w:rsidR="006C34A5" w:rsidP="002D3EC0" w:rsidRDefault="006C34A5" w14:paraId="3FFFBB7A" w14:textId="77777777">
            <w:pPr>
              <w:cnfStyle w:val="000000000000" w:firstRow="0" w:lastRow="0" w:firstColumn="0" w:lastColumn="0" w:oddVBand="0" w:evenVBand="0" w:oddHBand="0" w:evenHBand="0" w:firstRowFirstColumn="0" w:firstRowLastColumn="0" w:lastRowFirstColumn="0" w:lastRowLastColumn="0"/>
            </w:pPr>
            <w:r w:rsidRPr="00DD52E3">
              <w:t>5</w:t>
            </w:r>
          </w:p>
        </w:tc>
      </w:tr>
      <w:tr w:rsidRPr="00DD52E3" w:rsidR="006C34A5" w:rsidTr="002D3EC0" w14:paraId="57A28A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DD52E3" w:rsidR="006C34A5" w:rsidP="002D3EC0" w:rsidRDefault="006C34A5" w14:paraId="25D148DF" w14:textId="77777777">
            <w:r w:rsidRPr="00DD52E3">
              <w:t xml:space="preserve">I am able to </w:t>
            </w:r>
            <w:r w:rsidRPr="00DD52E3">
              <w:rPr>
                <w:spacing w:val="5"/>
              </w:rPr>
              <w:t>help</w:t>
            </w:r>
            <w:r w:rsidRPr="00DD52E3">
              <w:rPr>
                <w:spacing w:val="-47"/>
              </w:rPr>
              <w:t xml:space="preserve"> </w:t>
            </w:r>
            <w:r w:rsidRPr="00DD52E3">
              <w:t xml:space="preserve">take </w:t>
            </w:r>
            <w:r w:rsidRPr="00DD52E3">
              <w:rPr>
                <w:spacing w:val="-4"/>
              </w:rPr>
              <w:t xml:space="preserve">care </w:t>
            </w:r>
            <w:r w:rsidRPr="00DD52E3">
              <w:t>of nature.</w:t>
            </w:r>
          </w:p>
        </w:tc>
        <w:tc>
          <w:tcPr>
            <w:tcW w:w="864" w:type="dxa"/>
          </w:tcPr>
          <w:p w:rsidRPr="00DD52E3" w:rsidR="006C34A5" w:rsidP="002D3EC0" w:rsidRDefault="006C34A5" w14:paraId="68E5558C" w14:textId="77777777">
            <w:pPr>
              <w:cnfStyle w:val="000000100000" w:firstRow="0" w:lastRow="0" w:firstColumn="0" w:lastColumn="0" w:oddVBand="0" w:evenVBand="0" w:oddHBand="1" w:evenHBand="0" w:firstRowFirstColumn="0" w:firstRowLastColumn="0" w:lastRowFirstColumn="0" w:lastRowLastColumn="0"/>
            </w:pPr>
            <w:r w:rsidRPr="00DD52E3">
              <w:t>1</w:t>
            </w:r>
          </w:p>
        </w:tc>
        <w:tc>
          <w:tcPr>
            <w:tcW w:w="864" w:type="dxa"/>
          </w:tcPr>
          <w:p w:rsidRPr="00DD52E3" w:rsidR="006C34A5" w:rsidP="002D3EC0" w:rsidRDefault="006C34A5" w14:paraId="410FC116" w14:textId="77777777">
            <w:pPr>
              <w:cnfStyle w:val="000000100000" w:firstRow="0" w:lastRow="0" w:firstColumn="0" w:lastColumn="0" w:oddVBand="0" w:evenVBand="0" w:oddHBand="1" w:evenHBand="0" w:firstRowFirstColumn="0" w:firstRowLastColumn="0" w:lastRowFirstColumn="0" w:lastRowLastColumn="0"/>
            </w:pPr>
            <w:r w:rsidRPr="00DD52E3">
              <w:t>2</w:t>
            </w:r>
          </w:p>
        </w:tc>
        <w:tc>
          <w:tcPr>
            <w:tcW w:w="864" w:type="dxa"/>
          </w:tcPr>
          <w:p w:rsidRPr="00DD52E3" w:rsidR="006C34A5" w:rsidP="002D3EC0" w:rsidRDefault="006C34A5" w14:paraId="146F520B" w14:textId="77777777">
            <w:pPr>
              <w:cnfStyle w:val="000000100000" w:firstRow="0" w:lastRow="0" w:firstColumn="0" w:lastColumn="0" w:oddVBand="0" w:evenVBand="0" w:oddHBand="1" w:evenHBand="0" w:firstRowFirstColumn="0" w:firstRowLastColumn="0" w:lastRowFirstColumn="0" w:lastRowLastColumn="0"/>
            </w:pPr>
            <w:r w:rsidRPr="00DD52E3">
              <w:t>3</w:t>
            </w:r>
          </w:p>
        </w:tc>
        <w:tc>
          <w:tcPr>
            <w:tcW w:w="864" w:type="dxa"/>
          </w:tcPr>
          <w:p w:rsidRPr="00DD52E3" w:rsidR="006C34A5" w:rsidP="002D3EC0" w:rsidRDefault="006C34A5" w14:paraId="0DAB3CCD" w14:textId="77777777">
            <w:pPr>
              <w:cnfStyle w:val="000000100000" w:firstRow="0" w:lastRow="0" w:firstColumn="0" w:lastColumn="0" w:oddVBand="0" w:evenVBand="0" w:oddHBand="1" w:evenHBand="0" w:firstRowFirstColumn="0" w:firstRowLastColumn="0" w:lastRowFirstColumn="0" w:lastRowLastColumn="0"/>
            </w:pPr>
            <w:r w:rsidRPr="00DD52E3">
              <w:t>4</w:t>
            </w:r>
          </w:p>
        </w:tc>
        <w:tc>
          <w:tcPr>
            <w:tcW w:w="864" w:type="dxa"/>
          </w:tcPr>
          <w:p w:rsidRPr="00DD52E3" w:rsidR="006C34A5" w:rsidP="002D3EC0" w:rsidRDefault="006C34A5" w14:paraId="7D483EEA" w14:textId="77777777">
            <w:pPr>
              <w:cnfStyle w:val="000000100000" w:firstRow="0" w:lastRow="0" w:firstColumn="0" w:lastColumn="0" w:oddVBand="0" w:evenVBand="0" w:oddHBand="1" w:evenHBand="0" w:firstRowFirstColumn="0" w:firstRowLastColumn="0" w:lastRowFirstColumn="0" w:lastRowLastColumn="0"/>
            </w:pPr>
            <w:r w:rsidRPr="00DD52E3">
              <w:t>5</w:t>
            </w:r>
          </w:p>
        </w:tc>
      </w:tr>
      <w:tr w:rsidRPr="00DD52E3" w:rsidR="006C34A5" w:rsidTr="002D3EC0" w14:paraId="5CFD1778" w14:textId="77777777">
        <w:tc>
          <w:tcPr>
            <w:cnfStyle w:val="001000000000" w:firstRow="0" w:lastRow="0" w:firstColumn="1" w:lastColumn="0" w:oddVBand="0" w:evenVBand="0" w:oddHBand="0" w:evenHBand="0" w:firstRowFirstColumn="0" w:firstRowLastColumn="0" w:lastRowFirstColumn="0" w:lastRowLastColumn="0"/>
            <w:tcW w:w="5904" w:type="dxa"/>
          </w:tcPr>
          <w:p w:rsidRPr="00DD52E3" w:rsidR="006C34A5" w:rsidP="002D3EC0" w:rsidRDefault="006C34A5" w14:paraId="11B85994" w14:textId="77777777">
            <w:r w:rsidRPr="00DD52E3">
              <w:t>I believe I can contribute to solutions to environmental problems by my actions.</w:t>
            </w:r>
          </w:p>
        </w:tc>
        <w:tc>
          <w:tcPr>
            <w:tcW w:w="864" w:type="dxa"/>
          </w:tcPr>
          <w:p w:rsidRPr="00DD52E3" w:rsidR="006C34A5" w:rsidP="002D3EC0" w:rsidRDefault="006C34A5" w14:paraId="68512E12" w14:textId="77777777">
            <w:pPr>
              <w:cnfStyle w:val="000000000000" w:firstRow="0" w:lastRow="0" w:firstColumn="0" w:lastColumn="0" w:oddVBand="0" w:evenVBand="0" w:oddHBand="0" w:evenHBand="0" w:firstRowFirstColumn="0" w:firstRowLastColumn="0" w:lastRowFirstColumn="0" w:lastRowLastColumn="0"/>
            </w:pPr>
            <w:r w:rsidRPr="00DD52E3">
              <w:t>1</w:t>
            </w:r>
          </w:p>
        </w:tc>
        <w:tc>
          <w:tcPr>
            <w:tcW w:w="864" w:type="dxa"/>
          </w:tcPr>
          <w:p w:rsidRPr="00DD52E3" w:rsidR="006C34A5" w:rsidP="002D3EC0" w:rsidRDefault="006C34A5" w14:paraId="0D61684C" w14:textId="77777777">
            <w:pPr>
              <w:cnfStyle w:val="000000000000" w:firstRow="0" w:lastRow="0" w:firstColumn="0" w:lastColumn="0" w:oddVBand="0" w:evenVBand="0" w:oddHBand="0" w:evenHBand="0" w:firstRowFirstColumn="0" w:firstRowLastColumn="0" w:lastRowFirstColumn="0" w:lastRowLastColumn="0"/>
            </w:pPr>
            <w:r w:rsidRPr="00DD52E3">
              <w:t>2</w:t>
            </w:r>
          </w:p>
        </w:tc>
        <w:tc>
          <w:tcPr>
            <w:tcW w:w="864" w:type="dxa"/>
          </w:tcPr>
          <w:p w:rsidRPr="00DD52E3" w:rsidR="006C34A5" w:rsidP="002D3EC0" w:rsidRDefault="006C34A5" w14:paraId="6CEAD378" w14:textId="77777777">
            <w:pPr>
              <w:cnfStyle w:val="000000000000" w:firstRow="0" w:lastRow="0" w:firstColumn="0" w:lastColumn="0" w:oddVBand="0" w:evenVBand="0" w:oddHBand="0" w:evenHBand="0" w:firstRowFirstColumn="0" w:firstRowLastColumn="0" w:lastRowFirstColumn="0" w:lastRowLastColumn="0"/>
            </w:pPr>
            <w:r w:rsidRPr="00DD52E3">
              <w:t>3</w:t>
            </w:r>
          </w:p>
        </w:tc>
        <w:tc>
          <w:tcPr>
            <w:tcW w:w="864" w:type="dxa"/>
          </w:tcPr>
          <w:p w:rsidRPr="00DD52E3" w:rsidR="006C34A5" w:rsidP="002D3EC0" w:rsidRDefault="006C34A5" w14:paraId="07BF94B7" w14:textId="77777777">
            <w:pPr>
              <w:cnfStyle w:val="000000000000" w:firstRow="0" w:lastRow="0" w:firstColumn="0" w:lastColumn="0" w:oddVBand="0" w:evenVBand="0" w:oddHBand="0" w:evenHBand="0" w:firstRowFirstColumn="0" w:firstRowLastColumn="0" w:lastRowFirstColumn="0" w:lastRowLastColumn="0"/>
            </w:pPr>
            <w:r w:rsidRPr="00DD52E3">
              <w:t>4</w:t>
            </w:r>
          </w:p>
        </w:tc>
        <w:tc>
          <w:tcPr>
            <w:tcW w:w="864" w:type="dxa"/>
          </w:tcPr>
          <w:p w:rsidRPr="00DD52E3" w:rsidR="006C34A5" w:rsidP="002D3EC0" w:rsidRDefault="006C34A5" w14:paraId="5BB8D62B" w14:textId="77777777">
            <w:pPr>
              <w:cnfStyle w:val="000000000000" w:firstRow="0" w:lastRow="0" w:firstColumn="0" w:lastColumn="0" w:oddVBand="0" w:evenVBand="0" w:oddHBand="0" w:evenHBand="0" w:firstRowFirstColumn="0" w:firstRowLastColumn="0" w:lastRowFirstColumn="0" w:lastRowLastColumn="0"/>
            </w:pPr>
            <w:r w:rsidRPr="00DD52E3">
              <w:t>5</w:t>
            </w:r>
          </w:p>
        </w:tc>
      </w:tr>
      <w:tr w:rsidRPr="00DD52E3" w:rsidR="006C34A5" w:rsidTr="002D3EC0" w14:paraId="0610AE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DD52E3" w:rsidR="006C34A5" w:rsidP="002D3EC0" w:rsidRDefault="006C34A5" w14:paraId="747A4D5A" w14:textId="77777777">
            <w:r w:rsidRPr="00DD52E3">
              <w:t>Compared</w:t>
            </w:r>
            <w:r w:rsidRPr="00DD52E3">
              <w:rPr>
                <w:spacing w:val="-20"/>
              </w:rPr>
              <w:t xml:space="preserve"> </w:t>
            </w:r>
            <w:r w:rsidRPr="00DD52E3">
              <w:t>to</w:t>
            </w:r>
            <w:r w:rsidRPr="00DD52E3">
              <w:rPr>
                <w:spacing w:val="-21"/>
              </w:rPr>
              <w:t xml:space="preserve"> </w:t>
            </w:r>
            <w:r w:rsidRPr="00DD52E3">
              <w:rPr>
                <w:spacing w:val="2"/>
              </w:rPr>
              <w:t>other</w:t>
            </w:r>
            <w:r w:rsidRPr="00DD52E3">
              <w:rPr>
                <w:spacing w:val="-5"/>
              </w:rPr>
              <w:t xml:space="preserve"> </w:t>
            </w:r>
            <w:r w:rsidRPr="00DD52E3">
              <w:rPr>
                <w:spacing w:val="4"/>
              </w:rPr>
              <w:t>people,</w:t>
            </w:r>
            <w:r w:rsidRPr="00DD52E3">
              <w:rPr>
                <w:spacing w:val="-16"/>
              </w:rPr>
              <w:t xml:space="preserve"> </w:t>
            </w:r>
            <w:r w:rsidRPr="00DD52E3">
              <w:t>I</w:t>
            </w:r>
            <w:r w:rsidRPr="00DD52E3">
              <w:rPr>
                <w:spacing w:val="-17"/>
              </w:rPr>
              <w:t xml:space="preserve"> </w:t>
            </w:r>
            <w:r w:rsidRPr="00DD52E3">
              <w:rPr>
                <w:spacing w:val="2"/>
              </w:rPr>
              <w:t>think</w:t>
            </w:r>
            <w:r w:rsidRPr="00DD52E3">
              <w:rPr>
                <w:spacing w:val="-19"/>
              </w:rPr>
              <w:t xml:space="preserve"> </w:t>
            </w:r>
            <w:r w:rsidRPr="00DD52E3">
              <w:t>I</w:t>
            </w:r>
            <w:r w:rsidRPr="00DD52E3">
              <w:rPr>
                <w:spacing w:val="-17"/>
              </w:rPr>
              <w:t xml:space="preserve"> </w:t>
            </w:r>
            <w:r w:rsidRPr="00DD52E3">
              <w:rPr>
                <w:spacing w:val="-4"/>
              </w:rPr>
              <w:t>can</w:t>
            </w:r>
            <w:r w:rsidRPr="00DD52E3">
              <w:rPr>
                <w:spacing w:val="2"/>
              </w:rPr>
              <w:t xml:space="preserve"> </w:t>
            </w:r>
            <w:r w:rsidRPr="00DD52E3">
              <w:t>make</w:t>
            </w:r>
            <w:r w:rsidRPr="00DD52E3">
              <w:rPr>
                <w:spacing w:val="-11"/>
              </w:rPr>
              <w:t xml:space="preserve"> </w:t>
            </w:r>
            <w:r w:rsidRPr="00DD52E3">
              <w:t>a</w:t>
            </w:r>
            <w:r w:rsidRPr="00DD52E3">
              <w:rPr>
                <w:spacing w:val="-4"/>
              </w:rPr>
              <w:t xml:space="preserve"> </w:t>
            </w:r>
            <w:r w:rsidRPr="00DD52E3">
              <w:rPr>
                <w:spacing w:val="3"/>
              </w:rPr>
              <w:t>positive</w:t>
            </w:r>
            <w:r w:rsidRPr="00DD52E3">
              <w:rPr>
                <w:spacing w:val="-11"/>
              </w:rPr>
              <w:t xml:space="preserve"> </w:t>
            </w:r>
            <w:r w:rsidRPr="00DD52E3">
              <w:t>impact</w:t>
            </w:r>
            <w:r w:rsidRPr="00DD52E3">
              <w:rPr>
                <w:spacing w:val="-23"/>
              </w:rPr>
              <w:t xml:space="preserve"> </w:t>
            </w:r>
            <w:r w:rsidRPr="00DD52E3">
              <w:t>on</w:t>
            </w:r>
            <w:r w:rsidRPr="00DD52E3">
              <w:rPr>
                <w:spacing w:val="-20"/>
              </w:rPr>
              <w:t xml:space="preserve"> </w:t>
            </w:r>
            <w:r w:rsidRPr="00DD52E3">
              <w:t>the environment.</w:t>
            </w:r>
          </w:p>
        </w:tc>
        <w:tc>
          <w:tcPr>
            <w:tcW w:w="864" w:type="dxa"/>
          </w:tcPr>
          <w:p w:rsidRPr="00DD52E3" w:rsidR="006C34A5" w:rsidP="002D3EC0" w:rsidRDefault="006C34A5" w14:paraId="12F67214" w14:textId="77777777">
            <w:pPr>
              <w:cnfStyle w:val="000000100000" w:firstRow="0" w:lastRow="0" w:firstColumn="0" w:lastColumn="0" w:oddVBand="0" w:evenVBand="0" w:oddHBand="1" w:evenHBand="0" w:firstRowFirstColumn="0" w:firstRowLastColumn="0" w:lastRowFirstColumn="0" w:lastRowLastColumn="0"/>
            </w:pPr>
            <w:r w:rsidRPr="00DD52E3">
              <w:t>1</w:t>
            </w:r>
          </w:p>
        </w:tc>
        <w:tc>
          <w:tcPr>
            <w:tcW w:w="864" w:type="dxa"/>
          </w:tcPr>
          <w:p w:rsidRPr="00DD52E3" w:rsidR="006C34A5" w:rsidP="002D3EC0" w:rsidRDefault="006C34A5" w14:paraId="138330D3" w14:textId="77777777">
            <w:pPr>
              <w:cnfStyle w:val="000000100000" w:firstRow="0" w:lastRow="0" w:firstColumn="0" w:lastColumn="0" w:oddVBand="0" w:evenVBand="0" w:oddHBand="1" w:evenHBand="0" w:firstRowFirstColumn="0" w:firstRowLastColumn="0" w:lastRowFirstColumn="0" w:lastRowLastColumn="0"/>
            </w:pPr>
            <w:r w:rsidRPr="00DD52E3">
              <w:t>2</w:t>
            </w:r>
          </w:p>
        </w:tc>
        <w:tc>
          <w:tcPr>
            <w:tcW w:w="864" w:type="dxa"/>
          </w:tcPr>
          <w:p w:rsidRPr="00DD52E3" w:rsidR="006C34A5" w:rsidP="002D3EC0" w:rsidRDefault="006C34A5" w14:paraId="2AF4D40A" w14:textId="77777777">
            <w:pPr>
              <w:cnfStyle w:val="000000100000" w:firstRow="0" w:lastRow="0" w:firstColumn="0" w:lastColumn="0" w:oddVBand="0" w:evenVBand="0" w:oddHBand="1" w:evenHBand="0" w:firstRowFirstColumn="0" w:firstRowLastColumn="0" w:lastRowFirstColumn="0" w:lastRowLastColumn="0"/>
            </w:pPr>
            <w:r w:rsidRPr="00DD52E3">
              <w:t>3</w:t>
            </w:r>
          </w:p>
        </w:tc>
        <w:tc>
          <w:tcPr>
            <w:tcW w:w="864" w:type="dxa"/>
          </w:tcPr>
          <w:p w:rsidRPr="00DD52E3" w:rsidR="006C34A5" w:rsidP="002D3EC0" w:rsidRDefault="006C34A5" w14:paraId="0D773EC1" w14:textId="77777777">
            <w:pPr>
              <w:cnfStyle w:val="000000100000" w:firstRow="0" w:lastRow="0" w:firstColumn="0" w:lastColumn="0" w:oddVBand="0" w:evenVBand="0" w:oddHBand="1" w:evenHBand="0" w:firstRowFirstColumn="0" w:firstRowLastColumn="0" w:lastRowFirstColumn="0" w:lastRowLastColumn="0"/>
            </w:pPr>
            <w:r w:rsidRPr="00DD52E3">
              <w:t>4</w:t>
            </w:r>
          </w:p>
        </w:tc>
        <w:tc>
          <w:tcPr>
            <w:tcW w:w="864" w:type="dxa"/>
          </w:tcPr>
          <w:p w:rsidRPr="00DD52E3" w:rsidR="006C34A5" w:rsidP="002D3EC0" w:rsidRDefault="006C34A5" w14:paraId="32AF31A7" w14:textId="77777777">
            <w:pPr>
              <w:cnfStyle w:val="000000100000" w:firstRow="0" w:lastRow="0" w:firstColumn="0" w:lastColumn="0" w:oddVBand="0" w:evenVBand="0" w:oddHBand="1" w:evenHBand="0" w:firstRowFirstColumn="0" w:firstRowLastColumn="0" w:lastRowFirstColumn="0" w:lastRowLastColumn="0"/>
            </w:pPr>
            <w:r w:rsidRPr="00DD52E3">
              <w:t>5</w:t>
            </w:r>
          </w:p>
        </w:tc>
      </w:tr>
      <w:tr w:rsidRPr="00DD52E3" w:rsidR="006C34A5" w:rsidTr="002D3EC0" w14:paraId="42D455D7" w14:textId="77777777">
        <w:tc>
          <w:tcPr>
            <w:cnfStyle w:val="001000000000" w:firstRow="0" w:lastRow="0" w:firstColumn="1" w:lastColumn="0" w:oddVBand="0" w:evenVBand="0" w:oddHBand="0" w:evenHBand="0" w:firstRowFirstColumn="0" w:firstRowLastColumn="0" w:lastRowFirstColumn="0" w:lastRowLastColumn="0"/>
            <w:tcW w:w="5904" w:type="dxa"/>
          </w:tcPr>
          <w:p w:rsidRPr="00DD52E3" w:rsidR="006C34A5" w:rsidP="002D3EC0" w:rsidRDefault="006C34A5" w14:paraId="490B23D4" w14:textId="77777777">
            <w:r w:rsidRPr="00DD52E3">
              <w:t>I don’t think I can make any difference in solving environmental problems.</w:t>
            </w:r>
          </w:p>
        </w:tc>
        <w:tc>
          <w:tcPr>
            <w:tcW w:w="864" w:type="dxa"/>
          </w:tcPr>
          <w:p w:rsidRPr="00DD52E3" w:rsidR="006C34A5" w:rsidP="002D3EC0" w:rsidRDefault="006C34A5" w14:paraId="4B6A6032" w14:textId="77777777">
            <w:pPr>
              <w:cnfStyle w:val="000000000000" w:firstRow="0" w:lastRow="0" w:firstColumn="0" w:lastColumn="0" w:oddVBand="0" w:evenVBand="0" w:oddHBand="0" w:evenHBand="0" w:firstRowFirstColumn="0" w:firstRowLastColumn="0" w:lastRowFirstColumn="0" w:lastRowLastColumn="0"/>
            </w:pPr>
            <w:r w:rsidRPr="00DD52E3">
              <w:t>1</w:t>
            </w:r>
          </w:p>
        </w:tc>
        <w:tc>
          <w:tcPr>
            <w:tcW w:w="864" w:type="dxa"/>
          </w:tcPr>
          <w:p w:rsidRPr="00DD52E3" w:rsidR="006C34A5" w:rsidP="002D3EC0" w:rsidRDefault="006C34A5" w14:paraId="4AF93262" w14:textId="77777777">
            <w:pPr>
              <w:cnfStyle w:val="000000000000" w:firstRow="0" w:lastRow="0" w:firstColumn="0" w:lastColumn="0" w:oddVBand="0" w:evenVBand="0" w:oddHBand="0" w:evenHBand="0" w:firstRowFirstColumn="0" w:firstRowLastColumn="0" w:lastRowFirstColumn="0" w:lastRowLastColumn="0"/>
            </w:pPr>
            <w:r w:rsidRPr="00DD52E3">
              <w:t>2</w:t>
            </w:r>
          </w:p>
        </w:tc>
        <w:tc>
          <w:tcPr>
            <w:tcW w:w="864" w:type="dxa"/>
          </w:tcPr>
          <w:p w:rsidRPr="00DD52E3" w:rsidR="006C34A5" w:rsidP="002D3EC0" w:rsidRDefault="006C34A5" w14:paraId="550EB9BC" w14:textId="77777777">
            <w:pPr>
              <w:cnfStyle w:val="000000000000" w:firstRow="0" w:lastRow="0" w:firstColumn="0" w:lastColumn="0" w:oddVBand="0" w:evenVBand="0" w:oddHBand="0" w:evenHBand="0" w:firstRowFirstColumn="0" w:firstRowLastColumn="0" w:lastRowFirstColumn="0" w:lastRowLastColumn="0"/>
            </w:pPr>
            <w:r w:rsidRPr="00DD52E3">
              <w:t>3</w:t>
            </w:r>
          </w:p>
        </w:tc>
        <w:tc>
          <w:tcPr>
            <w:tcW w:w="864" w:type="dxa"/>
          </w:tcPr>
          <w:p w:rsidRPr="00DD52E3" w:rsidR="006C34A5" w:rsidP="002D3EC0" w:rsidRDefault="006C34A5" w14:paraId="30F83CDC" w14:textId="77777777">
            <w:pPr>
              <w:cnfStyle w:val="000000000000" w:firstRow="0" w:lastRow="0" w:firstColumn="0" w:lastColumn="0" w:oddVBand="0" w:evenVBand="0" w:oddHBand="0" w:evenHBand="0" w:firstRowFirstColumn="0" w:firstRowLastColumn="0" w:lastRowFirstColumn="0" w:lastRowLastColumn="0"/>
            </w:pPr>
            <w:r w:rsidRPr="00DD52E3">
              <w:t>4</w:t>
            </w:r>
          </w:p>
        </w:tc>
        <w:tc>
          <w:tcPr>
            <w:tcW w:w="864" w:type="dxa"/>
          </w:tcPr>
          <w:p w:rsidRPr="00DD52E3" w:rsidR="006C34A5" w:rsidP="002D3EC0" w:rsidRDefault="006C34A5" w14:paraId="3E439C6A" w14:textId="77777777">
            <w:pPr>
              <w:cnfStyle w:val="000000000000" w:firstRow="0" w:lastRow="0" w:firstColumn="0" w:lastColumn="0" w:oddVBand="0" w:evenVBand="0" w:oddHBand="0" w:evenHBand="0" w:firstRowFirstColumn="0" w:firstRowLastColumn="0" w:lastRowFirstColumn="0" w:lastRowLastColumn="0"/>
            </w:pPr>
            <w:r w:rsidRPr="00DD52E3">
              <w:t>5</w:t>
            </w:r>
          </w:p>
        </w:tc>
      </w:tr>
      <w:tr w:rsidRPr="00DD52E3" w:rsidR="006C34A5" w:rsidTr="002D3EC0" w14:paraId="62F05B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DD52E3" w:rsidR="006C34A5" w:rsidP="002D3EC0" w:rsidRDefault="006C34A5" w14:paraId="66EDEFF2" w14:textId="77777777">
            <w:r w:rsidRPr="00DD52E3">
              <w:t>I believe that I personally, working as an individual and on my own, can help solve environmental issues.</w:t>
            </w:r>
          </w:p>
        </w:tc>
        <w:tc>
          <w:tcPr>
            <w:tcW w:w="864" w:type="dxa"/>
          </w:tcPr>
          <w:p w:rsidRPr="00DD52E3" w:rsidR="006C34A5" w:rsidP="002D3EC0" w:rsidRDefault="006C34A5" w14:paraId="511B04C2" w14:textId="77777777">
            <w:pPr>
              <w:cnfStyle w:val="000000100000" w:firstRow="0" w:lastRow="0" w:firstColumn="0" w:lastColumn="0" w:oddVBand="0" w:evenVBand="0" w:oddHBand="1" w:evenHBand="0" w:firstRowFirstColumn="0" w:firstRowLastColumn="0" w:lastRowFirstColumn="0" w:lastRowLastColumn="0"/>
            </w:pPr>
            <w:r w:rsidRPr="00DD52E3">
              <w:t>1</w:t>
            </w:r>
          </w:p>
        </w:tc>
        <w:tc>
          <w:tcPr>
            <w:tcW w:w="864" w:type="dxa"/>
          </w:tcPr>
          <w:p w:rsidRPr="00DD52E3" w:rsidR="006C34A5" w:rsidP="002D3EC0" w:rsidRDefault="006C34A5" w14:paraId="14926B42" w14:textId="77777777">
            <w:pPr>
              <w:cnfStyle w:val="000000100000" w:firstRow="0" w:lastRow="0" w:firstColumn="0" w:lastColumn="0" w:oddVBand="0" w:evenVBand="0" w:oddHBand="1" w:evenHBand="0" w:firstRowFirstColumn="0" w:firstRowLastColumn="0" w:lastRowFirstColumn="0" w:lastRowLastColumn="0"/>
            </w:pPr>
            <w:r w:rsidRPr="00DD52E3">
              <w:t>2</w:t>
            </w:r>
          </w:p>
        </w:tc>
        <w:tc>
          <w:tcPr>
            <w:tcW w:w="864" w:type="dxa"/>
          </w:tcPr>
          <w:p w:rsidRPr="00DD52E3" w:rsidR="006C34A5" w:rsidP="002D3EC0" w:rsidRDefault="006C34A5" w14:paraId="50298237" w14:textId="77777777">
            <w:pPr>
              <w:cnfStyle w:val="000000100000" w:firstRow="0" w:lastRow="0" w:firstColumn="0" w:lastColumn="0" w:oddVBand="0" w:evenVBand="0" w:oddHBand="1" w:evenHBand="0" w:firstRowFirstColumn="0" w:firstRowLastColumn="0" w:lastRowFirstColumn="0" w:lastRowLastColumn="0"/>
            </w:pPr>
            <w:r w:rsidRPr="00DD52E3">
              <w:t>3</w:t>
            </w:r>
          </w:p>
        </w:tc>
        <w:tc>
          <w:tcPr>
            <w:tcW w:w="864" w:type="dxa"/>
          </w:tcPr>
          <w:p w:rsidRPr="00DD52E3" w:rsidR="006C34A5" w:rsidP="002D3EC0" w:rsidRDefault="006C34A5" w14:paraId="63755D82" w14:textId="77777777">
            <w:pPr>
              <w:cnfStyle w:val="000000100000" w:firstRow="0" w:lastRow="0" w:firstColumn="0" w:lastColumn="0" w:oddVBand="0" w:evenVBand="0" w:oddHBand="1" w:evenHBand="0" w:firstRowFirstColumn="0" w:firstRowLastColumn="0" w:lastRowFirstColumn="0" w:lastRowLastColumn="0"/>
            </w:pPr>
            <w:r w:rsidRPr="00DD52E3">
              <w:t>4</w:t>
            </w:r>
          </w:p>
        </w:tc>
        <w:tc>
          <w:tcPr>
            <w:tcW w:w="864" w:type="dxa"/>
          </w:tcPr>
          <w:p w:rsidRPr="00DD52E3" w:rsidR="006C34A5" w:rsidP="002D3EC0" w:rsidRDefault="006C34A5" w14:paraId="289122CA" w14:textId="77777777">
            <w:pPr>
              <w:cnfStyle w:val="000000100000" w:firstRow="0" w:lastRow="0" w:firstColumn="0" w:lastColumn="0" w:oddVBand="0" w:evenVBand="0" w:oddHBand="1" w:evenHBand="0" w:firstRowFirstColumn="0" w:firstRowLastColumn="0" w:lastRowFirstColumn="0" w:lastRowLastColumn="0"/>
            </w:pPr>
            <w:r w:rsidRPr="00DD52E3">
              <w:t>5</w:t>
            </w:r>
          </w:p>
        </w:tc>
      </w:tr>
      <w:tr w:rsidRPr="00DD52E3" w:rsidR="006C34A5" w:rsidTr="002D3EC0" w14:paraId="64729274" w14:textId="77777777">
        <w:tc>
          <w:tcPr>
            <w:cnfStyle w:val="001000000000" w:firstRow="0" w:lastRow="0" w:firstColumn="1" w:lastColumn="0" w:oddVBand="0" w:evenVBand="0" w:oddHBand="0" w:evenHBand="0" w:firstRowFirstColumn="0" w:firstRowLastColumn="0" w:lastRowFirstColumn="0" w:lastRowLastColumn="0"/>
            <w:tcW w:w="5904" w:type="dxa"/>
          </w:tcPr>
          <w:p w:rsidRPr="00DD52E3" w:rsidR="006C34A5" w:rsidP="002D3EC0" w:rsidRDefault="006C34A5" w14:paraId="39FAC455" w14:textId="77777777">
            <w:r w:rsidRPr="00DD52E3">
              <w:t>I believe that I personally, working with others, can help solve environmental issues.</w:t>
            </w:r>
          </w:p>
        </w:tc>
        <w:tc>
          <w:tcPr>
            <w:tcW w:w="864" w:type="dxa"/>
          </w:tcPr>
          <w:p w:rsidRPr="00DD52E3" w:rsidR="006C34A5" w:rsidP="002D3EC0" w:rsidRDefault="006C34A5" w14:paraId="644AD6B4" w14:textId="77777777">
            <w:pPr>
              <w:cnfStyle w:val="000000000000" w:firstRow="0" w:lastRow="0" w:firstColumn="0" w:lastColumn="0" w:oddVBand="0" w:evenVBand="0" w:oddHBand="0" w:evenHBand="0" w:firstRowFirstColumn="0" w:firstRowLastColumn="0" w:lastRowFirstColumn="0" w:lastRowLastColumn="0"/>
            </w:pPr>
            <w:r w:rsidRPr="00DD52E3">
              <w:t>1</w:t>
            </w:r>
          </w:p>
        </w:tc>
        <w:tc>
          <w:tcPr>
            <w:tcW w:w="864" w:type="dxa"/>
          </w:tcPr>
          <w:p w:rsidRPr="00DD52E3" w:rsidR="006C34A5" w:rsidP="002D3EC0" w:rsidRDefault="006C34A5" w14:paraId="261BB1D3" w14:textId="77777777">
            <w:pPr>
              <w:cnfStyle w:val="000000000000" w:firstRow="0" w:lastRow="0" w:firstColumn="0" w:lastColumn="0" w:oddVBand="0" w:evenVBand="0" w:oddHBand="0" w:evenHBand="0" w:firstRowFirstColumn="0" w:firstRowLastColumn="0" w:lastRowFirstColumn="0" w:lastRowLastColumn="0"/>
            </w:pPr>
            <w:r w:rsidRPr="00DD52E3">
              <w:t>2</w:t>
            </w:r>
          </w:p>
        </w:tc>
        <w:tc>
          <w:tcPr>
            <w:tcW w:w="864" w:type="dxa"/>
          </w:tcPr>
          <w:p w:rsidRPr="00DD52E3" w:rsidR="006C34A5" w:rsidP="002D3EC0" w:rsidRDefault="006C34A5" w14:paraId="0F81BDDA" w14:textId="77777777">
            <w:pPr>
              <w:cnfStyle w:val="000000000000" w:firstRow="0" w:lastRow="0" w:firstColumn="0" w:lastColumn="0" w:oddVBand="0" w:evenVBand="0" w:oddHBand="0" w:evenHBand="0" w:firstRowFirstColumn="0" w:firstRowLastColumn="0" w:lastRowFirstColumn="0" w:lastRowLastColumn="0"/>
            </w:pPr>
            <w:r w:rsidRPr="00DD52E3">
              <w:t>3</w:t>
            </w:r>
          </w:p>
        </w:tc>
        <w:tc>
          <w:tcPr>
            <w:tcW w:w="864" w:type="dxa"/>
          </w:tcPr>
          <w:p w:rsidRPr="00DD52E3" w:rsidR="006C34A5" w:rsidP="002D3EC0" w:rsidRDefault="006C34A5" w14:paraId="7F5D11A2" w14:textId="77777777">
            <w:pPr>
              <w:cnfStyle w:val="000000000000" w:firstRow="0" w:lastRow="0" w:firstColumn="0" w:lastColumn="0" w:oddVBand="0" w:evenVBand="0" w:oddHBand="0" w:evenHBand="0" w:firstRowFirstColumn="0" w:firstRowLastColumn="0" w:lastRowFirstColumn="0" w:lastRowLastColumn="0"/>
            </w:pPr>
            <w:r w:rsidRPr="00DD52E3">
              <w:t>4</w:t>
            </w:r>
          </w:p>
        </w:tc>
        <w:tc>
          <w:tcPr>
            <w:tcW w:w="864" w:type="dxa"/>
          </w:tcPr>
          <w:p w:rsidRPr="00DD52E3" w:rsidR="006C34A5" w:rsidP="002D3EC0" w:rsidRDefault="006C34A5" w14:paraId="307A71F5" w14:textId="77777777">
            <w:pPr>
              <w:cnfStyle w:val="000000000000" w:firstRow="0" w:lastRow="0" w:firstColumn="0" w:lastColumn="0" w:oddVBand="0" w:evenVBand="0" w:oddHBand="0" w:evenHBand="0" w:firstRowFirstColumn="0" w:firstRowLastColumn="0" w:lastRowFirstColumn="0" w:lastRowLastColumn="0"/>
            </w:pPr>
            <w:r w:rsidRPr="00DD52E3">
              <w:t>5</w:t>
            </w:r>
          </w:p>
        </w:tc>
      </w:tr>
      <w:tr w:rsidRPr="00DD52E3" w:rsidR="006C34A5" w:rsidTr="002D3EC0" w14:paraId="68BE1B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DD52E3" w:rsidR="006C34A5" w:rsidP="002D3EC0" w:rsidRDefault="006C34A5" w14:paraId="1A694CCD" w14:textId="77777777">
            <w:r w:rsidRPr="00DD52E3">
              <w:t>It’s hard for me to imagine myself helping to protect the environment.</w:t>
            </w:r>
          </w:p>
        </w:tc>
        <w:tc>
          <w:tcPr>
            <w:tcW w:w="864" w:type="dxa"/>
          </w:tcPr>
          <w:p w:rsidRPr="00DD52E3" w:rsidR="006C34A5" w:rsidP="002D3EC0" w:rsidRDefault="006C34A5" w14:paraId="54B41416" w14:textId="77777777">
            <w:pPr>
              <w:cnfStyle w:val="000000100000" w:firstRow="0" w:lastRow="0" w:firstColumn="0" w:lastColumn="0" w:oddVBand="0" w:evenVBand="0" w:oddHBand="1" w:evenHBand="0" w:firstRowFirstColumn="0" w:firstRowLastColumn="0" w:lastRowFirstColumn="0" w:lastRowLastColumn="0"/>
            </w:pPr>
            <w:r w:rsidRPr="00DD52E3">
              <w:t>1</w:t>
            </w:r>
          </w:p>
        </w:tc>
        <w:tc>
          <w:tcPr>
            <w:tcW w:w="864" w:type="dxa"/>
          </w:tcPr>
          <w:p w:rsidRPr="00DD52E3" w:rsidR="006C34A5" w:rsidP="002D3EC0" w:rsidRDefault="006C34A5" w14:paraId="1B737200" w14:textId="77777777">
            <w:pPr>
              <w:cnfStyle w:val="000000100000" w:firstRow="0" w:lastRow="0" w:firstColumn="0" w:lastColumn="0" w:oddVBand="0" w:evenVBand="0" w:oddHBand="1" w:evenHBand="0" w:firstRowFirstColumn="0" w:firstRowLastColumn="0" w:lastRowFirstColumn="0" w:lastRowLastColumn="0"/>
            </w:pPr>
            <w:r w:rsidRPr="00DD52E3">
              <w:t>2</w:t>
            </w:r>
          </w:p>
        </w:tc>
        <w:tc>
          <w:tcPr>
            <w:tcW w:w="864" w:type="dxa"/>
          </w:tcPr>
          <w:p w:rsidRPr="00DD52E3" w:rsidR="006C34A5" w:rsidP="002D3EC0" w:rsidRDefault="006C34A5" w14:paraId="36E933F5" w14:textId="77777777">
            <w:pPr>
              <w:cnfStyle w:val="000000100000" w:firstRow="0" w:lastRow="0" w:firstColumn="0" w:lastColumn="0" w:oddVBand="0" w:evenVBand="0" w:oddHBand="1" w:evenHBand="0" w:firstRowFirstColumn="0" w:firstRowLastColumn="0" w:lastRowFirstColumn="0" w:lastRowLastColumn="0"/>
            </w:pPr>
            <w:r w:rsidRPr="00DD52E3">
              <w:t>3</w:t>
            </w:r>
          </w:p>
        </w:tc>
        <w:tc>
          <w:tcPr>
            <w:tcW w:w="864" w:type="dxa"/>
          </w:tcPr>
          <w:p w:rsidRPr="00DD52E3" w:rsidR="006C34A5" w:rsidP="002D3EC0" w:rsidRDefault="006C34A5" w14:paraId="2B7AFC32" w14:textId="77777777">
            <w:pPr>
              <w:cnfStyle w:val="000000100000" w:firstRow="0" w:lastRow="0" w:firstColumn="0" w:lastColumn="0" w:oddVBand="0" w:evenVBand="0" w:oddHBand="1" w:evenHBand="0" w:firstRowFirstColumn="0" w:firstRowLastColumn="0" w:lastRowFirstColumn="0" w:lastRowLastColumn="0"/>
            </w:pPr>
            <w:r w:rsidRPr="00DD52E3">
              <w:t>4</w:t>
            </w:r>
          </w:p>
        </w:tc>
        <w:tc>
          <w:tcPr>
            <w:tcW w:w="864" w:type="dxa"/>
          </w:tcPr>
          <w:p w:rsidRPr="00DD52E3" w:rsidR="006C34A5" w:rsidP="002D3EC0" w:rsidRDefault="006C34A5" w14:paraId="2829DADD" w14:textId="77777777">
            <w:pPr>
              <w:cnfStyle w:val="000000100000" w:firstRow="0" w:lastRow="0" w:firstColumn="0" w:lastColumn="0" w:oddVBand="0" w:evenVBand="0" w:oddHBand="1" w:evenHBand="0" w:firstRowFirstColumn="0" w:firstRowLastColumn="0" w:lastRowFirstColumn="0" w:lastRowLastColumn="0"/>
            </w:pPr>
            <w:r w:rsidRPr="00DD52E3">
              <w:t>5</w:t>
            </w:r>
          </w:p>
        </w:tc>
      </w:tr>
    </w:tbl>
    <w:p w:rsidRPr="00CA5E0E" w:rsidR="006C34A5" w:rsidP="006C34A5" w:rsidRDefault="006C34A5" w14:paraId="603DD7FF" w14:textId="77777777">
      <w:pPr>
        <w:pStyle w:val="Heading4"/>
        <w:numPr>
          <w:ilvl w:val="0"/>
          <w:numId w:val="136"/>
        </w:numPr>
        <w:rPr>
          <w:color w:val="auto"/>
        </w:rPr>
      </w:pPr>
      <w:r>
        <w:rPr>
          <w:color w:val="auto"/>
        </w:rPr>
        <w:t xml:space="preserve"> </w:t>
      </w:r>
      <w:r w:rsidRPr="00CA5E0E">
        <w:rPr>
          <w:color w:val="auto"/>
        </w:rPr>
        <w:t>(SELF-EFFICACY WITH CONSERVATION, SPECIFIC)</w:t>
      </w:r>
    </w:p>
    <w:p w:rsidRPr="00CA5E0E" w:rsidR="006C34A5" w:rsidP="006C34A5" w:rsidRDefault="006C34A5" w14:paraId="3F943EE2" w14:textId="77777777">
      <w:pPr>
        <w:rPr>
          <w:color w:val="auto"/>
        </w:rPr>
      </w:pPr>
      <w:r w:rsidRPr="00CA5E0E">
        <w:rPr>
          <w:color w:val="auto"/>
        </w:rPr>
        <w:t>Please indicate how much you disagree or agree with each of the following statements about science. Please respond as you feel, rather than how think “most people” feel.</w:t>
      </w:r>
    </w:p>
    <w:tbl>
      <w:tblPr>
        <w:tblStyle w:val="LargeTable"/>
        <w:tblW w:w="10224" w:type="dxa"/>
        <w:tblLook w:val="04A0" w:firstRow="1" w:lastRow="0" w:firstColumn="1" w:lastColumn="0" w:noHBand="0" w:noVBand="1"/>
      </w:tblPr>
      <w:tblGrid>
        <w:gridCol w:w="5904"/>
        <w:gridCol w:w="864"/>
        <w:gridCol w:w="864"/>
        <w:gridCol w:w="864"/>
        <w:gridCol w:w="864"/>
        <w:gridCol w:w="864"/>
      </w:tblGrid>
      <w:tr w:rsidRPr="00CA5E0E" w:rsidR="006C34A5" w:rsidTr="002D3EC0" w14:paraId="0261375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04" w:type="dxa"/>
          </w:tcPr>
          <w:p w:rsidRPr="00CA5E0E" w:rsidR="006C34A5" w:rsidP="002D3EC0" w:rsidRDefault="006C34A5" w14:paraId="353D377F" w14:textId="77777777"/>
        </w:tc>
        <w:tc>
          <w:tcPr>
            <w:tcW w:w="864" w:type="dxa"/>
          </w:tcPr>
          <w:p w:rsidRPr="00CA5E0E" w:rsidR="006C34A5" w:rsidP="002D3EC0" w:rsidRDefault="006C34A5" w14:paraId="0886E359"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864" w:type="dxa"/>
          </w:tcPr>
          <w:p w:rsidRPr="00CA5E0E" w:rsidR="006C34A5" w:rsidP="002D3EC0" w:rsidRDefault="006C34A5" w14:paraId="39CC8980"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864" w:type="dxa"/>
          </w:tcPr>
          <w:p w:rsidRPr="00CA5E0E" w:rsidR="006C34A5" w:rsidP="002D3EC0" w:rsidRDefault="006C34A5" w14:paraId="76C3C7DE" w14:textId="77777777">
            <w:pPr>
              <w:cnfStyle w:val="100000000000" w:firstRow="1" w:lastRow="0" w:firstColumn="0" w:lastColumn="0" w:oddVBand="0" w:evenVBand="0" w:oddHBand="0" w:evenHBand="0" w:firstRowFirstColumn="0" w:firstRowLastColumn="0" w:lastRowFirstColumn="0" w:lastRowLastColumn="0"/>
            </w:pPr>
            <w:r w:rsidRPr="00CA5E0E">
              <w:t>Neither</w:t>
            </w:r>
            <w:r w:rsidRPr="00CA5E0E">
              <w:br/>
              <w:t>agree nor</w:t>
            </w:r>
            <w:r w:rsidRPr="00CA5E0E">
              <w:br/>
              <w:t>disagree</w:t>
            </w:r>
          </w:p>
        </w:tc>
        <w:tc>
          <w:tcPr>
            <w:tcW w:w="864" w:type="dxa"/>
          </w:tcPr>
          <w:p w:rsidRPr="00CA5E0E" w:rsidR="006C34A5" w:rsidP="002D3EC0" w:rsidRDefault="006C34A5" w14:paraId="4FD77DB8"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864" w:type="dxa"/>
          </w:tcPr>
          <w:p w:rsidRPr="00CA5E0E" w:rsidR="006C34A5" w:rsidP="002D3EC0" w:rsidRDefault="006C34A5" w14:paraId="18FECF3E"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6C34A5" w:rsidTr="002D3EC0" w14:paraId="691EFA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CA5E0E" w:rsidR="006C34A5" w:rsidP="002D3EC0" w:rsidRDefault="006C34A5" w14:paraId="6695F3AD" w14:textId="77777777">
            <w:r w:rsidRPr="00CA5E0E">
              <w:t>I feel confident in my ability to help protect [X].</w:t>
            </w:r>
          </w:p>
        </w:tc>
        <w:tc>
          <w:tcPr>
            <w:tcW w:w="864" w:type="dxa"/>
          </w:tcPr>
          <w:p w:rsidRPr="00CA5E0E" w:rsidR="006C34A5" w:rsidP="002D3EC0" w:rsidRDefault="006C34A5" w14:paraId="21B22E9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64" w:type="dxa"/>
          </w:tcPr>
          <w:p w:rsidRPr="00CA5E0E" w:rsidR="006C34A5" w:rsidP="002D3EC0" w:rsidRDefault="006C34A5" w14:paraId="4BB1E8D6"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6C34A5" w:rsidP="002D3EC0" w:rsidRDefault="006C34A5" w14:paraId="033E4A5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6C34A5" w:rsidP="002D3EC0" w:rsidRDefault="006C34A5" w14:paraId="07B7857D"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6C34A5" w:rsidP="002D3EC0" w:rsidRDefault="006C34A5" w14:paraId="2688CCA1"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6C34A5" w:rsidTr="002D3EC0" w14:paraId="6A8EB711" w14:textId="77777777">
        <w:tc>
          <w:tcPr>
            <w:cnfStyle w:val="001000000000" w:firstRow="0" w:lastRow="0" w:firstColumn="1" w:lastColumn="0" w:oddVBand="0" w:evenVBand="0" w:oddHBand="0" w:evenHBand="0" w:firstRowFirstColumn="0" w:firstRowLastColumn="0" w:lastRowFirstColumn="0" w:lastRowLastColumn="0"/>
            <w:tcW w:w="5904" w:type="dxa"/>
          </w:tcPr>
          <w:p w:rsidRPr="00CA5E0E" w:rsidR="006C34A5" w:rsidP="002D3EC0" w:rsidRDefault="006C34A5" w14:paraId="646F3AD6" w14:textId="77777777">
            <w:r w:rsidRPr="00CA5E0E">
              <w:t>I am capable of making a positive impact on [X].</w:t>
            </w:r>
          </w:p>
        </w:tc>
        <w:tc>
          <w:tcPr>
            <w:tcW w:w="864" w:type="dxa"/>
          </w:tcPr>
          <w:p w:rsidRPr="00CA5E0E" w:rsidR="006C34A5" w:rsidP="002D3EC0" w:rsidRDefault="006C34A5" w14:paraId="1A3120BA"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64" w:type="dxa"/>
          </w:tcPr>
          <w:p w:rsidRPr="00CA5E0E" w:rsidR="006C34A5" w:rsidP="002D3EC0" w:rsidRDefault="006C34A5" w14:paraId="69C13225"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6C34A5" w:rsidP="002D3EC0" w:rsidRDefault="006C34A5" w14:paraId="33ADA696"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6C34A5" w:rsidP="002D3EC0" w:rsidRDefault="006C34A5" w14:paraId="27DC869C"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6C34A5" w:rsidP="002D3EC0" w:rsidRDefault="006C34A5" w14:paraId="5224D867"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6C34A5" w:rsidTr="002D3EC0" w14:paraId="5036A4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CA5E0E" w:rsidR="006C34A5" w:rsidP="002D3EC0" w:rsidRDefault="006C34A5" w14:paraId="0011E43E" w14:textId="77777777">
            <w:r w:rsidRPr="00CA5E0E">
              <w:t xml:space="preserve">I am able to </w:t>
            </w:r>
            <w:r w:rsidRPr="00CA5E0E">
              <w:rPr>
                <w:spacing w:val="5"/>
              </w:rPr>
              <w:t>help</w:t>
            </w:r>
            <w:r w:rsidRPr="00CA5E0E">
              <w:rPr>
                <w:spacing w:val="-47"/>
              </w:rPr>
              <w:t xml:space="preserve"> </w:t>
            </w:r>
            <w:r w:rsidRPr="00CA5E0E">
              <w:t xml:space="preserve">take </w:t>
            </w:r>
            <w:r w:rsidRPr="00CA5E0E">
              <w:rPr>
                <w:spacing w:val="-4"/>
              </w:rPr>
              <w:t xml:space="preserve">care </w:t>
            </w:r>
            <w:r w:rsidRPr="00CA5E0E">
              <w:t>of [X].</w:t>
            </w:r>
          </w:p>
        </w:tc>
        <w:tc>
          <w:tcPr>
            <w:tcW w:w="864" w:type="dxa"/>
          </w:tcPr>
          <w:p w:rsidRPr="00CA5E0E" w:rsidR="006C34A5" w:rsidP="002D3EC0" w:rsidRDefault="006C34A5" w14:paraId="496DC290"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64" w:type="dxa"/>
          </w:tcPr>
          <w:p w:rsidRPr="00CA5E0E" w:rsidR="006C34A5" w:rsidP="002D3EC0" w:rsidRDefault="006C34A5" w14:paraId="12CDF651"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6C34A5" w:rsidP="002D3EC0" w:rsidRDefault="006C34A5" w14:paraId="026F470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6C34A5" w:rsidP="002D3EC0" w:rsidRDefault="006C34A5" w14:paraId="0204F44C"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6C34A5" w:rsidP="002D3EC0" w:rsidRDefault="006C34A5" w14:paraId="131CBACA"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6C34A5" w:rsidTr="002D3EC0" w14:paraId="20DC85F0" w14:textId="77777777">
        <w:tc>
          <w:tcPr>
            <w:cnfStyle w:val="001000000000" w:firstRow="0" w:lastRow="0" w:firstColumn="1" w:lastColumn="0" w:oddVBand="0" w:evenVBand="0" w:oddHBand="0" w:evenHBand="0" w:firstRowFirstColumn="0" w:firstRowLastColumn="0" w:lastRowFirstColumn="0" w:lastRowLastColumn="0"/>
            <w:tcW w:w="5904" w:type="dxa"/>
          </w:tcPr>
          <w:p w:rsidRPr="00CA5E0E" w:rsidR="006C34A5" w:rsidP="002D3EC0" w:rsidRDefault="006C34A5" w14:paraId="5B4551E5" w14:textId="77777777">
            <w:r w:rsidRPr="00CA5E0E">
              <w:t>I believe I can contribute to solutions to [X] problems by my actions.</w:t>
            </w:r>
          </w:p>
        </w:tc>
        <w:tc>
          <w:tcPr>
            <w:tcW w:w="864" w:type="dxa"/>
          </w:tcPr>
          <w:p w:rsidRPr="00CA5E0E" w:rsidR="006C34A5" w:rsidP="002D3EC0" w:rsidRDefault="006C34A5" w14:paraId="0D63960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64" w:type="dxa"/>
          </w:tcPr>
          <w:p w:rsidRPr="00CA5E0E" w:rsidR="006C34A5" w:rsidP="002D3EC0" w:rsidRDefault="006C34A5" w14:paraId="407EA01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6C34A5" w:rsidP="002D3EC0" w:rsidRDefault="006C34A5" w14:paraId="54CFA81B"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6C34A5" w:rsidP="002D3EC0" w:rsidRDefault="006C34A5" w14:paraId="3D70FE48"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6C34A5" w:rsidP="002D3EC0" w:rsidRDefault="006C34A5" w14:paraId="32D7EE44"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6C34A5" w:rsidTr="002D3EC0" w14:paraId="3C9A40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CA5E0E" w:rsidR="006C34A5" w:rsidP="002D3EC0" w:rsidRDefault="006C34A5" w14:paraId="470B1CDB" w14:textId="77777777">
            <w:r w:rsidRPr="00CA5E0E">
              <w:t>Compared</w:t>
            </w:r>
            <w:r w:rsidRPr="00CA5E0E">
              <w:rPr>
                <w:spacing w:val="-20"/>
              </w:rPr>
              <w:t xml:space="preserve"> </w:t>
            </w:r>
            <w:r w:rsidRPr="00CA5E0E">
              <w:t>to</w:t>
            </w:r>
            <w:r w:rsidRPr="00CA5E0E">
              <w:rPr>
                <w:spacing w:val="-21"/>
              </w:rPr>
              <w:t xml:space="preserve"> </w:t>
            </w:r>
            <w:r w:rsidRPr="00CA5E0E">
              <w:rPr>
                <w:spacing w:val="2"/>
              </w:rPr>
              <w:t>other</w:t>
            </w:r>
            <w:r w:rsidRPr="00CA5E0E">
              <w:rPr>
                <w:spacing w:val="-5"/>
              </w:rPr>
              <w:t xml:space="preserve"> </w:t>
            </w:r>
            <w:r w:rsidRPr="00CA5E0E">
              <w:rPr>
                <w:spacing w:val="4"/>
              </w:rPr>
              <w:t>people,</w:t>
            </w:r>
            <w:r w:rsidRPr="00CA5E0E">
              <w:rPr>
                <w:spacing w:val="-16"/>
              </w:rPr>
              <w:t xml:space="preserve"> </w:t>
            </w:r>
            <w:r w:rsidRPr="00CA5E0E">
              <w:t>I</w:t>
            </w:r>
            <w:r w:rsidRPr="00CA5E0E">
              <w:rPr>
                <w:spacing w:val="-17"/>
              </w:rPr>
              <w:t xml:space="preserve"> </w:t>
            </w:r>
            <w:r w:rsidRPr="00CA5E0E">
              <w:rPr>
                <w:spacing w:val="2"/>
              </w:rPr>
              <w:t>think</w:t>
            </w:r>
            <w:r w:rsidRPr="00CA5E0E">
              <w:rPr>
                <w:spacing w:val="-19"/>
              </w:rPr>
              <w:t xml:space="preserve"> </w:t>
            </w:r>
            <w:r w:rsidRPr="00CA5E0E">
              <w:t>I</w:t>
            </w:r>
            <w:r w:rsidRPr="00CA5E0E">
              <w:rPr>
                <w:spacing w:val="-17"/>
              </w:rPr>
              <w:t xml:space="preserve"> </w:t>
            </w:r>
            <w:r w:rsidRPr="00CA5E0E">
              <w:rPr>
                <w:spacing w:val="-4"/>
              </w:rPr>
              <w:t>can</w:t>
            </w:r>
            <w:r w:rsidRPr="00CA5E0E">
              <w:rPr>
                <w:spacing w:val="2"/>
              </w:rPr>
              <w:t xml:space="preserve"> </w:t>
            </w:r>
            <w:r w:rsidRPr="00CA5E0E">
              <w:t>make</w:t>
            </w:r>
            <w:r w:rsidRPr="00CA5E0E">
              <w:rPr>
                <w:spacing w:val="-11"/>
              </w:rPr>
              <w:t xml:space="preserve"> </w:t>
            </w:r>
            <w:r w:rsidRPr="00CA5E0E">
              <w:t>a</w:t>
            </w:r>
            <w:r w:rsidRPr="00CA5E0E">
              <w:rPr>
                <w:spacing w:val="-4"/>
              </w:rPr>
              <w:t xml:space="preserve"> </w:t>
            </w:r>
            <w:r w:rsidRPr="00CA5E0E">
              <w:rPr>
                <w:spacing w:val="3"/>
              </w:rPr>
              <w:t>positive</w:t>
            </w:r>
            <w:r w:rsidRPr="00CA5E0E">
              <w:rPr>
                <w:spacing w:val="-11"/>
              </w:rPr>
              <w:t xml:space="preserve"> </w:t>
            </w:r>
            <w:r w:rsidRPr="00CA5E0E">
              <w:t>impact</w:t>
            </w:r>
            <w:r w:rsidRPr="00CA5E0E">
              <w:rPr>
                <w:spacing w:val="-23"/>
              </w:rPr>
              <w:t xml:space="preserve"> </w:t>
            </w:r>
            <w:r w:rsidRPr="00CA5E0E">
              <w:t>on</w:t>
            </w:r>
            <w:r w:rsidRPr="00CA5E0E">
              <w:rPr>
                <w:spacing w:val="-20"/>
              </w:rPr>
              <w:t xml:space="preserve"> </w:t>
            </w:r>
            <w:r w:rsidRPr="00CA5E0E">
              <w:t>[X].</w:t>
            </w:r>
          </w:p>
        </w:tc>
        <w:tc>
          <w:tcPr>
            <w:tcW w:w="864" w:type="dxa"/>
          </w:tcPr>
          <w:p w:rsidRPr="00CA5E0E" w:rsidR="006C34A5" w:rsidP="002D3EC0" w:rsidRDefault="006C34A5" w14:paraId="105EE124"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64" w:type="dxa"/>
          </w:tcPr>
          <w:p w:rsidRPr="00CA5E0E" w:rsidR="006C34A5" w:rsidP="002D3EC0" w:rsidRDefault="006C34A5" w14:paraId="22EFE4EB"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6C34A5" w:rsidP="002D3EC0" w:rsidRDefault="006C34A5" w14:paraId="682DBFBE"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6C34A5" w:rsidP="002D3EC0" w:rsidRDefault="006C34A5" w14:paraId="3E21DAF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6C34A5" w:rsidP="002D3EC0" w:rsidRDefault="006C34A5" w14:paraId="33D990F1"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6C34A5" w:rsidTr="002D3EC0" w14:paraId="49CEB8EA" w14:textId="77777777">
        <w:tc>
          <w:tcPr>
            <w:cnfStyle w:val="001000000000" w:firstRow="0" w:lastRow="0" w:firstColumn="1" w:lastColumn="0" w:oddVBand="0" w:evenVBand="0" w:oddHBand="0" w:evenHBand="0" w:firstRowFirstColumn="0" w:firstRowLastColumn="0" w:lastRowFirstColumn="0" w:lastRowLastColumn="0"/>
            <w:tcW w:w="5904" w:type="dxa"/>
          </w:tcPr>
          <w:p w:rsidRPr="00CA5E0E" w:rsidR="006C34A5" w:rsidP="002D3EC0" w:rsidRDefault="006C34A5" w14:paraId="04A0854A" w14:textId="77777777">
            <w:r w:rsidRPr="00CA5E0E">
              <w:t>I don’t think I can make any difference in solving [X] problems.</w:t>
            </w:r>
          </w:p>
        </w:tc>
        <w:tc>
          <w:tcPr>
            <w:tcW w:w="864" w:type="dxa"/>
          </w:tcPr>
          <w:p w:rsidRPr="00CA5E0E" w:rsidR="006C34A5" w:rsidP="002D3EC0" w:rsidRDefault="006C34A5" w14:paraId="1D2622C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64" w:type="dxa"/>
          </w:tcPr>
          <w:p w:rsidRPr="00CA5E0E" w:rsidR="006C34A5" w:rsidP="002D3EC0" w:rsidRDefault="006C34A5" w14:paraId="5B10FD4A"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6C34A5" w:rsidP="002D3EC0" w:rsidRDefault="006C34A5" w14:paraId="35D1E749"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6C34A5" w:rsidP="002D3EC0" w:rsidRDefault="006C34A5" w14:paraId="50A2A878"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6C34A5" w:rsidP="002D3EC0" w:rsidRDefault="006C34A5" w14:paraId="0B25F257"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6C34A5" w:rsidTr="002D3EC0" w14:paraId="52652B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CA5E0E" w:rsidR="006C34A5" w:rsidP="002D3EC0" w:rsidRDefault="006C34A5" w14:paraId="1A98C386" w14:textId="77777777">
            <w:r w:rsidRPr="00CA5E0E">
              <w:t>I believe that I personally, working as an individual and on my own, can help solve environmental issues.</w:t>
            </w:r>
          </w:p>
        </w:tc>
        <w:tc>
          <w:tcPr>
            <w:tcW w:w="864" w:type="dxa"/>
          </w:tcPr>
          <w:p w:rsidRPr="00CA5E0E" w:rsidR="006C34A5" w:rsidP="002D3EC0" w:rsidRDefault="006C34A5" w14:paraId="7191AF5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64" w:type="dxa"/>
          </w:tcPr>
          <w:p w:rsidRPr="00CA5E0E" w:rsidR="006C34A5" w:rsidP="002D3EC0" w:rsidRDefault="006C34A5" w14:paraId="7D007744"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6C34A5" w:rsidP="002D3EC0" w:rsidRDefault="006C34A5" w14:paraId="15EC63D1"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6C34A5" w:rsidP="002D3EC0" w:rsidRDefault="006C34A5" w14:paraId="28BE02FF"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6C34A5" w:rsidP="002D3EC0" w:rsidRDefault="006C34A5" w14:paraId="1C85C1B6"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6C34A5" w:rsidTr="002D3EC0" w14:paraId="48FB04CE" w14:textId="77777777">
        <w:tc>
          <w:tcPr>
            <w:cnfStyle w:val="001000000000" w:firstRow="0" w:lastRow="0" w:firstColumn="1" w:lastColumn="0" w:oddVBand="0" w:evenVBand="0" w:oddHBand="0" w:evenHBand="0" w:firstRowFirstColumn="0" w:firstRowLastColumn="0" w:lastRowFirstColumn="0" w:lastRowLastColumn="0"/>
            <w:tcW w:w="5904" w:type="dxa"/>
          </w:tcPr>
          <w:p w:rsidRPr="00CA5E0E" w:rsidR="006C34A5" w:rsidP="002D3EC0" w:rsidRDefault="006C34A5" w14:paraId="0E343375" w14:textId="77777777">
            <w:r w:rsidRPr="00CA5E0E">
              <w:t>I believe that I personally, working with others, can help solve [X] issues.</w:t>
            </w:r>
          </w:p>
        </w:tc>
        <w:tc>
          <w:tcPr>
            <w:tcW w:w="864" w:type="dxa"/>
          </w:tcPr>
          <w:p w:rsidRPr="00CA5E0E" w:rsidR="006C34A5" w:rsidP="002D3EC0" w:rsidRDefault="006C34A5" w14:paraId="03A6D84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864" w:type="dxa"/>
          </w:tcPr>
          <w:p w:rsidRPr="00CA5E0E" w:rsidR="006C34A5" w:rsidP="002D3EC0" w:rsidRDefault="006C34A5" w14:paraId="32C3442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864" w:type="dxa"/>
          </w:tcPr>
          <w:p w:rsidRPr="00CA5E0E" w:rsidR="006C34A5" w:rsidP="002D3EC0" w:rsidRDefault="006C34A5" w14:paraId="08196BE6"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864" w:type="dxa"/>
          </w:tcPr>
          <w:p w:rsidRPr="00CA5E0E" w:rsidR="006C34A5" w:rsidP="002D3EC0" w:rsidRDefault="006C34A5" w14:paraId="524D1C16"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864" w:type="dxa"/>
          </w:tcPr>
          <w:p w:rsidRPr="00CA5E0E" w:rsidR="006C34A5" w:rsidP="002D3EC0" w:rsidRDefault="006C34A5" w14:paraId="733B6768"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6C34A5" w:rsidTr="002D3EC0" w14:paraId="1245E0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tcPr>
          <w:p w:rsidRPr="00CA5E0E" w:rsidR="006C34A5" w:rsidP="002D3EC0" w:rsidRDefault="006C34A5" w14:paraId="60F42EC5" w14:textId="77777777">
            <w:r w:rsidRPr="00CA5E0E">
              <w:t>It’s hard for me to imagine myself helping to protect [X].</w:t>
            </w:r>
          </w:p>
        </w:tc>
        <w:tc>
          <w:tcPr>
            <w:tcW w:w="864" w:type="dxa"/>
          </w:tcPr>
          <w:p w:rsidRPr="00CA5E0E" w:rsidR="006C34A5" w:rsidP="002D3EC0" w:rsidRDefault="006C34A5" w14:paraId="12B336E7"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864" w:type="dxa"/>
          </w:tcPr>
          <w:p w:rsidRPr="00CA5E0E" w:rsidR="006C34A5" w:rsidP="002D3EC0" w:rsidRDefault="006C34A5" w14:paraId="004DEEA6"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864" w:type="dxa"/>
          </w:tcPr>
          <w:p w:rsidRPr="00CA5E0E" w:rsidR="006C34A5" w:rsidP="002D3EC0" w:rsidRDefault="006C34A5" w14:paraId="48C908A8"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864" w:type="dxa"/>
          </w:tcPr>
          <w:p w:rsidRPr="00CA5E0E" w:rsidR="006C34A5" w:rsidP="002D3EC0" w:rsidRDefault="006C34A5" w14:paraId="635DF145"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864" w:type="dxa"/>
          </w:tcPr>
          <w:p w:rsidRPr="00CA5E0E" w:rsidR="006C34A5" w:rsidP="002D3EC0" w:rsidRDefault="006C34A5" w14:paraId="25FDBCEF" w14:textId="77777777">
            <w:pPr>
              <w:cnfStyle w:val="000000100000" w:firstRow="0" w:lastRow="0" w:firstColumn="0" w:lastColumn="0" w:oddVBand="0" w:evenVBand="0" w:oddHBand="1" w:evenHBand="0" w:firstRowFirstColumn="0" w:firstRowLastColumn="0" w:lastRowFirstColumn="0" w:lastRowLastColumn="0"/>
            </w:pPr>
            <w:r w:rsidRPr="00CA5E0E">
              <w:t>5</w:t>
            </w:r>
          </w:p>
        </w:tc>
      </w:tr>
    </w:tbl>
    <w:p w:rsidRPr="00CA5E0E" w:rsidR="006C34A5" w:rsidP="006C34A5" w:rsidRDefault="006C34A5" w14:paraId="1DC78F74" w14:textId="77777777">
      <w:pPr>
        <w:pStyle w:val="Heading4"/>
        <w:numPr>
          <w:ilvl w:val="0"/>
          <w:numId w:val="136"/>
        </w:numPr>
        <w:rPr>
          <w:color w:val="auto"/>
        </w:rPr>
      </w:pPr>
      <w:r>
        <w:rPr>
          <w:color w:val="auto"/>
        </w:rPr>
        <w:lastRenderedPageBreak/>
        <w:t xml:space="preserve"> </w:t>
      </w:r>
      <w:r w:rsidRPr="00CA5E0E">
        <w:rPr>
          <w:color w:val="auto"/>
        </w:rPr>
        <w:t>(SELF-EFFICACY FOR LEARNING AND DOING SCIENCE, GENERAL)</w:t>
      </w:r>
    </w:p>
    <w:p w:rsidRPr="00CA5E0E" w:rsidR="006C34A5" w:rsidP="006C34A5" w:rsidRDefault="006C34A5" w14:paraId="0BD71E80" w14:textId="77777777">
      <w:pPr>
        <w:rPr>
          <w:color w:val="auto"/>
        </w:rPr>
      </w:pPr>
      <w:r w:rsidRPr="00CA5E0E">
        <w:rPr>
          <w:color w:val="auto"/>
        </w:rPr>
        <w:t>Please indicate how much you disagree or agree with each of the following statements about science. Please respond as you feel, rather than how think “most people” feel.</w:t>
      </w:r>
    </w:p>
    <w:tbl>
      <w:tblPr>
        <w:tblW w:w="10080" w:type="dxa"/>
        <w:tblLook w:val="04A0" w:firstRow="1" w:lastRow="0" w:firstColumn="1" w:lastColumn="0" w:noHBand="0" w:noVBand="1"/>
      </w:tblPr>
      <w:tblGrid>
        <w:gridCol w:w="5602"/>
        <w:gridCol w:w="905"/>
        <w:gridCol w:w="927"/>
        <w:gridCol w:w="883"/>
        <w:gridCol w:w="858"/>
        <w:gridCol w:w="905"/>
      </w:tblGrid>
      <w:tr w:rsidRPr="00CA5E0E" w:rsidR="006C34A5" w:rsidTr="002D3EC0" w14:paraId="691DE1E9" w14:textId="77777777">
        <w:tc>
          <w:tcPr>
            <w:tcW w:w="5602" w:type="dxa"/>
            <w:tcBorders>
              <w:top w:val="single" w:color="auto" w:sz="2" w:space="0"/>
              <w:bottom w:val="single" w:color="auto" w:sz="2" w:space="0"/>
            </w:tcBorders>
            <w:vAlign w:val="bottom"/>
          </w:tcPr>
          <w:p w:rsidRPr="00CA5E0E" w:rsidR="006C34A5" w:rsidP="002D3EC0" w:rsidRDefault="006C34A5" w14:paraId="56B9C14E" w14:textId="77777777">
            <w:pPr>
              <w:rPr>
                <w:color w:val="auto"/>
              </w:rPr>
            </w:pPr>
          </w:p>
        </w:tc>
        <w:tc>
          <w:tcPr>
            <w:tcW w:w="905" w:type="dxa"/>
            <w:tcBorders>
              <w:top w:val="single" w:color="auto" w:sz="2" w:space="0"/>
              <w:bottom w:val="single" w:color="auto" w:sz="2" w:space="0"/>
            </w:tcBorders>
            <w:vAlign w:val="bottom"/>
          </w:tcPr>
          <w:p w:rsidRPr="00CA5E0E" w:rsidR="006C34A5" w:rsidP="002D3EC0" w:rsidRDefault="006C34A5" w14:paraId="2F39BF01" w14:textId="77777777">
            <w:pPr>
              <w:spacing w:before="96" w:after="96"/>
              <w:jc w:val="center"/>
              <w:rPr>
                <w:color w:val="auto"/>
                <w:sz w:val="20"/>
                <w:szCs w:val="20"/>
              </w:rPr>
            </w:pPr>
            <w:r w:rsidRPr="00CA5E0E">
              <w:rPr>
                <w:rFonts w:cs="Times New Roman"/>
                <w:color w:val="auto"/>
                <w:sz w:val="20"/>
                <w:szCs w:val="20"/>
              </w:rPr>
              <w:t>Strongly</w:t>
            </w:r>
            <w:r w:rsidRPr="00CA5E0E">
              <w:rPr>
                <w:rFonts w:cs="Times New Roman"/>
                <w:color w:val="auto"/>
                <w:sz w:val="20"/>
                <w:szCs w:val="20"/>
              </w:rPr>
              <w:br/>
              <w:t>disagree</w:t>
            </w:r>
          </w:p>
        </w:tc>
        <w:tc>
          <w:tcPr>
            <w:tcW w:w="927" w:type="dxa"/>
            <w:tcBorders>
              <w:top w:val="single" w:color="auto" w:sz="2" w:space="0"/>
              <w:bottom w:val="single" w:color="auto" w:sz="2" w:space="0"/>
            </w:tcBorders>
            <w:vAlign w:val="bottom"/>
          </w:tcPr>
          <w:p w:rsidRPr="00CA5E0E" w:rsidR="006C34A5" w:rsidP="002D3EC0" w:rsidRDefault="006C34A5" w14:paraId="556151E5" w14:textId="77777777">
            <w:pPr>
              <w:spacing w:before="96" w:after="96"/>
              <w:jc w:val="center"/>
              <w:rPr>
                <w:color w:val="auto"/>
                <w:sz w:val="20"/>
                <w:szCs w:val="20"/>
              </w:rPr>
            </w:pPr>
            <w:r w:rsidRPr="00CA5E0E">
              <w:rPr>
                <w:rFonts w:cs="Times New Roman"/>
                <w:color w:val="auto"/>
                <w:sz w:val="20"/>
                <w:szCs w:val="20"/>
              </w:rPr>
              <w:t>Disagree</w:t>
            </w:r>
          </w:p>
        </w:tc>
        <w:tc>
          <w:tcPr>
            <w:tcW w:w="883" w:type="dxa"/>
            <w:tcBorders>
              <w:top w:val="single" w:color="auto" w:sz="2" w:space="0"/>
              <w:bottom w:val="single" w:color="auto" w:sz="2" w:space="0"/>
            </w:tcBorders>
            <w:vAlign w:val="bottom"/>
          </w:tcPr>
          <w:p w:rsidRPr="00CA5E0E" w:rsidR="006C34A5" w:rsidP="002D3EC0" w:rsidRDefault="006C34A5" w14:paraId="118F9171" w14:textId="77777777">
            <w:pPr>
              <w:spacing w:before="96" w:after="96"/>
              <w:jc w:val="center"/>
              <w:rPr>
                <w:color w:val="auto"/>
                <w:w w:val="105"/>
                <w:sz w:val="20"/>
                <w:szCs w:val="20"/>
              </w:rPr>
            </w:pPr>
            <w:r w:rsidRPr="00CA5E0E">
              <w:rPr>
                <w:rFonts w:cs="Times New Roman"/>
                <w:color w:val="auto"/>
                <w:sz w:val="20"/>
                <w:szCs w:val="20"/>
              </w:rPr>
              <w:t>Neither</w:t>
            </w:r>
            <w:r w:rsidRPr="00CA5E0E">
              <w:rPr>
                <w:rFonts w:cs="Times New Roman"/>
                <w:color w:val="auto"/>
                <w:sz w:val="20"/>
                <w:szCs w:val="20"/>
              </w:rPr>
              <w:br/>
              <w:t>agree nor</w:t>
            </w:r>
            <w:r w:rsidRPr="00CA5E0E">
              <w:rPr>
                <w:rFonts w:cs="Times New Roman"/>
                <w:color w:val="auto"/>
                <w:sz w:val="20"/>
                <w:szCs w:val="20"/>
              </w:rPr>
              <w:br/>
              <w:t>disagree</w:t>
            </w:r>
          </w:p>
        </w:tc>
        <w:tc>
          <w:tcPr>
            <w:tcW w:w="858" w:type="dxa"/>
            <w:tcBorders>
              <w:top w:val="single" w:color="auto" w:sz="2" w:space="0"/>
              <w:bottom w:val="single" w:color="auto" w:sz="2" w:space="0"/>
            </w:tcBorders>
            <w:vAlign w:val="bottom"/>
          </w:tcPr>
          <w:p w:rsidRPr="00CA5E0E" w:rsidR="006C34A5" w:rsidP="002D3EC0" w:rsidRDefault="006C34A5" w14:paraId="4BCB47F5" w14:textId="77777777">
            <w:pPr>
              <w:spacing w:before="96" w:after="96"/>
              <w:jc w:val="center"/>
              <w:rPr>
                <w:color w:val="auto"/>
                <w:sz w:val="20"/>
                <w:szCs w:val="20"/>
              </w:rPr>
            </w:pPr>
            <w:r w:rsidRPr="00CA5E0E">
              <w:rPr>
                <w:rFonts w:cs="Times New Roman"/>
                <w:color w:val="auto"/>
                <w:sz w:val="20"/>
                <w:szCs w:val="20"/>
              </w:rPr>
              <w:t>Agree</w:t>
            </w:r>
          </w:p>
        </w:tc>
        <w:tc>
          <w:tcPr>
            <w:tcW w:w="905" w:type="dxa"/>
            <w:tcBorders>
              <w:top w:val="single" w:color="auto" w:sz="2" w:space="0"/>
              <w:bottom w:val="single" w:color="auto" w:sz="2" w:space="0"/>
            </w:tcBorders>
            <w:vAlign w:val="bottom"/>
          </w:tcPr>
          <w:p w:rsidRPr="00CA5E0E" w:rsidR="006C34A5" w:rsidP="002D3EC0" w:rsidRDefault="006C34A5" w14:paraId="50946CC7" w14:textId="77777777">
            <w:pPr>
              <w:spacing w:before="96" w:after="96"/>
              <w:jc w:val="center"/>
              <w:rPr>
                <w:color w:val="auto"/>
                <w:sz w:val="20"/>
                <w:szCs w:val="20"/>
              </w:rPr>
            </w:pPr>
            <w:r w:rsidRPr="00CA5E0E">
              <w:rPr>
                <w:rFonts w:cs="Times New Roman"/>
                <w:color w:val="auto"/>
                <w:sz w:val="20"/>
                <w:szCs w:val="20"/>
              </w:rPr>
              <w:t>Strongly</w:t>
            </w:r>
            <w:r w:rsidRPr="00CA5E0E">
              <w:rPr>
                <w:rFonts w:cs="Times New Roman"/>
                <w:color w:val="auto"/>
                <w:sz w:val="20"/>
                <w:szCs w:val="20"/>
              </w:rPr>
              <w:br/>
              <w:t>agree</w:t>
            </w:r>
          </w:p>
        </w:tc>
      </w:tr>
      <w:tr w:rsidRPr="00CA5E0E" w:rsidR="006C34A5" w:rsidTr="002D3EC0" w14:paraId="0D3A94A6" w14:textId="77777777">
        <w:tc>
          <w:tcPr>
            <w:tcW w:w="10080" w:type="dxa"/>
            <w:gridSpan w:val="6"/>
            <w:tcBorders>
              <w:top w:val="single" w:color="auto" w:sz="2" w:space="0"/>
            </w:tcBorders>
            <w:shd w:val="clear" w:color="auto" w:fill="F2F2F2" w:themeFill="background1" w:themeFillShade="F2"/>
          </w:tcPr>
          <w:p w:rsidRPr="00CA5E0E" w:rsidR="006C34A5" w:rsidP="002D3EC0" w:rsidRDefault="006C34A5" w14:paraId="3A709CC2" w14:textId="77777777">
            <w:pPr>
              <w:jc w:val="center"/>
              <w:rPr>
                <w:rFonts w:cs="Times New Roman"/>
                <w:color w:val="auto"/>
              </w:rPr>
            </w:pPr>
            <w:r w:rsidRPr="00CA5E0E">
              <w:rPr>
                <w:rFonts w:cs="Times New Roman"/>
                <w:b/>
                <w:color w:val="auto"/>
              </w:rPr>
              <w:t xml:space="preserve">These statements are about how you feel about </w:t>
            </w:r>
            <w:r w:rsidRPr="00CA5E0E">
              <w:rPr>
                <w:b/>
                <w:color w:val="auto"/>
              </w:rPr>
              <w:t xml:space="preserve">learning and </w:t>
            </w:r>
            <w:r w:rsidRPr="00CA5E0E">
              <w:rPr>
                <w:rFonts w:cs="Times New Roman"/>
                <w:b/>
                <w:color w:val="auto"/>
              </w:rPr>
              <w:t>understanding science topics</w:t>
            </w:r>
          </w:p>
        </w:tc>
      </w:tr>
      <w:tr w:rsidRPr="00CA5E0E" w:rsidR="006C34A5" w:rsidTr="002D3EC0" w14:paraId="483F91D1" w14:textId="77777777">
        <w:tc>
          <w:tcPr>
            <w:tcW w:w="5602" w:type="dxa"/>
          </w:tcPr>
          <w:p w:rsidRPr="00CA5E0E" w:rsidR="006C34A5" w:rsidP="002D3EC0" w:rsidRDefault="006C34A5" w14:paraId="1B655370" w14:textId="77777777">
            <w:pPr>
              <w:rPr>
                <w:color w:val="auto"/>
              </w:rPr>
            </w:pPr>
            <w:r w:rsidRPr="00CA5E0E">
              <w:rPr>
                <w:color w:val="auto"/>
              </w:rPr>
              <w:t>I think I'm pretty good at understanding science topics.</w:t>
            </w:r>
          </w:p>
        </w:tc>
        <w:tc>
          <w:tcPr>
            <w:tcW w:w="905" w:type="dxa"/>
          </w:tcPr>
          <w:p w:rsidRPr="00CA5E0E" w:rsidR="006C34A5" w:rsidP="002D3EC0" w:rsidRDefault="006C34A5" w14:paraId="193EACD5" w14:textId="77777777">
            <w:pPr>
              <w:jc w:val="center"/>
              <w:rPr>
                <w:color w:val="auto"/>
              </w:rPr>
            </w:pPr>
            <w:r w:rsidRPr="00CA5E0E">
              <w:rPr>
                <w:rFonts w:cs="Times New Roman"/>
                <w:color w:val="auto"/>
              </w:rPr>
              <w:t>1</w:t>
            </w:r>
          </w:p>
        </w:tc>
        <w:tc>
          <w:tcPr>
            <w:tcW w:w="927" w:type="dxa"/>
          </w:tcPr>
          <w:p w:rsidRPr="00CA5E0E" w:rsidR="006C34A5" w:rsidP="002D3EC0" w:rsidRDefault="006C34A5" w14:paraId="14792340" w14:textId="77777777">
            <w:pPr>
              <w:jc w:val="center"/>
              <w:rPr>
                <w:color w:val="auto"/>
              </w:rPr>
            </w:pPr>
            <w:r w:rsidRPr="00CA5E0E">
              <w:rPr>
                <w:rFonts w:cs="Times New Roman"/>
                <w:color w:val="auto"/>
              </w:rPr>
              <w:t>2</w:t>
            </w:r>
          </w:p>
        </w:tc>
        <w:tc>
          <w:tcPr>
            <w:tcW w:w="883" w:type="dxa"/>
          </w:tcPr>
          <w:p w:rsidRPr="00CA5E0E" w:rsidR="006C34A5" w:rsidP="002D3EC0" w:rsidRDefault="006C34A5" w14:paraId="064A06C0" w14:textId="77777777">
            <w:pPr>
              <w:jc w:val="center"/>
              <w:rPr>
                <w:color w:val="auto"/>
              </w:rPr>
            </w:pPr>
            <w:r w:rsidRPr="00CA5E0E">
              <w:rPr>
                <w:rFonts w:cs="Times New Roman"/>
                <w:color w:val="auto"/>
              </w:rPr>
              <w:t>3</w:t>
            </w:r>
          </w:p>
        </w:tc>
        <w:tc>
          <w:tcPr>
            <w:tcW w:w="858" w:type="dxa"/>
          </w:tcPr>
          <w:p w:rsidRPr="00CA5E0E" w:rsidR="006C34A5" w:rsidP="002D3EC0" w:rsidRDefault="006C34A5" w14:paraId="60F1A593" w14:textId="77777777">
            <w:pPr>
              <w:jc w:val="center"/>
              <w:rPr>
                <w:color w:val="auto"/>
              </w:rPr>
            </w:pPr>
            <w:r w:rsidRPr="00CA5E0E">
              <w:rPr>
                <w:rFonts w:cs="Times New Roman"/>
                <w:color w:val="auto"/>
              </w:rPr>
              <w:t>4</w:t>
            </w:r>
          </w:p>
        </w:tc>
        <w:tc>
          <w:tcPr>
            <w:tcW w:w="905" w:type="dxa"/>
          </w:tcPr>
          <w:p w:rsidRPr="00CA5E0E" w:rsidR="006C34A5" w:rsidP="002D3EC0" w:rsidRDefault="006C34A5" w14:paraId="3169F097" w14:textId="77777777">
            <w:pPr>
              <w:jc w:val="center"/>
              <w:rPr>
                <w:color w:val="auto"/>
              </w:rPr>
            </w:pPr>
            <w:r w:rsidRPr="00CA5E0E">
              <w:rPr>
                <w:rFonts w:cs="Times New Roman"/>
                <w:color w:val="auto"/>
              </w:rPr>
              <w:t>5</w:t>
            </w:r>
          </w:p>
        </w:tc>
      </w:tr>
      <w:tr w:rsidRPr="00CA5E0E" w:rsidR="006C34A5" w:rsidTr="002D3EC0" w14:paraId="6F81E500" w14:textId="77777777">
        <w:tc>
          <w:tcPr>
            <w:tcW w:w="5602" w:type="dxa"/>
          </w:tcPr>
          <w:p w:rsidRPr="00CA5E0E" w:rsidR="006C34A5" w:rsidP="002D3EC0" w:rsidRDefault="006C34A5" w14:paraId="49C9EB46" w14:textId="77777777">
            <w:pPr>
              <w:rPr>
                <w:color w:val="auto"/>
              </w:rPr>
            </w:pPr>
            <w:r w:rsidRPr="00CA5E0E">
              <w:rPr>
                <w:color w:val="auto"/>
              </w:rPr>
              <w:t>Compared to other people my age, I think I can quickly understand new science topics.</w:t>
            </w:r>
          </w:p>
        </w:tc>
        <w:tc>
          <w:tcPr>
            <w:tcW w:w="905" w:type="dxa"/>
          </w:tcPr>
          <w:p w:rsidRPr="00CA5E0E" w:rsidR="006C34A5" w:rsidP="002D3EC0" w:rsidRDefault="006C34A5" w14:paraId="6253A8EE" w14:textId="77777777">
            <w:pPr>
              <w:jc w:val="center"/>
              <w:rPr>
                <w:color w:val="auto"/>
              </w:rPr>
            </w:pPr>
            <w:r w:rsidRPr="00CA5E0E">
              <w:rPr>
                <w:rFonts w:cs="Times New Roman"/>
                <w:color w:val="auto"/>
              </w:rPr>
              <w:t>1</w:t>
            </w:r>
          </w:p>
        </w:tc>
        <w:tc>
          <w:tcPr>
            <w:tcW w:w="927" w:type="dxa"/>
          </w:tcPr>
          <w:p w:rsidRPr="00CA5E0E" w:rsidR="006C34A5" w:rsidP="002D3EC0" w:rsidRDefault="006C34A5" w14:paraId="3E849DC2" w14:textId="77777777">
            <w:pPr>
              <w:jc w:val="center"/>
              <w:rPr>
                <w:color w:val="auto"/>
              </w:rPr>
            </w:pPr>
            <w:r w:rsidRPr="00CA5E0E">
              <w:rPr>
                <w:rFonts w:cs="Times New Roman"/>
                <w:color w:val="auto"/>
              </w:rPr>
              <w:t>2</w:t>
            </w:r>
          </w:p>
        </w:tc>
        <w:tc>
          <w:tcPr>
            <w:tcW w:w="883" w:type="dxa"/>
          </w:tcPr>
          <w:p w:rsidRPr="00CA5E0E" w:rsidR="006C34A5" w:rsidP="002D3EC0" w:rsidRDefault="006C34A5" w14:paraId="00A4F984" w14:textId="77777777">
            <w:pPr>
              <w:jc w:val="center"/>
              <w:rPr>
                <w:color w:val="auto"/>
              </w:rPr>
            </w:pPr>
            <w:r w:rsidRPr="00CA5E0E">
              <w:rPr>
                <w:rFonts w:cs="Times New Roman"/>
                <w:color w:val="auto"/>
              </w:rPr>
              <w:t>3</w:t>
            </w:r>
          </w:p>
        </w:tc>
        <w:tc>
          <w:tcPr>
            <w:tcW w:w="858" w:type="dxa"/>
          </w:tcPr>
          <w:p w:rsidRPr="00CA5E0E" w:rsidR="006C34A5" w:rsidP="002D3EC0" w:rsidRDefault="006C34A5" w14:paraId="5404EEDB" w14:textId="77777777">
            <w:pPr>
              <w:jc w:val="center"/>
              <w:rPr>
                <w:color w:val="auto"/>
              </w:rPr>
            </w:pPr>
            <w:r w:rsidRPr="00CA5E0E">
              <w:rPr>
                <w:rFonts w:cs="Times New Roman"/>
                <w:color w:val="auto"/>
              </w:rPr>
              <w:t>4</w:t>
            </w:r>
          </w:p>
        </w:tc>
        <w:tc>
          <w:tcPr>
            <w:tcW w:w="905" w:type="dxa"/>
          </w:tcPr>
          <w:p w:rsidRPr="00CA5E0E" w:rsidR="006C34A5" w:rsidP="002D3EC0" w:rsidRDefault="006C34A5" w14:paraId="5C4C2059" w14:textId="77777777">
            <w:pPr>
              <w:jc w:val="center"/>
              <w:rPr>
                <w:color w:val="auto"/>
              </w:rPr>
            </w:pPr>
            <w:r w:rsidRPr="00CA5E0E">
              <w:rPr>
                <w:rFonts w:cs="Times New Roman"/>
                <w:color w:val="auto"/>
              </w:rPr>
              <w:t>5</w:t>
            </w:r>
          </w:p>
        </w:tc>
      </w:tr>
      <w:tr w:rsidRPr="00CA5E0E" w:rsidR="006C34A5" w:rsidTr="002D3EC0" w14:paraId="33D99DA4" w14:textId="77777777">
        <w:tc>
          <w:tcPr>
            <w:tcW w:w="5602" w:type="dxa"/>
          </w:tcPr>
          <w:p w:rsidRPr="00CA5E0E" w:rsidR="006C34A5" w:rsidP="002D3EC0" w:rsidRDefault="006C34A5" w14:paraId="653B15B4" w14:textId="77777777">
            <w:pPr>
              <w:rPr>
                <w:color w:val="auto"/>
              </w:rPr>
            </w:pPr>
            <w:r w:rsidRPr="00CA5E0E">
              <w:rPr>
                <w:color w:val="auto"/>
              </w:rPr>
              <w:t>It takes me a long time to understand new science topics.</w:t>
            </w:r>
          </w:p>
        </w:tc>
        <w:tc>
          <w:tcPr>
            <w:tcW w:w="905" w:type="dxa"/>
          </w:tcPr>
          <w:p w:rsidRPr="00CA5E0E" w:rsidR="006C34A5" w:rsidP="002D3EC0" w:rsidRDefault="006C34A5" w14:paraId="26BC7907" w14:textId="77777777">
            <w:pPr>
              <w:jc w:val="center"/>
              <w:rPr>
                <w:color w:val="auto"/>
              </w:rPr>
            </w:pPr>
            <w:r w:rsidRPr="00CA5E0E">
              <w:rPr>
                <w:rFonts w:cs="Times New Roman"/>
                <w:color w:val="auto"/>
              </w:rPr>
              <w:t>1</w:t>
            </w:r>
          </w:p>
        </w:tc>
        <w:tc>
          <w:tcPr>
            <w:tcW w:w="927" w:type="dxa"/>
          </w:tcPr>
          <w:p w:rsidRPr="00CA5E0E" w:rsidR="006C34A5" w:rsidP="002D3EC0" w:rsidRDefault="006C34A5" w14:paraId="277BC4D5" w14:textId="77777777">
            <w:pPr>
              <w:jc w:val="center"/>
              <w:rPr>
                <w:color w:val="auto"/>
              </w:rPr>
            </w:pPr>
            <w:r w:rsidRPr="00CA5E0E">
              <w:rPr>
                <w:rFonts w:cs="Times New Roman"/>
                <w:color w:val="auto"/>
              </w:rPr>
              <w:t>2</w:t>
            </w:r>
          </w:p>
        </w:tc>
        <w:tc>
          <w:tcPr>
            <w:tcW w:w="883" w:type="dxa"/>
          </w:tcPr>
          <w:p w:rsidRPr="00CA5E0E" w:rsidR="006C34A5" w:rsidP="002D3EC0" w:rsidRDefault="006C34A5" w14:paraId="523AD733" w14:textId="77777777">
            <w:pPr>
              <w:jc w:val="center"/>
              <w:rPr>
                <w:color w:val="auto"/>
              </w:rPr>
            </w:pPr>
            <w:r w:rsidRPr="00CA5E0E">
              <w:rPr>
                <w:rFonts w:cs="Times New Roman"/>
                <w:color w:val="auto"/>
              </w:rPr>
              <w:t>3</w:t>
            </w:r>
          </w:p>
        </w:tc>
        <w:tc>
          <w:tcPr>
            <w:tcW w:w="858" w:type="dxa"/>
          </w:tcPr>
          <w:p w:rsidRPr="00CA5E0E" w:rsidR="006C34A5" w:rsidP="002D3EC0" w:rsidRDefault="006C34A5" w14:paraId="365EA5BB" w14:textId="77777777">
            <w:pPr>
              <w:jc w:val="center"/>
              <w:rPr>
                <w:color w:val="auto"/>
              </w:rPr>
            </w:pPr>
            <w:r w:rsidRPr="00CA5E0E">
              <w:rPr>
                <w:rFonts w:cs="Times New Roman"/>
                <w:color w:val="auto"/>
              </w:rPr>
              <w:t>4</w:t>
            </w:r>
          </w:p>
        </w:tc>
        <w:tc>
          <w:tcPr>
            <w:tcW w:w="905" w:type="dxa"/>
          </w:tcPr>
          <w:p w:rsidRPr="00CA5E0E" w:rsidR="006C34A5" w:rsidP="002D3EC0" w:rsidRDefault="006C34A5" w14:paraId="6808C77B" w14:textId="77777777">
            <w:pPr>
              <w:jc w:val="center"/>
              <w:rPr>
                <w:color w:val="auto"/>
              </w:rPr>
            </w:pPr>
            <w:r w:rsidRPr="00CA5E0E">
              <w:rPr>
                <w:rFonts w:cs="Times New Roman"/>
                <w:color w:val="auto"/>
              </w:rPr>
              <w:t>5</w:t>
            </w:r>
          </w:p>
        </w:tc>
      </w:tr>
      <w:tr w:rsidRPr="00CA5E0E" w:rsidR="006C34A5" w:rsidTr="002D3EC0" w14:paraId="6A20A5CC" w14:textId="77777777">
        <w:tc>
          <w:tcPr>
            <w:tcW w:w="5602" w:type="dxa"/>
          </w:tcPr>
          <w:p w:rsidRPr="00CA5E0E" w:rsidR="006C34A5" w:rsidP="002D3EC0" w:rsidRDefault="006C34A5" w14:paraId="3E815BE5" w14:textId="77777777">
            <w:pPr>
              <w:rPr>
                <w:color w:val="auto"/>
              </w:rPr>
            </w:pPr>
            <w:r w:rsidRPr="00CA5E0E">
              <w:rPr>
                <w:color w:val="auto"/>
              </w:rPr>
              <w:t>I feel confident in my ability to explain science topics to others.</w:t>
            </w:r>
          </w:p>
        </w:tc>
        <w:tc>
          <w:tcPr>
            <w:tcW w:w="905" w:type="dxa"/>
          </w:tcPr>
          <w:p w:rsidRPr="00CA5E0E" w:rsidR="006C34A5" w:rsidP="002D3EC0" w:rsidRDefault="006C34A5" w14:paraId="03AF2654" w14:textId="77777777">
            <w:pPr>
              <w:jc w:val="center"/>
              <w:rPr>
                <w:color w:val="auto"/>
              </w:rPr>
            </w:pPr>
            <w:r w:rsidRPr="00CA5E0E">
              <w:rPr>
                <w:rFonts w:cs="Times New Roman"/>
                <w:color w:val="auto"/>
              </w:rPr>
              <w:t>1</w:t>
            </w:r>
          </w:p>
        </w:tc>
        <w:tc>
          <w:tcPr>
            <w:tcW w:w="927" w:type="dxa"/>
          </w:tcPr>
          <w:p w:rsidRPr="00CA5E0E" w:rsidR="006C34A5" w:rsidP="002D3EC0" w:rsidRDefault="006C34A5" w14:paraId="715E1897" w14:textId="77777777">
            <w:pPr>
              <w:jc w:val="center"/>
              <w:rPr>
                <w:color w:val="auto"/>
              </w:rPr>
            </w:pPr>
            <w:r w:rsidRPr="00CA5E0E">
              <w:rPr>
                <w:rFonts w:cs="Times New Roman"/>
                <w:color w:val="auto"/>
              </w:rPr>
              <w:t>2</w:t>
            </w:r>
          </w:p>
        </w:tc>
        <w:tc>
          <w:tcPr>
            <w:tcW w:w="883" w:type="dxa"/>
          </w:tcPr>
          <w:p w:rsidRPr="00CA5E0E" w:rsidR="006C34A5" w:rsidP="002D3EC0" w:rsidRDefault="006C34A5" w14:paraId="41E23BE9" w14:textId="77777777">
            <w:pPr>
              <w:jc w:val="center"/>
              <w:rPr>
                <w:color w:val="auto"/>
              </w:rPr>
            </w:pPr>
            <w:r w:rsidRPr="00CA5E0E">
              <w:rPr>
                <w:rFonts w:cs="Times New Roman"/>
                <w:color w:val="auto"/>
              </w:rPr>
              <w:t>3</w:t>
            </w:r>
          </w:p>
        </w:tc>
        <w:tc>
          <w:tcPr>
            <w:tcW w:w="858" w:type="dxa"/>
          </w:tcPr>
          <w:p w:rsidRPr="00CA5E0E" w:rsidR="006C34A5" w:rsidP="002D3EC0" w:rsidRDefault="006C34A5" w14:paraId="1F213895" w14:textId="77777777">
            <w:pPr>
              <w:jc w:val="center"/>
              <w:rPr>
                <w:color w:val="auto"/>
              </w:rPr>
            </w:pPr>
            <w:r w:rsidRPr="00CA5E0E">
              <w:rPr>
                <w:rFonts w:cs="Times New Roman"/>
                <w:color w:val="auto"/>
              </w:rPr>
              <w:t>4</w:t>
            </w:r>
          </w:p>
        </w:tc>
        <w:tc>
          <w:tcPr>
            <w:tcW w:w="905" w:type="dxa"/>
          </w:tcPr>
          <w:p w:rsidRPr="00CA5E0E" w:rsidR="006C34A5" w:rsidP="002D3EC0" w:rsidRDefault="006C34A5" w14:paraId="588464EC" w14:textId="77777777">
            <w:pPr>
              <w:jc w:val="center"/>
              <w:rPr>
                <w:color w:val="auto"/>
              </w:rPr>
            </w:pPr>
            <w:r w:rsidRPr="00CA5E0E">
              <w:rPr>
                <w:rFonts w:cs="Times New Roman"/>
                <w:color w:val="auto"/>
              </w:rPr>
              <w:t>5</w:t>
            </w:r>
          </w:p>
        </w:tc>
      </w:tr>
      <w:tr w:rsidRPr="00CA5E0E" w:rsidR="006C34A5" w:rsidTr="002D3EC0" w14:paraId="765F7005" w14:textId="77777777">
        <w:tc>
          <w:tcPr>
            <w:tcW w:w="10080" w:type="dxa"/>
            <w:gridSpan w:val="6"/>
            <w:shd w:val="clear" w:color="auto" w:fill="F2F2F2" w:themeFill="background1" w:themeFillShade="F2"/>
          </w:tcPr>
          <w:p w:rsidRPr="00CA5E0E" w:rsidR="006C34A5" w:rsidP="002D3EC0" w:rsidRDefault="006C34A5" w14:paraId="01856AD0" w14:textId="77777777">
            <w:pPr>
              <w:jc w:val="center"/>
              <w:rPr>
                <w:rFonts w:cs="Times New Roman"/>
                <w:color w:val="auto"/>
              </w:rPr>
            </w:pPr>
            <w:r w:rsidRPr="00CA5E0E">
              <w:rPr>
                <w:rFonts w:cs="Times New Roman"/>
                <w:b/>
                <w:color w:val="auto"/>
              </w:rPr>
              <w:t>These statements are about how you feel about doing scientific activities</w:t>
            </w:r>
          </w:p>
        </w:tc>
      </w:tr>
      <w:tr w:rsidRPr="00CA5E0E" w:rsidR="006C34A5" w:rsidTr="002D3EC0" w14:paraId="561131D8" w14:textId="77777777">
        <w:tc>
          <w:tcPr>
            <w:tcW w:w="5602" w:type="dxa"/>
          </w:tcPr>
          <w:p w:rsidRPr="00CA5E0E" w:rsidR="006C34A5" w:rsidP="002D3EC0" w:rsidRDefault="006C34A5" w14:paraId="46597471" w14:textId="77777777">
            <w:pPr>
              <w:rPr>
                <w:color w:val="auto"/>
              </w:rPr>
            </w:pPr>
            <w:r w:rsidRPr="00CA5E0E">
              <w:rPr>
                <w:rFonts w:cs="Times New Roman"/>
                <w:color w:val="auto"/>
              </w:rPr>
              <w:t>I think I'm pretty good at following instructions for</w:t>
            </w:r>
            <w:r w:rsidRPr="00CA5E0E">
              <w:rPr>
                <w:color w:val="auto"/>
              </w:rPr>
              <w:t xml:space="preserve"> </w:t>
            </w:r>
            <w:r w:rsidRPr="00CA5E0E">
              <w:rPr>
                <w:rFonts w:cs="Times New Roman"/>
                <w:color w:val="auto"/>
              </w:rPr>
              <w:t>scientific activities.</w:t>
            </w:r>
          </w:p>
        </w:tc>
        <w:tc>
          <w:tcPr>
            <w:tcW w:w="905" w:type="dxa"/>
          </w:tcPr>
          <w:p w:rsidRPr="00CA5E0E" w:rsidR="006C34A5" w:rsidP="002D3EC0" w:rsidRDefault="006C34A5" w14:paraId="70D4E565" w14:textId="77777777">
            <w:pPr>
              <w:jc w:val="center"/>
              <w:rPr>
                <w:rFonts w:cs="Times New Roman"/>
                <w:color w:val="auto"/>
              </w:rPr>
            </w:pPr>
            <w:r w:rsidRPr="00CA5E0E">
              <w:rPr>
                <w:rFonts w:cs="Times New Roman"/>
                <w:color w:val="auto"/>
              </w:rPr>
              <w:t>1</w:t>
            </w:r>
          </w:p>
        </w:tc>
        <w:tc>
          <w:tcPr>
            <w:tcW w:w="927" w:type="dxa"/>
          </w:tcPr>
          <w:p w:rsidRPr="00CA5E0E" w:rsidR="006C34A5" w:rsidP="002D3EC0" w:rsidRDefault="006C34A5" w14:paraId="3271456F" w14:textId="77777777">
            <w:pPr>
              <w:jc w:val="center"/>
              <w:rPr>
                <w:rFonts w:cs="Times New Roman"/>
                <w:color w:val="auto"/>
              </w:rPr>
            </w:pPr>
            <w:r w:rsidRPr="00CA5E0E">
              <w:rPr>
                <w:rFonts w:cs="Times New Roman"/>
                <w:color w:val="auto"/>
              </w:rPr>
              <w:t>2</w:t>
            </w:r>
          </w:p>
        </w:tc>
        <w:tc>
          <w:tcPr>
            <w:tcW w:w="883" w:type="dxa"/>
          </w:tcPr>
          <w:p w:rsidRPr="00CA5E0E" w:rsidR="006C34A5" w:rsidP="002D3EC0" w:rsidRDefault="006C34A5" w14:paraId="3E8182F9" w14:textId="77777777">
            <w:pPr>
              <w:jc w:val="center"/>
              <w:rPr>
                <w:rFonts w:cs="Times New Roman"/>
                <w:color w:val="auto"/>
              </w:rPr>
            </w:pPr>
            <w:r w:rsidRPr="00CA5E0E">
              <w:rPr>
                <w:rFonts w:cs="Times New Roman"/>
                <w:color w:val="auto"/>
              </w:rPr>
              <w:t>3</w:t>
            </w:r>
          </w:p>
        </w:tc>
        <w:tc>
          <w:tcPr>
            <w:tcW w:w="858" w:type="dxa"/>
          </w:tcPr>
          <w:p w:rsidRPr="00CA5E0E" w:rsidR="006C34A5" w:rsidP="002D3EC0" w:rsidRDefault="006C34A5" w14:paraId="098A6786" w14:textId="77777777">
            <w:pPr>
              <w:jc w:val="center"/>
              <w:rPr>
                <w:rFonts w:cs="Times New Roman"/>
                <w:color w:val="auto"/>
              </w:rPr>
            </w:pPr>
            <w:r w:rsidRPr="00CA5E0E">
              <w:rPr>
                <w:rFonts w:cs="Times New Roman"/>
                <w:color w:val="auto"/>
              </w:rPr>
              <w:t>4</w:t>
            </w:r>
          </w:p>
        </w:tc>
        <w:tc>
          <w:tcPr>
            <w:tcW w:w="905" w:type="dxa"/>
          </w:tcPr>
          <w:p w:rsidRPr="00CA5E0E" w:rsidR="006C34A5" w:rsidP="002D3EC0" w:rsidRDefault="006C34A5" w14:paraId="1DB223B9" w14:textId="77777777">
            <w:pPr>
              <w:jc w:val="center"/>
              <w:rPr>
                <w:rFonts w:cs="Times New Roman"/>
                <w:color w:val="auto"/>
              </w:rPr>
            </w:pPr>
            <w:r w:rsidRPr="00CA5E0E">
              <w:rPr>
                <w:rFonts w:cs="Times New Roman"/>
                <w:color w:val="auto"/>
              </w:rPr>
              <w:t>5</w:t>
            </w:r>
          </w:p>
        </w:tc>
      </w:tr>
      <w:tr w:rsidRPr="00CA5E0E" w:rsidR="006C34A5" w:rsidTr="002D3EC0" w14:paraId="663C48BF" w14:textId="77777777">
        <w:tc>
          <w:tcPr>
            <w:tcW w:w="5602" w:type="dxa"/>
          </w:tcPr>
          <w:p w:rsidRPr="00CA5E0E" w:rsidR="006C34A5" w:rsidP="002D3EC0" w:rsidRDefault="006C34A5" w14:paraId="6CB209CD" w14:textId="77777777">
            <w:pPr>
              <w:rPr>
                <w:color w:val="auto"/>
              </w:rPr>
            </w:pPr>
            <w:r w:rsidRPr="00CA5E0E">
              <w:rPr>
                <w:rFonts w:cs="Times New Roman"/>
                <w:color w:val="auto"/>
              </w:rPr>
              <w:t>Compared to other people my age, I think I can do scientific activities pretty well.</w:t>
            </w:r>
          </w:p>
        </w:tc>
        <w:tc>
          <w:tcPr>
            <w:tcW w:w="905" w:type="dxa"/>
          </w:tcPr>
          <w:p w:rsidRPr="00CA5E0E" w:rsidR="006C34A5" w:rsidP="002D3EC0" w:rsidRDefault="006C34A5" w14:paraId="052EF19E" w14:textId="77777777">
            <w:pPr>
              <w:jc w:val="center"/>
              <w:rPr>
                <w:rFonts w:cs="Times New Roman"/>
                <w:color w:val="auto"/>
              </w:rPr>
            </w:pPr>
            <w:r w:rsidRPr="00CA5E0E">
              <w:rPr>
                <w:rFonts w:cs="Times New Roman"/>
                <w:color w:val="auto"/>
              </w:rPr>
              <w:t>1</w:t>
            </w:r>
          </w:p>
        </w:tc>
        <w:tc>
          <w:tcPr>
            <w:tcW w:w="927" w:type="dxa"/>
          </w:tcPr>
          <w:p w:rsidRPr="00CA5E0E" w:rsidR="006C34A5" w:rsidP="002D3EC0" w:rsidRDefault="006C34A5" w14:paraId="74F7DC7D" w14:textId="77777777">
            <w:pPr>
              <w:jc w:val="center"/>
              <w:rPr>
                <w:rFonts w:cs="Times New Roman"/>
                <w:color w:val="auto"/>
              </w:rPr>
            </w:pPr>
            <w:r w:rsidRPr="00CA5E0E">
              <w:rPr>
                <w:rFonts w:cs="Times New Roman"/>
                <w:color w:val="auto"/>
              </w:rPr>
              <w:t>2</w:t>
            </w:r>
          </w:p>
        </w:tc>
        <w:tc>
          <w:tcPr>
            <w:tcW w:w="883" w:type="dxa"/>
          </w:tcPr>
          <w:p w:rsidRPr="00CA5E0E" w:rsidR="006C34A5" w:rsidP="002D3EC0" w:rsidRDefault="006C34A5" w14:paraId="63D29A0C" w14:textId="77777777">
            <w:pPr>
              <w:jc w:val="center"/>
              <w:rPr>
                <w:rFonts w:cs="Times New Roman"/>
                <w:color w:val="auto"/>
              </w:rPr>
            </w:pPr>
            <w:r w:rsidRPr="00CA5E0E">
              <w:rPr>
                <w:rFonts w:cs="Times New Roman"/>
                <w:color w:val="auto"/>
              </w:rPr>
              <w:t>3</w:t>
            </w:r>
          </w:p>
        </w:tc>
        <w:tc>
          <w:tcPr>
            <w:tcW w:w="858" w:type="dxa"/>
          </w:tcPr>
          <w:p w:rsidRPr="00CA5E0E" w:rsidR="006C34A5" w:rsidP="002D3EC0" w:rsidRDefault="006C34A5" w14:paraId="216CBB44" w14:textId="77777777">
            <w:pPr>
              <w:jc w:val="center"/>
              <w:rPr>
                <w:rFonts w:cs="Times New Roman"/>
                <w:color w:val="auto"/>
              </w:rPr>
            </w:pPr>
            <w:r w:rsidRPr="00CA5E0E">
              <w:rPr>
                <w:rFonts w:cs="Times New Roman"/>
                <w:color w:val="auto"/>
              </w:rPr>
              <w:t>4</w:t>
            </w:r>
          </w:p>
        </w:tc>
        <w:tc>
          <w:tcPr>
            <w:tcW w:w="905" w:type="dxa"/>
          </w:tcPr>
          <w:p w:rsidRPr="00CA5E0E" w:rsidR="006C34A5" w:rsidP="002D3EC0" w:rsidRDefault="006C34A5" w14:paraId="6358F1AC" w14:textId="77777777">
            <w:pPr>
              <w:jc w:val="center"/>
              <w:rPr>
                <w:rFonts w:cs="Times New Roman"/>
                <w:color w:val="auto"/>
              </w:rPr>
            </w:pPr>
            <w:r w:rsidRPr="00CA5E0E">
              <w:rPr>
                <w:rFonts w:cs="Times New Roman"/>
                <w:color w:val="auto"/>
              </w:rPr>
              <w:t>5</w:t>
            </w:r>
          </w:p>
        </w:tc>
      </w:tr>
      <w:tr w:rsidRPr="00CA5E0E" w:rsidR="006C34A5" w:rsidTr="002D3EC0" w14:paraId="13C5BC13" w14:textId="77777777">
        <w:tc>
          <w:tcPr>
            <w:tcW w:w="5602" w:type="dxa"/>
          </w:tcPr>
          <w:p w:rsidRPr="00CA5E0E" w:rsidR="006C34A5" w:rsidP="002D3EC0" w:rsidRDefault="006C34A5" w14:paraId="31BFAB7E" w14:textId="77777777">
            <w:pPr>
              <w:rPr>
                <w:color w:val="auto"/>
              </w:rPr>
            </w:pPr>
            <w:r w:rsidRPr="00CA5E0E">
              <w:rPr>
                <w:rFonts w:cs="Times New Roman"/>
                <w:color w:val="auto"/>
              </w:rPr>
              <w:t>It takes me a long time to understand how to do scientific activities.</w:t>
            </w:r>
          </w:p>
        </w:tc>
        <w:tc>
          <w:tcPr>
            <w:tcW w:w="905" w:type="dxa"/>
          </w:tcPr>
          <w:p w:rsidRPr="00CA5E0E" w:rsidR="006C34A5" w:rsidP="002D3EC0" w:rsidRDefault="006C34A5" w14:paraId="2122CE07" w14:textId="77777777">
            <w:pPr>
              <w:jc w:val="center"/>
              <w:rPr>
                <w:rFonts w:cs="Times New Roman"/>
                <w:color w:val="auto"/>
              </w:rPr>
            </w:pPr>
            <w:r w:rsidRPr="00CA5E0E">
              <w:rPr>
                <w:rFonts w:cs="Times New Roman"/>
                <w:color w:val="auto"/>
              </w:rPr>
              <w:t>1</w:t>
            </w:r>
          </w:p>
        </w:tc>
        <w:tc>
          <w:tcPr>
            <w:tcW w:w="927" w:type="dxa"/>
          </w:tcPr>
          <w:p w:rsidRPr="00CA5E0E" w:rsidR="006C34A5" w:rsidP="002D3EC0" w:rsidRDefault="006C34A5" w14:paraId="4F46A06F" w14:textId="77777777">
            <w:pPr>
              <w:jc w:val="center"/>
              <w:rPr>
                <w:rFonts w:cs="Times New Roman"/>
                <w:color w:val="auto"/>
              </w:rPr>
            </w:pPr>
            <w:r w:rsidRPr="00CA5E0E">
              <w:rPr>
                <w:rFonts w:cs="Times New Roman"/>
                <w:color w:val="auto"/>
              </w:rPr>
              <w:t>2</w:t>
            </w:r>
          </w:p>
        </w:tc>
        <w:tc>
          <w:tcPr>
            <w:tcW w:w="883" w:type="dxa"/>
          </w:tcPr>
          <w:p w:rsidRPr="00CA5E0E" w:rsidR="006C34A5" w:rsidP="002D3EC0" w:rsidRDefault="006C34A5" w14:paraId="63859D83" w14:textId="77777777">
            <w:pPr>
              <w:jc w:val="center"/>
              <w:rPr>
                <w:rFonts w:cs="Times New Roman"/>
                <w:color w:val="auto"/>
              </w:rPr>
            </w:pPr>
            <w:r w:rsidRPr="00CA5E0E">
              <w:rPr>
                <w:rFonts w:cs="Times New Roman"/>
                <w:color w:val="auto"/>
              </w:rPr>
              <w:t>3</w:t>
            </w:r>
          </w:p>
        </w:tc>
        <w:tc>
          <w:tcPr>
            <w:tcW w:w="858" w:type="dxa"/>
          </w:tcPr>
          <w:p w:rsidRPr="00CA5E0E" w:rsidR="006C34A5" w:rsidP="002D3EC0" w:rsidRDefault="006C34A5" w14:paraId="17F8869B" w14:textId="77777777">
            <w:pPr>
              <w:jc w:val="center"/>
              <w:rPr>
                <w:rFonts w:cs="Times New Roman"/>
                <w:color w:val="auto"/>
              </w:rPr>
            </w:pPr>
            <w:r w:rsidRPr="00CA5E0E">
              <w:rPr>
                <w:rFonts w:cs="Times New Roman"/>
                <w:color w:val="auto"/>
              </w:rPr>
              <w:t>4</w:t>
            </w:r>
          </w:p>
        </w:tc>
        <w:tc>
          <w:tcPr>
            <w:tcW w:w="905" w:type="dxa"/>
          </w:tcPr>
          <w:p w:rsidRPr="00CA5E0E" w:rsidR="006C34A5" w:rsidP="002D3EC0" w:rsidRDefault="006C34A5" w14:paraId="34509DE2" w14:textId="77777777">
            <w:pPr>
              <w:jc w:val="center"/>
              <w:rPr>
                <w:rFonts w:cs="Times New Roman"/>
                <w:color w:val="auto"/>
              </w:rPr>
            </w:pPr>
            <w:r w:rsidRPr="00CA5E0E">
              <w:rPr>
                <w:rFonts w:cs="Times New Roman"/>
                <w:color w:val="auto"/>
              </w:rPr>
              <w:t>5</w:t>
            </w:r>
          </w:p>
        </w:tc>
      </w:tr>
      <w:tr w:rsidRPr="00CA5E0E" w:rsidR="006C34A5" w:rsidTr="002D3EC0" w14:paraId="0238782E" w14:textId="77777777">
        <w:tc>
          <w:tcPr>
            <w:tcW w:w="5602" w:type="dxa"/>
          </w:tcPr>
          <w:p w:rsidRPr="00CA5E0E" w:rsidR="006C34A5" w:rsidP="002D3EC0" w:rsidRDefault="006C34A5" w14:paraId="23CCD7A1" w14:textId="77777777">
            <w:pPr>
              <w:rPr>
                <w:color w:val="auto"/>
              </w:rPr>
            </w:pPr>
            <w:r w:rsidRPr="00CA5E0E">
              <w:rPr>
                <w:rFonts w:cs="Times New Roman"/>
                <w:color w:val="auto"/>
              </w:rPr>
              <w:t>I feel confident about my ability to explain how to do scientific activities to others.</w:t>
            </w:r>
          </w:p>
        </w:tc>
        <w:tc>
          <w:tcPr>
            <w:tcW w:w="905" w:type="dxa"/>
          </w:tcPr>
          <w:p w:rsidRPr="00CA5E0E" w:rsidR="006C34A5" w:rsidP="002D3EC0" w:rsidRDefault="006C34A5" w14:paraId="04791435" w14:textId="77777777">
            <w:pPr>
              <w:jc w:val="center"/>
              <w:rPr>
                <w:rFonts w:cs="Times New Roman"/>
                <w:color w:val="auto"/>
              </w:rPr>
            </w:pPr>
            <w:r w:rsidRPr="00CA5E0E">
              <w:rPr>
                <w:rFonts w:cs="Times New Roman"/>
                <w:color w:val="auto"/>
              </w:rPr>
              <w:t>1</w:t>
            </w:r>
          </w:p>
        </w:tc>
        <w:tc>
          <w:tcPr>
            <w:tcW w:w="927" w:type="dxa"/>
          </w:tcPr>
          <w:p w:rsidRPr="00CA5E0E" w:rsidR="006C34A5" w:rsidP="002D3EC0" w:rsidRDefault="006C34A5" w14:paraId="3408EB21" w14:textId="77777777">
            <w:pPr>
              <w:jc w:val="center"/>
              <w:rPr>
                <w:rFonts w:cs="Times New Roman"/>
                <w:color w:val="auto"/>
              </w:rPr>
            </w:pPr>
            <w:r w:rsidRPr="00CA5E0E">
              <w:rPr>
                <w:rFonts w:cs="Times New Roman"/>
                <w:color w:val="auto"/>
              </w:rPr>
              <w:t>2</w:t>
            </w:r>
          </w:p>
        </w:tc>
        <w:tc>
          <w:tcPr>
            <w:tcW w:w="883" w:type="dxa"/>
          </w:tcPr>
          <w:p w:rsidRPr="00CA5E0E" w:rsidR="006C34A5" w:rsidP="002D3EC0" w:rsidRDefault="006C34A5" w14:paraId="55311B77" w14:textId="77777777">
            <w:pPr>
              <w:jc w:val="center"/>
              <w:rPr>
                <w:rFonts w:cs="Times New Roman"/>
                <w:color w:val="auto"/>
              </w:rPr>
            </w:pPr>
            <w:r w:rsidRPr="00CA5E0E">
              <w:rPr>
                <w:rFonts w:cs="Times New Roman"/>
                <w:color w:val="auto"/>
              </w:rPr>
              <w:t>3</w:t>
            </w:r>
          </w:p>
        </w:tc>
        <w:tc>
          <w:tcPr>
            <w:tcW w:w="858" w:type="dxa"/>
          </w:tcPr>
          <w:p w:rsidRPr="00CA5E0E" w:rsidR="006C34A5" w:rsidP="002D3EC0" w:rsidRDefault="006C34A5" w14:paraId="57F79333" w14:textId="77777777">
            <w:pPr>
              <w:jc w:val="center"/>
              <w:rPr>
                <w:rFonts w:cs="Times New Roman"/>
                <w:color w:val="auto"/>
              </w:rPr>
            </w:pPr>
            <w:r w:rsidRPr="00CA5E0E">
              <w:rPr>
                <w:rFonts w:cs="Times New Roman"/>
                <w:color w:val="auto"/>
              </w:rPr>
              <w:t>4</w:t>
            </w:r>
          </w:p>
        </w:tc>
        <w:tc>
          <w:tcPr>
            <w:tcW w:w="905" w:type="dxa"/>
          </w:tcPr>
          <w:p w:rsidRPr="00CA5E0E" w:rsidR="006C34A5" w:rsidP="002D3EC0" w:rsidRDefault="006C34A5" w14:paraId="4FD6E5BE" w14:textId="77777777">
            <w:pPr>
              <w:jc w:val="center"/>
              <w:rPr>
                <w:rFonts w:cs="Times New Roman"/>
                <w:color w:val="auto"/>
              </w:rPr>
            </w:pPr>
            <w:r w:rsidRPr="00CA5E0E">
              <w:rPr>
                <w:rFonts w:cs="Times New Roman"/>
                <w:color w:val="auto"/>
              </w:rPr>
              <w:t>5</w:t>
            </w:r>
          </w:p>
        </w:tc>
      </w:tr>
      <w:tr w:rsidRPr="00CA5E0E" w:rsidR="006C34A5" w:rsidTr="002D3EC0" w14:paraId="4D88B774" w14:textId="77777777">
        <w:tc>
          <w:tcPr>
            <w:tcW w:w="10080" w:type="dxa"/>
            <w:gridSpan w:val="6"/>
            <w:shd w:val="clear" w:color="auto" w:fill="F2F2F2" w:themeFill="background1" w:themeFillShade="F2"/>
          </w:tcPr>
          <w:p w:rsidRPr="00CA5E0E" w:rsidR="006C34A5" w:rsidP="002D3EC0" w:rsidRDefault="006C34A5" w14:paraId="4B671B22" w14:textId="77777777">
            <w:pPr>
              <w:jc w:val="center"/>
              <w:rPr>
                <w:rFonts w:cs="Times New Roman"/>
                <w:color w:val="auto"/>
              </w:rPr>
            </w:pPr>
            <w:r w:rsidRPr="00CA5E0E">
              <w:rPr>
                <w:rFonts w:cs="Times New Roman"/>
                <w:b/>
                <w:color w:val="auto"/>
              </w:rPr>
              <w:t xml:space="preserve">These statements are about how you </w:t>
            </w:r>
            <w:r w:rsidRPr="00CA5E0E">
              <w:rPr>
                <w:b/>
                <w:color w:val="auto"/>
              </w:rPr>
              <w:t>feel</w:t>
            </w:r>
            <w:r w:rsidRPr="00CA5E0E">
              <w:rPr>
                <w:rFonts w:cs="Times New Roman"/>
                <w:b/>
                <w:color w:val="auto"/>
              </w:rPr>
              <w:t xml:space="preserve"> about</w:t>
            </w:r>
            <w:r w:rsidRPr="00CA5E0E">
              <w:rPr>
                <w:b/>
                <w:color w:val="auto"/>
              </w:rPr>
              <w:t xml:space="preserve"> </w:t>
            </w:r>
            <w:r w:rsidRPr="00CA5E0E">
              <w:rPr>
                <w:rFonts w:cs="Times New Roman"/>
                <w:b/>
                <w:color w:val="auto"/>
              </w:rPr>
              <w:t>yourself as a scientist</w:t>
            </w:r>
          </w:p>
        </w:tc>
      </w:tr>
      <w:tr w:rsidRPr="00CA5E0E" w:rsidR="006C34A5" w:rsidTr="002D3EC0" w14:paraId="5732C4D7" w14:textId="77777777">
        <w:tc>
          <w:tcPr>
            <w:tcW w:w="5602" w:type="dxa"/>
          </w:tcPr>
          <w:p w:rsidRPr="00CA5E0E" w:rsidR="006C34A5" w:rsidP="002D3EC0" w:rsidRDefault="006C34A5" w14:paraId="10F2AE4B" w14:textId="77777777">
            <w:pPr>
              <w:rPr>
                <w:rFonts w:cs="Times New Roman"/>
                <w:color w:val="auto"/>
              </w:rPr>
            </w:pPr>
            <w:r w:rsidRPr="00CA5E0E">
              <w:rPr>
                <w:rFonts w:cs="Times New Roman"/>
                <w:color w:val="auto"/>
              </w:rPr>
              <w:t>I think I could be a good scientist.</w:t>
            </w:r>
          </w:p>
        </w:tc>
        <w:tc>
          <w:tcPr>
            <w:tcW w:w="905" w:type="dxa"/>
          </w:tcPr>
          <w:p w:rsidRPr="00CA5E0E" w:rsidR="006C34A5" w:rsidP="002D3EC0" w:rsidRDefault="006C34A5" w14:paraId="49151BDB" w14:textId="77777777">
            <w:pPr>
              <w:jc w:val="center"/>
              <w:rPr>
                <w:rFonts w:cs="Times New Roman"/>
                <w:color w:val="auto"/>
              </w:rPr>
            </w:pPr>
            <w:r w:rsidRPr="00CA5E0E">
              <w:rPr>
                <w:rFonts w:cs="Times New Roman"/>
                <w:color w:val="auto"/>
              </w:rPr>
              <w:t>1</w:t>
            </w:r>
          </w:p>
        </w:tc>
        <w:tc>
          <w:tcPr>
            <w:tcW w:w="927" w:type="dxa"/>
          </w:tcPr>
          <w:p w:rsidRPr="00CA5E0E" w:rsidR="006C34A5" w:rsidP="002D3EC0" w:rsidRDefault="006C34A5" w14:paraId="49DA8BA1" w14:textId="77777777">
            <w:pPr>
              <w:jc w:val="center"/>
              <w:rPr>
                <w:rFonts w:cs="Times New Roman"/>
                <w:color w:val="auto"/>
              </w:rPr>
            </w:pPr>
            <w:r w:rsidRPr="00CA5E0E">
              <w:rPr>
                <w:rFonts w:cs="Times New Roman"/>
                <w:color w:val="auto"/>
              </w:rPr>
              <w:t>2</w:t>
            </w:r>
          </w:p>
        </w:tc>
        <w:tc>
          <w:tcPr>
            <w:tcW w:w="883" w:type="dxa"/>
          </w:tcPr>
          <w:p w:rsidRPr="00CA5E0E" w:rsidR="006C34A5" w:rsidP="002D3EC0" w:rsidRDefault="006C34A5" w14:paraId="602B8EFB" w14:textId="77777777">
            <w:pPr>
              <w:jc w:val="center"/>
              <w:rPr>
                <w:rFonts w:cs="Times New Roman"/>
                <w:color w:val="auto"/>
              </w:rPr>
            </w:pPr>
            <w:r w:rsidRPr="00CA5E0E">
              <w:rPr>
                <w:rFonts w:cs="Times New Roman"/>
                <w:color w:val="auto"/>
              </w:rPr>
              <w:t>3</w:t>
            </w:r>
          </w:p>
        </w:tc>
        <w:tc>
          <w:tcPr>
            <w:tcW w:w="858" w:type="dxa"/>
          </w:tcPr>
          <w:p w:rsidRPr="00CA5E0E" w:rsidR="006C34A5" w:rsidP="002D3EC0" w:rsidRDefault="006C34A5" w14:paraId="021917D1" w14:textId="77777777">
            <w:pPr>
              <w:jc w:val="center"/>
              <w:rPr>
                <w:rFonts w:cs="Times New Roman"/>
                <w:color w:val="auto"/>
              </w:rPr>
            </w:pPr>
            <w:r w:rsidRPr="00CA5E0E">
              <w:rPr>
                <w:rFonts w:cs="Times New Roman"/>
                <w:color w:val="auto"/>
              </w:rPr>
              <w:t>4</w:t>
            </w:r>
          </w:p>
        </w:tc>
        <w:tc>
          <w:tcPr>
            <w:tcW w:w="905" w:type="dxa"/>
          </w:tcPr>
          <w:p w:rsidRPr="00CA5E0E" w:rsidR="006C34A5" w:rsidP="002D3EC0" w:rsidRDefault="006C34A5" w14:paraId="17B35E3B" w14:textId="77777777">
            <w:pPr>
              <w:jc w:val="center"/>
              <w:rPr>
                <w:rFonts w:cs="Times New Roman"/>
                <w:color w:val="auto"/>
              </w:rPr>
            </w:pPr>
            <w:r w:rsidRPr="00CA5E0E">
              <w:rPr>
                <w:rFonts w:cs="Times New Roman"/>
                <w:color w:val="auto"/>
              </w:rPr>
              <w:t>5</w:t>
            </w:r>
          </w:p>
        </w:tc>
      </w:tr>
      <w:tr w:rsidRPr="00CA5E0E" w:rsidR="006C34A5" w:rsidTr="002D3EC0" w14:paraId="035F945C" w14:textId="77777777">
        <w:tc>
          <w:tcPr>
            <w:tcW w:w="5602" w:type="dxa"/>
            <w:tcBorders>
              <w:bottom w:val="single" w:color="auto" w:sz="2" w:space="0"/>
            </w:tcBorders>
          </w:tcPr>
          <w:p w:rsidRPr="00CA5E0E" w:rsidR="006C34A5" w:rsidP="002D3EC0" w:rsidRDefault="006C34A5" w14:paraId="51B660EB" w14:textId="77777777">
            <w:pPr>
              <w:rPr>
                <w:rFonts w:cs="Times New Roman"/>
                <w:color w:val="auto"/>
              </w:rPr>
            </w:pPr>
            <w:r w:rsidRPr="00CA5E0E">
              <w:rPr>
                <w:rFonts w:cs="Times New Roman"/>
                <w:color w:val="auto"/>
              </w:rPr>
              <w:t>I have always had a natural talent for doing science.</w:t>
            </w:r>
          </w:p>
        </w:tc>
        <w:tc>
          <w:tcPr>
            <w:tcW w:w="905" w:type="dxa"/>
            <w:tcBorders>
              <w:bottom w:val="single" w:color="auto" w:sz="2" w:space="0"/>
            </w:tcBorders>
          </w:tcPr>
          <w:p w:rsidRPr="00CA5E0E" w:rsidR="006C34A5" w:rsidP="002D3EC0" w:rsidRDefault="006C34A5" w14:paraId="5CB0F807" w14:textId="77777777">
            <w:pPr>
              <w:jc w:val="center"/>
              <w:rPr>
                <w:rFonts w:cs="Times New Roman"/>
                <w:color w:val="auto"/>
              </w:rPr>
            </w:pPr>
            <w:r w:rsidRPr="00CA5E0E">
              <w:rPr>
                <w:rFonts w:cs="Times New Roman"/>
                <w:color w:val="auto"/>
              </w:rPr>
              <w:t>1</w:t>
            </w:r>
          </w:p>
        </w:tc>
        <w:tc>
          <w:tcPr>
            <w:tcW w:w="927" w:type="dxa"/>
            <w:tcBorders>
              <w:bottom w:val="single" w:color="auto" w:sz="2" w:space="0"/>
            </w:tcBorders>
          </w:tcPr>
          <w:p w:rsidRPr="00CA5E0E" w:rsidR="006C34A5" w:rsidP="002D3EC0" w:rsidRDefault="006C34A5" w14:paraId="0C280A86" w14:textId="77777777">
            <w:pPr>
              <w:jc w:val="center"/>
              <w:rPr>
                <w:rFonts w:cs="Times New Roman"/>
                <w:color w:val="auto"/>
              </w:rPr>
            </w:pPr>
            <w:r w:rsidRPr="00CA5E0E">
              <w:rPr>
                <w:rFonts w:cs="Times New Roman"/>
                <w:color w:val="auto"/>
              </w:rPr>
              <w:t>2</w:t>
            </w:r>
          </w:p>
        </w:tc>
        <w:tc>
          <w:tcPr>
            <w:tcW w:w="883" w:type="dxa"/>
            <w:tcBorders>
              <w:bottom w:val="single" w:color="auto" w:sz="2" w:space="0"/>
            </w:tcBorders>
          </w:tcPr>
          <w:p w:rsidRPr="00CA5E0E" w:rsidR="006C34A5" w:rsidP="002D3EC0" w:rsidRDefault="006C34A5" w14:paraId="77287252" w14:textId="77777777">
            <w:pPr>
              <w:jc w:val="center"/>
              <w:rPr>
                <w:rFonts w:cs="Times New Roman"/>
                <w:color w:val="auto"/>
              </w:rPr>
            </w:pPr>
            <w:r w:rsidRPr="00CA5E0E">
              <w:rPr>
                <w:rFonts w:cs="Times New Roman"/>
                <w:color w:val="auto"/>
              </w:rPr>
              <w:t>3</w:t>
            </w:r>
          </w:p>
        </w:tc>
        <w:tc>
          <w:tcPr>
            <w:tcW w:w="858" w:type="dxa"/>
            <w:tcBorders>
              <w:bottom w:val="single" w:color="auto" w:sz="2" w:space="0"/>
            </w:tcBorders>
          </w:tcPr>
          <w:p w:rsidRPr="00CA5E0E" w:rsidR="006C34A5" w:rsidP="002D3EC0" w:rsidRDefault="006C34A5" w14:paraId="65B6A41B" w14:textId="77777777">
            <w:pPr>
              <w:jc w:val="center"/>
              <w:rPr>
                <w:rFonts w:cs="Times New Roman"/>
                <w:color w:val="auto"/>
              </w:rPr>
            </w:pPr>
            <w:r w:rsidRPr="00CA5E0E">
              <w:rPr>
                <w:rFonts w:cs="Times New Roman"/>
                <w:color w:val="auto"/>
              </w:rPr>
              <w:t>4</w:t>
            </w:r>
          </w:p>
        </w:tc>
        <w:tc>
          <w:tcPr>
            <w:tcW w:w="905" w:type="dxa"/>
            <w:tcBorders>
              <w:bottom w:val="single" w:color="auto" w:sz="2" w:space="0"/>
            </w:tcBorders>
          </w:tcPr>
          <w:p w:rsidRPr="00CA5E0E" w:rsidR="006C34A5" w:rsidP="002D3EC0" w:rsidRDefault="006C34A5" w14:paraId="2AC28470" w14:textId="77777777">
            <w:pPr>
              <w:jc w:val="center"/>
              <w:rPr>
                <w:rFonts w:cs="Times New Roman"/>
                <w:color w:val="auto"/>
              </w:rPr>
            </w:pPr>
            <w:r w:rsidRPr="00CA5E0E">
              <w:rPr>
                <w:rFonts w:cs="Times New Roman"/>
                <w:color w:val="auto"/>
              </w:rPr>
              <w:t>5</w:t>
            </w:r>
          </w:p>
        </w:tc>
      </w:tr>
    </w:tbl>
    <w:p w:rsidRPr="00CA5E0E" w:rsidR="006C34A5" w:rsidP="006C34A5" w:rsidRDefault="006C34A5" w14:paraId="04CB2E78" w14:textId="77777777">
      <w:pPr>
        <w:pStyle w:val="Heading4"/>
        <w:numPr>
          <w:ilvl w:val="0"/>
          <w:numId w:val="136"/>
        </w:numPr>
        <w:rPr>
          <w:color w:val="auto"/>
        </w:rPr>
      </w:pPr>
      <w:r>
        <w:rPr>
          <w:color w:val="auto"/>
        </w:rPr>
        <w:t xml:space="preserve"> </w:t>
      </w:r>
      <w:r w:rsidRPr="00CA5E0E">
        <w:rPr>
          <w:color w:val="auto"/>
        </w:rPr>
        <w:t>(SELF-EFFICACY FOR LEARNING AND DOING SCIENCE, SPECIFIC)</w:t>
      </w:r>
    </w:p>
    <w:p w:rsidRPr="00CA5E0E" w:rsidR="006C34A5" w:rsidP="006C34A5" w:rsidRDefault="006C34A5" w14:paraId="01C2690B" w14:textId="77777777">
      <w:pPr>
        <w:rPr>
          <w:color w:val="auto"/>
        </w:rPr>
      </w:pPr>
      <w:r w:rsidRPr="00CA5E0E">
        <w:rPr>
          <w:color w:val="auto"/>
        </w:rPr>
        <w:t>Please indicate how much you disagree or agree with each of the following statements about [topic]. Please respond as you feel, rather than how think “most people” feel.</w:t>
      </w:r>
    </w:p>
    <w:tbl>
      <w:tblPr>
        <w:tblStyle w:val="SmallTable"/>
        <w:tblW w:w="10080" w:type="dxa"/>
        <w:tblLook w:val="04A0" w:firstRow="1" w:lastRow="0" w:firstColumn="1" w:lastColumn="0" w:noHBand="0" w:noVBand="1"/>
      </w:tblPr>
      <w:tblGrid>
        <w:gridCol w:w="5760"/>
        <w:gridCol w:w="864"/>
        <w:gridCol w:w="864"/>
        <w:gridCol w:w="864"/>
        <w:gridCol w:w="864"/>
        <w:gridCol w:w="864"/>
      </w:tblGrid>
      <w:tr w:rsidRPr="00CA5E0E" w:rsidR="006C34A5" w:rsidTr="002D3EC0" w14:paraId="6434191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Pr>
          <w:p w:rsidRPr="00CA5E0E" w:rsidR="006C34A5" w:rsidP="002D3EC0" w:rsidRDefault="006C34A5" w14:paraId="1A448E5C" w14:textId="77777777">
            <w:pPr>
              <w:rPr>
                <w:i/>
                <w:color w:val="auto"/>
                <w:sz w:val="22"/>
              </w:rPr>
            </w:pPr>
            <w:r w:rsidRPr="00CA5E0E">
              <w:rPr>
                <w:i/>
                <w:color w:val="auto"/>
                <w:sz w:val="22"/>
              </w:rPr>
              <w:t>NOTE: To be used for specific science topics (e.g., water quality)</w:t>
            </w:r>
          </w:p>
        </w:tc>
        <w:tc>
          <w:tcPr>
            <w:tcW w:w="864" w:type="dxa"/>
          </w:tcPr>
          <w:p w:rsidRPr="00CA5E0E" w:rsidR="006C34A5" w:rsidP="002D3EC0" w:rsidRDefault="006C34A5" w14:paraId="53161E37"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22"/>
              </w:rPr>
            </w:pPr>
            <w:r w:rsidRPr="00CA5E0E">
              <w:rPr>
                <w:rFonts w:cs="Times New Roman"/>
                <w:color w:val="auto"/>
              </w:rPr>
              <w:t>Strongly</w:t>
            </w:r>
            <w:r w:rsidRPr="00CA5E0E">
              <w:rPr>
                <w:rFonts w:cs="Times New Roman"/>
                <w:color w:val="auto"/>
              </w:rPr>
              <w:br/>
              <w:t>disagree</w:t>
            </w:r>
          </w:p>
        </w:tc>
        <w:tc>
          <w:tcPr>
            <w:tcW w:w="864" w:type="dxa"/>
          </w:tcPr>
          <w:p w:rsidRPr="00CA5E0E" w:rsidR="006C34A5" w:rsidP="002D3EC0" w:rsidRDefault="006C34A5" w14:paraId="1291F6B4"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22"/>
              </w:rPr>
            </w:pPr>
            <w:r w:rsidRPr="00CA5E0E">
              <w:rPr>
                <w:rFonts w:cs="Times New Roman"/>
                <w:color w:val="auto"/>
              </w:rPr>
              <w:t>Disagree</w:t>
            </w:r>
          </w:p>
        </w:tc>
        <w:tc>
          <w:tcPr>
            <w:tcW w:w="864" w:type="dxa"/>
          </w:tcPr>
          <w:p w:rsidRPr="00CA5E0E" w:rsidR="006C34A5" w:rsidP="002D3EC0" w:rsidRDefault="006C34A5" w14:paraId="04B21F4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w w:val="105"/>
                <w:sz w:val="22"/>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Pr="00CA5E0E" w:rsidR="006C34A5" w:rsidP="002D3EC0" w:rsidRDefault="006C34A5" w14:paraId="4065952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22"/>
              </w:rPr>
            </w:pPr>
            <w:r w:rsidRPr="00CA5E0E">
              <w:rPr>
                <w:rFonts w:cs="Times New Roman"/>
                <w:color w:val="auto"/>
              </w:rPr>
              <w:t>Agree</w:t>
            </w:r>
          </w:p>
        </w:tc>
        <w:tc>
          <w:tcPr>
            <w:tcW w:w="864" w:type="dxa"/>
          </w:tcPr>
          <w:p w:rsidRPr="00CA5E0E" w:rsidR="006C34A5" w:rsidP="002D3EC0" w:rsidRDefault="006C34A5" w14:paraId="14177D71"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22"/>
              </w:rPr>
            </w:pPr>
            <w:r w:rsidRPr="00CA5E0E">
              <w:rPr>
                <w:rFonts w:cs="Times New Roman"/>
                <w:color w:val="auto"/>
              </w:rPr>
              <w:t>Strongly</w:t>
            </w:r>
            <w:r w:rsidRPr="00CA5E0E">
              <w:rPr>
                <w:rFonts w:cs="Times New Roman"/>
                <w:color w:val="auto"/>
              </w:rPr>
              <w:br/>
              <w:t>agree</w:t>
            </w:r>
          </w:p>
        </w:tc>
      </w:tr>
      <w:tr w:rsidRPr="00CA5E0E" w:rsidR="006C34A5" w:rsidTr="002D3EC0" w14:paraId="165BEB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6C34A5" w:rsidP="002D3EC0" w:rsidRDefault="006C34A5" w14:paraId="3DB3544F" w14:textId="77777777">
            <w:pPr>
              <w:rPr>
                <w:color w:val="auto"/>
              </w:rPr>
            </w:pPr>
            <w:r w:rsidRPr="00CA5E0E">
              <w:rPr>
                <w:color w:val="auto"/>
              </w:rPr>
              <w:t>I think I'm pretty good at understanding topics about [topic].</w:t>
            </w:r>
          </w:p>
        </w:tc>
        <w:tc>
          <w:tcPr>
            <w:tcW w:w="864" w:type="dxa"/>
          </w:tcPr>
          <w:p w:rsidRPr="00CA5E0E" w:rsidR="006C34A5" w:rsidP="002D3EC0" w:rsidRDefault="006C34A5" w14:paraId="23B6231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6C34A5" w:rsidP="002D3EC0" w:rsidRDefault="006C34A5" w14:paraId="1D6CA1F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6C34A5" w:rsidP="002D3EC0" w:rsidRDefault="006C34A5" w14:paraId="6B8D4EB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6C34A5" w:rsidP="002D3EC0" w:rsidRDefault="006C34A5" w14:paraId="2711130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6C34A5" w:rsidP="002D3EC0" w:rsidRDefault="006C34A5" w14:paraId="5514B47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6C34A5" w:rsidTr="002D3EC0" w14:paraId="4588CB58"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6C34A5" w:rsidP="002D3EC0" w:rsidRDefault="006C34A5" w14:paraId="5F63CF9F" w14:textId="77777777">
            <w:pPr>
              <w:rPr>
                <w:color w:val="auto"/>
              </w:rPr>
            </w:pPr>
            <w:r w:rsidRPr="00CA5E0E">
              <w:rPr>
                <w:color w:val="auto"/>
              </w:rPr>
              <w:t>Compared to other people my age, I think I can quickly understand new topics about [topic].</w:t>
            </w:r>
          </w:p>
        </w:tc>
        <w:tc>
          <w:tcPr>
            <w:tcW w:w="864" w:type="dxa"/>
          </w:tcPr>
          <w:p w:rsidRPr="00CA5E0E" w:rsidR="006C34A5" w:rsidP="002D3EC0" w:rsidRDefault="006C34A5" w14:paraId="1320FFD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6C34A5" w:rsidP="002D3EC0" w:rsidRDefault="006C34A5" w14:paraId="7403EFA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6C34A5" w:rsidP="002D3EC0" w:rsidRDefault="006C34A5" w14:paraId="560F143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6C34A5" w:rsidP="002D3EC0" w:rsidRDefault="006C34A5" w14:paraId="1B86935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6C34A5" w:rsidP="002D3EC0" w:rsidRDefault="006C34A5" w14:paraId="14CE330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5</w:t>
            </w:r>
          </w:p>
        </w:tc>
      </w:tr>
      <w:tr w:rsidRPr="00CA5E0E" w:rsidR="006C34A5" w:rsidTr="002D3EC0" w14:paraId="39AB72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6C34A5" w:rsidP="002D3EC0" w:rsidRDefault="006C34A5" w14:paraId="2BEDB81A" w14:textId="77777777">
            <w:pPr>
              <w:rPr>
                <w:color w:val="auto"/>
              </w:rPr>
            </w:pPr>
            <w:r w:rsidRPr="00CA5E0E">
              <w:rPr>
                <w:color w:val="auto"/>
              </w:rPr>
              <w:t>It takes me a long time to understand new topics about [topic].</w:t>
            </w:r>
          </w:p>
        </w:tc>
        <w:tc>
          <w:tcPr>
            <w:tcW w:w="864" w:type="dxa"/>
          </w:tcPr>
          <w:p w:rsidRPr="00CA5E0E" w:rsidR="006C34A5" w:rsidP="002D3EC0" w:rsidRDefault="006C34A5" w14:paraId="59BC7BB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6C34A5" w:rsidP="002D3EC0" w:rsidRDefault="006C34A5" w14:paraId="2EE2CCC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6C34A5" w:rsidP="002D3EC0" w:rsidRDefault="006C34A5" w14:paraId="4DD7026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6C34A5" w:rsidP="002D3EC0" w:rsidRDefault="006C34A5" w14:paraId="4C84ED6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6C34A5" w:rsidP="002D3EC0" w:rsidRDefault="006C34A5" w14:paraId="2294988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r w:rsidRPr="00CA5E0E" w:rsidR="006C34A5" w:rsidTr="002D3EC0" w14:paraId="668C1495"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6C34A5" w:rsidP="002D3EC0" w:rsidRDefault="006C34A5" w14:paraId="0141E58A" w14:textId="77777777">
            <w:pPr>
              <w:rPr>
                <w:color w:val="auto"/>
              </w:rPr>
            </w:pPr>
            <w:r w:rsidRPr="00CA5E0E">
              <w:rPr>
                <w:color w:val="auto"/>
              </w:rPr>
              <w:t>I feel confident in my ability to explain [topic] to others.</w:t>
            </w:r>
          </w:p>
        </w:tc>
        <w:tc>
          <w:tcPr>
            <w:tcW w:w="864" w:type="dxa"/>
          </w:tcPr>
          <w:p w:rsidRPr="00CA5E0E" w:rsidR="006C34A5" w:rsidP="002D3EC0" w:rsidRDefault="006C34A5" w14:paraId="580F89B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6C34A5" w:rsidP="002D3EC0" w:rsidRDefault="006C34A5" w14:paraId="67222BB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6C34A5" w:rsidP="002D3EC0" w:rsidRDefault="006C34A5" w14:paraId="24F4A7D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6C34A5" w:rsidP="002D3EC0" w:rsidRDefault="006C34A5" w14:paraId="58D77CB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6C34A5" w:rsidP="002D3EC0" w:rsidRDefault="006C34A5" w14:paraId="5DD8F06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5</w:t>
            </w:r>
          </w:p>
        </w:tc>
      </w:tr>
      <w:tr w:rsidRPr="00CA5E0E" w:rsidR="006C34A5" w:rsidTr="002D3EC0" w14:paraId="52BBC3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6C34A5" w:rsidP="002D3EC0" w:rsidRDefault="006C34A5" w14:paraId="26FE7E8F" w14:textId="77777777">
            <w:pPr>
              <w:rPr>
                <w:color w:val="auto"/>
              </w:rPr>
            </w:pPr>
            <w:r w:rsidRPr="00CA5E0E">
              <w:rPr>
                <w:rFonts w:cs="Times New Roman"/>
                <w:color w:val="auto"/>
              </w:rPr>
              <w:t>I think I'm pretty good at following instructions for</w:t>
            </w:r>
            <w:r w:rsidRPr="00CA5E0E">
              <w:rPr>
                <w:color w:val="auto"/>
              </w:rPr>
              <w:t xml:space="preserve"> [activity]</w:t>
            </w:r>
            <w:r w:rsidRPr="00CA5E0E">
              <w:rPr>
                <w:rFonts w:cs="Times New Roman"/>
                <w:color w:val="auto"/>
              </w:rPr>
              <w:t>.</w:t>
            </w:r>
          </w:p>
        </w:tc>
        <w:tc>
          <w:tcPr>
            <w:tcW w:w="864" w:type="dxa"/>
          </w:tcPr>
          <w:p w:rsidRPr="00CA5E0E" w:rsidR="006C34A5" w:rsidP="002D3EC0" w:rsidRDefault="006C34A5" w14:paraId="0C49F30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6C34A5" w:rsidP="002D3EC0" w:rsidRDefault="006C34A5" w14:paraId="0BFD9E3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6C34A5" w:rsidP="002D3EC0" w:rsidRDefault="006C34A5" w14:paraId="1BABD78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6C34A5" w:rsidP="002D3EC0" w:rsidRDefault="006C34A5" w14:paraId="2A77782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6C34A5" w:rsidP="002D3EC0" w:rsidRDefault="006C34A5" w14:paraId="44497FE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6C34A5" w:rsidTr="002D3EC0" w14:paraId="0A75D237"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6C34A5" w:rsidP="002D3EC0" w:rsidRDefault="006C34A5" w14:paraId="084489D6" w14:textId="77777777">
            <w:pPr>
              <w:rPr>
                <w:color w:val="auto"/>
              </w:rPr>
            </w:pPr>
            <w:r w:rsidRPr="00CA5E0E">
              <w:rPr>
                <w:rFonts w:cs="Times New Roman"/>
                <w:color w:val="auto"/>
              </w:rPr>
              <w:t xml:space="preserve">Compared to other people my age, I think I can </w:t>
            </w:r>
            <w:r w:rsidRPr="00CA5E0E">
              <w:rPr>
                <w:color w:val="auto"/>
              </w:rPr>
              <w:t xml:space="preserve">[activity] </w:t>
            </w:r>
            <w:r w:rsidRPr="00CA5E0E">
              <w:rPr>
                <w:rFonts w:cs="Times New Roman"/>
                <w:color w:val="auto"/>
              </w:rPr>
              <w:t>pretty well.</w:t>
            </w:r>
          </w:p>
        </w:tc>
        <w:tc>
          <w:tcPr>
            <w:tcW w:w="864" w:type="dxa"/>
          </w:tcPr>
          <w:p w:rsidRPr="00CA5E0E" w:rsidR="006C34A5" w:rsidP="002D3EC0" w:rsidRDefault="006C34A5" w14:paraId="48687F6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6C34A5" w:rsidP="002D3EC0" w:rsidRDefault="006C34A5" w14:paraId="6BED6AA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6C34A5" w:rsidP="002D3EC0" w:rsidRDefault="006C34A5" w14:paraId="0E20DA9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6C34A5" w:rsidP="002D3EC0" w:rsidRDefault="006C34A5" w14:paraId="1D6E919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6C34A5" w:rsidP="002D3EC0" w:rsidRDefault="006C34A5" w14:paraId="35D3692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6C34A5" w:rsidTr="002D3EC0" w14:paraId="220EF3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6C34A5" w:rsidP="002D3EC0" w:rsidRDefault="006C34A5" w14:paraId="650E41AC" w14:textId="77777777">
            <w:pPr>
              <w:rPr>
                <w:color w:val="auto"/>
              </w:rPr>
            </w:pPr>
            <w:r w:rsidRPr="00CA5E0E">
              <w:rPr>
                <w:rFonts w:cs="Times New Roman"/>
                <w:color w:val="auto"/>
              </w:rPr>
              <w:t xml:space="preserve">It takes me a long time to understand how to </w:t>
            </w:r>
            <w:r w:rsidRPr="00CA5E0E">
              <w:rPr>
                <w:color w:val="auto"/>
              </w:rPr>
              <w:t>[activity]</w:t>
            </w:r>
            <w:r w:rsidRPr="00CA5E0E">
              <w:rPr>
                <w:rFonts w:cs="Times New Roman"/>
                <w:color w:val="auto"/>
              </w:rPr>
              <w:t>.</w:t>
            </w:r>
          </w:p>
        </w:tc>
        <w:tc>
          <w:tcPr>
            <w:tcW w:w="864" w:type="dxa"/>
          </w:tcPr>
          <w:p w:rsidRPr="00CA5E0E" w:rsidR="006C34A5" w:rsidP="002D3EC0" w:rsidRDefault="006C34A5" w14:paraId="6EFA5E7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6C34A5" w:rsidP="002D3EC0" w:rsidRDefault="006C34A5" w14:paraId="1605F1A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6C34A5" w:rsidP="002D3EC0" w:rsidRDefault="006C34A5" w14:paraId="7D14CDB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6C34A5" w:rsidP="002D3EC0" w:rsidRDefault="006C34A5" w14:paraId="2224BFD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6C34A5" w:rsidP="002D3EC0" w:rsidRDefault="006C34A5" w14:paraId="76E09DB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6C34A5" w:rsidTr="002D3EC0" w14:paraId="459452F3"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6C34A5" w:rsidP="002D3EC0" w:rsidRDefault="006C34A5" w14:paraId="32960D8E" w14:textId="77777777">
            <w:pPr>
              <w:rPr>
                <w:color w:val="auto"/>
              </w:rPr>
            </w:pPr>
            <w:r w:rsidRPr="00CA5E0E">
              <w:rPr>
                <w:rFonts w:cs="Times New Roman"/>
                <w:color w:val="auto"/>
              </w:rPr>
              <w:t xml:space="preserve">I feel confident about my ability to explain how to </w:t>
            </w:r>
            <w:r w:rsidRPr="00CA5E0E">
              <w:rPr>
                <w:color w:val="auto"/>
              </w:rPr>
              <w:t>[activity]</w:t>
            </w:r>
            <w:r w:rsidRPr="00CA5E0E">
              <w:rPr>
                <w:rFonts w:cs="Times New Roman"/>
                <w:color w:val="auto"/>
              </w:rPr>
              <w:t xml:space="preserve"> to others.</w:t>
            </w:r>
          </w:p>
        </w:tc>
        <w:tc>
          <w:tcPr>
            <w:tcW w:w="864" w:type="dxa"/>
          </w:tcPr>
          <w:p w:rsidRPr="00CA5E0E" w:rsidR="006C34A5" w:rsidP="002D3EC0" w:rsidRDefault="006C34A5" w14:paraId="4192C26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6C34A5" w:rsidP="002D3EC0" w:rsidRDefault="006C34A5" w14:paraId="3637A2C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6C34A5" w:rsidP="002D3EC0" w:rsidRDefault="006C34A5" w14:paraId="0F6CBE8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6C34A5" w:rsidP="002D3EC0" w:rsidRDefault="006C34A5" w14:paraId="59D716A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6C34A5" w:rsidP="002D3EC0" w:rsidRDefault="006C34A5" w14:paraId="2B8C6F3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6C34A5" w:rsidP="006C34A5" w:rsidRDefault="006C34A5" w14:paraId="663EFB4F" w14:textId="77777777">
      <w:pPr>
        <w:pStyle w:val="Heading3"/>
      </w:pPr>
      <w:r w:rsidRPr="00CA5E0E">
        <w:lastRenderedPageBreak/>
        <w:t>LEAVE NO TRACE</w:t>
      </w:r>
    </w:p>
    <w:p w:rsidRPr="00CA5E0E" w:rsidR="006C34A5" w:rsidP="006C34A5" w:rsidRDefault="006C34A5" w14:paraId="193BE709" w14:textId="77777777">
      <w:pPr>
        <w:pStyle w:val="Heading4"/>
        <w:numPr>
          <w:ilvl w:val="0"/>
          <w:numId w:val="125"/>
        </w:numPr>
        <w:rPr>
          <w:color w:val="auto"/>
        </w:rPr>
      </w:pPr>
    </w:p>
    <w:p w:rsidRPr="00CA5E0E" w:rsidR="006C34A5" w:rsidP="006C34A5" w:rsidRDefault="006C34A5" w14:paraId="2A1AF5E0" w14:textId="77777777">
      <w:pPr>
        <w:spacing w:line="240" w:lineRule="exact"/>
        <w:rPr>
          <w:rFonts w:eastAsia="Times New Roman"/>
        </w:rPr>
      </w:pPr>
      <w:r w:rsidRPr="00CA5E0E">
        <w:rPr>
          <w:rFonts w:eastAsia="Times New Roman"/>
        </w:rPr>
        <w:t xml:space="preserve">How would you describe your current knowledge of low-impact practices? </w:t>
      </w:r>
      <w:r w:rsidRPr="00CA5E0E">
        <w:t xml:space="preserve">(Please select </w:t>
      </w:r>
      <w:r w:rsidRPr="00CA5E0E">
        <w:rPr>
          <w:b/>
          <w:bCs/>
        </w:rPr>
        <w:t>only one response)</w:t>
      </w:r>
      <w:r w:rsidRPr="00CA5E0E">
        <w:rPr>
          <w:rFonts w:eastAsia="Times New Roman"/>
        </w:rPr>
        <w:t>.</w:t>
      </w:r>
    </w:p>
    <w:tbl>
      <w:tblPr>
        <w:tblStyle w:val="Single-itemScale"/>
        <w:tblW w:w="0" w:type="auto"/>
        <w:tblLayout w:type="fixed"/>
        <w:tblLook w:val="04A0" w:firstRow="1" w:lastRow="0" w:firstColumn="1" w:lastColumn="0" w:noHBand="0" w:noVBand="1"/>
      </w:tblPr>
      <w:tblGrid>
        <w:gridCol w:w="1584"/>
        <w:gridCol w:w="1584"/>
        <w:gridCol w:w="1584"/>
        <w:gridCol w:w="1584"/>
        <w:gridCol w:w="1584"/>
      </w:tblGrid>
      <w:tr w:rsidRPr="00CA5E0E" w:rsidR="006C34A5" w:rsidTr="002D3EC0" w14:paraId="16F4A61D" w14:textId="77777777">
        <w:trPr>
          <w:cnfStyle w:val="100000000000" w:firstRow="1" w:lastRow="0" w:firstColumn="0" w:lastColumn="0" w:oddVBand="0" w:evenVBand="0" w:oddHBand="0" w:evenHBand="0" w:firstRowFirstColumn="0" w:firstRowLastColumn="0" w:lastRowFirstColumn="0" w:lastRowLastColumn="0"/>
        </w:trPr>
        <w:tc>
          <w:tcPr>
            <w:tcW w:w="1584" w:type="dxa"/>
          </w:tcPr>
          <w:p w:rsidRPr="00CA5E0E" w:rsidR="006C34A5" w:rsidP="002D3EC0" w:rsidRDefault="006C34A5" w14:paraId="67574F4A" w14:textId="77777777">
            <w:pPr>
              <w:rPr>
                <w:color w:val="auto"/>
              </w:rPr>
            </w:pPr>
            <w:r w:rsidRPr="00CA5E0E">
              <w:rPr>
                <w:color w:val="auto"/>
              </w:rPr>
              <w:t xml:space="preserve">Not at all </w:t>
            </w:r>
            <w:r w:rsidRPr="00CA5E0E">
              <w:rPr>
                <w:color w:val="auto"/>
              </w:rPr>
              <w:br/>
              <w:t>Knowledgeable</w:t>
            </w:r>
          </w:p>
        </w:tc>
        <w:tc>
          <w:tcPr>
            <w:tcW w:w="1584" w:type="dxa"/>
          </w:tcPr>
          <w:p w:rsidRPr="00CA5E0E" w:rsidR="006C34A5" w:rsidP="002D3EC0" w:rsidRDefault="006C34A5" w14:paraId="1B89BD93" w14:textId="77777777">
            <w:pPr>
              <w:rPr>
                <w:color w:val="auto"/>
              </w:rPr>
            </w:pPr>
            <w:r w:rsidRPr="00CA5E0E">
              <w:rPr>
                <w:color w:val="auto"/>
              </w:rPr>
              <w:t>Slightly</w:t>
            </w:r>
            <w:r w:rsidRPr="00CA5E0E">
              <w:rPr>
                <w:color w:val="auto"/>
              </w:rPr>
              <w:br/>
              <w:t>Knowledgeable</w:t>
            </w:r>
          </w:p>
        </w:tc>
        <w:tc>
          <w:tcPr>
            <w:tcW w:w="1584" w:type="dxa"/>
          </w:tcPr>
          <w:p w:rsidRPr="00CA5E0E" w:rsidR="006C34A5" w:rsidP="002D3EC0" w:rsidRDefault="006C34A5" w14:paraId="0E3A7544" w14:textId="77777777">
            <w:pPr>
              <w:rPr>
                <w:color w:val="auto"/>
              </w:rPr>
            </w:pPr>
            <w:r w:rsidRPr="00CA5E0E">
              <w:rPr>
                <w:color w:val="auto"/>
              </w:rPr>
              <w:t>Moderately</w:t>
            </w:r>
            <w:r w:rsidRPr="00CA5E0E">
              <w:rPr>
                <w:color w:val="auto"/>
              </w:rPr>
              <w:br/>
              <w:t>Knowledgeable</w:t>
            </w:r>
          </w:p>
        </w:tc>
        <w:tc>
          <w:tcPr>
            <w:tcW w:w="1584" w:type="dxa"/>
          </w:tcPr>
          <w:p w:rsidRPr="00CA5E0E" w:rsidR="006C34A5" w:rsidP="002D3EC0" w:rsidRDefault="006C34A5" w14:paraId="73B16267" w14:textId="77777777">
            <w:pPr>
              <w:rPr>
                <w:color w:val="auto"/>
              </w:rPr>
            </w:pPr>
            <w:r w:rsidRPr="00CA5E0E">
              <w:rPr>
                <w:color w:val="auto"/>
              </w:rPr>
              <w:t>Very</w:t>
            </w:r>
            <w:r w:rsidRPr="00CA5E0E">
              <w:rPr>
                <w:color w:val="auto"/>
              </w:rPr>
              <w:br/>
              <w:t>Knowledgeable</w:t>
            </w:r>
          </w:p>
        </w:tc>
        <w:tc>
          <w:tcPr>
            <w:tcW w:w="1584" w:type="dxa"/>
          </w:tcPr>
          <w:p w:rsidRPr="00CA5E0E" w:rsidR="006C34A5" w:rsidP="002D3EC0" w:rsidRDefault="006C34A5" w14:paraId="77190C2A" w14:textId="77777777">
            <w:pPr>
              <w:rPr>
                <w:color w:val="auto"/>
              </w:rPr>
            </w:pPr>
            <w:r w:rsidRPr="00CA5E0E">
              <w:rPr>
                <w:color w:val="auto"/>
              </w:rPr>
              <w:t>Extremely</w:t>
            </w:r>
            <w:r w:rsidRPr="00CA5E0E">
              <w:rPr>
                <w:color w:val="auto"/>
              </w:rPr>
              <w:br/>
              <w:t>Knowledgeable</w:t>
            </w:r>
          </w:p>
        </w:tc>
      </w:tr>
      <w:tr w:rsidRPr="00CA5E0E" w:rsidR="006C34A5" w:rsidTr="002D3EC0" w14:paraId="494C6CC9" w14:textId="77777777">
        <w:tc>
          <w:tcPr>
            <w:tcW w:w="1584" w:type="dxa"/>
          </w:tcPr>
          <w:p w:rsidRPr="00CA5E0E" w:rsidR="006C34A5" w:rsidP="002D3EC0" w:rsidRDefault="006C34A5" w14:paraId="42956DF1" w14:textId="77777777">
            <w:pPr>
              <w:rPr>
                <w:color w:val="auto"/>
              </w:rPr>
            </w:pPr>
            <w:r w:rsidRPr="00CA5E0E">
              <w:rPr>
                <w:color w:val="auto"/>
              </w:rPr>
              <w:t>1</w:t>
            </w:r>
          </w:p>
        </w:tc>
        <w:tc>
          <w:tcPr>
            <w:tcW w:w="1584" w:type="dxa"/>
          </w:tcPr>
          <w:p w:rsidRPr="00CA5E0E" w:rsidR="006C34A5" w:rsidP="002D3EC0" w:rsidRDefault="006C34A5" w14:paraId="79A7945C" w14:textId="77777777">
            <w:pPr>
              <w:rPr>
                <w:color w:val="auto"/>
              </w:rPr>
            </w:pPr>
            <w:r w:rsidRPr="00CA5E0E">
              <w:rPr>
                <w:color w:val="auto"/>
              </w:rPr>
              <w:t>2</w:t>
            </w:r>
          </w:p>
        </w:tc>
        <w:tc>
          <w:tcPr>
            <w:tcW w:w="1584" w:type="dxa"/>
          </w:tcPr>
          <w:p w:rsidRPr="00CA5E0E" w:rsidR="006C34A5" w:rsidP="002D3EC0" w:rsidRDefault="006C34A5" w14:paraId="2CF37726" w14:textId="77777777">
            <w:pPr>
              <w:rPr>
                <w:color w:val="auto"/>
              </w:rPr>
            </w:pPr>
            <w:r w:rsidRPr="00CA5E0E">
              <w:rPr>
                <w:color w:val="auto"/>
              </w:rPr>
              <w:t>3</w:t>
            </w:r>
          </w:p>
        </w:tc>
        <w:tc>
          <w:tcPr>
            <w:tcW w:w="1584" w:type="dxa"/>
          </w:tcPr>
          <w:p w:rsidRPr="00CA5E0E" w:rsidR="006C34A5" w:rsidP="002D3EC0" w:rsidRDefault="006C34A5" w14:paraId="132EABAC" w14:textId="77777777">
            <w:pPr>
              <w:rPr>
                <w:color w:val="auto"/>
              </w:rPr>
            </w:pPr>
            <w:r w:rsidRPr="00CA5E0E">
              <w:rPr>
                <w:color w:val="auto"/>
              </w:rPr>
              <w:t>4</w:t>
            </w:r>
          </w:p>
        </w:tc>
        <w:tc>
          <w:tcPr>
            <w:tcW w:w="1584" w:type="dxa"/>
          </w:tcPr>
          <w:p w:rsidRPr="00CA5E0E" w:rsidR="006C34A5" w:rsidP="002D3EC0" w:rsidRDefault="006C34A5" w14:paraId="007CA82D" w14:textId="77777777">
            <w:pPr>
              <w:rPr>
                <w:color w:val="auto"/>
              </w:rPr>
            </w:pPr>
            <w:r w:rsidRPr="00CA5E0E">
              <w:rPr>
                <w:color w:val="auto"/>
              </w:rPr>
              <w:t>5</w:t>
            </w:r>
          </w:p>
        </w:tc>
      </w:tr>
    </w:tbl>
    <w:p w:rsidRPr="00CA5E0E" w:rsidR="006C34A5" w:rsidP="006C34A5" w:rsidRDefault="006C34A5" w14:paraId="13F63BD5" w14:textId="77777777">
      <w:pPr>
        <w:pStyle w:val="Heading4"/>
        <w:numPr>
          <w:ilvl w:val="0"/>
          <w:numId w:val="125"/>
        </w:numPr>
        <w:rPr>
          <w:color w:val="auto"/>
        </w:rPr>
      </w:pPr>
    </w:p>
    <w:p w:rsidRPr="00CA5E0E" w:rsidR="006C34A5" w:rsidP="006C34A5" w:rsidRDefault="006C34A5" w14:paraId="68620D07" w14:textId="77777777">
      <w:pPr>
        <w:rPr>
          <w:rFonts w:cs="Times New Roman"/>
          <w:color w:val="auto"/>
        </w:rPr>
      </w:pPr>
      <w:r w:rsidRPr="00CA5E0E">
        <w:rPr>
          <w:rFonts w:cs="Times New Roman"/>
          <w:color w:val="auto"/>
        </w:rPr>
        <w:t>How often do you do each of the following activities? (Circle one number for each statement.)</w:t>
      </w:r>
    </w:p>
    <w:tbl>
      <w:tblPr>
        <w:tblStyle w:val="SmallTable"/>
        <w:tblW w:w="5000" w:type="pct"/>
        <w:tblLayout w:type="fixed"/>
        <w:tblLook w:val="04A0" w:firstRow="1" w:lastRow="0" w:firstColumn="1" w:lastColumn="0" w:noHBand="0" w:noVBand="1"/>
      </w:tblPr>
      <w:tblGrid>
        <w:gridCol w:w="4893"/>
        <w:gridCol w:w="1038"/>
        <w:gridCol w:w="1038"/>
        <w:gridCol w:w="1038"/>
        <w:gridCol w:w="1038"/>
        <w:gridCol w:w="1035"/>
      </w:tblGrid>
      <w:tr w:rsidRPr="00CA5E0E" w:rsidR="006C34A5" w:rsidTr="002D3EC0" w14:paraId="7315775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67" w:type="dxa"/>
          </w:tcPr>
          <w:p w:rsidRPr="00CA5E0E" w:rsidR="006C34A5" w:rsidP="002D3EC0" w:rsidRDefault="006C34A5" w14:paraId="149ABDA8" w14:textId="77777777"/>
        </w:tc>
        <w:tc>
          <w:tcPr>
            <w:tcW w:w="1152" w:type="dxa"/>
          </w:tcPr>
          <w:p w:rsidRPr="00CA5E0E" w:rsidR="006C34A5" w:rsidP="002D3EC0" w:rsidRDefault="006C34A5" w14:paraId="0F6A9007"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Never</w:t>
            </w:r>
          </w:p>
        </w:tc>
        <w:tc>
          <w:tcPr>
            <w:tcW w:w="1152" w:type="dxa"/>
          </w:tcPr>
          <w:p w:rsidRPr="00CA5E0E" w:rsidR="006C34A5" w:rsidP="002D3EC0" w:rsidRDefault="006C34A5" w14:paraId="062426A7"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Rarely</w:t>
            </w:r>
          </w:p>
        </w:tc>
        <w:tc>
          <w:tcPr>
            <w:tcW w:w="1152" w:type="dxa"/>
          </w:tcPr>
          <w:p w:rsidRPr="00CA5E0E" w:rsidR="006C34A5" w:rsidP="002D3EC0" w:rsidRDefault="006C34A5" w14:paraId="33EB7A6F"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 xml:space="preserve">About half </w:t>
            </w:r>
            <w:r w:rsidRPr="00CA5E0E">
              <w:rPr>
                <w:color w:val="auto"/>
              </w:rPr>
              <w:br/>
              <w:t>the time</w:t>
            </w:r>
          </w:p>
        </w:tc>
        <w:tc>
          <w:tcPr>
            <w:tcW w:w="1152" w:type="dxa"/>
          </w:tcPr>
          <w:p w:rsidRPr="00CA5E0E" w:rsidR="006C34A5" w:rsidP="002D3EC0" w:rsidRDefault="006C34A5" w14:paraId="6BC4BCC7"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Often</w:t>
            </w:r>
          </w:p>
        </w:tc>
        <w:tc>
          <w:tcPr>
            <w:tcW w:w="1152" w:type="dxa"/>
          </w:tcPr>
          <w:p w:rsidRPr="00CA5E0E" w:rsidR="006C34A5" w:rsidP="002D3EC0" w:rsidRDefault="006C34A5" w14:paraId="758B10EE"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Always</w:t>
            </w:r>
          </w:p>
        </w:tc>
      </w:tr>
      <w:tr w:rsidRPr="00CA5E0E" w:rsidR="006C34A5" w:rsidTr="002D3EC0" w14:paraId="5DEF9E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7" w:type="dxa"/>
          </w:tcPr>
          <w:p w:rsidRPr="00CA5E0E" w:rsidR="006C34A5" w:rsidP="002D3EC0" w:rsidRDefault="006C34A5" w14:paraId="19912333" w14:textId="77777777">
            <w:r w:rsidRPr="00CA5E0E">
              <w:t>[list of relevant Leave No Trace practices]</w:t>
            </w:r>
          </w:p>
        </w:tc>
        <w:tc>
          <w:tcPr>
            <w:tcW w:w="1152" w:type="dxa"/>
          </w:tcPr>
          <w:p w:rsidRPr="00CA5E0E" w:rsidR="006C34A5" w:rsidP="002D3EC0" w:rsidRDefault="006C34A5" w14:paraId="70000B1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rPr>
              <w:t>1</w:t>
            </w:r>
          </w:p>
        </w:tc>
        <w:tc>
          <w:tcPr>
            <w:tcW w:w="1152" w:type="dxa"/>
          </w:tcPr>
          <w:p w:rsidRPr="00CA5E0E" w:rsidR="006C34A5" w:rsidP="002D3EC0" w:rsidRDefault="006C34A5" w14:paraId="4CB6F1C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rPr>
              <w:t>2</w:t>
            </w:r>
          </w:p>
        </w:tc>
        <w:tc>
          <w:tcPr>
            <w:tcW w:w="1152" w:type="dxa"/>
          </w:tcPr>
          <w:p w:rsidRPr="00CA5E0E" w:rsidR="006C34A5" w:rsidP="002D3EC0" w:rsidRDefault="006C34A5" w14:paraId="21658F7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rPr>
              <w:t>3</w:t>
            </w:r>
          </w:p>
        </w:tc>
        <w:tc>
          <w:tcPr>
            <w:tcW w:w="1152" w:type="dxa"/>
          </w:tcPr>
          <w:p w:rsidRPr="00CA5E0E" w:rsidR="006C34A5" w:rsidP="002D3EC0" w:rsidRDefault="006C34A5" w14:paraId="503EC3D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rPr>
              <w:t>4</w:t>
            </w:r>
          </w:p>
        </w:tc>
        <w:tc>
          <w:tcPr>
            <w:tcW w:w="1152" w:type="dxa"/>
          </w:tcPr>
          <w:p w:rsidRPr="00CA5E0E" w:rsidR="006C34A5" w:rsidP="002D3EC0" w:rsidRDefault="006C34A5" w14:paraId="12EB0A1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rPr>
              <w:t>5</w:t>
            </w:r>
          </w:p>
        </w:tc>
      </w:tr>
      <w:tr w:rsidRPr="00CA5E0E" w:rsidR="006C34A5" w:rsidTr="002D3EC0" w14:paraId="23E0D9E1" w14:textId="77777777">
        <w:tc>
          <w:tcPr>
            <w:cnfStyle w:val="001000000000" w:firstRow="0" w:lastRow="0" w:firstColumn="1" w:lastColumn="0" w:oddVBand="0" w:evenVBand="0" w:oddHBand="0" w:evenHBand="0" w:firstRowFirstColumn="0" w:firstRowLastColumn="0" w:lastRowFirstColumn="0" w:lastRowLastColumn="0"/>
            <w:tcW w:w="5467" w:type="dxa"/>
          </w:tcPr>
          <w:p w:rsidRPr="00CA5E0E" w:rsidR="006C34A5" w:rsidP="002D3EC0" w:rsidRDefault="006C34A5" w14:paraId="4C94F60D" w14:textId="77777777">
            <w:pPr>
              <w:rPr>
                <w:rFonts w:cs="Times New Roman"/>
              </w:rPr>
            </w:pPr>
            <w:r w:rsidRPr="00CA5E0E">
              <w:rPr>
                <w:rFonts w:cs="Times New Roman"/>
              </w:rPr>
              <w:t>Prepare for all types of weather, hazards, or emergencies before I get on a trail</w:t>
            </w:r>
          </w:p>
        </w:tc>
        <w:tc>
          <w:tcPr>
            <w:tcW w:w="1152" w:type="dxa"/>
          </w:tcPr>
          <w:p w:rsidRPr="00CA5E0E" w:rsidR="006C34A5" w:rsidP="002D3EC0" w:rsidRDefault="006C34A5" w14:paraId="09B01D4E"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1152" w:type="dxa"/>
          </w:tcPr>
          <w:p w:rsidRPr="00CA5E0E" w:rsidR="006C34A5" w:rsidP="002D3EC0" w:rsidRDefault="006C34A5" w14:paraId="4460DEE0"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5353114A"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1152" w:type="dxa"/>
          </w:tcPr>
          <w:p w:rsidRPr="00CA5E0E" w:rsidR="006C34A5" w:rsidP="002D3EC0" w:rsidRDefault="006C34A5" w14:paraId="34CB1C86"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1152" w:type="dxa"/>
          </w:tcPr>
          <w:p w:rsidRPr="00CA5E0E" w:rsidR="006C34A5" w:rsidP="002D3EC0" w:rsidRDefault="006C34A5" w14:paraId="6F1215F2"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6C34A5" w:rsidTr="002D3EC0" w14:paraId="008F62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7" w:type="dxa"/>
          </w:tcPr>
          <w:p w:rsidRPr="00CA5E0E" w:rsidR="006C34A5" w:rsidP="002D3EC0" w:rsidRDefault="006C34A5" w14:paraId="0413550C" w14:textId="77777777">
            <w:pPr>
              <w:rPr>
                <w:rFonts w:cs="Times New Roman"/>
              </w:rPr>
            </w:pPr>
            <w:r w:rsidRPr="00CA5E0E">
              <w:rPr>
                <w:rFonts w:cs="Times New Roman"/>
              </w:rPr>
              <w:t>Know the regulations for the area you plan to visit.</w:t>
            </w:r>
          </w:p>
        </w:tc>
        <w:tc>
          <w:tcPr>
            <w:tcW w:w="1152" w:type="dxa"/>
          </w:tcPr>
          <w:p w:rsidRPr="00CA5E0E" w:rsidR="006C34A5" w:rsidP="002D3EC0" w:rsidRDefault="006C34A5" w14:paraId="74B26BB2"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1152" w:type="dxa"/>
          </w:tcPr>
          <w:p w:rsidRPr="00CA5E0E" w:rsidR="006C34A5" w:rsidP="002D3EC0" w:rsidRDefault="006C34A5" w14:paraId="7BDA90A9"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0AEC8D1F"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1152" w:type="dxa"/>
          </w:tcPr>
          <w:p w:rsidRPr="00CA5E0E" w:rsidR="006C34A5" w:rsidP="002D3EC0" w:rsidRDefault="006C34A5" w14:paraId="2FEE9D21"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1152" w:type="dxa"/>
          </w:tcPr>
          <w:p w:rsidRPr="00CA5E0E" w:rsidR="006C34A5" w:rsidP="002D3EC0" w:rsidRDefault="006C34A5" w14:paraId="700EBDAC"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6C34A5" w:rsidTr="002D3EC0" w14:paraId="65FC79D2" w14:textId="77777777">
        <w:tc>
          <w:tcPr>
            <w:cnfStyle w:val="001000000000" w:firstRow="0" w:lastRow="0" w:firstColumn="1" w:lastColumn="0" w:oddVBand="0" w:evenVBand="0" w:oddHBand="0" w:evenHBand="0" w:firstRowFirstColumn="0" w:firstRowLastColumn="0" w:lastRowFirstColumn="0" w:lastRowLastColumn="0"/>
            <w:tcW w:w="5467" w:type="dxa"/>
          </w:tcPr>
          <w:p w:rsidRPr="00CA5E0E" w:rsidR="006C34A5" w:rsidP="002D3EC0" w:rsidRDefault="006C34A5" w14:paraId="17C85B31" w14:textId="77777777">
            <w:pPr>
              <w:rPr>
                <w:rFonts w:cs="Times New Roman"/>
              </w:rPr>
            </w:pPr>
            <w:r w:rsidRPr="00CA5E0E">
              <w:rPr>
                <w:rFonts w:cs="Times New Roman"/>
              </w:rPr>
              <w:t>Stay on designated or established trails</w:t>
            </w:r>
          </w:p>
        </w:tc>
        <w:tc>
          <w:tcPr>
            <w:tcW w:w="1152" w:type="dxa"/>
          </w:tcPr>
          <w:p w:rsidRPr="00CA5E0E" w:rsidR="006C34A5" w:rsidP="002D3EC0" w:rsidRDefault="006C34A5" w14:paraId="7C5F14F4"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1152" w:type="dxa"/>
          </w:tcPr>
          <w:p w:rsidRPr="00CA5E0E" w:rsidR="006C34A5" w:rsidP="002D3EC0" w:rsidRDefault="006C34A5" w14:paraId="66B3DC25"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1D1177A5"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1152" w:type="dxa"/>
          </w:tcPr>
          <w:p w:rsidRPr="00CA5E0E" w:rsidR="006C34A5" w:rsidP="002D3EC0" w:rsidRDefault="006C34A5" w14:paraId="4227C69D"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1152" w:type="dxa"/>
          </w:tcPr>
          <w:p w:rsidRPr="00CA5E0E" w:rsidR="006C34A5" w:rsidP="002D3EC0" w:rsidRDefault="006C34A5" w14:paraId="0AFB4E6E"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6C34A5" w:rsidTr="002D3EC0" w14:paraId="5A56FC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7" w:type="dxa"/>
          </w:tcPr>
          <w:p w:rsidRPr="00CA5E0E" w:rsidR="006C34A5" w:rsidP="002D3EC0" w:rsidRDefault="006C34A5" w14:paraId="21DA5F68" w14:textId="77777777">
            <w:pPr>
              <w:rPr>
                <w:rFonts w:cs="Times New Roman"/>
              </w:rPr>
            </w:pPr>
            <w:r w:rsidRPr="00CA5E0E">
              <w:rPr>
                <w:rFonts w:cs="Times New Roman"/>
              </w:rPr>
              <w:t>Walk single file in the middle of the trail, even when wet or muddy</w:t>
            </w:r>
          </w:p>
        </w:tc>
        <w:tc>
          <w:tcPr>
            <w:tcW w:w="1152" w:type="dxa"/>
          </w:tcPr>
          <w:p w:rsidRPr="00CA5E0E" w:rsidR="006C34A5" w:rsidP="002D3EC0" w:rsidRDefault="006C34A5" w14:paraId="518AE4C2"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1152" w:type="dxa"/>
          </w:tcPr>
          <w:p w:rsidRPr="00CA5E0E" w:rsidR="006C34A5" w:rsidP="002D3EC0" w:rsidRDefault="006C34A5" w14:paraId="5876C75C"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5FCAE8F0"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1152" w:type="dxa"/>
          </w:tcPr>
          <w:p w:rsidRPr="00CA5E0E" w:rsidR="006C34A5" w:rsidP="002D3EC0" w:rsidRDefault="006C34A5" w14:paraId="06573B33"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1152" w:type="dxa"/>
          </w:tcPr>
          <w:p w:rsidRPr="00CA5E0E" w:rsidR="006C34A5" w:rsidP="002D3EC0" w:rsidRDefault="006C34A5" w14:paraId="5B86B83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6C34A5" w:rsidTr="002D3EC0" w14:paraId="3971F82E" w14:textId="77777777">
        <w:tc>
          <w:tcPr>
            <w:cnfStyle w:val="001000000000" w:firstRow="0" w:lastRow="0" w:firstColumn="1" w:lastColumn="0" w:oddVBand="0" w:evenVBand="0" w:oddHBand="0" w:evenHBand="0" w:firstRowFirstColumn="0" w:firstRowLastColumn="0" w:lastRowFirstColumn="0" w:lastRowLastColumn="0"/>
            <w:tcW w:w="5467" w:type="dxa"/>
          </w:tcPr>
          <w:p w:rsidRPr="00CA5E0E" w:rsidR="006C34A5" w:rsidP="002D3EC0" w:rsidRDefault="006C34A5" w14:paraId="56220D33" w14:textId="77777777">
            <w:pPr>
              <w:rPr>
                <w:rFonts w:cs="Times New Roman"/>
              </w:rPr>
            </w:pPr>
            <w:r w:rsidRPr="00CA5E0E">
              <w:rPr>
                <w:rFonts w:cs="Times New Roman"/>
              </w:rPr>
              <w:t>Carry out all litter, even crumbs, peels, or cores</w:t>
            </w:r>
          </w:p>
        </w:tc>
        <w:tc>
          <w:tcPr>
            <w:tcW w:w="1152" w:type="dxa"/>
          </w:tcPr>
          <w:p w:rsidRPr="00CA5E0E" w:rsidR="006C34A5" w:rsidP="002D3EC0" w:rsidRDefault="006C34A5" w14:paraId="73612EAC"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1152" w:type="dxa"/>
          </w:tcPr>
          <w:p w:rsidRPr="00CA5E0E" w:rsidR="006C34A5" w:rsidP="002D3EC0" w:rsidRDefault="006C34A5" w14:paraId="724871D2"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60437083"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1152" w:type="dxa"/>
          </w:tcPr>
          <w:p w:rsidRPr="00CA5E0E" w:rsidR="006C34A5" w:rsidP="002D3EC0" w:rsidRDefault="006C34A5" w14:paraId="164028BC"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1152" w:type="dxa"/>
          </w:tcPr>
          <w:p w:rsidRPr="00CA5E0E" w:rsidR="006C34A5" w:rsidP="002D3EC0" w:rsidRDefault="006C34A5" w14:paraId="3667714A"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6C34A5" w:rsidTr="002D3EC0" w14:paraId="088E18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7" w:type="dxa"/>
          </w:tcPr>
          <w:p w:rsidRPr="00CA5E0E" w:rsidR="006C34A5" w:rsidP="002D3EC0" w:rsidRDefault="006C34A5" w14:paraId="644ABD72" w14:textId="77777777">
            <w:pPr>
              <w:rPr>
                <w:rFonts w:cs="Times New Roman"/>
              </w:rPr>
            </w:pPr>
            <w:r w:rsidRPr="00CA5E0E">
              <w:rPr>
                <w:rFonts w:cs="Times New Roman"/>
              </w:rPr>
              <w:t>Never remove objects from the area, not even a small item like a rock, plant, stick, or feather</w:t>
            </w:r>
          </w:p>
        </w:tc>
        <w:tc>
          <w:tcPr>
            <w:tcW w:w="1152" w:type="dxa"/>
          </w:tcPr>
          <w:p w:rsidRPr="00CA5E0E" w:rsidR="006C34A5" w:rsidP="002D3EC0" w:rsidRDefault="006C34A5" w14:paraId="2252BC39"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1152" w:type="dxa"/>
          </w:tcPr>
          <w:p w:rsidRPr="00CA5E0E" w:rsidR="006C34A5" w:rsidP="002D3EC0" w:rsidRDefault="006C34A5" w14:paraId="5B0B8935"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649BA06D"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1152" w:type="dxa"/>
          </w:tcPr>
          <w:p w:rsidRPr="00CA5E0E" w:rsidR="006C34A5" w:rsidP="002D3EC0" w:rsidRDefault="006C34A5" w14:paraId="41665E33"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1152" w:type="dxa"/>
          </w:tcPr>
          <w:p w:rsidRPr="00CA5E0E" w:rsidR="006C34A5" w:rsidP="002D3EC0" w:rsidRDefault="006C34A5" w14:paraId="0F3893E3"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6C34A5" w:rsidTr="002D3EC0" w14:paraId="658407F6" w14:textId="77777777">
        <w:tc>
          <w:tcPr>
            <w:cnfStyle w:val="001000000000" w:firstRow="0" w:lastRow="0" w:firstColumn="1" w:lastColumn="0" w:oddVBand="0" w:evenVBand="0" w:oddHBand="0" w:evenHBand="0" w:firstRowFirstColumn="0" w:firstRowLastColumn="0" w:lastRowFirstColumn="0" w:lastRowLastColumn="0"/>
            <w:tcW w:w="5467" w:type="dxa"/>
          </w:tcPr>
          <w:p w:rsidRPr="00CA5E0E" w:rsidR="006C34A5" w:rsidP="002D3EC0" w:rsidRDefault="006C34A5" w14:paraId="4E4600BB" w14:textId="77777777">
            <w:pPr>
              <w:rPr>
                <w:rFonts w:cs="Times New Roman"/>
              </w:rPr>
            </w:pPr>
            <w:r w:rsidRPr="00CA5E0E">
              <w:rPr>
                <w:rFonts w:cs="Times New Roman"/>
              </w:rPr>
              <w:t>Never approach, feed, or follow wildlife</w:t>
            </w:r>
          </w:p>
        </w:tc>
        <w:tc>
          <w:tcPr>
            <w:tcW w:w="1152" w:type="dxa"/>
          </w:tcPr>
          <w:p w:rsidRPr="00CA5E0E" w:rsidR="006C34A5" w:rsidP="002D3EC0" w:rsidRDefault="006C34A5" w14:paraId="6E96F4D3"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1152" w:type="dxa"/>
          </w:tcPr>
          <w:p w:rsidRPr="00CA5E0E" w:rsidR="006C34A5" w:rsidP="002D3EC0" w:rsidRDefault="006C34A5" w14:paraId="303B3C43"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6B83A8AF"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1152" w:type="dxa"/>
          </w:tcPr>
          <w:p w:rsidRPr="00CA5E0E" w:rsidR="006C34A5" w:rsidP="002D3EC0" w:rsidRDefault="006C34A5" w14:paraId="34EB3351"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1152" w:type="dxa"/>
          </w:tcPr>
          <w:p w:rsidRPr="00CA5E0E" w:rsidR="006C34A5" w:rsidP="002D3EC0" w:rsidRDefault="006C34A5" w14:paraId="3E1C7A13"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6C34A5" w:rsidTr="002D3EC0" w14:paraId="53DD55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7" w:type="dxa"/>
          </w:tcPr>
          <w:p w:rsidRPr="00CA5E0E" w:rsidR="006C34A5" w:rsidP="002D3EC0" w:rsidRDefault="006C34A5" w14:paraId="15325923" w14:textId="77777777">
            <w:pPr>
              <w:rPr>
                <w:rFonts w:cs="Times New Roman"/>
              </w:rPr>
            </w:pPr>
            <w:r w:rsidRPr="00CA5E0E">
              <w:rPr>
                <w:rFonts w:cs="Times New Roman"/>
              </w:rPr>
              <w:t>Avoid wildlife during sensitive times like mating, nesting, raising young.</w:t>
            </w:r>
          </w:p>
        </w:tc>
        <w:tc>
          <w:tcPr>
            <w:tcW w:w="1152" w:type="dxa"/>
          </w:tcPr>
          <w:p w:rsidRPr="00CA5E0E" w:rsidR="006C34A5" w:rsidP="002D3EC0" w:rsidRDefault="006C34A5" w14:paraId="4792555A"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1152" w:type="dxa"/>
          </w:tcPr>
          <w:p w:rsidRPr="00CA5E0E" w:rsidR="006C34A5" w:rsidP="002D3EC0" w:rsidRDefault="006C34A5" w14:paraId="53E13C07"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02C8CCB0"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1152" w:type="dxa"/>
          </w:tcPr>
          <w:p w:rsidRPr="00CA5E0E" w:rsidR="006C34A5" w:rsidP="002D3EC0" w:rsidRDefault="006C34A5" w14:paraId="6C611DE1"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1152" w:type="dxa"/>
          </w:tcPr>
          <w:p w:rsidRPr="00CA5E0E" w:rsidR="006C34A5" w:rsidP="002D3EC0" w:rsidRDefault="006C34A5" w14:paraId="64C42571"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bl>
    <w:p w:rsidRPr="00CA5E0E" w:rsidR="006C34A5" w:rsidP="006C34A5" w:rsidRDefault="006C34A5" w14:paraId="6D300163" w14:textId="77777777">
      <w:pPr>
        <w:pStyle w:val="Heading4"/>
        <w:numPr>
          <w:ilvl w:val="0"/>
          <w:numId w:val="125"/>
        </w:numPr>
        <w:rPr>
          <w:color w:val="auto"/>
        </w:rPr>
      </w:pPr>
    </w:p>
    <w:p w:rsidRPr="00CA5E0E" w:rsidR="006C34A5" w:rsidP="006C34A5" w:rsidRDefault="006C34A5" w14:paraId="65B23437" w14:textId="77777777">
      <w:pPr>
        <w:rPr>
          <w:rFonts w:cs="Times New Roman"/>
          <w:color w:val="auto"/>
        </w:rPr>
      </w:pPr>
      <w:r w:rsidRPr="00CA5E0E">
        <w:rPr>
          <w:rFonts w:cs="Times New Roman"/>
          <w:color w:val="auto"/>
        </w:rPr>
        <w:t>How likely are you to do each of the following in the future? (Circle one number for each statement.)</w:t>
      </w:r>
    </w:p>
    <w:tbl>
      <w:tblPr>
        <w:tblStyle w:val="SmallTable"/>
        <w:tblW w:w="5057" w:type="pct"/>
        <w:tblLayout w:type="fixed"/>
        <w:tblLook w:val="04A0" w:firstRow="1" w:lastRow="0" w:firstColumn="1" w:lastColumn="0" w:noHBand="0" w:noVBand="1"/>
      </w:tblPr>
      <w:tblGrid>
        <w:gridCol w:w="4894"/>
        <w:gridCol w:w="1038"/>
        <w:gridCol w:w="1038"/>
        <w:gridCol w:w="1152"/>
        <w:gridCol w:w="1038"/>
        <w:gridCol w:w="1035"/>
      </w:tblGrid>
      <w:tr w:rsidRPr="00CA5E0E" w:rsidR="006C34A5" w:rsidTr="002D3EC0" w14:paraId="3664C90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93" w:type="dxa"/>
          </w:tcPr>
          <w:p w:rsidRPr="00CA5E0E" w:rsidR="006C34A5" w:rsidP="002D3EC0" w:rsidRDefault="006C34A5" w14:paraId="008A0890" w14:textId="77777777"/>
        </w:tc>
        <w:tc>
          <w:tcPr>
            <w:tcW w:w="1038" w:type="dxa"/>
          </w:tcPr>
          <w:p w:rsidRPr="00CA5E0E" w:rsidR="006C34A5" w:rsidP="002D3EC0" w:rsidRDefault="006C34A5" w14:paraId="4A7722FA" w14:textId="77777777">
            <w:pPr>
              <w:cnfStyle w:val="100000000000" w:firstRow="1" w:lastRow="0" w:firstColumn="0" w:lastColumn="0" w:oddVBand="0" w:evenVBand="0" w:oddHBand="0" w:evenHBand="0" w:firstRowFirstColumn="0" w:firstRowLastColumn="0" w:lastRowFirstColumn="0" w:lastRowLastColumn="0"/>
            </w:pPr>
            <w:r w:rsidRPr="00CA5E0E">
              <w:t>Not at all</w:t>
            </w:r>
            <w:r w:rsidRPr="00CA5E0E">
              <w:br/>
              <w:t>Likely</w:t>
            </w:r>
          </w:p>
        </w:tc>
        <w:tc>
          <w:tcPr>
            <w:tcW w:w="1038" w:type="dxa"/>
          </w:tcPr>
          <w:p w:rsidRPr="00CA5E0E" w:rsidR="006C34A5" w:rsidP="002D3EC0" w:rsidRDefault="006C34A5" w14:paraId="5785A02B"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Likely</w:t>
            </w:r>
          </w:p>
        </w:tc>
        <w:tc>
          <w:tcPr>
            <w:tcW w:w="1152" w:type="dxa"/>
          </w:tcPr>
          <w:p w:rsidRPr="00CA5E0E" w:rsidR="006C34A5" w:rsidP="002D3EC0" w:rsidRDefault="006C34A5" w14:paraId="3C5E84A3"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Likely</w:t>
            </w:r>
          </w:p>
        </w:tc>
        <w:tc>
          <w:tcPr>
            <w:tcW w:w="1038" w:type="dxa"/>
          </w:tcPr>
          <w:p w:rsidRPr="00CA5E0E" w:rsidR="006C34A5" w:rsidP="002D3EC0" w:rsidRDefault="006C34A5" w14:paraId="11133417"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Likely</w:t>
            </w:r>
          </w:p>
        </w:tc>
        <w:tc>
          <w:tcPr>
            <w:tcW w:w="1035" w:type="dxa"/>
          </w:tcPr>
          <w:p w:rsidRPr="00CA5E0E" w:rsidR="006C34A5" w:rsidP="002D3EC0" w:rsidRDefault="006C34A5" w14:paraId="28C205C9" w14:textId="77777777">
            <w:pPr>
              <w:cnfStyle w:val="100000000000" w:firstRow="1" w:lastRow="0" w:firstColumn="0" w:lastColumn="0" w:oddVBand="0" w:evenVBand="0" w:oddHBand="0" w:evenHBand="0" w:firstRowFirstColumn="0" w:firstRowLastColumn="0" w:lastRowFirstColumn="0" w:lastRowLastColumn="0"/>
            </w:pPr>
            <w:r w:rsidRPr="00CA5E0E">
              <w:t>Extremely</w:t>
            </w:r>
            <w:r w:rsidRPr="00CA5E0E">
              <w:br/>
              <w:t>Likely</w:t>
            </w:r>
          </w:p>
        </w:tc>
      </w:tr>
      <w:tr w:rsidRPr="00CA5E0E" w:rsidR="006C34A5" w:rsidTr="002D3EC0" w14:paraId="5AD332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3" w:type="dxa"/>
          </w:tcPr>
          <w:p w:rsidRPr="00CA5E0E" w:rsidR="006C34A5" w:rsidP="002D3EC0" w:rsidRDefault="006C34A5" w14:paraId="53813004" w14:textId="77777777">
            <w:r w:rsidRPr="00CA5E0E">
              <w:t>[list of relevant Leave No Trace practices]</w:t>
            </w:r>
          </w:p>
        </w:tc>
        <w:tc>
          <w:tcPr>
            <w:tcW w:w="1038" w:type="dxa"/>
          </w:tcPr>
          <w:p w:rsidRPr="00CA5E0E" w:rsidR="006C34A5" w:rsidP="002D3EC0" w:rsidRDefault="006C34A5" w14:paraId="1E1BE9D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rPr>
              <w:t>1</w:t>
            </w:r>
          </w:p>
        </w:tc>
        <w:tc>
          <w:tcPr>
            <w:tcW w:w="1038" w:type="dxa"/>
          </w:tcPr>
          <w:p w:rsidRPr="00CA5E0E" w:rsidR="006C34A5" w:rsidP="002D3EC0" w:rsidRDefault="006C34A5" w14:paraId="2FE59AA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rPr>
              <w:t>2</w:t>
            </w:r>
          </w:p>
        </w:tc>
        <w:tc>
          <w:tcPr>
            <w:tcW w:w="1152" w:type="dxa"/>
          </w:tcPr>
          <w:p w:rsidRPr="00CA5E0E" w:rsidR="006C34A5" w:rsidP="002D3EC0" w:rsidRDefault="006C34A5" w14:paraId="166B5E4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rPr>
              <w:t>3</w:t>
            </w:r>
          </w:p>
        </w:tc>
        <w:tc>
          <w:tcPr>
            <w:tcW w:w="1038" w:type="dxa"/>
          </w:tcPr>
          <w:p w:rsidRPr="00CA5E0E" w:rsidR="006C34A5" w:rsidP="002D3EC0" w:rsidRDefault="006C34A5" w14:paraId="300B85B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rPr>
              <w:t>4</w:t>
            </w:r>
          </w:p>
        </w:tc>
        <w:tc>
          <w:tcPr>
            <w:tcW w:w="1035" w:type="dxa"/>
          </w:tcPr>
          <w:p w:rsidRPr="00CA5E0E" w:rsidR="006C34A5" w:rsidP="002D3EC0" w:rsidRDefault="006C34A5" w14:paraId="45153D0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rPr>
              <w:t>5</w:t>
            </w:r>
          </w:p>
        </w:tc>
      </w:tr>
      <w:tr w:rsidRPr="00CA5E0E" w:rsidR="006C34A5" w:rsidTr="002D3EC0" w14:paraId="7B294BFA" w14:textId="77777777">
        <w:tc>
          <w:tcPr>
            <w:cnfStyle w:val="001000000000" w:firstRow="0" w:lastRow="0" w:firstColumn="1" w:lastColumn="0" w:oddVBand="0" w:evenVBand="0" w:oddHBand="0" w:evenHBand="0" w:firstRowFirstColumn="0" w:firstRowLastColumn="0" w:lastRowFirstColumn="0" w:lastRowLastColumn="0"/>
            <w:tcW w:w="4893" w:type="dxa"/>
          </w:tcPr>
          <w:p w:rsidRPr="00CA5E0E" w:rsidR="006C34A5" w:rsidP="002D3EC0" w:rsidRDefault="006C34A5" w14:paraId="733D7801" w14:textId="77777777">
            <w:pPr>
              <w:rPr>
                <w:rFonts w:cs="Times New Roman"/>
              </w:rPr>
            </w:pPr>
            <w:r w:rsidRPr="00CA5E0E">
              <w:rPr>
                <w:rFonts w:cs="Times New Roman"/>
              </w:rPr>
              <w:t>Prepare for all types of weather, hazards, or emergencies before I get on a trail</w:t>
            </w:r>
          </w:p>
        </w:tc>
        <w:tc>
          <w:tcPr>
            <w:tcW w:w="1038" w:type="dxa"/>
          </w:tcPr>
          <w:p w:rsidRPr="00CA5E0E" w:rsidR="006C34A5" w:rsidP="002D3EC0" w:rsidRDefault="006C34A5" w14:paraId="1831BBDF"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1038" w:type="dxa"/>
          </w:tcPr>
          <w:p w:rsidRPr="00CA5E0E" w:rsidR="006C34A5" w:rsidP="002D3EC0" w:rsidRDefault="006C34A5" w14:paraId="47011714"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0FDF3588"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1038" w:type="dxa"/>
          </w:tcPr>
          <w:p w:rsidRPr="00CA5E0E" w:rsidR="006C34A5" w:rsidP="002D3EC0" w:rsidRDefault="006C34A5" w14:paraId="01155F07"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1035" w:type="dxa"/>
          </w:tcPr>
          <w:p w:rsidRPr="00CA5E0E" w:rsidR="006C34A5" w:rsidP="002D3EC0" w:rsidRDefault="006C34A5" w14:paraId="2BEB40FF"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6C34A5" w:rsidTr="002D3EC0" w14:paraId="5B44F6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3" w:type="dxa"/>
          </w:tcPr>
          <w:p w:rsidRPr="00CA5E0E" w:rsidR="006C34A5" w:rsidP="002D3EC0" w:rsidRDefault="006C34A5" w14:paraId="7A54BD40" w14:textId="77777777">
            <w:pPr>
              <w:rPr>
                <w:rFonts w:cs="Times New Roman"/>
              </w:rPr>
            </w:pPr>
            <w:r w:rsidRPr="00CA5E0E">
              <w:rPr>
                <w:rFonts w:cs="Times New Roman"/>
              </w:rPr>
              <w:t>Know the regulations for the area you plan to visit.</w:t>
            </w:r>
          </w:p>
        </w:tc>
        <w:tc>
          <w:tcPr>
            <w:tcW w:w="1038" w:type="dxa"/>
          </w:tcPr>
          <w:p w:rsidRPr="00CA5E0E" w:rsidR="006C34A5" w:rsidP="002D3EC0" w:rsidRDefault="006C34A5" w14:paraId="1FED3969"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1038" w:type="dxa"/>
          </w:tcPr>
          <w:p w:rsidRPr="00CA5E0E" w:rsidR="006C34A5" w:rsidP="002D3EC0" w:rsidRDefault="006C34A5" w14:paraId="6AC0400B"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6C65CA19"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1038" w:type="dxa"/>
          </w:tcPr>
          <w:p w:rsidRPr="00CA5E0E" w:rsidR="006C34A5" w:rsidP="002D3EC0" w:rsidRDefault="006C34A5" w14:paraId="180714B3"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1035" w:type="dxa"/>
          </w:tcPr>
          <w:p w:rsidRPr="00CA5E0E" w:rsidR="006C34A5" w:rsidP="002D3EC0" w:rsidRDefault="006C34A5" w14:paraId="62B1D4F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6C34A5" w:rsidTr="002D3EC0" w14:paraId="5EAAF373" w14:textId="77777777">
        <w:tc>
          <w:tcPr>
            <w:cnfStyle w:val="001000000000" w:firstRow="0" w:lastRow="0" w:firstColumn="1" w:lastColumn="0" w:oddVBand="0" w:evenVBand="0" w:oddHBand="0" w:evenHBand="0" w:firstRowFirstColumn="0" w:firstRowLastColumn="0" w:lastRowFirstColumn="0" w:lastRowLastColumn="0"/>
            <w:tcW w:w="4893" w:type="dxa"/>
          </w:tcPr>
          <w:p w:rsidRPr="00CA5E0E" w:rsidR="006C34A5" w:rsidP="002D3EC0" w:rsidRDefault="006C34A5" w14:paraId="7FAEB1D9" w14:textId="77777777">
            <w:pPr>
              <w:rPr>
                <w:rFonts w:cs="Times New Roman"/>
              </w:rPr>
            </w:pPr>
            <w:r w:rsidRPr="00CA5E0E">
              <w:rPr>
                <w:rFonts w:cs="Times New Roman"/>
              </w:rPr>
              <w:t>Stay on designated or established trails</w:t>
            </w:r>
          </w:p>
        </w:tc>
        <w:tc>
          <w:tcPr>
            <w:tcW w:w="1038" w:type="dxa"/>
          </w:tcPr>
          <w:p w:rsidRPr="00CA5E0E" w:rsidR="006C34A5" w:rsidP="002D3EC0" w:rsidRDefault="006C34A5" w14:paraId="6BE9D481"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1038" w:type="dxa"/>
          </w:tcPr>
          <w:p w:rsidRPr="00CA5E0E" w:rsidR="006C34A5" w:rsidP="002D3EC0" w:rsidRDefault="006C34A5" w14:paraId="048A50AD"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4945C168"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1038" w:type="dxa"/>
          </w:tcPr>
          <w:p w:rsidRPr="00CA5E0E" w:rsidR="006C34A5" w:rsidP="002D3EC0" w:rsidRDefault="006C34A5" w14:paraId="14199457"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1035" w:type="dxa"/>
          </w:tcPr>
          <w:p w:rsidRPr="00CA5E0E" w:rsidR="006C34A5" w:rsidP="002D3EC0" w:rsidRDefault="006C34A5" w14:paraId="345C941D"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6C34A5" w:rsidTr="002D3EC0" w14:paraId="009AAB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3" w:type="dxa"/>
          </w:tcPr>
          <w:p w:rsidRPr="00CA5E0E" w:rsidR="006C34A5" w:rsidP="002D3EC0" w:rsidRDefault="006C34A5" w14:paraId="5F4A7797" w14:textId="77777777">
            <w:pPr>
              <w:rPr>
                <w:rFonts w:cs="Times New Roman"/>
              </w:rPr>
            </w:pPr>
            <w:r w:rsidRPr="00CA5E0E">
              <w:rPr>
                <w:rFonts w:cs="Times New Roman"/>
              </w:rPr>
              <w:t>Walk single file in the middle of the trail, even when wet or muddy</w:t>
            </w:r>
          </w:p>
        </w:tc>
        <w:tc>
          <w:tcPr>
            <w:tcW w:w="1038" w:type="dxa"/>
          </w:tcPr>
          <w:p w:rsidRPr="00CA5E0E" w:rsidR="006C34A5" w:rsidP="002D3EC0" w:rsidRDefault="006C34A5" w14:paraId="46DABC83"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1038" w:type="dxa"/>
          </w:tcPr>
          <w:p w:rsidRPr="00CA5E0E" w:rsidR="006C34A5" w:rsidP="002D3EC0" w:rsidRDefault="006C34A5" w14:paraId="507ED391"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2C8743AF"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1038" w:type="dxa"/>
          </w:tcPr>
          <w:p w:rsidRPr="00CA5E0E" w:rsidR="006C34A5" w:rsidP="002D3EC0" w:rsidRDefault="006C34A5" w14:paraId="5C3C5A87"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1035" w:type="dxa"/>
          </w:tcPr>
          <w:p w:rsidRPr="00CA5E0E" w:rsidR="006C34A5" w:rsidP="002D3EC0" w:rsidRDefault="006C34A5" w14:paraId="1269D19A"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6C34A5" w:rsidTr="002D3EC0" w14:paraId="56F69D1A" w14:textId="77777777">
        <w:tc>
          <w:tcPr>
            <w:cnfStyle w:val="001000000000" w:firstRow="0" w:lastRow="0" w:firstColumn="1" w:lastColumn="0" w:oddVBand="0" w:evenVBand="0" w:oddHBand="0" w:evenHBand="0" w:firstRowFirstColumn="0" w:firstRowLastColumn="0" w:lastRowFirstColumn="0" w:lastRowLastColumn="0"/>
            <w:tcW w:w="4893" w:type="dxa"/>
          </w:tcPr>
          <w:p w:rsidRPr="00CA5E0E" w:rsidR="006C34A5" w:rsidP="002D3EC0" w:rsidRDefault="006C34A5" w14:paraId="48A9B4AF" w14:textId="77777777">
            <w:pPr>
              <w:rPr>
                <w:rFonts w:cs="Times New Roman"/>
              </w:rPr>
            </w:pPr>
            <w:r w:rsidRPr="00CA5E0E">
              <w:rPr>
                <w:rFonts w:cs="Times New Roman"/>
              </w:rPr>
              <w:t>Carry out all litter, even crumbs, peels, or cores</w:t>
            </w:r>
          </w:p>
        </w:tc>
        <w:tc>
          <w:tcPr>
            <w:tcW w:w="1038" w:type="dxa"/>
          </w:tcPr>
          <w:p w:rsidRPr="00CA5E0E" w:rsidR="006C34A5" w:rsidP="002D3EC0" w:rsidRDefault="006C34A5" w14:paraId="31857B03"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1038" w:type="dxa"/>
          </w:tcPr>
          <w:p w:rsidRPr="00CA5E0E" w:rsidR="006C34A5" w:rsidP="002D3EC0" w:rsidRDefault="006C34A5" w14:paraId="68CCF46F"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19CA3811"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1038" w:type="dxa"/>
          </w:tcPr>
          <w:p w:rsidRPr="00CA5E0E" w:rsidR="006C34A5" w:rsidP="002D3EC0" w:rsidRDefault="006C34A5" w14:paraId="7DD5B3AC"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1035" w:type="dxa"/>
          </w:tcPr>
          <w:p w:rsidRPr="00CA5E0E" w:rsidR="006C34A5" w:rsidP="002D3EC0" w:rsidRDefault="006C34A5" w14:paraId="0A5AC2FA"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6C34A5" w:rsidTr="002D3EC0" w14:paraId="3344AC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3" w:type="dxa"/>
          </w:tcPr>
          <w:p w:rsidRPr="00CA5E0E" w:rsidR="006C34A5" w:rsidP="002D3EC0" w:rsidRDefault="006C34A5" w14:paraId="4DF5D5B2" w14:textId="77777777">
            <w:pPr>
              <w:rPr>
                <w:rFonts w:cs="Times New Roman"/>
              </w:rPr>
            </w:pPr>
            <w:r w:rsidRPr="00CA5E0E">
              <w:rPr>
                <w:rFonts w:cs="Times New Roman"/>
              </w:rPr>
              <w:t>Never remove objects from the area, not even a small item like a rock, plant, stick, or feather</w:t>
            </w:r>
          </w:p>
        </w:tc>
        <w:tc>
          <w:tcPr>
            <w:tcW w:w="1038" w:type="dxa"/>
          </w:tcPr>
          <w:p w:rsidRPr="00CA5E0E" w:rsidR="006C34A5" w:rsidP="002D3EC0" w:rsidRDefault="006C34A5" w14:paraId="6B13F30A"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1038" w:type="dxa"/>
          </w:tcPr>
          <w:p w:rsidRPr="00CA5E0E" w:rsidR="006C34A5" w:rsidP="002D3EC0" w:rsidRDefault="006C34A5" w14:paraId="775FBD9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2EFA4153"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1038" w:type="dxa"/>
          </w:tcPr>
          <w:p w:rsidRPr="00CA5E0E" w:rsidR="006C34A5" w:rsidP="002D3EC0" w:rsidRDefault="006C34A5" w14:paraId="51A8C86B"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1035" w:type="dxa"/>
          </w:tcPr>
          <w:p w:rsidRPr="00CA5E0E" w:rsidR="006C34A5" w:rsidP="002D3EC0" w:rsidRDefault="006C34A5" w14:paraId="531DA4B6"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6C34A5" w:rsidTr="002D3EC0" w14:paraId="707AE419" w14:textId="77777777">
        <w:tc>
          <w:tcPr>
            <w:cnfStyle w:val="001000000000" w:firstRow="0" w:lastRow="0" w:firstColumn="1" w:lastColumn="0" w:oddVBand="0" w:evenVBand="0" w:oddHBand="0" w:evenHBand="0" w:firstRowFirstColumn="0" w:firstRowLastColumn="0" w:lastRowFirstColumn="0" w:lastRowLastColumn="0"/>
            <w:tcW w:w="4893" w:type="dxa"/>
          </w:tcPr>
          <w:p w:rsidRPr="00CA5E0E" w:rsidR="006C34A5" w:rsidP="002D3EC0" w:rsidRDefault="006C34A5" w14:paraId="6CAA5BD4" w14:textId="77777777">
            <w:pPr>
              <w:rPr>
                <w:rFonts w:cs="Times New Roman"/>
              </w:rPr>
            </w:pPr>
            <w:r w:rsidRPr="00CA5E0E">
              <w:rPr>
                <w:rFonts w:cs="Times New Roman"/>
              </w:rPr>
              <w:t>Never approach, feed, or follow wildlife</w:t>
            </w:r>
          </w:p>
        </w:tc>
        <w:tc>
          <w:tcPr>
            <w:tcW w:w="1038" w:type="dxa"/>
          </w:tcPr>
          <w:p w:rsidRPr="00CA5E0E" w:rsidR="006C34A5" w:rsidP="002D3EC0" w:rsidRDefault="006C34A5" w14:paraId="5E91D783"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1038" w:type="dxa"/>
          </w:tcPr>
          <w:p w:rsidRPr="00CA5E0E" w:rsidR="006C34A5" w:rsidP="002D3EC0" w:rsidRDefault="006C34A5" w14:paraId="1C05B467"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21E697E8"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1038" w:type="dxa"/>
          </w:tcPr>
          <w:p w:rsidRPr="00CA5E0E" w:rsidR="006C34A5" w:rsidP="002D3EC0" w:rsidRDefault="006C34A5" w14:paraId="265E5382"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1035" w:type="dxa"/>
          </w:tcPr>
          <w:p w:rsidRPr="00CA5E0E" w:rsidR="006C34A5" w:rsidP="002D3EC0" w:rsidRDefault="006C34A5" w14:paraId="0BB66CDC"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6C34A5" w:rsidTr="002D3EC0" w14:paraId="22CED9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3" w:type="dxa"/>
          </w:tcPr>
          <w:p w:rsidRPr="00CA5E0E" w:rsidR="006C34A5" w:rsidP="002D3EC0" w:rsidRDefault="006C34A5" w14:paraId="358D8B6B" w14:textId="77777777">
            <w:pPr>
              <w:rPr>
                <w:rFonts w:cs="Times New Roman"/>
              </w:rPr>
            </w:pPr>
            <w:r w:rsidRPr="00CA5E0E">
              <w:rPr>
                <w:rFonts w:cs="Times New Roman"/>
              </w:rPr>
              <w:t>Avoid wildlife during sensitive times like mating, nesting, raising young.</w:t>
            </w:r>
          </w:p>
        </w:tc>
        <w:tc>
          <w:tcPr>
            <w:tcW w:w="1038" w:type="dxa"/>
          </w:tcPr>
          <w:p w:rsidRPr="00CA5E0E" w:rsidR="006C34A5" w:rsidP="002D3EC0" w:rsidRDefault="006C34A5" w14:paraId="122A56EC"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1038" w:type="dxa"/>
          </w:tcPr>
          <w:p w:rsidRPr="00CA5E0E" w:rsidR="006C34A5" w:rsidP="002D3EC0" w:rsidRDefault="006C34A5" w14:paraId="7D556769"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1152" w:type="dxa"/>
          </w:tcPr>
          <w:p w:rsidRPr="00CA5E0E" w:rsidR="006C34A5" w:rsidP="002D3EC0" w:rsidRDefault="006C34A5" w14:paraId="506D1284"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1038" w:type="dxa"/>
          </w:tcPr>
          <w:p w:rsidRPr="00CA5E0E" w:rsidR="006C34A5" w:rsidP="002D3EC0" w:rsidRDefault="006C34A5" w14:paraId="036C3709"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1035" w:type="dxa"/>
          </w:tcPr>
          <w:p w:rsidRPr="00CA5E0E" w:rsidR="006C34A5" w:rsidP="002D3EC0" w:rsidRDefault="006C34A5" w14:paraId="69880904"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bl>
    <w:p w:rsidRPr="00CA5E0E" w:rsidR="006C34A5" w:rsidP="006C34A5" w:rsidRDefault="006C34A5" w14:paraId="7488ACFA" w14:textId="77777777">
      <w:pPr>
        <w:pStyle w:val="Heading3"/>
      </w:pPr>
      <w:r w:rsidRPr="00CA5E0E">
        <w:lastRenderedPageBreak/>
        <w:t>SPECIALIZATION</w:t>
      </w:r>
    </w:p>
    <w:p w:rsidRPr="00CA5E0E" w:rsidR="006C34A5" w:rsidP="006C34A5" w:rsidRDefault="006C34A5" w14:paraId="3A60EDC7" w14:textId="77777777">
      <w:pPr>
        <w:pStyle w:val="Heading4"/>
        <w:numPr>
          <w:ilvl w:val="0"/>
          <w:numId w:val="49"/>
        </w:numPr>
        <w:rPr>
          <w:color w:val="auto"/>
        </w:rPr>
      </w:pPr>
    </w:p>
    <w:p w:rsidRPr="00CA5E0E" w:rsidR="006C34A5" w:rsidP="006C34A5" w:rsidRDefault="006C34A5" w14:paraId="338EC7FB" w14:textId="77777777">
      <w:pPr>
        <w:rPr>
          <w:color w:val="auto"/>
        </w:rPr>
      </w:pPr>
      <w:r w:rsidRPr="00CA5E0E">
        <w:rPr>
          <w:color w:val="auto"/>
        </w:rPr>
        <w:t>When I participate in [activity], I feel like:</w:t>
      </w:r>
    </w:p>
    <w:tbl>
      <w:tblPr>
        <w:tblStyle w:val="Checkbox"/>
        <w:tblW w:w="0" w:type="auto"/>
        <w:tblLook w:val="04A0" w:firstRow="1" w:lastRow="0" w:firstColumn="1" w:lastColumn="0" w:noHBand="0" w:noVBand="1"/>
      </w:tblPr>
      <w:tblGrid>
        <w:gridCol w:w="436"/>
        <w:gridCol w:w="8118"/>
      </w:tblGrid>
      <w:tr w:rsidRPr="00CA5E0E" w:rsidR="006C34A5" w:rsidTr="002D3EC0" w14:paraId="72538CF7"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079AB61D" w14:textId="77777777">
            <w:pPr>
              <w:rPr>
                <w:color w:val="auto"/>
              </w:rPr>
            </w:pPr>
            <w:r w:rsidRPr="00CA5E0E">
              <w:rPr>
                <w:color w:val="auto"/>
              </w:rPr>
              <w:sym w:font="Wingdings 2" w:char="F0A3"/>
            </w:r>
          </w:p>
        </w:tc>
        <w:tc>
          <w:tcPr>
            <w:tcW w:w="8118" w:type="dxa"/>
          </w:tcPr>
          <w:p w:rsidRPr="00CA5E0E" w:rsidR="006C34A5" w:rsidP="002D3EC0" w:rsidRDefault="006C34A5" w14:paraId="5549266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 beginner.</w:t>
            </w:r>
          </w:p>
        </w:tc>
      </w:tr>
      <w:tr w:rsidRPr="00CA5E0E" w:rsidR="006C34A5" w:rsidTr="002D3EC0" w14:paraId="7CB14E4D"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0A53E57B" w14:textId="77777777">
            <w:pPr>
              <w:rPr>
                <w:color w:val="auto"/>
              </w:rPr>
            </w:pPr>
            <w:r w:rsidRPr="00CA5E0E">
              <w:rPr>
                <w:color w:val="auto"/>
              </w:rPr>
              <w:sym w:font="Wingdings 2" w:char="F0A3"/>
            </w:r>
          </w:p>
        </w:tc>
        <w:tc>
          <w:tcPr>
            <w:tcW w:w="8118" w:type="dxa"/>
          </w:tcPr>
          <w:p w:rsidRPr="00CA5E0E" w:rsidR="006C34A5" w:rsidP="002D3EC0" w:rsidRDefault="006C34A5" w14:paraId="4F975C0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An occasional or irregular participant.</w:t>
            </w:r>
          </w:p>
        </w:tc>
      </w:tr>
      <w:tr w:rsidRPr="00CA5E0E" w:rsidR="006C34A5" w:rsidTr="002D3EC0" w14:paraId="5D1AD795"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3915EC2A" w14:textId="77777777">
            <w:pPr>
              <w:rPr>
                <w:color w:val="auto"/>
              </w:rPr>
            </w:pPr>
            <w:r w:rsidRPr="00CA5E0E">
              <w:rPr>
                <w:color w:val="auto"/>
              </w:rPr>
              <w:sym w:font="Wingdings 2" w:char="F0A3"/>
            </w:r>
          </w:p>
        </w:tc>
        <w:tc>
          <w:tcPr>
            <w:tcW w:w="8118" w:type="dxa"/>
          </w:tcPr>
          <w:p w:rsidRPr="00CA5E0E" w:rsidR="006C34A5" w:rsidP="002D3EC0" w:rsidRDefault="006C34A5" w14:paraId="1911DB6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 habitual and regular participant in [activity].</w:t>
            </w:r>
          </w:p>
        </w:tc>
      </w:tr>
      <w:tr w:rsidRPr="00CA5E0E" w:rsidR="006C34A5" w:rsidTr="002D3EC0" w14:paraId="595E3310"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69CD4ECF" w14:textId="77777777">
            <w:pPr>
              <w:rPr>
                <w:color w:val="auto"/>
              </w:rPr>
            </w:pPr>
            <w:r w:rsidRPr="00CA5E0E">
              <w:rPr>
                <w:color w:val="auto"/>
              </w:rPr>
              <w:sym w:font="Wingdings 2" w:char="F0A3"/>
            </w:r>
          </w:p>
        </w:tc>
        <w:tc>
          <w:tcPr>
            <w:tcW w:w="8118" w:type="dxa"/>
          </w:tcPr>
          <w:p w:rsidRPr="00CA5E0E" w:rsidR="006C34A5" w:rsidP="002D3EC0" w:rsidRDefault="006C34A5" w14:paraId="045559A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An insider to the sport. [Activity] is an important part of who I am.</w:t>
            </w:r>
          </w:p>
        </w:tc>
      </w:tr>
    </w:tbl>
    <w:p w:rsidRPr="00CA5E0E" w:rsidR="006C34A5" w:rsidP="006C34A5" w:rsidRDefault="006C34A5" w14:paraId="0DD9D843" w14:textId="77777777">
      <w:pPr>
        <w:pStyle w:val="Heading4"/>
        <w:numPr>
          <w:ilvl w:val="0"/>
          <w:numId w:val="49"/>
        </w:numPr>
        <w:rPr>
          <w:color w:val="auto"/>
        </w:rPr>
      </w:pPr>
    </w:p>
    <w:p w:rsidRPr="00CA5E0E" w:rsidR="006C34A5" w:rsidP="006C34A5" w:rsidRDefault="006C34A5" w14:paraId="794A47F2" w14:textId="77777777">
      <w:pPr>
        <w:rPr>
          <w:color w:val="auto"/>
        </w:rPr>
      </w:pPr>
      <w:r w:rsidRPr="00CA5E0E">
        <w:rPr>
          <w:color w:val="auto"/>
        </w:rPr>
        <w:t>When [activity], I can best be described as:</w:t>
      </w:r>
    </w:p>
    <w:tbl>
      <w:tblPr>
        <w:tblStyle w:val="Checkbox"/>
        <w:tblW w:w="0" w:type="auto"/>
        <w:tblLook w:val="04A0" w:firstRow="1" w:lastRow="0" w:firstColumn="1" w:lastColumn="0" w:noHBand="0" w:noVBand="1"/>
      </w:tblPr>
      <w:tblGrid>
        <w:gridCol w:w="435"/>
        <w:gridCol w:w="9645"/>
      </w:tblGrid>
      <w:tr w:rsidRPr="00CA5E0E" w:rsidR="006C34A5" w:rsidTr="002D3EC0" w14:paraId="741261C0"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31B7054D" w14:textId="77777777">
            <w:pPr>
              <w:rPr>
                <w:color w:val="auto"/>
              </w:rPr>
            </w:pPr>
            <w:r w:rsidRPr="00CA5E0E">
              <w:rPr>
                <w:color w:val="auto"/>
              </w:rPr>
              <w:sym w:font="Wingdings 2" w:char="F0A3"/>
            </w:r>
          </w:p>
        </w:tc>
        <w:tc>
          <w:tcPr>
            <w:tcW w:w="9702" w:type="dxa"/>
          </w:tcPr>
          <w:p w:rsidRPr="00CA5E0E" w:rsidR="006C34A5" w:rsidP="002D3EC0" w:rsidRDefault="006C34A5" w14:paraId="5553348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Having very little understanding of [activity]. I am often unsure about how to do certain things when I am [activity].</w:t>
            </w:r>
          </w:p>
        </w:tc>
      </w:tr>
      <w:tr w:rsidRPr="00CA5E0E" w:rsidR="006C34A5" w:rsidTr="002D3EC0" w14:paraId="2B019EE8"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003CECA1" w14:textId="77777777">
            <w:pPr>
              <w:rPr>
                <w:color w:val="auto"/>
              </w:rPr>
            </w:pPr>
            <w:r w:rsidRPr="00CA5E0E">
              <w:rPr>
                <w:color w:val="auto"/>
              </w:rPr>
              <w:sym w:font="Wingdings 2" w:char="F0A3"/>
            </w:r>
          </w:p>
        </w:tc>
        <w:tc>
          <w:tcPr>
            <w:tcW w:w="9702" w:type="dxa"/>
          </w:tcPr>
          <w:p w:rsidRPr="00CA5E0E" w:rsidR="006C34A5" w:rsidP="002D3EC0" w:rsidRDefault="006C34A5" w14:paraId="3C4E82E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Having some understanding of [activity], but still in the process of learning more about the activity. I am becoming more familiar and comfortable with [activity].</w:t>
            </w:r>
          </w:p>
        </w:tc>
      </w:tr>
      <w:tr w:rsidRPr="00CA5E0E" w:rsidR="006C34A5" w:rsidTr="002D3EC0" w14:paraId="4E41414D"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783A0637" w14:textId="77777777">
            <w:pPr>
              <w:rPr>
                <w:color w:val="auto"/>
              </w:rPr>
            </w:pPr>
            <w:r w:rsidRPr="00CA5E0E">
              <w:rPr>
                <w:color w:val="auto"/>
              </w:rPr>
              <w:sym w:font="Wingdings 2" w:char="F0A3"/>
            </w:r>
          </w:p>
        </w:tc>
        <w:tc>
          <w:tcPr>
            <w:tcW w:w="9702" w:type="dxa"/>
          </w:tcPr>
          <w:p w:rsidRPr="00CA5E0E" w:rsidR="006C34A5" w:rsidP="002D3EC0" w:rsidRDefault="006C34A5" w14:paraId="650D674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Being comfortable with [activity]. I have a good understanding of what I can do while participating in [activity], and know how to do it.</w:t>
            </w:r>
          </w:p>
        </w:tc>
      </w:tr>
      <w:tr w:rsidRPr="00CA5E0E" w:rsidR="006C34A5" w:rsidTr="002D3EC0" w14:paraId="63F27B7D"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38730DA0" w14:textId="77777777">
            <w:pPr>
              <w:rPr>
                <w:color w:val="auto"/>
              </w:rPr>
            </w:pPr>
            <w:r w:rsidRPr="00CA5E0E">
              <w:rPr>
                <w:color w:val="auto"/>
              </w:rPr>
              <w:sym w:font="Wingdings 2" w:char="F0A3"/>
            </w:r>
          </w:p>
        </w:tc>
        <w:tc>
          <w:tcPr>
            <w:tcW w:w="9702" w:type="dxa"/>
          </w:tcPr>
          <w:p w:rsidRPr="00CA5E0E" w:rsidR="006C34A5" w:rsidP="002D3EC0" w:rsidRDefault="006C34A5" w14:paraId="30DE871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 knowledgeable expert in [activity]. I encourage, teach, and enhance opportunities for others who are interested in [activity].</w:t>
            </w:r>
          </w:p>
        </w:tc>
      </w:tr>
    </w:tbl>
    <w:p w:rsidRPr="00CA5E0E" w:rsidR="006C34A5" w:rsidP="006C34A5" w:rsidRDefault="006C34A5" w14:paraId="68785255" w14:textId="77777777">
      <w:pPr>
        <w:pStyle w:val="Heading4"/>
        <w:numPr>
          <w:ilvl w:val="0"/>
          <w:numId w:val="49"/>
        </w:numPr>
        <w:rPr>
          <w:color w:val="auto"/>
        </w:rPr>
      </w:pPr>
    </w:p>
    <w:p w:rsidRPr="00CA5E0E" w:rsidR="006C34A5" w:rsidP="006C34A5" w:rsidRDefault="006C34A5" w14:paraId="6AFB849B" w14:textId="77777777">
      <w:pPr>
        <w:rPr>
          <w:color w:val="auto"/>
        </w:rPr>
      </w:pPr>
      <w:r w:rsidRPr="00CA5E0E">
        <w:rPr>
          <w:color w:val="auto"/>
        </w:rPr>
        <w:t>My relationships with others who [activity] are:</w:t>
      </w:r>
    </w:p>
    <w:tbl>
      <w:tblPr>
        <w:tblStyle w:val="Checkbox"/>
        <w:tblW w:w="0" w:type="auto"/>
        <w:tblLook w:val="04A0" w:firstRow="1" w:lastRow="0" w:firstColumn="1" w:lastColumn="0" w:noHBand="0" w:noVBand="1"/>
      </w:tblPr>
      <w:tblGrid>
        <w:gridCol w:w="435"/>
        <w:gridCol w:w="9645"/>
      </w:tblGrid>
      <w:tr w:rsidRPr="00CA5E0E" w:rsidR="006C34A5" w:rsidTr="002D3EC0" w14:paraId="541AD030"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4E1B2691" w14:textId="77777777">
            <w:pPr>
              <w:rPr>
                <w:color w:val="auto"/>
              </w:rPr>
            </w:pPr>
            <w:r w:rsidRPr="00CA5E0E">
              <w:rPr>
                <w:color w:val="auto"/>
              </w:rPr>
              <w:sym w:font="Wingdings 2" w:char="F0A3"/>
            </w:r>
          </w:p>
        </w:tc>
        <w:tc>
          <w:tcPr>
            <w:tcW w:w="9702" w:type="dxa"/>
          </w:tcPr>
          <w:p w:rsidRPr="00CA5E0E" w:rsidR="006C34A5" w:rsidP="002D3EC0" w:rsidRDefault="006C34A5" w14:paraId="02A3770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Not established. I really don’t know any other people who [activity].</w:t>
            </w:r>
          </w:p>
        </w:tc>
      </w:tr>
      <w:tr w:rsidRPr="00CA5E0E" w:rsidR="006C34A5" w:rsidTr="002D3EC0" w14:paraId="1273D3DE"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23B1B090" w14:textId="77777777">
            <w:pPr>
              <w:rPr>
                <w:color w:val="auto"/>
              </w:rPr>
            </w:pPr>
            <w:r w:rsidRPr="00CA5E0E">
              <w:rPr>
                <w:color w:val="auto"/>
              </w:rPr>
              <w:sym w:font="Wingdings 2" w:char="F0A3"/>
            </w:r>
          </w:p>
        </w:tc>
        <w:tc>
          <w:tcPr>
            <w:tcW w:w="9702" w:type="dxa"/>
          </w:tcPr>
          <w:p w:rsidRPr="00CA5E0E" w:rsidR="006C34A5" w:rsidP="002D3EC0" w:rsidRDefault="006C34A5" w14:paraId="72CF36B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Very limited. I know some other people who [activity] by sight and sometimes talk with them, but I don’t know their names.</w:t>
            </w:r>
          </w:p>
        </w:tc>
      </w:tr>
      <w:tr w:rsidRPr="00CA5E0E" w:rsidR="006C34A5" w:rsidTr="002D3EC0" w14:paraId="2C675973"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0093B203" w14:textId="77777777">
            <w:pPr>
              <w:rPr>
                <w:color w:val="auto"/>
              </w:rPr>
            </w:pPr>
            <w:r w:rsidRPr="00CA5E0E">
              <w:rPr>
                <w:color w:val="auto"/>
              </w:rPr>
              <w:sym w:font="Wingdings 2" w:char="F0A3"/>
            </w:r>
          </w:p>
        </w:tc>
        <w:tc>
          <w:tcPr>
            <w:tcW w:w="9702" w:type="dxa"/>
          </w:tcPr>
          <w:p w:rsidRPr="00CA5E0E" w:rsidR="006C34A5" w:rsidP="002D3EC0" w:rsidRDefault="006C34A5" w14:paraId="3D20BFB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One of familiarity. I know the names of others who [activity], and often speak with them.</w:t>
            </w:r>
          </w:p>
        </w:tc>
      </w:tr>
      <w:tr w:rsidRPr="00CA5E0E" w:rsidR="006C34A5" w:rsidTr="002D3EC0" w14:paraId="4360EB53"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13DF55CA" w14:textId="77777777">
            <w:pPr>
              <w:rPr>
                <w:color w:val="auto"/>
              </w:rPr>
            </w:pPr>
            <w:r w:rsidRPr="00CA5E0E">
              <w:rPr>
                <w:color w:val="auto"/>
              </w:rPr>
              <w:sym w:font="Wingdings 2" w:char="F0A3"/>
            </w:r>
          </w:p>
        </w:tc>
        <w:tc>
          <w:tcPr>
            <w:tcW w:w="9702" w:type="dxa"/>
          </w:tcPr>
          <w:p w:rsidRPr="00CA5E0E" w:rsidR="006C34A5" w:rsidP="002D3EC0" w:rsidRDefault="006C34A5" w14:paraId="79EAE50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Close. I have personal and close relationships with other people who [activity]. These friendships often revolve around the sport.</w:t>
            </w:r>
          </w:p>
        </w:tc>
      </w:tr>
    </w:tbl>
    <w:p w:rsidRPr="00CA5E0E" w:rsidR="006C34A5" w:rsidP="006C34A5" w:rsidRDefault="006C34A5" w14:paraId="7830A864" w14:textId="77777777">
      <w:pPr>
        <w:pStyle w:val="Heading4"/>
        <w:numPr>
          <w:ilvl w:val="0"/>
          <w:numId w:val="49"/>
        </w:numPr>
        <w:rPr>
          <w:color w:val="auto"/>
        </w:rPr>
      </w:pPr>
    </w:p>
    <w:p w:rsidRPr="00CA5E0E" w:rsidR="006C34A5" w:rsidP="006C34A5" w:rsidRDefault="006C34A5" w14:paraId="7DB8EAFA" w14:textId="77777777">
      <w:pPr>
        <w:rPr>
          <w:color w:val="auto"/>
        </w:rPr>
      </w:pPr>
      <w:r w:rsidRPr="00CA5E0E">
        <w:rPr>
          <w:color w:val="auto"/>
        </w:rPr>
        <w:t>My commitment to [activity] is:</w:t>
      </w:r>
    </w:p>
    <w:tbl>
      <w:tblPr>
        <w:tblStyle w:val="Checkbox"/>
        <w:tblW w:w="0" w:type="auto"/>
        <w:tblLook w:val="04A0" w:firstRow="1" w:lastRow="0" w:firstColumn="1" w:lastColumn="0" w:noHBand="0" w:noVBand="1"/>
      </w:tblPr>
      <w:tblGrid>
        <w:gridCol w:w="435"/>
        <w:gridCol w:w="9645"/>
      </w:tblGrid>
      <w:tr w:rsidRPr="00CA5E0E" w:rsidR="006C34A5" w:rsidTr="002D3EC0" w14:paraId="6A5570C3"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3A1B7354" w14:textId="77777777">
            <w:pPr>
              <w:rPr>
                <w:color w:val="auto"/>
              </w:rPr>
            </w:pPr>
            <w:r w:rsidRPr="00CA5E0E">
              <w:rPr>
                <w:color w:val="auto"/>
              </w:rPr>
              <w:sym w:font="Wingdings 2" w:char="F0A3"/>
            </w:r>
          </w:p>
        </w:tc>
        <w:tc>
          <w:tcPr>
            <w:tcW w:w="9702" w:type="dxa"/>
          </w:tcPr>
          <w:p w:rsidRPr="00CA5E0E" w:rsidR="006C34A5" w:rsidP="002D3EC0" w:rsidRDefault="006C34A5" w14:paraId="4A2436C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Very slight. I have little connection to [activity]. I may or may not continue to participate in the sport in the future.</w:t>
            </w:r>
          </w:p>
        </w:tc>
      </w:tr>
      <w:tr w:rsidRPr="00CA5E0E" w:rsidR="006C34A5" w:rsidTr="002D3EC0" w14:paraId="2604620A"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6AD3E332" w14:textId="77777777">
            <w:pPr>
              <w:rPr>
                <w:color w:val="auto"/>
              </w:rPr>
            </w:pPr>
            <w:r w:rsidRPr="00CA5E0E">
              <w:rPr>
                <w:color w:val="auto"/>
              </w:rPr>
              <w:sym w:font="Wingdings 2" w:char="F0A3"/>
            </w:r>
          </w:p>
        </w:tc>
        <w:tc>
          <w:tcPr>
            <w:tcW w:w="9702" w:type="dxa"/>
          </w:tcPr>
          <w:p w:rsidRPr="00CA5E0E" w:rsidR="006C34A5" w:rsidP="002D3EC0" w:rsidRDefault="006C34A5" w14:paraId="5DBFE6C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Moderate. I will continue to [activity] as long as it is entertaining and provides the benefits I want.</w:t>
            </w:r>
          </w:p>
        </w:tc>
      </w:tr>
      <w:tr w:rsidRPr="00CA5E0E" w:rsidR="006C34A5" w:rsidTr="002D3EC0" w14:paraId="0400657D"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1131F101" w14:textId="77777777">
            <w:pPr>
              <w:rPr>
                <w:color w:val="auto"/>
              </w:rPr>
            </w:pPr>
            <w:r w:rsidRPr="00CA5E0E">
              <w:rPr>
                <w:color w:val="auto"/>
              </w:rPr>
              <w:sym w:font="Wingdings 2" w:char="F0A3"/>
            </w:r>
          </w:p>
        </w:tc>
        <w:tc>
          <w:tcPr>
            <w:tcW w:w="9702" w:type="dxa"/>
          </w:tcPr>
          <w:p w:rsidRPr="00CA5E0E" w:rsidR="006C34A5" w:rsidP="002D3EC0" w:rsidRDefault="006C34A5" w14:paraId="43F75EE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Fairly strong. I have a sense of being a member of the activity, and it is likely that I will continue to [activity] for a long time.</w:t>
            </w:r>
          </w:p>
        </w:tc>
      </w:tr>
      <w:tr w:rsidRPr="00CA5E0E" w:rsidR="006C34A5" w:rsidTr="002D3EC0" w14:paraId="5776981C" w14:textId="77777777">
        <w:tc>
          <w:tcPr>
            <w:cnfStyle w:val="001000000000" w:firstRow="0" w:lastRow="0" w:firstColumn="1" w:lastColumn="0" w:oddVBand="0" w:evenVBand="0" w:oddHBand="0" w:evenHBand="0" w:firstRowFirstColumn="0" w:firstRowLastColumn="0" w:lastRowFirstColumn="0" w:lastRowLastColumn="0"/>
            <w:tcW w:w="436" w:type="dxa"/>
          </w:tcPr>
          <w:p w:rsidRPr="00CA5E0E" w:rsidR="006C34A5" w:rsidP="002D3EC0" w:rsidRDefault="006C34A5" w14:paraId="1E422E46" w14:textId="77777777">
            <w:pPr>
              <w:rPr>
                <w:color w:val="auto"/>
              </w:rPr>
            </w:pPr>
            <w:r w:rsidRPr="00CA5E0E">
              <w:rPr>
                <w:color w:val="auto"/>
              </w:rPr>
              <w:sym w:font="Wingdings 2" w:char="F0A3"/>
            </w:r>
          </w:p>
        </w:tc>
        <w:tc>
          <w:tcPr>
            <w:tcW w:w="9702" w:type="dxa"/>
          </w:tcPr>
          <w:p w:rsidRPr="00CA5E0E" w:rsidR="006C34A5" w:rsidP="002D3EC0" w:rsidRDefault="006C34A5" w14:paraId="6BF6004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Very strong. I am totally committed to [activity]. I encourage others to participate in the sport and seek to ensure that the sport continues into the future.</w:t>
            </w:r>
          </w:p>
        </w:tc>
      </w:tr>
    </w:tbl>
    <w:p w:rsidRPr="00CA5E0E" w:rsidR="006C34A5" w:rsidP="006C34A5" w:rsidRDefault="006C34A5" w14:paraId="7BB65A09" w14:textId="77777777">
      <w:pPr>
        <w:pStyle w:val="Heading4"/>
        <w:numPr>
          <w:ilvl w:val="0"/>
          <w:numId w:val="49"/>
        </w:numPr>
        <w:rPr>
          <w:color w:val="auto"/>
        </w:rPr>
      </w:pPr>
    </w:p>
    <w:p w:rsidRPr="00CA5E0E" w:rsidR="006C34A5" w:rsidP="006C34A5" w:rsidRDefault="006C34A5" w14:paraId="1DA912BE" w14:textId="77777777">
      <w:pPr>
        <w:rPr>
          <w:color w:val="auto"/>
        </w:rPr>
      </w:pPr>
      <w:r w:rsidRPr="00CA5E0E">
        <w:rPr>
          <w:color w:val="auto"/>
        </w:rPr>
        <w:t>When [activity], I can best be described as:</w:t>
      </w:r>
    </w:p>
    <w:tbl>
      <w:tblPr>
        <w:tblStyle w:val="SmallTable"/>
        <w:tblW w:w="5000" w:type="pct"/>
        <w:tblLayout w:type="fixed"/>
        <w:tblLook w:val="04A0" w:firstRow="1" w:lastRow="0" w:firstColumn="1" w:lastColumn="0" w:noHBand="0" w:noVBand="1"/>
      </w:tblPr>
      <w:tblGrid>
        <w:gridCol w:w="5042"/>
        <w:gridCol w:w="1008"/>
        <w:gridCol w:w="1008"/>
        <w:gridCol w:w="1008"/>
        <w:gridCol w:w="1008"/>
        <w:gridCol w:w="1006"/>
      </w:tblGrid>
      <w:tr w:rsidRPr="00CA5E0E" w:rsidR="006C34A5" w:rsidTr="002D3EC0" w14:paraId="0F0AA99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1" w:type="pct"/>
          </w:tcPr>
          <w:p w:rsidRPr="00CA5E0E" w:rsidR="006C34A5" w:rsidP="002D3EC0" w:rsidRDefault="006C34A5" w14:paraId="7A40C615" w14:textId="77777777">
            <w:pPr>
              <w:rPr>
                <w:color w:val="auto"/>
              </w:rPr>
            </w:pPr>
          </w:p>
        </w:tc>
        <w:tc>
          <w:tcPr>
            <w:tcW w:w="500" w:type="pct"/>
          </w:tcPr>
          <w:p w:rsidRPr="00CA5E0E" w:rsidR="006C34A5" w:rsidP="002D3EC0" w:rsidRDefault="006C34A5" w14:paraId="21FC0346" w14:textId="77777777">
            <w:pP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color w:val="auto"/>
              </w:rPr>
              <w:t>Not at all</w:t>
            </w:r>
          </w:p>
        </w:tc>
        <w:tc>
          <w:tcPr>
            <w:tcW w:w="500" w:type="pct"/>
          </w:tcPr>
          <w:p w:rsidRPr="00CA5E0E" w:rsidR="006C34A5" w:rsidP="002D3EC0" w:rsidRDefault="006C34A5" w14:paraId="5C1660C8" w14:textId="77777777">
            <w:pP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color w:val="auto"/>
              </w:rPr>
              <w:t>Slightly</w:t>
            </w:r>
          </w:p>
        </w:tc>
        <w:tc>
          <w:tcPr>
            <w:tcW w:w="500" w:type="pct"/>
          </w:tcPr>
          <w:p w:rsidRPr="00CA5E0E" w:rsidR="006C34A5" w:rsidP="002D3EC0" w:rsidRDefault="006C34A5" w14:paraId="618BB604" w14:textId="77777777">
            <w:pP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color w:val="auto"/>
              </w:rPr>
              <w:t>Moderately</w:t>
            </w:r>
          </w:p>
        </w:tc>
        <w:tc>
          <w:tcPr>
            <w:tcW w:w="500" w:type="pct"/>
          </w:tcPr>
          <w:p w:rsidRPr="00CA5E0E" w:rsidR="006C34A5" w:rsidP="002D3EC0" w:rsidRDefault="006C34A5" w14:paraId="47D29DBB" w14:textId="77777777">
            <w:pP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color w:val="auto"/>
              </w:rPr>
              <w:t>Very</w:t>
            </w:r>
          </w:p>
        </w:tc>
        <w:tc>
          <w:tcPr>
            <w:tcW w:w="499" w:type="pct"/>
          </w:tcPr>
          <w:p w:rsidRPr="00CA5E0E" w:rsidR="006C34A5" w:rsidP="002D3EC0" w:rsidRDefault="006C34A5" w14:paraId="75F9E672" w14:textId="77777777">
            <w:pP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CA5E0E">
              <w:rPr>
                <w:color w:val="auto"/>
              </w:rPr>
              <w:t>Completely</w:t>
            </w:r>
          </w:p>
        </w:tc>
      </w:tr>
      <w:tr w:rsidRPr="00CA5E0E" w:rsidR="006C34A5" w:rsidTr="002D3EC0" w14:paraId="6B4825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pct"/>
          </w:tcPr>
          <w:p w:rsidRPr="00CA5E0E" w:rsidR="006C34A5" w:rsidP="002D3EC0" w:rsidRDefault="006C34A5" w14:paraId="2719ABCD" w14:textId="77777777">
            <w:pPr>
              <w:rPr>
                <w:color w:val="auto"/>
              </w:rPr>
            </w:pPr>
            <w:r w:rsidRPr="00CA5E0E">
              <w:rPr>
                <w:color w:val="auto"/>
              </w:rPr>
              <w:t>Unsure about how to do certain things</w:t>
            </w:r>
          </w:p>
        </w:tc>
        <w:tc>
          <w:tcPr>
            <w:tcW w:w="500" w:type="pct"/>
          </w:tcPr>
          <w:p w:rsidRPr="00CA5E0E" w:rsidR="006C34A5" w:rsidP="002D3EC0" w:rsidRDefault="006C34A5" w14:paraId="1EE0A10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6C34A5" w:rsidP="002D3EC0" w:rsidRDefault="006C34A5" w14:paraId="2A8F57C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6C34A5" w:rsidP="002D3EC0" w:rsidRDefault="006C34A5" w14:paraId="5828126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6C34A5" w:rsidP="002D3EC0" w:rsidRDefault="006C34A5" w14:paraId="1457362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99" w:type="pct"/>
          </w:tcPr>
          <w:p w:rsidRPr="00CA5E0E" w:rsidR="006C34A5" w:rsidP="002D3EC0" w:rsidRDefault="006C34A5" w14:paraId="70C5B1F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6C34A5" w:rsidTr="002D3EC0" w14:paraId="0A1A0282" w14:textId="77777777">
        <w:tc>
          <w:tcPr>
            <w:cnfStyle w:val="001000000000" w:firstRow="0" w:lastRow="0" w:firstColumn="1" w:lastColumn="0" w:oddVBand="0" w:evenVBand="0" w:oddHBand="0" w:evenHBand="0" w:firstRowFirstColumn="0" w:firstRowLastColumn="0" w:lastRowFirstColumn="0" w:lastRowLastColumn="0"/>
            <w:tcW w:w="2501" w:type="pct"/>
          </w:tcPr>
          <w:p w:rsidRPr="00CA5E0E" w:rsidR="006C34A5" w:rsidP="002D3EC0" w:rsidRDefault="006C34A5" w14:paraId="49CE779E" w14:textId="77777777">
            <w:pPr>
              <w:rPr>
                <w:rFonts w:cs="Times New Roman"/>
                <w:color w:val="auto"/>
              </w:rPr>
            </w:pPr>
            <w:r w:rsidRPr="00CA5E0E">
              <w:rPr>
                <w:rFonts w:cs="Times New Roman"/>
                <w:color w:val="auto"/>
              </w:rPr>
              <w:t>Becoming more familiar and comfortable with [activity]</w:t>
            </w:r>
          </w:p>
        </w:tc>
        <w:tc>
          <w:tcPr>
            <w:tcW w:w="500" w:type="pct"/>
          </w:tcPr>
          <w:p w:rsidRPr="00CA5E0E" w:rsidR="006C34A5" w:rsidP="002D3EC0" w:rsidRDefault="006C34A5" w14:paraId="10CFB49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6C34A5" w:rsidP="002D3EC0" w:rsidRDefault="006C34A5" w14:paraId="0B50475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6C34A5" w:rsidP="002D3EC0" w:rsidRDefault="006C34A5" w14:paraId="21CECFA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6C34A5" w:rsidP="002D3EC0" w:rsidRDefault="006C34A5" w14:paraId="1601A9E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99" w:type="pct"/>
          </w:tcPr>
          <w:p w:rsidRPr="00CA5E0E" w:rsidR="006C34A5" w:rsidP="002D3EC0" w:rsidRDefault="006C34A5" w14:paraId="58DF505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6C34A5" w:rsidTr="002D3EC0" w14:paraId="1A8019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1" w:type="pct"/>
          </w:tcPr>
          <w:p w:rsidRPr="00CA5E0E" w:rsidR="006C34A5" w:rsidP="002D3EC0" w:rsidRDefault="006C34A5" w14:paraId="22DEF418" w14:textId="77777777">
            <w:pPr>
              <w:rPr>
                <w:rFonts w:cs="Times New Roman"/>
                <w:color w:val="auto"/>
              </w:rPr>
            </w:pPr>
            <w:r w:rsidRPr="00CA5E0E">
              <w:rPr>
                <w:rFonts w:cs="Times New Roman"/>
                <w:color w:val="auto"/>
              </w:rPr>
              <w:t>Having a good understanding of what I can do, and how to do it.</w:t>
            </w:r>
          </w:p>
        </w:tc>
        <w:tc>
          <w:tcPr>
            <w:tcW w:w="500" w:type="pct"/>
          </w:tcPr>
          <w:p w:rsidRPr="00CA5E0E" w:rsidR="006C34A5" w:rsidP="002D3EC0" w:rsidRDefault="006C34A5" w14:paraId="5E46FF6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6C34A5" w:rsidP="002D3EC0" w:rsidRDefault="006C34A5" w14:paraId="64C1059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6C34A5" w:rsidP="002D3EC0" w:rsidRDefault="006C34A5" w14:paraId="5C0005E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6C34A5" w:rsidP="002D3EC0" w:rsidRDefault="006C34A5" w14:paraId="07F095B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99" w:type="pct"/>
          </w:tcPr>
          <w:p w:rsidRPr="00CA5E0E" w:rsidR="006C34A5" w:rsidP="002D3EC0" w:rsidRDefault="006C34A5" w14:paraId="33AD4D6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6C34A5" w:rsidTr="002D3EC0" w14:paraId="6ED60604" w14:textId="77777777">
        <w:tc>
          <w:tcPr>
            <w:cnfStyle w:val="001000000000" w:firstRow="0" w:lastRow="0" w:firstColumn="1" w:lastColumn="0" w:oddVBand="0" w:evenVBand="0" w:oddHBand="0" w:evenHBand="0" w:firstRowFirstColumn="0" w:firstRowLastColumn="0" w:lastRowFirstColumn="0" w:lastRowLastColumn="0"/>
            <w:tcW w:w="2501" w:type="pct"/>
          </w:tcPr>
          <w:p w:rsidRPr="00CA5E0E" w:rsidR="006C34A5" w:rsidP="002D3EC0" w:rsidRDefault="006C34A5" w14:paraId="3F577C7C" w14:textId="77777777">
            <w:pPr>
              <w:rPr>
                <w:rFonts w:cs="Times New Roman"/>
                <w:color w:val="auto"/>
              </w:rPr>
            </w:pPr>
            <w:r w:rsidRPr="00CA5E0E">
              <w:rPr>
                <w:rFonts w:cs="Times New Roman"/>
                <w:color w:val="auto"/>
              </w:rPr>
              <w:t>Encouraging, teaching and enhancing opportunities for others who are interested in [activity]</w:t>
            </w:r>
          </w:p>
        </w:tc>
        <w:tc>
          <w:tcPr>
            <w:tcW w:w="500" w:type="pct"/>
          </w:tcPr>
          <w:p w:rsidRPr="00CA5E0E" w:rsidR="006C34A5" w:rsidP="002D3EC0" w:rsidRDefault="006C34A5" w14:paraId="1A4F6EE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6C34A5" w:rsidP="002D3EC0" w:rsidRDefault="006C34A5" w14:paraId="745E3CD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6C34A5" w:rsidP="002D3EC0" w:rsidRDefault="006C34A5" w14:paraId="5E50719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6C34A5" w:rsidP="002D3EC0" w:rsidRDefault="006C34A5" w14:paraId="4F22D9A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99" w:type="pct"/>
          </w:tcPr>
          <w:p w:rsidRPr="00CA5E0E" w:rsidR="006C34A5" w:rsidP="002D3EC0" w:rsidRDefault="006C34A5" w14:paraId="07053BD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6C34A5" w:rsidP="006C34A5" w:rsidRDefault="006C34A5" w14:paraId="23B1AFE8" w14:textId="77777777">
      <w:pPr>
        <w:pStyle w:val="Heading4"/>
        <w:numPr>
          <w:ilvl w:val="0"/>
          <w:numId w:val="49"/>
        </w:numPr>
        <w:rPr>
          <w:color w:val="auto"/>
        </w:rPr>
      </w:pPr>
    </w:p>
    <w:p w:rsidRPr="00CA5E0E" w:rsidR="006C34A5" w:rsidP="006C34A5" w:rsidRDefault="006C34A5" w14:paraId="72B612D9" w14:textId="77777777">
      <w:pPr>
        <w:rPr>
          <w:rFonts w:eastAsia="Times New Roman" w:cs="Times New Roman"/>
          <w:color w:val="auto"/>
        </w:rPr>
      </w:pPr>
      <w:r w:rsidRPr="00CA5E0E">
        <w:rPr>
          <w:rFonts w:eastAsia="Times New Roman" w:cs="Times New Roman"/>
          <w:color w:val="auto"/>
        </w:rPr>
        <w:t>How would you rate this activity as compared with your other leisure pursuits? (</w:t>
      </w:r>
      <w:r w:rsidRPr="00CA5E0E">
        <w:rPr>
          <w:rFonts w:eastAsia="Times New Roman" w:cs="Times New Roman"/>
          <w:i/>
          <w:color w:val="auto"/>
        </w:rPr>
        <w:t>Please check one</w:t>
      </w:r>
      <w:r w:rsidRPr="00CA5E0E">
        <w:rPr>
          <w:rFonts w:eastAsia="Times New Roman" w:cs="Times New Roman"/>
          <w:color w:val="auto"/>
        </w:rPr>
        <w:t>)</w:t>
      </w:r>
    </w:p>
    <w:p w:rsidRPr="00CA5E0E" w:rsidR="006C34A5" w:rsidP="006C34A5" w:rsidRDefault="006C34A5" w14:paraId="4DFDF82E"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This is my favorite leisure interest.</w:t>
      </w:r>
    </w:p>
    <w:p w:rsidRPr="00CA5E0E" w:rsidR="006C34A5" w:rsidP="006C34A5" w:rsidRDefault="006C34A5" w14:paraId="2326E58A"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This is among of my favorite leisure interests.</w:t>
      </w:r>
    </w:p>
    <w:p w:rsidRPr="00CA5E0E" w:rsidR="006C34A5" w:rsidP="006C34A5" w:rsidRDefault="006C34A5" w14:paraId="26409708" w14:textId="77777777">
      <w:pPr>
        <w:rPr>
          <w:rFonts w:eastAsia="Times New Roman"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I have other leisure interests that are preferred over this activity.</w:t>
      </w:r>
    </w:p>
    <w:p w:rsidRPr="00CA5E0E" w:rsidR="006C34A5" w:rsidP="006C34A5" w:rsidRDefault="006C34A5" w14:paraId="16EED4B7" w14:textId="77777777">
      <w:pPr>
        <w:pStyle w:val="Heading4"/>
        <w:numPr>
          <w:ilvl w:val="0"/>
          <w:numId w:val="49"/>
        </w:numPr>
        <w:rPr>
          <w:color w:val="auto"/>
        </w:rPr>
      </w:pPr>
    </w:p>
    <w:p w:rsidRPr="00CA5E0E" w:rsidR="006C34A5" w:rsidP="006C34A5" w:rsidRDefault="006C34A5" w14:paraId="63633CE8" w14:textId="77777777">
      <w:pPr>
        <w:rPr>
          <w:color w:val="auto"/>
        </w:rPr>
      </w:pPr>
      <w:r w:rsidRPr="00CA5E0E">
        <w:rPr>
          <w:color w:val="auto"/>
        </w:rPr>
        <w:t>How would you describe your skill level in [activity]? (Please select one only)</w:t>
      </w:r>
    </w:p>
    <w:tbl>
      <w:tblPr>
        <w:tblW w:w="0" w:type="auto"/>
        <w:tblCellMar>
          <w:left w:w="0" w:type="dxa"/>
          <w:right w:w="0" w:type="dxa"/>
        </w:tblCellMar>
        <w:tblLook w:val="01E0" w:firstRow="1" w:lastRow="1" w:firstColumn="1" w:lastColumn="1" w:noHBand="0" w:noVBand="0"/>
      </w:tblPr>
      <w:tblGrid>
        <w:gridCol w:w="197"/>
        <w:gridCol w:w="1440"/>
        <w:gridCol w:w="197"/>
        <w:gridCol w:w="1440"/>
        <w:gridCol w:w="197"/>
        <w:gridCol w:w="1440"/>
        <w:gridCol w:w="197"/>
        <w:gridCol w:w="1440"/>
        <w:gridCol w:w="197"/>
        <w:gridCol w:w="1440"/>
      </w:tblGrid>
      <w:tr w:rsidRPr="00CA5E0E" w:rsidR="006C34A5" w:rsidTr="002D3EC0" w14:paraId="268A2C65" w14:textId="77777777">
        <w:trPr>
          <w:trHeight w:val="270" w:hRule="exact"/>
        </w:trPr>
        <w:tc>
          <w:tcPr>
            <w:tcW w:w="0" w:type="auto"/>
            <w:vAlign w:val="center"/>
            <w:hideMark/>
          </w:tcPr>
          <w:p w:rsidRPr="00CA5E0E" w:rsidR="006C34A5" w:rsidP="002D3EC0" w:rsidRDefault="006C34A5" w14:paraId="7124749C" w14:textId="77777777">
            <w:pPr>
              <w:rPr>
                <w:color w:val="auto"/>
              </w:rPr>
            </w:pPr>
            <w:r w:rsidRPr="00CA5E0E">
              <w:rPr>
                <w:color w:val="auto"/>
              </w:rPr>
              <w:sym w:font="Wingdings 2" w:char="F0A3"/>
            </w:r>
          </w:p>
        </w:tc>
        <w:tc>
          <w:tcPr>
            <w:tcW w:w="1440" w:type="dxa"/>
            <w:vAlign w:val="center"/>
          </w:tcPr>
          <w:p w:rsidRPr="00CA5E0E" w:rsidR="006C34A5" w:rsidP="002D3EC0" w:rsidRDefault="006C34A5" w14:paraId="1E9A66D5" w14:textId="77777777">
            <w:pPr>
              <w:rPr>
                <w:color w:val="auto"/>
              </w:rPr>
            </w:pPr>
            <w:r w:rsidRPr="00CA5E0E">
              <w:rPr>
                <w:color w:val="auto"/>
              </w:rPr>
              <w:t>Beginner</w:t>
            </w:r>
          </w:p>
        </w:tc>
        <w:tc>
          <w:tcPr>
            <w:tcW w:w="0" w:type="auto"/>
            <w:vAlign w:val="center"/>
          </w:tcPr>
          <w:p w:rsidRPr="00CA5E0E" w:rsidR="006C34A5" w:rsidP="002D3EC0" w:rsidRDefault="006C34A5" w14:paraId="2467AB0F" w14:textId="77777777">
            <w:pPr>
              <w:rPr>
                <w:color w:val="auto"/>
              </w:rPr>
            </w:pPr>
            <w:r w:rsidRPr="00CA5E0E">
              <w:rPr>
                <w:color w:val="auto"/>
              </w:rPr>
              <w:sym w:font="Wingdings 2" w:char="F0A3"/>
            </w:r>
          </w:p>
        </w:tc>
        <w:tc>
          <w:tcPr>
            <w:tcW w:w="1440" w:type="dxa"/>
            <w:vAlign w:val="center"/>
          </w:tcPr>
          <w:p w:rsidRPr="00CA5E0E" w:rsidR="006C34A5" w:rsidP="002D3EC0" w:rsidRDefault="006C34A5" w14:paraId="381A2256" w14:textId="77777777">
            <w:pPr>
              <w:rPr>
                <w:color w:val="auto"/>
              </w:rPr>
            </w:pPr>
            <w:r w:rsidRPr="00CA5E0E">
              <w:rPr>
                <w:color w:val="auto"/>
              </w:rPr>
              <w:t>Novice</w:t>
            </w:r>
          </w:p>
        </w:tc>
        <w:tc>
          <w:tcPr>
            <w:tcW w:w="0" w:type="auto"/>
            <w:vAlign w:val="center"/>
          </w:tcPr>
          <w:p w:rsidRPr="00CA5E0E" w:rsidR="006C34A5" w:rsidP="002D3EC0" w:rsidRDefault="006C34A5" w14:paraId="5DA40672" w14:textId="77777777">
            <w:pPr>
              <w:rPr>
                <w:color w:val="auto"/>
              </w:rPr>
            </w:pPr>
            <w:r w:rsidRPr="00CA5E0E">
              <w:rPr>
                <w:color w:val="auto"/>
              </w:rPr>
              <w:sym w:font="Wingdings 2" w:char="F0A3"/>
            </w:r>
          </w:p>
        </w:tc>
        <w:tc>
          <w:tcPr>
            <w:tcW w:w="1440" w:type="dxa"/>
            <w:vAlign w:val="center"/>
          </w:tcPr>
          <w:p w:rsidRPr="00CA5E0E" w:rsidR="006C34A5" w:rsidP="002D3EC0" w:rsidRDefault="006C34A5" w14:paraId="78982F02" w14:textId="77777777">
            <w:pPr>
              <w:rPr>
                <w:color w:val="auto"/>
              </w:rPr>
            </w:pPr>
            <w:r w:rsidRPr="00CA5E0E">
              <w:rPr>
                <w:color w:val="auto"/>
              </w:rPr>
              <w:t>Intermediate</w:t>
            </w:r>
          </w:p>
        </w:tc>
        <w:tc>
          <w:tcPr>
            <w:tcW w:w="0" w:type="auto"/>
            <w:vAlign w:val="center"/>
          </w:tcPr>
          <w:p w:rsidRPr="00CA5E0E" w:rsidR="006C34A5" w:rsidP="002D3EC0" w:rsidRDefault="006C34A5" w14:paraId="015059A4" w14:textId="77777777">
            <w:pPr>
              <w:rPr>
                <w:color w:val="auto"/>
              </w:rPr>
            </w:pPr>
            <w:r w:rsidRPr="00CA5E0E">
              <w:rPr>
                <w:color w:val="auto"/>
              </w:rPr>
              <w:sym w:font="Wingdings 2" w:char="F0A3"/>
            </w:r>
          </w:p>
        </w:tc>
        <w:tc>
          <w:tcPr>
            <w:tcW w:w="1440" w:type="dxa"/>
            <w:vAlign w:val="center"/>
          </w:tcPr>
          <w:p w:rsidRPr="00CA5E0E" w:rsidR="006C34A5" w:rsidP="002D3EC0" w:rsidRDefault="006C34A5" w14:paraId="028B8A13" w14:textId="77777777">
            <w:pPr>
              <w:rPr>
                <w:color w:val="auto"/>
              </w:rPr>
            </w:pPr>
            <w:r w:rsidRPr="00CA5E0E">
              <w:rPr>
                <w:color w:val="auto"/>
              </w:rPr>
              <w:t>Advanced</w:t>
            </w:r>
          </w:p>
        </w:tc>
        <w:tc>
          <w:tcPr>
            <w:tcW w:w="0" w:type="auto"/>
            <w:vAlign w:val="center"/>
          </w:tcPr>
          <w:p w:rsidRPr="00CA5E0E" w:rsidR="006C34A5" w:rsidP="002D3EC0" w:rsidRDefault="006C34A5" w14:paraId="3E3CB5CC" w14:textId="77777777">
            <w:pPr>
              <w:rPr>
                <w:color w:val="auto"/>
              </w:rPr>
            </w:pPr>
            <w:r w:rsidRPr="00CA5E0E">
              <w:rPr>
                <w:color w:val="auto"/>
              </w:rPr>
              <w:sym w:font="Wingdings 2" w:char="F0A3"/>
            </w:r>
          </w:p>
        </w:tc>
        <w:tc>
          <w:tcPr>
            <w:tcW w:w="1440" w:type="dxa"/>
            <w:vAlign w:val="center"/>
          </w:tcPr>
          <w:p w:rsidRPr="00CA5E0E" w:rsidR="006C34A5" w:rsidP="002D3EC0" w:rsidRDefault="006C34A5" w14:paraId="3A172F9B" w14:textId="77777777">
            <w:pPr>
              <w:rPr>
                <w:color w:val="auto"/>
              </w:rPr>
            </w:pPr>
            <w:r w:rsidRPr="00CA5E0E">
              <w:rPr>
                <w:color w:val="auto"/>
              </w:rPr>
              <w:t>Expert</w:t>
            </w:r>
          </w:p>
        </w:tc>
      </w:tr>
    </w:tbl>
    <w:p w:rsidRPr="00CA5E0E" w:rsidR="006C34A5" w:rsidP="006C34A5" w:rsidRDefault="006C34A5" w14:paraId="1DD5E56D" w14:textId="77777777">
      <w:pPr>
        <w:pStyle w:val="Heading4"/>
        <w:numPr>
          <w:ilvl w:val="0"/>
          <w:numId w:val="49"/>
        </w:numPr>
        <w:rPr>
          <w:color w:val="auto"/>
        </w:rPr>
      </w:pPr>
    </w:p>
    <w:p w:rsidRPr="00CA5E0E" w:rsidR="006C34A5" w:rsidP="006C34A5" w:rsidRDefault="006C34A5" w14:paraId="31CF4C0F" w14:textId="77777777">
      <w:pPr>
        <w:rPr>
          <w:color w:val="auto"/>
        </w:rPr>
      </w:pPr>
      <w:r w:rsidRPr="00CA5E0E">
        <w:rPr>
          <w:color w:val="auto"/>
        </w:rPr>
        <w:t>How would you describe your skill level in each of the following activities?</w:t>
      </w:r>
    </w:p>
    <w:tbl>
      <w:tblPr>
        <w:tblStyle w:val="SmallTable"/>
        <w:tblW w:w="0" w:type="auto"/>
        <w:tblLayout w:type="fixed"/>
        <w:tblLook w:val="04A0" w:firstRow="1" w:lastRow="0" w:firstColumn="1" w:lastColumn="0" w:noHBand="0" w:noVBand="1"/>
      </w:tblPr>
      <w:tblGrid>
        <w:gridCol w:w="2880"/>
        <w:gridCol w:w="1296"/>
        <w:gridCol w:w="1296"/>
        <w:gridCol w:w="1296"/>
        <w:gridCol w:w="1296"/>
        <w:gridCol w:w="1296"/>
      </w:tblGrid>
      <w:tr w:rsidRPr="0011180D" w:rsidR="006C34A5" w:rsidTr="002D3EC0" w14:paraId="5CB1A2B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80" w:type="dxa"/>
          </w:tcPr>
          <w:p w:rsidRPr="00A474B9" w:rsidR="006C34A5" w:rsidP="002D3EC0" w:rsidRDefault="006C34A5" w14:paraId="78A59D88" w14:textId="77777777">
            <w:pPr>
              <w:rPr>
                <w:sz w:val="22"/>
              </w:rPr>
            </w:pPr>
          </w:p>
        </w:tc>
        <w:tc>
          <w:tcPr>
            <w:tcW w:w="1296" w:type="dxa"/>
          </w:tcPr>
          <w:p w:rsidRPr="00A474B9" w:rsidR="006C34A5" w:rsidP="002D3EC0" w:rsidRDefault="006C34A5" w14:paraId="0499728E" w14:textId="77777777">
            <w:pPr>
              <w:cnfStyle w:val="100000000000" w:firstRow="1" w:lastRow="0" w:firstColumn="0" w:lastColumn="0" w:oddVBand="0" w:evenVBand="0" w:oddHBand="0" w:evenHBand="0" w:firstRowFirstColumn="0" w:firstRowLastColumn="0" w:lastRowFirstColumn="0" w:lastRowLastColumn="0"/>
              <w:rPr>
                <w:sz w:val="22"/>
              </w:rPr>
            </w:pPr>
            <w:r w:rsidRPr="00A474B9">
              <w:rPr>
                <w:sz w:val="22"/>
              </w:rPr>
              <w:t>Do Not</w:t>
            </w:r>
            <w:r>
              <w:rPr>
                <w:sz w:val="22"/>
              </w:rPr>
              <w:br/>
            </w:r>
            <w:r w:rsidRPr="00A474B9">
              <w:rPr>
                <w:sz w:val="22"/>
              </w:rPr>
              <w:t>Participate</w:t>
            </w:r>
          </w:p>
        </w:tc>
        <w:tc>
          <w:tcPr>
            <w:tcW w:w="1296" w:type="dxa"/>
          </w:tcPr>
          <w:p w:rsidRPr="00A474B9" w:rsidR="006C34A5" w:rsidP="002D3EC0" w:rsidRDefault="006C34A5" w14:paraId="0DCC66B7" w14:textId="77777777">
            <w:pPr>
              <w:cnfStyle w:val="100000000000" w:firstRow="1" w:lastRow="0" w:firstColumn="0" w:lastColumn="0" w:oddVBand="0" w:evenVBand="0" w:oddHBand="0" w:evenHBand="0" w:firstRowFirstColumn="0" w:firstRowLastColumn="0" w:lastRowFirstColumn="0" w:lastRowLastColumn="0"/>
              <w:rPr>
                <w:sz w:val="22"/>
              </w:rPr>
            </w:pPr>
            <w:r w:rsidRPr="00A474B9">
              <w:rPr>
                <w:sz w:val="22"/>
              </w:rPr>
              <w:t>Beginner</w:t>
            </w:r>
          </w:p>
        </w:tc>
        <w:tc>
          <w:tcPr>
            <w:tcW w:w="1296" w:type="dxa"/>
          </w:tcPr>
          <w:p w:rsidRPr="00A474B9" w:rsidR="006C34A5" w:rsidP="002D3EC0" w:rsidRDefault="006C34A5" w14:paraId="758D25A3" w14:textId="77777777">
            <w:pPr>
              <w:cnfStyle w:val="100000000000" w:firstRow="1" w:lastRow="0" w:firstColumn="0" w:lastColumn="0" w:oddVBand="0" w:evenVBand="0" w:oddHBand="0" w:evenHBand="0" w:firstRowFirstColumn="0" w:firstRowLastColumn="0" w:lastRowFirstColumn="0" w:lastRowLastColumn="0"/>
              <w:rPr>
                <w:sz w:val="22"/>
              </w:rPr>
            </w:pPr>
            <w:r w:rsidRPr="00A474B9">
              <w:rPr>
                <w:sz w:val="22"/>
              </w:rPr>
              <w:t>Intermediate</w:t>
            </w:r>
          </w:p>
        </w:tc>
        <w:tc>
          <w:tcPr>
            <w:tcW w:w="1296" w:type="dxa"/>
          </w:tcPr>
          <w:p w:rsidRPr="00A474B9" w:rsidR="006C34A5" w:rsidP="002D3EC0" w:rsidRDefault="006C34A5" w14:paraId="42E9D008" w14:textId="77777777">
            <w:pPr>
              <w:cnfStyle w:val="100000000000" w:firstRow="1" w:lastRow="0" w:firstColumn="0" w:lastColumn="0" w:oddVBand="0" w:evenVBand="0" w:oddHBand="0" w:evenHBand="0" w:firstRowFirstColumn="0" w:firstRowLastColumn="0" w:lastRowFirstColumn="0" w:lastRowLastColumn="0"/>
              <w:rPr>
                <w:sz w:val="22"/>
              </w:rPr>
            </w:pPr>
            <w:r w:rsidRPr="00A474B9">
              <w:rPr>
                <w:sz w:val="22"/>
              </w:rPr>
              <w:t>Advanced</w:t>
            </w:r>
          </w:p>
        </w:tc>
        <w:tc>
          <w:tcPr>
            <w:tcW w:w="1296" w:type="dxa"/>
          </w:tcPr>
          <w:p w:rsidRPr="00A474B9" w:rsidR="006C34A5" w:rsidP="002D3EC0" w:rsidRDefault="006C34A5" w14:paraId="1EDE9973" w14:textId="77777777">
            <w:pPr>
              <w:cnfStyle w:val="100000000000" w:firstRow="1" w:lastRow="0" w:firstColumn="0" w:lastColumn="0" w:oddVBand="0" w:evenVBand="0" w:oddHBand="0" w:evenHBand="0" w:firstRowFirstColumn="0" w:firstRowLastColumn="0" w:lastRowFirstColumn="0" w:lastRowLastColumn="0"/>
              <w:rPr>
                <w:sz w:val="22"/>
              </w:rPr>
            </w:pPr>
            <w:r w:rsidRPr="00A474B9">
              <w:rPr>
                <w:sz w:val="22"/>
              </w:rPr>
              <w:t>Expert</w:t>
            </w:r>
          </w:p>
        </w:tc>
      </w:tr>
      <w:tr w:rsidRPr="0011180D" w:rsidR="006C34A5" w:rsidTr="002D3EC0" w14:paraId="1F0851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Pr="0011180D" w:rsidR="006C34A5" w:rsidP="002D3EC0" w:rsidRDefault="006C34A5" w14:paraId="25BD6EA7" w14:textId="77777777">
            <w:r w:rsidRPr="0011180D">
              <w:t>[list of activities]</w:t>
            </w:r>
          </w:p>
        </w:tc>
        <w:tc>
          <w:tcPr>
            <w:tcW w:w="1296" w:type="dxa"/>
          </w:tcPr>
          <w:p w:rsidRPr="0011180D" w:rsidR="006C34A5" w:rsidP="002D3EC0" w:rsidRDefault="006C34A5" w14:paraId="6F4ABA68" w14:textId="77777777">
            <w:pPr>
              <w:cnfStyle w:val="000000100000" w:firstRow="0" w:lastRow="0" w:firstColumn="0" w:lastColumn="0" w:oddVBand="0" w:evenVBand="0" w:oddHBand="1" w:evenHBand="0" w:firstRowFirstColumn="0" w:firstRowLastColumn="0" w:lastRowFirstColumn="0" w:lastRowLastColumn="0"/>
            </w:pPr>
            <w:r w:rsidRPr="0011180D">
              <w:t>0</w:t>
            </w:r>
          </w:p>
        </w:tc>
        <w:tc>
          <w:tcPr>
            <w:tcW w:w="1296" w:type="dxa"/>
          </w:tcPr>
          <w:p w:rsidRPr="0011180D" w:rsidR="006C34A5" w:rsidP="002D3EC0" w:rsidRDefault="006C34A5" w14:paraId="20DE1B66" w14:textId="77777777">
            <w:pPr>
              <w:cnfStyle w:val="000000100000" w:firstRow="0" w:lastRow="0" w:firstColumn="0" w:lastColumn="0" w:oddVBand="0" w:evenVBand="0" w:oddHBand="1" w:evenHBand="0" w:firstRowFirstColumn="0" w:firstRowLastColumn="0" w:lastRowFirstColumn="0" w:lastRowLastColumn="0"/>
            </w:pPr>
            <w:r w:rsidRPr="0011180D">
              <w:t>1</w:t>
            </w:r>
          </w:p>
        </w:tc>
        <w:tc>
          <w:tcPr>
            <w:tcW w:w="1296" w:type="dxa"/>
          </w:tcPr>
          <w:p w:rsidRPr="0011180D" w:rsidR="006C34A5" w:rsidP="002D3EC0" w:rsidRDefault="006C34A5" w14:paraId="03CDD606" w14:textId="77777777">
            <w:pPr>
              <w:cnfStyle w:val="000000100000" w:firstRow="0" w:lastRow="0" w:firstColumn="0" w:lastColumn="0" w:oddVBand="0" w:evenVBand="0" w:oddHBand="1" w:evenHBand="0" w:firstRowFirstColumn="0" w:firstRowLastColumn="0" w:lastRowFirstColumn="0" w:lastRowLastColumn="0"/>
            </w:pPr>
            <w:r w:rsidRPr="0011180D">
              <w:t>2</w:t>
            </w:r>
          </w:p>
        </w:tc>
        <w:tc>
          <w:tcPr>
            <w:tcW w:w="1296" w:type="dxa"/>
          </w:tcPr>
          <w:p w:rsidRPr="0011180D" w:rsidR="006C34A5" w:rsidP="002D3EC0" w:rsidRDefault="006C34A5" w14:paraId="0A985FFA" w14:textId="77777777">
            <w:pPr>
              <w:cnfStyle w:val="000000100000" w:firstRow="0" w:lastRow="0" w:firstColumn="0" w:lastColumn="0" w:oddVBand="0" w:evenVBand="0" w:oddHBand="1" w:evenHBand="0" w:firstRowFirstColumn="0" w:firstRowLastColumn="0" w:lastRowFirstColumn="0" w:lastRowLastColumn="0"/>
            </w:pPr>
            <w:r w:rsidRPr="0011180D">
              <w:t>3</w:t>
            </w:r>
          </w:p>
        </w:tc>
        <w:tc>
          <w:tcPr>
            <w:tcW w:w="1296" w:type="dxa"/>
          </w:tcPr>
          <w:p w:rsidRPr="0011180D" w:rsidR="006C34A5" w:rsidP="002D3EC0" w:rsidRDefault="006C34A5" w14:paraId="12A6AB5A" w14:textId="77777777">
            <w:pPr>
              <w:cnfStyle w:val="000000100000" w:firstRow="0" w:lastRow="0" w:firstColumn="0" w:lastColumn="0" w:oddVBand="0" w:evenVBand="0" w:oddHBand="1" w:evenHBand="0" w:firstRowFirstColumn="0" w:firstRowLastColumn="0" w:lastRowFirstColumn="0" w:lastRowLastColumn="0"/>
            </w:pPr>
            <w:r w:rsidRPr="0011180D">
              <w:t>4</w:t>
            </w:r>
          </w:p>
        </w:tc>
      </w:tr>
    </w:tbl>
    <w:p w:rsidRPr="00CA5E0E" w:rsidR="006C34A5" w:rsidP="006C34A5" w:rsidRDefault="006C34A5" w14:paraId="1D30F864" w14:textId="77777777">
      <w:pPr>
        <w:pStyle w:val="Heading4"/>
        <w:numPr>
          <w:ilvl w:val="0"/>
          <w:numId w:val="49"/>
        </w:numPr>
        <w:rPr>
          <w:color w:val="auto"/>
        </w:rPr>
      </w:pPr>
    </w:p>
    <w:p w:rsidRPr="00CA5E0E" w:rsidR="006C34A5" w:rsidP="006C34A5" w:rsidRDefault="006C34A5" w14:paraId="7AB5D8CF" w14:textId="77777777">
      <w:pPr>
        <w:rPr>
          <w:color w:val="auto"/>
        </w:rPr>
      </w:pPr>
      <w:r w:rsidRPr="00CA5E0E">
        <w:rPr>
          <w:color w:val="auto"/>
        </w:rPr>
        <w:t>Which ONE of the following best describes you? (Please select one only)</w:t>
      </w:r>
    </w:p>
    <w:p w:rsidRPr="00CA5E0E" w:rsidR="006C34A5" w:rsidP="006C34A5" w:rsidRDefault="006C34A5" w14:paraId="2D4B7E27" w14:textId="77777777">
      <w:pPr>
        <w:pStyle w:val="ListParagraph"/>
        <w:numPr>
          <w:ilvl w:val="0"/>
          <w:numId w:val="31"/>
        </w:numPr>
        <w:contextualSpacing w:val="0"/>
        <w:rPr>
          <w:sz w:val="22"/>
          <w:szCs w:val="22"/>
        </w:rPr>
      </w:pPr>
      <w:r w:rsidRPr="00CA5E0E">
        <w:rPr>
          <w:sz w:val="22"/>
          <w:szCs w:val="22"/>
        </w:rPr>
        <w:t>[</w:t>
      </w:r>
      <w:proofErr w:type="gramStart"/>
      <w:r w:rsidRPr="00CA5E0E">
        <w:rPr>
          <w:sz w:val="22"/>
          <w:szCs w:val="22"/>
        </w:rPr>
        <w:t>activity</w:t>
      </w:r>
      <w:proofErr w:type="gramEnd"/>
      <w:r w:rsidRPr="00CA5E0E">
        <w:rPr>
          <w:sz w:val="22"/>
          <w:szCs w:val="22"/>
        </w:rPr>
        <w:t>] is an enjoyable, but infrequent activity that is incidental to other travel and outdoor interests. I am not highly skilled in [activity], rarely read [activity] articles, and do not own much [activity] equipment beyond the basic necessities.</w:t>
      </w:r>
    </w:p>
    <w:p w:rsidRPr="00CA5E0E" w:rsidR="006C34A5" w:rsidP="006C34A5" w:rsidRDefault="006C34A5" w14:paraId="443368DF" w14:textId="77777777">
      <w:pPr>
        <w:pStyle w:val="ListParagraph"/>
        <w:numPr>
          <w:ilvl w:val="0"/>
          <w:numId w:val="31"/>
        </w:numPr>
        <w:contextualSpacing w:val="0"/>
        <w:rPr>
          <w:sz w:val="22"/>
          <w:szCs w:val="22"/>
        </w:rPr>
      </w:pPr>
      <w:r w:rsidRPr="00CA5E0E">
        <w:rPr>
          <w:sz w:val="22"/>
          <w:szCs w:val="22"/>
        </w:rPr>
        <w:t>[</w:t>
      </w:r>
      <w:proofErr w:type="gramStart"/>
      <w:r w:rsidRPr="00CA5E0E">
        <w:rPr>
          <w:sz w:val="22"/>
          <w:szCs w:val="22"/>
        </w:rPr>
        <w:t>activity</w:t>
      </w:r>
      <w:proofErr w:type="gramEnd"/>
      <w:r w:rsidRPr="00CA5E0E">
        <w:rPr>
          <w:sz w:val="22"/>
          <w:szCs w:val="22"/>
        </w:rPr>
        <w:t>] is an important, but not exclusive outdoor activity. I occasionally read [activity] articles and purchase additional equipment to aid in [activity], my participation in [activity] is inconsistent, and I am moderately skilled in [activity].</w:t>
      </w:r>
    </w:p>
    <w:p w:rsidRPr="00CA5E0E" w:rsidR="006C34A5" w:rsidP="006C34A5" w:rsidRDefault="006C34A5" w14:paraId="034B1087" w14:textId="77777777">
      <w:pPr>
        <w:pStyle w:val="ListParagraph"/>
        <w:numPr>
          <w:ilvl w:val="0"/>
          <w:numId w:val="31"/>
        </w:numPr>
        <w:contextualSpacing w:val="0"/>
        <w:rPr>
          <w:sz w:val="22"/>
          <w:szCs w:val="22"/>
        </w:rPr>
      </w:pPr>
      <w:r w:rsidRPr="00CA5E0E">
        <w:rPr>
          <w:sz w:val="22"/>
          <w:szCs w:val="22"/>
        </w:rPr>
        <w:t>[</w:t>
      </w:r>
      <w:proofErr w:type="gramStart"/>
      <w:r w:rsidRPr="00CA5E0E">
        <w:rPr>
          <w:sz w:val="22"/>
          <w:szCs w:val="22"/>
        </w:rPr>
        <w:t>activity</w:t>
      </w:r>
      <w:proofErr w:type="gramEnd"/>
      <w:r w:rsidRPr="00CA5E0E">
        <w:rPr>
          <w:sz w:val="22"/>
          <w:szCs w:val="22"/>
        </w:rPr>
        <w:t>] is my primary outdoor activity. I purchase ever-increasing amounts of equipment to aid in [activity], go [activity] every chance that I get, consider myself to be highly skilled in [activity], and frequently read [activity] articles.</w:t>
      </w:r>
    </w:p>
    <w:p w:rsidRPr="00CA5E0E" w:rsidR="006C34A5" w:rsidP="006C34A5" w:rsidRDefault="006C34A5" w14:paraId="71C5B287" w14:textId="77777777">
      <w:pPr>
        <w:rPr>
          <w:color w:val="auto"/>
        </w:rPr>
      </w:pPr>
    </w:p>
    <w:p w:rsidRPr="00CA5E0E" w:rsidR="006C34A5" w:rsidP="006C34A5" w:rsidRDefault="006C34A5" w14:paraId="485EDAAF" w14:textId="77777777">
      <w:pPr>
        <w:rPr>
          <w:i/>
          <w:color w:val="auto"/>
        </w:rPr>
      </w:pPr>
      <w:r w:rsidRPr="00CA5E0E">
        <w:rPr>
          <w:i/>
          <w:color w:val="auto"/>
        </w:rPr>
        <w:t>Example:</w:t>
      </w:r>
    </w:p>
    <w:p w:rsidRPr="00CA5E0E" w:rsidR="006C34A5" w:rsidP="006C34A5" w:rsidRDefault="006C34A5" w14:paraId="79F83CDE" w14:textId="77777777">
      <w:pPr>
        <w:rPr>
          <w:color w:val="auto"/>
        </w:rPr>
      </w:pPr>
      <w:r w:rsidRPr="00CA5E0E">
        <w:rPr>
          <w:color w:val="auto"/>
        </w:rPr>
        <w:t>As an angler, which ONE of the following best describes you? (Please select one only)</w:t>
      </w:r>
    </w:p>
    <w:p w:rsidRPr="00CA5E0E" w:rsidR="006C34A5" w:rsidP="006C34A5" w:rsidRDefault="006C34A5" w14:paraId="434413EC" w14:textId="77777777">
      <w:pPr>
        <w:pStyle w:val="ListParagraph"/>
        <w:numPr>
          <w:ilvl w:val="0"/>
          <w:numId w:val="32"/>
        </w:numPr>
        <w:contextualSpacing w:val="0"/>
        <w:rPr>
          <w:sz w:val="22"/>
          <w:szCs w:val="22"/>
        </w:rPr>
      </w:pPr>
      <w:r w:rsidRPr="00CA5E0E">
        <w:rPr>
          <w:sz w:val="22"/>
          <w:szCs w:val="22"/>
        </w:rPr>
        <w:t>Fishing is an enjoyable, but infrequent activity that is incidental to other travel and outdoor interests. I am not highly skilled in fishing, rarely read fishing articles, and do not own much fishing equipment beyond the basic necessities.</w:t>
      </w:r>
    </w:p>
    <w:p w:rsidRPr="00CA5E0E" w:rsidR="006C34A5" w:rsidP="006C34A5" w:rsidRDefault="006C34A5" w14:paraId="25BD2791" w14:textId="77777777">
      <w:pPr>
        <w:pStyle w:val="ListParagraph"/>
        <w:numPr>
          <w:ilvl w:val="0"/>
          <w:numId w:val="32"/>
        </w:numPr>
        <w:contextualSpacing w:val="0"/>
        <w:rPr>
          <w:sz w:val="22"/>
          <w:szCs w:val="22"/>
        </w:rPr>
      </w:pPr>
      <w:r w:rsidRPr="00CA5E0E">
        <w:rPr>
          <w:sz w:val="22"/>
          <w:szCs w:val="22"/>
        </w:rPr>
        <w:t>Fishing is an important, but not exclusive outdoor activity. I occasionally read fishing articles and purchase additional equipment to aid in fishing, my participation in fishing is inconsistent, and I am moderately skilled in fishing.</w:t>
      </w:r>
    </w:p>
    <w:p w:rsidRPr="00CA5E0E" w:rsidR="006C34A5" w:rsidP="006C34A5" w:rsidRDefault="006C34A5" w14:paraId="64A3AF8E" w14:textId="77777777">
      <w:pPr>
        <w:pStyle w:val="ListParagraph"/>
        <w:numPr>
          <w:ilvl w:val="0"/>
          <w:numId w:val="32"/>
        </w:numPr>
        <w:contextualSpacing w:val="0"/>
        <w:rPr>
          <w:sz w:val="22"/>
          <w:szCs w:val="22"/>
        </w:rPr>
      </w:pPr>
      <w:r w:rsidRPr="00CA5E0E">
        <w:rPr>
          <w:sz w:val="22"/>
          <w:szCs w:val="22"/>
        </w:rPr>
        <w:t>Fishing is my primary outdoor activity. I purchase ever-increasing amounts of equipment to aid in fishing, go fishing every chance that I get, consider myself to be highly skilled in fishing, and frequently read fishing articles.</w:t>
      </w:r>
    </w:p>
    <w:bookmarkEnd w:id="169"/>
    <w:bookmarkEnd w:id="170"/>
    <w:bookmarkEnd w:id="171"/>
    <w:bookmarkEnd w:id="172"/>
    <w:bookmarkEnd w:id="173"/>
    <w:p w:rsidR="006C34A5" w:rsidP="006C34A5" w:rsidRDefault="006C34A5" w14:paraId="7692B82B" w14:textId="77777777">
      <w:pPr>
        <w:rPr>
          <w:rFonts w:cs="Times New Roman"/>
          <w:b/>
          <w:color w:val="auto"/>
        </w:rPr>
      </w:pPr>
      <w:r>
        <w:rPr>
          <w:color w:val="auto"/>
        </w:rPr>
        <w:br w:type="page"/>
      </w:r>
    </w:p>
    <w:p w:rsidRPr="00CA5E0E" w:rsidR="006C34A5" w:rsidP="006C34A5" w:rsidRDefault="006C34A5" w14:paraId="75B044CD" w14:textId="77777777">
      <w:pPr>
        <w:pStyle w:val="Heading4"/>
        <w:numPr>
          <w:ilvl w:val="0"/>
          <w:numId w:val="49"/>
        </w:numPr>
        <w:rPr>
          <w:color w:val="auto"/>
        </w:rPr>
      </w:pPr>
    </w:p>
    <w:p w:rsidRPr="00CA5E0E" w:rsidR="006C34A5" w:rsidP="006C34A5" w:rsidRDefault="006C34A5" w14:paraId="064C5DFE" w14:textId="77777777">
      <w:pPr>
        <w:rPr>
          <w:color w:val="auto"/>
        </w:rPr>
      </w:pPr>
      <w:r w:rsidRPr="00CA5E0E">
        <w:rPr>
          <w:color w:val="auto"/>
        </w:rPr>
        <w:t xml:space="preserve">Wildlife viewing means different things to different people. Four different types of people who participate in wildlife viewing are presented below. Which type of individual best describes your wildlife viewing interests? </w:t>
      </w:r>
      <w:r w:rsidRPr="00CA5E0E">
        <w:rPr>
          <w:i/>
          <w:color w:val="auto"/>
        </w:rPr>
        <w:t>(Check only one type)</w:t>
      </w:r>
    </w:p>
    <w:p w:rsidRPr="00CA5E0E" w:rsidR="006C34A5" w:rsidP="006C34A5" w:rsidRDefault="006C34A5" w14:paraId="3ABE93F1" w14:textId="77777777">
      <w:pPr>
        <w:spacing w:before="240"/>
        <w:ind w:left="1080" w:right="72" w:hanging="720"/>
        <w:rPr>
          <w:color w:val="auto"/>
          <w:sz w:val="20"/>
          <w:szCs w:val="20"/>
        </w:rPr>
      </w:pPr>
      <w:r w:rsidRPr="00CA5E0E">
        <w:rPr>
          <w:color w:val="auto"/>
          <w:sz w:val="20"/>
          <w:szCs w:val="20"/>
        </w:rPr>
        <w:t>_____</w:t>
      </w:r>
      <w:r w:rsidRPr="00CA5E0E">
        <w:rPr>
          <w:color w:val="auto"/>
          <w:sz w:val="20"/>
          <w:szCs w:val="20"/>
        </w:rPr>
        <w:tab/>
      </w:r>
      <w:r w:rsidRPr="00CA5E0E">
        <w:rPr>
          <w:b/>
          <w:color w:val="auto"/>
          <w:sz w:val="20"/>
          <w:szCs w:val="20"/>
        </w:rPr>
        <w:t>Type 1</w:t>
      </w:r>
      <w:r w:rsidRPr="00CA5E0E">
        <w:rPr>
          <w:color w:val="auto"/>
          <w:sz w:val="20"/>
          <w:szCs w:val="20"/>
        </w:rPr>
        <w:t xml:space="preserve"> is a person who is highly interested in wildlife viewing. They take several wildlife viewing trips throughout the year and they enjoy opportunities to study wildlife and wildlife behavior and/or opportunities to teach and lead others. They often like to be alone or with one or two others when watching wildlife.</w:t>
      </w:r>
    </w:p>
    <w:p w:rsidRPr="00CA5E0E" w:rsidR="006C34A5" w:rsidP="006C34A5" w:rsidRDefault="006C34A5" w14:paraId="3C3E6702" w14:textId="77777777">
      <w:pPr>
        <w:spacing w:before="144"/>
        <w:ind w:left="1080" w:right="72" w:hanging="720"/>
        <w:rPr>
          <w:color w:val="auto"/>
          <w:sz w:val="20"/>
          <w:szCs w:val="20"/>
        </w:rPr>
      </w:pPr>
      <w:r w:rsidRPr="00CA5E0E">
        <w:rPr>
          <w:color w:val="auto"/>
          <w:sz w:val="20"/>
          <w:szCs w:val="20"/>
        </w:rPr>
        <w:t>_____</w:t>
      </w:r>
      <w:r w:rsidRPr="00CA5E0E">
        <w:rPr>
          <w:color w:val="auto"/>
          <w:sz w:val="20"/>
          <w:szCs w:val="20"/>
        </w:rPr>
        <w:tab/>
      </w:r>
      <w:r w:rsidRPr="00CA5E0E">
        <w:rPr>
          <w:b/>
          <w:color w:val="auto"/>
          <w:sz w:val="20"/>
          <w:szCs w:val="20"/>
        </w:rPr>
        <w:t>Type 2</w:t>
      </w:r>
      <w:r w:rsidRPr="00CA5E0E">
        <w:rPr>
          <w:color w:val="auto"/>
          <w:sz w:val="20"/>
          <w:szCs w:val="20"/>
        </w:rPr>
        <w:t xml:space="preserve"> is a person who is also very active and interested in wildlife. What they value most highly is the artistic opportunity to photograph, paint or sketch wildlife. These people often have a high investment in equipment such as camera gear.</w:t>
      </w:r>
    </w:p>
    <w:p w:rsidRPr="00CA5E0E" w:rsidR="006C34A5" w:rsidP="006C34A5" w:rsidRDefault="006C34A5" w14:paraId="41028521" w14:textId="77777777">
      <w:pPr>
        <w:spacing w:before="144"/>
        <w:ind w:left="1080" w:right="72" w:hanging="720"/>
        <w:rPr>
          <w:color w:val="auto"/>
          <w:sz w:val="20"/>
          <w:szCs w:val="20"/>
        </w:rPr>
      </w:pPr>
      <w:r w:rsidRPr="00CA5E0E">
        <w:rPr>
          <w:color w:val="auto"/>
          <w:sz w:val="20"/>
          <w:szCs w:val="20"/>
        </w:rPr>
        <w:t>_____</w:t>
      </w:r>
      <w:r w:rsidRPr="00CA5E0E">
        <w:rPr>
          <w:color w:val="auto"/>
          <w:sz w:val="20"/>
          <w:szCs w:val="20"/>
        </w:rPr>
        <w:tab/>
      </w:r>
      <w:r w:rsidRPr="00CA5E0E">
        <w:rPr>
          <w:b/>
          <w:color w:val="auto"/>
          <w:sz w:val="20"/>
          <w:szCs w:val="20"/>
        </w:rPr>
        <w:t>Type 3</w:t>
      </w:r>
      <w:r w:rsidRPr="00CA5E0E">
        <w:rPr>
          <w:color w:val="auto"/>
          <w:sz w:val="20"/>
          <w:szCs w:val="20"/>
        </w:rPr>
        <w:t xml:space="preserve"> is a person with a general interest in seeing and learning about wildlife. They take trips to see wildlife sporadically throughout the year and do so to have a change of pace, to get out with friends or family, or just to see new scenery.</w:t>
      </w:r>
    </w:p>
    <w:p w:rsidRPr="00CA5E0E" w:rsidR="006C34A5" w:rsidP="006C34A5" w:rsidRDefault="006C34A5" w14:paraId="18BA0ED2" w14:textId="77777777">
      <w:pPr>
        <w:spacing w:before="144"/>
        <w:ind w:left="1080" w:right="72" w:hanging="720"/>
        <w:rPr>
          <w:color w:val="auto"/>
          <w:sz w:val="20"/>
          <w:szCs w:val="20"/>
        </w:rPr>
      </w:pPr>
      <w:r w:rsidRPr="00CA5E0E">
        <w:rPr>
          <w:color w:val="auto"/>
          <w:sz w:val="20"/>
          <w:szCs w:val="20"/>
        </w:rPr>
        <w:t>_____</w:t>
      </w:r>
      <w:r w:rsidRPr="00CA5E0E">
        <w:rPr>
          <w:color w:val="auto"/>
          <w:sz w:val="20"/>
          <w:szCs w:val="20"/>
        </w:rPr>
        <w:tab/>
      </w:r>
      <w:r w:rsidRPr="00CA5E0E">
        <w:rPr>
          <w:b/>
          <w:color w:val="auto"/>
          <w:sz w:val="20"/>
          <w:szCs w:val="20"/>
        </w:rPr>
        <w:t xml:space="preserve">Type 4 </w:t>
      </w:r>
      <w:r w:rsidRPr="00CA5E0E">
        <w:rPr>
          <w:color w:val="auto"/>
          <w:sz w:val="20"/>
          <w:szCs w:val="20"/>
        </w:rPr>
        <w:t>is a person who has a slight level of interest in trips specifically to view wildlife. Only occasionally do they take wildlife viewing trips. The primary means by which they enjoy wildlife is when it is associated with other types of activities such as auto driving, camping, walking, or fishing.</w:t>
      </w:r>
    </w:p>
    <w:p w:rsidRPr="00CA5E0E" w:rsidR="006C34A5" w:rsidP="006C34A5" w:rsidRDefault="006C34A5" w14:paraId="34D73ADF" w14:textId="77777777">
      <w:pPr>
        <w:spacing w:before="144"/>
        <w:ind w:left="1080" w:right="72" w:hanging="720"/>
        <w:rPr>
          <w:color w:val="auto"/>
          <w:sz w:val="20"/>
          <w:szCs w:val="20"/>
        </w:rPr>
      </w:pPr>
      <w:r w:rsidRPr="00CA5E0E">
        <w:rPr>
          <w:color w:val="auto"/>
          <w:sz w:val="20"/>
          <w:szCs w:val="20"/>
        </w:rPr>
        <w:t>_____</w:t>
      </w:r>
      <w:r w:rsidRPr="00CA5E0E">
        <w:rPr>
          <w:color w:val="auto"/>
          <w:sz w:val="20"/>
          <w:szCs w:val="20"/>
        </w:rPr>
        <w:tab/>
        <w:t>I do not participate in viewing wildlife.</w:t>
      </w:r>
    </w:p>
    <w:p w:rsidRPr="00CA5E0E" w:rsidR="006C34A5" w:rsidP="006C34A5" w:rsidRDefault="006C34A5" w14:paraId="3FFA59C6" w14:textId="77777777">
      <w:pPr>
        <w:pStyle w:val="Heading3"/>
      </w:pPr>
      <w:r w:rsidRPr="00CA5E0E">
        <w:t>IDENTITY</w:t>
      </w:r>
    </w:p>
    <w:p w:rsidRPr="00CA5E0E" w:rsidR="006C34A5" w:rsidP="006C34A5" w:rsidRDefault="006C34A5" w14:paraId="0252D5D4" w14:textId="77777777">
      <w:pPr>
        <w:pStyle w:val="Heading4"/>
        <w:numPr>
          <w:ilvl w:val="0"/>
          <w:numId w:val="102"/>
        </w:numPr>
        <w:rPr>
          <w:color w:val="auto"/>
        </w:rPr>
      </w:pPr>
    </w:p>
    <w:p w:rsidRPr="00CA5E0E" w:rsidR="006C34A5" w:rsidP="006C34A5" w:rsidRDefault="006C34A5" w14:paraId="3EE1D1C6" w14:textId="77777777">
      <w:pPr>
        <w:rPr>
          <w:rFonts w:eastAsia="Times New Roman" w:cs="Times New Roman"/>
          <w:color w:val="auto"/>
        </w:rPr>
      </w:pPr>
      <w:r w:rsidRPr="00CA5E0E">
        <w:rPr>
          <w:rFonts w:eastAsia="Times New Roman" w:cs="Times New Roman"/>
          <w:color w:val="auto"/>
        </w:rPr>
        <w:t xml:space="preserve">Who taught you to [activity]? </w:t>
      </w:r>
      <w:r w:rsidRPr="00CA5E0E">
        <w:rPr>
          <w:rFonts w:eastAsia="Times New Roman" w:cs="Times New Roman"/>
          <w:i/>
          <w:color w:val="auto"/>
        </w:rPr>
        <w:t>(Please select one only)</w:t>
      </w:r>
    </w:p>
    <w:tbl>
      <w:tblPr>
        <w:tblW w:w="0" w:type="auto"/>
        <w:tblLook w:val="04A0" w:firstRow="1" w:lastRow="0" w:firstColumn="1" w:lastColumn="0" w:noHBand="0" w:noVBand="1"/>
      </w:tblPr>
      <w:tblGrid>
        <w:gridCol w:w="523"/>
        <w:gridCol w:w="7938"/>
      </w:tblGrid>
      <w:tr w:rsidRPr="00CA5E0E" w:rsidR="006C34A5" w:rsidTr="002D3EC0" w14:paraId="5D191E8C" w14:textId="77777777">
        <w:tc>
          <w:tcPr>
            <w:tcW w:w="523" w:type="dxa"/>
            <w:vAlign w:val="center"/>
          </w:tcPr>
          <w:p w:rsidRPr="00CA5E0E" w:rsidR="006C34A5" w:rsidP="002D3EC0" w:rsidRDefault="006C34A5" w14:paraId="783975C4" w14:textId="77777777">
            <w:pPr>
              <w:rPr>
                <w:rFonts w:cs="Times New Roman"/>
                <w:color w:val="auto"/>
              </w:rPr>
            </w:pPr>
            <w:r w:rsidRPr="00CA5E0E">
              <w:rPr>
                <w:rFonts w:cs="Times New Roman"/>
                <w:color w:val="auto"/>
              </w:rPr>
              <w:sym w:font="Wingdings 2" w:char="F0A3"/>
            </w:r>
          </w:p>
        </w:tc>
        <w:tc>
          <w:tcPr>
            <w:tcW w:w="7938" w:type="dxa"/>
            <w:vAlign w:val="center"/>
          </w:tcPr>
          <w:p w:rsidRPr="00CA5E0E" w:rsidR="006C34A5" w:rsidP="002D3EC0" w:rsidRDefault="006C34A5" w14:paraId="4F67D311" w14:textId="77777777">
            <w:pPr>
              <w:rPr>
                <w:rFonts w:eastAsia="Times New Roman" w:cs="Times New Roman"/>
                <w:color w:val="auto"/>
              </w:rPr>
            </w:pPr>
            <w:r w:rsidRPr="00CA5E0E">
              <w:rPr>
                <w:rFonts w:eastAsia="Times New Roman" w:cs="Times New Roman"/>
                <w:color w:val="auto"/>
              </w:rPr>
              <w:t>Family members (informally)</w:t>
            </w:r>
          </w:p>
        </w:tc>
      </w:tr>
      <w:tr w:rsidRPr="00CA5E0E" w:rsidR="006C34A5" w:rsidTr="002D3EC0" w14:paraId="27E2EC21" w14:textId="77777777">
        <w:tc>
          <w:tcPr>
            <w:tcW w:w="523" w:type="dxa"/>
            <w:vAlign w:val="center"/>
          </w:tcPr>
          <w:p w:rsidRPr="00CA5E0E" w:rsidR="006C34A5" w:rsidP="002D3EC0" w:rsidRDefault="006C34A5" w14:paraId="27B5C5DD" w14:textId="77777777">
            <w:pPr>
              <w:rPr>
                <w:rFonts w:cs="Times New Roman"/>
                <w:color w:val="auto"/>
              </w:rPr>
            </w:pPr>
            <w:r w:rsidRPr="00CA5E0E">
              <w:rPr>
                <w:rFonts w:cs="Times New Roman"/>
                <w:color w:val="auto"/>
              </w:rPr>
              <w:sym w:font="Wingdings 2" w:char="F0A3"/>
            </w:r>
          </w:p>
        </w:tc>
        <w:tc>
          <w:tcPr>
            <w:tcW w:w="7938" w:type="dxa"/>
            <w:vAlign w:val="center"/>
          </w:tcPr>
          <w:p w:rsidRPr="00CA5E0E" w:rsidR="006C34A5" w:rsidP="002D3EC0" w:rsidRDefault="006C34A5" w14:paraId="0374836F" w14:textId="77777777">
            <w:pPr>
              <w:rPr>
                <w:rFonts w:eastAsia="Times New Roman" w:cs="Times New Roman"/>
                <w:color w:val="auto"/>
              </w:rPr>
            </w:pPr>
            <w:r w:rsidRPr="00CA5E0E">
              <w:rPr>
                <w:rFonts w:eastAsia="Times New Roman" w:cs="Times New Roman"/>
                <w:color w:val="auto"/>
              </w:rPr>
              <w:t>Friends (informally)</w:t>
            </w:r>
          </w:p>
        </w:tc>
      </w:tr>
      <w:tr w:rsidRPr="00CA5E0E" w:rsidR="006C34A5" w:rsidTr="002D3EC0" w14:paraId="11E431C8" w14:textId="77777777">
        <w:tc>
          <w:tcPr>
            <w:tcW w:w="523" w:type="dxa"/>
            <w:vAlign w:val="center"/>
          </w:tcPr>
          <w:p w:rsidRPr="00CA5E0E" w:rsidR="006C34A5" w:rsidP="002D3EC0" w:rsidRDefault="006C34A5" w14:paraId="4789674F" w14:textId="77777777">
            <w:pPr>
              <w:rPr>
                <w:rFonts w:cs="Times New Roman"/>
                <w:color w:val="auto"/>
              </w:rPr>
            </w:pPr>
            <w:r w:rsidRPr="00CA5E0E">
              <w:rPr>
                <w:rFonts w:cs="Times New Roman"/>
                <w:color w:val="auto"/>
              </w:rPr>
              <w:sym w:font="Wingdings 2" w:char="F0A3"/>
            </w:r>
          </w:p>
        </w:tc>
        <w:tc>
          <w:tcPr>
            <w:tcW w:w="7938" w:type="dxa"/>
            <w:vAlign w:val="center"/>
          </w:tcPr>
          <w:p w:rsidRPr="00CA5E0E" w:rsidR="006C34A5" w:rsidP="002D3EC0" w:rsidRDefault="006C34A5" w14:paraId="7D4D19D0" w14:textId="77777777">
            <w:pPr>
              <w:rPr>
                <w:rFonts w:eastAsia="Times New Roman" w:cs="Times New Roman"/>
                <w:color w:val="auto"/>
              </w:rPr>
            </w:pPr>
            <w:r w:rsidRPr="00CA5E0E">
              <w:rPr>
                <w:rFonts w:eastAsia="Times New Roman" w:cs="Times New Roman"/>
                <w:color w:val="auto"/>
              </w:rPr>
              <w:t>[activity] club (informally)</w:t>
            </w:r>
          </w:p>
        </w:tc>
      </w:tr>
      <w:tr w:rsidRPr="00CA5E0E" w:rsidR="006C34A5" w:rsidTr="002D3EC0" w14:paraId="6E6F60EA" w14:textId="77777777">
        <w:tc>
          <w:tcPr>
            <w:tcW w:w="523" w:type="dxa"/>
            <w:vAlign w:val="center"/>
          </w:tcPr>
          <w:p w:rsidRPr="00CA5E0E" w:rsidR="006C34A5" w:rsidP="002D3EC0" w:rsidRDefault="006C34A5" w14:paraId="7A568AD0" w14:textId="77777777">
            <w:pPr>
              <w:rPr>
                <w:rFonts w:cs="Times New Roman"/>
                <w:color w:val="auto"/>
              </w:rPr>
            </w:pPr>
            <w:r w:rsidRPr="00CA5E0E">
              <w:rPr>
                <w:rFonts w:cs="Times New Roman"/>
                <w:color w:val="auto"/>
              </w:rPr>
              <w:sym w:font="Wingdings 2" w:char="F0A3"/>
            </w:r>
          </w:p>
        </w:tc>
        <w:tc>
          <w:tcPr>
            <w:tcW w:w="7938" w:type="dxa"/>
            <w:vAlign w:val="center"/>
          </w:tcPr>
          <w:p w:rsidRPr="00CA5E0E" w:rsidR="006C34A5" w:rsidP="002D3EC0" w:rsidRDefault="006C34A5" w14:paraId="65184080" w14:textId="77777777">
            <w:pPr>
              <w:rPr>
                <w:rFonts w:eastAsia="Times New Roman" w:cs="Times New Roman"/>
                <w:color w:val="auto"/>
              </w:rPr>
            </w:pPr>
            <w:r w:rsidRPr="00CA5E0E">
              <w:rPr>
                <w:rFonts w:eastAsia="Times New Roman" w:cs="Times New Roman"/>
                <w:color w:val="auto"/>
              </w:rPr>
              <w:t>Took a course from outfitter/guide (formal instruction)</w:t>
            </w:r>
          </w:p>
        </w:tc>
      </w:tr>
      <w:tr w:rsidRPr="00CA5E0E" w:rsidR="006C34A5" w:rsidTr="002D3EC0" w14:paraId="5C5F1F8C" w14:textId="77777777">
        <w:tc>
          <w:tcPr>
            <w:tcW w:w="523" w:type="dxa"/>
            <w:vAlign w:val="center"/>
          </w:tcPr>
          <w:p w:rsidRPr="00CA5E0E" w:rsidR="006C34A5" w:rsidP="002D3EC0" w:rsidRDefault="006C34A5" w14:paraId="41E5D8DC" w14:textId="77777777">
            <w:pPr>
              <w:rPr>
                <w:rFonts w:cs="Times New Roman"/>
                <w:color w:val="auto"/>
              </w:rPr>
            </w:pPr>
            <w:r w:rsidRPr="00CA5E0E">
              <w:rPr>
                <w:rFonts w:cs="Times New Roman"/>
                <w:color w:val="auto"/>
              </w:rPr>
              <w:sym w:font="Wingdings 2" w:char="F0A3"/>
            </w:r>
          </w:p>
        </w:tc>
        <w:tc>
          <w:tcPr>
            <w:tcW w:w="7938" w:type="dxa"/>
            <w:vAlign w:val="center"/>
          </w:tcPr>
          <w:p w:rsidRPr="00CA5E0E" w:rsidR="006C34A5" w:rsidP="002D3EC0" w:rsidRDefault="006C34A5" w14:paraId="29BD4079" w14:textId="77777777">
            <w:pPr>
              <w:rPr>
                <w:rFonts w:eastAsia="Times New Roman" w:cs="Times New Roman"/>
                <w:color w:val="auto"/>
              </w:rPr>
            </w:pPr>
            <w:r w:rsidRPr="00CA5E0E">
              <w:rPr>
                <w:rFonts w:eastAsia="Times New Roman" w:cs="Times New Roman"/>
                <w:color w:val="auto"/>
              </w:rPr>
              <w:t>Took a course from university/college (formal instruction)</w:t>
            </w:r>
          </w:p>
        </w:tc>
      </w:tr>
      <w:tr w:rsidRPr="00CA5E0E" w:rsidR="006C34A5" w:rsidTr="002D3EC0" w14:paraId="0882AA25" w14:textId="77777777">
        <w:tc>
          <w:tcPr>
            <w:tcW w:w="523" w:type="dxa"/>
            <w:vAlign w:val="center"/>
          </w:tcPr>
          <w:p w:rsidRPr="00CA5E0E" w:rsidR="006C34A5" w:rsidP="002D3EC0" w:rsidRDefault="006C34A5" w14:paraId="484A2389" w14:textId="77777777">
            <w:pPr>
              <w:rPr>
                <w:rFonts w:cs="Times New Roman"/>
                <w:color w:val="auto"/>
              </w:rPr>
            </w:pPr>
            <w:r w:rsidRPr="00CA5E0E">
              <w:rPr>
                <w:rFonts w:cs="Times New Roman"/>
                <w:color w:val="auto"/>
              </w:rPr>
              <w:sym w:font="Wingdings 2" w:char="F0A3"/>
            </w:r>
          </w:p>
        </w:tc>
        <w:tc>
          <w:tcPr>
            <w:tcW w:w="7938" w:type="dxa"/>
            <w:vAlign w:val="center"/>
          </w:tcPr>
          <w:p w:rsidRPr="00CA5E0E" w:rsidR="006C34A5" w:rsidP="002D3EC0" w:rsidRDefault="006C34A5" w14:paraId="5F422B44" w14:textId="77777777">
            <w:pPr>
              <w:rPr>
                <w:rFonts w:eastAsia="Times New Roman" w:cs="Times New Roman"/>
                <w:color w:val="auto"/>
              </w:rPr>
            </w:pPr>
            <w:r w:rsidRPr="00CA5E0E">
              <w:rPr>
                <w:rFonts w:eastAsia="Times New Roman" w:cs="Times New Roman"/>
                <w:color w:val="auto"/>
              </w:rPr>
              <w:t>Other: _______________________</w:t>
            </w:r>
          </w:p>
        </w:tc>
      </w:tr>
    </w:tbl>
    <w:p w:rsidRPr="00CA5E0E" w:rsidR="006C34A5" w:rsidP="006C34A5" w:rsidRDefault="006C34A5" w14:paraId="17C60A23" w14:textId="77777777">
      <w:pPr>
        <w:pStyle w:val="Heading4"/>
        <w:numPr>
          <w:ilvl w:val="0"/>
          <w:numId w:val="102"/>
        </w:numPr>
        <w:rPr>
          <w:color w:val="auto"/>
        </w:rPr>
      </w:pPr>
    </w:p>
    <w:p w:rsidRPr="00CA5E0E" w:rsidR="006C34A5" w:rsidP="006C34A5" w:rsidRDefault="006C34A5" w14:paraId="237F9923" w14:textId="77777777">
      <w:pPr>
        <w:autoSpaceDE w:val="0"/>
        <w:autoSpaceDN w:val="0"/>
        <w:adjustRightInd w:val="0"/>
        <w:rPr>
          <w:rFonts w:cs="Times New Roman"/>
          <w:bCs/>
          <w:color w:val="auto"/>
        </w:rPr>
      </w:pPr>
      <w:r w:rsidRPr="00CA5E0E">
        <w:rPr>
          <w:rFonts w:cs="Times New Roman"/>
          <w:bCs/>
          <w:color w:val="auto"/>
        </w:rPr>
        <w:t xml:space="preserve">Imagine that you discovered that you could not participate in your primary activity in your most preferred </w:t>
      </w:r>
      <w:r w:rsidRPr="00CA5E0E">
        <w:rPr>
          <w:rFonts w:cs="Times New Roman"/>
          <w:color w:val="auto"/>
        </w:rPr>
        <w:t>location</w:t>
      </w:r>
      <w:r w:rsidRPr="00CA5E0E">
        <w:rPr>
          <w:rFonts w:cs="Times New Roman"/>
          <w:bCs/>
          <w:color w:val="auto"/>
          <w:u w:val="single"/>
        </w:rPr>
        <w:t xml:space="preserve"> during your next planned trip </w:t>
      </w:r>
      <w:r w:rsidRPr="00CA5E0E">
        <w:rPr>
          <w:rFonts w:cs="Times New Roman"/>
          <w:bCs/>
          <w:color w:val="auto"/>
        </w:rPr>
        <w:t>to [site]. What would you do? (Please select one answer)</w:t>
      </w:r>
    </w:p>
    <w:p w:rsidRPr="00CA5E0E" w:rsidR="006C34A5" w:rsidP="006C34A5" w:rsidRDefault="006C34A5" w14:paraId="7122A4EF" w14:textId="77777777">
      <w:pPr>
        <w:autoSpaceDE w:val="0"/>
        <w:autoSpaceDN w:val="0"/>
        <w:adjustRightInd w:val="0"/>
        <w:rPr>
          <w:rFonts w:cs="Times New Roman"/>
          <w:color w:val="auto"/>
        </w:rPr>
      </w:pPr>
    </w:p>
    <w:p w:rsidRPr="00CA5E0E" w:rsidR="006C34A5" w:rsidP="006C34A5" w:rsidRDefault="006C34A5" w14:paraId="591E6121" w14:textId="77777777">
      <w:pPr>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I would still participate in my primary activity, but elsewhere in [site]</w:t>
      </w:r>
    </w:p>
    <w:p w:rsidRPr="00CA5E0E" w:rsidR="006C34A5" w:rsidP="006C34A5" w:rsidRDefault="006C34A5" w14:paraId="7D811603" w14:textId="77777777">
      <w:pPr>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I would still participate in my primary activity, but outside of [site]</w:t>
      </w:r>
    </w:p>
    <w:p w:rsidRPr="00CA5E0E" w:rsidR="006C34A5" w:rsidP="006C34A5" w:rsidRDefault="006C34A5" w14:paraId="5C3667ED" w14:textId="77777777">
      <w:pPr>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I would participate in a different activity in [site]</w:t>
      </w:r>
    </w:p>
    <w:p w:rsidRPr="00CA5E0E" w:rsidR="006C34A5" w:rsidP="006C34A5" w:rsidRDefault="006C34A5" w14:paraId="2E3DCC3C" w14:textId="77777777">
      <w:pPr>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I would participate in a different activity, but outside of [site]</w:t>
      </w:r>
    </w:p>
    <w:p w:rsidRPr="00CA5E0E" w:rsidR="006C34A5" w:rsidP="006C34A5" w:rsidRDefault="006C34A5" w14:paraId="13D0EB2C" w14:textId="77777777">
      <w:pPr>
        <w:pStyle w:val="Heading4"/>
        <w:numPr>
          <w:ilvl w:val="0"/>
          <w:numId w:val="102"/>
        </w:numPr>
        <w:rPr>
          <w:color w:val="auto"/>
        </w:rPr>
      </w:pPr>
    </w:p>
    <w:p w:rsidRPr="00CA5E0E" w:rsidR="006C34A5" w:rsidP="006C34A5" w:rsidRDefault="006C34A5" w14:paraId="50DAB480" w14:textId="77777777">
      <w:pPr>
        <w:autoSpaceDE w:val="0"/>
        <w:autoSpaceDN w:val="0"/>
        <w:adjustRightInd w:val="0"/>
        <w:rPr>
          <w:rFonts w:cs="Times New Roman"/>
          <w:bCs/>
          <w:color w:val="auto"/>
        </w:rPr>
      </w:pPr>
      <w:r w:rsidRPr="00CA5E0E">
        <w:rPr>
          <w:rFonts w:cs="Times New Roman"/>
          <w:bCs/>
          <w:color w:val="auto"/>
        </w:rPr>
        <w:t xml:space="preserve">Imagine that you discovered that you could not participate in your primary activity in your most preferred </w:t>
      </w:r>
      <w:r w:rsidRPr="00CA5E0E">
        <w:rPr>
          <w:rFonts w:cs="Times New Roman"/>
          <w:color w:val="auto"/>
        </w:rPr>
        <w:t>location</w:t>
      </w:r>
      <w:r w:rsidRPr="00CA5E0E">
        <w:rPr>
          <w:rFonts w:cs="Times New Roman"/>
          <w:bCs/>
          <w:color w:val="auto"/>
          <w:u w:val="single"/>
        </w:rPr>
        <w:t xml:space="preserve"> for the next five years</w:t>
      </w:r>
      <w:r w:rsidRPr="00CA5E0E">
        <w:rPr>
          <w:rFonts w:cs="Times New Roman"/>
          <w:bCs/>
          <w:color w:val="auto"/>
        </w:rPr>
        <w:t>. What would you do? (Please select one answer)</w:t>
      </w:r>
    </w:p>
    <w:p w:rsidRPr="00CA5E0E" w:rsidR="006C34A5" w:rsidP="006C34A5" w:rsidRDefault="006C34A5" w14:paraId="714B7135" w14:textId="77777777">
      <w:pPr>
        <w:autoSpaceDE w:val="0"/>
        <w:autoSpaceDN w:val="0"/>
        <w:adjustRightInd w:val="0"/>
        <w:rPr>
          <w:rFonts w:cs="Times New Roman"/>
          <w:color w:val="auto"/>
        </w:rPr>
      </w:pPr>
    </w:p>
    <w:p w:rsidRPr="00CA5E0E" w:rsidR="006C34A5" w:rsidP="006C34A5" w:rsidRDefault="006C34A5" w14:paraId="7642EEDE" w14:textId="77777777">
      <w:pPr>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I would still participate in my primary activity, but elsewhere in [site]</w:t>
      </w:r>
    </w:p>
    <w:p w:rsidRPr="00CA5E0E" w:rsidR="006C34A5" w:rsidP="006C34A5" w:rsidRDefault="006C34A5" w14:paraId="00D2BB28" w14:textId="77777777">
      <w:pPr>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I would still participate in my primary activity, but outside of [site]</w:t>
      </w:r>
    </w:p>
    <w:p w:rsidRPr="00CA5E0E" w:rsidR="006C34A5" w:rsidP="006C34A5" w:rsidRDefault="006C34A5" w14:paraId="2F628E6D" w14:textId="77777777">
      <w:pPr>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I would participate in a different activity in [site]</w:t>
      </w:r>
    </w:p>
    <w:p w:rsidRPr="00CA5E0E" w:rsidR="006C34A5" w:rsidP="006C34A5" w:rsidRDefault="006C34A5" w14:paraId="72FEBB78" w14:textId="77777777">
      <w:pPr>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I would participate in a different activity, but outside of [site]</w:t>
      </w:r>
    </w:p>
    <w:p w:rsidR="006C34A5" w:rsidP="006C34A5" w:rsidRDefault="006C34A5" w14:paraId="316AE810" w14:textId="77777777">
      <w:pPr>
        <w:rPr>
          <w:rFonts w:cs="Times New Roman"/>
          <w:b/>
          <w:color w:val="auto"/>
        </w:rPr>
      </w:pPr>
      <w:r>
        <w:rPr>
          <w:color w:val="auto"/>
        </w:rPr>
        <w:br w:type="page"/>
      </w:r>
    </w:p>
    <w:p w:rsidRPr="00CA5E0E" w:rsidR="006C34A5" w:rsidP="006C34A5" w:rsidRDefault="006C34A5" w14:paraId="6D557A9D" w14:textId="77777777">
      <w:pPr>
        <w:pStyle w:val="Heading4"/>
        <w:numPr>
          <w:ilvl w:val="0"/>
          <w:numId w:val="102"/>
        </w:numPr>
        <w:rPr>
          <w:color w:val="auto"/>
        </w:rPr>
      </w:pPr>
    </w:p>
    <w:p w:rsidRPr="00CA5E0E" w:rsidR="006C34A5" w:rsidP="006C34A5" w:rsidRDefault="006C34A5" w14:paraId="034DB9D9" w14:textId="77777777">
      <w:pPr>
        <w:autoSpaceDE w:val="0"/>
        <w:autoSpaceDN w:val="0"/>
        <w:adjustRightInd w:val="0"/>
        <w:rPr>
          <w:rFonts w:cs="Times New Roman"/>
          <w:bCs/>
          <w:color w:val="auto"/>
        </w:rPr>
      </w:pPr>
      <w:r w:rsidRPr="00CA5E0E">
        <w:rPr>
          <w:rFonts w:cs="Times New Roman"/>
          <w:bCs/>
          <w:color w:val="auto"/>
        </w:rPr>
        <w:t xml:space="preserve">Imagine that you discovered during your next planned trip to [site], that your most preferred </w:t>
      </w:r>
      <w:r w:rsidRPr="00CA5E0E">
        <w:rPr>
          <w:rFonts w:cs="Times New Roman"/>
          <w:color w:val="auto"/>
        </w:rPr>
        <w:t>location</w:t>
      </w:r>
      <w:r w:rsidRPr="00CA5E0E">
        <w:rPr>
          <w:rFonts w:cs="Times New Roman"/>
          <w:bCs/>
          <w:color w:val="auto"/>
        </w:rPr>
        <w:t xml:space="preserve"> was </w:t>
      </w:r>
      <w:r w:rsidRPr="00CA5E0E">
        <w:rPr>
          <w:rFonts w:cs="Times New Roman"/>
          <w:bCs/>
          <w:color w:val="auto"/>
          <w:u w:val="single"/>
        </w:rPr>
        <w:t xml:space="preserve">slightly more crowded </w:t>
      </w:r>
      <w:r w:rsidRPr="00CA5E0E">
        <w:rPr>
          <w:rFonts w:cs="Times New Roman"/>
          <w:bCs/>
          <w:color w:val="auto"/>
        </w:rPr>
        <w:t>than you normally find acceptable. What would you do? (Please select one answer)</w:t>
      </w:r>
    </w:p>
    <w:p w:rsidRPr="00CA5E0E" w:rsidR="006C34A5" w:rsidP="006C34A5" w:rsidRDefault="006C34A5" w14:paraId="57DF6105" w14:textId="77777777">
      <w:pPr>
        <w:rPr>
          <w:color w:val="auto"/>
        </w:rPr>
      </w:pPr>
      <w:r w:rsidRPr="00CA5E0E">
        <w:rPr>
          <w:rFonts w:cs="Times New Roman"/>
          <w:color w:val="auto"/>
        </w:rPr>
        <w:sym w:font="Wingdings 2" w:char="F0A3"/>
      </w:r>
      <w:r w:rsidRPr="00CA5E0E">
        <w:rPr>
          <w:rFonts w:cs="Times New Roman"/>
          <w:color w:val="auto"/>
        </w:rPr>
        <w:t xml:space="preserve"> </w:t>
      </w:r>
      <w:r w:rsidRPr="00CA5E0E">
        <w:rPr>
          <w:color w:val="auto"/>
        </w:rPr>
        <w:t xml:space="preserve">I would make an exception and still participate in my primary activity in this </w:t>
      </w:r>
      <w:r w:rsidRPr="00CA5E0E">
        <w:rPr>
          <w:rFonts w:cs="Times New Roman"/>
          <w:color w:val="auto"/>
        </w:rPr>
        <w:t>location</w:t>
      </w:r>
    </w:p>
    <w:p w:rsidRPr="00CA5E0E" w:rsidR="006C34A5" w:rsidP="006C34A5" w:rsidRDefault="006C34A5" w14:paraId="2F99D696" w14:textId="77777777">
      <w:pPr>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I would still participate in my primary activity, but elsewhere in [site]</w:t>
      </w:r>
    </w:p>
    <w:p w:rsidRPr="00CA5E0E" w:rsidR="006C34A5" w:rsidP="006C34A5" w:rsidRDefault="006C34A5" w14:paraId="3BC9F3D6" w14:textId="77777777">
      <w:pPr>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I would participate in a different activity in [site]</w:t>
      </w:r>
    </w:p>
    <w:p w:rsidRPr="00CA5E0E" w:rsidR="006C34A5" w:rsidP="006C34A5" w:rsidRDefault="006C34A5" w14:paraId="4D9C2D3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I would participate in a different activity, but outside [site]</w:t>
      </w:r>
    </w:p>
    <w:p w:rsidRPr="00CA5E0E" w:rsidR="006C34A5" w:rsidP="006C34A5" w:rsidRDefault="006C34A5" w14:paraId="7B7E591C" w14:textId="77777777">
      <w:pPr>
        <w:pStyle w:val="Heading4"/>
        <w:numPr>
          <w:ilvl w:val="0"/>
          <w:numId w:val="102"/>
        </w:numPr>
        <w:rPr>
          <w:color w:val="auto"/>
        </w:rPr>
      </w:pPr>
    </w:p>
    <w:p w:rsidRPr="00CA5E0E" w:rsidR="006C34A5" w:rsidP="006C34A5" w:rsidRDefault="006C34A5" w14:paraId="392D7CBC" w14:textId="77777777">
      <w:pPr>
        <w:rPr>
          <w:rFonts w:cs="Times New Roman"/>
          <w:color w:val="auto"/>
        </w:rPr>
      </w:pPr>
      <w:r w:rsidRPr="00CA5E0E">
        <w:rPr>
          <w:rFonts w:cs="Times New Roman"/>
          <w:color w:val="auto"/>
        </w:rPr>
        <w:t>If you could not participate in your primary activity, in your preferred location, which other area in [site] do you think can offer just as good an experience as your most preferred location? Please refer to the enclosed map and rank the locations in order of preference. If no other location is just as good, check “None”.</w:t>
      </w:r>
    </w:p>
    <w:tbl>
      <w:tblPr>
        <w:tblStyle w:val="SmallTable"/>
        <w:tblW w:w="5000" w:type="pct"/>
        <w:tblLook w:val="04A0" w:firstRow="1" w:lastRow="0" w:firstColumn="1" w:lastColumn="0" w:noHBand="0" w:noVBand="1"/>
      </w:tblPr>
      <w:tblGrid>
        <w:gridCol w:w="3533"/>
        <w:gridCol w:w="1361"/>
        <w:gridCol w:w="1169"/>
        <w:gridCol w:w="1171"/>
        <w:gridCol w:w="1423"/>
        <w:gridCol w:w="1423"/>
      </w:tblGrid>
      <w:tr w:rsidRPr="00CA5E0E" w:rsidR="006C34A5" w:rsidTr="002D3EC0" w14:paraId="7FD5BD5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52" w:type="pct"/>
          </w:tcPr>
          <w:p w:rsidRPr="00CA5E0E" w:rsidR="006C34A5" w:rsidP="002D3EC0" w:rsidRDefault="006C34A5" w14:paraId="211711FD" w14:textId="77777777">
            <w:r w:rsidRPr="00CA5E0E">
              <w:t>Location</w:t>
            </w:r>
          </w:p>
        </w:tc>
        <w:tc>
          <w:tcPr>
            <w:tcW w:w="675" w:type="pct"/>
          </w:tcPr>
          <w:p w:rsidRPr="00CA5E0E" w:rsidR="006C34A5" w:rsidP="002D3EC0" w:rsidRDefault="006C34A5" w14:paraId="0D19DAA6"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desirable</w:t>
            </w:r>
          </w:p>
        </w:tc>
        <w:tc>
          <w:tcPr>
            <w:tcW w:w="580" w:type="pct"/>
          </w:tcPr>
          <w:p w:rsidRPr="00CA5E0E" w:rsidR="006C34A5" w:rsidP="002D3EC0" w:rsidRDefault="006C34A5" w14:paraId="33E5CD93" w14:textId="77777777">
            <w:pPr>
              <w:cnfStyle w:val="100000000000" w:firstRow="1" w:lastRow="0" w:firstColumn="0" w:lastColumn="0" w:oddVBand="0" w:evenVBand="0" w:oddHBand="0" w:evenHBand="0" w:firstRowFirstColumn="0" w:firstRowLastColumn="0" w:lastRowFirstColumn="0" w:lastRowLastColumn="0"/>
            </w:pPr>
            <w:r w:rsidRPr="00CA5E0E">
              <w:t>Desirable</w:t>
            </w:r>
          </w:p>
        </w:tc>
        <w:tc>
          <w:tcPr>
            <w:tcW w:w="581" w:type="pct"/>
          </w:tcPr>
          <w:p w:rsidRPr="00CA5E0E" w:rsidR="006C34A5" w:rsidP="002D3EC0" w:rsidRDefault="006C34A5" w14:paraId="120C4DE2" w14:textId="77777777">
            <w:pPr>
              <w:cnfStyle w:val="100000000000" w:firstRow="1" w:lastRow="0" w:firstColumn="0" w:lastColumn="0" w:oddVBand="0" w:evenVBand="0" w:oddHBand="0" w:evenHBand="0" w:firstRowFirstColumn="0" w:firstRowLastColumn="0" w:lastRowFirstColumn="0" w:lastRowLastColumn="0"/>
            </w:pPr>
            <w:r w:rsidRPr="00CA5E0E">
              <w:t>Neutral</w:t>
            </w:r>
          </w:p>
        </w:tc>
        <w:tc>
          <w:tcPr>
            <w:tcW w:w="706" w:type="pct"/>
          </w:tcPr>
          <w:p w:rsidRPr="00CA5E0E" w:rsidR="006C34A5" w:rsidP="002D3EC0" w:rsidRDefault="006C34A5" w14:paraId="7D148388" w14:textId="77777777">
            <w:pPr>
              <w:cnfStyle w:val="100000000000" w:firstRow="1" w:lastRow="0" w:firstColumn="0" w:lastColumn="0" w:oddVBand="0" w:evenVBand="0" w:oddHBand="0" w:evenHBand="0" w:firstRowFirstColumn="0" w:firstRowLastColumn="0" w:lastRowFirstColumn="0" w:lastRowLastColumn="0"/>
            </w:pPr>
            <w:r w:rsidRPr="00CA5E0E">
              <w:t>Undesirable</w:t>
            </w:r>
          </w:p>
        </w:tc>
        <w:tc>
          <w:tcPr>
            <w:tcW w:w="706" w:type="pct"/>
          </w:tcPr>
          <w:p w:rsidRPr="00CA5E0E" w:rsidR="006C34A5" w:rsidP="002D3EC0" w:rsidRDefault="006C34A5" w14:paraId="1706ED99"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Undesirable</w:t>
            </w:r>
          </w:p>
        </w:tc>
      </w:tr>
      <w:tr w:rsidRPr="00CA5E0E" w:rsidR="006C34A5" w:rsidTr="002D3EC0" w14:paraId="1F27B9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2" w:type="pct"/>
          </w:tcPr>
          <w:p w:rsidRPr="00CA5E0E" w:rsidR="006C34A5" w:rsidP="002D3EC0" w:rsidRDefault="006C34A5" w14:paraId="45CE1D6E" w14:textId="77777777">
            <w:pPr>
              <w:rPr>
                <w:rFonts w:cs="Times New Roman"/>
                <w:color w:val="auto"/>
              </w:rPr>
            </w:pPr>
            <w:r w:rsidRPr="00CA5E0E">
              <w:rPr>
                <w:rFonts w:cs="Times New Roman"/>
                <w:color w:val="auto"/>
              </w:rPr>
              <w:t xml:space="preserve">[site-specific list of </w:t>
            </w:r>
            <w:r w:rsidRPr="00CA5E0E">
              <w:rPr>
                <w:color w:val="auto"/>
              </w:rPr>
              <w:t>locations</w:t>
            </w:r>
            <w:r w:rsidRPr="00CA5E0E">
              <w:rPr>
                <w:rFonts w:cs="Times New Roman"/>
                <w:color w:val="auto"/>
              </w:rPr>
              <w:t>]</w:t>
            </w:r>
          </w:p>
        </w:tc>
        <w:tc>
          <w:tcPr>
            <w:tcW w:w="675" w:type="pct"/>
          </w:tcPr>
          <w:p w:rsidRPr="00CA5E0E" w:rsidR="006C34A5" w:rsidP="002D3EC0" w:rsidRDefault="006C34A5" w14:paraId="0F4BE8F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80" w:type="pct"/>
          </w:tcPr>
          <w:p w:rsidRPr="00CA5E0E" w:rsidR="006C34A5" w:rsidP="002D3EC0" w:rsidRDefault="006C34A5" w14:paraId="6E361E8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81" w:type="pct"/>
          </w:tcPr>
          <w:p w:rsidRPr="00CA5E0E" w:rsidR="006C34A5" w:rsidP="002D3EC0" w:rsidRDefault="006C34A5" w14:paraId="2D3F15F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706" w:type="pct"/>
          </w:tcPr>
          <w:p w:rsidRPr="00CA5E0E" w:rsidR="006C34A5" w:rsidP="002D3EC0" w:rsidRDefault="006C34A5" w14:paraId="683A594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706" w:type="pct"/>
          </w:tcPr>
          <w:p w:rsidRPr="00CA5E0E" w:rsidR="006C34A5" w:rsidP="002D3EC0" w:rsidRDefault="006C34A5" w14:paraId="217EF91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79552A" w:rsidP="0079552A" w:rsidRDefault="0079552A" w14:paraId="253B49C5" w14:textId="77777777">
      <w:pPr>
        <w:pStyle w:val="Heading2"/>
      </w:pPr>
      <w:bookmarkStart w:name="_Toc17993289" w:id="174"/>
      <w:r>
        <w:t xml:space="preserve">Visitor </w:t>
      </w:r>
      <w:bookmarkStart w:name="_Toc447018599" w:id="175"/>
      <w:r>
        <w:t xml:space="preserve">Experience &amp; </w:t>
      </w:r>
      <w:r w:rsidRPr="00CA5E0E">
        <w:t>Satisfaction</w:t>
      </w:r>
      <w:bookmarkEnd w:id="175"/>
      <w:bookmarkEnd w:id="174"/>
    </w:p>
    <w:p w:rsidRPr="00CA5E0E" w:rsidR="0079552A" w:rsidP="0079552A" w:rsidRDefault="0079552A" w14:paraId="6E89D950" w14:textId="77777777">
      <w:pPr>
        <w:pStyle w:val="Heading4"/>
        <w:numPr>
          <w:ilvl w:val="0"/>
          <w:numId w:val="69"/>
        </w:numPr>
        <w:rPr>
          <w:color w:val="auto"/>
        </w:rPr>
      </w:pPr>
    </w:p>
    <w:p w:rsidRPr="00CA5E0E" w:rsidR="0079552A" w:rsidP="0079552A" w:rsidRDefault="0079552A" w14:paraId="3962CE98" w14:textId="77777777">
      <w:pPr>
        <w:numPr>
          <w:ilvl w:val="12"/>
          <w:numId w:val="0"/>
        </w:numPr>
        <w:spacing w:after="120"/>
        <w:rPr>
          <w:rFonts w:eastAsia="Times New Roman" w:cs="Times New Roman"/>
          <w:color w:val="auto"/>
        </w:rPr>
      </w:pPr>
      <w:r w:rsidRPr="00CA5E0E">
        <w:rPr>
          <w:rFonts w:eastAsia="Times New Roman" w:cs="Times New Roman"/>
          <w:color w:val="auto"/>
        </w:rPr>
        <w:t>Overall, how satisfied were you with your visit to [site]? (</w:t>
      </w:r>
      <w:r>
        <w:rPr>
          <w:rFonts w:eastAsia="Times New Roman" w:cs="Times New Roman"/>
          <w:color w:val="auto"/>
        </w:rPr>
        <w:t>Select one</w:t>
      </w:r>
      <w:r w:rsidRPr="00CA5E0E">
        <w:rPr>
          <w:rFonts w:eastAsia="Times New Roman" w:cs="Times New Roman"/>
          <w:color w:val="auto"/>
        </w:rPr>
        <w:t>)</w:t>
      </w:r>
    </w:p>
    <w:tbl>
      <w:tblPr>
        <w:tblStyle w:val="Single-itemScale"/>
        <w:tblW w:w="0" w:type="auto"/>
        <w:tblLook w:val="04A0" w:firstRow="1" w:lastRow="0" w:firstColumn="1" w:lastColumn="0" w:noHBand="0" w:noVBand="1"/>
      </w:tblPr>
      <w:tblGrid>
        <w:gridCol w:w="1357"/>
        <w:gridCol w:w="1253"/>
        <w:gridCol w:w="1620"/>
        <w:gridCol w:w="1444"/>
        <w:gridCol w:w="1444"/>
      </w:tblGrid>
      <w:tr w:rsidRPr="00CA5E0E" w:rsidR="0079552A" w:rsidTr="00AE7E75" w14:paraId="6EBEF905" w14:textId="77777777">
        <w:trPr>
          <w:cnfStyle w:val="100000000000" w:firstRow="1" w:lastRow="0" w:firstColumn="0" w:lastColumn="0" w:oddVBand="0" w:evenVBand="0" w:oddHBand="0" w:evenHBand="0" w:firstRowFirstColumn="0" w:firstRowLastColumn="0" w:lastRowFirstColumn="0" w:lastRowLastColumn="0"/>
        </w:trPr>
        <w:tc>
          <w:tcPr>
            <w:tcW w:w="1357" w:type="dxa"/>
          </w:tcPr>
          <w:p w:rsidRPr="00CA5E0E" w:rsidR="0079552A" w:rsidP="00AE7E75" w:rsidRDefault="0079552A" w14:paraId="1E9C72DD" w14:textId="77777777">
            <w:pPr>
              <w:rPr>
                <w:color w:val="auto"/>
              </w:rPr>
            </w:pPr>
            <w:r w:rsidRPr="00CA5E0E">
              <w:rPr>
                <w:rFonts w:eastAsia="Times New Roman"/>
                <w:color w:val="auto"/>
              </w:rPr>
              <w:t>Not at all</w:t>
            </w:r>
            <w:r w:rsidRPr="00CA5E0E">
              <w:rPr>
                <w:color w:val="auto"/>
              </w:rPr>
              <w:br/>
              <w:t>Satisfied</w:t>
            </w:r>
          </w:p>
        </w:tc>
        <w:tc>
          <w:tcPr>
            <w:tcW w:w="1253" w:type="dxa"/>
          </w:tcPr>
          <w:p w:rsidRPr="00CA5E0E" w:rsidR="0079552A" w:rsidP="00AE7E75" w:rsidRDefault="0079552A" w14:paraId="72EF535C" w14:textId="77777777">
            <w:pPr>
              <w:rPr>
                <w:color w:val="auto"/>
              </w:rPr>
            </w:pPr>
            <w:r w:rsidRPr="00CA5E0E">
              <w:rPr>
                <w:rFonts w:eastAsia="Times New Roman"/>
                <w:color w:val="auto"/>
              </w:rPr>
              <w:t>Slightly</w:t>
            </w:r>
            <w:r w:rsidRPr="00CA5E0E">
              <w:rPr>
                <w:rFonts w:eastAsia="Times New Roman"/>
                <w:color w:val="auto"/>
              </w:rPr>
              <w:br/>
            </w:r>
            <w:r w:rsidRPr="00CA5E0E">
              <w:rPr>
                <w:color w:val="auto"/>
              </w:rPr>
              <w:t>Satisfied</w:t>
            </w:r>
          </w:p>
        </w:tc>
        <w:tc>
          <w:tcPr>
            <w:tcW w:w="1620" w:type="dxa"/>
          </w:tcPr>
          <w:p w:rsidRPr="00CA5E0E" w:rsidR="0079552A" w:rsidP="00AE7E75" w:rsidRDefault="0079552A" w14:paraId="625DF0C6" w14:textId="77777777">
            <w:pPr>
              <w:rPr>
                <w:color w:val="auto"/>
              </w:rPr>
            </w:pPr>
            <w:r w:rsidRPr="00CA5E0E">
              <w:rPr>
                <w:rFonts w:eastAsia="Times New Roman"/>
                <w:color w:val="auto"/>
              </w:rPr>
              <w:t>Moderately</w:t>
            </w:r>
            <w:r w:rsidRPr="00CA5E0E">
              <w:rPr>
                <w:rFonts w:eastAsia="Times New Roman"/>
                <w:color w:val="auto"/>
              </w:rPr>
              <w:br/>
            </w:r>
            <w:r w:rsidRPr="00CA5E0E">
              <w:rPr>
                <w:color w:val="auto"/>
              </w:rPr>
              <w:t>Satisfied</w:t>
            </w:r>
          </w:p>
        </w:tc>
        <w:tc>
          <w:tcPr>
            <w:tcW w:w="1444" w:type="dxa"/>
          </w:tcPr>
          <w:p w:rsidRPr="00CA5E0E" w:rsidR="0079552A" w:rsidP="00AE7E75" w:rsidRDefault="0079552A" w14:paraId="48EABB9D" w14:textId="77777777">
            <w:pPr>
              <w:rPr>
                <w:color w:val="auto"/>
              </w:rPr>
            </w:pPr>
            <w:r w:rsidRPr="00CA5E0E">
              <w:rPr>
                <w:rFonts w:eastAsia="Times New Roman"/>
                <w:color w:val="auto"/>
              </w:rPr>
              <w:t>Very</w:t>
            </w:r>
            <w:r w:rsidRPr="00CA5E0E">
              <w:rPr>
                <w:rFonts w:eastAsia="Times New Roman"/>
                <w:color w:val="auto"/>
              </w:rPr>
              <w:br/>
            </w:r>
            <w:r w:rsidRPr="00CA5E0E">
              <w:rPr>
                <w:color w:val="auto"/>
              </w:rPr>
              <w:t>Satisfied</w:t>
            </w:r>
          </w:p>
        </w:tc>
        <w:tc>
          <w:tcPr>
            <w:tcW w:w="1444" w:type="dxa"/>
          </w:tcPr>
          <w:p w:rsidRPr="00CA5E0E" w:rsidR="0079552A" w:rsidP="00AE7E75" w:rsidRDefault="0079552A" w14:paraId="702C4E26" w14:textId="77777777">
            <w:pPr>
              <w:rPr>
                <w:color w:val="auto"/>
              </w:rPr>
            </w:pPr>
            <w:r w:rsidRPr="00CA5E0E">
              <w:rPr>
                <w:rFonts w:eastAsia="Times New Roman"/>
                <w:color w:val="auto"/>
              </w:rPr>
              <w:t>Extremely</w:t>
            </w:r>
            <w:r w:rsidRPr="00CA5E0E">
              <w:rPr>
                <w:rFonts w:eastAsia="Times New Roman"/>
                <w:color w:val="auto"/>
              </w:rPr>
              <w:br/>
            </w:r>
            <w:r w:rsidRPr="00CA5E0E">
              <w:rPr>
                <w:color w:val="auto"/>
              </w:rPr>
              <w:t>Satisfied</w:t>
            </w:r>
          </w:p>
        </w:tc>
      </w:tr>
      <w:tr w:rsidRPr="00CA5E0E" w:rsidR="0079552A" w:rsidTr="00AE7E75" w14:paraId="1AD76BD4" w14:textId="77777777">
        <w:trPr>
          <w:trHeight w:val="332"/>
        </w:trPr>
        <w:tc>
          <w:tcPr>
            <w:tcW w:w="1357" w:type="dxa"/>
          </w:tcPr>
          <w:p w:rsidRPr="00CA5E0E" w:rsidR="0079552A" w:rsidP="00AE7E75" w:rsidRDefault="0079552A" w14:paraId="2F642057" w14:textId="77777777">
            <w:pPr>
              <w:rPr>
                <w:color w:val="auto"/>
              </w:rPr>
            </w:pPr>
            <w:r w:rsidRPr="00CA5E0E">
              <w:rPr>
                <w:color w:val="auto"/>
              </w:rPr>
              <w:t>1</w:t>
            </w:r>
          </w:p>
        </w:tc>
        <w:tc>
          <w:tcPr>
            <w:tcW w:w="1253" w:type="dxa"/>
          </w:tcPr>
          <w:p w:rsidRPr="00CA5E0E" w:rsidR="0079552A" w:rsidP="00AE7E75" w:rsidRDefault="0079552A" w14:paraId="2F397642" w14:textId="77777777">
            <w:pPr>
              <w:rPr>
                <w:color w:val="auto"/>
              </w:rPr>
            </w:pPr>
            <w:r w:rsidRPr="00CA5E0E">
              <w:rPr>
                <w:color w:val="auto"/>
              </w:rPr>
              <w:t>2</w:t>
            </w:r>
          </w:p>
        </w:tc>
        <w:tc>
          <w:tcPr>
            <w:tcW w:w="1620" w:type="dxa"/>
          </w:tcPr>
          <w:p w:rsidRPr="00CA5E0E" w:rsidR="0079552A" w:rsidP="00AE7E75" w:rsidRDefault="0079552A" w14:paraId="4A7A94D9" w14:textId="77777777">
            <w:pPr>
              <w:rPr>
                <w:color w:val="auto"/>
              </w:rPr>
            </w:pPr>
            <w:r w:rsidRPr="00CA5E0E">
              <w:rPr>
                <w:color w:val="auto"/>
              </w:rPr>
              <w:t>3</w:t>
            </w:r>
          </w:p>
        </w:tc>
        <w:tc>
          <w:tcPr>
            <w:tcW w:w="1444" w:type="dxa"/>
          </w:tcPr>
          <w:p w:rsidRPr="00CA5E0E" w:rsidR="0079552A" w:rsidP="00AE7E75" w:rsidRDefault="0079552A" w14:paraId="5BAD1EA0" w14:textId="77777777">
            <w:pPr>
              <w:rPr>
                <w:color w:val="auto"/>
              </w:rPr>
            </w:pPr>
            <w:r w:rsidRPr="00CA5E0E">
              <w:rPr>
                <w:color w:val="auto"/>
              </w:rPr>
              <w:t>4</w:t>
            </w:r>
          </w:p>
        </w:tc>
        <w:tc>
          <w:tcPr>
            <w:tcW w:w="1444" w:type="dxa"/>
          </w:tcPr>
          <w:p w:rsidRPr="00CA5E0E" w:rsidR="0079552A" w:rsidP="00AE7E75" w:rsidRDefault="0079552A" w14:paraId="1B7CB924" w14:textId="77777777">
            <w:pPr>
              <w:rPr>
                <w:color w:val="auto"/>
              </w:rPr>
            </w:pPr>
            <w:r w:rsidRPr="00CA5E0E">
              <w:rPr>
                <w:color w:val="auto"/>
              </w:rPr>
              <w:t>5</w:t>
            </w:r>
          </w:p>
        </w:tc>
      </w:tr>
    </w:tbl>
    <w:p w:rsidRPr="00CA5E0E" w:rsidR="0079552A" w:rsidP="0079552A" w:rsidRDefault="0079552A" w14:paraId="55505E02" w14:textId="77777777">
      <w:pPr>
        <w:pStyle w:val="Heading4"/>
        <w:numPr>
          <w:ilvl w:val="0"/>
          <w:numId w:val="69"/>
        </w:numPr>
        <w:rPr>
          <w:color w:val="auto"/>
        </w:rPr>
      </w:pPr>
      <w:bookmarkStart w:name="h.gjdgxs" w:colFirst="0" w:colLast="0" w:id="176"/>
      <w:bookmarkEnd w:id="176"/>
    </w:p>
    <w:p w:rsidRPr="00CA5E0E" w:rsidR="0079552A" w:rsidP="0079552A" w:rsidRDefault="0079552A" w14:paraId="07336333" w14:textId="77777777">
      <w:pPr>
        <w:rPr>
          <w:rFonts w:eastAsia="Times New Roman" w:cs="Times New Roman"/>
          <w:color w:val="auto"/>
        </w:rPr>
      </w:pPr>
      <w:r w:rsidRPr="00CA5E0E">
        <w:rPr>
          <w:rFonts w:eastAsia="Times New Roman" w:cs="Times New Roman"/>
          <w:color w:val="auto"/>
        </w:rPr>
        <w:t>We would like to know what you think about issues related to the quality of the visitor experience on [site].</w:t>
      </w:r>
      <w:r w:rsidRPr="00CA5E0E">
        <w:rPr>
          <w:rFonts w:eastAsia="Times New Roman" w:cs="Times New Roman"/>
          <w:i/>
          <w:iCs/>
          <w:color w:val="auto"/>
        </w:rPr>
        <w:t xml:space="preserve"> </w:t>
      </w:r>
      <w:r w:rsidRPr="00CA5E0E">
        <w:rPr>
          <w:rFonts w:eastAsia="Times New Roman" w:cs="Times New Roman"/>
          <w:color w:val="auto"/>
        </w:rPr>
        <w:t xml:space="preserve">Please indicate the extent to which you agree or disagree with each of the following statements. (Select </w:t>
      </w:r>
      <w:r w:rsidRPr="00CA5E0E">
        <w:rPr>
          <w:rFonts w:eastAsia="Times New Roman" w:cs="Times New Roman"/>
          <w:b/>
          <w:color w:val="auto"/>
        </w:rPr>
        <w:t xml:space="preserve">one </w:t>
      </w:r>
      <w:r w:rsidRPr="00CA5E0E">
        <w:rPr>
          <w:rFonts w:eastAsia="Times New Roman" w:cs="Times New Roman"/>
          <w:color w:val="auto"/>
        </w:rPr>
        <w:t>response for each statement.)</w:t>
      </w:r>
    </w:p>
    <w:tbl>
      <w:tblPr>
        <w:tblStyle w:val="SmallTable"/>
        <w:tblW w:w="0" w:type="auto"/>
        <w:tblLook w:val="01E0" w:firstRow="1" w:lastRow="1" w:firstColumn="1" w:lastColumn="1" w:noHBand="0" w:noVBand="0"/>
      </w:tblPr>
      <w:tblGrid>
        <w:gridCol w:w="3361"/>
        <w:gridCol w:w="1162"/>
        <w:gridCol w:w="953"/>
        <w:gridCol w:w="1107"/>
        <w:gridCol w:w="1164"/>
        <w:gridCol w:w="1162"/>
        <w:gridCol w:w="1171"/>
      </w:tblGrid>
      <w:tr w:rsidRPr="00CA5E0E" w:rsidR="0079552A" w:rsidTr="00AE7E75" w14:paraId="28EB3A6F" w14:textId="77777777">
        <w:trPr>
          <w:cnfStyle w:val="100000000000" w:firstRow="1" w:lastRow="0" w:firstColumn="0" w:lastColumn="0" w:oddVBand="0" w:evenVBand="0" w:oddHBand="0" w:evenHBand="0" w:firstRowFirstColumn="0" w:firstRowLastColumn="0" w:lastRowFirstColumn="0" w:lastRowLastColumn="0"/>
          <w:trHeight w:val="720"/>
        </w:trPr>
        <w:tc>
          <w:tcPr>
            <w:cnfStyle w:val="001000000100" w:firstRow="0" w:lastRow="0" w:firstColumn="1" w:lastColumn="0" w:oddVBand="0" w:evenVBand="0" w:oddHBand="0" w:evenHBand="0" w:firstRowFirstColumn="1" w:firstRowLastColumn="0" w:lastRowFirstColumn="0" w:lastRowLastColumn="0"/>
            <w:tcW w:w="3361" w:type="dxa"/>
          </w:tcPr>
          <w:p w:rsidRPr="00CA5E0E" w:rsidR="0079552A" w:rsidP="00AE7E75" w:rsidRDefault="0079552A" w14:paraId="5971414A" w14:textId="77777777">
            <w:pPr>
              <w:rPr>
                <w:rFonts w:eastAsia="Times New Roman" w:cs="Times New Roman"/>
                <w:b w:val="0"/>
                <w:color w:val="auto"/>
                <w:u w:val="single"/>
              </w:rPr>
            </w:pPr>
          </w:p>
        </w:tc>
        <w:tc>
          <w:tcPr>
            <w:tcW w:w="1162" w:type="dxa"/>
          </w:tcPr>
          <w:p w:rsidRPr="00CA5E0E" w:rsidR="0079552A" w:rsidP="00AE7E75" w:rsidRDefault="0079552A" w14:paraId="68E2A2B3"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u w:val="single"/>
              </w:rPr>
            </w:pPr>
            <w:r w:rsidRPr="00CA5E0E">
              <w:rPr>
                <w:rFonts w:eastAsia="Times New Roman" w:cs="Times New Roman"/>
                <w:color w:val="auto"/>
              </w:rPr>
              <w:t>Strongly</w:t>
            </w:r>
            <w:r w:rsidRPr="00CA5E0E">
              <w:rPr>
                <w:rFonts w:eastAsia="Times New Roman" w:cs="Times New Roman"/>
                <w:color w:val="auto"/>
              </w:rPr>
              <w:br/>
              <w:t>agree</w:t>
            </w:r>
          </w:p>
        </w:tc>
        <w:tc>
          <w:tcPr>
            <w:tcW w:w="953" w:type="dxa"/>
          </w:tcPr>
          <w:p w:rsidRPr="00CA5E0E" w:rsidR="0079552A" w:rsidP="00AE7E75" w:rsidRDefault="0079552A" w14:paraId="59889FAB"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u w:val="single"/>
              </w:rPr>
            </w:pPr>
            <w:r w:rsidRPr="00CA5E0E">
              <w:rPr>
                <w:rFonts w:eastAsia="Times New Roman" w:cs="Times New Roman"/>
                <w:color w:val="auto"/>
              </w:rPr>
              <w:t>Agree</w:t>
            </w:r>
          </w:p>
        </w:tc>
        <w:tc>
          <w:tcPr>
            <w:tcW w:w="1107" w:type="dxa"/>
          </w:tcPr>
          <w:p w:rsidRPr="00CA5E0E" w:rsidR="0079552A" w:rsidP="00AE7E75" w:rsidRDefault="0079552A" w14:paraId="69623983"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Neither</w:t>
            </w:r>
          </w:p>
        </w:tc>
        <w:tc>
          <w:tcPr>
            <w:tcW w:w="1164" w:type="dxa"/>
          </w:tcPr>
          <w:p w:rsidRPr="00CA5E0E" w:rsidR="0079552A" w:rsidP="00AE7E75" w:rsidRDefault="0079552A" w14:paraId="784540FC"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u w:val="single"/>
              </w:rPr>
            </w:pPr>
            <w:r w:rsidRPr="00CA5E0E">
              <w:rPr>
                <w:rFonts w:eastAsia="Times New Roman" w:cs="Times New Roman"/>
                <w:color w:val="auto"/>
              </w:rPr>
              <w:t>Disagree</w:t>
            </w:r>
          </w:p>
        </w:tc>
        <w:tc>
          <w:tcPr>
            <w:tcW w:w="1162" w:type="dxa"/>
          </w:tcPr>
          <w:p w:rsidRPr="00CA5E0E" w:rsidR="0079552A" w:rsidP="00AE7E75" w:rsidRDefault="0079552A" w14:paraId="13DB010E"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u w:val="single"/>
              </w:rPr>
            </w:pPr>
            <w:r w:rsidRPr="00CA5E0E">
              <w:rPr>
                <w:rFonts w:eastAsia="Times New Roman" w:cs="Times New Roman"/>
                <w:color w:val="auto"/>
              </w:rPr>
              <w:t>Strongly</w:t>
            </w:r>
            <w:r w:rsidRPr="00CA5E0E">
              <w:rPr>
                <w:rFonts w:eastAsia="Times New Roman" w:cs="Times New Roman"/>
                <w:color w:val="auto"/>
              </w:rPr>
              <w:br/>
              <w:t>disagree</w:t>
            </w:r>
          </w:p>
        </w:tc>
        <w:tc>
          <w:tcPr>
            <w:tcW w:w="1171" w:type="dxa"/>
          </w:tcPr>
          <w:p w:rsidRPr="00CA5E0E" w:rsidR="0079552A" w:rsidP="00AE7E75" w:rsidRDefault="0079552A" w14:paraId="53C43327"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 xml:space="preserve">Uncertain/ </w:t>
            </w:r>
            <w:r w:rsidRPr="00CA5E0E">
              <w:rPr>
                <w:rFonts w:eastAsia="Times New Roman" w:cs="Times New Roman"/>
                <w:color w:val="auto"/>
              </w:rPr>
              <w:br/>
              <w:t>No Opinion</w:t>
            </w:r>
          </w:p>
        </w:tc>
      </w:tr>
      <w:tr w:rsidRPr="00CA5E0E" w:rsidR="0079552A" w:rsidTr="00AE7E75" w14:paraId="6EF0C6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1" w:type="dxa"/>
          </w:tcPr>
          <w:p w:rsidRPr="00CA5E0E" w:rsidR="0079552A" w:rsidP="00AE7E75" w:rsidRDefault="0079552A" w14:paraId="632D70F0" w14:textId="77777777">
            <w:pPr>
              <w:tabs>
                <w:tab w:val="left" w:pos="-1440"/>
              </w:tabs>
              <w:rPr>
                <w:rFonts w:eastAsia="Times New Roman" w:cs="Times New Roman"/>
                <w:b/>
                <w:color w:val="auto"/>
                <w:u w:val="single"/>
              </w:rPr>
            </w:pPr>
            <w:r w:rsidRPr="00CA5E0E">
              <w:rPr>
                <w:rFonts w:eastAsia="Times New Roman" w:cs="Times New Roman"/>
                <w:color w:val="auto"/>
              </w:rPr>
              <w:t>[</w:t>
            </w:r>
            <w:proofErr w:type="gramStart"/>
            <w:r w:rsidRPr="00CA5E0E">
              <w:rPr>
                <w:rFonts w:eastAsia="Times New Roman" w:cs="Times New Roman"/>
                <w:color w:val="auto"/>
              </w:rPr>
              <w:t>area-specific</w:t>
            </w:r>
            <w:proofErr w:type="gramEnd"/>
            <w:r w:rsidRPr="00CA5E0E">
              <w:rPr>
                <w:rFonts w:eastAsia="Times New Roman" w:cs="Times New Roman"/>
                <w:color w:val="auto"/>
              </w:rPr>
              <w:t xml:space="preserve"> list of items related to visitor experience (e.g., Service does a good job protecting historic structures, land, or animals.] </w:t>
            </w:r>
          </w:p>
        </w:tc>
        <w:tc>
          <w:tcPr>
            <w:tcW w:w="1162" w:type="dxa"/>
          </w:tcPr>
          <w:p w:rsidRPr="00CA5E0E" w:rsidR="0079552A" w:rsidP="00AE7E75" w:rsidRDefault="0079552A" w14:paraId="6152A55D"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u w:val="single"/>
              </w:rPr>
            </w:pPr>
            <w:r w:rsidRPr="00CA5E0E">
              <w:rPr>
                <w:rFonts w:eastAsia="Times New Roman" w:cs="Times New Roman"/>
                <w:color w:val="auto"/>
              </w:rPr>
              <w:t>1</w:t>
            </w:r>
          </w:p>
        </w:tc>
        <w:tc>
          <w:tcPr>
            <w:tcW w:w="953" w:type="dxa"/>
          </w:tcPr>
          <w:p w:rsidRPr="00CA5E0E" w:rsidR="0079552A" w:rsidP="00AE7E75" w:rsidRDefault="0079552A" w14:paraId="3A9EDC7E"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u w:val="single"/>
              </w:rPr>
            </w:pPr>
            <w:r w:rsidRPr="00CA5E0E">
              <w:rPr>
                <w:rFonts w:eastAsia="Times New Roman" w:cs="Times New Roman"/>
                <w:color w:val="auto"/>
              </w:rPr>
              <w:t>2</w:t>
            </w:r>
          </w:p>
        </w:tc>
        <w:tc>
          <w:tcPr>
            <w:tcW w:w="1107" w:type="dxa"/>
          </w:tcPr>
          <w:p w:rsidRPr="00CA5E0E" w:rsidR="0079552A" w:rsidP="00AE7E75" w:rsidRDefault="0079552A" w14:paraId="7B7DA357"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1164" w:type="dxa"/>
          </w:tcPr>
          <w:p w:rsidRPr="00CA5E0E" w:rsidR="0079552A" w:rsidP="00AE7E75" w:rsidRDefault="0079552A" w14:paraId="1DF02B15"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u w:val="single"/>
              </w:rPr>
            </w:pPr>
            <w:r w:rsidRPr="00CA5E0E">
              <w:rPr>
                <w:rFonts w:eastAsia="Times New Roman" w:cs="Times New Roman"/>
                <w:color w:val="auto"/>
              </w:rPr>
              <w:t>4</w:t>
            </w:r>
          </w:p>
        </w:tc>
        <w:tc>
          <w:tcPr>
            <w:tcW w:w="1162" w:type="dxa"/>
          </w:tcPr>
          <w:p w:rsidRPr="00CA5E0E" w:rsidR="0079552A" w:rsidP="00AE7E75" w:rsidRDefault="0079552A" w14:paraId="21B17C74"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auto"/>
                <w:u w:val="single"/>
              </w:rPr>
            </w:pPr>
            <w:r w:rsidRPr="00CA5E0E">
              <w:rPr>
                <w:rFonts w:eastAsia="Times New Roman" w:cs="Times New Roman"/>
                <w:color w:val="auto"/>
              </w:rPr>
              <w:t>5</w:t>
            </w:r>
          </w:p>
        </w:tc>
        <w:tc>
          <w:tcPr>
            <w:tcW w:w="1171" w:type="dxa"/>
          </w:tcPr>
          <w:p w:rsidRPr="00CA5E0E" w:rsidR="0079552A" w:rsidP="00AE7E75" w:rsidRDefault="0079552A" w14:paraId="31002DF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sym w:font="Wingdings 2" w:char="F0A3"/>
            </w:r>
          </w:p>
        </w:tc>
      </w:tr>
    </w:tbl>
    <w:p w:rsidRPr="00CA5E0E" w:rsidR="0079552A" w:rsidP="0079552A" w:rsidRDefault="0079552A" w14:paraId="2604D7E4" w14:textId="77777777">
      <w:pPr>
        <w:pStyle w:val="Heading4"/>
        <w:numPr>
          <w:ilvl w:val="0"/>
          <w:numId w:val="69"/>
        </w:numPr>
        <w:rPr>
          <w:color w:val="auto"/>
        </w:rPr>
      </w:pPr>
      <w:bookmarkStart w:name="_Toc416894086" w:id="177"/>
      <w:bookmarkStart w:name="_Toc447018612" w:id="178"/>
    </w:p>
    <w:p w:rsidRPr="00CA5E0E" w:rsidR="0079552A" w:rsidP="0079552A" w:rsidRDefault="0079552A" w14:paraId="22DB054B" w14:textId="77777777">
      <w:pPr>
        <w:spacing w:after="120"/>
        <w:rPr>
          <w:rFonts w:cs="Times New Roman"/>
          <w:color w:val="auto"/>
        </w:rPr>
      </w:pPr>
      <w:r w:rsidRPr="00CA5E0E">
        <w:rPr>
          <w:rFonts w:cs="Times New Roman"/>
          <w:color w:val="auto"/>
        </w:rPr>
        <w:t xml:space="preserve">If you had the opportunity, would you take this trip again? (Select one response) </w:t>
      </w:r>
    </w:p>
    <w:tbl>
      <w:tblPr>
        <w:tblStyle w:val="Single-itemScale"/>
        <w:tblW w:w="0" w:type="auto"/>
        <w:tblLook w:val="04A0" w:firstRow="1" w:lastRow="0" w:firstColumn="1" w:lastColumn="0" w:noHBand="0" w:noVBand="1"/>
      </w:tblPr>
      <w:tblGrid>
        <w:gridCol w:w="1440"/>
        <w:gridCol w:w="1440"/>
        <w:gridCol w:w="1440"/>
        <w:gridCol w:w="1440"/>
        <w:gridCol w:w="1440"/>
      </w:tblGrid>
      <w:tr w:rsidRPr="00CA5E0E" w:rsidR="0079552A" w:rsidTr="00AE7E75" w14:paraId="1842D9BA"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79552A" w:rsidP="00AE7E75" w:rsidRDefault="0079552A" w14:paraId="4766E251" w14:textId="77777777">
            <w:r w:rsidRPr="00CA5E0E">
              <w:t>Definitely</w:t>
            </w:r>
            <w:r w:rsidRPr="00CA5E0E">
              <w:br/>
              <w:t>Not</w:t>
            </w:r>
          </w:p>
        </w:tc>
        <w:tc>
          <w:tcPr>
            <w:tcW w:w="1440" w:type="dxa"/>
          </w:tcPr>
          <w:p w:rsidRPr="00CA5E0E" w:rsidR="0079552A" w:rsidP="00AE7E75" w:rsidRDefault="0079552A" w14:paraId="51050F9F" w14:textId="77777777">
            <w:r w:rsidRPr="00CA5E0E">
              <w:t>Probably</w:t>
            </w:r>
            <w:r w:rsidRPr="00CA5E0E">
              <w:br/>
              <w:t>Not</w:t>
            </w:r>
          </w:p>
        </w:tc>
        <w:tc>
          <w:tcPr>
            <w:tcW w:w="1440" w:type="dxa"/>
          </w:tcPr>
          <w:p w:rsidRPr="00CA5E0E" w:rsidR="0079552A" w:rsidP="00AE7E75" w:rsidRDefault="0079552A" w14:paraId="4A352A91" w14:textId="77777777">
            <w:pPr>
              <w:rPr>
                <w:rFonts w:eastAsiaTheme="minorEastAsia"/>
              </w:rPr>
            </w:pPr>
            <w:r w:rsidRPr="00CA5E0E">
              <w:rPr>
                <w:rFonts w:eastAsiaTheme="minorEastAsia"/>
              </w:rPr>
              <w:t>Unsure</w:t>
            </w:r>
          </w:p>
        </w:tc>
        <w:tc>
          <w:tcPr>
            <w:tcW w:w="1440" w:type="dxa"/>
          </w:tcPr>
          <w:p w:rsidRPr="00CA5E0E" w:rsidR="0079552A" w:rsidP="00AE7E75" w:rsidRDefault="0079552A" w14:paraId="74AED46A" w14:textId="77777777">
            <w:r w:rsidRPr="00CA5E0E">
              <w:t>Probably</w:t>
            </w:r>
          </w:p>
        </w:tc>
        <w:tc>
          <w:tcPr>
            <w:tcW w:w="1440" w:type="dxa"/>
          </w:tcPr>
          <w:p w:rsidRPr="00CA5E0E" w:rsidR="0079552A" w:rsidP="00AE7E75" w:rsidRDefault="0079552A" w14:paraId="7217DB3E" w14:textId="77777777">
            <w:r w:rsidRPr="00CA5E0E">
              <w:t>Definitely</w:t>
            </w:r>
          </w:p>
        </w:tc>
      </w:tr>
      <w:tr w:rsidRPr="00CA5E0E" w:rsidR="0079552A" w:rsidTr="00AE7E75" w14:paraId="7949AE50" w14:textId="77777777">
        <w:tc>
          <w:tcPr>
            <w:tcW w:w="1440" w:type="dxa"/>
          </w:tcPr>
          <w:p w:rsidRPr="00CA5E0E" w:rsidR="0079552A" w:rsidP="00AE7E75" w:rsidRDefault="0079552A" w14:paraId="57A78651" w14:textId="77777777">
            <w:pPr>
              <w:rPr>
                <w:rFonts w:cs="Times New Roman"/>
              </w:rPr>
            </w:pPr>
            <w:r w:rsidRPr="00CA5E0E">
              <w:rPr>
                <w:rFonts w:cs="Times New Roman"/>
              </w:rPr>
              <w:t>1</w:t>
            </w:r>
          </w:p>
        </w:tc>
        <w:tc>
          <w:tcPr>
            <w:tcW w:w="1440" w:type="dxa"/>
          </w:tcPr>
          <w:p w:rsidRPr="00CA5E0E" w:rsidR="0079552A" w:rsidP="00AE7E75" w:rsidRDefault="0079552A" w14:paraId="50D8B1C8" w14:textId="77777777">
            <w:pPr>
              <w:rPr>
                <w:rFonts w:cs="Times New Roman"/>
              </w:rPr>
            </w:pPr>
            <w:r w:rsidRPr="00CA5E0E">
              <w:rPr>
                <w:rFonts w:cs="Times New Roman"/>
              </w:rPr>
              <w:t>2</w:t>
            </w:r>
          </w:p>
        </w:tc>
        <w:tc>
          <w:tcPr>
            <w:tcW w:w="1440" w:type="dxa"/>
          </w:tcPr>
          <w:p w:rsidRPr="00CA5E0E" w:rsidR="0079552A" w:rsidP="00AE7E75" w:rsidRDefault="0079552A" w14:paraId="24293620" w14:textId="77777777">
            <w:pPr>
              <w:rPr>
                <w:rFonts w:cs="Times New Roman"/>
              </w:rPr>
            </w:pPr>
            <w:r w:rsidRPr="00CA5E0E">
              <w:rPr>
                <w:rFonts w:cs="Times New Roman"/>
              </w:rPr>
              <w:t>3</w:t>
            </w:r>
          </w:p>
        </w:tc>
        <w:tc>
          <w:tcPr>
            <w:tcW w:w="1440" w:type="dxa"/>
          </w:tcPr>
          <w:p w:rsidRPr="00CA5E0E" w:rsidR="0079552A" w:rsidP="00AE7E75" w:rsidRDefault="0079552A" w14:paraId="5C0E35C0" w14:textId="77777777">
            <w:pPr>
              <w:rPr>
                <w:rFonts w:cs="Times New Roman"/>
              </w:rPr>
            </w:pPr>
            <w:r w:rsidRPr="00CA5E0E">
              <w:rPr>
                <w:rFonts w:cs="Times New Roman"/>
              </w:rPr>
              <w:t>4</w:t>
            </w:r>
          </w:p>
        </w:tc>
        <w:tc>
          <w:tcPr>
            <w:tcW w:w="1440" w:type="dxa"/>
          </w:tcPr>
          <w:p w:rsidRPr="00CA5E0E" w:rsidR="0079552A" w:rsidP="00AE7E75" w:rsidRDefault="0079552A" w14:paraId="2830F592" w14:textId="77777777">
            <w:pPr>
              <w:rPr>
                <w:rFonts w:cs="Times New Roman"/>
              </w:rPr>
            </w:pPr>
            <w:r w:rsidRPr="00CA5E0E">
              <w:rPr>
                <w:rFonts w:cs="Times New Roman"/>
              </w:rPr>
              <w:t>5</w:t>
            </w:r>
          </w:p>
        </w:tc>
      </w:tr>
    </w:tbl>
    <w:p w:rsidRPr="00CA5E0E" w:rsidR="0079552A" w:rsidP="0079552A" w:rsidRDefault="0079552A" w14:paraId="1AB12FD2" w14:textId="77777777">
      <w:pPr>
        <w:pStyle w:val="Heading4"/>
        <w:numPr>
          <w:ilvl w:val="0"/>
          <w:numId w:val="69"/>
        </w:numPr>
        <w:rPr>
          <w:color w:val="auto"/>
        </w:rPr>
      </w:pPr>
    </w:p>
    <w:p w:rsidRPr="00CA5E0E" w:rsidR="0079552A" w:rsidP="0079552A" w:rsidRDefault="0079552A" w14:paraId="1A844F67" w14:textId="77777777">
      <w:r w:rsidRPr="00CA5E0E">
        <w:t xml:space="preserve">What did you like </w:t>
      </w:r>
      <w:r>
        <w:t>[</w:t>
      </w:r>
      <w:r w:rsidRPr="00CA5E0E">
        <w:rPr>
          <w:b/>
        </w:rPr>
        <w:t>most</w:t>
      </w:r>
      <w:r>
        <w:rPr>
          <w:b/>
        </w:rPr>
        <w:t>/least]</w:t>
      </w:r>
      <w:r w:rsidRPr="00CA5E0E">
        <w:rPr>
          <w:b/>
        </w:rPr>
        <w:t xml:space="preserve"> </w:t>
      </w:r>
      <w:r w:rsidRPr="00CA5E0E">
        <w:t>about your visit to [site]? [OPEN-ENDED]</w:t>
      </w:r>
    </w:p>
    <w:p w:rsidRPr="00CA5E0E" w:rsidR="0079552A" w:rsidP="0079552A" w:rsidRDefault="0079552A" w14:paraId="60E6DA2A" w14:textId="77777777">
      <w:pPr>
        <w:pStyle w:val="Heading3"/>
      </w:pPr>
      <w:r w:rsidRPr="00CA5E0E">
        <w:lastRenderedPageBreak/>
        <w:t>Trip Experiences</w:t>
      </w:r>
    </w:p>
    <w:p w:rsidRPr="00CA5E0E" w:rsidR="0079552A" w:rsidP="0079552A" w:rsidRDefault="0079552A" w14:paraId="134C5C7F" w14:textId="77777777">
      <w:pPr>
        <w:pStyle w:val="Heading4"/>
        <w:numPr>
          <w:ilvl w:val="0"/>
          <w:numId w:val="36"/>
        </w:numPr>
        <w:rPr>
          <w:color w:val="auto"/>
        </w:rPr>
      </w:pPr>
    </w:p>
    <w:p w:rsidR="0079552A" w:rsidP="0079552A" w:rsidRDefault="0079552A" w14:paraId="73852271" w14:textId="77777777">
      <w:pPr>
        <w:rPr>
          <w:color w:val="auto"/>
        </w:rPr>
      </w:pPr>
      <w:r w:rsidRPr="00CA5E0E">
        <w:rPr>
          <w:rFonts w:cs="Times New Roman"/>
          <w:color w:val="auto"/>
        </w:rPr>
        <w:t xml:space="preserve">The following questions ask about various components of your [site] visit. </w:t>
      </w:r>
      <w:r w:rsidRPr="00CA5E0E">
        <w:rPr>
          <w:color w:val="auto"/>
        </w:rPr>
        <w:t>To what extent did you experience each of the following on your visit to [site]? Circle one response for each statement.</w:t>
      </w:r>
    </w:p>
    <w:tbl>
      <w:tblPr>
        <w:tblStyle w:val="SmallTable"/>
        <w:tblW w:w="4510" w:type="pct"/>
        <w:tblLook w:val="04A0" w:firstRow="1" w:lastRow="0" w:firstColumn="1" w:lastColumn="0" w:noHBand="0" w:noVBand="1"/>
      </w:tblPr>
      <w:tblGrid>
        <w:gridCol w:w="4032"/>
        <w:gridCol w:w="1268"/>
        <w:gridCol w:w="1267"/>
        <w:gridCol w:w="1267"/>
        <w:gridCol w:w="1258"/>
      </w:tblGrid>
      <w:tr w:rsidRPr="00CA5E0E" w:rsidR="0079552A" w:rsidTr="00AE7E75" w14:paraId="2E9D834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17" w:type="pct"/>
          </w:tcPr>
          <w:p w:rsidRPr="00CA5E0E" w:rsidR="0079552A" w:rsidP="00AE7E75" w:rsidRDefault="0079552A" w14:paraId="55872CA1" w14:textId="77777777">
            <w:pPr>
              <w:rPr>
                <w:color w:val="auto"/>
              </w:rPr>
            </w:pPr>
          </w:p>
        </w:tc>
        <w:tc>
          <w:tcPr>
            <w:tcW w:w="697" w:type="pct"/>
          </w:tcPr>
          <w:p w:rsidRPr="00CA5E0E" w:rsidR="0079552A" w:rsidP="00AE7E75" w:rsidRDefault="0079552A" w14:paraId="3DC805C3"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p>
        </w:tc>
        <w:tc>
          <w:tcPr>
            <w:tcW w:w="697" w:type="pct"/>
          </w:tcPr>
          <w:p w:rsidRPr="00CA5E0E" w:rsidR="0079552A" w:rsidP="00AE7E75" w:rsidRDefault="0079552A" w14:paraId="3D91EB8C"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p>
        </w:tc>
        <w:tc>
          <w:tcPr>
            <w:tcW w:w="697" w:type="pct"/>
          </w:tcPr>
          <w:p w:rsidRPr="00CA5E0E" w:rsidR="0079552A" w:rsidP="00AE7E75" w:rsidRDefault="0079552A" w14:paraId="22062E4E"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p>
        </w:tc>
        <w:tc>
          <w:tcPr>
            <w:tcW w:w="693" w:type="pct"/>
          </w:tcPr>
          <w:p w:rsidRPr="00CA5E0E" w:rsidR="0079552A" w:rsidP="00AE7E75" w:rsidRDefault="0079552A" w14:paraId="622B3502"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 great deal</w:t>
            </w:r>
          </w:p>
        </w:tc>
      </w:tr>
      <w:tr w:rsidRPr="00CA5E0E" w:rsidR="0079552A" w:rsidTr="00AE7E75" w14:paraId="5EF6FE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6BC2877F" w14:textId="77777777">
            <w:pPr>
              <w:rPr>
                <w:color w:val="auto"/>
              </w:rPr>
            </w:pPr>
            <w:r w:rsidRPr="00CA5E0E">
              <w:rPr>
                <w:color w:val="auto"/>
              </w:rPr>
              <w:t>Connection with nature</w:t>
            </w:r>
          </w:p>
        </w:tc>
        <w:tc>
          <w:tcPr>
            <w:tcW w:w="697" w:type="pct"/>
          </w:tcPr>
          <w:p w:rsidRPr="00CA5E0E" w:rsidR="0079552A" w:rsidP="00AE7E75" w:rsidRDefault="0079552A" w14:paraId="20D4F64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24F8748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6A9B597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64C46F8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r>
      <w:tr w:rsidRPr="00CA5E0E" w:rsidR="0079552A" w:rsidTr="00AE7E75" w14:paraId="7C14B4AF" w14:textId="77777777">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44983038" w14:textId="77777777">
            <w:pPr>
              <w:rPr>
                <w:color w:val="auto"/>
              </w:rPr>
            </w:pPr>
            <w:r w:rsidRPr="00CA5E0E">
              <w:rPr>
                <w:color w:val="auto"/>
              </w:rPr>
              <w:t>Freedom to change travel route during trip</w:t>
            </w:r>
          </w:p>
        </w:tc>
        <w:tc>
          <w:tcPr>
            <w:tcW w:w="697" w:type="pct"/>
          </w:tcPr>
          <w:p w:rsidRPr="00CA5E0E" w:rsidR="0079552A" w:rsidP="00AE7E75" w:rsidRDefault="0079552A" w14:paraId="1D7EA2B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1E35468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7CDFB98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2DDC6B7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r>
      <w:tr w:rsidRPr="00CA5E0E" w:rsidR="0079552A" w:rsidTr="00AE7E75" w14:paraId="547D96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41649DB4" w14:textId="77777777">
            <w:pPr>
              <w:rPr>
                <w:color w:val="auto"/>
              </w:rPr>
            </w:pPr>
            <w:r w:rsidRPr="00CA5E0E">
              <w:rPr>
                <w:color w:val="auto"/>
              </w:rPr>
              <w:t>History</w:t>
            </w:r>
          </w:p>
        </w:tc>
        <w:tc>
          <w:tcPr>
            <w:tcW w:w="697" w:type="pct"/>
          </w:tcPr>
          <w:p w:rsidRPr="00CA5E0E" w:rsidR="0079552A" w:rsidP="00AE7E75" w:rsidRDefault="0079552A" w14:paraId="4C02CD3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2288AEF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70AD4C1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434BF83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r>
      <w:tr w:rsidRPr="00CA5E0E" w:rsidR="0079552A" w:rsidTr="00AE7E75" w14:paraId="14126703" w14:textId="77777777">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70F2E656" w14:textId="77777777">
            <w:pPr>
              <w:rPr>
                <w:color w:val="auto"/>
              </w:rPr>
            </w:pPr>
            <w:r w:rsidRPr="00CA5E0E">
              <w:rPr>
                <w:color w:val="auto"/>
              </w:rPr>
              <w:t>Immersion in nature</w:t>
            </w:r>
          </w:p>
        </w:tc>
        <w:tc>
          <w:tcPr>
            <w:tcW w:w="697" w:type="pct"/>
          </w:tcPr>
          <w:p w:rsidRPr="00CA5E0E" w:rsidR="0079552A" w:rsidP="00AE7E75" w:rsidRDefault="0079552A" w14:paraId="317B5B1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64635AB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529B65D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2E9E904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r>
      <w:tr w:rsidRPr="00CA5E0E" w:rsidR="0079552A" w:rsidTr="00AE7E75" w14:paraId="30BA39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2106A8CC" w14:textId="77777777">
            <w:pPr>
              <w:rPr>
                <w:color w:val="auto"/>
              </w:rPr>
            </w:pPr>
            <w:r w:rsidRPr="00CA5E0E">
              <w:rPr>
                <w:color w:val="auto"/>
              </w:rPr>
              <w:t>Learning about nature</w:t>
            </w:r>
          </w:p>
        </w:tc>
        <w:tc>
          <w:tcPr>
            <w:tcW w:w="697" w:type="pct"/>
          </w:tcPr>
          <w:p w:rsidRPr="00CA5E0E" w:rsidR="0079552A" w:rsidP="00AE7E75" w:rsidRDefault="0079552A" w14:paraId="1786514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16E81ED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61F37A4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54A7497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r>
      <w:tr w:rsidRPr="00CA5E0E" w:rsidR="0079552A" w:rsidTr="00AE7E75" w14:paraId="3F2192F5" w14:textId="77777777">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7332BF49" w14:textId="77777777">
            <w:pPr>
              <w:rPr>
                <w:color w:val="auto"/>
              </w:rPr>
            </w:pPr>
            <w:r w:rsidRPr="00CA5E0E">
              <w:rPr>
                <w:color w:val="auto"/>
              </w:rPr>
              <w:t>Natural conditions</w:t>
            </w:r>
          </w:p>
        </w:tc>
        <w:tc>
          <w:tcPr>
            <w:tcW w:w="697" w:type="pct"/>
          </w:tcPr>
          <w:p w:rsidRPr="00CA5E0E" w:rsidR="0079552A" w:rsidP="00AE7E75" w:rsidRDefault="0079552A" w14:paraId="7CE143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68E5EE1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57EBDBA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0E571DD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r>
      <w:tr w:rsidRPr="00CA5E0E" w:rsidR="0079552A" w:rsidTr="00AE7E75" w14:paraId="11ED49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060F9B85" w14:textId="77777777">
            <w:pPr>
              <w:rPr>
                <w:color w:val="auto"/>
              </w:rPr>
            </w:pPr>
            <w:r w:rsidRPr="00CA5E0E">
              <w:rPr>
                <w:color w:val="auto"/>
              </w:rPr>
              <w:t>Presence of wildlife</w:t>
            </w:r>
          </w:p>
        </w:tc>
        <w:tc>
          <w:tcPr>
            <w:tcW w:w="697" w:type="pct"/>
          </w:tcPr>
          <w:p w:rsidRPr="00CA5E0E" w:rsidR="0079552A" w:rsidP="00AE7E75" w:rsidRDefault="0079552A" w14:paraId="1FCE00F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3D08517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032AD3A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1D06335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r>
      <w:tr w:rsidRPr="00CA5E0E" w:rsidR="0079552A" w:rsidTr="00AE7E75" w14:paraId="5F2ED472" w14:textId="77777777">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571B7FBB" w14:textId="77777777">
            <w:pPr>
              <w:rPr>
                <w:color w:val="auto"/>
              </w:rPr>
            </w:pPr>
            <w:r w:rsidRPr="00CA5E0E">
              <w:rPr>
                <w:color w:val="auto"/>
              </w:rPr>
              <w:t>Remoteness and isolation</w:t>
            </w:r>
          </w:p>
        </w:tc>
        <w:tc>
          <w:tcPr>
            <w:tcW w:w="697" w:type="pct"/>
          </w:tcPr>
          <w:p w:rsidRPr="00CA5E0E" w:rsidR="0079552A" w:rsidP="00AE7E75" w:rsidRDefault="0079552A" w14:paraId="550015B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7F4E76E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00338EA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54F53CE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r>
      <w:tr w:rsidRPr="00CA5E0E" w:rsidR="0079552A" w:rsidTr="00AE7E75" w14:paraId="0C66DE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2298EFCF" w14:textId="77777777">
            <w:pPr>
              <w:rPr>
                <w:color w:val="auto"/>
              </w:rPr>
            </w:pPr>
            <w:r w:rsidRPr="00CA5E0E">
              <w:rPr>
                <w:color w:val="auto"/>
              </w:rPr>
              <w:t>Sense of adventure</w:t>
            </w:r>
          </w:p>
        </w:tc>
        <w:tc>
          <w:tcPr>
            <w:tcW w:w="697" w:type="pct"/>
          </w:tcPr>
          <w:p w:rsidRPr="00CA5E0E" w:rsidR="0079552A" w:rsidP="00AE7E75" w:rsidRDefault="0079552A" w14:paraId="60349C3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5D5A80F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74115A8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58CB5AC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r>
      <w:tr w:rsidRPr="00CA5E0E" w:rsidR="0079552A" w:rsidTr="00AE7E75" w14:paraId="1EE6624F" w14:textId="77777777">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6174F25B" w14:textId="77777777">
            <w:pPr>
              <w:rPr>
                <w:color w:val="auto"/>
              </w:rPr>
            </w:pPr>
            <w:r w:rsidRPr="00CA5E0E">
              <w:rPr>
                <w:color w:val="auto"/>
              </w:rPr>
              <w:t>Sense of vastness</w:t>
            </w:r>
          </w:p>
        </w:tc>
        <w:tc>
          <w:tcPr>
            <w:tcW w:w="697" w:type="pct"/>
          </w:tcPr>
          <w:p w:rsidRPr="00CA5E0E" w:rsidR="0079552A" w:rsidP="00AE7E75" w:rsidRDefault="0079552A" w14:paraId="5E82882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50AE9DC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55E8CCE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5F0A081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r>
      <w:tr w:rsidRPr="00CA5E0E" w:rsidR="0079552A" w:rsidTr="00AE7E75" w14:paraId="676A2F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07562A66" w14:textId="77777777">
            <w:pPr>
              <w:rPr>
                <w:color w:val="auto"/>
              </w:rPr>
            </w:pPr>
            <w:r w:rsidRPr="00CA5E0E">
              <w:rPr>
                <w:color w:val="auto"/>
              </w:rPr>
              <w:t>Solitude</w:t>
            </w:r>
          </w:p>
        </w:tc>
        <w:tc>
          <w:tcPr>
            <w:tcW w:w="697" w:type="pct"/>
          </w:tcPr>
          <w:p w:rsidRPr="00CA5E0E" w:rsidR="0079552A" w:rsidP="00AE7E75" w:rsidRDefault="0079552A" w14:paraId="0FA5394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5093822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45F4194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407BC61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r>
      <w:tr w:rsidRPr="00CA5E0E" w:rsidR="0079552A" w:rsidTr="00AE7E75" w14:paraId="45C70264" w14:textId="77777777">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6FBC6D75" w14:textId="77777777">
            <w:pPr>
              <w:rPr>
                <w:color w:val="auto"/>
              </w:rPr>
            </w:pPr>
            <w:r w:rsidRPr="00CA5E0E">
              <w:rPr>
                <w:color w:val="auto"/>
              </w:rPr>
              <w:t>Time for reflection, contemplation</w:t>
            </w:r>
          </w:p>
        </w:tc>
        <w:tc>
          <w:tcPr>
            <w:tcW w:w="697" w:type="pct"/>
          </w:tcPr>
          <w:p w:rsidRPr="00CA5E0E" w:rsidR="0079552A" w:rsidP="00AE7E75" w:rsidRDefault="0079552A" w14:paraId="2AC018B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2680FE0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3D9DE1F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6CF31DB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r>
      <w:tr w:rsidRPr="00CA5E0E" w:rsidR="0079552A" w:rsidTr="00AE7E75" w14:paraId="764AA1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7EB3902A" w14:textId="77777777">
            <w:pPr>
              <w:rPr>
                <w:color w:val="auto"/>
              </w:rPr>
            </w:pPr>
            <w:r w:rsidRPr="00CA5E0E">
              <w:rPr>
                <w:color w:val="auto"/>
              </w:rPr>
              <w:t>Unpredictability of nature</w:t>
            </w:r>
          </w:p>
        </w:tc>
        <w:tc>
          <w:tcPr>
            <w:tcW w:w="697" w:type="pct"/>
          </w:tcPr>
          <w:p w:rsidRPr="00CA5E0E" w:rsidR="0079552A" w:rsidP="00AE7E75" w:rsidRDefault="0079552A" w14:paraId="49AE934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49557DC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6FC7642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4F5B229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r>
      <w:tr w:rsidRPr="00CA5E0E" w:rsidR="0079552A" w:rsidTr="00AE7E75" w14:paraId="0CD4638C" w14:textId="77777777">
        <w:tc>
          <w:tcPr>
            <w:cnfStyle w:val="001000000000" w:firstRow="0" w:lastRow="0" w:firstColumn="1" w:lastColumn="0" w:oddVBand="0" w:evenVBand="0" w:oddHBand="0" w:evenHBand="0" w:firstRowFirstColumn="0" w:firstRowLastColumn="0" w:lastRowFirstColumn="0" w:lastRowLastColumn="0"/>
            <w:tcW w:w="2217" w:type="pct"/>
          </w:tcPr>
          <w:p w:rsidRPr="00CA5E0E" w:rsidR="0079552A" w:rsidP="00AE7E75" w:rsidRDefault="0079552A" w14:paraId="281A9B0E" w14:textId="77777777">
            <w:pPr>
              <w:rPr>
                <w:color w:val="auto"/>
              </w:rPr>
            </w:pPr>
            <w:r w:rsidRPr="00CA5E0E">
              <w:rPr>
                <w:color w:val="auto"/>
              </w:rPr>
              <w:t>Wilderness</w:t>
            </w:r>
          </w:p>
        </w:tc>
        <w:tc>
          <w:tcPr>
            <w:tcW w:w="697" w:type="pct"/>
          </w:tcPr>
          <w:p w:rsidRPr="00CA5E0E" w:rsidR="0079552A" w:rsidP="00AE7E75" w:rsidRDefault="0079552A" w14:paraId="1FBB35A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697" w:type="pct"/>
          </w:tcPr>
          <w:p w:rsidRPr="00CA5E0E" w:rsidR="0079552A" w:rsidP="00AE7E75" w:rsidRDefault="0079552A" w14:paraId="6C0587F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697" w:type="pct"/>
          </w:tcPr>
          <w:p w:rsidRPr="00CA5E0E" w:rsidR="0079552A" w:rsidP="00AE7E75" w:rsidRDefault="0079552A" w14:paraId="2B3E72E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693" w:type="pct"/>
          </w:tcPr>
          <w:p w:rsidRPr="00CA5E0E" w:rsidR="0079552A" w:rsidP="00AE7E75" w:rsidRDefault="0079552A" w14:paraId="15CA4C0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r>
    </w:tbl>
    <w:p w:rsidRPr="00CA5E0E" w:rsidR="0079552A" w:rsidP="0079552A" w:rsidRDefault="0079552A" w14:paraId="4AFB96A6" w14:textId="77777777">
      <w:pPr>
        <w:pStyle w:val="Heading4"/>
        <w:numPr>
          <w:ilvl w:val="0"/>
          <w:numId w:val="36"/>
        </w:numPr>
        <w:rPr>
          <w:color w:val="auto"/>
        </w:rPr>
      </w:pPr>
    </w:p>
    <w:p w:rsidRPr="00CA5E0E" w:rsidR="0079552A" w:rsidP="0079552A" w:rsidRDefault="0079552A" w14:paraId="30CF3F43" w14:textId="77777777">
      <w:pPr>
        <w:rPr>
          <w:rFonts w:cs="Times New Roman"/>
          <w:color w:val="auto"/>
        </w:rPr>
      </w:pPr>
      <w:r w:rsidRPr="00CA5E0E">
        <w:rPr>
          <w:rFonts w:cs="Times New Roman"/>
          <w:color w:val="auto"/>
        </w:rPr>
        <w:t>The following questions ask about various components of your [site] visit. How did this experience influence your visit?</w:t>
      </w:r>
      <w:r>
        <w:rPr>
          <w:rFonts w:cs="Times New Roman"/>
          <w:color w:val="auto"/>
        </w:rPr>
        <w:t xml:space="preserve"> </w:t>
      </w:r>
      <w:r w:rsidRPr="00CA5E0E">
        <w:rPr>
          <w:color w:val="auto"/>
        </w:rPr>
        <w:t>Circle one response for each statement.</w:t>
      </w:r>
    </w:p>
    <w:tbl>
      <w:tblPr>
        <w:tblStyle w:val="SmallTable"/>
        <w:tblW w:w="9789" w:type="dxa"/>
        <w:tblLook w:val="04A0" w:firstRow="1" w:lastRow="0" w:firstColumn="1" w:lastColumn="0" w:noHBand="0" w:noVBand="1"/>
      </w:tblPr>
      <w:tblGrid>
        <w:gridCol w:w="4029"/>
        <w:gridCol w:w="1152"/>
        <w:gridCol w:w="1152"/>
        <w:gridCol w:w="1152"/>
        <w:gridCol w:w="1152"/>
        <w:gridCol w:w="1152"/>
      </w:tblGrid>
      <w:tr w:rsidRPr="00CA5E0E" w:rsidR="0079552A" w:rsidTr="00AE7E75" w14:paraId="27945F2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29" w:type="dxa"/>
          </w:tcPr>
          <w:p w:rsidRPr="00CA5E0E" w:rsidR="0079552A" w:rsidP="00AE7E75" w:rsidRDefault="0079552A" w14:paraId="19BAC8D4" w14:textId="77777777">
            <w:pPr>
              <w:rPr>
                <w:color w:val="auto"/>
              </w:rPr>
            </w:pPr>
          </w:p>
        </w:tc>
        <w:tc>
          <w:tcPr>
            <w:tcW w:w="1152" w:type="dxa"/>
          </w:tcPr>
          <w:p w:rsidRPr="00CA5E0E" w:rsidR="0079552A" w:rsidP="00AE7E75" w:rsidRDefault="0079552A" w14:paraId="2DB73E8A"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Negative</w:t>
            </w:r>
          </w:p>
        </w:tc>
        <w:tc>
          <w:tcPr>
            <w:tcW w:w="1152" w:type="dxa"/>
          </w:tcPr>
          <w:p w:rsidRPr="00CA5E0E" w:rsidR="0079552A" w:rsidP="00AE7E75" w:rsidRDefault="0079552A" w14:paraId="69E6FF95"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Negative</w:t>
            </w:r>
          </w:p>
        </w:tc>
        <w:tc>
          <w:tcPr>
            <w:tcW w:w="1152" w:type="dxa"/>
          </w:tcPr>
          <w:p w:rsidRPr="00CA5E0E" w:rsidR="0079552A" w:rsidP="00AE7E75" w:rsidRDefault="0079552A" w14:paraId="5DE7F3F5"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w:t>
            </w:r>
            <w:r w:rsidRPr="00CA5E0E">
              <w:rPr>
                <w:color w:val="auto"/>
              </w:rPr>
              <w:br/>
              <w:t>Effect</w:t>
            </w:r>
          </w:p>
        </w:tc>
        <w:tc>
          <w:tcPr>
            <w:tcW w:w="1152" w:type="dxa"/>
          </w:tcPr>
          <w:p w:rsidRPr="00CA5E0E" w:rsidR="0079552A" w:rsidP="00AE7E75" w:rsidRDefault="0079552A" w14:paraId="2686EF5F"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Positive</w:t>
            </w:r>
          </w:p>
        </w:tc>
        <w:tc>
          <w:tcPr>
            <w:tcW w:w="1152" w:type="dxa"/>
          </w:tcPr>
          <w:p w:rsidRPr="00CA5E0E" w:rsidR="0079552A" w:rsidP="00AE7E75" w:rsidRDefault="0079552A" w14:paraId="2199E289"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Positive</w:t>
            </w:r>
          </w:p>
        </w:tc>
      </w:tr>
      <w:tr w:rsidRPr="00CA5E0E" w:rsidR="0079552A" w:rsidTr="00AE7E75" w14:paraId="3E82F4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0212927E" w14:textId="77777777">
            <w:pPr>
              <w:rPr>
                <w:color w:val="auto"/>
              </w:rPr>
            </w:pPr>
            <w:r w:rsidRPr="00CA5E0E">
              <w:rPr>
                <w:color w:val="auto"/>
              </w:rPr>
              <w:t>Connection with nature</w:t>
            </w:r>
          </w:p>
        </w:tc>
        <w:tc>
          <w:tcPr>
            <w:tcW w:w="1152" w:type="dxa"/>
          </w:tcPr>
          <w:p w:rsidRPr="00CA5E0E" w:rsidR="0079552A" w:rsidP="00AE7E75" w:rsidRDefault="0079552A" w14:paraId="1D8A97E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68F2789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390963D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38481C4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41719C3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9552A" w:rsidTr="00AE7E75" w14:paraId="0C047580" w14:textId="77777777">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40F14CA4" w14:textId="77777777">
            <w:pPr>
              <w:rPr>
                <w:color w:val="auto"/>
              </w:rPr>
            </w:pPr>
            <w:r w:rsidRPr="00CA5E0E">
              <w:rPr>
                <w:color w:val="auto"/>
              </w:rPr>
              <w:t>Freedom to change travel route during trip</w:t>
            </w:r>
          </w:p>
        </w:tc>
        <w:tc>
          <w:tcPr>
            <w:tcW w:w="1152" w:type="dxa"/>
          </w:tcPr>
          <w:p w:rsidRPr="00CA5E0E" w:rsidR="0079552A" w:rsidP="00AE7E75" w:rsidRDefault="0079552A" w14:paraId="041607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5C2962E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3AC42FB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1367DD6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12A62C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9552A" w:rsidTr="00AE7E75" w14:paraId="0D54CB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221C5FAE" w14:textId="77777777">
            <w:pPr>
              <w:rPr>
                <w:color w:val="auto"/>
              </w:rPr>
            </w:pPr>
            <w:r w:rsidRPr="00CA5E0E">
              <w:rPr>
                <w:color w:val="auto"/>
              </w:rPr>
              <w:t>History</w:t>
            </w:r>
          </w:p>
        </w:tc>
        <w:tc>
          <w:tcPr>
            <w:tcW w:w="1152" w:type="dxa"/>
          </w:tcPr>
          <w:p w:rsidRPr="00CA5E0E" w:rsidR="0079552A" w:rsidP="00AE7E75" w:rsidRDefault="0079552A" w14:paraId="358F682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599CA1F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68FEB18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0DEEAE9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18ABAE9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9552A" w:rsidTr="00AE7E75" w14:paraId="497DAED9" w14:textId="77777777">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091DB94D" w14:textId="77777777">
            <w:pPr>
              <w:rPr>
                <w:color w:val="auto"/>
              </w:rPr>
            </w:pPr>
            <w:r w:rsidRPr="00CA5E0E">
              <w:rPr>
                <w:color w:val="auto"/>
              </w:rPr>
              <w:t>Immersion in nature</w:t>
            </w:r>
          </w:p>
        </w:tc>
        <w:tc>
          <w:tcPr>
            <w:tcW w:w="1152" w:type="dxa"/>
          </w:tcPr>
          <w:p w:rsidRPr="00CA5E0E" w:rsidR="0079552A" w:rsidP="00AE7E75" w:rsidRDefault="0079552A" w14:paraId="545A748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2D35F3D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09D7E51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3A7D158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6BAF91E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9552A" w:rsidTr="00AE7E75" w14:paraId="57D127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75A9A9F3" w14:textId="77777777">
            <w:pPr>
              <w:rPr>
                <w:color w:val="auto"/>
              </w:rPr>
            </w:pPr>
            <w:r w:rsidRPr="00CA5E0E">
              <w:rPr>
                <w:color w:val="auto"/>
              </w:rPr>
              <w:t>Learning about nature</w:t>
            </w:r>
          </w:p>
        </w:tc>
        <w:tc>
          <w:tcPr>
            <w:tcW w:w="1152" w:type="dxa"/>
          </w:tcPr>
          <w:p w:rsidRPr="00CA5E0E" w:rsidR="0079552A" w:rsidP="00AE7E75" w:rsidRDefault="0079552A" w14:paraId="08E9B76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092EBD0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61163C4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2D13A3B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657BC21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9552A" w:rsidTr="00AE7E75" w14:paraId="77C34BF6" w14:textId="77777777">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0DEACF7E" w14:textId="77777777">
            <w:pPr>
              <w:rPr>
                <w:color w:val="auto"/>
              </w:rPr>
            </w:pPr>
            <w:r w:rsidRPr="00CA5E0E">
              <w:rPr>
                <w:color w:val="auto"/>
              </w:rPr>
              <w:t>Natural conditions</w:t>
            </w:r>
          </w:p>
        </w:tc>
        <w:tc>
          <w:tcPr>
            <w:tcW w:w="1152" w:type="dxa"/>
          </w:tcPr>
          <w:p w:rsidRPr="00CA5E0E" w:rsidR="0079552A" w:rsidP="00AE7E75" w:rsidRDefault="0079552A" w14:paraId="0426D37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608C3D8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7F2112B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32D8234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28CDBC7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9552A" w:rsidTr="00AE7E75" w14:paraId="0F1167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1A460173" w14:textId="77777777">
            <w:pPr>
              <w:rPr>
                <w:color w:val="auto"/>
              </w:rPr>
            </w:pPr>
            <w:r w:rsidRPr="00CA5E0E">
              <w:rPr>
                <w:color w:val="auto"/>
              </w:rPr>
              <w:t>Presence of wildlife</w:t>
            </w:r>
          </w:p>
        </w:tc>
        <w:tc>
          <w:tcPr>
            <w:tcW w:w="1152" w:type="dxa"/>
          </w:tcPr>
          <w:p w:rsidRPr="00CA5E0E" w:rsidR="0079552A" w:rsidP="00AE7E75" w:rsidRDefault="0079552A" w14:paraId="0AB24D9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7557E8F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4890DAF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782C249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5084BB4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9552A" w:rsidTr="00AE7E75" w14:paraId="38008FD1" w14:textId="77777777">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29BDDD52" w14:textId="77777777">
            <w:pPr>
              <w:rPr>
                <w:color w:val="auto"/>
              </w:rPr>
            </w:pPr>
            <w:r w:rsidRPr="00CA5E0E">
              <w:rPr>
                <w:color w:val="auto"/>
              </w:rPr>
              <w:t>Remoteness and isolation</w:t>
            </w:r>
          </w:p>
        </w:tc>
        <w:tc>
          <w:tcPr>
            <w:tcW w:w="1152" w:type="dxa"/>
          </w:tcPr>
          <w:p w:rsidRPr="00CA5E0E" w:rsidR="0079552A" w:rsidP="00AE7E75" w:rsidRDefault="0079552A" w14:paraId="73E0518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7FA39CF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42C9F7D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5936B96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2374196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9552A" w:rsidTr="00AE7E75" w14:paraId="26ADE3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089A0C43" w14:textId="77777777">
            <w:pPr>
              <w:rPr>
                <w:color w:val="auto"/>
              </w:rPr>
            </w:pPr>
            <w:r w:rsidRPr="00CA5E0E">
              <w:rPr>
                <w:color w:val="auto"/>
              </w:rPr>
              <w:t>Sense of adventure</w:t>
            </w:r>
          </w:p>
        </w:tc>
        <w:tc>
          <w:tcPr>
            <w:tcW w:w="1152" w:type="dxa"/>
          </w:tcPr>
          <w:p w:rsidRPr="00CA5E0E" w:rsidR="0079552A" w:rsidP="00AE7E75" w:rsidRDefault="0079552A" w14:paraId="18D516D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41D93DC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4623935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5DD87C9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552FD29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9552A" w:rsidTr="00AE7E75" w14:paraId="0CB9B865" w14:textId="77777777">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77F35779" w14:textId="77777777">
            <w:pPr>
              <w:rPr>
                <w:color w:val="auto"/>
              </w:rPr>
            </w:pPr>
            <w:r w:rsidRPr="00CA5E0E">
              <w:rPr>
                <w:color w:val="auto"/>
              </w:rPr>
              <w:t>Sense of vastness</w:t>
            </w:r>
          </w:p>
        </w:tc>
        <w:tc>
          <w:tcPr>
            <w:tcW w:w="1152" w:type="dxa"/>
          </w:tcPr>
          <w:p w:rsidRPr="00CA5E0E" w:rsidR="0079552A" w:rsidP="00AE7E75" w:rsidRDefault="0079552A" w14:paraId="4D6FC5A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53FD70F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3CE314B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6E9E5C5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4C484CD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9552A" w:rsidTr="00AE7E75" w14:paraId="438222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4BE3A2B4" w14:textId="77777777">
            <w:pPr>
              <w:rPr>
                <w:color w:val="auto"/>
              </w:rPr>
            </w:pPr>
            <w:r w:rsidRPr="00CA5E0E">
              <w:rPr>
                <w:color w:val="auto"/>
              </w:rPr>
              <w:t>Solitude</w:t>
            </w:r>
          </w:p>
        </w:tc>
        <w:tc>
          <w:tcPr>
            <w:tcW w:w="1152" w:type="dxa"/>
          </w:tcPr>
          <w:p w:rsidRPr="00CA5E0E" w:rsidR="0079552A" w:rsidP="00AE7E75" w:rsidRDefault="0079552A" w14:paraId="76E5AD1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642DC25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4A864B6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1D08155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5A27CA2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9552A" w:rsidTr="00AE7E75" w14:paraId="64500F0A" w14:textId="77777777">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727E62B2" w14:textId="77777777">
            <w:pPr>
              <w:rPr>
                <w:color w:val="auto"/>
              </w:rPr>
            </w:pPr>
            <w:r w:rsidRPr="00CA5E0E">
              <w:rPr>
                <w:color w:val="auto"/>
              </w:rPr>
              <w:t>Time for reflection, contemplation</w:t>
            </w:r>
          </w:p>
        </w:tc>
        <w:tc>
          <w:tcPr>
            <w:tcW w:w="1152" w:type="dxa"/>
          </w:tcPr>
          <w:p w:rsidRPr="00CA5E0E" w:rsidR="0079552A" w:rsidP="00AE7E75" w:rsidRDefault="0079552A" w14:paraId="759D3E6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2C6FB31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5436195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3A775AA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0FDE758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9552A" w:rsidTr="00AE7E75" w14:paraId="4E89FA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6E5DDFA7" w14:textId="77777777">
            <w:pPr>
              <w:rPr>
                <w:color w:val="auto"/>
              </w:rPr>
            </w:pPr>
            <w:r w:rsidRPr="00CA5E0E">
              <w:rPr>
                <w:color w:val="auto"/>
              </w:rPr>
              <w:t>Unpredictability of nature</w:t>
            </w:r>
          </w:p>
        </w:tc>
        <w:tc>
          <w:tcPr>
            <w:tcW w:w="1152" w:type="dxa"/>
          </w:tcPr>
          <w:p w:rsidRPr="00CA5E0E" w:rsidR="0079552A" w:rsidP="00AE7E75" w:rsidRDefault="0079552A" w14:paraId="2259EE8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6F20510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45D1B59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19311EE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0C7A653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9552A" w:rsidTr="00AE7E75" w14:paraId="4980EC09" w14:textId="77777777">
        <w:tc>
          <w:tcPr>
            <w:cnfStyle w:val="001000000000" w:firstRow="0" w:lastRow="0" w:firstColumn="1" w:lastColumn="0" w:oddVBand="0" w:evenVBand="0" w:oddHBand="0" w:evenHBand="0" w:firstRowFirstColumn="0" w:firstRowLastColumn="0" w:lastRowFirstColumn="0" w:lastRowLastColumn="0"/>
            <w:tcW w:w="4029" w:type="dxa"/>
          </w:tcPr>
          <w:p w:rsidRPr="00CA5E0E" w:rsidR="0079552A" w:rsidP="00AE7E75" w:rsidRDefault="0079552A" w14:paraId="1E4D5CDE" w14:textId="77777777">
            <w:pPr>
              <w:rPr>
                <w:color w:val="auto"/>
              </w:rPr>
            </w:pPr>
            <w:r w:rsidRPr="00CA5E0E">
              <w:rPr>
                <w:color w:val="auto"/>
              </w:rPr>
              <w:lastRenderedPageBreak/>
              <w:t>Wilderness</w:t>
            </w:r>
          </w:p>
        </w:tc>
        <w:tc>
          <w:tcPr>
            <w:tcW w:w="1152" w:type="dxa"/>
          </w:tcPr>
          <w:p w:rsidRPr="00CA5E0E" w:rsidR="0079552A" w:rsidP="00AE7E75" w:rsidRDefault="0079552A" w14:paraId="18F06FD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79552A" w:rsidP="00AE7E75" w:rsidRDefault="0079552A" w14:paraId="5AFE5D1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79552A" w:rsidP="00AE7E75" w:rsidRDefault="0079552A" w14:paraId="6B4750F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79552A" w:rsidP="00AE7E75" w:rsidRDefault="0079552A" w14:paraId="29F90FD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79552A" w:rsidP="00AE7E75" w:rsidRDefault="0079552A" w14:paraId="52E22A6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bl>
    <w:p w:rsidRPr="00CA5E0E" w:rsidR="0079552A" w:rsidP="0079552A" w:rsidRDefault="0079552A" w14:paraId="71EBE777" w14:textId="77777777">
      <w:pPr>
        <w:pStyle w:val="Heading4"/>
        <w:numPr>
          <w:ilvl w:val="0"/>
          <w:numId w:val="36"/>
        </w:numPr>
        <w:rPr>
          <w:color w:val="auto"/>
        </w:rPr>
      </w:pPr>
    </w:p>
    <w:p w:rsidRPr="00CA5E0E" w:rsidR="0079552A" w:rsidP="0079552A" w:rsidRDefault="0079552A" w14:paraId="021BA40A" w14:textId="77777777">
      <w:pPr>
        <w:rPr>
          <w:rFonts w:cs="Times New Roman"/>
          <w:b/>
          <w:color w:val="auto"/>
        </w:rPr>
      </w:pPr>
      <w:r w:rsidRPr="00CA5E0E">
        <w:rPr>
          <w:rFonts w:cs="Times New Roman"/>
          <w:color w:val="auto"/>
        </w:rPr>
        <w:t xml:space="preserve">How important to you was each of the following reasons for your visit to the </w:t>
      </w:r>
      <w:r w:rsidRPr="00CA5E0E">
        <w:rPr>
          <w:rFonts w:cs="Times New Roman"/>
          <w:bCs/>
          <w:color w:val="auto"/>
        </w:rPr>
        <w:t>[site]</w:t>
      </w:r>
      <w:r w:rsidRPr="00CA5E0E">
        <w:rPr>
          <w:rFonts w:cs="Times New Roman"/>
          <w:b/>
          <w:bCs/>
          <w:color w:val="auto"/>
        </w:rPr>
        <w:t xml:space="preserve"> </w:t>
      </w:r>
      <w:r w:rsidRPr="00CA5E0E">
        <w:rPr>
          <w:rFonts w:cs="Times New Roman"/>
          <w:bCs/>
          <w:color w:val="auto"/>
        </w:rPr>
        <w:t>today</w:t>
      </w:r>
      <w:r w:rsidRPr="00CA5E0E">
        <w:rPr>
          <w:rFonts w:cs="Times New Roman"/>
          <w:color w:val="auto"/>
        </w:rPr>
        <w:t xml:space="preserve">? </w:t>
      </w:r>
      <w:r w:rsidRPr="00CA5E0E">
        <w:rPr>
          <w:rFonts w:cs="Times New Roman"/>
          <w:bCs/>
          <w:i/>
          <w:color w:val="auto"/>
        </w:rPr>
        <w:t>Please select only one response for each item.</w:t>
      </w:r>
    </w:p>
    <w:tbl>
      <w:tblPr>
        <w:tblStyle w:val="SmallTable"/>
        <w:tblW w:w="4641" w:type="pct"/>
        <w:tblLook w:val="04A0" w:firstRow="1" w:lastRow="0" w:firstColumn="1" w:lastColumn="0" w:noHBand="0" w:noVBand="1"/>
      </w:tblPr>
      <w:tblGrid>
        <w:gridCol w:w="4310"/>
        <w:gridCol w:w="997"/>
        <w:gridCol w:w="999"/>
        <w:gridCol w:w="1050"/>
        <w:gridCol w:w="999"/>
        <w:gridCol w:w="1001"/>
      </w:tblGrid>
      <w:tr w:rsidRPr="00CA5E0E" w:rsidR="0079552A" w:rsidTr="00AE7E75" w14:paraId="5FFA0D6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3" w:type="pct"/>
          </w:tcPr>
          <w:p w:rsidRPr="00CA5E0E" w:rsidR="0079552A" w:rsidP="00AE7E75" w:rsidRDefault="0079552A" w14:paraId="7970C502" w14:textId="77777777">
            <w:pPr>
              <w:rPr>
                <w:b w:val="0"/>
                <w:color w:val="auto"/>
              </w:rPr>
            </w:pPr>
            <w:r w:rsidRPr="00CA5E0E">
              <w:rPr>
                <w:color w:val="auto"/>
              </w:rPr>
              <w:t>Importance of...</w:t>
            </w:r>
          </w:p>
        </w:tc>
        <w:tc>
          <w:tcPr>
            <w:tcW w:w="533" w:type="pct"/>
          </w:tcPr>
          <w:p w:rsidRPr="00CA5E0E" w:rsidR="0079552A" w:rsidP="00AE7E75" w:rsidRDefault="0079552A" w14:paraId="7642D277"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Pr>
                <w:color w:val="auto"/>
              </w:rPr>
              <w:br/>
              <w:t>important</w:t>
            </w:r>
          </w:p>
        </w:tc>
        <w:tc>
          <w:tcPr>
            <w:tcW w:w="534" w:type="pct"/>
          </w:tcPr>
          <w:p w:rsidRPr="00CA5E0E" w:rsidR="0079552A" w:rsidP="00AE7E75" w:rsidRDefault="0079552A" w14:paraId="7C910FFF"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Somewhat</w:t>
            </w:r>
            <w:r>
              <w:rPr>
                <w:color w:val="auto"/>
              </w:rPr>
              <w:br/>
              <w:t>important</w:t>
            </w:r>
          </w:p>
        </w:tc>
        <w:tc>
          <w:tcPr>
            <w:tcW w:w="561" w:type="pct"/>
          </w:tcPr>
          <w:p w:rsidRPr="00CA5E0E" w:rsidR="0079552A" w:rsidP="00AE7E75" w:rsidRDefault="0079552A" w14:paraId="641F91B6"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Pr>
                <w:color w:val="auto"/>
              </w:rPr>
              <w:br/>
              <w:t>important</w:t>
            </w:r>
          </w:p>
        </w:tc>
        <w:tc>
          <w:tcPr>
            <w:tcW w:w="534" w:type="pct"/>
          </w:tcPr>
          <w:p w:rsidRPr="00CA5E0E" w:rsidR="0079552A" w:rsidP="00AE7E75" w:rsidRDefault="0079552A" w14:paraId="2A25D87F"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Pr>
                <w:color w:val="auto"/>
              </w:rPr>
              <w:br/>
              <w:t>important</w:t>
            </w:r>
          </w:p>
        </w:tc>
        <w:tc>
          <w:tcPr>
            <w:tcW w:w="535" w:type="pct"/>
          </w:tcPr>
          <w:p w:rsidRPr="00CA5E0E" w:rsidR="0079552A" w:rsidP="00AE7E75" w:rsidRDefault="0079552A" w14:paraId="08EF50C3"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Pr>
                <w:color w:val="auto"/>
              </w:rPr>
              <w:br/>
              <w:t>important</w:t>
            </w:r>
          </w:p>
        </w:tc>
      </w:tr>
      <w:tr w:rsidRPr="00CA5E0E" w:rsidR="0079552A" w:rsidTr="00AE7E75" w14:paraId="59C4E1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pct"/>
          </w:tcPr>
          <w:p w:rsidRPr="00CA5E0E" w:rsidR="0079552A" w:rsidP="00AE7E75" w:rsidRDefault="0079552A" w14:paraId="16E0E39D" w14:textId="77777777">
            <w:pPr>
              <w:rPr>
                <w:color w:val="auto"/>
              </w:rPr>
            </w:pPr>
            <w:r w:rsidRPr="00CA5E0E">
              <w:rPr>
                <w:color w:val="auto"/>
              </w:rPr>
              <w:t>Opportunities to learn</w:t>
            </w:r>
          </w:p>
        </w:tc>
        <w:tc>
          <w:tcPr>
            <w:tcW w:w="533" w:type="pct"/>
          </w:tcPr>
          <w:p w:rsidRPr="00CA5E0E" w:rsidR="0079552A" w:rsidP="00AE7E75" w:rsidRDefault="0079552A" w14:paraId="4C88C48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4" w:type="pct"/>
          </w:tcPr>
          <w:p w:rsidRPr="00CA5E0E" w:rsidR="0079552A" w:rsidP="00AE7E75" w:rsidRDefault="0079552A" w14:paraId="35E8DF6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61" w:type="pct"/>
          </w:tcPr>
          <w:p w:rsidRPr="00CA5E0E" w:rsidR="0079552A" w:rsidP="00AE7E75" w:rsidRDefault="0079552A" w14:paraId="41CFB3F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4" w:type="pct"/>
          </w:tcPr>
          <w:p w:rsidRPr="00CA5E0E" w:rsidR="0079552A" w:rsidP="00AE7E75" w:rsidRDefault="0079552A" w14:paraId="58379EA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5" w:type="pct"/>
          </w:tcPr>
          <w:p w:rsidRPr="00CA5E0E" w:rsidR="0079552A" w:rsidP="00AE7E75" w:rsidRDefault="0079552A" w14:paraId="68CE9F5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9552A" w:rsidTr="00AE7E75" w14:paraId="10171726" w14:textId="77777777">
        <w:tc>
          <w:tcPr>
            <w:cnfStyle w:val="001000000000" w:firstRow="0" w:lastRow="0" w:firstColumn="1" w:lastColumn="0" w:oddVBand="0" w:evenVBand="0" w:oddHBand="0" w:evenHBand="0" w:firstRowFirstColumn="0" w:firstRowLastColumn="0" w:lastRowFirstColumn="0" w:lastRowLastColumn="0"/>
            <w:tcW w:w="2303" w:type="pct"/>
          </w:tcPr>
          <w:p w:rsidRPr="00CA5E0E" w:rsidR="0079552A" w:rsidP="00AE7E75" w:rsidRDefault="0079552A" w14:paraId="710C7545" w14:textId="77777777">
            <w:pPr>
              <w:rPr>
                <w:color w:val="auto"/>
              </w:rPr>
            </w:pPr>
            <w:r w:rsidRPr="00CA5E0E">
              <w:rPr>
                <w:color w:val="auto"/>
              </w:rPr>
              <w:t>Experiencing nature</w:t>
            </w:r>
          </w:p>
        </w:tc>
        <w:tc>
          <w:tcPr>
            <w:tcW w:w="533" w:type="pct"/>
          </w:tcPr>
          <w:p w:rsidRPr="00CA5E0E" w:rsidR="0079552A" w:rsidP="00AE7E75" w:rsidRDefault="0079552A" w14:paraId="05FBBCA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4" w:type="pct"/>
          </w:tcPr>
          <w:p w:rsidRPr="00CA5E0E" w:rsidR="0079552A" w:rsidP="00AE7E75" w:rsidRDefault="0079552A" w14:paraId="257FF09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61" w:type="pct"/>
          </w:tcPr>
          <w:p w:rsidRPr="00CA5E0E" w:rsidR="0079552A" w:rsidP="00AE7E75" w:rsidRDefault="0079552A" w14:paraId="383E6A2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4" w:type="pct"/>
          </w:tcPr>
          <w:p w:rsidRPr="00CA5E0E" w:rsidR="0079552A" w:rsidP="00AE7E75" w:rsidRDefault="0079552A" w14:paraId="4D7A95E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5" w:type="pct"/>
          </w:tcPr>
          <w:p w:rsidRPr="00CA5E0E" w:rsidR="0079552A" w:rsidP="00AE7E75" w:rsidRDefault="0079552A" w14:paraId="72D5D34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9552A" w:rsidTr="00AE7E75" w14:paraId="47336D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pct"/>
          </w:tcPr>
          <w:p w:rsidRPr="00CA5E0E" w:rsidR="0079552A" w:rsidP="00AE7E75" w:rsidRDefault="0079552A" w14:paraId="60DFC3E0" w14:textId="77777777">
            <w:pPr>
              <w:rPr>
                <w:color w:val="auto"/>
              </w:rPr>
            </w:pPr>
            <w:r w:rsidRPr="00CA5E0E">
              <w:rPr>
                <w:color w:val="auto"/>
              </w:rPr>
              <w:t>Resting and relaxation</w:t>
            </w:r>
          </w:p>
        </w:tc>
        <w:tc>
          <w:tcPr>
            <w:tcW w:w="533" w:type="pct"/>
          </w:tcPr>
          <w:p w:rsidRPr="00CA5E0E" w:rsidR="0079552A" w:rsidP="00AE7E75" w:rsidRDefault="0079552A" w14:paraId="036A55A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4" w:type="pct"/>
          </w:tcPr>
          <w:p w:rsidRPr="00CA5E0E" w:rsidR="0079552A" w:rsidP="00AE7E75" w:rsidRDefault="0079552A" w14:paraId="2163882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61" w:type="pct"/>
          </w:tcPr>
          <w:p w:rsidRPr="00CA5E0E" w:rsidR="0079552A" w:rsidP="00AE7E75" w:rsidRDefault="0079552A" w14:paraId="026B46B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4" w:type="pct"/>
          </w:tcPr>
          <w:p w:rsidRPr="00CA5E0E" w:rsidR="0079552A" w:rsidP="00AE7E75" w:rsidRDefault="0079552A" w14:paraId="6885A33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5" w:type="pct"/>
          </w:tcPr>
          <w:p w:rsidRPr="00CA5E0E" w:rsidR="0079552A" w:rsidP="00AE7E75" w:rsidRDefault="0079552A" w14:paraId="69D2632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9552A" w:rsidTr="00AE7E75" w14:paraId="51FEAB96" w14:textId="77777777">
        <w:tc>
          <w:tcPr>
            <w:cnfStyle w:val="001000000000" w:firstRow="0" w:lastRow="0" w:firstColumn="1" w:lastColumn="0" w:oddVBand="0" w:evenVBand="0" w:oddHBand="0" w:evenHBand="0" w:firstRowFirstColumn="0" w:firstRowLastColumn="0" w:lastRowFirstColumn="0" w:lastRowLastColumn="0"/>
            <w:tcW w:w="2303" w:type="pct"/>
          </w:tcPr>
          <w:p w:rsidRPr="00CA5E0E" w:rsidR="0079552A" w:rsidP="00AE7E75" w:rsidRDefault="0079552A" w14:paraId="1B040FEC" w14:textId="77777777">
            <w:pPr>
              <w:rPr>
                <w:b/>
                <w:color w:val="auto"/>
              </w:rPr>
            </w:pPr>
            <w:r w:rsidRPr="00CA5E0E">
              <w:rPr>
                <w:color w:val="auto"/>
              </w:rPr>
              <w:t xml:space="preserve">Maintaining physical heath </w:t>
            </w:r>
          </w:p>
        </w:tc>
        <w:tc>
          <w:tcPr>
            <w:tcW w:w="533" w:type="pct"/>
          </w:tcPr>
          <w:p w:rsidRPr="00CA5E0E" w:rsidR="0079552A" w:rsidP="00AE7E75" w:rsidRDefault="0079552A" w14:paraId="05E3847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4" w:type="pct"/>
          </w:tcPr>
          <w:p w:rsidRPr="00CA5E0E" w:rsidR="0079552A" w:rsidP="00AE7E75" w:rsidRDefault="0079552A" w14:paraId="045C7CE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61" w:type="pct"/>
          </w:tcPr>
          <w:p w:rsidRPr="00CA5E0E" w:rsidR="0079552A" w:rsidP="00AE7E75" w:rsidRDefault="0079552A" w14:paraId="6B3076F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4" w:type="pct"/>
          </w:tcPr>
          <w:p w:rsidRPr="00CA5E0E" w:rsidR="0079552A" w:rsidP="00AE7E75" w:rsidRDefault="0079552A" w14:paraId="3D4FF14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5" w:type="pct"/>
          </w:tcPr>
          <w:p w:rsidRPr="00CA5E0E" w:rsidR="0079552A" w:rsidP="00AE7E75" w:rsidRDefault="0079552A" w14:paraId="3EE77EF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9552A" w:rsidTr="00AE7E75" w14:paraId="32DAED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pct"/>
          </w:tcPr>
          <w:p w:rsidRPr="00CA5E0E" w:rsidR="0079552A" w:rsidP="00AE7E75" w:rsidRDefault="0079552A" w14:paraId="32097BE0" w14:textId="77777777">
            <w:pPr>
              <w:rPr>
                <w:color w:val="auto"/>
              </w:rPr>
            </w:pPr>
            <w:r w:rsidRPr="00CA5E0E">
              <w:rPr>
                <w:color w:val="auto"/>
              </w:rPr>
              <w:t>Spending time with family and / or friends</w:t>
            </w:r>
          </w:p>
        </w:tc>
        <w:tc>
          <w:tcPr>
            <w:tcW w:w="533" w:type="pct"/>
          </w:tcPr>
          <w:p w:rsidRPr="00CA5E0E" w:rsidR="0079552A" w:rsidP="00AE7E75" w:rsidRDefault="0079552A" w14:paraId="30E206C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4" w:type="pct"/>
          </w:tcPr>
          <w:p w:rsidRPr="00CA5E0E" w:rsidR="0079552A" w:rsidP="00AE7E75" w:rsidRDefault="0079552A" w14:paraId="6A2C032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61" w:type="pct"/>
          </w:tcPr>
          <w:p w:rsidRPr="00CA5E0E" w:rsidR="0079552A" w:rsidP="00AE7E75" w:rsidRDefault="0079552A" w14:paraId="35819B6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4" w:type="pct"/>
          </w:tcPr>
          <w:p w:rsidRPr="00CA5E0E" w:rsidR="0079552A" w:rsidP="00AE7E75" w:rsidRDefault="0079552A" w14:paraId="4832922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5" w:type="pct"/>
          </w:tcPr>
          <w:p w:rsidRPr="00CA5E0E" w:rsidR="0079552A" w:rsidP="00AE7E75" w:rsidRDefault="0079552A" w14:paraId="571DF20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9552A" w:rsidTr="00AE7E75" w14:paraId="06B4E5EC" w14:textId="77777777">
        <w:tc>
          <w:tcPr>
            <w:cnfStyle w:val="001000000000" w:firstRow="0" w:lastRow="0" w:firstColumn="1" w:lastColumn="0" w:oddVBand="0" w:evenVBand="0" w:oddHBand="0" w:evenHBand="0" w:firstRowFirstColumn="0" w:firstRowLastColumn="0" w:lastRowFirstColumn="0" w:lastRowLastColumn="0"/>
            <w:tcW w:w="2303" w:type="pct"/>
          </w:tcPr>
          <w:p w:rsidRPr="00CA5E0E" w:rsidR="0079552A" w:rsidP="00AE7E75" w:rsidRDefault="0079552A" w14:paraId="13C8DF9E" w14:textId="77777777">
            <w:pPr>
              <w:rPr>
                <w:color w:val="auto"/>
              </w:rPr>
            </w:pPr>
            <w:r w:rsidRPr="00CA5E0E">
              <w:rPr>
                <w:color w:val="auto"/>
              </w:rPr>
              <w:t>Viewing wildlife</w:t>
            </w:r>
          </w:p>
        </w:tc>
        <w:tc>
          <w:tcPr>
            <w:tcW w:w="533" w:type="pct"/>
          </w:tcPr>
          <w:p w:rsidRPr="00CA5E0E" w:rsidR="0079552A" w:rsidP="00AE7E75" w:rsidRDefault="0079552A" w14:paraId="1C3759D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4" w:type="pct"/>
          </w:tcPr>
          <w:p w:rsidRPr="00CA5E0E" w:rsidR="0079552A" w:rsidP="00AE7E75" w:rsidRDefault="0079552A" w14:paraId="127E2B6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61" w:type="pct"/>
          </w:tcPr>
          <w:p w:rsidRPr="00CA5E0E" w:rsidR="0079552A" w:rsidP="00AE7E75" w:rsidRDefault="0079552A" w14:paraId="0D52EA6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4" w:type="pct"/>
          </w:tcPr>
          <w:p w:rsidRPr="00CA5E0E" w:rsidR="0079552A" w:rsidP="00AE7E75" w:rsidRDefault="0079552A" w14:paraId="40F733C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5" w:type="pct"/>
          </w:tcPr>
          <w:p w:rsidRPr="00CA5E0E" w:rsidR="0079552A" w:rsidP="00AE7E75" w:rsidRDefault="0079552A" w14:paraId="668B3D2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9552A" w:rsidTr="00AE7E75" w14:paraId="44DF7F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pct"/>
          </w:tcPr>
          <w:p w:rsidRPr="00CA5E0E" w:rsidR="0079552A" w:rsidP="00AE7E75" w:rsidRDefault="0079552A" w14:paraId="64E5346C" w14:textId="77777777">
            <w:pPr>
              <w:rPr>
                <w:color w:val="auto"/>
              </w:rPr>
            </w:pPr>
            <w:r w:rsidRPr="00CA5E0E">
              <w:rPr>
                <w:color w:val="auto"/>
              </w:rPr>
              <w:t>Nature or wildlife photography</w:t>
            </w:r>
          </w:p>
        </w:tc>
        <w:tc>
          <w:tcPr>
            <w:tcW w:w="533" w:type="pct"/>
          </w:tcPr>
          <w:p w:rsidRPr="00CA5E0E" w:rsidR="0079552A" w:rsidP="00AE7E75" w:rsidRDefault="0079552A" w14:paraId="4818FB1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4" w:type="pct"/>
          </w:tcPr>
          <w:p w:rsidRPr="00CA5E0E" w:rsidR="0079552A" w:rsidP="00AE7E75" w:rsidRDefault="0079552A" w14:paraId="01654B6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61" w:type="pct"/>
          </w:tcPr>
          <w:p w:rsidRPr="00CA5E0E" w:rsidR="0079552A" w:rsidP="00AE7E75" w:rsidRDefault="0079552A" w14:paraId="260A115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4" w:type="pct"/>
          </w:tcPr>
          <w:p w:rsidRPr="00CA5E0E" w:rsidR="0079552A" w:rsidP="00AE7E75" w:rsidRDefault="0079552A" w14:paraId="6B484AE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5" w:type="pct"/>
          </w:tcPr>
          <w:p w:rsidRPr="00CA5E0E" w:rsidR="0079552A" w:rsidP="00AE7E75" w:rsidRDefault="0079552A" w14:paraId="4F6DDDB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9552A" w:rsidTr="00AE7E75" w14:paraId="0966AF98" w14:textId="77777777">
        <w:tc>
          <w:tcPr>
            <w:cnfStyle w:val="001000000000" w:firstRow="0" w:lastRow="0" w:firstColumn="1" w:lastColumn="0" w:oddVBand="0" w:evenVBand="0" w:oddHBand="0" w:evenHBand="0" w:firstRowFirstColumn="0" w:firstRowLastColumn="0" w:lastRowFirstColumn="0" w:lastRowLastColumn="0"/>
            <w:tcW w:w="2303" w:type="pct"/>
          </w:tcPr>
          <w:p w:rsidRPr="00CA5E0E" w:rsidR="0079552A" w:rsidP="00AE7E75" w:rsidRDefault="0079552A" w14:paraId="4D22EA23" w14:textId="77777777">
            <w:pPr>
              <w:rPr>
                <w:color w:val="auto"/>
              </w:rPr>
            </w:pPr>
            <w:r w:rsidRPr="00CA5E0E">
              <w:rPr>
                <w:color w:val="auto"/>
              </w:rPr>
              <w:t>Fishing opportunities</w:t>
            </w:r>
          </w:p>
        </w:tc>
        <w:tc>
          <w:tcPr>
            <w:tcW w:w="533" w:type="pct"/>
          </w:tcPr>
          <w:p w:rsidRPr="00CA5E0E" w:rsidR="0079552A" w:rsidP="00AE7E75" w:rsidRDefault="0079552A" w14:paraId="4F7D19A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4" w:type="pct"/>
          </w:tcPr>
          <w:p w:rsidRPr="00CA5E0E" w:rsidR="0079552A" w:rsidP="00AE7E75" w:rsidRDefault="0079552A" w14:paraId="0D4E0CD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61" w:type="pct"/>
          </w:tcPr>
          <w:p w:rsidRPr="00CA5E0E" w:rsidR="0079552A" w:rsidP="00AE7E75" w:rsidRDefault="0079552A" w14:paraId="064E45A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4" w:type="pct"/>
          </w:tcPr>
          <w:p w:rsidRPr="00CA5E0E" w:rsidR="0079552A" w:rsidP="00AE7E75" w:rsidRDefault="0079552A" w14:paraId="03D3EDF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5" w:type="pct"/>
          </w:tcPr>
          <w:p w:rsidRPr="00CA5E0E" w:rsidR="0079552A" w:rsidP="00AE7E75" w:rsidRDefault="0079552A" w14:paraId="745C063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9552A" w:rsidTr="00AE7E75" w14:paraId="20A52F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pct"/>
          </w:tcPr>
          <w:p w:rsidRPr="00CA5E0E" w:rsidR="0079552A" w:rsidP="00AE7E75" w:rsidRDefault="0079552A" w14:paraId="436AFE69" w14:textId="77777777">
            <w:pPr>
              <w:rPr>
                <w:color w:val="auto"/>
              </w:rPr>
            </w:pPr>
            <w:r w:rsidRPr="00CA5E0E">
              <w:rPr>
                <w:color w:val="auto"/>
              </w:rPr>
              <w:t>Hunting opportunities</w:t>
            </w:r>
          </w:p>
        </w:tc>
        <w:tc>
          <w:tcPr>
            <w:tcW w:w="533" w:type="pct"/>
          </w:tcPr>
          <w:p w:rsidRPr="00CA5E0E" w:rsidR="0079552A" w:rsidP="00AE7E75" w:rsidRDefault="0079552A" w14:paraId="7AAED1B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4" w:type="pct"/>
          </w:tcPr>
          <w:p w:rsidRPr="00CA5E0E" w:rsidR="0079552A" w:rsidP="00AE7E75" w:rsidRDefault="0079552A" w14:paraId="1FB055F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61" w:type="pct"/>
          </w:tcPr>
          <w:p w:rsidRPr="00CA5E0E" w:rsidR="0079552A" w:rsidP="00AE7E75" w:rsidRDefault="0079552A" w14:paraId="4ADDA6C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4" w:type="pct"/>
          </w:tcPr>
          <w:p w:rsidRPr="00CA5E0E" w:rsidR="0079552A" w:rsidP="00AE7E75" w:rsidRDefault="0079552A" w14:paraId="34545B9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5" w:type="pct"/>
          </w:tcPr>
          <w:p w:rsidRPr="00CA5E0E" w:rsidR="0079552A" w:rsidP="00AE7E75" w:rsidRDefault="0079552A" w14:paraId="234B73C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79552A" w:rsidP="0079552A" w:rsidRDefault="0079552A" w14:paraId="572DB585" w14:textId="77777777">
      <w:pPr>
        <w:pStyle w:val="Heading4"/>
        <w:numPr>
          <w:ilvl w:val="0"/>
          <w:numId w:val="36"/>
        </w:numPr>
        <w:rPr>
          <w:color w:val="auto"/>
        </w:rPr>
      </w:pPr>
    </w:p>
    <w:p w:rsidRPr="00CA5E0E" w:rsidR="0079552A" w:rsidP="0079552A" w:rsidRDefault="0079552A" w14:paraId="0F9983C4" w14:textId="77777777">
      <w:pPr>
        <w:rPr>
          <w:rFonts w:cs="Times New Roman"/>
          <w:bCs/>
          <w:i/>
          <w:color w:val="auto"/>
        </w:rPr>
      </w:pPr>
      <w:r w:rsidRPr="00CA5E0E">
        <w:rPr>
          <w:rFonts w:cs="Times New Roman"/>
          <w:color w:val="auto"/>
        </w:rPr>
        <w:t xml:space="preserve">Please rate the quality of your experience in the following areas based on today’s visit within the </w:t>
      </w:r>
      <w:r w:rsidRPr="00CA5E0E">
        <w:rPr>
          <w:rFonts w:cs="Times New Roman"/>
          <w:bCs/>
          <w:color w:val="auto"/>
        </w:rPr>
        <w:t>[site]</w:t>
      </w:r>
      <w:r w:rsidRPr="00CA5E0E">
        <w:rPr>
          <w:rFonts w:cs="Times New Roman"/>
          <w:color w:val="auto"/>
        </w:rPr>
        <w:t xml:space="preserve">. </w:t>
      </w:r>
      <w:r w:rsidRPr="00CA5E0E">
        <w:rPr>
          <w:rFonts w:cs="Times New Roman"/>
          <w:bCs/>
          <w:i/>
          <w:color w:val="auto"/>
        </w:rPr>
        <w:t>Please select only one response for each item.</w:t>
      </w:r>
    </w:p>
    <w:tbl>
      <w:tblPr>
        <w:tblStyle w:val="SmallTable"/>
        <w:tblW w:w="4974" w:type="pct"/>
        <w:tblLook w:val="04A0" w:firstRow="1" w:lastRow="0" w:firstColumn="1" w:lastColumn="0" w:noHBand="0" w:noVBand="1"/>
      </w:tblPr>
      <w:tblGrid>
        <w:gridCol w:w="4316"/>
        <w:gridCol w:w="951"/>
        <w:gridCol w:w="953"/>
        <w:gridCol w:w="951"/>
        <w:gridCol w:w="953"/>
        <w:gridCol w:w="951"/>
        <w:gridCol w:w="953"/>
      </w:tblGrid>
      <w:tr w:rsidRPr="00CA5E0E" w:rsidR="0079552A" w:rsidTr="00AE7E75" w14:paraId="761B252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2" w:type="pct"/>
          </w:tcPr>
          <w:p w:rsidRPr="00CA5E0E" w:rsidR="0079552A" w:rsidP="00AE7E75" w:rsidRDefault="0079552A" w14:paraId="0F609E85" w14:textId="77777777">
            <w:pPr>
              <w:spacing w:after="200"/>
              <w:rPr>
                <w:rFonts w:cs="Times New Roman"/>
                <w:b w:val="0"/>
                <w:color w:val="auto"/>
              </w:rPr>
            </w:pPr>
            <w:r w:rsidRPr="00CA5E0E">
              <w:rPr>
                <w:rFonts w:eastAsia="Times New Roman" w:cs="Times New Roman"/>
                <w:color w:val="auto"/>
              </w:rPr>
              <w:t>Quality of...</w:t>
            </w:r>
          </w:p>
        </w:tc>
        <w:tc>
          <w:tcPr>
            <w:tcW w:w="474" w:type="pct"/>
          </w:tcPr>
          <w:p w:rsidRPr="00CA5E0E" w:rsidR="0079552A" w:rsidP="00AE7E75" w:rsidRDefault="0079552A" w14:paraId="08ADFD28"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Poor</w:t>
            </w:r>
          </w:p>
        </w:tc>
        <w:tc>
          <w:tcPr>
            <w:tcW w:w="475" w:type="pct"/>
          </w:tcPr>
          <w:p w:rsidRPr="00CA5E0E" w:rsidR="0079552A" w:rsidP="00AE7E75" w:rsidRDefault="0079552A" w14:paraId="15D59AC9"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Poor</w:t>
            </w:r>
          </w:p>
        </w:tc>
        <w:tc>
          <w:tcPr>
            <w:tcW w:w="474" w:type="pct"/>
          </w:tcPr>
          <w:p w:rsidRPr="00CA5E0E" w:rsidR="0079552A" w:rsidP="00AE7E75" w:rsidRDefault="0079552A" w14:paraId="3E9FCDC9"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Average</w:t>
            </w:r>
          </w:p>
        </w:tc>
        <w:tc>
          <w:tcPr>
            <w:tcW w:w="475" w:type="pct"/>
          </w:tcPr>
          <w:p w:rsidRPr="00CA5E0E" w:rsidR="0079552A" w:rsidP="00AE7E75" w:rsidRDefault="0079552A" w14:paraId="13A67DC6"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Good</w:t>
            </w:r>
          </w:p>
        </w:tc>
        <w:tc>
          <w:tcPr>
            <w:tcW w:w="474" w:type="pct"/>
          </w:tcPr>
          <w:p w:rsidRPr="00CA5E0E" w:rsidR="0079552A" w:rsidP="00AE7E75" w:rsidRDefault="0079552A" w14:paraId="7533E207"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Good</w:t>
            </w:r>
          </w:p>
        </w:tc>
        <w:tc>
          <w:tcPr>
            <w:tcW w:w="475" w:type="pct"/>
          </w:tcPr>
          <w:p w:rsidRPr="00CA5E0E" w:rsidR="0079552A" w:rsidP="00AE7E75" w:rsidRDefault="0079552A" w14:paraId="62732339"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w:t>
            </w:r>
            <w:r w:rsidRPr="00CA5E0E">
              <w:rPr>
                <w:rFonts w:cs="Times New Roman"/>
                <w:color w:val="auto"/>
              </w:rPr>
              <w:br/>
              <w:t>Applicable</w:t>
            </w:r>
          </w:p>
        </w:tc>
      </w:tr>
      <w:tr w:rsidRPr="00CA5E0E" w:rsidR="0079552A" w:rsidTr="00AE7E75" w14:paraId="277FF6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Pr="00CA5E0E" w:rsidR="0079552A" w:rsidP="00AE7E75" w:rsidRDefault="0079552A" w14:paraId="0A6C8AFB" w14:textId="77777777">
            <w:pPr>
              <w:rPr>
                <w:rFonts w:cs="Times New Roman"/>
                <w:color w:val="auto"/>
              </w:rPr>
            </w:pPr>
            <w:r w:rsidRPr="00CA5E0E">
              <w:rPr>
                <w:color w:val="auto"/>
              </w:rPr>
              <w:t>Opportunities to learn</w:t>
            </w:r>
          </w:p>
        </w:tc>
        <w:tc>
          <w:tcPr>
            <w:tcW w:w="474" w:type="pct"/>
          </w:tcPr>
          <w:p w:rsidRPr="00CA5E0E" w:rsidR="0079552A" w:rsidP="00AE7E75" w:rsidRDefault="0079552A" w14:paraId="011C7BF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75" w:type="pct"/>
          </w:tcPr>
          <w:p w:rsidRPr="00CA5E0E" w:rsidR="0079552A" w:rsidP="00AE7E75" w:rsidRDefault="0079552A" w14:paraId="3CCBFF0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74" w:type="pct"/>
          </w:tcPr>
          <w:p w:rsidRPr="00CA5E0E" w:rsidR="0079552A" w:rsidP="00AE7E75" w:rsidRDefault="0079552A" w14:paraId="7903A30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75" w:type="pct"/>
          </w:tcPr>
          <w:p w:rsidRPr="00CA5E0E" w:rsidR="0079552A" w:rsidP="00AE7E75" w:rsidRDefault="0079552A" w14:paraId="1B91658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74" w:type="pct"/>
          </w:tcPr>
          <w:p w:rsidRPr="00CA5E0E" w:rsidR="0079552A" w:rsidP="00AE7E75" w:rsidRDefault="0079552A" w14:paraId="33F007B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75" w:type="pct"/>
          </w:tcPr>
          <w:p w:rsidRPr="00CA5E0E" w:rsidR="0079552A" w:rsidP="00AE7E75" w:rsidRDefault="0079552A" w14:paraId="1A64C90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67BFD3D9" w14:textId="77777777">
        <w:tc>
          <w:tcPr>
            <w:cnfStyle w:val="001000000000" w:firstRow="0" w:lastRow="0" w:firstColumn="1" w:lastColumn="0" w:oddVBand="0" w:evenVBand="0" w:oddHBand="0" w:evenHBand="0" w:firstRowFirstColumn="0" w:firstRowLastColumn="0" w:lastRowFirstColumn="0" w:lastRowLastColumn="0"/>
            <w:tcW w:w="2152" w:type="pct"/>
          </w:tcPr>
          <w:p w:rsidRPr="00CA5E0E" w:rsidR="0079552A" w:rsidP="00AE7E75" w:rsidRDefault="0079552A" w14:paraId="732C8664" w14:textId="77777777">
            <w:pPr>
              <w:rPr>
                <w:rFonts w:cs="Times New Roman"/>
                <w:color w:val="auto"/>
              </w:rPr>
            </w:pPr>
            <w:r w:rsidRPr="00CA5E0E">
              <w:rPr>
                <w:color w:val="auto"/>
              </w:rPr>
              <w:t>Experiencing nature</w:t>
            </w:r>
          </w:p>
        </w:tc>
        <w:tc>
          <w:tcPr>
            <w:tcW w:w="474" w:type="pct"/>
          </w:tcPr>
          <w:p w:rsidRPr="00CA5E0E" w:rsidR="0079552A" w:rsidP="00AE7E75" w:rsidRDefault="0079552A" w14:paraId="0E2C9BB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75" w:type="pct"/>
          </w:tcPr>
          <w:p w:rsidRPr="00CA5E0E" w:rsidR="0079552A" w:rsidP="00AE7E75" w:rsidRDefault="0079552A" w14:paraId="605DCEC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474" w:type="pct"/>
          </w:tcPr>
          <w:p w:rsidRPr="00CA5E0E" w:rsidR="0079552A" w:rsidP="00AE7E75" w:rsidRDefault="0079552A" w14:paraId="09D1D32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75" w:type="pct"/>
          </w:tcPr>
          <w:p w:rsidRPr="00CA5E0E" w:rsidR="0079552A" w:rsidP="00AE7E75" w:rsidRDefault="0079552A" w14:paraId="519F320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74" w:type="pct"/>
          </w:tcPr>
          <w:p w:rsidRPr="00CA5E0E" w:rsidR="0079552A" w:rsidP="00AE7E75" w:rsidRDefault="0079552A" w14:paraId="634DFCD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75" w:type="pct"/>
          </w:tcPr>
          <w:p w:rsidRPr="00CA5E0E" w:rsidR="0079552A" w:rsidP="00AE7E75" w:rsidRDefault="0079552A" w14:paraId="41EACCC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r w:rsidRPr="00CA5E0E" w:rsidR="0079552A" w:rsidTr="00AE7E75" w14:paraId="60489D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Pr="00CA5E0E" w:rsidR="0079552A" w:rsidP="00AE7E75" w:rsidRDefault="0079552A" w14:paraId="452F23F1" w14:textId="77777777">
            <w:pPr>
              <w:rPr>
                <w:rFonts w:cs="Times New Roman"/>
                <w:color w:val="auto"/>
              </w:rPr>
            </w:pPr>
            <w:r w:rsidRPr="00CA5E0E">
              <w:rPr>
                <w:color w:val="auto"/>
              </w:rPr>
              <w:t>Resting and relaxation</w:t>
            </w:r>
          </w:p>
        </w:tc>
        <w:tc>
          <w:tcPr>
            <w:tcW w:w="474" w:type="pct"/>
          </w:tcPr>
          <w:p w:rsidRPr="00CA5E0E" w:rsidR="0079552A" w:rsidP="00AE7E75" w:rsidRDefault="0079552A" w14:paraId="3C82B4E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75" w:type="pct"/>
          </w:tcPr>
          <w:p w:rsidRPr="00CA5E0E" w:rsidR="0079552A" w:rsidP="00AE7E75" w:rsidRDefault="0079552A" w14:paraId="7D6318B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74" w:type="pct"/>
          </w:tcPr>
          <w:p w:rsidRPr="00CA5E0E" w:rsidR="0079552A" w:rsidP="00AE7E75" w:rsidRDefault="0079552A" w14:paraId="5DB949E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75" w:type="pct"/>
          </w:tcPr>
          <w:p w:rsidRPr="00CA5E0E" w:rsidR="0079552A" w:rsidP="00AE7E75" w:rsidRDefault="0079552A" w14:paraId="2854053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74" w:type="pct"/>
          </w:tcPr>
          <w:p w:rsidRPr="00CA5E0E" w:rsidR="0079552A" w:rsidP="00AE7E75" w:rsidRDefault="0079552A" w14:paraId="3A581B7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75" w:type="pct"/>
          </w:tcPr>
          <w:p w:rsidRPr="00CA5E0E" w:rsidR="0079552A" w:rsidP="00AE7E75" w:rsidRDefault="0079552A" w14:paraId="6121947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5207E0E0" w14:textId="77777777">
        <w:tc>
          <w:tcPr>
            <w:cnfStyle w:val="001000000000" w:firstRow="0" w:lastRow="0" w:firstColumn="1" w:lastColumn="0" w:oddVBand="0" w:evenVBand="0" w:oddHBand="0" w:evenHBand="0" w:firstRowFirstColumn="0" w:firstRowLastColumn="0" w:lastRowFirstColumn="0" w:lastRowLastColumn="0"/>
            <w:tcW w:w="2152" w:type="pct"/>
          </w:tcPr>
          <w:p w:rsidRPr="00CA5E0E" w:rsidR="0079552A" w:rsidP="00AE7E75" w:rsidRDefault="0079552A" w14:paraId="5CCD1BEB" w14:textId="77777777">
            <w:pPr>
              <w:rPr>
                <w:rFonts w:cs="Times New Roman"/>
                <w:color w:val="auto"/>
              </w:rPr>
            </w:pPr>
            <w:r w:rsidRPr="00CA5E0E">
              <w:rPr>
                <w:color w:val="auto"/>
              </w:rPr>
              <w:t xml:space="preserve">Maintaining physical heath </w:t>
            </w:r>
          </w:p>
        </w:tc>
        <w:tc>
          <w:tcPr>
            <w:tcW w:w="474" w:type="pct"/>
          </w:tcPr>
          <w:p w:rsidRPr="00CA5E0E" w:rsidR="0079552A" w:rsidP="00AE7E75" w:rsidRDefault="0079552A" w14:paraId="43B4E9B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75" w:type="pct"/>
          </w:tcPr>
          <w:p w:rsidRPr="00CA5E0E" w:rsidR="0079552A" w:rsidP="00AE7E75" w:rsidRDefault="0079552A" w14:paraId="0E7758D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474" w:type="pct"/>
          </w:tcPr>
          <w:p w:rsidRPr="00CA5E0E" w:rsidR="0079552A" w:rsidP="00AE7E75" w:rsidRDefault="0079552A" w14:paraId="1398FD6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75" w:type="pct"/>
          </w:tcPr>
          <w:p w:rsidRPr="00CA5E0E" w:rsidR="0079552A" w:rsidP="00AE7E75" w:rsidRDefault="0079552A" w14:paraId="6F3D966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74" w:type="pct"/>
          </w:tcPr>
          <w:p w:rsidRPr="00CA5E0E" w:rsidR="0079552A" w:rsidP="00AE7E75" w:rsidRDefault="0079552A" w14:paraId="28BFECA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75" w:type="pct"/>
          </w:tcPr>
          <w:p w:rsidRPr="00CA5E0E" w:rsidR="0079552A" w:rsidP="00AE7E75" w:rsidRDefault="0079552A" w14:paraId="65E6604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r w:rsidRPr="00CA5E0E" w:rsidR="0079552A" w:rsidTr="00AE7E75" w14:paraId="4B6DC1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Pr="00CA5E0E" w:rsidR="0079552A" w:rsidP="00AE7E75" w:rsidRDefault="0079552A" w14:paraId="134AD8DB" w14:textId="77777777">
            <w:pPr>
              <w:rPr>
                <w:rFonts w:cs="Times New Roman"/>
                <w:b/>
                <w:color w:val="auto"/>
              </w:rPr>
            </w:pPr>
            <w:r w:rsidRPr="00CA5E0E">
              <w:rPr>
                <w:color w:val="auto"/>
              </w:rPr>
              <w:t>Spending time with family and / or friends</w:t>
            </w:r>
          </w:p>
        </w:tc>
        <w:tc>
          <w:tcPr>
            <w:tcW w:w="474" w:type="pct"/>
          </w:tcPr>
          <w:p w:rsidRPr="00CA5E0E" w:rsidR="0079552A" w:rsidP="00AE7E75" w:rsidRDefault="0079552A" w14:paraId="396DF71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75" w:type="pct"/>
          </w:tcPr>
          <w:p w:rsidRPr="00CA5E0E" w:rsidR="0079552A" w:rsidP="00AE7E75" w:rsidRDefault="0079552A" w14:paraId="4AADFE2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74" w:type="pct"/>
          </w:tcPr>
          <w:p w:rsidRPr="00CA5E0E" w:rsidR="0079552A" w:rsidP="00AE7E75" w:rsidRDefault="0079552A" w14:paraId="0FFC309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75" w:type="pct"/>
          </w:tcPr>
          <w:p w:rsidRPr="00CA5E0E" w:rsidR="0079552A" w:rsidP="00AE7E75" w:rsidRDefault="0079552A" w14:paraId="58E074C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74" w:type="pct"/>
          </w:tcPr>
          <w:p w:rsidRPr="00CA5E0E" w:rsidR="0079552A" w:rsidP="00AE7E75" w:rsidRDefault="0079552A" w14:paraId="35EC0BE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75" w:type="pct"/>
          </w:tcPr>
          <w:p w:rsidRPr="00CA5E0E" w:rsidR="0079552A" w:rsidP="00AE7E75" w:rsidRDefault="0079552A" w14:paraId="3B912CB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1C355BB3" w14:textId="77777777">
        <w:tc>
          <w:tcPr>
            <w:cnfStyle w:val="001000000000" w:firstRow="0" w:lastRow="0" w:firstColumn="1" w:lastColumn="0" w:oddVBand="0" w:evenVBand="0" w:oddHBand="0" w:evenHBand="0" w:firstRowFirstColumn="0" w:firstRowLastColumn="0" w:lastRowFirstColumn="0" w:lastRowLastColumn="0"/>
            <w:tcW w:w="2152" w:type="pct"/>
          </w:tcPr>
          <w:p w:rsidRPr="00CA5E0E" w:rsidR="0079552A" w:rsidP="00AE7E75" w:rsidRDefault="0079552A" w14:paraId="4CB55938" w14:textId="77777777">
            <w:pPr>
              <w:rPr>
                <w:rFonts w:cs="Times New Roman"/>
                <w:color w:val="auto"/>
              </w:rPr>
            </w:pPr>
            <w:r w:rsidRPr="00CA5E0E">
              <w:rPr>
                <w:color w:val="auto"/>
              </w:rPr>
              <w:t>Viewing wildlife</w:t>
            </w:r>
          </w:p>
        </w:tc>
        <w:tc>
          <w:tcPr>
            <w:tcW w:w="474" w:type="pct"/>
          </w:tcPr>
          <w:p w:rsidRPr="00CA5E0E" w:rsidR="0079552A" w:rsidP="00AE7E75" w:rsidRDefault="0079552A" w14:paraId="642C950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75" w:type="pct"/>
          </w:tcPr>
          <w:p w:rsidRPr="00CA5E0E" w:rsidR="0079552A" w:rsidP="00AE7E75" w:rsidRDefault="0079552A" w14:paraId="1D5F208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474" w:type="pct"/>
          </w:tcPr>
          <w:p w:rsidRPr="00CA5E0E" w:rsidR="0079552A" w:rsidP="00AE7E75" w:rsidRDefault="0079552A" w14:paraId="656F270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75" w:type="pct"/>
          </w:tcPr>
          <w:p w:rsidRPr="00CA5E0E" w:rsidR="0079552A" w:rsidP="00AE7E75" w:rsidRDefault="0079552A" w14:paraId="7439A89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74" w:type="pct"/>
          </w:tcPr>
          <w:p w:rsidRPr="00CA5E0E" w:rsidR="0079552A" w:rsidP="00AE7E75" w:rsidRDefault="0079552A" w14:paraId="6305694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75" w:type="pct"/>
          </w:tcPr>
          <w:p w:rsidRPr="00CA5E0E" w:rsidR="0079552A" w:rsidP="00AE7E75" w:rsidRDefault="0079552A" w14:paraId="61A5442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r w:rsidRPr="00CA5E0E" w:rsidR="0079552A" w:rsidTr="00AE7E75" w14:paraId="23A5F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Pr="00CA5E0E" w:rsidR="0079552A" w:rsidP="00AE7E75" w:rsidRDefault="0079552A" w14:paraId="460BA457" w14:textId="77777777">
            <w:pPr>
              <w:rPr>
                <w:rFonts w:cs="Times New Roman"/>
                <w:color w:val="auto"/>
              </w:rPr>
            </w:pPr>
            <w:r w:rsidRPr="00CA5E0E">
              <w:rPr>
                <w:color w:val="auto"/>
              </w:rPr>
              <w:t>Nature or wildlife photography</w:t>
            </w:r>
          </w:p>
        </w:tc>
        <w:tc>
          <w:tcPr>
            <w:tcW w:w="474" w:type="pct"/>
          </w:tcPr>
          <w:p w:rsidRPr="00CA5E0E" w:rsidR="0079552A" w:rsidP="00AE7E75" w:rsidRDefault="0079552A" w14:paraId="47AC6DE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75" w:type="pct"/>
          </w:tcPr>
          <w:p w:rsidRPr="00CA5E0E" w:rsidR="0079552A" w:rsidP="00AE7E75" w:rsidRDefault="0079552A" w14:paraId="3D02128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74" w:type="pct"/>
          </w:tcPr>
          <w:p w:rsidRPr="00CA5E0E" w:rsidR="0079552A" w:rsidP="00AE7E75" w:rsidRDefault="0079552A" w14:paraId="138CF74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75" w:type="pct"/>
          </w:tcPr>
          <w:p w:rsidRPr="00CA5E0E" w:rsidR="0079552A" w:rsidP="00AE7E75" w:rsidRDefault="0079552A" w14:paraId="21F6D71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74" w:type="pct"/>
          </w:tcPr>
          <w:p w:rsidRPr="00CA5E0E" w:rsidR="0079552A" w:rsidP="00AE7E75" w:rsidRDefault="0079552A" w14:paraId="15A5D8E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75" w:type="pct"/>
          </w:tcPr>
          <w:p w:rsidRPr="00CA5E0E" w:rsidR="0079552A" w:rsidP="00AE7E75" w:rsidRDefault="0079552A" w14:paraId="167F106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59E93F92" w14:textId="77777777">
        <w:tc>
          <w:tcPr>
            <w:cnfStyle w:val="001000000000" w:firstRow="0" w:lastRow="0" w:firstColumn="1" w:lastColumn="0" w:oddVBand="0" w:evenVBand="0" w:oddHBand="0" w:evenHBand="0" w:firstRowFirstColumn="0" w:firstRowLastColumn="0" w:lastRowFirstColumn="0" w:lastRowLastColumn="0"/>
            <w:tcW w:w="2152" w:type="pct"/>
          </w:tcPr>
          <w:p w:rsidRPr="00CA5E0E" w:rsidR="0079552A" w:rsidP="00AE7E75" w:rsidRDefault="0079552A" w14:paraId="322B5E86" w14:textId="77777777">
            <w:pPr>
              <w:rPr>
                <w:rFonts w:cs="Times New Roman"/>
                <w:color w:val="auto"/>
              </w:rPr>
            </w:pPr>
            <w:r w:rsidRPr="00CA5E0E">
              <w:rPr>
                <w:color w:val="auto"/>
              </w:rPr>
              <w:t>Fishing opportunities</w:t>
            </w:r>
          </w:p>
        </w:tc>
        <w:tc>
          <w:tcPr>
            <w:tcW w:w="474" w:type="pct"/>
          </w:tcPr>
          <w:p w:rsidRPr="00CA5E0E" w:rsidR="0079552A" w:rsidP="00AE7E75" w:rsidRDefault="0079552A" w14:paraId="44D612C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75" w:type="pct"/>
          </w:tcPr>
          <w:p w:rsidRPr="00CA5E0E" w:rsidR="0079552A" w:rsidP="00AE7E75" w:rsidRDefault="0079552A" w14:paraId="639BE6F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474" w:type="pct"/>
          </w:tcPr>
          <w:p w:rsidRPr="00CA5E0E" w:rsidR="0079552A" w:rsidP="00AE7E75" w:rsidRDefault="0079552A" w14:paraId="6EF856D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75" w:type="pct"/>
          </w:tcPr>
          <w:p w:rsidRPr="00CA5E0E" w:rsidR="0079552A" w:rsidP="00AE7E75" w:rsidRDefault="0079552A" w14:paraId="4827558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74" w:type="pct"/>
          </w:tcPr>
          <w:p w:rsidRPr="00CA5E0E" w:rsidR="0079552A" w:rsidP="00AE7E75" w:rsidRDefault="0079552A" w14:paraId="280938D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75" w:type="pct"/>
          </w:tcPr>
          <w:p w:rsidRPr="00CA5E0E" w:rsidR="0079552A" w:rsidP="00AE7E75" w:rsidRDefault="0079552A" w14:paraId="04D77D2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r w:rsidRPr="00CA5E0E" w:rsidR="0079552A" w:rsidTr="00AE7E75" w14:paraId="3B367E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Pr="00CA5E0E" w:rsidR="0079552A" w:rsidP="00AE7E75" w:rsidRDefault="0079552A" w14:paraId="6438AE49" w14:textId="77777777">
            <w:pPr>
              <w:rPr>
                <w:rFonts w:cs="Times New Roman"/>
                <w:color w:val="auto"/>
              </w:rPr>
            </w:pPr>
            <w:r w:rsidRPr="00CA5E0E">
              <w:rPr>
                <w:color w:val="auto"/>
              </w:rPr>
              <w:t>Hunting opportunities</w:t>
            </w:r>
          </w:p>
        </w:tc>
        <w:tc>
          <w:tcPr>
            <w:tcW w:w="474" w:type="pct"/>
          </w:tcPr>
          <w:p w:rsidRPr="00CA5E0E" w:rsidR="0079552A" w:rsidP="00AE7E75" w:rsidRDefault="0079552A" w14:paraId="6D83161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75" w:type="pct"/>
          </w:tcPr>
          <w:p w:rsidRPr="00CA5E0E" w:rsidR="0079552A" w:rsidP="00AE7E75" w:rsidRDefault="0079552A" w14:paraId="58F3359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74" w:type="pct"/>
          </w:tcPr>
          <w:p w:rsidRPr="00CA5E0E" w:rsidR="0079552A" w:rsidP="00AE7E75" w:rsidRDefault="0079552A" w14:paraId="055BB56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75" w:type="pct"/>
          </w:tcPr>
          <w:p w:rsidRPr="00CA5E0E" w:rsidR="0079552A" w:rsidP="00AE7E75" w:rsidRDefault="0079552A" w14:paraId="2A4AF83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74" w:type="pct"/>
          </w:tcPr>
          <w:p w:rsidRPr="00CA5E0E" w:rsidR="0079552A" w:rsidP="00AE7E75" w:rsidRDefault="0079552A" w14:paraId="192096D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75" w:type="pct"/>
          </w:tcPr>
          <w:p w:rsidRPr="00CA5E0E" w:rsidR="0079552A" w:rsidP="00AE7E75" w:rsidRDefault="0079552A" w14:paraId="1246A50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bl>
    <w:p w:rsidRPr="00CA5E0E" w:rsidR="0079552A" w:rsidP="0079552A" w:rsidRDefault="0079552A" w14:paraId="348D7CA7" w14:textId="77777777">
      <w:pPr>
        <w:pStyle w:val="Heading4"/>
        <w:numPr>
          <w:ilvl w:val="0"/>
          <w:numId w:val="36"/>
        </w:numPr>
        <w:rPr>
          <w:color w:val="auto"/>
        </w:rPr>
      </w:pPr>
    </w:p>
    <w:p w:rsidRPr="00CA5E0E" w:rsidR="0079552A" w:rsidP="0079552A" w:rsidRDefault="0079552A" w14:paraId="32F3EFA8" w14:textId="77777777">
      <w:pPr>
        <w:rPr>
          <w:color w:val="auto"/>
        </w:rPr>
      </w:pPr>
      <w:r w:rsidRPr="00CA5E0E">
        <w:rPr>
          <w:color w:val="auto"/>
        </w:rPr>
        <w:t>Compared to other public lands you have visited, do you think that [site] provides a unique recreation experience?</w:t>
      </w:r>
    </w:p>
    <w:p w:rsidRPr="00CA5E0E" w:rsidR="0079552A" w:rsidP="0079552A" w:rsidRDefault="0079552A" w14:paraId="533DC377" w14:textId="77777777">
      <w:r w:rsidRPr="00CA5E0E">
        <w:sym w:font="Wingdings 2" w:char="F0A3"/>
      </w:r>
      <w:r w:rsidRPr="00CA5E0E">
        <w:t xml:space="preserve"> No</w:t>
      </w:r>
    </w:p>
    <w:p w:rsidRPr="00CA5E0E" w:rsidR="0079552A" w:rsidP="0079552A" w:rsidRDefault="0079552A" w14:paraId="0380985B" w14:textId="77777777">
      <w:r w:rsidRPr="00CA5E0E">
        <w:sym w:font="Wingdings 2" w:char="F0A3"/>
      </w:r>
      <w:r w:rsidRPr="00CA5E0E">
        <w:t xml:space="preserve"> Yes</w:t>
      </w:r>
    </w:p>
    <w:p w:rsidRPr="00CA5E0E" w:rsidR="0079552A" w:rsidP="0079552A" w:rsidRDefault="0079552A" w14:paraId="776192A7" w14:textId="77777777">
      <w:pPr>
        <w:rPr>
          <w:color w:val="auto"/>
        </w:rPr>
      </w:pPr>
      <w:r w:rsidRPr="00CA5E0E">
        <w:rPr>
          <w:color w:val="auto"/>
        </w:rPr>
        <w:t>If Yes - Please explain: _________________________</w:t>
      </w:r>
    </w:p>
    <w:p w:rsidR="00545D87" w:rsidRDefault="00545D87" w14:paraId="24644F4E" w14:textId="77777777">
      <w:pPr>
        <w:rPr>
          <w:rFonts w:cs="Times New Roman"/>
          <w:b/>
          <w:sz w:val="24"/>
          <w:szCs w:val="24"/>
        </w:rPr>
      </w:pPr>
      <w:bookmarkStart w:name="h.30j0zll" w:colFirst="0" w:colLast="0" w:id="179"/>
      <w:bookmarkStart w:name="h.1fob9te" w:colFirst="0" w:colLast="0" w:id="180"/>
      <w:bookmarkStart w:name="_Toc433873506" w:id="181"/>
      <w:bookmarkStart w:name="_Toc447018602" w:id="182"/>
      <w:bookmarkEnd w:id="177"/>
      <w:bookmarkEnd w:id="178"/>
      <w:bookmarkEnd w:id="179"/>
      <w:bookmarkEnd w:id="180"/>
      <w:r>
        <w:br w:type="page"/>
      </w:r>
    </w:p>
    <w:p w:rsidRPr="00CA5E0E" w:rsidR="0079552A" w:rsidP="0079552A" w:rsidRDefault="0079552A" w14:paraId="75440853" w14:textId="23558F39">
      <w:pPr>
        <w:pStyle w:val="Heading3"/>
      </w:pPr>
      <w:r w:rsidRPr="00CA5E0E">
        <w:lastRenderedPageBreak/>
        <w:t>Facilities</w:t>
      </w:r>
      <w:r>
        <w:t xml:space="preserve"> &amp;</w:t>
      </w:r>
      <w:r w:rsidRPr="00CA5E0E">
        <w:t xml:space="preserve"> Services</w:t>
      </w:r>
    </w:p>
    <w:p w:rsidRPr="00CA5E0E" w:rsidR="0079552A" w:rsidP="0079552A" w:rsidRDefault="0079552A" w14:paraId="4E005B80" w14:textId="77777777">
      <w:pPr>
        <w:pStyle w:val="Heading4"/>
        <w:numPr>
          <w:ilvl w:val="0"/>
          <w:numId w:val="40"/>
        </w:numPr>
        <w:rPr>
          <w:color w:val="auto"/>
        </w:rPr>
      </w:pPr>
    </w:p>
    <w:p w:rsidRPr="00CA5E0E" w:rsidR="0079552A" w:rsidP="0079552A" w:rsidRDefault="0079552A" w14:paraId="7EC3275F" w14:textId="77777777">
      <w:pPr>
        <w:rPr>
          <w:color w:val="auto"/>
        </w:rPr>
      </w:pPr>
      <w:r w:rsidRPr="00CA5E0E">
        <w:rPr>
          <w:color w:val="auto"/>
        </w:rPr>
        <w:t xml:space="preserve">Please rate the quality of your interaction with employees or volunteers at [site]. </w:t>
      </w:r>
      <w:r w:rsidRPr="00CA5E0E">
        <w:rPr>
          <w:rFonts w:cs="Times New Roman"/>
          <w:i/>
          <w:color w:val="auto"/>
        </w:rPr>
        <w:t>Circle one for each item.</w:t>
      </w:r>
    </w:p>
    <w:tbl>
      <w:tblPr>
        <w:tblStyle w:val="SmallTable"/>
        <w:tblW w:w="9874" w:type="dxa"/>
        <w:tblLayout w:type="fixed"/>
        <w:tblLook w:val="04A0" w:firstRow="1" w:lastRow="0" w:firstColumn="1" w:lastColumn="0" w:noHBand="0" w:noVBand="1"/>
      </w:tblPr>
      <w:tblGrid>
        <w:gridCol w:w="4546"/>
        <w:gridCol w:w="864"/>
        <w:gridCol w:w="864"/>
        <w:gridCol w:w="864"/>
        <w:gridCol w:w="864"/>
        <w:gridCol w:w="864"/>
        <w:gridCol w:w="1008"/>
      </w:tblGrid>
      <w:tr w:rsidRPr="00CA5E0E" w:rsidR="0079552A" w:rsidTr="00AE7E75" w14:paraId="4657D2B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46" w:type="dxa"/>
          </w:tcPr>
          <w:p w:rsidRPr="00CA5E0E" w:rsidR="0079552A" w:rsidP="00AE7E75" w:rsidRDefault="0079552A" w14:paraId="1FCA5A9B" w14:textId="77777777">
            <w:pPr>
              <w:rPr>
                <w:rFonts w:cs="Times New Roman"/>
                <w:color w:val="auto"/>
              </w:rPr>
            </w:pPr>
          </w:p>
        </w:tc>
        <w:tc>
          <w:tcPr>
            <w:tcW w:w="864" w:type="dxa"/>
          </w:tcPr>
          <w:p w:rsidRPr="00CA5E0E" w:rsidR="0079552A" w:rsidP="00AE7E75" w:rsidRDefault="0079552A" w14:paraId="31029FC9"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poor</w:t>
            </w:r>
          </w:p>
        </w:tc>
        <w:tc>
          <w:tcPr>
            <w:tcW w:w="864" w:type="dxa"/>
          </w:tcPr>
          <w:p w:rsidRPr="00CA5E0E" w:rsidR="0079552A" w:rsidP="00AE7E75" w:rsidRDefault="0079552A" w14:paraId="4CB8B3B1"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Poor</w:t>
            </w:r>
          </w:p>
        </w:tc>
        <w:tc>
          <w:tcPr>
            <w:tcW w:w="864" w:type="dxa"/>
          </w:tcPr>
          <w:p w:rsidRPr="00CA5E0E" w:rsidR="0079552A" w:rsidP="00AE7E75" w:rsidRDefault="0079552A" w14:paraId="64D266B0"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Average</w:t>
            </w:r>
          </w:p>
        </w:tc>
        <w:tc>
          <w:tcPr>
            <w:tcW w:w="864" w:type="dxa"/>
          </w:tcPr>
          <w:p w:rsidRPr="00CA5E0E" w:rsidR="0079552A" w:rsidP="00AE7E75" w:rsidRDefault="0079552A" w14:paraId="76BA6286"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Good</w:t>
            </w:r>
          </w:p>
        </w:tc>
        <w:tc>
          <w:tcPr>
            <w:tcW w:w="864" w:type="dxa"/>
          </w:tcPr>
          <w:p w:rsidRPr="00CA5E0E" w:rsidR="0079552A" w:rsidP="00AE7E75" w:rsidRDefault="0079552A" w14:paraId="6762A0CB"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good</w:t>
            </w:r>
          </w:p>
        </w:tc>
        <w:tc>
          <w:tcPr>
            <w:tcW w:w="1008" w:type="dxa"/>
          </w:tcPr>
          <w:p w:rsidRPr="00CA5E0E" w:rsidR="0079552A" w:rsidP="00AE7E75" w:rsidRDefault="0079552A" w14:paraId="4DBF7E29"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w:t>
            </w:r>
            <w:r w:rsidRPr="00CA5E0E">
              <w:rPr>
                <w:rFonts w:cs="Times New Roman"/>
                <w:color w:val="auto"/>
              </w:rPr>
              <w:br/>
              <w:t>Applicable</w:t>
            </w:r>
          </w:p>
        </w:tc>
      </w:tr>
      <w:tr w:rsidRPr="00CA5E0E" w:rsidR="0079552A" w:rsidTr="00AE7E75" w14:paraId="2E73FA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6" w:type="dxa"/>
          </w:tcPr>
          <w:p w:rsidRPr="00CA5E0E" w:rsidR="0079552A" w:rsidP="00AE7E75" w:rsidRDefault="0079552A" w14:paraId="323CB9C9" w14:textId="77777777">
            <w:pPr>
              <w:rPr>
                <w:rFonts w:cs="Times New Roman"/>
                <w:color w:val="auto"/>
              </w:rPr>
            </w:pPr>
            <w:r w:rsidRPr="00CA5E0E">
              <w:rPr>
                <w:color w:val="auto"/>
              </w:rPr>
              <w:t>Availability of employees or volunteers</w:t>
            </w:r>
          </w:p>
        </w:tc>
        <w:tc>
          <w:tcPr>
            <w:tcW w:w="864" w:type="dxa"/>
          </w:tcPr>
          <w:p w:rsidRPr="00CA5E0E" w:rsidR="0079552A" w:rsidP="00AE7E75" w:rsidRDefault="0079552A" w14:paraId="5EB02A0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79552A" w:rsidP="00AE7E75" w:rsidRDefault="0079552A" w14:paraId="2749893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79552A" w:rsidP="00AE7E75" w:rsidRDefault="0079552A" w14:paraId="4B20E22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79552A" w:rsidP="00AE7E75" w:rsidRDefault="0079552A" w14:paraId="4792068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79552A" w:rsidP="00AE7E75" w:rsidRDefault="0079552A" w14:paraId="48125B7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1008" w:type="dxa"/>
          </w:tcPr>
          <w:p w:rsidRPr="00CA5E0E" w:rsidR="0079552A" w:rsidP="00AE7E75" w:rsidRDefault="0079552A" w14:paraId="034CA57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226FBEF4" w14:textId="77777777">
        <w:tc>
          <w:tcPr>
            <w:cnfStyle w:val="001000000000" w:firstRow="0" w:lastRow="0" w:firstColumn="1" w:lastColumn="0" w:oddVBand="0" w:evenVBand="0" w:oddHBand="0" w:evenHBand="0" w:firstRowFirstColumn="0" w:firstRowLastColumn="0" w:lastRowFirstColumn="0" w:lastRowLastColumn="0"/>
            <w:tcW w:w="4546" w:type="dxa"/>
          </w:tcPr>
          <w:p w:rsidRPr="00CA5E0E" w:rsidR="0079552A" w:rsidP="00AE7E75" w:rsidRDefault="0079552A" w14:paraId="326B6161" w14:textId="77777777">
            <w:pPr>
              <w:rPr>
                <w:rFonts w:cs="Times New Roman"/>
                <w:color w:val="auto"/>
              </w:rPr>
            </w:pPr>
            <w:r w:rsidRPr="00CA5E0E">
              <w:rPr>
                <w:color w:val="auto"/>
              </w:rPr>
              <w:t>Courteous and welcoming employees or volunteers</w:t>
            </w:r>
          </w:p>
        </w:tc>
        <w:tc>
          <w:tcPr>
            <w:tcW w:w="864" w:type="dxa"/>
          </w:tcPr>
          <w:p w:rsidRPr="00CA5E0E" w:rsidR="0079552A" w:rsidP="00AE7E75" w:rsidRDefault="0079552A" w14:paraId="5C838B1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79552A" w:rsidP="00AE7E75" w:rsidRDefault="0079552A" w14:paraId="3D7C152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79552A" w:rsidP="00AE7E75" w:rsidRDefault="0079552A" w14:paraId="5C442F3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79552A" w:rsidP="00AE7E75" w:rsidRDefault="0079552A" w14:paraId="3ED3433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79552A" w:rsidP="00AE7E75" w:rsidRDefault="0079552A" w14:paraId="49C67BB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1008" w:type="dxa"/>
          </w:tcPr>
          <w:p w:rsidRPr="00CA5E0E" w:rsidR="0079552A" w:rsidP="00AE7E75" w:rsidRDefault="0079552A" w14:paraId="5E84A9B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r w:rsidRPr="00CA5E0E" w:rsidR="0079552A" w:rsidTr="00AE7E75" w14:paraId="3B67E2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6" w:type="dxa"/>
          </w:tcPr>
          <w:p w:rsidRPr="00CA5E0E" w:rsidR="0079552A" w:rsidP="00AE7E75" w:rsidRDefault="0079552A" w14:paraId="33FD5894" w14:textId="77777777">
            <w:pPr>
              <w:rPr>
                <w:color w:val="auto"/>
              </w:rPr>
            </w:pPr>
            <w:r w:rsidRPr="00CA5E0E">
              <w:rPr>
                <w:color w:val="auto"/>
              </w:rPr>
              <w:t>Helpfulness of employees or volunteers</w:t>
            </w:r>
          </w:p>
        </w:tc>
        <w:tc>
          <w:tcPr>
            <w:tcW w:w="864" w:type="dxa"/>
          </w:tcPr>
          <w:p w:rsidRPr="00CA5E0E" w:rsidR="0079552A" w:rsidP="00AE7E75" w:rsidRDefault="0079552A" w14:paraId="193BF99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79552A" w:rsidP="00AE7E75" w:rsidRDefault="0079552A" w14:paraId="2CE3B95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79552A" w:rsidP="00AE7E75" w:rsidRDefault="0079552A" w14:paraId="3749955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79552A" w:rsidP="00AE7E75" w:rsidRDefault="0079552A" w14:paraId="1CF2416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79552A" w:rsidP="00AE7E75" w:rsidRDefault="0079552A" w14:paraId="14C40BB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1008" w:type="dxa"/>
          </w:tcPr>
          <w:p w:rsidRPr="00CA5E0E" w:rsidR="0079552A" w:rsidP="00AE7E75" w:rsidRDefault="0079552A" w14:paraId="400282F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33D5BB80" w14:textId="77777777">
        <w:tc>
          <w:tcPr>
            <w:cnfStyle w:val="001000000000" w:firstRow="0" w:lastRow="0" w:firstColumn="1" w:lastColumn="0" w:oddVBand="0" w:evenVBand="0" w:oddHBand="0" w:evenHBand="0" w:firstRowFirstColumn="0" w:firstRowLastColumn="0" w:lastRowFirstColumn="0" w:lastRowLastColumn="0"/>
            <w:tcW w:w="4546" w:type="dxa"/>
          </w:tcPr>
          <w:p w:rsidRPr="00CA5E0E" w:rsidR="0079552A" w:rsidP="00AE7E75" w:rsidRDefault="0079552A" w14:paraId="1B56F046" w14:textId="77777777">
            <w:pPr>
              <w:rPr>
                <w:rFonts w:cs="Times New Roman"/>
                <w:color w:val="auto"/>
              </w:rPr>
            </w:pPr>
            <w:r w:rsidRPr="00CA5E0E">
              <w:rPr>
                <w:color w:val="auto"/>
              </w:rPr>
              <w:t>Knowledgeable employees or volunteers</w:t>
            </w:r>
          </w:p>
        </w:tc>
        <w:tc>
          <w:tcPr>
            <w:tcW w:w="864" w:type="dxa"/>
          </w:tcPr>
          <w:p w:rsidRPr="00CA5E0E" w:rsidR="0079552A" w:rsidP="00AE7E75" w:rsidRDefault="0079552A" w14:paraId="714C7D1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79552A" w:rsidP="00AE7E75" w:rsidRDefault="0079552A" w14:paraId="1E67455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79552A" w:rsidP="00AE7E75" w:rsidRDefault="0079552A" w14:paraId="7ADB721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79552A" w:rsidP="00AE7E75" w:rsidRDefault="0079552A" w14:paraId="4FB3EC1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79552A" w:rsidP="00AE7E75" w:rsidRDefault="0079552A" w14:paraId="4475EAC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1008" w:type="dxa"/>
          </w:tcPr>
          <w:p w:rsidRPr="00CA5E0E" w:rsidR="0079552A" w:rsidP="00AE7E75" w:rsidRDefault="0079552A" w14:paraId="7ABCB0C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r w:rsidRPr="00CA5E0E" w:rsidR="0079552A" w:rsidTr="00AE7E75" w14:paraId="6AFC96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6" w:type="dxa"/>
          </w:tcPr>
          <w:p w:rsidRPr="00CA5E0E" w:rsidR="0079552A" w:rsidP="00AE7E75" w:rsidRDefault="0079552A" w14:paraId="2986D9D2" w14:textId="77777777">
            <w:pPr>
              <w:rPr>
                <w:rFonts w:cs="Times New Roman"/>
                <w:color w:val="auto"/>
              </w:rPr>
            </w:pPr>
            <w:r w:rsidRPr="00CA5E0E">
              <w:rPr>
                <w:rFonts w:cs="Times New Roman"/>
                <w:color w:val="auto"/>
              </w:rPr>
              <w:t>Information provided by employees or volunteers</w:t>
            </w:r>
          </w:p>
        </w:tc>
        <w:tc>
          <w:tcPr>
            <w:tcW w:w="864" w:type="dxa"/>
          </w:tcPr>
          <w:p w:rsidRPr="00CA5E0E" w:rsidR="0079552A" w:rsidP="00AE7E75" w:rsidRDefault="0079552A" w14:paraId="355F093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79552A" w:rsidP="00AE7E75" w:rsidRDefault="0079552A" w14:paraId="19F2024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79552A" w:rsidP="00AE7E75" w:rsidRDefault="0079552A" w14:paraId="744D986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79552A" w:rsidP="00AE7E75" w:rsidRDefault="0079552A" w14:paraId="5FDCC65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79552A" w:rsidP="00AE7E75" w:rsidRDefault="0079552A" w14:paraId="33B1DB7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1008" w:type="dxa"/>
          </w:tcPr>
          <w:p w:rsidRPr="00CA5E0E" w:rsidR="0079552A" w:rsidP="00AE7E75" w:rsidRDefault="0079552A" w14:paraId="493E02C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bookmarkEnd w:id="181"/>
      <w:bookmarkEnd w:id="182"/>
    </w:tbl>
    <w:p w:rsidRPr="00CA5E0E" w:rsidR="0079552A" w:rsidP="0079552A" w:rsidRDefault="0079552A" w14:paraId="772F5DFF" w14:textId="77777777">
      <w:pPr>
        <w:pStyle w:val="Heading4"/>
        <w:numPr>
          <w:ilvl w:val="0"/>
          <w:numId w:val="40"/>
        </w:numPr>
        <w:rPr>
          <w:color w:val="auto"/>
        </w:rPr>
      </w:pPr>
    </w:p>
    <w:p w:rsidRPr="00CA5E0E" w:rsidR="0079552A" w:rsidP="0079552A" w:rsidRDefault="0079552A" w14:paraId="6F35E65C" w14:textId="77777777">
      <w:pPr>
        <w:rPr>
          <w:rFonts w:cs="Times New Roman"/>
          <w:color w:val="auto"/>
        </w:rPr>
      </w:pPr>
      <w:r w:rsidRPr="00CA5E0E">
        <w:rPr>
          <w:rFonts w:cs="Times New Roman"/>
          <w:color w:val="auto"/>
        </w:rPr>
        <w:t xml:space="preserve">In general, what types of services would you like to see at [site]? </w:t>
      </w:r>
      <w:r w:rsidRPr="00CA5E0E">
        <w:rPr>
          <w:rFonts w:cs="Times New Roman"/>
          <w:i/>
          <w:color w:val="auto"/>
        </w:rPr>
        <w:t>Check all that apply.</w:t>
      </w:r>
    </w:p>
    <w:tbl>
      <w:tblPr>
        <w:tblStyle w:val="Checkbox"/>
        <w:tblW w:w="0" w:type="auto"/>
        <w:tblLook w:val="04A0" w:firstRow="1" w:lastRow="0" w:firstColumn="1" w:lastColumn="0" w:noHBand="0" w:noVBand="1"/>
      </w:tblPr>
      <w:tblGrid>
        <w:gridCol w:w="255"/>
        <w:gridCol w:w="8709"/>
      </w:tblGrid>
      <w:tr w:rsidRPr="00CA5E0E" w:rsidR="0079552A" w:rsidTr="00AE7E75" w14:paraId="313EF7A0"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79552A" w:rsidP="00AE7E75" w:rsidRDefault="0079552A" w14:paraId="01D358D4" w14:textId="77777777">
            <w:pPr>
              <w:rPr>
                <w:rFonts w:cs="Times New Roman"/>
                <w:color w:val="auto"/>
              </w:rPr>
            </w:pPr>
            <w:r w:rsidRPr="00CA5E0E">
              <w:rPr>
                <w:rFonts w:cs="Times New Roman"/>
                <w:color w:val="auto"/>
              </w:rPr>
              <w:sym w:font="Wingdings 2" w:char="F0A3"/>
            </w:r>
          </w:p>
        </w:tc>
        <w:tc>
          <w:tcPr>
            <w:tcW w:w="0" w:type="auto"/>
          </w:tcPr>
          <w:p w:rsidRPr="00CA5E0E" w:rsidR="0079552A" w:rsidP="00AE7E75" w:rsidRDefault="0079552A" w14:paraId="240364C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 services</w:t>
            </w:r>
          </w:p>
        </w:tc>
      </w:tr>
      <w:tr w:rsidRPr="00CA5E0E" w:rsidR="0079552A" w:rsidTr="00AE7E75" w14:paraId="3C939670"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79552A" w:rsidP="00AE7E75" w:rsidRDefault="0079552A" w14:paraId="57AE75DD" w14:textId="77777777">
            <w:pPr>
              <w:rPr>
                <w:rFonts w:cs="Times New Roman"/>
                <w:color w:val="auto"/>
              </w:rPr>
            </w:pPr>
            <w:r w:rsidRPr="00CA5E0E">
              <w:rPr>
                <w:rFonts w:cs="Times New Roman"/>
                <w:color w:val="auto"/>
              </w:rPr>
              <w:sym w:font="Wingdings 2" w:char="F0A3"/>
            </w:r>
          </w:p>
        </w:tc>
        <w:tc>
          <w:tcPr>
            <w:tcW w:w="0" w:type="auto"/>
          </w:tcPr>
          <w:p w:rsidRPr="00CA5E0E" w:rsidR="0079552A" w:rsidP="00AE7E75" w:rsidRDefault="0079552A" w14:paraId="5AEC76B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Basic services, such as toilets, shelters, running water, and picnic areas</w:t>
            </w:r>
          </w:p>
        </w:tc>
      </w:tr>
      <w:tr w:rsidRPr="00CA5E0E" w:rsidR="0079552A" w:rsidTr="00AE7E75" w14:paraId="60042603"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79552A" w:rsidP="00AE7E75" w:rsidRDefault="0079552A" w14:paraId="04FF0A80" w14:textId="77777777">
            <w:pPr>
              <w:rPr>
                <w:rFonts w:cs="Times New Roman"/>
                <w:color w:val="auto"/>
              </w:rPr>
            </w:pPr>
            <w:r w:rsidRPr="00CA5E0E">
              <w:rPr>
                <w:rFonts w:cs="Times New Roman"/>
                <w:color w:val="auto"/>
              </w:rPr>
              <w:sym w:font="Wingdings 2" w:char="F0A3"/>
            </w:r>
          </w:p>
        </w:tc>
        <w:tc>
          <w:tcPr>
            <w:tcW w:w="0" w:type="auto"/>
          </w:tcPr>
          <w:p w:rsidRPr="00CA5E0E" w:rsidR="0079552A" w:rsidP="00AE7E75" w:rsidRDefault="0079552A" w14:paraId="474292B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 services, such as washrooms, self-guided trails, and the items listed under basic services</w:t>
            </w:r>
          </w:p>
        </w:tc>
      </w:tr>
      <w:tr w:rsidRPr="00CA5E0E" w:rsidR="0079552A" w:rsidTr="00AE7E75" w14:paraId="16C15F7F"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79552A" w:rsidP="00AE7E75" w:rsidRDefault="0079552A" w14:paraId="1A333AA0" w14:textId="77777777">
            <w:pPr>
              <w:rPr>
                <w:rFonts w:cs="Times New Roman"/>
                <w:color w:val="auto"/>
              </w:rPr>
            </w:pPr>
            <w:r w:rsidRPr="00CA5E0E">
              <w:rPr>
                <w:rFonts w:cs="Times New Roman"/>
                <w:color w:val="auto"/>
              </w:rPr>
              <w:sym w:font="Wingdings 2" w:char="F0A3"/>
            </w:r>
          </w:p>
        </w:tc>
        <w:tc>
          <w:tcPr>
            <w:tcW w:w="0" w:type="auto"/>
          </w:tcPr>
          <w:p w:rsidRPr="00CA5E0E" w:rsidR="0079552A" w:rsidP="00AE7E75" w:rsidRDefault="0079552A" w14:paraId="3A5CD76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Full services, such as guided tours and visitor center</w:t>
            </w:r>
          </w:p>
        </w:tc>
      </w:tr>
    </w:tbl>
    <w:p w:rsidRPr="00CA5E0E" w:rsidR="0079552A" w:rsidP="0079552A" w:rsidRDefault="0079552A" w14:paraId="032F38C5" w14:textId="77777777">
      <w:pPr>
        <w:pStyle w:val="Heading4"/>
        <w:numPr>
          <w:ilvl w:val="0"/>
          <w:numId w:val="40"/>
        </w:numPr>
        <w:rPr>
          <w:color w:val="auto"/>
        </w:rPr>
      </w:pPr>
    </w:p>
    <w:p w:rsidRPr="00CA5E0E" w:rsidR="0079552A" w:rsidP="0079552A" w:rsidRDefault="0079552A" w14:paraId="45A18AD3" w14:textId="77777777">
      <w:pPr>
        <w:tabs>
          <w:tab w:val="left" w:pos="720"/>
          <w:tab w:val="left" w:pos="3960"/>
          <w:tab w:val="left" w:pos="4680"/>
          <w:tab w:val="right" w:pos="8640"/>
        </w:tabs>
        <w:rPr>
          <w:rFonts w:eastAsia="Times New Roman" w:cs="Times New Roman"/>
          <w:color w:val="auto"/>
        </w:rPr>
      </w:pPr>
      <w:r w:rsidRPr="00CA5E0E">
        <w:rPr>
          <w:rFonts w:cs="Times New Roman"/>
          <w:color w:val="auto"/>
        </w:rPr>
        <w:t xml:space="preserve">For each of the following [facilities, </w:t>
      </w:r>
      <w:r w:rsidRPr="00CA5E0E">
        <w:rPr>
          <w:rFonts w:eastAsia="Times New Roman" w:cs="Times New Roman"/>
          <w:color w:val="auto"/>
        </w:rPr>
        <w:t xml:space="preserve">services, </w:t>
      </w:r>
      <w:r w:rsidRPr="00CA5E0E">
        <w:rPr>
          <w:rFonts w:cs="Times New Roman"/>
          <w:color w:val="auto"/>
        </w:rPr>
        <w:t>programs, activities, opportunities</w:t>
      </w:r>
      <w:r w:rsidRPr="00CA5E0E">
        <w:rPr>
          <w:rFonts w:eastAsia="Times New Roman" w:cs="Times New Roman"/>
          <w:color w:val="auto"/>
        </w:rPr>
        <w:t>]</w:t>
      </w:r>
      <w:r w:rsidRPr="00CA5E0E">
        <w:rPr>
          <w:rFonts w:cs="Times New Roman"/>
          <w:color w:val="auto"/>
        </w:rPr>
        <w:t xml:space="preserve">, please rate how important each item is to you when visiting </w:t>
      </w:r>
      <w:r w:rsidRPr="00CA5E0E">
        <w:rPr>
          <w:color w:val="auto"/>
        </w:rPr>
        <w:t>[site]</w:t>
      </w:r>
      <w:r w:rsidRPr="00CA5E0E">
        <w:rPr>
          <w:rFonts w:cs="Times New Roman"/>
          <w:color w:val="auto"/>
        </w:rPr>
        <w:t xml:space="preserve">. </w:t>
      </w:r>
      <w:r w:rsidRPr="00CA5E0E">
        <w:rPr>
          <w:rFonts w:cs="Times New Roman"/>
          <w:i/>
          <w:color w:val="auto"/>
        </w:rPr>
        <w:t>Circle one for each item.</w:t>
      </w:r>
    </w:p>
    <w:tbl>
      <w:tblPr>
        <w:tblStyle w:val="SmallTable"/>
        <w:tblW w:w="10080" w:type="dxa"/>
        <w:tblLayout w:type="fixed"/>
        <w:tblLook w:val="04A0" w:firstRow="1" w:lastRow="0" w:firstColumn="1" w:lastColumn="0" w:noHBand="0" w:noVBand="1"/>
      </w:tblPr>
      <w:tblGrid>
        <w:gridCol w:w="4320"/>
        <w:gridCol w:w="1152"/>
        <w:gridCol w:w="1152"/>
        <w:gridCol w:w="1152"/>
        <w:gridCol w:w="1152"/>
        <w:gridCol w:w="1152"/>
      </w:tblGrid>
      <w:tr w:rsidRPr="00CA5E0E" w:rsidR="0079552A" w:rsidTr="00AE7E75" w14:paraId="1F470DD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79552A" w:rsidP="00AE7E75" w:rsidRDefault="0079552A" w14:paraId="61578F67" w14:textId="77777777">
            <w:pPr>
              <w:spacing w:before="48" w:beforeLines="20" w:after="48" w:afterLines="20"/>
              <w:rPr>
                <w:rFonts w:cs="Times New Roman"/>
                <w:color w:val="auto"/>
              </w:rPr>
            </w:pPr>
            <w:r w:rsidRPr="00CA5E0E">
              <w:rPr>
                <w:rFonts w:cs="Times New Roman"/>
                <w:b w:val="0"/>
                <w:color w:val="auto"/>
              </w:rPr>
              <w:t>Facilities, Services, and Opportunities</w:t>
            </w:r>
          </w:p>
        </w:tc>
        <w:tc>
          <w:tcPr>
            <w:tcW w:w="1152" w:type="dxa"/>
          </w:tcPr>
          <w:p w:rsidRPr="00CA5E0E" w:rsidR="0079552A" w:rsidP="00AE7E75" w:rsidRDefault="0079552A" w14:paraId="77254F96"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 at all</w:t>
            </w:r>
            <w:r w:rsidRPr="00CA5E0E">
              <w:rPr>
                <w:rFonts w:cs="Times New Roman"/>
                <w:color w:val="auto"/>
              </w:rPr>
              <w:br/>
              <w:t>important</w:t>
            </w:r>
          </w:p>
        </w:tc>
        <w:tc>
          <w:tcPr>
            <w:tcW w:w="1152" w:type="dxa"/>
          </w:tcPr>
          <w:p w:rsidRPr="00CA5E0E" w:rsidR="0079552A" w:rsidP="00AE7E75" w:rsidRDefault="0079552A" w14:paraId="6D6B2048"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Slightly</w:t>
            </w:r>
            <w:r w:rsidRPr="00CA5E0E">
              <w:rPr>
                <w:rFonts w:cs="Times New Roman"/>
                <w:color w:val="auto"/>
              </w:rPr>
              <w:br/>
              <w:t>important</w:t>
            </w:r>
          </w:p>
        </w:tc>
        <w:tc>
          <w:tcPr>
            <w:tcW w:w="1152" w:type="dxa"/>
          </w:tcPr>
          <w:p w:rsidRPr="00CA5E0E" w:rsidR="0079552A" w:rsidP="00AE7E75" w:rsidRDefault="0079552A" w14:paraId="41C24E7C"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important</w:t>
            </w:r>
          </w:p>
        </w:tc>
        <w:tc>
          <w:tcPr>
            <w:tcW w:w="1152" w:type="dxa"/>
          </w:tcPr>
          <w:p w:rsidRPr="00CA5E0E" w:rsidR="0079552A" w:rsidP="00AE7E75" w:rsidRDefault="0079552A" w14:paraId="5649CD47"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important</w:t>
            </w:r>
          </w:p>
        </w:tc>
        <w:tc>
          <w:tcPr>
            <w:tcW w:w="1152" w:type="dxa"/>
          </w:tcPr>
          <w:p w:rsidRPr="00CA5E0E" w:rsidR="0079552A" w:rsidP="00AE7E75" w:rsidRDefault="0079552A" w14:paraId="6854FBA6"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Extremely</w:t>
            </w:r>
            <w:r w:rsidRPr="00CA5E0E">
              <w:rPr>
                <w:rFonts w:cs="Times New Roman"/>
                <w:color w:val="auto"/>
              </w:rPr>
              <w:br/>
              <w:t>important</w:t>
            </w:r>
          </w:p>
        </w:tc>
      </w:tr>
      <w:tr w:rsidRPr="00CA5E0E" w:rsidR="0079552A" w:rsidTr="00AE7E75" w14:paraId="7ECD55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79552A" w:rsidP="00AE7E75" w:rsidRDefault="0079552A" w14:paraId="03EB82BF" w14:textId="77777777">
            <w:pPr>
              <w:spacing w:before="48" w:beforeLines="20" w:after="48" w:afterLines="20"/>
              <w:rPr>
                <w:rFonts w:cs="Times New Roman"/>
                <w:color w:val="auto"/>
              </w:rPr>
            </w:pPr>
            <w:r w:rsidRPr="00CA5E0E">
              <w:rPr>
                <w:rFonts w:cs="Times New Roman"/>
                <w:color w:val="auto"/>
              </w:rPr>
              <w:t>[list of facilities, services, and/or opportunities]</w:t>
            </w:r>
          </w:p>
        </w:tc>
        <w:tc>
          <w:tcPr>
            <w:tcW w:w="1152" w:type="dxa"/>
          </w:tcPr>
          <w:p w:rsidRPr="00CA5E0E" w:rsidR="0079552A" w:rsidP="00AE7E75" w:rsidRDefault="0079552A" w14:paraId="7D039A5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152" w:type="dxa"/>
          </w:tcPr>
          <w:p w:rsidRPr="00CA5E0E" w:rsidR="0079552A" w:rsidP="00AE7E75" w:rsidRDefault="0079552A" w14:paraId="0E4534AF"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152" w:type="dxa"/>
          </w:tcPr>
          <w:p w:rsidRPr="00CA5E0E" w:rsidR="0079552A" w:rsidP="00AE7E75" w:rsidRDefault="0079552A" w14:paraId="1002C3D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152" w:type="dxa"/>
          </w:tcPr>
          <w:p w:rsidRPr="00CA5E0E" w:rsidR="0079552A" w:rsidP="00AE7E75" w:rsidRDefault="0079552A" w14:paraId="5520C82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152" w:type="dxa"/>
          </w:tcPr>
          <w:p w:rsidRPr="00CA5E0E" w:rsidR="0079552A" w:rsidP="00AE7E75" w:rsidRDefault="0079552A" w14:paraId="65AB7C52"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79552A" w:rsidTr="00AE7E75" w14:paraId="5A0B71FE"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79552A" w:rsidP="00AE7E75" w:rsidRDefault="0079552A" w14:paraId="2649245F" w14:textId="77777777">
            <w:pPr>
              <w:spacing w:before="48" w:beforeLines="20" w:after="48" w:afterLines="20"/>
              <w:rPr>
                <w:rFonts w:cs="Times New Roman"/>
                <w:color w:val="auto"/>
              </w:rPr>
            </w:pPr>
            <w:r w:rsidRPr="00CA5E0E">
              <w:rPr>
                <w:rFonts w:cs="Times New Roman"/>
                <w:color w:val="auto"/>
              </w:rPr>
              <w:t>Other (Please specify): ___________________</w:t>
            </w:r>
          </w:p>
        </w:tc>
        <w:tc>
          <w:tcPr>
            <w:tcW w:w="1152" w:type="dxa"/>
          </w:tcPr>
          <w:p w:rsidRPr="00CA5E0E" w:rsidR="0079552A" w:rsidP="00AE7E75" w:rsidRDefault="0079552A" w14:paraId="5F050A9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152" w:type="dxa"/>
          </w:tcPr>
          <w:p w:rsidRPr="00CA5E0E" w:rsidR="0079552A" w:rsidP="00AE7E75" w:rsidRDefault="0079552A" w14:paraId="5F73C733"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152" w:type="dxa"/>
          </w:tcPr>
          <w:p w:rsidRPr="00CA5E0E" w:rsidR="0079552A" w:rsidP="00AE7E75" w:rsidRDefault="0079552A" w14:paraId="77ADDDE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152" w:type="dxa"/>
          </w:tcPr>
          <w:p w:rsidRPr="00CA5E0E" w:rsidR="0079552A" w:rsidP="00AE7E75" w:rsidRDefault="0079552A" w14:paraId="64268962"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152" w:type="dxa"/>
          </w:tcPr>
          <w:p w:rsidRPr="00CA5E0E" w:rsidR="0079552A" w:rsidP="00AE7E75" w:rsidRDefault="0079552A" w14:paraId="357163B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79552A" w:rsidP="0079552A" w:rsidRDefault="0079552A" w14:paraId="0421098C" w14:textId="77777777">
      <w:pPr>
        <w:pStyle w:val="Heading4"/>
        <w:numPr>
          <w:ilvl w:val="0"/>
          <w:numId w:val="40"/>
        </w:numPr>
        <w:rPr>
          <w:color w:val="auto"/>
        </w:rPr>
      </w:pPr>
    </w:p>
    <w:p w:rsidRPr="00CA5E0E" w:rsidR="0079552A" w:rsidP="0079552A" w:rsidRDefault="0079552A" w14:paraId="02780566" w14:textId="77777777">
      <w:pPr>
        <w:tabs>
          <w:tab w:val="left" w:pos="720"/>
          <w:tab w:val="left" w:pos="3960"/>
          <w:tab w:val="left" w:pos="4680"/>
          <w:tab w:val="right" w:pos="8640"/>
        </w:tabs>
        <w:rPr>
          <w:rFonts w:eastAsia="Times New Roman" w:cs="Times New Roman"/>
          <w:color w:val="auto"/>
        </w:rPr>
      </w:pPr>
      <w:r w:rsidRPr="00CA5E0E">
        <w:rPr>
          <w:rFonts w:eastAsia="Times New Roman" w:cs="Times New Roman"/>
          <w:color w:val="auto"/>
        </w:rPr>
        <w:t xml:space="preserve">On this/your most recent visit, how satisfied were you with </w:t>
      </w:r>
      <w:r w:rsidRPr="00CA5E0E">
        <w:rPr>
          <w:rFonts w:cs="Times New Roman"/>
          <w:color w:val="auto"/>
        </w:rPr>
        <w:t xml:space="preserve">each of the following </w:t>
      </w:r>
      <w:r w:rsidRPr="00CA5E0E">
        <w:rPr>
          <w:rFonts w:eastAsia="Times New Roman" w:cs="Times New Roman"/>
          <w:color w:val="auto"/>
        </w:rPr>
        <w:t>[</w:t>
      </w:r>
      <w:r w:rsidRPr="00CA5E0E">
        <w:rPr>
          <w:rFonts w:cs="Times New Roman"/>
          <w:color w:val="auto"/>
        </w:rPr>
        <w:t xml:space="preserve">facilities, </w:t>
      </w:r>
      <w:r w:rsidRPr="00CA5E0E">
        <w:rPr>
          <w:rFonts w:eastAsia="Times New Roman" w:cs="Times New Roman"/>
          <w:color w:val="auto"/>
        </w:rPr>
        <w:t xml:space="preserve">services, </w:t>
      </w:r>
      <w:r w:rsidRPr="00CA5E0E">
        <w:rPr>
          <w:rFonts w:cs="Times New Roman"/>
          <w:color w:val="auto"/>
        </w:rPr>
        <w:t>programs, activities, opportunities</w:t>
      </w:r>
      <w:r w:rsidRPr="00CA5E0E">
        <w:rPr>
          <w:rFonts w:eastAsia="Times New Roman" w:cs="Times New Roman"/>
          <w:color w:val="auto"/>
        </w:rPr>
        <w:t xml:space="preserve">] in [site]? </w:t>
      </w:r>
      <w:r w:rsidRPr="00CA5E0E">
        <w:rPr>
          <w:rFonts w:cs="Times New Roman"/>
          <w:i/>
          <w:color w:val="auto"/>
        </w:rPr>
        <w:t>Circle one number for each statement. If the statement is not applicable select N/A.</w:t>
      </w:r>
    </w:p>
    <w:tbl>
      <w:tblPr>
        <w:tblStyle w:val="SmallTable"/>
        <w:tblW w:w="10037" w:type="dxa"/>
        <w:tblLook w:val="04A0" w:firstRow="1" w:lastRow="0" w:firstColumn="1" w:lastColumn="0" w:noHBand="0" w:noVBand="1"/>
      </w:tblPr>
      <w:tblGrid>
        <w:gridCol w:w="4257"/>
        <w:gridCol w:w="1038"/>
        <w:gridCol w:w="1038"/>
        <w:gridCol w:w="1053"/>
        <w:gridCol w:w="949"/>
        <w:gridCol w:w="794"/>
        <w:gridCol w:w="908"/>
      </w:tblGrid>
      <w:tr w:rsidRPr="00CA5E0E" w:rsidR="0079552A" w:rsidTr="00AE7E75" w14:paraId="75C7EF1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57" w:type="dxa"/>
          </w:tcPr>
          <w:p w:rsidRPr="00CA5E0E" w:rsidR="0079552A" w:rsidP="00AE7E75" w:rsidRDefault="0079552A" w14:paraId="5173BCBF" w14:textId="77777777">
            <w:pPr>
              <w:spacing w:before="48" w:beforeLines="20" w:after="48" w:afterLines="20"/>
              <w:rPr>
                <w:rFonts w:cs="Times New Roman"/>
                <w:color w:val="auto"/>
              </w:rPr>
            </w:pPr>
            <w:r w:rsidRPr="00CA5E0E">
              <w:rPr>
                <w:rFonts w:cs="Times New Roman"/>
                <w:b w:val="0"/>
                <w:color w:val="auto"/>
              </w:rPr>
              <w:t>Facilities, Services, and Opportunities</w:t>
            </w:r>
          </w:p>
        </w:tc>
        <w:tc>
          <w:tcPr>
            <w:tcW w:w="1038" w:type="dxa"/>
          </w:tcPr>
          <w:p w:rsidRPr="00CA5E0E" w:rsidR="0079552A" w:rsidP="00AE7E75" w:rsidRDefault="0079552A" w14:paraId="601CC90C"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Dissatisfied</w:t>
            </w:r>
          </w:p>
        </w:tc>
        <w:tc>
          <w:tcPr>
            <w:tcW w:w="1038" w:type="dxa"/>
          </w:tcPr>
          <w:p w:rsidRPr="00CA5E0E" w:rsidR="0079552A" w:rsidP="00AE7E75" w:rsidRDefault="0079552A" w14:paraId="4B59C426"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Somewhat</w:t>
            </w:r>
            <w:r w:rsidRPr="00CA5E0E">
              <w:rPr>
                <w:rFonts w:cs="Times New Roman"/>
                <w:color w:val="auto"/>
              </w:rPr>
              <w:br/>
              <w:t>Dissatisfied</w:t>
            </w:r>
          </w:p>
        </w:tc>
        <w:tc>
          <w:tcPr>
            <w:tcW w:w="1053" w:type="dxa"/>
          </w:tcPr>
          <w:p w:rsidRPr="00CA5E0E" w:rsidR="0079552A" w:rsidP="00AE7E75" w:rsidRDefault="0079552A" w14:paraId="4DC6CA22"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Neither</w:t>
            </w:r>
            <w:r w:rsidRPr="00CA5E0E">
              <w:rPr>
                <w:rFonts w:cs="Times New Roman"/>
                <w:color w:val="auto"/>
              </w:rPr>
              <w:br/>
              <w:t>dissatisfied</w:t>
            </w:r>
            <w:r w:rsidRPr="00CA5E0E">
              <w:rPr>
                <w:rFonts w:cs="Times New Roman"/>
                <w:color w:val="auto"/>
              </w:rPr>
              <w:br/>
              <w:t>nor satisfied</w:t>
            </w:r>
          </w:p>
        </w:tc>
        <w:tc>
          <w:tcPr>
            <w:tcW w:w="949" w:type="dxa"/>
          </w:tcPr>
          <w:p w:rsidRPr="00CA5E0E" w:rsidR="0079552A" w:rsidP="00AE7E75" w:rsidRDefault="0079552A" w14:paraId="5E455C82"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Somewhat</w:t>
            </w:r>
            <w:r w:rsidRPr="00CA5E0E">
              <w:rPr>
                <w:rFonts w:cs="Times New Roman"/>
                <w:color w:val="auto"/>
              </w:rPr>
              <w:br/>
              <w:t>Satisfied</w:t>
            </w:r>
          </w:p>
        </w:tc>
        <w:tc>
          <w:tcPr>
            <w:tcW w:w="794" w:type="dxa"/>
          </w:tcPr>
          <w:p w:rsidRPr="00CA5E0E" w:rsidR="0079552A" w:rsidP="00AE7E75" w:rsidRDefault="0079552A" w14:paraId="25FABF1F"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Satisfied</w:t>
            </w:r>
          </w:p>
        </w:tc>
        <w:tc>
          <w:tcPr>
            <w:tcW w:w="908" w:type="dxa"/>
          </w:tcPr>
          <w:p w:rsidRPr="00CA5E0E" w:rsidR="0079552A" w:rsidP="00AE7E75" w:rsidRDefault="0079552A" w14:paraId="1F82BE36"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w:t>
            </w:r>
            <w:r w:rsidRPr="00CA5E0E">
              <w:rPr>
                <w:rFonts w:cs="Times New Roman"/>
                <w:color w:val="auto"/>
              </w:rPr>
              <w:br/>
              <w:t>applicable</w:t>
            </w:r>
          </w:p>
        </w:tc>
      </w:tr>
      <w:tr w:rsidRPr="00CA5E0E" w:rsidR="0079552A" w:rsidTr="00AE7E75" w14:paraId="39CA1F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7" w:type="dxa"/>
          </w:tcPr>
          <w:p w:rsidRPr="00CA5E0E" w:rsidR="0079552A" w:rsidP="00AE7E75" w:rsidRDefault="0079552A" w14:paraId="122B23AA" w14:textId="77777777">
            <w:pPr>
              <w:spacing w:before="48" w:beforeLines="20" w:after="48" w:afterLines="20"/>
              <w:rPr>
                <w:rFonts w:cs="Times New Roman"/>
                <w:color w:val="auto"/>
              </w:rPr>
            </w:pPr>
            <w:r w:rsidRPr="00CA5E0E">
              <w:rPr>
                <w:rFonts w:cs="Times New Roman"/>
                <w:color w:val="auto"/>
              </w:rPr>
              <w:t>[list of facilities, services, and/or opportunities]</w:t>
            </w:r>
          </w:p>
        </w:tc>
        <w:tc>
          <w:tcPr>
            <w:tcW w:w="1038" w:type="dxa"/>
          </w:tcPr>
          <w:p w:rsidRPr="00CA5E0E" w:rsidR="0079552A" w:rsidP="00AE7E75" w:rsidRDefault="0079552A" w14:paraId="1C03E52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38" w:type="dxa"/>
          </w:tcPr>
          <w:p w:rsidRPr="00CA5E0E" w:rsidR="0079552A" w:rsidP="00AE7E75" w:rsidRDefault="0079552A" w14:paraId="5C7A21E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53" w:type="dxa"/>
          </w:tcPr>
          <w:p w:rsidRPr="00CA5E0E" w:rsidR="0079552A" w:rsidP="00AE7E75" w:rsidRDefault="0079552A" w14:paraId="547402A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49" w:type="dxa"/>
          </w:tcPr>
          <w:p w:rsidRPr="00CA5E0E" w:rsidR="0079552A" w:rsidP="00AE7E75" w:rsidRDefault="0079552A" w14:paraId="0197533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794" w:type="dxa"/>
          </w:tcPr>
          <w:p w:rsidRPr="00CA5E0E" w:rsidR="0079552A" w:rsidP="00AE7E75" w:rsidRDefault="0079552A" w14:paraId="255FE01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908" w:type="dxa"/>
          </w:tcPr>
          <w:p w:rsidRPr="00CA5E0E" w:rsidR="0079552A" w:rsidP="00AE7E75" w:rsidRDefault="0079552A" w14:paraId="6A25736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6B256D81" w14:textId="77777777">
        <w:tc>
          <w:tcPr>
            <w:cnfStyle w:val="001000000000" w:firstRow="0" w:lastRow="0" w:firstColumn="1" w:lastColumn="0" w:oddVBand="0" w:evenVBand="0" w:oddHBand="0" w:evenHBand="0" w:firstRowFirstColumn="0" w:firstRowLastColumn="0" w:lastRowFirstColumn="0" w:lastRowLastColumn="0"/>
            <w:tcW w:w="4257" w:type="dxa"/>
          </w:tcPr>
          <w:p w:rsidRPr="00CA5E0E" w:rsidR="0079552A" w:rsidP="00AE7E75" w:rsidRDefault="0079552A" w14:paraId="1A25C198" w14:textId="77777777">
            <w:pPr>
              <w:rPr>
                <w:rFonts w:cs="Times New Roman"/>
                <w:color w:val="auto"/>
              </w:rPr>
            </w:pPr>
            <w:r w:rsidRPr="00CA5E0E">
              <w:rPr>
                <w:rFonts w:cs="Times New Roman"/>
                <w:color w:val="auto"/>
              </w:rPr>
              <w:t>Other (Please specify): ___________________</w:t>
            </w:r>
          </w:p>
        </w:tc>
        <w:tc>
          <w:tcPr>
            <w:tcW w:w="1038" w:type="dxa"/>
          </w:tcPr>
          <w:p w:rsidRPr="00CA5E0E" w:rsidR="0079552A" w:rsidP="00AE7E75" w:rsidRDefault="0079552A" w14:paraId="3580A1E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38" w:type="dxa"/>
          </w:tcPr>
          <w:p w:rsidRPr="00CA5E0E" w:rsidR="0079552A" w:rsidP="00AE7E75" w:rsidRDefault="0079552A" w14:paraId="22CF47C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53" w:type="dxa"/>
          </w:tcPr>
          <w:p w:rsidRPr="00CA5E0E" w:rsidR="0079552A" w:rsidP="00AE7E75" w:rsidRDefault="0079552A" w14:paraId="050052C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49" w:type="dxa"/>
          </w:tcPr>
          <w:p w:rsidRPr="00CA5E0E" w:rsidR="0079552A" w:rsidP="00AE7E75" w:rsidRDefault="0079552A" w14:paraId="7873DDA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794" w:type="dxa"/>
          </w:tcPr>
          <w:p w:rsidRPr="00CA5E0E" w:rsidR="0079552A" w:rsidP="00AE7E75" w:rsidRDefault="0079552A" w14:paraId="100B2F3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908" w:type="dxa"/>
          </w:tcPr>
          <w:p w:rsidRPr="00CA5E0E" w:rsidR="0079552A" w:rsidP="00AE7E75" w:rsidRDefault="0079552A" w14:paraId="181EA82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bl>
    <w:p w:rsidRPr="00CA5E0E" w:rsidR="0079552A" w:rsidP="0079552A" w:rsidRDefault="0079552A" w14:paraId="5370C027" w14:textId="77777777">
      <w:pPr>
        <w:pStyle w:val="Heading4"/>
        <w:numPr>
          <w:ilvl w:val="0"/>
          <w:numId w:val="40"/>
        </w:numPr>
        <w:rPr>
          <w:color w:val="auto"/>
        </w:rPr>
      </w:pPr>
    </w:p>
    <w:p w:rsidRPr="00CA5E0E" w:rsidR="0079552A" w:rsidP="0079552A" w:rsidRDefault="0079552A" w14:paraId="27886E7D" w14:textId="77777777">
      <w:pPr>
        <w:tabs>
          <w:tab w:val="left" w:pos="720"/>
          <w:tab w:val="left" w:pos="3960"/>
          <w:tab w:val="left" w:pos="4680"/>
          <w:tab w:val="right" w:pos="8640"/>
        </w:tabs>
        <w:rPr>
          <w:color w:val="auto"/>
        </w:rPr>
      </w:pPr>
      <w:r w:rsidRPr="00CA5E0E">
        <w:rPr>
          <w:color w:val="auto"/>
        </w:rPr>
        <w:t xml:space="preserve">Please rate the </w:t>
      </w:r>
      <w:r w:rsidRPr="00CA5E0E">
        <w:rPr>
          <w:b/>
          <w:i/>
          <w:color w:val="auto"/>
        </w:rPr>
        <w:t>quality</w:t>
      </w:r>
      <w:r w:rsidRPr="00CA5E0E">
        <w:rPr>
          <w:color w:val="auto"/>
        </w:rPr>
        <w:t xml:space="preserve"> of facilities and services you observed during your most recent visit. </w:t>
      </w:r>
      <w:r w:rsidRPr="00CA5E0E">
        <w:rPr>
          <w:rFonts w:cs="Times New Roman"/>
          <w:i/>
          <w:color w:val="auto"/>
        </w:rPr>
        <w:t>Circle one number for each statement. If the statement is not applicable select N/A.</w:t>
      </w:r>
    </w:p>
    <w:tbl>
      <w:tblPr>
        <w:tblStyle w:val="SmallTable"/>
        <w:tblW w:w="10080" w:type="dxa"/>
        <w:tblLayout w:type="fixed"/>
        <w:tblLook w:val="04A0" w:firstRow="1" w:lastRow="0" w:firstColumn="1" w:lastColumn="0" w:noHBand="0" w:noVBand="1"/>
      </w:tblPr>
      <w:tblGrid>
        <w:gridCol w:w="4032"/>
        <w:gridCol w:w="1008"/>
        <w:gridCol w:w="1008"/>
        <w:gridCol w:w="1008"/>
        <w:gridCol w:w="1008"/>
        <w:gridCol w:w="1008"/>
        <w:gridCol w:w="1008"/>
      </w:tblGrid>
      <w:tr w:rsidRPr="00CA5E0E" w:rsidR="0079552A" w:rsidTr="00AE7E75" w14:paraId="5950CE8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32" w:type="dxa"/>
          </w:tcPr>
          <w:p w:rsidRPr="00CA5E0E" w:rsidR="0079552A" w:rsidP="00AE7E75" w:rsidRDefault="0079552A" w14:paraId="38036E7A" w14:textId="77777777">
            <w:pPr>
              <w:spacing w:before="48" w:beforeLines="20" w:after="48" w:afterLines="20"/>
              <w:rPr>
                <w:rFonts w:cs="Times New Roman"/>
                <w:color w:val="auto"/>
              </w:rPr>
            </w:pPr>
            <w:r w:rsidRPr="00CA5E0E">
              <w:rPr>
                <w:rFonts w:cs="Times New Roman"/>
                <w:b w:val="0"/>
                <w:color w:val="auto"/>
              </w:rPr>
              <w:t>Facilities, Services, and Opportunities</w:t>
            </w:r>
          </w:p>
        </w:tc>
        <w:tc>
          <w:tcPr>
            <w:tcW w:w="1008" w:type="dxa"/>
          </w:tcPr>
          <w:p w:rsidRPr="00CA5E0E" w:rsidR="0079552A" w:rsidP="00AE7E75" w:rsidRDefault="0079552A" w14:paraId="76B21994"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Poor</w:t>
            </w:r>
          </w:p>
        </w:tc>
        <w:tc>
          <w:tcPr>
            <w:tcW w:w="1008" w:type="dxa"/>
          </w:tcPr>
          <w:p w:rsidRPr="00CA5E0E" w:rsidR="0079552A" w:rsidP="00AE7E75" w:rsidRDefault="0079552A" w14:paraId="298C4C1C"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Poor</w:t>
            </w:r>
          </w:p>
        </w:tc>
        <w:tc>
          <w:tcPr>
            <w:tcW w:w="1008" w:type="dxa"/>
          </w:tcPr>
          <w:p w:rsidRPr="00CA5E0E" w:rsidR="0079552A" w:rsidP="00AE7E75" w:rsidRDefault="0079552A" w14:paraId="0650A611"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Average</w:t>
            </w:r>
          </w:p>
        </w:tc>
        <w:tc>
          <w:tcPr>
            <w:tcW w:w="1008" w:type="dxa"/>
          </w:tcPr>
          <w:p w:rsidRPr="00CA5E0E" w:rsidR="0079552A" w:rsidP="00AE7E75" w:rsidRDefault="0079552A" w14:paraId="5EFF901F"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Good</w:t>
            </w:r>
          </w:p>
        </w:tc>
        <w:tc>
          <w:tcPr>
            <w:tcW w:w="1008" w:type="dxa"/>
          </w:tcPr>
          <w:p w:rsidRPr="00CA5E0E" w:rsidR="0079552A" w:rsidP="00AE7E75" w:rsidRDefault="0079552A" w14:paraId="0D48ED13"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Good</w:t>
            </w:r>
          </w:p>
        </w:tc>
        <w:tc>
          <w:tcPr>
            <w:tcW w:w="1008" w:type="dxa"/>
          </w:tcPr>
          <w:p w:rsidRPr="00CA5E0E" w:rsidR="0079552A" w:rsidP="00AE7E75" w:rsidRDefault="0079552A" w14:paraId="41BBB663"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w:t>
            </w:r>
            <w:r w:rsidRPr="00CA5E0E">
              <w:rPr>
                <w:rFonts w:cs="Times New Roman"/>
                <w:color w:val="auto"/>
              </w:rPr>
              <w:br/>
              <w:t>Applicable</w:t>
            </w:r>
          </w:p>
        </w:tc>
      </w:tr>
      <w:tr w:rsidRPr="00CA5E0E" w:rsidR="0079552A" w:rsidTr="00AE7E75" w14:paraId="4702AB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hideMark/>
          </w:tcPr>
          <w:p w:rsidRPr="00CA5E0E" w:rsidR="0079552A" w:rsidP="00AE7E75" w:rsidRDefault="0079552A" w14:paraId="0C10E838" w14:textId="77777777">
            <w:pPr>
              <w:spacing w:before="48" w:beforeLines="20" w:after="48" w:afterLines="20"/>
              <w:rPr>
                <w:rFonts w:cs="Times New Roman"/>
                <w:color w:val="auto"/>
              </w:rPr>
            </w:pPr>
            <w:r w:rsidRPr="00CA5E0E">
              <w:rPr>
                <w:rFonts w:cs="Times New Roman"/>
                <w:color w:val="auto"/>
              </w:rPr>
              <w:t>[list of facilities, services, and/or opportunities]</w:t>
            </w:r>
          </w:p>
        </w:tc>
        <w:tc>
          <w:tcPr>
            <w:tcW w:w="1008" w:type="dxa"/>
            <w:hideMark/>
          </w:tcPr>
          <w:p w:rsidRPr="00CA5E0E" w:rsidR="0079552A" w:rsidP="00AE7E75" w:rsidRDefault="0079552A" w14:paraId="7FA95C85"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hideMark/>
          </w:tcPr>
          <w:p w:rsidRPr="00CA5E0E" w:rsidR="0079552A" w:rsidP="00AE7E75" w:rsidRDefault="0079552A" w14:paraId="1F4F52A7"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hideMark/>
          </w:tcPr>
          <w:p w:rsidRPr="00CA5E0E" w:rsidR="0079552A" w:rsidP="00AE7E75" w:rsidRDefault="0079552A" w14:paraId="41229FB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hideMark/>
          </w:tcPr>
          <w:p w:rsidRPr="00CA5E0E" w:rsidR="0079552A" w:rsidP="00AE7E75" w:rsidRDefault="0079552A" w14:paraId="68562185"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008" w:type="dxa"/>
            <w:hideMark/>
          </w:tcPr>
          <w:p w:rsidRPr="00CA5E0E" w:rsidR="0079552A" w:rsidP="00AE7E75" w:rsidRDefault="0079552A" w14:paraId="4B50D6B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1008" w:type="dxa"/>
            <w:hideMark/>
          </w:tcPr>
          <w:p w:rsidRPr="00CA5E0E" w:rsidR="0079552A" w:rsidP="00AE7E75" w:rsidRDefault="0079552A" w14:paraId="774902F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21EE927F" w14:textId="77777777">
        <w:tc>
          <w:tcPr>
            <w:cnfStyle w:val="001000000000" w:firstRow="0" w:lastRow="0" w:firstColumn="1" w:lastColumn="0" w:oddVBand="0" w:evenVBand="0" w:oddHBand="0" w:evenHBand="0" w:firstRowFirstColumn="0" w:firstRowLastColumn="0" w:lastRowFirstColumn="0" w:lastRowLastColumn="0"/>
            <w:tcW w:w="4032" w:type="dxa"/>
          </w:tcPr>
          <w:p w:rsidRPr="00CA5E0E" w:rsidR="0079552A" w:rsidP="00AE7E75" w:rsidRDefault="0079552A" w14:paraId="4C81A4E7" w14:textId="77777777">
            <w:pPr>
              <w:spacing w:before="48" w:beforeLines="20" w:after="48" w:afterLines="20"/>
              <w:rPr>
                <w:rFonts w:cs="Times New Roman"/>
                <w:color w:val="auto"/>
              </w:rPr>
            </w:pPr>
            <w:r w:rsidRPr="00CA5E0E">
              <w:rPr>
                <w:rFonts w:cs="Times New Roman"/>
                <w:color w:val="auto"/>
              </w:rPr>
              <w:t>Other (Please specify): ____________________</w:t>
            </w:r>
          </w:p>
        </w:tc>
        <w:tc>
          <w:tcPr>
            <w:tcW w:w="1008" w:type="dxa"/>
          </w:tcPr>
          <w:p w:rsidRPr="00CA5E0E" w:rsidR="0079552A" w:rsidP="00AE7E75" w:rsidRDefault="0079552A" w14:paraId="24A01892"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79552A" w:rsidP="00AE7E75" w:rsidRDefault="0079552A" w14:paraId="2CDB6D0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79552A" w:rsidP="00AE7E75" w:rsidRDefault="0079552A" w14:paraId="78F2BD7F"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79552A" w:rsidP="00AE7E75" w:rsidRDefault="0079552A" w14:paraId="135C991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008" w:type="dxa"/>
          </w:tcPr>
          <w:p w:rsidRPr="00CA5E0E" w:rsidR="0079552A" w:rsidP="00AE7E75" w:rsidRDefault="0079552A" w14:paraId="6268D24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1008" w:type="dxa"/>
          </w:tcPr>
          <w:p w:rsidRPr="00CA5E0E" w:rsidR="0079552A" w:rsidP="00AE7E75" w:rsidRDefault="0079552A" w14:paraId="6A56E07A"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bl>
    <w:p w:rsidRPr="00CA5E0E" w:rsidR="0079552A" w:rsidP="0079552A" w:rsidRDefault="0079552A" w14:paraId="5876D45F" w14:textId="77777777">
      <w:pPr>
        <w:pStyle w:val="Heading4"/>
        <w:numPr>
          <w:ilvl w:val="0"/>
          <w:numId w:val="40"/>
        </w:numPr>
        <w:rPr>
          <w:color w:val="auto"/>
        </w:rPr>
      </w:pPr>
    </w:p>
    <w:p w:rsidRPr="00CA5E0E" w:rsidR="0079552A" w:rsidP="0079552A" w:rsidRDefault="0079552A" w14:paraId="61BE303A" w14:textId="77777777">
      <w:pPr>
        <w:rPr>
          <w:rFonts w:cs="Times New Roman"/>
          <w:color w:val="auto"/>
        </w:rPr>
      </w:pPr>
      <w:r w:rsidRPr="00CA5E0E">
        <w:rPr>
          <w:rFonts w:cs="Times New Roman"/>
          <w:color w:val="auto"/>
        </w:rPr>
        <w:t xml:space="preserve">Considering your visit to </w:t>
      </w:r>
      <w:r w:rsidRPr="00CA5E0E">
        <w:rPr>
          <w:color w:val="auto"/>
        </w:rPr>
        <w:t>[site]</w:t>
      </w:r>
      <w:r w:rsidRPr="00CA5E0E">
        <w:rPr>
          <w:rFonts w:cs="Times New Roman"/>
          <w:color w:val="auto"/>
        </w:rPr>
        <w:t xml:space="preserve">, please indicate the extent to which you disagree or agree with each statement. </w:t>
      </w:r>
      <w:r w:rsidRPr="00CA5E0E">
        <w:rPr>
          <w:rFonts w:cs="Times New Roman"/>
          <w:i/>
          <w:color w:val="auto"/>
        </w:rPr>
        <w:t>Circle one number for each statement. If the statement is not applicable select N/A.</w:t>
      </w:r>
    </w:p>
    <w:tbl>
      <w:tblPr>
        <w:tblStyle w:val="SmallTable"/>
        <w:tblW w:w="5000" w:type="pct"/>
        <w:tblLook w:val="04A0" w:firstRow="1" w:lastRow="0" w:firstColumn="1" w:lastColumn="0" w:noHBand="0" w:noVBand="1"/>
      </w:tblPr>
      <w:tblGrid>
        <w:gridCol w:w="4035"/>
        <w:gridCol w:w="1009"/>
        <w:gridCol w:w="1008"/>
        <w:gridCol w:w="1008"/>
        <w:gridCol w:w="1008"/>
        <w:gridCol w:w="1008"/>
        <w:gridCol w:w="1004"/>
      </w:tblGrid>
      <w:tr w:rsidRPr="00CA5E0E" w:rsidR="0079552A" w:rsidTr="00AE7E75" w14:paraId="2961B44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1" w:type="pct"/>
          </w:tcPr>
          <w:p w:rsidRPr="00CA5E0E" w:rsidR="0079552A" w:rsidP="00AE7E75" w:rsidRDefault="0079552A" w14:paraId="584D1A9A" w14:textId="77777777">
            <w:pPr>
              <w:rPr>
                <w:rFonts w:cs="Times New Roman"/>
                <w:color w:val="auto"/>
              </w:rPr>
            </w:pPr>
            <w:r w:rsidRPr="00CA5E0E">
              <w:rPr>
                <w:rFonts w:cs="Times New Roman"/>
                <w:color w:val="auto"/>
              </w:rPr>
              <w:t>Overall, I am satisfied with the …</w:t>
            </w:r>
          </w:p>
        </w:tc>
        <w:tc>
          <w:tcPr>
            <w:tcW w:w="500" w:type="pct"/>
          </w:tcPr>
          <w:p w:rsidRPr="00CA5E0E" w:rsidR="0079552A" w:rsidP="00AE7E75" w:rsidRDefault="0079552A" w14:paraId="2102779D"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Strongly</w:t>
            </w:r>
            <w:r w:rsidRPr="00CA5E0E">
              <w:rPr>
                <w:rFonts w:cs="Times New Roman"/>
                <w:color w:val="auto"/>
              </w:rPr>
              <w:br/>
              <w:t>disagree</w:t>
            </w:r>
          </w:p>
        </w:tc>
        <w:tc>
          <w:tcPr>
            <w:tcW w:w="500" w:type="pct"/>
          </w:tcPr>
          <w:p w:rsidRPr="00CA5E0E" w:rsidR="0079552A" w:rsidP="00AE7E75" w:rsidRDefault="0079552A" w14:paraId="76B38A90"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Disagree</w:t>
            </w:r>
          </w:p>
        </w:tc>
        <w:tc>
          <w:tcPr>
            <w:tcW w:w="500" w:type="pct"/>
          </w:tcPr>
          <w:p w:rsidRPr="00CA5E0E" w:rsidR="0079552A" w:rsidP="00AE7E75" w:rsidRDefault="0079552A" w14:paraId="60D7AFEB"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Neither</w:t>
            </w:r>
          </w:p>
        </w:tc>
        <w:tc>
          <w:tcPr>
            <w:tcW w:w="500" w:type="pct"/>
          </w:tcPr>
          <w:p w:rsidRPr="00CA5E0E" w:rsidR="0079552A" w:rsidP="00AE7E75" w:rsidRDefault="0079552A" w14:paraId="4D84C314"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Agree</w:t>
            </w:r>
          </w:p>
        </w:tc>
        <w:tc>
          <w:tcPr>
            <w:tcW w:w="500" w:type="pct"/>
          </w:tcPr>
          <w:p w:rsidRPr="00CA5E0E" w:rsidR="0079552A" w:rsidP="00AE7E75" w:rsidRDefault="0079552A" w14:paraId="793CC801" w14:textId="77777777">
            <w:pPr>
              <w:cnfStyle w:val="100000000000" w:firstRow="1" w:lastRow="0" w:firstColumn="0" w:lastColumn="0" w:oddVBand="0" w:evenVBand="0" w:oddHBand="0" w:evenHBand="0" w:firstRowFirstColumn="0" w:firstRowLastColumn="0" w:lastRowFirstColumn="0" w:lastRowLastColumn="0"/>
              <w:rPr>
                <w:rFonts w:cs="Times New Roman"/>
                <w:color w:val="auto"/>
                <w:u w:val="single"/>
              </w:rPr>
            </w:pPr>
            <w:r w:rsidRPr="00CA5E0E">
              <w:rPr>
                <w:rFonts w:cs="Times New Roman"/>
                <w:color w:val="auto"/>
              </w:rPr>
              <w:t>Strongly</w:t>
            </w:r>
            <w:r w:rsidRPr="00CA5E0E">
              <w:rPr>
                <w:rFonts w:cs="Times New Roman"/>
                <w:color w:val="auto"/>
              </w:rPr>
              <w:br/>
              <w:t>agree</w:t>
            </w:r>
          </w:p>
        </w:tc>
        <w:tc>
          <w:tcPr>
            <w:tcW w:w="498" w:type="pct"/>
          </w:tcPr>
          <w:p w:rsidRPr="00CA5E0E" w:rsidR="0079552A" w:rsidP="00AE7E75" w:rsidRDefault="0079552A" w14:paraId="2BD1C43A"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w:t>
            </w:r>
            <w:r w:rsidRPr="00CA5E0E">
              <w:rPr>
                <w:rFonts w:cs="Times New Roman"/>
                <w:color w:val="auto"/>
              </w:rPr>
              <w:br/>
              <w:t>Applicable</w:t>
            </w:r>
          </w:p>
        </w:tc>
      </w:tr>
      <w:tr w:rsidRPr="00CA5E0E" w:rsidR="0079552A" w:rsidTr="00AE7E75" w14:paraId="035E45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Pr="00CA5E0E" w:rsidR="0079552A" w:rsidP="00AE7E75" w:rsidRDefault="0079552A" w14:paraId="244D94AF" w14:textId="77777777">
            <w:pPr>
              <w:rPr>
                <w:rFonts w:cs="Times New Roman"/>
                <w:b/>
                <w:color w:val="auto"/>
              </w:rPr>
            </w:pPr>
            <w:proofErr w:type="gramStart"/>
            <w:r w:rsidRPr="00CA5E0E">
              <w:rPr>
                <w:rFonts w:cs="Times New Roman"/>
                <w:color w:val="auto"/>
              </w:rPr>
              <w:t>recreational</w:t>
            </w:r>
            <w:proofErr w:type="gramEnd"/>
            <w:r w:rsidRPr="00CA5E0E">
              <w:rPr>
                <w:rFonts w:cs="Times New Roman"/>
                <w:color w:val="auto"/>
              </w:rPr>
              <w:t xml:space="preserve"> activities and opportunities provided by </w:t>
            </w:r>
            <w:r w:rsidRPr="00CA5E0E">
              <w:rPr>
                <w:color w:val="auto"/>
              </w:rPr>
              <w:t>[site]</w:t>
            </w:r>
            <w:r w:rsidRPr="00CA5E0E">
              <w:rPr>
                <w:rFonts w:cs="Times New Roman"/>
                <w:color w:val="auto"/>
              </w:rPr>
              <w:t>.</w:t>
            </w:r>
          </w:p>
        </w:tc>
        <w:tc>
          <w:tcPr>
            <w:tcW w:w="500" w:type="pct"/>
          </w:tcPr>
          <w:p w:rsidRPr="00CA5E0E" w:rsidR="0079552A" w:rsidP="00AE7E75" w:rsidRDefault="0079552A" w14:paraId="4F4DBA5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9552A" w:rsidP="00AE7E75" w:rsidRDefault="0079552A" w14:paraId="73F2815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9552A" w:rsidP="00AE7E75" w:rsidRDefault="0079552A" w14:paraId="3959738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9552A" w:rsidP="00AE7E75" w:rsidRDefault="0079552A" w14:paraId="37B1B21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9552A" w:rsidP="00AE7E75" w:rsidRDefault="0079552A" w14:paraId="370946F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98" w:type="pct"/>
          </w:tcPr>
          <w:p w:rsidRPr="00CA5E0E" w:rsidR="0079552A" w:rsidP="00AE7E75" w:rsidRDefault="0079552A" w14:paraId="79F33C5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3C13DBD3" w14:textId="77777777">
        <w:tc>
          <w:tcPr>
            <w:cnfStyle w:val="001000000000" w:firstRow="0" w:lastRow="0" w:firstColumn="1" w:lastColumn="0" w:oddVBand="0" w:evenVBand="0" w:oddHBand="0" w:evenHBand="0" w:firstRowFirstColumn="0" w:firstRowLastColumn="0" w:lastRowFirstColumn="0" w:lastRowLastColumn="0"/>
            <w:tcW w:w="2001" w:type="pct"/>
          </w:tcPr>
          <w:p w:rsidRPr="00CA5E0E" w:rsidR="0079552A" w:rsidP="00AE7E75" w:rsidRDefault="0079552A" w14:paraId="52AB5075" w14:textId="77777777">
            <w:pPr>
              <w:rPr>
                <w:rFonts w:cs="Times New Roman"/>
                <w:b/>
                <w:color w:val="auto"/>
              </w:rPr>
            </w:pPr>
            <w:proofErr w:type="gramStart"/>
            <w:r w:rsidRPr="00CA5E0E">
              <w:rPr>
                <w:rFonts w:cs="Times New Roman"/>
                <w:color w:val="auto"/>
              </w:rPr>
              <w:t>information</w:t>
            </w:r>
            <w:proofErr w:type="gramEnd"/>
            <w:r w:rsidRPr="00CA5E0E">
              <w:rPr>
                <w:rFonts w:cs="Times New Roman"/>
                <w:color w:val="auto"/>
              </w:rPr>
              <w:t xml:space="preserve"> and education provided by </w:t>
            </w:r>
            <w:r w:rsidRPr="00CA5E0E">
              <w:rPr>
                <w:color w:val="auto"/>
              </w:rPr>
              <w:t>[site]</w:t>
            </w:r>
            <w:r w:rsidRPr="00CA5E0E">
              <w:rPr>
                <w:rFonts w:cs="Times New Roman"/>
                <w:color w:val="auto"/>
              </w:rPr>
              <w:t xml:space="preserve"> about its resources.</w:t>
            </w:r>
          </w:p>
        </w:tc>
        <w:tc>
          <w:tcPr>
            <w:tcW w:w="500" w:type="pct"/>
          </w:tcPr>
          <w:p w:rsidRPr="00CA5E0E" w:rsidR="0079552A" w:rsidP="00AE7E75" w:rsidRDefault="0079552A" w14:paraId="113A672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9552A" w:rsidP="00AE7E75" w:rsidRDefault="0079552A" w14:paraId="08951EE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9552A" w:rsidP="00AE7E75" w:rsidRDefault="0079552A" w14:paraId="5BCFAA4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9552A" w:rsidP="00AE7E75" w:rsidRDefault="0079552A" w14:paraId="48C3891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9552A" w:rsidP="00AE7E75" w:rsidRDefault="0079552A" w14:paraId="106FB69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98" w:type="pct"/>
          </w:tcPr>
          <w:p w:rsidRPr="00CA5E0E" w:rsidR="0079552A" w:rsidP="00AE7E75" w:rsidRDefault="0079552A" w14:paraId="28BB7F6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r w:rsidRPr="00CA5E0E" w:rsidR="0079552A" w:rsidTr="00AE7E75" w14:paraId="6EE022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Pr="00CA5E0E" w:rsidR="0079552A" w:rsidP="00AE7E75" w:rsidRDefault="0079552A" w14:paraId="60E51115" w14:textId="77777777">
            <w:pPr>
              <w:rPr>
                <w:rFonts w:cs="Times New Roman"/>
                <w:b/>
                <w:color w:val="auto"/>
              </w:rPr>
            </w:pPr>
            <w:proofErr w:type="gramStart"/>
            <w:r w:rsidRPr="00CA5E0E">
              <w:rPr>
                <w:rFonts w:cs="Times New Roman"/>
                <w:color w:val="auto"/>
              </w:rPr>
              <w:t>services</w:t>
            </w:r>
            <w:proofErr w:type="gramEnd"/>
            <w:r w:rsidRPr="00CA5E0E">
              <w:rPr>
                <w:rFonts w:cs="Times New Roman"/>
                <w:color w:val="auto"/>
              </w:rPr>
              <w:t xml:space="preserve"> provided by employees or volunteers at </w:t>
            </w:r>
            <w:r w:rsidRPr="00CA5E0E">
              <w:rPr>
                <w:color w:val="auto"/>
              </w:rPr>
              <w:t>[site]</w:t>
            </w:r>
            <w:r w:rsidRPr="00CA5E0E">
              <w:rPr>
                <w:rFonts w:cs="Times New Roman"/>
                <w:color w:val="auto"/>
              </w:rPr>
              <w:t>.</w:t>
            </w:r>
          </w:p>
        </w:tc>
        <w:tc>
          <w:tcPr>
            <w:tcW w:w="500" w:type="pct"/>
          </w:tcPr>
          <w:p w:rsidRPr="00CA5E0E" w:rsidR="0079552A" w:rsidP="00AE7E75" w:rsidRDefault="0079552A" w14:paraId="4ECD2DE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9552A" w:rsidP="00AE7E75" w:rsidRDefault="0079552A" w14:paraId="306666C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9552A" w:rsidP="00AE7E75" w:rsidRDefault="0079552A" w14:paraId="6382EB0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9552A" w:rsidP="00AE7E75" w:rsidRDefault="0079552A" w14:paraId="307ECDC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9552A" w:rsidP="00AE7E75" w:rsidRDefault="0079552A" w14:paraId="0BA9E0A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98" w:type="pct"/>
          </w:tcPr>
          <w:p w:rsidRPr="00CA5E0E" w:rsidR="0079552A" w:rsidP="00AE7E75" w:rsidRDefault="0079552A" w14:paraId="0F1D375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bl>
    <w:p w:rsidRPr="00CA5E0E" w:rsidR="0079552A" w:rsidP="0079552A" w:rsidRDefault="0079552A" w14:paraId="27A7B0CA" w14:textId="77777777">
      <w:pPr>
        <w:pStyle w:val="Heading4"/>
        <w:numPr>
          <w:ilvl w:val="0"/>
          <w:numId w:val="40"/>
        </w:numPr>
        <w:rPr>
          <w:color w:val="auto"/>
        </w:rPr>
      </w:pPr>
    </w:p>
    <w:p w:rsidRPr="00CA5E0E" w:rsidR="0079552A" w:rsidP="0079552A" w:rsidRDefault="0079552A" w14:paraId="67360A20" w14:textId="77777777">
      <w:pPr>
        <w:rPr>
          <w:rFonts w:cs="Times New Roman"/>
          <w:color w:val="auto"/>
        </w:rPr>
      </w:pPr>
      <w:r w:rsidRPr="00CA5E0E">
        <w:rPr>
          <w:rFonts w:cs="Times New Roman"/>
          <w:color w:val="auto"/>
        </w:rPr>
        <w:t xml:space="preserve">These questions ask for your opinion about conditions within [site]. Please indicate the extent to which you agree or disagree with each of the following statements. </w:t>
      </w:r>
      <w:r w:rsidRPr="00CA5E0E">
        <w:rPr>
          <w:rFonts w:cs="Times New Roman"/>
          <w:i/>
          <w:color w:val="auto"/>
        </w:rPr>
        <w:t>Circle one number for each statement. If the statement is not applicable select N/A.</w:t>
      </w:r>
    </w:p>
    <w:tbl>
      <w:tblPr>
        <w:tblStyle w:val="SmallTable"/>
        <w:tblW w:w="5000" w:type="pct"/>
        <w:tblLayout w:type="fixed"/>
        <w:tblLook w:val="04A0" w:firstRow="1" w:lastRow="0" w:firstColumn="1" w:lastColumn="0" w:noHBand="0" w:noVBand="1"/>
      </w:tblPr>
      <w:tblGrid>
        <w:gridCol w:w="4033"/>
        <w:gridCol w:w="1009"/>
        <w:gridCol w:w="1008"/>
        <w:gridCol w:w="1008"/>
        <w:gridCol w:w="1008"/>
        <w:gridCol w:w="1008"/>
        <w:gridCol w:w="1006"/>
      </w:tblGrid>
      <w:tr w:rsidRPr="00CA5E0E" w:rsidR="0079552A" w:rsidTr="00AE7E75" w14:paraId="3052B53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0" w:type="pct"/>
          </w:tcPr>
          <w:p w:rsidRPr="00CA5E0E" w:rsidR="0079552A" w:rsidP="00AE7E75" w:rsidRDefault="0079552A" w14:paraId="1F2F582D" w14:textId="77777777">
            <w:pPr>
              <w:rPr>
                <w:rFonts w:cs="Times New Roman"/>
                <w:color w:val="auto"/>
              </w:rPr>
            </w:pPr>
            <w:r w:rsidRPr="00CA5E0E">
              <w:rPr>
                <w:rFonts w:cs="Times New Roman"/>
                <w:color w:val="auto"/>
              </w:rPr>
              <w:t>There is / are enough …</w:t>
            </w:r>
          </w:p>
        </w:tc>
        <w:tc>
          <w:tcPr>
            <w:tcW w:w="500" w:type="pct"/>
          </w:tcPr>
          <w:p w:rsidRPr="00CA5E0E" w:rsidR="0079552A" w:rsidP="00AE7E75" w:rsidRDefault="0079552A" w14:paraId="7656750F"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Strongly</w:t>
            </w:r>
            <w:r w:rsidRPr="00CA5E0E">
              <w:rPr>
                <w:rFonts w:cs="Times New Roman"/>
                <w:color w:val="auto"/>
              </w:rPr>
              <w:br/>
              <w:t>disagree</w:t>
            </w:r>
          </w:p>
        </w:tc>
        <w:tc>
          <w:tcPr>
            <w:tcW w:w="500" w:type="pct"/>
          </w:tcPr>
          <w:p w:rsidRPr="00CA5E0E" w:rsidR="0079552A" w:rsidP="00AE7E75" w:rsidRDefault="0079552A" w14:paraId="6DD5C1EC"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Disagree</w:t>
            </w:r>
          </w:p>
        </w:tc>
        <w:tc>
          <w:tcPr>
            <w:tcW w:w="500" w:type="pct"/>
          </w:tcPr>
          <w:p w:rsidRPr="00CA5E0E" w:rsidR="0079552A" w:rsidP="00AE7E75" w:rsidRDefault="0079552A" w14:paraId="3C7D7624"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Neither</w:t>
            </w:r>
          </w:p>
        </w:tc>
        <w:tc>
          <w:tcPr>
            <w:tcW w:w="500" w:type="pct"/>
          </w:tcPr>
          <w:p w:rsidRPr="00CA5E0E" w:rsidR="0079552A" w:rsidP="00AE7E75" w:rsidRDefault="0079552A" w14:paraId="342A2336"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Agree</w:t>
            </w:r>
          </w:p>
        </w:tc>
        <w:tc>
          <w:tcPr>
            <w:tcW w:w="500" w:type="pct"/>
          </w:tcPr>
          <w:p w:rsidRPr="00CA5E0E" w:rsidR="0079552A" w:rsidP="00AE7E75" w:rsidRDefault="0079552A" w14:paraId="4F95AA2E"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Strongly</w:t>
            </w:r>
            <w:r w:rsidRPr="00CA5E0E">
              <w:rPr>
                <w:rFonts w:cs="Times New Roman"/>
                <w:color w:val="auto"/>
              </w:rPr>
              <w:br/>
              <w:t>agree</w:t>
            </w:r>
          </w:p>
        </w:tc>
        <w:tc>
          <w:tcPr>
            <w:tcW w:w="499" w:type="pct"/>
          </w:tcPr>
          <w:p w:rsidRPr="00CA5E0E" w:rsidR="0079552A" w:rsidP="00AE7E75" w:rsidRDefault="0079552A" w14:paraId="3BAE7F34"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w:t>
            </w:r>
            <w:r w:rsidRPr="00CA5E0E">
              <w:rPr>
                <w:rFonts w:cs="Times New Roman"/>
                <w:color w:val="auto"/>
              </w:rPr>
              <w:br/>
              <w:t>Applicable</w:t>
            </w:r>
          </w:p>
        </w:tc>
      </w:tr>
      <w:tr w:rsidRPr="00CA5E0E" w:rsidR="0079552A" w:rsidTr="00AE7E75" w14:paraId="4ECDF6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Pr>
          <w:p w:rsidRPr="00CA5E0E" w:rsidR="0079552A" w:rsidP="00AE7E75" w:rsidRDefault="0079552A" w14:paraId="6FFF228C" w14:textId="77777777">
            <w:pPr>
              <w:rPr>
                <w:rFonts w:cs="Times New Roman"/>
                <w:color w:val="auto"/>
              </w:rPr>
            </w:pPr>
            <w:r w:rsidRPr="00CA5E0E">
              <w:rPr>
                <w:rFonts w:cs="Times New Roman"/>
                <w:color w:val="auto"/>
              </w:rPr>
              <w:t>Parking</w:t>
            </w:r>
          </w:p>
        </w:tc>
        <w:tc>
          <w:tcPr>
            <w:tcW w:w="500" w:type="pct"/>
          </w:tcPr>
          <w:p w:rsidRPr="00CA5E0E" w:rsidR="0079552A" w:rsidP="00AE7E75" w:rsidRDefault="0079552A" w14:paraId="29DD42B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9552A" w:rsidP="00AE7E75" w:rsidRDefault="0079552A" w14:paraId="2854D85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9552A" w:rsidP="00AE7E75" w:rsidRDefault="0079552A" w14:paraId="59FB8EF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9552A" w:rsidP="00AE7E75" w:rsidRDefault="0079552A" w14:paraId="22A8770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9552A" w:rsidP="00AE7E75" w:rsidRDefault="0079552A" w14:paraId="33EAB3C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99" w:type="pct"/>
          </w:tcPr>
          <w:p w:rsidRPr="00CA5E0E" w:rsidR="0079552A" w:rsidP="00AE7E75" w:rsidRDefault="0079552A" w14:paraId="4DFF1B7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391AFA74" w14:textId="77777777">
        <w:tc>
          <w:tcPr>
            <w:cnfStyle w:val="001000000000" w:firstRow="0" w:lastRow="0" w:firstColumn="1" w:lastColumn="0" w:oddVBand="0" w:evenVBand="0" w:oddHBand="0" w:evenHBand="0" w:firstRowFirstColumn="0" w:firstRowLastColumn="0" w:lastRowFirstColumn="0" w:lastRowLastColumn="0"/>
            <w:tcW w:w="2000" w:type="pct"/>
          </w:tcPr>
          <w:p w:rsidRPr="00CA5E0E" w:rsidR="0079552A" w:rsidP="00AE7E75" w:rsidRDefault="0079552A" w14:paraId="4E8119DE" w14:textId="77777777">
            <w:pPr>
              <w:rPr>
                <w:rFonts w:cs="Times New Roman"/>
                <w:color w:val="auto"/>
              </w:rPr>
            </w:pPr>
            <w:r w:rsidRPr="00CA5E0E">
              <w:rPr>
                <w:rFonts w:cs="Times New Roman"/>
                <w:color w:val="auto"/>
              </w:rPr>
              <w:t>road signs</w:t>
            </w:r>
          </w:p>
        </w:tc>
        <w:tc>
          <w:tcPr>
            <w:tcW w:w="500" w:type="pct"/>
          </w:tcPr>
          <w:p w:rsidRPr="00CA5E0E" w:rsidR="0079552A" w:rsidP="00AE7E75" w:rsidRDefault="0079552A" w14:paraId="49CA30D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9552A" w:rsidP="00AE7E75" w:rsidRDefault="0079552A" w14:paraId="6CC1789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9552A" w:rsidP="00AE7E75" w:rsidRDefault="0079552A" w14:paraId="553CC8D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9552A" w:rsidP="00AE7E75" w:rsidRDefault="0079552A" w14:paraId="17F1EE1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9552A" w:rsidP="00AE7E75" w:rsidRDefault="0079552A" w14:paraId="3747F09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99" w:type="pct"/>
          </w:tcPr>
          <w:p w:rsidRPr="00CA5E0E" w:rsidR="0079552A" w:rsidP="00AE7E75" w:rsidRDefault="0079552A" w14:paraId="5DE519C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r w:rsidRPr="00CA5E0E" w:rsidR="0079552A" w:rsidTr="00AE7E75" w14:paraId="7B3F9E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Pr>
          <w:p w:rsidRPr="00CA5E0E" w:rsidR="0079552A" w:rsidP="00AE7E75" w:rsidRDefault="0079552A" w14:paraId="5B070416" w14:textId="77777777">
            <w:pPr>
              <w:rPr>
                <w:rFonts w:cs="Times New Roman"/>
                <w:color w:val="auto"/>
              </w:rPr>
            </w:pPr>
            <w:r w:rsidRPr="00CA5E0E">
              <w:rPr>
                <w:rFonts w:cs="Times New Roman"/>
                <w:color w:val="auto"/>
              </w:rPr>
              <w:t>trail signs</w:t>
            </w:r>
          </w:p>
        </w:tc>
        <w:tc>
          <w:tcPr>
            <w:tcW w:w="500" w:type="pct"/>
          </w:tcPr>
          <w:p w:rsidRPr="00CA5E0E" w:rsidR="0079552A" w:rsidP="00AE7E75" w:rsidRDefault="0079552A" w14:paraId="3734B8E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9552A" w:rsidP="00AE7E75" w:rsidRDefault="0079552A" w14:paraId="7CA73C6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9552A" w:rsidP="00AE7E75" w:rsidRDefault="0079552A" w14:paraId="36C43EB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9552A" w:rsidP="00AE7E75" w:rsidRDefault="0079552A" w14:paraId="21A7A8E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9552A" w:rsidP="00AE7E75" w:rsidRDefault="0079552A" w14:paraId="3807BAB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99" w:type="pct"/>
          </w:tcPr>
          <w:p w:rsidRPr="00CA5E0E" w:rsidR="0079552A" w:rsidP="00AE7E75" w:rsidRDefault="0079552A" w14:paraId="1B93415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008DAFB2" w14:textId="77777777">
        <w:tc>
          <w:tcPr>
            <w:cnfStyle w:val="001000000000" w:firstRow="0" w:lastRow="0" w:firstColumn="1" w:lastColumn="0" w:oddVBand="0" w:evenVBand="0" w:oddHBand="0" w:evenHBand="0" w:firstRowFirstColumn="0" w:firstRowLastColumn="0" w:lastRowFirstColumn="0" w:lastRowLastColumn="0"/>
            <w:tcW w:w="2000" w:type="pct"/>
          </w:tcPr>
          <w:p w:rsidRPr="00CA5E0E" w:rsidR="0079552A" w:rsidP="00AE7E75" w:rsidRDefault="0079552A" w14:paraId="52A2D9F7" w14:textId="77777777">
            <w:pPr>
              <w:rPr>
                <w:rFonts w:cs="Times New Roman"/>
                <w:color w:val="auto"/>
              </w:rPr>
            </w:pPr>
            <w:r w:rsidRPr="00CA5E0E">
              <w:rPr>
                <w:rFonts w:cs="Times New Roman"/>
                <w:color w:val="auto"/>
              </w:rPr>
              <w:t>Rules</w:t>
            </w:r>
          </w:p>
        </w:tc>
        <w:tc>
          <w:tcPr>
            <w:tcW w:w="500" w:type="pct"/>
          </w:tcPr>
          <w:p w:rsidRPr="00CA5E0E" w:rsidR="0079552A" w:rsidP="00AE7E75" w:rsidRDefault="0079552A" w14:paraId="4C90C18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9552A" w:rsidP="00AE7E75" w:rsidRDefault="0079552A" w14:paraId="685E42D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9552A" w:rsidP="00AE7E75" w:rsidRDefault="0079552A" w14:paraId="033745A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9552A" w:rsidP="00AE7E75" w:rsidRDefault="0079552A" w14:paraId="7A77710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9552A" w:rsidP="00AE7E75" w:rsidRDefault="0079552A" w14:paraId="533717B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99" w:type="pct"/>
          </w:tcPr>
          <w:p w:rsidRPr="00CA5E0E" w:rsidR="0079552A" w:rsidP="00AE7E75" w:rsidRDefault="0079552A" w14:paraId="0394DA7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r w:rsidRPr="00CA5E0E" w:rsidR="0079552A" w:rsidTr="00AE7E75" w14:paraId="623773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Pr>
          <w:p w:rsidRPr="00CA5E0E" w:rsidR="0079552A" w:rsidP="00AE7E75" w:rsidRDefault="0079552A" w14:paraId="5699F670" w14:textId="77777777">
            <w:pPr>
              <w:rPr>
                <w:rFonts w:cs="Times New Roman"/>
                <w:color w:val="auto"/>
              </w:rPr>
            </w:pPr>
            <w:r w:rsidRPr="00CA5E0E">
              <w:rPr>
                <w:rFonts w:cs="Times New Roman"/>
                <w:color w:val="auto"/>
              </w:rPr>
              <w:t>Trails</w:t>
            </w:r>
          </w:p>
        </w:tc>
        <w:tc>
          <w:tcPr>
            <w:tcW w:w="500" w:type="pct"/>
          </w:tcPr>
          <w:p w:rsidRPr="00CA5E0E" w:rsidR="0079552A" w:rsidP="00AE7E75" w:rsidRDefault="0079552A" w14:paraId="6B8FF80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9552A" w:rsidP="00AE7E75" w:rsidRDefault="0079552A" w14:paraId="0D2C46C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9552A" w:rsidP="00AE7E75" w:rsidRDefault="0079552A" w14:paraId="76A4B09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9552A" w:rsidP="00AE7E75" w:rsidRDefault="0079552A" w14:paraId="2717585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9552A" w:rsidP="00AE7E75" w:rsidRDefault="0079552A" w14:paraId="45A4C02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499" w:type="pct"/>
          </w:tcPr>
          <w:p w:rsidRPr="00CA5E0E" w:rsidR="0079552A" w:rsidP="00AE7E75" w:rsidRDefault="0079552A" w14:paraId="5C6D252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763BF45B" w14:textId="77777777">
        <w:tc>
          <w:tcPr>
            <w:cnfStyle w:val="001000000000" w:firstRow="0" w:lastRow="0" w:firstColumn="1" w:lastColumn="0" w:oddVBand="0" w:evenVBand="0" w:oddHBand="0" w:evenHBand="0" w:firstRowFirstColumn="0" w:firstRowLastColumn="0" w:lastRowFirstColumn="0" w:lastRowLastColumn="0"/>
            <w:tcW w:w="2000" w:type="pct"/>
          </w:tcPr>
          <w:p w:rsidRPr="00CA5E0E" w:rsidR="0079552A" w:rsidP="00AE7E75" w:rsidRDefault="0079552A" w14:paraId="044A8B06" w14:textId="77777777">
            <w:pPr>
              <w:rPr>
                <w:rFonts w:cs="Times New Roman"/>
                <w:color w:val="auto"/>
              </w:rPr>
            </w:pPr>
            <w:r w:rsidRPr="00CA5E0E">
              <w:rPr>
                <w:rFonts w:cs="Times New Roman"/>
                <w:color w:val="auto"/>
              </w:rPr>
              <w:t>educational programs</w:t>
            </w:r>
          </w:p>
        </w:tc>
        <w:tc>
          <w:tcPr>
            <w:tcW w:w="500" w:type="pct"/>
          </w:tcPr>
          <w:p w:rsidRPr="00CA5E0E" w:rsidR="0079552A" w:rsidP="00AE7E75" w:rsidRDefault="0079552A" w14:paraId="3AC41A7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9552A" w:rsidP="00AE7E75" w:rsidRDefault="0079552A" w14:paraId="1037B39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9552A" w:rsidP="00AE7E75" w:rsidRDefault="0079552A" w14:paraId="43F1DE2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9552A" w:rsidP="00AE7E75" w:rsidRDefault="0079552A" w14:paraId="30E47BC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9552A" w:rsidP="00AE7E75" w:rsidRDefault="0079552A" w14:paraId="486C38B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99" w:type="pct"/>
          </w:tcPr>
          <w:p w:rsidRPr="00CA5E0E" w:rsidR="0079552A" w:rsidP="00AE7E75" w:rsidRDefault="0079552A" w14:paraId="7AC86E4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r w:rsidRPr="00CA5E0E" w:rsidR="0079552A" w:rsidTr="00AE7E75" w14:paraId="40906F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0" w:type="pct"/>
          </w:tcPr>
          <w:p w:rsidRPr="00CA5E0E" w:rsidR="0079552A" w:rsidP="00AE7E75" w:rsidRDefault="0079552A" w14:paraId="751A416A" w14:textId="77777777">
            <w:pPr>
              <w:rPr>
                <w:rFonts w:cs="Times New Roman"/>
                <w:color w:val="auto"/>
              </w:rPr>
            </w:pPr>
            <w:r w:rsidRPr="00CA5E0E">
              <w:rPr>
                <w:rFonts w:cs="Times New Roman"/>
                <w:color w:val="auto"/>
              </w:rPr>
              <w:t>educational information</w:t>
            </w:r>
          </w:p>
        </w:tc>
        <w:tc>
          <w:tcPr>
            <w:tcW w:w="500" w:type="pct"/>
          </w:tcPr>
          <w:p w:rsidRPr="00CA5E0E" w:rsidR="0079552A" w:rsidP="00AE7E75" w:rsidRDefault="0079552A" w14:paraId="0B4C712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500" w:type="pct"/>
          </w:tcPr>
          <w:p w:rsidRPr="00CA5E0E" w:rsidR="0079552A" w:rsidP="00AE7E75" w:rsidRDefault="0079552A" w14:paraId="0E9E93F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500" w:type="pct"/>
          </w:tcPr>
          <w:p w:rsidRPr="00CA5E0E" w:rsidR="0079552A" w:rsidP="00AE7E75" w:rsidRDefault="0079552A" w14:paraId="749ED1D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500" w:type="pct"/>
          </w:tcPr>
          <w:p w:rsidRPr="00CA5E0E" w:rsidR="0079552A" w:rsidP="00AE7E75" w:rsidRDefault="0079552A" w14:paraId="0BE58CB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500" w:type="pct"/>
          </w:tcPr>
          <w:p w:rsidRPr="00CA5E0E" w:rsidR="0079552A" w:rsidP="00AE7E75" w:rsidRDefault="0079552A" w14:paraId="0053E6F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499" w:type="pct"/>
          </w:tcPr>
          <w:p w:rsidRPr="00CA5E0E" w:rsidR="0079552A" w:rsidP="00AE7E75" w:rsidRDefault="0079552A" w14:paraId="2DD0DBE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t>N/A</w:t>
            </w:r>
          </w:p>
        </w:tc>
      </w:tr>
      <w:tr w:rsidRPr="00CA5E0E" w:rsidR="0079552A" w:rsidTr="00AE7E75" w14:paraId="57F10FB0" w14:textId="77777777">
        <w:tc>
          <w:tcPr>
            <w:cnfStyle w:val="001000000000" w:firstRow="0" w:lastRow="0" w:firstColumn="1" w:lastColumn="0" w:oddVBand="0" w:evenVBand="0" w:oddHBand="0" w:evenHBand="0" w:firstRowFirstColumn="0" w:firstRowLastColumn="0" w:lastRowFirstColumn="0" w:lastRowLastColumn="0"/>
            <w:tcW w:w="2000" w:type="pct"/>
          </w:tcPr>
          <w:p w:rsidRPr="00CA5E0E" w:rsidR="0079552A" w:rsidP="00AE7E75" w:rsidRDefault="0079552A" w14:paraId="001FE500" w14:textId="77777777">
            <w:pPr>
              <w:rPr>
                <w:rFonts w:cs="Times New Roman"/>
                <w:color w:val="auto"/>
              </w:rPr>
            </w:pPr>
            <w:r w:rsidRPr="00CA5E0E">
              <w:rPr>
                <w:rFonts w:cs="Times New Roman"/>
                <w:color w:val="auto"/>
              </w:rPr>
              <w:t>information on what conditions should be expected at [site]</w:t>
            </w:r>
          </w:p>
        </w:tc>
        <w:tc>
          <w:tcPr>
            <w:tcW w:w="500" w:type="pct"/>
          </w:tcPr>
          <w:p w:rsidRPr="00CA5E0E" w:rsidR="0079552A" w:rsidP="00AE7E75" w:rsidRDefault="0079552A" w14:paraId="62A0EC9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9552A" w:rsidP="00AE7E75" w:rsidRDefault="0079552A" w14:paraId="52A0600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9552A" w:rsidP="00AE7E75" w:rsidRDefault="0079552A" w14:paraId="6D90BD3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9552A" w:rsidP="00AE7E75" w:rsidRDefault="0079552A" w14:paraId="64B8BF0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9552A" w:rsidP="00AE7E75" w:rsidRDefault="0079552A" w14:paraId="1E86332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499" w:type="pct"/>
          </w:tcPr>
          <w:p w:rsidRPr="00CA5E0E" w:rsidR="0079552A" w:rsidP="00AE7E75" w:rsidRDefault="0079552A" w14:paraId="1D6572C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bl>
    <w:p w:rsidR="0079552A" w:rsidP="0079552A" w:rsidRDefault="0079552A" w14:paraId="55F3B325" w14:textId="77777777">
      <w:pPr>
        <w:rPr>
          <w:rFonts w:cs="Times New Roman"/>
          <w:b/>
          <w:color w:val="auto"/>
        </w:rPr>
      </w:pPr>
      <w:r>
        <w:rPr>
          <w:color w:val="auto"/>
        </w:rPr>
        <w:br w:type="page"/>
      </w:r>
    </w:p>
    <w:p w:rsidRPr="00CA5E0E" w:rsidR="0079552A" w:rsidP="0079552A" w:rsidRDefault="0079552A" w14:paraId="012C74FA" w14:textId="77777777">
      <w:pPr>
        <w:pStyle w:val="Heading4"/>
        <w:numPr>
          <w:ilvl w:val="0"/>
          <w:numId w:val="40"/>
        </w:numPr>
        <w:rPr>
          <w:color w:val="auto"/>
        </w:rPr>
      </w:pPr>
    </w:p>
    <w:p w:rsidRPr="00CA5E0E" w:rsidR="0079552A" w:rsidP="0079552A" w:rsidRDefault="0079552A" w14:paraId="219048D4" w14:textId="77777777">
      <w:pPr>
        <w:rPr>
          <w:rFonts w:eastAsia="Times New Roman" w:cs="Times New Roman"/>
          <w:i/>
          <w:color w:val="auto"/>
        </w:rPr>
      </w:pPr>
      <w:r w:rsidRPr="00CA5E0E">
        <w:rPr>
          <w:rFonts w:cs="Times New Roman"/>
          <w:color w:val="auto"/>
        </w:rPr>
        <w:t xml:space="preserve">For each of the following features, first, </w:t>
      </w:r>
      <w:r w:rsidRPr="00CA5E0E">
        <w:rPr>
          <w:rFonts w:cs="Times New Roman"/>
          <w:b/>
          <w:color w:val="auto"/>
        </w:rPr>
        <w:t>rate</w:t>
      </w:r>
      <w:r w:rsidRPr="00CA5E0E">
        <w:rPr>
          <w:rFonts w:cs="Times New Roman"/>
          <w:color w:val="auto"/>
        </w:rPr>
        <w:t xml:space="preserve"> </w:t>
      </w:r>
      <w:r w:rsidRPr="00CA5E0E">
        <w:rPr>
          <w:rFonts w:cs="Times New Roman"/>
          <w:b/>
          <w:color w:val="auto"/>
        </w:rPr>
        <w:t>how important</w:t>
      </w:r>
      <w:r w:rsidRPr="00CA5E0E">
        <w:rPr>
          <w:rFonts w:cs="Times New Roman"/>
          <w:color w:val="auto"/>
        </w:rPr>
        <w:t xml:space="preserve"> each feature is to you when visiting this [site]; then </w:t>
      </w:r>
      <w:r w:rsidRPr="00CA5E0E">
        <w:rPr>
          <w:rFonts w:cs="Times New Roman"/>
          <w:b/>
          <w:color w:val="auto"/>
        </w:rPr>
        <w:t>rate</w:t>
      </w:r>
      <w:r w:rsidRPr="00CA5E0E">
        <w:rPr>
          <w:rFonts w:cs="Times New Roman"/>
          <w:color w:val="auto"/>
        </w:rPr>
        <w:t xml:space="preserve"> </w:t>
      </w:r>
      <w:r w:rsidRPr="00CA5E0E">
        <w:rPr>
          <w:rFonts w:cs="Times New Roman"/>
          <w:b/>
          <w:color w:val="auto"/>
        </w:rPr>
        <w:t>how satisfied</w:t>
      </w:r>
      <w:r w:rsidRPr="00CA5E0E">
        <w:rPr>
          <w:rFonts w:cs="Times New Roman"/>
          <w:color w:val="auto"/>
        </w:rPr>
        <w:t xml:space="preserve"> you are with the way this [site] is managing each feature. </w:t>
      </w:r>
      <w:r w:rsidRPr="00CA5E0E">
        <w:rPr>
          <w:rFonts w:cs="Times New Roman"/>
          <w:i/>
          <w:color w:val="auto"/>
        </w:rPr>
        <w:t>If this [site] does not offer a specific feature, please rate how important it is to you and then check “Not Applicable” under the Satisfaction column.</w:t>
      </w:r>
    </w:p>
    <w:tbl>
      <w:tblPr>
        <w:tblW w:w="0" w:type="auto"/>
        <w:tblLayout w:type="fixed"/>
        <w:tblLook w:val="04A0" w:firstRow="1" w:lastRow="0" w:firstColumn="1" w:lastColumn="0" w:noHBand="0" w:noVBand="1"/>
      </w:tblPr>
      <w:tblGrid>
        <w:gridCol w:w="468"/>
        <w:gridCol w:w="540"/>
        <w:gridCol w:w="360"/>
        <w:gridCol w:w="450"/>
        <w:gridCol w:w="540"/>
        <w:gridCol w:w="4770"/>
        <w:gridCol w:w="540"/>
        <w:gridCol w:w="540"/>
        <w:gridCol w:w="450"/>
        <w:gridCol w:w="630"/>
        <w:gridCol w:w="450"/>
        <w:gridCol w:w="558"/>
      </w:tblGrid>
      <w:tr w:rsidRPr="00CA5E0E" w:rsidR="0079552A" w:rsidTr="00AE7E75" w14:paraId="617E7316" w14:textId="77777777">
        <w:tc>
          <w:tcPr>
            <w:tcW w:w="2358" w:type="dxa"/>
            <w:gridSpan w:val="5"/>
            <w:tcBorders>
              <w:top w:val="single" w:color="auto" w:sz="4" w:space="0"/>
              <w:left w:val="nil"/>
              <w:bottom w:val="nil"/>
              <w:right w:val="nil"/>
            </w:tcBorders>
            <w:shd w:val="clear" w:color="auto" w:fill="F2F2F2" w:themeFill="background1" w:themeFillShade="F2"/>
          </w:tcPr>
          <w:p w:rsidRPr="00CA5E0E" w:rsidR="0079552A" w:rsidP="00AE7E75" w:rsidRDefault="0079552A" w14:paraId="3746B4B9" w14:textId="77777777">
            <w:pPr>
              <w:tabs>
                <w:tab w:val="left" w:pos="810"/>
                <w:tab w:val="left" w:pos="1080"/>
                <w:tab w:val="left" w:pos="5040"/>
                <w:tab w:val="left" w:pos="5760"/>
                <w:tab w:val="left" w:pos="7200"/>
                <w:tab w:val="left" w:pos="7920"/>
                <w:tab w:val="left" w:pos="8640"/>
              </w:tabs>
              <w:jc w:val="center"/>
              <w:rPr>
                <w:rFonts w:cs="Times New Roman"/>
                <w:color w:val="auto"/>
              </w:rPr>
            </w:pPr>
            <w:r w:rsidRPr="00CA5E0E">
              <w:rPr>
                <w:rFonts w:cs="Times New Roman"/>
                <w:b/>
                <w:color w:val="auto"/>
              </w:rPr>
              <w:t>Importance</w:t>
            </w:r>
          </w:p>
        </w:tc>
        <w:tc>
          <w:tcPr>
            <w:tcW w:w="4770" w:type="dxa"/>
            <w:tcBorders>
              <w:top w:val="nil"/>
              <w:left w:val="nil"/>
              <w:bottom w:val="nil"/>
              <w:right w:val="nil"/>
            </w:tcBorders>
          </w:tcPr>
          <w:p w:rsidRPr="00CA5E0E" w:rsidR="0079552A" w:rsidP="00AE7E75" w:rsidRDefault="0079552A" w14:paraId="2E8FFC08" w14:textId="77777777">
            <w:pPr>
              <w:tabs>
                <w:tab w:val="left" w:pos="810"/>
                <w:tab w:val="left" w:pos="1080"/>
                <w:tab w:val="left" w:pos="5040"/>
                <w:tab w:val="left" w:pos="5760"/>
                <w:tab w:val="left" w:pos="7200"/>
                <w:tab w:val="left" w:pos="7920"/>
                <w:tab w:val="left" w:pos="8640"/>
              </w:tabs>
              <w:rPr>
                <w:rFonts w:cs="Times New Roman"/>
                <w:color w:val="auto"/>
              </w:rPr>
            </w:pPr>
          </w:p>
        </w:tc>
        <w:tc>
          <w:tcPr>
            <w:tcW w:w="3168" w:type="dxa"/>
            <w:gridSpan w:val="6"/>
            <w:tcBorders>
              <w:top w:val="single" w:color="auto" w:sz="4" w:space="0"/>
              <w:left w:val="nil"/>
              <w:bottom w:val="nil"/>
              <w:right w:val="nil"/>
            </w:tcBorders>
            <w:shd w:val="clear" w:color="auto" w:fill="F2F2F2" w:themeFill="background1" w:themeFillShade="F2"/>
          </w:tcPr>
          <w:p w:rsidRPr="00CA5E0E" w:rsidR="0079552A" w:rsidP="00AE7E75" w:rsidRDefault="0079552A" w14:paraId="64C48064" w14:textId="77777777">
            <w:pPr>
              <w:tabs>
                <w:tab w:val="left" w:pos="810"/>
                <w:tab w:val="left" w:pos="1080"/>
                <w:tab w:val="left" w:pos="5040"/>
                <w:tab w:val="left" w:pos="5760"/>
                <w:tab w:val="left" w:pos="7200"/>
                <w:tab w:val="left" w:pos="7920"/>
                <w:tab w:val="left" w:pos="8640"/>
              </w:tabs>
              <w:jc w:val="center"/>
              <w:rPr>
                <w:rFonts w:cs="Times New Roman"/>
                <w:color w:val="auto"/>
              </w:rPr>
            </w:pPr>
            <w:r w:rsidRPr="00CA5E0E">
              <w:rPr>
                <w:rFonts w:cs="Times New Roman"/>
                <w:b/>
                <w:color w:val="auto"/>
              </w:rPr>
              <w:t>Satisfaction</w:t>
            </w:r>
          </w:p>
        </w:tc>
      </w:tr>
      <w:tr w:rsidRPr="00CA5E0E" w:rsidR="0079552A" w:rsidTr="00AE7E75" w14:paraId="4C136F1B" w14:textId="77777777">
        <w:trPr>
          <w:cantSplit/>
          <w:trHeight w:val="2457"/>
        </w:trPr>
        <w:tc>
          <w:tcPr>
            <w:tcW w:w="468" w:type="dxa"/>
            <w:tcBorders>
              <w:top w:val="nil"/>
              <w:left w:val="nil"/>
              <w:bottom w:val="nil"/>
              <w:right w:val="nil"/>
            </w:tcBorders>
            <w:shd w:val="clear" w:color="auto" w:fill="F2F2F2" w:themeFill="background1" w:themeFillShade="F2"/>
            <w:textDirection w:val="btLr"/>
          </w:tcPr>
          <w:p w:rsidRPr="00CA5E0E" w:rsidR="0079552A" w:rsidP="00AE7E75" w:rsidRDefault="0079552A" w14:paraId="4B120F5F" w14:textId="77777777">
            <w:pPr>
              <w:jc w:val="center"/>
              <w:rPr>
                <w:b/>
              </w:rPr>
            </w:pPr>
            <w:r w:rsidRPr="00CA5E0E">
              <w:rPr>
                <w:b/>
              </w:rPr>
              <w:t>Not at all important</w:t>
            </w:r>
          </w:p>
        </w:tc>
        <w:tc>
          <w:tcPr>
            <w:tcW w:w="540" w:type="dxa"/>
            <w:tcBorders>
              <w:top w:val="nil"/>
              <w:left w:val="nil"/>
              <w:bottom w:val="nil"/>
              <w:right w:val="nil"/>
            </w:tcBorders>
            <w:shd w:val="clear" w:color="auto" w:fill="F2F2F2" w:themeFill="background1" w:themeFillShade="F2"/>
            <w:textDirection w:val="btLr"/>
          </w:tcPr>
          <w:p w:rsidRPr="00CA5E0E" w:rsidR="0079552A" w:rsidP="00AE7E75" w:rsidRDefault="0079552A" w14:paraId="0EE49D6F" w14:textId="77777777">
            <w:pPr>
              <w:jc w:val="center"/>
              <w:rPr>
                <w:b/>
              </w:rPr>
            </w:pPr>
            <w:r w:rsidRPr="00CA5E0E">
              <w:rPr>
                <w:b/>
              </w:rPr>
              <w:t>Slightly important</w:t>
            </w:r>
          </w:p>
        </w:tc>
        <w:tc>
          <w:tcPr>
            <w:tcW w:w="360" w:type="dxa"/>
            <w:tcBorders>
              <w:top w:val="nil"/>
              <w:left w:val="nil"/>
              <w:bottom w:val="nil"/>
              <w:right w:val="nil"/>
            </w:tcBorders>
            <w:shd w:val="clear" w:color="auto" w:fill="F2F2F2" w:themeFill="background1" w:themeFillShade="F2"/>
            <w:textDirection w:val="btLr"/>
          </w:tcPr>
          <w:p w:rsidRPr="00CA5E0E" w:rsidR="0079552A" w:rsidP="00AE7E75" w:rsidRDefault="0079552A" w14:paraId="737870B4" w14:textId="77777777">
            <w:pPr>
              <w:jc w:val="center"/>
              <w:rPr>
                <w:b/>
              </w:rPr>
            </w:pPr>
            <w:r w:rsidRPr="00CA5E0E">
              <w:rPr>
                <w:b/>
              </w:rPr>
              <w:t>Moderately important</w:t>
            </w:r>
          </w:p>
        </w:tc>
        <w:tc>
          <w:tcPr>
            <w:tcW w:w="450" w:type="dxa"/>
            <w:tcBorders>
              <w:top w:val="nil"/>
              <w:left w:val="nil"/>
              <w:bottom w:val="nil"/>
              <w:right w:val="nil"/>
            </w:tcBorders>
            <w:shd w:val="clear" w:color="auto" w:fill="F2F2F2" w:themeFill="background1" w:themeFillShade="F2"/>
            <w:textDirection w:val="btLr"/>
          </w:tcPr>
          <w:p w:rsidRPr="00CA5E0E" w:rsidR="0079552A" w:rsidP="00AE7E75" w:rsidRDefault="0079552A" w14:paraId="6E88B13C" w14:textId="77777777">
            <w:pPr>
              <w:jc w:val="center"/>
              <w:rPr>
                <w:b/>
              </w:rPr>
            </w:pPr>
            <w:r w:rsidRPr="00CA5E0E">
              <w:rPr>
                <w:b/>
              </w:rPr>
              <w:t>Very important</w:t>
            </w:r>
          </w:p>
        </w:tc>
        <w:tc>
          <w:tcPr>
            <w:tcW w:w="540" w:type="dxa"/>
            <w:tcBorders>
              <w:top w:val="nil"/>
              <w:left w:val="nil"/>
              <w:bottom w:val="nil"/>
              <w:right w:val="nil"/>
            </w:tcBorders>
            <w:shd w:val="clear" w:color="auto" w:fill="F2F2F2" w:themeFill="background1" w:themeFillShade="F2"/>
            <w:textDirection w:val="btLr"/>
          </w:tcPr>
          <w:p w:rsidRPr="00CA5E0E" w:rsidR="0079552A" w:rsidP="00AE7E75" w:rsidRDefault="0079552A" w14:paraId="0D0430C7" w14:textId="77777777">
            <w:pPr>
              <w:jc w:val="center"/>
              <w:rPr>
                <w:b/>
              </w:rPr>
            </w:pPr>
            <w:r w:rsidRPr="00CA5E0E">
              <w:rPr>
                <w:b/>
              </w:rPr>
              <w:t>Extremely important</w:t>
            </w:r>
          </w:p>
        </w:tc>
        <w:tc>
          <w:tcPr>
            <w:tcW w:w="4770" w:type="dxa"/>
            <w:tcBorders>
              <w:top w:val="nil"/>
              <w:left w:val="nil"/>
              <w:bottom w:val="nil"/>
              <w:right w:val="nil"/>
            </w:tcBorders>
          </w:tcPr>
          <w:p w:rsidRPr="00CA5E0E" w:rsidR="0079552A" w:rsidP="00AE7E75" w:rsidRDefault="0079552A" w14:paraId="74CFFE02" w14:textId="77777777">
            <w:pPr>
              <w:rPr>
                <w:rFonts w:cs="Times New Roman"/>
                <w:color w:val="auto"/>
              </w:rPr>
            </w:pPr>
          </w:p>
        </w:tc>
        <w:tc>
          <w:tcPr>
            <w:tcW w:w="540" w:type="dxa"/>
            <w:tcBorders>
              <w:top w:val="nil"/>
              <w:left w:val="nil"/>
              <w:bottom w:val="nil"/>
              <w:right w:val="nil"/>
            </w:tcBorders>
            <w:shd w:val="clear" w:color="auto" w:fill="F2F2F2" w:themeFill="background1" w:themeFillShade="F2"/>
            <w:textDirection w:val="btLr"/>
            <w:vAlign w:val="center"/>
          </w:tcPr>
          <w:p w:rsidRPr="00CA5E0E" w:rsidR="0079552A" w:rsidP="00AE7E75" w:rsidRDefault="0079552A" w14:paraId="6A508A03" w14:textId="77777777">
            <w:pPr>
              <w:jc w:val="center"/>
              <w:rPr>
                <w:rFonts w:cs="Times New Roman"/>
                <w:b/>
                <w:color w:val="auto"/>
              </w:rPr>
            </w:pPr>
            <w:r w:rsidRPr="00CA5E0E">
              <w:rPr>
                <w:b/>
              </w:rPr>
              <w:t xml:space="preserve">Not at all </w:t>
            </w:r>
            <w:r w:rsidRPr="00CA5E0E">
              <w:rPr>
                <w:rFonts w:cs="Times New Roman"/>
                <w:b/>
                <w:color w:val="auto"/>
              </w:rPr>
              <w:t>Satisfied</w:t>
            </w:r>
          </w:p>
        </w:tc>
        <w:tc>
          <w:tcPr>
            <w:tcW w:w="540" w:type="dxa"/>
            <w:tcBorders>
              <w:top w:val="nil"/>
              <w:left w:val="nil"/>
              <w:bottom w:val="nil"/>
              <w:right w:val="nil"/>
            </w:tcBorders>
            <w:shd w:val="clear" w:color="auto" w:fill="F2F2F2" w:themeFill="background1" w:themeFillShade="F2"/>
            <w:textDirection w:val="btLr"/>
            <w:vAlign w:val="center"/>
          </w:tcPr>
          <w:p w:rsidRPr="00CA5E0E" w:rsidR="0079552A" w:rsidP="00AE7E75" w:rsidRDefault="0079552A" w14:paraId="2ECB7586" w14:textId="77777777">
            <w:pPr>
              <w:jc w:val="center"/>
              <w:rPr>
                <w:rFonts w:cs="Times New Roman"/>
                <w:b/>
                <w:color w:val="auto"/>
              </w:rPr>
            </w:pPr>
            <w:r w:rsidRPr="00CA5E0E">
              <w:rPr>
                <w:b/>
              </w:rPr>
              <w:t xml:space="preserve">Slightly </w:t>
            </w:r>
            <w:r w:rsidRPr="00CA5E0E">
              <w:rPr>
                <w:rFonts w:cs="Times New Roman"/>
                <w:b/>
                <w:color w:val="auto"/>
              </w:rPr>
              <w:t>Satisfied</w:t>
            </w:r>
          </w:p>
        </w:tc>
        <w:tc>
          <w:tcPr>
            <w:tcW w:w="450" w:type="dxa"/>
            <w:tcBorders>
              <w:top w:val="nil"/>
              <w:left w:val="nil"/>
              <w:bottom w:val="nil"/>
              <w:right w:val="nil"/>
            </w:tcBorders>
            <w:shd w:val="clear" w:color="auto" w:fill="F2F2F2" w:themeFill="background1" w:themeFillShade="F2"/>
            <w:textDirection w:val="btLr"/>
            <w:vAlign w:val="center"/>
          </w:tcPr>
          <w:p w:rsidRPr="00CA5E0E" w:rsidR="0079552A" w:rsidP="00AE7E75" w:rsidRDefault="0079552A" w14:paraId="4E6866C0" w14:textId="77777777">
            <w:pPr>
              <w:jc w:val="center"/>
              <w:rPr>
                <w:rFonts w:cs="Times New Roman"/>
                <w:b/>
                <w:color w:val="auto"/>
              </w:rPr>
            </w:pPr>
            <w:r w:rsidRPr="00CA5E0E">
              <w:rPr>
                <w:b/>
              </w:rPr>
              <w:t xml:space="preserve">Moderately </w:t>
            </w:r>
            <w:r w:rsidRPr="00CA5E0E">
              <w:rPr>
                <w:rFonts w:cs="Times New Roman"/>
                <w:b/>
                <w:color w:val="auto"/>
              </w:rPr>
              <w:t>Satisfied</w:t>
            </w:r>
          </w:p>
        </w:tc>
        <w:tc>
          <w:tcPr>
            <w:tcW w:w="630" w:type="dxa"/>
            <w:tcBorders>
              <w:top w:val="nil"/>
              <w:left w:val="nil"/>
              <w:bottom w:val="nil"/>
              <w:right w:val="nil"/>
            </w:tcBorders>
            <w:shd w:val="clear" w:color="auto" w:fill="F2F2F2" w:themeFill="background1" w:themeFillShade="F2"/>
            <w:textDirection w:val="btLr"/>
            <w:vAlign w:val="center"/>
          </w:tcPr>
          <w:p w:rsidRPr="00CA5E0E" w:rsidR="0079552A" w:rsidP="00AE7E75" w:rsidRDefault="0079552A" w14:paraId="163AC21F" w14:textId="77777777">
            <w:pPr>
              <w:jc w:val="center"/>
              <w:rPr>
                <w:rFonts w:cs="Times New Roman"/>
                <w:b/>
                <w:color w:val="auto"/>
              </w:rPr>
            </w:pPr>
            <w:r w:rsidRPr="00CA5E0E">
              <w:rPr>
                <w:rFonts w:cs="Times New Roman"/>
                <w:b/>
                <w:color w:val="auto"/>
              </w:rPr>
              <w:t>Very Satisfied</w:t>
            </w:r>
          </w:p>
        </w:tc>
        <w:tc>
          <w:tcPr>
            <w:tcW w:w="450" w:type="dxa"/>
            <w:tcBorders>
              <w:top w:val="nil"/>
              <w:left w:val="nil"/>
              <w:bottom w:val="nil"/>
              <w:right w:val="nil"/>
            </w:tcBorders>
            <w:shd w:val="clear" w:color="auto" w:fill="F2F2F2" w:themeFill="background1" w:themeFillShade="F2"/>
            <w:textDirection w:val="btLr"/>
            <w:vAlign w:val="center"/>
          </w:tcPr>
          <w:p w:rsidRPr="00CA5E0E" w:rsidR="0079552A" w:rsidP="00AE7E75" w:rsidRDefault="0079552A" w14:paraId="6735E817" w14:textId="77777777">
            <w:pPr>
              <w:jc w:val="center"/>
              <w:rPr>
                <w:rFonts w:cs="Times New Roman"/>
                <w:b/>
                <w:color w:val="auto"/>
              </w:rPr>
            </w:pPr>
            <w:r w:rsidRPr="00CA5E0E">
              <w:rPr>
                <w:b/>
              </w:rPr>
              <w:t xml:space="preserve">Extremely </w:t>
            </w:r>
            <w:r w:rsidRPr="00CA5E0E">
              <w:rPr>
                <w:rFonts w:cs="Times New Roman"/>
                <w:b/>
                <w:color w:val="auto"/>
              </w:rPr>
              <w:t>Satisfied</w:t>
            </w:r>
          </w:p>
        </w:tc>
        <w:tc>
          <w:tcPr>
            <w:tcW w:w="558" w:type="dxa"/>
            <w:tcBorders>
              <w:top w:val="nil"/>
              <w:left w:val="nil"/>
              <w:bottom w:val="nil"/>
              <w:right w:val="nil"/>
            </w:tcBorders>
            <w:shd w:val="clear" w:color="auto" w:fill="F2F2F2" w:themeFill="background1" w:themeFillShade="F2"/>
            <w:textDirection w:val="btLr"/>
            <w:vAlign w:val="center"/>
          </w:tcPr>
          <w:p w:rsidRPr="00CA5E0E" w:rsidR="0079552A" w:rsidP="00AE7E75" w:rsidRDefault="0079552A" w14:paraId="1A15A97A" w14:textId="77777777">
            <w:pPr>
              <w:jc w:val="center"/>
              <w:rPr>
                <w:rFonts w:cs="Times New Roman"/>
                <w:b/>
                <w:color w:val="auto"/>
              </w:rPr>
            </w:pPr>
            <w:r w:rsidRPr="00CA5E0E">
              <w:rPr>
                <w:rFonts w:cs="Times New Roman"/>
                <w:b/>
                <w:color w:val="auto"/>
              </w:rPr>
              <w:t>Not Applicable</w:t>
            </w:r>
          </w:p>
        </w:tc>
      </w:tr>
      <w:tr w:rsidRPr="00CA5E0E" w:rsidR="0079552A" w:rsidTr="00AE7E75" w14:paraId="393D84B8"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209A4B1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A3F2A2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4441565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99918B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1564CF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06D499AC" w14:textId="77777777">
            <w:pPr>
              <w:spacing w:before="48" w:beforeLines="20" w:after="48" w:afterLines="20"/>
              <w:rPr>
                <w:rFonts w:cs="Times New Roman"/>
                <w:color w:val="auto"/>
              </w:rPr>
            </w:pPr>
            <w:r w:rsidRPr="00CA5E0E">
              <w:rPr>
                <w:rFonts w:cs="Times New Roman"/>
                <w:color w:val="auto"/>
              </w:rPr>
              <w:t>Adequacy of signage to this site</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518167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822381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43CF471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01E70AB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791A07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48C4996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6C00C31D"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0819563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F0C7D5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2D31C09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68B5FAA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85CDEE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0DE0641E" w14:textId="77777777">
            <w:pPr>
              <w:spacing w:before="48" w:beforeLines="20" w:after="48" w:afterLines="20"/>
              <w:rPr>
                <w:rFonts w:cs="Times New Roman"/>
                <w:color w:val="auto"/>
              </w:rPr>
            </w:pPr>
            <w:r w:rsidRPr="00CA5E0E">
              <w:rPr>
                <w:rFonts w:cs="Times New Roman"/>
                <w:color w:val="auto"/>
              </w:rPr>
              <w:t>Adequacy of signage at this site as a whole</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46D93B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AC88B8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6A9D8EC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397B9F9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56A562C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21CA613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06C04555"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744A0F9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8450EF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6C5BDDF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B601EF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190742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2DC492CC" w14:textId="77777777">
            <w:pPr>
              <w:spacing w:before="48" w:beforeLines="20" w:after="48" w:afterLines="20"/>
              <w:rPr>
                <w:rFonts w:cs="Times New Roman"/>
                <w:color w:val="auto"/>
              </w:rPr>
            </w:pPr>
            <w:r w:rsidRPr="00CA5E0E">
              <w:rPr>
                <w:rFonts w:cs="Times New Roman"/>
                <w:color w:val="auto"/>
              </w:rPr>
              <w:t>Scenery at this site/area</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6940706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6825068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6F77F3C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67CF325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2CB1DE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154803A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00396572"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19307B7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3FC3BF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2E949EF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6A31A8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A3CD09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5A1AB86C" w14:textId="77777777">
            <w:pPr>
              <w:spacing w:before="48" w:beforeLines="20" w:after="48" w:afterLines="20"/>
              <w:rPr>
                <w:rFonts w:cs="Times New Roman"/>
                <w:color w:val="auto"/>
              </w:rPr>
            </w:pPr>
            <w:r w:rsidRPr="00CA5E0E">
              <w:rPr>
                <w:rFonts w:cs="Times New Roman"/>
                <w:color w:val="auto"/>
              </w:rPr>
              <w:t>Condition of the natural environment</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E21EE5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6C130B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3C75827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0319ECD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4A09C8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70A18A0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36630EEF"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34F588B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A8B17E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552089A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5C4CAC5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47D8BE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5F6D237D" w14:textId="77777777">
            <w:pPr>
              <w:spacing w:before="48" w:beforeLines="20" w:after="48" w:afterLines="20"/>
              <w:rPr>
                <w:rFonts w:cs="Times New Roman"/>
                <w:color w:val="auto"/>
              </w:rPr>
            </w:pPr>
            <w:r w:rsidRPr="00CA5E0E">
              <w:rPr>
                <w:rFonts w:cs="Times New Roman"/>
                <w:color w:val="auto"/>
              </w:rPr>
              <w:t>Available parking</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8F754F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38275E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7EF2A69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3DEDD01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6755B9A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5EC13D8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62A1DE2B"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1140AFF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9AB084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316916B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799F1D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7E023F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4CCFB608" w14:textId="77777777">
            <w:pPr>
              <w:spacing w:before="48" w:beforeLines="20" w:after="48" w:afterLines="20"/>
              <w:rPr>
                <w:rFonts w:cs="Times New Roman"/>
                <w:color w:val="auto"/>
              </w:rPr>
            </w:pPr>
            <w:r w:rsidRPr="00CA5E0E">
              <w:rPr>
                <w:rFonts w:cs="Times New Roman"/>
                <w:color w:val="auto"/>
              </w:rPr>
              <w:t>Parking lot condition</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78736C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94E7E3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534DB83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67A1BA2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426E3FC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1A91B38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584E094A"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76D50F6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66BDD9C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1C59B4F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387F33C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2F1416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7C67523A" w14:textId="77777777">
            <w:pPr>
              <w:spacing w:before="48" w:beforeLines="20" w:after="48" w:afterLines="20"/>
              <w:rPr>
                <w:rFonts w:cs="Times New Roman"/>
                <w:color w:val="auto"/>
              </w:rPr>
            </w:pPr>
            <w:r w:rsidRPr="00CA5E0E">
              <w:rPr>
                <w:rFonts w:cs="Times New Roman"/>
                <w:color w:val="auto"/>
              </w:rPr>
              <w:t>Cleanliness of restrooms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2CA694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A36342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C7B376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3E081FB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58B6628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67EF098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0F960B4C"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44C7360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9704B5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5407F7B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50B6110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3B7F73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739398E6" w14:textId="77777777">
            <w:pPr>
              <w:spacing w:before="48" w:beforeLines="20" w:after="48" w:afterLines="20"/>
              <w:rPr>
                <w:rFonts w:cs="Times New Roman"/>
                <w:color w:val="auto"/>
              </w:rPr>
            </w:pPr>
            <w:r w:rsidRPr="00CA5E0E">
              <w:rPr>
                <w:rFonts w:cs="Times New Roman"/>
                <w:color w:val="auto"/>
              </w:rPr>
              <w:t>Condition of developed recreation facilities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05D981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1A0201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6FBF09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5A4AB29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7EB238D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163BCF8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217F0FC2"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0A3C297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1109A2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34F743D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0CF1FE8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ABF153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4F9E4024" w14:textId="77777777">
            <w:pPr>
              <w:spacing w:before="48" w:beforeLines="20" w:after="48" w:afterLines="20"/>
              <w:rPr>
                <w:rFonts w:cs="Times New Roman"/>
                <w:color w:val="auto"/>
              </w:rPr>
            </w:pPr>
            <w:r w:rsidRPr="00CA5E0E">
              <w:rPr>
                <w:rFonts w:cs="Times New Roman"/>
                <w:color w:val="auto"/>
              </w:rPr>
              <w:t>Condition of roads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50F786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D8ABA4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0E19B5E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0B640C8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842487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41E24BB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6B604772"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228C576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D00C5C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21B1581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B8C2AC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B51699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3D4C64CD" w14:textId="77777777">
            <w:pPr>
              <w:spacing w:before="48" w:beforeLines="20" w:after="48" w:afterLines="20"/>
              <w:rPr>
                <w:rFonts w:cs="Times New Roman"/>
                <w:color w:val="auto"/>
              </w:rPr>
            </w:pPr>
            <w:r w:rsidRPr="00CA5E0E">
              <w:rPr>
                <w:rFonts w:cs="Times New Roman"/>
                <w:color w:val="auto"/>
              </w:rPr>
              <w:t>Condition of trails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6C3E6F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14813B9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3CD72AB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258E0CF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5595185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53D3473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55671374"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67A1D64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6A630F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70B259E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052F3C9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034790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7814956D" w14:textId="77777777">
            <w:pPr>
              <w:spacing w:before="48" w:beforeLines="20" w:after="48" w:afterLines="20"/>
              <w:rPr>
                <w:rFonts w:cs="Times New Roman"/>
                <w:color w:val="auto"/>
              </w:rPr>
            </w:pPr>
            <w:r w:rsidRPr="00CA5E0E">
              <w:rPr>
                <w:rFonts w:cs="Times New Roman"/>
                <w:color w:val="auto"/>
              </w:rPr>
              <w:t>Feeling of safety</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8B56F2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37643C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B13C30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602D95D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4FD96E8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6373328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1B24805D"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6E6226E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67A422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5B47D56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6DD30CC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49E6D9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5CDEE2FD" w14:textId="77777777">
            <w:pPr>
              <w:spacing w:before="48" w:beforeLines="20" w:after="48" w:afterLines="20"/>
              <w:rPr>
                <w:rFonts w:cs="Times New Roman"/>
                <w:color w:val="auto"/>
              </w:rPr>
            </w:pPr>
            <w:r w:rsidRPr="00CA5E0E">
              <w:rPr>
                <w:rFonts w:cs="Times New Roman"/>
                <w:color w:val="auto"/>
              </w:rPr>
              <w:t>Availability of interpretive/ educational displays, signs and exhibits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6DB6F96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1F8A90B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1DE0A5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5E400B0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59F4717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11B3007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16363A43"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625D21B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9E235B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663403C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7481AFA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E3C62A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5DA15125" w14:textId="77777777">
            <w:pPr>
              <w:spacing w:before="48" w:beforeLines="20" w:after="48" w:afterLines="20"/>
              <w:rPr>
                <w:rFonts w:cs="Times New Roman"/>
                <w:color w:val="auto"/>
              </w:rPr>
            </w:pPr>
            <w:r w:rsidRPr="00CA5E0E">
              <w:rPr>
                <w:rFonts w:cs="Times New Roman"/>
                <w:color w:val="auto"/>
              </w:rPr>
              <w:t>Value for fee paid (for fee sites only)</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10B2E64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A39634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46A3403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7FE33D2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4BAD930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5CED49D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715B2EAC"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3965D39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1272102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3CE1B38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39B03CD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91A1FC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tcPr>
          <w:p w:rsidRPr="00CA5E0E" w:rsidR="0079552A" w:rsidP="00AE7E75" w:rsidRDefault="0079552A" w14:paraId="3A41E6D1" w14:textId="77777777">
            <w:pPr>
              <w:spacing w:before="48" w:beforeLines="20" w:after="48" w:afterLines="20"/>
              <w:rPr>
                <w:rFonts w:cs="Times New Roman"/>
                <w:color w:val="auto"/>
              </w:rPr>
            </w:pPr>
            <w:r w:rsidRPr="00CA5E0E">
              <w:rPr>
                <w:rFonts w:cs="Times New Roman"/>
                <w:color w:val="auto"/>
              </w:rPr>
              <w:t>Availability of information on recreation at this site</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D40AB6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4FB7EB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3F38B0C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7CE1D57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7EC84CD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6539B17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61A9C4D6"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521A7F0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D8759C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2C8AF56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69F5B51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12319F3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14B66CC8" w14:textId="77777777">
            <w:pPr>
              <w:spacing w:before="48" w:beforeLines="20" w:after="48" w:afterLines="20"/>
              <w:rPr>
                <w:rFonts w:cs="Times New Roman"/>
                <w:color w:val="auto"/>
              </w:rPr>
            </w:pPr>
            <w:r w:rsidRPr="00CA5E0E">
              <w:rPr>
                <w:rFonts w:cs="Times New Roman"/>
                <w:color w:val="auto"/>
              </w:rPr>
              <w:t>Surface conditions of roads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578000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7A628C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C76DCB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16FD44F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0D4ADF2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0C6033A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61EA2EEC"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48F130A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67E4CB5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4F58A8E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755AFB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D43DA7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3F21349D" w14:textId="77777777">
            <w:pPr>
              <w:spacing w:before="48" w:beforeLines="20" w:after="48" w:afterLines="20"/>
              <w:rPr>
                <w:rFonts w:cs="Times New Roman"/>
                <w:color w:val="auto"/>
              </w:rPr>
            </w:pPr>
            <w:r w:rsidRPr="00CA5E0E">
              <w:rPr>
                <w:rFonts w:cs="Times New Roman"/>
                <w:color w:val="auto"/>
              </w:rPr>
              <w:t>Surface conditions of parking areas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7EC510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FECC21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78DF030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1E8454D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55B6F38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66A84EF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68E119DD"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701701B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DAA2F4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44E4E0F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1B96DDE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5CB20D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5CB87821" w14:textId="77777777">
            <w:pPr>
              <w:spacing w:before="48" w:beforeLines="20" w:after="48" w:afterLines="20"/>
              <w:rPr>
                <w:rFonts w:cs="Times New Roman"/>
                <w:color w:val="auto"/>
              </w:rPr>
            </w:pPr>
            <w:r w:rsidRPr="00CA5E0E">
              <w:rPr>
                <w:rFonts w:cs="Times New Roman"/>
                <w:color w:val="auto"/>
              </w:rPr>
              <w:t xml:space="preserve">Condition of bridges </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BE56C8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1B80FEB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3EB76DA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1DF6264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0726B19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7277616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0307A4E6"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1EAA24F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0586D2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5B61043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33EC1DB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43C7B8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1F5C9F0D" w14:textId="77777777">
            <w:pPr>
              <w:spacing w:before="48" w:beforeLines="20" w:after="48" w:afterLines="20"/>
              <w:rPr>
                <w:rFonts w:cs="Times New Roman"/>
                <w:color w:val="auto"/>
              </w:rPr>
            </w:pPr>
            <w:r w:rsidRPr="00CA5E0E">
              <w:rPr>
                <w:rFonts w:cs="Times New Roman"/>
                <w:color w:val="auto"/>
              </w:rPr>
              <w:t>Condition of trails and boardwalks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F4E6C7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EA5158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5E37001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7F0BEA8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0730BA9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73724D2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29AE824E"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574DAE3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A22848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7943E1A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3C3481A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55E061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431C327D" w14:textId="77777777">
            <w:pPr>
              <w:spacing w:before="48" w:beforeLines="20" w:after="48" w:afterLines="20"/>
              <w:rPr>
                <w:rFonts w:cs="Times New Roman"/>
                <w:color w:val="auto"/>
              </w:rPr>
            </w:pPr>
            <w:r w:rsidRPr="00CA5E0E">
              <w:rPr>
                <w:rFonts w:cs="Times New Roman"/>
                <w:color w:val="auto"/>
              </w:rPr>
              <w:t>Number of places for parking</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BC9BD9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57B8EC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020DC8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27B9137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022C8FB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0291AD3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73E83233"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26C9AFB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266D95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5EABF07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0534B84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28D8A3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1AFBB8A5" w14:textId="77777777">
            <w:pPr>
              <w:spacing w:before="48" w:beforeLines="20" w:after="48" w:afterLines="20"/>
              <w:rPr>
                <w:rFonts w:cs="Times New Roman"/>
                <w:color w:val="auto"/>
              </w:rPr>
            </w:pPr>
            <w:r w:rsidRPr="00CA5E0E">
              <w:rPr>
                <w:rFonts w:cs="Times New Roman"/>
                <w:color w:val="auto"/>
              </w:rPr>
              <w:t xml:space="preserve">Number of places to pull over along </w:t>
            </w:r>
            <w:r>
              <w:rPr>
                <w:rFonts w:cs="Times New Roman"/>
                <w:color w:val="auto"/>
              </w:rPr>
              <w:t>[site]</w:t>
            </w:r>
            <w:r w:rsidRPr="00CA5E0E">
              <w:rPr>
                <w:rFonts w:cs="Times New Roman"/>
                <w:color w:val="auto"/>
              </w:rPr>
              <w:t xml:space="preserve"> roads </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5E75DE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80AE14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34704F2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5398A0F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16521B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3FCB437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3DF7D527"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2DDAC60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CEC3CA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4DE0D14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44C86F9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86F0BC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37233259" w14:textId="77777777">
            <w:pPr>
              <w:spacing w:before="48" w:beforeLines="20" w:after="48" w:afterLines="20"/>
              <w:rPr>
                <w:rFonts w:cs="Times New Roman"/>
                <w:color w:val="auto"/>
              </w:rPr>
            </w:pPr>
            <w:r w:rsidRPr="00CA5E0E">
              <w:rPr>
                <w:rFonts w:cs="Times New Roman"/>
                <w:color w:val="auto"/>
              </w:rPr>
              <w:t xml:space="preserve">Safety of driving conditions on </w:t>
            </w:r>
            <w:r>
              <w:rPr>
                <w:rFonts w:cs="Times New Roman"/>
                <w:color w:val="auto"/>
              </w:rPr>
              <w:t>[site]</w:t>
            </w:r>
            <w:r w:rsidRPr="00CA5E0E">
              <w:rPr>
                <w:rFonts w:cs="Times New Roman"/>
                <w:color w:val="auto"/>
              </w:rPr>
              <w:t xml:space="preserve"> roads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5C4F597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6B293CD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80F1C6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66C18CA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A3D0E4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035A659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08C83929"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67B912B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20F85E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68914BE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918E9D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BCF43D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196AFA3C" w14:textId="77777777">
            <w:pPr>
              <w:spacing w:before="48" w:beforeLines="20" w:after="48" w:afterLines="20"/>
              <w:rPr>
                <w:rFonts w:cs="Times New Roman"/>
                <w:color w:val="auto"/>
              </w:rPr>
            </w:pPr>
            <w:r w:rsidRPr="00CA5E0E">
              <w:rPr>
                <w:rFonts w:cs="Times New Roman"/>
                <w:color w:val="auto"/>
              </w:rPr>
              <w:t xml:space="preserve">Safety of </w:t>
            </w:r>
            <w:r>
              <w:rPr>
                <w:rFonts w:cs="Times New Roman"/>
                <w:color w:val="auto"/>
              </w:rPr>
              <w:t>[site]</w:t>
            </w:r>
            <w:r w:rsidRPr="00CA5E0E">
              <w:rPr>
                <w:rFonts w:cs="Times New Roman"/>
                <w:color w:val="auto"/>
              </w:rPr>
              <w:t xml:space="preserve"> road entrances/exits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80E82D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1FBDA6E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49B7D17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2BEC9AC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EF998A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3861535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0F6CF151"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04457E9D"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91700A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0281330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318E7E8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298369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64723463" w14:textId="77777777">
            <w:pPr>
              <w:spacing w:before="48" w:beforeLines="20" w:after="48" w:afterLines="20"/>
              <w:rPr>
                <w:rFonts w:cs="Times New Roman"/>
                <w:color w:val="auto"/>
              </w:rPr>
            </w:pPr>
            <w:r w:rsidRPr="00CA5E0E">
              <w:rPr>
                <w:rFonts w:cs="Times New Roman"/>
                <w:color w:val="auto"/>
              </w:rPr>
              <w:t xml:space="preserve">Signs on highways directing you to the </w:t>
            </w:r>
            <w:r>
              <w:rPr>
                <w:rFonts w:cs="Times New Roman"/>
                <w:color w:val="auto"/>
              </w:rPr>
              <w:t>[site]</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C50A06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C2601C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91F2D4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2C17B0B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3E231DF"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379FFB0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6E4A4700"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61725A6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B02570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23D1002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23FEDD8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0384B72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1573B887" w14:textId="77777777">
            <w:pPr>
              <w:spacing w:before="48" w:beforeLines="20" w:after="48" w:afterLines="20"/>
              <w:rPr>
                <w:rFonts w:cs="Times New Roman"/>
                <w:color w:val="auto"/>
              </w:rPr>
            </w:pPr>
            <w:r w:rsidRPr="00CA5E0E">
              <w:rPr>
                <w:rFonts w:cs="Times New Roman"/>
                <w:color w:val="auto"/>
              </w:rPr>
              <w:t xml:space="preserve">Signs directing you around the </w:t>
            </w:r>
            <w:r>
              <w:rPr>
                <w:rFonts w:cs="Times New Roman"/>
                <w:color w:val="auto"/>
              </w:rPr>
              <w:t>[site]</w:t>
            </w:r>
            <w:r w:rsidRPr="00CA5E0E">
              <w:rPr>
                <w:rFonts w:cs="Times New Roman"/>
                <w:color w:val="auto"/>
              </w:rPr>
              <w:t xml:space="preserve"> roads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137AC69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68218DD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6A4C063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0196546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7F30BBA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0B9BAD0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6DDB73F8" w14:textId="77777777">
        <w:tc>
          <w:tcPr>
            <w:tcW w:w="468" w:type="dxa"/>
            <w:tcBorders>
              <w:top w:val="nil"/>
              <w:left w:val="nil"/>
              <w:bottom w:val="nil"/>
              <w:right w:val="nil"/>
            </w:tcBorders>
            <w:shd w:val="clear" w:color="auto" w:fill="F2F2F2" w:themeFill="background1" w:themeFillShade="F2"/>
            <w:vAlign w:val="center"/>
          </w:tcPr>
          <w:p w:rsidRPr="00CA5E0E" w:rsidR="0079552A" w:rsidP="00AE7E75" w:rsidRDefault="0079552A" w14:paraId="3292BA32"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41FDD8EB"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nil"/>
              <w:right w:val="nil"/>
            </w:tcBorders>
            <w:shd w:val="clear" w:color="auto" w:fill="F2F2F2" w:themeFill="background1" w:themeFillShade="F2"/>
            <w:vAlign w:val="center"/>
          </w:tcPr>
          <w:p w:rsidRPr="00CA5E0E" w:rsidR="0079552A" w:rsidP="00AE7E75" w:rsidRDefault="0079552A" w14:paraId="4277978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00FCB59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79CF276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1B26F063" w14:textId="77777777">
            <w:pPr>
              <w:spacing w:before="48" w:beforeLines="20" w:after="48" w:afterLines="20"/>
              <w:rPr>
                <w:rFonts w:cs="Times New Roman"/>
                <w:color w:val="auto"/>
              </w:rPr>
            </w:pPr>
            <w:r w:rsidRPr="00CA5E0E">
              <w:rPr>
                <w:rFonts w:cs="Times New Roman"/>
                <w:color w:val="auto"/>
              </w:rPr>
              <w:t>Signs directing you on trails</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3FE0C8E0"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nil"/>
              <w:right w:val="nil"/>
            </w:tcBorders>
            <w:shd w:val="clear" w:color="auto" w:fill="F2F2F2" w:themeFill="background1" w:themeFillShade="F2"/>
            <w:vAlign w:val="center"/>
          </w:tcPr>
          <w:p w:rsidRPr="00CA5E0E" w:rsidR="0079552A" w:rsidP="00AE7E75" w:rsidRDefault="0079552A" w14:paraId="2D871B15"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3326C91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nil"/>
              <w:right w:val="nil"/>
            </w:tcBorders>
            <w:shd w:val="clear" w:color="auto" w:fill="F2F2F2" w:themeFill="background1" w:themeFillShade="F2"/>
            <w:vAlign w:val="center"/>
          </w:tcPr>
          <w:p w:rsidRPr="00CA5E0E" w:rsidR="0079552A" w:rsidP="00AE7E75" w:rsidRDefault="0079552A" w14:paraId="71FCAC93"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nil"/>
              <w:right w:val="nil"/>
            </w:tcBorders>
            <w:shd w:val="clear" w:color="auto" w:fill="F2F2F2" w:themeFill="background1" w:themeFillShade="F2"/>
            <w:vAlign w:val="center"/>
          </w:tcPr>
          <w:p w:rsidRPr="00CA5E0E" w:rsidR="0079552A" w:rsidP="00AE7E75" w:rsidRDefault="0079552A" w14:paraId="057578F8"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nil"/>
              <w:right w:val="nil"/>
            </w:tcBorders>
            <w:shd w:val="clear" w:color="auto" w:fill="F2F2F2" w:themeFill="background1" w:themeFillShade="F2"/>
            <w:vAlign w:val="center"/>
          </w:tcPr>
          <w:p w:rsidRPr="00CA5E0E" w:rsidR="0079552A" w:rsidP="00AE7E75" w:rsidRDefault="0079552A" w14:paraId="06AE756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r w:rsidRPr="00CA5E0E" w:rsidR="0079552A" w:rsidTr="00AE7E75" w14:paraId="5A98CA8A" w14:textId="77777777">
        <w:tc>
          <w:tcPr>
            <w:tcW w:w="468" w:type="dxa"/>
            <w:tcBorders>
              <w:top w:val="nil"/>
              <w:left w:val="nil"/>
              <w:bottom w:val="single" w:color="auto" w:sz="4" w:space="0"/>
              <w:right w:val="nil"/>
            </w:tcBorders>
            <w:shd w:val="clear" w:color="auto" w:fill="F2F2F2" w:themeFill="background1" w:themeFillShade="F2"/>
            <w:vAlign w:val="center"/>
          </w:tcPr>
          <w:p w:rsidRPr="00CA5E0E" w:rsidR="0079552A" w:rsidP="00AE7E75" w:rsidRDefault="0079552A" w14:paraId="16FCD2BA"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single" w:color="auto" w:sz="4" w:space="0"/>
              <w:right w:val="nil"/>
            </w:tcBorders>
            <w:shd w:val="clear" w:color="auto" w:fill="F2F2F2" w:themeFill="background1" w:themeFillShade="F2"/>
            <w:vAlign w:val="center"/>
          </w:tcPr>
          <w:p w:rsidRPr="00CA5E0E" w:rsidR="0079552A" w:rsidP="00AE7E75" w:rsidRDefault="0079552A" w14:paraId="7C2CF71E"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360" w:type="dxa"/>
            <w:tcBorders>
              <w:top w:val="nil"/>
              <w:left w:val="nil"/>
              <w:bottom w:val="single" w:color="auto" w:sz="4" w:space="0"/>
              <w:right w:val="nil"/>
            </w:tcBorders>
            <w:shd w:val="clear" w:color="auto" w:fill="F2F2F2" w:themeFill="background1" w:themeFillShade="F2"/>
            <w:vAlign w:val="center"/>
          </w:tcPr>
          <w:p w:rsidRPr="00CA5E0E" w:rsidR="0079552A" w:rsidP="00AE7E75" w:rsidRDefault="0079552A" w14:paraId="64113A0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450" w:type="dxa"/>
            <w:tcBorders>
              <w:top w:val="nil"/>
              <w:left w:val="nil"/>
              <w:bottom w:val="single" w:color="auto" w:sz="4" w:space="0"/>
              <w:right w:val="nil"/>
            </w:tcBorders>
            <w:shd w:val="clear" w:color="auto" w:fill="F2F2F2" w:themeFill="background1" w:themeFillShade="F2"/>
            <w:vAlign w:val="center"/>
          </w:tcPr>
          <w:p w:rsidRPr="00CA5E0E" w:rsidR="0079552A" w:rsidP="00AE7E75" w:rsidRDefault="0079552A" w14:paraId="03EBE966"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540" w:type="dxa"/>
            <w:tcBorders>
              <w:top w:val="nil"/>
              <w:left w:val="nil"/>
              <w:bottom w:val="single" w:color="auto" w:sz="4" w:space="0"/>
              <w:right w:val="nil"/>
            </w:tcBorders>
            <w:shd w:val="clear" w:color="auto" w:fill="F2F2F2" w:themeFill="background1" w:themeFillShade="F2"/>
            <w:vAlign w:val="center"/>
          </w:tcPr>
          <w:p w:rsidRPr="00CA5E0E" w:rsidR="0079552A" w:rsidP="00AE7E75" w:rsidRDefault="0079552A" w14:paraId="0C65B32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4770" w:type="dxa"/>
            <w:tcBorders>
              <w:top w:val="nil"/>
              <w:left w:val="nil"/>
              <w:bottom w:val="nil"/>
              <w:right w:val="nil"/>
            </w:tcBorders>
            <w:vAlign w:val="center"/>
          </w:tcPr>
          <w:p w:rsidRPr="00CA5E0E" w:rsidR="0079552A" w:rsidP="00AE7E75" w:rsidRDefault="0079552A" w14:paraId="349631B0" w14:textId="77777777">
            <w:pPr>
              <w:spacing w:before="48" w:beforeLines="20" w:after="48" w:afterLines="20"/>
              <w:rPr>
                <w:rFonts w:cs="Times New Roman"/>
                <w:color w:val="auto"/>
              </w:rPr>
            </w:pPr>
            <w:r w:rsidRPr="00CA5E0E">
              <w:rPr>
                <w:rFonts w:cs="Times New Roman"/>
                <w:color w:val="auto"/>
              </w:rPr>
              <w:t>Access for people with physical disabilities or who have difficulty walking</w:t>
            </w:r>
          </w:p>
        </w:tc>
        <w:tc>
          <w:tcPr>
            <w:tcW w:w="540" w:type="dxa"/>
            <w:tcBorders>
              <w:top w:val="nil"/>
              <w:left w:val="nil"/>
              <w:bottom w:val="single" w:color="auto" w:sz="4" w:space="0"/>
              <w:right w:val="nil"/>
            </w:tcBorders>
            <w:shd w:val="clear" w:color="auto" w:fill="F2F2F2" w:themeFill="background1" w:themeFillShade="F2"/>
            <w:vAlign w:val="center"/>
          </w:tcPr>
          <w:p w:rsidRPr="00CA5E0E" w:rsidR="0079552A" w:rsidP="00AE7E75" w:rsidRDefault="0079552A" w14:paraId="00FCFCF7"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1</w:t>
            </w:r>
          </w:p>
        </w:tc>
        <w:tc>
          <w:tcPr>
            <w:tcW w:w="540" w:type="dxa"/>
            <w:tcBorders>
              <w:top w:val="nil"/>
              <w:left w:val="nil"/>
              <w:bottom w:val="single" w:color="auto" w:sz="4" w:space="0"/>
              <w:right w:val="nil"/>
            </w:tcBorders>
            <w:shd w:val="clear" w:color="auto" w:fill="F2F2F2" w:themeFill="background1" w:themeFillShade="F2"/>
            <w:vAlign w:val="center"/>
          </w:tcPr>
          <w:p w:rsidRPr="00CA5E0E" w:rsidR="0079552A" w:rsidP="00AE7E75" w:rsidRDefault="0079552A" w14:paraId="048142E9"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2</w:t>
            </w:r>
          </w:p>
        </w:tc>
        <w:tc>
          <w:tcPr>
            <w:tcW w:w="450" w:type="dxa"/>
            <w:tcBorders>
              <w:top w:val="nil"/>
              <w:left w:val="nil"/>
              <w:bottom w:val="single" w:color="auto" w:sz="4" w:space="0"/>
              <w:right w:val="nil"/>
            </w:tcBorders>
            <w:shd w:val="clear" w:color="auto" w:fill="F2F2F2" w:themeFill="background1" w:themeFillShade="F2"/>
            <w:vAlign w:val="center"/>
          </w:tcPr>
          <w:p w:rsidRPr="00CA5E0E" w:rsidR="0079552A" w:rsidP="00AE7E75" w:rsidRDefault="0079552A" w14:paraId="6DF09A71"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3</w:t>
            </w:r>
          </w:p>
        </w:tc>
        <w:tc>
          <w:tcPr>
            <w:tcW w:w="630" w:type="dxa"/>
            <w:tcBorders>
              <w:top w:val="nil"/>
              <w:left w:val="nil"/>
              <w:bottom w:val="single" w:color="auto" w:sz="4" w:space="0"/>
              <w:right w:val="nil"/>
            </w:tcBorders>
            <w:shd w:val="clear" w:color="auto" w:fill="F2F2F2" w:themeFill="background1" w:themeFillShade="F2"/>
            <w:vAlign w:val="center"/>
          </w:tcPr>
          <w:p w:rsidRPr="00CA5E0E" w:rsidR="0079552A" w:rsidP="00AE7E75" w:rsidRDefault="0079552A" w14:paraId="4261D66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4</w:t>
            </w:r>
          </w:p>
        </w:tc>
        <w:tc>
          <w:tcPr>
            <w:tcW w:w="450" w:type="dxa"/>
            <w:tcBorders>
              <w:top w:val="nil"/>
              <w:left w:val="nil"/>
              <w:bottom w:val="single" w:color="auto" w:sz="4" w:space="0"/>
              <w:right w:val="nil"/>
            </w:tcBorders>
            <w:shd w:val="clear" w:color="auto" w:fill="F2F2F2" w:themeFill="background1" w:themeFillShade="F2"/>
            <w:vAlign w:val="center"/>
          </w:tcPr>
          <w:p w:rsidRPr="00CA5E0E" w:rsidR="0079552A" w:rsidP="00AE7E75" w:rsidRDefault="0079552A" w14:paraId="3E6BC114"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t>5</w:t>
            </w:r>
          </w:p>
        </w:tc>
        <w:tc>
          <w:tcPr>
            <w:tcW w:w="558" w:type="dxa"/>
            <w:tcBorders>
              <w:top w:val="nil"/>
              <w:left w:val="nil"/>
              <w:bottom w:val="single" w:color="auto" w:sz="4" w:space="0"/>
              <w:right w:val="nil"/>
            </w:tcBorders>
            <w:shd w:val="clear" w:color="auto" w:fill="F2F2F2" w:themeFill="background1" w:themeFillShade="F2"/>
            <w:vAlign w:val="center"/>
          </w:tcPr>
          <w:p w:rsidRPr="00CA5E0E" w:rsidR="0079552A" w:rsidP="00AE7E75" w:rsidRDefault="0079552A" w14:paraId="46DAFFEC" w14:textId="77777777">
            <w:pPr>
              <w:tabs>
                <w:tab w:val="left" w:pos="810"/>
                <w:tab w:val="left" w:pos="1080"/>
                <w:tab w:val="left" w:pos="5040"/>
                <w:tab w:val="left" w:pos="5760"/>
                <w:tab w:val="left" w:pos="7200"/>
                <w:tab w:val="left" w:pos="7920"/>
                <w:tab w:val="left" w:pos="8640"/>
              </w:tabs>
              <w:spacing w:before="48" w:beforeLines="20" w:after="48" w:afterLines="20"/>
              <w:jc w:val="center"/>
              <w:rPr>
                <w:rFonts w:cs="Times New Roman"/>
                <w:color w:val="auto"/>
              </w:rPr>
            </w:pPr>
            <w:r w:rsidRPr="00CA5E0E">
              <w:rPr>
                <w:rFonts w:cs="Times New Roman"/>
                <w:color w:val="auto"/>
              </w:rPr>
              <w:sym w:font="Wingdings 2" w:char="F0A3"/>
            </w:r>
          </w:p>
        </w:tc>
      </w:tr>
    </w:tbl>
    <w:p w:rsidRPr="00CA5E0E" w:rsidR="0079552A" w:rsidP="0079552A" w:rsidRDefault="0079552A" w14:paraId="329EE6C0" w14:textId="77777777">
      <w:pPr>
        <w:pStyle w:val="Heading4"/>
        <w:numPr>
          <w:ilvl w:val="0"/>
          <w:numId w:val="40"/>
        </w:numPr>
        <w:rPr>
          <w:color w:val="auto"/>
        </w:rPr>
      </w:pPr>
    </w:p>
    <w:p w:rsidRPr="00CA5E0E" w:rsidR="0079552A" w:rsidP="0079552A" w:rsidRDefault="0079552A" w14:paraId="15072CB1" w14:textId="77777777">
      <w:pPr>
        <w:rPr>
          <w:rFonts w:eastAsia="Times New Roman" w:cs="Times New Roman"/>
          <w:color w:val="auto"/>
        </w:rPr>
      </w:pPr>
      <w:r w:rsidRPr="00CA5E0E">
        <w:rPr>
          <w:rFonts w:cs="Times New Roman"/>
          <w:color w:val="auto"/>
        </w:rPr>
        <w:t xml:space="preserve">The following are things you may have </w:t>
      </w:r>
      <w:r w:rsidRPr="00CA5E0E">
        <w:rPr>
          <w:rFonts w:eastAsia="Times New Roman" w:cs="Times New Roman"/>
          <w:color w:val="auto"/>
        </w:rPr>
        <w:t xml:space="preserve">experienced </w:t>
      </w:r>
      <w:r w:rsidRPr="00CA5E0E">
        <w:rPr>
          <w:rFonts w:cs="Times New Roman"/>
          <w:color w:val="auto"/>
        </w:rPr>
        <w:t xml:space="preserve">on your visit to [location/site]. Please indicate how much of a problem each item was for you. </w:t>
      </w:r>
      <w:r w:rsidRPr="00CA5E0E">
        <w:rPr>
          <w:rFonts w:cs="Times New Roman"/>
          <w:i/>
          <w:color w:val="auto"/>
        </w:rPr>
        <w:t>Circle one number for each statement.</w:t>
      </w:r>
    </w:p>
    <w:tbl>
      <w:tblPr>
        <w:tblStyle w:val="SmallTable"/>
        <w:tblW w:w="10080" w:type="dxa"/>
        <w:tblLayout w:type="fixed"/>
        <w:tblLook w:val="04A0" w:firstRow="1" w:lastRow="0" w:firstColumn="1" w:lastColumn="0" w:noHBand="0" w:noVBand="1"/>
      </w:tblPr>
      <w:tblGrid>
        <w:gridCol w:w="5040"/>
        <w:gridCol w:w="1008"/>
        <w:gridCol w:w="1008"/>
        <w:gridCol w:w="1008"/>
        <w:gridCol w:w="1008"/>
        <w:gridCol w:w="1008"/>
      </w:tblGrid>
      <w:tr w:rsidRPr="00CA5E0E" w:rsidR="0079552A" w:rsidTr="00AE7E75" w14:paraId="405C68B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Pr>
          <w:p w:rsidRPr="00CA5E0E" w:rsidR="0079552A" w:rsidP="00AE7E75" w:rsidRDefault="0079552A" w14:paraId="4F4A4D14" w14:textId="77777777"/>
        </w:tc>
        <w:tc>
          <w:tcPr>
            <w:tcW w:w="1008" w:type="dxa"/>
          </w:tcPr>
          <w:p w:rsidRPr="00CA5E0E" w:rsidR="0079552A" w:rsidP="00AE7E75" w:rsidRDefault="0079552A" w14:paraId="707BDCBE" w14:textId="77777777">
            <w:pPr>
              <w:cnfStyle w:val="100000000000" w:firstRow="1" w:lastRow="0" w:firstColumn="0" w:lastColumn="0" w:oddVBand="0" w:evenVBand="0" w:oddHBand="0" w:evenHBand="0" w:firstRowFirstColumn="0" w:firstRowLastColumn="0" w:lastRowFirstColumn="0" w:lastRowLastColumn="0"/>
            </w:pPr>
            <w:r w:rsidRPr="00CA5E0E">
              <w:t>Not a</w:t>
            </w:r>
            <w:r w:rsidRPr="00CA5E0E">
              <w:br/>
              <w:t>Problem</w:t>
            </w:r>
          </w:p>
        </w:tc>
        <w:tc>
          <w:tcPr>
            <w:tcW w:w="1008" w:type="dxa"/>
          </w:tcPr>
          <w:p w:rsidRPr="00CA5E0E" w:rsidR="0079552A" w:rsidP="00AE7E75" w:rsidRDefault="0079552A" w14:paraId="5AD0551D" w14:textId="77777777">
            <w:pPr>
              <w:cnfStyle w:val="100000000000" w:firstRow="1" w:lastRow="0" w:firstColumn="0" w:lastColumn="0" w:oddVBand="0" w:evenVBand="0" w:oddHBand="0" w:evenHBand="0" w:firstRowFirstColumn="0" w:firstRowLastColumn="0" w:lastRowFirstColumn="0" w:lastRowLastColumn="0"/>
            </w:pPr>
            <w:r w:rsidRPr="00CA5E0E">
              <w:t>Minor</w:t>
            </w:r>
            <w:r w:rsidRPr="00CA5E0E">
              <w:br/>
              <w:t>Problem</w:t>
            </w:r>
          </w:p>
        </w:tc>
        <w:tc>
          <w:tcPr>
            <w:tcW w:w="1008" w:type="dxa"/>
          </w:tcPr>
          <w:p w:rsidRPr="00CA5E0E" w:rsidR="0079552A" w:rsidP="00AE7E75" w:rsidRDefault="0079552A" w14:paraId="055E2F8D" w14:textId="77777777">
            <w:pPr>
              <w:cnfStyle w:val="100000000000" w:firstRow="1" w:lastRow="0" w:firstColumn="0" w:lastColumn="0" w:oddVBand="0" w:evenVBand="0" w:oddHBand="0" w:evenHBand="0" w:firstRowFirstColumn="0" w:firstRowLastColumn="0" w:lastRowFirstColumn="0" w:lastRowLastColumn="0"/>
            </w:pPr>
            <w:r w:rsidRPr="00CA5E0E">
              <w:t>Moderate</w:t>
            </w:r>
            <w:r w:rsidRPr="00CA5E0E">
              <w:br/>
              <w:t>Problem</w:t>
            </w:r>
          </w:p>
        </w:tc>
        <w:tc>
          <w:tcPr>
            <w:tcW w:w="1008" w:type="dxa"/>
          </w:tcPr>
          <w:p w:rsidRPr="00CA5E0E" w:rsidR="0079552A" w:rsidP="00AE7E75" w:rsidRDefault="0079552A" w14:paraId="0952EAED" w14:textId="77777777">
            <w:pPr>
              <w:cnfStyle w:val="100000000000" w:firstRow="1" w:lastRow="0" w:firstColumn="0" w:lastColumn="0" w:oddVBand="0" w:evenVBand="0" w:oddHBand="0" w:evenHBand="0" w:firstRowFirstColumn="0" w:firstRowLastColumn="0" w:lastRowFirstColumn="0" w:lastRowLastColumn="0"/>
            </w:pPr>
            <w:r w:rsidRPr="00CA5E0E">
              <w:t>Major</w:t>
            </w:r>
            <w:r w:rsidRPr="00CA5E0E">
              <w:br/>
              <w:t>Problem</w:t>
            </w:r>
          </w:p>
        </w:tc>
        <w:tc>
          <w:tcPr>
            <w:tcW w:w="1008" w:type="dxa"/>
          </w:tcPr>
          <w:p w:rsidRPr="00CA5E0E" w:rsidR="0079552A" w:rsidP="00AE7E75" w:rsidRDefault="0079552A" w14:paraId="4D0B2A23" w14:textId="77777777">
            <w:pPr>
              <w:cnfStyle w:val="100000000000" w:firstRow="1" w:lastRow="0" w:firstColumn="0" w:lastColumn="0" w:oddVBand="0" w:evenVBand="0" w:oddHBand="0" w:evenHBand="0" w:firstRowFirstColumn="0" w:firstRowLastColumn="0" w:lastRowFirstColumn="0" w:lastRowLastColumn="0"/>
            </w:pPr>
            <w:r w:rsidRPr="00CA5E0E">
              <w:t>Did Not</w:t>
            </w:r>
            <w:r w:rsidRPr="00CA5E0E">
              <w:br/>
              <w:t>Experience</w:t>
            </w:r>
          </w:p>
        </w:tc>
      </w:tr>
      <w:tr w:rsidRPr="00CA5E0E" w:rsidR="0079552A" w:rsidTr="00AE7E75" w14:paraId="110817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79552A" w:rsidP="00AE7E75" w:rsidRDefault="0079552A" w14:paraId="342A12D1" w14:textId="77777777">
            <w:r w:rsidRPr="00CA5E0E">
              <w:t>[site-specific list of issues (e.g., too many people on the trail; lack of visitor facilities; difficulty locating the trail]</w:t>
            </w:r>
          </w:p>
        </w:tc>
        <w:tc>
          <w:tcPr>
            <w:tcW w:w="1008" w:type="dxa"/>
          </w:tcPr>
          <w:p w:rsidRPr="00CA5E0E" w:rsidR="0079552A" w:rsidP="00AE7E75" w:rsidRDefault="0079552A" w14:paraId="4D20A9B3"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79552A" w:rsidP="00AE7E75" w:rsidRDefault="0079552A" w14:paraId="791B26B1"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79552A" w:rsidP="00AE7E75" w:rsidRDefault="0079552A" w14:paraId="21A85F5F"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79552A" w:rsidP="00AE7E75" w:rsidRDefault="0079552A" w14:paraId="535F77C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79552A" w:rsidP="00AE7E75" w:rsidRDefault="0079552A" w14:paraId="10831D4F" w14:textId="77777777">
            <w:pPr>
              <w:cnfStyle w:val="000000100000" w:firstRow="0" w:lastRow="0" w:firstColumn="0" w:lastColumn="0" w:oddVBand="0" w:evenVBand="0" w:oddHBand="1" w:evenHBand="0" w:firstRowFirstColumn="0" w:firstRowLastColumn="0" w:lastRowFirstColumn="0" w:lastRowLastColumn="0"/>
            </w:pPr>
            <w:r w:rsidRPr="00CA5E0E">
              <w:sym w:font="Wingdings 2" w:char="F0A3"/>
            </w:r>
          </w:p>
        </w:tc>
      </w:tr>
      <w:tr w:rsidRPr="00CA5E0E" w:rsidR="0079552A" w:rsidTr="00AE7E75" w14:paraId="113587E1"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79552A" w:rsidP="00AE7E75" w:rsidRDefault="0079552A" w14:paraId="7E7B2F84" w14:textId="77777777">
            <w:r w:rsidRPr="00CA5E0E">
              <w:t>Other (Please specify): _____________________________</w:t>
            </w:r>
          </w:p>
        </w:tc>
        <w:tc>
          <w:tcPr>
            <w:tcW w:w="1008" w:type="dxa"/>
          </w:tcPr>
          <w:p w:rsidRPr="00CA5E0E" w:rsidR="0079552A" w:rsidP="00AE7E75" w:rsidRDefault="0079552A" w14:paraId="56DAD1DD"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79552A" w:rsidP="00AE7E75" w:rsidRDefault="0079552A" w14:paraId="23B1EF5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79552A" w:rsidP="00AE7E75" w:rsidRDefault="0079552A" w14:paraId="7C36BCB5"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79552A" w:rsidP="00AE7E75" w:rsidRDefault="0079552A" w14:paraId="5AF25421"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79552A" w:rsidP="00AE7E75" w:rsidRDefault="0079552A" w14:paraId="1D9250E1" w14:textId="77777777">
            <w:pPr>
              <w:cnfStyle w:val="000000000000" w:firstRow="0" w:lastRow="0" w:firstColumn="0" w:lastColumn="0" w:oddVBand="0" w:evenVBand="0" w:oddHBand="0" w:evenHBand="0" w:firstRowFirstColumn="0" w:firstRowLastColumn="0" w:lastRowFirstColumn="0" w:lastRowLastColumn="0"/>
            </w:pPr>
            <w:r w:rsidRPr="00CA5E0E">
              <w:sym w:font="Wingdings 2" w:char="F0A3"/>
            </w:r>
          </w:p>
        </w:tc>
      </w:tr>
    </w:tbl>
    <w:p w:rsidR="002321F2" w:rsidP="0079552A" w:rsidRDefault="00BC7635" w14:paraId="7F46827A" w14:textId="6DD00A57">
      <w:pPr>
        <w:pStyle w:val="Heading3"/>
      </w:pPr>
      <w:r w:rsidRPr="00CA5E0E">
        <w:t>Travel Experience</w:t>
      </w:r>
      <w:r w:rsidR="00F81F3D">
        <w:t xml:space="preserve"> &amp; Preferences</w:t>
      </w:r>
    </w:p>
    <w:p w:rsidRPr="00F81F3D" w:rsidR="00F81F3D" w:rsidP="00F81F3D" w:rsidRDefault="00F81F3D" w14:paraId="50E9134F" w14:textId="640A920B">
      <w:pPr>
        <w:pStyle w:val="Heading3"/>
      </w:pPr>
      <w:r>
        <w:t>Travel Experience</w:t>
      </w:r>
    </w:p>
    <w:p w:rsidRPr="00CA5E0E" w:rsidR="002321F2" w:rsidP="001A62B8" w:rsidRDefault="002321F2" w14:paraId="4F087CFA" w14:textId="77777777">
      <w:pPr>
        <w:pStyle w:val="Heading4"/>
        <w:numPr>
          <w:ilvl w:val="0"/>
          <w:numId w:val="95"/>
        </w:numPr>
        <w:rPr>
          <w:color w:val="auto"/>
        </w:rPr>
      </w:pPr>
    </w:p>
    <w:p w:rsidRPr="00CA5E0E" w:rsidR="002321F2" w:rsidP="002321F2" w:rsidRDefault="002321F2" w14:paraId="13AF6A00" w14:textId="77777777">
      <w:pPr>
        <w:rPr>
          <w:rFonts w:cs="Times New Roman"/>
          <w:color w:val="auto"/>
        </w:rPr>
      </w:pPr>
      <w:r w:rsidRPr="00CA5E0E">
        <w:rPr>
          <w:rFonts w:cs="Times New Roman"/>
          <w:color w:val="auto"/>
        </w:rPr>
        <w:t>How would you rate your travel experience (i.e., driving, navigating, parking) while visiting [site]?</w:t>
      </w:r>
    </w:p>
    <w:tbl>
      <w:tblPr>
        <w:tblStyle w:val="Single-itemScale"/>
        <w:tblW w:w="0" w:type="auto"/>
        <w:tblLook w:val="04A0" w:firstRow="1" w:lastRow="0" w:firstColumn="1" w:lastColumn="0" w:noHBand="0" w:noVBand="1"/>
      </w:tblPr>
      <w:tblGrid>
        <w:gridCol w:w="1440"/>
        <w:gridCol w:w="1440"/>
        <w:gridCol w:w="1440"/>
        <w:gridCol w:w="1440"/>
        <w:gridCol w:w="1440"/>
      </w:tblGrid>
      <w:tr w:rsidRPr="00CA5E0E" w:rsidR="002321F2" w:rsidTr="00BB2E21" w14:paraId="7777003D"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2321F2" w:rsidP="00BB2E21" w:rsidRDefault="002321F2" w14:paraId="4B823A0C" w14:textId="77777777">
            <w:pPr>
              <w:rPr>
                <w:color w:val="auto"/>
              </w:rPr>
            </w:pPr>
            <w:r w:rsidRPr="00CA5E0E">
              <w:rPr>
                <w:color w:val="auto"/>
              </w:rPr>
              <w:t>Very</w:t>
            </w:r>
            <w:r w:rsidRPr="00CA5E0E">
              <w:rPr>
                <w:color w:val="auto"/>
              </w:rPr>
              <w:br/>
              <w:t>Poor</w:t>
            </w:r>
          </w:p>
        </w:tc>
        <w:tc>
          <w:tcPr>
            <w:tcW w:w="1440" w:type="dxa"/>
          </w:tcPr>
          <w:p w:rsidRPr="00CA5E0E" w:rsidR="002321F2" w:rsidP="00BB2E21" w:rsidRDefault="002321F2" w14:paraId="5DF9B31A" w14:textId="77777777">
            <w:pPr>
              <w:rPr>
                <w:color w:val="auto"/>
              </w:rPr>
            </w:pPr>
            <w:r w:rsidRPr="00CA5E0E">
              <w:rPr>
                <w:color w:val="auto"/>
              </w:rPr>
              <w:t>Poor</w:t>
            </w:r>
          </w:p>
        </w:tc>
        <w:tc>
          <w:tcPr>
            <w:tcW w:w="1440" w:type="dxa"/>
          </w:tcPr>
          <w:p w:rsidRPr="00CA5E0E" w:rsidR="002321F2" w:rsidP="00BB2E21" w:rsidRDefault="002321F2" w14:paraId="4F58D6FE" w14:textId="77777777">
            <w:pPr>
              <w:rPr>
                <w:color w:val="auto"/>
              </w:rPr>
            </w:pPr>
            <w:r w:rsidRPr="00CA5E0E">
              <w:rPr>
                <w:color w:val="auto"/>
              </w:rPr>
              <w:t>Average /</w:t>
            </w:r>
            <w:r w:rsidRPr="00CA5E0E">
              <w:rPr>
                <w:color w:val="auto"/>
              </w:rPr>
              <w:br/>
              <w:t>Fair</w:t>
            </w:r>
          </w:p>
        </w:tc>
        <w:tc>
          <w:tcPr>
            <w:tcW w:w="1440" w:type="dxa"/>
          </w:tcPr>
          <w:p w:rsidRPr="00CA5E0E" w:rsidR="002321F2" w:rsidP="00BB2E21" w:rsidRDefault="002321F2" w14:paraId="1E3CB35B" w14:textId="77777777">
            <w:pPr>
              <w:rPr>
                <w:color w:val="auto"/>
              </w:rPr>
            </w:pPr>
            <w:r w:rsidRPr="00CA5E0E">
              <w:rPr>
                <w:color w:val="auto"/>
              </w:rPr>
              <w:t>Good</w:t>
            </w:r>
          </w:p>
        </w:tc>
        <w:tc>
          <w:tcPr>
            <w:tcW w:w="1440" w:type="dxa"/>
          </w:tcPr>
          <w:p w:rsidRPr="00CA5E0E" w:rsidR="002321F2" w:rsidP="00BB2E21" w:rsidRDefault="002321F2" w14:paraId="19B95ED0" w14:textId="77777777">
            <w:pPr>
              <w:rPr>
                <w:color w:val="auto"/>
              </w:rPr>
            </w:pPr>
            <w:r w:rsidRPr="00CA5E0E">
              <w:rPr>
                <w:color w:val="auto"/>
              </w:rPr>
              <w:t>Very</w:t>
            </w:r>
            <w:r w:rsidRPr="00CA5E0E">
              <w:rPr>
                <w:color w:val="auto"/>
              </w:rPr>
              <w:br/>
              <w:t>Good</w:t>
            </w:r>
          </w:p>
        </w:tc>
      </w:tr>
      <w:tr w:rsidRPr="00CA5E0E" w:rsidR="002321F2" w:rsidTr="00BB2E21" w14:paraId="68D12AF2" w14:textId="77777777">
        <w:tc>
          <w:tcPr>
            <w:tcW w:w="1440" w:type="dxa"/>
          </w:tcPr>
          <w:p w:rsidRPr="00CA5E0E" w:rsidR="002321F2" w:rsidP="00BB2E21" w:rsidRDefault="002321F2" w14:paraId="2B512A95" w14:textId="77777777">
            <w:pPr>
              <w:rPr>
                <w:color w:val="auto"/>
              </w:rPr>
            </w:pPr>
            <w:r w:rsidRPr="00CA5E0E">
              <w:rPr>
                <w:color w:val="auto"/>
              </w:rPr>
              <w:t>1</w:t>
            </w:r>
          </w:p>
        </w:tc>
        <w:tc>
          <w:tcPr>
            <w:tcW w:w="1440" w:type="dxa"/>
          </w:tcPr>
          <w:p w:rsidRPr="00CA5E0E" w:rsidR="002321F2" w:rsidP="00BB2E21" w:rsidRDefault="002321F2" w14:paraId="63DB6ADF" w14:textId="77777777">
            <w:pPr>
              <w:rPr>
                <w:color w:val="auto"/>
              </w:rPr>
            </w:pPr>
            <w:r w:rsidRPr="00CA5E0E">
              <w:rPr>
                <w:color w:val="auto"/>
              </w:rPr>
              <w:t>2</w:t>
            </w:r>
          </w:p>
        </w:tc>
        <w:tc>
          <w:tcPr>
            <w:tcW w:w="1440" w:type="dxa"/>
          </w:tcPr>
          <w:p w:rsidRPr="00CA5E0E" w:rsidR="002321F2" w:rsidP="00BB2E21" w:rsidRDefault="002321F2" w14:paraId="739FD78F" w14:textId="77777777">
            <w:pPr>
              <w:rPr>
                <w:color w:val="auto"/>
              </w:rPr>
            </w:pPr>
            <w:r w:rsidRPr="00CA5E0E">
              <w:rPr>
                <w:color w:val="auto"/>
              </w:rPr>
              <w:t>3</w:t>
            </w:r>
          </w:p>
        </w:tc>
        <w:tc>
          <w:tcPr>
            <w:tcW w:w="1440" w:type="dxa"/>
          </w:tcPr>
          <w:p w:rsidRPr="00CA5E0E" w:rsidR="002321F2" w:rsidP="00BB2E21" w:rsidRDefault="002321F2" w14:paraId="561D6E07" w14:textId="77777777">
            <w:pPr>
              <w:rPr>
                <w:color w:val="auto"/>
              </w:rPr>
            </w:pPr>
            <w:r w:rsidRPr="00CA5E0E">
              <w:rPr>
                <w:color w:val="auto"/>
              </w:rPr>
              <w:t>4</w:t>
            </w:r>
          </w:p>
        </w:tc>
        <w:tc>
          <w:tcPr>
            <w:tcW w:w="1440" w:type="dxa"/>
          </w:tcPr>
          <w:p w:rsidRPr="00CA5E0E" w:rsidR="002321F2" w:rsidP="00BB2E21" w:rsidRDefault="002321F2" w14:paraId="4212DDBB" w14:textId="77777777">
            <w:pPr>
              <w:rPr>
                <w:color w:val="auto"/>
              </w:rPr>
            </w:pPr>
            <w:r w:rsidRPr="00CA5E0E">
              <w:rPr>
                <w:color w:val="auto"/>
              </w:rPr>
              <w:t>5</w:t>
            </w:r>
          </w:p>
        </w:tc>
      </w:tr>
    </w:tbl>
    <w:p w:rsidRPr="00CA5E0E" w:rsidR="002321F2" w:rsidP="001A62B8" w:rsidRDefault="002321F2" w14:paraId="3B6961DA" w14:textId="77777777">
      <w:pPr>
        <w:pStyle w:val="Heading4"/>
        <w:numPr>
          <w:ilvl w:val="0"/>
          <w:numId w:val="95"/>
        </w:numPr>
        <w:rPr>
          <w:color w:val="auto"/>
        </w:rPr>
      </w:pPr>
    </w:p>
    <w:p w:rsidRPr="00CA5E0E" w:rsidR="002321F2" w:rsidP="002321F2" w:rsidRDefault="002321F2" w14:paraId="54DBBD2A" w14:textId="135D2E13">
      <w:pPr>
        <w:rPr>
          <w:rFonts w:cs="Times New Roman"/>
          <w:color w:val="auto"/>
        </w:rPr>
      </w:pPr>
      <w:r w:rsidRPr="00CA5E0E">
        <w:rPr>
          <w:rFonts w:cs="Times New Roman"/>
          <w:color w:val="auto"/>
        </w:rPr>
        <w:t>On this visit to [site], did you experience any parking problems? If so, how did you respond to parking problems?</w:t>
      </w:r>
      <w:r w:rsidR="002B7F4C">
        <w:rPr>
          <w:rFonts w:cs="Times New Roman"/>
          <w:color w:val="auto"/>
        </w:rPr>
        <w:t xml:space="preserve"> (Select all that apply)</w:t>
      </w:r>
    </w:p>
    <w:p w:rsidRPr="00CA5E0E" w:rsidR="002321F2" w:rsidP="002321F2" w:rsidRDefault="002321F2" w14:paraId="0CF4CD5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 did not experience any parking problems</w:t>
      </w:r>
    </w:p>
    <w:p w:rsidRPr="00CA5E0E" w:rsidR="002321F2" w:rsidP="002321F2" w:rsidRDefault="002321F2" w14:paraId="2676A80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Waited until a parking spot opened near my intended destination</w:t>
      </w:r>
    </w:p>
    <w:p w:rsidRPr="00CA5E0E" w:rsidR="002321F2" w:rsidP="002321F2" w:rsidRDefault="002321F2" w14:paraId="3119B09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Parked some distance away from my intended destination and walked</w:t>
      </w:r>
    </w:p>
    <w:p w:rsidRPr="00CA5E0E" w:rsidR="002321F2" w:rsidP="002321F2" w:rsidRDefault="002321F2" w14:paraId="4198A810" w14:textId="77777777">
      <w:pPr>
        <w:rPr>
          <w:rFonts w:cs="Times New Roman" w:eastAsiaTheme="majorEastAsia"/>
          <w:b/>
          <w:bCs/>
          <w:color w:val="auto"/>
        </w:rPr>
      </w:pPr>
      <w:r w:rsidRPr="00CA5E0E">
        <w:rPr>
          <w:rFonts w:cs="Times New Roman"/>
          <w:color w:val="auto"/>
        </w:rPr>
        <w:sym w:font="Wingdings 2" w:char="F0A3"/>
      </w:r>
      <w:r w:rsidRPr="00CA5E0E">
        <w:rPr>
          <w:rFonts w:cs="Times New Roman"/>
          <w:color w:val="auto"/>
        </w:rPr>
        <w:t xml:space="preserve"> Decided not to visit</w:t>
      </w:r>
    </w:p>
    <w:p w:rsidRPr="00CA5E0E" w:rsidR="002321F2" w:rsidP="002321F2" w:rsidRDefault="002321F2" w14:paraId="1874366C"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other</w:t>
      </w:r>
      <w:proofErr w:type="gramEnd"/>
      <w:r w:rsidRPr="00CA5E0E">
        <w:rPr>
          <w:rFonts w:cs="Times New Roman"/>
          <w:color w:val="auto"/>
        </w:rPr>
        <w:t xml:space="preserve"> site-specific parking issues]</w:t>
      </w:r>
    </w:p>
    <w:p w:rsidRPr="00CA5E0E" w:rsidR="002321F2" w:rsidP="002321F2" w:rsidRDefault="002321F2" w14:paraId="3D588116" w14:textId="77777777">
      <w:pPr>
        <w:rPr>
          <w:rFonts w:cs="Times New Roman" w:eastAsiaTheme="majorEastAsia"/>
          <w:b/>
          <w:bCs/>
          <w:color w:val="auto"/>
        </w:rPr>
      </w:pPr>
      <w:r w:rsidRPr="00CA5E0E">
        <w:rPr>
          <w:rFonts w:cs="Times New Roman"/>
          <w:color w:val="auto"/>
        </w:rPr>
        <w:sym w:font="Wingdings 2" w:char="F0A3"/>
      </w:r>
      <w:r w:rsidRPr="00CA5E0E">
        <w:rPr>
          <w:rFonts w:cs="Times New Roman"/>
          <w:color w:val="auto"/>
        </w:rPr>
        <w:t xml:space="preserve"> Other (Please specify): ____________________</w:t>
      </w:r>
    </w:p>
    <w:p w:rsidRPr="00CA5E0E" w:rsidR="002321F2" w:rsidP="001A62B8" w:rsidRDefault="002321F2" w14:paraId="2DB17E56" w14:textId="77777777">
      <w:pPr>
        <w:pStyle w:val="Heading4"/>
        <w:numPr>
          <w:ilvl w:val="0"/>
          <w:numId w:val="95"/>
        </w:numPr>
        <w:rPr>
          <w:color w:val="auto"/>
        </w:rPr>
      </w:pPr>
    </w:p>
    <w:p w:rsidRPr="00CA5E0E" w:rsidR="002321F2" w:rsidP="002321F2" w:rsidRDefault="002321F2" w14:paraId="2383D155" w14:textId="77777777">
      <w:pPr>
        <w:rPr>
          <w:rFonts w:eastAsia="Times New Roman" w:cs="Times New Roman"/>
          <w:color w:val="auto"/>
        </w:rPr>
      </w:pPr>
      <w:r w:rsidRPr="00CA5E0E">
        <w:rPr>
          <w:rFonts w:eastAsia="Times New Roman" w:cs="Times New Roman"/>
          <w:color w:val="auto"/>
        </w:rPr>
        <w:t>Please read the following statements that are specifically about your drive through [site]. Please indicate your agreement or disagreement with each statement. You may also indicate that you don’t know. (</w:t>
      </w:r>
      <w:r w:rsidRPr="00CA5E0E">
        <w:rPr>
          <w:rFonts w:eastAsia="Times New Roman" w:cs="Times New Roman"/>
          <w:i/>
          <w:color w:val="auto"/>
        </w:rPr>
        <w:t>Circle one number for each statement</w:t>
      </w:r>
      <w:r w:rsidRPr="00CA5E0E">
        <w:rPr>
          <w:rFonts w:eastAsia="Times New Roman" w:cs="Times New Roman"/>
          <w:color w:val="auto"/>
        </w:rPr>
        <w:t>.)</w:t>
      </w:r>
    </w:p>
    <w:tbl>
      <w:tblPr>
        <w:tblStyle w:val="SmallTable"/>
        <w:tblW w:w="5000" w:type="pct"/>
        <w:tblLook w:val="04A0" w:firstRow="1" w:lastRow="0" w:firstColumn="1" w:lastColumn="0" w:noHBand="0" w:noVBand="1"/>
      </w:tblPr>
      <w:tblGrid>
        <w:gridCol w:w="5505"/>
        <w:gridCol w:w="794"/>
        <w:gridCol w:w="805"/>
        <w:gridCol w:w="728"/>
        <w:gridCol w:w="728"/>
        <w:gridCol w:w="794"/>
        <w:gridCol w:w="726"/>
      </w:tblGrid>
      <w:tr w:rsidRPr="00CA5E0E" w:rsidR="002321F2" w:rsidTr="00C05A3F" w14:paraId="34282BE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31" w:type="pct"/>
          </w:tcPr>
          <w:p w:rsidRPr="00CA5E0E" w:rsidR="002321F2" w:rsidP="00BB2E21" w:rsidRDefault="002321F2" w14:paraId="13026A78" w14:textId="77777777">
            <w:pPr>
              <w:rPr>
                <w:color w:val="auto"/>
              </w:rPr>
            </w:pPr>
          </w:p>
        </w:tc>
        <w:tc>
          <w:tcPr>
            <w:tcW w:w="394" w:type="pct"/>
          </w:tcPr>
          <w:p w:rsidRPr="00CA5E0E" w:rsidR="002321F2" w:rsidP="00BB2E21" w:rsidRDefault="002321F2" w14:paraId="5EBB4719"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399" w:type="pct"/>
          </w:tcPr>
          <w:p w:rsidRPr="00CA5E0E" w:rsidR="002321F2" w:rsidP="00BB2E21" w:rsidRDefault="002321F2" w14:paraId="51A36B30"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361" w:type="pct"/>
          </w:tcPr>
          <w:p w:rsidRPr="00CA5E0E" w:rsidR="002321F2" w:rsidP="00BB2E21" w:rsidRDefault="002321F2" w14:paraId="0553F9DE"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Neutral</w:t>
            </w:r>
          </w:p>
        </w:tc>
        <w:tc>
          <w:tcPr>
            <w:tcW w:w="361" w:type="pct"/>
          </w:tcPr>
          <w:p w:rsidRPr="00CA5E0E" w:rsidR="002321F2" w:rsidP="00BB2E21" w:rsidRDefault="002321F2" w14:paraId="01A55C92"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394" w:type="pct"/>
          </w:tcPr>
          <w:p w:rsidRPr="00CA5E0E" w:rsidR="002321F2" w:rsidP="00BB2E21" w:rsidRDefault="002321F2" w14:paraId="3FDCF2E1"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c>
          <w:tcPr>
            <w:tcW w:w="360" w:type="pct"/>
          </w:tcPr>
          <w:p w:rsidRPr="00CA5E0E" w:rsidR="002321F2" w:rsidP="00BB2E21" w:rsidRDefault="002321F2" w14:paraId="1A5E712B"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Don’t Know</w:t>
            </w:r>
          </w:p>
        </w:tc>
      </w:tr>
      <w:tr w:rsidRPr="00CA5E0E" w:rsidR="002321F2" w:rsidTr="00C05A3F" w14:paraId="3129DD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1" w:type="pct"/>
          </w:tcPr>
          <w:p w:rsidRPr="00CA5E0E" w:rsidR="002321F2" w:rsidP="00BB2E21" w:rsidRDefault="002321F2" w14:paraId="0428257E" w14:textId="77777777">
            <w:pPr>
              <w:rPr>
                <w:color w:val="auto"/>
              </w:rPr>
            </w:pPr>
            <w:r w:rsidRPr="00CA5E0E">
              <w:rPr>
                <w:color w:val="auto"/>
              </w:rPr>
              <w:t>Traffic law enforcement is adequate</w:t>
            </w:r>
          </w:p>
        </w:tc>
        <w:tc>
          <w:tcPr>
            <w:tcW w:w="394" w:type="pct"/>
          </w:tcPr>
          <w:p w:rsidRPr="00CA5E0E" w:rsidR="002321F2" w:rsidP="00BB2E21" w:rsidRDefault="002321F2" w14:paraId="1333029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9" w:type="pct"/>
          </w:tcPr>
          <w:p w:rsidRPr="00CA5E0E" w:rsidR="002321F2" w:rsidP="00BB2E21" w:rsidRDefault="002321F2" w14:paraId="26F6BD4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361" w:type="pct"/>
          </w:tcPr>
          <w:p w:rsidRPr="00CA5E0E" w:rsidR="002321F2" w:rsidP="00BB2E21" w:rsidRDefault="002321F2" w14:paraId="62C7707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61" w:type="pct"/>
          </w:tcPr>
          <w:p w:rsidRPr="00CA5E0E" w:rsidR="002321F2" w:rsidP="00BB2E21" w:rsidRDefault="002321F2" w14:paraId="183300E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394" w:type="pct"/>
          </w:tcPr>
          <w:p w:rsidRPr="00CA5E0E" w:rsidR="002321F2" w:rsidP="00BB2E21" w:rsidRDefault="002321F2" w14:paraId="77B6EFD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360" w:type="pct"/>
          </w:tcPr>
          <w:p w:rsidRPr="00CA5E0E" w:rsidR="002321F2" w:rsidP="00BB2E21" w:rsidRDefault="002321F2" w14:paraId="401CEFD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DK</w:t>
            </w:r>
          </w:p>
        </w:tc>
      </w:tr>
      <w:tr w:rsidRPr="00CA5E0E" w:rsidR="002321F2" w:rsidTr="00C05A3F" w14:paraId="023ACA0E" w14:textId="77777777">
        <w:tc>
          <w:tcPr>
            <w:cnfStyle w:val="001000000000" w:firstRow="0" w:lastRow="0" w:firstColumn="1" w:lastColumn="0" w:oddVBand="0" w:evenVBand="0" w:oddHBand="0" w:evenHBand="0" w:firstRowFirstColumn="0" w:firstRowLastColumn="0" w:lastRowFirstColumn="0" w:lastRowLastColumn="0"/>
            <w:tcW w:w="2731" w:type="pct"/>
          </w:tcPr>
          <w:p w:rsidRPr="00CA5E0E" w:rsidR="002321F2" w:rsidP="00BB2E21" w:rsidRDefault="002321F2" w14:paraId="2E10374C" w14:textId="77777777">
            <w:pPr>
              <w:rPr>
                <w:color w:val="auto"/>
              </w:rPr>
            </w:pPr>
            <w:r w:rsidRPr="00CA5E0E">
              <w:rPr>
                <w:color w:val="auto"/>
              </w:rPr>
              <w:t>There are adequate pull-offs to stop and enjoy the [site]</w:t>
            </w:r>
          </w:p>
        </w:tc>
        <w:tc>
          <w:tcPr>
            <w:tcW w:w="394" w:type="pct"/>
          </w:tcPr>
          <w:p w:rsidRPr="00CA5E0E" w:rsidR="002321F2" w:rsidP="00BB2E21" w:rsidRDefault="002321F2" w14:paraId="3F2620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399" w:type="pct"/>
          </w:tcPr>
          <w:p w:rsidRPr="00CA5E0E" w:rsidR="002321F2" w:rsidP="00BB2E21" w:rsidRDefault="002321F2" w14:paraId="34B88ED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361" w:type="pct"/>
          </w:tcPr>
          <w:p w:rsidRPr="00CA5E0E" w:rsidR="002321F2" w:rsidP="00BB2E21" w:rsidRDefault="002321F2" w14:paraId="274C692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361" w:type="pct"/>
          </w:tcPr>
          <w:p w:rsidRPr="00CA5E0E" w:rsidR="002321F2" w:rsidP="00BB2E21" w:rsidRDefault="002321F2" w14:paraId="396AECF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394" w:type="pct"/>
          </w:tcPr>
          <w:p w:rsidRPr="00CA5E0E" w:rsidR="002321F2" w:rsidP="00BB2E21" w:rsidRDefault="002321F2" w14:paraId="5611738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360" w:type="pct"/>
          </w:tcPr>
          <w:p w:rsidRPr="00CA5E0E" w:rsidR="002321F2" w:rsidP="00BB2E21" w:rsidRDefault="002321F2" w14:paraId="7689096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DK</w:t>
            </w:r>
          </w:p>
        </w:tc>
      </w:tr>
      <w:tr w:rsidRPr="00CA5E0E" w:rsidR="002321F2" w:rsidTr="00C05A3F" w14:paraId="4C5FD6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1" w:type="pct"/>
          </w:tcPr>
          <w:p w:rsidRPr="00CA5E0E" w:rsidR="002321F2" w:rsidP="00BB2E21" w:rsidRDefault="002321F2" w14:paraId="24662486" w14:textId="77777777">
            <w:pPr>
              <w:rPr>
                <w:color w:val="auto"/>
              </w:rPr>
            </w:pPr>
            <w:r w:rsidRPr="00CA5E0E">
              <w:rPr>
                <w:color w:val="auto"/>
              </w:rPr>
              <w:t xml:space="preserve">Traveling through [site] on this road makes your drive more enjoyable </w:t>
            </w:r>
          </w:p>
        </w:tc>
        <w:tc>
          <w:tcPr>
            <w:tcW w:w="394" w:type="pct"/>
          </w:tcPr>
          <w:p w:rsidRPr="00CA5E0E" w:rsidR="002321F2" w:rsidP="00BB2E21" w:rsidRDefault="002321F2" w14:paraId="7D93ED5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9" w:type="pct"/>
          </w:tcPr>
          <w:p w:rsidRPr="00CA5E0E" w:rsidR="002321F2" w:rsidP="00BB2E21" w:rsidRDefault="002321F2" w14:paraId="2F0415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361" w:type="pct"/>
          </w:tcPr>
          <w:p w:rsidRPr="00CA5E0E" w:rsidR="002321F2" w:rsidP="00BB2E21" w:rsidRDefault="002321F2" w14:paraId="4ABD21B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61" w:type="pct"/>
          </w:tcPr>
          <w:p w:rsidRPr="00CA5E0E" w:rsidR="002321F2" w:rsidP="00BB2E21" w:rsidRDefault="002321F2" w14:paraId="54C242F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394" w:type="pct"/>
          </w:tcPr>
          <w:p w:rsidRPr="00CA5E0E" w:rsidR="002321F2" w:rsidP="00BB2E21" w:rsidRDefault="002321F2" w14:paraId="3B90CCE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360" w:type="pct"/>
          </w:tcPr>
          <w:p w:rsidRPr="00CA5E0E" w:rsidR="002321F2" w:rsidP="00BB2E21" w:rsidRDefault="002321F2" w14:paraId="3D10E64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DK</w:t>
            </w:r>
          </w:p>
        </w:tc>
      </w:tr>
      <w:tr w:rsidRPr="00CA5E0E" w:rsidR="002321F2" w:rsidTr="00C05A3F" w14:paraId="07A299D5" w14:textId="77777777">
        <w:tc>
          <w:tcPr>
            <w:cnfStyle w:val="001000000000" w:firstRow="0" w:lastRow="0" w:firstColumn="1" w:lastColumn="0" w:oddVBand="0" w:evenVBand="0" w:oddHBand="0" w:evenHBand="0" w:firstRowFirstColumn="0" w:firstRowLastColumn="0" w:lastRowFirstColumn="0" w:lastRowLastColumn="0"/>
            <w:tcW w:w="2731" w:type="pct"/>
          </w:tcPr>
          <w:p w:rsidRPr="00CA5E0E" w:rsidR="002321F2" w:rsidP="00BB2E21" w:rsidRDefault="002321F2" w14:paraId="13B63950" w14:textId="77777777">
            <w:pPr>
              <w:rPr>
                <w:color w:val="auto"/>
              </w:rPr>
            </w:pPr>
            <w:r w:rsidRPr="00CA5E0E">
              <w:rPr>
                <w:color w:val="auto"/>
              </w:rPr>
              <w:t>The scenery on this road increases your enjoyment while traveling</w:t>
            </w:r>
          </w:p>
        </w:tc>
        <w:tc>
          <w:tcPr>
            <w:tcW w:w="394" w:type="pct"/>
          </w:tcPr>
          <w:p w:rsidRPr="00CA5E0E" w:rsidR="002321F2" w:rsidP="00BB2E21" w:rsidRDefault="002321F2" w14:paraId="50C168F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399" w:type="pct"/>
          </w:tcPr>
          <w:p w:rsidRPr="00CA5E0E" w:rsidR="002321F2" w:rsidP="00BB2E21" w:rsidRDefault="002321F2" w14:paraId="26E56AD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361" w:type="pct"/>
          </w:tcPr>
          <w:p w:rsidRPr="00CA5E0E" w:rsidR="002321F2" w:rsidP="00BB2E21" w:rsidRDefault="002321F2" w14:paraId="4A412F3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361" w:type="pct"/>
          </w:tcPr>
          <w:p w:rsidRPr="00CA5E0E" w:rsidR="002321F2" w:rsidP="00BB2E21" w:rsidRDefault="002321F2" w14:paraId="41BC709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394" w:type="pct"/>
          </w:tcPr>
          <w:p w:rsidRPr="00CA5E0E" w:rsidR="002321F2" w:rsidP="00BB2E21" w:rsidRDefault="002321F2" w14:paraId="75396D5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360" w:type="pct"/>
          </w:tcPr>
          <w:p w:rsidRPr="00CA5E0E" w:rsidR="002321F2" w:rsidP="00BB2E21" w:rsidRDefault="002321F2" w14:paraId="372453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DK</w:t>
            </w:r>
          </w:p>
        </w:tc>
      </w:tr>
      <w:tr w:rsidRPr="00CA5E0E" w:rsidR="002321F2" w:rsidTr="00C05A3F" w14:paraId="3692E0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1" w:type="pct"/>
          </w:tcPr>
          <w:p w:rsidRPr="00CA5E0E" w:rsidR="002321F2" w:rsidP="00BB2E21" w:rsidRDefault="002321F2" w14:paraId="03F42A31" w14:textId="77777777">
            <w:pPr>
              <w:rPr>
                <w:color w:val="auto"/>
              </w:rPr>
            </w:pPr>
            <w:r w:rsidRPr="00CA5E0E">
              <w:rPr>
                <w:color w:val="auto"/>
              </w:rPr>
              <w:t>You choose to drive through the [site] because it is more enjoyable than other ways to get to your destination</w:t>
            </w:r>
          </w:p>
        </w:tc>
        <w:tc>
          <w:tcPr>
            <w:tcW w:w="394" w:type="pct"/>
          </w:tcPr>
          <w:p w:rsidRPr="00CA5E0E" w:rsidR="002321F2" w:rsidP="00BB2E21" w:rsidRDefault="002321F2" w14:paraId="49035AE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9" w:type="pct"/>
          </w:tcPr>
          <w:p w:rsidRPr="00CA5E0E" w:rsidR="002321F2" w:rsidP="00BB2E21" w:rsidRDefault="002321F2" w14:paraId="20C396E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361" w:type="pct"/>
          </w:tcPr>
          <w:p w:rsidRPr="00CA5E0E" w:rsidR="002321F2" w:rsidP="00BB2E21" w:rsidRDefault="002321F2" w14:paraId="0A81ECB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61" w:type="pct"/>
          </w:tcPr>
          <w:p w:rsidRPr="00CA5E0E" w:rsidR="002321F2" w:rsidP="00BB2E21" w:rsidRDefault="002321F2" w14:paraId="35633AE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394" w:type="pct"/>
          </w:tcPr>
          <w:p w:rsidRPr="00CA5E0E" w:rsidR="002321F2" w:rsidP="00BB2E21" w:rsidRDefault="002321F2" w14:paraId="3AD713D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360" w:type="pct"/>
          </w:tcPr>
          <w:p w:rsidRPr="00CA5E0E" w:rsidR="002321F2" w:rsidP="00BB2E21" w:rsidRDefault="002321F2" w14:paraId="682034B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DK</w:t>
            </w:r>
          </w:p>
        </w:tc>
      </w:tr>
      <w:tr w:rsidRPr="00CA5E0E" w:rsidR="002321F2" w:rsidTr="00C05A3F" w14:paraId="66D58585" w14:textId="77777777">
        <w:tc>
          <w:tcPr>
            <w:cnfStyle w:val="001000000000" w:firstRow="0" w:lastRow="0" w:firstColumn="1" w:lastColumn="0" w:oddVBand="0" w:evenVBand="0" w:oddHBand="0" w:evenHBand="0" w:firstRowFirstColumn="0" w:firstRowLastColumn="0" w:lastRowFirstColumn="0" w:lastRowLastColumn="0"/>
            <w:tcW w:w="2731" w:type="pct"/>
          </w:tcPr>
          <w:p w:rsidRPr="00CA5E0E" w:rsidR="002321F2" w:rsidP="00BB2E21" w:rsidRDefault="002321F2" w14:paraId="3BB35D3C" w14:textId="77777777">
            <w:pPr>
              <w:rPr>
                <w:color w:val="auto"/>
              </w:rPr>
            </w:pPr>
            <w:r w:rsidRPr="00CA5E0E">
              <w:rPr>
                <w:color w:val="auto"/>
              </w:rPr>
              <w:t>You choose to drive through the [site] because it is the most direct or fastest route to your destination</w:t>
            </w:r>
          </w:p>
        </w:tc>
        <w:tc>
          <w:tcPr>
            <w:tcW w:w="394" w:type="pct"/>
          </w:tcPr>
          <w:p w:rsidRPr="00CA5E0E" w:rsidR="002321F2" w:rsidP="00BB2E21" w:rsidRDefault="002321F2" w14:paraId="6B0CA54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399" w:type="pct"/>
          </w:tcPr>
          <w:p w:rsidRPr="00CA5E0E" w:rsidR="002321F2" w:rsidP="00BB2E21" w:rsidRDefault="002321F2" w14:paraId="5F2D96D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361" w:type="pct"/>
          </w:tcPr>
          <w:p w:rsidRPr="00CA5E0E" w:rsidR="002321F2" w:rsidP="00BB2E21" w:rsidRDefault="002321F2" w14:paraId="7301A91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361" w:type="pct"/>
          </w:tcPr>
          <w:p w:rsidRPr="00CA5E0E" w:rsidR="002321F2" w:rsidP="00BB2E21" w:rsidRDefault="002321F2" w14:paraId="21C0235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394" w:type="pct"/>
          </w:tcPr>
          <w:p w:rsidRPr="00CA5E0E" w:rsidR="002321F2" w:rsidP="00BB2E21" w:rsidRDefault="002321F2" w14:paraId="631931C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360" w:type="pct"/>
          </w:tcPr>
          <w:p w:rsidRPr="00CA5E0E" w:rsidR="002321F2" w:rsidP="00BB2E21" w:rsidRDefault="002321F2" w14:paraId="589853D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DK</w:t>
            </w:r>
          </w:p>
        </w:tc>
      </w:tr>
      <w:tr w:rsidRPr="00CA5E0E" w:rsidR="002321F2" w:rsidTr="00C05A3F" w14:paraId="6C70D8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1" w:type="pct"/>
          </w:tcPr>
          <w:p w:rsidRPr="00CA5E0E" w:rsidR="002321F2" w:rsidP="00BB2E21" w:rsidRDefault="002321F2" w14:paraId="2870296B" w14:textId="77777777">
            <w:pPr>
              <w:rPr>
                <w:color w:val="auto"/>
              </w:rPr>
            </w:pPr>
            <w:r w:rsidRPr="00CA5E0E">
              <w:rPr>
                <w:color w:val="auto"/>
              </w:rPr>
              <w:t>Some roads in [site] should be managed for scenic driving by having lower speed limits, less stops, and fewer signs</w:t>
            </w:r>
          </w:p>
        </w:tc>
        <w:tc>
          <w:tcPr>
            <w:tcW w:w="394" w:type="pct"/>
          </w:tcPr>
          <w:p w:rsidRPr="00CA5E0E" w:rsidR="002321F2" w:rsidP="00BB2E21" w:rsidRDefault="002321F2" w14:paraId="71F1A92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9" w:type="pct"/>
          </w:tcPr>
          <w:p w:rsidRPr="00CA5E0E" w:rsidR="002321F2" w:rsidP="00BB2E21" w:rsidRDefault="002321F2" w14:paraId="5EF2978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361" w:type="pct"/>
          </w:tcPr>
          <w:p w:rsidRPr="00CA5E0E" w:rsidR="002321F2" w:rsidP="00BB2E21" w:rsidRDefault="002321F2" w14:paraId="1BACF58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61" w:type="pct"/>
          </w:tcPr>
          <w:p w:rsidRPr="00CA5E0E" w:rsidR="002321F2" w:rsidP="00BB2E21" w:rsidRDefault="002321F2" w14:paraId="55543F2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394" w:type="pct"/>
          </w:tcPr>
          <w:p w:rsidRPr="00CA5E0E" w:rsidR="002321F2" w:rsidP="00BB2E21" w:rsidRDefault="002321F2" w14:paraId="1C08298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360" w:type="pct"/>
          </w:tcPr>
          <w:p w:rsidRPr="00CA5E0E" w:rsidR="002321F2" w:rsidP="00BB2E21" w:rsidRDefault="002321F2" w14:paraId="002D7F1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DK</w:t>
            </w:r>
          </w:p>
        </w:tc>
      </w:tr>
    </w:tbl>
    <w:p w:rsidRPr="00CA5E0E" w:rsidR="002321F2" w:rsidP="001A62B8" w:rsidRDefault="002321F2" w14:paraId="4037A686" w14:textId="77777777">
      <w:pPr>
        <w:pStyle w:val="Heading4"/>
        <w:numPr>
          <w:ilvl w:val="0"/>
          <w:numId w:val="95"/>
        </w:numPr>
        <w:rPr>
          <w:color w:val="auto"/>
        </w:rPr>
      </w:pPr>
    </w:p>
    <w:p w:rsidRPr="00CA5E0E" w:rsidR="002321F2" w:rsidP="002321F2" w:rsidRDefault="002321F2" w14:paraId="31FC3F11" w14:textId="77777777">
      <w:pPr>
        <w:rPr>
          <w:rFonts w:cs="Times New Roman"/>
          <w:color w:val="auto"/>
        </w:rPr>
      </w:pPr>
      <w:r w:rsidRPr="00CA5E0E">
        <w:rPr>
          <w:rFonts w:cs="Times New Roman"/>
          <w:color w:val="auto"/>
        </w:rPr>
        <w:t>Thinking about your trip as a whole, please rate how well your travel experience lived up to your expectations. (Please circle one response)</w:t>
      </w:r>
    </w:p>
    <w:tbl>
      <w:tblPr>
        <w:tblStyle w:val="Single-itemScale"/>
        <w:tblW w:w="9360" w:type="dxa"/>
        <w:tblLook w:val="04A0" w:firstRow="1" w:lastRow="0" w:firstColumn="1" w:lastColumn="0" w:noHBand="0" w:noVBand="1"/>
      </w:tblPr>
      <w:tblGrid>
        <w:gridCol w:w="1872"/>
        <w:gridCol w:w="1872"/>
        <w:gridCol w:w="1872"/>
        <w:gridCol w:w="1872"/>
        <w:gridCol w:w="1872"/>
      </w:tblGrid>
      <w:tr w:rsidRPr="00CA5E0E" w:rsidR="002321F2" w:rsidTr="00BB2E21" w14:paraId="447E665B" w14:textId="77777777">
        <w:trPr>
          <w:cnfStyle w:val="100000000000" w:firstRow="1" w:lastRow="0" w:firstColumn="0" w:lastColumn="0" w:oddVBand="0" w:evenVBand="0" w:oddHBand="0" w:evenHBand="0" w:firstRowFirstColumn="0" w:firstRowLastColumn="0" w:lastRowFirstColumn="0" w:lastRowLastColumn="0"/>
          <w:trHeight w:val="576"/>
        </w:trPr>
        <w:tc>
          <w:tcPr>
            <w:tcW w:w="1872" w:type="dxa"/>
          </w:tcPr>
          <w:p w:rsidRPr="00CA5E0E" w:rsidR="002321F2" w:rsidP="00BB2E21" w:rsidRDefault="002321F2" w14:paraId="350C4798" w14:textId="77777777">
            <w:pPr>
              <w:rPr>
                <w:color w:val="auto"/>
              </w:rPr>
            </w:pPr>
            <w:r w:rsidRPr="00CA5E0E">
              <w:rPr>
                <w:color w:val="auto"/>
              </w:rPr>
              <w:t>Significantly</w:t>
            </w:r>
            <w:r w:rsidRPr="00CA5E0E">
              <w:rPr>
                <w:color w:val="auto"/>
              </w:rPr>
              <w:br/>
              <w:t>below my</w:t>
            </w:r>
            <w:r w:rsidRPr="00CA5E0E">
              <w:rPr>
                <w:color w:val="auto"/>
              </w:rPr>
              <w:br/>
              <w:t>expectations</w:t>
            </w:r>
          </w:p>
        </w:tc>
        <w:tc>
          <w:tcPr>
            <w:tcW w:w="1872" w:type="dxa"/>
          </w:tcPr>
          <w:p w:rsidRPr="00CA5E0E" w:rsidR="002321F2" w:rsidP="00BB2E21" w:rsidRDefault="002321F2" w14:paraId="33235295" w14:textId="77777777">
            <w:pPr>
              <w:rPr>
                <w:color w:val="auto"/>
              </w:rPr>
            </w:pPr>
            <w:r w:rsidRPr="00CA5E0E">
              <w:rPr>
                <w:color w:val="auto"/>
              </w:rPr>
              <w:t>Below my</w:t>
            </w:r>
            <w:r w:rsidRPr="00CA5E0E">
              <w:rPr>
                <w:color w:val="auto"/>
              </w:rPr>
              <w:br/>
              <w:t>expectations</w:t>
            </w:r>
          </w:p>
        </w:tc>
        <w:tc>
          <w:tcPr>
            <w:tcW w:w="1872" w:type="dxa"/>
          </w:tcPr>
          <w:p w:rsidRPr="00CA5E0E" w:rsidR="002321F2" w:rsidP="00BB2E21" w:rsidRDefault="002321F2" w14:paraId="6D23F917" w14:textId="77777777">
            <w:pPr>
              <w:rPr>
                <w:color w:val="auto"/>
              </w:rPr>
            </w:pPr>
            <w:r w:rsidRPr="00CA5E0E">
              <w:rPr>
                <w:color w:val="auto"/>
              </w:rPr>
              <w:t>Met my</w:t>
            </w:r>
            <w:r w:rsidRPr="00CA5E0E">
              <w:rPr>
                <w:color w:val="auto"/>
              </w:rPr>
              <w:br/>
              <w:t>expectations</w:t>
            </w:r>
          </w:p>
        </w:tc>
        <w:tc>
          <w:tcPr>
            <w:tcW w:w="1872" w:type="dxa"/>
          </w:tcPr>
          <w:p w:rsidRPr="00CA5E0E" w:rsidR="002321F2" w:rsidP="00BB2E21" w:rsidRDefault="002321F2" w14:paraId="1817D4D4" w14:textId="77777777">
            <w:pPr>
              <w:rPr>
                <w:color w:val="auto"/>
              </w:rPr>
            </w:pPr>
            <w:r w:rsidRPr="00CA5E0E">
              <w:rPr>
                <w:color w:val="auto"/>
              </w:rPr>
              <w:t>Above my</w:t>
            </w:r>
            <w:r w:rsidRPr="00CA5E0E">
              <w:rPr>
                <w:color w:val="auto"/>
              </w:rPr>
              <w:br/>
              <w:t>expectations</w:t>
            </w:r>
          </w:p>
        </w:tc>
        <w:tc>
          <w:tcPr>
            <w:tcW w:w="1872" w:type="dxa"/>
          </w:tcPr>
          <w:p w:rsidRPr="00CA5E0E" w:rsidR="002321F2" w:rsidP="00BB2E21" w:rsidRDefault="002321F2" w14:paraId="654C8B07" w14:textId="77777777">
            <w:pPr>
              <w:rPr>
                <w:color w:val="auto"/>
              </w:rPr>
            </w:pPr>
            <w:r w:rsidRPr="00CA5E0E">
              <w:rPr>
                <w:color w:val="auto"/>
              </w:rPr>
              <w:t>Significantly</w:t>
            </w:r>
            <w:r w:rsidRPr="00CA5E0E">
              <w:rPr>
                <w:color w:val="auto"/>
              </w:rPr>
              <w:br/>
              <w:t>above my</w:t>
            </w:r>
            <w:r w:rsidRPr="00CA5E0E">
              <w:rPr>
                <w:color w:val="auto"/>
              </w:rPr>
              <w:br/>
              <w:t>expectations</w:t>
            </w:r>
          </w:p>
        </w:tc>
      </w:tr>
      <w:tr w:rsidRPr="00CA5E0E" w:rsidR="002321F2" w:rsidTr="00BB2E21" w14:paraId="128250D4" w14:textId="77777777">
        <w:trPr>
          <w:trHeight w:val="493"/>
        </w:trPr>
        <w:tc>
          <w:tcPr>
            <w:tcW w:w="1872" w:type="dxa"/>
          </w:tcPr>
          <w:p w:rsidRPr="00CA5E0E" w:rsidR="002321F2" w:rsidP="00BB2E21" w:rsidRDefault="002321F2" w14:paraId="40299098" w14:textId="77777777">
            <w:pPr>
              <w:rPr>
                <w:color w:val="auto"/>
              </w:rPr>
            </w:pPr>
            <w:r w:rsidRPr="00CA5E0E">
              <w:rPr>
                <w:color w:val="auto"/>
              </w:rPr>
              <w:t>1</w:t>
            </w:r>
          </w:p>
        </w:tc>
        <w:tc>
          <w:tcPr>
            <w:tcW w:w="1872" w:type="dxa"/>
          </w:tcPr>
          <w:p w:rsidRPr="00CA5E0E" w:rsidR="002321F2" w:rsidP="00BB2E21" w:rsidRDefault="002321F2" w14:paraId="159CE167" w14:textId="77777777">
            <w:pPr>
              <w:rPr>
                <w:color w:val="auto"/>
              </w:rPr>
            </w:pPr>
            <w:r w:rsidRPr="00CA5E0E">
              <w:rPr>
                <w:color w:val="auto"/>
              </w:rPr>
              <w:t>2</w:t>
            </w:r>
          </w:p>
        </w:tc>
        <w:tc>
          <w:tcPr>
            <w:tcW w:w="1872" w:type="dxa"/>
          </w:tcPr>
          <w:p w:rsidRPr="00CA5E0E" w:rsidR="002321F2" w:rsidP="00BB2E21" w:rsidRDefault="002321F2" w14:paraId="3E7FD927" w14:textId="77777777">
            <w:pPr>
              <w:rPr>
                <w:color w:val="auto"/>
              </w:rPr>
            </w:pPr>
            <w:r w:rsidRPr="00CA5E0E">
              <w:rPr>
                <w:color w:val="auto"/>
              </w:rPr>
              <w:t>3</w:t>
            </w:r>
          </w:p>
        </w:tc>
        <w:tc>
          <w:tcPr>
            <w:tcW w:w="1872" w:type="dxa"/>
          </w:tcPr>
          <w:p w:rsidRPr="00CA5E0E" w:rsidR="002321F2" w:rsidP="00BB2E21" w:rsidRDefault="002321F2" w14:paraId="49BA7181" w14:textId="77777777">
            <w:pPr>
              <w:rPr>
                <w:color w:val="auto"/>
              </w:rPr>
            </w:pPr>
            <w:r w:rsidRPr="00CA5E0E">
              <w:rPr>
                <w:color w:val="auto"/>
              </w:rPr>
              <w:t>4</w:t>
            </w:r>
          </w:p>
        </w:tc>
        <w:tc>
          <w:tcPr>
            <w:tcW w:w="1872" w:type="dxa"/>
          </w:tcPr>
          <w:p w:rsidRPr="00CA5E0E" w:rsidR="002321F2" w:rsidP="00BB2E21" w:rsidRDefault="002321F2" w14:paraId="10A12E85" w14:textId="77777777">
            <w:pPr>
              <w:rPr>
                <w:color w:val="auto"/>
              </w:rPr>
            </w:pPr>
            <w:r w:rsidRPr="00CA5E0E">
              <w:rPr>
                <w:color w:val="auto"/>
              </w:rPr>
              <w:t>5</w:t>
            </w:r>
          </w:p>
        </w:tc>
      </w:tr>
    </w:tbl>
    <w:p w:rsidRPr="00CA5E0E" w:rsidR="002321F2" w:rsidP="001A62B8" w:rsidRDefault="002321F2" w14:paraId="34E767B5" w14:textId="77777777">
      <w:pPr>
        <w:pStyle w:val="Heading4"/>
        <w:numPr>
          <w:ilvl w:val="0"/>
          <w:numId w:val="95"/>
        </w:numPr>
        <w:rPr>
          <w:color w:val="auto"/>
        </w:rPr>
      </w:pPr>
    </w:p>
    <w:p w:rsidRPr="00CA5E0E" w:rsidR="002321F2" w:rsidP="002321F2" w:rsidRDefault="002321F2" w14:paraId="2C826B1D" w14:textId="7E6C9313">
      <w:pPr>
        <w:rPr>
          <w:rFonts w:cs="Times New Roman"/>
          <w:color w:val="auto"/>
        </w:rPr>
      </w:pPr>
      <w:r w:rsidRPr="00CA5E0E">
        <w:rPr>
          <w:rFonts w:cs="Times New Roman"/>
          <w:color w:val="auto"/>
        </w:rPr>
        <w:t xml:space="preserve">We would like to know how you felt about traveling around [site] on this visit. For each item below please rate how much you think it describes your overall </w:t>
      </w:r>
      <w:r w:rsidRPr="00CA5E0E" w:rsidR="00B2281A">
        <w:rPr>
          <w:rFonts w:cs="Times New Roman"/>
          <w:color w:val="auto"/>
        </w:rPr>
        <w:t xml:space="preserve">travel </w:t>
      </w:r>
      <w:r w:rsidRPr="00CA5E0E">
        <w:rPr>
          <w:rFonts w:cs="Times New Roman"/>
          <w:color w:val="auto"/>
        </w:rPr>
        <w:t>experience at [site] today.</w:t>
      </w:r>
    </w:p>
    <w:tbl>
      <w:tblPr>
        <w:tblStyle w:val="SmallTable"/>
        <w:tblW w:w="0" w:type="auto"/>
        <w:tblLook w:val="04A0" w:firstRow="1" w:lastRow="0" w:firstColumn="1" w:lastColumn="0" w:noHBand="0" w:noVBand="1"/>
      </w:tblPr>
      <w:tblGrid>
        <w:gridCol w:w="5299"/>
        <w:gridCol w:w="974"/>
        <w:gridCol w:w="998"/>
        <w:gridCol w:w="998"/>
        <w:gridCol w:w="805"/>
        <w:gridCol w:w="974"/>
      </w:tblGrid>
      <w:tr w:rsidRPr="00CA5E0E" w:rsidR="002321F2" w:rsidTr="007B624C" w14:paraId="79CF1CF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99" w:type="dxa"/>
          </w:tcPr>
          <w:p w:rsidRPr="00CA5E0E" w:rsidR="002321F2" w:rsidP="00BB2E21" w:rsidRDefault="002321F2" w14:paraId="22540D25" w14:textId="77777777"/>
        </w:tc>
        <w:tc>
          <w:tcPr>
            <w:tcW w:w="974" w:type="dxa"/>
          </w:tcPr>
          <w:p w:rsidRPr="00CA5E0E" w:rsidR="002321F2" w:rsidP="00BB2E21" w:rsidRDefault="002321F2" w14:paraId="0D88F8DB" w14:textId="77777777">
            <w:pPr>
              <w:cnfStyle w:val="100000000000" w:firstRow="1" w:lastRow="0" w:firstColumn="0" w:lastColumn="0" w:oddVBand="0" w:evenVBand="0" w:oddHBand="0" w:evenHBand="0" w:firstRowFirstColumn="0" w:firstRowLastColumn="0" w:lastRowFirstColumn="0" w:lastRowLastColumn="0"/>
            </w:pPr>
            <w:r w:rsidRPr="00CA5E0E">
              <w:rPr>
                <w:rFonts w:eastAsia="Times New Roman" w:cs="Times New Roman"/>
              </w:rPr>
              <w:t>Strongly</w:t>
            </w:r>
            <w:r w:rsidRPr="00CA5E0E">
              <w:rPr>
                <w:rFonts w:eastAsia="Times New Roman" w:cs="Times New Roman"/>
              </w:rPr>
              <w:br/>
              <w:t>agree</w:t>
            </w:r>
          </w:p>
        </w:tc>
        <w:tc>
          <w:tcPr>
            <w:tcW w:w="998" w:type="dxa"/>
          </w:tcPr>
          <w:p w:rsidRPr="00CA5E0E" w:rsidR="002321F2" w:rsidP="00BB2E21" w:rsidRDefault="002321F2" w14:paraId="5ABFB26D" w14:textId="77777777">
            <w:pPr>
              <w:cnfStyle w:val="100000000000" w:firstRow="1" w:lastRow="0" w:firstColumn="0" w:lastColumn="0" w:oddVBand="0" w:evenVBand="0" w:oddHBand="0" w:evenHBand="0" w:firstRowFirstColumn="0" w:firstRowLastColumn="0" w:lastRowFirstColumn="0" w:lastRowLastColumn="0"/>
            </w:pPr>
            <w:r w:rsidRPr="00CA5E0E">
              <w:rPr>
                <w:rFonts w:eastAsia="Times New Roman" w:cs="Times New Roman"/>
              </w:rPr>
              <w:t>Agree</w:t>
            </w:r>
          </w:p>
        </w:tc>
        <w:tc>
          <w:tcPr>
            <w:tcW w:w="998" w:type="dxa"/>
          </w:tcPr>
          <w:p w:rsidRPr="00CA5E0E" w:rsidR="002321F2" w:rsidP="00BB2E21" w:rsidRDefault="002321F2" w14:paraId="072CDF06" w14:textId="77777777">
            <w:pPr>
              <w:cnfStyle w:val="100000000000" w:firstRow="1" w:lastRow="0" w:firstColumn="0" w:lastColumn="0" w:oddVBand="0" w:evenVBand="0" w:oddHBand="0" w:evenHBand="0" w:firstRowFirstColumn="0" w:firstRowLastColumn="0" w:lastRowFirstColumn="0" w:lastRowLastColumn="0"/>
            </w:pPr>
            <w:r w:rsidRPr="00CA5E0E">
              <w:rPr>
                <w:rFonts w:eastAsia="Times New Roman" w:cs="Times New Roman"/>
              </w:rPr>
              <w:t>Neither</w:t>
            </w:r>
          </w:p>
        </w:tc>
        <w:tc>
          <w:tcPr>
            <w:tcW w:w="754" w:type="dxa"/>
          </w:tcPr>
          <w:p w:rsidRPr="00CA5E0E" w:rsidR="002321F2" w:rsidP="00BB2E21" w:rsidRDefault="002321F2" w14:paraId="5F7495AF" w14:textId="77777777">
            <w:pPr>
              <w:cnfStyle w:val="100000000000" w:firstRow="1" w:lastRow="0" w:firstColumn="0" w:lastColumn="0" w:oddVBand="0" w:evenVBand="0" w:oddHBand="0" w:evenHBand="0" w:firstRowFirstColumn="0" w:firstRowLastColumn="0" w:lastRowFirstColumn="0" w:lastRowLastColumn="0"/>
            </w:pPr>
            <w:r w:rsidRPr="00CA5E0E">
              <w:rPr>
                <w:rFonts w:eastAsia="Times New Roman" w:cs="Times New Roman"/>
              </w:rPr>
              <w:t>Disagree</w:t>
            </w:r>
          </w:p>
        </w:tc>
        <w:tc>
          <w:tcPr>
            <w:tcW w:w="974" w:type="dxa"/>
          </w:tcPr>
          <w:p w:rsidRPr="00CA5E0E" w:rsidR="002321F2" w:rsidP="00BB2E21" w:rsidRDefault="002321F2" w14:paraId="169F56BC" w14:textId="77777777">
            <w:pPr>
              <w:cnfStyle w:val="100000000000" w:firstRow="1" w:lastRow="0" w:firstColumn="0" w:lastColumn="0" w:oddVBand="0" w:evenVBand="0" w:oddHBand="0" w:evenHBand="0" w:firstRowFirstColumn="0" w:firstRowLastColumn="0" w:lastRowFirstColumn="0" w:lastRowLastColumn="0"/>
            </w:pPr>
            <w:r w:rsidRPr="00CA5E0E">
              <w:rPr>
                <w:rFonts w:eastAsia="Times New Roman" w:cs="Times New Roman"/>
              </w:rPr>
              <w:t>Strongly</w:t>
            </w:r>
            <w:r w:rsidRPr="00CA5E0E">
              <w:rPr>
                <w:rFonts w:eastAsia="Times New Roman" w:cs="Times New Roman"/>
              </w:rPr>
              <w:br/>
              <w:t>disagree</w:t>
            </w:r>
          </w:p>
        </w:tc>
      </w:tr>
      <w:tr w:rsidRPr="00CA5E0E" w:rsidR="002321F2" w:rsidTr="007B624C" w14:paraId="69D78D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9" w:type="dxa"/>
          </w:tcPr>
          <w:p w:rsidRPr="00CA5E0E" w:rsidR="002321F2" w:rsidP="00BB2E21" w:rsidRDefault="002321F2" w14:paraId="19966807" w14:textId="77777777">
            <w:r w:rsidRPr="00CA5E0E">
              <w:t>It was easy to access important sites and attractions</w:t>
            </w:r>
          </w:p>
        </w:tc>
        <w:tc>
          <w:tcPr>
            <w:tcW w:w="974" w:type="dxa"/>
          </w:tcPr>
          <w:p w:rsidRPr="00CA5E0E" w:rsidR="002321F2" w:rsidP="00BB2E21" w:rsidRDefault="002321F2" w14:paraId="3A218E9D"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98" w:type="dxa"/>
          </w:tcPr>
          <w:p w:rsidRPr="00CA5E0E" w:rsidR="002321F2" w:rsidP="00BB2E21" w:rsidRDefault="002321F2" w14:paraId="3468EE1C"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98" w:type="dxa"/>
          </w:tcPr>
          <w:p w:rsidRPr="00CA5E0E" w:rsidR="002321F2" w:rsidP="00BB2E21" w:rsidRDefault="002321F2" w14:paraId="3883702E"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754" w:type="dxa"/>
          </w:tcPr>
          <w:p w:rsidRPr="00CA5E0E" w:rsidR="002321F2" w:rsidP="00BB2E21" w:rsidRDefault="002321F2" w14:paraId="25735D8B"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74" w:type="dxa"/>
          </w:tcPr>
          <w:p w:rsidRPr="00CA5E0E" w:rsidR="002321F2" w:rsidP="00BB2E21" w:rsidRDefault="002321F2" w14:paraId="55D86640"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4407B79B" w14:textId="77777777">
        <w:tc>
          <w:tcPr>
            <w:cnfStyle w:val="001000000000" w:firstRow="0" w:lastRow="0" w:firstColumn="1" w:lastColumn="0" w:oddVBand="0" w:evenVBand="0" w:oddHBand="0" w:evenHBand="0" w:firstRowFirstColumn="0" w:firstRowLastColumn="0" w:lastRowFirstColumn="0" w:lastRowLastColumn="0"/>
            <w:tcW w:w="5299" w:type="dxa"/>
          </w:tcPr>
          <w:p w:rsidRPr="00CA5E0E" w:rsidR="002321F2" w:rsidP="00BB2E21" w:rsidRDefault="002321F2" w14:paraId="0D586E54" w14:textId="77777777">
            <w:r w:rsidRPr="00CA5E0E">
              <w:t>I had little impact on the area’s natural environment</w:t>
            </w:r>
          </w:p>
        </w:tc>
        <w:tc>
          <w:tcPr>
            <w:tcW w:w="974" w:type="dxa"/>
          </w:tcPr>
          <w:p w:rsidRPr="00CA5E0E" w:rsidR="002321F2" w:rsidP="00BB2E21" w:rsidRDefault="002321F2" w14:paraId="148D520D"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998" w:type="dxa"/>
          </w:tcPr>
          <w:p w:rsidRPr="00CA5E0E" w:rsidR="002321F2" w:rsidP="00BB2E21" w:rsidRDefault="002321F2" w14:paraId="0C9185C8"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998" w:type="dxa"/>
          </w:tcPr>
          <w:p w:rsidRPr="00CA5E0E" w:rsidR="002321F2" w:rsidP="00BB2E21" w:rsidRDefault="002321F2" w14:paraId="45C600F4"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754" w:type="dxa"/>
          </w:tcPr>
          <w:p w:rsidRPr="00CA5E0E" w:rsidR="002321F2" w:rsidP="00BB2E21" w:rsidRDefault="002321F2" w14:paraId="581F6C6D"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974" w:type="dxa"/>
          </w:tcPr>
          <w:p w:rsidRPr="00CA5E0E" w:rsidR="002321F2" w:rsidP="00BB2E21" w:rsidRDefault="002321F2" w14:paraId="488F7EFE"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4BBDB0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9" w:type="dxa"/>
          </w:tcPr>
          <w:p w:rsidRPr="00CA5E0E" w:rsidR="002321F2" w:rsidP="00BB2E21" w:rsidRDefault="002321F2" w14:paraId="771B8D45" w14:textId="77777777">
            <w:r w:rsidRPr="00CA5E0E">
              <w:t>It took too long to get where I wanted to go</w:t>
            </w:r>
          </w:p>
        </w:tc>
        <w:tc>
          <w:tcPr>
            <w:tcW w:w="974" w:type="dxa"/>
          </w:tcPr>
          <w:p w:rsidRPr="00CA5E0E" w:rsidR="002321F2" w:rsidP="00BB2E21" w:rsidRDefault="002321F2" w14:paraId="770799B5"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98" w:type="dxa"/>
          </w:tcPr>
          <w:p w:rsidRPr="00CA5E0E" w:rsidR="002321F2" w:rsidP="00BB2E21" w:rsidRDefault="002321F2" w14:paraId="79A0A884"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98" w:type="dxa"/>
          </w:tcPr>
          <w:p w:rsidRPr="00CA5E0E" w:rsidR="002321F2" w:rsidP="00BB2E21" w:rsidRDefault="002321F2" w14:paraId="236DC239"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754" w:type="dxa"/>
          </w:tcPr>
          <w:p w:rsidRPr="00CA5E0E" w:rsidR="002321F2" w:rsidP="00BB2E21" w:rsidRDefault="002321F2" w14:paraId="44C0B855"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74" w:type="dxa"/>
          </w:tcPr>
          <w:p w:rsidRPr="00CA5E0E" w:rsidR="002321F2" w:rsidP="00BB2E21" w:rsidRDefault="002321F2" w14:paraId="306C747D"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7990C493" w14:textId="77777777">
        <w:tc>
          <w:tcPr>
            <w:cnfStyle w:val="001000000000" w:firstRow="0" w:lastRow="0" w:firstColumn="1" w:lastColumn="0" w:oddVBand="0" w:evenVBand="0" w:oddHBand="0" w:evenHBand="0" w:firstRowFirstColumn="0" w:firstRowLastColumn="0" w:lastRowFirstColumn="0" w:lastRowLastColumn="0"/>
            <w:tcW w:w="5299" w:type="dxa"/>
          </w:tcPr>
          <w:p w:rsidRPr="00CA5E0E" w:rsidR="002321F2" w:rsidP="00BB2E21" w:rsidRDefault="002321F2" w14:paraId="472B2CEC" w14:textId="77777777">
            <w:r w:rsidRPr="00CA5E0E">
              <w:t>It was easy to access scenic overlooks, vistas, or locations</w:t>
            </w:r>
          </w:p>
        </w:tc>
        <w:tc>
          <w:tcPr>
            <w:tcW w:w="974" w:type="dxa"/>
          </w:tcPr>
          <w:p w:rsidRPr="00CA5E0E" w:rsidR="002321F2" w:rsidP="00BB2E21" w:rsidRDefault="002321F2" w14:paraId="5E6744CE"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998" w:type="dxa"/>
          </w:tcPr>
          <w:p w:rsidRPr="00CA5E0E" w:rsidR="002321F2" w:rsidP="00BB2E21" w:rsidRDefault="002321F2" w14:paraId="3AC78254"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998" w:type="dxa"/>
          </w:tcPr>
          <w:p w:rsidRPr="00CA5E0E" w:rsidR="002321F2" w:rsidP="00BB2E21" w:rsidRDefault="002321F2" w14:paraId="12DFB526"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754" w:type="dxa"/>
          </w:tcPr>
          <w:p w:rsidRPr="00CA5E0E" w:rsidR="002321F2" w:rsidP="00BB2E21" w:rsidRDefault="002321F2" w14:paraId="2B35241C"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974" w:type="dxa"/>
          </w:tcPr>
          <w:p w:rsidRPr="00CA5E0E" w:rsidR="002321F2" w:rsidP="00BB2E21" w:rsidRDefault="002321F2" w14:paraId="30B70D94"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5FAB48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9" w:type="dxa"/>
          </w:tcPr>
          <w:p w:rsidRPr="00CA5E0E" w:rsidR="002321F2" w:rsidP="00BB2E21" w:rsidRDefault="002321F2" w14:paraId="41D22520" w14:textId="77777777">
            <w:r w:rsidRPr="00CA5E0E">
              <w:t>I heard natural sounds</w:t>
            </w:r>
          </w:p>
        </w:tc>
        <w:tc>
          <w:tcPr>
            <w:tcW w:w="974" w:type="dxa"/>
          </w:tcPr>
          <w:p w:rsidRPr="00CA5E0E" w:rsidR="002321F2" w:rsidP="00BB2E21" w:rsidRDefault="002321F2" w14:paraId="35E721DB"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98" w:type="dxa"/>
          </w:tcPr>
          <w:p w:rsidRPr="00CA5E0E" w:rsidR="002321F2" w:rsidP="00BB2E21" w:rsidRDefault="002321F2" w14:paraId="7F0A913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98" w:type="dxa"/>
          </w:tcPr>
          <w:p w:rsidRPr="00CA5E0E" w:rsidR="002321F2" w:rsidP="00BB2E21" w:rsidRDefault="002321F2" w14:paraId="5372EAB0"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754" w:type="dxa"/>
          </w:tcPr>
          <w:p w:rsidRPr="00CA5E0E" w:rsidR="002321F2" w:rsidP="00BB2E21" w:rsidRDefault="002321F2" w14:paraId="7AA242D1"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74" w:type="dxa"/>
          </w:tcPr>
          <w:p w:rsidRPr="00CA5E0E" w:rsidR="002321F2" w:rsidP="00BB2E21" w:rsidRDefault="002321F2" w14:paraId="3DEA46CF"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4355C188" w14:textId="77777777">
        <w:tc>
          <w:tcPr>
            <w:cnfStyle w:val="001000000000" w:firstRow="0" w:lastRow="0" w:firstColumn="1" w:lastColumn="0" w:oddVBand="0" w:evenVBand="0" w:oddHBand="0" w:evenHBand="0" w:firstRowFirstColumn="0" w:firstRowLastColumn="0" w:lastRowFirstColumn="0" w:lastRowLastColumn="0"/>
            <w:tcW w:w="5299" w:type="dxa"/>
          </w:tcPr>
          <w:p w:rsidRPr="00CA5E0E" w:rsidR="002321F2" w:rsidP="00BB2E21" w:rsidRDefault="002321F2" w14:paraId="4916518C" w14:textId="77777777">
            <w:r w:rsidRPr="00CA5E0E">
              <w:t>I felt stressed while traveling</w:t>
            </w:r>
          </w:p>
        </w:tc>
        <w:tc>
          <w:tcPr>
            <w:tcW w:w="974" w:type="dxa"/>
          </w:tcPr>
          <w:p w:rsidRPr="00CA5E0E" w:rsidR="002321F2" w:rsidP="00BB2E21" w:rsidRDefault="002321F2" w14:paraId="784341D8"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998" w:type="dxa"/>
          </w:tcPr>
          <w:p w:rsidRPr="00CA5E0E" w:rsidR="002321F2" w:rsidP="00BB2E21" w:rsidRDefault="002321F2" w14:paraId="4742017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998" w:type="dxa"/>
          </w:tcPr>
          <w:p w:rsidRPr="00CA5E0E" w:rsidR="002321F2" w:rsidP="00BB2E21" w:rsidRDefault="002321F2" w14:paraId="4A3E1D33"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754" w:type="dxa"/>
          </w:tcPr>
          <w:p w:rsidRPr="00CA5E0E" w:rsidR="002321F2" w:rsidP="00BB2E21" w:rsidRDefault="002321F2" w14:paraId="4BF2FC80"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974" w:type="dxa"/>
          </w:tcPr>
          <w:p w:rsidRPr="00CA5E0E" w:rsidR="002321F2" w:rsidP="00BB2E21" w:rsidRDefault="002321F2" w14:paraId="43CDA593"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0633EC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9" w:type="dxa"/>
          </w:tcPr>
          <w:p w:rsidRPr="00CA5E0E" w:rsidR="002321F2" w:rsidP="00BB2E21" w:rsidRDefault="002321F2" w14:paraId="4BEE6309" w14:textId="77777777">
            <w:r w:rsidRPr="00CA5E0E">
              <w:t>I experienced a sense of freedom</w:t>
            </w:r>
          </w:p>
        </w:tc>
        <w:tc>
          <w:tcPr>
            <w:tcW w:w="974" w:type="dxa"/>
          </w:tcPr>
          <w:p w:rsidRPr="00CA5E0E" w:rsidR="002321F2" w:rsidP="00BB2E21" w:rsidRDefault="002321F2" w14:paraId="135A27F0"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98" w:type="dxa"/>
          </w:tcPr>
          <w:p w:rsidRPr="00CA5E0E" w:rsidR="002321F2" w:rsidP="00BB2E21" w:rsidRDefault="002321F2" w14:paraId="04BAE999"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98" w:type="dxa"/>
          </w:tcPr>
          <w:p w:rsidRPr="00CA5E0E" w:rsidR="002321F2" w:rsidP="00BB2E21" w:rsidRDefault="002321F2" w14:paraId="11A04A08"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754" w:type="dxa"/>
          </w:tcPr>
          <w:p w:rsidRPr="00CA5E0E" w:rsidR="002321F2" w:rsidP="00BB2E21" w:rsidRDefault="002321F2" w14:paraId="4D44D84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74" w:type="dxa"/>
          </w:tcPr>
          <w:p w:rsidRPr="00CA5E0E" w:rsidR="002321F2" w:rsidP="00BB2E21" w:rsidRDefault="002321F2" w14:paraId="65298DDB"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17B01B35" w14:textId="77777777">
        <w:tc>
          <w:tcPr>
            <w:cnfStyle w:val="001000000000" w:firstRow="0" w:lastRow="0" w:firstColumn="1" w:lastColumn="0" w:oddVBand="0" w:evenVBand="0" w:oddHBand="0" w:evenHBand="0" w:firstRowFirstColumn="0" w:firstRowLastColumn="0" w:lastRowFirstColumn="0" w:lastRowLastColumn="0"/>
            <w:tcW w:w="5299" w:type="dxa"/>
          </w:tcPr>
          <w:p w:rsidRPr="00CA5E0E" w:rsidR="002321F2" w:rsidP="00BB2E21" w:rsidRDefault="002321F2" w14:paraId="110A2081" w14:textId="77777777">
            <w:r w:rsidRPr="00CA5E0E">
              <w:t>I felt connected with the natural environment</w:t>
            </w:r>
          </w:p>
        </w:tc>
        <w:tc>
          <w:tcPr>
            <w:tcW w:w="974" w:type="dxa"/>
          </w:tcPr>
          <w:p w:rsidRPr="00CA5E0E" w:rsidR="002321F2" w:rsidP="00BB2E21" w:rsidRDefault="002321F2" w14:paraId="4C8DAEEF"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998" w:type="dxa"/>
          </w:tcPr>
          <w:p w:rsidRPr="00CA5E0E" w:rsidR="002321F2" w:rsidP="00BB2E21" w:rsidRDefault="002321F2" w14:paraId="727CD7E5"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998" w:type="dxa"/>
          </w:tcPr>
          <w:p w:rsidRPr="00CA5E0E" w:rsidR="002321F2" w:rsidP="00BB2E21" w:rsidRDefault="002321F2" w14:paraId="3A735A9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754" w:type="dxa"/>
          </w:tcPr>
          <w:p w:rsidRPr="00CA5E0E" w:rsidR="002321F2" w:rsidP="00BB2E21" w:rsidRDefault="002321F2" w14:paraId="76660F37"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974" w:type="dxa"/>
          </w:tcPr>
          <w:p w:rsidRPr="00CA5E0E" w:rsidR="002321F2" w:rsidP="00BB2E21" w:rsidRDefault="002321F2" w14:paraId="4462A711"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26F5AC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9" w:type="dxa"/>
          </w:tcPr>
          <w:p w:rsidRPr="00CA5E0E" w:rsidR="002321F2" w:rsidP="00BB2E21" w:rsidRDefault="002321F2" w14:paraId="5A108689" w14:textId="77777777">
            <w:r w:rsidRPr="00CA5E0E">
              <w:t>I could go “where I want, when I want”</w:t>
            </w:r>
          </w:p>
        </w:tc>
        <w:tc>
          <w:tcPr>
            <w:tcW w:w="974" w:type="dxa"/>
          </w:tcPr>
          <w:p w:rsidRPr="00CA5E0E" w:rsidR="002321F2" w:rsidP="00BB2E21" w:rsidRDefault="002321F2" w14:paraId="47061E25"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98" w:type="dxa"/>
          </w:tcPr>
          <w:p w:rsidRPr="00CA5E0E" w:rsidR="002321F2" w:rsidP="00BB2E21" w:rsidRDefault="002321F2" w14:paraId="50BF4C41"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98" w:type="dxa"/>
          </w:tcPr>
          <w:p w:rsidRPr="00CA5E0E" w:rsidR="002321F2" w:rsidP="00BB2E21" w:rsidRDefault="002321F2" w14:paraId="55DD3925"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754" w:type="dxa"/>
          </w:tcPr>
          <w:p w:rsidRPr="00CA5E0E" w:rsidR="002321F2" w:rsidP="00BB2E21" w:rsidRDefault="002321F2" w14:paraId="22E630FC"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74" w:type="dxa"/>
          </w:tcPr>
          <w:p w:rsidRPr="00CA5E0E" w:rsidR="002321F2" w:rsidP="00BB2E21" w:rsidRDefault="002321F2" w14:paraId="73F206A4"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2852EDE2" w14:textId="77777777">
        <w:tc>
          <w:tcPr>
            <w:cnfStyle w:val="001000000000" w:firstRow="0" w:lastRow="0" w:firstColumn="1" w:lastColumn="0" w:oddVBand="0" w:evenVBand="0" w:oddHBand="0" w:evenHBand="0" w:firstRowFirstColumn="0" w:firstRowLastColumn="0" w:lastRowFirstColumn="0" w:lastRowLastColumn="0"/>
            <w:tcW w:w="5299" w:type="dxa"/>
          </w:tcPr>
          <w:p w:rsidRPr="00CA5E0E" w:rsidR="002321F2" w:rsidP="00BB2E21" w:rsidRDefault="002321F2" w14:paraId="39DEEC72" w14:textId="77777777">
            <w:r w:rsidRPr="00CA5E0E">
              <w:t>I experienced conflict</w:t>
            </w:r>
          </w:p>
        </w:tc>
        <w:tc>
          <w:tcPr>
            <w:tcW w:w="974" w:type="dxa"/>
          </w:tcPr>
          <w:p w:rsidRPr="00CA5E0E" w:rsidR="002321F2" w:rsidP="00BB2E21" w:rsidRDefault="002321F2" w14:paraId="3821A449"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998" w:type="dxa"/>
          </w:tcPr>
          <w:p w:rsidRPr="00CA5E0E" w:rsidR="002321F2" w:rsidP="00BB2E21" w:rsidRDefault="002321F2" w14:paraId="7DA85A4F"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998" w:type="dxa"/>
          </w:tcPr>
          <w:p w:rsidRPr="00CA5E0E" w:rsidR="002321F2" w:rsidP="00BB2E21" w:rsidRDefault="002321F2" w14:paraId="3E9D8814"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754" w:type="dxa"/>
          </w:tcPr>
          <w:p w:rsidRPr="00CA5E0E" w:rsidR="002321F2" w:rsidP="00BB2E21" w:rsidRDefault="002321F2" w14:paraId="3C7A390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974" w:type="dxa"/>
          </w:tcPr>
          <w:p w:rsidRPr="00CA5E0E" w:rsidR="002321F2" w:rsidP="00BB2E21" w:rsidRDefault="002321F2" w14:paraId="37EA0873"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4F26E3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9" w:type="dxa"/>
          </w:tcPr>
          <w:p w:rsidRPr="00CA5E0E" w:rsidR="002321F2" w:rsidP="00BB2E21" w:rsidRDefault="002321F2" w14:paraId="107CC33B" w14:textId="77777777">
            <w:r w:rsidRPr="00CA5E0E">
              <w:t>I felt crowded</w:t>
            </w:r>
          </w:p>
        </w:tc>
        <w:tc>
          <w:tcPr>
            <w:tcW w:w="974" w:type="dxa"/>
          </w:tcPr>
          <w:p w:rsidRPr="00CA5E0E" w:rsidR="002321F2" w:rsidP="00BB2E21" w:rsidRDefault="002321F2" w14:paraId="1D5A76E4"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98" w:type="dxa"/>
          </w:tcPr>
          <w:p w:rsidRPr="00CA5E0E" w:rsidR="002321F2" w:rsidP="00BB2E21" w:rsidRDefault="002321F2" w14:paraId="328FD51B"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98" w:type="dxa"/>
          </w:tcPr>
          <w:p w:rsidRPr="00CA5E0E" w:rsidR="002321F2" w:rsidP="00BB2E21" w:rsidRDefault="002321F2" w14:paraId="52EF4333"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754" w:type="dxa"/>
          </w:tcPr>
          <w:p w:rsidRPr="00CA5E0E" w:rsidR="002321F2" w:rsidP="00BB2E21" w:rsidRDefault="002321F2" w14:paraId="3FF1E5ED"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74" w:type="dxa"/>
          </w:tcPr>
          <w:p w:rsidRPr="00CA5E0E" w:rsidR="002321F2" w:rsidP="00BB2E21" w:rsidRDefault="002321F2" w14:paraId="3E0E8C3D" w14:textId="77777777">
            <w:pPr>
              <w:cnfStyle w:val="000000100000" w:firstRow="0" w:lastRow="0" w:firstColumn="0" w:lastColumn="0" w:oddVBand="0" w:evenVBand="0" w:oddHBand="1" w:evenHBand="0" w:firstRowFirstColumn="0" w:firstRowLastColumn="0" w:lastRowFirstColumn="0" w:lastRowLastColumn="0"/>
            </w:pPr>
            <w:r w:rsidRPr="00CA5E0E">
              <w:t>5</w:t>
            </w:r>
          </w:p>
        </w:tc>
      </w:tr>
    </w:tbl>
    <w:p w:rsidR="00545D87" w:rsidRDefault="00545D87" w14:paraId="6C70DA22" w14:textId="77777777">
      <w:pPr>
        <w:rPr>
          <w:color w:val="auto"/>
        </w:rPr>
      </w:pPr>
      <w:r>
        <w:rPr>
          <w:color w:val="auto"/>
        </w:rPr>
        <w:br w:type="page"/>
      </w:r>
    </w:p>
    <w:p w:rsidRPr="00CA5E0E" w:rsidR="002321F2" w:rsidP="001A62B8" w:rsidRDefault="002321F2" w14:paraId="36EAA862" w14:textId="77777777">
      <w:pPr>
        <w:pStyle w:val="Heading4"/>
        <w:numPr>
          <w:ilvl w:val="0"/>
          <w:numId w:val="95"/>
        </w:numPr>
        <w:rPr>
          <w:color w:val="auto"/>
        </w:rPr>
      </w:pPr>
    </w:p>
    <w:p w:rsidRPr="00CA5E0E" w:rsidR="002321F2" w:rsidP="002321F2" w:rsidRDefault="002321F2" w14:paraId="0D1B475B" w14:textId="77777777">
      <w:pPr>
        <w:rPr>
          <w:color w:val="auto"/>
        </w:rPr>
      </w:pPr>
      <w:r w:rsidRPr="00CA5E0E">
        <w:rPr>
          <w:color w:val="auto"/>
        </w:rPr>
        <w:t>The following questions are concerned with travel experiences using your personal vehicle during your recent visit. Please read the following questions carefully and circle the number that best describes your opinion.</w:t>
      </w:r>
    </w:p>
    <w:p w:rsidRPr="00CA5E0E" w:rsidR="002321F2" w:rsidP="002321F2" w:rsidRDefault="002321F2" w14:paraId="6A8D208F" w14:textId="77777777">
      <w:pPr>
        <w:rPr>
          <w:b/>
          <w:color w:val="auto"/>
        </w:rPr>
      </w:pPr>
      <w:r w:rsidRPr="00CA5E0E">
        <w:rPr>
          <w:b/>
          <w:color w:val="auto"/>
        </w:rPr>
        <w:t xml:space="preserve">If you did not use a vehicle, please check here: </w:t>
      </w:r>
      <w:r w:rsidRPr="00CA5E0E">
        <w:rPr>
          <w:b/>
          <w:color w:val="auto"/>
        </w:rPr>
        <w:sym w:font="Wingdings 2" w:char="F0A3"/>
      </w:r>
      <w:r w:rsidRPr="00CA5E0E">
        <w:rPr>
          <w:b/>
          <w:color w:val="auto"/>
        </w:rPr>
        <w:t xml:space="preserve"> </w:t>
      </w:r>
      <w:r w:rsidRPr="00CA5E0E">
        <w:rPr>
          <w:b/>
          <w:color w:val="auto"/>
        </w:rPr>
        <w:sym w:font="Wingdings" w:char="F0E0"/>
      </w:r>
      <w:r w:rsidRPr="00CA5E0E">
        <w:rPr>
          <w:b/>
          <w:color w:val="auto"/>
        </w:rPr>
        <w:t xml:space="preserve"> and skip to Question [X]</w:t>
      </w:r>
    </w:p>
    <w:tbl>
      <w:tblPr>
        <w:tblStyle w:val="SmallTable"/>
        <w:tblW w:w="5000" w:type="pct"/>
        <w:tblLook w:val="04A0" w:firstRow="1" w:lastRow="0" w:firstColumn="1" w:lastColumn="0" w:noHBand="0" w:noVBand="1"/>
      </w:tblPr>
      <w:tblGrid>
        <w:gridCol w:w="6206"/>
        <w:gridCol w:w="825"/>
        <w:gridCol w:w="601"/>
        <w:gridCol w:w="835"/>
        <w:gridCol w:w="835"/>
        <w:gridCol w:w="778"/>
      </w:tblGrid>
      <w:tr w:rsidRPr="00CA5E0E" w:rsidR="002321F2" w:rsidTr="007B624C" w14:paraId="0A916CA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8" w:type="pct"/>
          </w:tcPr>
          <w:p w:rsidRPr="00CA5E0E" w:rsidR="002321F2" w:rsidP="00BB2E21" w:rsidRDefault="002321F2" w14:paraId="4326F81F" w14:textId="77777777">
            <w:r w:rsidRPr="00CA5E0E">
              <w:t xml:space="preserve">Travel experiences using your personal vehicle </w:t>
            </w:r>
            <w:r w:rsidRPr="00CA5E0E">
              <w:rPr>
                <w:rFonts w:eastAsia="Times New Roman"/>
              </w:rPr>
              <w:t>during your recent visit</w:t>
            </w:r>
          </w:p>
        </w:tc>
        <w:tc>
          <w:tcPr>
            <w:tcW w:w="409" w:type="pct"/>
          </w:tcPr>
          <w:p w:rsidRPr="00CA5E0E" w:rsidR="002321F2" w:rsidP="00BB2E21" w:rsidRDefault="002321F2" w14:paraId="4909A5DD"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c>
          <w:tcPr>
            <w:tcW w:w="298" w:type="pct"/>
          </w:tcPr>
          <w:p w:rsidRPr="00CA5E0E" w:rsidR="002321F2" w:rsidP="00BB2E21" w:rsidRDefault="002321F2" w14:paraId="122CD8A5"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414" w:type="pct"/>
          </w:tcPr>
          <w:p w:rsidRPr="00CA5E0E" w:rsidR="002321F2" w:rsidP="00BB2E21" w:rsidRDefault="002321F2" w14:paraId="5D7FDEBF" w14:textId="77777777">
            <w:pPr>
              <w:cnfStyle w:val="100000000000" w:firstRow="1" w:lastRow="0" w:firstColumn="0" w:lastColumn="0" w:oddVBand="0" w:evenVBand="0" w:oddHBand="0" w:evenHBand="0" w:firstRowFirstColumn="0" w:firstRowLastColumn="0" w:lastRowFirstColumn="0" w:lastRowLastColumn="0"/>
            </w:pPr>
            <w:r w:rsidRPr="00CA5E0E">
              <w:t>Neither agree</w:t>
            </w:r>
            <w:r w:rsidRPr="00CA5E0E">
              <w:br/>
              <w:t>or Disagree</w:t>
            </w:r>
          </w:p>
        </w:tc>
        <w:tc>
          <w:tcPr>
            <w:tcW w:w="414" w:type="pct"/>
          </w:tcPr>
          <w:p w:rsidRPr="00CA5E0E" w:rsidR="002321F2" w:rsidP="00BB2E21" w:rsidRDefault="002321F2" w14:paraId="0D91370E"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386" w:type="pct"/>
          </w:tcPr>
          <w:p w:rsidRPr="00CA5E0E" w:rsidR="002321F2" w:rsidP="00BB2E21" w:rsidRDefault="002321F2" w14:paraId="16F9DC9F"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r>
      <w:tr w:rsidRPr="00CA5E0E" w:rsidR="002321F2" w:rsidTr="007B624C" w14:paraId="308B03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2321F2" w14:paraId="0801C837" w14:textId="77777777">
            <w:r w:rsidRPr="00CA5E0E">
              <w:t>I felt that the parking areas were safe places to leave my vehicle</w:t>
            </w:r>
          </w:p>
        </w:tc>
        <w:tc>
          <w:tcPr>
            <w:tcW w:w="409" w:type="pct"/>
          </w:tcPr>
          <w:p w:rsidRPr="00CA5E0E" w:rsidR="002321F2" w:rsidP="00BB2E21" w:rsidRDefault="002321F2" w14:paraId="476AAA64"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298" w:type="pct"/>
          </w:tcPr>
          <w:p w:rsidRPr="00CA5E0E" w:rsidR="002321F2" w:rsidP="00BB2E21" w:rsidRDefault="002321F2" w14:paraId="621791F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14" w:type="pct"/>
          </w:tcPr>
          <w:p w:rsidRPr="00CA5E0E" w:rsidR="002321F2" w:rsidP="00BB2E21" w:rsidRDefault="002321F2" w14:paraId="3D46E607"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14" w:type="pct"/>
          </w:tcPr>
          <w:p w:rsidRPr="00CA5E0E" w:rsidR="002321F2" w:rsidP="00BB2E21" w:rsidRDefault="002321F2" w14:paraId="63F370B5"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86" w:type="pct"/>
          </w:tcPr>
          <w:p w:rsidRPr="00CA5E0E" w:rsidR="002321F2" w:rsidP="00BB2E21" w:rsidRDefault="002321F2" w14:paraId="0D37CB9D"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47BC353B" w14:textId="77777777">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2321F2" w14:paraId="6005B794" w14:textId="77777777">
            <w:r w:rsidRPr="00CA5E0E">
              <w:t>I had some worry about driving and parking along busy roads with my personal vehicle</w:t>
            </w:r>
          </w:p>
        </w:tc>
        <w:tc>
          <w:tcPr>
            <w:tcW w:w="409" w:type="pct"/>
          </w:tcPr>
          <w:p w:rsidRPr="00CA5E0E" w:rsidR="002321F2" w:rsidP="00BB2E21" w:rsidRDefault="002321F2" w14:paraId="566087A0"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298" w:type="pct"/>
          </w:tcPr>
          <w:p w:rsidRPr="00CA5E0E" w:rsidR="002321F2" w:rsidP="00BB2E21" w:rsidRDefault="002321F2" w14:paraId="503FDD5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14" w:type="pct"/>
          </w:tcPr>
          <w:p w:rsidRPr="00CA5E0E" w:rsidR="002321F2" w:rsidP="00BB2E21" w:rsidRDefault="002321F2" w14:paraId="3D1A3E3F"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14" w:type="pct"/>
          </w:tcPr>
          <w:p w:rsidRPr="00CA5E0E" w:rsidR="002321F2" w:rsidP="00BB2E21" w:rsidRDefault="002321F2" w14:paraId="32D2DE37"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386" w:type="pct"/>
          </w:tcPr>
          <w:p w:rsidRPr="00CA5E0E" w:rsidR="002321F2" w:rsidP="00BB2E21" w:rsidRDefault="002321F2" w14:paraId="5EA3A9F6"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559F15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2321F2" w14:paraId="1A5303BC" w14:textId="77777777">
            <w:r w:rsidRPr="00CA5E0E">
              <w:t>I know the area well enough so I don’t need travel information</w:t>
            </w:r>
          </w:p>
        </w:tc>
        <w:tc>
          <w:tcPr>
            <w:tcW w:w="409" w:type="pct"/>
          </w:tcPr>
          <w:p w:rsidRPr="00CA5E0E" w:rsidR="002321F2" w:rsidP="00BB2E21" w:rsidRDefault="002321F2" w14:paraId="7DC2FAF7"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298" w:type="pct"/>
          </w:tcPr>
          <w:p w:rsidRPr="00CA5E0E" w:rsidR="002321F2" w:rsidP="00BB2E21" w:rsidRDefault="002321F2" w14:paraId="3C22D45C"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14" w:type="pct"/>
          </w:tcPr>
          <w:p w:rsidRPr="00CA5E0E" w:rsidR="002321F2" w:rsidP="00BB2E21" w:rsidRDefault="002321F2" w14:paraId="1F39A65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14" w:type="pct"/>
          </w:tcPr>
          <w:p w:rsidRPr="00CA5E0E" w:rsidR="002321F2" w:rsidP="00BB2E21" w:rsidRDefault="002321F2" w14:paraId="01B00891"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86" w:type="pct"/>
          </w:tcPr>
          <w:p w:rsidRPr="00CA5E0E" w:rsidR="002321F2" w:rsidP="00BB2E21" w:rsidRDefault="002321F2" w14:paraId="594560CA"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5D4FCD20" w14:textId="77777777">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2321F2" w14:paraId="5307CFF9" w14:textId="77777777">
            <w:r w:rsidRPr="00CA5E0E">
              <w:t>It is/was easy for me to avoid traffic congestion in [site]</w:t>
            </w:r>
          </w:p>
        </w:tc>
        <w:tc>
          <w:tcPr>
            <w:tcW w:w="409" w:type="pct"/>
          </w:tcPr>
          <w:p w:rsidRPr="00CA5E0E" w:rsidR="002321F2" w:rsidP="00BB2E21" w:rsidRDefault="002321F2" w14:paraId="6DC2577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298" w:type="pct"/>
          </w:tcPr>
          <w:p w:rsidRPr="00CA5E0E" w:rsidR="002321F2" w:rsidP="00BB2E21" w:rsidRDefault="002321F2" w14:paraId="53A1C85E"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14" w:type="pct"/>
          </w:tcPr>
          <w:p w:rsidRPr="00CA5E0E" w:rsidR="002321F2" w:rsidP="00BB2E21" w:rsidRDefault="002321F2" w14:paraId="0090A614"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14" w:type="pct"/>
          </w:tcPr>
          <w:p w:rsidRPr="00CA5E0E" w:rsidR="002321F2" w:rsidP="00BB2E21" w:rsidRDefault="002321F2" w14:paraId="483FFE45"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386" w:type="pct"/>
          </w:tcPr>
          <w:p w:rsidRPr="00CA5E0E" w:rsidR="002321F2" w:rsidP="00BB2E21" w:rsidRDefault="002321F2" w14:paraId="5A0A6EF7"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17827F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2321F2" w14:paraId="597D24D5" w14:textId="77777777">
            <w:r w:rsidRPr="00CA5E0E">
              <w:t>It is/was easy for me to find parking in [site]</w:t>
            </w:r>
          </w:p>
        </w:tc>
        <w:tc>
          <w:tcPr>
            <w:tcW w:w="409" w:type="pct"/>
          </w:tcPr>
          <w:p w:rsidRPr="00CA5E0E" w:rsidR="002321F2" w:rsidP="00BB2E21" w:rsidRDefault="002321F2" w14:paraId="30FAE1E9" w14:textId="77777777">
            <w:pPr>
              <w:cnfStyle w:val="000000100000" w:firstRow="0" w:lastRow="0" w:firstColumn="0" w:lastColumn="0" w:oddVBand="0" w:evenVBand="0" w:oddHBand="1" w:evenHBand="0" w:firstRowFirstColumn="0" w:firstRowLastColumn="0" w:lastRowFirstColumn="0" w:lastRowLastColumn="0"/>
            </w:pPr>
          </w:p>
        </w:tc>
        <w:tc>
          <w:tcPr>
            <w:tcW w:w="298" w:type="pct"/>
          </w:tcPr>
          <w:p w:rsidRPr="00CA5E0E" w:rsidR="002321F2" w:rsidP="00BB2E21" w:rsidRDefault="002321F2" w14:paraId="23B97C04" w14:textId="77777777">
            <w:pPr>
              <w:cnfStyle w:val="000000100000" w:firstRow="0" w:lastRow="0" w:firstColumn="0" w:lastColumn="0" w:oddVBand="0" w:evenVBand="0" w:oddHBand="1" w:evenHBand="0" w:firstRowFirstColumn="0" w:firstRowLastColumn="0" w:lastRowFirstColumn="0" w:lastRowLastColumn="0"/>
            </w:pPr>
          </w:p>
        </w:tc>
        <w:tc>
          <w:tcPr>
            <w:tcW w:w="414" w:type="pct"/>
          </w:tcPr>
          <w:p w:rsidRPr="00CA5E0E" w:rsidR="002321F2" w:rsidP="00BB2E21" w:rsidRDefault="002321F2" w14:paraId="1DD76D29" w14:textId="77777777">
            <w:pPr>
              <w:cnfStyle w:val="000000100000" w:firstRow="0" w:lastRow="0" w:firstColumn="0" w:lastColumn="0" w:oddVBand="0" w:evenVBand="0" w:oddHBand="1" w:evenHBand="0" w:firstRowFirstColumn="0" w:firstRowLastColumn="0" w:lastRowFirstColumn="0" w:lastRowLastColumn="0"/>
            </w:pPr>
          </w:p>
        </w:tc>
        <w:tc>
          <w:tcPr>
            <w:tcW w:w="414" w:type="pct"/>
          </w:tcPr>
          <w:p w:rsidRPr="00CA5E0E" w:rsidR="002321F2" w:rsidP="00BB2E21" w:rsidRDefault="002321F2" w14:paraId="6C839136" w14:textId="77777777">
            <w:pPr>
              <w:cnfStyle w:val="000000100000" w:firstRow="0" w:lastRow="0" w:firstColumn="0" w:lastColumn="0" w:oddVBand="0" w:evenVBand="0" w:oddHBand="1" w:evenHBand="0" w:firstRowFirstColumn="0" w:firstRowLastColumn="0" w:lastRowFirstColumn="0" w:lastRowLastColumn="0"/>
            </w:pPr>
          </w:p>
        </w:tc>
        <w:tc>
          <w:tcPr>
            <w:tcW w:w="386" w:type="pct"/>
          </w:tcPr>
          <w:p w:rsidRPr="00CA5E0E" w:rsidR="002321F2" w:rsidP="00BB2E21" w:rsidRDefault="002321F2" w14:paraId="0E66C439" w14:textId="77777777">
            <w:pPr>
              <w:cnfStyle w:val="000000100000" w:firstRow="0" w:lastRow="0" w:firstColumn="0" w:lastColumn="0" w:oddVBand="0" w:evenVBand="0" w:oddHBand="1" w:evenHBand="0" w:firstRowFirstColumn="0" w:firstRowLastColumn="0" w:lastRowFirstColumn="0" w:lastRowLastColumn="0"/>
            </w:pPr>
          </w:p>
        </w:tc>
      </w:tr>
      <w:tr w:rsidRPr="00CA5E0E" w:rsidR="002321F2" w:rsidTr="007B624C" w14:paraId="15E83B0A" w14:textId="77777777">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2321F2" w14:paraId="0451B082" w14:textId="77777777">
            <w:r w:rsidRPr="00CA5E0E">
              <w:t>It is/was easy to find my way around [site]</w:t>
            </w:r>
          </w:p>
        </w:tc>
        <w:tc>
          <w:tcPr>
            <w:tcW w:w="409" w:type="pct"/>
          </w:tcPr>
          <w:p w:rsidRPr="00CA5E0E" w:rsidR="002321F2" w:rsidP="00BB2E21" w:rsidRDefault="002321F2" w14:paraId="4CED0BF8" w14:textId="77777777">
            <w:pPr>
              <w:cnfStyle w:val="000000000000" w:firstRow="0" w:lastRow="0" w:firstColumn="0" w:lastColumn="0" w:oddVBand="0" w:evenVBand="0" w:oddHBand="0" w:evenHBand="0" w:firstRowFirstColumn="0" w:firstRowLastColumn="0" w:lastRowFirstColumn="0" w:lastRowLastColumn="0"/>
            </w:pPr>
          </w:p>
        </w:tc>
        <w:tc>
          <w:tcPr>
            <w:tcW w:w="298" w:type="pct"/>
          </w:tcPr>
          <w:p w:rsidRPr="00CA5E0E" w:rsidR="002321F2" w:rsidP="00BB2E21" w:rsidRDefault="002321F2" w14:paraId="3CF11165" w14:textId="77777777">
            <w:pPr>
              <w:cnfStyle w:val="000000000000" w:firstRow="0" w:lastRow="0" w:firstColumn="0" w:lastColumn="0" w:oddVBand="0" w:evenVBand="0" w:oddHBand="0" w:evenHBand="0" w:firstRowFirstColumn="0" w:firstRowLastColumn="0" w:lastRowFirstColumn="0" w:lastRowLastColumn="0"/>
            </w:pPr>
          </w:p>
        </w:tc>
        <w:tc>
          <w:tcPr>
            <w:tcW w:w="414" w:type="pct"/>
          </w:tcPr>
          <w:p w:rsidRPr="00CA5E0E" w:rsidR="002321F2" w:rsidP="00BB2E21" w:rsidRDefault="002321F2" w14:paraId="0735238A" w14:textId="77777777">
            <w:pPr>
              <w:cnfStyle w:val="000000000000" w:firstRow="0" w:lastRow="0" w:firstColumn="0" w:lastColumn="0" w:oddVBand="0" w:evenVBand="0" w:oddHBand="0" w:evenHBand="0" w:firstRowFirstColumn="0" w:firstRowLastColumn="0" w:lastRowFirstColumn="0" w:lastRowLastColumn="0"/>
            </w:pPr>
          </w:p>
        </w:tc>
        <w:tc>
          <w:tcPr>
            <w:tcW w:w="414" w:type="pct"/>
          </w:tcPr>
          <w:p w:rsidRPr="00CA5E0E" w:rsidR="002321F2" w:rsidP="00BB2E21" w:rsidRDefault="002321F2" w14:paraId="1CA1226D" w14:textId="77777777">
            <w:pPr>
              <w:cnfStyle w:val="000000000000" w:firstRow="0" w:lastRow="0" w:firstColumn="0" w:lastColumn="0" w:oddVBand="0" w:evenVBand="0" w:oddHBand="0" w:evenHBand="0" w:firstRowFirstColumn="0" w:firstRowLastColumn="0" w:lastRowFirstColumn="0" w:lastRowLastColumn="0"/>
            </w:pPr>
          </w:p>
        </w:tc>
        <w:tc>
          <w:tcPr>
            <w:tcW w:w="386" w:type="pct"/>
          </w:tcPr>
          <w:p w:rsidRPr="00CA5E0E" w:rsidR="002321F2" w:rsidP="00BB2E21" w:rsidRDefault="002321F2" w14:paraId="6CB27966" w14:textId="77777777">
            <w:pPr>
              <w:cnfStyle w:val="000000000000" w:firstRow="0" w:lastRow="0" w:firstColumn="0" w:lastColumn="0" w:oddVBand="0" w:evenVBand="0" w:oddHBand="0" w:evenHBand="0" w:firstRowFirstColumn="0" w:firstRowLastColumn="0" w:lastRowFirstColumn="0" w:lastRowLastColumn="0"/>
            </w:pPr>
          </w:p>
        </w:tc>
      </w:tr>
      <w:tr w:rsidRPr="00CA5E0E" w:rsidR="002321F2" w:rsidTr="007B624C" w14:paraId="68947A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2321F2" w14:paraId="092DA137" w14:textId="77777777">
            <w:r w:rsidRPr="00CA5E0E">
              <w:t>It is/was easy to get to scenic overlooks/vistas</w:t>
            </w:r>
          </w:p>
        </w:tc>
        <w:tc>
          <w:tcPr>
            <w:tcW w:w="409" w:type="pct"/>
          </w:tcPr>
          <w:p w:rsidRPr="00CA5E0E" w:rsidR="002321F2" w:rsidP="00BB2E21" w:rsidRDefault="002321F2" w14:paraId="368E5F6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298" w:type="pct"/>
          </w:tcPr>
          <w:p w:rsidRPr="00CA5E0E" w:rsidR="002321F2" w:rsidP="00BB2E21" w:rsidRDefault="002321F2" w14:paraId="0EEE8A2C"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14" w:type="pct"/>
          </w:tcPr>
          <w:p w:rsidRPr="00CA5E0E" w:rsidR="002321F2" w:rsidP="00BB2E21" w:rsidRDefault="002321F2" w14:paraId="703783B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14" w:type="pct"/>
          </w:tcPr>
          <w:p w:rsidRPr="00CA5E0E" w:rsidR="002321F2" w:rsidP="00BB2E21" w:rsidRDefault="002321F2" w14:paraId="1CC4D322"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86" w:type="pct"/>
          </w:tcPr>
          <w:p w:rsidRPr="00CA5E0E" w:rsidR="002321F2" w:rsidP="00BB2E21" w:rsidRDefault="002321F2" w14:paraId="45E47620"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6B455ADB" w14:textId="77777777">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2321F2" w14:paraId="233F6C85" w14:textId="77777777">
            <w:r w:rsidRPr="00CA5E0E">
              <w:t>It was easy to plan trips inside [site] using my personal vehicle</w:t>
            </w:r>
          </w:p>
        </w:tc>
        <w:tc>
          <w:tcPr>
            <w:tcW w:w="409" w:type="pct"/>
          </w:tcPr>
          <w:p w:rsidRPr="00CA5E0E" w:rsidR="002321F2" w:rsidP="00BB2E21" w:rsidRDefault="002321F2" w14:paraId="5332E2A9"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298" w:type="pct"/>
          </w:tcPr>
          <w:p w:rsidRPr="00CA5E0E" w:rsidR="002321F2" w:rsidP="00BB2E21" w:rsidRDefault="002321F2" w14:paraId="622E5E03"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14" w:type="pct"/>
          </w:tcPr>
          <w:p w:rsidRPr="00CA5E0E" w:rsidR="002321F2" w:rsidP="00BB2E21" w:rsidRDefault="002321F2" w14:paraId="27D97328"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14" w:type="pct"/>
          </w:tcPr>
          <w:p w:rsidRPr="00CA5E0E" w:rsidR="002321F2" w:rsidP="00BB2E21" w:rsidRDefault="002321F2" w14:paraId="5C2385BE"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386" w:type="pct"/>
          </w:tcPr>
          <w:p w:rsidRPr="00CA5E0E" w:rsidR="002321F2" w:rsidP="00BB2E21" w:rsidRDefault="002321F2" w14:paraId="59CEBD69"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02A1E9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2321F2" w14:paraId="5EBB6B1C" w14:textId="77777777">
            <w:r w:rsidRPr="00CA5E0E">
              <w:rPr>
                <w:szCs w:val="20"/>
              </w:rPr>
              <w:t>Overall, I was pleased with travel conditions using my personal vehicle on this trip (such as traffic, parking availability, safe roads)</w:t>
            </w:r>
          </w:p>
        </w:tc>
        <w:tc>
          <w:tcPr>
            <w:tcW w:w="409" w:type="pct"/>
          </w:tcPr>
          <w:p w:rsidRPr="00CA5E0E" w:rsidR="002321F2" w:rsidP="00BB2E21" w:rsidRDefault="002321F2" w14:paraId="5708EC35"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298" w:type="pct"/>
          </w:tcPr>
          <w:p w:rsidRPr="00CA5E0E" w:rsidR="002321F2" w:rsidP="00BB2E21" w:rsidRDefault="002321F2" w14:paraId="0C5AA1B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14" w:type="pct"/>
          </w:tcPr>
          <w:p w:rsidRPr="00CA5E0E" w:rsidR="002321F2" w:rsidP="00BB2E21" w:rsidRDefault="002321F2" w14:paraId="0BF9E77C"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14" w:type="pct"/>
          </w:tcPr>
          <w:p w:rsidRPr="00CA5E0E" w:rsidR="002321F2" w:rsidP="00BB2E21" w:rsidRDefault="002321F2" w14:paraId="0D322DE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86" w:type="pct"/>
          </w:tcPr>
          <w:p w:rsidRPr="00CA5E0E" w:rsidR="002321F2" w:rsidP="00BB2E21" w:rsidRDefault="002321F2" w14:paraId="5917D70D"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17910C24" w14:textId="77777777">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2321F2" w14:paraId="187F6E03" w14:textId="77777777">
            <w:r w:rsidRPr="00CA5E0E">
              <w:t>Travel information would have made it easier for me to get to the attractions I wanted to visit</w:t>
            </w:r>
          </w:p>
        </w:tc>
        <w:tc>
          <w:tcPr>
            <w:tcW w:w="409" w:type="pct"/>
          </w:tcPr>
          <w:p w:rsidRPr="00CA5E0E" w:rsidR="002321F2" w:rsidP="00BB2E21" w:rsidRDefault="002321F2" w14:paraId="6BAC306C"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298" w:type="pct"/>
          </w:tcPr>
          <w:p w:rsidRPr="00CA5E0E" w:rsidR="002321F2" w:rsidP="00BB2E21" w:rsidRDefault="002321F2" w14:paraId="47CA8D14"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14" w:type="pct"/>
          </w:tcPr>
          <w:p w:rsidRPr="00CA5E0E" w:rsidR="002321F2" w:rsidP="00BB2E21" w:rsidRDefault="002321F2" w14:paraId="40931D32"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14" w:type="pct"/>
          </w:tcPr>
          <w:p w:rsidRPr="00CA5E0E" w:rsidR="002321F2" w:rsidP="00BB2E21" w:rsidRDefault="002321F2" w14:paraId="66D3D457"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386" w:type="pct"/>
          </w:tcPr>
          <w:p w:rsidRPr="00CA5E0E" w:rsidR="002321F2" w:rsidP="00BB2E21" w:rsidRDefault="002321F2" w14:paraId="6785EAE4"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2321F2" w:rsidP="001A62B8" w:rsidRDefault="002321F2" w14:paraId="328B765A" w14:textId="77777777">
      <w:pPr>
        <w:pStyle w:val="Heading4"/>
        <w:numPr>
          <w:ilvl w:val="0"/>
          <w:numId w:val="95"/>
        </w:numPr>
        <w:rPr>
          <w:color w:val="auto"/>
        </w:rPr>
      </w:pPr>
    </w:p>
    <w:p w:rsidRPr="00CA5E0E" w:rsidR="002321F2" w:rsidP="002321F2" w:rsidRDefault="002321F2" w14:paraId="2B483A28" w14:textId="77777777">
      <w:pPr>
        <w:rPr>
          <w:rFonts w:cs="Times New Roman"/>
          <w:color w:val="auto"/>
        </w:rPr>
      </w:pPr>
      <w:r w:rsidRPr="00CA5E0E">
        <w:rPr>
          <w:rFonts w:cs="Times New Roman"/>
          <w:color w:val="auto"/>
        </w:rPr>
        <w:t>We would like to know how you feel about traveling on roadways in [site]. For each item below please rate how much you think it describes the experience of driving on roads [site] wide. (Please select one number for each statement.)</w:t>
      </w:r>
    </w:p>
    <w:tbl>
      <w:tblPr>
        <w:tblStyle w:val="SmallTable"/>
        <w:tblW w:w="5000" w:type="pct"/>
        <w:tblLook w:val="04A0" w:firstRow="1" w:lastRow="0" w:firstColumn="1" w:lastColumn="0" w:noHBand="0" w:noVBand="1"/>
      </w:tblPr>
      <w:tblGrid>
        <w:gridCol w:w="6206"/>
        <w:gridCol w:w="825"/>
        <w:gridCol w:w="601"/>
        <w:gridCol w:w="835"/>
        <w:gridCol w:w="835"/>
        <w:gridCol w:w="778"/>
      </w:tblGrid>
      <w:tr w:rsidRPr="00CA5E0E" w:rsidR="002321F2" w:rsidTr="007B624C" w14:paraId="622A6CE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8" w:type="pct"/>
          </w:tcPr>
          <w:p w:rsidRPr="00CA5E0E" w:rsidR="002321F2" w:rsidP="00BB2E21" w:rsidRDefault="002321F2" w14:paraId="0CEBD3BF" w14:textId="77777777">
            <w:r w:rsidRPr="00CA5E0E">
              <w:t>While driving on roads, I …</w:t>
            </w:r>
          </w:p>
        </w:tc>
        <w:tc>
          <w:tcPr>
            <w:tcW w:w="409" w:type="pct"/>
          </w:tcPr>
          <w:p w:rsidRPr="00CA5E0E" w:rsidR="002321F2" w:rsidP="00BB2E21" w:rsidRDefault="002321F2" w14:paraId="4E26F73D"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c>
          <w:tcPr>
            <w:tcW w:w="298" w:type="pct"/>
          </w:tcPr>
          <w:p w:rsidRPr="00CA5E0E" w:rsidR="002321F2" w:rsidP="00BB2E21" w:rsidRDefault="002321F2" w14:paraId="47E7C97C"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414" w:type="pct"/>
          </w:tcPr>
          <w:p w:rsidRPr="00CA5E0E" w:rsidR="002321F2" w:rsidP="00BB2E21" w:rsidRDefault="002321F2" w14:paraId="22296A39" w14:textId="77777777">
            <w:pPr>
              <w:cnfStyle w:val="100000000000" w:firstRow="1" w:lastRow="0" w:firstColumn="0" w:lastColumn="0" w:oddVBand="0" w:evenVBand="0" w:oddHBand="0" w:evenHBand="0" w:firstRowFirstColumn="0" w:firstRowLastColumn="0" w:lastRowFirstColumn="0" w:lastRowLastColumn="0"/>
            </w:pPr>
            <w:r w:rsidRPr="00CA5E0E">
              <w:t>Neither agree</w:t>
            </w:r>
            <w:r w:rsidRPr="00CA5E0E">
              <w:br/>
              <w:t>or Disagree</w:t>
            </w:r>
          </w:p>
        </w:tc>
        <w:tc>
          <w:tcPr>
            <w:tcW w:w="414" w:type="pct"/>
          </w:tcPr>
          <w:p w:rsidRPr="00CA5E0E" w:rsidR="002321F2" w:rsidP="00BB2E21" w:rsidRDefault="002321F2" w14:paraId="29DCCDD2"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386" w:type="pct"/>
          </w:tcPr>
          <w:p w:rsidRPr="00CA5E0E" w:rsidR="002321F2" w:rsidP="00BB2E21" w:rsidRDefault="002321F2" w14:paraId="16D0C536"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r>
      <w:tr w:rsidRPr="00CA5E0E" w:rsidR="002321F2" w:rsidTr="007B624C" w14:paraId="0B9231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7B624C" w14:paraId="109FB96D" w14:textId="400CD9F0">
            <w:r w:rsidRPr="00CA5E0E">
              <w:t>E</w:t>
            </w:r>
            <w:r w:rsidRPr="00CA5E0E" w:rsidR="002321F2">
              <w:t>xperienced a sense of freedom</w:t>
            </w:r>
          </w:p>
        </w:tc>
        <w:tc>
          <w:tcPr>
            <w:tcW w:w="409" w:type="pct"/>
          </w:tcPr>
          <w:p w:rsidRPr="00CA5E0E" w:rsidR="002321F2" w:rsidP="00BB2E21" w:rsidRDefault="002321F2" w14:paraId="5A993B3A"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298" w:type="pct"/>
          </w:tcPr>
          <w:p w:rsidRPr="00CA5E0E" w:rsidR="002321F2" w:rsidP="00BB2E21" w:rsidRDefault="002321F2" w14:paraId="4381F57D"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14" w:type="pct"/>
          </w:tcPr>
          <w:p w:rsidRPr="00CA5E0E" w:rsidR="002321F2" w:rsidP="00BB2E21" w:rsidRDefault="002321F2" w14:paraId="6BB398F2"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14" w:type="pct"/>
          </w:tcPr>
          <w:p w:rsidRPr="00CA5E0E" w:rsidR="002321F2" w:rsidP="00BB2E21" w:rsidRDefault="002321F2" w14:paraId="63FF624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86" w:type="pct"/>
          </w:tcPr>
          <w:p w:rsidRPr="00CA5E0E" w:rsidR="002321F2" w:rsidP="00BB2E21" w:rsidRDefault="002321F2" w14:paraId="5769A956"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4EF7FB1C" w14:textId="77777777">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7B624C" w14:paraId="0290D604" w14:textId="378B3BCF">
            <w:r w:rsidRPr="00CA5E0E">
              <w:t>E</w:t>
            </w:r>
            <w:r w:rsidRPr="00CA5E0E" w:rsidR="002321F2">
              <w:t>xperienced conflict with visitors using other kinds of transportation</w:t>
            </w:r>
          </w:p>
        </w:tc>
        <w:tc>
          <w:tcPr>
            <w:tcW w:w="409" w:type="pct"/>
          </w:tcPr>
          <w:p w:rsidRPr="00CA5E0E" w:rsidR="002321F2" w:rsidP="00BB2E21" w:rsidRDefault="002321F2" w14:paraId="096F174C"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298" w:type="pct"/>
          </w:tcPr>
          <w:p w:rsidRPr="00CA5E0E" w:rsidR="002321F2" w:rsidP="00BB2E21" w:rsidRDefault="002321F2" w14:paraId="05DD68C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14" w:type="pct"/>
          </w:tcPr>
          <w:p w:rsidRPr="00CA5E0E" w:rsidR="002321F2" w:rsidP="00BB2E21" w:rsidRDefault="002321F2" w14:paraId="1A0A2EB2"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14" w:type="pct"/>
          </w:tcPr>
          <w:p w:rsidRPr="00CA5E0E" w:rsidR="002321F2" w:rsidP="00BB2E21" w:rsidRDefault="002321F2" w14:paraId="13AE3005"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386" w:type="pct"/>
          </w:tcPr>
          <w:p w:rsidRPr="00CA5E0E" w:rsidR="002321F2" w:rsidP="00BB2E21" w:rsidRDefault="002321F2" w14:paraId="1C74FC19"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0D851D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7B624C" w14:paraId="1A694B93" w14:textId="70314E2F">
            <w:r w:rsidRPr="00CA5E0E">
              <w:t>F</w:t>
            </w:r>
            <w:r w:rsidRPr="00CA5E0E" w:rsidR="002321F2">
              <w:t>eel crowded by other visitors</w:t>
            </w:r>
          </w:p>
        </w:tc>
        <w:tc>
          <w:tcPr>
            <w:tcW w:w="409" w:type="pct"/>
          </w:tcPr>
          <w:p w:rsidRPr="00CA5E0E" w:rsidR="002321F2" w:rsidP="00BB2E21" w:rsidRDefault="002321F2" w14:paraId="5484F72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298" w:type="pct"/>
          </w:tcPr>
          <w:p w:rsidRPr="00CA5E0E" w:rsidR="002321F2" w:rsidP="00BB2E21" w:rsidRDefault="002321F2" w14:paraId="0C0B831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14" w:type="pct"/>
          </w:tcPr>
          <w:p w:rsidRPr="00CA5E0E" w:rsidR="002321F2" w:rsidP="00BB2E21" w:rsidRDefault="002321F2" w14:paraId="30AFF779"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14" w:type="pct"/>
          </w:tcPr>
          <w:p w:rsidRPr="00CA5E0E" w:rsidR="002321F2" w:rsidP="00BB2E21" w:rsidRDefault="002321F2" w14:paraId="69B59DB1"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86" w:type="pct"/>
          </w:tcPr>
          <w:p w:rsidRPr="00CA5E0E" w:rsidR="002321F2" w:rsidP="00BB2E21" w:rsidRDefault="002321F2" w14:paraId="776F8D1A"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19AEA37C" w14:textId="77777777">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7B624C" w14:paraId="46D039CF" w14:textId="5469C2BE">
            <w:r w:rsidRPr="00CA5E0E">
              <w:t>F</w:t>
            </w:r>
            <w:r w:rsidRPr="00CA5E0E" w:rsidR="002321F2">
              <w:t>eel safe</w:t>
            </w:r>
          </w:p>
        </w:tc>
        <w:tc>
          <w:tcPr>
            <w:tcW w:w="409" w:type="pct"/>
          </w:tcPr>
          <w:p w:rsidRPr="00CA5E0E" w:rsidR="002321F2" w:rsidP="00BB2E21" w:rsidRDefault="002321F2" w14:paraId="3D468A5F"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298" w:type="pct"/>
          </w:tcPr>
          <w:p w:rsidRPr="00CA5E0E" w:rsidR="002321F2" w:rsidP="00BB2E21" w:rsidRDefault="002321F2" w14:paraId="563745F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14" w:type="pct"/>
          </w:tcPr>
          <w:p w:rsidRPr="00CA5E0E" w:rsidR="002321F2" w:rsidP="00BB2E21" w:rsidRDefault="002321F2" w14:paraId="2184CED5"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14" w:type="pct"/>
          </w:tcPr>
          <w:p w:rsidRPr="00CA5E0E" w:rsidR="002321F2" w:rsidP="00BB2E21" w:rsidRDefault="002321F2" w14:paraId="7EFF85A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386" w:type="pct"/>
          </w:tcPr>
          <w:p w:rsidRPr="00CA5E0E" w:rsidR="002321F2" w:rsidP="00BB2E21" w:rsidRDefault="002321F2" w14:paraId="2BB6AA43"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2F9E19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7B624C" w14:paraId="5BC2890A" w14:textId="55CC4E36">
            <w:r w:rsidRPr="00CA5E0E">
              <w:t>Fe</w:t>
            </w:r>
            <w:r w:rsidRPr="00CA5E0E" w:rsidR="002321F2">
              <w:t>el stressed about the lack of parking and attraction signage</w:t>
            </w:r>
          </w:p>
        </w:tc>
        <w:tc>
          <w:tcPr>
            <w:tcW w:w="409" w:type="pct"/>
          </w:tcPr>
          <w:p w:rsidRPr="00CA5E0E" w:rsidR="002321F2" w:rsidP="00BB2E21" w:rsidRDefault="002321F2" w14:paraId="511018ED"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298" w:type="pct"/>
          </w:tcPr>
          <w:p w:rsidRPr="00CA5E0E" w:rsidR="002321F2" w:rsidP="00BB2E21" w:rsidRDefault="002321F2" w14:paraId="7199233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14" w:type="pct"/>
          </w:tcPr>
          <w:p w:rsidRPr="00CA5E0E" w:rsidR="002321F2" w:rsidP="00BB2E21" w:rsidRDefault="002321F2" w14:paraId="1AE832F9"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14" w:type="pct"/>
          </w:tcPr>
          <w:p w:rsidRPr="00CA5E0E" w:rsidR="002321F2" w:rsidP="00BB2E21" w:rsidRDefault="002321F2" w14:paraId="58F82D0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86" w:type="pct"/>
          </w:tcPr>
          <w:p w:rsidRPr="00CA5E0E" w:rsidR="002321F2" w:rsidP="00BB2E21" w:rsidRDefault="002321F2" w14:paraId="43E47D0C"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64A91F1D" w14:textId="77777777">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7B624C" w14:paraId="5F5216D5" w14:textId="24BDBDAC">
            <w:r w:rsidRPr="00CA5E0E">
              <w:t xml:space="preserve">Feel </w:t>
            </w:r>
            <w:r w:rsidRPr="00CA5E0E" w:rsidR="002321F2">
              <w:t xml:space="preserve">stressed while traveling through the </w:t>
            </w:r>
            <w:r w:rsidR="00425673">
              <w:t>[site]</w:t>
            </w:r>
          </w:p>
        </w:tc>
        <w:tc>
          <w:tcPr>
            <w:tcW w:w="409" w:type="pct"/>
          </w:tcPr>
          <w:p w:rsidRPr="00CA5E0E" w:rsidR="002321F2" w:rsidP="00BB2E21" w:rsidRDefault="002321F2" w14:paraId="6B42DF6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298" w:type="pct"/>
          </w:tcPr>
          <w:p w:rsidRPr="00CA5E0E" w:rsidR="002321F2" w:rsidP="00BB2E21" w:rsidRDefault="002321F2" w14:paraId="7F80DC63"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14" w:type="pct"/>
          </w:tcPr>
          <w:p w:rsidRPr="00CA5E0E" w:rsidR="002321F2" w:rsidP="00BB2E21" w:rsidRDefault="002321F2" w14:paraId="0D93B2E3"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14" w:type="pct"/>
          </w:tcPr>
          <w:p w:rsidRPr="00CA5E0E" w:rsidR="002321F2" w:rsidP="00BB2E21" w:rsidRDefault="002321F2" w14:paraId="764257BF"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386" w:type="pct"/>
          </w:tcPr>
          <w:p w:rsidRPr="00CA5E0E" w:rsidR="002321F2" w:rsidP="00BB2E21" w:rsidRDefault="002321F2" w14:paraId="6A2D3DCF"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216B62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7B624C" w14:paraId="471B9179" w14:textId="40D0071F">
            <w:r w:rsidRPr="00CA5E0E">
              <w:t>H</w:t>
            </w:r>
            <w:r w:rsidRPr="00CA5E0E" w:rsidR="002321F2">
              <w:t>ave easy access to different areas of [site]</w:t>
            </w:r>
          </w:p>
        </w:tc>
        <w:tc>
          <w:tcPr>
            <w:tcW w:w="409" w:type="pct"/>
          </w:tcPr>
          <w:p w:rsidRPr="00CA5E0E" w:rsidR="002321F2" w:rsidP="00BB2E21" w:rsidRDefault="002321F2" w14:paraId="07A8A50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298" w:type="pct"/>
          </w:tcPr>
          <w:p w:rsidRPr="00CA5E0E" w:rsidR="002321F2" w:rsidP="00BB2E21" w:rsidRDefault="002321F2" w14:paraId="6BD0B23F"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14" w:type="pct"/>
          </w:tcPr>
          <w:p w:rsidRPr="00CA5E0E" w:rsidR="002321F2" w:rsidP="00BB2E21" w:rsidRDefault="002321F2" w14:paraId="40530283"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14" w:type="pct"/>
          </w:tcPr>
          <w:p w:rsidRPr="00CA5E0E" w:rsidR="002321F2" w:rsidP="00BB2E21" w:rsidRDefault="002321F2" w14:paraId="4B943D85"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86" w:type="pct"/>
          </w:tcPr>
          <w:p w:rsidRPr="00CA5E0E" w:rsidR="002321F2" w:rsidP="00BB2E21" w:rsidRDefault="002321F2" w14:paraId="110900AB"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2321F2" w:rsidTr="007B624C" w14:paraId="07090908" w14:textId="77777777">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7B624C" w14:paraId="2FAC0CA6" w14:textId="52A0F204">
            <w:r w:rsidRPr="00CA5E0E">
              <w:t>H</w:t>
            </w:r>
            <w:r w:rsidRPr="00CA5E0E" w:rsidR="002321F2">
              <w:t>ave pleasant interactions with other visitors</w:t>
            </w:r>
          </w:p>
        </w:tc>
        <w:tc>
          <w:tcPr>
            <w:tcW w:w="409" w:type="pct"/>
          </w:tcPr>
          <w:p w:rsidRPr="00CA5E0E" w:rsidR="002321F2" w:rsidP="00BB2E21" w:rsidRDefault="002321F2" w14:paraId="766E0B5A"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298" w:type="pct"/>
          </w:tcPr>
          <w:p w:rsidRPr="00CA5E0E" w:rsidR="002321F2" w:rsidP="00BB2E21" w:rsidRDefault="002321F2" w14:paraId="76B66DBC"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14" w:type="pct"/>
          </w:tcPr>
          <w:p w:rsidRPr="00CA5E0E" w:rsidR="002321F2" w:rsidP="00BB2E21" w:rsidRDefault="002321F2" w14:paraId="4F9CB0D1"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14" w:type="pct"/>
          </w:tcPr>
          <w:p w:rsidRPr="00CA5E0E" w:rsidR="002321F2" w:rsidP="00BB2E21" w:rsidRDefault="002321F2" w14:paraId="493834F1"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386" w:type="pct"/>
          </w:tcPr>
          <w:p w:rsidRPr="00CA5E0E" w:rsidR="002321F2" w:rsidP="00BB2E21" w:rsidRDefault="002321F2" w14:paraId="0C53D46D"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2321F2" w:rsidTr="007B624C" w14:paraId="708492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Pr>
          <w:p w:rsidRPr="00CA5E0E" w:rsidR="002321F2" w:rsidP="00BB2E21" w:rsidRDefault="007B624C" w14:paraId="00AC2A90" w14:textId="09C53C10">
            <w:r w:rsidRPr="00CA5E0E">
              <w:t xml:space="preserve">Have </w:t>
            </w:r>
            <w:r w:rsidRPr="00CA5E0E" w:rsidR="002321F2">
              <w:t>trouble finding parking</w:t>
            </w:r>
          </w:p>
        </w:tc>
        <w:tc>
          <w:tcPr>
            <w:tcW w:w="409" w:type="pct"/>
          </w:tcPr>
          <w:p w:rsidRPr="00CA5E0E" w:rsidR="002321F2" w:rsidP="00BB2E21" w:rsidRDefault="002321F2" w14:paraId="67E981B2"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298" w:type="pct"/>
          </w:tcPr>
          <w:p w:rsidRPr="00CA5E0E" w:rsidR="002321F2" w:rsidP="00BB2E21" w:rsidRDefault="002321F2" w14:paraId="04216A07"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14" w:type="pct"/>
          </w:tcPr>
          <w:p w:rsidRPr="00CA5E0E" w:rsidR="002321F2" w:rsidP="00BB2E21" w:rsidRDefault="002321F2" w14:paraId="10ED3DC0"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14" w:type="pct"/>
          </w:tcPr>
          <w:p w:rsidRPr="00CA5E0E" w:rsidR="002321F2" w:rsidP="00BB2E21" w:rsidRDefault="002321F2" w14:paraId="7866B2DB"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386" w:type="pct"/>
          </w:tcPr>
          <w:p w:rsidRPr="00CA5E0E" w:rsidR="002321F2" w:rsidP="00BB2E21" w:rsidRDefault="002321F2" w14:paraId="16E88009" w14:textId="77777777">
            <w:pPr>
              <w:cnfStyle w:val="000000100000" w:firstRow="0" w:lastRow="0" w:firstColumn="0" w:lastColumn="0" w:oddVBand="0" w:evenVBand="0" w:oddHBand="1" w:evenHBand="0" w:firstRowFirstColumn="0" w:firstRowLastColumn="0" w:lastRowFirstColumn="0" w:lastRowLastColumn="0"/>
            </w:pPr>
            <w:r w:rsidRPr="00CA5E0E">
              <w:t>5</w:t>
            </w:r>
          </w:p>
        </w:tc>
      </w:tr>
    </w:tbl>
    <w:p w:rsidR="0077653E" w:rsidRDefault="0077653E" w14:paraId="2F690572" w14:textId="77777777">
      <w:pPr>
        <w:rPr>
          <w:rFonts w:cs="Times New Roman"/>
          <w:b/>
          <w:caps/>
          <w:color w:val="auto"/>
          <w:sz w:val="24"/>
          <w:szCs w:val="28"/>
        </w:rPr>
      </w:pPr>
      <w:r>
        <w:br w:type="page"/>
      </w:r>
    </w:p>
    <w:p w:rsidRPr="00CA5E0E" w:rsidR="00DC3D54" w:rsidP="00F81F3D" w:rsidRDefault="00BC7635" w14:paraId="5D2FD601" w14:textId="1EEBC17F">
      <w:pPr>
        <w:pStyle w:val="Heading3"/>
      </w:pPr>
      <w:r w:rsidRPr="00CA5E0E">
        <w:lastRenderedPageBreak/>
        <w:t>Transportation Preferences</w:t>
      </w:r>
    </w:p>
    <w:p w:rsidRPr="00CA5E0E" w:rsidR="00DC3D54" w:rsidP="001A62B8" w:rsidRDefault="00DC3D54" w14:paraId="2048A346" w14:textId="77777777">
      <w:pPr>
        <w:pStyle w:val="Heading4"/>
        <w:numPr>
          <w:ilvl w:val="0"/>
          <w:numId w:val="80"/>
        </w:numPr>
        <w:rPr>
          <w:color w:val="auto"/>
        </w:rPr>
      </w:pPr>
    </w:p>
    <w:p w:rsidRPr="00CA5E0E" w:rsidR="00DC3D54" w:rsidP="00DC3D54" w:rsidRDefault="00DC3D54" w14:paraId="1146936B" w14:textId="1AEEB6C1">
      <w:pPr>
        <w:rPr>
          <w:color w:val="auto"/>
        </w:rPr>
      </w:pPr>
      <w:r w:rsidRPr="00CA5E0E">
        <w:rPr>
          <w:color w:val="auto"/>
        </w:rPr>
        <w:t xml:space="preserve">How important are the following features for </w:t>
      </w:r>
      <w:r w:rsidRPr="00CA5E0E" w:rsidR="00FD1276">
        <w:rPr>
          <w:color w:val="auto"/>
        </w:rPr>
        <w:t>a [</w:t>
      </w:r>
      <w:r w:rsidRPr="00CA5E0E" w:rsidR="00FD1276">
        <w:rPr>
          <w:rFonts w:cs="Times New Roman"/>
          <w:color w:val="auto"/>
        </w:rPr>
        <w:t xml:space="preserve">transportation service] </w:t>
      </w:r>
      <w:r w:rsidRPr="00CA5E0E">
        <w:rPr>
          <w:color w:val="auto"/>
        </w:rPr>
        <w:t>within [site]?</w:t>
      </w:r>
    </w:p>
    <w:tbl>
      <w:tblPr>
        <w:tblStyle w:val="SmallTable"/>
        <w:tblW w:w="0" w:type="auto"/>
        <w:tblLayout w:type="fixed"/>
        <w:tblLook w:val="04A0" w:firstRow="1" w:lastRow="0" w:firstColumn="1" w:lastColumn="0" w:noHBand="0" w:noVBand="1"/>
      </w:tblPr>
      <w:tblGrid>
        <w:gridCol w:w="4680"/>
        <w:gridCol w:w="1008"/>
        <w:gridCol w:w="1008"/>
        <w:gridCol w:w="1008"/>
        <w:gridCol w:w="1008"/>
        <w:gridCol w:w="1008"/>
      </w:tblGrid>
      <w:tr w:rsidRPr="00CA5E0E" w:rsidR="00DC3D54" w:rsidTr="007B624C" w14:paraId="2C5AB78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0" w:type="dxa"/>
          </w:tcPr>
          <w:p w:rsidRPr="00CA5E0E" w:rsidR="00DC3D54" w:rsidP="007B624C" w:rsidRDefault="00DC3D54" w14:paraId="5B921974" w14:textId="77777777">
            <w:r w:rsidRPr="00CA5E0E">
              <w:t>Transit Feature</w:t>
            </w:r>
          </w:p>
        </w:tc>
        <w:tc>
          <w:tcPr>
            <w:tcW w:w="1008" w:type="dxa"/>
          </w:tcPr>
          <w:p w:rsidRPr="00CA5E0E" w:rsidR="00DC3D54" w:rsidP="007B624C" w:rsidRDefault="00DC3D54" w14:paraId="0EE77014" w14:textId="77777777">
            <w:pPr>
              <w:cnfStyle w:val="100000000000" w:firstRow="1" w:lastRow="0" w:firstColumn="0" w:lastColumn="0" w:oddVBand="0" w:evenVBand="0" w:oddHBand="0" w:evenHBand="0" w:firstRowFirstColumn="0" w:firstRowLastColumn="0" w:lastRowFirstColumn="0" w:lastRowLastColumn="0"/>
            </w:pPr>
            <w:r w:rsidRPr="00CA5E0E">
              <w:t>Not at all</w:t>
            </w:r>
            <w:r w:rsidRPr="00CA5E0E">
              <w:br/>
              <w:t>important</w:t>
            </w:r>
          </w:p>
        </w:tc>
        <w:tc>
          <w:tcPr>
            <w:tcW w:w="1008" w:type="dxa"/>
          </w:tcPr>
          <w:p w:rsidRPr="00CA5E0E" w:rsidR="00DC3D54" w:rsidP="007B624C" w:rsidRDefault="00DC3D54" w14:paraId="5FC3692F"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important</w:t>
            </w:r>
          </w:p>
        </w:tc>
        <w:tc>
          <w:tcPr>
            <w:tcW w:w="1008" w:type="dxa"/>
          </w:tcPr>
          <w:p w:rsidRPr="00CA5E0E" w:rsidR="00DC3D54" w:rsidP="007B624C" w:rsidRDefault="00DC3D54" w14:paraId="66A71992"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important</w:t>
            </w:r>
          </w:p>
        </w:tc>
        <w:tc>
          <w:tcPr>
            <w:tcW w:w="1008" w:type="dxa"/>
          </w:tcPr>
          <w:p w:rsidRPr="00CA5E0E" w:rsidR="00DC3D54" w:rsidP="007B624C" w:rsidRDefault="00DC3D54" w14:paraId="338CECA7"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important</w:t>
            </w:r>
          </w:p>
        </w:tc>
        <w:tc>
          <w:tcPr>
            <w:tcW w:w="1008" w:type="dxa"/>
          </w:tcPr>
          <w:p w:rsidRPr="00CA5E0E" w:rsidR="00DC3D54" w:rsidP="007B624C" w:rsidRDefault="00DC3D54" w14:paraId="405F8AC0" w14:textId="77777777">
            <w:pPr>
              <w:cnfStyle w:val="100000000000" w:firstRow="1" w:lastRow="0" w:firstColumn="0" w:lastColumn="0" w:oddVBand="0" w:evenVBand="0" w:oddHBand="0" w:evenHBand="0" w:firstRowFirstColumn="0" w:firstRowLastColumn="0" w:lastRowFirstColumn="0" w:lastRowLastColumn="0"/>
            </w:pPr>
            <w:r w:rsidRPr="00CA5E0E">
              <w:t>Extremely</w:t>
            </w:r>
            <w:r w:rsidRPr="00CA5E0E">
              <w:br/>
              <w:t>important</w:t>
            </w:r>
          </w:p>
        </w:tc>
      </w:tr>
      <w:tr w:rsidRPr="00CA5E0E" w:rsidR="00A43453" w:rsidTr="007B624C" w14:paraId="48B929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Pr="00CA5E0E" w:rsidR="00A43453" w:rsidP="007B624C" w:rsidRDefault="00A43453" w14:paraId="72AF3E56" w14:textId="6CDBF541">
            <w:r w:rsidRPr="00CA5E0E">
              <w:t xml:space="preserve">[list of </w:t>
            </w:r>
            <w:r w:rsidRPr="00CA5E0E" w:rsidR="002148E7">
              <w:t>transportation</w:t>
            </w:r>
            <w:r w:rsidRPr="00CA5E0E">
              <w:t xml:space="preserve"> features]</w:t>
            </w:r>
          </w:p>
        </w:tc>
        <w:tc>
          <w:tcPr>
            <w:tcW w:w="1008" w:type="dxa"/>
          </w:tcPr>
          <w:p w:rsidRPr="00CA5E0E" w:rsidR="00A43453" w:rsidP="007B624C" w:rsidRDefault="00A43453" w14:paraId="47F75284"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Pr="00CA5E0E" w:rsidR="00A43453" w:rsidP="007B624C" w:rsidRDefault="00A43453" w14:paraId="762573BB"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Pr="00CA5E0E" w:rsidR="00A43453" w:rsidP="007B624C" w:rsidRDefault="00A43453" w14:paraId="15D5CEB6"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Pr="00CA5E0E" w:rsidR="00A43453" w:rsidP="007B624C" w:rsidRDefault="00A43453" w14:paraId="4667E6AC" w14:textId="77777777">
            <w:pPr>
              <w:cnfStyle w:val="000000100000" w:firstRow="0" w:lastRow="0" w:firstColumn="0" w:lastColumn="0" w:oddVBand="0" w:evenVBand="0" w:oddHBand="1" w:evenHBand="0" w:firstRowFirstColumn="0" w:firstRowLastColumn="0" w:lastRowFirstColumn="0" w:lastRowLastColumn="0"/>
            </w:pPr>
          </w:p>
        </w:tc>
        <w:tc>
          <w:tcPr>
            <w:tcW w:w="1008" w:type="dxa"/>
          </w:tcPr>
          <w:p w:rsidRPr="00CA5E0E" w:rsidR="00A43453" w:rsidP="007B624C" w:rsidRDefault="00A43453" w14:paraId="1B092410" w14:textId="77777777">
            <w:pPr>
              <w:cnfStyle w:val="000000100000" w:firstRow="0" w:lastRow="0" w:firstColumn="0" w:lastColumn="0" w:oddVBand="0" w:evenVBand="0" w:oddHBand="1" w:evenHBand="0" w:firstRowFirstColumn="0" w:firstRowLastColumn="0" w:lastRowFirstColumn="0" w:lastRowLastColumn="0"/>
            </w:pPr>
          </w:p>
        </w:tc>
      </w:tr>
      <w:tr w:rsidRPr="00CA5E0E" w:rsidR="00A43453" w:rsidTr="007B624C" w14:paraId="2F6B2419" w14:textId="77777777">
        <w:tc>
          <w:tcPr>
            <w:cnfStyle w:val="001000000000" w:firstRow="0" w:lastRow="0" w:firstColumn="1" w:lastColumn="0" w:oddVBand="0" w:evenVBand="0" w:oddHBand="0" w:evenHBand="0" w:firstRowFirstColumn="0" w:firstRowLastColumn="0" w:lastRowFirstColumn="0" w:lastRowLastColumn="0"/>
            <w:tcW w:w="4680" w:type="dxa"/>
          </w:tcPr>
          <w:p w:rsidRPr="00CA5E0E" w:rsidR="00A43453" w:rsidP="007B624C" w:rsidRDefault="00A43453" w14:paraId="2F4060DC" w14:textId="77777777">
            <w:r w:rsidRPr="00CA5E0E">
              <w:t>On-time service</w:t>
            </w:r>
          </w:p>
        </w:tc>
        <w:tc>
          <w:tcPr>
            <w:tcW w:w="1008" w:type="dxa"/>
          </w:tcPr>
          <w:p w:rsidRPr="00CA5E0E" w:rsidR="00A43453" w:rsidP="007B624C" w:rsidRDefault="00A43453" w14:paraId="53D09A15"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A43453" w:rsidP="007B624C" w:rsidRDefault="00A43453" w14:paraId="04B4006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A43453" w:rsidP="007B624C" w:rsidRDefault="00A43453" w14:paraId="087F6089"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A43453" w:rsidP="007B624C" w:rsidRDefault="00A43453" w14:paraId="19A70C56"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A43453" w:rsidP="007B624C" w:rsidRDefault="00A43453" w14:paraId="38910B4C"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A43453" w:rsidTr="007B624C" w14:paraId="2EFD17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Pr="00CA5E0E" w:rsidR="00A43453" w:rsidP="007B624C" w:rsidRDefault="00A43453" w14:paraId="3C54A37B" w14:textId="77777777">
            <w:r w:rsidRPr="00CA5E0E">
              <w:t>Number of stops</w:t>
            </w:r>
          </w:p>
        </w:tc>
        <w:tc>
          <w:tcPr>
            <w:tcW w:w="1008" w:type="dxa"/>
          </w:tcPr>
          <w:p w:rsidRPr="00CA5E0E" w:rsidR="00A43453" w:rsidP="007B624C" w:rsidRDefault="00A43453" w14:paraId="16107BB4"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A43453" w:rsidP="007B624C" w:rsidRDefault="00A43453" w14:paraId="11666FF3"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A43453" w:rsidP="007B624C" w:rsidRDefault="00A43453" w14:paraId="21E182A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A43453" w:rsidP="007B624C" w:rsidRDefault="00A43453" w14:paraId="635E6EE0"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A43453" w:rsidP="007B624C" w:rsidRDefault="00A43453" w14:paraId="38D06D47"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A43453" w:rsidTr="007B624C" w14:paraId="30F03F5B" w14:textId="77777777">
        <w:tc>
          <w:tcPr>
            <w:cnfStyle w:val="001000000000" w:firstRow="0" w:lastRow="0" w:firstColumn="1" w:lastColumn="0" w:oddVBand="0" w:evenVBand="0" w:oddHBand="0" w:evenHBand="0" w:firstRowFirstColumn="0" w:firstRowLastColumn="0" w:lastRowFirstColumn="0" w:lastRowLastColumn="0"/>
            <w:tcW w:w="4680" w:type="dxa"/>
          </w:tcPr>
          <w:p w:rsidRPr="00CA5E0E" w:rsidR="00A43453" w:rsidP="007B624C" w:rsidRDefault="00A43453" w14:paraId="3E881474" w14:textId="77777777">
            <w:r w:rsidRPr="00CA5E0E">
              <w:t>Frequency of service</w:t>
            </w:r>
          </w:p>
        </w:tc>
        <w:tc>
          <w:tcPr>
            <w:tcW w:w="1008" w:type="dxa"/>
          </w:tcPr>
          <w:p w:rsidRPr="00CA5E0E" w:rsidR="00A43453" w:rsidP="007B624C" w:rsidRDefault="00A43453" w14:paraId="05858A5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A43453" w:rsidP="007B624C" w:rsidRDefault="00A43453" w14:paraId="6F18400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A43453" w:rsidP="007B624C" w:rsidRDefault="00A43453" w14:paraId="105C6CDD"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A43453" w:rsidP="007B624C" w:rsidRDefault="00A43453" w14:paraId="44C90F8F"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A43453" w:rsidP="007B624C" w:rsidRDefault="00A43453" w14:paraId="7066C068"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A43453" w:rsidTr="007B624C" w14:paraId="50C6C0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Pr="00CA5E0E" w:rsidR="00A43453" w:rsidP="007B624C" w:rsidRDefault="00A43453" w14:paraId="0BBB5D5B" w14:textId="77777777">
            <w:r w:rsidRPr="00CA5E0E">
              <w:t>Ability to access trailhead</w:t>
            </w:r>
          </w:p>
        </w:tc>
        <w:tc>
          <w:tcPr>
            <w:tcW w:w="1008" w:type="dxa"/>
          </w:tcPr>
          <w:p w:rsidRPr="00CA5E0E" w:rsidR="00A43453" w:rsidP="007B624C" w:rsidRDefault="00A43453" w14:paraId="2DF910A0"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A43453" w:rsidP="007B624C" w:rsidRDefault="00A43453" w14:paraId="46FF962D"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A43453" w:rsidP="007B624C" w:rsidRDefault="00A43453" w14:paraId="56312432"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A43453" w:rsidP="007B624C" w:rsidRDefault="00A43453" w14:paraId="364688ED"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A43453" w:rsidP="007B624C" w:rsidRDefault="00A43453" w14:paraId="4AFFC21D"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A43453" w:rsidTr="007B624C" w14:paraId="7477D00A" w14:textId="77777777">
        <w:tc>
          <w:tcPr>
            <w:cnfStyle w:val="001000000000" w:firstRow="0" w:lastRow="0" w:firstColumn="1" w:lastColumn="0" w:oddVBand="0" w:evenVBand="0" w:oddHBand="0" w:evenHBand="0" w:firstRowFirstColumn="0" w:firstRowLastColumn="0" w:lastRowFirstColumn="0" w:lastRowLastColumn="0"/>
            <w:tcW w:w="4680" w:type="dxa"/>
          </w:tcPr>
          <w:p w:rsidRPr="00CA5E0E" w:rsidR="00A43453" w:rsidP="007B624C" w:rsidRDefault="00A43453" w14:paraId="73D20DE2" w14:textId="77777777">
            <w:r w:rsidRPr="00CA5E0E">
              <w:t>Ability to bring gear with me</w:t>
            </w:r>
          </w:p>
        </w:tc>
        <w:tc>
          <w:tcPr>
            <w:tcW w:w="1008" w:type="dxa"/>
          </w:tcPr>
          <w:p w:rsidRPr="00CA5E0E" w:rsidR="00A43453" w:rsidP="007B624C" w:rsidRDefault="00A43453" w14:paraId="5C6B9EF2"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A43453" w:rsidP="007B624C" w:rsidRDefault="00A43453" w14:paraId="27BD8FE5"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A43453" w:rsidP="007B624C" w:rsidRDefault="00A43453" w14:paraId="2E45FFD6"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A43453" w:rsidP="007B624C" w:rsidRDefault="00A43453" w14:paraId="4E747EB2"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A43453" w:rsidP="007B624C" w:rsidRDefault="00A43453" w14:paraId="662D5737"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A43453" w:rsidTr="007B624C" w14:paraId="3CD216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Pr="00CA5E0E" w:rsidR="00A43453" w:rsidP="007B624C" w:rsidRDefault="00A43453" w14:paraId="33750186" w14:textId="77777777">
            <w:r w:rsidRPr="00CA5E0E">
              <w:t>Knowledge of driver</w:t>
            </w:r>
          </w:p>
        </w:tc>
        <w:tc>
          <w:tcPr>
            <w:tcW w:w="1008" w:type="dxa"/>
          </w:tcPr>
          <w:p w:rsidRPr="00CA5E0E" w:rsidR="00A43453" w:rsidP="007B624C" w:rsidRDefault="00A43453" w14:paraId="2AC84F1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A43453" w:rsidP="007B624C" w:rsidRDefault="00A43453" w14:paraId="618FF8C7"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A43453" w:rsidP="007B624C" w:rsidRDefault="00A43453" w14:paraId="6B47E40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A43453" w:rsidP="007B624C" w:rsidRDefault="00A43453" w14:paraId="4004A6EE"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A43453" w:rsidP="007B624C" w:rsidRDefault="00A43453" w14:paraId="0D84DAFF"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A43453" w:rsidTr="007B624C" w14:paraId="79E11F65" w14:textId="77777777">
        <w:tc>
          <w:tcPr>
            <w:cnfStyle w:val="001000000000" w:firstRow="0" w:lastRow="0" w:firstColumn="1" w:lastColumn="0" w:oddVBand="0" w:evenVBand="0" w:oddHBand="0" w:evenHBand="0" w:firstRowFirstColumn="0" w:firstRowLastColumn="0" w:lastRowFirstColumn="0" w:lastRowLastColumn="0"/>
            <w:tcW w:w="4680" w:type="dxa"/>
          </w:tcPr>
          <w:p w:rsidRPr="00CA5E0E" w:rsidR="00A43453" w:rsidP="007B624C" w:rsidRDefault="00A43453" w14:paraId="62BB7FA5" w14:textId="77777777">
            <w:r w:rsidRPr="00CA5E0E">
              <w:t>Green technology</w:t>
            </w:r>
          </w:p>
        </w:tc>
        <w:tc>
          <w:tcPr>
            <w:tcW w:w="1008" w:type="dxa"/>
          </w:tcPr>
          <w:p w:rsidRPr="00CA5E0E" w:rsidR="00A43453" w:rsidP="007B624C" w:rsidRDefault="00A43453" w14:paraId="4E1CD6A0"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A43453" w:rsidP="007B624C" w:rsidRDefault="00A43453" w14:paraId="4362915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A43453" w:rsidP="007B624C" w:rsidRDefault="00A43453" w14:paraId="376F837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A43453" w:rsidP="007B624C" w:rsidRDefault="00A43453" w14:paraId="4C1233AF"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A43453" w:rsidP="007B624C" w:rsidRDefault="00A43453" w14:paraId="71558BCD"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DC3D54" w:rsidP="001A62B8" w:rsidRDefault="00DC3D54" w14:paraId="7AEFB761" w14:textId="77777777">
      <w:pPr>
        <w:pStyle w:val="Heading4"/>
        <w:numPr>
          <w:ilvl w:val="0"/>
          <w:numId w:val="80"/>
        </w:numPr>
        <w:rPr>
          <w:color w:val="auto"/>
        </w:rPr>
      </w:pPr>
    </w:p>
    <w:p w:rsidRPr="00CA5E0E" w:rsidR="00DC3D54" w:rsidP="00DC3D54" w:rsidRDefault="00DC3D54" w14:paraId="3509D883" w14:textId="77777777">
      <w:pPr>
        <w:rPr>
          <w:color w:val="auto"/>
        </w:rPr>
      </w:pPr>
      <w:r w:rsidRPr="00CA5E0E">
        <w:rPr>
          <w:color w:val="auto"/>
        </w:rPr>
        <w:t>How important is it to you that the shuttle visits the following sites in [site]?</w:t>
      </w:r>
    </w:p>
    <w:tbl>
      <w:tblPr>
        <w:tblStyle w:val="SmallTable"/>
        <w:tblW w:w="5000" w:type="pct"/>
        <w:tblLook w:val="04A0" w:firstRow="1" w:lastRow="0" w:firstColumn="1" w:lastColumn="0" w:noHBand="0" w:noVBand="1"/>
      </w:tblPr>
      <w:tblGrid>
        <w:gridCol w:w="3168"/>
        <w:gridCol w:w="1183"/>
        <w:gridCol w:w="1183"/>
        <w:gridCol w:w="1379"/>
        <w:gridCol w:w="1183"/>
        <w:gridCol w:w="1258"/>
        <w:gridCol w:w="726"/>
      </w:tblGrid>
      <w:tr w:rsidRPr="00CA5E0E" w:rsidR="00DC3D54" w:rsidTr="00DC3D54" w14:paraId="5ABF0B2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71" w:type="pct"/>
          </w:tcPr>
          <w:p w:rsidRPr="00CA5E0E" w:rsidR="00DC3D54" w:rsidP="00E32E19" w:rsidRDefault="00DC3D54" w14:paraId="55C3FB85" w14:textId="77777777">
            <w:pPr>
              <w:rPr>
                <w:rFonts w:cs="Times New Roman"/>
                <w:b w:val="0"/>
                <w:color w:val="auto"/>
              </w:rPr>
            </w:pPr>
          </w:p>
        </w:tc>
        <w:tc>
          <w:tcPr>
            <w:tcW w:w="587" w:type="pct"/>
          </w:tcPr>
          <w:p w:rsidRPr="00CA5E0E" w:rsidR="00DC3D54" w:rsidP="00E32E19" w:rsidRDefault="00DC3D54" w14:paraId="5A9506AA"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 at all</w:t>
            </w:r>
            <w:r w:rsidRPr="00CA5E0E">
              <w:rPr>
                <w:rFonts w:cs="Times New Roman"/>
                <w:color w:val="auto"/>
              </w:rPr>
              <w:br/>
              <w:t>important</w:t>
            </w:r>
          </w:p>
        </w:tc>
        <w:tc>
          <w:tcPr>
            <w:tcW w:w="587" w:type="pct"/>
          </w:tcPr>
          <w:p w:rsidRPr="00CA5E0E" w:rsidR="00DC3D54" w:rsidP="00E32E19" w:rsidRDefault="00DC3D54" w14:paraId="222D906F"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Slightly</w:t>
            </w:r>
            <w:r w:rsidRPr="00CA5E0E">
              <w:rPr>
                <w:rFonts w:cs="Times New Roman"/>
                <w:color w:val="auto"/>
              </w:rPr>
              <w:br/>
              <w:t>important</w:t>
            </w:r>
          </w:p>
        </w:tc>
        <w:tc>
          <w:tcPr>
            <w:tcW w:w="684" w:type="pct"/>
          </w:tcPr>
          <w:p w:rsidRPr="00CA5E0E" w:rsidR="00DC3D54" w:rsidP="00E32E19" w:rsidRDefault="00DC3D54" w14:paraId="490AC2A6"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important</w:t>
            </w:r>
          </w:p>
        </w:tc>
        <w:tc>
          <w:tcPr>
            <w:tcW w:w="587" w:type="pct"/>
          </w:tcPr>
          <w:p w:rsidRPr="00CA5E0E" w:rsidR="00DC3D54" w:rsidP="00E32E19" w:rsidRDefault="00DC3D54" w14:paraId="3CDA295B"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important</w:t>
            </w:r>
          </w:p>
        </w:tc>
        <w:tc>
          <w:tcPr>
            <w:tcW w:w="624" w:type="pct"/>
          </w:tcPr>
          <w:p w:rsidRPr="00CA5E0E" w:rsidR="00DC3D54" w:rsidP="00E32E19" w:rsidRDefault="00DC3D54" w14:paraId="187153BD"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Extremely</w:t>
            </w:r>
            <w:r w:rsidRPr="00CA5E0E">
              <w:rPr>
                <w:rFonts w:cs="Times New Roman"/>
                <w:color w:val="auto"/>
              </w:rPr>
              <w:br/>
              <w:t>important</w:t>
            </w:r>
          </w:p>
        </w:tc>
        <w:tc>
          <w:tcPr>
            <w:tcW w:w="360" w:type="pct"/>
          </w:tcPr>
          <w:p w:rsidRPr="00CA5E0E" w:rsidR="00DC3D54" w:rsidP="00E32E19" w:rsidRDefault="00DC3D54" w14:paraId="4EA63EAB"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Don’t</w:t>
            </w:r>
            <w:r w:rsidRPr="00CA5E0E">
              <w:rPr>
                <w:rFonts w:cs="Times New Roman"/>
                <w:color w:val="auto"/>
              </w:rPr>
              <w:br/>
              <w:t>Know</w:t>
            </w:r>
          </w:p>
        </w:tc>
      </w:tr>
      <w:tr w:rsidRPr="00CA5E0E" w:rsidR="00DC3D54" w:rsidTr="00DC3D54" w14:paraId="0AFF77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1" w:type="pct"/>
          </w:tcPr>
          <w:p w:rsidRPr="00CA5E0E" w:rsidR="00DC3D54" w:rsidP="00E32E19" w:rsidRDefault="00DC3D54" w14:paraId="6E1A9EC4" w14:textId="77777777">
            <w:pPr>
              <w:rPr>
                <w:rFonts w:cs="Times New Roman"/>
                <w:color w:val="auto"/>
              </w:rPr>
            </w:pPr>
            <w:r w:rsidRPr="00CA5E0E">
              <w:rPr>
                <w:rFonts w:cs="Times New Roman"/>
                <w:color w:val="auto"/>
              </w:rPr>
              <w:t>[list of site-specific areas]</w:t>
            </w:r>
          </w:p>
        </w:tc>
        <w:tc>
          <w:tcPr>
            <w:tcW w:w="587" w:type="pct"/>
          </w:tcPr>
          <w:p w:rsidRPr="00CA5E0E" w:rsidR="00DC3D54" w:rsidP="00E32E19" w:rsidRDefault="00DC3D54" w14:paraId="0E49C4B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87" w:type="pct"/>
          </w:tcPr>
          <w:p w:rsidRPr="00CA5E0E" w:rsidR="00DC3D54" w:rsidP="00E32E19" w:rsidRDefault="00DC3D54" w14:paraId="3F0D199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684" w:type="pct"/>
          </w:tcPr>
          <w:p w:rsidRPr="00CA5E0E" w:rsidR="00DC3D54" w:rsidP="00E32E19" w:rsidRDefault="00DC3D54" w14:paraId="749C9A8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87" w:type="pct"/>
          </w:tcPr>
          <w:p w:rsidRPr="00CA5E0E" w:rsidR="00DC3D54" w:rsidP="00E32E19" w:rsidRDefault="00DC3D54" w14:paraId="36E084C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624" w:type="pct"/>
          </w:tcPr>
          <w:p w:rsidRPr="00CA5E0E" w:rsidR="00DC3D54" w:rsidP="00E32E19" w:rsidRDefault="00DC3D54" w14:paraId="5E53BE5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360" w:type="pct"/>
          </w:tcPr>
          <w:p w:rsidRPr="00CA5E0E" w:rsidR="00DC3D54" w:rsidP="00E32E19" w:rsidRDefault="00DC3D54" w14:paraId="4DBA9C0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r>
    </w:tbl>
    <w:p w:rsidRPr="00CA5E0E" w:rsidR="00DC3D54" w:rsidP="001A62B8" w:rsidRDefault="00DC3D54" w14:paraId="511BCF9E" w14:textId="77777777">
      <w:pPr>
        <w:pStyle w:val="Heading4"/>
        <w:numPr>
          <w:ilvl w:val="0"/>
          <w:numId w:val="80"/>
        </w:numPr>
        <w:rPr>
          <w:color w:val="auto"/>
        </w:rPr>
      </w:pPr>
    </w:p>
    <w:p w:rsidRPr="00CA5E0E" w:rsidR="00DC3D54" w:rsidP="00DC3D54" w:rsidRDefault="00DC3D54" w14:paraId="4EEB623E" w14:textId="77777777">
      <w:pPr>
        <w:rPr>
          <w:rFonts w:cs="Times New Roman"/>
          <w:color w:val="auto"/>
        </w:rPr>
      </w:pPr>
      <w:r w:rsidRPr="00CA5E0E">
        <w:rPr>
          <w:rFonts w:cs="Times New Roman"/>
          <w:color w:val="auto"/>
        </w:rPr>
        <w:t>Please indicate whether or not you think [site] should take the following actions:</w:t>
      </w:r>
    </w:p>
    <w:tbl>
      <w:tblPr>
        <w:tblW w:w="0" w:type="auto"/>
        <w:tblLook w:val="04A0" w:firstRow="1" w:lastRow="0" w:firstColumn="1" w:lastColumn="0" w:noHBand="0" w:noVBand="1"/>
      </w:tblPr>
      <w:tblGrid>
        <w:gridCol w:w="6961"/>
        <w:gridCol w:w="810"/>
        <w:gridCol w:w="900"/>
        <w:gridCol w:w="905"/>
      </w:tblGrid>
      <w:tr w:rsidRPr="00CA5E0E" w:rsidR="00DC3D54" w:rsidTr="00E32E19" w14:paraId="5EA450BC" w14:textId="77777777">
        <w:tc>
          <w:tcPr>
            <w:tcW w:w="6961" w:type="dxa"/>
          </w:tcPr>
          <w:p w:rsidRPr="00CA5E0E" w:rsidR="00DC3D54" w:rsidP="00E32E19" w:rsidRDefault="00DC3D54" w14:paraId="3724C64E" w14:textId="77777777">
            <w:pPr>
              <w:spacing w:before="60" w:after="60"/>
              <w:rPr>
                <w:rFonts w:cs="Times New Roman"/>
                <w:b/>
                <w:color w:val="auto"/>
              </w:rPr>
            </w:pPr>
          </w:p>
        </w:tc>
        <w:tc>
          <w:tcPr>
            <w:tcW w:w="810" w:type="dxa"/>
          </w:tcPr>
          <w:p w:rsidRPr="00CA5E0E" w:rsidR="00DC3D54" w:rsidP="00E32E19" w:rsidRDefault="00DC3D54" w14:paraId="18D879C0" w14:textId="77777777">
            <w:pPr>
              <w:spacing w:before="60" w:after="60"/>
              <w:jc w:val="center"/>
              <w:rPr>
                <w:rFonts w:cs="Times New Roman"/>
                <w:b/>
                <w:color w:val="auto"/>
              </w:rPr>
            </w:pPr>
            <w:r w:rsidRPr="00CA5E0E">
              <w:rPr>
                <w:rFonts w:cs="Times New Roman"/>
                <w:b/>
                <w:color w:val="auto"/>
              </w:rPr>
              <w:t>Yes</w:t>
            </w:r>
          </w:p>
        </w:tc>
        <w:tc>
          <w:tcPr>
            <w:tcW w:w="900" w:type="dxa"/>
          </w:tcPr>
          <w:p w:rsidRPr="00CA5E0E" w:rsidR="00DC3D54" w:rsidP="00E32E19" w:rsidRDefault="00DC3D54" w14:paraId="43C3854E" w14:textId="77777777">
            <w:pPr>
              <w:spacing w:before="60" w:after="60"/>
              <w:jc w:val="center"/>
              <w:rPr>
                <w:rFonts w:cs="Times New Roman"/>
                <w:b/>
                <w:color w:val="auto"/>
              </w:rPr>
            </w:pPr>
            <w:r w:rsidRPr="00CA5E0E">
              <w:rPr>
                <w:rFonts w:cs="Times New Roman"/>
                <w:b/>
                <w:color w:val="auto"/>
              </w:rPr>
              <w:t>No</w:t>
            </w:r>
          </w:p>
        </w:tc>
        <w:tc>
          <w:tcPr>
            <w:tcW w:w="905" w:type="dxa"/>
          </w:tcPr>
          <w:p w:rsidRPr="00CA5E0E" w:rsidR="00DC3D54" w:rsidP="00E32E19" w:rsidRDefault="00DC3D54" w14:paraId="3EDDD0E9" w14:textId="77777777">
            <w:pPr>
              <w:spacing w:before="60" w:after="60"/>
              <w:jc w:val="center"/>
              <w:rPr>
                <w:rFonts w:cs="Times New Roman"/>
                <w:b/>
                <w:color w:val="auto"/>
              </w:rPr>
            </w:pPr>
            <w:r w:rsidRPr="00CA5E0E">
              <w:rPr>
                <w:rFonts w:cs="Times New Roman"/>
                <w:b/>
                <w:color w:val="auto"/>
              </w:rPr>
              <w:t>Maybe</w:t>
            </w:r>
          </w:p>
        </w:tc>
      </w:tr>
      <w:tr w:rsidRPr="00CA5E0E" w:rsidR="00DC3D54" w:rsidTr="00E32E19" w14:paraId="6DD82A7A" w14:textId="77777777">
        <w:tc>
          <w:tcPr>
            <w:tcW w:w="6961" w:type="dxa"/>
          </w:tcPr>
          <w:p w:rsidRPr="00CA5E0E" w:rsidR="00DC3D54" w:rsidP="00E32E19" w:rsidRDefault="00DC3D54" w14:paraId="60BA312F" w14:textId="77777777">
            <w:pPr>
              <w:spacing w:before="60" w:after="60"/>
              <w:rPr>
                <w:rFonts w:cs="Times New Roman"/>
                <w:color w:val="auto"/>
              </w:rPr>
            </w:pPr>
            <w:r w:rsidRPr="00CA5E0E">
              <w:rPr>
                <w:rFonts w:cs="Times New Roman"/>
                <w:color w:val="auto"/>
              </w:rPr>
              <w:t>Continue to provide this bus service</w:t>
            </w:r>
          </w:p>
        </w:tc>
        <w:tc>
          <w:tcPr>
            <w:tcW w:w="810" w:type="dxa"/>
          </w:tcPr>
          <w:p w:rsidRPr="00CA5E0E" w:rsidR="00DC3D54" w:rsidP="00E32E19" w:rsidRDefault="00DC3D54" w14:paraId="61FDBFB3" w14:textId="77777777">
            <w:pPr>
              <w:spacing w:before="60" w:after="60"/>
              <w:jc w:val="center"/>
              <w:rPr>
                <w:rFonts w:cs="Times New Roman"/>
                <w:color w:val="auto"/>
              </w:rPr>
            </w:pPr>
            <w:r w:rsidRPr="00CA5E0E">
              <w:rPr>
                <w:rFonts w:cs="Times New Roman"/>
                <w:color w:val="auto"/>
              </w:rPr>
              <w:sym w:font="Wingdings 2" w:char="F0A3"/>
            </w:r>
          </w:p>
        </w:tc>
        <w:tc>
          <w:tcPr>
            <w:tcW w:w="900" w:type="dxa"/>
          </w:tcPr>
          <w:p w:rsidRPr="00CA5E0E" w:rsidR="00DC3D54" w:rsidP="00E32E19" w:rsidRDefault="00DC3D54" w14:paraId="5EB017E2" w14:textId="77777777">
            <w:pPr>
              <w:spacing w:before="60" w:after="60"/>
              <w:jc w:val="center"/>
              <w:rPr>
                <w:rFonts w:cs="Times New Roman"/>
                <w:color w:val="auto"/>
              </w:rPr>
            </w:pPr>
            <w:r w:rsidRPr="00CA5E0E">
              <w:rPr>
                <w:rFonts w:cs="Times New Roman"/>
                <w:color w:val="auto"/>
              </w:rPr>
              <w:sym w:font="Wingdings 2" w:char="F0A3"/>
            </w:r>
          </w:p>
        </w:tc>
        <w:tc>
          <w:tcPr>
            <w:tcW w:w="905" w:type="dxa"/>
          </w:tcPr>
          <w:p w:rsidRPr="00CA5E0E" w:rsidR="00DC3D54" w:rsidP="00E32E19" w:rsidRDefault="00DC3D54" w14:paraId="24911B7C" w14:textId="77777777">
            <w:pPr>
              <w:spacing w:before="60" w:after="60"/>
              <w:jc w:val="center"/>
              <w:rPr>
                <w:rFonts w:cs="Times New Roman"/>
                <w:color w:val="auto"/>
              </w:rPr>
            </w:pPr>
            <w:r w:rsidRPr="00CA5E0E">
              <w:rPr>
                <w:rFonts w:cs="Times New Roman"/>
                <w:color w:val="auto"/>
              </w:rPr>
              <w:sym w:font="Wingdings 2" w:char="F0A3"/>
            </w:r>
          </w:p>
        </w:tc>
      </w:tr>
      <w:tr w:rsidRPr="00CA5E0E" w:rsidR="00DC3D54" w:rsidTr="00E32E19" w14:paraId="53209397" w14:textId="77777777">
        <w:tc>
          <w:tcPr>
            <w:tcW w:w="6961" w:type="dxa"/>
          </w:tcPr>
          <w:p w:rsidRPr="00CA5E0E" w:rsidR="00DC3D54" w:rsidP="00E32E19" w:rsidRDefault="00DC3D54" w14:paraId="18E280A3" w14:textId="77777777">
            <w:pPr>
              <w:spacing w:before="60" w:after="60"/>
              <w:rPr>
                <w:rFonts w:cs="Times New Roman"/>
                <w:color w:val="auto"/>
              </w:rPr>
            </w:pPr>
            <w:r w:rsidRPr="00CA5E0E">
              <w:rPr>
                <w:rFonts w:cs="Times New Roman"/>
                <w:color w:val="auto"/>
              </w:rPr>
              <w:t>Schedule more [buses, shuttles] to meet trains in [TOWN/LOCATION]</w:t>
            </w:r>
          </w:p>
        </w:tc>
        <w:tc>
          <w:tcPr>
            <w:tcW w:w="810" w:type="dxa"/>
          </w:tcPr>
          <w:p w:rsidRPr="00CA5E0E" w:rsidR="00DC3D54" w:rsidP="00E32E19" w:rsidRDefault="00DC3D54" w14:paraId="446D997F" w14:textId="77777777">
            <w:pPr>
              <w:spacing w:before="60" w:after="60"/>
              <w:jc w:val="center"/>
              <w:rPr>
                <w:rFonts w:cs="Times New Roman"/>
                <w:color w:val="auto"/>
              </w:rPr>
            </w:pPr>
            <w:r w:rsidRPr="00CA5E0E">
              <w:rPr>
                <w:rFonts w:cs="Times New Roman"/>
                <w:color w:val="auto"/>
              </w:rPr>
              <w:sym w:font="Wingdings 2" w:char="F0A3"/>
            </w:r>
          </w:p>
        </w:tc>
        <w:tc>
          <w:tcPr>
            <w:tcW w:w="900" w:type="dxa"/>
          </w:tcPr>
          <w:p w:rsidRPr="00CA5E0E" w:rsidR="00DC3D54" w:rsidP="00E32E19" w:rsidRDefault="00DC3D54" w14:paraId="3BA68463" w14:textId="77777777">
            <w:pPr>
              <w:spacing w:before="60" w:after="60"/>
              <w:jc w:val="center"/>
              <w:rPr>
                <w:rFonts w:cs="Times New Roman"/>
                <w:color w:val="auto"/>
              </w:rPr>
            </w:pPr>
            <w:r w:rsidRPr="00CA5E0E">
              <w:rPr>
                <w:rFonts w:cs="Times New Roman"/>
                <w:color w:val="auto"/>
              </w:rPr>
              <w:sym w:font="Wingdings 2" w:char="F0A3"/>
            </w:r>
          </w:p>
        </w:tc>
        <w:tc>
          <w:tcPr>
            <w:tcW w:w="905" w:type="dxa"/>
          </w:tcPr>
          <w:p w:rsidRPr="00CA5E0E" w:rsidR="00DC3D54" w:rsidP="00E32E19" w:rsidRDefault="00DC3D54" w14:paraId="7E31AF57" w14:textId="77777777">
            <w:pPr>
              <w:spacing w:before="60" w:after="60"/>
              <w:jc w:val="center"/>
              <w:rPr>
                <w:rFonts w:cs="Times New Roman"/>
                <w:color w:val="auto"/>
              </w:rPr>
            </w:pPr>
            <w:r w:rsidRPr="00CA5E0E">
              <w:rPr>
                <w:rFonts w:cs="Times New Roman"/>
                <w:color w:val="auto"/>
              </w:rPr>
              <w:sym w:font="Wingdings 2" w:char="F0A3"/>
            </w:r>
          </w:p>
        </w:tc>
      </w:tr>
      <w:tr w:rsidRPr="00CA5E0E" w:rsidR="00DC3D54" w:rsidTr="00E32E19" w14:paraId="2044FF27" w14:textId="77777777">
        <w:tc>
          <w:tcPr>
            <w:tcW w:w="6961" w:type="dxa"/>
          </w:tcPr>
          <w:p w:rsidRPr="00CA5E0E" w:rsidR="00DC3D54" w:rsidP="00E32E19" w:rsidRDefault="00DC3D54" w14:paraId="23CAF2C8" w14:textId="77777777">
            <w:pPr>
              <w:spacing w:before="60" w:after="60"/>
              <w:rPr>
                <w:rFonts w:cs="Times New Roman"/>
                <w:color w:val="auto"/>
              </w:rPr>
            </w:pPr>
            <w:r w:rsidRPr="00CA5E0E">
              <w:rPr>
                <w:rFonts w:cs="Times New Roman"/>
                <w:color w:val="auto"/>
              </w:rPr>
              <w:t>Offer a wider choice of times for [X] bus tours</w:t>
            </w:r>
          </w:p>
        </w:tc>
        <w:tc>
          <w:tcPr>
            <w:tcW w:w="810" w:type="dxa"/>
          </w:tcPr>
          <w:p w:rsidRPr="00CA5E0E" w:rsidR="00DC3D54" w:rsidP="00E32E19" w:rsidRDefault="00DC3D54" w14:paraId="3BD09DDA" w14:textId="77777777">
            <w:pPr>
              <w:spacing w:before="60" w:after="60"/>
              <w:jc w:val="center"/>
              <w:rPr>
                <w:rFonts w:cs="Times New Roman"/>
                <w:color w:val="auto"/>
              </w:rPr>
            </w:pPr>
            <w:r w:rsidRPr="00CA5E0E">
              <w:rPr>
                <w:rFonts w:cs="Times New Roman"/>
                <w:color w:val="auto"/>
              </w:rPr>
              <w:sym w:font="Wingdings 2" w:char="F0A3"/>
            </w:r>
          </w:p>
        </w:tc>
        <w:tc>
          <w:tcPr>
            <w:tcW w:w="900" w:type="dxa"/>
          </w:tcPr>
          <w:p w:rsidRPr="00CA5E0E" w:rsidR="00DC3D54" w:rsidP="00E32E19" w:rsidRDefault="00DC3D54" w14:paraId="4D447AB4" w14:textId="77777777">
            <w:pPr>
              <w:spacing w:before="60" w:after="60"/>
              <w:jc w:val="center"/>
              <w:rPr>
                <w:rFonts w:cs="Times New Roman"/>
                <w:color w:val="auto"/>
              </w:rPr>
            </w:pPr>
            <w:r w:rsidRPr="00CA5E0E">
              <w:rPr>
                <w:rFonts w:cs="Times New Roman"/>
                <w:color w:val="auto"/>
              </w:rPr>
              <w:sym w:font="Wingdings 2" w:char="F0A3"/>
            </w:r>
          </w:p>
        </w:tc>
        <w:tc>
          <w:tcPr>
            <w:tcW w:w="905" w:type="dxa"/>
          </w:tcPr>
          <w:p w:rsidRPr="00CA5E0E" w:rsidR="00DC3D54" w:rsidP="00E32E19" w:rsidRDefault="00DC3D54" w14:paraId="5724224E" w14:textId="77777777">
            <w:pPr>
              <w:spacing w:before="60" w:after="60"/>
              <w:jc w:val="center"/>
              <w:rPr>
                <w:rFonts w:cs="Times New Roman"/>
                <w:color w:val="auto"/>
              </w:rPr>
            </w:pPr>
            <w:r w:rsidRPr="00CA5E0E">
              <w:rPr>
                <w:rFonts w:cs="Times New Roman"/>
                <w:color w:val="auto"/>
              </w:rPr>
              <w:sym w:font="Wingdings 2" w:char="F0A3"/>
            </w:r>
          </w:p>
        </w:tc>
      </w:tr>
      <w:tr w:rsidRPr="00CA5E0E" w:rsidR="00DC3D54" w:rsidTr="00E32E19" w14:paraId="281854FC" w14:textId="77777777">
        <w:tc>
          <w:tcPr>
            <w:tcW w:w="6961" w:type="dxa"/>
          </w:tcPr>
          <w:p w:rsidRPr="00CA5E0E" w:rsidR="00DC3D54" w:rsidP="00E32E19" w:rsidRDefault="00DC3D54" w14:paraId="11FD3577" w14:textId="77777777">
            <w:pPr>
              <w:spacing w:before="60" w:after="60"/>
              <w:rPr>
                <w:rFonts w:cs="Times New Roman"/>
                <w:color w:val="auto"/>
              </w:rPr>
            </w:pPr>
            <w:r w:rsidRPr="00CA5E0E">
              <w:rPr>
                <w:rFonts w:cs="Times New Roman"/>
                <w:color w:val="auto"/>
              </w:rPr>
              <w:t>Add [transportation service] to [TOWN/LOCATION]</w:t>
            </w:r>
          </w:p>
        </w:tc>
        <w:tc>
          <w:tcPr>
            <w:tcW w:w="810" w:type="dxa"/>
          </w:tcPr>
          <w:p w:rsidRPr="00CA5E0E" w:rsidR="00DC3D54" w:rsidP="00E32E19" w:rsidRDefault="00DC3D54" w14:paraId="39F8D5D8" w14:textId="77777777">
            <w:pPr>
              <w:spacing w:before="60" w:after="60"/>
              <w:jc w:val="center"/>
              <w:rPr>
                <w:rFonts w:cs="Times New Roman"/>
                <w:color w:val="auto"/>
              </w:rPr>
            </w:pPr>
            <w:r w:rsidRPr="00CA5E0E">
              <w:rPr>
                <w:rFonts w:cs="Times New Roman"/>
                <w:color w:val="auto"/>
              </w:rPr>
              <w:sym w:font="Wingdings 2" w:char="F0A3"/>
            </w:r>
          </w:p>
        </w:tc>
        <w:tc>
          <w:tcPr>
            <w:tcW w:w="900" w:type="dxa"/>
          </w:tcPr>
          <w:p w:rsidRPr="00CA5E0E" w:rsidR="00DC3D54" w:rsidP="00E32E19" w:rsidRDefault="00DC3D54" w14:paraId="1A30A17A" w14:textId="77777777">
            <w:pPr>
              <w:spacing w:before="60" w:after="60"/>
              <w:jc w:val="center"/>
              <w:rPr>
                <w:rFonts w:cs="Times New Roman"/>
                <w:color w:val="auto"/>
              </w:rPr>
            </w:pPr>
            <w:r w:rsidRPr="00CA5E0E">
              <w:rPr>
                <w:rFonts w:cs="Times New Roman"/>
                <w:color w:val="auto"/>
              </w:rPr>
              <w:sym w:font="Wingdings 2" w:char="F0A3"/>
            </w:r>
          </w:p>
        </w:tc>
        <w:tc>
          <w:tcPr>
            <w:tcW w:w="905" w:type="dxa"/>
          </w:tcPr>
          <w:p w:rsidRPr="00CA5E0E" w:rsidR="00DC3D54" w:rsidP="00E32E19" w:rsidRDefault="00DC3D54" w14:paraId="56AF8F46" w14:textId="77777777">
            <w:pPr>
              <w:spacing w:before="60" w:after="60"/>
              <w:jc w:val="center"/>
              <w:rPr>
                <w:rFonts w:cs="Times New Roman"/>
                <w:color w:val="auto"/>
              </w:rPr>
            </w:pPr>
            <w:r w:rsidRPr="00CA5E0E">
              <w:rPr>
                <w:rFonts w:cs="Times New Roman"/>
                <w:color w:val="auto"/>
              </w:rPr>
              <w:sym w:font="Wingdings 2" w:char="F0A3"/>
            </w:r>
          </w:p>
        </w:tc>
      </w:tr>
      <w:tr w:rsidRPr="00CA5E0E" w:rsidR="00DC3D54" w:rsidTr="00E32E19" w14:paraId="4368C281" w14:textId="77777777">
        <w:tc>
          <w:tcPr>
            <w:tcW w:w="6961" w:type="dxa"/>
          </w:tcPr>
          <w:p w:rsidRPr="00CA5E0E" w:rsidR="00DC3D54" w:rsidP="00E32E19" w:rsidRDefault="00DC3D54" w14:paraId="4881183F" w14:textId="77777777">
            <w:pPr>
              <w:spacing w:before="60" w:after="60"/>
              <w:rPr>
                <w:rFonts w:cs="Times New Roman"/>
                <w:color w:val="auto"/>
              </w:rPr>
            </w:pPr>
            <w:r w:rsidRPr="00CA5E0E">
              <w:rPr>
                <w:rFonts w:cs="Times New Roman"/>
                <w:color w:val="auto"/>
              </w:rPr>
              <w:t>Encourage multi-day visits by offering an evening shuttle between local lodging establishments and the [TOWN/LOCATION] and other local restaurants</w:t>
            </w:r>
          </w:p>
        </w:tc>
        <w:tc>
          <w:tcPr>
            <w:tcW w:w="810" w:type="dxa"/>
          </w:tcPr>
          <w:p w:rsidRPr="00CA5E0E" w:rsidR="00DC3D54" w:rsidP="00E32E19" w:rsidRDefault="00DC3D54" w14:paraId="1B8BF46B" w14:textId="77777777">
            <w:pPr>
              <w:spacing w:before="60" w:after="60"/>
              <w:jc w:val="center"/>
              <w:rPr>
                <w:rFonts w:cs="Times New Roman"/>
                <w:color w:val="auto"/>
              </w:rPr>
            </w:pPr>
            <w:r w:rsidRPr="00CA5E0E">
              <w:rPr>
                <w:rFonts w:cs="Times New Roman"/>
                <w:color w:val="auto"/>
              </w:rPr>
              <w:sym w:font="Wingdings 2" w:char="F0A3"/>
            </w:r>
          </w:p>
        </w:tc>
        <w:tc>
          <w:tcPr>
            <w:tcW w:w="900" w:type="dxa"/>
          </w:tcPr>
          <w:p w:rsidRPr="00CA5E0E" w:rsidR="00DC3D54" w:rsidP="00E32E19" w:rsidRDefault="00DC3D54" w14:paraId="632C63F1" w14:textId="77777777">
            <w:pPr>
              <w:spacing w:before="60" w:after="60"/>
              <w:jc w:val="center"/>
              <w:rPr>
                <w:rFonts w:cs="Times New Roman"/>
                <w:color w:val="auto"/>
              </w:rPr>
            </w:pPr>
            <w:r w:rsidRPr="00CA5E0E">
              <w:rPr>
                <w:rFonts w:cs="Times New Roman"/>
                <w:color w:val="auto"/>
              </w:rPr>
              <w:sym w:font="Wingdings 2" w:char="F0A3"/>
            </w:r>
          </w:p>
        </w:tc>
        <w:tc>
          <w:tcPr>
            <w:tcW w:w="905" w:type="dxa"/>
          </w:tcPr>
          <w:p w:rsidRPr="00CA5E0E" w:rsidR="00DC3D54" w:rsidP="00E32E19" w:rsidRDefault="00DC3D54" w14:paraId="390301CC" w14:textId="77777777">
            <w:pPr>
              <w:spacing w:before="60" w:after="60"/>
              <w:jc w:val="center"/>
              <w:rPr>
                <w:rFonts w:cs="Times New Roman"/>
                <w:color w:val="auto"/>
              </w:rPr>
            </w:pPr>
            <w:r w:rsidRPr="00CA5E0E">
              <w:rPr>
                <w:rFonts w:cs="Times New Roman"/>
                <w:color w:val="auto"/>
              </w:rPr>
              <w:sym w:font="Wingdings 2" w:char="F0A3"/>
            </w:r>
          </w:p>
        </w:tc>
      </w:tr>
    </w:tbl>
    <w:p w:rsidRPr="00CA5E0E" w:rsidR="00DC3D54" w:rsidP="001A62B8" w:rsidRDefault="00DC3D54" w14:paraId="53649C48" w14:textId="77777777">
      <w:pPr>
        <w:pStyle w:val="Heading4"/>
        <w:numPr>
          <w:ilvl w:val="0"/>
          <w:numId w:val="80"/>
        </w:numPr>
        <w:rPr>
          <w:color w:val="auto"/>
        </w:rPr>
      </w:pPr>
    </w:p>
    <w:p w:rsidRPr="00CA5E0E" w:rsidR="00DC3D54" w:rsidP="00DC3D54" w:rsidRDefault="00DC3D54" w14:paraId="401B2812" w14:textId="77777777">
      <w:pPr>
        <w:rPr>
          <w:rFonts w:cs="Times New Roman"/>
          <w:color w:val="auto"/>
        </w:rPr>
      </w:pPr>
      <w:r w:rsidRPr="00CA5E0E">
        <w:rPr>
          <w:rFonts w:cs="Times New Roman"/>
          <w:color w:val="auto"/>
        </w:rPr>
        <w:t>If actions were taken to limit the number of private vehicles at recreational sites, which of the following would most influence you to choose a publicly available transportation service?</w:t>
      </w:r>
    </w:p>
    <w:p w:rsidRPr="00CA5E0E" w:rsidR="00DC3D54" w:rsidP="00DC3D54" w:rsidRDefault="00DC3D54" w14:paraId="6CDD0EE8"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Parking fees (instituted or increased)</w:t>
      </w:r>
    </w:p>
    <w:p w:rsidRPr="00CA5E0E" w:rsidR="00DC3D54" w:rsidP="00DC3D54" w:rsidRDefault="00DC3D54" w14:paraId="7791C859"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Road closures or tolls</w:t>
      </w:r>
    </w:p>
    <w:p w:rsidRPr="00CA5E0E" w:rsidR="00DC3D54" w:rsidP="00DC3D54" w:rsidRDefault="00DC3D54" w14:paraId="2EBFF818"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Closure of parking lots with ticketed fines for overflow parking</w:t>
      </w:r>
    </w:p>
    <w:bookmarkEnd w:id="155"/>
    <w:bookmarkEnd w:id="156"/>
    <w:bookmarkEnd w:id="157"/>
    <w:p w:rsidRPr="00CA5E0E" w:rsidR="00DC3D54" w:rsidP="001A62B8" w:rsidRDefault="00DC3D54" w14:paraId="3023EFE5" w14:textId="77777777">
      <w:pPr>
        <w:pStyle w:val="Heading4"/>
        <w:numPr>
          <w:ilvl w:val="0"/>
          <w:numId w:val="80"/>
        </w:numPr>
        <w:rPr>
          <w:color w:val="auto"/>
        </w:rPr>
      </w:pPr>
    </w:p>
    <w:p w:rsidRPr="00CA5E0E" w:rsidR="00DC3D54" w:rsidP="00DC3D54" w:rsidRDefault="00DC3D54" w14:paraId="5868E41B" w14:textId="77777777">
      <w:pPr>
        <w:rPr>
          <w:rFonts w:cs="Times New Roman"/>
          <w:color w:val="auto"/>
        </w:rPr>
      </w:pPr>
      <w:r w:rsidRPr="00CA5E0E">
        <w:rPr>
          <w:rFonts w:cs="Times New Roman"/>
          <w:color w:val="auto"/>
        </w:rPr>
        <w:t xml:space="preserve">If you could ask the [site] to change some things about the way they manage the </w:t>
      </w:r>
      <w:r w:rsidRPr="00CA5E0E">
        <w:rPr>
          <w:rFonts w:eastAsia="Times New Roman" w:cs="Times New Roman"/>
          <w:color w:val="auto"/>
        </w:rPr>
        <w:t>[transportation service]</w:t>
      </w:r>
      <w:r w:rsidRPr="00CA5E0E">
        <w:rPr>
          <w:rFonts w:cs="Times New Roman"/>
          <w:color w:val="auto"/>
        </w:rPr>
        <w:t xml:space="preserve">, what would you ask them to do? </w:t>
      </w:r>
      <w:r w:rsidRPr="00CA5E0E">
        <w:rPr>
          <w:rFonts w:cs="Times New Roman"/>
          <w:i/>
          <w:color w:val="auto"/>
        </w:rPr>
        <w:t>Please tell us up to three things you would ask to be changed</w:t>
      </w:r>
      <w:r w:rsidRPr="00CA5E0E">
        <w:rPr>
          <w:rFonts w:cs="Times New Roman"/>
          <w:color w:val="auto"/>
        </w:rPr>
        <w:t>.</w:t>
      </w:r>
    </w:p>
    <w:p w:rsidRPr="00CA5E0E" w:rsidR="00DC3D54" w:rsidP="00DC3D54" w:rsidRDefault="00DC3D54" w14:paraId="4B03CC28" w14:textId="77777777">
      <w:pPr>
        <w:rPr>
          <w:rFonts w:cs="Times New Roman"/>
          <w:color w:val="auto"/>
        </w:rPr>
      </w:pPr>
      <w:r w:rsidRPr="00CA5E0E">
        <w:rPr>
          <w:rFonts w:cs="Times New Roman"/>
          <w:color w:val="auto"/>
        </w:rPr>
        <w:t>1. _______________________________________</w:t>
      </w:r>
    </w:p>
    <w:p w:rsidRPr="00CA5E0E" w:rsidR="00DC3D54" w:rsidP="00DC3D54" w:rsidRDefault="00DC3D54" w14:paraId="6BBBE708" w14:textId="77777777">
      <w:pPr>
        <w:rPr>
          <w:rFonts w:cs="Times New Roman"/>
          <w:color w:val="auto"/>
        </w:rPr>
      </w:pPr>
      <w:r w:rsidRPr="00CA5E0E">
        <w:rPr>
          <w:rFonts w:cs="Times New Roman"/>
          <w:color w:val="auto"/>
        </w:rPr>
        <w:t>2. _______________________________________</w:t>
      </w:r>
    </w:p>
    <w:p w:rsidRPr="00CA5E0E" w:rsidR="00DC3D54" w:rsidP="00DC3D54" w:rsidRDefault="00DC3D54" w14:paraId="229B0935" w14:textId="77777777">
      <w:pPr>
        <w:rPr>
          <w:rFonts w:cs="Times New Roman"/>
          <w:color w:val="auto"/>
        </w:rPr>
      </w:pPr>
      <w:r w:rsidRPr="00CA5E0E">
        <w:rPr>
          <w:rFonts w:cs="Times New Roman"/>
          <w:color w:val="auto"/>
        </w:rPr>
        <w:t>3. _______________________________________</w:t>
      </w:r>
    </w:p>
    <w:bookmarkEnd w:id="158"/>
    <w:p w:rsidRPr="00CA5E0E" w:rsidR="009C5C37" w:rsidP="00BC7635" w:rsidRDefault="00BC7635" w14:paraId="00E8C816" w14:textId="72D71A9F">
      <w:pPr>
        <w:pStyle w:val="Heading3"/>
      </w:pPr>
      <w:r>
        <w:lastRenderedPageBreak/>
        <w:t>Evaluation o</w:t>
      </w:r>
      <w:r w:rsidRPr="00CA5E0E">
        <w:t>f Transportation</w:t>
      </w:r>
    </w:p>
    <w:p w:rsidRPr="00CA5E0E" w:rsidR="009C5C37" w:rsidP="001A62B8" w:rsidRDefault="009C5C37" w14:paraId="7D50AE6F" w14:textId="77777777">
      <w:pPr>
        <w:pStyle w:val="Heading4"/>
        <w:numPr>
          <w:ilvl w:val="0"/>
          <w:numId w:val="79"/>
        </w:numPr>
        <w:rPr>
          <w:color w:val="auto"/>
        </w:rPr>
      </w:pPr>
    </w:p>
    <w:p w:rsidRPr="00CA5E0E" w:rsidR="009C5C37" w:rsidP="009C5C37" w:rsidRDefault="009C5C37" w14:paraId="1B40CC3E" w14:textId="4E46D020">
      <w:pPr>
        <w:rPr>
          <w:rFonts w:cs="Times New Roman"/>
          <w:color w:val="auto"/>
        </w:rPr>
      </w:pPr>
      <w:r w:rsidRPr="00CA5E0E">
        <w:rPr>
          <w:rFonts w:cs="Times New Roman"/>
          <w:color w:val="auto"/>
        </w:rPr>
        <w:t>If you used the [transportation service] on your trip, how would you rate your overall travel experience?</w:t>
      </w:r>
    </w:p>
    <w:tbl>
      <w:tblPr>
        <w:tblStyle w:val="Single-itemScale"/>
        <w:tblW w:w="8640" w:type="dxa"/>
        <w:tblLayout w:type="fixed"/>
        <w:tblLook w:val="06A0" w:firstRow="1" w:lastRow="0" w:firstColumn="1" w:lastColumn="0" w:noHBand="1" w:noVBand="1"/>
      </w:tblPr>
      <w:tblGrid>
        <w:gridCol w:w="1440"/>
        <w:gridCol w:w="1440"/>
        <w:gridCol w:w="1440"/>
        <w:gridCol w:w="1440"/>
        <w:gridCol w:w="1440"/>
        <w:gridCol w:w="1440"/>
      </w:tblGrid>
      <w:tr w:rsidRPr="00CA5E0E" w:rsidR="009C5C37" w:rsidTr="000F2D47" w14:paraId="74EFA9B8"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9C5C37" w:rsidP="000F2D47" w:rsidRDefault="009C5C37" w14:paraId="1FE82564" w14:textId="77777777">
            <w:pPr>
              <w:rPr>
                <w:color w:val="auto"/>
              </w:rPr>
            </w:pPr>
            <w:r w:rsidRPr="00CA5E0E">
              <w:rPr>
                <w:color w:val="auto"/>
              </w:rPr>
              <w:t>Very</w:t>
            </w:r>
            <w:r w:rsidRPr="00CA5E0E">
              <w:rPr>
                <w:color w:val="auto"/>
              </w:rPr>
              <w:br/>
              <w:t>Poor</w:t>
            </w:r>
          </w:p>
        </w:tc>
        <w:tc>
          <w:tcPr>
            <w:tcW w:w="1440" w:type="dxa"/>
          </w:tcPr>
          <w:p w:rsidRPr="00CA5E0E" w:rsidR="009C5C37" w:rsidP="000F2D47" w:rsidRDefault="009C5C37" w14:paraId="27EF3004" w14:textId="77777777">
            <w:pPr>
              <w:rPr>
                <w:color w:val="auto"/>
              </w:rPr>
            </w:pPr>
            <w:r w:rsidRPr="00CA5E0E">
              <w:rPr>
                <w:color w:val="auto"/>
              </w:rPr>
              <w:t>Poor</w:t>
            </w:r>
          </w:p>
        </w:tc>
        <w:tc>
          <w:tcPr>
            <w:tcW w:w="1440" w:type="dxa"/>
          </w:tcPr>
          <w:p w:rsidRPr="00CA5E0E" w:rsidR="009C5C37" w:rsidP="000F2D47" w:rsidRDefault="009C5C37" w14:paraId="1E11D642" w14:textId="77777777">
            <w:pPr>
              <w:rPr>
                <w:color w:val="auto"/>
              </w:rPr>
            </w:pPr>
            <w:r w:rsidRPr="00CA5E0E">
              <w:rPr>
                <w:color w:val="auto"/>
              </w:rPr>
              <w:t>Average</w:t>
            </w:r>
          </w:p>
        </w:tc>
        <w:tc>
          <w:tcPr>
            <w:tcW w:w="1440" w:type="dxa"/>
          </w:tcPr>
          <w:p w:rsidRPr="00CA5E0E" w:rsidR="009C5C37" w:rsidP="000F2D47" w:rsidRDefault="009C5C37" w14:paraId="2D555C6C" w14:textId="77777777">
            <w:pPr>
              <w:rPr>
                <w:color w:val="auto"/>
              </w:rPr>
            </w:pPr>
            <w:r w:rsidRPr="00CA5E0E">
              <w:rPr>
                <w:color w:val="auto"/>
              </w:rPr>
              <w:t>Good</w:t>
            </w:r>
          </w:p>
        </w:tc>
        <w:tc>
          <w:tcPr>
            <w:tcW w:w="1440" w:type="dxa"/>
          </w:tcPr>
          <w:p w:rsidRPr="00CA5E0E" w:rsidR="009C5C37" w:rsidP="000F2D47" w:rsidRDefault="009C5C37" w14:paraId="3EC768C9" w14:textId="77777777">
            <w:pPr>
              <w:rPr>
                <w:color w:val="auto"/>
              </w:rPr>
            </w:pPr>
            <w:r w:rsidRPr="00CA5E0E">
              <w:rPr>
                <w:color w:val="auto"/>
              </w:rPr>
              <w:t>Very</w:t>
            </w:r>
            <w:r w:rsidRPr="00CA5E0E">
              <w:rPr>
                <w:color w:val="auto"/>
              </w:rPr>
              <w:br/>
              <w:t>Good</w:t>
            </w:r>
          </w:p>
        </w:tc>
        <w:tc>
          <w:tcPr>
            <w:tcW w:w="1440" w:type="dxa"/>
          </w:tcPr>
          <w:p w:rsidRPr="00CA5E0E" w:rsidR="009C5C37" w:rsidP="000F2D47" w:rsidRDefault="009C5C37" w14:paraId="030BC0CA" w14:textId="77777777">
            <w:pPr>
              <w:rPr>
                <w:color w:val="auto"/>
              </w:rPr>
            </w:pPr>
            <w:r w:rsidRPr="00CA5E0E">
              <w:rPr>
                <w:color w:val="auto"/>
              </w:rPr>
              <w:t>Not</w:t>
            </w:r>
            <w:r w:rsidRPr="00CA5E0E">
              <w:rPr>
                <w:color w:val="auto"/>
              </w:rPr>
              <w:br/>
              <w:t>applicable</w:t>
            </w:r>
          </w:p>
        </w:tc>
      </w:tr>
      <w:tr w:rsidRPr="00CA5E0E" w:rsidR="009C5C37" w:rsidTr="000F2D47" w14:paraId="53CA2C3F" w14:textId="77777777">
        <w:tc>
          <w:tcPr>
            <w:tcW w:w="1440" w:type="dxa"/>
          </w:tcPr>
          <w:p w:rsidRPr="00CA5E0E" w:rsidR="009C5C37" w:rsidP="000F2D47" w:rsidRDefault="009C5C37" w14:paraId="294EFBB9" w14:textId="77777777">
            <w:pPr>
              <w:rPr>
                <w:color w:val="auto"/>
              </w:rPr>
            </w:pPr>
            <w:r w:rsidRPr="00CA5E0E">
              <w:rPr>
                <w:color w:val="auto"/>
              </w:rPr>
              <w:t>1</w:t>
            </w:r>
          </w:p>
        </w:tc>
        <w:tc>
          <w:tcPr>
            <w:tcW w:w="1440" w:type="dxa"/>
          </w:tcPr>
          <w:p w:rsidRPr="00CA5E0E" w:rsidR="009C5C37" w:rsidP="000F2D47" w:rsidRDefault="009C5C37" w14:paraId="561BA69F" w14:textId="77777777">
            <w:pPr>
              <w:rPr>
                <w:color w:val="auto"/>
              </w:rPr>
            </w:pPr>
            <w:r w:rsidRPr="00CA5E0E">
              <w:rPr>
                <w:color w:val="auto"/>
              </w:rPr>
              <w:t>2</w:t>
            </w:r>
          </w:p>
        </w:tc>
        <w:tc>
          <w:tcPr>
            <w:tcW w:w="1440" w:type="dxa"/>
          </w:tcPr>
          <w:p w:rsidRPr="00CA5E0E" w:rsidR="009C5C37" w:rsidP="000F2D47" w:rsidRDefault="009C5C37" w14:paraId="7DD4075C" w14:textId="77777777">
            <w:pPr>
              <w:rPr>
                <w:color w:val="auto"/>
              </w:rPr>
            </w:pPr>
            <w:r w:rsidRPr="00CA5E0E">
              <w:rPr>
                <w:color w:val="auto"/>
              </w:rPr>
              <w:t>3</w:t>
            </w:r>
          </w:p>
        </w:tc>
        <w:tc>
          <w:tcPr>
            <w:tcW w:w="1440" w:type="dxa"/>
          </w:tcPr>
          <w:p w:rsidRPr="00CA5E0E" w:rsidR="009C5C37" w:rsidP="000F2D47" w:rsidRDefault="009C5C37" w14:paraId="4A2B6050" w14:textId="77777777">
            <w:pPr>
              <w:rPr>
                <w:color w:val="auto"/>
              </w:rPr>
            </w:pPr>
            <w:r w:rsidRPr="00CA5E0E">
              <w:rPr>
                <w:color w:val="auto"/>
              </w:rPr>
              <w:t>4</w:t>
            </w:r>
          </w:p>
        </w:tc>
        <w:tc>
          <w:tcPr>
            <w:tcW w:w="1440" w:type="dxa"/>
          </w:tcPr>
          <w:p w:rsidRPr="00CA5E0E" w:rsidR="009C5C37" w:rsidP="000F2D47" w:rsidRDefault="009C5C37" w14:paraId="7D1ABBB2" w14:textId="77777777">
            <w:pPr>
              <w:rPr>
                <w:color w:val="auto"/>
              </w:rPr>
            </w:pPr>
            <w:r w:rsidRPr="00CA5E0E">
              <w:rPr>
                <w:color w:val="auto"/>
              </w:rPr>
              <w:t>5</w:t>
            </w:r>
          </w:p>
        </w:tc>
        <w:tc>
          <w:tcPr>
            <w:tcW w:w="1440" w:type="dxa"/>
          </w:tcPr>
          <w:p w:rsidRPr="00CA5E0E" w:rsidR="009C5C37" w:rsidP="000F2D47" w:rsidRDefault="00EA53FC" w14:paraId="059F8551" w14:textId="7DBA32CA">
            <w:pPr>
              <w:rPr>
                <w:color w:val="auto"/>
              </w:rPr>
            </w:pPr>
            <w:r w:rsidRPr="00CA5E0E">
              <w:rPr>
                <w:rFonts w:eastAsia="Times New Roman" w:cs="Times New Roman"/>
                <w:color w:val="auto"/>
              </w:rPr>
              <w:sym w:font="Wingdings 2" w:char="F0A3"/>
            </w:r>
          </w:p>
        </w:tc>
      </w:tr>
    </w:tbl>
    <w:p w:rsidRPr="00CA5E0E" w:rsidR="00E9351E" w:rsidP="001A62B8" w:rsidRDefault="00E9351E" w14:paraId="71387A12" w14:textId="77777777">
      <w:pPr>
        <w:pStyle w:val="Heading4"/>
        <w:numPr>
          <w:ilvl w:val="0"/>
          <w:numId w:val="79"/>
        </w:numPr>
        <w:rPr>
          <w:color w:val="auto"/>
        </w:rPr>
      </w:pPr>
    </w:p>
    <w:p w:rsidRPr="00CA5E0E" w:rsidR="009C5C37" w:rsidP="009C5C37" w:rsidRDefault="009C5C37" w14:paraId="235069E8" w14:textId="24C7F334">
      <w:pPr>
        <w:rPr>
          <w:rFonts w:cs="Times New Roman"/>
          <w:color w:val="auto"/>
        </w:rPr>
      </w:pPr>
      <w:r w:rsidRPr="00CA5E0E">
        <w:rPr>
          <w:rFonts w:cs="Times New Roman"/>
          <w:color w:val="auto"/>
        </w:rPr>
        <w:t>How well did the [transportation service] live up to your expectations? (Please select one)</w:t>
      </w:r>
    </w:p>
    <w:tbl>
      <w:tblPr>
        <w:tblStyle w:val="Single-itemScale"/>
        <w:tblW w:w="9360" w:type="dxa"/>
        <w:tblLook w:val="04A0" w:firstRow="1" w:lastRow="0" w:firstColumn="1" w:lastColumn="0" w:noHBand="0" w:noVBand="1"/>
      </w:tblPr>
      <w:tblGrid>
        <w:gridCol w:w="1872"/>
        <w:gridCol w:w="1872"/>
        <w:gridCol w:w="1872"/>
        <w:gridCol w:w="1872"/>
        <w:gridCol w:w="1872"/>
      </w:tblGrid>
      <w:tr w:rsidRPr="00CA5E0E" w:rsidR="009C5C37" w:rsidTr="000F2D47" w14:paraId="527E4C0B" w14:textId="77777777">
        <w:trPr>
          <w:cnfStyle w:val="100000000000" w:firstRow="1" w:lastRow="0" w:firstColumn="0" w:lastColumn="0" w:oddVBand="0" w:evenVBand="0" w:oddHBand="0" w:evenHBand="0" w:firstRowFirstColumn="0" w:firstRowLastColumn="0" w:lastRowFirstColumn="0" w:lastRowLastColumn="0"/>
          <w:trHeight w:val="576"/>
        </w:trPr>
        <w:tc>
          <w:tcPr>
            <w:tcW w:w="1872" w:type="dxa"/>
          </w:tcPr>
          <w:p w:rsidRPr="00CA5E0E" w:rsidR="009C5C37" w:rsidP="000F2D47" w:rsidRDefault="009C5C37" w14:paraId="773D9EB0" w14:textId="77777777">
            <w:pPr>
              <w:rPr>
                <w:color w:val="auto"/>
              </w:rPr>
            </w:pPr>
            <w:r w:rsidRPr="00CA5E0E">
              <w:rPr>
                <w:color w:val="auto"/>
              </w:rPr>
              <w:t>Significantly</w:t>
            </w:r>
            <w:r w:rsidRPr="00CA5E0E">
              <w:rPr>
                <w:color w:val="auto"/>
              </w:rPr>
              <w:br/>
              <w:t>below my</w:t>
            </w:r>
            <w:r w:rsidRPr="00CA5E0E">
              <w:rPr>
                <w:color w:val="auto"/>
              </w:rPr>
              <w:br/>
              <w:t>expectations</w:t>
            </w:r>
          </w:p>
        </w:tc>
        <w:tc>
          <w:tcPr>
            <w:tcW w:w="1872" w:type="dxa"/>
          </w:tcPr>
          <w:p w:rsidRPr="00CA5E0E" w:rsidR="009C5C37" w:rsidP="000F2D47" w:rsidRDefault="009C5C37" w14:paraId="11FDB270" w14:textId="77777777">
            <w:pPr>
              <w:rPr>
                <w:color w:val="auto"/>
              </w:rPr>
            </w:pPr>
            <w:r w:rsidRPr="00CA5E0E">
              <w:rPr>
                <w:color w:val="auto"/>
              </w:rPr>
              <w:t>Below my</w:t>
            </w:r>
            <w:r w:rsidRPr="00CA5E0E">
              <w:rPr>
                <w:color w:val="auto"/>
              </w:rPr>
              <w:br/>
              <w:t>expectations</w:t>
            </w:r>
          </w:p>
        </w:tc>
        <w:tc>
          <w:tcPr>
            <w:tcW w:w="1872" w:type="dxa"/>
          </w:tcPr>
          <w:p w:rsidRPr="00CA5E0E" w:rsidR="009C5C37" w:rsidP="000F2D47" w:rsidRDefault="009C5C37" w14:paraId="4CB326C3" w14:textId="77777777">
            <w:pPr>
              <w:rPr>
                <w:color w:val="auto"/>
              </w:rPr>
            </w:pPr>
            <w:r w:rsidRPr="00CA5E0E">
              <w:rPr>
                <w:color w:val="auto"/>
              </w:rPr>
              <w:t>Met my</w:t>
            </w:r>
            <w:r w:rsidRPr="00CA5E0E">
              <w:rPr>
                <w:color w:val="auto"/>
              </w:rPr>
              <w:br/>
              <w:t>expectations</w:t>
            </w:r>
          </w:p>
        </w:tc>
        <w:tc>
          <w:tcPr>
            <w:tcW w:w="1872" w:type="dxa"/>
          </w:tcPr>
          <w:p w:rsidRPr="00CA5E0E" w:rsidR="009C5C37" w:rsidP="000F2D47" w:rsidRDefault="009C5C37" w14:paraId="0FE2E9E6" w14:textId="77777777">
            <w:pPr>
              <w:rPr>
                <w:color w:val="auto"/>
              </w:rPr>
            </w:pPr>
            <w:r w:rsidRPr="00CA5E0E">
              <w:rPr>
                <w:color w:val="auto"/>
              </w:rPr>
              <w:t>Above my</w:t>
            </w:r>
            <w:r w:rsidRPr="00CA5E0E">
              <w:rPr>
                <w:color w:val="auto"/>
              </w:rPr>
              <w:br/>
              <w:t>expectations</w:t>
            </w:r>
          </w:p>
        </w:tc>
        <w:tc>
          <w:tcPr>
            <w:tcW w:w="1872" w:type="dxa"/>
          </w:tcPr>
          <w:p w:rsidRPr="00CA5E0E" w:rsidR="009C5C37" w:rsidP="000F2D47" w:rsidRDefault="009C5C37" w14:paraId="0F33D4FB" w14:textId="77777777">
            <w:pPr>
              <w:rPr>
                <w:color w:val="auto"/>
              </w:rPr>
            </w:pPr>
            <w:r w:rsidRPr="00CA5E0E">
              <w:rPr>
                <w:color w:val="auto"/>
              </w:rPr>
              <w:t>Significantly</w:t>
            </w:r>
            <w:r w:rsidRPr="00CA5E0E">
              <w:rPr>
                <w:color w:val="auto"/>
              </w:rPr>
              <w:br/>
              <w:t>above my</w:t>
            </w:r>
            <w:r w:rsidRPr="00CA5E0E">
              <w:rPr>
                <w:color w:val="auto"/>
              </w:rPr>
              <w:br/>
              <w:t>expectations</w:t>
            </w:r>
          </w:p>
        </w:tc>
      </w:tr>
      <w:tr w:rsidRPr="00CA5E0E" w:rsidR="009C5C37" w:rsidTr="000F2D47" w14:paraId="3C6D4AFD" w14:textId="77777777">
        <w:trPr>
          <w:trHeight w:val="493"/>
        </w:trPr>
        <w:tc>
          <w:tcPr>
            <w:tcW w:w="1872" w:type="dxa"/>
          </w:tcPr>
          <w:p w:rsidRPr="00CA5E0E" w:rsidR="009C5C37" w:rsidP="000F2D47" w:rsidRDefault="009C5C37" w14:paraId="523817F0" w14:textId="77777777">
            <w:pPr>
              <w:rPr>
                <w:color w:val="auto"/>
              </w:rPr>
            </w:pPr>
            <w:r w:rsidRPr="00CA5E0E">
              <w:rPr>
                <w:color w:val="auto"/>
              </w:rPr>
              <w:t>1</w:t>
            </w:r>
          </w:p>
        </w:tc>
        <w:tc>
          <w:tcPr>
            <w:tcW w:w="1872" w:type="dxa"/>
          </w:tcPr>
          <w:p w:rsidRPr="00CA5E0E" w:rsidR="009C5C37" w:rsidP="000F2D47" w:rsidRDefault="009C5C37" w14:paraId="4CFB3923" w14:textId="77777777">
            <w:pPr>
              <w:rPr>
                <w:color w:val="auto"/>
              </w:rPr>
            </w:pPr>
            <w:r w:rsidRPr="00CA5E0E">
              <w:rPr>
                <w:color w:val="auto"/>
              </w:rPr>
              <w:t>2</w:t>
            </w:r>
          </w:p>
        </w:tc>
        <w:tc>
          <w:tcPr>
            <w:tcW w:w="1872" w:type="dxa"/>
          </w:tcPr>
          <w:p w:rsidRPr="00CA5E0E" w:rsidR="009C5C37" w:rsidP="000F2D47" w:rsidRDefault="009C5C37" w14:paraId="5CCBE395" w14:textId="77777777">
            <w:pPr>
              <w:rPr>
                <w:color w:val="auto"/>
              </w:rPr>
            </w:pPr>
            <w:r w:rsidRPr="00CA5E0E">
              <w:rPr>
                <w:color w:val="auto"/>
              </w:rPr>
              <w:t>3</w:t>
            </w:r>
          </w:p>
        </w:tc>
        <w:tc>
          <w:tcPr>
            <w:tcW w:w="1872" w:type="dxa"/>
          </w:tcPr>
          <w:p w:rsidRPr="00CA5E0E" w:rsidR="009C5C37" w:rsidP="000F2D47" w:rsidRDefault="009C5C37" w14:paraId="14E6AC3D" w14:textId="77777777">
            <w:pPr>
              <w:rPr>
                <w:color w:val="auto"/>
              </w:rPr>
            </w:pPr>
            <w:r w:rsidRPr="00CA5E0E">
              <w:rPr>
                <w:color w:val="auto"/>
              </w:rPr>
              <w:t>4</w:t>
            </w:r>
          </w:p>
        </w:tc>
        <w:tc>
          <w:tcPr>
            <w:tcW w:w="1872" w:type="dxa"/>
          </w:tcPr>
          <w:p w:rsidRPr="00CA5E0E" w:rsidR="009C5C37" w:rsidP="000F2D47" w:rsidRDefault="009C5C37" w14:paraId="706A6338" w14:textId="77777777">
            <w:pPr>
              <w:rPr>
                <w:color w:val="auto"/>
              </w:rPr>
            </w:pPr>
            <w:r w:rsidRPr="00CA5E0E">
              <w:rPr>
                <w:color w:val="auto"/>
              </w:rPr>
              <w:t>5</w:t>
            </w:r>
          </w:p>
        </w:tc>
      </w:tr>
    </w:tbl>
    <w:p w:rsidRPr="00CA5E0E" w:rsidR="00E9351E" w:rsidP="001A62B8" w:rsidRDefault="00E9351E" w14:paraId="5D9F4DA4" w14:textId="77777777">
      <w:pPr>
        <w:pStyle w:val="Heading4"/>
        <w:numPr>
          <w:ilvl w:val="0"/>
          <w:numId w:val="79"/>
        </w:numPr>
        <w:rPr>
          <w:color w:val="auto"/>
        </w:rPr>
      </w:pPr>
    </w:p>
    <w:p w:rsidRPr="00CA5E0E" w:rsidR="009C5C37" w:rsidP="009C5C37" w:rsidRDefault="009C5C37" w14:paraId="6C4096F8" w14:textId="4D068662">
      <w:pPr>
        <w:autoSpaceDE w:val="0"/>
        <w:autoSpaceDN w:val="0"/>
        <w:adjustRightInd w:val="0"/>
        <w:rPr>
          <w:rFonts w:cs="Times New Roman"/>
          <w:color w:val="auto"/>
        </w:rPr>
      </w:pPr>
      <w:r w:rsidRPr="00CA5E0E">
        <w:rPr>
          <w:rFonts w:cs="Times New Roman"/>
          <w:color w:val="auto"/>
        </w:rPr>
        <w:t>Please indicate the extent to which you were satisfied or dissatisfied with each during your use of the [transportation service] today.</w:t>
      </w:r>
    </w:p>
    <w:tbl>
      <w:tblPr>
        <w:tblStyle w:val="LargeTable"/>
        <w:tblW w:w="4858" w:type="pct"/>
        <w:tblLook w:val="06A0" w:firstRow="1" w:lastRow="0" w:firstColumn="1" w:lastColumn="0" w:noHBand="1" w:noVBand="1"/>
      </w:tblPr>
      <w:tblGrid>
        <w:gridCol w:w="2882"/>
        <w:gridCol w:w="1152"/>
        <w:gridCol w:w="1152"/>
        <w:gridCol w:w="1152"/>
        <w:gridCol w:w="1152"/>
        <w:gridCol w:w="1152"/>
        <w:gridCol w:w="1152"/>
      </w:tblGrid>
      <w:tr w:rsidRPr="00CA5E0E" w:rsidR="009C5C37" w:rsidTr="000F2D47" w14:paraId="198FFD4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71" w:type="pct"/>
          </w:tcPr>
          <w:p w:rsidRPr="00CA5E0E" w:rsidR="009C5C37" w:rsidP="000F2D47" w:rsidRDefault="009C5C37" w14:paraId="04ECA4DA" w14:textId="77777777">
            <w:pPr>
              <w:spacing w:before="60"/>
              <w:rPr>
                <w:rFonts w:cs="Times New Roman"/>
                <w:b w:val="0"/>
                <w:color w:val="auto"/>
              </w:rPr>
            </w:pPr>
          </w:p>
        </w:tc>
        <w:tc>
          <w:tcPr>
            <w:tcW w:w="588" w:type="pct"/>
          </w:tcPr>
          <w:p w:rsidRPr="00CA5E0E" w:rsidR="009C5C37" w:rsidP="000F2D47" w:rsidRDefault="009C5C37" w14:paraId="057D034F"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Dissatisfied</w:t>
            </w:r>
          </w:p>
        </w:tc>
        <w:tc>
          <w:tcPr>
            <w:tcW w:w="588" w:type="pct"/>
          </w:tcPr>
          <w:p w:rsidRPr="00CA5E0E" w:rsidR="009C5C37" w:rsidP="000F2D47" w:rsidRDefault="009C5C37" w14:paraId="27F4A573"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Somewhat</w:t>
            </w:r>
            <w:r w:rsidRPr="00CA5E0E">
              <w:rPr>
                <w:rFonts w:cs="Times New Roman"/>
                <w:color w:val="auto"/>
              </w:rPr>
              <w:br/>
              <w:t>Dissatisfied</w:t>
            </w:r>
          </w:p>
        </w:tc>
        <w:tc>
          <w:tcPr>
            <w:tcW w:w="588" w:type="pct"/>
          </w:tcPr>
          <w:p w:rsidRPr="00CA5E0E" w:rsidR="009C5C37" w:rsidP="000F2D47" w:rsidRDefault="009C5C37" w14:paraId="6F7BE5A5"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Neither</w:t>
            </w:r>
            <w:r w:rsidRPr="00CA5E0E">
              <w:rPr>
                <w:rFonts w:cs="Times New Roman"/>
                <w:color w:val="auto"/>
              </w:rPr>
              <w:br/>
              <w:t>dissatisfied</w:t>
            </w:r>
            <w:r w:rsidRPr="00CA5E0E">
              <w:rPr>
                <w:rFonts w:cs="Times New Roman"/>
                <w:color w:val="auto"/>
              </w:rPr>
              <w:br/>
              <w:t>nor satisfied</w:t>
            </w:r>
          </w:p>
        </w:tc>
        <w:tc>
          <w:tcPr>
            <w:tcW w:w="588" w:type="pct"/>
          </w:tcPr>
          <w:p w:rsidRPr="00CA5E0E" w:rsidR="009C5C37" w:rsidP="000F2D47" w:rsidRDefault="009C5C37" w14:paraId="7F25E5F8"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Somewhat</w:t>
            </w:r>
            <w:r w:rsidRPr="00CA5E0E">
              <w:rPr>
                <w:rFonts w:cs="Times New Roman"/>
                <w:color w:val="auto"/>
              </w:rPr>
              <w:br/>
              <w:t>Satisfied</w:t>
            </w:r>
          </w:p>
        </w:tc>
        <w:tc>
          <w:tcPr>
            <w:tcW w:w="588" w:type="pct"/>
          </w:tcPr>
          <w:p w:rsidRPr="00CA5E0E" w:rsidR="009C5C37" w:rsidP="000F2D47" w:rsidRDefault="009C5C37" w14:paraId="6BF46509"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Satisfied</w:t>
            </w:r>
          </w:p>
        </w:tc>
        <w:tc>
          <w:tcPr>
            <w:tcW w:w="588" w:type="pct"/>
          </w:tcPr>
          <w:p w:rsidRPr="00CA5E0E" w:rsidR="009C5C37" w:rsidP="000F2D47" w:rsidRDefault="009C5C37" w14:paraId="19D4F38C"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w:t>
            </w:r>
            <w:r w:rsidRPr="00CA5E0E">
              <w:rPr>
                <w:rFonts w:cs="Times New Roman"/>
                <w:color w:val="auto"/>
              </w:rPr>
              <w:br/>
              <w:t>applicable</w:t>
            </w:r>
          </w:p>
        </w:tc>
      </w:tr>
      <w:tr w:rsidRPr="00CA5E0E" w:rsidR="009C5C37" w:rsidTr="000F2D47" w14:paraId="43F1C615" w14:textId="77777777">
        <w:tc>
          <w:tcPr>
            <w:cnfStyle w:val="001000000000" w:firstRow="0" w:lastRow="0" w:firstColumn="1" w:lastColumn="0" w:oddVBand="0" w:evenVBand="0" w:oddHBand="0" w:evenHBand="0" w:firstRowFirstColumn="0" w:firstRowLastColumn="0" w:lastRowFirstColumn="0" w:lastRowLastColumn="0"/>
            <w:tcW w:w="1471" w:type="pct"/>
          </w:tcPr>
          <w:p w:rsidRPr="00CA5E0E" w:rsidR="009C5C37" w:rsidP="000F2D47" w:rsidRDefault="009C5C37" w14:paraId="43F46835" w14:textId="77777777">
            <w:pPr>
              <w:rPr>
                <w:rFonts w:cs="Times New Roman"/>
                <w:b/>
                <w:color w:val="auto"/>
              </w:rPr>
            </w:pPr>
            <w:r w:rsidRPr="00CA5E0E">
              <w:rPr>
                <w:rFonts w:cs="Times New Roman"/>
                <w:color w:val="auto"/>
              </w:rPr>
              <w:t>[site-specific options]</w:t>
            </w:r>
          </w:p>
        </w:tc>
        <w:tc>
          <w:tcPr>
            <w:tcW w:w="588" w:type="pct"/>
          </w:tcPr>
          <w:p w:rsidRPr="00CA5E0E" w:rsidR="009C5C37" w:rsidP="000F2D47" w:rsidRDefault="009C5C37" w14:paraId="124E83D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88" w:type="pct"/>
          </w:tcPr>
          <w:p w:rsidRPr="00CA5E0E" w:rsidR="009C5C37" w:rsidP="000F2D47" w:rsidRDefault="009C5C37" w14:paraId="69236BC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88" w:type="pct"/>
          </w:tcPr>
          <w:p w:rsidRPr="00CA5E0E" w:rsidR="009C5C37" w:rsidP="000F2D47" w:rsidRDefault="009C5C37" w14:paraId="0EEA610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88" w:type="pct"/>
          </w:tcPr>
          <w:p w:rsidRPr="00CA5E0E" w:rsidR="009C5C37" w:rsidP="000F2D47" w:rsidRDefault="009C5C37" w14:paraId="5098F1B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88" w:type="pct"/>
          </w:tcPr>
          <w:p w:rsidRPr="00CA5E0E" w:rsidR="009C5C37" w:rsidP="000F2D47" w:rsidRDefault="009C5C37" w14:paraId="167D6E0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88" w:type="pct"/>
          </w:tcPr>
          <w:p w:rsidRPr="00CA5E0E" w:rsidR="009C5C37" w:rsidP="000F2D47" w:rsidRDefault="00F327E5" w14:paraId="64F2714F" w14:textId="6717F48F">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t>N/A</w:t>
            </w:r>
          </w:p>
        </w:tc>
      </w:tr>
    </w:tbl>
    <w:p w:rsidRPr="00CA5E0E" w:rsidR="009C5C37" w:rsidP="009C5C37" w:rsidRDefault="009C5C37" w14:paraId="0FA69664" w14:textId="55C6A28A">
      <w:pPr>
        <w:rPr>
          <w:rFonts w:cs="Times New Roman"/>
          <w:color w:val="auto"/>
        </w:rPr>
      </w:pPr>
      <w:r w:rsidRPr="00CA5E0E">
        <w:rPr>
          <w:rFonts w:cs="Times New Roman"/>
          <w:color w:val="auto"/>
        </w:rPr>
        <w:t>Please indicate how strongly do you agree or disagree with the following statements about the [transportation service]?</w:t>
      </w:r>
    </w:p>
    <w:tbl>
      <w:tblPr>
        <w:tblStyle w:val="SmallTable"/>
        <w:tblW w:w="4643" w:type="pct"/>
        <w:tblLook w:val="04A0" w:firstRow="1" w:lastRow="0" w:firstColumn="1" w:lastColumn="0" w:noHBand="0" w:noVBand="1"/>
      </w:tblPr>
      <w:tblGrid>
        <w:gridCol w:w="3604"/>
        <w:gridCol w:w="1153"/>
        <w:gridCol w:w="1153"/>
        <w:gridCol w:w="1153"/>
        <w:gridCol w:w="1153"/>
        <w:gridCol w:w="1144"/>
      </w:tblGrid>
      <w:tr w:rsidRPr="00CA5E0E" w:rsidR="009C5C37" w:rsidTr="000F2D47" w14:paraId="5F4E7BA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25" w:type="pct"/>
          </w:tcPr>
          <w:p w:rsidRPr="00CA5E0E" w:rsidR="009C5C37" w:rsidP="000F2D47" w:rsidRDefault="009C5C37" w14:paraId="04E435D3" w14:textId="77777777">
            <w:pPr>
              <w:rPr>
                <w:color w:val="auto"/>
              </w:rPr>
            </w:pPr>
          </w:p>
        </w:tc>
        <w:tc>
          <w:tcPr>
            <w:tcW w:w="616" w:type="pct"/>
          </w:tcPr>
          <w:p w:rsidRPr="00CA5E0E" w:rsidR="009C5C37" w:rsidP="000F2D47" w:rsidRDefault="009C5C37" w14:paraId="41F19BAC"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616" w:type="pct"/>
          </w:tcPr>
          <w:p w:rsidRPr="00CA5E0E" w:rsidR="009C5C37" w:rsidP="000F2D47" w:rsidRDefault="009C5C37" w14:paraId="6CEDDBEA"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616" w:type="pct"/>
          </w:tcPr>
          <w:p w:rsidRPr="00CA5E0E" w:rsidR="009C5C37" w:rsidP="000F2D47" w:rsidRDefault="009C5C37" w14:paraId="7C1A9651"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Neither</w:t>
            </w:r>
          </w:p>
        </w:tc>
        <w:tc>
          <w:tcPr>
            <w:tcW w:w="616" w:type="pct"/>
          </w:tcPr>
          <w:p w:rsidRPr="00CA5E0E" w:rsidR="009C5C37" w:rsidP="000F2D47" w:rsidRDefault="009C5C37" w14:paraId="23059A70"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611" w:type="pct"/>
          </w:tcPr>
          <w:p w:rsidRPr="00CA5E0E" w:rsidR="009C5C37" w:rsidP="000F2D47" w:rsidRDefault="009C5C37" w14:paraId="29027BA7"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r>
      <w:tr w:rsidRPr="00CA5E0E" w:rsidR="009C5C37" w:rsidTr="000F2D47" w14:paraId="497110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pct"/>
          </w:tcPr>
          <w:p w:rsidRPr="00CA5E0E" w:rsidR="009C5C37" w:rsidP="000F2D47" w:rsidRDefault="009C5C37" w14:paraId="60EA822B" w14:textId="19BF8468">
            <w:pPr>
              <w:rPr>
                <w:color w:val="auto"/>
              </w:rPr>
            </w:pPr>
            <w:r w:rsidRPr="00CA5E0E">
              <w:rPr>
                <w:color w:val="auto"/>
              </w:rPr>
              <w:t xml:space="preserve">[site-specific </w:t>
            </w:r>
            <w:r w:rsidRPr="00CA5E0E" w:rsidR="00847046">
              <w:rPr>
                <w:color w:val="auto"/>
              </w:rPr>
              <w:t>transportation features</w:t>
            </w:r>
            <w:r w:rsidRPr="00CA5E0E">
              <w:rPr>
                <w:color w:val="auto"/>
              </w:rPr>
              <w:t>]</w:t>
            </w:r>
          </w:p>
        </w:tc>
        <w:tc>
          <w:tcPr>
            <w:tcW w:w="616" w:type="pct"/>
          </w:tcPr>
          <w:p w:rsidRPr="00CA5E0E" w:rsidR="009C5C37" w:rsidP="000F2D47" w:rsidRDefault="009C5C37" w14:paraId="1F9096E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616" w:type="pct"/>
          </w:tcPr>
          <w:p w:rsidRPr="00CA5E0E" w:rsidR="009C5C37" w:rsidP="000F2D47" w:rsidRDefault="009C5C37" w14:paraId="08FA936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616" w:type="pct"/>
          </w:tcPr>
          <w:p w:rsidRPr="00CA5E0E" w:rsidR="009C5C37" w:rsidP="000F2D47" w:rsidRDefault="009C5C37" w14:paraId="0FF5D50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616" w:type="pct"/>
          </w:tcPr>
          <w:p w:rsidRPr="00CA5E0E" w:rsidR="009C5C37" w:rsidP="000F2D47" w:rsidRDefault="009C5C37" w14:paraId="64FB062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611" w:type="pct"/>
          </w:tcPr>
          <w:p w:rsidRPr="00CA5E0E" w:rsidR="009C5C37" w:rsidP="000F2D47" w:rsidRDefault="009C5C37" w14:paraId="0D27C30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E9351E" w:rsidP="001A62B8" w:rsidRDefault="00E9351E" w14:paraId="609F3CDE" w14:textId="77777777">
      <w:pPr>
        <w:pStyle w:val="Heading4"/>
        <w:numPr>
          <w:ilvl w:val="0"/>
          <w:numId w:val="79"/>
        </w:numPr>
        <w:rPr>
          <w:color w:val="auto"/>
        </w:rPr>
      </w:pPr>
    </w:p>
    <w:p w:rsidRPr="00CA5E0E" w:rsidR="009C5C37" w:rsidP="009C5C37" w:rsidRDefault="009C5C37" w14:paraId="7C3EED2A" w14:textId="40566AAA">
      <w:pPr>
        <w:rPr>
          <w:rFonts w:cs="Times New Roman"/>
          <w:color w:val="auto"/>
        </w:rPr>
      </w:pPr>
      <w:r w:rsidRPr="00CA5E0E">
        <w:rPr>
          <w:rFonts w:cs="Times New Roman"/>
          <w:color w:val="auto"/>
        </w:rPr>
        <w:t>How crowded did you feel on the [transportation service] today? (Circle one number)</w:t>
      </w:r>
    </w:p>
    <w:tbl>
      <w:tblPr>
        <w:tblW w:w="0" w:type="auto"/>
        <w:tblBorders>
          <w:top w:val="single" w:color="auto" w:sz="2" w:space="0"/>
          <w:bottom w:val="single" w:color="auto" w:sz="2" w:space="0"/>
          <w:insideH w:val="single" w:color="auto" w:sz="8" w:space="0"/>
          <w:insideV w:val="single" w:color="FFFFFF" w:themeColor="background1" w:sz="36" w:space="0"/>
        </w:tblBorders>
        <w:tblLook w:val="04A0" w:firstRow="1" w:lastRow="0" w:firstColumn="1" w:lastColumn="0" w:noHBand="0" w:noVBand="1"/>
      </w:tblPr>
      <w:tblGrid>
        <w:gridCol w:w="1087"/>
        <w:gridCol w:w="1023"/>
        <w:gridCol w:w="1096"/>
        <w:gridCol w:w="1027"/>
        <w:gridCol w:w="1368"/>
        <w:gridCol w:w="882"/>
        <w:gridCol w:w="1013"/>
        <w:gridCol w:w="1221"/>
        <w:gridCol w:w="1363"/>
      </w:tblGrid>
      <w:tr w:rsidRPr="00CA5E0E" w:rsidR="009C5C37" w:rsidTr="000F2D47" w14:paraId="2362F1ED" w14:textId="77777777">
        <w:tc>
          <w:tcPr>
            <w:tcW w:w="2150" w:type="dxa"/>
            <w:gridSpan w:val="2"/>
            <w:tcBorders>
              <w:top w:val="nil"/>
              <w:bottom w:val="single" w:color="auto" w:sz="8" w:space="0"/>
            </w:tcBorders>
            <w:shd w:val="clear" w:color="auto" w:fill="auto"/>
          </w:tcPr>
          <w:p w:rsidRPr="00CA5E0E" w:rsidR="009C5C37" w:rsidP="000F2D47" w:rsidRDefault="009C5C37" w14:paraId="151D6A88" w14:textId="77777777">
            <w:pPr>
              <w:jc w:val="center"/>
              <w:rPr>
                <w:rFonts w:cs="Times New Roman"/>
                <w:b/>
                <w:color w:val="auto"/>
              </w:rPr>
            </w:pPr>
            <w:r w:rsidRPr="00CA5E0E">
              <w:rPr>
                <w:rFonts w:cs="Times New Roman"/>
                <w:b/>
                <w:color w:val="auto"/>
              </w:rPr>
              <w:t>Not at all</w:t>
            </w:r>
            <w:r w:rsidRPr="00CA5E0E">
              <w:rPr>
                <w:rFonts w:cs="Times New Roman"/>
                <w:b/>
                <w:color w:val="auto"/>
              </w:rPr>
              <w:br/>
              <w:t>Crowded</w:t>
            </w:r>
          </w:p>
        </w:tc>
        <w:tc>
          <w:tcPr>
            <w:tcW w:w="2165" w:type="dxa"/>
            <w:gridSpan w:val="2"/>
            <w:tcBorders>
              <w:top w:val="nil"/>
              <w:bottom w:val="single" w:color="auto" w:sz="8" w:space="0"/>
            </w:tcBorders>
            <w:shd w:val="clear" w:color="auto" w:fill="auto"/>
          </w:tcPr>
          <w:p w:rsidRPr="00CA5E0E" w:rsidR="009C5C37" w:rsidP="000F2D47" w:rsidRDefault="009C5C37" w14:paraId="248CAA11" w14:textId="77777777">
            <w:pPr>
              <w:jc w:val="center"/>
              <w:rPr>
                <w:rFonts w:cs="Times New Roman"/>
                <w:b/>
                <w:color w:val="auto"/>
              </w:rPr>
            </w:pPr>
            <w:r w:rsidRPr="00CA5E0E">
              <w:rPr>
                <w:rFonts w:cs="Times New Roman"/>
                <w:b/>
                <w:color w:val="auto"/>
              </w:rPr>
              <w:t>Slightly</w:t>
            </w:r>
            <w:r w:rsidRPr="00CA5E0E">
              <w:rPr>
                <w:rFonts w:cs="Times New Roman"/>
                <w:b/>
                <w:color w:val="auto"/>
              </w:rPr>
              <w:br/>
              <w:t>Crowded</w:t>
            </w:r>
          </w:p>
        </w:tc>
        <w:tc>
          <w:tcPr>
            <w:tcW w:w="3341" w:type="dxa"/>
            <w:gridSpan w:val="3"/>
            <w:tcBorders>
              <w:top w:val="nil"/>
              <w:bottom w:val="single" w:color="auto" w:sz="8" w:space="0"/>
            </w:tcBorders>
            <w:shd w:val="clear" w:color="auto" w:fill="auto"/>
          </w:tcPr>
          <w:p w:rsidRPr="00CA5E0E" w:rsidR="009C5C37" w:rsidP="000F2D47" w:rsidRDefault="009C5C37" w14:paraId="43650CAB" w14:textId="77777777">
            <w:pPr>
              <w:jc w:val="center"/>
              <w:rPr>
                <w:rFonts w:cs="Times New Roman"/>
                <w:b/>
                <w:color w:val="auto"/>
              </w:rPr>
            </w:pPr>
            <w:r w:rsidRPr="00CA5E0E">
              <w:rPr>
                <w:rFonts w:cs="Times New Roman"/>
                <w:b/>
                <w:color w:val="auto"/>
              </w:rPr>
              <w:t>Moderately</w:t>
            </w:r>
            <w:r w:rsidRPr="00CA5E0E">
              <w:rPr>
                <w:rFonts w:cs="Times New Roman"/>
                <w:b/>
                <w:color w:val="auto"/>
              </w:rPr>
              <w:br/>
              <w:t>Crowded</w:t>
            </w:r>
          </w:p>
        </w:tc>
        <w:tc>
          <w:tcPr>
            <w:tcW w:w="2640" w:type="dxa"/>
            <w:gridSpan w:val="2"/>
            <w:tcBorders>
              <w:top w:val="nil"/>
              <w:bottom w:val="single" w:color="auto" w:sz="8" w:space="0"/>
            </w:tcBorders>
            <w:shd w:val="clear" w:color="auto" w:fill="auto"/>
          </w:tcPr>
          <w:p w:rsidRPr="00CA5E0E" w:rsidR="009C5C37" w:rsidP="000F2D47" w:rsidRDefault="009C5C37" w14:paraId="16A3C255" w14:textId="77777777">
            <w:pPr>
              <w:jc w:val="center"/>
              <w:rPr>
                <w:rFonts w:cs="Times New Roman"/>
                <w:b/>
                <w:color w:val="auto"/>
              </w:rPr>
            </w:pPr>
            <w:r w:rsidRPr="00CA5E0E">
              <w:rPr>
                <w:rFonts w:cs="Times New Roman"/>
                <w:b/>
                <w:color w:val="auto"/>
              </w:rPr>
              <w:t>Extremely</w:t>
            </w:r>
            <w:r w:rsidRPr="00CA5E0E">
              <w:rPr>
                <w:rFonts w:cs="Times New Roman"/>
                <w:b/>
                <w:color w:val="auto"/>
              </w:rPr>
              <w:br/>
              <w:t>Crowded</w:t>
            </w:r>
          </w:p>
        </w:tc>
      </w:tr>
      <w:tr w:rsidRPr="00CA5E0E" w:rsidR="009C5C37" w:rsidTr="000F2D47" w14:paraId="7594C026" w14:textId="77777777">
        <w:trPr>
          <w:trHeight w:val="567"/>
        </w:trPr>
        <w:tc>
          <w:tcPr>
            <w:tcW w:w="1105" w:type="dxa"/>
            <w:tcBorders>
              <w:top w:val="single" w:color="auto" w:sz="8" w:space="0"/>
              <w:bottom w:val="nil"/>
            </w:tcBorders>
            <w:vAlign w:val="center"/>
          </w:tcPr>
          <w:p w:rsidRPr="00CA5E0E" w:rsidR="009C5C37" w:rsidP="000F2D47" w:rsidRDefault="009C5C37" w14:paraId="25E7C9AC" w14:textId="77777777">
            <w:pPr>
              <w:jc w:val="center"/>
              <w:rPr>
                <w:rFonts w:cs="Times New Roman"/>
                <w:color w:val="auto"/>
              </w:rPr>
            </w:pPr>
            <w:r w:rsidRPr="00CA5E0E">
              <w:rPr>
                <w:rFonts w:cs="Times New Roman"/>
                <w:color w:val="auto"/>
              </w:rPr>
              <w:t>1</w:t>
            </w:r>
          </w:p>
        </w:tc>
        <w:tc>
          <w:tcPr>
            <w:tcW w:w="1045" w:type="dxa"/>
            <w:tcBorders>
              <w:top w:val="single" w:color="auto" w:sz="8" w:space="0"/>
              <w:bottom w:val="nil"/>
            </w:tcBorders>
            <w:vAlign w:val="center"/>
          </w:tcPr>
          <w:p w:rsidRPr="00CA5E0E" w:rsidR="009C5C37" w:rsidP="000F2D47" w:rsidRDefault="009C5C37" w14:paraId="48308448" w14:textId="77777777">
            <w:pPr>
              <w:jc w:val="center"/>
              <w:rPr>
                <w:rFonts w:cs="Times New Roman"/>
                <w:color w:val="auto"/>
              </w:rPr>
            </w:pPr>
            <w:r w:rsidRPr="00CA5E0E">
              <w:rPr>
                <w:rFonts w:cs="Times New Roman"/>
                <w:color w:val="auto"/>
              </w:rPr>
              <w:t>2</w:t>
            </w:r>
          </w:p>
        </w:tc>
        <w:tc>
          <w:tcPr>
            <w:tcW w:w="1116" w:type="dxa"/>
            <w:tcBorders>
              <w:top w:val="single" w:color="auto" w:sz="8" w:space="0"/>
              <w:bottom w:val="nil"/>
            </w:tcBorders>
            <w:vAlign w:val="center"/>
          </w:tcPr>
          <w:p w:rsidRPr="00CA5E0E" w:rsidR="009C5C37" w:rsidP="000F2D47" w:rsidRDefault="009C5C37" w14:paraId="084F8BDC" w14:textId="77777777">
            <w:pPr>
              <w:jc w:val="center"/>
              <w:rPr>
                <w:rFonts w:cs="Times New Roman"/>
                <w:color w:val="auto"/>
              </w:rPr>
            </w:pPr>
            <w:r w:rsidRPr="00CA5E0E">
              <w:rPr>
                <w:rFonts w:cs="Times New Roman"/>
                <w:color w:val="auto"/>
              </w:rPr>
              <w:t>3</w:t>
            </w:r>
          </w:p>
        </w:tc>
        <w:tc>
          <w:tcPr>
            <w:tcW w:w="1049" w:type="dxa"/>
            <w:tcBorders>
              <w:top w:val="single" w:color="auto" w:sz="8" w:space="0"/>
              <w:bottom w:val="nil"/>
            </w:tcBorders>
            <w:vAlign w:val="center"/>
          </w:tcPr>
          <w:p w:rsidRPr="00CA5E0E" w:rsidR="009C5C37" w:rsidP="000F2D47" w:rsidRDefault="009C5C37" w14:paraId="6EB53842" w14:textId="77777777">
            <w:pPr>
              <w:jc w:val="center"/>
              <w:rPr>
                <w:rFonts w:cs="Times New Roman"/>
                <w:color w:val="auto"/>
              </w:rPr>
            </w:pPr>
            <w:r w:rsidRPr="00CA5E0E">
              <w:rPr>
                <w:rFonts w:cs="Times New Roman"/>
                <w:color w:val="auto"/>
              </w:rPr>
              <w:t>4</w:t>
            </w:r>
          </w:p>
        </w:tc>
        <w:tc>
          <w:tcPr>
            <w:tcW w:w="1403" w:type="dxa"/>
            <w:tcBorders>
              <w:top w:val="single" w:color="auto" w:sz="8" w:space="0"/>
              <w:bottom w:val="nil"/>
            </w:tcBorders>
            <w:vAlign w:val="center"/>
          </w:tcPr>
          <w:p w:rsidRPr="00CA5E0E" w:rsidR="009C5C37" w:rsidP="000F2D47" w:rsidRDefault="009C5C37" w14:paraId="393C24CD" w14:textId="77777777">
            <w:pPr>
              <w:jc w:val="center"/>
              <w:rPr>
                <w:rFonts w:cs="Times New Roman"/>
                <w:color w:val="auto"/>
              </w:rPr>
            </w:pPr>
            <w:r w:rsidRPr="00CA5E0E">
              <w:rPr>
                <w:rFonts w:cs="Times New Roman"/>
                <w:color w:val="auto"/>
              </w:rPr>
              <w:t>5</w:t>
            </w:r>
          </w:p>
        </w:tc>
        <w:tc>
          <w:tcPr>
            <w:tcW w:w="901" w:type="dxa"/>
            <w:tcBorders>
              <w:top w:val="single" w:color="auto" w:sz="8" w:space="0"/>
              <w:bottom w:val="nil"/>
            </w:tcBorders>
            <w:vAlign w:val="center"/>
          </w:tcPr>
          <w:p w:rsidRPr="00CA5E0E" w:rsidR="009C5C37" w:rsidP="000F2D47" w:rsidRDefault="009C5C37" w14:paraId="535CAACE" w14:textId="77777777">
            <w:pPr>
              <w:jc w:val="center"/>
              <w:rPr>
                <w:rFonts w:cs="Times New Roman"/>
                <w:color w:val="auto"/>
              </w:rPr>
            </w:pPr>
            <w:r w:rsidRPr="00CA5E0E">
              <w:rPr>
                <w:rFonts w:cs="Times New Roman"/>
                <w:color w:val="auto"/>
              </w:rPr>
              <w:t>6</w:t>
            </w:r>
          </w:p>
        </w:tc>
        <w:tc>
          <w:tcPr>
            <w:tcW w:w="1037" w:type="dxa"/>
            <w:tcBorders>
              <w:top w:val="single" w:color="auto" w:sz="8" w:space="0"/>
              <w:bottom w:val="nil"/>
            </w:tcBorders>
            <w:vAlign w:val="center"/>
          </w:tcPr>
          <w:p w:rsidRPr="00CA5E0E" w:rsidR="009C5C37" w:rsidP="000F2D47" w:rsidRDefault="009C5C37" w14:paraId="251194FA" w14:textId="77777777">
            <w:pPr>
              <w:jc w:val="center"/>
              <w:rPr>
                <w:rFonts w:cs="Times New Roman"/>
                <w:color w:val="auto"/>
              </w:rPr>
            </w:pPr>
            <w:r w:rsidRPr="00CA5E0E">
              <w:rPr>
                <w:rFonts w:cs="Times New Roman"/>
                <w:color w:val="auto"/>
              </w:rPr>
              <w:t>7</w:t>
            </w:r>
          </w:p>
        </w:tc>
        <w:tc>
          <w:tcPr>
            <w:tcW w:w="1244" w:type="dxa"/>
            <w:tcBorders>
              <w:top w:val="single" w:color="auto" w:sz="8" w:space="0"/>
              <w:bottom w:val="nil"/>
            </w:tcBorders>
            <w:vAlign w:val="center"/>
          </w:tcPr>
          <w:p w:rsidRPr="00CA5E0E" w:rsidR="009C5C37" w:rsidP="000F2D47" w:rsidRDefault="009C5C37" w14:paraId="2E8D0321" w14:textId="77777777">
            <w:pPr>
              <w:jc w:val="center"/>
              <w:rPr>
                <w:rFonts w:cs="Times New Roman"/>
                <w:color w:val="auto"/>
              </w:rPr>
            </w:pPr>
            <w:r w:rsidRPr="00CA5E0E">
              <w:rPr>
                <w:rFonts w:cs="Times New Roman"/>
                <w:color w:val="auto"/>
              </w:rPr>
              <w:t>8</w:t>
            </w:r>
          </w:p>
        </w:tc>
        <w:tc>
          <w:tcPr>
            <w:tcW w:w="1396" w:type="dxa"/>
            <w:tcBorders>
              <w:top w:val="single" w:color="auto" w:sz="8" w:space="0"/>
              <w:bottom w:val="nil"/>
            </w:tcBorders>
            <w:vAlign w:val="center"/>
          </w:tcPr>
          <w:p w:rsidRPr="00CA5E0E" w:rsidR="009C5C37" w:rsidP="000F2D47" w:rsidRDefault="009C5C37" w14:paraId="72BDC753" w14:textId="77777777">
            <w:pPr>
              <w:jc w:val="center"/>
              <w:rPr>
                <w:rFonts w:cs="Times New Roman"/>
                <w:color w:val="auto"/>
              </w:rPr>
            </w:pPr>
            <w:r w:rsidRPr="00CA5E0E">
              <w:rPr>
                <w:rFonts w:cs="Times New Roman"/>
                <w:color w:val="auto"/>
              </w:rPr>
              <w:t>9</w:t>
            </w:r>
          </w:p>
        </w:tc>
      </w:tr>
    </w:tbl>
    <w:p w:rsidRPr="00CA5E0E" w:rsidR="00E9351E" w:rsidP="001A62B8" w:rsidRDefault="00E9351E" w14:paraId="072766BC" w14:textId="77777777">
      <w:pPr>
        <w:pStyle w:val="Heading4"/>
        <w:numPr>
          <w:ilvl w:val="0"/>
          <w:numId w:val="79"/>
        </w:numPr>
        <w:rPr>
          <w:color w:val="auto"/>
        </w:rPr>
      </w:pPr>
    </w:p>
    <w:p w:rsidRPr="00CA5E0E" w:rsidR="009C5C37" w:rsidP="009C5C37" w:rsidRDefault="009C5C37" w14:paraId="17702F46" w14:textId="4CA263F8">
      <w:pPr>
        <w:rPr>
          <w:rFonts w:cs="Times New Roman"/>
          <w:color w:val="auto"/>
        </w:rPr>
      </w:pPr>
      <w:r w:rsidRPr="00CA5E0E">
        <w:rPr>
          <w:rFonts w:cs="Times New Roman"/>
          <w:color w:val="auto"/>
        </w:rPr>
        <w:t xml:space="preserve">What did you </w:t>
      </w:r>
      <w:r w:rsidR="00BE0B2A">
        <w:rPr>
          <w:rFonts w:cs="Times New Roman"/>
          <w:color w:val="auto"/>
        </w:rPr>
        <w:t>[</w:t>
      </w:r>
      <w:r w:rsidRPr="00CA5E0E">
        <w:rPr>
          <w:rFonts w:cs="Times New Roman"/>
          <w:color w:val="auto"/>
        </w:rPr>
        <w:t>most enjoy</w:t>
      </w:r>
      <w:r w:rsidR="00BE0B2A">
        <w:rPr>
          <w:rFonts w:cs="Times New Roman"/>
          <w:color w:val="auto"/>
        </w:rPr>
        <w:t>/least enjoy]</w:t>
      </w:r>
      <w:r w:rsidRPr="00CA5E0E">
        <w:rPr>
          <w:rFonts w:cs="Times New Roman"/>
          <w:color w:val="auto"/>
        </w:rPr>
        <w:t xml:space="preserve"> about your use of the [transportation service]</w:t>
      </w:r>
      <w:r w:rsidRPr="00CA5E0E" w:rsidR="00502A62">
        <w:rPr>
          <w:rFonts w:cs="Times New Roman"/>
          <w:color w:val="auto"/>
        </w:rPr>
        <w:t xml:space="preserve"> today? </w:t>
      </w:r>
      <w:r w:rsidRPr="00CA5E0E">
        <w:rPr>
          <w:rFonts w:cs="Times New Roman"/>
          <w:i/>
          <w:color w:val="auto"/>
        </w:rPr>
        <w:t>Please tell us up to</w:t>
      </w:r>
      <w:r w:rsidRPr="00CA5E0E" w:rsidR="00502A62">
        <w:rPr>
          <w:rFonts w:cs="Times New Roman"/>
          <w:i/>
          <w:color w:val="auto"/>
        </w:rPr>
        <w:t xml:space="preserve"> three things you enjoyed most</w:t>
      </w:r>
      <w:r w:rsidRPr="00CA5E0E" w:rsidR="00502A62">
        <w:rPr>
          <w:rFonts w:cs="Times New Roman"/>
          <w:color w:val="auto"/>
        </w:rPr>
        <w:t>.</w:t>
      </w:r>
    </w:p>
    <w:p w:rsidRPr="00CA5E0E" w:rsidR="009C5C37" w:rsidP="009C5C37" w:rsidRDefault="009C5C37" w14:paraId="45D2531E" w14:textId="77777777">
      <w:pPr>
        <w:rPr>
          <w:rFonts w:cs="Times New Roman"/>
          <w:color w:val="auto"/>
        </w:rPr>
      </w:pPr>
      <w:r w:rsidRPr="00CA5E0E">
        <w:rPr>
          <w:rFonts w:cs="Times New Roman"/>
          <w:color w:val="auto"/>
        </w:rPr>
        <w:t>1. _______________________________________</w:t>
      </w:r>
    </w:p>
    <w:p w:rsidRPr="00CA5E0E" w:rsidR="009C5C37" w:rsidP="009C5C37" w:rsidRDefault="009C5C37" w14:paraId="30CB72B4" w14:textId="77777777">
      <w:pPr>
        <w:rPr>
          <w:rFonts w:cs="Times New Roman"/>
          <w:color w:val="auto"/>
        </w:rPr>
      </w:pPr>
      <w:r w:rsidRPr="00CA5E0E">
        <w:rPr>
          <w:rFonts w:cs="Times New Roman"/>
          <w:color w:val="auto"/>
        </w:rPr>
        <w:t>2. _______________________________________</w:t>
      </w:r>
    </w:p>
    <w:p w:rsidRPr="00CA5E0E" w:rsidR="009C5C37" w:rsidP="009C5C37" w:rsidRDefault="009C5C37" w14:paraId="07FC1DD7" w14:textId="77777777">
      <w:pPr>
        <w:rPr>
          <w:rFonts w:cs="Times New Roman"/>
          <w:color w:val="auto"/>
        </w:rPr>
      </w:pPr>
      <w:r w:rsidRPr="00CA5E0E">
        <w:rPr>
          <w:rFonts w:cs="Times New Roman"/>
          <w:color w:val="auto"/>
        </w:rPr>
        <w:t>3. _______________________________________</w:t>
      </w:r>
    </w:p>
    <w:p w:rsidRPr="00CA5E0E" w:rsidR="00E9351E" w:rsidP="001A62B8" w:rsidRDefault="00E9351E" w14:paraId="5B12374E" w14:textId="77777777">
      <w:pPr>
        <w:pStyle w:val="Heading4"/>
        <w:numPr>
          <w:ilvl w:val="0"/>
          <w:numId w:val="79"/>
        </w:numPr>
        <w:rPr>
          <w:color w:val="auto"/>
        </w:rPr>
      </w:pPr>
    </w:p>
    <w:p w:rsidRPr="00CA5E0E" w:rsidR="009C5C37" w:rsidP="009C5C37" w:rsidRDefault="007B624C" w14:paraId="0C0753EF" w14:textId="48F1023D">
      <w:pPr>
        <w:rPr>
          <w:rFonts w:cs="Times New Roman"/>
          <w:color w:val="auto"/>
        </w:rPr>
      </w:pPr>
      <w:r w:rsidRPr="00CA5E0E">
        <w:rPr>
          <w:rFonts w:cs="Times New Roman"/>
          <w:color w:val="auto"/>
        </w:rPr>
        <w:t>Would you be willing to take a</w:t>
      </w:r>
      <w:r w:rsidRPr="00CA5E0E" w:rsidR="009C5C37">
        <w:rPr>
          <w:rFonts w:cs="Times New Roman"/>
          <w:color w:val="auto"/>
        </w:rPr>
        <w:t xml:space="preserve"> free [transportation service] from [</w:t>
      </w:r>
      <w:r w:rsidRPr="00CA5E0E" w:rsidR="008C6774">
        <w:rPr>
          <w:rFonts w:cs="Times New Roman"/>
          <w:color w:val="auto"/>
        </w:rPr>
        <w:t>location</w:t>
      </w:r>
      <w:r w:rsidRPr="00CA5E0E">
        <w:rPr>
          <w:rFonts w:cs="Times New Roman"/>
          <w:color w:val="auto"/>
        </w:rPr>
        <w:t>]</w:t>
      </w:r>
      <w:r w:rsidRPr="00CA5E0E" w:rsidR="009C5C37">
        <w:rPr>
          <w:rFonts w:cs="Times New Roman"/>
          <w:color w:val="auto"/>
        </w:rPr>
        <w:t>?</w:t>
      </w:r>
    </w:p>
    <w:p w:rsidRPr="00CA5E0E" w:rsidR="009C5C37" w:rsidP="009C5C37" w:rsidRDefault="009C5C37" w14:paraId="102BA216"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 xml:space="preserve">Yes </w:t>
      </w:r>
    </w:p>
    <w:p w:rsidRPr="00CA5E0E" w:rsidR="009C5C37" w:rsidP="009C5C37" w:rsidRDefault="009C5C37" w14:paraId="74F5EA8C"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No</w:t>
      </w:r>
    </w:p>
    <w:p w:rsidRPr="00CA5E0E" w:rsidR="009C5C37" w:rsidP="009C5C37" w:rsidRDefault="009C5C37" w14:paraId="193404C8"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Not Sure</w:t>
      </w:r>
    </w:p>
    <w:p w:rsidRPr="00CA5E0E" w:rsidR="00E9351E" w:rsidP="001A62B8" w:rsidRDefault="00E9351E" w14:paraId="64E084E0" w14:textId="77777777">
      <w:pPr>
        <w:pStyle w:val="Heading4"/>
        <w:numPr>
          <w:ilvl w:val="0"/>
          <w:numId w:val="79"/>
        </w:numPr>
        <w:rPr>
          <w:color w:val="auto"/>
        </w:rPr>
      </w:pPr>
    </w:p>
    <w:p w:rsidRPr="00CA5E0E" w:rsidR="009C5C37" w:rsidP="009C5C37" w:rsidRDefault="009C5C37" w14:paraId="7EBFA92C" w14:textId="77777777">
      <w:pPr>
        <w:rPr>
          <w:color w:val="auto"/>
        </w:rPr>
      </w:pPr>
      <w:r w:rsidRPr="00CA5E0E">
        <w:rPr>
          <w:color w:val="auto"/>
        </w:rPr>
        <w:t>If transportation was offered, would you be interested in taking a guided tour of [X]?</w:t>
      </w:r>
    </w:p>
    <w:p w:rsidRPr="00CA5E0E" w:rsidR="009C5C37" w:rsidP="009C5C37" w:rsidRDefault="009C5C37" w14:paraId="19C9F1CD"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No</w:t>
      </w:r>
    </w:p>
    <w:p w:rsidRPr="00CA5E0E" w:rsidR="009C5C37" w:rsidP="009C5C37" w:rsidRDefault="009C5C37" w14:paraId="734DFFD7"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Yes</w:t>
      </w:r>
    </w:p>
    <w:p w:rsidRPr="00CA5E0E" w:rsidR="00E9351E" w:rsidP="001A62B8" w:rsidRDefault="00E9351E" w14:paraId="1456618A" w14:textId="77777777">
      <w:pPr>
        <w:pStyle w:val="Heading4"/>
        <w:numPr>
          <w:ilvl w:val="0"/>
          <w:numId w:val="79"/>
        </w:numPr>
        <w:rPr>
          <w:color w:val="auto"/>
        </w:rPr>
      </w:pPr>
    </w:p>
    <w:p w:rsidRPr="00CA5E0E" w:rsidR="009C5C37" w:rsidP="009C5C37" w:rsidRDefault="009C5C37" w14:paraId="0C73789C" w14:textId="0F2001B8">
      <w:pPr>
        <w:rPr>
          <w:rFonts w:cs="Times New Roman"/>
          <w:color w:val="auto"/>
        </w:rPr>
      </w:pPr>
      <w:r w:rsidRPr="00CA5E0E">
        <w:rPr>
          <w:rFonts w:cs="Times New Roman"/>
          <w:color w:val="auto"/>
        </w:rPr>
        <w:t xml:space="preserve">Did/Are you planning to use the [transportation service] to facilitate your </w:t>
      </w:r>
      <w:r w:rsidRPr="00CA5E0E" w:rsidR="00847046">
        <w:rPr>
          <w:rFonts w:cs="Times New Roman"/>
          <w:color w:val="auto"/>
        </w:rPr>
        <w:t>[recreation activity]</w:t>
      </w:r>
      <w:r w:rsidRPr="00CA5E0E">
        <w:rPr>
          <w:rFonts w:cs="Times New Roman"/>
          <w:color w:val="auto"/>
        </w:rPr>
        <w:t>?</w:t>
      </w:r>
    </w:p>
    <w:p w:rsidRPr="00CA5E0E" w:rsidR="009C5C37" w:rsidP="009C5C37" w:rsidRDefault="009C5C37" w14:paraId="44E6C300"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No</w:t>
      </w:r>
    </w:p>
    <w:p w:rsidRPr="00CA5E0E" w:rsidR="009C5C37" w:rsidP="009C5C37" w:rsidRDefault="009C5C37" w14:paraId="63D3B808"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Yes</w:t>
      </w:r>
    </w:p>
    <w:p w:rsidRPr="00CA5E0E" w:rsidR="00E9351E" w:rsidP="001A62B8" w:rsidRDefault="00E9351E" w14:paraId="50E8AEA4" w14:textId="77777777">
      <w:pPr>
        <w:pStyle w:val="Heading4"/>
        <w:numPr>
          <w:ilvl w:val="0"/>
          <w:numId w:val="79"/>
        </w:numPr>
        <w:rPr>
          <w:color w:val="auto"/>
        </w:rPr>
      </w:pPr>
    </w:p>
    <w:p w:rsidRPr="00CA5E0E" w:rsidR="009C5C37" w:rsidP="009C5C37" w:rsidRDefault="009C5C37" w14:paraId="7E69D62F" w14:textId="317B23CB">
      <w:pPr>
        <w:rPr>
          <w:rFonts w:cs="Times New Roman"/>
          <w:color w:val="auto"/>
        </w:rPr>
      </w:pPr>
      <w:r w:rsidRPr="00CA5E0E">
        <w:rPr>
          <w:rFonts w:cs="Times New Roman"/>
          <w:color w:val="auto"/>
        </w:rPr>
        <w:t>Did the [transportation service] get you where you wanted go on time?</w:t>
      </w:r>
    </w:p>
    <w:p w:rsidRPr="00CA5E0E" w:rsidR="009C5C37" w:rsidP="009C5C37" w:rsidRDefault="009C5C37" w14:paraId="3D4ABB44" w14:textId="77777777">
      <w:pPr>
        <w:rPr>
          <w:color w:val="auto"/>
        </w:rPr>
      </w:pPr>
      <w:r w:rsidRPr="00CA5E0E">
        <w:rPr>
          <w:rFonts w:eastAsia="Times New Roman"/>
          <w:color w:val="auto"/>
        </w:rPr>
        <w:sym w:font="Wingdings 2" w:char="F0A3"/>
      </w:r>
      <w:r w:rsidRPr="00CA5E0E">
        <w:rPr>
          <w:rFonts w:eastAsia="Times New Roman"/>
          <w:color w:val="auto"/>
        </w:rPr>
        <w:t xml:space="preserve"> </w:t>
      </w:r>
      <w:r w:rsidRPr="00CA5E0E">
        <w:rPr>
          <w:color w:val="auto"/>
        </w:rPr>
        <w:t>Yes</w:t>
      </w:r>
    </w:p>
    <w:p w:rsidRPr="00CA5E0E" w:rsidR="009C5C37" w:rsidP="009C5C37" w:rsidRDefault="009C5C37" w14:paraId="76FEF2A5" w14:textId="4F67B091">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 xml:space="preserve">No </w:t>
      </w:r>
      <w:r w:rsidRPr="00CA5E0E">
        <w:rPr>
          <w:rFonts w:cs="Times New Roman"/>
          <w:color w:val="auto"/>
        </w:rPr>
        <w:sym w:font="Wingdings" w:char="F0E0"/>
      </w:r>
      <w:r w:rsidRPr="00CA5E0E">
        <w:rPr>
          <w:rFonts w:cs="Times New Roman"/>
          <w:color w:val="auto"/>
        </w:rPr>
        <w:t xml:space="preserve"> Tell us what you missed because of the [transportation service]. Be specific. [OPEN-ENDED]</w:t>
      </w:r>
    </w:p>
    <w:p w:rsidRPr="00CA5E0E" w:rsidR="00E9351E" w:rsidP="001A62B8" w:rsidRDefault="00E9351E" w14:paraId="0980BCAC" w14:textId="77777777">
      <w:pPr>
        <w:pStyle w:val="Heading4"/>
        <w:numPr>
          <w:ilvl w:val="0"/>
          <w:numId w:val="79"/>
        </w:numPr>
        <w:rPr>
          <w:color w:val="auto"/>
        </w:rPr>
      </w:pPr>
    </w:p>
    <w:p w:rsidRPr="00CA5E0E" w:rsidR="009C5C37" w:rsidP="009C5C37" w:rsidRDefault="009C5C37" w14:paraId="46A90C12" w14:textId="57ED7D3F">
      <w:pPr>
        <w:rPr>
          <w:rFonts w:cs="Times New Roman"/>
          <w:color w:val="auto"/>
        </w:rPr>
      </w:pPr>
      <w:r w:rsidRPr="00CA5E0E">
        <w:rPr>
          <w:rFonts w:cs="Times New Roman"/>
          <w:color w:val="auto"/>
        </w:rPr>
        <w:t>Did the [transportation service] routes take you all the places you wanted to go?</w:t>
      </w:r>
    </w:p>
    <w:p w:rsidRPr="00CA5E0E" w:rsidR="009C5C37" w:rsidP="009C5C37" w:rsidRDefault="009C5C37" w14:paraId="5E40E0A9" w14:textId="77777777">
      <w:pPr>
        <w:rPr>
          <w:color w:val="auto"/>
        </w:rPr>
      </w:pPr>
      <w:r w:rsidRPr="00CA5E0E">
        <w:rPr>
          <w:rFonts w:eastAsia="Times New Roman"/>
          <w:color w:val="auto"/>
        </w:rPr>
        <w:sym w:font="Wingdings 2" w:char="F0A3"/>
      </w:r>
      <w:r w:rsidRPr="00CA5E0E">
        <w:rPr>
          <w:rFonts w:eastAsia="Times New Roman"/>
          <w:color w:val="auto"/>
        </w:rPr>
        <w:t xml:space="preserve"> </w:t>
      </w:r>
      <w:r w:rsidRPr="00CA5E0E">
        <w:rPr>
          <w:color w:val="auto"/>
        </w:rPr>
        <w:t>Yes</w:t>
      </w:r>
    </w:p>
    <w:p w:rsidRPr="00CA5E0E" w:rsidR="009C5C37" w:rsidP="009C5C37" w:rsidRDefault="009C5C37" w14:paraId="79F7903A" w14:textId="4CEABA2B">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 xml:space="preserve">No </w:t>
      </w:r>
      <w:r w:rsidRPr="00CA5E0E">
        <w:rPr>
          <w:rFonts w:cs="Times New Roman"/>
          <w:color w:val="auto"/>
        </w:rPr>
        <w:sym w:font="Wingdings" w:char="F0E0"/>
      </w:r>
      <w:r w:rsidRPr="00CA5E0E">
        <w:rPr>
          <w:rFonts w:cs="Times New Roman"/>
          <w:color w:val="auto"/>
        </w:rPr>
        <w:t xml:space="preserve"> Please tell us where else you wish the [transportation service] would go [OPEN-ENDED]</w:t>
      </w:r>
    </w:p>
    <w:p w:rsidRPr="00CA5E0E" w:rsidR="00E9351E" w:rsidP="001A62B8" w:rsidRDefault="00E9351E" w14:paraId="2AD2C5F6" w14:textId="77777777">
      <w:pPr>
        <w:pStyle w:val="Heading4"/>
        <w:numPr>
          <w:ilvl w:val="0"/>
          <w:numId w:val="79"/>
        </w:numPr>
        <w:rPr>
          <w:color w:val="auto"/>
        </w:rPr>
      </w:pPr>
    </w:p>
    <w:p w:rsidRPr="00CA5E0E" w:rsidR="009C5C37" w:rsidP="009C5C37" w:rsidRDefault="009C5C37" w14:paraId="233C489D" w14:textId="63F4ED1E">
      <w:pPr>
        <w:rPr>
          <w:color w:val="auto"/>
        </w:rPr>
      </w:pPr>
      <w:r w:rsidRPr="00CA5E0E">
        <w:rPr>
          <w:color w:val="auto"/>
        </w:rPr>
        <w:t>Did you take a bicycle on the [transportation service]?</w:t>
      </w:r>
    </w:p>
    <w:p w:rsidRPr="00CA5E0E" w:rsidR="009C5C37" w:rsidP="009C5C37" w:rsidRDefault="009C5C37" w14:paraId="5ABA65E2"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No</w:t>
      </w:r>
    </w:p>
    <w:p w:rsidRPr="00CA5E0E" w:rsidR="009C5C37" w:rsidP="009C5C37" w:rsidRDefault="009C5C37" w14:paraId="3BE36771"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 xml:space="preserve">Yes </w:t>
      </w:r>
      <w:r w:rsidRPr="00CA5E0E">
        <w:rPr>
          <w:rFonts w:cs="Times New Roman"/>
          <w:color w:val="auto"/>
        </w:rPr>
        <w:sym w:font="Wingdings" w:char="F0E0"/>
      </w:r>
      <w:r w:rsidRPr="00CA5E0E">
        <w:rPr>
          <w:rFonts w:cs="Times New Roman"/>
          <w:color w:val="auto"/>
        </w:rPr>
        <w:t xml:space="preserve"> Were the bike racks easy to use?</w:t>
      </w:r>
    </w:p>
    <w:p w:rsidRPr="00CA5E0E" w:rsidR="009C5C37" w:rsidP="009C5C37" w:rsidRDefault="009C5C37" w14:paraId="1E0439D0" w14:textId="77777777">
      <w:pPr>
        <w:ind w:left="720"/>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Yes</w:t>
      </w:r>
    </w:p>
    <w:p w:rsidRPr="00CA5E0E" w:rsidR="009C5C37" w:rsidP="009C5C37" w:rsidRDefault="009C5C37" w14:paraId="232A9949" w14:textId="77777777">
      <w:pPr>
        <w:ind w:left="720"/>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 xml:space="preserve">No </w:t>
      </w:r>
      <w:r w:rsidRPr="00CA5E0E">
        <w:rPr>
          <w:rFonts w:cs="Times New Roman"/>
          <w:color w:val="auto"/>
        </w:rPr>
        <w:sym w:font="Wingdings" w:char="F0E0"/>
      </w:r>
      <w:r w:rsidRPr="00CA5E0E">
        <w:rPr>
          <w:rFonts w:cs="Times New Roman"/>
          <w:color w:val="auto"/>
        </w:rPr>
        <w:t xml:space="preserve"> Why were the racks a problem?</w:t>
      </w:r>
    </w:p>
    <w:p w:rsidRPr="00CA5E0E" w:rsidR="00E9351E" w:rsidP="001A62B8" w:rsidRDefault="00E9351E" w14:paraId="73014009" w14:textId="77777777">
      <w:pPr>
        <w:pStyle w:val="Heading4"/>
        <w:numPr>
          <w:ilvl w:val="0"/>
          <w:numId w:val="79"/>
        </w:numPr>
        <w:rPr>
          <w:color w:val="auto"/>
        </w:rPr>
      </w:pPr>
    </w:p>
    <w:p w:rsidRPr="00CA5E0E" w:rsidR="009C5C37" w:rsidP="009C5C37" w:rsidRDefault="009C5C37" w14:paraId="2E451F13" w14:textId="46398E83">
      <w:pPr>
        <w:rPr>
          <w:rFonts w:cs="Times New Roman"/>
          <w:color w:val="auto"/>
        </w:rPr>
      </w:pPr>
      <w:r w:rsidRPr="00CA5E0E">
        <w:rPr>
          <w:rFonts w:cs="Times New Roman"/>
          <w:color w:val="auto"/>
        </w:rPr>
        <w:t>Was the frequency of the [transportation service] sufficient to meet your needs?</w:t>
      </w:r>
    </w:p>
    <w:p w:rsidRPr="00CA5E0E" w:rsidR="009C5C37" w:rsidP="009C5C37" w:rsidRDefault="009C5C37" w14:paraId="2CC5DDFE" w14:textId="77777777">
      <w:pPr>
        <w:rPr>
          <w:color w:val="auto"/>
        </w:rPr>
      </w:pPr>
      <w:r w:rsidRPr="00CA5E0E">
        <w:rPr>
          <w:rFonts w:eastAsia="Times New Roman"/>
          <w:color w:val="auto"/>
        </w:rPr>
        <w:sym w:font="Wingdings 2" w:char="F0A3"/>
      </w:r>
      <w:r w:rsidRPr="00CA5E0E">
        <w:rPr>
          <w:rFonts w:eastAsia="Times New Roman"/>
          <w:color w:val="auto"/>
        </w:rPr>
        <w:t xml:space="preserve"> </w:t>
      </w:r>
      <w:r w:rsidRPr="00CA5E0E">
        <w:rPr>
          <w:color w:val="auto"/>
        </w:rPr>
        <w:t>Yes</w:t>
      </w:r>
    </w:p>
    <w:p w:rsidRPr="00CA5E0E" w:rsidR="009C5C37" w:rsidP="009C5C37" w:rsidRDefault="009C5C37" w14:paraId="3DE214B1"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 xml:space="preserve">No </w:t>
      </w:r>
      <w:r w:rsidRPr="00CA5E0E">
        <w:rPr>
          <w:rFonts w:cs="Times New Roman"/>
          <w:color w:val="auto"/>
        </w:rPr>
        <w:sym w:font="Wingdings" w:char="F0E0"/>
      </w:r>
      <w:r w:rsidRPr="00CA5E0E">
        <w:rPr>
          <w:rFonts w:cs="Times New Roman"/>
          <w:color w:val="auto"/>
        </w:rPr>
        <w:t xml:space="preserve"> Please tell us what routes you felt needed more frequent service [OPEN-ENDED]</w:t>
      </w:r>
    </w:p>
    <w:bookmarkEnd w:id="159"/>
    <w:bookmarkEnd w:id="160"/>
    <w:bookmarkEnd w:id="161"/>
    <w:p w:rsidRPr="00CA5E0E" w:rsidR="00E9351E" w:rsidP="001A62B8" w:rsidRDefault="00E9351E" w14:paraId="42128108" w14:textId="77777777">
      <w:pPr>
        <w:pStyle w:val="Heading4"/>
        <w:numPr>
          <w:ilvl w:val="0"/>
          <w:numId w:val="79"/>
        </w:numPr>
        <w:rPr>
          <w:color w:val="auto"/>
        </w:rPr>
      </w:pPr>
    </w:p>
    <w:p w:rsidRPr="00CA5E0E" w:rsidR="009C5C37" w:rsidP="009C5C37" w:rsidRDefault="009C5C37" w14:paraId="0D55AE76" w14:textId="77777777">
      <w:pPr>
        <w:rPr>
          <w:rFonts w:cs="Times New Roman"/>
          <w:color w:val="auto"/>
        </w:rPr>
      </w:pPr>
      <w:r w:rsidRPr="00CA5E0E">
        <w:rPr>
          <w:rFonts w:cs="Times New Roman"/>
          <w:color w:val="auto"/>
        </w:rPr>
        <w:t>Overall, what is your opinion about the use of alternative transportation for visitor travel once inside [site], which includes modes of travel other than private automobiles, such as bicycle, bus, boat, carriage, ferry, train, tram, trolley, or van?</w:t>
      </w:r>
    </w:p>
    <w:tbl>
      <w:tblPr>
        <w:tblStyle w:val="Single-itemScale"/>
        <w:tblW w:w="4261" w:type="pct"/>
        <w:tblLook w:val="04A0" w:firstRow="1" w:lastRow="0" w:firstColumn="1" w:lastColumn="0" w:noHBand="0" w:noVBand="1"/>
      </w:tblPr>
      <w:tblGrid>
        <w:gridCol w:w="1755"/>
        <w:gridCol w:w="1754"/>
        <w:gridCol w:w="1581"/>
        <w:gridCol w:w="1849"/>
        <w:gridCol w:w="1651"/>
      </w:tblGrid>
      <w:tr w:rsidRPr="00CA5E0E" w:rsidR="009C5C37" w:rsidTr="009C5C37" w14:paraId="7270DB73" w14:textId="77777777">
        <w:trPr>
          <w:cnfStyle w:val="100000000000" w:firstRow="1" w:lastRow="0" w:firstColumn="0" w:lastColumn="0" w:oddVBand="0" w:evenVBand="0" w:oddHBand="0" w:evenHBand="0" w:firstRowFirstColumn="0" w:firstRowLastColumn="0" w:lastRowFirstColumn="0" w:lastRowLastColumn="0"/>
          <w:trHeight w:val="445"/>
        </w:trPr>
        <w:tc>
          <w:tcPr>
            <w:tcW w:w="1022" w:type="pct"/>
          </w:tcPr>
          <w:p w:rsidRPr="00CA5E0E" w:rsidR="009C5C37" w:rsidP="000F2D47" w:rsidRDefault="009C5C37" w14:paraId="2B129B91" w14:textId="77777777">
            <w:pPr>
              <w:rPr>
                <w:rFonts w:eastAsia="Times New Roman" w:cs="Times New Roman"/>
                <w:b w:val="0"/>
                <w:color w:val="auto"/>
              </w:rPr>
            </w:pPr>
            <w:r w:rsidRPr="00CA5E0E">
              <w:rPr>
                <w:rFonts w:cs="Times New Roman"/>
                <w:color w:val="auto"/>
              </w:rPr>
              <w:t>Very Unfavorable</w:t>
            </w:r>
          </w:p>
        </w:tc>
        <w:tc>
          <w:tcPr>
            <w:tcW w:w="1021" w:type="pct"/>
          </w:tcPr>
          <w:p w:rsidRPr="00CA5E0E" w:rsidR="009C5C37" w:rsidP="000F2D47" w:rsidRDefault="009C5C37" w14:paraId="03E6D415" w14:textId="77777777">
            <w:pPr>
              <w:rPr>
                <w:rFonts w:eastAsia="Times New Roman" w:cs="Times New Roman"/>
                <w:b w:val="0"/>
                <w:color w:val="auto"/>
              </w:rPr>
            </w:pPr>
            <w:r w:rsidRPr="00CA5E0E">
              <w:rPr>
                <w:rFonts w:cs="Times New Roman"/>
                <w:color w:val="auto"/>
              </w:rPr>
              <w:t>Unfavorable</w:t>
            </w:r>
          </w:p>
        </w:tc>
        <w:tc>
          <w:tcPr>
            <w:tcW w:w="920" w:type="pct"/>
          </w:tcPr>
          <w:p w:rsidRPr="00CA5E0E" w:rsidR="009C5C37" w:rsidP="000F2D47" w:rsidRDefault="009C5C37" w14:paraId="4962EB44" w14:textId="77777777">
            <w:pPr>
              <w:rPr>
                <w:rFonts w:eastAsia="Times New Roman" w:cs="Times New Roman"/>
                <w:b w:val="0"/>
                <w:color w:val="auto"/>
              </w:rPr>
            </w:pPr>
            <w:r w:rsidRPr="00CA5E0E">
              <w:rPr>
                <w:rFonts w:eastAsia="Times New Roman" w:cs="Times New Roman"/>
                <w:color w:val="auto"/>
              </w:rPr>
              <w:t>Neither/Neutral</w:t>
            </w:r>
          </w:p>
        </w:tc>
        <w:tc>
          <w:tcPr>
            <w:tcW w:w="1076" w:type="pct"/>
          </w:tcPr>
          <w:p w:rsidRPr="00CA5E0E" w:rsidR="009C5C37" w:rsidP="000F2D47" w:rsidRDefault="009C5C37" w14:paraId="72E86E09" w14:textId="77777777">
            <w:pPr>
              <w:rPr>
                <w:rFonts w:eastAsia="Times New Roman" w:cs="Times New Roman"/>
                <w:b w:val="0"/>
                <w:color w:val="auto"/>
              </w:rPr>
            </w:pPr>
            <w:r w:rsidRPr="00CA5E0E">
              <w:rPr>
                <w:rFonts w:cs="Times New Roman"/>
                <w:color w:val="auto"/>
              </w:rPr>
              <w:t>Favorable</w:t>
            </w:r>
          </w:p>
        </w:tc>
        <w:tc>
          <w:tcPr>
            <w:tcW w:w="961" w:type="pct"/>
          </w:tcPr>
          <w:p w:rsidRPr="00CA5E0E" w:rsidR="009C5C37" w:rsidP="000F2D47" w:rsidRDefault="009C5C37" w14:paraId="59D24368" w14:textId="77777777">
            <w:pPr>
              <w:rPr>
                <w:rFonts w:eastAsia="Times New Roman" w:cs="Times New Roman"/>
                <w:b w:val="0"/>
                <w:color w:val="auto"/>
              </w:rPr>
            </w:pPr>
            <w:r w:rsidRPr="00CA5E0E">
              <w:rPr>
                <w:rFonts w:cs="Times New Roman"/>
                <w:color w:val="auto"/>
              </w:rPr>
              <w:t>Very Favorable</w:t>
            </w:r>
          </w:p>
        </w:tc>
      </w:tr>
      <w:tr w:rsidRPr="00CA5E0E" w:rsidR="009C5C37" w:rsidTr="009C5C37" w14:paraId="78F0E2AC" w14:textId="77777777">
        <w:trPr>
          <w:trHeight w:val="351"/>
        </w:trPr>
        <w:tc>
          <w:tcPr>
            <w:tcW w:w="1022" w:type="pct"/>
          </w:tcPr>
          <w:p w:rsidRPr="00CA5E0E" w:rsidR="009C5C37" w:rsidP="000F2D47" w:rsidRDefault="009C5C37" w14:paraId="6E9FAF7A" w14:textId="77777777">
            <w:pPr>
              <w:rPr>
                <w:rFonts w:cs="Times New Roman"/>
                <w:color w:val="auto"/>
              </w:rPr>
            </w:pPr>
            <w:r w:rsidRPr="00CA5E0E">
              <w:rPr>
                <w:rFonts w:cs="Times New Roman"/>
                <w:color w:val="auto"/>
              </w:rPr>
              <w:t>1</w:t>
            </w:r>
          </w:p>
        </w:tc>
        <w:tc>
          <w:tcPr>
            <w:tcW w:w="1021" w:type="pct"/>
          </w:tcPr>
          <w:p w:rsidRPr="00CA5E0E" w:rsidR="009C5C37" w:rsidP="000F2D47" w:rsidRDefault="009C5C37" w14:paraId="7F1BE051" w14:textId="77777777">
            <w:pPr>
              <w:rPr>
                <w:rFonts w:cs="Times New Roman"/>
                <w:color w:val="auto"/>
              </w:rPr>
            </w:pPr>
            <w:r w:rsidRPr="00CA5E0E">
              <w:rPr>
                <w:rFonts w:cs="Times New Roman"/>
                <w:color w:val="auto"/>
              </w:rPr>
              <w:t>2</w:t>
            </w:r>
          </w:p>
        </w:tc>
        <w:tc>
          <w:tcPr>
            <w:tcW w:w="920" w:type="pct"/>
          </w:tcPr>
          <w:p w:rsidRPr="00CA5E0E" w:rsidR="009C5C37" w:rsidP="000F2D47" w:rsidRDefault="009C5C37" w14:paraId="6B796D26" w14:textId="77777777">
            <w:pPr>
              <w:rPr>
                <w:rFonts w:cs="Times New Roman"/>
                <w:color w:val="auto"/>
              </w:rPr>
            </w:pPr>
            <w:r w:rsidRPr="00CA5E0E">
              <w:rPr>
                <w:rFonts w:cs="Times New Roman"/>
                <w:color w:val="auto"/>
              </w:rPr>
              <w:t>3</w:t>
            </w:r>
          </w:p>
        </w:tc>
        <w:tc>
          <w:tcPr>
            <w:tcW w:w="1076" w:type="pct"/>
          </w:tcPr>
          <w:p w:rsidRPr="00CA5E0E" w:rsidR="009C5C37" w:rsidP="000F2D47" w:rsidRDefault="009C5C37" w14:paraId="2C5D3009" w14:textId="77777777">
            <w:pPr>
              <w:rPr>
                <w:rFonts w:cs="Times New Roman"/>
                <w:color w:val="auto"/>
              </w:rPr>
            </w:pPr>
            <w:r w:rsidRPr="00CA5E0E">
              <w:rPr>
                <w:rFonts w:cs="Times New Roman"/>
                <w:color w:val="auto"/>
              </w:rPr>
              <w:t>4</w:t>
            </w:r>
          </w:p>
        </w:tc>
        <w:tc>
          <w:tcPr>
            <w:tcW w:w="961" w:type="pct"/>
          </w:tcPr>
          <w:p w:rsidRPr="00CA5E0E" w:rsidR="009C5C37" w:rsidP="000F2D47" w:rsidRDefault="009C5C37" w14:paraId="0E088C09" w14:textId="77777777">
            <w:pPr>
              <w:rPr>
                <w:rFonts w:cs="Times New Roman"/>
                <w:color w:val="auto"/>
              </w:rPr>
            </w:pPr>
            <w:r w:rsidRPr="00CA5E0E">
              <w:rPr>
                <w:rFonts w:cs="Times New Roman"/>
                <w:color w:val="auto"/>
              </w:rPr>
              <w:t>5</w:t>
            </w:r>
          </w:p>
        </w:tc>
      </w:tr>
    </w:tbl>
    <w:p w:rsidR="00664AE6" w:rsidRDefault="00664AE6" w14:paraId="79DA8758" w14:textId="77777777">
      <w:pPr>
        <w:rPr>
          <w:rFonts w:cs="Times New Roman"/>
          <w:b/>
          <w:caps/>
          <w:color w:val="auto"/>
          <w:sz w:val="24"/>
          <w:szCs w:val="28"/>
        </w:rPr>
      </w:pPr>
      <w:bookmarkStart w:name="_Toc447018637" w:id="183"/>
      <w:bookmarkStart w:name="_Toc450306094" w:id="184"/>
      <w:bookmarkStart w:name="_Toc454874467" w:id="185"/>
      <w:bookmarkStart w:name="_Toc433873509" w:id="186"/>
      <w:bookmarkStart w:name="_Toc443908294" w:id="187"/>
      <w:bookmarkStart w:name="_Toc443916340" w:id="188"/>
      <w:bookmarkStart w:name="_Toc447018621" w:id="189"/>
      <w:bookmarkEnd w:id="162"/>
      <w:bookmarkEnd w:id="163"/>
      <w:r>
        <w:br w:type="page"/>
      </w:r>
    </w:p>
    <w:p w:rsidRPr="00CA5E0E" w:rsidR="009C5C37" w:rsidP="00BC7635" w:rsidRDefault="00BC7635" w14:paraId="638C1C2C" w14:textId="3E1256CC">
      <w:pPr>
        <w:pStyle w:val="Heading3"/>
      </w:pPr>
      <w:r>
        <w:lastRenderedPageBreak/>
        <w:t>Future Use o</w:t>
      </w:r>
      <w:r w:rsidRPr="00CA5E0E">
        <w:t>f Transportation</w:t>
      </w:r>
    </w:p>
    <w:p w:rsidRPr="00CA5E0E" w:rsidR="00F532A8" w:rsidP="001A62B8" w:rsidRDefault="00F532A8" w14:paraId="74FBB277" w14:textId="77777777">
      <w:pPr>
        <w:pStyle w:val="Heading4"/>
        <w:numPr>
          <w:ilvl w:val="0"/>
          <w:numId w:val="73"/>
        </w:numPr>
        <w:rPr>
          <w:color w:val="auto"/>
        </w:rPr>
      </w:pPr>
    </w:p>
    <w:p w:rsidRPr="00CA5E0E" w:rsidR="009C5C37" w:rsidP="009C5C37" w:rsidRDefault="009C5C37" w14:paraId="2662B357" w14:textId="228307F9">
      <w:pPr>
        <w:spacing w:after="60"/>
        <w:rPr>
          <w:rFonts w:cs="Times New Roman"/>
          <w:color w:val="auto"/>
        </w:rPr>
      </w:pPr>
      <w:r w:rsidRPr="00CA5E0E">
        <w:rPr>
          <w:rFonts w:cs="Times New Roman"/>
          <w:color w:val="auto"/>
        </w:rPr>
        <w:t xml:space="preserve">Below are different </w:t>
      </w:r>
      <w:r w:rsidRPr="00CA5E0E" w:rsidR="007B624C">
        <w:rPr>
          <w:rFonts w:cs="Times New Roman"/>
          <w:color w:val="auto"/>
        </w:rPr>
        <w:t xml:space="preserve">alternative transportation </w:t>
      </w:r>
      <w:r w:rsidRPr="00CA5E0E">
        <w:rPr>
          <w:rFonts w:cs="Times New Roman"/>
          <w:color w:val="auto"/>
        </w:rPr>
        <w:t xml:space="preserve">options that could be offered at some </w:t>
      </w:r>
      <w:r w:rsidR="0090767E">
        <w:rPr>
          <w:rFonts w:cs="Times New Roman"/>
          <w:color w:val="auto"/>
        </w:rPr>
        <w:t>[sites]</w:t>
      </w:r>
      <w:r w:rsidRPr="00CA5E0E">
        <w:rPr>
          <w:rFonts w:cs="Times New Roman"/>
          <w:color w:val="auto"/>
        </w:rPr>
        <w:t xml:space="preserve"> in the future. Considering the different </w:t>
      </w:r>
      <w:r w:rsidR="0090767E">
        <w:rPr>
          <w:rFonts w:cs="Times New Roman"/>
          <w:color w:val="auto"/>
        </w:rPr>
        <w:t>[site</w:t>
      </w:r>
      <w:proofErr w:type="gramStart"/>
      <w:r w:rsidR="0090767E">
        <w:rPr>
          <w:rFonts w:cs="Times New Roman"/>
          <w:color w:val="auto"/>
        </w:rPr>
        <w:t>]</w:t>
      </w:r>
      <w:r w:rsidRPr="00CA5E0E">
        <w:rPr>
          <w:rFonts w:cs="Times New Roman"/>
          <w:color w:val="auto"/>
        </w:rPr>
        <w:t>s</w:t>
      </w:r>
      <w:proofErr w:type="gramEnd"/>
      <w:r w:rsidRPr="00CA5E0E">
        <w:rPr>
          <w:rFonts w:cs="Times New Roman"/>
          <w:color w:val="auto"/>
        </w:rPr>
        <w:t xml:space="preserve"> you may have visited, please tell us </w:t>
      </w:r>
      <w:r w:rsidRPr="00CA5E0E">
        <w:rPr>
          <w:rFonts w:cs="Times New Roman"/>
          <w:b/>
          <w:color w:val="auto"/>
        </w:rPr>
        <w:t>how likely you would be to use each transportation option</w:t>
      </w:r>
      <w:r w:rsidRPr="00CA5E0E">
        <w:rPr>
          <w:rFonts w:cs="Times New Roman"/>
          <w:color w:val="auto"/>
        </w:rPr>
        <w:t>. (</w:t>
      </w:r>
      <w:r w:rsidRPr="00CA5E0E">
        <w:rPr>
          <w:rFonts w:cs="Times New Roman"/>
          <w:i/>
          <w:color w:val="auto"/>
        </w:rPr>
        <w:t>Please circle one number for each statement.</w:t>
      </w:r>
      <w:r w:rsidRPr="00CA5E0E">
        <w:rPr>
          <w:rFonts w:cs="Times New Roman"/>
          <w:color w:val="auto"/>
        </w:rPr>
        <w:t>)</w:t>
      </w:r>
    </w:p>
    <w:tbl>
      <w:tblPr>
        <w:tblStyle w:val="SmallTable"/>
        <w:tblW w:w="5071" w:type="pct"/>
        <w:tblLayout w:type="fixed"/>
        <w:tblLook w:val="00A0" w:firstRow="1" w:lastRow="0" w:firstColumn="1" w:lastColumn="0" w:noHBand="0" w:noVBand="0"/>
      </w:tblPr>
      <w:tblGrid>
        <w:gridCol w:w="5042"/>
        <w:gridCol w:w="1008"/>
        <w:gridCol w:w="1008"/>
        <w:gridCol w:w="1151"/>
        <w:gridCol w:w="1008"/>
        <w:gridCol w:w="1006"/>
      </w:tblGrid>
      <w:tr w:rsidRPr="00CA5E0E" w:rsidR="009C5C37" w:rsidTr="007B624C" w14:paraId="2FF68E2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6" w:type="pct"/>
          </w:tcPr>
          <w:p w:rsidRPr="00CA5E0E" w:rsidR="009C5C37" w:rsidP="007B624C" w:rsidRDefault="009C5C37" w14:paraId="5592DA7D" w14:textId="77777777">
            <w:r w:rsidRPr="00CA5E0E">
              <w:t>How likely would you be to use…</w:t>
            </w:r>
          </w:p>
        </w:tc>
        <w:tc>
          <w:tcPr>
            <w:tcW w:w="493" w:type="pct"/>
          </w:tcPr>
          <w:p w:rsidRPr="00CA5E0E" w:rsidR="009C5C37" w:rsidP="007B624C" w:rsidRDefault="009C5C37" w14:paraId="7DD4C825" w14:textId="77777777">
            <w:pPr>
              <w:cnfStyle w:val="100000000000" w:firstRow="1" w:lastRow="0" w:firstColumn="0" w:lastColumn="0" w:oddVBand="0" w:evenVBand="0" w:oddHBand="0" w:evenHBand="0" w:firstRowFirstColumn="0" w:firstRowLastColumn="0" w:lastRowFirstColumn="0" w:lastRowLastColumn="0"/>
            </w:pPr>
            <w:r w:rsidRPr="00CA5E0E">
              <w:t>Not at all</w:t>
            </w:r>
            <w:r w:rsidRPr="00CA5E0E">
              <w:br/>
              <w:t>Likely</w:t>
            </w:r>
          </w:p>
        </w:tc>
        <w:tc>
          <w:tcPr>
            <w:tcW w:w="493" w:type="pct"/>
          </w:tcPr>
          <w:p w:rsidRPr="00CA5E0E" w:rsidR="009C5C37" w:rsidP="007B624C" w:rsidRDefault="009C5C37" w14:paraId="670F325E"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Likely</w:t>
            </w:r>
          </w:p>
        </w:tc>
        <w:tc>
          <w:tcPr>
            <w:tcW w:w="563" w:type="pct"/>
          </w:tcPr>
          <w:p w:rsidRPr="00CA5E0E" w:rsidR="009C5C37" w:rsidP="007B624C" w:rsidRDefault="009C5C37" w14:paraId="4D0C34D0"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Likely</w:t>
            </w:r>
          </w:p>
        </w:tc>
        <w:tc>
          <w:tcPr>
            <w:tcW w:w="493" w:type="pct"/>
          </w:tcPr>
          <w:p w:rsidRPr="00CA5E0E" w:rsidR="009C5C37" w:rsidP="007B624C" w:rsidRDefault="009C5C37" w14:paraId="6852E248"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Likely</w:t>
            </w:r>
          </w:p>
        </w:tc>
        <w:tc>
          <w:tcPr>
            <w:tcW w:w="492" w:type="pct"/>
          </w:tcPr>
          <w:p w:rsidRPr="00CA5E0E" w:rsidR="009C5C37" w:rsidP="007B624C" w:rsidRDefault="009C5C37" w14:paraId="4EBFD260" w14:textId="77777777">
            <w:pPr>
              <w:cnfStyle w:val="100000000000" w:firstRow="1" w:lastRow="0" w:firstColumn="0" w:lastColumn="0" w:oddVBand="0" w:evenVBand="0" w:oddHBand="0" w:evenHBand="0" w:firstRowFirstColumn="0" w:firstRowLastColumn="0" w:lastRowFirstColumn="0" w:lastRowLastColumn="0"/>
            </w:pPr>
            <w:r w:rsidRPr="00CA5E0E">
              <w:t>Extremely</w:t>
            </w:r>
            <w:r w:rsidRPr="00CA5E0E">
              <w:br/>
              <w:t>Likely</w:t>
            </w:r>
          </w:p>
        </w:tc>
      </w:tr>
      <w:tr w:rsidRPr="00CA5E0E" w:rsidR="007B624C" w:rsidTr="007B624C" w14:paraId="301FC7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tcPr>
          <w:p w:rsidRPr="00CA5E0E" w:rsidR="007B624C" w:rsidP="007B624C" w:rsidRDefault="007B624C" w14:paraId="2E7EB11A" w14:textId="42CB1B19">
            <w:r w:rsidRPr="00CA5E0E">
              <w:t>[list of alternative transportation options]</w:t>
            </w:r>
          </w:p>
        </w:tc>
        <w:tc>
          <w:tcPr>
            <w:tcW w:w="493" w:type="pct"/>
          </w:tcPr>
          <w:p w:rsidRPr="00CA5E0E" w:rsidR="007B624C" w:rsidP="007B624C" w:rsidRDefault="007B624C" w14:paraId="4D5D0E88" w14:textId="6D1498AF">
            <w:pPr>
              <w:cnfStyle w:val="000000100000" w:firstRow="0" w:lastRow="0" w:firstColumn="0" w:lastColumn="0" w:oddVBand="0" w:evenVBand="0" w:oddHBand="1" w:evenHBand="0" w:firstRowFirstColumn="0" w:firstRowLastColumn="0" w:lastRowFirstColumn="0" w:lastRowLastColumn="0"/>
            </w:pPr>
            <w:r w:rsidRPr="00CA5E0E">
              <w:t>1</w:t>
            </w:r>
          </w:p>
        </w:tc>
        <w:tc>
          <w:tcPr>
            <w:tcW w:w="493" w:type="pct"/>
          </w:tcPr>
          <w:p w:rsidRPr="00CA5E0E" w:rsidR="007B624C" w:rsidP="007B624C" w:rsidRDefault="007B624C" w14:paraId="06035A51" w14:textId="4A3256CD">
            <w:pPr>
              <w:cnfStyle w:val="000000100000" w:firstRow="0" w:lastRow="0" w:firstColumn="0" w:lastColumn="0" w:oddVBand="0" w:evenVBand="0" w:oddHBand="1" w:evenHBand="0" w:firstRowFirstColumn="0" w:firstRowLastColumn="0" w:lastRowFirstColumn="0" w:lastRowLastColumn="0"/>
            </w:pPr>
            <w:r w:rsidRPr="00CA5E0E">
              <w:t>2</w:t>
            </w:r>
          </w:p>
        </w:tc>
        <w:tc>
          <w:tcPr>
            <w:tcW w:w="563" w:type="pct"/>
          </w:tcPr>
          <w:p w:rsidRPr="00CA5E0E" w:rsidR="007B624C" w:rsidP="007B624C" w:rsidRDefault="007B624C" w14:paraId="49AC7FE9" w14:textId="0838DF9A">
            <w:pPr>
              <w:cnfStyle w:val="000000100000" w:firstRow="0" w:lastRow="0" w:firstColumn="0" w:lastColumn="0" w:oddVBand="0" w:evenVBand="0" w:oddHBand="1" w:evenHBand="0" w:firstRowFirstColumn="0" w:firstRowLastColumn="0" w:lastRowFirstColumn="0" w:lastRowLastColumn="0"/>
            </w:pPr>
            <w:r w:rsidRPr="00CA5E0E">
              <w:t>3</w:t>
            </w:r>
          </w:p>
        </w:tc>
        <w:tc>
          <w:tcPr>
            <w:tcW w:w="493" w:type="pct"/>
          </w:tcPr>
          <w:p w:rsidRPr="00CA5E0E" w:rsidR="007B624C" w:rsidP="007B624C" w:rsidRDefault="007B624C" w14:paraId="79B3E71B" w14:textId="08E6C45B">
            <w:pPr>
              <w:cnfStyle w:val="000000100000" w:firstRow="0" w:lastRow="0" w:firstColumn="0" w:lastColumn="0" w:oddVBand="0" w:evenVBand="0" w:oddHBand="1" w:evenHBand="0" w:firstRowFirstColumn="0" w:firstRowLastColumn="0" w:lastRowFirstColumn="0" w:lastRowLastColumn="0"/>
            </w:pPr>
            <w:r w:rsidRPr="00CA5E0E">
              <w:t>4</w:t>
            </w:r>
          </w:p>
        </w:tc>
        <w:tc>
          <w:tcPr>
            <w:tcW w:w="492" w:type="pct"/>
          </w:tcPr>
          <w:p w:rsidRPr="00CA5E0E" w:rsidR="007B624C" w:rsidP="007B624C" w:rsidRDefault="007B624C" w14:paraId="05B5F25F" w14:textId="18078D62">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9C5C37" w:rsidTr="007B624C" w14:paraId="0E4B92CF" w14:textId="77777777">
        <w:tc>
          <w:tcPr>
            <w:cnfStyle w:val="001000000000" w:firstRow="0" w:lastRow="0" w:firstColumn="1" w:lastColumn="0" w:oddVBand="0" w:evenVBand="0" w:oddHBand="0" w:evenHBand="0" w:firstRowFirstColumn="0" w:firstRowLastColumn="0" w:lastRowFirstColumn="0" w:lastRowLastColumn="0"/>
            <w:tcW w:w="2466" w:type="pct"/>
          </w:tcPr>
          <w:p w:rsidRPr="00CA5E0E" w:rsidR="009C5C37" w:rsidP="007B624C" w:rsidRDefault="009C5C37" w14:paraId="20B77F5A" w14:textId="2427698B">
            <w:r w:rsidRPr="00CA5E0E">
              <w:t xml:space="preserve">…a bus or tram that takes passengers to different points on the </w:t>
            </w:r>
            <w:r w:rsidR="00425673">
              <w:t>[site]</w:t>
            </w:r>
            <w:r w:rsidRPr="00CA5E0E">
              <w:t xml:space="preserve"> (such as the Visitor Center, lookout areas)?</w:t>
            </w:r>
          </w:p>
        </w:tc>
        <w:tc>
          <w:tcPr>
            <w:tcW w:w="493" w:type="pct"/>
          </w:tcPr>
          <w:p w:rsidRPr="00CA5E0E" w:rsidR="009C5C37" w:rsidP="007B624C" w:rsidRDefault="009C5C37" w14:paraId="3A9D60BC"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93" w:type="pct"/>
          </w:tcPr>
          <w:p w:rsidRPr="00CA5E0E" w:rsidR="009C5C37" w:rsidP="007B624C" w:rsidRDefault="009C5C37" w14:paraId="4294D940"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63" w:type="pct"/>
          </w:tcPr>
          <w:p w:rsidRPr="00CA5E0E" w:rsidR="009C5C37" w:rsidP="007B624C" w:rsidRDefault="009C5C37" w14:paraId="635F34A1"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93" w:type="pct"/>
          </w:tcPr>
          <w:p w:rsidRPr="00CA5E0E" w:rsidR="009C5C37" w:rsidP="007B624C" w:rsidRDefault="009C5C37" w14:paraId="5672F029"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92" w:type="pct"/>
          </w:tcPr>
          <w:p w:rsidRPr="00CA5E0E" w:rsidR="009C5C37" w:rsidP="007B624C" w:rsidRDefault="009C5C37" w14:paraId="12742F69"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9C5C37" w:rsidTr="007B624C" w14:paraId="70E2A9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tcPr>
          <w:p w:rsidRPr="00CA5E0E" w:rsidR="009C5C37" w:rsidP="007B624C" w:rsidRDefault="009C5C37" w14:paraId="044BC381" w14:textId="4447EDF7">
            <w:r w:rsidRPr="00CA5E0E">
              <w:t xml:space="preserve">…a bike that was offered through a Bike Share Program for use while on the </w:t>
            </w:r>
            <w:r w:rsidR="00425673">
              <w:t>[site]</w:t>
            </w:r>
            <w:r w:rsidRPr="00CA5E0E">
              <w:t>?</w:t>
            </w:r>
          </w:p>
        </w:tc>
        <w:tc>
          <w:tcPr>
            <w:tcW w:w="493" w:type="pct"/>
          </w:tcPr>
          <w:p w:rsidRPr="00CA5E0E" w:rsidR="009C5C37" w:rsidP="007B624C" w:rsidRDefault="009C5C37" w14:paraId="6997D718"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93" w:type="pct"/>
          </w:tcPr>
          <w:p w:rsidRPr="00CA5E0E" w:rsidR="009C5C37" w:rsidP="007B624C" w:rsidRDefault="009C5C37" w14:paraId="0123AC8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63" w:type="pct"/>
          </w:tcPr>
          <w:p w:rsidRPr="00CA5E0E" w:rsidR="009C5C37" w:rsidP="007B624C" w:rsidRDefault="009C5C37" w14:paraId="509DA335"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93" w:type="pct"/>
          </w:tcPr>
          <w:p w:rsidRPr="00CA5E0E" w:rsidR="009C5C37" w:rsidP="007B624C" w:rsidRDefault="009C5C37" w14:paraId="4A8B19FF"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92" w:type="pct"/>
          </w:tcPr>
          <w:p w:rsidRPr="00CA5E0E" w:rsidR="009C5C37" w:rsidP="007B624C" w:rsidRDefault="009C5C37" w14:paraId="55712699"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9C5C37" w:rsidTr="007B624C" w14:paraId="5CADBD1E" w14:textId="77777777">
        <w:tc>
          <w:tcPr>
            <w:cnfStyle w:val="001000000000" w:firstRow="0" w:lastRow="0" w:firstColumn="1" w:lastColumn="0" w:oddVBand="0" w:evenVBand="0" w:oddHBand="0" w:evenHBand="0" w:firstRowFirstColumn="0" w:firstRowLastColumn="0" w:lastRowFirstColumn="0" w:lastRowLastColumn="0"/>
            <w:tcW w:w="2466" w:type="pct"/>
          </w:tcPr>
          <w:p w:rsidRPr="00CA5E0E" w:rsidR="009C5C37" w:rsidP="007B624C" w:rsidRDefault="009C5C37" w14:paraId="427C4006" w14:textId="76BD79BD">
            <w:r w:rsidRPr="00CA5E0E">
              <w:t xml:space="preserve">…a bus or tram that provides a guided tour of the </w:t>
            </w:r>
            <w:r w:rsidR="00425673">
              <w:t>[site]</w:t>
            </w:r>
            <w:r w:rsidRPr="00CA5E0E">
              <w:t xml:space="preserve"> with information about the </w:t>
            </w:r>
            <w:r w:rsidR="0090767E">
              <w:t>[site]</w:t>
            </w:r>
            <w:r w:rsidRPr="00CA5E0E">
              <w:t xml:space="preserve"> and its resources?</w:t>
            </w:r>
          </w:p>
        </w:tc>
        <w:tc>
          <w:tcPr>
            <w:tcW w:w="493" w:type="pct"/>
          </w:tcPr>
          <w:p w:rsidRPr="00CA5E0E" w:rsidR="009C5C37" w:rsidP="007B624C" w:rsidRDefault="009C5C37" w14:paraId="33B0FA0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93" w:type="pct"/>
          </w:tcPr>
          <w:p w:rsidRPr="00CA5E0E" w:rsidR="009C5C37" w:rsidP="007B624C" w:rsidRDefault="009C5C37" w14:paraId="27749BD6"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63" w:type="pct"/>
          </w:tcPr>
          <w:p w:rsidRPr="00CA5E0E" w:rsidR="009C5C37" w:rsidP="007B624C" w:rsidRDefault="009C5C37" w14:paraId="3F8B2A8C"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93" w:type="pct"/>
          </w:tcPr>
          <w:p w:rsidRPr="00CA5E0E" w:rsidR="009C5C37" w:rsidP="007B624C" w:rsidRDefault="009C5C37" w14:paraId="58EC137A"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92" w:type="pct"/>
          </w:tcPr>
          <w:p w:rsidRPr="00CA5E0E" w:rsidR="009C5C37" w:rsidP="007B624C" w:rsidRDefault="009C5C37" w14:paraId="73B40842"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9C5C37" w:rsidTr="007B624C" w14:paraId="1BE839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tcPr>
          <w:p w:rsidRPr="00CA5E0E" w:rsidR="009C5C37" w:rsidP="007B624C" w:rsidRDefault="009C5C37" w14:paraId="103D0C61" w14:textId="33979ED5">
            <w:r w:rsidRPr="00CA5E0E">
              <w:t xml:space="preserve">…a boat that goes to different points on </w:t>
            </w:r>
            <w:r w:rsidR="00425673">
              <w:t>[site]</w:t>
            </w:r>
            <w:r w:rsidRPr="00CA5E0E">
              <w:t xml:space="preserve"> waterways?</w:t>
            </w:r>
          </w:p>
        </w:tc>
        <w:tc>
          <w:tcPr>
            <w:tcW w:w="493" w:type="pct"/>
          </w:tcPr>
          <w:p w:rsidRPr="00CA5E0E" w:rsidR="009C5C37" w:rsidP="007B624C" w:rsidRDefault="009C5C37" w14:paraId="1110AEF9"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93" w:type="pct"/>
          </w:tcPr>
          <w:p w:rsidRPr="00CA5E0E" w:rsidR="009C5C37" w:rsidP="007B624C" w:rsidRDefault="009C5C37" w14:paraId="48152FB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63" w:type="pct"/>
          </w:tcPr>
          <w:p w:rsidRPr="00CA5E0E" w:rsidR="009C5C37" w:rsidP="007B624C" w:rsidRDefault="009C5C37" w14:paraId="6FD56915"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93" w:type="pct"/>
          </w:tcPr>
          <w:p w:rsidRPr="00CA5E0E" w:rsidR="009C5C37" w:rsidP="007B624C" w:rsidRDefault="009C5C37" w14:paraId="692D3B65"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92" w:type="pct"/>
          </w:tcPr>
          <w:p w:rsidRPr="00CA5E0E" w:rsidR="009C5C37" w:rsidP="007B624C" w:rsidRDefault="009C5C37" w14:paraId="074C79C5"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9C5C37" w:rsidTr="007B624C" w14:paraId="6F0FB28A" w14:textId="77777777">
        <w:tc>
          <w:tcPr>
            <w:cnfStyle w:val="001000000000" w:firstRow="0" w:lastRow="0" w:firstColumn="1" w:lastColumn="0" w:oddVBand="0" w:evenVBand="0" w:oddHBand="0" w:evenHBand="0" w:firstRowFirstColumn="0" w:firstRowLastColumn="0" w:lastRowFirstColumn="0" w:lastRowLastColumn="0"/>
            <w:tcW w:w="2466" w:type="pct"/>
          </w:tcPr>
          <w:p w:rsidRPr="00CA5E0E" w:rsidR="009C5C37" w:rsidP="007B624C" w:rsidRDefault="009C5C37" w14:paraId="36F2F9E2" w14:textId="77777777">
            <w:r w:rsidRPr="00CA5E0E">
              <w:t>…a bus or tram that runs during a special event (such as an evening tour of wildlife or weekend festival)?</w:t>
            </w:r>
          </w:p>
        </w:tc>
        <w:tc>
          <w:tcPr>
            <w:tcW w:w="493" w:type="pct"/>
          </w:tcPr>
          <w:p w:rsidRPr="00CA5E0E" w:rsidR="009C5C37" w:rsidP="007B624C" w:rsidRDefault="009C5C37" w14:paraId="22691BC9"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93" w:type="pct"/>
          </w:tcPr>
          <w:p w:rsidRPr="00CA5E0E" w:rsidR="009C5C37" w:rsidP="007B624C" w:rsidRDefault="009C5C37" w14:paraId="355BA8D7"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63" w:type="pct"/>
          </w:tcPr>
          <w:p w:rsidRPr="00CA5E0E" w:rsidR="009C5C37" w:rsidP="007B624C" w:rsidRDefault="009C5C37" w14:paraId="18690A23"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93" w:type="pct"/>
          </w:tcPr>
          <w:p w:rsidRPr="00CA5E0E" w:rsidR="009C5C37" w:rsidP="007B624C" w:rsidRDefault="009C5C37" w14:paraId="10B6A5E0"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92" w:type="pct"/>
          </w:tcPr>
          <w:p w:rsidRPr="00CA5E0E" w:rsidR="009C5C37" w:rsidP="007B624C" w:rsidRDefault="009C5C37" w14:paraId="4A064EF4"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9C5C37" w:rsidTr="007B624C" w14:paraId="39BD48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tcPr>
          <w:p w:rsidRPr="00CA5E0E" w:rsidR="009C5C37" w:rsidP="007B624C" w:rsidRDefault="009C5C37" w14:paraId="48415869" w14:textId="6F2EA438">
            <w:r w:rsidRPr="00CA5E0E">
              <w:t xml:space="preserve">…an offsite parking lot that provides trail access for walking/hiking on to the </w:t>
            </w:r>
            <w:r w:rsidR="00425673">
              <w:t>[site]</w:t>
            </w:r>
            <w:r w:rsidRPr="00CA5E0E">
              <w:t>?</w:t>
            </w:r>
          </w:p>
        </w:tc>
        <w:tc>
          <w:tcPr>
            <w:tcW w:w="493" w:type="pct"/>
          </w:tcPr>
          <w:p w:rsidRPr="00CA5E0E" w:rsidR="009C5C37" w:rsidP="007B624C" w:rsidRDefault="009C5C37" w14:paraId="0DE98CCA"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93" w:type="pct"/>
          </w:tcPr>
          <w:p w:rsidRPr="00CA5E0E" w:rsidR="009C5C37" w:rsidP="007B624C" w:rsidRDefault="009C5C37" w14:paraId="53CAD049"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63" w:type="pct"/>
          </w:tcPr>
          <w:p w:rsidRPr="00CA5E0E" w:rsidR="009C5C37" w:rsidP="007B624C" w:rsidRDefault="009C5C37" w14:paraId="26A5757C"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93" w:type="pct"/>
          </w:tcPr>
          <w:p w:rsidRPr="00CA5E0E" w:rsidR="009C5C37" w:rsidP="007B624C" w:rsidRDefault="009C5C37" w14:paraId="3498DE47"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92" w:type="pct"/>
          </w:tcPr>
          <w:p w:rsidRPr="00CA5E0E" w:rsidR="009C5C37" w:rsidP="007B624C" w:rsidRDefault="009C5C37" w14:paraId="67942787"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9C5C37" w:rsidTr="007B624C" w14:paraId="04768ACC" w14:textId="77777777">
        <w:tc>
          <w:tcPr>
            <w:cnfStyle w:val="001000000000" w:firstRow="0" w:lastRow="0" w:firstColumn="1" w:lastColumn="0" w:oddVBand="0" w:evenVBand="0" w:oddHBand="0" w:evenHBand="0" w:firstRowFirstColumn="0" w:firstRowLastColumn="0" w:lastRowFirstColumn="0" w:lastRowLastColumn="0"/>
            <w:tcW w:w="2466" w:type="pct"/>
          </w:tcPr>
          <w:p w:rsidRPr="00CA5E0E" w:rsidR="009C5C37" w:rsidP="007B624C" w:rsidRDefault="009C5C37" w14:paraId="2D9EA363" w14:textId="6919B088">
            <w:r w:rsidRPr="00CA5E0E">
              <w:t>…some other alternative transportation option?</w:t>
            </w:r>
            <w:r w:rsidRPr="00CA5E0E">
              <w:br/>
              <w:t>(</w:t>
            </w:r>
            <w:r w:rsidRPr="00CA5E0E">
              <w:rPr>
                <w:i/>
              </w:rPr>
              <w:t>please specify</w:t>
            </w:r>
            <w:r w:rsidRPr="00CA5E0E">
              <w:t>) ________________________________</w:t>
            </w:r>
          </w:p>
        </w:tc>
        <w:tc>
          <w:tcPr>
            <w:tcW w:w="493" w:type="pct"/>
          </w:tcPr>
          <w:p w:rsidRPr="00CA5E0E" w:rsidR="009C5C37" w:rsidP="007B624C" w:rsidRDefault="009C5C37" w14:paraId="39EEC84F"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93" w:type="pct"/>
          </w:tcPr>
          <w:p w:rsidRPr="00CA5E0E" w:rsidR="009C5C37" w:rsidP="007B624C" w:rsidRDefault="009C5C37" w14:paraId="18875325"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63" w:type="pct"/>
          </w:tcPr>
          <w:p w:rsidRPr="00CA5E0E" w:rsidR="009C5C37" w:rsidP="007B624C" w:rsidRDefault="009C5C37" w14:paraId="1A8D811E"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93" w:type="pct"/>
          </w:tcPr>
          <w:p w:rsidRPr="00CA5E0E" w:rsidR="009C5C37" w:rsidP="007B624C" w:rsidRDefault="009C5C37" w14:paraId="419F2B19"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92" w:type="pct"/>
          </w:tcPr>
          <w:p w:rsidRPr="00CA5E0E" w:rsidR="009C5C37" w:rsidP="007B624C" w:rsidRDefault="009C5C37" w14:paraId="124537B3"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F532A8" w:rsidP="001A62B8" w:rsidRDefault="00F532A8" w14:paraId="6FFA6B85" w14:textId="77777777">
      <w:pPr>
        <w:pStyle w:val="Heading4"/>
        <w:numPr>
          <w:ilvl w:val="0"/>
          <w:numId w:val="73"/>
        </w:numPr>
        <w:rPr>
          <w:color w:val="auto"/>
        </w:rPr>
      </w:pPr>
    </w:p>
    <w:p w:rsidRPr="00CA5E0E" w:rsidR="009C5C37" w:rsidP="009C5C37" w:rsidRDefault="009C5C37" w14:paraId="78081C33" w14:textId="65CDD12B">
      <w:pPr>
        <w:rPr>
          <w:rFonts w:cs="Times New Roman"/>
          <w:color w:val="auto"/>
        </w:rPr>
      </w:pPr>
      <w:r w:rsidRPr="00CA5E0E">
        <w:rPr>
          <w:rFonts w:cs="Times New Roman"/>
          <w:color w:val="auto"/>
        </w:rPr>
        <w:t xml:space="preserve">If alternative transportation </w:t>
      </w:r>
      <w:r w:rsidRPr="00CA5E0E" w:rsidR="00CD499B">
        <w:rPr>
          <w:rFonts w:cs="Times New Roman"/>
          <w:color w:val="auto"/>
        </w:rPr>
        <w:t xml:space="preserve">(e.g., </w:t>
      </w:r>
      <w:r w:rsidRPr="00CA5E0E" w:rsidR="00847046">
        <w:rPr>
          <w:rFonts w:cs="Times New Roman"/>
          <w:color w:val="auto"/>
        </w:rPr>
        <w:t xml:space="preserve">bicycle, </w:t>
      </w:r>
      <w:r w:rsidRPr="00CA5E0E" w:rsidR="00CD499B">
        <w:rPr>
          <w:rFonts w:cs="Times New Roman"/>
          <w:color w:val="auto"/>
        </w:rPr>
        <w:t xml:space="preserve">bus) </w:t>
      </w:r>
      <w:r w:rsidRPr="00CA5E0E">
        <w:rPr>
          <w:rFonts w:cs="Times New Roman"/>
          <w:color w:val="auto"/>
        </w:rPr>
        <w:t xml:space="preserve">were offered </w:t>
      </w:r>
      <w:r w:rsidRPr="00CA5E0E" w:rsidR="00151C2C">
        <w:rPr>
          <w:rFonts w:cs="Times New Roman"/>
          <w:b/>
          <w:color w:val="auto"/>
        </w:rPr>
        <w:t>at this [site]</w:t>
      </w:r>
      <w:r w:rsidRPr="00CA5E0E">
        <w:rPr>
          <w:rFonts w:cs="Times New Roman"/>
          <w:color w:val="auto"/>
        </w:rPr>
        <w:t>, would it enhance your experience?</w:t>
      </w:r>
    </w:p>
    <w:p w:rsidRPr="00CA5E0E" w:rsidR="009C5C37" w:rsidP="009C5C37" w:rsidRDefault="009C5C37" w14:paraId="6A2EC9C2"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9C5C37" w:rsidP="009C5C37" w:rsidRDefault="009C5C37" w14:paraId="1FFF13A3"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00D863A8" w:rsidP="009C5C37" w:rsidRDefault="009C5C37" w14:paraId="17A106DF" w14:textId="067EDE2B">
      <w:pPr>
        <w:rPr>
          <w:rFonts w:cs="Times New Roman"/>
          <w:color w:val="auto"/>
        </w:rPr>
      </w:pPr>
      <w:r w:rsidRPr="00CA5E0E">
        <w:rPr>
          <w:rFonts w:cs="Times New Roman"/>
          <w:color w:val="auto"/>
        </w:rPr>
        <w:sym w:font="Wingdings 2" w:char="F0A3"/>
      </w:r>
      <w:r w:rsidRPr="00CA5E0E">
        <w:rPr>
          <w:rFonts w:cs="Times New Roman"/>
          <w:color w:val="auto"/>
        </w:rPr>
        <w:t xml:space="preserve"> Not Sure</w:t>
      </w:r>
    </w:p>
    <w:p w:rsidRPr="00CA5E0E" w:rsidR="009C5C37" w:rsidP="001A62B8" w:rsidRDefault="009C5C37" w14:paraId="533D277A" w14:textId="77777777">
      <w:pPr>
        <w:pStyle w:val="Heading4"/>
        <w:numPr>
          <w:ilvl w:val="0"/>
          <w:numId w:val="73"/>
        </w:numPr>
        <w:rPr>
          <w:color w:val="auto"/>
        </w:rPr>
      </w:pPr>
    </w:p>
    <w:p w:rsidRPr="00CA5E0E" w:rsidR="009C5C37" w:rsidP="009C5C37" w:rsidRDefault="009C5C37" w14:paraId="6C205373" w14:textId="19206D54">
      <w:pPr>
        <w:autoSpaceDE w:val="0"/>
        <w:autoSpaceDN w:val="0"/>
        <w:adjustRightInd w:val="0"/>
        <w:rPr>
          <w:rFonts w:eastAsia="Times New Roman" w:cs="Times New Roman"/>
          <w:color w:val="auto"/>
        </w:rPr>
      </w:pPr>
      <w:r w:rsidRPr="00CA5E0E">
        <w:rPr>
          <w:rFonts w:cs="Times New Roman"/>
          <w:color w:val="auto"/>
        </w:rPr>
        <w:t xml:space="preserve">If you were to visit [site] in the future, would you use the </w:t>
      </w:r>
      <w:r w:rsidRPr="00CA5E0E">
        <w:rPr>
          <w:rFonts w:eastAsia="Times New Roman" w:cs="Times New Roman"/>
          <w:color w:val="auto"/>
        </w:rPr>
        <w:t>[transportation service]</w:t>
      </w:r>
      <w:r w:rsidRPr="00CA5E0E">
        <w:rPr>
          <w:rFonts w:cs="Times New Roman"/>
          <w:color w:val="auto"/>
        </w:rPr>
        <w:t xml:space="preserve"> again? </w:t>
      </w:r>
      <w:r w:rsidRPr="00CA5E0E">
        <w:rPr>
          <w:rFonts w:eastAsia="Times New Roman" w:cs="Times New Roman"/>
          <w:color w:val="auto"/>
        </w:rPr>
        <w:t>Please select one.</w:t>
      </w:r>
    </w:p>
    <w:tbl>
      <w:tblPr>
        <w:tblStyle w:val="Single-itemScale"/>
        <w:tblW w:w="0" w:type="auto"/>
        <w:tblLayout w:type="fixed"/>
        <w:tblLook w:val="04A0" w:firstRow="1" w:lastRow="0" w:firstColumn="1" w:lastColumn="0" w:noHBand="0" w:noVBand="1"/>
      </w:tblPr>
      <w:tblGrid>
        <w:gridCol w:w="1440"/>
        <w:gridCol w:w="1440"/>
        <w:gridCol w:w="1440"/>
        <w:gridCol w:w="1440"/>
        <w:gridCol w:w="1440"/>
      </w:tblGrid>
      <w:tr w:rsidRPr="00CA5E0E" w:rsidR="008614EA" w:rsidTr="000F2D47" w14:paraId="1EC7EE3A"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8614EA" w:rsidP="000F2D47" w:rsidRDefault="008614EA" w14:paraId="2F2E64B4" w14:textId="2D1BE87D">
            <w:pPr>
              <w:rPr>
                <w:rFonts w:cs="Times New Roman"/>
                <w:color w:val="auto"/>
              </w:rPr>
            </w:pPr>
            <w:r w:rsidRPr="00CA5E0E">
              <w:rPr>
                <w:color w:val="auto"/>
              </w:rPr>
              <w:t>Definitely</w:t>
            </w:r>
            <w:r w:rsidRPr="00CA5E0E">
              <w:rPr>
                <w:color w:val="auto"/>
              </w:rPr>
              <w:br/>
              <w:t>Not</w:t>
            </w:r>
          </w:p>
        </w:tc>
        <w:tc>
          <w:tcPr>
            <w:tcW w:w="1440" w:type="dxa"/>
          </w:tcPr>
          <w:p w:rsidRPr="00CA5E0E" w:rsidR="008614EA" w:rsidP="000F2D47" w:rsidRDefault="008614EA" w14:paraId="21DA25E2" w14:textId="3F9D176D">
            <w:pPr>
              <w:rPr>
                <w:rFonts w:cs="Times New Roman"/>
                <w:color w:val="auto"/>
              </w:rPr>
            </w:pPr>
            <w:r w:rsidRPr="00CA5E0E">
              <w:rPr>
                <w:color w:val="auto"/>
              </w:rPr>
              <w:t>Probably</w:t>
            </w:r>
            <w:r w:rsidRPr="00CA5E0E">
              <w:rPr>
                <w:color w:val="auto"/>
              </w:rPr>
              <w:br/>
              <w:t>Not</w:t>
            </w:r>
          </w:p>
        </w:tc>
        <w:tc>
          <w:tcPr>
            <w:tcW w:w="1440" w:type="dxa"/>
          </w:tcPr>
          <w:p w:rsidRPr="00CA5E0E" w:rsidR="008614EA" w:rsidP="000F2D47" w:rsidRDefault="008614EA" w14:paraId="48EC166F" w14:textId="5FD2B30C">
            <w:pPr>
              <w:rPr>
                <w:rFonts w:cs="Times New Roman"/>
                <w:color w:val="auto"/>
              </w:rPr>
            </w:pPr>
            <w:r w:rsidRPr="00CA5E0E">
              <w:rPr>
                <w:rFonts w:eastAsiaTheme="minorEastAsia"/>
                <w:color w:val="auto"/>
              </w:rPr>
              <w:t>Unsure</w:t>
            </w:r>
          </w:p>
        </w:tc>
        <w:tc>
          <w:tcPr>
            <w:tcW w:w="1440" w:type="dxa"/>
          </w:tcPr>
          <w:p w:rsidRPr="00CA5E0E" w:rsidR="008614EA" w:rsidP="000F2D47" w:rsidRDefault="008614EA" w14:paraId="2425772B" w14:textId="7515FE62">
            <w:pPr>
              <w:rPr>
                <w:rFonts w:cs="Times New Roman"/>
                <w:color w:val="auto"/>
              </w:rPr>
            </w:pPr>
            <w:r w:rsidRPr="00CA5E0E">
              <w:rPr>
                <w:color w:val="auto"/>
              </w:rPr>
              <w:t>Probably</w:t>
            </w:r>
          </w:p>
        </w:tc>
        <w:tc>
          <w:tcPr>
            <w:tcW w:w="1440" w:type="dxa"/>
          </w:tcPr>
          <w:p w:rsidRPr="00CA5E0E" w:rsidR="008614EA" w:rsidP="000F2D47" w:rsidRDefault="008614EA" w14:paraId="4C59741A" w14:textId="3D213008">
            <w:pPr>
              <w:rPr>
                <w:rFonts w:cs="Times New Roman"/>
                <w:color w:val="auto"/>
              </w:rPr>
            </w:pPr>
            <w:r w:rsidRPr="00CA5E0E">
              <w:rPr>
                <w:color w:val="auto"/>
              </w:rPr>
              <w:t>Definitely</w:t>
            </w:r>
          </w:p>
        </w:tc>
      </w:tr>
      <w:tr w:rsidRPr="00CA5E0E" w:rsidR="00D36F6D" w:rsidTr="00A2394A" w14:paraId="7A58DB04" w14:textId="77777777">
        <w:tc>
          <w:tcPr>
            <w:tcW w:w="1440" w:type="dxa"/>
            <w:vAlign w:val="top"/>
          </w:tcPr>
          <w:p w:rsidRPr="00CA5E0E" w:rsidR="00D36F6D" w:rsidP="000F2D47" w:rsidRDefault="00D36F6D" w14:paraId="770AE64F" w14:textId="0E75E110">
            <w:pPr>
              <w:rPr>
                <w:rFonts w:cs="Times New Roman"/>
                <w:color w:val="auto"/>
              </w:rPr>
            </w:pPr>
            <w:r w:rsidRPr="00CA5E0E">
              <w:rPr>
                <w:rFonts w:cs="Times New Roman"/>
                <w:color w:val="auto"/>
              </w:rPr>
              <w:t>1</w:t>
            </w:r>
          </w:p>
        </w:tc>
        <w:tc>
          <w:tcPr>
            <w:tcW w:w="1440" w:type="dxa"/>
            <w:vAlign w:val="top"/>
          </w:tcPr>
          <w:p w:rsidRPr="00CA5E0E" w:rsidR="00D36F6D" w:rsidP="000F2D47" w:rsidRDefault="00D36F6D" w14:paraId="78324A39" w14:textId="70FFA381">
            <w:pPr>
              <w:rPr>
                <w:rFonts w:cs="Times New Roman"/>
                <w:color w:val="auto"/>
              </w:rPr>
            </w:pPr>
            <w:r w:rsidRPr="00CA5E0E">
              <w:rPr>
                <w:rFonts w:cs="Times New Roman"/>
                <w:color w:val="auto"/>
              </w:rPr>
              <w:t>2</w:t>
            </w:r>
          </w:p>
        </w:tc>
        <w:tc>
          <w:tcPr>
            <w:tcW w:w="1440" w:type="dxa"/>
            <w:vAlign w:val="top"/>
          </w:tcPr>
          <w:p w:rsidRPr="00CA5E0E" w:rsidR="00D36F6D" w:rsidP="000F2D47" w:rsidRDefault="00D36F6D" w14:paraId="3C5671B5" w14:textId="52C521FF">
            <w:pPr>
              <w:rPr>
                <w:rFonts w:cs="Times New Roman"/>
                <w:color w:val="auto"/>
              </w:rPr>
            </w:pPr>
            <w:r w:rsidRPr="00CA5E0E">
              <w:rPr>
                <w:rFonts w:cs="Times New Roman"/>
                <w:color w:val="auto"/>
              </w:rPr>
              <w:t>3</w:t>
            </w:r>
          </w:p>
        </w:tc>
        <w:tc>
          <w:tcPr>
            <w:tcW w:w="1440" w:type="dxa"/>
            <w:vAlign w:val="top"/>
          </w:tcPr>
          <w:p w:rsidRPr="00CA5E0E" w:rsidR="00D36F6D" w:rsidP="000F2D47" w:rsidRDefault="00D36F6D" w14:paraId="5B54F01D" w14:textId="34C88329">
            <w:pPr>
              <w:rPr>
                <w:rFonts w:cs="Times New Roman"/>
                <w:color w:val="auto"/>
              </w:rPr>
            </w:pPr>
            <w:r w:rsidRPr="00CA5E0E">
              <w:rPr>
                <w:rFonts w:cs="Times New Roman"/>
                <w:color w:val="auto"/>
              </w:rPr>
              <w:t>4</w:t>
            </w:r>
          </w:p>
        </w:tc>
        <w:tc>
          <w:tcPr>
            <w:tcW w:w="1440" w:type="dxa"/>
            <w:vAlign w:val="top"/>
          </w:tcPr>
          <w:p w:rsidRPr="00CA5E0E" w:rsidR="00D36F6D" w:rsidP="000F2D47" w:rsidRDefault="00D36F6D" w14:paraId="648C6DB0" w14:textId="76908581">
            <w:pPr>
              <w:rPr>
                <w:rFonts w:cs="Times New Roman"/>
                <w:color w:val="auto"/>
              </w:rPr>
            </w:pPr>
            <w:r w:rsidRPr="00CA5E0E">
              <w:rPr>
                <w:rFonts w:cs="Times New Roman"/>
                <w:color w:val="auto"/>
              </w:rPr>
              <w:t>5</w:t>
            </w:r>
          </w:p>
        </w:tc>
      </w:tr>
    </w:tbl>
    <w:p w:rsidRPr="00CA5E0E" w:rsidR="009C5C37" w:rsidP="001A62B8" w:rsidRDefault="009C5C37" w14:paraId="3DD71FBD" w14:textId="77777777">
      <w:pPr>
        <w:pStyle w:val="Heading4"/>
        <w:numPr>
          <w:ilvl w:val="0"/>
          <w:numId w:val="73"/>
        </w:numPr>
        <w:rPr>
          <w:color w:val="auto"/>
        </w:rPr>
      </w:pPr>
    </w:p>
    <w:p w:rsidRPr="00CA5E0E" w:rsidR="009C5C37" w:rsidP="009C5C37" w:rsidRDefault="009C5C37" w14:paraId="00E97619" w14:textId="77777777">
      <w:pPr>
        <w:autoSpaceDE w:val="0"/>
        <w:autoSpaceDN w:val="0"/>
        <w:adjustRightInd w:val="0"/>
        <w:rPr>
          <w:rFonts w:eastAsia="Times New Roman" w:cs="Times New Roman"/>
          <w:color w:val="auto"/>
        </w:rPr>
      </w:pPr>
      <w:r w:rsidRPr="00CA5E0E">
        <w:rPr>
          <w:rFonts w:eastAsia="Times New Roman" w:cs="Times New Roman"/>
          <w:color w:val="auto"/>
        </w:rPr>
        <w:t>If you were to visit [site] in the future</w:t>
      </w:r>
      <w:r w:rsidRPr="00CA5E0E">
        <w:rPr>
          <w:rFonts w:eastAsia="Times New Roman" w:cs="Times New Roman"/>
          <w:bCs/>
          <w:iCs/>
          <w:color w:val="auto"/>
        </w:rPr>
        <w:t xml:space="preserve">, would you use the </w:t>
      </w:r>
      <w:r w:rsidRPr="00CA5E0E">
        <w:rPr>
          <w:rFonts w:eastAsia="Times New Roman" w:cs="Times New Roman"/>
          <w:color w:val="auto"/>
        </w:rPr>
        <w:t xml:space="preserve">[transportation service] </w:t>
      </w:r>
      <w:r w:rsidRPr="00CA5E0E">
        <w:rPr>
          <w:rFonts w:eastAsia="Times New Roman" w:cs="Times New Roman"/>
          <w:bCs/>
          <w:iCs/>
          <w:color w:val="auto"/>
        </w:rPr>
        <w:t>again?</w:t>
      </w:r>
      <w:r w:rsidRPr="00CA5E0E">
        <w:rPr>
          <w:rFonts w:eastAsia="Times New Roman" w:cs="Times New Roman"/>
          <w:color w:val="auto"/>
        </w:rPr>
        <w:t xml:space="preserve"> Please select one.</w:t>
      </w:r>
    </w:p>
    <w:p w:rsidRPr="00CA5E0E" w:rsidR="009C5C37" w:rsidP="009C5C37" w:rsidRDefault="009C5C37" w14:paraId="176447CB"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Yes, likely</w:t>
      </w:r>
    </w:p>
    <w:p w:rsidRPr="00CA5E0E" w:rsidR="009C5C37" w:rsidP="009C5C37" w:rsidRDefault="009C5C37" w14:paraId="7D22FEC0"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No, unlikely</w:t>
      </w:r>
    </w:p>
    <w:p w:rsidRPr="00CA5E0E" w:rsidR="009C5C37" w:rsidP="009C5C37" w:rsidRDefault="009C5C37" w14:paraId="42940672"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Not sure</w:t>
      </w:r>
    </w:p>
    <w:p w:rsidR="00664AE6" w:rsidRDefault="00664AE6" w14:paraId="6716A8D5" w14:textId="497D9BD3">
      <w:pPr>
        <w:rPr>
          <w:rFonts w:cs="Times New Roman"/>
          <w:b/>
          <w:color w:val="auto"/>
        </w:rPr>
      </w:pPr>
      <w:r>
        <w:rPr>
          <w:color w:val="auto"/>
        </w:rPr>
        <w:br w:type="page"/>
      </w:r>
    </w:p>
    <w:p w:rsidRPr="00CA5E0E" w:rsidR="009C5C37" w:rsidP="001A62B8" w:rsidRDefault="009C5C37" w14:paraId="72CFD474" w14:textId="77777777">
      <w:pPr>
        <w:pStyle w:val="Heading4"/>
        <w:numPr>
          <w:ilvl w:val="0"/>
          <w:numId w:val="73"/>
        </w:numPr>
        <w:rPr>
          <w:color w:val="auto"/>
        </w:rPr>
      </w:pPr>
    </w:p>
    <w:p w:rsidRPr="00CA5E0E" w:rsidR="009C5C37" w:rsidP="009C5C37" w:rsidRDefault="009C5C37" w14:paraId="6B57F168" w14:textId="37C6D7CC">
      <w:pPr>
        <w:rPr>
          <w:rFonts w:eastAsia="Times New Roman" w:cs="Times New Roman"/>
          <w:i/>
          <w:color w:val="auto"/>
        </w:rPr>
      </w:pPr>
      <w:r w:rsidRPr="00CA5E0E">
        <w:rPr>
          <w:rFonts w:eastAsia="Times New Roman" w:cs="Times New Roman"/>
          <w:color w:val="auto"/>
        </w:rPr>
        <w:t xml:space="preserve">If you were to visit [site] in the future, if a transit (bus) service existed with service to the </w:t>
      </w:r>
      <w:r w:rsidRPr="00CA5E0E" w:rsidR="00EC351B">
        <w:rPr>
          <w:rFonts w:eastAsia="Times New Roman" w:cs="Times New Roman"/>
          <w:color w:val="auto"/>
        </w:rPr>
        <w:t>[site]</w:t>
      </w:r>
      <w:r w:rsidRPr="00CA5E0E">
        <w:rPr>
          <w:rFonts w:eastAsia="Times New Roman" w:cs="Times New Roman"/>
          <w:color w:val="auto"/>
        </w:rPr>
        <w:t xml:space="preserve">’s major destinations, how likely would it be that you would use such a service? </w:t>
      </w:r>
      <w:r w:rsidRPr="00CA5E0E" w:rsidR="004F2B7F">
        <w:rPr>
          <w:rFonts w:eastAsia="Times New Roman" w:cs="Times New Roman"/>
          <w:i/>
          <w:color w:val="auto"/>
        </w:rPr>
        <w:t>(Please select one only)</w:t>
      </w:r>
    </w:p>
    <w:tbl>
      <w:tblPr>
        <w:tblStyle w:val="Single-itemScale"/>
        <w:tblW w:w="0" w:type="auto"/>
        <w:tblLook w:val="04A0" w:firstRow="1" w:lastRow="0" w:firstColumn="1" w:lastColumn="0" w:noHBand="0" w:noVBand="1"/>
      </w:tblPr>
      <w:tblGrid>
        <w:gridCol w:w="1542"/>
        <w:gridCol w:w="1336"/>
        <w:gridCol w:w="1417"/>
        <w:gridCol w:w="1313"/>
        <w:gridCol w:w="1412"/>
      </w:tblGrid>
      <w:tr w:rsidRPr="00CA5E0E" w:rsidR="0034019A" w:rsidTr="000F2D47" w14:paraId="7B02F4AF" w14:textId="77777777">
        <w:trPr>
          <w:cnfStyle w:val="100000000000" w:firstRow="1" w:lastRow="0" w:firstColumn="0" w:lastColumn="0" w:oddVBand="0" w:evenVBand="0" w:oddHBand="0" w:evenHBand="0" w:firstRowFirstColumn="0" w:firstRowLastColumn="0" w:lastRowFirstColumn="0" w:lastRowLastColumn="0"/>
        </w:trPr>
        <w:tc>
          <w:tcPr>
            <w:tcW w:w="1542" w:type="dxa"/>
          </w:tcPr>
          <w:p w:rsidRPr="00CA5E0E" w:rsidR="0034019A" w:rsidP="0034019A" w:rsidRDefault="0034019A" w14:paraId="27D5108E" w14:textId="156101C4">
            <w:pPr>
              <w:widowControl w:val="0"/>
              <w:autoSpaceDE w:val="0"/>
              <w:autoSpaceDN w:val="0"/>
              <w:adjustRightInd w:val="0"/>
              <w:rPr>
                <w:rFonts w:cs="Times New Roman"/>
                <w:color w:val="auto"/>
              </w:rPr>
            </w:pPr>
            <w:r>
              <w:rPr>
                <w:rFonts w:cs="Times New Roman"/>
                <w:color w:val="auto"/>
              </w:rPr>
              <w:t>Not at all</w:t>
            </w:r>
            <w:r>
              <w:rPr>
                <w:rFonts w:cs="Times New Roman"/>
                <w:color w:val="auto"/>
              </w:rPr>
              <w:br/>
              <w:t>l</w:t>
            </w:r>
            <w:r w:rsidRPr="00CA5E0E">
              <w:rPr>
                <w:rFonts w:cs="Times New Roman"/>
                <w:color w:val="auto"/>
              </w:rPr>
              <w:t>ikely</w:t>
            </w:r>
          </w:p>
        </w:tc>
        <w:tc>
          <w:tcPr>
            <w:tcW w:w="1336" w:type="dxa"/>
          </w:tcPr>
          <w:p w:rsidRPr="00CA5E0E" w:rsidR="0034019A" w:rsidP="0034019A" w:rsidRDefault="0034019A" w14:paraId="33E8CF1C" w14:textId="6A44AD40">
            <w:pPr>
              <w:widowControl w:val="0"/>
              <w:autoSpaceDE w:val="0"/>
              <w:autoSpaceDN w:val="0"/>
              <w:adjustRightInd w:val="0"/>
              <w:rPr>
                <w:rFonts w:cs="Times New Roman"/>
                <w:color w:val="auto"/>
              </w:rPr>
            </w:pPr>
            <w:r w:rsidRPr="00CA5E0E">
              <w:rPr>
                <w:rFonts w:cs="Times New Roman"/>
                <w:color w:val="auto"/>
              </w:rPr>
              <w:t>S</w:t>
            </w:r>
            <w:r>
              <w:rPr>
                <w:rFonts w:cs="Times New Roman"/>
                <w:color w:val="auto"/>
              </w:rPr>
              <w:t>lightly</w:t>
            </w:r>
            <w:r>
              <w:rPr>
                <w:rFonts w:cs="Times New Roman"/>
                <w:color w:val="auto"/>
              </w:rPr>
              <w:br/>
            </w:r>
            <w:r w:rsidRPr="00CA5E0E">
              <w:rPr>
                <w:rFonts w:cs="Times New Roman"/>
                <w:color w:val="auto"/>
              </w:rPr>
              <w:t>likely</w:t>
            </w:r>
          </w:p>
        </w:tc>
        <w:tc>
          <w:tcPr>
            <w:tcW w:w="1417" w:type="dxa"/>
          </w:tcPr>
          <w:p w:rsidRPr="00CA5E0E" w:rsidR="0034019A" w:rsidP="0034019A" w:rsidRDefault="0034019A" w14:paraId="055E2F81" w14:textId="2AA89404">
            <w:pPr>
              <w:widowControl w:val="0"/>
              <w:autoSpaceDE w:val="0"/>
              <w:autoSpaceDN w:val="0"/>
              <w:adjustRightInd w:val="0"/>
              <w:rPr>
                <w:rFonts w:cs="Times New Roman"/>
                <w:color w:val="auto"/>
              </w:rPr>
            </w:pPr>
            <w:r>
              <w:rPr>
                <w:rFonts w:cs="Times New Roman"/>
                <w:color w:val="auto"/>
              </w:rPr>
              <w:t>Moderately</w:t>
            </w:r>
            <w:r>
              <w:rPr>
                <w:rFonts w:cs="Times New Roman"/>
                <w:color w:val="auto"/>
              </w:rPr>
              <w:br/>
              <w:t>l</w:t>
            </w:r>
            <w:r w:rsidRPr="00CA5E0E">
              <w:rPr>
                <w:rFonts w:cs="Times New Roman"/>
                <w:color w:val="auto"/>
              </w:rPr>
              <w:t>ikely</w:t>
            </w:r>
          </w:p>
        </w:tc>
        <w:tc>
          <w:tcPr>
            <w:tcW w:w="1313" w:type="dxa"/>
          </w:tcPr>
          <w:p w:rsidRPr="00CA5E0E" w:rsidR="0034019A" w:rsidP="0034019A" w:rsidRDefault="0034019A" w14:paraId="09512289" w14:textId="5266E023">
            <w:pPr>
              <w:widowControl w:val="0"/>
              <w:autoSpaceDE w:val="0"/>
              <w:autoSpaceDN w:val="0"/>
              <w:adjustRightInd w:val="0"/>
              <w:rPr>
                <w:rFonts w:cs="Times New Roman"/>
                <w:color w:val="auto"/>
                <w:spacing w:val="-20"/>
              </w:rPr>
            </w:pPr>
            <w:r>
              <w:rPr>
                <w:rFonts w:cs="Times New Roman"/>
                <w:color w:val="auto"/>
              </w:rPr>
              <w:t>Very</w:t>
            </w:r>
            <w:r>
              <w:rPr>
                <w:rFonts w:cs="Times New Roman"/>
                <w:color w:val="auto"/>
              </w:rPr>
              <w:br/>
              <w:t>l</w:t>
            </w:r>
            <w:r w:rsidRPr="00CA5E0E">
              <w:rPr>
                <w:rFonts w:cs="Times New Roman"/>
                <w:color w:val="auto"/>
              </w:rPr>
              <w:t>ikely</w:t>
            </w:r>
          </w:p>
        </w:tc>
        <w:tc>
          <w:tcPr>
            <w:tcW w:w="1412" w:type="dxa"/>
          </w:tcPr>
          <w:p w:rsidRPr="00CA5E0E" w:rsidR="0034019A" w:rsidP="0034019A" w:rsidRDefault="0034019A" w14:paraId="08A69DDE" w14:textId="4B241467">
            <w:pPr>
              <w:widowControl w:val="0"/>
              <w:autoSpaceDE w:val="0"/>
              <w:autoSpaceDN w:val="0"/>
              <w:adjustRightInd w:val="0"/>
              <w:rPr>
                <w:rFonts w:cs="Times New Roman"/>
                <w:color w:val="auto"/>
                <w:spacing w:val="-20"/>
              </w:rPr>
            </w:pPr>
            <w:r w:rsidRPr="00CA5E0E">
              <w:rPr>
                <w:rFonts w:cs="Times New Roman"/>
                <w:color w:val="auto"/>
              </w:rPr>
              <w:t>Extremely</w:t>
            </w:r>
            <w:r>
              <w:rPr>
                <w:rFonts w:cs="Times New Roman"/>
                <w:color w:val="auto"/>
              </w:rPr>
              <w:br/>
              <w:t>l</w:t>
            </w:r>
            <w:r w:rsidRPr="00CA5E0E">
              <w:rPr>
                <w:rFonts w:cs="Times New Roman"/>
                <w:color w:val="auto"/>
              </w:rPr>
              <w:t>ikely</w:t>
            </w:r>
          </w:p>
        </w:tc>
      </w:tr>
      <w:tr w:rsidRPr="00CA5E0E" w:rsidR="00D36F6D" w:rsidTr="00A2394A" w14:paraId="66338ABB" w14:textId="77777777">
        <w:tc>
          <w:tcPr>
            <w:tcW w:w="1542" w:type="dxa"/>
            <w:vAlign w:val="top"/>
          </w:tcPr>
          <w:p w:rsidRPr="00CA5E0E" w:rsidR="00D36F6D" w:rsidP="000F2D47" w:rsidRDefault="00D36F6D" w14:paraId="3B71CFC4" w14:textId="3DEF4790">
            <w:pPr>
              <w:rPr>
                <w:rFonts w:cs="Times New Roman"/>
                <w:color w:val="auto"/>
              </w:rPr>
            </w:pPr>
            <w:r w:rsidRPr="00CA5E0E">
              <w:rPr>
                <w:rFonts w:cs="Times New Roman"/>
                <w:color w:val="auto"/>
              </w:rPr>
              <w:t>1</w:t>
            </w:r>
          </w:p>
        </w:tc>
        <w:tc>
          <w:tcPr>
            <w:tcW w:w="1336" w:type="dxa"/>
            <w:vAlign w:val="top"/>
          </w:tcPr>
          <w:p w:rsidRPr="00CA5E0E" w:rsidR="00D36F6D" w:rsidP="000F2D47" w:rsidRDefault="00D36F6D" w14:paraId="183C6527" w14:textId="52DF2E19">
            <w:pPr>
              <w:rPr>
                <w:rFonts w:cs="Times New Roman"/>
                <w:color w:val="auto"/>
              </w:rPr>
            </w:pPr>
            <w:r w:rsidRPr="00CA5E0E">
              <w:rPr>
                <w:rFonts w:cs="Times New Roman"/>
                <w:color w:val="auto"/>
              </w:rPr>
              <w:t>2</w:t>
            </w:r>
          </w:p>
        </w:tc>
        <w:tc>
          <w:tcPr>
            <w:tcW w:w="1417" w:type="dxa"/>
            <w:vAlign w:val="top"/>
          </w:tcPr>
          <w:p w:rsidRPr="00CA5E0E" w:rsidR="00D36F6D" w:rsidP="000F2D47" w:rsidRDefault="00D36F6D" w14:paraId="60013F90" w14:textId="12C9D970">
            <w:pPr>
              <w:rPr>
                <w:rFonts w:cs="Times New Roman"/>
                <w:color w:val="auto"/>
              </w:rPr>
            </w:pPr>
            <w:r w:rsidRPr="00CA5E0E">
              <w:rPr>
                <w:rFonts w:cs="Times New Roman"/>
                <w:color w:val="auto"/>
              </w:rPr>
              <w:t>3</w:t>
            </w:r>
          </w:p>
        </w:tc>
        <w:tc>
          <w:tcPr>
            <w:tcW w:w="1313" w:type="dxa"/>
            <w:vAlign w:val="top"/>
          </w:tcPr>
          <w:p w:rsidRPr="00CA5E0E" w:rsidR="00D36F6D" w:rsidP="000F2D47" w:rsidRDefault="00D36F6D" w14:paraId="2AF07292" w14:textId="048DAB27">
            <w:pPr>
              <w:rPr>
                <w:rFonts w:cs="Times New Roman"/>
                <w:color w:val="auto"/>
              </w:rPr>
            </w:pPr>
            <w:r w:rsidRPr="00CA5E0E">
              <w:rPr>
                <w:rFonts w:cs="Times New Roman"/>
                <w:color w:val="auto"/>
              </w:rPr>
              <w:t>4</w:t>
            </w:r>
          </w:p>
        </w:tc>
        <w:tc>
          <w:tcPr>
            <w:tcW w:w="1412" w:type="dxa"/>
            <w:vAlign w:val="top"/>
          </w:tcPr>
          <w:p w:rsidRPr="00CA5E0E" w:rsidR="00D36F6D" w:rsidP="000F2D47" w:rsidRDefault="00D36F6D" w14:paraId="65681D29" w14:textId="736B31AD">
            <w:pPr>
              <w:rPr>
                <w:rFonts w:cs="Times New Roman"/>
                <w:color w:val="auto"/>
              </w:rPr>
            </w:pPr>
            <w:r w:rsidRPr="00CA5E0E">
              <w:rPr>
                <w:rFonts w:cs="Times New Roman"/>
                <w:color w:val="auto"/>
              </w:rPr>
              <w:t>5</w:t>
            </w:r>
          </w:p>
        </w:tc>
      </w:tr>
    </w:tbl>
    <w:p w:rsidRPr="00CA5E0E" w:rsidR="009C5C37" w:rsidP="001A62B8" w:rsidRDefault="009C5C37" w14:paraId="5B6D7AB7" w14:textId="77777777">
      <w:pPr>
        <w:pStyle w:val="Heading4"/>
        <w:numPr>
          <w:ilvl w:val="0"/>
          <w:numId w:val="73"/>
        </w:numPr>
        <w:rPr>
          <w:color w:val="auto"/>
        </w:rPr>
      </w:pPr>
    </w:p>
    <w:p w:rsidRPr="00CA5E0E" w:rsidR="009C5C37" w:rsidP="009C5C37" w:rsidRDefault="009C5C37" w14:paraId="1209A7FC" w14:textId="6E6C48AE">
      <w:pPr>
        <w:rPr>
          <w:rFonts w:cs="Times New Roman"/>
          <w:color w:val="auto"/>
        </w:rPr>
      </w:pPr>
      <w:r w:rsidRPr="00CA5E0E">
        <w:rPr>
          <w:rFonts w:cs="Times New Roman"/>
          <w:color w:val="auto"/>
        </w:rPr>
        <w:t xml:space="preserve">What improvements would make you more likely to use this </w:t>
      </w:r>
      <w:r w:rsidRPr="00CA5E0E" w:rsidR="00EC351B">
        <w:rPr>
          <w:rFonts w:cs="Times New Roman"/>
          <w:color w:val="auto"/>
        </w:rPr>
        <w:t xml:space="preserve">[transportation service] </w:t>
      </w:r>
      <w:r w:rsidRPr="00CA5E0E">
        <w:rPr>
          <w:rFonts w:cs="Times New Roman"/>
          <w:color w:val="auto"/>
        </w:rPr>
        <w:t>again in the future?</w:t>
      </w:r>
      <w:r w:rsidR="002B7F4C">
        <w:rPr>
          <w:rFonts w:cs="Times New Roman"/>
          <w:color w:val="auto"/>
        </w:rPr>
        <w:t xml:space="preserve"> (Select all that apply)</w:t>
      </w:r>
    </w:p>
    <w:p w:rsidRPr="00CA5E0E" w:rsidR="009C5C37" w:rsidP="00F063BA" w:rsidRDefault="009C5C37" w14:paraId="177E186F" w14:textId="77777777">
      <w:pPr>
        <w:pStyle w:val="ListParagraph"/>
        <w:numPr>
          <w:ilvl w:val="0"/>
          <w:numId w:val="14"/>
        </w:numPr>
        <w:autoSpaceDE w:val="0"/>
        <w:autoSpaceDN w:val="0"/>
        <w:adjustRightInd w:val="0"/>
        <w:contextualSpacing w:val="0"/>
      </w:pPr>
      <w:r w:rsidRPr="00CA5E0E">
        <w:t>[list of area-specific of improvements (e.g., more frequent service, greener technology, more stops)]</w:t>
      </w:r>
    </w:p>
    <w:p w:rsidR="00D863A8" w:rsidP="00F063BA" w:rsidRDefault="009C5C37" w14:paraId="5B7C2267" w14:textId="60D6AF73">
      <w:pPr>
        <w:pStyle w:val="ListParagraph"/>
        <w:numPr>
          <w:ilvl w:val="0"/>
          <w:numId w:val="14"/>
        </w:numPr>
        <w:autoSpaceDE w:val="0"/>
        <w:autoSpaceDN w:val="0"/>
        <w:adjustRightInd w:val="0"/>
        <w:contextualSpacing w:val="0"/>
      </w:pPr>
      <w:r w:rsidRPr="00CA5E0E">
        <w:t>Other (Please specify): _______________________________________</w:t>
      </w:r>
    </w:p>
    <w:p w:rsidRPr="00CA5E0E" w:rsidR="002321F2" w:rsidP="006C34A5" w:rsidRDefault="00BC7635" w14:paraId="4A7BB59A" w14:textId="39C33971">
      <w:pPr>
        <w:pStyle w:val="Heading3"/>
      </w:pPr>
      <w:bookmarkStart w:name="_Toc443916323" w:id="190"/>
      <w:bookmarkStart w:name="_Toc447018627" w:id="191"/>
      <w:bookmarkEnd w:id="183"/>
      <w:bookmarkEnd w:id="184"/>
      <w:bookmarkEnd w:id="185"/>
      <w:bookmarkEnd w:id="186"/>
      <w:bookmarkEnd w:id="187"/>
      <w:bookmarkEnd w:id="188"/>
      <w:bookmarkEnd w:id="189"/>
      <w:bookmarkEnd w:id="164"/>
      <w:bookmarkEnd w:id="165"/>
      <w:bookmarkEnd w:id="166"/>
      <w:r w:rsidRPr="00CA5E0E">
        <w:t>Future Visits</w:t>
      </w:r>
    </w:p>
    <w:bookmarkEnd w:id="190"/>
    <w:bookmarkEnd w:id="191"/>
    <w:p w:rsidRPr="00CA5E0E" w:rsidR="002321F2" w:rsidP="001A62B8" w:rsidRDefault="002321F2" w14:paraId="06F2BC46" w14:textId="77777777">
      <w:pPr>
        <w:pStyle w:val="Heading4"/>
        <w:numPr>
          <w:ilvl w:val="0"/>
          <w:numId w:val="72"/>
        </w:numPr>
        <w:rPr>
          <w:color w:val="auto"/>
        </w:rPr>
      </w:pPr>
    </w:p>
    <w:p w:rsidRPr="00CA5E0E" w:rsidR="002321F2" w:rsidP="002321F2" w:rsidRDefault="002321F2" w14:paraId="292D8F6A" w14:textId="77777777">
      <w:pPr>
        <w:rPr>
          <w:color w:val="auto"/>
        </w:rPr>
      </w:pPr>
      <w:r w:rsidRPr="00CA5E0E">
        <w:rPr>
          <w:color w:val="auto"/>
        </w:rPr>
        <w:t>Would you consider visiting [site] again?</w:t>
      </w:r>
    </w:p>
    <w:p w:rsidRPr="00CA5E0E" w:rsidR="002321F2" w:rsidP="002321F2" w:rsidRDefault="002321F2" w14:paraId="53E3A202"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Yes, likely</w:t>
      </w:r>
    </w:p>
    <w:p w:rsidRPr="00CA5E0E" w:rsidR="002321F2" w:rsidP="002321F2" w:rsidRDefault="002321F2" w14:paraId="5ECB1206"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No, unlikely</w:t>
      </w:r>
    </w:p>
    <w:p w:rsidRPr="00CA5E0E" w:rsidR="002321F2" w:rsidP="002321F2" w:rsidRDefault="002321F2" w14:paraId="2F7F4E37"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Not sure</w:t>
      </w:r>
    </w:p>
    <w:p w:rsidRPr="00CA5E0E" w:rsidR="002321F2" w:rsidP="002321F2" w:rsidRDefault="002321F2" w14:paraId="41E86C3F" w14:textId="77777777">
      <w:pPr>
        <w:rPr>
          <w:rFonts w:eastAsia="Times New Roman" w:cs="Times New Roman"/>
          <w:color w:val="auto"/>
        </w:rPr>
      </w:pPr>
      <w:r w:rsidRPr="00CA5E0E">
        <w:rPr>
          <w:rFonts w:eastAsia="Times New Roman" w:cs="Times New Roman"/>
          <w:color w:val="auto"/>
        </w:rPr>
        <w:t>Why or why not? ____________________________________________</w:t>
      </w:r>
    </w:p>
    <w:p w:rsidRPr="00CA5E0E" w:rsidR="002321F2" w:rsidP="001A62B8" w:rsidRDefault="002321F2" w14:paraId="19451C73" w14:textId="77777777">
      <w:pPr>
        <w:pStyle w:val="Heading4"/>
        <w:numPr>
          <w:ilvl w:val="0"/>
          <w:numId w:val="72"/>
        </w:numPr>
        <w:rPr>
          <w:color w:val="auto"/>
        </w:rPr>
      </w:pPr>
    </w:p>
    <w:p w:rsidRPr="00CA5E0E" w:rsidR="002321F2" w:rsidP="002321F2" w:rsidRDefault="002321F2" w14:paraId="2C4E210E" w14:textId="17E0B5D9">
      <w:pPr>
        <w:rPr>
          <w:color w:val="auto"/>
        </w:rPr>
      </w:pPr>
      <w:r w:rsidRPr="00CA5E0E">
        <w:rPr>
          <w:color w:val="auto"/>
        </w:rPr>
        <w:t xml:space="preserve">Do you plan to visit this [site] again in the next </w:t>
      </w:r>
      <w:r w:rsidRPr="00CA5E0E" w:rsidR="008D3717">
        <w:rPr>
          <w:color w:val="auto"/>
        </w:rPr>
        <w:t>[time period]</w:t>
      </w:r>
      <w:r w:rsidRPr="00CA5E0E">
        <w:rPr>
          <w:color w:val="auto"/>
        </w:rPr>
        <w:t>?</w:t>
      </w:r>
    </w:p>
    <w:p w:rsidRPr="00CA5E0E" w:rsidR="002321F2" w:rsidP="002321F2" w:rsidRDefault="002321F2" w14:paraId="4C56DC71" w14:textId="77777777">
      <w:pPr>
        <w:rPr>
          <w:color w:val="auto"/>
        </w:rPr>
      </w:pPr>
      <w:r w:rsidRPr="00CA5E0E">
        <w:rPr>
          <w:rFonts w:eastAsia="Times New Roman"/>
          <w:color w:val="auto"/>
        </w:rPr>
        <w:sym w:font="Wingdings 2" w:char="F0A3"/>
      </w:r>
      <w:r w:rsidRPr="00CA5E0E">
        <w:rPr>
          <w:rFonts w:eastAsia="Times New Roman"/>
          <w:color w:val="auto"/>
        </w:rPr>
        <w:t xml:space="preserve"> </w:t>
      </w:r>
      <w:r w:rsidRPr="00CA5E0E">
        <w:rPr>
          <w:color w:val="auto"/>
        </w:rPr>
        <w:t>Yes, likely</w:t>
      </w:r>
    </w:p>
    <w:p w:rsidRPr="00CA5E0E" w:rsidR="002321F2" w:rsidP="002321F2" w:rsidRDefault="002321F2" w14:paraId="3B53CA65" w14:textId="77777777">
      <w:pPr>
        <w:rPr>
          <w:color w:val="auto"/>
        </w:rPr>
      </w:pPr>
      <w:r w:rsidRPr="00CA5E0E">
        <w:rPr>
          <w:rFonts w:eastAsia="Times New Roman"/>
          <w:color w:val="auto"/>
        </w:rPr>
        <w:sym w:font="Wingdings 2" w:char="F0A3"/>
      </w:r>
      <w:r w:rsidRPr="00CA5E0E">
        <w:rPr>
          <w:rFonts w:eastAsia="Times New Roman"/>
          <w:color w:val="auto"/>
        </w:rPr>
        <w:t xml:space="preserve"> </w:t>
      </w:r>
      <w:r w:rsidRPr="00CA5E0E">
        <w:rPr>
          <w:color w:val="auto"/>
        </w:rPr>
        <w:t>No, unlikely</w:t>
      </w:r>
    </w:p>
    <w:p w:rsidRPr="00CA5E0E" w:rsidR="002321F2" w:rsidP="002321F2" w:rsidRDefault="002321F2" w14:paraId="18885B63" w14:textId="77777777">
      <w:pPr>
        <w:rPr>
          <w:color w:val="auto"/>
        </w:rPr>
      </w:pPr>
      <w:r w:rsidRPr="00CA5E0E">
        <w:rPr>
          <w:rFonts w:eastAsia="Times New Roman"/>
          <w:color w:val="auto"/>
        </w:rPr>
        <w:sym w:font="Wingdings 2" w:char="F0A3"/>
      </w:r>
      <w:r w:rsidRPr="00CA5E0E">
        <w:rPr>
          <w:rFonts w:eastAsia="Times New Roman"/>
          <w:color w:val="auto"/>
        </w:rPr>
        <w:t xml:space="preserve"> </w:t>
      </w:r>
      <w:r w:rsidRPr="00CA5E0E">
        <w:rPr>
          <w:color w:val="auto"/>
        </w:rPr>
        <w:t>Not sure</w:t>
      </w:r>
    </w:p>
    <w:p w:rsidRPr="00CA5E0E" w:rsidR="002321F2" w:rsidP="001A62B8" w:rsidRDefault="002321F2" w14:paraId="01417D8A" w14:textId="77777777">
      <w:pPr>
        <w:pStyle w:val="Heading4"/>
        <w:numPr>
          <w:ilvl w:val="0"/>
          <w:numId w:val="72"/>
        </w:numPr>
        <w:rPr>
          <w:color w:val="auto"/>
        </w:rPr>
      </w:pPr>
    </w:p>
    <w:p w:rsidRPr="00CA5E0E" w:rsidR="002321F2" w:rsidP="002321F2" w:rsidRDefault="002321F2" w14:paraId="4879DA6B" w14:textId="533B58D4">
      <w:pPr>
        <w:rPr>
          <w:rFonts w:eastAsia="Times New Roman" w:cs="Times New Roman"/>
          <w:color w:val="auto"/>
        </w:rPr>
      </w:pPr>
      <w:r w:rsidRPr="00CA5E0E">
        <w:rPr>
          <w:rFonts w:eastAsia="Times New Roman" w:cs="Times New Roman"/>
          <w:color w:val="auto"/>
        </w:rPr>
        <w:t>If you were to visit [site] in the future, which of the following additional [services, facilities, recreational opportunities] would you like to have available?</w:t>
      </w:r>
      <w:r w:rsidR="002B7F4C">
        <w:rPr>
          <w:rFonts w:eastAsia="Times New Roman" w:cs="Times New Roman"/>
          <w:color w:val="auto"/>
        </w:rPr>
        <w:t xml:space="preserve"> (Select all that apply)</w:t>
      </w:r>
    </w:p>
    <w:tbl>
      <w:tblPr>
        <w:tblStyle w:val="Checkbox"/>
        <w:tblW w:w="0" w:type="auto"/>
        <w:tblLook w:val="04A0" w:firstRow="1" w:lastRow="0" w:firstColumn="1" w:lastColumn="0" w:noHBand="0" w:noVBand="1"/>
      </w:tblPr>
      <w:tblGrid>
        <w:gridCol w:w="255"/>
        <w:gridCol w:w="7548"/>
      </w:tblGrid>
      <w:tr w:rsidRPr="00CA5E0E" w:rsidR="002321F2" w:rsidTr="00BB2E21" w14:paraId="6F09F7A4"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2321F2" w:rsidP="00BB2E21" w:rsidRDefault="002321F2" w14:paraId="05BD1910" w14:textId="77777777">
            <w:pPr>
              <w:rPr>
                <w:rFonts w:eastAsia="Times New Roman" w:cs="Times New Roman"/>
                <w:color w:val="auto"/>
              </w:rPr>
            </w:pPr>
            <w:r w:rsidRPr="00CA5E0E">
              <w:rPr>
                <w:rFonts w:cs="Times New Roman" w:eastAsiaTheme="minorHAnsi"/>
                <w:color w:val="auto"/>
              </w:rPr>
              <w:sym w:font="Wingdings 2" w:char="F0A3"/>
            </w:r>
          </w:p>
        </w:tc>
        <w:tc>
          <w:tcPr>
            <w:tcW w:w="0" w:type="auto"/>
          </w:tcPr>
          <w:p w:rsidRPr="00CA5E0E" w:rsidR="002321F2" w:rsidP="00BB2E21" w:rsidRDefault="002321F2" w14:paraId="42771FC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[area-specific list of additional services, facilities, and / or recreational opportunities]</w:t>
            </w:r>
          </w:p>
        </w:tc>
      </w:tr>
    </w:tbl>
    <w:p w:rsidRPr="00CA5E0E" w:rsidR="002321F2" w:rsidP="001A62B8" w:rsidRDefault="002321F2" w14:paraId="3EBF0914" w14:textId="77777777">
      <w:pPr>
        <w:pStyle w:val="Heading4"/>
        <w:numPr>
          <w:ilvl w:val="0"/>
          <w:numId w:val="72"/>
        </w:numPr>
        <w:rPr>
          <w:color w:val="auto"/>
        </w:rPr>
      </w:pPr>
      <w:bookmarkStart w:name="_Toc447018533" w:id="192"/>
    </w:p>
    <w:p w:rsidRPr="00CA5E0E" w:rsidR="002321F2" w:rsidP="002321F2" w:rsidRDefault="002321F2" w14:paraId="41CC1351" w14:textId="77777777">
      <w:pPr>
        <w:rPr>
          <w:rFonts w:cs="Times New Roman"/>
          <w:color w:val="auto"/>
        </w:rPr>
      </w:pPr>
      <w:r w:rsidRPr="00CA5E0E">
        <w:rPr>
          <w:rFonts w:cs="Times New Roman"/>
          <w:color w:val="auto"/>
        </w:rPr>
        <w:t>What would encourage you and your group to visit [site] again? [OPEN-ENDED]</w:t>
      </w:r>
    </w:p>
    <w:p w:rsidRPr="00CA5E0E" w:rsidR="00A0667E" w:rsidP="006C34A5" w:rsidRDefault="006633E6" w14:paraId="4F92D25F" w14:textId="7EFCF36F">
      <w:pPr>
        <w:pStyle w:val="Heading3"/>
      </w:pPr>
      <w:r>
        <w:t xml:space="preserve">Recreation </w:t>
      </w:r>
      <w:r w:rsidRPr="00CA5E0E" w:rsidR="00BC7635">
        <w:t>Barriers</w:t>
      </w:r>
    </w:p>
    <w:p w:rsidRPr="00CA5E0E" w:rsidR="00A0667E" w:rsidP="00A0667E" w:rsidRDefault="00A0667E" w14:paraId="4E9D6585" w14:textId="77777777">
      <w:pPr>
        <w:pStyle w:val="Heading4"/>
        <w:numPr>
          <w:ilvl w:val="0"/>
          <w:numId w:val="70"/>
        </w:numPr>
      </w:pPr>
    </w:p>
    <w:p w:rsidRPr="00CA5E0E" w:rsidR="00A0667E" w:rsidP="00A0667E" w:rsidRDefault="00A0667E" w14:paraId="074C8573" w14:textId="29C494D7">
      <w:pPr>
        <w:rPr>
          <w:rFonts w:cs="Times New Roman"/>
          <w:color w:val="auto"/>
        </w:rPr>
      </w:pPr>
      <w:r w:rsidRPr="00CA5E0E">
        <w:rPr>
          <w:rFonts w:cs="Times New Roman"/>
          <w:color w:val="auto"/>
        </w:rPr>
        <w:t xml:space="preserve">What are some of the reasons that keep you from visiting </w:t>
      </w:r>
      <w:r w:rsidR="00664AE6">
        <w:rPr>
          <w:rFonts w:cs="Times New Roman"/>
          <w:color w:val="auto"/>
        </w:rPr>
        <w:t>[site]?</w:t>
      </w:r>
    </w:p>
    <w:tbl>
      <w:tblPr>
        <w:tblStyle w:val="Checkbox"/>
        <w:tblW w:w="0" w:type="auto"/>
        <w:tblLook w:val="04A0" w:firstRow="1" w:lastRow="0" w:firstColumn="1" w:lastColumn="0" w:noHBand="0" w:noVBand="1"/>
      </w:tblPr>
      <w:tblGrid>
        <w:gridCol w:w="432"/>
        <w:gridCol w:w="9210"/>
      </w:tblGrid>
      <w:tr w:rsidRPr="00CA5E0E" w:rsidR="00A0667E" w:rsidTr="00BC0922" w14:paraId="122E3AA3" w14:textId="77777777">
        <w:tc>
          <w:tcPr>
            <w:cnfStyle w:val="001000000000" w:firstRow="0" w:lastRow="0" w:firstColumn="1" w:lastColumn="0" w:oddVBand="0" w:evenVBand="0" w:oddHBand="0" w:evenHBand="0" w:firstRowFirstColumn="0" w:firstRowLastColumn="0" w:lastRowFirstColumn="0" w:lastRowLastColumn="0"/>
            <w:tcW w:w="432" w:type="dxa"/>
          </w:tcPr>
          <w:p w:rsidRPr="00CA5E0E" w:rsidR="00A0667E" w:rsidP="00BC0922" w:rsidRDefault="00A0667E" w14:paraId="1DA82FFF" w14:textId="77777777">
            <w:pPr>
              <w:spacing w:before="48" w:beforeLines="20" w:after="48" w:afterLines="20"/>
              <w:rPr>
                <w:rFonts w:cs="Times New Roman" w:eastAsiaTheme="minorHAnsi"/>
                <w:color w:val="auto"/>
              </w:rPr>
            </w:pPr>
            <w:r w:rsidRPr="00CA5E0E">
              <w:rPr>
                <w:rFonts w:cs="Times New Roman" w:eastAsiaTheme="minorHAnsi"/>
                <w:color w:val="auto"/>
              </w:rPr>
              <w:sym w:font="Wingdings 2" w:char="F0A3"/>
            </w:r>
          </w:p>
        </w:tc>
        <w:tc>
          <w:tcPr>
            <w:tcW w:w="9210" w:type="dxa"/>
          </w:tcPr>
          <w:p w:rsidRPr="00CA5E0E" w:rsidR="00A0667E" w:rsidP="00BC0922" w:rsidRDefault="00A0667E" w14:paraId="58460B5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 xml:space="preserve">[list of </w:t>
            </w:r>
            <w:r w:rsidRPr="00CA5E0E">
              <w:rPr>
                <w:rFonts w:cs="Times New Roman"/>
              </w:rPr>
              <w:t>barriers</w:t>
            </w:r>
            <w:r w:rsidRPr="00CA5E0E">
              <w:rPr>
                <w:color w:val="auto"/>
              </w:rPr>
              <w:t>]</w:t>
            </w:r>
          </w:p>
        </w:tc>
      </w:tr>
      <w:tr w:rsidRPr="00CA5E0E" w:rsidR="00A0667E" w:rsidTr="00BC0922" w14:paraId="2FCE767C" w14:textId="77777777">
        <w:tc>
          <w:tcPr>
            <w:cnfStyle w:val="001000000000" w:firstRow="0" w:lastRow="0" w:firstColumn="1" w:lastColumn="0" w:oddVBand="0" w:evenVBand="0" w:oddHBand="0" w:evenHBand="0" w:firstRowFirstColumn="0" w:firstRowLastColumn="0" w:lastRowFirstColumn="0" w:lastRowLastColumn="0"/>
            <w:tcW w:w="432" w:type="dxa"/>
          </w:tcPr>
          <w:p w:rsidRPr="00CA5E0E" w:rsidR="00A0667E" w:rsidP="00BC0922" w:rsidRDefault="00A0667E" w14:paraId="128C48DF" w14:textId="77777777">
            <w:pPr>
              <w:spacing w:before="48" w:beforeLines="20" w:after="48" w:afterLines="20"/>
              <w:rPr>
                <w:rFonts w:cs="Times New Roman"/>
                <w:color w:val="auto"/>
              </w:rPr>
            </w:pPr>
            <w:r w:rsidRPr="00CA5E0E">
              <w:rPr>
                <w:rFonts w:cs="Times New Roman"/>
                <w:color w:val="auto"/>
              </w:rPr>
              <w:sym w:font="Wingdings 2" w:char="F0A3"/>
            </w:r>
          </w:p>
        </w:tc>
        <w:tc>
          <w:tcPr>
            <w:tcW w:w="9210" w:type="dxa"/>
          </w:tcPr>
          <w:p w:rsidRPr="00CA5E0E" w:rsidR="00A0667E" w:rsidP="00BC0922" w:rsidRDefault="00A0667E" w14:paraId="2AD45BB2"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(Please specify): ________________________________________</w:t>
            </w:r>
          </w:p>
        </w:tc>
      </w:tr>
    </w:tbl>
    <w:p w:rsidRPr="00CA5E0E" w:rsidR="00A0667E" w:rsidP="00A0667E" w:rsidRDefault="00A0667E" w14:paraId="1EA43D14" w14:textId="77777777">
      <w:pPr>
        <w:pStyle w:val="Heading4"/>
        <w:numPr>
          <w:ilvl w:val="0"/>
          <w:numId w:val="70"/>
        </w:numPr>
      </w:pPr>
    </w:p>
    <w:p w:rsidRPr="00CA5E0E" w:rsidR="00A0667E" w:rsidP="00A0667E" w:rsidRDefault="00A0667E" w14:paraId="1DC7ED6D" w14:textId="15CB58F8">
      <w:pPr>
        <w:rPr>
          <w:rFonts w:cs="Times New Roman"/>
          <w:color w:val="auto"/>
        </w:rPr>
      </w:pPr>
      <w:r w:rsidRPr="00CA5E0E">
        <w:rPr>
          <w:rFonts w:cs="Times New Roman"/>
          <w:color w:val="auto"/>
        </w:rPr>
        <w:t xml:space="preserve">What are some of the reasons you haven’t visited [site] during the past [time period]? </w:t>
      </w:r>
      <w:r w:rsidR="002B7F4C">
        <w:rPr>
          <w:rFonts w:cs="Times New Roman"/>
          <w:color w:val="auto"/>
        </w:rPr>
        <w:t>(Select all that apply)</w:t>
      </w:r>
    </w:p>
    <w:tbl>
      <w:tblPr>
        <w:tblStyle w:val="Checkbox"/>
        <w:tblW w:w="0" w:type="auto"/>
        <w:tblLook w:val="04A0" w:firstRow="1" w:lastRow="0" w:firstColumn="1" w:lastColumn="0" w:noHBand="0" w:noVBand="1"/>
      </w:tblPr>
      <w:tblGrid>
        <w:gridCol w:w="432"/>
        <w:gridCol w:w="9210"/>
      </w:tblGrid>
      <w:tr w:rsidRPr="00CA5E0E" w:rsidR="00A0667E" w:rsidTr="00BC0922" w14:paraId="1EB4E62B" w14:textId="77777777">
        <w:tc>
          <w:tcPr>
            <w:cnfStyle w:val="001000000000" w:firstRow="0" w:lastRow="0" w:firstColumn="1" w:lastColumn="0" w:oddVBand="0" w:evenVBand="0" w:oddHBand="0" w:evenHBand="0" w:firstRowFirstColumn="0" w:firstRowLastColumn="0" w:lastRowFirstColumn="0" w:lastRowLastColumn="0"/>
            <w:tcW w:w="432" w:type="dxa"/>
          </w:tcPr>
          <w:p w:rsidRPr="00CA5E0E" w:rsidR="00A0667E" w:rsidP="00BC0922" w:rsidRDefault="00A0667E" w14:paraId="19EC3B2D" w14:textId="77777777">
            <w:pPr>
              <w:spacing w:before="48" w:beforeLines="20" w:after="48" w:afterLines="20"/>
              <w:rPr>
                <w:rFonts w:cs="Times New Roman" w:eastAsiaTheme="minorHAnsi"/>
                <w:color w:val="auto"/>
              </w:rPr>
            </w:pPr>
            <w:r w:rsidRPr="00CA5E0E">
              <w:rPr>
                <w:rFonts w:cs="Times New Roman" w:eastAsiaTheme="minorHAnsi"/>
                <w:color w:val="auto"/>
              </w:rPr>
              <w:sym w:font="Wingdings 2" w:char="F0A3"/>
            </w:r>
          </w:p>
        </w:tc>
        <w:tc>
          <w:tcPr>
            <w:tcW w:w="9210" w:type="dxa"/>
          </w:tcPr>
          <w:p w:rsidRPr="00CA5E0E" w:rsidR="00A0667E" w:rsidP="00BC0922" w:rsidRDefault="00A0667E" w14:paraId="16A6F94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 xml:space="preserve">[list of </w:t>
            </w:r>
            <w:r w:rsidRPr="00CA5E0E">
              <w:rPr>
                <w:rFonts w:cs="Times New Roman"/>
              </w:rPr>
              <w:t>barriers</w:t>
            </w:r>
            <w:r w:rsidRPr="00CA5E0E">
              <w:rPr>
                <w:color w:val="auto"/>
              </w:rPr>
              <w:t>]</w:t>
            </w:r>
          </w:p>
        </w:tc>
      </w:tr>
      <w:tr w:rsidRPr="00CA5E0E" w:rsidR="00A0667E" w:rsidTr="00BC0922" w14:paraId="7FB90240" w14:textId="77777777">
        <w:tc>
          <w:tcPr>
            <w:cnfStyle w:val="001000000000" w:firstRow="0" w:lastRow="0" w:firstColumn="1" w:lastColumn="0" w:oddVBand="0" w:evenVBand="0" w:oddHBand="0" w:evenHBand="0" w:firstRowFirstColumn="0" w:firstRowLastColumn="0" w:lastRowFirstColumn="0" w:lastRowLastColumn="0"/>
            <w:tcW w:w="432" w:type="dxa"/>
          </w:tcPr>
          <w:p w:rsidRPr="00CA5E0E" w:rsidR="00A0667E" w:rsidP="00BC0922" w:rsidRDefault="00A0667E" w14:paraId="1CEEB1E7" w14:textId="77777777">
            <w:pPr>
              <w:spacing w:before="48" w:beforeLines="20" w:after="48" w:afterLines="20"/>
              <w:rPr>
                <w:rFonts w:cs="Times New Roman"/>
                <w:color w:val="auto"/>
              </w:rPr>
            </w:pPr>
            <w:r w:rsidRPr="00CA5E0E">
              <w:rPr>
                <w:rFonts w:cs="Times New Roman"/>
                <w:color w:val="auto"/>
              </w:rPr>
              <w:sym w:font="Wingdings 2" w:char="F0A3"/>
            </w:r>
          </w:p>
        </w:tc>
        <w:tc>
          <w:tcPr>
            <w:tcW w:w="9210" w:type="dxa"/>
          </w:tcPr>
          <w:p w:rsidRPr="00CA5E0E" w:rsidR="00A0667E" w:rsidP="00BC0922" w:rsidRDefault="00A0667E" w14:paraId="0C2B99D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(Please specify): ________________________________________</w:t>
            </w:r>
          </w:p>
        </w:tc>
      </w:tr>
    </w:tbl>
    <w:p w:rsidR="009E3FF0" w:rsidRDefault="009E3FF0" w14:paraId="1CA385E7" w14:textId="77777777"/>
    <w:p w:rsidR="009E3FF0" w:rsidRDefault="009E3FF0" w14:paraId="74119567" w14:textId="77777777">
      <w:r>
        <w:br w:type="page"/>
      </w:r>
    </w:p>
    <w:p w:rsidRPr="00CA5E0E" w:rsidR="00A0667E" w:rsidP="00A0667E" w:rsidRDefault="00A0667E" w14:paraId="06348974" w14:textId="77777777">
      <w:pPr>
        <w:pStyle w:val="Heading4"/>
        <w:numPr>
          <w:ilvl w:val="0"/>
          <w:numId w:val="70"/>
        </w:numPr>
      </w:pPr>
    </w:p>
    <w:p w:rsidRPr="00CA5E0E" w:rsidR="00A0667E" w:rsidP="00A0667E" w:rsidRDefault="00A0667E" w14:paraId="26D61F35" w14:textId="48CAA6E8">
      <w:pPr>
        <w:rPr>
          <w:rFonts w:cs="Times New Roman"/>
          <w:color w:val="auto"/>
        </w:rPr>
      </w:pPr>
      <w:r w:rsidRPr="00CA5E0E">
        <w:rPr>
          <w:rFonts w:cs="Times New Roman"/>
          <w:color w:val="auto"/>
        </w:rPr>
        <w:t xml:space="preserve">In general, what are your reasons for not visiting [site]? </w:t>
      </w:r>
      <w:r w:rsidR="002B7F4C">
        <w:rPr>
          <w:rFonts w:cs="Times New Roman"/>
          <w:color w:val="auto"/>
        </w:rPr>
        <w:t>(Select all that apply)</w:t>
      </w:r>
    </w:p>
    <w:tbl>
      <w:tblPr>
        <w:tblStyle w:val="Checkbox"/>
        <w:tblW w:w="0" w:type="auto"/>
        <w:tblLook w:val="04A0" w:firstRow="1" w:lastRow="0" w:firstColumn="1" w:lastColumn="0" w:noHBand="0" w:noVBand="1"/>
      </w:tblPr>
      <w:tblGrid>
        <w:gridCol w:w="432"/>
        <w:gridCol w:w="9210"/>
      </w:tblGrid>
      <w:tr w:rsidRPr="00CA5E0E" w:rsidR="00A0667E" w:rsidTr="00BC0922" w14:paraId="2D9530BB" w14:textId="77777777">
        <w:tc>
          <w:tcPr>
            <w:cnfStyle w:val="001000000000" w:firstRow="0" w:lastRow="0" w:firstColumn="1" w:lastColumn="0" w:oddVBand="0" w:evenVBand="0" w:oddHBand="0" w:evenHBand="0" w:firstRowFirstColumn="0" w:firstRowLastColumn="0" w:lastRowFirstColumn="0" w:lastRowLastColumn="0"/>
            <w:tcW w:w="432" w:type="dxa"/>
          </w:tcPr>
          <w:p w:rsidRPr="00CA5E0E" w:rsidR="00A0667E" w:rsidP="00BC0922" w:rsidRDefault="00A0667E" w14:paraId="7F77F0B8" w14:textId="77777777">
            <w:pPr>
              <w:spacing w:before="48" w:beforeLines="20" w:after="48" w:afterLines="20"/>
              <w:rPr>
                <w:rFonts w:cs="Times New Roman" w:eastAsiaTheme="minorHAnsi"/>
                <w:color w:val="auto"/>
              </w:rPr>
            </w:pPr>
            <w:r w:rsidRPr="00CA5E0E">
              <w:rPr>
                <w:rFonts w:cs="Times New Roman" w:eastAsiaTheme="minorHAnsi"/>
                <w:color w:val="auto"/>
              </w:rPr>
              <w:sym w:font="Wingdings 2" w:char="F0A3"/>
            </w:r>
          </w:p>
        </w:tc>
        <w:tc>
          <w:tcPr>
            <w:tcW w:w="9210" w:type="dxa"/>
          </w:tcPr>
          <w:p w:rsidRPr="00CA5E0E" w:rsidR="00A0667E" w:rsidP="00BC0922" w:rsidRDefault="00A0667E" w14:paraId="375AB31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 xml:space="preserve">[list of </w:t>
            </w:r>
            <w:r w:rsidRPr="00CA5E0E">
              <w:rPr>
                <w:rFonts w:cs="Times New Roman"/>
              </w:rPr>
              <w:t>barriers</w:t>
            </w:r>
            <w:r w:rsidRPr="00CA5E0E">
              <w:rPr>
                <w:color w:val="auto"/>
              </w:rPr>
              <w:t>]</w:t>
            </w:r>
          </w:p>
        </w:tc>
      </w:tr>
      <w:tr w:rsidRPr="00CA5E0E" w:rsidR="00A0667E" w:rsidTr="00BC0922" w14:paraId="602CCE4D" w14:textId="77777777">
        <w:tc>
          <w:tcPr>
            <w:cnfStyle w:val="001000000000" w:firstRow="0" w:lastRow="0" w:firstColumn="1" w:lastColumn="0" w:oddVBand="0" w:evenVBand="0" w:oddHBand="0" w:evenHBand="0" w:firstRowFirstColumn="0" w:firstRowLastColumn="0" w:lastRowFirstColumn="0" w:lastRowLastColumn="0"/>
            <w:tcW w:w="432" w:type="dxa"/>
          </w:tcPr>
          <w:p w:rsidRPr="00CA5E0E" w:rsidR="00A0667E" w:rsidP="00BC0922" w:rsidRDefault="00A0667E" w14:paraId="4F7B3253" w14:textId="77777777">
            <w:pPr>
              <w:spacing w:before="48" w:beforeLines="20" w:after="48" w:afterLines="20"/>
              <w:rPr>
                <w:rFonts w:cs="Times New Roman"/>
                <w:color w:val="auto"/>
              </w:rPr>
            </w:pPr>
            <w:r w:rsidRPr="00CA5E0E">
              <w:rPr>
                <w:rFonts w:cs="Times New Roman"/>
                <w:color w:val="auto"/>
              </w:rPr>
              <w:sym w:font="Wingdings 2" w:char="F0A3"/>
            </w:r>
          </w:p>
        </w:tc>
        <w:tc>
          <w:tcPr>
            <w:tcW w:w="9210" w:type="dxa"/>
          </w:tcPr>
          <w:p w:rsidRPr="00CA5E0E" w:rsidR="00A0667E" w:rsidP="00BC0922" w:rsidRDefault="00A0667E" w14:paraId="4446836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Other (Please specify): ________________________________________</w:t>
            </w:r>
          </w:p>
        </w:tc>
      </w:tr>
    </w:tbl>
    <w:p w:rsidRPr="00CA5E0E" w:rsidR="00A0667E" w:rsidP="00A0667E" w:rsidRDefault="00A0667E" w14:paraId="31F35AC8" w14:textId="77777777">
      <w:pPr>
        <w:pStyle w:val="Heading4"/>
        <w:numPr>
          <w:ilvl w:val="0"/>
          <w:numId w:val="70"/>
        </w:numPr>
      </w:pPr>
    </w:p>
    <w:p w:rsidRPr="00CA5E0E" w:rsidR="00A0667E" w:rsidP="00A0667E" w:rsidRDefault="00A0667E" w14:paraId="5FEE7954" w14:textId="0E3C5E96">
      <w:pPr>
        <w:rPr>
          <w:rFonts w:cs="Times New Roman"/>
          <w:color w:val="auto"/>
        </w:rPr>
      </w:pPr>
      <w:r w:rsidRPr="00CA5E0E">
        <w:t>Please indicate whether each of the following obstacles or barriers is a reason that keeps you from visiting [site].</w:t>
      </w:r>
    </w:p>
    <w:tbl>
      <w:tblPr>
        <w:tblStyle w:val="SmallTable"/>
        <w:tblW w:w="5000" w:type="pct"/>
        <w:tblLook w:val="01E0" w:firstRow="1" w:lastRow="1" w:firstColumn="1" w:lastColumn="1" w:noHBand="0" w:noVBand="0"/>
      </w:tblPr>
      <w:tblGrid>
        <w:gridCol w:w="5210"/>
        <w:gridCol w:w="974"/>
        <w:gridCol w:w="974"/>
        <w:gridCol w:w="974"/>
        <w:gridCol w:w="974"/>
        <w:gridCol w:w="974"/>
      </w:tblGrid>
      <w:tr w:rsidRPr="00CA5E0E" w:rsidR="00A0667E" w:rsidTr="00BC0922" w14:paraId="39C4974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84" w:type="pct"/>
          </w:tcPr>
          <w:p w:rsidRPr="00CA5E0E" w:rsidR="00A0667E" w:rsidP="00BC0922" w:rsidRDefault="00A0667E" w14:paraId="5AB18114" w14:textId="77777777">
            <w:pPr>
              <w:rPr>
                <w:color w:val="auto"/>
              </w:rPr>
            </w:pPr>
          </w:p>
        </w:tc>
        <w:tc>
          <w:tcPr>
            <w:tcW w:w="483" w:type="pct"/>
          </w:tcPr>
          <w:p w:rsidRPr="00CA5E0E" w:rsidR="00A0667E" w:rsidP="00BC0922" w:rsidRDefault="00A0667E" w14:paraId="66B1B5E1"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483" w:type="pct"/>
          </w:tcPr>
          <w:p w:rsidRPr="00CA5E0E" w:rsidR="00A0667E" w:rsidP="00BC0922" w:rsidRDefault="00A0667E" w14:paraId="4A9B5BDE"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483" w:type="pct"/>
          </w:tcPr>
          <w:p w:rsidRPr="00CA5E0E" w:rsidR="00A0667E" w:rsidP="00BC0922" w:rsidRDefault="00A0667E" w14:paraId="45203967"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Neutral</w:t>
            </w:r>
          </w:p>
        </w:tc>
        <w:tc>
          <w:tcPr>
            <w:tcW w:w="483" w:type="pct"/>
          </w:tcPr>
          <w:p w:rsidRPr="00CA5E0E" w:rsidR="00A0667E" w:rsidP="00BC0922" w:rsidRDefault="00A0667E" w14:paraId="0046F186"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483" w:type="pct"/>
          </w:tcPr>
          <w:p w:rsidRPr="00CA5E0E" w:rsidR="00A0667E" w:rsidP="00BC0922" w:rsidRDefault="00A0667E" w14:paraId="3CAC51A2"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r>
      <w:tr w:rsidRPr="00CA5E0E" w:rsidR="00A0667E" w:rsidTr="00BC0922" w14:paraId="35F669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rsidRPr="00CA5E0E" w:rsidR="00A0667E" w:rsidP="00BC0922" w:rsidRDefault="00A0667E" w14:paraId="45EC8ECE" w14:textId="77777777">
            <w:pPr>
              <w:rPr>
                <w:color w:val="auto"/>
              </w:rPr>
            </w:pPr>
            <w:r w:rsidRPr="00CA5E0E">
              <w:rPr>
                <w:color w:val="auto"/>
              </w:rPr>
              <w:t xml:space="preserve">[list of </w:t>
            </w:r>
            <w:r w:rsidRPr="00CA5E0E">
              <w:rPr>
                <w:rFonts w:cs="Times New Roman"/>
              </w:rPr>
              <w:t>barriers</w:t>
            </w:r>
            <w:r w:rsidRPr="00CA5E0E">
              <w:rPr>
                <w:color w:val="auto"/>
              </w:rPr>
              <w:t>]</w:t>
            </w:r>
          </w:p>
        </w:tc>
        <w:tc>
          <w:tcPr>
            <w:tcW w:w="483" w:type="pct"/>
          </w:tcPr>
          <w:p w:rsidRPr="00CA5E0E" w:rsidR="00A0667E" w:rsidP="00BC0922" w:rsidRDefault="00A0667E" w14:paraId="1F2F5306" w14:textId="77777777">
            <w:pPr>
              <w:cnfStyle w:val="000000100000" w:firstRow="0" w:lastRow="0" w:firstColumn="0" w:lastColumn="0" w:oddVBand="0" w:evenVBand="0" w:oddHBand="1" w:evenHBand="0" w:firstRowFirstColumn="0" w:firstRowLastColumn="0" w:lastRowFirstColumn="0" w:lastRowLastColumn="0"/>
              <w:rPr>
                <w:color w:val="auto"/>
                <w:u w:val="single"/>
              </w:rPr>
            </w:pPr>
            <w:r w:rsidRPr="00CA5E0E">
              <w:rPr>
                <w:color w:val="auto"/>
              </w:rPr>
              <w:t>1</w:t>
            </w:r>
          </w:p>
        </w:tc>
        <w:tc>
          <w:tcPr>
            <w:tcW w:w="483" w:type="pct"/>
          </w:tcPr>
          <w:p w:rsidRPr="00CA5E0E" w:rsidR="00A0667E" w:rsidP="00BC0922" w:rsidRDefault="00A0667E" w14:paraId="7590CD04" w14:textId="77777777">
            <w:pPr>
              <w:cnfStyle w:val="000000100000" w:firstRow="0" w:lastRow="0" w:firstColumn="0" w:lastColumn="0" w:oddVBand="0" w:evenVBand="0" w:oddHBand="1" w:evenHBand="0" w:firstRowFirstColumn="0" w:firstRowLastColumn="0" w:lastRowFirstColumn="0" w:lastRowLastColumn="0"/>
              <w:rPr>
                <w:color w:val="auto"/>
                <w:u w:val="single"/>
              </w:rPr>
            </w:pPr>
            <w:r w:rsidRPr="00CA5E0E">
              <w:rPr>
                <w:color w:val="auto"/>
              </w:rPr>
              <w:t>2</w:t>
            </w:r>
          </w:p>
        </w:tc>
        <w:tc>
          <w:tcPr>
            <w:tcW w:w="483" w:type="pct"/>
          </w:tcPr>
          <w:p w:rsidRPr="00CA5E0E" w:rsidR="00A0667E" w:rsidP="00BC0922" w:rsidRDefault="00A0667E" w14:paraId="4F16095D" w14:textId="77777777">
            <w:pPr>
              <w:cnfStyle w:val="000000100000" w:firstRow="0" w:lastRow="0" w:firstColumn="0" w:lastColumn="0" w:oddVBand="0" w:evenVBand="0" w:oddHBand="1" w:evenHBand="0" w:firstRowFirstColumn="0" w:firstRowLastColumn="0" w:lastRowFirstColumn="0" w:lastRowLastColumn="0"/>
              <w:rPr>
                <w:color w:val="auto"/>
                <w:u w:val="single"/>
              </w:rPr>
            </w:pPr>
            <w:r w:rsidRPr="00CA5E0E">
              <w:rPr>
                <w:color w:val="auto"/>
              </w:rPr>
              <w:t>3</w:t>
            </w:r>
          </w:p>
        </w:tc>
        <w:tc>
          <w:tcPr>
            <w:tcW w:w="483" w:type="pct"/>
          </w:tcPr>
          <w:p w:rsidRPr="00CA5E0E" w:rsidR="00A0667E" w:rsidP="00BC0922" w:rsidRDefault="00A0667E" w14:paraId="1B7218D1" w14:textId="77777777">
            <w:pPr>
              <w:cnfStyle w:val="000000100000" w:firstRow="0" w:lastRow="0" w:firstColumn="0" w:lastColumn="0" w:oddVBand="0" w:evenVBand="0" w:oddHBand="1" w:evenHBand="0" w:firstRowFirstColumn="0" w:firstRowLastColumn="0" w:lastRowFirstColumn="0" w:lastRowLastColumn="0"/>
              <w:rPr>
                <w:color w:val="auto"/>
                <w:u w:val="single"/>
              </w:rPr>
            </w:pPr>
            <w:r w:rsidRPr="00CA5E0E">
              <w:rPr>
                <w:color w:val="auto"/>
              </w:rPr>
              <w:t>4</w:t>
            </w:r>
          </w:p>
        </w:tc>
        <w:tc>
          <w:tcPr>
            <w:tcW w:w="483" w:type="pct"/>
          </w:tcPr>
          <w:p w:rsidRPr="00CA5E0E" w:rsidR="00A0667E" w:rsidP="00BC0922" w:rsidRDefault="00A0667E" w14:paraId="032ED036" w14:textId="77777777">
            <w:pPr>
              <w:cnfStyle w:val="000000100000" w:firstRow="0" w:lastRow="0" w:firstColumn="0" w:lastColumn="0" w:oddVBand="0" w:evenVBand="0" w:oddHBand="1" w:evenHBand="0" w:firstRowFirstColumn="0" w:firstRowLastColumn="0" w:lastRowFirstColumn="0" w:lastRowLastColumn="0"/>
              <w:rPr>
                <w:color w:val="auto"/>
                <w:u w:val="single"/>
              </w:rPr>
            </w:pPr>
            <w:r w:rsidRPr="00CA5E0E">
              <w:rPr>
                <w:color w:val="auto"/>
              </w:rPr>
              <w:t>5</w:t>
            </w:r>
          </w:p>
        </w:tc>
      </w:tr>
    </w:tbl>
    <w:p w:rsidRPr="00CA5E0E" w:rsidR="00A0667E" w:rsidP="00A0667E" w:rsidRDefault="00A0667E" w14:paraId="493F204E" w14:textId="77777777">
      <w:pPr>
        <w:pStyle w:val="Heading4"/>
        <w:numPr>
          <w:ilvl w:val="0"/>
          <w:numId w:val="70"/>
        </w:numPr>
      </w:pPr>
    </w:p>
    <w:p w:rsidRPr="00CA5E0E" w:rsidR="00A0667E" w:rsidP="00A0667E" w:rsidRDefault="00A0667E" w14:paraId="15C72083" w14:textId="77777777">
      <w:pPr>
        <w:rPr>
          <w:color w:val="auto"/>
        </w:rPr>
      </w:pPr>
      <w:r w:rsidRPr="00CA5E0E">
        <w:rPr>
          <w:color w:val="auto"/>
        </w:rPr>
        <w:t>Does lack of public transportation prevent you from visiting [site] as often as you would like?</w:t>
      </w:r>
    </w:p>
    <w:p w:rsidRPr="00CA5E0E" w:rsidR="00A0667E" w:rsidP="00A0667E" w:rsidRDefault="00A0667E" w14:paraId="133702B5" w14:textId="77777777">
      <w:pPr>
        <w:rPr>
          <w:color w:val="auto"/>
        </w:rPr>
      </w:pPr>
      <w:r w:rsidRPr="00CA5E0E">
        <w:rPr>
          <w:color w:val="auto"/>
        </w:rPr>
        <w:sym w:font="Wingdings 2" w:char="00A3"/>
      </w:r>
      <w:r w:rsidRPr="00CA5E0E">
        <w:rPr>
          <w:color w:val="auto"/>
        </w:rPr>
        <w:t xml:space="preserve"> No</w:t>
      </w:r>
    </w:p>
    <w:p w:rsidRPr="00CA5E0E" w:rsidR="00A0667E" w:rsidP="00A0667E" w:rsidRDefault="00A0667E" w14:paraId="406F8750" w14:textId="77777777">
      <w:pPr>
        <w:rPr>
          <w:color w:val="auto"/>
        </w:rPr>
      </w:pPr>
      <w:r w:rsidRPr="00CA5E0E">
        <w:rPr>
          <w:color w:val="auto"/>
        </w:rPr>
        <w:sym w:font="Wingdings 2" w:char="00A3"/>
      </w:r>
      <w:r w:rsidRPr="00CA5E0E">
        <w:rPr>
          <w:color w:val="auto"/>
        </w:rPr>
        <w:t xml:space="preserve"> Yes</w:t>
      </w:r>
    </w:p>
    <w:p w:rsidRPr="00CA5E0E" w:rsidR="00A0667E" w:rsidP="00A0667E" w:rsidRDefault="00A0667E" w14:paraId="11A6CC53" w14:textId="77777777">
      <w:pPr>
        <w:pStyle w:val="Heading4"/>
        <w:numPr>
          <w:ilvl w:val="0"/>
          <w:numId w:val="70"/>
        </w:numPr>
      </w:pPr>
    </w:p>
    <w:p w:rsidRPr="00CA5E0E" w:rsidR="00A0667E" w:rsidP="00A0667E" w:rsidRDefault="00A0667E" w14:paraId="46F951D6" w14:textId="77777777">
      <w:pPr>
        <w:rPr>
          <w:rFonts w:cs="Times New Roman"/>
          <w:color w:val="auto"/>
        </w:rPr>
      </w:pPr>
      <w:r w:rsidRPr="00CA5E0E">
        <w:rPr>
          <w:rFonts w:cs="Times New Roman"/>
          <w:color w:val="auto"/>
        </w:rPr>
        <w:t>Was there anything that you expected to see or do on this visit to [site] that you were not able to?</w:t>
      </w:r>
    </w:p>
    <w:p w:rsidRPr="00CA5E0E" w:rsidR="00A0667E" w:rsidP="00A0667E" w:rsidRDefault="00A0667E" w14:paraId="65C555BB" w14:textId="77777777">
      <w:pPr>
        <w:rPr>
          <w:color w:val="auto"/>
        </w:rPr>
      </w:pPr>
      <w:r w:rsidRPr="00CA5E0E">
        <w:rPr>
          <w:color w:val="auto"/>
        </w:rPr>
        <w:sym w:font="Wingdings 2" w:char="F0A3"/>
      </w:r>
      <w:r w:rsidRPr="00CA5E0E">
        <w:rPr>
          <w:color w:val="auto"/>
        </w:rPr>
        <w:t xml:space="preserve"> No</w:t>
      </w:r>
    </w:p>
    <w:p w:rsidR="00D863A8" w:rsidP="00A0667E" w:rsidRDefault="00A0667E" w14:paraId="5E76E2B7" w14:textId="0881879F">
      <w:pPr>
        <w:rPr>
          <w:rFonts w:cs="Times New Roman"/>
          <w:color w:val="auto"/>
        </w:rPr>
      </w:pPr>
      <w:r w:rsidRPr="00CA5E0E">
        <w:rPr>
          <w:rFonts w:cs="Times New Roman"/>
          <w:color w:val="auto"/>
        </w:rPr>
        <w:sym w:font="Wingdings 2" w:char="F0A3"/>
      </w:r>
      <w:r w:rsidRPr="00CA5E0E">
        <w:rPr>
          <w:rFonts w:cs="Times New Roman"/>
          <w:color w:val="auto"/>
        </w:rPr>
        <w:t xml:space="preserve"> Yes (Please describe): _______________________________________</w:t>
      </w:r>
    </w:p>
    <w:p w:rsidRPr="00CA5E0E" w:rsidR="00A0667E" w:rsidP="00A0667E" w:rsidRDefault="00A0667E" w14:paraId="11E46305" w14:textId="77777777">
      <w:pPr>
        <w:pStyle w:val="Heading4"/>
        <w:numPr>
          <w:ilvl w:val="0"/>
          <w:numId w:val="70"/>
        </w:numPr>
      </w:pPr>
    </w:p>
    <w:p w:rsidRPr="00CA5E0E" w:rsidR="00A0667E" w:rsidP="00A0667E" w:rsidRDefault="00A0667E" w14:paraId="01B776CF" w14:textId="77777777">
      <w:pPr>
        <w:rPr>
          <w:color w:val="auto"/>
        </w:rPr>
      </w:pPr>
      <w:r w:rsidRPr="00CA5E0E">
        <w:rPr>
          <w:color w:val="auto"/>
        </w:rPr>
        <w:t>Which of the following reasons, if any, explain why you did not engage in [activity]?</w:t>
      </w:r>
    </w:p>
    <w:tbl>
      <w:tblPr>
        <w:tblW w:w="0" w:type="auto"/>
        <w:tblLook w:val="04A0" w:firstRow="1" w:lastRow="0" w:firstColumn="1" w:lastColumn="0" w:noHBand="0" w:noVBand="1"/>
      </w:tblPr>
      <w:tblGrid>
        <w:gridCol w:w="413"/>
        <w:gridCol w:w="4320"/>
        <w:gridCol w:w="413"/>
        <w:gridCol w:w="4320"/>
      </w:tblGrid>
      <w:tr w:rsidRPr="00CA5E0E" w:rsidR="00A0667E" w:rsidTr="00BC0922" w14:paraId="579F7C49" w14:textId="77777777">
        <w:tc>
          <w:tcPr>
            <w:tcW w:w="413" w:type="dxa"/>
          </w:tcPr>
          <w:p w:rsidRPr="00CA5E0E" w:rsidR="00A0667E" w:rsidP="00BC0922" w:rsidRDefault="00A0667E" w14:paraId="76559B51"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4D347481" w14:textId="77777777">
            <w:pPr>
              <w:spacing w:before="20" w:after="20"/>
              <w:rPr>
                <w:color w:val="auto"/>
              </w:rPr>
            </w:pPr>
            <w:r w:rsidRPr="00CA5E0E">
              <w:rPr>
                <w:color w:val="auto"/>
              </w:rPr>
              <w:t>Rules or regulations did not allow for activity</w:t>
            </w:r>
          </w:p>
        </w:tc>
        <w:tc>
          <w:tcPr>
            <w:tcW w:w="413" w:type="dxa"/>
          </w:tcPr>
          <w:p w:rsidRPr="00CA5E0E" w:rsidR="00A0667E" w:rsidP="00BC0922" w:rsidRDefault="00A0667E" w14:paraId="70665001"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201819B8" w14:textId="77777777">
            <w:pPr>
              <w:spacing w:before="20" w:after="20"/>
              <w:rPr>
                <w:color w:val="auto"/>
              </w:rPr>
            </w:pPr>
            <w:r w:rsidRPr="00CA5E0E">
              <w:rPr>
                <w:color w:val="auto"/>
              </w:rPr>
              <w:t>Not enough time</w:t>
            </w:r>
          </w:p>
        </w:tc>
      </w:tr>
      <w:tr w:rsidRPr="00CA5E0E" w:rsidR="00A0667E" w:rsidTr="00BC0922" w14:paraId="5672B6C0" w14:textId="77777777">
        <w:tc>
          <w:tcPr>
            <w:tcW w:w="413" w:type="dxa"/>
          </w:tcPr>
          <w:p w:rsidRPr="00CA5E0E" w:rsidR="00A0667E" w:rsidP="00BC0922" w:rsidRDefault="00A0667E" w14:paraId="1C6FF18F"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0D92CA27" w14:textId="77777777">
            <w:pPr>
              <w:spacing w:before="20" w:after="20"/>
              <w:rPr>
                <w:color w:val="auto"/>
              </w:rPr>
            </w:pPr>
            <w:r w:rsidRPr="00CA5E0E">
              <w:rPr>
                <w:color w:val="auto"/>
              </w:rPr>
              <w:t>Area was temporarily closed to the public</w:t>
            </w:r>
          </w:p>
        </w:tc>
        <w:tc>
          <w:tcPr>
            <w:tcW w:w="413" w:type="dxa"/>
          </w:tcPr>
          <w:p w:rsidRPr="00CA5E0E" w:rsidR="00A0667E" w:rsidP="00BC0922" w:rsidRDefault="00A0667E" w14:paraId="5361ED6B"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6EDE0500" w14:textId="77777777">
            <w:pPr>
              <w:spacing w:before="20" w:after="20"/>
              <w:rPr>
                <w:color w:val="auto"/>
              </w:rPr>
            </w:pPr>
            <w:r w:rsidRPr="00CA5E0E">
              <w:rPr>
                <w:color w:val="auto"/>
              </w:rPr>
              <w:t>Safety concerns</w:t>
            </w:r>
          </w:p>
        </w:tc>
      </w:tr>
      <w:tr w:rsidRPr="00CA5E0E" w:rsidR="00A0667E" w:rsidTr="00BC0922" w14:paraId="54E13EE9" w14:textId="77777777">
        <w:tc>
          <w:tcPr>
            <w:tcW w:w="413" w:type="dxa"/>
          </w:tcPr>
          <w:p w:rsidRPr="00CA5E0E" w:rsidR="00A0667E" w:rsidP="00BC0922" w:rsidRDefault="00A0667E" w14:paraId="09D9D75E"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0527EF0B" w14:textId="77777777">
            <w:pPr>
              <w:spacing w:before="20" w:after="20"/>
              <w:rPr>
                <w:color w:val="auto"/>
              </w:rPr>
            </w:pPr>
            <w:r w:rsidRPr="00CA5E0E">
              <w:rPr>
                <w:color w:val="auto"/>
              </w:rPr>
              <w:t>Couldn't get reservation at preferred site</w:t>
            </w:r>
          </w:p>
        </w:tc>
        <w:tc>
          <w:tcPr>
            <w:tcW w:w="413" w:type="dxa"/>
          </w:tcPr>
          <w:p w:rsidRPr="00CA5E0E" w:rsidR="00A0667E" w:rsidP="00BC0922" w:rsidRDefault="00A0667E" w14:paraId="680A2DD2"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698CAD4C" w14:textId="77777777">
            <w:pPr>
              <w:spacing w:before="20" w:after="20"/>
              <w:rPr>
                <w:color w:val="auto"/>
              </w:rPr>
            </w:pPr>
            <w:r w:rsidRPr="00CA5E0E">
              <w:rPr>
                <w:color w:val="auto"/>
              </w:rPr>
              <w:t>Too crowded</w:t>
            </w:r>
          </w:p>
        </w:tc>
      </w:tr>
      <w:tr w:rsidRPr="00CA5E0E" w:rsidR="00A0667E" w:rsidTr="00BC0922" w14:paraId="6B1952F2" w14:textId="77777777">
        <w:tc>
          <w:tcPr>
            <w:tcW w:w="413" w:type="dxa"/>
          </w:tcPr>
          <w:p w:rsidRPr="00CA5E0E" w:rsidR="00A0667E" w:rsidP="00BC0922" w:rsidRDefault="00A0667E" w14:paraId="6037459D"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43767120" w14:textId="77777777">
            <w:pPr>
              <w:spacing w:before="20" w:after="20"/>
              <w:rPr>
                <w:color w:val="auto"/>
              </w:rPr>
            </w:pPr>
            <w:r w:rsidRPr="00CA5E0E">
              <w:rPr>
                <w:color w:val="auto"/>
              </w:rPr>
              <w:t>Not enough information about the activity</w:t>
            </w:r>
          </w:p>
        </w:tc>
        <w:tc>
          <w:tcPr>
            <w:tcW w:w="413" w:type="dxa"/>
          </w:tcPr>
          <w:p w:rsidRPr="00CA5E0E" w:rsidR="00A0667E" w:rsidP="00BC0922" w:rsidRDefault="00A0667E" w14:paraId="31DEB157"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474632D8" w14:textId="77777777">
            <w:pPr>
              <w:spacing w:before="20" w:after="20"/>
              <w:rPr>
                <w:color w:val="auto"/>
              </w:rPr>
            </w:pPr>
            <w:r w:rsidRPr="00CA5E0E">
              <w:rPr>
                <w:color w:val="auto"/>
              </w:rPr>
              <w:t>Bad weather</w:t>
            </w:r>
          </w:p>
        </w:tc>
      </w:tr>
      <w:tr w:rsidRPr="00CA5E0E" w:rsidR="00A0667E" w:rsidTr="00BC0922" w14:paraId="1228B887" w14:textId="77777777">
        <w:tc>
          <w:tcPr>
            <w:tcW w:w="413" w:type="dxa"/>
          </w:tcPr>
          <w:p w:rsidRPr="00CA5E0E" w:rsidR="00A0667E" w:rsidP="00BC0922" w:rsidRDefault="00A0667E" w14:paraId="458FFCE2"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3FE54464" w14:textId="77777777">
            <w:pPr>
              <w:spacing w:before="20" w:after="20"/>
              <w:rPr>
                <w:color w:val="auto"/>
              </w:rPr>
            </w:pPr>
            <w:r w:rsidRPr="00CA5E0E">
              <w:rPr>
                <w:color w:val="auto"/>
              </w:rPr>
              <w:t>No/difficult road access</w:t>
            </w:r>
          </w:p>
        </w:tc>
        <w:tc>
          <w:tcPr>
            <w:tcW w:w="413" w:type="dxa"/>
          </w:tcPr>
          <w:p w:rsidRPr="00CA5E0E" w:rsidR="00A0667E" w:rsidP="00BC0922" w:rsidRDefault="00A0667E" w14:paraId="597D8572"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3F754D71" w14:textId="77777777">
            <w:pPr>
              <w:spacing w:before="20" w:after="20"/>
              <w:rPr>
                <w:color w:val="auto"/>
              </w:rPr>
            </w:pPr>
            <w:r w:rsidRPr="00CA5E0E">
              <w:rPr>
                <w:color w:val="auto"/>
              </w:rPr>
              <w:t>Natural hazard (e.g., flood, wildfire)</w:t>
            </w:r>
          </w:p>
        </w:tc>
      </w:tr>
      <w:tr w:rsidRPr="00CA5E0E" w:rsidR="00A0667E" w:rsidTr="00BC0922" w14:paraId="6E8719B9" w14:textId="77777777">
        <w:tc>
          <w:tcPr>
            <w:tcW w:w="413" w:type="dxa"/>
          </w:tcPr>
          <w:p w:rsidRPr="00CA5E0E" w:rsidR="00A0667E" w:rsidP="00BC0922" w:rsidRDefault="00A0667E" w14:paraId="3F3BC9AB"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73B4688E" w14:textId="77777777">
            <w:pPr>
              <w:spacing w:before="20" w:after="20"/>
              <w:rPr>
                <w:color w:val="auto"/>
              </w:rPr>
            </w:pPr>
            <w:r w:rsidRPr="00CA5E0E">
              <w:rPr>
                <w:color w:val="auto"/>
              </w:rPr>
              <w:t>No/difficult trail access</w:t>
            </w:r>
          </w:p>
        </w:tc>
        <w:tc>
          <w:tcPr>
            <w:tcW w:w="413" w:type="dxa"/>
          </w:tcPr>
          <w:p w:rsidRPr="00CA5E0E" w:rsidR="00A0667E" w:rsidP="00BC0922" w:rsidRDefault="00A0667E" w14:paraId="6B1BFBB5"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2B942CCA" w14:textId="77777777">
            <w:pPr>
              <w:spacing w:before="20" w:after="20"/>
              <w:rPr>
                <w:color w:val="auto"/>
              </w:rPr>
            </w:pPr>
            <w:r w:rsidRPr="00CA5E0E">
              <w:rPr>
                <w:color w:val="auto"/>
              </w:rPr>
              <w:t>Resource damage due to overuse</w:t>
            </w:r>
          </w:p>
        </w:tc>
      </w:tr>
      <w:tr w:rsidRPr="00CA5E0E" w:rsidR="00A0667E" w:rsidTr="00BC0922" w14:paraId="40C76B0D" w14:textId="77777777">
        <w:tc>
          <w:tcPr>
            <w:tcW w:w="413" w:type="dxa"/>
          </w:tcPr>
          <w:p w:rsidRPr="00CA5E0E" w:rsidR="00A0667E" w:rsidP="00BC0922" w:rsidRDefault="00A0667E" w14:paraId="4FF2ADF7"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2C08BBF7" w14:textId="77777777">
            <w:pPr>
              <w:spacing w:before="20" w:after="20"/>
              <w:rPr>
                <w:color w:val="auto"/>
              </w:rPr>
            </w:pPr>
            <w:r w:rsidRPr="00CA5E0E">
              <w:rPr>
                <w:color w:val="auto"/>
              </w:rPr>
              <w:t>No/limited facilities</w:t>
            </w:r>
          </w:p>
        </w:tc>
        <w:tc>
          <w:tcPr>
            <w:tcW w:w="413" w:type="dxa"/>
          </w:tcPr>
          <w:p w:rsidRPr="00CA5E0E" w:rsidR="00A0667E" w:rsidP="00BC0922" w:rsidRDefault="00A0667E" w14:paraId="661FC766"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6C3177A2" w14:textId="77777777">
            <w:pPr>
              <w:spacing w:before="20" w:after="20"/>
              <w:rPr>
                <w:color w:val="auto"/>
              </w:rPr>
            </w:pPr>
            <w:r w:rsidRPr="00CA5E0E">
              <w:rPr>
                <w:color w:val="auto"/>
              </w:rPr>
              <w:t>Aircraft noise</w:t>
            </w:r>
          </w:p>
        </w:tc>
      </w:tr>
      <w:tr w:rsidRPr="00CA5E0E" w:rsidR="00A0667E" w:rsidTr="00BC0922" w14:paraId="7A7367AF" w14:textId="77777777">
        <w:tc>
          <w:tcPr>
            <w:tcW w:w="413" w:type="dxa"/>
          </w:tcPr>
          <w:p w:rsidRPr="00CA5E0E" w:rsidR="00A0667E" w:rsidP="00BC0922" w:rsidRDefault="00A0667E" w14:paraId="3D62AC76"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0D7F0370" w14:textId="77777777">
            <w:pPr>
              <w:spacing w:before="20" w:after="20"/>
              <w:rPr>
                <w:color w:val="auto"/>
              </w:rPr>
            </w:pPr>
            <w:r w:rsidRPr="00CA5E0E">
              <w:rPr>
                <w:color w:val="auto"/>
              </w:rPr>
              <w:t>Unsatisfactory condition of facilities</w:t>
            </w:r>
          </w:p>
        </w:tc>
        <w:tc>
          <w:tcPr>
            <w:tcW w:w="413" w:type="dxa"/>
          </w:tcPr>
          <w:p w:rsidRPr="00CA5E0E" w:rsidR="00A0667E" w:rsidP="00BC0922" w:rsidRDefault="00A0667E" w14:paraId="5CB3879F"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6E66D7D8" w14:textId="77777777">
            <w:pPr>
              <w:spacing w:before="20" w:after="20"/>
              <w:rPr>
                <w:color w:val="auto"/>
              </w:rPr>
            </w:pPr>
            <w:r w:rsidRPr="00CA5E0E">
              <w:rPr>
                <w:color w:val="auto"/>
              </w:rPr>
              <w:t xml:space="preserve">Off-Road Vehicle (ORV) noise </w:t>
            </w:r>
          </w:p>
        </w:tc>
      </w:tr>
      <w:tr w:rsidRPr="00CA5E0E" w:rsidR="00A0667E" w:rsidTr="00BC0922" w14:paraId="109A1702" w14:textId="77777777">
        <w:tc>
          <w:tcPr>
            <w:tcW w:w="413" w:type="dxa"/>
          </w:tcPr>
          <w:p w:rsidRPr="00CA5E0E" w:rsidR="00A0667E" w:rsidP="00BC0922" w:rsidRDefault="00A0667E" w14:paraId="385DAC45"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7CA6AB1B" w14:textId="77777777">
            <w:pPr>
              <w:spacing w:before="20" w:after="20"/>
              <w:rPr>
                <w:color w:val="auto"/>
              </w:rPr>
            </w:pPr>
            <w:r w:rsidRPr="00CA5E0E">
              <w:rPr>
                <w:color w:val="auto"/>
              </w:rPr>
              <w:t>No/limited services</w:t>
            </w:r>
          </w:p>
        </w:tc>
        <w:tc>
          <w:tcPr>
            <w:tcW w:w="413" w:type="dxa"/>
          </w:tcPr>
          <w:p w:rsidRPr="00CA5E0E" w:rsidR="00A0667E" w:rsidP="00BC0922" w:rsidRDefault="00A0667E" w14:paraId="20FF150F" w14:textId="77777777">
            <w:pPr>
              <w:spacing w:before="20" w:after="20"/>
              <w:rPr>
                <w:color w:val="auto"/>
              </w:rPr>
            </w:pPr>
            <w:r w:rsidRPr="00CA5E0E">
              <w:rPr>
                <w:color w:val="auto"/>
              </w:rPr>
              <w:sym w:font="Wingdings 2" w:char="F0A3"/>
            </w:r>
          </w:p>
        </w:tc>
        <w:tc>
          <w:tcPr>
            <w:tcW w:w="4320" w:type="dxa"/>
          </w:tcPr>
          <w:p w:rsidRPr="00CA5E0E" w:rsidR="00A0667E" w:rsidP="00BC0922" w:rsidRDefault="00A0667E" w14:paraId="74D7A9CD" w14:textId="77777777">
            <w:pPr>
              <w:spacing w:before="20" w:after="20"/>
              <w:rPr>
                <w:color w:val="auto"/>
              </w:rPr>
            </w:pPr>
            <w:r w:rsidRPr="00CA5E0E">
              <w:rPr>
                <w:color w:val="auto"/>
              </w:rPr>
              <w:t xml:space="preserve">Off-Road Vehicle (ORV) use </w:t>
            </w:r>
          </w:p>
        </w:tc>
      </w:tr>
      <w:tr w:rsidRPr="00CA5E0E" w:rsidR="00A0667E" w:rsidTr="00BC0922" w14:paraId="58FAE9B7" w14:textId="77777777">
        <w:tc>
          <w:tcPr>
            <w:tcW w:w="413" w:type="dxa"/>
          </w:tcPr>
          <w:p w:rsidRPr="00CA5E0E" w:rsidR="00A0667E" w:rsidP="00BC0922" w:rsidRDefault="00A0667E" w14:paraId="0271732F" w14:textId="77777777">
            <w:pPr>
              <w:spacing w:before="20" w:after="20"/>
              <w:rPr>
                <w:color w:val="auto"/>
              </w:rPr>
            </w:pPr>
            <w:r w:rsidRPr="00CA5E0E">
              <w:rPr>
                <w:color w:val="auto"/>
              </w:rPr>
              <w:sym w:font="Wingdings 2" w:char="F0A3"/>
            </w:r>
          </w:p>
        </w:tc>
        <w:tc>
          <w:tcPr>
            <w:tcW w:w="9053" w:type="dxa"/>
            <w:gridSpan w:val="3"/>
          </w:tcPr>
          <w:p w:rsidRPr="00CA5E0E" w:rsidR="00A0667E" w:rsidP="00BC0922" w:rsidRDefault="00A0667E" w14:paraId="555C822D" w14:textId="77777777">
            <w:pPr>
              <w:spacing w:before="20" w:after="20"/>
              <w:rPr>
                <w:color w:val="auto"/>
              </w:rPr>
            </w:pPr>
            <w:r w:rsidRPr="00CA5E0E">
              <w:rPr>
                <w:color w:val="auto"/>
              </w:rPr>
              <w:t>Other (Please specify): ____________________________________________________________</w:t>
            </w:r>
          </w:p>
        </w:tc>
      </w:tr>
      <w:tr w:rsidRPr="00CA5E0E" w:rsidR="00A0667E" w:rsidTr="00BC0922" w14:paraId="4EE432A4" w14:textId="77777777">
        <w:tc>
          <w:tcPr>
            <w:tcW w:w="413" w:type="dxa"/>
          </w:tcPr>
          <w:p w:rsidRPr="00CA5E0E" w:rsidR="00A0667E" w:rsidP="00BC0922" w:rsidRDefault="00A0667E" w14:paraId="2CE4FB81" w14:textId="77777777">
            <w:pPr>
              <w:spacing w:before="20" w:after="20"/>
              <w:rPr>
                <w:color w:val="auto"/>
              </w:rPr>
            </w:pPr>
            <w:r w:rsidRPr="00CA5E0E">
              <w:rPr>
                <w:color w:val="auto"/>
              </w:rPr>
              <w:sym w:font="Wingdings 2" w:char="F0A3"/>
            </w:r>
          </w:p>
        </w:tc>
        <w:tc>
          <w:tcPr>
            <w:tcW w:w="9053" w:type="dxa"/>
            <w:gridSpan w:val="3"/>
          </w:tcPr>
          <w:p w:rsidRPr="00CA5E0E" w:rsidR="00A0667E" w:rsidP="00BC0922" w:rsidRDefault="00A0667E" w14:paraId="67915E86" w14:textId="77777777">
            <w:pPr>
              <w:spacing w:before="20" w:after="20"/>
              <w:rPr>
                <w:color w:val="auto"/>
              </w:rPr>
            </w:pPr>
            <w:r w:rsidRPr="00CA5E0E">
              <w:rPr>
                <w:color w:val="auto"/>
              </w:rPr>
              <w:t>None of the above</w:t>
            </w:r>
          </w:p>
        </w:tc>
      </w:tr>
    </w:tbl>
    <w:p w:rsidRPr="00CA5E0E" w:rsidR="00A0667E" w:rsidP="00A0667E" w:rsidRDefault="00A0667E" w14:paraId="7D493BD2" w14:textId="77777777">
      <w:pPr>
        <w:pStyle w:val="Heading4"/>
        <w:numPr>
          <w:ilvl w:val="0"/>
          <w:numId w:val="70"/>
        </w:numPr>
      </w:pPr>
    </w:p>
    <w:p w:rsidRPr="00CA5E0E" w:rsidR="00A0667E" w:rsidP="00A0667E" w:rsidRDefault="00A0667E" w14:paraId="3CDC2259" w14:textId="0685AB0A">
      <w:pPr>
        <w:rPr>
          <w:rFonts w:cs="Times New Roman"/>
          <w:color w:val="auto"/>
        </w:rPr>
      </w:pPr>
      <w:r w:rsidRPr="00CA5E0E">
        <w:rPr>
          <w:rFonts w:cs="Times New Roman"/>
          <w:color w:val="auto"/>
        </w:rPr>
        <w:t>If you were not able to visit all of the locations that you planned to visit, what reasons prevented you from visiting those sites?</w:t>
      </w:r>
      <w:r w:rsidR="002B7F4C">
        <w:rPr>
          <w:rFonts w:cs="Times New Roman"/>
          <w:color w:val="auto"/>
        </w:rPr>
        <w:t xml:space="preserve"> (Select all that apply)</w:t>
      </w:r>
    </w:p>
    <w:p w:rsidRPr="00CA5E0E" w:rsidR="00A0667E" w:rsidP="00A0667E" w:rsidRDefault="00A0667E" w14:paraId="641E7BB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Not enough time</w:t>
      </w:r>
    </w:p>
    <w:p w:rsidRPr="00CA5E0E" w:rsidR="00A0667E" w:rsidP="00A0667E" w:rsidRDefault="00A0667E" w14:paraId="007CC49F"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Area was closed/road closure</w:t>
      </w:r>
    </w:p>
    <w:p w:rsidRPr="00CA5E0E" w:rsidR="00A0667E" w:rsidP="00A0667E" w:rsidRDefault="00A0667E" w14:paraId="4D8FB08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Bad weather</w:t>
      </w:r>
    </w:p>
    <w:p w:rsidRPr="00CA5E0E" w:rsidR="00A0667E" w:rsidP="00A0667E" w:rsidRDefault="00A0667E" w14:paraId="1C73D754"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Did not have enough information about the site</w:t>
      </w:r>
    </w:p>
    <w:p w:rsidRPr="00CA5E0E" w:rsidR="00A0667E" w:rsidP="00A0667E" w:rsidRDefault="00A0667E" w14:paraId="23187DDF"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Didn’t realize how long it would take to travel to destination(s)</w:t>
      </w:r>
    </w:p>
    <w:p w:rsidRPr="00CA5E0E" w:rsidR="00A0667E" w:rsidP="00A0667E" w:rsidRDefault="00A0667E" w14:paraId="7DA18B01"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Transportation to/from the destination was too costly</w:t>
      </w:r>
    </w:p>
    <w:p w:rsidRPr="00CA5E0E" w:rsidR="00A0667E" w:rsidP="00A0667E" w:rsidRDefault="00A0667E" w14:paraId="395EB201"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Transportation to/from the destination was not available</w:t>
      </w:r>
    </w:p>
    <w:p w:rsidRPr="00CA5E0E" w:rsidR="00A0667E" w:rsidP="00A0667E" w:rsidRDefault="00A0667E" w14:paraId="00DFA7F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Transportation to/from destination was not frequent enough/convenient</w:t>
      </w:r>
    </w:p>
    <w:p w:rsidRPr="00CA5E0E" w:rsidR="00A0667E" w:rsidP="00A0667E" w:rsidRDefault="00A0667E" w14:paraId="1F3B2272"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Transportation-related mechanical problems</w:t>
      </w:r>
    </w:p>
    <w:p w:rsidRPr="00A0667E" w:rsidR="00A0667E" w:rsidP="002321F2" w:rsidRDefault="00A0667E" w14:paraId="5516C9B7" w14:textId="0AF03109">
      <w:pPr>
        <w:rPr>
          <w:rFonts w:cs="Times New Roman"/>
          <w:color w:val="auto"/>
        </w:rPr>
      </w:pPr>
      <w:r w:rsidRPr="00CA5E0E">
        <w:rPr>
          <w:rFonts w:cs="Times New Roman"/>
          <w:color w:val="auto"/>
        </w:rPr>
        <w:sym w:font="Wingdings 2" w:char="F0A3"/>
      </w:r>
      <w:r w:rsidRPr="00CA5E0E">
        <w:rPr>
          <w:rFonts w:cs="Times New Roman"/>
          <w:color w:val="auto"/>
        </w:rPr>
        <w:t xml:space="preserve"> Other (Please</w:t>
      </w:r>
      <w:r>
        <w:rPr>
          <w:rFonts w:cs="Times New Roman"/>
          <w:color w:val="auto"/>
        </w:rPr>
        <w:t xml:space="preserve"> specify): ____________________</w:t>
      </w:r>
    </w:p>
    <w:p w:rsidRPr="00CA5E0E" w:rsidR="00C70552" w:rsidP="00442E67" w:rsidRDefault="00627655" w14:paraId="4547AB6F" w14:textId="39A95131">
      <w:pPr>
        <w:pStyle w:val="Heading1"/>
        <w:numPr>
          <w:ilvl w:val="0"/>
          <w:numId w:val="139"/>
        </w:numPr>
        <w:ind w:left="360"/>
      </w:pPr>
      <w:bookmarkStart w:name="_Toc17993290" w:id="193"/>
      <w:bookmarkEnd w:id="192"/>
      <w:r>
        <w:lastRenderedPageBreak/>
        <w:t>Knowledge,</w:t>
      </w:r>
      <w:r w:rsidR="00BC0922">
        <w:t xml:space="preserve"> </w:t>
      </w:r>
      <w:r w:rsidRPr="00CA5E0E" w:rsidR="00A0667E">
        <w:t>Attitudes</w:t>
      </w:r>
      <w:r w:rsidR="00A0667E">
        <w:t xml:space="preserve">, </w:t>
      </w:r>
      <w:r w:rsidR="006E5CE8">
        <w:t xml:space="preserve">&amp; </w:t>
      </w:r>
      <w:r w:rsidR="00E0795E">
        <w:t>B</w:t>
      </w:r>
      <w:r w:rsidRPr="00CA5E0E" w:rsidR="00C70552">
        <w:t>eliefs</w:t>
      </w:r>
      <w:bookmarkEnd w:id="153"/>
      <w:bookmarkEnd w:id="193"/>
    </w:p>
    <w:p w:rsidRPr="00CA5E0E" w:rsidR="00C70552" w:rsidP="00BB0F89" w:rsidRDefault="00C70552" w14:paraId="6988A02E" w14:textId="0E52E664">
      <w:pPr>
        <w:pStyle w:val="Question"/>
      </w:pPr>
      <w:r w:rsidRPr="00CA5E0E">
        <w:t xml:space="preserve">Questions in this topic area will be used to elicit public knowledge, </w:t>
      </w:r>
      <w:r w:rsidR="00BC0922">
        <w:t xml:space="preserve">attitudes, </w:t>
      </w:r>
      <w:r w:rsidRPr="00CA5E0E">
        <w:t xml:space="preserve">beliefs, </w:t>
      </w:r>
      <w:r w:rsidR="00BC0922">
        <w:t xml:space="preserve">and </w:t>
      </w:r>
      <w:r w:rsidRPr="00CA5E0E">
        <w:t xml:space="preserve">values related to natural resources conservation and management. Understanding how people comprehend the natural world and issues that affect it will aid in resource allocation, outreach and other management decisions. Questions will be limited to circumstances that can be directly influenced by </w:t>
      </w:r>
      <w:r w:rsidR="003D54D3">
        <w:t>the U.S. Fish &amp; Wildlife Service</w:t>
      </w:r>
      <w:r w:rsidRPr="00CA5E0E">
        <w:t xml:space="preserve">. </w:t>
      </w:r>
    </w:p>
    <w:p w:rsidRPr="00CA5E0E" w:rsidR="005C743E" w:rsidP="0088689E" w:rsidRDefault="00BC7635" w14:paraId="4D3621AC" w14:textId="604092C0">
      <w:pPr>
        <w:pStyle w:val="Heading2"/>
      </w:pPr>
      <w:bookmarkStart w:name="_Toc450306090" w:id="194"/>
      <w:bookmarkStart w:name="_Toc17993291" w:id="195"/>
      <w:r w:rsidRPr="00CA5E0E">
        <w:t>Knowledge</w:t>
      </w:r>
      <w:r w:rsidR="00013712">
        <w:t xml:space="preserve"> of Nature and the Outdoors</w:t>
      </w:r>
      <w:bookmarkEnd w:id="195"/>
    </w:p>
    <w:p w:rsidRPr="00CA5E0E" w:rsidR="005C743E" w:rsidP="005C743E" w:rsidRDefault="005C743E" w14:paraId="30B6B12E" w14:textId="77777777">
      <w:pPr>
        <w:pStyle w:val="Heading4"/>
        <w:numPr>
          <w:ilvl w:val="0"/>
          <w:numId w:val="47"/>
        </w:numPr>
        <w:rPr>
          <w:color w:val="auto"/>
        </w:rPr>
      </w:pPr>
    </w:p>
    <w:p w:rsidRPr="00CA5E0E" w:rsidR="005C743E" w:rsidP="005C743E" w:rsidRDefault="005C743E" w14:paraId="6BB8088D" w14:textId="77777777">
      <w:pPr>
        <w:rPr>
          <w:color w:val="auto"/>
        </w:rPr>
      </w:pPr>
      <w:r w:rsidRPr="00CA5E0E">
        <w:rPr>
          <w:color w:val="auto"/>
        </w:rPr>
        <w:t xml:space="preserve">How </w:t>
      </w:r>
      <w:r w:rsidRPr="00CA5E0E">
        <w:rPr>
          <w:color w:val="auto"/>
          <w:u w:val="single"/>
        </w:rPr>
        <w:t>knowledgeable</w:t>
      </w:r>
      <w:r w:rsidRPr="00CA5E0E">
        <w:rPr>
          <w:color w:val="auto"/>
        </w:rPr>
        <w:t xml:space="preserve"> are you on the topic of [topic]? </w:t>
      </w:r>
    </w:p>
    <w:tbl>
      <w:tblPr>
        <w:tblStyle w:val="Single-itemScale"/>
        <w:tblW w:w="0" w:type="auto"/>
        <w:tblLayout w:type="fixed"/>
        <w:tblLook w:val="04A0" w:firstRow="1" w:lastRow="0" w:firstColumn="1" w:lastColumn="0" w:noHBand="0" w:noVBand="1"/>
      </w:tblPr>
      <w:tblGrid>
        <w:gridCol w:w="1584"/>
        <w:gridCol w:w="1584"/>
        <w:gridCol w:w="1584"/>
        <w:gridCol w:w="1584"/>
        <w:gridCol w:w="1584"/>
      </w:tblGrid>
      <w:tr w:rsidRPr="00CA5E0E" w:rsidR="005C743E" w:rsidTr="00204716" w14:paraId="4500355B" w14:textId="77777777">
        <w:trPr>
          <w:cnfStyle w:val="100000000000" w:firstRow="1" w:lastRow="0" w:firstColumn="0" w:lastColumn="0" w:oddVBand="0" w:evenVBand="0" w:oddHBand="0" w:evenHBand="0" w:firstRowFirstColumn="0" w:firstRowLastColumn="0" w:lastRowFirstColumn="0" w:lastRowLastColumn="0"/>
        </w:trPr>
        <w:tc>
          <w:tcPr>
            <w:tcW w:w="1584" w:type="dxa"/>
          </w:tcPr>
          <w:p w:rsidRPr="00CA5E0E" w:rsidR="005C743E" w:rsidP="00204716" w:rsidRDefault="005C743E" w14:paraId="0E2CF712" w14:textId="77777777">
            <w:pPr>
              <w:rPr>
                <w:color w:val="auto"/>
              </w:rPr>
            </w:pPr>
            <w:r w:rsidRPr="00CA5E0E">
              <w:rPr>
                <w:color w:val="auto"/>
              </w:rPr>
              <w:t xml:space="preserve">Not at all </w:t>
            </w:r>
            <w:r w:rsidRPr="00CA5E0E">
              <w:rPr>
                <w:color w:val="auto"/>
              </w:rPr>
              <w:br/>
              <w:t>Knowledgeable</w:t>
            </w:r>
          </w:p>
        </w:tc>
        <w:tc>
          <w:tcPr>
            <w:tcW w:w="1584" w:type="dxa"/>
          </w:tcPr>
          <w:p w:rsidRPr="00CA5E0E" w:rsidR="005C743E" w:rsidP="00204716" w:rsidRDefault="005C743E" w14:paraId="6E0F2C1A" w14:textId="77777777">
            <w:pPr>
              <w:rPr>
                <w:color w:val="auto"/>
              </w:rPr>
            </w:pPr>
            <w:r w:rsidRPr="00CA5E0E">
              <w:rPr>
                <w:color w:val="auto"/>
              </w:rPr>
              <w:t>Slightly</w:t>
            </w:r>
            <w:r w:rsidRPr="00CA5E0E">
              <w:rPr>
                <w:color w:val="auto"/>
              </w:rPr>
              <w:br/>
              <w:t>Knowledgeable</w:t>
            </w:r>
          </w:p>
        </w:tc>
        <w:tc>
          <w:tcPr>
            <w:tcW w:w="1584" w:type="dxa"/>
          </w:tcPr>
          <w:p w:rsidRPr="00CA5E0E" w:rsidR="005C743E" w:rsidP="00204716" w:rsidRDefault="005C743E" w14:paraId="571BD4FC" w14:textId="77777777">
            <w:pPr>
              <w:rPr>
                <w:color w:val="auto"/>
              </w:rPr>
            </w:pPr>
            <w:r w:rsidRPr="00CA5E0E">
              <w:rPr>
                <w:color w:val="auto"/>
              </w:rPr>
              <w:t>Moderately</w:t>
            </w:r>
            <w:r w:rsidRPr="00CA5E0E">
              <w:rPr>
                <w:color w:val="auto"/>
              </w:rPr>
              <w:br/>
              <w:t>Knowledgeable</w:t>
            </w:r>
          </w:p>
        </w:tc>
        <w:tc>
          <w:tcPr>
            <w:tcW w:w="1584" w:type="dxa"/>
          </w:tcPr>
          <w:p w:rsidRPr="00CA5E0E" w:rsidR="005C743E" w:rsidP="00204716" w:rsidRDefault="005C743E" w14:paraId="61C6A4FB" w14:textId="77777777">
            <w:pPr>
              <w:rPr>
                <w:color w:val="auto"/>
              </w:rPr>
            </w:pPr>
            <w:r w:rsidRPr="00CA5E0E">
              <w:rPr>
                <w:color w:val="auto"/>
              </w:rPr>
              <w:t>Very</w:t>
            </w:r>
            <w:r w:rsidRPr="00CA5E0E">
              <w:rPr>
                <w:color w:val="auto"/>
              </w:rPr>
              <w:br/>
              <w:t>Knowledgeable</w:t>
            </w:r>
          </w:p>
        </w:tc>
        <w:tc>
          <w:tcPr>
            <w:tcW w:w="1584" w:type="dxa"/>
          </w:tcPr>
          <w:p w:rsidRPr="00CA5E0E" w:rsidR="005C743E" w:rsidP="00204716" w:rsidRDefault="005C743E" w14:paraId="1CB41E6E" w14:textId="77777777">
            <w:pPr>
              <w:rPr>
                <w:color w:val="auto"/>
              </w:rPr>
            </w:pPr>
            <w:r w:rsidRPr="00CA5E0E">
              <w:rPr>
                <w:color w:val="auto"/>
              </w:rPr>
              <w:t>Extremely</w:t>
            </w:r>
            <w:r w:rsidRPr="00CA5E0E">
              <w:rPr>
                <w:color w:val="auto"/>
              </w:rPr>
              <w:br/>
              <w:t>Knowledgeable</w:t>
            </w:r>
          </w:p>
        </w:tc>
      </w:tr>
      <w:tr w:rsidRPr="00CA5E0E" w:rsidR="005C743E" w:rsidTr="00204716" w14:paraId="2DF7E1FC" w14:textId="77777777">
        <w:tc>
          <w:tcPr>
            <w:tcW w:w="1584" w:type="dxa"/>
          </w:tcPr>
          <w:p w:rsidRPr="00CA5E0E" w:rsidR="005C743E" w:rsidP="00204716" w:rsidRDefault="005C743E" w14:paraId="340BC444" w14:textId="77777777">
            <w:pPr>
              <w:rPr>
                <w:color w:val="auto"/>
              </w:rPr>
            </w:pPr>
            <w:r w:rsidRPr="00CA5E0E">
              <w:rPr>
                <w:color w:val="auto"/>
              </w:rPr>
              <w:t>1</w:t>
            </w:r>
          </w:p>
        </w:tc>
        <w:tc>
          <w:tcPr>
            <w:tcW w:w="1584" w:type="dxa"/>
          </w:tcPr>
          <w:p w:rsidRPr="00CA5E0E" w:rsidR="005C743E" w:rsidP="00204716" w:rsidRDefault="005C743E" w14:paraId="4275473C" w14:textId="77777777">
            <w:pPr>
              <w:rPr>
                <w:color w:val="auto"/>
              </w:rPr>
            </w:pPr>
            <w:r w:rsidRPr="00CA5E0E">
              <w:rPr>
                <w:color w:val="auto"/>
              </w:rPr>
              <w:t>2</w:t>
            </w:r>
          </w:p>
        </w:tc>
        <w:tc>
          <w:tcPr>
            <w:tcW w:w="1584" w:type="dxa"/>
          </w:tcPr>
          <w:p w:rsidRPr="00CA5E0E" w:rsidR="005C743E" w:rsidP="00204716" w:rsidRDefault="005C743E" w14:paraId="283A9D2B" w14:textId="77777777">
            <w:pPr>
              <w:rPr>
                <w:color w:val="auto"/>
              </w:rPr>
            </w:pPr>
            <w:r w:rsidRPr="00CA5E0E">
              <w:rPr>
                <w:color w:val="auto"/>
              </w:rPr>
              <w:t>3</w:t>
            </w:r>
          </w:p>
        </w:tc>
        <w:tc>
          <w:tcPr>
            <w:tcW w:w="1584" w:type="dxa"/>
          </w:tcPr>
          <w:p w:rsidRPr="00CA5E0E" w:rsidR="005C743E" w:rsidP="00204716" w:rsidRDefault="005C743E" w14:paraId="6BAC4253" w14:textId="77777777">
            <w:pPr>
              <w:rPr>
                <w:color w:val="auto"/>
              </w:rPr>
            </w:pPr>
            <w:r w:rsidRPr="00CA5E0E">
              <w:rPr>
                <w:color w:val="auto"/>
              </w:rPr>
              <w:t>4</w:t>
            </w:r>
          </w:p>
        </w:tc>
        <w:tc>
          <w:tcPr>
            <w:tcW w:w="1584" w:type="dxa"/>
          </w:tcPr>
          <w:p w:rsidRPr="00CA5E0E" w:rsidR="005C743E" w:rsidP="00204716" w:rsidRDefault="005C743E" w14:paraId="4A7963D6" w14:textId="77777777">
            <w:pPr>
              <w:rPr>
                <w:color w:val="auto"/>
              </w:rPr>
            </w:pPr>
            <w:r w:rsidRPr="00CA5E0E">
              <w:rPr>
                <w:color w:val="auto"/>
              </w:rPr>
              <w:t>5</w:t>
            </w:r>
          </w:p>
        </w:tc>
      </w:tr>
    </w:tbl>
    <w:p w:rsidRPr="00CA5E0E" w:rsidR="005C743E" w:rsidP="005C743E" w:rsidRDefault="005C743E" w14:paraId="19A540D7" w14:textId="77777777">
      <w:pPr>
        <w:rPr>
          <w:i/>
          <w:color w:val="auto"/>
          <w:u w:val="single"/>
        </w:rPr>
      </w:pPr>
    </w:p>
    <w:p w:rsidRPr="00CA5E0E" w:rsidR="005C743E" w:rsidP="005C743E" w:rsidRDefault="005C743E" w14:paraId="73B525BC" w14:textId="77777777">
      <w:pPr>
        <w:rPr>
          <w:color w:val="auto"/>
        </w:rPr>
      </w:pPr>
      <w:r w:rsidRPr="00CA5E0E">
        <w:rPr>
          <w:i/>
          <w:color w:val="auto"/>
          <w:u w:val="single"/>
        </w:rPr>
        <w:t>Example</w:t>
      </w:r>
      <w:r w:rsidRPr="00CA5E0E">
        <w:rPr>
          <w:i/>
          <w:color w:val="auto"/>
        </w:rPr>
        <w:t xml:space="preserve">: </w:t>
      </w:r>
      <w:r w:rsidRPr="00CA5E0E">
        <w:rPr>
          <w:color w:val="auto"/>
        </w:rPr>
        <w:t xml:space="preserve">How </w:t>
      </w:r>
      <w:r w:rsidRPr="00CA5E0E">
        <w:rPr>
          <w:color w:val="auto"/>
          <w:u w:val="single"/>
        </w:rPr>
        <w:t>knowledgeable</w:t>
      </w:r>
      <w:r w:rsidRPr="00CA5E0E">
        <w:rPr>
          <w:color w:val="auto"/>
        </w:rPr>
        <w:t xml:space="preserve"> are you on the topic of invasive species?</w:t>
      </w:r>
    </w:p>
    <w:p w:rsidRPr="00CA5E0E" w:rsidR="005C743E" w:rsidP="005C743E" w:rsidRDefault="005C743E" w14:paraId="07758EE4" w14:textId="77777777">
      <w:pPr>
        <w:pStyle w:val="Heading4"/>
        <w:numPr>
          <w:ilvl w:val="0"/>
          <w:numId w:val="47"/>
        </w:numPr>
        <w:rPr>
          <w:color w:val="auto"/>
        </w:rPr>
      </w:pPr>
    </w:p>
    <w:p w:rsidRPr="00CA5E0E" w:rsidR="005C743E" w:rsidP="005C743E" w:rsidRDefault="005C743E" w14:paraId="43F78264" w14:textId="77777777">
      <w:pPr>
        <w:rPr>
          <w:color w:val="auto"/>
        </w:rPr>
      </w:pPr>
      <w:r w:rsidRPr="00CA5E0E">
        <w:rPr>
          <w:color w:val="auto"/>
        </w:rPr>
        <w:t xml:space="preserve">How well </w:t>
      </w:r>
      <w:r w:rsidRPr="00CA5E0E">
        <w:rPr>
          <w:color w:val="auto"/>
          <w:u w:val="single"/>
        </w:rPr>
        <w:t>informed</w:t>
      </w:r>
      <w:r w:rsidRPr="00CA5E0E">
        <w:rPr>
          <w:color w:val="auto"/>
        </w:rPr>
        <w:t xml:space="preserve"> are you on the topic of [topic]? </w:t>
      </w:r>
    </w:p>
    <w:tbl>
      <w:tblPr>
        <w:tblStyle w:val="Single-itemScale"/>
        <w:tblW w:w="0" w:type="auto"/>
        <w:tblLook w:val="04A0" w:firstRow="1" w:lastRow="0" w:firstColumn="1" w:lastColumn="0" w:noHBand="0" w:noVBand="1"/>
      </w:tblPr>
      <w:tblGrid>
        <w:gridCol w:w="1440"/>
        <w:gridCol w:w="1440"/>
        <w:gridCol w:w="1440"/>
        <w:gridCol w:w="1440"/>
        <w:gridCol w:w="1440"/>
      </w:tblGrid>
      <w:tr w:rsidRPr="00CA5E0E" w:rsidR="005C743E" w:rsidTr="00204716" w14:paraId="5542C0C5"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5C743E" w:rsidP="00204716" w:rsidRDefault="005C743E" w14:paraId="09520DB3" w14:textId="77777777">
            <w:pPr>
              <w:rPr>
                <w:color w:val="auto"/>
              </w:rPr>
            </w:pPr>
            <w:r w:rsidRPr="00CA5E0E">
              <w:rPr>
                <w:color w:val="auto"/>
              </w:rPr>
              <w:t xml:space="preserve">Not at all </w:t>
            </w:r>
            <w:r w:rsidRPr="00CA5E0E">
              <w:rPr>
                <w:color w:val="auto"/>
              </w:rPr>
              <w:br/>
              <w:t>Informed</w:t>
            </w:r>
          </w:p>
        </w:tc>
        <w:tc>
          <w:tcPr>
            <w:tcW w:w="1440" w:type="dxa"/>
          </w:tcPr>
          <w:p w:rsidRPr="00CA5E0E" w:rsidR="005C743E" w:rsidP="00204716" w:rsidRDefault="005C743E" w14:paraId="2BE43790" w14:textId="77777777">
            <w:pPr>
              <w:rPr>
                <w:color w:val="auto"/>
              </w:rPr>
            </w:pPr>
            <w:r w:rsidRPr="00CA5E0E">
              <w:rPr>
                <w:color w:val="auto"/>
              </w:rPr>
              <w:t>Slightly</w:t>
            </w:r>
            <w:r w:rsidRPr="00CA5E0E">
              <w:rPr>
                <w:color w:val="auto"/>
              </w:rPr>
              <w:br/>
              <w:t>Informed</w:t>
            </w:r>
          </w:p>
        </w:tc>
        <w:tc>
          <w:tcPr>
            <w:tcW w:w="1440" w:type="dxa"/>
          </w:tcPr>
          <w:p w:rsidRPr="00CA5E0E" w:rsidR="005C743E" w:rsidP="00204716" w:rsidRDefault="005C743E" w14:paraId="6D34573E" w14:textId="77777777">
            <w:pPr>
              <w:rPr>
                <w:color w:val="auto"/>
              </w:rPr>
            </w:pPr>
            <w:r w:rsidRPr="00CA5E0E">
              <w:rPr>
                <w:color w:val="auto"/>
              </w:rPr>
              <w:t>Moderately</w:t>
            </w:r>
            <w:r w:rsidRPr="00CA5E0E">
              <w:rPr>
                <w:color w:val="auto"/>
              </w:rPr>
              <w:br/>
              <w:t>Informed</w:t>
            </w:r>
          </w:p>
        </w:tc>
        <w:tc>
          <w:tcPr>
            <w:tcW w:w="1440" w:type="dxa"/>
          </w:tcPr>
          <w:p w:rsidRPr="00CA5E0E" w:rsidR="005C743E" w:rsidP="00204716" w:rsidRDefault="005C743E" w14:paraId="0C03CDC1" w14:textId="77777777">
            <w:pPr>
              <w:rPr>
                <w:color w:val="auto"/>
              </w:rPr>
            </w:pPr>
            <w:r w:rsidRPr="00CA5E0E">
              <w:rPr>
                <w:color w:val="auto"/>
              </w:rPr>
              <w:t>Very</w:t>
            </w:r>
            <w:r w:rsidRPr="00CA5E0E">
              <w:rPr>
                <w:color w:val="auto"/>
              </w:rPr>
              <w:br/>
              <w:t>Informed</w:t>
            </w:r>
          </w:p>
        </w:tc>
        <w:tc>
          <w:tcPr>
            <w:tcW w:w="1440" w:type="dxa"/>
          </w:tcPr>
          <w:p w:rsidRPr="00CA5E0E" w:rsidR="005C743E" w:rsidP="00204716" w:rsidRDefault="005C743E" w14:paraId="08F90BB4" w14:textId="77777777">
            <w:pPr>
              <w:rPr>
                <w:color w:val="auto"/>
              </w:rPr>
            </w:pPr>
            <w:r w:rsidRPr="00CA5E0E">
              <w:rPr>
                <w:color w:val="auto"/>
              </w:rPr>
              <w:t>Extremely</w:t>
            </w:r>
            <w:r w:rsidRPr="00CA5E0E">
              <w:rPr>
                <w:color w:val="auto"/>
              </w:rPr>
              <w:br/>
              <w:t>Informed</w:t>
            </w:r>
          </w:p>
        </w:tc>
      </w:tr>
      <w:tr w:rsidRPr="00CA5E0E" w:rsidR="005C743E" w:rsidTr="00204716" w14:paraId="00ED9C06" w14:textId="77777777">
        <w:tc>
          <w:tcPr>
            <w:tcW w:w="1440" w:type="dxa"/>
          </w:tcPr>
          <w:p w:rsidRPr="00CA5E0E" w:rsidR="005C743E" w:rsidP="00204716" w:rsidRDefault="005C743E" w14:paraId="7CEA313C" w14:textId="77777777">
            <w:pPr>
              <w:rPr>
                <w:color w:val="auto"/>
              </w:rPr>
            </w:pPr>
            <w:r w:rsidRPr="00CA5E0E">
              <w:rPr>
                <w:color w:val="auto"/>
              </w:rPr>
              <w:t>1</w:t>
            </w:r>
          </w:p>
        </w:tc>
        <w:tc>
          <w:tcPr>
            <w:tcW w:w="1440" w:type="dxa"/>
          </w:tcPr>
          <w:p w:rsidRPr="00CA5E0E" w:rsidR="005C743E" w:rsidP="00204716" w:rsidRDefault="005C743E" w14:paraId="3F6FCBAD" w14:textId="77777777">
            <w:pPr>
              <w:rPr>
                <w:color w:val="auto"/>
              </w:rPr>
            </w:pPr>
            <w:r w:rsidRPr="00CA5E0E">
              <w:rPr>
                <w:color w:val="auto"/>
              </w:rPr>
              <w:t>2</w:t>
            </w:r>
          </w:p>
        </w:tc>
        <w:tc>
          <w:tcPr>
            <w:tcW w:w="1440" w:type="dxa"/>
          </w:tcPr>
          <w:p w:rsidRPr="00CA5E0E" w:rsidR="005C743E" w:rsidP="00204716" w:rsidRDefault="005C743E" w14:paraId="3EE56F82" w14:textId="77777777">
            <w:pPr>
              <w:rPr>
                <w:color w:val="auto"/>
              </w:rPr>
            </w:pPr>
            <w:r w:rsidRPr="00CA5E0E">
              <w:rPr>
                <w:color w:val="auto"/>
              </w:rPr>
              <w:t>3</w:t>
            </w:r>
          </w:p>
        </w:tc>
        <w:tc>
          <w:tcPr>
            <w:tcW w:w="1440" w:type="dxa"/>
          </w:tcPr>
          <w:p w:rsidRPr="00CA5E0E" w:rsidR="005C743E" w:rsidP="00204716" w:rsidRDefault="005C743E" w14:paraId="02F3A8E5" w14:textId="77777777">
            <w:pPr>
              <w:rPr>
                <w:color w:val="auto"/>
              </w:rPr>
            </w:pPr>
            <w:r w:rsidRPr="00CA5E0E">
              <w:rPr>
                <w:color w:val="auto"/>
              </w:rPr>
              <w:t>4</w:t>
            </w:r>
          </w:p>
        </w:tc>
        <w:tc>
          <w:tcPr>
            <w:tcW w:w="1440" w:type="dxa"/>
          </w:tcPr>
          <w:p w:rsidRPr="00CA5E0E" w:rsidR="005C743E" w:rsidP="00204716" w:rsidRDefault="005C743E" w14:paraId="58A3046D" w14:textId="77777777">
            <w:pPr>
              <w:rPr>
                <w:color w:val="auto"/>
              </w:rPr>
            </w:pPr>
            <w:r w:rsidRPr="00CA5E0E">
              <w:rPr>
                <w:color w:val="auto"/>
              </w:rPr>
              <w:t>5</w:t>
            </w:r>
          </w:p>
        </w:tc>
      </w:tr>
    </w:tbl>
    <w:p w:rsidRPr="00CA5E0E" w:rsidR="005C743E" w:rsidP="005C743E" w:rsidRDefault="005C743E" w14:paraId="3687552B" w14:textId="77777777">
      <w:pPr>
        <w:rPr>
          <w:i/>
          <w:color w:val="auto"/>
          <w:u w:val="single"/>
        </w:rPr>
      </w:pPr>
    </w:p>
    <w:p w:rsidRPr="00CA5E0E" w:rsidR="005C743E" w:rsidP="005C743E" w:rsidRDefault="005C743E" w14:paraId="00DB14F0" w14:textId="77777777">
      <w:pPr>
        <w:rPr>
          <w:color w:val="auto"/>
        </w:rPr>
      </w:pPr>
      <w:r w:rsidRPr="00CA5E0E">
        <w:rPr>
          <w:i/>
          <w:color w:val="auto"/>
          <w:u w:val="single"/>
        </w:rPr>
        <w:t>Example</w:t>
      </w:r>
      <w:r w:rsidRPr="00CA5E0E">
        <w:rPr>
          <w:i/>
          <w:color w:val="auto"/>
        </w:rPr>
        <w:t xml:space="preserve">: </w:t>
      </w:r>
      <w:r w:rsidRPr="00CA5E0E">
        <w:rPr>
          <w:color w:val="auto"/>
        </w:rPr>
        <w:t xml:space="preserve">How well </w:t>
      </w:r>
      <w:r w:rsidRPr="00CA5E0E">
        <w:rPr>
          <w:color w:val="auto"/>
          <w:u w:val="single"/>
        </w:rPr>
        <w:t>informed</w:t>
      </w:r>
      <w:r w:rsidRPr="00CA5E0E">
        <w:rPr>
          <w:color w:val="auto"/>
        </w:rPr>
        <w:t xml:space="preserve"> are you on the topic of invasive species?</w:t>
      </w:r>
    </w:p>
    <w:p w:rsidRPr="00CA5E0E" w:rsidR="005C743E" w:rsidP="005C743E" w:rsidRDefault="005C743E" w14:paraId="6FBEF09C" w14:textId="77777777">
      <w:pPr>
        <w:pStyle w:val="Heading4"/>
        <w:numPr>
          <w:ilvl w:val="0"/>
          <w:numId w:val="47"/>
        </w:numPr>
        <w:rPr>
          <w:color w:val="auto"/>
        </w:rPr>
      </w:pPr>
    </w:p>
    <w:p w:rsidRPr="00CA5E0E" w:rsidR="005C743E" w:rsidP="005C743E" w:rsidRDefault="005C743E" w14:paraId="0B217E12" w14:textId="77777777">
      <w:pPr>
        <w:rPr>
          <w:color w:val="auto"/>
        </w:rPr>
      </w:pPr>
      <w:r w:rsidRPr="00CA5E0E">
        <w:rPr>
          <w:color w:val="auto"/>
        </w:rPr>
        <w:t xml:space="preserve">How </w:t>
      </w:r>
      <w:r w:rsidRPr="00CA5E0E">
        <w:rPr>
          <w:color w:val="auto"/>
          <w:u w:val="single"/>
        </w:rPr>
        <w:t>interested</w:t>
      </w:r>
      <w:r w:rsidRPr="00CA5E0E">
        <w:rPr>
          <w:color w:val="auto"/>
        </w:rPr>
        <w:t xml:space="preserve"> are you in the topic of [topic]? </w:t>
      </w:r>
    </w:p>
    <w:tbl>
      <w:tblPr>
        <w:tblStyle w:val="Single-itemScale"/>
        <w:tblW w:w="0" w:type="auto"/>
        <w:tblLook w:val="04A0" w:firstRow="1" w:lastRow="0" w:firstColumn="1" w:lastColumn="0" w:noHBand="0" w:noVBand="1"/>
      </w:tblPr>
      <w:tblGrid>
        <w:gridCol w:w="1440"/>
        <w:gridCol w:w="1440"/>
        <w:gridCol w:w="1440"/>
        <w:gridCol w:w="1440"/>
        <w:gridCol w:w="1440"/>
      </w:tblGrid>
      <w:tr w:rsidRPr="00CA5E0E" w:rsidR="005C743E" w:rsidTr="00204716" w14:paraId="2C5C06F2"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5C743E" w:rsidP="00204716" w:rsidRDefault="005C743E" w14:paraId="1EEE3F0D" w14:textId="77777777">
            <w:pPr>
              <w:rPr>
                <w:color w:val="auto"/>
              </w:rPr>
            </w:pPr>
            <w:r w:rsidRPr="00CA5E0E">
              <w:rPr>
                <w:color w:val="auto"/>
              </w:rPr>
              <w:t xml:space="preserve">Not at all </w:t>
            </w:r>
            <w:r w:rsidRPr="00CA5E0E">
              <w:rPr>
                <w:color w:val="auto"/>
              </w:rPr>
              <w:br/>
              <w:t>Interested</w:t>
            </w:r>
          </w:p>
        </w:tc>
        <w:tc>
          <w:tcPr>
            <w:tcW w:w="1440" w:type="dxa"/>
          </w:tcPr>
          <w:p w:rsidRPr="00CA5E0E" w:rsidR="005C743E" w:rsidP="00204716" w:rsidRDefault="005C743E" w14:paraId="34F58647" w14:textId="77777777">
            <w:pPr>
              <w:rPr>
                <w:color w:val="auto"/>
              </w:rPr>
            </w:pPr>
            <w:r w:rsidRPr="00CA5E0E">
              <w:rPr>
                <w:color w:val="auto"/>
              </w:rPr>
              <w:t>Slightly</w:t>
            </w:r>
            <w:r w:rsidRPr="00CA5E0E">
              <w:rPr>
                <w:color w:val="auto"/>
              </w:rPr>
              <w:br/>
              <w:t>Interested</w:t>
            </w:r>
          </w:p>
        </w:tc>
        <w:tc>
          <w:tcPr>
            <w:tcW w:w="1440" w:type="dxa"/>
          </w:tcPr>
          <w:p w:rsidRPr="00CA5E0E" w:rsidR="005C743E" w:rsidP="00204716" w:rsidRDefault="005C743E" w14:paraId="4A2D203E" w14:textId="77777777">
            <w:pPr>
              <w:rPr>
                <w:color w:val="auto"/>
              </w:rPr>
            </w:pPr>
            <w:r w:rsidRPr="00CA5E0E">
              <w:rPr>
                <w:color w:val="auto"/>
              </w:rPr>
              <w:t>Moderately</w:t>
            </w:r>
            <w:r w:rsidRPr="00CA5E0E">
              <w:rPr>
                <w:color w:val="auto"/>
              </w:rPr>
              <w:br/>
              <w:t>Interested</w:t>
            </w:r>
          </w:p>
        </w:tc>
        <w:tc>
          <w:tcPr>
            <w:tcW w:w="1440" w:type="dxa"/>
          </w:tcPr>
          <w:p w:rsidRPr="00CA5E0E" w:rsidR="005C743E" w:rsidP="00204716" w:rsidRDefault="005C743E" w14:paraId="403ACB2E" w14:textId="77777777">
            <w:pPr>
              <w:rPr>
                <w:color w:val="auto"/>
              </w:rPr>
            </w:pPr>
            <w:r w:rsidRPr="00CA5E0E">
              <w:rPr>
                <w:color w:val="auto"/>
              </w:rPr>
              <w:t>Very</w:t>
            </w:r>
            <w:r w:rsidRPr="00CA5E0E">
              <w:rPr>
                <w:color w:val="auto"/>
              </w:rPr>
              <w:br/>
              <w:t>Interested</w:t>
            </w:r>
          </w:p>
        </w:tc>
        <w:tc>
          <w:tcPr>
            <w:tcW w:w="1440" w:type="dxa"/>
          </w:tcPr>
          <w:p w:rsidRPr="00CA5E0E" w:rsidR="005C743E" w:rsidP="00204716" w:rsidRDefault="005C743E" w14:paraId="2A9189B1" w14:textId="77777777">
            <w:pPr>
              <w:rPr>
                <w:color w:val="auto"/>
              </w:rPr>
            </w:pPr>
            <w:r w:rsidRPr="00CA5E0E">
              <w:rPr>
                <w:color w:val="auto"/>
              </w:rPr>
              <w:t>Extremely</w:t>
            </w:r>
            <w:r w:rsidRPr="00CA5E0E">
              <w:rPr>
                <w:color w:val="auto"/>
              </w:rPr>
              <w:br/>
              <w:t>Interested</w:t>
            </w:r>
          </w:p>
        </w:tc>
      </w:tr>
      <w:tr w:rsidRPr="00CA5E0E" w:rsidR="005C743E" w:rsidTr="00204716" w14:paraId="1C7BE2D0" w14:textId="77777777">
        <w:tc>
          <w:tcPr>
            <w:tcW w:w="1440" w:type="dxa"/>
          </w:tcPr>
          <w:p w:rsidRPr="00CA5E0E" w:rsidR="005C743E" w:rsidP="00204716" w:rsidRDefault="005C743E" w14:paraId="61833BDE" w14:textId="77777777">
            <w:pPr>
              <w:rPr>
                <w:color w:val="auto"/>
              </w:rPr>
            </w:pPr>
            <w:r w:rsidRPr="00CA5E0E">
              <w:rPr>
                <w:color w:val="auto"/>
              </w:rPr>
              <w:t>1</w:t>
            </w:r>
          </w:p>
        </w:tc>
        <w:tc>
          <w:tcPr>
            <w:tcW w:w="1440" w:type="dxa"/>
          </w:tcPr>
          <w:p w:rsidRPr="00CA5E0E" w:rsidR="005C743E" w:rsidP="00204716" w:rsidRDefault="005C743E" w14:paraId="029C9835" w14:textId="77777777">
            <w:pPr>
              <w:rPr>
                <w:color w:val="auto"/>
              </w:rPr>
            </w:pPr>
            <w:r w:rsidRPr="00CA5E0E">
              <w:rPr>
                <w:color w:val="auto"/>
              </w:rPr>
              <w:t>2</w:t>
            </w:r>
          </w:p>
        </w:tc>
        <w:tc>
          <w:tcPr>
            <w:tcW w:w="1440" w:type="dxa"/>
          </w:tcPr>
          <w:p w:rsidRPr="00CA5E0E" w:rsidR="005C743E" w:rsidP="00204716" w:rsidRDefault="005C743E" w14:paraId="4C87D397" w14:textId="77777777">
            <w:pPr>
              <w:rPr>
                <w:color w:val="auto"/>
              </w:rPr>
            </w:pPr>
            <w:r w:rsidRPr="00CA5E0E">
              <w:rPr>
                <w:color w:val="auto"/>
              </w:rPr>
              <w:t>3</w:t>
            </w:r>
          </w:p>
        </w:tc>
        <w:tc>
          <w:tcPr>
            <w:tcW w:w="1440" w:type="dxa"/>
          </w:tcPr>
          <w:p w:rsidRPr="00CA5E0E" w:rsidR="005C743E" w:rsidP="00204716" w:rsidRDefault="005C743E" w14:paraId="11CD1364" w14:textId="77777777">
            <w:pPr>
              <w:rPr>
                <w:color w:val="auto"/>
              </w:rPr>
            </w:pPr>
            <w:r w:rsidRPr="00CA5E0E">
              <w:rPr>
                <w:color w:val="auto"/>
              </w:rPr>
              <w:t>4</w:t>
            </w:r>
          </w:p>
        </w:tc>
        <w:tc>
          <w:tcPr>
            <w:tcW w:w="1440" w:type="dxa"/>
          </w:tcPr>
          <w:p w:rsidRPr="00CA5E0E" w:rsidR="005C743E" w:rsidP="00204716" w:rsidRDefault="005C743E" w14:paraId="036D8B0B" w14:textId="77777777">
            <w:pPr>
              <w:rPr>
                <w:color w:val="auto"/>
              </w:rPr>
            </w:pPr>
            <w:r w:rsidRPr="00CA5E0E">
              <w:rPr>
                <w:color w:val="auto"/>
              </w:rPr>
              <w:t>5</w:t>
            </w:r>
          </w:p>
        </w:tc>
      </w:tr>
    </w:tbl>
    <w:p w:rsidRPr="00CA5E0E" w:rsidR="005C743E" w:rsidP="005C743E" w:rsidRDefault="005C743E" w14:paraId="57B919C8" w14:textId="77777777">
      <w:pPr>
        <w:rPr>
          <w:color w:val="auto"/>
        </w:rPr>
      </w:pPr>
    </w:p>
    <w:p w:rsidRPr="00CA5E0E" w:rsidR="005C743E" w:rsidP="005C743E" w:rsidRDefault="005C743E" w14:paraId="731EEDC9" w14:textId="77777777">
      <w:pPr>
        <w:rPr>
          <w:color w:val="auto"/>
        </w:rPr>
      </w:pPr>
      <w:r w:rsidRPr="00CA5E0E">
        <w:rPr>
          <w:rStyle w:val="Emphasis"/>
          <w:color w:val="auto"/>
        </w:rPr>
        <w:t xml:space="preserve">Example: </w:t>
      </w:r>
      <w:r w:rsidRPr="00CA5E0E">
        <w:rPr>
          <w:color w:val="auto"/>
        </w:rPr>
        <w:t xml:space="preserve">How </w:t>
      </w:r>
      <w:r w:rsidRPr="00CA5E0E">
        <w:rPr>
          <w:color w:val="auto"/>
          <w:u w:val="single"/>
        </w:rPr>
        <w:t>interested</w:t>
      </w:r>
      <w:r w:rsidRPr="00CA5E0E">
        <w:rPr>
          <w:color w:val="auto"/>
        </w:rPr>
        <w:t xml:space="preserve"> are you in the topic of invasive species? </w:t>
      </w:r>
    </w:p>
    <w:p w:rsidRPr="00CA5E0E" w:rsidR="005C743E" w:rsidP="005C743E" w:rsidRDefault="005C743E" w14:paraId="049539F3" w14:textId="77777777">
      <w:pPr>
        <w:pStyle w:val="Heading4"/>
        <w:numPr>
          <w:ilvl w:val="0"/>
          <w:numId w:val="47"/>
        </w:numPr>
        <w:rPr>
          <w:color w:val="auto"/>
        </w:rPr>
      </w:pPr>
    </w:p>
    <w:p w:rsidRPr="00CA5E0E" w:rsidR="005C743E" w:rsidP="005C743E" w:rsidRDefault="005C743E" w14:paraId="6BDCD18D" w14:textId="77777777">
      <w:pPr>
        <w:rPr>
          <w:color w:val="auto"/>
        </w:rPr>
      </w:pPr>
      <w:r w:rsidRPr="00CA5E0E">
        <w:rPr>
          <w:color w:val="auto"/>
        </w:rPr>
        <w:t xml:space="preserve">How </w:t>
      </w:r>
      <w:r w:rsidRPr="00CA5E0E">
        <w:rPr>
          <w:color w:val="auto"/>
          <w:u w:val="single"/>
        </w:rPr>
        <w:t>important</w:t>
      </w:r>
      <w:r w:rsidRPr="00CA5E0E">
        <w:rPr>
          <w:color w:val="auto"/>
        </w:rPr>
        <w:t xml:space="preserve"> is the topic of [topic] to you?</w:t>
      </w:r>
    </w:p>
    <w:tbl>
      <w:tblPr>
        <w:tblStyle w:val="Single-itemScale"/>
        <w:tblW w:w="0" w:type="auto"/>
        <w:tblLook w:val="04A0" w:firstRow="1" w:lastRow="0" w:firstColumn="1" w:lastColumn="0" w:noHBand="0" w:noVBand="1"/>
      </w:tblPr>
      <w:tblGrid>
        <w:gridCol w:w="1440"/>
        <w:gridCol w:w="1440"/>
        <w:gridCol w:w="1440"/>
        <w:gridCol w:w="1440"/>
        <w:gridCol w:w="1440"/>
      </w:tblGrid>
      <w:tr w:rsidRPr="00CA5E0E" w:rsidR="005C743E" w:rsidTr="00204716" w14:paraId="45DB305D"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5C743E" w:rsidP="00204716" w:rsidRDefault="005C743E" w14:paraId="116009DC" w14:textId="77777777">
            <w:pPr>
              <w:rPr>
                <w:color w:val="auto"/>
              </w:rPr>
            </w:pPr>
            <w:r w:rsidRPr="00CA5E0E">
              <w:rPr>
                <w:color w:val="auto"/>
              </w:rPr>
              <w:t xml:space="preserve">Not at all </w:t>
            </w:r>
            <w:r>
              <w:rPr>
                <w:color w:val="auto"/>
              </w:rPr>
              <w:br/>
              <w:t>important</w:t>
            </w:r>
          </w:p>
        </w:tc>
        <w:tc>
          <w:tcPr>
            <w:tcW w:w="1440" w:type="dxa"/>
          </w:tcPr>
          <w:p w:rsidRPr="00CA5E0E" w:rsidR="005C743E" w:rsidP="00204716" w:rsidRDefault="005C743E" w14:paraId="2C66E54F" w14:textId="77777777">
            <w:pPr>
              <w:rPr>
                <w:color w:val="auto"/>
              </w:rPr>
            </w:pPr>
            <w:r w:rsidRPr="00CA5E0E">
              <w:rPr>
                <w:color w:val="auto"/>
              </w:rPr>
              <w:t>Slightly</w:t>
            </w:r>
            <w:r>
              <w:rPr>
                <w:color w:val="auto"/>
              </w:rPr>
              <w:br/>
              <w:t>important</w:t>
            </w:r>
          </w:p>
        </w:tc>
        <w:tc>
          <w:tcPr>
            <w:tcW w:w="1440" w:type="dxa"/>
          </w:tcPr>
          <w:p w:rsidRPr="00CA5E0E" w:rsidR="005C743E" w:rsidP="00204716" w:rsidRDefault="005C743E" w14:paraId="0277DDDF" w14:textId="77777777">
            <w:pPr>
              <w:rPr>
                <w:color w:val="auto"/>
              </w:rPr>
            </w:pPr>
            <w:r w:rsidRPr="00CA5E0E">
              <w:rPr>
                <w:color w:val="auto"/>
              </w:rPr>
              <w:t>Moderately</w:t>
            </w:r>
            <w:r>
              <w:rPr>
                <w:color w:val="auto"/>
              </w:rPr>
              <w:br/>
              <w:t>important</w:t>
            </w:r>
          </w:p>
        </w:tc>
        <w:tc>
          <w:tcPr>
            <w:tcW w:w="1440" w:type="dxa"/>
          </w:tcPr>
          <w:p w:rsidRPr="00CA5E0E" w:rsidR="005C743E" w:rsidP="00204716" w:rsidRDefault="005C743E" w14:paraId="4B876324" w14:textId="77777777">
            <w:pPr>
              <w:rPr>
                <w:color w:val="auto"/>
              </w:rPr>
            </w:pPr>
            <w:r w:rsidRPr="00CA5E0E">
              <w:rPr>
                <w:color w:val="auto"/>
              </w:rPr>
              <w:t>Very</w:t>
            </w:r>
            <w:r>
              <w:rPr>
                <w:color w:val="auto"/>
              </w:rPr>
              <w:br/>
              <w:t>important</w:t>
            </w:r>
          </w:p>
        </w:tc>
        <w:tc>
          <w:tcPr>
            <w:tcW w:w="1440" w:type="dxa"/>
          </w:tcPr>
          <w:p w:rsidRPr="00CA5E0E" w:rsidR="005C743E" w:rsidP="00204716" w:rsidRDefault="005C743E" w14:paraId="23F33F96" w14:textId="77777777">
            <w:pPr>
              <w:rPr>
                <w:color w:val="auto"/>
              </w:rPr>
            </w:pPr>
            <w:r w:rsidRPr="00CA5E0E">
              <w:rPr>
                <w:color w:val="auto"/>
              </w:rPr>
              <w:t>Extremely</w:t>
            </w:r>
            <w:r>
              <w:rPr>
                <w:color w:val="auto"/>
              </w:rPr>
              <w:br/>
              <w:t>important</w:t>
            </w:r>
          </w:p>
        </w:tc>
      </w:tr>
      <w:tr w:rsidRPr="00CA5E0E" w:rsidR="005C743E" w:rsidTr="00204716" w14:paraId="5FCFB12F" w14:textId="77777777">
        <w:tc>
          <w:tcPr>
            <w:tcW w:w="1440" w:type="dxa"/>
          </w:tcPr>
          <w:p w:rsidRPr="00CA5E0E" w:rsidR="005C743E" w:rsidP="00204716" w:rsidRDefault="005C743E" w14:paraId="04DB3595" w14:textId="77777777">
            <w:pPr>
              <w:rPr>
                <w:color w:val="auto"/>
              </w:rPr>
            </w:pPr>
            <w:r w:rsidRPr="00CA5E0E">
              <w:rPr>
                <w:color w:val="auto"/>
              </w:rPr>
              <w:t>1</w:t>
            </w:r>
          </w:p>
        </w:tc>
        <w:tc>
          <w:tcPr>
            <w:tcW w:w="1440" w:type="dxa"/>
          </w:tcPr>
          <w:p w:rsidRPr="00CA5E0E" w:rsidR="005C743E" w:rsidP="00204716" w:rsidRDefault="005C743E" w14:paraId="68A347C7" w14:textId="77777777">
            <w:pPr>
              <w:rPr>
                <w:color w:val="auto"/>
              </w:rPr>
            </w:pPr>
            <w:r w:rsidRPr="00CA5E0E">
              <w:rPr>
                <w:color w:val="auto"/>
              </w:rPr>
              <w:t>2</w:t>
            </w:r>
          </w:p>
        </w:tc>
        <w:tc>
          <w:tcPr>
            <w:tcW w:w="1440" w:type="dxa"/>
          </w:tcPr>
          <w:p w:rsidRPr="00CA5E0E" w:rsidR="005C743E" w:rsidP="00204716" w:rsidRDefault="005C743E" w14:paraId="5B059567" w14:textId="77777777">
            <w:pPr>
              <w:rPr>
                <w:color w:val="auto"/>
              </w:rPr>
            </w:pPr>
            <w:r w:rsidRPr="00CA5E0E">
              <w:rPr>
                <w:color w:val="auto"/>
              </w:rPr>
              <w:t>3</w:t>
            </w:r>
          </w:p>
        </w:tc>
        <w:tc>
          <w:tcPr>
            <w:tcW w:w="1440" w:type="dxa"/>
          </w:tcPr>
          <w:p w:rsidRPr="00CA5E0E" w:rsidR="005C743E" w:rsidP="00204716" w:rsidRDefault="005C743E" w14:paraId="004170C8" w14:textId="77777777">
            <w:pPr>
              <w:rPr>
                <w:color w:val="auto"/>
              </w:rPr>
            </w:pPr>
            <w:r w:rsidRPr="00CA5E0E">
              <w:rPr>
                <w:color w:val="auto"/>
              </w:rPr>
              <w:t>4</w:t>
            </w:r>
          </w:p>
        </w:tc>
        <w:tc>
          <w:tcPr>
            <w:tcW w:w="1440" w:type="dxa"/>
          </w:tcPr>
          <w:p w:rsidRPr="00CA5E0E" w:rsidR="005C743E" w:rsidP="00204716" w:rsidRDefault="005C743E" w14:paraId="69904C65" w14:textId="77777777">
            <w:pPr>
              <w:rPr>
                <w:color w:val="auto"/>
              </w:rPr>
            </w:pPr>
            <w:r w:rsidRPr="00CA5E0E">
              <w:rPr>
                <w:color w:val="auto"/>
              </w:rPr>
              <w:t>5</w:t>
            </w:r>
          </w:p>
        </w:tc>
      </w:tr>
    </w:tbl>
    <w:p w:rsidRPr="00CA5E0E" w:rsidR="005C743E" w:rsidP="005C743E" w:rsidRDefault="005C743E" w14:paraId="3DCD2EEB" w14:textId="77777777">
      <w:pPr>
        <w:rPr>
          <w:color w:val="auto"/>
        </w:rPr>
      </w:pPr>
      <w:r w:rsidRPr="00CA5E0E">
        <w:rPr>
          <w:rStyle w:val="Emphasis"/>
          <w:color w:val="auto"/>
        </w:rPr>
        <w:t xml:space="preserve">Example: </w:t>
      </w:r>
      <w:r w:rsidRPr="00CA5E0E">
        <w:rPr>
          <w:color w:val="auto"/>
        </w:rPr>
        <w:t xml:space="preserve">How </w:t>
      </w:r>
      <w:r w:rsidRPr="00CA5E0E">
        <w:rPr>
          <w:color w:val="auto"/>
          <w:u w:val="single"/>
        </w:rPr>
        <w:t>important</w:t>
      </w:r>
      <w:r w:rsidRPr="00CA5E0E">
        <w:rPr>
          <w:color w:val="auto"/>
        </w:rPr>
        <w:t xml:space="preserve"> is the topic of invasive species to you?</w:t>
      </w:r>
    </w:p>
    <w:p w:rsidRPr="00CA5E0E" w:rsidR="005C743E" w:rsidP="005C743E" w:rsidRDefault="005C743E" w14:paraId="038DB4DB" w14:textId="77777777">
      <w:pPr>
        <w:pStyle w:val="Heading4"/>
        <w:numPr>
          <w:ilvl w:val="0"/>
          <w:numId w:val="47"/>
        </w:numPr>
        <w:rPr>
          <w:color w:val="auto"/>
        </w:rPr>
      </w:pPr>
    </w:p>
    <w:p w:rsidRPr="00CA5E0E" w:rsidR="005C743E" w:rsidP="005C743E" w:rsidRDefault="005C743E" w14:paraId="6E5FF3F9" w14:textId="77777777">
      <w:pPr>
        <w:rPr>
          <w:color w:val="auto"/>
        </w:rPr>
      </w:pPr>
      <w:r w:rsidRPr="00CA5E0E">
        <w:rPr>
          <w:color w:val="auto"/>
        </w:rPr>
        <w:t xml:space="preserve">How </w:t>
      </w:r>
      <w:r w:rsidRPr="00CA5E0E">
        <w:rPr>
          <w:color w:val="auto"/>
          <w:u w:val="single"/>
        </w:rPr>
        <w:t>familiar</w:t>
      </w:r>
      <w:r w:rsidRPr="00CA5E0E">
        <w:rPr>
          <w:color w:val="auto"/>
        </w:rPr>
        <w:t xml:space="preserve"> are you with [topic]?</w:t>
      </w:r>
    </w:p>
    <w:tbl>
      <w:tblPr>
        <w:tblStyle w:val="Single-itemScale"/>
        <w:tblW w:w="0" w:type="auto"/>
        <w:tblLook w:val="04A0" w:firstRow="1" w:lastRow="0" w:firstColumn="1" w:lastColumn="0" w:noHBand="0" w:noVBand="1"/>
      </w:tblPr>
      <w:tblGrid>
        <w:gridCol w:w="1440"/>
        <w:gridCol w:w="1440"/>
        <w:gridCol w:w="1440"/>
        <w:gridCol w:w="1440"/>
        <w:gridCol w:w="1440"/>
      </w:tblGrid>
      <w:tr w:rsidRPr="00CA5E0E" w:rsidR="005C743E" w:rsidTr="00204716" w14:paraId="535700E1"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5C743E" w:rsidP="00204716" w:rsidRDefault="005C743E" w14:paraId="721F7D0F" w14:textId="77777777">
            <w:pPr>
              <w:rPr>
                <w:color w:val="auto"/>
              </w:rPr>
            </w:pPr>
            <w:r w:rsidRPr="00CA5E0E">
              <w:rPr>
                <w:color w:val="auto"/>
              </w:rPr>
              <w:t xml:space="preserve">Not at all </w:t>
            </w:r>
            <w:r w:rsidRPr="00CA5E0E">
              <w:rPr>
                <w:color w:val="auto"/>
              </w:rPr>
              <w:br/>
              <w:t>Familiar</w:t>
            </w:r>
          </w:p>
        </w:tc>
        <w:tc>
          <w:tcPr>
            <w:tcW w:w="1440" w:type="dxa"/>
          </w:tcPr>
          <w:p w:rsidRPr="00CA5E0E" w:rsidR="005C743E" w:rsidP="00204716" w:rsidRDefault="005C743E" w14:paraId="3D0D8DFA" w14:textId="77777777">
            <w:pPr>
              <w:rPr>
                <w:color w:val="auto"/>
              </w:rPr>
            </w:pPr>
            <w:r w:rsidRPr="00CA5E0E">
              <w:rPr>
                <w:color w:val="auto"/>
              </w:rPr>
              <w:t>Slightly</w:t>
            </w:r>
            <w:r w:rsidRPr="00CA5E0E">
              <w:rPr>
                <w:color w:val="auto"/>
              </w:rPr>
              <w:br/>
              <w:t>Familiar</w:t>
            </w:r>
          </w:p>
        </w:tc>
        <w:tc>
          <w:tcPr>
            <w:tcW w:w="1440" w:type="dxa"/>
          </w:tcPr>
          <w:p w:rsidRPr="00CA5E0E" w:rsidR="005C743E" w:rsidP="00204716" w:rsidRDefault="005C743E" w14:paraId="4C0C8E74" w14:textId="77777777">
            <w:pPr>
              <w:rPr>
                <w:color w:val="auto"/>
              </w:rPr>
            </w:pPr>
            <w:r w:rsidRPr="00CA5E0E">
              <w:rPr>
                <w:color w:val="auto"/>
              </w:rPr>
              <w:t>Moderately</w:t>
            </w:r>
            <w:r w:rsidRPr="00CA5E0E">
              <w:rPr>
                <w:color w:val="auto"/>
              </w:rPr>
              <w:br/>
              <w:t>Familiar</w:t>
            </w:r>
          </w:p>
        </w:tc>
        <w:tc>
          <w:tcPr>
            <w:tcW w:w="1440" w:type="dxa"/>
          </w:tcPr>
          <w:p w:rsidRPr="00CA5E0E" w:rsidR="005C743E" w:rsidP="00204716" w:rsidRDefault="005C743E" w14:paraId="18C1E1CB" w14:textId="77777777">
            <w:pPr>
              <w:rPr>
                <w:color w:val="auto"/>
              </w:rPr>
            </w:pPr>
            <w:r w:rsidRPr="00CA5E0E">
              <w:rPr>
                <w:color w:val="auto"/>
              </w:rPr>
              <w:t>Very</w:t>
            </w:r>
            <w:r w:rsidRPr="00CA5E0E">
              <w:rPr>
                <w:color w:val="auto"/>
              </w:rPr>
              <w:br/>
              <w:t>Familiar</w:t>
            </w:r>
          </w:p>
        </w:tc>
        <w:tc>
          <w:tcPr>
            <w:tcW w:w="1440" w:type="dxa"/>
          </w:tcPr>
          <w:p w:rsidRPr="00CA5E0E" w:rsidR="005C743E" w:rsidP="00204716" w:rsidRDefault="005C743E" w14:paraId="60FFE091" w14:textId="77777777">
            <w:pPr>
              <w:rPr>
                <w:color w:val="auto"/>
              </w:rPr>
            </w:pPr>
            <w:r w:rsidRPr="00CA5E0E">
              <w:rPr>
                <w:color w:val="auto"/>
              </w:rPr>
              <w:t>Extremely</w:t>
            </w:r>
            <w:r w:rsidRPr="00CA5E0E">
              <w:rPr>
                <w:color w:val="auto"/>
              </w:rPr>
              <w:br/>
              <w:t>Familiar</w:t>
            </w:r>
          </w:p>
        </w:tc>
      </w:tr>
      <w:tr w:rsidRPr="00CA5E0E" w:rsidR="005C743E" w:rsidTr="00204716" w14:paraId="02F002A0" w14:textId="77777777">
        <w:tc>
          <w:tcPr>
            <w:tcW w:w="1440" w:type="dxa"/>
          </w:tcPr>
          <w:p w:rsidRPr="00CA5E0E" w:rsidR="005C743E" w:rsidP="00204716" w:rsidRDefault="005C743E" w14:paraId="4BC98849" w14:textId="77777777">
            <w:pPr>
              <w:rPr>
                <w:color w:val="auto"/>
              </w:rPr>
            </w:pPr>
            <w:r w:rsidRPr="00CA5E0E">
              <w:rPr>
                <w:color w:val="auto"/>
              </w:rPr>
              <w:t>1</w:t>
            </w:r>
          </w:p>
        </w:tc>
        <w:tc>
          <w:tcPr>
            <w:tcW w:w="1440" w:type="dxa"/>
          </w:tcPr>
          <w:p w:rsidRPr="00CA5E0E" w:rsidR="005C743E" w:rsidP="00204716" w:rsidRDefault="005C743E" w14:paraId="0D7E3C7A" w14:textId="77777777">
            <w:pPr>
              <w:rPr>
                <w:color w:val="auto"/>
              </w:rPr>
            </w:pPr>
            <w:r w:rsidRPr="00CA5E0E">
              <w:rPr>
                <w:color w:val="auto"/>
              </w:rPr>
              <w:t>2</w:t>
            </w:r>
          </w:p>
        </w:tc>
        <w:tc>
          <w:tcPr>
            <w:tcW w:w="1440" w:type="dxa"/>
          </w:tcPr>
          <w:p w:rsidRPr="00CA5E0E" w:rsidR="005C743E" w:rsidP="00204716" w:rsidRDefault="005C743E" w14:paraId="3EE2D3A3" w14:textId="77777777">
            <w:pPr>
              <w:rPr>
                <w:color w:val="auto"/>
              </w:rPr>
            </w:pPr>
            <w:r w:rsidRPr="00CA5E0E">
              <w:rPr>
                <w:color w:val="auto"/>
              </w:rPr>
              <w:t>3</w:t>
            </w:r>
          </w:p>
        </w:tc>
        <w:tc>
          <w:tcPr>
            <w:tcW w:w="1440" w:type="dxa"/>
          </w:tcPr>
          <w:p w:rsidRPr="00CA5E0E" w:rsidR="005C743E" w:rsidP="00204716" w:rsidRDefault="005C743E" w14:paraId="1EDDDA5A" w14:textId="77777777">
            <w:pPr>
              <w:rPr>
                <w:color w:val="auto"/>
              </w:rPr>
            </w:pPr>
            <w:r w:rsidRPr="00CA5E0E">
              <w:rPr>
                <w:color w:val="auto"/>
              </w:rPr>
              <w:t>4</w:t>
            </w:r>
          </w:p>
        </w:tc>
        <w:tc>
          <w:tcPr>
            <w:tcW w:w="1440" w:type="dxa"/>
          </w:tcPr>
          <w:p w:rsidRPr="00CA5E0E" w:rsidR="005C743E" w:rsidP="00204716" w:rsidRDefault="005C743E" w14:paraId="400E62C5" w14:textId="77777777">
            <w:pPr>
              <w:rPr>
                <w:color w:val="auto"/>
              </w:rPr>
            </w:pPr>
            <w:r w:rsidRPr="00CA5E0E">
              <w:rPr>
                <w:color w:val="auto"/>
              </w:rPr>
              <w:t>5</w:t>
            </w:r>
          </w:p>
        </w:tc>
      </w:tr>
    </w:tbl>
    <w:p w:rsidRPr="00CA5E0E" w:rsidR="005C743E" w:rsidP="005C743E" w:rsidRDefault="005C743E" w14:paraId="4CA16C8C" w14:textId="77777777">
      <w:pPr>
        <w:rPr>
          <w:color w:val="auto"/>
        </w:rPr>
      </w:pPr>
      <w:r w:rsidRPr="00CA5E0E">
        <w:rPr>
          <w:rStyle w:val="Emphasis"/>
          <w:color w:val="auto"/>
        </w:rPr>
        <w:t xml:space="preserve">Example: </w:t>
      </w:r>
      <w:r w:rsidRPr="00CA5E0E">
        <w:rPr>
          <w:color w:val="auto"/>
        </w:rPr>
        <w:t xml:space="preserve">How </w:t>
      </w:r>
      <w:r w:rsidRPr="00CA5E0E">
        <w:rPr>
          <w:color w:val="auto"/>
          <w:u w:val="single"/>
        </w:rPr>
        <w:t>familiar</w:t>
      </w:r>
      <w:r w:rsidRPr="00CA5E0E">
        <w:rPr>
          <w:color w:val="auto"/>
        </w:rPr>
        <w:t xml:space="preserve"> are you with the term “Leave No Trace”?</w:t>
      </w:r>
    </w:p>
    <w:p w:rsidR="005C743E" w:rsidP="005C743E" w:rsidRDefault="005C743E" w14:paraId="67CE0815" w14:textId="77777777">
      <w:pPr>
        <w:rPr>
          <w:rFonts w:cs="Times New Roman"/>
          <w:b/>
          <w:color w:val="auto"/>
        </w:rPr>
      </w:pPr>
      <w:r>
        <w:rPr>
          <w:color w:val="auto"/>
        </w:rPr>
        <w:br w:type="page"/>
      </w:r>
    </w:p>
    <w:p w:rsidRPr="00CA5E0E" w:rsidR="005C743E" w:rsidP="005C743E" w:rsidRDefault="005C743E" w14:paraId="6618FA93" w14:textId="77777777">
      <w:pPr>
        <w:pStyle w:val="Heading4"/>
        <w:numPr>
          <w:ilvl w:val="0"/>
          <w:numId w:val="47"/>
        </w:numPr>
        <w:rPr>
          <w:color w:val="auto"/>
        </w:rPr>
      </w:pPr>
    </w:p>
    <w:p w:rsidRPr="00CA5E0E" w:rsidR="005C743E" w:rsidP="005C743E" w:rsidRDefault="005C743E" w14:paraId="6751B749" w14:textId="77777777">
      <w:pPr>
        <w:rPr>
          <w:rFonts w:cs="Times New Roman"/>
          <w:i/>
          <w:color w:val="auto"/>
        </w:rPr>
      </w:pPr>
      <w:r w:rsidRPr="00CA5E0E">
        <w:rPr>
          <w:rFonts w:cs="Times New Roman"/>
          <w:color w:val="auto"/>
        </w:rPr>
        <w:t xml:space="preserve">Many organizations and agencies address natural resource issues in [name of area or region]. We would like to know your level of familiarity with the groups listed below. </w:t>
      </w:r>
      <w:r w:rsidRPr="00CA5E0E">
        <w:rPr>
          <w:i/>
          <w:color w:val="auto"/>
        </w:rPr>
        <w:t>Please select one number for each item.</w:t>
      </w:r>
    </w:p>
    <w:tbl>
      <w:tblPr>
        <w:tblStyle w:val="SmallTable"/>
        <w:tblW w:w="10080" w:type="dxa"/>
        <w:tblLayout w:type="fixed"/>
        <w:tblLook w:val="04A0" w:firstRow="1" w:lastRow="0" w:firstColumn="1" w:lastColumn="0" w:noHBand="0" w:noVBand="1"/>
      </w:tblPr>
      <w:tblGrid>
        <w:gridCol w:w="4320"/>
        <w:gridCol w:w="1152"/>
        <w:gridCol w:w="1152"/>
        <w:gridCol w:w="1152"/>
        <w:gridCol w:w="1152"/>
        <w:gridCol w:w="1152"/>
      </w:tblGrid>
      <w:tr w:rsidRPr="00CA5E0E" w:rsidR="005C743E" w:rsidTr="00204716" w14:paraId="72DB1DB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5C743E" w:rsidP="00204716" w:rsidRDefault="005C743E" w14:paraId="44F15C36" w14:textId="77777777">
            <w:pPr>
              <w:rPr>
                <w:color w:val="auto"/>
              </w:rPr>
            </w:pPr>
            <w:r w:rsidRPr="00CA5E0E">
              <w:rPr>
                <w:color w:val="auto"/>
              </w:rPr>
              <w:t>Organization</w:t>
            </w:r>
          </w:p>
        </w:tc>
        <w:tc>
          <w:tcPr>
            <w:tcW w:w="1152" w:type="dxa"/>
          </w:tcPr>
          <w:p w:rsidRPr="00CA5E0E" w:rsidR="005C743E" w:rsidP="00204716" w:rsidRDefault="005C743E" w14:paraId="7A6B64A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w:t>
            </w:r>
            <w:r w:rsidRPr="00CA5E0E">
              <w:rPr>
                <w:b w:val="0"/>
                <w:color w:val="auto"/>
              </w:rPr>
              <w:br/>
            </w:r>
            <w:r w:rsidRPr="00CA5E0E">
              <w:rPr>
                <w:color w:val="auto"/>
              </w:rPr>
              <w:t>Familiar</w:t>
            </w:r>
          </w:p>
        </w:tc>
        <w:tc>
          <w:tcPr>
            <w:tcW w:w="1152" w:type="dxa"/>
          </w:tcPr>
          <w:p w:rsidRPr="00CA5E0E" w:rsidR="005C743E" w:rsidP="00204716" w:rsidRDefault="005C743E" w14:paraId="050116C4"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b w:val="0"/>
                <w:color w:val="auto"/>
              </w:rPr>
              <w:br/>
            </w:r>
            <w:r w:rsidRPr="00CA5E0E">
              <w:rPr>
                <w:color w:val="auto"/>
              </w:rPr>
              <w:t>Familiar</w:t>
            </w:r>
          </w:p>
        </w:tc>
        <w:tc>
          <w:tcPr>
            <w:tcW w:w="1152" w:type="dxa"/>
          </w:tcPr>
          <w:p w:rsidRPr="00CA5E0E" w:rsidR="005C743E" w:rsidP="00204716" w:rsidRDefault="005C743E" w14:paraId="15D3046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b w:val="0"/>
                <w:color w:val="auto"/>
              </w:rPr>
              <w:br/>
            </w:r>
            <w:r w:rsidRPr="00CA5E0E">
              <w:rPr>
                <w:color w:val="auto"/>
              </w:rPr>
              <w:t>Familiar</w:t>
            </w:r>
          </w:p>
        </w:tc>
        <w:tc>
          <w:tcPr>
            <w:tcW w:w="1152" w:type="dxa"/>
          </w:tcPr>
          <w:p w:rsidRPr="00CA5E0E" w:rsidR="005C743E" w:rsidP="00204716" w:rsidRDefault="005C743E" w14:paraId="5B5C4A17"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b w:val="0"/>
                <w:color w:val="auto"/>
              </w:rPr>
              <w:br/>
            </w:r>
            <w:r w:rsidRPr="00CA5E0E">
              <w:rPr>
                <w:color w:val="auto"/>
              </w:rPr>
              <w:t>Familiar</w:t>
            </w:r>
          </w:p>
        </w:tc>
        <w:tc>
          <w:tcPr>
            <w:tcW w:w="1152" w:type="dxa"/>
          </w:tcPr>
          <w:p w:rsidRPr="00CA5E0E" w:rsidR="005C743E" w:rsidP="00204716" w:rsidRDefault="005C743E" w14:paraId="7E93456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sidRPr="00CA5E0E">
              <w:rPr>
                <w:b w:val="0"/>
                <w:color w:val="auto"/>
              </w:rPr>
              <w:br/>
            </w:r>
            <w:r w:rsidRPr="00CA5E0E">
              <w:rPr>
                <w:color w:val="auto"/>
              </w:rPr>
              <w:t>Familiar</w:t>
            </w:r>
          </w:p>
        </w:tc>
      </w:tr>
      <w:tr w:rsidRPr="00CA5E0E" w:rsidR="005C743E" w:rsidTr="00204716" w14:paraId="1DDB8A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C743E" w:rsidP="00204716" w:rsidRDefault="005C743E" w14:paraId="5B10F63C" w14:textId="77777777">
            <w:pPr>
              <w:rPr>
                <w:color w:val="auto"/>
              </w:rPr>
            </w:pPr>
            <w:r w:rsidRPr="00CA5E0E">
              <w:rPr>
                <w:color w:val="auto"/>
              </w:rPr>
              <w:t>[site-specific list of agencies or organizations]</w:t>
            </w:r>
          </w:p>
        </w:tc>
        <w:tc>
          <w:tcPr>
            <w:tcW w:w="1152" w:type="dxa"/>
          </w:tcPr>
          <w:p w:rsidRPr="00CA5E0E" w:rsidR="005C743E" w:rsidP="00204716" w:rsidRDefault="005C743E" w14:paraId="34C3518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5C743E" w:rsidP="00204716" w:rsidRDefault="005C743E" w14:paraId="441ACFC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5C743E" w:rsidP="00204716" w:rsidRDefault="005C743E" w14:paraId="53A1E02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5C743E" w:rsidP="00204716" w:rsidRDefault="005C743E" w14:paraId="04222B3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5C743E" w:rsidP="00204716" w:rsidRDefault="005C743E" w14:paraId="2DE0A30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5C743E" w:rsidTr="00204716" w14:paraId="43204412"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C743E" w:rsidP="00204716" w:rsidRDefault="005C743E" w14:paraId="0A4DEEA0" w14:textId="77777777">
            <w:pPr>
              <w:rPr>
                <w:color w:val="auto"/>
              </w:rPr>
            </w:pPr>
            <w:r w:rsidRPr="00CA5E0E">
              <w:rPr>
                <w:color w:val="auto"/>
              </w:rPr>
              <w:t>Nonprofit conservation groups such as [The Nature Conservancy]</w:t>
            </w:r>
          </w:p>
        </w:tc>
        <w:tc>
          <w:tcPr>
            <w:tcW w:w="1152" w:type="dxa"/>
          </w:tcPr>
          <w:p w:rsidRPr="00CA5E0E" w:rsidR="005C743E" w:rsidP="00204716" w:rsidRDefault="005C743E" w14:paraId="6AC8282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5C743E" w:rsidP="00204716" w:rsidRDefault="005C743E" w14:paraId="1BB9F4B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5C743E" w:rsidP="00204716" w:rsidRDefault="005C743E" w14:paraId="47EE6E3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5C743E" w:rsidP="00204716" w:rsidRDefault="005C743E" w14:paraId="210639D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5C743E" w:rsidP="00204716" w:rsidRDefault="005C743E" w14:paraId="06E610D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C743E" w:rsidTr="00204716" w14:paraId="5A6D87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C743E" w:rsidP="00204716" w:rsidRDefault="005C743E" w14:paraId="47E04313" w14:textId="77777777">
            <w:pPr>
              <w:rPr>
                <w:color w:val="auto"/>
              </w:rPr>
            </w:pPr>
            <w:r w:rsidRPr="00CA5E0E">
              <w:rPr>
                <w:color w:val="auto"/>
              </w:rPr>
              <w:t>Local and regional land trusts (e.g., [X] Land Trust)</w:t>
            </w:r>
          </w:p>
        </w:tc>
        <w:tc>
          <w:tcPr>
            <w:tcW w:w="1152" w:type="dxa"/>
          </w:tcPr>
          <w:p w:rsidRPr="00CA5E0E" w:rsidR="005C743E" w:rsidP="00204716" w:rsidRDefault="005C743E" w14:paraId="017A164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5C743E" w:rsidP="00204716" w:rsidRDefault="005C743E" w14:paraId="43B49A1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5C743E" w:rsidP="00204716" w:rsidRDefault="005C743E" w14:paraId="02888CC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5C743E" w:rsidP="00204716" w:rsidRDefault="005C743E" w14:paraId="4B8E39A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5C743E" w:rsidP="00204716" w:rsidRDefault="005C743E" w14:paraId="2A45FFA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5C743E" w:rsidTr="00204716" w14:paraId="78CF8EEA"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C743E" w:rsidP="00204716" w:rsidRDefault="005C743E" w14:paraId="36F61CEA" w14:textId="77777777">
            <w:pPr>
              <w:rPr>
                <w:color w:val="auto"/>
              </w:rPr>
            </w:pPr>
            <w:r w:rsidRPr="00CA5E0E">
              <w:rPr>
                <w:color w:val="auto"/>
              </w:rPr>
              <w:t>Farm advocacy groups such as the Farm Bureau</w:t>
            </w:r>
          </w:p>
        </w:tc>
        <w:tc>
          <w:tcPr>
            <w:tcW w:w="1152" w:type="dxa"/>
          </w:tcPr>
          <w:p w:rsidRPr="00CA5E0E" w:rsidR="005C743E" w:rsidP="00204716" w:rsidRDefault="005C743E" w14:paraId="1AC01E0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5C743E" w:rsidP="00204716" w:rsidRDefault="005C743E" w14:paraId="574D481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5C743E" w:rsidP="00204716" w:rsidRDefault="005C743E" w14:paraId="4AD367C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5C743E" w:rsidP="00204716" w:rsidRDefault="005C743E" w14:paraId="2B40494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5C743E" w:rsidP="00204716" w:rsidRDefault="005C743E" w14:paraId="5C49084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C743E" w:rsidTr="00204716" w14:paraId="5D73F5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C743E" w:rsidP="00204716" w:rsidRDefault="005C743E" w14:paraId="4DAAA244" w14:textId="77777777">
            <w:pPr>
              <w:rPr>
                <w:color w:val="auto"/>
              </w:rPr>
            </w:pPr>
            <w:r w:rsidRPr="00CA5E0E">
              <w:rPr>
                <w:color w:val="auto"/>
              </w:rPr>
              <w:t>[site] National Wildlife Refuge</w:t>
            </w:r>
          </w:p>
        </w:tc>
        <w:tc>
          <w:tcPr>
            <w:tcW w:w="1152" w:type="dxa"/>
          </w:tcPr>
          <w:p w:rsidRPr="00CA5E0E" w:rsidR="005C743E" w:rsidP="00204716" w:rsidRDefault="005C743E" w14:paraId="261FDCE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5C743E" w:rsidP="00204716" w:rsidRDefault="005C743E" w14:paraId="2F6A475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5C743E" w:rsidP="00204716" w:rsidRDefault="005C743E" w14:paraId="1B406C2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5C743E" w:rsidP="00204716" w:rsidRDefault="005C743E" w14:paraId="118255A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5C743E" w:rsidP="00204716" w:rsidRDefault="005C743E" w14:paraId="501C018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5C743E" w:rsidTr="00204716" w14:paraId="4930B159"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C743E" w:rsidP="00204716" w:rsidRDefault="005C743E" w14:paraId="4493BA11" w14:textId="77777777">
            <w:pPr>
              <w:rPr>
                <w:color w:val="auto"/>
              </w:rPr>
            </w:pPr>
            <w:r w:rsidRPr="00CA5E0E">
              <w:rPr>
                <w:color w:val="auto"/>
              </w:rPr>
              <w:t>County government (e.g., Planning Commission)</w:t>
            </w:r>
          </w:p>
        </w:tc>
        <w:tc>
          <w:tcPr>
            <w:tcW w:w="1152" w:type="dxa"/>
          </w:tcPr>
          <w:p w:rsidRPr="00CA5E0E" w:rsidR="005C743E" w:rsidP="00204716" w:rsidRDefault="005C743E" w14:paraId="7255EBA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5C743E" w:rsidP="00204716" w:rsidRDefault="005C743E" w14:paraId="653E38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5C743E" w:rsidP="00204716" w:rsidRDefault="005C743E" w14:paraId="1F08FC2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5C743E" w:rsidP="00204716" w:rsidRDefault="005C743E" w14:paraId="36BD621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5C743E" w:rsidP="00204716" w:rsidRDefault="005C743E" w14:paraId="1A68FFF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5C743E" w:rsidTr="00204716" w14:paraId="5E7484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C743E" w:rsidP="00204716" w:rsidRDefault="005C743E" w14:paraId="6C107E84" w14:textId="77777777">
            <w:pPr>
              <w:rPr>
                <w:color w:val="auto"/>
              </w:rPr>
            </w:pPr>
            <w:r w:rsidRPr="00CA5E0E">
              <w:rPr>
                <w:color w:val="auto"/>
              </w:rPr>
              <w:t>State agencies (e.g., Dept. of Game and Fish)</w:t>
            </w:r>
          </w:p>
        </w:tc>
        <w:tc>
          <w:tcPr>
            <w:tcW w:w="1152" w:type="dxa"/>
          </w:tcPr>
          <w:p w:rsidRPr="00CA5E0E" w:rsidR="005C743E" w:rsidP="00204716" w:rsidRDefault="005C743E" w14:paraId="4FD2905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5C743E" w:rsidP="00204716" w:rsidRDefault="005C743E" w14:paraId="5BF7C27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5C743E" w:rsidP="00204716" w:rsidRDefault="005C743E" w14:paraId="4AEBB11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5C743E" w:rsidP="00204716" w:rsidRDefault="005C743E" w14:paraId="4EF6584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5C743E" w:rsidP="00204716" w:rsidRDefault="005C743E" w14:paraId="5BA4DB0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5C743E" w:rsidTr="00204716" w14:paraId="5B0C9663"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C743E" w:rsidP="00204716" w:rsidRDefault="005C743E" w14:paraId="37052EA2" w14:textId="77777777">
            <w:pPr>
              <w:rPr>
                <w:color w:val="auto"/>
              </w:rPr>
            </w:pPr>
            <w:r w:rsidRPr="00CA5E0E">
              <w:rPr>
                <w:color w:val="auto"/>
              </w:rPr>
              <w:t>Other (</w:t>
            </w:r>
            <w:r w:rsidRPr="00CA5E0E">
              <w:rPr>
                <w:i/>
                <w:color w:val="auto"/>
              </w:rPr>
              <w:t>please specify</w:t>
            </w:r>
            <w:r w:rsidRPr="00CA5E0E">
              <w:rPr>
                <w:color w:val="auto"/>
              </w:rPr>
              <w:t>): ________________________</w:t>
            </w:r>
          </w:p>
        </w:tc>
        <w:tc>
          <w:tcPr>
            <w:tcW w:w="1152" w:type="dxa"/>
          </w:tcPr>
          <w:p w:rsidRPr="00CA5E0E" w:rsidR="005C743E" w:rsidP="00204716" w:rsidRDefault="005C743E" w14:paraId="5CDAC57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5C743E" w:rsidP="00204716" w:rsidRDefault="005C743E" w14:paraId="4FD5F3B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5C743E" w:rsidP="00204716" w:rsidRDefault="005C743E" w14:paraId="5DF3A7F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5C743E" w:rsidP="00204716" w:rsidRDefault="005C743E" w14:paraId="6780A66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5C743E" w:rsidP="00204716" w:rsidRDefault="005C743E" w14:paraId="4D7D4D5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bl>
    <w:p w:rsidRPr="00CA5E0E" w:rsidR="005C743E" w:rsidP="005C743E" w:rsidRDefault="005C743E" w14:paraId="0CF22C02" w14:textId="77777777">
      <w:pPr>
        <w:pStyle w:val="Heading4"/>
        <w:numPr>
          <w:ilvl w:val="0"/>
          <w:numId w:val="47"/>
        </w:numPr>
        <w:rPr>
          <w:color w:val="auto"/>
        </w:rPr>
      </w:pPr>
    </w:p>
    <w:p w:rsidRPr="00CA5E0E" w:rsidR="005C743E" w:rsidP="005C743E" w:rsidRDefault="005C743E" w14:paraId="418F0C9D" w14:textId="77777777">
      <w:pPr>
        <w:rPr>
          <w:color w:val="auto"/>
        </w:rPr>
      </w:pPr>
      <w:r w:rsidRPr="00CA5E0E">
        <w:rPr>
          <w:color w:val="auto"/>
        </w:rPr>
        <w:t>How familiar are you with each of the following aspects of [TOPIC, RESOURCE, OR SITE]? Please check one response for each.</w:t>
      </w:r>
    </w:p>
    <w:tbl>
      <w:tblPr>
        <w:tblStyle w:val="SmallTable"/>
        <w:tblW w:w="4994" w:type="pct"/>
        <w:tblLayout w:type="fixed"/>
        <w:tblLook w:val="06A0" w:firstRow="1" w:lastRow="0" w:firstColumn="1" w:lastColumn="0" w:noHBand="1" w:noVBand="1"/>
      </w:tblPr>
      <w:tblGrid>
        <w:gridCol w:w="4318"/>
        <w:gridCol w:w="1154"/>
        <w:gridCol w:w="1154"/>
        <w:gridCol w:w="1150"/>
        <w:gridCol w:w="1150"/>
        <w:gridCol w:w="1142"/>
      </w:tblGrid>
      <w:tr w:rsidRPr="00CA5E0E" w:rsidR="005C743E" w:rsidTr="00204716" w14:paraId="5B74AB9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45" w:type="pct"/>
          </w:tcPr>
          <w:p w:rsidRPr="00CA5E0E" w:rsidR="005C743E" w:rsidP="00204716" w:rsidRDefault="005C743E" w14:paraId="27E3AC3E" w14:textId="77777777">
            <w:pPr>
              <w:rPr>
                <w:color w:val="auto"/>
              </w:rPr>
            </w:pPr>
            <w:bookmarkStart w:name="_Toc443908293" w:id="196"/>
            <w:bookmarkStart w:name="_Toc443916339" w:id="197"/>
            <w:r w:rsidRPr="00CA5E0E">
              <w:rPr>
                <w:color w:val="auto"/>
              </w:rPr>
              <w:t>How familiar are you with:</w:t>
            </w:r>
            <w:bookmarkEnd w:id="196"/>
            <w:bookmarkEnd w:id="197"/>
          </w:p>
        </w:tc>
        <w:tc>
          <w:tcPr>
            <w:tcW w:w="573" w:type="pct"/>
            <w:hideMark/>
          </w:tcPr>
          <w:p w:rsidRPr="00CA5E0E" w:rsidR="005C743E" w:rsidP="00204716" w:rsidRDefault="005C743E" w14:paraId="64538BC1"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sidRPr="00CA5E0E">
              <w:rPr>
                <w:color w:val="auto"/>
              </w:rPr>
              <w:br/>
              <w:t>familiar</w:t>
            </w:r>
          </w:p>
        </w:tc>
        <w:tc>
          <w:tcPr>
            <w:tcW w:w="573" w:type="pct"/>
            <w:hideMark/>
          </w:tcPr>
          <w:p w:rsidRPr="00CA5E0E" w:rsidR="005C743E" w:rsidP="00204716" w:rsidRDefault="005C743E" w14:paraId="74256505"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familiar</w:t>
            </w:r>
          </w:p>
        </w:tc>
        <w:tc>
          <w:tcPr>
            <w:tcW w:w="571" w:type="pct"/>
            <w:hideMark/>
          </w:tcPr>
          <w:p w:rsidRPr="00CA5E0E" w:rsidR="005C743E" w:rsidP="00204716" w:rsidRDefault="005C743E" w14:paraId="59A15EF6"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familiar</w:t>
            </w:r>
          </w:p>
        </w:tc>
        <w:tc>
          <w:tcPr>
            <w:tcW w:w="571" w:type="pct"/>
          </w:tcPr>
          <w:p w:rsidRPr="00CA5E0E" w:rsidR="005C743E" w:rsidP="00204716" w:rsidRDefault="005C743E" w14:paraId="1EC4DDCF"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familiar</w:t>
            </w:r>
          </w:p>
        </w:tc>
        <w:tc>
          <w:tcPr>
            <w:tcW w:w="568" w:type="pct"/>
            <w:hideMark/>
          </w:tcPr>
          <w:p w:rsidRPr="00CA5E0E" w:rsidR="005C743E" w:rsidP="00204716" w:rsidRDefault="005C743E" w14:paraId="017E0AE5"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sidRPr="00CA5E0E">
              <w:rPr>
                <w:color w:val="auto"/>
              </w:rPr>
              <w:br/>
              <w:t>familiar</w:t>
            </w:r>
          </w:p>
        </w:tc>
      </w:tr>
      <w:tr w:rsidRPr="00CA5E0E" w:rsidR="005C743E" w:rsidTr="00204716" w14:paraId="0E2603D4" w14:textId="77777777">
        <w:tc>
          <w:tcPr>
            <w:cnfStyle w:val="001000000000" w:firstRow="0" w:lastRow="0" w:firstColumn="1" w:lastColumn="0" w:oddVBand="0" w:evenVBand="0" w:oddHBand="0" w:evenHBand="0" w:firstRowFirstColumn="0" w:firstRowLastColumn="0" w:lastRowFirstColumn="0" w:lastRowLastColumn="0"/>
            <w:tcW w:w="2145" w:type="pct"/>
          </w:tcPr>
          <w:p w:rsidRPr="00CA5E0E" w:rsidR="005C743E" w:rsidP="00204716" w:rsidRDefault="005C743E" w14:paraId="25E87743" w14:textId="77777777">
            <w:pPr>
              <w:rPr>
                <w:color w:val="auto"/>
              </w:rPr>
            </w:pPr>
            <w:r w:rsidRPr="00CA5E0E">
              <w:rPr>
                <w:color w:val="auto"/>
              </w:rPr>
              <w:t>[</w:t>
            </w:r>
            <w:proofErr w:type="gramStart"/>
            <w:r w:rsidRPr="00CA5E0E">
              <w:rPr>
                <w:color w:val="auto"/>
              </w:rPr>
              <w:t>list</w:t>
            </w:r>
            <w:proofErr w:type="gramEnd"/>
            <w:r w:rsidRPr="00CA5E0E">
              <w:rPr>
                <w:color w:val="auto"/>
              </w:rPr>
              <w:t xml:space="preserve"> of relevant topics, etc.]</w:t>
            </w:r>
          </w:p>
        </w:tc>
        <w:tc>
          <w:tcPr>
            <w:tcW w:w="573" w:type="pct"/>
            <w:hideMark/>
          </w:tcPr>
          <w:p w:rsidRPr="00CA5E0E" w:rsidR="005C743E" w:rsidP="00204716" w:rsidRDefault="005C743E" w14:paraId="6234006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73" w:type="pct"/>
            <w:hideMark/>
          </w:tcPr>
          <w:p w:rsidRPr="00CA5E0E" w:rsidR="005C743E" w:rsidP="00204716" w:rsidRDefault="005C743E" w14:paraId="7FFF8E8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71" w:type="pct"/>
            <w:hideMark/>
          </w:tcPr>
          <w:p w:rsidRPr="00CA5E0E" w:rsidR="005C743E" w:rsidP="00204716" w:rsidRDefault="005C743E" w14:paraId="0A0BFCE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71" w:type="pct"/>
          </w:tcPr>
          <w:p w:rsidRPr="00CA5E0E" w:rsidR="005C743E" w:rsidP="00204716" w:rsidRDefault="005C743E" w14:paraId="08F3045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68" w:type="pct"/>
            <w:hideMark/>
          </w:tcPr>
          <w:p w:rsidRPr="00CA5E0E" w:rsidR="005C743E" w:rsidP="00204716" w:rsidRDefault="005C743E" w14:paraId="6DF9405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bl>
    <w:p w:rsidRPr="00CA5E0E" w:rsidR="005C743E" w:rsidP="005C743E" w:rsidRDefault="005C743E" w14:paraId="636D94BC" w14:textId="77777777">
      <w:pPr>
        <w:pStyle w:val="Heading4"/>
        <w:numPr>
          <w:ilvl w:val="0"/>
          <w:numId w:val="47"/>
        </w:numPr>
        <w:rPr>
          <w:color w:val="auto"/>
        </w:rPr>
      </w:pPr>
    </w:p>
    <w:p w:rsidRPr="00CA5E0E" w:rsidR="005C743E" w:rsidP="005C743E" w:rsidRDefault="005C743E" w14:paraId="7DEFDD64" w14:textId="77777777">
      <w:pPr>
        <w:rPr>
          <w:color w:val="auto"/>
        </w:rPr>
      </w:pPr>
      <w:r w:rsidRPr="00CA5E0E">
        <w:rPr>
          <w:color w:val="auto"/>
        </w:rPr>
        <w:t>Do you know of any [forests, green spaces, wetlands, etc.] in your local area or community?</w:t>
      </w:r>
    </w:p>
    <w:tbl>
      <w:tblPr>
        <w:tblStyle w:val="Checkbox"/>
        <w:tblW w:w="0" w:type="auto"/>
        <w:tblLook w:val="04A0" w:firstRow="1" w:lastRow="0" w:firstColumn="1" w:lastColumn="0" w:noHBand="0" w:noVBand="1"/>
      </w:tblPr>
      <w:tblGrid>
        <w:gridCol w:w="365"/>
        <w:gridCol w:w="1548"/>
      </w:tblGrid>
      <w:tr w:rsidRPr="00CA5E0E" w:rsidR="005C743E" w:rsidTr="00204716" w14:paraId="303FEA5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743E" w:rsidP="00204716" w:rsidRDefault="005C743E" w14:paraId="760D3126" w14:textId="77777777">
            <w:pPr>
              <w:spacing w:before="0" w:after="0"/>
              <w:rPr>
                <w:color w:val="auto"/>
              </w:rPr>
            </w:pPr>
            <w:r w:rsidRPr="00CA5E0E">
              <w:rPr>
                <w:rFonts w:cs="Times New Roman"/>
                <w:color w:val="auto"/>
              </w:rPr>
              <w:sym w:font="Wingdings 2" w:char="F0A3"/>
            </w:r>
          </w:p>
        </w:tc>
        <w:tc>
          <w:tcPr>
            <w:tcW w:w="1548" w:type="dxa"/>
          </w:tcPr>
          <w:p w:rsidRPr="00CA5E0E" w:rsidR="005C743E" w:rsidP="00204716" w:rsidRDefault="005C743E" w14:paraId="73236754" w14:textId="77777777">
            <w:pPr>
              <w:spacing w:before="0" w:after="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No</w:t>
            </w:r>
          </w:p>
        </w:tc>
      </w:tr>
      <w:tr w:rsidRPr="00CA5E0E" w:rsidR="005C743E" w:rsidTr="00204716" w14:paraId="3CB1AED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5C743E" w:rsidP="00204716" w:rsidRDefault="005C743E" w14:paraId="1F0DE9F1" w14:textId="77777777">
            <w:pPr>
              <w:spacing w:before="0" w:after="0"/>
              <w:rPr>
                <w:color w:val="auto"/>
              </w:rPr>
            </w:pPr>
            <w:r w:rsidRPr="00CA5E0E">
              <w:rPr>
                <w:rFonts w:cs="Times New Roman"/>
                <w:color w:val="auto"/>
              </w:rPr>
              <w:sym w:font="Wingdings 2" w:char="F0A3"/>
            </w:r>
          </w:p>
        </w:tc>
        <w:tc>
          <w:tcPr>
            <w:tcW w:w="1548" w:type="dxa"/>
          </w:tcPr>
          <w:p w:rsidRPr="00CA5E0E" w:rsidR="005C743E" w:rsidP="00204716" w:rsidRDefault="005C743E" w14:paraId="73D49053" w14:textId="77777777">
            <w:pPr>
              <w:spacing w:before="0" w:after="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Yes</w:t>
            </w:r>
          </w:p>
        </w:tc>
      </w:tr>
    </w:tbl>
    <w:p w:rsidRPr="00CA5E0E" w:rsidR="005C743E" w:rsidP="005C743E" w:rsidRDefault="005C743E" w14:paraId="078C9312" w14:textId="77777777">
      <w:pPr>
        <w:pStyle w:val="Heading4"/>
        <w:numPr>
          <w:ilvl w:val="0"/>
          <w:numId w:val="47"/>
        </w:numPr>
        <w:rPr>
          <w:color w:val="auto"/>
        </w:rPr>
      </w:pPr>
    </w:p>
    <w:p w:rsidRPr="00CA5E0E" w:rsidR="005C743E" w:rsidP="005C743E" w:rsidRDefault="005C743E" w14:paraId="36F2D8C8" w14:textId="77777777">
      <w:pPr>
        <w:rPr>
          <w:rFonts w:cs="Times New Roman"/>
          <w:color w:val="auto"/>
        </w:rPr>
      </w:pPr>
      <w:r w:rsidRPr="00CA5E0E">
        <w:rPr>
          <w:rFonts w:cs="Times New Roman"/>
          <w:color w:val="auto"/>
        </w:rPr>
        <w:t>Below is a list of plants and animals that can be found at [site]. To the best of your knowledge, please indicate whether or not the species is threatened or endangered (either federally or as listed by [STATE NAME]).</w:t>
      </w:r>
    </w:p>
    <w:tbl>
      <w:tblPr>
        <w:tblW w:w="0" w:type="auto"/>
        <w:tblLook w:val="04A0" w:firstRow="1" w:lastRow="0" w:firstColumn="1" w:lastColumn="0" w:noHBand="0" w:noVBand="1"/>
      </w:tblPr>
      <w:tblGrid>
        <w:gridCol w:w="2610"/>
        <w:gridCol w:w="1560"/>
        <w:gridCol w:w="1560"/>
        <w:gridCol w:w="1560"/>
      </w:tblGrid>
      <w:tr w:rsidRPr="00CA5E0E" w:rsidR="005C743E" w:rsidTr="00204716" w14:paraId="492F8C83" w14:textId="77777777">
        <w:trPr>
          <w:trHeight w:val="512"/>
        </w:trPr>
        <w:tc>
          <w:tcPr>
            <w:tcW w:w="2610" w:type="dxa"/>
            <w:shd w:val="clear" w:color="auto" w:fill="auto"/>
          </w:tcPr>
          <w:p w:rsidRPr="00CA5E0E" w:rsidR="005C743E" w:rsidP="00204716" w:rsidRDefault="005C743E" w14:paraId="1D732FD3" w14:textId="77777777">
            <w:pPr>
              <w:rPr>
                <w:rFonts w:cs="Times New Roman"/>
                <w:color w:val="auto"/>
              </w:rPr>
            </w:pPr>
          </w:p>
        </w:tc>
        <w:tc>
          <w:tcPr>
            <w:tcW w:w="4680" w:type="dxa"/>
            <w:gridSpan w:val="3"/>
            <w:shd w:val="clear" w:color="auto" w:fill="auto"/>
            <w:hideMark/>
          </w:tcPr>
          <w:p w:rsidRPr="00CA5E0E" w:rsidR="005C743E" w:rsidP="00204716" w:rsidRDefault="005C743E" w14:paraId="66FE69D9" w14:textId="77777777">
            <w:pPr>
              <w:jc w:val="center"/>
              <w:rPr>
                <w:rFonts w:cs="Times New Roman"/>
                <w:b/>
                <w:color w:val="auto"/>
              </w:rPr>
            </w:pPr>
            <w:r w:rsidRPr="00CA5E0E">
              <w:rPr>
                <w:rFonts w:cs="Times New Roman"/>
                <w:b/>
                <w:color w:val="auto"/>
              </w:rPr>
              <w:t>Threatened or Endangered</w:t>
            </w:r>
            <w:r w:rsidRPr="00CA5E0E">
              <w:rPr>
                <w:rFonts w:cs="Times New Roman"/>
                <w:b/>
                <w:color w:val="auto"/>
              </w:rPr>
              <w:br/>
              <w:t>At the State or Federal Level</w:t>
            </w:r>
          </w:p>
        </w:tc>
      </w:tr>
      <w:tr w:rsidRPr="00CA5E0E" w:rsidR="005C743E" w:rsidTr="00204716" w14:paraId="0D160247" w14:textId="77777777">
        <w:trPr>
          <w:trHeight w:val="413"/>
        </w:trPr>
        <w:tc>
          <w:tcPr>
            <w:tcW w:w="2610" w:type="dxa"/>
            <w:shd w:val="clear" w:color="auto" w:fill="auto"/>
          </w:tcPr>
          <w:p w:rsidRPr="00CA5E0E" w:rsidR="005C743E" w:rsidP="00204716" w:rsidRDefault="005C743E" w14:paraId="402E5FE5" w14:textId="77777777">
            <w:pPr>
              <w:rPr>
                <w:rFonts w:cs="Times New Roman"/>
                <w:color w:val="auto"/>
              </w:rPr>
            </w:pPr>
          </w:p>
        </w:tc>
        <w:tc>
          <w:tcPr>
            <w:tcW w:w="1560" w:type="dxa"/>
            <w:shd w:val="clear" w:color="auto" w:fill="auto"/>
            <w:vAlign w:val="center"/>
            <w:hideMark/>
          </w:tcPr>
          <w:p w:rsidRPr="00CA5E0E" w:rsidR="005C743E" w:rsidP="00204716" w:rsidRDefault="005C743E" w14:paraId="4E21BA05" w14:textId="77777777">
            <w:pPr>
              <w:jc w:val="center"/>
              <w:rPr>
                <w:rFonts w:cs="Times New Roman"/>
                <w:b/>
                <w:color w:val="auto"/>
              </w:rPr>
            </w:pPr>
            <w:r w:rsidRPr="00CA5E0E">
              <w:rPr>
                <w:rFonts w:cs="Times New Roman"/>
                <w:b/>
                <w:color w:val="auto"/>
              </w:rPr>
              <w:t>Yes</w:t>
            </w:r>
          </w:p>
        </w:tc>
        <w:tc>
          <w:tcPr>
            <w:tcW w:w="1560" w:type="dxa"/>
            <w:shd w:val="clear" w:color="auto" w:fill="auto"/>
            <w:vAlign w:val="center"/>
            <w:hideMark/>
          </w:tcPr>
          <w:p w:rsidRPr="00CA5E0E" w:rsidR="005C743E" w:rsidP="00204716" w:rsidRDefault="005C743E" w14:paraId="7EEA25E2" w14:textId="77777777">
            <w:pPr>
              <w:jc w:val="center"/>
              <w:rPr>
                <w:rFonts w:cs="Times New Roman"/>
                <w:b/>
                <w:color w:val="auto"/>
              </w:rPr>
            </w:pPr>
            <w:r w:rsidRPr="00CA5E0E">
              <w:rPr>
                <w:rFonts w:cs="Times New Roman"/>
                <w:b/>
                <w:color w:val="auto"/>
              </w:rPr>
              <w:t>No</w:t>
            </w:r>
          </w:p>
        </w:tc>
        <w:tc>
          <w:tcPr>
            <w:tcW w:w="1560" w:type="dxa"/>
            <w:shd w:val="clear" w:color="auto" w:fill="auto"/>
            <w:vAlign w:val="center"/>
            <w:hideMark/>
          </w:tcPr>
          <w:p w:rsidRPr="00CA5E0E" w:rsidR="005C743E" w:rsidP="00204716" w:rsidRDefault="005C743E" w14:paraId="77BC47A8" w14:textId="77777777">
            <w:pPr>
              <w:jc w:val="center"/>
              <w:rPr>
                <w:rFonts w:cs="Times New Roman"/>
                <w:b/>
                <w:color w:val="auto"/>
              </w:rPr>
            </w:pPr>
            <w:r w:rsidRPr="00CA5E0E">
              <w:rPr>
                <w:rFonts w:cs="Times New Roman"/>
                <w:b/>
                <w:color w:val="auto"/>
              </w:rPr>
              <w:t>Don’t Know</w:t>
            </w:r>
          </w:p>
        </w:tc>
      </w:tr>
      <w:tr w:rsidRPr="00CA5E0E" w:rsidR="005C743E" w:rsidTr="00204716" w14:paraId="7DF19140" w14:textId="77777777">
        <w:trPr>
          <w:trHeight w:val="351"/>
        </w:trPr>
        <w:tc>
          <w:tcPr>
            <w:tcW w:w="2610" w:type="dxa"/>
            <w:shd w:val="clear" w:color="auto" w:fill="auto"/>
            <w:vAlign w:val="center"/>
            <w:hideMark/>
          </w:tcPr>
          <w:p w:rsidRPr="00CA5E0E" w:rsidR="005C743E" w:rsidP="00204716" w:rsidRDefault="005C743E" w14:paraId="20621637" w14:textId="77777777">
            <w:pPr>
              <w:rPr>
                <w:rFonts w:cs="Times New Roman"/>
                <w:color w:val="auto"/>
              </w:rPr>
            </w:pPr>
            <w:r w:rsidRPr="00CA5E0E">
              <w:rPr>
                <w:rFonts w:cs="Times New Roman"/>
                <w:color w:val="auto"/>
              </w:rPr>
              <w:t>[list of species]</w:t>
            </w:r>
          </w:p>
        </w:tc>
        <w:tc>
          <w:tcPr>
            <w:tcW w:w="1560" w:type="dxa"/>
            <w:shd w:val="clear" w:color="auto" w:fill="auto"/>
            <w:vAlign w:val="center"/>
            <w:hideMark/>
          </w:tcPr>
          <w:p w:rsidRPr="00CA5E0E" w:rsidR="005C743E" w:rsidP="00204716" w:rsidRDefault="005C743E" w14:paraId="6DFB0D33" w14:textId="77777777">
            <w:pPr>
              <w:jc w:val="center"/>
              <w:rPr>
                <w:rFonts w:cs="Times New Roman"/>
                <w:color w:val="auto"/>
              </w:rPr>
            </w:pPr>
            <w:r w:rsidRPr="00CA5E0E">
              <w:rPr>
                <w:rFonts w:cs="Times New Roman"/>
                <w:color w:val="auto"/>
              </w:rPr>
              <w:sym w:font="Wingdings 2" w:char="F0A3"/>
            </w:r>
          </w:p>
        </w:tc>
        <w:tc>
          <w:tcPr>
            <w:tcW w:w="1560" w:type="dxa"/>
            <w:shd w:val="clear" w:color="auto" w:fill="auto"/>
            <w:vAlign w:val="center"/>
            <w:hideMark/>
          </w:tcPr>
          <w:p w:rsidRPr="00CA5E0E" w:rsidR="005C743E" w:rsidP="00204716" w:rsidRDefault="005C743E" w14:paraId="533659D5" w14:textId="77777777">
            <w:pPr>
              <w:jc w:val="center"/>
              <w:rPr>
                <w:rFonts w:cs="Times New Roman"/>
                <w:color w:val="auto"/>
              </w:rPr>
            </w:pPr>
            <w:r w:rsidRPr="00CA5E0E">
              <w:rPr>
                <w:rFonts w:cs="Times New Roman"/>
                <w:color w:val="auto"/>
              </w:rPr>
              <w:sym w:font="Wingdings 2" w:char="F0A3"/>
            </w:r>
          </w:p>
        </w:tc>
        <w:tc>
          <w:tcPr>
            <w:tcW w:w="1560" w:type="dxa"/>
            <w:shd w:val="clear" w:color="auto" w:fill="auto"/>
            <w:vAlign w:val="center"/>
            <w:hideMark/>
          </w:tcPr>
          <w:p w:rsidRPr="00CA5E0E" w:rsidR="005C743E" w:rsidP="00204716" w:rsidRDefault="005C743E" w14:paraId="67212767" w14:textId="77777777">
            <w:pPr>
              <w:jc w:val="center"/>
              <w:rPr>
                <w:rFonts w:cs="Times New Roman"/>
                <w:color w:val="auto"/>
              </w:rPr>
            </w:pPr>
            <w:r w:rsidRPr="00CA5E0E">
              <w:rPr>
                <w:rFonts w:cs="Times New Roman"/>
                <w:color w:val="auto"/>
              </w:rPr>
              <w:sym w:font="Wingdings 2" w:char="F0A3"/>
            </w:r>
          </w:p>
        </w:tc>
      </w:tr>
    </w:tbl>
    <w:p w:rsidRPr="00CA5E0E" w:rsidR="005C743E" w:rsidP="005C743E" w:rsidRDefault="005C743E" w14:paraId="375E479A" w14:textId="77777777">
      <w:pPr>
        <w:pStyle w:val="Heading4"/>
        <w:numPr>
          <w:ilvl w:val="0"/>
          <w:numId w:val="47"/>
        </w:numPr>
        <w:rPr>
          <w:color w:val="auto"/>
        </w:rPr>
      </w:pPr>
    </w:p>
    <w:p w:rsidRPr="00CA5E0E" w:rsidR="005C743E" w:rsidP="005C743E" w:rsidRDefault="005C743E" w14:paraId="36EDA275" w14:textId="77777777">
      <w:pPr>
        <w:rPr>
          <w:color w:val="auto"/>
        </w:rPr>
      </w:pPr>
      <w:r w:rsidRPr="00CA5E0E">
        <w:rPr>
          <w:color w:val="auto"/>
        </w:rPr>
        <w:t xml:space="preserve">For </w:t>
      </w:r>
      <w:r w:rsidRPr="00CA5E0E">
        <w:rPr>
          <w:bCs/>
          <w:i/>
          <w:iCs/>
          <w:color w:val="auto"/>
        </w:rPr>
        <w:t xml:space="preserve">each </w:t>
      </w:r>
      <w:r w:rsidRPr="00CA5E0E">
        <w:rPr>
          <w:color w:val="auto"/>
        </w:rPr>
        <w:t>of the following statements about [species], indicate whether you believe it is “</w:t>
      </w:r>
      <w:r w:rsidRPr="00CA5E0E">
        <w:rPr>
          <w:bCs/>
          <w:color w:val="auto"/>
        </w:rPr>
        <w:t>True</w:t>
      </w:r>
      <w:r w:rsidRPr="00CA5E0E">
        <w:rPr>
          <w:color w:val="auto"/>
        </w:rPr>
        <w:t>”, “</w:t>
      </w:r>
      <w:r w:rsidRPr="00CA5E0E">
        <w:rPr>
          <w:bCs/>
          <w:color w:val="auto"/>
        </w:rPr>
        <w:t>False</w:t>
      </w:r>
      <w:r w:rsidRPr="00CA5E0E">
        <w:rPr>
          <w:color w:val="auto"/>
        </w:rPr>
        <w:t>”, or are “</w:t>
      </w:r>
      <w:r w:rsidRPr="00CA5E0E">
        <w:rPr>
          <w:bCs/>
          <w:color w:val="auto"/>
        </w:rPr>
        <w:t>Not Sure</w:t>
      </w:r>
      <w:r w:rsidRPr="00CA5E0E">
        <w:rPr>
          <w:color w:val="auto"/>
        </w:rPr>
        <w:t xml:space="preserve">”. </w:t>
      </w:r>
      <w:r w:rsidRPr="00CA5E0E">
        <w:rPr>
          <w:i/>
          <w:iCs/>
          <w:color w:val="auto"/>
        </w:rPr>
        <w:t>(Please circle one response for each statement.)</w:t>
      </w:r>
    </w:p>
    <w:tbl>
      <w:tblPr>
        <w:tblStyle w:val="SmallTable"/>
        <w:tblW w:w="5000" w:type="pct"/>
        <w:tblLook w:val="01E0" w:firstRow="1" w:lastRow="1" w:firstColumn="1" w:lastColumn="1" w:noHBand="0" w:noVBand="0"/>
      </w:tblPr>
      <w:tblGrid>
        <w:gridCol w:w="6627"/>
        <w:gridCol w:w="1151"/>
        <w:gridCol w:w="1151"/>
        <w:gridCol w:w="1151"/>
      </w:tblGrid>
      <w:tr w:rsidRPr="00CA5E0E" w:rsidR="005C743E" w:rsidTr="00204716" w14:paraId="25B7C0F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287" w:type="pct"/>
          </w:tcPr>
          <w:p w:rsidRPr="00CA5E0E" w:rsidR="005C743E" w:rsidP="00204716" w:rsidRDefault="005C743E" w14:paraId="557E2F3B" w14:textId="77777777">
            <w:pPr>
              <w:jc w:val="center"/>
              <w:rPr>
                <w:color w:val="auto"/>
              </w:rPr>
            </w:pPr>
          </w:p>
        </w:tc>
        <w:tc>
          <w:tcPr>
            <w:tcW w:w="571" w:type="pct"/>
            <w:hideMark/>
          </w:tcPr>
          <w:p w:rsidRPr="00CA5E0E" w:rsidR="005C743E" w:rsidP="00204716" w:rsidRDefault="005C743E" w14:paraId="64E6C445"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True</w:t>
            </w:r>
          </w:p>
        </w:tc>
        <w:tc>
          <w:tcPr>
            <w:tcW w:w="571" w:type="pct"/>
            <w:hideMark/>
          </w:tcPr>
          <w:p w:rsidRPr="00CA5E0E" w:rsidR="005C743E" w:rsidP="00204716" w:rsidRDefault="005C743E" w14:paraId="0404831B"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False</w:t>
            </w:r>
          </w:p>
        </w:tc>
        <w:tc>
          <w:tcPr>
            <w:tcW w:w="571" w:type="pct"/>
            <w:hideMark/>
          </w:tcPr>
          <w:p w:rsidRPr="00CA5E0E" w:rsidR="005C743E" w:rsidP="00204716" w:rsidRDefault="005C743E" w14:paraId="3C2655D6"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Sure</w:t>
            </w:r>
          </w:p>
        </w:tc>
      </w:tr>
      <w:tr w:rsidRPr="00CA5E0E" w:rsidR="005C743E" w:rsidTr="00204716" w14:paraId="4F202451" w14:textId="7777777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287" w:type="pct"/>
          </w:tcPr>
          <w:p w:rsidRPr="00CA5E0E" w:rsidR="005C743E" w:rsidP="00204716" w:rsidRDefault="005C743E" w14:paraId="1572B5D9" w14:textId="77777777">
            <w:pPr>
              <w:rPr>
                <w:color w:val="auto"/>
              </w:rPr>
            </w:pPr>
            <w:r w:rsidRPr="00CA5E0E">
              <w:rPr>
                <w:color w:val="auto"/>
              </w:rPr>
              <w:t>[list of species-related facts]</w:t>
            </w:r>
          </w:p>
        </w:tc>
        <w:tc>
          <w:tcPr>
            <w:tcW w:w="571" w:type="pct"/>
          </w:tcPr>
          <w:p w:rsidRPr="00CA5E0E" w:rsidR="005C743E" w:rsidP="00204716" w:rsidRDefault="005C743E" w14:paraId="6CB711C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571" w:type="pct"/>
          </w:tcPr>
          <w:p w:rsidRPr="00CA5E0E" w:rsidR="005C743E" w:rsidP="00204716" w:rsidRDefault="005C743E" w14:paraId="4633131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571" w:type="pct"/>
          </w:tcPr>
          <w:p w:rsidRPr="00CA5E0E" w:rsidR="005C743E" w:rsidP="00204716" w:rsidRDefault="005C743E" w14:paraId="306FE13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Pr="00CA5E0E" w:rsidR="006E5CE8" w:rsidP="006E5CE8" w:rsidRDefault="006E5CE8" w14:paraId="6CF8CAFE" w14:textId="77777777">
      <w:pPr>
        <w:pStyle w:val="Heading3"/>
      </w:pPr>
      <w:bookmarkStart w:name="_Toc447018655" w:id="198"/>
      <w:r>
        <w:lastRenderedPageBreak/>
        <w:t>Knowledge o</w:t>
      </w:r>
      <w:r w:rsidRPr="00CA5E0E">
        <w:t xml:space="preserve">f </w:t>
      </w:r>
      <w:bookmarkEnd w:id="198"/>
      <w:r>
        <w:t>Site</w:t>
      </w:r>
    </w:p>
    <w:p w:rsidRPr="00CA5E0E" w:rsidR="006E5CE8" w:rsidP="006E5CE8" w:rsidRDefault="006E5CE8" w14:paraId="1F9050C3" w14:textId="77777777">
      <w:pPr>
        <w:pStyle w:val="Heading4"/>
        <w:numPr>
          <w:ilvl w:val="0"/>
          <w:numId w:val="50"/>
        </w:numPr>
        <w:rPr>
          <w:color w:val="auto"/>
        </w:rPr>
      </w:pPr>
    </w:p>
    <w:p w:rsidRPr="00CA5E0E" w:rsidR="006E5CE8" w:rsidP="006E5CE8" w:rsidRDefault="006E5CE8" w14:paraId="7E76FE43" w14:textId="77777777">
      <w:pPr>
        <w:rPr>
          <w:i/>
          <w:color w:val="auto"/>
        </w:rPr>
      </w:pPr>
      <w:r w:rsidRPr="00CA5E0E">
        <w:rPr>
          <w:color w:val="auto"/>
        </w:rPr>
        <w:t>Before receiving this survey, had you ever heard of [site]?</w:t>
      </w:r>
    </w:p>
    <w:p w:rsidRPr="00CA5E0E" w:rsidR="006E5CE8" w:rsidP="006E5CE8" w:rsidRDefault="006E5CE8" w14:paraId="36053DBC" w14:textId="77777777">
      <w:pPr>
        <w:rPr>
          <w:color w:val="auto"/>
        </w:rPr>
      </w:pPr>
      <w:r w:rsidRPr="00CA5E0E">
        <w:rPr>
          <w:color w:val="auto"/>
        </w:rPr>
        <w:sym w:font="Wingdings 2" w:char="F0A3"/>
      </w:r>
      <w:r w:rsidRPr="00CA5E0E">
        <w:rPr>
          <w:color w:val="auto"/>
        </w:rPr>
        <w:t xml:space="preserve"> Yes</w:t>
      </w:r>
    </w:p>
    <w:p w:rsidRPr="00CA5E0E" w:rsidR="006E5CE8" w:rsidP="006E5CE8" w:rsidRDefault="006E5CE8" w14:paraId="021E36A2" w14:textId="77777777">
      <w:pPr>
        <w:rPr>
          <w:color w:val="auto"/>
        </w:rPr>
      </w:pPr>
      <w:r w:rsidRPr="00CA5E0E">
        <w:rPr>
          <w:color w:val="auto"/>
        </w:rPr>
        <w:sym w:font="Wingdings 2" w:char="F0A3"/>
      </w:r>
      <w:r w:rsidRPr="00CA5E0E">
        <w:rPr>
          <w:color w:val="auto"/>
        </w:rPr>
        <w:t xml:space="preserve"> No</w:t>
      </w:r>
    </w:p>
    <w:p w:rsidRPr="00CA5E0E" w:rsidR="006E5CE8" w:rsidP="006E5CE8" w:rsidRDefault="006E5CE8" w14:paraId="5C229674" w14:textId="77777777">
      <w:pPr>
        <w:pStyle w:val="Heading4"/>
        <w:numPr>
          <w:ilvl w:val="0"/>
          <w:numId w:val="50"/>
        </w:numPr>
        <w:rPr>
          <w:color w:val="auto"/>
        </w:rPr>
      </w:pPr>
    </w:p>
    <w:p w:rsidRPr="00CA5E0E" w:rsidR="006E5CE8" w:rsidP="006E5CE8" w:rsidRDefault="006E5CE8" w14:paraId="35F2C36D" w14:textId="77777777">
      <w:pPr>
        <w:rPr>
          <w:rFonts w:cs="Times New Roman"/>
          <w:color w:val="auto"/>
        </w:rPr>
      </w:pPr>
      <w:r w:rsidRPr="00CA5E0E">
        <w:rPr>
          <w:rFonts w:cs="Times New Roman"/>
          <w:color w:val="auto"/>
        </w:rPr>
        <w:t xml:space="preserve">Prior to this visit, were you aware that [site] is managed by the U.S. </w:t>
      </w:r>
      <w:r>
        <w:rPr>
          <w:rFonts w:cs="Times New Roman"/>
          <w:color w:val="auto"/>
        </w:rPr>
        <w:t>Fish &amp;</w:t>
      </w:r>
      <w:r w:rsidRPr="00CA5E0E">
        <w:rPr>
          <w:rFonts w:cs="Times New Roman"/>
          <w:color w:val="auto"/>
        </w:rPr>
        <w:t xml:space="preserve"> Wildlife Service (FWS)?</w:t>
      </w:r>
    </w:p>
    <w:p w:rsidRPr="00CA5E0E" w:rsidR="006E5CE8" w:rsidP="006E5CE8" w:rsidRDefault="006E5CE8" w14:paraId="3D3FEA9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6E5CE8" w:rsidP="006E5CE8" w:rsidRDefault="006E5CE8" w14:paraId="58167878"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 </w:t>
      </w:r>
    </w:p>
    <w:p w:rsidRPr="00CA5E0E" w:rsidR="006E5CE8" w:rsidP="006E5CE8" w:rsidRDefault="006E5CE8" w14:paraId="71186B7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Not sure</w:t>
      </w:r>
    </w:p>
    <w:p w:rsidRPr="00CA5E0E" w:rsidR="006E5CE8" w:rsidP="006E5CE8" w:rsidRDefault="006E5CE8" w14:paraId="50E0505C" w14:textId="77777777">
      <w:pPr>
        <w:pStyle w:val="Heading4"/>
        <w:numPr>
          <w:ilvl w:val="0"/>
          <w:numId w:val="50"/>
        </w:numPr>
        <w:rPr>
          <w:color w:val="auto"/>
        </w:rPr>
      </w:pPr>
    </w:p>
    <w:p w:rsidRPr="00CA5E0E" w:rsidR="006E5CE8" w:rsidP="006E5CE8" w:rsidRDefault="006E5CE8" w14:paraId="4877AADE" w14:textId="77777777">
      <w:pPr>
        <w:spacing w:before="20"/>
        <w:rPr>
          <w:rFonts w:cs="Times New Roman"/>
          <w:color w:val="auto"/>
        </w:rPr>
      </w:pPr>
      <w:r w:rsidRPr="00CA5E0E">
        <w:rPr>
          <w:rFonts w:cs="Times New Roman"/>
          <w:color w:val="auto"/>
        </w:rPr>
        <w:t xml:space="preserve">Before you were contacted to participate in this survey, were you aware that national wildlife </w:t>
      </w:r>
      <w:r>
        <w:rPr>
          <w:rFonts w:cs="Times New Roman"/>
          <w:color w:val="auto"/>
        </w:rPr>
        <w:t>[site</w:t>
      </w:r>
      <w:proofErr w:type="gramStart"/>
      <w:r>
        <w:rPr>
          <w:rFonts w:cs="Times New Roman"/>
          <w:color w:val="auto"/>
        </w:rPr>
        <w:t>]</w:t>
      </w:r>
      <w:r w:rsidRPr="00CA5E0E">
        <w:rPr>
          <w:rFonts w:cs="Times New Roman"/>
          <w:color w:val="auto"/>
        </w:rPr>
        <w:t>s</w:t>
      </w:r>
      <w:proofErr w:type="gramEnd"/>
      <w:r w:rsidRPr="00CA5E0E">
        <w:rPr>
          <w:rFonts w:cs="Times New Roman"/>
          <w:color w:val="auto"/>
        </w:rPr>
        <w:t>… (</w:t>
      </w:r>
      <w:proofErr w:type="gramStart"/>
      <w:r w:rsidRPr="00CA5E0E">
        <w:rPr>
          <w:rFonts w:cs="Times New Roman"/>
          <w:i/>
          <w:color w:val="auto"/>
        </w:rPr>
        <w:t>please</w:t>
      </w:r>
      <w:proofErr w:type="gramEnd"/>
      <w:r w:rsidRPr="00CA5E0E">
        <w:rPr>
          <w:rFonts w:cs="Times New Roman"/>
          <w:i/>
          <w:color w:val="auto"/>
        </w:rPr>
        <w:t xml:space="preserve"> mark </w:t>
      </w:r>
      <w:r w:rsidRPr="00CA5E0E">
        <w:rPr>
          <w:rFonts w:cs="Times New Roman"/>
          <w:b/>
          <w:i/>
          <w:color w:val="auto"/>
          <w:u w:val="single"/>
        </w:rPr>
        <w:t>one answer</w:t>
      </w:r>
      <w:r w:rsidRPr="00CA5E0E">
        <w:rPr>
          <w:rFonts w:cs="Times New Roman"/>
          <w:i/>
          <w:color w:val="auto"/>
        </w:rPr>
        <w:t xml:space="preserve"> for each item below)</w:t>
      </w:r>
    </w:p>
    <w:tbl>
      <w:tblPr>
        <w:tblW w:w="0" w:type="auto"/>
        <w:tblLook w:val="04A0" w:firstRow="1" w:lastRow="0" w:firstColumn="1" w:lastColumn="0" w:noHBand="0" w:noVBand="1"/>
      </w:tblPr>
      <w:tblGrid>
        <w:gridCol w:w="6051"/>
        <w:gridCol w:w="1198"/>
        <w:gridCol w:w="1499"/>
      </w:tblGrid>
      <w:tr w:rsidRPr="00CA5E0E" w:rsidR="006E5CE8" w:rsidTr="00F0006F" w14:paraId="5EAF6411" w14:textId="77777777">
        <w:tc>
          <w:tcPr>
            <w:tcW w:w="6051" w:type="dxa"/>
            <w:vAlign w:val="center"/>
          </w:tcPr>
          <w:p w:rsidRPr="00CA5E0E" w:rsidR="006E5CE8" w:rsidP="00F0006F" w:rsidRDefault="006E5CE8" w14:paraId="31E2F17F" w14:textId="77777777">
            <w:pPr>
              <w:spacing w:before="120" w:after="120"/>
              <w:rPr>
                <w:rFonts w:cs="Times New Roman"/>
                <w:i/>
                <w:color w:val="auto"/>
              </w:rPr>
            </w:pPr>
            <w:r w:rsidRPr="00CA5E0E">
              <w:rPr>
                <w:rFonts w:cs="Times New Roman"/>
                <w:color w:val="auto"/>
              </w:rPr>
              <w:t xml:space="preserve">…are managed by the </w:t>
            </w:r>
            <w:r>
              <w:rPr>
                <w:rFonts w:cs="Times New Roman"/>
                <w:color w:val="auto"/>
              </w:rPr>
              <w:t>U.S.</w:t>
            </w:r>
            <w:r w:rsidRPr="00CA5E0E">
              <w:rPr>
                <w:rFonts w:cs="Times New Roman"/>
                <w:color w:val="auto"/>
              </w:rPr>
              <w:t xml:space="preserve"> </w:t>
            </w:r>
            <w:r>
              <w:rPr>
                <w:rFonts w:cs="Times New Roman"/>
                <w:color w:val="auto"/>
              </w:rPr>
              <w:t>Fish &amp;</w:t>
            </w:r>
            <w:r w:rsidRPr="00CA5E0E">
              <w:rPr>
                <w:rFonts w:cs="Times New Roman"/>
                <w:color w:val="auto"/>
              </w:rPr>
              <w:t xml:space="preserve"> Wildlife Service?</w:t>
            </w:r>
          </w:p>
        </w:tc>
        <w:tc>
          <w:tcPr>
            <w:tcW w:w="1198" w:type="dxa"/>
            <w:vAlign w:val="center"/>
          </w:tcPr>
          <w:p w:rsidRPr="00CA5E0E" w:rsidR="006E5CE8" w:rsidP="00F0006F" w:rsidRDefault="006E5CE8" w14:paraId="6A576FB9" w14:textId="77777777">
            <w:pPr>
              <w:spacing w:before="120" w:after="120"/>
              <w:rPr>
                <w:rFonts w:cs="Times New Roman"/>
                <w:i/>
                <w:color w:val="auto"/>
              </w:rPr>
            </w:pPr>
            <w:r w:rsidRPr="00CA5E0E">
              <w:rPr>
                <w:rFonts w:cs="Times New Roman"/>
                <w:color w:val="auto"/>
              </w:rPr>
              <w:sym w:font="Wingdings" w:char="F072"/>
            </w:r>
            <w:r w:rsidRPr="00CA5E0E">
              <w:rPr>
                <w:rFonts w:cs="Times New Roman"/>
                <w:color w:val="auto"/>
              </w:rPr>
              <w:t xml:space="preserve"> Yes</w:t>
            </w:r>
          </w:p>
        </w:tc>
        <w:tc>
          <w:tcPr>
            <w:tcW w:w="1499" w:type="dxa"/>
            <w:vAlign w:val="center"/>
          </w:tcPr>
          <w:p w:rsidRPr="00CA5E0E" w:rsidR="006E5CE8" w:rsidP="00F0006F" w:rsidRDefault="006E5CE8" w14:paraId="3765FD33" w14:textId="77777777">
            <w:pPr>
              <w:spacing w:before="120" w:after="120"/>
              <w:rPr>
                <w:rFonts w:cs="Times New Roman"/>
                <w:i/>
                <w:color w:val="auto"/>
              </w:rPr>
            </w:pPr>
            <w:r w:rsidRPr="00CA5E0E">
              <w:rPr>
                <w:rFonts w:cs="Times New Roman"/>
                <w:color w:val="auto"/>
              </w:rPr>
              <w:sym w:font="Wingdings" w:char="F072"/>
            </w:r>
            <w:r w:rsidRPr="00CA5E0E">
              <w:rPr>
                <w:rFonts w:cs="Times New Roman"/>
                <w:color w:val="auto"/>
              </w:rPr>
              <w:t xml:space="preserve"> No</w:t>
            </w:r>
          </w:p>
        </w:tc>
      </w:tr>
      <w:tr w:rsidRPr="00CA5E0E" w:rsidR="006E5CE8" w:rsidTr="00F0006F" w14:paraId="47398034" w14:textId="77777777">
        <w:tc>
          <w:tcPr>
            <w:tcW w:w="6051" w:type="dxa"/>
            <w:vAlign w:val="center"/>
          </w:tcPr>
          <w:p w:rsidRPr="00CA5E0E" w:rsidR="006E5CE8" w:rsidP="00F0006F" w:rsidRDefault="006E5CE8" w14:paraId="099ED884" w14:textId="77777777">
            <w:pPr>
              <w:spacing w:before="120" w:after="120"/>
              <w:rPr>
                <w:rFonts w:cs="Times New Roman"/>
                <w:i/>
                <w:color w:val="auto"/>
              </w:rPr>
            </w:pPr>
            <w:r w:rsidRPr="00CA5E0E">
              <w:rPr>
                <w:rFonts w:cs="Times New Roman"/>
                <w:color w:val="auto"/>
              </w:rPr>
              <w:t>…have the primary mission of conserving, managing, and restoring fish, wildlife, plants and their habitat?</w:t>
            </w:r>
          </w:p>
        </w:tc>
        <w:tc>
          <w:tcPr>
            <w:tcW w:w="1198" w:type="dxa"/>
            <w:vAlign w:val="center"/>
          </w:tcPr>
          <w:p w:rsidRPr="00CA5E0E" w:rsidR="006E5CE8" w:rsidP="00F0006F" w:rsidRDefault="006E5CE8" w14:paraId="2DE4E87E" w14:textId="77777777">
            <w:pPr>
              <w:spacing w:before="120" w:after="120"/>
              <w:rPr>
                <w:rFonts w:cs="Times New Roman"/>
                <w:i/>
                <w:color w:val="auto"/>
              </w:rPr>
            </w:pPr>
            <w:r w:rsidRPr="00CA5E0E">
              <w:rPr>
                <w:rFonts w:cs="Times New Roman"/>
                <w:color w:val="auto"/>
              </w:rPr>
              <w:sym w:font="Wingdings" w:char="F072"/>
            </w:r>
            <w:r w:rsidRPr="00CA5E0E">
              <w:rPr>
                <w:rFonts w:cs="Times New Roman"/>
                <w:color w:val="auto"/>
              </w:rPr>
              <w:t xml:space="preserve"> Yes</w:t>
            </w:r>
          </w:p>
        </w:tc>
        <w:tc>
          <w:tcPr>
            <w:tcW w:w="1499" w:type="dxa"/>
            <w:vAlign w:val="center"/>
          </w:tcPr>
          <w:p w:rsidRPr="00CA5E0E" w:rsidR="006E5CE8" w:rsidP="00F0006F" w:rsidRDefault="006E5CE8" w14:paraId="41B7E784" w14:textId="77777777">
            <w:pPr>
              <w:spacing w:before="120" w:after="120"/>
              <w:rPr>
                <w:rFonts w:cs="Times New Roman"/>
                <w:i/>
                <w:color w:val="auto"/>
              </w:rPr>
            </w:pPr>
            <w:r w:rsidRPr="00CA5E0E">
              <w:rPr>
                <w:rFonts w:cs="Times New Roman"/>
                <w:color w:val="auto"/>
              </w:rPr>
              <w:sym w:font="Wingdings" w:char="F072"/>
            </w:r>
            <w:r w:rsidRPr="00CA5E0E">
              <w:rPr>
                <w:rFonts w:cs="Times New Roman"/>
                <w:color w:val="auto"/>
              </w:rPr>
              <w:t xml:space="preserve"> No</w:t>
            </w:r>
          </w:p>
        </w:tc>
      </w:tr>
    </w:tbl>
    <w:p w:rsidRPr="00CA5E0E" w:rsidR="006E5CE8" w:rsidP="006E5CE8" w:rsidRDefault="006E5CE8" w14:paraId="03F82F26" w14:textId="77777777">
      <w:pPr>
        <w:pStyle w:val="Heading4"/>
        <w:numPr>
          <w:ilvl w:val="0"/>
          <w:numId w:val="50"/>
        </w:numPr>
        <w:rPr>
          <w:color w:val="auto"/>
        </w:rPr>
      </w:pPr>
    </w:p>
    <w:p w:rsidRPr="00CA5E0E" w:rsidR="006E5CE8" w:rsidP="006E5CE8" w:rsidRDefault="006E5CE8" w14:paraId="633579A1" w14:textId="77777777">
      <w:pPr>
        <w:rPr>
          <w:rFonts w:cs="Times New Roman"/>
          <w:color w:val="auto"/>
        </w:rPr>
      </w:pPr>
      <w:r w:rsidRPr="00CA5E0E">
        <w:rPr>
          <w:rFonts w:cs="Times New Roman"/>
          <w:color w:val="auto"/>
        </w:rPr>
        <w:t xml:space="preserve">Prior to this visit, were you aware of the difference between a [national park or other referent] and a national wildlife </w:t>
      </w:r>
      <w:r>
        <w:rPr>
          <w:rFonts w:cs="Times New Roman"/>
          <w:color w:val="auto"/>
        </w:rPr>
        <w:t>[site]</w:t>
      </w:r>
      <w:r w:rsidRPr="00CA5E0E">
        <w:rPr>
          <w:rFonts w:cs="Times New Roman"/>
          <w:color w:val="auto"/>
        </w:rPr>
        <w:t xml:space="preserve">? </w:t>
      </w:r>
    </w:p>
    <w:p w:rsidRPr="00CA5E0E" w:rsidR="006E5CE8" w:rsidP="006E5CE8" w:rsidRDefault="006E5CE8" w14:paraId="1587F181"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6E5CE8" w:rsidP="006E5CE8" w:rsidRDefault="006E5CE8" w14:paraId="1B489771"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 </w:t>
      </w:r>
    </w:p>
    <w:p w:rsidR="006E5CE8" w:rsidP="006E5CE8" w:rsidRDefault="006E5CE8" w14:paraId="4AE678A8"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Not sure</w:t>
      </w:r>
    </w:p>
    <w:p w:rsidRPr="00CA5E0E" w:rsidR="006E5CE8" w:rsidP="006E5CE8" w:rsidRDefault="006E5CE8" w14:paraId="06AF9E20" w14:textId="77777777">
      <w:pPr>
        <w:pStyle w:val="Heading4"/>
        <w:numPr>
          <w:ilvl w:val="0"/>
          <w:numId w:val="50"/>
        </w:numPr>
        <w:rPr>
          <w:color w:val="auto"/>
        </w:rPr>
      </w:pPr>
    </w:p>
    <w:p w:rsidRPr="00CA5E0E" w:rsidR="006E5CE8" w:rsidP="006E5CE8" w:rsidRDefault="006E5CE8" w14:paraId="1A51E3FB" w14:textId="77777777">
      <w:pPr>
        <w:rPr>
          <w:color w:val="auto"/>
        </w:rPr>
      </w:pPr>
      <w:r w:rsidRPr="00CA5E0E">
        <w:rPr>
          <w:color w:val="auto"/>
        </w:rPr>
        <w:t xml:space="preserve">Who do you think manages this area? </w:t>
      </w:r>
    </w:p>
    <w:p w:rsidRPr="00CA5E0E" w:rsidR="006E5CE8" w:rsidP="006E5CE8" w:rsidRDefault="006E5CE8" w14:paraId="52A3CA0E"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list</w:t>
      </w:r>
      <w:proofErr w:type="gramEnd"/>
      <w:r w:rsidRPr="00CA5E0E">
        <w:rPr>
          <w:rFonts w:cs="Times New Roman"/>
          <w:color w:val="auto"/>
        </w:rPr>
        <w:t xml:space="preserve"> of relevant agencies]</w:t>
      </w:r>
    </w:p>
    <w:p w:rsidRPr="00CA5E0E" w:rsidR="006E5CE8" w:rsidP="006E5CE8" w:rsidRDefault="006E5CE8" w14:paraId="708B6BE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The area is self-managed</w:t>
      </w:r>
    </w:p>
    <w:p w:rsidRPr="00CA5E0E" w:rsidR="006E5CE8" w:rsidP="006E5CE8" w:rsidRDefault="006E5CE8" w14:paraId="2FB85211"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Bureau of Land Management </w:t>
      </w:r>
    </w:p>
    <w:p w:rsidRPr="00CA5E0E" w:rsidR="006E5CE8" w:rsidP="006E5CE8" w:rsidRDefault="006E5CE8" w14:paraId="4D313077"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Department of </w:t>
      </w:r>
      <w:r>
        <w:rPr>
          <w:rFonts w:cs="Times New Roman"/>
          <w:color w:val="auto"/>
        </w:rPr>
        <w:t>Fish &amp;</w:t>
      </w:r>
      <w:r w:rsidRPr="00CA5E0E">
        <w:rPr>
          <w:rFonts w:cs="Times New Roman"/>
          <w:color w:val="auto"/>
        </w:rPr>
        <w:t xml:space="preserve"> Game</w:t>
      </w:r>
    </w:p>
    <w:p w:rsidRPr="00CA5E0E" w:rsidR="006E5CE8" w:rsidP="006E5CE8" w:rsidRDefault="006E5CE8" w14:paraId="731D1A5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U.S. </w:t>
      </w:r>
      <w:r>
        <w:rPr>
          <w:rFonts w:cs="Times New Roman"/>
          <w:color w:val="auto"/>
        </w:rPr>
        <w:t>Fish &amp;</w:t>
      </w:r>
      <w:r w:rsidRPr="00CA5E0E">
        <w:rPr>
          <w:rFonts w:cs="Times New Roman"/>
          <w:color w:val="auto"/>
        </w:rPr>
        <w:t xml:space="preserve"> Wildlife Service</w:t>
      </w:r>
    </w:p>
    <w:p w:rsidRPr="00CA5E0E" w:rsidR="006E5CE8" w:rsidP="006E5CE8" w:rsidRDefault="006E5CE8" w14:paraId="3E88AF5C"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National Park Service </w:t>
      </w:r>
    </w:p>
    <w:p w:rsidRPr="00CA5E0E" w:rsidR="006E5CE8" w:rsidP="006E5CE8" w:rsidRDefault="006E5CE8" w14:paraId="1CBC2CF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U.S. Forest Service </w:t>
      </w:r>
    </w:p>
    <w:p w:rsidRPr="00CA5E0E" w:rsidR="006E5CE8" w:rsidP="006E5CE8" w:rsidRDefault="006E5CE8" w14:paraId="7A160A0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More than one </w:t>
      </w:r>
    </w:p>
    <w:p w:rsidRPr="00CA5E0E" w:rsidR="006E5CE8" w:rsidP="006E5CE8" w:rsidRDefault="006E5CE8" w14:paraId="3A8C540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Don't know </w:t>
      </w:r>
    </w:p>
    <w:p w:rsidR="006E5CE8" w:rsidP="006E5CE8" w:rsidRDefault="006E5CE8" w14:paraId="3480C9D7" w14:textId="77777777">
      <w:pPr>
        <w:rPr>
          <w:rFonts w:cs="Times New Roman"/>
          <w:b/>
          <w:color w:val="auto"/>
        </w:rPr>
      </w:pPr>
      <w:r>
        <w:rPr>
          <w:color w:val="auto"/>
        </w:rPr>
        <w:br w:type="page"/>
      </w:r>
    </w:p>
    <w:p w:rsidRPr="00CA5E0E" w:rsidR="006E5CE8" w:rsidP="006E5CE8" w:rsidRDefault="006E5CE8" w14:paraId="4BCC1E83" w14:textId="77777777">
      <w:pPr>
        <w:pStyle w:val="Heading4"/>
        <w:numPr>
          <w:ilvl w:val="0"/>
          <w:numId w:val="50"/>
        </w:numPr>
        <w:rPr>
          <w:color w:val="auto"/>
        </w:rPr>
      </w:pPr>
    </w:p>
    <w:p w:rsidRPr="00CA5E0E" w:rsidR="006E5CE8" w:rsidP="006E5CE8" w:rsidRDefault="006E5CE8" w14:paraId="70BB6685" w14:textId="77777777">
      <w:pPr>
        <w:rPr>
          <w:color w:val="auto"/>
        </w:rPr>
      </w:pPr>
      <w:r w:rsidRPr="00CA5E0E">
        <w:rPr>
          <w:color w:val="auto"/>
        </w:rPr>
        <w:t>Prior to this visit, how f</w:t>
      </w:r>
      <w:r>
        <w:rPr>
          <w:color w:val="auto"/>
        </w:rPr>
        <w:t>amiliar were you with [SITE or US</w:t>
      </w:r>
      <w:r w:rsidRPr="00CA5E0E">
        <w:rPr>
          <w:color w:val="auto"/>
        </w:rPr>
        <w:t xml:space="preserve">FWS]? </w:t>
      </w:r>
    </w:p>
    <w:tbl>
      <w:tblPr>
        <w:tblStyle w:val="Single-itemScale"/>
        <w:tblW w:w="5000" w:type="pct"/>
        <w:tblLook w:val="04A0" w:firstRow="1" w:lastRow="0" w:firstColumn="1" w:lastColumn="0" w:noHBand="0" w:noVBand="1"/>
      </w:tblPr>
      <w:tblGrid>
        <w:gridCol w:w="2016"/>
        <w:gridCol w:w="2016"/>
        <w:gridCol w:w="2016"/>
        <w:gridCol w:w="2016"/>
        <w:gridCol w:w="2016"/>
      </w:tblGrid>
      <w:tr w:rsidRPr="00CA5E0E" w:rsidR="006E5CE8" w:rsidTr="00F0006F" w14:paraId="7233A53A" w14:textId="77777777">
        <w:trPr>
          <w:cnfStyle w:val="100000000000" w:firstRow="1" w:lastRow="0" w:firstColumn="0" w:lastColumn="0" w:oddVBand="0" w:evenVBand="0" w:oddHBand="0" w:evenHBand="0" w:firstRowFirstColumn="0" w:firstRowLastColumn="0" w:lastRowFirstColumn="0" w:lastRowLastColumn="0"/>
        </w:trPr>
        <w:tc>
          <w:tcPr>
            <w:tcW w:w="1000" w:type="pct"/>
            <w:hideMark/>
          </w:tcPr>
          <w:p w:rsidRPr="00CA5E0E" w:rsidR="006E5CE8" w:rsidP="00F0006F" w:rsidRDefault="006E5CE8" w14:paraId="605901D6" w14:textId="77777777">
            <w:pPr>
              <w:rPr>
                <w:rFonts w:cs="Times New Roman"/>
                <w:color w:val="auto"/>
              </w:rPr>
            </w:pPr>
            <w:r w:rsidRPr="00CA5E0E">
              <w:rPr>
                <w:rFonts w:cs="Times New Roman"/>
                <w:color w:val="auto"/>
              </w:rPr>
              <w:t>Not at all</w:t>
            </w:r>
            <w:r w:rsidRPr="00CA5E0E">
              <w:rPr>
                <w:rFonts w:cs="Times New Roman"/>
                <w:color w:val="auto"/>
              </w:rPr>
              <w:br/>
              <w:t>familiar</w:t>
            </w:r>
          </w:p>
        </w:tc>
        <w:tc>
          <w:tcPr>
            <w:tcW w:w="1000" w:type="pct"/>
            <w:hideMark/>
          </w:tcPr>
          <w:p w:rsidRPr="00CA5E0E" w:rsidR="006E5CE8" w:rsidP="00F0006F" w:rsidRDefault="006E5CE8" w14:paraId="51A862F5" w14:textId="77777777">
            <w:pPr>
              <w:rPr>
                <w:rFonts w:cs="Times New Roman"/>
                <w:color w:val="auto"/>
              </w:rPr>
            </w:pPr>
            <w:r w:rsidRPr="00CA5E0E">
              <w:rPr>
                <w:rFonts w:cs="Times New Roman"/>
                <w:color w:val="auto"/>
              </w:rPr>
              <w:t>Slightly</w:t>
            </w:r>
            <w:r w:rsidRPr="00CA5E0E">
              <w:rPr>
                <w:rFonts w:cs="Times New Roman"/>
                <w:color w:val="auto"/>
              </w:rPr>
              <w:br/>
              <w:t>familiar</w:t>
            </w:r>
          </w:p>
        </w:tc>
        <w:tc>
          <w:tcPr>
            <w:tcW w:w="1000" w:type="pct"/>
            <w:hideMark/>
          </w:tcPr>
          <w:p w:rsidRPr="00CA5E0E" w:rsidR="006E5CE8" w:rsidP="00F0006F" w:rsidRDefault="006E5CE8" w14:paraId="43E92047" w14:textId="77777777">
            <w:pPr>
              <w:rPr>
                <w:rFonts w:cs="Times New Roman"/>
                <w:color w:val="auto"/>
              </w:rPr>
            </w:pPr>
            <w:r w:rsidRPr="00CA5E0E">
              <w:rPr>
                <w:rFonts w:cs="Times New Roman"/>
                <w:color w:val="auto"/>
              </w:rPr>
              <w:t>Moderately</w:t>
            </w:r>
            <w:r w:rsidRPr="00CA5E0E">
              <w:rPr>
                <w:rFonts w:cs="Times New Roman"/>
                <w:color w:val="auto"/>
              </w:rPr>
              <w:br/>
              <w:t>familiar</w:t>
            </w:r>
          </w:p>
        </w:tc>
        <w:tc>
          <w:tcPr>
            <w:tcW w:w="1000" w:type="pct"/>
          </w:tcPr>
          <w:p w:rsidRPr="00CA5E0E" w:rsidR="006E5CE8" w:rsidP="00F0006F" w:rsidRDefault="006E5CE8" w14:paraId="61882460" w14:textId="77777777">
            <w:pPr>
              <w:rPr>
                <w:rFonts w:cs="Times New Roman"/>
                <w:color w:val="auto"/>
              </w:rPr>
            </w:pPr>
            <w:r w:rsidRPr="00CA5E0E">
              <w:rPr>
                <w:rFonts w:cs="Times New Roman"/>
                <w:color w:val="auto"/>
              </w:rPr>
              <w:t>Very</w:t>
            </w:r>
            <w:r w:rsidRPr="00CA5E0E">
              <w:rPr>
                <w:rFonts w:cs="Times New Roman"/>
                <w:color w:val="auto"/>
              </w:rPr>
              <w:br/>
              <w:t>familiar</w:t>
            </w:r>
          </w:p>
        </w:tc>
        <w:tc>
          <w:tcPr>
            <w:tcW w:w="1000" w:type="pct"/>
            <w:hideMark/>
          </w:tcPr>
          <w:p w:rsidRPr="00CA5E0E" w:rsidR="006E5CE8" w:rsidP="00F0006F" w:rsidRDefault="006E5CE8" w14:paraId="3EE855E2" w14:textId="77777777">
            <w:pPr>
              <w:rPr>
                <w:rFonts w:cs="Times New Roman"/>
                <w:color w:val="auto"/>
              </w:rPr>
            </w:pPr>
            <w:r w:rsidRPr="00CA5E0E">
              <w:rPr>
                <w:rFonts w:cs="Times New Roman"/>
                <w:color w:val="auto"/>
              </w:rPr>
              <w:t>Extremely</w:t>
            </w:r>
            <w:r w:rsidRPr="00CA5E0E">
              <w:rPr>
                <w:rFonts w:cs="Times New Roman"/>
                <w:color w:val="auto"/>
              </w:rPr>
              <w:br/>
              <w:t>familiar</w:t>
            </w:r>
          </w:p>
        </w:tc>
      </w:tr>
      <w:tr w:rsidRPr="00CA5E0E" w:rsidR="006E5CE8" w:rsidTr="00F0006F" w14:paraId="26E28FDA" w14:textId="77777777">
        <w:tc>
          <w:tcPr>
            <w:tcW w:w="1000" w:type="pct"/>
            <w:hideMark/>
          </w:tcPr>
          <w:p w:rsidRPr="00CA5E0E" w:rsidR="006E5CE8" w:rsidP="00F0006F" w:rsidRDefault="006E5CE8" w14:paraId="42569203" w14:textId="77777777">
            <w:pPr>
              <w:rPr>
                <w:rFonts w:cs="Times New Roman"/>
                <w:color w:val="auto"/>
              </w:rPr>
            </w:pPr>
            <w:r w:rsidRPr="00CA5E0E">
              <w:rPr>
                <w:rFonts w:cs="Times New Roman"/>
                <w:color w:val="auto"/>
              </w:rPr>
              <w:t>1</w:t>
            </w:r>
          </w:p>
        </w:tc>
        <w:tc>
          <w:tcPr>
            <w:tcW w:w="1000" w:type="pct"/>
            <w:hideMark/>
          </w:tcPr>
          <w:p w:rsidRPr="00CA5E0E" w:rsidR="006E5CE8" w:rsidP="00F0006F" w:rsidRDefault="006E5CE8" w14:paraId="0E2C6552" w14:textId="77777777">
            <w:pPr>
              <w:rPr>
                <w:rFonts w:cs="Times New Roman"/>
                <w:color w:val="auto"/>
              </w:rPr>
            </w:pPr>
            <w:r w:rsidRPr="00CA5E0E">
              <w:rPr>
                <w:rFonts w:cs="Times New Roman"/>
                <w:color w:val="auto"/>
              </w:rPr>
              <w:t>2</w:t>
            </w:r>
          </w:p>
        </w:tc>
        <w:tc>
          <w:tcPr>
            <w:tcW w:w="1000" w:type="pct"/>
            <w:hideMark/>
          </w:tcPr>
          <w:p w:rsidRPr="00CA5E0E" w:rsidR="006E5CE8" w:rsidP="00F0006F" w:rsidRDefault="006E5CE8" w14:paraId="5837A14D" w14:textId="77777777">
            <w:pPr>
              <w:rPr>
                <w:rFonts w:cs="Times New Roman"/>
                <w:color w:val="auto"/>
              </w:rPr>
            </w:pPr>
            <w:r w:rsidRPr="00CA5E0E">
              <w:rPr>
                <w:rFonts w:cs="Times New Roman"/>
                <w:color w:val="auto"/>
              </w:rPr>
              <w:t>3</w:t>
            </w:r>
          </w:p>
        </w:tc>
        <w:tc>
          <w:tcPr>
            <w:tcW w:w="1000" w:type="pct"/>
          </w:tcPr>
          <w:p w:rsidRPr="00CA5E0E" w:rsidR="006E5CE8" w:rsidP="00F0006F" w:rsidRDefault="006E5CE8" w14:paraId="6933EEBF" w14:textId="77777777">
            <w:pPr>
              <w:rPr>
                <w:rFonts w:cs="Times New Roman"/>
                <w:color w:val="auto"/>
              </w:rPr>
            </w:pPr>
            <w:r w:rsidRPr="00CA5E0E">
              <w:rPr>
                <w:rFonts w:cs="Times New Roman"/>
                <w:color w:val="auto"/>
              </w:rPr>
              <w:t>4</w:t>
            </w:r>
          </w:p>
        </w:tc>
        <w:tc>
          <w:tcPr>
            <w:tcW w:w="1000" w:type="pct"/>
            <w:hideMark/>
          </w:tcPr>
          <w:p w:rsidRPr="00CA5E0E" w:rsidR="006E5CE8" w:rsidP="00F0006F" w:rsidRDefault="006E5CE8" w14:paraId="085B052F" w14:textId="77777777">
            <w:pPr>
              <w:rPr>
                <w:rFonts w:cs="Times New Roman"/>
                <w:color w:val="auto"/>
              </w:rPr>
            </w:pPr>
            <w:r w:rsidRPr="00CA5E0E">
              <w:rPr>
                <w:rFonts w:cs="Times New Roman"/>
                <w:color w:val="auto"/>
              </w:rPr>
              <w:t>5</w:t>
            </w:r>
          </w:p>
        </w:tc>
      </w:tr>
    </w:tbl>
    <w:p w:rsidRPr="00CA5E0E" w:rsidR="006E5CE8" w:rsidP="006E5CE8" w:rsidRDefault="006E5CE8" w14:paraId="5CB56560" w14:textId="77777777">
      <w:pPr>
        <w:pStyle w:val="Heading4"/>
        <w:numPr>
          <w:ilvl w:val="0"/>
          <w:numId w:val="50"/>
        </w:numPr>
        <w:rPr>
          <w:color w:val="auto"/>
        </w:rPr>
      </w:pPr>
    </w:p>
    <w:p w:rsidRPr="00CA5E0E" w:rsidR="006E5CE8" w:rsidP="006E5CE8" w:rsidRDefault="006E5CE8" w14:paraId="35FF0325" w14:textId="77777777">
      <w:pPr>
        <w:rPr>
          <w:rFonts w:cs="Times New Roman"/>
          <w:color w:val="auto"/>
        </w:rPr>
      </w:pPr>
      <w:r w:rsidRPr="00CA5E0E">
        <w:rPr>
          <w:rFonts w:cs="Times New Roman"/>
          <w:color w:val="auto"/>
        </w:rPr>
        <w:t xml:space="preserve">Prior to this visit, were you familiar with [SITE or USFWS] rules and regulations? </w:t>
      </w:r>
    </w:p>
    <w:tbl>
      <w:tblPr>
        <w:tblStyle w:val="Single-itemScale"/>
        <w:tblW w:w="5000" w:type="pct"/>
        <w:tblLook w:val="04A0" w:firstRow="1" w:lastRow="0" w:firstColumn="1" w:lastColumn="0" w:noHBand="0" w:noVBand="1"/>
      </w:tblPr>
      <w:tblGrid>
        <w:gridCol w:w="2016"/>
        <w:gridCol w:w="2016"/>
        <w:gridCol w:w="2016"/>
        <w:gridCol w:w="2016"/>
        <w:gridCol w:w="2016"/>
      </w:tblGrid>
      <w:tr w:rsidRPr="00CA5E0E" w:rsidR="006E5CE8" w:rsidTr="00F0006F" w14:paraId="681E9B4A" w14:textId="77777777">
        <w:trPr>
          <w:cnfStyle w:val="100000000000" w:firstRow="1" w:lastRow="0" w:firstColumn="0" w:lastColumn="0" w:oddVBand="0" w:evenVBand="0" w:oddHBand="0" w:evenHBand="0" w:firstRowFirstColumn="0" w:firstRowLastColumn="0" w:lastRowFirstColumn="0" w:lastRowLastColumn="0"/>
        </w:trPr>
        <w:tc>
          <w:tcPr>
            <w:tcW w:w="1000" w:type="pct"/>
            <w:hideMark/>
          </w:tcPr>
          <w:p w:rsidRPr="00CA5E0E" w:rsidR="006E5CE8" w:rsidP="00F0006F" w:rsidRDefault="006E5CE8" w14:paraId="1328722B" w14:textId="77777777">
            <w:pPr>
              <w:rPr>
                <w:rFonts w:cs="Times New Roman"/>
                <w:color w:val="auto"/>
              </w:rPr>
            </w:pPr>
            <w:r w:rsidRPr="00CA5E0E">
              <w:rPr>
                <w:rFonts w:cs="Times New Roman"/>
                <w:color w:val="auto"/>
              </w:rPr>
              <w:t>Not at all</w:t>
            </w:r>
            <w:r w:rsidRPr="00CA5E0E">
              <w:rPr>
                <w:rFonts w:cs="Times New Roman"/>
                <w:color w:val="auto"/>
              </w:rPr>
              <w:br/>
              <w:t>familiar</w:t>
            </w:r>
          </w:p>
        </w:tc>
        <w:tc>
          <w:tcPr>
            <w:tcW w:w="1000" w:type="pct"/>
            <w:hideMark/>
          </w:tcPr>
          <w:p w:rsidRPr="00CA5E0E" w:rsidR="006E5CE8" w:rsidP="00F0006F" w:rsidRDefault="006E5CE8" w14:paraId="11B0994A" w14:textId="77777777">
            <w:pPr>
              <w:rPr>
                <w:rFonts w:cs="Times New Roman"/>
                <w:color w:val="auto"/>
              </w:rPr>
            </w:pPr>
            <w:r w:rsidRPr="00CA5E0E">
              <w:rPr>
                <w:rFonts w:cs="Times New Roman"/>
                <w:color w:val="auto"/>
              </w:rPr>
              <w:t>Slightly</w:t>
            </w:r>
            <w:r w:rsidRPr="00CA5E0E">
              <w:rPr>
                <w:rFonts w:cs="Times New Roman"/>
                <w:color w:val="auto"/>
              </w:rPr>
              <w:br/>
              <w:t>familiar</w:t>
            </w:r>
          </w:p>
        </w:tc>
        <w:tc>
          <w:tcPr>
            <w:tcW w:w="1000" w:type="pct"/>
            <w:hideMark/>
          </w:tcPr>
          <w:p w:rsidRPr="00CA5E0E" w:rsidR="006E5CE8" w:rsidP="00F0006F" w:rsidRDefault="006E5CE8" w14:paraId="3EF5722A" w14:textId="77777777">
            <w:pPr>
              <w:rPr>
                <w:rFonts w:cs="Times New Roman"/>
                <w:color w:val="auto"/>
              </w:rPr>
            </w:pPr>
            <w:r w:rsidRPr="00CA5E0E">
              <w:rPr>
                <w:rFonts w:cs="Times New Roman"/>
                <w:color w:val="auto"/>
              </w:rPr>
              <w:t>Moderately</w:t>
            </w:r>
            <w:r w:rsidRPr="00CA5E0E">
              <w:rPr>
                <w:rFonts w:cs="Times New Roman"/>
                <w:color w:val="auto"/>
              </w:rPr>
              <w:br/>
              <w:t>familiar</w:t>
            </w:r>
          </w:p>
        </w:tc>
        <w:tc>
          <w:tcPr>
            <w:tcW w:w="1000" w:type="pct"/>
          </w:tcPr>
          <w:p w:rsidRPr="00CA5E0E" w:rsidR="006E5CE8" w:rsidP="00F0006F" w:rsidRDefault="006E5CE8" w14:paraId="69299DA1" w14:textId="77777777">
            <w:pPr>
              <w:rPr>
                <w:rFonts w:cs="Times New Roman"/>
                <w:color w:val="auto"/>
              </w:rPr>
            </w:pPr>
            <w:r w:rsidRPr="00CA5E0E">
              <w:rPr>
                <w:rFonts w:cs="Times New Roman"/>
                <w:color w:val="auto"/>
              </w:rPr>
              <w:t>Very</w:t>
            </w:r>
            <w:r w:rsidRPr="00CA5E0E">
              <w:rPr>
                <w:rFonts w:cs="Times New Roman"/>
                <w:color w:val="auto"/>
              </w:rPr>
              <w:br/>
              <w:t>familiar</w:t>
            </w:r>
          </w:p>
        </w:tc>
        <w:tc>
          <w:tcPr>
            <w:tcW w:w="1000" w:type="pct"/>
            <w:hideMark/>
          </w:tcPr>
          <w:p w:rsidRPr="00CA5E0E" w:rsidR="006E5CE8" w:rsidP="00F0006F" w:rsidRDefault="006E5CE8" w14:paraId="7C912AA9" w14:textId="77777777">
            <w:pPr>
              <w:rPr>
                <w:rFonts w:cs="Times New Roman"/>
                <w:color w:val="auto"/>
              </w:rPr>
            </w:pPr>
            <w:r w:rsidRPr="00CA5E0E">
              <w:rPr>
                <w:rFonts w:cs="Times New Roman"/>
                <w:color w:val="auto"/>
              </w:rPr>
              <w:t>Extremely</w:t>
            </w:r>
            <w:r w:rsidRPr="00CA5E0E">
              <w:rPr>
                <w:rFonts w:cs="Times New Roman"/>
                <w:color w:val="auto"/>
              </w:rPr>
              <w:br/>
              <w:t>familiar</w:t>
            </w:r>
          </w:p>
        </w:tc>
      </w:tr>
      <w:tr w:rsidRPr="00CA5E0E" w:rsidR="006E5CE8" w:rsidTr="00F0006F" w14:paraId="2FBA1F6D" w14:textId="77777777">
        <w:tc>
          <w:tcPr>
            <w:tcW w:w="1000" w:type="pct"/>
            <w:hideMark/>
          </w:tcPr>
          <w:p w:rsidRPr="00CA5E0E" w:rsidR="006E5CE8" w:rsidP="00F0006F" w:rsidRDefault="006E5CE8" w14:paraId="7938567F" w14:textId="77777777">
            <w:pPr>
              <w:rPr>
                <w:rFonts w:cs="Times New Roman"/>
                <w:color w:val="auto"/>
              </w:rPr>
            </w:pPr>
            <w:r w:rsidRPr="00CA5E0E">
              <w:rPr>
                <w:rFonts w:cs="Times New Roman"/>
                <w:color w:val="auto"/>
              </w:rPr>
              <w:t>1</w:t>
            </w:r>
          </w:p>
        </w:tc>
        <w:tc>
          <w:tcPr>
            <w:tcW w:w="1000" w:type="pct"/>
            <w:hideMark/>
          </w:tcPr>
          <w:p w:rsidRPr="00CA5E0E" w:rsidR="006E5CE8" w:rsidP="00F0006F" w:rsidRDefault="006E5CE8" w14:paraId="015B4691" w14:textId="77777777">
            <w:pPr>
              <w:rPr>
                <w:rFonts w:cs="Times New Roman"/>
                <w:color w:val="auto"/>
              </w:rPr>
            </w:pPr>
            <w:r w:rsidRPr="00CA5E0E">
              <w:rPr>
                <w:rFonts w:cs="Times New Roman"/>
                <w:color w:val="auto"/>
              </w:rPr>
              <w:t>2</w:t>
            </w:r>
          </w:p>
        </w:tc>
        <w:tc>
          <w:tcPr>
            <w:tcW w:w="1000" w:type="pct"/>
            <w:hideMark/>
          </w:tcPr>
          <w:p w:rsidRPr="00CA5E0E" w:rsidR="006E5CE8" w:rsidP="00F0006F" w:rsidRDefault="006E5CE8" w14:paraId="25AEE90B" w14:textId="77777777">
            <w:pPr>
              <w:rPr>
                <w:rFonts w:cs="Times New Roman"/>
                <w:color w:val="auto"/>
              </w:rPr>
            </w:pPr>
            <w:r w:rsidRPr="00CA5E0E">
              <w:rPr>
                <w:rFonts w:cs="Times New Roman"/>
                <w:color w:val="auto"/>
              </w:rPr>
              <w:t>3</w:t>
            </w:r>
          </w:p>
        </w:tc>
        <w:tc>
          <w:tcPr>
            <w:tcW w:w="1000" w:type="pct"/>
          </w:tcPr>
          <w:p w:rsidRPr="00CA5E0E" w:rsidR="006E5CE8" w:rsidP="00F0006F" w:rsidRDefault="006E5CE8" w14:paraId="422EFF99" w14:textId="77777777">
            <w:pPr>
              <w:rPr>
                <w:rFonts w:cs="Times New Roman"/>
                <w:color w:val="auto"/>
              </w:rPr>
            </w:pPr>
            <w:r w:rsidRPr="00CA5E0E">
              <w:rPr>
                <w:rFonts w:cs="Times New Roman"/>
                <w:color w:val="auto"/>
              </w:rPr>
              <w:t>4</w:t>
            </w:r>
          </w:p>
        </w:tc>
        <w:tc>
          <w:tcPr>
            <w:tcW w:w="1000" w:type="pct"/>
            <w:hideMark/>
          </w:tcPr>
          <w:p w:rsidRPr="00CA5E0E" w:rsidR="006E5CE8" w:rsidP="00F0006F" w:rsidRDefault="006E5CE8" w14:paraId="20106331" w14:textId="77777777">
            <w:pPr>
              <w:rPr>
                <w:rFonts w:cs="Times New Roman"/>
                <w:color w:val="auto"/>
              </w:rPr>
            </w:pPr>
            <w:r w:rsidRPr="00CA5E0E">
              <w:rPr>
                <w:rFonts w:cs="Times New Roman"/>
                <w:color w:val="auto"/>
              </w:rPr>
              <w:t>5</w:t>
            </w:r>
          </w:p>
        </w:tc>
      </w:tr>
    </w:tbl>
    <w:p w:rsidRPr="00CA5E0E" w:rsidR="006E5CE8" w:rsidP="006E5CE8" w:rsidRDefault="006E5CE8" w14:paraId="12545D29" w14:textId="77777777">
      <w:pPr>
        <w:pStyle w:val="Heading4"/>
        <w:numPr>
          <w:ilvl w:val="0"/>
          <w:numId w:val="50"/>
        </w:numPr>
        <w:rPr>
          <w:color w:val="auto"/>
        </w:rPr>
      </w:pPr>
    </w:p>
    <w:p w:rsidRPr="00CA5E0E" w:rsidR="006E5CE8" w:rsidP="006E5CE8" w:rsidRDefault="006E5CE8" w14:paraId="4986A916" w14:textId="77777777">
      <w:pPr>
        <w:rPr>
          <w:color w:val="auto"/>
        </w:rPr>
      </w:pPr>
      <w:r w:rsidRPr="00CA5E0E">
        <w:rPr>
          <w:color w:val="auto"/>
        </w:rPr>
        <w:t>Prior to this visit, did you know who [name of important person] was?</w:t>
      </w:r>
    </w:p>
    <w:tbl>
      <w:tblPr>
        <w:tblStyle w:val="Single-itemScale"/>
        <w:tblW w:w="5000" w:type="pct"/>
        <w:tblLook w:val="04A0" w:firstRow="1" w:lastRow="0" w:firstColumn="1" w:lastColumn="0" w:noHBand="0" w:noVBand="1"/>
      </w:tblPr>
      <w:tblGrid>
        <w:gridCol w:w="2016"/>
        <w:gridCol w:w="2016"/>
        <w:gridCol w:w="2016"/>
        <w:gridCol w:w="2016"/>
        <w:gridCol w:w="2016"/>
      </w:tblGrid>
      <w:tr w:rsidRPr="00CA5E0E" w:rsidR="006E5CE8" w:rsidTr="00F0006F" w14:paraId="4CCA4A6E" w14:textId="77777777">
        <w:trPr>
          <w:cnfStyle w:val="100000000000" w:firstRow="1" w:lastRow="0" w:firstColumn="0" w:lastColumn="0" w:oddVBand="0" w:evenVBand="0" w:oddHBand="0" w:evenHBand="0" w:firstRowFirstColumn="0" w:firstRowLastColumn="0" w:lastRowFirstColumn="0" w:lastRowLastColumn="0"/>
        </w:trPr>
        <w:tc>
          <w:tcPr>
            <w:tcW w:w="1000" w:type="pct"/>
            <w:hideMark/>
          </w:tcPr>
          <w:p w:rsidRPr="00CA5E0E" w:rsidR="006E5CE8" w:rsidP="00F0006F" w:rsidRDefault="006E5CE8" w14:paraId="4E119DDD" w14:textId="77777777">
            <w:pPr>
              <w:rPr>
                <w:rFonts w:cs="Times New Roman"/>
                <w:color w:val="auto"/>
              </w:rPr>
            </w:pPr>
            <w:r w:rsidRPr="00CA5E0E">
              <w:rPr>
                <w:rFonts w:cs="Times New Roman"/>
                <w:color w:val="auto"/>
              </w:rPr>
              <w:t>Not at all</w:t>
            </w:r>
            <w:r w:rsidRPr="00CA5E0E">
              <w:rPr>
                <w:rFonts w:cs="Times New Roman"/>
                <w:color w:val="auto"/>
              </w:rPr>
              <w:br/>
              <w:t>familiar</w:t>
            </w:r>
          </w:p>
        </w:tc>
        <w:tc>
          <w:tcPr>
            <w:tcW w:w="1000" w:type="pct"/>
            <w:hideMark/>
          </w:tcPr>
          <w:p w:rsidRPr="00CA5E0E" w:rsidR="006E5CE8" w:rsidP="00F0006F" w:rsidRDefault="006E5CE8" w14:paraId="14E1FE34" w14:textId="77777777">
            <w:pPr>
              <w:rPr>
                <w:rFonts w:cs="Times New Roman"/>
                <w:color w:val="auto"/>
              </w:rPr>
            </w:pPr>
            <w:r w:rsidRPr="00CA5E0E">
              <w:rPr>
                <w:rFonts w:cs="Times New Roman"/>
                <w:color w:val="auto"/>
              </w:rPr>
              <w:t>Slightly</w:t>
            </w:r>
            <w:r w:rsidRPr="00CA5E0E">
              <w:rPr>
                <w:rFonts w:cs="Times New Roman"/>
                <w:color w:val="auto"/>
              </w:rPr>
              <w:br/>
              <w:t>familiar</w:t>
            </w:r>
          </w:p>
        </w:tc>
        <w:tc>
          <w:tcPr>
            <w:tcW w:w="1000" w:type="pct"/>
            <w:hideMark/>
          </w:tcPr>
          <w:p w:rsidRPr="00CA5E0E" w:rsidR="006E5CE8" w:rsidP="00F0006F" w:rsidRDefault="006E5CE8" w14:paraId="3CE1DF57" w14:textId="77777777">
            <w:pPr>
              <w:rPr>
                <w:rFonts w:cs="Times New Roman"/>
                <w:color w:val="auto"/>
              </w:rPr>
            </w:pPr>
            <w:r w:rsidRPr="00CA5E0E">
              <w:rPr>
                <w:rFonts w:cs="Times New Roman"/>
                <w:color w:val="auto"/>
              </w:rPr>
              <w:t>Moderately</w:t>
            </w:r>
            <w:r w:rsidRPr="00CA5E0E">
              <w:rPr>
                <w:rFonts w:cs="Times New Roman"/>
                <w:color w:val="auto"/>
              </w:rPr>
              <w:br/>
              <w:t>familiar</w:t>
            </w:r>
          </w:p>
        </w:tc>
        <w:tc>
          <w:tcPr>
            <w:tcW w:w="1000" w:type="pct"/>
          </w:tcPr>
          <w:p w:rsidRPr="00CA5E0E" w:rsidR="006E5CE8" w:rsidP="00F0006F" w:rsidRDefault="006E5CE8" w14:paraId="4041ED43" w14:textId="77777777">
            <w:pPr>
              <w:rPr>
                <w:rFonts w:cs="Times New Roman"/>
                <w:color w:val="auto"/>
              </w:rPr>
            </w:pPr>
            <w:r w:rsidRPr="00CA5E0E">
              <w:rPr>
                <w:rFonts w:cs="Times New Roman"/>
                <w:color w:val="auto"/>
              </w:rPr>
              <w:t>Very</w:t>
            </w:r>
            <w:r w:rsidRPr="00CA5E0E">
              <w:rPr>
                <w:rFonts w:cs="Times New Roman"/>
                <w:color w:val="auto"/>
              </w:rPr>
              <w:br/>
              <w:t>familiar</w:t>
            </w:r>
          </w:p>
        </w:tc>
        <w:tc>
          <w:tcPr>
            <w:tcW w:w="1000" w:type="pct"/>
            <w:hideMark/>
          </w:tcPr>
          <w:p w:rsidRPr="00CA5E0E" w:rsidR="006E5CE8" w:rsidP="00F0006F" w:rsidRDefault="006E5CE8" w14:paraId="3C380951" w14:textId="77777777">
            <w:pPr>
              <w:rPr>
                <w:rFonts w:cs="Times New Roman"/>
                <w:color w:val="auto"/>
              </w:rPr>
            </w:pPr>
            <w:r w:rsidRPr="00CA5E0E">
              <w:rPr>
                <w:rFonts w:cs="Times New Roman"/>
                <w:color w:val="auto"/>
              </w:rPr>
              <w:t>Extremely</w:t>
            </w:r>
            <w:r w:rsidRPr="00CA5E0E">
              <w:rPr>
                <w:rFonts w:cs="Times New Roman"/>
                <w:color w:val="auto"/>
              </w:rPr>
              <w:br/>
              <w:t>familiar</w:t>
            </w:r>
          </w:p>
        </w:tc>
      </w:tr>
      <w:tr w:rsidRPr="00CA5E0E" w:rsidR="006E5CE8" w:rsidTr="00F0006F" w14:paraId="069491BA" w14:textId="77777777">
        <w:tc>
          <w:tcPr>
            <w:tcW w:w="1000" w:type="pct"/>
            <w:hideMark/>
          </w:tcPr>
          <w:p w:rsidRPr="00CA5E0E" w:rsidR="006E5CE8" w:rsidP="00F0006F" w:rsidRDefault="006E5CE8" w14:paraId="07964E48" w14:textId="77777777">
            <w:pPr>
              <w:rPr>
                <w:rFonts w:cs="Times New Roman"/>
                <w:color w:val="auto"/>
              </w:rPr>
            </w:pPr>
            <w:r w:rsidRPr="00CA5E0E">
              <w:rPr>
                <w:rFonts w:cs="Times New Roman"/>
                <w:color w:val="auto"/>
              </w:rPr>
              <w:t>1</w:t>
            </w:r>
          </w:p>
        </w:tc>
        <w:tc>
          <w:tcPr>
            <w:tcW w:w="1000" w:type="pct"/>
            <w:hideMark/>
          </w:tcPr>
          <w:p w:rsidRPr="00CA5E0E" w:rsidR="006E5CE8" w:rsidP="00F0006F" w:rsidRDefault="006E5CE8" w14:paraId="2C45DE59" w14:textId="77777777">
            <w:pPr>
              <w:rPr>
                <w:rFonts w:cs="Times New Roman"/>
                <w:color w:val="auto"/>
              </w:rPr>
            </w:pPr>
            <w:r w:rsidRPr="00CA5E0E">
              <w:rPr>
                <w:rFonts w:cs="Times New Roman"/>
                <w:color w:val="auto"/>
              </w:rPr>
              <w:t>2</w:t>
            </w:r>
          </w:p>
        </w:tc>
        <w:tc>
          <w:tcPr>
            <w:tcW w:w="1000" w:type="pct"/>
            <w:hideMark/>
          </w:tcPr>
          <w:p w:rsidRPr="00CA5E0E" w:rsidR="006E5CE8" w:rsidP="00F0006F" w:rsidRDefault="006E5CE8" w14:paraId="0F6FCD08" w14:textId="77777777">
            <w:pPr>
              <w:rPr>
                <w:rFonts w:cs="Times New Roman"/>
                <w:color w:val="auto"/>
              </w:rPr>
            </w:pPr>
            <w:r w:rsidRPr="00CA5E0E">
              <w:rPr>
                <w:rFonts w:cs="Times New Roman"/>
                <w:color w:val="auto"/>
              </w:rPr>
              <w:t>3</w:t>
            </w:r>
          </w:p>
        </w:tc>
        <w:tc>
          <w:tcPr>
            <w:tcW w:w="1000" w:type="pct"/>
          </w:tcPr>
          <w:p w:rsidRPr="00CA5E0E" w:rsidR="006E5CE8" w:rsidP="00F0006F" w:rsidRDefault="006E5CE8" w14:paraId="4F19776F" w14:textId="77777777">
            <w:pPr>
              <w:rPr>
                <w:rFonts w:cs="Times New Roman"/>
                <w:color w:val="auto"/>
              </w:rPr>
            </w:pPr>
            <w:r w:rsidRPr="00CA5E0E">
              <w:rPr>
                <w:rFonts w:cs="Times New Roman"/>
                <w:color w:val="auto"/>
              </w:rPr>
              <w:t>4</w:t>
            </w:r>
          </w:p>
        </w:tc>
        <w:tc>
          <w:tcPr>
            <w:tcW w:w="1000" w:type="pct"/>
            <w:hideMark/>
          </w:tcPr>
          <w:p w:rsidRPr="00CA5E0E" w:rsidR="006E5CE8" w:rsidP="00F0006F" w:rsidRDefault="006E5CE8" w14:paraId="1F07BAC3" w14:textId="77777777">
            <w:pPr>
              <w:rPr>
                <w:rFonts w:cs="Times New Roman"/>
                <w:color w:val="auto"/>
              </w:rPr>
            </w:pPr>
            <w:r w:rsidRPr="00CA5E0E">
              <w:rPr>
                <w:rFonts w:cs="Times New Roman"/>
                <w:color w:val="auto"/>
              </w:rPr>
              <w:t>5</w:t>
            </w:r>
          </w:p>
        </w:tc>
      </w:tr>
    </w:tbl>
    <w:p w:rsidRPr="00CA5E0E" w:rsidR="006E5CE8" w:rsidP="006E5CE8" w:rsidRDefault="006E5CE8" w14:paraId="0CA7399B" w14:textId="77777777">
      <w:pPr>
        <w:pStyle w:val="Heading4"/>
        <w:numPr>
          <w:ilvl w:val="0"/>
          <w:numId w:val="50"/>
        </w:numPr>
        <w:rPr>
          <w:color w:val="auto"/>
        </w:rPr>
      </w:pPr>
    </w:p>
    <w:p w:rsidRPr="00CA5E0E" w:rsidR="006E5CE8" w:rsidP="006E5CE8" w:rsidRDefault="006E5CE8" w14:paraId="0659A928" w14:textId="77777777">
      <w:pPr>
        <w:rPr>
          <w:rFonts w:cs="Times New Roman"/>
          <w:color w:val="auto"/>
        </w:rPr>
      </w:pPr>
      <w:r w:rsidRPr="00CA5E0E">
        <w:rPr>
          <w:rFonts w:cs="Times New Roman"/>
          <w:color w:val="auto"/>
        </w:rPr>
        <w:t>How familiar are you with the federal designation of [site]?</w:t>
      </w:r>
    </w:p>
    <w:tbl>
      <w:tblPr>
        <w:tblStyle w:val="Single-itemScale"/>
        <w:tblW w:w="5000" w:type="pct"/>
        <w:tblLook w:val="04A0" w:firstRow="1" w:lastRow="0" w:firstColumn="1" w:lastColumn="0" w:noHBand="0" w:noVBand="1"/>
      </w:tblPr>
      <w:tblGrid>
        <w:gridCol w:w="2016"/>
        <w:gridCol w:w="2016"/>
        <w:gridCol w:w="2016"/>
        <w:gridCol w:w="2016"/>
        <w:gridCol w:w="2016"/>
      </w:tblGrid>
      <w:tr w:rsidRPr="00CA5E0E" w:rsidR="006E5CE8" w:rsidTr="00F0006F" w14:paraId="296E74E5" w14:textId="77777777">
        <w:trPr>
          <w:cnfStyle w:val="100000000000" w:firstRow="1" w:lastRow="0" w:firstColumn="0" w:lastColumn="0" w:oddVBand="0" w:evenVBand="0" w:oddHBand="0" w:evenHBand="0" w:firstRowFirstColumn="0" w:firstRowLastColumn="0" w:lastRowFirstColumn="0" w:lastRowLastColumn="0"/>
        </w:trPr>
        <w:tc>
          <w:tcPr>
            <w:tcW w:w="1000" w:type="pct"/>
            <w:hideMark/>
          </w:tcPr>
          <w:p w:rsidRPr="00CA5E0E" w:rsidR="006E5CE8" w:rsidP="00F0006F" w:rsidRDefault="006E5CE8" w14:paraId="38BB1FB3" w14:textId="77777777">
            <w:pPr>
              <w:rPr>
                <w:rFonts w:cs="Times New Roman"/>
                <w:color w:val="auto"/>
              </w:rPr>
            </w:pPr>
            <w:r w:rsidRPr="00CA5E0E">
              <w:rPr>
                <w:rFonts w:cs="Times New Roman"/>
                <w:color w:val="auto"/>
              </w:rPr>
              <w:t>Not at all</w:t>
            </w:r>
            <w:r w:rsidRPr="00CA5E0E">
              <w:rPr>
                <w:rFonts w:cs="Times New Roman"/>
                <w:color w:val="auto"/>
              </w:rPr>
              <w:br/>
              <w:t>familiar</w:t>
            </w:r>
          </w:p>
        </w:tc>
        <w:tc>
          <w:tcPr>
            <w:tcW w:w="1000" w:type="pct"/>
            <w:hideMark/>
          </w:tcPr>
          <w:p w:rsidRPr="00CA5E0E" w:rsidR="006E5CE8" w:rsidP="00F0006F" w:rsidRDefault="006E5CE8" w14:paraId="7DBBEA65" w14:textId="77777777">
            <w:pPr>
              <w:rPr>
                <w:rFonts w:cs="Times New Roman"/>
                <w:color w:val="auto"/>
              </w:rPr>
            </w:pPr>
            <w:r w:rsidRPr="00CA5E0E">
              <w:rPr>
                <w:rFonts w:cs="Times New Roman"/>
                <w:color w:val="auto"/>
              </w:rPr>
              <w:t>Slightly</w:t>
            </w:r>
            <w:r w:rsidRPr="00CA5E0E">
              <w:rPr>
                <w:rFonts w:cs="Times New Roman"/>
                <w:color w:val="auto"/>
              </w:rPr>
              <w:br/>
              <w:t>familiar</w:t>
            </w:r>
          </w:p>
        </w:tc>
        <w:tc>
          <w:tcPr>
            <w:tcW w:w="1000" w:type="pct"/>
            <w:hideMark/>
          </w:tcPr>
          <w:p w:rsidRPr="00CA5E0E" w:rsidR="006E5CE8" w:rsidP="00F0006F" w:rsidRDefault="006E5CE8" w14:paraId="2D1C12C3" w14:textId="77777777">
            <w:pPr>
              <w:rPr>
                <w:rFonts w:cs="Times New Roman"/>
                <w:color w:val="auto"/>
              </w:rPr>
            </w:pPr>
            <w:r w:rsidRPr="00CA5E0E">
              <w:rPr>
                <w:rFonts w:cs="Times New Roman"/>
                <w:color w:val="auto"/>
              </w:rPr>
              <w:t>Moderately</w:t>
            </w:r>
            <w:r w:rsidRPr="00CA5E0E">
              <w:rPr>
                <w:rFonts w:cs="Times New Roman"/>
                <w:color w:val="auto"/>
              </w:rPr>
              <w:br/>
              <w:t>familiar</w:t>
            </w:r>
          </w:p>
        </w:tc>
        <w:tc>
          <w:tcPr>
            <w:tcW w:w="1000" w:type="pct"/>
          </w:tcPr>
          <w:p w:rsidRPr="00CA5E0E" w:rsidR="006E5CE8" w:rsidP="00F0006F" w:rsidRDefault="006E5CE8" w14:paraId="2908963D" w14:textId="77777777">
            <w:pPr>
              <w:rPr>
                <w:rFonts w:cs="Times New Roman"/>
                <w:color w:val="auto"/>
              </w:rPr>
            </w:pPr>
            <w:r w:rsidRPr="00CA5E0E">
              <w:rPr>
                <w:rFonts w:cs="Times New Roman"/>
                <w:color w:val="auto"/>
              </w:rPr>
              <w:t>Very</w:t>
            </w:r>
            <w:r w:rsidRPr="00CA5E0E">
              <w:rPr>
                <w:rFonts w:cs="Times New Roman"/>
                <w:color w:val="auto"/>
              </w:rPr>
              <w:br/>
              <w:t>familiar</w:t>
            </w:r>
          </w:p>
        </w:tc>
        <w:tc>
          <w:tcPr>
            <w:tcW w:w="1000" w:type="pct"/>
            <w:hideMark/>
          </w:tcPr>
          <w:p w:rsidRPr="00CA5E0E" w:rsidR="006E5CE8" w:rsidP="00F0006F" w:rsidRDefault="006E5CE8" w14:paraId="49785C01" w14:textId="77777777">
            <w:pPr>
              <w:rPr>
                <w:rFonts w:cs="Times New Roman"/>
                <w:color w:val="auto"/>
              </w:rPr>
            </w:pPr>
            <w:r w:rsidRPr="00CA5E0E">
              <w:rPr>
                <w:rFonts w:cs="Times New Roman"/>
                <w:color w:val="auto"/>
              </w:rPr>
              <w:t>Extremely</w:t>
            </w:r>
            <w:r w:rsidRPr="00CA5E0E">
              <w:rPr>
                <w:rFonts w:cs="Times New Roman"/>
                <w:color w:val="auto"/>
              </w:rPr>
              <w:br/>
              <w:t>familiar</w:t>
            </w:r>
          </w:p>
        </w:tc>
      </w:tr>
      <w:tr w:rsidRPr="00CA5E0E" w:rsidR="006E5CE8" w:rsidTr="00F0006F" w14:paraId="5BF0EB3D" w14:textId="77777777">
        <w:tc>
          <w:tcPr>
            <w:tcW w:w="1000" w:type="pct"/>
            <w:hideMark/>
          </w:tcPr>
          <w:p w:rsidRPr="00CA5E0E" w:rsidR="006E5CE8" w:rsidP="00F0006F" w:rsidRDefault="006E5CE8" w14:paraId="0D874990" w14:textId="77777777">
            <w:pPr>
              <w:rPr>
                <w:rFonts w:cs="Times New Roman"/>
                <w:color w:val="auto"/>
              </w:rPr>
            </w:pPr>
            <w:r w:rsidRPr="00CA5E0E">
              <w:rPr>
                <w:rFonts w:cs="Times New Roman"/>
                <w:color w:val="auto"/>
              </w:rPr>
              <w:t>1</w:t>
            </w:r>
          </w:p>
        </w:tc>
        <w:tc>
          <w:tcPr>
            <w:tcW w:w="1000" w:type="pct"/>
            <w:hideMark/>
          </w:tcPr>
          <w:p w:rsidRPr="00CA5E0E" w:rsidR="006E5CE8" w:rsidP="00F0006F" w:rsidRDefault="006E5CE8" w14:paraId="1A1DE106" w14:textId="77777777">
            <w:pPr>
              <w:rPr>
                <w:rFonts w:cs="Times New Roman"/>
                <w:color w:val="auto"/>
              </w:rPr>
            </w:pPr>
            <w:r w:rsidRPr="00CA5E0E">
              <w:rPr>
                <w:rFonts w:cs="Times New Roman"/>
                <w:color w:val="auto"/>
              </w:rPr>
              <w:t>2</w:t>
            </w:r>
          </w:p>
        </w:tc>
        <w:tc>
          <w:tcPr>
            <w:tcW w:w="1000" w:type="pct"/>
            <w:hideMark/>
          </w:tcPr>
          <w:p w:rsidRPr="00CA5E0E" w:rsidR="006E5CE8" w:rsidP="00F0006F" w:rsidRDefault="006E5CE8" w14:paraId="074E5024" w14:textId="77777777">
            <w:pPr>
              <w:rPr>
                <w:rFonts w:cs="Times New Roman"/>
                <w:color w:val="auto"/>
              </w:rPr>
            </w:pPr>
            <w:r w:rsidRPr="00CA5E0E">
              <w:rPr>
                <w:rFonts w:cs="Times New Roman"/>
                <w:color w:val="auto"/>
              </w:rPr>
              <w:t>3</w:t>
            </w:r>
          </w:p>
        </w:tc>
        <w:tc>
          <w:tcPr>
            <w:tcW w:w="1000" w:type="pct"/>
          </w:tcPr>
          <w:p w:rsidRPr="00CA5E0E" w:rsidR="006E5CE8" w:rsidP="00F0006F" w:rsidRDefault="006E5CE8" w14:paraId="626527F4" w14:textId="77777777">
            <w:pPr>
              <w:rPr>
                <w:rFonts w:cs="Times New Roman"/>
                <w:color w:val="auto"/>
              </w:rPr>
            </w:pPr>
            <w:r w:rsidRPr="00CA5E0E">
              <w:rPr>
                <w:rFonts w:cs="Times New Roman"/>
                <w:color w:val="auto"/>
              </w:rPr>
              <w:t>4</w:t>
            </w:r>
          </w:p>
        </w:tc>
        <w:tc>
          <w:tcPr>
            <w:tcW w:w="1000" w:type="pct"/>
            <w:hideMark/>
          </w:tcPr>
          <w:p w:rsidRPr="00CA5E0E" w:rsidR="006E5CE8" w:rsidP="00F0006F" w:rsidRDefault="006E5CE8" w14:paraId="5DBAA24A" w14:textId="77777777">
            <w:pPr>
              <w:rPr>
                <w:rFonts w:cs="Times New Roman"/>
                <w:color w:val="auto"/>
              </w:rPr>
            </w:pPr>
            <w:r w:rsidRPr="00CA5E0E">
              <w:rPr>
                <w:rFonts w:cs="Times New Roman"/>
                <w:color w:val="auto"/>
              </w:rPr>
              <w:t>5</w:t>
            </w:r>
          </w:p>
        </w:tc>
      </w:tr>
    </w:tbl>
    <w:p w:rsidRPr="00CA5E0E" w:rsidR="006E5CE8" w:rsidP="006E5CE8" w:rsidRDefault="006E5CE8" w14:paraId="447D74C0" w14:textId="77777777">
      <w:pPr>
        <w:pStyle w:val="Heading4"/>
        <w:numPr>
          <w:ilvl w:val="0"/>
          <w:numId w:val="50"/>
        </w:numPr>
        <w:rPr>
          <w:color w:val="auto"/>
        </w:rPr>
      </w:pPr>
    </w:p>
    <w:p w:rsidRPr="00CA5E0E" w:rsidR="006E5CE8" w:rsidP="006E5CE8" w:rsidRDefault="006E5CE8" w14:paraId="1BF4D1AE" w14:textId="77777777">
      <w:pPr>
        <w:rPr>
          <w:i/>
          <w:color w:val="auto"/>
        </w:rPr>
      </w:pPr>
      <w:r w:rsidRPr="00CA5E0E">
        <w:rPr>
          <w:color w:val="auto"/>
        </w:rPr>
        <w:t xml:space="preserve">In general, how much do you feel you know about [site] and its management? </w:t>
      </w:r>
      <w:r w:rsidRPr="00CA5E0E">
        <w:rPr>
          <w:i/>
          <w:color w:val="auto"/>
        </w:rPr>
        <w:t>Please check one.</w:t>
      </w:r>
    </w:p>
    <w:tbl>
      <w:tblPr>
        <w:tblStyle w:val="Single-itemScale"/>
        <w:tblW w:w="0" w:type="auto"/>
        <w:tblLook w:val="04A0" w:firstRow="1" w:lastRow="0" w:firstColumn="1" w:lastColumn="0" w:noHBand="0" w:noVBand="1"/>
      </w:tblPr>
      <w:tblGrid>
        <w:gridCol w:w="2016"/>
        <w:gridCol w:w="2016"/>
        <w:gridCol w:w="2016"/>
        <w:gridCol w:w="2016"/>
        <w:gridCol w:w="2016"/>
      </w:tblGrid>
      <w:tr w:rsidRPr="00CA5E0E" w:rsidR="006E5CE8" w:rsidTr="00F0006F" w14:paraId="1A54EF08" w14:textId="77777777">
        <w:trPr>
          <w:cnfStyle w:val="100000000000" w:firstRow="1" w:lastRow="0" w:firstColumn="0" w:lastColumn="0" w:oddVBand="0" w:evenVBand="0" w:oddHBand="0" w:evenHBand="0" w:firstRowFirstColumn="0" w:firstRowLastColumn="0" w:lastRowFirstColumn="0" w:lastRowLastColumn="0"/>
        </w:trPr>
        <w:tc>
          <w:tcPr>
            <w:tcW w:w="2016" w:type="dxa"/>
          </w:tcPr>
          <w:p w:rsidRPr="00CA5E0E" w:rsidR="006E5CE8" w:rsidP="00F0006F" w:rsidRDefault="006E5CE8" w14:paraId="1A1CB137" w14:textId="77777777">
            <w:pPr>
              <w:rPr>
                <w:color w:val="auto"/>
              </w:rPr>
            </w:pPr>
            <w:r w:rsidRPr="00CA5E0E">
              <w:rPr>
                <w:color w:val="auto"/>
              </w:rPr>
              <w:t>Nothing at all</w:t>
            </w:r>
          </w:p>
        </w:tc>
        <w:tc>
          <w:tcPr>
            <w:tcW w:w="2016" w:type="dxa"/>
          </w:tcPr>
          <w:p w:rsidRPr="00CA5E0E" w:rsidR="006E5CE8" w:rsidP="00F0006F" w:rsidRDefault="006E5CE8" w14:paraId="59C75CE0" w14:textId="77777777">
            <w:pPr>
              <w:rPr>
                <w:color w:val="auto"/>
              </w:rPr>
            </w:pPr>
            <w:r w:rsidRPr="00CA5E0E">
              <w:rPr>
                <w:color w:val="auto"/>
              </w:rPr>
              <w:t>Very little</w:t>
            </w:r>
          </w:p>
        </w:tc>
        <w:tc>
          <w:tcPr>
            <w:tcW w:w="2016" w:type="dxa"/>
          </w:tcPr>
          <w:p w:rsidRPr="00CA5E0E" w:rsidR="006E5CE8" w:rsidP="00F0006F" w:rsidRDefault="006E5CE8" w14:paraId="5042EBAB" w14:textId="77777777">
            <w:pPr>
              <w:rPr>
                <w:color w:val="auto"/>
              </w:rPr>
            </w:pPr>
            <w:r w:rsidRPr="00CA5E0E">
              <w:rPr>
                <w:color w:val="auto"/>
              </w:rPr>
              <w:t>Some</w:t>
            </w:r>
          </w:p>
        </w:tc>
        <w:tc>
          <w:tcPr>
            <w:tcW w:w="2016" w:type="dxa"/>
          </w:tcPr>
          <w:p w:rsidRPr="00CA5E0E" w:rsidR="006E5CE8" w:rsidP="00F0006F" w:rsidRDefault="006E5CE8" w14:paraId="3257E759" w14:textId="77777777">
            <w:pPr>
              <w:rPr>
                <w:color w:val="auto"/>
              </w:rPr>
            </w:pPr>
            <w:r w:rsidRPr="00CA5E0E">
              <w:rPr>
                <w:color w:val="auto"/>
              </w:rPr>
              <w:t>A fair amount</w:t>
            </w:r>
          </w:p>
        </w:tc>
        <w:tc>
          <w:tcPr>
            <w:tcW w:w="2016" w:type="dxa"/>
          </w:tcPr>
          <w:p w:rsidRPr="00CA5E0E" w:rsidR="006E5CE8" w:rsidP="00F0006F" w:rsidRDefault="006E5CE8" w14:paraId="71530E35" w14:textId="77777777">
            <w:pPr>
              <w:rPr>
                <w:color w:val="auto"/>
              </w:rPr>
            </w:pPr>
            <w:r w:rsidRPr="00CA5E0E">
              <w:rPr>
                <w:color w:val="auto"/>
              </w:rPr>
              <w:t>A great deal</w:t>
            </w:r>
          </w:p>
        </w:tc>
      </w:tr>
      <w:tr w:rsidRPr="00CA5E0E" w:rsidR="006E5CE8" w:rsidTr="00F0006F" w14:paraId="7BF26339" w14:textId="77777777">
        <w:tc>
          <w:tcPr>
            <w:tcW w:w="2016" w:type="dxa"/>
          </w:tcPr>
          <w:p w:rsidRPr="00CA5E0E" w:rsidR="006E5CE8" w:rsidP="00F0006F" w:rsidRDefault="006E5CE8" w14:paraId="4762CF69" w14:textId="77777777">
            <w:pPr>
              <w:rPr>
                <w:rFonts w:cs="Times New Roman"/>
                <w:color w:val="auto"/>
              </w:rPr>
            </w:pPr>
            <w:r w:rsidRPr="00CA5E0E">
              <w:rPr>
                <w:rFonts w:cs="Times New Roman"/>
                <w:color w:val="auto"/>
              </w:rPr>
              <w:t>1</w:t>
            </w:r>
          </w:p>
        </w:tc>
        <w:tc>
          <w:tcPr>
            <w:tcW w:w="2016" w:type="dxa"/>
          </w:tcPr>
          <w:p w:rsidRPr="00CA5E0E" w:rsidR="006E5CE8" w:rsidP="00F0006F" w:rsidRDefault="006E5CE8" w14:paraId="34BBD041" w14:textId="77777777">
            <w:pPr>
              <w:rPr>
                <w:rFonts w:cs="Times New Roman"/>
                <w:color w:val="auto"/>
              </w:rPr>
            </w:pPr>
            <w:r w:rsidRPr="00CA5E0E">
              <w:rPr>
                <w:rFonts w:cs="Times New Roman"/>
                <w:color w:val="auto"/>
              </w:rPr>
              <w:t>2</w:t>
            </w:r>
          </w:p>
        </w:tc>
        <w:tc>
          <w:tcPr>
            <w:tcW w:w="2016" w:type="dxa"/>
          </w:tcPr>
          <w:p w:rsidRPr="00CA5E0E" w:rsidR="006E5CE8" w:rsidP="00F0006F" w:rsidRDefault="006E5CE8" w14:paraId="243110AD" w14:textId="77777777">
            <w:pPr>
              <w:rPr>
                <w:rFonts w:cs="Times New Roman"/>
                <w:color w:val="auto"/>
              </w:rPr>
            </w:pPr>
            <w:r w:rsidRPr="00CA5E0E">
              <w:rPr>
                <w:rFonts w:cs="Times New Roman"/>
                <w:color w:val="auto"/>
              </w:rPr>
              <w:t>3</w:t>
            </w:r>
          </w:p>
        </w:tc>
        <w:tc>
          <w:tcPr>
            <w:tcW w:w="2016" w:type="dxa"/>
          </w:tcPr>
          <w:p w:rsidRPr="00CA5E0E" w:rsidR="006E5CE8" w:rsidP="00F0006F" w:rsidRDefault="006E5CE8" w14:paraId="09598622" w14:textId="77777777">
            <w:pPr>
              <w:rPr>
                <w:rFonts w:cs="Times New Roman"/>
                <w:color w:val="auto"/>
              </w:rPr>
            </w:pPr>
            <w:r w:rsidRPr="00CA5E0E">
              <w:rPr>
                <w:rFonts w:cs="Times New Roman"/>
                <w:color w:val="auto"/>
              </w:rPr>
              <w:t>4</w:t>
            </w:r>
          </w:p>
        </w:tc>
        <w:tc>
          <w:tcPr>
            <w:tcW w:w="2016" w:type="dxa"/>
          </w:tcPr>
          <w:p w:rsidRPr="00CA5E0E" w:rsidR="006E5CE8" w:rsidP="00F0006F" w:rsidRDefault="006E5CE8" w14:paraId="4A7B6C31" w14:textId="77777777">
            <w:pPr>
              <w:rPr>
                <w:rFonts w:cs="Times New Roman"/>
                <w:color w:val="auto"/>
              </w:rPr>
            </w:pPr>
            <w:r w:rsidRPr="00CA5E0E">
              <w:rPr>
                <w:rFonts w:cs="Times New Roman"/>
                <w:color w:val="auto"/>
              </w:rPr>
              <w:t>5</w:t>
            </w:r>
          </w:p>
        </w:tc>
      </w:tr>
    </w:tbl>
    <w:p w:rsidRPr="00CA5E0E" w:rsidR="006E5CE8" w:rsidP="006E5CE8" w:rsidRDefault="006E5CE8" w14:paraId="1CD5703B" w14:textId="77777777">
      <w:pPr>
        <w:pStyle w:val="Heading4"/>
        <w:numPr>
          <w:ilvl w:val="0"/>
          <w:numId w:val="50"/>
        </w:numPr>
        <w:rPr>
          <w:color w:val="auto"/>
        </w:rPr>
      </w:pPr>
    </w:p>
    <w:p w:rsidRPr="00CA5E0E" w:rsidR="006E5CE8" w:rsidP="006E5CE8" w:rsidRDefault="006E5CE8" w14:paraId="433F37EA" w14:textId="77777777">
      <w:pPr>
        <w:rPr>
          <w:rFonts w:cs="Times New Roman"/>
          <w:color w:val="auto"/>
        </w:rPr>
      </w:pPr>
      <w:r w:rsidRPr="00CA5E0E">
        <w:rPr>
          <w:rFonts w:cs="Times New Roman"/>
          <w:color w:val="auto"/>
        </w:rPr>
        <w:t>How familiar are you with each of the following aspects of [site]? Please check one answer for each.</w:t>
      </w:r>
    </w:p>
    <w:tbl>
      <w:tblPr>
        <w:tblStyle w:val="SmallTable"/>
        <w:tblW w:w="5000" w:type="pct"/>
        <w:tblLook w:val="04A0" w:firstRow="1" w:lastRow="0" w:firstColumn="1" w:lastColumn="0" w:noHBand="0" w:noVBand="1"/>
      </w:tblPr>
      <w:tblGrid>
        <w:gridCol w:w="5508"/>
        <w:gridCol w:w="903"/>
        <w:gridCol w:w="800"/>
        <w:gridCol w:w="1109"/>
        <w:gridCol w:w="800"/>
        <w:gridCol w:w="960"/>
      </w:tblGrid>
      <w:tr w:rsidRPr="00CA5E0E" w:rsidR="006E5CE8" w:rsidTr="00F0006F" w14:paraId="766E344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32" w:type="pct"/>
          </w:tcPr>
          <w:p w:rsidRPr="00CA5E0E" w:rsidR="006E5CE8" w:rsidP="00F0006F" w:rsidRDefault="006E5CE8" w14:paraId="6B50D37D" w14:textId="77777777">
            <w:pPr>
              <w:rPr>
                <w:color w:val="auto"/>
              </w:rPr>
            </w:pPr>
            <w:r w:rsidRPr="00CA5E0E">
              <w:rPr>
                <w:color w:val="auto"/>
              </w:rPr>
              <w:t>How familiar are you with:</w:t>
            </w:r>
          </w:p>
        </w:tc>
        <w:tc>
          <w:tcPr>
            <w:tcW w:w="448" w:type="pct"/>
            <w:hideMark/>
          </w:tcPr>
          <w:p w:rsidRPr="00CA5E0E" w:rsidR="006E5CE8" w:rsidP="00F0006F" w:rsidRDefault="006E5CE8" w14:paraId="16CE4731"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sidRPr="00CA5E0E">
              <w:rPr>
                <w:color w:val="auto"/>
              </w:rPr>
              <w:br/>
              <w:t>familiar</w:t>
            </w:r>
          </w:p>
        </w:tc>
        <w:tc>
          <w:tcPr>
            <w:tcW w:w="397" w:type="pct"/>
            <w:hideMark/>
          </w:tcPr>
          <w:p w:rsidRPr="00CA5E0E" w:rsidR="006E5CE8" w:rsidP="00F0006F" w:rsidRDefault="006E5CE8" w14:paraId="028DE21F"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familiar</w:t>
            </w:r>
          </w:p>
        </w:tc>
        <w:tc>
          <w:tcPr>
            <w:tcW w:w="550" w:type="pct"/>
            <w:hideMark/>
          </w:tcPr>
          <w:p w:rsidRPr="00CA5E0E" w:rsidR="006E5CE8" w:rsidP="00F0006F" w:rsidRDefault="006E5CE8" w14:paraId="18285F09"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familiar</w:t>
            </w:r>
          </w:p>
        </w:tc>
        <w:tc>
          <w:tcPr>
            <w:tcW w:w="397" w:type="pct"/>
          </w:tcPr>
          <w:p w:rsidRPr="00CA5E0E" w:rsidR="006E5CE8" w:rsidP="00F0006F" w:rsidRDefault="006E5CE8" w14:paraId="5FD29058"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familiar</w:t>
            </w:r>
          </w:p>
        </w:tc>
        <w:tc>
          <w:tcPr>
            <w:tcW w:w="476" w:type="pct"/>
            <w:hideMark/>
          </w:tcPr>
          <w:p w:rsidRPr="00CA5E0E" w:rsidR="006E5CE8" w:rsidP="00F0006F" w:rsidRDefault="006E5CE8" w14:paraId="2BF87A07"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sidRPr="00CA5E0E">
              <w:rPr>
                <w:color w:val="auto"/>
              </w:rPr>
              <w:br/>
              <w:t>familiar</w:t>
            </w:r>
          </w:p>
        </w:tc>
      </w:tr>
      <w:tr w:rsidRPr="00CA5E0E" w:rsidR="006E5CE8" w:rsidTr="00F0006F" w14:paraId="29564F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2" w:type="pct"/>
          </w:tcPr>
          <w:p w:rsidRPr="00CA5E0E" w:rsidR="006E5CE8" w:rsidP="00F0006F" w:rsidRDefault="006E5CE8" w14:paraId="7CD7C062" w14:textId="77777777">
            <w:pPr>
              <w:rPr>
                <w:color w:val="auto"/>
              </w:rPr>
            </w:pPr>
            <w:r w:rsidRPr="00CA5E0E">
              <w:rPr>
                <w:color w:val="auto"/>
              </w:rPr>
              <w:t>[</w:t>
            </w:r>
            <w:proofErr w:type="gramStart"/>
            <w:r w:rsidRPr="00CA5E0E">
              <w:rPr>
                <w:color w:val="auto"/>
              </w:rPr>
              <w:t>site-</w:t>
            </w:r>
            <w:proofErr w:type="gramEnd"/>
            <w:r w:rsidRPr="00CA5E0E">
              <w:rPr>
                <w:color w:val="auto"/>
              </w:rPr>
              <w:t xml:space="preserve"> specific issues, activities, sites, services, programs, resources, etc.]</w:t>
            </w:r>
          </w:p>
        </w:tc>
        <w:tc>
          <w:tcPr>
            <w:tcW w:w="448" w:type="pct"/>
            <w:hideMark/>
          </w:tcPr>
          <w:p w:rsidRPr="00CA5E0E" w:rsidR="006E5CE8" w:rsidP="00F0006F" w:rsidRDefault="006E5CE8" w14:paraId="7BFC6BE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7" w:type="pct"/>
            <w:hideMark/>
          </w:tcPr>
          <w:p w:rsidRPr="00CA5E0E" w:rsidR="006E5CE8" w:rsidP="00F0006F" w:rsidRDefault="006E5CE8" w14:paraId="1DC48A4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50" w:type="pct"/>
            <w:hideMark/>
          </w:tcPr>
          <w:p w:rsidRPr="00CA5E0E" w:rsidR="006E5CE8" w:rsidP="00F0006F" w:rsidRDefault="006E5CE8" w14:paraId="17FAC94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97" w:type="pct"/>
          </w:tcPr>
          <w:p w:rsidRPr="00CA5E0E" w:rsidR="006E5CE8" w:rsidP="00F0006F" w:rsidRDefault="006E5CE8" w14:paraId="0B0759D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76" w:type="pct"/>
            <w:hideMark/>
          </w:tcPr>
          <w:p w:rsidRPr="00CA5E0E" w:rsidR="006E5CE8" w:rsidP="00F0006F" w:rsidRDefault="006E5CE8" w14:paraId="340E72C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E5CE8" w:rsidTr="00F0006F" w14:paraId="00AF356B" w14:textId="77777777">
        <w:tc>
          <w:tcPr>
            <w:cnfStyle w:val="001000000000" w:firstRow="0" w:lastRow="0" w:firstColumn="1" w:lastColumn="0" w:oddVBand="0" w:evenVBand="0" w:oddHBand="0" w:evenHBand="0" w:firstRowFirstColumn="0" w:firstRowLastColumn="0" w:lastRowFirstColumn="0" w:lastRowLastColumn="0"/>
            <w:tcW w:w="2732" w:type="pct"/>
            <w:hideMark/>
          </w:tcPr>
          <w:p w:rsidRPr="00CA5E0E" w:rsidR="006E5CE8" w:rsidP="00F0006F" w:rsidRDefault="006E5CE8" w14:paraId="6F27659B" w14:textId="77777777">
            <w:pPr>
              <w:rPr>
                <w:color w:val="auto"/>
              </w:rPr>
            </w:pPr>
            <w:r w:rsidRPr="00CA5E0E">
              <w:rPr>
                <w:color w:val="auto"/>
              </w:rPr>
              <w:t>Purpose and mission of [site]</w:t>
            </w:r>
          </w:p>
        </w:tc>
        <w:tc>
          <w:tcPr>
            <w:tcW w:w="448" w:type="pct"/>
            <w:hideMark/>
          </w:tcPr>
          <w:p w:rsidRPr="00CA5E0E" w:rsidR="006E5CE8" w:rsidP="00F0006F" w:rsidRDefault="006E5CE8" w14:paraId="5571CE5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397" w:type="pct"/>
            <w:hideMark/>
          </w:tcPr>
          <w:p w:rsidRPr="00CA5E0E" w:rsidR="006E5CE8" w:rsidP="00F0006F" w:rsidRDefault="006E5CE8" w14:paraId="0A06A4B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50" w:type="pct"/>
            <w:hideMark/>
          </w:tcPr>
          <w:p w:rsidRPr="00CA5E0E" w:rsidR="006E5CE8" w:rsidP="00F0006F" w:rsidRDefault="006E5CE8" w14:paraId="3BEA060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397" w:type="pct"/>
          </w:tcPr>
          <w:p w:rsidRPr="00CA5E0E" w:rsidR="006E5CE8" w:rsidP="00F0006F" w:rsidRDefault="006E5CE8" w14:paraId="1BF5221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76" w:type="pct"/>
            <w:hideMark/>
          </w:tcPr>
          <w:p w:rsidRPr="00CA5E0E" w:rsidR="006E5CE8" w:rsidP="00F0006F" w:rsidRDefault="006E5CE8" w14:paraId="2628A78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E5CE8" w:rsidTr="00F0006F" w14:paraId="648A16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2" w:type="pct"/>
          </w:tcPr>
          <w:p w:rsidRPr="00CA5E0E" w:rsidR="006E5CE8" w:rsidP="00F0006F" w:rsidRDefault="006E5CE8" w14:paraId="5CA101C4" w14:textId="77777777">
            <w:pPr>
              <w:rPr>
                <w:color w:val="auto"/>
              </w:rPr>
            </w:pPr>
            <w:r w:rsidRPr="00CA5E0E">
              <w:rPr>
                <w:color w:val="auto"/>
              </w:rPr>
              <w:t>Rules and regulations at [site]</w:t>
            </w:r>
          </w:p>
        </w:tc>
        <w:tc>
          <w:tcPr>
            <w:tcW w:w="448" w:type="pct"/>
          </w:tcPr>
          <w:p w:rsidRPr="00CA5E0E" w:rsidR="006E5CE8" w:rsidP="00F0006F" w:rsidRDefault="006E5CE8" w14:paraId="27CDA96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7" w:type="pct"/>
          </w:tcPr>
          <w:p w:rsidRPr="00CA5E0E" w:rsidR="006E5CE8" w:rsidP="00F0006F" w:rsidRDefault="006E5CE8" w14:paraId="17E79FC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50" w:type="pct"/>
          </w:tcPr>
          <w:p w:rsidRPr="00CA5E0E" w:rsidR="006E5CE8" w:rsidP="00F0006F" w:rsidRDefault="006E5CE8" w14:paraId="2BE8FE8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97" w:type="pct"/>
          </w:tcPr>
          <w:p w:rsidRPr="00CA5E0E" w:rsidR="006E5CE8" w:rsidP="00F0006F" w:rsidRDefault="006E5CE8" w14:paraId="2478DF6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76" w:type="pct"/>
          </w:tcPr>
          <w:p w:rsidRPr="00CA5E0E" w:rsidR="006E5CE8" w:rsidP="00F0006F" w:rsidRDefault="006E5CE8" w14:paraId="4C1F36E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E5CE8" w:rsidTr="00F0006F" w14:paraId="1797958E" w14:textId="77777777">
        <w:tc>
          <w:tcPr>
            <w:cnfStyle w:val="001000000000" w:firstRow="0" w:lastRow="0" w:firstColumn="1" w:lastColumn="0" w:oddVBand="0" w:evenVBand="0" w:oddHBand="0" w:evenHBand="0" w:firstRowFirstColumn="0" w:firstRowLastColumn="0" w:lastRowFirstColumn="0" w:lastRowLastColumn="0"/>
            <w:tcW w:w="2732" w:type="pct"/>
            <w:hideMark/>
          </w:tcPr>
          <w:p w:rsidRPr="00CA5E0E" w:rsidR="006E5CE8" w:rsidP="00F0006F" w:rsidRDefault="006E5CE8" w14:paraId="208E43DB" w14:textId="77777777">
            <w:pPr>
              <w:rPr>
                <w:color w:val="auto"/>
              </w:rPr>
            </w:pPr>
            <w:r w:rsidRPr="00CA5E0E">
              <w:rPr>
                <w:color w:val="auto"/>
              </w:rPr>
              <w:t>Rules and regulations related to [topic] at [site]</w:t>
            </w:r>
          </w:p>
        </w:tc>
        <w:tc>
          <w:tcPr>
            <w:tcW w:w="448" w:type="pct"/>
            <w:hideMark/>
          </w:tcPr>
          <w:p w:rsidRPr="00CA5E0E" w:rsidR="006E5CE8" w:rsidP="00F0006F" w:rsidRDefault="006E5CE8" w14:paraId="0CCDFF1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397" w:type="pct"/>
            <w:hideMark/>
          </w:tcPr>
          <w:p w:rsidRPr="00CA5E0E" w:rsidR="006E5CE8" w:rsidP="00F0006F" w:rsidRDefault="006E5CE8" w14:paraId="55C05A6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50" w:type="pct"/>
            <w:hideMark/>
          </w:tcPr>
          <w:p w:rsidRPr="00CA5E0E" w:rsidR="006E5CE8" w:rsidP="00F0006F" w:rsidRDefault="006E5CE8" w14:paraId="4F5989C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397" w:type="pct"/>
          </w:tcPr>
          <w:p w:rsidRPr="00CA5E0E" w:rsidR="006E5CE8" w:rsidP="00F0006F" w:rsidRDefault="006E5CE8" w14:paraId="39072EA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76" w:type="pct"/>
            <w:hideMark/>
          </w:tcPr>
          <w:p w:rsidRPr="00CA5E0E" w:rsidR="006E5CE8" w:rsidP="00F0006F" w:rsidRDefault="006E5CE8" w14:paraId="639649B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6E5CE8" w:rsidTr="00F0006F" w14:paraId="7B5148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2" w:type="pct"/>
          </w:tcPr>
          <w:p w:rsidRPr="00CA5E0E" w:rsidR="006E5CE8" w:rsidP="00F0006F" w:rsidRDefault="006E5CE8" w14:paraId="2D511D69" w14:textId="77777777">
            <w:pPr>
              <w:rPr>
                <w:color w:val="auto"/>
              </w:rPr>
            </w:pPr>
            <w:r w:rsidRPr="00CA5E0E">
              <w:rPr>
                <w:color w:val="auto"/>
              </w:rPr>
              <w:t>[name of important person]</w:t>
            </w:r>
          </w:p>
        </w:tc>
        <w:tc>
          <w:tcPr>
            <w:tcW w:w="448" w:type="pct"/>
          </w:tcPr>
          <w:p w:rsidRPr="00CA5E0E" w:rsidR="006E5CE8" w:rsidP="00F0006F" w:rsidRDefault="006E5CE8" w14:paraId="1BE2212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7" w:type="pct"/>
          </w:tcPr>
          <w:p w:rsidRPr="00CA5E0E" w:rsidR="006E5CE8" w:rsidP="00F0006F" w:rsidRDefault="006E5CE8" w14:paraId="4D1ED77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50" w:type="pct"/>
          </w:tcPr>
          <w:p w:rsidRPr="00CA5E0E" w:rsidR="006E5CE8" w:rsidP="00F0006F" w:rsidRDefault="006E5CE8" w14:paraId="333CEB9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97" w:type="pct"/>
          </w:tcPr>
          <w:p w:rsidRPr="00CA5E0E" w:rsidR="006E5CE8" w:rsidP="00F0006F" w:rsidRDefault="006E5CE8" w14:paraId="4325CC6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76" w:type="pct"/>
          </w:tcPr>
          <w:p w:rsidRPr="00CA5E0E" w:rsidR="006E5CE8" w:rsidP="00F0006F" w:rsidRDefault="006E5CE8" w14:paraId="1C1F642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6E5CE8" w:rsidTr="00F0006F" w14:paraId="77270925" w14:textId="77777777">
        <w:tc>
          <w:tcPr>
            <w:cnfStyle w:val="001000000000" w:firstRow="0" w:lastRow="0" w:firstColumn="1" w:lastColumn="0" w:oddVBand="0" w:evenVBand="0" w:oddHBand="0" w:evenHBand="0" w:firstRowFirstColumn="0" w:firstRowLastColumn="0" w:lastRowFirstColumn="0" w:lastRowLastColumn="0"/>
            <w:tcW w:w="2732" w:type="pct"/>
          </w:tcPr>
          <w:p w:rsidRPr="00CA5E0E" w:rsidR="006E5CE8" w:rsidP="00F0006F" w:rsidRDefault="006E5CE8" w14:paraId="785A9355" w14:textId="77777777">
            <w:pPr>
              <w:rPr>
                <w:color w:val="auto"/>
              </w:rPr>
            </w:pPr>
            <w:r w:rsidRPr="00CA5E0E">
              <w:rPr>
                <w:color w:val="auto"/>
              </w:rPr>
              <w:t>[name of area or feature in site]</w:t>
            </w:r>
          </w:p>
        </w:tc>
        <w:tc>
          <w:tcPr>
            <w:tcW w:w="448" w:type="pct"/>
          </w:tcPr>
          <w:p w:rsidRPr="00CA5E0E" w:rsidR="006E5CE8" w:rsidP="00F0006F" w:rsidRDefault="006E5CE8" w14:paraId="45D312FF"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397" w:type="pct"/>
          </w:tcPr>
          <w:p w:rsidRPr="00CA5E0E" w:rsidR="006E5CE8" w:rsidP="00F0006F" w:rsidRDefault="006E5CE8" w14:paraId="4D8CA8DD"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550" w:type="pct"/>
          </w:tcPr>
          <w:p w:rsidRPr="00CA5E0E" w:rsidR="006E5CE8" w:rsidP="00F0006F" w:rsidRDefault="006E5CE8" w14:paraId="2836F32A"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397" w:type="pct"/>
          </w:tcPr>
          <w:p w:rsidRPr="00CA5E0E" w:rsidR="006E5CE8" w:rsidP="00F0006F" w:rsidRDefault="006E5CE8" w14:paraId="5F1B53AB"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76" w:type="pct"/>
          </w:tcPr>
          <w:p w:rsidRPr="00CA5E0E" w:rsidR="006E5CE8" w:rsidP="00F0006F" w:rsidRDefault="006E5CE8" w14:paraId="3665B6EA" w14:textId="77777777">
            <w:pPr>
              <w:cnfStyle w:val="000000000000" w:firstRow="0" w:lastRow="0" w:firstColumn="0" w:lastColumn="0" w:oddVBand="0" w:evenVBand="0" w:oddHBand="0" w:evenHBand="0" w:firstRowFirstColumn="0" w:firstRowLastColumn="0" w:lastRowFirstColumn="0" w:lastRowLastColumn="0"/>
              <w:rPr>
                <w:color w:val="auto"/>
              </w:rPr>
            </w:pPr>
          </w:p>
        </w:tc>
      </w:tr>
    </w:tbl>
    <w:p w:rsidRPr="00CA5E0E" w:rsidR="006E5CE8" w:rsidP="006E5CE8" w:rsidRDefault="006E5CE8" w14:paraId="2F96BDFD" w14:textId="77777777">
      <w:pPr>
        <w:pStyle w:val="Heading4"/>
        <w:numPr>
          <w:ilvl w:val="0"/>
          <w:numId w:val="50"/>
        </w:numPr>
        <w:rPr>
          <w:color w:val="auto"/>
        </w:rPr>
      </w:pPr>
    </w:p>
    <w:p w:rsidRPr="00CA5E0E" w:rsidR="006E5CE8" w:rsidP="006E5CE8" w:rsidRDefault="006E5CE8" w14:paraId="45035BF7" w14:textId="77777777">
      <w:pPr>
        <w:rPr>
          <w:rFonts w:cs="Times New Roman"/>
          <w:color w:val="auto"/>
        </w:rPr>
      </w:pPr>
      <w:r w:rsidRPr="00CA5E0E">
        <w:rPr>
          <w:rFonts w:cs="Times New Roman"/>
          <w:color w:val="auto"/>
        </w:rPr>
        <w:t>Prior to this visit, were you aware of [area or feature in site]?</w:t>
      </w:r>
    </w:p>
    <w:p w:rsidRPr="00CA5E0E" w:rsidR="006E5CE8" w:rsidP="006E5CE8" w:rsidRDefault="006E5CE8" w14:paraId="2CEBF064" w14:textId="77777777">
      <w:pPr>
        <w:rPr>
          <w:rFonts w:cs="Times New Roman"/>
          <w:color w:val="auto"/>
        </w:rPr>
      </w:pPr>
      <w:r w:rsidRPr="00CA5E0E">
        <w:rPr>
          <w:rFonts w:cs="Times New Roman"/>
          <w:color w:val="auto"/>
        </w:rPr>
        <w:sym w:font="Wingdings 2" w:char="F0A3"/>
      </w:r>
      <w:r w:rsidRPr="00CA5E0E">
        <w:rPr>
          <w:color w:val="auto"/>
        </w:rPr>
        <w:t xml:space="preserve"> </w:t>
      </w:r>
      <w:r w:rsidRPr="00CA5E0E">
        <w:rPr>
          <w:rFonts w:cs="Times New Roman"/>
          <w:color w:val="auto"/>
        </w:rPr>
        <w:t>Yes</w:t>
      </w:r>
    </w:p>
    <w:p w:rsidRPr="00CA5E0E" w:rsidR="006E5CE8" w:rsidP="006E5CE8" w:rsidRDefault="006E5CE8" w14:paraId="7272081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 </w:t>
      </w:r>
    </w:p>
    <w:p w:rsidRPr="00CA5E0E" w:rsidR="006E5CE8" w:rsidP="006E5CE8" w:rsidRDefault="006E5CE8" w14:paraId="1BAE2DEF"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Not sure</w:t>
      </w:r>
    </w:p>
    <w:p w:rsidRPr="00CA5E0E" w:rsidR="006E5CE8" w:rsidP="006E5CE8" w:rsidRDefault="006E5CE8" w14:paraId="0424E4CC" w14:textId="77777777">
      <w:pPr>
        <w:pStyle w:val="Heading4"/>
        <w:numPr>
          <w:ilvl w:val="0"/>
          <w:numId w:val="50"/>
        </w:numPr>
        <w:rPr>
          <w:color w:val="auto"/>
        </w:rPr>
      </w:pPr>
    </w:p>
    <w:p w:rsidRPr="00CA5E0E" w:rsidR="006E5CE8" w:rsidP="006E5CE8" w:rsidRDefault="006E5CE8" w14:paraId="166A17B7" w14:textId="77777777">
      <w:pPr>
        <w:rPr>
          <w:rFonts w:cs="Times New Roman"/>
          <w:color w:val="auto"/>
        </w:rPr>
      </w:pPr>
      <w:r w:rsidRPr="00CA5E0E">
        <w:rPr>
          <w:rFonts w:cs="Times New Roman"/>
          <w:color w:val="auto"/>
        </w:rPr>
        <w:t>Prior to your visit, were you aware of [specific issues, activities, sites, services, programs, etc.] at [site]?</w:t>
      </w:r>
    </w:p>
    <w:p w:rsidRPr="00CA5E0E" w:rsidR="006E5CE8" w:rsidP="006E5CE8" w:rsidRDefault="006E5CE8" w14:paraId="7F1C846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Not aware</w:t>
      </w:r>
    </w:p>
    <w:p w:rsidRPr="00CA5E0E" w:rsidR="006E5CE8" w:rsidP="006E5CE8" w:rsidRDefault="006E5CE8" w14:paraId="04100A62"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Somewhat aware</w:t>
      </w:r>
    </w:p>
    <w:p w:rsidRPr="00CA5E0E" w:rsidR="006E5CE8" w:rsidP="006E5CE8" w:rsidRDefault="006E5CE8" w14:paraId="766B1675"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Very aware</w:t>
      </w:r>
    </w:p>
    <w:p w:rsidRPr="00CA5E0E" w:rsidR="006E5CE8" w:rsidP="006E5CE8" w:rsidRDefault="006E5CE8" w14:paraId="054983F0" w14:textId="77777777">
      <w:pPr>
        <w:pStyle w:val="Heading4"/>
        <w:numPr>
          <w:ilvl w:val="0"/>
          <w:numId w:val="50"/>
        </w:numPr>
        <w:rPr>
          <w:color w:val="auto"/>
        </w:rPr>
      </w:pPr>
    </w:p>
    <w:p w:rsidRPr="00CA5E0E" w:rsidR="006E5CE8" w:rsidP="006E5CE8" w:rsidRDefault="006E5CE8" w14:paraId="7057445C" w14:textId="77777777">
      <w:pPr>
        <w:rPr>
          <w:rFonts w:cs="Times New Roman"/>
          <w:color w:val="auto"/>
        </w:rPr>
      </w:pPr>
      <w:r w:rsidRPr="00CA5E0E">
        <w:rPr>
          <w:rFonts w:cs="Times New Roman"/>
          <w:color w:val="auto"/>
        </w:rPr>
        <w:t xml:space="preserve">Prior to this visit, were you aware of the following nearby [public land sites (ex: Service sites)]? </w:t>
      </w:r>
    </w:p>
    <w:p w:rsidRPr="00CA5E0E" w:rsidR="006E5CE8" w:rsidP="006E5CE8" w:rsidRDefault="006E5CE8" w14:paraId="5EE663C6" w14:textId="77777777">
      <w:pPr>
        <w:rPr>
          <w:rFonts w:cs="Times New Roman"/>
          <w:color w:val="auto"/>
        </w:rPr>
      </w:pPr>
      <w:r w:rsidRPr="00CA5E0E">
        <w:rPr>
          <w:rFonts w:cs="Times New Roman"/>
          <w:color w:val="auto"/>
        </w:rPr>
        <w:t>a) If you were aware of these sites prior to this visit, please mark all sites you were aware of in column a.</w:t>
      </w:r>
    </w:p>
    <w:p w:rsidRPr="00CA5E0E" w:rsidR="006E5CE8" w:rsidP="006E5CE8" w:rsidRDefault="006E5CE8" w14:paraId="478E8190" w14:textId="77777777">
      <w:pPr>
        <w:rPr>
          <w:rFonts w:cs="Times New Roman"/>
          <w:color w:val="auto"/>
        </w:rPr>
      </w:pPr>
      <w:r w:rsidRPr="00CA5E0E">
        <w:rPr>
          <w:rFonts w:cs="Times New Roman"/>
          <w:color w:val="auto"/>
        </w:rPr>
        <w:t>b) If you were not previously aware of these sites, how did you and personal your group find out about them on this visit? Please check all that apply in column b.</w:t>
      </w:r>
    </w:p>
    <w:p w:rsidRPr="00CA5E0E" w:rsidR="006E5CE8" w:rsidP="006E5CE8" w:rsidRDefault="006E5CE8" w14:paraId="410D5AF6" w14:textId="77777777">
      <w:pPr>
        <w:rPr>
          <w:rFonts w:cs="Times New Roman"/>
          <w:color w:val="auto"/>
        </w:rPr>
      </w:pPr>
      <w:r w:rsidRPr="00CA5E0E">
        <w:rPr>
          <w:rFonts w:cs="Times New Roman"/>
          <w:color w:val="auto"/>
        </w:rPr>
        <w:t>c) Have you ever visited these sites? Please check all that apply in column c.</w:t>
      </w:r>
    </w:p>
    <w:tbl>
      <w:tblPr>
        <w:tblW w:w="0" w:type="auto"/>
        <w:tblLook w:val="04A0" w:firstRow="1" w:lastRow="0" w:firstColumn="1" w:lastColumn="0" w:noHBand="0" w:noVBand="1"/>
      </w:tblPr>
      <w:tblGrid>
        <w:gridCol w:w="2718"/>
        <w:gridCol w:w="2610"/>
        <w:gridCol w:w="2160"/>
        <w:gridCol w:w="2088"/>
      </w:tblGrid>
      <w:tr w:rsidRPr="00CA5E0E" w:rsidR="006E5CE8" w:rsidTr="00F0006F" w14:paraId="01A93152" w14:textId="77777777">
        <w:tc>
          <w:tcPr>
            <w:tcW w:w="2718" w:type="dxa"/>
          </w:tcPr>
          <w:p w:rsidRPr="00CA5E0E" w:rsidR="006E5CE8" w:rsidP="00F0006F" w:rsidRDefault="006E5CE8" w14:paraId="38676D8E" w14:textId="77777777">
            <w:pPr>
              <w:rPr>
                <w:color w:val="auto"/>
              </w:rPr>
            </w:pPr>
          </w:p>
        </w:tc>
        <w:tc>
          <w:tcPr>
            <w:tcW w:w="2610" w:type="dxa"/>
          </w:tcPr>
          <w:p w:rsidRPr="00CA5E0E" w:rsidR="006E5CE8" w:rsidP="00F0006F" w:rsidRDefault="006E5CE8" w14:paraId="72E2A06C" w14:textId="77777777">
            <w:pPr>
              <w:ind w:right="-60"/>
              <w:rPr>
                <w:color w:val="auto"/>
              </w:rPr>
            </w:pPr>
            <w:proofErr w:type="gramStart"/>
            <w:r w:rsidRPr="00CA5E0E">
              <w:rPr>
                <w:color w:val="auto"/>
              </w:rPr>
              <w:t>a</w:t>
            </w:r>
            <w:proofErr w:type="gramEnd"/>
            <w:r w:rsidRPr="00CA5E0E">
              <w:rPr>
                <w:color w:val="auto"/>
              </w:rPr>
              <w:t>) Prior to visit, aware of site?</w:t>
            </w:r>
          </w:p>
        </w:tc>
        <w:tc>
          <w:tcPr>
            <w:tcW w:w="2160" w:type="dxa"/>
          </w:tcPr>
          <w:p w:rsidRPr="00CA5E0E" w:rsidR="006E5CE8" w:rsidP="00F0006F" w:rsidRDefault="006E5CE8" w14:paraId="7B314624" w14:textId="77777777">
            <w:pPr>
              <w:rPr>
                <w:color w:val="auto"/>
              </w:rPr>
            </w:pPr>
            <w:r w:rsidRPr="00CA5E0E">
              <w:rPr>
                <w:color w:val="auto"/>
              </w:rPr>
              <w:t>b) Find out on this visit?</w:t>
            </w:r>
          </w:p>
        </w:tc>
        <w:tc>
          <w:tcPr>
            <w:tcW w:w="2088" w:type="dxa"/>
          </w:tcPr>
          <w:p w:rsidRPr="00CA5E0E" w:rsidR="006E5CE8" w:rsidP="00F0006F" w:rsidRDefault="006E5CE8" w14:paraId="2C5CDD79" w14:textId="77777777">
            <w:pPr>
              <w:rPr>
                <w:color w:val="auto"/>
              </w:rPr>
            </w:pPr>
            <w:r w:rsidRPr="00CA5E0E">
              <w:rPr>
                <w:color w:val="auto"/>
              </w:rPr>
              <w:t>c) Ever visited site?</w:t>
            </w:r>
          </w:p>
        </w:tc>
      </w:tr>
      <w:tr w:rsidRPr="00CA5E0E" w:rsidR="006E5CE8" w:rsidTr="00F0006F" w14:paraId="247AAB55" w14:textId="77777777">
        <w:tc>
          <w:tcPr>
            <w:tcW w:w="2718" w:type="dxa"/>
          </w:tcPr>
          <w:p w:rsidRPr="00CA5E0E" w:rsidR="006E5CE8" w:rsidP="00F0006F" w:rsidRDefault="006E5CE8" w14:paraId="52D5B968" w14:textId="77777777">
            <w:pPr>
              <w:rPr>
                <w:color w:val="auto"/>
              </w:rPr>
            </w:pPr>
            <w:r w:rsidRPr="00CA5E0E">
              <w:rPr>
                <w:color w:val="auto"/>
              </w:rPr>
              <w:t>[area-specific list of nearby sites]</w:t>
            </w:r>
          </w:p>
        </w:tc>
        <w:tc>
          <w:tcPr>
            <w:tcW w:w="2610" w:type="dxa"/>
          </w:tcPr>
          <w:p w:rsidRPr="00CA5E0E" w:rsidR="006E5CE8" w:rsidP="00F0006F" w:rsidRDefault="006E5CE8" w14:paraId="6C36A179" w14:textId="77777777">
            <w:pPr>
              <w:jc w:val="center"/>
              <w:rPr>
                <w:color w:val="auto"/>
              </w:rPr>
            </w:pPr>
            <w:r w:rsidRPr="00CA5E0E">
              <w:rPr>
                <w:rFonts w:cs="Times New Roman"/>
                <w:color w:val="auto"/>
              </w:rPr>
              <w:sym w:font="Wingdings 2" w:char="F0A3"/>
            </w:r>
          </w:p>
        </w:tc>
        <w:tc>
          <w:tcPr>
            <w:tcW w:w="2160" w:type="dxa"/>
          </w:tcPr>
          <w:p w:rsidRPr="00CA5E0E" w:rsidR="006E5CE8" w:rsidP="00F0006F" w:rsidRDefault="006E5CE8" w14:paraId="06DD8A55" w14:textId="77777777">
            <w:pPr>
              <w:jc w:val="center"/>
              <w:rPr>
                <w:color w:val="auto"/>
              </w:rPr>
            </w:pPr>
            <w:r w:rsidRPr="00CA5E0E">
              <w:rPr>
                <w:rFonts w:cs="Times New Roman"/>
                <w:color w:val="auto"/>
              </w:rPr>
              <w:sym w:font="Wingdings 2" w:char="F0A3"/>
            </w:r>
          </w:p>
        </w:tc>
        <w:tc>
          <w:tcPr>
            <w:tcW w:w="2088" w:type="dxa"/>
          </w:tcPr>
          <w:p w:rsidRPr="00CA5E0E" w:rsidR="006E5CE8" w:rsidP="00F0006F" w:rsidRDefault="006E5CE8" w14:paraId="7C109D97" w14:textId="77777777">
            <w:pPr>
              <w:jc w:val="center"/>
              <w:rPr>
                <w:color w:val="auto"/>
              </w:rPr>
            </w:pPr>
            <w:r w:rsidRPr="00CA5E0E">
              <w:rPr>
                <w:rFonts w:cs="Times New Roman"/>
                <w:color w:val="auto"/>
              </w:rPr>
              <w:sym w:font="Wingdings 2" w:char="F0A3"/>
            </w:r>
          </w:p>
        </w:tc>
      </w:tr>
    </w:tbl>
    <w:p w:rsidRPr="00CA5E0E" w:rsidR="006E5CE8" w:rsidP="006E5CE8" w:rsidRDefault="006E5CE8" w14:paraId="110BB0ED" w14:textId="77777777">
      <w:pPr>
        <w:pStyle w:val="Heading4"/>
        <w:numPr>
          <w:ilvl w:val="0"/>
          <w:numId w:val="50"/>
        </w:numPr>
        <w:rPr>
          <w:color w:val="auto"/>
        </w:rPr>
      </w:pPr>
      <w:bookmarkStart w:name="_Toc433873516" w:id="199"/>
    </w:p>
    <w:p w:rsidRPr="00CA5E0E" w:rsidR="006E5CE8" w:rsidP="006E5CE8" w:rsidRDefault="006E5CE8" w14:paraId="088F2DCC" w14:textId="77777777">
      <w:pPr>
        <w:rPr>
          <w:rFonts w:cs="Times New Roman"/>
          <w:color w:val="auto"/>
        </w:rPr>
      </w:pPr>
      <w:r w:rsidRPr="00CA5E0E">
        <w:rPr>
          <w:rFonts w:cs="Times New Roman"/>
          <w:color w:val="auto"/>
        </w:rPr>
        <w:t>The [site] was originally established to:</w:t>
      </w:r>
    </w:p>
    <w:p w:rsidRPr="00CA5E0E" w:rsidR="006E5CE8" w:rsidP="006E5CE8" w:rsidRDefault="006E5CE8" w14:paraId="77DC995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Protect migratory birds, wetlands, and endangered species</w:t>
      </w:r>
    </w:p>
    <w:p w:rsidRPr="00CA5E0E" w:rsidR="006E5CE8" w:rsidP="006E5CE8" w:rsidRDefault="006E5CE8" w14:paraId="64F37B37"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Protect water quality</w:t>
      </w:r>
    </w:p>
    <w:p w:rsidRPr="00CA5E0E" w:rsidR="006E5CE8" w:rsidP="006E5CE8" w:rsidRDefault="006E5CE8" w14:paraId="6BCADA4C"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Provide camping and picnicking opportunities</w:t>
      </w:r>
    </w:p>
    <w:p w:rsidRPr="00CA5E0E" w:rsidR="006E5CE8" w:rsidP="006E5CE8" w:rsidRDefault="006E5CE8" w14:paraId="6025965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Protect wildlife with no public use permitted</w:t>
      </w:r>
    </w:p>
    <w:p w:rsidRPr="00CA5E0E" w:rsidR="006E5CE8" w:rsidP="006E5CE8" w:rsidRDefault="006E5CE8" w14:paraId="1D053D7B"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Don’t know</w:t>
      </w:r>
    </w:p>
    <w:p w:rsidRPr="00CA5E0E" w:rsidR="006E5CE8" w:rsidP="006E5CE8" w:rsidRDefault="006E5CE8" w14:paraId="6D146229" w14:textId="77777777">
      <w:pPr>
        <w:pStyle w:val="Heading4"/>
        <w:numPr>
          <w:ilvl w:val="0"/>
          <w:numId w:val="50"/>
        </w:numPr>
        <w:rPr>
          <w:color w:val="auto"/>
        </w:rPr>
      </w:pPr>
    </w:p>
    <w:p w:rsidRPr="00CA5E0E" w:rsidR="006E5CE8" w:rsidP="006E5CE8" w:rsidRDefault="006E5CE8" w14:paraId="4206ADDD" w14:textId="77777777">
      <w:pPr>
        <w:rPr>
          <w:rFonts w:cs="Times New Roman"/>
          <w:color w:val="auto"/>
        </w:rPr>
      </w:pPr>
      <w:r w:rsidRPr="00CA5E0E">
        <w:rPr>
          <w:rFonts w:cs="Times New Roman"/>
          <w:color w:val="auto"/>
        </w:rPr>
        <w:t>The primary mission of the National Wildlife Refuge System is:</w:t>
      </w:r>
    </w:p>
    <w:p w:rsidRPr="00CA5E0E" w:rsidR="006E5CE8" w:rsidP="006E5CE8" w:rsidRDefault="006E5CE8" w14:paraId="1548D194"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To provide recreation opportunities for the public</w:t>
      </w:r>
    </w:p>
    <w:p w:rsidRPr="00CA5E0E" w:rsidR="006E5CE8" w:rsidP="006E5CE8" w:rsidRDefault="006E5CE8" w14:paraId="259CC98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To protect and improve fish and wildlife and their habitats</w:t>
      </w:r>
    </w:p>
    <w:p w:rsidRPr="00CA5E0E" w:rsidR="006E5CE8" w:rsidP="006E5CE8" w:rsidRDefault="006E5CE8" w14:paraId="0AEBDA5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To manage the Nation’s water resources</w:t>
      </w:r>
    </w:p>
    <w:p w:rsidRPr="00CA5E0E" w:rsidR="006E5CE8" w:rsidP="006E5CE8" w:rsidRDefault="006E5CE8" w14:paraId="15243272"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To preserve cultural resources</w:t>
      </w:r>
    </w:p>
    <w:p w:rsidRPr="00CA5E0E" w:rsidR="006E5CE8" w:rsidP="006E5CE8" w:rsidRDefault="006E5CE8" w14:paraId="28AFF60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Don’t know</w:t>
      </w:r>
    </w:p>
    <w:p w:rsidRPr="00CA5E0E" w:rsidR="006E5CE8" w:rsidP="006E5CE8" w:rsidRDefault="006E5CE8" w14:paraId="017EA113" w14:textId="77777777">
      <w:pPr>
        <w:pStyle w:val="Heading4"/>
        <w:numPr>
          <w:ilvl w:val="0"/>
          <w:numId w:val="50"/>
        </w:numPr>
        <w:rPr>
          <w:color w:val="auto"/>
        </w:rPr>
      </w:pPr>
    </w:p>
    <w:p w:rsidRPr="00CA5E0E" w:rsidR="006E5CE8" w:rsidP="006E5CE8" w:rsidRDefault="006E5CE8" w14:paraId="71F5F54B" w14:textId="77777777">
      <w:pPr>
        <w:rPr>
          <w:rFonts w:cs="Times New Roman"/>
          <w:color w:val="auto"/>
        </w:rPr>
      </w:pPr>
      <w:r w:rsidRPr="00CA5E0E">
        <w:rPr>
          <w:rFonts w:cs="Times New Roman"/>
          <w:color w:val="auto"/>
        </w:rPr>
        <w:t xml:space="preserve">What is the closest U.S. </w:t>
      </w:r>
      <w:r>
        <w:rPr>
          <w:rFonts w:cs="Times New Roman"/>
          <w:color w:val="auto"/>
        </w:rPr>
        <w:t>Fish &amp;</w:t>
      </w:r>
      <w:r w:rsidRPr="00CA5E0E">
        <w:rPr>
          <w:rFonts w:cs="Times New Roman"/>
          <w:color w:val="auto"/>
        </w:rPr>
        <w:t xml:space="preserve"> Wildlife Service managed land (e.g., National Wildlife Refuge, Wetland Management District, </w:t>
      </w:r>
      <w:proofErr w:type="gramStart"/>
      <w:r w:rsidRPr="00CA5E0E">
        <w:rPr>
          <w:rFonts w:cs="Times New Roman"/>
          <w:color w:val="auto"/>
        </w:rPr>
        <w:t>National</w:t>
      </w:r>
      <w:proofErr w:type="gramEnd"/>
      <w:r w:rsidRPr="00CA5E0E">
        <w:rPr>
          <w:rFonts w:cs="Times New Roman"/>
          <w:color w:val="auto"/>
        </w:rPr>
        <w:t xml:space="preserve"> Fish Hatchery) to your home?</w:t>
      </w:r>
    </w:p>
    <w:p w:rsidRPr="00CA5E0E" w:rsidR="006E5CE8" w:rsidP="006E5CE8" w:rsidRDefault="006E5CE8" w14:paraId="03D04293" w14:textId="77777777">
      <w:pPr>
        <w:rPr>
          <w:rFonts w:cs="Times New Roman"/>
          <w:color w:val="auto"/>
        </w:rPr>
      </w:pPr>
    </w:p>
    <w:p w:rsidRPr="00CA5E0E" w:rsidR="006E5CE8" w:rsidP="006E5CE8" w:rsidRDefault="006E5CE8" w14:paraId="6796B7E0" w14:textId="77777777">
      <w:pPr>
        <w:rPr>
          <w:color w:val="auto"/>
        </w:rPr>
      </w:pPr>
      <w:r w:rsidRPr="00CA5E0E">
        <w:rPr>
          <w:color w:val="auto"/>
        </w:rPr>
        <w:t>Name of U.S. Fish &amp; Wildlife Service managed land: ____________________</w:t>
      </w:r>
    </w:p>
    <w:p w:rsidR="006E5CE8" w:rsidP="006E5CE8" w:rsidRDefault="006E5CE8" w14:paraId="1C18E83D" w14:textId="77777777">
      <w:pPr>
        <w:rPr>
          <w:rFonts w:eastAsia="Times New Roman" w:cs="Times New Roman"/>
          <w:color w:val="auto"/>
        </w:rPr>
      </w:pPr>
      <w:r w:rsidRPr="00CA5E0E">
        <w:rPr>
          <w:rFonts w:cs="Times New Roman"/>
          <w:color w:val="auto"/>
        </w:rPr>
        <w:sym w:font="Wingdings 2" w:char="F0A3"/>
      </w:r>
      <w:r w:rsidRPr="00CA5E0E">
        <w:rPr>
          <w:rFonts w:cs="Times New Roman"/>
          <w:color w:val="auto"/>
        </w:rPr>
        <w:t xml:space="preserve"> </w:t>
      </w:r>
      <w:r w:rsidRPr="00CA5E0E">
        <w:rPr>
          <w:rFonts w:eastAsia="Times New Roman" w:cs="Times New Roman"/>
          <w:color w:val="auto"/>
        </w:rPr>
        <w:t>Don’t Know / Not sure</w:t>
      </w:r>
    </w:p>
    <w:p w:rsidR="006E5CE8" w:rsidP="006E5CE8" w:rsidRDefault="006E5CE8" w14:paraId="02923A2A" w14:textId="77777777">
      <w:pPr>
        <w:rPr>
          <w:rFonts w:cs="Times New Roman"/>
          <w:b/>
          <w:color w:val="auto"/>
        </w:rPr>
      </w:pPr>
      <w:r>
        <w:rPr>
          <w:color w:val="auto"/>
        </w:rPr>
        <w:br w:type="page"/>
      </w:r>
    </w:p>
    <w:p w:rsidRPr="00CA5E0E" w:rsidR="006E5CE8" w:rsidP="006E5CE8" w:rsidRDefault="006E5CE8" w14:paraId="3ECE141B" w14:textId="77777777">
      <w:pPr>
        <w:pStyle w:val="Heading4"/>
        <w:numPr>
          <w:ilvl w:val="0"/>
          <w:numId w:val="50"/>
        </w:numPr>
        <w:rPr>
          <w:color w:val="auto"/>
        </w:rPr>
      </w:pPr>
    </w:p>
    <w:p w:rsidRPr="00CA5E0E" w:rsidR="006E5CE8" w:rsidP="006E5CE8" w:rsidRDefault="006E5CE8" w14:paraId="02E62828" w14:textId="77777777">
      <w:pPr>
        <w:widowControl w:val="0"/>
        <w:ind w:right="358"/>
        <w:rPr>
          <w:rFonts w:eastAsia="Arial" w:cs="Times New Roman"/>
          <w:color w:val="auto"/>
        </w:rPr>
      </w:pPr>
      <w:r w:rsidRPr="00CA5E0E">
        <w:rPr>
          <w:rFonts w:eastAsia="Arial" w:cs="Times New Roman"/>
          <w:color w:val="auto"/>
        </w:rPr>
        <w:t>The</w:t>
      </w:r>
      <w:r w:rsidRPr="00CA5E0E">
        <w:rPr>
          <w:rFonts w:eastAsia="Arial" w:cs="Times New Roman"/>
          <w:color w:val="auto"/>
          <w:spacing w:val="-3"/>
        </w:rPr>
        <w:t xml:space="preserve"> </w:t>
      </w:r>
      <w:r w:rsidRPr="00CA5E0E">
        <w:rPr>
          <w:rFonts w:eastAsia="Arial" w:cs="Times New Roman"/>
          <w:color w:val="auto"/>
        </w:rPr>
        <w:t>following</w:t>
      </w:r>
      <w:r w:rsidRPr="00CA5E0E">
        <w:rPr>
          <w:rFonts w:eastAsia="Arial" w:cs="Times New Roman"/>
          <w:color w:val="auto"/>
          <w:spacing w:val="-9"/>
        </w:rPr>
        <w:t xml:space="preserve"> </w:t>
      </w:r>
      <w:r w:rsidRPr="00CA5E0E">
        <w:rPr>
          <w:rFonts w:eastAsia="Arial" w:cs="Times New Roman"/>
          <w:color w:val="auto"/>
        </w:rPr>
        <w:t>list</w:t>
      </w:r>
      <w:r w:rsidRPr="00CA5E0E">
        <w:rPr>
          <w:rFonts w:eastAsia="Arial" w:cs="Times New Roman"/>
          <w:color w:val="auto"/>
          <w:spacing w:val="-2"/>
        </w:rPr>
        <w:t xml:space="preserve"> </w:t>
      </w:r>
      <w:r w:rsidRPr="00CA5E0E">
        <w:rPr>
          <w:rFonts w:eastAsia="Arial" w:cs="Times New Roman"/>
          <w:color w:val="auto"/>
        </w:rPr>
        <w:t>will help</w:t>
      </w:r>
      <w:r w:rsidRPr="00CA5E0E">
        <w:rPr>
          <w:rFonts w:eastAsia="Arial" w:cs="Times New Roman"/>
          <w:color w:val="auto"/>
          <w:spacing w:val="-5"/>
        </w:rPr>
        <w:t xml:space="preserve"> </w:t>
      </w:r>
      <w:r w:rsidRPr="00CA5E0E">
        <w:rPr>
          <w:rFonts w:eastAsia="Arial" w:cs="Times New Roman"/>
          <w:color w:val="auto"/>
        </w:rPr>
        <w:t>us</w:t>
      </w:r>
      <w:r w:rsidRPr="00CA5E0E">
        <w:rPr>
          <w:rFonts w:eastAsia="Arial" w:cs="Times New Roman"/>
          <w:color w:val="auto"/>
          <w:spacing w:val="-3"/>
        </w:rPr>
        <w:t xml:space="preserve"> </w:t>
      </w:r>
      <w:r w:rsidRPr="00CA5E0E">
        <w:rPr>
          <w:rFonts w:eastAsia="Arial" w:cs="Times New Roman"/>
          <w:color w:val="auto"/>
        </w:rPr>
        <w:t>understand</w:t>
      </w:r>
      <w:r w:rsidRPr="00CA5E0E">
        <w:rPr>
          <w:rFonts w:eastAsia="Arial" w:cs="Times New Roman"/>
          <w:color w:val="auto"/>
          <w:spacing w:val="-11"/>
        </w:rPr>
        <w:t xml:space="preserve"> </w:t>
      </w:r>
      <w:r w:rsidRPr="00CA5E0E">
        <w:rPr>
          <w:rFonts w:eastAsia="Arial" w:cs="Times New Roman"/>
          <w:color w:val="auto"/>
        </w:rPr>
        <w:t>how</w:t>
      </w:r>
      <w:r w:rsidRPr="00CA5E0E">
        <w:rPr>
          <w:rFonts w:eastAsia="Arial" w:cs="Times New Roman"/>
          <w:color w:val="auto"/>
          <w:spacing w:val="-5"/>
        </w:rPr>
        <w:t xml:space="preserve"> </w:t>
      </w:r>
      <w:r w:rsidRPr="00CA5E0E">
        <w:rPr>
          <w:rFonts w:eastAsia="Arial" w:cs="Times New Roman"/>
          <w:color w:val="auto"/>
        </w:rPr>
        <w:t>familiar</w:t>
      </w:r>
      <w:r w:rsidRPr="00CA5E0E">
        <w:rPr>
          <w:rFonts w:eastAsia="Arial" w:cs="Times New Roman"/>
          <w:color w:val="auto"/>
          <w:spacing w:val="-7"/>
        </w:rPr>
        <w:t xml:space="preserve"> </w:t>
      </w:r>
      <w:r w:rsidRPr="00CA5E0E">
        <w:rPr>
          <w:rFonts w:eastAsia="Arial" w:cs="Times New Roman"/>
          <w:color w:val="auto"/>
        </w:rPr>
        <w:t>people</w:t>
      </w:r>
      <w:r w:rsidRPr="00CA5E0E">
        <w:rPr>
          <w:rFonts w:eastAsia="Arial" w:cs="Times New Roman"/>
          <w:color w:val="auto"/>
          <w:spacing w:val="-7"/>
        </w:rPr>
        <w:t xml:space="preserve"> </w:t>
      </w:r>
      <w:r w:rsidRPr="00CA5E0E">
        <w:rPr>
          <w:rFonts w:eastAsia="Arial" w:cs="Times New Roman"/>
          <w:color w:val="auto"/>
        </w:rPr>
        <w:t>are</w:t>
      </w:r>
      <w:r w:rsidRPr="00CA5E0E">
        <w:rPr>
          <w:rFonts w:eastAsia="Arial" w:cs="Times New Roman"/>
          <w:color w:val="auto"/>
          <w:spacing w:val="-4"/>
        </w:rPr>
        <w:t xml:space="preserve"> </w:t>
      </w:r>
      <w:r w:rsidRPr="00CA5E0E">
        <w:rPr>
          <w:rFonts w:eastAsia="Arial" w:cs="Times New Roman"/>
          <w:color w:val="auto"/>
        </w:rPr>
        <w:t>with</w:t>
      </w:r>
      <w:r w:rsidRPr="00CA5E0E">
        <w:rPr>
          <w:rFonts w:eastAsia="Arial" w:cs="Times New Roman"/>
          <w:color w:val="auto"/>
          <w:spacing w:val="-5"/>
        </w:rPr>
        <w:t xml:space="preserve"> </w:t>
      </w:r>
      <w:r w:rsidRPr="00CA5E0E">
        <w:rPr>
          <w:rFonts w:eastAsia="Arial" w:cs="Times New Roman"/>
          <w:color w:val="auto"/>
        </w:rPr>
        <w:t>wilderness areas.</w:t>
      </w:r>
      <w:r w:rsidRPr="00CA5E0E">
        <w:rPr>
          <w:rFonts w:eastAsia="Arial" w:cs="Times New Roman"/>
          <w:color w:val="auto"/>
          <w:spacing w:val="45"/>
        </w:rPr>
        <w:t xml:space="preserve"> </w:t>
      </w:r>
      <w:r w:rsidRPr="00CA5E0E">
        <w:rPr>
          <w:rFonts w:eastAsia="Arial" w:cs="Times New Roman"/>
          <w:color w:val="auto"/>
        </w:rPr>
        <w:t>Please</w:t>
      </w:r>
      <w:r w:rsidRPr="00CA5E0E">
        <w:rPr>
          <w:rFonts w:eastAsia="Arial" w:cs="Times New Roman"/>
          <w:color w:val="auto"/>
          <w:spacing w:val="-7"/>
        </w:rPr>
        <w:t xml:space="preserve"> </w:t>
      </w:r>
      <w:r w:rsidRPr="00CA5E0E">
        <w:rPr>
          <w:rFonts w:eastAsia="Arial" w:cs="Times New Roman"/>
          <w:color w:val="auto"/>
        </w:rPr>
        <w:t>indicate</w:t>
      </w:r>
      <w:r w:rsidRPr="00CA5E0E">
        <w:rPr>
          <w:rFonts w:eastAsia="Arial" w:cs="Times New Roman"/>
          <w:color w:val="auto"/>
          <w:spacing w:val="-4"/>
        </w:rPr>
        <w:t xml:space="preserve"> </w:t>
      </w:r>
      <w:r w:rsidRPr="00CA5E0E">
        <w:rPr>
          <w:rFonts w:eastAsia="Arial" w:cs="Times New Roman"/>
          <w:color w:val="auto"/>
        </w:rPr>
        <w:t>if</w:t>
      </w:r>
      <w:r w:rsidRPr="00CA5E0E">
        <w:rPr>
          <w:rFonts w:eastAsia="Arial" w:cs="Times New Roman"/>
          <w:color w:val="auto"/>
          <w:spacing w:val="-2"/>
        </w:rPr>
        <w:t xml:space="preserve"> </w:t>
      </w:r>
      <w:r w:rsidRPr="00CA5E0E">
        <w:rPr>
          <w:rFonts w:eastAsia="Arial" w:cs="Times New Roman"/>
          <w:color w:val="auto"/>
          <w:spacing w:val="-1"/>
        </w:rPr>
        <w:t>y</w:t>
      </w:r>
      <w:r w:rsidRPr="00CA5E0E">
        <w:rPr>
          <w:rFonts w:eastAsia="Arial" w:cs="Times New Roman"/>
          <w:color w:val="auto"/>
        </w:rPr>
        <w:t>ou</w:t>
      </w:r>
      <w:r w:rsidRPr="00CA5E0E">
        <w:rPr>
          <w:rFonts w:eastAsia="Arial" w:cs="Times New Roman"/>
          <w:color w:val="auto"/>
          <w:spacing w:val="-4"/>
        </w:rPr>
        <w:t xml:space="preserve"> </w:t>
      </w:r>
      <w:r w:rsidRPr="00CA5E0E">
        <w:rPr>
          <w:rFonts w:eastAsia="Arial" w:cs="Times New Roman"/>
          <w:color w:val="auto"/>
        </w:rPr>
        <w:t>think</w:t>
      </w:r>
      <w:r w:rsidRPr="00CA5E0E">
        <w:rPr>
          <w:rFonts w:eastAsia="Arial" w:cs="Times New Roman"/>
          <w:color w:val="auto"/>
          <w:spacing w:val="-5"/>
        </w:rPr>
        <w:t xml:space="preserve"> </w:t>
      </w:r>
      <w:r w:rsidRPr="00CA5E0E">
        <w:rPr>
          <w:rFonts w:eastAsia="Arial" w:cs="Times New Roman"/>
          <w:color w:val="auto"/>
        </w:rPr>
        <w:t>each</w:t>
      </w:r>
      <w:r w:rsidRPr="00CA5E0E">
        <w:rPr>
          <w:rFonts w:eastAsia="Arial" w:cs="Times New Roman"/>
          <w:color w:val="auto"/>
          <w:spacing w:val="-5"/>
        </w:rPr>
        <w:t xml:space="preserve"> </w:t>
      </w:r>
      <w:r w:rsidRPr="00CA5E0E">
        <w:rPr>
          <w:rFonts w:eastAsia="Arial" w:cs="Times New Roman"/>
          <w:color w:val="auto"/>
        </w:rPr>
        <w:t>of the</w:t>
      </w:r>
      <w:r w:rsidRPr="00CA5E0E">
        <w:rPr>
          <w:rFonts w:eastAsia="Arial" w:cs="Times New Roman"/>
          <w:color w:val="auto"/>
          <w:spacing w:val="-4"/>
        </w:rPr>
        <w:t xml:space="preserve"> </w:t>
      </w:r>
      <w:r w:rsidRPr="00CA5E0E">
        <w:rPr>
          <w:rFonts w:eastAsia="Arial" w:cs="Times New Roman"/>
          <w:color w:val="auto"/>
        </w:rPr>
        <w:t>following</w:t>
      </w:r>
      <w:r w:rsidRPr="00CA5E0E">
        <w:rPr>
          <w:rFonts w:eastAsia="Arial" w:cs="Times New Roman"/>
          <w:color w:val="auto"/>
          <w:spacing w:val="-9"/>
        </w:rPr>
        <w:t xml:space="preserve"> </w:t>
      </w:r>
      <w:r w:rsidRPr="00CA5E0E">
        <w:rPr>
          <w:rFonts w:eastAsia="Arial" w:cs="Times New Roman"/>
          <w:color w:val="auto"/>
        </w:rPr>
        <w:t>statements</w:t>
      </w:r>
      <w:r w:rsidRPr="00CA5E0E">
        <w:rPr>
          <w:rFonts w:eastAsia="Arial" w:cs="Times New Roman"/>
          <w:color w:val="auto"/>
          <w:spacing w:val="-11"/>
        </w:rPr>
        <w:t xml:space="preserve"> </w:t>
      </w:r>
      <w:r w:rsidRPr="00CA5E0E">
        <w:rPr>
          <w:rFonts w:eastAsia="Arial" w:cs="Times New Roman"/>
          <w:color w:val="auto"/>
        </w:rPr>
        <w:t>is</w:t>
      </w:r>
      <w:r w:rsidRPr="00CA5E0E">
        <w:rPr>
          <w:rFonts w:eastAsia="Arial" w:cs="Times New Roman"/>
          <w:color w:val="auto"/>
          <w:spacing w:val="-2"/>
        </w:rPr>
        <w:t xml:space="preserve"> </w:t>
      </w:r>
      <w:r w:rsidRPr="00CA5E0E">
        <w:rPr>
          <w:rFonts w:eastAsia="Arial" w:cs="Times New Roman"/>
          <w:color w:val="auto"/>
        </w:rPr>
        <w:t>TRUE</w:t>
      </w:r>
      <w:r w:rsidRPr="00CA5E0E">
        <w:rPr>
          <w:rFonts w:eastAsia="Arial" w:cs="Times New Roman"/>
          <w:color w:val="auto"/>
          <w:spacing w:val="-6"/>
        </w:rPr>
        <w:t xml:space="preserve"> </w:t>
      </w:r>
      <w:r w:rsidRPr="00CA5E0E">
        <w:rPr>
          <w:rFonts w:eastAsia="Arial" w:cs="Times New Roman"/>
          <w:color w:val="auto"/>
        </w:rPr>
        <w:t>or</w:t>
      </w:r>
      <w:r w:rsidRPr="00CA5E0E">
        <w:rPr>
          <w:rFonts w:eastAsia="Arial" w:cs="Times New Roman"/>
          <w:color w:val="auto"/>
          <w:spacing w:val="-3"/>
        </w:rPr>
        <w:t xml:space="preserve"> </w:t>
      </w:r>
      <w:r w:rsidRPr="00CA5E0E">
        <w:rPr>
          <w:rFonts w:eastAsia="Arial" w:cs="Times New Roman"/>
          <w:color w:val="auto"/>
        </w:rPr>
        <w:t>FALSE,</w:t>
      </w:r>
      <w:r w:rsidRPr="00CA5E0E">
        <w:rPr>
          <w:rFonts w:eastAsia="Arial" w:cs="Times New Roman"/>
          <w:color w:val="auto"/>
          <w:spacing w:val="-7"/>
        </w:rPr>
        <w:t xml:space="preserve"> </w:t>
      </w:r>
      <w:r w:rsidRPr="00CA5E0E">
        <w:rPr>
          <w:rFonts w:eastAsia="Arial" w:cs="Times New Roman"/>
          <w:color w:val="auto"/>
        </w:rPr>
        <w:t>or</w:t>
      </w:r>
      <w:r w:rsidRPr="00CA5E0E">
        <w:rPr>
          <w:rFonts w:eastAsia="Arial" w:cs="Times New Roman"/>
          <w:color w:val="auto"/>
          <w:spacing w:val="-3"/>
        </w:rPr>
        <w:t xml:space="preserve"> </w:t>
      </w:r>
      <w:r w:rsidRPr="00CA5E0E">
        <w:rPr>
          <w:rFonts w:eastAsia="Arial" w:cs="Times New Roman"/>
          <w:color w:val="auto"/>
        </w:rPr>
        <w:t>if</w:t>
      </w:r>
      <w:r w:rsidRPr="00CA5E0E">
        <w:rPr>
          <w:rFonts w:eastAsia="Arial" w:cs="Times New Roman"/>
          <w:color w:val="auto"/>
          <w:spacing w:val="54"/>
        </w:rPr>
        <w:t xml:space="preserve"> </w:t>
      </w:r>
      <w:r w:rsidRPr="00CA5E0E">
        <w:rPr>
          <w:rFonts w:eastAsia="Arial" w:cs="Times New Roman"/>
          <w:color w:val="auto"/>
        </w:rPr>
        <w:t>you</w:t>
      </w:r>
      <w:r w:rsidRPr="00CA5E0E">
        <w:rPr>
          <w:rFonts w:eastAsia="Arial" w:cs="Times New Roman"/>
          <w:color w:val="auto"/>
          <w:spacing w:val="-4"/>
        </w:rPr>
        <w:t xml:space="preserve"> </w:t>
      </w:r>
      <w:r w:rsidRPr="00CA5E0E">
        <w:rPr>
          <w:rFonts w:eastAsia="Arial" w:cs="Times New Roman"/>
          <w:color w:val="auto"/>
        </w:rPr>
        <w:t>don't</w:t>
      </w:r>
      <w:r w:rsidRPr="00CA5E0E">
        <w:rPr>
          <w:rFonts w:eastAsia="Arial" w:cs="Times New Roman"/>
          <w:color w:val="auto"/>
          <w:spacing w:val="-5"/>
        </w:rPr>
        <w:t xml:space="preserve"> </w:t>
      </w:r>
      <w:r w:rsidRPr="00CA5E0E">
        <w:rPr>
          <w:rFonts w:eastAsia="Arial" w:cs="Times New Roman"/>
          <w:color w:val="auto"/>
        </w:rPr>
        <w:t>know.</w:t>
      </w:r>
    </w:p>
    <w:tbl>
      <w:tblPr>
        <w:tblW w:w="0" w:type="auto"/>
        <w:tblLook w:val="04A0" w:firstRow="1" w:lastRow="0" w:firstColumn="1" w:lastColumn="0" w:noHBand="0" w:noVBand="1"/>
      </w:tblPr>
      <w:tblGrid>
        <w:gridCol w:w="6426"/>
        <w:gridCol w:w="990"/>
        <w:gridCol w:w="993"/>
        <w:gridCol w:w="1167"/>
      </w:tblGrid>
      <w:tr w:rsidRPr="00CA5E0E" w:rsidR="006E5CE8" w:rsidTr="00F0006F" w14:paraId="11307446" w14:textId="77777777">
        <w:tc>
          <w:tcPr>
            <w:tcW w:w="6426" w:type="dxa"/>
            <w:shd w:val="clear" w:color="auto" w:fill="auto"/>
            <w:vAlign w:val="center"/>
          </w:tcPr>
          <w:p w:rsidRPr="00CA5E0E" w:rsidR="006E5CE8" w:rsidP="00F0006F" w:rsidRDefault="006E5CE8" w14:paraId="529F3091" w14:textId="77777777">
            <w:pPr>
              <w:spacing w:before="96" w:beforeLines="40" w:after="96" w:afterLines="40"/>
              <w:rPr>
                <w:rFonts w:eastAsia="Arial" w:cs="Times New Roman"/>
                <w:color w:val="auto"/>
              </w:rPr>
            </w:pPr>
          </w:p>
        </w:tc>
        <w:tc>
          <w:tcPr>
            <w:tcW w:w="990" w:type="dxa"/>
            <w:shd w:val="clear" w:color="auto" w:fill="auto"/>
            <w:vAlign w:val="bottom"/>
          </w:tcPr>
          <w:p w:rsidRPr="00CA5E0E" w:rsidR="006E5CE8" w:rsidP="00F0006F" w:rsidRDefault="006E5CE8" w14:paraId="401700B2" w14:textId="77777777">
            <w:pPr>
              <w:spacing w:before="96" w:beforeLines="40" w:after="96" w:afterLines="40"/>
              <w:jc w:val="center"/>
              <w:rPr>
                <w:rFonts w:eastAsia="Arial" w:cs="Times New Roman"/>
                <w:b/>
                <w:color w:val="auto"/>
              </w:rPr>
            </w:pPr>
            <w:r w:rsidRPr="00CA5E0E">
              <w:rPr>
                <w:rFonts w:eastAsia="Arial" w:cs="Times New Roman"/>
                <w:b/>
                <w:color w:val="auto"/>
              </w:rPr>
              <w:t>True</w:t>
            </w:r>
          </w:p>
        </w:tc>
        <w:tc>
          <w:tcPr>
            <w:tcW w:w="993" w:type="dxa"/>
            <w:shd w:val="clear" w:color="auto" w:fill="auto"/>
            <w:vAlign w:val="bottom"/>
          </w:tcPr>
          <w:p w:rsidRPr="00CA5E0E" w:rsidR="006E5CE8" w:rsidP="00F0006F" w:rsidRDefault="006E5CE8" w14:paraId="4D828B39" w14:textId="77777777">
            <w:pPr>
              <w:spacing w:before="96" w:beforeLines="40" w:after="96" w:afterLines="40"/>
              <w:jc w:val="center"/>
              <w:rPr>
                <w:rFonts w:eastAsia="Arial" w:cs="Times New Roman"/>
                <w:b/>
                <w:color w:val="auto"/>
              </w:rPr>
            </w:pPr>
            <w:r w:rsidRPr="00CA5E0E">
              <w:rPr>
                <w:rFonts w:eastAsia="Arial" w:cs="Times New Roman"/>
                <w:b/>
                <w:color w:val="auto"/>
              </w:rPr>
              <w:t>False</w:t>
            </w:r>
          </w:p>
        </w:tc>
        <w:tc>
          <w:tcPr>
            <w:tcW w:w="1167" w:type="dxa"/>
            <w:shd w:val="clear" w:color="auto" w:fill="auto"/>
            <w:vAlign w:val="bottom"/>
          </w:tcPr>
          <w:p w:rsidRPr="00CA5E0E" w:rsidR="006E5CE8" w:rsidP="00F0006F" w:rsidRDefault="006E5CE8" w14:paraId="2423EC64" w14:textId="77777777">
            <w:pPr>
              <w:spacing w:before="96" w:beforeLines="40" w:after="96" w:afterLines="40"/>
              <w:jc w:val="center"/>
              <w:rPr>
                <w:rFonts w:eastAsia="Arial" w:cs="Times New Roman"/>
                <w:b/>
                <w:color w:val="auto"/>
              </w:rPr>
            </w:pPr>
            <w:r w:rsidRPr="00CA5E0E">
              <w:rPr>
                <w:rFonts w:eastAsia="Arial" w:cs="Times New Roman"/>
                <w:b/>
                <w:color w:val="auto"/>
              </w:rPr>
              <w:t>Don't</w:t>
            </w:r>
            <w:r w:rsidRPr="00CA5E0E">
              <w:rPr>
                <w:rFonts w:eastAsia="Arial" w:cs="Times New Roman"/>
                <w:b/>
                <w:color w:val="auto"/>
              </w:rPr>
              <w:br/>
              <w:t>know</w:t>
            </w:r>
          </w:p>
        </w:tc>
      </w:tr>
      <w:tr w:rsidRPr="00CA5E0E" w:rsidR="006E5CE8" w:rsidTr="00F0006F" w14:paraId="5F829324" w14:textId="77777777">
        <w:tc>
          <w:tcPr>
            <w:tcW w:w="6426" w:type="dxa"/>
            <w:shd w:val="clear" w:color="auto" w:fill="auto"/>
          </w:tcPr>
          <w:p w:rsidRPr="00CA5E0E" w:rsidR="006E5CE8" w:rsidP="00F0006F" w:rsidRDefault="006E5CE8" w14:paraId="0AE960E6" w14:textId="77777777">
            <w:pPr>
              <w:spacing w:before="96" w:beforeLines="40" w:after="96" w:afterLines="40"/>
              <w:rPr>
                <w:rFonts w:eastAsia="Arial" w:cs="Times New Roman"/>
                <w:color w:val="auto"/>
              </w:rPr>
            </w:pPr>
            <w:r w:rsidRPr="00CA5E0E">
              <w:rPr>
                <w:rFonts w:eastAsia="Arial" w:cs="Times New Roman"/>
                <w:color w:val="auto"/>
              </w:rPr>
              <w:t>Wilderness areas are established by Congress</w:t>
            </w:r>
          </w:p>
        </w:tc>
        <w:tc>
          <w:tcPr>
            <w:tcW w:w="990" w:type="dxa"/>
            <w:shd w:val="clear" w:color="auto" w:fill="auto"/>
          </w:tcPr>
          <w:p w:rsidRPr="00CA5E0E" w:rsidR="006E5CE8" w:rsidP="00F0006F" w:rsidRDefault="006E5CE8" w14:paraId="36370543"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77D1AD88"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41FB4493" w14:textId="77777777">
            <w:pPr>
              <w:spacing w:before="96" w:beforeLines="40" w:after="96" w:afterLines="40"/>
              <w:jc w:val="center"/>
              <w:rPr>
                <w:rFonts w:eastAsia="Arial" w:cs="Times New Roman"/>
                <w:color w:val="auto"/>
              </w:rPr>
            </w:pPr>
            <w:r w:rsidRPr="00CA5E0E">
              <w:rPr>
                <w:rFonts w:cs="Times New Roman"/>
                <w:color w:val="auto"/>
              </w:rPr>
              <w:sym w:font="Wingdings 2" w:char="F0A3"/>
            </w:r>
          </w:p>
        </w:tc>
      </w:tr>
      <w:tr w:rsidRPr="00CA5E0E" w:rsidR="006E5CE8" w:rsidTr="00F0006F" w14:paraId="71CE5605" w14:textId="77777777">
        <w:tc>
          <w:tcPr>
            <w:tcW w:w="6426" w:type="dxa"/>
            <w:shd w:val="clear" w:color="auto" w:fill="auto"/>
          </w:tcPr>
          <w:p w:rsidRPr="00CA5E0E" w:rsidR="006E5CE8" w:rsidP="00F0006F" w:rsidRDefault="006E5CE8" w14:paraId="2F53C0D1" w14:textId="77777777">
            <w:pPr>
              <w:spacing w:before="96" w:beforeLines="40" w:after="96" w:afterLines="40"/>
              <w:rPr>
                <w:rFonts w:eastAsia="Arial" w:cs="Times New Roman"/>
                <w:color w:val="auto"/>
              </w:rPr>
            </w:pPr>
            <w:r w:rsidRPr="00CA5E0E">
              <w:rPr>
                <w:rFonts w:eastAsia="Arial" w:cs="Times New Roman"/>
                <w:color w:val="auto"/>
              </w:rPr>
              <w:t xml:space="preserve">Wilderness areas are managed by the Bureau of Land Management, the </w:t>
            </w:r>
            <w:r>
              <w:rPr>
                <w:rFonts w:eastAsia="Arial" w:cs="Times New Roman"/>
                <w:color w:val="auto"/>
              </w:rPr>
              <w:t>Fish &amp;</w:t>
            </w:r>
            <w:r w:rsidRPr="00CA5E0E">
              <w:rPr>
                <w:rFonts w:eastAsia="Arial" w:cs="Times New Roman"/>
                <w:color w:val="auto"/>
              </w:rPr>
              <w:t xml:space="preserve"> Wildlife Service, the Forest Service, and the National Park Service</w:t>
            </w:r>
          </w:p>
        </w:tc>
        <w:tc>
          <w:tcPr>
            <w:tcW w:w="990" w:type="dxa"/>
            <w:shd w:val="clear" w:color="auto" w:fill="auto"/>
          </w:tcPr>
          <w:p w:rsidRPr="00CA5E0E" w:rsidR="006E5CE8" w:rsidP="00F0006F" w:rsidRDefault="006E5CE8" w14:paraId="3B18EB9E"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4613D022"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012489FD" w14:textId="77777777">
            <w:pPr>
              <w:spacing w:before="96" w:beforeLines="40" w:after="96" w:afterLines="40"/>
              <w:jc w:val="center"/>
              <w:rPr>
                <w:rFonts w:cs="Times New Roman"/>
                <w:color w:val="auto"/>
              </w:rPr>
            </w:pPr>
            <w:r w:rsidRPr="00CA5E0E">
              <w:rPr>
                <w:rFonts w:cs="Times New Roman"/>
                <w:color w:val="auto"/>
              </w:rPr>
              <w:sym w:font="Wingdings 2" w:char="F0A3"/>
            </w:r>
          </w:p>
        </w:tc>
      </w:tr>
      <w:tr w:rsidRPr="00CA5E0E" w:rsidR="006E5CE8" w:rsidTr="00F0006F" w14:paraId="21432E86" w14:textId="77777777">
        <w:tc>
          <w:tcPr>
            <w:tcW w:w="6426" w:type="dxa"/>
            <w:shd w:val="clear" w:color="auto" w:fill="auto"/>
          </w:tcPr>
          <w:p w:rsidRPr="00CA5E0E" w:rsidR="006E5CE8" w:rsidP="00F0006F" w:rsidRDefault="006E5CE8" w14:paraId="13C6F6FB" w14:textId="77777777">
            <w:pPr>
              <w:spacing w:before="96" w:beforeLines="40" w:after="96" w:afterLines="40"/>
              <w:rPr>
                <w:rFonts w:eastAsia="Arial" w:cs="Times New Roman"/>
                <w:color w:val="auto"/>
              </w:rPr>
            </w:pPr>
            <w:r w:rsidRPr="00CA5E0E">
              <w:rPr>
                <w:rFonts w:eastAsia="Arial" w:cs="Times New Roman"/>
                <w:color w:val="auto"/>
              </w:rPr>
              <w:t>Designated wilderness areas exist in almost every state in the country</w:t>
            </w:r>
          </w:p>
        </w:tc>
        <w:tc>
          <w:tcPr>
            <w:tcW w:w="990" w:type="dxa"/>
            <w:shd w:val="clear" w:color="auto" w:fill="auto"/>
          </w:tcPr>
          <w:p w:rsidRPr="00CA5E0E" w:rsidR="006E5CE8" w:rsidP="00F0006F" w:rsidRDefault="006E5CE8" w14:paraId="52FDAF42"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69395A08"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583FC3B0" w14:textId="77777777">
            <w:pPr>
              <w:spacing w:before="96" w:beforeLines="40" w:after="96" w:afterLines="40"/>
              <w:jc w:val="center"/>
              <w:rPr>
                <w:rFonts w:cs="Times New Roman"/>
                <w:color w:val="auto"/>
              </w:rPr>
            </w:pPr>
            <w:r w:rsidRPr="00CA5E0E">
              <w:rPr>
                <w:rFonts w:cs="Times New Roman"/>
                <w:color w:val="auto"/>
              </w:rPr>
              <w:sym w:font="Wingdings 2" w:char="F0A3"/>
            </w:r>
          </w:p>
        </w:tc>
      </w:tr>
      <w:tr w:rsidRPr="00CA5E0E" w:rsidR="006E5CE8" w:rsidTr="00F0006F" w14:paraId="1D9C6318" w14:textId="77777777">
        <w:tc>
          <w:tcPr>
            <w:tcW w:w="6426" w:type="dxa"/>
            <w:shd w:val="clear" w:color="auto" w:fill="auto"/>
          </w:tcPr>
          <w:p w:rsidRPr="00CA5E0E" w:rsidR="006E5CE8" w:rsidP="00F0006F" w:rsidRDefault="006E5CE8" w14:paraId="295CA0A0" w14:textId="77777777">
            <w:pPr>
              <w:spacing w:before="96" w:beforeLines="40" w:after="96" w:afterLines="40"/>
              <w:rPr>
                <w:rFonts w:eastAsia="Arial" w:cs="Times New Roman"/>
                <w:color w:val="auto"/>
              </w:rPr>
            </w:pPr>
            <w:r w:rsidRPr="00CA5E0E">
              <w:rPr>
                <w:rFonts w:eastAsia="Arial" w:cs="Times New Roman"/>
                <w:color w:val="auto"/>
              </w:rPr>
              <w:t>Wilderness areas are managed primarily to protect natural conditions, but also may be used for growing timber</w:t>
            </w:r>
          </w:p>
        </w:tc>
        <w:tc>
          <w:tcPr>
            <w:tcW w:w="990" w:type="dxa"/>
            <w:shd w:val="clear" w:color="auto" w:fill="auto"/>
          </w:tcPr>
          <w:p w:rsidRPr="00CA5E0E" w:rsidR="006E5CE8" w:rsidP="00F0006F" w:rsidRDefault="006E5CE8" w14:paraId="618ADAB6"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26F567FD"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2FA30FA8" w14:textId="77777777">
            <w:pPr>
              <w:spacing w:before="96" w:beforeLines="40" w:after="96" w:afterLines="40"/>
              <w:jc w:val="center"/>
              <w:rPr>
                <w:rFonts w:cs="Times New Roman"/>
                <w:color w:val="auto"/>
              </w:rPr>
            </w:pPr>
            <w:r w:rsidRPr="00CA5E0E">
              <w:rPr>
                <w:rFonts w:cs="Times New Roman"/>
                <w:color w:val="auto"/>
              </w:rPr>
              <w:sym w:font="Wingdings 2" w:char="F0A3"/>
            </w:r>
          </w:p>
        </w:tc>
      </w:tr>
      <w:tr w:rsidRPr="00CA5E0E" w:rsidR="006E5CE8" w:rsidTr="00F0006F" w14:paraId="2BDB18E6" w14:textId="77777777">
        <w:tc>
          <w:tcPr>
            <w:tcW w:w="6426" w:type="dxa"/>
            <w:shd w:val="clear" w:color="auto" w:fill="auto"/>
          </w:tcPr>
          <w:p w:rsidRPr="00CA5E0E" w:rsidR="006E5CE8" w:rsidP="00F0006F" w:rsidRDefault="006E5CE8" w14:paraId="13925900" w14:textId="77777777">
            <w:pPr>
              <w:spacing w:before="96" w:beforeLines="40" w:after="96" w:afterLines="40"/>
              <w:rPr>
                <w:rFonts w:eastAsia="Arial" w:cs="Times New Roman"/>
                <w:color w:val="auto"/>
              </w:rPr>
            </w:pPr>
            <w:r w:rsidRPr="00CA5E0E">
              <w:rPr>
                <w:rFonts w:eastAsia="Arial" w:cs="Times New Roman"/>
                <w:color w:val="auto"/>
              </w:rPr>
              <w:t>All National Wildlife Refuge lands are part of the United States wilderness system</w:t>
            </w:r>
          </w:p>
        </w:tc>
        <w:tc>
          <w:tcPr>
            <w:tcW w:w="990" w:type="dxa"/>
            <w:shd w:val="clear" w:color="auto" w:fill="auto"/>
          </w:tcPr>
          <w:p w:rsidRPr="00CA5E0E" w:rsidR="006E5CE8" w:rsidP="00F0006F" w:rsidRDefault="006E5CE8" w14:paraId="706D2133"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259F9751"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767CC694" w14:textId="77777777">
            <w:pPr>
              <w:spacing w:before="96" w:beforeLines="40" w:after="96" w:afterLines="40"/>
              <w:jc w:val="center"/>
              <w:rPr>
                <w:rFonts w:cs="Times New Roman"/>
                <w:color w:val="auto"/>
              </w:rPr>
            </w:pPr>
            <w:r w:rsidRPr="00CA5E0E">
              <w:rPr>
                <w:rFonts w:cs="Times New Roman"/>
                <w:color w:val="auto"/>
              </w:rPr>
              <w:sym w:font="Wingdings 2" w:char="F0A3"/>
            </w:r>
          </w:p>
        </w:tc>
      </w:tr>
      <w:tr w:rsidRPr="00CA5E0E" w:rsidR="006E5CE8" w:rsidTr="00F0006F" w14:paraId="4F2FF12C" w14:textId="77777777">
        <w:tc>
          <w:tcPr>
            <w:tcW w:w="6426" w:type="dxa"/>
            <w:shd w:val="clear" w:color="auto" w:fill="auto"/>
          </w:tcPr>
          <w:p w:rsidRPr="00CA5E0E" w:rsidR="006E5CE8" w:rsidP="00F0006F" w:rsidRDefault="006E5CE8" w14:paraId="0F56F039" w14:textId="77777777">
            <w:pPr>
              <w:spacing w:before="96" w:beforeLines="40" w:after="96" w:afterLines="40"/>
              <w:rPr>
                <w:rFonts w:eastAsia="Arial" w:cs="Times New Roman"/>
                <w:color w:val="auto"/>
              </w:rPr>
            </w:pPr>
            <w:r w:rsidRPr="00CA5E0E">
              <w:rPr>
                <w:rFonts w:eastAsia="Arial" w:cs="Times New Roman"/>
                <w:color w:val="auto"/>
              </w:rPr>
              <w:t>Wilderness areas were established to help handle the growing need for recreation areas.</w:t>
            </w:r>
          </w:p>
        </w:tc>
        <w:tc>
          <w:tcPr>
            <w:tcW w:w="990" w:type="dxa"/>
            <w:shd w:val="clear" w:color="auto" w:fill="auto"/>
          </w:tcPr>
          <w:p w:rsidRPr="00CA5E0E" w:rsidR="006E5CE8" w:rsidP="00F0006F" w:rsidRDefault="006E5CE8" w14:paraId="154A64D2"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620A82E9"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484D0E71" w14:textId="77777777">
            <w:pPr>
              <w:spacing w:before="96" w:beforeLines="40" w:after="96" w:afterLines="40"/>
              <w:jc w:val="center"/>
              <w:rPr>
                <w:rFonts w:cs="Times New Roman"/>
                <w:color w:val="auto"/>
              </w:rPr>
            </w:pPr>
            <w:r w:rsidRPr="00CA5E0E">
              <w:rPr>
                <w:rFonts w:cs="Times New Roman"/>
                <w:color w:val="auto"/>
              </w:rPr>
              <w:sym w:font="Wingdings 2" w:char="F0A3"/>
            </w:r>
          </w:p>
        </w:tc>
      </w:tr>
      <w:tr w:rsidRPr="00CA5E0E" w:rsidR="006E5CE8" w:rsidTr="00F0006F" w14:paraId="2712ED26" w14:textId="77777777">
        <w:tc>
          <w:tcPr>
            <w:tcW w:w="6426" w:type="dxa"/>
            <w:shd w:val="clear" w:color="auto" w:fill="auto"/>
          </w:tcPr>
          <w:p w:rsidRPr="00CA5E0E" w:rsidR="006E5CE8" w:rsidP="00F0006F" w:rsidRDefault="006E5CE8" w14:paraId="7D4402F1" w14:textId="77777777">
            <w:pPr>
              <w:spacing w:before="96" w:beforeLines="40" w:after="96" w:afterLines="40"/>
              <w:rPr>
                <w:rFonts w:eastAsia="Arial" w:cs="Times New Roman"/>
                <w:color w:val="auto"/>
              </w:rPr>
            </w:pPr>
            <w:r w:rsidRPr="00CA5E0E">
              <w:rPr>
                <w:rFonts w:eastAsia="Arial" w:cs="Times New Roman"/>
                <w:color w:val="auto"/>
              </w:rPr>
              <w:t>Roads are developed in wilderness for fire protection and recreational access</w:t>
            </w:r>
          </w:p>
        </w:tc>
        <w:tc>
          <w:tcPr>
            <w:tcW w:w="990" w:type="dxa"/>
            <w:shd w:val="clear" w:color="auto" w:fill="auto"/>
          </w:tcPr>
          <w:p w:rsidRPr="00CA5E0E" w:rsidR="006E5CE8" w:rsidP="00F0006F" w:rsidRDefault="006E5CE8" w14:paraId="3531CF36"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52E7279A"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08E728BF" w14:textId="77777777">
            <w:pPr>
              <w:spacing w:before="96" w:beforeLines="40" w:after="96" w:afterLines="40"/>
              <w:jc w:val="center"/>
              <w:rPr>
                <w:rFonts w:cs="Times New Roman"/>
                <w:color w:val="auto"/>
              </w:rPr>
            </w:pPr>
            <w:r w:rsidRPr="00CA5E0E">
              <w:rPr>
                <w:rFonts w:cs="Times New Roman"/>
                <w:color w:val="auto"/>
              </w:rPr>
              <w:sym w:font="Wingdings 2" w:char="F0A3"/>
            </w:r>
          </w:p>
        </w:tc>
      </w:tr>
      <w:tr w:rsidRPr="00CA5E0E" w:rsidR="006E5CE8" w:rsidTr="00F0006F" w14:paraId="4338A4C6" w14:textId="77777777">
        <w:tc>
          <w:tcPr>
            <w:tcW w:w="6426" w:type="dxa"/>
            <w:shd w:val="clear" w:color="auto" w:fill="auto"/>
          </w:tcPr>
          <w:p w:rsidRPr="00CA5E0E" w:rsidR="006E5CE8" w:rsidP="00F0006F" w:rsidRDefault="006E5CE8" w14:paraId="1C208267" w14:textId="77777777">
            <w:pPr>
              <w:spacing w:before="96" w:beforeLines="40" w:after="96" w:afterLines="40"/>
              <w:rPr>
                <w:rFonts w:cs="Times New Roman"/>
                <w:color w:val="auto"/>
              </w:rPr>
            </w:pPr>
            <w:r w:rsidRPr="00CA5E0E">
              <w:rPr>
                <w:rFonts w:eastAsia="Arial" w:cs="Times New Roman"/>
                <w:color w:val="auto"/>
              </w:rPr>
              <w:t>Bicycles are not allowed in wilderness areas</w:t>
            </w:r>
          </w:p>
        </w:tc>
        <w:tc>
          <w:tcPr>
            <w:tcW w:w="990" w:type="dxa"/>
            <w:shd w:val="clear" w:color="auto" w:fill="auto"/>
          </w:tcPr>
          <w:p w:rsidRPr="00CA5E0E" w:rsidR="006E5CE8" w:rsidP="00F0006F" w:rsidRDefault="006E5CE8" w14:paraId="26377AB8"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396B9B64"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70352E28" w14:textId="77777777">
            <w:pPr>
              <w:spacing w:before="96" w:beforeLines="40" w:after="96" w:afterLines="40"/>
              <w:jc w:val="center"/>
              <w:rPr>
                <w:rFonts w:cs="Times New Roman"/>
                <w:color w:val="auto"/>
              </w:rPr>
            </w:pPr>
            <w:r w:rsidRPr="00CA5E0E">
              <w:rPr>
                <w:rFonts w:cs="Times New Roman"/>
                <w:color w:val="auto"/>
              </w:rPr>
              <w:sym w:font="Wingdings 2" w:char="F0A3"/>
            </w:r>
          </w:p>
        </w:tc>
      </w:tr>
      <w:tr w:rsidRPr="00CA5E0E" w:rsidR="006E5CE8" w:rsidTr="00F0006F" w14:paraId="7E162E7F" w14:textId="77777777">
        <w:tc>
          <w:tcPr>
            <w:tcW w:w="6426" w:type="dxa"/>
            <w:shd w:val="clear" w:color="auto" w:fill="auto"/>
          </w:tcPr>
          <w:p w:rsidRPr="00CA5E0E" w:rsidR="006E5CE8" w:rsidP="00F0006F" w:rsidRDefault="006E5CE8" w14:paraId="6F161DAA" w14:textId="77777777">
            <w:pPr>
              <w:spacing w:before="96" w:beforeLines="40" w:after="96" w:afterLines="40"/>
              <w:rPr>
                <w:rFonts w:eastAsia="Arial" w:cs="Times New Roman"/>
                <w:color w:val="auto"/>
              </w:rPr>
            </w:pPr>
            <w:r w:rsidRPr="00CA5E0E">
              <w:rPr>
                <w:rFonts w:eastAsia="Arial" w:cs="Times New Roman"/>
                <w:color w:val="auto"/>
              </w:rPr>
              <w:t>Fishing is allowed in wilderness areas</w:t>
            </w:r>
          </w:p>
        </w:tc>
        <w:tc>
          <w:tcPr>
            <w:tcW w:w="990" w:type="dxa"/>
            <w:shd w:val="clear" w:color="auto" w:fill="auto"/>
          </w:tcPr>
          <w:p w:rsidRPr="00CA5E0E" w:rsidR="006E5CE8" w:rsidP="00F0006F" w:rsidRDefault="006E5CE8" w14:paraId="3E7CE584"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587DBC03"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6AA2AEBB" w14:textId="77777777">
            <w:pPr>
              <w:spacing w:before="96" w:beforeLines="40" w:after="96" w:afterLines="40"/>
              <w:jc w:val="center"/>
              <w:rPr>
                <w:rFonts w:cs="Times New Roman"/>
                <w:color w:val="auto"/>
              </w:rPr>
            </w:pPr>
            <w:r w:rsidRPr="00CA5E0E">
              <w:rPr>
                <w:rFonts w:cs="Times New Roman"/>
                <w:color w:val="auto"/>
              </w:rPr>
              <w:sym w:font="Wingdings 2" w:char="F0A3"/>
            </w:r>
          </w:p>
        </w:tc>
      </w:tr>
      <w:tr w:rsidRPr="00CA5E0E" w:rsidR="006E5CE8" w:rsidTr="00F0006F" w14:paraId="3631C470" w14:textId="77777777">
        <w:tc>
          <w:tcPr>
            <w:tcW w:w="6426" w:type="dxa"/>
            <w:shd w:val="clear" w:color="auto" w:fill="auto"/>
          </w:tcPr>
          <w:p w:rsidRPr="00CA5E0E" w:rsidR="006E5CE8" w:rsidP="00F0006F" w:rsidRDefault="006E5CE8" w14:paraId="3402B3ED" w14:textId="77777777">
            <w:pPr>
              <w:spacing w:before="96" w:beforeLines="40" w:after="96" w:afterLines="40"/>
              <w:rPr>
                <w:rFonts w:eastAsia="Arial" w:cs="Times New Roman"/>
                <w:color w:val="auto"/>
              </w:rPr>
            </w:pPr>
            <w:r w:rsidRPr="00CA5E0E">
              <w:rPr>
                <w:rFonts w:eastAsia="Arial" w:cs="Times New Roman"/>
                <w:color w:val="auto"/>
              </w:rPr>
              <w:t>Hunting is not allowed in wilderness areas</w:t>
            </w:r>
          </w:p>
        </w:tc>
        <w:tc>
          <w:tcPr>
            <w:tcW w:w="990" w:type="dxa"/>
            <w:shd w:val="clear" w:color="auto" w:fill="auto"/>
          </w:tcPr>
          <w:p w:rsidRPr="00CA5E0E" w:rsidR="006E5CE8" w:rsidP="00F0006F" w:rsidRDefault="006E5CE8" w14:paraId="66BD5340"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082FBB62"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2A345F1E" w14:textId="77777777">
            <w:pPr>
              <w:spacing w:before="96" w:beforeLines="40" w:after="96" w:afterLines="40"/>
              <w:jc w:val="center"/>
              <w:rPr>
                <w:rFonts w:cs="Times New Roman"/>
                <w:color w:val="auto"/>
              </w:rPr>
            </w:pPr>
            <w:r w:rsidRPr="00CA5E0E">
              <w:rPr>
                <w:rFonts w:cs="Times New Roman"/>
                <w:color w:val="auto"/>
              </w:rPr>
              <w:sym w:font="Wingdings 2" w:char="F0A3"/>
            </w:r>
          </w:p>
        </w:tc>
      </w:tr>
      <w:tr w:rsidRPr="00CA5E0E" w:rsidR="006E5CE8" w:rsidTr="00F0006F" w14:paraId="0A1DE714" w14:textId="77777777">
        <w:tc>
          <w:tcPr>
            <w:tcW w:w="6426" w:type="dxa"/>
            <w:shd w:val="clear" w:color="auto" w:fill="auto"/>
          </w:tcPr>
          <w:p w:rsidRPr="00CA5E0E" w:rsidR="006E5CE8" w:rsidP="00F0006F" w:rsidRDefault="006E5CE8" w14:paraId="2E49BB8E" w14:textId="77777777">
            <w:pPr>
              <w:spacing w:before="96" w:beforeLines="40" w:after="96" w:afterLines="40"/>
              <w:rPr>
                <w:rFonts w:eastAsia="Arial" w:cs="Times New Roman"/>
                <w:color w:val="auto"/>
              </w:rPr>
            </w:pPr>
            <w:r w:rsidRPr="00CA5E0E">
              <w:rPr>
                <w:rFonts w:eastAsia="Arial" w:cs="Times New Roman"/>
                <w:color w:val="auto"/>
              </w:rPr>
              <w:t>Motor vehicles are allowed in wilderness areas</w:t>
            </w:r>
          </w:p>
        </w:tc>
        <w:tc>
          <w:tcPr>
            <w:tcW w:w="990" w:type="dxa"/>
            <w:shd w:val="clear" w:color="auto" w:fill="auto"/>
          </w:tcPr>
          <w:p w:rsidRPr="00CA5E0E" w:rsidR="006E5CE8" w:rsidP="00F0006F" w:rsidRDefault="006E5CE8" w14:paraId="5DACF945"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4FE3BF3B"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6F2C1B3D" w14:textId="77777777">
            <w:pPr>
              <w:spacing w:before="96" w:beforeLines="40" w:after="96" w:afterLines="40"/>
              <w:jc w:val="center"/>
              <w:rPr>
                <w:rFonts w:cs="Times New Roman"/>
                <w:color w:val="auto"/>
              </w:rPr>
            </w:pPr>
            <w:r w:rsidRPr="00CA5E0E">
              <w:rPr>
                <w:rFonts w:cs="Times New Roman"/>
                <w:color w:val="auto"/>
              </w:rPr>
              <w:sym w:font="Wingdings 2" w:char="F0A3"/>
            </w:r>
          </w:p>
        </w:tc>
      </w:tr>
      <w:tr w:rsidRPr="00CA5E0E" w:rsidR="006E5CE8" w:rsidTr="00F0006F" w14:paraId="652288D0" w14:textId="77777777">
        <w:tc>
          <w:tcPr>
            <w:tcW w:w="6426" w:type="dxa"/>
            <w:shd w:val="clear" w:color="auto" w:fill="auto"/>
          </w:tcPr>
          <w:p w:rsidRPr="00CA5E0E" w:rsidR="006E5CE8" w:rsidP="00F0006F" w:rsidRDefault="006E5CE8" w14:paraId="38369DBE" w14:textId="77777777">
            <w:pPr>
              <w:spacing w:before="96" w:beforeLines="40" w:after="96" w:afterLines="40"/>
              <w:rPr>
                <w:rFonts w:eastAsia="Arial" w:cs="Times New Roman"/>
                <w:color w:val="auto"/>
              </w:rPr>
            </w:pPr>
            <w:r w:rsidRPr="00CA5E0E">
              <w:rPr>
                <w:rFonts w:eastAsia="Arial" w:cs="Times New Roman"/>
                <w:color w:val="auto"/>
              </w:rPr>
              <w:t>Small cabins are allowed in wilderness for overnight visitors.</w:t>
            </w:r>
          </w:p>
        </w:tc>
        <w:tc>
          <w:tcPr>
            <w:tcW w:w="990" w:type="dxa"/>
            <w:shd w:val="clear" w:color="auto" w:fill="auto"/>
          </w:tcPr>
          <w:p w:rsidRPr="00CA5E0E" w:rsidR="006E5CE8" w:rsidP="00F0006F" w:rsidRDefault="006E5CE8" w14:paraId="224E53B3"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993" w:type="dxa"/>
            <w:shd w:val="clear" w:color="auto" w:fill="auto"/>
          </w:tcPr>
          <w:p w:rsidRPr="00CA5E0E" w:rsidR="006E5CE8" w:rsidP="00F0006F" w:rsidRDefault="006E5CE8" w14:paraId="31EDAD0E" w14:textId="77777777">
            <w:pPr>
              <w:spacing w:before="96" w:beforeLines="40" w:after="96" w:afterLines="40"/>
              <w:jc w:val="center"/>
              <w:rPr>
                <w:rFonts w:cs="Times New Roman"/>
                <w:color w:val="auto"/>
              </w:rPr>
            </w:pPr>
            <w:r w:rsidRPr="00CA5E0E">
              <w:rPr>
                <w:rFonts w:cs="Times New Roman"/>
                <w:color w:val="auto"/>
              </w:rPr>
              <w:sym w:font="Wingdings 2" w:char="F0A3"/>
            </w:r>
          </w:p>
        </w:tc>
        <w:tc>
          <w:tcPr>
            <w:tcW w:w="1167" w:type="dxa"/>
            <w:shd w:val="clear" w:color="auto" w:fill="auto"/>
          </w:tcPr>
          <w:p w:rsidRPr="00CA5E0E" w:rsidR="006E5CE8" w:rsidP="00F0006F" w:rsidRDefault="006E5CE8" w14:paraId="0614C051" w14:textId="77777777">
            <w:pPr>
              <w:spacing w:before="96" w:beforeLines="40" w:after="96" w:afterLines="40"/>
              <w:jc w:val="center"/>
              <w:rPr>
                <w:rFonts w:cs="Times New Roman"/>
                <w:color w:val="auto"/>
              </w:rPr>
            </w:pPr>
            <w:r w:rsidRPr="00CA5E0E">
              <w:rPr>
                <w:rFonts w:cs="Times New Roman"/>
                <w:color w:val="auto"/>
              </w:rPr>
              <w:sym w:font="Wingdings 2" w:char="F0A3"/>
            </w:r>
          </w:p>
        </w:tc>
      </w:tr>
    </w:tbl>
    <w:p w:rsidRPr="00CA5E0E" w:rsidR="00C70552" w:rsidP="0088689E" w:rsidRDefault="006C34A5" w14:paraId="180D9AF5" w14:textId="3009F17E">
      <w:pPr>
        <w:pStyle w:val="Heading2"/>
      </w:pPr>
      <w:bookmarkStart w:name="_Toc17993292" w:id="200"/>
      <w:bookmarkEnd w:id="199"/>
      <w:r>
        <w:t xml:space="preserve">Attitudes and </w:t>
      </w:r>
      <w:r w:rsidRPr="00CA5E0E" w:rsidR="00BC7635">
        <w:t>Beliefs</w:t>
      </w:r>
      <w:bookmarkEnd w:id="194"/>
      <w:r>
        <w:t xml:space="preserve"> about Nature and the Outdoors</w:t>
      </w:r>
      <w:bookmarkEnd w:id="200"/>
    </w:p>
    <w:p w:rsidRPr="00CA5E0E" w:rsidR="002C19F4" w:rsidP="001A62B8" w:rsidRDefault="002C19F4" w14:paraId="6FAED2A7" w14:textId="3DEFD281">
      <w:pPr>
        <w:pStyle w:val="Heading4"/>
        <w:numPr>
          <w:ilvl w:val="0"/>
          <w:numId w:val="91"/>
        </w:numPr>
        <w:rPr>
          <w:color w:val="auto"/>
        </w:rPr>
      </w:pPr>
    </w:p>
    <w:p w:rsidRPr="00927EE8" w:rsidR="00927EE8" w:rsidP="00927EE8" w:rsidRDefault="00927EE8" w14:paraId="20F31251" w14:textId="77777777">
      <w:pPr>
        <w:pStyle w:val="ListParagraph"/>
        <w:rPr>
          <w:i/>
        </w:rPr>
      </w:pPr>
      <w:r w:rsidRPr="00927EE8">
        <w:t xml:space="preserve">Please indicate your level of agreement or disagreement with each statement. </w:t>
      </w:r>
      <w:r w:rsidRPr="00927EE8">
        <w:rPr>
          <w:i/>
        </w:rPr>
        <w:t>Circle one number for each statement.</w:t>
      </w:r>
    </w:p>
    <w:tbl>
      <w:tblPr>
        <w:tblStyle w:val="SmallTable"/>
        <w:tblW w:w="5050" w:type="pct"/>
        <w:tblLayout w:type="fixed"/>
        <w:tblLook w:val="01E0" w:firstRow="1" w:lastRow="1" w:firstColumn="1" w:lastColumn="1" w:noHBand="0" w:noVBand="0"/>
      </w:tblPr>
      <w:tblGrid>
        <w:gridCol w:w="3530"/>
        <w:gridCol w:w="951"/>
        <w:gridCol w:w="951"/>
        <w:gridCol w:w="951"/>
        <w:gridCol w:w="951"/>
        <w:gridCol w:w="951"/>
        <w:gridCol w:w="951"/>
        <w:gridCol w:w="945"/>
      </w:tblGrid>
      <w:tr w:rsidRPr="00CA5E0E" w:rsidR="00927EE8" w:rsidTr="00924821" w14:paraId="3837557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34" w:type="pct"/>
          </w:tcPr>
          <w:p w:rsidRPr="00CA5E0E" w:rsidR="00927EE8" w:rsidP="00924821" w:rsidRDefault="00927EE8" w14:paraId="281269E5" w14:textId="77777777"/>
        </w:tc>
        <w:tc>
          <w:tcPr>
            <w:tcW w:w="467" w:type="pct"/>
          </w:tcPr>
          <w:p w:rsidRPr="00A474B9" w:rsidR="00927EE8" w:rsidP="00924821" w:rsidRDefault="00927EE8" w14:paraId="65754012" w14:textId="77777777">
            <w:pPr>
              <w:cnfStyle w:val="100000000000" w:firstRow="1" w:lastRow="0" w:firstColumn="0" w:lastColumn="0" w:oddVBand="0" w:evenVBand="0" w:oddHBand="0" w:evenHBand="0" w:firstRowFirstColumn="0" w:firstRowLastColumn="0" w:lastRowFirstColumn="0" w:lastRowLastColumn="0"/>
              <w:rPr>
                <w:b w:val="0"/>
                <w:sz w:val="18"/>
              </w:rPr>
            </w:pPr>
            <w:r w:rsidRPr="00A474B9">
              <w:rPr>
                <w:sz w:val="18"/>
              </w:rPr>
              <w:t>Strongly</w:t>
            </w:r>
            <w:r w:rsidRPr="00A474B9">
              <w:rPr>
                <w:sz w:val="18"/>
              </w:rPr>
              <w:br/>
              <w:t>disagree</w:t>
            </w:r>
          </w:p>
        </w:tc>
        <w:tc>
          <w:tcPr>
            <w:tcW w:w="467" w:type="pct"/>
          </w:tcPr>
          <w:p w:rsidRPr="00A474B9" w:rsidR="00927EE8" w:rsidP="00924821" w:rsidRDefault="00927EE8" w14:paraId="5E27D01F" w14:textId="77777777">
            <w:pPr>
              <w:cnfStyle w:val="100000000000" w:firstRow="1" w:lastRow="0" w:firstColumn="0" w:lastColumn="0" w:oddVBand="0" w:evenVBand="0" w:oddHBand="0" w:evenHBand="0" w:firstRowFirstColumn="0" w:firstRowLastColumn="0" w:lastRowFirstColumn="0" w:lastRowLastColumn="0"/>
              <w:rPr>
                <w:b w:val="0"/>
                <w:sz w:val="18"/>
              </w:rPr>
            </w:pPr>
            <w:r w:rsidRPr="00A474B9">
              <w:rPr>
                <w:sz w:val="18"/>
              </w:rPr>
              <w:t>Moderately</w:t>
            </w:r>
            <w:r w:rsidRPr="00A474B9">
              <w:rPr>
                <w:sz w:val="18"/>
              </w:rPr>
              <w:br/>
              <w:t>disagree</w:t>
            </w:r>
          </w:p>
        </w:tc>
        <w:tc>
          <w:tcPr>
            <w:tcW w:w="467" w:type="pct"/>
          </w:tcPr>
          <w:p w:rsidRPr="00A474B9" w:rsidR="00927EE8" w:rsidP="00924821" w:rsidRDefault="00927EE8" w14:paraId="38683072" w14:textId="77777777">
            <w:pPr>
              <w:cnfStyle w:val="100000000000" w:firstRow="1" w:lastRow="0" w:firstColumn="0" w:lastColumn="0" w:oddVBand="0" w:evenVBand="0" w:oddHBand="0" w:evenHBand="0" w:firstRowFirstColumn="0" w:firstRowLastColumn="0" w:lastRowFirstColumn="0" w:lastRowLastColumn="0"/>
              <w:rPr>
                <w:b w:val="0"/>
                <w:sz w:val="18"/>
              </w:rPr>
            </w:pPr>
            <w:r w:rsidRPr="00A474B9">
              <w:rPr>
                <w:sz w:val="18"/>
              </w:rPr>
              <w:t>Slightly</w:t>
            </w:r>
            <w:r w:rsidRPr="00A474B9">
              <w:rPr>
                <w:sz w:val="18"/>
              </w:rPr>
              <w:br/>
              <w:t>disagree</w:t>
            </w:r>
          </w:p>
        </w:tc>
        <w:tc>
          <w:tcPr>
            <w:tcW w:w="467" w:type="pct"/>
          </w:tcPr>
          <w:p w:rsidRPr="00A474B9" w:rsidR="00927EE8" w:rsidP="00924821" w:rsidRDefault="00927EE8" w14:paraId="10175092" w14:textId="77777777">
            <w:pPr>
              <w:cnfStyle w:val="100000000000" w:firstRow="1" w:lastRow="0" w:firstColumn="0" w:lastColumn="0" w:oddVBand="0" w:evenVBand="0" w:oddHBand="0" w:evenHBand="0" w:firstRowFirstColumn="0" w:firstRowLastColumn="0" w:lastRowFirstColumn="0" w:lastRowLastColumn="0"/>
              <w:rPr>
                <w:b w:val="0"/>
                <w:sz w:val="18"/>
              </w:rPr>
            </w:pPr>
            <w:r w:rsidRPr="00A474B9">
              <w:rPr>
                <w:sz w:val="18"/>
              </w:rPr>
              <w:t>Neither</w:t>
            </w:r>
          </w:p>
        </w:tc>
        <w:tc>
          <w:tcPr>
            <w:tcW w:w="467" w:type="pct"/>
          </w:tcPr>
          <w:p w:rsidRPr="00A474B9" w:rsidR="00927EE8" w:rsidP="00924821" w:rsidRDefault="00927EE8" w14:paraId="697AABA1" w14:textId="77777777">
            <w:pPr>
              <w:cnfStyle w:val="100000000000" w:firstRow="1" w:lastRow="0" w:firstColumn="0" w:lastColumn="0" w:oddVBand="0" w:evenVBand="0" w:oddHBand="0" w:evenHBand="0" w:firstRowFirstColumn="0" w:firstRowLastColumn="0" w:lastRowFirstColumn="0" w:lastRowLastColumn="0"/>
              <w:rPr>
                <w:b w:val="0"/>
                <w:sz w:val="18"/>
              </w:rPr>
            </w:pPr>
            <w:r w:rsidRPr="00A474B9">
              <w:rPr>
                <w:sz w:val="18"/>
              </w:rPr>
              <w:t>Slightly</w:t>
            </w:r>
            <w:r w:rsidRPr="00A474B9">
              <w:rPr>
                <w:sz w:val="18"/>
              </w:rPr>
              <w:br/>
              <w:t>agree</w:t>
            </w:r>
          </w:p>
        </w:tc>
        <w:tc>
          <w:tcPr>
            <w:tcW w:w="467" w:type="pct"/>
          </w:tcPr>
          <w:p w:rsidRPr="00A474B9" w:rsidR="00927EE8" w:rsidP="00924821" w:rsidRDefault="00927EE8" w14:paraId="22174157" w14:textId="77777777">
            <w:pPr>
              <w:cnfStyle w:val="100000000000" w:firstRow="1" w:lastRow="0" w:firstColumn="0" w:lastColumn="0" w:oddVBand="0" w:evenVBand="0" w:oddHBand="0" w:evenHBand="0" w:firstRowFirstColumn="0" w:firstRowLastColumn="0" w:lastRowFirstColumn="0" w:lastRowLastColumn="0"/>
              <w:rPr>
                <w:b w:val="0"/>
                <w:sz w:val="18"/>
              </w:rPr>
            </w:pPr>
            <w:r w:rsidRPr="00A474B9">
              <w:rPr>
                <w:sz w:val="18"/>
              </w:rPr>
              <w:t>Moderately</w:t>
            </w:r>
            <w:r w:rsidRPr="00A474B9">
              <w:rPr>
                <w:sz w:val="18"/>
              </w:rPr>
              <w:br/>
              <w:t>agree</w:t>
            </w:r>
          </w:p>
        </w:tc>
        <w:tc>
          <w:tcPr>
            <w:tcW w:w="464" w:type="pct"/>
          </w:tcPr>
          <w:p w:rsidRPr="00A474B9" w:rsidR="00927EE8" w:rsidP="00924821" w:rsidRDefault="00927EE8" w14:paraId="71327820" w14:textId="77777777">
            <w:pPr>
              <w:cnfStyle w:val="100000000000" w:firstRow="1" w:lastRow="0" w:firstColumn="0" w:lastColumn="0" w:oddVBand="0" w:evenVBand="0" w:oddHBand="0" w:evenHBand="0" w:firstRowFirstColumn="0" w:firstRowLastColumn="0" w:lastRowFirstColumn="0" w:lastRowLastColumn="0"/>
              <w:rPr>
                <w:b w:val="0"/>
                <w:sz w:val="18"/>
              </w:rPr>
            </w:pPr>
            <w:r w:rsidRPr="00A474B9">
              <w:rPr>
                <w:sz w:val="18"/>
              </w:rPr>
              <w:t>Strongly</w:t>
            </w:r>
            <w:r w:rsidRPr="00A474B9">
              <w:rPr>
                <w:sz w:val="18"/>
              </w:rPr>
              <w:br/>
              <w:t>agree</w:t>
            </w:r>
          </w:p>
        </w:tc>
      </w:tr>
      <w:tr w:rsidRPr="00CA5E0E" w:rsidR="00927EE8" w:rsidTr="00924821" w14:paraId="719F31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tcPr>
          <w:p w:rsidRPr="00CA5E0E" w:rsidR="00927EE8" w:rsidP="00924821" w:rsidRDefault="00927EE8" w14:paraId="3DD5A698" w14:textId="77777777">
            <w:r w:rsidRPr="00CA5E0E">
              <w:t xml:space="preserve">Spending time in natural settings (woods, mountains, desert, lakes, </w:t>
            </w:r>
            <w:proofErr w:type="gramStart"/>
            <w:r w:rsidRPr="00CA5E0E">
              <w:t>ocean</w:t>
            </w:r>
            <w:proofErr w:type="gramEnd"/>
            <w:r w:rsidRPr="00CA5E0E">
              <w:t>) makes me happy.</w:t>
            </w:r>
          </w:p>
        </w:tc>
        <w:tc>
          <w:tcPr>
            <w:tcW w:w="467" w:type="pct"/>
          </w:tcPr>
          <w:p w:rsidRPr="00CA5E0E" w:rsidR="00927EE8" w:rsidP="00924821" w:rsidRDefault="00927EE8" w14:paraId="4864E731"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7" w:type="pct"/>
          </w:tcPr>
          <w:p w:rsidRPr="00CA5E0E" w:rsidR="00927EE8" w:rsidP="00924821" w:rsidRDefault="00927EE8" w14:paraId="620611B3"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7" w:type="pct"/>
          </w:tcPr>
          <w:p w:rsidRPr="00CA5E0E" w:rsidR="00927EE8" w:rsidP="00924821" w:rsidRDefault="00927EE8" w14:paraId="1DE1E422"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7" w:type="pct"/>
          </w:tcPr>
          <w:p w:rsidRPr="00CA5E0E" w:rsidR="00927EE8" w:rsidP="00924821" w:rsidRDefault="00927EE8" w14:paraId="7DF9B999"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7" w:type="pct"/>
          </w:tcPr>
          <w:p w:rsidRPr="00CA5E0E" w:rsidR="00927EE8" w:rsidP="00924821" w:rsidRDefault="00927EE8" w14:paraId="70522D32"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7" w:type="pct"/>
          </w:tcPr>
          <w:p w:rsidRPr="00CA5E0E" w:rsidR="00927EE8" w:rsidP="00924821" w:rsidRDefault="00927EE8" w14:paraId="1B9CD8DE"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464" w:type="pct"/>
          </w:tcPr>
          <w:p w:rsidRPr="00CA5E0E" w:rsidR="00927EE8" w:rsidP="00924821" w:rsidRDefault="00927EE8" w14:paraId="6B38804E"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927EE8" w:rsidTr="00924821" w14:paraId="41488607" w14:textId="77777777">
        <w:tc>
          <w:tcPr>
            <w:cnfStyle w:val="001000000000" w:firstRow="0" w:lastRow="0" w:firstColumn="1" w:lastColumn="0" w:oddVBand="0" w:evenVBand="0" w:oddHBand="0" w:evenHBand="0" w:firstRowFirstColumn="0" w:firstRowLastColumn="0" w:lastRowFirstColumn="0" w:lastRowLastColumn="0"/>
            <w:tcW w:w="1734" w:type="pct"/>
          </w:tcPr>
          <w:p w:rsidRPr="00CA5E0E" w:rsidR="00927EE8" w:rsidP="00924821" w:rsidRDefault="00927EE8" w14:paraId="03358E89" w14:textId="77777777">
            <w:r w:rsidRPr="00CA5E0E">
              <w:t xml:space="preserve">Spending time in natural settings (woods, mountains, desert, lakes, </w:t>
            </w:r>
            <w:proofErr w:type="gramStart"/>
            <w:r w:rsidRPr="00CA5E0E">
              <w:t>ocean</w:t>
            </w:r>
            <w:proofErr w:type="gramEnd"/>
            <w:r w:rsidRPr="00CA5E0E">
              <w:t>) would improve my spiritual well-being.</w:t>
            </w:r>
          </w:p>
        </w:tc>
        <w:tc>
          <w:tcPr>
            <w:tcW w:w="467" w:type="pct"/>
          </w:tcPr>
          <w:p w:rsidRPr="00CA5E0E" w:rsidR="00927EE8" w:rsidP="00924821" w:rsidRDefault="00927EE8" w14:paraId="38A9D7D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67" w:type="pct"/>
          </w:tcPr>
          <w:p w:rsidRPr="00CA5E0E" w:rsidR="00927EE8" w:rsidP="00924821" w:rsidRDefault="00927EE8" w14:paraId="66CA242E"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67" w:type="pct"/>
          </w:tcPr>
          <w:p w:rsidRPr="00CA5E0E" w:rsidR="00927EE8" w:rsidP="00924821" w:rsidRDefault="00927EE8" w14:paraId="73DAD7B8"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67" w:type="pct"/>
          </w:tcPr>
          <w:p w:rsidRPr="00CA5E0E" w:rsidR="00927EE8" w:rsidP="00924821" w:rsidRDefault="00927EE8" w14:paraId="2D9293F9"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67" w:type="pct"/>
          </w:tcPr>
          <w:p w:rsidRPr="00CA5E0E" w:rsidR="00927EE8" w:rsidP="00924821" w:rsidRDefault="00927EE8" w14:paraId="6B43811C"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467" w:type="pct"/>
          </w:tcPr>
          <w:p w:rsidRPr="00CA5E0E" w:rsidR="00927EE8" w:rsidP="00924821" w:rsidRDefault="00927EE8" w14:paraId="17BCFE38"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464" w:type="pct"/>
          </w:tcPr>
          <w:p w:rsidRPr="00CA5E0E" w:rsidR="00927EE8" w:rsidP="00924821" w:rsidRDefault="00927EE8" w14:paraId="48716550"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927EE8" w:rsidTr="00924821" w14:paraId="51EFE0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tcPr>
          <w:p w:rsidRPr="00CA5E0E" w:rsidR="00927EE8" w:rsidP="00924821" w:rsidRDefault="00927EE8" w14:paraId="164A9DD3" w14:textId="77777777">
            <w:r w:rsidRPr="00CA5E0E">
              <w:t>I think of myself as part of nature, not separate from it.</w:t>
            </w:r>
          </w:p>
        </w:tc>
        <w:tc>
          <w:tcPr>
            <w:tcW w:w="467" w:type="pct"/>
          </w:tcPr>
          <w:p w:rsidRPr="00CA5E0E" w:rsidR="00927EE8" w:rsidP="00924821" w:rsidRDefault="00927EE8" w14:paraId="479574FA"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7" w:type="pct"/>
          </w:tcPr>
          <w:p w:rsidRPr="00CA5E0E" w:rsidR="00927EE8" w:rsidP="00924821" w:rsidRDefault="00927EE8" w14:paraId="4BB5860B"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7" w:type="pct"/>
          </w:tcPr>
          <w:p w:rsidRPr="00CA5E0E" w:rsidR="00927EE8" w:rsidP="00924821" w:rsidRDefault="00927EE8" w14:paraId="0DE42B11"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7" w:type="pct"/>
          </w:tcPr>
          <w:p w:rsidRPr="00CA5E0E" w:rsidR="00927EE8" w:rsidP="00924821" w:rsidRDefault="00927EE8" w14:paraId="0554E13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7" w:type="pct"/>
          </w:tcPr>
          <w:p w:rsidRPr="00CA5E0E" w:rsidR="00927EE8" w:rsidP="00924821" w:rsidRDefault="00927EE8" w14:paraId="245039F2"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7" w:type="pct"/>
          </w:tcPr>
          <w:p w:rsidRPr="00CA5E0E" w:rsidR="00927EE8" w:rsidP="00924821" w:rsidRDefault="00927EE8" w14:paraId="34CBB947"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464" w:type="pct"/>
          </w:tcPr>
          <w:p w:rsidRPr="00CA5E0E" w:rsidR="00927EE8" w:rsidP="00924821" w:rsidRDefault="00927EE8" w14:paraId="068FB3C2"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927EE8" w:rsidTr="00924821" w14:paraId="196A4CAE" w14:textId="77777777">
        <w:tc>
          <w:tcPr>
            <w:cnfStyle w:val="001000000000" w:firstRow="0" w:lastRow="0" w:firstColumn="1" w:lastColumn="0" w:oddVBand="0" w:evenVBand="0" w:oddHBand="0" w:evenHBand="0" w:firstRowFirstColumn="0" w:firstRowLastColumn="0" w:lastRowFirstColumn="0" w:lastRowLastColumn="0"/>
            <w:tcW w:w="1734" w:type="pct"/>
          </w:tcPr>
          <w:p w:rsidRPr="00CA5E0E" w:rsidR="00927EE8" w:rsidP="00924821" w:rsidRDefault="00927EE8" w14:paraId="7A879C6D" w14:textId="77777777">
            <w:r w:rsidRPr="00CA5E0E">
              <w:lastRenderedPageBreak/>
              <w:t>When I am upset or stressed, I can feel better by spending time outdoors.</w:t>
            </w:r>
          </w:p>
        </w:tc>
        <w:tc>
          <w:tcPr>
            <w:tcW w:w="467" w:type="pct"/>
          </w:tcPr>
          <w:p w:rsidRPr="00CA5E0E" w:rsidR="00927EE8" w:rsidP="00924821" w:rsidRDefault="00927EE8" w14:paraId="3F88FBCE"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67" w:type="pct"/>
          </w:tcPr>
          <w:p w:rsidRPr="00CA5E0E" w:rsidR="00927EE8" w:rsidP="00924821" w:rsidRDefault="00927EE8" w14:paraId="0530F19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67" w:type="pct"/>
          </w:tcPr>
          <w:p w:rsidRPr="00CA5E0E" w:rsidR="00927EE8" w:rsidP="00924821" w:rsidRDefault="00927EE8" w14:paraId="41B01873"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67" w:type="pct"/>
          </w:tcPr>
          <w:p w:rsidRPr="00CA5E0E" w:rsidR="00927EE8" w:rsidP="00924821" w:rsidRDefault="00927EE8" w14:paraId="1BA6C647"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67" w:type="pct"/>
          </w:tcPr>
          <w:p w:rsidRPr="00CA5E0E" w:rsidR="00927EE8" w:rsidP="00924821" w:rsidRDefault="00927EE8" w14:paraId="681144BE"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467" w:type="pct"/>
          </w:tcPr>
          <w:p w:rsidRPr="00CA5E0E" w:rsidR="00927EE8" w:rsidP="00924821" w:rsidRDefault="00927EE8" w14:paraId="79871AA4"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464" w:type="pct"/>
          </w:tcPr>
          <w:p w:rsidRPr="00CA5E0E" w:rsidR="00927EE8" w:rsidP="00924821" w:rsidRDefault="00927EE8" w14:paraId="4F15FBD0"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927EE8" w:rsidTr="00924821" w14:paraId="0B93B4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tcPr>
          <w:p w:rsidRPr="00CA5E0E" w:rsidR="00927EE8" w:rsidP="00924821" w:rsidRDefault="00927EE8" w14:paraId="1E0C7B31" w14:textId="77777777">
            <w:r w:rsidRPr="00CA5E0E">
              <w:t>Learning about the natural world should be an important part of every child’s upbringing.</w:t>
            </w:r>
          </w:p>
        </w:tc>
        <w:tc>
          <w:tcPr>
            <w:tcW w:w="467" w:type="pct"/>
          </w:tcPr>
          <w:p w:rsidRPr="00CA5E0E" w:rsidR="00927EE8" w:rsidP="00924821" w:rsidRDefault="00927EE8" w14:paraId="5FDEC151"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7" w:type="pct"/>
          </w:tcPr>
          <w:p w:rsidRPr="00CA5E0E" w:rsidR="00927EE8" w:rsidP="00924821" w:rsidRDefault="00927EE8" w14:paraId="7FAB3B4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7" w:type="pct"/>
          </w:tcPr>
          <w:p w:rsidRPr="00CA5E0E" w:rsidR="00927EE8" w:rsidP="00924821" w:rsidRDefault="00927EE8" w14:paraId="670F1B57"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7" w:type="pct"/>
          </w:tcPr>
          <w:p w:rsidRPr="00CA5E0E" w:rsidR="00927EE8" w:rsidP="00924821" w:rsidRDefault="00927EE8" w14:paraId="4998CA1F"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7" w:type="pct"/>
          </w:tcPr>
          <w:p w:rsidRPr="00CA5E0E" w:rsidR="00927EE8" w:rsidP="00924821" w:rsidRDefault="00927EE8" w14:paraId="058EE839"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7" w:type="pct"/>
          </w:tcPr>
          <w:p w:rsidRPr="00CA5E0E" w:rsidR="00927EE8" w:rsidP="00924821" w:rsidRDefault="00927EE8" w14:paraId="566F87D5"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464" w:type="pct"/>
          </w:tcPr>
          <w:p w:rsidRPr="00CA5E0E" w:rsidR="00927EE8" w:rsidP="00924821" w:rsidRDefault="00927EE8" w14:paraId="0FBAC7E7"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927EE8" w:rsidTr="00924821" w14:paraId="42C34C6B" w14:textId="77777777">
        <w:tc>
          <w:tcPr>
            <w:cnfStyle w:val="001000000000" w:firstRow="0" w:lastRow="0" w:firstColumn="1" w:lastColumn="0" w:oddVBand="0" w:evenVBand="0" w:oddHBand="0" w:evenHBand="0" w:firstRowFirstColumn="0" w:firstRowLastColumn="0" w:lastRowFirstColumn="0" w:lastRowLastColumn="0"/>
            <w:tcW w:w="1734" w:type="pct"/>
          </w:tcPr>
          <w:p w:rsidRPr="00CA5E0E" w:rsidR="00927EE8" w:rsidP="00924821" w:rsidRDefault="00927EE8" w14:paraId="3C7B76FB" w14:textId="77777777">
            <w:r w:rsidRPr="00CA5E0E">
              <w:t>Sometimes I feel like parts of nature – certain trees, or storms, or mountains – have a spirit of their own.</w:t>
            </w:r>
          </w:p>
        </w:tc>
        <w:tc>
          <w:tcPr>
            <w:tcW w:w="467" w:type="pct"/>
          </w:tcPr>
          <w:p w:rsidRPr="00CA5E0E" w:rsidR="00927EE8" w:rsidP="00924821" w:rsidRDefault="00927EE8" w14:paraId="6790462F"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67" w:type="pct"/>
          </w:tcPr>
          <w:p w:rsidRPr="00CA5E0E" w:rsidR="00927EE8" w:rsidP="00924821" w:rsidRDefault="00927EE8" w14:paraId="24E17276"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67" w:type="pct"/>
          </w:tcPr>
          <w:p w:rsidRPr="00CA5E0E" w:rsidR="00927EE8" w:rsidP="00924821" w:rsidRDefault="00927EE8" w14:paraId="77F0D63B"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67" w:type="pct"/>
          </w:tcPr>
          <w:p w:rsidRPr="00CA5E0E" w:rsidR="00927EE8" w:rsidP="00924821" w:rsidRDefault="00927EE8" w14:paraId="6D578C91"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67" w:type="pct"/>
          </w:tcPr>
          <w:p w:rsidRPr="00CA5E0E" w:rsidR="00927EE8" w:rsidP="00924821" w:rsidRDefault="00927EE8" w14:paraId="52B88FAF"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467" w:type="pct"/>
          </w:tcPr>
          <w:p w:rsidRPr="00CA5E0E" w:rsidR="00927EE8" w:rsidP="00924821" w:rsidRDefault="00927EE8" w14:paraId="0D6D13E7"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464" w:type="pct"/>
          </w:tcPr>
          <w:p w:rsidRPr="00CA5E0E" w:rsidR="00927EE8" w:rsidP="00924821" w:rsidRDefault="00927EE8" w14:paraId="2CA14AE7"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927EE8" w:rsidTr="00924821" w14:paraId="34CE2B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tcPr>
          <w:p w:rsidRPr="00CA5E0E" w:rsidR="00927EE8" w:rsidP="00924821" w:rsidRDefault="00927EE8" w14:paraId="5957902B" w14:textId="77777777">
            <w:r w:rsidRPr="00CA5E0E">
              <w:t>I would feel that an important part of my life was missing if I were not able to get out and enjoy nature from time to time.</w:t>
            </w:r>
          </w:p>
        </w:tc>
        <w:tc>
          <w:tcPr>
            <w:tcW w:w="467" w:type="pct"/>
          </w:tcPr>
          <w:p w:rsidRPr="00CA5E0E" w:rsidR="00927EE8" w:rsidP="00924821" w:rsidRDefault="00927EE8" w14:paraId="0F429FA9"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7" w:type="pct"/>
          </w:tcPr>
          <w:p w:rsidRPr="00CA5E0E" w:rsidR="00927EE8" w:rsidP="00924821" w:rsidRDefault="00927EE8" w14:paraId="09F3C84D"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7" w:type="pct"/>
          </w:tcPr>
          <w:p w:rsidRPr="00CA5E0E" w:rsidR="00927EE8" w:rsidP="00924821" w:rsidRDefault="00927EE8" w14:paraId="6857E46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7" w:type="pct"/>
          </w:tcPr>
          <w:p w:rsidRPr="00CA5E0E" w:rsidR="00927EE8" w:rsidP="00924821" w:rsidRDefault="00927EE8" w14:paraId="0EE20043"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7" w:type="pct"/>
          </w:tcPr>
          <w:p w:rsidRPr="00CA5E0E" w:rsidR="00927EE8" w:rsidP="00924821" w:rsidRDefault="00927EE8" w14:paraId="0F30D0B3"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7" w:type="pct"/>
          </w:tcPr>
          <w:p w:rsidRPr="00CA5E0E" w:rsidR="00927EE8" w:rsidP="00924821" w:rsidRDefault="00927EE8" w14:paraId="5EC32C02"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464" w:type="pct"/>
          </w:tcPr>
          <w:p w:rsidRPr="00CA5E0E" w:rsidR="00927EE8" w:rsidP="00924821" w:rsidRDefault="00927EE8" w14:paraId="007C1F6C"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927EE8" w:rsidTr="00924821" w14:paraId="276450BF" w14:textId="77777777">
        <w:tc>
          <w:tcPr>
            <w:cnfStyle w:val="001000000000" w:firstRow="0" w:lastRow="0" w:firstColumn="1" w:lastColumn="0" w:oddVBand="0" w:evenVBand="0" w:oddHBand="0" w:evenHBand="0" w:firstRowFirstColumn="0" w:firstRowLastColumn="0" w:lastRowFirstColumn="0" w:lastRowLastColumn="0"/>
            <w:tcW w:w="1734" w:type="pct"/>
          </w:tcPr>
          <w:p w:rsidRPr="00CA5E0E" w:rsidR="00927EE8" w:rsidP="00924821" w:rsidRDefault="00927EE8" w14:paraId="64725E50" w14:textId="77777777">
            <w:r w:rsidRPr="00CA5E0E">
              <w:t>I have never seen a work of art that is as beautiful as a work of nature, like a sunset or mountain range.</w:t>
            </w:r>
          </w:p>
        </w:tc>
        <w:tc>
          <w:tcPr>
            <w:tcW w:w="467" w:type="pct"/>
          </w:tcPr>
          <w:p w:rsidRPr="00CA5E0E" w:rsidR="00927EE8" w:rsidP="00924821" w:rsidRDefault="00927EE8" w14:paraId="1299136C"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67" w:type="pct"/>
          </w:tcPr>
          <w:p w:rsidRPr="00CA5E0E" w:rsidR="00927EE8" w:rsidP="00924821" w:rsidRDefault="00927EE8" w14:paraId="158AC4B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67" w:type="pct"/>
          </w:tcPr>
          <w:p w:rsidRPr="00CA5E0E" w:rsidR="00927EE8" w:rsidP="00924821" w:rsidRDefault="00927EE8" w14:paraId="07A88575"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67" w:type="pct"/>
          </w:tcPr>
          <w:p w:rsidRPr="00CA5E0E" w:rsidR="00927EE8" w:rsidP="00924821" w:rsidRDefault="00927EE8" w14:paraId="67149419"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67" w:type="pct"/>
          </w:tcPr>
          <w:p w:rsidRPr="00CA5E0E" w:rsidR="00927EE8" w:rsidP="00924821" w:rsidRDefault="00927EE8" w14:paraId="1B825E92"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467" w:type="pct"/>
          </w:tcPr>
          <w:p w:rsidRPr="00CA5E0E" w:rsidR="00927EE8" w:rsidP="00924821" w:rsidRDefault="00927EE8" w14:paraId="7372D88F"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464" w:type="pct"/>
          </w:tcPr>
          <w:p w:rsidRPr="00CA5E0E" w:rsidR="00927EE8" w:rsidP="00924821" w:rsidRDefault="00927EE8" w14:paraId="17EAD7C5"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927EE8" w:rsidTr="00924821" w14:paraId="583A2B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4" w:type="pct"/>
          </w:tcPr>
          <w:p w:rsidRPr="00CA5E0E" w:rsidR="00927EE8" w:rsidP="00924821" w:rsidRDefault="00927EE8" w14:paraId="4E7A815C" w14:textId="77777777">
            <w:r w:rsidRPr="00CA5E0E">
              <w:t xml:space="preserve">By spending time in nature I will be motivated to help improve the environment. </w:t>
            </w:r>
          </w:p>
        </w:tc>
        <w:tc>
          <w:tcPr>
            <w:tcW w:w="467" w:type="pct"/>
          </w:tcPr>
          <w:p w:rsidRPr="00CA5E0E" w:rsidR="00927EE8" w:rsidP="00924821" w:rsidRDefault="00927EE8" w14:paraId="4CC17552"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7" w:type="pct"/>
          </w:tcPr>
          <w:p w:rsidRPr="00CA5E0E" w:rsidR="00927EE8" w:rsidP="00924821" w:rsidRDefault="00927EE8" w14:paraId="34BEAEE5"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7" w:type="pct"/>
          </w:tcPr>
          <w:p w:rsidRPr="00CA5E0E" w:rsidR="00927EE8" w:rsidP="00924821" w:rsidRDefault="00927EE8" w14:paraId="12485472"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7" w:type="pct"/>
          </w:tcPr>
          <w:p w:rsidRPr="00CA5E0E" w:rsidR="00927EE8" w:rsidP="00924821" w:rsidRDefault="00927EE8" w14:paraId="7BDC574D"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7" w:type="pct"/>
          </w:tcPr>
          <w:p w:rsidRPr="00CA5E0E" w:rsidR="00927EE8" w:rsidP="00924821" w:rsidRDefault="00927EE8" w14:paraId="4F0E2686"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7" w:type="pct"/>
          </w:tcPr>
          <w:p w:rsidRPr="00CA5E0E" w:rsidR="00927EE8" w:rsidP="00924821" w:rsidRDefault="00927EE8" w14:paraId="6CE8BEC4"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464" w:type="pct"/>
          </w:tcPr>
          <w:p w:rsidRPr="00CA5E0E" w:rsidR="00927EE8" w:rsidP="00924821" w:rsidRDefault="00927EE8" w14:paraId="37EB481C" w14:textId="77777777">
            <w:pPr>
              <w:cnfStyle w:val="000000100000" w:firstRow="0" w:lastRow="0" w:firstColumn="0" w:lastColumn="0" w:oddVBand="0" w:evenVBand="0" w:oddHBand="1" w:evenHBand="0" w:firstRowFirstColumn="0" w:firstRowLastColumn="0" w:lastRowFirstColumn="0" w:lastRowLastColumn="0"/>
            </w:pPr>
            <w:r w:rsidRPr="00CA5E0E">
              <w:t>7</w:t>
            </w:r>
          </w:p>
        </w:tc>
      </w:tr>
    </w:tbl>
    <w:p w:rsidR="00927EE8" w:rsidP="002C19F4" w:rsidRDefault="00927EE8" w14:paraId="41C0914E" w14:textId="77777777">
      <w:pPr>
        <w:rPr>
          <w:rFonts w:cs="Times New Roman"/>
          <w:color w:val="auto"/>
        </w:rPr>
      </w:pPr>
    </w:p>
    <w:p w:rsidR="00927EE8" w:rsidRDefault="00927EE8" w14:paraId="7CA1CFDC" w14:textId="77777777">
      <w:pPr>
        <w:rPr>
          <w:rFonts w:cs="Times New Roman"/>
          <w:color w:val="auto"/>
        </w:rPr>
      </w:pPr>
      <w:r>
        <w:rPr>
          <w:rFonts w:cs="Times New Roman"/>
          <w:color w:val="auto"/>
        </w:rPr>
        <w:br w:type="page"/>
      </w:r>
    </w:p>
    <w:p w:rsidR="00927EE8" w:rsidP="00821E95" w:rsidRDefault="00927EE8" w14:paraId="33D95C05" w14:textId="13DFAAFB">
      <w:pPr>
        <w:pStyle w:val="Heading4"/>
        <w:numPr>
          <w:ilvl w:val="0"/>
          <w:numId w:val="91"/>
        </w:numPr>
      </w:pPr>
    </w:p>
    <w:p w:rsidRPr="00CA5E0E" w:rsidR="00927EE8" w:rsidP="00927EE8" w:rsidRDefault="00927EE8" w14:paraId="3AC80281" w14:textId="33508A60">
      <w:pPr>
        <w:rPr>
          <w:rFonts w:cs="Times New Roman"/>
          <w:i/>
          <w:color w:val="auto"/>
        </w:rPr>
      </w:pPr>
      <w:r w:rsidRPr="00CA5E0E">
        <w:rPr>
          <w:rFonts w:cs="Times New Roman"/>
          <w:color w:val="auto"/>
        </w:rPr>
        <w:t xml:space="preserve">Please indicate your level of agreement or disagreement with the following statements. </w:t>
      </w:r>
      <w:r w:rsidRPr="00CA5E0E">
        <w:rPr>
          <w:rFonts w:cs="Times New Roman"/>
          <w:i/>
          <w:color w:val="auto"/>
        </w:rPr>
        <w:t>Circle one number for each statement.</w:t>
      </w:r>
    </w:p>
    <w:tbl>
      <w:tblPr>
        <w:tblStyle w:val="SmallTable"/>
        <w:tblW w:w="10080" w:type="dxa"/>
        <w:tblLook w:val="00A0" w:firstRow="1" w:lastRow="0" w:firstColumn="1" w:lastColumn="0" w:noHBand="0" w:noVBand="0"/>
      </w:tblPr>
      <w:tblGrid>
        <w:gridCol w:w="3370"/>
        <w:gridCol w:w="925"/>
        <w:gridCol w:w="1049"/>
        <w:gridCol w:w="924"/>
        <w:gridCol w:w="920"/>
        <w:gridCol w:w="920"/>
        <w:gridCol w:w="1049"/>
        <w:gridCol w:w="923"/>
      </w:tblGrid>
      <w:tr w:rsidRPr="00CA5E0E" w:rsidR="00927EE8" w:rsidTr="00924821" w14:paraId="71B137D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Pr>
          <w:p w:rsidRPr="00CA5E0E" w:rsidR="00927EE8" w:rsidP="00924821" w:rsidRDefault="00927EE8" w14:paraId="2614DD77" w14:textId="77777777">
            <w:pPr>
              <w:rPr>
                <w:rFonts w:cs="Times New Roman"/>
                <w:color w:val="auto"/>
              </w:rPr>
            </w:pPr>
          </w:p>
        </w:tc>
        <w:tc>
          <w:tcPr>
            <w:tcW w:w="934" w:type="dxa"/>
          </w:tcPr>
          <w:p w:rsidRPr="00CA5E0E" w:rsidR="00927EE8" w:rsidP="00924821" w:rsidRDefault="00927EE8" w14:paraId="0980E677"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color w:val="auto"/>
              </w:rPr>
              <w:t>Strongly</w:t>
            </w:r>
            <w:r w:rsidRPr="00CA5E0E">
              <w:rPr>
                <w:color w:val="auto"/>
              </w:rPr>
              <w:br/>
              <w:t>disagree</w:t>
            </w:r>
          </w:p>
        </w:tc>
        <w:tc>
          <w:tcPr>
            <w:tcW w:w="950" w:type="dxa"/>
          </w:tcPr>
          <w:p w:rsidRPr="00CA5E0E" w:rsidR="00927EE8" w:rsidP="00924821" w:rsidRDefault="00927EE8" w14:paraId="31161A9B"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color w:val="auto"/>
              </w:rPr>
              <w:t>Moderately</w:t>
            </w:r>
            <w:r w:rsidRPr="00CA5E0E">
              <w:rPr>
                <w:color w:val="auto"/>
              </w:rPr>
              <w:br/>
              <w:t>disagree</w:t>
            </w:r>
          </w:p>
        </w:tc>
        <w:tc>
          <w:tcPr>
            <w:tcW w:w="934" w:type="dxa"/>
          </w:tcPr>
          <w:p w:rsidRPr="00CA5E0E" w:rsidR="00927EE8" w:rsidP="00924821" w:rsidRDefault="00927EE8" w14:paraId="380768B4"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color w:val="auto"/>
              </w:rPr>
              <w:t>Slightly</w:t>
            </w:r>
            <w:r w:rsidRPr="00CA5E0E">
              <w:rPr>
                <w:color w:val="auto"/>
              </w:rPr>
              <w:br/>
              <w:t>disagree</w:t>
            </w:r>
          </w:p>
        </w:tc>
        <w:tc>
          <w:tcPr>
            <w:tcW w:w="934" w:type="dxa"/>
          </w:tcPr>
          <w:p w:rsidRPr="00CA5E0E" w:rsidR="00927EE8" w:rsidP="00924821" w:rsidRDefault="00927EE8" w14:paraId="0F48844E"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color w:val="auto"/>
              </w:rPr>
              <w:t>Neither</w:t>
            </w:r>
          </w:p>
        </w:tc>
        <w:tc>
          <w:tcPr>
            <w:tcW w:w="934" w:type="dxa"/>
          </w:tcPr>
          <w:p w:rsidRPr="00CA5E0E" w:rsidR="00927EE8" w:rsidP="00924821" w:rsidRDefault="00927EE8" w14:paraId="6C085FAD"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color w:val="auto"/>
              </w:rPr>
              <w:t>Slightly</w:t>
            </w:r>
            <w:r w:rsidRPr="00CA5E0E">
              <w:rPr>
                <w:color w:val="auto"/>
              </w:rPr>
              <w:br/>
              <w:t>agree</w:t>
            </w:r>
          </w:p>
        </w:tc>
        <w:tc>
          <w:tcPr>
            <w:tcW w:w="950" w:type="dxa"/>
          </w:tcPr>
          <w:p w:rsidRPr="00CA5E0E" w:rsidR="00927EE8" w:rsidP="00924821" w:rsidRDefault="00927EE8" w14:paraId="184B6AA8"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color w:val="auto"/>
              </w:rPr>
              <w:t>Moderately</w:t>
            </w:r>
            <w:r w:rsidRPr="00CA5E0E">
              <w:rPr>
                <w:color w:val="auto"/>
              </w:rPr>
              <w:br/>
              <w:t>agree</w:t>
            </w:r>
          </w:p>
        </w:tc>
        <w:tc>
          <w:tcPr>
            <w:tcW w:w="934" w:type="dxa"/>
          </w:tcPr>
          <w:p w:rsidRPr="00CA5E0E" w:rsidR="00927EE8" w:rsidP="00924821" w:rsidRDefault="00927EE8" w14:paraId="20477DC8"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A5E0E">
              <w:rPr>
                <w:color w:val="auto"/>
              </w:rPr>
              <w:t>Strongly</w:t>
            </w:r>
            <w:r w:rsidRPr="00CA5E0E">
              <w:rPr>
                <w:color w:val="auto"/>
              </w:rPr>
              <w:br/>
              <w:t>agree</w:t>
            </w:r>
          </w:p>
        </w:tc>
      </w:tr>
      <w:tr w:rsidRPr="00CA5E0E" w:rsidR="00927EE8" w:rsidTr="00924821" w14:paraId="0E1F4F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36B76F25" w14:textId="77777777">
            <w:pPr>
              <w:rPr>
                <w:rFonts w:cs="Times New Roman"/>
                <w:color w:val="auto"/>
              </w:rPr>
            </w:pPr>
            <w:r w:rsidRPr="00CA5E0E">
              <w:rPr>
                <w:rFonts w:cs="Times New Roman"/>
                <w:color w:val="auto"/>
              </w:rPr>
              <w:t>The balance of nature is delicate and easily upset</w:t>
            </w:r>
          </w:p>
        </w:tc>
        <w:tc>
          <w:tcPr>
            <w:tcW w:w="934" w:type="dxa"/>
          </w:tcPr>
          <w:p w:rsidRPr="00CA5E0E" w:rsidR="00927EE8" w:rsidP="00924821" w:rsidRDefault="00927EE8" w14:paraId="362FC20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6133230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01D32B3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1D2CCF5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5B1C177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5FBC808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5D9A93A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7</w:t>
            </w:r>
          </w:p>
        </w:tc>
      </w:tr>
      <w:tr w:rsidRPr="00CA5E0E" w:rsidR="00927EE8" w:rsidTr="00924821" w14:paraId="3E4E7318" w14:textId="77777777">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624349AC" w14:textId="77777777">
            <w:pPr>
              <w:rPr>
                <w:rFonts w:cs="Times New Roman"/>
                <w:color w:val="auto"/>
              </w:rPr>
            </w:pPr>
            <w:r w:rsidRPr="00CA5E0E">
              <w:rPr>
                <w:rFonts w:cs="Times New Roman"/>
                <w:color w:val="auto"/>
              </w:rPr>
              <w:t>When humans interfere with nature, it often produces disastrous consequences</w:t>
            </w:r>
          </w:p>
        </w:tc>
        <w:tc>
          <w:tcPr>
            <w:tcW w:w="934" w:type="dxa"/>
          </w:tcPr>
          <w:p w:rsidRPr="00CA5E0E" w:rsidR="00927EE8" w:rsidP="00924821" w:rsidRDefault="00927EE8" w14:paraId="4A6E2BE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7F97A77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77FF886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2121602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187214E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6B97C05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37BBE50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7</w:t>
            </w:r>
          </w:p>
        </w:tc>
      </w:tr>
      <w:tr w:rsidRPr="00CA5E0E" w:rsidR="00927EE8" w:rsidTr="00924821" w14:paraId="47C195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62A23DFA" w14:textId="77777777">
            <w:pPr>
              <w:rPr>
                <w:rFonts w:cs="Times New Roman"/>
                <w:color w:val="auto"/>
              </w:rPr>
            </w:pPr>
            <w:r w:rsidRPr="00CA5E0E">
              <w:rPr>
                <w:rFonts w:cs="Times New Roman"/>
                <w:color w:val="auto"/>
              </w:rPr>
              <w:t>Humans are severely abusing the environment</w:t>
            </w:r>
          </w:p>
        </w:tc>
        <w:tc>
          <w:tcPr>
            <w:tcW w:w="934" w:type="dxa"/>
          </w:tcPr>
          <w:p w:rsidRPr="00CA5E0E" w:rsidR="00927EE8" w:rsidP="00924821" w:rsidRDefault="00927EE8" w14:paraId="05308CF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329DB8B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67C38F5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545F783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6D93ADD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5582205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7C1EE19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7</w:t>
            </w:r>
          </w:p>
        </w:tc>
      </w:tr>
      <w:tr w:rsidRPr="00CA5E0E" w:rsidR="00927EE8" w:rsidTr="00924821" w14:paraId="288318DF" w14:textId="77777777">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688E77B2" w14:textId="77777777">
            <w:pPr>
              <w:rPr>
                <w:rFonts w:cs="Times New Roman"/>
                <w:color w:val="auto"/>
              </w:rPr>
            </w:pPr>
            <w:r w:rsidRPr="00CA5E0E">
              <w:rPr>
                <w:rFonts w:cs="Times New Roman"/>
                <w:color w:val="auto"/>
              </w:rPr>
              <w:t>Humans have the right to modify the natural environment to suit their needs</w:t>
            </w:r>
          </w:p>
        </w:tc>
        <w:tc>
          <w:tcPr>
            <w:tcW w:w="934" w:type="dxa"/>
          </w:tcPr>
          <w:p w:rsidRPr="00CA5E0E" w:rsidR="00927EE8" w:rsidP="00924821" w:rsidRDefault="00927EE8" w14:paraId="3C92E69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6AA5238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5C50780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1619DF7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799F9FA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7BBD341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24854A6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7</w:t>
            </w:r>
          </w:p>
        </w:tc>
      </w:tr>
      <w:tr w:rsidRPr="00CA5E0E" w:rsidR="00927EE8" w:rsidTr="00924821" w14:paraId="042966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485DEE3D" w14:textId="77777777">
            <w:pPr>
              <w:rPr>
                <w:rFonts w:cs="Times New Roman"/>
                <w:color w:val="auto"/>
              </w:rPr>
            </w:pPr>
            <w:r w:rsidRPr="00CA5E0E">
              <w:rPr>
                <w:rFonts w:cs="Times New Roman"/>
                <w:color w:val="auto"/>
              </w:rPr>
              <w:t>Humans were created to rule over the rest of nature</w:t>
            </w:r>
          </w:p>
        </w:tc>
        <w:tc>
          <w:tcPr>
            <w:tcW w:w="934" w:type="dxa"/>
          </w:tcPr>
          <w:p w:rsidRPr="00CA5E0E" w:rsidR="00927EE8" w:rsidP="00924821" w:rsidRDefault="00927EE8" w14:paraId="5689821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74505D5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4A1A645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718765C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72590BF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5D2BE54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7808C98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7</w:t>
            </w:r>
          </w:p>
        </w:tc>
      </w:tr>
      <w:tr w:rsidRPr="00CA5E0E" w:rsidR="00927EE8" w:rsidTr="00924821" w14:paraId="236527DA" w14:textId="77777777">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4342275D" w14:textId="77777777">
            <w:pPr>
              <w:rPr>
                <w:rFonts w:cs="Times New Roman"/>
                <w:color w:val="auto"/>
              </w:rPr>
            </w:pPr>
            <w:r w:rsidRPr="00CA5E0E">
              <w:rPr>
                <w:rFonts w:cs="Times New Roman"/>
                <w:color w:val="auto"/>
              </w:rPr>
              <w:t>Plants and animals have as much right as humans to exist</w:t>
            </w:r>
          </w:p>
        </w:tc>
        <w:tc>
          <w:tcPr>
            <w:tcW w:w="934" w:type="dxa"/>
          </w:tcPr>
          <w:p w:rsidRPr="00CA5E0E" w:rsidR="00927EE8" w:rsidP="00924821" w:rsidRDefault="00927EE8" w14:paraId="5BECF22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2C12941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5FC7181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73F4AC0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0C78A22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0AF14D5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6631E68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7</w:t>
            </w:r>
          </w:p>
        </w:tc>
      </w:tr>
      <w:tr w:rsidRPr="00CA5E0E" w:rsidR="00927EE8" w:rsidTr="00924821" w14:paraId="45F528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7AB69E20" w14:textId="77777777">
            <w:pPr>
              <w:rPr>
                <w:rFonts w:cs="Times New Roman"/>
                <w:color w:val="auto"/>
              </w:rPr>
            </w:pPr>
            <w:r w:rsidRPr="00CA5E0E">
              <w:rPr>
                <w:rFonts w:cs="Times New Roman"/>
                <w:color w:val="auto"/>
              </w:rPr>
              <w:t>We are approaching the limit to the number of people the planet can support</w:t>
            </w:r>
          </w:p>
        </w:tc>
        <w:tc>
          <w:tcPr>
            <w:tcW w:w="934" w:type="dxa"/>
          </w:tcPr>
          <w:p w:rsidRPr="00CA5E0E" w:rsidR="00927EE8" w:rsidP="00924821" w:rsidRDefault="00927EE8" w14:paraId="4ADD19D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1F358D2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6474B32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6C0AFDB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7CB562E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559FFB9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7583378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7</w:t>
            </w:r>
          </w:p>
        </w:tc>
      </w:tr>
      <w:tr w:rsidRPr="00CA5E0E" w:rsidR="00927EE8" w:rsidTr="00924821" w14:paraId="39009CDD" w14:textId="77777777">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691CD269" w14:textId="77777777">
            <w:pPr>
              <w:rPr>
                <w:rFonts w:cs="Times New Roman"/>
                <w:color w:val="auto"/>
              </w:rPr>
            </w:pPr>
            <w:r w:rsidRPr="00CA5E0E">
              <w:rPr>
                <w:rFonts w:cs="Times New Roman"/>
                <w:color w:val="auto"/>
              </w:rPr>
              <w:t>Humans must live in harmony with nature in order to survive</w:t>
            </w:r>
          </w:p>
        </w:tc>
        <w:tc>
          <w:tcPr>
            <w:tcW w:w="934" w:type="dxa"/>
          </w:tcPr>
          <w:p w:rsidRPr="00CA5E0E" w:rsidR="00927EE8" w:rsidP="00924821" w:rsidRDefault="00927EE8" w14:paraId="11C0E6C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30632C7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67AD19C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76C2FDF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31961E0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670A29E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0BF7B5A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7</w:t>
            </w:r>
          </w:p>
        </w:tc>
      </w:tr>
      <w:tr w:rsidRPr="00CA5E0E" w:rsidR="00927EE8" w:rsidTr="00924821" w14:paraId="38329B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678E91EA" w14:textId="77777777">
            <w:pPr>
              <w:rPr>
                <w:rFonts w:cs="Times New Roman"/>
                <w:color w:val="auto"/>
              </w:rPr>
            </w:pPr>
            <w:r w:rsidRPr="00CA5E0E">
              <w:rPr>
                <w:rFonts w:cs="Times New Roman"/>
                <w:color w:val="auto"/>
              </w:rPr>
              <w:t>To maintain a healthy economy, we will have to develop a steady state of economy where industrial growth is controlled</w:t>
            </w:r>
          </w:p>
        </w:tc>
        <w:tc>
          <w:tcPr>
            <w:tcW w:w="934" w:type="dxa"/>
          </w:tcPr>
          <w:p w:rsidRPr="00CA5E0E" w:rsidR="00927EE8" w:rsidP="00924821" w:rsidRDefault="00927EE8" w14:paraId="6380B0B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5B08869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711F4EF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5924BE2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719FE45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1E08A9D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4D685FD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7</w:t>
            </w:r>
          </w:p>
        </w:tc>
      </w:tr>
      <w:tr w:rsidRPr="00CA5E0E" w:rsidR="00927EE8" w:rsidTr="00924821" w14:paraId="3C990468" w14:textId="77777777">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08813490" w14:textId="77777777">
            <w:pPr>
              <w:rPr>
                <w:rFonts w:cs="Times New Roman"/>
                <w:color w:val="auto"/>
              </w:rPr>
            </w:pPr>
            <w:r w:rsidRPr="00CA5E0E">
              <w:rPr>
                <w:rFonts w:cs="Times New Roman"/>
                <w:color w:val="auto"/>
              </w:rPr>
              <w:t>Humans need not adapt to the natural environment because they can adapt the environment to suit their own needs</w:t>
            </w:r>
          </w:p>
        </w:tc>
        <w:tc>
          <w:tcPr>
            <w:tcW w:w="934" w:type="dxa"/>
          </w:tcPr>
          <w:p w:rsidRPr="00CA5E0E" w:rsidR="00927EE8" w:rsidP="00924821" w:rsidRDefault="00927EE8" w14:paraId="5FCA1FD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6835AA9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6DDF4BD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2A6E164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5C5A910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197A28C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7E7A804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7</w:t>
            </w:r>
          </w:p>
        </w:tc>
      </w:tr>
      <w:tr w:rsidRPr="00CA5E0E" w:rsidR="00927EE8" w:rsidTr="00924821" w14:paraId="7DBC23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554ADC20" w14:textId="77777777">
            <w:pPr>
              <w:rPr>
                <w:rFonts w:cs="Times New Roman"/>
                <w:color w:val="auto"/>
              </w:rPr>
            </w:pPr>
            <w:r w:rsidRPr="00CA5E0E">
              <w:rPr>
                <w:rFonts w:cs="Times New Roman"/>
                <w:color w:val="auto"/>
              </w:rPr>
              <w:t xml:space="preserve">There are limits to growth beyond which our society cannot expand </w:t>
            </w:r>
          </w:p>
        </w:tc>
        <w:tc>
          <w:tcPr>
            <w:tcW w:w="934" w:type="dxa"/>
          </w:tcPr>
          <w:p w:rsidRPr="00CA5E0E" w:rsidR="00927EE8" w:rsidP="00924821" w:rsidRDefault="00927EE8" w14:paraId="33EBA95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72CD4AA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48B5916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7898FB9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1FF9509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3A94637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69B91DE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color w:val="auto"/>
              </w:rPr>
              <w:t>7</w:t>
            </w:r>
          </w:p>
        </w:tc>
      </w:tr>
      <w:tr w:rsidRPr="00CA5E0E" w:rsidR="00927EE8" w:rsidTr="00924821" w14:paraId="054DC9C1" w14:textId="77777777">
        <w:tc>
          <w:tcPr>
            <w:cnfStyle w:val="001000000000" w:firstRow="0" w:lastRow="0" w:firstColumn="1" w:lastColumn="0" w:oddVBand="0" w:evenVBand="0" w:oddHBand="0" w:evenHBand="0" w:firstRowFirstColumn="0" w:firstRowLastColumn="0" w:lastRowFirstColumn="0" w:lastRowLastColumn="0"/>
            <w:tcW w:w="3510" w:type="dxa"/>
          </w:tcPr>
          <w:p w:rsidRPr="00CA5E0E" w:rsidR="00927EE8" w:rsidP="00924821" w:rsidRDefault="00927EE8" w14:paraId="35A7A22E" w14:textId="77777777">
            <w:pPr>
              <w:rPr>
                <w:rFonts w:cs="Times New Roman"/>
                <w:color w:val="auto"/>
              </w:rPr>
            </w:pPr>
            <w:r w:rsidRPr="00CA5E0E">
              <w:rPr>
                <w:rFonts w:cs="Times New Roman"/>
                <w:color w:val="auto"/>
              </w:rPr>
              <w:t>There are no limits to growth for nations like the United States</w:t>
            </w:r>
          </w:p>
        </w:tc>
        <w:tc>
          <w:tcPr>
            <w:tcW w:w="934" w:type="dxa"/>
          </w:tcPr>
          <w:p w:rsidRPr="00CA5E0E" w:rsidR="00927EE8" w:rsidP="00924821" w:rsidRDefault="00927EE8" w14:paraId="7B057E2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1</w:t>
            </w:r>
          </w:p>
        </w:tc>
        <w:tc>
          <w:tcPr>
            <w:tcW w:w="950" w:type="dxa"/>
          </w:tcPr>
          <w:p w:rsidRPr="00CA5E0E" w:rsidR="00927EE8" w:rsidP="00924821" w:rsidRDefault="00927EE8" w14:paraId="1CC6586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2</w:t>
            </w:r>
          </w:p>
        </w:tc>
        <w:tc>
          <w:tcPr>
            <w:tcW w:w="934" w:type="dxa"/>
          </w:tcPr>
          <w:p w:rsidRPr="00CA5E0E" w:rsidR="00927EE8" w:rsidP="00924821" w:rsidRDefault="00927EE8" w14:paraId="003AD33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3</w:t>
            </w:r>
          </w:p>
        </w:tc>
        <w:tc>
          <w:tcPr>
            <w:tcW w:w="934" w:type="dxa"/>
          </w:tcPr>
          <w:p w:rsidRPr="00CA5E0E" w:rsidR="00927EE8" w:rsidP="00924821" w:rsidRDefault="00927EE8" w14:paraId="6BC5D6B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4</w:t>
            </w:r>
          </w:p>
        </w:tc>
        <w:tc>
          <w:tcPr>
            <w:tcW w:w="934" w:type="dxa"/>
          </w:tcPr>
          <w:p w:rsidRPr="00CA5E0E" w:rsidR="00927EE8" w:rsidP="00924821" w:rsidRDefault="00927EE8" w14:paraId="1FCB46B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5</w:t>
            </w:r>
          </w:p>
        </w:tc>
        <w:tc>
          <w:tcPr>
            <w:tcW w:w="950" w:type="dxa"/>
          </w:tcPr>
          <w:p w:rsidRPr="00CA5E0E" w:rsidR="00927EE8" w:rsidP="00924821" w:rsidRDefault="00927EE8" w14:paraId="54646B5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6</w:t>
            </w:r>
          </w:p>
        </w:tc>
        <w:tc>
          <w:tcPr>
            <w:tcW w:w="934" w:type="dxa"/>
          </w:tcPr>
          <w:p w:rsidRPr="00CA5E0E" w:rsidR="00927EE8" w:rsidP="00924821" w:rsidRDefault="00927EE8" w14:paraId="2B76BD6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color w:val="auto"/>
              </w:rPr>
              <w:t>7</w:t>
            </w:r>
          </w:p>
        </w:tc>
      </w:tr>
    </w:tbl>
    <w:p w:rsidR="00451088" w:rsidRDefault="00451088" w14:paraId="40D6E803" w14:textId="77777777">
      <w:pPr>
        <w:rPr>
          <w:rFonts w:cs="Times New Roman"/>
          <w:b/>
          <w:color w:val="auto"/>
        </w:rPr>
      </w:pPr>
      <w:r>
        <w:rPr>
          <w:color w:val="auto"/>
        </w:rPr>
        <w:br w:type="page"/>
      </w:r>
    </w:p>
    <w:p w:rsidRPr="00CA5E0E" w:rsidR="005E21B1" w:rsidP="001A62B8" w:rsidRDefault="005E21B1" w14:paraId="16F55A1A" w14:textId="77777777">
      <w:pPr>
        <w:pStyle w:val="Heading4"/>
        <w:numPr>
          <w:ilvl w:val="0"/>
          <w:numId w:val="91"/>
        </w:numPr>
        <w:rPr>
          <w:color w:val="auto"/>
        </w:rPr>
      </w:pPr>
    </w:p>
    <w:p w:rsidRPr="00CA5E0E" w:rsidR="005E21B1" w:rsidP="005E21B1" w:rsidRDefault="005E21B1" w14:paraId="1B5330C8" w14:textId="77777777">
      <w:pPr>
        <w:rPr>
          <w:rFonts w:cs="Times New Roman"/>
          <w:iCs/>
          <w:color w:val="auto"/>
        </w:rPr>
      </w:pPr>
      <w:r w:rsidRPr="00CA5E0E">
        <w:rPr>
          <w:rFonts w:cs="Times New Roman"/>
          <w:iCs/>
          <w:color w:val="auto"/>
        </w:rPr>
        <w:t xml:space="preserve">Below are statements representing different ways people think about fish, wildlife, and the natural environment. We are interested in knowing </w:t>
      </w:r>
      <w:r w:rsidRPr="00CA5E0E">
        <w:rPr>
          <w:rFonts w:cs="Times New Roman"/>
          <w:b/>
          <w:i/>
          <w:iCs/>
          <w:color w:val="auto"/>
        </w:rPr>
        <w:t>your views</w:t>
      </w:r>
      <w:r w:rsidRPr="00CA5E0E">
        <w:rPr>
          <w:rFonts w:cs="Times New Roman"/>
          <w:b/>
          <w:iCs/>
          <w:color w:val="auto"/>
        </w:rPr>
        <w:t>.</w:t>
      </w:r>
      <w:r w:rsidRPr="00CA5E0E">
        <w:rPr>
          <w:rFonts w:cs="Times New Roman"/>
          <w:iCs/>
          <w:color w:val="auto"/>
        </w:rPr>
        <w:t xml:space="preserve"> </w:t>
      </w:r>
      <w:r w:rsidRPr="00CA5E0E">
        <w:rPr>
          <w:rFonts w:cs="Times New Roman"/>
          <w:i/>
          <w:iCs/>
          <w:color w:val="auto"/>
        </w:rPr>
        <w:t>Please c</w:t>
      </w:r>
      <w:r w:rsidRPr="00CA5E0E">
        <w:rPr>
          <w:rFonts w:cs="Times New Roman"/>
          <w:iCs/>
          <w:color w:val="auto"/>
        </w:rPr>
        <w:t>ircle one number for each statement.</w:t>
      </w:r>
    </w:p>
    <w:tbl>
      <w:tblPr>
        <w:tblStyle w:val="SmallTable"/>
        <w:tblW w:w="10080" w:type="dxa"/>
        <w:tblLook w:val="04A0" w:firstRow="1" w:lastRow="0" w:firstColumn="1" w:lastColumn="0" w:noHBand="0" w:noVBand="1"/>
      </w:tblPr>
      <w:tblGrid>
        <w:gridCol w:w="3510"/>
        <w:gridCol w:w="934"/>
        <w:gridCol w:w="950"/>
        <w:gridCol w:w="934"/>
        <w:gridCol w:w="934"/>
        <w:gridCol w:w="934"/>
        <w:gridCol w:w="950"/>
        <w:gridCol w:w="934"/>
      </w:tblGrid>
      <w:tr w:rsidRPr="00CA5E0E" w:rsidR="00330C47" w:rsidTr="00A474B9" w14:paraId="540EBCA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Pr>
          <w:p w:rsidRPr="00CA5E0E" w:rsidR="002C19F4" w:rsidP="005E21B1" w:rsidRDefault="002C19F4" w14:paraId="637719A7" w14:textId="77777777">
            <w:pPr>
              <w:rPr>
                <w:color w:val="auto"/>
              </w:rPr>
            </w:pPr>
          </w:p>
        </w:tc>
        <w:tc>
          <w:tcPr>
            <w:tcW w:w="934" w:type="dxa"/>
          </w:tcPr>
          <w:p w:rsidRPr="00A474B9" w:rsidR="002C19F4" w:rsidP="005E21B1" w:rsidRDefault="002C19F4" w14:paraId="6B1FFDBF"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disagree</w:t>
            </w:r>
          </w:p>
        </w:tc>
        <w:tc>
          <w:tcPr>
            <w:tcW w:w="950" w:type="dxa"/>
          </w:tcPr>
          <w:p w:rsidRPr="00A474B9" w:rsidR="002C19F4" w:rsidP="005E21B1" w:rsidRDefault="002C19F4" w14:paraId="45567FAC"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disagree</w:t>
            </w:r>
          </w:p>
        </w:tc>
        <w:tc>
          <w:tcPr>
            <w:tcW w:w="934" w:type="dxa"/>
          </w:tcPr>
          <w:p w:rsidRPr="00A474B9" w:rsidR="002C19F4" w:rsidP="005E21B1" w:rsidRDefault="002C19F4" w14:paraId="226CC9E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disagree</w:t>
            </w:r>
          </w:p>
        </w:tc>
        <w:tc>
          <w:tcPr>
            <w:tcW w:w="934" w:type="dxa"/>
          </w:tcPr>
          <w:p w:rsidRPr="00A474B9" w:rsidR="002C19F4" w:rsidP="005E21B1" w:rsidRDefault="002C19F4" w14:paraId="428B0D72"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Neither</w:t>
            </w:r>
          </w:p>
        </w:tc>
        <w:tc>
          <w:tcPr>
            <w:tcW w:w="934" w:type="dxa"/>
          </w:tcPr>
          <w:p w:rsidRPr="00A474B9" w:rsidR="002C19F4" w:rsidP="005E21B1" w:rsidRDefault="002C19F4" w14:paraId="6B8F966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agree</w:t>
            </w:r>
          </w:p>
        </w:tc>
        <w:tc>
          <w:tcPr>
            <w:tcW w:w="950" w:type="dxa"/>
          </w:tcPr>
          <w:p w:rsidRPr="00A474B9" w:rsidR="002C19F4" w:rsidP="005E21B1" w:rsidRDefault="002C19F4" w14:paraId="7E8A761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agree</w:t>
            </w:r>
          </w:p>
        </w:tc>
        <w:tc>
          <w:tcPr>
            <w:tcW w:w="934" w:type="dxa"/>
          </w:tcPr>
          <w:p w:rsidRPr="00A474B9" w:rsidR="002C19F4" w:rsidP="005E21B1" w:rsidRDefault="002C19F4" w14:paraId="20E032EF"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agree</w:t>
            </w:r>
          </w:p>
        </w:tc>
      </w:tr>
      <w:tr w:rsidRPr="00CA5E0E" w:rsidR="005A1033" w:rsidTr="005A1033" w14:paraId="31AF83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CA5E0E" w:rsidR="002C19F4" w:rsidP="005E21B1" w:rsidRDefault="002C19F4" w14:paraId="546978D0" w14:textId="77777777">
            <w:pPr>
              <w:spacing w:before="48" w:beforeLines="20" w:after="48" w:afterLines="20"/>
              <w:rPr>
                <w:color w:val="auto"/>
              </w:rPr>
            </w:pPr>
            <w:r w:rsidRPr="00CA5E0E">
              <w:rPr>
                <w:color w:val="auto"/>
              </w:rPr>
              <w:t>I care about animals as much as I do other people.</w:t>
            </w:r>
          </w:p>
        </w:tc>
        <w:tc>
          <w:tcPr>
            <w:tcW w:w="934" w:type="dxa"/>
          </w:tcPr>
          <w:p w:rsidRPr="00CA5E0E" w:rsidR="002C19F4" w:rsidP="005E21B1" w:rsidRDefault="002C19F4" w14:paraId="6D4CAB5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50" w:type="dxa"/>
          </w:tcPr>
          <w:p w:rsidRPr="00CA5E0E" w:rsidR="002C19F4" w:rsidP="005E21B1" w:rsidRDefault="002C19F4" w14:paraId="3155F20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4" w:type="dxa"/>
          </w:tcPr>
          <w:p w:rsidRPr="00CA5E0E" w:rsidR="002C19F4" w:rsidP="005E21B1" w:rsidRDefault="002C19F4" w14:paraId="49331D6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4" w:type="dxa"/>
          </w:tcPr>
          <w:p w:rsidRPr="00CA5E0E" w:rsidR="002C19F4" w:rsidP="005E21B1" w:rsidRDefault="002C19F4" w14:paraId="48FC0C5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4" w:type="dxa"/>
          </w:tcPr>
          <w:p w:rsidRPr="00CA5E0E" w:rsidR="002C19F4" w:rsidP="005E21B1" w:rsidRDefault="002C19F4" w14:paraId="0871BB6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50" w:type="dxa"/>
          </w:tcPr>
          <w:p w:rsidRPr="00CA5E0E" w:rsidR="002C19F4" w:rsidP="005E21B1" w:rsidRDefault="002C19F4" w14:paraId="0E2FEDF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4" w:type="dxa"/>
          </w:tcPr>
          <w:p w:rsidRPr="00CA5E0E" w:rsidR="002C19F4" w:rsidP="005E21B1" w:rsidRDefault="002C19F4" w14:paraId="5FC8B40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330C47" w:rsidTr="00A474B9" w14:paraId="32B04544" w14:textId="77777777">
        <w:tc>
          <w:tcPr>
            <w:cnfStyle w:val="001000000000" w:firstRow="0" w:lastRow="0" w:firstColumn="1" w:lastColumn="0" w:oddVBand="0" w:evenVBand="0" w:oddHBand="0" w:evenHBand="0" w:firstRowFirstColumn="0" w:firstRowLastColumn="0" w:lastRowFirstColumn="0" w:lastRowLastColumn="0"/>
            <w:tcW w:w="3510" w:type="dxa"/>
          </w:tcPr>
          <w:p w:rsidRPr="00CA5E0E" w:rsidR="002C19F4" w:rsidP="005E21B1" w:rsidRDefault="002C19F4" w14:paraId="3556A099" w14:textId="77777777">
            <w:pPr>
              <w:spacing w:before="48" w:beforeLines="20" w:after="48" w:afterLines="20"/>
              <w:rPr>
                <w:color w:val="auto"/>
              </w:rPr>
            </w:pPr>
            <w:r w:rsidRPr="00CA5E0E">
              <w:rPr>
                <w:color w:val="auto"/>
              </w:rPr>
              <w:t>I feel a strong emotional bond with animals.</w:t>
            </w:r>
          </w:p>
        </w:tc>
        <w:tc>
          <w:tcPr>
            <w:tcW w:w="934" w:type="dxa"/>
          </w:tcPr>
          <w:p w:rsidRPr="00CA5E0E" w:rsidR="002C19F4" w:rsidP="005E21B1" w:rsidRDefault="002C19F4" w14:paraId="575BE86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50" w:type="dxa"/>
          </w:tcPr>
          <w:p w:rsidRPr="00CA5E0E" w:rsidR="002C19F4" w:rsidP="005E21B1" w:rsidRDefault="002C19F4" w14:paraId="7BEF4A3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4" w:type="dxa"/>
          </w:tcPr>
          <w:p w:rsidRPr="00CA5E0E" w:rsidR="002C19F4" w:rsidP="005E21B1" w:rsidRDefault="002C19F4" w14:paraId="25FF5D4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4" w:type="dxa"/>
          </w:tcPr>
          <w:p w:rsidRPr="00CA5E0E" w:rsidR="002C19F4" w:rsidP="005E21B1" w:rsidRDefault="002C19F4" w14:paraId="50A93358"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4" w:type="dxa"/>
          </w:tcPr>
          <w:p w:rsidRPr="00CA5E0E" w:rsidR="002C19F4" w:rsidP="005E21B1" w:rsidRDefault="002C19F4" w14:paraId="0623A1AC"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50" w:type="dxa"/>
          </w:tcPr>
          <w:p w:rsidRPr="00CA5E0E" w:rsidR="002C19F4" w:rsidP="005E21B1" w:rsidRDefault="002C19F4" w14:paraId="1FFDE9C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4" w:type="dxa"/>
          </w:tcPr>
          <w:p w:rsidRPr="00CA5E0E" w:rsidR="002C19F4" w:rsidP="005E21B1" w:rsidRDefault="002C19F4" w14:paraId="6AFE23CC"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5A1033" w:rsidTr="005A1033" w14:paraId="14297B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CA5E0E" w:rsidR="002C19F4" w:rsidP="005E21B1" w:rsidRDefault="002C19F4" w14:paraId="2F5E1ACB" w14:textId="77777777">
            <w:pPr>
              <w:spacing w:before="48" w:beforeLines="20" w:after="48" w:afterLines="20"/>
              <w:rPr>
                <w:color w:val="auto"/>
              </w:rPr>
            </w:pPr>
            <w:r w:rsidRPr="00CA5E0E">
              <w:rPr>
                <w:color w:val="auto"/>
              </w:rPr>
              <w:t>I take great comfort in the relationships I have with animals.</w:t>
            </w:r>
          </w:p>
        </w:tc>
        <w:tc>
          <w:tcPr>
            <w:tcW w:w="934" w:type="dxa"/>
          </w:tcPr>
          <w:p w:rsidRPr="00CA5E0E" w:rsidR="002C19F4" w:rsidP="005E21B1" w:rsidRDefault="002C19F4" w14:paraId="4836B67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50" w:type="dxa"/>
          </w:tcPr>
          <w:p w:rsidRPr="00CA5E0E" w:rsidR="002C19F4" w:rsidP="005E21B1" w:rsidRDefault="002C19F4" w14:paraId="7602A91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4" w:type="dxa"/>
          </w:tcPr>
          <w:p w:rsidRPr="00CA5E0E" w:rsidR="002C19F4" w:rsidP="005E21B1" w:rsidRDefault="002C19F4" w14:paraId="5F1E3B4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4" w:type="dxa"/>
          </w:tcPr>
          <w:p w:rsidRPr="00CA5E0E" w:rsidR="002C19F4" w:rsidP="005E21B1" w:rsidRDefault="002C19F4" w14:paraId="25D54E7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4" w:type="dxa"/>
          </w:tcPr>
          <w:p w:rsidRPr="00CA5E0E" w:rsidR="002C19F4" w:rsidP="005E21B1" w:rsidRDefault="002C19F4" w14:paraId="0330EBA1"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50" w:type="dxa"/>
          </w:tcPr>
          <w:p w:rsidRPr="00CA5E0E" w:rsidR="002C19F4" w:rsidP="005E21B1" w:rsidRDefault="002C19F4" w14:paraId="06CC2747"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4" w:type="dxa"/>
          </w:tcPr>
          <w:p w:rsidRPr="00CA5E0E" w:rsidR="002C19F4" w:rsidP="005E21B1" w:rsidRDefault="002C19F4" w14:paraId="610B939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330C47" w:rsidTr="00A474B9" w14:paraId="0DAEB1C2" w14:textId="77777777">
        <w:tc>
          <w:tcPr>
            <w:cnfStyle w:val="001000000000" w:firstRow="0" w:lastRow="0" w:firstColumn="1" w:lastColumn="0" w:oddVBand="0" w:evenVBand="0" w:oddHBand="0" w:evenHBand="0" w:firstRowFirstColumn="0" w:firstRowLastColumn="0" w:lastRowFirstColumn="0" w:lastRowLastColumn="0"/>
            <w:tcW w:w="3510" w:type="dxa"/>
          </w:tcPr>
          <w:p w:rsidRPr="00CA5E0E" w:rsidR="002C19F4" w:rsidP="005E21B1" w:rsidRDefault="002C19F4" w14:paraId="16816F15" w14:textId="77777777">
            <w:pPr>
              <w:spacing w:before="48" w:beforeLines="20" w:after="48" w:afterLines="20"/>
              <w:rPr>
                <w:color w:val="auto"/>
              </w:rPr>
            </w:pPr>
            <w:r w:rsidRPr="00CA5E0E">
              <w:rPr>
                <w:color w:val="auto"/>
              </w:rPr>
              <w:t>I value the sense of companionship I receive from animals.</w:t>
            </w:r>
          </w:p>
        </w:tc>
        <w:tc>
          <w:tcPr>
            <w:tcW w:w="934" w:type="dxa"/>
          </w:tcPr>
          <w:p w:rsidRPr="00CA5E0E" w:rsidR="002C19F4" w:rsidP="005E21B1" w:rsidRDefault="002C19F4" w14:paraId="7E8F2907"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50" w:type="dxa"/>
          </w:tcPr>
          <w:p w:rsidRPr="00CA5E0E" w:rsidR="002C19F4" w:rsidP="005E21B1" w:rsidRDefault="002C19F4" w14:paraId="5525FEC8"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4" w:type="dxa"/>
          </w:tcPr>
          <w:p w:rsidRPr="00CA5E0E" w:rsidR="002C19F4" w:rsidP="005E21B1" w:rsidRDefault="002C19F4" w14:paraId="2DAC27A2"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4" w:type="dxa"/>
          </w:tcPr>
          <w:p w:rsidRPr="00CA5E0E" w:rsidR="002C19F4" w:rsidP="005E21B1" w:rsidRDefault="002C19F4" w14:paraId="407937AF"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4" w:type="dxa"/>
          </w:tcPr>
          <w:p w:rsidRPr="00CA5E0E" w:rsidR="002C19F4" w:rsidP="005E21B1" w:rsidRDefault="002C19F4" w14:paraId="055A1982"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50" w:type="dxa"/>
          </w:tcPr>
          <w:p w:rsidRPr="00CA5E0E" w:rsidR="002C19F4" w:rsidP="005E21B1" w:rsidRDefault="002C19F4" w14:paraId="6C91370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4" w:type="dxa"/>
          </w:tcPr>
          <w:p w:rsidRPr="00CA5E0E" w:rsidR="002C19F4" w:rsidP="005E21B1" w:rsidRDefault="002C19F4" w14:paraId="19F957EC"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5A1033" w:rsidTr="005A1033" w14:paraId="1952DF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CA5E0E" w:rsidR="002C19F4" w:rsidP="000F0092" w:rsidRDefault="002C19F4" w14:paraId="01E61BB9" w14:textId="77777777">
            <w:pPr>
              <w:spacing w:before="48" w:beforeLines="20" w:after="48" w:afterLines="20"/>
              <w:rPr>
                <w:color w:val="auto"/>
              </w:rPr>
            </w:pPr>
            <w:r w:rsidRPr="00CA5E0E">
              <w:rPr>
                <w:color w:val="auto"/>
              </w:rPr>
              <w:t>It would be more rewarding to me to help animals rather than people.</w:t>
            </w:r>
          </w:p>
        </w:tc>
        <w:tc>
          <w:tcPr>
            <w:tcW w:w="934" w:type="dxa"/>
          </w:tcPr>
          <w:p w:rsidRPr="00CA5E0E" w:rsidR="002C19F4" w:rsidP="000F0092" w:rsidRDefault="002C19F4" w14:paraId="73C23D2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50" w:type="dxa"/>
          </w:tcPr>
          <w:p w:rsidRPr="00CA5E0E" w:rsidR="002C19F4" w:rsidP="000F0092" w:rsidRDefault="002C19F4" w14:paraId="7DB1F7A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4" w:type="dxa"/>
          </w:tcPr>
          <w:p w:rsidRPr="00CA5E0E" w:rsidR="002C19F4" w:rsidP="000F0092" w:rsidRDefault="002C19F4" w14:paraId="2F76F905"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4" w:type="dxa"/>
          </w:tcPr>
          <w:p w:rsidRPr="00CA5E0E" w:rsidR="002C19F4" w:rsidP="000F0092" w:rsidRDefault="002C19F4" w14:paraId="023BFA9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4" w:type="dxa"/>
          </w:tcPr>
          <w:p w:rsidRPr="00CA5E0E" w:rsidR="002C19F4" w:rsidP="000F0092" w:rsidRDefault="002C19F4" w14:paraId="5208B75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50" w:type="dxa"/>
          </w:tcPr>
          <w:p w:rsidRPr="00CA5E0E" w:rsidR="002C19F4" w:rsidP="000F0092" w:rsidRDefault="002C19F4" w14:paraId="336F3C1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4" w:type="dxa"/>
          </w:tcPr>
          <w:p w:rsidRPr="00CA5E0E" w:rsidR="002C19F4" w:rsidP="000F0092" w:rsidRDefault="002C19F4" w14:paraId="4D60E58B"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bl>
    <w:p w:rsidRPr="00CA5E0E" w:rsidR="00D15FAC" w:rsidP="001A62B8" w:rsidRDefault="00D15FAC" w14:paraId="187035E1" w14:textId="322D6F07">
      <w:pPr>
        <w:pStyle w:val="Heading4"/>
        <w:numPr>
          <w:ilvl w:val="0"/>
          <w:numId w:val="91"/>
        </w:numPr>
        <w:rPr>
          <w:color w:val="auto"/>
        </w:rPr>
      </w:pPr>
    </w:p>
    <w:p w:rsidRPr="00CA5E0E" w:rsidR="00D15FAC" w:rsidP="00D15FAC" w:rsidRDefault="00D15FAC" w14:paraId="23CFB0F0" w14:textId="77777777">
      <w:pPr>
        <w:rPr>
          <w:rFonts w:cs="Times New Roman"/>
          <w:iCs/>
          <w:color w:val="auto"/>
        </w:rPr>
      </w:pPr>
      <w:r w:rsidRPr="00CA5E0E">
        <w:rPr>
          <w:rFonts w:cs="Times New Roman"/>
          <w:iCs/>
          <w:color w:val="auto"/>
        </w:rPr>
        <w:t xml:space="preserve">Below are statements representing different ways people think about fish, wildlife, and the natural environment. We are interested in knowing </w:t>
      </w:r>
      <w:r w:rsidRPr="00CA5E0E">
        <w:rPr>
          <w:rFonts w:cs="Times New Roman"/>
          <w:b/>
          <w:i/>
          <w:iCs/>
          <w:color w:val="auto"/>
        </w:rPr>
        <w:t>your views</w:t>
      </w:r>
      <w:r w:rsidRPr="00CA5E0E">
        <w:rPr>
          <w:rFonts w:cs="Times New Roman"/>
          <w:b/>
          <w:iCs/>
          <w:color w:val="auto"/>
        </w:rPr>
        <w:t>.</w:t>
      </w:r>
      <w:r w:rsidRPr="00CA5E0E">
        <w:rPr>
          <w:rFonts w:cs="Times New Roman"/>
          <w:iCs/>
          <w:color w:val="auto"/>
        </w:rPr>
        <w:t xml:space="preserve"> </w:t>
      </w:r>
      <w:r w:rsidRPr="00CA5E0E">
        <w:rPr>
          <w:rFonts w:cs="Times New Roman"/>
          <w:i/>
          <w:iCs/>
          <w:color w:val="auto"/>
        </w:rPr>
        <w:t>Please c</w:t>
      </w:r>
      <w:r w:rsidRPr="00CA5E0E">
        <w:rPr>
          <w:rFonts w:cs="Times New Roman"/>
          <w:iCs/>
          <w:color w:val="auto"/>
        </w:rPr>
        <w:t>ircle one number for each statement.</w:t>
      </w:r>
    </w:p>
    <w:tbl>
      <w:tblPr>
        <w:tblStyle w:val="SmallTable"/>
        <w:tblW w:w="10080" w:type="dxa"/>
        <w:tblLook w:val="04A0" w:firstRow="1" w:lastRow="0" w:firstColumn="1" w:lastColumn="0" w:noHBand="0" w:noVBand="1"/>
      </w:tblPr>
      <w:tblGrid>
        <w:gridCol w:w="3510"/>
        <w:gridCol w:w="934"/>
        <w:gridCol w:w="950"/>
        <w:gridCol w:w="934"/>
        <w:gridCol w:w="934"/>
        <w:gridCol w:w="934"/>
        <w:gridCol w:w="950"/>
        <w:gridCol w:w="934"/>
      </w:tblGrid>
      <w:tr w:rsidRPr="00CA5E0E" w:rsidR="00D15FAC" w:rsidTr="00A474B9" w14:paraId="62E0A86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Pr>
          <w:p w:rsidRPr="00CA5E0E" w:rsidR="00D15FAC" w:rsidP="008365CD" w:rsidRDefault="00D15FAC" w14:paraId="71C3A381" w14:textId="77777777">
            <w:pPr>
              <w:rPr>
                <w:color w:val="auto"/>
              </w:rPr>
            </w:pPr>
          </w:p>
        </w:tc>
        <w:tc>
          <w:tcPr>
            <w:tcW w:w="934" w:type="dxa"/>
          </w:tcPr>
          <w:p w:rsidRPr="00A474B9" w:rsidR="00D15FAC" w:rsidP="008365CD" w:rsidRDefault="00D15FAC" w14:paraId="79646E2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disagree</w:t>
            </w:r>
          </w:p>
        </w:tc>
        <w:tc>
          <w:tcPr>
            <w:tcW w:w="950" w:type="dxa"/>
          </w:tcPr>
          <w:p w:rsidRPr="00A474B9" w:rsidR="00D15FAC" w:rsidP="008365CD" w:rsidRDefault="00D15FAC" w14:paraId="1CE34D73"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disagree</w:t>
            </w:r>
          </w:p>
        </w:tc>
        <w:tc>
          <w:tcPr>
            <w:tcW w:w="934" w:type="dxa"/>
          </w:tcPr>
          <w:p w:rsidRPr="00A474B9" w:rsidR="00D15FAC" w:rsidP="008365CD" w:rsidRDefault="00D15FAC" w14:paraId="571F08EC"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disagree</w:t>
            </w:r>
          </w:p>
        </w:tc>
        <w:tc>
          <w:tcPr>
            <w:tcW w:w="934" w:type="dxa"/>
          </w:tcPr>
          <w:p w:rsidRPr="00A474B9" w:rsidR="00D15FAC" w:rsidP="008365CD" w:rsidRDefault="00D15FAC" w14:paraId="5CA61EE6"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Neither</w:t>
            </w:r>
          </w:p>
        </w:tc>
        <w:tc>
          <w:tcPr>
            <w:tcW w:w="934" w:type="dxa"/>
          </w:tcPr>
          <w:p w:rsidRPr="00A474B9" w:rsidR="00D15FAC" w:rsidP="008365CD" w:rsidRDefault="00D15FAC" w14:paraId="6BFC3D3C"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agree</w:t>
            </w:r>
          </w:p>
        </w:tc>
        <w:tc>
          <w:tcPr>
            <w:tcW w:w="950" w:type="dxa"/>
          </w:tcPr>
          <w:p w:rsidRPr="00A474B9" w:rsidR="00D15FAC" w:rsidP="008365CD" w:rsidRDefault="00D15FAC" w14:paraId="46C62547"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agree</w:t>
            </w:r>
          </w:p>
        </w:tc>
        <w:tc>
          <w:tcPr>
            <w:tcW w:w="934" w:type="dxa"/>
          </w:tcPr>
          <w:p w:rsidRPr="00A474B9" w:rsidR="00D15FAC" w:rsidP="008365CD" w:rsidRDefault="00D15FAC" w14:paraId="3A90DFA6"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agree</w:t>
            </w:r>
          </w:p>
        </w:tc>
      </w:tr>
      <w:tr w:rsidRPr="00CA5E0E" w:rsidR="005A1033" w:rsidTr="005A1033" w14:paraId="52AB76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CA5E0E" w:rsidR="00D15FAC" w:rsidP="008365CD" w:rsidRDefault="00D15FAC" w14:paraId="5FA8C9EF" w14:textId="77777777">
            <w:pPr>
              <w:spacing w:before="48" w:beforeLines="20" w:after="48" w:afterLines="20"/>
              <w:rPr>
                <w:color w:val="auto"/>
              </w:rPr>
            </w:pPr>
            <w:r w:rsidRPr="00CA5E0E">
              <w:rPr>
                <w:color w:val="auto"/>
              </w:rPr>
              <w:t>If I had to walk in the outdoors, I would be worried about encountering a wild animal.</w:t>
            </w:r>
          </w:p>
        </w:tc>
        <w:tc>
          <w:tcPr>
            <w:tcW w:w="934" w:type="dxa"/>
          </w:tcPr>
          <w:p w:rsidRPr="00CA5E0E" w:rsidR="00D15FAC" w:rsidP="008365CD" w:rsidRDefault="00D15FAC" w14:paraId="6957CC35"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50" w:type="dxa"/>
          </w:tcPr>
          <w:p w:rsidRPr="00CA5E0E" w:rsidR="00D15FAC" w:rsidP="008365CD" w:rsidRDefault="00D15FAC" w14:paraId="68420D2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4" w:type="dxa"/>
          </w:tcPr>
          <w:p w:rsidRPr="00CA5E0E" w:rsidR="00D15FAC" w:rsidP="008365CD" w:rsidRDefault="00D15FAC" w14:paraId="48FF93B1"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4" w:type="dxa"/>
          </w:tcPr>
          <w:p w:rsidRPr="00CA5E0E" w:rsidR="00D15FAC" w:rsidP="008365CD" w:rsidRDefault="00D15FAC" w14:paraId="0FD1D72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4" w:type="dxa"/>
          </w:tcPr>
          <w:p w:rsidRPr="00CA5E0E" w:rsidR="00D15FAC" w:rsidP="008365CD" w:rsidRDefault="00D15FAC" w14:paraId="0038A61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50" w:type="dxa"/>
          </w:tcPr>
          <w:p w:rsidRPr="00CA5E0E" w:rsidR="00D15FAC" w:rsidP="008365CD" w:rsidRDefault="00D15FAC" w14:paraId="184800B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4" w:type="dxa"/>
          </w:tcPr>
          <w:p w:rsidRPr="00CA5E0E" w:rsidR="00D15FAC" w:rsidP="008365CD" w:rsidRDefault="00D15FAC" w14:paraId="1D514AB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D15FAC" w:rsidTr="00A474B9" w14:paraId="53FACA6C" w14:textId="77777777">
        <w:tc>
          <w:tcPr>
            <w:cnfStyle w:val="001000000000" w:firstRow="0" w:lastRow="0" w:firstColumn="1" w:lastColumn="0" w:oddVBand="0" w:evenVBand="0" w:oddHBand="0" w:evenHBand="0" w:firstRowFirstColumn="0" w:firstRowLastColumn="0" w:lastRowFirstColumn="0" w:lastRowLastColumn="0"/>
            <w:tcW w:w="3510" w:type="dxa"/>
          </w:tcPr>
          <w:p w:rsidRPr="00CA5E0E" w:rsidR="00D15FAC" w:rsidP="008365CD" w:rsidRDefault="00D15FAC" w14:paraId="16EADE89" w14:textId="77777777">
            <w:pPr>
              <w:spacing w:before="48" w:beforeLines="20" w:after="48" w:afterLines="20"/>
              <w:rPr>
                <w:color w:val="auto"/>
              </w:rPr>
            </w:pPr>
            <w:r w:rsidRPr="00CA5E0E">
              <w:rPr>
                <w:color w:val="auto"/>
              </w:rPr>
              <w:t>If I were around wildlife in the outdoors I would be uncomfortable.</w:t>
            </w:r>
          </w:p>
        </w:tc>
        <w:tc>
          <w:tcPr>
            <w:tcW w:w="934" w:type="dxa"/>
          </w:tcPr>
          <w:p w:rsidRPr="00CA5E0E" w:rsidR="00D15FAC" w:rsidP="008365CD" w:rsidRDefault="00D15FAC" w14:paraId="4B67E45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50" w:type="dxa"/>
          </w:tcPr>
          <w:p w:rsidRPr="00CA5E0E" w:rsidR="00D15FAC" w:rsidP="008365CD" w:rsidRDefault="00D15FAC" w14:paraId="6BAEDA4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4" w:type="dxa"/>
          </w:tcPr>
          <w:p w:rsidRPr="00CA5E0E" w:rsidR="00D15FAC" w:rsidP="008365CD" w:rsidRDefault="00D15FAC" w14:paraId="2DF7DFDB"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4" w:type="dxa"/>
          </w:tcPr>
          <w:p w:rsidRPr="00CA5E0E" w:rsidR="00D15FAC" w:rsidP="008365CD" w:rsidRDefault="00D15FAC" w14:paraId="1953B22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4" w:type="dxa"/>
          </w:tcPr>
          <w:p w:rsidRPr="00CA5E0E" w:rsidR="00D15FAC" w:rsidP="008365CD" w:rsidRDefault="00D15FAC" w14:paraId="3AE60A43"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50" w:type="dxa"/>
          </w:tcPr>
          <w:p w:rsidRPr="00CA5E0E" w:rsidR="00D15FAC" w:rsidP="008365CD" w:rsidRDefault="00D15FAC" w14:paraId="2624777F"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4" w:type="dxa"/>
          </w:tcPr>
          <w:p w:rsidRPr="00CA5E0E" w:rsidR="00D15FAC" w:rsidP="008365CD" w:rsidRDefault="00D15FAC" w14:paraId="6008FDBB"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5A1033" w:rsidTr="005A1033" w14:paraId="7D4E57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Pr="00CA5E0E" w:rsidR="00D15FAC" w:rsidP="008365CD" w:rsidRDefault="00D15FAC" w14:paraId="573462C1" w14:textId="77777777">
            <w:pPr>
              <w:spacing w:before="48" w:beforeLines="20" w:after="48" w:afterLines="20"/>
              <w:rPr>
                <w:color w:val="auto"/>
              </w:rPr>
            </w:pPr>
            <w:r w:rsidRPr="00CA5E0E">
              <w:rPr>
                <w:color w:val="auto"/>
              </w:rPr>
              <w:t>I have concerns about being around wildlife because they may carry a disease.</w:t>
            </w:r>
          </w:p>
        </w:tc>
        <w:tc>
          <w:tcPr>
            <w:tcW w:w="934" w:type="dxa"/>
          </w:tcPr>
          <w:p w:rsidRPr="00CA5E0E" w:rsidR="00D15FAC" w:rsidP="008365CD" w:rsidRDefault="00D15FAC" w14:paraId="0FBD77EF"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50" w:type="dxa"/>
          </w:tcPr>
          <w:p w:rsidRPr="00CA5E0E" w:rsidR="00D15FAC" w:rsidP="008365CD" w:rsidRDefault="00D15FAC" w14:paraId="72AEBBE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4" w:type="dxa"/>
          </w:tcPr>
          <w:p w:rsidRPr="00CA5E0E" w:rsidR="00D15FAC" w:rsidP="008365CD" w:rsidRDefault="00D15FAC" w14:paraId="346C6477"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4" w:type="dxa"/>
          </w:tcPr>
          <w:p w:rsidRPr="00CA5E0E" w:rsidR="00D15FAC" w:rsidP="008365CD" w:rsidRDefault="00D15FAC" w14:paraId="3D56FC5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4" w:type="dxa"/>
          </w:tcPr>
          <w:p w:rsidRPr="00CA5E0E" w:rsidR="00D15FAC" w:rsidP="008365CD" w:rsidRDefault="00D15FAC" w14:paraId="4D1AE6D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50" w:type="dxa"/>
          </w:tcPr>
          <w:p w:rsidRPr="00CA5E0E" w:rsidR="00D15FAC" w:rsidP="008365CD" w:rsidRDefault="00D15FAC" w14:paraId="1C1705D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4" w:type="dxa"/>
          </w:tcPr>
          <w:p w:rsidRPr="00CA5E0E" w:rsidR="00D15FAC" w:rsidP="008365CD" w:rsidRDefault="00D15FAC" w14:paraId="3A4828B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D15FAC" w:rsidTr="00A474B9" w14:paraId="4DF7C6D0" w14:textId="77777777">
        <w:tc>
          <w:tcPr>
            <w:cnfStyle w:val="001000000000" w:firstRow="0" w:lastRow="0" w:firstColumn="1" w:lastColumn="0" w:oddVBand="0" w:evenVBand="0" w:oddHBand="0" w:evenHBand="0" w:firstRowFirstColumn="0" w:firstRowLastColumn="0" w:lastRowFirstColumn="0" w:lastRowLastColumn="0"/>
            <w:tcW w:w="3510" w:type="dxa"/>
          </w:tcPr>
          <w:p w:rsidRPr="00CA5E0E" w:rsidR="00D15FAC" w:rsidP="008365CD" w:rsidRDefault="00D15FAC" w14:paraId="41737F17" w14:textId="77777777">
            <w:pPr>
              <w:spacing w:before="48" w:beforeLines="20" w:after="48" w:afterLines="20"/>
              <w:rPr>
                <w:color w:val="auto"/>
              </w:rPr>
            </w:pPr>
            <w:r w:rsidRPr="00CA5E0E">
              <w:rPr>
                <w:color w:val="auto"/>
              </w:rPr>
              <w:t>I have concerns about being around wildlife because they may hurt me.</w:t>
            </w:r>
          </w:p>
        </w:tc>
        <w:tc>
          <w:tcPr>
            <w:tcW w:w="934" w:type="dxa"/>
          </w:tcPr>
          <w:p w:rsidRPr="00CA5E0E" w:rsidR="00D15FAC" w:rsidP="008365CD" w:rsidRDefault="00D15FAC" w14:paraId="06DF671B"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50" w:type="dxa"/>
          </w:tcPr>
          <w:p w:rsidRPr="00CA5E0E" w:rsidR="00D15FAC" w:rsidP="008365CD" w:rsidRDefault="00D15FAC" w14:paraId="438330CE"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4" w:type="dxa"/>
          </w:tcPr>
          <w:p w:rsidRPr="00CA5E0E" w:rsidR="00D15FAC" w:rsidP="008365CD" w:rsidRDefault="00D15FAC" w14:paraId="1AF418F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4" w:type="dxa"/>
          </w:tcPr>
          <w:p w:rsidRPr="00CA5E0E" w:rsidR="00D15FAC" w:rsidP="008365CD" w:rsidRDefault="00D15FAC" w14:paraId="216DA1AE"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4" w:type="dxa"/>
          </w:tcPr>
          <w:p w:rsidRPr="00CA5E0E" w:rsidR="00D15FAC" w:rsidP="008365CD" w:rsidRDefault="00D15FAC" w14:paraId="05E058AC"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50" w:type="dxa"/>
          </w:tcPr>
          <w:p w:rsidRPr="00CA5E0E" w:rsidR="00D15FAC" w:rsidP="008365CD" w:rsidRDefault="00D15FAC" w14:paraId="0AB66467"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4" w:type="dxa"/>
          </w:tcPr>
          <w:p w:rsidRPr="00CA5E0E" w:rsidR="00D15FAC" w:rsidP="008365CD" w:rsidRDefault="00D15FAC" w14:paraId="12367373"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bl>
    <w:p w:rsidRPr="00CA5E0E" w:rsidR="00D15FAC" w:rsidRDefault="00D15FAC" w14:paraId="47936F7B" w14:textId="77777777">
      <w:pPr>
        <w:rPr>
          <w:rFonts w:cs="Times New Roman"/>
          <w:b/>
          <w:color w:val="auto"/>
        </w:rPr>
      </w:pPr>
      <w:r w:rsidRPr="00CA5E0E">
        <w:rPr>
          <w:color w:val="auto"/>
        </w:rPr>
        <w:br w:type="page"/>
      </w:r>
    </w:p>
    <w:p w:rsidRPr="00CA5E0E" w:rsidR="00BC1746" w:rsidP="001A62B8" w:rsidRDefault="00821E95" w14:paraId="2025322E" w14:textId="5A601C0D">
      <w:pPr>
        <w:pStyle w:val="Heading4"/>
        <w:numPr>
          <w:ilvl w:val="0"/>
          <w:numId w:val="91"/>
        </w:numPr>
        <w:rPr>
          <w:color w:val="auto"/>
        </w:rPr>
      </w:pPr>
      <w:bookmarkStart w:name="_Toc450306091" w:id="201"/>
      <w:r w:rsidRPr="00CA5E0E">
        <w:rPr>
          <w:color w:val="auto"/>
        </w:rPr>
        <w:lastRenderedPageBreak/>
        <w:t xml:space="preserve"> </w:t>
      </w:r>
      <w:r w:rsidRPr="00CA5E0E" w:rsidR="00BC1746">
        <w:rPr>
          <w:color w:val="auto"/>
        </w:rPr>
        <w:t>(LAND MANAGEMENT BELIEFS)</w:t>
      </w:r>
    </w:p>
    <w:p w:rsidRPr="00CA5E0E" w:rsidR="00BC1746" w:rsidP="00BC1746" w:rsidRDefault="00BC1746" w14:paraId="4E02D5BE" w14:textId="0ACC293A">
      <w:pPr>
        <w:rPr>
          <w:rFonts w:cs="Times New Roman"/>
          <w:iCs/>
          <w:color w:val="auto"/>
        </w:rPr>
      </w:pPr>
      <w:r w:rsidRPr="00CA5E0E">
        <w:rPr>
          <w:rFonts w:cs="Times New Roman"/>
          <w:iCs/>
          <w:color w:val="auto"/>
        </w:rPr>
        <w:t xml:space="preserve">Please state how much you </w:t>
      </w:r>
      <w:r w:rsidRPr="00CA5E0E">
        <w:rPr>
          <w:rFonts w:cs="Times New Roman"/>
          <w:b/>
          <w:i/>
          <w:iCs/>
          <w:color w:val="auto"/>
        </w:rPr>
        <w:t>disagree</w:t>
      </w:r>
      <w:r w:rsidRPr="00CA5E0E">
        <w:rPr>
          <w:rFonts w:cs="Times New Roman"/>
          <w:iCs/>
          <w:color w:val="auto"/>
        </w:rPr>
        <w:t xml:space="preserve"> or </w:t>
      </w:r>
      <w:r w:rsidRPr="00CA5E0E">
        <w:rPr>
          <w:rFonts w:cs="Times New Roman"/>
          <w:b/>
          <w:i/>
          <w:iCs/>
          <w:color w:val="auto"/>
        </w:rPr>
        <w:t>agree</w:t>
      </w:r>
      <w:r w:rsidRPr="00CA5E0E">
        <w:rPr>
          <w:rFonts w:cs="Times New Roman"/>
          <w:iCs/>
          <w:color w:val="auto"/>
        </w:rPr>
        <w:t xml:space="preserve"> with each of the following statements about people’s relationship with land by circling the number that matches your response.</w:t>
      </w:r>
    </w:p>
    <w:tbl>
      <w:tblPr>
        <w:tblStyle w:val="SmallTable"/>
        <w:tblW w:w="10080" w:type="dxa"/>
        <w:tblLook w:val="04A0" w:firstRow="1" w:lastRow="0" w:firstColumn="1" w:lastColumn="0" w:noHBand="0" w:noVBand="1"/>
      </w:tblPr>
      <w:tblGrid>
        <w:gridCol w:w="3370"/>
        <w:gridCol w:w="925"/>
        <w:gridCol w:w="1049"/>
        <w:gridCol w:w="924"/>
        <w:gridCol w:w="920"/>
        <w:gridCol w:w="920"/>
        <w:gridCol w:w="1049"/>
        <w:gridCol w:w="923"/>
      </w:tblGrid>
      <w:tr w:rsidRPr="00CA5E0E" w:rsidR="00BC1746" w:rsidTr="00BC1746" w14:paraId="23EB1E3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70" w:type="dxa"/>
          </w:tcPr>
          <w:p w:rsidRPr="00CA5E0E" w:rsidR="00BC1746" w:rsidP="00985A50" w:rsidRDefault="00BC1746" w14:paraId="5DCEBB5B" w14:textId="77777777">
            <w:pPr>
              <w:rPr>
                <w:color w:val="auto"/>
              </w:rPr>
            </w:pPr>
          </w:p>
        </w:tc>
        <w:tc>
          <w:tcPr>
            <w:tcW w:w="925" w:type="dxa"/>
          </w:tcPr>
          <w:p w:rsidRPr="00A474B9" w:rsidR="00BC1746" w:rsidP="00985A50" w:rsidRDefault="00BC1746" w14:paraId="5EF66A06"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disagree</w:t>
            </w:r>
          </w:p>
        </w:tc>
        <w:tc>
          <w:tcPr>
            <w:tcW w:w="1049" w:type="dxa"/>
          </w:tcPr>
          <w:p w:rsidRPr="00A474B9" w:rsidR="00BC1746" w:rsidP="00985A50" w:rsidRDefault="00BC1746" w14:paraId="2E4E4B76"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disagree</w:t>
            </w:r>
          </w:p>
        </w:tc>
        <w:tc>
          <w:tcPr>
            <w:tcW w:w="924" w:type="dxa"/>
          </w:tcPr>
          <w:p w:rsidRPr="00A474B9" w:rsidR="00BC1746" w:rsidP="00985A50" w:rsidRDefault="00BC1746" w14:paraId="0CB1BB32"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disagree</w:t>
            </w:r>
          </w:p>
        </w:tc>
        <w:tc>
          <w:tcPr>
            <w:tcW w:w="920" w:type="dxa"/>
          </w:tcPr>
          <w:p w:rsidRPr="00A474B9" w:rsidR="00BC1746" w:rsidP="00985A50" w:rsidRDefault="00BC1746" w14:paraId="19673207"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Neither</w:t>
            </w:r>
          </w:p>
        </w:tc>
        <w:tc>
          <w:tcPr>
            <w:tcW w:w="920" w:type="dxa"/>
          </w:tcPr>
          <w:p w:rsidRPr="00A474B9" w:rsidR="00BC1746" w:rsidP="00985A50" w:rsidRDefault="00BC1746" w14:paraId="26F6E74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agree</w:t>
            </w:r>
          </w:p>
        </w:tc>
        <w:tc>
          <w:tcPr>
            <w:tcW w:w="1049" w:type="dxa"/>
          </w:tcPr>
          <w:p w:rsidRPr="00A474B9" w:rsidR="00BC1746" w:rsidP="00985A50" w:rsidRDefault="00BC1746" w14:paraId="6912384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agree</w:t>
            </w:r>
          </w:p>
        </w:tc>
        <w:tc>
          <w:tcPr>
            <w:tcW w:w="923" w:type="dxa"/>
          </w:tcPr>
          <w:p w:rsidRPr="00A474B9" w:rsidR="00BC1746" w:rsidP="00985A50" w:rsidRDefault="00BC1746" w14:paraId="7B05ADD7"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agree</w:t>
            </w:r>
          </w:p>
        </w:tc>
      </w:tr>
      <w:tr w:rsidRPr="00CA5E0E" w:rsidR="00BC1746" w:rsidTr="00BC1746" w14:paraId="4746D9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0724634D" w14:textId="4D4C9EAF">
            <w:pPr>
              <w:spacing w:before="48" w:beforeLines="20" w:after="48" w:afterLines="20"/>
              <w:rPr>
                <w:color w:val="auto"/>
              </w:rPr>
            </w:pPr>
            <w:r w:rsidRPr="00CA5E0E">
              <w:t>Lands should be managed to benefit people.</w:t>
            </w:r>
          </w:p>
        </w:tc>
        <w:tc>
          <w:tcPr>
            <w:tcW w:w="925" w:type="dxa"/>
          </w:tcPr>
          <w:p w:rsidRPr="00CA5E0E" w:rsidR="00BC1746" w:rsidP="00BC1746" w:rsidRDefault="00BC1746" w14:paraId="1A02259E" w14:textId="1191FCAE">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5F69CB0E" w14:textId="28976831">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789FBBD0" w14:textId="5384F67E">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22F511B3" w14:textId="2EF11FAF">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2EB4D2AD" w14:textId="7359433B">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6A02F7BC" w14:textId="4275134A">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0EE6CCAE" w14:textId="2071C43E">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BC1746" w14:paraId="49484623"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0411BB85" w14:textId="59E50C02">
            <w:pPr>
              <w:spacing w:before="48" w:beforeLines="20" w:after="48" w:afterLines="20"/>
              <w:rPr>
                <w:color w:val="auto"/>
              </w:rPr>
            </w:pPr>
            <w:r w:rsidRPr="00CA5E0E">
              <w:t>Needs of people should take priority over land protection.</w:t>
            </w:r>
          </w:p>
        </w:tc>
        <w:tc>
          <w:tcPr>
            <w:tcW w:w="925" w:type="dxa"/>
          </w:tcPr>
          <w:p w:rsidRPr="00CA5E0E" w:rsidR="00BC1746" w:rsidP="00BC1746" w:rsidRDefault="00BC1746" w14:paraId="37539883" w14:textId="47824781">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1D0EA01A" w14:textId="6BFDF68E">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5520B5FF" w14:textId="08E8857F">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62F2EC73" w14:textId="5B561FCB">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1C65D870" w14:textId="120E939A">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0A2D004E" w14:textId="5441412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7B716BFA" w14:textId="666D5693">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BC1746" w14:paraId="52C9D6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74B79157" w14:textId="6A86D567">
            <w:pPr>
              <w:spacing w:before="48" w:beforeLines="20" w:after="48" w:afterLines="20"/>
              <w:rPr>
                <w:color w:val="auto"/>
              </w:rPr>
            </w:pPr>
            <w:r w:rsidRPr="00CA5E0E">
              <w:t>Land is primarily for people to use.</w:t>
            </w:r>
          </w:p>
        </w:tc>
        <w:tc>
          <w:tcPr>
            <w:tcW w:w="925" w:type="dxa"/>
          </w:tcPr>
          <w:p w:rsidRPr="00CA5E0E" w:rsidR="00BC1746" w:rsidP="00BC1746" w:rsidRDefault="00BC1746" w14:paraId="414FB4A3" w14:textId="0B9F245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29D198C6" w14:textId="7341D666">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68DEA950" w14:textId="3FCAFB1E">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4112438B" w14:textId="691095AC">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74B61165" w14:textId="3C4AD74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07C65119" w14:textId="1E3198EF">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5E21D3DE" w14:textId="6FC4D001">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BC1746" w14:paraId="648100D5"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77884395" w14:textId="662450A8">
            <w:pPr>
              <w:spacing w:before="48" w:beforeLines="20" w:after="48" w:afterLines="20"/>
              <w:rPr>
                <w:color w:val="auto"/>
              </w:rPr>
            </w:pPr>
            <w:r w:rsidRPr="00CA5E0E">
              <w:t>Land has value whether people use it or not.</w:t>
            </w:r>
          </w:p>
        </w:tc>
        <w:tc>
          <w:tcPr>
            <w:tcW w:w="925" w:type="dxa"/>
          </w:tcPr>
          <w:p w:rsidRPr="00CA5E0E" w:rsidR="00BC1746" w:rsidP="00BC1746" w:rsidRDefault="00BC1746" w14:paraId="4195966D" w14:textId="6C6CA5A1">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22B8B1A3" w14:textId="1F1B07A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22836C1F" w14:textId="6B015660">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26D793B1" w14:textId="2D5B905F">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3749AA25" w14:textId="2CBE4AC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201113CD" w14:textId="1B478BF6">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4A316874" w14:textId="22D123C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BC1746" w14:paraId="0473C2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4409CB4A" w14:textId="1A37324C">
            <w:pPr>
              <w:spacing w:before="48" w:beforeLines="20" w:after="48" w:afterLines="20"/>
              <w:rPr>
                <w:color w:val="auto"/>
              </w:rPr>
            </w:pPr>
            <w:r w:rsidRPr="00CA5E0E">
              <w:t>Land should be managed so that the environment benefits.</w:t>
            </w:r>
          </w:p>
        </w:tc>
        <w:tc>
          <w:tcPr>
            <w:tcW w:w="925" w:type="dxa"/>
          </w:tcPr>
          <w:p w:rsidRPr="00CA5E0E" w:rsidR="00BC1746" w:rsidP="00BC1746" w:rsidRDefault="00BC1746" w14:paraId="46C89C8A" w14:textId="4C5640BD">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192A3EFD" w14:textId="23FE7C63">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04BF361F" w14:textId="74F6A0C0">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368BFE4E" w14:textId="3481EE32">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33A7D545" w14:textId="779BC529">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48AD973A" w14:textId="2DE79D4C">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468F59C5" w14:textId="298A3990">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BC1746" w14:paraId="2E09EF69"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67F09387" w14:textId="39DD7CE5">
            <w:pPr>
              <w:spacing w:before="48" w:beforeLines="20" w:after="48" w:afterLines="20"/>
              <w:rPr>
                <w:color w:val="auto"/>
              </w:rPr>
            </w:pPr>
            <w:r w:rsidRPr="00CA5E0E">
              <w:t>I feel an emotional bond with the land.</w:t>
            </w:r>
          </w:p>
        </w:tc>
        <w:tc>
          <w:tcPr>
            <w:tcW w:w="925" w:type="dxa"/>
          </w:tcPr>
          <w:p w:rsidRPr="00CA5E0E" w:rsidR="00BC1746" w:rsidP="00BC1746" w:rsidRDefault="00BC1746" w14:paraId="1358804E" w14:textId="36CF11B2">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453EF725" w14:textId="40E69EF9">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1B9C12DF" w14:textId="6A6D90F8">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4D8CB2FA" w14:textId="085F641F">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29BB02FA" w14:textId="4E90AD90">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066E08B7" w14:textId="1F5F3EE9">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46510A6E" w14:textId="23FD4311">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BC1746" w14:paraId="4ADBF7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0DF23F35" w14:textId="010D26A0">
            <w:pPr>
              <w:spacing w:before="48" w:beforeLines="20" w:after="48" w:afterLines="20"/>
              <w:rPr>
                <w:color w:val="auto"/>
              </w:rPr>
            </w:pPr>
            <w:r w:rsidRPr="00CA5E0E">
              <w:t>Conserving land is important for future generations.</w:t>
            </w:r>
          </w:p>
        </w:tc>
        <w:tc>
          <w:tcPr>
            <w:tcW w:w="925" w:type="dxa"/>
          </w:tcPr>
          <w:p w:rsidRPr="00CA5E0E" w:rsidR="00BC1746" w:rsidP="00BC1746" w:rsidRDefault="00BC1746" w14:paraId="216F7BF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4CF396E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37F13CD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3CB8CA6B"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183A467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0EACE8D1"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1A6C614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BC1746" w14:paraId="6839A00F"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73BEFAC5" w14:textId="51B5C994">
            <w:pPr>
              <w:spacing w:before="48" w:beforeLines="20" w:after="48" w:afterLines="20"/>
              <w:rPr>
                <w:color w:val="auto"/>
              </w:rPr>
            </w:pPr>
            <w:r w:rsidRPr="00CA5E0E">
              <w:t>Primary value of land is to provide products useful to people.</w:t>
            </w:r>
          </w:p>
        </w:tc>
        <w:tc>
          <w:tcPr>
            <w:tcW w:w="925" w:type="dxa"/>
          </w:tcPr>
          <w:p w:rsidRPr="00CA5E0E" w:rsidR="00BC1746" w:rsidP="00BC1746" w:rsidRDefault="00BC1746" w14:paraId="00A73C5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2AC2E1A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1157637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608EA5A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5B74DCD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2D48902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53CFDC0C"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bl>
    <w:p w:rsidRPr="00CA5E0E" w:rsidR="00BC1746" w:rsidP="001A62B8" w:rsidRDefault="00BC1746" w14:paraId="76B38417" w14:textId="097AD6F3">
      <w:pPr>
        <w:pStyle w:val="Heading4"/>
        <w:numPr>
          <w:ilvl w:val="0"/>
          <w:numId w:val="91"/>
        </w:numPr>
        <w:rPr>
          <w:color w:val="auto"/>
        </w:rPr>
      </w:pPr>
      <w:r w:rsidRPr="00CA5E0E">
        <w:rPr>
          <w:color w:val="auto"/>
        </w:rPr>
        <w:t xml:space="preserve"> (LAND RIGHTS AND RESPONSIBILITY BELIEFS)</w:t>
      </w:r>
    </w:p>
    <w:p w:rsidRPr="00CA5E0E" w:rsidR="00BC1746" w:rsidP="00BC1746" w:rsidRDefault="00BC1746" w14:paraId="5FDF5194" w14:textId="4DB79D33">
      <w:r w:rsidRPr="00CA5E0E">
        <w:t xml:space="preserve">Please state how much you </w:t>
      </w:r>
      <w:r w:rsidRPr="00CA5E0E">
        <w:rPr>
          <w:b/>
          <w:i/>
        </w:rPr>
        <w:t>disagree</w:t>
      </w:r>
      <w:r w:rsidRPr="00CA5E0E">
        <w:t xml:space="preserve"> or </w:t>
      </w:r>
      <w:r w:rsidRPr="00CA5E0E">
        <w:rPr>
          <w:b/>
          <w:i/>
        </w:rPr>
        <w:t>agree</w:t>
      </w:r>
      <w:r w:rsidRPr="00CA5E0E">
        <w:t xml:space="preserve"> with each of the following statements about land ownership by circling the number that matches your response.</w:t>
      </w:r>
    </w:p>
    <w:tbl>
      <w:tblPr>
        <w:tblStyle w:val="SmallTable"/>
        <w:tblW w:w="10080" w:type="dxa"/>
        <w:tblLook w:val="04A0" w:firstRow="1" w:lastRow="0" w:firstColumn="1" w:lastColumn="0" w:noHBand="0" w:noVBand="1"/>
      </w:tblPr>
      <w:tblGrid>
        <w:gridCol w:w="3370"/>
        <w:gridCol w:w="925"/>
        <w:gridCol w:w="1049"/>
        <w:gridCol w:w="924"/>
        <w:gridCol w:w="920"/>
        <w:gridCol w:w="920"/>
        <w:gridCol w:w="1049"/>
        <w:gridCol w:w="923"/>
      </w:tblGrid>
      <w:tr w:rsidRPr="00CA5E0E" w:rsidR="00BC1746" w:rsidTr="00985A50" w14:paraId="2D75710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70" w:type="dxa"/>
          </w:tcPr>
          <w:p w:rsidRPr="00CA5E0E" w:rsidR="00BC1746" w:rsidP="00985A50" w:rsidRDefault="00BC1746" w14:paraId="154971E9" w14:textId="77777777">
            <w:pPr>
              <w:rPr>
                <w:color w:val="auto"/>
              </w:rPr>
            </w:pPr>
          </w:p>
        </w:tc>
        <w:tc>
          <w:tcPr>
            <w:tcW w:w="925" w:type="dxa"/>
          </w:tcPr>
          <w:p w:rsidRPr="00A474B9" w:rsidR="00BC1746" w:rsidP="00985A50" w:rsidRDefault="00BC1746" w14:paraId="3DA3B4A3"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disagree</w:t>
            </w:r>
          </w:p>
        </w:tc>
        <w:tc>
          <w:tcPr>
            <w:tcW w:w="1049" w:type="dxa"/>
          </w:tcPr>
          <w:p w:rsidRPr="00A474B9" w:rsidR="00BC1746" w:rsidP="00985A50" w:rsidRDefault="00BC1746" w14:paraId="4C55A582"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disagree</w:t>
            </w:r>
          </w:p>
        </w:tc>
        <w:tc>
          <w:tcPr>
            <w:tcW w:w="924" w:type="dxa"/>
          </w:tcPr>
          <w:p w:rsidRPr="00A474B9" w:rsidR="00BC1746" w:rsidP="00985A50" w:rsidRDefault="00BC1746" w14:paraId="0CBB535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disagree</w:t>
            </w:r>
          </w:p>
        </w:tc>
        <w:tc>
          <w:tcPr>
            <w:tcW w:w="920" w:type="dxa"/>
          </w:tcPr>
          <w:p w:rsidRPr="00A474B9" w:rsidR="00BC1746" w:rsidP="00985A50" w:rsidRDefault="00BC1746" w14:paraId="097894F6"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Neither</w:t>
            </w:r>
          </w:p>
        </w:tc>
        <w:tc>
          <w:tcPr>
            <w:tcW w:w="920" w:type="dxa"/>
          </w:tcPr>
          <w:p w:rsidRPr="00A474B9" w:rsidR="00BC1746" w:rsidP="00985A50" w:rsidRDefault="00BC1746" w14:paraId="71F753DE"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agree</w:t>
            </w:r>
          </w:p>
        </w:tc>
        <w:tc>
          <w:tcPr>
            <w:tcW w:w="1049" w:type="dxa"/>
          </w:tcPr>
          <w:p w:rsidRPr="00A474B9" w:rsidR="00BC1746" w:rsidP="00985A50" w:rsidRDefault="00BC1746" w14:paraId="385955D3"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agree</w:t>
            </w:r>
          </w:p>
        </w:tc>
        <w:tc>
          <w:tcPr>
            <w:tcW w:w="923" w:type="dxa"/>
          </w:tcPr>
          <w:p w:rsidRPr="00A474B9" w:rsidR="00BC1746" w:rsidP="00985A50" w:rsidRDefault="00BC1746" w14:paraId="563E41F6"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agree</w:t>
            </w:r>
          </w:p>
        </w:tc>
      </w:tr>
      <w:tr w:rsidRPr="00CA5E0E" w:rsidR="00BC1746" w:rsidTr="00985A50" w14:paraId="496E6A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0D7EF524" w14:textId="4AE06AAC">
            <w:pPr>
              <w:spacing w:before="48" w:beforeLines="20" w:after="48" w:afterLines="20"/>
              <w:rPr>
                <w:color w:val="auto"/>
              </w:rPr>
            </w:pPr>
            <w:r w:rsidRPr="00CA5E0E">
              <w:t>Landowners have the right to use their land as they see fit.</w:t>
            </w:r>
          </w:p>
        </w:tc>
        <w:tc>
          <w:tcPr>
            <w:tcW w:w="925" w:type="dxa"/>
          </w:tcPr>
          <w:p w:rsidRPr="00CA5E0E" w:rsidR="00BC1746" w:rsidP="00BC1746" w:rsidRDefault="00BC1746" w14:paraId="5A8F0B6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3CB4E6B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0303460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2FA2750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06714CE5"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439F9727"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5C768237"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985A50" w14:paraId="6B69F5C5"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2BE62D31" w14:textId="66695C51">
            <w:pPr>
              <w:spacing w:before="48" w:beforeLines="20" w:after="48" w:afterLines="20"/>
              <w:rPr>
                <w:color w:val="auto"/>
              </w:rPr>
            </w:pPr>
            <w:r w:rsidRPr="00CA5E0E">
              <w:t>Landowners have an obligation to consider how their management affects other people.</w:t>
            </w:r>
          </w:p>
        </w:tc>
        <w:tc>
          <w:tcPr>
            <w:tcW w:w="925" w:type="dxa"/>
          </w:tcPr>
          <w:p w:rsidRPr="00CA5E0E" w:rsidR="00BC1746" w:rsidP="00BC1746" w:rsidRDefault="00BC1746" w14:paraId="38606F7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66A0163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2680555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24565733"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1F5C17A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2B03DFCC"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4EAD5A3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985A50" w14:paraId="6CD4E6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5B067CF4" w14:textId="1E69197C">
            <w:pPr>
              <w:spacing w:before="48" w:beforeLines="20" w:after="48" w:afterLines="20"/>
              <w:rPr>
                <w:color w:val="auto"/>
              </w:rPr>
            </w:pPr>
            <w:r w:rsidRPr="00CA5E0E">
              <w:t>Other people have no right to tell private landowners how to manage their land.</w:t>
            </w:r>
          </w:p>
        </w:tc>
        <w:tc>
          <w:tcPr>
            <w:tcW w:w="925" w:type="dxa"/>
          </w:tcPr>
          <w:p w:rsidRPr="00CA5E0E" w:rsidR="00BC1746" w:rsidP="00BC1746" w:rsidRDefault="00BC1746" w14:paraId="22F4762F"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17669EE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56E9BAE2"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5FB36331"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7FF128A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61B0ED4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5B8A89C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985A50" w14:paraId="0D14E38B"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3E9D4C5F" w14:textId="730788E2">
            <w:pPr>
              <w:spacing w:before="48" w:beforeLines="20" w:after="48" w:afterLines="20"/>
              <w:rPr>
                <w:color w:val="auto"/>
              </w:rPr>
            </w:pPr>
            <w:r w:rsidRPr="00CA5E0E">
              <w:t>Landowners have an obligation to maintain the land for future generations.</w:t>
            </w:r>
          </w:p>
        </w:tc>
        <w:tc>
          <w:tcPr>
            <w:tcW w:w="925" w:type="dxa"/>
          </w:tcPr>
          <w:p w:rsidRPr="00CA5E0E" w:rsidR="00BC1746" w:rsidP="00BC1746" w:rsidRDefault="00BC1746" w14:paraId="3387A55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75DDCEDE"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59560E9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55798427"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31CF9DD7"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04E71A8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30F0485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985A50" w14:paraId="170693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7569F11B" w14:textId="41036B16">
            <w:pPr>
              <w:spacing w:before="48" w:beforeLines="20" w:after="48" w:afterLines="20"/>
              <w:rPr>
                <w:color w:val="auto"/>
              </w:rPr>
            </w:pPr>
            <w:r w:rsidRPr="00CA5E0E">
              <w:t>Private landowner rights outweigh any responsibilities the landowner has to manage land for public benefit.</w:t>
            </w:r>
          </w:p>
        </w:tc>
        <w:tc>
          <w:tcPr>
            <w:tcW w:w="925" w:type="dxa"/>
          </w:tcPr>
          <w:p w:rsidRPr="00CA5E0E" w:rsidR="00BC1746" w:rsidP="00BC1746" w:rsidRDefault="00BC1746" w14:paraId="7C53A00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2F300DA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6189A8E5"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79214D7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0DA63DE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3DA289A2"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1F86F235"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985A50" w14:paraId="4CAA539D"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7250A596" w14:textId="47807049">
            <w:pPr>
              <w:spacing w:before="48" w:beforeLines="20" w:after="48" w:afterLines="20"/>
              <w:rPr>
                <w:color w:val="auto"/>
              </w:rPr>
            </w:pPr>
            <w:r w:rsidRPr="00CA5E0E">
              <w:t>The public has a role in deciding how private land is used.</w:t>
            </w:r>
          </w:p>
        </w:tc>
        <w:tc>
          <w:tcPr>
            <w:tcW w:w="925" w:type="dxa"/>
          </w:tcPr>
          <w:p w:rsidRPr="00CA5E0E" w:rsidR="00BC1746" w:rsidP="00BC1746" w:rsidRDefault="00BC1746" w14:paraId="1AED51EC"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1D6C89E7"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67F31B1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74640A3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3CE8C24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4872505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64813A6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985A50" w14:paraId="0FDF72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3D5691D7" w14:textId="7F4623FB">
            <w:pPr>
              <w:spacing w:before="48" w:beforeLines="20" w:after="48" w:afterLines="20"/>
              <w:rPr>
                <w:color w:val="auto"/>
              </w:rPr>
            </w:pPr>
            <w:r w:rsidRPr="00CA5E0E">
              <w:t>Conservation is a voluntary choice of the landowner.</w:t>
            </w:r>
          </w:p>
        </w:tc>
        <w:tc>
          <w:tcPr>
            <w:tcW w:w="925" w:type="dxa"/>
          </w:tcPr>
          <w:p w:rsidRPr="00CA5E0E" w:rsidR="00BC1746" w:rsidP="00BC1746" w:rsidRDefault="00BC1746" w14:paraId="3D25BCD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6BCA9F3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574A8DF1"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623440B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09A3E1D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6F1A8B8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686899C1"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985A50" w14:paraId="5902D66D"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0A48EAEF" w14:textId="031B30CE">
            <w:pPr>
              <w:spacing w:before="48" w:beforeLines="20" w:after="48" w:afterLines="20"/>
              <w:rPr>
                <w:color w:val="auto"/>
              </w:rPr>
            </w:pPr>
            <w:r w:rsidRPr="00CA5E0E">
              <w:t>Conservation is one of the responsibilities of private landownership.</w:t>
            </w:r>
          </w:p>
        </w:tc>
        <w:tc>
          <w:tcPr>
            <w:tcW w:w="925" w:type="dxa"/>
          </w:tcPr>
          <w:p w:rsidRPr="00CA5E0E" w:rsidR="00BC1746" w:rsidP="00BC1746" w:rsidRDefault="00BC1746" w14:paraId="2A697777"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2B18E34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74D2F1FA"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5B99FAF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3D3D5BA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75F1D68E"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59C0EAF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bl>
    <w:p w:rsidRPr="00CA5E0E" w:rsidR="00BC1746" w:rsidP="001A62B8" w:rsidRDefault="005C41A3" w14:paraId="1ED85046" w14:textId="372CEFCD">
      <w:pPr>
        <w:pStyle w:val="Heading4"/>
        <w:numPr>
          <w:ilvl w:val="0"/>
          <w:numId w:val="91"/>
        </w:numPr>
        <w:rPr>
          <w:color w:val="auto"/>
        </w:rPr>
      </w:pPr>
      <w:r w:rsidRPr="00CA5E0E">
        <w:rPr>
          <w:color w:val="auto"/>
        </w:rPr>
        <w:lastRenderedPageBreak/>
        <w:t xml:space="preserve"> </w:t>
      </w:r>
      <w:r w:rsidRPr="00CA5E0E" w:rsidR="00BC1746">
        <w:rPr>
          <w:color w:val="auto"/>
        </w:rPr>
        <w:t>(CONSERVATION BELIEFS)</w:t>
      </w:r>
    </w:p>
    <w:p w:rsidRPr="00CA5E0E" w:rsidR="00BC1746" w:rsidP="00BC1746" w:rsidRDefault="00BC1746" w14:paraId="6B8C567C" w14:textId="77777777">
      <w:r w:rsidRPr="00CA5E0E">
        <w:t xml:space="preserve">Please state how much you </w:t>
      </w:r>
      <w:r w:rsidRPr="00CA5E0E">
        <w:rPr>
          <w:b/>
          <w:i/>
        </w:rPr>
        <w:t>disagree</w:t>
      </w:r>
      <w:r w:rsidRPr="00CA5E0E">
        <w:t xml:space="preserve"> or </w:t>
      </w:r>
      <w:r w:rsidRPr="00CA5E0E">
        <w:rPr>
          <w:b/>
          <w:i/>
        </w:rPr>
        <w:t>agree</w:t>
      </w:r>
      <w:r w:rsidRPr="00CA5E0E">
        <w:t xml:space="preserve"> with each of the following statements about land ownership by circling the number that matches your response.</w:t>
      </w:r>
    </w:p>
    <w:tbl>
      <w:tblPr>
        <w:tblStyle w:val="SmallTable"/>
        <w:tblW w:w="10080" w:type="dxa"/>
        <w:tblLook w:val="04A0" w:firstRow="1" w:lastRow="0" w:firstColumn="1" w:lastColumn="0" w:noHBand="0" w:noVBand="1"/>
      </w:tblPr>
      <w:tblGrid>
        <w:gridCol w:w="3370"/>
        <w:gridCol w:w="925"/>
        <w:gridCol w:w="1049"/>
        <w:gridCol w:w="924"/>
        <w:gridCol w:w="920"/>
        <w:gridCol w:w="920"/>
        <w:gridCol w:w="1049"/>
        <w:gridCol w:w="923"/>
      </w:tblGrid>
      <w:tr w:rsidRPr="00CA5E0E" w:rsidR="00BC1746" w:rsidTr="00985A50" w14:paraId="49B8FEF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70" w:type="dxa"/>
          </w:tcPr>
          <w:p w:rsidRPr="00CA5E0E" w:rsidR="00BC1746" w:rsidP="00985A50" w:rsidRDefault="00BC1746" w14:paraId="01DEB0B6" w14:textId="77777777">
            <w:pPr>
              <w:rPr>
                <w:color w:val="auto"/>
              </w:rPr>
            </w:pPr>
          </w:p>
        </w:tc>
        <w:tc>
          <w:tcPr>
            <w:tcW w:w="925" w:type="dxa"/>
          </w:tcPr>
          <w:p w:rsidRPr="00A474B9" w:rsidR="00BC1746" w:rsidP="00985A50" w:rsidRDefault="00BC1746" w14:paraId="572DEBB1"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disagree</w:t>
            </w:r>
          </w:p>
        </w:tc>
        <w:tc>
          <w:tcPr>
            <w:tcW w:w="1049" w:type="dxa"/>
          </w:tcPr>
          <w:p w:rsidRPr="00A474B9" w:rsidR="00BC1746" w:rsidP="00985A50" w:rsidRDefault="00BC1746" w14:paraId="17B7BA46"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disagree</w:t>
            </w:r>
          </w:p>
        </w:tc>
        <w:tc>
          <w:tcPr>
            <w:tcW w:w="924" w:type="dxa"/>
          </w:tcPr>
          <w:p w:rsidRPr="00A474B9" w:rsidR="00BC1746" w:rsidP="00985A50" w:rsidRDefault="00BC1746" w14:paraId="7E71D928"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disagree</w:t>
            </w:r>
          </w:p>
        </w:tc>
        <w:tc>
          <w:tcPr>
            <w:tcW w:w="920" w:type="dxa"/>
          </w:tcPr>
          <w:p w:rsidRPr="00A474B9" w:rsidR="00BC1746" w:rsidP="00985A50" w:rsidRDefault="00BC1746" w14:paraId="70A4C98A"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Neither</w:t>
            </w:r>
          </w:p>
        </w:tc>
        <w:tc>
          <w:tcPr>
            <w:tcW w:w="920" w:type="dxa"/>
          </w:tcPr>
          <w:p w:rsidRPr="00A474B9" w:rsidR="00BC1746" w:rsidP="00985A50" w:rsidRDefault="00BC1746" w14:paraId="7CD4B6A1"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agree</w:t>
            </w:r>
          </w:p>
        </w:tc>
        <w:tc>
          <w:tcPr>
            <w:tcW w:w="1049" w:type="dxa"/>
          </w:tcPr>
          <w:p w:rsidRPr="00A474B9" w:rsidR="00BC1746" w:rsidP="00985A50" w:rsidRDefault="00BC1746" w14:paraId="076F364D"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agree</w:t>
            </w:r>
          </w:p>
        </w:tc>
        <w:tc>
          <w:tcPr>
            <w:tcW w:w="923" w:type="dxa"/>
          </w:tcPr>
          <w:p w:rsidRPr="00A474B9" w:rsidR="00BC1746" w:rsidP="00985A50" w:rsidRDefault="00BC1746" w14:paraId="5082EC88"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agree</w:t>
            </w:r>
          </w:p>
        </w:tc>
      </w:tr>
      <w:tr w:rsidRPr="00CA5E0E" w:rsidR="00BC1746" w:rsidTr="00985A50" w14:paraId="03A0BB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591A103D" w14:textId="77735787">
            <w:pPr>
              <w:spacing w:before="48" w:beforeLines="20" w:after="48" w:afterLines="20"/>
              <w:rPr>
                <w:color w:val="auto"/>
              </w:rPr>
            </w:pPr>
            <w:r w:rsidRPr="00CA5E0E">
              <w:t>Conservation is a state of harmony between people and land.</w:t>
            </w:r>
          </w:p>
        </w:tc>
        <w:tc>
          <w:tcPr>
            <w:tcW w:w="925" w:type="dxa"/>
          </w:tcPr>
          <w:p w:rsidRPr="00CA5E0E" w:rsidR="00BC1746" w:rsidP="00BC1746" w:rsidRDefault="00BC1746" w14:paraId="57EDCB1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58948CB7"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55E7292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202209B2"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54DAAD4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643779A7"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3F42E03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985A50" w14:paraId="5F36D267"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4842504F" w14:textId="3C539C0D">
            <w:pPr>
              <w:spacing w:before="48" w:beforeLines="20" w:after="48" w:afterLines="20"/>
              <w:rPr>
                <w:color w:val="auto"/>
              </w:rPr>
            </w:pPr>
            <w:r w:rsidRPr="00CA5E0E">
              <w:t>When people see land as a community to which they belong, they may begin to use it with love and respect.</w:t>
            </w:r>
          </w:p>
        </w:tc>
        <w:tc>
          <w:tcPr>
            <w:tcW w:w="925" w:type="dxa"/>
          </w:tcPr>
          <w:p w:rsidRPr="00CA5E0E" w:rsidR="00BC1746" w:rsidP="00BC1746" w:rsidRDefault="00BC1746" w14:paraId="330FC423"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7EE43998"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148275FB"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6BF4D81A"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2B1346F2"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1D95822A"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0BAF4D58"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985A50" w14:paraId="2A2A60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5532A46A" w14:textId="1D48A1BD">
            <w:pPr>
              <w:spacing w:before="48" w:beforeLines="20" w:after="48" w:afterLines="20"/>
              <w:rPr>
                <w:color w:val="auto"/>
              </w:rPr>
            </w:pPr>
            <w:r w:rsidRPr="00CA5E0E">
              <w:t>Land management is right when it tends to preserve the integrity of the land.</w:t>
            </w:r>
          </w:p>
        </w:tc>
        <w:tc>
          <w:tcPr>
            <w:tcW w:w="925" w:type="dxa"/>
          </w:tcPr>
          <w:p w:rsidRPr="00CA5E0E" w:rsidR="00BC1746" w:rsidP="00BC1746" w:rsidRDefault="00BC1746" w14:paraId="12DA5F0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5E7C9EA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6DDF6A52"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2EFEBD15"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7DA89AA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4842ED1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4A8D4F5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985A50" w14:paraId="230C0F93"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36C0288E" w14:textId="4C5BE067">
            <w:pPr>
              <w:spacing w:before="48" w:beforeLines="20" w:after="48" w:afterLines="20"/>
              <w:rPr>
                <w:color w:val="auto"/>
              </w:rPr>
            </w:pPr>
            <w:r w:rsidRPr="00CA5E0E">
              <w:t>People abuse land because they regard it as a commodity belonging to them.</w:t>
            </w:r>
          </w:p>
        </w:tc>
        <w:tc>
          <w:tcPr>
            <w:tcW w:w="925" w:type="dxa"/>
          </w:tcPr>
          <w:p w:rsidRPr="00CA5E0E" w:rsidR="00BC1746" w:rsidP="00BC1746" w:rsidRDefault="00BC1746" w14:paraId="04E095B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36DC8E48"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464B433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505E4D67"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4CCC39A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51CC1E8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1EBBBB4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985A50" w14:paraId="69C789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20BE3526" w14:textId="10CA0E3D">
            <w:pPr>
              <w:spacing w:before="48" w:beforeLines="20" w:after="48" w:afterLines="20"/>
              <w:rPr>
                <w:color w:val="auto"/>
              </w:rPr>
            </w:pPr>
            <w:r w:rsidRPr="00CA5E0E">
              <w:t>People should feel some obligation to help landowners carry the cost of land conservation.</w:t>
            </w:r>
          </w:p>
        </w:tc>
        <w:tc>
          <w:tcPr>
            <w:tcW w:w="925" w:type="dxa"/>
          </w:tcPr>
          <w:p w:rsidRPr="00CA5E0E" w:rsidR="00BC1746" w:rsidP="00BC1746" w:rsidRDefault="00BC1746" w14:paraId="3C09B5D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5B92CEE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2A194CA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279EE52F"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15CB043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286E223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2422E56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985A50" w14:paraId="6D92963D"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26EBCDA8" w14:textId="7B21ED18">
            <w:pPr>
              <w:spacing w:before="48" w:beforeLines="20" w:after="48" w:afterLines="20"/>
              <w:rPr>
                <w:color w:val="auto"/>
              </w:rPr>
            </w:pPr>
            <w:r w:rsidRPr="00CA5E0E">
              <w:t>Landowners have an obligation to manage the land in the interest of the community.</w:t>
            </w:r>
          </w:p>
        </w:tc>
        <w:tc>
          <w:tcPr>
            <w:tcW w:w="925" w:type="dxa"/>
          </w:tcPr>
          <w:p w:rsidRPr="00CA5E0E" w:rsidR="00BC1746" w:rsidP="00BC1746" w:rsidRDefault="00BC1746" w14:paraId="3F3D68B8"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31E727A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0BE8C5C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7BF7244C"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533877BC"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3856588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638E850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985A50" w14:paraId="1114C1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2B9A988C" w14:textId="711ED69A">
            <w:pPr>
              <w:spacing w:before="48" w:beforeLines="20" w:after="48" w:afterLines="20"/>
              <w:rPr>
                <w:color w:val="auto"/>
              </w:rPr>
            </w:pPr>
            <w:r w:rsidRPr="00CA5E0E">
              <w:t>A landowner is a custodian of the land.</w:t>
            </w:r>
          </w:p>
        </w:tc>
        <w:tc>
          <w:tcPr>
            <w:tcW w:w="925" w:type="dxa"/>
          </w:tcPr>
          <w:p w:rsidRPr="00CA5E0E" w:rsidR="00BC1746" w:rsidP="00BC1746" w:rsidRDefault="00BC1746" w14:paraId="64DB0C6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42778137"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7DA504D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3EB8124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36A2545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0C8B1F19"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5034B51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985A50" w14:paraId="654C6973"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644C31CE" w14:textId="10993625">
            <w:pPr>
              <w:spacing w:before="48" w:beforeLines="20" w:after="48" w:afterLines="20"/>
              <w:rPr>
                <w:color w:val="auto"/>
              </w:rPr>
            </w:pPr>
            <w:r w:rsidRPr="00CA5E0E">
              <w:t>Landowners have a responsibility to manage land for private and public benefit.</w:t>
            </w:r>
          </w:p>
        </w:tc>
        <w:tc>
          <w:tcPr>
            <w:tcW w:w="925" w:type="dxa"/>
          </w:tcPr>
          <w:p w:rsidRPr="00CA5E0E" w:rsidR="00BC1746" w:rsidP="00BC1746" w:rsidRDefault="00BC1746" w14:paraId="5A1F9E2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0A04053C"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57497CF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394B724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1E6C259A"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35EB3892"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1BE618A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985A50" w14:paraId="5F9B37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5EEC31B2" w14:textId="27DE72B2">
            <w:pPr>
              <w:spacing w:before="48" w:beforeLines="20" w:after="48" w:afterLines="20"/>
            </w:pPr>
            <w:r w:rsidRPr="00CA5E0E">
              <w:t>Ethical behavior is doing the right thing when no one else is watching.</w:t>
            </w:r>
          </w:p>
        </w:tc>
        <w:tc>
          <w:tcPr>
            <w:tcW w:w="925" w:type="dxa"/>
          </w:tcPr>
          <w:p w:rsidRPr="00CA5E0E" w:rsidR="00BC1746" w:rsidP="00BC1746" w:rsidRDefault="00BC1746" w14:paraId="263B67BC" w14:textId="53B9CFF4">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50076A9E" w14:textId="1A6BB499">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479208A3" w14:textId="30FC116C">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48623BDE" w14:textId="51352CC8">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7B9F87A4" w14:textId="0003D89D">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3223902C" w14:textId="2E99BE5A">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195EA98D" w14:textId="5B2848D4">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985A50" w14:paraId="11091C21" w14:textId="77777777">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60A27DF7" w14:textId="6F793EC1">
            <w:pPr>
              <w:spacing w:before="48" w:beforeLines="20" w:after="48" w:afterLines="20"/>
            </w:pPr>
            <w:r w:rsidRPr="00CA5E0E">
              <w:t>The benefit of conservation goes to society rather than the individual.</w:t>
            </w:r>
          </w:p>
        </w:tc>
        <w:tc>
          <w:tcPr>
            <w:tcW w:w="925" w:type="dxa"/>
          </w:tcPr>
          <w:p w:rsidRPr="00CA5E0E" w:rsidR="00BC1746" w:rsidP="00BC1746" w:rsidRDefault="00BC1746" w14:paraId="54C75B06" w14:textId="337ED548">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7EFBDD67" w14:textId="23C8E84D">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1F69ABA9" w14:textId="6D848DD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33EB33F5" w14:textId="11424FF8">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6135155E" w14:textId="38028F12">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4C81AF68" w14:textId="5537854C">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26331714" w14:textId="4E0193B1">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985A50" w14:paraId="7ED70D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0" w:type="dxa"/>
            <w:vAlign w:val="center"/>
          </w:tcPr>
          <w:p w:rsidRPr="00CA5E0E" w:rsidR="00BC1746" w:rsidP="00BC1746" w:rsidRDefault="00BC1746" w14:paraId="2588EADE" w14:textId="25DF8FC4">
            <w:pPr>
              <w:spacing w:before="48" w:beforeLines="20" w:after="48" w:afterLines="20"/>
            </w:pPr>
            <w:r w:rsidRPr="00CA5E0E">
              <w:t>The private landowner is a custodian of wildlife.</w:t>
            </w:r>
          </w:p>
        </w:tc>
        <w:tc>
          <w:tcPr>
            <w:tcW w:w="925" w:type="dxa"/>
          </w:tcPr>
          <w:p w:rsidRPr="00CA5E0E" w:rsidR="00BC1746" w:rsidP="00BC1746" w:rsidRDefault="00BC1746" w14:paraId="10A70810" w14:textId="2D8BDA66">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BC1746" w:rsidRDefault="00BC1746" w14:paraId="72ED173D" w14:textId="69464083">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4" w:type="dxa"/>
          </w:tcPr>
          <w:p w:rsidRPr="00CA5E0E" w:rsidR="00BC1746" w:rsidP="00BC1746" w:rsidRDefault="00BC1746" w14:paraId="0CA17FAA" w14:textId="4725CA0A">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0" w:type="dxa"/>
          </w:tcPr>
          <w:p w:rsidRPr="00CA5E0E" w:rsidR="00BC1746" w:rsidP="00BC1746" w:rsidRDefault="00BC1746" w14:paraId="2AAB6404" w14:textId="0FC4C36B">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0" w:type="dxa"/>
          </w:tcPr>
          <w:p w:rsidRPr="00CA5E0E" w:rsidR="00BC1746" w:rsidP="00BC1746" w:rsidRDefault="00BC1746" w14:paraId="0C28BD55" w14:textId="0A8994ED">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BC1746" w:rsidRDefault="00BC1746" w14:paraId="11F40B1F" w14:textId="5B22EC49">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3" w:type="dxa"/>
          </w:tcPr>
          <w:p w:rsidRPr="00CA5E0E" w:rsidR="00BC1746" w:rsidP="00BC1746" w:rsidRDefault="00BC1746" w14:paraId="5A5B624D" w14:textId="65CFA274">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bl>
    <w:p w:rsidRPr="00CA5E0E" w:rsidR="00BC1746" w:rsidP="001A62B8" w:rsidRDefault="005C41A3" w14:paraId="5E5D6C54" w14:textId="6DCADEC1">
      <w:pPr>
        <w:pStyle w:val="Heading4"/>
        <w:numPr>
          <w:ilvl w:val="0"/>
          <w:numId w:val="91"/>
        </w:numPr>
        <w:rPr>
          <w:color w:val="auto"/>
        </w:rPr>
      </w:pPr>
      <w:r w:rsidRPr="00CA5E0E">
        <w:rPr>
          <w:color w:val="auto"/>
        </w:rPr>
        <w:t xml:space="preserve"> </w:t>
      </w:r>
      <w:r w:rsidRPr="00CA5E0E" w:rsidR="00BC1746">
        <w:rPr>
          <w:color w:val="auto"/>
        </w:rPr>
        <w:t>(SALIENT VALUE SIMILARITY)</w:t>
      </w:r>
    </w:p>
    <w:p w:rsidRPr="00CA5E0E" w:rsidR="00BC1746" w:rsidP="00BC1746" w:rsidRDefault="00BC1746" w14:paraId="4111AF94" w14:textId="77777777">
      <w:pPr>
        <w:rPr>
          <w:rFonts w:cs="Times New Roman"/>
          <w:iCs/>
          <w:color w:val="auto"/>
        </w:rPr>
      </w:pPr>
      <w:r w:rsidRPr="00CA5E0E">
        <w:rPr>
          <w:rFonts w:cs="Times New Roman"/>
          <w:iCs/>
          <w:color w:val="auto"/>
        </w:rPr>
        <w:t>To what extent do you disagree or agree with each of the following statements about [agency]? Circle one number for each statement.</w:t>
      </w:r>
    </w:p>
    <w:tbl>
      <w:tblPr>
        <w:tblStyle w:val="SmallTable"/>
        <w:tblW w:w="10080" w:type="dxa"/>
        <w:tblLook w:val="04A0" w:firstRow="1" w:lastRow="0" w:firstColumn="1" w:lastColumn="0" w:noHBand="0" w:noVBand="1"/>
      </w:tblPr>
      <w:tblGrid>
        <w:gridCol w:w="3360"/>
        <w:gridCol w:w="927"/>
        <w:gridCol w:w="1049"/>
        <w:gridCol w:w="926"/>
        <w:gridCol w:w="922"/>
        <w:gridCol w:w="922"/>
        <w:gridCol w:w="1049"/>
        <w:gridCol w:w="925"/>
      </w:tblGrid>
      <w:tr w:rsidRPr="00CA5E0E" w:rsidR="00BC1746" w:rsidTr="00985A50" w14:paraId="6729DD8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60" w:type="dxa"/>
          </w:tcPr>
          <w:p w:rsidRPr="00CA5E0E" w:rsidR="00BC1746" w:rsidP="00985A50" w:rsidRDefault="00BC1746" w14:paraId="5E898B2B" w14:textId="77777777">
            <w:pPr>
              <w:rPr>
                <w:color w:val="auto"/>
              </w:rPr>
            </w:pPr>
            <w:r w:rsidRPr="00CA5E0E">
              <w:rPr>
                <w:color w:val="auto"/>
              </w:rPr>
              <w:t>I feel that [agency] …</w:t>
            </w:r>
          </w:p>
        </w:tc>
        <w:tc>
          <w:tcPr>
            <w:tcW w:w="927" w:type="dxa"/>
          </w:tcPr>
          <w:p w:rsidRPr="00A474B9" w:rsidR="00BC1746" w:rsidP="00985A50" w:rsidRDefault="00BC1746" w14:paraId="5DACD89F"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disagree</w:t>
            </w:r>
          </w:p>
        </w:tc>
        <w:tc>
          <w:tcPr>
            <w:tcW w:w="1049" w:type="dxa"/>
          </w:tcPr>
          <w:p w:rsidRPr="00A474B9" w:rsidR="00BC1746" w:rsidP="00985A50" w:rsidRDefault="00BC1746" w14:paraId="4AFF2A19"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disagree</w:t>
            </w:r>
          </w:p>
        </w:tc>
        <w:tc>
          <w:tcPr>
            <w:tcW w:w="926" w:type="dxa"/>
          </w:tcPr>
          <w:p w:rsidRPr="00A474B9" w:rsidR="00BC1746" w:rsidP="00985A50" w:rsidRDefault="00BC1746" w14:paraId="39FECEDC"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disagree</w:t>
            </w:r>
          </w:p>
        </w:tc>
        <w:tc>
          <w:tcPr>
            <w:tcW w:w="922" w:type="dxa"/>
          </w:tcPr>
          <w:p w:rsidRPr="00A474B9" w:rsidR="00BC1746" w:rsidP="00985A50" w:rsidRDefault="00BC1746" w14:paraId="7F529639"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Neither</w:t>
            </w:r>
          </w:p>
        </w:tc>
        <w:tc>
          <w:tcPr>
            <w:tcW w:w="922" w:type="dxa"/>
          </w:tcPr>
          <w:p w:rsidRPr="00A474B9" w:rsidR="00BC1746" w:rsidP="00985A50" w:rsidRDefault="00BC1746" w14:paraId="1E5A13C7"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Slightly</w:t>
            </w:r>
            <w:r w:rsidRPr="00A474B9">
              <w:rPr>
                <w:color w:val="auto"/>
                <w:sz w:val="18"/>
              </w:rPr>
              <w:br/>
              <w:t>agree</w:t>
            </w:r>
          </w:p>
        </w:tc>
        <w:tc>
          <w:tcPr>
            <w:tcW w:w="1049" w:type="dxa"/>
          </w:tcPr>
          <w:p w:rsidRPr="00A474B9" w:rsidR="00BC1746" w:rsidP="00985A50" w:rsidRDefault="00BC1746" w14:paraId="00B57191"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Moderately</w:t>
            </w:r>
            <w:r w:rsidRPr="00A474B9">
              <w:rPr>
                <w:color w:val="auto"/>
                <w:sz w:val="18"/>
              </w:rPr>
              <w:br/>
              <w:t>agree</w:t>
            </w:r>
          </w:p>
        </w:tc>
        <w:tc>
          <w:tcPr>
            <w:tcW w:w="925" w:type="dxa"/>
          </w:tcPr>
          <w:p w:rsidRPr="00A474B9" w:rsidR="00BC1746" w:rsidP="00985A50" w:rsidRDefault="00BC1746" w14:paraId="4BD28AF6" w14:textId="77777777">
            <w:pPr>
              <w:spacing w:before="96" w:after="96"/>
              <w:cnfStyle w:val="100000000000" w:firstRow="1" w:lastRow="0" w:firstColumn="0" w:lastColumn="0" w:oddVBand="0" w:evenVBand="0" w:oddHBand="0" w:evenHBand="0" w:firstRowFirstColumn="0" w:firstRowLastColumn="0" w:lastRowFirstColumn="0" w:lastRowLastColumn="0"/>
              <w:rPr>
                <w:color w:val="auto"/>
                <w:sz w:val="18"/>
              </w:rPr>
            </w:pPr>
            <w:r w:rsidRPr="00A474B9">
              <w:rPr>
                <w:color w:val="auto"/>
                <w:sz w:val="18"/>
              </w:rPr>
              <w:t>Strongly</w:t>
            </w:r>
            <w:r w:rsidRPr="00A474B9">
              <w:rPr>
                <w:color w:val="auto"/>
                <w:sz w:val="18"/>
              </w:rPr>
              <w:br/>
              <w:t>agree</w:t>
            </w:r>
          </w:p>
        </w:tc>
      </w:tr>
      <w:tr w:rsidRPr="00CA5E0E" w:rsidR="00BC1746" w:rsidTr="00985A50" w14:paraId="1FE066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0" w:type="dxa"/>
          </w:tcPr>
          <w:p w:rsidRPr="00CA5E0E" w:rsidR="00BC1746" w:rsidP="00985A50" w:rsidRDefault="00BC1746" w14:paraId="4C255BE3" w14:textId="77777777">
            <w:pPr>
              <w:spacing w:before="48" w:beforeLines="20" w:after="48" w:afterLines="20"/>
              <w:rPr>
                <w:color w:val="auto"/>
              </w:rPr>
            </w:pPr>
            <w:r w:rsidRPr="00CA5E0E">
              <w:rPr>
                <w:color w:val="auto"/>
              </w:rPr>
              <w:t xml:space="preserve">… </w:t>
            </w:r>
            <w:proofErr w:type="gramStart"/>
            <w:r w:rsidRPr="00CA5E0E">
              <w:rPr>
                <w:color w:val="auto"/>
              </w:rPr>
              <w:t>shares</w:t>
            </w:r>
            <w:proofErr w:type="gramEnd"/>
            <w:r w:rsidRPr="00CA5E0E">
              <w:rPr>
                <w:color w:val="auto"/>
              </w:rPr>
              <w:t xml:space="preserve"> similar values as I do.</w:t>
            </w:r>
          </w:p>
        </w:tc>
        <w:tc>
          <w:tcPr>
            <w:tcW w:w="927" w:type="dxa"/>
          </w:tcPr>
          <w:p w:rsidRPr="00CA5E0E" w:rsidR="00BC1746" w:rsidP="00985A50" w:rsidRDefault="00BC1746" w14:paraId="5043025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985A50" w:rsidRDefault="00BC1746" w14:paraId="35BE56AB"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6" w:type="dxa"/>
          </w:tcPr>
          <w:p w:rsidRPr="00CA5E0E" w:rsidR="00BC1746" w:rsidP="00985A50" w:rsidRDefault="00BC1746" w14:paraId="620FB06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2" w:type="dxa"/>
          </w:tcPr>
          <w:p w:rsidRPr="00CA5E0E" w:rsidR="00BC1746" w:rsidP="00985A50" w:rsidRDefault="00BC1746" w14:paraId="0EEED71B"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2" w:type="dxa"/>
          </w:tcPr>
          <w:p w:rsidRPr="00CA5E0E" w:rsidR="00BC1746" w:rsidP="00985A50" w:rsidRDefault="00BC1746" w14:paraId="7BBED41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985A50" w:rsidRDefault="00BC1746" w14:paraId="62DA5EE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5" w:type="dxa"/>
          </w:tcPr>
          <w:p w:rsidRPr="00CA5E0E" w:rsidR="00BC1746" w:rsidP="00985A50" w:rsidRDefault="00BC1746" w14:paraId="6E78805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BC1746" w:rsidTr="00985A50" w14:paraId="4882F03E" w14:textId="77777777">
        <w:tc>
          <w:tcPr>
            <w:cnfStyle w:val="001000000000" w:firstRow="0" w:lastRow="0" w:firstColumn="1" w:lastColumn="0" w:oddVBand="0" w:evenVBand="0" w:oddHBand="0" w:evenHBand="0" w:firstRowFirstColumn="0" w:firstRowLastColumn="0" w:lastRowFirstColumn="0" w:lastRowLastColumn="0"/>
            <w:tcW w:w="3360" w:type="dxa"/>
          </w:tcPr>
          <w:p w:rsidRPr="00CA5E0E" w:rsidR="00BC1746" w:rsidP="00985A50" w:rsidRDefault="00BC1746" w14:paraId="7EB879B5" w14:textId="77777777">
            <w:pPr>
              <w:spacing w:before="48" w:beforeLines="20" w:after="48" w:afterLines="20"/>
              <w:rPr>
                <w:color w:val="auto"/>
              </w:rPr>
            </w:pPr>
            <w:r w:rsidRPr="00CA5E0E">
              <w:rPr>
                <w:color w:val="auto"/>
              </w:rPr>
              <w:t xml:space="preserve">… </w:t>
            </w:r>
            <w:proofErr w:type="gramStart"/>
            <w:r w:rsidRPr="00CA5E0E">
              <w:rPr>
                <w:color w:val="auto"/>
              </w:rPr>
              <w:t>shares</w:t>
            </w:r>
            <w:proofErr w:type="gramEnd"/>
            <w:r w:rsidRPr="00CA5E0E">
              <w:rPr>
                <w:color w:val="auto"/>
              </w:rPr>
              <w:t xml:space="preserve"> similar opinions as I do.</w:t>
            </w:r>
          </w:p>
        </w:tc>
        <w:tc>
          <w:tcPr>
            <w:tcW w:w="927" w:type="dxa"/>
          </w:tcPr>
          <w:p w:rsidRPr="00CA5E0E" w:rsidR="00BC1746" w:rsidP="00985A50" w:rsidRDefault="00BC1746" w14:paraId="0622054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p>
        </w:tc>
        <w:tc>
          <w:tcPr>
            <w:tcW w:w="1049" w:type="dxa"/>
          </w:tcPr>
          <w:p w:rsidRPr="00CA5E0E" w:rsidR="00BC1746" w:rsidP="00985A50" w:rsidRDefault="00BC1746" w14:paraId="623207DA"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p>
        </w:tc>
        <w:tc>
          <w:tcPr>
            <w:tcW w:w="926" w:type="dxa"/>
          </w:tcPr>
          <w:p w:rsidRPr="00CA5E0E" w:rsidR="00BC1746" w:rsidP="00985A50" w:rsidRDefault="00BC1746" w14:paraId="34642ED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p>
        </w:tc>
        <w:tc>
          <w:tcPr>
            <w:tcW w:w="922" w:type="dxa"/>
          </w:tcPr>
          <w:p w:rsidRPr="00CA5E0E" w:rsidR="00BC1746" w:rsidP="00985A50" w:rsidRDefault="00BC1746" w14:paraId="026565CB"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p>
        </w:tc>
        <w:tc>
          <w:tcPr>
            <w:tcW w:w="922" w:type="dxa"/>
          </w:tcPr>
          <w:p w:rsidRPr="00CA5E0E" w:rsidR="00BC1746" w:rsidP="00985A50" w:rsidRDefault="00BC1746" w14:paraId="06FECA02"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p>
        </w:tc>
        <w:tc>
          <w:tcPr>
            <w:tcW w:w="1049" w:type="dxa"/>
          </w:tcPr>
          <w:p w:rsidRPr="00CA5E0E" w:rsidR="00BC1746" w:rsidP="00985A50" w:rsidRDefault="00BC1746" w14:paraId="7798571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p>
        </w:tc>
        <w:tc>
          <w:tcPr>
            <w:tcW w:w="925" w:type="dxa"/>
          </w:tcPr>
          <w:p w:rsidRPr="00CA5E0E" w:rsidR="00BC1746" w:rsidP="00985A50" w:rsidRDefault="00BC1746" w14:paraId="2A52E0B3"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p>
        </w:tc>
      </w:tr>
      <w:tr w:rsidRPr="00CA5E0E" w:rsidR="00BC1746" w:rsidTr="00985A50" w14:paraId="05CE4F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0" w:type="dxa"/>
          </w:tcPr>
          <w:p w:rsidRPr="00CA5E0E" w:rsidR="00BC1746" w:rsidP="00985A50" w:rsidRDefault="00BC1746" w14:paraId="624763B9" w14:textId="77777777">
            <w:pPr>
              <w:spacing w:before="48" w:beforeLines="20" w:after="48" w:afterLines="20"/>
              <w:rPr>
                <w:color w:val="auto"/>
              </w:rPr>
            </w:pPr>
            <w:r w:rsidRPr="00CA5E0E">
              <w:rPr>
                <w:color w:val="auto"/>
              </w:rPr>
              <w:t xml:space="preserve">… </w:t>
            </w:r>
            <w:proofErr w:type="gramStart"/>
            <w:r w:rsidRPr="00CA5E0E">
              <w:rPr>
                <w:color w:val="auto"/>
              </w:rPr>
              <w:t>shares</w:t>
            </w:r>
            <w:proofErr w:type="gramEnd"/>
            <w:r w:rsidRPr="00CA5E0E">
              <w:rPr>
                <w:color w:val="auto"/>
              </w:rPr>
              <w:t xml:space="preserve"> similar opinions as I do.</w:t>
            </w:r>
          </w:p>
        </w:tc>
        <w:tc>
          <w:tcPr>
            <w:tcW w:w="927" w:type="dxa"/>
          </w:tcPr>
          <w:p w:rsidRPr="00CA5E0E" w:rsidR="00BC1746" w:rsidP="00985A50" w:rsidRDefault="00BC1746" w14:paraId="67C98AF1"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p>
        </w:tc>
        <w:tc>
          <w:tcPr>
            <w:tcW w:w="1049" w:type="dxa"/>
          </w:tcPr>
          <w:p w:rsidRPr="00CA5E0E" w:rsidR="00BC1746" w:rsidP="00985A50" w:rsidRDefault="00BC1746" w14:paraId="39E43E7B"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p>
        </w:tc>
        <w:tc>
          <w:tcPr>
            <w:tcW w:w="926" w:type="dxa"/>
          </w:tcPr>
          <w:p w:rsidRPr="00CA5E0E" w:rsidR="00BC1746" w:rsidP="00985A50" w:rsidRDefault="00BC1746" w14:paraId="043DC2F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p>
        </w:tc>
        <w:tc>
          <w:tcPr>
            <w:tcW w:w="922" w:type="dxa"/>
          </w:tcPr>
          <w:p w:rsidRPr="00CA5E0E" w:rsidR="00BC1746" w:rsidP="00985A50" w:rsidRDefault="00BC1746" w14:paraId="506E104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p>
        </w:tc>
        <w:tc>
          <w:tcPr>
            <w:tcW w:w="922" w:type="dxa"/>
          </w:tcPr>
          <w:p w:rsidRPr="00CA5E0E" w:rsidR="00BC1746" w:rsidP="00985A50" w:rsidRDefault="00BC1746" w14:paraId="2972EEE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p>
        </w:tc>
        <w:tc>
          <w:tcPr>
            <w:tcW w:w="1049" w:type="dxa"/>
          </w:tcPr>
          <w:p w:rsidRPr="00CA5E0E" w:rsidR="00BC1746" w:rsidP="00985A50" w:rsidRDefault="00BC1746" w14:paraId="3944B4F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p>
        </w:tc>
        <w:tc>
          <w:tcPr>
            <w:tcW w:w="925" w:type="dxa"/>
          </w:tcPr>
          <w:p w:rsidRPr="00CA5E0E" w:rsidR="00BC1746" w:rsidP="00985A50" w:rsidRDefault="00BC1746" w14:paraId="1BE0454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p>
        </w:tc>
      </w:tr>
      <w:tr w:rsidRPr="00CA5E0E" w:rsidR="00BC1746" w:rsidTr="00985A50" w14:paraId="43A7E4F3" w14:textId="77777777">
        <w:tc>
          <w:tcPr>
            <w:cnfStyle w:val="001000000000" w:firstRow="0" w:lastRow="0" w:firstColumn="1" w:lastColumn="0" w:oddVBand="0" w:evenVBand="0" w:oddHBand="0" w:evenHBand="0" w:firstRowFirstColumn="0" w:firstRowLastColumn="0" w:lastRowFirstColumn="0" w:lastRowLastColumn="0"/>
            <w:tcW w:w="3360" w:type="dxa"/>
          </w:tcPr>
          <w:p w:rsidRPr="00CA5E0E" w:rsidR="00BC1746" w:rsidP="00985A50" w:rsidRDefault="00BC1746" w14:paraId="56CB7B8B" w14:textId="77777777">
            <w:pPr>
              <w:spacing w:before="48" w:beforeLines="20" w:after="48" w:afterLines="20"/>
              <w:rPr>
                <w:color w:val="auto"/>
              </w:rPr>
            </w:pPr>
            <w:r w:rsidRPr="00CA5E0E">
              <w:rPr>
                <w:color w:val="auto"/>
              </w:rPr>
              <w:t xml:space="preserve">… </w:t>
            </w:r>
            <w:proofErr w:type="gramStart"/>
            <w:r w:rsidRPr="00CA5E0E">
              <w:rPr>
                <w:color w:val="auto"/>
              </w:rPr>
              <w:t>thinks</w:t>
            </w:r>
            <w:proofErr w:type="gramEnd"/>
            <w:r w:rsidRPr="00CA5E0E">
              <w:rPr>
                <w:color w:val="auto"/>
              </w:rPr>
              <w:t xml:space="preserve"> in a similar way as I do.</w:t>
            </w:r>
          </w:p>
        </w:tc>
        <w:tc>
          <w:tcPr>
            <w:tcW w:w="927" w:type="dxa"/>
          </w:tcPr>
          <w:p w:rsidRPr="00CA5E0E" w:rsidR="00BC1746" w:rsidP="00985A50" w:rsidRDefault="00BC1746" w14:paraId="574F723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49" w:type="dxa"/>
          </w:tcPr>
          <w:p w:rsidRPr="00CA5E0E" w:rsidR="00BC1746" w:rsidP="00985A50" w:rsidRDefault="00BC1746" w14:paraId="1DDE79D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26" w:type="dxa"/>
          </w:tcPr>
          <w:p w:rsidRPr="00CA5E0E" w:rsidR="00BC1746" w:rsidP="00985A50" w:rsidRDefault="00BC1746" w14:paraId="7AF4BAE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22" w:type="dxa"/>
          </w:tcPr>
          <w:p w:rsidRPr="00CA5E0E" w:rsidR="00BC1746" w:rsidP="00985A50" w:rsidRDefault="00BC1746" w14:paraId="19B2A6DB"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22" w:type="dxa"/>
          </w:tcPr>
          <w:p w:rsidRPr="00CA5E0E" w:rsidR="00BC1746" w:rsidP="00985A50" w:rsidRDefault="00BC1746" w14:paraId="75B7D3EE"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49" w:type="dxa"/>
          </w:tcPr>
          <w:p w:rsidRPr="00CA5E0E" w:rsidR="00BC1746" w:rsidP="00985A50" w:rsidRDefault="00BC1746" w14:paraId="284A506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25" w:type="dxa"/>
          </w:tcPr>
          <w:p w:rsidRPr="00CA5E0E" w:rsidR="00BC1746" w:rsidP="00985A50" w:rsidRDefault="00BC1746" w14:paraId="45FADAC7"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BC1746" w:rsidTr="00985A50" w14:paraId="2177ED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0" w:type="dxa"/>
          </w:tcPr>
          <w:p w:rsidRPr="00CA5E0E" w:rsidR="00BC1746" w:rsidP="00985A50" w:rsidRDefault="00BC1746" w14:paraId="1B072442" w14:textId="77777777">
            <w:pPr>
              <w:spacing w:before="48" w:beforeLines="20" w:after="48" w:afterLines="20"/>
              <w:rPr>
                <w:color w:val="auto"/>
              </w:rPr>
            </w:pPr>
            <w:r w:rsidRPr="00CA5E0E">
              <w:rPr>
                <w:color w:val="auto"/>
              </w:rPr>
              <w:t xml:space="preserve">… </w:t>
            </w:r>
            <w:proofErr w:type="gramStart"/>
            <w:r w:rsidRPr="00CA5E0E">
              <w:rPr>
                <w:color w:val="auto"/>
              </w:rPr>
              <w:t>takes</w:t>
            </w:r>
            <w:proofErr w:type="gramEnd"/>
            <w:r w:rsidRPr="00CA5E0E">
              <w:rPr>
                <w:color w:val="auto"/>
              </w:rPr>
              <w:t xml:space="preserve"> similar actions as I would.</w:t>
            </w:r>
          </w:p>
        </w:tc>
        <w:tc>
          <w:tcPr>
            <w:tcW w:w="927" w:type="dxa"/>
          </w:tcPr>
          <w:p w:rsidRPr="00CA5E0E" w:rsidR="00BC1746" w:rsidP="00985A50" w:rsidRDefault="00BC1746" w14:paraId="7C06B39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49" w:type="dxa"/>
          </w:tcPr>
          <w:p w:rsidRPr="00CA5E0E" w:rsidR="00BC1746" w:rsidP="00985A50" w:rsidRDefault="00BC1746" w14:paraId="2825A4B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26" w:type="dxa"/>
          </w:tcPr>
          <w:p w:rsidRPr="00CA5E0E" w:rsidR="00BC1746" w:rsidP="00985A50" w:rsidRDefault="00BC1746" w14:paraId="472CE51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22" w:type="dxa"/>
          </w:tcPr>
          <w:p w:rsidRPr="00CA5E0E" w:rsidR="00BC1746" w:rsidP="00985A50" w:rsidRDefault="00BC1746" w14:paraId="205E3AD7"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22" w:type="dxa"/>
          </w:tcPr>
          <w:p w:rsidRPr="00CA5E0E" w:rsidR="00BC1746" w:rsidP="00985A50" w:rsidRDefault="00BC1746" w14:paraId="5A04118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49" w:type="dxa"/>
          </w:tcPr>
          <w:p w:rsidRPr="00CA5E0E" w:rsidR="00BC1746" w:rsidP="00985A50" w:rsidRDefault="00BC1746" w14:paraId="6920AC6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25" w:type="dxa"/>
          </w:tcPr>
          <w:p w:rsidRPr="00CA5E0E" w:rsidR="00BC1746" w:rsidP="00985A50" w:rsidRDefault="00BC1746" w14:paraId="2582AEC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bl>
    <w:p w:rsidRPr="00CA5E0E" w:rsidR="00DE2A0F" w:rsidP="006C34A5" w:rsidRDefault="00BC7635" w14:paraId="7ABBF4AB" w14:textId="3EA3F3CC">
      <w:pPr>
        <w:pStyle w:val="Heading3"/>
      </w:pPr>
      <w:bookmarkStart w:name="_Toc443908288" w:id="202"/>
      <w:bookmarkStart w:name="_Toc443916334" w:id="203"/>
      <w:bookmarkStart w:name="_Toc447018641" w:id="204"/>
      <w:bookmarkStart w:name="_Toc450306096" w:id="205"/>
      <w:bookmarkEnd w:id="201"/>
      <w:r w:rsidRPr="00CA5E0E">
        <w:lastRenderedPageBreak/>
        <w:t>Place Attachment</w:t>
      </w:r>
    </w:p>
    <w:p w:rsidRPr="00CA5E0E" w:rsidR="00DE2A0F" w:rsidP="001A62B8" w:rsidRDefault="00DE2A0F" w14:paraId="17A62FF2" w14:textId="77777777">
      <w:pPr>
        <w:pStyle w:val="Heading4"/>
        <w:numPr>
          <w:ilvl w:val="0"/>
          <w:numId w:val="94"/>
        </w:numPr>
        <w:rPr>
          <w:color w:val="auto"/>
        </w:rPr>
      </w:pPr>
    </w:p>
    <w:p w:rsidRPr="00CA5E0E" w:rsidR="00DE2A0F" w:rsidP="00DE2A0F" w:rsidRDefault="00DE2A0F" w14:paraId="5D8A1913" w14:textId="77777777">
      <w:pPr>
        <w:rPr>
          <w:rFonts w:eastAsia="Times New Roman" w:cs="Times New Roman"/>
          <w:color w:val="auto"/>
        </w:rPr>
      </w:pPr>
      <w:r w:rsidRPr="00CA5E0E">
        <w:rPr>
          <w:rFonts w:eastAsia="Times New Roman" w:cs="Times New Roman"/>
          <w:color w:val="auto"/>
        </w:rPr>
        <w:t>How important is [site] to you? Please circle</w:t>
      </w:r>
      <w:r w:rsidRPr="00CA5E0E">
        <w:rPr>
          <w:color w:val="auto"/>
        </w:rPr>
        <w:t xml:space="preserve"> </w:t>
      </w:r>
      <w:r w:rsidRPr="00CA5E0E">
        <w:rPr>
          <w:rFonts w:eastAsia="Times New Roman" w:cs="Times New Roman"/>
          <w:b/>
          <w:color w:val="auto"/>
        </w:rPr>
        <w:t>one</w:t>
      </w:r>
      <w:r w:rsidRPr="00CA5E0E">
        <w:rPr>
          <w:rFonts w:eastAsia="Times New Roman" w:cs="Times New Roman"/>
          <w:color w:val="auto"/>
        </w:rPr>
        <w:t xml:space="preserve"> response.</w:t>
      </w:r>
    </w:p>
    <w:tbl>
      <w:tblPr>
        <w:tblStyle w:val="Single-itemScale"/>
        <w:tblW w:w="0" w:type="auto"/>
        <w:tblLook w:val="0020" w:firstRow="1" w:lastRow="0" w:firstColumn="0" w:lastColumn="0" w:noHBand="0" w:noVBand="0"/>
      </w:tblPr>
      <w:tblGrid>
        <w:gridCol w:w="1728"/>
        <w:gridCol w:w="1728"/>
        <w:gridCol w:w="1728"/>
        <w:gridCol w:w="1728"/>
        <w:gridCol w:w="1728"/>
      </w:tblGrid>
      <w:tr w:rsidRPr="00CA5E0E" w:rsidR="00DE2A0F" w:rsidTr="003E01F5" w14:paraId="48966A49" w14:textId="77777777">
        <w:trPr>
          <w:cnfStyle w:val="100000000000" w:firstRow="1" w:lastRow="0" w:firstColumn="0" w:lastColumn="0" w:oddVBand="0" w:evenVBand="0" w:oddHBand="0" w:evenHBand="0" w:firstRowFirstColumn="0" w:firstRowLastColumn="0" w:lastRowFirstColumn="0" w:lastRowLastColumn="0"/>
          <w:trHeight w:val="733"/>
        </w:trPr>
        <w:tc>
          <w:tcPr>
            <w:tcW w:w="1728" w:type="dxa"/>
          </w:tcPr>
          <w:p w:rsidRPr="00CA5E0E" w:rsidR="00DE2A0F" w:rsidP="003E01F5" w:rsidRDefault="00DE2A0F" w14:paraId="15F0D6A8" w14:textId="77777777">
            <w:pPr>
              <w:rPr>
                <w:color w:val="auto"/>
              </w:rPr>
            </w:pPr>
            <w:r w:rsidRPr="00CA5E0E">
              <w:rPr>
                <w:color w:val="auto"/>
              </w:rPr>
              <w:t>Not at all</w:t>
            </w:r>
            <w:r w:rsidRPr="00CA5E0E">
              <w:rPr>
                <w:color w:val="auto"/>
              </w:rPr>
              <w:br/>
              <w:t>important</w:t>
            </w:r>
          </w:p>
        </w:tc>
        <w:tc>
          <w:tcPr>
            <w:tcW w:w="1728" w:type="dxa"/>
          </w:tcPr>
          <w:p w:rsidRPr="00CA5E0E" w:rsidR="00DE2A0F" w:rsidP="003E01F5" w:rsidRDefault="00DE2A0F" w14:paraId="53679BF5" w14:textId="77777777">
            <w:pPr>
              <w:rPr>
                <w:color w:val="auto"/>
              </w:rPr>
            </w:pPr>
            <w:r w:rsidRPr="00CA5E0E">
              <w:rPr>
                <w:color w:val="auto"/>
              </w:rPr>
              <w:t>Slightly</w:t>
            </w:r>
            <w:r w:rsidRPr="00CA5E0E">
              <w:rPr>
                <w:color w:val="auto"/>
              </w:rPr>
              <w:br/>
              <w:t>important</w:t>
            </w:r>
          </w:p>
        </w:tc>
        <w:tc>
          <w:tcPr>
            <w:tcW w:w="1728" w:type="dxa"/>
          </w:tcPr>
          <w:p w:rsidRPr="00CA5E0E" w:rsidR="00DE2A0F" w:rsidP="003E01F5" w:rsidRDefault="00DE2A0F" w14:paraId="48D6F74C" w14:textId="77777777">
            <w:pPr>
              <w:rPr>
                <w:color w:val="auto"/>
              </w:rPr>
            </w:pPr>
            <w:r w:rsidRPr="00CA5E0E">
              <w:rPr>
                <w:color w:val="auto"/>
              </w:rPr>
              <w:t>Moderately</w:t>
            </w:r>
            <w:r w:rsidRPr="00CA5E0E">
              <w:rPr>
                <w:color w:val="auto"/>
              </w:rPr>
              <w:br/>
              <w:t>important</w:t>
            </w:r>
          </w:p>
        </w:tc>
        <w:tc>
          <w:tcPr>
            <w:tcW w:w="1728" w:type="dxa"/>
          </w:tcPr>
          <w:p w:rsidRPr="00CA5E0E" w:rsidR="00DE2A0F" w:rsidP="003E01F5" w:rsidRDefault="00DE2A0F" w14:paraId="79D9EAA9" w14:textId="77777777">
            <w:pPr>
              <w:rPr>
                <w:color w:val="auto"/>
              </w:rPr>
            </w:pPr>
            <w:r w:rsidRPr="00CA5E0E">
              <w:rPr>
                <w:color w:val="auto"/>
              </w:rPr>
              <w:t>Very</w:t>
            </w:r>
            <w:r w:rsidRPr="00CA5E0E">
              <w:rPr>
                <w:color w:val="auto"/>
              </w:rPr>
              <w:br/>
              <w:t>important</w:t>
            </w:r>
          </w:p>
        </w:tc>
        <w:tc>
          <w:tcPr>
            <w:tcW w:w="1728" w:type="dxa"/>
          </w:tcPr>
          <w:p w:rsidRPr="00CA5E0E" w:rsidR="00DE2A0F" w:rsidP="003E01F5" w:rsidRDefault="00DE2A0F" w14:paraId="380C3D3F" w14:textId="33B644B0">
            <w:pPr>
              <w:rPr>
                <w:color w:val="auto"/>
              </w:rPr>
            </w:pPr>
            <w:r w:rsidRPr="00CA5E0E">
              <w:rPr>
                <w:color w:val="auto"/>
              </w:rPr>
              <w:t>Extremely</w:t>
            </w:r>
            <w:r w:rsidR="0034019A">
              <w:rPr>
                <w:color w:val="auto"/>
              </w:rPr>
              <w:br/>
              <w:t>important</w:t>
            </w:r>
          </w:p>
        </w:tc>
      </w:tr>
      <w:tr w:rsidRPr="00CA5E0E" w:rsidR="00DE2A0F" w:rsidTr="003E01F5" w14:paraId="43F6E1F3" w14:textId="77777777">
        <w:tc>
          <w:tcPr>
            <w:tcW w:w="1728" w:type="dxa"/>
          </w:tcPr>
          <w:p w:rsidRPr="00CA5E0E" w:rsidR="00DE2A0F" w:rsidP="003E01F5" w:rsidRDefault="00DE2A0F" w14:paraId="4D784889" w14:textId="77777777">
            <w:pPr>
              <w:rPr>
                <w:color w:val="auto"/>
              </w:rPr>
            </w:pPr>
            <w:r w:rsidRPr="00CA5E0E">
              <w:rPr>
                <w:color w:val="auto"/>
              </w:rPr>
              <w:t>1</w:t>
            </w:r>
          </w:p>
        </w:tc>
        <w:tc>
          <w:tcPr>
            <w:tcW w:w="1728" w:type="dxa"/>
          </w:tcPr>
          <w:p w:rsidRPr="00CA5E0E" w:rsidR="00DE2A0F" w:rsidP="003E01F5" w:rsidRDefault="00DE2A0F" w14:paraId="1A839DB1" w14:textId="77777777">
            <w:pPr>
              <w:rPr>
                <w:color w:val="auto"/>
              </w:rPr>
            </w:pPr>
            <w:r w:rsidRPr="00CA5E0E">
              <w:rPr>
                <w:color w:val="auto"/>
              </w:rPr>
              <w:t>2</w:t>
            </w:r>
          </w:p>
        </w:tc>
        <w:tc>
          <w:tcPr>
            <w:tcW w:w="1728" w:type="dxa"/>
          </w:tcPr>
          <w:p w:rsidRPr="00CA5E0E" w:rsidR="00DE2A0F" w:rsidP="003E01F5" w:rsidRDefault="00DE2A0F" w14:paraId="464554AF" w14:textId="77777777">
            <w:pPr>
              <w:rPr>
                <w:color w:val="auto"/>
              </w:rPr>
            </w:pPr>
            <w:r w:rsidRPr="00CA5E0E">
              <w:rPr>
                <w:color w:val="auto"/>
              </w:rPr>
              <w:t>3</w:t>
            </w:r>
          </w:p>
        </w:tc>
        <w:tc>
          <w:tcPr>
            <w:tcW w:w="1728" w:type="dxa"/>
          </w:tcPr>
          <w:p w:rsidRPr="00CA5E0E" w:rsidR="00DE2A0F" w:rsidP="003E01F5" w:rsidRDefault="00DE2A0F" w14:paraId="6CCE9F0E" w14:textId="77777777">
            <w:pPr>
              <w:rPr>
                <w:color w:val="auto"/>
              </w:rPr>
            </w:pPr>
            <w:r w:rsidRPr="00CA5E0E">
              <w:rPr>
                <w:color w:val="auto"/>
              </w:rPr>
              <w:t>4</w:t>
            </w:r>
          </w:p>
        </w:tc>
        <w:tc>
          <w:tcPr>
            <w:tcW w:w="1728" w:type="dxa"/>
          </w:tcPr>
          <w:p w:rsidRPr="00CA5E0E" w:rsidR="00DE2A0F" w:rsidP="003E01F5" w:rsidRDefault="00DE2A0F" w14:paraId="4DB8C1FD" w14:textId="77777777">
            <w:pPr>
              <w:rPr>
                <w:color w:val="auto"/>
              </w:rPr>
            </w:pPr>
            <w:r w:rsidRPr="00CA5E0E">
              <w:rPr>
                <w:color w:val="auto"/>
              </w:rPr>
              <w:t>5</w:t>
            </w:r>
          </w:p>
        </w:tc>
      </w:tr>
    </w:tbl>
    <w:p w:rsidRPr="00CA5E0E" w:rsidR="00DE2A0F" w:rsidP="001A62B8" w:rsidRDefault="00DE2A0F" w14:paraId="7146F55A" w14:textId="77777777">
      <w:pPr>
        <w:pStyle w:val="Heading4"/>
        <w:numPr>
          <w:ilvl w:val="0"/>
          <w:numId w:val="94"/>
        </w:numPr>
        <w:rPr>
          <w:color w:val="auto"/>
        </w:rPr>
      </w:pPr>
    </w:p>
    <w:p w:rsidRPr="00CA5E0E" w:rsidR="00DE2A0F" w:rsidP="00DE2A0F" w:rsidRDefault="00DE2A0F" w14:paraId="4A3F61E0" w14:textId="77777777">
      <w:pPr>
        <w:rPr>
          <w:color w:val="auto"/>
        </w:rPr>
      </w:pPr>
      <w:r w:rsidRPr="00CA5E0E">
        <w:rPr>
          <w:color w:val="auto"/>
        </w:rPr>
        <w:t>What is your favorite place at [site]? Please name it or describe its location. If you do not have a favorite location, then select “None” below</w:t>
      </w:r>
    </w:p>
    <w:p w:rsidRPr="00CA5E0E" w:rsidR="00DE2A0F" w:rsidP="00DE2A0F" w:rsidRDefault="00DE2A0F" w14:paraId="535F6139" w14:textId="77777777">
      <w:pPr>
        <w:rPr>
          <w:color w:val="auto"/>
        </w:rPr>
      </w:pPr>
      <w:r w:rsidRPr="00CA5E0E">
        <w:rPr>
          <w:color w:val="auto"/>
        </w:rPr>
        <w:t>____________________________ is my favorite place (name or description)</w:t>
      </w:r>
    </w:p>
    <w:p w:rsidRPr="00CA5E0E" w:rsidR="00DE2A0F" w:rsidP="00DE2A0F" w:rsidRDefault="00DE2A0F" w14:paraId="5DE34DAB" w14:textId="77777777">
      <w:pPr>
        <w:rPr>
          <w:color w:val="auto"/>
        </w:rPr>
      </w:pPr>
      <w:r w:rsidRPr="00CA5E0E">
        <w:rPr>
          <w:color w:val="auto"/>
        </w:rPr>
        <w:t>OR</w:t>
      </w:r>
    </w:p>
    <w:p w:rsidR="00B74C2B" w:rsidP="00DE2A0F" w:rsidRDefault="00DE2A0F" w14:paraId="2AE4BCD9" w14:textId="36708458">
      <w:pPr>
        <w:rPr>
          <w:color w:val="auto"/>
        </w:rPr>
      </w:pPr>
      <w:r w:rsidRPr="00CA5E0E">
        <w:rPr>
          <w:color w:val="auto"/>
        </w:rPr>
        <w:sym w:font="Wingdings 2" w:char="F0A3"/>
      </w:r>
      <w:r w:rsidRPr="00CA5E0E">
        <w:rPr>
          <w:color w:val="auto"/>
        </w:rPr>
        <w:t xml:space="preserve"> None, I do not have a favorite place at [site]</w:t>
      </w:r>
    </w:p>
    <w:p w:rsidRPr="00CA5E0E" w:rsidR="00DE2A0F" w:rsidP="001A62B8" w:rsidRDefault="00DE2A0F" w14:paraId="242D9A30" w14:textId="77777777">
      <w:pPr>
        <w:pStyle w:val="Heading4"/>
        <w:numPr>
          <w:ilvl w:val="0"/>
          <w:numId w:val="94"/>
        </w:numPr>
        <w:rPr>
          <w:color w:val="auto"/>
        </w:rPr>
      </w:pPr>
      <w:r w:rsidRPr="00CA5E0E">
        <w:rPr>
          <w:color w:val="auto"/>
        </w:rPr>
        <w:t xml:space="preserve"> (PLACE IDENTITY)</w:t>
      </w:r>
    </w:p>
    <w:p w:rsidRPr="00CA5E0E" w:rsidR="00DE2A0F" w:rsidP="00DE2A0F" w:rsidRDefault="00DE2A0F" w14:paraId="0480F69D" w14:textId="77777777">
      <w:pPr>
        <w:rPr>
          <w:color w:val="auto"/>
        </w:rPr>
      </w:pPr>
      <w:r w:rsidRPr="00CA5E0E">
        <w:rPr>
          <w:color w:val="auto"/>
        </w:rPr>
        <w:t>Please indicate your level of agreement or disagreement with each of the statements. Please select only one response for each item.</w:t>
      </w:r>
    </w:p>
    <w:tbl>
      <w:tblPr>
        <w:tblStyle w:val="SmallTable"/>
        <w:tblW w:w="0" w:type="auto"/>
        <w:tblLook w:val="04A0" w:firstRow="1" w:lastRow="0" w:firstColumn="1" w:lastColumn="0" w:noHBand="0" w:noVBand="1"/>
      </w:tblPr>
      <w:tblGrid>
        <w:gridCol w:w="5760"/>
        <w:gridCol w:w="864"/>
        <w:gridCol w:w="864"/>
        <w:gridCol w:w="864"/>
        <w:gridCol w:w="864"/>
        <w:gridCol w:w="864"/>
      </w:tblGrid>
      <w:tr w:rsidRPr="00CA5E0E" w:rsidR="00DE2A0F" w:rsidTr="003E01F5" w14:paraId="70BABF1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Pr>
          <w:p w:rsidRPr="00CA5E0E" w:rsidR="00DE2A0F" w:rsidP="003E01F5" w:rsidRDefault="00DE2A0F" w14:paraId="628189F9" w14:textId="77777777">
            <w:pPr>
              <w:rPr>
                <w:b w:val="0"/>
                <w:color w:val="auto"/>
              </w:rPr>
            </w:pPr>
          </w:p>
        </w:tc>
        <w:tc>
          <w:tcPr>
            <w:tcW w:w="864" w:type="dxa"/>
          </w:tcPr>
          <w:p w:rsidRPr="00CA5E0E" w:rsidR="00DE2A0F" w:rsidP="003E01F5" w:rsidRDefault="00DE2A0F" w14:paraId="1E97045A"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Strongly</w:t>
            </w:r>
            <w:r w:rsidRPr="00CA5E0E">
              <w:rPr>
                <w:rFonts w:cs="Times New Roman"/>
                <w:color w:val="auto"/>
              </w:rPr>
              <w:br/>
              <w:t>disagree</w:t>
            </w:r>
          </w:p>
        </w:tc>
        <w:tc>
          <w:tcPr>
            <w:tcW w:w="864" w:type="dxa"/>
          </w:tcPr>
          <w:p w:rsidRPr="00CA5E0E" w:rsidR="00DE2A0F" w:rsidP="003E01F5" w:rsidRDefault="00DE2A0F" w14:paraId="228EC3F1"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Disagree</w:t>
            </w:r>
          </w:p>
        </w:tc>
        <w:tc>
          <w:tcPr>
            <w:tcW w:w="864" w:type="dxa"/>
          </w:tcPr>
          <w:p w:rsidRPr="00CA5E0E" w:rsidR="00DE2A0F" w:rsidP="003E01F5" w:rsidRDefault="00DE2A0F" w14:paraId="59FFC6D2"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Pr="00CA5E0E" w:rsidR="00DE2A0F" w:rsidP="003E01F5" w:rsidRDefault="00DE2A0F" w14:paraId="447B5110"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Agree</w:t>
            </w:r>
          </w:p>
        </w:tc>
        <w:tc>
          <w:tcPr>
            <w:tcW w:w="864" w:type="dxa"/>
          </w:tcPr>
          <w:p w:rsidRPr="00CA5E0E" w:rsidR="00DE2A0F" w:rsidP="003E01F5" w:rsidRDefault="00DE2A0F" w14:paraId="49E1A66F"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Strongly</w:t>
            </w:r>
            <w:r w:rsidRPr="00CA5E0E">
              <w:rPr>
                <w:rFonts w:cs="Times New Roman"/>
                <w:color w:val="auto"/>
              </w:rPr>
              <w:br/>
              <w:t>agree</w:t>
            </w:r>
          </w:p>
        </w:tc>
      </w:tr>
      <w:tr w:rsidRPr="00CA5E0E" w:rsidR="00DE2A0F" w:rsidTr="003E01F5" w14:paraId="2795C0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47411212" w14:textId="77777777">
            <w:pPr>
              <w:rPr>
                <w:color w:val="auto"/>
              </w:rPr>
            </w:pPr>
            <w:r w:rsidRPr="00CA5E0E">
              <w:rPr>
                <w:rFonts w:cs="Times New Roman"/>
                <w:color w:val="auto"/>
              </w:rPr>
              <w:t xml:space="preserve">I am very attached to </w:t>
            </w:r>
            <w:r w:rsidRPr="00CA5E0E">
              <w:rPr>
                <w:color w:val="auto"/>
              </w:rPr>
              <w:t>[site].</w:t>
            </w:r>
          </w:p>
        </w:tc>
        <w:tc>
          <w:tcPr>
            <w:tcW w:w="864" w:type="dxa"/>
          </w:tcPr>
          <w:p w:rsidRPr="00CA5E0E" w:rsidR="00DE2A0F" w:rsidP="003E01F5" w:rsidRDefault="00DE2A0F" w14:paraId="265F120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2843A06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456DBE6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1E2D47B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4A25CF7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3E01F5" w14:paraId="527813E2"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36FC7EC3" w14:textId="77777777">
            <w:pPr>
              <w:rPr>
                <w:color w:val="auto"/>
              </w:rPr>
            </w:pPr>
            <w:r w:rsidRPr="00CA5E0E">
              <w:rPr>
                <w:color w:val="auto"/>
              </w:rPr>
              <w:t>[</w:t>
            </w:r>
            <w:proofErr w:type="gramStart"/>
            <w:r w:rsidRPr="00CA5E0E">
              <w:rPr>
                <w:color w:val="auto"/>
              </w:rPr>
              <w:t>site</w:t>
            </w:r>
            <w:proofErr w:type="gramEnd"/>
            <w:r w:rsidRPr="00CA5E0E">
              <w:rPr>
                <w:color w:val="auto"/>
              </w:rPr>
              <w:t>] means a lot to me.</w:t>
            </w:r>
          </w:p>
        </w:tc>
        <w:tc>
          <w:tcPr>
            <w:tcW w:w="864" w:type="dxa"/>
          </w:tcPr>
          <w:p w:rsidRPr="00CA5E0E" w:rsidR="00DE2A0F" w:rsidP="003E01F5" w:rsidRDefault="00DE2A0F" w14:paraId="0F97C4D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4C669F2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17F4867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1AD7614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53BB45F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5</w:t>
            </w:r>
          </w:p>
        </w:tc>
      </w:tr>
      <w:tr w:rsidRPr="00CA5E0E" w:rsidR="00DE2A0F" w:rsidTr="003E01F5" w14:paraId="4FE431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639FA84E" w14:textId="77777777">
            <w:pPr>
              <w:rPr>
                <w:color w:val="auto"/>
              </w:rPr>
            </w:pPr>
            <w:r w:rsidRPr="00CA5E0E">
              <w:rPr>
                <w:color w:val="auto"/>
              </w:rPr>
              <w:t>I feel [site] is part of me.</w:t>
            </w:r>
          </w:p>
        </w:tc>
        <w:tc>
          <w:tcPr>
            <w:tcW w:w="864" w:type="dxa"/>
          </w:tcPr>
          <w:p w:rsidRPr="00CA5E0E" w:rsidR="00DE2A0F" w:rsidP="003E01F5" w:rsidRDefault="00DE2A0F" w14:paraId="7F08A50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09B0F96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655DC7A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59C1319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6397C16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r w:rsidRPr="00CA5E0E" w:rsidR="00DE2A0F" w:rsidTr="003E01F5" w14:paraId="71E22303"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003C0591" w14:textId="77777777">
            <w:pPr>
              <w:rPr>
                <w:color w:val="auto"/>
              </w:rPr>
            </w:pPr>
            <w:r w:rsidRPr="00CA5E0E">
              <w:rPr>
                <w:rFonts w:cs="Times New Roman"/>
                <w:color w:val="auto"/>
              </w:rPr>
              <w:t>[site] is very special to me</w:t>
            </w:r>
          </w:p>
        </w:tc>
        <w:tc>
          <w:tcPr>
            <w:tcW w:w="864" w:type="dxa"/>
          </w:tcPr>
          <w:p w:rsidRPr="00CA5E0E" w:rsidR="00DE2A0F" w:rsidP="003E01F5" w:rsidRDefault="00DE2A0F" w14:paraId="19AE46B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4DDBDFC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0724C2D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2852C31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0A120F5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3E01F5" w14:paraId="146D36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0B6617B7" w14:textId="77777777">
            <w:pPr>
              <w:rPr>
                <w:color w:val="auto"/>
              </w:rPr>
            </w:pPr>
            <w:r w:rsidRPr="00CA5E0E">
              <w:rPr>
                <w:color w:val="auto"/>
              </w:rPr>
              <w:t>I identify strongly with [site].</w:t>
            </w:r>
          </w:p>
        </w:tc>
        <w:tc>
          <w:tcPr>
            <w:tcW w:w="864" w:type="dxa"/>
          </w:tcPr>
          <w:p w:rsidRPr="00CA5E0E" w:rsidR="00DE2A0F" w:rsidP="003E01F5" w:rsidRDefault="00DE2A0F" w14:paraId="66A8711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67066BB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7C605EA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181CAF9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1F8A370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r w:rsidRPr="00CA5E0E" w:rsidR="00DE2A0F" w:rsidTr="003E01F5" w14:paraId="59AA373A"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3CC405C9" w14:textId="77777777">
            <w:pPr>
              <w:rPr>
                <w:color w:val="auto"/>
              </w:rPr>
            </w:pPr>
            <w:r w:rsidRPr="00CA5E0E">
              <w:rPr>
                <w:color w:val="auto"/>
              </w:rPr>
              <w:t>Visiting [site] says a lot about who I am.</w:t>
            </w:r>
          </w:p>
        </w:tc>
        <w:tc>
          <w:tcPr>
            <w:tcW w:w="864" w:type="dxa"/>
          </w:tcPr>
          <w:p w:rsidRPr="00CA5E0E" w:rsidR="00DE2A0F" w:rsidP="003E01F5" w:rsidRDefault="00DE2A0F" w14:paraId="471EB4A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0005533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6755678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5272638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096097B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DE2A0F" w:rsidP="001A62B8" w:rsidRDefault="00DE2A0F" w14:paraId="721598CA" w14:textId="23BACB49">
      <w:pPr>
        <w:pStyle w:val="Heading4"/>
        <w:numPr>
          <w:ilvl w:val="0"/>
          <w:numId w:val="94"/>
        </w:numPr>
        <w:rPr>
          <w:color w:val="auto"/>
        </w:rPr>
      </w:pPr>
      <w:r w:rsidRPr="00CA5E0E">
        <w:rPr>
          <w:color w:val="auto"/>
        </w:rPr>
        <w:t xml:space="preserve"> (PLACE DEPENDENCE)</w:t>
      </w:r>
    </w:p>
    <w:p w:rsidRPr="00CA5E0E" w:rsidR="00DE2A0F" w:rsidP="00DE2A0F" w:rsidRDefault="00DE2A0F" w14:paraId="41936CBA" w14:textId="77777777">
      <w:pPr>
        <w:rPr>
          <w:color w:val="auto"/>
        </w:rPr>
      </w:pPr>
      <w:r w:rsidRPr="00CA5E0E">
        <w:rPr>
          <w:color w:val="auto"/>
        </w:rPr>
        <w:t>Please indicate your level of agreement or disagreement with each of the statements. Please select only one response for each item.</w:t>
      </w:r>
    </w:p>
    <w:tbl>
      <w:tblPr>
        <w:tblStyle w:val="SmallTable"/>
        <w:tblW w:w="0" w:type="auto"/>
        <w:tblLook w:val="04A0" w:firstRow="1" w:lastRow="0" w:firstColumn="1" w:lastColumn="0" w:noHBand="0" w:noVBand="1"/>
      </w:tblPr>
      <w:tblGrid>
        <w:gridCol w:w="5760"/>
        <w:gridCol w:w="864"/>
        <w:gridCol w:w="864"/>
        <w:gridCol w:w="864"/>
        <w:gridCol w:w="864"/>
        <w:gridCol w:w="864"/>
      </w:tblGrid>
      <w:tr w:rsidRPr="00CA5E0E" w:rsidR="00DE2A0F" w:rsidTr="003E01F5" w14:paraId="0896831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Pr>
          <w:p w:rsidRPr="00CA5E0E" w:rsidR="00DE2A0F" w:rsidP="003E01F5" w:rsidRDefault="00DE2A0F" w14:paraId="4FBEF243" w14:textId="77777777">
            <w:pPr>
              <w:rPr>
                <w:b w:val="0"/>
                <w:color w:val="auto"/>
              </w:rPr>
            </w:pPr>
          </w:p>
        </w:tc>
        <w:tc>
          <w:tcPr>
            <w:tcW w:w="864" w:type="dxa"/>
          </w:tcPr>
          <w:p w:rsidRPr="00CA5E0E" w:rsidR="00DE2A0F" w:rsidP="003E01F5" w:rsidRDefault="00DE2A0F" w14:paraId="6B60D43F"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Strongly</w:t>
            </w:r>
            <w:r w:rsidRPr="00CA5E0E">
              <w:rPr>
                <w:rFonts w:cs="Times New Roman"/>
                <w:color w:val="auto"/>
              </w:rPr>
              <w:br/>
              <w:t>disagree</w:t>
            </w:r>
          </w:p>
        </w:tc>
        <w:tc>
          <w:tcPr>
            <w:tcW w:w="864" w:type="dxa"/>
          </w:tcPr>
          <w:p w:rsidRPr="00CA5E0E" w:rsidR="00DE2A0F" w:rsidP="003E01F5" w:rsidRDefault="00DE2A0F" w14:paraId="7CBB61E7"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Disagree</w:t>
            </w:r>
          </w:p>
        </w:tc>
        <w:tc>
          <w:tcPr>
            <w:tcW w:w="864" w:type="dxa"/>
          </w:tcPr>
          <w:p w:rsidRPr="00CA5E0E" w:rsidR="00DE2A0F" w:rsidP="003E01F5" w:rsidRDefault="00DE2A0F" w14:paraId="3BA7E636"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Pr="00CA5E0E" w:rsidR="00DE2A0F" w:rsidP="003E01F5" w:rsidRDefault="00DE2A0F" w14:paraId="333772DF"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Agree</w:t>
            </w:r>
          </w:p>
        </w:tc>
        <w:tc>
          <w:tcPr>
            <w:tcW w:w="864" w:type="dxa"/>
          </w:tcPr>
          <w:p w:rsidRPr="00CA5E0E" w:rsidR="00DE2A0F" w:rsidP="003E01F5" w:rsidRDefault="00DE2A0F" w14:paraId="713E92E6"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Strongly</w:t>
            </w:r>
            <w:r w:rsidRPr="00CA5E0E">
              <w:rPr>
                <w:rFonts w:cs="Times New Roman"/>
                <w:color w:val="auto"/>
              </w:rPr>
              <w:br/>
              <w:t>agree</w:t>
            </w:r>
          </w:p>
        </w:tc>
      </w:tr>
      <w:tr w:rsidRPr="00CA5E0E" w:rsidR="00DE2A0F" w:rsidTr="003E01F5" w14:paraId="358578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11307EE6" w14:textId="77777777">
            <w:pPr>
              <w:rPr>
                <w:color w:val="auto"/>
              </w:rPr>
            </w:pPr>
            <w:r w:rsidRPr="00CA5E0E">
              <w:rPr>
                <w:color w:val="auto"/>
              </w:rPr>
              <w:t>No other place can compare to [site].</w:t>
            </w:r>
          </w:p>
        </w:tc>
        <w:tc>
          <w:tcPr>
            <w:tcW w:w="864" w:type="dxa"/>
          </w:tcPr>
          <w:p w:rsidRPr="00CA5E0E" w:rsidR="00DE2A0F" w:rsidP="003E01F5" w:rsidRDefault="00DE2A0F" w14:paraId="0C80FA1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4B0761E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7544C0E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69AA194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3D9919F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3E01F5" w14:paraId="61B32363"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5C7E4E9B" w14:textId="77777777">
            <w:pPr>
              <w:rPr>
                <w:color w:val="auto"/>
              </w:rPr>
            </w:pPr>
            <w:r w:rsidRPr="00CA5E0E">
              <w:rPr>
                <w:color w:val="auto"/>
              </w:rPr>
              <w:t>I get more satisfaction out of visiting [site] than from visiting any other [similar] area.</w:t>
            </w:r>
          </w:p>
        </w:tc>
        <w:tc>
          <w:tcPr>
            <w:tcW w:w="864" w:type="dxa"/>
          </w:tcPr>
          <w:p w:rsidRPr="00CA5E0E" w:rsidR="00DE2A0F" w:rsidP="003E01F5" w:rsidRDefault="00DE2A0F" w14:paraId="749A76F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64D28F5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7CD2AE1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396D70E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369087B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5</w:t>
            </w:r>
          </w:p>
        </w:tc>
      </w:tr>
      <w:tr w:rsidRPr="00CA5E0E" w:rsidR="00DE2A0F" w:rsidTr="003E01F5" w14:paraId="423515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306177BD" w14:textId="77777777">
            <w:pPr>
              <w:rPr>
                <w:color w:val="auto"/>
              </w:rPr>
            </w:pPr>
            <w:r w:rsidRPr="00CA5E0E">
              <w:rPr>
                <w:rFonts w:cs="Times New Roman"/>
                <w:color w:val="auto"/>
              </w:rPr>
              <w:t xml:space="preserve">Doing what I do at </w:t>
            </w:r>
            <w:r w:rsidRPr="00CA5E0E">
              <w:rPr>
                <w:color w:val="auto"/>
              </w:rPr>
              <w:t>[site]</w:t>
            </w:r>
            <w:r w:rsidRPr="00CA5E0E">
              <w:rPr>
                <w:rFonts w:cs="Times New Roman"/>
                <w:color w:val="auto"/>
              </w:rPr>
              <w:t xml:space="preserve"> is more important to me than doing it in any other place.</w:t>
            </w:r>
          </w:p>
        </w:tc>
        <w:tc>
          <w:tcPr>
            <w:tcW w:w="864" w:type="dxa"/>
          </w:tcPr>
          <w:p w:rsidRPr="00CA5E0E" w:rsidR="00DE2A0F" w:rsidP="003E01F5" w:rsidRDefault="00DE2A0F" w14:paraId="263B614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4F0FD5E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2D8DFB7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3AF4404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47527A9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r w:rsidRPr="00CA5E0E" w:rsidR="00DE2A0F" w:rsidTr="003E01F5" w14:paraId="779F523F"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097DD6EE" w14:textId="77777777">
            <w:pPr>
              <w:rPr>
                <w:color w:val="auto"/>
              </w:rPr>
            </w:pPr>
            <w:r w:rsidRPr="00CA5E0E">
              <w:rPr>
                <w:rFonts w:cs="Times New Roman"/>
                <w:color w:val="auto"/>
              </w:rPr>
              <w:t>I wouldn’t substitute any other place for doing the types of things I do</w:t>
            </w:r>
          </w:p>
        </w:tc>
        <w:tc>
          <w:tcPr>
            <w:tcW w:w="864" w:type="dxa"/>
          </w:tcPr>
          <w:p w:rsidRPr="00CA5E0E" w:rsidR="00DE2A0F" w:rsidP="003E01F5" w:rsidRDefault="00DE2A0F" w14:paraId="3BAB1A4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2E1C5AB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10D092B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2C9962D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13712B8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3E01F5" w14:paraId="6CF13E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36233F49" w14:textId="77777777">
            <w:pPr>
              <w:rPr>
                <w:color w:val="auto"/>
              </w:rPr>
            </w:pPr>
            <w:r w:rsidRPr="00CA5E0E">
              <w:rPr>
                <w:rFonts w:cs="Times New Roman"/>
                <w:color w:val="auto"/>
              </w:rPr>
              <w:t>[site] is the best place to do the activities that I enjoy/[site] is the best place for the recreation activities that I enjoy</w:t>
            </w:r>
            <w:r w:rsidRPr="00CA5E0E">
              <w:rPr>
                <w:color w:val="auto"/>
              </w:rPr>
              <w:t xml:space="preserve"> </w:t>
            </w:r>
          </w:p>
        </w:tc>
        <w:tc>
          <w:tcPr>
            <w:tcW w:w="864" w:type="dxa"/>
          </w:tcPr>
          <w:p w:rsidRPr="00CA5E0E" w:rsidR="00DE2A0F" w:rsidP="003E01F5" w:rsidRDefault="00DE2A0F" w14:paraId="013FABD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02B0F6A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59F4504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0CB945D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3AB92C9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bl>
    <w:p w:rsidRPr="00CA5E0E" w:rsidR="00DE2A0F" w:rsidP="001A62B8" w:rsidRDefault="00DE2A0F" w14:paraId="7E0702C6" w14:textId="77777777">
      <w:pPr>
        <w:pStyle w:val="Heading4"/>
        <w:numPr>
          <w:ilvl w:val="0"/>
          <w:numId w:val="94"/>
        </w:numPr>
        <w:rPr>
          <w:color w:val="auto"/>
        </w:rPr>
      </w:pPr>
      <w:r w:rsidRPr="00CA5E0E">
        <w:rPr>
          <w:color w:val="auto"/>
        </w:rPr>
        <w:lastRenderedPageBreak/>
        <w:t xml:space="preserve"> (PLACE HERITAGE)</w:t>
      </w:r>
    </w:p>
    <w:p w:rsidRPr="00CA5E0E" w:rsidR="00DE2A0F" w:rsidP="00DE2A0F" w:rsidRDefault="00DE2A0F" w14:paraId="6E02647B" w14:textId="77777777">
      <w:pPr>
        <w:rPr>
          <w:color w:val="auto"/>
        </w:rPr>
      </w:pPr>
      <w:r w:rsidRPr="00CA5E0E">
        <w:rPr>
          <w:color w:val="auto"/>
        </w:rPr>
        <w:t xml:space="preserve">Please indicate your level of agreement or disagreement with each of the statements. Please select </w:t>
      </w:r>
      <w:r w:rsidRPr="00CA5E0E">
        <w:rPr>
          <w:b/>
          <w:color w:val="auto"/>
        </w:rPr>
        <w:t>only</w:t>
      </w:r>
      <w:r w:rsidRPr="00CA5E0E">
        <w:rPr>
          <w:color w:val="auto"/>
        </w:rPr>
        <w:t xml:space="preserve"> </w:t>
      </w:r>
      <w:r w:rsidRPr="00CA5E0E">
        <w:rPr>
          <w:b/>
          <w:color w:val="auto"/>
        </w:rPr>
        <w:t>one</w:t>
      </w:r>
      <w:r w:rsidRPr="00CA5E0E">
        <w:rPr>
          <w:color w:val="auto"/>
        </w:rPr>
        <w:t xml:space="preserve"> response for each item.</w:t>
      </w:r>
    </w:p>
    <w:tbl>
      <w:tblPr>
        <w:tblStyle w:val="SmallTable"/>
        <w:tblW w:w="0" w:type="auto"/>
        <w:tblLook w:val="04A0" w:firstRow="1" w:lastRow="0" w:firstColumn="1" w:lastColumn="0" w:noHBand="0" w:noVBand="1"/>
      </w:tblPr>
      <w:tblGrid>
        <w:gridCol w:w="5760"/>
        <w:gridCol w:w="864"/>
        <w:gridCol w:w="864"/>
        <w:gridCol w:w="864"/>
        <w:gridCol w:w="864"/>
        <w:gridCol w:w="864"/>
      </w:tblGrid>
      <w:tr w:rsidRPr="00CA5E0E" w:rsidR="00DE2A0F" w:rsidTr="004A1FAB" w14:paraId="776A0A5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Pr>
          <w:p w:rsidRPr="00CA5E0E" w:rsidR="00DE2A0F" w:rsidP="003E01F5" w:rsidRDefault="00DE2A0F" w14:paraId="6CD5BAF1" w14:textId="77777777">
            <w:pPr>
              <w:rPr>
                <w:color w:val="auto"/>
              </w:rPr>
            </w:pPr>
          </w:p>
        </w:tc>
        <w:tc>
          <w:tcPr>
            <w:tcW w:w="864" w:type="dxa"/>
          </w:tcPr>
          <w:p w:rsidRPr="00CA5E0E" w:rsidR="00DE2A0F" w:rsidP="003E01F5" w:rsidRDefault="00DE2A0F" w14:paraId="5E719DE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Strongly</w:t>
            </w:r>
            <w:r w:rsidRPr="00CA5E0E">
              <w:rPr>
                <w:rFonts w:cs="Times New Roman"/>
                <w:color w:val="auto"/>
              </w:rPr>
              <w:br/>
              <w:t>disagree</w:t>
            </w:r>
          </w:p>
        </w:tc>
        <w:tc>
          <w:tcPr>
            <w:tcW w:w="864" w:type="dxa"/>
          </w:tcPr>
          <w:p w:rsidRPr="00CA5E0E" w:rsidR="00DE2A0F" w:rsidP="003E01F5" w:rsidRDefault="00DE2A0F" w14:paraId="47C42FA4"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Disagree</w:t>
            </w:r>
          </w:p>
        </w:tc>
        <w:tc>
          <w:tcPr>
            <w:tcW w:w="864" w:type="dxa"/>
          </w:tcPr>
          <w:p w:rsidRPr="00CA5E0E" w:rsidR="00DE2A0F" w:rsidP="003E01F5" w:rsidRDefault="00DE2A0F" w14:paraId="4C64764D"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Pr="00CA5E0E" w:rsidR="00DE2A0F" w:rsidP="003E01F5" w:rsidRDefault="00DE2A0F" w14:paraId="451B4C0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Agree</w:t>
            </w:r>
          </w:p>
        </w:tc>
        <w:tc>
          <w:tcPr>
            <w:tcW w:w="864" w:type="dxa"/>
          </w:tcPr>
          <w:p w:rsidRPr="00CA5E0E" w:rsidR="00DE2A0F" w:rsidP="003E01F5" w:rsidRDefault="00DE2A0F" w14:paraId="433F88A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Strongly</w:t>
            </w:r>
            <w:r w:rsidRPr="00CA5E0E">
              <w:rPr>
                <w:rFonts w:cs="Times New Roman"/>
                <w:color w:val="auto"/>
              </w:rPr>
              <w:br/>
              <w:t>agree</w:t>
            </w:r>
          </w:p>
        </w:tc>
      </w:tr>
      <w:tr w:rsidRPr="00CA5E0E" w:rsidR="00DE2A0F" w:rsidTr="004A1FAB" w14:paraId="283597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3A1AA03D" w14:textId="3D87B7B6">
            <w:pPr>
              <w:rPr>
                <w:color w:val="auto"/>
              </w:rPr>
            </w:pPr>
            <w:r w:rsidRPr="00CA5E0E">
              <w:rPr>
                <w:color w:val="auto"/>
              </w:rPr>
              <w:t xml:space="preserve">It is important to me that my children and my grandchildren will be able to visit </w:t>
            </w:r>
            <w:r w:rsidRPr="00CA5E0E" w:rsidR="007B18CA">
              <w:rPr>
                <w:color w:val="auto"/>
              </w:rPr>
              <w:t>[site]</w:t>
            </w:r>
            <w:r w:rsidRPr="00CA5E0E">
              <w:rPr>
                <w:color w:val="auto"/>
              </w:rPr>
              <w:t>.</w:t>
            </w:r>
          </w:p>
        </w:tc>
        <w:tc>
          <w:tcPr>
            <w:tcW w:w="864" w:type="dxa"/>
          </w:tcPr>
          <w:p w:rsidRPr="00CA5E0E" w:rsidR="00DE2A0F" w:rsidP="003E01F5" w:rsidRDefault="00DE2A0F" w14:paraId="2A8223B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5DA02DD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650B8A9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06CFA10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6660BCB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4A1FAB" w14:paraId="412A96B0"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2B1101FC" w14:textId="6FF946FD">
            <w:pPr>
              <w:rPr>
                <w:color w:val="auto"/>
              </w:rPr>
            </w:pPr>
            <w:r w:rsidRPr="00CA5E0E">
              <w:rPr>
                <w:color w:val="auto"/>
              </w:rPr>
              <w:t xml:space="preserve">Coming to places like </w:t>
            </w:r>
            <w:r w:rsidRPr="00CA5E0E" w:rsidR="007B18CA">
              <w:rPr>
                <w:color w:val="auto"/>
              </w:rPr>
              <w:t xml:space="preserve">[site] </w:t>
            </w:r>
            <w:r w:rsidRPr="00CA5E0E">
              <w:rPr>
                <w:color w:val="auto"/>
              </w:rPr>
              <w:t>is an important part of my family tradition.</w:t>
            </w:r>
          </w:p>
        </w:tc>
        <w:tc>
          <w:tcPr>
            <w:tcW w:w="864" w:type="dxa"/>
          </w:tcPr>
          <w:p w:rsidRPr="00CA5E0E" w:rsidR="00DE2A0F" w:rsidP="003E01F5" w:rsidRDefault="00DE2A0F" w14:paraId="4685F99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1CC3DB1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20B7AEC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41BA054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186A4D7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4A1FAB" w14:paraId="4118CE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7B18CA" w14:paraId="19E3AA38" w14:textId="767EAC64">
            <w:pPr>
              <w:rPr>
                <w:color w:val="auto"/>
              </w:rPr>
            </w:pPr>
            <w:r w:rsidRPr="00CA5E0E">
              <w:rPr>
                <w:color w:val="auto"/>
              </w:rPr>
              <w:t>[</w:t>
            </w:r>
            <w:proofErr w:type="gramStart"/>
            <w:r w:rsidRPr="00CA5E0E">
              <w:rPr>
                <w:color w:val="auto"/>
              </w:rPr>
              <w:t>site</w:t>
            </w:r>
            <w:proofErr w:type="gramEnd"/>
            <w:r w:rsidRPr="00CA5E0E">
              <w:rPr>
                <w:color w:val="auto"/>
              </w:rPr>
              <w:t xml:space="preserve">] </w:t>
            </w:r>
            <w:r w:rsidRPr="00CA5E0E" w:rsidR="00DE2A0F">
              <w:rPr>
                <w:color w:val="auto"/>
              </w:rPr>
              <w:t>provides me a sense of connection to past and future generations.</w:t>
            </w:r>
          </w:p>
        </w:tc>
        <w:tc>
          <w:tcPr>
            <w:tcW w:w="864" w:type="dxa"/>
          </w:tcPr>
          <w:p w:rsidRPr="00CA5E0E" w:rsidR="00DE2A0F" w:rsidP="003E01F5" w:rsidRDefault="00DE2A0F" w14:paraId="4E05D65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50FDE4E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374395C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36D6236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5017EE2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4A1FAB" w14:paraId="5B820579"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6FBF66A5" w14:textId="77777777">
            <w:pPr>
              <w:rPr>
                <w:color w:val="auto"/>
              </w:rPr>
            </w:pPr>
            <w:r w:rsidRPr="00CA5E0E">
              <w:rPr>
                <w:color w:val="auto"/>
              </w:rPr>
              <w:t>This place is special because it is where my family and I spend time.</w:t>
            </w:r>
          </w:p>
        </w:tc>
        <w:tc>
          <w:tcPr>
            <w:tcW w:w="864" w:type="dxa"/>
          </w:tcPr>
          <w:p w:rsidRPr="00CA5E0E" w:rsidR="00DE2A0F" w:rsidP="003E01F5" w:rsidRDefault="00DE2A0F" w14:paraId="1CD1C72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36D2A6C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4A55A25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5241F9B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4814A81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4A1FAB" w14:paraId="1A67B3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2618E1DA" w14:textId="77777777">
            <w:pPr>
              <w:rPr>
                <w:color w:val="auto"/>
              </w:rPr>
            </w:pPr>
            <w:r w:rsidRPr="00CA5E0E">
              <w:rPr>
                <w:color w:val="auto"/>
              </w:rPr>
              <w:t>This place is special because it is where my friends and I spend time.</w:t>
            </w:r>
          </w:p>
        </w:tc>
        <w:tc>
          <w:tcPr>
            <w:tcW w:w="864" w:type="dxa"/>
          </w:tcPr>
          <w:p w:rsidRPr="00CA5E0E" w:rsidR="00DE2A0F" w:rsidP="003E01F5" w:rsidRDefault="00DE2A0F" w14:paraId="239D3B7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61FE305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6F90A48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1B05FBE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4F9ECE9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4A1FAB" w14:paraId="384A8E77"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1760BD89" w14:textId="2C91D202">
            <w:pPr>
              <w:rPr>
                <w:color w:val="auto"/>
              </w:rPr>
            </w:pPr>
            <w:r w:rsidRPr="00CA5E0E">
              <w:rPr>
                <w:color w:val="auto"/>
              </w:rPr>
              <w:t xml:space="preserve">Coming to places like </w:t>
            </w:r>
            <w:r w:rsidRPr="00CA5E0E" w:rsidR="007B18CA">
              <w:rPr>
                <w:color w:val="auto"/>
              </w:rPr>
              <w:t xml:space="preserve">[site] </w:t>
            </w:r>
            <w:r w:rsidRPr="00CA5E0E">
              <w:rPr>
                <w:color w:val="auto"/>
              </w:rPr>
              <w:t>was an important part of my childhood.</w:t>
            </w:r>
          </w:p>
        </w:tc>
        <w:tc>
          <w:tcPr>
            <w:tcW w:w="864" w:type="dxa"/>
          </w:tcPr>
          <w:p w:rsidRPr="00CA5E0E" w:rsidR="00DE2A0F" w:rsidP="003E01F5" w:rsidRDefault="00DE2A0F" w14:paraId="7553EDE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2FDAE5E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7BB1A14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688632D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7F59EF9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DE2A0F" w:rsidP="001A62B8" w:rsidRDefault="00DE2A0F" w14:paraId="1F482DB2" w14:textId="77777777">
      <w:pPr>
        <w:pStyle w:val="Heading4"/>
        <w:numPr>
          <w:ilvl w:val="0"/>
          <w:numId w:val="94"/>
        </w:numPr>
        <w:rPr>
          <w:color w:val="auto"/>
        </w:rPr>
      </w:pPr>
      <w:r w:rsidRPr="00CA5E0E">
        <w:rPr>
          <w:color w:val="auto"/>
        </w:rPr>
        <w:t xml:space="preserve"> (FAMILY IDENTITY/LEGACY)</w:t>
      </w:r>
    </w:p>
    <w:tbl>
      <w:tblPr>
        <w:tblStyle w:val="SmallTable"/>
        <w:tblW w:w="0" w:type="auto"/>
        <w:tblLook w:val="04A0" w:firstRow="1" w:lastRow="0" w:firstColumn="1" w:lastColumn="0" w:noHBand="0" w:noVBand="1"/>
      </w:tblPr>
      <w:tblGrid>
        <w:gridCol w:w="5760"/>
        <w:gridCol w:w="864"/>
        <w:gridCol w:w="864"/>
        <w:gridCol w:w="864"/>
        <w:gridCol w:w="864"/>
        <w:gridCol w:w="864"/>
      </w:tblGrid>
      <w:tr w:rsidRPr="00CA5E0E" w:rsidR="00DE2A0F" w:rsidTr="004A1FAB" w14:paraId="2813A5E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Pr>
          <w:p w:rsidRPr="00CA5E0E" w:rsidR="00DE2A0F" w:rsidP="003E01F5" w:rsidRDefault="00DE2A0F" w14:paraId="2F0DBD90" w14:textId="77777777">
            <w:pPr>
              <w:rPr>
                <w:b w:val="0"/>
                <w:color w:val="auto"/>
              </w:rPr>
            </w:pPr>
          </w:p>
        </w:tc>
        <w:tc>
          <w:tcPr>
            <w:tcW w:w="864" w:type="dxa"/>
          </w:tcPr>
          <w:p w:rsidRPr="00CA5E0E" w:rsidR="00DE2A0F" w:rsidP="003E01F5" w:rsidRDefault="00DE2A0F" w14:paraId="3D2E041F"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Strongly</w:t>
            </w:r>
            <w:r w:rsidRPr="00CA5E0E">
              <w:rPr>
                <w:rFonts w:cs="Times New Roman"/>
                <w:color w:val="auto"/>
              </w:rPr>
              <w:br/>
              <w:t>disagree</w:t>
            </w:r>
          </w:p>
        </w:tc>
        <w:tc>
          <w:tcPr>
            <w:tcW w:w="864" w:type="dxa"/>
          </w:tcPr>
          <w:p w:rsidRPr="00CA5E0E" w:rsidR="00DE2A0F" w:rsidP="003E01F5" w:rsidRDefault="00DE2A0F" w14:paraId="2960E5B1"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Disagree</w:t>
            </w:r>
          </w:p>
        </w:tc>
        <w:tc>
          <w:tcPr>
            <w:tcW w:w="864" w:type="dxa"/>
          </w:tcPr>
          <w:p w:rsidRPr="00CA5E0E" w:rsidR="00DE2A0F" w:rsidP="003E01F5" w:rsidRDefault="00DE2A0F" w14:paraId="05587545"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Pr="00CA5E0E" w:rsidR="00DE2A0F" w:rsidP="003E01F5" w:rsidRDefault="00DE2A0F" w14:paraId="2D9793DC"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Agree</w:t>
            </w:r>
          </w:p>
        </w:tc>
        <w:tc>
          <w:tcPr>
            <w:tcW w:w="864" w:type="dxa"/>
          </w:tcPr>
          <w:p w:rsidRPr="00CA5E0E" w:rsidR="00DE2A0F" w:rsidP="003E01F5" w:rsidRDefault="00DE2A0F" w14:paraId="2B1036D0"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Strongly</w:t>
            </w:r>
            <w:r w:rsidRPr="00CA5E0E">
              <w:rPr>
                <w:rFonts w:cs="Times New Roman"/>
                <w:color w:val="auto"/>
              </w:rPr>
              <w:br/>
              <w:t>agree</w:t>
            </w:r>
          </w:p>
        </w:tc>
      </w:tr>
      <w:tr w:rsidRPr="00CA5E0E" w:rsidR="00DE2A0F" w:rsidTr="004A1FAB" w14:paraId="15CAF8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14CF53D3" w14:textId="77777777">
            <w:pPr>
              <w:rPr>
                <w:color w:val="auto"/>
              </w:rPr>
            </w:pPr>
            <w:r w:rsidRPr="00CA5E0E">
              <w:rPr>
                <w:color w:val="auto"/>
              </w:rPr>
              <w:t>[</w:t>
            </w:r>
            <w:proofErr w:type="gramStart"/>
            <w:r w:rsidRPr="00CA5E0E">
              <w:rPr>
                <w:color w:val="auto"/>
              </w:rPr>
              <w:t>site</w:t>
            </w:r>
            <w:proofErr w:type="gramEnd"/>
            <w:r w:rsidRPr="00CA5E0E">
              <w:rPr>
                <w:color w:val="auto"/>
              </w:rPr>
              <w:t>] is a special place for my family.</w:t>
            </w:r>
          </w:p>
        </w:tc>
        <w:tc>
          <w:tcPr>
            <w:tcW w:w="864" w:type="dxa"/>
          </w:tcPr>
          <w:p w:rsidRPr="00CA5E0E" w:rsidR="00DE2A0F" w:rsidP="003E01F5" w:rsidRDefault="00DE2A0F" w14:paraId="70CF8A2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64F33B4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6236EA0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6FBD5F2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4EF7DC4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r w:rsidRPr="00CA5E0E" w:rsidR="00DE2A0F" w:rsidTr="004A1FAB" w14:paraId="4DF8A6FA"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26AFC6C6" w14:textId="77777777">
            <w:pPr>
              <w:rPr>
                <w:color w:val="auto"/>
              </w:rPr>
            </w:pPr>
            <w:r w:rsidRPr="00CA5E0E">
              <w:rPr>
                <w:color w:val="auto"/>
              </w:rPr>
              <w:t>Many important family memories are tied to [site].</w:t>
            </w:r>
          </w:p>
        </w:tc>
        <w:tc>
          <w:tcPr>
            <w:tcW w:w="864" w:type="dxa"/>
          </w:tcPr>
          <w:p w:rsidRPr="00CA5E0E" w:rsidR="00DE2A0F" w:rsidP="003E01F5" w:rsidRDefault="00DE2A0F" w14:paraId="40694E7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22F39EA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7719E5F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379961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123D1FC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5</w:t>
            </w:r>
          </w:p>
        </w:tc>
      </w:tr>
      <w:tr w:rsidRPr="00CA5E0E" w:rsidR="00DE2A0F" w:rsidTr="004A1FAB" w14:paraId="382FCC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572A9990" w14:textId="77777777">
            <w:pPr>
              <w:rPr>
                <w:color w:val="auto"/>
              </w:rPr>
            </w:pPr>
            <w:r w:rsidRPr="00CA5E0E">
              <w:rPr>
                <w:color w:val="auto"/>
              </w:rPr>
              <w:t>I feel a sense of pride in my heritage when I am at [site]</w:t>
            </w:r>
          </w:p>
        </w:tc>
        <w:tc>
          <w:tcPr>
            <w:tcW w:w="864" w:type="dxa"/>
          </w:tcPr>
          <w:p w:rsidRPr="00CA5E0E" w:rsidR="00DE2A0F" w:rsidP="003E01F5" w:rsidRDefault="00DE2A0F" w14:paraId="185213D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1FD0C40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26FC0F1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2EDCA09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61092DD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bl>
    <w:p w:rsidRPr="00CA5E0E" w:rsidR="00DE2A0F" w:rsidP="001A62B8" w:rsidRDefault="00DE2A0F" w14:paraId="1CBB6980" w14:textId="29CA679C">
      <w:pPr>
        <w:pStyle w:val="Heading4"/>
        <w:numPr>
          <w:ilvl w:val="0"/>
          <w:numId w:val="94"/>
        </w:numPr>
        <w:rPr>
          <w:color w:val="auto"/>
        </w:rPr>
      </w:pPr>
      <w:r w:rsidRPr="00CA5E0E">
        <w:rPr>
          <w:color w:val="auto"/>
        </w:rPr>
        <w:t xml:space="preserve"> (COMMUNITY IDENTITY/CHARACTER)</w:t>
      </w:r>
    </w:p>
    <w:p w:rsidRPr="00CA5E0E" w:rsidR="00DE2A0F" w:rsidP="00DE2A0F" w:rsidRDefault="00DE2A0F" w14:paraId="5CCB1A75" w14:textId="77777777">
      <w:pPr>
        <w:rPr>
          <w:color w:val="auto"/>
        </w:rPr>
      </w:pPr>
      <w:r w:rsidRPr="00CA5E0E">
        <w:rPr>
          <w:color w:val="auto"/>
        </w:rPr>
        <w:t xml:space="preserve">Please indicate your level of agreement or disagreement with each of the statements. Please select </w:t>
      </w:r>
      <w:r w:rsidRPr="00CA5E0E">
        <w:rPr>
          <w:b/>
          <w:color w:val="auto"/>
        </w:rPr>
        <w:t>only</w:t>
      </w:r>
      <w:r w:rsidRPr="00CA5E0E">
        <w:rPr>
          <w:color w:val="auto"/>
        </w:rPr>
        <w:t xml:space="preserve"> </w:t>
      </w:r>
      <w:r w:rsidRPr="00CA5E0E">
        <w:rPr>
          <w:b/>
          <w:color w:val="auto"/>
        </w:rPr>
        <w:t>one</w:t>
      </w:r>
      <w:r w:rsidRPr="00CA5E0E">
        <w:rPr>
          <w:color w:val="auto"/>
        </w:rPr>
        <w:t xml:space="preserve"> response for each item.</w:t>
      </w:r>
    </w:p>
    <w:tbl>
      <w:tblPr>
        <w:tblStyle w:val="SmallTable"/>
        <w:tblW w:w="0" w:type="auto"/>
        <w:tblLook w:val="04A0" w:firstRow="1" w:lastRow="0" w:firstColumn="1" w:lastColumn="0" w:noHBand="0" w:noVBand="1"/>
      </w:tblPr>
      <w:tblGrid>
        <w:gridCol w:w="5760"/>
        <w:gridCol w:w="864"/>
        <w:gridCol w:w="864"/>
        <w:gridCol w:w="864"/>
        <w:gridCol w:w="864"/>
        <w:gridCol w:w="864"/>
      </w:tblGrid>
      <w:tr w:rsidRPr="00CA5E0E" w:rsidR="00DE2A0F" w:rsidTr="004A1FAB" w14:paraId="674B5D4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Pr>
          <w:p w:rsidRPr="00CA5E0E" w:rsidR="00DE2A0F" w:rsidP="003E01F5" w:rsidRDefault="00DE2A0F" w14:paraId="76C2D4DD" w14:textId="77777777">
            <w:pPr>
              <w:rPr>
                <w:color w:val="auto"/>
              </w:rPr>
            </w:pPr>
          </w:p>
        </w:tc>
        <w:tc>
          <w:tcPr>
            <w:tcW w:w="864" w:type="dxa"/>
          </w:tcPr>
          <w:p w:rsidRPr="00CA5E0E" w:rsidR="00DE2A0F" w:rsidP="003E01F5" w:rsidRDefault="00DE2A0F" w14:paraId="2B6D24BD"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Strongly</w:t>
            </w:r>
            <w:r w:rsidRPr="00CA5E0E">
              <w:rPr>
                <w:rFonts w:cs="Times New Roman"/>
                <w:color w:val="auto"/>
              </w:rPr>
              <w:br/>
              <w:t>disagree</w:t>
            </w:r>
          </w:p>
        </w:tc>
        <w:tc>
          <w:tcPr>
            <w:tcW w:w="864" w:type="dxa"/>
          </w:tcPr>
          <w:p w:rsidRPr="00CA5E0E" w:rsidR="00DE2A0F" w:rsidP="003E01F5" w:rsidRDefault="00DE2A0F" w14:paraId="15272348"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Disagree</w:t>
            </w:r>
          </w:p>
        </w:tc>
        <w:tc>
          <w:tcPr>
            <w:tcW w:w="864" w:type="dxa"/>
          </w:tcPr>
          <w:p w:rsidRPr="00CA5E0E" w:rsidR="00DE2A0F" w:rsidP="003E01F5" w:rsidRDefault="00DE2A0F" w14:paraId="1981329D"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Pr="00CA5E0E" w:rsidR="00DE2A0F" w:rsidP="003E01F5" w:rsidRDefault="00DE2A0F" w14:paraId="0C7F600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Agree</w:t>
            </w:r>
          </w:p>
        </w:tc>
        <w:tc>
          <w:tcPr>
            <w:tcW w:w="864" w:type="dxa"/>
          </w:tcPr>
          <w:p w:rsidRPr="00CA5E0E" w:rsidR="00DE2A0F" w:rsidP="003E01F5" w:rsidRDefault="00DE2A0F" w14:paraId="0D934F06"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Strongly</w:t>
            </w:r>
            <w:r w:rsidRPr="00CA5E0E">
              <w:rPr>
                <w:rFonts w:cs="Times New Roman"/>
                <w:color w:val="auto"/>
              </w:rPr>
              <w:br/>
              <w:t>agree</w:t>
            </w:r>
          </w:p>
        </w:tc>
      </w:tr>
      <w:tr w:rsidRPr="00CA5E0E" w:rsidR="00DE2A0F" w:rsidTr="004A1FAB" w14:paraId="635D44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5146BDFE" w14:textId="77777777">
            <w:pPr>
              <w:rPr>
                <w:color w:val="auto"/>
              </w:rPr>
            </w:pPr>
            <w:r w:rsidRPr="00CA5E0E">
              <w:rPr>
                <w:color w:val="auto"/>
              </w:rPr>
              <w:t>[</w:t>
            </w:r>
            <w:proofErr w:type="gramStart"/>
            <w:r w:rsidRPr="00CA5E0E">
              <w:rPr>
                <w:color w:val="auto"/>
              </w:rPr>
              <w:t>site</w:t>
            </w:r>
            <w:proofErr w:type="gramEnd"/>
            <w:r w:rsidRPr="00CA5E0E">
              <w:rPr>
                <w:color w:val="auto"/>
              </w:rPr>
              <w:t>] contributes to the character of my community.</w:t>
            </w:r>
          </w:p>
        </w:tc>
        <w:tc>
          <w:tcPr>
            <w:tcW w:w="864" w:type="dxa"/>
          </w:tcPr>
          <w:p w:rsidRPr="00CA5E0E" w:rsidR="00DE2A0F" w:rsidP="003E01F5" w:rsidRDefault="00DE2A0F" w14:paraId="21F3988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192E87E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29203FC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553B51C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5FBCA6F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4A1FAB" w14:paraId="02F63EEC"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0C0B0134" w14:textId="77777777">
            <w:pPr>
              <w:rPr>
                <w:color w:val="auto"/>
              </w:rPr>
            </w:pPr>
            <w:r w:rsidRPr="00CA5E0E">
              <w:rPr>
                <w:rFonts w:cs="Times New Roman"/>
                <w:color w:val="auto"/>
              </w:rPr>
              <w:t>[</w:t>
            </w:r>
            <w:proofErr w:type="gramStart"/>
            <w:r w:rsidRPr="00CA5E0E">
              <w:rPr>
                <w:rFonts w:cs="Times New Roman"/>
                <w:color w:val="auto"/>
              </w:rPr>
              <w:t>site</w:t>
            </w:r>
            <w:proofErr w:type="gramEnd"/>
            <w:r w:rsidRPr="00CA5E0E">
              <w:rPr>
                <w:rFonts w:cs="Times New Roman"/>
                <w:color w:val="auto"/>
              </w:rPr>
              <w:t>] has helped put my community on the map.</w:t>
            </w:r>
          </w:p>
        </w:tc>
        <w:tc>
          <w:tcPr>
            <w:tcW w:w="864" w:type="dxa"/>
          </w:tcPr>
          <w:p w:rsidRPr="00CA5E0E" w:rsidR="00DE2A0F" w:rsidP="003E01F5" w:rsidRDefault="00DE2A0F" w14:paraId="1D39D44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4E90631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1436E41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18D8312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38E34C6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4A1FAB" w14:paraId="062F5F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3BD885C1" w14:textId="77777777">
            <w:pPr>
              <w:rPr>
                <w:color w:val="auto"/>
              </w:rPr>
            </w:pPr>
            <w:r w:rsidRPr="00CA5E0E">
              <w:rPr>
                <w:color w:val="auto"/>
              </w:rPr>
              <w:t>My community’s history is strongly tied to [site].</w:t>
            </w:r>
          </w:p>
        </w:tc>
        <w:tc>
          <w:tcPr>
            <w:tcW w:w="864" w:type="dxa"/>
          </w:tcPr>
          <w:p w:rsidRPr="00CA5E0E" w:rsidR="00DE2A0F" w:rsidP="003E01F5" w:rsidRDefault="00DE2A0F" w14:paraId="7C90026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3BB9DAC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6409D8C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68CE531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4E574CE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bl>
    <w:p w:rsidR="009E3FF0" w:rsidRDefault="009E3FF0" w14:paraId="43826C17" w14:textId="77777777">
      <w:pPr>
        <w:rPr>
          <w:color w:val="auto"/>
        </w:rPr>
      </w:pPr>
    </w:p>
    <w:p w:rsidR="009E3FF0" w:rsidRDefault="009E3FF0" w14:paraId="395C83FE" w14:textId="77777777">
      <w:pPr>
        <w:rPr>
          <w:color w:val="auto"/>
        </w:rPr>
      </w:pPr>
      <w:r>
        <w:rPr>
          <w:color w:val="auto"/>
        </w:rPr>
        <w:br w:type="page"/>
      </w:r>
    </w:p>
    <w:p w:rsidRPr="00CA5E0E" w:rsidR="00DE2A0F" w:rsidP="001A62B8" w:rsidRDefault="009E3FF0" w14:paraId="625CEF66" w14:textId="7C25EE7D">
      <w:pPr>
        <w:pStyle w:val="Heading4"/>
        <w:numPr>
          <w:ilvl w:val="0"/>
          <w:numId w:val="94"/>
        </w:numPr>
        <w:rPr>
          <w:color w:val="auto"/>
        </w:rPr>
      </w:pPr>
      <w:r>
        <w:rPr>
          <w:color w:val="auto"/>
        </w:rPr>
        <w:lastRenderedPageBreak/>
        <w:t xml:space="preserve"> </w:t>
      </w:r>
      <w:r w:rsidRPr="00CA5E0E" w:rsidR="00DE2A0F">
        <w:rPr>
          <w:color w:val="auto"/>
        </w:rPr>
        <w:t>(ECONOMIC DEPENDENCE/STABILITY)</w:t>
      </w:r>
    </w:p>
    <w:p w:rsidRPr="00CA5E0E" w:rsidR="00DE2A0F" w:rsidP="00DE2A0F" w:rsidRDefault="00DE2A0F" w14:paraId="2258F8D1" w14:textId="77777777">
      <w:pPr>
        <w:rPr>
          <w:color w:val="auto"/>
        </w:rPr>
      </w:pPr>
      <w:r w:rsidRPr="00CA5E0E">
        <w:rPr>
          <w:color w:val="auto"/>
        </w:rPr>
        <w:t xml:space="preserve">Please indicate your level of agreement or disagreement with each of the statements. Please select </w:t>
      </w:r>
      <w:r w:rsidRPr="00CA5E0E">
        <w:rPr>
          <w:b/>
          <w:color w:val="auto"/>
        </w:rPr>
        <w:t>only</w:t>
      </w:r>
      <w:r w:rsidRPr="00CA5E0E">
        <w:rPr>
          <w:color w:val="auto"/>
        </w:rPr>
        <w:t xml:space="preserve"> </w:t>
      </w:r>
      <w:r w:rsidRPr="00CA5E0E">
        <w:rPr>
          <w:b/>
          <w:color w:val="auto"/>
        </w:rPr>
        <w:t>one</w:t>
      </w:r>
      <w:r w:rsidRPr="00CA5E0E">
        <w:rPr>
          <w:color w:val="auto"/>
        </w:rPr>
        <w:t xml:space="preserve"> response for each item.</w:t>
      </w:r>
    </w:p>
    <w:tbl>
      <w:tblPr>
        <w:tblStyle w:val="SmallTable"/>
        <w:tblW w:w="0" w:type="auto"/>
        <w:tblLook w:val="04A0" w:firstRow="1" w:lastRow="0" w:firstColumn="1" w:lastColumn="0" w:noHBand="0" w:noVBand="1"/>
      </w:tblPr>
      <w:tblGrid>
        <w:gridCol w:w="5760"/>
        <w:gridCol w:w="864"/>
        <w:gridCol w:w="864"/>
        <w:gridCol w:w="864"/>
        <w:gridCol w:w="864"/>
        <w:gridCol w:w="864"/>
      </w:tblGrid>
      <w:tr w:rsidRPr="00CA5E0E" w:rsidR="00DE2A0F" w:rsidTr="004A1FAB" w14:paraId="2E015C3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Pr>
          <w:p w:rsidRPr="00CA5E0E" w:rsidR="00DE2A0F" w:rsidP="003E01F5" w:rsidRDefault="00DE2A0F" w14:paraId="4A4E3ED2" w14:textId="77777777">
            <w:pPr>
              <w:rPr>
                <w:color w:val="auto"/>
              </w:rPr>
            </w:pPr>
          </w:p>
        </w:tc>
        <w:tc>
          <w:tcPr>
            <w:tcW w:w="864" w:type="dxa"/>
          </w:tcPr>
          <w:p w:rsidRPr="00CA5E0E" w:rsidR="00DE2A0F" w:rsidP="003E01F5" w:rsidRDefault="00DE2A0F" w14:paraId="36CCD069"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Strongly</w:t>
            </w:r>
            <w:r w:rsidRPr="00CA5E0E">
              <w:rPr>
                <w:rFonts w:cs="Times New Roman"/>
                <w:color w:val="auto"/>
              </w:rPr>
              <w:br/>
              <w:t>disagree</w:t>
            </w:r>
          </w:p>
        </w:tc>
        <w:tc>
          <w:tcPr>
            <w:tcW w:w="864" w:type="dxa"/>
          </w:tcPr>
          <w:p w:rsidRPr="00CA5E0E" w:rsidR="00DE2A0F" w:rsidP="003E01F5" w:rsidRDefault="00DE2A0F" w14:paraId="6A6428FA"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Disagree</w:t>
            </w:r>
          </w:p>
        </w:tc>
        <w:tc>
          <w:tcPr>
            <w:tcW w:w="864" w:type="dxa"/>
          </w:tcPr>
          <w:p w:rsidRPr="00CA5E0E" w:rsidR="00DE2A0F" w:rsidP="003E01F5" w:rsidRDefault="00DE2A0F" w14:paraId="1F85010C"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Pr="00CA5E0E" w:rsidR="00DE2A0F" w:rsidP="003E01F5" w:rsidRDefault="00DE2A0F" w14:paraId="4C85F75C"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Agree</w:t>
            </w:r>
          </w:p>
        </w:tc>
        <w:tc>
          <w:tcPr>
            <w:tcW w:w="864" w:type="dxa"/>
          </w:tcPr>
          <w:p w:rsidRPr="00CA5E0E" w:rsidR="00DE2A0F" w:rsidP="003E01F5" w:rsidRDefault="00DE2A0F" w14:paraId="4A6F61A2"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Strongly</w:t>
            </w:r>
            <w:r w:rsidRPr="00CA5E0E">
              <w:rPr>
                <w:rFonts w:cs="Times New Roman"/>
                <w:color w:val="auto"/>
              </w:rPr>
              <w:br/>
              <w:t>agree</w:t>
            </w:r>
          </w:p>
        </w:tc>
      </w:tr>
      <w:tr w:rsidRPr="00CA5E0E" w:rsidR="00DE2A0F" w:rsidTr="004A1FAB" w14:paraId="603CF9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053AA390" w14:textId="7EA6041E">
            <w:pPr>
              <w:rPr>
                <w:color w:val="auto"/>
              </w:rPr>
            </w:pPr>
            <w:r w:rsidRPr="00CA5E0E">
              <w:rPr>
                <w:color w:val="auto"/>
              </w:rPr>
              <w:t xml:space="preserve">[Local/state] economy depends on </w:t>
            </w:r>
            <w:r w:rsidRPr="00CA5E0E" w:rsidR="005F5972">
              <w:rPr>
                <w:color w:val="auto"/>
              </w:rPr>
              <w:t>[site or resource]</w:t>
            </w:r>
          </w:p>
        </w:tc>
        <w:tc>
          <w:tcPr>
            <w:tcW w:w="864" w:type="dxa"/>
          </w:tcPr>
          <w:p w:rsidRPr="00CA5E0E" w:rsidR="00DE2A0F" w:rsidP="003E01F5" w:rsidRDefault="00DE2A0F" w14:paraId="35A1840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1053140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5E332FD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6CBE73B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616AFB7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4A1FAB" w14:paraId="78C8BB6A"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1E3DF4A8" w14:textId="042BD9DF">
            <w:pPr>
              <w:rPr>
                <w:color w:val="auto"/>
              </w:rPr>
            </w:pPr>
            <w:r w:rsidRPr="00CA5E0E">
              <w:rPr>
                <w:color w:val="auto"/>
              </w:rPr>
              <w:t xml:space="preserve">My community’s economy depends on </w:t>
            </w:r>
            <w:r w:rsidRPr="00CA5E0E" w:rsidR="005F5972">
              <w:rPr>
                <w:color w:val="auto"/>
              </w:rPr>
              <w:t>[site or resource]</w:t>
            </w:r>
            <w:r w:rsidRPr="00CA5E0E">
              <w:rPr>
                <w:color w:val="auto"/>
              </w:rPr>
              <w:t>.</w:t>
            </w:r>
          </w:p>
        </w:tc>
        <w:tc>
          <w:tcPr>
            <w:tcW w:w="864" w:type="dxa"/>
          </w:tcPr>
          <w:p w:rsidRPr="00CA5E0E" w:rsidR="00DE2A0F" w:rsidP="003E01F5" w:rsidRDefault="00DE2A0F" w14:paraId="49DF9C7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2283178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1A29EDF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559AA30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286D00E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E2A0F" w:rsidTr="004A1FAB" w14:paraId="1F0816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47CACA5E" w14:textId="60DFA99B">
            <w:pPr>
              <w:rPr>
                <w:color w:val="auto"/>
              </w:rPr>
            </w:pPr>
            <w:r w:rsidRPr="00CA5E0E">
              <w:rPr>
                <w:color w:val="auto"/>
              </w:rPr>
              <w:t xml:space="preserve">My family’s income or livelihood depends on </w:t>
            </w:r>
            <w:r w:rsidRPr="00CA5E0E" w:rsidR="005F5972">
              <w:rPr>
                <w:color w:val="auto"/>
              </w:rPr>
              <w:t>[site or resource]</w:t>
            </w:r>
            <w:r w:rsidRPr="00CA5E0E">
              <w:rPr>
                <w:color w:val="auto"/>
              </w:rPr>
              <w:t>.</w:t>
            </w:r>
          </w:p>
        </w:tc>
        <w:tc>
          <w:tcPr>
            <w:tcW w:w="864" w:type="dxa"/>
          </w:tcPr>
          <w:p w:rsidRPr="00CA5E0E" w:rsidR="00DE2A0F" w:rsidP="003E01F5" w:rsidRDefault="00DE2A0F" w14:paraId="49C2518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DE2A0F" w:rsidP="003E01F5" w:rsidRDefault="00DE2A0F" w14:paraId="3EBEE95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DE2A0F" w:rsidP="003E01F5" w:rsidRDefault="00DE2A0F" w14:paraId="3D0B3A2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DE2A0F" w:rsidP="003E01F5" w:rsidRDefault="00DE2A0F" w14:paraId="72C39C5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DE2A0F" w:rsidP="003E01F5" w:rsidRDefault="00DE2A0F" w14:paraId="5550FD0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DE2A0F" w:rsidP="001A62B8" w:rsidRDefault="00B74C2B" w14:paraId="1461F8E6" w14:textId="13E0DE9C">
      <w:pPr>
        <w:pStyle w:val="Heading4"/>
        <w:numPr>
          <w:ilvl w:val="0"/>
          <w:numId w:val="94"/>
        </w:numPr>
        <w:rPr>
          <w:color w:val="auto"/>
        </w:rPr>
      </w:pPr>
      <w:r>
        <w:rPr>
          <w:color w:val="auto"/>
        </w:rPr>
        <w:t xml:space="preserve"> </w:t>
      </w:r>
      <w:r w:rsidRPr="00CA5E0E" w:rsidR="00DE2A0F">
        <w:rPr>
          <w:color w:val="auto"/>
        </w:rPr>
        <w:t>(NATURE AND NATURAL PROCESSES)</w:t>
      </w:r>
    </w:p>
    <w:p w:rsidRPr="00CA5E0E" w:rsidR="00DE2A0F" w:rsidP="00DE2A0F" w:rsidRDefault="00DE2A0F" w14:paraId="0D965684" w14:textId="77777777">
      <w:pPr>
        <w:rPr>
          <w:color w:val="auto"/>
        </w:rPr>
      </w:pPr>
      <w:r w:rsidRPr="00CA5E0E">
        <w:rPr>
          <w:color w:val="auto"/>
        </w:rPr>
        <w:t xml:space="preserve">Please indicate your level of agreement or disagreement with each of the statements. Please select </w:t>
      </w:r>
      <w:r w:rsidRPr="00CA5E0E">
        <w:rPr>
          <w:b/>
          <w:color w:val="auto"/>
        </w:rPr>
        <w:t>only</w:t>
      </w:r>
      <w:r w:rsidRPr="00CA5E0E">
        <w:rPr>
          <w:color w:val="auto"/>
        </w:rPr>
        <w:t xml:space="preserve"> </w:t>
      </w:r>
      <w:r w:rsidRPr="00CA5E0E">
        <w:rPr>
          <w:b/>
          <w:color w:val="auto"/>
        </w:rPr>
        <w:t>one</w:t>
      </w:r>
      <w:r w:rsidRPr="00CA5E0E">
        <w:rPr>
          <w:color w:val="auto"/>
        </w:rPr>
        <w:t xml:space="preserve"> response for each item.</w:t>
      </w:r>
    </w:p>
    <w:tbl>
      <w:tblPr>
        <w:tblStyle w:val="SmallTable"/>
        <w:tblW w:w="0" w:type="auto"/>
        <w:tblLook w:val="04A0" w:firstRow="1" w:lastRow="0" w:firstColumn="1" w:lastColumn="0" w:noHBand="0" w:noVBand="1"/>
      </w:tblPr>
      <w:tblGrid>
        <w:gridCol w:w="5760"/>
        <w:gridCol w:w="864"/>
        <w:gridCol w:w="864"/>
        <w:gridCol w:w="864"/>
        <w:gridCol w:w="864"/>
        <w:gridCol w:w="864"/>
      </w:tblGrid>
      <w:tr w:rsidRPr="00CA5E0E" w:rsidR="00DE2A0F" w:rsidTr="004A1FAB" w14:paraId="4C252EF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Pr>
          <w:p w:rsidRPr="00CA5E0E" w:rsidR="00DE2A0F" w:rsidP="003E01F5" w:rsidRDefault="00DE2A0F" w14:paraId="5B81B9F4" w14:textId="77777777">
            <w:pPr>
              <w:rPr>
                <w:b w:val="0"/>
                <w:color w:val="auto"/>
              </w:rPr>
            </w:pPr>
          </w:p>
        </w:tc>
        <w:tc>
          <w:tcPr>
            <w:tcW w:w="864" w:type="dxa"/>
          </w:tcPr>
          <w:p w:rsidRPr="00CA5E0E" w:rsidR="00DE2A0F" w:rsidP="003E01F5" w:rsidRDefault="00DE2A0F" w14:paraId="1AC7A1BB"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Strongly</w:t>
            </w:r>
            <w:r w:rsidRPr="00CA5E0E">
              <w:rPr>
                <w:rFonts w:cs="Times New Roman"/>
                <w:color w:val="auto"/>
              </w:rPr>
              <w:br/>
              <w:t>disagree</w:t>
            </w:r>
          </w:p>
        </w:tc>
        <w:tc>
          <w:tcPr>
            <w:tcW w:w="864" w:type="dxa"/>
          </w:tcPr>
          <w:p w:rsidRPr="00CA5E0E" w:rsidR="00DE2A0F" w:rsidP="003E01F5" w:rsidRDefault="00DE2A0F" w14:paraId="77943F79"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Disagree</w:t>
            </w:r>
          </w:p>
        </w:tc>
        <w:tc>
          <w:tcPr>
            <w:tcW w:w="864" w:type="dxa"/>
          </w:tcPr>
          <w:p w:rsidRPr="00CA5E0E" w:rsidR="00DE2A0F" w:rsidP="003E01F5" w:rsidRDefault="00DE2A0F" w14:paraId="0D53FC2C"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Pr="00CA5E0E" w:rsidR="00DE2A0F" w:rsidP="003E01F5" w:rsidRDefault="00DE2A0F" w14:paraId="69FDD728"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Agree</w:t>
            </w:r>
          </w:p>
        </w:tc>
        <w:tc>
          <w:tcPr>
            <w:tcW w:w="864" w:type="dxa"/>
          </w:tcPr>
          <w:p w:rsidRPr="00CA5E0E" w:rsidR="00DE2A0F" w:rsidP="003E01F5" w:rsidRDefault="00DE2A0F" w14:paraId="4A341C0E"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Strongly</w:t>
            </w:r>
            <w:r w:rsidRPr="00CA5E0E">
              <w:rPr>
                <w:rFonts w:cs="Times New Roman"/>
                <w:color w:val="auto"/>
              </w:rPr>
              <w:br/>
              <w:t>agree</w:t>
            </w:r>
          </w:p>
        </w:tc>
      </w:tr>
      <w:tr w:rsidRPr="00CA5E0E" w:rsidR="00DE2A0F" w:rsidTr="004A1FAB" w14:paraId="382167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49876018" w14:textId="77777777">
            <w:pPr>
              <w:rPr>
                <w:color w:val="auto"/>
              </w:rPr>
            </w:pPr>
            <w:r w:rsidRPr="00CA5E0E">
              <w:rPr>
                <w:rFonts w:cs="Times New Roman"/>
                <w:color w:val="auto"/>
              </w:rPr>
              <w:t>[</w:t>
            </w:r>
            <w:proofErr w:type="gramStart"/>
            <w:r w:rsidRPr="00CA5E0E">
              <w:rPr>
                <w:rFonts w:cs="Times New Roman"/>
                <w:color w:val="auto"/>
              </w:rPr>
              <w:t>site</w:t>
            </w:r>
            <w:proofErr w:type="gramEnd"/>
            <w:r w:rsidRPr="00CA5E0E">
              <w:rPr>
                <w:rFonts w:cs="Times New Roman"/>
                <w:color w:val="auto"/>
              </w:rPr>
              <w:t>] is important to protecting the landscape from development.</w:t>
            </w:r>
          </w:p>
        </w:tc>
        <w:tc>
          <w:tcPr>
            <w:tcW w:w="864" w:type="dxa"/>
          </w:tcPr>
          <w:p w:rsidRPr="00CA5E0E" w:rsidR="00DE2A0F" w:rsidP="003E01F5" w:rsidRDefault="00DE2A0F" w14:paraId="697E528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2E32099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50A7F22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5601906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150D3E7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r w:rsidRPr="00CA5E0E" w:rsidR="00DE2A0F" w:rsidTr="004A1FAB" w14:paraId="1309F25A"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74884835" w14:textId="77777777">
            <w:pPr>
              <w:rPr>
                <w:color w:val="auto"/>
              </w:rPr>
            </w:pPr>
            <w:r w:rsidRPr="00CA5E0E">
              <w:rPr>
                <w:rFonts w:cs="Times New Roman"/>
                <w:color w:val="auto"/>
              </w:rPr>
              <w:t>[</w:t>
            </w:r>
            <w:proofErr w:type="gramStart"/>
            <w:r w:rsidRPr="00CA5E0E">
              <w:rPr>
                <w:rFonts w:cs="Times New Roman"/>
                <w:color w:val="auto"/>
              </w:rPr>
              <w:t>site</w:t>
            </w:r>
            <w:proofErr w:type="gramEnd"/>
            <w:r w:rsidRPr="00CA5E0E">
              <w:rPr>
                <w:rFonts w:cs="Times New Roman"/>
                <w:color w:val="auto"/>
              </w:rPr>
              <w:t>] is important for providing habitat for wildlife..</w:t>
            </w:r>
          </w:p>
        </w:tc>
        <w:tc>
          <w:tcPr>
            <w:tcW w:w="864" w:type="dxa"/>
          </w:tcPr>
          <w:p w:rsidRPr="00CA5E0E" w:rsidR="00DE2A0F" w:rsidP="003E01F5" w:rsidRDefault="00DE2A0F" w14:paraId="2B47142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60DC585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00368C8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47B8E47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1B226F0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t>5</w:t>
            </w:r>
          </w:p>
        </w:tc>
      </w:tr>
      <w:tr w:rsidRPr="00CA5E0E" w:rsidR="00DE2A0F" w:rsidTr="004A1FAB" w14:paraId="05109C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DE2A0F" w:rsidP="003E01F5" w:rsidRDefault="00DE2A0F" w14:paraId="7FA330DF" w14:textId="77777777">
            <w:pPr>
              <w:rPr>
                <w:color w:val="auto"/>
              </w:rPr>
            </w:pPr>
            <w:r w:rsidRPr="00CA5E0E">
              <w:rPr>
                <w:rFonts w:cs="Times New Roman"/>
                <w:color w:val="auto"/>
              </w:rPr>
              <w:t>[</w:t>
            </w:r>
            <w:proofErr w:type="gramStart"/>
            <w:r w:rsidRPr="00CA5E0E">
              <w:rPr>
                <w:rFonts w:cs="Times New Roman"/>
                <w:color w:val="auto"/>
              </w:rPr>
              <w:t>site</w:t>
            </w:r>
            <w:proofErr w:type="gramEnd"/>
            <w:r w:rsidRPr="00CA5E0E">
              <w:rPr>
                <w:rFonts w:cs="Times New Roman"/>
                <w:color w:val="auto"/>
              </w:rPr>
              <w:t>] is important to protecting water quality.</w:t>
            </w:r>
          </w:p>
        </w:tc>
        <w:tc>
          <w:tcPr>
            <w:tcW w:w="864" w:type="dxa"/>
          </w:tcPr>
          <w:p w:rsidRPr="00CA5E0E" w:rsidR="00DE2A0F" w:rsidP="003E01F5" w:rsidRDefault="00DE2A0F" w14:paraId="3296D47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864" w:type="dxa"/>
          </w:tcPr>
          <w:p w:rsidRPr="00CA5E0E" w:rsidR="00DE2A0F" w:rsidP="003E01F5" w:rsidRDefault="00DE2A0F" w14:paraId="5F61EA5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864" w:type="dxa"/>
          </w:tcPr>
          <w:p w:rsidRPr="00CA5E0E" w:rsidR="00DE2A0F" w:rsidP="003E01F5" w:rsidRDefault="00DE2A0F" w14:paraId="4A68EBC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864" w:type="dxa"/>
          </w:tcPr>
          <w:p w:rsidRPr="00CA5E0E" w:rsidR="00DE2A0F" w:rsidP="003E01F5" w:rsidRDefault="00DE2A0F" w14:paraId="3629B35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4</w:t>
            </w:r>
          </w:p>
        </w:tc>
        <w:tc>
          <w:tcPr>
            <w:tcW w:w="864" w:type="dxa"/>
          </w:tcPr>
          <w:p w:rsidRPr="00CA5E0E" w:rsidR="00DE2A0F" w:rsidP="003E01F5" w:rsidRDefault="00DE2A0F" w14:paraId="78D1009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5</w:t>
            </w:r>
          </w:p>
        </w:tc>
      </w:tr>
    </w:tbl>
    <w:p w:rsidRPr="00CA5E0E" w:rsidR="00DE2A0F" w:rsidP="001A62B8" w:rsidRDefault="00DE2A0F" w14:paraId="6958D5B2" w14:textId="12A37E13">
      <w:pPr>
        <w:pStyle w:val="Heading4"/>
        <w:numPr>
          <w:ilvl w:val="0"/>
          <w:numId w:val="94"/>
        </w:numPr>
        <w:rPr>
          <w:color w:val="auto"/>
        </w:rPr>
      </w:pPr>
      <w:r w:rsidRPr="00CA5E0E">
        <w:rPr>
          <w:color w:val="auto"/>
        </w:rPr>
        <w:t xml:space="preserve"> (KIDS)</w:t>
      </w:r>
    </w:p>
    <w:p w:rsidRPr="00CA5E0E" w:rsidR="00DE2A0F" w:rsidP="00DE2A0F" w:rsidRDefault="00DE2A0F" w14:paraId="100AF6DE" w14:textId="77777777">
      <w:pPr>
        <w:rPr>
          <w:color w:val="auto"/>
        </w:rPr>
      </w:pPr>
      <w:r w:rsidRPr="00CA5E0E">
        <w:rPr>
          <w:color w:val="auto"/>
        </w:rPr>
        <w:t>For each statement below, please circle the number that best reflects how you feel about [site].</w:t>
      </w:r>
    </w:p>
    <w:tbl>
      <w:tblPr>
        <w:tblStyle w:val="SmallTable"/>
        <w:tblW w:w="0" w:type="auto"/>
        <w:tblLook w:val="04A0" w:firstRow="1" w:lastRow="0" w:firstColumn="1" w:lastColumn="0" w:noHBand="0" w:noVBand="1"/>
      </w:tblPr>
      <w:tblGrid>
        <w:gridCol w:w="5760"/>
        <w:gridCol w:w="864"/>
        <w:gridCol w:w="864"/>
        <w:gridCol w:w="864"/>
        <w:gridCol w:w="864"/>
        <w:gridCol w:w="864"/>
      </w:tblGrid>
      <w:tr w:rsidRPr="00CA5E0E" w:rsidR="005F5972" w:rsidTr="004A1FAB" w14:paraId="140C9B4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Pr>
          <w:p w:rsidRPr="00CA5E0E" w:rsidR="005F5972" w:rsidP="003E01F5" w:rsidRDefault="005F5972" w14:paraId="0134D8F9" w14:textId="77777777">
            <w:pPr>
              <w:rPr>
                <w:b w:val="0"/>
                <w:color w:val="auto"/>
              </w:rPr>
            </w:pPr>
          </w:p>
        </w:tc>
        <w:tc>
          <w:tcPr>
            <w:tcW w:w="864" w:type="dxa"/>
          </w:tcPr>
          <w:p w:rsidRPr="00CA5E0E" w:rsidR="005F5972" w:rsidP="003E01F5" w:rsidRDefault="005F5972" w14:paraId="63747FD4"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Strongly</w:t>
            </w:r>
            <w:r w:rsidRPr="00CA5E0E">
              <w:rPr>
                <w:rFonts w:cs="Times New Roman"/>
                <w:color w:val="auto"/>
              </w:rPr>
              <w:br/>
              <w:t>disagree</w:t>
            </w:r>
          </w:p>
        </w:tc>
        <w:tc>
          <w:tcPr>
            <w:tcW w:w="864" w:type="dxa"/>
          </w:tcPr>
          <w:p w:rsidRPr="00CA5E0E" w:rsidR="005F5972" w:rsidP="003E01F5" w:rsidRDefault="005F5972" w14:paraId="0758CAC7"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Disagree</w:t>
            </w:r>
          </w:p>
        </w:tc>
        <w:tc>
          <w:tcPr>
            <w:tcW w:w="864" w:type="dxa"/>
          </w:tcPr>
          <w:p w:rsidRPr="00CA5E0E" w:rsidR="005F5972" w:rsidP="003E01F5" w:rsidRDefault="005F5972" w14:paraId="7467DC4D"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Pr="00CA5E0E" w:rsidR="005F5972" w:rsidP="003E01F5" w:rsidRDefault="005F5972" w14:paraId="4F7B7606"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Agree</w:t>
            </w:r>
          </w:p>
        </w:tc>
        <w:tc>
          <w:tcPr>
            <w:tcW w:w="864" w:type="dxa"/>
          </w:tcPr>
          <w:p w:rsidRPr="00CA5E0E" w:rsidR="005F5972" w:rsidP="003E01F5" w:rsidRDefault="005F5972" w14:paraId="4E6BAE5A"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rPr>
                <w:rFonts w:cs="Times New Roman"/>
                <w:color w:val="auto"/>
              </w:rPr>
              <w:t>Strongly</w:t>
            </w:r>
            <w:r w:rsidRPr="00CA5E0E">
              <w:rPr>
                <w:rFonts w:cs="Times New Roman"/>
                <w:color w:val="auto"/>
              </w:rPr>
              <w:br/>
              <w:t>agree</w:t>
            </w:r>
          </w:p>
        </w:tc>
      </w:tr>
      <w:tr w:rsidRPr="00CA5E0E" w:rsidR="005F5972" w:rsidTr="004A1FAB" w14:paraId="56E60D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42AE7BF7" w14:textId="77777777">
            <w:pPr>
              <w:rPr>
                <w:rFonts w:cs="Times New Roman"/>
                <w:color w:val="auto"/>
              </w:rPr>
            </w:pPr>
            <w:r w:rsidRPr="00CA5E0E">
              <w:rPr>
                <w:rFonts w:cs="Times New Roman"/>
                <w:color w:val="auto"/>
              </w:rPr>
              <w:t>[site] is a little scary</w:t>
            </w:r>
          </w:p>
        </w:tc>
        <w:tc>
          <w:tcPr>
            <w:tcW w:w="864" w:type="dxa"/>
          </w:tcPr>
          <w:p w:rsidRPr="00CA5E0E" w:rsidR="005F5972" w:rsidP="003E01F5" w:rsidRDefault="005F5972" w14:paraId="3AD685E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52DBBA3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5283E53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28FE286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3960F00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162D9E40"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52A094C2" w14:textId="77777777">
            <w:pPr>
              <w:rPr>
                <w:rFonts w:cs="Times New Roman"/>
                <w:color w:val="auto"/>
              </w:rPr>
            </w:pPr>
            <w:r w:rsidRPr="00CA5E0E">
              <w:rPr>
                <w:rFonts w:cs="Times New Roman"/>
                <w:color w:val="auto"/>
              </w:rPr>
              <w:t>[site] is the best place to do the activities that I enjoy</w:t>
            </w:r>
          </w:p>
        </w:tc>
        <w:tc>
          <w:tcPr>
            <w:tcW w:w="864" w:type="dxa"/>
          </w:tcPr>
          <w:p w:rsidRPr="00CA5E0E" w:rsidR="005F5972" w:rsidP="003E01F5" w:rsidRDefault="005F5972" w14:paraId="7577A53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0A0A783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4EB391C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59ED56E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012C290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0516C2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6F1CA808" w14:textId="77777777">
            <w:pPr>
              <w:rPr>
                <w:rFonts w:cs="Times New Roman"/>
                <w:color w:val="auto"/>
              </w:rPr>
            </w:pPr>
            <w:r w:rsidRPr="00CA5E0E">
              <w:rPr>
                <w:rFonts w:cs="Times New Roman"/>
                <w:color w:val="auto"/>
              </w:rPr>
              <w:t>[site] is very special</w:t>
            </w:r>
          </w:p>
        </w:tc>
        <w:tc>
          <w:tcPr>
            <w:tcW w:w="864" w:type="dxa"/>
          </w:tcPr>
          <w:p w:rsidRPr="00CA5E0E" w:rsidR="005F5972" w:rsidP="003E01F5" w:rsidRDefault="005F5972" w14:paraId="39673BB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486BE1C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6DC195D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369F21D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11E1236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385A7673"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55247AA3" w14:textId="77777777">
            <w:pPr>
              <w:rPr>
                <w:rFonts w:cs="Times New Roman"/>
                <w:color w:val="auto"/>
              </w:rPr>
            </w:pPr>
            <w:r w:rsidRPr="00CA5E0E">
              <w:rPr>
                <w:rFonts w:cs="Times New Roman"/>
                <w:color w:val="auto"/>
              </w:rPr>
              <w:t>[site] means a lot to me</w:t>
            </w:r>
          </w:p>
        </w:tc>
        <w:tc>
          <w:tcPr>
            <w:tcW w:w="864" w:type="dxa"/>
          </w:tcPr>
          <w:p w:rsidRPr="00CA5E0E" w:rsidR="005F5972" w:rsidP="003E01F5" w:rsidRDefault="005F5972" w14:paraId="738198D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4DD0E02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6133D14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1BF0182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64DAC8E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792EBD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017EF186" w14:textId="77777777">
            <w:pPr>
              <w:rPr>
                <w:rFonts w:cs="Times New Roman"/>
                <w:color w:val="auto"/>
              </w:rPr>
            </w:pPr>
            <w:r w:rsidRPr="00CA5E0E">
              <w:rPr>
                <w:rFonts w:cs="Times New Roman"/>
                <w:color w:val="auto"/>
              </w:rPr>
              <w:t>I don't feel very comfortable at [site]</w:t>
            </w:r>
          </w:p>
        </w:tc>
        <w:tc>
          <w:tcPr>
            <w:tcW w:w="864" w:type="dxa"/>
          </w:tcPr>
          <w:p w:rsidRPr="00CA5E0E" w:rsidR="005F5972" w:rsidP="003E01F5" w:rsidRDefault="005F5972" w14:paraId="7E0449B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058BE4F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62DCB39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47E3C25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07A251F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6CC5022E"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113367B8" w14:textId="77777777">
            <w:pPr>
              <w:rPr>
                <w:rFonts w:cs="Times New Roman"/>
                <w:color w:val="auto"/>
              </w:rPr>
            </w:pPr>
            <w:r w:rsidRPr="00CA5E0E">
              <w:rPr>
                <w:rFonts w:cs="Times New Roman"/>
                <w:color w:val="auto"/>
              </w:rPr>
              <w:t>I don't like [site]</w:t>
            </w:r>
          </w:p>
        </w:tc>
        <w:tc>
          <w:tcPr>
            <w:tcW w:w="864" w:type="dxa"/>
          </w:tcPr>
          <w:p w:rsidRPr="00CA5E0E" w:rsidR="005F5972" w:rsidP="003E01F5" w:rsidRDefault="005F5972" w14:paraId="7C1EAB0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3F93F35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29EA919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26E030E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01C1396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58D02B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5CF19B05" w14:textId="77777777">
            <w:pPr>
              <w:rPr>
                <w:rFonts w:cs="Times New Roman"/>
                <w:color w:val="auto"/>
              </w:rPr>
            </w:pPr>
            <w:r w:rsidRPr="00CA5E0E">
              <w:rPr>
                <w:rFonts w:cs="Times New Roman"/>
                <w:color w:val="auto"/>
              </w:rPr>
              <w:t>I enjoy visiting [site]</w:t>
            </w:r>
          </w:p>
        </w:tc>
        <w:tc>
          <w:tcPr>
            <w:tcW w:w="864" w:type="dxa"/>
          </w:tcPr>
          <w:p w:rsidRPr="00CA5E0E" w:rsidR="005F5972" w:rsidP="003E01F5" w:rsidRDefault="005F5972" w14:paraId="3BD4E66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71980A9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70DAD80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169FA0E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04EB7AB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66398EB1"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4512761D" w14:textId="77777777">
            <w:pPr>
              <w:rPr>
                <w:rFonts w:cs="Times New Roman"/>
                <w:color w:val="auto"/>
              </w:rPr>
            </w:pPr>
            <w:r w:rsidRPr="00CA5E0E">
              <w:rPr>
                <w:rFonts w:cs="Times New Roman"/>
                <w:color w:val="auto"/>
              </w:rPr>
              <w:t>I feel uncomfortable at [site]</w:t>
            </w:r>
          </w:p>
        </w:tc>
        <w:tc>
          <w:tcPr>
            <w:tcW w:w="864" w:type="dxa"/>
          </w:tcPr>
          <w:p w:rsidRPr="00CA5E0E" w:rsidR="005F5972" w:rsidP="003E01F5" w:rsidRDefault="005F5972" w14:paraId="7049FF1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61CB026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4428BB9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69B10E8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488660B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1ABF92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4924154F" w14:textId="77777777">
            <w:pPr>
              <w:rPr>
                <w:rFonts w:cs="Times New Roman"/>
                <w:color w:val="auto"/>
              </w:rPr>
            </w:pPr>
            <w:r w:rsidRPr="00CA5E0E">
              <w:rPr>
                <w:rFonts w:cs="Times New Roman"/>
                <w:color w:val="auto"/>
              </w:rPr>
              <w:t>I feel welcome at [site]</w:t>
            </w:r>
          </w:p>
        </w:tc>
        <w:tc>
          <w:tcPr>
            <w:tcW w:w="864" w:type="dxa"/>
          </w:tcPr>
          <w:p w:rsidRPr="00CA5E0E" w:rsidR="005F5972" w:rsidP="003E01F5" w:rsidRDefault="005F5972" w14:paraId="08525EF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5B1175A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47DB7EA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4A96B79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130DFD6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7762EE8B"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42517A5F" w14:textId="77777777">
            <w:pPr>
              <w:rPr>
                <w:rFonts w:cs="Times New Roman"/>
                <w:color w:val="auto"/>
              </w:rPr>
            </w:pPr>
            <w:r w:rsidRPr="00CA5E0E">
              <w:rPr>
                <w:rFonts w:cs="Times New Roman"/>
                <w:color w:val="auto"/>
              </w:rPr>
              <w:t>I have a lot of good memories of times with family, friends, and classmates in [site]</w:t>
            </w:r>
          </w:p>
        </w:tc>
        <w:tc>
          <w:tcPr>
            <w:tcW w:w="864" w:type="dxa"/>
          </w:tcPr>
          <w:p w:rsidRPr="00CA5E0E" w:rsidR="005F5972" w:rsidP="003E01F5" w:rsidRDefault="005F5972" w14:paraId="4AD05CF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368B2A0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13D80E2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62A3F68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4735D61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670373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2966418F" w14:textId="77777777">
            <w:pPr>
              <w:rPr>
                <w:rFonts w:cs="Times New Roman"/>
                <w:color w:val="auto"/>
              </w:rPr>
            </w:pPr>
            <w:r w:rsidRPr="00CA5E0E">
              <w:rPr>
                <w:rFonts w:cs="Times New Roman"/>
                <w:color w:val="auto"/>
              </w:rPr>
              <w:t xml:space="preserve">I love [site] </w:t>
            </w:r>
          </w:p>
        </w:tc>
        <w:tc>
          <w:tcPr>
            <w:tcW w:w="864" w:type="dxa"/>
          </w:tcPr>
          <w:p w:rsidRPr="00CA5E0E" w:rsidR="005F5972" w:rsidP="003E01F5" w:rsidRDefault="005F5972" w14:paraId="52EDD68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094CC3A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60F9BA3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676AFD0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0E79858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70E5CC65"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0A7DE2A1" w14:textId="77777777">
            <w:pPr>
              <w:rPr>
                <w:rFonts w:cs="Times New Roman"/>
                <w:color w:val="auto"/>
              </w:rPr>
            </w:pPr>
            <w:r w:rsidRPr="00CA5E0E">
              <w:rPr>
                <w:rFonts w:cs="Times New Roman"/>
                <w:color w:val="auto"/>
              </w:rPr>
              <w:t>I would rather go to [site] than any other nearby natural area</w:t>
            </w:r>
          </w:p>
        </w:tc>
        <w:tc>
          <w:tcPr>
            <w:tcW w:w="864" w:type="dxa"/>
          </w:tcPr>
          <w:p w:rsidRPr="00CA5E0E" w:rsidR="005F5972" w:rsidP="003E01F5" w:rsidRDefault="005F5972" w14:paraId="1A6BF09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39F989E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352B38F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5635D08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698D684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5F5972" w:rsidTr="004A1FAB" w14:paraId="063DF4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5F5972" w:rsidP="003E01F5" w:rsidRDefault="005F5972" w14:paraId="3ADF3AC6" w14:textId="77777777">
            <w:pPr>
              <w:rPr>
                <w:rFonts w:cs="Times New Roman"/>
                <w:color w:val="auto"/>
              </w:rPr>
            </w:pPr>
            <w:r w:rsidRPr="00CA5E0E">
              <w:rPr>
                <w:rFonts w:cs="Times New Roman"/>
                <w:color w:val="auto"/>
              </w:rPr>
              <w:t>Visiting [site] allows me to spend time with my family, friends, and classmates.</w:t>
            </w:r>
          </w:p>
        </w:tc>
        <w:tc>
          <w:tcPr>
            <w:tcW w:w="864" w:type="dxa"/>
          </w:tcPr>
          <w:p w:rsidRPr="00CA5E0E" w:rsidR="005F5972" w:rsidP="003E01F5" w:rsidRDefault="005F5972" w14:paraId="20DE8FF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5F5972" w:rsidP="003E01F5" w:rsidRDefault="005F5972" w14:paraId="15463FB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5F5972" w:rsidP="003E01F5" w:rsidRDefault="005F5972" w14:paraId="430622E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5F5972" w:rsidP="003E01F5" w:rsidRDefault="005F5972" w14:paraId="5D76855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5F5972" w:rsidP="003E01F5" w:rsidRDefault="005F5972" w14:paraId="26E6FB2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DE2A0F" w:rsidP="001A62B8" w:rsidRDefault="00B74C2B" w14:paraId="745B2DF1" w14:textId="5249E345">
      <w:pPr>
        <w:pStyle w:val="Heading4"/>
        <w:numPr>
          <w:ilvl w:val="0"/>
          <w:numId w:val="94"/>
        </w:numPr>
        <w:rPr>
          <w:color w:val="auto"/>
        </w:rPr>
      </w:pPr>
      <w:r>
        <w:rPr>
          <w:color w:val="auto"/>
        </w:rPr>
        <w:lastRenderedPageBreak/>
        <w:t xml:space="preserve"> </w:t>
      </w:r>
      <w:r w:rsidRPr="00CA5E0E" w:rsidR="00DE2A0F">
        <w:rPr>
          <w:color w:val="auto"/>
        </w:rPr>
        <w:t>(ACTIVITY-ORIENTED)</w:t>
      </w:r>
    </w:p>
    <w:p w:rsidRPr="00CA5E0E" w:rsidR="00DE2A0F" w:rsidP="00DE2A0F" w:rsidRDefault="00DE2A0F" w14:paraId="68FE7C85" w14:textId="77777777">
      <w:pPr>
        <w:rPr>
          <w:color w:val="auto"/>
        </w:rPr>
      </w:pPr>
      <w:r w:rsidRPr="00CA5E0E">
        <w:rPr>
          <w:color w:val="auto"/>
        </w:rPr>
        <w:t xml:space="preserve">Please indicate your level of agreement or disagreement with each of the statements. Please select </w:t>
      </w:r>
      <w:r w:rsidRPr="00CA5E0E">
        <w:rPr>
          <w:b/>
          <w:color w:val="auto"/>
        </w:rPr>
        <w:t>only</w:t>
      </w:r>
      <w:r w:rsidRPr="00CA5E0E">
        <w:rPr>
          <w:color w:val="auto"/>
        </w:rPr>
        <w:t xml:space="preserve"> </w:t>
      </w:r>
      <w:r w:rsidRPr="00CA5E0E">
        <w:rPr>
          <w:b/>
          <w:color w:val="auto"/>
        </w:rPr>
        <w:t>one</w:t>
      </w:r>
      <w:r w:rsidRPr="00CA5E0E">
        <w:rPr>
          <w:color w:val="auto"/>
        </w:rPr>
        <w:t xml:space="preserve"> response for each item.</w:t>
      </w:r>
    </w:p>
    <w:tbl>
      <w:tblPr>
        <w:tblStyle w:val="SmallTable"/>
        <w:tblW w:w="4999" w:type="pct"/>
        <w:tblLook w:val="04A0" w:firstRow="1" w:lastRow="0" w:firstColumn="1" w:lastColumn="0" w:noHBand="0" w:noVBand="1"/>
      </w:tblPr>
      <w:tblGrid>
        <w:gridCol w:w="5760"/>
        <w:gridCol w:w="864"/>
        <w:gridCol w:w="865"/>
        <w:gridCol w:w="865"/>
        <w:gridCol w:w="863"/>
        <w:gridCol w:w="861"/>
      </w:tblGrid>
      <w:tr w:rsidRPr="00CA5E0E" w:rsidR="00DE2A0F" w:rsidTr="004A1FAB" w14:paraId="5AAC7D5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58" w:type="pct"/>
          </w:tcPr>
          <w:p w:rsidRPr="00CA5E0E" w:rsidR="00DE2A0F" w:rsidP="003E01F5" w:rsidRDefault="00DE2A0F" w14:paraId="05FBF1D5" w14:textId="77777777">
            <w:pPr>
              <w:rPr>
                <w:color w:val="auto"/>
              </w:rPr>
            </w:pPr>
          </w:p>
        </w:tc>
        <w:tc>
          <w:tcPr>
            <w:tcW w:w="429" w:type="pct"/>
          </w:tcPr>
          <w:p w:rsidRPr="00CA5E0E" w:rsidR="00DE2A0F" w:rsidP="003E01F5" w:rsidRDefault="00DE2A0F" w14:paraId="2D7920FE"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Strongly</w:t>
            </w:r>
            <w:r w:rsidRPr="00CA5E0E">
              <w:rPr>
                <w:rFonts w:cs="Times New Roman"/>
                <w:color w:val="auto"/>
              </w:rPr>
              <w:br/>
              <w:t>disagree</w:t>
            </w:r>
          </w:p>
        </w:tc>
        <w:tc>
          <w:tcPr>
            <w:tcW w:w="429" w:type="pct"/>
          </w:tcPr>
          <w:p w:rsidRPr="00CA5E0E" w:rsidR="00DE2A0F" w:rsidP="003E01F5" w:rsidRDefault="00DE2A0F" w14:paraId="1AF374FC"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Disagree</w:t>
            </w:r>
          </w:p>
        </w:tc>
        <w:tc>
          <w:tcPr>
            <w:tcW w:w="429" w:type="pct"/>
          </w:tcPr>
          <w:p w:rsidRPr="00CA5E0E" w:rsidR="00DE2A0F" w:rsidP="003E01F5" w:rsidRDefault="00DE2A0F" w14:paraId="08DBB0AE"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428" w:type="pct"/>
          </w:tcPr>
          <w:p w:rsidRPr="00CA5E0E" w:rsidR="00DE2A0F" w:rsidP="003E01F5" w:rsidRDefault="00DE2A0F" w14:paraId="6F15C179"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Agree</w:t>
            </w:r>
          </w:p>
        </w:tc>
        <w:tc>
          <w:tcPr>
            <w:tcW w:w="427" w:type="pct"/>
          </w:tcPr>
          <w:p w:rsidRPr="00CA5E0E" w:rsidR="00DE2A0F" w:rsidP="003E01F5" w:rsidRDefault="00DE2A0F" w14:paraId="30AC3CFD"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Strongly</w:t>
            </w:r>
            <w:r w:rsidRPr="00CA5E0E">
              <w:rPr>
                <w:rFonts w:cs="Times New Roman"/>
                <w:color w:val="auto"/>
              </w:rPr>
              <w:br/>
              <w:t>agree</w:t>
            </w:r>
          </w:p>
        </w:tc>
      </w:tr>
      <w:tr w:rsidRPr="00CA5E0E" w:rsidR="00DE2A0F" w:rsidTr="004A1FAB" w14:paraId="09640D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pct"/>
          </w:tcPr>
          <w:p w:rsidRPr="00CA5E0E" w:rsidR="00DE2A0F" w:rsidP="003E01F5" w:rsidRDefault="00DE2A0F" w14:paraId="26506A3D" w14:textId="4515C445">
            <w:pPr>
              <w:rPr>
                <w:color w:val="auto"/>
              </w:rPr>
            </w:pPr>
            <w:r w:rsidRPr="00CA5E0E">
              <w:rPr>
                <w:color w:val="auto"/>
              </w:rPr>
              <w:t xml:space="preserve">I enjoy [activity] in [site] more than in any other </w:t>
            </w:r>
            <w:r w:rsidR="00425673">
              <w:rPr>
                <w:color w:val="auto"/>
              </w:rPr>
              <w:t>[site]</w:t>
            </w:r>
            <w:r w:rsidRPr="00CA5E0E">
              <w:rPr>
                <w:color w:val="auto"/>
              </w:rPr>
              <w:t>.</w:t>
            </w:r>
          </w:p>
        </w:tc>
        <w:tc>
          <w:tcPr>
            <w:tcW w:w="429" w:type="pct"/>
          </w:tcPr>
          <w:p w:rsidRPr="00CA5E0E" w:rsidR="00DE2A0F" w:rsidP="003E01F5" w:rsidRDefault="00DE2A0F" w14:paraId="7608698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1</w:t>
            </w:r>
          </w:p>
        </w:tc>
        <w:tc>
          <w:tcPr>
            <w:tcW w:w="429" w:type="pct"/>
          </w:tcPr>
          <w:p w:rsidRPr="00CA5E0E" w:rsidR="00DE2A0F" w:rsidP="003E01F5" w:rsidRDefault="00DE2A0F" w14:paraId="3BC4F87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2</w:t>
            </w:r>
          </w:p>
        </w:tc>
        <w:tc>
          <w:tcPr>
            <w:tcW w:w="429" w:type="pct"/>
          </w:tcPr>
          <w:p w:rsidRPr="00CA5E0E" w:rsidR="00DE2A0F" w:rsidP="003E01F5" w:rsidRDefault="00DE2A0F" w14:paraId="0E7CF5A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3</w:t>
            </w:r>
          </w:p>
        </w:tc>
        <w:tc>
          <w:tcPr>
            <w:tcW w:w="428" w:type="pct"/>
          </w:tcPr>
          <w:p w:rsidRPr="00CA5E0E" w:rsidR="00DE2A0F" w:rsidP="003E01F5" w:rsidRDefault="00DE2A0F" w14:paraId="6AE9BEC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4</w:t>
            </w:r>
          </w:p>
        </w:tc>
        <w:tc>
          <w:tcPr>
            <w:tcW w:w="427" w:type="pct"/>
          </w:tcPr>
          <w:p w:rsidRPr="00CA5E0E" w:rsidR="00DE2A0F" w:rsidP="003E01F5" w:rsidRDefault="00DE2A0F" w14:paraId="24486C0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5</w:t>
            </w:r>
          </w:p>
        </w:tc>
      </w:tr>
      <w:tr w:rsidRPr="00CA5E0E" w:rsidR="00DE2A0F" w:rsidTr="004A1FAB" w14:paraId="5948F5F6" w14:textId="77777777">
        <w:tc>
          <w:tcPr>
            <w:cnfStyle w:val="001000000000" w:firstRow="0" w:lastRow="0" w:firstColumn="1" w:lastColumn="0" w:oddVBand="0" w:evenVBand="0" w:oddHBand="0" w:evenHBand="0" w:firstRowFirstColumn="0" w:firstRowLastColumn="0" w:lastRowFirstColumn="0" w:lastRowLastColumn="0"/>
            <w:tcW w:w="2858" w:type="pct"/>
          </w:tcPr>
          <w:p w:rsidRPr="00CA5E0E" w:rsidR="00DE2A0F" w:rsidP="003E01F5" w:rsidRDefault="00DE2A0F" w14:paraId="5E5939C7" w14:textId="77777777">
            <w:pPr>
              <w:rPr>
                <w:color w:val="auto"/>
              </w:rPr>
            </w:pPr>
            <w:r w:rsidRPr="00CA5E0E">
              <w:rPr>
                <w:color w:val="auto"/>
              </w:rPr>
              <w:t>I enjoy [activity] in [site] more than any other place.</w:t>
            </w:r>
          </w:p>
        </w:tc>
        <w:tc>
          <w:tcPr>
            <w:tcW w:w="429" w:type="pct"/>
          </w:tcPr>
          <w:p w:rsidRPr="00CA5E0E" w:rsidR="00DE2A0F" w:rsidP="003E01F5" w:rsidRDefault="00DE2A0F" w14:paraId="200A725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1</w:t>
            </w:r>
          </w:p>
        </w:tc>
        <w:tc>
          <w:tcPr>
            <w:tcW w:w="429" w:type="pct"/>
          </w:tcPr>
          <w:p w:rsidRPr="00CA5E0E" w:rsidR="00DE2A0F" w:rsidP="003E01F5" w:rsidRDefault="00DE2A0F" w14:paraId="4BD2494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2</w:t>
            </w:r>
          </w:p>
        </w:tc>
        <w:tc>
          <w:tcPr>
            <w:tcW w:w="429" w:type="pct"/>
          </w:tcPr>
          <w:p w:rsidRPr="00CA5E0E" w:rsidR="00DE2A0F" w:rsidP="003E01F5" w:rsidRDefault="00DE2A0F" w14:paraId="5D520D6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3</w:t>
            </w:r>
          </w:p>
        </w:tc>
        <w:tc>
          <w:tcPr>
            <w:tcW w:w="428" w:type="pct"/>
          </w:tcPr>
          <w:p w:rsidRPr="00CA5E0E" w:rsidR="00DE2A0F" w:rsidP="003E01F5" w:rsidRDefault="00DE2A0F" w14:paraId="2FD9BFE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4</w:t>
            </w:r>
          </w:p>
        </w:tc>
        <w:tc>
          <w:tcPr>
            <w:tcW w:w="427" w:type="pct"/>
          </w:tcPr>
          <w:p w:rsidRPr="00CA5E0E" w:rsidR="00DE2A0F" w:rsidP="003E01F5" w:rsidRDefault="00DE2A0F" w14:paraId="4FA3C85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5</w:t>
            </w:r>
          </w:p>
        </w:tc>
      </w:tr>
      <w:tr w:rsidRPr="00CA5E0E" w:rsidR="00DE2A0F" w:rsidTr="004A1FAB" w14:paraId="66D836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pct"/>
          </w:tcPr>
          <w:p w:rsidRPr="00CA5E0E" w:rsidR="00DE2A0F" w:rsidP="003E01F5" w:rsidRDefault="00DE2A0F" w14:paraId="5F10C817" w14:textId="77777777">
            <w:pPr>
              <w:rPr>
                <w:color w:val="auto"/>
              </w:rPr>
            </w:pPr>
            <w:r w:rsidRPr="00CA5E0E">
              <w:rPr>
                <w:color w:val="auto"/>
              </w:rPr>
              <w:t>[</w:t>
            </w:r>
            <w:proofErr w:type="gramStart"/>
            <w:r w:rsidRPr="00CA5E0E">
              <w:rPr>
                <w:color w:val="auto"/>
              </w:rPr>
              <w:t>activity</w:t>
            </w:r>
            <w:proofErr w:type="gramEnd"/>
            <w:r w:rsidRPr="00CA5E0E">
              <w:rPr>
                <w:color w:val="auto"/>
              </w:rPr>
              <w:t>] in [site] is more important [to me] than [activity] in any other place.</w:t>
            </w:r>
          </w:p>
        </w:tc>
        <w:tc>
          <w:tcPr>
            <w:tcW w:w="429" w:type="pct"/>
          </w:tcPr>
          <w:p w:rsidRPr="00CA5E0E" w:rsidR="00DE2A0F" w:rsidP="003E01F5" w:rsidRDefault="00DE2A0F" w14:paraId="21D8FF8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1</w:t>
            </w:r>
          </w:p>
        </w:tc>
        <w:tc>
          <w:tcPr>
            <w:tcW w:w="429" w:type="pct"/>
          </w:tcPr>
          <w:p w:rsidRPr="00CA5E0E" w:rsidR="00DE2A0F" w:rsidP="003E01F5" w:rsidRDefault="00DE2A0F" w14:paraId="1CCF004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2</w:t>
            </w:r>
          </w:p>
        </w:tc>
        <w:tc>
          <w:tcPr>
            <w:tcW w:w="429" w:type="pct"/>
          </w:tcPr>
          <w:p w:rsidRPr="00CA5E0E" w:rsidR="00DE2A0F" w:rsidP="003E01F5" w:rsidRDefault="00DE2A0F" w14:paraId="4C4BA79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3</w:t>
            </w:r>
          </w:p>
        </w:tc>
        <w:tc>
          <w:tcPr>
            <w:tcW w:w="428" w:type="pct"/>
          </w:tcPr>
          <w:p w:rsidRPr="00CA5E0E" w:rsidR="00DE2A0F" w:rsidP="003E01F5" w:rsidRDefault="00DE2A0F" w14:paraId="0D6A5F3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4</w:t>
            </w:r>
          </w:p>
        </w:tc>
        <w:tc>
          <w:tcPr>
            <w:tcW w:w="427" w:type="pct"/>
          </w:tcPr>
          <w:p w:rsidRPr="00CA5E0E" w:rsidR="00DE2A0F" w:rsidP="003E01F5" w:rsidRDefault="00DE2A0F" w14:paraId="44D2D23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5</w:t>
            </w:r>
          </w:p>
        </w:tc>
      </w:tr>
      <w:tr w:rsidRPr="00CA5E0E" w:rsidR="00DE2A0F" w:rsidTr="004A1FAB" w14:paraId="3F5351B5" w14:textId="77777777">
        <w:tc>
          <w:tcPr>
            <w:cnfStyle w:val="001000000000" w:firstRow="0" w:lastRow="0" w:firstColumn="1" w:lastColumn="0" w:oddVBand="0" w:evenVBand="0" w:oddHBand="0" w:evenHBand="0" w:firstRowFirstColumn="0" w:firstRowLastColumn="0" w:lastRowFirstColumn="0" w:lastRowLastColumn="0"/>
            <w:tcW w:w="2858" w:type="pct"/>
          </w:tcPr>
          <w:p w:rsidRPr="00CA5E0E" w:rsidR="00DE2A0F" w:rsidP="003E01F5" w:rsidRDefault="00DE2A0F" w14:paraId="0FA2D874" w14:textId="77777777">
            <w:pPr>
              <w:rPr>
                <w:color w:val="auto"/>
              </w:rPr>
            </w:pPr>
            <w:r w:rsidRPr="00CA5E0E">
              <w:rPr>
                <w:color w:val="auto"/>
              </w:rPr>
              <w:t>I enjoy [activity] in [site] more than in any other [SIMILAR PLACE].</w:t>
            </w:r>
          </w:p>
        </w:tc>
        <w:tc>
          <w:tcPr>
            <w:tcW w:w="429" w:type="pct"/>
          </w:tcPr>
          <w:p w:rsidRPr="00CA5E0E" w:rsidR="00DE2A0F" w:rsidP="003E01F5" w:rsidRDefault="00DE2A0F" w14:paraId="7556A2E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1</w:t>
            </w:r>
          </w:p>
        </w:tc>
        <w:tc>
          <w:tcPr>
            <w:tcW w:w="429" w:type="pct"/>
          </w:tcPr>
          <w:p w:rsidRPr="00CA5E0E" w:rsidR="00DE2A0F" w:rsidP="003E01F5" w:rsidRDefault="00DE2A0F" w14:paraId="17B4135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2</w:t>
            </w:r>
          </w:p>
        </w:tc>
        <w:tc>
          <w:tcPr>
            <w:tcW w:w="429" w:type="pct"/>
          </w:tcPr>
          <w:p w:rsidRPr="00CA5E0E" w:rsidR="00DE2A0F" w:rsidP="003E01F5" w:rsidRDefault="00DE2A0F" w14:paraId="7256DCE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3</w:t>
            </w:r>
          </w:p>
        </w:tc>
        <w:tc>
          <w:tcPr>
            <w:tcW w:w="428" w:type="pct"/>
          </w:tcPr>
          <w:p w:rsidRPr="00CA5E0E" w:rsidR="00DE2A0F" w:rsidP="003E01F5" w:rsidRDefault="00DE2A0F" w14:paraId="0964694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4</w:t>
            </w:r>
          </w:p>
        </w:tc>
        <w:tc>
          <w:tcPr>
            <w:tcW w:w="427" w:type="pct"/>
          </w:tcPr>
          <w:p w:rsidRPr="00CA5E0E" w:rsidR="00DE2A0F" w:rsidP="003E01F5" w:rsidRDefault="00DE2A0F" w14:paraId="6C276B7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5</w:t>
            </w:r>
          </w:p>
        </w:tc>
      </w:tr>
      <w:tr w:rsidRPr="00CA5E0E" w:rsidR="00DE2A0F" w:rsidTr="004A1FAB" w14:paraId="016E11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pct"/>
          </w:tcPr>
          <w:p w:rsidRPr="00CA5E0E" w:rsidR="00DE2A0F" w:rsidP="003E01F5" w:rsidRDefault="00DE2A0F" w14:paraId="7A72688A" w14:textId="77777777">
            <w:pPr>
              <w:rPr>
                <w:color w:val="auto"/>
              </w:rPr>
            </w:pPr>
            <w:r w:rsidRPr="00CA5E0E">
              <w:rPr>
                <w:color w:val="auto"/>
              </w:rPr>
              <w:t>I wouldn't substitute any other [similar place] for the [activity] I do in [site].</w:t>
            </w:r>
          </w:p>
        </w:tc>
        <w:tc>
          <w:tcPr>
            <w:tcW w:w="429" w:type="pct"/>
          </w:tcPr>
          <w:p w:rsidRPr="00CA5E0E" w:rsidR="00DE2A0F" w:rsidP="003E01F5" w:rsidRDefault="00DE2A0F" w14:paraId="1221638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1</w:t>
            </w:r>
          </w:p>
        </w:tc>
        <w:tc>
          <w:tcPr>
            <w:tcW w:w="429" w:type="pct"/>
          </w:tcPr>
          <w:p w:rsidRPr="00CA5E0E" w:rsidR="00DE2A0F" w:rsidP="003E01F5" w:rsidRDefault="00DE2A0F" w14:paraId="25F4136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2</w:t>
            </w:r>
          </w:p>
        </w:tc>
        <w:tc>
          <w:tcPr>
            <w:tcW w:w="429" w:type="pct"/>
          </w:tcPr>
          <w:p w:rsidRPr="00CA5E0E" w:rsidR="00DE2A0F" w:rsidP="003E01F5" w:rsidRDefault="00DE2A0F" w14:paraId="1F9821D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3</w:t>
            </w:r>
          </w:p>
        </w:tc>
        <w:tc>
          <w:tcPr>
            <w:tcW w:w="428" w:type="pct"/>
          </w:tcPr>
          <w:p w:rsidRPr="00CA5E0E" w:rsidR="00DE2A0F" w:rsidP="003E01F5" w:rsidRDefault="00DE2A0F" w14:paraId="2A57186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4</w:t>
            </w:r>
          </w:p>
        </w:tc>
        <w:tc>
          <w:tcPr>
            <w:tcW w:w="427" w:type="pct"/>
          </w:tcPr>
          <w:p w:rsidRPr="00CA5E0E" w:rsidR="00DE2A0F" w:rsidP="003E01F5" w:rsidRDefault="00DE2A0F" w14:paraId="6A4F5B4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5</w:t>
            </w:r>
          </w:p>
        </w:tc>
      </w:tr>
      <w:tr w:rsidRPr="00CA5E0E" w:rsidR="00DE2A0F" w:rsidTr="004A1FAB" w14:paraId="2226A8A2" w14:textId="77777777">
        <w:tc>
          <w:tcPr>
            <w:cnfStyle w:val="001000000000" w:firstRow="0" w:lastRow="0" w:firstColumn="1" w:lastColumn="0" w:oddVBand="0" w:evenVBand="0" w:oddHBand="0" w:evenHBand="0" w:firstRowFirstColumn="0" w:firstRowLastColumn="0" w:lastRowFirstColumn="0" w:lastRowLastColumn="0"/>
            <w:tcW w:w="2858" w:type="pct"/>
          </w:tcPr>
          <w:p w:rsidRPr="00CA5E0E" w:rsidR="00DE2A0F" w:rsidP="003E01F5" w:rsidRDefault="00DE2A0F" w14:paraId="76930FDF" w14:textId="77777777">
            <w:pPr>
              <w:rPr>
                <w:color w:val="auto"/>
              </w:rPr>
            </w:pPr>
            <w:r w:rsidRPr="00CA5E0E">
              <w:rPr>
                <w:color w:val="auto"/>
              </w:rPr>
              <w:t>I wouldn't substitute [activity] in any other [SIMILAR PLACE] for [activity] in [site].</w:t>
            </w:r>
          </w:p>
        </w:tc>
        <w:tc>
          <w:tcPr>
            <w:tcW w:w="429" w:type="pct"/>
          </w:tcPr>
          <w:p w:rsidRPr="00CA5E0E" w:rsidR="00DE2A0F" w:rsidP="003E01F5" w:rsidRDefault="00DE2A0F" w14:paraId="02D4E0C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1</w:t>
            </w:r>
          </w:p>
        </w:tc>
        <w:tc>
          <w:tcPr>
            <w:tcW w:w="429" w:type="pct"/>
          </w:tcPr>
          <w:p w:rsidRPr="00CA5E0E" w:rsidR="00DE2A0F" w:rsidP="003E01F5" w:rsidRDefault="00DE2A0F" w14:paraId="3BBF7CB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2</w:t>
            </w:r>
          </w:p>
        </w:tc>
        <w:tc>
          <w:tcPr>
            <w:tcW w:w="429" w:type="pct"/>
          </w:tcPr>
          <w:p w:rsidRPr="00CA5E0E" w:rsidR="00DE2A0F" w:rsidP="003E01F5" w:rsidRDefault="00DE2A0F" w14:paraId="3C207D8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3</w:t>
            </w:r>
          </w:p>
        </w:tc>
        <w:tc>
          <w:tcPr>
            <w:tcW w:w="428" w:type="pct"/>
          </w:tcPr>
          <w:p w:rsidRPr="00CA5E0E" w:rsidR="00DE2A0F" w:rsidP="003E01F5" w:rsidRDefault="00DE2A0F" w14:paraId="457D91D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4</w:t>
            </w:r>
          </w:p>
        </w:tc>
        <w:tc>
          <w:tcPr>
            <w:tcW w:w="427" w:type="pct"/>
          </w:tcPr>
          <w:p w:rsidRPr="00CA5E0E" w:rsidR="00DE2A0F" w:rsidP="003E01F5" w:rsidRDefault="00DE2A0F" w14:paraId="7D50DC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5</w:t>
            </w:r>
          </w:p>
        </w:tc>
      </w:tr>
      <w:tr w:rsidRPr="00CA5E0E" w:rsidR="00DE2A0F" w:rsidTr="004A1FAB" w14:paraId="0E0AB6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pct"/>
          </w:tcPr>
          <w:p w:rsidRPr="00CA5E0E" w:rsidR="00DE2A0F" w:rsidP="003E01F5" w:rsidRDefault="00DE2A0F" w14:paraId="40201BCE" w14:textId="77777777">
            <w:pPr>
              <w:rPr>
                <w:color w:val="auto"/>
              </w:rPr>
            </w:pPr>
            <w:r w:rsidRPr="00CA5E0E">
              <w:rPr>
                <w:color w:val="auto"/>
              </w:rPr>
              <w:t>Being able to [activity] in [site] means a lot to me.</w:t>
            </w:r>
          </w:p>
        </w:tc>
        <w:tc>
          <w:tcPr>
            <w:tcW w:w="429" w:type="pct"/>
          </w:tcPr>
          <w:p w:rsidRPr="00CA5E0E" w:rsidR="00DE2A0F" w:rsidP="003E01F5" w:rsidRDefault="00DE2A0F" w14:paraId="2AD7763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1</w:t>
            </w:r>
          </w:p>
        </w:tc>
        <w:tc>
          <w:tcPr>
            <w:tcW w:w="429" w:type="pct"/>
          </w:tcPr>
          <w:p w:rsidRPr="00CA5E0E" w:rsidR="00DE2A0F" w:rsidP="003E01F5" w:rsidRDefault="00DE2A0F" w14:paraId="26DF07A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2</w:t>
            </w:r>
          </w:p>
        </w:tc>
        <w:tc>
          <w:tcPr>
            <w:tcW w:w="429" w:type="pct"/>
          </w:tcPr>
          <w:p w:rsidRPr="00CA5E0E" w:rsidR="00DE2A0F" w:rsidP="003E01F5" w:rsidRDefault="00DE2A0F" w14:paraId="55356C2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3</w:t>
            </w:r>
          </w:p>
        </w:tc>
        <w:tc>
          <w:tcPr>
            <w:tcW w:w="428" w:type="pct"/>
          </w:tcPr>
          <w:p w:rsidRPr="00CA5E0E" w:rsidR="00DE2A0F" w:rsidP="003E01F5" w:rsidRDefault="00DE2A0F" w14:paraId="7D840AB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4</w:t>
            </w:r>
          </w:p>
        </w:tc>
        <w:tc>
          <w:tcPr>
            <w:tcW w:w="427" w:type="pct"/>
          </w:tcPr>
          <w:p w:rsidRPr="00CA5E0E" w:rsidR="00DE2A0F" w:rsidP="003E01F5" w:rsidRDefault="00DE2A0F" w14:paraId="4D9CA8F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Times New Roman" w:cs="Times New Roman"/>
                <w:color w:val="auto"/>
              </w:rPr>
              <w:t>5</w:t>
            </w:r>
          </w:p>
        </w:tc>
      </w:tr>
    </w:tbl>
    <w:p w:rsidRPr="00CA5E0E" w:rsidR="00FA5525" w:rsidP="006C34A5" w:rsidRDefault="00104A4C" w14:paraId="129E21CA" w14:textId="5382680D">
      <w:pPr>
        <w:pStyle w:val="Heading3"/>
      </w:pPr>
      <w:bookmarkStart w:name="_Toc447018653" w:id="206"/>
      <w:bookmarkStart w:name="_Toc450306109" w:id="207"/>
      <w:bookmarkEnd w:id="202"/>
      <w:bookmarkEnd w:id="203"/>
      <w:bookmarkEnd w:id="204"/>
      <w:bookmarkEnd w:id="205"/>
      <w:r>
        <w:t>Nature’s Benefits</w:t>
      </w:r>
    </w:p>
    <w:p w:rsidRPr="00CA5E0E" w:rsidR="00FA5525" w:rsidP="00FA5525" w:rsidRDefault="00FA5525" w14:paraId="633141C2" w14:textId="77777777">
      <w:pPr>
        <w:pStyle w:val="Heading4"/>
        <w:numPr>
          <w:ilvl w:val="0"/>
          <w:numId w:val="133"/>
        </w:numPr>
        <w:rPr>
          <w:color w:val="auto"/>
        </w:rPr>
      </w:pPr>
    </w:p>
    <w:p w:rsidRPr="00CA5E0E" w:rsidR="00FA5525" w:rsidP="00FA5525" w:rsidRDefault="00FA5525" w14:paraId="73B4AC87" w14:textId="77777777">
      <w:pPr>
        <w:widowControl w:val="0"/>
        <w:autoSpaceDE w:val="0"/>
        <w:autoSpaceDN w:val="0"/>
        <w:adjustRightInd w:val="0"/>
        <w:rPr>
          <w:rFonts w:cs="Times New Roman"/>
          <w:color w:val="auto"/>
        </w:rPr>
      </w:pPr>
      <w:r w:rsidRPr="00CA5E0E">
        <w:rPr>
          <w:rFonts w:cs="Times New Roman"/>
          <w:color w:val="auto"/>
        </w:rPr>
        <w:t>Imagine that you could allocate 100 preference points to ensure that [site or geographic area] kept its existing values. You might assign 100 points to one attribute and zero to all the others, or assign 50 to one, 25 to another and 25 to yet another, and so forth.</w:t>
      </w:r>
    </w:p>
    <w:p w:rsidRPr="00CA5E0E" w:rsidR="00FA5525" w:rsidP="00FA5525" w:rsidRDefault="00FA5525" w14:paraId="754BBD50" w14:textId="77777777">
      <w:pPr>
        <w:widowControl w:val="0"/>
        <w:autoSpaceDE w:val="0"/>
        <w:autoSpaceDN w:val="0"/>
        <w:adjustRightInd w:val="0"/>
        <w:rPr>
          <w:rFonts w:cs="Times New Roman"/>
          <w:color w:val="auto"/>
        </w:rPr>
      </w:pPr>
    </w:p>
    <w:p w:rsidRPr="00CA5E0E" w:rsidR="00FA5525" w:rsidP="00FA5525" w:rsidRDefault="00FA5525" w14:paraId="75AA9315" w14:textId="77777777">
      <w:pPr>
        <w:widowControl w:val="0"/>
        <w:autoSpaceDE w:val="0"/>
        <w:autoSpaceDN w:val="0"/>
        <w:adjustRightInd w:val="0"/>
        <w:rPr>
          <w:rFonts w:cs="Times New Roman"/>
          <w:color w:val="auto"/>
        </w:rPr>
      </w:pPr>
      <w:r w:rsidRPr="00CA5E0E">
        <w:rPr>
          <w:rFonts w:cs="Times New Roman"/>
          <w:color w:val="auto"/>
        </w:rPr>
        <w:t>Please read through the list below and use the boxes to assign 100 points any way you would like. The points you assign should total 100 points.</w:t>
      </w:r>
    </w:p>
    <w:p w:rsidRPr="00CA5E0E" w:rsidR="00FA5525" w:rsidP="00FA5525" w:rsidRDefault="00FA5525" w14:paraId="2BD9718F" w14:textId="77777777">
      <w:pPr>
        <w:widowControl w:val="0"/>
        <w:autoSpaceDE w:val="0"/>
        <w:autoSpaceDN w:val="0"/>
        <w:adjustRightInd w:val="0"/>
        <w:rPr>
          <w:rFonts w:cs="Times New Roman"/>
          <w:color w:val="auto"/>
        </w:rPr>
      </w:pPr>
    </w:p>
    <w:tbl>
      <w:tblPr>
        <w:tblW w:w="10206" w:type="dxa"/>
        <w:tblInd w:w="18" w:type="dxa"/>
        <w:tblCellMar>
          <w:left w:w="72" w:type="dxa"/>
          <w:right w:w="72" w:type="dxa"/>
        </w:tblCellMar>
        <w:tblLook w:val="04A0" w:firstRow="1" w:lastRow="0" w:firstColumn="1" w:lastColumn="0" w:noHBand="0" w:noVBand="1"/>
      </w:tblPr>
      <w:tblGrid>
        <w:gridCol w:w="1246"/>
        <w:gridCol w:w="7610"/>
        <w:gridCol w:w="1350"/>
      </w:tblGrid>
      <w:tr w:rsidRPr="00CA5E0E" w:rsidR="00FA5525" w:rsidTr="001516DA" w14:paraId="0854117C" w14:textId="77777777">
        <w:trPr>
          <w:trHeight w:val="506"/>
        </w:trPr>
        <w:tc>
          <w:tcPr>
            <w:tcW w:w="1246" w:type="dxa"/>
            <w:shd w:val="clear" w:color="auto" w:fill="FFFFFF" w:themeFill="background1"/>
            <w:vAlign w:val="center"/>
            <w:hideMark/>
          </w:tcPr>
          <w:p w:rsidRPr="00CA5E0E" w:rsidR="00FA5525" w:rsidP="001516DA" w:rsidRDefault="00FA5525" w14:paraId="4FE64833" w14:textId="77777777">
            <w:pPr>
              <w:jc w:val="center"/>
              <w:rPr>
                <w:b/>
              </w:rPr>
            </w:pPr>
            <w:r w:rsidRPr="00CA5E0E">
              <w:rPr>
                <w:b/>
              </w:rPr>
              <w:t>Number</w:t>
            </w:r>
          </w:p>
        </w:tc>
        <w:tc>
          <w:tcPr>
            <w:tcW w:w="7610" w:type="dxa"/>
            <w:shd w:val="clear" w:color="auto" w:fill="FFFFFF" w:themeFill="background1"/>
            <w:vAlign w:val="center"/>
            <w:hideMark/>
          </w:tcPr>
          <w:p w:rsidRPr="00CA5E0E" w:rsidR="00FA5525" w:rsidP="001516DA" w:rsidRDefault="00FA5525" w14:paraId="506CB0C8" w14:textId="77777777">
            <w:pPr>
              <w:rPr>
                <w:b/>
              </w:rPr>
            </w:pPr>
            <w:r w:rsidRPr="00CA5E0E">
              <w:rPr>
                <w:b/>
              </w:rPr>
              <w:t>I value [site] because …</w:t>
            </w:r>
          </w:p>
        </w:tc>
        <w:tc>
          <w:tcPr>
            <w:tcW w:w="1350" w:type="dxa"/>
            <w:shd w:val="clear" w:color="auto" w:fill="FFFFFF" w:themeFill="background1"/>
            <w:vAlign w:val="center"/>
            <w:hideMark/>
          </w:tcPr>
          <w:p w:rsidRPr="00CA5E0E" w:rsidR="00FA5525" w:rsidP="001516DA" w:rsidRDefault="00FA5525" w14:paraId="74C6C3D7" w14:textId="77777777">
            <w:pPr>
              <w:jc w:val="center"/>
              <w:rPr>
                <w:b/>
              </w:rPr>
            </w:pPr>
            <w:r w:rsidRPr="00CA5E0E">
              <w:rPr>
                <w:b/>
              </w:rPr>
              <w:t>Points</w:t>
            </w:r>
          </w:p>
        </w:tc>
      </w:tr>
      <w:tr w:rsidRPr="00CA5E0E" w:rsidR="00FA5525" w:rsidTr="001516DA" w14:paraId="78B5FCE4" w14:textId="77777777">
        <w:trPr>
          <w:trHeight w:val="576"/>
        </w:trPr>
        <w:tc>
          <w:tcPr>
            <w:tcW w:w="1246" w:type="dxa"/>
            <w:shd w:val="clear" w:color="auto" w:fill="FFFFFF" w:themeFill="background1"/>
            <w:vAlign w:val="center"/>
            <w:hideMark/>
          </w:tcPr>
          <w:p w:rsidRPr="00CA5E0E" w:rsidR="00FA5525" w:rsidP="001516DA" w:rsidRDefault="00FA5525" w14:paraId="1C2F77A0"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1</w:t>
            </w:r>
          </w:p>
        </w:tc>
        <w:tc>
          <w:tcPr>
            <w:tcW w:w="7610" w:type="dxa"/>
            <w:shd w:val="clear" w:color="auto" w:fill="FFFFFF" w:themeFill="background1"/>
            <w:vAlign w:val="center"/>
            <w:hideMark/>
          </w:tcPr>
          <w:p w:rsidRPr="00CA5E0E" w:rsidR="00FA5525" w:rsidP="001516DA" w:rsidRDefault="00FA5525" w14:paraId="640CE3BB" w14:textId="77777777">
            <w:pPr>
              <w:widowControl w:val="0"/>
              <w:autoSpaceDE w:val="0"/>
              <w:autoSpaceDN w:val="0"/>
              <w:adjustRightInd w:val="0"/>
              <w:rPr>
                <w:rFonts w:cs="Times New Roman"/>
                <w:color w:val="auto"/>
              </w:rPr>
            </w:pPr>
            <w:r w:rsidRPr="00CA5E0E">
              <w:rPr>
                <w:rFonts w:cs="Times New Roman"/>
                <w:color w:val="auto"/>
              </w:rPr>
              <w:t>I enjoy the scenery, sights, sounds, smells, etc.</w:t>
            </w:r>
          </w:p>
        </w:tc>
        <w:tc>
          <w:tcPr>
            <w:tcW w:w="1350" w:type="dxa"/>
            <w:shd w:val="clear" w:color="auto" w:fill="FFFFFF" w:themeFill="background1"/>
            <w:vAlign w:val="center"/>
          </w:tcPr>
          <w:p w:rsidRPr="00CA5E0E" w:rsidR="00FA5525" w:rsidP="001516DA" w:rsidRDefault="00FA5525" w14:paraId="5D895606"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1EA1286D" wp14:editId="27989845">
                      <wp:extent cx="335280" cy="256032"/>
                      <wp:effectExtent l="0" t="0" r="26670" b="10795"/>
                      <wp:docPr id="16" name="Rectangle 16"/>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2BD8E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KoPJPZ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2C195F02" w14:textId="77777777">
        <w:trPr>
          <w:trHeight w:val="576"/>
        </w:trPr>
        <w:tc>
          <w:tcPr>
            <w:tcW w:w="1246" w:type="dxa"/>
            <w:shd w:val="clear" w:color="auto" w:fill="FFFFFF" w:themeFill="background1"/>
            <w:vAlign w:val="center"/>
            <w:hideMark/>
          </w:tcPr>
          <w:p w:rsidRPr="00CA5E0E" w:rsidR="00FA5525" w:rsidP="001516DA" w:rsidRDefault="00FA5525" w14:paraId="78B3B96D"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2</w:t>
            </w:r>
          </w:p>
        </w:tc>
        <w:tc>
          <w:tcPr>
            <w:tcW w:w="7610" w:type="dxa"/>
            <w:shd w:val="clear" w:color="auto" w:fill="FFFFFF" w:themeFill="background1"/>
            <w:vAlign w:val="center"/>
            <w:hideMark/>
          </w:tcPr>
          <w:p w:rsidRPr="00CA5E0E" w:rsidR="00FA5525" w:rsidP="001516DA" w:rsidRDefault="00FA5525" w14:paraId="21DD7B84" w14:textId="77777777">
            <w:pPr>
              <w:widowControl w:val="0"/>
              <w:autoSpaceDE w:val="0"/>
              <w:autoSpaceDN w:val="0"/>
              <w:adjustRightInd w:val="0"/>
              <w:rPr>
                <w:rFonts w:cs="Times New Roman"/>
                <w:color w:val="auto"/>
              </w:rPr>
            </w:pPr>
            <w:r w:rsidRPr="00CA5E0E">
              <w:rPr>
                <w:rFonts w:cs="Times New Roman"/>
                <w:color w:val="auto"/>
              </w:rPr>
              <w:t>it provides a variety of fish, wildlife, plant life, etc.</w:t>
            </w:r>
          </w:p>
        </w:tc>
        <w:tc>
          <w:tcPr>
            <w:tcW w:w="1350" w:type="dxa"/>
            <w:shd w:val="clear" w:color="auto" w:fill="FFFFFF" w:themeFill="background1"/>
            <w:vAlign w:val="center"/>
          </w:tcPr>
          <w:p w:rsidRPr="00CA5E0E" w:rsidR="00FA5525" w:rsidP="001516DA" w:rsidRDefault="00FA5525" w14:paraId="48D8469A"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24164B29" wp14:editId="064E314D">
                      <wp:extent cx="335280" cy="256032"/>
                      <wp:effectExtent l="0" t="0" r="26670" b="10795"/>
                      <wp:docPr id="17" name="Rectangle 17"/>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6063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C6KpDZ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279A49AA" w14:textId="77777777">
        <w:trPr>
          <w:trHeight w:val="576"/>
        </w:trPr>
        <w:tc>
          <w:tcPr>
            <w:tcW w:w="1246" w:type="dxa"/>
            <w:shd w:val="clear" w:color="auto" w:fill="FFFFFF" w:themeFill="background1"/>
            <w:vAlign w:val="center"/>
            <w:hideMark/>
          </w:tcPr>
          <w:p w:rsidRPr="00CA5E0E" w:rsidR="00FA5525" w:rsidP="001516DA" w:rsidRDefault="00FA5525" w14:paraId="645E9A21"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3</w:t>
            </w:r>
          </w:p>
        </w:tc>
        <w:tc>
          <w:tcPr>
            <w:tcW w:w="7610" w:type="dxa"/>
            <w:shd w:val="clear" w:color="auto" w:fill="FFFFFF" w:themeFill="background1"/>
            <w:vAlign w:val="center"/>
            <w:hideMark/>
          </w:tcPr>
          <w:p w:rsidRPr="00CA5E0E" w:rsidR="00FA5525" w:rsidP="001516DA" w:rsidRDefault="00FA5525" w14:paraId="1C4BCBFE" w14:textId="77777777">
            <w:pPr>
              <w:widowControl w:val="0"/>
              <w:autoSpaceDE w:val="0"/>
              <w:autoSpaceDN w:val="0"/>
              <w:adjustRightInd w:val="0"/>
              <w:rPr>
                <w:rFonts w:cs="Times New Roman"/>
                <w:color w:val="auto"/>
              </w:rPr>
            </w:pPr>
            <w:r w:rsidRPr="00CA5E0E">
              <w:rPr>
                <w:rFonts w:cs="Times New Roman"/>
                <w:color w:val="auto"/>
              </w:rPr>
              <w:t>it is a place for me to continue to pass down wisdom, knowledge, traditions, and way of life of my ancestors</w:t>
            </w:r>
          </w:p>
        </w:tc>
        <w:tc>
          <w:tcPr>
            <w:tcW w:w="1350" w:type="dxa"/>
            <w:shd w:val="clear" w:color="auto" w:fill="FFFFFF" w:themeFill="background1"/>
            <w:vAlign w:val="center"/>
          </w:tcPr>
          <w:p w:rsidRPr="00CA5E0E" w:rsidR="00FA5525" w:rsidP="001516DA" w:rsidRDefault="00FA5525" w14:paraId="22DD873F"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00C5FC71" wp14:editId="467227A2">
                      <wp:extent cx="335280" cy="256032"/>
                      <wp:effectExtent l="0" t="0" r="26670" b="10795"/>
                      <wp:docPr id="18" name="Rectangle 18"/>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8"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2F06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">
                      <w10:anchorlock/>
                    </v:rect>
                  </w:pict>
                </mc:Fallback>
              </mc:AlternateContent>
            </w:r>
          </w:p>
        </w:tc>
      </w:tr>
      <w:tr w:rsidRPr="00CA5E0E" w:rsidR="00FA5525" w:rsidTr="001516DA" w14:paraId="66EAAF24" w14:textId="77777777">
        <w:trPr>
          <w:trHeight w:val="576"/>
        </w:trPr>
        <w:tc>
          <w:tcPr>
            <w:tcW w:w="1246" w:type="dxa"/>
            <w:shd w:val="clear" w:color="auto" w:fill="FFFFFF" w:themeFill="background1"/>
            <w:vAlign w:val="center"/>
            <w:hideMark/>
          </w:tcPr>
          <w:p w:rsidRPr="00CA5E0E" w:rsidR="00FA5525" w:rsidP="001516DA" w:rsidRDefault="00FA5525" w14:paraId="6508C710"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4</w:t>
            </w:r>
          </w:p>
        </w:tc>
        <w:tc>
          <w:tcPr>
            <w:tcW w:w="7610" w:type="dxa"/>
            <w:shd w:val="clear" w:color="auto" w:fill="FFFFFF" w:themeFill="background1"/>
            <w:vAlign w:val="center"/>
            <w:hideMark/>
          </w:tcPr>
          <w:p w:rsidRPr="00CA5E0E" w:rsidR="00FA5525" w:rsidP="001516DA" w:rsidRDefault="00FA5525" w14:paraId="1CC99585" w14:textId="77777777">
            <w:pPr>
              <w:widowControl w:val="0"/>
              <w:autoSpaceDE w:val="0"/>
              <w:autoSpaceDN w:val="0"/>
              <w:adjustRightInd w:val="0"/>
              <w:rPr>
                <w:rFonts w:cs="Times New Roman"/>
                <w:color w:val="auto"/>
              </w:rPr>
            </w:pPr>
            <w:proofErr w:type="gramStart"/>
            <w:r w:rsidRPr="00CA5E0E">
              <w:rPr>
                <w:rFonts w:cs="Times New Roman"/>
                <w:color w:val="auto"/>
              </w:rPr>
              <w:t>it</w:t>
            </w:r>
            <w:proofErr w:type="gramEnd"/>
            <w:r w:rsidRPr="00CA5E0E">
              <w:rPr>
                <w:rFonts w:cs="Times New Roman"/>
                <w:color w:val="auto"/>
              </w:rPr>
              <w:t xml:space="preserve"> provides fisheries or tourism opportunities, such as outfitting and guiding.</w:t>
            </w:r>
          </w:p>
        </w:tc>
        <w:tc>
          <w:tcPr>
            <w:tcW w:w="1350" w:type="dxa"/>
            <w:shd w:val="clear" w:color="auto" w:fill="FFFFFF" w:themeFill="background1"/>
            <w:vAlign w:val="center"/>
          </w:tcPr>
          <w:p w:rsidRPr="00CA5E0E" w:rsidR="00FA5525" w:rsidP="001516DA" w:rsidRDefault="00FA5525" w14:paraId="7C79C796"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24674E9E" wp14:editId="2A3FBD65">
                      <wp:extent cx="335280" cy="256032"/>
                      <wp:effectExtent l="0" t="0" r="26670" b="10795"/>
                      <wp:docPr id="19" name="Rectangle 19"/>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9"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2F2EF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JCuhWp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1645B95C" w14:textId="77777777">
        <w:trPr>
          <w:trHeight w:val="576"/>
        </w:trPr>
        <w:tc>
          <w:tcPr>
            <w:tcW w:w="1246" w:type="dxa"/>
            <w:shd w:val="clear" w:color="auto" w:fill="FFFFFF" w:themeFill="background1"/>
            <w:vAlign w:val="center"/>
            <w:hideMark/>
          </w:tcPr>
          <w:p w:rsidRPr="00CA5E0E" w:rsidR="00FA5525" w:rsidP="001516DA" w:rsidRDefault="00FA5525" w14:paraId="544DD669"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5</w:t>
            </w:r>
          </w:p>
        </w:tc>
        <w:tc>
          <w:tcPr>
            <w:tcW w:w="7610" w:type="dxa"/>
            <w:shd w:val="clear" w:color="auto" w:fill="FFFFFF" w:themeFill="background1"/>
            <w:vAlign w:val="center"/>
            <w:hideMark/>
          </w:tcPr>
          <w:p w:rsidRPr="00CA5E0E" w:rsidR="00FA5525" w:rsidP="001516DA" w:rsidRDefault="00FA5525" w14:paraId="49276E48" w14:textId="77777777">
            <w:pPr>
              <w:widowControl w:val="0"/>
              <w:autoSpaceDE w:val="0"/>
              <w:autoSpaceDN w:val="0"/>
              <w:adjustRightInd w:val="0"/>
              <w:rPr>
                <w:rFonts w:cs="Times New Roman"/>
                <w:color w:val="auto"/>
              </w:rPr>
            </w:pPr>
            <w:proofErr w:type="gramStart"/>
            <w:r w:rsidRPr="00CA5E0E">
              <w:rPr>
                <w:rFonts w:cs="Times New Roman"/>
                <w:color w:val="auto"/>
              </w:rPr>
              <w:t>it</w:t>
            </w:r>
            <w:proofErr w:type="gramEnd"/>
            <w:r w:rsidRPr="00CA5E0E">
              <w:rPr>
                <w:rFonts w:cs="Times New Roman"/>
                <w:color w:val="auto"/>
              </w:rPr>
              <w:t xml:space="preserve"> allows future generations to know and experience the area as it is now.</w:t>
            </w:r>
          </w:p>
        </w:tc>
        <w:tc>
          <w:tcPr>
            <w:tcW w:w="1350" w:type="dxa"/>
            <w:shd w:val="clear" w:color="auto" w:fill="FFFFFF" w:themeFill="background1"/>
            <w:vAlign w:val="center"/>
          </w:tcPr>
          <w:p w:rsidRPr="00CA5E0E" w:rsidR="00FA5525" w:rsidP="001516DA" w:rsidRDefault="00FA5525" w14:paraId="08BEAED4"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6A5195CB" wp14:editId="56EC7F3C">
                      <wp:extent cx="335280" cy="256032"/>
                      <wp:effectExtent l="0" t="0" r="26670" b="10795"/>
                      <wp:docPr id="20" name="Rectangle 20"/>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75F25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PRW+/1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78467211" w14:textId="77777777">
        <w:trPr>
          <w:trHeight w:val="576"/>
        </w:trPr>
        <w:tc>
          <w:tcPr>
            <w:tcW w:w="1246" w:type="dxa"/>
            <w:shd w:val="clear" w:color="auto" w:fill="FFFFFF" w:themeFill="background1"/>
            <w:vAlign w:val="center"/>
            <w:hideMark/>
          </w:tcPr>
          <w:p w:rsidRPr="00CA5E0E" w:rsidR="00FA5525" w:rsidP="001516DA" w:rsidRDefault="00FA5525" w14:paraId="0BE4B6B2"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6</w:t>
            </w:r>
          </w:p>
        </w:tc>
        <w:tc>
          <w:tcPr>
            <w:tcW w:w="7610" w:type="dxa"/>
            <w:shd w:val="clear" w:color="auto" w:fill="FFFFFF" w:themeFill="background1"/>
            <w:vAlign w:val="center"/>
            <w:hideMark/>
          </w:tcPr>
          <w:p w:rsidRPr="00CA5E0E" w:rsidR="00FA5525" w:rsidP="001516DA" w:rsidRDefault="00FA5525" w14:paraId="60418DF3" w14:textId="77777777">
            <w:pPr>
              <w:widowControl w:val="0"/>
              <w:autoSpaceDE w:val="0"/>
              <w:autoSpaceDN w:val="0"/>
              <w:adjustRightInd w:val="0"/>
              <w:rPr>
                <w:rFonts w:cs="Times New Roman"/>
                <w:color w:val="auto"/>
              </w:rPr>
            </w:pPr>
            <w:proofErr w:type="gramStart"/>
            <w:r w:rsidRPr="00CA5E0E">
              <w:rPr>
                <w:rFonts w:cs="Times New Roman"/>
                <w:color w:val="auto"/>
              </w:rPr>
              <w:t>it</w:t>
            </w:r>
            <w:proofErr w:type="gramEnd"/>
            <w:r w:rsidRPr="00CA5E0E">
              <w:rPr>
                <w:rFonts w:cs="Times New Roman"/>
                <w:color w:val="auto"/>
              </w:rPr>
              <w:t xml:space="preserve"> has places and things of natural and human history that matter to me.</w:t>
            </w:r>
          </w:p>
        </w:tc>
        <w:tc>
          <w:tcPr>
            <w:tcW w:w="1350" w:type="dxa"/>
            <w:shd w:val="clear" w:color="auto" w:fill="FFFFFF" w:themeFill="background1"/>
            <w:vAlign w:val="center"/>
          </w:tcPr>
          <w:p w:rsidRPr="00CA5E0E" w:rsidR="00FA5525" w:rsidP="001516DA" w:rsidRDefault="00FA5525" w14:paraId="4DEF8176"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49DA0F9E" wp14:editId="4D95ECAD">
                      <wp:extent cx="335280" cy="256032"/>
                      <wp:effectExtent l="0" t="0" r="26670" b="10795"/>
                      <wp:docPr id="21" name="Rectangle 21"/>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75B8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HDTez1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61CA643E" w14:textId="77777777">
        <w:trPr>
          <w:trHeight w:val="576"/>
        </w:trPr>
        <w:tc>
          <w:tcPr>
            <w:tcW w:w="1246" w:type="dxa"/>
            <w:shd w:val="clear" w:color="auto" w:fill="FFFFFF" w:themeFill="background1"/>
            <w:vAlign w:val="center"/>
            <w:hideMark/>
          </w:tcPr>
          <w:p w:rsidRPr="00CA5E0E" w:rsidR="00FA5525" w:rsidP="001516DA" w:rsidRDefault="00FA5525" w14:paraId="4192ED16"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7</w:t>
            </w:r>
          </w:p>
        </w:tc>
        <w:tc>
          <w:tcPr>
            <w:tcW w:w="7610" w:type="dxa"/>
            <w:shd w:val="clear" w:color="auto" w:fill="FFFFFF" w:themeFill="background1"/>
            <w:vAlign w:val="center"/>
            <w:hideMark/>
          </w:tcPr>
          <w:p w:rsidRPr="00CA5E0E" w:rsidR="00FA5525" w:rsidP="001516DA" w:rsidRDefault="00FA5525" w14:paraId="3C9E4906" w14:textId="77777777">
            <w:pPr>
              <w:widowControl w:val="0"/>
              <w:autoSpaceDE w:val="0"/>
              <w:autoSpaceDN w:val="0"/>
              <w:adjustRightInd w:val="0"/>
              <w:rPr>
                <w:rFonts w:cs="Times New Roman"/>
                <w:color w:val="auto"/>
              </w:rPr>
            </w:pPr>
            <w:r w:rsidRPr="00CA5E0E">
              <w:rPr>
                <w:rFonts w:cs="Times New Roman"/>
                <w:color w:val="auto"/>
              </w:rPr>
              <w:t>in and of itself for its existence, no matter what I or others think about the [site]</w:t>
            </w:r>
          </w:p>
        </w:tc>
        <w:tc>
          <w:tcPr>
            <w:tcW w:w="1350" w:type="dxa"/>
            <w:shd w:val="clear" w:color="auto" w:fill="FFFFFF" w:themeFill="background1"/>
            <w:vAlign w:val="center"/>
          </w:tcPr>
          <w:p w:rsidRPr="00CA5E0E" w:rsidR="00FA5525" w:rsidP="001516DA" w:rsidRDefault="00FA5525" w14:paraId="1F643177"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0BA57F3E" wp14:editId="670F318E">
                      <wp:extent cx="335280" cy="256032"/>
                      <wp:effectExtent l="0" t="0" r="26670" b="10795"/>
                      <wp:docPr id="22" name="Rectangle 22"/>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2"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14BB4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">
                      <w10:anchorlock/>
                    </v:rect>
                  </w:pict>
                </mc:Fallback>
              </mc:AlternateContent>
            </w:r>
          </w:p>
        </w:tc>
      </w:tr>
      <w:tr w:rsidRPr="00CA5E0E" w:rsidR="00FA5525" w:rsidTr="001516DA" w14:paraId="6E03500D" w14:textId="77777777">
        <w:trPr>
          <w:trHeight w:val="576"/>
        </w:trPr>
        <w:tc>
          <w:tcPr>
            <w:tcW w:w="1246" w:type="dxa"/>
            <w:shd w:val="clear" w:color="auto" w:fill="FFFFFF" w:themeFill="background1"/>
            <w:vAlign w:val="center"/>
            <w:hideMark/>
          </w:tcPr>
          <w:p w:rsidRPr="00CA5E0E" w:rsidR="00FA5525" w:rsidP="001516DA" w:rsidRDefault="00FA5525" w14:paraId="2C747957"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8</w:t>
            </w:r>
          </w:p>
        </w:tc>
        <w:tc>
          <w:tcPr>
            <w:tcW w:w="7610" w:type="dxa"/>
            <w:shd w:val="clear" w:color="auto" w:fill="FFFFFF" w:themeFill="background1"/>
            <w:vAlign w:val="center"/>
            <w:hideMark/>
          </w:tcPr>
          <w:p w:rsidRPr="00CA5E0E" w:rsidR="00FA5525" w:rsidP="001516DA" w:rsidRDefault="00FA5525" w14:paraId="0B5FB7C8" w14:textId="77777777">
            <w:pPr>
              <w:widowControl w:val="0"/>
              <w:autoSpaceDE w:val="0"/>
              <w:autoSpaceDN w:val="0"/>
              <w:adjustRightInd w:val="0"/>
              <w:rPr>
                <w:rFonts w:cs="Times New Roman"/>
                <w:color w:val="auto"/>
              </w:rPr>
            </w:pPr>
            <w:r w:rsidRPr="00CA5E0E">
              <w:rPr>
                <w:rFonts w:cs="Times New Roman"/>
                <w:color w:val="auto"/>
              </w:rPr>
              <w:t>we can learn about the environment through scientific observation or experimentation</w:t>
            </w:r>
          </w:p>
        </w:tc>
        <w:tc>
          <w:tcPr>
            <w:tcW w:w="1350" w:type="dxa"/>
            <w:shd w:val="clear" w:color="auto" w:fill="FFFFFF" w:themeFill="background1"/>
            <w:vAlign w:val="center"/>
          </w:tcPr>
          <w:p w:rsidRPr="00CA5E0E" w:rsidR="00FA5525" w:rsidP="001516DA" w:rsidRDefault="00FA5525" w14:paraId="721A1778"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4CED1217" wp14:editId="3DDBDFB6">
                      <wp:extent cx="335280" cy="256032"/>
                      <wp:effectExtent l="0" t="0" r="26670" b="10795"/>
                      <wp:docPr id="23" name="Rectangle 23"/>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3"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059D7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DneC2d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45814221" w14:textId="77777777">
        <w:trPr>
          <w:trHeight w:val="576"/>
        </w:trPr>
        <w:tc>
          <w:tcPr>
            <w:tcW w:w="1246" w:type="dxa"/>
            <w:shd w:val="clear" w:color="auto" w:fill="FFFFFF" w:themeFill="background1"/>
            <w:vAlign w:val="center"/>
            <w:hideMark/>
          </w:tcPr>
          <w:p w:rsidRPr="00CA5E0E" w:rsidR="00FA5525" w:rsidP="001516DA" w:rsidRDefault="00FA5525" w14:paraId="1022ED80"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lastRenderedPageBreak/>
              <w:t>9</w:t>
            </w:r>
          </w:p>
        </w:tc>
        <w:tc>
          <w:tcPr>
            <w:tcW w:w="7610" w:type="dxa"/>
            <w:shd w:val="clear" w:color="auto" w:fill="FFFFFF" w:themeFill="background1"/>
            <w:vAlign w:val="center"/>
            <w:hideMark/>
          </w:tcPr>
          <w:p w:rsidRPr="00CA5E0E" w:rsidR="00FA5525" w:rsidP="001516DA" w:rsidRDefault="00FA5525" w14:paraId="26FDF4D5" w14:textId="77777777">
            <w:pPr>
              <w:widowControl w:val="0"/>
              <w:autoSpaceDE w:val="0"/>
              <w:autoSpaceDN w:val="0"/>
              <w:adjustRightInd w:val="0"/>
              <w:rPr>
                <w:rFonts w:cs="Times New Roman"/>
                <w:color w:val="auto"/>
              </w:rPr>
            </w:pPr>
            <w:r w:rsidRPr="00CA5E0E">
              <w:rPr>
                <w:rFonts w:cs="Times New Roman"/>
                <w:color w:val="auto"/>
              </w:rPr>
              <w:t>it helps preserve and protect clean air, soil, and water, and it protects lives and property from storms, sea level rise, and saltwater intrusion]</w:t>
            </w:r>
          </w:p>
        </w:tc>
        <w:tc>
          <w:tcPr>
            <w:tcW w:w="1350" w:type="dxa"/>
            <w:shd w:val="clear" w:color="auto" w:fill="FFFFFF" w:themeFill="background1"/>
            <w:vAlign w:val="center"/>
          </w:tcPr>
          <w:p w:rsidRPr="00CA5E0E" w:rsidR="00FA5525" w:rsidP="001516DA" w:rsidRDefault="00FA5525" w14:paraId="77A66518"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37221D6A" wp14:editId="32CF2C3F">
                      <wp:extent cx="335280" cy="256032"/>
                      <wp:effectExtent l="0" t="0" r="26670" b="10795"/>
                      <wp:docPr id="24" name="Rectangle 24"/>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4"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3F852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GZMG0l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09146E33" w14:textId="77777777">
        <w:trPr>
          <w:trHeight w:val="576"/>
        </w:trPr>
        <w:tc>
          <w:tcPr>
            <w:tcW w:w="1246" w:type="dxa"/>
            <w:shd w:val="clear" w:color="auto" w:fill="FFFFFF" w:themeFill="background1"/>
            <w:vAlign w:val="center"/>
            <w:hideMark/>
          </w:tcPr>
          <w:p w:rsidRPr="00CA5E0E" w:rsidR="00FA5525" w:rsidP="001516DA" w:rsidRDefault="00FA5525" w14:paraId="0AD2C1EF"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10</w:t>
            </w:r>
          </w:p>
        </w:tc>
        <w:tc>
          <w:tcPr>
            <w:tcW w:w="7610" w:type="dxa"/>
            <w:shd w:val="clear" w:color="auto" w:fill="FFFFFF" w:themeFill="background1"/>
            <w:vAlign w:val="center"/>
            <w:hideMark/>
          </w:tcPr>
          <w:p w:rsidRPr="00CA5E0E" w:rsidR="00FA5525" w:rsidP="001516DA" w:rsidRDefault="00FA5525" w14:paraId="5266AE69" w14:textId="77777777">
            <w:pPr>
              <w:widowControl w:val="0"/>
              <w:autoSpaceDE w:val="0"/>
              <w:autoSpaceDN w:val="0"/>
              <w:adjustRightInd w:val="0"/>
              <w:rPr>
                <w:rFonts w:cs="Times New Roman"/>
                <w:color w:val="auto"/>
              </w:rPr>
            </w:pPr>
            <w:r w:rsidRPr="00CA5E0E">
              <w:rPr>
                <w:rFonts w:cs="Times New Roman"/>
                <w:color w:val="auto"/>
              </w:rPr>
              <w:t>it provides a place for my favorite outdoor recreation activities</w:t>
            </w:r>
          </w:p>
        </w:tc>
        <w:tc>
          <w:tcPr>
            <w:tcW w:w="1350" w:type="dxa"/>
            <w:shd w:val="clear" w:color="auto" w:fill="FFFFFF" w:themeFill="background1"/>
            <w:vAlign w:val="center"/>
          </w:tcPr>
          <w:p w:rsidRPr="00CA5E0E" w:rsidR="00FA5525" w:rsidP="001516DA" w:rsidRDefault="00FA5525" w14:paraId="483DE203"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50E14454" wp14:editId="6D072361">
                      <wp:extent cx="335280" cy="256032"/>
                      <wp:effectExtent l="0" t="0" r="26670" b="10795"/>
                      <wp:docPr id="25" name="Rectangle 25"/>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5"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7CC5B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OLJm4l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671D7389" w14:textId="77777777">
        <w:trPr>
          <w:trHeight w:val="576"/>
        </w:trPr>
        <w:tc>
          <w:tcPr>
            <w:tcW w:w="1246" w:type="dxa"/>
            <w:shd w:val="clear" w:color="auto" w:fill="FFFFFF" w:themeFill="background1"/>
            <w:vAlign w:val="center"/>
            <w:hideMark/>
          </w:tcPr>
          <w:p w:rsidRPr="00CA5E0E" w:rsidR="00FA5525" w:rsidP="001516DA" w:rsidRDefault="00FA5525" w14:paraId="6FD45D96"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11</w:t>
            </w:r>
          </w:p>
        </w:tc>
        <w:tc>
          <w:tcPr>
            <w:tcW w:w="7610" w:type="dxa"/>
            <w:shd w:val="clear" w:color="auto" w:fill="FFFFFF" w:themeFill="background1"/>
            <w:vAlign w:val="center"/>
            <w:hideMark/>
          </w:tcPr>
          <w:p w:rsidRPr="00CA5E0E" w:rsidR="00FA5525" w:rsidP="001516DA" w:rsidRDefault="00FA5525" w14:paraId="41173323" w14:textId="77777777">
            <w:pPr>
              <w:widowControl w:val="0"/>
              <w:autoSpaceDE w:val="0"/>
              <w:autoSpaceDN w:val="0"/>
              <w:adjustRightInd w:val="0"/>
              <w:rPr>
                <w:rFonts w:cs="Times New Roman"/>
                <w:color w:val="auto"/>
              </w:rPr>
            </w:pPr>
            <w:r w:rsidRPr="00CA5E0E">
              <w:rPr>
                <w:rFonts w:cs="Times New Roman"/>
                <w:color w:val="auto"/>
              </w:rPr>
              <w:t>it is has sacred, religious, or spiritual meaning to me or because I feel reverence and respect for nature there</w:t>
            </w:r>
          </w:p>
        </w:tc>
        <w:tc>
          <w:tcPr>
            <w:tcW w:w="1350" w:type="dxa"/>
            <w:shd w:val="clear" w:color="auto" w:fill="FFFFFF" w:themeFill="background1"/>
            <w:vAlign w:val="center"/>
          </w:tcPr>
          <w:p w:rsidRPr="00CA5E0E" w:rsidR="00FA5525" w:rsidP="001516DA" w:rsidRDefault="00FA5525" w14:paraId="32119211"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45E52A69" wp14:editId="0398E6D3">
                      <wp:extent cx="335280" cy="256032"/>
                      <wp:effectExtent l="0" t="0" r="26670" b="10795"/>
                      <wp:docPr id="26" name="Rectangle 26"/>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6"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231BB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C9BaxN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4175E862" w14:textId="77777777">
        <w:trPr>
          <w:trHeight w:val="576"/>
        </w:trPr>
        <w:tc>
          <w:tcPr>
            <w:tcW w:w="1246" w:type="dxa"/>
            <w:shd w:val="clear" w:color="auto" w:fill="FFFFFF" w:themeFill="background1"/>
            <w:vAlign w:val="center"/>
            <w:hideMark/>
          </w:tcPr>
          <w:p w:rsidRPr="00CA5E0E" w:rsidR="00FA5525" w:rsidP="001516DA" w:rsidRDefault="00FA5525" w14:paraId="6FE6350B"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12</w:t>
            </w:r>
          </w:p>
        </w:tc>
        <w:tc>
          <w:tcPr>
            <w:tcW w:w="7610" w:type="dxa"/>
            <w:shd w:val="clear" w:color="auto" w:fill="FFFFFF" w:themeFill="background1"/>
            <w:vAlign w:val="center"/>
            <w:hideMark/>
          </w:tcPr>
          <w:p w:rsidRPr="00CA5E0E" w:rsidR="00FA5525" w:rsidP="001516DA" w:rsidRDefault="00FA5525" w14:paraId="6D8DE4E0" w14:textId="77777777">
            <w:pPr>
              <w:widowControl w:val="0"/>
              <w:autoSpaceDE w:val="0"/>
              <w:autoSpaceDN w:val="0"/>
              <w:adjustRightInd w:val="0"/>
              <w:rPr>
                <w:rFonts w:cs="Times New Roman"/>
                <w:color w:val="auto"/>
              </w:rPr>
            </w:pPr>
            <w:r w:rsidRPr="00CA5E0E">
              <w:rPr>
                <w:rFonts w:cs="Times New Roman"/>
                <w:color w:val="auto"/>
              </w:rPr>
              <w:t>it provides necessary food and supplies to sustain my life</w:t>
            </w:r>
          </w:p>
        </w:tc>
        <w:tc>
          <w:tcPr>
            <w:tcW w:w="1350" w:type="dxa"/>
            <w:shd w:val="clear" w:color="auto" w:fill="FFFFFF" w:themeFill="background1"/>
            <w:vAlign w:val="center"/>
          </w:tcPr>
          <w:p w:rsidRPr="00CA5E0E" w:rsidR="00FA5525" w:rsidP="001516DA" w:rsidRDefault="00FA5525" w14:paraId="77924535"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1BDBD69D" wp14:editId="5BC51415">
                      <wp:extent cx="335280" cy="256032"/>
                      <wp:effectExtent l="0" t="0" r="26670" b="10795"/>
                      <wp:docPr id="27" name="Rectangle 27"/>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7"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1EE28E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KvE69N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0E70EF03" w14:textId="77777777">
        <w:trPr>
          <w:trHeight w:val="576"/>
        </w:trPr>
        <w:tc>
          <w:tcPr>
            <w:tcW w:w="1246" w:type="dxa"/>
            <w:shd w:val="clear" w:color="auto" w:fill="FFFFFF" w:themeFill="background1"/>
            <w:vAlign w:val="center"/>
            <w:hideMark/>
          </w:tcPr>
          <w:p w:rsidRPr="00CA5E0E" w:rsidR="00FA5525" w:rsidP="001516DA" w:rsidRDefault="00FA5525" w14:paraId="6360C141" w14:textId="77777777">
            <w:pPr>
              <w:widowControl w:val="0"/>
              <w:autoSpaceDE w:val="0"/>
              <w:autoSpaceDN w:val="0"/>
              <w:adjustRightInd w:val="0"/>
              <w:ind w:left="360" w:hanging="360"/>
              <w:jc w:val="center"/>
              <w:rPr>
                <w:rFonts w:eastAsia="Times New Roman" w:cs="Times New Roman"/>
                <w:b/>
                <w:color w:val="auto"/>
              </w:rPr>
            </w:pPr>
            <w:r w:rsidRPr="00CA5E0E">
              <w:rPr>
                <w:rFonts w:eastAsia="Times New Roman" w:cs="Times New Roman"/>
                <w:b/>
                <w:color w:val="auto"/>
              </w:rPr>
              <w:t>13</w:t>
            </w:r>
          </w:p>
        </w:tc>
        <w:tc>
          <w:tcPr>
            <w:tcW w:w="7610" w:type="dxa"/>
            <w:shd w:val="clear" w:color="auto" w:fill="FFFFFF" w:themeFill="background1"/>
            <w:vAlign w:val="center"/>
            <w:hideMark/>
          </w:tcPr>
          <w:p w:rsidRPr="00CA5E0E" w:rsidR="00FA5525" w:rsidP="001516DA" w:rsidRDefault="00FA5525" w14:paraId="11E2C9A9" w14:textId="77777777">
            <w:pPr>
              <w:widowControl w:val="0"/>
              <w:autoSpaceDE w:val="0"/>
              <w:autoSpaceDN w:val="0"/>
              <w:adjustRightInd w:val="0"/>
              <w:rPr>
                <w:rFonts w:cs="Times New Roman"/>
                <w:color w:val="auto"/>
              </w:rPr>
            </w:pPr>
            <w:r w:rsidRPr="00CA5E0E">
              <w:rPr>
                <w:rFonts w:cs="Times New Roman"/>
                <w:color w:val="auto"/>
              </w:rPr>
              <w:t>it makes me feel better physically and/or mentally</w:t>
            </w:r>
          </w:p>
        </w:tc>
        <w:tc>
          <w:tcPr>
            <w:tcW w:w="1350" w:type="dxa"/>
            <w:shd w:val="clear" w:color="auto" w:fill="FFFFFF" w:themeFill="background1"/>
            <w:vAlign w:val="center"/>
          </w:tcPr>
          <w:p w:rsidRPr="00CA5E0E" w:rsidR="00FA5525" w:rsidP="001516DA" w:rsidRDefault="00FA5525" w14:paraId="445F1337" w14:textId="77777777">
            <w:pPr>
              <w:widowControl w:val="0"/>
              <w:autoSpaceDE w:val="0"/>
              <w:autoSpaceDN w:val="0"/>
              <w:adjustRightInd w:val="0"/>
              <w:jc w:val="center"/>
              <w:rPr>
                <w:rFonts w:cs="Times New Roman"/>
                <w:b/>
                <w:color w:val="auto"/>
              </w:rPr>
            </w:pPr>
            <w:r w:rsidRPr="00CA5E0E">
              <w:rPr>
                <w:noProof/>
                <w:color w:val="auto"/>
              </w:rPr>
              <mc:AlternateContent>
                <mc:Choice Requires="wps">
                  <w:drawing>
                    <wp:inline distT="0" distB="0" distL="0" distR="0" wp14:anchorId="32A05BAC" wp14:editId="4CE99A7E">
                      <wp:extent cx="335280" cy="256032"/>
                      <wp:effectExtent l="0" t="0" r="26670" b="10795"/>
                      <wp:docPr id="28" name="Rectangle 28"/>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8"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7DDD5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JFlSk9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5DC9535C" w14:textId="77777777">
        <w:trPr>
          <w:trHeight w:val="506"/>
        </w:trPr>
        <w:tc>
          <w:tcPr>
            <w:tcW w:w="1246" w:type="dxa"/>
            <w:shd w:val="clear" w:color="auto" w:fill="FFFFFF" w:themeFill="background1"/>
            <w:vAlign w:val="center"/>
          </w:tcPr>
          <w:p w:rsidRPr="00CA5E0E" w:rsidR="00FA5525" w:rsidP="001516DA" w:rsidRDefault="00FA5525" w14:paraId="1D8E0B40" w14:textId="77777777">
            <w:pPr>
              <w:widowControl w:val="0"/>
              <w:autoSpaceDE w:val="0"/>
              <w:autoSpaceDN w:val="0"/>
              <w:adjustRightInd w:val="0"/>
              <w:ind w:left="360" w:hanging="360"/>
              <w:jc w:val="center"/>
              <w:rPr>
                <w:rFonts w:eastAsia="Times New Roman" w:cs="Times New Roman"/>
                <w:b/>
                <w:color w:val="auto"/>
              </w:rPr>
            </w:pPr>
          </w:p>
        </w:tc>
        <w:tc>
          <w:tcPr>
            <w:tcW w:w="7610" w:type="dxa"/>
            <w:shd w:val="clear" w:color="auto" w:fill="FFFFFF" w:themeFill="background1"/>
            <w:vAlign w:val="center"/>
          </w:tcPr>
          <w:p w:rsidRPr="00CA5E0E" w:rsidR="00FA5525" w:rsidP="001516DA" w:rsidRDefault="00FA5525" w14:paraId="6D5262D3" w14:textId="77777777">
            <w:pPr>
              <w:jc w:val="right"/>
              <w:rPr>
                <w:rFonts w:cs="Times New Roman"/>
                <w:b/>
                <w:color w:val="auto"/>
              </w:rPr>
            </w:pPr>
            <w:r w:rsidRPr="00CA5E0E">
              <w:rPr>
                <w:rFonts w:cs="Times New Roman"/>
                <w:b/>
                <w:color w:val="auto"/>
              </w:rPr>
              <w:t>TOTAL</w:t>
            </w:r>
          </w:p>
        </w:tc>
        <w:tc>
          <w:tcPr>
            <w:tcW w:w="1350" w:type="dxa"/>
            <w:shd w:val="clear" w:color="auto" w:fill="FFFFFF" w:themeFill="background1"/>
            <w:vAlign w:val="center"/>
          </w:tcPr>
          <w:p w:rsidRPr="00CA5E0E" w:rsidR="00FA5525" w:rsidP="001516DA" w:rsidRDefault="00FA5525" w14:paraId="0CA62AEC" w14:textId="77777777">
            <w:pPr>
              <w:jc w:val="center"/>
              <w:rPr>
                <w:rFonts w:cs="Times New Roman"/>
                <w:b/>
                <w:color w:val="auto"/>
              </w:rPr>
            </w:pPr>
            <w:r w:rsidRPr="00CA5E0E">
              <w:rPr>
                <w:rFonts w:cs="Times New Roman"/>
                <w:b/>
                <w:color w:val="auto"/>
              </w:rPr>
              <w:t>100 Points</w:t>
            </w:r>
          </w:p>
        </w:tc>
      </w:tr>
    </w:tbl>
    <w:p w:rsidRPr="00CA5E0E" w:rsidR="00FA5525" w:rsidP="00FA5525" w:rsidRDefault="00FA5525" w14:paraId="144BE9EE" w14:textId="77777777">
      <w:pPr>
        <w:pStyle w:val="Heading4"/>
        <w:numPr>
          <w:ilvl w:val="0"/>
          <w:numId w:val="133"/>
        </w:numPr>
        <w:rPr>
          <w:color w:val="auto"/>
        </w:rPr>
      </w:pPr>
    </w:p>
    <w:p w:rsidRPr="00CA5E0E" w:rsidR="00FA5525" w:rsidP="00FA5525" w:rsidRDefault="00FA5525" w14:paraId="1838AC10" w14:textId="77777777">
      <w:pPr>
        <w:widowControl w:val="0"/>
        <w:autoSpaceDE w:val="0"/>
        <w:autoSpaceDN w:val="0"/>
        <w:adjustRightInd w:val="0"/>
      </w:pPr>
      <w:r w:rsidRPr="00CA5E0E">
        <w:t>Imagine that you could allocate 100 preference points to ensure that [site or geographic area] kept its existing values. You might assign 100 points to one attribute and zero to all the others, or assign 50 to one, 25 to another and 25 to yet another, and so forth.</w:t>
      </w:r>
    </w:p>
    <w:p w:rsidRPr="00CA5E0E" w:rsidR="00FA5525" w:rsidP="00FA5525" w:rsidRDefault="00FA5525" w14:paraId="512DA685" w14:textId="77777777">
      <w:pPr>
        <w:widowControl w:val="0"/>
        <w:autoSpaceDE w:val="0"/>
        <w:autoSpaceDN w:val="0"/>
        <w:adjustRightInd w:val="0"/>
      </w:pPr>
    </w:p>
    <w:p w:rsidRPr="00CA5E0E" w:rsidR="00FA5525" w:rsidP="00FA5525" w:rsidRDefault="00FA5525" w14:paraId="5F5A2BCF" w14:textId="77777777">
      <w:pPr>
        <w:widowControl w:val="0"/>
        <w:autoSpaceDE w:val="0"/>
        <w:autoSpaceDN w:val="0"/>
        <w:adjustRightInd w:val="0"/>
      </w:pPr>
      <w:r w:rsidRPr="00CA5E0E">
        <w:t>Please read through the list below and use the boxes to assign 100 points any way you would like. The points you assign should total 100 points.</w:t>
      </w:r>
    </w:p>
    <w:p w:rsidRPr="00CA5E0E" w:rsidR="00FA5525" w:rsidP="00FA5525" w:rsidRDefault="00FA5525" w14:paraId="214F88D5" w14:textId="77777777">
      <w:pPr>
        <w:widowControl w:val="0"/>
        <w:autoSpaceDE w:val="0"/>
        <w:autoSpaceDN w:val="0"/>
        <w:adjustRightInd w:val="0"/>
        <w:rPr>
          <w:rFonts w:cs="Times New Roman"/>
          <w:color w:val="auto"/>
        </w:rPr>
      </w:pPr>
    </w:p>
    <w:tbl>
      <w:tblPr>
        <w:tblW w:w="0" w:type="auto"/>
        <w:tblLook w:val="04A0" w:firstRow="1" w:lastRow="0" w:firstColumn="1" w:lastColumn="0" w:noHBand="0" w:noVBand="1"/>
      </w:tblPr>
      <w:tblGrid>
        <w:gridCol w:w="9294"/>
        <w:gridCol w:w="786"/>
      </w:tblGrid>
      <w:tr w:rsidRPr="00CA5E0E" w:rsidR="00FA5525" w:rsidTr="001516DA" w14:paraId="4C5D9EFF" w14:textId="77777777">
        <w:tc>
          <w:tcPr>
            <w:tcW w:w="0" w:type="auto"/>
            <w:vAlign w:val="center"/>
          </w:tcPr>
          <w:p w:rsidRPr="00CA5E0E" w:rsidR="00FA5525" w:rsidP="001516DA" w:rsidRDefault="00FA5525" w14:paraId="034104B0" w14:textId="77777777">
            <w:pPr>
              <w:widowControl w:val="0"/>
              <w:autoSpaceDE w:val="0"/>
              <w:autoSpaceDN w:val="0"/>
              <w:adjustRightInd w:val="0"/>
              <w:spacing w:before="120" w:after="120"/>
              <w:rPr>
                <w:color w:val="auto"/>
              </w:rPr>
            </w:pPr>
            <w:r w:rsidRPr="00CA5E0E">
              <w:rPr>
                <w:b/>
                <w:color w:val="auto"/>
              </w:rPr>
              <w:t>Aesthetic Value (A).</w:t>
            </w:r>
            <w:r w:rsidRPr="00CA5E0E">
              <w:rPr>
                <w:color w:val="auto"/>
              </w:rPr>
              <w:t xml:space="preserve"> I value [site] because I enjoy the scenery, sights, sounds, smells, etc.</w:t>
            </w:r>
          </w:p>
        </w:tc>
        <w:tc>
          <w:tcPr>
            <w:tcW w:w="0" w:type="auto"/>
            <w:vAlign w:val="center"/>
          </w:tcPr>
          <w:p w:rsidRPr="00CA5E0E" w:rsidR="00FA5525" w:rsidP="001516DA" w:rsidRDefault="00FA5525" w14:paraId="705D74FA"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38D8B8C7" wp14:editId="6D357E6F">
                      <wp:extent cx="335280" cy="256032"/>
                      <wp:effectExtent l="0" t="0" r="26670" b="10795"/>
                      <wp:docPr id="1" name="Rectangle 1"/>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5FF5C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">
                      <w10:anchorlock/>
                    </v:rect>
                  </w:pict>
                </mc:Fallback>
              </mc:AlternateContent>
            </w:r>
          </w:p>
        </w:tc>
      </w:tr>
      <w:tr w:rsidRPr="00CA5E0E" w:rsidR="00FA5525" w:rsidTr="001516DA" w14:paraId="5E93F3C9" w14:textId="77777777">
        <w:tc>
          <w:tcPr>
            <w:tcW w:w="0" w:type="auto"/>
            <w:vAlign w:val="center"/>
          </w:tcPr>
          <w:p w:rsidRPr="00CA5E0E" w:rsidR="00FA5525" w:rsidP="001516DA" w:rsidRDefault="00FA5525" w14:paraId="3EA97713" w14:textId="77777777">
            <w:pPr>
              <w:widowControl w:val="0"/>
              <w:autoSpaceDE w:val="0"/>
              <w:autoSpaceDN w:val="0"/>
              <w:adjustRightInd w:val="0"/>
              <w:spacing w:before="120" w:after="120"/>
              <w:rPr>
                <w:color w:val="auto"/>
              </w:rPr>
            </w:pPr>
            <w:r w:rsidRPr="00CA5E0E">
              <w:rPr>
                <w:b/>
                <w:color w:val="auto"/>
              </w:rPr>
              <w:t>Biological Diversity Value (B).</w:t>
            </w:r>
            <w:r w:rsidRPr="00CA5E0E">
              <w:rPr>
                <w:color w:val="auto"/>
              </w:rPr>
              <w:t xml:space="preserve"> I value [site] because it provides a variety of fish, wildlife, plant life, etc.</w:t>
            </w:r>
          </w:p>
        </w:tc>
        <w:tc>
          <w:tcPr>
            <w:tcW w:w="0" w:type="auto"/>
            <w:vAlign w:val="center"/>
          </w:tcPr>
          <w:p w:rsidRPr="00CA5E0E" w:rsidR="00FA5525" w:rsidP="001516DA" w:rsidRDefault="00FA5525" w14:paraId="0649F6F6"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384067DA" wp14:editId="19DCF608">
                      <wp:extent cx="335280" cy="256032"/>
                      <wp:effectExtent l="0" t="0" r="26670" b="10795"/>
                      <wp:docPr id="3" name="Rectangle 3"/>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49547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">
                      <w10:anchorlock/>
                    </v:rect>
                  </w:pict>
                </mc:Fallback>
              </mc:AlternateContent>
            </w:r>
          </w:p>
        </w:tc>
      </w:tr>
      <w:tr w:rsidRPr="00CA5E0E" w:rsidR="00FA5525" w:rsidTr="001516DA" w14:paraId="175E5347" w14:textId="77777777">
        <w:tc>
          <w:tcPr>
            <w:tcW w:w="0" w:type="auto"/>
            <w:vAlign w:val="center"/>
          </w:tcPr>
          <w:p w:rsidRPr="00CA5E0E" w:rsidR="00FA5525" w:rsidP="001516DA" w:rsidRDefault="00FA5525" w14:paraId="6CFC5D9A" w14:textId="77777777">
            <w:pPr>
              <w:widowControl w:val="0"/>
              <w:autoSpaceDE w:val="0"/>
              <w:autoSpaceDN w:val="0"/>
              <w:adjustRightInd w:val="0"/>
              <w:spacing w:before="120" w:after="120"/>
              <w:rPr>
                <w:color w:val="auto"/>
              </w:rPr>
            </w:pPr>
            <w:r w:rsidRPr="00CA5E0E">
              <w:rPr>
                <w:b/>
                <w:color w:val="auto"/>
              </w:rPr>
              <w:t>Cultural Value (C).</w:t>
            </w:r>
            <w:r w:rsidRPr="00CA5E0E">
              <w:rPr>
                <w:color w:val="auto"/>
              </w:rPr>
              <w:t xml:space="preserve"> I value [site] because it is a place for me to continue to pass down the wisdom, knowledge, traditions, and way of life of my ancestors.</w:t>
            </w:r>
          </w:p>
        </w:tc>
        <w:tc>
          <w:tcPr>
            <w:tcW w:w="0" w:type="auto"/>
            <w:vAlign w:val="center"/>
          </w:tcPr>
          <w:p w:rsidRPr="00CA5E0E" w:rsidR="00FA5525" w:rsidP="001516DA" w:rsidRDefault="00FA5525" w14:paraId="289FD941"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4CD75098" wp14:editId="7B3BC031">
                      <wp:extent cx="335280" cy="256032"/>
                      <wp:effectExtent l="0" t="0" r="26670" b="10795"/>
                      <wp:docPr id="4" name="Rectangle 4"/>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75901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">
                      <w10:anchorlock/>
                    </v:rect>
                  </w:pict>
                </mc:Fallback>
              </mc:AlternateContent>
            </w:r>
          </w:p>
        </w:tc>
      </w:tr>
      <w:tr w:rsidRPr="00CA5E0E" w:rsidR="00FA5525" w:rsidTr="001516DA" w14:paraId="0F32B5BD" w14:textId="77777777">
        <w:tc>
          <w:tcPr>
            <w:tcW w:w="0" w:type="auto"/>
            <w:vAlign w:val="center"/>
          </w:tcPr>
          <w:p w:rsidRPr="00CA5E0E" w:rsidR="00FA5525" w:rsidP="001516DA" w:rsidRDefault="00FA5525" w14:paraId="18AD9B45" w14:textId="77777777">
            <w:pPr>
              <w:widowControl w:val="0"/>
              <w:autoSpaceDE w:val="0"/>
              <w:autoSpaceDN w:val="0"/>
              <w:adjustRightInd w:val="0"/>
              <w:spacing w:before="120" w:after="120"/>
              <w:rPr>
                <w:color w:val="auto"/>
              </w:rPr>
            </w:pPr>
            <w:r w:rsidRPr="00CA5E0E">
              <w:rPr>
                <w:b/>
                <w:color w:val="auto"/>
              </w:rPr>
              <w:t>Economic Value (E).</w:t>
            </w:r>
            <w:r w:rsidRPr="00CA5E0E">
              <w:rPr>
                <w:color w:val="auto"/>
              </w:rPr>
              <w:t xml:space="preserve"> I value [site] because it provides fisheries or tourism opportunities, such as outfitting and guiding.</w:t>
            </w:r>
          </w:p>
        </w:tc>
        <w:tc>
          <w:tcPr>
            <w:tcW w:w="0" w:type="auto"/>
            <w:vAlign w:val="center"/>
          </w:tcPr>
          <w:p w:rsidRPr="00CA5E0E" w:rsidR="00FA5525" w:rsidP="001516DA" w:rsidRDefault="00FA5525" w14:paraId="572A5CB0"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3E4903FF" wp14:editId="122B3291">
                      <wp:extent cx="335280" cy="256032"/>
                      <wp:effectExtent l="0" t="0" r="26670" b="10795"/>
                      <wp:docPr id="5" name="Rectangle 5"/>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61EE7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">
                      <w10:anchorlock/>
                    </v:rect>
                  </w:pict>
                </mc:Fallback>
              </mc:AlternateContent>
            </w:r>
          </w:p>
        </w:tc>
      </w:tr>
      <w:tr w:rsidRPr="00CA5E0E" w:rsidR="00FA5525" w:rsidTr="001516DA" w14:paraId="6931ABAD" w14:textId="77777777">
        <w:tc>
          <w:tcPr>
            <w:tcW w:w="0" w:type="auto"/>
            <w:vAlign w:val="center"/>
          </w:tcPr>
          <w:p w:rsidRPr="00CA5E0E" w:rsidR="00FA5525" w:rsidP="001516DA" w:rsidRDefault="00FA5525" w14:paraId="2772D96C" w14:textId="77777777">
            <w:pPr>
              <w:widowControl w:val="0"/>
              <w:autoSpaceDE w:val="0"/>
              <w:autoSpaceDN w:val="0"/>
              <w:adjustRightInd w:val="0"/>
              <w:spacing w:before="120" w:after="120"/>
              <w:rPr>
                <w:color w:val="auto"/>
              </w:rPr>
            </w:pPr>
            <w:r w:rsidRPr="00CA5E0E">
              <w:rPr>
                <w:b/>
                <w:color w:val="auto"/>
              </w:rPr>
              <w:t>Future Value (F).</w:t>
            </w:r>
            <w:r w:rsidRPr="00CA5E0E">
              <w:rPr>
                <w:color w:val="auto"/>
              </w:rPr>
              <w:t xml:space="preserve"> I value [site] because it allows future generations to know and experience the area as it is now.</w:t>
            </w:r>
          </w:p>
        </w:tc>
        <w:tc>
          <w:tcPr>
            <w:tcW w:w="0" w:type="auto"/>
            <w:vAlign w:val="center"/>
          </w:tcPr>
          <w:p w:rsidRPr="00CA5E0E" w:rsidR="00FA5525" w:rsidP="001516DA" w:rsidRDefault="00FA5525" w14:paraId="7C0BBBD4"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1E3FB1DB" wp14:editId="0C96D57C">
                      <wp:extent cx="335280" cy="256032"/>
                      <wp:effectExtent l="0" t="0" r="26670" b="10795"/>
                      <wp:docPr id="6" name="Rectangle 6"/>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55511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">
                      <w10:anchorlock/>
                    </v:rect>
                  </w:pict>
                </mc:Fallback>
              </mc:AlternateContent>
            </w:r>
          </w:p>
        </w:tc>
      </w:tr>
      <w:tr w:rsidRPr="00CA5E0E" w:rsidR="00FA5525" w:rsidTr="001516DA" w14:paraId="59643378" w14:textId="77777777">
        <w:tc>
          <w:tcPr>
            <w:tcW w:w="0" w:type="auto"/>
            <w:vAlign w:val="center"/>
          </w:tcPr>
          <w:p w:rsidRPr="00CA5E0E" w:rsidR="00FA5525" w:rsidP="001516DA" w:rsidRDefault="00FA5525" w14:paraId="3193E8D6" w14:textId="77777777">
            <w:pPr>
              <w:widowControl w:val="0"/>
              <w:autoSpaceDE w:val="0"/>
              <w:autoSpaceDN w:val="0"/>
              <w:adjustRightInd w:val="0"/>
              <w:spacing w:before="120" w:after="120"/>
              <w:rPr>
                <w:color w:val="auto"/>
              </w:rPr>
            </w:pPr>
            <w:r w:rsidRPr="00CA5E0E">
              <w:rPr>
                <w:b/>
                <w:color w:val="auto"/>
              </w:rPr>
              <w:t>Historic Value (H).</w:t>
            </w:r>
            <w:r w:rsidRPr="00CA5E0E">
              <w:rPr>
                <w:color w:val="auto"/>
              </w:rPr>
              <w:t xml:space="preserve"> I value [site] because it has places and things of natural and human history that matter to me.</w:t>
            </w:r>
          </w:p>
        </w:tc>
        <w:tc>
          <w:tcPr>
            <w:tcW w:w="0" w:type="auto"/>
            <w:vAlign w:val="center"/>
          </w:tcPr>
          <w:p w:rsidRPr="00CA5E0E" w:rsidR="00FA5525" w:rsidP="001516DA" w:rsidRDefault="00FA5525" w14:paraId="12581D2E"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1188AEFF" wp14:editId="43AE21E9">
                      <wp:extent cx="335280" cy="256032"/>
                      <wp:effectExtent l="0" t="0" r="26670" b="10795"/>
                      <wp:docPr id="7" name="Rectangle 7"/>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3A32B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">
                      <w10:anchorlock/>
                    </v:rect>
                  </w:pict>
                </mc:Fallback>
              </mc:AlternateContent>
            </w:r>
          </w:p>
        </w:tc>
      </w:tr>
      <w:tr w:rsidRPr="00CA5E0E" w:rsidR="00FA5525" w:rsidTr="001516DA" w14:paraId="0E5BD317" w14:textId="77777777">
        <w:tc>
          <w:tcPr>
            <w:tcW w:w="0" w:type="auto"/>
            <w:vAlign w:val="center"/>
          </w:tcPr>
          <w:p w:rsidRPr="00CA5E0E" w:rsidR="00FA5525" w:rsidP="001516DA" w:rsidRDefault="00FA5525" w14:paraId="7417608D" w14:textId="77777777">
            <w:pPr>
              <w:widowControl w:val="0"/>
              <w:autoSpaceDE w:val="0"/>
              <w:autoSpaceDN w:val="0"/>
              <w:adjustRightInd w:val="0"/>
              <w:spacing w:before="120" w:after="120"/>
              <w:rPr>
                <w:color w:val="auto"/>
              </w:rPr>
            </w:pPr>
            <w:r w:rsidRPr="00CA5E0E">
              <w:rPr>
                <w:b/>
                <w:color w:val="auto"/>
              </w:rPr>
              <w:t>Intrinsic Value (I).</w:t>
            </w:r>
            <w:r w:rsidRPr="00CA5E0E">
              <w:rPr>
                <w:color w:val="auto"/>
              </w:rPr>
              <w:t xml:space="preserve"> I value [site] in and of itself for its existence, no matter what I or others think about the [site].</w:t>
            </w:r>
          </w:p>
        </w:tc>
        <w:tc>
          <w:tcPr>
            <w:tcW w:w="0" w:type="auto"/>
            <w:vAlign w:val="center"/>
          </w:tcPr>
          <w:p w:rsidRPr="00CA5E0E" w:rsidR="00FA5525" w:rsidP="001516DA" w:rsidRDefault="00FA5525" w14:paraId="3FDFF8E2"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0A57C71B" wp14:editId="647E1A04">
                      <wp:extent cx="335280" cy="256032"/>
                      <wp:effectExtent l="0" t="0" r="26670" b="10795"/>
                      <wp:docPr id="8" name="Rectangle 8"/>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2A75B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">
                      <w10:anchorlock/>
                    </v:rect>
                  </w:pict>
                </mc:Fallback>
              </mc:AlternateContent>
            </w:r>
          </w:p>
        </w:tc>
      </w:tr>
      <w:tr w:rsidRPr="00CA5E0E" w:rsidR="00FA5525" w:rsidTr="001516DA" w14:paraId="1294BBE7" w14:textId="77777777">
        <w:tc>
          <w:tcPr>
            <w:tcW w:w="0" w:type="auto"/>
            <w:vAlign w:val="center"/>
          </w:tcPr>
          <w:p w:rsidRPr="00CA5E0E" w:rsidR="00FA5525" w:rsidP="001516DA" w:rsidRDefault="00FA5525" w14:paraId="73BDDCCA" w14:textId="77777777">
            <w:pPr>
              <w:widowControl w:val="0"/>
              <w:autoSpaceDE w:val="0"/>
              <w:autoSpaceDN w:val="0"/>
              <w:adjustRightInd w:val="0"/>
              <w:spacing w:before="120" w:after="120"/>
              <w:rPr>
                <w:color w:val="auto"/>
              </w:rPr>
            </w:pPr>
            <w:r w:rsidRPr="00CA5E0E">
              <w:rPr>
                <w:b/>
                <w:color w:val="auto"/>
              </w:rPr>
              <w:t>Learning/Scientific Value (L)</w:t>
            </w:r>
            <w:r w:rsidRPr="00CA5E0E">
              <w:rPr>
                <w:color w:val="auto"/>
              </w:rPr>
              <w:t>. I value [site] because we can learn about the environment through scientific observation or experimentation.</w:t>
            </w:r>
          </w:p>
        </w:tc>
        <w:tc>
          <w:tcPr>
            <w:tcW w:w="0" w:type="auto"/>
            <w:vAlign w:val="center"/>
          </w:tcPr>
          <w:p w:rsidRPr="00CA5E0E" w:rsidR="00FA5525" w:rsidP="001516DA" w:rsidRDefault="00FA5525" w14:paraId="55CC1D81"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54B90908" wp14:editId="599C623A">
                      <wp:extent cx="335280" cy="256032"/>
                      <wp:effectExtent l="0" t="0" r="26670" b="10795"/>
                      <wp:docPr id="9" name="Rectangle 9"/>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9"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016E4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">
                      <w10:anchorlock/>
                    </v:rect>
                  </w:pict>
                </mc:Fallback>
              </mc:AlternateContent>
            </w:r>
          </w:p>
        </w:tc>
      </w:tr>
      <w:tr w:rsidRPr="00CA5E0E" w:rsidR="00FA5525" w:rsidTr="001516DA" w14:paraId="74A6FD8B" w14:textId="77777777">
        <w:tc>
          <w:tcPr>
            <w:tcW w:w="0" w:type="auto"/>
            <w:vAlign w:val="center"/>
          </w:tcPr>
          <w:p w:rsidRPr="00CA5E0E" w:rsidR="00FA5525" w:rsidP="001516DA" w:rsidRDefault="00FA5525" w14:paraId="6EF93ED1" w14:textId="77777777">
            <w:pPr>
              <w:widowControl w:val="0"/>
              <w:autoSpaceDE w:val="0"/>
              <w:autoSpaceDN w:val="0"/>
              <w:adjustRightInd w:val="0"/>
              <w:spacing w:before="120" w:after="120"/>
              <w:rPr>
                <w:color w:val="auto"/>
              </w:rPr>
            </w:pPr>
            <w:r w:rsidRPr="00CA5E0E">
              <w:rPr>
                <w:b/>
                <w:color w:val="auto"/>
              </w:rPr>
              <w:t>Life Sustaining Value (LS).</w:t>
            </w:r>
            <w:r w:rsidRPr="00CA5E0E">
              <w:rPr>
                <w:color w:val="auto"/>
              </w:rPr>
              <w:t xml:space="preserve"> I value [site] because it helps preserve and protect clean air, soil, and water, and it protects lives and property from storms, sea level rise, and saltwater intrusion.</w:t>
            </w:r>
          </w:p>
        </w:tc>
        <w:tc>
          <w:tcPr>
            <w:tcW w:w="0" w:type="auto"/>
            <w:vAlign w:val="center"/>
          </w:tcPr>
          <w:p w:rsidRPr="00CA5E0E" w:rsidR="00FA5525" w:rsidP="001516DA" w:rsidRDefault="00FA5525" w14:paraId="6AEBD714"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5F71419B" wp14:editId="16EEBECA">
                      <wp:extent cx="335280" cy="256032"/>
                      <wp:effectExtent l="0" t="0" r="26670" b="10795"/>
                      <wp:docPr id="10" name="Rectangle 10"/>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0"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07BB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">
                      <w10:anchorlock/>
                    </v:rect>
                  </w:pict>
                </mc:Fallback>
              </mc:AlternateContent>
            </w:r>
          </w:p>
        </w:tc>
      </w:tr>
      <w:tr w:rsidRPr="00CA5E0E" w:rsidR="00FA5525" w:rsidTr="001516DA" w14:paraId="103EDB71" w14:textId="77777777">
        <w:tc>
          <w:tcPr>
            <w:tcW w:w="0" w:type="auto"/>
            <w:vAlign w:val="center"/>
          </w:tcPr>
          <w:p w:rsidRPr="00CA5E0E" w:rsidR="00FA5525" w:rsidP="001516DA" w:rsidRDefault="00FA5525" w14:paraId="4559B143" w14:textId="77777777">
            <w:pPr>
              <w:widowControl w:val="0"/>
              <w:autoSpaceDE w:val="0"/>
              <w:autoSpaceDN w:val="0"/>
              <w:adjustRightInd w:val="0"/>
              <w:spacing w:before="120" w:after="120"/>
              <w:rPr>
                <w:color w:val="auto"/>
              </w:rPr>
            </w:pPr>
            <w:r w:rsidRPr="00CA5E0E">
              <w:rPr>
                <w:b/>
                <w:color w:val="auto"/>
              </w:rPr>
              <w:t>Recreation Value (R).</w:t>
            </w:r>
            <w:r w:rsidRPr="00CA5E0E">
              <w:rPr>
                <w:color w:val="auto"/>
              </w:rPr>
              <w:t xml:space="preserve"> I value [site] because it provides a place for my favorite outdoor recreation activities.</w:t>
            </w:r>
          </w:p>
        </w:tc>
        <w:tc>
          <w:tcPr>
            <w:tcW w:w="0" w:type="auto"/>
            <w:vAlign w:val="center"/>
          </w:tcPr>
          <w:p w:rsidRPr="00CA5E0E" w:rsidR="00FA5525" w:rsidP="001516DA" w:rsidRDefault="00FA5525" w14:paraId="1CF2233F"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6019F8F0" wp14:editId="5F6FF9CF">
                      <wp:extent cx="335280" cy="256032"/>
                      <wp:effectExtent l="0" t="0" r="26670" b="10795"/>
                      <wp:docPr id="11" name="Rectangle 11"/>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1"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27596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">
                      <w10:anchorlock/>
                    </v:rect>
                  </w:pict>
                </mc:Fallback>
              </mc:AlternateContent>
            </w:r>
          </w:p>
        </w:tc>
      </w:tr>
      <w:tr w:rsidRPr="00CA5E0E" w:rsidR="00FA5525" w:rsidTr="001516DA" w14:paraId="6FBB7C9E" w14:textId="77777777">
        <w:tc>
          <w:tcPr>
            <w:tcW w:w="0" w:type="auto"/>
            <w:vAlign w:val="center"/>
          </w:tcPr>
          <w:p w:rsidRPr="00CA5E0E" w:rsidR="00FA5525" w:rsidP="001516DA" w:rsidRDefault="00FA5525" w14:paraId="56753054" w14:textId="77777777">
            <w:pPr>
              <w:widowControl w:val="0"/>
              <w:autoSpaceDE w:val="0"/>
              <w:autoSpaceDN w:val="0"/>
              <w:adjustRightInd w:val="0"/>
              <w:spacing w:before="120" w:after="120"/>
              <w:rPr>
                <w:color w:val="auto"/>
              </w:rPr>
            </w:pPr>
            <w:r w:rsidRPr="00CA5E0E">
              <w:rPr>
                <w:b/>
                <w:color w:val="auto"/>
              </w:rPr>
              <w:lastRenderedPageBreak/>
              <w:t>Spiritual Value (S).</w:t>
            </w:r>
            <w:r w:rsidRPr="00CA5E0E">
              <w:rPr>
                <w:color w:val="auto"/>
              </w:rPr>
              <w:t xml:space="preserve"> I value [site] because it is has sacred, religious, or spiritual meaning to me or because I feel reverence and respect for nature there.</w:t>
            </w:r>
          </w:p>
        </w:tc>
        <w:tc>
          <w:tcPr>
            <w:tcW w:w="0" w:type="auto"/>
            <w:vAlign w:val="center"/>
          </w:tcPr>
          <w:p w:rsidRPr="00CA5E0E" w:rsidR="00FA5525" w:rsidP="001516DA" w:rsidRDefault="00FA5525" w14:paraId="68CBDBC8"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65CF663E" wp14:editId="609255E0">
                      <wp:extent cx="335280" cy="256032"/>
                      <wp:effectExtent l="0" t="0" r="26670" b="10795"/>
                      <wp:docPr id="12" name="Rectangle 12"/>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13E16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">
                      <w10:anchorlock/>
                    </v:rect>
                  </w:pict>
                </mc:Fallback>
              </mc:AlternateContent>
            </w:r>
          </w:p>
        </w:tc>
      </w:tr>
      <w:tr w:rsidRPr="00CA5E0E" w:rsidR="00FA5525" w:rsidTr="001516DA" w14:paraId="6297C47B" w14:textId="77777777">
        <w:tc>
          <w:tcPr>
            <w:tcW w:w="0" w:type="auto"/>
            <w:vAlign w:val="center"/>
          </w:tcPr>
          <w:p w:rsidRPr="00CA5E0E" w:rsidR="00FA5525" w:rsidP="001516DA" w:rsidRDefault="00FA5525" w14:paraId="06A8A7FF" w14:textId="77777777">
            <w:pPr>
              <w:widowControl w:val="0"/>
              <w:autoSpaceDE w:val="0"/>
              <w:autoSpaceDN w:val="0"/>
              <w:adjustRightInd w:val="0"/>
              <w:spacing w:before="120" w:after="120"/>
              <w:rPr>
                <w:color w:val="auto"/>
              </w:rPr>
            </w:pPr>
            <w:r w:rsidRPr="00CA5E0E">
              <w:rPr>
                <w:b/>
                <w:color w:val="auto"/>
              </w:rPr>
              <w:t>Subsistence Value (Sub).</w:t>
            </w:r>
            <w:r w:rsidRPr="00CA5E0E">
              <w:rPr>
                <w:color w:val="auto"/>
              </w:rPr>
              <w:t xml:space="preserve"> I value [site] because it provides necessary food and supplies to sustain my life.</w:t>
            </w:r>
          </w:p>
        </w:tc>
        <w:tc>
          <w:tcPr>
            <w:tcW w:w="0" w:type="auto"/>
            <w:vAlign w:val="center"/>
          </w:tcPr>
          <w:p w:rsidRPr="00CA5E0E" w:rsidR="00FA5525" w:rsidP="001516DA" w:rsidRDefault="00FA5525" w14:paraId="0F419903"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68F56E28" wp14:editId="2A8FD112">
                      <wp:extent cx="335280" cy="256032"/>
                      <wp:effectExtent l="0" t="0" r="26670" b="10795"/>
                      <wp:docPr id="14" name="Rectangle 14"/>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57C21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OMCVKx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3AA97590" w14:textId="77777777">
        <w:tc>
          <w:tcPr>
            <w:tcW w:w="0" w:type="auto"/>
            <w:vAlign w:val="center"/>
          </w:tcPr>
          <w:p w:rsidRPr="00CA5E0E" w:rsidR="00FA5525" w:rsidP="001516DA" w:rsidRDefault="00FA5525" w14:paraId="73598BF4" w14:textId="77777777">
            <w:pPr>
              <w:widowControl w:val="0"/>
              <w:autoSpaceDE w:val="0"/>
              <w:autoSpaceDN w:val="0"/>
              <w:adjustRightInd w:val="0"/>
              <w:spacing w:before="120" w:after="120"/>
              <w:rPr>
                <w:color w:val="auto"/>
              </w:rPr>
            </w:pPr>
            <w:r w:rsidRPr="00CA5E0E">
              <w:rPr>
                <w:b/>
                <w:color w:val="auto"/>
              </w:rPr>
              <w:t>Therapeutic Value (T).</w:t>
            </w:r>
            <w:r w:rsidRPr="00CA5E0E">
              <w:rPr>
                <w:color w:val="auto"/>
              </w:rPr>
              <w:t xml:space="preserve"> I value [site] because it makes me feel better physically and/or mentally.</w:t>
            </w:r>
          </w:p>
        </w:tc>
        <w:tc>
          <w:tcPr>
            <w:tcW w:w="0" w:type="auto"/>
            <w:vAlign w:val="center"/>
          </w:tcPr>
          <w:p w:rsidRPr="00CA5E0E" w:rsidR="00FA5525" w:rsidP="001516DA" w:rsidRDefault="00FA5525" w14:paraId="4D5B17B6" w14:textId="77777777">
            <w:pPr>
              <w:widowControl w:val="0"/>
              <w:autoSpaceDE w:val="0"/>
              <w:autoSpaceDN w:val="0"/>
              <w:adjustRightInd w:val="0"/>
              <w:spacing w:before="120" w:after="120"/>
              <w:rPr>
                <w:b/>
                <w:color w:val="auto"/>
              </w:rPr>
            </w:pPr>
            <w:r w:rsidRPr="00CA5E0E">
              <w:rPr>
                <w:noProof/>
                <w:color w:val="auto"/>
              </w:rPr>
              <mc:AlternateContent>
                <mc:Choice Requires="wps">
                  <w:drawing>
                    <wp:inline distT="0" distB="0" distL="0" distR="0" wp14:anchorId="6A545F87" wp14:editId="41E19C87">
                      <wp:extent cx="335280" cy="256032"/>
                      <wp:effectExtent l="0" t="0" r="26670" b="10795"/>
                      <wp:docPr id="15" name="Rectangle 15"/>
                      <wp:cNvGraphicFramePr/>
                      <a:graphic xmlns:a="http://schemas.openxmlformats.org/drawingml/2006/main">
                        <a:graphicData uri="http://schemas.microsoft.com/office/word/2010/wordprocessingShape">
                          <wps:wsp>
                            <wps:cNvSpPr/>
                            <wps:spPr>
                              <a:xfrm>
                                <a:off x="0" y="0"/>
                                <a:ext cx="335280" cy="25603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style="width:26.4pt;height:20.1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black [3200]" strokeweight=".5pt" w14:anchorId="5B9C2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">
                      <w10:anchorlock/>
                    </v:rect>
                  </w:pict>
                </mc:Fallback>
              </mc:AlternateContent>
            </w:r>
          </w:p>
        </w:tc>
      </w:tr>
      <w:tr w:rsidRPr="00CA5E0E" w:rsidR="00FA5525" w:rsidTr="001516DA" w14:paraId="4A047BC9" w14:textId="77777777">
        <w:tc>
          <w:tcPr>
            <w:tcW w:w="0" w:type="auto"/>
            <w:vAlign w:val="center"/>
          </w:tcPr>
          <w:p w:rsidRPr="00CA5E0E" w:rsidR="00FA5525" w:rsidP="001516DA" w:rsidRDefault="00FA5525" w14:paraId="120FE3FE" w14:textId="77777777">
            <w:pPr>
              <w:widowControl w:val="0"/>
              <w:autoSpaceDE w:val="0"/>
              <w:autoSpaceDN w:val="0"/>
              <w:adjustRightInd w:val="0"/>
              <w:spacing w:before="120" w:after="120"/>
              <w:jc w:val="right"/>
              <w:rPr>
                <w:b/>
                <w:color w:val="auto"/>
              </w:rPr>
            </w:pPr>
            <w:r w:rsidRPr="00CA5E0E">
              <w:rPr>
                <w:b/>
                <w:color w:val="auto"/>
              </w:rPr>
              <w:t>Total Points</w:t>
            </w:r>
          </w:p>
        </w:tc>
        <w:tc>
          <w:tcPr>
            <w:tcW w:w="0" w:type="auto"/>
            <w:vAlign w:val="center"/>
          </w:tcPr>
          <w:p w:rsidRPr="00CA5E0E" w:rsidR="00FA5525" w:rsidP="001516DA" w:rsidRDefault="00FA5525" w14:paraId="06AA301D" w14:textId="77777777">
            <w:pPr>
              <w:widowControl w:val="0"/>
              <w:autoSpaceDE w:val="0"/>
              <w:autoSpaceDN w:val="0"/>
              <w:adjustRightInd w:val="0"/>
              <w:spacing w:before="120" w:after="120"/>
              <w:rPr>
                <w:b/>
                <w:color w:val="auto"/>
              </w:rPr>
            </w:pPr>
            <w:r w:rsidRPr="00CA5E0E">
              <w:rPr>
                <w:b/>
                <w:color w:val="auto"/>
              </w:rPr>
              <w:t>100</w:t>
            </w:r>
          </w:p>
        </w:tc>
      </w:tr>
    </w:tbl>
    <w:p w:rsidRPr="00CA5E0E" w:rsidR="00104A4C" w:rsidP="00104A4C" w:rsidRDefault="00104A4C" w14:paraId="0D0B251F" w14:textId="72FD2B7C">
      <w:pPr>
        <w:pStyle w:val="Heading3"/>
      </w:pPr>
      <w:r>
        <w:t>ECOSYSTEM FUNCTION</w:t>
      </w:r>
    </w:p>
    <w:p w:rsidRPr="00CA5E0E" w:rsidR="00FA5525" w:rsidP="00FA5525" w:rsidRDefault="00FA5525" w14:paraId="27973980" w14:textId="77777777">
      <w:pPr>
        <w:pStyle w:val="Heading4"/>
        <w:numPr>
          <w:ilvl w:val="0"/>
          <w:numId w:val="101"/>
        </w:numPr>
        <w:rPr>
          <w:color w:val="auto"/>
        </w:rPr>
      </w:pPr>
    </w:p>
    <w:p w:rsidRPr="00CA5E0E" w:rsidR="00FA5525" w:rsidP="00FA5525" w:rsidRDefault="00FA5525" w14:paraId="6F85AB94" w14:textId="77777777">
      <w:r w:rsidRPr="00CA5E0E">
        <w:t xml:space="preserve">Healthy, biologically diverse natural habitats such as forests, urban green spaces (like parks, gardens, and stream banks), wetlands (marshes, swamps, and bogs), grasslands, and rivers provide many natural benefits to humans The following list shows some examples of benefits arising from natural habitats. </w:t>
      </w:r>
      <w:r w:rsidRPr="00CA5E0E">
        <w:rPr>
          <w:b/>
        </w:rPr>
        <w:t>Before today</w:t>
      </w:r>
      <w:r w:rsidRPr="00CA5E0E">
        <w:t>, were you aware that natural habitats can be essential to…?</w:t>
      </w:r>
    </w:p>
    <w:tbl>
      <w:tblPr>
        <w:tblStyle w:val="Checkbox"/>
        <w:tblW w:w="0" w:type="auto"/>
        <w:tblLook w:val="04A0" w:firstRow="1" w:lastRow="0" w:firstColumn="1" w:lastColumn="0" w:noHBand="0" w:noVBand="1"/>
      </w:tblPr>
      <w:tblGrid>
        <w:gridCol w:w="7654"/>
        <w:gridCol w:w="889"/>
        <w:gridCol w:w="817"/>
      </w:tblGrid>
      <w:tr w:rsidRPr="00CA5E0E" w:rsidR="00FA5525" w:rsidTr="001516DA" w14:paraId="4573CB09"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761442ED" w14:textId="77777777">
            <w:pPr>
              <w:spacing w:before="60" w:after="60"/>
              <w:rPr>
                <w:rFonts w:cs="Times New Roman"/>
                <w:b/>
                <w:color w:val="auto"/>
              </w:rPr>
            </w:pPr>
          </w:p>
        </w:tc>
        <w:tc>
          <w:tcPr>
            <w:tcW w:w="889" w:type="dxa"/>
          </w:tcPr>
          <w:p w:rsidRPr="00CA5E0E" w:rsidR="00FA5525" w:rsidP="001516DA" w:rsidRDefault="00FA5525" w14:paraId="0258692D"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Yes</w:t>
            </w:r>
          </w:p>
        </w:tc>
        <w:tc>
          <w:tcPr>
            <w:tcW w:w="817" w:type="dxa"/>
          </w:tcPr>
          <w:p w:rsidRPr="00CA5E0E" w:rsidR="00FA5525" w:rsidP="001516DA" w:rsidRDefault="00FA5525" w14:paraId="14C7863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No</w:t>
            </w:r>
          </w:p>
        </w:tc>
      </w:tr>
      <w:tr w:rsidRPr="00CA5E0E" w:rsidR="00FA5525" w:rsidTr="001516DA" w14:paraId="6F25B35D"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064102D2" w14:textId="77777777">
            <w:pPr>
              <w:spacing w:before="60" w:after="60"/>
              <w:rPr>
                <w:rFonts w:cs="Times New Roman"/>
                <w:b/>
                <w:color w:val="auto"/>
              </w:rPr>
            </w:pPr>
            <w:r w:rsidRPr="00CA5E0E">
              <w:rPr>
                <w:rFonts w:cs="Times New Roman"/>
                <w:color w:val="auto"/>
              </w:rPr>
              <w:t>…filter water to keep it clean and safe?</w:t>
            </w:r>
          </w:p>
        </w:tc>
        <w:tc>
          <w:tcPr>
            <w:tcW w:w="889" w:type="dxa"/>
          </w:tcPr>
          <w:p w:rsidRPr="00CA5E0E" w:rsidR="00FA5525" w:rsidP="001516DA" w:rsidRDefault="00FA5525" w14:paraId="0715F10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c>
          <w:tcPr>
            <w:tcW w:w="817" w:type="dxa"/>
          </w:tcPr>
          <w:p w:rsidRPr="00CA5E0E" w:rsidR="00FA5525" w:rsidP="001516DA" w:rsidRDefault="00FA5525" w14:paraId="6FCB8E7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r>
      <w:tr w:rsidRPr="00CA5E0E" w:rsidR="00FA5525" w:rsidTr="001516DA" w14:paraId="463509A6"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145ED6EC" w14:textId="77777777">
            <w:pPr>
              <w:spacing w:before="60" w:after="60"/>
              <w:rPr>
                <w:rFonts w:cs="Times New Roman"/>
                <w:b/>
                <w:color w:val="auto"/>
              </w:rPr>
            </w:pPr>
            <w:r w:rsidRPr="00CA5E0E">
              <w:rPr>
                <w:rFonts w:cs="Times New Roman"/>
                <w:color w:val="auto"/>
              </w:rPr>
              <w:t>…produce oxygen and clean pollutants from the air?</w:t>
            </w:r>
          </w:p>
        </w:tc>
        <w:tc>
          <w:tcPr>
            <w:tcW w:w="889" w:type="dxa"/>
          </w:tcPr>
          <w:p w:rsidRPr="00CA5E0E" w:rsidR="00FA5525" w:rsidP="001516DA" w:rsidRDefault="00FA5525" w14:paraId="1567D103"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c>
          <w:tcPr>
            <w:tcW w:w="817" w:type="dxa"/>
          </w:tcPr>
          <w:p w:rsidRPr="00CA5E0E" w:rsidR="00FA5525" w:rsidP="001516DA" w:rsidRDefault="00FA5525" w14:paraId="4ACA192F"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r>
      <w:tr w:rsidRPr="00CA5E0E" w:rsidR="00FA5525" w:rsidTr="001516DA" w14:paraId="54550819"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7BBFFC85" w14:textId="77777777">
            <w:pPr>
              <w:spacing w:before="60" w:after="60"/>
              <w:rPr>
                <w:rFonts w:cs="Times New Roman"/>
                <w:b/>
                <w:color w:val="auto"/>
              </w:rPr>
            </w:pPr>
            <w:r w:rsidRPr="00CA5E0E">
              <w:rPr>
                <w:rFonts w:cs="Times New Roman"/>
                <w:color w:val="auto"/>
              </w:rPr>
              <w:t>…keep soil fertile and productive?</w:t>
            </w:r>
          </w:p>
        </w:tc>
        <w:tc>
          <w:tcPr>
            <w:tcW w:w="889" w:type="dxa"/>
          </w:tcPr>
          <w:p w:rsidRPr="00CA5E0E" w:rsidR="00FA5525" w:rsidP="001516DA" w:rsidRDefault="00FA5525" w14:paraId="0F4764A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c>
          <w:tcPr>
            <w:tcW w:w="817" w:type="dxa"/>
          </w:tcPr>
          <w:p w:rsidRPr="00CA5E0E" w:rsidR="00FA5525" w:rsidP="001516DA" w:rsidRDefault="00FA5525" w14:paraId="40ECB7D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r>
      <w:tr w:rsidRPr="00CA5E0E" w:rsidR="00FA5525" w:rsidTr="001516DA" w14:paraId="452E250A"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5D2476E1" w14:textId="77777777">
            <w:pPr>
              <w:spacing w:before="60" w:after="60"/>
              <w:rPr>
                <w:rFonts w:cs="Times New Roman"/>
                <w:b/>
                <w:color w:val="auto"/>
              </w:rPr>
            </w:pPr>
            <w:r w:rsidRPr="00CA5E0E">
              <w:rPr>
                <w:rFonts w:cs="Times New Roman"/>
                <w:color w:val="auto"/>
              </w:rPr>
              <w:t>…protect communities and property from storm impacts?</w:t>
            </w:r>
          </w:p>
        </w:tc>
        <w:tc>
          <w:tcPr>
            <w:tcW w:w="889" w:type="dxa"/>
          </w:tcPr>
          <w:p w:rsidRPr="00CA5E0E" w:rsidR="00FA5525" w:rsidP="001516DA" w:rsidRDefault="00FA5525" w14:paraId="5AF180B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c>
          <w:tcPr>
            <w:tcW w:w="817" w:type="dxa"/>
          </w:tcPr>
          <w:p w:rsidRPr="00CA5E0E" w:rsidR="00FA5525" w:rsidP="001516DA" w:rsidRDefault="00FA5525" w14:paraId="7DE494D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r>
      <w:tr w:rsidRPr="00CA5E0E" w:rsidR="00FA5525" w:rsidTr="001516DA" w14:paraId="401BB17A"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164FC814" w14:textId="77777777">
            <w:pPr>
              <w:spacing w:before="60" w:after="60"/>
              <w:rPr>
                <w:rFonts w:cs="Times New Roman"/>
                <w:b/>
                <w:color w:val="auto"/>
              </w:rPr>
            </w:pPr>
            <w:r w:rsidRPr="00CA5E0E">
              <w:rPr>
                <w:rFonts w:cs="Times New Roman"/>
                <w:color w:val="auto"/>
              </w:rPr>
              <w:t>…provide raw materials for making and building things?</w:t>
            </w:r>
          </w:p>
        </w:tc>
        <w:tc>
          <w:tcPr>
            <w:tcW w:w="889" w:type="dxa"/>
          </w:tcPr>
          <w:p w:rsidRPr="00CA5E0E" w:rsidR="00FA5525" w:rsidP="001516DA" w:rsidRDefault="00FA5525" w14:paraId="0DBB59C5"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c>
          <w:tcPr>
            <w:tcW w:w="817" w:type="dxa"/>
          </w:tcPr>
          <w:p w:rsidRPr="00CA5E0E" w:rsidR="00FA5525" w:rsidP="001516DA" w:rsidRDefault="00FA5525" w14:paraId="676F9E6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r>
      <w:tr w:rsidRPr="00CA5E0E" w:rsidR="00FA5525" w:rsidTr="001516DA" w14:paraId="09818E43"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01745EAE" w14:textId="77777777">
            <w:pPr>
              <w:spacing w:before="60" w:after="60"/>
              <w:rPr>
                <w:rFonts w:cs="Times New Roman"/>
                <w:b/>
                <w:color w:val="auto"/>
              </w:rPr>
            </w:pPr>
            <w:r w:rsidRPr="00CA5E0E">
              <w:rPr>
                <w:rFonts w:cs="Times New Roman"/>
                <w:color w:val="auto"/>
              </w:rPr>
              <w:t>…pollinate plants and crops to produce food?</w:t>
            </w:r>
          </w:p>
        </w:tc>
        <w:tc>
          <w:tcPr>
            <w:tcW w:w="889" w:type="dxa"/>
          </w:tcPr>
          <w:p w:rsidRPr="00CA5E0E" w:rsidR="00FA5525" w:rsidP="001516DA" w:rsidRDefault="00FA5525" w14:paraId="6860E604"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c>
          <w:tcPr>
            <w:tcW w:w="817" w:type="dxa"/>
          </w:tcPr>
          <w:p w:rsidRPr="00CA5E0E" w:rsidR="00FA5525" w:rsidP="001516DA" w:rsidRDefault="00FA5525" w14:paraId="6865191E"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r>
      <w:tr w:rsidRPr="00CA5E0E" w:rsidR="00FA5525" w:rsidTr="001516DA" w14:paraId="00F30F26"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4A3B4534" w14:textId="77777777">
            <w:pPr>
              <w:spacing w:before="60" w:after="60"/>
              <w:rPr>
                <w:rFonts w:cs="Times New Roman"/>
                <w:b/>
                <w:color w:val="auto"/>
              </w:rPr>
            </w:pPr>
            <w:r w:rsidRPr="00CA5E0E">
              <w:rPr>
                <w:rFonts w:cs="Times New Roman"/>
                <w:color w:val="auto"/>
              </w:rPr>
              <w:t>…reduce or control the spread of many diseases?</w:t>
            </w:r>
          </w:p>
        </w:tc>
        <w:tc>
          <w:tcPr>
            <w:tcW w:w="889" w:type="dxa"/>
          </w:tcPr>
          <w:p w:rsidRPr="00CA5E0E" w:rsidR="00FA5525" w:rsidP="001516DA" w:rsidRDefault="00FA5525" w14:paraId="5EDAC3D1"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c>
          <w:tcPr>
            <w:tcW w:w="817" w:type="dxa"/>
          </w:tcPr>
          <w:p w:rsidRPr="00CA5E0E" w:rsidR="00FA5525" w:rsidP="001516DA" w:rsidRDefault="00FA5525" w14:paraId="0997004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r>
      <w:tr w:rsidRPr="00CA5E0E" w:rsidR="00FA5525" w:rsidTr="001516DA" w14:paraId="75F410B1"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0798C660" w14:textId="77777777">
            <w:pPr>
              <w:spacing w:before="60" w:after="60"/>
              <w:rPr>
                <w:rFonts w:cs="Times New Roman"/>
                <w:b/>
                <w:color w:val="auto"/>
              </w:rPr>
            </w:pPr>
            <w:r w:rsidRPr="00CA5E0E">
              <w:rPr>
                <w:rFonts w:cs="Times New Roman"/>
                <w:color w:val="auto"/>
              </w:rPr>
              <w:t>…provide raw materials for most medicines?</w:t>
            </w:r>
          </w:p>
        </w:tc>
        <w:tc>
          <w:tcPr>
            <w:tcW w:w="889" w:type="dxa"/>
          </w:tcPr>
          <w:p w:rsidRPr="00CA5E0E" w:rsidR="00FA5525" w:rsidP="001516DA" w:rsidRDefault="00FA5525" w14:paraId="0AFF12BE"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c>
          <w:tcPr>
            <w:tcW w:w="817" w:type="dxa"/>
          </w:tcPr>
          <w:p w:rsidRPr="00CA5E0E" w:rsidR="00FA5525" w:rsidP="001516DA" w:rsidRDefault="00FA5525" w14:paraId="767EB509"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r>
      <w:tr w:rsidRPr="00CA5E0E" w:rsidR="00FA5525" w:rsidTr="001516DA" w14:paraId="591FB306"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2F31469F" w14:textId="77777777">
            <w:pPr>
              <w:spacing w:before="60" w:after="60"/>
              <w:rPr>
                <w:rFonts w:cs="Times New Roman"/>
                <w:b/>
                <w:color w:val="auto"/>
              </w:rPr>
            </w:pPr>
            <w:r w:rsidRPr="00CA5E0E">
              <w:rPr>
                <w:rFonts w:cs="Times New Roman"/>
                <w:color w:val="auto"/>
              </w:rPr>
              <w:t>…support human emotional well-being and cognitive development?</w:t>
            </w:r>
          </w:p>
        </w:tc>
        <w:tc>
          <w:tcPr>
            <w:tcW w:w="889" w:type="dxa"/>
          </w:tcPr>
          <w:p w:rsidRPr="00CA5E0E" w:rsidR="00FA5525" w:rsidP="001516DA" w:rsidRDefault="00FA5525" w14:paraId="106F0008"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c>
          <w:tcPr>
            <w:tcW w:w="817" w:type="dxa"/>
          </w:tcPr>
          <w:p w:rsidRPr="00CA5E0E" w:rsidR="00FA5525" w:rsidP="001516DA" w:rsidRDefault="00FA5525" w14:paraId="0D60E436"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r>
      <w:tr w:rsidRPr="00CA5E0E" w:rsidR="00FA5525" w:rsidTr="001516DA" w14:paraId="2E47A172"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3023CAFE" w14:textId="77777777">
            <w:pPr>
              <w:spacing w:before="60" w:after="60"/>
              <w:rPr>
                <w:rFonts w:cs="Times New Roman"/>
                <w:b/>
                <w:color w:val="auto"/>
              </w:rPr>
            </w:pPr>
            <w:r w:rsidRPr="00CA5E0E">
              <w:rPr>
                <w:rFonts w:cs="Times New Roman"/>
                <w:color w:val="auto"/>
              </w:rPr>
              <w:t>…provide places for inspiration or spiritual renewal?</w:t>
            </w:r>
          </w:p>
        </w:tc>
        <w:tc>
          <w:tcPr>
            <w:tcW w:w="889" w:type="dxa"/>
          </w:tcPr>
          <w:p w:rsidRPr="00CA5E0E" w:rsidR="00FA5525" w:rsidP="001516DA" w:rsidRDefault="00FA5525" w14:paraId="682F35A2"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c>
          <w:tcPr>
            <w:tcW w:w="817" w:type="dxa"/>
          </w:tcPr>
          <w:p w:rsidRPr="00CA5E0E" w:rsidR="00FA5525" w:rsidP="001516DA" w:rsidRDefault="00FA5525" w14:paraId="76296D0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r>
      <w:tr w:rsidRPr="00CA5E0E" w:rsidR="00FA5525" w:rsidTr="001516DA" w14:paraId="345528F2" w14:textId="77777777">
        <w:tc>
          <w:tcPr>
            <w:cnfStyle w:val="001000000000" w:firstRow="0" w:lastRow="0" w:firstColumn="1" w:lastColumn="0" w:oddVBand="0" w:evenVBand="0" w:oddHBand="0" w:evenHBand="0" w:firstRowFirstColumn="0" w:firstRowLastColumn="0" w:lastRowFirstColumn="0" w:lastRowLastColumn="0"/>
            <w:tcW w:w="7654" w:type="dxa"/>
          </w:tcPr>
          <w:p w:rsidRPr="00CA5E0E" w:rsidR="00FA5525" w:rsidP="001516DA" w:rsidRDefault="00FA5525" w14:paraId="0D09636A" w14:textId="77777777">
            <w:pPr>
              <w:spacing w:before="60" w:after="60"/>
              <w:rPr>
                <w:rFonts w:cs="Times New Roman"/>
                <w:b/>
                <w:color w:val="auto"/>
              </w:rPr>
            </w:pPr>
            <w:r w:rsidRPr="00CA5E0E">
              <w:rPr>
                <w:rFonts w:cs="Times New Roman"/>
                <w:color w:val="auto"/>
              </w:rPr>
              <w:t>…provide places for recreation, fitness, and leisure?</w:t>
            </w:r>
          </w:p>
        </w:tc>
        <w:tc>
          <w:tcPr>
            <w:tcW w:w="889" w:type="dxa"/>
          </w:tcPr>
          <w:p w:rsidRPr="00CA5E0E" w:rsidR="00FA5525" w:rsidP="001516DA" w:rsidRDefault="00FA5525" w14:paraId="3C379A8C"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c>
          <w:tcPr>
            <w:tcW w:w="817" w:type="dxa"/>
          </w:tcPr>
          <w:p w:rsidRPr="00CA5E0E" w:rsidR="00FA5525" w:rsidP="001516DA" w:rsidRDefault="00FA5525" w14:paraId="3C30B9D0" w14:textId="77777777">
            <w:pPr>
              <w:spacing w:before="60" w:after="60"/>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eastAsia="Times New Roman" w:cs="Times New Roman"/>
              </w:rPr>
              <w:sym w:font="Wingdings 2" w:char="F0A3"/>
            </w:r>
          </w:p>
        </w:tc>
      </w:tr>
    </w:tbl>
    <w:p w:rsidR="00966D74" w:rsidP="00FA5525" w:rsidRDefault="00966D74" w14:paraId="42109139" w14:textId="3A386622">
      <w:pPr>
        <w:pStyle w:val="Heading4"/>
        <w:numPr>
          <w:ilvl w:val="0"/>
          <w:numId w:val="101"/>
        </w:numPr>
        <w:rPr>
          <w:color w:val="auto"/>
        </w:rPr>
      </w:pPr>
      <w:bookmarkStart w:name="_Toc433873510" w:id="208"/>
    </w:p>
    <w:p w:rsidR="00966D74" w:rsidRDefault="00966D74" w14:paraId="20B2FFBE" w14:textId="77777777">
      <w:pPr>
        <w:rPr>
          <w:rFonts w:cs="Times New Roman"/>
          <w:b/>
          <w:color w:val="auto"/>
        </w:rPr>
      </w:pPr>
      <w:r>
        <w:rPr>
          <w:color w:val="auto"/>
        </w:rPr>
        <w:br w:type="page"/>
      </w:r>
    </w:p>
    <w:p w:rsidRPr="00CA5E0E" w:rsidR="00FA5525" w:rsidP="00FA5525" w:rsidRDefault="00FA5525" w14:paraId="7CD60986" w14:textId="77777777">
      <w:pPr>
        <w:pStyle w:val="Heading4"/>
        <w:numPr>
          <w:ilvl w:val="0"/>
          <w:numId w:val="101"/>
        </w:numPr>
        <w:rPr>
          <w:color w:val="auto"/>
        </w:rPr>
      </w:pPr>
    </w:p>
    <w:p w:rsidRPr="00CA5E0E" w:rsidR="00FA5525" w:rsidP="00FA5525" w:rsidRDefault="00FA5525" w14:paraId="10A01239" w14:textId="77777777">
      <w:pPr>
        <w:rPr>
          <w:i/>
        </w:rPr>
      </w:pPr>
      <w:r w:rsidRPr="00CA5E0E">
        <w:t>[</w:t>
      </w:r>
      <w:proofErr w:type="gramStart"/>
      <w:r w:rsidRPr="00CA5E0E">
        <w:t>site</w:t>
      </w:r>
      <w:proofErr w:type="gramEnd"/>
      <w:r w:rsidRPr="00CA5E0E">
        <w:t xml:space="preserve"> or ecosystem type] perform a variety of functions which are beneficial to people and the areas surrounding them. How important are each of the following [site or ecosystem type] functions to the area in which you live? </w:t>
      </w:r>
      <w:r w:rsidRPr="00CA5E0E">
        <w:rPr>
          <w:i/>
        </w:rPr>
        <w:t>Please circle only one number for each statement.</w:t>
      </w:r>
    </w:p>
    <w:tbl>
      <w:tblPr>
        <w:tblStyle w:val="SmallTable"/>
        <w:tblW w:w="5000" w:type="pct"/>
        <w:tblLook w:val="04A0" w:firstRow="1" w:lastRow="0" w:firstColumn="1" w:lastColumn="0" w:noHBand="0" w:noVBand="1"/>
      </w:tblPr>
      <w:tblGrid>
        <w:gridCol w:w="5331"/>
        <w:gridCol w:w="927"/>
        <w:gridCol w:w="927"/>
        <w:gridCol w:w="1049"/>
        <w:gridCol w:w="927"/>
        <w:gridCol w:w="919"/>
      </w:tblGrid>
      <w:tr w:rsidRPr="00CA5E0E" w:rsidR="00FA5525" w:rsidTr="001516DA" w14:paraId="720BC61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48" w:type="pct"/>
          </w:tcPr>
          <w:p w:rsidRPr="00CA5E0E" w:rsidR="00FA5525" w:rsidP="001516DA" w:rsidRDefault="00FA5525" w14:paraId="67E7D85D" w14:textId="77777777">
            <w:pPr>
              <w:rPr>
                <w:rFonts w:cs="Times New Roman"/>
                <w:color w:val="auto"/>
              </w:rPr>
            </w:pPr>
          </w:p>
        </w:tc>
        <w:tc>
          <w:tcPr>
            <w:tcW w:w="431" w:type="pct"/>
          </w:tcPr>
          <w:p w:rsidRPr="00CA5E0E" w:rsidR="00FA5525" w:rsidP="001516DA" w:rsidRDefault="00FA5525" w14:paraId="446468D0"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Not at all</w:t>
            </w:r>
            <w:r w:rsidRPr="00CA5E0E">
              <w:rPr>
                <w:rFonts w:cs="Times New Roman"/>
                <w:color w:val="auto"/>
              </w:rPr>
              <w:br/>
              <w:t>important</w:t>
            </w:r>
          </w:p>
        </w:tc>
        <w:tc>
          <w:tcPr>
            <w:tcW w:w="431" w:type="pct"/>
          </w:tcPr>
          <w:p w:rsidRPr="00CA5E0E" w:rsidR="00FA5525" w:rsidP="001516DA" w:rsidRDefault="00FA5525" w14:paraId="5B15C528"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Slightly</w:t>
            </w:r>
            <w:r w:rsidRPr="00CA5E0E">
              <w:rPr>
                <w:rFonts w:cs="Times New Roman"/>
                <w:color w:val="auto"/>
              </w:rPr>
              <w:br/>
              <w:t>important</w:t>
            </w:r>
          </w:p>
        </w:tc>
        <w:tc>
          <w:tcPr>
            <w:tcW w:w="502" w:type="pct"/>
          </w:tcPr>
          <w:p w:rsidRPr="00CA5E0E" w:rsidR="00FA5525" w:rsidP="001516DA" w:rsidRDefault="00FA5525" w14:paraId="6D398850"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important</w:t>
            </w:r>
          </w:p>
        </w:tc>
        <w:tc>
          <w:tcPr>
            <w:tcW w:w="431" w:type="pct"/>
          </w:tcPr>
          <w:p w:rsidRPr="00CA5E0E" w:rsidR="00FA5525" w:rsidP="001516DA" w:rsidRDefault="00FA5525" w14:paraId="532F5DC5"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important</w:t>
            </w:r>
          </w:p>
        </w:tc>
        <w:tc>
          <w:tcPr>
            <w:tcW w:w="457" w:type="pct"/>
          </w:tcPr>
          <w:p w:rsidRPr="00CA5E0E" w:rsidR="00FA5525" w:rsidP="001516DA" w:rsidRDefault="00FA5525" w14:paraId="5B2D4062"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Extremely</w:t>
            </w:r>
            <w:r w:rsidRPr="00CA5E0E">
              <w:rPr>
                <w:rFonts w:cs="Times New Roman"/>
                <w:color w:val="auto"/>
              </w:rPr>
              <w:br/>
              <w:t>important</w:t>
            </w:r>
          </w:p>
        </w:tc>
      </w:tr>
      <w:tr w:rsidRPr="00CA5E0E" w:rsidR="00FA5525" w:rsidTr="001516DA" w14:paraId="403670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Pr="00CA5E0E" w:rsidR="00FA5525" w:rsidP="001516DA" w:rsidRDefault="00FA5525" w14:paraId="48BA6B8B" w14:textId="77777777">
            <w:pPr>
              <w:rPr>
                <w:rFonts w:cs="Times New Roman"/>
                <w:b/>
                <w:color w:val="auto"/>
              </w:rPr>
            </w:pPr>
            <w:r w:rsidRPr="00CA5E0E">
              <w:rPr>
                <w:rFonts w:cs="Times New Roman"/>
                <w:color w:val="auto"/>
              </w:rPr>
              <w:t>Absorbing flood waters along rivers thereby keeping water out of nearby communities or agricultural lands</w:t>
            </w:r>
          </w:p>
        </w:tc>
        <w:tc>
          <w:tcPr>
            <w:tcW w:w="431" w:type="pct"/>
          </w:tcPr>
          <w:p w:rsidRPr="00CA5E0E" w:rsidR="00FA5525" w:rsidP="001516DA" w:rsidRDefault="00FA5525" w14:paraId="32BC869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31" w:type="pct"/>
          </w:tcPr>
          <w:p w:rsidRPr="00CA5E0E" w:rsidR="00FA5525" w:rsidP="001516DA" w:rsidRDefault="00FA5525" w14:paraId="0584398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2" w:type="pct"/>
          </w:tcPr>
          <w:p w:rsidRPr="00CA5E0E" w:rsidR="00FA5525" w:rsidP="001516DA" w:rsidRDefault="00FA5525" w14:paraId="3CA0C93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31" w:type="pct"/>
          </w:tcPr>
          <w:p w:rsidRPr="00CA5E0E" w:rsidR="00FA5525" w:rsidP="001516DA" w:rsidRDefault="00FA5525" w14:paraId="7F54FC0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57" w:type="pct"/>
          </w:tcPr>
          <w:p w:rsidRPr="00CA5E0E" w:rsidR="00FA5525" w:rsidP="001516DA" w:rsidRDefault="00FA5525" w14:paraId="7A5594B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74B3F08A" w14:textId="77777777">
        <w:tc>
          <w:tcPr>
            <w:cnfStyle w:val="001000000000" w:firstRow="0" w:lastRow="0" w:firstColumn="1" w:lastColumn="0" w:oddVBand="0" w:evenVBand="0" w:oddHBand="0" w:evenHBand="0" w:firstRowFirstColumn="0" w:firstRowLastColumn="0" w:lastRowFirstColumn="0" w:lastRowLastColumn="0"/>
            <w:tcW w:w="2748" w:type="pct"/>
          </w:tcPr>
          <w:p w:rsidRPr="00CA5E0E" w:rsidR="00FA5525" w:rsidP="001516DA" w:rsidRDefault="00FA5525" w14:paraId="037807B1" w14:textId="77777777">
            <w:pPr>
              <w:rPr>
                <w:rFonts w:cs="Times New Roman"/>
                <w:b/>
                <w:color w:val="auto"/>
              </w:rPr>
            </w:pPr>
            <w:r w:rsidRPr="00CA5E0E">
              <w:rPr>
                <w:rFonts w:cs="Times New Roman"/>
                <w:color w:val="auto"/>
              </w:rPr>
              <w:t>Cleaning water by filtering out pollutants, such as heavy metals</w:t>
            </w:r>
          </w:p>
        </w:tc>
        <w:tc>
          <w:tcPr>
            <w:tcW w:w="431" w:type="pct"/>
          </w:tcPr>
          <w:p w:rsidRPr="00CA5E0E" w:rsidR="00FA5525" w:rsidP="001516DA" w:rsidRDefault="00FA5525" w14:paraId="2ECBCE2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31" w:type="pct"/>
          </w:tcPr>
          <w:p w:rsidRPr="00CA5E0E" w:rsidR="00FA5525" w:rsidP="001516DA" w:rsidRDefault="00FA5525" w14:paraId="5BB027C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2" w:type="pct"/>
          </w:tcPr>
          <w:p w:rsidRPr="00CA5E0E" w:rsidR="00FA5525" w:rsidP="001516DA" w:rsidRDefault="00FA5525" w14:paraId="0FF3AC7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31" w:type="pct"/>
          </w:tcPr>
          <w:p w:rsidRPr="00CA5E0E" w:rsidR="00FA5525" w:rsidP="001516DA" w:rsidRDefault="00FA5525" w14:paraId="122BB4D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57" w:type="pct"/>
          </w:tcPr>
          <w:p w:rsidRPr="00CA5E0E" w:rsidR="00FA5525" w:rsidP="001516DA" w:rsidRDefault="00FA5525" w14:paraId="31C52F4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7F12CC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Pr="00CA5E0E" w:rsidR="00FA5525" w:rsidP="001516DA" w:rsidRDefault="00FA5525" w14:paraId="361FC2FD" w14:textId="77777777">
            <w:pPr>
              <w:rPr>
                <w:rFonts w:cs="Times New Roman"/>
                <w:b/>
                <w:color w:val="auto"/>
              </w:rPr>
            </w:pPr>
            <w:r w:rsidRPr="00CA5E0E">
              <w:rPr>
                <w:rFonts w:cs="Times New Roman"/>
                <w:color w:val="auto"/>
              </w:rPr>
              <w:t>Along the coast, acting as a physical barrier to storm surge and absorbing wave erosion</w:t>
            </w:r>
          </w:p>
        </w:tc>
        <w:tc>
          <w:tcPr>
            <w:tcW w:w="431" w:type="pct"/>
          </w:tcPr>
          <w:p w:rsidRPr="00CA5E0E" w:rsidR="00FA5525" w:rsidP="001516DA" w:rsidRDefault="00FA5525" w14:paraId="7B882A4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31" w:type="pct"/>
          </w:tcPr>
          <w:p w:rsidRPr="00CA5E0E" w:rsidR="00FA5525" w:rsidP="001516DA" w:rsidRDefault="00FA5525" w14:paraId="31CA620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2" w:type="pct"/>
          </w:tcPr>
          <w:p w:rsidRPr="00CA5E0E" w:rsidR="00FA5525" w:rsidP="001516DA" w:rsidRDefault="00FA5525" w14:paraId="3C203D3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31" w:type="pct"/>
          </w:tcPr>
          <w:p w:rsidRPr="00CA5E0E" w:rsidR="00FA5525" w:rsidP="001516DA" w:rsidRDefault="00FA5525" w14:paraId="3BD8BB5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57" w:type="pct"/>
          </w:tcPr>
          <w:p w:rsidRPr="00CA5E0E" w:rsidR="00FA5525" w:rsidP="001516DA" w:rsidRDefault="00FA5525" w14:paraId="0499104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68817C1E" w14:textId="77777777">
        <w:tc>
          <w:tcPr>
            <w:cnfStyle w:val="001000000000" w:firstRow="0" w:lastRow="0" w:firstColumn="1" w:lastColumn="0" w:oddVBand="0" w:evenVBand="0" w:oddHBand="0" w:evenHBand="0" w:firstRowFirstColumn="0" w:firstRowLastColumn="0" w:lastRowFirstColumn="0" w:lastRowLastColumn="0"/>
            <w:tcW w:w="2748" w:type="pct"/>
          </w:tcPr>
          <w:p w:rsidRPr="00CA5E0E" w:rsidR="00FA5525" w:rsidP="001516DA" w:rsidRDefault="00FA5525" w14:paraId="0F3B9694" w14:textId="77777777">
            <w:pPr>
              <w:rPr>
                <w:rFonts w:cs="Times New Roman"/>
                <w:b/>
                <w:color w:val="auto"/>
              </w:rPr>
            </w:pPr>
            <w:r w:rsidRPr="00CA5E0E">
              <w:rPr>
                <w:rFonts w:cs="Times New Roman"/>
                <w:color w:val="auto"/>
              </w:rPr>
              <w:t>Providing a variety of recreation opportunities, such as fishing, boating, and bird watching</w:t>
            </w:r>
          </w:p>
        </w:tc>
        <w:tc>
          <w:tcPr>
            <w:tcW w:w="431" w:type="pct"/>
          </w:tcPr>
          <w:p w:rsidRPr="00CA5E0E" w:rsidR="00FA5525" w:rsidP="001516DA" w:rsidRDefault="00FA5525" w14:paraId="7C0C640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31" w:type="pct"/>
          </w:tcPr>
          <w:p w:rsidRPr="00CA5E0E" w:rsidR="00FA5525" w:rsidP="001516DA" w:rsidRDefault="00FA5525" w14:paraId="026696E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2" w:type="pct"/>
          </w:tcPr>
          <w:p w:rsidRPr="00CA5E0E" w:rsidR="00FA5525" w:rsidP="001516DA" w:rsidRDefault="00FA5525" w14:paraId="34B893B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31" w:type="pct"/>
          </w:tcPr>
          <w:p w:rsidRPr="00CA5E0E" w:rsidR="00FA5525" w:rsidP="001516DA" w:rsidRDefault="00FA5525" w14:paraId="2807548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57" w:type="pct"/>
          </w:tcPr>
          <w:p w:rsidRPr="00CA5E0E" w:rsidR="00FA5525" w:rsidP="001516DA" w:rsidRDefault="00FA5525" w14:paraId="3C42C4B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377E86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8" w:type="pct"/>
          </w:tcPr>
          <w:p w:rsidRPr="00CA5E0E" w:rsidR="00FA5525" w:rsidP="001516DA" w:rsidRDefault="00FA5525" w14:paraId="4A836A5B" w14:textId="77777777">
            <w:pPr>
              <w:rPr>
                <w:rFonts w:cs="Times New Roman"/>
                <w:b/>
                <w:color w:val="auto"/>
              </w:rPr>
            </w:pPr>
            <w:r w:rsidRPr="00CA5E0E">
              <w:rPr>
                <w:rFonts w:cs="Times New Roman"/>
                <w:color w:val="auto"/>
              </w:rPr>
              <w:t>Providing wildlife habitat for a huge variety of species, including migratory birds, fish, and amphibians</w:t>
            </w:r>
          </w:p>
        </w:tc>
        <w:tc>
          <w:tcPr>
            <w:tcW w:w="431" w:type="pct"/>
          </w:tcPr>
          <w:p w:rsidRPr="00CA5E0E" w:rsidR="00FA5525" w:rsidP="001516DA" w:rsidRDefault="00FA5525" w14:paraId="2E940EA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31" w:type="pct"/>
          </w:tcPr>
          <w:p w:rsidRPr="00CA5E0E" w:rsidR="00FA5525" w:rsidP="001516DA" w:rsidRDefault="00FA5525" w14:paraId="0102341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2" w:type="pct"/>
          </w:tcPr>
          <w:p w:rsidRPr="00CA5E0E" w:rsidR="00FA5525" w:rsidP="001516DA" w:rsidRDefault="00FA5525" w14:paraId="4C945A8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31" w:type="pct"/>
          </w:tcPr>
          <w:p w:rsidRPr="00CA5E0E" w:rsidR="00FA5525" w:rsidP="001516DA" w:rsidRDefault="00FA5525" w14:paraId="7260B0A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57" w:type="pct"/>
          </w:tcPr>
          <w:p w:rsidRPr="00CA5E0E" w:rsidR="00FA5525" w:rsidP="001516DA" w:rsidRDefault="00FA5525" w14:paraId="0266A96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7E7EDD04" w14:textId="77777777">
        <w:tc>
          <w:tcPr>
            <w:cnfStyle w:val="001000000000" w:firstRow="0" w:lastRow="0" w:firstColumn="1" w:lastColumn="0" w:oddVBand="0" w:evenVBand="0" w:oddHBand="0" w:evenHBand="0" w:firstRowFirstColumn="0" w:firstRowLastColumn="0" w:lastRowFirstColumn="0" w:lastRowLastColumn="0"/>
            <w:tcW w:w="2748" w:type="pct"/>
          </w:tcPr>
          <w:p w:rsidRPr="00CA5E0E" w:rsidR="00FA5525" w:rsidP="001516DA" w:rsidRDefault="00FA5525" w14:paraId="0C007629" w14:textId="77777777">
            <w:pPr>
              <w:rPr>
                <w:rFonts w:cs="Times New Roman"/>
                <w:b/>
                <w:color w:val="auto"/>
              </w:rPr>
            </w:pPr>
            <w:r w:rsidRPr="00CA5E0E">
              <w:rPr>
                <w:rFonts w:cs="Times New Roman"/>
                <w:color w:val="auto"/>
              </w:rPr>
              <w:t>Helping control mosquito populations with predators such as birds, bats, dragonflies, and frogs</w:t>
            </w:r>
          </w:p>
        </w:tc>
        <w:tc>
          <w:tcPr>
            <w:tcW w:w="431" w:type="pct"/>
          </w:tcPr>
          <w:p w:rsidRPr="00CA5E0E" w:rsidR="00FA5525" w:rsidP="001516DA" w:rsidRDefault="00FA5525" w14:paraId="08C1C3F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431" w:type="pct"/>
          </w:tcPr>
          <w:p w:rsidRPr="00CA5E0E" w:rsidR="00FA5525" w:rsidP="001516DA" w:rsidRDefault="00FA5525" w14:paraId="0C8674C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2" w:type="pct"/>
          </w:tcPr>
          <w:p w:rsidRPr="00CA5E0E" w:rsidR="00FA5525" w:rsidP="001516DA" w:rsidRDefault="00FA5525" w14:paraId="1D3ABEA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431" w:type="pct"/>
          </w:tcPr>
          <w:p w:rsidRPr="00CA5E0E" w:rsidR="00FA5525" w:rsidP="001516DA" w:rsidRDefault="00FA5525" w14:paraId="71B1B82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457" w:type="pct"/>
          </w:tcPr>
          <w:p w:rsidRPr="00CA5E0E" w:rsidR="00FA5525" w:rsidP="001516DA" w:rsidRDefault="00FA5525" w14:paraId="49F2B10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bookmarkEnd w:id="208"/>
    </w:tbl>
    <w:p w:rsidRPr="00CA5E0E" w:rsidR="00FA5525" w:rsidP="00FA5525" w:rsidRDefault="00FA5525" w14:paraId="6EA7177F" w14:textId="77777777">
      <w:pPr>
        <w:pStyle w:val="Heading4"/>
        <w:numPr>
          <w:ilvl w:val="0"/>
          <w:numId w:val="101"/>
        </w:numPr>
        <w:rPr>
          <w:color w:val="auto"/>
        </w:rPr>
      </w:pPr>
    </w:p>
    <w:p w:rsidRPr="00CA5E0E" w:rsidR="00FA5525" w:rsidP="00FA5525" w:rsidRDefault="00FA5525" w14:paraId="51B0B76E" w14:textId="77777777">
      <w:pPr>
        <w:rPr>
          <w:i/>
        </w:rPr>
      </w:pPr>
      <w:r w:rsidRPr="00CA5E0E">
        <w:t xml:space="preserve">Wetlands perform a variety of functions which are beneficial to people. When wetlands are lost or degraded, these benefits can be reduced or disappear altogether. How concerned would you be if the following benefits were substantially reduced in your community due to a loss of wetlands? </w:t>
      </w:r>
      <w:r w:rsidRPr="00CA5E0E">
        <w:rPr>
          <w:i/>
        </w:rPr>
        <w:t>Please circle one number for each benefit.</w:t>
      </w:r>
    </w:p>
    <w:tbl>
      <w:tblPr>
        <w:tblStyle w:val="SmallTable"/>
        <w:tblW w:w="5000" w:type="pct"/>
        <w:tblLook w:val="04A0" w:firstRow="1" w:lastRow="0" w:firstColumn="1" w:lastColumn="0" w:noHBand="0" w:noVBand="1"/>
      </w:tblPr>
      <w:tblGrid>
        <w:gridCol w:w="4918"/>
        <w:gridCol w:w="1033"/>
        <w:gridCol w:w="1033"/>
        <w:gridCol w:w="1032"/>
        <w:gridCol w:w="1032"/>
        <w:gridCol w:w="1032"/>
      </w:tblGrid>
      <w:tr w:rsidRPr="00CA5E0E" w:rsidR="00FA5525" w:rsidTr="001516DA" w14:paraId="26ED49C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9" w:type="pct"/>
          </w:tcPr>
          <w:p w:rsidRPr="00CA5E0E" w:rsidR="00FA5525" w:rsidP="001516DA" w:rsidRDefault="00FA5525" w14:paraId="0379D753" w14:textId="77777777"/>
        </w:tc>
        <w:tc>
          <w:tcPr>
            <w:tcW w:w="512" w:type="pct"/>
          </w:tcPr>
          <w:p w:rsidRPr="00CA5E0E" w:rsidR="00FA5525" w:rsidP="001516DA" w:rsidRDefault="00FA5525" w14:paraId="74462EE4" w14:textId="77777777">
            <w:pPr>
              <w:cnfStyle w:val="100000000000" w:firstRow="1" w:lastRow="0" w:firstColumn="0" w:lastColumn="0" w:oddVBand="0" w:evenVBand="0" w:oddHBand="0" w:evenHBand="0" w:firstRowFirstColumn="0" w:firstRowLastColumn="0" w:lastRowFirstColumn="0" w:lastRowLastColumn="0"/>
            </w:pPr>
            <w:r w:rsidRPr="00CA5E0E">
              <w:t>Not at all</w:t>
            </w:r>
            <w:r w:rsidRPr="00CA5E0E">
              <w:br/>
              <w:t>concerned</w:t>
            </w:r>
          </w:p>
        </w:tc>
        <w:tc>
          <w:tcPr>
            <w:tcW w:w="512" w:type="pct"/>
          </w:tcPr>
          <w:p w:rsidRPr="00CA5E0E" w:rsidR="00FA5525" w:rsidP="001516DA" w:rsidRDefault="00FA5525" w14:paraId="4381D352"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concerned</w:t>
            </w:r>
          </w:p>
        </w:tc>
        <w:tc>
          <w:tcPr>
            <w:tcW w:w="512" w:type="pct"/>
          </w:tcPr>
          <w:p w:rsidRPr="00CA5E0E" w:rsidR="00FA5525" w:rsidP="001516DA" w:rsidRDefault="00FA5525" w14:paraId="6694B93E" w14:textId="77777777">
            <w:pPr>
              <w:cnfStyle w:val="100000000000" w:firstRow="1" w:lastRow="0" w:firstColumn="0" w:lastColumn="0" w:oddVBand="0" w:evenVBand="0" w:oddHBand="0" w:evenHBand="0" w:firstRowFirstColumn="0" w:firstRowLastColumn="0" w:lastRowFirstColumn="0" w:lastRowLastColumn="0"/>
            </w:pPr>
            <w:r w:rsidRPr="00CA5E0E">
              <w:t>Somewhat</w:t>
            </w:r>
            <w:r w:rsidRPr="00CA5E0E">
              <w:br/>
              <w:t>concerned</w:t>
            </w:r>
          </w:p>
        </w:tc>
        <w:tc>
          <w:tcPr>
            <w:tcW w:w="512" w:type="pct"/>
          </w:tcPr>
          <w:p w:rsidRPr="00CA5E0E" w:rsidR="00FA5525" w:rsidP="001516DA" w:rsidRDefault="00FA5525" w14:paraId="72937229"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concerned</w:t>
            </w:r>
          </w:p>
        </w:tc>
        <w:tc>
          <w:tcPr>
            <w:tcW w:w="512" w:type="pct"/>
          </w:tcPr>
          <w:p w:rsidRPr="00CA5E0E" w:rsidR="00FA5525" w:rsidP="001516DA" w:rsidRDefault="00FA5525" w14:paraId="1D8F8BA7" w14:textId="77777777">
            <w:pPr>
              <w:cnfStyle w:val="100000000000" w:firstRow="1" w:lastRow="0" w:firstColumn="0" w:lastColumn="0" w:oddVBand="0" w:evenVBand="0" w:oddHBand="0" w:evenHBand="0" w:firstRowFirstColumn="0" w:firstRowLastColumn="0" w:lastRowFirstColumn="0" w:lastRowLastColumn="0"/>
            </w:pPr>
            <w:r w:rsidRPr="00CA5E0E">
              <w:t>Extremely</w:t>
            </w:r>
            <w:r w:rsidRPr="00CA5E0E">
              <w:br/>
              <w:t>concerned</w:t>
            </w:r>
          </w:p>
        </w:tc>
      </w:tr>
      <w:tr w:rsidRPr="00CA5E0E" w:rsidR="00FA5525" w:rsidTr="001516DA" w14:paraId="5DC114B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39" w:type="pct"/>
          </w:tcPr>
          <w:p w:rsidRPr="00CA5E0E" w:rsidR="00FA5525" w:rsidP="001516DA" w:rsidRDefault="00FA5525" w14:paraId="78343566" w14:textId="77777777">
            <w:r w:rsidRPr="00CA5E0E">
              <w:t>A. Flooding protection</w:t>
            </w:r>
          </w:p>
        </w:tc>
        <w:tc>
          <w:tcPr>
            <w:tcW w:w="512" w:type="pct"/>
          </w:tcPr>
          <w:p w:rsidRPr="00CA5E0E" w:rsidR="00FA5525" w:rsidP="001516DA" w:rsidRDefault="00FA5525" w14:paraId="05F18FA8"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1</w:t>
            </w:r>
          </w:p>
        </w:tc>
        <w:tc>
          <w:tcPr>
            <w:tcW w:w="512" w:type="pct"/>
          </w:tcPr>
          <w:p w:rsidRPr="00CA5E0E" w:rsidR="00FA5525" w:rsidP="001516DA" w:rsidRDefault="00FA5525" w14:paraId="1F20CE6A"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2</w:t>
            </w:r>
          </w:p>
        </w:tc>
        <w:tc>
          <w:tcPr>
            <w:tcW w:w="512" w:type="pct"/>
          </w:tcPr>
          <w:p w:rsidRPr="00CA5E0E" w:rsidR="00FA5525" w:rsidP="001516DA" w:rsidRDefault="00FA5525" w14:paraId="489B7CB1"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3</w:t>
            </w:r>
          </w:p>
        </w:tc>
        <w:tc>
          <w:tcPr>
            <w:tcW w:w="512" w:type="pct"/>
          </w:tcPr>
          <w:p w:rsidRPr="00CA5E0E" w:rsidR="00FA5525" w:rsidP="001516DA" w:rsidRDefault="00FA5525" w14:paraId="100B7762"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4</w:t>
            </w:r>
          </w:p>
        </w:tc>
        <w:tc>
          <w:tcPr>
            <w:tcW w:w="512" w:type="pct"/>
          </w:tcPr>
          <w:p w:rsidRPr="00CA5E0E" w:rsidR="00FA5525" w:rsidP="001516DA" w:rsidRDefault="00FA5525" w14:paraId="22EF9F5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133D6891" w14:textId="77777777">
        <w:trPr>
          <w:trHeight w:val="432"/>
        </w:trPr>
        <w:tc>
          <w:tcPr>
            <w:cnfStyle w:val="001000000000" w:firstRow="0" w:lastRow="0" w:firstColumn="1" w:lastColumn="0" w:oddVBand="0" w:evenVBand="0" w:oddHBand="0" w:evenHBand="0" w:firstRowFirstColumn="0" w:firstRowLastColumn="0" w:lastRowFirstColumn="0" w:lastRowLastColumn="0"/>
            <w:tcW w:w="2439" w:type="pct"/>
          </w:tcPr>
          <w:p w:rsidRPr="00CA5E0E" w:rsidR="00FA5525" w:rsidP="001516DA" w:rsidRDefault="00FA5525" w14:paraId="534576B8" w14:textId="77777777">
            <w:r w:rsidRPr="00CA5E0E">
              <w:t>B. Erosion protection</w:t>
            </w:r>
          </w:p>
        </w:tc>
        <w:tc>
          <w:tcPr>
            <w:tcW w:w="512" w:type="pct"/>
          </w:tcPr>
          <w:p w:rsidRPr="00CA5E0E" w:rsidR="00FA5525" w:rsidP="001516DA" w:rsidRDefault="00FA5525" w14:paraId="2AE84570"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1</w:t>
            </w:r>
          </w:p>
        </w:tc>
        <w:tc>
          <w:tcPr>
            <w:tcW w:w="512" w:type="pct"/>
          </w:tcPr>
          <w:p w:rsidRPr="00CA5E0E" w:rsidR="00FA5525" w:rsidP="001516DA" w:rsidRDefault="00FA5525" w14:paraId="2BBCB64D"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rFonts w:cs="Times New Roman"/>
                <w:color w:val="auto"/>
              </w:rPr>
              <w:t>2</w:t>
            </w:r>
          </w:p>
        </w:tc>
        <w:tc>
          <w:tcPr>
            <w:tcW w:w="512" w:type="pct"/>
          </w:tcPr>
          <w:p w:rsidRPr="00CA5E0E" w:rsidR="00FA5525" w:rsidP="001516DA" w:rsidRDefault="00FA5525" w14:paraId="01AA6EEF"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rFonts w:cs="Times New Roman"/>
                <w:color w:val="auto"/>
              </w:rPr>
              <w:t>3</w:t>
            </w:r>
          </w:p>
        </w:tc>
        <w:tc>
          <w:tcPr>
            <w:tcW w:w="512" w:type="pct"/>
          </w:tcPr>
          <w:p w:rsidRPr="00CA5E0E" w:rsidR="00FA5525" w:rsidP="001516DA" w:rsidRDefault="00FA5525" w14:paraId="026E7AD4"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rFonts w:cs="Times New Roman"/>
                <w:color w:val="auto"/>
              </w:rPr>
              <w:t>4</w:t>
            </w:r>
          </w:p>
        </w:tc>
        <w:tc>
          <w:tcPr>
            <w:tcW w:w="512" w:type="pct"/>
          </w:tcPr>
          <w:p w:rsidRPr="00CA5E0E" w:rsidR="00FA5525" w:rsidP="001516DA" w:rsidRDefault="00FA5525" w14:paraId="636ACCB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61C6DC28"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39" w:type="pct"/>
          </w:tcPr>
          <w:p w:rsidRPr="00CA5E0E" w:rsidR="00FA5525" w:rsidP="001516DA" w:rsidRDefault="00FA5525" w14:paraId="35E142D1" w14:textId="77777777">
            <w:r w:rsidRPr="00CA5E0E">
              <w:t>C. Wildlife viewing and birdwatching</w:t>
            </w:r>
          </w:p>
        </w:tc>
        <w:tc>
          <w:tcPr>
            <w:tcW w:w="512" w:type="pct"/>
          </w:tcPr>
          <w:p w:rsidRPr="00CA5E0E" w:rsidR="00FA5525" w:rsidP="001516DA" w:rsidRDefault="00FA5525" w14:paraId="1DCD11FC"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1</w:t>
            </w:r>
          </w:p>
        </w:tc>
        <w:tc>
          <w:tcPr>
            <w:tcW w:w="512" w:type="pct"/>
          </w:tcPr>
          <w:p w:rsidRPr="00CA5E0E" w:rsidR="00FA5525" w:rsidP="001516DA" w:rsidRDefault="00FA5525" w14:paraId="5F37C404"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2</w:t>
            </w:r>
          </w:p>
        </w:tc>
        <w:tc>
          <w:tcPr>
            <w:tcW w:w="512" w:type="pct"/>
          </w:tcPr>
          <w:p w:rsidRPr="00CA5E0E" w:rsidR="00FA5525" w:rsidP="001516DA" w:rsidRDefault="00FA5525" w14:paraId="7967B4A0"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3</w:t>
            </w:r>
          </w:p>
        </w:tc>
        <w:tc>
          <w:tcPr>
            <w:tcW w:w="512" w:type="pct"/>
          </w:tcPr>
          <w:p w:rsidRPr="00CA5E0E" w:rsidR="00FA5525" w:rsidP="001516DA" w:rsidRDefault="00FA5525" w14:paraId="1A8962E7"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4</w:t>
            </w:r>
          </w:p>
        </w:tc>
        <w:tc>
          <w:tcPr>
            <w:tcW w:w="512" w:type="pct"/>
          </w:tcPr>
          <w:p w:rsidRPr="00CA5E0E" w:rsidR="00FA5525" w:rsidP="001516DA" w:rsidRDefault="00FA5525" w14:paraId="23A3E64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44348928" w14:textId="77777777">
        <w:trPr>
          <w:trHeight w:val="432"/>
        </w:trPr>
        <w:tc>
          <w:tcPr>
            <w:cnfStyle w:val="001000000000" w:firstRow="0" w:lastRow="0" w:firstColumn="1" w:lastColumn="0" w:oddVBand="0" w:evenVBand="0" w:oddHBand="0" w:evenHBand="0" w:firstRowFirstColumn="0" w:firstRowLastColumn="0" w:lastRowFirstColumn="0" w:lastRowLastColumn="0"/>
            <w:tcW w:w="2439" w:type="pct"/>
          </w:tcPr>
          <w:p w:rsidRPr="00CA5E0E" w:rsidR="00FA5525" w:rsidP="001516DA" w:rsidRDefault="00FA5525" w14:paraId="24F8CF9D" w14:textId="77777777">
            <w:r w:rsidRPr="00CA5E0E">
              <w:t xml:space="preserve">D. Hunting opportunities </w:t>
            </w:r>
          </w:p>
        </w:tc>
        <w:tc>
          <w:tcPr>
            <w:tcW w:w="512" w:type="pct"/>
          </w:tcPr>
          <w:p w:rsidRPr="00CA5E0E" w:rsidR="00FA5525" w:rsidP="001516DA" w:rsidRDefault="00FA5525" w14:paraId="78416EC8"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1</w:t>
            </w:r>
          </w:p>
        </w:tc>
        <w:tc>
          <w:tcPr>
            <w:tcW w:w="512" w:type="pct"/>
          </w:tcPr>
          <w:p w:rsidRPr="00CA5E0E" w:rsidR="00FA5525" w:rsidP="001516DA" w:rsidRDefault="00FA5525" w14:paraId="0143EA11"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2</w:t>
            </w:r>
          </w:p>
        </w:tc>
        <w:tc>
          <w:tcPr>
            <w:tcW w:w="512" w:type="pct"/>
          </w:tcPr>
          <w:p w:rsidRPr="00CA5E0E" w:rsidR="00FA5525" w:rsidP="001516DA" w:rsidRDefault="00FA5525" w14:paraId="257747F3"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3</w:t>
            </w:r>
          </w:p>
        </w:tc>
        <w:tc>
          <w:tcPr>
            <w:tcW w:w="512" w:type="pct"/>
          </w:tcPr>
          <w:p w:rsidRPr="00CA5E0E" w:rsidR="00FA5525" w:rsidP="001516DA" w:rsidRDefault="00FA5525" w14:paraId="6C0FEA7A"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4</w:t>
            </w:r>
          </w:p>
        </w:tc>
        <w:tc>
          <w:tcPr>
            <w:tcW w:w="512" w:type="pct"/>
          </w:tcPr>
          <w:p w:rsidRPr="00CA5E0E" w:rsidR="00FA5525" w:rsidP="001516DA" w:rsidRDefault="00FA5525" w14:paraId="39A32E5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732B3F32"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39" w:type="pct"/>
          </w:tcPr>
          <w:p w:rsidRPr="00CA5E0E" w:rsidR="00FA5525" w:rsidP="001516DA" w:rsidRDefault="00FA5525" w14:paraId="2E7E920F" w14:textId="77777777">
            <w:r w:rsidRPr="00CA5E0E">
              <w:t>E. Storage of greenhouse gases, such as carbon</w:t>
            </w:r>
          </w:p>
        </w:tc>
        <w:tc>
          <w:tcPr>
            <w:tcW w:w="512" w:type="pct"/>
          </w:tcPr>
          <w:p w:rsidRPr="00CA5E0E" w:rsidR="00FA5525" w:rsidP="001516DA" w:rsidRDefault="00FA5525" w14:paraId="48B60AB6"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1</w:t>
            </w:r>
          </w:p>
        </w:tc>
        <w:tc>
          <w:tcPr>
            <w:tcW w:w="512" w:type="pct"/>
          </w:tcPr>
          <w:p w:rsidRPr="00CA5E0E" w:rsidR="00FA5525" w:rsidP="001516DA" w:rsidRDefault="00FA5525" w14:paraId="0AC5C9FA"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2</w:t>
            </w:r>
          </w:p>
        </w:tc>
        <w:tc>
          <w:tcPr>
            <w:tcW w:w="512" w:type="pct"/>
          </w:tcPr>
          <w:p w:rsidRPr="00CA5E0E" w:rsidR="00FA5525" w:rsidP="001516DA" w:rsidRDefault="00FA5525" w14:paraId="60E237D6"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3</w:t>
            </w:r>
          </w:p>
        </w:tc>
        <w:tc>
          <w:tcPr>
            <w:tcW w:w="512" w:type="pct"/>
          </w:tcPr>
          <w:p w:rsidRPr="00CA5E0E" w:rsidR="00FA5525" w:rsidP="001516DA" w:rsidRDefault="00FA5525" w14:paraId="6184F989"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4</w:t>
            </w:r>
          </w:p>
        </w:tc>
        <w:tc>
          <w:tcPr>
            <w:tcW w:w="512" w:type="pct"/>
          </w:tcPr>
          <w:p w:rsidRPr="00CA5E0E" w:rsidR="00FA5525" w:rsidP="001516DA" w:rsidRDefault="00FA5525" w14:paraId="4565F31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72B1BA9D" w14:textId="77777777">
        <w:trPr>
          <w:trHeight w:val="432"/>
        </w:trPr>
        <w:tc>
          <w:tcPr>
            <w:cnfStyle w:val="001000000000" w:firstRow="0" w:lastRow="0" w:firstColumn="1" w:lastColumn="0" w:oddVBand="0" w:evenVBand="0" w:oddHBand="0" w:evenHBand="0" w:firstRowFirstColumn="0" w:firstRowLastColumn="0" w:lastRowFirstColumn="0" w:lastRowLastColumn="0"/>
            <w:tcW w:w="2439" w:type="pct"/>
          </w:tcPr>
          <w:p w:rsidRPr="00CA5E0E" w:rsidR="00FA5525" w:rsidP="001516DA" w:rsidRDefault="00FA5525" w14:paraId="5D2467CF" w14:textId="77777777">
            <w:r w:rsidRPr="00CA5E0E">
              <w:t>F. Clean water</w:t>
            </w:r>
          </w:p>
        </w:tc>
        <w:tc>
          <w:tcPr>
            <w:tcW w:w="512" w:type="pct"/>
          </w:tcPr>
          <w:p w:rsidRPr="00CA5E0E" w:rsidR="00FA5525" w:rsidP="001516DA" w:rsidRDefault="00FA5525" w14:paraId="58AF59C6"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1</w:t>
            </w:r>
          </w:p>
        </w:tc>
        <w:tc>
          <w:tcPr>
            <w:tcW w:w="512" w:type="pct"/>
          </w:tcPr>
          <w:p w:rsidRPr="00CA5E0E" w:rsidR="00FA5525" w:rsidP="001516DA" w:rsidRDefault="00FA5525" w14:paraId="5A13D825"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2</w:t>
            </w:r>
          </w:p>
        </w:tc>
        <w:tc>
          <w:tcPr>
            <w:tcW w:w="512" w:type="pct"/>
          </w:tcPr>
          <w:p w:rsidRPr="00CA5E0E" w:rsidR="00FA5525" w:rsidP="001516DA" w:rsidRDefault="00FA5525" w14:paraId="4657EDC4"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3</w:t>
            </w:r>
          </w:p>
        </w:tc>
        <w:tc>
          <w:tcPr>
            <w:tcW w:w="512" w:type="pct"/>
          </w:tcPr>
          <w:p w:rsidRPr="00CA5E0E" w:rsidR="00FA5525" w:rsidP="001516DA" w:rsidRDefault="00FA5525" w14:paraId="36494861"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4</w:t>
            </w:r>
          </w:p>
        </w:tc>
        <w:tc>
          <w:tcPr>
            <w:tcW w:w="512" w:type="pct"/>
          </w:tcPr>
          <w:p w:rsidRPr="00CA5E0E" w:rsidR="00FA5525" w:rsidP="001516DA" w:rsidRDefault="00FA5525" w14:paraId="346A725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70FF259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39" w:type="pct"/>
          </w:tcPr>
          <w:p w:rsidRPr="00CA5E0E" w:rsidR="00FA5525" w:rsidP="001516DA" w:rsidRDefault="00FA5525" w14:paraId="275103A9" w14:textId="77777777">
            <w:r w:rsidRPr="00CA5E0E">
              <w:t>G. Clean air</w:t>
            </w:r>
          </w:p>
        </w:tc>
        <w:tc>
          <w:tcPr>
            <w:tcW w:w="512" w:type="pct"/>
          </w:tcPr>
          <w:p w:rsidRPr="00CA5E0E" w:rsidR="00FA5525" w:rsidP="001516DA" w:rsidRDefault="00FA5525" w14:paraId="6A063027"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1</w:t>
            </w:r>
          </w:p>
        </w:tc>
        <w:tc>
          <w:tcPr>
            <w:tcW w:w="512" w:type="pct"/>
          </w:tcPr>
          <w:p w:rsidRPr="00CA5E0E" w:rsidR="00FA5525" w:rsidP="001516DA" w:rsidRDefault="00FA5525" w14:paraId="0A722622"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2</w:t>
            </w:r>
          </w:p>
        </w:tc>
        <w:tc>
          <w:tcPr>
            <w:tcW w:w="512" w:type="pct"/>
          </w:tcPr>
          <w:p w:rsidRPr="00CA5E0E" w:rsidR="00FA5525" w:rsidP="001516DA" w:rsidRDefault="00FA5525" w14:paraId="582D9149"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3</w:t>
            </w:r>
          </w:p>
        </w:tc>
        <w:tc>
          <w:tcPr>
            <w:tcW w:w="512" w:type="pct"/>
          </w:tcPr>
          <w:p w:rsidRPr="00CA5E0E" w:rsidR="00FA5525" w:rsidP="001516DA" w:rsidRDefault="00FA5525" w14:paraId="672B7A6E"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4</w:t>
            </w:r>
          </w:p>
        </w:tc>
        <w:tc>
          <w:tcPr>
            <w:tcW w:w="512" w:type="pct"/>
          </w:tcPr>
          <w:p w:rsidRPr="00CA5E0E" w:rsidR="00FA5525" w:rsidP="001516DA" w:rsidRDefault="00FA5525" w14:paraId="0A04B0C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05C43F00" w14:textId="77777777">
        <w:trPr>
          <w:trHeight w:val="432"/>
        </w:trPr>
        <w:tc>
          <w:tcPr>
            <w:cnfStyle w:val="001000000000" w:firstRow="0" w:lastRow="0" w:firstColumn="1" w:lastColumn="0" w:oddVBand="0" w:evenVBand="0" w:oddHBand="0" w:evenHBand="0" w:firstRowFirstColumn="0" w:firstRowLastColumn="0" w:lastRowFirstColumn="0" w:lastRowLastColumn="0"/>
            <w:tcW w:w="2439" w:type="pct"/>
          </w:tcPr>
          <w:p w:rsidRPr="00CA5E0E" w:rsidR="00FA5525" w:rsidP="001516DA" w:rsidRDefault="00FA5525" w14:paraId="075348B7" w14:textId="77777777">
            <w:r w:rsidRPr="00CA5E0E">
              <w:t>H. Providing a home for wildlife</w:t>
            </w:r>
          </w:p>
        </w:tc>
        <w:tc>
          <w:tcPr>
            <w:tcW w:w="512" w:type="pct"/>
          </w:tcPr>
          <w:p w:rsidRPr="00CA5E0E" w:rsidR="00FA5525" w:rsidP="001516DA" w:rsidRDefault="00FA5525" w14:paraId="21194303"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1</w:t>
            </w:r>
          </w:p>
        </w:tc>
        <w:tc>
          <w:tcPr>
            <w:tcW w:w="512" w:type="pct"/>
          </w:tcPr>
          <w:p w:rsidRPr="00CA5E0E" w:rsidR="00FA5525" w:rsidP="001516DA" w:rsidRDefault="00FA5525" w14:paraId="612C9C36"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2</w:t>
            </w:r>
          </w:p>
        </w:tc>
        <w:tc>
          <w:tcPr>
            <w:tcW w:w="512" w:type="pct"/>
          </w:tcPr>
          <w:p w:rsidRPr="00CA5E0E" w:rsidR="00FA5525" w:rsidP="001516DA" w:rsidRDefault="00FA5525" w14:paraId="0771A075"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3</w:t>
            </w:r>
          </w:p>
        </w:tc>
        <w:tc>
          <w:tcPr>
            <w:tcW w:w="512" w:type="pct"/>
          </w:tcPr>
          <w:p w:rsidRPr="00CA5E0E" w:rsidR="00FA5525" w:rsidP="001516DA" w:rsidRDefault="00FA5525" w14:paraId="2D255E01"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4</w:t>
            </w:r>
          </w:p>
        </w:tc>
        <w:tc>
          <w:tcPr>
            <w:tcW w:w="512" w:type="pct"/>
          </w:tcPr>
          <w:p w:rsidRPr="00CA5E0E" w:rsidR="00FA5525" w:rsidP="001516DA" w:rsidRDefault="00FA5525" w14:paraId="0D941A5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0330D7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9" w:type="pct"/>
          </w:tcPr>
          <w:p w:rsidRPr="00CA5E0E" w:rsidR="00FA5525" w:rsidP="001516DA" w:rsidRDefault="00FA5525" w14:paraId="54B194FA" w14:textId="77777777">
            <w:r w:rsidRPr="00CA5E0E">
              <w:t xml:space="preserve">I. Providing a home for animals such as butterflies and bees that pollinate plants and crops </w:t>
            </w:r>
          </w:p>
        </w:tc>
        <w:tc>
          <w:tcPr>
            <w:tcW w:w="512" w:type="pct"/>
          </w:tcPr>
          <w:p w:rsidRPr="00CA5E0E" w:rsidR="00FA5525" w:rsidP="001516DA" w:rsidRDefault="00FA5525" w14:paraId="3BAD1A94"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1</w:t>
            </w:r>
          </w:p>
        </w:tc>
        <w:tc>
          <w:tcPr>
            <w:tcW w:w="512" w:type="pct"/>
          </w:tcPr>
          <w:p w:rsidRPr="00CA5E0E" w:rsidR="00FA5525" w:rsidP="001516DA" w:rsidRDefault="00FA5525" w14:paraId="7AE17ED9"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2</w:t>
            </w:r>
          </w:p>
        </w:tc>
        <w:tc>
          <w:tcPr>
            <w:tcW w:w="512" w:type="pct"/>
          </w:tcPr>
          <w:p w:rsidRPr="00CA5E0E" w:rsidR="00FA5525" w:rsidP="001516DA" w:rsidRDefault="00FA5525" w14:paraId="37CC37EE"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3</w:t>
            </w:r>
          </w:p>
        </w:tc>
        <w:tc>
          <w:tcPr>
            <w:tcW w:w="512" w:type="pct"/>
          </w:tcPr>
          <w:p w:rsidRPr="00CA5E0E" w:rsidR="00FA5525" w:rsidP="001516DA" w:rsidRDefault="00FA5525" w14:paraId="308A6AEC"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4</w:t>
            </w:r>
          </w:p>
        </w:tc>
        <w:tc>
          <w:tcPr>
            <w:tcW w:w="512" w:type="pct"/>
          </w:tcPr>
          <w:p w:rsidRPr="00CA5E0E" w:rsidR="00FA5525" w:rsidP="001516DA" w:rsidRDefault="00FA5525" w14:paraId="4934A1D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FA5525" w:rsidTr="001516DA" w14:paraId="3BAB8166" w14:textId="77777777">
        <w:tc>
          <w:tcPr>
            <w:cnfStyle w:val="001000000000" w:firstRow="0" w:lastRow="0" w:firstColumn="1" w:lastColumn="0" w:oddVBand="0" w:evenVBand="0" w:oddHBand="0" w:evenHBand="0" w:firstRowFirstColumn="0" w:firstRowLastColumn="0" w:lastRowFirstColumn="0" w:lastRowLastColumn="0"/>
            <w:tcW w:w="2439" w:type="pct"/>
          </w:tcPr>
          <w:p w:rsidRPr="00CA5E0E" w:rsidR="00FA5525" w:rsidP="001516DA" w:rsidRDefault="00FA5525" w14:paraId="03B7A8F5" w14:textId="77777777">
            <w:r w:rsidRPr="00CA5E0E">
              <w:t>J. Scenic places for inspiration or spiritual renewal</w:t>
            </w:r>
          </w:p>
        </w:tc>
        <w:tc>
          <w:tcPr>
            <w:tcW w:w="512" w:type="pct"/>
          </w:tcPr>
          <w:p w:rsidRPr="00CA5E0E" w:rsidR="00FA5525" w:rsidP="001516DA" w:rsidRDefault="00FA5525" w14:paraId="37D96333"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1</w:t>
            </w:r>
          </w:p>
        </w:tc>
        <w:tc>
          <w:tcPr>
            <w:tcW w:w="512" w:type="pct"/>
          </w:tcPr>
          <w:p w:rsidRPr="00CA5E0E" w:rsidR="00FA5525" w:rsidP="001516DA" w:rsidRDefault="00FA5525" w14:paraId="29BF5BBC"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2</w:t>
            </w:r>
          </w:p>
        </w:tc>
        <w:tc>
          <w:tcPr>
            <w:tcW w:w="512" w:type="pct"/>
          </w:tcPr>
          <w:p w:rsidRPr="00CA5E0E" w:rsidR="00FA5525" w:rsidP="001516DA" w:rsidRDefault="00FA5525" w14:paraId="2D2EF90A"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3</w:t>
            </w:r>
          </w:p>
        </w:tc>
        <w:tc>
          <w:tcPr>
            <w:tcW w:w="512" w:type="pct"/>
          </w:tcPr>
          <w:p w:rsidRPr="00CA5E0E" w:rsidR="00FA5525" w:rsidP="001516DA" w:rsidRDefault="00FA5525" w14:paraId="7E14C1E1"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4</w:t>
            </w:r>
          </w:p>
        </w:tc>
        <w:tc>
          <w:tcPr>
            <w:tcW w:w="512" w:type="pct"/>
          </w:tcPr>
          <w:p w:rsidRPr="00CA5E0E" w:rsidR="00FA5525" w:rsidP="001516DA" w:rsidRDefault="00FA5525" w14:paraId="7D5EDF5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bl>
    <w:p w:rsidR="00966D74" w:rsidRDefault="00966D74" w14:paraId="475C7EBE" w14:textId="77777777">
      <w:pPr>
        <w:rPr>
          <w:rFonts w:cs="Times New Roman"/>
          <w:b/>
          <w:sz w:val="24"/>
          <w:szCs w:val="24"/>
        </w:rPr>
      </w:pPr>
      <w:r>
        <w:br w:type="page"/>
      </w:r>
    </w:p>
    <w:p w:rsidRPr="006C34A5" w:rsidR="006E5CE8" w:rsidP="006E5CE8" w:rsidRDefault="006E5CE8" w14:paraId="488278C2" w14:textId="77777777">
      <w:pPr>
        <w:pStyle w:val="Heading2"/>
      </w:pPr>
      <w:bookmarkStart w:name="_Toc17993293" w:id="209"/>
      <w:bookmarkEnd w:id="154"/>
      <w:bookmarkEnd w:id="206"/>
      <w:bookmarkEnd w:id="207"/>
      <w:r>
        <w:lastRenderedPageBreak/>
        <w:t>Trust in the Organization</w:t>
      </w:r>
      <w:bookmarkEnd w:id="209"/>
    </w:p>
    <w:p w:rsidRPr="00CA5E0E" w:rsidR="006E5CE8" w:rsidP="006E5CE8" w:rsidRDefault="006E5CE8" w14:paraId="505F8D3B" w14:textId="77777777">
      <w:pPr>
        <w:pStyle w:val="Heading4"/>
        <w:numPr>
          <w:ilvl w:val="0"/>
          <w:numId w:val="82"/>
        </w:numPr>
        <w:rPr>
          <w:color w:val="auto"/>
        </w:rPr>
      </w:pPr>
    </w:p>
    <w:p w:rsidRPr="00CA5E0E" w:rsidR="006E5CE8" w:rsidP="006E5CE8" w:rsidRDefault="006E5CE8" w14:paraId="7CB9F9B4" w14:textId="77777777">
      <w:pPr>
        <w:rPr>
          <w:color w:val="auto"/>
        </w:rPr>
      </w:pPr>
      <w:r w:rsidRPr="00CA5E0E">
        <w:rPr>
          <w:color w:val="auto"/>
        </w:rPr>
        <w:t xml:space="preserve">Do you trust [site] to manage the following? </w:t>
      </w:r>
    </w:p>
    <w:tbl>
      <w:tblPr>
        <w:tblStyle w:val="SmallTable"/>
        <w:tblW w:w="0" w:type="auto"/>
        <w:tblLook w:val="04A0" w:firstRow="1" w:lastRow="0" w:firstColumn="1" w:lastColumn="0" w:noHBand="0" w:noVBand="1"/>
      </w:tblPr>
      <w:tblGrid>
        <w:gridCol w:w="5328"/>
        <w:gridCol w:w="810"/>
        <w:gridCol w:w="810"/>
        <w:gridCol w:w="938"/>
      </w:tblGrid>
      <w:tr w:rsidRPr="00CA5E0E" w:rsidR="006E5CE8" w:rsidTr="0067511B" w14:paraId="2163168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28" w:type="dxa"/>
          </w:tcPr>
          <w:p w:rsidRPr="00CA5E0E" w:rsidR="006E5CE8" w:rsidP="0067511B" w:rsidRDefault="006E5CE8" w14:paraId="05AD7677" w14:textId="77777777"/>
        </w:tc>
        <w:tc>
          <w:tcPr>
            <w:tcW w:w="810" w:type="dxa"/>
          </w:tcPr>
          <w:p w:rsidRPr="00CA5E0E" w:rsidR="006E5CE8" w:rsidP="0067511B" w:rsidRDefault="006E5CE8" w14:paraId="6AA6614F" w14:textId="77777777">
            <w:pPr>
              <w:cnfStyle w:val="100000000000" w:firstRow="1" w:lastRow="0" w:firstColumn="0" w:lastColumn="0" w:oddVBand="0" w:evenVBand="0" w:oddHBand="0" w:evenHBand="0" w:firstRowFirstColumn="0" w:firstRowLastColumn="0" w:lastRowFirstColumn="0" w:lastRowLastColumn="0"/>
            </w:pPr>
            <w:r w:rsidRPr="00CA5E0E">
              <w:t>Yes</w:t>
            </w:r>
          </w:p>
        </w:tc>
        <w:tc>
          <w:tcPr>
            <w:tcW w:w="810" w:type="dxa"/>
          </w:tcPr>
          <w:p w:rsidRPr="00CA5E0E" w:rsidR="006E5CE8" w:rsidP="0067511B" w:rsidRDefault="006E5CE8" w14:paraId="0BF008BE" w14:textId="77777777">
            <w:pPr>
              <w:cnfStyle w:val="100000000000" w:firstRow="1" w:lastRow="0" w:firstColumn="0" w:lastColumn="0" w:oddVBand="0" w:evenVBand="0" w:oddHBand="0" w:evenHBand="0" w:firstRowFirstColumn="0" w:firstRowLastColumn="0" w:lastRowFirstColumn="0" w:lastRowLastColumn="0"/>
            </w:pPr>
            <w:r w:rsidRPr="00CA5E0E">
              <w:t>No</w:t>
            </w:r>
          </w:p>
        </w:tc>
        <w:tc>
          <w:tcPr>
            <w:tcW w:w="938" w:type="dxa"/>
          </w:tcPr>
          <w:p w:rsidRPr="00CA5E0E" w:rsidR="006E5CE8" w:rsidP="0067511B" w:rsidRDefault="006E5CE8" w14:paraId="128C09DD" w14:textId="77777777">
            <w:pPr>
              <w:cnfStyle w:val="100000000000" w:firstRow="1" w:lastRow="0" w:firstColumn="0" w:lastColumn="0" w:oddVBand="0" w:evenVBand="0" w:oddHBand="0" w:evenHBand="0" w:firstRowFirstColumn="0" w:firstRowLastColumn="0" w:lastRowFirstColumn="0" w:lastRowLastColumn="0"/>
            </w:pPr>
            <w:r w:rsidRPr="00CA5E0E">
              <w:t>Don’t</w:t>
            </w:r>
            <w:r w:rsidRPr="00CA5E0E">
              <w:br/>
              <w:t>Know</w:t>
            </w:r>
          </w:p>
        </w:tc>
      </w:tr>
      <w:tr w:rsidRPr="00CA5E0E" w:rsidR="006E5CE8" w:rsidTr="0067511B" w14:paraId="09B34699" w14:textId="7777777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328" w:type="dxa"/>
          </w:tcPr>
          <w:p w:rsidRPr="00CA5E0E" w:rsidR="006E5CE8" w:rsidP="0067511B" w:rsidRDefault="006E5CE8" w14:paraId="716468E6" w14:textId="77777777">
            <w:pPr>
              <w:tabs>
                <w:tab w:val="left" w:pos="450"/>
                <w:tab w:val="left" w:pos="1530"/>
                <w:tab w:val="left" w:pos="5760"/>
                <w:tab w:val="left" w:pos="6660"/>
                <w:tab w:val="right" w:pos="7110"/>
                <w:tab w:val="left" w:pos="7560"/>
              </w:tabs>
              <w:spacing w:before="80"/>
              <w:rPr>
                <w:color w:val="auto"/>
              </w:rPr>
            </w:pPr>
            <w:r w:rsidRPr="00CA5E0E">
              <w:rPr>
                <w:color w:val="auto"/>
              </w:rPr>
              <w:t>[area-specific list of topics (e.g., trails, wildlife)]</w:t>
            </w:r>
          </w:p>
        </w:tc>
        <w:tc>
          <w:tcPr>
            <w:tcW w:w="810" w:type="dxa"/>
          </w:tcPr>
          <w:p w:rsidRPr="00CA5E0E" w:rsidR="006E5CE8" w:rsidP="0067511B" w:rsidRDefault="006E5CE8" w14:paraId="3419254F" w14:textId="77777777">
            <w:pPr>
              <w:tabs>
                <w:tab w:val="left" w:pos="450"/>
              </w:tabs>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c>
          <w:tcPr>
            <w:tcW w:w="810" w:type="dxa"/>
          </w:tcPr>
          <w:p w:rsidRPr="00CA5E0E" w:rsidR="006E5CE8" w:rsidP="0067511B" w:rsidRDefault="006E5CE8" w14:paraId="43B914F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c>
          <w:tcPr>
            <w:tcW w:w="938" w:type="dxa"/>
          </w:tcPr>
          <w:p w:rsidRPr="00CA5E0E" w:rsidR="006E5CE8" w:rsidP="0067511B" w:rsidRDefault="006E5CE8" w14:paraId="2E65928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r>
    </w:tbl>
    <w:p w:rsidRPr="00CA5E0E" w:rsidR="006E5CE8" w:rsidP="006E5CE8" w:rsidRDefault="006E5CE8" w14:paraId="3DA8113B" w14:textId="77777777">
      <w:pPr>
        <w:pStyle w:val="Heading4"/>
        <w:numPr>
          <w:ilvl w:val="0"/>
          <w:numId w:val="82"/>
        </w:numPr>
        <w:rPr>
          <w:color w:val="auto"/>
        </w:rPr>
      </w:pPr>
    </w:p>
    <w:p w:rsidRPr="00CA5E0E" w:rsidR="006E5CE8" w:rsidP="006E5CE8" w:rsidRDefault="006E5CE8" w14:paraId="73A9E05E" w14:textId="77777777">
      <w:pPr>
        <w:rPr>
          <w:color w:val="auto"/>
        </w:rPr>
      </w:pPr>
      <w:r w:rsidRPr="00CA5E0E">
        <w:rPr>
          <w:color w:val="auto"/>
        </w:rPr>
        <w:t xml:space="preserve">How much trust do you have in [name of referent, e.g., the </w:t>
      </w:r>
      <w:r>
        <w:rPr>
          <w:color w:val="auto"/>
        </w:rPr>
        <w:t>U.S. Fish &amp;</w:t>
      </w:r>
      <w:r w:rsidRPr="00CA5E0E">
        <w:rPr>
          <w:color w:val="auto"/>
        </w:rPr>
        <w:t xml:space="preserve"> Wildlife Service, </w:t>
      </w:r>
      <w:r>
        <w:rPr>
          <w:color w:val="auto"/>
        </w:rPr>
        <w:t>[site]</w:t>
      </w:r>
      <w:r w:rsidRPr="00CA5E0E">
        <w:rPr>
          <w:color w:val="auto"/>
        </w:rPr>
        <w:t xml:space="preserve"> management] when it comes to handling [topic]?</w:t>
      </w:r>
    </w:p>
    <w:tbl>
      <w:tblPr>
        <w:tblStyle w:val="SmallTable"/>
        <w:tblW w:w="9558" w:type="dxa"/>
        <w:tblLook w:val="04A0" w:firstRow="1" w:lastRow="0" w:firstColumn="1" w:lastColumn="0" w:noHBand="0" w:noVBand="1"/>
      </w:tblPr>
      <w:tblGrid>
        <w:gridCol w:w="3618"/>
        <w:gridCol w:w="1170"/>
        <w:gridCol w:w="1170"/>
        <w:gridCol w:w="1350"/>
        <w:gridCol w:w="990"/>
        <w:gridCol w:w="1260"/>
      </w:tblGrid>
      <w:tr w:rsidRPr="00CA5E0E" w:rsidR="006E5CE8" w:rsidTr="0067511B" w14:paraId="61FA72E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18" w:type="dxa"/>
          </w:tcPr>
          <w:p w:rsidRPr="00CA5E0E" w:rsidR="006E5CE8" w:rsidP="0067511B" w:rsidRDefault="006E5CE8" w14:paraId="5711717B" w14:textId="77777777">
            <w:pPr>
              <w:rPr>
                <w:color w:val="auto"/>
              </w:rPr>
            </w:pPr>
          </w:p>
        </w:tc>
        <w:tc>
          <w:tcPr>
            <w:tcW w:w="1170" w:type="dxa"/>
          </w:tcPr>
          <w:p w:rsidRPr="00CA5E0E" w:rsidR="006E5CE8" w:rsidP="0067511B" w:rsidRDefault="006E5CE8" w14:paraId="533B54EC"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t>None at all</w:t>
            </w:r>
          </w:p>
        </w:tc>
        <w:tc>
          <w:tcPr>
            <w:tcW w:w="1170" w:type="dxa"/>
          </w:tcPr>
          <w:p w:rsidRPr="00CA5E0E" w:rsidR="006E5CE8" w:rsidP="0067511B" w:rsidRDefault="006E5CE8" w14:paraId="2635C863"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t>Not very much</w:t>
            </w:r>
          </w:p>
        </w:tc>
        <w:tc>
          <w:tcPr>
            <w:tcW w:w="1350" w:type="dxa"/>
          </w:tcPr>
          <w:p w:rsidRPr="00CA5E0E" w:rsidR="006E5CE8" w:rsidP="0067511B" w:rsidRDefault="006E5CE8" w14:paraId="785551F5"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t>A fair amount</w:t>
            </w:r>
          </w:p>
        </w:tc>
        <w:tc>
          <w:tcPr>
            <w:tcW w:w="990" w:type="dxa"/>
          </w:tcPr>
          <w:p w:rsidRPr="00CA5E0E" w:rsidR="006E5CE8" w:rsidP="0067511B" w:rsidRDefault="006E5CE8" w14:paraId="7C361598"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t>A great deal</w:t>
            </w:r>
          </w:p>
        </w:tc>
        <w:tc>
          <w:tcPr>
            <w:tcW w:w="1260" w:type="dxa"/>
          </w:tcPr>
          <w:p w:rsidRPr="00CA5E0E" w:rsidR="006E5CE8" w:rsidP="0067511B" w:rsidRDefault="006E5CE8" w14:paraId="41E75025" w14:textId="77777777">
            <w:pPr>
              <w:spacing w:before="96" w:after="96"/>
              <w:cnfStyle w:val="100000000000" w:firstRow="1" w:lastRow="0" w:firstColumn="0" w:lastColumn="0" w:oddVBand="0" w:evenVBand="0" w:oddHBand="0" w:evenHBand="0" w:firstRowFirstColumn="0" w:firstRowLastColumn="0" w:lastRowFirstColumn="0" w:lastRowLastColumn="0"/>
              <w:rPr>
                <w:b w:val="0"/>
                <w:color w:val="auto"/>
              </w:rPr>
            </w:pPr>
            <w:r w:rsidRPr="00CA5E0E">
              <w:t>DK/NA</w:t>
            </w:r>
          </w:p>
        </w:tc>
      </w:tr>
      <w:tr w:rsidRPr="00CA5E0E" w:rsidR="006E5CE8" w:rsidTr="0067511B" w14:paraId="77B766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rsidRPr="00CA5E0E" w:rsidR="006E5CE8" w:rsidP="0067511B" w:rsidRDefault="006E5CE8" w14:paraId="601620F7" w14:textId="77777777">
            <w:pPr>
              <w:rPr>
                <w:color w:val="auto"/>
              </w:rPr>
            </w:pPr>
            <w:r w:rsidRPr="00CA5E0E">
              <w:rPr>
                <w:rFonts w:eastAsia="Arial"/>
                <w:color w:val="auto"/>
              </w:rPr>
              <w:t>[list of issues related to topic]</w:t>
            </w:r>
          </w:p>
        </w:tc>
        <w:tc>
          <w:tcPr>
            <w:tcW w:w="1170" w:type="dxa"/>
          </w:tcPr>
          <w:p w:rsidRPr="00CA5E0E" w:rsidR="006E5CE8" w:rsidP="0067511B" w:rsidRDefault="006E5CE8" w14:paraId="4BFB8DE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70" w:type="dxa"/>
          </w:tcPr>
          <w:p w:rsidRPr="00CA5E0E" w:rsidR="006E5CE8" w:rsidP="0067511B" w:rsidRDefault="006E5CE8" w14:paraId="0C7FBF8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350" w:type="dxa"/>
          </w:tcPr>
          <w:p w:rsidRPr="00CA5E0E" w:rsidR="006E5CE8" w:rsidP="0067511B" w:rsidRDefault="006E5CE8" w14:paraId="1BE31AA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90" w:type="dxa"/>
          </w:tcPr>
          <w:p w:rsidRPr="00CA5E0E" w:rsidR="006E5CE8" w:rsidP="0067511B" w:rsidRDefault="006E5CE8" w14:paraId="72830BA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260" w:type="dxa"/>
          </w:tcPr>
          <w:p w:rsidRPr="00CA5E0E" w:rsidR="006E5CE8" w:rsidP="0067511B" w:rsidRDefault="006E5CE8" w14:paraId="2862F75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sym w:font="Wingdings 2" w:char="F0A3"/>
            </w:r>
          </w:p>
        </w:tc>
      </w:tr>
    </w:tbl>
    <w:p w:rsidRPr="00CA5E0E" w:rsidR="006E5CE8" w:rsidP="006E5CE8" w:rsidRDefault="006E5CE8" w14:paraId="51F16D0C" w14:textId="77777777">
      <w:pPr>
        <w:rPr>
          <w:color w:val="auto"/>
        </w:rPr>
      </w:pPr>
    </w:p>
    <w:p w:rsidRPr="00CA5E0E" w:rsidR="006E5CE8" w:rsidP="006E5CE8" w:rsidRDefault="006E5CE8" w14:paraId="35F13383" w14:textId="77777777">
      <w:pPr>
        <w:rPr>
          <w:rStyle w:val="Emphasis"/>
          <w:color w:val="auto"/>
        </w:rPr>
      </w:pPr>
      <w:r w:rsidRPr="00CA5E0E">
        <w:rPr>
          <w:rStyle w:val="Emphasis"/>
          <w:color w:val="auto"/>
        </w:rPr>
        <w:t>Example:</w:t>
      </w:r>
      <w:r w:rsidRPr="00CA5E0E">
        <w:rPr>
          <w:color w:val="auto"/>
        </w:rPr>
        <w:t xml:space="preserve"> How much trust do you have in the </w:t>
      </w:r>
      <w:r>
        <w:rPr>
          <w:color w:val="auto"/>
        </w:rPr>
        <w:t>U.S. Fish &amp;</w:t>
      </w:r>
      <w:r w:rsidRPr="00CA5E0E">
        <w:rPr>
          <w:color w:val="auto"/>
        </w:rPr>
        <w:t xml:space="preserve"> Wildlife Service when it comes to handling invasive species eradication?</w:t>
      </w:r>
    </w:p>
    <w:p w:rsidRPr="00CA5E0E" w:rsidR="006E5CE8" w:rsidP="006E5CE8" w:rsidRDefault="006E5CE8" w14:paraId="0151ED61" w14:textId="77777777">
      <w:pPr>
        <w:pStyle w:val="Heading4"/>
        <w:numPr>
          <w:ilvl w:val="0"/>
          <w:numId w:val="82"/>
        </w:numPr>
        <w:rPr>
          <w:color w:val="auto"/>
        </w:rPr>
      </w:pPr>
    </w:p>
    <w:p w:rsidRPr="00CA5E0E" w:rsidR="006E5CE8" w:rsidP="006E5CE8" w:rsidRDefault="006E5CE8" w14:paraId="3F0C4BF9" w14:textId="77777777">
      <w:pPr>
        <w:rPr>
          <w:rFonts w:eastAsia="Arial" w:cs="Times New Roman"/>
          <w:color w:val="auto"/>
        </w:rPr>
      </w:pPr>
      <w:r w:rsidRPr="00CA5E0E">
        <w:rPr>
          <w:rFonts w:eastAsia="Arial" w:cs="Times New Roman"/>
          <w:color w:val="auto"/>
        </w:rPr>
        <w:t xml:space="preserve">How much trust do you have in </w:t>
      </w:r>
      <w:r w:rsidRPr="00CA5E0E">
        <w:rPr>
          <w:color w:val="auto"/>
        </w:rPr>
        <w:t>[name of referent]</w:t>
      </w:r>
      <w:r w:rsidRPr="00CA5E0E">
        <w:rPr>
          <w:rFonts w:eastAsia="Arial" w:cs="Times New Roman"/>
          <w:color w:val="auto"/>
        </w:rPr>
        <w:t xml:space="preserve"> </w:t>
      </w:r>
      <w:proofErr w:type="gramStart"/>
      <w:r w:rsidRPr="00CA5E0E">
        <w:rPr>
          <w:rFonts w:eastAsia="Arial" w:cs="Times New Roman"/>
          <w:color w:val="auto"/>
        </w:rPr>
        <w:t>to:</w:t>
      </w:r>
      <w:proofErr w:type="gramEnd"/>
    </w:p>
    <w:tbl>
      <w:tblPr>
        <w:tblStyle w:val="SmallTable"/>
        <w:tblW w:w="9558" w:type="dxa"/>
        <w:tblLook w:val="04A0" w:firstRow="1" w:lastRow="0" w:firstColumn="1" w:lastColumn="0" w:noHBand="0" w:noVBand="1"/>
      </w:tblPr>
      <w:tblGrid>
        <w:gridCol w:w="3618"/>
        <w:gridCol w:w="1170"/>
        <w:gridCol w:w="1170"/>
        <w:gridCol w:w="1350"/>
        <w:gridCol w:w="990"/>
        <w:gridCol w:w="1260"/>
      </w:tblGrid>
      <w:tr w:rsidRPr="00CA5E0E" w:rsidR="006E5CE8" w:rsidTr="0067511B" w14:paraId="295B2B4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18" w:type="dxa"/>
          </w:tcPr>
          <w:p w:rsidRPr="00CA5E0E" w:rsidR="006E5CE8" w:rsidP="0067511B" w:rsidRDefault="006E5CE8" w14:paraId="55CB6FF7" w14:textId="77777777"/>
        </w:tc>
        <w:tc>
          <w:tcPr>
            <w:tcW w:w="1170" w:type="dxa"/>
          </w:tcPr>
          <w:p w:rsidRPr="00CA5E0E" w:rsidR="006E5CE8" w:rsidP="0067511B" w:rsidRDefault="006E5CE8" w14:paraId="78933A3B" w14:textId="77777777">
            <w:pPr>
              <w:cnfStyle w:val="100000000000" w:firstRow="1" w:lastRow="0" w:firstColumn="0" w:lastColumn="0" w:oddVBand="0" w:evenVBand="0" w:oddHBand="0" w:evenHBand="0" w:firstRowFirstColumn="0" w:firstRowLastColumn="0" w:lastRowFirstColumn="0" w:lastRowLastColumn="0"/>
            </w:pPr>
            <w:r w:rsidRPr="00CA5E0E">
              <w:t>None at all</w:t>
            </w:r>
          </w:p>
        </w:tc>
        <w:tc>
          <w:tcPr>
            <w:tcW w:w="1170" w:type="dxa"/>
          </w:tcPr>
          <w:p w:rsidRPr="00CA5E0E" w:rsidR="006E5CE8" w:rsidP="0067511B" w:rsidRDefault="006E5CE8" w14:paraId="432DF207" w14:textId="77777777">
            <w:pPr>
              <w:cnfStyle w:val="100000000000" w:firstRow="1" w:lastRow="0" w:firstColumn="0" w:lastColumn="0" w:oddVBand="0" w:evenVBand="0" w:oddHBand="0" w:evenHBand="0" w:firstRowFirstColumn="0" w:firstRowLastColumn="0" w:lastRowFirstColumn="0" w:lastRowLastColumn="0"/>
            </w:pPr>
            <w:r w:rsidRPr="00CA5E0E">
              <w:t>Not very much</w:t>
            </w:r>
          </w:p>
        </w:tc>
        <w:tc>
          <w:tcPr>
            <w:tcW w:w="1350" w:type="dxa"/>
          </w:tcPr>
          <w:p w:rsidRPr="00CA5E0E" w:rsidR="006E5CE8" w:rsidP="0067511B" w:rsidRDefault="006E5CE8" w14:paraId="54AAD57A" w14:textId="77777777">
            <w:pPr>
              <w:cnfStyle w:val="100000000000" w:firstRow="1" w:lastRow="0" w:firstColumn="0" w:lastColumn="0" w:oddVBand="0" w:evenVBand="0" w:oddHBand="0" w:evenHBand="0" w:firstRowFirstColumn="0" w:firstRowLastColumn="0" w:lastRowFirstColumn="0" w:lastRowLastColumn="0"/>
            </w:pPr>
            <w:r w:rsidRPr="00CA5E0E">
              <w:t>A fair amount</w:t>
            </w:r>
          </w:p>
        </w:tc>
        <w:tc>
          <w:tcPr>
            <w:tcW w:w="990" w:type="dxa"/>
          </w:tcPr>
          <w:p w:rsidRPr="00CA5E0E" w:rsidR="006E5CE8" w:rsidP="0067511B" w:rsidRDefault="006E5CE8" w14:paraId="38CC887B" w14:textId="77777777">
            <w:pPr>
              <w:cnfStyle w:val="100000000000" w:firstRow="1" w:lastRow="0" w:firstColumn="0" w:lastColumn="0" w:oddVBand="0" w:evenVBand="0" w:oddHBand="0" w:evenHBand="0" w:firstRowFirstColumn="0" w:firstRowLastColumn="0" w:lastRowFirstColumn="0" w:lastRowLastColumn="0"/>
            </w:pPr>
            <w:r w:rsidRPr="00CA5E0E">
              <w:t>A great deal</w:t>
            </w:r>
          </w:p>
        </w:tc>
        <w:tc>
          <w:tcPr>
            <w:tcW w:w="1260" w:type="dxa"/>
          </w:tcPr>
          <w:p w:rsidRPr="00CA5E0E" w:rsidR="006E5CE8" w:rsidP="0067511B" w:rsidRDefault="006E5CE8" w14:paraId="199CA463" w14:textId="77777777">
            <w:pPr>
              <w:cnfStyle w:val="100000000000" w:firstRow="1" w:lastRow="0" w:firstColumn="0" w:lastColumn="0" w:oddVBand="0" w:evenVBand="0" w:oddHBand="0" w:evenHBand="0" w:firstRowFirstColumn="0" w:firstRowLastColumn="0" w:lastRowFirstColumn="0" w:lastRowLastColumn="0"/>
            </w:pPr>
            <w:r w:rsidRPr="00CA5E0E">
              <w:t>DK/NA</w:t>
            </w:r>
          </w:p>
        </w:tc>
      </w:tr>
      <w:tr w:rsidRPr="00CA5E0E" w:rsidR="006E5CE8" w:rsidTr="0067511B" w14:paraId="6F9FBD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rsidRPr="00CA5E0E" w:rsidR="006E5CE8" w:rsidP="0067511B" w:rsidRDefault="006E5CE8" w14:paraId="299911CD" w14:textId="77777777">
            <w:r w:rsidRPr="00CA5E0E">
              <w:t>[site-specific list of options]</w:t>
            </w:r>
          </w:p>
        </w:tc>
        <w:tc>
          <w:tcPr>
            <w:tcW w:w="1170" w:type="dxa"/>
          </w:tcPr>
          <w:p w:rsidRPr="00CA5E0E" w:rsidR="006E5CE8" w:rsidP="0067511B" w:rsidRDefault="006E5CE8" w14:paraId="704C9D5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170" w:type="dxa"/>
          </w:tcPr>
          <w:p w:rsidRPr="00CA5E0E" w:rsidR="006E5CE8" w:rsidP="0067511B" w:rsidRDefault="006E5CE8" w14:paraId="463E0C5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350" w:type="dxa"/>
          </w:tcPr>
          <w:p w:rsidRPr="00CA5E0E" w:rsidR="006E5CE8" w:rsidP="0067511B" w:rsidRDefault="006E5CE8" w14:paraId="556B724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990" w:type="dxa"/>
          </w:tcPr>
          <w:p w:rsidRPr="00CA5E0E" w:rsidR="006E5CE8" w:rsidP="0067511B" w:rsidRDefault="006E5CE8" w14:paraId="160C6C2F"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260" w:type="dxa"/>
          </w:tcPr>
          <w:p w:rsidRPr="00CA5E0E" w:rsidR="006E5CE8" w:rsidP="0067511B" w:rsidRDefault="006E5CE8" w14:paraId="759EFEBE"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rPr>
              <w:sym w:font="Wingdings 2" w:char="F0A3"/>
            </w:r>
          </w:p>
        </w:tc>
      </w:tr>
      <w:tr w:rsidRPr="00CA5E0E" w:rsidR="006E5CE8" w:rsidTr="0067511B" w14:paraId="4B5456FE" w14:textId="77777777">
        <w:tc>
          <w:tcPr>
            <w:cnfStyle w:val="001000000000" w:firstRow="0" w:lastRow="0" w:firstColumn="1" w:lastColumn="0" w:oddVBand="0" w:evenVBand="0" w:oddHBand="0" w:evenHBand="0" w:firstRowFirstColumn="0" w:firstRowLastColumn="0" w:lastRowFirstColumn="0" w:lastRowLastColumn="0"/>
            <w:tcW w:w="3618" w:type="dxa"/>
          </w:tcPr>
          <w:p w:rsidRPr="00CA5E0E" w:rsidR="006E5CE8" w:rsidP="0067511B" w:rsidRDefault="006E5CE8" w14:paraId="5E3B889B" w14:textId="77777777">
            <w:r w:rsidRPr="00CA5E0E">
              <w:t>Take into account citizen concerns when making decisions</w:t>
            </w:r>
          </w:p>
        </w:tc>
        <w:tc>
          <w:tcPr>
            <w:tcW w:w="1170" w:type="dxa"/>
          </w:tcPr>
          <w:p w:rsidRPr="00CA5E0E" w:rsidR="006E5CE8" w:rsidP="0067511B" w:rsidRDefault="006E5CE8" w14:paraId="2CF4938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170" w:type="dxa"/>
          </w:tcPr>
          <w:p w:rsidRPr="00CA5E0E" w:rsidR="006E5CE8" w:rsidP="0067511B" w:rsidRDefault="006E5CE8" w14:paraId="3DCC672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350" w:type="dxa"/>
          </w:tcPr>
          <w:p w:rsidRPr="00CA5E0E" w:rsidR="006E5CE8" w:rsidP="0067511B" w:rsidRDefault="006E5CE8" w14:paraId="659D2298"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990" w:type="dxa"/>
          </w:tcPr>
          <w:p w:rsidRPr="00CA5E0E" w:rsidR="006E5CE8" w:rsidP="0067511B" w:rsidRDefault="006E5CE8" w14:paraId="5845179B"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260" w:type="dxa"/>
          </w:tcPr>
          <w:p w:rsidRPr="00CA5E0E" w:rsidR="006E5CE8" w:rsidP="0067511B" w:rsidRDefault="006E5CE8" w14:paraId="6DA76ED8"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rPr>
              <w:sym w:font="Wingdings 2" w:char="F0A3"/>
            </w:r>
          </w:p>
        </w:tc>
      </w:tr>
      <w:tr w:rsidRPr="00CA5E0E" w:rsidR="006E5CE8" w:rsidTr="0067511B" w14:paraId="0A5033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rsidRPr="00CA5E0E" w:rsidR="006E5CE8" w:rsidP="0067511B" w:rsidRDefault="006E5CE8" w14:paraId="7D9A384B" w14:textId="77777777">
            <w:r w:rsidRPr="00CA5E0E">
              <w:t>Protect [X]</w:t>
            </w:r>
          </w:p>
        </w:tc>
        <w:tc>
          <w:tcPr>
            <w:tcW w:w="1170" w:type="dxa"/>
          </w:tcPr>
          <w:p w:rsidRPr="00CA5E0E" w:rsidR="006E5CE8" w:rsidP="0067511B" w:rsidRDefault="006E5CE8" w14:paraId="206E964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170" w:type="dxa"/>
          </w:tcPr>
          <w:p w:rsidRPr="00CA5E0E" w:rsidR="006E5CE8" w:rsidP="0067511B" w:rsidRDefault="006E5CE8" w14:paraId="4D87CD2D"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350" w:type="dxa"/>
          </w:tcPr>
          <w:p w:rsidRPr="00CA5E0E" w:rsidR="006E5CE8" w:rsidP="0067511B" w:rsidRDefault="006E5CE8" w14:paraId="6DD717B4"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990" w:type="dxa"/>
          </w:tcPr>
          <w:p w:rsidRPr="00CA5E0E" w:rsidR="006E5CE8" w:rsidP="0067511B" w:rsidRDefault="006E5CE8" w14:paraId="6FB544DB"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260" w:type="dxa"/>
          </w:tcPr>
          <w:p w:rsidRPr="00CA5E0E" w:rsidR="006E5CE8" w:rsidP="0067511B" w:rsidRDefault="006E5CE8" w14:paraId="181F7820"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rPr>
              <w:sym w:font="Wingdings 2" w:char="F0A3"/>
            </w:r>
          </w:p>
        </w:tc>
      </w:tr>
      <w:tr w:rsidRPr="00CA5E0E" w:rsidR="006E5CE8" w:rsidTr="0067511B" w14:paraId="4989B9C7" w14:textId="77777777">
        <w:tc>
          <w:tcPr>
            <w:cnfStyle w:val="001000000000" w:firstRow="0" w:lastRow="0" w:firstColumn="1" w:lastColumn="0" w:oddVBand="0" w:evenVBand="0" w:oddHBand="0" w:evenHBand="0" w:firstRowFirstColumn="0" w:firstRowLastColumn="0" w:lastRowFirstColumn="0" w:lastRowLastColumn="0"/>
            <w:tcW w:w="3618" w:type="dxa"/>
          </w:tcPr>
          <w:p w:rsidRPr="00CA5E0E" w:rsidR="006E5CE8" w:rsidP="0067511B" w:rsidRDefault="006E5CE8" w14:paraId="41C621C0" w14:textId="77777777">
            <w:r w:rsidRPr="00CA5E0E">
              <w:t>Use the best possible science to …</w:t>
            </w:r>
          </w:p>
        </w:tc>
        <w:tc>
          <w:tcPr>
            <w:tcW w:w="1170" w:type="dxa"/>
          </w:tcPr>
          <w:p w:rsidRPr="00CA5E0E" w:rsidR="006E5CE8" w:rsidP="0067511B" w:rsidRDefault="006E5CE8" w14:paraId="69099565"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170" w:type="dxa"/>
          </w:tcPr>
          <w:p w:rsidRPr="00CA5E0E" w:rsidR="006E5CE8" w:rsidP="0067511B" w:rsidRDefault="006E5CE8" w14:paraId="2FB52AF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350" w:type="dxa"/>
          </w:tcPr>
          <w:p w:rsidRPr="00CA5E0E" w:rsidR="006E5CE8" w:rsidP="0067511B" w:rsidRDefault="006E5CE8" w14:paraId="543D44EE"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990" w:type="dxa"/>
          </w:tcPr>
          <w:p w:rsidRPr="00CA5E0E" w:rsidR="006E5CE8" w:rsidP="0067511B" w:rsidRDefault="006E5CE8" w14:paraId="4D8A2F15"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260" w:type="dxa"/>
          </w:tcPr>
          <w:p w:rsidRPr="00CA5E0E" w:rsidR="006E5CE8" w:rsidP="0067511B" w:rsidRDefault="006E5CE8" w14:paraId="493D238D"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rPr>
              <w:sym w:font="Wingdings 2" w:char="F0A3"/>
            </w:r>
          </w:p>
        </w:tc>
      </w:tr>
      <w:tr w:rsidRPr="00CA5E0E" w:rsidR="006E5CE8" w:rsidTr="0067511B" w14:paraId="2B7D4B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rsidRPr="00CA5E0E" w:rsidR="006E5CE8" w:rsidP="0067511B" w:rsidRDefault="006E5CE8" w14:paraId="43A8F42A" w14:textId="77777777">
            <w:r w:rsidRPr="00CA5E0E">
              <w:t>Use the best possible technology…</w:t>
            </w:r>
          </w:p>
        </w:tc>
        <w:tc>
          <w:tcPr>
            <w:tcW w:w="1170" w:type="dxa"/>
          </w:tcPr>
          <w:p w:rsidRPr="00CA5E0E" w:rsidR="006E5CE8" w:rsidP="0067511B" w:rsidRDefault="006E5CE8" w14:paraId="43ABC62D"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170" w:type="dxa"/>
          </w:tcPr>
          <w:p w:rsidRPr="00CA5E0E" w:rsidR="006E5CE8" w:rsidP="0067511B" w:rsidRDefault="006E5CE8" w14:paraId="2FDE7ACD"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350" w:type="dxa"/>
          </w:tcPr>
          <w:p w:rsidRPr="00CA5E0E" w:rsidR="006E5CE8" w:rsidP="0067511B" w:rsidRDefault="006E5CE8" w14:paraId="0519C4C5"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990" w:type="dxa"/>
          </w:tcPr>
          <w:p w:rsidRPr="00CA5E0E" w:rsidR="006E5CE8" w:rsidP="0067511B" w:rsidRDefault="006E5CE8" w14:paraId="489E792E"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260" w:type="dxa"/>
          </w:tcPr>
          <w:p w:rsidRPr="00CA5E0E" w:rsidR="006E5CE8" w:rsidP="0067511B" w:rsidRDefault="006E5CE8" w14:paraId="029BBBB9"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rPr>
              <w:sym w:font="Wingdings 2" w:char="F0A3"/>
            </w:r>
          </w:p>
        </w:tc>
      </w:tr>
      <w:tr w:rsidRPr="00CA5E0E" w:rsidR="006E5CE8" w:rsidTr="0067511B" w14:paraId="5CECD380" w14:textId="77777777">
        <w:tc>
          <w:tcPr>
            <w:cnfStyle w:val="001000000000" w:firstRow="0" w:lastRow="0" w:firstColumn="1" w:lastColumn="0" w:oddVBand="0" w:evenVBand="0" w:oddHBand="0" w:evenHBand="0" w:firstRowFirstColumn="0" w:firstRowLastColumn="0" w:lastRowFirstColumn="0" w:lastRowLastColumn="0"/>
            <w:tcW w:w="3618" w:type="dxa"/>
          </w:tcPr>
          <w:p w:rsidRPr="00CA5E0E" w:rsidR="006E5CE8" w:rsidP="0067511B" w:rsidRDefault="006E5CE8" w14:paraId="00D1B5AB" w14:textId="77777777">
            <w:r w:rsidRPr="00CA5E0E">
              <w:t>Balance the interests of people …</w:t>
            </w:r>
          </w:p>
        </w:tc>
        <w:tc>
          <w:tcPr>
            <w:tcW w:w="1170" w:type="dxa"/>
          </w:tcPr>
          <w:p w:rsidRPr="00CA5E0E" w:rsidR="006E5CE8" w:rsidP="0067511B" w:rsidRDefault="006E5CE8" w14:paraId="08332276"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170" w:type="dxa"/>
          </w:tcPr>
          <w:p w:rsidRPr="00CA5E0E" w:rsidR="006E5CE8" w:rsidP="0067511B" w:rsidRDefault="006E5CE8" w14:paraId="2CBDCB55"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350" w:type="dxa"/>
          </w:tcPr>
          <w:p w:rsidRPr="00CA5E0E" w:rsidR="006E5CE8" w:rsidP="0067511B" w:rsidRDefault="006E5CE8" w14:paraId="082E3F48"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990" w:type="dxa"/>
          </w:tcPr>
          <w:p w:rsidRPr="00CA5E0E" w:rsidR="006E5CE8" w:rsidP="0067511B" w:rsidRDefault="006E5CE8" w14:paraId="713E5C3F"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260" w:type="dxa"/>
          </w:tcPr>
          <w:p w:rsidRPr="00CA5E0E" w:rsidR="006E5CE8" w:rsidP="0067511B" w:rsidRDefault="006E5CE8" w14:paraId="0065D018"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rPr>
              <w:sym w:font="Wingdings 2" w:char="F0A3"/>
            </w:r>
          </w:p>
        </w:tc>
      </w:tr>
    </w:tbl>
    <w:p w:rsidRPr="00CA5E0E" w:rsidR="006E5CE8" w:rsidP="006E5CE8" w:rsidRDefault="006E5CE8" w14:paraId="047ACAD8" w14:textId="77777777">
      <w:pPr>
        <w:pStyle w:val="Heading4"/>
        <w:numPr>
          <w:ilvl w:val="0"/>
          <w:numId w:val="82"/>
        </w:numPr>
        <w:rPr>
          <w:color w:val="auto"/>
        </w:rPr>
      </w:pPr>
    </w:p>
    <w:p w:rsidRPr="00CA5E0E" w:rsidR="006E5CE8" w:rsidP="006E5CE8" w:rsidRDefault="006E5CE8" w14:paraId="75C46D33" w14:textId="77777777">
      <w:pPr>
        <w:pStyle w:val="ListParagraph"/>
        <w:rPr>
          <w:rStyle w:val="SubtleEmphasis"/>
          <w:i w:val="0"/>
          <w:color w:val="auto"/>
        </w:rPr>
      </w:pPr>
      <w:r w:rsidRPr="00CA5E0E">
        <w:rPr>
          <w:rStyle w:val="SubtleEmphasis"/>
          <w:i w:val="0"/>
          <w:color w:val="auto"/>
        </w:rPr>
        <w:t xml:space="preserve">To what extent do you disagree or agree with each of the following statements about </w:t>
      </w:r>
      <w:r w:rsidRPr="00CA5E0E">
        <w:rPr>
          <w:rFonts w:eastAsia="Arial"/>
        </w:rPr>
        <w:t>[name of referent]</w:t>
      </w:r>
      <w:r w:rsidRPr="00CA5E0E">
        <w:rPr>
          <w:rStyle w:val="SubtleEmphasis"/>
          <w:i w:val="0"/>
          <w:color w:val="auto"/>
        </w:rPr>
        <w:t>? (Circle one number for each statement)</w:t>
      </w:r>
    </w:p>
    <w:tbl>
      <w:tblPr>
        <w:tblStyle w:val="SmallTable"/>
        <w:tblW w:w="0" w:type="auto"/>
        <w:tblLook w:val="04A0" w:firstRow="1" w:lastRow="0" w:firstColumn="1" w:lastColumn="0" w:noHBand="0" w:noVBand="1"/>
      </w:tblPr>
      <w:tblGrid>
        <w:gridCol w:w="4232"/>
        <w:gridCol w:w="794"/>
        <w:gridCol w:w="1049"/>
        <w:gridCol w:w="771"/>
        <w:gridCol w:w="705"/>
        <w:gridCol w:w="716"/>
        <w:gridCol w:w="1049"/>
        <w:gridCol w:w="764"/>
      </w:tblGrid>
      <w:tr w:rsidRPr="00CA5E0E" w:rsidR="006E5CE8" w:rsidTr="0067511B" w14:paraId="79C9291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Pr="00CA5E0E" w:rsidR="006E5CE8" w:rsidP="0067511B" w:rsidRDefault="006E5CE8" w14:paraId="0B9E283B" w14:textId="77777777">
            <w:pPr>
              <w:rPr>
                <w:color w:val="auto"/>
              </w:rPr>
            </w:pPr>
          </w:p>
        </w:tc>
        <w:tc>
          <w:tcPr>
            <w:tcW w:w="0" w:type="auto"/>
          </w:tcPr>
          <w:p w:rsidRPr="00CA5E0E" w:rsidR="006E5CE8" w:rsidP="0067511B" w:rsidRDefault="006E5CE8" w14:paraId="4D7A05B9" w14:textId="77777777">
            <w:pPr>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Strongly</w:t>
            </w:r>
            <w:r w:rsidRPr="00CA5E0E">
              <w:rPr>
                <w:rFonts w:eastAsia="Arial"/>
                <w:color w:val="auto"/>
              </w:rPr>
              <w:br/>
              <w:t>disagree</w:t>
            </w:r>
          </w:p>
        </w:tc>
        <w:tc>
          <w:tcPr>
            <w:tcW w:w="0" w:type="auto"/>
          </w:tcPr>
          <w:p w:rsidRPr="00CA5E0E" w:rsidR="006E5CE8" w:rsidP="0067511B" w:rsidRDefault="006E5CE8" w14:paraId="5D3A5D14" w14:textId="77777777">
            <w:pPr>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Moderately</w:t>
            </w:r>
            <w:r w:rsidRPr="00CA5E0E">
              <w:rPr>
                <w:rFonts w:eastAsia="Arial"/>
                <w:color w:val="auto"/>
              </w:rPr>
              <w:br/>
              <w:t>disagree</w:t>
            </w:r>
          </w:p>
        </w:tc>
        <w:tc>
          <w:tcPr>
            <w:tcW w:w="0" w:type="auto"/>
          </w:tcPr>
          <w:p w:rsidRPr="00CA5E0E" w:rsidR="006E5CE8" w:rsidP="0067511B" w:rsidRDefault="006E5CE8" w14:paraId="23119E10" w14:textId="77777777">
            <w:pPr>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Slightly</w:t>
            </w:r>
            <w:r w:rsidRPr="00CA5E0E">
              <w:rPr>
                <w:rFonts w:eastAsia="Arial"/>
                <w:color w:val="auto"/>
              </w:rPr>
              <w:br/>
              <w:t>disagree</w:t>
            </w:r>
          </w:p>
        </w:tc>
        <w:tc>
          <w:tcPr>
            <w:tcW w:w="0" w:type="auto"/>
          </w:tcPr>
          <w:p w:rsidRPr="00CA5E0E" w:rsidR="006E5CE8" w:rsidP="0067511B" w:rsidRDefault="006E5CE8" w14:paraId="75E97E76" w14:textId="77777777">
            <w:pPr>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Neither</w:t>
            </w:r>
          </w:p>
        </w:tc>
        <w:tc>
          <w:tcPr>
            <w:tcW w:w="0" w:type="auto"/>
          </w:tcPr>
          <w:p w:rsidRPr="00CA5E0E" w:rsidR="006E5CE8" w:rsidP="0067511B" w:rsidRDefault="006E5CE8" w14:paraId="19A56CFB" w14:textId="77777777">
            <w:pPr>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Slightly</w:t>
            </w:r>
            <w:r w:rsidRPr="00CA5E0E">
              <w:rPr>
                <w:rFonts w:eastAsia="Arial"/>
                <w:color w:val="auto"/>
              </w:rPr>
              <w:br/>
              <w:t>agree</w:t>
            </w:r>
          </w:p>
        </w:tc>
        <w:tc>
          <w:tcPr>
            <w:tcW w:w="0" w:type="auto"/>
          </w:tcPr>
          <w:p w:rsidRPr="00CA5E0E" w:rsidR="006E5CE8" w:rsidP="0067511B" w:rsidRDefault="006E5CE8" w14:paraId="7A52934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eastAsia="Arial"/>
                <w:color w:val="auto"/>
              </w:rPr>
              <w:t>Moderately</w:t>
            </w:r>
            <w:r w:rsidRPr="00CA5E0E">
              <w:rPr>
                <w:rFonts w:eastAsia="Arial"/>
                <w:color w:val="auto"/>
              </w:rPr>
              <w:br/>
              <w:t>agree</w:t>
            </w:r>
          </w:p>
        </w:tc>
        <w:tc>
          <w:tcPr>
            <w:tcW w:w="0" w:type="auto"/>
          </w:tcPr>
          <w:p w:rsidRPr="00CA5E0E" w:rsidR="006E5CE8" w:rsidP="0067511B" w:rsidRDefault="006E5CE8" w14:paraId="4CE7F5AF"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eastAsia="Arial"/>
                <w:color w:val="auto"/>
              </w:rPr>
              <w:t>Strongly</w:t>
            </w:r>
            <w:r w:rsidRPr="00CA5E0E">
              <w:rPr>
                <w:rFonts w:eastAsia="Arial"/>
                <w:color w:val="auto"/>
              </w:rPr>
              <w:br/>
              <w:t>agree</w:t>
            </w:r>
          </w:p>
        </w:tc>
      </w:tr>
      <w:tr w:rsidRPr="00CA5E0E" w:rsidR="006E5CE8" w:rsidTr="0067511B" w14:paraId="129209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353A547D" w14:textId="77777777">
            <w:pPr>
              <w:rPr>
                <w:color w:val="auto"/>
              </w:rPr>
            </w:pPr>
            <w:r w:rsidRPr="00CA5E0E">
              <w:rPr>
                <w:color w:val="auto"/>
              </w:rPr>
              <w:t xml:space="preserve">In general, I have confidence in the decisions that the </w:t>
            </w:r>
            <w:r w:rsidRPr="00CA5E0E">
              <w:rPr>
                <w:rFonts w:eastAsia="Arial"/>
                <w:color w:val="auto"/>
              </w:rPr>
              <w:t xml:space="preserve">[name of </w:t>
            </w:r>
            <w:r w:rsidRPr="00CA5E0E">
              <w:rPr>
                <w:rFonts w:eastAsia="Arial"/>
              </w:rPr>
              <w:t>referent</w:t>
            </w:r>
            <w:r w:rsidRPr="00CA5E0E">
              <w:rPr>
                <w:rFonts w:eastAsia="Arial"/>
                <w:color w:val="auto"/>
              </w:rPr>
              <w:t xml:space="preserve">] </w:t>
            </w:r>
            <w:r w:rsidRPr="00CA5E0E">
              <w:rPr>
                <w:color w:val="auto"/>
              </w:rPr>
              <w:t>makes</w:t>
            </w:r>
          </w:p>
        </w:tc>
        <w:tc>
          <w:tcPr>
            <w:tcW w:w="0" w:type="auto"/>
          </w:tcPr>
          <w:p w:rsidRPr="00CA5E0E" w:rsidR="006E5CE8" w:rsidP="0067511B" w:rsidRDefault="006E5CE8" w14:paraId="19C8001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1</w:t>
            </w:r>
          </w:p>
        </w:tc>
        <w:tc>
          <w:tcPr>
            <w:tcW w:w="0" w:type="auto"/>
          </w:tcPr>
          <w:p w:rsidRPr="00CA5E0E" w:rsidR="006E5CE8" w:rsidP="0067511B" w:rsidRDefault="006E5CE8" w14:paraId="28B7A96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2</w:t>
            </w:r>
          </w:p>
        </w:tc>
        <w:tc>
          <w:tcPr>
            <w:tcW w:w="0" w:type="auto"/>
          </w:tcPr>
          <w:p w:rsidRPr="00CA5E0E" w:rsidR="006E5CE8" w:rsidP="0067511B" w:rsidRDefault="006E5CE8" w14:paraId="28E9A4D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3</w:t>
            </w:r>
          </w:p>
        </w:tc>
        <w:tc>
          <w:tcPr>
            <w:tcW w:w="0" w:type="auto"/>
          </w:tcPr>
          <w:p w:rsidRPr="00CA5E0E" w:rsidR="006E5CE8" w:rsidP="0067511B" w:rsidRDefault="006E5CE8" w14:paraId="266675B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4</w:t>
            </w:r>
          </w:p>
        </w:tc>
        <w:tc>
          <w:tcPr>
            <w:tcW w:w="0" w:type="auto"/>
          </w:tcPr>
          <w:p w:rsidRPr="00CA5E0E" w:rsidR="006E5CE8" w:rsidP="0067511B" w:rsidRDefault="006E5CE8" w14:paraId="43BEFFF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5</w:t>
            </w:r>
          </w:p>
        </w:tc>
        <w:tc>
          <w:tcPr>
            <w:tcW w:w="0" w:type="auto"/>
          </w:tcPr>
          <w:p w:rsidRPr="00CA5E0E" w:rsidR="006E5CE8" w:rsidP="0067511B" w:rsidRDefault="006E5CE8" w14:paraId="116E84B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0" w:type="auto"/>
          </w:tcPr>
          <w:p w:rsidRPr="00CA5E0E" w:rsidR="006E5CE8" w:rsidP="0067511B" w:rsidRDefault="006E5CE8" w14:paraId="57E54B9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6E5CE8" w:rsidTr="0067511B" w14:paraId="551356E7"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0783099C" w14:textId="77777777">
            <w:pPr>
              <w:rPr>
                <w:color w:val="auto"/>
              </w:rPr>
            </w:pPr>
            <w:r w:rsidRPr="00CA5E0E">
              <w:rPr>
                <w:color w:val="auto"/>
              </w:rPr>
              <w:t>I have confidence in decisions made by [name of referent]</w:t>
            </w:r>
          </w:p>
        </w:tc>
        <w:tc>
          <w:tcPr>
            <w:tcW w:w="0" w:type="auto"/>
          </w:tcPr>
          <w:p w:rsidRPr="00CA5E0E" w:rsidR="006E5CE8" w:rsidP="0067511B" w:rsidRDefault="006E5CE8" w14:paraId="4914493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Arial"/>
                <w:color w:val="auto"/>
              </w:rPr>
              <w:t>1</w:t>
            </w:r>
          </w:p>
        </w:tc>
        <w:tc>
          <w:tcPr>
            <w:tcW w:w="0" w:type="auto"/>
          </w:tcPr>
          <w:p w:rsidRPr="00CA5E0E" w:rsidR="006E5CE8" w:rsidP="0067511B" w:rsidRDefault="006E5CE8" w14:paraId="2A48940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Arial"/>
                <w:color w:val="auto"/>
              </w:rPr>
              <w:t>2</w:t>
            </w:r>
          </w:p>
        </w:tc>
        <w:tc>
          <w:tcPr>
            <w:tcW w:w="0" w:type="auto"/>
          </w:tcPr>
          <w:p w:rsidRPr="00CA5E0E" w:rsidR="006E5CE8" w:rsidP="0067511B" w:rsidRDefault="006E5CE8" w14:paraId="3D637F0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Arial"/>
                <w:color w:val="auto"/>
              </w:rPr>
              <w:t>3</w:t>
            </w:r>
          </w:p>
        </w:tc>
        <w:tc>
          <w:tcPr>
            <w:tcW w:w="0" w:type="auto"/>
          </w:tcPr>
          <w:p w:rsidRPr="00CA5E0E" w:rsidR="006E5CE8" w:rsidP="0067511B" w:rsidRDefault="006E5CE8" w14:paraId="2D0BEE2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Arial"/>
                <w:color w:val="auto"/>
              </w:rPr>
              <w:t>4</w:t>
            </w:r>
          </w:p>
        </w:tc>
        <w:tc>
          <w:tcPr>
            <w:tcW w:w="0" w:type="auto"/>
          </w:tcPr>
          <w:p w:rsidRPr="00CA5E0E" w:rsidR="006E5CE8" w:rsidP="0067511B" w:rsidRDefault="006E5CE8" w14:paraId="3DBC2F2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Arial"/>
                <w:color w:val="auto"/>
              </w:rPr>
              <w:t>5</w:t>
            </w:r>
          </w:p>
        </w:tc>
        <w:tc>
          <w:tcPr>
            <w:tcW w:w="0" w:type="auto"/>
          </w:tcPr>
          <w:p w:rsidRPr="00CA5E0E" w:rsidR="006E5CE8" w:rsidP="0067511B" w:rsidRDefault="006E5CE8" w14:paraId="7768BA1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0" w:type="auto"/>
          </w:tcPr>
          <w:p w:rsidRPr="00CA5E0E" w:rsidR="006E5CE8" w:rsidP="0067511B" w:rsidRDefault="006E5CE8" w14:paraId="07B8BC1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6E5CE8" w:rsidTr="0067511B" w14:paraId="238F5E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61F9B262" w14:textId="77777777">
            <w:pPr>
              <w:rPr>
                <w:color w:val="auto"/>
              </w:rPr>
            </w:pPr>
            <w:r w:rsidRPr="00CA5E0E">
              <w:rPr>
                <w:color w:val="auto"/>
              </w:rPr>
              <w:t xml:space="preserve">I trust that </w:t>
            </w:r>
            <w:r w:rsidRPr="00CA5E0E">
              <w:rPr>
                <w:rFonts w:eastAsia="Arial"/>
                <w:color w:val="auto"/>
              </w:rPr>
              <w:t xml:space="preserve">[name of </w:t>
            </w:r>
            <w:r w:rsidRPr="00CA5E0E">
              <w:rPr>
                <w:rFonts w:eastAsia="Arial"/>
              </w:rPr>
              <w:t>referent</w:t>
            </w:r>
            <w:r w:rsidRPr="00CA5E0E">
              <w:rPr>
                <w:rFonts w:eastAsia="Arial"/>
                <w:color w:val="auto"/>
              </w:rPr>
              <w:t xml:space="preserve">] </w:t>
            </w:r>
            <w:r w:rsidRPr="00CA5E0E">
              <w:rPr>
                <w:color w:val="auto"/>
              </w:rPr>
              <w:t>will do what is right for the [site]</w:t>
            </w:r>
          </w:p>
        </w:tc>
        <w:tc>
          <w:tcPr>
            <w:tcW w:w="0" w:type="auto"/>
          </w:tcPr>
          <w:p w:rsidRPr="00CA5E0E" w:rsidR="006E5CE8" w:rsidP="0067511B" w:rsidRDefault="006E5CE8" w14:paraId="433D4AF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1</w:t>
            </w:r>
          </w:p>
        </w:tc>
        <w:tc>
          <w:tcPr>
            <w:tcW w:w="0" w:type="auto"/>
          </w:tcPr>
          <w:p w:rsidRPr="00CA5E0E" w:rsidR="006E5CE8" w:rsidP="0067511B" w:rsidRDefault="006E5CE8" w14:paraId="2171DF1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2</w:t>
            </w:r>
          </w:p>
        </w:tc>
        <w:tc>
          <w:tcPr>
            <w:tcW w:w="0" w:type="auto"/>
          </w:tcPr>
          <w:p w:rsidRPr="00CA5E0E" w:rsidR="006E5CE8" w:rsidP="0067511B" w:rsidRDefault="006E5CE8" w14:paraId="28893F4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3</w:t>
            </w:r>
          </w:p>
        </w:tc>
        <w:tc>
          <w:tcPr>
            <w:tcW w:w="0" w:type="auto"/>
          </w:tcPr>
          <w:p w:rsidRPr="00CA5E0E" w:rsidR="006E5CE8" w:rsidP="0067511B" w:rsidRDefault="006E5CE8" w14:paraId="344CE47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4</w:t>
            </w:r>
          </w:p>
        </w:tc>
        <w:tc>
          <w:tcPr>
            <w:tcW w:w="0" w:type="auto"/>
          </w:tcPr>
          <w:p w:rsidRPr="00CA5E0E" w:rsidR="006E5CE8" w:rsidP="0067511B" w:rsidRDefault="006E5CE8" w14:paraId="04E5EED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eastAsia="Arial"/>
                <w:color w:val="auto"/>
              </w:rPr>
              <w:t>5</w:t>
            </w:r>
          </w:p>
        </w:tc>
        <w:tc>
          <w:tcPr>
            <w:tcW w:w="0" w:type="auto"/>
          </w:tcPr>
          <w:p w:rsidRPr="00CA5E0E" w:rsidR="006E5CE8" w:rsidP="0067511B" w:rsidRDefault="006E5CE8" w14:paraId="0407A13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0" w:type="auto"/>
          </w:tcPr>
          <w:p w:rsidRPr="00CA5E0E" w:rsidR="006E5CE8" w:rsidP="0067511B" w:rsidRDefault="006E5CE8" w14:paraId="33C18EC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bl>
    <w:p w:rsidR="006E5CE8" w:rsidP="006E5CE8" w:rsidRDefault="006E5CE8" w14:paraId="4E2A5302" w14:textId="77777777">
      <w:pPr>
        <w:rPr>
          <w:rFonts w:cs="Times New Roman"/>
          <w:b/>
          <w:color w:val="auto"/>
        </w:rPr>
      </w:pPr>
      <w:r>
        <w:rPr>
          <w:color w:val="auto"/>
        </w:rPr>
        <w:br w:type="page"/>
      </w:r>
    </w:p>
    <w:p w:rsidRPr="00CA5E0E" w:rsidR="006E5CE8" w:rsidP="006E5CE8" w:rsidRDefault="006E5CE8" w14:paraId="48BF5821" w14:textId="77777777">
      <w:pPr>
        <w:pStyle w:val="Heading4"/>
        <w:numPr>
          <w:ilvl w:val="0"/>
          <w:numId w:val="82"/>
        </w:numPr>
        <w:rPr>
          <w:color w:val="auto"/>
        </w:rPr>
      </w:pPr>
    </w:p>
    <w:p w:rsidRPr="00CA5E0E" w:rsidR="006E5CE8" w:rsidP="006E5CE8" w:rsidRDefault="006E5CE8" w14:paraId="6FA4D31C" w14:textId="77777777">
      <w:pPr>
        <w:rPr>
          <w:rStyle w:val="SubtleEmphasis"/>
          <w:i w:val="0"/>
          <w:color w:val="auto"/>
        </w:rPr>
      </w:pPr>
      <w:r w:rsidRPr="00CA5E0E">
        <w:rPr>
          <w:rStyle w:val="SubtleEmphasis"/>
          <w:i w:val="0"/>
          <w:color w:val="auto"/>
        </w:rPr>
        <w:t xml:space="preserve">To what extent do you disagree or agree with each of the following statements about </w:t>
      </w:r>
      <w:r w:rsidRPr="00CA5E0E">
        <w:rPr>
          <w:rFonts w:eastAsia="Arial"/>
          <w:color w:val="auto"/>
        </w:rPr>
        <w:t>[name of referent]</w:t>
      </w:r>
      <w:r w:rsidRPr="00CA5E0E">
        <w:rPr>
          <w:rStyle w:val="SubtleEmphasis"/>
          <w:i w:val="0"/>
          <w:color w:val="auto"/>
        </w:rPr>
        <w:t>? (Circle one number for each statement)</w:t>
      </w:r>
    </w:p>
    <w:tbl>
      <w:tblPr>
        <w:tblStyle w:val="SmallTable"/>
        <w:tblW w:w="0" w:type="auto"/>
        <w:tblLook w:val="04A0" w:firstRow="1" w:lastRow="0" w:firstColumn="1" w:lastColumn="0" w:noHBand="0" w:noVBand="1"/>
      </w:tblPr>
      <w:tblGrid>
        <w:gridCol w:w="4232"/>
        <w:gridCol w:w="794"/>
        <w:gridCol w:w="1049"/>
        <w:gridCol w:w="771"/>
        <w:gridCol w:w="705"/>
        <w:gridCol w:w="716"/>
        <w:gridCol w:w="1049"/>
        <w:gridCol w:w="764"/>
      </w:tblGrid>
      <w:tr w:rsidRPr="00CA5E0E" w:rsidR="006E5CE8" w:rsidTr="0067511B" w14:paraId="2C3A1E0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Pr="00CA5E0E" w:rsidR="006E5CE8" w:rsidP="0067511B" w:rsidRDefault="006E5CE8" w14:paraId="2143D34F" w14:textId="77777777">
            <w:pPr>
              <w:widowControl w:val="0"/>
              <w:tabs>
                <w:tab w:val="left" w:pos="1540"/>
              </w:tabs>
              <w:rPr>
                <w:rFonts w:eastAsia="Arial"/>
                <w:color w:val="auto"/>
              </w:rPr>
            </w:pPr>
            <w:r w:rsidRPr="00CA5E0E">
              <w:rPr>
                <w:rFonts w:eastAsia="Arial"/>
                <w:color w:val="auto"/>
              </w:rPr>
              <w:t>I trust the [name of referent] to …</w:t>
            </w:r>
          </w:p>
        </w:tc>
        <w:tc>
          <w:tcPr>
            <w:tcW w:w="0" w:type="auto"/>
          </w:tcPr>
          <w:p w:rsidRPr="00CA5E0E" w:rsidR="006E5CE8" w:rsidP="0067511B" w:rsidRDefault="006E5CE8" w14:paraId="420E342C" w14:textId="77777777">
            <w:pPr>
              <w:widowControl w:val="0"/>
              <w:tabs>
                <w:tab w:val="left" w:pos="1540"/>
              </w:tabs>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Strongly</w:t>
            </w:r>
            <w:r w:rsidRPr="00CA5E0E">
              <w:rPr>
                <w:rFonts w:eastAsia="Arial"/>
                <w:color w:val="auto"/>
              </w:rPr>
              <w:br/>
              <w:t>disagree</w:t>
            </w:r>
          </w:p>
        </w:tc>
        <w:tc>
          <w:tcPr>
            <w:tcW w:w="0" w:type="auto"/>
          </w:tcPr>
          <w:p w:rsidRPr="00CA5E0E" w:rsidR="006E5CE8" w:rsidP="0067511B" w:rsidRDefault="006E5CE8" w14:paraId="35F457D9" w14:textId="77777777">
            <w:pPr>
              <w:widowControl w:val="0"/>
              <w:tabs>
                <w:tab w:val="left" w:pos="1540"/>
              </w:tabs>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Moderately</w:t>
            </w:r>
            <w:r w:rsidRPr="00CA5E0E">
              <w:rPr>
                <w:rFonts w:eastAsia="Arial"/>
                <w:color w:val="auto"/>
              </w:rPr>
              <w:br/>
              <w:t>disagree</w:t>
            </w:r>
          </w:p>
        </w:tc>
        <w:tc>
          <w:tcPr>
            <w:tcW w:w="0" w:type="auto"/>
          </w:tcPr>
          <w:p w:rsidRPr="00CA5E0E" w:rsidR="006E5CE8" w:rsidP="0067511B" w:rsidRDefault="006E5CE8" w14:paraId="79DAEDD4" w14:textId="77777777">
            <w:pPr>
              <w:widowControl w:val="0"/>
              <w:tabs>
                <w:tab w:val="left" w:pos="1540"/>
              </w:tabs>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Slightly</w:t>
            </w:r>
            <w:r w:rsidRPr="00CA5E0E">
              <w:rPr>
                <w:rFonts w:eastAsia="Arial"/>
                <w:color w:val="auto"/>
              </w:rPr>
              <w:br/>
              <w:t>disagree</w:t>
            </w:r>
          </w:p>
        </w:tc>
        <w:tc>
          <w:tcPr>
            <w:tcW w:w="0" w:type="auto"/>
          </w:tcPr>
          <w:p w:rsidRPr="00CA5E0E" w:rsidR="006E5CE8" w:rsidP="0067511B" w:rsidRDefault="006E5CE8" w14:paraId="5EE2E197" w14:textId="77777777">
            <w:pPr>
              <w:widowControl w:val="0"/>
              <w:tabs>
                <w:tab w:val="left" w:pos="1540"/>
              </w:tabs>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Neither</w:t>
            </w:r>
          </w:p>
        </w:tc>
        <w:tc>
          <w:tcPr>
            <w:tcW w:w="0" w:type="auto"/>
          </w:tcPr>
          <w:p w:rsidRPr="00CA5E0E" w:rsidR="006E5CE8" w:rsidP="0067511B" w:rsidRDefault="006E5CE8" w14:paraId="40F53632" w14:textId="77777777">
            <w:pPr>
              <w:widowControl w:val="0"/>
              <w:tabs>
                <w:tab w:val="left" w:pos="1540"/>
              </w:tabs>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Slightly</w:t>
            </w:r>
            <w:r w:rsidRPr="00CA5E0E">
              <w:rPr>
                <w:rFonts w:eastAsia="Arial"/>
                <w:color w:val="auto"/>
              </w:rPr>
              <w:br/>
              <w:t>agree</w:t>
            </w:r>
          </w:p>
        </w:tc>
        <w:tc>
          <w:tcPr>
            <w:tcW w:w="0" w:type="auto"/>
          </w:tcPr>
          <w:p w:rsidRPr="00CA5E0E" w:rsidR="006E5CE8" w:rsidP="0067511B" w:rsidRDefault="006E5CE8" w14:paraId="1A2CFBED" w14:textId="77777777">
            <w:pPr>
              <w:widowControl w:val="0"/>
              <w:tabs>
                <w:tab w:val="left" w:pos="1540"/>
              </w:tabs>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Moderately</w:t>
            </w:r>
            <w:r w:rsidRPr="00CA5E0E">
              <w:rPr>
                <w:rFonts w:eastAsia="Arial"/>
                <w:color w:val="auto"/>
              </w:rPr>
              <w:br/>
              <w:t>agree</w:t>
            </w:r>
          </w:p>
        </w:tc>
        <w:tc>
          <w:tcPr>
            <w:tcW w:w="0" w:type="auto"/>
          </w:tcPr>
          <w:p w:rsidRPr="00CA5E0E" w:rsidR="006E5CE8" w:rsidP="0067511B" w:rsidRDefault="006E5CE8" w14:paraId="4AC96BD1" w14:textId="77777777">
            <w:pPr>
              <w:widowControl w:val="0"/>
              <w:tabs>
                <w:tab w:val="left" w:pos="1540"/>
              </w:tabs>
              <w:spacing w:before="96" w:after="96"/>
              <w:cnfStyle w:val="100000000000" w:firstRow="1"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Strongly</w:t>
            </w:r>
            <w:r w:rsidRPr="00CA5E0E">
              <w:rPr>
                <w:rFonts w:eastAsia="Arial"/>
                <w:color w:val="auto"/>
              </w:rPr>
              <w:br/>
              <w:t>agree</w:t>
            </w:r>
          </w:p>
        </w:tc>
      </w:tr>
      <w:tr w:rsidRPr="00CA5E0E" w:rsidR="006E5CE8" w:rsidTr="0067511B" w14:paraId="38F836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4C9E91A3" w14:textId="77777777">
            <w:pPr>
              <w:widowControl w:val="0"/>
              <w:ind w:left="360" w:hanging="360"/>
              <w:rPr>
                <w:rFonts w:eastAsia="Arial"/>
                <w:color w:val="auto"/>
              </w:rPr>
            </w:pPr>
            <w:r w:rsidRPr="00CA5E0E">
              <w:rPr>
                <w:color w:val="auto"/>
              </w:rPr>
              <w:t>Provide the best available information about [topic].</w:t>
            </w:r>
          </w:p>
        </w:tc>
        <w:tc>
          <w:tcPr>
            <w:tcW w:w="0" w:type="auto"/>
          </w:tcPr>
          <w:p w:rsidRPr="00CA5E0E" w:rsidR="006E5CE8" w:rsidP="0067511B" w:rsidRDefault="006E5CE8" w14:paraId="7A4602A9"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1</w:t>
            </w:r>
          </w:p>
        </w:tc>
        <w:tc>
          <w:tcPr>
            <w:tcW w:w="0" w:type="auto"/>
          </w:tcPr>
          <w:p w:rsidRPr="00CA5E0E" w:rsidR="006E5CE8" w:rsidP="0067511B" w:rsidRDefault="006E5CE8" w14:paraId="6AE11589"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2</w:t>
            </w:r>
          </w:p>
        </w:tc>
        <w:tc>
          <w:tcPr>
            <w:tcW w:w="0" w:type="auto"/>
          </w:tcPr>
          <w:p w:rsidRPr="00CA5E0E" w:rsidR="006E5CE8" w:rsidP="0067511B" w:rsidRDefault="006E5CE8" w14:paraId="58042A9E"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3</w:t>
            </w:r>
          </w:p>
        </w:tc>
        <w:tc>
          <w:tcPr>
            <w:tcW w:w="0" w:type="auto"/>
          </w:tcPr>
          <w:p w:rsidRPr="00CA5E0E" w:rsidR="006E5CE8" w:rsidP="0067511B" w:rsidRDefault="006E5CE8" w14:paraId="32E3E75C"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4</w:t>
            </w:r>
          </w:p>
        </w:tc>
        <w:tc>
          <w:tcPr>
            <w:tcW w:w="0" w:type="auto"/>
          </w:tcPr>
          <w:p w:rsidRPr="00CA5E0E" w:rsidR="006E5CE8" w:rsidP="0067511B" w:rsidRDefault="006E5CE8" w14:paraId="6C2F86D7"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5</w:t>
            </w:r>
          </w:p>
        </w:tc>
        <w:tc>
          <w:tcPr>
            <w:tcW w:w="0" w:type="auto"/>
          </w:tcPr>
          <w:p w:rsidRPr="00CA5E0E" w:rsidR="006E5CE8" w:rsidP="0067511B" w:rsidRDefault="006E5CE8" w14:paraId="7654DED0"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6</w:t>
            </w:r>
          </w:p>
        </w:tc>
        <w:tc>
          <w:tcPr>
            <w:tcW w:w="0" w:type="auto"/>
          </w:tcPr>
          <w:p w:rsidRPr="00CA5E0E" w:rsidR="006E5CE8" w:rsidP="0067511B" w:rsidRDefault="006E5CE8" w14:paraId="30F4C361"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7</w:t>
            </w:r>
          </w:p>
        </w:tc>
      </w:tr>
      <w:tr w:rsidRPr="00CA5E0E" w:rsidR="006E5CE8" w:rsidTr="0067511B" w14:paraId="3D55E3F8"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255A68A1" w14:textId="77777777">
            <w:pPr>
              <w:widowControl w:val="0"/>
              <w:ind w:left="360" w:hanging="360"/>
              <w:rPr>
                <w:rFonts w:eastAsia="Arial"/>
                <w:color w:val="auto"/>
              </w:rPr>
            </w:pPr>
            <w:r w:rsidRPr="00CA5E0E">
              <w:rPr>
                <w:color w:val="auto"/>
              </w:rPr>
              <w:t>Provide timely information about [topic].</w:t>
            </w:r>
          </w:p>
        </w:tc>
        <w:tc>
          <w:tcPr>
            <w:tcW w:w="0" w:type="auto"/>
          </w:tcPr>
          <w:p w:rsidRPr="00CA5E0E" w:rsidR="006E5CE8" w:rsidP="0067511B" w:rsidRDefault="006E5CE8" w14:paraId="186CB764"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1</w:t>
            </w:r>
          </w:p>
        </w:tc>
        <w:tc>
          <w:tcPr>
            <w:tcW w:w="0" w:type="auto"/>
          </w:tcPr>
          <w:p w:rsidRPr="00CA5E0E" w:rsidR="006E5CE8" w:rsidP="0067511B" w:rsidRDefault="006E5CE8" w14:paraId="1DC43512"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2</w:t>
            </w:r>
          </w:p>
        </w:tc>
        <w:tc>
          <w:tcPr>
            <w:tcW w:w="0" w:type="auto"/>
          </w:tcPr>
          <w:p w:rsidRPr="00CA5E0E" w:rsidR="006E5CE8" w:rsidP="0067511B" w:rsidRDefault="006E5CE8" w14:paraId="0B34C0CB"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3</w:t>
            </w:r>
          </w:p>
        </w:tc>
        <w:tc>
          <w:tcPr>
            <w:tcW w:w="0" w:type="auto"/>
          </w:tcPr>
          <w:p w:rsidRPr="00CA5E0E" w:rsidR="006E5CE8" w:rsidP="0067511B" w:rsidRDefault="006E5CE8" w14:paraId="01D4E9A4"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4</w:t>
            </w:r>
          </w:p>
        </w:tc>
        <w:tc>
          <w:tcPr>
            <w:tcW w:w="0" w:type="auto"/>
          </w:tcPr>
          <w:p w:rsidRPr="00CA5E0E" w:rsidR="006E5CE8" w:rsidP="0067511B" w:rsidRDefault="006E5CE8" w14:paraId="6013ED67"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5</w:t>
            </w:r>
          </w:p>
        </w:tc>
        <w:tc>
          <w:tcPr>
            <w:tcW w:w="0" w:type="auto"/>
          </w:tcPr>
          <w:p w:rsidRPr="00CA5E0E" w:rsidR="006E5CE8" w:rsidP="0067511B" w:rsidRDefault="006E5CE8" w14:paraId="7787646E"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color w:val="auto"/>
              </w:rPr>
              <w:t>6</w:t>
            </w:r>
          </w:p>
        </w:tc>
        <w:tc>
          <w:tcPr>
            <w:tcW w:w="0" w:type="auto"/>
          </w:tcPr>
          <w:p w:rsidRPr="00CA5E0E" w:rsidR="006E5CE8" w:rsidP="0067511B" w:rsidRDefault="006E5CE8" w14:paraId="2024C2E7"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color w:val="auto"/>
              </w:rPr>
              <w:t>7</w:t>
            </w:r>
          </w:p>
        </w:tc>
      </w:tr>
      <w:tr w:rsidRPr="00CA5E0E" w:rsidR="006E5CE8" w:rsidTr="0067511B" w14:paraId="497B98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231788F2" w14:textId="77777777">
            <w:pPr>
              <w:widowControl w:val="0"/>
              <w:ind w:left="360" w:hanging="360"/>
              <w:rPr>
                <w:rFonts w:eastAsia="Arial"/>
                <w:color w:val="auto"/>
              </w:rPr>
            </w:pPr>
            <w:r w:rsidRPr="00CA5E0E">
              <w:rPr>
                <w:color w:val="auto"/>
              </w:rPr>
              <w:t>Provide truthful information about [topic].</w:t>
            </w:r>
          </w:p>
        </w:tc>
        <w:tc>
          <w:tcPr>
            <w:tcW w:w="0" w:type="auto"/>
          </w:tcPr>
          <w:p w:rsidRPr="00CA5E0E" w:rsidR="006E5CE8" w:rsidP="0067511B" w:rsidRDefault="006E5CE8" w14:paraId="58ED7C50"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1</w:t>
            </w:r>
          </w:p>
        </w:tc>
        <w:tc>
          <w:tcPr>
            <w:tcW w:w="0" w:type="auto"/>
          </w:tcPr>
          <w:p w:rsidRPr="00CA5E0E" w:rsidR="006E5CE8" w:rsidP="0067511B" w:rsidRDefault="006E5CE8" w14:paraId="29C6DF15"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2</w:t>
            </w:r>
          </w:p>
        </w:tc>
        <w:tc>
          <w:tcPr>
            <w:tcW w:w="0" w:type="auto"/>
          </w:tcPr>
          <w:p w:rsidRPr="00CA5E0E" w:rsidR="006E5CE8" w:rsidP="0067511B" w:rsidRDefault="006E5CE8" w14:paraId="4D68F02F"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3</w:t>
            </w:r>
          </w:p>
        </w:tc>
        <w:tc>
          <w:tcPr>
            <w:tcW w:w="0" w:type="auto"/>
          </w:tcPr>
          <w:p w:rsidRPr="00CA5E0E" w:rsidR="006E5CE8" w:rsidP="0067511B" w:rsidRDefault="006E5CE8" w14:paraId="4DD326D2"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4</w:t>
            </w:r>
          </w:p>
        </w:tc>
        <w:tc>
          <w:tcPr>
            <w:tcW w:w="0" w:type="auto"/>
          </w:tcPr>
          <w:p w:rsidRPr="00CA5E0E" w:rsidR="006E5CE8" w:rsidP="0067511B" w:rsidRDefault="006E5CE8" w14:paraId="388527C6"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5</w:t>
            </w:r>
          </w:p>
        </w:tc>
        <w:tc>
          <w:tcPr>
            <w:tcW w:w="0" w:type="auto"/>
          </w:tcPr>
          <w:p w:rsidRPr="00CA5E0E" w:rsidR="006E5CE8" w:rsidP="0067511B" w:rsidRDefault="006E5CE8" w14:paraId="67539678"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6</w:t>
            </w:r>
          </w:p>
        </w:tc>
        <w:tc>
          <w:tcPr>
            <w:tcW w:w="0" w:type="auto"/>
          </w:tcPr>
          <w:p w:rsidRPr="00CA5E0E" w:rsidR="006E5CE8" w:rsidP="0067511B" w:rsidRDefault="006E5CE8" w14:paraId="0CC054A3"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7</w:t>
            </w:r>
          </w:p>
        </w:tc>
      </w:tr>
      <w:tr w:rsidRPr="00CA5E0E" w:rsidR="006E5CE8" w:rsidTr="0067511B" w14:paraId="7CD85054"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25A6A047" w14:textId="77777777">
            <w:pPr>
              <w:widowControl w:val="0"/>
              <w:ind w:left="360" w:hanging="360"/>
              <w:rPr>
                <w:rFonts w:eastAsia="Arial"/>
                <w:color w:val="auto"/>
              </w:rPr>
            </w:pPr>
            <w:r w:rsidRPr="00CA5E0E">
              <w:rPr>
                <w:color w:val="auto"/>
              </w:rPr>
              <w:t>Provide credible information about [topic].</w:t>
            </w:r>
          </w:p>
        </w:tc>
        <w:tc>
          <w:tcPr>
            <w:tcW w:w="0" w:type="auto"/>
          </w:tcPr>
          <w:p w:rsidRPr="00CA5E0E" w:rsidR="006E5CE8" w:rsidP="0067511B" w:rsidRDefault="006E5CE8" w14:paraId="045F9804"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1</w:t>
            </w:r>
          </w:p>
        </w:tc>
        <w:tc>
          <w:tcPr>
            <w:tcW w:w="0" w:type="auto"/>
          </w:tcPr>
          <w:p w:rsidRPr="00CA5E0E" w:rsidR="006E5CE8" w:rsidP="0067511B" w:rsidRDefault="006E5CE8" w14:paraId="62578B39"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2</w:t>
            </w:r>
          </w:p>
        </w:tc>
        <w:tc>
          <w:tcPr>
            <w:tcW w:w="0" w:type="auto"/>
          </w:tcPr>
          <w:p w:rsidRPr="00CA5E0E" w:rsidR="006E5CE8" w:rsidP="0067511B" w:rsidRDefault="006E5CE8" w14:paraId="5384E545"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3</w:t>
            </w:r>
          </w:p>
        </w:tc>
        <w:tc>
          <w:tcPr>
            <w:tcW w:w="0" w:type="auto"/>
          </w:tcPr>
          <w:p w:rsidRPr="00CA5E0E" w:rsidR="006E5CE8" w:rsidP="0067511B" w:rsidRDefault="006E5CE8" w14:paraId="2C5C608F"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4</w:t>
            </w:r>
          </w:p>
        </w:tc>
        <w:tc>
          <w:tcPr>
            <w:tcW w:w="0" w:type="auto"/>
          </w:tcPr>
          <w:p w:rsidRPr="00CA5E0E" w:rsidR="006E5CE8" w:rsidP="0067511B" w:rsidRDefault="006E5CE8" w14:paraId="6EF11547"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5</w:t>
            </w:r>
          </w:p>
        </w:tc>
        <w:tc>
          <w:tcPr>
            <w:tcW w:w="0" w:type="auto"/>
          </w:tcPr>
          <w:p w:rsidRPr="00CA5E0E" w:rsidR="006E5CE8" w:rsidP="0067511B" w:rsidRDefault="006E5CE8" w14:paraId="31CA4200"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color w:val="auto"/>
              </w:rPr>
              <w:t>6</w:t>
            </w:r>
          </w:p>
        </w:tc>
        <w:tc>
          <w:tcPr>
            <w:tcW w:w="0" w:type="auto"/>
          </w:tcPr>
          <w:p w:rsidRPr="00CA5E0E" w:rsidR="006E5CE8" w:rsidP="0067511B" w:rsidRDefault="006E5CE8" w14:paraId="3752C18F"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color w:val="auto"/>
              </w:rPr>
              <w:t>7</w:t>
            </w:r>
          </w:p>
        </w:tc>
      </w:tr>
      <w:tr w:rsidRPr="00CA5E0E" w:rsidR="006E5CE8" w:rsidTr="0067511B" w14:paraId="01BE84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118EAE5D" w14:textId="77777777">
            <w:pPr>
              <w:widowControl w:val="0"/>
              <w:ind w:left="360" w:hanging="360"/>
              <w:rPr>
                <w:rFonts w:eastAsia="Arial"/>
                <w:color w:val="auto"/>
              </w:rPr>
            </w:pPr>
            <w:r w:rsidRPr="00CA5E0E">
              <w:rPr>
                <w:color w:val="auto"/>
              </w:rPr>
              <w:t>Provide me with enough information to decide what actions I should take regarding [topic].</w:t>
            </w:r>
          </w:p>
        </w:tc>
        <w:tc>
          <w:tcPr>
            <w:tcW w:w="0" w:type="auto"/>
          </w:tcPr>
          <w:p w:rsidRPr="00CA5E0E" w:rsidR="006E5CE8" w:rsidP="0067511B" w:rsidRDefault="006E5CE8" w14:paraId="29C3E567"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1</w:t>
            </w:r>
          </w:p>
        </w:tc>
        <w:tc>
          <w:tcPr>
            <w:tcW w:w="0" w:type="auto"/>
          </w:tcPr>
          <w:p w:rsidRPr="00CA5E0E" w:rsidR="006E5CE8" w:rsidP="0067511B" w:rsidRDefault="006E5CE8" w14:paraId="5B445C0F"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2</w:t>
            </w:r>
          </w:p>
        </w:tc>
        <w:tc>
          <w:tcPr>
            <w:tcW w:w="0" w:type="auto"/>
          </w:tcPr>
          <w:p w:rsidRPr="00CA5E0E" w:rsidR="006E5CE8" w:rsidP="0067511B" w:rsidRDefault="006E5CE8" w14:paraId="688C9BC4"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3</w:t>
            </w:r>
          </w:p>
        </w:tc>
        <w:tc>
          <w:tcPr>
            <w:tcW w:w="0" w:type="auto"/>
          </w:tcPr>
          <w:p w:rsidRPr="00CA5E0E" w:rsidR="006E5CE8" w:rsidP="0067511B" w:rsidRDefault="006E5CE8" w14:paraId="754092C1"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4</w:t>
            </w:r>
          </w:p>
        </w:tc>
        <w:tc>
          <w:tcPr>
            <w:tcW w:w="0" w:type="auto"/>
          </w:tcPr>
          <w:p w:rsidRPr="00CA5E0E" w:rsidR="006E5CE8" w:rsidP="0067511B" w:rsidRDefault="006E5CE8" w14:paraId="494AED2D"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5</w:t>
            </w:r>
          </w:p>
        </w:tc>
        <w:tc>
          <w:tcPr>
            <w:tcW w:w="0" w:type="auto"/>
          </w:tcPr>
          <w:p w:rsidRPr="00CA5E0E" w:rsidR="006E5CE8" w:rsidP="0067511B" w:rsidRDefault="006E5CE8" w14:paraId="5A79A2F3"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6</w:t>
            </w:r>
          </w:p>
        </w:tc>
        <w:tc>
          <w:tcPr>
            <w:tcW w:w="0" w:type="auto"/>
          </w:tcPr>
          <w:p w:rsidRPr="00CA5E0E" w:rsidR="006E5CE8" w:rsidP="0067511B" w:rsidRDefault="006E5CE8" w14:paraId="076D28AF"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7</w:t>
            </w:r>
          </w:p>
        </w:tc>
      </w:tr>
      <w:tr w:rsidRPr="00CA5E0E" w:rsidR="006E5CE8" w:rsidTr="0067511B" w14:paraId="366CA351"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04E7AB04" w14:textId="77777777">
            <w:pPr>
              <w:widowControl w:val="0"/>
              <w:ind w:left="360" w:hanging="360"/>
              <w:rPr>
                <w:color w:val="auto"/>
              </w:rPr>
            </w:pPr>
            <w:r w:rsidRPr="00CA5E0E">
              <w:rPr>
                <w:color w:val="auto"/>
              </w:rPr>
              <w:t>Provide adequate opportunities to listen to landowners’ concerns about [topic]</w:t>
            </w:r>
          </w:p>
        </w:tc>
        <w:tc>
          <w:tcPr>
            <w:tcW w:w="0" w:type="auto"/>
          </w:tcPr>
          <w:p w:rsidRPr="00CA5E0E" w:rsidR="006E5CE8" w:rsidP="0067511B" w:rsidRDefault="006E5CE8" w14:paraId="46986EC7"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1</w:t>
            </w:r>
          </w:p>
        </w:tc>
        <w:tc>
          <w:tcPr>
            <w:tcW w:w="0" w:type="auto"/>
          </w:tcPr>
          <w:p w:rsidRPr="00CA5E0E" w:rsidR="006E5CE8" w:rsidP="0067511B" w:rsidRDefault="006E5CE8" w14:paraId="60DEAD36"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2</w:t>
            </w:r>
          </w:p>
        </w:tc>
        <w:tc>
          <w:tcPr>
            <w:tcW w:w="0" w:type="auto"/>
          </w:tcPr>
          <w:p w:rsidRPr="00CA5E0E" w:rsidR="006E5CE8" w:rsidP="0067511B" w:rsidRDefault="006E5CE8" w14:paraId="59A7D4DF"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3</w:t>
            </w:r>
          </w:p>
        </w:tc>
        <w:tc>
          <w:tcPr>
            <w:tcW w:w="0" w:type="auto"/>
          </w:tcPr>
          <w:p w:rsidRPr="00CA5E0E" w:rsidR="006E5CE8" w:rsidP="0067511B" w:rsidRDefault="006E5CE8" w14:paraId="169E4A34"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4</w:t>
            </w:r>
          </w:p>
        </w:tc>
        <w:tc>
          <w:tcPr>
            <w:tcW w:w="0" w:type="auto"/>
          </w:tcPr>
          <w:p w:rsidRPr="00CA5E0E" w:rsidR="006E5CE8" w:rsidP="0067511B" w:rsidRDefault="006E5CE8" w14:paraId="5191628A"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5</w:t>
            </w:r>
          </w:p>
        </w:tc>
        <w:tc>
          <w:tcPr>
            <w:tcW w:w="0" w:type="auto"/>
          </w:tcPr>
          <w:p w:rsidRPr="00CA5E0E" w:rsidR="006E5CE8" w:rsidP="0067511B" w:rsidRDefault="006E5CE8" w14:paraId="517E2412"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color w:val="auto"/>
              </w:rPr>
              <w:t>6</w:t>
            </w:r>
          </w:p>
        </w:tc>
        <w:tc>
          <w:tcPr>
            <w:tcW w:w="0" w:type="auto"/>
          </w:tcPr>
          <w:p w:rsidRPr="00CA5E0E" w:rsidR="006E5CE8" w:rsidP="0067511B" w:rsidRDefault="006E5CE8" w14:paraId="6F3A9B81"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color w:val="auto"/>
              </w:rPr>
              <w:t>7</w:t>
            </w:r>
          </w:p>
        </w:tc>
      </w:tr>
      <w:tr w:rsidRPr="00CA5E0E" w:rsidR="006E5CE8" w:rsidTr="0067511B" w14:paraId="402790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00C23338" w14:textId="77777777">
            <w:pPr>
              <w:widowControl w:val="0"/>
              <w:ind w:left="360" w:hanging="360"/>
              <w:rPr>
                <w:rFonts w:eastAsia="Arial"/>
                <w:color w:val="auto"/>
              </w:rPr>
            </w:pPr>
            <w:r w:rsidRPr="00CA5E0E">
              <w:rPr>
                <w:color w:val="auto"/>
              </w:rPr>
              <w:t>Manage [site or type of resource] using the best available information about [topic].</w:t>
            </w:r>
          </w:p>
        </w:tc>
        <w:tc>
          <w:tcPr>
            <w:tcW w:w="0" w:type="auto"/>
          </w:tcPr>
          <w:p w:rsidRPr="00CA5E0E" w:rsidR="006E5CE8" w:rsidP="0067511B" w:rsidRDefault="006E5CE8" w14:paraId="3533A830"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1</w:t>
            </w:r>
          </w:p>
        </w:tc>
        <w:tc>
          <w:tcPr>
            <w:tcW w:w="0" w:type="auto"/>
          </w:tcPr>
          <w:p w:rsidRPr="00CA5E0E" w:rsidR="006E5CE8" w:rsidP="0067511B" w:rsidRDefault="006E5CE8" w14:paraId="19C7FFCD"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2</w:t>
            </w:r>
          </w:p>
        </w:tc>
        <w:tc>
          <w:tcPr>
            <w:tcW w:w="0" w:type="auto"/>
          </w:tcPr>
          <w:p w:rsidRPr="00CA5E0E" w:rsidR="006E5CE8" w:rsidP="0067511B" w:rsidRDefault="006E5CE8" w14:paraId="28AD0998"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3</w:t>
            </w:r>
          </w:p>
        </w:tc>
        <w:tc>
          <w:tcPr>
            <w:tcW w:w="0" w:type="auto"/>
          </w:tcPr>
          <w:p w:rsidRPr="00CA5E0E" w:rsidR="006E5CE8" w:rsidP="0067511B" w:rsidRDefault="006E5CE8" w14:paraId="1155CB33"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4</w:t>
            </w:r>
          </w:p>
        </w:tc>
        <w:tc>
          <w:tcPr>
            <w:tcW w:w="0" w:type="auto"/>
          </w:tcPr>
          <w:p w:rsidRPr="00CA5E0E" w:rsidR="006E5CE8" w:rsidP="0067511B" w:rsidRDefault="006E5CE8" w14:paraId="23611D7D"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5</w:t>
            </w:r>
          </w:p>
        </w:tc>
        <w:tc>
          <w:tcPr>
            <w:tcW w:w="0" w:type="auto"/>
          </w:tcPr>
          <w:p w:rsidRPr="00CA5E0E" w:rsidR="006E5CE8" w:rsidP="0067511B" w:rsidRDefault="006E5CE8" w14:paraId="5FB4F7D9"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6</w:t>
            </w:r>
          </w:p>
        </w:tc>
        <w:tc>
          <w:tcPr>
            <w:tcW w:w="0" w:type="auto"/>
          </w:tcPr>
          <w:p w:rsidRPr="00CA5E0E" w:rsidR="006E5CE8" w:rsidP="0067511B" w:rsidRDefault="006E5CE8" w14:paraId="3C952134"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7</w:t>
            </w:r>
          </w:p>
        </w:tc>
      </w:tr>
      <w:tr w:rsidRPr="00CA5E0E" w:rsidR="006E5CE8" w:rsidTr="0067511B" w14:paraId="044FF178"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48D0D2FF" w14:textId="77777777">
            <w:pPr>
              <w:widowControl w:val="0"/>
              <w:ind w:left="360" w:hanging="360"/>
              <w:rPr>
                <w:rFonts w:eastAsia="Arial"/>
                <w:color w:val="auto"/>
              </w:rPr>
            </w:pPr>
            <w:r w:rsidRPr="00CA5E0E">
              <w:rPr>
                <w:color w:val="auto"/>
              </w:rPr>
              <w:t>Work with other organizations to inform management of [topic].</w:t>
            </w:r>
          </w:p>
        </w:tc>
        <w:tc>
          <w:tcPr>
            <w:tcW w:w="0" w:type="auto"/>
          </w:tcPr>
          <w:p w:rsidRPr="00CA5E0E" w:rsidR="006E5CE8" w:rsidP="0067511B" w:rsidRDefault="006E5CE8" w14:paraId="0E3B6365"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1</w:t>
            </w:r>
          </w:p>
        </w:tc>
        <w:tc>
          <w:tcPr>
            <w:tcW w:w="0" w:type="auto"/>
          </w:tcPr>
          <w:p w:rsidRPr="00CA5E0E" w:rsidR="006E5CE8" w:rsidP="0067511B" w:rsidRDefault="006E5CE8" w14:paraId="1760DC9B"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2</w:t>
            </w:r>
          </w:p>
        </w:tc>
        <w:tc>
          <w:tcPr>
            <w:tcW w:w="0" w:type="auto"/>
          </w:tcPr>
          <w:p w:rsidRPr="00CA5E0E" w:rsidR="006E5CE8" w:rsidP="0067511B" w:rsidRDefault="006E5CE8" w14:paraId="79FBE1A6"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3</w:t>
            </w:r>
          </w:p>
        </w:tc>
        <w:tc>
          <w:tcPr>
            <w:tcW w:w="0" w:type="auto"/>
          </w:tcPr>
          <w:p w:rsidRPr="00CA5E0E" w:rsidR="006E5CE8" w:rsidP="0067511B" w:rsidRDefault="006E5CE8" w14:paraId="4F0C981D"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4</w:t>
            </w:r>
          </w:p>
        </w:tc>
        <w:tc>
          <w:tcPr>
            <w:tcW w:w="0" w:type="auto"/>
          </w:tcPr>
          <w:p w:rsidRPr="00CA5E0E" w:rsidR="006E5CE8" w:rsidP="0067511B" w:rsidRDefault="006E5CE8" w14:paraId="31345F49"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5</w:t>
            </w:r>
          </w:p>
        </w:tc>
        <w:tc>
          <w:tcPr>
            <w:tcW w:w="0" w:type="auto"/>
          </w:tcPr>
          <w:p w:rsidRPr="00CA5E0E" w:rsidR="006E5CE8" w:rsidP="0067511B" w:rsidRDefault="006E5CE8" w14:paraId="413849B0"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color w:val="auto"/>
              </w:rPr>
              <w:t>6</w:t>
            </w:r>
          </w:p>
        </w:tc>
        <w:tc>
          <w:tcPr>
            <w:tcW w:w="0" w:type="auto"/>
          </w:tcPr>
          <w:p w:rsidRPr="00CA5E0E" w:rsidR="006E5CE8" w:rsidP="0067511B" w:rsidRDefault="006E5CE8" w14:paraId="276FBA6F"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color w:val="auto"/>
              </w:rPr>
              <w:t>7</w:t>
            </w:r>
          </w:p>
        </w:tc>
      </w:tr>
      <w:tr w:rsidRPr="00CA5E0E" w:rsidR="006E5CE8" w:rsidTr="0067511B" w14:paraId="411545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09EF4477" w14:textId="77777777">
            <w:pPr>
              <w:widowControl w:val="0"/>
              <w:ind w:left="360" w:hanging="360"/>
              <w:rPr>
                <w:rFonts w:eastAsia="Arial"/>
                <w:color w:val="auto"/>
              </w:rPr>
            </w:pPr>
            <w:r w:rsidRPr="00CA5E0E">
              <w:rPr>
                <w:color w:val="auto"/>
              </w:rPr>
              <w:t>Use public input to inform management of [topic].</w:t>
            </w:r>
          </w:p>
        </w:tc>
        <w:tc>
          <w:tcPr>
            <w:tcW w:w="0" w:type="auto"/>
          </w:tcPr>
          <w:p w:rsidRPr="00CA5E0E" w:rsidR="006E5CE8" w:rsidP="0067511B" w:rsidRDefault="006E5CE8" w14:paraId="3B2241BA"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1</w:t>
            </w:r>
          </w:p>
        </w:tc>
        <w:tc>
          <w:tcPr>
            <w:tcW w:w="0" w:type="auto"/>
          </w:tcPr>
          <w:p w:rsidRPr="00CA5E0E" w:rsidR="006E5CE8" w:rsidP="0067511B" w:rsidRDefault="006E5CE8" w14:paraId="2C4054C3"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2</w:t>
            </w:r>
          </w:p>
        </w:tc>
        <w:tc>
          <w:tcPr>
            <w:tcW w:w="0" w:type="auto"/>
          </w:tcPr>
          <w:p w:rsidRPr="00CA5E0E" w:rsidR="006E5CE8" w:rsidP="0067511B" w:rsidRDefault="006E5CE8" w14:paraId="3B008EAA"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3</w:t>
            </w:r>
          </w:p>
        </w:tc>
        <w:tc>
          <w:tcPr>
            <w:tcW w:w="0" w:type="auto"/>
          </w:tcPr>
          <w:p w:rsidRPr="00CA5E0E" w:rsidR="006E5CE8" w:rsidP="0067511B" w:rsidRDefault="006E5CE8" w14:paraId="1F6DD0B9"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4</w:t>
            </w:r>
          </w:p>
        </w:tc>
        <w:tc>
          <w:tcPr>
            <w:tcW w:w="0" w:type="auto"/>
          </w:tcPr>
          <w:p w:rsidRPr="00CA5E0E" w:rsidR="006E5CE8" w:rsidP="0067511B" w:rsidRDefault="006E5CE8" w14:paraId="52ED0F30"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rFonts w:eastAsia="Arial"/>
                <w:color w:val="auto"/>
              </w:rPr>
              <w:t>5</w:t>
            </w:r>
          </w:p>
        </w:tc>
        <w:tc>
          <w:tcPr>
            <w:tcW w:w="0" w:type="auto"/>
          </w:tcPr>
          <w:p w:rsidRPr="00CA5E0E" w:rsidR="006E5CE8" w:rsidP="0067511B" w:rsidRDefault="006E5CE8" w14:paraId="6B6C974D"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6</w:t>
            </w:r>
          </w:p>
        </w:tc>
        <w:tc>
          <w:tcPr>
            <w:tcW w:w="0" w:type="auto"/>
          </w:tcPr>
          <w:p w:rsidRPr="00CA5E0E" w:rsidR="006E5CE8" w:rsidP="0067511B" w:rsidRDefault="006E5CE8" w14:paraId="3FF55045" w14:textId="77777777">
            <w:pPr>
              <w:widowControl w:val="0"/>
              <w:tabs>
                <w:tab w:val="left" w:pos="1540"/>
              </w:tabs>
              <w:cnfStyle w:val="000000100000" w:firstRow="0" w:lastRow="0" w:firstColumn="0" w:lastColumn="0" w:oddVBand="0" w:evenVBand="0" w:oddHBand="1" w:evenHBand="0" w:firstRowFirstColumn="0" w:firstRowLastColumn="0" w:lastRowFirstColumn="0" w:lastRowLastColumn="0"/>
              <w:rPr>
                <w:rFonts w:eastAsia="Arial"/>
                <w:color w:val="auto"/>
              </w:rPr>
            </w:pPr>
            <w:r w:rsidRPr="00CA5E0E">
              <w:rPr>
                <w:color w:val="auto"/>
              </w:rPr>
              <w:t>7</w:t>
            </w:r>
          </w:p>
        </w:tc>
      </w:tr>
      <w:tr w:rsidRPr="00CA5E0E" w:rsidR="006E5CE8" w:rsidTr="0067511B" w14:paraId="0C158095"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6E5CE8" w:rsidP="0067511B" w:rsidRDefault="006E5CE8" w14:paraId="6808CEB5" w14:textId="77777777">
            <w:pPr>
              <w:widowControl w:val="0"/>
              <w:ind w:left="360" w:hanging="360"/>
              <w:rPr>
                <w:rFonts w:eastAsia="Arial"/>
                <w:color w:val="auto"/>
              </w:rPr>
            </w:pPr>
            <w:r w:rsidRPr="00CA5E0E">
              <w:rPr>
                <w:color w:val="auto"/>
              </w:rPr>
              <w:t>Make good management decisions regarding [topic].</w:t>
            </w:r>
          </w:p>
        </w:tc>
        <w:tc>
          <w:tcPr>
            <w:tcW w:w="0" w:type="auto"/>
          </w:tcPr>
          <w:p w:rsidRPr="00CA5E0E" w:rsidR="006E5CE8" w:rsidP="0067511B" w:rsidRDefault="006E5CE8" w14:paraId="34EEF4E9"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1</w:t>
            </w:r>
          </w:p>
        </w:tc>
        <w:tc>
          <w:tcPr>
            <w:tcW w:w="0" w:type="auto"/>
          </w:tcPr>
          <w:p w:rsidRPr="00CA5E0E" w:rsidR="006E5CE8" w:rsidP="0067511B" w:rsidRDefault="006E5CE8" w14:paraId="4E364B7C"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2</w:t>
            </w:r>
          </w:p>
        </w:tc>
        <w:tc>
          <w:tcPr>
            <w:tcW w:w="0" w:type="auto"/>
          </w:tcPr>
          <w:p w:rsidRPr="00CA5E0E" w:rsidR="006E5CE8" w:rsidP="0067511B" w:rsidRDefault="006E5CE8" w14:paraId="13FAC0C5"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3</w:t>
            </w:r>
          </w:p>
        </w:tc>
        <w:tc>
          <w:tcPr>
            <w:tcW w:w="0" w:type="auto"/>
          </w:tcPr>
          <w:p w:rsidRPr="00CA5E0E" w:rsidR="006E5CE8" w:rsidP="0067511B" w:rsidRDefault="006E5CE8" w14:paraId="15C20E8D"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4</w:t>
            </w:r>
          </w:p>
        </w:tc>
        <w:tc>
          <w:tcPr>
            <w:tcW w:w="0" w:type="auto"/>
          </w:tcPr>
          <w:p w:rsidRPr="00CA5E0E" w:rsidR="006E5CE8" w:rsidP="0067511B" w:rsidRDefault="006E5CE8" w14:paraId="50B4E78D"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rFonts w:eastAsia="Arial"/>
                <w:color w:val="auto"/>
              </w:rPr>
              <w:t>5</w:t>
            </w:r>
          </w:p>
        </w:tc>
        <w:tc>
          <w:tcPr>
            <w:tcW w:w="0" w:type="auto"/>
          </w:tcPr>
          <w:p w:rsidRPr="00CA5E0E" w:rsidR="006E5CE8" w:rsidP="0067511B" w:rsidRDefault="006E5CE8" w14:paraId="4723EC21"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color w:val="auto"/>
              </w:rPr>
              <w:t>6</w:t>
            </w:r>
          </w:p>
        </w:tc>
        <w:tc>
          <w:tcPr>
            <w:tcW w:w="0" w:type="auto"/>
          </w:tcPr>
          <w:p w:rsidRPr="00CA5E0E" w:rsidR="006E5CE8" w:rsidP="0067511B" w:rsidRDefault="006E5CE8" w14:paraId="48269B02" w14:textId="77777777">
            <w:pPr>
              <w:widowControl w:val="0"/>
              <w:tabs>
                <w:tab w:val="left" w:pos="1540"/>
              </w:tabs>
              <w:cnfStyle w:val="000000000000" w:firstRow="0" w:lastRow="0" w:firstColumn="0" w:lastColumn="0" w:oddVBand="0" w:evenVBand="0" w:oddHBand="0" w:evenHBand="0" w:firstRowFirstColumn="0" w:firstRowLastColumn="0" w:lastRowFirstColumn="0" w:lastRowLastColumn="0"/>
              <w:rPr>
                <w:rFonts w:eastAsia="Arial"/>
                <w:color w:val="auto"/>
              </w:rPr>
            </w:pPr>
            <w:r w:rsidRPr="00CA5E0E">
              <w:rPr>
                <w:color w:val="auto"/>
              </w:rPr>
              <w:t>7</w:t>
            </w:r>
          </w:p>
        </w:tc>
      </w:tr>
    </w:tbl>
    <w:p w:rsidRPr="00CA5E0E" w:rsidR="006E5CE8" w:rsidP="006E5CE8" w:rsidRDefault="006E5CE8" w14:paraId="2FF29A57" w14:textId="77777777">
      <w:pPr>
        <w:rPr>
          <w:rStyle w:val="SubtleEmphasis"/>
          <w:color w:val="auto"/>
        </w:rPr>
      </w:pPr>
      <w:r w:rsidRPr="00CA5E0E">
        <w:rPr>
          <w:rStyle w:val="SubtleEmphasis"/>
          <w:color w:val="auto"/>
        </w:rPr>
        <w:t>Note: survey questions have been used for topic areas such as wildlife (in general), chronic wasting disease (CWD), forest management, prescribed burning, mechanical thinning, and marine reserve management.</w:t>
      </w:r>
    </w:p>
    <w:p w:rsidRPr="00CA5E0E" w:rsidR="006E5CE8" w:rsidP="006E5CE8" w:rsidRDefault="006E5CE8" w14:paraId="0917B6A7" w14:textId="77777777">
      <w:pPr>
        <w:pStyle w:val="Heading4"/>
        <w:numPr>
          <w:ilvl w:val="0"/>
          <w:numId w:val="82"/>
        </w:numPr>
        <w:rPr>
          <w:color w:val="auto"/>
        </w:rPr>
      </w:pPr>
    </w:p>
    <w:p w:rsidRPr="00CA5E0E" w:rsidR="006E5CE8" w:rsidP="006E5CE8" w:rsidRDefault="006E5CE8" w14:paraId="6DC6DD3D" w14:textId="77777777">
      <w:r w:rsidRPr="00CA5E0E">
        <w:t xml:space="preserve">When you are looking for information about nature-related topics, such as recreational activities, wildlife, natural areas or conservation issues, how much do you trust the following sources to provide accurate information? </w:t>
      </w:r>
      <w:r w:rsidRPr="00CA5E0E">
        <w:rPr>
          <w:i/>
        </w:rPr>
        <w:t>Please circle only one number for each source.</w:t>
      </w:r>
    </w:p>
    <w:tbl>
      <w:tblPr>
        <w:tblStyle w:val="SmallTable"/>
        <w:tblW w:w="5000" w:type="pct"/>
        <w:tblLayout w:type="fixed"/>
        <w:tblLook w:val="04A0" w:firstRow="1" w:lastRow="0" w:firstColumn="1" w:lastColumn="0" w:noHBand="0" w:noVBand="1"/>
      </w:tblPr>
      <w:tblGrid>
        <w:gridCol w:w="4320"/>
        <w:gridCol w:w="1152"/>
        <w:gridCol w:w="1152"/>
        <w:gridCol w:w="1152"/>
        <w:gridCol w:w="1152"/>
        <w:gridCol w:w="1152"/>
      </w:tblGrid>
      <w:tr w:rsidRPr="00CA5E0E" w:rsidR="006E5CE8" w:rsidTr="0067511B" w14:paraId="72AD4F1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6E5CE8" w:rsidP="0067511B" w:rsidRDefault="006E5CE8" w14:paraId="01224C53" w14:textId="77777777"/>
        </w:tc>
        <w:tc>
          <w:tcPr>
            <w:tcW w:w="1152" w:type="dxa"/>
          </w:tcPr>
          <w:p w:rsidRPr="00CA5E0E" w:rsidR="006E5CE8" w:rsidP="0067511B" w:rsidRDefault="006E5CE8" w14:paraId="1BD6B3A4" w14:textId="77777777">
            <w:pPr>
              <w:cnfStyle w:val="100000000000" w:firstRow="1" w:lastRow="0" w:firstColumn="0" w:lastColumn="0" w:oddVBand="0" w:evenVBand="0" w:oddHBand="0" w:evenHBand="0" w:firstRowFirstColumn="0" w:firstRowLastColumn="0" w:lastRowFirstColumn="0" w:lastRowLastColumn="0"/>
            </w:pPr>
            <w:r w:rsidRPr="00CA5E0E">
              <w:t>Do not trust</w:t>
            </w:r>
            <w:r w:rsidRPr="00CA5E0E">
              <w:br/>
              <w:t>at all</w:t>
            </w:r>
          </w:p>
        </w:tc>
        <w:tc>
          <w:tcPr>
            <w:tcW w:w="1152" w:type="dxa"/>
          </w:tcPr>
          <w:p w:rsidRPr="00CA5E0E" w:rsidR="006E5CE8" w:rsidP="0067511B" w:rsidRDefault="006E5CE8" w14:paraId="16B669DB" w14:textId="77777777">
            <w:pPr>
              <w:cnfStyle w:val="100000000000" w:firstRow="1" w:lastRow="0" w:firstColumn="0" w:lastColumn="0" w:oddVBand="0" w:evenVBand="0" w:oddHBand="0" w:evenHBand="0" w:firstRowFirstColumn="0" w:firstRowLastColumn="0" w:lastRowFirstColumn="0" w:lastRowLastColumn="0"/>
            </w:pPr>
            <w:r w:rsidRPr="00CA5E0E">
              <w:t>Trust</w:t>
            </w:r>
            <w:r w:rsidRPr="00CA5E0E">
              <w:br/>
              <w:t>a little</w:t>
            </w:r>
          </w:p>
        </w:tc>
        <w:tc>
          <w:tcPr>
            <w:tcW w:w="1152" w:type="dxa"/>
          </w:tcPr>
          <w:p w:rsidRPr="00CA5E0E" w:rsidR="006E5CE8" w:rsidP="0067511B" w:rsidRDefault="006E5CE8" w14:paraId="6F07BC47" w14:textId="77777777">
            <w:pPr>
              <w:cnfStyle w:val="100000000000" w:firstRow="1" w:lastRow="0" w:firstColumn="0" w:lastColumn="0" w:oddVBand="0" w:evenVBand="0" w:oddHBand="0" w:evenHBand="0" w:firstRowFirstColumn="0" w:firstRowLastColumn="0" w:lastRowFirstColumn="0" w:lastRowLastColumn="0"/>
            </w:pPr>
            <w:r w:rsidRPr="00CA5E0E">
              <w:t>Trust</w:t>
            </w:r>
            <w:r w:rsidRPr="00CA5E0E">
              <w:br/>
              <w:t>somewhat</w:t>
            </w:r>
          </w:p>
        </w:tc>
        <w:tc>
          <w:tcPr>
            <w:tcW w:w="1152" w:type="dxa"/>
          </w:tcPr>
          <w:p w:rsidRPr="00CA5E0E" w:rsidR="006E5CE8" w:rsidP="0067511B" w:rsidRDefault="006E5CE8" w14:paraId="16CEDD74" w14:textId="77777777">
            <w:pPr>
              <w:cnfStyle w:val="100000000000" w:firstRow="1" w:lastRow="0" w:firstColumn="0" w:lastColumn="0" w:oddVBand="0" w:evenVBand="0" w:oddHBand="0" w:evenHBand="0" w:firstRowFirstColumn="0" w:firstRowLastColumn="0" w:lastRowFirstColumn="0" w:lastRowLastColumn="0"/>
            </w:pPr>
            <w:r w:rsidRPr="00CA5E0E">
              <w:t>Trust</w:t>
            </w:r>
            <w:r w:rsidRPr="00CA5E0E">
              <w:br/>
              <w:t>a lot</w:t>
            </w:r>
          </w:p>
        </w:tc>
        <w:tc>
          <w:tcPr>
            <w:tcW w:w="1152" w:type="dxa"/>
          </w:tcPr>
          <w:p w:rsidRPr="00CA5E0E" w:rsidR="006E5CE8" w:rsidP="0067511B" w:rsidRDefault="006E5CE8" w14:paraId="19126B5B" w14:textId="77777777">
            <w:pPr>
              <w:cnfStyle w:val="100000000000" w:firstRow="1" w:lastRow="0" w:firstColumn="0" w:lastColumn="0" w:oddVBand="0" w:evenVBand="0" w:oddHBand="0" w:evenHBand="0" w:firstRowFirstColumn="0" w:firstRowLastColumn="0" w:lastRowFirstColumn="0" w:lastRowLastColumn="0"/>
            </w:pPr>
            <w:r w:rsidRPr="00CA5E0E">
              <w:t>Trust</w:t>
            </w:r>
            <w:r w:rsidRPr="00CA5E0E">
              <w:br/>
              <w:t>completely</w:t>
            </w:r>
          </w:p>
        </w:tc>
      </w:tr>
      <w:tr w:rsidRPr="00CA5E0E" w:rsidR="006E5CE8" w:rsidTr="0067511B" w14:paraId="361355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7DBFCE56" w14:textId="77777777">
            <w:pPr>
              <w:rPr>
                <w:rFonts w:ascii="Wingdings" w:hAnsi="Wingdings"/>
              </w:rPr>
            </w:pPr>
            <w:r w:rsidRPr="00CA5E0E">
              <w:t>Federal government</w:t>
            </w:r>
          </w:p>
        </w:tc>
        <w:tc>
          <w:tcPr>
            <w:tcW w:w="1152" w:type="dxa"/>
          </w:tcPr>
          <w:p w:rsidRPr="00CA5E0E" w:rsidR="006E5CE8" w:rsidP="0067511B" w:rsidRDefault="006E5CE8" w14:paraId="425BC73B"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152" w:type="dxa"/>
          </w:tcPr>
          <w:p w:rsidRPr="00CA5E0E" w:rsidR="006E5CE8" w:rsidP="0067511B" w:rsidRDefault="006E5CE8" w14:paraId="55F7045D"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152" w:type="dxa"/>
          </w:tcPr>
          <w:p w:rsidRPr="00CA5E0E" w:rsidR="006E5CE8" w:rsidP="0067511B" w:rsidRDefault="006E5CE8" w14:paraId="006F4D23"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152" w:type="dxa"/>
          </w:tcPr>
          <w:p w:rsidRPr="00CA5E0E" w:rsidR="006E5CE8" w:rsidP="0067511B" w:rsidRDefault="006E5CE8" w14:paraId="48EEFA07"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152" w:type="dxa"/>
          </w:tcPr>
          <w:p w:rsidRPr="00CA5E0E" w:rsidR="006E5CE8" w:rsidP="0067511B" w:rsidRDefault="006E5CE8" w14:paraId="12FAAEDF"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6E5CE8" w:rsidTr="0067511B" w14:paraId="2AF2132C"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1EB6EFEC" w14:textId="77777777">
            <w:pPr>
              <w:rPr>
                <w:rFonts w:ascii="Wingdings" w:hAnsi="Wingdings"/>
              </w:rPr>
            </w:pPr>
            <w:r w:rsidRPr="00CA5E0E">
              <w:t>State government</w:t>
            </w:r>
          </w:p>
        </w:tc>
        <w:tc>
          <w:tcPr>
            <w:tcW w:w="1152" w:type="dxa"/>
          </w:tcPr>
          <w:p w:rsidRPr="00CA5E0E" w:rsidR="006E5CE8" w:rsidP="0067511B" w:rsidRDefault="006E5CE8" w14:paraId="6B1EE508"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1152" w:type="dxa"/>
          </w:tcPr>
          <w:p w:rsidRPr="00CA5E0E" w:rsidR="006E5CE8" w:rsidP="0067511B" w:rsidRDefault="006E5CE8" w14:paraId="1B455BDE"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2</w:t>
            </w:r>
          </w:p>
        </w:tc>
        <w:tc>
          <w:tcPr>
            <w:tcW w:w="1152" w:type="dxa"/>
          </w:tcPr>
          <w:p w:rsidRPr="00CA5E0E" w:rsidR="006E5CE8" w:rsidP="0067511B" w:rsidRDefault="006E5CE8" w14:paraId="4EE22625"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1152" w:type="dxa"/>
          </w:tcPr>
          <w:p w:rsidRPr="00CA5E0E" w:rsidR="006E5CE8" w:rsidP="0067511B" w:rsidRDefault="006E5CE8" w14:paraId="54DE32C1"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c>
          <w:tcPr>
            <w:tcW w:w="1152" w:type="dxa"/>
          </w:tcPr>
          <w:p w:rsidRPr="00CA5E0E" w:rsidR="006E5CE8" w:rsidP="0067511B" w:rsidRDefault="006E5CE8" w14:paraId="6B4E03BB"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6E5CE8" w:rsidTr="0067511B" w14:paraId="3D9B58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23D64ABD" w14:textId="77777777">
            <w:r w:rsidRPr="00CA5E0E">
              <w:t>Local government (city, county, etc.)</w:t>
            </w:r>
          </w:p>
        </w:tc>
        <w:tc>
          <w:tcPr>
            <w:tcW w:w="1152" w:type="dxa"/>
          </w:tcPr>
          <w:p w:rsidRPr="00CA5E0E" w:rsidR="006E5CE8" w:rsidP="0067511B" w:rsidRDefault="006E5CE8" w14:paraId="6EFE00A3"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1</w:t>
            </w:r>
          </w:p>
        </w:tc>
        <w:tc>
          <w:tcPr>
            <w:tcW w:w="1152" w:type="dxa"/>
          </w:tcPr>
          <w:p w:rsidRPr="00CA5E0E" w:rsidR="006E5CE8" w:rsidP="0067511B" w:rsidRDefault="006E5CE8" w14:paraId="216B4E19"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2</w:t>
            </w:r>
          </w:p>
        </w:tc>
        <w:tc>
          <w:tcPr>
            <w:tcW w:w="1152" w:type="dxa"/>
          </w:tcPr>
          <w:p w:rsidRPr="00CA5E0E" w:rsidR="006E5CE8" w:rsidP="0067511B" w:rsidRDefault="006E5CE8" w14:paraId="2C9FE9AD"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3</w:t>
            </w:r>
          </w:p>
        </w:tc>
        <w:tc>
          <w:tcPr>
            <w:tcW w:w="1152" w:type="dxa"/>
          </w:tcPr>
          <w:p w:rsidRPr="00CA5E0E" w:rsidR="006E5CE8" w:rsidP="0067511B" w:rsidRDefault="006E5CE8" w14:paraId="0DD46E76"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4</w:t>
            </w:r>
          </w:p>
        </w:tc>
        <w:tc>
          <w:tcPr>
            <w:tcW w:w="1152" w:type="dxa"/>
          </w:tcPr>
          <w:p w:rsidRPr="00CA5E0E" w:rsidR="006E5CE8" w:rsidP="0067511B" w:rsidRDefault="006E5CE8" w14:paraId="299E6BD3"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6E5CE8" w:rsidTr="0067511B" w14:paraId="558E6F93"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0B8C6D8B" w14:textId="77777777">
            <w:pPr>
              <w:rPr>
                <w:rFonts w:ascii="Wingdings" w:hAnsi="Wingdings"/>
              </w:rPr>
            </w:pPr>
            <w:r w:rsidRPr="00CA5E0E">
              <w:t>Conservation groups</w:t>
            </w:r>
          </w:p>
        </w:tc>
        <w:tc>
          <w:tcPr>
            <w:tcW w:w="1152" w:type="dxa"/>
          </w:tcPr>
          <w:p w:rsidRPr="00CA5E0E" w:rsidR="006E5CE8" w:rsidP="0067511B" w:rsidRDefault="006E5CE8" w14:paraId="25532A0A"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1152" w:type="dxa"/>
          </w:tcPr>
          <w:p w:rsidRPr="00CA5E0E" w:rsidR="006E5CE8" w:rsidP="0067511B" w:rsidRDefault="006E5CE8" w14:paraId="0280927C"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2</w:t>
            </w:r>
          </w:p>
        </w:tc>
        <w:tc>
          <w:tcPr>
            <w:tcW w:w="1152" w:type="dxa"/>
          </w:tcPr>
          <w:p w:rsidRPr="00CA5E0E" w:rsidR="006E5CE8" w:rsidP="0067511B" w:rsidRDefault="006E5CE8" w14:paraId="19805227"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1152" w:type="dxa"/>
          </w:tcPr>
          <w:p w:rsidRPr="00CA5E0E" w:rsidR="006E5CE8" w:rsidP="0067511B" w:rsidRDefault="006E5CE8" w14:paraId="6ADC5100"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c>
          <w:tcPr>
            <w:tcW w:w="1152" w:type="dxa"/>
          </w:tcPr>
          <w:p w:rsidRPr="00CA5E0E" w:rsidR="006E5CE8" w:rsidP="0067511B" w:rsidRDefault="006E5CE8" w14:paraId="211C4BA3"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6E5CE8" w:rsidTr="0067511B" w14:paraId="28A0D9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545B3F8E" w14:textId="77777777">
            <w:pPr>
              <w:rPr>
                <w:rFonts w:ascii="Wingdings" w:hAnsi="Wingdings"/>
              </w:rPr>
            </w:pPr>
            <w:r w:rsidRPr="00CA5E0E">
              <w:t>Universities/Educational organizations</w:t>
            </w:r>
          </w:p>
        </w:tc>
        <w:tc>
          <w:tcPr>
            <w:tcW w:w="1152" w:type="dxa"/>
          </w:tcPr>
          <w:p w:rsidRPr="00CA5E0E" w:rsidR="006E5CE8" w:rsidP="0067511B" w:rsidRDefault="006E5CE8" w14:paraId="4BA20CAB"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1</w:t>
            </w:r>
          </w:p>
        </w:tc>
        <w:tc>
          <w:tcPr>
            <w:tcW w:w="1152" w:type="dxa"/>
          </w:tcPr>
          <w:p w:rsidRPr="00CA5E0E" w:rsidR="006E5CE8" w:rsidP="0067511B" w:rsidRDefault="006E5CE8" w14:paraId="22CCCD0C"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2</w:t>
            </w:r>
          </w:p>
        </w:tc>
        <w:tc>
          <w:tcPr>
            <w:tcW w:w="1152" w:type="dxa"/>
          </w:tcPr>
          <w:p w:rsidRPr="00CA5E0E" w:rsidR="006E5CE8" w:rsidP="0067511B" w:rsidRDefault="006E5CE8" w14:paraId="25E2FF6E"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3</w:t>
            </w:r>
          </w:p>
        </w:tc>
        <w:tc>
          <w:tcPr>
            <w:tcW w:w="1152" w:type="dxa"/>
          </w:tcPr>
          <w:p w:rsidRPr="00CA5E0E" w:rsidR="006E5CE8" w:rsidP="0067511B" w:rsidRDefault="006E5CE8" w14:paraId="106DF009"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4</w:t>
            </w:r>
          </w:p>
        </w:tc>
        <w:tc>
          <w:tcPr>
            <w:tcW w:w="1152" w:type="dxa"/>
          </w:tcPr>
          <w:p w:rsidRPr="00CA5E0E" w:rsidR="006E5CE8" w:rsidP="0067511B" w:rsidRDefault="006E5CE8" w14:paraId="649E5146"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6E5CE8" w:rsidTr="0067511B" w14:paraId="0EF1655B"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3DC997E1" w14:textId="77777777">
            <w:pPr>
              <w:rPr>
                <w:rFonts w:ascii="Wingdings" w:hAnsi="Wingdings"/>
              </w:rPr>
            </w:pPr>
            <w:r w:rsidRPr="00CA5E0E">
              <w:t>National media/news</w:t>
            </w:r>
          </w:p>
        </w:tc>
        <w:tc>
          <w:tcPr>
            <w:tcW w:w="1152" w:type="dxa"/>
          </w:tcPr>
          <w:p w:rsidRPr="00CA5E0E" w:rsidR="006E5CE8" w:rsidP="0067511B" w:rsidRDefault="006E5CE8" w14:paraId="79D47AE3"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1152" w:type="dxa"/>
          </w:tcPr>
          <w:p w:rsidRPr="00CA5E0E" w:rsidR="006E5CE8" w:rsidP="0067511B" w:rsidRDefault="006E5CE8" w14:paraId="677B42BC"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2</w:t>
            </w:r>
          </w:p>
        </w:tc>
        <w:tc>
          <w:tcPr>
            <w:tcW w:w="1152" w:type="dxa"/>
          </w:tcPr>
          <w:p w:rsidRPr="00CA5E0E" w:rsidR="006E5CE8" w:rsidP="0067511B" w:rsidRDefault="006E5CE8" w14:paraId="7EBC1244"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1152" w:type="dxa"/>
          </w:tcPr>
          <w:p w:rsidRPr="00CA5E0E" w:rsidR="006E5CE8" w:rsidP="0067511B" w:rsidRDefault="006E5CE8" w14:paraId="1015B118"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c>
          <w:tcPr>
            <w:tcW w:w="1152" w:type="dxa"/>
          </w:tcPr>
          <w:p w:rsidRPr="00CA5E0E" w:rsidR="006E5CE8" w:rsidP="0067511B" w:rsidRDefault="006E5CE8" w14:paraId="2B3798E5"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6E5CE8" w:rsidTr="0067511B" w14:paraId="7432B5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5DCA1791" w14:textId="77777777">
            <w:r w:rsidRPr="00CA5E0E">
              <w:t>Local media/news</w:t>
            </w:r>
          </w:p>
        </w:tc>
        <w:tc>
          <w:tcPr>
            <w:tcW w:w="1152" w:type="dxa"/>
          </w:tcPr>
          <w:p w:rsidRPr="00CA5E0E" w:rsidR="006E5CE8" w:rsidP="0067511B" w:rsidRDefault="006E5CE8" w14:paraId="2CF708C4"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152" w:type="dxa"/>
          </w:tcPr>
          <w:p w:rsidRPr="00CA5E0E" w:rsidR="006E5CE8" w:rsidP="0067511B" w:rsidRDefault="006E5CE8" w14:paraId="1C18210B"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152" w:type="dxa"/>
          </w:tcPr>
          <w:p w:rsidRPr="00CA5E0E" w:rsidR="006E5CE8" w:rsidP="0067511B" w:rsidRDefault="006E5CE8" w14:paraId="64B874AB"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152" w:type="dxa"/>
          </w:tcPr>
          <w:p w:rsidRPr="00CA5E0E" w:rsidR="006E5CE8" w:rsidP="0067511B" w:rsidRDefault="006E5CE8" w14:paraId="13609D83"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152" w:type="dxa"/>
          </w:tcPr>
          <w:p w:rsidRPr="00CA5E0E" w:rsidR="006E5CE8" w:rsidP="0067511B" w:rsidRDefault="006E5CE8" w14:paraId="7C8778D0"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6E5CE8" w:rsidTr="0067511B" w14:paraId="7D145E67"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5870A043" w14:textId="77777777">
            <w:r w:rsidRPr="00CA5E0E">
              <w:t>Friends, family, neighbors, colleagues</w:t>
            </w:r>
          </w:p>
        </w:tc>
        <w:tc>
          <w:tcPr>
            <w:tcW w:w="1152" w:type="dxa"/>
          </w:tcPr>
          <w:p w:rsidRPr="00CA5E0E" w:rsidR="006E5CE8" w:rsidP="0067511B" w:rsidRDefault="006E5CE8" w14:paraId="73C1124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152" w:type="dxa"/>
          </w:tcPr>
          <w:p w:rsidRPr="00CA5E0E" w:rsidR="006E5CE8" w:rsidP="0067511B" w:rsidRDefault="006E5CE8" w14:paraId="50E6921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152" w:type="dxa"/>
          </w:tcPr>
          <w:p w:rsidRPr="00CA5E0E" w:rsidR="006E5CE8" w:rsidP="0067511B" w:rsidRDefault="006E5CE8" w14:paraId="387E8E96"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152" w:type="dxa"/>
          </w:tcPr>
          <w:p w:rsidRPr="00CA5E0E" w:rsidR="006E5CE8" w:rsidP="0067511B" w:rsidRDefault="006E5CE8" w14:paraId="6A30E65C"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152" w:type="dxa"/>
          </w:tcPr>
          <w:p w:rsidRPr="00CA5E0E" w:rsidR="006E5CE8" w:rsidP="0067511B" w:rsidRDefault="006E5CE8" w14:paraId="71023767"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6E5CE8" w:rsidTr="0067511B" w14:paraId="1BB58F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11769C84" w14:textId="77777777">
            <w:pPr>
              <w:rPr>
                <w:rFonts w:ascii="Wingdings" w:hAnsi="Wingdings"/>
              </w:rPr>
            </w:pPr>
            <w:r w:rsidRPr="00CA5E0E">
              <w:t>Scientific organizations</w:t>
            </w:r>
          </w:p>
        </w:tc>
        <w:tc>
          <w:tcPr>
            <w:tcW w:w="1152" w:type="dxa"/>
          </w:tcPr>
          <w:p w:rsidRPr="00CA5E0E" w:rsidR="006E5CE8" w:rsidP="0067511B" w:rsidRDefault="006E5CE8" w14:paraId="0E5F3A9D"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1</w:t>
            </w:r>
          </w:p>
        </w:tc>
        <w:tc>
          <w:tcPr>
            <w:tcW w:w="1152" w:type="dxa"/>
          </w:tcPr>
          <w:p w:rsidRPr="00CA5E0E" w:rsidR="006E5CE8" w:rsidP="0067511B" w:rsidRDefault="006E5CE8" w14:paraId="76585786"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2</w:t>
            </w:r>
          </w:p>
        </w:tc>
        <w:tc>
          <w:tcPr>
            <w:tcW w:w="1152" w:type="dxa"/>
          </w:tcPr>
          <w:p w:rsidRPr="00CA5E0E" w:rsidR="006E5CE8" w:rsidP="0067511B" w:rsidRDefault="006E5CE8" w14:paraId="36229C40"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3</w:t>
            </w:r>
          </w:p>
        </w:tc>
        <w:tc>
          <w:tcPr>
            <w:tcW w:w="1152" w:type="dxa"/>
          </w:tcPr>
          <w:p w:rsidRPr="00CA5E0E" w:rsidR="006E5CE8" w:rsidP="0067511B" w:rsidRDefault="006E5CE8" w14:paraId="68D124BB"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4</w:t>
            </w:r>
          </w:p>
        </w:tc>
        <w:tc>
          <w:tcPr>
            <w:tcW w:w="1152" w:type="dxa"/>
          </w:tcPr>
          <w:p w:rsidRPr="00CA5E0E" w:rsidR="006E5CE8" w:rsidP="0067511B" w:rsidRDefault="006E5CE8" w14:paraId="3A7AFFD6"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6E5CE8" w:rsidTr="0067511B" w14:paraId="6D961349"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1F59B9BC" w14:textId="77777777">
            <w:pPr>
              <w:rPr>
                <w:rFonts w:ascii="Wingdings" w:hAnsi="Wingdings"/>
              </w:rPr>
            </w:pPr>
            <w:r w:rsidRPr="00CA5E0E">
              <w:t>Religious organizations</w:t>
            </w:r>
          </w:p>
        </w:tc>
        <w:tc>
          <w:tcPr>
            <w:tcW w:w="1152" w:type="dxa"/>
          </w:tcPr>
          <w:p w:rsidRPr="00CA5E0E" w:rsidR="006E5CE8" w:rsidP="0067511B" w:rsidRDefault="006E5CE8" w14:paraId="50371F1D"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1</w:t>
            </w:r>
          </w:p>
        </w:tc>
        <w:tc>
          <w:tcPr>
            <w:tcW w:w="1152" w:type="dxa"/>
          </w:tcPr>
          <w:p w:rsidRPr="00CA5E0E" w:rsidR="006E5CE8" w:rsidP="0067511B" w:rsidRDefault="006E5CE8" w14:paraId="6DB16FC1"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2</w:t>
            </w:r>
          </w:p>
        </w:tc>
        <w:tc>
          <w:tcPr>
            <w:tcW w:w="1152" w:type="dxa"/>
          </w:tcPr>
          <w:p w:rsidRPr="00CA5E0E" w:rsidR="006E5CE8" w:rsidP="0067511B" w:rsidRDefault="006E5CE8" w14:paraId="4B191F3F"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3</w:t>
            </w:r>
          </w:p>
        </w:tc>
        <w:tc>
          <w:tcPr>
            <w:tcW w:w="1152" w:type="dxa"/>
          </w:tcPr>
          <w:p w:rsidRPr="00CA5E0E" w:rsidR="006E5CE8" w:rsidP="0067511B" w:rsidRDefault="006E5CE8" w14:paraId="1DD08F87"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t>4</w:t>
            </w:r>
          </w:p>
        </w:tc>
        <w:tc>
          <w:tcPr>
            <w:tcW w:w="1152" w:type="dxa"/>
          </w:tcPr>
          <w:p w:rsidRPr="00CA5E0E" w:rsidR="006E5CE8" w:rsidP="0067511B" w:rsidRDefault="006E5CE8" w14:paraId="651EE723"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6E5CE8" w:rsidTr="0067511B" w14:paraId="287C6D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316ED51A" w14:textId="77777777">
            <w:r w:rsidRPr="00CA5E0E">
              <w:t xml:space="preserve">Other </w:t>
            </w:r>
            <w:r w:rsidRPr="00CA5E0E">
              <w:rPr>
                <w:i/>
              </w:rPr>
              <w:t xml:space="preserve">(please specify) </w:t>
            </w:r>
            <w:r w:rsidRPr="00CA5E0E">
              <w:t xml:space="preserve">_____________ </w:t>
            </w:r>
          </w:p>
        </w:tc>
        <w:tc>
          <w:tcPr>
            <w:tcW w:w="1152" w:type="dxa"/>
          </w:tcPr>
          <w:p w:rsidRPr="00CA5E0E" w:rsidR="006E5CE8" w:rsidP="0067511B" w:rsidRDefault="006E5CE8" w14:paraId="03F20A69"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1</w:t>
            </w:r>
          </w:p>
        </w:tc>
        <w:tc>
          <w:tcPr>
            <w:tcW w:w="1152" w:type="dxa"/>
          </w:tcPr>
          <w:p w:rsidRPr="00CA5E0E" w:rsidR="006E5CE8" w:rsidP="0067511B" w:rsidRDefault="006E5CE8" w14:paraId="778607F4"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2</w:t>
            </w:r>
          </w:p>
        </w:tc>
        <w:tc>
          <w:tcPr>
            <w:tcW w:w="1152" w:type="dxa"/>
          </w:tcPr>
          <w:p w:rsidRPr="00CA5E0E" w:rsidR="006E5CE8" w:rsidP="0067511B" w:rsidRDefault="006E5CE8" w14:paraId="6BEC031D"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3</w:t>
            </w:r>
          </w:p>
        </w:tc>
        <w:tc>
          <w:tcPr>
            <w:tcW w:w="1152" w:type="dxa"/>
          </w:tcPr>
          <w:p w:rsidRPr="00CA5E0E" w:rsidR="006E5CE8" w:rsidP="0067511B" w:rsidRDefault="006E5CE8" w14:paraId="584069E4"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t>4</w:t>
            </w:r>
          </w:p>
        </w:tc>
        <w:tc>
          <w:tcPr>
            <w:tcW w:w="1152" w:type="dxa"/>
          </w:tcPr>
          <w:p w:rsidRPr="00CA5E0E" w:rsidR="006E5CE8" w:rsidP="0067511B" w:rsidRDefault="006E5CE8" w14:paraId="3A2B417F" w14:textId="77777777">
            <w:pPr>
              <w:cnfStyle w:val="000000100000" w:firstRow="0" w:lastRow="0" w:firstColumn="0" w:lastColumn="0" w:oddVBand="0" w:evenVBand="0" w:oddHBand="1" w:evenHBand="0" w:firstRowFirstColumn="0" w:firstRowLastColumn="0" w:lastRowFirstColumn="0" w:lastRowLastColumn="0"/>
            </w:pPr>
            <w:r w:rsidRPr="00CA5E0E">
              <w:t>5</w:t>
            </w:r>
          </w:p>
        </w:tc>
      </w:tr>
    </w:tbl>
    <w:p w:rsidRPr="00CA5E0E" w:rsidR="006E5CE8" w:rsidP="006E5CE8" w:rsidRDefault="006E5CE8" w14:paraId="48880C5E" w14:textId="77777777">
      <w:pPr>
        <w:pStyle w:val="Heading4"/>
        <w:numPr>
          <w:ilvl w:val="0"/>
          <w:numId w:val="82"/>
        </w:numPr>
        <w:rPr>
          <w:color w:val="auto"/>
        </w:rPr>
      </w:pPr>
    </w:p>
    <w:p w:rsidRPr="00CA5E0E" w:rsidR="006E5CE8" w:rsidP="006E5CE8" w:rsidRDefault="006E5CE8" w14:paraId="264F446C" w14:textId="77777777">
      <w:pPr>
        <w:rPr>
          <w:rFonts w:cs="Times New Roman"/>
          <w:i/>
          <w:color w:val="auto"/>
        </w:rPr>
      </w:pPr>
      <w:r w:rsidRPr="00CA5E0E">
        <w:rPr>
          <w:rFonts w:cs="Times New Roman"/>
          <w:color w:val="auto"/>
        </w:rPr>
        <w:t xml:space="preserve">Many organizations and agencies address natural resource issues in [name of area or region]. We would like to know your level of confidence in their ability to address these issues. </w:t>
      </w:r>
      <w:r w:rsidRPr="00CA5E0E">
        <w:rPr>
          <w:i/>
          <w:color w:val="auto"/>
        </w:rPr>
        <w:t>Please select one number for each item.</w:t>
      </w:r>
    </w:p>
    <w:tbl>
      <w:tblPr>
        <w:tblStyle w:val="SmallTable"/>
        <w:tblW w:w="10080" w:type="dxa"/>
        <w:tblLayout w:type="fixed"/>
        <w:tblLook w:val="04A0" w:firstRow="1" w:lastRow="0" w:firstColumn="1" w:lastColumn="0" w:noHBand="0" w:noVBand="1"/>
      </w:tblPr>
      <w:tblGrid>
        <w:gridCol w:w="4320"/>
        <w:gridCol w:w="1152"/>
        <w:gridCol w:w="1152"/>
        <w:gridCol w:w="1152"/>
        <w:gridCol w:w="1152"/>
        <w:gridCol w:w="1152"/>
      </w:tblGrid>
      <w:tr w:rsidRPr="00CA5E0E" w:rsidR="006E5CE8" w:rsidTr="0067511B" w14:paraId="5D3542E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6E5CE8" w:rsidP="0067511B" w:rsidRDefault="006E5CE8" w14:paraId="4A00A7A5" w14:textId="77777777">
            <w:pPr>
              <w:spacing w:before="48" w:beforeLines="20" w:after="48" w:afterLines="20"/>
              <w:rPr>
                <w:color w:val="auto"/>
              </w:rPr>
            </w:pPr>
            <w:r w:rsidRPr="00CA5E0E">
              <w:rPr>
                <w:color w:val="auto"/>
              </w:rPr>
              <w:t>Organization</w:t>
            </w:r>
          </w:p>
        </w:tc>
        <w:tc>
          <w:tcPr>
            <w:tcW w:w="1152" w:type="dxa"/>
          </w:tcPr>
          <w:p w:rsidRPr="00CA5E0E" w:rsidR="006E5CE8" w:rsidP="0067511B" w:rsidRDefault="006E5CE8" w14:paraId="162C3890"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w:t>
            </w:r>
            <w:r w:rsidRPr="00CA5E0E">
              <w:rPr>
                <w:color w:val="auto"/>
              </w:rPr>
              <w:br/>
              <w:t>Confidence</w:t>
            </w:r>
          </w:p>
        </w:tc>
        <w:tc>
          <w:tcPr>
            <w:tcW w:w="1152" w:type="dxa"/>
          </w:tcPr>
          <w:p w:rsidRPr="00CA5E0E" w:rsidR="006E5CE8" w:rsidP="0067511B" w:rsidRDefault="006E5CE8" w14:paraId="3982BB10"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Limited</w:t>
            </w:r>
            <w:r w:rsidRPr="00CA5E0E">
              <w:rPr>
                <w:color w:val="auto"/>
              </w:rPr>
              <w:br/>
              <w:t>Confidence</w:t>
            </w:r>
          </w:p>
        </w:tc>
        <w:tc>
          <w:tcPr>
            <w:tcW w:w="1152" w:type="dxa"/>
          </w:tcPr>
          <w:p w:rsidRPr="00CA5E0E" w:rsidR="006E5CE8" w:rsidP="0067511B" w:rsidRDefault="006E5CE8" w14:paraId="674F2AFA"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w:t>
            </w:r>
            <w:r w:rsidRPr="00CA5E0E">
              <w:rPr>
                <w:color w:val="auto"/>
              </w:rPr>
              <w:br/>
              <w:t>Confidence</w:t>
            </w:r>
          </w:p>
        </w:tc>
        <w:tc>
          <w:tcPr>
            <w:tcW w:w="1152" w:type="dxa"/>
          </w:tcPr>
          <w:p w:rsidRPr="00CA5E0E" w:rsidR="006E5CE8" w:rsidP="0067511B" w:rsidRDefault="006E5CE8" w14:paraId="6330B4AD"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Great Deal of</w:t>
            </w:r>
            <w:r w:rsidRPr="00CA5E0E">
              <w:rPr>
                <w:color w:val="auto"/>
              </w:rPr>
              <w:br/>
              <w:t>Confidence</w:t>
            </w:r>
          </w:p>
        </w:tc>
        <w:tc>
          <w:tcPr>
            <w:tcW w:w="1152" w:type="dxa"/>
          </w:tcPr>
          <w:p w:rsidRPr="00CA5E0E" w:rsidR="006E5CE8" w:rsidP="0067511B" w:rsidRDefault="006E5CE8" w14:paraId="5E90345A"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w:t>
            </w:r>
            <w:r w:rsidRPr="00CA5E0E">
              <w:rPr>
                <w:color w:val="auto"/>
              </w:rPr>
              <w:br/>
              <w:t>Opinion</w:t>
            </w:r>
          </w:p>
        </w:tc>
      </w:tr>
      <w:tr w:rsidRPr="00CA5E0E" w:rsidR="006E5CE8" w:rsidTr="0067511B" w14:paraId="78BFA8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5F555CF5" w14:textId="77777777">
            <w:pPr>
              <w:spacing w:before="48" w:beforeLines="20" w:after="48" w:afterLines="20"/>
              <w:rPr>
                <w:color w:val="auto"/>
              </w:rPr>
            </w:pPr>
            <w:r w:rsidRPr="00CA5E0E">
              <w:rPr>
                <w:color w:val="auto"/>
              </w:rPr>
              <w:t>[site-specific list of agencies or organizations]</w:t>
            </w:r>
          </w:p>
        </w:tc>
        <w:tc>
          <w:tcPr>
            <w:tcW w:w="1152" w:type="dxa"/>
          </w:tcPr>
          <w:p w:rsidRPr="00CA5E0E" w:rsidR="006E5CE8" w:rsidP="0067511B" w:rsidRDefault="006E5CE8" w14:paraId="68DBFB31"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6E5CE8" w:rsidP="0067511B" w:rsidRDefault="006E5CE8" w14:paraId="5A407EF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6E5CE8" w:rsidP="0067511B" w:rsidRDefault="006E5CE8" w14:paraId="775470DF"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6E5CE8" w:rsidP="0067511B" w:rsidRDefault="006E5CE8" w14:paraId="7D7B075B"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6E5CE8" w:rsidP="0067511B" w:rsidRDefault="006E5CE8" w14:paraId="73D62112"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sym w:font="Wingdings 2" w:char="F0A3"/>
            </w:r>
          </w:p>
        </w:tc>
      </w:tr>
      <w:tr w:rsidRPr="00CA5E0E" w:rsidR="006E5CE8" w:rsidTr="0067511B" w14:paraId="62EBC347"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6BBD69AA" w14:textId="77777777">
            <w:pPr>
              <w:spacing w:before="48" w:beforeLines="20" w:after="48" w:afterLines="20"/>
              <w:rPr>
                <w:color w:val="auto"/>
              </w:rPr>
            </w:pPr>
            <w:r w:rsidRPr="00CA5E0E">
              <w:rPr>
                <w:color w:val="auto"/>
              </w:rPr>
              <w:t>Nonprofit conservation groups such as [The Nature Conservancy]</w:t>
            </w:r>
          </w:p>
        </w:tc>
        <w:tc>
          <w:tcPr>
            <w:tcW w:w="1152" w:type="dxa"/>
          </w:tcPr>
          <w:p w:rsidRPr="00CA5E0E" w:rsidR="006E5CE8" w:rsidP="0067511B" w:rsidRDefault="006E5CE8" w14:paraId="5C8BA10F"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6E5CE8" w:rsidP="0067511B" w:rsidRDefault="006E5CE8" w14:paraId="73AE917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6E5CE8" w:rsidP="0067511B" w:rsidRDefault="006E5CE8" w14:paraId="0B106ED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6E5CE8" w:rsidP="0067511B" w:rsidRDefault="006E5CE8" w14:paraId="1078B62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6E5CE8" w:rsidP="0067511B" w:rsidRDefault="006E5CE8" w14:paraId="01EFADD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sym w:font="Wingdings 2" w:char="F0A3"/>
            </w:r>
          </w:p>
        </w:tc>
      </w:tr>
      <w:tr w:rsidRPr="00CA5E0E" w:rsidR="006E5CE8" w:rsidTr="0067511B" w14:paraId="21E2EA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09AF55E9" w14:textId="77777777">
            <w:pPr>
              <w:spacing w:before="48" w:beforeLines="20" w:after="48" w:afterLines="20"/>
              <w:rPr>
                <w:color w:val="auto"/>
              </w:rPr>
            </w:pPr>
            <w:r w:rsidRPr="00CA5E0E">
              <w:rPr>
                <w:color w:val="auto"/>
              </w:rPr>
              <w:t>Local and regional land trusts (e.g., [X] Land Trust)</w:t>
            </w:r>
          </w:p>
        </w:tc>
        <w:tc>
          <w:tcPr>
            <w:tcW w:w="1152" w:type="dxa"/>
          </w:tcPr>
          <w:p w:rsidRPr="00CA5E0E" w:rsidR="006E5CE8" w:rsidP="0067511B" w:rsidRDefault="006E5CE8" w14:paraId="267F915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6E5CE8" w:rsidP="0067511B" w:rsidRDefault="006E5CE8" w14:paraId="06F71A8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6E5CE8" w:rsidP="0067511B" w:rsidRDefault="006E5CE8" w14:paraId="50C0C2A5"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6E5CE8" w:rsidP="0067511B" w:rsidRDefault="006E5CE8" w14:paraId="0DF8107B"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6E5CE8" w:rsidP="0067511B" w:rsidRDefault="006E5CE8" w14:paraId="009CFEA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sym w:font="Wingdings 2" w:char="F0A3"/>
            </w:r>
          </w:p>
        </w:tc>
      </w:tr>
      <w:tr w:rsidRPr="00CA5E0E" w:rsidR="006E5CE8" w:rsidTr="0067511B" w14:paraId="6960E387"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195D07CF" w14:textId="77777777">
            <w:pPr>
              <w:spacing w:before="48" w:beforeLines="20" w:after="48" w:afterLines="20"/>
              <w:rPr>
                <w:color w:val="auto"/>
              </w:rPr>
            </w:pPr>
            <w:r w:rsidRPr="00CA5E0E">
              <w:rPr>
                <w:color w:val="auto"/>
              </w:rPr>
              <w:t>Farm advocacy groups such as the Farm Bureau</w:t>
            </w:r>
          </w:p>
        </w:tc>
        <w:tc>
          <w:tcPr>
            <w:tcW w:w="1152" w:type="dxa"/>
          </w:tcPr>
          <w:p w:rsidRPr="00CA5E0E" w:rsidR="006E5CE8" w:rsidP="0067511B" w:rsidRDefault="006E5CE8" w14:paraId="21015BC4"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6E5CE8" w:rsidP="0067511B" w:rsidRDefault="006E5CE8" w14:paraId="4C2A3BF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6E5CE8" w:rsidP="0067511B" w:rsidRDefault="006E5CE8" w14:paraId="0B4A648F"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6E5CE8" w:rsidP="0067511B" w:rsidRDefault="006E5CE8" w14:paraId="40006F3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6E5CE8" w:rsidP="0067511B" w:rsidRDefault="006E5CE8" w14:paraId="6BB7130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sym w:font="Wingdings 2" w:char="F0A3"/>
            </w:r>
          </w:p>
        </w:tc>
      </w:tr>
      <w:tr w:rsidRPr="00CA5E0E" w:rsidR="006E5CE8" w:rsidTr="0067511B" w14:paraId="6C6597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4505AE0D" w14:textId="77777777">
            <w:pPr>
              <w:spacing w:before="48" w:beforeLines="20" w:after="48" w:afterLines="20"/>
              <w:rPr>
                <w:color w:val="auto"/>
              </w:rPr>
            </w:pPr>
            <w:r w:rsidRPr="00CA5E0E">
              <w:rPr>
                <w:color w:val="auto"/>
              </w:rPr>
              <w:t>[site] National Wildlife Refuge</w:t>
            </w:r>
          </w:p>
        </w:tc>
        <w:tc>
          <w:tcPr>
            <w:tcW w:w="1152" w:type="dxa"/>
          </w:tcPr>
          <w:p w:rsidRPr="00CA5E0E" w:rsidR="006E5CE8" w:rsidP="0067511B" w:rsidRDefault="006E5CE8" w14:paraId="05F2F3C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6E5CE8" w:rsidP="0067511B" w:rsidRDefault="006E5CE8" w14:paraId="547FD97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6E5CE8" w:rsidP="0067511B" w:rsidRDefault="006E5CE8" w14:paraId="47C6637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6E5CE8" w:rsidP="0067511B" w:rsidRDefault="006E5CE8" w14:paraId="20E3107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6E5CE8" w:rsidP="0067511B" w:rsidRDefault="006E5CE8" w14:paraId="41FB9A92"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sym w:font="Wingdings 2" w:char="F0A3"/>
            </w:r>
          </w:p>
        </w:tc>
      </w:tr>
      <w:tr w:rsidRPr="00CA5E0E" w:rsidR="006E5CE8" w:rsidTr="0067511B" w14:paraId="68DC4E8C"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107B69E2" w14:textId="77777777">
            <w:pPr>
              <w:spacing w:before="48" w:beforeLines="20" w:after="48" w:afterLines="20"/>
              <w:rPr>
                <w:color w:val="auto"/>
              </w:rPr>
            </w:pPr>
            <w:r w:rsidRPr="00CA5E0E">
              <w:rPr>
                <w:color w:val="auto"/>
              </w:rPr>
              <w:t>County government (e.g., Planning Commission)</w:t>
            </w:r>
          </w:p>
        </w:tc>
        <w:tc>
          <w:tcPr>
            <w:tcW w:w="1152" w:type="dxa"/>
          </w:tcPr>
          <w:p w:rsidRPr="00CA5E0E" w:rsidR="006E5CE8" w:rsidP="0067511B" w:rsidRDefault="006E5CE8" w14:paraId="6999C15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6E5CE8" w:rsidP="0067511B" w:rsidRDefault="006E5CE8" w14:paraId="4A9C0AD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6E5CE8" w:rsidP="0067511B" w:rsidRDefault="006E5CE8" w14:paraId="5F57BB5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6E5CE8" w:rsidP="0067511B" w:rsidRDefault="006E5CE8" w14:paraId="43BA89B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6E5CE8" w:rsidP="0067511B" w:rsidRDefault="006E5CE8" w14:paraId="66410EA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sym w:font="Wingdings 2" w:char="F0A3"/>
            </w:r>
          </w:p>
        </w:tc>
      </w:tr>
      <w:tr w:rsidRPr="00CA5E0E" w:rsidR="006E5CE8" w:rsidTr="0067511B" w14:paraId="6D0034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66BE32F0" w14:textId="77777777">
            <w:pPr>
              <w:spacing w:before="48" w:beforeLines="20" w:after="48" w:afterLines="20"/>
              <w:rPr>
                <w:color w:val="auto"/>
              </w:rPr>
            </w:pPr>
            <w:r w:rsidRPr="00CA5E0E">
              <w:rPr>
                <w:color w:val="auto"/>
              </w:rPr>
              <w:t>State agencies (e.g., Dept. of Game and Fish)</w:t>
            </w:r>
          </w:p>
        </w:tc>
        <w:tc>
          <w:tcPr>
            <w:tcW w:w="1152" w:type="dxa"/>
          </w:tcPr>
          <w:p w:rsidRPr="00CA5E0E" w:rsidR="006E5CE8" w:rsidP="0067511B" w:rsidRDefault="006E5CE8" w14:paraId="29B5187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6E5CE8" w:rsidP="0067511B" w:rsidRDefault="006E5CE8" w14:paraId="2378BA64"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6E5CE8" w:rsidP="0067511B" w:rsidRDefault="006E5CE8" w14:paraId="69935F6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6E5CE8" w:rsidP="0067511B" w:rsidRDefault="006E5CE8" w14:paraId="55BFBA6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6E5CE8" w:rsidP="0067511B" w:rsidRDefault="006E5CE8" w14:paraId="375FB06E"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sym w:font="Wingdings 2" w:char="F0A3"/>
            </w:r>
          </w:p>
        </w:tc>
      </w:tr>
      <w:tr w:rsidRPr="00CA5E0E" w:rsidR="006E5CE8" w:rsidTr="0067511B" w14:paraId="596F4DF9"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6E5CE8" w:rsidP="0067511B" w:rsidRDefault="006E5CE8" w14:paraId="3BF338A2" w14:textId="77777777">
            <w:pPr>
              <w:spacing w:before="48" w:beforeLines="20" w:after="48" w:afterLines="20"/>
              <w:rPr>
                <w:color w:val="auto"/>
              </w:rPr>
            </w:pPr>
            <w:r w:rsidRPr="00CA5E0E">
              <w:rPr>
                <w:color w:val="auto"/>
              </w:rPr>
              <w:t>Other (Please specify): ____________________</w:t>
            </w:r>
          </w:p>
        </w:tc>
        <w:tc>
          <w:tcPr>
            <w:tcW w:w="1152" w:type="dxa"/>
          </w:tcPr>
          <w:p w:rsidRPr="00CA5E0E" w:rsidR="006E5CE8" w:rsidP="0067511B" w:rsidRDefault="006E5CE8" w14:paraId="7CD064E8"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2" w:type="dxa"/>
          </w:tcPr>
          <w:p w:rsidRPr="00CA5E0E" w:rsidR="006E5CE8" w:rsidP="0067511B" w:rsidRDefault="006E5CE8" w14:paraId="61BC121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2" w:type="dxa"/>
          </w:tcPr>
          <w:p w:rsidRPr="00CA5E0E" w:rsidR="006E5CE8" w:rsidP="0067511B" w:rsidRDefault="006E5CE8" w14:paraId="070FC9DD"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152" w:type="dxa"/>
          </w:tcPr>
          <w:p w:rsidRPr="00CA5E0E" w:rsidR="006E5CE8" w:rsidP="0067511B" w:rsidRDefault="006E5CE8" w14:paraId="03BFE94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152" w:type="dxa"/>
          </w:tcPr>
          <w:p w:rsidRPr="00CA5E0E" w:rsidR="006E5CE8" w:rsidP="0067511B" w:rsidRDefault="006E5CE8" w14:paraId="7464C89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sym w:font="Wingdings 2" w:char="F0A3"/>
            </w:r>
          </w:p>
        </w:tc>
      </w:tr>
    </w:tbl>
    <w:p w:rsidRPr="00CA5E0E" w:rsidR="006E5CE8" w:rsidP="006E5CE8" w:rsidRDefault="006E5CE8" w14:paraId="1E0F277F" w14:textId="77777777">
      <w:pPr>
        <w:pStyle w:val="Heading4"/>
        <w:numPr>
          <w:ilvl w:val="0"/>
          <w:numId w:val="82"/>
        </w:numPr>
        <w:rPr>
          <w:color w:val="auto"/>
        </w:rPr>
      </w:pPr>
    </w:p>
    <w:p w:rsidRPr="00CA5E0E" w:rsidR="006E5CE8" w:rsidP="006E5CE8" w:rsidRDefault="006E5CE8" w14:paraId="466AE50A" w14:textId="77777777">
      <w:r w:rsidRPr="00CA5E0E">
        <w:t>In general, which agencies, groups, or organizations, if any, would you trust to represent your interests in decisions affecting your local area?</w:t>
      </w:r>
      <w:r>
        <w:t xml:space="preserve"> </w:t>
      </w:r>
      <w:r w:rsidRPr="00CA5E0E">
        <w:rPr>
          <w:rFonts w:cs="Times New Roman"/>
          <w:color w:val="auto"/>
        </w:rPr>
        <w:t>[OPEN-ENDED]</w:t>
      </w:r>
    </w:p>
    <w:p w:rsidRPr="00CA5E0E" w:rsidR="00CA6E68" w:rsidP="00442E67" w:rsidRDefault="00CA6E68" w14:paraId="2A3B85EE" w14:textId="2337325E">
      <w:pPr>
        <w:pStyle w:val="Heading1"/>
        <w:numPr>
          <w:ilvl w:val="0"/>
          <w:numId w:val="139"/>
        </w:numPr>
        <w:ind w:left="360"/>
      </w:pPr>
      <w:bookmarkStart w:name="_Toc17993294" w:id="210"/>
      <w:r w:rsidRPr="00CA5E0E">
        <w:lastRenderedPageBreak/>
        <w:t xml:space="preserve">Resource Management </w:t>
      </w:r>
      <w:r w:rsidR="00CC65C1">
        <w:t>Perceptions and Preferences</w:t>
      </w:r>
      <w:bookmarkEnd w:id="210"/>
    </w:p>
    <w:p w:rsidRPr="00CA5E0E" w:rsidR="00CA6E68" w:rsidP="00BB0F89" w:rsidRDefault="00CA6E68" w14:paraId="488DBCE0" w14:textId="0D7FA82D">
      <w:pPr>
        <w:pStyle w:val="Question"/>
      </w:pPr>
      <w:r w:rsidRPr="00CA5E0E">
        <w:t xml:space="preserve">Questions in this section focus on gauging public knowledge of the </w:t>
      </w:r>
      <w:r w:rsidR="003D54D3">
        <w:t xml:space="preserve">U.S Fish &amp; Wildlife </w:t>
      </w:r>
      <w:r w:rsidRPr="00CA5E0E">
        <w:t xml:space="preserve">Service, its mission and functions, as well as understanding of current conservation management practices on Service lands. By understanding public perceptions of </w:t>
      </w:r>
      <w:r w:rsidR="003D54D3">
        <w:t>the U.S. Fish &amp; Wildlife Service</w:t>
      </w:r>
      <w:r w:rsidRPr="00CA5E0E">
        <w:t xml:space="preserve"> as an agency and its management practices, managers can more effectively communicate the reason for actions or changes made to programs, lands, and/or uses. Please note that q</w:t>
      </w:r>
      <w:r w:rsidRPr="00CA5E0E" w:rsidR="00F14D18">
        <w:t>uestions pertaining to resource</w:t>
      </w:r>
      <w:r w:rsidRPr="00CA5E0E">
        <w:t xml:space="preserve"> protection are also located in other sections of this document.</w:t>
      </w:r>
    </w:p>
    <w:p w:rsidRPr="00CA5E0E" w:rsidR="00752E5C" w:rsidP="006E5CE8" w:rsidRDefault="00BC7635" w14:paraId="46C6DE80" w14:textId="2681EBA5">
      <w:pPr>
        <w:pStyle w:val="Heading3"/>
      </w:pPr>
      <w:bookmarkStart w:name="_Toc295917957" w:id="211"/>
      <w:bookmarkStart w:name="_Toc296418664" w:id="212"/>
      <w:bookmarkStart w:name="_Toc297037096" w:id="213"/>
      <w:bookmarkStart w:name="_Toc433873519" w:id="214"/>
      <w:bookmarkStart w:name="_Toc447018669" w:id="215"/>
      <w:r>
        <w:t>Resource Management</w:t>
      </w:r>
    </w:p>
    <w:p w:rsidRPr="00CA5E0E" w:rsidR="00752E5C" w:rsidP="001A62B8" w:rsidRDefault="00752E5C" w14:paraId="5652A892" w14:textId="77777777">
      <w:pPr>
        <w:pStyle w:val="Heading4"/>
        <w:numPr>
          <w:ilvl w:val="0"/>
          <w:numId w:val="81"/>
        </w:numPr>
        <w:rPr>
          <w:color w:val="auto"/>
        </w:rPr>
      </w:pPr>
      <w:bookmarkStart w:name="_Toc453920706" w:id="216"/>
    </w:p>
    <w:p w:rsidRPr="00CA5E0E" w:rsidR="00752E5C" w:rsidP="00752E5C" w:rsidRDefault="007B18CA" w14:paraId="3C19BB3C" w14:textId="6CB29224">
      <w:pPr>
        <w:rPr>
          <w:rFonts w:cs="Times New Roman"/>
          <w:color w:val="auto"/>
        </w:rPr>
      </w:pPr>
      <w:r w:rsidRPr="00CA5E0E">
        <w:rPr>
          <w:color w:val="auto"/>
        </w:rPr>
        <w:t xml:space="preserve">[Site] </w:t>
      </w:r>
      <w:r w:rsidRPr="00CA5E0E" w:rsidR="00752E5C">
        <w:rPr>
          <w:rFonts w:cs="Times New Roman"/>
          <w:color w:val="auto"/>
        </w:rPr>
        <w:t>does a good job of conserving fish, wildlife and their habitats.</w:t>
      </w:r>
    </w:p>
    <w:tbl>
      <w:tblPr>
        <w:tblStyle w:val="Single-itemScale"/>
        <w:tblW w:w="8370" w:type="dxa"/>
        <w:tblLayout w:type="fixed"/>
        <w:tblLook w:val="04A0" w:firstRow="1" w:lastRow="0" w:firstColumn="1" w:lastColumn="0" w:noHBand="0" w:noVBand="1"/>
      </w:tblPr>
      <w:tblGrid>
        <w:gridCol w:w="1674"/>
        <w:gridCol w:w="1674"/>
        <w:gridCol w:w="1674"/>
        <w:gridCol w:w="1674"/>
        <w:gridCol w:w="1674"/>
      </w:tblGrid>
      <w:tr w:rsidRPr="00CA5E0E" w:rsidR="00752E5C" w:rsidTr="008614EA" w14:paraId="79513055" w14:textId="77777777">
        <w:trPr>
          <w:cnfStyle w:val="100000000000" w:firstRow="1" w:lastRow="0" w:firstColumn="0" w:lastColumn="0" w:oddVBand="0" w:evenVBand="0" w:oddHBand="0" w:evenHBand="0" w:firstRowFirstColumn="0" w:firstRowLastColumn="0" w:lastRowFirstColumn="0" w:lastRowLastColumn="0"/>
        </w:trPr>
        <w:tc>
          <w:tcPr>
            <w:tcW w:w="1674" w:type="dxa"/>
          </w:tcPr>
          <w:p w:rsidRPr="00CA5E0E" w:rsidR="00752E5C" w:rsidP="008614EA" w:rsidRDefault="00752E5C" w14:paraId="4230D09A" w14:textId="77777777">
            <w:pPr>
              <w:rPr>
                <w:rFonts w:cs="Times New Roman"/>
                <w:color w:val="auto"/>
              </w:rPr>
            </w:pPr>
            <w:r w:rsidRPr="00CA5E0E">
              <w:rPr>
                <w:rFonts w:cs="Times New Roman"/>
                <w:color w:val="auto"/>
              </w:rPr>
              <w:t>Strongly</w:t>
            </w:r>
            <w:r w:rsidRPr="00CA5E0E">
              <w:rPr>
                <w:rFonts w:cs="Times New Roman"/>
                <w:color w:val="auto"/>
              </w:rPr>
              <w:br/>
              <w:t>disagree</w:t>
            </w:r>
          </w:p>
        </w:tc>
        <w:tc>
          <w:tcPr>
            <w:tcW w:w="1674" w:type="dxa"/>
          </w:tcPr>
          <w:p w:rsidRPr="00CA5E0E" w:rsidR="00752E5C" w:rsidP="008614EA" w:rsidRDefault="00752E5C" w14:paraId="65BF7BAF" w14:textId="77777777">
            <w:pPr>
              <w:rPr>
                <w:rFonts w:cs="Times New Roman"/>
                <w:color w:val="auto"/>
              </w:rPr>
            </w:pPr>
            <w:r w:rsidRPr="00CA5E0E">
              <w:rPr>
                <w:rFonts w:cs="Times New Roman"/>
                <w:color w:val="auto"/>
              </w:rPr>
              <w:t>Disagree</w:t>
            </w:r>
          </w:p>
        </w:tc>
        <w:tc>
          <w:tcPr>
            <w:tcW w:w="1674" w:type="dxa"/>
          </w:tcPr>
          <w:p w:rsidRPr="00CA5E0E" w:rsidR="00752E5C" w:rsidP="008614EA" w:rsidRDefault="00752E5C" w14:paraId="7DF8DD4F" w14:textId="77777777">
            <w:pPr>
              <w:rPr>
                <w:rFonts w:cs="Times New Roman"/>
                <w:color w:val="auto"/>
              </w:rPr>
            </w:pPr>
            <w:r w:rsidRPr="00CA5E0E">
              <w:rPr>
                <w:rFonts w:cs="Times New Roman"/>
                <w:color w:val="auto"/>
              </w:rPr>
              <w:t>Neither</w:t>
            </w:r>
          </w:p>
        </w:tc>
        <w:tc>
          <w:tcPr>
            <w:tcW w:w="1674" w:type="dxa"/>
          </w:tcPr>
          <w:p w:rsidRPr="00CA5E0E" w:rsidR="00752E5C" w:rsidP="008614EA" w:rsidRDefault="00752E5C" w14:paraId="4F4F1FC0" w14:textId="77777777">
            <w:pPr>
              <w:rPr>
                <w:rFonts w:cs="Times New Roman"/>
                <w:color w:val="auto"/>
              </w:rPr>
            </w:pPr>
            <w:r w:rsidRPr="00CA5E0E">
              <w:rPr>
                <w:rFonts w:cs="Times New Roman"/>
                <w:color w:val="auto"/>
              </w:rPr>
              <w:t>Agree</w:t>
            </w:r>
          </w:p>
        </w:tc>
        <w:tc>
          <w:tcPr>
            <w:tcW w:w="1674" w:type="dxa"/>
          </w:tcPr>
          <w:p w:rsidRPr="00CA5E0E" w:rsidR="00752E5C" w:rsidP="008614EA" w:rsidRDefault="00752E5C" w14:paraId="2981F2ED" w14:textId="77777777">
            <w:pPr>
              <w:rPr>
                <w:rFonts w:cs="Times New Roman"/>
                <w:color w:val="auto"/>
                <w:u w:val="single"/>
              </w:rPr>
            </w:pPr>
            <w:r w:rsidRPr="00CA5E0E">
              <w:rPr>
                <w:rFonts w:cs="Times New Roman"/>
                <w:color w:val="auto"/>
              </w:rPr>
              <w:t>Strongly</w:t>
            </w:r>
            <w:r w:rsidRPr="00CA5E0E">
              <w:rPr>
                <w:rFonts w:cs="Times New Roman"/>
                <w:color w:val="auto"/>
              </w:rPr>
              <w:br/>
              <w:t>agree</w:t>
            </w:r>
          </w:p>
        </w:tc>
      </w:tr>
      <w:tr w:rsidRPr="00CA5E0E" w:rsidR="00752E5C" w:rsidTr="008614EA" w14:paraId="42FE7566" w14:textId="77777777">
        <w:tc>
          <w:tcPr>
            <w:tcW w:w="1674" w:type="dxa"/>
          </w:tcPr>
          <w:p w:rsidRPr="00CA5E0E" w:rsidR="00752E5C" w:rsidP="008614EA" w:rsidRDefault="00752E5C" w14:paraId="3AB81C99" w14:textId="77777777">
            <w:pPr>
              <w:rPr>
                <w:rFonts w:cs="Times New Roman"/>
                <w:color w:val="auto"/>
              </w:rPr>
            </w:pPr>
            <w:r w:rsidRPr="00CA5E0E">
              <w:rPr>
                <w:rFonts w:cs="Times New Roman"/>
                <w:color w:val="auto"/>
              </w:rPr>
              <w:t>1</w:t>
            </w:r>
          </w:p>
        </w:tc>
        <w:tc>
          <w:tcPr>
            <w:tcW w:w="1674" w:type="dxa"/>
          </w:tcPr>
          <w:p w:rsidRPr="00CA5E0E" w:rsidR="00752E5C" w:rsidP="008614EA" w:rsidRDefault="00752E5C" w14:paraId="442DECD4" w14:textId="77777777">
            <w:pPr>
              <w:rPr>
                <w:rFonts w:cs="Times New Roman"/>
                <w:color w:val="auto"/>
              </w:rPr>
            </w:pPr>
            <w:r w:rsidRPr="00CA5E0E">
              <w:rPr>
                <w:rFonts w:cs="Times New Roman"/>
                <w:color w:val="auto"/>
              </w:rPr>
              <w:t>2</w:t>
            </w:r>
          </w:p>
        </w:tc>
        <w:tc>
          <w:tcPr>
            <w:tcW w:w="1674" w:type="dxa"/>
          </w:tcPr>
          <w:p w:rsidRPr="00CA5E0E" w:rsidR="00752E5C" w:rsidP="008614EA" w:rsidRDefault="00752E5C" w14:paraId="30E3534A" w14:textId="77777777">
            <w:pPr>
              <w:rPr>
                <w:rFonts w:cs="Times New Roman"/>
                <w:color w:val="auto"/>
              </w:rPr>
            </w:pPr>
            <w:r w:rsidRPr="00CA5E0E">
              <w:rPr>
                <w:rFonts w:cs="Times New Roman"/>
                <w:color w:val="auto"/>
              </w:rPr>
              <w:t>3</w:t>
            </w:r>
          </w:p>
        </w:tc>
        <w:tc>
          <w:tcPr>
            <w:tcW w:w="1674" w:type="dxa"/>
          </w:tcPr>
          <w:p w:rsidRPr="00CA5E0E" w:rsidR="00752E5C" w:rsidP="008614EA" w:rsidRDefault="00752E5C" w14:paraId="1BFF024B" w14:textId="77777777">
            <w:pPr>
              <w:rPr>
                <w:rFonts w:cs="Times New Roman"/>
                <w:color w:val="auto"/>
              </w:rPr>
            </w:pPr>
            <w:r w:rsidRPr="00CA5E0E">
              <w:rPr>
                <w:rFonts w:cs="Times New Roman"/>
                <w:color w:val="auto"/>
              </w:rPr>
              <w:t>4</w:t>
            </w:r>
          </w:p>
        </w:tc>
        <w:tc>
          <w:tcPr>
            <w:tcW w:w="1674" w:type="dxa"/>
          </w:tcPr>
          <w:p w:rsidRPr="00CA5E0E" w:rsidR="00752E5C" w:rsidP="008614EA" w:rsidRDefault="00752E5C" w14:paraId="2107CADE" w14:textId="77777777">
            <w:pPr>
              <w:rPr>
                <w:rFonts w:cs="Times New Roman"/>
                <w:color w:val="auto"/>
              </w:rPr>
            </w:pPr>
            <w:r w:rsidRPr="00CA5E0E">
              <w:rPr>
                <w:rFonts w:cs="Times New Roman"/>
                <w:color w:val="auto"/>
              </w:rPr>
              <w:t>5</w:t>
            </w:r>
          </w:p>
        </w:tc>
      </w:tr>
    </w:tbl>
    <w:p w:rsidRPr="00CA5E0E" w:rsidR="00752E5C" w:rsidP="001A62B8" w:rsidRDefault="00752E5C" w14:paraId="1C6F5233" w14:textId="77777777">
      <w:pPr>
        <w:pStyle w:val="Heading4"/>
        <w:numPr>
          <w:ilvl w:val="0"/>
          <w:numId w:val="81"/>
        </w:numPr>
        <w:rPr>
          <w:color w:val="auto"/>
        </w:rPr>
      </w:pPr>
    </w:p>
    <w:p w:rsidRPr="00CA5E0E" w:rsidR="00752E5C" w:rsidP="00752E5C" w:rsidRDefault="00752E5C" w14:paraId="62118033" w14:textId="77777777">
      <w:pPr>
        <w:rPr>
          <w:rFonts w:cs="Times New Roman"/>
          <w:color w:val="auto"/>
        </w:rPr>
      </w:pPr>
      <w:r w:rsidRPr="00CA5E0E">
        <w:rPr>
          <w:rFonts w:cs="Times New Roman"/>
          <w:color w:val="auto"/>
        </w:rPr>
        <w:t>Please rate the level of your agreement with each of the following statements.</w:t>
      </w:r>
    </w:p>
    <w:tbl>
      <w:tblPr>
        <w:tblStyle w:val="SmallTable"/>
        <w:tblW w:w="5000" w:type="pct"/>
        <w:tblLook w:val="04A0" w:firstRow="1" w:lastRow="0" w:firstColumn="1" w:lastColumn="0" w:noHBand="0" w:noVBand="1"/>
      </w:tblPr>
      <w:tblGrid>
        <w:gridCol w:w="4970"/>
        <w:gridCol w:w="853"/>
        <w:gridCol w:w="853"/>
        <w:gridCol w:w="853"/>
        <w:gridCol w:w="851"/>
        <w:gridCol w:w="851"/>
        <w:gridCol w:w="849"/>
      </w:tblGrid>
      <w:tr w:rsidRPr="00CA5E0E" w:rsidR="00384EFD" w:rsidTr="00384EFD" w14:paraId="1B549B3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6" w:type="pct"/>
          </w:tcPr>
          <w:p w:rsidRPr="00CA5E0E" w:rsidR="00752E5C" w:rsidP="00A40F7F" w:rsidRDefault="00752E5C" w14:paraId="54700808" w14:textId="77777777">
            <w:r w:rsidRPr="00CA5E0E">
              <w:t>When it comes to issues concerning natural resource management:</w:t>
            </w:r>
          </w:p>
        </w:tc>
        <w:tc>
          <w:tcPr>
            <w:tcW w:w="423" w:type="pct"/>
          </w:tcPr>
          <w:p w:rsidRPr="00CA5E0E" w:rsidR="00752E5C" w:rsidP="00A40F7F" w:rsidRDefault="00752E5C" w14:paraId="68F0FD23"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423" w:type="pct"/>
          </w:tcPr>
          <w:p w:rsidRPr="00CA5E0E" w:rsidR="00752E5C" w:rsidP="00A40F7F" w:rsidRDefault="00752E5C" w14:paraId="002C0694"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423" w:type="pct"/>
          </w:tcPr>
          <w:p w:rsidRPr="00CA5E0E" w:rsidR="00752E5C" w:rsidP="00A40F7F" w:rsidRDefault="00752E5C" w14:paraId="34050D98"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422" w:type="pct"/>
          </w:tcPr>
          <w:p w:rsidRPr="00CA5E0E" w:rsidR="00752E5C" w:rsidP="00A40F7F" w:rsidRDefault="00752E5C" w14:paraId="40E7520B"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422" w:type="pct"/>
          </w:tcPr>
          <w:p w:rsidRPr="00CA5E0E" w:rsidR="00752E5C" w:rsidP="00A40F7F" w:rsidRDefault="00752E5C" w14:paraId="05433F59"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c>
          <w:tcPr>
            <w:tcW w:w="421" w:type="pct"/>
          </w:tcPr>
          <w:p w:rsidRPr="00CA5E0E" w:rsidR="00752E5C" w:rsidP="00A40F7F" w:rsidRDefault="00752E5C" w14:paraId="7FE1FA84" w14:textId="77777777">
            <w:pPr>
              <w:cnfStyle w:val="100000000000" w:firstRow="1" w:lastRow="0" w:firstColumn="0" w:lastColumn="0" w:oddVBand="0" w:evenVBand="0" w:oddHBand="0" w:evenHBand="0" w:firstRowFirstColumn="0" w:firstRowLastColumn="0" w:lastRowFirstColumn="0" w:lastRowLastColumn="0"/>
            </w:pPr>
            <w:r w:rsidRPr="00CA5E0E">
              <w:rPr>
                <w:rFonts w:eastAsia="Arial"/>
              </w:rPr>
              <w:t>Don’t Know /</w:t>
            </w:r>
            <w:r w:rsidRPr="00CA5E0E">
              <w:rPr>
                <w:rFonts w:eastAsia="Arial"/>
              </w:rPr>
              <w:br/>
              <w:t>Not sure</w:t>
            </w:r>
          </w:p>
        </w:tc>
      </w:tr>
      <w:tr w:rsidRPr="00CA5E0E" w:rsidR="00384EFD" w:rsidTr="00384EFD" w14:paraId="4ECEB2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tcPr>
          <w:p w:rsidRPr="00CA5E0E" w:rsidR="00A2394A" w:rsidP="00A40F7F" w:rsidRDefault="00A2394A" w14:paraId="17D30078" w14:textId="77777777">
            <w:r w:rsidRPr="00CA5E0E">
              <w:t>I feel that no additional rules and regulations are needed at [site]</w:t>
            </w:r>
          </w:p>
        </w:tc>
        <w:tc>
          <w:tcPr>
            <w:tcW w:w="423" w:type="pct"/>
          </w:tcPr>
          <w:p w:rsidRPr="00CA5E0E" w:rsidR="00A2394A" w:rsidP="00A40F7F" w:rsidRDefault="00A2394A" w14:paraId="14C5C89F"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1</w:t>
            </w:r>
          </w:p>
        </w:tc>
        <w:tc>
          <w:tcPr>
            <w:tcW w:w="423" w:type="pct"/>
          </w:tcPr>
          <w:p w:rsidRPr="00CA5E0E" w:rsidR="00A2394A" w:rsidDel="00F63FE0" w:rsidP="00A40F7F" w:rsidRDefault="00A2394A" w14:paraId="02AE4B1D"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2</w:t>
            </w:r>
          </w:p>
        </w:tc>
        <w:tc>
          <w:tcPr>
            <w:tcW w:w="423" w:type="pct"/>
          </w:tcPr>
          <w:p w:rsidRPr="00CA5E0E" w:rsidR="00A2394A" w:rsidP="00A40F7F" w:rsidRDefault="00A2394A" w14:paraId="738458B8"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3</w:t>
            </w:r>
          </w:p>
        </w:tc>
        <w:tc>
          <w:tcPr>
            <w:tcW w:w="422" w:type="pct"/>
          </w:tcPr>
          <w:p w:rsidRPr="00CA5E0E" w:rsidR="00A2394A" w:rsidP="00A40F7F" w:rsidRDefault="00A2394A" w14:paraId="374C8C19"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4</w:t>
            </w:r>
          </w:p>
        </w:tc>
        <w:tc>
          <w:tcPr>
            <w:tcW w:w="422" w:type="pct"/>
          </w:tcPr>
          <w:p w:rsidRPr="00CA5E0E" w:rsidR="00A2394A" w:rsidP="00A40F7F" w:rsidRDefault="00A2394A" w14:paraId="0EA7723A"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5</w:t>
            </w:r>
          </w:p>
        </w:tc>
        <w:tc>
          <w:tcPr>
            <w:tcW w:w="421" w:type="pct"/>
          </w:tcPr>
          <w:p w:rsidRPr="00CA5E0E" w:rsidR="00A2394A" w:rsidP="00A40F7F" w:rsidRDefault="00A2394A" w14:paraId="48D5D810" w14:textId="3695F9CB">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cs="Times New Roman"/>
                <w:color w:val="auto"/>
              </w:rPr>
              <w:sym w:font="Wingdings 2" w:char="F0A3"/>
            </w:r>
          </w:p>
        </w:tc>
      </w:tr>
      <w:tr w:rsidRPr="00CA5E0E" w:rsidR="00384EFD" w:rsidTr="00384EFD" w14:paraId="70389F48" w14:textId="77777777">
        <w:tc>
          <w:tcPr>
            <w:cnfStyle w:val="001000000000" w:firstRow="0" w:lastRow="0" w:firstColumn="1" w:lastColumn="0" w:oddVBand="0" w:evenVBand="0" w:oddHBand="0" w:evenHBand="0" w:firstRowFirstColumn="0" w:firstRowLastColumn="0" w:lastRowFirstColumn="0" w:lastRowLastColumn="0"/>
            <w:tcW w:w="2466" w:type="pct"/>
          </w:tcPr>
          <w:p w:rsidRPr="00CA5E0E" w:rsidR="00A2394A" w:rsidP="00A40F7F" w:rsidRDefault="00A2394A" w14:paraId="6A939CE8" w14:textId="77777777">
            <w:r w:rsidRPr="00CA5E0E">
              <w:t>[site] managers are doing a good job</w:t>
            </w:r>
          </w:p>
        </w:tc>
        <w:tc>
          <w:tcPr>
            <w:tcW w:w="423" w:type="pct"/>
          </w:tcPr>
          <w:p w:rsidRPr="00CA5E0E" w:rsidR="00A2394A" w:rsidP="00A40F7F" w:rsidRDefault="00A2394A" w14:paraId="3BF76E16"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1</w:t>
            </w:r>
          </w:p>
        </w:tc>
        <w:tc>
          <w:tcPr>
            <w:tcW w:w="423" w:type="pct"/>
          </w:tcPr>
          <w:p w:rsidRPr="00CA5E0E" w:rsidR="00A2394A" w:rsidDel="00F63FE0" w:rsidP="00A40F7F" w:rsidRDefault="00A2394A" w14:paraId="1E471ADC"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2</w:t>
            </w:r>
          </w:p>
        </w:tc>
        <w:tc>
          <w:tcPr>
            <w:tcW w:w="423" w:type="pct"/>
          </w:tcPr>
          <w:p w:rsidRPr="00CA5E0E" w:rsidR="00A2394A" w:rsidP="00A40F7F" w:rsidRDefault="00A2394A" w14:paraId="28DE2DBC"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3</w:t>
            </w:r>
          </w:p>
        </w:tc>
        <w:tc>
          <w:tcPr>
            <w:tcW w:w="422" w:type="pct"/>
          </w:tcPr>
          <w:p w:rsidRPr="00CA5E0E" w:rsidR="00A2394A" w:rsidP="00A40F7F" w:rsidRDefault="00A2394A" w14:paraId="6E8D4788"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4</w:t>
            </w:r>
          </w:p>
        </w:tc>
        <w:tc>
          <w:tcPr>
            <w:tcW w:w="422" w:type="pct"/>
          </w:tcPr>
          <w:p w:rsidRPr="00CA5E0E" w:rsidR="00A2394A" w:rsidP="00A40F7F" w:rsidRDefault="00A2394A" w14:paraId="3CFE1C20"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5</w:t>
            </w:r>
          </w:p>
        </w:tc>
        <w:tc>
          <w:tcPr>
            <w:tcW w:w="421" w:type="pct"/>
          </w:tcPr>
          <w:p w:rsidRPr="00CA5E0E" w:rsidR="00A2394A" w:rsidP="00A40F7F" w:rsidRDefault="00A2394A" w14:paraId="7B89CADE" w14:textId="3FF15236">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cs="Times New Roman"/>
                <w:color w:val="auto"/>
              </w:rPr>
              <w:sym w:font="Wingdings 2" w:char="F0A3"/>
            </w:r>
          </w:p>
        </w:tc>
      </w:tr>
      <w:tr w:rsidRPr="00CA5E0E" w:rsidR="00384EFD" w:rsidTr="00384EFD" w14:paraId="092FE8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tcPr>
          <w:p w:rsidRPr="00CA5E0E" w:rsidR="00A2394A" w:rsidP="00A40F7F" w:rsidRDefault="00A2394A" w14:paraId="474377EE" w14:textId="77777777">
            <w:r w:rsidRPr="00CA5E0E">
              <w:t>[site] managers are too influenced by special interest groups</w:t>
            </w:r>
          </w:p>
        </w:tc>
        <w:tc>
          <w:tcPr>
            <w:tcW w:w="423" w:type="pct"/>
          </w:tcPr>
          <w:p w:rsidRPr="00CA5E0E" w:rsidR="00A2394A" w:rsidP="00A40F7F" w:rsidRDefault="00A2394A" w14:paraId="025CB929"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1</w:t>
            </w:r>
          </w:p>
        </w:tc>
        <w:tc>
          <w:tcPr>
            <w:tcW w:w="423" w:type="pct"/>
          </w:tcPr>
          <w:p w:rsidRPr="00CA5E0E" w:rsidR="00A2394A" w:rsidDel="00F63FE0" w:rsidP="00A40F7F" w:rsidRDefault="00A2394A" w14:paraId="3A380940"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2</w:t>
            </w:r>
          </w:p>
        </w:tc>
        <w:tc>
          <w:tcPr>
            <w:tcW w:w="423" w:type="pct"/>
          </w:tcPr>
          <w:p w:rsidRPr="00CA5E0E" w:rsidR="00A2394A" w:rsidP="00A40F7F" w:rsidRDefault="00A2394A" w14:paraId="12C7AE4D"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3</w:t>
            </w:r>
          </w:p>
        </w:tc>
        <w:tc>
          <w:tcPr>
            <w:tcW w:w="422" w:type="pct"/>
          </w:tcPr>
          <w:p w:rsidRPr="00CA5E0E" w:rsidR="00A2394A" w:rsidP="00A40F7F" w:rsidRDefault="00A2394A" w14:paraId="1176867C"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4</w:t>
            </w:r>
          </w:p>
        </w:tc>
        <w:tc>
          <w:tcPr>
            <w:tcW w:w="422" w:type="pct"/>
          </w:tcPr>
          <w:p w:rsidRPr="00CA5E0E" w:rsidR="00A2394A" w:rsidP="00A40F7F" w:rsidRDefault="00A2394A" w14:paraId="0B11F39B"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5</w:t>
            </w:r>
          </w:p>
        </w:tc>
        <w:tc>
          <w:tcPr>
            <w:tcW w:w="421" w:type="pct"/>
          </w:tcPr>
          <w:p w:rsidRPr="00CA5E0E" w:rsidR="00A2394A" w:rsidP="00A40F7F" w:rsidRDefault="00A2394A" w14:paraId="4ABB2965" w14:textId="176F811B">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cs="Times New Roman"/>
                <w:color w:val="auto"/>
              </w:rPr>
              <w:sym w:font="Wingdings 2" w:char="F0A3"/>
            </w:r>
          </w:p>
        </w:tc>
      </w:tr>
      <w:tr w:rsidRPr="00CA5E0E" w:rsidR="00384EFD" w:rsidTr="00384EFD" w14:paraId="13067474" w14:textId="77777777">
        <w:tc>
          <w:tcPr>
            <w:cnfStyle w:val="001000000000" w:firstRow="0" w:lastRow="0" w:firstColumn="1" w:lastColumn="0" w:oddVBand="0" w:evenVBand="0" w:oddHBand="0" w:evenHBand="0" w:firstRowFirstColumn="0" w:firstRowLastColumn="0" w:lastRowFirstColumn="0" w:lastRowLastColumn="0"/>
            <w:tcW w:w="2466" w:type="pct"/>
          </w:tcPr>
          <w:p w:rsidRPr="00CA5E0E" w:rsidR="00A2394A" w:rsidP="00A40F7F" w:rsidRDefault="00A2394A" w14:paraId="0DF18450" w14:textId="77777777">
            <w:r w:rsidRPr="00CA5E0E">
              <w:t>[site] managers change policies without good reasons</w:t>
            </w:r>
          </w:p>
        </w:tc>
        <w:tc>
          <w:tcPr>
            <w:tcW w:w="423" w:type="pct"/>
          </w:tcPr>
          <w:p w:rsidRPr="00CA5E0E" w:rsidR="00A2394A" w:rsidP="00A40F7F" w:rsidRDefault="00A2394A" w14:paraId="056DACB6"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1</w:t>
            </w:r>
          </w:p>
        </w:tc>
        <w:tc>
          <w:tcPr>
            <w:tcW w:w="423" w:type="pct"/>
          </w:tcPr>
          <w:p w:rsidRPr="00CA5E0E" w:rsidR="00A2394A" w:rsidDel="00F63FE0" w:rsidP="00A40F7F" w:rsidRDefault="00A2394A" w14:paraId="5B8765B5"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2</w:t>
            </w:r>
          </w:p>
        </w:tc>
        <w:tc>
          <w:tcPr>
            <w:tcW w:w="423" w:type="pct"/>
          </w:tcPr>
          <w:p w:rsidRPr="00CA5E0E" w:rsidR="00A2394A" w:rsidP="00A40F7F" w:rsidRDefault="00A2394A" w14:paraId="7455B54E"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3</w:t>
            </w:r>
          </w:p>
        </w:tc>
        <w:tc>
          <w:tcPr>
            <w:tcW w:w="422" w:type="pct"/>
          </w:tcPr>
          <w:p w:rsidRPr="00CA5E0E" w:rsidR="00A2394A" w:rsidP="00A40F7F" w:rsidRDefault="00A2394A" w14:paraId="17196866"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4</w:t>
            </w:r>
          </w:p>
        </w:tc>
        <w:tc>
          <w:tcPr>
            <w:tcW w:w="422" w:type="pct"/>
          </w:tcPr>
          <w:p w:rsidRPr="00CA5E0E" w:rsidR="00A2394A" w:rsidP="00A40F7F" w:rsidRDefault="00A2394A" w14:paraId="44C6DCA8"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5</w:t>
            </w:r>
          </w:p>
        </w:tc>
        <w:tc>
          <w:tcPr>
            <w:tcW w:w="421" w:type="pct"/>
          </w:tcPr>
          <w:p w:rsidRPr="00CA5E0E" w:rsidR="00A2394A" w:rsidP="00A40F7F" w:rsidRDefault="00A2394A" w14:paraId="1C0BFD70" w14:textId="6384575F">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cs="Times New Roman"/>
                <w:color w:val="auto"/>
              </w:rPr>
              <w:sym w:font="Wingdings 2" w:char="F0A3"/>
            </w:r>
          </w:p>
        </w:tc>
      </w:tr>
      <w:tr w:rsidRPr="00CA5E0E" w:rsidR="00384EFD" w:rsidTr="00384EFD" w14:paraId="3E7335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tcPr>
          <w:p w:rsidRPr="00CA5E0E" w:rsidR="00A2394A" w:rsidP="00A40F7F" w:rsidRDefault="00A2394A" w14:paraId="79AE338B" w14:textId="77777777">
            <w:r w:rsidRPr="00CA5E0E">
              <w:t>[site] managers have the same ideas about management as I do</w:t>
            </w:r>
          </w:p>
        </w:tc>
        <w:tc>
          <w:tcPr>
            <w:tcW w:w="423" w:type="pct"/>
          </w:tcPr>
          <w:p w:rsidRPr="00CA5E0E" w:rsidR="00A2394A" w:rsidP="00A40F7F" w:rsidRDefault="00A2394A" w14:paraId="2AFC5E8C"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1</w:t>
            </w:r>
          </w:p>
        </w:tc>
        <w:tc>
          <w:tcPr>
            <w:tcW w:w="423" w:type="pct"/>
          </w:tcPr>
          <w:p w:rsidRPr="00CA5E0E" w:rsidR="00A2394A" w:rsidDel="00F63FE0" w:rsidP="00A40F7F" w:rsidRDefault="00A2394A" w14:paraId="2EC3EEDC"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2</w:t>
            </w:r>
          </w:p>
        </w:tc>
        <w:tc>
          <w:tcPr>
            <w:tcW w:w="423" w:type="pct"/>
          </w:tcPr>
          <w:p w:rsidRPr="00CA5E0E" w:rsidR="00A2394A" w:rsidP="00A40F7F" w:rsidRDefault="00A2394A" w14:paraId="2DAF4B22"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3</w:t>
            </w:r>
          </w:p>
        </w:tc>
        <w:tc>
          <w:tcPr>
            <w:tcW w:w="422" w:type="pct"/>
          </w:tcPr>
          <w:p w:rsidRPr="00CA5E0E" w:rsidR="00A2394A" w:rsidP="00A40F7F" w:rsidRDefault="00A2394A" w14:paraId="38E22FB1"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4</w:t>
            </w:r>
          </w:p>
        </w:tc>
        <w:tc>
          <w:tcPr>
            <w:tcW w:w="422" w:type="pct"/>
          </w:tcPr>
          <w:p w:rsidRPr="00CA5E0E" w:rsidR="00A2394A" w:rsidP="00A40F7F" w:rsidRDefault="00A2394A" w14:paraId="584C790F"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5</w:t>
            </w:r>
          </w:p>
        </w:tc>
        <w:tc>
          <w:tcPr>
            <w:tcW w:w="421" w:type="pct"/>
          </w:tcPr>
          <w:p w:rsidRPr="00CA5E0E" w:rsidR="00A2394A" w:rsidP="00A40F7F" w:rsidRDefault="00A2394A" w14:paraId="08CD1389" w14:textId="3CE212A1">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cs="Times New Roman"/>
                <w:color w:val="auto"/>
              </w:rPr>
              <w:sym w:font="Wingdings 2" w:char="F0A3"/>
            </w:r>
          </w:p>
        </w:tc>
      </w:tr>
      <w:tr w:rsidRPr="00CA5E0E" w:rsidR="00384EFD" w:rsidTr="00384EFD" w14:paraId="57822816" w14:textId="77777777">
        <w:tc>
          <w:tcPr>
            <w:cnfStyle w:val="001000000000" w:firstRow="0" w:lastRow="0" w:firstColumn="1" w:lastColumn="0" w:oddVBand="0" w:evenVBand="0" w:oddHBand="0" w:evenHBand="0" w:firstRowFirstColumn="0" w:firstRowLastColumn="0" w:lastRowFirstColumn="0" w:lastRowLastColumn="0"/>
            <w:tcW w:w="2466" w:type="pct"/>
          </w:tcPr>
          <w:p w:rsidRPr="00CA5E0E" w:rsidR="00A2394A" w:rsidP="00A40F7F" w:rsidRDefault="00A2394A" w14:paraId="64D85B52" w14:textId="77777777">
            <w:r w:rsidRPr="00CA5E0E">
              <w:t>[site] managers listen to ordinary people’s opinions</w:t>
            </w:r>
          </w:p>
        </w:tc>
        <w:tc>
          <w:tcPr>
            <w:tcW w:w="423" w:type="pct"/>
          </w:tcPr>
          <w:p w:rsidRPr="00CA5E0E" w:rsidR="00A2394A" w:rsidP="00A40F7F" w:rsidRDefault="00A2394A" w14:paraId="5B34413D"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1</w:t>
            </w:r>
          </w:p>
        </w:tc>
        <w:tc>
          <w:tcPr>
            <w:tcW w:w="423" w:type="pct"/>
          </w:tcPr>
          <w:p w:rsidRPr="00CA5E0E" w:rsidR="00A2394A" w:rsidDel="00F63FE0" w:rsidP="00A40F7F" w:rsidRDefault="00A2394A" w14:paraId="7EB7A2F0"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2</w:t>
            </w:r>
          </w:p>
        </w:tc>
        <w:tc>
          <w:tcPr>
            <w:tcW w:w="423" w:type="pct"/>
          </w:tcPr>
          <w:p w:rsidRPr="00CA5E0E" w:rsidR="00A2394A" w:rsidP="00A40F7F" w:rsidRDefault="00A2394A" w14:paraId="65F2D2F6"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3</w:t>
            </w:r>
          </w:p>
        </w:tc>
        <w:tc>
          <w:tcPr>
            <w:tcW w:w="422" w:type="pct"/>
          </w:tcPr>
          <w:p w:rsidRPr="00CA5E0E" w:rsidR="00A2394A" w:rsidP="00A40F7F" w:rsidRDefault="00A2394A" w14:paraId="2F941849"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4</w:t>
            </w:r>
          </w:p>
        </w:tc>
        <w:tc>
          <w:tcPr>
            <w:tcW w:w="422" w:type="pct"/>
          </w:tcPr>
          <w:p w:rsidRPr="00CA5E0E" w:rsidR="00A2394A" w:rsidP="00A40F7F" w:rsidRDefault="00A2394A" w14:paraId="5F747817" w14:textId="77777777">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eastAsia="MS Mincho"/>
              </w:rPr>
              <w:t>5</w:t>
            </w:r>
          </w:p>
        </w:tc>
        <w:tc>
          <w:tcPr>
            <w:tcW w:w="421" w:type="pct"/>
          </w:tcPr>
          <w:p w:rsidRPr="00CA5E0E" w:rsidR="00A2394A" w:rsidP="00A40F7F" w:rsidRDefault="00A2394A" w14:paraId="123006D1" w14:textId="184BB23B">
            <w:pPr>
              <w:cnfStyle w:val="000000000000" w:firstRow="0" w:lastRow="0" w:firstColumn="0" w:lastColumn="0" w:oddVBand="0" w:evenVBand="0" w:oddHBand="0" w:evenHBand="0" w:firstRowFirstColumn="0" w:firstRowLastColumn="0" w:lastRowFirstColumn="0" w:lastRowLastColumn="0"/>
              <w:rPr>
                <w:rFonts w:eastAsia="MS Mincho"/>
              </w:rPr>
            </w:pPr>
            <w:r w:rsidRPr="00CA5E0E">
              <w:rPr>
                <w:rFonts w:cs="Times New Roman"/>
                <w:color w:val="auto"/>
              </w:rPr>
              <w:sym w:font="Wingdings 2" w:char="F0A3"/>
            </w:r>
          </w:p>
        </w:tc>
      </w:tr>
      <w:tr w:rsidRPr="00CA5E0E" w:rsidR="00384EFD" w:rsidTr="00384EFD" w14:paraId="51F04C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6" w:type="pct"/>
          </w:tcPr>
          <w:p w:rsidRPr="00CA5E0E" w:rsidR="00A2394A" w:rsidP="00A40F7F" w:rsidRDefault="00A2394A" w14:paraId="3748BB9E" w14:textId="77777777">
            <w:r w:rsidRPr="00CA5E0E">
              <w:t>[site] managers provide all relevant information about decisions to the public</w:t>
            </w:r>
          </w:p>
        </w:tc>
        <w:tc>
          <w:tcPr>
            <w:tcW w:w="423" w:type="pct"/>
          </w:tcPr>
          <w:p w:rsidRPr="00CA5E0E" w:rsidR="00A2394A" w:rsidP="00A40F7F" w:rsidRDefault="00A2394A" w14:paraId="7C527E40"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1</w:t>
            </w:r>
          </w:p>
        </w:tc>
        <w:tc>
          <w:tcPr>
            <w:tcW w:w="423" w:type="pct"/>
          </w:tcPr>
          <w:p w:rsidRPr="00CA5E0E" w:rsidR="00A2394A" w:rsidDel="00F63FE0" w:rsidP="00A40F7F" w:rsidRDefault="00A2394A" w14:paraId="03C26600"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2</w:t>
            </w:r>
          </w:p>
        </w:tc>
        <w:tc>
          <w:tcPr>
            <w:tcW w:w="423" w:type="pct"/>
          </w:tcPr>
          <w:p w:rsidRPr="00CA5E0E" w:rsidR="00A2394A" w:rsidP="00A40F7F" w:rsidRDefault="00A2394A" w14:paraId="53CFAE25"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3</w:t>
            </w:r>
          </w:p>
        </w:tc>
        <w:tc>
          <w:tcPr>
            <w:tcW w:w="422" w:type="pct"/>
          </w:tcPr>
          <w:p w:rsidRPr="00CA5E0E" w:rsidR="00A2394A" w:rsidP="00A40F7F" w:rsidRDefault="00A2394A" w14:paraId="6158985B"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4</w:t>
            </w:r>
          </w:p>
        </w:tc>
        <w:tc>
          <w:tcPr>
            <w:tcW w:w="422" w:type="pct"/>
          </w:tcPr>
          <w:p w:rsidRPr="00CA5E0E" w:rsidR="00A2394A" w:rsidP="00A40F7F" w:rsidRDefault="00A2394A" w14:paraId="1ED9CFE0" w14:textId="77777777">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eastAsia="MS Mincho"/>
              </w:rPr>
              <w:t>5</w:t>
            </w:r>
          </w:p>
        </w:tc>
        <w:tc>
          <w:tcPr>
            <w:tcW w:w="421" w:type="pct"/>
          </w:tcPr>
          <w:p w:rsidRPr="00CA5E0E" w:rsidR="00A2394A" w:rsidP="00A40F7F" w:rsidRDefault="00A2394A" w14:paraId="25087EAC" w14:textId="2B015069">
            <w:pPr>
              <w:cnfStyle w:val="000000100000" w:firstRow="0" w:lastRow="0" w:firstColumn="0" w:lastColumn="0" w:oddVBand="0" w:evenVBand="0" w:oddHBand="1" w:evenHBand="0" w:firstRowFirstColumn="0" w:firstRowLastColumn="0" w:lastRowFirstColumn="0" w:lastRowLastColumn="0"/>
              <w:rPr>
                <w:rFonts w:eastAsia="MS Mincho"/>
              </w:rPr>
            </w:pPr>
            <w:r w:rsidRPr="00CA5E0E">
              <w:rPr>
                <w:rFonts w:cs="Times New Roman"/>
                <w:color w:val="auto"/>
              </w:rPr>
              <w:sym w:font="Wingdings 2" w:char="F0A3"/>
            </w:r>
          </w:p>
        </w:tc>
      </w:tr>
    </w:tbl>
    <w:p w:rsidR="009E3FF0" w:rsidRDefault="009E3FF0" w14:paraId="155BA927" w14:textId="77777777">
      <w:pPr>
        <w:rPr>
          <w:color w:val="auto"/>
        </w:rPr>
      </w:pPr>
    </w:p>
    <w:p w:rsidR="009E3FF0" w:rsidRDefault="009E3FF0" w14:paraId="3A96CC39" w14:textId="77777777">
      <w:pPr>
        <w:rPr>
          <w:color w:val="auto"/>
        </w:rPr>
      </w:pPr>
      <w:r>
        <w:rPr>
          <w:color w:val="auto"/>
        </w:rPr>
        <w:br w:type="page"/>
      </w:r>
    </w:p>
    <w:p w:rsidRPr="00CA5E0E" w:rsidR="00752E5C" w:rsidP="001A62B8" w:rsidRDefault="00752E5C" w14:paraId="2C1B5BD0" w14:textId="77777777">
      <w:pPr>
        <w:pStyle w:val="Heading4"/>
        <w:numPr>
          <w:ilvl w:val="0"/>
          <w:numId w:val="81"/>
        </w:numPr>
        <w:rPr>
          <w:color w:val="auto"/>
        </w:rPr>
      </w:pPr>
    </w:p>
    <w:p w:rsidRPr="00CA5E0E" w:rsidR="00752E5C" w:rsidP="00752E5C" w:rsidRDefault="00752E5C" w14:paraId="59C8654F" w14:textId="0143F37A">
      <w:pPr>
        <w:rPr>
          <w:rFonts w:cs="Times New Roman"/>
          <w:i/>
          <w:color w:val="auto"/>
        </w:rPr>
      </w:pPr>
      <w:r w:rsidRPr="00CA5E0E">
        <w:rPr>
          <w:rFonts w:eastAsia="Cambria" w:cs="Times New Roman"/>
          <w:bCs/>
          <w:color w:val="auto"/>
          <w:spacing w:val="-14"/>
        </w:rPr>
        <w:t>W</w:t>
      </w:r>
      <w:r w:rsidRPr="00CA5E0E">
        <w:rPr>
          <w:rFonts w:eastAsia="Cambria" w:cs="Times New Roman"/>
          <w:bCs/>
          <w:color w:val="auto"/>
        </w:rPr>
        <w:t xml:space="preserve">e </w:t>
      </w:r>
      <w:r w:rsidRPr="00CA5E0E">
        <w:rPr>
          <w:rFonts w:eastAsia="Cambria" w:cs="Times New Roman"/>
          <w:bCs/>
          <w:color w:val="auto"/>
          <w:spacing w:val="-5"/>
        </w:rPr>
        <w:t>w</w:t>
      </w:r>
      <w:r w:rsidRPr="00CA5E0E">
        <w:rPr>
          <w:rFonts w:eastAsia="Cambria" w:cs="Times New Roman"/>
          <w:bCs/>
          <w:color w:val="auto"/>
        </w:rPr>
        <w:t>ould li</w:t>
      </w:r>
      <w:r w:rsidRPr="00CA5E0E">
        <w:rPr>
          <w:rFonts w:eastAsia="Cambria" w:cs="Times New Roman"/>
          <w:bCs/>
          <w:color w:val="auto"/>
          <w:spacing w:val="-4"/>
        </w:rPr>
        <w:t>k</w:t>
      </w:r>
      <w:r w:rsidRPr="00CA5E0E">
        <w:rPr>
          <w:rFonts w:eastAsia="Cambria" w:cs="Times New Roman"/>
          <w:bCs/>
          <w:color w:val="auto"/>
        </w:rPr>
        <w:t xml:space="preserve">e </w:t>
      </w:r>
      <w:r w:rsidRPr="00CA5E0E">
        <w:rPr>
          <w:rFonts w:eastAsia="Cambria" w:cs="Times New Roman"/>
          <w:bCs/>
          <w:color w:val="auto"/>
          <w:spacing w:val="-3"/>
        </w:rPr>
        <w:t>t</w:t>
      </w:r>
      <w:r w:rsidRPr="00CA5E0E">
        <w:rPr>
          <w:rFonts w:eastAsia="Cambria" w:cs="Times New Roman"/>
          <w:bCs/>
          <w:color w:val="auto"/>
        </w:rPr>
        <w:t xml:space="preserve">o know about </w:t>
      </w:r>
      <w:r w:rsidRPr="00CA5E0E">
        <w:rPr>
          <w:rFonts w:eastAsia="Cambria" w:cs="Times New Roman"/>
          <w:bCs/>
          <w:color w:val="auto"/>
          <w:spacing w:val="-6"/>
        </w:rPr>
        <w:t>y</w:t>
      </w:r>
      <w:r w:rsidRPr="00CA5E0E">
        <w:rPr>
          <w:rFonts w:eastAsia="Cambria" w:cs="Times New Roman"/>
          <w:bCs/>
          <w:color w:val="auto"/>
        </w:rPr>
        <w:t>our pe</w:t>
      </w:r>
      <w:r w:rsidRPr="00CA5E0E">
        <w:rPr>
          <w:rFonts w:eastAsia="Cambria" w:cs="Times New Roman"/>
          <w:bCs/>
          <w:color w:val="auto"/>
          <w:spacing w:val="-3"/>
        </w:rPr>
        <w:t>r</w:t>
      </w:r>
      <w:r w:rsidRPr="00CA5E0E">
        <w:rPr>
          <w:rFonts w:eastAsia="Cambria" w:cs="Times New Roman"/>
          <w:bCs/>
          <w:color w:val="auto"/>
          <w:spacing w:val="-2"/>
        </w:rPr>
        <w:t>c</w:t>
      </w:r>
      <w:r w:rsidRPr="00CA5E0E">
        <w:rPr>
          <w:rFonts w:eastAsia="Cambria" w:cs="Times New Roman"/>
          <w:bCs/>
          <w:color w:val="auto"/>
        </w:rPr>
        <w:t>eptions of how [</w:t>
      </w:r>
      <w:r w:rsidRPr="00CA5E0E" w:rsidR="00384EFD">
        <w:rPr>
          <w:rFonts w:eastAsia="Cambria" w:cs="Times New Roman"/>
          <w:bCs/>
          <w:color w:val="auto"/>
        </w:rPr>
        <w:t>management option</w:t>
      </w:r>
      <w:r w:rsidRPr="00CA5E0E">
        <w:rPr>
          <w:rFonts w:eastAsia="Cambria" w:cs="Times New Roman"/>
          <w:bCs/>
          <w:color w:val="auto"/>
        </w:rPr>
        <w:t xml:space="preserve"> (e.g., area closed, new construction)] will affect conditions at [site]. </w:t>
      </w:r>
      <w:r w:rsidRPr="00CA5E0E">
        <w:rPr>
          <w:rFonts w:cs="Times New Roman"/>
          <w:color w:val="auto"/>
        </w:rPr>
        <w:t xml:space="preserve">Please indicate your level of agreement or disagreement with the following statements. </w:t>
      </w:r>
      <w:r w:rsidRPr="00CA5E0E">
        <w:rPr>
          <w:rFonts w:cs="Times New Roman"/>
          <w:i/>
          <w:color w:val="auto"/>
        </w:rPr>
        <w:t>Circle one number for each statement.</w:t>
      </w:r>
    </w:p>
    <w:tbl>
      <w:tblPr>
        <w:tblStyle w:val="SmallTable"/>
        <w:tblW w:w="5000" w:type="pct"/>
        <w:tblLook w:val="01E0" w:firstRow="1" w:lastRow="1" w:firstColumn="1" w:lastColumn="1" w:noHBand="0" w:noVBand="0"/>
      </w:tblPr>
      <w:tblGrid>
        <w:gridCol w:w="4831"/>
        <w:gridCol w:w="837"/>
        <w:gridCol w:w="949"/>
        <w:gridCol w:w="838"/>
        <w:gridCol w:w="949"/>
        <w:gridCol w:w="838"/>
        <w:gridCol w:w="838"/>
      </w:tblGrid>
      <w:tr w:rsidRPr="00CA5E0E" w:rsidR="00752E5C" w:rsidTr="00384EFD" w14:paraId="6FD89EA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2" w:type="pct"/>
          </w:tcPr>
          <w:p w:rsidRPr="00CA5E0E" w:rsidR="00752E5C" w:rsidP="008614EA" w:rsidRDefault="00752E5C" w14:paraId="77E36C40" w14:textId="77777777">
            <w:pPr>
              <w:spacing w:before="48" w:beforeLines="20" w:after="48" w:afterLines="20"/>
              <w:rPr>
                <w:rFonts w:eastAsia="Arial" w:cs="Times New Roman"/>
                <w:b w:val="0"/>
                <w:color w:val="auto"/>
              </w:rPr>
            </w:pPr>
          </w:p>
        </w:tc>
        <w:tc>
          <w:tcPr>
            <w:tcW w:w="431" w:type="pct"/>
          </w:tcPr>
          <w:p w:rsidRPr="00CA5E0E" w:rsidR="00752E5C" w:rsidP="008614EA" w:rsidRDefault="00752E5C" w14:paraId="6ABCCA4F"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eastAsia="Arial" w:cs="Times New Roman"/>
                <w:b w:val="0"/>
                <w:color w:val="auto"/>
              </w:rPr>
            </w:pPr>
            <w:r w:rsidRPr="00CA5E0E">
              <w:rPr>
                <w:rFonts w:eastAsia="Arial" w:cs="Times New Roman"/>
                <w:color w:val="auto"/>
              </w:rPr>
              <w:t>Strongly</w:t>
            </w:r>
            <w:r w:rsidRPr="00CA5E0E">
              <w:rPr>
                <w:rFonts w:eastAsia="Arial" w:cs="Times New Roman"/>
                <w:color w:val="auto"/>
              </w:rPr>
              <w:br/>
              <w:t>agree</w:t>
            </w:r>
          </w:p>
        </w:tc>
        <w:tc>
          <w:tcPr>
            <w:tcW w:w="432" w:type="pct"/>
          </w:tcPr>
          <w:p w:rsidRPr="00CA5E0E" w:rsidR="00752E5C" w:rsidP="008614EA" w:rsidRDefault="00752E5C" w14:paraId="67AA2AAA"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eastAsia="Arial" w:cs="Times New Roman"/>
                <w:b w:val="0"/>
                <w:color w:val="auto"/>
              </w:rPr>
            </w:pPr>
            <w:r w:rsidRPr="00CA5E0E">
              <w:rPr>
                <w:rFonts w:eastAsia="Arial" w:cs="Times New Roman"/>
                <w:color w:val="auto"/>
              </w:rPr>
              <w:t>Somewhat</w:t>
            </w:r>
            <w:r w:rsidRPr="00CA5E0E">
              <w:rPr>
                <w:rFonts w:eastAsia="Arial" w:cs="Times New Roman"/>
                <w:color w:val="auto"/>
              </w:rPr>
              <w:br/>
              <w:t>agree</w:t>
            </w:r>
          </w:p>
        </w:tc>
        <w:tc>
          <w:tcPr>
            <w:tcW w:w="431" w:type="pct"/>
          </w:tcPr>
          <w:p w:rsidRPr="00CA5E0E" w:rsidR="00752E5C" w:rsidP="008614EA" w:rsidRDefault="00752E5C" w14:paraId="0633A02A"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eastAsia="Arial" w:cs="Times New Roman"/>
                <w:b w:val="0"/>
                <w:color w:val="auto"/>
              </w:rPr>
            </w:pPr>
            <w:r w:rsidRPr="00CA5E0E">
              <w:rPr>
                <w:rFonts w:eastAsia="Arial" w:cs="Times New Roman"/>
                <w:color w:val="auto"/>
              </w:rPr>
              <w:t>Neither</w:t>
            </w:r>
            <w:r w:rsidRPr="00CA5E0E">
              <w:rPr>
                <w:rFonts w:eastAsia="Arial" w:cs="Times New Roman"/>
                <w:color w:val="auto"/>
                <w:spacing w:val="-7"/>
              </w:rPr>
              <w:t xml:space="preserve"> </w:t>
            </w:r>
            <w:r w:rsidRPr="00CA5E0E">
              <w:rPr>
                <w:rFonts w:eastAsia="Arial" w:cs="Times New Roman"/>
                <w:color w:val="auto"/>
              </w:rPr>
              <w:t>agree</w:t>
            </w:r>
            <w:r w:rsidRPr="00CA5E0E">
              <w:rPr>
                <w:rFonts w:eastAsia="Arial" w:cs="Times New Roman"/>
                <w:color w:val="auto"/>
              </w:rPr>
              <w:br/>
              <w:t>nor</w:t>
            </w:r>
            <w:r w:rsidRPr="00CA5E0E">
              <w:rPr>
                <w:rFonts w:eastAsia="Arial" w:cs="Times New Roman"/>
                <w:color w:val="auto"/>
                <w:spacing w:val="-4"/>
              </w:rPr>
              <w:t xml:space="preserve"> </w:t>
            </w:r>
            <w:r w:rsidRPr="00CA5E0E">
              <w:rPr>
                <w:rFonts w:eastAsia="Arial" w:cs="Times New Roman"/>
                <w:color w:val="auto"/>
              </w:rPr>
              <w:t>disagree</w:t>
            </w:r>
          </w:p>
        </w:tc>
        <w:tc>
          <w:tcPr>
            <w:tcW w:w="432" w:type="pct"/>
          </w:tcPr>
          <w:p w:rsidRPr="00CA5E0E" w:rsidR="00752E5C" w:rsidP="008614EA" w:rsidRDefault="00752E5C" w14:paraId="05942E06"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eastAsia="Arial" w:cs="Times New Roman"/>
                <w:b w:val="0"/>
                <w:color w:val="auto"/>
              </w:rPr>
            </w:pPr>
            <w:r w:rsidRPr="00CA5E0E">
              <w:rPr>
                <w:rFonts w:eastAsia="Arial" w:cs="Times New Roman"/>
                <w:color w:val="auto"/>
              </w:rPr>
              <w:t>Somewhat</w:t>
            </w:r>
            <w:r w:rsidRPr="00CA5E0E">
              <w:rPr>
                <w:rFonts w:eastAsia="Arial" w:cs="Times New Roman"/>
                <w:color w:val="auto"/>
              </w:rPr>
              <w:br/>
              <w:t>disagree</w:t>
            </w:r>
          </w:p>
        </w:tc>
        <w:tc>
          <w:tcPr>
            <w:tcW w:w="431" w:type="pct"/>
          </w:tcPr>
          <w:p w:rsidRPr="00CA5E0E" w:rsidR="00752E5C" w:rsidP="008614EA" w:rsidRDefault="00752E5C" w14:paraId="20B64997"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eastAsia="Arial" w:cs="Times New Roman"/>
                <w:b w:val="0"/>
                <w:color w:val="auto"/>
              </w:rPr>
            </w:pPr>
            <w:r w:rsidRPr="00CA5E0E">
              <w:rPr>
                <w:rFonts w:eastAsia="Arial" w:cs="Times New Roman"/>
                <w:color w:val="auto"/>
              </w:rPr>
              <w:t>Strongly</w:t>
            </w:r>
            <w:r w:rsidRPr="00CA5E0E">
              <w:rPr>
                <w:rFonts w:eastAsia="Arial" w:cs="Times New Roman"/>
                <w:color w:val="auto"/>
              </w:rPr>
              <w:br/>
              <w:t>disagree</w:t>
            </w:r>
          </w:p>
        </w:tc>
        <w:tc>
          <w:tcPr>
            <w:tcW w:w="431" w:type="pct"/>
          </w:tcPr>
          <w:p w:rsidRPr="00CA5E0E" w:rsidR="00752E5C" w:rsidP="008614EA" w:rsidRDefault="00752E5C" w14:paraId="0C31DC2F" w14:textId="77777777">
            <w:pPr>
              <w:spacing w:before="48" w:beforeLines="20" w:after="48" w:afterLines="20"/>
              <w:cnfStyle w:val="100000000000" w:firstRow="1"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Don’t</w:t>
            </w:r>
            <w:r w:rsidRPr="00CA5E0E">
              <w:rPr>
                <w:rFonts w:eastAsia="Arial" w:cs="Times New Roman"/>
                <w:color w:val="auto"/>
              </w:rPr>
              <w:br/>
              <w:t>Know /</w:t>
            </w:r>
            <w:r w:rsidRPr="00CA5E0E">
              <w:rPr>
                <w:rFonts w:eastAsia="Arial" w:cs="Times New Roman"/>
                <w:color w:val="auto"/>
              </w:rPr>
              <w:br/>
              <w:t>Not sure</w:t>
            </w:r>
          </w:p>
        </w:tc>
      </w:tr>
      <w:tr w:rsidRPr="00CA5E0E" w:rsidR="00A2394A" w:rsidTr="00384EFD" w14:paraId="4FE855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pct"/>
          </w:tcPr>
          <w:p w:rsidRPr="00CA5E0E" w:rsidR="00A2394A" w:rsidP="008614EA" w:rsidRDefault="00A2394A" w14:paraId="644AA975" w14:textId="77777777">
            <w:pPr>
              <w:spacing w:before="48" w:beforeLines="20" w:after="48" w:afterLines="20"/>
              <w:rPr>
                <w:rFonts w:eastAsia="Cambria" w:cs="Times New Roman"/>
                <w:color w:val="auto"/>
              </w:rPr>
            </w:pPr>
            <w:r w:rsidRPr="00CA5E0E">
              <w:rPr>
                <w:rFonts w:eastAsia="Cambria" w:cs="Times New Roman"/>
                <w:color w:val="auto"/>
                <w:spacing w:val="-4"/>
              </w:rPr>
              <w:t>[site-specific list of management outcomes]</w:t>
            </w:r>
          </w:p>
        </w:tc>
        <w:tc>
          <w:tcPr>
            <w:tcW w:w="431" w:type="pct"/>
          </w:tcPr>
          <w:p w:rsidRPr="00CA5E0E" w:rsidR="00A2394A" w:rsidP="008614EA" w:rsidRDefault="00A2394A" w14:paraId="1F53CA0B"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1</w:t>
            </w:r>
          </w:p>
        </w:tc>
        <w:tc>
          <w:tcPr>
            <w:tcW w:w="432" w:type="pct"/>
          </w:tcPr>
          <w:p w:rsidRPr="00CA5E0E" w:rsidR="00A2394A" w:rsidP="008614EA" w:rsidRDefault="00A2394A" w14:paraId="6C7AC7F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2</w:t>
            </w:r>
          </w:p>
        </w:tc>
        <w:tc>
          <w:tcPr>
            <w:tcW w:w="431" w:type="pct"/>
          </w:tcPr>
          <w:p w:rsidRPr="00CA5E0E" w:rsidR="00A2394A" w:rsidP="008614EA" w:rsidRDefault="00A2394A" w14:paraId="3D56ED08"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3</w:t>
            </w:r>
          </w:p>
        </w:tc>
        <w:tc>
          <w:tcPr>
            <w:tcW w:w="432" w:type="pct"/>
          </w:tcPr>
          <w:p w:rsidRPr="00CA5E0E" w:rsidR="00A2394A" w:rsidP="008614EA" w:rsidRDefault="00A2394A" w14:paraId="4AD027B1"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4</w:t>
            </w:r>
          </w:p>
        </w:tc>
        <w:tc>
          <w:tcPr>
            <w:tcW w:w="431" w:type="pct"/>
          </w:tcPr>
          <w:p w:rsidRPr="00CA5E0E" w:rsidR="00A2394A" w:rsidP="008614EA" w:rsidRDefault="00A2394A" w14:paraId="2E8F9EB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5</w:t>
            </w:r>
          </w:p>
        </w:tc>
        <w:tc>
          <w:tcPr>
            <w:tcW w:w="431" w:type="pct"/>
          </w:tcPr>
          <w:p w:rsidRPr="00CA5E0E" w:rsidR="00A2394A" w:rsidP="008614EA" w:rsidRDefault="00A2394A" w14:paraId="56C7F3FF" w14:textId="738EEDF9">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cs="Times New Roman"/>
                <w:color w:val="auto"/>
              </w:rPr>
              <w:sym w:font="Wingdings 2" w:char="F0A3"/>
            </w:r>
          </w:p>
        </w:tc>
      </w:tr>
      <w:tr w:rsidRPr="00CA5E0E" w:rsidR="00A2394A" w:rsidTr="00384EFD" w14:paraId="0DF11E94" w14:textId="77777777">
        <w:tc>
          <w:tcPr>
            <w:cnfStyle w:val="001000000000" w:firstRow="0" w:lastRow="0" w:firstColumn="1" w:lastColumn="0" w:oddVBand="0" w:evenVBand="0" w:oddHBand="0" w:evenHBand="0" w:firstRowFirstColumn="0" w:firstRowLastColumn="0" w:lastRowFirstColumn="0" w:lastRowLastColumn="0"/>
            <w:tcW w:w="2412" w:type="pct"/>
          </w:tcPr>
          <w:p w:rsidRPr="00CA5E0E" w:rsidR="00A2394A" w:rsidP="008614EA" w:rsidRDefault="00A2394A" w14:paraId="1F28D83A" w14:textId="77777777">
            <w:pPr>
              <w:spacing w:before="48" w:beforeLines="20" w:after="48" w:afterLines="20"/>
              <w:rPr>
                <w:rFonts w:eastAsia="Arial" w:cs="Times New Roman"/>
                <w:color w:val="auto"/>
              </w:rPr>
            </w:pPr>
            <w:r w:rsidRPr="00CA5E0E">
              <w:rPr>
                <w:rFonts w:eastAsia="Cambria" w:cs="Times New Roman"/>
                <w:color w:val="auto"/>
              </w:rPr>
              <w:t>P</w:t>
            </w:r>
            <w:r w:rsidRPr="00CA5E0E">
              <w:rPr>
                <w:rFonts w:eastAsia="Cambria" w:cs="Times New Roman"/>
                <w:color w:val="auto"/>
                <w:spacing w:val="-3"/>
              </w:rPr>
              <w:t>r</w:t>
            </w:r>
            <w:r w:rsidRPr="00CA5E0E">
              <w:rPr>
                <w:rFonts w:eastAsia="Cambria" w:cs="Times New Roman"/>
                <w:color w:val="auto"/>
              </w:rPr>
              <w:t>o</w:t>
            </w:r>
            <w:r w:rsidRPr="00CA5E0E">
              <w:rPr>
                <w:rFonts w:eastAsia="Cambria" w:cs="Times New Roman"/>
                <w:color w:val="auto"/>
                <w:spacing w:val="-2"/>
              </w:rPr>
              <w:t>t</w:t>
            </w:r>
            <w:r w:rsidRPr="00CA5E0E">
              <w:rPr>
                <w:rFonts w:eastAsia="Cambria" w:cs="Times New Roman"/>
                <w:color w:val="auto"/>
              </w:rPr>
              <w:t>ect [resource (e.g., coral, wetlands)]</w:t>
            </w:r>
          </w:p>
        </w:tc>
        <w:tc>
          <w:tcPr>
            <w:tcW w:w="431" w:type="pct"/>
          </w:tcPr>
          <w:p w:rsidRPr="00CA5E0E" w:rsidR="00A2394A" w:rsidP="008614EA" w:rsidRDefault="00A2394A" w14:paraId="7CFBF665"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1</w:t>
            </w:r>
          </w:p>
        </w:tc>
        <w:tc>
          <w:tcPr>
            <w:tcW w:w="432" w:type="pct"/>
          </w:tcPr>
          <w:p w:rsidRPr="00CA5E0E" w:rsidR="00A2394A" w:rsidP="008614EA" w:rsidRDefault="00A2394A" w14:paraId="69286BE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2</w:t>
            </w:r>
          </w:p>
        </w:tc>
        <w:tc>
          <w:tcPr>
            <w:tcW w:w="431" w:type="pct"/>
          </w:tcPr>
          <w:p w:rsidRPr="00CA5E0E" w:rsidR="00A2394A" w:rsidP="008614EA" w:rsidRDefault="00A2394A" w14:paraId="4EC0C726"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3</w:t>
            </w:r>
          </w:p>
        </w:tc>
        <w:tc>
          <w:tcPr>
            <w:tcW w:w="432" w:type="pct"/>
          </w:tcPr>
          <w:p w:rsidRPr="00CA5E0E" w:rsidR="00A2394A" w:rsidP="008614EA" w:rsidRDefault="00A2394A" w14:paraId="54A4E029"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4</w:t>
            </w:r>
          </w:p>
        </w:tc>
        <w:tc>
          <w:tcPr>
            <w:tcW w:w="431" w:type="pct"/>
          </w:tcPr>
          <w:p w:rsidRPr="00CA5E0E" w:rsidR="00A2394A" w:rsidP="008614EA" w:rsidRDefault="00A2394A" w14:paraId="5438593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5</w:t>
            </w:r>
          </w:p>
        </w:tc>
        <w:tc>
          <w:tcPr>
            <w:tcW w:w="431" w:type="pct"/>
          </w:tcPr>
          <w:p w:rsidRPr="00CA5E0E" w:rsidR="00A2394A" w:rsidP="008614EA" w:rsidRDefault="00A2394A" w14:paraId="10C26D8B" w14:textId="0550A33C">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cs="Times New Roman"/>
                <w:color w:val="auto"/>
              </w:rPr>
              <w:sym w:font="Wingdings 2" w:char="F0A3"/>
            </w:r>
          </w:p>
        </w:tc>
      </w:tr>
      <w:tr w:rsidRPr="00CA5E0E" w:rsidR="00A2394A" w:rsidTr="00384EFD" w14:paraId="0ACA49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pct"/>
          </w:tcPr>
          <w:p w:rsidRPr="00CA5E0E" w:rsidR="00A2394A" w:rsidP="008614EA" w:rsidRDefault="00A2394A" w14:paraId="762EC644" w14:textId="77777777">
            <w:pPr>
              <w:spacing w:before="48" w:beforeLines="20" w:after="48" w:afterLines="20"/>
              <w:rPr>
                <w:rFonts w:eastAsia="Arial" w:cs="Times New Roman"/>
                <w:color w:val="auto"/>
              </w:rPr>
            </w:pPr>
            <w:r w:rsidRPr="00CA5E0E">
              <w:rPr>
                <w:rFonts w:eastAsia="Cambria" w:cs="Times New Roman"/>
                <w:color w:val="auto"/>
              </w:rPr>
              <w:t>Inc</w:t>
            </w:r>
            <w:r w:rsidRPr="00CA5E0E">
              <w:rPr>
                <w:rFonts w:eastAsia="Cambria" w:cs="Times New Roman"/>
                <w:color w:val="auto"/>
                <w:spacing w:val="-3"/>
              </w:rPr>
              <w:t>r</w:t>
            </w:r>
            <w:r w:rsidRPr="00CA5E0E">
              <w:rPr>
                <w:rFonts w:eastAsia="Cambria" w:cs="Times New Roman"/>
                <w:color w:val="auto"/>
              </w:rPr>
              <w:t>ease the number of [fish or wildlife] species in the a</w:t>
            </w:r>
            <w:r w:rsidRPr="00CA5E0E">
              <w:rPr>
                <w:rFonts w:eastAsia="Cambria" w:cs="Times New Roman"/>
                <w:color w:val="auto"/>
                <w:spacing w:val="-4"/>
              </w:rPr>
              <w:t>r</w:t>
            </w:r>
            <w:r w:rsidRPr="00CA5E0E">
              <w:rPr>
                <w:rFonts w:eastAsia="Cambria" w:cs="Times New Roman"/>
                <w:color w:val="auto"/>
              </w:rPr>
              <w:t>ea</w:t>
            </w:r>
          </w:p>
        </w:tc>
        <w:tc>
          <w:tcPr>
            <w:tcW w:w="431" w:type="pct"/>
          </w:tcPr>
          <w:p w:rsidRPr="00CA5E0E" w:rsidR="00A2394A" w:rsidP="008614EA" w:rsidRDefault="00A2394A" w14:paraId="7B7908E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1</w:t>
            </w:r>
          </w:p>
        </w:tc>
        <w:tc>
          <w:tcPr>
            <w:tcW w:w="432" w:type="pct"/>
          </w:tcPr>
          <w:p w:rsidRPr="00CA5E0E" w:rsidR="00A2394A" w:rsidP="008614EA" w:rsidRDefault="00A2394A" w14:paraId="6D56620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2</w:t>
            </w:r>
          </w:p>
        </w:tc>
        <w:tc>
          <w:tcPr>
            <w:tcW w:w="431" w:type="pct"/>
          </w:tcPr>
          <w:p w:rsidRPr="00CA5E0E" w:rsidR="00A2394A" w:rsidP="008614EA" w:rsidRDefault="00A2394A" w14:paraId="25FC5D1F"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3</w:t>
            </w:r>
          </w:p>
        </w:tc>
        <w:tc>
          <w:tcPr>
            <w:tcW w:w="432" w:type="pct"/>
          </w:tcPr>
          <w:p w:rsidRPr="00CA5E0E" w:rsidR="00A2394A" w:rsidP="008614EA" w:rsidRDefault="00A2394A" w14:paraId="5D8D445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4</w:t>
            </w:r>
          </w:p>
        </w:tc>
        <w:tc>
          <w:tcPr>
            <w:tcW w:w="431" w:type="pct"/>
          </w:tcPr>
          <w:p w:rsidRPr="00CA5E0E" w:rsidR="00A2394A" w:rsidP="008614EA" w:rsidRDefault="00A2394A" w14:paraId="0F842596"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5</w:t>
            </w:r>
          </w:p>
        </w:tc>
        <w:tc>
          <w:tcPr>
            <w:tcW w:w="431" w:type="pct"/>
          </w:tcPr>
          <w:p w:rsidRPr="00CA5E0E" w:rsidR="00A2394A" w:rsidP="008614EA" w:rsidRDefault="00A2394A" w14:paraId="5BA2ACC1" w14:textId="7BF3F674">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cs="Times New Roman"/>
                <w:color w:val="auto"/>
              </w:rPr>
              <w:sym w:font="Wingdings 2" w:char="F0A3"/>
            </w:r>
          </w:p>
        </w:tc>
      </w:tr>
      <w:tr w:rsidRPr="00CA5E0E" w:rsidR="00A2394A" w:rsidTr="00384EFD" w14:paraId="078C2B40" w14:textId="77777777">
        <w:tc>
          <w:tcPr>
            <w:cnfStyle w:val="001000000000" w:firstRow="0" w:lastRow="0" w:firstColumn="1" w:lastColumn="0" w:oddVBand="0" w:evenVBand="0" w:oddHBand="0" w:evenHBand="0" w:firstRowFirstColumn="0" w:firstRowLastColumn="0" w:lastRowFirstColumn="0" w:lastRowLastColumn="0"/>
            <w:tcW w:w="2412" w:type="pct"/>
          </w:tcPr>
          <w:p w:rsidRPr="00CA5E0E" w:rsidR="00A2394A" w:rsidP="008614EA" w:rsidRDefault="00A2394A" w14:paraId="0D84917A" w14:textId="77777777">
            <w:pPr>
              <w:spacing w:before="48" w:beforeLines="20" w:after="48" w:afterLines="20"/>
              <w:rPr>
                <w:rFonts w:eastAsia="Arial" w:cs="Times New Roman"/>
                <w:color w:val="auto"/>
              </w:rPr>
            </w:pPr>
            <w:r w:rsidRPr="00CA5E0E">
              <w:rPr>
                <w:rFonts w:eastAsia="Cambria" w:cs="Times New Roman"/>
                <w:color w:val="auto"/>
              </w:rPr>
              <w:t>Dec</w:t>
            </w:r>
            <w:r w:rsidRPr="00CA5E0E">
              <w:rPr>
                <w:rFonts w:eastAsia="Cambria" w:cs="Times New Roman"/>
                <w:color w:val="auto"/>
                <w:spacing w:val="-4"/>
              </w:rPr>
              <w:t>r</w:t>
            </w:r>
            <w:r w:rsidRPr="00CA5E0E">
              <w:rPr>
                <w:rFonts w:eastAsia="Cambria" w:cs="Times New Roman"/>
                <w:color w:val="auto"/>
              </w:rPr>
              <w:t>ease conflict among user g</w:t>
            </w:r>
            <w:r w:rsidRPr="00CA5E0E">
              <w:rPr>
                <w:rFonts w:eastAsia="Cambria" w:cs="Times New Roman"/>
                <w:color w:val="auto"/>
                <w:spacing w:val="-3"/>
              </w:rPr>
              <w:t>r</w:t>
            </w:r>
            <w:r w:rsidRPr="00CA5E0E">
              <w:rPr>
                <w:rFonts w:eastAsia="Cambria" w:cs="Times New Roman"/>
                <w:color w:val="auto"/>
              </w:rPr>
              <w:t>oups in the a</w:t>
            </w:r>
            <w:r w:rsidRPr="00CA5E0E">
              <w:rPr>
                <w:rFonts w:eastAsia="Cambria" w:cs="Times New Roman"/>
                <w:color w:val="auto"/>
                <w:spacing w:val="-3"/>
              </w:rPr>
              <w:t>r</w:t>
            </w:r>
            <w:r w:rsidRPr="00CA5E0E">
              <w:rPr>
                <w:rFonts w:eastAsia="Cambria" w:cs="Times New Roman"/>
                <w:color w:val="auto"/>
              </w:rPr>
              <w:t>ea</w:t>
            </w:r>
          </w:p>
        </w:tc>
        <w:tc>
          <w:tcPr>
            <w:tcW w:w="431" w:type="pct"/>
          </w:tcPr>
          <w:p w:rsidRPr="00CA5E0E" w:rsidR="00A2394A" w:rsidP="008614EA" w:rsidRDefault="00A2394A" w14:paraId="31CDBBC1"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1</w:t>
            </w:r>
          </w:p>
        </w:tc>
        <w:tc>
          <w:tcPr>
            <w:tcW w:w="432" w:type="pct"/>
          </w:tcPr>
          <w:p w:rsidRPr="00CA5E0E" w:rsidR="00A2394A" w:rsidP="008614EA" w:rsidRDefault="00A2394A" w14:paraId="3CA8AB10"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2</w:t>
            </w:r>
          </w:p>
        </w:tc>
        <w:tc>
          <w:tcPr>
            <w:tcW w:w="431" w:type="pct"/>
          </w:tcPr>
          <w:p w:rsidRPr="00CA5E0E" w:rsidR="00A2394A" w:rsidP="008614EA" w:rsidRDefault="00A2394A" w14:paraId="2DB75763"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3</w:t>
            </w:r>
          </w:p>
        </w:tc>
        <w:tc>
          <w:tcPr>
            <w:tcW w:w="432" w:type="pct"/>
          </w:tcPr>
          <w:p w:rsidRPr="00CA5E0E" w:rsidR="00A2394A" w:rsidP="008614EA" w:rsidRDefault="00A2394A" w14:paraId="6DA02AE2"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4</w:t>
            </w:r>
          </w:p>
        </w:tc>
        <w:tc>
          <w:tcPr>
            <w:tcW w:w="431" w:type="pct"/>
          </w:tcPr>
          <w:p w:rsidRPr="00CA5E0E" w:rsidR="00A2394A" w:rsidP="008614EA" w:rsidRDefault="00A2394A" w14:paraId="349A099A"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5</w:t>
            </w:r>
          </w:p>
        </w:tc>
        <w:tc>
          <w:tcPr>
            <w:tcW w:w="431" w:type="pct"/>
          </w:tcPr>
          <w:p w:rsidRPr="00CA5E0E" w:rsidR="00A2394A" w:rsidP="008614EA" w:rsidRDefault="00A2394A" w14:paraId="146F2932" w14:textId="6DB21185">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cs="Times New Roman"/>
                <w:color w:val="auto"/>
              </w:rPr>
              <w:sym w:font="Wingdings 2" w:char="F0A3"/>
            </w:r>
          </w:p>
        </w:tc>
      </w:tr>
      <w:tr w:rsidRPr="00CA5E0E" w:rsidR="00A2394A" w:rsidTr="00384EFD" w14:paraId="470E3B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pct"/>
          </w:tcPr>
          <w:p w:rsidRPr="00CA5E0E" w:rsidR="00A2394A" w:rsidP="008614EA" w:rsidRDefault="00A2394A" w14:paraId="2763DFB0" w14:textId="77777777">
            <w:pPr>
              <w:spacing w:before="48" w:beforeLines="20" w:after="48" w:afterLines="20"/>
              <w:rPr>
                <w:rFonts w:eastAsia="Arial" w:cs="Times New Roman"/>
                <w:color w:val="auto"/>
              </w:rPr>
            </w:pPr>
            <w:r w:rsidRPr="00CA5E0E">
              <w:rPr>
                <w:rFonts w:eastAsia="Cambria" w:cs="Times New Roman"/>
                <w:color w:val="auto"/>
              </w:rPr>
              <w:t xml:space="preserve">Enhance the [recreational activity] </w:t>
            </w:r>
            <w:r w:rsidRPr="00CA5E0E">
              <w:rPr>
                <w:rFonts w:eastAsia="Cambria" w:cs="Times New Roman"/>
                <w:color w:val="auto"/>
                <w:spacing w:val="-3"/>
              </w:rPr>
              <w:t>e</w:t>
            </w:r>
            <w:r w:rsidRPr="00CA5E0E">
              <w:rPr>
                <w:rFonts w:eastAsia="Cambria" w:cs="Times New Roman"/>
                <w:color w:val="auto"/>
              </w:rPr>
              <w:t>xperienc</w:t>
            </w:r>
            <w:r w:rsidRPr="00CA5E0E">
              <w:rPr>
                <w:rFonts w:eastAsia="Cambria" w:cs="Times New Roman"/>
                <w:color w:val="auto"/>
                <w:spacing w:val="10"/>
              </w:rPr>
              <w:t>e</w:t>
            </w:r>
          </w:p>
        </w:tc>
        <w:tc>
          <w:tcPr>
            <w:tcW w:w="431" w:type="pct"/>
          </w:tcPr>
          <w:p w:rsidRPr="00CA5E0E" w:rsidR="00A2394A" w:rsidP="008614EA" w:rsidRDefault="00A2394A" w14:paraId="3D892793"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1</w:t>
            </w:r>
          </w:p>
        </w:tc>
        <w:tc>
          <w:tcPr>
            <w:tcW w:w="432" w:type="pct"/>
          </w:tcPr>
          <w:p w:rsidRPr="00CA5E0E" w:rsidR="00A2394A" w:rsidP="008614EA" w:rsidRDefault="00A2394A" w14:paraId="51BFF49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2</w:t>
            </w:r>
          </w:p>
        </w:tc>
        <w:tc>
          <w:tcPr>
            <w:tcW w:w="431" w:type="pct"/>
          </w:tcPr>
          <w:p w:rsidRPr="00CA5E0E" w:rsidR="00A2394A" w:rsidP="008614EA" w:rsidRDefault="00A2394A" w14:paraId="4C162110"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3</w:t>
            </w:r>
          </w:p>
        </w:tc>
        <w:tc>
          <w:tcPr>
            <w:tcW w:w="432" w:type="pct"/>
          </w:tcPr>
          <w:p w:rsidRPr="00CA5E0E" w:rsidR="00A2394A" w:rsidP="008614EA" w:rsidRDefault="00A2394A" w14:paraId="07FF3A1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4</w:t>
            </w:r>
          </w:p>
        </w:tc>
        <w:tc>
          <w:tcPr>
            <w:tcW w:w="431" w:type="pct"/>
          </w:tcPr>
          <w:p w:rsidRPr="00CA5E0E" w:rsidR="00A2394A" w:rsidP="008614EA" w:rsidRDefault="00A2394A" w14:paraId="6564E8BC"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5</w:t>
            </w:r>
          </w:p>
        </w:tc>
        <w:tc>
          <w:tcPr>
            <w:tcW w:w="431" w:type="pct"/>
          </w:tcPr>
          <w:p w:rsidRPr="00CA5E0E" w:rsidR="00A2394A" w:rsidP="008614EA" w:rsidRDefault="00A2394A" w14:paraId="6B4166B6" w14:textId="1ADF6782">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cs="Times New Roman"/>
                <w:color w:val="auto"/>
              </w:rPr>
              <w:sym w:font="Wingdings 2" w:char="F0A3"/>
            </w:r>
          </w:p>
        </w:tc>
      </w:tr>
      <w:tr w:rsidRPr="00CA5E0E" w:rsidR="00A2394A" w:rsidTr="00384EFD" w14:paraId="05C53FB4" w14:textId="77777777">
        <w:tc>
          <w:tcPr>
            <w:cnfStyle w:val="001000000000" w:firstRow="0" w:lastRow="0" w:firstColumn="1" w:lastColumn="0" w:oddVBand="0" w:evenVBand="0" w:oddHBand="0" w:evenHBand="0" w:firstRowFirstColumn="0" w:firstRowLastColumn="0" w:lastRowFirstColumn="0" w:lastRowLastColumn="0"/>
            <w:tcW w:w="2412" w:type="pct"/>
          </w:tcPr>
          <w:p w:rsidRPr="00CA5E0E" w:rsidR="00A2394A" w:rsidP="008614EA" w:rsidRDefault="00A2394A" w14:paraId="081F697F" w14:textId="77777777">
            <w:pPr>
              <w:spacing w:before="48" w:beforeLines="20" w:after="48" w:afterLines="20"/>
              <w:rPr>
                <w:rFonts w:eastAsia="Arial" w:cs="Times New Roman"/>
                <w:color w:val="auto"/>
              </w:rPr>
            </w:pPr>
            <w:r w:rsidRPr="00CA5E0E">
              <w:rPr>
                <w:rFonts w:eastAsia="Cambria" w:cs="Times New Roman"/>
                <w:color w:val="auto"/>
                <w:spacing w:val="-4"/>
              </w:rPr>
              <w:t>R</w:t>
            </w:r>
            <w:r w:rsidRPr="00CA5E0E">
              <w:rPr>
                <w:rFonts w:eastAsia="Cambria" w:cs="Times New Roman"/>
                <w:color w:val="auto"/>
              </w:rPr>
              <w:t>es</w:t>
            </w:r>
            <w:r w:rsidRPr="00CA5E0E">
              <w:rPr>
                <w:rFonts w:eastAsia="Cambria" w:cs="Times New Roman"/>
                <w:color w:val="auto"/>
                <w:spacing w:val="-2"/>
              </w:rPr>
              <w:t>t</w:t>
            </w:r>
            <w:r w:rsidRPr="00CA5E0E">
              <w:rPr>
                <w:rFonts w:eastAsia="Cambria" w:cs="Times New Roman"/>
                <w:color w:val="auto"/>
              </w:rPr>
              <w:t>o</w:t>
            </w:r>
            <w:r w:rsidRPr="00CA5E0E">
              <w:rPr>
                <w:rFonts w:eastAsia="Cambria" w:cs="Times New Roman"/>
                <w:color w:val="auto"/>
                <w:spacing w:val="-3"/>
              </w:rPr>
              <w:t>r</w:t>
            </w:r>
            <w:r w:rsidRPr="00CA5E0E">
              <w:rPr>
                <w:rFonts w:eastAsia="Cambria" w:cs="Times New Roman"/>
                <w:color w:val="auto"/>
              </w:rPr>
              <w:t>e deg</w:t>
            </w:r>
            <w:r w:rsidRPr="00CA5E0E">
              <w:rPr>
                <w:rFonts w:eastAsia="Cambria" w:cs="Times New Roman"/>
                <w:color w:val="auto"/>
                <w:spacing w:val="-4"/>
              </w:rPr>
              <w:t>r</w:t>
            </w:r>
            <w:r w:rsidRPr="00CA5E0E">
              <w:rPr>
                <w:rFonts w:eastAsia="Cambria" w:cs="Times New Roman"/>
                <w:color w:val="auto"/>
              </w:rPr>
              <w:t>aded eco</w:t>
            </w:r>
            <w:r w:rsidRPr="00CA5E0E">
              <w:rPr>
                <w:rFonts w:eastAsia="Cambria" w:cs="Times New Roman"/>
                <w:color w:val="auto"/>
                <w:spacing w:val="-2"/>
              </w:rPr>
              <w:t>sy</w:t>
            </w:r>
            <w:r w:rsidRPr="00CA5E0E">
              <w:rPr>
                <w:rFonts w:eastAsia="Cambria" w:cs="Times New Roman"/>
                <w:color w:val="auto"/>
              </w:rPr>
              <w:t>s</w:t>
            </w:r>
            <w:r w:rsidRPr="00CA5E0E">
              <w:rPr>
                <w:rFonts w:eastAsia="Cambria" w:cs="Times New Roman"/>
                <w:color w:val="auto"/>
                <w:spacing w:val="-2"/>
              </w:rPr>
              <w:t>t</w:t>
            </w:r>
            <w:r w:rsidRPr="00CA5E0E">
              <w:rPr>
                <w:rFonts w:eastAsia="Cambria" w:cs="Times New Roman"/>
                <w:color w:val="auto"/>
              </w:rPr>
              <w:t>ems</w:t>
            </w:r>
          </w:p>
        </w:tc>
        <w:tc>
          <w:tcPr>
            <w:tcW w:w="431" w:type="pct"/>
          </w:tcPr>
          <w:p w:rsidRPr="00CA5E0E" w:rsidR="00A2394A" w:rsidP="008614EA" w:rsidRDefault="00A2394A" w14:paraId="381EDCCB"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1</w:t>
            </w:r>
          </w:p>
        </w:tc>
        <w:tc>
          <w:tcPr>
            <w:tcW w:w="432" w:type="pct"/>
          </w:tcPr>
          <w:p w:rsidRPr="00CA5E0E" w:rsidR="00A2394A" w:rsidP="008614EA" w:rsidRDefault="00A2394A" w14:paraId="13091F4E"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2</w:t>
            </w:r>
          </w:p>
        </w:tc>
        <w:tc>
          <w:tcPr>
            <w:tcW w:w="431" w:type="pct"/>
          </w:tcPr>
          <w:p w:rsidRPr="00CA5E0E" w:rsidR="00A2394A" w:rsidP="008614EA" w:rsidRDefault="00A2394A" w14:paraId="6002B8B8"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3</w:t>
            </w:r>
          </w:p>
        </w:tc>
        <w:tc>
          <w:tcPr>
            <w:tcW w:w="432" w:type="pct"/>
          </w:tcPr>
          <w:p w:rsidRPr="00CA5E0E" w:rsidR="00A2394A" w:rsidP="008614EA" w:rsidRDefault="00A2394A" w14:paraId="63754C53"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4</w:t>
            </w:r>
          </w:p>
        </w:tc>
        <w:tc>
          <w:tcPr>
            <w:tcW w:w="431" w:type="pct"/>
          </w:tcPr>
          <w:p w:rsidRPr="00CA5E0E" w:rsidR="00A2394A" w:rsidP="008614EA" w:rsidRDefault="00A2394A" w14:paraId="25FDF20F" w14:textId="7777777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eastAsia="Arial" w:cs="Times New Roman"/>
                <w:color w:val="auto"/>
              </w:rPr>
              <w:t>5</w:t>
            </w:r>
          </w:p>
        </w:tc>
        <w:tc>
          <w:tcPr>
            <w:tcW w:w="431" w:type="pct"/>
          </w:tcPr>
          <w:p w:rsidRPr="00CA5E0E" w:rsidR="00A2394A" w:rsidP="008614EA" w:rsidRDefault="00A2394A" w14:paraId="1A3BDE20" w14:textId="1DBAC497">
            <w:pPr>
              <w:spacing w:before="48" w:beforeLines="20" w:after="48" w:afterLines="20"/>
              <w:cnfStyle w:val="000000000000" w:firstRow="0" w:lastRow="0" w:firstColumn="0" w:lastColumn="0" w:oddVBand="0" w:evenVBand="0" w:oddHBand="0" w:evenHBand="0" w:firstRowFirstColumn="0" w:firstRowLastColumn="0" w:lastRowFirstColumn="0" w:lastRowLastColumn="0"/>
              <w:rPr>
                <w:rFonts w:eastAsia="Arial" w:cs="Times New Roman"/>
                <w:color w:val="auto"/>
              </w:rPr>
            </w:pPr>
            <w:r w:rsidRPr="00CA5E0E">
              <w:rPr>
                <w:rFonts w:cs="Times New Roman"/>
                <w:color w:val="auto"/>
              </w:rPr>
              <w:sym w:font="Wingdings 2" w:char="F0A3"/>
            </w:r>
          </w:p>
        </w:tc>
      </w:tr>
      <w:tr w:rsidRPr="00CA5E0E" w:rsidR="00A2394A" w:rsidTr="00384EFD" w14:paraId="29781D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pct"/>
          </w:tcPr>
          <w:p w:rsidRPr="00CA5E0E" w:rsidR="00A2394A" w:rsidP="008614EA" w:rsidRDefault="00A2394A" w14:paraId="7B299A34" w14:textId="77777777">
            <w:pPr>
              <w:spacing w:before="48" w:beforeLines="20" w:after="48" w:afterLines="20"/>
              <w:rPr>
                <w:rFonts w:eastAsia="Arial" w:cs="Times New Roman"/>
                <w:color w:val="auto"/>
              </w:rPr>
            </w:pPr>
            <w:r w:rsidRPr="00CA5E0E">
              <w:rPr>
                <w:rFonts w:eastAsia="Cambria" w:cs="Times New Roman"/>
                <w:color w:val="auto"/>
              </w:rPr>
              <w:t>Increase the l</w:t>
            </w:r>
            <w:r w:rsidRPr="00CA5E0E">
              <w:rPr>
                <w:rFonts w:eastAsia="Cambria" w:cs="Times New Roman"/>
                <w:color w:val="auto"/>
                <w:spacing w:val="-2"/>
              </w:rPr>
              <w:t>e</w:t>
            </w:r>
            <w:r w:rsidRPr="00CA5E0E">
              <w:rPr>
                <w:rFonts w:eastAsia="Cambria" w:cs="Times New Roman"/>
                <w:color w:val="auto"/>
                <w:spacing w:val="-4"/>
              </w:rPr>
              <w:t>v</w:t>
            </w:r>
            <w:r w:rsidRPr="00CA5E0E">
              <w:rPr>
                <w:rFonts w:eastAsia="Cambria" w:cs="Times New Roman"/>
                <w:color w:val="auto"/>
              </w:rPr>
              <w:t>el of kn</w:t>
            </w:r>
            <w:r w:rsidRPr="00CA5E0E">
              <w:rPr>
                <w:rFonts w:eastAsia="Cambria" w:cs="Times New Roman"/>
                <w:color w:val="auto"/>
                <w:spacing w:val="-1"/>
              </w:rPr>
              <w:t>o</w:t>
            </w:r>
            <w:r w:rsidRPr="00CA5E0E">
              <w:rPr>
                <w:rFonts w:eastAsia="Cambria" w:cs="Times New Roman"/>
                <w:color w:val="auto"/>
                <w:spacing w:val="-2"/>
              </w:rPr>
              <w:t>w</w:t>
            </w:r>
            <w:r w:rsidRPr="00CA5E0E">
              <w:rPr>
                <w:rFonts w:eastAsia="Cambria" w:cs="Times New Roman"/>
                <w:color w:val="auto"/>
              </w:rPr>
              <w:t>ledge about such a</w:t>
            </w:r>
            <w:r w:rsidRPr="00CA5E0E">
              <w:rPr>
                <w:rFonts w:eastAsia="Cambria" w:cs="Times New Roman"/>
                <w:color w:val="auto"/>
                <w:spacing w:val="-3"/>
              </w:rPr>
              <w:t>r</w:t>
            </w:r>
            <w:r w:rsidRPr="00CA5E0E">
              <w:rPr>
                <w:rFonts w:eastAsia="Cambria" w:cs="Times New Roman"/>
                <w:color w:val="auto"/>
              </w:rPr>
              <w:t>eas</w:t>
            </w:r>
          </w:p>
        </w:tc>
        <w:tc>
          <w:tcPr>
            <w:tcW w:w="431" w:type="pct"/>
          </w:tcPr>
          <w:p w:rsidRPr="00CA5E0E" w:rsidR="00A2394A" w:rsidP="008614EA" w:rsidRDefault="00A2394A" w14:paraId="060DB77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1</w:t>
            </w:r>
          </w:p>
        </w:tc>
        <w:tc>
          <w:tcPr>
            <w:tcW w:w="432" w:type="pct"/>
          </w:tcPr>
          <w:p w:rsidRPr="00CA5E0E" w:rsidR="00A2394A" w:rsidP="008614EA" w:rsidRDefault="00A2394A" w14:paraId="57447D17"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2</w:t>
            </w:r>
          </w:p>
        </w:tc>
        <w:tc>
          <w:tcPr>
            <w:tcW w:w="431" w:type="pct"/>
          </w:tcPr>
          <w:p w:rsidRPr="00CA5E0E" w:rsidR="00A2394A" w:rsidP="008614EA" w:rsidRDefault="00A2394A" w14:paraId="797FB6EA"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3</w:t>
            </w:r>
          </w:p>
        </w:tc>
        <w:tc>
          <w:tcPr>
            <w:tcW w:w="432" w:type="pct"/>
          </w:tcPr>
          <w:p w:rsidRPr="00CA5E0E" w:rsidR="00A2394A" w:rsidP="008614EA" w:rsidRDefault="00A2394A" w14:paraId="33992DDD"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4</w:t>
            </w:r>
          </w:p>
        </w:tc>
        <w:tc>
          <w:tcPr>
            <w:tcW w:w="431" w:type="pct"/>
          </w:tcPr>
          <w:p w:rsidRPr="00CA5E0E" w:rsidR="00A2394A" w:rsidP="008614EA" w:rsidRDefault="00A2394A" w14:paraId="16813EB2" w14:textId="77777777">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eastAsia="Arial" w:cs="Times New Roman"/>
                <w:color w:val="auto"/>
              </w:rPr>
              <w:t>5</w:t>
            </w:r>
          </w:p>
        </w:tc>
        <w:tc>
          <w:tcPr>
            <w:tcW w:w="431" w:type="pct"/>
          </w:tcPr>
          <w:p w:rsidRPr="00CA5E0E" w:rsidR="00A2394A" w:rsidP="008614EA" w:rsidRDefault="00A2394A" w14:paraId="774EEA1C" w14:textId="300BE505">
            <w:pPr>
              <w:spacing w:before="48" w:beforeLines="20" w:after="48" w:afterLines="20"/>
              <w:cnfStyle w:val="000000100000" w:firstRow="0" w:lastRow="0" w:firstColumn="0" w:lastColumn="0" w:oddVBand="0" w:evenVBand="0" w:oddHBand="1" w:evenHBand="0" w:firstRowFirstColumn="0" w:firstRowLastColumn="0" w:lastRowFirstColumn="0" w:lastRowLastColumn="0"/>
              <w:rPr>
                <w:rFonts w:eastAsia="Arial" w:cs="Times New Roman"/>
                <w:color w:val="auto"/>
              </w:rPr>
            </w:pPr>
            <w:r w:rsidRPr="00CA5E0E">
              <w:rPr>
                <w:rFonts w:cs="Times New Roman"/>
                <w:color w:val="auto"/>
              </w:rPr>
              <w:sym w:font="Wingdings 2" w:char="F0A3"/>
            </w:r>
          </w:p>
        </w:tc>
      </w:tr>
    </w:tbl>
    <w:p w:rsidRPr="00CA5E0E" w:rsidR="00752E5C" w:rsidP="001A62B8" w:rsidRDefault="00752E5C" w14:paraId="529BEDE0" w14:textId="77777777">
      <w:pPr>
        <w:pStyle w:val="Heading4"/>
        <w:numPr>
          <w:ilvl w:val="0"/>
          <w:numId w:val="81"/>
        </w:numPr>
        <w:rPr>
          <w:color w:val="auto"/>
        </w:rPr>
      </w:pPr>
    </w:p>
    <w:p w:rsidRPr="00CA5E0E" w:rsidR="00752E5C" w:rsidP="00752E5C" w:rsidRDefault="00752E5C" w14:paraId="5CFF54EB" w14:textId="77777777">
      <w:pPr>
        <w:rPr>
          <w:rFonts w:cs="Times New Roman"/>
          <w:color w:val="auto"/>
        </w:rPr>
      </w:pPr>
      <w:r w:rsidRPr="00CA5E0E">
        <w:rPr>
          <w:rFonts w:cs="Times New Roman"/>
          <w:color w:val="auto"/>
        </w:rPr>
        <w:t>How important is each of these items to your acceptance of [site] management decisions?</w:t>
      </w:r>
    </w:p>
    <w:tbl>
      <w:tblPr>
        <w:tblStyle w:val="SmallTable"/>
        <w:tblW w:w="5000" w:type="pct"/>
        <w:tblLook w:val="04A0" w:firstRow="1" w:lastRow="0" w:firstColumn="1" w:lastColumn="0" w:noHBand="0" w:noVBand="1"/>
      </w:tblPr>
      <w:tblGrid>
        <w:gridCol w:w="5031"/>
        <w:gridCol w:w="1000"/>
        <w:gridCol w:w="1000"/>
        <w:gridCol w:w="1049"/>
        <w:gridCol w:w="1000"/>
        <w:gridCol w:w="1000"/>
      </w:tblGrid>
      <w:tr w:rsidRPr="00CA5E0E" w:rsidR="00752E5C" w:rsidTr="00384EFD" w14:paraId="14845CC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Pr>
          <w:p w:rsidRPr="00CA5E0E" w:rsidR="00752E5C" w:rsidP="00384EFD" w:rsidRDefault="00752E5C" w14:paraId="4A69AE89" w14:textId="77777777">
            <w:r w:rsidRPr="00CA5E0E">
              <w:t>In order for me to accept a management decision, it is important that:</w:t>
            </w:r>
          </w:p>
        </w:tc>
        <w:tc>
          <w:tcPr>
            <w:tcW w:w="500" w:type="pct"/>
          </w:tcPr>
          <w:p w:rsidRPr="00CA5E0E" w:rsidR="00752E5C" w:rsidP="00384EFD" w:rsidRDefault="00752E5C" w14:paraId="5359ACF6" w14:textId="77777777">
            <w:pPr>
              <w:cnfStyle w:val="100000000000" w:firstRow="1" w:lastRow="0" w:firstColumn="0" w:lastColumn="0" w:oddVBand="0" w:evenVBand="0" w:oddHBand="0" w:evenHBand="0" w:firstRowFirstColumn="0" w:firstRowLastColumn="0" w:lastRowFirstColumn="0" w:lastRowLastColumn="0"/>
            </w:pPr>
            <w:r w:rsidRPr="00CA5E0E">
              <w:t>Not at all</w:t>
            </w:r>
            <w:r w:rsidRPr="00CA5E0E">
              <w:br/>
              <w:t>important</w:t>
            </w:r>
          </w:p>
        </w:tc>
        <w:tc>
          <w:tcPr>
            <w:tcW w:w="500" w:type="pct"/>
          </w:tcPr>
          <w:p w:rsidRPr="00CA5E0E" w:rsidR="00752E5C" w:rsidP="00384EFD" w:rsidRDefault="00752E5C" w14:paraId="324D487D"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important</w:t>
            </w:r>
          </w:p>
        </w:tc>
        <w:tc>
          <w:tcPr>
            <w:tcW w:w="500" w:type="pct"/>
          </w:tcPr>
          <w:p w:rsidRPr="00CA5E0E" w:rsidR="00752E5C" w:rsidP="00384EFD" w:rsidRDefault="00752E5C" w14:paraId="59E2A532"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important</w:t>
            </w:r>
          </w:p>
        </w:tc>
        <w:tc>
          <w:tcPr>
            <w:tcW w:w="500" w:type="pct"/>
          </w:tcPr>
          <w:p w:rsidRPr="00CA5E0E" w:rsidR="00752E5C" w:rsidP="00384EFD" w:rsidRDefault="00752E5C" w14:paraId="66E85B6F"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important</w:t>
            </w:r>
          </w:p>
        </w:tc>
        <w:tc>
          <w:tcPr>
            <w:tcW w:w="500" w:type="pct"/>
          </w:tcPr>
          <w:p w:rsidRPr="00CA5E0E" w:rsidR="00752E5C" w:rsidP="00384EFD" w:rsidRDefault="00752E5C" w14:paraId="7B089D38" w14:textId="77777777">
            <w:pPr>
              <w:cnfStyle w:val="100000000000" w:firstRow="1" w:lastRow="0" w:firstColumn="0" w:lastColumn="0" w:oddVBand="0" w:evenVBand="0" w:oddHBand="0" w:evenHBand="0" w:firstRowFirstColumn="0" w:firstRowLastColumn="0" w:lastRowFirstColumn="0" w:lastRowLastColumn="0"/>
            </w:pPr>
            <w:r w:rsidRPr="00CA5E0E">
              <w:t>Extremely</w:t>
            </w:r>
            <w:r w:rsidRPr="00CA5E0E">
              <w:br/>
              <w:t>important</w:t>
            </w:r>
          </w:p>
        </w:tc>
      </w:tr>
      <w:tr w:rsidRPr="00CA5E0E" w:rsidR="00752E5C" w:rsidTr="00384EFD" w14:paraId="65FBAF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CA5E0E" w:rsidR="00752E5C" w:rsidP="00384EFD" w:rsidRDefault="00752E5C" w14:paraId="34E78293" w14:textId="77777777">
            <w:pPr>
              <w:rPr>
                <w:rFonts w:cs="Times New Roman"/>
                <w:color w:val="auto"/>
              </w:rPr>
            </w:pPr>
            <w:r w:rsidRPr="00CA5E0E">
              <w:rPr>
                <w:rFonts w:cs="Times New Roman"/>
                <w:color w:val="auto"/>
              </w:rPr>
              <w:t>Actions help support the local community</w:t>
            </w:r>
          </w:p>
        </w:tc>
        <w:tc>
          <w:tcPr>
            <w:tcW w:w="500" w:type="pct"/>
          </w:tcPr>
          <w:p w:rsidRPr="00CA5E0E" w:rsidR="00752E5C" w:rsidP="00384EFD" w:rsidRDefault="00752E5C" w14:paraId="3089242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52E5C" w:rsidP="00384EFD" w:rsidRDefault="00752E5C" w14:paraId="183CFBC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52E5C" w:rsidP="00384EFD" w:rsidRDefault="00752E5C" w14:paraId="7694EF8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52E5C" w:rsidP="00384EFD" w:rsidRDefault="00752E5C" w14:paraId="4AB67BF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52E5C" w:rsidP="00384EFD" w:rsidRDefault="00752E5C" w14:paraId="55BD9B4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384EFD" w14:paraId="3DC3EF3D" w14:textId="77777777">
        <w:tc>
          <w:tcPr>
            <w:cnfStyle w:val="001000000000" w:firstRow="0" w:lastRow="0" w:firstColumn="1" w:lastColumn="0" w:oddVBand="0" w:evenVBand="0" w:oddHBand="0" w:evenHBand="0" w:firstRowFirstColumn="0" w:firstRowLastColumn="0" w:lastRowFirstColumn="0" w:lastRowLastColumn="0"/>
            <w:tcW w:w="2500" w:type="pct"/>
          </w:tcPr>
          <w:p w:rsidRPr="00CA5E0E" w:rsidR="00752E5C" w:rsidP="00384EFD" w:rsidRDefault="00752E5C" w14:paraId="037ACD93" w14:textId="77777777">
            <w:pPr>
              <w:rPr>
                <w:rFonts w:cs="Times New Roman"/>
                <w:color w:val="auto"/>
              </w:rPr>
            </w:pPr>
            <w:r w:rsidRPr="00CA5E0E">
              <w:rPr>
                <w:rFonts w:cs="Times New Roman"/>
                <w:color w:val="auto"/>
              </w:rPr>
              <w:t>Actions will protect natural resources at [site]</w:t>
            </w:r>
          </w:p>
        </w:tc>
        <w:tc>
          <w:tcPr>
            <w:tcW w:w="500" w:type="pct"/>
          </w:tcPr>
          <w:p w:rsidRPr="00CA5E0E" w:rsidR="00752E5C" w:rsidP="00384EFD" w:rsidRDefault="00752E5C" w14:paraId="192D3D8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52E5C" w:rsidP="00384EFD" w:rsidRDefault="00752E5C" w14:paraId="779EDFB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52E5C" w:rsidP="00384EFD" w:rsidRDefault="00752E5C" w14:paraId="24F9C16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52E5C" w:rsidP="00384EFD" w:rsidRDefault="00752E5C" w14:paraId="1C7E712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52E5C" w:rsidP="00384EFD" w:rsidRDefault="00752E5C" w14:paraId="39C7B6F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384EFD" w14:paraId="32F7F2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CA5E0E" w:rsidR="00752E5C" w:rsidP="00384EFD" w:rsidRDefault="00752E5C" w14:paraId="20BDBD25" w14:textId="77777777">
            <w:pPr>
              <w:rPr>
                <w:rFonts w:cs="Times New Roman"/>
                <w:color w:val="auto"/>
              </w:rPr>
            </w:pPr>
            <w:r w:rsidRPr="00CA5E0E">
              <w:rPr>
                <w:rFonts w:cs="Times New Roman"/>
                <w:color w:val="auto"/>
              </w:rPr>
              <w:t>I trust in the decisions of [site] manager</w:t>
            </w:r>
          </w:p>
        </w:tc>
        <w:tc>
          <w:tcPr>
            <w:tcW w:w="500" w:type="pct"/>
          </w:tcPr>
          <w:p w:rsidRPr="00CA5E0E" w:rsidR="00752E5C" w:rsidP="00384EFD" w:rsidRDefault="00752E5C" w14:paraId="2A0E00F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52E5C" w:rsidP="00384EFD" w:rsidRDefault="00752E5C" w14:paraId="764708D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52E5C" w:rsidP="00384EFD" w:rsidRDefault="00752E5C" w14:paraId="1E2B4AD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52E5C" w:rsidP="00384EFD" w:rsidRDefault="00752E5C" w14:paraId="7DE3FEF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52E5C" w:rsidP="00384EFD" w:rsidRDefault="00752E5C" w14:paraId="2EBA0FA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384EFD" w14:paraId="78538770" w14:textId="77777777">
        <w:tc>
          <w:tcPr>
            <w:cnfStyle w:val="001000000000" w:firstRow="0" w:lastRow="0" w:firstColumn="1" w:lastColumn="0" w:oddVBand="0" w:evenVBand="0" w:oddHBand="0" w:evenHBand="0" w:firstRowFirstColumn="0" w:firstRowLastColumn="0" w:lastRowFirstColumn="0" w:lastRowLastColumn="0"/>
            <w:tcW w:w="2500" w:type="pct"/>
          </w:tcPr>
          <w:p w:rsidRPr="00CA5E0E" w:rsidR="00752E5C" w:rsidP="00384EFD" w:rsidRDefault="00752E5C" w14:paraId="6D13A1FC" w14:textId="77777777">
            <w:pPr>
              <w:rPr>
                <w:rFonts w:cs="Times New Roman"/>
                <w:color w:val="auto"/>
              </w:rPr>
            </w:pPr>
            <w:r w:rsidRPr="00CA5E0E">
              <w:rPr>
                <w:rFonts w:cs="Times New Roman"/>
                <w:color w:val="auto"/>
              </w:rPr>
              <w:t>I understand the objectives of a proposed management action</w:t>
            </w:r>
          </w:p>
        </w:tc>
        <w:tc>
          <w:tcPr>
            <w:tcW w:w="500" w:type="pct"/>
          </w:tcPr>
          <w:p w:rsidRPr="00CA5E0E" w:rsidR="00752E5C" w:rsidP="00384EFD" w:rsidRDefault="00752E5C" w14:paraId="253A2C5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52E5C" w:rsidP="00384EFD" w:rsidRDefault="00752E5C" w14:paraId="43C4FAA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52E5C" w:rsidP="00384EFD" w:rsidRDefault="00752E5C" w14:paraId="76D1813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52E5C" w:rsidP="00384EFD" w:rsidRDefault="00752E5C" w14:paraId="5E57B21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52E5C" w:rsidP="00384EFD" w:rsidRDefault="00752E5C" w14:paraId="6557E75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384EFD" w14:paraId="780550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CA5E0E" w:rsidR="00752E5C" w:rsidP="00384EFD" w:rsidRDefault="00752E5C" w14:paraId="377FDDC8" w14:textId="77777777">
            <w:pPr>
              <w:rPr>
                <w:rFonts w:cs="Times New Roman"/>
                <w:color w:val="auto"/>
              </w:rPr>
            </w:pPr>
            <w:r w:rsidRPr="00CA5E0E">
              <w:rPr>
                <w:rFonts w:cs="Times New Roman"/>
                <w:color w:val="auto"/>
              </w:rPr>
              <w:t>Science plays a role in management decisions</w:t>
            </w:r>
          </w:p>
        </w:tc>
        <w:tc>
          <w:tcPr>
            <w:tcW w:w="500" w:type="pct"/>
          </w:tcPr>
          <w:p w:rsidRPr="00CA5E0E" w:rsidR="00752E5C" w:rsidP="00384EFD" w:rsidRDefault="00752E5C" w14:paraId="3F6C128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52E5C" w:rsidP="00384EFD" w:rsidRDefault="00752E5C" w14:paraId="300EB85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52E5C" w:rsidP="00384EFD" w:rsidRDefault="00752E5C" w14:paraId="3FC243B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52E5C" w:rsidP="00384EFD" w:rsidRDefault="00752E5C" w14:paraId="1AAC64C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52E5C" w:rsidP="00384EFD" w:rsidRDefault="00752E5C" w14:paraId="62A1E61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384EFD" w14:paraId="41A0E50E" w14:textId="77777777">
        <w:tc>
          <w:tcPr>
            <w:cnfStyle w:val="001000000000" w:firstRow="0" w:lastRow="0" w:firstColumn="1" w:lastColumn="0" w:oddVBand="0" w:evenVBand="0" w:oddHBand="0" w:evenHBand="0" w:firstRowFirstColumn="0" w:firstRowLastColumn="0" w:lastRowFirstColumn="0" w:lastRowLastColumn="0"/>
            <w:tcW w:w="2500" w:type="pct"/>
          </w:tcPr>
          <w:p w:rsidRPr="00CA5E0E" w:rsidR="00752E5C" w:rsidP="00384EFD" w:rsidRDefault="00752E5C" w14:paraId="7EF9D51C" w14:textId="77777777">
            <w:pPr>
              <w:rPr>
                <w:rFonts w:cs="Times New Roman"/>
                <w:color w:val="auto"/>
              </w:rPr>
            </w:pPr>
            <w:r w:rsidRPr="00CA5E0E">
              <w:rPr>
                <w:rFonts w:cs="Times New Roman"/>
                <w:color w:val="auto"/>
              </w:rPr>
              <w:t>The decision is based on economic consequences</w:t>
            </w:r>
          </w:p>
        </w:tc>
        <w:tc>
          <w:tcPr>
            <w:tcW w:w="500" w:type="pct"/>
          </w:tcPr>
          <w:p w:rsidRPr="00CA5E0E" w:rsidR="00752E5C" w:rsidP="00384EFD" w:rsidRDefault="00752E5C" w14:paraId="5171912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52E5C" w:rsidP="00384EFD" w:rsidRDefault="00752E5C" w14:paraId="0CD95F8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52E5C" w:rsidP="00384EFD" w:rsidRDefault="00752E5C" w14:paraId="0A319A6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52E5C" w:rsidP="00384EFD" w:rsidRDefault="00752E5C" w14:paraId="2BFD204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52E5C" w:rsidP="00384EFD" w:rsidRDefault="00752E5C" w14:paraId="28CC533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384EFD" w14:paraId="4631E8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CA5E0E" w:rsidR="00752E5C" w:rsidP="00384EFD" w:rsidRDefault="00752E5C" w14:paraId="54802AE4" w14:textId="77777777">
            <w:pPr>
              <w:rPr>
                <w:rFonts w:cs="Times New Roman"/>
                <w:color w:val="auto"/>
              </w:rPr>
            </w:pPr>
            <w:r w:rsidRPr="00CA5E0E">
              <w:rPr>
                <w:rFonts w:cs="Times New Roman"/>
                <w:color w:val="auto"/>
              </w:rPr>
              <w:t>The decision is based on environmental consequences</w:t>
            </w:r>
          </w:p>
        </w:tc>
        <w:tc>
          <w:tcPr>
            <w:tcW w:w="500" w:type="pct"/>
          </w:tcPr>
          <w:p w:rsidRPr="00CA5E0E" w:rsidR="00752E5C" w:rsidP="00384EFD" w:rsidRDefault="00752E5C" w14:paraId="53FA60B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52E5C" w:rsidP="00384EFD" w:rsidRDefault="00752E5C" w14:paraId="475E32C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52E5C" w:rsidP="00384EFD" w:rsidRDefault="00752E5C" w14:paraId="03CF3A1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52E5C" w:rsidP="00384EFD" w:rsidRDefault="00752E5C" w14:paraId="3FF43B8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52E5C" w:rsidP="00384EFD" w:rsidRDefault="00752E5C" w14:paraId="179B91B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384EFD" w14:paraId="797D32F9" w14:textId="77777777">
        <w:tc>
          <w:tcPr>
            <w:cnfStyle w:val="001000000000" w:firstRow="0" w:lastRow="0" w:firstColumn="1" w:lastColumn="0" w:oddVBand="0" w:evenVBand="0" w:oddHBand="0" w:evenHBand="0" w:firstRowFirstColumn="0" w:firstRowLastColumn="0" w:lastRowFirstColumn="0" w:lastRowLastColumn="0"/>
            <w:tcW w:w="2500" w:type="pct"/>
          </w:tcPr>
          <w:p w:rsidRPr="00CA5E0E" w:rsidR="00752E5C" w:rsidP="00384EFD" w:rsidRDefault="00752E5C" w14:paraId="03BB14B3" w14:textId="77777777">
            <w:pPr>
              <w:rPr>
                <w:rFonts w:cs="Times New Roman"/>
                <w:color w:val="auto"/>
              </w:rPr>
            </w:pPr>
            <w:r w:rsidRPr="00CA5E0E">
              <w:rPr>
                <w:rFonts w:cs="Times New Roman"/>
                <w:color w:val="auto"/>
              </w:rPr>
              <w:t>The decision maintains access for recreation</w:t>
            </w:r>
          </w:p>
        </w:tc>
        <w:tc>
          <w:tcPr>
            <w:tcW w:w="500" w:type="pct"/>
          </w:tcPr>
          <w:p w:rsidRPr="00CA5E0E" w:rsidR="00752E5C" w:rsidP="00384EFD" w:rsidRDefault="00752E5C" w14:paraId="3B15CFA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52E5C" w:rsidP="00384EFD" w:rsidRDefault="00752E5C" w14:paraId="4ECCDF9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52E5C" w:rsidP="00384EFD" w:rsidRDefault="00752E5C" w14:paraId="24AB539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52E5C" w:rsidP="00384EFD" w:rsidRDefault="00752E5C" w14:paraId="5BB3961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52E5C" w:rsidP="00384EFD" w:rsidRDefault="00752E5C" w14:paraId="1392957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384EFD" w14:paraId="49366F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CA5E0E" w:rsidR="00752E5C" w:rsidP="00384EFD" w:rsidRDefault="00752E5C" w14:paraId="53196980" w14:textId="77777777">
            <w:pPr>
              <w:rPr>
                <w:rFonts w:cs="Times New Roman"/>
                <w:color w:val="auto"/>
              </w:rPr>
            </w:pPr>
            <w:r w:rsidRPr="00CA5E0E">
              <w:rPr>
                <w:rFonts w:cs="Times New Roman"/>
                <w:color w:val="auto"/>
              </w:rPr>
              <w:t>The decision protects natural resources over human use</w:t>
            </w:r>
          </w:p>
        </w:tc>
        <w:tc>
          <w:tcPr>
            <w:tcW w:w="500" w:type="pct"/>
          </w:tcPr>
          <w:p w:rsidRPr="00CA5E0E" w:rsidR="00752E5C" w:rsidP="00384EFD" w:rsidRDefault="00752E5C" w14:paraId="10F134A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0" w:type="pct"/>
          </w:tcPr>
          <w:p w:rsidRPr="00CA5E0E" w:rsidR="00752E5C" w:rsidP="00384EFD" w:rsidRDefault="00752E5C" w14:paraId="107EE79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00" w:type="pct"/>
          </w:tcPr>
          <w:p w:rsidRPr="00CA5E0E" w:rsidR="00752E5C" w:rsidP="00384EFD" w:rsidRDefault="00752E5C" w14:paraId="6F87EA7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00" w:type="pct"/>
          </w:tcPr>
          <w:p w:rsidRPr="00CA5E0E" w:rsidR="00752E5C" w:rsidP="00384EFD" w:rsidRDefault="00752E5C" w14:paraId="4C3ACA2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00" w:type="pct"/>
          </w:tcPr>
          <w:p w:rsidRPr="00CA5E0E" w:rsidR="00752E5C" w:rsidP="00384EFD" w:rsidRDefault="00752E5C" w14:paraId="066AC5E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bookmarkEnd w:id="216"/>
    </w:tbl>
    <w:p w:rsidR="009E3FF0" w:rsidRDefault="009E3FF0" w14:paraId="65C6CD52" w14:textId="77777777">
      <w:pPr>
        <w:rPr>
          <w:color w:val="auto"/>
        </w:rPr>
      </w:pPr>
    </w:p>
    <w:p w:rsidR="009E3FF0" w:rsidRDefault="009E3FF0" w14:paraId="5401CEF5" w14:textId="77777777">
      <w:pPr>
        <w:rPr>
          <w:color w:val="auto"/>
        </w:rPr>
      </w:pPr>
      <w:r>
        <w:rPr>
          <w:color w:val="auto"/>
        </w:rPr>
        <w:br w:type="page"/>
      </w:r>
    </w:p>
    <w:p w:rsidRPr="00CA5E0E" w:rsidR="00752E5C" w:rsidP="001A62B8" w:rsidRDefault="00752E5C" w14:paraId="7D8FE08B" w14:textId="77777777">
      <w:pPr>
        <w:pStyle w:val="Heading4"/>
        <w:numPr>
          <w:ilvl w:val="0"/>
          <w:numId w:val="81"/>
        </w:numPr>
        <w:rPr>
          <w:color w:val="auto"/>
        </w:rPr>
      </w:pPr>
    </w:p>
    <w:p w:rsidRPr="00CA5E0E" w:rsidR="00752E5C" w:rsidP="00752E5C" w:rsidRDefault="00752E5C" w14:paraId="32694628" w14:textId="77777777">
      <w:pPr>
        <w:ind w:right="-216"/>
        <w:rPr>
          <w:rFonts w:eastAsia="Times New Roman" w:cs="Times New Roman"/>
          <w:color w:val="auto"/>
        </w:rPr>
      </w:pPr>
      <w:r w:rsidRPr="00CA5E0E">
        <w:rPr>
          <w:rFonts w:cs="Times New Roman"/>
          <w:color w:val="auto"/>
        </w:rPr>
        <w:t xml:space="preserve">In your opinion, how does each of the following recreational activities impact the natural environment of [site]? </w:t>
      </w:r>
      <w:r w:rsidRPr="00CA5E0E">
        <w:rPr>
          <w:rFonts w:eastAsia="Times New Roman" w:cs="Times New Roman"/>
          <w:color w:val="auto"/>
        </w:rPr>
        <w:t xml:space="preserve">Please circle </w:t>
      </w:r>
      <w:r w:rsidRPr="00CA5E0E">
        <w:rPr>
          <w:rFonts w:eastAsia="Times New Roman" w:cs="Times New Roman"/>
          <w:b/>
          <w:color w:val="auto"/>
        </w:rPr>
        <w:t>one</w:t>
      </w:r>
      <w:r w:rsidRPr="00CA5E0E">
        <w:rPr>
          <w:rFonts w:eastAsia="Times New Roman" w:cs="Times New Roman"/>
          <w:color w:val="auto"/>
        </w:rPr>
        <w:t xml:space="preserve"> for each activity.</w:t>
      </w:r>
    </w:p>
    <w:tbl>
      <w:tblPr>
        <w:tblStyle w:val="SmallTable"/>
        <w:tblW w:w="0" w:type="auto"/>
        <w:tblLook w:val="04A0" w:firstRow="1" w:lastRow="0" w:firstColumn="1" w:lastColumn="0" w:noHBand="0" w:noVBand="1"/>
      </w:tblPr>
      <w:tblGrid>
        <w:gridCol w:w="4320"/>
        <w:gridCol w:w="1025"/>
        <w:gridCol w:w="1025"/>
        <w:gridCol w:w="1133"/>
        <w:gridCol w:w="1138"/>
        <w:gridCol w:w="1133"/>
      </w:tblGrid>
      <w:tr w:rsidRPr="00CA5E0E" w:rsidR="00752E5C" w:rsidTr="00384EFD" w14:paraId="404D307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752E5C" w:rsidP="008614EA" w:rsidRDefault="00752E5C" w14:paraId="0BB5354A" w14:textId="77777777"/>
        </w:tc>
        <w:tc>
          <w:tcPr>
            <w:tcW w:w="1025" w:type="dxa"/>
          </w:tcPr>
          <w:p w:rsidRPr="00CA5E0E" w:rsidR="00752E5C" w:rsidP="008614EA" w:rsidRDefault="00752E5C" w14:paraId="41CA19AC" w14:textId="77777777">
            <w:pPr>
              <w:cnfStyle w:val="100000000000" w:firstRow="1" w:lastRow="0" w:firstColumn="0" w:lastColumn="0" w:oddVBand="0" w:evenVBand="0" w:oddHBand="0" w:evenHBand="0" w:firstRowFirstColumn="0" w:firstRowLastColumn="0" w:lastRowFirstColumn="0" w:lastRowLastColumn="0"/>
            </w:pPr>
            <w:r w:rsidRPr="00CA5E0E">
              <w:t>No</w:t>
            </w:r>
            <w:r w:rsidRPr="00CA5E0E">
              <w:br/>
              <w:t>Impact</w:t>
            </w:r>
          </w:p>
        </w:tc>
        <w:tc>
          <w:tcPr>
            <w:tcW w:w="1025" w:type="dxa"/>
          </w:tcPr>
          <w:p w:rsidRPr="00CA5E0E" w:rsidR="00752E5C" w:rsidP="008614EA" w:rsidRDefault="00752E5C" w14:paraId="0147A166" w14:textId="77777777">
            <w:pPr>
              <w:cnfStyle w:val="100000000000" w:firstRow="1" w:lastRow="0" w:firstColumn="0" w:lastColumn="0" w:oddVBand="0" w:evenVBand="0" w:oddHBand="0" w:evenHBand="0" w:firstRowFirstColumn="0" w:firstRowLastColumn="0" w:lastRowFirstColumn="0" w:lastRowLastColumn="0"/>
            </w:pPr>
            <w:r w:rsidRPr="00CA5E0E">
              <w:t>Low</w:t>
            </w:r>
            <w:r w:rsidRPr="00CA5E0E">
              <w:br/>
              <w:t>Impact</w:t>
            </w:r>
          </w:p>
        </w:tc>
        <w:tc>
          <w:tcPr>
            <w:tcW w:w="1133" w:type="dxa"/>
          </w:tcPr>
          <w:p w:rsidRPr="00CA5E0E" w:rsidR="00752E5C" w:rsidP="008614EA" w:rsidRDefault="00752E5C" w14:paraId="3407653A" w14:textId="77777777">
            <w:pPr>
              <w:cnfStyle w:val="100000000000" w:firstRow="1" w:lastRow="0" w:firstColumn="0" w:lastColumn="0" w:oddVBand="0" w:evenVBand="0" w:oddHBand="0" w:evenHBand="0" w:firstRowFirstColumn="0" w:firstRowLastColumn="0" w:lastRowFirstColumn="0" w:lastRowLastColumn="0"/>
            </w:pPr>
            <w:r w:rsidRPr="00CA5E0E">
              <w:t>Moderate</w:t>
            </w:r>
            <w:r w:rsidRPr="00CA5E0E">
              <w:br/>
              <w:t>Impact</w:t>
            </w:r>
          </w:p>
        </w:tc>
        <w:tc>
          <w:tcPr>
            <w:tcW w:w="1138" w:type="dxa"/>
          </w:tcPr>
          <w:p w:rsidRPr="00CA5E0E" w:rsidR="00752E5C" w:rsidP="008614EA" w:rsidRDefault="00752E5C" w14:paraId="1AC32B21" w14:textId="77777777">
            <w:pPr>
              <w:cnfStyle w:val="100000000000" w:firstRow="1" w:lastRow="0" w:firstColumn="0" w:lastColumn="0" w:oddVBand="0" w:evenVBand="0" w:oddHBand="0" w:evenHBand="0" w:firstRowFirstColumn="0" w:firstRowLastColumn="0" w:lastRowFirstColumn="0" w:lastRowLastColumn="0"/>
            </w:pPr>
            <w:r w:rsidRPr="00CA5E0E">
              <w:t>High</w:t>
            </w:r>
            <w:r w:rsidRPr="00CA5E0E">
              <w:br/>
              <w:t>Impact</w:t>
            </w:r>
          </w:p>
        </w:tc>
        <w:tc>
          <w:tcPr>
            <w:tcW w:w="1133" w:type="dxa"/>
          </w:tcPr>
          <w:p w:rsidRPr="00CA5E0E" w:rsidR="00752E5C" w:rsidP="008614EA" w:rsidRDefault="00752E5C" w14:paraId="4C5A53C9" w14:textId="77777777">
            <w:pPr>
              <w:cnfStyle w:val="100000000000" w:firstRow="1" w:lastRow="0" w:firstColumn="0" w:lastColumn="0" w:oddVBand="0" w:evenVBand="0" w:oddHBand="0" w:evenHBand="0" w:firstRowFirstColumn="0" w:firstRowLastColumn="0" w:lastRowFirstColumn="0" w:lastRowLastColumn="0"/>
              <w:rPr>
                <w:b w:val="0"/>
              </w:rPr>
            </w:pPr>
            <w:r w:rsidRPr="00CA5E0E">
              <w:rPr>
                <w:rFonts w:eastAsia="Arial"/>
              </w:rPr>
              <w:t>Don’t</w:t>
            </w:r>
            <w:r w:rsidRPr="00CA5E0E">
              <w:rPr>
                <w:rFonts w:eastAsia="Arial"/>
              </w:rPr>
              <w:br/>
              <w:t>Know /</w:t>
            </w:r>
            <w:r w:rsidRPr="00CA5E0E">
              <w:rPr>
                <w:rFonts w:eastAsia="Arial"/>
              </w:rPr>
              <w:br/>
              <w:t>Not sure</w:t>
            </w:r>
          </w:p>
        </w:tc>
      </w:tr>
      <w:tr w:rsidRPr="00CA5E0E" w:rsidR="00752E5C" w:rsidTr="00384EFD" w14:paraId="0D54045F" w14:textId="7777777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4320" w:type="dxa"/>
          </w:tcPr>
          <w:p w:rsidRPr="00CA5E0E" w:rsidR="00752E5C" w:rsidP="008614EA" w:rsidRDefault="00270CAD" w14:paraId="6C48BFFC" w14:textId="0920936F">
            <w:pPr>
              <w:rPr>
                <w:rFonts w:cs="Times New Roman"/>
                <w:color w:val="auto"/>
              </w:rPr>
            </w:pPr>
            <w:r w:rsidRPr="00CA5E0E">
              <w:rPr>
                <w:rFonts w:cs="Times New Roman"/>
                <w:color w:val="auto"/>
              </w:rPr>
              <w:t>[list of activities]</w:t>
            </w:r>
          </w:p>
        </w:tc>
        <w:tc>
          <w:tcPr>
            <w:tcW w:w="1025" w:type="dxa"/>
          </w:tcPr>
          <w:p w:rsidRPr="00CA5E0E" w:rsidR="00752E5C" w:rsidP="008614EA" w:rsidRDefault="00752E5C" w14:paraId="3DFA0B5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25" w:type="dxa"/>
          </w:tcPr>
          <w:p w:rsidRPr="00CA5E0E" w:rsidR="00752E5C" w:rsidP="008614EA" w:rsidRDefault="00752E5C" w14:paraId="3C9154D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133" w:type="dxa"/>
          </w:tcPr>
          <w:p w:rsidRPr="00CA5E0E" w:rsidR="00752E5C" w:rsidP="008614EA" w:rsidRDefault="00752E5C" w14:paraId="2E70358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138" w:type="dxa"/>
          </w:tcPr>
          <w:p w:rsidRPr="00CA5E0E" w:rsidR="00752E5C" w:rsidP="008614EA" w:rsidRDefault="00752E5C" w14:paraId="21C1BD0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133" w:type="dxa"/>
          </w:tcPr>
          <w:p w:rsidRPr="00CA5E0E" w:rsidR="00752E5C" w:rsidP="008614EA" w:rsidRDefault="00A2394A" w14:paraId="207D989A" w14:textId="4F514AEB">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Pr="00CA5E0E" w:rsidR="00752E5C" w:rsidP="001A62B8" w:rsidRDefault="00752E5C" w14:paraId="6B385B5E" w14:textId="77777777">
      <w:pPr>
        <w:pStyle w:val="Heading4"/>
        <w:numPr>
          <w:ilvl w:val="0"/>
          <w:numId w:val="81"/>
        </w:numPr>
        <w:rPr>
          <w:color w:val="auto"/>
        </w:rPr>
      </w:pPr>
    </w:p>
    <w:p w:rsidRPr="00CA5E0E" w:rsidR="00752E5C" w:rsidP="00752E5C" w:rsidRDefault="00752E5C" w14:paraId="6C162174" w14:textId="77777777">
      <w:pPr>
        <w:ind w:right="-216"/>
        <w:rPr>
          <w:rFonts w:eastAsia="Times New Roman" w:cs="Times New Roman"/>
          <w:color w:val="auto"/>
        </w:rPr>
      </w:pPr>
      <w:r w:rsidRPr="00CA5E0E">
        <w:rPr>
          <w:rFonts w:eastAsia="Times New Roman" w:cs="Times New Roman"/>
          <w:color w:val="auto"/>
        </w:rPr>
        <w:t xml:space="preserve">Please rate how appropriate you feel the following activities are in [site]. Please circle </w:t>
      </w:r>
      <w:r w:rsidRPr="00CA5E0E">
        <w:rPr>
          <w:rFonts w:eastAsia="Times New Roman" w:cs="Times New Roman"/>
          <w:b/>
          <w:color w:val="auto"/>
        </w:rPr>
        <w:t>one</w:t>
      </w:r>
      <w:r w:rsidRPr="00CA5E0E">
        <w:rPr>
          <w:rFonts w:eastAsia="Times New Roman" w:cs="Times New Roman"/>
          <w:color w:val="auto"/>
        </w:rPr>
        <w:t xml:space="preserve"> for each activity.</w:t>
      </w:r>
    </w:p>
    <w:tbl>
      <w:tblPr>
        <w:tblStyle w:val="SmallTable"/>
        <w:tblW w:w="5010" w:type="pct"/>
        <w:tblLook w:val="00A0" w:firstRow="1" w:lastRow="0" w:firstColumn="1" w:lastColumn="0" w:noHBand="0" w:noVBand="0"/>
      </w:tblPr>
      <w:tblGrid>
        <w:gridCol w:w="4575"/>
        <w:gridCol w:w="1105"/>
        <w:gridCol w:w="1105"/>
        <w:gridCol w:w="1105"/>
        <w:gridCol w:w="1105"/>
        <w:gridCol w:w="1105"/>
      </w:tblGrid>
      <w:tr w:rsidRPr="00CA5E0E" w:rsidR="00752E5C" w:rsidTr="00384EFD" w14:paraId="2893E6D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pct"/>
          </w:tcPr>
          <w:p w:rsidRPr="00CA5E0E" w:rsidR="00752E5C" w:rsidP="008614EA" w:rsidRDefault="00752E5C" w14:paraId="280E462B" w14:textId="77777777">
            <w:pPr>
              <w:rPr>
                <w:rFonts w:eastAsia="Times New Roman" w:cs="Times New Roman"/>
                <w:color w:val="auto"/>
              </w:rPr>
            </w:pPr>
          </w:p>
        </w:tc>
        <w:tc>
          <w:tcPr>
            <w:tcW w:w="547" w:type="pct"/>
          </w:tcPr>
          <w:p w:rsidRPr="00CA5E0E" w:rsidR="00752E5C" w:rsidP="00D06EEC" w:rsidRDefault="00752E5C" w14:paraId="46A6B02B" w14:textId="77777777">
            <w:pPr>
              <w:cnfStyle w:val="100000000000" w:firstRow="1" w:lastRow="0" w:firstColumn="0" w:lastColumn="0" w:oddVBand="0" w:evenVBand="0" w:oddHBand="0" w:evenHBand="0" w:firstRowFirstColumn="0" w:firstRowLastColumn="0" w:lastRowFirstColumn="0" w:lastRowLastColumn="0"/>
            </w:pPr>
            <w:r w:rsidRPr="00CA5E0E">
              <w:t>Not at all</w:t>
            </w:r>
            <w:r w:rsidRPr="00CA5E0E">
              <w:br/>
              <w:t>appropriate</w:t>
            </w:r>
          </w:p>
        </w:tc>
        <w:tc>
          <w:tcPr>
            <w:tcW w:w="547" w:type="pct"/>
          </w:tcPr>
          <w:p w:rsidRPr="00CA5E0E" w:rsidR="00752E5C" w:rsidP="00D06EEC" w:rsidRDefault="00752E5C" w14:paraId="03C14594"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appropriate</w:t>
            </w:r>
          </w:p>
        </w:tc>
        <w:tc>
          <w:tcPr>
            <w:tcW w:w="547" w:type="pct"/>
          </w:tcPr>
          <w:p w:rsidRPr="00CA5E0E" w:rsidR="00752E5C" w:rsidP="00D06EEC" w:rsidRDefault="00752E5C" w14:paraId="2896FE15"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appropriate</w:t>
            </w:r>
          </w:p>
        </w:tc>
        <w:tc>
          <w:tcPr>
            <w:tcW w:w="547" w:type="pct"/>
          </w:tcPr>
          <w:p w:rsidRPr="00CA5E0E" w:rsidR="00752E5C" w:rsidP="00D06EEC" w:rsidRDefault="00752E5C" w14:paraId="439E31C3"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appropriate</w:t>
            </w:r>
          </w:p>
        </w:tc>
        <w:tc>
          <w:tcPr>
            <w:tcW w:w="547" w:type="pct"/>
          </w:tcPr>
          <w:p w:rsidRPr="00CA5E0E" w:rsidR="00752E5C" w:rsidP="00D06EEC" w:rsidRDefault="00752E5C" w14:paraId="26E7E048" w14:textId="77777777">
            <w:pPr>
              <w:cnfStyle w:val="100000000000" w:firstRow="1" w:lastRow="0" w:firstColumn="0" w:lastColumn="0" w:oddVBand="0" w:evenVBand="0" w:oddHBand="0" w:evenHBand="0" w:firstRowFirstColumn="0" w:firstRowLastColumn="0" w:lastRowFirstColumn="0" w:lastRowLastColumn="0"/>
            </w:pPr>
            <w:r w:rsidRPr="00CA5E0E">
              <w:t>Extremely</w:t>
            </w:r>
            <w:r w:rsidRPr="00CA5E0E">
              <w:br/>
              <w:t>appropriate</w:t>
            </w:r>
          </w:p>
        </w:tc>
      </w:tr>
      <w:tr w:rsidRPr="00CA5E0E" w:rsidR="00752E5C" w:rsidTr="00384EFD" w14:paraId="252656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pct"/>
          </w:tcPr>
          <w:p w:rsidRPr="00CA5E0E" w:rsidR="00752E5C" w:rsidP="00D06EEC" w:rsidRDefault="00752E5C" w14:paraId="4D0BF19E" w14:textId="16D1534B">
            <w:pPr>
              <w:rPr>
                <w:rFonts w:eastAsia="Times New Roman" w:cs="Times New Roman"/>
                <w:color w:val="auto"/>
              </w:rPr>
            </w:pPr>
            <w:r w:rsidRPr="00CA5E0E">
              <w:rPr>
                <w:rFonts w:eastAsia="Times New Roman" w:cs="Times New Roman"/>
                <w:color w:val="auto"/>
              </w:rPr>
              <w:t>[site-specific list of activities (</w:t>
            </w:r>
            <w:r w:rsidRPr="00CA5E0E" w:rsidR="00D06EEC">
              <w:rPr>
                <w:rFonts w:eastAsia="Times New Roman" w:cs="Times New Roman"/>
                <w:color w:val="auto"/>
              </w:rPr>
              <w:t>e.g., bicycling on trails, playing Frisbee, sunbathing)</w:t>
            </w:r>
            <w:r w:rsidRPr="00CA5E0E">
              <w:rPr>
                <w:rFonts w:eastAsia="Times New Roman" w:cs="Times New Roman"/>
                <w:color w:val="auto"/>
              </w:rPr>
              <w:t>]</w:t>
            </w:r>
          </w:p>
        </w:tc>
        <w:tc>
          <w:tcPr>
            <w:tcW w:w="547" w:type="pct"/>
          </w:tcPr>
          <w:p w:rsidRPr="00CA5E0E" w:rsidR="00752E5C" w:rsidP="008614EA" w:rsidRDefault="00752E5C" w14:paraId="5E410B9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47" w:type="pct"/>
          </w:tcPr>
          <w:p w:rsidRPr="00CA5E0E" w:rsidR="00752E5C" w:rsidP="008614EA" w:rsidRDefault="00752E5C" w14:paraId="0067A8B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547" w:type="pct"/>
          </w:tcPr>
          <w:p w:rsidRPr="00CA5E0E" w:rsidR="00752E5C" w:rsidP="008614EA" w:rsidRDefault="00752E5C" w14:paraId="23BFE85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47" w:type="pct"/>
          </w:tcPr>
          <w:p w:rsidRPr="00CA5E0E" w:rsidR="00752E5C" w:rsidP="008614EA" w:rsidRDefault="00752E5C" w14:paraId="1441417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47" w:type="pct"/>
          </w:tcPr>
          <w:p w:rsidRPr="00CA5E0E" w:rsidR="00752E5C" w:rsidP="008614EA" w:rsidRDefault="00752E5C" w14:paraId="2679AE7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752E5C" w:rsidP="001A62B8" w:rsidRDefault="00752E5C" w14:paraId="5944D1D7" w14:textId="77777777">
      <w:pPr>
        <w:pStyle w:val="Heading4"/>
        <w:numPr>
          <w:ilvl w:val="0"/>
          <w:numId w:val="81"/>
        </w:numPr>
        <w:rPr>
          <w:color w:val="auto"/>
        </w:rPr>
      </w:pPr>
    </w:p>
    <w:p w:rsidRPr="00CA5E0E" w:rsidR="00752E5C" w:rsidP="00752E5C" w:rsidRDefault="00752E5C" w14:paraId="4F37222F" w14:textId="77777777">
      <w:pPr>
        <w:rPr>
          <w:rFonts w:cs="Times New Roman"/>
          <w:color w:val="auto"/>
        </w:rPr>
      </w:pPr>
      <w:r w:rsidRPr="00CA5E0E">
        <w:rPr>
          <w:rFonts w:cs="Times New Roman"/>
          <w:color w:val="auto"/>
        </w:rPr>
        <w:t>In your opinion, how important is it to protect each of the following attributes or resources at [site]? Please circle one number for each.</w:t>
      </w:r>
    </w:p>
    <w:p w:rsidRPr="00CA5E0E" w:rsidR="00752E5C" w:rsidP="00752E5C" w:rsidRDefault="00752E5C" w14:paraId="112742E3" w14:textId="77777777">
      <w:pPr>
        <w:rPr>
          <w:color w:val="auto"/>
        </w:rPr>
      </w:pPr>
      <w:r w:rsidRPr="00CA5E0E">
        <w:rPr>
          <w:color w:val="auto"/>
        </w:rPr>
        <w:t>OR</w:t>
      </w:r>
    </w:p>
    <w:p w:rsidRPr="00CA5E0E" w:rsidR="00752E5C" w:rsidP="00752E5C" w:rsidRDefault="00752E5C" w14:paraId="2A3DC1D4" w14:textId="534FEF03">
      <w:pPr>
        <w:rPr>
          <w:rFonts w:cs="Times New Roman"/>
          <w:color w:val="auto"/>
        </w:rPr>
      </w:pPr>
      <w:r w:rsidRPr="00CA5E0E">
        <w:rPr>
          <w:rFonts w:cs="Times New Roman"/>
          <w:color w:val="auto"/>
        </w:rPr>
        <w:t xml:space="preserve">It is the U.S. </w:t>
      </w:r>
      <w:r w:rsidR="00C714E2">
        <w:rPr>
          <w:rFonts w:cs="Times New Roman"/>
          <w:color w:val="auto"/>
        </w:rPr>
        <w:t>Fish &amp;</w:t>
      </w:r>
      <w:r w:rsidRPr="00CA5E0E">
        <w:rPr>
          <w:rFonts w:cs="Times New Roman"/>
          <w:color w:val="auto"/>
        </w:rPr>
        <w:t xml:space="preserve"> Wildlife Service’s responsibility to protect </w:t>
      </w:r>
      <w:r w:rsidRPr="00CA5E0E" w:rsidR="007B18CA">
        <w:rPr>
          <w:color w:val="auto"/>
        </w:rPr>
        <w:t>[site]</w:t>
      </w:r>
      <w:r w:rsidRPr="00CA5E0E">
        <w:rPr>
          <w:rFonts w:cs="Times New Roman"/>
          <w:color w:val="auto"/>
        </w:rPr>
        <w:t>’s natural and cultural resources and the visitor experiences that depend on these resources or attributes. How important is the protection of the following to you? Please circle one number for each resource or attribute.</w:t>
      </w:r>
    </w:p>
    <w:tbl>
      <w:tblPr>
        <w:tblStyle w:val="SmallTable"/>
        <w:tblW w:w="5065" w:type="pct"/>
        <w:tblLook w:val="04A0" w:firstRow="1" w:lastRow="0" w:firstColumn="1" w:lastColumn="0" w:noHBand="0" w:noVBand="1"/>
      </w:tblPr>
      <w:tblGrid>
        <w:gridCol w:w="4177"/>
        <w:gridCol w:w="1205"/>
        <w:gridCol w:w="1176"/>
        <w:gridCol w:w="1327"/>
        <w:gridCol w:w="1176"/>
        <w:gridCol w:w="1150"/>
      </w:tblGrid>
      <w:tr w:rsidRPr="00CA5E0E" w:rsidR="00752E5C" w:rsidTr="006245A6" w14:paraId="156458E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45" w:type="pct"/>
          </w:tcPr>
          <w:p w:rsidRPr="00CA5E0E" w:rsidR="00752E5C" w:rsidP="00C13F8A" w:rsidRDefault="00752E5C" w14:paraId="1E41A0CF" w14:textId="77777777">
            <w:r w:rsidRPr="00CA5E0E">
              <w:t>Resource/attribute</w:t>
            </w:r>
          </w:p>
        </w:tc>
        <w:tc>
          <w:tcPr>
            <w:tcW w:w="590" w:type="pct"/>
          </w:tcPr>
          <w:p w:rsidRPr="00CA5E0E" w:rsidR="00752E5C" w:rsidP="00C13F8A" w:rsidRDefault="00752E5C" w14:paraId="56C2E0EA" w14:textId="3BCA7BED">
            <w:pPr>
              <w:cnfStyle w:val="100000000000" w:firstRow="1" w:lastRow="0" w:firstColumn="0" w:lastColumn="0" w:oddVBand="0" w:evenVBand="0" w:oddHBand="0" w:evenHBand="0" w:firstRowFirstColumn="0" w:firstRowLastColumn="0" w:lastRowFirstColumn="0" w:lastRowLastColumn="0"/>
            </w:pPr>
            <w:r w:rsidRPr="00CA5E0E">
              <w:t>Not at all</w:t>
            </w:r>
            <w:r w:rsidR="0034019A">
              <w:br/>
              <w:t>important</w:t>
            </w:r>
          </w:p>
        </w:tc>
        <w:tc>
          <w:tcPr>
            <w:tcW w:w="576" w:type="pct"/>
          </w:tcPr>
          <w:p w:rsidRPr="00CA5E0E" w:rsidR="00752E5C" w:rsidP="00C13F8A" w:rsidRDefault="00752E5C" w14:paraId="0D3B684C"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important</w:t>
            </w:r>
          </w:p>
        </w:tc>
        <w:tc>
          <w:tcPr>
            <w:tcW w:w="650" w:type="pct"/>
          </w:tcPr>
          <w:p w:rsidRPr="00CA5E0E" w:rsidR="00752E5C" w:rsidP="00C13F8A" w:rsidRDefault="00752E5C" w14:paraId="3B1CE5AE"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important</w:t>
            </w:r>
          </w:p>
        </w:tc>
        <w:tc>
          <w:tcPr>
            <w:tcW w:w="576" w:type="pct"/>
          </w:tcPr>
          <w:p w:rsidRPr="00CA5E0E" w:rsidR="00752E5C" w:rsidP="00C13F8A" w:rsidRDefault="00752E5C" w14:paraId="5EA41548"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important</w:t>
            </w:r>
          </w:p>
        </w:tc>
        <w:tc>
          <w:tcPr>
            <w:tcW w:w="563" w:type="pct"/>
          </w:tcPr>
          <w:p w:rsidRPr="00CA5E0E" w:rsidR="00752E5C" w:rsidP="00C13F8A" w:rsidRDefault="00752E5C" w14:paraId="57D15986" w14:textId="77777777">
            <w:pPr>
              <w:cnfStyle w:val="100000000000" w:firstRow="1" w:lastRow="0" w:firstColumn="0" w:lastColumn="0" w:oddVBand="0" w:evenVBand="0" w:oddHBand="0" w:evenHBand="0" w:firstRowFirstColumn="0" w:firstRowLastColumn="0" w:lastRowFirstColumn="0" w:lastRowLastColumn="0"/>
            </w:pPr>
            <w:r w:rsidRPr="00CA5E0E">
              <w:t>Extremely</w:t>
            </w:r>
            <w:r w:rsidRPr="00CA5E0E">
              <w:br/>
              <w:t>important</w:t>
            </w:r>
          </w:p>
        </w:tc>
      </w:tr>
      <w:tr w:rsidRPr="00CA5E0E" w:rsidR="00752E5C" w:rsidTr="006245A6" w14:paraId="2BF625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rsidRPr="00CA5E0E" w:rsidR="00752E5C" w:rsidP="008614EA" w:rsidRDefault="00752E5C" w14:paraId="45B25221" w14:textId="77777777">
            <w:pPr>
              <w:rPr>
                <w:rFonts w:eastAsia="Times New Roman" w:cs="Times New Roman"/>
                <w:color w:val="auto"/>
              </w:rPr>
            </w:pPr>
            <w:r w:rsidRPr="00CA5E0E">
              <w:rPr>
                <w:rFonts w:eastAsia="Times New Roman" w:cs="Times New Roman"/>
                <w:color w:val="auto"/>
              </w:rPr>
              <w:t>[area-specific list of resources/attributes]</w:t>
            </w:r>
          </w:p>
        </w:tc>
        <w:tc>
          <w:tcPr>
            <w:tcW w:w="590" w:type="pct"/>
          </w:tcPr>
          <w:p w:rsidRPr="00CA5E0E" w:rsidR="00752E5C" w:rsidP="008614EA" w:rsidRDefault="00752E5C" w14:paraId="6505A42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76" w:type="pct"/>
          </w:tcPr>
          <w:p w:rsidRPr="00CA5E0E" w:rsidR="00752E5C" w:rsidP="008614EA" w:rsidRDefault="00752E5C" w14:paraId="2476BEF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650" w:type="pct"/>
          </w:tcPr>
          <w:p w:rsidRPr="00CA5E0E" w:rsidR="00752E5C" w:rsidP="008614EA" w:rsidRDefault="00752E5C" w14:paraId="7A89B57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76" w:type="pct"/>
          </w:tcPr>
          <w:p w:rsidRPr="00CA5E0E" w:rsidR="00752E5C" w:rsidP="008614EA" w:rsidRDefault="00752E5C" w14:paraId="10029F7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63" w:type="pct"/>
          </w:tcPr>
          <w:p w:rsidRPr="00CA5E0E" w:rsidR="00752E5C" w:rsidP="008614EA" w:rsidRDefault="00752E5C" w14:paraId="4FAC9C5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6245A6" w14:paraId="0CA9F7B9" w14:textId="77777777">
        <w:tc>
          <w:tcPr>
            <w:cnfStyle w:val="001000000000" w:firstRow="0" w:lastRow="0" w:firstColumn="1" w:lastColumn="0" w:oddVBand="0" w:evenVBand="0" w:oddHBand="0" w:evenHBand="0" w:firstRowFirstColumn="0" w:firstRowLastColumn="0" w:lastRowFirstColumn="0" w:lastRowLastColumn="0"/>
            <w:tcW w:w="2045" w:type="pct"/>
          </w:tcPr>
          <w:p w:rsidRPr="00CA5E0E" w:rsidR="00752E5C" w:rsidP="008614EA" w:rsidRDefault="00752E5C" w14:paraId="1D00B158" w14:textId="77777777">
            <w:pPr>
              <w:rPr>
                <w:rFonts w:eastAsia="Times New Roman" w:cs="Times New Roman"/>
                <w:color w:val="auto"/>
              </w:rPr>
            </w:pPr>
            <w:r w:rsidRPr="00CA5E0E">
              <w:rPr>
                <w:rFonts w:eastAsia="Times New Roman" w:cs="Times New Roman"/>
                <w:color w:val="auto"/>
              </w:rPr>
              <w:t>Interpretive/informational programs</w:t>
            </w:r>
          </w:p>
        </w:tc>
        <w:tc>
          <w:tcPr>
            <w:tcW w:w="590" w:type="pct"/>
          </w:tcPr>
          <w:p w:rsidRPr="00CA5E0E" w:rsidR="00752E5C" w:rsidP="008614EA" w:rsidRDefault="00752E5C" w14:paraId="3EA0385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76" w:type="pct"/>
          </w:tcPr>
          <w:p w:rsidRPr="00CA5E0E" w:rsidR="00752E5C" w:rsidP="008614EA" w:rsidRDefault="00752E5C" w14:paraId="239D298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650" w:type="pct"/>
          </w:tcPr>
          <w:p w:rsidRPr="00CA5E0E" w:rsidR="00752E5C" w:rsidP="008614EA" w:rsidRDefault="00752E5C" w14:paraId="5F4E2EE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76" w:type="pct"/>
          </w:tcPr>
          <w:p w:rsidRPr="00CA5E0E" w:rsidR="00752E5C" w:rsidP="008614EA" w:rsidRDefault="00752E5C" w14:paraId="556A231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63" w:type="pct"/>
          </w:tcPr>
          <w:p w:rsidRPr="00CA5E0E" w:rsidR="00752E5C" w:rsidP="008614EA" w:rsidRDefault="00752E5C" w14:paraId="63D20F8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6245A6" w14:paraId="0BAD48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rsidRPr="00CA5E0E" w:rsidR="00752E5C" w:rsidP="008614EA" w:rsidRDefault="00752E5C" w14:paraId="6F913398" w14:textId="77777777">
            <w:pPr>
              <w:rPr>
                <w:rFonts w:eastAsia="Times New Roman" w:cs="Times New Roman"/>
                <w:color w:val="auto"/>
              </w:rPr>
            </w:pPr>
            <w:r w:rsidRPr="00CA5E0E">
              <w:rPr>
                <w:rFonts w:eastAsia="Times New Roman" w:cs="Times New Roman"/>
                <w:color w:val="auto"/>
              </w:rPr>
              <w:t>Clean water</w:t>
            </w:r>
          </w:p>
        </w:tc>
        <w:tc>
          <w:tcPr>
            <w:tcW w:w="590" w:type="pct"/>
          </w:tcPr>
          <w:p w:rsidRPr="00CA5E0E" w:rsidR="00752E5C" w:rsidP="008614EA" w:rsidRDefault="00752E5C" w14:paraId="307541A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76" w:type="pct"/>
          </w:tcPr>
          <w:p w:rsidRPr="00CA5E0E" w:rsidR="00752E5C" w:rsidP="008614EA" w:rsidRDefault="00752E5C" w14:paraId="1D65ACF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650" w:type="pct"/>
          </w:tcPr>
          <w:p w:rsidRPr="00CA5E0E" w:rsidR="00752E5C" w:rsidP="008614EA" w:rsidRDefault="00752E5C" w14:paraId="60A96A2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76" w:type="pct"/>
          </w:tcPr>
          <w:p w:rsidRPr="00CA5E0E" w:rsidR="00752E5C" w:rsidP="008614EA" w:rsidRDefault="00752E5C" w14:paraId="5E594B2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63" w:type="pct"/>
          </w:tcPr>
          <w:p w:rsidRPr="00CA5E0E" w:rsidR="00752E5C" w:rsidP="008614EA" w:rsidRDefault="00752E5C" w14:paraId="22A4145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6245A6" w14:paraId="26228B15" w14:textId="77777777">
        <w:tc>
          <w:tcPr>
            <w:cnfStyle w:val="001000000000" w:firstRow="0" w:lastRow="0" w:firstColumn="1" w:lastColumn="0" w:oddVBand="0" w:evenVBand="0" w:oddHBand="0" w:evenHBand="0" w:firstRowFirstColumn="0" w:firstRowLastColumn="0" w:lastRowFirstColumn="0" w:lastRowLastColumn="0"/>
            <w:tcW w:w="2045" w:type="pct"/>
          </w:tcPr>
          <w:p w:rsidRPr="00CA5E0E" w:rsidR="00752E5C" w:rsidP="008614EA" w:rsidRDefault="00752E5C" w14:paraId="11BA1972" w14:textId="77777777">
            <w:pPr>
              <w:rPr>
                <w:rFonts w:eastAsia="Times New Roman" w:cs="Times New Roman"/>
                <w:color w:val="auto"/>
              </w:rPr>
            </w:pPr>
            <w:r w:rsidRPr="00CA5E0E">
              <w:rPr>
                <w:rFonts w:eastAsia="Times New Roman" w:cs="Times New Roman"/>
                <w:color w:val="auto"/>
              </w:rPr>
              <w:t>Clean air</w:t>
            </w:r>
          </w:p>
        </w:tc>
        <w:tc>
          <w:tcPr>
            <w:tcW w:w="590" w:type="pct"/>
          </w:tcPr>
          <w:p w:rsidRPr="00CA5E0E" w:rsidR="00752E5C" w:rsidP="008614EA" w:rsidRDefault="00752E5C" w14:paraId="2B6EDB7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76" w:type="pct"/>
          </w:tcPr>
          <w:p w:rsidRPr="00CA5E0E" w:rsidR="00752E5C" w:rsidP="008614EA" w:rsidRDefault="00752E5C" w14:paraId="56E749A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650" w:type="pct"/>
          </w:tcPr>
          <w:p w:rsidRPr="00CA5E0E" w:rsidR="00752E5C" w:rsidP="008614EA" w:rsidRDefault="00752E5C" w14:paraId="0200DC6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76" w:type="pct"/>
          </w:tcPr>
          <w:p w:rsidRPr="00CA5E0E" w:rsidR="00752E5C" w:rsidP="008614EA" w:rsidRDefault="00752E5C" w14:paraId="7613AA9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63" w:type="pct"/>
          </w:tcPr>
          <w:p w:rsidRPr="00CA5E0E" w:rsidR="00752E5C" w:rsidP="008614EA" w:rsidRDefault="00752E5C" w14:paraId="6B83460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6245A6" w14:paraId="7EDF81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rsidRPr="00CA5E0E" w:rsidR="00752E5C" w:rsidP="008614EA" w:rsidRDefault="00752E5C" w14:paraId="163E66F1" w14:textId="77777777">
            <w:pPr>
              <w:rPr>
                <w:rFonts w:eastAsia="Times New Roman" w:cs="Times New Roman"/>
                <w:color w:val="auto"/>
              </w:rPr>
            </w:pPr>
            <w:r w:rsidRPr="00CA5E0E">
              <w:rPr>
                <w:rFonts w:eastAsia="Times New Roman" w:cs="Times New Roman"/>
                <w:color w:val="auto"/>
              </w:rPr>
              <w:t>Scenic views</w:t>
            </w:r>
          </w:p>
        </w:tc>
        <w:tc>
          <w:tcPr>
            <w:tcW w:w="590" w:type="pct"/>
          </w:tcPr>
          <w:p w:rsidRPr="00CA5E0E" w:rsidR="00752E5C" w:rsidP="008614EA" w:rsidRDefault="00752E5C" w14:paraId="72FFFBD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76" w:type="pct"/>
          </w:tcPr>
          <w:p w:rsidRPr="00CA5E0E" w:rsidR="00752E5C" w:rsidP="008614EA" w:rsidRDefault="00752E5C" w14:paraId="616E8F6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650" w:type="pct"/>
          </w:tcPr>
          <w:p w:rsidRPr="00CA5E0E" w:rsidR="00752E5C" w:rsidP="008614EA" w:rsidRDefault="00752E5C" w14:paraId="6981145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76" w:type="pct"/>
          </w:tcPr>
          <w:p w:rsidRPr="00CA5E0E" w:rsidR="00752E5C" w:rsidP="008614EA" w:rsidRDefault="00752E5C" w14:paraId="17F68CA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63" w:type="pct"/>
          </w:tcPr>
          <w:p w:rsidRPr="00CA5E0E" w:rsidR="00752E5C" w:rsidP="008614EA" w:rsidRDefault="00752E5C" w14:paraId="687F835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6245A6" w14:paraId="377BA087" w14:textId="77777777">
        <w:tc>
          <w:tcPr>
            <w:cnfStyle w:val="001000000000" w:firstRow="0" w:lastRow="0" w:firstColumn="1" w:lastColumn="0" w:oddVBand="0" w:evenVBand="0" w:oddHBand="0" w:evenHBand="0" w:firstRowFirstColumn="0" w:firstRowLastColumn="0" w:lastRowFirstColumn="0" w:lastRowLastColumn="0"/>
            <w:tcW w:w="2045" w:type="pct"/>
          </w:tcPr>
          <w:p w:rsidRPr="00CA5E0E" w:rsidR="00752E5C" w:rsidP="008614EA" w:rsidRDefault="00752E5C" w14:paraId="5F7E52C3" w14:textId="77777777">
            <w:pPr>
              <w:rPr>
                <w:rFonts w:eastAsia="Times New Roman" w:cs="Times New Roman"/>
                <w:color w:val="auto"/>
              </w:rPr>
            </w:pPr>
            <w:r w:rsidRPr="00CA5E0E">
              <w:rPr>
                <w:rFonts w:eastAsia="Times New Roman" w:cs="Times New Roman"/>
                <w:color w:val="auto"/>
              </w:rPr>
              <w:t>Solitude</w:t>
            </w:r>
          </w:p>
        </w:tc>
        <w:tc>
          <w:tcPr>
            <w:tcW w:w="590" w:type="pct"/>
          </w:tcPr>
          <w:p w:rsidRPr="00CA5E0E" w:rsidR="00752E5C" w:rsidP="008614EA" w:rsidRDefault="00752E5C" w14:paraId="0C39F45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76" w:type="pct"/>
          </w:tcPr>
          <w:p w:rsidRPr="00CA5E0E" w:rsidR="00752E5C" w:rsidP="008614EA" w:rsidRDefault="00752E5C" w14:paraId="2660280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650" w:type="pct"/>
          </w:tcPr>
          <w:p w:rsidRPr="00CA5E0E" w:rsidR="00752E5C" w:rsidP="008614EA" w:rsidRDefault="00752E5C" w14:paraId="51EBFCF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76" w:type="pct"/>
          </w:tcPr>
          <w:p w:rsidRPr="00CA5E0E" w:rsidR="00752E5C" w:rsidP="008614EA" w:rsidRDefault="00752E5C" w14:paraId="65537B1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63" w:type="pct"/>
          </w:tcPr>
          <w:p w:rsidRPr="00CA5E0E" w:rsidR="00752E5C" w:rsidP="008614EA" w:rsidRDefault="00752E5C" w14:paraId="4EA5535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6245A6" w14:paraId="25E73F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rsidRPr="00CA5E0E" w:rsidR="00752E5C" w:rsidP="008614EA" w:rsidRDefault="00752E5C" w14:paraId="1CCA260C" w14:textId="77777777">
            <w:pPr>
              <w:rPr>
                <w:rFonts w:eastAsia="Times New Roman" w:cs="Times New Roman"/>
                <w:color w:val="auto"/>
              </w:rPr>
            </w:pPr>
            <w:r w:rsidRPr="00CA5E0E">
              <w:rPr>
                <w:rFonts w:eastAsia="Times New Roman" w:cs="Times New Roman"/>
                <w:color w:val="auto"/>
              </w:rPr>
              <w:t>Natural quiet/sounds of nature</w:t>
            </w:r>
          </w:p>
        </w:tc>
        <w:tc>
          <w:tcPr>
            <w:tcW w:w="590" w:type="pct"/>
          </w:tcPr>
          <w:p w:rsidRPr="00CA5E0E" w:rsidR="00752E5C" w:rsidP="008614EA" w:rsidRDefault="00752E5C" w14:paraId="12226D6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76" w:type="pct"/>
          </w:tcPr>
          <w:p w:rsidRPr="00CA5E0E" w:rsidR="00752E5C" w:rsidP="008614EA" w:rsidRDefault="00752E5C" w14:paraId="4DCB05F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650" w:type="pct"/>
          </w:tcPr>
          <w:p w:rsidRPr="00CA5E0E" w:rsidR="00752E5C" w:rsidP="008614EA" w:rsidRDefault="00752E5C" w14:paraId="00B0CBD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76" w:type="pct"/>
          </w:tcPr>
          <w:p w:rsidRPr="00CA5E0E" w:rsidR="00752E5C" w:rsidP="008614EA" w:rsidRDefault="00752E5C" w14:paraId="1989D62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63" w:type="pct"/>
          </w:tcPr>
          <w:p w:rsidRPr="00CA5E0E" w:rsidR="00752E5C" w:rsidP="008614EA" w:rsidRDefault="00752E5C" w14:paraId="57E922C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6245A6" w14:paraId="3E5CFBF8" w14:textId="77777777">
        <w:tc>
          <w:tcPr>
            <w:cnfStyle w:val="001000000000" w:firstRow="0" w:lastRow="0" w:firstColumn="1" w:lastColumn="0" w:oddVBand="0" w:evenVBand="0" w:oddHBand="0" w:evenHBand="0" w:firstRowFirstColumn="0" w:firstRowLastColumn="0" w:lastRowFirstColumn="0" w:lastRowLastColumn="0"/>
            <w:tcW w:w="2045" w:type="pct"/>
          </w:tcPr>
          <w:p w:rsidRPr="00CA5E0E" w:rsidR="00752E5C" w:rsidP="008614EA" w:rsidRDefault="00752E5C" w14:paraId="3371BF5C" w14:textId="77777777">
            <w:pPr>
              <w:rPr>
                <w:rFonts w:eastAsia="Times New Roman" w:cs="Times New Roman"/>
                <w:color w:val="auto"/>
              </w:rPr>
            </w:pPr>
            <w:r w:rsidRPr="00CA5E0E">
              <w:rPr>
                <w:rFonts w:eastAsia="Times New Roman" w:cs="Times New Roman"/>
                <w:color w:val="auto"/>
              </w:rPr>
              <w:t>Native plants</w:t>
            </w:r>
          </w:p>
        </w:tc>
        <w:tc>
          <w:tcPr>
            <w:tcW w:w="590" w:type="pct"/>
          </w:tcPr>
          <w:p w:rsidRPr="00CA5E0E" w:rsidR="00752E5C" w:rsidP="008614EA" w:rsidRDefault="00752E5C" w14:paraId="2DC6E8B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76" w:type="pct"/>
          </w:tcPr>
          <w:p w:rsidRPr="00CA5E0E" w:rsidR="00752E5C" w:rsidP="008614EA" w:rsidRDefault="00752E5C" w14:paraId="42DB7CF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650" w:type="pct"/>
          </w:tcPr>
          <w:p w:rsidRPr="00CA5E0E" w:rsidR="00752E5C" w:rsidP="008614EA" w:rsidRDefault="00752E5C" w14:paraId="7955F58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576" w:type="pct"/>
          </w:tcPr>
          <w:p w:rsidRPr="00CA5E0E" w:rsidR="00752E5C" w:rsidP="008614EA" w:rsidRDefault="00752E5C" w14:paraId="71BA430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563" w:type="pct"/>
          </w:tcPr>
          <w:p w:rsidRPr="00CA5E0E" w:rsidR="00752E5C" w:rsidP="008614EA" w:rsidRDefault="00752E5C" w14:paraId="11A9E90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752E5C" w:rsidTr="006245A6" w14:paraId="73B645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5" w:type="pct"/>
          </w:tcPr>
          <w:p w:rsidRPr="00CA5E0E" w:rsidR="00752E5C" w:rsidP="008614EA" w:rsidRDefault="00752E5C" w14:paraId="103B37CE" w14:textId="77777777">
            <w:pPr>
              <w:rPr>
                <w:rFonts w:eastAsia="Times New Roman" w:cs="Times New Roman"/>
                <w:color w:val="auto"/>
              </w:rPr>
            </w:pPr>
            <w:r w:rsidRPr="00CA5E0E">
              <w:rPr>
                <w:rFonts w:eastAsia="Times New Roman" w:cs="Times New Roman"/>
                <w:color w:val="auto"/>
              </w:rPr>
              <w:t>Wildlife</w:t>
            </w:r>
          </w:p>
        </w:tc>
        <w:tc>
          <w:tcPr>
            <w:tcW w:w="590" w:type="pct"/>
          </w:tcPr>
          <w:p w:rsidRPr="00CA5E0E" w:rsidR="00752E5C" w:rsidP="008614EA" w:rsidRDefault="00752E5C" w14:paraId="4AD8A41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76" w:type="pct"/>
          </w:tcPr>
          <w:p w:rsidRPr="00CA5E0E" w:rsidR="00752E5C" w:rsidP="008614EA" w:rsidRDefault="00752E5C" w14:paraId="741BE06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650" w:type="pct"/>
          </w:tcPr>
          <w:p w:rsidRPr="00CA5E0E" w:rsidR="00752E5C" w:rsidP="008614EA" w:rsidRDefault="00752E5C" w14:paraId="6C7D4F7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576" w:type="pct"/>
          </w:tcPr>
          <w:p w:rsidRPr="00CA5E0E" w:rsidR="00752E5C" w:rsidP="008614EA" w:rsidRDefault="00752E5C" w14:paraId="1E5DBBE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563" w:type="pct"/>
          </w:tcPr>
          <w:p w:rsidRPr="00CA5E0E" w:rsidR="00752E5C" w:rsidP="008614EA" w:rsidRDefault="00752E5C" w14:paraId="0CFD7D2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bl>
    <w:p w:rsidR="00966D74" w:rsidRDefault="00966D74" w14:paraId="129D954E" w14:textId="77777777">
      <w:pPr>
        <w:rPr>
          <w:color w:val="auto"/>
        </w:rPr>
      </w:pPr>
      <w:bookmarkStart w:name="_Toc447018663" w:id="217"/>
      <w:bookmarkStart w:name="_Toc447018659" w:id="218"/>
      <w:bookmarkStart w:name="_Toc447018658" w:id="219"/>
    </w:p>
    <w:p w:rsidR="00966D74" w:rsidRDefault="00966D74" w14:paraId="344390E7" w14:textId="77777777">
      <w:pPr>
        <w:rPr>
          <w:color w:val="auto"/>
        </w:rPr>
      </w:pPr>
      <w:r>
        <w:rPr>
          <w:color w:val="auto"/>
        </w:rPr>
        <w:br w:type="page"/>
      </w:r>
    </w:p>
    <w:p w:rsidRPr="00CA5E0E" w:rsidR="00752E5C" w:rsidP="001A62B8" w:rsidRDefault="00752E5C" w14:paraId="77929A07" w14:textId="77777777">
      <w:pPr>
        <w:pStyle w:val="Heading4"/>
        <w:numPr>
          <w:ilvl w:val="0"/>
          <w:numId w:val="81"/>
        </w:numPr>
        <w:rPr>
          <w:color w:val="auto"/>
        </w:rPr>
      </w:pPr>
    </w:p>
    <w:p w:rsidRPr="00CA5E0E" w:rsidR="00752E5C" w:rsidP="00752E5C" w:rsidRDefault="00752E5C" w14:paraId="75D9F53C" w14:textId="77777777">
      <w:pPr>
        <w:rPr>
          <w:rFonts w:cs="Times New Roman"/>
          <w:color w:val="auto"/>
        </w:rPr>
      </w:pPr>
      <w:r w:rsidRPr="00CA5E0E">
        <w:rPr>
          <w:rFonts w:cs="Times New Roman"/>
          <w:color w:val="auto"/>
        </w:rPr>
        <w:t>How do you expect visitation trends in the next 10 years will impact transportation needs at [site]? If you don’t know the answer, select “Don’t Know.”</w:t>
      </w:r>
    </w:p>
    <w:tbl>
      <w:tblPr>
        <w:tblStyle w:val="SmallTable"/>
        <w:tblW w:w="9397" w:type="dxa"/>
        <w:tblLook w:val="01E0" w:firstRow="1" w:lastRow="1" w:firstColumn="1" w:lastColumn="1" w:noHBand="0" w:noVBand="0"/>
      </w:tblPr>
      <w:tblGrid>
        <w:gridCol w:w="5475"/>
        <w:gridCol w:w="980"/>
        <w:gridCol w:w="981"/>
        <w:gridCol w:w="980"/>
        <w:gridCol w:w="981"/>
      </w:tblGrid>
      <w:tr w:rsidRPr="00CA5E0E" w:rsidR="00752E5C" w:rsidTr="006245A6" w14:paraId="7D2FFF3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75" w:type="dxa"/>
          </w:tcPr>
          <w:p w:rsidRPr="00CA5E0E" w:rsidR="00752E5C" w:rsidP="008614EA" w:rsidRDefault="00752E5C" w14:paraId="45A2006C" w14:textId="77777777"/>
        </w:tc>
        <w:tc>
          <w:tcPr>
            <w:tcW w:w="980" w:type="dxa"/>
          </w:tcPr>
          <w:p w:rsidRPr="00CA5E0E" w:rsidR="00752E5C" w:rsidP="008614EA" w:rsidRDefault="00752E5C" w14:paraId="72F71236" w14:textId="77777777">
            <w:pPr>
              <w:cnfStyle w:val="100000000000" w:firstRow="1" w:lastRow="0" w:firstColumn="0" w:lastColumn="0" w:oddVBand="0" w:evenVBand="0" w:oddHBand="0" w:evenHBand="0" w:firstRowFirstColumn="0" w:firstRowLastColumn="0" w:lastRowFirstColumn="0" w:lastRowLastColumn="0"/>
            </w:pPr>
            <w:r w:rsidRPr="00CA5E0E">
              <w:t>Increase</w:t>
            </w:r>
            <w:r w:rsidRPr="00CA5E0E">
              <w:br/>
              <w:t>Need</w:t>
            </w:r>
          </w:p>
        </w:tc>
        <w:tc>
          <w:tcPr>
            <w:tcW w:w="981" w:type="dxa"/>
          </w:tcPr>
          <w:p w:rsidRPr="00CA5E0E" w:rsidR="00752E5C" w:rsidP="008614EA" w:rsidRDefault="00752E5C" w14:paraId="0B829FCD" w14:textId="77777777">
            <w:pPr>
              <w:cnfStyle w:val="100000000000" w:firstRow="1" w:lastRow="0" w:firstColumn="0" w:lastColumn="0" w:oddVBand="0" w:evenVBand="0" w:oddHBand="0" w:evenHBand="0" w:firstRowFirstColumn="0" w:firstRowLastColumn="0" w:lastRowFirstColumn="0" w:lastRowLastColumn="0"/>
            </w:pPr>
            <w:r w:rsidRPr="00CA5E0E">
              <w:t>Decrease</w:t>
            </w:r>
            <w:r w:rsidRPr="00CA5E0E">
              <w:br/>
              <w:t>Need</w:t>
            </w:r>
          </w:p>
        </w:tc>
        <w:tc>
          <w:tcPr>
            <w:tcW w:w="980" w:type="dxa"/>
          </w:tcPr>
          <w:p w:rsidRPr="00CA5E0E" w:rsidR="00752E5C" w:rsidP="008614EA" w:rsidRDefault="00752E5C" w14:paraId="2D392A74"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981" w:type="dxa"/>
          </w:tcPr>
          <w:p w:rsidRPr="00CA5E0E" w:rsidR="00752E5C" w:rsidP="008614EA" w:rsidRDefault="00752E5C" w14:paraId="051E79B6" w14:textId="77777777">
            <w:pPr>
              <w:cnfStyle w:val="100000000000" w:firstRow="1" w:lastRow="0" w:firstColumn="0" w:lastColumn="0" w:oddVBand="0" w:evenVBand="0" w:oddHBand="0" w:evenHBand="0" w:firstRowFirstColumn="0" w:firstRowLastColumn="0" w:lastRowFirstColumn="0" w:lastRowLastColumn="0"/>
            </w:pPr>
            <w:r w:rsidRPr="00CA5E0E">
              <w:t>Don’t</w:t>
            </w:r>
            <w:r w:rsidRPr="00CA5E0E">
              <w:br/>
              <w:t>Know</w:t>
            </w:r>
          </w:p>
        </w:tc>
      </w:tr>
      <w:tr w:rsidRPr="00CA5E0E" w:rsidR="00752E5C" w:rsidTr="006245A6" w14:paraId="285377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5" w:type="dxa"/>
          </w:tcPr>
          <w:p w:rsidRPr="00CA5E0E" w:rsidR="00752E5C" w:rsidP="008614EA" w:rsidRDefault="00752E5C" w14:paraId="355F322E" w14:textId="77777777">
            <w:pPr>
              <w:rPr>
                <w:rFonts w:cs="Times New Roman"/>
                <w:color w:val="auto"/>
              </w:rPr>
            </w:pPr>
            <w:r w:rsidRPr="00CA5E0E">
              <w:rPr>
                <w:rFonts w:cs="Times New Roman"/>
                <w:color w:val="auto"/>
              </w:rPr>
              <w:t>…for paved roadways.</w:t>
            </w:r>
          </w:p>
        </w:tc>
        <w:tc>
          <w:tcPr>
            <w:tcW w:w="980" w:type="dxa"/>
          </w:tcPr>
          <w:p w:rsidRPr="00CA5E0E" w:rsidR="00752E5C" w:rsidP="008614EA" w:rsidRDefault="00752E5C" w14:paraId="2014EDF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5DF9319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0" w:type="dxa"/>
          </w:tcPr>
          <w:p w:rsidRPr="00CA5E0E" w:rsidR="00752E5C" w:rsidP="008614EA" w:rsidRDefault="00752E5C" w14:paraId="3BF004B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01F17CF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752E5C" w:rsidTr="006245A6" w14:paraId="35FFD265" w14:textId="77777777">
        <w:tc>
          <w:tcPr>
            <w:cnfStyle w:val="001000000000" w:firstRow="0" w:lastRow="0" w:firstColumn="1" w:lastColumn="0" w:oddVBand="0" w:evenVBand="0" w:oddHBand="0" w:evenHBand="0" w:firstRowFirstColumn="0" w:firstRowLastColumn="0" w:lastRowFirstColumn="0" w:lastRowLastColumn="0"/>
            <w:tcW w:w="5475" w:type="dxa"/>
          </w:tcPr>
          <w:p w:rsidRPr="00CA5E0E" w:rsidR="00752E5C" w:rsidP="008614EA" w:rsidRDefault="00752E5C" w14:paraId="25179CCF" w14:textId="723185DD">
            <w:pPr>
              <w:rPr>
                <w:rFonts w:cs="Times New Roman"/>
                <w:color w:val="auto"/>
              </w:rPr>
            </w:pPr>
            <w:r w:rsidRPr="00CA5E0E">
              <w:rPr>
                <w:rFonts w:cs="Times New Roman"/>
                <w:color w:val="auto"/>
              </w:rPr>
              <w:t>…for [transportation service</w:t>
            </w:r>
            <w:r w:rsidRPr="00CA5E0E" w:rsidR="00D52120">
              <w:rPr>
                <w:rFonts w:cs="Times New Roman"/>
                <w:color w:val="auto"/>
              </w:rPr>
              <w:t>].</w:t>
            </w:r>
          </w:p>
        </w:tc>
        <w:tc>
          <w:tcPr>
            <w:tcW w:w="980" w:type="dxa"/>
          </w:tcPr>
          <w:p w:rsidRPr="00CA5E0E" w:rsidR="00752E5C" w:rsidP="008614EA" w:rsidRDefault="00752E5C" w14:paraId="15E7702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6AC5DEB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0" w:type="dxa"/>
          </w:tcPr>
          <w:p w:rsidRPr="00CA5E0E" w:rsidR="00752E5C" w:rsidP="008614EA" w:rsidRDefault="00752E5C" w14:paraId="43FE9AF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198C4A0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752E5C" w:rsidTr="006245A6" w14:paraId="5C83FE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5" w:type="dxa"/>
          </w:tcPr>
          <w:p w:rsidRPr="00CA5E0E" w:rsidR="00752E5C" w:rsidP="008614EA" w:rsidRDefault="00752E5C" w14:paraId="323731DA" w14:textId="77777777">
            <w:pPr>
              <w:rPr>
                <w:rFonts w:cs="Times New Roman"/>
                <w:color w:val="auto"/>
              </w:rPr>
            </w:pPr>
            <w:r w:rsidRPr="00CA5E0E">
              <w:rPr>
                <w:rFonts w:cs="Times New Roman"/>
                <w:color w:val="auto"/>
              </w:rPr>
              <w:t>…for multiuse paths/trails</w:t>
            </w:r>
          </w:p>
        </w:tc>
        <w:tc>
          <w:tcPr>
            <w:tcW w:w="980" w:type="dxa"/>
          </w:tcPr>
          <w:p w:rsidRPr="00CA5E0E" w:rsidR="00752E5C" w:rsidP="008614EA" w:rsidRDefault="00752E5C" w14:paraId="0A8044C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75DB2BD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0" w:type="dxa"/>
          </w:tcPr>
          <w:p w:rsidRPr="00CA5E0E" w:rsidR="00752E5C" w:rsidP="008614EA" w:rsidRDefault="00752E5C" w14:paraId="742D644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0C6D69E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752E5C" w:rsidTr="006245A6" w14:paraId="7E0FB198" w14:textId="77777777">
        <w:tc>
          <w:tcPr>
            <w:cnfStyle w:val="001000000000" w:firstRow="0" w:lastRow="0" w:firstColumn="1" w:lastColumn="0" w:oddVBand="0" w:evenVBand="0" w:oddHBand="0" w:evenHBand="0" w:firstRowFirstColumn="0" w:firstRowLastColumn="0" w:lastRowFirstColumn="0" w:lastRowLastColumn="0"/>
            <w:tcW w:w="5475" w:type="dxa"/>
          </w:tcPr>
          <w:p w:rsidRPr="00CA5E0E" w:rsidR="00752E5C" w:rsidP="008614EA" w:rsidRDefault="00752E5C" w14:paraId="4ED320C4" w14:textId="77777777">
            <w:pPr>
              <w:rPr>
                <w:rFonts w:cs="Times New Roman"/>
                <w:color w:val="auto"/>
              </w:rPr>
            </w:pPr>
            <w:r w:rsidRPr="00CA5E0E">
              <w:rPr>
                <w:rFonts w:cs="Times New Roman"/>
                <w:color w:val="auto"/>
              </w:rPr>
              <w:t>…for parking at popular attractions.</w:t>
            </w:r>
          </w:p>
        </w:tc>
        <w:tc>
          <w:tcPr>
            <w:tcW w:w="980" w:type="dxa"/>
          </w:tcPr>
          <w:p w:rsidRPr="00CA5E0E" w:rsidR="00752E5C" w:rsidP="008614EA" w:rsidRDefault="00752E5C" w14:paraId="149CE9A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62BD6FF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0" w:type="dxa"/>
          </w:tcPr>
          <w:p w:rsidRPr="00CA5E0E" w:rsidR="00752E5C" w:rsidP="008614EA" w:rsidRDefault="00752E5C" w14:paraId="187CE93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0B0C9DD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752E5C" w:rsidTr="006245A6" w14:paraId="6D0CF0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5" w:type="dxa"/>
          </w:tcPr>
          <w:p w:rsidRPr="00CA5E0E" w:rsidR="00752E5C" w:rsidP="008614EA" w:rsidRDefault="00752E5C" w14:paraId="3B1CFD6B" w14:textId="77777777">
            <w:pPr>
              <w:rPr>
                <w:rFonts w:cs="Times New Roman"/>
                <w:color w:val="auto"/>
              </w:rPr>
            </w:pPr>
            <w:r w:rsidRPr="00CA5E0E">
              <w:rPr>
                <w:rFonts w:cs="Times New Roman"/>
                <w:color w:val="auto"/>
              </w:rPr>
              <w:t>…to limit use to protect resources and visitors’ experiences.</w:t>
            </w:r>
          </w:p>
        </w:tc>
        <w:tc>
          <w:tcPr>
            <w:tcW w:w="980" w:type="dxa"/>
          </w:tcPr>
          <w:p w:rsidRPr="00CA5E0E" w:rsidR="00752E5C" w:rsidP="008614EA" w:rsidRDefault="00752E5C" w14:paraId="6232CC9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51E0553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0" w:type="dxa"/>
          </w:tcPr>
          <w:p w:rsidRPr="00CA5E0E" w:rsidR="00752E5C" w:rsidP="008614EA" w:rsidRDefault="00752E5C" w14:paraId="2632D37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06E7289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752E5C" w:rsidTr="006245A6" w14:paraId="3F4EC68F" w14:textId="77777777">
        <w:tc>
          <w:tcPr>
            <w:cnfStyle w:val="001000000000" w:firstRow="0" w:lastRow="0" w:firstColumn="1" w:lastColumn="0" w:oddVBand="0" w:evenVBand="0" w:oddHBand="0" w:evenHBand="0" w:firstRowFirstColumn="0" w:firstRowLastColumn="0" w:lastRowFirstColumn="0" w:lastRowLastColumn="0"/>
            <w:tcW w:w="5475" w:type="dxa"/>
          </w:tcPr>
          <w:p w:rsidRPr="00CA5E0E" w:rsidR="00752E5C" w:rsidP="008614EA" w:rsidRDefault="00752E5C" w14:paraId="247B5760" w14:textId="77777777">
            <w:pPr>
              <w:rPr>
                <w:rFonts w:cs="Times New Roman"/>
                <w:color w:val="auto"/>
              </w:rPr>
            </w:pPr>
            <w:r w:rsidRPr="00CA5E0E">
              <w:rPr>
                <w:rFonts w:cs="Times New Roman"/>
                <w:color w:val="auto"/>
              </w:rPr>
              <w:t>…for law enforcement staff.</w:t>
            </w:r>
          </w:p>
        </w:tc>
        <w:tc>
          <w:tcPr>
            <w:tcW w:w="980" w:type="dxa"/>
          </w:tcPr>
          <w:p w:rsidRPr="00CA5E0E" w:rsidR="00752E5C" w:rsidP="008614EA" w:rsidRDefault="00752E5C" w14:paraId="2AD3CEE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1AB4286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0" w:type="dxa"/>
          </w:tcPr>
          <w:p w:rsidRPr="00CA5E0E" w:rsidR="00752E5C" w:rsidP="008614EA" w:rsidRDefault="00752E5C" w14:paraId="0C7F377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077F724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752E5C" w:rsidTr="006245A6" w14:paraId="574673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5" w:type="dxa"/>
          </w:tcPr>
          <w:p w:rsidRPr="00CA5E0E" w:rsidR="00752E5C" w:rsidP="008614EA" w:rsidRDefault="00752E5C" w14:paraId="4C243676" w14:textId="77777777">
            <w:pPr>
              <w:rPr>
                <w:rFonts w:cs="Times New Roman"/>
                <w:color w:val="auto"/>
              </w:rPr>
            </w:pPr>
            <w:r w:rsidRPr="00CA5E0E">
              <w:rPr>
                <w:rFonts w:cs="Times New Roman"/>
                <w:color w:val="auto"/>
              </w:rPr>
              <w:t>… for new alternative modes of transportation within [site]</w:t>
            </w:r>
          </w:p>
        </w:tc>
        <w:tc>
          <w:tcPr>
            <w:tcW w:w="980" w:type="dxa"/>
          </w:tcPr>
          <w:p w:rsidRPr="00CA5E0E" w:rsidR="00752E5C" w:rsidP="008614EA" w:rsidRDefault="00752E5C" w14:paraId="244A36E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4E28A37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0" w:type="dxa"/>
          </w:tcPr>
          <w:p w:rsidRPr="00CA5E0E" w:rsidR="00752E5C" w:rsidP="008614EA" w:rsidRDefault="00752E5C" w14:paraId="0814EA6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257010E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752E5C" w:rsidTr="006245A6" w14:paraId="13961368" w14:textId="77777777">
        <w:tc>
          <w:tcPr>
            <w:cnfStyle w:val="001000000000" w:firstRow="0" w:lastRow="0" w:firstColumn="1" w:lastColumn="0" w:oddVBand="0" w:evenVBand="0" w:oddHBand="0" w:evenHBand="0" w:firstRowFirstColumn="0" w:firstRowLastColumn="0" w:lastRowFirstColumn="0" w:lastRowLastColumn="0"/>
            <w:tcW w:w="5475" w:type="dxa"/>
          </w:tcPr>
          <w:p w:rsidRPr="00CA5E0E" w:rsidR="00752E5C" w:rsidP="008614EA" w:rsidRDefault="00752E5C" w14:paraId="44BD2A5D" w14:textId="77777777">
            <w:pPr>
              <w:rPr>
                <w:rFonts w:cs="Times New Roman"/>
                <w:color w:val="auto"/>
              </w:rPr>
            </w:pPr>
            <w:r w:rsidRPr="00CA5E0E">
              <w:rPr>
                <w:rFonts w:cs="Times New Roman"/>
                <w:color w:val="auto"/>
              </w:rPr>
              <w:t>... Other (Specify mode): ____________________</w:t>
            </w:r>
          </w:p>
        </w:tc>
        <w:tc>
          <w:tcPr>
            <w:tcW w:w="980" w:type="dxa"/>
          </w:tcPr>
          <w:p w:rsidRPr="00CA5E0E" w:rsidR="00752E5C" w:rsidP="008614EA" w:rsidRDefault="00752E5C" w14:paraId="280F014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62B11CA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0" w:type="dxa"/>
          </w:tcPr>
          <w:p w:rsidRPr="00CA5E0E" w:rsidR="00752E5C" w:rsidP="008614EA" w:rsidRDefault="00752E5C" w14:paraId="3FA4B89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981" w:type="dxa"/>
          </w:tcPr>
          <w:p w:rsidRPr="00CA5E0E" w:rsidR="00752E5C" w:rsidP="008614EA" w:rsidRDefault="00752E5C" w14:paraId="2D4A39B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Pr="00CA5E0E" w:rsidR="00752E5C" w:rsidP="001A62B8" w:rsidRDefault="00752E5C" w14:paraId="7F73270A" w14:textId="77777777">
      <w:pPr>
        <w:pStyle w:val="Heading4"/>
        <w:numPr>
          <w:ilvl w:val="0"/>
          <w:numId w:val="81"/>
        </w:numPr>
        <w:rPr>
          <w:color w:val="auto"/>
        </w:rPr>
      </w:pPr>
    </w:p>
    <w:p w:rsidRPr="00CA5E0E" w:rsidR="00752E5C" w:rsidP="00752E5C" w:rsidRDefault="00752E5C" w14:paraId="7FAD958D" w14:textId="130D2A98">
      <w:pPr>
        <w:rPr>
          <w:color w:val="auto"/>
        </w:rPr>
      </w:pPr>
      <w:r w:rsidRPr="00CA5E0E">
        <w:rPr>
          <w:color w:val="auto"/>
        </w:rPr>
        <w:t xml:space="preserve">Would you spend more time at the </w:t>
      </w:r>
      <w:r w:rsidR="0090767E">
        <w:rPr>
          <w:color w:val="auto"/>
        </w:rPr>
        <w:t>[site]</w:t>
      </w:r>
      <w:r w:rsidRPr="00CA5E0E">
        <w:rPr>
          <w:color w:val="auto"/>
        </w:rPr>
        <w:t xml:space="preserve"> [and the surrounding area] if the following were available?</w:t>
      </w:r>
    </w:p>
    <w:tbl>
      <w:tblPr>
        <w:tblStyle w:val="SmallTable"/>
        <w:tblW w:w="0" w:type="auto"/>
        <w:tblLayout w:type="fixed"/>
        <w:tblLook w:val="04A0" w:firstRow="1" w:lastRow="0" w:firstColumn="1" w:lastColumn="0" w:noHBand="0" w:noVBand="1"/>
      </w:tblPr>
      <w:tblGrid>
        <w:gridCol w:w="6543"/>
        <w:gridCol w:w="864"/>
        <w:gridCol w:w="864"/>
        <w:gridCol w:w="864"/>
      </w:tblGrid>
      <w:tr w:rsidRPr="00CA5E0E" w:rsidR="00752E5C" w:rsidTr="006245A6" w14:paraId="4687334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43" w:type="dxa"/>
          </w:tcPr>
          <w:p w:rsidRPr="00CA5E0E" w:rsidR="00752E5C" w:rsidP="008614EA" w:rsidRDefault="00752E5C" w14:paraId="414F4A38" w14:textId="77777777">
            <w:r w:rsidRPr="00CA5E0E">
              <w:t>Options</w:t>
            </w:r>
          </w:p>
        </w:tc>
        <w:tc>
          <w:tcPr>
            <w:tcW w:w="864" w:type="dxa"/>
          </w:tcPr>
          <w:p w:rsidRPr="00CA5E0E" w:rsidR="00752E5C" w:rsidP="008614EA" w:rsidRDefault="00752E5C" w14:paraId="19DF13E6"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Yes</w:t>
            </w:r>
          </w:p>
        </w:tc>
        <w:tc>
          <w:tcPr>
            <w:tcW w:w="864" w:type="dxa"/>
          </w:tcPr>
          <w:p w:rsidRPr="00CA5E0E" w:rsidR="00752E5C" w:rsidP="008614EA" w:rsidRDefault="00752E5C" w14:paraId="1E0B11F5"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No</w:t>
            </w:r>
          </w:p>
        </w:tc>
        <w:tc>
          <w:tcPr>
            <w:tcW w:w="864" w:type="dxa"/>
          </w:tcPr>
          <w:p w:rsidRPr="00CA5E0E" w:rsidR="00752E5C" w:rsidP="008614EA" w:rsidRDefault="00752E5C" w14:paraId="29BCAEB6" w14:textId="77777777">
            <w:pPr>
              <w:cnfStyle w:val="100000000000" w:firstRow="1" w:lastRow="0" w:firstColumn="0" w:lastColumn="0" w:oddVBand="0" w:evenVBand="0" w:oddHBand="0" w:evenHBand="0" w:firstRowFirstColumn="0" w:firstRowLastColumn="0" w:lastRowFirstColumn="0" w:lastRowLastColumn="0"/>
              <w:rPr>
                <w:rFonts w:cs="Times New Roman"/>
              </w:rPr>
            </w:pPr>
            <w:r w:rsidRPr="00CA5E0E">
              <w:rPr>
                <w:rFonts w:eastAsia="Arial"/>
              </w:rPr>
              <w:t>Don’t</w:t>
            </w:r>
            <w:r w:rsidRPr="00CA5E0E">
              <w:rPr>
                <w:rFonts w:eastAsia="Arial"/>
              </w:rPr>
              <w:br/>
              <w:t>Know /</w:t>
            </w:r>
            <w:r w:rsidRPr="00CA5E0E">
              <w:rPr>
                <w:rFonts w:eastAsia="Arial"/>
              </w:rPr>
              <w:br/>
              <w:t>Not sure</w:t>
            </w:r>
          </w:p>
        </w:tc>
      </w:tr>
      <w:tr w:rsidRPr="00CA5E0E" w:rsidR="00752E5C" w:rsidTr="006245A6" w14:paraId="3C5973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3" w:type="dxa"/>
          </w:tcPr>
          <w:p w:rsidRPr="00CA5E0E" w:rsidR="00752E5C" w:rsidP="008614EA" w:rsidRDefault="00752E5C" w14:paraId="4BC6858E" w14:textId="77777777">
            <w:pPr>
              <w:rPr>
                <w:color w:val="auto"/>
              </w:rPr>
            </w:pPr>
            <w:r w:rsidRPr="00CA5E0E">
              <w:rPr>
                <w:color w:val="auto"/>
              </w:rPr>
              <w:t>[site-specific list of options]</w:t>
            </w:r>
          </w:p>
        </w:tc>
        <w:tc>
          <w:tcPr>
            <w:tcW w:w="864" w:type="dxa"/>
          </w:tcPr>
          <w:p w:rsidRPr="00CA5E0E" w:rsidR="00752E5C" w:rsidP="008614EA" w:rsidRDefault="00752E5C" w14:paraId="19FE67D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sym w:font="Wingdings 2" w:char="F0A3"/>
            </w:r>
          </w:p>
        </w:tc>
        <w:tc>
          <w:tcPr>
            <w:tcW w:w="864" w:type="dxa"/>
          </w:tcPr>
          <w:p w:rsidRPr="00CA5E0E" w:rsidR="00752E5C" w:rsidP="008614EA" w:rsidRDefault="00752E5C" w14:paraId="4FE3438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sym w:font="Wingdings 2" w:char="F0A3"/>
            </w:r>
          </w:p>
        </w:tc>
        <w:tc>
          <w:tcPr>
            <w:tcW w:w="864" w:type="dxa"/>
          </w:tcPr>
          <w:p w:rsidRPr="00CA5E0E" w:rsidR="00752E5C" w:rsidP="008614EA" w:rsidRDefault="00752E5C" w14:paraId="5CA18AD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752E5C" w:rsidTr="006245A6" w14:paraId="0757218F" w14:textId="77777777">
        <w:tc>
          <w:tcPr>
            <w:cnfStyle w:val="001000000000" w:firstRow="0" w:lastRow="0" w:firstColumn="1" w:lastColumn="0" w:oddVBand="0" w:evenVBand="0" w:oddHBand="0" w:evenHBand="0" w:firstRowFirstColumn="0" w:firstRowLastColumn="0" w:lastRowFirstColumn="0" w:lastRowLastColumn="0"/>
            <w:tcW w:w="6543" w:type="dxa"/>
          </w:tcPr>
          <w:p w:rsidRPr="00CA5E0E" w:rsidR="00752E5C" w:rsidP="008614EA" w:rsidRDefault="00752E5C" w14:paraId="4EA2F5A8" w14:textId="02A15742">
            <w:pPr>
              <w:rPr>
                <w:color w:val="auto"/>
              </w:rPr>
            </w:pPr>
            <w:r w:rsidRPr="00CA5E0E">
              <w:rPr>
                <w:color w:val="auto"/>
              </w:rPr>
              <w:t xml:space="preserve">An introduction to the </w:t>
            </w:r>
            <w:r w:rsidR="0090767E">
              <w:rPr>
                <w:color w:val="auto"/>
              </w:rPr>
              <w:t>[site]</w:t>
            </w:r>
            <w:r w:rsidRPr="00CA5E0E">
              <w:rPr>
                <w:color w:val="auto"/>
              </w:rPr>
              <w:t xml:space="preserve"> by a </w:t>
            </w:r>
            <w:r w:rsidR="0090767E">
              <w:rPr>
                <w:color w:val="auto"/>
              </w:rPr>
              <w:t>[site]</w:t>
            </w:r>
            <w:r w:rsidRPr="00CA5E0E">
              <w:rPr>
                <w:color w:val="auto"/>
              </w:rPr>
              <w:t xml:space="preserve"> staff person or volunteer (free)</w:t>
            </w:r>
          </w:p>
        </w:tc>
        <w:tc>
          <w:tcPr>
            <w:tcW w:w="864" w:type="dxa"/>
          </w:tcPr>
          <w:p w:rsidRPr="00CA5E0E" w:rsidR="00752E5C" w:rsidP="008614EA" w:rsidRDefault="00752E5C" w14:paraId="5CB7161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sym w:font="Wingdings 2" w:char="F0A3"/>
            </w:r>
          </w:p>
        </w:tc>
        <w:tc>
          <w:tcPr>
            <w:tcW w:w="864" w:type="dxa"/>
          </w:tcPr>
          <w:p w:rsidRPr="00CA5E0E" w:rsidR="00752E5C" w:rsidP="008614EA" w:rsidRDefault="00752E5C" w14:paraId="76D7EF1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rFonts w:cs="Times New Roman"/>
                <w:color w:val="auto"/>
              </w:rPr>
              <w:sym w:font="Wingdings 2" w:char="F0A3"/>
            </w:r>
          </w:p>
        </w:tc>
        <w:tc>
          <w:tcPr>
            <w:tcW w:w="864" w:type="dxa"/>
          </w:tcPr>
          <w:p w:rsidRPr="00CA5E0E" w:rsidR="00752E5C" w:rsidP="008614EA" w:rsidRDefault="00752E5C" w14:paraId="54FCF53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Pr="00CA5E0E" w:rsidR="00752E5C" w:rsidP="001A62B8" w:rsidRDefault="00752E5C" w14:paraId="728D22B9" w14:textId="77777777">
      <w:pPr>
        <w:pStyle w:val="Heading4"/>
        <w:numPr>
          <w:ilvl w:val="0"/>
          <w:numId w:val="81"/>
        </w:numPr>
        <w:rPr>
          <w:color w:val="auto"/>
        </w:rPr>
      </w:pPr>
    </w:p>
    <w:p w:rsidRPr="00CA5E0E" w:rsidR="00752E5C" w:rsidP="00752E5C" w:rsidRDefault="00752E5C" w14:paraId="2B7A191B" w14:textId="492FB867">
      <w:pPr>
        <w:rPr>
          <w:rFonts w:cs="Times New Roman"/>
          <w:color w:val="auto"/>
        </w:rPr>
      </w:pPr>
      <w:r w:rsidRPr="00CA5E0E">
        <w:rPr>
          <w:rFonts w:cs="Times New Roman"/>
          <w:color w:val="auto"/>
        </w:rPr>
        <w:t>In the future, if visitation to [</w:t>
      </w:r>
      <w:r w:rsidRPr="00CA5E0E" w:rsidR="00C13F8A">
        <w:rPr>
          <w:rFonts w:cs="Times New Roman"/>
          <w:color w:val="auto"/>
        </w:rPr>
        <w:t>location</w:t>
      </w:r>
      <w:r w:rsidRPr="00CA5E0E">
        <w:rPr>
          <w:rFonts w:cs="Times New Roman"/>
          <w:color w:val="auto"/>
        </w:rPr>
        <w:t xml:space="preserve">] at [site] has to be limited to protect </w:t>
      </w:r>
      <w:r w:rsidR="00425673">
        <w:rPr>
          <w:rFonts w:cs="Times New Roman"/>
          <w:color w:val="auto"/>
        </w:rPr>
        <w:t>[site]</w:t>
      </w:r>
      <w:r w:rsidRPr="00CA5E0E">
        <w:rPr>
          <w:rFonts w:cs="Times New Roman"/>
          <w:color w:val="auto"/>
        </w:rPr>
        <w:t xml:space="preserve"> resources and the visitor experience, how would you rate the following alternatives?</w:t>
      </w:r>
    </w:p>
    <w:tbl>
      <w:tblPr>
        <w:tblStyle w:val="SmallTable"/>
        <w:tblW w:w="0" w:type="auto"/>
        <w:tblLook w:val="04A0" w:firstRow="1" w:lastRow="0" w:firstColumn="1" w:lastColumn="0" w:noHBand="0" w:noVBand="1"/>
      </w:tblPr>
      <w:tblGrid>
        <w:gridCol w:w="5760"/>
        <w:gridCol w:w="1440"/>
        <w:gridCol w:w="1440"/>
        <w:gridCol w:w="1440"/>
      </w:tblGrid>
      <w:tr w:rsidRPr="00CA5E0E" w:rsidR="00752E5C" w:rsidTr="006245A6" w14:paraId="22FBBD7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Pr>
          <w:p w:rsidRPr="00CA5E0E" w:rsidR="00752E5C" w:rsidP="00C13F8A" w:rsidRDefault="00752E5C" w14:paraId="0621EB11" w14:textId="77777777"/>
        </w:tc>
        <w:tc>
          <w:tcPr>
            <w:tcW w:w="1440" w:type="dxa"/>
          </w:tcPr>
          <w:p w:rsidRPr="00CA5E0E" w:rsidR="00752E5C" w:rsidP="00C13F8A" w:rsidRDefault="00752E5C" w14:paraId="5E439EE0" w14:textId="77777777">
            <w:pPr>
              <w:cnfStyle w:val="100000000000" w:firstRow="1" w:lastRow="0" w:firstColumn="0" w:lastColumn="0" w:oddVBand="0" w:evenVBand="0" w:oddHBand="0" w:evenHBand="0" w:firstRowFirstColumn="0" w:firstRowLastColumn="0" w:lastRowFirstColumn="0" w:lastRowLastColumn="0"/>
            </w:pPr>
            <w:r w:rsidRPr="00CA5E0E">
              <w:t>Acceptable</w:t>
            </w:r>
          </w:p>
        </w:tc>
        <w:tc>
          <w:tcPr>
            <w:tcW w:w="1440" w:type="dxa"/>
          </w:tcPr>
          <w:p w:rsidRPr="00CA5E0E" w:rsidR="00752E5C" w:rsidP="00C13F8A" w:rsidRDefault="00752E5C" w14:paraId="6332DDF3" w14:textId="77777777">
            <w:pPr>
              <w:cnfStyle w:val="100000000000" w:firstRow="1" w:lastRow="0" w:firstColumn="0" w:lastColumn="0" w:oddVBand="0" w:evenVBand="0" w:oddHBand="0" w:evenHBand="0" w:firstRowFirstColumn="0" w:firstRowLastColumn="0" w:lastRowFirstColumn="0" w:lastRowLastColumn="0"/>
            </w:pPr>
            <w:r w:rsidRPr="00CA5E0E">
              <w:t>Not</w:t>
            </w:r>
            <w:r w:rsidRPr="00CA5E0E">
              <w:br/>
              <w:t>Acceptable</w:t>
            </w:r>
          </w:p>
        </w:tc>
        <w:tc>
          <w:tcPr>
            <w:tcW w:w="1440" w:type="dxa"/>
          </w:tcPr>
          <w:p w:rsidRPr="00CA5E0E" w:rsidR="00752E5C" w:rsidP="00C13F8A" w:rsidRDefault="00752E5C" w14:paraId="3179A6AB" w14:textId="77777777">
            <w:pPr>
              <w:cnfStyle w:val="100000000000" w:firstRow="1" w:lastRow="0" w:firstColumn="0" w:lastColumn="0" w:oddVBand="0" w:evenVBand="0" w:oddHBand="0" w:evenHBand="0" w:firstRowFirstColumn="0" w:firstRowLastColumn="0" w:lastRowFirstColumn="0" w:lastRowLastColumn="0"/>
            </w:pPr>
            <w:r w:rsidRPr="00CA5E0E">
              <w:t>No</w:t>
            </w:r>
            <w:r w:rsidRPr="00CA5E0E">
              <w:br/>
              <w:t>Opinion</w:t>
            </w:r>
          </w:p>
        </w:tc>
      </w:tr>
      <w:tr w:rsidRPr="00CA5E0E" w:rsidR="00752E5C" w:rsidTr="006245A6" w14:paraId="6E9424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CA5E0E" w:rsidR="00752E5C" w:rsidP="00C13F8A" w:rsidRDefault="00C13F8A" w14:paraId="2EA08C25" w14:textId="1CFB3066">
            <w:pPr>
              <w:rPr>
                <w:rFonts w:cs="Times New Roman"/>
                <w:color w:val="auto"/>
              </w:rPr>
            </w:pPr>
            <w:r w:rsidRPr="00CA5E0E">
              <w:rPr>
                <w:rFonts w:cs="Times New Roman"/>
                <w:color w:val="auto"/>
              </w:rPr>
              <w:t>[list of management alternatives]</w:t>
            </w:r>
          </w:p>
        </w:tc>
        <w:tc>
          <w:tcPr>
            <w:tcW w:w="1440" w:type="dxa"/>
          </w:tcPr>
          <w:p w:rsidRPr="00CA5E0E" w:rsidR="00752E5C" w:rsidP="00C13F8A" w:rsidRDefault="00752E5C" w14:paraId="602D425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440" w:type="dxa"/>
          </w:tcPr>
          <w:p w:rsidRPr="00CA5E0E" w:rsidR="00752E5C" w:rsidP="00C13F8A" w:rsidRDefault="00752E5C" w14:paraId="4356770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440" w:type="dxa"/>
          </w:tcPr>
          <w:p w:rsidRPr="00CA5E0E" w:rsidR="00752E5C" w:rsidP="00C13F8A" w:rsidRDefault="00752E5C" w14:paraId="6720C0D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Pr="00CA5E0E" w:rsidR="00752E5C" w:rsidP="001A62B8" w:rsidRDefault="00752E5C" w14:paraId="5153288D" w14:textId="77777777">
      <w:pPr>
        <w:pStyle w:val="Heading4"/>
        <w:numPr>
          <w:ilvl w:val="0"/>
          <w:numId w:val="81"/>
        </w:numPr>
        <w:rPr>
          <w:color w:val="auto"/>
        </w:rPr>
      </w:pPr>
    </w:p>
    <w:p w:rsidRPr="00CA5E0E" w:rsidR="00752E5C" w:rsidP="00752E5C" w:rsidRDefault="00752E5C" w14:paraId="0E387768" w14:textId="77777777">
      <w:pPr>
        <w:rPr>
          <w:rFonts w:eastAsia="Times New Roman" w:cs="Times New Roman"/>
          <w:color w:val="auto"/>
        </w:rPr>
      </w:pPr>
      <w:r w:rsidRPr="00CA5E0E">
        <w:rPr>
          <w:rFonts w:cs="Times New Roman"/>
          <w:color w:val="auto"/>
        </w:rPr>
        <w:t>These questions ask for your opinion about management within [site]. Please indicate the extent to which you agree or disagree with each of the following statements. Circle one number for each statement.</w:t>
      </w:r>
    </w:p>
    <w:tbl>
      <w:tblPr>
        <w:tblStyle w:val="SmallTable"/>
        <w:tblW w:w="5000" w:type="pct"/>
        <w:tblLook w:val="04A0" w:firstRow="1" w:lastRow="0" w:firstColumn="1" w:lastColumn="0" w:noHBand="0" w:noVBand="1"/>
      </w:tblPr>
      <w:tblGrid>
        <w:gridCol w:w="5761"/>
        <w:gridCol w:w="865"/>
        <w:gridCol w:w="865"/>
        <w:gridCol w:w="865"/>
        <w:gridCol w:w="865"/>
        <w:gridCol w:w="859"/>
      </w:tblGrid>
      <w:tr w:rsidRPr="00CA5E0E" w:rsidR="00752E5C" w:rsidTr="006245A6" w14:paraId="33BFA98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57" w:type="pct"/>
          </w:tcPr>
          <w:p w:rsidRPr="00CA5E0E" w:rsidR="00752E5C" w:rsidP="00D06EEC" w:rsidRDefault="00752E5C" w14:paraId="27498F59" w14:textId="77777777"/>
        </w:tc>
        <w:tc>
          <w:tcPr>
            <w:tcW w:w="429" w:type="pct"/>
          </w:tcPr>
          <w:p w:rsidRPr="00CA5E0E" w:rsidR="00752E5C" w:rsidP="00D06EEC" w:rsidRDefault="00752E5C" w14:paraId="4C0D1682"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429" w:type="pct"/>
          </w:tcPr>
          <w:p w:rsidRPr="00CA5E0E" w:rsidR="00752E5C" w:rsidP="00D06EEC" w:rsidRDefault="00752E5C" w14:paraId="2D255684"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429" w:type="pct"/>
          </w:tcPr>
          <w:p w:rsidRPr="00CA5E0E" w:rsidR="00752E5C" w:rsidP="00D06EEC" w:rsidRDefault="00752E5C" w14:paraId="0C74BEE7" w14:textId="77777777">
            <w:pPr>
              <w:cnfStyle w:val="100000000000" w:firstRow="1" w:lastRow="0" w:firstColumn="0" w:lastColumn="0" w:oddVBand="0" w:evenVBand="0" w:oddHBand="0" w:evenHBand="0" w:firstRowFirstColumn="0" w:firstRowLastColumn="0" w:lastRowFirstColumn="0" w:lastRowLastColumn="0"/>
            </w:pPr>
            <w:r w:rsidRPr="00CA5E0E">
              <w:t>Neutral</w:t>
            </w:r>
          </w:p>
        </w:tc>
        <w:tc>
          <w:tcPr>
            <w:tcW w:w="429" w:type="pct"/>
          </w:tcPr>
          <w:p w:rsidRPr="00CA5E0E" w:rsidR="00752E5C" w:rsidP="00D06EEC" w:rsidRDefault="00752E5C" w14:paraId="75CC5930"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426" w:type="pct"/>
          </w:tcPr>
          <w:p w:rsidRPr="00CA5E0E" w:rsidR="00752E5C" w:rsidP="00D06EEC" w:rsidRDefault="00752E5C" w14:paraId="3B868C43"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EA6854" w:rsidTr="006245A6" w14:paraId="2D7B24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rsidRPr="00CA5E0E" w:rsidR="00EA6854" w:rsidP="008614EA" w:rsidRDefault="00EA6854" w14:paraId="5AD85D70" w14:textId="48A7A4BB">
            <w:pPr>
              <w:rPr>
                <w:rFonts w:cs="Times New Roman"/>
                <w:color w:val="auto"/>
              </w:rPr>
            </w:pPr>
            <w:r w:rsidRPr="00CA5E0E">
              <w:rPr>
                <w:rFonts w:cs="Times New Roman"/>
                <w:color w:val="auto"/>
              </w:rPr>
              <w:t>[list of management alternatives]</w:t>
            </w:r>
          </w:p>
        </w:tc>
        <w:tc>
          <w:tcPr>
            <w:tcW w:w="429" w:type="pct"/>
          </w:tcPr>
          <w:p w:rsidRPr="00CA5E0E" w:rsidR="00EA6854" w:rsidP="008614EA" w:rsidRDefault="00EA6854" w14:paraId="39857C0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429" w:type="pct"/>
          </w:tcPr>
          <w:p w:rsidRPr="00CA5E0E" w:rsidR="00EA6854" w:rsidP="008614EA" w:rsidRDefault="00EA6854" w14:paraId="50F34F4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429" w:type="pct"/>
          </w:tcPr>
          <w:p w:rsidRPr="00CA5E0E" w:rsidR="00EA6854" w:rsidP="008614EA" w:rsidRDefault="00EA6854" w14:paraId="2134A4D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429" w:type="pct"/>
          </w:tcPr>
          <w:p w:rsidRPr="00CA5E0E" w:rsidR="00EA6854" w:rsidP="008614EA" w:rsidRDefault="00EA6854" w14:paraId="7BA3B9D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426" w:type="pct"/>
          </w:tcPr>
          <w:p w:rsidRPr="00CA5E0E" w:rsidR="00EA6854" w:rsidP="008614EA" w:rsidRDefault="00EA6854" w14:paraId="531D7E1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752E5C" w:rsidP="001A62B8" w:rsidRDefault="00752E5C" w14:paraId="63FE0593" w14:textId="77777777">
      <w:pPr>
        <w:pStyle w:val="Heading4"/>
        <w:numPr>
          <w:ilvl w:val="0"/>
          <w:numId w:val="81"/>
        </w:numPr>
        <w:rPr>
          <w:color w:val="auto"/>
        </w:rPr>
      </w:pPr>
    </w:p>
    <w:p w:rsidRPr="00CA5E0E" w:rsidR="00752E5C" w:rsidP="00752E5C" w:rsidRDefault="00752E5C" w14:paraId="6EAD3746" w14:textId="1DFBEFC0">
      <w:pPr>
        <w:rPr>
          <w:color w:val="auto"/>
        </w:rPr>
      </w:pPr>
      <w:r w:rsidRPr="00CA5E0E">
        <w:rPr>
          <w:rFonts w:cs="Times New Roman"/>
          <w:color w:val="auto"/>
        </w:rPr>
        <w:t xml:space="preserve">The following management actions might be taken [at the </w:t>
      </w:r>
      <w:r w:rsidR="00425673">
        <w:rPr>
          <w:rFonts w:cs="Times New Roman"/>
          <w:color w:val="auto"/>
        </w:rPr>
        <w:t>[site]</w:t>
      </w:r>
      <w:r w:rsidRPr="00CA5E0E">
        <w:rPr>
          <w:rFonts w:cs="Times New Roman"/>
          <w:color w:val="auto"/>
        </w:rPr>
        <w:t>] to improve wildlife habitat and/or enhance the quality of the visitor experience. Please indicate the extent to which you support or oppose each of the following management actions</w:t>
      </w:r>
      <w:r w:rsidRPr="00CA5E0E">
        <w:rPr>
          <w:rFonts w:eastAsia="Times New Roman" w:cs="Times New Roman"/>
          <w:color w:val="auto"/>
        </w:rPr>
        <w:t xml:space="preserve"> at [site]</w:t>
      </w:r>
      <w:r w:rsidRPr="00CA5E0E">
        <w:rPr>
          <w:rFonts w:cs="Times New Roman"/>
          <w:color w:val="auto"/>
        </w:rPr>
        <w:t xml:space="preserve">. </w:t>
      </w:r>
      <w:r w:rsidRPr="00CA5E0E">
        <w:rPr>
          <w:rFonts w:eastAsia="Times New Roman" w:cs="Times New Roman"/>
          <w:color w:val="auto"/>
        </w:rPr>
        <w:t xml:space="preserve">Please circle </w:t>
      </w:r>
      <w:r w:rsidRPr="00CA5E0E">
        <w:rPr>
          <w:rFonts w:eastAsia="Times New Roman" w:cs="Times New Roman"/>
          <w:b/>
          <w:color w:val="auto"/>
        </w:rPr>
        <w:t>one</w:t>
      </w:r>
      <w:r w:rsidRPr="00CA5E0E">
        <w:rPr>
          <w:rFonts w:eastAsia="Times New Roman" w:cs="Times New Roman"/>
          <w:color w:val="auto"/>
        </w:rPr>
        <w:t xml:space="preserve"> number for each action.</w:t>
      </w:r>
    </w:p>
    <w:tbl>
      <w:tblPr>
        <w:tblStyle w:val="SmallTable"/>
        <w:tblW w:w="4998" w:type="pct"/>
        <w:tblLook w:val="04A0" w:firstRow="1" w:lastRow="0" w:firstColumn="1" w:lastColumn="0" w:noHBand="0" w:noVBand="1"/>
      </w:tblPr>
      <w:tblGrid>
        <w:gridCol w:w="5760"/>
        <w:gridCol w:w="864"/>
        <w:gridCol w:w="863"/>
        <w:gridCol w:w="863"/>
        <w:gridCol w:w="863"/>
        <w:gridCol w:w="863"/>
      </w:tblGrid>
      <w:tr w:rsidRPr="00CA5E0E" w:rsidR="00752E5C" w:rsidTr="006245A6" w14:paraId="3E3E1B0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58" w:type="pct"/>
          </w:tcPr>
          <w:p w:rsidRPr="00CA5E0E" w:rsidR="00752E5C" w:rsidP="00D06EEC" w:rsidRDefault="00752E5C" w14:paraId="062E77BD" w14:textId="77777777"/>
        </w:tc>
        <w:tc>
          <w:tcPr>
            <w:tcW w:w="429" w:type="pct"/>
          </w:tcPr>
          <w:p w:rsidRPr="00CA5E0E" w:rsidR="00752E5C" w:rsidP="00D06EEC" w:rsidRDefault="00752E5C" w14:paraId="3FB43227"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oppose</w:t>
            </w:r>
          </w:p>
        </w:tc>
        <w:tc>
          <w:tcPr>
            <w:tcW w:w="428" w:type="pct"/>
          </w:tcPr>
          <w:p w:rsidRPr="00CA5E0E" w:rsidR="00752E5C" w:rsidP="00D06EEC" w:rsidRDefault="00752E5C" w14:paraId="7EF4C740" w14:textId="77777777">
            <w:pPr>
              <w:cnfStyle w:val="100000000000" w:firstRow="1" w:lastRow="0" w:firstColumn="0" w:lastColumn="0" w:oddVBand="0" w:evenVBand="0" w:oddHBand="0" w:evenHBand="0" w:firstRowFirstColumn="0" w:firstRowLastColumn="0" w:lastRowFirstColumn="0" w:lastRowLastColumn="0"/>
            </w:pPr>
            <w:r w:rsidRPr="00CA5E0E">
              <w:t>Oppose</w:t>
            </w:r>
          </w:p>
        </w:tc>
        <w:tc>
          <w:tcPr>
            <w:tcW w:w="428" w:type="pct"/>
          </w:tcPr>
          <w:p w:rsidRPr="00CA5E0E" w:rsidR="00752E5C" w:rsidP="00D06EEC" w:rsidRDefault="00752E5C" w14:paraId="0F8CCE3A" w14:textId="77777777">
            <w:pPr>
              <w:cnfStyle w:val="100000000000" w:firstRow="1" w:lastRow="0" w:firstColumn="0" w:lastColumn="0" w:oddVBand="0" w:evenVBand="0" w:oddHBand="0" w:evenHBand="0" w:firstRowFirstColumn="0" w:firstRowLastColumn="0" w:lastRowFirstColumn="0" w:lastRowLastColumn="0"/>
            </w:pPr>
            <w:r w:rsidRPr="00CA5E0E">
              <w:t>Neutral</w:t>
            </w:r>
          </w:p>
        </w:tc>
        <w:tc>
          <w:tcPr>
            <w:tcW w:w="428" w:type="pct"/>
          </w:tcPr>
          <w:p w:rsidRPr="00CA5E0E" w:rsidR="00752E5C" w:rsidP="00D06EEC" w:rsidRDefault="00752E5C" w14:paraId="27D030CF" w14:textId="77777777">
            <w:pPr>
              <w:cnfStyle w:val="100000000000" w:firstRow="1" w:lastRow="0" w:firstColumn="0" w:lastColumn="0" w:oddVBand="0" w:evenVBand="0" w:oddHBand="0" w:evenHBand="0" w:firstRowFirstColumn="0" w:firstRowLastColumn="0" w:lastRowFirstColumn="0" w:lastRowLastColumn="0"/>
            </w:pPr>
            <w:r w:rsidRPr="00CA5E0E">
              <w:t>Support</w:t>
            </w:r>
          </w:p>
        </w:tc>
        <w:tc>
          <w:tcPr>
            <w:tcW w:w="428" w:type="pct"/>
          </w:tcPr>
          <w:p w:rsidRPr="00CA5E0E" w:rsidR="00752E5C" w:rsidP="00D06EEC" w:rsidRDefault="00752E5C" w14:paraId="78ED2F57"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support</w:t>
            </w:r>
          </w:p>
        </w:tc>
      </w:tr>
      <w:tr w:rsidRPr="00CA5E0E" w:rsidR="003771C0" w:rsidTr="006245A6" w14:paraId="2008F5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pct"/>
          </w:tcPr>
          <w:p w:rsidRPr="00CA5E0E" w:rsidR="003771C0" w:rsidP="008614EA" w:rsidRDefault="003771C0" w14:paraId="6F9F060C" w14:textId="19263524">
            <w:pPr>
              <w:rPr>
                <w:rFonts w:eastAsia="Times New Roman" w:cs="Times New Roman"/>
                <w:color w:val="auto"/>
              </w:rPr>
            </w:pPr>
            <w:r w:rsidRPr="00CA5E0E">
              <w:rPr>
                <w:rFonts w:cs="Times New Roman"/>
                <w:color w:val="auto"/>
              </w:rPr>
              <w:t>[list of management alternatives]</w:t>
            </w:r>
          </w:p>
        </w:tc>
        <w:tc>
          <w:tcPr>
            <w:tcW w:w="429" w:type="pct"/>
          </w:tcPr>
          <w:p w:rsidRPr="00CA5E0E" w:rsidR="003771C0" w:rsidP="008614EA" w:rsidRDefault="003771C0" w14:paraId="42B7F0E5"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428" w:type="pct"/>
          </w:tcPr>
          <w:p w:rsidRPr="00CA5E0E" w:rsidR="003771C0" w:rsidP="008614EA" w:rsidRDefault="003771C0" w14:paraId="25A168A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428" w:type="pct"/>
          </w:tcPr>
          <w:p w:rsidRPr="00CA5E0E" w:rsidR="003771C0" w:rsidP="008614EA" w:rsidRDefault="003771C0" w14:paraId="3C393C0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428" w:type="pct"/>
          </w:tcPr>
          <w:p w:rsidRPr="00CA5E0E" w:rsidR="003771C0" w:rsidP="008614EA" w:rsidRDefault="003771C0" w14:paraId="7AC13641"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428" w:type="pct"/>
          </w:tcPr>
          <w:p w:rsidRPr="00CA5E0E" w:rsidR="003771C0" w:rsidP="008614EA" w:rsidRDefault="003771C0" w14:paraId="614B47A8"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bookmarkEnd w:id="217"/>
    </w:tbl>
    <w:p w:rsidRPr="00CA5E0E" w:rsidR="00752E5C" w:rsidP="001A62B8" w:rsidRDefault="00752E5C" w14:paraId="6CC7178A" w14:textId="77777777">
      <w:pPr>
        <w:pStyle w:val="Heading4"/>
        <w:numPr>
          <w:ilvl w:val="0"/>
          <w:numId w:val="81"/>
        </w:numPr>
        <w:rPr>
          <w:color w:val="auto"/>
        </w:rPr>
      </w:pPr>
    </w:p>
    <w:p w:rsidRPr="00CA5E0E" w:rsidR="00752E5C" w:rsidP="00752E5C" w:rsidRDefault="00752E5C" w14:paraId="2CDEF8DA" w14:textId="77777777">
      <w:pPr>
        <w:rPr>
          <w:rFonts w:cs="Times New Roman"/>
          <w:color w:val="auto"/>
        </w:rPr>
      </w:pPr>
      <w:r w:rsidRPr="00CA5E0E">
        <w:rPr>
          <w:rFonts w:cs="Times New Roman"/>
          <w:color w:val="auto"/>
        </w:rPr>
        <w:t>Several ways to reduce [congestion, crowding, impacts, resource degradation, etc.] at [site] are being considered. Which option do you prefer? Please select one.</w:t>
      </w:r>
    </w:p>
    <w:p w:rsidRPr="00CA5E0E" w:rsidR="00752E5C" w:rsidP="00752E5C" w:rsidRDefault="00752E5C" w14:paraId="00FD9672" w14:textId="77777777">
      <w:pPr>
        <w:widowControl w:val="0"/>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list</w:t>
      </w:r>
      <w:proofErr w:type="gramEnd"/>
      <w:r w:rsidRPr="00CA5E0E">
        <w:rPr>
          <w:rFonts w:cs="Times New Roman"/>
          <w:color w:val="auto"/>
        </w:rPr>
        <w:t xml:space="preserve"> of site-specific options]</w:t>
      </w:r>
    </w:p>
    <w:p w:rsidRPr="00CA5E0E" w:rsidR="00752E5C" w:rsidP="00752E5C" w:rsidRDefault="00752E5C" w14:paraId="1B813F53" w14:textId="77777777">
      <w:pPr>
        <w:rPr>
          <w:rFonts w:eastAsia="MS Mincho" w:cs="Times New Roman"/>
          <w:color w:val="auto"/>
          <w:u w:val="single"/>
        </w:rPr>
      </w:pPr>
      <w:r w:rsidRPr="00CA5E0E">
        <w:rPr>
          <w:rFonts w:cs="Times New Roman"/>
          <w:color w:val="auto"/>
        </w:rPr>
        <w:sym w:font="Wingdings 2" w:char="F0A3"/>
      </w:r>
      <w:r w:rsidRPr="00CA5E0E">
        <w:rPr>
          <w:rFonts w:cs="Times New Roman"/>
          <w:color w:val="auto"/>
        </w:rPr>
        <w:t xml:space="preserve"> </w:t>
      </w:r>
      <w:r w:rsidRPr="00CA5E0E">
        <w:rPr>
          <w:rFonts w:eastAsia="MS Mincho" w:cs="Times New Roman"/>
          <w:color w:val="auto"/>
        </w:rPr>
        <w:t>Other (Please specify): ____________________</w:t>
      </w:r>
    </w:p>
    <w:p w:rsidRPr="00CA5E0E" w:rsidR="00752E5C" w:rsidP="001A62B8" w:rsidRDefault="00752E5C" w14:paraId="48671790" w14:textId="77777777">
      <w:pPr>
        <w:pStyle w:val="Heading4"/>
        <w:numPr>
          <w:ilvl w:val="0"/>
          <w:numId w:val="81"/>
        </w:numPr>
        <w:rPr>
          <w:color w:val="auto"/>
        </w:rPr>
      </w:pPr>
    </w:p>
    <w:p w:rsidRPr="00CA5E0E" w:rsidR="00752E5C" w:rsidP="00752E5C" w:rsidRDefault="00752E5C" w14:paraId="35FFCE6F" w14:textId="77777777">
      <w:pPr>
        <w:rPr>
          <w:rFonts w:cs="Times New Roman"/>
          <w:color w:val="auto"/>
        </w:rPr>
      </w:pPr>
      <w:r w:rsidRPr="00CA5E0E">
        <w:rPr>
          <w:rFonts w:cs="Times New Roman"/>
          <w:color w:val="auto"/>
        </w:rPr>
        <w:t xml:space="preserve">Below are some ways to limit [seasonal] use. Which do you prefer? Please select all that apply. </w:t>
      </w:r>
    </w:p>
    <w:p w:rsidRPr="00CA5E0E" w:rsidR="00752E5C" w:rsidP="00752E5C" w:rsidRDefault="00752E5C" w14:paraId="319F55C3" w14:textId="77777777">
      <w:pPr>
        <w:widowControl w:val="0"/>
        <w:autoSpaceDE w:val="0"/>
        <w:autoSpaceDN w:val="0"/>
        <w:adjustRightInd w:val="0"/>
        <w:rPr>
          <w:rFonts w:cs="Times New Roman"/>
          <w:color w:val="auto"/>
        </w:rPr>
      </w:pPr>
      <w:r w:rsidRPr="00CA5E0E">
        <w:rPr>
          <w:rFonts w:cs="Times New Roman"/>
          <w:color w:val="auto"/>
        </w:rPr>
        <w:sym w:font="Wingdings 2" w:char="F0A3"/>
      </w:r>
      <w:r w:rsidRPr="00CA5E0E">
        <w:rPr>
          <w:rFonts w:cs="Times New Roman"/>
          <w:color w:val="auto"/>
        </w:rPr>
        <w:t xml:space="preserve"> [</w:t>
      </w:r>
      <w:proofErr w:type="gramStart"/>
      <w:r w:rsidRPr="00CA5E0E">
        <w:rPr>
          <w:rFonts w:cs="Times New Roman"/>
          <w:color w:val="auto"/>
        </w:rPr>
        <w:t>list</w:t>
      </w:r>
      <w:proofErr w:type="gramEnd"/>
      <w:r w:rsidRPr="00CA5E0E">
        <w:rPr>
          <w:rFonts w:cs="Times New Roman"/>
          <w:color w:val="auto"/>
        </w:rPr>
        <w:t xml:space="preserve"> of site-specific options]</w:t>
      </w:r>
    </w:p>
    <w:p w:rsidRPr="00CA5E0E" w:rsidR="00752E5C" w:rsidP="00752E5C" w:rsidRDefault="00752E5C" w14:paraId="48A9E0B9" w14:textId="77777777">
      <w:pPr>
        <w:rPr>
          <w:rFonts w:eastAsia="MS Mincho" w:cs="Times New Roman"/>
          <w:color w:val="auto"/>
          <w:u w:val="single"/>
        </w:rPr>
      </w:pPr>
      <w:r w:rsidRPr="00CA5E0E">
        <w:rPr>
          <w:rFonts w:cs="Times New Roman"/>
          <w:color w:val="auto"/>
        </w:rPr>
        <w:sym w:font="Wingdings 2" w:char="F0A3"/>
      </w:r>
      <w:r w:rsidRPr="00CA5E0E">
        <w:rPr>
          <w:rFonts w:cs="Times New Roman"/>
          <w:color w:val="auto"/>
        </w:rPr>
        <w:t xml:space="preserve"> </w:t>
      </w:r>
      <w:r w:rsidRPr="00CA5E0E">
        <w:rPr>
          <w:rFonts w:eastAsia="MS Mincho" w:cs="Times New Roman"/>
          <w:color w:val="auto"/>
        </w:rPr>
        <w:t>Other (Please specify): ___________________</w:t>
      </w:r>
    </w:p>
    <w:p w:rsidRPr="00CA5E0E" w:rsidR="0011180D" w:rsidP="0011180D" w:rsidRDefault="0011180D" w14:paraId="3673476E" w14:textId="77777777">
      <w:pPr>
        <w:pStyle w:val="Heading4"/>
        <w:numPr>
          <w:ilvl w:val="0"/>
          <w:numId w:val="81"/>
        </w:numPr>
        <w:rPr>
          <w:color w:val="auto"/>
        </w:rPr>
      </w:pPr>
    </w:p>
    <w:p w:rsidRPr="00CA5E0E" w:rsidR="0011180D" w:rsidP="0011180D" w:rsidRDefault="0011180D" w14:paraId="7F88254B" w14:textId="77777777">
      <w:pPr>
        <w:widowControl w:val="0"/>
        <w:autoSpaceDE w:val="0"/>
        <w:autoSpaceDN w:val="0"/>
        <w:adjustRightInd w:val="0"/>
        <w:rPr>
          <w:rFonts w:eastAsia="Times New Roman" w:cs="Times New Roman"/>
          <w:color w:val="auto"/>
        </w:rPr>
      </w:pPr>
      <w:r w:rsidRPr="00CA5E0E">
        <w:rPr>
          <w:rFonts w:eastAsia="Times New Roman" w:cs="Times New Roman"/>
          <w:color w:val="auto"/>
        </w:rPr>
        <w:t>[</w:t>
      </w:r>
      <w:proofErr w:type="gramStart"/>
      <w:r w:rsidRPr="00CA5E0E">
        <w:rPr>
          <w:rFonts w:eastAsia="Times New Roman" w:cs="Times New Roman"/>
          <w:color w:val="auto"/>
        </w:rPr>
        <w:t>site</w:t>
      </w:r>
      <w:proofErr w:type="gramEnd"/>
      <w:r w:rsidRPr="00CA5E0E">
        <w:rPr>
          <w:rFonts w:eastAsia="Times New Roman" w:cs="Times New Roman"/>
          <w:color w:val="auto"/>
        </w:rPr>
        <w:t>] is considering [proposed policy (e.g., the concept of a trash-free environment to reduce waste collection time and costs)]. Would you be willing to [specific action (e.g., carry out your own trash)] on a future visit to [site]?</w:t>
      </w:r>
    </w:p>
    <w:p w:rsidRPr="00CA5E0E" w:rsidR="0011180D" w:rsidP="0011180D" w:rsidRDefault="0011180D" w14:paraId="250BA263" w14:textId="77777777">
      <w:r w:rsidRPr="00CA5E0E">
        <w:sym w:font="Wingdings 2" w:char="F0A3"/>
      </w:r>
      <w:r w:rsidRPr="00CA5E0E">
        <w:t xml:space="preserve"> Yes, likely</w:t>
      </w:r>
    </w:p>
    <w:p w:rsidRPr="00CA5E0E" w:rsidR="0011180D" w:rsidP="0011180D" w:rsidRDefault="0011180D" w14:paraId="4A61786C" w14:textId="77777777">
      <w:r w:rsidRPr="00CA5E0E">
        <w:sym w:font="Wingdings 2" w:char="F0A3"/>
      </w:r>
      <w:r w:rsidRPr="00CA5E0E">
        <w:t xml:space="preserve"> No, unlikely</w:t>
      </w:r>
    </w:p>
    <w:p w:rsidR="0011180D" w:rsidP="0011180D" w:rsidRDefault="0011180D" w14:paraId="18559384" w14:textId="069A3F5F">
      <w:r w:rsidRPr="00CA5E0E">
        <w:sym w:font="Wingdings 2" w:char="F0A3"/>
      </w:r>
      <w:r w:rsidRPr="00CA5E0E">
        <w:t xml:space="preserve"> Not sure</w:t>
      </w:r>
    </w:p>
    <w:p w:rsidRPr="00CA5E0E" w:rsidR="00752E5C" w:rsidP="001A62B8" w:rsidRDefault="00752E5C" w14:paraId="15477E43" w14:textId="77777777">
      <w:pPr>
        <w:pStyle w:val="Heading4"/>
        <w:numPr>
          <w:ilvl w:val="0"/>
          <w:numId w:val="81"/>
        </w:numPr>
        <w:rPr>
          <w:color w:val="auto"/>
        </w:rPr>
      </w:pPr>
    </w:p>
    <w:p w:rsidRPr="00CA5E0E" w:rsidR="00752E5C" w:rsidP="00752E5C" w:rsidRDefault="00752E5C" w14:paraId="72C39831" w14:textId="77777777">
      <w:pPr>
        <w:rPr>
          <w:rFonts w:eastAsia="Times New Roman" w:cs="Times New Roman"/>
          <w:color w:val="auto"/>
        </w:rPr>
      </w:pPr>
      <w:r w:rsidRPr="00CA5E0E">
        <w:rPr>
          <w:rFonts w:eastAsia="Times New Roman" w:cs="Times New Roman"/>
          <w:color w:val="auto"/>
        </w:rPr>
        <w:t>If you were a [site] manager planning for the future of [site], what would you propose? Please be specific. [OPEN ENDED]</w:t>
      </w:r>
    </w:p>
    <w:p w:rsidRPr="00CA5E0E" w:rsidR="00752E5C" w:rsidP="001A62B8" w:rsidRDefault="00752E5C" w14:paraId="76048547" w14:textId="77777777">
      <w:pPr>
        <w:pStyle w:val="Heading4"/>
        <w:numPr>
          <w:ilvl w:val="0"/>
          <w:numId w:val="81"/>
        </w:numPr>
        <w:rPr>
          <w:color w:val="auto"/>
        </w:rPr>
      </w:pPr>
    </w:p>
    <w:p w:rsidRPr="00CA5E0E" w:rsidR="00752E5C" w:rsidP="00752E5C" w:rsidRDefault="00752E5C" w14:paraId="79A2F734" w14:textId="77777777">
      <w:pPr>
        <w:tabs>
          <w:tab w:val="left" w:pos="4860"/>
          <w:tab w:val="left" w:pos="6057"/>
        </w:tabs>
        <w:autoSpaceDE w:val="0"/>
        <w:autoSpaceDN w:val="0"/>
        <w:adjustRightInd w:val="0"/>
        <w:rPr>
          <w:rFonts w:eastAsia="Times New Roman" w:cs="Times New Roman"/>
          <w:b/>
          <w:bCs/>
          <w:color w:val="auto"/>
        </w:rPr>
      </w:pPr>
      <w:r w:rsidRPr="00CA5E0E">
        <w:rPr>
          <w:rFonts w:eastAsia="Times New Roman" w:cs="Times New Roman"/>
          <w:bCs/>
          <w:color w:val="auto"/>
        </w:rPr>
        <w:t xml:space="preserve">Please indicate to what extent you agree or disagree with the following statements about management and planning at </w:t>
      </w:r>
      <w:r w:rsidRPr="00CA5E0E">
        <w:rPr>
          <w:rFonts w:eastAsia="Times New Roman" w:cs="Times New Roman"/>
          <w:color w:val="auto"/>
        </w:rPr>
        <w:t>[site]</w:t>
      </w:r>
      <w:r w:rsidRPr="00CA5E0E">
        <w:rPr>
          <w:rFonts w:eastAsia="Times New Roman" w:cs="Times New Roman"/>
          <w:bCs/>
          <w:color w:val="auto"/>
        </w:rPr>
        <w:t>. Please select one response for each statement.</w:t>
      </w:r>
    </w:p>
    <w:tbl>
      <w:tblPr>
        <w:tblStyle w:val="LargeTable"/>
        <w:tblW w:w="10224" w:type="dxa"/>
        <w:tblLook w:val="04A0" w:firstRow="1" w:lastRow="0" w:firstColumn="1" w:lastColumn="0" w:noHBand="0" w:noVBand="1"/>
      </w:tblPr>
      <w:tblGrid>
        <w:gridCol w:w="3315"/>
        <w:gridCol w:w="855"/>
        <w:gridCol w:w="1066"/>
        <w:gridCol w:w="855"/>
        <w:gridCol w:w="811"/>
        <w:gridCol w:w="778"/>
        <w:gridCol w:w="1066"/>
        <w:gridCol w:w="833"/>
        <w:gridCol w:w="645"/>
      </w:tblGrid>
      <w:tr w:rsidRPr="00CA5E0E" w:rsidR="00752E5C" w:rsidTr="008614EA" w14:paraId="6A2E520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5" w:type="dxa"/>
          </w:tcPr>
          <w:p w:rsidRPr="00CA5E0E" w:rsidR="00752E5C" w:rsidP="00F00016" w:rsidRDefault="00752E5C" w14:paraId="7BF285F1" w14:textId="77777777"/>
        </w:tc>
        <w:tc>
          <w:tcPr>
            <w:tcW w:w="855" w:type="dxa"/>
          </w:tcPr>
          <w:p w:rsidRPr="00CA5E0E" w:rsidR="00752E5C" w:rsidP="00F00016" w:rsidRDefault="00752E5C" w14:paraId="220958BA" w14:textId="77777777">
            <w:pPr>
              <w:cnfStyle w:val="100000000000" w:firstRow="1" w:lastRow="0" w:firstColumn="0" w:lastColumn="0" w:oddVBand="0" w:evenVBand="0" w:oddHBand="0" w:evenHBand="0" w:firstRowFirstColumn="0" w:firstRowLastColumn="0" w:lastRowFirstColumn="0" w:lastRowLastColumn="0"/>
              <w:rPr>
                <w:spacing w:val="-20"/>
              </w:rPr>
            </w:pPr>
            <w:r w:rsidRPr="00CA5E0E">
              <w:t>Strongly</w:t>
            </w:r>
            <w:r w:rsidRPr="00CA5E0E">
              <w:br/>
              <w:t>disagree</w:t>
            </w:r>
          </w:p>
        </w:tc>
        <w:tc>
          <w:tcPr>
            <w:tcW w:w="1066" w:type="dxa"/>
          </w:tcPr>
          <w:p w:rsidRPr="00CA5E0E" w:rsidR="00752E5C" w:rsidP="00F00016" w:rsidRDefault="00752E5C" w14:paraId="5B9D99E1"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855" w:type="dxa"/>
          </w:tcPr>
          <w:p w:rsidRPr="00CA5E0E" w:rsidR="00752E5C" w:rsidP="00F00016" w:rsidRDefault="00752E5C" w14:paraId="4825436D" w14:textId="77777777">
            <w:pPr>
              <w:cnfStyle w:val="100000000000" w:firstRow="1" w:lastRow="0" w:firstColumn="0" w:lastColumn="0" w:oddVBand="0" w:evenVBand="0" w:oddHBand="0" w:evenHBand="0" w:firstRowFirstColumn="0" w:firstRowLastColumn="0" w:lastRowFirstColumn="0" w:lastRowLastColumn="0"/>
              <w:rPr>
                <w:spacing w:val="-20"/>
              </w:rPr>
            </w:pPr>
            <w:r w:rsidRPr="00CA5E0E">
              <w:t>Slightly</w:t>
            </w:r>
            <w:r w:rsidRPr="00CA5E0E">
              <w:br/>
              <w:t>disagree</w:t>
            </w:r>
          </w:p>
        </w:tc>
        <w:tc>
          <w:tcPr>
            <w:tcW w:w="811" w:type="dxa"/>
          </w:tcPr>
          <w:p w:rsidRPr="00CA5E0E" w:rsidR="00752E5C" w:rsidP="00F00016" w:rsidRDefault="00752E5C" w14:paraId="58987BA5" w14:textId="77777777">
            <w:pPr>
              <w:cnfStyle w:val="100000000000" w:firstRow="1" w:lastRow="0" w:firstColumn="0" w:lastColumn="0" w:oddVBand="0" w:evenVBand="0" w:oddHBand="0" w:evenHBand="0" w:firstRowFirstColumn="0" w:firstRowLastColumn="0" w:lastRowFirstColumn="0" w:lastRowLastColumn="0"/>
              <w:rPr>
                <w:spacing w:val="-20"/>
              </w:rPr>
            </w:pPr>
            <w:r w:rsidRPr="00CA5E0E">
              <w:t>Neither agree nor disagree</w:t>
            </w:r>
          </w:p>
        </w:tc>
        <w:tc>
          <w:tcPr>
            <w:tcW w:w="778" w:type="dxa"/>
          </w:tcPr>
          <w:p w:rsidRPr="00CA5E0E" w:rsidR="00752E5C" w:rsidP="00F00016" w:rsidRDefault="00752E5C" w14:paraId="6CCC5AFB" w14:textId="77777777">
            <w:pPr>
              <w:cnfStyle w:val="100000000000" w:firstRow="1" w:lastRow="0" w:firstColumn="0" w:lastColumn="0" w:oddVBand="0" w:evenVBand="0" w:oddHBand="0" w:evenHBand="0" w:firstRowFirstColumn="0" w:firstRowLastColumn="0" w:lastRowFirstColumn="0" w:lastRowLastColumn="0"/>
              <w:rPr>
                <w:spacing w:val="-20"/>
              </w:rPr>
            </w:pPr>
            <w:r w:rsidRPr="00CA5E0E">
              <w:t>Slightly</w:t>
            </w:r>
            <w:r w:rsidRPr="00CA5E0E">
              <w:br/>
              <w:t>agree</w:t>
            </w:r>
          </w:p>
        </w:tc>
        <w:tc>
          <w:tcPr>
            <w:tcW w:w="1066" w:type="dxa"/>
          </w:tcPr>
          <w:p w:rsidRPr="00CA5E0E" w:rsidR="00752E5C" w:rsidP="00F00016" w:rsidRDefault="00752E5C" w14:paraId="76CB3A8E"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833" w:type="dxa"/>
          </w:tcPr>
          <w:p w:rsidRPr="00CA5E0E" w:rsidR="00752E5C" w:rsidP="00F00016" w:rsidRDefault="00752E5C" w14:paraId="6D923EA9" w14:textId="77777777">
            <w:pPr>
              <w:cnfStyle w:val="100000000000" w:firstRow="1" w:lastRow="0" w:firstColumn="0" w:lastColumn="0" w:oddVBand="0" w:evenVBand="0" w:oddHBand="0" w:evenHBand="0" w:firstRowFirstColumn="0" w:firstRowLastColumn="0" w:lastRowFirstColumn="0" w:lastRowLastColumn="0"/>
              <w:rPr>
                <w:spacing w:val="-20"/>
              </w:rPr>
            </w:pPr>
            <w:r w:rsidRPr="00CA5E0E">
              <w:t>Strongly</w:t>
            </w:r>
            <w:r w:rsidRPr="00CA5E0E">
              <w:br/>
              <w:t>agree</w:t>
            </w:r>
          </w:p>
        </w:tc>
        <w:tc>
          <w:tcPr>
            <w:tcW w:w="645" w:type="dxa"/>
          </w:tcPr>
          <w:p w:rsidRPr="00CA5E0E" w:rsidR="00752E5C" w:rsidP="00F00016" w:rsidRDefault="00752E5C" w14:paraId="1E7ADAF3" w14:textId="77777777">
            <w:pPr>
              <w:cnfStyle w:val="100000000000" w:firstRow="1" w:lastRow="0" w:firstColumn="0" w:lastColumn="0" w:oddVBand="0" w:evenVBand="0" w:oddHBand="0" w:evenHBand="0" w:firstRowFirstColumn="0" w:firstRowLastColumn="0" w:lastRowFirstColumn="0" w:lastRowLastColumn="0"/>
            </w:pPr>
            <w:r w:rsidRPr="00CA5E0E">
              <w:t>Don’t</w:t>
            </w:r>
            <w:r w:rsidRPr="00CA5E0E">
              <w:br/>
              <w:t>know</w:t>
            </w:r>
          </w:p>
        </w:tc>
      </w:tr>
      <w:tr w:rsidRPr="00CA5E0E" w:rsidR="00752E5C" w:rsidTr="008614EA" w14:paraId="48F582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5" w:type="dxa"/>
          </w:tcPr>
          <w:p w:rsidRPr="00CA5E0E" w:rsidR="00752E5C" w:rsidP="00F00016" w:rsidRDefault="00752E5C" w14:paraId="0E0CACE9" w14:textId="77777777">
            <w:pPr>
              <w:rPr>
                <w:szCs w:val="20"/>
              </w:rPr>
            </w:pPr>
            <w:r w:rsidRPr="00CA5E0E">
              <w:rPr>
                <w:szCs w:val="20"/>
              </w:rPr>
              <w:t>I have enough opportunities to provide input on [site] management decisions</w:t>
            </w:r>
          </w:p>
        </w:tc>
        <w:tc>
          <w:tcPr>
            <w:tcW w:w="855" w:type="dxa"/>
          </w:tcPr>
          <w:p w:rsidRPr="00CA5E0E" w:rsidR="00752E5C" w:rsidP="00F00016" w:rsidRDefault="00752E5C" w14:paraId="17521122"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1</w:t>
            </w:r>
          </w:p>
        </w:tc>
        <w:tc>
          <w:tcPr>
            <w:tcW w:w="1066" w:type="dxa"/>
          </w:tcPr>
          <w:p w:rsidRPr="00CA5E0E" w:rsidR="00752E5C" w:rsidP="00F00016" w:rsidRDefault="00752E5C" w14:paraId="4267F874"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2</w:t>
            </w:r>
          </w:p>
        </w:tc>
        <w:tc>
          <w:tcPr>
            <w:tcW w:w="855" w:type="dxa"/>
          </w:tcPr>
          <w:p w:rsidRPr="00CA5E0E" w:rsidR="00752E5C" w:rsidP="00F00016" w:rsidRDefault="00752E5C" w14:paraId="29B34F56"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3</w:t>
            </w:r>
          </w:p>
        </w:tc>
        <w:tc>
          <w:tcPr>
            <w:tcW w:w="811" w:type="dxa"/>
          </w:tcPr>
          <w:p w:rsidRPr="00CA5E0E" w:rsidR="00752E5C" w:rsidP="00F00016" w:rsidRDefault="00752E5C" w14:paraId="5EF75DDF"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4</w:t>
            </w:r>
          </w:p>
        </w:tc>
        <w:tc>
          <w:tcPr>
            <w:tcW w:w="778" w:type="dxa"/>
          </w:tcPr>
          <w:p w:rsidRPr="00CA5E0E" w:rsidR="00752E5C" w:rsidP="00F00016" w:rsidRDefault="00752E5C" w14:paraId="52D926BA"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5</w:t>
            </w:r>
          </w:p>
        </w:tc>
        <w:tc>
          <w:tcPr>
            <w:tcW w:w="1066" w:type="dxa"/>
          </w:tcPr>
          <w:p w:rsidRPr="00CA5E0E" w:rsidR="00752E5C" w:rsidP="00F00016" w:rsidRDefault="00752E5C" w14:paraId="6FAF8AEE"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6</w:t>
            </w:r>
          </w:p>
        </w:tc>
        <w:tc>
          <w:tcPr>
            <w:tcW w:w="833" w:type="dxa"/>
          </w:tcPr>
          <w:p w:rsidRPr="00CA5E0E" w:rsidR="00752E5C" w:rsidP="00F00016" w:rsidRDefault="00752E5C" w14:paraId="3C71B2BD"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7</w:t>
            </w:r>
          </w:p>
        </w:tc>
        <w:tc>
          <w:tcPr>
            <w:tcW w:w="645" w:type="dxa"/>
          </w:tcPr>
          <w:p w:rsidRPr="00CA5E0E" w:rsidR="00752E5C" w:rsidP="00F00016" w:rsidRDefault="00752E5C" w14:paraId="70E2D440"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sym w:font="Wingdings 2" w:char="F0A3"/>
            </w:r>
          </w:p>
        </w:tc>
      </w:tr>
      <w:tr w:rsidRPr="00CA5E0E" w:rsidR="00752E5C" w:rsidTr="008614EA" w14:paraId="3BD04C55" w14:textId="77777777">
        <w:tc>
          <w:tcPr>
            <w:cnfStyle w:val="001000000000" w:firstRow="0" w:lastRow="0" w:firstColumn="1" w:lastColumn="0" w:oddVBand="0" w:evenVBand="0" w:oddHBand="0" w:evenHBand="0" w:firstRowFirstColumn="0" w:firstRowLastColumn="0" w:lastRowFirstColumn="0" w:lastRowLastColumn="0"/>
            <w:tcW w:w="3315" w:type="dxa"/>
          </w:tcPr>
          <w:p w:rsidRPr="00CA5E0E" w:rsidR="00752E5C" w:rsidP="00F00016" w:rsidRDefault="00752E5C" w14:paraId="0D8B0EA8" w14:textId="77777777">
            <w:pPr>
              <w:rPr>
                <w:szCs w:val="20"/>
              </w:rPr>
            </w:pPr>
            <w:r w:rsidRPr="00CA5E0E">
              <w:rPr>
                <w:szCs w:val="20"/>
              </w:rPr>
              <w:t>I do not believe my input typically is (or would be) taken seriously by [site] management</w:t>
            </w:r>
          </w:p>
        </w:tc>
        <w:tc>
          <w:tcPr>
            <w:tcW w:w="855" w:type="dxa"/>
          </w:tcPr>
          <w:p w:rsidRPr="00CA5E0E" w:rsidR="00752E5C" w:rsidP="00F00016" w:rsidRDefault="00752E5C" w14:paraId="2ABE0605"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1</w:t>
            </w:r>
          </w:p>
        </w:tc>
        <w:tc>
          <w:tcPr>
            <w:tcW w:w="1066" w:type="dxa"/>
          </w:tcPr>
          <w:p w:rsidRPr="00CA5E0E" w:rsidR="00752E5C" w:rsidP="00F00016" w:rsidRDefault="00752E5C" w14:paraId="56F9B020"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2</w:t>
            </w:r>
          </w:p>
        </w:tc>
        <w:tc>
          <w:tcPr>
            <w:tcW w:w="855" w:type="dxa"/>
          </w:tcPr>
          <w:p w:rsidRPr="00CA5E0E" w:rsidR="00752E5C" w:rsidP="00F00016" w:rsidRDefault="00752E5C" w14:paraId="43E6B250"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3</w:t>
            </w:r>
          </w:p>
        </w:tc>
        <w:tc>
          <w:tcPr>
            <w:tcW w:w="811" w:type="dxa"/>
          </w:tcPr>
          <w:p w:rsidRPr="00CA5E0E" w:rsidR="00752E5C" w:rsidP="00F00016" w:rsidRDefault="00752E5C" w14:paraId="0453761E"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4</w:t>
            </w:r>
          </w:p>
        </w:tc>
        <w:tc>
          <w:tcPr>
            <w:tcW w:w="778" w:type="dxa"/>
          </w:tcPr>
          <w:p w:rsidRPr="00CA5E0E" w:rsidR="00752E5C" w:rsidP="00F00016" w:rsidRDefault="00752E5C" w14:paraId="10E70237"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5</w:t>
            </w:r>
          </w:p>
        </w:tc>
        <w:tc>
          <w:tcPr>
            <w:tcW w:w="1066" w:type="dxa"/>
          </w:tcPr>
          <w:p w:rsidRPr="00CA5E0E" w:rsidR="00752E5C" w:rsidP="00F00016" w:rsidRDefault="00752E5C" w14:paraId="094CBCFE"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6</w:t>
            </w:r>
          </w:p>
        </w:tc>
        <w:tc>
          <w:tcPr>
            <w:tcW w:w="833" w:type="dxa"/>
          </w:tcPr>
          <w:p w:rsidRPr="00CA5E0E" w:rsidR="00752E5C" w:rsidP="00F00016" w:rsidRDefault="00752E5C" w14:paraId="5FFB1AE9"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7</w:t>
            </w:r>
          </w:p>
        </w:tc>
        <w:tc>
          <w:tcPr>
            <w:tcW w:w="645" w:type="dxa"/>
          </w:tcPr>
          <w:p w:rsidRPr="00CA5E0E" w:rsidR="00752E5C" w:rsidP="00F00016" w:rsidRDefault="00752E5C" w14:paraId="3F445727"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sym w:font="Wingdings 2" w:char="F0A3"/>
            </w:r>
          </w:p>
        </w:tc>
      </w:tr>
      <w:tr w:rsidRPr="00CA5E0E" w:rsidR="00752E5C" w:rsidTr="008614EA" w14:paraId="648DA5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5" w:type="dxa"/>
          </w:tcPr>
          <w:p w:rsidRPr="00CA5E0E" w:rsidR="00752E5C" w:rsidP="00860794" w:rsidRDefault="00752E5C" w14:paraId="410D3890" w14:textId="60045EA4">
            <w:pPr>
              <w:rPr>
                <w:szCs w:val="20"/>
              </w:rPr>
            </w:pPr>
            <w:r w:rsidRPr="00CA5E0E">
              <w:rPr>
                <w:szCs w:val="20"/>
              </w:rPr>
              <w:t>I do not have enough information to give meaningful input on [</w:t>
            </w:r>
            <w:r w:rsidR="00860794">
              <w:rPr>
                <w:szCs w:val="20"/>
              </w:rPr>
              <w:t xml:space="preserve">management activity, </w:t>
            </w:r>
            <w:r w:rsidRPr="00CA5E0E">
              <w:rPr>
                <w:szCs w:val="20"/>
              </w:rPr>
              <w:t>e.g., deer management]</w:t>
            </w:r>
          </w:p>
        </w:tc>
        <w:tc>
          <w:tcPr>
            <w:tcW w:w="855" w:type="dxa"/>
          </w:tcPr>
          <w:p w:rsidRPr="00CA5E0E" w:rsidR="00752E5C" w:rsidP="00F00016" w:rsidRDefault="00752E5C" w14:paraId="333FC46E"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1</w:t>
            </w:r>
          </w:p>
        </w:tc>
        <w:tc>
          <w:tcPr>
            <w:tcW w:w="1066" w:type="dxa"/>
          </w:tcPr>
          <w:p w:rsidRPr="00CA5E0E" w:rsidR="00752E5C" w:rsidP="00F00016" w:rsidRDefault="00752E5C" w14:paraId="305F7AD1"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2</w:t>
            </w:r>
          </w:p>
        </w:tc>
        <w:tc>
          <w:tcPr>
            <w:tcW w:w="855" w:type="dxa"/>
          </w:tcPr>
          <w:p w:rsidRPr="00CA5E0E" w:rsidR="00752E5C" w:rsidP="00F00016" w:rsidRDefault="00752E5C" w14:paraId="59F76902"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3</w:t>
            </w:r>
          </w:p>
        </w:tc>
        <w:tc>
          <w:tcPr>
            <w:tcW w:w="811" w:type="dxa"/>
          </w:tcPr>
          <w:p w:rsidRPr="00CA5E0E" w:rsidR="00752E5C" w:rsidP="00F00016" w:rsidRDefault="00752E5C" w14:paraId="03845DB4"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4</w:t>
            </w:r>
          </w:p>
        </w:tc>
        <w:tc>
          <w:tcPr>
            <w:tcW w:w="778" w:type="dxa"/>
          </w:tcPr>
          <w:p w:rsidRPr="00CA5E0E" w:rsidR="00752E5C" w:rsidP="00F00016" w:rsidRDefault="00752E5C" w14:paraId="080B6C0E"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5</w:t>
            </w:r>
          </w:p>
        </w:tc>
        <w:tc>
          <w:tcPr>
            <w:tcW w:w="1066" w:type="dxa"/>
          </w:tcPr>
          <w:p w:rsidRPr="00CA5E0E" w:rsidR="00752E5C" w:rsidP="00F00016" w:rsidRDefault="00752E5C" w14:paraId="393D0843"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6</w:t>
            </w:r>
          </w:p>
        </w:tc>
        <w:tc>
          <w:tcPr>
            <w:tcW w:w="833" w:type="dxa"/>
          </w:tcPr>
          <w:p w:rsidRPr="00CA5E0E" w:rsidR="00752E5C" w:rsidP="00F00016" w:rsidRDefault="00752E5C" w14:paraId="7572CE80"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7</w:t>
            </w:r>
          </w:p>
        </w:tc>
        <w:tc>
          <w:tcPr>
            <w:tcW w:w="645" w:type="dxa"/>
          </w:tcPr>
          <w:p w:rsidRPr="00CA5E0E" w:rsidR="00752E5C" w:rsidP="00F00016" w:rsidRDefault="00752E5C" w14:paraId="5068EE5F"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sym w:font="Wingdings 2" w:char="F0A3"/>
            </w:r>
          </w:p>
        </w:tc>
      </w:tr>
      <w:tr w:rsidRPr="00CA5E0E" w:rsidR="00752E5C" w:rsidTr="008614EA" w14:paraId="6429ADC5" w14:textId="77777777">
        <w:tc>
          <w:tcPr>
            <w:cnfStyle w:val="001000000000" w:firstRow="0" w:lastRow="0" w:firstColumn="1" w:lastColumn="0" w:oddVBand="0" w:evenVBand="0" w:oddHBand="0" w:evenHBand="0" w:firstRowFirstColumn="0" w:firstRowLastColumn="0" w:lastRowFirstColumn="0" w:lastRowLastColumn="0"/>
            <w:tcW w:w="3315" w:type="dxa"/>
          </w:tcPr>
          <w:p w:rsidRPr="00CA5E0E" w:rsidR="00752E5C" w:rsidP="00F00016" w:rsidRDefault="00752E5C" w14:paraId="2919BEA8" w14:textId="77777777">
            <w:pPr>
              <w:rPr>
                <w:szCs w:val="20"/>
              </w:rPr>
            </w:pPr>
            <w:r w:rsidRPr="00CA5E0E">
              <w:rPr>
                <w:szCs w:val="20"/>
              </w:rPr>
              <w:t>The different ways [site] asks for my opinion (e.g., written comments, conversations with staff, public meetings, etc.) encourage me to provide input</w:t>
            </w:r>
          </w:p>
        </w:tc>
        <w:tc>
          <w:tcPr>
            <w:tcW w:w="855" w:type="dxa"/>
          </w:tcPr>
          <w:p w:rsidRPr="00CA5E0E" w:rsidR="00752E5C" w:rsidP="00F00016" w:rsidRDefault="00752E5C" w14:paraId="5BB40095"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1</w:t>
            </w:r>
          </w:p>
        </w:tc>
        <w:tc>
          <w:tcPr>
            <w:tcW w:w="1066" w:type="dxa"/>
          </w:tcPr>
          <w:p w:rsidRPr="00CA5E0E" w:rsidR="00752E5C" w:rsidP="00F00016" w:rsidRDefault="00752E5C" w14:paraId="23872DE5"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2</w:t>
            </w:r>
          </w:p>
        </w:tc>
        <w:tc>
          <w:tcPr>
            <w:tcW w:w="855" w:type="dxa"/>
          </w:tcPr>
          <w:p w:rsidRPr="00CA5E0E" w:rsidR="00752E5C" w:rsidP="00F00016" w:rsidRDefault="00752E5C" w14:paraId="13F874E6"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3</w:t>
            </w:r>
          </w:p>
        </w:tc>
        <w:tc>
          <w:tcPr>
            <w:tcW w:w="811" w:type="dxa"/>
          </w:tcPr>
          <w:p w:rsidRPr="00CA5E0E" w:rsidR="00752E5C" w:rsidP="00F00016" w:rsidRDefault="00752E5C" w14:paraId="3DA952B4"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4</w:t>
            </w:r>
          </w:p>
        </w:tc>
        <w:tc>
          <w:tcPr>
            <w:tcW w:w="778" w:type="dxa"/>
          </w:tcPr>
          <w:p w:rsidRPr="00CA5E0E" w:rsidR="00752E5C" w:rsidP="00F00016" w:rsidRDefault="00752E5C" w14:paraId="23D6913E"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5</w:t>
            </w:r>
          </w:p>
        </w:tc>
        <w:tc>
          <w:tcPr>
            <w:tcW w:w="1066" w:type="dxa"/>
          </w:tcPr>
          <w:p w:rsidRPr="00CA5E0E" w:rsidR="00752E5C" w:rsidP="00F00016" w:rsidRDefault="00752E5C" w14:paraId="798EC6CB"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6</w:t>
            </w:r>
          </w:p>
        </w:tc>
        <w:tc>
          <w:tcPr>
            <w:tcW w:w="833" w:type="dxa"/>
          </w:tcPr>
          <w:p w:rsidRPr="00CA5E0E" w:rsidR="00752E5C" w:rsidP="00F00016" w:rsidRDefault="00752E5C" w14:paraId="756D60B0"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7</w:t>
            </w:r>
          </w:p>
        </w:tc>
        <w:tc>
          <w:tcPr>
            <w:tcW w:w="645" w:type="dxa"/>
          </w:tcPr>
          <w:p w:rsidRPr="00CA5E0E" w:rsidR="00752E5C" w:rsidP="00F00016" w:rsidRDefault="00752E5C" w14:paraId="00234564"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sym w:font="Wingdings 2" w:char="F0A3"/>
            </w:r>
          </w:p>
        </w:tc>
      </w:tr>
      <w:tr w:rsidRPr="00CA5E0E" w:rsidR="00752E5C" w:rsidTr="008614EA" w14:paraId="30D0F2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5" w:type="dxa"/>
          </w:tcPr>
          <w:p w:rsidRPr="00CA5E0E" w:rsidR="00752E5C" w:rsidP="00F00016" w:rsidRDefault="00752E5C" w14:paraId="2DFC515C" w14:textId="77777777">
            <w:pPr>
              <w:rPr>
                <w:szCs w:val="20"/>
              </w:rPr>
            </w:pPr>
            <w:r w:rsidRPr="00CA5E0E">
              <w:rPr>
                <w:szCs w:val="20"/>
              </w:rPr>
              <w:t>I am not comfortable voicing my opinion about [site] management decisions</w:t>
            </w:r>
          </w:p>
        </w:tc>
        <w:tc>
          <w:tcPr>
            <w:tcW w:w="855" w:type="dxa"/>
          </w:tcPr>
          <w:p w:rsidRPr="00CA5E0E" w:rsidR="00752E5C" w:rsidP="00F00016" w:rsidRDefault="00752E5C" w14:paraId="43CA02C6"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1</w:t>
            </w:r>
          </w:p>
        </w:tc>
        <w:tc>
          <w:tcPr>
            <w:tcW w:w="1066" w:type="dxa"/>
          </w:tcPr>
          <w:p w:rsidRPr="00CA5E0E" w:rsidR="00752E5C" w:rsidP="00F00016" w:rsidRDefault="00752E5C" w14:paraId="37D9434B"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2</w:t>
            </w:r>
          </w:p>
        </w:tc>
        <w:tc>
          <w:tcPr>
            <w:tcW w:w="855" w:type="dxa"/>
          </w:tcPr>
          <w:p w:rsidRPr="00CA5E0E" w:rsidR="00752E5C" w:rsidP="00F00016" w:rsidRDefault="00752E5C" w14:paraId="24F75429"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3</w:t>
            </w:r>
          </w:p>
        </w:tc>
        <w:tc>
          <w:tcPr>
            <w:tcW w:w="811" w:type="dxa"/>
          </w:tcPr>
          <w:p w:rsidRPr="00CA5E0E" w:rsidR="00752E5C" w:rsidP="00F00016" w:rsidRDefault="00752E5C" w14:paraId="3F648069"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4</w:t>
            </w:r>
          </w:p>
        </w:tc>
        <w:tc>
          <w:tcPr>
            <w:tcW w:w="778" w:type="dxa"/>
          </w:tcPr>
          <w:p w:rsidRPr="00CA5E0E" w:rsidR="00752E5C" w:rsidP="00F00016" w:rsidRDefault="00752E5C" w14:paraId="0D9F1BFB"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5</w:t>
            </w:r>
          </w:p>
        </w:tc>
        <w:tc>
          <w:tcPr>
            <w:tcW w:w="1066" w:type="dxa"/>
          </w:tcPr>
          <w:p w:rsidRPr="00CA5E0E" w:rsidR="00752E5C" w:rsidP="00F00016" w:rsidRDefault="00752E5C" w14:paraId="2C012BE0"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6</w:t>
            </w:r>
          </w:p>
        </w:tc>
        <w:tc>
          <w:tcPr>
            <w:tcW w:w="833" w:type="dxa"/>
          </w:tcPr>
          <w:p w:rsidRPr="00CA5E0E" w:rsidR="00752E5C" w:rsidP="00F00016" w:rsidRDefault="00752E5C" w14:paraId="43FCF2FD"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7</w:t>
            </w:r>
          </w:p>
        </w:tc>
        <w:tc>
          <w:tcPr>
            <w:tcW w:w="645" w:type="dxa"/>
          </w:tcPr>
          <w:p w:rsidRPr="00CA5E0E" w:rsidR="00752E5C" w:rsidP="00F00016" w:rsidRDefault="00752E5C" w14:paraId="5A0299BE"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sym w:font="Wingdings 2" w:char="F0A3"/>
            </w:r>
          </w:p>
        </w:tc>
      </w:tr>
      <w:tr w:rsidRPr="00CA5E0E" w:rsidR="00752E5C" w:rsidTr="008614EA" w14:paraId="7E50A063" w14:textId="77777777">
        <w:tc>
          <w:tcPr>
            <w:cnfStyle w:val="001000000000" w:firstRow="0" w:lastRow="0" w:firstColumn="1" w:lastColumn="0" w:oddVBand="0" w:evenVBand="0" w:oddHBand="0" w:evenHBand="0" w:firstRowFirstColumn="0" w:firstRowLastColumn="0" w:lastRowFirstColumn="0" w:lastRowLastColumn="0"/>
            <w:tcW w:w="3315" w:type="dxa"/>
          </w:tcPr>
          <w:p w:rsidRPr="00CA5E0E" w:rsidR="00752E5C" w:rsidP="00F00016" w:rsidRDefault="00752E5C" w14:paraId="5B0547D1" w14:textId="77777777">
            <w:pPr>
              <w:rPr>
                <w:szCs w:val="20"/>
              </w:rPr>
            </w:pPr>
            <w:r w:rsidRPr="00CA5E0E">
              <w:rPr>
                <w:szCs w:val="20"/>
              </w:rPr>
              <w:t>Public input usually leads to better management decisions</w:t>
            </w:r>
          </w:p>
        </w:tc>
        <w:tc>
          <w:tcPr>
            <w:tcW w:w="855" w:type="dxa"/>
          </w:tcPr>
          <w:p w:rsidRPr="00CA5E0E" w:rsidR="00752E5C" w:rsidP="00F00016" w:rsidRDefault="00752E5C" w14:paraId="74A0FA35"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1</w:t>
            </w:r>
          </w:p>
        </w:tc>
        <w:tc>
          <w:tcPr>
            <w:tcW w:w="1066" w:type="dxa"/>
          </w:tcPr>
          <w:p w:rsidRPr="00CA5E0E" w:rsidR="00752E5C" w:rsidP="00F00016" w:rsidRDefault="00752E5C" w14:paraId="5EABC8ED"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2</w:t>
            </w:r>
          </w:p>
        </w:tc>
        <w:tc>
          <w:tcPr>
            <w:tcW w:w="855" w:type="dxa"/>
          </w:tcPr>
          <w:p w:rsidRPr="00CA5E0E" w:rsidR="00752E5C" w:rsidP="00F00016" w:rsidRDefault="00752E5C" w14:paraId="7F4807BB"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3</w:t>
            </w:r>
          </w:p>
        </w:tc>
        <w:tc>
          <w:tcPr>
            <w:tcW w:w="811" w:type="dxa"/>
          </w:tcPr>
          <w:p w:rsidRPr="00CA5E0E" w:rsidR="00752E5C" w:rsidP="00F00016" w:rsidRDefault="00752E5C" w14:paraId="095D96C2"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4</w:t>
            </w:r>
          </w:p>
        </w:tc>
        <w:tc>
          <w:tcPr>
            <w:tcW w:w="778" w:type="dxa"/>
          </w:tcPr>
          <w:p w:rsidRPr="00CA5E0E" w:rsidR="00752E5C" w:rsidP="00F00016" w:rsidRDefault="00752E5C" w14:paraId="666D53AF"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5</w:t>
            </w:r>
          </w:p>
        </w:tc>
        <w:tc>
          <w:tcPr>
            <w:tcW w:w="1066" w:type="dxa"/>
          </w:tcPr>
          <w:p w:rsidRPr="00CA5E0E" w:rsidR="00752E5C" w:rsidP="00F00016" w:rsidRDefault="00752E5C" w14:paraId="0B305E28"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6</w:t>
            </w:r>
          </w:p>
        </w:tc>
        <w:tc>
          <w:tcPr>
            <w:tcW w:w="833" w:type="dxa"/>
          </w:tcPr>
          <w:p w:rsidRPr="00CA5E0E" w:rsidR="00752E5C" w:rsidP="00F00016" w:rsidRDefault="00752E5C" w14:paraId="5998E87D"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t>7</w:t>
            </w:r>
          </w:p>
        </w:tc>
        <w:tc>
          <w:tcPr>
            <w:tcW w:w="645" w:type="dxa"/>
          </w:tcPr>
          <w:p w:rsidRPr="00CA5E0E" w:rsidR="00752E5C" w:rsidP="00F00016" w:rsidRDefault="00752E5C" w14:paraId="5A1BF9F2" w14:textId="77777777">
            <w:pPr>
              <w:cnfStyle w:val="000000000000" w:firstRow="0" w:lastRow="0" w:firstColumn="0" w:lastColumn="0" w:oddVBand="0" w:evenVBand="0" w:oddHBand="0" w:evenHBand="0" w:firstRowFirstColumn="0" w:firstRowLastColumn="0" w:lastRowFirstColumn="0" w:lastRowLastColumn="0"/>
              <w:rPr>
                <w:szCs w:val="20"/>
              </w:rPr>
            </w:pPr>
            <w:r w:rsidRPr="00CA5E0E">
              <w:rPr>
                <w:szCs w:val="20"/>
              </w:rPr>
              <w:sym w:font="Wingdings 2" w:char="F0A3"/>
            </w:r>
          </w:p>
        </w:tc>
      </w:tr>
      <w:tr w:rsidRPr="00CA5E0E" w:rsidR="00752E5C" w:rsidTr="008614EA" w14:paraId="6A25A3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5" w:type="dxa"/>
          </w:tcPr>
          <w:p w:rsidRPr="00CA5E0E" w:rsidR="00752E5C" w:rsidP="00F00016" w:rsidRDefault="00752E5C" w14:paraId="7625F03F" w14:textId="77777777">
            <w:pPr>
              <w:rPr>
                <w:szCs w:val="20"/>
              </w:rPr>
            </w:pPr>
            <w:r w:rsidRPr="00CA5E0E">
              <w:rPr>
                <w:szCs w:val="20"/>
              </w:rPr>
              <w:lastRenderedPageBreak/>
              <w:t>For the most part, interactions between myself, [site] managers, experts, and people with ideas different from my own help build future relationships</w:t>
            </w:r>
          </w:p>
        </w:tc>
        <w:tc>
          <w:tcPr>
            <w:tcW w:w="855" w:type="dxa"/>
          </w:tcPr>
          <w:p w:rsidRPr="00CA5E0E" w:rsidR="00752E5C" w:rsidP="00F00016" w:rsidRDefault="00752E5C" w14:paraId="287E8B83"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1</w:t>
            </w:r>
          </w:p>
        </w:tc>
        <w:tc>
          <w:tcPr>
            <w:tcW w:w="1066" w:type="dxa"/>
          </w:tcPr>
          <w:p w:rsidRPr="00CA5E0E" w:rsidR="00752E5C" w:rsidP="00F00016" w:rsidRDefault="00752E5C" w14:paraId="19BAE65A"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2</w:t>
            </w:r>
          </w:p>
        </w:tc>
        <w:tc>
          <w:tcPr>
            <w:tcW w:w="855" w:type="dxa"/>
          </w:tcPr>
          <w:p w:rsidRPr="00CA5E0E" w:rsidR="00752E5C" w:rsidP="00F00016" w:rsidRDefault="00752E5C" w14:paraId="3223C24B"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3</w:t>
            </w:r>
          </w:p>
        </w:tc>
        <w:tc>
          <w:tcPr>
            <w:tcW w:w="811" w:type="dxa"/>
          </w:tcPr>
          <w:p w:rsidRPr="00CA5E0E" w:rsidR="00752E5C" w:rsidP="00F00016" w:rsidRDefault="00752E5C" w14:paraId="20E1888C"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4</w:t>
            </w:r>
          </w:p>
        </w:tc>
        <w:tc>
          <w:tcPr>
            <w:tcW w:w="778" w:type="dxa"/>
          </w:tcPr>
          <w:p w:rsidRPr="00CA5E0E" w:rsidR="00752E5C" w:rsidP="00F00016" w:rsidRDefault="00752E5C" w14:paraId="07401969"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5</w:t>
            </w:r>
          </w:p>
        </w:tc>
        <w:tc>
          <w:tcPr>
            <w:tcW w:w="1066" w:type="dxa"/>
          </w:tcPr>
          <w:p w:rsidRPr="00CA5E0E" w:rsidR="00752E5C" w:rsidP="00F00016" w:rsidRDefault="00752E5C" w14:paraId="411B8D9D"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6</w:t>
            </w:r>
          </w:p>
        </w:tc>
        <w:tc>
          <w:tcPr>
            <w:tcW w:w="833" w:type="dxa"/>
          </w:tcPr>
          <w:p w:rsidRPr="00CA5E0E" w:rsidR="00752E5C" w:rsidP="00F00016" w:rsidRDefault="00752E5C" w14:paraId="591489EA"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t>7</w:t>
            </w:r>
          </w:p>
        </w:tc>
        <w:tc>
          <w:tcPr>
            <w:tcW w:w="645" w:type="dxa"/>
          </w:tcPr>
          <w:p w:rsidRPr="00CA5E0E" w:rsidR="00752E5C" w:rsidP="00F00016" w:rsidRDefault="00752E5C" w14:paraId="03FBB399" w14:textId="77777777">
            <w:pPr>
              <w:cnfStyle w:val="000000100000" w:firstRow="0" w:lastRow="0" w:firstColumn="0" w:lastColumn="0" w:oddVBand="0" w:evenVBand="0" w:oddHBand="1" w:evenHBand="0" w:firstRowFirstColumn="0" w:firstRowLastColumn="0" w:lastRowFirstColumn="0" w:lastRowLastColumn="0"/>
              <w:rPr>
                <w:szCs w:val="20"/>
              </w:rPr>
            </w:pPr>
            <w:r w:rsidRPr="00CA5E0E">
              <w:rPr>
                <w:szCs w:val="20"/>
              </w:rPr>
              <w:sym w:font="Wingdings 2" w:char="F0A3"/>
            </w:r>
          </w:p>
        </w:tc>
      </w:tr>
    </w:tbl>
    <w:bookmarkEnd w:id="218"/>
    <w:bookmarkEnd w:id="219"/>
    <w:p w:rsidRPr="00CA5E0E" w:rsidR="005C743E" w:rsidP="005C743E" w:rsidRDefault="00BC7635" w14:paraId="4EB7A0CA" w14:textId="10814F51">
      <w:pPr>
        <w:pStyle w:val="Heading3"/>
      </w:pPr>
      <w:r w:rsidRPr="00CA5E0E">
        <w:t>Off-Trail Management</w:t>
      </w:r>
    </w:p>
    <w:p w:rsidRPr="00CA5E0E" w:rsidR="005C743E" w:rsidP="005C743E" w:rsidRDefault="005C743E" w14:paraId="75A03D6C" w14:textId="77777777">
      <w:pPr>
        <w:pStyle w:val="Heading4"/>
        <w:numPr>
          <w:ilvl w:val="0"/>
          <w:numId w:val="99"/>
        </w:numPr>
        <w:rPr>
          <w:color w:val="auto"/>
        </w:rPr>
      </w:pPr>
    </w:p>
    <w:p w:rsidRPr="00CA5E0E" w:rsidR="005C743E" w:rsidP="005C743E" w:rsidRDefault="005C743E" w14:paraId="1F61427C" w14:textId="77777777">
      <w:pPr>
        <w:rPr>
          <w:rFonts w:cs="Times New Roman"/>
          <w:color w:val="auto"/>
        </w:rPr>
      </w:pPr>
      <w:r w:rsidRPr="00CA5E0E">
        <w:rPr>
          <w:rFonts w:cs="Times New Roman"/>
          <w:color w:val="auto"/>
        </w:rPr>
        <w:t>To your knowledge, does [site] restrict visitors from going off the trail [or other restricted areas]? Please select one response.</w:t>
      </w:r>
    </w:p>
    <w:p w:rsidRPr="00CA5E0E" w:rsidR="005C743E" w:rsidP="005C743E" w:rsidRDefault="005C743E" w14:paraId="71405866" w14:textId="77777777">
      <w:pPr>
        <w:numPr>
          <w:ilvl w:val="0"/>
          <w:numId w:val="10"/>
        </w:numPr>
        <w:rPr>
          <w:rFonts w:cs="Times New Roman"/>
          <w:color w:val="auto"/>
        </w:rPr>
      </w:pPr>
      <w:r w:rsidRPr="00CA5E0E">
        <w:rPr>
          <w:rFonts w:cs="Times New Roman"/>
          <w:color w:val="auto"/>
        </w:rPr>
        <w:t>Yes, visitors are not supposed to go off the trail [or other restricted areas]?</w:t>
      </w:r>
    </w:p>
    <w:p w:rsidRPr="00CA5E0E" w:rsidR="005C743E" w:rsidP="005C743E" w:rsidRDefault="005C743E" w14:paraId="4C8C3A97" w14:textId="77777777">
      <w:pPr>
        <w:numPr>
          <w:ilvl w:val="0"/>
          <w:numId w:val="10"/>
        </w:numPr>
        <w:rPr>
          <w:rFonts w:cs="Times New Roman"/>
          <w:color w:val="auto"/>
        </w:rPr>
      </w:pPr>
      <w:r w:rsidRPr="00CA5E0E">
        <w:rPr>
          <w:rFonts w:cs="Times New Roman"/>
          <w:color w:val="auto"/>
        </w:rPr>
        <w:t>No, visitors are allowed to go off the trail [or other restricted areas]?</w:t>
      </w:r>
    </w:p>
    <w:p w:rsidRPr="00CA5E0E" w:rsidR="005C743E" w:rsidP="005C743E" w:rsidRDefault="005C743E" w14:paraId="3AB07E4F" w14:textId="77777777">
      <w:pPr>
        <w:numPr>
          <w:ilvl w:val="0"/>
          <w:numId w:val="10"/>
        </w:numPr>
        <w:rPr>
          <w:rFonts w:cs="Times New Roman"/>
          <w:color w:val="auto"/>
        </w:rPr>
      </w:pPr>
      <w:r w:rsidRPr="00CA5E0E">
        <w:rPr>
          <w:rFonts w:cs="Times New Roman"/>
          <w:color w:val="auto"/>
        </w:rPr>
        <w:t>I'm not sure if there is a rule about going off the trail [or other restricted areas]?</w:t>
      </w:r>
    </w:p>
    <w:p w:rsidRPr="00CA5E0E" w:rsidR="005C743E" w:rsidP="005C743E" w:rsidRDefault="005C743E" w14:paraId="1FEA732B" w14:textId="77777777">
      <w:pPr>
        <w:pStyle w:val="Heading4"/>
        <w:numPr>
          <w:ilvl w:val="0"/>
          <w:numId w:val="99"/>
        </w:numPr>
        <w:rPr>
          <w:color w:val="auto"/>
        </w:rPr>
      </w:pPr>
    </w:p>
    <w:p w:rsidRPr="00CA5E0E" w:rsidR="005C743E" w:rsidP="005C743E" w:rsidRDefault="005C743E" w14:paraId="005103A1" w14:textId="77777777">
      <w:pPr>
        <w:rPr>
          <w:rFonts w:eastAsia="Times New Roman" w:cs="Times New Roman"/>
          <w:color w:val="auto"/>
        </w:rPr>
      </w:pPr>
      <w:r w:rsidRPr="00CA5E0E">
        <w:rPr>
          <w:rFonts w:eastAsia="Times New Roman" w:cs="Times New Roman"/>
          <w:color w:val="auto"/>
        </w:rPr>
        <w:t xml:space="preserve">Do you think that visitors should be allowed wherever they choose? </w:t>
      </w:r>
      <w:r w:rsidRPr="00CA5E0E">
        <w:rPr>
          <w:rFonts w:cs="Times New Roman"/>
          <w:color w:val="auto"/>
        </w:rPr>
        <w:t>Please select only one response.</w:t>
      </w:r>
      <w:r w:rsidRPr="00CA5E0E">
        <w:rPr>
          <w:rFonts w:eastAsia="Times New Roman" w:cs="Times New Roman"/>
          <w:color w:val="auto"/>
        </w:rPr>
        <w:t xml:space="preserve"> </w:t>
      </w:r>
    </w:p>
    <w:p w:rsidRPr="00CA5E0E" w:rsidR="005C743E" w:rsidP="005C743E" w:rsidRDefault="005C743E" w14:paraId="3F04E425" w14:textId="77777777">
      <w:pPr>
        <w:numPr>
          <w:ilvl w:val="0"/>
          <w:numId w:val="10"/>
        </w:numPr>
        <w:rPr>
          <w:rFonts w:cs="Times New Roman"/>
          <w:color w:val="auto"/>
        </w:rPr>
      </w:pPr>
      <w:r w:rsidRPr="00CA5E0E">
        <w:rPr>
          <w:rFonts w:cs="Times New Roman"/>
          <w:color w:val="auto"/>
        </w:rPr>
        <w:t>Yes, I think visitors should be allowed to go wherever they choose</w:t>
      </w:r>
    </w:p>
    <w:p w:rsidRPr="00CA5E0E" w:rsidR="005C743E" w:rsidP="005C743E" w:rsidRDefault="005C743E" w14:paraId="39B1432C" w14:textId="77777777">
      <w:pPr>
        <w:numPr>
          <w:ilvl w:val="0"/>
          <w:numId w:val="10"/>
        </w:numPr>
        <w:rPr>
          <w:rFonts w:cs="Times New Roman"/>
          <w:color w:val="auto"/>
        </w:rPr>
      </w:pPr>
      <w:r w:rsidRPr="00CA5E0E">
        <w:rPr>
          <w:rFonts w:cs="Times New Roman"/>
          <w:color w:val="auto"/>
        </w:rPr>
        <w:t xml:space="preserve">No, visitors should not be allowed to go wherever they choose </w:t>
      </w:r>
    </w:p>
    <w:p w:rsidRPr="00CA5E0E" w:rsidR="005C743E" w:rsidP="005C743E" w:rsidRDefault="005C743E" w14:paraId="606ACE24" w14:textId="77777777">
      <w:pPr>
        <w:numPr>
          <w:ilvl w:val="0"/>
          <w:numId w:val="10"/>
        </w:numPr>
        <w:rPr>
          <w:rFonts w:cs="Times New Roman"/>
          <w:color w:val="auto"/>
        </w:rPr>
      </w:pPr>
      <w:r w:rsidRPr="00CA5E0E">
        <w:rPr>
          <w:rFonts w:cs="Times New Roman"/>
          <w:color w:val="auto"/>
        </w:rPr>
        <w:t>I'm not sure if visitors should be allowed to go wherever they choose</w:t>
      </w:r>
    </w:p>
    <w:p w:rsidRPr="00CA5E0E" w:rsidR="005C743E" w:rsidP="005C743E" w:rsidRDefault="005C743E" w14:paraId="7C732F24" w14:textId="77777777">
      <w:pPr>
        <w:pStyle w:val="Heading4"/>
        <w:numPr>
          <w:ilvl w:val="0"/>
          <w:numId w:val="99"/>
        </w:numPr>
        <w:rPr>
          <w:color w:val="auto"/>
        </w:rPr>
      </w:pPr>
    </w:p>
    <w:p w:rsidRPr="00CA5E0E" w:rsidR="005C743E" w:rsidP="005C743E" w:rsidRDefault="005C743E" w14:paraId="69E45FC7" w14:textId="77777777">
      <w:pPr>
        <w:rPr>
          <w:rFonts w:cs="Times New Roman"/>
          <w:color w:val="auto"/>
        </w:rPr>
      </w:pPr>
      <w:r w:rsidRPr="00CA5E0E">
        <w:rPr>
          <w:rFonts w:cs="Times New Roman"/>
          <w:color w:val="auto"/>
        </w:rPr>
        <w:t xml:space="preserve">There are many ways that the </w:t>
      </w:r>
      <w:r>
        <w:rPr>
          <w:rFonts w:cs="Times New Roman"/>
          <w:color w:val="auto"/>
        </w:rPr>
        <w:t>[site]</w:t>
      </w:r>
      <w:r w:rsidRPr="00CA5E0E">
        <w:rPr>
          <w:rFonts w:cs="Times New Roman"/>
          <w:color w:val="auto"/>
        </w:rPr>
        <w:t xml:space="preserve"> could try to keep people from going [off trail, into a restricted area, or other area of concern]. Which of the following methods do you think would work best for a visitor like you? </w:t>
      </w:r>
    </w:p>
    <w:p w:rsidRPr="00CA5E0E" w:rsidR="005C743E" w:rsidP="005C743E" w:rsidRDefault="005C743E" w14:paraId="793B3E1D" w14:textId="77777777">
      <w:pPr>
        <w:numPr>
          <w:ilvl w:val="0"/>
          <w:numId w:val="11"/>
        </w:numPr>
        <w:rPr>
          <w:rFonts w:cs="Times New Roman"/>
          <w:color w:val="auto"/>
        </w:rPr>
      </w:pPr>
      <w:r w:rsidRPr="00CA5E0E">
        <w:rPr>
          <w:rFonts w:cs="Times New Roman"/>
          <w:color w:val="auto"/>
        </w:rPr>
        <w:t>Put up signs explaining why it is discouraged</w:t>
      </w:r>
    </w:p>
    <w:p w:rsidRPr="00CA5E0E" w:rsidR="005C743E" w:rsidP="005C743E" w:rsidRDefault="005C743E" w14:paraId="70CAE328" w14:textId="77777777">
      <w:pPr>
        <w:numPr>
          <w:ilvl w:val="0"/>
          <w:numId w:val="11"/>
        </w:numPr>
        <w:rPr>
          <w:rFonts w:cs="Times New Roman"/>
          <w:color w:val="auto"/>
        </w:rPr>
      </w:pPr>
      <w:r w:rsidRPr="00CA5E0E">
        <w:rPr>
          <w:rFonts w:cs="Times New Roman"/>
          <w:color w:val="auto"/>
        </w:rPr>
        <w:t>Put up a fence or railing to discourage visitors from going there</w:t>
      </w:r>
    </w:p>
    <w:p w:rsidRPr="00CA5E0E" w:rsidR="005C743E" w:rsidP="005C743E" w:rsidRDefault="005C743E" w14:paraId="327962DA" w14:textId="77777777">
      <w:pPr>
        <w:numPr>
          <w:ilvl w:val="0"/>
          <w:numId w:val="11"/>
        </w:numPr>
        <w:rPr>
          <w:rFonts w:cs="Times New Roman"/>
          <w:color w:val="auto"/>
        </w:rPr>
      </w:pPr>
      <w:r w:rsidRPr="00CA5E0E">
        <w:rPr>
          <w:rFonts w:cs="Times New Roman"/>
          <w:color w:val="auto"/>
        </w:rPr>
        <w:t>Install more places to get clean water</w:t>
      </w:r>
    </w:p>
    <w:p w:rsidRPr="00CA5E0E" w:rsidR="005C743E" w:rsidP="005C743E" w:rsidRDefault="005C743E" w14:paraId="75D21FA1" w14:textId="77777777">
      <w:pPr>
        <w:numPr>
          <w:ilvl w:val="0"/>
          <w:numId w:val="11"/>
        </w:numPr>
        <w:rPr>
          <w:rFonts w:cs="Times New Roman"/>
          <w:color w:val="auto"/>
        </w:rPr>
      </w:pPr>
      <w:r w:rsidRPr="00CA5E0E">
        <w:rPr>
          <w:rFonts w:cs="Times New Roman"/>
          <w:color w:val="auto"/>
        </w:rPr>
        <w:t>Create a special area for picture-taking</w:t>
      </w:r>
    </w:p>
    <w:p w:rsidRPr="00CA5E0E" w:rsidR="005C743E" w:rsidP="005C743E" w:rsidRDefault="005C743E" w14:paraId="19146CE9" w14:textId="77777777">
      <w:pPr>
        <w:numPr>
          <w:ilvl w:val="0"/>
          <w:numId w:val="11"/>
        </w:numPr>
        <w:rPr>
          <w:rFonts w:cs="Times New Roman"/>
          <w:color w:val="auto"/>
        </w:rPr>
      </w:pPr>
      <w:r w:rsidRPr="00CA5E0E">
        <w:rPr>
          <w:rFonts w:cs="Times New Roman"/>
          <w:color w:val="auto"/>
        </w:rPr>
        <w:t>Install some type of cooling/mist sprayers away from the river’s edge</w:t>
      </w:r>
    </w:p>
    <w:p w:rsidRPr="00CA5E0E" w:rsidR="005C743E" w:rsidP="005C743E" w:rsidRDefault="005C743E" w14:paraId="3FA2DF37" w14:textId="77777777">
      <w:pPr>
        <w:numPr>
          <w:ilvl w:val="0"/>
          <w:numId w:val="11"/>
        </w:numPr>
        <w:rPr>
          <w:rFonts w:cs="Times New Roman"/>
          <w:color w:val="auto"/>
        </w:rPr>
      </w:pPr>
      <w:r w:rsidRPr="00CA5E0E">
        <w:rPr>
          <w:rFonts w:cs="Times New Roman"/>
          <w:color w:val="auto"/>
        </w:rPr>
        <w:t xml:space="preserve">Station a </w:t>
      </w:r>
      <w:r>
        <w:rPr>
          <w:rFonts w:cs="Times New Roman"/>
          <w:color w:val="auto"/>
        </w:rPr>
        <w:t>[site]</w:t>
      </w:r>
      <w:r w:rsidRPr="00CA5E0E">
        <w:rPr>
          <w:rFonts w:cs="Times New Roman"/>
          <w:color w:val="auto"/>
        </w:rPr>
        <w:t xml:space="preserve"> employee on the trail at this spot</w:t>
      </w:r>
    </w:p>
    <w:p w:rsidRPr="00CA5E0E" w:rsidR="005C743E" w:rsidP="005C743E" w:rsidRDefault="005C743E" w14:paraId="665A2023" w14:textId="77777777">
      <w:pPr>
        <w:numPr>
          <w:ilvl w:val="0"/>
          <w:numId w:val="11"/>
        </w:numPr>
        <w:rPr>
          <w:rFonts w:cs="Times New Roman"/>
          <w:color w:val="auto"/>
        </w:rPr>
      </w:pPr>
      <w:r w:rsidRPr="00CA5E0E">
        <w:rPr>
          <w:rFonts w:cs="Times New Roman"/>
          <w:color w:val="auto"/>
        </w:rPr>
        <w:t>Provide more places for visitors to sit</w:t>
      </w:r>
    </w:p>
    <w:p w:rsidRPr="00CA5E0E" w:rsidR="005C743E" w:rsidP="005C743E" w:rsidRDefault="005C743E" w14:paraId="2A8FD2C8" w14:textId="77777777">
      <w:pPr>
        <w:numPr>
          <w:ilvl w:val="0"/>
          <w:numId w:val="11"/>
        </w:numPr>
        <w:rPr>
          <w:rFonts w:cs="Times New Roman"/>
          <w:color w:val="auto"/>
        </w:rPr>
      </w:pPr>
      <w:r w:rsidRPr="00CA5E0E">
        <w:rPr>
          <w:rFonts w:cs="Times New Roman"/>
          <w:color w:val="auto"/>
        </w:rPr>
        <w:t>Issue a $100 fine to visitors who enter restricted areas</w:t>
      </w:r>
    </w:p>
    <w:p w:rsidRPr="00CA5E0E" w:rsidR="005C743E" w:rsidP="005C743E" w:rsidRDefault="005C743E" w14:paraId="6A9603FE" w14:textId="77777777">
      <w:pPr>
        <w:numPr>
          <w:ilvl w:val="0"/>
          <w:numId w:val="11"/>
        </w:numPr>
        <w:rPr>
          <w:rFonts w:cs="Times New Roman"/>
          <w:color w:val="auto"/>
        </w:rPr>
      </w:pPr>
      <w:r w:rsidRPr="00CA5E0E">
        <w:rPr>
          <w:rFonts w:cs="Times New Roman"/>
          <w:color w:val="auto"/>
        </w:rPr>
        <w:t>None of these ideas would have stopped me from entering that area</w:t>
      </w:r>
    </w:p>
    <w:p w:rsidRPr="00CA5E0E" w:rsidR="005C743E" w:rsidP="005C743E" w:rsidRDefault="005C743E" w14:paraId="1824101A" w14:textId="77777777">
      <w:pPr>
        <w:pStyle w:val="Heading4"/>
        <w:numPr>
          <w:ilvl w:val="0"/>
          <w:numId w:val="99"/>
        </w:numPr>
        <w:rPr>
          <w:color w:val="auto"/>
        </w:rPr>
      </w:pPr>
    </w:p>
    <w:p w:rsidRPr="00CA5E0E" w:rsidR="005C743E" w:rsidP="005C743E" w:rsidRDefault="005C743E" w14:paraId="3A8A6D58" w14:textId="77777777">
      <w:pPr>
        <w:rPr>
          <w:rFonts w:eastAsia="Times New Roman" w:cs="Times New Roman"/>
          <w:color w:val="auto"/>
        </w:rPr>
      </w:pPr>
      <w:r w:rsidRPr="00CA5E0E">
        <w:rPr>
          <w:rFonts w:eastAsia="Times New Roman" w:cs="Times New Roman"/>
          <w:color w:val="auto"/>
        </w:rPr>
        <w:t>Do you have any other suggestions for how to stop visitors from going [off the trail, into a restricted area]?</w:t>
      </w:r>
    </w:p>
    <w:p w:rsidRPr="00CA5E0E" w:rsidR="00B731BF" w:rsidP="00B731BF" w:rsidRDefault="00B731BF" w14:paraId="01DD3990" w14:textId="778D8E9F">
      <w:pPr>
        <w:pStyle w:val="Heading3"/>
      </w:pPr>
      <w:r w:rsidRPr="00CA5E0E">
        <w:t>Ecological Health</w:t>
      </w:r>
    </w:p>
    <w:p w:rsidRPr="00CA5E0E" w:rsidR="00B731BF" w:rsidP="00B731BF" w:rsidRDefault="00B731BF" w14:paraId="1EF5F42D" w14:textId="77777777">
      <w:pPr>
        <w:pStyle w:val="Heading4"/>
        <w:numPr>
          <w:ilvl w:val="0"/>
          <w:numId w:val="97"/>
        </w:numPr>
        <w:rPr>
          <w:color w:val="auto"/>
        </w:rPr>
      </w:pPr>
    </w:p>
    <w:p w:rsidRPr="00CA5E0E" w:rsidR="00B731BF" w:rsidP="00B731BF" w:rsidRDefault="00B731BF" w14:paraId="5CA511EE" w14:textId="77777777">
      <w:pPr>
        <w:rPr>
          <w:color w:val="auto"/>
        </w:rPr>
      </w:pPr>
      <w:r w:rsidRPr="00CA5E0E">
        <w:rPr>
          <w:color w:val="auto"/>
        </w:rPr>
        <w:t>O</w:t>
      </w:r>
      <w:r w:rsidRPr="00CA5E0E">
        <w:rPr>
          <w:color w:val="auto"/>
          <w:spacing w:val="-6"/>
        </w:rPr>
        <w:t>v</w:t>
      </w:r>
      <w:r w:rsidRPr="00CA5E0E">
        <w:rPr>
          <w:color w:val="auto"/>
        </w:rPr>
        <w:t>e</w:t>
      </w:r>
      <w:r w:rsidRPr="00CA5E0E">
        <w:rPr>
          <w:color w:val="auto"/>
          <w:spacing w:val="-4"/>
        </w:rPr>
        <w:t>r</w:t>
      </w:r>
      <w:r w:rsidRPr="00CA5E0E">
        <w:rPr>
          <w:color w:val="auto"/>
        </w:rPr>
        <w:t>all, h</w:t>
      </w:r>
      <w:r w:rsidRPr="00CA5E0E">
        <w:rPr>
          <w:color w:val="auto"/>
          <w:spacing w:val="-5"/>
        </w:rPr>
        <w:t>o</w:t>
      </w:r>
      <w:r w:rsidRPr="00CA5E0E">
        <w:rPr>
          <w:color w:val="auto"/>
        </w:rPr>
        <w:t xml:space="preserve">w </w:t>
      </w:r>
      <w:r w:rsidRPr="00CA5E0E">
        <w:rPr>
          <w:color w:val="auto"/>
          <w:spacing w:val="-5"/>
        </w:rPr>
        <w:t>w</w:t>
      </w:r>
      <w:r w:rsidRPr="00CA5E0E">
        <w:rPr>
          <w:color w:val="auto"/>
        </w:rPr>
        <w:t xml:space="preserve">ould </w:t>
      </w:r>
      <w:r w:rsidRPr="00CA5E0E">
        <w:rPr>
          <w:color w:val="auto"/>
          <w:spacing w:val="-6"/>
        </w:rPr>
        <w:t>y</w:t>
      </w:r>
      <w:r w:rsidRPr="00CA5E0E">
        <w:rPr>
          <w:color w:val="auto"/>
        </w:rPr>
        <w:t xml:space="preserve">ou </w:t>
      </w:r>
      <w:r w:rsidRPr="00CA5E0E">
        <w:rPr>
          <w:color w:val="auto"/>
          <w:spacing w:val="-4"/>
        </w:rPr>
        <w:t>r</w:t>
      </w:r>
      <w:r w:rsidRPr="00CA5E0E">
        <w:rPr>
          <w:color w:val="auto"/>
        </w:rPr>
        <w:t>a</w:t>
      </w:r>
      <w:r w:rsidRPr="00CA5E0E">
        <w:rPr>
          <w:color w:val="auto"/>
          <w:spacing w:val="-3"/>
        </w:rPr>
        <w:t>t</w:t>
      </w:r>
      <w:r w:rsidRPr="00CA5E0E">
        <w:rPr>
          <w:color w:val="auto"/>
        </w:rPr>
        <w:t>e the cur</w:t>
      </w:r>
      <w:r w:rsidRPr="00CA5E0E">
        <w:rPr>
          <w:color w:val="auto"/>
          <w:spacing w:val="-3"/>
        </w:rPr>
        <w:t>r</w:t>
      </w:r>
      <w:r w:rsidRPr="00CA5E0E">
        <w:rPr>
          <w:color w:val="auto"/>
        </w:rPr>
        <w:t>ent e</w:t>
      </w:r>
      <w:r w:rsidRPr="00CA5E0E">
        <w:rPr>
          <w:color w:val="auto"/>
          <w:spacing w:val="-2"/>
        </w:rPr>
        <w:t>c</w:t>
      </w:r>
      <w:r w:rsidRPr="00CA5E0E">
        <w:rPr>
          <w:color w:val="auto"/>
        </w:rPr>
        <w:t>ological health of</w:t>
      </w:r>
      <w:r w:rsidRPr="00CA5E0E">
        <w:rPr>
          <w:color w:val="auto"/>
          <w:spacing w:val="1"/>
        </w:rPr>
        <w:t xml:space="preserve"> </w:t>
      </w:r>
      <w:r w:rsidRPr="00CA5E0E">
        <w:rPr>
          <w:color w:val="auto"/>
          <w:u w:color="231F20"/>
        </w:rPr>
        <w:t>[location/site]</w:t>
      </w:r>
      <w:r w:rsidRPr="00CA5E0E">
        <w:rPr>
          <w:color w:val="auto"/>
        </w:rPr>
        <w:t>?</w:t>
      </w:r>
    </w:p>
    <w:tbl>
      <w:tblPr>
        <w:tblStyle w:val="Single-itemScale"/>
        <w:tblW w:w="0" w:type="auto"/>
        <w:tblLook w:val="04A0" w:firstRow="1" w:lastRow="0" w:firstColumn="1" w:lastColumn="0" w:noHBand="0" w:noVBand="1"/>
      </w:tblPr>
      <w:tblGrid>
        <w:gridCol w:w="1924"/>
        <w:gridCol w:w="1226"/>
        <w:gridCol w:w="1440"/>
        <w:gridCol w:w="1170"/>
        <w:gridCol w:w="1530"/>
      </w:tblGrid>
      <w:tr w:rsidRPr="00CA5E0E" w:rsidR="00B731BF" w:rsidTr="00AE7E75" w14:paraId="14FE37FD" w14:textId="77777777">
        <w:trPr>
          <w:cnfStyle w:val="100000000000" w:firstRow="1" w:lastRow="0" w:firstColumn="0" w:lastColumn="0" w:oddVBand="0" w:evenVBand="0" w:oddHBand="0" w:evenHBand="0" w:firstRowFirstColumn="0" w:firstRowLastColumn="0" w:lastRowFirstColumn="0" w:lastRowLastColumn="0"/>
          <w:trHeight w:val="418"/>
        </w:trPr>
        <w:tc>
          <w:tcPr>
            <w:tcW w:w="1924" w:type="dxa"/>
          </w:tcPr>
          <w:p w:rsidRPr="00CA5E0E" w:rsidR="00B731BF" w:rsidP="00AE7E75" w:rsidRDefault="00B731BF" w14:paraId="43ADAF0D" w14:textId="77777777">
            <w:pPr>
              <w:rPr>
                <w:color w:val="auto"/>
              </w:rPr>
            </w:pPr>
            <w:r w:rsidRPr="00CA5E0E">
              <w:rPr>
                <w:color w:val="auto"/>
              </w:rPr>
              <w:t>Very Poor</w:t>
            </w:r>
          </w:p>
        </w:tc>
        <w:tc>
          <w:tcPr>
            <w:tcW w:w="1226" w:type="dxa"/>
          </w:tcPr>
          <w:p w:rsidRPr="00CA5E0E" w:rsidR="00B731BF" w:rsidP="00AE7E75" w:rsidRDefault="00B731BF" w14:paraId="79216C85" w14:textId="77777777">
            <w:pPr>
              <w:rPr>
                <w:color w:val="auto"/>
              </w:rPr>
            </w:pPr>
            <w:r w:rsidRPr="00CA5E0E">
              <w:rPr>
                <w:color w:val="auto"/>
              </w:rPr>
              <w:t>Poor</w:t>
            </w:r>
          </w:p>
        </w:tc>
        <w:tc>
          <w:tcPr>
            <w:tcW w:w="1440" w:type="dxa"/>
          </w:tcPr>
          <w:p w:rsidRPr="00CA5E0E" w:rsidR="00B731BF" w:rsidP="00AE7E75" w:rsidRDefault="00B731BF" w14:paraId="124D329D" w14:textId="77777777">
            <w:pPr>
              <w:rPr>
                <w:color w:val="auto"/>
              </w:rPr>
            </w:pPr>
            <w:r w:rsidRPr="00CA5E0E">
              <w:rPr>
                <w:color w:val="auto"/>
              </w:rPr>
              <w:t>Average</w:t>
            </w:r>
          </w:p>
        </w:tc>
        <w:tc>
          <w:tcPr>
            <w:tcW w:w="1170" w:type="dxa"/>
          </w:tcPr>
          <w:p w:rsidRPr="00CA5E0E" w:rsidR="00B731BF" w:rsidP="00AE7E75" w:rsidRDefault="00B731BF" w14:paraId="369B7419" w14:textId="77777777">
            <w:pPr>
              <w:rPr>
                <w:color w:val="auto"/>
              </w:rPr>
            </w:pPr>
            <w:r w:rsidRPr="00CA5E0E">
              <w:rPr>
                <w:color w:val="auto"/>
              </w:rPr>
              <w:t>Good</w:t>
            </w:r>
          </w:p>
        </w:tc>
        <w:tc>
          <w:tcPr>
            <w:tcW w:w="1530" w:type="dxa"/>
          </w:tcPr>
          <w:p w:rsidRPr="00CA5E0E" w:rsidR="00B731BF" w:rsidP="00AE7E75" w:rsidRDefault="00B731BF" w14:paraId="04C1AC5E" w14:textId="77777777">
            <w:pPr>
              <w:rPr>
                <w:color w:val="auto"/>
              </w:rPr>
            </w:pPr>
            <w:r w:rsidRPr="00CA5E0E">
              <w:rPr>
                <w:color w:val="auto"/>
              </w:rPr>
              <w:t>Very Good</w:t>
            </w:r>
          </w:p>
        </w:tc>
      </w:tr>
      <w:tr w:rsidRPr="00CA5E0E" w:rsidR="00B731BF" w:rsidTr="00AE7E75" w14:paraId="7FEB48B3" w14:textId="77777777">
        <w:trPr>
          <w:trHeight w:val="494"/>
        </w:trPr>
        <w:tc>
          <w:tcPr>
            <w:tcW w:w="1924" w:type="dxa"/>
            <w:vAlign w:val="top"/>
          </w:tcPr>
          <w:p w:rsidRPr="00CA5E0E" w:rsidR="00B731BF" w:rsidP="00AE7E75" w:rsidRDefault="00B731BF" w14:paraId="77B6B455" w14:textId="77777777">
            <w:pPr>
              <w:rPr>
                <w:color w:val="auto"/>
              </w:rPr>
            </w:pPr>
            <w:r w:rsidRPr="00CA5E0E">
              <w:rPr>
                <w:rFonts w:cs="Times New Roman"/>
                <w:color w:val="auto"/>
              </w:rPr>
              <w:t>1</w:t>
            </w:r>
          </w:p>
        </w:tc>
        <w:tc>
          <w:tcPr>
            <w:tcW w:w="1226" w:type="dxa"/>
            <w:vAlign w:val="top"/>
          </w:tcPr>
          <w:p w:rsidRPr="00CA5E0E" w:rsidR="00B731BF" w:rsidP="00AE7E75" w:rsidRDefault="00B731BF" w14:paraId="37310F66" w14:textId="77777777">
            <w:pPr>
              <w:rPr>
                <w:color w:val="auto"/>
              </w:rPr>
            </w:pPr>
            <w:r w:rsidRPr="00CA5E0E">
              <w:rPr>
                <w:rFonts w:cs="Times New Roman"/>
                <w:color w:val="auto"/>
              </w:rPr>
              <w:t>2</w:t>
            </w:r>
          </w:p>
        </w:tc>
        <w:tc>
          <w:tcPr>
            <w:tcW w:w="1440" w:type="dxa"/>
            <w:vAlign w:val="top"/>
          </w:tcPr>
          <w:p w:rsidRPr="00CA5E0E" w:rsidR="00B731BF" w:rsidP="00AE7E75" w:rsidRDefault="00B731BF" w14:paraId="702892E5" w14:textId="77777777">
            <w:pPr>
              <w:rPr>
                <w:color w:val="auto"/>
              </w:rPr>
            </w:pPr>
            <w:r w:rsidRPr="00CA5E0E">
              <w:rPr>
                <w:rFonts w:cs="Times New Roman"/>
                <w:color w:val="auto"/>
              </w:rPr>
              <w:t>3</w:t>
            </w:r>
          </w:p>
        </w:tc>
        <w:tc>
          <w:tcPr>
            <w:tcW w:w="1170" w:type="dxa"/>
            <w:vAlign w:val="top"/>
          </w:tcPr>
          <w:p w:rsidRPr="00CA5E0E" w:rsidR="00B731BF" w:rsidP="00AE7E75" w:rsidRDefault="00B731BF" w14:paraId="5F984909" w14:textId="77777777">
            <w:pPr>
              <w:rPr>
                <w:color w:val="auto"/>
              </w:rPr>
            </w:pPr>
            <w:r w:rsidRPr="00CA5E0E">
              <w:rPr>
                <w:rFonts w:cs="Times New Roman"/>
                <w:color w:val="auto"/>
              </w:rPr>
              <w:t>4</w:t>
            </w:r>
          </w:p>
        </w:tc>
        <w:tc>
          <w:tcPr>
            <w:tcW w:w="1530" w:type="dxa"/>
            <w:vAlign w:val="top"/>
          </w:tcPr>
          <w:p w:rsidRPr="00CA5E0E" w:rsidR="00B731BF" w:rsidP="00AE7E75" w:rsidRDefault="00B731BF" w14:paraId="7036C332" w14:textId="77777777">
            <w:pPr>
              <w:rPr>
                <w:color w:val="auto"/>
              </w:rPr>
            </w:pPr>
            <w:r w:rsidRPr="00CA5E0E">
              <w:rPr>
                <w:rFonts w:cs="Times New Roman"/>
                <w:color w:val="auto"/>
              </w:rPr>
              <w:t>5</w:t>
            </w:r>
          </w:p>
        </w:tc>
      </w:tr>
    </w:tbl>
    <w:p w:rsidRPr="00CA5E0E" w:rsidR="00B731BF" w:rsidP="00B731BF" w:rsidRDefault="00B731BF" w14:paraId="0050FED5" w14:textId="77777777">
      <w:pPr>
        <w:pStyle w:val="Heading4"/>
        <w:numPr>
          <w:ilvl w:val="0"/>
          <w:numId w:val="97"/>
        </w:numPr>
        <w:rPr>
          <w:color w:val="auto"/>
        </w:rPr>
      </w:pPr>
    </w:p>
    <w:p w:rsidRPr="00CA5E0E" w:rsidR="00B731BF" w:rsidP="00B731BF" w:rsidRDefault="00B731BF" w14:paraId="3E4CD1F9" w14:textId="77777777">
      <w:pPr>
        <w:rPr>
          <w:color w:val="auto"/>
        </w:rPr>
      </w:pPr>
      <w:r w:rsidRPr="00CA5E0E">
        <w:rPr>
          <w:color w:val="auto"/>
        </w:rPr>
        <w:t xml:space="preserve">Do </w:t>
      </w:r>
      <w:r w:rsidRPr="00CA5E0E">
        <w:rPr>
          <w:color w:val="auto"/>
          <w:spacing w:val="-6"/>
        </w:rPr>
        <w:t>y</w:t>
      </w:r>
      <w:r w:rsidRPr="00CA5E0E">
        <w:rPr>
          <w:color w:val="auto"/>
        </w:rPr>
        <w:t>ou feel that the e</w:t>
      </w:r>
      <w:r w:rsidRPr="00CA5E0E">
        <w:rPr>
          <w:color w:val="auto"/>
          <w:spacing w:val="-1"/>
        </w:rPr>
        <w:t>c</w:t>
      </w:r>
      <w:r w:rsidRPr="00CA5E0E">
        <w:rPr>
          <w:color w:val="auto"/>
        </w:rPr>
        <w:t xml:space="preserve">ological health of </w:t>
      </w:r>
      <w:r w:rsidRPr="00CA5E0E">
        <w:rPr>
          <w:color w:val="auto"/>
          <w:u w:color="231F20"/>
        </w:rPr>
        <w:t>[location/site]</w:t>
      </w:r>
      <w:r w:rsidRPr="00CA5E0E">
        <w:rPr>
          <w:color w:val="auto"/>
        </w:rPr>
        <w:t xml:space="preserve"> is imp</w:t>
      </w:r>
      <w:r w:rsidRPr="00CA5E0E">
        <w:rPr>
          <w:color w:val="auto"/>
          <w:spacing w:val="-3"/>
        </w:rPr>
        <w:t>r</w:t>
      </w:r>
      <w:r w:rsidRPr="00CA5E0E">
        <w:rPr>
          <w:color w:val="auto"/>
          <w:spacing w:val="-5"/>
        </w:rPr>
        <w:t>o</w:t>
      </w:r>
      <w:r w:rsidRPr="00CA5E0E">
        <w:rPr>
          <w:color w:val="auto"/>
        </w:rPr>
        <w:t>vin</w:t>
      </w:r>
      <w:r w:rsidRPr="00CA5E0E">
        <w:rPr>
          <w:color w:val="auto"/>
          <w:spacing w:val="3"/>
        </w:rPr>
        <w:t>g</w:t>
      </w:r>
      <w:r w:rsidRPr="00CA5E0E">
        <w:rPr>
          <w:color w:val="auto"/>
        </w:rPr>
        <w:t>, declining or st</w:t>
      </w:r>
      <w:r w:rsidRPr="00CA5E0E">
        <w:rPr>
          <w:color w:val="auto"/>
          <w:spacing w:val="-7"/>
        </w:rPr>
        <w:t>a</w:t>
      </w:r>
      <w:r w:rsidRPr="00CA5E0E">
        <w:rPr>
          <w:color w:val="auto"/>
        </w:rPr>
        <w:t>ying the same?</w:t>
      </w:r>
    </w:p>
    <w:tbl>
      <w:tblPr>
        <w:tblStyle w:val="Single-itemScale"/>
        <w:tblW w:w="0" w:type="auto"/>
        <w:tblLook w:val="04A0" w:firstRow="1" w:lastRow="0" w:firstColumn="1" w:lastColumn="0" w:noHBand="0" w:noVBand="1"/>
      </w:tblPr>
      <w:tblGrid>
        <w:gridCol w:w="1924"/>
        <w:gridCol w:w="1226"/>
        <w:gridCol w:w="1440"/>
        <w:gridCol w:w="1170"/>
        <w:gridCol w:w="1530"/>
      </w:tblGrid>
      <w:tr w:rsidRPr="00CA5E0E" w:rsidR="00B731BF" w:rsidTr="00AE7E75" w14:paraId="7542B18E" w14:textId="77777777">
        <w:trPr>
          <w:cnfStyle w:val="100000000000" w:firstRow="1" w:lastRow="0" w:firstColumn="0" w:lastColumn="0" w:oddVBand="0" w:evenVBand="0" w:oddHBand="0" w:evenHBand="0" w:firstRowFirstColumn="0" w:firstRowLastColumn="0" w:lastRowFirstColumn="0" w:lastRowLastColumn="0"/>
          <w:trHeight w:val="418"/>
        </w:trPr>
        <w:tc>
          <w:tcPr>
            <w:tcW w:w="1924" w:type="dxa"/>
          </w:tcPr>
          <w:p w:rsidRPr="00CA5E0E" w:rsidR="00B731BF" w:rsidP="00AE7E75" w:rsidRDefault="00B731BF" w14:paraId="242017D3" w14:textId="77777777">
            <w:pPr>
              <w:rPr>
                <w:color w:val="auto"/>
              </w:rPr>
            </w:pPr>
            <w:r w:rsidRPr="00CA5E0E">
              <w:rPr>
                <w:color w:val="auto"/>
              </w:rPr>
              <w:t>Declining substantial</w:t>
            </w:r>
            <w:r w:rsidRPr="00CA5E0E">
              <w:rPr>
                <w:color w:val="auto"/>
                <w:spacing w:val="-4"/>
              </w:rPr>
              <w:t>l</w:t>
            </w:r>
            <w:r w:rsidRPr="00CA5E0E">
              <w:rPr>
                <w:color w:val="auto"/>
              </w:rPr>
              <w:t>y</w:t>
            </w:r>
          </w:p>
        </w:tc>
        <w:tc>
          <w:tcPr>
            <w:tcW w:w="1226" w:type="dxa"/>
          </w:tcPr>
          <w:p w:rsidRPr="00CA5E0E" w:rsidR="00B731BF" w:rsidP="00AE7E75" w:rsidRDefault="00B731BF" w14:paraId="7E3EBDC2" w14:textId="77777777">
            <w:pPr>
              <w:rPr>
                <w:color w:val="auto"/>
              </w:rPr>
            </w:pPr>
            <w:r w:rsidRPr="00CA5E0E">
              <w:rPr>
                <w:color w:val="auto"/>
              </w:rPr>
              <w:t>Declining some</w:t>
            </w:r>
            <w:r w:rsidRPr="00CA5E0E">
              <w:rPr>
                <w:color w:val="auto"/>
                <w:spacing w:val="-2"/>
              </w:rPr>
              <w:t>w</w:t>
            </w:r>
            <w:r w:rsidRPr="00CA5E0E">
              <w:rPr>
                <w:color w:val="auto"/>
              </w:rPr>
              <w:t>hat</w:t>
            </w:r>
          </w:p>
        </w:tc>
        <w:tc>
          <w:tcPr>
            <w:tcW w:w="1440" w:type="dxa"/>
          </w:tcPr>
          <w:p w:rsidRPr="00CA5E0E" w:rsidR="00B731BF" w:rsidP="00AE7E75" w:rsidRDefault="00B731BF" w14:paraId="4802BFF3" w14:textId="77777777">
            <w:pPr>
              <w:rPr>
                <w:color w:val="auto"/>
              </w:rPr>
            </w:pPr>
            <w:r w:rsidRPr="00CA5E0E">
              <w:rPr>
                <w:color w:val="auto"/>
              </w:rPr>
              <w:t>St</w:t>
            </w:r>
            <w:r w:rsidRPr="00CA5E0E">
              <w:rPr>
                <w:color w:val="auto"/>
                <w:spacing w:val="-4"/>
              </w:rPr>
              <w:t>a</w:t>
            </w:r>
            <w:r w:rsidRPr="00CA5E0E">
              <w:rPr>
                <w:color w:val="auto"/>
              </w:rPr>
              <w:t>ying the same</w:t>
            </w:r>
          </w:p>
        </w:tc>
        <w:tc>
          <w:tcPr>
            <w:tcW w:w="1170" w:type="dxa"/>
          </w:tcPr>
          <w:p w:rsidRPr="00CA5E0E" w:rsidR="00B731BF" w:rsidP="00AE7E75" w:rsidRDefault="00B731BF" w14:paraId="2C8AAC83" w14:textId="77777777">
            <w:pPr>
              <w:rPr>
                <w:color w:val="auto"/>
              </w:rPr>
            </w:pPr>
            <w:r w:rsidRPr="00CA5E0E">
              <w:rPr>
                <w:color w:val="auto"/>
              </w:rPr>
              <w:t>Imp</w:t>
            </w:r>
            <w:r w:rsidRPr="00CA5E0E">
              <w:rPr>
                <w:color w:val="auto"/>
                <w:spacing w:val="-3"/>
              </w:rPr>
              <w:t>ro</w:t>
            </w:r>
            <w:r w:rsidRPr="00CA5E0E">
              <w:rPr>
                <w:color w:val="auto"/>
              </w:rPr>
              <w:t>ving some</w:t>
            </w:r>
            <w:r w:rsidRPr="00CA5E0E">
              <w:rPr>
                <w:color w:val="auto"/>
                <w:spacing w:val="-2"/>
              </w:rPr>
              <w:t>w</w:t>
            </w:r>
            <w:r w:rsidRPr="00CA5E0E">
              <w:rPr>
                <w:color w:val="auto"/>
              </w:rPr>
              <w:t>hat</w:t>
            </w:r>
          </w:p>
        </w:tc>
        <w:tc>
          <w:tcPr>
            <w:tcW w:w="1530" w:type="dxa"/>
          </w:tcPr>
          <w:p w:rsidRPr="00CA5E0E" w:rsidR="00B731BF" w:rsidP="00AE7E75" w:rsidRDefault="00B731BF" w14:paraId="5F08F242" w14:textId="77777777">
            <w:pPr>
              <w:rPr>
                <w:color w:val="auto"/>
              </w:rPr>
            </w:pPr>
            <w:r w:rsidRPr="00CA5E0E">
              <w:rPr>
                <w:color w:val="auto"/>
              </w:rPr>
              <w:t>Imp</w:t>
            </w:r>
            <w:r w:rsidRPr="00CA5E0E">
              <w:rPr>
                <w:color w:val="auto"/>
                <w:spacing w:val="-3"/>
              </w:rPr>
              <w:t>ro</w:t>
            </w:r>
            <w:r w:rsidRPr="00CA5E0E">
              <w:rPr>
                <w:color w:val="auto"/>
              </w:rPr>
              <w:t>ving substantial</w:t>
            </w:r>
            <w:r w:rsidRPr="00CA5E0E">
              <w:rPr>
                <w:color w:val="auto"/>
                <w:spacing w:val="-4"/>
              </w:rPr>
              <w:t>l</w:t>
            </w:r>
            <w:r w:rsidRPr="00CA5E0E">
              <w:rPr>
                <w:color w:val="auto"/>
              </w:rPr>
              <w:t>y</w:t>
            </w:r>
          </w:p>
        </w:tc>
      </w:tr>
      <w:tr w:rsidRPr="00CA5E0E" w:rsidR="00B731BF" w:rsidTr="00AE7E75" w14:paraId="03D0AF9C" w14:textId="77777777">
        <w:trPr>
          <w:trHeight w:val="494"/>
        </w:trPr>
        <w:tc>
          <w:tcPr>
            <w:tcW w:w="1924" w:type="dxa"/>
            <w:vAlign w:val="top"/>
          </w:tcPr>
          <w:p w:rsidRPr="00CA5E0E" w:rsidR="00B731BF" w:rsidP="00AE7E75" w:rsidRDefault="00B731BF" w14:paraId="1AA27DCA" w14:textId="77777777">
            <w:pPr>
              <w:rPr>
                <w:color w:val="auto"/>
              </w:rPr>
            </w:pPr>
            <w:r w:rsidRPr="00CA5E0E">
              <w:rPr>
                <w:rFonts w:cs="Times New Roman"/>
                <w:color w:val="auto"/>
              </w:rPr>
              <w:t>1</w:t>
            </w:r>
          </w:p>
        </w:tc>
        <w:tc>
          <w:tcPr>
            <w:tcW w:w="1226" w:type="dxa"/>
            <w:vAlign w:val="top"/>
          </w:tcPr>
          <w:p w:rsidRPr="00CA5E0E" w:rsidR="00B731BF" w:rsidP="00AE7E75" w:rsidRDefault="00B731BF" w14:paraId="66C062C1" w14:textId="77777777">
            <w:pPr>
              <w:rPr>
                <w:color w:val="auto"/>
              </w:rPr>
            </w:pPr>
            <w:r w:rsidRPr="00CA5E0E">
              <w:rPr>
                <w:rFonts w:cs="Times New Roman"/>
                <w:color w:val="auto"/>
              </w:rPr>
              <w:t>2</w:t>
            </w:r>
          </w:p>
        </w:tc>
        <w:tc>
          <w:tcPr>
            <w:tcW w:w="1440" w:type="dxa"/>
            <w:vAlign w:val="top"/>
          </w:tcPr>
          <w:p w:rsidRPr="00CA5E0E" w:rsidR="00B731BF" w:rsidP="00AE7E75" w:rsidRDefault="00B731BF" w14:paraId="7D99850A" w14:textId="77777777">
            <w:pPr>
              <w:rPr>
                <w:color w:val="auto"/>
              </w:rPr>
            </w:pPr>
            <w:r w:rsidRPr="00CA5E0E">
              <w:rPr>
                <w:rFonts w:cs="Times New Roman"/>
                <w:color w:val="auto"/>
              </w:rPr>
              <w:t>3</w:t>
            </w:r>
          </w:p>
        </w:tc>
        <w:tc>
          <w:tcPr>
            <w:tcW w:w="1170" w:type="dxa"/>
            <w:vAlign w:val="top"/>
          </w:tcPr>
          <w:p w:rsidRPr="00CA5E0E" w:rsidR="00B731BF" w:rsidP="00AE7E75" w:rsidRDefault="00B731BF" w14:paraId="0591C54D" w14:textId="77777777">
            <w:pPr>
              <w:rPr>
                <w:color w:val="auto"/>
              </w:rPr>
            </w:pPr>
            <w:r w:rsidRPr="00CA5E0E">
              <w:rPr>
                <w:rFonts w:cs="Times New Roman"/>
                <w:color w:val="auto"/>
              </w:rPr>
              <w:t>4</w:t>
            </w:r>
          </w:p>
        </w:tc>
        <w:tc>
          <w:tcPr>
            <w:tcW w:w="1530" w:type="dxa"/>
            <w:vAlign w:val="top"/>
          </w:tcPr>
          <w:p w:rsidRPr="00CA5E0E" w:rsidR="00B731BF" w:rsidP="00AE7E75" w:rsidRDefault="00B731BF" w14:paraId="444AC768" w14:textId="77777777">
            <w:pPr>
              <w:rPr>
                <w:color w:val="auto"/>
              </w:rPr>
            </w:pPr>
            <w:r w:rsidRPr="00CA5E0E">
              <w:rPr>
                <w:rFonts w:cs="Times New Roman"/>
                <w:color w:val="auto"/>
              </w:rPr>
              <w:t>5</w:t>
            </w:r>
          </w:p>
        </w:tc>
      </w:tr>
    </w:tbl>
    <w:p w:rsidRPr="00CA5E0E" w:rsidR="00B731BF" w:rsidP="00B731BF" w:rsidRDefault="00B731BF" w14:paraId="77EDAA71" w14:textId="77777777">
      <w:pPr>
        <w:pStyle w:val="Heading4"/>
        <w:numPr>
          <w:ilvl w:val="0"/>
          <w:numId w:val="97"/>
        </w:numPr>
        <w:rPr>
          <w:color w:val="auto"/>
        </w:rPr>
      </w:pPr>
    </w:p>
    <w:p w:rsidRPr="00CA5E0E" w:rsidR="00B731BF" w:rsidP="00B731BF" w:rsidRDefault="00B731BF" w14:paraId="73B0A8C9" w14:textId="77777777">
      <w:pPr>
        <w:rPr>
          <w:rFonts w:cs="Times New Roman"/>
          <w:color w:val="auto"/>
        </w:rPr>
      </w:pPr>
      <w:r w:rsidRPr="00CA5E0E">
        <w:rPr>
          <w:rFonts w:cs="Times New Roman"/>
          <w:color w:val="auto"/>
        </w:rPr>
        <w:t>Overall, do you feel the following are having a positive or negative impact on the ecological health of the [site-specific] resources in [site]?</w:t>
      </w:r>
    </w:p>
    <w:tbl>
      <w:tblPr>
        <w:tblStyle w:val="SmallTable"/>
        <w:tblW w:w="10080" w:type="dxa"/>
        <w:tblLayout w:type="fixed"/>
        <w:tblLook w:val="04A0" w:firstRow="1" w:lastRow="0" w:firstColumn="1" w:lastColumn="0" w:noHBand="0" w:noVBand="1"/>
      </w:tblPr>
      <w:tblGrid>
        <w:gridCol w:w="3325"/>
        <w:gridCol w:w="965"/>
        <w:gridCol w:w="965"/>
        <w:gridCol w:w="965"/>
        <w:gridCol w:w="965"/>
        <w:gridCol w:w="965"/>
        <w:gridCol w:w="965"/>
        <w:gridCol w:w="965"/>
      </w:tblGrid>
      <w:tr w:rsidRPr="00CA5E0E" w:rsidR="00B731BF" w:rsidTr="00AE7E75" w14:paraId="54BF360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25" w:type="dxa"/>
          </w:tcPr>
          <w:p w:rsidRPr="00CA5E0E" w:rsidR="00B731BF" w:rsidP="00AE7E75" w:rsidRDefault="00B731BF" w14:paraId="5B480B0C" w14:textId="77777777">
            <w:pPr>
              <w:rPr>
                <w:rFonts w:cs="Times New Roman"/>
                <w:color w:val="auto"/>
              </w:rPr>
            </w:pPr>
          </w:p>
        </w:tc>
        <w:tc>
          <w:tcPr>
            <w:tcW w:w="965" w:type="dxa"/>
          </w:tcPr>
          <w:p w:rsidRPr="00F44055" w:rsidR="00B731BF" w:rsidP="00AE7E75" w:rsidRDefault="00B731BF" w14:paraId="75DCB814"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sz w:val="18"/>
                <w:szCs w:val="18"/>
              </w:rPr>
            </w:pPr>
            <w:r w:rsidRPr="00F44055">
              <w:rPr>
                <w:color w:val="auto"/>
                <w:sz w:val="18"/>
                <w:szCs w:val="18"/>
              </w:rPr>
              <w:t>Extremely</w:t>
            </w:r>
            <w:r w:rsidRPr="00F44055">
              <w:rPr>
                <w:color w:val="auto"/>
                <w:sz w:val="18"/>
                <w:szCs w:val="18"/>
              </w:rPr>
              <w:br/>
              <w:t>negative</w:t>
            </w:r>
            <w:r w:rsidRPr="00F44055">
              <w:rPr>
                <w:color w:val="auto"/>
                <w:sz w:val="18"/>
                <w:szCs w:val="18"/>
              </w:rPr>
              <w:br/>
              <w:t>impact</w:t>
            </w:r>
          </w:p>
        </w:tc>
        <w:tc>
          <w:tcPr>
            <w:tcW w:w="965" w:type="dxa"/>
          </w:tcPr>
          <w:p w:rsidRPr="00F44055" w:rsidR="00B731BF" w:rsidP="00AE7E75" w:rsidRDefault="00B731BF" w14:paraId="2F8EC69C"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sz w:val="18"/>
                <w:szCs w:val="18"/>
              </w:rPr>
            </w:pPr>
            <w:r w:rsidRPr="00F44055">
              <w:rPr>
                <w:color w:val="auto"/>
                <w:sz w:val="18"/>
                <w:szCs w:val="18"/>
              </w:rPr>
              <w:t>Moderately</w:t>
            </w:r>
            <w:r w:rsidRPr="00F44055">
              <w:rPr>
                <w:color w:val="auto"/>
                <w:sz w:val="18"/>
                <w:szCs w:val="18"/>
              </w:rPr>
              <w:br/>
              <w:t>negative</w:t>
            </w:r>
            <w:r w:rsidRPr="00F44055">
              <w:rPr>
                <w:color w:val="auto"/>
                <w:sz w:val="18"/>
                <w:szCs w:val="18"/>
              </w:rPr>
              <w:br/>
              <w:t>impact</w:t>
            </w:r>
          </w:p>
        </w:tc>
        <w:tc>
          <w:tcPr>
            <w:tcW w:w="965" w:type="dxa"/>
          </w:tcPr>
          <w:p w:rsidRPr="00F44055" w:rsidR="00B731BF" w:rsidP="00AE7E75" w:rsidRDefault="00B731BF" w14:paraId="13662584"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sz w:val="18"/>
                <w:szCs w:val="18"/>
              </w:rPr>
            </w:pPr>
            <w:r w:rsidRPr="00F44055">
              <w:rPr>
                <w:color w:val="auto"/>
                <w:sz w:val="18"/>
                <w:szCs w:val="18"/>
              </w:rPr>
              <w:t>Slightly</w:t>
            </w:r>
            <w:r w:rsidRPr="00F44055">
              <w:rPr>
                <w:color w:val="auto"/>
                <w:sz w:val="18"/>
                <w:szCs w:val="18"/>
              </w:rPr>
              <w:br/>
              <w:t>negative</w:t>
            </w:r>
            <w:r w:rsidRPr="00F44055">
              <w:rPr>
                <w:color w:val="auto"/>
                <w:sz w:val="18"/>
                <w:szCs w:val="18"/>
              </w:rPr>
              <w:br/>
              <w:t>impact</w:t>
            </w:r>
          </w:p>
        </w:tc>
        <w:tc>
          <w:tcPr>
            <w:tcW w:w="965" w:type="dxa"/>
          </w:tcPr>
          <w:p w:rsidRPr="00F44055" w:rsidR="00B731BF" w:rsidP="00AE7E75" w:rsidRDefault="00B731BF" w14:paraId="50BA006F"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sz w:val="18"/>
                <w:szCs w:val="18"/>
              </w:rPr>
            </w:pPr>
            <w:r w:rsidRPr="00F44055">
              <w:rPr>
                <w:rFonts w:cs="Times New Roman"/>
                <w:color w:val="auto"/>
                <w:sz w:val="18"/>
                <w:szCs w:val="18"/>
              </w:rPr>
              <w:t>Neither</w:t>
            </w:r>
            <w:r w:rsidRPr="00F44055">
              <w:rPr>
                <w:rFonts w:cs="Times New Roman"/>
                <w:color w:val="auto"/>
                <w:sz w:val="18"/>
                <w:szCs w:val="18"/>
              </w:rPr>
              <w:br/>
              <w:t>positive or</w:t>
            </w:r>
            <w:r w:rsidRPr="00F44055">
              <w:rPr>
                <w:rFonts w:cs="Times New Roman"/>
                <w:color w:val="auto"/>
                <w:sz w:val="18"/>
                <w:szCs w:val="18"/>
              </w:rPr>
              <w:br/>
              <w:t>negative</w:t>
            </w:r>
            <w:r w:rsidRPr="00F44055">
              <w:rPr>
                <w:rFonts w:cs="Times New Roman"/>
                <w:color w:val="auto"/>
                <w:sz w:val="18"/>
                <w:szCs w:val="18"/>
              </w:rPr>
              <w:br/>
              <w:t>impact</w:t>
            </w:r>
          </w:p>
        </w:tc>
        <w:tc>
          <w:tcPr>
            <w:tcW w:w="965" w:type="dxa"/>
          </w:tcPr>
          <w:p w:rsidRPr="00F44055" w:rsidR="00B731BF" w:rsidP="00AE7E75" w:rsidRDefault="00B731BF" w14:paraId="0AAF871B"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val="0"/>
                <w:color w:val="auto"/>
                <w:sz w:val="18"/>
                <w:szCs w:val="18"/>
              </w:rPr>
            </w:pPr>
            <w:r w:rsidRPr="00F44055">
              <w:rPr>
                <w:color w:val="auto"/>
                <w:sz w:val="18"/>
                <w:szCs w:val="18"/>
              </w:rPr>
              <w:t>Slightly</w:t>
            </w:r>
            <w:r w:rsidRPr="00F44055">
              <w:rPr>
                <w:color w:val="auto"/>
                <w:sz w:val="18"/>
                <w:szCs w:val="18"/>
              </w:rPr>
              <w:br/>
              <w:t>positive</w:t>
            </w:r>
            <w:r w:rsidRPr="00F44055">
              <w:rPr>
                <w:color w:val="auto"/>
                <w:sz w:val="18"/>
                <w:szCs w:val="18"/>
              </w:rPr>
              <w:br/>
              <w:t>impact</w:t>
            </w:r>
          </w:p>
        </w:tc>
        <w:tc>
          <w:tcPr>
            <w:tcW w:w="965" w:type="dxa"/>
          </w:tcPr>
          <w:p w:rsidRPr="00F44055" w:rsidR="00B731BF" w:rsidP="00AE7E75" w:rsidRDefault="00B731BF" w14:paraId="0ADED60D"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sz w:val="18"/>
                <w:szCs w:val="18"/>
              </w:rPr>
            </w:pPr>
            <w:r w:rsidRPr="00F44055">
              <w:rPr>
                <w:color w:val="auto"/>
                <w:sz w:val="18"/>
                <w:szCs w:val="18"/>
              </w:rPr>
              <w:t>Moderately</w:t>
            </w:r>
            <w:r w:rsidRPr="00F44055">
              <w:rPr>
                <w:color w:val="auto"/>
                <w:sz w:val="18"/>
                <w:szCs w:val="18"/>
              </w:rPr>
              <w:br/>
              <w:t>positive</w:t>
            </w:r>
            <w:r w:rsidRPr="00F44055">
              <w:rPr>
                <w:color w:val="auto"/>
                <w:sz w:val="18"/>
                <w:szCs w:val="18"/>
              </w:rPr>
              <w:br/>
              <w:t>impact</w:t>
            </w:r>
          </w:p>
        </w:tc>
        <w:tc>
          <w:tcPr>
            <w:tcW w:w="965" w:type="dxa"/>
          </w:tcPr>
          <w:p w:rsidRPr="00F44055" w:rsidR="00B731BF" w:rsidP="00AE7E75" w:rsidRDefault="00B731BF" w14:paraId="21C66FE4"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sz w:val="18"/>
                <w:szCs w:val="18"/>
              </w:rPr>
            </w:pPr>
            <w:r w:rsidRPr="00F44055">
              <w:rPr>
                <w:color w:val="auto"/>
                <w:sz w:val="18"/>
                <w:szCs w:val="18"/>
              </w:rPr>
              <w:t>Extremely</w:t>
            </w:r>
            <w:r w:rsidRPr="00F44055">
              <w:rPr>
                <w:color w:val="auto"/>
                <w:sz w:val="18"/>
                <w:szCs w:val="18"/>
              </w:rPr>
              <w:br/>
              <w:t>positive</w:t>
            </w:r>
            <w:r w:rsidRPr="00F44055">
              <w:rPr>
                <w:color w:val="auto"/>
                <w:sz w:val="18"/>
                <w:szCs w:val="18"/>
              </w:rPr>
              <w:br/>
              <w:t>impact</w:t>
            </w:r>
          </w:p>
        </w:tc>
      </w:tr>
      <w:tr w:rsidRPr="00CA5E0E" w:rsidR="00B731BF" w:rsidTr="00AE7E75" w14:paraId="31047431" w14:textId="7777777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325" w:type="dxa"/>
          </w:tcPr>
          <w:p w:rsidRPr="00CA5E0E" w:rsidR="00B731BF" w:rsidP="00AE7E75" w:rsidRDefault="00B731BF" w14:paraId="468866DC" w14:textId="77777777">
            <w:pPr>
              <w:rPr>
                <w:rFonts w:cs="Times New Roman"/>
                <w:color w:val="auto"/>
              </w:rPr>
            </w:pPr>
            <w:r w:rsidRPr="00CA5E0E">
              <w:rPr>
                <w:rFonts w:cs="Times New Roman"/>
                <w:color w:val="auto"/>
              </w:rPr>
              <w:t>[site-specific list of man-made (e.g., trash) or natural (e.g., hurricanes) impacts]</w:t>
            </w:r>
          </w:p>
        </w:tc>
        <w:tc>
          <w:tcPr>
            <w:tcW w:w="965" w:type="dxa"/>
          </w:tcPr>
          <w:p w:rsidRPr="00CA5E0E" w:rsidR="00B731BF" w:rsidP="00AE7E75" w:rsidRDefault="00B731BF" w14:paraId="79DEE83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65" w:type="dxa"/>
          </w:tcPr>
          <w:p w:rsidRPr="00CA5E0E" w:rsidR="00B731BF" w:rsidP="00AE7E75" w:rsidRDefault="00B731BF" w14:paraId="777FDEE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65" w:type="dxa"/>
          </w:tcPr>
          <w:p w:rsidRPr="00CA5E0E" w:rsidR="00B731BF" w:rsidP="00AE7E75" w:rsidRDefault="00B731BF" w14:paraId="7F96F1B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65" w:type="dxa"/>
          </w:tcPr>
          <w:p w:rsidRPr="00CA5E0E" w:rsidR="00B731BF" w:rsidP="00AE7E75" w:rsidRDefault="00B731BF" w14:paraId="5CC3394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65" w:type="dxa"/>
          </w:tcPr>
          <w:p w:rsidRPr="00CA5E0E" w:rsidR="00B731BF" w:rsidP="00AE7E75" w:rsidRDefault="00B731BF" w14:paraId="4878CC6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965" w:type="dxa"/>
          </w:tcPr>
          <w:p w:rsidRPr="00CA5E0E" w:rsidR="00B731BF" w:rsidP="00AE7E75" w:rsidRDefault="00B731BF" w14:paraId="5D4772E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965" w:type="dxa"/>
          </w:tcPr>
          <w:p w:rsidRPr="00CA5E0E" w:rsidR="00B731BF" w:rsidP="00AE7E75" w:rsidRDefault="00B731BF" w14:paraId="1910B53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bl>
    <w:p w:rsidRPr="00CA5E0E" w:rsidR="00B731BF" w:rsidP="00B731BF" w:rsidRDefault="00B731BF" w14:paraId="5466C763" w14:textId="77777777">
      <w:pPr>
        <w:pStyle w:val="Heading4"/>
        <w:numPr>
          <w:ilvl w:val="0"/>
          <w:numId w:val="97"/>
        </w:numPr>
        <w:rPr>
          <w:color w:val="auto"/>
        </w:rPr>
      </w:pPr>
      <w:bookmarkStart w:name="_Toc447018622" w:id="220"/>
    </w:p>
    <w:p w:rsidR="00B731BF" w:rsidP="00B731BF" w:rsidRDefault="00B731BF" w14:paraId="05FBF796" w14:textId="77777777">
      <w:pPr>
        <w:rPr>
          <w:rFonts w:cs="Times New Roman"/>
          <w:color w:val="auto"/>
        </w:rPr>
      </w:pPr>
      <w:r w:rsidRPr="00CA5E0E">
        <w:rPr>
          <w:rFonts w:cs="Times New Roman"/>
          <w:color w:val="auto"/>
        </w:rPr>
        <w:t>Please indicate how much of an impact you think these practices have on water quality.</w:t>
      </w:r>
    </w:p>
    <w:tbl>
      <w:tblPr>
        <w:tblStyle w:val="SmallTable"/>
        <w:tblW w:w="0" w:type="auto"/>
        <w:tblLayout w:type="fixed"/>
        <w:tblLook w:val="04A0" w:firstRow="1" w:lastRow="0" w:firstColumn="1" w:lastColumn="0" w:noHBand="0" w:noVBand="1"/>
      </w:tblPr>
      <w:tblGrid>
        <w:gridCol w:w="3313"/>
        <w:gridCol w:w="966"/>
        <w:gridCol w:w="967"/>
        <w:gridCol w:w="967"/>
        <w:gridCol w:w="966"/>
        <w:gridCol w:w="967"/>
        <w:gridCol w:w="967"/>
        <w:gridCol w:w="967"/>
      </w:tblGrid>
      <w:tr w:rsidRPr="00CA5E0E" w:rsidR="00B731BF" w:rsidTr="00AE7E75" w14:paraId="7080C2D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13" w:type="dxa"/>
          </w:tcPr>
          <w:p w:rsidRPr="00CA5E0E" w:rsidR="00B731BF" w:rsidP="00AE7E75" w:rsidRDefault="00B731BF" w14:paraId="2E55E812" w14:textId="77777777">
            <w:r w:rsidRPr="00CA5E0E">
              <w:t>Impact on Water Quality?</w:t>
            </w:r>
          </w:p>
        </w:tc>
        <w:tc>
          <w:tcPr>
            <w:tcW w:w="966" w:type="dxa"/>
          </w:tcPr>
          <w:p w:rsidRPr="00F44055" w:rsidR="00B731BF" w:rsidP="00AE7E75" w:rsidRDefault="00B731BF" w14:paraId="30B4C552"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F44055">
              <w:rPr>
                <w:color w:val="auto"/>
                <w:sz w:val="18"/>
                <w:szCs w:val="18"/>
              </w:rPr>
              <w:t>Extremely</w:t>
            </w:r>
            <w:r w:rsidRPr="00F44055">
              <w:rPr>
                <w:color w:val="auto"/>
                <w:sz w:val="18"/>
                <w:szCs w:val="18"/>
              </w:rPr>
              <w:br/>
              <w:t>negative</w:t>
            </w:r>
            <w:r w:rsidRPr="00F44055">
              <w:rPr>
                <w:color w:val="auto"/>
                <w:sz w:val="18"/>
                <w:szCs w:val="18"/>
              </w:rPr>
              <w:br/>
              <w:t>impact</w:t>
            </w:r>
          </w:p>
        </w:tc>
        <w:tc>
          <w:tcPr>
            <w:tcW w:w="967" w:type="dxa"/>
          </w:tcPr>
          <w:p w:rsidRPr="00F44055" w:rsidR="00B731BF" w:rsidP="00AE7E75" w:rsidRDefault="00B731BF" w14:paraId="220298E8"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F44055">
              <w:rPr>
                <w:color w:val="auto"/>
                <w:sz w:val="18"/>
                <w:szCs w:val="18"/>
              </w:rPr>
              <w:t>Moderately</w:t>
            </w:r>
            <w:r w:rsidRPr="00F44055">
              <w:rPr>
                <w:color w:val="auto"/>
                <w:sz w:val="18"/>
                <w:szCs w:val="18"/>
              </w:rPr>
              <w:br/>
              <w:t>negative</w:t>
            </w:r>
            <w:r w:rsidRPr="00F44055">
              <w:rPr>
                <w:color w:val="auto"/>
                <w:sz w:val="18"/>
                <w:szCs w:val="18"/>
              </w:rPr>
              <w:br/>
              <w:t>impact</w:t>
            </w:r>
          </w:p>
        </w:tc>
        <w:tc>
          <w:tcPr>
            <w:tcW w:w="967" w:type="dxa"/>
          </w:tcPr>
          <w:p w:rsidRPr="00F44055" w:rsidR="00B731BF" w:rsidP="00AE7E75" w:rsidRDefault="00B731BF" w14:paraId="58B0C602"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F44055">
              <w:rPr>
                <w:color w:val="auto"/>
                <w:sz w:val="18"/>
                <w:szCs w:val="18"/>
              </w:rPr>
              <w:t>Slightly</w:t>
            </w:r>
            <w:r w:rsidRPr="00F44055">
              <w:rPr>
                <w:color w:val="auto"/>
                <w:sz w:val="18"/>
                <w:szCs w:val="18"/>
              </w:rPr>
              <w:br/>
              <w:t>negative</w:t>
            </w:r>
            <w:r w:rsidRPr="00F44055">
              <w:rPr>
                <w:color w:val="auto"/>
                <w:sz w:val="18"/>
                <w:szCs w:val="18"/>
              </w:rPr>
              <w:br/>
              <w:t>impact</w:t>
            </w:r>
          </w:p>
        </w:tc>
        <w:tc>
          <w:tcPr>
            <w:tcW w:w="966" w:type="dxa"/>
          </w:tcPr>
          <w:p w:rsidRPr="00F44055" w:rsidR="00B731BF" w:rsidP="00AE7E75" w:rsidRDefault="00B731BF" w14:paraId="10A930BE"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F44055">
              <w:rPr>
                <w:rFonts w:cs="Times New Roman"/>
                <w:color w:val="auto"/>
                <w:sz w:val="18"/>
                <w:szCs w:val="18"/>
              </w:rPr>
              <w:t>Neither</w:t>
            </w:r>
            <w:r w:rsidRPr="00F44055">
              <w:rPr>
                <w:rFonts w:cs="Times New Roman"/>
                <w:color w:val="auto"/>
                <w:sz w:val="18"/>
                <w:szCs w:val="18"/>
              </w:rPr>
              <w:br/>
              <w:t>positive or</w:t>
            </w:r>
            <w:r w:rsidRPr="00F44055">
              <w:rPr>
                <w:rFonts w:cs="Times New Roman"/>
                <w:color w:val="auto"/>
                <w:sz w:val="18"/>
                <w:szCs w:val="18"/>
              </w:rPr>
              <w:br/>
              <w:t>negative</w:t>
            </w:r>
            <w:r w:rsidRPr="00F44055">
              <w:rPr>
                <w:rFonts w:cs="Times New Roman"/>
                <w:color w:val="auto"/>
                <w:sz w:val="18"/>
                <w:szCs w:val="18"/>
              </w:rPr>
              <w:br/>
              <w:t>impact</w:t>
            </w:r>
          </w:p>
        </w:tc>
        <w:tc>
          <w:tcPr>
            <w:tcW w:w="967" w:type="dxa"/>
          </w:tcPr>
          <w:p w:rsidRPr="00F44055" w:rsidR="00B731BF" w:rsidP="00AE7E75" w:rsidRDefault="00B731BF" w14:paraId="45BF9FB9"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F44055">
              <w:rPr>
                <w:color w:val="auto"/>
                <w:sz w:val="18"/>
                <w:szCs w:val="18"/>
              </w:rPr>
              <w:t>Slightly</w:t>
            </w:r>
            <w:r w:rsidRPr="00F44055">
              <w:rPr>
                <w:color w:val="auto"/>
                <w:sz w:val="18"/>
                <w:szCs w:val="18"/>
              </w:rPr>
              <w:br/>
              <w:t>positive</w:t>
            </w:r>
            <w:r w:rsidRPr="00F44055">
              <w:rPr>
                <w:color w:val="auto"/>
                <w:sz w:val="18"/>
                <w:szCs w:val="18"/>
              </w:rPr>
              <w:br/>
              <w:t>impact</w:t>
            </w:r>
          </w:p>
        </w:tc>
        <w:tc>
          <w:tcPr>
            <w:tcW w:w="967" w:type="dxa"/>
          </w:tcPr>
          <w:p w:rsidRPr="00F44055" w:rsidR="00B731BF" w:rsidP="00AE7E75" w:rsidRDefault="00B731BF" w14:paraId="635F469C"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F44055">
              <w:rPr>
                <w:color w:val="auto"/>
                <w:sz w:val="18"/>
                <w:szCs w:val="18"/>
              </w:rPr>
              <w:t>Moderately</w:t>
            </w:r>
            <w:r w:rsidRPr="00F44055">
              <w:rPr>
                <w:color w:val="auto"/>
                <w:sz w:val="18"/>
                <w:szCs w:val="18"/>
              </w:rPr>
              <w:br/>
              <w:t>positive</w:t>
            </w:r>
            <w:r w:rsidRPr="00F44055">
              <w:rPr>
                <w:color w:val="auto"/>
                <w:sz w:val="18"/>
                <w:szCs w:val="18"/>
              </w:rPr>
              <w:br/>
              <w:t>impact</w:t>
            </w:r>
          </w:p>
        </w:tc>
        <w:tc>
          <w:tcPr>
            <w:tcW w:w="967" w:type="dxa"/>
          </w:tcPr>
          <w:p w:rsidRPr="00F44055" w:rsidR="00B731BF" w:rsidP="00AE7E75" w:rsidRDefault="00B731BF" w14:paraId="5924B6AC"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F44055">
              <w:rPr>
                <w:color w:val="auto"/>
                <w:sz w:val="18"/>
                <w:szCs w:val="18"/>
              </w:rPr>
              <w:t>Extremely</w:t>
            </w:r>
            <w:r w:rsidRPr="00F44055">
              <w:rPr>
                <w:color w:val="auto"/>
                <w:sz w:val="18"/>
                <w:szCs w:val="18"/>
              </w:rPr>
              <w:br/>
              <w:t>positive</w:t>
            </w:r>
            <w:r w:rsidRPr="00F44055">
              <w:rPr>
                <w:color w:val="auto"/>
                <w:sz w:val="18"/>
                <w:szCs w:val="18"/>
              </w:rPr>
              <w:br/>
              <w:t>impact</w:t>
            </w:r>
          </w:p>
        </w:tc>
      </w:tr>
      <w:tr w:rsidRPr="00CA5E0E" w:rsidR="00B731BF" w:rsidTr="00AE7E75" w14:paraId="60B73B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16BEC011" w14:textId="77777777">
            <w:r w:rsidRPr="00CA5E0E">
              <w:t>Synthetic fertilizers</w:t>
            </w:r>
          </w:p>
        </w:tc>
        <w:tc>
          <w:tcPr>
            <w:tcW w:w="966" w:type="dxa"/>
          </w:tcPr>
          <w:p w:rsidRPr="00CA5E0E" w:rsidR="00B731BF" w:rsidP="00AE7E75" w:rsidRDefault="00B731BF" w14:paraId="2EDB14A2"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25B35721"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6C226361"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7E4B6AA2"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2E46C65C"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6C34747C"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3365BAAD"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color w:val="auto"/>
              </w:rPr>
              <w:t>7</w:t>
            </w:r>
          </w:p>
        </w:tc>
      </w:tr>
      <w:tr w:rsidRPr="00CA5E0E" w:rsidR="00B731BF" w:rsidTr="00AE7E75" w14:paraId="69CFFA4E" w14:textId="77777777">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7076DBC9" w14:textId="77777777">
            <w:r w:rsidRPr="00CA5E0E">
              <w:t>Nutrient management plan</w:t>
            </w:r>
          </w:p>
        </w:tc>
        <w:tc>
          <w:tcPr>
            <w:tcW w:w="966" w:type="dxa"/>
          </w:tcPr>
          <w:p w:rsidRPr="00CA5E0E" w:rsidR="00B731BF" w:rsidP="00AE7E75" w:rsidRDefault="00B731BF" w14:paraId="1ADAA17D"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5071E870"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3CEEFB16"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37235222"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6112C5B4"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2837850D"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74F80475"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color w:val="auto"/>
              </w:rPr>
              <w:t>7</w:t>
            </w:r>
          </w:p>
        </w:tc>
      </w:tr>
      <w:tr w:rsidRPr="00CA5E0E" w:rsidR="00B731BF" w:rsidTr="00AE7E75" w14:paraId="242287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6AC281A3" w14:textId="77777777">
            <w:r w:rsidRPr="00CA5E0E">
              <w:t>Broadcast pesticide application</w:t>
            </w:r>
          </w:p>
        </w:tc>
        <w:tc>
          <w:tcPr>
            <w:tcW w:w="966" w:type="dxa"/>
          </w:tcPr>
          <w:p w:rsidRPr="00CA5E0E" w:rsidR="00B731BF" w:rsidP="00AE7E75" w:rsidRDefault="00B731BF" w14:paraId="42F43B5B"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2E95F68A"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4A1FD5DD"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425C4EEF"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6A4D03E2"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279AE5DF"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7C715DA5"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color w:val="auto"/>
              </w:rPr>
              <w:t>7</w:t>
            </w:r>
          </w:p>
        </w:tc>
      </w:tr>
      <w:tr w:rsidRPr="00CA5E0E" w:rsidR="00B731BF" w:rsidTr="00AE7E75" w14:paraId="0C1107F0" w14:textId="77777777">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5BBA6C6D" w14:textId="77777777">
            <w:r w:rsidRPr="00CA5E0E">
              <w:t>Precision pesticide application</w:t>
            </w:r>
          </w:p>
        </w:tc>
        <w:tc>
          <w:tcPr>
            <w:tcW w:w="966" w:type="dxa"/>
          </w:tcPr>
          <w:p w:rsidRPr="00CA5E0E" w:rsidR="00B731BF" w:rsidP="00AE7E75" w:rsidRDefault="00B731BF" w14:paraId="19DE873D"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08F6E962"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03640D40"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305D1004"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7D3C3308"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097EA1FC"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5A18FF8F"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color w:val="auto"/>
              </w:rPr>
              <w:t>7</w:t>
            </w:r>
          </w:p>
        </w:tc>
      </w:tr>
      <w:tr w:rsidRPr="00CA5E0E" w:rsidR="00B731BF" w:rsidTr="00AE7E75" w14:paraId="0B60A0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046A46C0" w14:textId="77777777">
            <w:r w:rsidRPr="00CA5E0E">
              <w:t>Integrated pest management</w:t>
            </w:r>
          </w:p>
        </w:tc>
        <w:tc>
          <w:tcPr>
            <w:tcW w:w="966" w:type="dxa"/>
          </w:tcPr>
          <w:p w:rsidRPr="00CA5E0E" w:rsidR="00B731BF" w:rsidP="00AE7E75" w:rsidRDefault="00B731BF" w14:paraId="7C28EEF1"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4963806C"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0942863B"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5824347D"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7FFE7BF1"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60E5D944"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6CCCE456"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color w:val="auto"/>
              </w:rPr>
              <w:t>7</w:t>
            </w:r>
          </w:p>
        </w:tc>
      </w:tr>
      <w:tr w:rsidRPr="00CA5E0E" w:rsidR="00B731BF" w:rsidTr="00AE7E75" w14:paraId="6680CB9E" w14:textId="77777777">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1509292A" w14:textId="77777777">
            <w:r w:rsidRPr="00CA5E0E">
              <w:t>Organic farming</w:t>
            </w:r>
          </w:p>
        </w:tc>
        <w:tc>
          <w:tcPr>
            <w:tcW w:w="966" w:type="dxa"/>
          </w:tcPr>
          <w:p w:rsidRPr="00CA5E0E" w:rsidR="00B731BF" w:rsidP="00AE7E75" w:rsidRDefault="00B731BF" w14:paraId="1B7CFE09"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252A6794"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66D4571B"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7B1E8571"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5CF229B3"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5136965D"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36333B90"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color w:val="auto"/>
              </w:rPr>
              <w:t>7</w:t>
            </w:r>
          </w:p>
        </w:tc>
      </w:tr>
      <w:tr w:rsidRPr="00CA5E0E" w:rsidR="00B731BF" w:rsidTr="00AE7E75" w14:paraId="4E7134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76105119" w14:textId="77777777">
            <w:r w:rsidRPr="00CA5E0E">
              <w:t>Storm water runoff control</w:t>
            </w:r>
          </w:p>
        </w:tc>
        <w:tc>
          <w:tcPr>
            <w:tcW w:w="966" w:type="dxa"/>
          </w:tcPr>
          <w:p w:rsidRPr="00CA5E0E" w:rsidR="00B731BF" w:rsidP="00AE7E75" w:rsidRDefault="00B731BF" w14:paraId="6B043114"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1ADBB5FE"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79E19023"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5D6377C3"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4BF66727"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46E031E9"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21E7A352"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color w:val="auto"/>
              </w:rPr>
              <w:t>7</w:t>
            </w:r>
          </w:p>
        </w:tc>
      </w:tr>
      <w:tr w:rsidRPr="00CA5E0E" w:rsidR="00B731BF" w:rsidTr="00AE7E75" w14:paraId="7CA9041E" w14:textId="77777777">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6808C535" w14:textId="77777777">
            <w:r w:rsidRPr="00CA5E0E">
              <w:t>High efficiency irrigation</w:t>
            </w:r>
          </w:p>
        </w:tc>
        <w:tc>
          <w:tcPr>
            <w:tcW w:w="966" w:type="dxa"/>
          </w:tcPr>
          <w:p w:rsidRPr="00CA5E0E" w:rsidR="00B731BF" w:rsidP="00AE7E75" w:rsidRDefault="00B731BF" w14:paraId="33828348"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30F332C1"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7CEEE888"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745BA21D"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7A672459"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61EA673C"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78876134"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color w:val="auto"/>
              </w:rPr>
              <w:t>7</w:t>
            </w:r>
          </w:p>
        </w:tc>
      </w:tr>
      <w:tr w:rsidRPr="00CA5E0E" w:rsidR="00B731BF" w:rsidTr="00AE7E75" w14:paraId="3A4CE4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7B0FF964" w14:textId="77777777">
            <w:r w:rsidRPr="00CA5E0E">
              <w:t>Livestock exclusion zones around streams</w:t>
            </w:r>
          </w:p>
        </w:tc>
        <w:tc>
          <w:tcPr>
            <w:tcW w:w="966" w:type="dxa"/>
          </w:tcPr>
          <w:p w:rsidRPr="00CA5E0E" w:rsidR="00B731BF" w:rsidP="00AE7E75" w:rsidRDefault="00B731BF" w14:paraId="2EDF7355"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4D583D0C"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4D2AE5E7"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01C2A204"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22CE37CA"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5C3F0D09"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79E3FC24"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color w:val="auto"/>
              </w:rPr>
              <w:t>7</w:t>
            </w:r>
          </w:p>
        </w:tc>
      </w:tr>
      <w:tr w:rsidRPr="00CA5E0E" w:rsidR="00B731BF" w:rsidTr="00AE7E75" w14:paraId="7630608A" w14:textId="77777777">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32DA1F76" w14:textId="77777777">
            <w:r w:rsidRPr="00CA5E0E">
              <w:t>Drainage tiles</w:t>
            </w:r>
          </w:p>
        </w:tc>
        <w:tc>
          <w:tcPr>
            <w:tcW w:w="966" w:type="dxa"/>
          </w:tcPr>
          <w:p w:rsidRPr="00CA5E0E" w:rsidR="00B731BF" w:rsidP="00AE7E75" w:rsidRDefault="00B731BF" w14:paraId="74F5C389"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135B5E86"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334608FB"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20D357E8"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66E02723"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404A4AF9"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7D2B0373"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color w:val="auto"/>
              </w:rPr>
              <w:t>7</w:t>
            </w:r>
          </w:p>
        </w:tc>
      </w:tr>
      <w:tr w:rsidRPr="00CA5E0E" w:rsidR="00B731BF" w:rsidTr="00AE7E75" w14:paraId="6A7C20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38F48173" w14:textId="77777777">
            <w:r w:rsidRPr="00CA5E0E">
              <w:t>Invasive species control</w:t>
            </w:r>
          </w:p>
        </w:tc>
        <w:tc>
          <w:tcPr>
            <w:tcW w:w="966" w:type="dxa"/>
          </w:tcPr>
          <w:p w:rsidRPr="00CA5E0E" w:rsidR="00B731BF" w:rsidP="00AE7E75" w:rsidRDefault="00B731BF" w14:paraId="1716E13C"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63CB8712"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1209BA4C"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1A3CB9A6" w14:textId="77777777">
            <w:pPr>
              <w:cnfStyle w:val="000000100000" w:firstRow="0" w:lastRow="0" w:firstColumn="0" w:lastColumn="0" w:oddVBand="0" w:evenVBand="0" w:oddHBand="1"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26AAC616"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007DF6FD"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7B78F5D7" w14:textId="77777777">
            <w:pPr>
              <w:cnfStyle w:val="000000100000" w:firstRow="0" w:lastRow="0" w:firstColumn="0" w:lastColumn="0" w:oddVBand="0" w:evenVBand="0" w:oddHBand="1" w:evenHBand="0" w:firstRowFirstColumn="0" w:firstRowLastColumn="0" w:lastRowFirstColumn="0" w:lastRowLastColumn="0"/>
              <w:rPr>
                <w:rFonts w:eastAsia="Times New Roman"/>
              </w:rPr>
            </w:pPr>
            <w:r w:rsidRPr="00CA5E0E">
              <w:rPr>
                <w:color w:val="auto"/>
              </w:rPr>
              <w:t>7</w:t>
            </w:r>
          </w:p>
        </w:tc>
      </w:tr>
      <w:tr w:rsidRPr="00CA5E0E" w:rsidR="00B731BF" w:rsidTr="00AE7E75" w14:paraId="1C826460" w14:textId="77777777">
        <w:tc>
          <w:tcPr>
            <w:cnfStyle w:val="001000000000" w:firstRow="0" w:lastRow="0" w:firstColumn="1" w:lastColumn="0" w:oddVBand="0" w:evenVBand="0" w:oddHBand="0" w:evenHBand="0" w:firstRowFirstColumn="0" w:firstRowLastColumn="0" w:lastRowFirstColumn="0" w:lastRowLastColumn="0"/>
            <w:tcW w:w="3313" w:type="dxa"/>
          </w:tcPr>
          <w:p w:rsidRPr="00CA5E0E" w:rsidR="00B731BF" w:rsidP="00AE7E75" w:rsidRDefault="00B731BF" w14:paraId="36EC743C" w14:textId="77777777">
            <w:r w:rsidRPr="00CA5E0E">
              <w:t>Land set aside for wildlife protection</w:t>
            </w:r>
          </w:p>
        </w:tc>
        <w:tc>
          <w:tcPr>
            <w:tcW w:w="966" w:type="dxa"/>
          </w:tcPr>
          <w:p w:rsidRPr="00CA5E0E" w:rsidR="00B731BF" w:rsidP="00AE7E75" w:rsidRDefault="00B731BF" w14:paraId="2833F99D"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1</w:t>
            </w:r>
          </w:p>
        </w:tc>
        <w:tc>
          <w:tcPr>
            <w:tcW w:w="967" w:type="dxa"/>
          </w:tcPr>
          <w:p w:rsidRPr="00CA5E0E" w:rsidR="00B731BF" w:rsidP="00AE7E75" w:rsidRDefault="00B731BF" w14:paraId="6CFBD160"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2</w:t>
            </w:r>
          </w:p>
        </w:tc>
        <w:tc>
          <w:tcPr>
            <w:tcW w:w="967" w:type="dxa"/>
          </w:tcPr>
          <w:p w:rsidRPr="00CA5E0E" w:rsidR="00B731BF" w:rsidP="00AE7E75" w:rsidRDefault="00B731BF" w14:paraId="139C4BCF"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3</w:t>
            </w:r>
          </w:p>
        </w:tc>
        <w:tc>
          <w:tcPr>
            <w:tcW w:w="966" w:type="dxa"/>
          </w:tcPr>
          <w:p w:rsidRPr="00CA5E0E" w:rsidR="00B731BF" w:rsidP="00AE7E75" w:rsidRDefault="00B731BF" w14:paraId="6E150875" w14:textId="77777777">
            <w:pPr>
              <w:cnfStyle w:val="000000000000" w:firstRow="0" w:lastRow="0" w:firstColumn="0" w:lastColumn="0" w:oddVBand="0" w:evenVBand="0" w:oddHBand="0" w:evenHBand="0" w:firstRowFirstColumn="0" w:firstRowLastColumn="0" w:lastRowFirstColumn="0" w:lastRowLastColumn="0"/>
            </w:pPr>
            <w:r w:rsidRPr="00CA5E0E">
              <w:rPr>
                <w:rFonts w:cs="Times New Roman"/>
                <w:color w:val="auto"/>
              </w:rPr>
              <w:t>4</w:t>
            </w:r>
          </w:p>
        </w:tc>
        <w:tc>
          <w:tcPr>
            <w:tcW w:w="967" w:type="dxa"/>
          </w:tcPr>
          <w:p w:rsidR="00B731BF" w:rsidP="00AE7E75" w:rsidRDefault="00B731BF" w14:paraId="37F25C8D"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5</w:t>
            </w:r>
          </w:p>
        </w:tc>
        <w:tc>
          <w:tcPr>
            <w:tcW w:w="967" w:type="dxa"/>
          </w:tcPr>
          <w:p w:rsidR="00B731BF" w:rsidP="00AE7E75" w:rsidRDefault="00B731BF" w14:paraId="67D5645D"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rFonts w:cs="Times New Roman"/>
                <w:color w:val="auto"/>
              </w:rPr>
              <w:t>6</w:t>
            </w:r>
          </w:p>
        </w:tc>
        <w:tc>
          <w:tcPr>
            <w:tcW w:w="967" w:type="dxa"/>
          </w:tcPr>
          <w:p w:rsidR="00B731BF" w:rsidP="00AE7E75" w:rsidRDefault="00B731BF" w14:paraId="00782725" w14:textId="77777777">
            <w:pPr>
              <w:cnfStyle w:val="000000000000" w:firstRow="0" w:lastRow="0" w:firstColumn="0" w:lastColumn="0" w:oddVBand="0" w:evenVBand="0" w:oddHBand="0" w:evenHBand="0" w:firstRowFirstColumn="0" w:firstRowLastColumn="0" w:lastRowFirstColumn="0" w:lastRowLastColumn="0"/>
              <w:rPr>
                <w:rFonts w:eastAsia="Times New Roman"/>
              </w:rPr>
            </w:pPr>
            <w:r w:rsidRPr="00CA5E0E">
              <w:rPr>
                <w:color w:val="auto"/>
              </w:rPr>
              <w:t>7</w:t>
            </w:r>
          </w:p>
        </w:tc>
      </w:tr>
    </w:tbl>
    <w:p w:rsidRPr="00CA5E0E" w:rsidR="00B731BF" w:rsidP="00B731BF" w:rsidRDefault="00B731BF" w14:paraId="5151779D" w14:textId="77777777">
      <w:pPr>
        <w:pStyle w:val="Heading3"/>
      </w:pPr>
      <w:r w:rsidRPr="00CA5E0E">
        <w:t>SOUNDSCAPES</w:t>
      </w:r>
    </w:p>
    <w:p w:rsidRPr="00CA5E0E" w:rsidR="00B731BF" w:rsidP="00B731BF" w:rsidRDefault="00B731BF" w14:paraId="3D66A4FA" w14:textId="77777777">
      <w:pPr>
        <w:pStyle w:val="Heading4"/>
        <w:numPr>
          <w:ilvl w:val="0"/>
          <w:numId w:val="124"/>
        </w:numPr>
        <w:rPr>
          <w:color w:val="auto"/>
        </w:rPr>
      </w:pPr>
    </w:p>
    <w:p w:rsidRPr="00CA5E0E" w:rsidR="00B731BF" w:rsidP="00B731BF" w:rsidRDefault="00B731BF" w14:paraId="25D3F260" w14:textId="77777777">
      <w:pPr>
        <w:rPr>
          <w:rFonts w:eastAsia="Times New Roman" w:cs="Times New Roman"/>
          <w:color w:val="auto"/>
        </w:rPr>
      </w:pPr>
      <w:r w:rsidRPr="00CA5E0E">
        <w:rPr>
          <w:rFonts w:eastAsia="Times New Roman" w:cs="Times New Roman"/>
          <w:color w:val="auto"/>
        </w:rPr>
        <w:t>We would like to know about the sounds (such as natural sounds, mechanical sounds, sounds of other visitors, etc.) you heard at [</w:t>
      </w:r>
      <w:r w:rsidRPr="00CA5E0E">
        <w:rPr>
          <w:rFonts w:cs="Times New Roman"/>
          <w:color w:val="auto"/>
        </w:rPr>
        <w:t>site</w:t>
      </w:r>
      <w:r w:rsidRPr="00CA5E0E">
        <w:rPr>
          <w:rFonts w:eastAsia="Times New Roman" w:cs="Times New Roman"/>
          <w:color w:val="auto"/>
        </w:rPr>
        <w:t xml:space="preserve">] today. Please select </w:t>
      </w:r>
      <w:r w:rsidRPr="00CA5E0E">
        <w:rPr>
          <w:rFonts w:eastAsia="Times New Roman" w:cs="Times New Roman"/>
          <w:b/>
          <w:color w:val="auto"/>
        </w:rPr>
        <w:t>only</w:t>
      </w:r>
      <w:r w:rsidRPr="00CA5E0E">
        <w:rPr>
          <w:rFonts w:eastAsia="Times New Roman" w:cs="Times New Roman"/>
          <w:color w:val="auto"/>
        </w:rPr>
        <w:t xml:space="preserve"> </w:t>
      </w:r>
      <w:r w:rsidRPr="00CA5E0E">
        <w:rPr>
          <w:rFonts w:eastAsia="Times New Roman" w:cs="Times New Roman"/>
          <w:b/>
          <w:color w:val="auto"/>
        </w:rPr>
        <w:t>one</w:t>
      </w:r>
      <w:r w:rsidRPr="00CA5E0E">
        <w:rPr>
          <w:rFonts w:eastAsia="Times New Roman" w:cs="Times New Roman"/>
          <w:color w:val="auto"/>
        </w:rPr>
        <w:t xml:space="preserve"> response for each item.</w:t>
      </w:r>
    </w:p>
    <w:tbl>
      <w:tblPr>
        <w:tblStyle w:val="SmallTable"/>
        <w:tblW w:w="7740" w:type="dxa"/>
        <w:tblLayout w:type="fixed"/>
        <w:tblLook w:val="04A0" w:firstRow="1" w:lastRow="0" w:firstColumn="1" w:lastColumn="0" w:noHBand="0" w:noVBand="1"/>
      </w:tblPr>
      <w:tblGrid>
        <w:gridCol w:w="4410"/>
        <w:gridCol w:w="1710"/>
        <w:gridCol w:w="1620"/>
      </w:tblGrid>
      <w:tr w:rsidRPr="00CA5E0E" w:rsidR="00B731BF" w:rsidTr="00AE7E75" w14:paraId="41EBF03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0" w:type="dxa"/>
          </w:tcPr>
          <w:p w:rsidRPr="00CA5E0E" w:rsidR="00B731BF" w:rsidP="00AE7E75" w:rsidRDefault="00B731BF" w14:paraId="4F060166" w14:textId="77777777">
            <w:r w:rsidRPr="00CA5E0E">
              <w:t>Did you notice any of the following sounds today?</w:t>
            </w:r>
          </w:p>
        </w:tc>
        <w:tc>
          <w:tcPr>
            <w:tcW w:w="1710" w:type="dxa"/>
          </w:tcPr>
          <w:p w:rsidRPr="00CA5E0E" w:rsidR="00B731BF" w:rsidP="00AE7E75" w:rsidRDefault="00B731BF" w14:paraId="34708C8F" w14:textId="77777777">
            <w:pPr>
              <w:cnfStyle w:val="100000000000" w:firstRow="1" w:lastRow="0" w:firstColumn="0" w:lastColumn="0" w:oddVBand="0" w:evenVBand="0" w:oddHBand="0" w:evenHBand="0" w:firstRowFirstColumn="0" w:firstRowLastColumn="0" w:lastRowFirstColumn="0" w:lastRowLastColumn="0"/>
              <w:rPr>
                <w:b w:val="0"/>
              </w:rPr>
            </w:pPr>
            <w:r w:rsidRPr="00CA5E0E">
              <w:t>Yes</w:t>
            </w:r>
          </w:p>
        </w:tc>
        <w:tc>
          <w:tcPr>
            <w:tcW w:w="1620" w:type="dxa"/>
          </w:tcPr>
          <w:p w:rsidRPr="00CA5E0E" w:rsidR="00B731BF" w:rsidP="00AE7E75" w:rsidRDefault="00B731BF" w14:paraId="5CCD1001" w14:textId="77777777">
            <w:pPr>
              <w:cnfStyle w:val="100000000000" w:firstRow="1" w:lastRow="0" w:firstColumn="0" w:lastColumn="0" w:oddVBand="0" w:evenVBand="0" w:oddHBand="0" w:evenHBand="0" w:firstRowFirstColumn="0" w:firstRowLastColumn="0" w:lastRowFirstColumn="0" w:lastRowLastColumn="0"/>
              <w:rPr>
                <w:b w:val="0"/>
              </w:rPr>
            </w:pPr>
            <w:r w:rsidRPr="00CA5E0E">
              <w:t>No</w:t>
            </w:r>
          </w:p>
        </w:tc>
      </w:tr>
      <w:tr w:rsidRPr="00CA5E0E" w:rsidR="00B731BF" w:rsidTr="00AE7E75" w14:paraId="61656F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rsidRPr="00CA5E0E" w:rsidR="00B731BF" w:rsidP="00AE7E75" w:rsidRDefault="00B731BF" w14:paraId="136A9558" w14:textId="77777777">
            <w:pPr>
              <w:rPr>
                <w:rFonts w:eastAsia="Times New Roman"/>
              </w:rPr>
            </w:pPr>
            <w:r w:rsidRPr="00CA5E0E">
              <w:t>[list of site-specific sounds]</w:t>
            </w:r>
          </w:p>
        </w:tc>
        <w:tc>
          <w:tcPr>
            <w:tcW w:w="1710" w:type="dxa"/>
          </w:tcPr>
          <w:p w:rsidRPr="00CA5E0E" w:rsidR="00B731BF" w:rsidP="00AE7E75" w:rsidRDefault="00B731BF" w14:paraId="7AF00903" w14:textId="77777777">
            <w:pPr>
              <w:cnfStyle w:val="000000100000" w:firstRow="0" w:lastRow="0" w:firstColumn="0" w:lastColumn="0" w:oddVBand="0" w:evenVBand="0" w:oddHBand="1" w:evenHBand="0" w:firstRowFirstColumn="0" w:firstRowLastColumn="0" w:lastRowFirstColumn="0" w:lastRowLastColumn="0"/>
            </w:pPr>
            <w:r w:rsidRPr="00CA5E0E">
              <w:sym w:font="Wingdings 2" w:char="F0A3"/>
            </w:r>
          </w:p>
        </w:tc>
        <w:tc>
          <w:tcPr>
            <w:tcW w:w="1620" w:type="dxa"/>
          </w:tcPr>
          <w:p w:rsidRPr="00CA5E0E" w:rsidR="00B731BF" w:rsidP="00AE7E75" w:rsidRDefault="00B731BF" w14:paraId="6596B332" w14:textId="77777777">
            <w:pPr>
              <w:cnfStyle w:val="000000100000" w:firstRow="0" w:lastRow="0" w:firstColumn="0" w:lastColumn="0" w:oddVBand="0" w:evenVBand="0" w:oddHBand="1" w:evenHBand="0" w:firstRowFirstColumn="0" w:firstRowLastColumn="0" w:lastRowFirstColumn="0" w:lastRowLastColumn="0"/>
            </w:pPr>
            <w:r w:rsidRPr="00CA5E0E">
              <w:sym w:font="Wingdings 2" w:char="F0A3"/>
            </w:r>
          </w:p>
        </w:tc>
      </w:tr>
    </w:tbl>
    <w:p w:rsidRPr="00CA5E0E" w:rsidR="00B731BF" w:rsidP="00B731BF" w:rsidRDefault="00B731BF" w14:paraId="0B7E5E12" w14:textId="77777777">
      <w:pPr>
        <w:rPr>
          <w:rFonts w:eastAsia="Times New Roman" w:cs="Times New Roman"/>
          <w:color w:val="auto"/>
        </w:rPr>
      </w:pPr>
    </w:p>
    <w:p w:rsidR="009E3FF0" w:rsidRDefault="009E3FF0" w14:paraId="09EB892C" w14:textId="6E418A52">
      <w:pPr>
        <w:rPr>
          <w:rFonts w:cs="Times New Roman"/>
          <w:b/>
          <w:color w:val="auto"/>
        </w:rPr>
      </w:pPr>
      <w:r>
        <w:rPr>
          <w:color w:val="auto"/>
        </w:rPr>
        <w:br w:type="page"/>
      </w:r>
    </w:p>
    <w:p w:rsidRPr="00CA5E0E" w:rsidR="00B731BF" w:rsidP="00B731BF" w:rsidRDefault="00B731BF" w14:paraId="63645955" w14:textId="77777777">
      <w:pPr>
        <w:pStyle w:val="Heading4"/>
        <w:numPr>
          <w:ilvl w:val="0"/>
          <w:numId w:val="124"/>
        </w:numPr>
        <w:rPr>
          <w:color w:val="auto"/>
        </w:rPr>
      </w:pPr>
    </w:p>
    <w:p w:rsidRPr="00CA5E0E" w:rsidR="00B731BF" w:rsidP="00B731BF" w:rsidRDefault="00B731BF" w14:paraId="2BFA0C0A" w14:textId="77777777">
      <w:pPr>
        <w:rPr>
          <w:rFonts w:cs="Times New Roman"/>
          <w:color w:val="auto"/>
        </w:rPr>
      </w:pPr>
      <w:r w:rsidRPr="00CA5E0E">
        <w:rPr>
          <w:rFonts w:cs="Times New Roman"/>
          <w:color w:val="auto"/>
        </w:rPr>
        <w:t xml:space="preserve">While visiting an area such as [site], how important are the following natural sounds to the enjoyment of your </w:t>
      </w:r>
      <w:r>
        <w:rPr>
          <w:rFonts w:cs="Times New Roman"/>
          <w:color w:val="auto"/>
        </w:rPr>
        <w:t>[site]</w:t>
      </w:r>
      <w:r w:rsidRPr="00CA5E0E">
        <w:rPr>
          <w:rFonts w:cs="Times New Roman"/>
          <w:color w:val="auto"/>
        </w:rPr>
        <w:t xml:space="preserve"> experience? Please select only one for each item.</w:t>
      </w:r>
    </w:p>
    <w:tbl>
      <w:tblPr>
        <w:tblStyle w:val="CustomTable"/>
        <w:tblW w:w="0" w:type="auto"/>
        <w:tblLook w:val="04A0" w:firstRow="1" w:lastRow="0" w:firstColumn="1" w:lastColumn="0" w:noHBand="0" w:noVBand="1"/>
      </w:tblPr>
      <w:tblGrid>
        <w:gridCol w:w="3496"/>
        <w:gridCol w:w="1194"/>
        <w:gridCol w:w="1194"/>
        <w:gridCol w:w="1304"/>
        <w:gridCol w:w="1194"/>
        <w:gridCol w:w="1194"/>
      </w:tblGrid>
      <w:tr w:rsidRPr="00CA5E0E" w:rsidR="00B731BF" w:rsidTr="00AE7E75" w14:paraId="74EDF67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96" w:type="dxa"/>
          </w:tcPr>
          <w:p w:rsidRPr="00CA5E0E" w:rsidR="00B731BF" w:rsidP="00AE7E75" w:rsidRDefault="00B731BF" w14:paraId="32ACB82C" w14:textId="77777777">
            <w:pPr>
              <w:rPr>
                <w:rFonts w:cs="Times New Roman"/>
                <w:b/>
                <w:color w:val="auto"/>
              </w:rPr>
            </w:pPr>
            <w:r w:rsidRPr="00CA5E0E">
              <w:rPr>
                <w:rFonts w:cs="Times New Roman"/>
                <w:b/>
                <w:color w:val="auto"/>
              </w:rPr>
              <w:t xml:space="preserve">The sound of </w:t>
            </w:r>
            <w:r w:rsidRPr="00CA5E0E">
              <w:rPr>
                <w:rFonts w:cs="Times New Roman"/>
                <w:color w:val="auto"/>
              </w:rPr>
              <w:t>___</w:t>
            </w:r>
            <w:r w:rsidRPr="00CA5E0E">
              <w:rPr>
                <w:rFonts w:cs="Times New Roman"/>
                <w:b/>
                <w:color w:val="auto"/>
              </w:rPr>
              <w:t xml:space="preserve"> is…</w:t>
            </w:r>
          </w:p>
        </w:tc>
        <w:tc>
          <w:tcPr>
            <w:tcW w:w="1194" w:type="dxa"/>
          </w:tcPr>
          <w:p w:rsidRPr="00CA5E0E" w:rsidR="00B731BF" w:rsidP="00AE7E75" w:rsidRDefault="00B731BF" w14:paraId="27222FFA"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Not at all</w:t>
            </w:r>
            <w:r>
              <w:rPr>
                <w:rFonts w:cs="Times New Roman"/>
                <w:b/>
                <w:color w:val="auto"/>
              </w:rPr>
              <w:br/>
              <w:t>important</w:t>
            </w:r>
          </w:p>
        </w:tc>
        <w:tc>
          <w:tcPr>
            <w:tcW w:w="1194" w:type="dxa"/>
          </w:tcPr>
          <w:p w:rsidRPr="00CA5E0E" w:rsidR="00B731BF" w:rsidP="00AE7E75" w:rsidRDefault="00B731BF" w14:paraId="659741F1"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Slightly</w:t>
            </w:r>
            <w:r>
              <w:rPr>
                <w:rFonts w:cs="Times New Roman"/>
                <w:b/>
                <w:color w:val="auto"/>
              </w:rPr>
              <w:br/>
              <w:t>important</w:t>
            </w:r>
          </w:p>
        </w:tc>
        <w:tc>
          <w:tcPr>
            <w:tcW w:w="1304" w:type="dxa"/>
          </w:tcPr>
          <w:p w:rsidRPr="00CA5E0E" w:rsidR="00B731BF" w:rsidP="00AE7E75" w:rsidRDefault="00B731BF" w14:paraId="76C99643"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Moderately</w:t>
            </w:r>
            <w:r>
              <w:rPr>
                <w:rFonts w:cs="Times New Roman"/>
                <w:b/>
                <w:color w:val="auto"/>
              </w:rPr>
              <w:br/>
              <w:t>important</w:t>
            </w:r>
          </w:p>
        </w:tc>
        <w:tc>
          <w:tcPr>
            <w:tcW w:w="1194" w:type="dxa"/>
          </w:tcPr>
          <w:p w:rsidRPr="00CA5E0E" w:rsidR="00B731BF" w:rsidP="00AE7E75" w:rsidRDefault="00B731BF" w14:paraId="2E966EC5"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Very</w:t>
            </w:r>
            <w:r>
              <w:rPr>
                <w:rFonts w:cs="Times New Roman"/>
                <w:b/>
                <w:color w:val="auto"/>
              </w:rPr>
              <w:br/>
              <w:t>important</w:t>
            </w:r>
          </w:p>
        </w:tc>
        <w:tc>
          <w:tcPr>
            <w:tcW w:w="1194" w:type="dxa"/>
          </w:tcPr>
          <w:p w:rsidRPr="00CA5E0E" w:rsidR="00B731BF" w:rsidP="00AE7E75" w:rsidRDefault="00B731BF" w14:paraId="5C243ABB"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b/>
                <w:color w:val="auto"/>
              </w:rPr>
            </w:pPr>
            <w:r w:rsidRPr="00CA5E0E">
              <w:rPr>
                <w:rFonts w:cs="Times New Roman"/>
                <w:b/>
                <w:color w:val="auto"/>
              </w:rPr>
              <w:t>Extremely</w:t>
            </w:r>
            <w:r>
              <w:rPr>
                <w:rFonts w:cs="Times New Roman"/>
                <w:b/>
                <w:color w:val="auto"/>
              </w:rPr>
              <w:br/>
              <w:t>important</w:t>
            </w:r>
          </w:p>
        </w:tc>
      </w:tr>
      <w:tr w:rsidRPr="00CA5E0E" w:rsidR="00B731BF" w:rsidTr="00AE7E75" w14:paraId="3952EDB6"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496" w:type="dxa"/>
          </w:tcPr>
          <w:p w:rsidRPr="00CA5E0E" w:rsidR="00B731BF" w:rsidP="00AE7E75" w:rsidRDefault="00B731BF" w14:paraId="68162274" w14:textId="77777777">
            <w:pPr>
              <w:rPr>
                <w:rFonts w:cs="Times New Roman"/>
                <w:color w:val="auto"/>
              </w:rPr>
            </w:pPr>
            <w:r w:rsidRPr="00CA5E0E">
              <w:rPr>
                <w:rFonts w:cs="Times New Roman"/>
                <w:color w:val="auto"/>
              </w:rPr>
              <w:t>[list of site-specific sounds]</w:t>
            </w:r>
          </w:p>
        </w:tc>
        <w:tc>
          <w:tcPr>
            <w:tcW w:w="1194" w:type="dxa"/>
          </w:tcPr>
          <w:p w:rsidRPr="00CA5E0E" w:rsidR="00B731BF" w:rsidP="00AE7E75" w:rsidRDefault="00B731BF" w14:paraId="34349E8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194" w:type="dxa"/>
          </w:tcPr>
          <w:p w:rsidRPr="00CA5E0E" w:rsidR="00B731BF" w:rsidP="00AE7E75" w:rsidRDefault="00B731BF" w14:paraId="61B2411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304" w:type="dxa"/>
          </w:tcPr>
          <w:p w:rsidRPr="00CA5E0E" w:rsidR="00B731BF" w:rsidP="00AE7E75" w:rsidRDefault="00B731BF" w14:paraId="0E78C57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194" w:type="dxa"/>
          </w:tcPr>
          <w:p w:rsidRPr="00CA5E0E" w:rsidR="00B731BF" w:rsidP="00AE7E75" w:rsidRDefault="00B731BF" w14:paraId="4A3CF89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194" w:type="dxa"/>
          </w:tcPr>
          <w:p w:rsidRPr="00CA5E0E" w:rsidR="00B731BF" w:rsidP="00AE7E75" w:rsidRDefault="00B731BF" w14:paraId="201AA5A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B731BF" w:rsidTr="00AE7E75" w14:paraId="06DAE49B" w14:textId="77777777">
        <w:trPr>
          <w:trHeight w:val="360"/>
        </w:trPr>
        <w:tc>
          <w:tcPr>
            <w:cnfStyle w:val="001000000000" w:firstRow="0" w:lastRow="0" w:firstColumn="1" w:lastColumn="0" w:oddVBand="0" w:evenVBand="0" w:oddHBand="0" w:evenHBand="0" w:firstRowFirstColumn="0" w:firstRowLastColumn="0" w:lastRowFirstColumn="0" w:lastRowLastColumn="0"/>
            <w:tcW w:w="3496" w:type="dxa"/>
          </w:tcPr>
          <w:p w:rsidRPr="00CA5E0E" w:rsidR="00B731BF" w:rsidP="00AE7E75" w:rsidRDefault="00B731BF" w14:paraId="3D762F5E" w14:textId="77777777">
            <w:pPr>
              <w:rPr>
                <w:rFonts w:cs="Times New Roman"/>
                <w:color w:val="auto"/>
              </w:rPr>
            </w:pPr>
            <w:r w:rsidRPr="00CA5E0E">
              <w:rPr>
                <w:rFonts w:cs="Times New Roman"/>
                <w:color w:val="auto"/>
              </w:rPr>
              <w:t>Other (please specify): __________</w:t>
            </w:r>
          </w:p>
        </w:tc>
        <w:tc>
          <w:tcPr>
            <w:tcW w:w="1194" w:type="dxa"/>
          </w:tcPr>
          <w:p w:rsidRPr="00CA5E0E" w:rsidR="00B731BF" w:rsidP="00AE7E75" w:rsidRDefault="00B731BF" w14:paraId="7A03F13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194" w:type="dxa"/>
          </w:tcPr>
          <w:p w:rsidRPr="00CA5E0E" w:rsidR="00B731BF" w:rsidP="00AE7E75" w:rsidRDefault="00B731BF" w14:paraId="044A343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304" w:type="dxa"/>
          </w:tcPr>
          <w:p w:rsidRPr="00CA5E0E" w:rsidR="00B731BF" w:rsidP="00AE7E75" w:rsidRDefault="00B731BF" w14:paraId="2DC2A68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194" w:type="dxa"/>
          </w:tcPr>
          <w:p w:rsidRPr="00CA5E0E" w:rsidR="00B731BF" w:rsidP="00AE7E75" w:rsidRDefault="00B731BF" w14:paraId="1F7A925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194" w:type="dxa"/>
          </w:tcPr>
          <w:p w:rsidRPr="00CA5E0E" w:rsidR="00B731BF" w:rsidP="00AE7E75" w:rsidRDefault="00B731BF" w14:paraId="3C4D91B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B731BF" w:rsidP="00B731BF" w:rsidRDefault="00B731BF" w14:paraId="1680D5B8" w14:textId="77777777">
      <w:pPr>
        <w:pStyle w:val="Heading3"/>
      </w:pPr>
      <w:r w:rsidRPr="00CA5E0E">
        <w:t>VISIBILITY</w:t>
      </w:r>
      <w:bookmarkEnd w:id="220"/>
    </w:p>
    <w:p w:rsidRPr="00CA5E0E" w:rsidR="00B731BF" w:rsidP="00B731BF" w:rsidRDefault="00B731BF" w14:paraId="6793AB4A" w14:textId="77777777">
      <w:pPr>
        <w:pStyle w:val="Heading4"/>
        <w:rPr>
          <w:color w:val="auto"/>
        </w:rPr>
      </w:pPr>
      <w:r w:rsidRPr="00CA5E0E">
        <w:rPr>
          <w:color w:val="auto"/>
        </w:rPr>
        <w:t>VISIBILITY1</w:t>
      </w:r>
    </w:p>
    <w:p w:rsidRPr="00CA5E0E" w:rsidR="00B731BF" w:rsidP="00B731BF" w:rsidRDefault="00B731BF" w14:paraId="271F1F9C" w14:textId="77777777">
      <w:pPr>
        <w:rPr>
          <w:rFonts w:cs="Times New Roman"/>
          <w:color w:val="auto"/>
        </w:rPr>
      </w:pPr>
      <w:r w:rsidRPr="00CA5E0E">
        <w:rPr>
          <w:rFonts w:cs="Times New Roman"/>
          <w:color w:val="auto"/>
        </w:rPr>
        <w:t xml:space="preserve">Do you think that changes in </w:t>
      </w:r>
      <w:r>
        <w:rPr>
          <w:rFonts w:cs="Times New Roman"/>
          <w:color w:val="auto"/>
        </w:rPr>
        <w:t>[specific factors/</w:t>
      </w:r>
      <w:r w:rsidRPr="00CA5E0E">
        <w:rPr>
          <w:rFonts w:cs="Times New Roman"/>
          <w:color w:val="auto"/>
        </w:rPr>
        <w:t>activities</w:t>
      </w:r>
      <w:r>
        <w:rPr>
          <w:rFonts w:cs="Times New Roman"/>
          <w:color w:val="auto"/>
        </w:rPr>
        <w:t>]</w:t>
      </w:r>
      <w:r w:rsidRPr="00CA5E0E">
        <w:rPr>
          <w:rFonts w:cs="Times New Roman"/>
          <w:color w:val="auto"/>
        </w:rPr>
        <w:t xml:space="preserve"> could reduce haze in [site]? (Select one response)</w:t>
      </w:r>
    </w:p>
    <w:p w:rsidRPr="00CA5E0E" w:rsidR="00B731BF" w:rsidP="00B731BF" w:rsidRDefault="00B731BF" w14:paraId="700C627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00B731BF" w:rsidP="00B731BF" w:rsidRDefault="00B731BF" w14:paraId="262A2AF3" w14:textId="77777777">
      <w:r w:rsidRPr="00CA5E0E">
        <w:sym w:font="Wingdings 2" w:char="F0A3"/>
      </w:r>
      <w:r w:rsidRPr="00CA5E0E">
        <w:t xml:space="preserve"> Yes</w:t>
      </w:r>
    </w:p>
    <w:p w:rsidR="00B731BF" w:rsidP="00B731BF" w:rsidRDefault="00B731BF" w14:paraId="3ABE7D47" w14:textId="3C378B5D"/>
    <w:p w:rsidR="00B731BF" w:rsidP="00B731BF" w:rsidRDefault="00B731BF" w14:paraId="38D8CDD5" w14:textId="77777777">
      <w:pPr>
        <w:pStyle w:val="Heading4"/>
        <w:rPr>
          <w:color w:val="auto"/>
        </w:rPr>
      </w:pPr>
      <w:r w:rsidRPr="00CA5E0E">
        <w:rPr>
          <w:color w:val="auto"/>
        </w:rPr>
        <w:t>VISIBILITY2</w:t>
      </w:r>
    </w:p>
    <w:p w:rsidRPr="00CA5E0E" w:rsidR="00B731BF" w:rsidP="00B731BF" w:rsidRDefault="00B731BF" w14:paraId="705D3154" w14:textId="77777777">
      <w:pPr>
        <w:rPr>
          <w:rFonts w:cs="Times New Roman"/>
          <w:color w:val="auto"/>
        </w:rPr>
      </w:pPr>
      <w:r w:rsidRPr="00CA5E0E">
        <w:rPr>
          <w:rFonts w:cs="Times New Roman"/>
          <w:color w:val="auto"/>
        </w:rPr>
        <w:t xml:space="preserve">Do you believe that it would be </w:t>
      </w:r>
      <w:r w:rsidRPr="00CA5E0E">
        <w:rPr>
          <w:rFonts w:cs="Times New Roman"/>
          <w:b/>
          <w:bCs/>
          <w:color w:val="auto"/>
        </w:rPr>
        <w:t>possible</w:t>
      </w:r>
      <w:r w:rsidRPr="00CA5E0E">
        <w:rPr>
          <w:rFonts w:cs="Times New Roman"/>
          <w:color w:val="auto"/>
        </w:rPr>
        <w:t xml:space="preserve"> to reduce haze in the [site] region? (Select one response)</w:t>
      </w:r>
    </w:p>
    <w:p w:rsidRPr="00CA5E0E" w:rsidR="00B731BF" w:rsidP="00B731BF" w:rsidRDefault="00B731BF" w14:paraId="423A5243"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B731BF" w:rsidP="00B731BF" w:rsidRDefault="00B731BF" w14:paraId="527299CC"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B731BF" w:rsidP="00B731BF" w:rsidRDefault="00B731BF" w14:paraId="11830F90" w14:textId="77777777">
      <w:pPr>
        <w:rPr>
          <w:rFonts w:cs="Times New Roman"/>
          <w:b/>
          <w:color w:val="auto"/>
        </w:rPr>
      </w:pPr>
      <w:r w:rsidRPr="00CA5E0E">
        <w:rPr>
          <w:rFonts w:cs="Times New Roman"/>
          <w:color w:val="auto"/>
        </w:rPr>
        <w:sym w:font="Wingdings 2" w:char="F0A3"/>
      </w:r>
      <w:r w:rsidRPr="00CA5E0E">
        <w:rPr>
          <w:rFonts w:cs="Times New Roman"/>
          <w:color w:val="auto"/>
        </w:rPr>
        <w:t xml:space="preserve"> Don’t know</w:t>
      </w:r>
    </w:p>
    <w:p w:rsidRPr="00CA5E0E" w:rsidR="00B731BF" w:rsidP="00B731BF" w:rsidRDefault="00B731BF" w14:paraId="6BF8C2BA" w14:textId="77777777">
      <w:pPr>
        <w:pStyle w:val="Heading4"/>
        <w:rPr>
          <w:color w:val="auto"/>
        </w:rPr>
      </w:pPr>
      <w:r w:rsidRPr="00CA5E0E">
        <w:rPr>
          <w:color w:val="auto"/>
        </w:rPr>
        <w:t>VISIBILITY3</w:t>
      </w:r>
    </w:p>
    <w:p w:rsidRPr="00CA5E0E" w:rsidR="00B731BF" w:rsidP="00B731BF" w:rsidRDefault="00B731BF" w14:paraId="41535B59" w14:textId="77777777">
      <w:pPr>
        <w:widowControl w:val="0"/>
        <w:spacing w:after="120"/>
        <w:rPr>
          <w:rFonts w:eastAsia="Times New Roman" w:cs="Times New Roman"/>
          <w:color w:val="auto"/>
        </w:rPr>
      </w:pPr>
      <w:r w:rsidRPr="00CA5E0E">
        <w:rPr>
          <w:rFonts w:eastAsia="Times New Roman" w:cs="Times New Roman"/>
          <w:color w:val="auto"/>
        </w:rPr>
        <w:t xml:space="preserve">In </w:t>
      </w:r>
      <w:r w:rsidRPr="00CA5E0E">
        <w:rPr>
          <w:rFonts w:cs="Times New Roman"/>
          <w:color w:val="auto"/>
        </w:rPr>
        <w:t xml:space="preserve">[site] </w:t>
      </w:r>
      <w:r w:rsidRPr="00CA5E0E">
        <w:rPr>
          <w:rFonts w:eastAsia="Times New Roman" w:cs="Times New Roman"/>
          <w:color w:val="auto"/>
        </w:rPr>
        <w:t xml:space="preserve">visibility conditions are recorded by taking photographs on a regular schedule. The photographs below show the same view with different amounts of haze with the </w:t>
      </w:r>
      <w:r w:rsidRPr="00CA5E0E">
        <w:rPr>
          <w:rFonts w:eastAsia="Times New Roman" w:cs="Times New Roman"/>
          <w:color w:val="auto"/>
          <w:u w:val="single"/>
        </w:rPr>
        <w:t>same</w:t>
      </w:r>
      <w:r w:rsidRPr="00CA5E0E">
        <w:rPr>
          <w:rFonts w:eastAsia="Times New Roman" w:cs="Times New Roman"/>
          <w:color w:val="auto"/>
        </w:rPr>
        <w:t xml:space="preserve"> weather conditions.</w:t>
      </w:r>
    </w:p>
    <w:p w:rsidRPr="00BA510C" w:rsidR="00B731BF" w:rsidP="00B731BF" w:rsidRDefault="00B731BF" w14:paraId="35E42FE3" w14:textId="77777777">
      <w:pPr>
        <w:pStyle w:val="Heading4"/>
      </w:pPr>
      <w:r w:rsidRPr="00BA510C">
        <w:t>VISIBILITY</w:t>
      </w:r>
      <w:r>
        <w:t>4</w:t>
      </w:r>
    </w:p>
    <w:p w:rsidRPr="00CA5E0E" w:rsidR="00B731BF" w:rsidP="00B731BF" w:rsidRDefault="00B731BF" w14:paraId="0E0DE70B" w14:textId="77777777">
      <w:pPr>
        <w:rPr>
          <w:rFonts w:cs="Times New Roman"/>
          <w:color w:val="auto"/>
        </w:rPr>
      </w:pPr>
      <w:r w:rsidRPr="00CA5E0E">
        <w:rPr>
          <w:rFonts w:cs="Times New Roman"/>
          <w:color w:val="auto"/>
        </w:rPr>
        <w:t>Have you ever experienced haze reducing your ability to view a scenic vista? (Select one response)</w:t>
      </w:r>
    </w:p>
    <w:p w:rsidRPr="00CA5E0E" w:rsidR="00B731BF" w:rsidP="00B731BF" w:rsidRDefault="00B731BF" w14:paraId="466540BA"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B731BF" w:rsidP="00B731BF" w:rsidRDefault="00B731BF" w14:paraId="3570EE19"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B731BF" w:rsidP="00B731BF" w:rsidRDefault="00B731BF" w14:paraId="486AF658" w14:textId="77777777">
      <w:pPr>
        <w:pStyle w:val="Heading4"/>
        <w:rPr>
          <w:color w:val="auto"/>
        </w:rPr>
      </w:pPr>
      <w:r w:rsidRPr="00CA5E0E">
        <w:rPr>
          <w:color w:val="auto"/>
        </w:rPr>
        <w:t>VISIBILITY</w:t>
      </w:r>
      <w:r>
        <w:rPr>
          <w:color w:val="auto"/>
        </w:rPr>
        <w:t>5</w:t>
      </w:r>
    </w:p>
    <w:p w:rsidRPr="00CA5E0E" w:rsidR="00B731BF" w:rsidP="00B731BF" w:rsidRDefault="00B731BF" w14:paraId="4A796FD3" w14:textId="77777777">
      <w:pPr>
        <w:rPr>
          <w:rFonts w:eastAsia="Times New Roman" w:cs="Times New Roman"/>
          <w:color w:val="auto"/>
        </w:rPr>
      </w:pPr>
      <w:r w:rsidRPr="00CA5E0E">
        <w:rPr>
          <w:rFonts w:eastAsia="Times New Roman" w:cs="Times New Roman"/>
          <w:bCs/>
          <w:color w:val="auto"/>
        </w:rPr>
        <w:t>H</w:t>
      </w:r>
      <w:r w:rsidRPr="00CA5E0E">
        <w:rPr>
          <w:rFonts w:eastAsia="Times New Roman" w:cs="Times New Roman"/>
          <w:color w:val="auto"/>
        </w:rPr>
        <w:t xml:space="preserve">ow concerned are you about haze in </w:t>
      </w:r>
      <w:r w:rsidRPr="00CA5E0E">
        <w:rPr>
          <w:rFonts w:cs="Times New Roman"/>
          <w:color w:val="auto"/>
        </w:rPr>
        <w:t>[site]</w:t>
      </w:r>
      <w:r w:rsidRPr="00CA5E0E">
        <w:rPr>
          <w:rFonts w:eastAsia="Times New Roman" w:cs="Times New Roman"/>
          <w:color w:val="auto"/>
        </w:rPr>
        <w:t xml:space="preserve">? (Select </w:t>
      </w:r>
      <w:r w:rsidRPr="00CA5E0E">
        <w:rPr>
          <w:rFonts w:eastAsia="Times New Roman" w:cs="Times New Roman"/>
          <w:color w:val="auto"/>
          <w:u w:val="single"/>
        </w:rPr>
        <w:t>one</w:t>
      </w:r>
      <w:r w:rsidRPr="00CA5E0E">
        <w:rPr>
          <w:rFonts w:eastAsia="Times New Roman" w:cs="Times New Roman"/>
          <w:color w:val="auto"/>
        </w:rPr>
        <w:t xml:space="preserve"> response)</w:t>
      </w:r>
    </w:p>
    <w:tbl>
      <w:tblPr>
        <w:tblStyle w:val="Single-itemScale"/>
        <w:tblW w:w="0" w:type="auto"/>
        <w:tblLayout w:type="fixed"/>
        <w:tblLook w:val="04A0" w:firstRow="1" w:lastRow="0" w:firstColumn="1" w:lastColumn="0" w:noHBand="0" w:noVBand="1"/>
      </w:tblPr>
      <w:tblGrid>
        <w:gridCol w:w="1440"/>
        <w:gridCol w:w="1440"/>
        <w:gridCol w:w="1440"/>
        <w:gridCol w:w="1440"/>
        <w:gridCol w:w="1440"/>
      </w:tblGrid>
      <w:tr w:rsidRPr="00CA5E0E" w:rsidR="00B731BF" w:rsidTr="00AE7E75" w14:paraId="6A3DABFC"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B731BF" w:rsidP="00AE7E75" w:rsidRDefault="00B731BF" w14:paraId="2FC3D409" w14:textId="77777777">
            <w:pPr>
              <w:rPr>
                <w:rFonts w:cs="Times New Roman"/>
                <w:color w:val="auto"/>
              </w:rPr>
            </w:pPr>
            <w:r w:rsidRPr="00CA5E0E">
              <w:rPr>
                <w:rFonts w:cs="Times New Roman"/>
                <w:color w:val="auto"/>
              </w:rPr>
              <w:t>Not all</w:t>
            </w:r>
            <w:r w:rsidRPr="00CA5E0E">
              <w:rPr>
                <w:rFonts w:cs="Times New Roman"/>
                <w:color w:val="auto"/>
              </w:rPr>
              <w:br/>
              <w:t>concerned</w:t>
            </w:r>
          </w:p>
        </w:tc>
        <w:tc>
          <w:tcPr>
            <w:tcW w:w="1440" w:type="dxa"/>
          </w:tcPr>
          <w:p w:rsidRPr="00CA5E0E" w:rsidR="00B731BF" w:rsidP="00AE7E75" w:rsidRDefault="00B731BF" w14:paraId="06AA23B5" w14:textId="77777777">
            <w:pPr>
              <w:rPr>
                <w:rFonts w:cs="Times New Roman"/>
                <w:color w:val="auto"/>
              </w:rPr>
            </w:pPr>
            <w:r w:rsidRPr="00CA5E0E">
              <w:rPr>
                <w:rFonts w:cs="Times New Roman"/>
                <w:color w:val="auto"/>
              </w:rPr>
              <w:t>Slightly</w:t>
            </w:r>
            <w:r w:rsidRPr="00CA5E0E">
              <w:rPr>
                <w:rFonts w:cs="Times New Roman"/>
                <w:color w:val="auto"/>
              </w:rPr>
              <w:br/>
              <w:t>concerned</w:t>
            </w:r>
          </w:p>
        </w:tc>
        <w:tc>
          <w:tcPr>
            <w:tcW w:w="1440" w:type="dxa"/>
          </w:tcPr>
          <w:p w:rsidRPr="00CA5E0E" w:rsidR="00B731BF" w:rsidP="00AE7E75" w:rsidRDefault="00B731BF" w14:paraId="48288057" w14:textId="77777777">
            <w:pPr>
              <w:rPr>
                <w:rFonts w:cs="Times New Roman"/>
                <w:color w:val="auto"/>
              </w:rPr>
            </w:pPr>
            <w:r w:rsidRPr="00CA5E0E">
              <w:rPr>
                <w:rFonts w:cs="Times New Roman"/>
                <w:color w:val="auto"/>
              </w:rPr>
              <w:t>Moderately</w:t>
            </w:r>
            <w:r w:rsidRPr="00CA5E0E">
              <w:rPr>
                <w:rFonts w:cs="Times New Roman"/>
                <w:color w:val="auto"/>
              </w:rPr>
              <w:br/>
              <w:t>concerned</w:t>
            </w:r>
          </w:p>
        </w:tc>
        <w:tc>
          <w:tcPr>
            <w:tcW w:w="1440" w:type="dxa"/>
          </w:tcPr>
          <w:p w:rsidRPr="00CA5E0E" w:rsidR="00B731BF" w:rsidP="00AE7E75" w:rsidRDefault="00B731BF" w14:paraId="54D05C2D" w14:textId="77777777">
            <w:pPr>
              <w:rPr>
                <w:rFonts w:cs="Times New Roman"/>
                <w:color w:val="auto"/>
              </w:rPr>
            </w:pPr>
            <w:r w:rsidRPr="00CA5E0E">
              <w:rPr>
                <w:rFonts w:cs="Times New Roman"/>
                <w:color w:val="auto"/>
              </w:rPr>
              <w:t>Very</w:t>
            </w:r>
            <w:r w:rsidRPr="00CA5E0E">
              <w:rPr>
                <w:rFonts w:cs="Times New Roman"/>
                <w:color w:val="auto"/>
              </w:rPr>
              <w:br/>
              <w:t>concerned</w:t>
            </w:r>
          </w:p>
        </w:tc>
        <w:tc>
          <w:tcPr>
            <w:tcW w:w="1440" w:type="dxa"/>
          </w:tcPr>
          <w:p w:rsidRPr="00CA5E0E" w:rsidR="00B731BF" w:rsidP="00AE7E75" w:rsidRDefault="00B731BF" w14:paraId="586D0AA1" w14:textId="77777777">
            <w:pPr>
              <w:rPr>
                <w:rFonts w:cs="Times New Roman"/>
                <w:color w:val="auto"/>
              </w:rPr>
            </w:pPr>
            <w:r w:rsidRPr="00CA5E0E">
              <w:rPr>
                <w:rFonts w:cs="Times New Roman"/>
                <w:color w:val="auto"/>
              </w:rPr>
              <w:t>Extremely</w:t>
            </w:r>
            <w:r w:rsidRPr="00CA5E0E">
              <w:rPr>
                <w:rFonts w:cs="Times New Roman"/>
                <w:color w:val="auto"/>
              </w:rPr>
              <w:br/>
              <w:t>concerned</w:t>
            </w:r>
          </w:p>
        </w:tc>
      </w:tr>
      <w:tr w:rsidRPr="00CA5E0E" w:rsidR="00B731BF" w:rsidTr="00AE7E75" w14:paraId="3E706CBB" w14:textId="77777777">
        <w:tc>
          <w:tcPr>
            <w:tcW w:w="1440" w:type="dxa"/>
          </w:tcPr>
          <w:p w:rsidRPr="00CA5E0E" w:rsidR="00B731BF" w:rsidP="00AE7E75" w:rsidRDefault="00B731BF" w14:paraId="5AFBD928" w14:textId="77777777">
            <w:pPr>
              <w:rPr>
                <w:rFonts w:cs="Times New Roman"/>
                <w:color w:val="auto"/>
              </w:rPr>
            </w:pPr>
            <w:r w:rsidRPr="00CA5E0E">
              <w:rPr>
                <w:rFonts w:eastAsia="Times New Roman" w:cs="Times New Roman"/>
                <w:color w:val="auto"/>
              </w:rPr>
              <w:t>1</w:t>
            </w:r>
          </w:p>
        </w:tc>
        <w:tc>
          <w:tcPr>
            <w:tcW w:w="1440" w:type="dxa"/>
          </w:tcPr>
          <w:p w:rsidRPr="00CA5E0E" w:rsidR="00B731BF" w:rsidP="00AE7E75" w:rsidRDefault="00B731BF" w14:paraId="0AC6C1FB" w14:textId="77777777">
            <w:pPr>
              <w:rPr>
                <w:rFonts w:cs="Times New Roman"/>
                <w:color w:val="auto"/>
              </w:rPr>
            </w:pPr>
            <w:r w:rsidRPr="00CA5E0E">
              <w:rPr>
                <w:rFonts w:eastAsia="Times New Roman" w:cs="Times New Roman"/>
                <w:color w:val="auto"/>
              </w:rPr>
              <w:t>2</w:t>
            </w:r>
          </w:p>
        </w:tc>
        <w:tc>
          <w:tcPr>
            <w:tcW w:w="1440" w:type="dxa"/>
          </w:tcPr>
          <w:p w:rsidRPr="00CA5E0E" w:rsidR="00B731BF" w:rsidP="00AE7E75" w:rsidRDefault="00B731BF" w14:paraId="060C639F" w14:textId="77777777">
            <w:pPr>
              <w:rPr>
                <w:rFonts w:cs="Times New Roman"/>
                <w:color w:val="auto"/>
              </w:rPr>
            </w:pPr>
            <w:r w:rsidRPr="00CA5E0E">
              <w:rPr>
                <w:rFonts w:eastAsia="Times New Roman" w:cs="Times New Roman"/>
                <w:color w:val="auto"/>
              </w:rPr>
              <w:t>3</w:t>
            </w:r>
          </w:p>
        </w:tc>
        <w:tc>
          <w:tcPr>
            <w:tcW w:w="1440" w:type="dxa"/>
          </w:tcPr>
          <w:p w:rsidRPr="00CA5E0E" w:rsidR="00B731BF" w:rsidP="00AE7E75" w:rsidRDefault="00B731BF" w14:paraId="24568F66" w14:textId="77777777">
            <w:pPr>
              <w:rPr>
                <w:rFonts w:cs="Times New Roman"/>
                <w:color w:val="auto"/>
              </w:rPr>
            </w:pPr>
            <w:r w:rsidRPr="00CA5E0E">
              <w:rPr>
                <w:rFonts w:eastAsia="Times New Roman" w:cs="Times New Roman"/>
                <w:color w:val="auto"/>
              </w:rPr>
              <w:t>4</w:t>
            </w:r>
          </w:p>
        </w:tc>
        <w:tc>
          <w:tcPr>
            <w:tcW w:w="1440" w:type="dxa"/>
          </w:tcPr>
          <w:p w:rsidRPr="00CA5E0E" w:rsidR="00B731BF" w:rsidP="00AE7E75" w:rsidRDefault="00B731BF" w14:paraId="27C7FE38" w14:textId="77777777">
            <w:pPr>
              <w:rPr>
                <w:rFonts w:cs="Times New Roman"/>
                <w:color w:val="auto"/>
              </w:rPr>
            </w:pPr>
            <w:r w:rsidRPr="00CA5E0E">
              <w:rPr>
                <w:rFonts w:eastAsia="Times New Roman" w:cs="Times New Roman"/>
                <w:color w:val="auto"/>
              </w:rPr>
              <w:t>5</w:t>
            </w:r>
          </w:p>
        </w:tc>
      </w:tr>
    </w:tbl>
    <w:p w:rsidRPr="00CA5E0E" w:rsidR="006C34A5" w:rsidP="006C34A5" w:rsidRDefault="006C34A5" w14:paraId="67F1E9E7" w14:textId="77777777">
      <w:pPr>
        <w:pStyle w:val="Heading3"/>
      </w:pPr>
      <w:r w:rsidRPr="00CA5E0E">
        <w:t>HUMAN DIMENSIONS OF WILDLIFE MANAGEMENT</w:t>
      </w:r>
    </w:p>
    <w:p w:rsidRPr="00CA5E0E" w:rsidR="006C34A5" w:rsidP="006C34A5" w:rsidRDefault="006C34A5" w14:paraId="46A72021" w14:textId="77777777">
      <w:pPr>
        <w:pStyle w:val="Heading4"/>
        <w:numPr>
          <w:ilvl w:val="0"/>
          <w:numId w:val="93"/>
        </w:numPr>
        <w:rPr>
          <w:rFonts w:eastAsia="Times New Roman"/>
          <w:color w:val="auto"/>
        </w:rPr>
      </w:pPr>
    </w:p>
    <w:p w:rsidRPr="00CA5E0E" w:rsidR="006C34A5" w:rsidP="006C34A5" w:rsidRDefault="006C34A5" w14:paraId="14886A55" w14:textId="77777777">
      <w:pPr>
        <w:rPr>
          <w:rFonts w:cs="Times New Roman"/>
          <w:i/>
          <w:color w:val="auto"/>
        </w:rPr>
      </w:pPr>
      <w:r w:rsidRPr="00CA5E0E">
        <w:rPr>
          <w:rFonts w:cs="Times New Roman"/>
          <w:color w:val="auto"/>
        </w:rPr>
        <w:t xml:space="preserve">Generally, how do you feel about [species] in [site]? </w:t>
      </w:r>
      <w:r w:rsidRPr="00CA5E0E">
        <w:rPr>
          <w:rFonts w:cs="Times New Roman"/>
          <w:i/>
          <w:color w:val="auto"/>
        </w:rPr>
        <w:t>Please check one.</w:t>
      </w:r>
    </w:p>
    <w:p w:rsidRPr="00CA5E0E" w:rsidR="006C34A5" w:rsidP="006C34A5" w:rsidRDefault="006C34A5" w14:paraId="5063F84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I have no particular feelings about [species] in [site]</w:t>
      </w:r>
    </w:p>
    <w:p w:rsidRPr="00CA5E0E" w:rsidR="006C34A5" w:rsidP="006C34A5" w:rsidRDefault="006C34A5" w14:paraId="26387484" w14:textId="77777777">
      <w:pPr>
        <w:rPr>
          <w:i/>
          <w:color w:val="auto"/>
        </w:rPr>
      </w:pPr>
      <w:r w:rsidRPr="00CA5E0E">
        <w:rPr>
          <w:color w:val="auto"/>
        </w:rPr>
        <w:sym w:font="Wingdings 2" w:char="F0A3"/>
      </w:r>
      <w:r w:rsidRPr="00CA5E0E">
        <w:rPr>
          <w:color w:val="auto"/>
        </w:rPr>
        <w:t xml:space="preserve"> I enjoy [species] AND </w:t>
      </w:r>
      <w:r w:rsidRPr="00CA5E0E">
        <w:rPr>
          <w:color w:val="auto"/>
          <w:u w:val="single"/>
        </w:rPr>
        <w:t>I do not worry</w:t>
      </w:r>
      <w:r w:rsidRPr="00CA5E0E">
        <w:rPr>
          <w:color w:val="auto"/>
        </w:rPr>
        <w:t xml:space="preserve"> about [species]-related impacts</w:t>
      </w:r>
    </w:p>
    <w:p w:rsidRPr="00CA5E0E" w:rsidR="006C34A5" w:rsidP="006C34A5" w:rsidRDefault="006C34A5" w14:paraId="5EDAB2AF"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I enjoy [species] BUT </w:t>
      </w:r>
      <w:r w:rsidRPr="00CA5E0E">
        <w:rPr>
          <w:rFonts w:cs="Times New Roman"/>
          <w:color w:val="auto"/>
          <w:u w:val="single"/>
        </w:rPr>
        <w:t>I worry</w:t>
      </w:r>
      <w:r w:rsidRPr="00CA5E0E">
        <w:rPr>
          <w:rFonts w:cs="Times New Roman"/>
          <w:color w:val="auto"/>
        </w:rPr>
        <w:t xml:space="preserve"> about [species]-related impacts</w:t>
      </w:r>
    </w:p>
    <w:p w:rsidRPr="00CA5E0E" w:rsidR="006C34A5" w:rsidP="006C34A5" w:rsidRDefault="006C34A5" w14:paraId="0705CF66"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I do not enjoy [species] in [site]</w:t>
      </w:r>
    </w:p>
    <w:p w:rsidR="009E3FF0" w:rsidRDefault="009E3FF0" w14:paraId="04F23E25" w14:textId="0ACEAECF">
      <w:pPr>
        <w:rPr>
          <w:rFonts w:eastAsia="Times New Roman" w:cs="Times New Roman"/>
          <w:b/>
          <w:color w:val="auto"/>
        </w:rPr>
      </w:pPr>
      <w:r>
        <w:rPr>
          <w:rFonts w:eastAsia="Times New Roman"/>
          <w:color w:val="auto"/>
        </w:rPr>
        <w:br w:type="page"/>
      </w:r>
    </w:p>
    <w:p w:rsidRPr="00CA5E0E" w:rsidR="006C34A5" w:rsidP="006C34A5" w:rsidRDefault="006C34A5" w14:paraId="36150095" w14:textId="77777777">
      <w:pPr>
        <w:pStyle w:val="Heading4"/>
        <w:numPr>
          <w:ilvl w:val="0"/>
          <w:numId w:val="93"/>
        </w:numPr>
        <w:rPr>
          <w:rFonts w:eastAsia="Times New Roman"/>
          <w:color w:val="auto"/>
        </w:rPr>
      </w:pPr>
    </w:p>
    <w:p w:rsidRPr="00CA5E0E" w:rsidR="006C34A5" w:rsidP="006C34A5" w:rsidRDefault="006C34A5" w14:paraId="5C46CCDC" w14:textId="77777777">
      <w:pPr>
        <w:rPr>
          <w:rFonts w:cs="Times New Roman"/>
          <w:i/>
          <w:color w:val="auto"/>
        </w:rPr>
      </w:pPr>
      <w:r w:rsidRPr="00CA5E0E">
        <w:rPr>
          <w:rFonts w:cs="Times New Roman"/>
          <w:color w:val="auto"/>
        </w:rPr>
        <w:t>Please indicate your level of agreement with the following statements.</w:t>
      </w:r>
      <w:r w:rsidRPr="00CA5E0E">
        <w:rPr>
          <w:rFonts w:cs="Times New Roman"/>
          <w:b/>
          <w:color w:val="auto"/>
        </w:rPr>
        <w:t xml:space="preserve"> </w:t>
      </w:r>
      <w:r w:rsidRPr="00CA5E0E">
        <w:rPr>
          <w:rFonts w:cs="Times New Roman"/>
          <w:i/>
          <w:color w:val="auto"/>
        </w:rPr>
        <w:t>(Circle one number for each statement.)</w:t>
      </w:r>
    </w:p>
    <w:tbl>
      <w:tblPr>
        <w:tblStyle w:val="SmallTable"/>
        <w:tblW w:w="5000" w:type="pct"/>
        <w:tblLook w:val="01E0" w:firstRow="1" w:lastRow="1" w:firstColumn="1" w:lastColumn="1" w:noHBand="0" w:noVBand="0"/>
      </w:tblPr>
      <w:tblGrid>
        <w:gridCol w:w="4232"/>
        <w:gridCol w:w="794"/>
        <w:gridCol w:w="1049"/>
        <w:gridCol w:w="771"/>
        <w:gridCol w:w="705"/>
        <w:gridCol w:w="716"/>
        <w:gridCol w:w="1049"/>
        <w:gridCol w:w="764"/>
      </w:tblGrid>
      <w:tr w:rsidRPr="00CA5E0E" w:rsidR="006C34A5" w:rsidTr="00E02B46" w14:paraId="13F3ADE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36" w:type="pct"/>
          </w:tcPr>
          <w:p w:rsidRPr="00CA5E0E" w:rsidR="006C34A5" w:rsidP="00E02B46" w:rsidRDefault="006C34A5" w14:paraId="232DEF56" w14:textId="77777777">
            <w:pPr>
              <w:spacing w:after="120"/>
              <w:rPr>
                <w:rFonts w:cs="Times New Roman"/>
                <w:color w:val="auto"/>
              </w:rPr>
            </w:pPr>
            <w:r w:rsidRPr="00CA5E0E">
              <w:rPr>
                <w:rFonts w:cs="Times New Roman"/>
                <w:color w:val="auto"/>
              </w:rPr>
              <w:t>Statements</w:t>
            </w:r>
          </w:p>
        </w:tc>
        <w:tc>
          <w:tcPr>
            <w:tcW w:w="397" w:type="pct"/>
          </w:tcPr>
          <w:p w:rsidRPr="00CA5E0E" w:rsidR="006C34A5" w:rsidP="00E02B46" w:rsidRDefault="006C34A5" w14:paraId="344380CC"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Strongly</w:t>
            </w:r>
            <w:r w:rsidRPr="00CA5E0E">
              <w:rPr>
                <w:rFonts w:cs="Times New Roman"/>
                <w:color w:val="auto"/>
              </w:rPr>
              <w:br/>
              <w:t>disagree</w:t>
            </w:r>
          </w:p>
        </w:tc>
        <w:tc>
          <w:tcPr>
            <w:tcW w:w="502" w:type="pct"/>
          </w:tcPr>
          <w:p w:rsidRPr="00CA5E0E" w:rsidR="006C34A5" w:rsidP="00E02B46" w:rsidRDefault="006C34A5" w14:paraId="1CB0E1B0"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disagree</w:t>
            </w:r>
          </w:p>
        </w:tc>
        <w:tc>
          <w:tcPr>
            <w:tcW w:w="397" w:type="pct"/>
          </w:tcPr>
          <w:p w:rsidRPr="00CA5E0E" w:rsidR="006C34A5" w:rsidP="00E02B46" w:rsidRDefault="006C34A5" w14:paraId="48CECCAB"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Slightly</w:t>
            </w:r>
            <w:r w:rsidRPr="00CA5E0E">
              <w:rPr>
                <w:rFonts w:cs="Times New Roman"/>
                <w:color w:val="auto"/>
              </w:rPr>
              <w:br/>
              <w:t>disagree</w:t>
            </w:r>
          </w:p>
        </w:tc>
        <w:tc>
          <w:tcPr>
            <w:tcW w:w="342" w:type="pct"/>
          </w:tcPr>
          <w:p w:rsidRPr="00CA5E0E" w:rsidR="006C34A5" w:rsidP="00E02B46" w:rsidRDefault="006C34A5" w14:paraId="408E8AA5"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Neither</w:t>
            </w:r>
          </w:p>
        </w:tc>
        <w:tc>
          <w:tcPr>
            <w:tcW w:w="359" w:type="pct"/>
          </w:tcPr>
          <w:p w:rsidRPr="00CA5E0E" w:rsidR="006C34A5" w:rsidP="00E02B46" w:rsidRDefault="006C34A5" w14:paraId="3769C391"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Slightly</w:t>
            </w:r>
            <w:r w:rsidRPr="00CA5E0E">
              <w:rPr>
                <w:rFonts w:cs="Times New Roman"/>
                <w:color w:val="auto"/>
              </w:rPr>
              <w:br/>
              <w:t>agree</w:t>
            </w:r>
          </w:p>
        </w:tc>
        <w:tc>
          <w:tcPr>
            <w:tcW w:w="502" w:type="pct"/>
          </w:tcPr>
          <w:p w:rsidRPr="00CA5E0E" w:rsidR="006C34A5" w:rsidP="00E02B46" w:rsidRDefault="006C34A5" w14:paraId="6F807388"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agree</w:t>
            </w:r>
          </w:p>
        </w:tc>
        <w:tc>
          <w:tcPr>
            <w:tcW w:w="364" w:type="pct"/>
          </w:tcPr>
          <w:p w:rsidRPr="00CA5E0E" w:rsidR="006C34A5" w:rsidP="00E02B46" w:rsidRDefault="006C34A5" w14:paraId="2DDD0ACA"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Strongly</w:t>
            </w:r>
            <w:r w:rsidRPr="00CA5E0E">
              <w:rPr>
                <w:rFonts w:cs="Times New Roman"/>
                <w:color w:val="auto"/>
              </w:rPr>
              <w:br/>
              <w:t>agree</w:t>
            </w:r>
          </w:p>
        </w:tc>
      </w:tr>
      <w:tr w:rsidRPr="00CA5E0E" w:rsidR="006C34A5" w:rsidTr="00E02B46" w14:paraId="6C9232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0662DAC0" w14:textId="77777777">
            <w:pPr>
              <w:rPr>
                <w:rFonts w:cs="Times New Roman"/>
                <w:color w:val="auto"/>
              </w:rPr>
            </w:pPr>
            <w:r w:rsidRPr="00CA5E0E">
              <w:rPr>
                <w:rFonts w:cs="Times New Roman"/>
                <w:color w:val="auto"/>
              </w:rPr>
              <w:t>I enjoy knowing that there are [species] in [site] even if I never see one.</w:t>
            </w:r>
          </w:p>
        </w:tc>
        <w:tc>
          <w:tcPr>
            <w:tcW w:w="397" w:type="pct"/>
          </w:tcPr>
          <w:p w:rsidRPr="00CA5E0E" w:rsidR="006C34A5" w:rsidP="00E02B46" w:rsidRDefault="006C34A5" w14:paraId="196E9FD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43F6B56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6A99F00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2E9A44E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6F528EF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4D4357E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2B90C99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2F10309D" w14:textId="77777777">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3FABC66A" w14:textId="77777777">
            <w:pPr>
              <w:rPr>
                <w:rFonts w:cs="Times New Roman"/>
                <w:color w:val="auto"/>
              </w:rPr>
            </w:pPr>
            <w:r w:rsidRPr="00CA5E0E">
              <w:rPr>
                <w:rFonts w:cs="Times New Roman"/>
                <w:color w:val="auto"/>
              </w:rPr>
              <w:t>There are no benefits to having [species] in [site].</w:t>
            </w:r>
          </w:p>
        </w:tc>
        <w:tc>
          <w:tcPr>
            <w:tcW w:w="397" w:type="pct"/>
          </w:tcPr>
          <w:p w:rsidRPr="00CA5E0E" w:rsidR="006C34A5" w:rsidP="00E02B46" w:rsidRDefault="006C34A5" w14:paraId="3BE7983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3EC7494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7E53E83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7400464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4994993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64C685D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2F0A093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19E7C2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1B25C244" w14:textId="77777777">
            <w:pPr>
              <w:rPr>
                <w:rFonts w:cs="Times New Roman"/>
                <w:color w:val="auto"/>
              </w:rPr>
            </w:pPr>
            <w:r w:rsidRPr="00CA5E0E">
              <w:rPr>
                <w:rFonts w:cs="Times New Roman"/>
                <w:color w:val="auto"/>
              </w:rPr>
              <w:t>[</w:t>
            </w:r>
            <w:proofErr w:type="gramStart"/>
            <w:r w:rsidRPr="00CA5E0E">
              <w:rPr>
                <w:rFonts w:cs="Times New Roman"/>
                <w:color w:val="auto"/>
              </w:rPr>
              <w:t>species</w:t>
            </w:r>
            <w:proofErr w:type="gramEnd"/>
            <w:r w:rsidRPr="00CA5E0E">
              <w:rPr>
                <w:rFonts w:cs="Times New Roman"/>
                <w:color w:val="auto"/>
              </w:rPr>
              <w:t>] are an important part of the natural ecosystem in [site].</w:t>
            </w:r>
          </w:p>
        </w:tc>
        <w:tc>
          <w:tcPr>
            <w:tcW w:w="397" w:type="pct"/>
          </w:tcPr>
          <w:p w:rsidRPr="00CA5E0E" w:rsidR="006C34A5" w:rsidP="00E02B46" w:rsidRDefault="006C34A5" w14:paraId="129A6C4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4938441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0E98387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00B9E89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771DDD9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4FCC100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628EC35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4D384A92" w14:textId="77777777">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6B294481" w14:textId="77777777">
            <w:pPr>
              <w:rPr>
                <w:rFonts w:cs="Times New Roman"/>
                <w:color w:val="auto"/>
              </w:rPr>
            </w:pPr>
            <w:r w:rsidRPr="00CA5E0E">
              <w:rPr>
                <w:rFonts w:cs="Times New Roman"/>
                <w:color w:val="auto"/>
              </w:rPr>
              <w:t>[</w:t>
            </w:r>
            <w:proofErr w:type="gramStart"/>
            <w:r w:rsidRPr="00CA5E0E">
              <w:rPr>
                <w:rFonts w:cs="Times New Roman"/>
                <w:color w:val="auto"/>
              </w:rPr>
              <w:t>species</w:t>
            </w:r>
            <w:proofErr w:type="gramEnd"/>
            <w:r w:rsidRPr="00CA5E0E">
              <w:rPr>
                <w:rFonts w:cs="Times New Roman"/>
                <w:color w:val="auto"/>
              </w:rPr>
              <w:t>] seriously damages [PLANTS/OTHER RESOURCES] in [site].</w:t>
            </w:r>
          </w:p>
        </w:tc>
        <w:tc>
          <w:tcPr>
            <w:tcW w:w="397" w:type="pct"/>
          </w:tcPr>
          <w:p w:rsidRPr="00CA5E0E" w:rsidR="006C34A5" w:rsidP="00E02B46" w:rsidRDefault="006C34A5" w14:paraId="293609B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192081B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0F1BF13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3E0282C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015F1EE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39312FE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2F077C4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4E8D03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0391B083" w14:textId="77777777">
            <w:pPr>
              <w:rPr>
                <w:rFonts w:cs="Times New Roman"/>
                <w:color w:val="auto"/>
              </w:rPr>
            </w:pPr>
            <w:r w:rsidRPr="00CA5E0E">
              <w:rPr>
                <w:rFonts w:cs="Times New Roman"/>
                <w:color w:val="auto"/>
              </w:rPr>
              <w:t>[</w:t>
            </w:r>
            <w:proofErr w:type="gramStart"/>
            <w:r w:rsidRPr="00CA5E0E">
              <w:rPr>
                <w:rFonts w:cs="Times New Roman"/>
                <w:color w:val="auto"/>
              </w:rPr>
              <w:t>species</w:t>
            </w:r>
            <w:proofErr w:type="gramEnd"/>
            <w:r w:rsidRPr="00CA5E0E">
              <w:rPr>
                <w:rFonts w:cs="Times New Roman"/>
                <w:color w:val="auto"/>
              </w:rPr>
              <w:t>] presents a serious health risk in [site].</w:t>
            </w:r>
          </w:p>
        </w:tc>
        <w:tc>
          <w:tcPr>
            <w:tcW w:w="397" w:type="pct"/>
          </w:tcPr>
          <w:p w:rsidRPr="00CA5E0E" w:rsidR="006C34A5" w:rsidP="00E02B46" w:rsidRDefault="006C34A5" w14:paraId="072D538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70EA35E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6422291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0D90543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74FBA68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7530A67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666F153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4D82EDAC" w14:textId="77777777">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12D19AAD" w14:textId="77777777">
            <w:pPr>
              <w:rPr>
                <w:rFonts w:cs="Times New Roman"/>
                <w:color w:val="auto"/>
              </w:rPr>
            </w:pPr>
            <w:r w:rsidRPr="00CA5E0E">
              <w:rPr>
                <w:rFonts w:cs="Times New Roman"/>
                <w:color w:val="auto"/>
              </w:rPr>
              <w:t>[</w:t>
            </w:r>
            <w:proofErr w:type="gramStart"/>
            <w:r w:rsidRPr="00CA5E0E">
              <w:rPr>
                <w:rFonts w:cs="Times New Roman"/>
                <w:color w:val="auto"/>
              </w:rPr>
              <w:t>species</w:t>
            </w:r>
            <w:proofErr w:type="gramEnd"/>
            <w:r w:rsidRPr="00CA5E0E">
              <w:rPr>
                <w:rFonts w:cs="Times New Roman"/>
                <w:color w:val="auto"/>
              </w:rPr>
              <w:t>] presents a serious safety risk in [site].</w:t>
            </w:r>
          </w:p>
        </w:tc>
        <w:tc>
          <w:tcPr>
            <w:tcW w:w="397" w:type="pct"/>
          </w:tcPr>
          <w:p w:rsidRPr="00CA5E0E" w:rsidR="006C34A5" w:rsidP="00E02B46" w:rsidRDefault="006C34A5" w14:paraId="0E27882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1D9E5D6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5F7275E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452253A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50EFBF4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1889D49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7AACAD5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6FE886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32E4BE1F" w14:textId="77777777">
            <w:pPr>
              <w:rPr>
                <w:rFonts w:cs="Times New Roman"/>
                <w:color w:val="auto"/>
              </w:rPr>
            </w:pPr>
            <w:r w:rsidRPr="00CA5E0E">
              <w:rPr>
                <w:rFonts w:cs="Times New Roman"/>
                <w:color w:val="auto"/>
              </w:rPr>
              <w:t>[</w:t>
            </w:r>
            <w:proofErr w:type="gramStart"/>
            <w:r w:rsidRPr="00CA5E0E">
              <w:rPr>
                <w:rFonts w:cs="Times New Roman"/>
                <w:color w:val="auto"/>
              </w:rPr>
              <w:t>species</w:t>
            </w:r>
            <w:proofErr w:type="gramEnd"/>
            <w:r w:rsidRPr="00CA5E0E">
              <w:rPr>
                <w:rFonts w:cs="Times New Roman"/>
                <w:color w:val="auto"/>
              </w:rPr>
              <w:t>] pose a threat to people in [site].</w:t>
            </w:r>
          </w:p>
        </w:tc>
        <w:tc>
          <w:tcPr>
            <w:tcW w:w="397" w:type="pct"/>
          </w:tcPr>
          <w:p w:rsidRPr="00CA5E0E" w:rsidR="006C34A5" w:rsidP="00E02B46" w:rsidRDefault="006C34A5" w14:paraId="0C5E6E8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1DC3CF0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7BEABF3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77B5D81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162F34E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2C0E7B2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4298830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2D0EB0CD" w14:textId="77777777">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46876033" w14:textId="77777777">
            <w:pPr>
              <w:rPr>
                <w:rFonts w:cs="Times New Roman"/>
                <w:color w:val="auto"/>
              </w:rPr>
            </w:pPr>
            <w:r w:rsidRPr="00CA5E0E">
              <w:rPr>
                <w:rFonts w:cs="Times New Roman"/>
                <w:color w:val="auto"/>
              </w:rPr>
              <w:t>[</w:t>
            </w:r>
            <w:proofErr w:type="gramStart"/>
            <w:r w:rsidRPr="00CA5E0E">
              <w:rPr>
                <w:rFonts w:cs="Times New Roman"/>
                <w:color w:val="auto"/>
              </w:rPr>
              <w:t>species</w:t>
            </w:r>
            <w:proofErr w:type="gramEnd"/>
            <w:r w:rsidRPr="00CA5E0E">
              <w:rPr>
                <w:rFonts w:cs="Times New Roman"/>
                <w:color w:val="auto"/>
              </w:rPr>
              <w:t>] are enjoyable to watch in [site].</w:t>
            </w:r>
          </w:p>
        </w:tc>
        <w:tc>
          <w:tcPr>
            <w:tcW w:w="397" w:type="pct"/>
          </w:tcPr>
          <w:p w:rsidRPr="00CA5E0E" w:rsidR="006C34A5" w:rsidP="00E02B46" w:rsidRDefault="006C34A5" w14:paraId="5282718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714AECB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6267EEB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483CB76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5C5569C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53C7ABF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2E1D172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00D576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27A17CB2" w14:textId="77777777">
            <w:pPr>
              <w:rPr>
                <w:rFonts w:cs="Times New Roman"/>
                <w:color w:val="auto"/>
              </w:rPr>
            </w:pPr>
            <w:r w:rsidRPr="00CA5E0E">
              <w:rPr>
                <w:rFonts w:cs="Times New Roman"/>
                <w:color w:val="auto"/>
              </w:rPr>
              <w:t>Having [species] in [site] is an inconvenience.</w:t>
            </w:r>
          </w:p>
        </w:tc>
        <w:tc>
          <w:tcPr>
            <w:tcW w:w="397" w:type="pct"/>
          </w:tcPr>
          <w:p w:rsidRPr="00CA5E0E" w:rsidR="006C34A5" w:rsidP="00E02B46" w:rsidRDefault="006C34A5" w14:paraId="7939726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2BE7E7E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7AB7C81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7784891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328B930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2F93D6B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55A0472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2C44A56F" w14:textId="77777777">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181D0D56" w14:textId="77777777">
            <w:pPr>
              <w:rPr>
                <w:rFonts w:cs="Times New Roman"/>
                <w:color w:val="auto"/>
              </w:rPr>
            </w:pPr>
            <w:r w:rsidRPr="00CA5E0E">
              <w:rPr>
                <w:rFonts w:cs="Times New Roman"/>
                <w:color w:val="auto"/>
              </w:rPr>
              <w:t>The presence of [species] improves the quality of life in [state where site is located].</w:t>
            </w:r>
          </w:p>
        </w:tc>
        <w:tc>
          <w:tcPr>
            <w:tcW w:w="397" w:type="pct"/>
          </w:tcPr>
          <w:p w:rsidRPr="00CA5E0E" w:rsidR="006C34A5" w:rsidP="00E02B46" w:rsidRDefault="006C34A5" w14:paraId="2D95513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5459A06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0D6C7E4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16364C8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3C21C65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76C3748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435B9A8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5B67FE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608B4C1E" w14:textId="77777777">
            <w:pPr>
              <w:rPr>
                <w:rFonts w:cs="Times New Roman"/>
                <w:color w:val="auto"/>
              </w:rPr>
            </w:pPr>
            <w:r w:rsidRPr="00CA5E0E">
              <w:rPr>
                <w:rFonts w:cs="Times New Roman"/>
                <w:color w:val="auto"/>
              </w:rPr>
              <w:t>In general, I do not care about the welfare of [species] in [site].</w:t>
            </w:r>
          </w:p>
        </w:tc>
        <w:tc>
          <w:tcPr>
            <w:tcW w:w="397" w:type="pct"/>
          </w:tcPr>
          <w:p w:rsidRPr="00CA5E0E" w:rsidR="006C34A5" w:rsidP="00E02B46" w:rsidRDefault="006C34A5" w14:paraId="5AF40EF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5FEEDB1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6957040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4A41524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46FD9B2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0A35CD3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4D0F34C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73ED109B" w14:textId="77777777">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3FAE5487" w14:textId="77777777">
            <w:pPr>
              <w:rPr>
                <w:rFonts w:cs="Times New Roman"/>
                <w:color w:val="auto"/>
              </w:rPr>
            </w:pPr>
            <w:r w:rsidRPr="00CA5E0E">
              <w:rPr>
                <w:rFonts w:cs="Times New Roman"/>
                <w:color w:val="auto"/>
              </w:rPr>
              <w:t>Preserving [species] should be part of management in [site].</w:t>
            </w:r>
          </w:p>
        </w:tc>
        <w:tc>
          <w:tcPr>
            <w:tcW w:w="397" w:type="pct"/>
          </w:tcPr>
          <w:p w:rsidRPr="00CA5E0E" w:rsidR="006C34A5" w:rsidP="00E02B46" w:rsidRDefault="006C34A5" w14:paraId="1DED9B5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3F6DC38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70F216B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125E1EB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3FCCD07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2F65F60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759BC54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5E75EA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68A31167" w14:textId="77777777">
            <w:pPr>
              <w:rPr>
                <w:rFonts w:cs="Times New Roman"/>
                <w:color w:val="auto"/>
              </w:rPr>
            </w:pPr>
            <w:r w:rsidRPr="00CA5E0E">
              <w:rPr>
                <w:rFonts w:cs="Times New Roman"/>
                <w:color w:val="auto"/>
              </w:rPr>
              <w:t>I would like to learn more about helping to conserve [species] in [site].</w:t>
            </w:r>
          </w:p>
        </w:tc>
        <w:tc>
          <w:tcPr>
            <w:tcW w:w="397" w:type="pct"/>
          </w:tcPr>
          <w:p w:rsidRPr="00CA5E0E" w:rsidR="006C34A5" w:rsidP="00E02B46" w:rsidRDefault="006C34A5" w14:paraId="52DF897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64A8728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2D3F04B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65A44EC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6B6FC70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3A33D02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70C55C6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71AF743D" w14:textId="77777777">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6CC0741B" w14:textId="77777777">
            <w:pPr>
              <w:rPr>
                <w:rFonts w:cs="Times New Roman"/>
                <w:color w:val="auto"/>
              </w:rPr>
            </w:pPr>
            <w:r w:rsidRPr="00CA5E0E">
              <w:rPr>
                <w:rFonts w:cs="Times New Roman"/>
                <w:color w:val="auto"/>
              </w:rPr>
              <w:t>[</w:t>
            </w:r>
            <w:proofErr w:type="gramStart"/>
            <w:r w:rsidRPr="00CA5E0E">
              <w:rPr>
                <w:rFonts w:cs="Times New Roman"/>
                <w:color w:val="auto"/>
              </w:rPr>
              <w:t>species</w:t>
            </w:r>
            <w:proofErr w:type="gramEnd"/>
            <w:r w:rsidRPr="00CA5E0E">
              <w:rPr>
                <w:rFonts w:cs="Times New Roman"/>
                <w:color w:val="auto"/>
              </w:rPr>
              <w:t>] on roads are susceptible to collisions with vehicles.</w:t>
            </w:r>
          </w:p>
        </w:tc>
        <w:tc>
          <w:tcPr>
            <w:tcW w:w="397" w:type="pct"/>
          </w:tcPr>
          <w:p w:rsidRPr="00CA5E0E" w:rsidR="006C34A5" w:rsidP="00E02B46" w:rsidRDefault="006C34A5" w14:paraId="2E331CC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79E2F62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1309E81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7E18D37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1975E07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5A30F37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22FA26C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3ED9F2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730B4C55" w14:textId="77777777">
            <w:pPr>
              <w:rPr>
                <w:rFonts w:cs="Times New Roman"/>
                <w:color w:val="auto"/>
              </w:rPr>
            </w:pPr>
            <w:r w:rsidRPr="00CA5E0E">
              <w:rPr>
                <w:rFonts w:cs="Times New Roman"/>
                <w:color w:val="auto"/>
              </w:rPr>
              <w:t>It is okay to hand feed [species] in [site].</w:t>
            </w:r>
          </w:p>
        </w:tc>
        <w:tc>
          <w:tcPr>
            <w:tcW w:w="397" w:type="pct"/>
          </w:tcPr>
          <w:p w:rsidRPr="00CA5E0E" w:rsidR="006C34A5" w:rsidP="00E02B46" w:rsidRDefault="006C34A5" w14:paraId="137C429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2113F32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1564C80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565ACE1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74A0695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48F648E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2B56DFF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20552A98" w14:textId="77777777">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4A2E4E19" w14:textId="77777777">
            <w:pPr>
              <w:rPr>
                <w:rFonts w:cs="Times New Roman"/>
                <w:color w:val="auto"/>
              </w:rPr>
            </w:pPr>
            <w:r w:rsidRPr="00CA5E0E">
              <w:rPr>
                <w:rFonts w:cs="Times New Roman"/>
                <w:color w:val="auto"/>
              </w:rPr>
              <w:t>[species] populations in [site] are generally in a healthy condition</w:t>
            </w:r>
          </w:p>
        </w:tc>
        <w:tc>
          <w:tcPr>
            <w:tcW w:w="397" w:type="pct"/>
          </w:tcPr>
          <w:p w:rsidRPr="00CA5E0E" w:rsidR="006C34A5" w:rsidP="00E02B46" w:rsidRDefault="006C34A5" w14:paraId="6D76E34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04FB197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300C433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617A96A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36F2551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09B6433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303C9CB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024C2F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7E4FC455" w14:textId="77777777">
            <w:pPr>
              <w:rPr>
                <w:rFonts w:cs="Times New Roman"/>
                <w:color w:val="auto"/>
              </w:rPr>
            </w:pPr>
            <w:r w:rsidRPr="00CA5E0E">
              <w:rPr>
                <w:rFonts w:cs="Times New Roman"/>
                <w:color w:val="auto"/>
              </w:rPr>
              <w:t>[site] [species] populations where I typically recreate are in a healthy condition</w:t>
            </w:r>
          </w:p>
        </w:tc>
        <w:tc>
          <w:tcPr>
            <w:tcW w:w="397" w:type="pct"/>
          </w:tcPr>
          <w:p w:rsidRPr="00CA5E0E" w:rsidR="006C34A5" w:rsidP="00E02B46" w:rsidRDefault="006C34A5" w14:paraId="552BFD2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139B4F7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4844EFC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17AEC9A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277B064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35ABA56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14F47C2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1EBA34BF" w14:textId="77777777">
        <w:tc>
          <w:tcPr>
            <w:cnfStyle w:val="001000000000" w:firstRow="0" w:lastRow="0" w:firstColumn="1" w:lastColumn="0" w:oddVBand="0" w:evenVBand="0" w:oddHBand="0" w:evenHBand="0" w:firstRowFirstColumn="0" w:firstRowLastColumn="0" w:lastRowFirstColumn="0" w:lastRowLastColumn="0"/>
            <w:tcW w:w="2136" w:type="pct"/>
          </w:tcPr>
          <w:p w:rsidRPr="00CA5E0E" w:rsidR="006C34A5" w:rsidP="00E02B46" w:rsidRDefault="006C34A5" w14:paraId="3FD0A015" w14:textId="77777777">
            <w:pPr>
              <w:rPr>
                <w:rFonts w:cs="Times New Roman"/>
                <w:color w:val="auto"/>
              </w:rPr>
            </w:pPr>
            <w:r w:rsidRPr="00CA5E0E">
              <w:rPr>
                <w:rFonts w:cs="Times New Roman"/>
                <w:color w:val="auto"/>
              </w:rPr>
              <w:t>Overall, I am interested in wildlife issues in [site].</w:t>
            </w:r>
          </w:p>
        </w:tc>
        <w:tc>
          <w:tcPr>
            <w:tcW w:w="397" w:type="pct"/>
          </w:tcPr>
          <w:p w:rsidRPr="00CA5E0E" w:rsidR="006C34A5" w:rsidP="00E02B46" w:rsidRDefault="006C34A5" w14:paraId="419A1C7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02" w:type="pct"/>
          </w:tcPr>
          <w:p w:rsidRPr="00CA5E0E" w:rsidR="006C34A5" w:rsidP="00E02B46" w:rsidRDefault="006C34A5" w14:paraId="50432C7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3C0CC6C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42" w:type="pct"/>
          </w:tcPr>
          <w:p w:rsidRPr="00CA5E0E" w:rsidR="006C34A5" w:rsidP="00E02B46" w:rsidRDefault="006C34A5" w14:paraId="51320D4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359" w:type="pct"/>
          </w:tcPr>
          <w:p w:rsidRPr="00CA5E0E" w:rsidR="006C34A5" w:rsidP="00E02B46" w:rsidRDefault="006C34A5" w14:paraId="0833CF2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02" w:type="pct"/>
          </w:tcPr>
          <w:p w:rsidRPr="00CA5E0E" w:rsidR="006C34A5" w:rsidP="00E02B46" w:rsidRDefault="006C34A5" w14:paraId="469F091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364" w:type="pct"/>
          </w:tcPr>
          <w:p w:rsidRPr="00CA5E0E" w:rsidR="006C34A5" w:rsidP="00E02B46" w:rsidRDefault="006C34A5" w14:paraId="5E2DD11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bl>
    <w:p w:rsidRPr="00CA5E0E" w:rsidR="006C34A5" w:rsidP="006C34A5" w:rsidRDefault="006C34A5" w14:paraId="6886465F" w14:textId="77777777">
      <w:pPr>
        <w:pStyle w:val="Heading4"/>
        <w:numPr>
          <w:ilvl w:val="0"/>
          <w:numId w:val="93"/>
        </w:numPr>
        <w:rPr>
          <w:rFonts w:eastAsia="Times New Roman"/>
          <w:color w:val="auto"/>
        </w:rPr>
      </w:pPr>
    </w:p>
    <w:p w:rsidRPr="00CA5E0E" w:rsidR="006C34A5" w:rsidP="006C34A5" w:rsidRDefault="006C34A5" w14:paraId="02469331" w14:textId="77777777">
      <w:pPr>
        <w:rPr>
          <w:color w:val="auto"/>
        </w:rPr>
      </w:pPr>
      <w:r w:rsidRPr="00CA5E0E">
        <w:rPr>
          <w:color w:val="auto"/>
        </w:rPr>
        <w:t>Overall, do you think visitors feeding wildlife in [site] is good, bad, or neither?</w:t>
      </w:r>
    </w:p>
    <w:tbl>
      <w:tblPr>
        <w:tblStyle w:val="Single-itemScale"/>
        <w:tblW w:w="10080" w:type="dxa"/>
        <w:tblLayout w:type="fixed"/>
        <w:tblLook w:val="04A0" w:firstRow="1" w:lastRow="0" w:firstColumn="1" w:lastColumn="0" w:noHBand="0" w:noVBand="1"/>
      </w:tblPr>
      <w:tblGrid>
        <w:gridCol w:w="1440"/>
        <w:gridCol w:w="1440"/>
        <w:gridCol w:w="1440"/>
        <w:gridCol w:w="1440"/>
        <w:gridCol w:w="1440"/>
        <w:gridCol w:w="1440"/>
        <w:gridCol w:w="1440"/>
      </w:tblGrid>
      <w:tr w:rsidRPr="00CA5E0E" w:rsidR="006C34A5" w:rsidTr="00E02B46" w14:paraId="7676C0A4"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6C34A5" w:rsidP="00E02B46" w:rsidRDefault="006C34A5" w14:paraId="688968C2" w14:textId="77777777">
            <w:pPr>
              <w:spacing w:after="120"/>
              <w:rPr>
                <w:rFonts w:cs="Times New Roman"/>
                <w:b w:val="0"/>
                <w:color w:val="auto"/>
              </w:rPr>
            </w:pPr>
            <w:r w:rsidRPr="00CA5E0E">
              <w:rPr>
                <w:rFonts w:cs="Times New Roman"/>
                <w:color w:val="auto"/>
              </w:rPr>
              <w:t xml:space="preserve">Extremely </w:t>
            </w:r>
            <w:r w:rsidRPr="00CA5E0E">
              <w:rPr>
                <w:rFonts w:cs="Times New Roman"/>
                <w:color w:val="auto"/>
              </w:rPr>
              <w:br/>
              <w:t>Bad</w:t>
            </w:r>
          </w:p>
        </w:tc>
        <w:tc>
          <w:tcPr>
            <w:tcW w:w="1440" w:type="dxa"/>
          </w:tcPr>
          <w:p w:rsidRPr="00CA5E0E" w:rsidR="006C34A5" w:rsidP="00E02B46" w:rsidRDefault="006C34A5" w14:paraId="7A84CFE3" w14:textId="77777777">
            <w:pPr>
              <w:spacing w:after="120"/>
              <w:rPr>
                <w:rFonts w:cs="Times New Roman"/>
                <w:b w:val="0"/>
                <w:color w:val="auto"/>
              </w:rPr>
            </w:pPr>
            <w:r w:rsidRPr="00CA5E0E">
              <w:rPr>
                <w:rFonts w:cs="Times New Roman"/>
                <w:color w:val="auto"/>
              </w:rPr>
              <w:t xml:space="preserve">Moderately </w:t>
            </w:r>
            <w:r w:rsidRPr="00CA5E0E">
              <w:rPr>
                <w:rFonts w:cs="Times New Roman"/>
                <w:color w:val="auto"/>
              </w:rPr>
              <w:br/>
              <w:t>Bad</w:t>
            </w:r>
          </w:p>
        </w:tc>
        <w:tc>
          <w:tcPr>
            <w:tcW w:w="1440" w:type="dxa"/>
          </w:tcPr>
          <w:p w:rsidRPr="00CA5E0E" w:rsidR="006C34A5" w:rsidP="00E02B46" w:rsidRDefault="006C34A5" w14:paraId="54284082" w14:textId="77777777">
            <w:pPr>
              <w:spacing w:after="120"/>
              <w:rPr>
                <w:rFonts w:cs="Times New Roman"/>
                <w:b w:val="0"/>
                <w:color w:val="auto"/>
              </w:rPr>
            </w:pPr>
            <w:r w:rsidRPr="00CA5E0E">
              <w:rPr>
                <w:rFonts w:cs="Times New Roman"/>
                <w:color w:val="auto"/>
              </w:rPr>
              <w:t xml:space="preserve">Slightly </w:t>
            </w:r>
            <w:r w:rsidRPr="00CA5E0E">
              <w:rPr>
                <w:rFonts w:cs="Times New Roman"/>
                <w:color w:val="auto"/>
              </w:rPr>
              <w:br/>
              <w:t>Bad</w:t>
            </w:r>
          </w:p>
        </w:tc>
        <w:tc>
          <w:tcPr>
            <w:tcW w:w="1440" w:type="dxa"/>
          </w:tcPr>
          <w:p w:rsidRPr="00CA5E0E" w:rsidR="006C34A5" w:rsidP="00E02B46" w:rsidRDefault="006C34A5" w14:paraId="273F9D9C" w14:textId="77777777">
            <w:pPr>
              <w:spacing w:after="120"/>
              <w:rPr>
                <w:rFonts w:cs="Times New Roman"/>
                <w:b w:val="0"/>
                <w:color w:val="auto"/>
              </w:rPr>
            </w:pPr>
            <w:r w:rsidRPr="00CA5E0E">
              <w:rPr>
                <w:rFonts w:cs="Times New Roman"/>
                <w:color w:val="auto"/>
              </w:rPr>
              <w:br/>
              <w:t>Neither</w:t>
            </w:r>
          </w:p>
        </w:tc>
        <w:tc>
          <w:tcPr>
            <w:tcW w:w="1440" w:type="dxa"/>
          </w:tcPr>
          <w:p w:rsidRPr="00CA5E0E" w:rsidR="006C34A5" w:rsidP="00E02B46" w:rsidRDefault="006C34A5" w14:paraId="4E8E301B" w14:textId="77777777">
            <w:pPr>
              <w:spacing w:after="120"/>
              <w:rPr>
                <w:rFonts w:cs="Times New Roman"/>
                <w:b w:val="0"/>
                <w:color w:val="auto"/>
              </w:rPr>
            </w:pPr>
            <w:r w:rsidRPr="00CA5E0E">
              <w:rPr>
                <w:rFonts w:cs="Times New Roman"/>
                <w:color w:val="auto"/>
              </w:rPr>
              <w:t xml:space="preserve">Slightly </w:t>
            </w:r>
            <w:r w:rsidRPr="00CA5E0E">
              <w:rPr>
                <w:rFonts w:cs="Times New Roman"/>
                <w:color w:val="auto"/>
              </w:rPr>
              <w:br/>
              <w:t>Good</w:t>
            </w:r>
          </w:p>
        </w:tc>
        <w:tc>
          <w:tcPr>
            <w:tcW w:w="1440" w:type="dxa"/>
          </w:tcPr>
          <w:p w:rsidRPr="00CA5E0E" w:rsidR="006C34A5" w:rsidP="00E02B46" w:rsidRDefault="006C34A5" w14:paraId="3FD84BC2" w14:textId="77777777">
            <w:pPr>
              <w:spacing w:after="120"/>
              <w:rPr>
                <w:rFonts w:cs="Times New Roman"/>
                <w:b w:val="0"/>
                <w:color w:val="auto"/>
              </w:rPr>
            </w:pPr>
            <w:r w:rsidRPr="00CA5E0E">
              <w:rPr>
                <w:rFonts w:cs="Times New Roman"/>
                <w:color w:val="auto"/>
              </w:rPr>
              <w:t xml:space="preserve">Moderately </w:t>
            </w:r>
            <w:r w:rsidRPr="00CA5E0E">
              <w:rPr>
                <w:rFonts w:cs="Times New Roman"/>
                <w:color w:val="auto"/>
              </w:rPr>
              <w:br/>
              <w:t>Good</w:t>
            </w:r>
          </w:p>
        </w:tc>
        <w:tc>
          <w:tcPr>
            <w:tcW w:w="1440" w:type="dxa"/>
          </w:tcPr>
          <w:p w:rsidRPr="00CA5E0E" w:rsidR="006C34A5" w:rsidP="00E02B46" w:rsidRDefault="006C34A5" w14:paraId="67DF240C" w14:textId="77777777">
            <w:pPr>
              <w:spacing w:after="120"/>
              <w:rPr>
                <w:rFonts w:cs="Times New Roman"/>
                <w:b w:val="0"/>
                <w:color w:val="auto"/>
              </w:rPr>
            </w:pPr>
            <w:r w:rsidRPr="00CA5E0E">
              <w:rPr>
                <w:rFonts w:cs="Times New Roman"/>
                <w:color w:val="auto"/>
              </w:rPr>
              <w:t xml:space="preserve">Extremely </w:t>
            </w:r>
            <w:r w:rsidRPr="00CA5E0E">
              <w:rPr>
                <w:rFonts w:cs="Times New Roman"/>
                <w:color w:val="auto"/>
              </w:rPr>
              <w:br/>
              <w:t>Good</w:t>
            </w:r>
          </w:p>
        </w:tc>
      </w:tr>
      <w:tr w:rsidRPr="00CA5E0E" w:rsidR="006C34A5" w:rsidTr="00E02B46" w14:paraId="1D8F9BA2" w14:textId="77777777">
        <w:tc>
          <w:tcPr>
            <w:tcW w:w="1440" w:type="dxa"/>
          </w:tcPr>
          <w:p w:rsidRPr="00CA5E0E" w:rsidR="006C34A5" w:rsidP="00E02B46" w:rsidRDefault="006C34A5" w14:paraId="44C93D14" w14:textId="77777777">
            <w:pPr>
              <w:rPr>
                <w:rFonts w:cs="Times New Roman"/>
                <w:color w:val="auto"/>
              </w:rPr>
            </w:pPr>
            <w:r w:rsidRPr="00CA5E0E">
              <w:rPr>
                <w:rFonts w:cs="Times New Roman"/>
                <w:color w:val="auto"/>
              </w:rPr>
              <w:t>1</w:t>
            </w:r>
          </w:p>
        </w:tc>
        <w:tc>
          <w:tcPr>
            <w:tcW w:w="1440" w:type="dxa"/>
          </w:tcPr>
          <w:p w:rsidRPr="00CA5E0E" w:rsidR="006C34A5" w:rsidP="00E02B46" w:rsidRDefault="006C34A5" w14:paraId="7738F883" w14:textId="77777777">
            <w:pPr>
              <w:rPr>
                <w:rFonts w:cs="Times New Roman"/>
                <w:color w:val="auto"/>
              </w:rPr>
            </w:pPr>
            <w:r w:rsidRPr="00CA5E0E">
              <w:rPr>
                <w:rFonts w:cs="Times New Roman"/>
                <w:color w:val="auto"/>
              </w:rPr>
              <w:t>2</w:t>
            </w:r>
          </w:p>
        </w:tc>
        <w:tc>
          <w:tcPr>
            <w:tcW w:w="1440" w:type="dxa"/>
          </w:tcPr>
          <w:p w:rsidRPr="00CA5E0E" w:rsidR="006C34A5" w:rsidP="00E02B46" w:rsidRDefault="006C34A5" w14:paraId="5FA2A808" w14:textId="77777777">
            <w:pPr>
              <w:rPr>
                <w:rFonts w:cs="Times New Roman"/>
                <w:color w:val="auto"/>
              </w:rPr>
            </w:pPr>
            <w:r w:rsidRPr="00CA5E0E">
              <w:rPr>
                <w:rFonts w:cs="Times New Roman"/>
                <w:color w:val="auto"/>
              </w:rPr>
              <w:t>3</w:t>
            </w:r>
          </w:p>
        </w:tc>
        <w:tc>
          <w:tcPr>
            <w:tcW w:w="1440" w:type="dxa"/>
          </w:tcPr>
          <w:p w:rsidRPr="00CA5E0E" w:rsidR="006C34A5" w:rsidP="00E02B46" w:rsidRDefault="006C34A5" w14:paraId="7E153137" w14:textId="77777777">
            <w:pPr>
              <w:rPr>
                <w:rFonts w:cs="Times New Roman"/>
                <w:color w:val="auto"/>
              </w:rPr>
            </w:pPr>
            <w:r w:rsidRPr="00CA5E0E">
              <w:rPr>
                <w:rFonts w:cs="Times New Roman"/>
                <w:color w:val="auto"/>
              </w:rPr>
              <w:t>4</w:t>
            </w:r>
          </w:p>
        </w:tc>
        <w:tc>
          <w:tcPr>
            <w:tcW w:w="1440" w:type="dxa"/>
          </w:tcPr>
          <w:p w:rsidRPr="00CA5E0E" w:rsidR="006C34A5" w:rsidP="00E02B46" w:rsidRDefault="006C34A5" w14:paraId="0E0E03EB" w14:textId="77777777">
            <w:pPr>
              <w:rPr>
                <w:rFonts w:cs="Times New Roman"/>
                <w:color w:val="auto"/>
              </w:rPr>
            </w:pPr>
            <w:r w:rsidRPr="00CA5E0E">
              <w:rPr>
                <w:rFonts w:cs="Times New Roman"/>
                <w:color w:val="auto"/>
              </w:rPr>
              <w:t>5</w:t>
            </w:r>
          </w:p>
        </w:tc>
        <w:tc>
          <w:tcPr>
            <w:tcW w:w="1440" w:type="dxa"/>
          </w:tcPr>
          <w:p w:rsidRPr="00CA5E0E" w:rsidR="006C34A5" w:rsidP="00E02B46" w:rsidRDefault="006C34A5" w14:paraId="4AB90871" w14:textId="77777777">
            <w:pPr>
              <w:rPr>
                <w:rFonts w:cs="Times New Roman"/>
                <w:color w:val="auto"/>
              </w:rPr>
            </w:pPr>
            <w:r w:rsidRPr="00CA5E0E">
              <w:rPr>
                <w:rFonts w:cs="Times New Roman"/>
                <w:color w:val="auto"/>
              </w:rPr>
              <w:t>6</w:t>
            </w:r>
          </w:p>
        </w:tc>
        <w:tc>
          <w:tcPr>
            <w:tcW w:w="1440" w:type="dxa"/>
          </w:tcPr>
          <w:p w:rsidRPr="00CA5E0E" w:rsidR="006C34A5" w:rsidP="00E02B46" w:rsidRDefault="006C34A5" w14:paraId="3785A820" w14:textId="77777777">
            <w:pPr>
              <w:rPr>
                <w:rFonts w:cs="Times New Roman"/>
                <w:color w:val="auto"/>
              </w:rPr>
            </w:pPr>
            <w:r w:rsidRPr="00CA5E0E">
              <w:rPr>
                <w:rFonts w:cs="Times New Roman"/>
                <w:color w:val="auto"/>
              </w:rPr>
              <w:t>7</w:t>
            </w:r>
          </w:p>
        </w:tc>
      </w:tr>
    </w:tbl>
    <w:p w:rsidR="009E3FF0" w:rsidRDefault="009E3FF0" w14:paraId="04CFC4B5" w14:textId="77777777">
      <w:pPr>
        <w:rPr>
          <w:rFonts w:eastAsia="Times New Roman"/>
          <w:color w:val="auto"/>
        </w:rPr>
      </w:pPr>
    </w:p>
    <w:p w:rsidR="009E3FF0" w:rsidRDefault="009E3FF0" w14:paraId="4B29B7C8" w14:textId="77777777">
      <w:pPr>
        <w:rPr>
          <w:rFonts w:eastAsia="Times New Roman"/>
          <w:color w:val="auto"/>
        </w:rPr>
      </w:pPr>
      <w:r>
        <w:rPr>
          <w:rFonts w:eastAsia="Times New Roman"/>
          <w:color w:val="auto"/>
        </w:rPr>
        <w:br w:type="page"/>
      </w:r>
    </w:p>
    <w:p w:rsidRPr="00CA5E0E" w:rsidR="006C34A5" w:rsidP="006C34A5" w:rsidRDefault="006C34A5" w14:paraId="081AC9E7" w14:textId="77777777">
      <w:pPr>
        <w:pStyle w:val="Heading4"/>
        <w:numPr>
          <w:ilvl w:val="0"/>
          <w:numId w:val="93"/>
        </w:numPr>
        <w:rPr>
          <w:rFonts w:eastAsia="Times New Roman"/>
          <w:color w:val="auto"/>
        </w:rPr>
      </w:pPr>
    </w:p>
    <w:p w:rsidRPr="00CA5E0E" w:rsidR="006C34A5" w:rsidP="006C34A5" w:rsidRDefault="006C34A5" w14:paraId="58072854" w14:textId="77777777">
      <w:pPr>
        <w:rPr>
          <w:color w:val="auto"/>
        </w:rPr>
      </w:pPr>
      <w:r w:rsidRPr="00CA5E0E">
        <w:rPr>
          <w:color w:val="auto"/>
        </w:rPr>
        <w:t>Please rate your overall level of approval of visitors feeding wildlife in [site]:</w:t>
      </w:r>
    </w:p>
    <w:tbl>
      <w:tblPr>
        <w:tblStyle w:val="Single-itemScale"/>
        <w:tblW w:w="10080" w:type="dxa"/>
        <w:tblLayout w:type="fixed"/>
        <w:tblLook w:val="04A0" w:firstRow="1" w:lastRow="0" w:firstColumn="1" w:lastColumn="0" w:noHBand="0" w:noVBand="1"/>
      </w:tblPr>
      <w:tblGrid>
        <w:gridCol w:w="1440"/>
        <w:gridCol w:w="1440"/>
        <w:gridCol w:w="1440"/>
        <w:gridCol w:w="1440"/>
        <w:gridCol w:w="1440"/>
        <w:gridCol w:w="1440"/>
        <w:gridCol w:w="1440"/>
      </w:tblGrid>
      <w:tr w:rsidRPr="00CA5E0E" w:rsidR="006C34A5" w:rsidTr="00E02B46" w14:paraId="7C24A62E"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6C34A5" w:rsidP="00E02B46" w:rsidRDefault="006C34A5" w14:paraId="25A306AB" w14:textId="77777777">
            <w:pPr>
              <w:spacing w:after="120"/>
              <w:rPr>
                <w:rFonts w:cs="Times New Roman"/>
                <w:b w:val="0"/>
                <w:color w:val="auto"/>
              </w:rPr>
            </w:pPr>
            <w:r w:rsidRPr="00CA5E0E">
              <w:rPr>
                <w:rFonts w:cs="Times New Roman"/>
                <w:color w:val="auto"/>
              </w:rPr>
              <w:t>Strongly</w:t>
            </w:r>
            <w:r w:rsidRPr="00CA5E0E">
              <w:rPr>
                <w:rFonts w:cs="Times New Roman"/>
                <w:color w:val="auto"/>
              </w:rPr>
              <w:br/>
              <w:t>Disapprove</w:t>
            </w:r>
          </w:p>
        </w:tc>
        <w:tc>
          <w:tcPr>
            <w:tcW w:w="1440" w:type="dxa"/>
          </w:tcPr>
          <w:p w:rsidRPr="00CA5E0E" w:rsidR="006C34A5" w:rsidP="00E02B46" w:rsidRDefault="006C34A5" w14:paraId="7A439407" w14:textId="77777777">
            <w:pPr>
              <w:spacing w:after="120"/>
              <w:rPr>
                <w:rFonts w:cs="Times New Roman"/>
                <w:b w:val="0"/>
                <w:color w:val="auto"/>
              </w:rPr>
            </w:pPr>
            <w:r w:rsidRPr="00CA5E0E">
              <w:rPr>
                <w:rFonts w:cs="Times New Roman"/>
                <w:color w:val="auto"/>
              </w:rPr>
              <w:t>Moderately</w:t>
            </w:r>
            <w:r w:rsidRPr="00CA5E0E">
              <w:rPr>
                <w:rFonts w:cs="Times New Roman"/>
                <w:color w:val="auto"/>
              </w:rPr>
              <w:br/>
              <w:t>Disapprove</w:t>
            </w:r>
          </w:p>
        </w:tc>
        <w:tc>
          <w:tcPr>
            <w:tcW w:w="1440" w:type="dxa"/>
          </w:tcPr>
          <w:p w:rsidRPr="00CA5E0E" w:rsidR="006C34A5" w:rsidP="00E02B46" w:rsidRDefault="006C34A5" w14:paraId="0D92BC71" w14:textId="77777777">
            <w:pPr>
              <w:spacing w:after="120"/>
              <w:rPr>
                <w:rFonts w:cs="Times New Roman"/>
                <w:b w:val="0"/>
                <w:color w:val="auto"/>
              </w:rPr>
            </w:pPr>
            <w:r w:rsidRPr="00CA5E0E">
              <w:rPr>
                <w:rFonts w:cs="Times New Roman"/>
                <w:color w:val="auto"/>
              </w:rPr>
              <w:t xml:space="preserve">Slightly </w:t>
            </w:r>
            <w:r w:rsidRPr="00CA5E0E">
              <w:rPr>
                <w:rFonts w:cs="Times New Roman"/>
                <w:color w:val="auto"/>
              </w:rPr>
              <w:br/>
              <w:t>Disapprove</w:t>
            </w:r>
          </w:p>
        </w:tc>
        <w:tc>
          <w:tcPr>
            <w:tcW w:w="1440" w:type="dxa"/>
          </w:tcPr>
          <w:p w:rsidRPr="00CA5E0E" w:rsidR="006C34A5" w:rsidP="00E02B46" w:rsidRDefault="006C34A5" w14:paraId="5154041B" w14:textId="77777777">
            <w:pPr>
              <w:spacing w:after="120"/>
              <w:rPr>
                <w:rFonts w:cs="Times New Roman"/>
                <w:b w:val="0"/>
                <w:color w:val="auto"/>
              </w:rPr>
            </w:pPr>
            <w:r w:rsidRPr="00CA5E0E">
              <w:rPr>
                <w:rFonts w:cs="Times New Roman"/>
                <w:color w:val="auto"/>
              </w:rPr>
              <w:br/>
              <w:t>Neither</w:t>
            </w:r>
          </w:p>
        </w:tc>
        <w:tc>
          <w:tcPr>
            <w:tcW w:w="1440" w:type="dxa"/>
          </w:tcPr>
          <w:p w:rsidRPr="00CA5E0E" w:rsidR="006C34A5" w:rsidP="00E02B46" w:rsidRDefault="006C34A5" w14:paraId="1F2E5D79" w14:textId="77777777">
            <w:pPr>
              <w:spacing w:after="120"/>
              <w:rPr>
                <w:rFonts w:cs="Times New Roman"/>
                <w:b w:val="0"/>
                <w:color w:val="auto"/>
              </w:rPr>
            </w:pPr>
            <w:r w:rsidRPr="00CA5E0E">
              <w:rPr>
                <w:rFonts w:cs="Times New Roman"/>
                <w:color w:val="auto"/>
              </w:rPr>
              <w:t xml:space="preserve">Slightly </w:t>
            </w:r>
            <w:r w:rsidRPr="00CA5E0E">
              <w:rPr>
                <w:rFonts w:cs="Times New Roman"/>
                <w:color w:val="auto"/>
              </w:rPr>
              <w:br/>
              <w:t>Approve</w:t>
            </w:r>
          </w:p>
        </w:tc>
        <w:tc>
          <w:tcPr>
            <w:tcW w:w="1440" w:type="dxa"/>
          </w:tcPr>
          <w:p w:rsidRPr="00CA5E0E" w:rsidR="006C34A5" w:rsidP="00E02B46" w:rsidRDefault="006C34A5" w14:paraId="50C4A061" w14:textId="77777777">
            <w:pPr>
              <w:spacing w:after="120"/>
              <w:rPr>
                <w:rFonts w:cs="Times New Roman"/>
                <w:b w:val="0"/>
                <w:color w:val="auto"/>
              </w:rPr>
            </w:pPr>
            <w:r w:rsidRPr="00CA5E0E">
              <w:rPr>
                <w:rFonts w:cs="Times New Roman"/>
                <w:color w:val="auto"/>
              </w:rPr>
              <w:t>Moderately</w:t>
            </w:r>
            <w:r w:rsidRPr="00CA5E0E">
              <w:rPr>
                <w:rFonts w:cs="Times New Roman"/>
                <w:color w:val="auto"/>
              </w:rPr>
              <w:br/>
              <w:t>Approve</w:t>
            </w:r>
          </w:p>
        </w:tc>
        <w:tc>
          <w:tcPr>
            <w:tcW w:w="1440" w:type="dxa"/>
          </w:tcPr>
          <w:p w:rsidRPr="00CA5E0E" w:rsidR="006C34A5" w:rsidP="00E02B46" w:rsidRDefault="006C34A5" w14:paraId="224996A3" w14:textId="77777777">
            <w:pPr>
              <w:spacing w:after="120"/>
              <w:rPr>
                <w:rFonts w:cs="Times New Roman"/>
                <w:b w:val="0"/>
                <w:color w:val="auto"/>
              </w:rPr>
            </w:pPr>
            <w:r w:rsidRPr="00CA5E0E">
              <w:rPr>
                <w:rFonts w:cs="Times New Roman"/>
                <w:color w:val="auto"/>
              </w:rPr>
              <w:t xml:space="preserve">Strongly </w:t>
            </w:r>
            <w:r w:rsidRPr="00CA5E0E">
              <w:rPr>
                <w:rFonts w:cs="Times New Roman"/>
                <w:color w:val="auto"/>
              </w:rPr>
              <w:br/>
              <w:t>Approve</w:t>
            </w:r>
          </w:p>
        </w:tc>
      </w:tr>
      <w:tr w:rsidRPr="00CA5E0E" w:rsidR="006C34A5" w:rsidTr="00E02B46" w14:paraId="7BF42DD4" w14:textId="77777777">
        <w:tc>
          <w:tcPr>
            <w:tcW w:w="1440" w:type="dxa"/>
          </w:tcPr>
          <w:p w:rsidRPr="00CA5E0E" w:rsidR="006C34A5" w:rsidP="00E02B46" w:rsidRDefault="006C34A5" w14:paraId="2508310B" w14:textId="77777777">
            <w:pPr>
              <w:rPr>
                <w:rFonts w:cs="Times New Roman"/>
                <w:color w:val="auto"/>
              </w:rPr>
            </w:pPr>
            <w:r w:rsidRPr="00CA5E0E">
              <w:rPr>
                <w:rFonts w:cs="Times New Roman"/>
                <w:color w:val="auto"/>
              </w:rPr>
              <w:t>1</w:t>
            </w:r>
          </w:p>
        </w:tc>
        <w:tc>
          <w:tcPr>
            <w:tcW w:w="1440" w:type="dxa"/>
          </w:tcPr>
          <w:p w:rsidRPr="00CA5E0E" w:rsidR="006C34A5" w:rsidP="00E02B46" w:rsidRDefault="006C34A5" w14:paraId="464E3010" w14:textId="77777777">
            <w:pPr>
              <w:rPr>
                <w:rFonts w:cs="Times New Roman"/>
                <w:color w:val="auto"/>
              </w:rPr>
            </w:pPr>
            <w:r w:rsidRPr="00CA5E0E">
              <w:rPr>
                <w:rFonts w:cs="Times New Roman"/>
                <w:color w:val="auto"/>
              </w:rPr>
              <w:t>2</w:t>
            </w:r>
          </w:p>
        </w:tc>
        <w:tc>
          <w:tcPr>
            <w:tcW w:w="1440" w:type="dxa"/>
          </w:tcPr>
          <w:p w:rsidRPr="00CA5E0E" w:rsidR="006C34A5" w:rsidP="00E02B46" w:rsidRDefault="006C34A5" w14:paraId="4096B113" w14:textId="77777777">
            <w:pPr>
              <w:rPr>
                <w:rFonts w:cs="Times New Roman"/>
                <w:color w:val="auto"/>
              </w:rPr>
            </w:pPr>
            <w:r w:rsidRPr="00CA5E0E">
              <w:rPr>
                <w:rFonts w:cs="Times New Roman"/>
                <w:color w:val="auto"/>
              </w:rPr>
              <w:t>3</w:t>
            </w:r>
          </w:p>
        </w:tc>
        <w:tc>
          <w:tcPr>
            <w:tcW w:w="1440" w:type="dxa"/>
          </w:tcPr>
          <w:p w:rsidRPr="00CA5E0E" w:rsidR="006C34A5" w:rsidP="00E02B46" w:rsidRDefault="006C34A5" w14:paraId="701408E1" w14:textId="77777777">
            <w:pPr>
              <w:rPr>
                <w:rFonts w:cs="Times New Roman"/>
                <w:color w:val="auto"/>
              </w:rPr>
            </w:pPr>
            <w:r w:rsidRPr="00CA5E0E">
              <w:rPr>
                <w:rFonts w:cs="Times New Roman"/>
                <w:color w:val="auto"/>
              </w:rPr>
              <w:t>4</w:t>
            </w:r>
          </w:p>
        </w:tc>
        <w:tc>
          <w:tcPr>
            <w:tcW w:w="1440" w:type="dxa"/>
          </w:tcPr>
          <w:p w:rsidRPr="00CA5E0E" w:rsidR="006C34A5" w:rsidP="00E02B46" w:rsidRDefault="006C34A5" w14:paraId="4BA59DEB" w14:textId="77777777">
            <w:pPr>
              <w:rPr>
                <w:rFonts w:cs="Times New Roman"/>
                <w:color w:val="auto"/>
              </w:rPr>
            </w:pPr>
            <w:r w:rsidRPr="00CA5E0E">
              <w:rPr>
                <w:rFonts w:cs="Times New Roman"/>
                <w:color w:val="auto"/>
              </w:rPr>
              <w:t>5</w:t>
            </w:r>
          </w:p>
        </w:tc>
        <w:tc>
          <w:tcPr>
            <w:tcW w:w="1440" w:type="dxa"/>
          </w:tcPr>
          <w:p w:rsidRPr="00CA5E0E" w:rsidR="006C34A5" w:rsidP="00E02B46" w:rsidRDefault="006C34A5" w14:paraId="2BA815B7" w14:textId="77777777">
            <w:pPr>
              <w:rPr>
                <w:rFonts w:cs="Times New Roman"/>
                <w:color w:val="auto"/>
              </w:rPr>
            </w:pPr>
            <w:r w:rsidRPr="00CA5E0E">
              <w:rPr>
                <w:rFonts w:cs="Times New Roman"/>
                <w:color w:val="auto"/>
              </w:rPr>
              <w:t>6</w:t>
            </w:r>
          </w:p>
        </w:tc>
        <w:tc>
          <w:tcPr>
            <w:tcW w:w="1440" w:type="dxa"/>
          </w:tcPr>
          <w:p w:rsidRPr="00CA5E0E" w:rsidR="006C34A5" w:rsidP="00E02B46" w:rsidRDefault="006C34A5" w14:paraId="6A55E30C" w14:textId="77777777">
            <w:pPr>
              <w:rPr>
                <w:rFonts w:cs="Times New Roman"/>
                <w:color w:val="auto"/>
              </w:rPr>
            </w:pPr>
            <w:r w:rsidRPr="00CA5E0E">
              <w:rPr>
                <w:rFonts w:cs="Times New Roman"/>
                <w:color w:val="auto"/>
              </w:rPr>
              <w:t>7</w:t>
            </w:r>
          </w:p>
        </w:tc>
      </w:tr>
    </w:tbl>
    <w:p w:rsidRPr="00CA5E0E" w:rsidR="006C34A5" w:rsidP="006C34A5" w:rsidRDefault="006C34A5" w14:paraId="49F8329C" w14:textId="77777777">
      <w:pPr>
        <w:pStyle w:val="Heading4"/>
        <w:numPr>
          <w:ilvl w:val="0"/>
          <w:numId w:val="93"/>
        </w:numPr>
        <w:rPr>
          <w:rFonts w:eastAsia="Times New Roman"/>
          <w:color w:val="auto"/>
        </w:rPr>
      </w:pPr>
    </w:p>
    <w:p w:rsidRPr="00CA5E0E" w:rsidR="006C34A5" w:rsidP="006C34A5" w:rsidRDefault="006C34A5" w14:paraId="51BA6E40" w14:textId="77777777">
      <w:pPr>
        <w:rPr>
          <w:color w:val="auto"/>
        </w:rPr>
      </w:pPr>
      <w:r w:rsidRPr="00CA5E0E">
        <w:rPr>
          <w:color w:val="auto"/>
        </w:rPr>
        <w:t>How acceptable is it do each of the following actions when you see [species]?</w:t>
      </w:r>
    </w:p>
    <w:tbl>
      <w:tblPr>
        <w:tblStyle w:val="SmallTable"/>
        <w:tblW w:w="5000" w:type="pct"/>
        <w:tblLook w:val="01E0" w:firstRow="1" w:lastRow="1" w:firstColumn="1" w:lastColumn="1" w:noHBand="0" w:noVBand="0"/>
      </w:tblPr>
      <w:tblGrid>
        <w:gridCol w:w="4617"/>
        <w:gridCol w:w="1111"/>
        <w:gridCol w:w="1111"/>
        <w:gridCol w:w="1135"/>
        <w:gridCol w:w="1048"/>
        <w:gridCol w:w="1058"/>
      </w:tblGrid>
      <w:tr w:rsidRPr="00CA5E0E" w:rsidR="006C34A5" w:rsidTr="00E02B46" w14:paraId="7455808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90" w:type="pct"/>
          </w:tcPr>
          <w:p w:rsidRPr="00CA5E0E" w:rsidR="006C34A5" w:rsidP="00E02B46" w:rsidRDefault="006C34A5" w14:paraId="78247672" w14:textId="77777777">
            <w:pPr>
              <w:rPr>
                <w:rFonts w:eastAsia="Times New Roman" w:cs="Times New Roman"/>
                <w:b w:val="0"/>
                <w:color w:val="auto"/>
              </w:rPr>
            </w:pPr>
          </w:p>
        </w:tc>
        <w:tc>
          <w:tcPr>
            <w:tcW w:w="551" w:type="pct"/>
          </w:tcPr>
          <w:p w:rsidRPr="00CA5E0E" w:rsidR="006C34A5" w:rsidP="00E02B46" w:rsidRDefault="006C34A5" w14:paraId="29E0F484"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Not</w:t>
            </w:r>
            <w:r w:rsidRPr="00CA5E0E">
              <w:rPr>
                <w:rFonts w:eastAsia="Times New Roman" w:cs="Times New Roman"/>
                <w:color w:val="auto"/>
              </w:rPr>
              <w:br/>
              <w:t>Acceptable</w:t>
            </w:r>
          </w:p>
        </w:tc>
        <w:tc>
          <w:tcPr>
            <w:tcW w:w="551" w:type="pct"/>
          </w:tcPr>
          <w:p w:rsidRPr="00CA5E0E" w:rsidR="006C34A5" w:rsidP="00E02B46" w:rsidRDefault="006C34A5" w14:paraId="36114498"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Slightly</w:t>
            </w:r>
            <w:r w:rsidRPr="00CA5E0E">
              <w:rPr>
                <w:rFonts w:eastAsia="Times New Roman" w:cs="Times New Roman"/>
                <w:color w:val="auto"/>
              </w:rPr>
              <w:br/>
              <w:t>Acceptable</w:t>
            </w:r>
          </w:p>
        </w:tc>
        <w:tc>
          <w:tcPr>
            <w:tcW w:w="563" w:type="pct"/>
          </w:tcPr>
          <w:p w:rsidRPr="00CA5E0E" w:rsidR="006C34A5" w:rsidP="00E02B46" w:rsidRDefault="006C34A5" w14:paraId="4F81507D"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Moderately</w:t>
            </w:r>
            <w:r w:rsidRPr="00CA5E0E">
              <w:rPr>
                <w:rFonts w:cs="Times New Roman"/>
                <w:color w:val="auto"/>
              </w:rPr>
              <w:br/>
              <w:t>acceptable</w:t>
            </w:r>
          </w:p>
        </w:tc>
        <w:tc>
          <w:tcPr>
            <w:tcW w:w="520" w:type="pct"/>
          </w:tcPr>
          <w:p w:rsidRPr="00CA5E0E" w:rsidR="006C34A5" w:rsidP="00E02B46" w:rsidRDefault="006C34A5" w14:paraId="2EF99A03"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cs="Times New Roman"/>
                <w:color w:val="auto"/>
              </w:rPr>
              <w:t>Very</w:t>
            </w:r>
            <w:r w:rsidRPr="00CA5E0E">
              <w:rPr>
                <w:rFonts w:cs="Times New Roman"/>
                <w:color w:val="auto"/>
              </w:rPr>
              <w:br/>
              <w:t>acceptable</w:t>
            </w:r>
          </w:p>
        </w:tc>
        <w:tc>
          <w:tcPr>
            <w:tcW w:w="525" w:type="pct"/>
          </w:tcPr>
          <w:p w:rsidRPr="00CA5E0E" w:rsidR="006C34A5" w:rsidP="00E02B46" w:rsidRDefault="006C34A5" w14:paraId="38962D52" w14:textId="77777777">
            <w:pPr>
              <w:spacing w:before="96" w:after="96"/>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Extremely</w:t>
            </w:r>
            <w:r w:rsidRPr="00CA5E0E">
              <w:rPr>
                <w:rFonts w:eastAsia="Times New Roman" w:cs="Times New Roman"/>
                <w:color w:val="auto"/>
              </w:rPr>
              <w:br/>
              <w:t>Acceptable</w:t>
            </w:r>
          </w:p>
        </w:tc>
      </w:tr>
      <w:tr w:rsidRPr="00CA5E0E" w:rsidR="006C34A5" w:rsidTr="00E02B46" w14:paraId="2FE4BB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Pr>
          <w:p w:rsidRPr="00CA5E0E" w:rsidR="006C34A5" w:rsidP="00E02B46" w:rsidRDefault="006C34A5" w14:paraId="0F307770" w14:textId="77777777">
            <w:pPr>
              <w:tabs>
                <w:tab w:val="left" w:pos="-1440"/>
              </w:tabs>
              <w:rPr>
                <w:rFonts w:eastAsia="Times New Roman" w:cs="Times New Roman"/>
                <w:b/>
                <w:color w:val="auto"/>
              </w:rPr>
            </w:pPr>
            <w:r w:rsidRPr="00CA5E0E">
              <w:rPr>
                <w:color w:val="auto"/>
              </w:rPr>
              <w:t>Put some food on the ground to feed it</w:t>
            </w:r>
          </w:p>
        </w:tc>
        <w:tc>
          <w:tcPr>
            <w:tcW w:w="551" w:type="pct"/>
          </w:tcPr>
          <w:p w:rsidRPr="00CA5E0E" w:rsidR="006C34A5" w:rsidP="00E02B46" w:rsidRDefault="006C34A5" w14:paraId="5162C6BF"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6C34A5" w:rsidP="00E02B46" w:rsidRDefault="006C34A5" w14:paraId="556F7D07"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6C34A5" w:rsidP="00E02B46" w:rsidRDefault="006C34A5" w14:paraId="311C681C"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6C34A5" w:rsidP="00E02B46" w:rsidRDefault="006C34A5" w14:paraId="29D2C999"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6C34A5" w:rsidP="00E02B46" w:rsidRDefault="006C34A5" w14:paraId="168CBABE"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6C34A5" w:rsidTr="00E02B46" w14:paraId="75876FD6" w14:textId="77777777">
        <w:tc>
          <w:tcPr>
            <w:cnfStyle w:val="001000000000" w:firstRow="0" w:lastRow="0" w:firstColumn="1" w:lastColumn="0" w:oddVBand="0" w:evenVBand="0" w:oddHBand="0" w:evenHBand="0" w:firstRowFirstColumn="0" w:firstRowLastColumn="0" w:lastRowFirstColumn="0" w:lastRowLastColumn="0"/>
            <w:tcW w:w="2290" w:type="pct"/>
          </w:tcPr>
          <w:p w:rsidRPr="00CA5E0E" w:rsidR="006C34A5" w:rsidP="00E02B46" w:rsidRDefault="006C34A5" w14:paraId="74F72B79" w14:textId="77777777">
            <w:pPr>
              <w:tabs>
                <w:tab w:val="left" w:pos="-1440"/>
              </w:tabs>
              <w:rPr>
                <w:rFonts w:cs="Times New Roman"/>
                <w:b/>
                <w:color w:val="auto"/>
              </w:rPr>
            </w:pPr>
            <w:r w:rsidRPr="00CA5E0E">
              <w:rPr>
                <w:color w:val="auto"/>
              </w:rPr>
              <w:t>Make noise or throw something to scare it away</w:t>
            </w:r>
          </w:p>
        </w:tc>
        <w:tc>
          <w:tcPr>
            <w:tcW w:w="551" w:type="pct"/>
          </w:tcPr>
          <w:p w:rsidRPr="00CA5E0E" w:rsidR="006C34A5" w:rsidP="00E02B46" w:rsidRDefault="006C34A5" w14:paraId="494BA9D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6C34A5" w:rsidP="00E02B46" w:rsidRDefault="006C34A5" w14:paraId="76C01BC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6C34A5" w:rsidP="00E02B46" w:rsidRDefault="006C34A5" w14:paraId="42F6D71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6C34A5" w:rsidP="00E02B46" w:rsidRDefault="006C34A5" w14:paraId="12A59A7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6C34A5" w:rsidP="00E02B46" w:rsidRDefault="006C34A5" w14:paraId="76249C2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6C34A5" w:rsidTr="00E02B46" w14:paraId="1161B2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Pr>
          <w:p w:rsidRPr="00CA5E0E" w:rsidR="006C34A5" w:rsidP="00E02B46" w:rsidRDefault="006C34A5" w14:paraId="67DA65B1" w14:textId="77777777">
            <w:pPr>
              <w:tabs>
                <w:tab w:val="left" w:pos="-1440"/>
              </w:tabs>
              <w:rPr>
                <w:rFonts w:cs="Times New Roman"/>
                <w:b/>
                <w:color w:val="auto"/>
              </w:rPr>
            </w:pPr>
            <w:r w:rsidRPr="00CA5E0E">
              <w:rPr>
                <w:color w:val="auto"/>
              </w:rPr>
              <w:t>Get as close as you can to get a better view</w:t>
            </w:r>
          </w:p>
        </w:tc>
        <w:tc>
          <w:tcPr>
            <w:tcW w:w="551" w:type="pct"/>
          </w:tcPr>
          <w:p w:rsidRPr="00CA5E0E" w:rsidR="006C34A5" w:rsidP="00E02B46" w:rsidRDefault="006C34A5" w14:paraId="407C285E"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6C34A5" w:rsidP="00E02B46" w:rsidRDefault="006C34A5" w14:paraId="76257BA8"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6C34A5" w:rsidP="00E02B46" w:rsidRDefault="006C34A5" w14:paraId="1705D03F"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6C34A5" w:rsidP="00E02B46" w:rsidRDefault="006C34A5" w14:paraId="5512D03C"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6C34A5" w:rsidP="00E02B46" w:rsidRDefault="006C34A5" w14:paraId="4DCB7559"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6C34A5" w:rsidTr="00E02B46" w14:paraId="301C964F" w14:textId="77777777">
        <w:tc>
          <w:tcPr>
            <w:cnfStyle w:val="001000000000" w:firstRow="0" w:lastRow="0" w:firstColumn="1" w:lastColumn="0" w:oddVBand="0" w:evenVBand="0" w:oddHBand="0" w:evenHBand="0" w:firstRowFirstColumn="0" w:firstRowLastColumn="0" w:lastRowFirstColumn="0" w:lastRowLastColumn="0"/>
            <w:tcW w:w="2290" w:type="pct"/>
          </w:tcPr>
          <w:p w:rsidRPr="00CA5E0E" w:rsidR="006C34A5" w:rsidP="00E02B46" w:rsidRDefault="006C34A5" w14:paraId="6BFEF4D8" w14:textId="77777777">
            <w:pPr>
              <w:tabs>
                <w:tab w:val="left" w:pos="-1440"/>
              </w:tabs>
              <w:rPr>
                <w:rFonts w:cs="Times New Roman"/>
                <w:b/>
                <w:color w:val="auto"/>
              </w:rPr>
            </w:pPr>
            <w:r w:rsidRPr="00CA5E0E">
              <w:rPr>
                <w:color w:val="auto"/>
              </w:rPr>
              <w:t>Be quiet and try not to startle the animal</w:t>
            </w:r>
          </w:p>
        </w:tc>
        <w:tc>
          <w:tcPr>
            <w:tcW w:w="551" w:type="pct"/>
          </w:tcPr>
          <w:p w:rsidRPr="00CA5E0E" w:rsidR="006C34A5" w:rsidP="00E02B46" w:rsidRDefault="006C34A5" w14:paraId="2F03EEE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6C34A5" w:rsidP="00E02B46" w:rsidRDefault="006C34A5" w14:paraId="44F0746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6C34A5" w:rsidP="00E02B46" w:rsidRDefault="006C34A5" w14:paraId="57AD4EA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6C34A5" w:rsidP="00E02B46" w:rsidRDefault="006C34A5" w14:paraId="2EAF5D5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6C34A5" w:rsidP="00E02B46" w:rsidRDefault="006C34A5" w14:paraId="189BE7E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6C34A5" w:rsidTr="00E02B46" w14:paraId="3BDEE0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Pr>
          <w:p w:rsidRPr="00CA5E0E" w:rsidR="006C34A5" w:rsidP="00E02B46" w:rsidRDefault="006C34A5" w14:paraId="53BF252C" w14:textId="77777777">
            <w:pPr>
              <w:tabs>
                <w:tab w:val="left" w:pos="-1440"/>
              </w:tabs>
              <w:rPr>
                <w:rFonts w:cs="Times New Roman"/>
                <w:b/>
                <w:color w:val="auto"/>
              </w:rPr>
            </w:pPr>
            <w:r w:rsidRPr="00CA5E0E">
              <w:rPr>
                <w:color w:val="auto"/>
              </w:rPr>
              <w:t xml:space="preserve">Quietly approach the animal to take a photo </w:t>
            </w:r>
          </w:p>
        </w:tc>
        <w:tc>
          <w:tcPr>
            <w:tcW w:w="551" w:type="pct"/>
          </w:tcPr>
          <w:p w:rsidRPr="00CA5E0E" w:rsidR="006C34A5" w:rsidP="00E02B46" w:rsidRDefault="006C34A5" w14:paraId="6701E5F8"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6C34A5" w:rsidP="00E02B46" w:rsidRDefault="006C34A5" w14:paraId="4EE044E4"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6C34A5" w:rsidP="00E02B46" w:rsidRDefault="006C34A5" w14:paraId="0CBFCAF4"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6C34A5" w:rsidP="00E02B46" w:rsidRDefault="006C34A5" w14:paraId="34D9AA3D"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6C34A5" w:rsidP="00E02B46" w:rsidRDefault="006C34A5" w14:paraId="1D64B776"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6C34A5" w:rsidTr="00E02B46" w14:paraId="604ADE35" w14:textId="77777777">
        <w:tc>
          <w:tcPr>
            <w:cnfStyle w:val="001000000000" w:firstRow="0" w:lastRow="0" w:firstColumn="1" w:lastColumn="0" w:oddVBand="0" w:evenVBand="0" w:oddHBand="0" w:evenHBand="0" w:firstRowFirstColumn="0" w:firstRowLastColumn="0" w:lastRowFirstColumn="0" w:lastRowLastColumn="0"/>
            <w:tcW w:w="2290" w:type="pct"/>
          </w:tcPr>
          <w:p w:rsidRPr="00CA5E0E" w:rsidR="006C34A5" w:rsidP="00E02B46" w:rsidRDefault="006C34A5" w14:paraId="70542556" w14:textId="77777777">
            <w:pPr>
              <w:tabs>
                <w:tab w:val="left" w:pos="-1440"/>
              </w:tabs>
              <w:rPr>
                <w:rFonts w:cs="Times New Roman"/>
                <w:b/>
                <w:color w:val="auto"/>
              </w:rPr>
            </w:pPr>
            <w:r w:rsidRPr="00CA5E0E">
              <w:rPr>
                <w:color w:val="auto"/>
              </w:rPr>
              <w:t>Try to get it to eat something from your hand</w:t>
            </w:r>
          </w:p>
        </w:tc>
        <w:tc>
          <w:tcPr>
            <w:tcW w:w="551" w:type="pct"/>
          </w:tcPr>
          <w:p w:rsidRPr="00CA5E0E" w:rsidR="006C34A5" w:rsidP="00E02B46" w:rsidRDefault="006C34A5" w14:paraId="6729447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6C34A5" w:rsidP="00E02B46" w:rsidRDefault="006C34A5" w14:paraId="353526C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6C34A5" w:rsidP="00E02B46" w:rsidRDefault="006C34A5" w14:paraId="531DA96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6C34A5" w:rsidP="00E02B46" w:rsidRDefault="006C34A5" w14:paraId="33F90A6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6C34A5" w:rsidP="00E02B46" w:rsidRDefault="006C34A5" w14:paraId="74118C9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6C34A5" w:rsidTr="00E02B46" w14:paraId="5B7DCB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Pr>
          <w:p w:rsidRPr="00CA5E0E" w:rsidR="006C34A5" w:rsidP="00E02B46" w:rsidRDefault="006C34A5" w14:paraId="333B8C5E" w14:textId="77777777">
            <w:pPr>
              <w:tabs>
                <w:tab w:val="left" w:pos="-1440"/>
              </w:tabs>
              <w:rPr>
                <w:rFonts w:cs="Times New Roman"/>
                <w:b/>
                <w:color w:val="auto"/>
              </w:rPr>
            </w:pPr>
            <w:r w:rsidRPr="00CA5E0E">
              <w:rPr>
                <w:color w:val="auto"/>
              </w:rPr>
              <w:t xml:space="preserve">Chase it </w:t>
            </w:r>
          </w:p>
        </w:tc>
        <w:tc>
          <w:tcPr>
            <w:tcW w:w="551" w:type="pct"/>
          </w:tcPr>
          <w:p w:rsidRPr="00CA5E0E" w:rsidR="006C34A5" w:rsidP="00E02B46" w:rsidRDefault="006C34A5" w14:paraId="0E84C852"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6C34A5" w:rsidP="00E02B46" w:rsidRDefault="006C34A5" w14:paraId="1705A0EC"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6C34A5" w:rsidP="00E02B46" w:rsidRDefault="006C34A5" w14:paraId="4DFB3AE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6C34A5" w:rsidP="00E02B46" w:rsidRDefault="006C34A5" w14:paraId="3A0E859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6C34A5" w:rsidP="00E02B46" w:rsidRDefault="006C34A5" w14:paraId="5A286A2B"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6C34A5" w:rsidTr="00E02B46" w14:paraId="4996FFAB" w14:textId="77777777">
        <w:tc>
          <w:tcPr>
            <w:cnfStyle w:val="001000000000" w:firstRow="0" w:lastRow="0" w:firstColumn="1" w:lastColumn="0" w:oddVBand="0" w:evenVBand="0" w:oddHBand="0" w:evenHBand="0" w:firstRowFirstColumn="0" w:firstRowLastColumn="0" w:lastRowFirstColumn="0" w:lastRowLastColumn="0"/>
            <w:tcW w:w="2290" w:type="pct"/>
          </w:tcPr>
          <w:p w:rsidRPr="00CA5E0E" w:rsidR="006C34A5" w:rsidP="00E02B46" w:rsidRDefault="006C34A5" w14:paraId="0400BC63" w14:textId="77777777">
            <w:pPr>
              <w:tabs>
                <w:tab w:val="left" w:pos="-1440"/>
              </w:tabs>
              <w:rPr>
                <w:rFonts w:cs="Times New Roman"/>
                <w:b/>
                <w:color w:val="auto"/>
              </w:rPr>
            </w:pPr>
            <w:r w:rsidRPr="00CA5E0E">
              <w:rPr>
                <w:color w:val="auto"/>
              </w:rPr>
              <w:t>Run as fast as you can to get away from it</w:t>
            </w:r>
          </w:p>
        </w:tc>
        <w:tc>
          <w:tcPr>
            <w:tcW w:w="551" w:type="pct"/>
          </w:tcPr>
          <w:p w:rsidRPr="00CA5E0E" w:rsidR="006C34A5" w:rsidP="00E02B46" w:rsidRDefault="006C34A5" w14:paraId="2B47E2E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6C34A5" w:rsidP="00E02B46" w:rsidRDefault="006C34A5" w14:paraId="7FD98A7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6C34A5" w:rsidP="00E02B46" w:rsidRDefault="006C34A5" w14:paraId="57A103E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6C34A5" w:rsidP="00E02B46" w:rsidRDefault="006C34A5" w14:paraId="5720136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6C34A5" w:rsidP="00E02B46" w:rsidRDefault="006C34A5" w14:paraId="0494553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6C34A5" w:rsidTr="00E02B46" w14:paraId="48D3FA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Pr>
          <w:p w:rsidRPr="00CA5E0E" w:rsidR="006C34A5" w:rsidP="00E02B46" w:rsidRDefault="006C34A5" w14:paraId="40DB1C49" w14:textId="77777777">
            <w:pPr>
              <w:tabs>
                <w:tab w:val="left" w:pos="-1440"/>
              </w:tabs>
              <w:rPr>
                <w:rFonts w:cs="Times New Roman"/>
                <w:b/>
                <w:color w:val="auto"/>
              </w:rPr>
            </w:pPr>
            <w:r w:rsidRPr="00CA5E0E">
              <w:rPr>
                <w:color w:val="auto"/>
              </w:rPr>
              <w:t>Scream/yell for help</w:t>
            </w:r>
          </w:p>
        </w:tc>
        <w:tc>
          <w:tcPr>
            <w:tcW w:w="551" w:type="pct"/>
          </w:tcPr>
          <w:p w:rsidRPr="00CA5E0E" w:rsidR="006C34A5" w:rsidP="00E02B46" w:rsidRDefault="006C34A5" w14:paraId="30D8FC34"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6C34A5" w:rsidP="00E02B46" w:rsidRDefault="006C34A5" w14:paraId="0F502F02"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6C34A5" w:rsidP="00E02B46" w:rsidRDefault="006C34A5" w14:paraId="12282A95"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6C34A5" w:rsidP="00E02B46" w:rsidRDefault="006C34A5" w14:paraId="29F65B37"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6C34A5" w:rsidP="00E02B46" w:rsidRDefault="006C34A5" w14:paraId="6B161296"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r w:rsidRPr="00CA5E0E" w:rsidR="006C34A5" w:rsidTr="00E02B46" w14:paraId="32C20115" w14:textId="77777777">
        <w:tc>
          <w:tcPr>
            <w:cnfStyle w:val="001000000000" w:firstRow="0" w:lastRow="0" w:firstColumn="1" w:lastColumn="0" w:oddVBand="0" w:evenVBand="0" w:oddHBand="0" w:evenHBand="0" w:firstRowFirstColumn="0" w:firstRowLastColumn="0" w:lastRowFirstColumn="0" w:lastRowLastColumn="0"/>
            <w:tcW w:w="2290" w:type="pct"/>
          </w:tcPr>
          <w:p w:rsidRPr="00CA5E0E" w:rsidR="006C34A5" w:rsidP="00E02B46" w:rsidRDefault="006C34A5" w14:paraId="074C6348" w14:textId="77777777">
            <w:pPr>
              <w:tabs>
                <w:tab w:val="left" w:pos="-1440"/>
              </w:tabs>
              <w:rPr>
                <w:rFonts w:cs="Times New Roman"/>
                <w:b/>
                <w:color w:val="auto"/>
              </w:rPr>
            </w:pPr>
            <w:r w:rsidRPr="00CA5E0E">
              <w:rPr>
                <w:color w:val="auto"/>
              </w:rPr>
              <w:t>Use the zoom on your camera to take a photo</w:t>
            </w:r>
          </w:p>
        </w:tc>
        <w:tc>
          <w:tcPr>
            <w:tcW w:w="551" w:type="pct"/>
          </w:tcPr>
          <w:p w:rsidRPr="00CA5E0E" w:rsidR="006C34A5" w:rsidP="00E02B46" w:rsidRDefault="006C34A5" w14:paraId="188976F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1</w:t>
            </w:r>
          </w:p>
        </w:tc>
        <w:tc>
          <w:tcPr>
            <w:tcW w:w="551" w:type="pct"/>
          </w:tcPr>
          <w:p w:rsidRPr="00CA5E0E" w:rsidR="006C34A5" w:rsidP="00E02B46" w:rsidRDefault="006C34A5" w14:paraId="6CA5588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2</w:t>
            </w:r>
          </w:p>
        </w:tc>
        <w:tc>
          <w:tcPr>
            <w:tcW w:w="563" w:type="pct"/>
          </w:tcPr>
          <w:p w:rsidRPr="00CA5E0E" w:rsidR="006C34A5" w:rsidP="00E02B46" w:rsidRDefault="006C34A5" w14:paraId="1E418CA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3</w:t>
            </w:r>
          </w:p>
        </w:tc>
        <w:tc>
          <w:tcPr>
            <w:tcW w:w="520" w:type="pct"/>
          </w:tcPr>
          <w:p w:rsidRPr="00CA5E0E" w:rsidR="006C34A5" w:rsidP="00E02B46" w:rsidRDefault="006C34A5" w14:paraId="53BEC90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4</w:t>
            </w:r>
          </w:p>
        </w:tc>
        <w:tc>
          <w:tcPr>
            <w:tcW w:w="525" w:type="pct"/>
          </w:tcPr>
          <w:p w:rsidRPr="00CA5E0E" w:rsidR="006C34A5" w:rsidP="00E02B46" w:rsidRDefault="006C34A5" w14:paraId="5933C96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A5E0E">
              <w:rPr>
                <w:rFonts w:eastAsia="Times New Roman" w:cs="Times New Roman"/>
                <w:color w:val="auto"/>
              </w:rPr>
              <w:t>5</w:t>
            </w:r>
          </w:p>
        </w:tc>
      </w:tr>
    </w:tbl>
    <w:p w:rsidRPr="00CA5E0E" w:rsidR="006C34A5" w:rsidP="006C34A5" w:rsidRDefault="006C34A5" w14:paraId="57B050DA" w14:textId="77777777">
      <w:pPr>
        <w:pStyle w:val="Heading4"/>
        <w:numPr>
          <w:ilvl w:val="0"/>
          <w:numId w:val="93"/>
        </w:numPr>
        <w:rPr>
          <w:rFonts w:eastAsia="Times New Roman"/>
          <w:color w:val="auto"/>
        </w:rPr>
      </w:pPr>
    </w:p>
    <w:p w:rsidRPr="00CA5E0E" w:rsidR="006C34A5" w:rsidP="006C34A5" w:rsidRDefault="006C34A5" w14:paraId="221AAD50" w14:textId="77777777">
      <w:pPr>
        <w:rPr>
          <w:rFonts w:eastAsia="MS Mincho" w:cs="Times New Roman"/>
          <w:color w:val="auto"/>
        </w:rPr>
      </w:pPr>
      <w:r w:rsidRPr="00CA5E0E">
        <w:rPr>
          <w:rFonts w:eastAsia="MS Mincho" w:cs="Times New Roman"/>
          <w:color w:val="auto"/>
        </w:rPr>
        <w:t xml:space="preserve">How much do you disagree or agree with the following statements regarding your </w:t>
      </w:r>
      <w:r w:rsidRPr="00CA5E0E">
        <w:rPr>
          <w:rFonts w:eastAsia="MS Mincho" w:cs="Times New Roman"/>
          <w:color w:val="auto"/>
          <w:u w:val="single"/>
        </w:rPr>
        <w:t>most</w:t>
      </w:r>
      <w:r w:rsidRPr="00CA5E0E">
        <w:rPr>
          <w:rFonts w:eastAsia="MS Mincho" w:cs="Times New Roman"/>
          <w:color w:val="auto"/>
        </w:rPr>
        <w:t xml:space="preserve"> used information source about viewing [</w:t>
      </w:r>
      <w:r w:rsidRPr="00CA5E0E">
        <w:rPr>
          <w:color w:val="auto"/>
        </w:rPr>
        <w:t>WILDLIFE OR SPECIES</w:t>
      </w:r>
      <w:r w:rsidRPr="00CA5E0E">
        <w:rPr>
          <w:rFonts w:eastAsia="MS Mincho" w:cs="Times New Roman"/>
          <w:color w:val="auto"/>
        </w:rPr>
        <w:t>]?</w:t>
      </w:r>
    </w:p>
    <w:tbl>
      <w:tblPr>
        <w:tblStyle w:val="SmallTable"/>
        <w:tblW w:w="5000" w:type="pct"/>
        <w:tblLook w:val="04A0" w:firstRow="1" w:lastRow="0" w:firstColumn="1" w:lastColumn="0" w:noHBand="0" w:noVBand="1"/>
      </w:tblPr>
      <w:tblGrid>
        <w:gridCol w:w="4027"/>
        <w:gridCol w:w="825"/>
        <w:gridCol w:w="1079"/>
        <w:gridCol w:w="800"/>
        <w:gridCol w:w="746"/>
        <w:gridCol w:w="746"/>
        <w:gridCol w:w="1079"/>
        <w:gridCol w:w="778"/>
      </w:tblGrid>
      <w:tr w:rsidRPr="00CA5E0E" w:rsidR="006C34A5" w:rsidTr="00E02B46" w14:paraId="29FFDC2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98" w:type="pct"/>
          </w:tcPr>
          <w:p w:rsidRPr="00CA5E0E" w:rsidR="006C34A5" w:rsidP="00E02B46" w:rsidRDefault="006C34A5" w14:paraId="7477A209" w14:textId="77777777">
            <w:pPr>
              <w:rPr>
                <w:rFonts w:cs="Times New Roman"/>
                <w:color w:val="auto"/>
              </w:rPr>
            </w:pPr>
            <w:r w:rsidRPr="00CA5E0E">
              <w:rPr>
                <w:rFonts w:cs="Times New Roman"/>
                <w:color w:val="auto"/>
              </w:rPr>
              <w:t>The information …</w:t>
            </w:r>
          </w:p>
        </w:tc>
        <w:tc>
          <w:tcPr>
            <w:tcW w:w="409" w:type="pct"/>
          </w:tcPr>
          <w:p w:rsidRPr="00CA5E0E" w:rsidR="006C34A5" w:rsidP="00E02B46" w:rsidRDefault="006C34A5" w14:paraId="2C903A84"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Strongly</w:t>
            </w:r>
            <w:r w:rsidRPr="00CA5E0E">
              <w:rPr>
                <w:rFonts w:cs="Times New Roman"/>
                <w:color w:val="auto"/>
              </w:rPr>
              <w:br/>
              <w:t>disagree</w:t>
            </w:r>
          </w:p>
        </w:tc>
        <w:tc>
          <w:tcPr>
            <w:tcW w:w="535" w:type="pct"/>
          </w:tcPr>
          <w:p w:rsidRPr="00CA5E0E" w:rsidR="006C34A5" w:rsidP="00E02B46" w:rsidRDefault="006C34A5" w14:paraId="3421AE8C"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disagree</w:t>
            </w:r>
          </w:p>
        </w:tc>
        <w:tc>
          <w:tcPr>
            <w:tcW w:w="397" w:type="pct"/>
          </w:tcPr>
          <w:p w:rsidRPr="00CA5E0E" w:rsidR="006C34A5" w:rsidP="00E02B46" w:rsidRDefault="006C34A5" w14:paraId="0B320D79"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Slightly</w:t>
            </w:r>
            <w:r w:rsidRPr="00CA5E0E">
              <w:rPr>
                <w:rFonts w:cs="Times New Roman"/>
                <w:color w:val="auto"/>
              </w:rPr>
              <w:br/>
              <w:t>disagree</w:t>
            </w:r>
          </w:p>
        </w:tc>
        <w:tc>
          <w:tcPr>
            <w:tcW w:w="370" w:type="pct"/>
          </w:tcPr>
          <w:p w:rsidRPr="00CA5E0E" w:rsidR="006C34A5" w:rsidP="00E02B46" w:rsidRDefault="006C34A5" w14:paraId="1A3BA1EB"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Neither</w:t>
            </w:r>
          </w:p>
        </w:tc>
        <w:tc>
          <w:tcPr>
            <w:tcW w:w="370" w:type="pct"/>
          </w:tcPr>
          <w:p w:rsidRPr="00CA5E0E" w:rsidR="006C34A5" w:rsidP="00E02B46" w:rsidRDefault="006C34A5" w14:paraId="7CBF685E"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Slightly</w:t>
            </w:r>
            <w:r w:rsidRPr="00CA5E0E">
              <w:rPr>
                <w:rFonts w:cs="Times New Roman"/>
                <w:color w:val="auto"/>
              </w:rPr>
              <w:br/>
              <w:t>agree</w:t>
            </w:r>
          </w:p>
        </w:tc>
        <w:tc>
          <w:tcPr>
            <w:tcW w:w="535" w:type="pct"/>
          </w:tcPr>
          <w:p w:rsidRPr="00CA5E0E" w:rsidR="006C34A5" w:rsidP="00E02B46" w:rsidRDefault="006C34A5" w14:paraId="5613E099"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agree</w:t>
            </w:r>
          </w:p>
        </w:tc>
        <w:tc>
          <w:tcPr>
            <w:tcW w:w="386" w:type="pct"/>
          </w:tcPr>
          <w:p w:rsidRPr="00CA5E0E" w:rsidR="006C34A5" w:rsidP="00E02B46" w:rsidRDefault="006C34A5" w14:paraId="539C3090"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Strongly</w:t>
            </w:r>
            <w:r w:rsidRPr="00CA5E0E">
              <w:rPr>
                <w:rFonts w:cs="Times New Roman"/>
                <w:color w:val="auto"/>
              </w:rPr>
              <w:br/>
              <w:t>agree</w:t>
            </w:r>
          </w:p>
        </w:tc>
      </w:tr>
      <w:tr w:rsidRPr="00CA5E0E" w:rsidR="006C34A5" w:rsidTr="00E02B46" w14:paraId="2BB364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pct"/>
          </w:tcPr>
          <w:p w:rsidRPr="00CA5E0E" w:rsidR="006C34A5" w:rsidP="00E02B46" w:rsidRDefault="006C34A5" w14:paraId="57ACB355" w14:textId="77777777">
            <w:pPr>
              <w:rPr>
                <w:rFonts w:cs="Times New Roman"/>
                <w:color w:val="auto"/>
              </w:rPr>
            </w:pPr>
            <w:r w:rsidRPr="00CA5E0E">
              <w:rPr>
                <w:rFonts w:cs="Times New Roman"/>
                <w:color w:val="auto"/>
              </w:rPr>
              <w:t>changed my behavior regarding viewing [species]</w:t>
            </w:r>
          </w:p>
        </w:tc>
        <w:tc>
          <w:tcPr>
            <w:tcW w:w="409" w:type="pct"/>
          </w:tcPr>
          <w:p w:rsidRPr="00CA5E0E" w:rsidR="006C34A5" w:rsidP="00E02B46" w:rsidRDefault="006C34A5" w14:paraId="1768997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35" w:type="pct"/>
          </w:tcPr>
          <w:p w:rsidRPr="00CA5E0E" w:rsidR="006C34A5" w:rsidP="00E02B46" w:rsidRDefault="006C34A5" w14:paraId="22D394E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2A03A69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70" w:type="pct"/>
          </w:tcPr>
          <w:p w:rsidRPr="00CA5E0E" w:rsidR="006C34A5" w:rsidP="00E02B46" w:rsidRDefault="006C34A5" w14:paraId="691A34A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370" w:type="pct"/>
          </w:tcPr>
          <w:p w:rsidRPr="00CA5E0E" w:rsidR="006C34A5" w:rsidP="00E02B46" w:rsidRDefault="006C34A5" w14:paraId="2D6225E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35" w:type="pct"/>
          </w:tcPr>
          <w:p w:rsidRPr="00CA5E0E" w:rsidR="006C34A5" w:rsidP="00E02B46" w:rsidRDefault="006C34A5" w14:paraId="295432A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386" w:type="pct"/>
          </w:tcPr>
          <w:p w:rsidRPr="00CA5E0E" w:rsidR="006C34A5" w:rsidP="00E02B46" w:rsidRDefault="006C34A5" w14:paraId="1E29266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1B355C6E" w14:textId="77777777">
        <w:tc>
          <w:tcPr>
            <w:cnfStyle w:val="001000000000" w:firstRow="0" w:lastRow="0" w:firstColumn="1" w:lastColumn="0" w:oddVBand="0" w:evenVBand="0" w:oddHBand="0" w:evenHBand="0" w:firstRowFirstColumn="0" w:firstRowLastColumn="0" w:lastRowFirstColumn="0" w:lastRowLastColumn="0"/>
            <w:tcW w:w="1998" w:type="pct"/>
          </w:tcPr>
          <w:p w:rsidRPr="00CA5E0E" w:rsidR="006C34A5" w:rsidP="00E02B46" w:rsidRDefault="006C34A5" w14:paraId="1C320AAB" w14:textId="77777777">
            <w:pPr>
              <w:rPr>
                <w:rFonts w:cs="Times New Roman"/>
                <w:color w:val="auto"/>
              </w:rPr>
            </w:pPr>
            <w:r w:rsidRPr="00CA5E0E">
              <w:rPr>
                <w:rFonts w:cs="Times New Roman"/>
                <w:color w:val="auto"/>
              </w:rPr>
              <w:t>made me aware of appropriate behaviors while viewing [species]</w:t>
            </w:r>
          </w:p>
        </w:tc>
        <w:tc>
          <w:tcPr>
            <w:tcW w:w="409" w:type="pct"/>
          </w:tcPr>
          <w:p w:rsidRPr="00CA5E0E" w:rsidR="006C34A5" w:rsidP="00E02B46" w:rsidRDefault="006C34A5" w14:paraId="46D0106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35" w:type="pct"/>
          </w:tcPr>
          <w:p w:rsidRPr="00CA5E0E" w:rsidR="006C34A5" w:rsidP="00E02B46" w:rsidRDefault="006C34A5" w14:paraId="3712D1F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680D6BD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70" w:type="pct"/>
          </w:tcPr>
          <w:p w:rsidRPr="00CA5E0E" w:rsidR="006C34A5" w:rsidP="00E02B46" w:rsidRDefault="006C34A5" w14:paraId="65EFB82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370" w:type="pct"/>
          </w:tcPr>
          <w:p w:rsidRPr="00CA5E0E" w:rsidR="006C34A5" w:rsidP="00E02B46" w:rsidRDefault="006C34A5" w14:paraId="38798DB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35" w:type="pct"/>
          </w:tcPr>
          <w:p w:rsidRPr="00CA5E0E" w:rsidR="006C34A5" w:rsidP="00E02B46" w:rsidRDefault="006C34A5" w14:paraId="2A3E402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386" w:type="pct"/>
          </w:tcPr>
          <w:p w:rsidRPr="00CA5E0E" w:rsidR="006C34A5" w:rsidP="00E02B46" w:rsidRDefault="006C34A5" w14:paraId="31300B7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3B67A9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pct"/>
          </w:tcPr>
          <w:p w:rsidRPr="00CA5E0E" w:rsidR="006C34A5" w:rsidP="00E02B46" w:rsidRDefault="006C34A5" w14:paraId="6927AD44" w14:textId="77777777">
            <w:pPr>
              <w:rPr>
                <w:rFonts w:cs="Times New Roman"/>
                <w:color w:val="auto"/>
              </w:rPr>
            </w:pPr>
            <w:r w:rsidRPr="00CA5E0E">
              <w:rPr>
                <w:rFonts w:cs="Times New Roman"/>
                <w:color w:val="auto"/>
              </w:rPr>
              <w:t>made me think about appropriate behaviors while viewing [species]</w:t>
            </w:r>
          </w:p>
        </w:tc>
        <w:tc>
          <w:tcPr>
            <w:tcW w:w="409" w:type="pct"/>
          </w:tcPr>
          <w:p w:rsidRPr="00CA5E0E" w:rsidR="006C34A5" w:rsidP="00E02B46" w:rsidRDefault="006C34A5" w14:paraId="322F0A9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535" w:type="pct"/>
          </w:tcPr>
          <w:p w:rsidRPr="00CA5E0E" w:rsidR="006C34A5" w:rsidP="00E02B46" w:rsidRDefault="006C34A5" w14:paraId="51B5B9C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43A5550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370" w:type="pct"/>
          </w:tcPr>
          <w:p w:rsidRPr="00CA5E0E" w:rsidR="006C34A5" w:rsidP="00E02B46" w:rsidRDefault="006C34A5" w14:paraId="38BC7EF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370" w:type="pct"/>
          </w:tcPr>
          <w:p w:rsidRPr="00CA5E0E" w:rsidR="006C34A5" w:rsidP="00E02B46" w:rsidRDefault="006C34A5" w14:paraId="325F4F6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535" w:type="pct"/>
          </w:tcPr>
          <w:p w:rsidRPr="00CA5E0E" w:rsidR="006C34A5" w:rsidP="00E02B46" w:rsidRDefault="006C34A5" w14:paraId="0D76DAF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386" w:type="pct"/>
          </w:tcPr>
          <w:p w:rsidRPr="00CA5E0E" w:rsidR="006C34A5" w:rsidP="00E02B46" w:rsidRDefault="006C34A5" w14:paraId="23BA414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6C34A5" w:rsidTr="00E02B46" w14:paraId="0FED6393" w14:textId="77777777">
        <w:tc>
          <w:tcPr>
            <w:cnfStyle w:val="001000000000" w:firstRow="0" w:lastRow="0" w:firstColumn="1" w:lastColumn="0" w:oddVBand="0" w:evenVBand="0" w:oddHBand="0" w:evenHBand="0" w:firstRowFirstColumn="0" w:firstRowLastColumn="0" w:lastRowFirstColumn="0" w:lastRowLastColumn="0"/>
            <w:tcW w:w="1998" w:type="pct"/>
          </w:tcPr>
          <w:p w:rsidRPr="00CA5E0E" w:rsidR="006C34A5" w:rsidP="00E02B46" w:rsidRDefault="006C34A5" w14:paraId="12E7D384" w14:textId="77777777">
            <w:pPr>
              <w:rPr>
                <w:rFonts w:cs="Times New Roman"/>
                <w:color w:val="auto"/>
              </w:rPr>
            </w:pPr>
            <w:r w:rsidRPr="00CA5E0E">
              <w:rPr>
                <w:rFonts w:cs="Times New Roman"/>
                <w:color w:val="auto"/>
              </w:rPr>
              <w:t>made me interested in appropriate behaviors while viewing [species]</w:t>
            </w:r>
          </w:p>
        </w:tc>
        <w:tc>
          <w:tcPr>
            <w:tcW w:w="409" w:type="pct"/>
          </w:tcPr>
          <w:p w:rsidRPr="00CA5E0E" w:rsidR="006C34A5" w:rsidP="00E02B46" w:rsidRDefault="006C34A5" w14:paraId="62AA1B3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535" w:type="pct"/>
          </w:tcPr>
          <w:p w:rsidRPr="00CA5E0E" w:rsidR="006C34A5" w:rsidP="00E02B46" w:rsidRDefault="006C34A5" w14:paraId="32E3B40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397" w:type="pct"/>
          </w:tcPr>
          <w:p w:rsidRPr="00CA5E0E" w:rsidR="006C34A5" w:rsidP="00E02B46" w:rsidRDefault="006C34A5" w14:paraId="647F15B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370" w:type="pct"/>
          </w:tcPr>
          <w:p w:rsidRPr="00CA5E0E" w:rsidR="006C34A5" w:rsidP="00E02B46" w:rsidRDefault="006C34A5" w14:paraId="7A71C44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370" w:type="pct"/>
          </w:tcPr>
          <w:p w:rsidRPr="00CA5E0E" w:rsidR="006C34A5" w:rsidP="00E02B46" w:rsidRDefault="006C34A5" w14:paraId="7983E91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535" w:type="pct"/>
          </w:tcPr>
          <w:p w:rsidRPr="00CA5E0E" w:rsidR="006C34A5" w:rsidP="00E02B46" w:rsidRDefault="006C34A5" w14:paraId="549185E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386" w:type="pct"/>
          </w:tcPr>
          <w:p w:rsidRPr="00CA5E0E" w:rsidR="006C34A5" w:rsidP="00E02B46" w:rsidRDefault="006C34A5" w14:paraId="6DCA961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bl>
    <w:p w:rsidR="006C34A5" w:rsidP="006C34A5" w:rsidRDefault="006C34A5" w14:paraId="2111C942" w14:textId="77777777">
      <w:pPr>
        <w:rPr>
          <w:rFonts w:eastAsia="Times New Roman"/>
          <w:color w:val="auto"/>
        </w:rPr>
      </w:pPr>
    </w:p>
    <w:p w:rsidR="006C34A5" w:rsidP="006C34A5" w:rsidRDefault="006C34A5" w14:paraId="4262AE10" w14:textId="77777777">
      <w:pPr>
        <w:rPr>
          <w:rFonts w:eastAsia="Times New Roman"/>
          <w:color w:val="auto"/>
        </w:rPr>
      </w:pPr>
      <w:r>
        <w:rPr>
          <w:rFonts w:eastAsia="Times New Roman"/>
          <w:color w:val="auto"/>
        </w:rPr>
        <w:br w:type="page"/>
      </w:r>
    </w:p>
    <w:p w:rsidRPr="00CA5E0E" w:rsidR="006C34A5" w:rsidP="006C34A5" w:rsidRDefault="006C34A5" w14:paraId="5EBC616B" w14:textId="77777777">
      <w:pPr>
        <w:pStyle w:val="Heading4"/>
        <w:numPr>
          <w:ilvl w:val="0"/>
          <w:numId w:val="93"/>
        </w:numPr>
        <w:rPr>
          <w:rFonts w:eastAsia="Times New Roman"/>
          <w:color w:val="auto"/>
        </w:rPr>
      </w:pPr>
    </w:p>
    <w:p w:rsidRPr="00CA5E0E" w:rsidR="006C34A5" w:rsidP="006C34A5" w:rsidRDefault="006C34A5" w14:paraId="7BF23C41" w14:textId="77777777">
      <w:pPr>
        <w:spacing w:after="120"/>
        <w:rPr>
          <w:rFonts w:cs="Times New Roman"/>
          <w:color w:val="auto"/>
        </w:rPr>
      </w:pPr>
      <w:r w:rsidRPr="00CA5E0E">
        <w:rPr>
          <w:rFonts w:cs="Times New Roman"/>
          <w:color w:val="auto"/>
        </w:rPr>
        <w:t xml:space="preserve">Below is a list of potential management actions that could be used to address </w:t>
      </w:r>
      <w:r w:rsidRPr="00CA5E0E">
        <w:rPr>
          <w:rFonts w:cs="Times New Roman"/>
          <w:color w:val="auto"/>
          <w:u w:val="single"/>
        </w:rPr>
        <w:t>negative interactions that may occur between people and [species]</w:t>
      </w:r>
      <w:r w:rsidRPr="00CA5E0E">
        <w:rPr>
          <w:rFonts w:cs="Times New Roman"/>
          <w:color w:val="auto"/>
        </w:rPr>
        <w:t xml:space="preserve"> in [site]. Please tell us to what extent you find each action acceptable for managers to implement at [site]. </w:t>
      </w:r>
      <w:r w:rsidRPr="00CA5E0E">
        <w:rPr>
          <w:rFonts w:cs="Times New Roman"/>
          <w:i/>
          <w:color w:val="auto"/>
        </w:rPr>
        <w:t>(Circle one number for each action.)</w:t>
      </w:r>
    </w:p>
    <w:tbl>
      <w:tblPr>
        <w:tblStyle w:val="SmallTable"/>
        <w:tblW w:w="10981" w:type="dxa"/>
        <w:tblLayout w:type="fixed"/>
        <w:tblLook w:val="04A0" w:firstRow="1" w:lastRow="0" w:firstColumn="1" w:lastColumn="0" w:noHBand="0" w:noVBand="1"/>
      </w:tblPr>
      <w:tblGrid>
        <w:gridCol w:w="5221"/>
        <w:gridCol w:w="1152"/>
        <w:gridCol w:w="1152"/>
        <w:gridCol w:w="1152"/>
        <w:gridCol w:w="1152"/>
        <w:gridCol w:w="1152"/>
      </w:tblGrid>
      <w:tr w:rsidRPr="00CA5E0E" w:rsidR="006C34A5" w:rsidTr="00E02B46" w14:paraId="2A96F9D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21" w:type="dxa"/>
          </w:tcPr>
          <w:p w:rsidRPr="00CA5E0E" w:rsidR="006C34A5" w:rsidP="00E02B46" w:rsidRDefault="006C34A5" w14:paraId="16FE8985" w14:textId="77777777">
            <w:r w:rsidRPr="00CA5E0E">
              <w:t>It is unacceptable or acceptable to…</w:t>
            </w:r>
          </w:p>
        </w:tc>
        <w:tc>
          <w:tcPr>
            <w:tcW w:w="1152" w:type="dxa"/>
          </w:tcPr>
          <w:p w:rsidRPr="00CA5E0E" w:rsidR="006C34A5" w:rsidP="00E02B46" w:rsidRDefault="006C34A5" w14:paraId="3DEE6931" w14:textId="77777777">
            <w:pPr>
              <w:cnfStyle w:val="100000000000" w:firstRow="1" w:lastRow="0" w:firstColumn="0" w:lastColumn="0" w:oddVBand="0" w:evenVBand="0" w:oddHBand="0" w:evenHBand="0" w:firstRowFirstColumn="0" w:firstRowLastColumn="0" w:lastRowFirstColumn="0" w:lastRowLastColumn="0"/>
              <w:rPr>
                <w:rFonts w:eastAsia="MS Mincho"/>
              </w:rPr>
            </w:pPr>
            <w:r w:rsidRPr="00CA5E0E">
              <w:t>Not at all</w:t>
            </w:r>
            <w:r w:rsidRPr="00CA5E0E">
              <w:br/>
              <w:t>acceptable</w:t>
            </w:r>
          </w:p>
        </w:tc>
        <w:tc>
          <w:tcPr>
            <w:tcW w:w="1152" w:type="dxa"/>
          </w:tcPr>
          <w:p w:rsidRPr="00CA5E0E" w:rsidR="006C34A5" w:rsidDel="00F63FE0" w:rsidP="00E02B46" w:rsidRDefault="006C34A5" w14:paraId="7E464747" w14:textId="77777777">
            <w:pPr>
              <w:cnfStyle w:val="100000000000" w:firstRow="1" w:lastRow="0" w:firstColumn="0" w:lastColumn="0" w:oddVBand="0" w:evenVBand="0" w:oddHBand="0" w:evenHBand="0" w:firstRowFirstColumn="0" w:firstRowLastColumn="0" w:lastRowFirstColumn="0" w:lastRowLastColumn="0"/>
              <w:rPr>
                <w:rFonts w:eastAsia="MS Mincho"/>
              </w:rPr>
            </w:pPr>
            <w:r w:rsidRPr="00CA5E0E">
              <w:t>Slightly</w:t>
            </w:r>
            <w:r w:rsidRPr="00CA5E0E">
              <w:br/>
              <w:t>acceptable</w:t>
            </w:r>
          </w:p>
        </w:tc>
        <w:tc>
          <w:tcPr>
            <w:tcW w:w="1152" w:type="dxa"/>
          </w:tcPr>
          <w:p w:rsidRPr="00CA5E0E" w:rsidR="006C34A5" w:rsidP="00E02B46" w:rsidRDefault="006C34A5" w14:paraId="69295DC2" w14:textId="77777777">
            <w:pPr>
              <w:cnfStyle w:val="100000000000" w:firstRow="1" w:lastRow="0" w:firstColumn="0" w:lastColumn="0" w:oddVBand="0" w:evenVBand="0" w:oddHBand="0" w:evenHBand="0" w:firstRowFirstColumn="0" w:firstRowLastColumn="0" w:lastRowFirstColumn="0" w:lastRowLastColumn="0"/>
              <w:rPr>
                <w:rFonts w:eastAsia="MS Mincho"/>
              </w:rPr>
            </w:pPr>
            <w:r w:rsidRPr="00CA5E0E">
              <w:t>Moderately</w:t>
            </w:r>
            <w:r w:rsidRPr="00CA5E0E">
              <w:br/>
              <w:t>acceptable</w:t>
            </w:r>
          </w:p>
        </w:tc>
        <w:tc>
          <w:tcPr>
            <w:tcW w:w="1152" w:type="dxa"/>
          </w:tcPr>
          <w:p w:rsidRPr="00CA5E0E" w:rsidR="006C34A5" w:rsidP="00E02B46" w:rsidRDefault="006C34A5" w14:paraId="72FEDC20"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acceptable</w:t>
            </w:r>
          </w:p>
        </w:tc>
        <w:tc>
          <w:tcPr>
            <w:tcW w:w="1152" w:type="dxa"/>
          </w:tcPr>
          <w:p w:rsidRPr="00CA5E0E" w:rsidR="006C34A5" w:rsidP="00E02B46" w:rsidRDefault="006C34A5" w14:paraId="364FB31C" w14:textId="77777777">
            <w:pPr>
              <w:cnfStyle w:val="100000000000" w:firstRow="1" w:lastRow="0" w:firstColumn="0" w:lastColumn="0" w:oddVBand="0" w:evenVBand="0" w:oddHBand="0" w:evenHBand="0" w:firstRowFirstColumn="0" w:firstRowLastColumn="0" w:lastRowFirstColumn="0" w:lastRowLastColumn="0"/>
              <w:rPr>
                <w:rFonts w:eastAsia="MS Mincho"/>
              </w:rPr>
            </w:pPr>
            <w:r w:rsidRPr="00CA5E0E">
              <w:t>Extremely</w:t>
            </w:r>
            <w:r w:rsidRPr="00CA5E0E">
              <w:br/>
              <w:t>acceptable</w:t>
            </w:r>
          </w:p>
        </w:tc>
      </w:tr>
      <w:tr w:rsidRPr="00CA5E0E" w:rsidR="006C34A5" w:rsidTr="00E02B46" w14:paraId="75C08A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1" w:type="dxa"/>
          </w:tcPr>
          <w:p w:rsidRPr="00CA5E0E" w:rsidR="006C34A5" w:rsidP="00E02B46" w:rsidRDefault="006C34A5" w14:paraId="7CFB5736" w14:textId="77777777">
            <w:pPr>
              <w:rPr>
                <w:rFonts w:eastAsia="MS Mincho" w:cs="Times New Roman"/>
                <w:color w:val="auto"/>
              </w:rPr>
            </w:pPr>
            <w:r w:rsidRPr="00CA5E0E">
              <w:rPr>
                <w:rFonts w:eastAsia="MS Mincho" w:cs="Times New Roman"/>
                <w:color w:val="auto"/>
              </w:rPr>
              <w:t xml:space="preserve">Leave the </w:t>
            </w:r>
            <w:r w:rsidRPr="00CA5E0E">
              <w:rPr>
                <w:rFonts w:eastAsia="MS Mincho" w:cs="Times New Roman"/>
                <w:color w:val="auto"/>
                <w:u w:val="single"/>
              </w:rPr>
              <w:t>[species]</w:t>
            </w:r>
            <w:r w:rsidRPr="00CA5E0E">
              <w:rPr>
                <w:rFonts w:eastAsia="MS Mincho" w:cs="Times New Roman"/>
                <w:color w:val="auto"/>
              </w:rPr>
              <w:t xml:space="preserve"> alone / monitor the situation</w:t>
            </w:r>
          </w:p>
        </w:tc>
        <w:tc>
          <w:tcPr>
            <w:tcW w:w="1152" w:type="dxa"/>
          </w:tcPr>
          <w:p w:rsidRPr="00CA5E0E" w:rsidR="006C34A5" w:rsidP="00E02B46" w:rsidRDefault="006C34A5" w14:paraId="514DB5F7" w14:textId="77777777">
            <w:pPr>
              <w:numPr>
                <w:ilvl w:val="12"/>
                <w:numId w:val="0"/>
              </w:numPr>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1</w:t>
            </w:r>
          </w:p>
        </w:tc>
        <w:tc>
          <w:tcPr>
            <w:tcW w:w="1152" w:type="dxa"/>
          </w:tcPr>
          <w:p w:rsidRPr="00CA5E0E" w:rsidR="006C34A5" w:rsidDel="00F63FE0" w:rsidP="00E02B46" w:rsidRDefault="006C34A5" w14:paraId="2D4AAE9B" w14:textId="77777777">
            <w:pPr>
              <w:numPr>
                <w:ilvl w:val="12"/>
                <w:numId w:val="0"/>
              </w:numPr>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2</w:t>
            </w:r>
          </w:p>
        </w:tc>
        <w:tc>
          <w:tcPr>
            <w:tcW w:w="1152" w:type="dxa"/>
          </w:tcPr>
          <w:p w:rsidRPr="00CA5E0E" w:rsidR="006C34A5" w:rsidP="00E02B46" w:rsidRDefault="006C34A5" w14:paraId="25193D0A" w14:textId="77777777">
            <w:pPr>
              <w:numPr>
                <w:ilvl w:val="12"/>
                <w:numId w:val="0"/>
              </w:numPr>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3</w:t>
            </w:r>
          </w:p>
        </w:tc>
        <w:tc>
          <w:tcPr>
            <w:tcW w:w="1152" w:type="dxa"/>
          </w:tcPr>
          <w:p w:rsidRPr="00CA5E0E" w:rsidR="006C34A5" w:rsidP="00E02B46" w:rsidRDefault="006C34A5" w14:paraId="54475C1C" w14:textId="77777777">
            <w:pPr>
              <w:numPr>
                <w:ilvl w:val="12"/>
                <w:numId w:val="0"/>
              </w:numPr>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4</w:t>
            </w:r>
          </w:p>
        </w:tc>
        <w:tc>
          <w:tcPr>
            <w:tcW w:w="1152" w:type="dxa"/>
          </w:tcPr>
          <w:p w:rsidRPr="00CA5E0E" w:rsidR="006C34A5" w:rsidP="00E02B46" w:rsidRDefault="006C34A5" w14:paraId="50A56FD8" w14:textId="77777777">
            <w:pPr>
              <w:numPr>
                <w:ilvl w:val="12"/>
                <w:numId w:val="0"/>
              </w:numPr>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5</w:t>
            </w:r>
          </w:p>
        </w:tc>
      </w:tr>
      <w:tr w:rsidRPr="00CA5E0E" w:rsidR="006C34A5" w:rsidTr="00E02B46" w14:paraId="03EDE201" w14:textId="77777777">
        <w:tc>
          <w:tcPr>
            <w:cnfStyle w:val="001000000000" w:firstRow="0" w:lastRow="0" w:firstColumn="1" w:lastColumn="0" w:oddVBand="0" w:evenVBand="0" w:oddHBand="0" w:evenHBand="0" w:firstRowFirstColumn="0" w:firstRowLastColumn="0" w:lastRowFirstColumn="0" w:lastRowLastColumn="0"/>
            <w:tcW w:w="5221" w:type="dxa"/>
          </w:tcPr>
          <w:p w:rsidRPr="00CA5E0E" w:rsidR="006C34A5" w:rsidP="00E02B46" w:rsidRDefault="006C34A5" w14:paraId="769BE825" w14:textId="77777777">
            <w:pPr>
              <w:spacing w:before="160" w:after="160"/>
              <w:rPr>
                <w:rFonts w:eastAsia="MS Mincho" w:cs="Times New Roman"/>
                <w:color w:val="auto"/>
              </w:rPr>
            </w:pPr>
            <w:r w:rsidRPr="00CA5E0E">
              <w:rPr>
                <w:rFonts w:eastAsia="MS Mincho" w:cs="Times New Roman"/>
                <w:color w:val="auto"/>
              </w:rPr>
              <w:t xml:space="preserve">Frighten or “haze” the </w:t>
            </w:r>
            <w:r w:rsidRPr="00CA5E0E">
              <w:rPr>
                <w:rFonts w:eastAsia="MS Mincho" w:cs="Times New Roman"/>
                <w:color w:val="auto"/>
                <w:u w:val="single"/>
              </w:rPr>
              <w:t>[species]</w:t>
            </w:r>
            <w:r w:rsidRPr="00CA5E0E">
              <w:rPr>
                <w:rFonts w:eastAsia="MS Mincho" w:cs="Times New Roman"/>
                <w:color w:val="auto"/>
              </w:rPr>
              <w:t xml:space="preserve"> away</w:t>
            </w:r>
          </w:p>
        </w:tc>
        <w:tc>
          <w:tcPr>
            <w:tcW w:w="1152" w:type="dxa"/>
          </w:tcPr>
          <w:p w:rsidRPr="00CA5E0E" w:rsidR="006C34A5" w:rsidP="00E02B46" w:rsidRDefault="006C34A5" w14:paraId="5625C58E" w14:textId="77777777">
            <w:pPr>
              <w:numPr>
                <w:ilvl w:val="12"/>
                <w:numId w:val="0"/>
              </w:numPr>
              <w:spacing w:before="160" w:after="160"/>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1</w:t>
            </w:r>
          </w:p>
        </w:tc>
        <w:tc>
          <w:tcPr>
            <w:tcW w:w="1152" w:type="dxa"/>
          </w:tcPr>
          <w:p w:rsidRPr="00CA5E0E" w:rsidR="006C34A5" w:rsidP="00E02B46" w:rsidRDefault="006C34A5" w14:paraId="0218CB01" w14:textId="77777777">
            <w:pPr>
              <w:numPr>
                <w:ilvl w:val="12"/>
                <w:numId w:val="0"/>
              </w:numPr>
              <w:spacing w:before="160" w:after="160"/>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2</w:t>
            </w:r>
          </w:p>
        </w:tc>
        <w:tc>
          <w:tcPr>
            <w:tcW w:w="1152" w:type="dxa"/>
          </w:tcPr>
          <w:p w:rsidRPr="00CA5E0E" w:rsidR="006C34A5" w:rsidP="00E02B46" w:rsidRDefault="006C34A5" w14:paraId="0C30A6DB" w14:textId="77777777">
            <w:pPr>
              <w:numPr>
                <w:ilvl w:val="12"/>
                <w:numId w:val="0"/>
              </w:numPr>
              <w:spacing w:before="160" w:after="160"/>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3</w:t>
            </w:r>
          </w:p>
        </w:tc>
        <w:tc>
          <w:tcPr>
            <w:tcW w:w="1152" w:type="dxa"/>
          </w:tcPr>
          <w:p w:rsidRPr="00CA5E0E" w:rsidR="006C34A5" w:rsidP="00E02B46" w:rsidRDefault="006C34A5" w14:paraId="417DC999" w14:textId="77777777">
            <w:pPr>
              <w:numPr>
                <w:ilvl w:val="12"/>
                <w:numId w:val="0"/>
              </w:numPr>
              <w:spacing w:before="160" w:after="160"/>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4</w:t>
            </w:r>
          </w:p>
        </w:tc>
        <w:tc>
          <w:tcPr>
            <w:tcW w:w="1152" w:type="dxa"/>
          </w:tcPr>
          <w:p w:rsidRPr="00CA5E0E" w:rsidR="006C34A5" w:rsidP="00E02B46" w:rsidRDefault="006C34A5" w14:paraId="11ABB93C" w14:textId="77777777">
            <w:pPr>
              <w:numPr>
                <w:ilvl w:val="12"/>
                <w:numId w:val="0"/>
              </w:numPr>
              <w:spacing w:before="160" w:after="160"/>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5</w:t>
            </w:r>
          </w:p>
        </w:tc>
      </w:tr>
      <w:tr w:rsidRPr="00CA5E0E" w:rsidR="006C34A5" w:rsidTr="00E02B46" w14:paraId="39062A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1" w:type="dxa"/>
          </w:tcPr>
          <w:p w:rsidRPr="00CA5E0E" w:rsidR="006C34A5" w:rsidP="00E02B46" w:rsidRDefault="006C34A5" w14:paraId="58040479" w14:textId="77777777">
            <w:pPr>
              <w:spacing w:before="80" w:after="80"/>
              <w:rPr>
                <w:rFonts w:eastAsia="MS Mincho" w:cs="Times New Roman"/>
                <w:color w:val="auto"/>
              </w:rPr>
            </w:pPr>
            <w:r w:rsidRPr="00CA5E0E">
              <w:rPr>
                <w:rFonts w:eastAsia="MS Mincho" w:cs="Times New Roman"/>
                <w:color w:val="auto"/>
              </w:rPr>
              <w:t xml:space="preserve">Capture and relocate the </w:t>
            </w:r>
            <w:r w:rsidRPr="00CA5E0E">
              <w:rPr>
                <w:rFonts w:eastAsia="MS Mincho" w:cs="Times New Roman"/>
                <w:color w:val="auto"/>
                <w:u w:val="single"/>
              </w:rPr>
              <w:t>[species]</w:t>
            </w:r>
            <w:r w:rsidRPr="00CA5E0E">
              <w:rPr>
                <w:rFonts w:eastAsia="MS Mincho" w:cs="Times New Roman"/>
                <w:color w:val="auto"/>
              </w:rPr>
              <w:t xml:space="preserve"> to another area</w:t>
            </w:r>
          </w:p>
        </w:tc>
        <w:tc>
          <w:tcPr>
            <w:tcW w:w="1152" w:type="dxa"/>
          </w:tcPr>
          <w:p w:rsidRPr="00CA5E0E" w:rsidR="006C34A5" w:rsidP="00E02B46" w:rsidRDefault="006C34A5" w14:paraId="2D2C7412" w14:textId="77777777">
            <w:pPr>
              <w:numPr>
                <w:ilvl w:val="12"/>
                <w:numId w:val="0"/>
              </w:numPr>
              <w:spacing w:before="80" w:after="80"/>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1</w:t>
            </w:r>
          </w:p>
        </w:tc>
        <w:tc>
          <w:tcPr>
            <w:tcW w:w="1152" w:type="dxa"/>
          </w:tcPr>
          <w:p w:rsidRPr="00CA5E0E" w:rsidR="006C34A5" w:rsidP="00E02B46" w:rsidRDefault="006C34A5" w14:paraId="1D6D8F69" w14:textId="77777777">
            <w:pPr>
              <w:numPr>
                <w:ilvl w:val="12"/>
                <w:numId w:val="0"/>
              </w:numPr>
              <w:spacing w:before="80" w:after="80"/>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2</w:t>
            </w:r>
          </w:p>
        </w:tc>
        <w:tc>
          <w:tcPr>
            <w:tcW w:w="1152" w:type="dxa"/>
          </w:tcPr>
          <w:p w:rsidRPr="00CA5E0E" w:rsidR="006C34A5" w:rsidP="00E02B46" w:rsidRDefault="006C34A5" w14:paraId="0F2383D1" w14:textId="77777777">
            <w:pPr>
              <w:numPr>
                <w:ilvl w:val="12"/>
                <w:numId w:val="0"/>
              </w:numPr>
              <w:spacing w:before="80" w:after="80"/>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3</w:t>
            </w:r>
          </w:p>
        </w:tc>
        <w:tc>
          <w:tcPr>
            <w:tcW w:w="1152" w:type="dxa"/>
          </w:tcPr>
          <w:p w:rsidRPr="00CA5E0E" w:rsidR="006C34A5" w:rsidP="00E02B46" w:rsidRDefault="006C34A5" w14:paraId="6084A624" w14:textId="77777777">
            <w:pPr>
              <w:numPr>
                <w:ilvl w:val="12"/>
                <w:numId w:val="0"/>
              </w:numPr>
              <w:spacing w:before="80" w:after="80"/>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4</w:t>
            </w:r>
          </w:p>
        </w:tc>
        <w:tc>
          <w:tcPr>
            <w:tcW w:w="1152" w:type="dxa"/>
          </w:tcPr>
          <w:p w:rsidRPr="00CA5E0E" w:rsidR="006C34A5" w:rsidP="00E02B46" w:rsidRDefault="006C34A5" w14:paraId="5BE69C47" w14:textId="77777777">
            <w:pPr>
              <w:numPr>
                <w:ilvl w:val="12"/>
                <w:numId w:val="0"/>
              </w:numPr>
              <w:spacing w:before="80" w:after="80"/>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5</w:t>
            </w:r>
          </w:p>
        </w:tc>
      </w:tr>
      <w:tr w:rsidRPr="00CA5E0E" w:rsidR="006C34A5" w:rsidTr="00E02B46" w14:paraId="3606B0C6" w14:textId="77777777">
        <w:tc>
          <w:tcPr>
            <w:cnfStyle w:val="001000000000" w:firstRow="0" w:lastRow="0" w:firstColumn="1" w:lastColumn="0" w:oddVBand="0" w:evenVBand="0" w:oddHBand="0" w:evenHBand="0" w:firstRowFirstColumn="0" w:firstRowLastColumn="0" w:lastRowFirstColumn="0" w:lastRowLastColumn="0"/>
            <w:tcW w:w="5221" w:type="dxa"/>
          </w:tcPr>
          <w:p w:rsidRPr="00CA5E0E" w:rsidR="006C34A5" w:rsidP="00E02B46" w:rsidRDefault="006C34A5" w14:paraId="3C9A7BF9" w14:textId="77777777">
            <w:pPr>
              <w:spacing w:before="160" w:after="160"/>
              <w:rPr>
                <w:rFonts w:eastAsia="MS Mincho" w:cs="Times New Roman"/>
                <w:color w:val="auto"/>
              </w:rPr>
            </w:pPr>
            <w:r w:rsidRPr="00CA5E0E">
              <w:rPr>
                <w:rFonts w:eastAsia="MS Mincho" w:cs="Times New Roman"/>
                <w:color w:val="auto"/>
              </w:rPr>
              <w:t xml:space="preserve">Lethally remove the </w:t>
            </w:r>
            <w:r w:rsidRPr="00CA5E0E">
              <w:rPr>
                <w:rFonts w:eastAsia="MS Mincho" w:cs="Times New Roman"/>
                <w:color w:val="auto"/>
                <w:u w:val="single"/>
              </w:rPr>
              <w:t>[species]</w:t>
            </w:r>
          </w:p>
        </w:tc>
        <w:tc>
          <w:tcPr>
            <w:tcW w:w="1152" w:type="dxa"/>
          </w:tcPr>
          <w:p w:rsidRPr="00CA5E0E" w:rsidR="006C34A5" w:rsidP="00E02B46" w:rsidRDefault="006C34A5" w14:paraId="0D92CDC3" w14:textId="77777777">
            <w:pPr>
              <w:numPr>
                <w:ilvl w:val="12"/>
                <w:numId w:val="0"/>
              </w:numPr>
              <w:spacing w:before="160" w:after="160"/>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1</w:t>
            </w:r>
          </w:p>
        </w:tc>
        <w:tc>
          <w:tcPr>
            <w:tcW w:w="1152" w:type="dxa"/>
          </w:tcPr>
          <w:p w:rsidRPr="00CA5E0E" w:rsidR="006C34A5" w:rsidP="00E02B46" w:rsidRDefault="006C34A5" w14:paraId="53EC5E32" w14:textId="77777777">
            <w:pPr>
              <w:numPr>
                <w:ilvl w:val="12"/>
                <w:numId w:val="0"/>
              </w:numPr>
              <w:spacing w:before="160" w:after="160"/>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2</w:t>
            </w:r>
          </w:p>
        </w:tc>
        <w:tc>
          <w:tcPr>
            <w:tcW w:w="1152" w:type="dxa"/>
          </w:tcPr>
          <w:p w:rsidRPr="00CA5E0E" w:rsidR="006C34A5" w:rsidP="00E02B46" w:rsidRDefault="006C34A5" w14:paraId="2DE69263" w14:textId="77777777">
            <w:pPr>
              <w:numPr>
                <w:ilvl w:val="12"/>
                <w:numId w:val="0"/>
              </w:numPr>
              <w:spacing w:before="160" w:after="160"/>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3</w:t>
            </w:r>
          </w:p>
        </w:tc>
        <w:tc>
          <w:tcPr>
            <w:tcW w:w="1152" w:type="dxa"/>
          </w:tcPr>
          <w:p w:rsidRPr="00CA5E0E" w:rsidR="006C34A5" w:rsidP="00E02B46" w:rsidRDefault="006C34A5" w14:paraId="018A9ADD" w14:textId="77777777">
            <w:pPr>
              <w:numPr>
                <w:ilvl w:val="12"/>
                <w:numId w:val="0"/>
              </w:numPr>
              <w:spacing w:before="160" w:after="160"/>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4</w:t>
            </w:r>
          </w:p>
        </w:tc>
        <w:tc>
          <w:tcPr>
            <w:tcW w:w="1152" w:type="dxa"/>
          </w:tcPr>
          <w:p w:rsidRPr="00CA5E0E" w:rsidR="006C34A5" w:rsidP="00E02B46" w:rsidRDefault="006C34A5" w14:paraId="3D63BAEB" w14:textId="77777777">
            <w:pPr>
              <w:numPr>
                <w:ilvl w:val="12"/>
                <w:numId w:val="0"/>
              </w:numPr>
              <w:spacing w:before="160" w:after="160"/>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5</w:t>
            </w:r>
          </w:p>
        </w:tc>
      </w:tr>
      <w:tr w:rsidRPr="00CA5E0E" w:rsidR="006C34A5" w:rsidTr="00E02B46" w14:paraId="3DEDF5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1" w:type="dxa"/>
          </w:tcPr>
          <w:p w:rsidRPr="00CA5E0E" w:rsidR="006C34A5" w:rsidP="00E02B46" w:rsidRDefault="006C34A5" w14:paraId="39B87459" w14:textId="77777777">
            <w:pPr>
              <w:spacing w:before="80" w:after="80"/>
              <w:rPr>
                <w:rFonts w:eastAsia="MS Mincho" w:cs="Times New Roman"/>
                <w:color w:val="auto"/>
              </w:rPr>
            </w:pPr>
            <w:r w:rsidRPr="00CA5E0E">
              <w:rPr>
                <w:rFonts w:eastAsia="MS Mincho" w:cs="Times New Roman"/>
                <w:color w:val="auto"/>
              </w:rPr>
              <w:t xml:space="preserve">Lethally remove all </w:t>
            </w:r>
            <w:r w:rsidRPr="00CA5E0E">
              <w:rPr>
                <w:rFonts w:eastAsia="MS Mincho" w:cs="Times New Roman"/>
                <w:color w:val="auto"/>
                <w:u w:val="single"/>
              </w:rPr>
              <w:t>[species]</w:t>
            </w:r>
            <w:r w:rsidRPr="00CA5E0E">
              <w:rPr>
                <w:rFonts w:eastAsia="MS Mincho" w:cs="Times New Roman"/>
                <w:color w:val="auto"/>
              </w:rPr>
              <w:t xml:space="preserve"> found in the area</w:t>
            </w:r>
          </w:p>
        </w:tc>
        <w:tc>
          <w:tcPr>
            <w:tcW w:w="1152" w:type="dxa"/>
          </w:tcPr>
          <w:p w:rsidRPr="00CA5E0E" w:rsidR="006C34A5" w:rsidP="00E02B46" w:rsidRDefault="006C34A5" w14:paraId="74543AB1" w14:textId="77777777">
            <w:pPr>
              <w:numPr>
                <w:ilvl w:val="12"/>
                <w:numId w:val="0"/>
              </w:numPr>
              <w:spacing w:before="80" w:after="80"/>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1</w:t>
            </w:r>
          </w:p>
        </w:tc>
        <w:tc>
          <w:tcPr>
            <w:tcW w:w="1152" w:type="dxa"/>
          </w:tcPr>
          <w:p w:rsidRPr="00CA5E0E" w:rsidR="006C34A5" w:rsidP="00E02B46" w:rsidRDefault="006C34A5" w14:paraId="5E5C99A0" w14:textId="77777777">
            <w:pPr>
              <w:numPr>
                <w:ilvl w:val="12"/>
                <w:numId w:val="0"/>
              </w:numPr>
              <w:spacing w:before="80" w:after="80"/>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2</w:t>
            </w:r>
          </w:p>
        </w:tc>
        <w:tc>
          <w:tcPr>
            <w:tcW w:w="1152" w:type="dxa"/>
          </w:tcPr>
          <w:p w:rsidRPr="00CA5E0E" w:rsidR="006C34A5" w:rsidP="00E02B46" w:rsidRDefault="006C34A5" w14:paraId="217E7CBF" w14:textId="77777777">
            <w:pPr>
              <w:numPr>
                <w:ilvl w:val="12"/>
                <w:numId w:val="0"/>
              </w:numPr>
              <w:spacing w:before="80" w:after="80"/>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3</w:t>
            </w:r>
          </w:p>
        </w:tc>
        <w:tc>
          <w:tcPr>
            <w:tcW w:w="1152" w:type="dxa"/>
          </w:tcPr>
          <w:p w:rsidRPr="00CA5E0E" w:rsidR="006C34A5" w:rsidP="00E02B46" w:rsidRDefault="006C34A5" w14:paraId="0C847B44" w14:textId="77777777">
            <w:pPr>
              <w:numPr>
                <w:ilvl w:val="12"/>
                <w:numId w:val="0"/>
              </w:numPr>
              <w:spacing w:before="80" w:after="80"/>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4</w:t>
            </w:r>
          </w:p>
        </w:tc>
        <w:tc>
          <w:tcPr>
            <w:tcW w:w="1152" w:type="dxa"/>
          </w:tcPr>
          <w:p w:rsidRPr="00CA5E0E" w:rsidR="006C34A5" w:rsidP="00E02B46" w:rsidRDefault="006C34A5" w14:paraId="517984F1" w14:textId="77777777">
            <w:pPr>
              <w:numPr>
                <w:ilvl w:val="12"/>
                <w:numId w:val="0"/>
              </w:numPr>
              <w:spacing w:before="80" w:after="80"/>
              <w:cnfStyle w:val="000000100000" w:firstRow="0" w:lastRow="0" w:firstColumn="0" w:lastColumn="0" w:oddVBand="0" w:evenVBand="0" w:oddHBand="1" w:evenHBand="0" w:firstRowFirstColumn="0" w:firstRowLastColumn="0" w:lastRowFirstColumn="0" w:lastRowLastColumn="0"/>
              <w:rPr>
                <w:rFonts w:eastAsia="MS Mincho" w:cs="Times New Roman"/>
                <w:color w:val="auto"/>
              </w:rPr>
            </w:pPr>
            <w:r w:rsidRPr="00CA5E0E">
              <w:rPr>
                <w:rFonts w:eastAsia="MS Mincho" w:cs="Times New Roman"/>
                <w:color w:val="auto"/>
              </w:rPr>
              <w:t>5</w:t>
            </w:r>
          </w:p>
        </w:tc>
      </w:tr>
      <w:tr w:rsidRPr="00CA5E0E" w:rsidR="006C34A5" w:rsidTr="00E02B46" w14:paraId="668EFF99" w14:textId="77777777">
        <w:tc>
          <w:tcPr>
            <w:cnfStyle w:val="001000000000" w:firstRow="0" w:lastRow="0" w:firstColumn="1" w:lastColumn="0" w:oddVBand="0" w:evenVBand="0" w:oddHBand="0" w:evenHBand="0" w:firstRowFirstColumn="0" w:firstRowLastColumn="0" w:lastRowFirstColumn="0" w:lastRowLastColumn="0"/>
            <w:tcW w:w="5221" w:type="dxa"/>
          </w:tcPr>
          <w:p w:rsidRPr="00CA5E0E" w:rsidR="006C34A5" w:rsidP="00E02B46" w:rsidRDefault="006C34A5" w14:paraId="6D017AC3" w14:textId="77777777">
            <w:pPr>
              <w:rPr>
                <w:rFonts w:eastAsia="MS Mincho" w:cs="Times New Roman"/>
                <w:color w:val="auto"/>
              </w:rPr>
            </w:pPr>
            <w:r w:rsidRPr="00CA5E0E">
              <w:rPr>
                <w:rFonts w:eastAsia="MS Mincho" w:cs="Times New Roman"/>
                <w:color w:val="auto"/>
              </w:rPr>
              <w:t xml:space="preserve">Provide education to visitors about how to deal with </w:t>
            </w:r>
            <w:r w:rsidRPr="00CA5E0E">
              <w:rPr>
                <w:rFonts w:eastAsia="MS Mincho" w:cs="Times New Roman"/>
                <w:color w:val="auto"/>
                <w:u w:val="single"/>
              </w:rPr>
              <w:t>[species]</w:t>
            </w:r>
            <w:r w:rsidRPr="00CA5E0E">
              <w:rPr>
                <w:rFonts w:eastAsia="MS Mincho" w:cs="Times New Roman"/>
                <w:color w:val="auto"/>
              </w:rPr>
              <w:t xml:space="preserve"> if they are approached</w:t>
            </w:r>
          </w:p>
        </w:tc>
        <w:tc>
          <w:tcPr>
            <w:tcW w:w="1152" w:type="dxa"/>
          </w:tcPr>
          <w:p w:rsidRPr="00CA5E0E" w:rsidR="006C34A5" w:rsidP="00E02B46" w:rsidRDefault="006C34A5" w14:paraId="6CCF84F8" w14:textId="77777777">
            <w:pPr>
              <w:numPr>
                <w:ilvl w:val="12"/>
                <w:numId w:val="0"/>
              </w:numPr>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1</w:t>
            </w:r>
          </w:p>
        </w:tc>
        <w:tc>
          <w:tcPr>
            <w:tcW w:w="1152" w:type="dxa"/>
          </w:tcPr>
          <w:p w:rsidRPr="00CA5E0E" w:rsidR="006C34A5" w:rsidP="00E02B46" w:rsidRDefault="006C34A5" w14:paraId="702D214A" w14:textId="77777777">
            <w:pPr>
              <w:numPr>
                <w:ilvl w:val="12"/>
                <w:numId w:val="0"/>
              </w:numPr>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2</w:t>
            </w:r>
          </w:p>
        </w:tc>
        <w:tc>
          <w:tcPr>
            <w:tcW w:w="1152" w:type="dxa"/>
          </w:tcPr>
          <w:p w:rsidRPr="00CA5E0E" w:rsidR="006C34A5" w:rsidP="00E02B46" w:rsidRDefault="006C34A5" w14:paraId="0E631630" w14:textId="77777777">
            <w:pPr>
              <w:numPr>
                <w:ilvl w:val="12"/>
                <w:numId w:val="0"/>
              </w:numPr>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3</w:t>
            </w:r>
          </w:p>
        </w:tc>
        <w:tc>
          <w:tcPr>
            <w:tcW w:w="1152" w:type="dxa"/>
          </w:tcPr>
          <w:p w:rsidRPr="00CA5E0E" w:rsidR="006C34A5" w:rsidP="00E02B46" w:rsidRDefault="006C34A5" w14:paraId="0A56DE1F" w14:textId="77777777">
            <w:pPr>
              <w:numPr>
                <w:ilvl w:val="12"/>
                <w:numId w:val="0"/>
              </w:numPr>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4</w:t>
            </w:r>
          </w:p>
        </w:tc>
        <w:tc>
          <w:tcPr>
            <w:tcW w:w="1152" w:type="dxa"/>
          </w:tcPr>
          <w:p w:rsidRPr="00CA5E0E" w:rsidR="006C34A5" w:rsidP="00E02B46" w:rsidRDefault="006C34A5" w14:paraId="419404F5" w14:textId="77777777">
            <w:pPr>
              <w:numPr>
                <w:ilvl w:val="12"/>
                <w:numId w:val="0"/>
              </w:numPr>
              <w:cnfStyle w:val="000000000000" w:firstRow="0" w:lastRow="0" w:firstColumn="0" w:lastColumn="0" w:oddVBand="0" w:evenVBand="0" w:oddHBand="0" w:evenHBand="0" w:firstRowFirstColumn="0" w:firstRowLastColumn="0" w:lastRowFirstColumn="0" w:lastRowLastColumn="0"/>
              <w:rPr>
                <w:rFonts w:eastAsia="MS Mincho" w:cs="Times New Roman"/>
                <w:color w:val="auto"/>
              </w:rPr>
            </w:pPr>
            <w:r w:rsidRPr="00CA5E0E">
              <w:rPr>
                <w:rFonts w:eastAsia="MS Mincho" w:cs="Times New Roman"/>
                <w:color w:val="auto"/>
              </w:rPr>
              <w:t>5</w:t>
            </w:r>
          </w:p>
        </w:tc>
      </w:tr>
    </w:tbl>
    <w:p w:rsidR="00D867B2" w:rsidP="006C34A5" w:rsidRDefault="00D867B2" w14:paraId="7427073F" w14:textId="48708686">
      <w:pPr>
        <w:pStyle w:val="Heading3"/>
      </w:pPr>
      <w:r>
        <w:t xml:space="preserve">Resource </w:t>
      </w:r>
      <w:r w:rsidR="006C34A5">
        <w:t xml:space="preserve">Management </w:t>
      </w:r>
      <w:r>
        <w:t>Concerns</w:t>
      </w:r>
    </w:p>
    <w:p w:rsidRPr="00CA5E0E" w:rsidR="00D867B2" w:rsidP="00D867B2" w:rsidRDefault="00D867B2" w14:paraId="184DE4CA" w14:textId="77777777">
      <w:pPr>
        <w:pStyle w:val="Heading4"/>
        <w:numPr>
          <w:ilvl w:val="0"/>
          <w:numId w:val="98"/>
        </w:numPr>
        <w:rPr>
          <w:color w:val="auto"/>
        </w:rPr>
      </w:pPr>
    </w:p>
    <w:p w:rsidRPr="00CA5E0E" w:rsidR="00D867B2" w:rsidP="00D867B2" w:rsidRDefault="00D867B2" w14:paraId="7F4ED83E" w14:textId="77777777">
      <w:pPr>
        <w:rPr>
          <w:color w:val="auto"/>
        </w:rPr>
      </w:pPr>
      <w:r w:rsidRPr="00CA5E0E">
        <w:rPr>
          <w:color w:val="auto"/>
        </w:rPr>
        <w:t>Do you agree or disagree that [species] are: (</w:t>
      </w:r>
      <w:r w:rsidRPr="00CA5E0E">
        <w:rPr>
          <w:bCs/>
          <w:i/>
          <w:color w:val="auto"/>
        </w:rPr>
        <w:t>Please circle one number for each statement.</w:t>
      </w:r>
      <w:r w:rsidRPr="00CA5E0E">
        <w:rPr>
          <w:bCs/>
          <w:color w:val="auto"/>
        </w:rPr>
        <w:t>)</w:t>
      </w:r>
    </w:p>
    <w:tbl>
      <w:tblPr>
        <w:tblStyle w:val="SmallTable"/>
        <w:tblW w:w="0" w:type="auto"/>
        <w:tblLook w:val="04A0" w:firstRow="1" w:lastRow="0" w:firstColumn="1" w:lastColumn="0" w:noHBand="0" w:noVBand="1"/>
      </w:tblPr>
      <w:tblGrid>
        <w:gridCol w:w="1675"/>
        <w:gridCol w:w="1312"/>
        <w:gridCol w:w="1312"/>
        <w:gridCol w:w="1312"/>
        <w:gridCol w:w="1312"/>
        <w:gridCol w:w="1312"/>
      </w:tblGrid>
      <w:tr w:rsidRPr="00CA5E0E" w:rsidR="00D867B2" w:rsidTr="007D0B5E" w14:paraId="6A71DDCA"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675" w:type="dxa"/>
          </w:tcPr>
          <w:p w:rsidRPr="00CA5E0E" w:rsidR="00D867B2" w:rsidP="007D0B5E" w:rsidRDefault="00D867B2" w14:paraId="0ECAD1F1" w14:textId="77777777">
            <w:r w:rsidRPr="00CA5E0E">
              <w:rPr>
                <w:color w:val="auto"/>
              </w:rPr>
              <w:t>[species] are:</w:t>
            </w:r>
          </w:p>
        </w:tc>
        <w:tc>
          <w:tcPr>
            <w:tcW w:w="1312" w:type="dxa"/>
          </w:tcPr>
          <w:p w:rsidRPr="00CA5E0E" w:rsidR="00D867B2" w:rsidP="007D0B5E" w:rsidRDefault="00D867B2" w14:paraId="15E4B124"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1312" w:type="dxa"/>
          </w:tcPr>
          <w:p w:rsidRPr="00CA5E0E" w:rsidR="00D867B2" w:rsidP="007D0B5E" w:rsidRDefault="00D867B2" w14:paraId="016C7A77"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1312" w:type="dxa"/>
          </w:tcPr>
          <w:p w:rsidRPr="00CA5E0E" w:rsidR="00D867B2" w:rsidP="007D0B5E" w:rsidRDefault="00D867B2" w14:paraId="39A2C62D"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Neither</w:t>
            </w:r>
            <w:r w:rsidRPr="00CA5E0E">
              <w:rPr>
                <w:color w:val="auto"/>
              </w:rPr>
              <w:br/>
              <w:t>agree</w:t>
            </w:r>
            <w:r w:rsidRPr="00CA5E0E">
              <w:rPr>
                <w:color w:val="auto"/>
              </w:rPr>
              <w:br/>
              <w:t>nor disagree</w:t>
            </w:r>
          </w:p>
        </w:tc>
        <w:tc>
          <w:tcPr>
            <w:tcW w:w="1312" w:type="dxa"/>
          </w:tcPr>
          <w:p w:rsidRPr="00CA5E0E" w:rsidR="00D867B2" w:rsidP="007D0B5E" w:rsidRDefault="00D867B2" w14:paraId="349986DD"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1312" w:type="dxa"/>
          </w:tcPr>
          <w:p w:rsidRPr="00CA5E0E" w:rsidR="00D867B2" w:rsidP="007D0B5E" w:rsidRDefault="00D867B2" w14:paraId="00D79B6A"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D867B2" w:rsidTr="007D0B5E" w14:paraId="342EDE4C"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75" w:type="dxa"/>
          </w:tcPr>
          <w:p w:rsidRPr="00CA5E0E" w:rsidR="00D867B2" w:rsidP="007D0B5E" w:rsidRDefault="00D867B2" w14:paraId="2D5675A3" w14:textId="77777777">
            <w:r w:rsidRPr="00CA5E0E">
              <w:t>[list of attributes]</w:t>
            </w:r>
          </w:p>
        </w:tc>
        <w:tc>
          <w:tcPr>
            <w:tcW w:w="1312" w:type="dxa"/>
          </w:tcPr>
          <w:p w:rsidRPr="00CA5E0E" w:rsidR="00D867B2" w:rsidP="007D0B5E" w:rsidRDefault="00D867B2" w14:paraId="68EBB8B1"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312" w:type="dxa"/>
          </w:tcPr>
          <w:p w:rsidRPr="00CA5E0E" w:rsidR="00D867B2" w:rsidP="007D0B5E" w:rsidRDefault="00D867B2" w14:paraId="36194D45"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312" w:type="dxa"/>
          </w:tcPr>
          <w:p w:rsidRPr="00CA5E0E" w:rsidR="00D867B2" w:rsidP="007D0B5E" w:rsidRDefault="00D867B2" w14:paraId="03B62A49"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312" w:type="dxa"/>
          </w:tcPr>
          <w:p w:rsidRPr="00CA5E0E" w:rsidR="00D867B2" w:rsidP="007D0B5E" w:rsidRDefault="00D867B2" w14:paraId="7E80DA4E"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312" w:type="dxa"/>
          </w:tcPr>
          <w:p w:rsidRPr="00CA5E0E" w:rsidR="00D867B2" w:rsidP="007D0B5E" w:rsidRDefault="00D867B2" w14:paraId="3043CD7C"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6007899C" w14:textId="77777777">
        <w:trPr>
          <w:trHeight w:val="288"/>
        </w:trPr>
        <w:tc>
          <w:tcPr>
            <w:cnfStyle w:val="001000000000" w:firstRow="0" w:lastRow="0" w:firstColumn="1" w:lastColumn="0" w:oddVBand="0" w:evenVBand="0" w:oddHBand="0" w:evenHBand="0" w:firstRowFirstColumn="0" w:firstRowLastColumn="0" w:lastRowFirstColumn="0" w:lastRowLastColumn="0"/>
            <w:tcW w:w="1675" w:type="dxa"/>
          </w:tcPr>
          <w:p w:rsidRPr="00CA5E0E" w:rsidR="00D867B2" w:rsidP="007D0B5E" w:rsidRDefault="00D867B2" w14:paraId="0512D1B2" w14:textId="77777777">
            <w:r w:rsidRPr="00CA5E0E">
              <w:t xml:space="preserve">Attractive </w:t>
            </w:r>
          </w:p>
        </w:tc>
        <w:tc>
          <w:tcPr>
            <w:tcW w:w="1312" w:type="dxa"/>
          </w:tcPr>
          <w:p w:rsidRPr="00CA5E0E" w:rsidR="00D867B2" w:rsidP="007D0B5E" w:rsidRDefault="00D867B2" w14:paraId="3E03431A"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312" w:type="dxa"/>
          </w:tcPr>
          <w:p w:rsidRPr="00CA5E0E" w:rsidR="00D867B2" w:rsidP="007D0B5E" w:rsidRDefault="00D867B2" w14:paraId="1E320115"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312" w:type="dxa"/>
          </w:tcPr>
          <w:p w:rsidRPr="00CA5E0E" w:rsidR="00D867B2" w:rsidP="007D0B5E" w:rsidRDefault="00D867B2" w14:paraId="7F6044C9"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312" w:type="dxa"/>
          </w:tcPr>
          <w:p w:rsidRPr="00CA5E0E" w:rsidR="00D867B2" w:rsidP="007D0B5E" w:rsidRDefault="00D867B2" w14:paraId="2B3BE222"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312" w:type="dxa"/>
          </w:tcPr>
          <w:p w:rsidRPr="00CA5E0E" w:rsidR="00D867B2" w:rsidP="007D0B5E" w:rsidRDefault="00D867B2" w14:paraId="335F09CB"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0F870DB7"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75" w:type="dxa"/>
          </w:tcPr>
          <w:p w:rsidRPr="00CA5E0E" w:rsidR="00D867B2" w:rsidP="007D0B5E" w:rsidRDefault="00D867B2" w14:paraId="1C370FD9" w14:textId="77777777">
            <w:r w:rsidRPr="00CA5E0E">
              <w:t xml:space="preserve">Vulnerable </w:t>
            </w:r>
          </w:p>
        </w:tc>
        <w:tc>
          <w:tcPr>
            <w:tcW w:w="1312" w:type="dxa"/>
          </w:tcPr>
          <w:p w:rsidRPr="00CA5E0E" w:rsidR="00D867B2" w:rsidP="007D0B5E" w:rsidRDefault="00D867B2" w14:paraId="0767BA13"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312" w:type="dxa"/>
          </w:tcPr>
          <w:p w:rsidRPr="00CA5E0E" w:rsidR="00D867B2" w:rsidP="007D0B5E" w:rsidRDefault="00D867B2" w14:paraId="315A0DE5"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312" w:type="dxa"/>
          </w:tcPr>
          <w:p w:rsidRPr="00CA5E0E" w:rsidR="00D867B2" w:rsidP="007D0B5E" w:rsidRDefault="00D867B2" w14:paraId="66D3DD5C"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312" w:type="dxa"/>
          </w:tcPr>
          <w:p w:rsidRPr="00CA5E0E" w:rsidR="00D867B2" w:rsidP="007D0B5E" w:rsidRDefault="00D867B2" w14:paraId="68E00416"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312" w:type="dxa"/>
          </w:tcPr>
          <w:p w:rsidRPr="00CA5E0E" w:rsidR="00D867B2" w:rsidP="007D0B5E" w:rsidRDefault="00D867B2" w14:paraId="7509AEE2"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21FA38BA" w14:textId="77777777">
        <w:trPr>
          <w:trHeight w:val="288"/>
        </w:trPr>
        <w:tc>
          <w:tcPr>
            <w:cnfStyle w:val="001000000000" w:firstRow="0" w:lastRow="0" w:firstColumn="1" w:lastColumn="0" w:oddVBand="0" w:evenVBand="0" w:oddHBand="0" w:evenHBand="0" w:firstRowFirstColumn="0" w:firstRowLastColumn="0" w:lastRowFirstColumn="0" w:lastRowLastColumn="0"/>
            <w:tcW w:w="1675" w:type="dxa"/>
          </w:tcPr>
          <w:p w:rsidRPr="00CA5E0E" w:rsidR="00D867B2" w:rsidP="007D0B5E" w:rsidRDefault="00D867B2" w14:paraId="4B25D177" w14:textId="77777777">
            <w:r w:rsidRPr="00CA5E0E">
              <w:t xml:space="preserve">Worthless </w:t>
            </w:r>
          </w:p>
        </w:tc>
        <w:tc>
          <w:tcPr>
            <w:tcW w:w="1312" w:type="dxa"/>
          </w:tcPr>
          <w:p w:rsidRPr="00CA5E0E" w:rsidR="00D867B2" w:rsidP="007D0B5E" w:rsidRDefault="00D867B2" w14:paraId="04E18D9D"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312" w:type="dxa"/>
          </w:tcPr>
          <w:p w:rsidRPr="00CA5E0E" w:rsidR="00D867B2" w:rsidP="007D0B5E" w:rsidRDefault="00D867B2" w14:paraId="5C02692B"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312" w:type="dxa"/>
          </w:tcPr>
          <w:p w:rsidRPr="00CA5E0E" w:rsidR="00D867B2" w:rsidP="007D0B5E" w:rsidRDefault="00D867B2" w14:paraId="63898C1B"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312" w:type="dxa"/>
          </w:tcPr>
          <w:p w:rsidRPr="00CA5E0E" w:rsidR="00D867B2" w:rsidP="007D0B5E" w:rsidRDefault="00D867B2" w14:paraId="2ED0E0D2"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312" w:type="dxa"/>
          </w:tcPr>
          <w:p w:rsidRPr="00CA5E0E" w:rsidR="00D867B2" w:rsidP="007D0B5E" w:rsidRDefault="00D867B2" w14:paraId="1E4D992E"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351C226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75" w:type="dxa"/>
          </w:tcPr>
          <w:p w:rsidRPr="00CA5E0E" w:rsidR="00D867B2" w:rsidP="007D0B5E" w:rsidRDefault="00D867B2" w14:paraId="175F0832" w14:textId="77777777">
            <w:r w:rsidRPr="00CA5E0E">
              <w:t xml:space="preserve">A nuisance </w:t>
            </w:r>
          </w:p>
        </w:tc>
        <w:tc>
          <w:tcPr>
            <w:tcW w:w="1312" w:type="dxa"/>
          </w:tcPr>
          <w:p w:rsidRPr="00CA5E0E" w:rsidR="00D867B2" w:rsidP="007D0B5E" w:rsidRDefault="00D867B2" w14:paraId="33CA2AB9"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312" w:type="dxa"/>
          </w:tcPr>
          <w:p w:rsidRPr="00CA5E0E" w:rsidR="00D867B2" w:rsidP="007D0B5E" w:rsidRDefault="00D867B2" w14:paraId="6DD5DCC3"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312" w:type="dxa"/>
          </w:tcPr>
          <w:p w:rsidRPr="00CA5E0E" w:rsidR="00D867B2" w:rsidP="007D0B5E" w:rsidRDefault="00D867B2" w14:paraId="408311B6"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312" w:type="dxa"/>
          </w:tcPr>
          <w:p w:rsidRPr="00CA5E0E" w:rsidR="00D867B2" w:rsidP="007D0B5E" w:rsidRDefault="00D867B2" w14:paraId="7F4B4A1B"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312" w:type="dxa"/>
          </w:tcPr>
          <w:p w:rsidRPr="00CA5E0E" w:rsidR="00D867B2" w:rsidP="007D0B5E" w:rsidRDefault="00D867B2" w14:paraId="0666E998"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4C3B063D" w14:textId="77777777">
        <w:trPr>
          <w:trHeight w:val="288"/>
        </w:trPr>
        <w:tc>
          <w:tcPr>
            <w:cnfStyle w:val="001000000000" w:firstRow="0" w:lastRow="0" w:firstColumn="1" w:lastColumn="0" w:oddVBand="0" w:evenVBand="0" w:oddHBand="0" w:evenHBand="0" w:firstRowFirstColumn="0" w:firstRowLastColumn="0" w:lastRowFirstColumn="0" w:lastRowLastColumn="0"/>
            <w:tcW w:w="1675" w:type="dxa"/>
          </w:tcPr>
          <w:p w:rsidRPr="00CA5E0E" w:rsidR="00D867B2" w:rsidP="007D0B5E" w:rsidRDefault="00D867B2" w14:paraId="13603CAF" w14:textId="77777777">
            <w:r w:rsidRPr="00CA5E0E">
              <w:t xml:space="preserve">Vermin or pests </w:t>
            </w:r>
          </w:p>
        </w:tc>
        <w:tc>
          <w:tcPr>
            <w:tcW w:w="1312" w:type="dxa"/>
          </w:tcPr>
          <w:p w:rsidRPr="00CA5E0E" w:rsidR="00D867B2" w:rsidP="007D0B5E" w:rsidRDefault="00D867B2" w14:paraId="6E04BDB1"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312" w:type="dxa"/>
          </w:tcPr>
          <w:p w:rsidRPr="00CA5E0E" w:rsidR="00D867B2" w:rsidP="007D0B5E" w:rsidRDefault="00D867B2" w14:paraId="46EE3160"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312" w:type="dxa"/>
          </w:tcPr>
          <w:p w:rsidRPr="00CA5E0E" w:rsidR="00D867B2" w:rsidP="007D0B5E" w:rsidRDefault="00D867B2" w14:paraId="3AE9164D"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312" w:type="dxa"/>
          </w:tcPr>
          <w:p w:rsidRPr="00CA5E0E" w:rsidR="00D867B2" w:rsidP="007D0B5E" w:rsidRDefault="00D867B2" w14:paraId="1B096D6E"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312" w:type="dxa"/>
          </w:tcPr>
          <w:p w:rsidRPr="00CA5E0E" w:rsidR="00D867B2" w:rsidP="007D0B5E" w:rsidRDefault="00D867B2" w14:paraId="53B7C630"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09CB64E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75" w:type="dxa"/>
          </w:tcPr>
          <w:p w:rsidRPr="00CA5E0E" w:rsidR="00D867B2" w:rsidP="007D0B5E" w:rsidRDefault="00D867B2" w14:paraId="0F6B3418" w14:textId="77777777">
            <w:r w:rsidRPr="00CA5E0E">
              <w:t xml:space="preserve">Common </w:t>
            </w:r>
          </w:p>
        </w:tc>
        <w:tc>
          <w:tcPr>
            <w:tcW w:w="1312" w:type="dxa"/>
          </w:tcPr>
          <w:p w:rsidRPr="00CA5E0E" w:rsidR="00D867B2" w:rsidP="007D0B5E" w:rsidRDefault="00D867B2" w14:paraId="1EBA3FB5"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312" w:type="dxa"/>
          </w:tcPr>
          <w:p w:rsidRPr="00CA5E0E" w:rsidR="00D867B2" w:rsidP="007D0B5E" w:rsidRDefault="00D867B2" w14:paraId="6A2AC510"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312" w:type="dxa"/>
          </w:tcPr>
          <w:p w:rsidRPr="00CA5E0E" w:rsidR="00D867B2" w:rsidP="007D0B5E" w:rsidRDefault="00D867B2" w14:paraId="05D6ED81"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312" w:type="dxa"/>
          </w:tcPr>
          <w:p w:rsidRPr="00CA5E0E" w:rsidR="00D867B2" w:rsidP="007D0B5E" w:rsidRDefault="00D867B2" w14:paraId="2162168D"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312" w:type="dxa"/>
          </w:tcPr>
          <w:p w:rsidRPr="00CA5E0E" w:rsidR="00D867B2" w:rsidP="007D0B5E" w:rsidRDefault="00D867B2" w14:paraId="4B07EAE6"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622E3FB2" w14:textId="77777777">
        <w:trPr>
          <w:trHeight w:val="288"/>
        </w:trPr>
        <w:tc>
          <w:tcPr>
            <w:cnfStyle w:val="001000000000" w:firstRow="0" w:lastRow="0" w:firstColumn="1" w:lastColumn="0" w:oddVBand="0" w:evenVBand="0" w:oddHBand="0" w:evenHBand="0" w:firstRowFirstColumn="0" w:firstRowLastColumn="0" w:lastRowFirstColumn="0" w:lastRowLastColumn="0"/>
            <w:tcW w:w="1675" w:type="dxa"/>
          </w:tcPr>
          <w:p w:rsidRPr="00CA5E0E" w:rsidR="00D867B2" w:rsidP="007D0B5E" w:rsidRDefault="00D867B2" w14:paraId="5AEBBD1A" w14:textId="77777777">
            <w:r w:rsidRPr="00CA5E0E">
              <w:t xml:space="preserve">Harmless </w:t>
            </w:r>
          </w:p>
        </w:tc>
        <w:tc>
          <w:tcPr>
            <w:tcW w:w="1312" w:type="dxa"/>
          </w:tcPr>
          <w:p w:rsidRPr="00CA5E0E" w:rsidR="00D867B2" w:rsidP="007D0B5E" w:rsidRDefault="00D867B2" w14:paraId="20C26298"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312" w:type="dxa"/>
          </w:tcPr>
          <w:p w:rsidRPr="00CA5E0E" w:rsidR="00D867B2" w:rsidP="007D0B5E" w:rsidRDefault="00D867B2" w14:paraId="5C4D1405"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312" w:type="dxa"/>
          </w:tcPr>
          <w:p w:rsidRPr="00CA5E0E" w:rsidR="00D867B2" w:rsidP="007D0B5E" w:rsidRDefault="00D867B2" w14:paraId="1405E381"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312" w:type="dxa"/>
          </w:tcPr>
          <w:p w:rsidRPr="00CA5E0E" w:rsidR="00D867B2" w:rsidP="007D0B5E" w:rsidRDefault="00D867B2" w14:paraId="40F57D9E"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312" w:type="dxa"/>
          </w:tcPr>
          <w:p w:rsidRPr="00CA5E0E" w:rsidR="00D867B2" w:rsidP="007D0B5E" w:rsidRDefault="00D867B2" w14:paraId="24E0E141"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26639F01"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75" w:type="dxa"/>
          </w:tcPr>
          <w:p w:rsidRPr="00CA5E0E" w:rsidR="00D867B2" w:rsidP="007D0B5E" w:rsidRDefault="00D867B2" w14:paraId="234E7BA3" w14:textId="77777777">
            <w:r w:rsidRPr="00CA5E0E">
              <w:t xml:space="preserve">Native </w:t>
            </w:r>
          </w:p>
        </w:tc>
        <w:tc>
          <w:tcPr>
            <w:tcW w:w="1312" w:type="dxa"/>
          </w:tcPr>
          <w:p w:rsidRPr="00CA5E0E" w:rsidR="00D867B2" w:rsidP="007D0B5E" w:rsidRDefault="00D867B2" w14:paraId="14E9EC3E"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312" w:type="dxa"/>
          </w:tcPr>
          <w:p w:rsidRPr="00CA5E0E" w:rsidR="00D867B2" w:rsidP="007D0B5E" w:rsidRDefault="00D867B2" w14:paraId="6D18B9B2"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312" w:type="dxa"/>
          </w:tcPr>
          <w:p w:rsidRPr="00CA5E0E" w:rsidR="00D867B2" w:rsidP="007D0B5E" w:rsidRDefault="00D867B2" w14:paraId="6898E430"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312" w:type="dxa"/>
          </w:tcPr>
          <w:p w:rsidRPr="00CA5E0E" w:rsidR="00D867B2" w:rsidP="007D0B5E" w:rsidRDefault="00D867B2" w14:paraId="4C76EF76"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1312" w:type="dxa"/>
          </w:tcPr>
          <w:p w:rsidRPr="00CA5E0E" w:rsidR="00D867B2" w:rsidP="007D0B5E" w:rsidRDefault="00D867B2" w14:paraId="09CD5C89"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367D0909" w14:textId="77777777">
        <w:trPr>
          <w:trHeight w:val="288"/>
        </w:trPr>
        <w:tc>
          <w:tcPr>
            <w:cnfStyle w:val="001000000000" w:firstRow="0" w:lastRow="0" w:firstColumn="1" w:lastColumn="0" w:oddVBand="0" w:evenVBand="0" w:oddHBand="0" w:evenHBand="0" w:firstRowFirstColumn="0" w:firstRowLastColumn="0" w:lastRowFirstColumn="0" w:lastRowLastColumn="0"/>
            <w:tcW w:w="1675" w:type="dxa"/>
          </w:tcPr>
          <w:p w:rsidRPr="00CA5E0E" w:rsidR="00D867B2" w:rsidP="007D0B5E" w:rsidRDefault="00D867B2" w14:paraId="56D7BBC9" w14:textId="77777777">
            <w:r w:rsidRPr="00CA5E0E">
              <w:t xml:space="preserve">Frightening </w:t>
            </w:r>
          </w:p>
        </w:tc>
        <w:tc>
          <w:tcPr>
            <w:tcW w:w="1312" w:type="dxa"/>
          </w:tcPr>
          <w:p w:rsidRPr="00CA5E0E" w:rsidR="00D867B2" w:rsidP="007D0B5E" w:rsidRDefault="00D867B2" w14:paraId="2D4BE05E"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312" w:type="dxa"/>
          </w:tcPr>
          <w:p w:rsidRPr="00CA5E0E" w:rsidR="00D867B2" w:rsidP="007D0B5E" w:rsidRDefault="00D867B2" w14:paraId="52EB4187"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312" w:type="dxa"/>
          </w:tcPr>
          <w:p w:rsidRPr="00CA5E0E" w:rsidR="00D867B2" w:rsidP="007D0B5E" w:rsidRDefault="00D867B2" w14:paraId="263DA78B"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312" w:type="dxa"/>
          </w:tcPr>
          <w:p w:rsidRPr="00CA5E0E" w:rsidR="00D867B2" w:rsidP="007D0B5E" w:rsidRDefault="00D867B2" w14:paraId="26514E9F"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1312" w:type="dxa"/>
          </w:tcPr>
          <w:p w:rsidRPr="00CA5E0E" w:rsidR="00D867B2" w:rsidP="007D0B5E" w:rsidRDefault="00D867B2" w14:paraId="1841FC69"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bl>
    <w:p w:rsidR="009E3FF0" w:rsidRDefault="009E3FF0" w14:paraId="122C44BF" w14:textId="77777777">
      <w:pPr>
        <w:rPr>
          <w:color w:val="auto"/>
        </w:rPr>
      </w:pPr>
    </w:p>
    <w:p w:rsidR="009E3FF0" w:rsidRDefault="009E3FF0" w14:paraId="49410A3E" w14:textId="77777777">
      <w:pPr>
        <w:rPr>
          <w:color w:val="auto"/>
        </w:rPr>
      </w:pPr>
      <w:r>
        <w:rPr>
          <w:color w:val="auto"/>
        </w:rPr>
        <w:br w:type="page"/>
      </w:r>
    </w:p>
    <w:p w:rsidRPr="00CA5E0E" w:rsidR="00D867B2" w:rsidP="00D867B2" w:rsidRDefault="00D867B2" w14:paraId="1D063003" w14:textId="77777777">
      <w:pPr>
        <w:pStyle w:val="Heading4"/>
        <w:numPr>
          <w:ilvl w:val="0"/>
          <w:numId w:val="98"/>
        </w:numPr>
        <w:rPr>
          <w:color w:val="auto"/>
        </w:rPr>
      </w:pPr>
    </w:p>
    <w:p w:rsidRPr="00CA5E0E" w:rsidR="00D867B2" w:rsidP="00D867B2" w:rsidRDefault="00D867B2" w14:paraId="55978A24" w14:textId="77777777">
      <w:pPr>
        <w:rPr>
          <w:rFonts w:cs="Times New Roman"/>
          <w:color w:val="auto"/>
        </w:rPr>
      </w:pPr>
      <w:r w:rsidRPr="00CA5E0E">
        <w:rPr>
          <w:rFonts w:cs="Times New Roman"/>
          <w:color w:val="auto"/>
        </w:rPr>
        <w:t>If you believe there are risks to humans associated with [species], would you agree or disagree that, in general, those risks are:</w:t>
      </w:r>
    </w:p>
    <w:tbl>
      <w:tblPr>
        <w:tblStyle w:val="SmallTable"/>
        <w:tblW w:w="0" w:type="auto"/>
        <w:tblLook w:val="04A0" w:firstRow="1" w:lastRow="0" w:firstColumn="1" w:lastColumn="0" w:noHBand="0" w:noVBand="1"/>
      </w:tblPr>
      <w:tblGrid>
        <w:gridCol w:w="1704"/>
        <w:gridCol w:w="1314"/>
        <w:gridCol w:w="1314"/>
        <w:gridCol w:w="1315"/>
        <w:gridCol w:w="1315"/>
        <w:gridCol w:w="1315"/>
      </w:tblGrid>
      <w:tr w:rsidRPr="00CA5E0E" w:rsidR="00D867B2" w:rsidTr="007D0B5E" w14:paraId="7F50926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4" w:type="dxa"/>
          </w:tcPr>
          <w:p w:rsidRPr="00CA5E0E" w:rsidR="00D867B2" w:rsidP="007D0B5E" w:rsidRDefault="00D867B2" w14:paraId="319B7201" w14:textId="77777777"/>
        </w:tc>
        <w:tc>
          <w:tcPr>
            <w:tcW w:w="1314" w:type="dxa"/>
          </w:tcPr>
          <w:p w:rsidRPr="00CA5E0E" w:rsidR="00D867B2" w:rsidP="007D0B5E" w:rsidRDefault="00D867B2" w14:paraId="33714B8F"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1314" w:type="dxa"/>
          </w:tcPr>
          <w:p w:rsidRPr="00CA5E0E" w:rsidR="00D867B2" w:rsidP="007D0B5E" w:rsidRDefault="00D867B2" w14:paraId="1C6C7376"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1315" w:type="dxa"/>
          </w:tcPr>
          <w:p w:rsidRPr="00CA5E0E" w:rsidR="00D867B2" w:rsidP="007D0B5E" w:rsidRDefault="00D867B2" w14:paraId="0796266D"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Neither</w:t>
            </w:r>
            <w:r w:rsidRPr="00CA5E0E">
              <w:rPr>
                <w:color w:val="auto"/>
              </w:rPr>
              <w:br/>
              <w:t>agree</w:t>
            </w:r>
            <w:r w:rsidRPr="00CA5E0E">
              <w:rPr>
                <w:color w:val="auto"/>
              </w:rPr>
              <w:br/>
              <w:t>nor disagree</w:t>
            </w:r>
          </w:p>
        </w:tc>
        <w:tc>
          <w:tcPr>
            <w:tcW w:w="1315" w:type="dxa"/>
          </w:tcPr>
          <w:p w:rsidRPr="00CA5E0E" w:rsidR="00D867B2" w:rsidP="007D0B5E" w:rsidRDefault="00D867B2" w14:paraId="264CCBB0"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1315" w:type="dxa"/>
          </w:tcPr>
          <w:p w:rsidRPr="00CA5E0E" w:rsidR="00D867B2" w:rsidP="007D0B5E" w:rsidRDefault="00D867B2" w14:paraId="6B2ED93B"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D867B2" w:rsidTr="007D0B5E" w14:paraId="41613BC0"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4" w:type="dxa"/>
          </w:tcPr>
          <w:p w:rsidRPr="00CA5E0E" w:rsidR="00D867B2" w:rsidP="007D0B5E" w:rsidRDefault="00D867B2" w14:paraId="510DA83A" w14:textId="77777777">
            <w:r w:rsidRPr="00CA5E0E">
              <w:t>[list of attributes]</w:t>
            </w:r>
          </w:p>
        </w:tc>
        <w:tc>
          <w:tcPr>
            <w:tcW w:w="1314" w:type="dxa"/>
          </w:tcPr>
          <w:p w:rsidRPr="00CA5E0E" w:rsidR="00D867B2" w:rsidP="007D0B5E" w:rsidRDefault="00D867B2" w14:paraId="13FB8A12"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314" w:type="dxa"/>
          </w:tcPr>
          <w:p w:rsidRPr="00CA5E0E" w:rsidR="00D867B2" w:rsidP="007D0B5E" w:rsidRDefault="00D867B2" w14:paraId="33EC9594"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315" w:type="dxa"/>
          </w:tcPr>
          <w:p w:rsidRPr="00CA5E0E" w:rsidR="00D867B2" w:rsidP="007D0B5E" w:rsidRDefault="00D867B2" w14:paraId="16331BB8"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315" w:type="dxa"/>
          </w:tcPr>
          <w:p w:rsidRPr="00CA5E0E" w:rsidR="00D867B2" w:rsidP="007D0B5E" w:rsidRDefault="00D867B2" w14:paraId="41BB2A3A"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315" w:type="dxa"/>
          </w:tcPr>
          <w:p w:rsidRPr="00CA5E0E" w:rsidR="00D867B2" w:rsidP="007D0B5E" w:rsidRDefault="00D867B2" w14:paraId="444FB861"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867B2" w:rsidTr="007D0B5E" w14:paraId="19B2465B" w14:textId="77777777">
        <w:trPr>
          <w:trHeight w:val="288"/>
        </w:trPr>
        <w:tc>
          <w:tcPr>
            <w:cnfStyle w:val="001000000000" w:firstRow="0" w:lastRow="0" w:firstColumn="1" w:lastColumn="0" w:oddVBand="0" w:evenVBand="0" w:oddHBand="0" w:evenHBand="0" w:firstRowFirstColumn="0" w:firstRowLastColumn="0" w:lastRowFirstColumn="0" w:lastRowLastColumn="0"/>
            <w:tcW w:w="1704" w:type="dxa"/>
          </w:tcPr>
          <w:p w:rsidRPr="00CA5E0E" w:rsidR="00D867B2" w:rsidP="007D0B5E" w:rsidRDefault="00D867B2" w14:paraId="4A3E1EC6" w14:textId="77777777">
            <w:r w:rsidRPr="00CA5E0E">
              <w:t xml:space="preserve">Controllable </w:t>
            </w:r>
          </w:p>
        </w:tc>
        <w:tc>
          <w:tcPr>
            <w:tcW w:w="1314" w:type="dxa"/>
          </w:tcPr>
          <w:p w:rsidRPr="00CA5E0E" w:rsidR="00D867B2" w:rsidP="007D0B5E" w:rsidRDefault="00D867B2" w14:paraId="4C2F6C98"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314" w:type="dxa"/>
          </w:tcPr>
          <w:p w:rsidRPr="00CA5E0E" w:rsidR="00D867B2" w:rsidP="007D0B5E" w:rsidRDefault="00D867B2" w14:paraId="5265D4D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315" w:type="dxa"/>
          </w:tcPr>
          <w:p w:rsidRPr="00CA5E0E" w:rsidR="00D867B2" w:rsidP="007D0B5E" w:rsidRDefault="00D867B2" w14:paraId="27A22859"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315" w:type="dxa"/>
          </w:tcPr>
          <w:p w:rsidRPr="00CA5E0E" w:rsidR="00D867B2" w:rsidP="007D0B5E" w:rsidRDefault="00D867B2" w14:paraId="12F2B0AE"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315" w:type="dxa"/>
          </w:tcPr>
          <w:p w:rsidRPr="00CA5E0E" w:rsidR="00D867B2" w:rsidP="007D0B5E" w:rsidRDefault="00D867B2" w14:paraId="0370CE98"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867B2" w:rsidTr="007D0B5E" w14:paraId="6104829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4" w:type="dxa"/>
          </w:tcPr>
          <w:p w:rsidRPr="00CA5E0E" w:rsidR="00D867B2" w:rsidP="007D0B5E" w:rsidRDefault="00D867B2" w14:paraId="6741E02E" w14:textId="77777777">
            <w:r w:rsidRPr="00CA5E0E">
              <w:t xml:space="preserve">Immediate </w:t>
            </w:r>
          </w:p>
        </w:tc>
        <w:tc>
          <w:tcPr>
            <w:tcW w:w="1314" w:type="dxa"/>
          </w:tcPr>
          <w:p w:rsidRPr="00CA5E0E" w:rsidR="00D867B2" w:rsidP="007D0B5E" w:rsidRDefault="00D867B2" w14:paraId="65423DB8"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314" w:type="dxa"/>
          </w:tcPr>
          <w:p w:rsidRPr="00CA5E0E" w:rsidR="00D867B2" w:rsidP="007D0B5E" w:rsidRDefault="00D867B2" w14:paraId="3946A318"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315" w:type="dxa"/>
          </w:tcPr>
          <w:p w:rsidRPr="00CA5E0E" w:rsidR="00D867B2" w:rsidP="007D0B5E" w:rsidRDefault="00D867B2" w14:paraId="65EBB518"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315" w:type="dxa"/>
          </w:tcPr>
          <w:p w:rsidRPr="00CA5E0E" w:rsidR="00D867B2" w:rsidP="007D0B5E" w:rsidRDefault="00D867B2" w14:paraId="1E8F50B5"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315" w:type="dxa"/>
          </w:tcPr>
          <w:p w:rsidRPr="00CA5E0E" w:rsidR="00D867B2" w:rsidP="007D0B5E" w:rsidRDefault="00D867B2" w14:paraId="7B17F44F"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867B2" w:rsidTr="007D0B5E" w14:paraId="4D339EBE" w14:textId="77777777">
        <w:trPr>
          <w:trHeight w:val="288"/>
        </w:trPr>
        <w:tc>
          <w:tcPr>
            <w:cnfStyle w:val="001000000000" w:firstRow="0" w:lastRow="0" w:firstColumn="1" w:lastColumn="0" w:oddVBand="0" w:evenVBand="0" w:oddHBand="0" w:evenHBand="0" w:firstRowFirstColumn="0" w:firstRowLastColumn="0" w:lastRowFirstColumn="0" w:lastRowLastColumn="0"/>
            <w:tcW w:w="1704" w:type="dxa"/>
          </w:tcPr>
          <w:p w:rsidRPr="00CA5E0E" w:rsidR="00D867B2" w:rsidP="007D0B5E" w:rsidRDefault="00D867B2" w14:paraId="0513D46C" w14:textId="77777777">
            <w:r w:rsidRPr="00CA5E0E">
              <w:t xml:space="preserve">Known to science </w:t>
            </w:r>
          </w:p>
        </w:tc>
        <w:tc>
          <w:tcPr>
            <w:tcW w:w="1314" w:type="dxa"/>
          </w:tcPr>
          <w:p w:rsidRPr="00CA5E0E" w:rsidR="00D867B2" w:rsidP="007D0B5E" w:rsidRDefault="00D867B2" w14:paraId="64C8F1B9"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314" w:type="dxa"/>
          </w:tcPr>
          <w:p w:rsidRPr="00CA5E0E" w:rsidR="00D867B2" w:rsidP="007D0B5E" w:rsidRDefault="00D867B2" w14:paraId="0BEE32C8"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315" w:type="dxa"/>
          </w:tcPr>
          <w:p w:rsidRPr="00CA5E0E" w:rsidR="00D867B2" w:rsidP="007D0B5E" w:rsidRDefault="00D867B2" w14:paraId="4C1EDDB3"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315" w:type="dxa"/>
          </w:tcPr>
          <w:p w:rsidRPr="00CA5E0E" w:rsidR="00D867B2" w:rsidP="007D0B5E" w:rsidRDefault="00D867B2" w14:paraId="572BFAF6"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315" w:type="dxa"/>
          </w:tcPr>
          <w:p w:rsidRPr="00CA5E0E" w:rsidR="00D867B2" w:rsidP="007D0B5E" w:rsidRDefault="00D867B2" w14:paraId="4D478E87"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867B2" w:rsidTr="007D0B5E" w14:paraId="43FD827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4" w:type="dxa"/>
          </w:tcPr>
          <w:p w:rsidRPr="00CA5E0E" w:rsidR="00D867B2" w:rsidP="007D0B5E" w:rsidRDefault="00D867B2" w14:paraId="505DC6B9" w14:textId="77777777">
            <w:r w:rsidRPr="00CA5E0E">
              <w:t xml:space="preserve">Increasing </w:t>
            </w:r>
          </w:p>
        </w:tc>
        <w:tc>
          <w:tcPr>
            <w:tcW w:w="1314" w:type="dxa"/>
          </w:tcPr>
          <w:p w:rsidRPr="00CA5E0E" w:rsidR="00D867B2" w:rsidP="007D0B5E" w:rsidRDefault="00D867B2" w14:paraId="389D9008"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314" w:type="dxa"/>
          </w:tcPr>
          <w:p w:rsidRPr="00CA5E0E" w:rsidR="00D867B2" w:rsidP="007D0B5E" w:rsidRDefault="00D867B2" w14:paraId="0FAB612B"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315" w:type="dxa"/>
          </w:tcPr>
          <w:p w:rsidRPr="00CA5E0E" w:rsidR="00D867B2" w:rsidP="007D0B5E" w:rsidRDefault="00D867B2" w14:paraId="3CBB756E"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315" w:type="dxa"/>
          </w:tcPr>
          <w:p w:rsidRPr="00CA5E0E" w:rsidR="00D867B2" w:rsidP="007D0B5E" w:rsidRDefault="00D867B2" w14:paraId="7E94C962"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315" w:type="dxa"/>
          </w:tcPr>
          <w:p w:rsidRPr="00CA5E0E" w:rsidR="00D867B2" w:rsidP="007D0B5E" w:rsidRDefault="00D867B2" w14:paraId="2CFEBF4C"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867B2" w:rsidTr="007D0B5E" w14:paraId="14E479F8" w14:textId="77777777">
        <w:trPr>
          <w:trHeight w:val="288"/>
        </w:trPr>
        <w:tc>
          <w:tcPr>
            <w:cnfStyle w:val="001000000000" w:firstRow="0" w:lastRow="0" w:firstColumn="1" w:lastColumn="0" w:oddVBand="0" w:evenVBand="0" w:oddHBand="0" w:evenHBand="0" w:firstRowFirstColumn="0" w:firstRowLastColumn="0" w:lastRowFirstColumn="0" w:lastRowLastColumn="0"/>
            <w:tcW w:w="1704" w:type="dxa"/>
          </w:tcPr>
          <w:p w:rsidRPr="00CA5E0E" w:rsidR="00D867B2" w:rsidP="007D0B5E" w:rsidRDefault="00D867B2" w14:paraId="6F83612D" w14:textId="77777777">
            <w:r w:rsidRPr="00CA5E0E">
              <w:t xml:space="preserve">Avoidable </w:t>
            </w:r>
          </w:p>
        </w:tc>
        <w:tc>
          <w:tcPr>
            <w:tcW w:w="1314" w:type="dxa"/>
          </w:tcPr>
          <w:p w:rsidRPr="00CA5E0E" w:rsidR="00D867B2" w:rsidP="007D0B5E" w:rsidRDefault="00D867B2" w14:paraId="1E33F9E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314" w:type="dxa"/>
          </w:tcPr>
          <w:p w:rsidRPr="00CA5E0E" w:rsidR="00D867B2" w:rsidP="007D0B5E" w:rsidRDefault="00D867B2" w14:paraId="4B06E4D0"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315" w:type="dxa"/>
          </w:tcPr>
          <w:p w:rsidRPr="00CA5E0E" w:rsidR="00D867B2" w:rsidP="007D0B5E" w:rsidRDefault="00D867B2" w14:paraId="6284EDDB"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315" w:type="dxa"/>
          </w:tcPr>
          <w:p w:rsidRPr="00CA5E0E" w:rsidR="00D867B2" w:rsidP="007D0B5E" w:rsidRDefault="00D867B2" w14:paraId="20A5D2C9"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315" w:type="dxa"/>
          </w:tcPr>
          <w:p w:rsidRPr="00CA5E0E" w:rsidR="00D867B2" w:rsidP="007D0B5E" w:rsidRDefault="00D867B2" w14:paraId="149435E6"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867B2" w:rsidTr="007D0B5E" w14:paraId="66D99E0E"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4" w:type="dxa"/>
          </w:tcPr>
          <w:p w:rsidRPr="00CA5E0E" w:rsidR="00D867B2" w:rsidP="007D0B5E" w:rsidRDefault="00D867B2" w14:paraId="1C27E887" w14:textId="77777777">
            <w:r w:rsidRPr="00CA5E0E">
              <w:t xml:space="preserve">Visible </w:t>
            </w:r>
          </w:p>
        </w:tc>
        <w:tc>
          <w:tcPr>
            <w:tcW w:w="1314" w:type="dxa"/>
          </w:tcPr>
          <w:p w:rsidRPr="00CA5E0E" w:rsidR="00D867B2" w:rsidP="007D0B5E" w:rsidRDefault="00D867B2" w14:paraId="421036D2"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314" w:type="dxa"/>
          </w:tcPr>
          <w:p w:rsidRPr="00CA5E0E" w:rsidR="00D867B2" w:rsidP="007D0B5E" w:rsidRDefault="00D867B2" w14:paraId="0313DD7A"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315" w:type="dxa"/>
          </w:tcPr>
          <w:p w:rsidRPr="00CA5E0E" w:rsidR="00D867B2" w:rsidP="007D0B5E" w:rsidRDefault="00D867B2" w14:paraId="2C2433D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315" w:type="dxa"/>
          </w:tcPr>
          <w:p w:rsidRPr="00CA5E0E" w:rsidR="00D867B2" w:rsidP="007D0B5E" w:rsidRDefault="00D867B2" w14:paraId="03E6750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315" w:type="dxa"/>
          </w:tcPr>
          <w:p w:rsidRPr="00CA5E0E" w:rsidR="00D867B2" w:rsidP="007D0B5E" w:rsidRDefault="00D867B2" w14:paraId="3B23C8C2"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867B2" w:rsidTr="007D0B5E" w14:paraId="349CC776" w14:textId="77777777">
        <w:trPr>
          <w:trHeight w:val="288"/>
        </w:trPr>
        <w:tc>
          <w:tcPr>
            <w:cnfStyle w:val="001000000000" w:firstRow="0" w:lastRow="0" w:firstColumn="1" w:lastColumn="0" w:oddVBand="0" w:evenVBand="0" w:oddHBand="0" w:evenHBand="0" w:firstRowFirstColumn="0" w:firstRowLastColumn="0" w:lastRowFirstColumn="0" w:lastRowLastColumn="0"/>
            <w:tcW w:w="1704" w:type="dxa"/>
          </w:tcPr>
          <w:p w:rsidRPr="00CA5E0E" w:rsidR="00D867B2" w:rsidP="007D0B5E" w:rsidRDefault="00D867B2" w14:paraId="45916849" w14:textId="77777777">
            <w:r w:rsidRPr="00CA5E0E">
              <w:t xml:space="preserve">Dreadful </w:t>
            </w:r>
          </w:p>
        </w:tc>
        <w:tc>
          <w:tcPr>
            <w:tcW w:w="1314" w:type="dxa"/>
          </w:tcPr>
          <w:p w:rsidRPr="00CA5E0E" w:rsidR="00D867B2" w:rsidP="007D0B5E" w:rsidRDefault="00D867B2" w14:paraId="765A9341"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314" w:type="dxa"/>
          </w:tcPr>
          <w:p w:rsidRPr="00CA5E0E" w:rsidR="00D867B2" w:rsidP="007D0B5E" w:rsidRDefault="00D867B2" w14:paraId="0BD0238C"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315" w:type="dxa"/>
          </w:tcPr>
          <w:p w:rsidRPr="00CA5E0E" w:rsidR="00D867B2" w:rsidP="007D0B5E" w:rsidRDefault="00D867B2" w14:paraId="4AF059F2"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315" w:type="dxa"/>
          </w:tcPr>
          <w:p w:rsidRPr="00CA5E0E" w:rsidR="00D867B2" w:rsidP="007D0B5E" w:rsidRDefault="00D867B2" w14:paraId="01B7799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315" w:type="dxa"/>
          </w:tcPr>
          <w:p w:rsidRPr="00CA5E0E" w:rsidR="00D867B2" w:rsidP="007D0B5E" w:rsidRDefault="00D867B2" w14:paraId="76BFBC03"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D867B2" w:rsidP="00D867B2" w:rsidRDefault="00D867B2" w14:paraId="15B61CA5" w14:textId="77777777">
      <w:pPr>
        <w:pStyle w:val="Heading4"/>
        <w:numPr>
          <w:ilvl w:val="0"/>
          <w:numId w:val="98"/>
        </w:numPr>
        <w:rPr>
          <w:color w:val="auto"/>
        </w:rPr>
      </w:pPr>
    </w:p>
    <w:p w:rsidRPr="00CA5E0E" w:rsidR="00D867B2" w:rsidP="00D867B2" w:rsidRDefault="00D867B2" w14:paraId="06759959" w14:textId="77777777">
      <w:pPr>
        <w:rPr>
          <w:color w:val="auto"/>
        </w:rPr>
      </w:pPr>
      <w:r w:rsidRPr="00CA5E0E">
        <w:rPr>
          <w:color w:val="auto"/>
        </w:rPr>
        <w:t>How likely are you to engage in the foll</w:t>
      </w:r>
      <w:r>
        <w:rPr>
          <w:color w:val="auto"/>
        </w:rPr>
        <w:t>owing actions in the next year?</w:t>
      </w:r>
    </w:p>
    <w:tbl>
      <w:tblPr>
        <w:tblStyle w:val="LargeTable"/>
        <w:tblW w:w="10080" w:type="dxa"/>
        <w:tblLayout w:type="fixed"/>
        <w:tblLook w:val="04A0" w:firstRow="1" w:lastRow="0" w:firstColumn="1" w:lastColumn="0" w:noHBand="0" w:noVBand="1"/>
      </w:tblPr>
      <w:tblGrid>
        <w:gridCol w:w="5400"/>
        <w:gridCol w:w="936"/>
        <w:gridCol w:w="936"/>
        <w:gridCol w:w="936"/>
        <w:gridCol w:w="936"/>
        <w:gridCol w:w="936"/>
      </w:tblGrid>
      <w:tr w:rsidRPr="00CA5E0E" w:rsidR="00D867B2" w:rsidTr="007D0B5E" w14:paraId="395E1B4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00" w:type="dxa"/>
          </w:tcPr>
          <w:p w:rsidRPr="00CA5E0E" w:rsidR="00D867B2" w:rsidP="007D0B5E" w:rsidRDefault="00D867B2" w14:paraId="68888FAC" w14:textId="3030703B">
            <w:pPr>
              <w:rPr>
                <w:rFonts w:cs="Times New Roman"/>
                <w:b w:val="0"/>
                <w:i/>
                <w:color w:val="auto"/>
              </w:rPr>
            </w:pPr>
            <w:r w:rsidRPr="00CA5E0E">
              <w:rPr>
                <w:rFonts w:cs="Times New Roman"/>
                <w:b w:val="0"/>
                <w:i/>
                <w:color w:val="auto"/>
              </w:rPr>
              <w:t>NOTE: ADD LETTER IN FRONT O</w:t>
            </w:r>
            <w:r>
              <w:rPr>
                <w:rFonts w:cs="Times New Roman"/>
                <w:b w:val="0"/>
                <w:i/>
                <w:color w:val="auto"/>
              </w:rPr>
              <w:t xml:space="preserve">F EACH STATEMENT IF USING WITH </w:t>
            </w:r>
            <w:r>
              <w:rPr>
                <w:rFonts w:cs="Times New Roman"/>
                <w:i/>
                <w:color w:val="auto"/>
              </w:rPr>
              <w:fldChar w:fldCharType="begin"/>
            </w:r>
            <w:r>
              <w:rPr>
                <w:rFonts w:cs="Times New Roman"/>
                <w:b w:val="0"/>
                <w:i/>
                <w:color w:val="auto"/>
              </w:rPr>
              <w:instrText xml:space="preserve"> REF _Ref483305204 \r \h </w:instrText>
            </w:r>
            <w:r>
              <w:rPr>
                <w:rFonts w:cs="Times New Roman"/>
                <w:i/>
                <w:color w:val="auto"/>
              </w:rPr>
              <w:instrText xml:space="preserve"> \* MERGEFORMAT </w:instrText>
            </w:r>
            <w:r>
              <w:rPr>
                <w:rFonts w:cs="Times New Roman"/>
                <w:i/>
                <w:color w:val="auto"/>
              </w:rPr>
            </w:r>
            <w:r>
              <w:rPr>
                <w:rFonts w:cs="Times New Roman"/>
                <w:i/>
                <w:color w:val="auto"/>
              </w:rPr>
              <w:fldChar w:fldCharType="separate"/>
            </w:r>
            <w:r w:rsidR="00AA71D5">
              <w:rPr>
                <w:rFonts w:cs="Times New Roman"/>
                <w:b w:val="0"/>
                <w:i/>
                <w:color w:val="auto"/>
              </w:rPr>
              <w:t>CONCERN4</w:t>
            </w:r>
            <w:r>
              <w:rPr>
                <w:rFonts w:cs="Times New Roman"/>
                <w:i/>
                <w:color w:val="auto"/>
              </w:rPr>
              <w:fldChar w:fldCharType="end"/>
            </w:r>
          </w:p>
        </w:tc>
        <w:tc>
          <w:tcPr>
            <w:tcW w:w="936" w:type="dxa"/>
          </w:tcPr>
          <w:p w:rsidRPr="00CA5E0E" w:rsidR="00D867B2" w:rsidP="007D0B5E" w:rsidRDefault="00D867B2" w14:paraId="59FC96FE" w14:textId="77777777">
            <w:pPr>
              <w:keepNext/>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Unlikely</w:t>
            </w:r>
          </w:p>
        </w:tc>
        <w:tc>
          <w:tcPr>
            <w:tcW w:w="936" w:type="dxa"/>
          </w:tcPr>
          <w:p w:rsidRPr="00CA5E0E" w:rsidR="00D867B2" w:rsidP="007D0B5E" w:rsidRDefault="00D867B2" w14:paraId="4A39827D" w14:textId="77777777">
            <w:pPr>
              <w:keepNext/>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Unlikely</w:t>
            </w:r>
          </w:p>
        </w:tc>
        <w:tc>
          <w:tcPr>
            <w:tcW w:w="936" w:type="dxa"/>
          </w:tcPr>
          <w:p w:rsidRPr="00CA5E0E" w:rsidR="00D867B2" w:rsidP="007D0B5E" w:rsidRDefault="00D867B2" w14:paraId="1B4FC4B0" w14:textId="77777777">
            <w:pPr>
              <w:keepNext/>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Neutral</w:t>
            </w:r>
          </w:p>
        </w:tc>
        <w:tc>
          <w:tcPr>
            <w:tcW w:w="936" w:type="dxa"/>
          </w:tcPr>
          <w:p w:rsidRPr="00CA5E0E" w:rsidR="00D867B2" w:rsidP="007D0B5E" w:rsidRDefault="00D867B2" w14:paraId="5E394E28" w14:textId="77777777">
            <w:pPr>
              <w:keepNext/>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Likely</w:t>
            </w:r>
          </w:p>
        </w:tc>
        <w:tc>
          <w:tcPr>
            <w:tcW w:w="936" w:type="dxa"/>
          </w:tcPr>
          <w:p w:rsidRPr="00CA5E0E" w:rsidR="00D867B2" w:rsidP="007D0B5E" w:rsidRDefault="00D867B2" w14:paraId="5778338A" w14:textId="77777777">
            <w:pPr>
              <w:keepNext/>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Very</w:t>
            </w:r>
            <w:r w:rsidRPr="00CA5E0E">
              <w:rPr>
                <w:rFonts w:cs="Times New Roman"/>
                <w:color w:val="auto"/>
              </w:rPr>
              <w:br/>
              <w:t>Likely</w:t>
            </w:r>
          </w:p>
        </w:tc>
      </w:tr>
      <w:tr w:rsidRPr="00CA5E0E" w:rsidR="00D867B2" w:rsidTr="007D0B5E" w14:paraId="08D10639"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6A48A2EB" w14:textId="77777777">
            <w:pPr>
              <w:pStyle w:val="ListParagraph"/>
              <w:contextualSpacing w:val="0"/>
              <w:rPr>
                <w:sz w:val="22"/>
                <w:szCs w:val="22"/>
              </w:rPr>
            </w:pPr>
            <w:r w:rsidRPr="00CA5E0E">
              <w:rPr>
                <w:sz w:val="22"/>
                <w:szCs w:val="22"/>
              </w:rPr>
              <w:t>Store garbage indoors or in a garage/shed</w:t>
            </w:r>
          </w:p>
        </w:tc>
        <w:tc>
          <w:tcPr>
            <w:tcW w:w="936" w:type="dxa"/>
          </w:tcPr>
          <w:p w:rsidRPr="00CA5E0E" w:rsidR="00D867B2" w:rsidP="007D0B5E" w:rsidRDefault="00D867B2" w14:paraId="7F9EF971"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10D46FB8"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40CEAF80"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542F8A2E"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3ED4E7E5"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06F7F8C1" w14:textId="77777777">
        <w:trPr>
          <w:trHeight w:val="272"/>
        </w:trPr>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55E87DDD" w14:textId="77777777">
            <w:pPr>
              <w:pStyle w:val="ListParagraph"/>
              <w:contextualSpacing w:val="0"/>
              <w:rPr>
                <w:sz w:val="22"/>
                <w:szCs w:val="22"/>
              </w:rPr>
            </w:pPr>
            <w:r w:rsidRPr="00CA5E0E">
              <w:rPr>
                <w:sz w:val="22"/>
                <w:szCs w:val="22"/>
              </w:rPr>
              <w:t>Store pet foods indoors or in a garage/shed</w:t>
            </w:r>
          </w:p>
        </w:tc>
        <w:tc>
          <w:tcPr>
            <w:tcW w:w="936" w:type="dxa"/>
          </w:tcPr>
          <w:p w:rsidRPr="00CA5E0E" w:rsidR="00D867B2" w:rsidP="007D0B5E" w:rsidRDefault="00D867B2" w14:paraId="53317A39"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2C2ACEF9"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01530060"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68421526"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4A324E70"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35A84040"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720EC453" w14:textId="77777777">
            <w:pPr>
              <w:pStyle w:val="ListParagraph"/>
              <w:contextualSpacing w:val="0"/>
              <w:rPr>
                <w:sz w:val="22"/>
                <w:szCs w:val="22"/>
              </w:rPr>
            </w:pPr>
            <w:r w:rsidRPr="00CA5E0E">
              <w:rPr>
                <w:sz w:val="22"/>
                <w:szCs w:val="22"/>
              </w:rPr>
              <w:t>Supervise pets when they are outdoors</w:t>
            </w:r>
          </w:p>
        </w:tc>
        <w:tc>
          <w:tcPr>
            <w:tcW w:w="936" w:type="dxa"/>
          </w:tcPr>
          <w:p w:rsidRPr="00CA5E0E" w:rsidR="00D867B2" w:rsidP="007D0B5E" w:rsidRDefault="00D867B2" w14:paraId="3B8E978B"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68587ED8"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26070C06"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7764F6B4"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77593DE4"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1197F685" w14:textId="77777777">
        <w:trPr>
          <w:trHeight w:val="272"/>
        </w:trPr>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12B5AACC" w14:textId="77777777">
            <w:pPr>
              <w:pStyle w:val="ListParagraph"/>
              <w:contextualSpacing w:val="0"/>
              <w:rPr>
                <w:sz w:val="22"/>
                <w:szCs w:val="22"/>
              </w:rPr>
            </w:pPr>
            <w:r w:rsidRPr="00CA5E0E">
              <w:rPr>
                <w:sz w:val="22"/>
                <w:szCs w:val="22"/>
              </w:rPr>
              <w:t>Frighten or “haze” away a [species] that is near your home</w:t>
            </w:r>
          </w:p>
        </w:tc>
        <w:tc>
          <w:tcPr>
            <w:tcW w:w="936" w:type="dxa"/>
          </w:tcPr>
          <w:p w:rsidRPr="00CA5E0E" w:rsidR="00D867B2" w:rsidP="007D0B5E" w:rsidRDefault="00D867B2" w14:paraId="5E661BE4"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0E48D41F"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1AFE5805"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2A83787B"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10B1D729"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54DA3DDC"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0DD90FC1" w14:textId="77777777">
            <w:pPr>
              <w:pStyle w:val="ListParagraph"/>
              <w:contextualSpacing w:val="0"/>
              <w:rPr>
                <w:sz w:val="22"/>
                <w:szCs w:val="22"/>
              </w:rPr>
            </w:pPr>
            <w:r w:rsidRPr="00CA5E0E">
              <w:rPr>
                <w:sz w:val="22"/>
                <w:szCs w:val="22"/>
              </w:rPr>
              <w:t>Alert local authorities if you see a [species] near your home?</w:t>
            </w:r>
          </w:p>
        </w:tc>
        <w:tc>
          <w:tcPr>
            <w:tcW w:w="936" w:type="dxa"/>
          </w:tcPr>
          <w:p w:rsidRPr="00CA5E0E" w:rsidR="00D867B2" w:rsidP="007D0B5E" w:rsidRDefault="00D867B2" w14:paraId="5B3E24DF"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7A195CF8"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3A108DC1"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281B021A"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2F2C62E2"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1A7FA7AD" w14:textId="77777777">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5383FEE2" w14:textId="77777777">
            <w:pPr>
              <w:pStyle w:val="ListParagraph"/>
              <w:contextualSpacing w:val="0"/>
              <w:rPr>
                <w:sz w:val="22"/>
                <w:szCs w:val="22"/>
              </w:rPr>
            </w:pPr>
            <w:r w:rsidRPr="00CA5E0E">
              <w:rPr>
                <w:sz w:val="22"/>
                <w:szCs w:val="22"/>
              </w:rPr>
              <w:t>Seek out more information about [TOPIC/SPECIES]</w:t>
            </w:r>
          </w:p>
        </w:tc>
        <w:tc>
          <w:tcPr>
            <w:tcW w:w="936" w:type="dxa"/>
          </w:tcPr>
          <w:p w:rsidRPr="00CA5E0E" w:rsidR="00D867B2" w:rsidP="007D0B5E" w:rsidRDefault="00D867B2" w14:paraId="09D5F567"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703426F7"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1BC7B490"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5766C244"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1C378F42"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0A01C4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2E506360" w14:textId="77777777">
            <w:pPr>
              <w:pStyle w:val="ListParagraph"/>
              <w:contextualSpacing w:val="0"/>
              <w:rPr>
                <w:sz w:val="22"/>
                <w:szCs w:val="22"/>
              </w:rPr>
            </w:pPr>
            <w:r w:rsidRPr="00CA5E0E">
              <w:rPr>
                <w:sz w:val="22"/>
                <w:szCs w:val="22"/>
              </w:rPr>
              <w:t>Talk to others about [TOPIC/SPECIES]</w:t>
            </w:r>
          </w:p>
        </w:tc>
        <w:tc>
          <w:tcPr>
            <w:tcW w:w="936" w:type="dxa"/>
          </w:tcPr>
          <w:p w:rsidRPr="00CA5E0E" w:rsidR="00D867B2" w:rsidP="007D0B5E" w:rsidRDefault="00D867B2" w14:paraId="5D01374F"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12B3BEF3"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14B11D50"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69BE3FE8"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42A689D0"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3ED6C887" w14:textId="77777777">
        <w:trPr>
          <w:trHeight w:val="317"/>
        </w:trPr>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00ECCC89" w14:textId="77777777">
            <w:pPr>
              <w:pStyle w:val="ListParagraph"/>
              <w:contextualSpacing w:val="0"/>
              <w:rPr>
                <w:sz w:val="22"/>
                <w:szCs w:val="22"/>
              </w:rPr>
            </w:pPr>
            <w:r w:rsidRPr="00CA5E0E">
              <w:rPr>
                <w:sz w:val="22"/>
                <w:szCs w:val="22"/>
              </w:rPr>
              <w:t>Join or support a [TOPIC/SPECIES] conservation group</w:t>
            </w:r>
          </w:p>
        </w:tc>
        <w:tc>
          <w:tcPr>
            <w:tcW w:w="936" w:type="dxa"/>
          </w:tcPr>
          <w:p w:rsidRPr="00CA5E0E" w:rsidR="00D867B2" w:rsidP="007D0B5E" w:rsidRDefault="00D867B2" w14:paraId="176F50BB"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2478C8D0"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48BC9F5A"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073A2258"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5C442F48"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56126F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50D7C80C" w14:textId="77777777">
            <w:pPr>
              <w:pStyle w:val="ListParagraph"/>
              <w:contextualSpacing w:val="0"/>
              <w:rPr>
                <w:sz w:val="22"/>
                <w:szCs w:val="22"/>
              </w:rPr>
            </w:pPr>
            <w:r w:rsidRPr="00CA5E0E">
              <w:rPr>
                <w:sz w:val="22"/>
                <w:szCs w:val="22"/>
              </w:rPr>
              <w:t>Construct homes for [species] at my residence</w:t>
            </w:r>
          </w:p>
        </w:tc>
        <w:tc>
          <w:tcPr>
            <w:tcW w:w="936" w:type="dxa"/>
          </w:tcPr>
          <w:p w:rsidRPr="00CA5E0E" w:rsidR="00D867B2" w:rsidP="007D0B5E" w:rsidRDefault="00D867B2" w14:paraId="01224882"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1B445608"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27A52A3B"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0651D6B1"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0CA5F771"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6287E824" w14:textId="77777777">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1C4E269D" w14:textId="77777777">
            <w:pPr>
              <w:pStyle w:val="ListParagraph"/>
              <w:contextualSpacing w:val="0"/>
              <w:rPr>
                <w:sz w:val="22"/>
                <w:szCs w:val="22"/>
              </w:rPr>
            </w:pPr>
            <w:r w:rsidRPr="00CA5E0E">
              <w:rPr>
                <w:sz w:val="22"/>
                <w:szCs w:val="22"/>
              </w:rPr>
              <w:t>Allow [species] to use the outside of my residence</w:t>
            </w:r>
          </w:p>
        </w:tc>
        <w:tc>
          <w:tcPr>
            <w:tcW w:w="936" w:type="dxa"/>
          </w:tcPr>
          <w:p w:rsidRPr="00CA5E0E" w:rsidR="00D867B2" w:rsidP="007D0B5E" w:rsidRDefault="00D867B2" w14:paraId="7D2C219C"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21124FF1"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5691842D"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278891F5"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3D543527"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23C682D1"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12E19827" w14:textId="77777777">
            <w:pPr>
              <w:pStyle w:val="ListParagraph"/>
              <w:contextualSpacing w:val="0"/>
              <w:rPr>
                <w:sz w:val="22"/>
                <w:szCs w:val="22"/>
              </w:rPr>
            </w:pPr>
            <w:r w:rsidRPr="00CA5E0E">
              <w:rPr>
                <w:sz w:val="22"/>
                <w:szCs w:val="22"/>
              </w:rPr>
              <w:t>Avoid going places where I might see [species]</w:t>
            </w:r>
          </w:p>
        </w:tc>
        <w:tc>
          <w:tcPr>
            <w:tcW w:w="936" w:type="dxa"/>
          </w:tcPr>
          <w:p w:rsidRPr="00CA5E0E" w:rsidR="00D867B2" w:rsidP="007D0B5E" w:rsidRDefault="00D867B2" w14:paraId="7396D94C"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7D1B1D3C"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143D84E7"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1720605F"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501DD6CE" w14:textId="77777777">
            <w:pPr>
              <w:keepNext/>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D867B2" w:rsidTr="007D0B5E" w14:paraId="1342BA25" w14:textId="77777777">
        <w:trPr>
          <w:trHeight w:val="272"/>
        </w:trPr>
        <w:tc>
          <w:tcPr>
            <w:cnfStyle w:val="001000000000" w:firstRow="0" w:lastRow="0" w:firstColumn="1" w:lastColumn="0" w:oddVBand="0" w:evenVBand="0" w:oddHBand="0" w:evenHBand="0" w:firstRowFirstColumn="0" w:firstRowLastColumn="0" w:lastRowFirstColumn="0" w:lastRowLastColumn="0"/>
            <w:tcW w:w="5400" w:type="dxa"/>
          </w:tcPr>
          <w:p w:rsidRPr="00CA5E0E" w:rsidR="00D867B2" w:rsidP="007D0B5E" w:rsidRDefault="00D867B2" w14:paraId="11954792" w14:textId="77777777">
            <w:pPr>
              <w:pStyle w:val="ListParagraph"/>
              <w:contextualSpacing w:val="0"/>
              <w:rPr>
                <w:sz w:val="22"/>
                <w:szCs w:val="22"/>
              </w:rPr>
            </w:pPr>
            <w:r w:rsidRPr="00CA5E0E">
              <w:rPr>
                <w:sz w:val="22"/>
                <w:szCs w:val="22"/>
              </w:rPr>
              <w:t>Take other actions related to [TOPIC/SPECIES] near your home</w:t>
            </w:r>
          </w:p>
        </w:tc>
        <w:tc>
          <w:tcPr>
            <w:tcW w:w="936" w:type="dxa"/>
          </w:tcPr>
          <w:p w:rsidRPr="00CA5E0E" w:rsidR="00D867B2" w:rsidP="007D0B5E" w:rsidRDefault="00D867B2" w14:paraId="26E775FF"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36" w:type="dxa"/>
          </w:tcPr>
          <w:p w:rsidRPr="00CA5E0E" w:rsidR="00D867B2" w:rsidP="007D0B5E" w:rsidRDefault="00D867B2" w14:paraId="18A675D4"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936" w:type="dxa"/>
          </w:tcPr>
          <w:p w:rsidRPr="00CA5E0E" w:rsidR="00D867B2" w:rsidP="007D0B5E" w:rsidRDefault="00D867B2" w14:paraId="450316B7"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36" w:type="dxa"/>
          </w:tcPr>
          <w:p w:rsidRPr="00CA5E0E" w:rsidR="00D867B2" w:rsidP="007D0B5E" w:rsidRDefault="00D867B2" w14:paraId="228B3603"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36" w:type="dxa"/>
          </w:tcPr>
          <w:p w:rsidRPr="00CA5E0E" w:rsidR="00D867B2" w:rsidP="007D0B5E" w:rsidRDefault="00D867B2" w14:paraId="51A3C829" w14:textId="77777777">
            <w:pPr>
              <w:keepNext/>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D867B2" w:rsidP="00D867B2" w:rsidRDefault="00D867B2" w14:paraId="01EBCA7A" w14:textId="77777777">
      <w:pPr>
        <w:pStyle w:val="Heading4"/>
        <w:numPr>
          <w:ilvl w:val="0"/>
          <w:numId w:val="98"/>
        </w:numPr>
        <w:rPr>
          <w:color w:val="auto"/>
        </w:rPr>
      </w:pPr>
      <w:bookmarkStart w:name="_Ref483305204" w:id="221"/>
    </w:p>
    <w:bookmarkEnd w:id="221"/>
    <w:p w:rsidR="00425818" w:rsidP="006C34A5" w:rsidRDefault="00D867B2" w14:paraId="64B3B32F" w14:textId="633338B6">
      <w:pPr>
        <w:rPr>
          <w:color w:val="auto"/>
        </w:rPr>
      </w:pPr>
      <w:r w:rsidRPr="00CA5E0E">
        <w:rPr>
          <w:color w:val="auto"/>
        </w:rPr>
        <w:t xml:space="preserve">Which of the actions above do you think is the most effective for minimizing the risk of having negative interactions with [species] in the area near your home? </w:t>
      </w:r>
      <w:r w:rsidRPr="006C34A5">
        <w:rPr>
          <w:color w:val="auto"/>
        </w:rPr>
        <w:t xml:space="preserve">Please </w:t>
      </w:r>
      <w:r w:rsidRPr="006C34A5" w:rsidR="00F022EC">
        <w:rPr>
          <w:color w:val="auto"/>
        </w:rPr>
        <w:t xml:space="preserve">Organization </w:t>
      </w:r>
      <w:r w:rsidRPr="006C34A5" w:rsidR="00BC7635">
        <w:rPr>
          <w:color w:val="auto"/>
        </w:rPr>
        <w:t>Trust</w:t>
      </w:r>
    </w:p>
    <w:p w:rsidRPr="00CA5E0E" w:rsidR="002D0BFC" w:rsidP="00442E67" w:rsidRDefault="000958BA" w14:paraId="110A6831" w14:textId="79988E89">
      <w:pPr>
        <w:pStyle w:val="Heading1"/>
        <w:numPr>
          <w:ilvl w:val="0"/>
          <w:numId w:val="139"/>
        </w:numPr>
        <w:ind w:left="360"/>
      </w:pPr>
      <w:bookmarkStart w:name="_Toc17993295" w:id="222"/>
      <w:bookmarkEnd w:id="211"/>
      <w:bookmarkEnd w:id="212"/>
      <w:bookmarkEnd w:id="213"/>
      <w:bookmarkEnd w:id="214"/>
      <w:bookmarkEnd w:id="215"/>
      <w:r w:rsidRPr="00CA5E0E">
        <w:lastRenderedPageBreak/>
        <w:t>Visitor Expenditures and Economic Inputs</w:t>
      </w:r>
      <w:bookmarkEnd w:id="222"/>
    </w:p>
    <w:p w:rsidRPr="00CA5E0E" w:rsidR="00420A40" w:rsidP="00420A40" w:rsidRDefault="00BC0922" w14:paraId="712A78AC" w14:textId="645FCE6A">
      <w:pPr>
        <w:spacing w:before="40" w:after="40"/>
        <w:rPr>
          <w:i/>
          <w:color w:val="auto"/>
        </w:rPr>
      </w:pPr>
      <w:r w:rsidRPr="00BC0922">
        <w:rPr>
          <w:color w:val="auto"/>
        </w:rPr>
        <w:t xml:space="preserve">Information about </w:t>
      </w:r>
      <w:r w:rsidRPr="00CA5E0E" w:rsidR="00420A40">
        <w:rPr>
          <w:color w:val="auto"/>
        </w:rPr>
        <w:t xml:space="preserve">income and </w:t>
      </w:r>
      <w:r w:rsidRPr="00CA5E0E" w:rsidR="000A2B33">
        <w:rPr>
          <w:color w:val="auto"/>
        </w:rPr>
        <w:t xml:space="preserve">visitor </w:t>
      </w:r>
      <w:r w:rsidRPr="00BC0922">
        <w:rPr>
          <w:color w:val="auto"/>
        </w:rPr>
        <w:t xml:space="preserve">expenditures </w:t>
      </w:r>
      <w:r w:rsidRPr="00CA5E0E" w:rsidR="00420A40">
        <w:rPr>
          <w:color w:val="auto"/>
        </w:rPr>
        <w:t xml:space="preserve">is used </w:t>
      </w:r>
      <w:r w:rsidRPr="00BC0922">
        <w:rPr>
          <w:color w:val="auto"/>
        </w:rPr>
        <w:t>to estimate economic impact on local economies</w:t>
      </w:r>
      <w:r w:rsidRPr="00CA5E0E" w:rsidR="00420A40">
        <w:rPr>
          <w:color w:val="auto"/>
        </w:rPr>
        <w:t xml:space="preserve">. Questions are intended for visitors to Service lands and </w:t>
      </w:r>
      <w:r w:rsidRPr="00BC0922">
        <w:rPr>
          <w:color w:val="auto"/>
        </w:rPr>
        <w:t xml:space="preserve">landowners who conduct business or hold agreements with </w:t>
      </w:r>
      <w:r w:rsidR="003D54D3">
        <w:rPr>
          <w:color w:val="auto"/>
        </w:rPr>
        <w:t>the USFWS</w:t>
      </w:r>
      <w:r w:rsidRPr="00BC0922">
        <w:rPr>
          <w:color w:val="auto"/>
        </w:rPr>
        <w:t>.</w:t>
      </w:r>
      <w:r>
        <w:rPr>
          <w:color w:val="auto"/>
        </w:rPr>
        <w:t xml:space="preserve"> </w:t>
      </w:r>
      <w:r w:rsidRPr="00CA5E0E" w:rsidR="00420A40">
        <w:rPr>
          <w:color w:val="auto"/>
        </w:rPr>
        <w:t>Questions will be used to develop spending est</w:t>
      </w:r>
      <w:r w:rsidRPr="00CA5E0E" w:rsidR="00F8754D">
        <w:rPr>
          <w:color w:val="auto"/>
        </w:rPr>
        <w:t>imates in the case of visitors.</w:t>
      </w:r>
    </w:p>
    <w:p w:rsidRPr="00CA5E0E" w:rsidR="002D0BFC" w:rsidP="0088689E" w:rsidRDefault="00BC7635" w14:paraId="009A54BB" w14:textId="0DE901B9">
      <w:pPr>
        <w:pStyle w:val="Heading2"/>
      </w:pPr>
      <w:bookmarkStart w:name="_Toc17993296" w:id="223"/>
      <w:r w:rsidRPr="00CA5E0E">
        <w:t>Trip Expenses</w:t>
      </w:r>
      <w:bookmarkEnd w:id="223"/>
    </w:p>
    <w:p w:rsidRPr="00CA5E0E" w:rsidR="006576A0" w:rsidP="001A62B8" w:rsidRDefault="006576A0" w14:paraId="136414B1" w14:textId="77777777">
      <w:pPr>
        <w:pStyle w:val="Heading4"/>
        <w:numPr>
          <w:ilvl w:val="0"/>
          <w:numId w:val="86"/>
        </w:numPr>
        <w:rPr>
          <w:color w:val="auto"/>
        </w:rPr>
      </w:pPr>
    </w:p>
    <w:p w:rsidRPr="00CA5E0E" w:rsidR="004F510C" w:rsidP="00C23245" w:rsidRDefault="004F510C" w14:paraId="5DF282F8" w14:textId="4BB2E86A">
      <w:pPr>
        <w:widowControl w:val="0"/>
        <w:autoSpaceDE w:val="0"/>
        <w:autoSpaceDN w:val="0"/>
        <w:adjustRightInd w:val="0"/>
        <w:rPr>
          <w:rFonts w:eastAsia="Times New Roman" w:cs="Times New Roman"/>
          <w:color w:val="auto"/>
        </w:rPr>
      </w:pPr>
      <w:r w:rsidRPr="00CA5E0E">
        <w:rPr>
          <w:rFonts w:eastAsia="Times New Roman" w:cs="Times New Roman"/>
          <w:color w:val="auto"/>
        </w:rPr>
        <w:t xml:space="preserve">What was the total cost of your personal group’s trip to </w:t>
      </w:r>
      <w:r w:rsidRPr="00CA5E0E" w:rsidR="00663884">
        <w:rPr>
          <w:rFonts w:eastAsia="Times New Roman" w:cs="Times New Roman"/>
          <w:color w:val="auto"/>
        </w:rPr>
        <w:t>[site]</w:t>
      </w:r>
      <w:r w:rsidRPr="00CA5E0E">
        <w:rPr>
          <w:rFonts w:eastAsia="Times New Roman" w:cs="Times New Roman"/>
          <w:color w:val="auto"/>
        </w:rPr>
        <w:t xml:space="preserve"> from when yo</w:t>
      </w:r>
      <w:r w:rsidRPr="00CA5E0E" w:rsidR="005323ED">
        <w:rPr>
          <w:rFonts w:eastAsia="Times New Roman" w:cs="Times New Roman"/>
          <w:color w:val="auto"/>
        </w:rPr>
        <w:t>u left home until you returned?</w:t>
      </w:r>
    </w:p>
    <w:p w:rsidRPr="00CA5E0E" w:rsidR="00817C92" w:rsidP="00817C92" w:rsidRDefault="00817C92" w14:paraId="4F813C4E" w14:textId="77777777">
      <w:pPr>
        <w:spacing w:before="40" w:after="40"/>
        <w:rPr>
          <w:rFonts w:cs="Times New Roman"/>
          <w:color w:val="auto"/>
        </w:rPr>
      </w:pPr>
      <w:r w:rsidRPr="00CA5E0E">
        <w:rPr>
          <w:rFonts w:cs="Times New Roman"/>
          <w:color w:val="auto"/>
        </w:rPr>
        <w:t>In total how much did you and other people in your vehicle spend on this entire trip, from the time you left home until your return home?</w:t>
      </w:r>
    </w:p>
    <w:p w:rsidRPr="00CA5E0E" w:rsidR="004F510C" w:rsidP="00C23245" w:rsidRDefault="005323ED" w14:paraId="3B975F80" w14:textId="3D2BCD0C">
      <w:pPr>
        <w:tabs>
          <w:tab w:val="left" w:pos="4680"/>
          <w:tab w:val="left" w:pos="6660"/>
          <w:tab w:val="left" w:pos="7020"/>
          <w:tab w:val="left" w:pos="7380"/>
          <w:tab w:val="left" w:pos="7740"/>
          <w:tab w:val="left" w:pos="8100"/>
          <w:tab w:val="left" w:pos="8460"/>
          <w:tab w:val="left" w:pos="8820"/>
          <w:tab w:val="left" w:pos="9270"/>
        </w:tabs>
        <w:rPr>
          <w:rFonts w:eastAsia="Times New Roman" w:cs="Times New Roman"/>
          <w:color w:val="auto"/>
        </w:rPr>
      </w:pPr>
      <w:r w:rsidRPr="00CA5E0E">
        <w:rPr>
          <w:rFonts w:eastAsia="Times New Roman" w:cs="Times New Roman"/>
          <w:color w:val="auto"/>
        </w:rPr>
        <w:t xml:space="preserve">$ </w:t>
      </w:r>
      <w:r w:rsidRPr="00CA5E0E" w:rsidR="004F510C">
        <w:rPr>
          <w:rFonts w:eastAsia="Times New Roman" w:cs="Times New Roman"/>
          <w:color w:val="auto"/>
        </w:rPr>
        <w:t>_______</w:t>
      </w:r>
    </w:p>
    <w:p w:rsidRPr="00CA5E0E" w:rsidR="006576A0" w:rsidP="001A62B8" w:rsidRDefault="006576A0" w14:paraId="017A977B" w14:textId="77777777">
      <w:pPr>
        <w:pStyle w:val="Heading4"/>
        <w:numPr>
          <w:ilvl w:val="0"/>
          <w:numId w:val="86"/>
        </w:numPr>
        <w:rPr>
          <w:color w:val="auto"/>
        </w:rPr>
      </w:pPr>
    </w:p>
    <w:p w:rsidRPr="00CA5E0E" w:rsidR="002D0BFC" w:rsidP="00C23245" w:rsidRDefault="002D0BFC" w14:paraId="1CF694BB" w14:textId="1F2A001B">
      <w:pPr>
        <w:widowControl w:val="0"/>
        <w:autoSpaceDE w:val="0"/>
        <w:autoSpaceDN w:val="0"/>
        <w:adjustRightInd w:val="0"/>
        <w:spacing w:after="120"/>
        <w:jc w:val="both"/>
        <w:rPr>
          <w:rFonts w:cs="Times New Roman"/>
          <w:bCs/>
          <w:color w:val="auto"/>
        </w:rPr>
      </w:pPr>
      <w:r w:rsidRPr="00CA5E0E">
        <w:rPr>
          <w:rFonts w:cs="Times New Roman"/>
          <w:bCs/>
          <w:color w:val="auto"/>
        </w:rPr>
        <w:t>Including yourself, how many people in your personal group were covered by the expenses for this trip away from home?</w:t>
      </w:r>
    </w:p>
    <w:p w:rsidRPr="00CA5E0E" w:rsidR="002D0BFC" w:rsidP="00C23245" w:rsidRDefault="002D0BFC" w14:paraId="3AB48401" w14:textId="57ADF06C">
      <w:pPr>
        <w:rPr>
          <w:rFonts w:cs="Times New Roman"/>
          <w:color w:val="auto"/>
        </w:rPr>
      </w:pPr>
      <w:r w:rsidRPr="00CA5E0E">
        <w:rPr>
          <w:rFonts w:cs="Times New Roman"/>
          <w:color w:val="auto"/>
        </w:rPr>
        <w:t>_____ Number of adults (18 years or over)</w:t>
      </w:r>
    </w:p>
    <w:p w:rsidRPr="00CA5E0E" w:rsidR="002D0BFC" w:rsidP="00C23245" w:rsidRDefault="002D0BFC" w14:paraId="3A38EB70" w14:textId="77777777">
      <w:pPr>
        <w:rPr>
          <w:rFonts w:cs="Times New Roman"/>
          <w:color w:val="auto"/>
        </w:rPr>
      </w:pPr>
      <w:r w:rsidRPr="00CA5E0E">
        <w:rPr>
          <w:rFonts w:cs="Times New Roman"/>
          <w:color w:val="auto"/>
        </w:rPr>
        <w:t xml:space="preserve">_____ Number of children (under 18 years) </w:t>
      </w:r>
    </w:p>
    <w:p w:rsidRPr="00CA5E0E" w:rsidR="006576A0" w:rsidP="001A62B8" w:rsidRDefault="006576A0" w14:paraId="5712009B" w14:textId="77777777">
      <w:pPr>
        <w:pStyle w:val="Heading4"/>
        <w:numPr>
          <w:ilvl w:val="0"/>
          <w:numId w:val="86"/>
        </w:numPr>
        <w:rPr>
          <w:color w:val="auto"/>
        </w:rPr>
      </w:pPr>
    </w:p>
    <w:p w:rsidRPr="00CA5E0E" w:rsidR="002D0BFC" w:rsidP="00476C07" w:rsidRDefault="002D0BFC" w14:paraId="6974487E" w14:textId="77777777">
      <w:pPr>
        <w:rPr>
          <w:color w:val="auto"/>
        </w:rPr>
      </w:pPr>
      <w:r w:rsidRPr="00CA5E0E">
        <w:rPr>
          <w:color w:val="auto"/>
        </w:rPr>
        <w:t>Including yourself, how many people in your group split</w:t>
      </w:r>
      <w:r w:rsidRPr="00CA5E0E" w:rsidR="007632C5">
        <w:rPr>
          <w:color w:val="auto"/>
        </w:rPr>
        <w:t>/shared</w:t>
      </w:r>
      <w:r w:rsidRPr="00CA5E0E">
        <w:rPr>
          <w:color w:val="auto"/>
        </w:rPr>
        <w:t xml:space="preserve"> these trip expenses?</w:t>
      </w:r>
    </w:p>
    <w:p w:rsidRPr="00CA5E0E" w:rsidR="007632C5" w:rsidP="00C23245" w:rsidRDefault="007632C5" w14:paraId="2D0DF8E5" w14:textId="77777777">
      <w:pPr>
        <w:rPr>
          <w:rFonts w:cs="Times New Roman"/>
          <w:color w:val="auto"/>
        </w:rPr>
      </w:pPr>
      <w:r w:rsidRPr="00CA5E0E">
        <w:rPr>
          <w:rFonts w:cs="Times New Roman"/>
          <w:color w:val="auto"/>
        </w:rPr>
        <w:t>_______ Number of people sharing expenses</w:t>
      </w:r>
    </w:p>
    <w:p w:rsidRPr="00CA5E0E" w:rsidR="006576A0" w:rsidP="001A62B8" w:rsidRDefault="006576A0" w14:paraId="68AE199E" w14:textId="77777777">
      <w:pPr>
        <w:pStyle w:val="Heading4"/>
        <w:numPr>
          <w:ilvl w:val="0"/>
          <w:numId w:val="86"/>
        </w:numPr>
        <w:rPr>
          <w:color w:val="auto"/>
        </w:rPr>
      </w:pPr>
    </w:p>
    <w:p w:rsidRPr="00CA5E0E" w:rsidR="002D0BFC" w:rsidP="00C23245" w:rsidRDefault="002D0BFC" w14:paraId="4D9ED458" w14:textId="77777777">
      <w:pPr>
        <w:widowControl w:val="0"/>
        <w:autoSpaceDE w:val="0"/>
        <w:autoSpaceDN w:val="0"/>
        <w:adjustRightInd w:val="0"/>
        <w:spacing w:after="120"/>
        <w:rPr>
          <w:rFonts w:eastAsia="Times New Roman" w:cs="Times New Roman"/>
          <w:color w:val="auto"/>
        </w:rPr>
      </w:pPr>
      <w:r w:rsidRPr="00CA5E0E">
        <w:rPr>
          <w:rFonts w:eastAsia="Times New Roman" w:cs="Times New Roman"/>
          <w:color w:val="auto"/>
        </w:rPr>
        <w:t xml:space="preserve">Did your household take any unpaid vacation or take unpaid time off from work to come on this trip? </w:t>
      </w:r>
    </w:p>
    <w:p w:rsidRPr="00CA5E0E" w:rsidR="002D0BFC" w:rsidP="00C23245" w:rsidRDefault="002D0BFC" w14:paraId="614517D9" w14:textId="77777777">
      <w:pPr>
        <w:widowControl w:val="0"/>
        <w:tabs>
          <w:tab w:val="left" w:pos="1080"/>
        </w:tabs>
        <w:autoSpaceDE w:val="0"/>
        <w:autoSpaceDN w:val="0"/>
        <w:adjustRightInd w:val="0"/>
        <w:rPr>
          <w:rFonts w:cs="Times New Roman"/>
          <w:color w:val="auto"/>
        </w:rPr>
      </w:pPr>
      <w:r w:rsidRPr="00CA5E0E">
        <w:rPr>
          <w:rFonts w:cs="Times New Roman"/>
          <w:color w:val="auto"/>
          <w:position w:val="1"/>
        </w:rPr>
        <w:sym w:font="Wingdings 2" w:char="F0A3"/>
      </w:r>
      <w:r w:rsidRPr="00CA5E0E" w:rsidR="0002348D">
        <w:rPr>
          <w:rFonts w:cs="Times New Roman"/>
          <w:color w:val="auto"/>
          <w:position w:val="1"/>
        </w:rPr>
        <w:t xml:space="preserve"> </w:t>
      </w:r>
      <w:r w:rsidRPr="00CA5E0E" w:rsidR="00F37E2C">
        <w:rPr>
          <w:rFonts w:cs="Times New Roman"/>
          <w:color w:val="auto"/>
        </w:rPr>
        <w:t>Yes</w:t>
      </w:r>
    </w:p>
    <w:p w:rsidRPr="00CA5E0E" w:rsidR="002D0BFC" w:rsidP="00C23245" w:rsidRDefault="002D0BFC" w14:paraId="32B0BE8B" w14:textId="77777777">
      <w:pPr>
        <w:widowControl w:val="0"/>
        <w:tabs>
          <w:tab w:val="left" w:pos="1080"/>
        </w:tabs>
        <w:autoSpaceDE w:val="0"/>
        <w:autoSpaceDN w:val="0"/>
        <w:adjustRightInd w:val="0"/>
        <w:rPr>
          <w:rFonts w:cs="Times New Roman"/>
          <w:color w:val="auto"/>
        </w:rPr>
      </w:pPr>
      <w:r w:rsidRPr="00CA5E0E">
        <w:rPr>
          <w:rFonts w:cs="Times New Roman"/>
          <w:color w:val="auto"/>
          <w:position w:val="1"/>
        </w:rPr>
        <w:sym w:font="Wingdings 2" w:char="F0A3"/>
      </w:r>
      <w:r w:rsidRPr="00CA5E0E" w:rsidR="0002348D">
        <w:rPr>
          <w:rFonts w:cs="Times New Roman"/>
          <w:color w:val="auto"/>
          <w:position w:val="1"/>
        </w:rPr>
        <w:t xml:space="preserve"> </w:t>
      </w:r>
      <w:r w:rsidRPr="00CA5E0E">
        <w:rPr>
          <w:rFonts w:cs="Times New Roman"/>
          <w:color w:val="auto"/>
        </w:rPr>
        <w:t>No</w:t>
      </w:r>
    </w:p>
    <w:p w:rsidRPr="00CA5E0E" w:rsidR="006576A0" w:rsidP="001A62B8" w:rsidRDefault="006576A0" w14:paraId="24CA448E" w14:textId="77777777">
      <w:pPr>
        <w:pStyle w:val="Heading4"/>
        <w:numPr>
          <w:ilvl w:val="0"/>
          <w:numId w:val="86"/>
        </w:numPr>
        <w:rPr>
          <w:color w:val="auto"/>
        </w:rPr>
      </w:pPr>
    </w:p>
    <w:p w:rsidRPr="00CA5E0E" w:rsidR="005323ED" w:rsidP="00476C07" w:rsidRDefault="002D0BFC" w14:paraId="51F77D0F" w14:textId="77777777">
      <w:pPr>
        <w:rPr>
          <w:color w:val="auto"/>
        </w:rPr>
      </w:pPr>
      <w:r w:rsidRPr="00CA5E0E">
        <w:rPr>
          <w:color w:val="auto"/>
        </w:rPr>
        <w:t>How much income did your household forgo to make this trip?</w:t>
      </w:r>
      <w:r w:rsidRPr="00CA5E0E" w:rsidR="0002348D">
        <w:rPr>
          <w:color w:val="auto"/>
        </w:rPr>
        <w:t xml:space="preserve">  </w:t>
      </w:r>
      <w:r w:rsidRPr="00CA5E0E" w:rsidR="005323ED">
        <w:rPr>
          <w:color w:val="auto"/>
        </w:rPr>
        <w:t>$ _______</w:t>
      </w:r>
    </w:p>
    <w:p w:rsidRPr="00CA5E0E" w:rsidR="006576A0" w:rsidP="001A62B8" w:rsidRDefault="006576A0" w14:paraId="7EB4B9B3" w14:textId="77777777">
      <w:pPr>
        <w:pStyle w:val="Heading4"/>
        <w:numPr>
          <w:ilvl w:val="0"/>
          <w:numId w:val="86"/>
        </w:numPr>
        <w:rPr>
          <w:color w:val="auto"/>
        </w:rPr>
      </w:pPr>
    </w:p>
    <w:p w:rsidRPr="00CA5E0E" w:rsidR="00817C92" w:rsidP="00817C92" w:rsidRDefault="00817C92" w14:paraId="6E989209" w14:textId="7ED0101D">
      <w:pPr>
        <w:rPr>
          <w:color w:val="auto"/>
        </w:rPr>
      </w:pPr>
      <w:r w:rsidRPr="00CA5E0E">
        <w:rPr>
          <w:color w:val="auto"/>
        </w:rPr>
        <w:t xml:space="preserve">Please mark each of the goods or services that you purchased or rented during your last </w:t>
      </w:r>
      <w:r w:rsidRPr="00CA5E0E" w:rsidR="00F2113D">
        <w:rPr>
          <w:color w:val="auto"/>
        </w:rPr>
        <w:t>[activity]</w:t>
      </w:r>
      <w:r w:rsidRPr="00CA5E0E">
        <w:rPr>
          <w:color w:val="auto"/>
        </w:rPr>
        <w:t xml:space="preserve"> trip.</w:t>
      </w:r>
      <w:r w:rsidR="002B7F4C">
        <w:rPr>
          <w:color w:val="auto"/>
        </w:rPr>
        <w:t xml:space="preserve"> (Select all that apply)</w:t>
      </w:r>
    </w:p>
    <w:p w:rsidRPr="00CA5E0E" w:rsidR="00817C92" w:rsidP="00817C92" w:rsidRDefault="00817C92" w14:paraId="6E27566F" w14:textId="77777777">
      <w:pPr>
        <w:rPr>
          <w:color w:val="auto"/>
        </w:rPr>
      </w:pPr>
      <w:r w:rsidRPr="00CA5E0E">
        <w:rPr>
          <w:color w:val="auto"/>
        </w:rPr>
        <w:sym w:font="Wingdings 2" w:char="F0A3"/>
      </w:r>
      <w:r w:rsidRPr="00CA5E0E">
        <w:rPr>
          <w:color w:val="auto"/>
        </w:rPr>
        <w:t xml:space="preserve"> [</w:t>
      </w:r>
      <w:proofErr w:type="gramStart"/>
      <w:r w:rsidRPr="00CA5E0E">
        <w:rPr>
          <w:color w:val="auto"/>
        </w:rPr>
        <w:t>site-specific</w:t>
      </w:r>
      <w:proofErr w:type="gramEnd"/>
      <w:r w:rsidRPr="00CA5E0E">
        <w:rPr>
          <w:color w:val="auto"/>
        </w:rPr>
        <w:t xml:space="preserve"> list of expenditures]</w:t>
      </w:r>
    </w:p>
    <w:p w:rsidRPr="00CA5E0E" w:rsidR="00817C92" w:rsidP="00817C92" w:rsidRDefault="00817C92" w14:paraId="762BC134" w14:textId="081D0396">
      <w:pPr>
        <w:rPr>
          <w:color w:val="auto"/>
        </w:rPr>
      </w:pPr>
      <w:r w:rsidRPr="00CA5E0E">
        <w:rPr>
          <w:color w:val="auto"/>
        </w:rPr>
        <w:sym w:font="Wingdings 2" w:char="F0A3"/>
      </w:r>
      <w:r w:rsidRPr="00CA5E0E">
        <w:rPr>
          <w:color w:val="auto"/>
        </w:rPr>
        <w:t xml:space="preserve"> </w:t>
      </w:r>
      <w:r w:rsidRPr="00CA5E0E" w:rsidR="001678A6">
        <w:rPr>
          <w:color w:val="auto"/>
        </w:rPr>
        <w:t>Other (P</w:t>
      </w:r>
      <w:r w:rsidRPr="00CA5E0E" w:rsidR="00704B9F">
        <w:rPr>
          <w:color w:val="auto"/>
        </w:rPr>
        <w:t>lease specify):</w:t>
      </w:r>
      <w:r w:rsidRPr="00CA5E0E">
        <w:rPr>
          <w:color w:val="auto"/>
        </w:rPr>
        <w:t>___________________</w:t>
      </w:r>
    </w:p>
    <w:p w:rsidR="00437999" w:rsidRDefault="00437999" w14:paraId="7644F81E" w14:textId="02AD10F9">
      <w:pPr>
        <w:rPr>
          <w:rFonts w:cs="Times New Roman"/>
          <w:b/>
          <w:color w:val="auto"/>
        </w:rPr>
      </w:pPr>
      <w:r>
        <w:rPr>
          <w:color w:val="auto"/>
        </w:rPr>
        <w:br w:type="page"/>
      </w:r>
    </w:p>
    <w:p w:rsidRPr="00CA5E0E" w:rsidR="006576A0" w:rsidP="001A62B8" w:rsidRDefault="006576A0" w14:paraId="4470D85B" w14:textId="77777777">
      <w:pPr>
        <w:pStyle w:val="Heading4"/>
        <w:numPr>
          <w:ilvl w:val="0"/>
          <w:numId w:val="86"/>
        </w:numPr>
        <w:rPr>
          <w:color w:val="auto"/>
        </w:rPr>
      </w:pPr>
    </w:p>
    <w:p w:rsidRPr="00CA5E0E" w:rsidR="007632C5" w:rsidP="00C23245" w:rsidRDefault="007632C5" w14:paraId="74A27E10" w14:textId="5C96272D">
      <w:pPr>
        <w:spacing w:after="120"/>
        <w:rPr>
          <w:rFonts w:cs="Times New Roman"/>
          <w:color w:val="auto"/>
        </w:rPr>
      </w:pPr>
      <w:r w:rsidRPr="00CA5E0E">
        <w:rPr>
          <w:rFonts w:cs="Times New Roman"/>
          <w:color w:val="auto"/>
        </w:rPr>
        <w:t xml:space="preserve">Please record the amount that </w:t>
      </w:r>
      <w:r w:rsidRPr="00CA5E0E">
        <w:rPr>
          <w:rFonts w:cs="Times New Roman"/>
          <w:b/>
          <w:color w:val="auto"/>
        </w:rPr>
        <w:t>you and other members of your group</w:t>
      </w:r>
      <w:r w:rsidRPr="00CA5E0E">
        <w:rPr>
          <w:rFonts w:cs="Times New Roman"/>
          <w:color w:val="auto"/>
        </w:rPr>
        <w:t xml:space="preserve"> with whom you shared expenses (for example, other family members, traveling companions) spent in the local </w:t>
      </w:r>
      <w:r w:rsidRPr="00CA5E0E" w:rsidR="004F510C">
        <w:rPr>
          <w:rFonts w:cs="Times New Roman"/>
          <w:color w:val="auto"/>
        </w:rPr>
        <w:t>X</w:t>
      </w:r>
      <w:r w:rsidRPr="00CA5E0E">
        <w:rPr>
          <w:rFonts w:cs="Times New Roman"/>
          <w:color w:val="auto"/>
        </w:rPr>
        <w:t xml:space="preserve">-mile area during </w:t>
      </w:r>
      <w:r w:rsidRPr="00CA5E0E">
        <w:rPr>
          <w:rFonts w:cs="Times New Roman"/>
          <w:b/>
          <w:color w:val="auto"/>
        </w:rPr>
        <w:t>your most recent visit</w:t>
      </w:r>
      <w:r w:rsidRPr="00CA5E0E">
        <w:rPr>
          <w:rFonts w:cs="Times New Roman"/>
          <w:color w:val="auto"/>
        </w:rPr>
        <w:t xml:space="preserve"> to </w:t>
      </w:r>
      <w:r w:rsidRPr="00CA5E0E" w:rsidR="007B18CA">
        <w:rPr>
          <w:color w:val="auto"/>
        </w:rPr>
        <w:t>[site]</w:t>
      </w:r>
      <w:r w:rsidRPr="00CA5E0E">
        <w:rPr>
          <w:rFonts w:cs="Times New Roman"/>
          <w:color w:val="auto"/>
        </w:rPr>
        <w:t>. (</w:t>
      </w:r>
      <w:r w:rsidRPr="00CA5E0E">
        <w:rPr>
          <w:rFonts w:cs="Times New Roman"/>
          <w:i/>
          <w:color w:val="auto"/>
        </w:rPr>
        <w:t>Please enter the amount spent to the nearest dollar in each category below. Enter 0 (zero) if you did not spend any money in a particular category.</w:t>
      </w:r>
      <w:r w:rsidRPr="00CA5E0E">
        <w:rPr>
          <w:rFonts w:cs="Times New Roman"/>
          <w:color w:val="auto"/>
        </w:rPr>
        <w:t>)</w:t>
      </w:r>
      <w:r w:rsidRPr="00CA5E0E" w:rsidR="0002348D">
        <w:rPr>
          <w:rFonts w:cs="Times New Roman"/>
          <w:color w:val="auto"/>
        </w:rPr>
        <w:t xml:space="preserve"> </w:t>
      </w:r>
    </w:p>
    <w:tbl>
      <w:tblPr>
        <w:tblW w:w="9468" w:type="dxa"/>
        <w:tblLook w:val="04A0" w:firstRow="1" w:lastRow="0" w:firstColumn="1" w:lastColumn="0" w:noHBand="0" w:noVBand="1"/>
      </w:tblPr>
      <w:tblGrid>
        <w:gridCol w:w="5814"/>
        <w:gridCol w:w="3654"/>
      </w:tblGrid>
      <w:tr w:rsidRPr="00CA5E0E" w:rsidR="00330C47" w:rsidTr="007E06AF" w14:paraId="18ED3A70" w14:textId="77777777">
        <w:tc>
          <w:tcPr>
            <w:tcW w:w="5814" w:type="dxa"/>
            <w:vAlign w:val="center"/>
          </w:tcPr>
          <w:p w:rsidRPr="00CA5E0E" w:rsidR="007632C5" w:rsidP="00C23245" w:rsidRDefault="00200153" w14:paraId="18CB1457" w14:textId="76F14499">
            <w:pPr>
              <w:rPr>
                <w:rFonts w:cs="Times New Roman"/>
                <w:b/>
                <w:bCs/>
                <w:color w:val="auto"/>
              </w:rPr>
            </w:pPr>
            <w:r w:rsidRPr="00CA5E0E">
              <w:rPr>
                <w:rFonts w:cs="Times New Roman"/>
                <w:b/>
                <w:color w:val="auto"/>
              </w:rPr>
              <w:t>Expenditures</w:t>
            </w:r>
          </w:p>
        </w:tc>
        <w:tc>
          <w:tcPr>
            <w:tcW w:w="3654" w:type="dxa"/>
          </w:tcPr>
          <w:p w:rsidRPr="00CA5E0E" w:rsidR="007632C5" w:rsidP="00FD287E" w:rsidRDefault="007632C5" w14:paraId="41D81011" w14:textId="6E946D23">
            <w:pPr>
              <w:widowControl w:val="0"/>
              <w:jc w:val="center"/>
              <w:rPr>
                <w:rFonts w:cs="Times New Roman"/>
                <w:b/>
                <w:color w:val="auto"/>
              </w:rPr>
            </w:pPr>
            <w:r w:rsidRPr="00CA5E0E">
              <w:rPr>
                <w:rFonts w:cs="Times New Roman"/>
                <w:b/>
                <w:color w:val="auto"/>
              </w:rPr>
              <w:t xml:space="preserve">Amount Spent </w:t>
            </w:r>
            <w:r w:rsidRPr="00CA5E0E" w:rsidR="00151C2C">
              <w:rPr>
                <w:rFonts w:cs="Times New Roman"/>
                <w:b/>
                <w:color w:val="auto"/>
                <w:u w:val="single"/>
              </w:rPr>
              <w:t>at this [site]</w:t>
            </w:r>
            <w:r w:rsidRPr="00CA5E0E">
              <w:rPr>
                <w:rFonts w:cs="Times New Roman"/>
                <w:b/>
                <w:color w:val="auto"/>
              </w:rPr>
              <w:t xml:space="preserve"> </w:t>
            </w:r>
            <w:r w:rsidRPr="00CA5E0E" w:rsidR="00FD287E">
              <w:rPr>
                <w:rFonts w:cs="Times New Roman"/>
                <w:b/>
                <w:color w:val="auto"/>
              </w:rPr>
              <w:br/>
            </w:r>
            <w:r w:rsidRPr="00CA5E0E" w:rsidR="00200153">
              <w:rPr>
                <w:rFonts w:cs="Times New Roman"/>
                <w:b/>
                <w:color w:val="auto"/>
              </w:rPr>
              <w:t xml:space="preserve">&amp; in the </w:t>
            </w:r>
            <w:r w:rsidRPr="00CA5E0E" w:rsidR="00200153">
              <w:rPr>
                <w:rFonts w:cs="Times New Roman"/>
                <w:b/>
                <w:color w:val="auto"/>
                <w:u w:val="single"/>
              </w:rPr>
              <w:t>Local Area</w:t>
            </w:r>
            <w:r w:rsidRPr="00CA5E0E" w:rsidR="00FD287E">
              <w:rPr>
                <w:rFonts w:cs="Times New Roman"/>
                <w:b/>
                <w:color w:val="auto"/>
                <w:u w:val="single"/>
              </w:rPr>
              <w:br/>
            </w:r>
            <w:r w:rsidRPr="00CA5E0E">
              <w:rPr>
                <w:rFonts w:cs="Times New Roman"/>
                <w:b/>
                <w:i/>
                <w:color w:val="auto"/>
              </w:rPr>
              <w:t xml:space="preserve">(within </w:t>
            </w:r>
            <w:r w:rsidRPr="00CA5E0E" w:rsidR="00FD287E">
              <w:rPr>
                <w:rFonts w:cs="Times New Roman"/>
                <w:b/>
                <w:i/>
                <w:color w:val="auto"/>
              </w:rPr>
              <w:t>[</w:t>
            </w:r>
            <w:r w:rsidRPr="00CA5E0E" w:rsidR="00CC7FAA">
              <w:rPr>
                <w:rFonts w:cs="Times New Roman"/>
                <w:b/>
                <w:i/>
                <w:color w:val="auto"/>
              </w:rPr>
              <w:t>n</w:t>
            </w:r>
            <w:r w:rsidRPr="00CA5E0E" w:rsidR="00FD287E">
              <w:rPr>
                <w:rFonts w:cs="Times New Roman"/>
                <w:b/>
                <w:i/>
                <w:color w:val="auto"/>
              </w:rPr>
              <w:t>]</w:t>
            </w:r>
            <w:r w:rsidRPr="00CA5E0E">
              <w:rPr>
                <w:rFonts w:cs="Times New Roman"/>
                <w:b/>
                <w:i/>
                <w:color w:val="auto"/>
              </w:rPr>
              <w:t xml:space="preserve"> miles of </w:t>
            </w:r>
            <w:r w:rsidRPr="00CA5E0E" w:rsidR="007B18CA">
              <w:rPr>
                <w:rFonts w:cs="Times New Roman"/>
                <w:b/>
                <w:i/>
                <w:color w:val="auto"/>
              </w:rPr>
              <w:t>[site]</w:t>
            </w:r>
            <w:r w:rsidRPr="00CA5E0E">
              <w:rPr>
                <w:rFonts w:cs="Times New Roman"/>
                <w:b/>
                <w:i/>
                <w:color w:val="auto"/>
              </w:rPr>
              <w:t>)</w:t>
            </w:r>
          </w:p>
        </w:tc>
      </w:tr>
      <w:tr w:rsidRPr="00CA5E0E" w:rsidR="003A7718" w:rsidTr="007E06AF" w14:paraId="78647587" w14:textId="77777777">
        <w:tc>
          <w:tcPr>
            <w:tcW w:w="5814" w:type="dxa"/>
          </w:tcPr>
          <w:p w:rsidRPr="00CA5E0E" w:rsidR="003A7718" w:rsidP="00C23245" w:rsidRDefault="003A7718" w14:paraId="41481F16" w14:textId="589B6E90">
            <w:pPr>
              <w:rPr>
                <w:color w:val="auto"/>
              </w:rPr>
            </w:pPr>
            <w:r w:rsidRPr="00CA5E0E">
              <w:rPr>
                <w:rFonts w:cs="Times New Roman"/>
                <w:color w:val="auto"/>
              </w:rPr>
              <w:t>[site-specific list of expenditures]</w:t>
            </w:r>
          </w:p>
        </w:tc>
        <w:tc>
          <w:tcPr>
            <w:tcW w:w="3654" w:type="dxa"/>
          </w:tcPr>
          <w:p w:rsidRPr="00CA5E0E" w:rsidR="003A7718" w:rsidP="00C23245" w:rsidRDefault="003A7718" w14:paraId="06DD71D4" w14:textId="0D22CC26">
            <w:pPr>
              <w:jc w:val="center"/>
              <w:rPr>
                <w:rFonts w:eastAsia="Times New Roman" w:cs="Times New Roman"/>
                <w:color w:val="auto"/>
              </w:rPr>
            </w:pPr>
            <w:r w:rsidRPr="00CA5E0E">
              <w:rPr>
                <w:rFonts w:eastAsia="Times New Roman" w:cs="Times New Roman"/>
                <w:color w:val="auto"/>
              </w:rPr>
              <w:t>$ _______</w:t>
            </w:r>
          </w:p>
        </w:tc>
      </w:tr>
      <w:tr w:rsidRPr="00CA5E0E" w:rsidR="00330C47" w:rsidTr="007E06AF" w14:paraId="1CE4E5A5" w14:textId="77777777">
        <w:tc>
          <w:tcPr>
            <w:tcW w:w="5814" w:type="dxa"/>
          </w:tcPr>
          <w:p w:rsidRPr="00CA5E0E" w:rsidR="005323ED" w:rsidP="00C23245" w:rsidRDefault="005323ED" w14:paraId="5FE7A17E" w14:textId="3ACD3B72">
            <w:pPr>
              <w:rPr>
                <w:rFonts w:cs="Times New Roman"/>
                <w:color w:val="auto"/>
              </w:rPr>
            </w:pPr>
            <w:r w:rsidRPr="00CA5E0E">
              <w:rPr>
                <w:color w:val="auto"/>
              </w:rPr>
              <w:t>Lodging (hotels, motels, bed &amp; breakfasts, etc.)</w:t>
            </w:r>
          </w:p>
        </w:tc>
        <w:tc>
          <w:tcPr>
            <w:tcW w:w="3654" w:type="dxa"/>
          </w:tcPr>
          <w:p w:rsidRPr="00CA5E0E" w:rsidR="005323ED" w:rsidP="00C23245" w:rsidRDefault="005323ED" w14:paraId="542B5190" w14:textId="3D616976">
            <w:pPr>
              <w:jc w:val="center"/>
              <w:rPr>
                <w:rFonts w:cs="Times New Roman"/>
                <w:color w:val="auto"/>
              </w:rPr>
            </w:pPr>
            <w:r w:rsidRPr="00CA5E0E">
              <w:rPr>
                <w:rFonts w:eastAsia="Times New Roman" w:cs="Times New Roman"/>
                <w:color w:val="auto"/>
              </w:rPr>
              <w:t>$ _______</w:t>
            </w:r>
          </w:p>
        </w:tc>
      </w:tr>
      <w:tr w:rsidRPr="00CA5E0E" w:rsidR="00330C47" w:rsidTr="007E06AF" w14:paraId="74BCD7BF" w14:textId="77777777">
        <w:tc>
          <w:tcPr>
            <w:tcW w:w="5814" w:type="dxa"/>
          </w:tcPr>
          <w:p w:rsidRPr="00CA5E0E" w:rsidR="005323ED" w:rsidP="00C23245" w:rsidRDefault="007E06AF" w14:paraId="144AA6BD" w14:textId="7B2CEE73">
            <w:pPr>
              <w:rPr>
                <w:rFonts w:cs="Times New Roman"/>
                <w:color w:val="auto"/>
              </w:rPr>
            </w:pPr>
            <w:r w:rsidRPr="00CA5E0E">
              <w:rPr>
                <w:rFonts w:cs="Times New Roman"/>
                <w:color w:val="auto"/>
                <w:position w:val="1"/>
              </w:rPr>
              <w:t>Camping fees (tent, RV)</w:t>
            </w:r>
          </w:p>
        </w:tc>
        <w:tc>
          <w:tcPr>
            <w:tcW w:w="3654" w:type="dxa"/>
          </w:tcPr>
          <w:p w:rsidRPr="00CA5E0E" w:rsidR="005323ED" w:rsidP="00C23245" w:rsidRDefault="005323ED" w14:paraId="0EEB5231" w14:textId="6E872069">
            <w:pPr>
              <w:jc w:val="center"/>
              <w:rPr>
                <w:rFonts w:cs="Times New Roman"/>
                <w:color w:val="auto"/>
              </w:rPr>
            </w:pPr>
            <w:r w:rsidRPr="00CA5E0E">
              <w:rPr>
                <w:rFonts w:eastAsia="Times New Roman" w:cs="Times New Roman"/>
                <w:color w:val="auto"/>
              </w:rPr>
              <w:t>$ _______</w:t>
            </w:r>
          </w:p>
        </w:tc>
      </w:tr>
      <w:tr w:rsidRPr="00CA5E0E" w:rsidR="00330C47" w:rsidTr="007E06AF" w14:paraId="2EDB148D" w14:textId="77777777">
        <w:tc>
          <w:tcPr>
            <w:tcW w:w="5814" w:type="dxa"/>
          </w:tcPr>
          <w:p w:rsidRPr="00CA5E0E" w:rsidR="005323ED" w:rsidP="00C23245" w:rsidRDefault="007E06AF" w14:paraId="0BADB233" w14:textId="4A09E576">
            <w:pPr>
              <w:rPr>
                <w:rFonts w:cs="Times New Roman"/>
                <w:color w:val="auto"/>
              </w:rPr>
            </w:pPr>
            <w:r w:rsidRPr="00CA5E0E">
              <w:rPr>
                <w:color w:val="auto"/>
              </w:rPr>
              <w:t>Food, meals, and drink (restaurants, groceries, taverns, etc.)</w:t>
            </w:r>
          </w:p>
        </w:tc>
        <w:tc>
          <w:tcPr>
            <w:tcW w:w="3654" w:type="dxa"/>
          </w:tcPr>
          <w:p w:rsidRPr="00CA5E0E" w:rsidR="005323ED" w:rsidP="00C23245" w:rsidRDefault="005323ED" w14:paraId="219A1317" w14:textId="1EDAC5BE">
            <w:pPr>
              <w:jc w:val="center"/>
              <w:rPr>
                <w:rFonts w:cs="Times New Roman"/>
                <w:color w:val="auto"/>
              </w:rPr>
            </w:pPr>
            <w:r w:rsidRPr="00CA5E0E">
              <w:rPr>
                <w:rFonts w:eastAsia="Times New Roman" w:cs="Times New Roman"/>
                <w:color w:val="auto"/>
              </w:rPr>
              <w:t>$ _______</w:t>
            </w:r>
          </w:p>
        </w:tc>
      </w:tr>
      <w:tr w:rsidRPr="00CA5E0E" w:rsidR="00330C47" w:rsidTr="007E06AF" w14:paraId="13ED12D9" w14:textId="77777777">
        <w:tc>
          <w:tcPr>
            <w:tcW w:w="5814" w:type="dxa"/>
          </w:tcPr>
          <w:p w:rsidRPr="00CA5E0E" w:rsidR="005323ED" w:rsidP="00C23245" w:rsidRDefault="00200153" w14:paraId="2B2A22AD" w14:textId="6713222D">
            <w:pPr>
              <w:rPr>
                <w:rFonts w:cs="Times New Roman"/>
                <w:color w:val="auto"/>
              </w:rPr>
            </w:pPr>
            <w:r w:rsidRPr="00CA5E0E">
              <w:rPr>
                <w:rFonts w:cs="Times New Roman"/>
                <w:color w:val="auto"/>
                <w:position w:val="1"/>
              </w:rPr>
              <w:t>Gas and oil (auto, RV, boat, etc.)</w:t>
            </w:r>
          </w:p>
        </w:tc>
        <w:tc>
          <w:tcPr>
            <w:tcW w:w="3654" w:type="dxa"/>
          </w:tcPr>
          <w:p w:rsidRPr="00CA5E0E" w:rsidR="005323ED" w:rsidP="00C23245" w:rsidRDefault="005323ED" w14:paraId="0A810D6F" w14:textId="51344AB2">
            <w:pPr>
              <w:jc w:val="center"/>
              <w:rPr>
                <w:rFonts w:cs="Times New Roman"/>
                <w:color w:val="auto"/>
              </w:rPr>
            </w:pPr>
            <w:r w:rsidRPr="00CA5E0E">
              <w:rPr>
                <w:rFonts w:eastAsia="Times New Roman" w:cs="Times New Roman"/>
                <w:color w:val="auto"/>
              </w:rPr>
              <w:t>$ _______</w:t>
            </w:r>
          </w:p>
        </w:tc>
      </w:tr>
      <w:tr w:rsidRPr="00CA5E0E" w:rsidR="00330C47" w:rsidTr="007E06AF" w14:paraId="6E6E988D" w14:textId="77777777">
        <w:tc>
          <w:tcPr>
            <w:tcW w:w="5814" w:type="dxa"/>
          </w:tcPr>
          <w:p w:rsidRPr="00CA5E0E" w:rsidR="005323ED" w:rsidP="00C23245" w:rsidRDefault="005323ED" w14:paraId="08F8D92A" w14:textId="77777777">
            <w:pPr>
              <w:rPr>
                <w:rFonts w:cs="Times New Roman"/>
                <w:color w:val="auto"/>
              </w:rPr>
            </w:pPr>
            <w:r w:rsidRPr="00CA5E0E">
              <w:rPr>
                <w:rFonts w:cs="Times New Roman"/>
                <w:color w:val="auto"/>
              </w:rPr>
              <w:t>Local transportation (bus, shuttle, rental car, etc.)</w:t>
            </w:r>
          </w:p>
        </w:tc>
        <w:tc>
          <w:tcPr>
            <w:tcW w:w="3654" w:type="dxa"/>
          </w:tcPr>
          <w:p w:rsidRPr="00CA5E0E" w:rsidR="005323ED" w:rsidP="00C23245" w:rsidRDefault="005323ED" w14:paraId="4DAFDAED" w14:textId="68779563">
            <w:pPr>
              <w:jc w:val="center"/>
              <w:rPr>
                <w:rFonts w:cs="Times New Roman"/>
                <w:color w:val="auto"/>
              </w:rPr>
            </w:pPr>
            <w:r w:rsidRPr="00CA5E0E">
              <w:rPr>
                <w:rFonts w:eastAsia="Times New Roman" w:cs="Times New Roman"/>
                <w:color w:val="auto"/>
              </w:rPr>
              <w:t>$ _______</w:t>
            </w:r>
          </w:p>
        </w:tc>
      </w:tr>
      <w:tr w:rsidRPr="00CA5E0E" w:rsidR="00330C47" w:rsidTr="007E06AF" w14:paraId="3CE4727A" w14:textId="77777777">
        <w:tc>
          <w:tcPr>
            <w:tcW w:w="5814" w:type="dxa"/>
          </w:tcPr>
          <w:p w:rsidRPr="00CA5E0E" w:rsidR="005323ED" w:rsidP="00C23245" w:rsidRDefault="0090767E" w14:paraId="23DF4CFD" w14:textId="46731291">
            <w:pPr>
              <w:rPr>
                <w:rFonts w:cs="Times New Roman"/>
                <w:color w:val="auto"/>
              </w:rPr>
            </w:pPr>
            <w:r>
              <w:rPr>
                <w:rFonts w:cs="Times New Roman"/>
                <w:color w:val="auto"/>
              </w:rPr>
              <w:t>[site]</w:t>
            </w:r>
            <w:r w:rsidRPr="00CA5E0E" w:rsidR="005323ED">
              <w:rPr>
                <w:rFonts w:cs="Times New Roman"/>
                <w:color w:val="auto"/>
              </w:rPr>
              <w:t xml:space="preserve"> entrance fee</w:t>
            </w:r>
          </w:p>
        </w:tc>
        <w:tc>
          <w:tcPr>
            <w:tcW w:w="3654" w:type="dxa"/>
          </w:tcPr>
          <w:p w:rsidRPr="00CA5E0E" w:rsidR="005323ED" w:rsidP="00C23245" w:rsidRDefault="005323ED" w14:paraId="489951D0" w14:textId="0E047360">
            <w:pPr>
              <w:jc w:val="center"/>
              <w:rPr>
                <w:rFonts w:cs="Times New Roman"/>
                <w:color w:val="auto"/>
              </w:rPr>
            </w:pPr>
            <w:r w:rsidRPr="00CA5E0E">
              <w:rPr>
                <w:rFonts w:eastAsia="Times New Roman" w:cs="Times New Roman"/>
                <w:color w:val="auto"/>
              </w:rPr>
              <w:t>$ _______</w:t>
            </w:r>
          </w:p>
        </w:tc>
      </w:tr>
      <w:tr w:rsidRPr="00CA5E0E" w:rsidR="00330C47" w:rsidTr="00C337C7" w14:paraId="40E2F1C1" w14:textId="77777777">
        <w:tc>
          <w:tcPr>
            <w:tcW w:w="5814" w:type="dxa"/>
          </w:tcPr>
          <w:p w:rsidRPr="00CA5E0E" w:rsidR="00200153" w:rsidP="00C23245" w:rsidRDefault="00200153" w14:paraId="3798105C" w14:textId="77777777">
            <w:pPr>
              <w:rPr>
                <w:rFonts w:cs="Times New Roman"/>
                <w:color w:val="auto"/>
              </w:rPr>
            </w:pPr>
            <w:r w:rsidRPr="00CA5E0E">
              <w:rPr>
                <w:rFonts w:cs="Times New Roman"/>
                <w:color w:val="auto"/>
              </w:rPr>
              <w:t>Recreation guide fees (hunting, fishing, wildlife viewing, etc.)</w:t>
            </w:r>
          </w:p>
        </w:tc>
        <w:tc>
          <w:tcPr>
            <w:tcW w:w="3654" w:type="dxa"/>
          </w:tcPr>
          <w:p w:rsidRPr="00CA5E0E" w:rsidR="00200153" w:rsidP="00C23245" w:rsidRDefault="00200153" w14:paraId="5FB86AB8" w14:textId="77777777">
            <w:pPr>
              <w:jc w:val="center"/>
              <w:rPr>
                <w:rFonts w:cs="Times New Roman"/>
                <w:color w:val="auto"/>
              </w:rPr>
            </w:pPr>
            <w:r w:rsidRPr="00CA5E0E">
              <w:rPr>
                <w:rFonts w:eastAsia="Times New Roman" w:cs="Times New Roman"/>
                <w:color w:val="auto"/>
              </w:rPr>
              <w:t>$ _______</w:t>
            </w:r>
          </w:p>
        </w:tc>
      </w:tr>
      <w:tr w:rsidRPr="00CA5E0E" w:rsidR="00330C47" w:rsidTr="007E06AF" w14:paraId="39ADA489" w14:textId="77777777">
        <w:tc>
          <w:tcPr>
            <w:tcW w:w="5814" w:type="dxa"/>
          </w:tcPr>
          <w:p w:rsidRPr="00CA5E0E" w:rsidR="005323ED" w:rsidP="00C23245" w:rsidRDefault="005323ED" w14:paraId="6FDDFD27" w14:textId="77777777">
            <w:pPr>
              <w:rPr>
                <w:rFonts w:cs="Times New Roman"/>
                <w:color w:val="auto"/>
              </w:rPr>
            </w:pPr>
            <w:r w:rsidRPr="00CA5E0E">
              <w:rPr>
                <w:rFonts w:cs="Times New Roman"/>
                <w:color w:val="auto"/>
              </w:rPr>
              <w:t>Equipment rental (canoe, bicycle, kayak, etc.)</w:t>
            </w:r>
          </w:p>
        </w:tc>
        <w:tc>
          <w:tcPr>
            <w:tcW w:w="3654" w:type="dxa"/>
          </w:tcPr>
          <w:p w:rsidRPr="00CA5E0E" w:rsidR="005323ED" w:rsidP="00C23245" w:rsidRDefault="005323ED" w14:paraId="3245C545" w14:textId="1043C211">
            <w:pPr>
              <w:jc w:val="center"/>
              <w:rPr>
                <w:rFonts w:cs="Times New Roman"/>
                <w:color w:val="auto"/>
              </w:rPr>
            </w:pPr>
            <w:r w:rsidRPr="00CA5E0E">
              <w:rPr>
                <w:rFonts w:eastAsia="Times New Roman" w:cs="Times New Roman"/>
                <w:color w:val="auto"/>
              </w:rPr>
              <w:t>$ _______</w:t>
            </w:r>
          </w:p>
        </w:tc>
      </w:tr>
      <w:tr w:rsidRPr="00CA5E0E" w:rsidR="00330C47" w:rsidTr="007E06AF" w14:paraId="5B6C75A5" w14:textId="77777777">
        <w:tc>
          <w:tcPr>
            <w:tcW w:w="5814" w:type="dxa"/>
          </w:tcPr>
          <w:p w:rsidRPr="00CA5E0E" w:rsidR="005323ED" w:rsidP="00C23245" w:rsidRDefault="005323ED" w14:paraId="558DE5A6" w14:textId="77777777">
            <w:pPr>
              <w:rPr>
                <w:rFonts w:cs="Times New Roman"/>
                <w:color w:val="auto"/>
              </w:rPr>
            </w:pPr>
            <w:r w:rsidRPr="00CA5E0E">
              <w:rPr>
                <w:rFonts w:cs="Times New Roman"/>
                <w:color w:val="auto"/>
              </w:rPr>
              <w:t>Sporting good purchases</w:t>
            </w:r>
          </w:p>
        </w:tc>
        <w:tc>
          <w:tcPr>
            <w:tcW w:w="3654" w:type="dxa"/>
          </w:tcPr>
          <w:p w:rsidRPr="00CA5E0E" w:rsidR="005323ED" w:rsidP="00C23245" w:rsidRDefault="005323ED" w14:paraId="3FAFEEE4" w14:textId="3DC47E57">
            <w:pPr>
              <w:jc w:val="center"/>
              <w:rPr>
                <w:rFonts w:cs="Times New Roman"/>
                <w:color w:val="auto"/>
              </w:rPr>
            </w:pPr>
            <w:r w:rsidRPr="00CA5E0E">
              <w:rPr>
                <w:rFonts w:eastAsia="Times New Roman" w:cs="Times New Roman"/>
                <w:color w:val="auto"/>
              </w:rPr>
              <w:t>$ _______</w:t>
            </w:r>
          </w:p>
        </w:tc>
      </w:tr>
      <w:tr w:rsidRPr="00CA5E0E" w:rsidR="00330C47" w:rsidTr="007E06AF" w14:paraId="21193B82" w14:textId="77777777">
        <w:tc>
          <w:tcPr>
            <w:tcW w:w="5814" w:type="dxa"/>
          </w:tcPr>
          <w:p w:rsidRPr="00CA5E0E" w:rsidR="005323ED" w:rsidP="00C23245" w:rsidRDefault="005323ED" w14:paraId="6AEA2C75" w14:textId="7C48BA3E">
            <w:pPr>
              <w:rPr>
                <w:rFonts w:cs="Times New Roman"/>
                <w:color w:val="auto"/>
              </w:rPr>
            </w:pPr>
            <w:r w:rsidRPr="00CA5E0E">
              <w:rPr>
                <w:color w:val="auto"/>
              </w:rPr>
              <w:t xml:space="preserve">Shopping and gifts (clothing, souvenirs, </w:t>
            </w:r>
            <w:r w:rsidRPr="00CA5E0E" w:rsidR="00D95AE9">
              <w:rPr>
                <w:color w:val="auto"/>
              </w:rPr>
              <w:t xml:space="preserve">taxi, </w:t>
            </w:r>
            <w:r w:rsidRPr="00CA5E0E">
              <w:rPr>
                <w:color w:val="auto"/>
              </w:rPr>
              <w:t>etc.)</w:t>
            </w:r>
          </w:p>
        </w:tc>
        <w:tc>
          <w:tcPr>
            <w:tcW w:w="3654" w:type="dxa"/>
          </w:tcPr>
          <w:p w:rsidRPr="00CA5E0E" w:rsidR="005323ED" w:rsidP="00C23245" w:rsidRDefault="005323ED" w14:paraId="34B86576" w14:textId="5ACCAB62">
            <w:pPr>
              <w:jc w:val="center"/>
              <w:rPr>
                <w:rFonts w:cs="Times New Roman"/>
                <w:color w:val="auto"/>
              </w:rPr>
            </w:pPr>
            <w:r w:rsidRPr="00CA5E0E">
              <w:rPr>
                <w:rFonts w:eastAsia="Times New Roman" w:cs="Times New Roman"/>
                <w:color w:val="auto"/>
              </w:rPr>
              <w:t>$ _______</w:t>
            </w:r>
          </w:p>
        </w:tc>
      </w:tr>
      <w:tr w:rsidRPr="00CA5E0E" w:rsidR="00330C47" w:rsidTr="007E06AF" w14:paraId="0C174901" w14:textId="77777777">
        <w:tc>
          <w:tcPr>
            <w:tcW w:w="5814" w:type="dxa"/>
          </w:tcPr>
          <w:p w:rsidRPr="00CA5E0E" w:rsidR="005323ED" w:rsidP="00C23245" w:rsidRDefault="001678A6" w14:paraId="600CA352" w14:textId="346109E4">
            <w:pPr>
              <w:rPr>
                <w:rFonts w:cs="Times New Roman"/>
                <w:color w:val="auto"/>
              </w:rPr>
            </w:pPr>
            <w:r w:rsidRPr="00CA5E0E">
              <w:rPr>
                <w:rFonts w:cs="Times New Roman"/>
                <w:color w:val="auto"/>
              </w:rPr>
              <w:t>Other (P</w:t>
            </w:r>
            <w:r w:rsidRPr="00CA5E0E" w:rsidR="005323ED">
              <w:rPr>
                <w:rFonts w:cs="Times New Roman"/>
                <w:i/>
                <w:color w:val="auto"/>
              </w:rPr>
              <w:t>lease specify)</w:t>
            </w:r>
            <w:r w:rsidRPr="00CA5E0E" w:rsidR="007E06AF">
              <w:rPr>
                <w:rFonts w:cs="Times New Roman"/>
                <w:i/>
                <w:color w:val="auto"/>
              </w:rPr>
              <w:t xml:space="preserve">: </w:t>
            </w:r>
            <w:r w:rsidRPr="00CA5E0E" w:rsidR="005323ED">
              <w:rPr>
                <w:rFonts w:cs="Times New Roman"/>
                <w:color w:val="auto"/>
              </w:rPr>
              <w:t>________________________________</w:t>
            </w:r>
          </w:p>
        </w:tc>
        <w:tc>
          <w:tcPr>
            <w:tcW w:w="3654" w:type="dxa"/>
          </w:tcPr>
          <w:p w:rsidRPr="00CA5E0E" w:rsidR="005323ED" w:rsidP="00C23245" w:rsidRDefault="005323ED" w14:paraId="5FE26A5D" w14:textId="044EC9C3">
            <w:pPr>
              <w:jc w:val="center"/>
              <w:rPr>
                <w:rFonts w:cs="Times New Roman"/>
                <w:color w:val="auto"/>
              </w:rPr>
            </w:pPr>
            <w:r w:rsidRPr="00CA5E0E">
              <w:rPr>
                <w:rFonts w:eastAsia="Times New Roman" w:cs="Times New Roman"/>
                <w:color w:val="auto"/>
              </w:rPr>
              <w:t>$ _______</w:t>
            </w:r>
          </w:p>
        </w:tc>
      </w:tr>
    </w:tbl>
    <w:p w:rsidRPr="00CA5E0E" w:rsidR="006576A0" w:rsidP="001A62B8" w:rsidRDefault="006576A0" w14:paraId="4EEF8CE9" w14:textId="77777777">
      <w:pPr>
        <w:pStyle w:val="Heading4"/>
        <w:numPr>
          <w:ilvl w:val="0"/>
          <w:numId w:val="86"/>
        </w:numPr>
        <w:rPr>
          <w:color w:val="auto"/>
        </w:rPr>
      </w:pPr>
      <w:bookmarkStart w:name="_Toc447018676" w:id="224"/>
    </w:p>
    <w:p w:rsidRPr="003A7718" w:rsidR="00BF15AD" w:rsidP="00C23245" w:rsidRDefault="00BF15AD" w14:paraId="6F73461B" w14:textId="42640458">
      <w:pPr>
        <w:tabs>
          <w:tab w:val="left" w:pos="450"/>
          <w:tab w:val="left" w:pos="1440"/>
          <w:tab w:val="right" w:pos="7200"/>
          <w:tab w:val="right" w:pos="7290"/>
        </w:tabs>
        <w:rPr>
          <w:rFonts w:eastAsia="Times New Roman" w:cs="Times New Roman"/>
          <w:color w:val="auto"/>
        </w:rPr>
      </w:pPr>
      <w:r w:rsidRPr="003A7718">
        <w:rPr>
          <w:rFonts w:eastAsia="Times New Roman" w:cs="Times New Roman"/>
          <w:color w:val="auto"/>
        </w:rPr>
        <w:t xml:space="preserve">For you </w:t>
      </w:r>
      <w:r w:rsidRPr="003A7718" w:rsidR="00D648D8">
        <w:rPr>
          <w:rFonts w:eastAsia="Times New Roman" w:cs="Times New Roman"/>
          <w:color w:val="auto"/>
        </w:rPr>
        <w:t>and your personal group</w:t>
      </w:r>
      <w:r w:rsidRPr="003A7718">
        <w:rPr>
          <w:rFonts w:eastAsia="Times New Roman" w:cs="Times New Roman"/>
          <w:color w:val="auto"/>
        </w:rPr>
        <w:t xml:space="preserve">, please report all expenditures for the items listed below for this visit to the </w:t>
      </w:r>
      <w:r w:rsidRPr="003A7718" w:rsidR="00663884">
        <w:rPr>
          <w:rFonts w:eastAsia="Times New Roman" w:cs="Times New Roman"/>
          <w:color w:val="auto"/>
        </w:rPr>
        <w:t>[site]</w:t>
      </w:r>
      <w:r w:rsidRPr="003A7718">
        <w:rPr>
          <w:rFonts w:eastAsia="Times New Roman" w:cs="Times New Roman"/>
          <w:color w:val="auto"/>
        </w:rPr>
        <w:t xml:space="preserve"> and the surrounding area (within </w:t>
      </w:r>
      <w:proofErr w:type="gramStart"/>
      <w:r w:rsidRPr="003A7718">
        <w:rPr>
          <w:rFonts w:eastAsia="Times New Roman" w:cs="Times New Roman"/>
          <w:color w:val="auto"/>
        </w:rPr>
        <w:t>a</w:t>
      </w:r>
      <w:proofErr w:type="gramEnd"/>
      <w:r w:rsidRPr="003A7718">
        <w:rPr>
          <w:rFonts w:eastAsia="Times New Roman" w:cs="Times New Roman"/>
          <w:color w:val="auto"/>
        </w:rPr>
        <w:t xml:space="preserve"> X-minute drive). Please write "0" if NO money was spent in a particular category. </w:t>
      </w:r>
    </w:p>
    <w:tbl>
      <w:tblPr>
        <w:tblStyle w:val="Checkbox"/>
        <w:tblW w:w="0" w:type="auto"/>
        <w:tblLook w:val="04A0" w:firstRow="1" w:lastRow="0" w:firstColumn="1" w:lastColumn="0" w:noHBand="0" w:noVBand="1"/>
      </w:tblPr>
      <w:tblGrid>
        <w:gridCol w:w="5760"/>
        <w:gridCol w:w="1440"/>
        <w:gridCol w:w="1563"/>
      </w:tblGrid>
      <w:tr w:rsidRPr="00CA5E0E" w:rsidR="00330C47" w:rsidTr="003A7718" w14:paraId="7E763832" w14:textId="77777777">
        <w:tc>
          <w:tcPr>
            <w:cnfStyle w:val="001000000000" w:firstRow="0" w:lastRow="0" w:firstColumn="1" w:lastColumn="0" w:oddVBand="0" w:evenVBand="0" w:oddHBand="0" w:evenHBand="0" w:firstRowFirstColumn="0" w:firstRowLastColumn="0" w:lastRowFirstColumn="0" w:lastRowLastColumn="0"/>
            <w:tcW w:w="5760" w:type="dxa"/>
            <w:vAlign w:val="center"/>
          </w:tcPr>
          <w:p w:rsidRPr="00CA5E0E" w:rsidR="00BF15AD" w:rsidP="003A7718" w:rsidRDefault="00200153" w14:paraId="4F89567C" w14:textId="3839752F">
            <w:pPr>
              <w:tabs>
                <w:tab w:val="left" w:pos="450"/>
              </w:tabs>
              <w:rPr>
                <w:color w:val="auto"/>
              </w:rPr>
            </w:pPr>
            <w:r w:rsidRPr="00CA5E0E">
              <w:rPr>
                <w:b/>
                <w:color w:val="auto"/>
              </w:rPr>
              <w:t>Expenditures</w:t>
            </w:r>
          </w:p>
        </w:tc>
        <w:tc>
          <w:tcPr>
            <w:tcW w:w="1440" w:type="dxa"/>
            <w:vAlign w:val="bottom"/>
          </w:tcPr>
          <w:p w:rsidRPr="00CA5E0E" w:rsidR="00BF15AD" w:rsidP="003A7718" w:rsidRDefault="00BF15AD" w14:paraId="62C7B0EE" w14:textId="1A4F570E">
            <w:pPr>
              <w:tabs>
                <w:tab w:val="left" w:pos="450"/>
              </w:tabs>
              <w:jc w:val="center"/>
              <w:cnfStyle w:val="000000000000" w:firstRow="0" w:lastRow="0" w:firstColumn="0" w:lastColumn="0" w:oddVBand="0" w:evenVBand="0" w:oddHBand="0" w:evenHBand="0" w:firstRowFirstColumn="0" w:firstRowLastColumn="0" w:lastRowFirstColumn="0" w:lastRowLastColumn="0"/>
              <w:rPr>
                <w:b/>
                <w:color w:val="auto"/>
              </w:rPr>
            </w:pPr>
            <w:r w:rsidRPr="00CA5E0E">
              <w:rPr>
                <w:b/>
                <w:color w:val="auto"/>
              </w:rPr>
              <w:t>(a)</w:t>
            </w:r>
            <w:r w:rsidRPr="00CA5E0E">
              <w:rPr>
                <w:b/>
                <w:color w:val="auto"/>
              </w:rPr>
              <w:br/>
            </w:r>
            <w:r w:rsidRPr="00CA5E0E" w:rsidR="00E10687">
              <w:rPr>
                <w:b/>
                <w:color w:val="auto"/>
              </w:rPr>
              <w:t>At</w:t>
            </w:r>
            <w:r w:rsidRPr="00CA5E0E">
              <w:rPr>
                <w:b/>
                <w:color w:val="auto"/>
              </w:rPr>
              <w:br/>
            </w:r>
            <w:r w:rsidRPr="00CA5E0E" w:rsidR="007B18CA">
              <w:rPr>
                <w:b/>
                <w:color w:val="auto"/>
              </w:rPr>
              <w:t>[site]</w:t>
            </w:r>
          </w:p>
        </w:tc>
        <w:tc>
          <w:tcPr>
            <w:tcW w:w="1563" w:type="dxa"/>
            <w:vAlign w:val="bottom"/>
          </w:tcPr>
          <w:p w:rsidRPr="00CA5E0E" w:rsidR="00BF15AD" w:rsidP="003A7718" w:rsidRDefault="00BF15AD" w14:paraId="21DB8B28" w14:textId="1B1E2594">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b/>
                <w:color w:val="auto"/>
              </w:rPr>
              <w:t>(b)</w:t>
            </w:r>
            <w:r w:rsidRPr="00CA5E0E">
              <w:rPr>
                <w:b/>
                <w:color w:val="auto"/>
              </w:rPr>
              <w:br/>
              <w:t>Surrounding area</w:t>
            </w:r>
            <w:r w:rsidRPr="00CA5E0E" w:rsidR="00507A86">
              <w:rPr>
                <w:b/>
                <w:color w:val="auto"/>
              </w:rPr>
              <w:t xml:space="preserve"> (within </w:t>
            </w:r>
            <w:r w:rsidRPr="00CA5E0E" w:rsidR="00FD287E">
              <w:rPr>
                <w:b/>
                <w:color w:val="auto"/>
              </w:rPr>
              <w:t>[</w:t>
            </w:r>
            <w:r w:rsidRPr="00CA5E0E" w:rsidR="00CC7FAA">
              <w:rPr>
                <w:b/>
                <w:color w:val="auto"/>
              </w:rPr>
              <w:t>n</w:t>
            </w:r>
            <w:r w:rsidRPr="00CA5E0E" w:rsidR="00FD287E">
              <w:rPr>
                <w:b/>
                <w:color w:val="auto"/>
              </w:rPr>
              <w:t>]</w:t>
            </w:r>
            <w:r w:rsidRPr="00CA5E0E" w:rsidR="00507A86">
              <w:rPr>
                <w:b/>
                <w:color w:val="auto"/>
              </w:rPr>
              <w:t xml:space="preserve"> miles of </w:t>
            </w:r>
            <w:r w:rsidRPr="00CA5E0E" w:rsidR="007B18CA">
              <w:rPr>
                <w:b/>
                <w:color w:val="auto"/>
              </w:rPr>
              <w:t>[site]</w:t>
            </w:r>
            <w:r w:rsidRPr="00CA5E0E" w:rsidR="00507A86">
              <w:rPr>
                <w:b/>
                <w:color w:val="auto"/>
              </w:rPr>
              <w:t>)</w:t>
            </w:r>
          </w:p>
        </w:tc>
      </w:tr>
      <w:tr w:rsidRPr="00CA5E0E" w:rsidR="003A7718" w:rsidTr="003A7718" w14:paraId="55351ABA"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3A7718" w:rsidP="003868BE" w:rsidRDefault="003A7718" w14:paraId="550F05DB" w14:textId="2FC00132">
            <w:pPr>
              <w:tabs>
                <w:tab w:val="left" w:pos="450"/>
              </w:tabs>
              <w:rPr>
                <w:color w:val="auto"/>
              </w:rPr>
            </w:pPr>
            <w:r w:rsidRPr="00CA5E0E">
              <w:rPr>
                <w:rFonts w:cs="Times New Roman"/>
                <w:color w:val="auto"/>
              </w:rPr>
              <w:t>[site-specific list of expenditures]</w:t>
            </w:r>
          </w:p>
        </w:tc>
        <w:tc>
          <w:tcPr>
            <w:tcW w:w="1440" w:type="dxa"/>
          </w:tcPr>
          <w:p w:rsidRPr="00CA5E0E" w:rsidR="003A7718" w:rsidP="003868BE" w:rsidRDefault="003A7718" w14:paraId="3C6080AB" w14:textId="7253BF02">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 _______</w:t>
            </w:r>
          </w:p>
        </w:tc>
        <w:tc>
          <w:tcPr>
            <w:tcW w:w="1563" w:type="dxa"/>
          </w:tcPr>
          <w:p w:rsidRPr="00CA5E0E" w:rsidR="003A7718" w:rsidP="003868BE" w:rsidRDefault="003A7718" w14:paraId="5D34FF5A" w14:textId="715E163B">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rFonts w:eastAsia="Times New Roman" w:cs="Times New Roman"/>
                <w:color w:val="auto"/>
              </w:rPr>
              <w:t>$ _______</w:t>
            </w:r>
          </w:p>
        </w:tc>
      </w:tr>
      <w:tr w:rsidRPr="00CA5E0E" w:rsidR="00330C47" w:rsidTr="003A7718" w14:paraId="3A1AE2C1"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00153" w:rsidP="003868BE" w:rsidRDefault="00200153" w14:paraId="1856DEFC" w14:textId="600843A0">
            <w:pPr>
              <w:tabs>
                <w:tab w:val="left" w:pos="450"/>
              </w:tabs>
              <w:rPr>
                <w:color w:val="auto"/>
              </w:rPr>
            </w:pPr>
            <w:r w:rsidRPr="00CA5E0E">
              <w:rPr>
                <w:color w:val="auto"/>
              </w:rPr>
              <w:t>Lodging (hotels, motels, bed &amp; breakfasts, etc.)</w:t>
            </w:r>
          </w:p>
        </w:tc>
        <w:tc>
          <w:tcPr>
            <w:tcW w:w="1440" w:type="dxa"/>
          </w:tcPr>
          <w:p w:rsidRPr="00CA5E0E" w:rsidR="00200153" w:rsidP="003868BE" w:rsidRDefault="00200153" w14:paraId="57B536F2" w14:textId="394612AA">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c>
          <w:tcPr>
            <w:tcW w:w="1563" w:type="dxa"/>
          </w:tcPr>
          <w:p w:rsidRPr="00CA5E0E" w:rsidR="00200153" w:rsidP="003868BE" w:rsidRDefault="00200153" w14:paraId="5E09D41A" w14:textId="3FC0344B">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r>
      <w:tr w:rsidRPr="00CA5E0E" w:rsidR="00330C47" w:rsidTr="003A7718" w14:paraId="1A417347"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00153" w:rsidP="003868BE" w:rsidRDefault="00200153" w14:paraId="3479E2E0" w14:textId="38172C8A">
            <w:pPr>
              <w:tabs>
                <w:tab w:val="left" w:pos="450"/>
              </w:tabs>
              <w:rPr>
                <w:color w:val="auto"/>
              </w:rPr>
            </w:pPr>
            <w:r w:rsidRPr="00CA5E0E">
              <w:rPr>
                <w:color w:val="auto"/>
                <w:position w:val="1"/>
              </w:rPr>
              <w:t>Camping fees (tent, RV)</w:t>
            </w:r>
          </w:p>
        </w:tc>
        <w:tc>
          <w:tcPr>
            <w:tcW w:w="1440" w:type="dxa"/>
          </w:tcPr>
          <w:p w:rsidRPr="00CA5E0E" w:rsidR="00200153" w:rsidP="003868BE" w:rsidRDefault="00200153" w14:paraId="43018045" w14:textId="4729455A">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c>
          <w:tcPr>
            <w:tcW w:w="1563" w:type="dxa"/>
          </w:tcPr>
          <w:p w:rsidRPr="00CA5E0E" w:rsidR="00200153" w:rsidP="003868BE" w:rsidRDefault="00200153" w14:paraId="2BA2A930" w14:textId="44A74243">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r>
      <w:tr w:rsidRPr="00CA5E0E" w:rsidR="00330C47" w:rsidTr="003A7718" w14:paraId="182130FE"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00153" w:rsidP="003868BE" w:rsidRDefault="00200153" w14:paraId="61A17EFE" w14:textId="6C1474AF">
            <w:pPr>
              <w:tabs>
                <w:tab w:val="left" w:pos="450"/>
              </w:tabs>
              <w:rPr>
                <w:color w:val="auto"/>
              </w:rPr>
            </w:pPr>
            <w:r w:rsidRPr="00CA5E0E">
              <w:rPr>
                <w:color w:val="auto"/>
              </w:rPr>
              <w:t>Food, meals, and drink (restaurants, groceries, taverns, etc.)</w:t>
            </w:r>
          </w:p>
        </w:tc>
        <w:tc>
          <w:tcPr>
            <w:tcW w:w="1440" w:type="dxa"/>
          </w:tcPr>
          <w:p w:rsidRPr="00CA5E0E" w:rsidR="00200153" w:rsidP="003868BE" w:rsidRDefault="00200153" w14:paraId="0B91B55C" w14:textId="0ED0A9B4">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c>
          <w:tcPr>
            <w:tcW w:w="1563" w:type="dxa"/>
          </w:tcPr>
          <w:p w:rsidRPr="00CA5E0E" w:rsidR="00200153" w:rsidP="003868BE" w:rsidRDefault="00200153" w14:paraId="6FE75127" w14:textId="17E0EB00">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r>
      <w:tr w:rsidRPr="00CA5E0E" w:rsidR="00330C47" w:rsidTr="003A7718" w14:paraId="232891FB"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00153" w:rsidP="003868BE" w:rsidRDefault="00200153" w14:paraId="02A6B2C6" w14:textId="67CD5382">
            <w:pPr>
              <w:tabs>
                <w:tab w:val="left" w:pos="450"/>
              </w:tabs>
              <w:rPr>
                <w:color w:val="auto"/>
              </w:rPr>
            </w:pPr>
            <w:r w:rsidRPr="00CA5E0E">
              <w:rPr>
                <w:color w:val="auto"/>
                <w:position w:val="1"/>
              </w:rPr>
              <w:t>Gas and oil (auto, RV, boat, etc.)</w:t>
            </w:r>
          </w:p>
        </w:tc>
        <w:tc>
          <w:tcPr>
            <w:tcW w:w="1440" w:type="dxa"/>
          </w:tcPr>
          <w:p w:rsidRPr="00CA5E0E" w:rsidR="00200153" w:rsidP="003868BE" w:rsidRDefault="00200153" w14:paraId="5025177E" w14:textId="39728949">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c>
          <w:tcPr>
            <w:tcW w:w="1563" w:type="dxa"/>
          </w:tcPr>
          <w:p w:rsidRPr="00CA5E0E" w:rsidR="00200153" w:rsidP="003868BE" w:rsidRDefault="00200153" w14:paraId="3A031425" w14:textId="7DD79B05">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r>
      <w:tr w:rsidRPr="00CA5E0E" w:rsidR="00330C47" w:rsidTr="003A7718" w14:paraId="303CD6B9"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00153" w:rsidP="003868BE" w:rsidRDefault="00200153" w14:paraId="6675090C" w14:textId="4B099EAF">
            <w:pPr>
              <w:tabs>
                <w:tab w:val="left" w:pos="450"/>
              </w:tabs>
              <w:rPr>
                <w:color w:val="auto"/>
              </w:rPr>
            </w:pPr>
            <w:r w:rsidRPr="00CA5E0E">
              <w:rPr>
                <w:color w:val="auto"/>
              </w:rPr>
              <w:t>Local transportation (bus, shuttle, rental car, etc.)</w:t>
            </w:r>
          </w:p>
        </w:tc>
        <w:tc>
          <w:tcPr>
            <w:tcW w:w="1440" w:type="dxa"/>
          </w:tcPr>
          <w:p w:rsidRPr="00CA5E0E" w:rsidR="00200153" w:rsidP="003868BE" w:rsidRDefault="00200153" w14:paraId="32E8FA69" w14:textId="5D433D48">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c>
          <w:tcPr>
            <w:tcW w:w="1563" w:type="dxa"/>
          </w:tcPr>
          <w:p w:rsidRPr="00CA5E0E" w:rsidR="00200153" w:rsidP="003868BE" w:rsidRDefault="00200153" w14:paraId="2EDB5AF3" w14:textId="1BBC938D">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r>
      <w:tr w:rsidRPr="00CA5E0E" w:rsidR="00330C47" w:rsidTr="003A7718" w14:paraId="529ECFA8"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00153" w:rsidP="003868BE" w:rsidRDefault="0090767E" w14:paraId="290644C2" w14:textId="3015A2F7">
            <w:pPr>
              <w:tabs>
                <w:tab w:val="left" w:pos="450"/>
              </w:tabs>
              <w:rPr>
                <w:color w:val="auto"/>
              </w:rPr>
            </w:pPr>
            <w:r>
              <w:rPr>
                <w:color w:val="auto"/>
              </w:rPr>
              <w:t>[site]</w:t>
            </w:r>
            <w:r w:rsidRPr="00CA5E0E" w:rsidR="00200153">
              <w:rPr>
                <w:color w:val="auto"/>
              </w:rPr>
              <w:t xml:space="preserve"> entrance fee</w:t>
            </w:r>
          </w:p>
        </w:tc>
        <w:tc>
          <w:tcPr>
            <w:tcW w:w="1440" w:type="dxa"/>
          </w:tcPr>
          <w:p w:rsidRPr="00CA5E0E" w:rsidR="00200153" w:rsidP="003868BE" w:rsidRDefault="00200153" w14:paraId="7088A03D" w14:textId="55F1A2C1">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c>
          <w:tcPr>
            <w:tcW w:w="1563" w:type="dxa"/>
          </w:tcPr>
          <w:p w:rsidRPr="00CA5E0E" w:rsidR="00200153" w:rsidP="003868BE" w:rsidRDefault="00200153" w14:paraId="4478353A" w14:textId="28047943">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r>
      <w:tr w:rsidRPr="00CA5E0E" w:rsidR="00330C47" w:rsidTr="003A7718" w14:paraId="0D0D9760"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00153" w:rsidP="003868BE" w:rsidRDefault="00200153" w14:paraId="319134DA" w14:textId="29A19CB6">
            <w:pPr>
              <w:tabs>
                <w:tab w:val="left" w:pos="450"/>
              </w:tabs>
              <w:rPr>
                <w:color w:val="auto"/>
              </w:rPr>
            </w:pPr>
            <w:r w:rsidRPr="00CA5E0E">
              <w:rPr>
                <w:color w:val="auto"/>
              </w:rPr>
              <w:t>Recreation guide fees (hunting, fishing, wildlife viewing, etc.)</w:t>
            </w:r>
          </w:p>
        </w:tc>
        <w:tc>
          <w:tcPr>
            <w:tcW w:w="1440" w:type="dxa"/>
          </w:tcPr>
          <w:p w:rsidRPr="00CA5E0E" w:rsidR="00200153" w:rsidP="003868BE" w:rsidRDefault="00200153" w14:paraId="2AA55A5A" w14:textId="6DF33703">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c>
          <w:tcPr>
            <w:tcW w:w="1563" w:type="dxa"/>
          </w:tcPr>
          <w:p w:rsidRPr="00CA5E0E" w:rsidR="00200153" w:rsidP="003868BE" w:rsidRDefault="00200153" w14:paraId="2487E94B" w14:textId="55D2C560">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r>
      <w:tr w:rsidRPr="00CA5E0E" w:rsidR="00330C47" w:rsidTr="003A7718" w14:paraId="45B831DB"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00153" w:rsidP="003868BE" w:rsidRDefault="00200153" w14:paraId="379C4E58" w14:textId="3805AD9C">
            <w:pPr>
              <w:tabs>
                <w:tab w:val="left" w:pos="450"/>
              </w:tabs>
              <w:rPr>
                <w:color w:val="auto"/>
              </w:rPr>
            </w:pPr>
            <w:r w:rsidRPr="00CA5E0E">
              <w:rPr>
                <w:color w:val="auto"/>
              </w:rPr>
              <w:t>Equipment rental (canoe, bicycle, kayak, etc.)</w:t>
            </w:r>
          </w:p>
        </w:tc>
        <w:tc>
          <w:tcPr>
            <w:tcW w:w="1440" w:type="dxa"/>
          </w:tcPr>
          <w:p w:rsidRPr="00CA5E0E" w:rsidR="00200153" w:rsidP="003868BE" w:rsidRDefault="00200153" w14:paraId="02765B64" w14:textId="77777777">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c>
          <w:tcPr>
            <w:tcW w:w="1563" w:type="dxa"/>
          </w:tcPr>
          <w:p w:rsidRPr="00CA5E0E" w:rsidR="00200153" w:rsidP="003868BE" w:rsidRDefault="00200153" w14:paraId="119CC181" w14:textId="77777777">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r>
      <w:tr w:rsidRPr="00CA5E0E" w:rsidR="00330C47" w:rsidTr="003A7718" w14:paraId="3D1B7BDA"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00153" w:rsidP="003868BE" w:rsidRDefault="00200153" w14:paraId="5D74E908" w14:textId="4CE21C0D">
            <w:pPr>
              <w:tabs>
                <w:tab w:val="left" w:pos="450"/>
              </w:tabs>
              <w:rPr>
                <w:color w:val="auto"/>
              </w:rPr>
            </w:pPr>
            <w:r w:rsidRPr="00CA5E0E">
              <w:rPr>
                <w:color w:val="auto"/>
              </w:rPr>
              <w:t>Sporting good purchases</w:t>
            </w:r>
          </w:p>
        </w:tc>
        <w:tc>
          <w:tcPr>
            <w:tcW w:w="1440" w:type="dxa"/>
          </w:tcPr>
          <w:p w:rsidRPr="00CA5E0E" w:rsidR="00200153" w:rsidP="003868BE" w:rsidRDefault="00200153" w14:paraId="691CC9B8" w14:textId="57EC2408">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c>
          <w:tcPr>
            <w:tcW w:w="1563" w:type="dxa"/>
          </w:tcPr>
          <w:p w:rsidRPr="00CA5E0E" w:rsidR="00200153" w:rsidP="003868BE" w:rsidRDefault="00200153" w14:paraId="107394AD" w14:textId="7B3870BD">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r>
      <w:tr w:rsidRPr="00CA5E0E" w:rsidR="00330C47" w:rsidTr="003A7718" w14:paraId="458DA65F"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00153" w:rsidP="003868BE" w:rsidRDefault="00200153" w14:paraId="592FF9C3" w14:textId="195B0B85">
            <w:pPr>
              <w:tabs>
                <w:tab w:val="left" w:pos="450"/>
              </w:tabs>
              <w:rPr>
                <w:color w:val="auto"/>
              </w:rPr>
            </w:pPr>
            <w:r w:rsidRPr="00CA5E0E">
              <w:rPr>
                <w:color w:val="auto"/>
              </w:rPr>
              <w:t>Shopping and gifts (clothing, souvenirs, taxi, etc.)</w:t>
            </w:r>
          </w:p>
        </w:tc>
        <w:tc>
          <w:tcPr>
            <w:tcW w:w="1440" w:type="dxa"/>
          </w:tcPr>
          <w:p w:rsidRPr="00CA5E0E" w:rsidR="00200153" w:rsidP="003868BE" w:rsidRDefault="00200153" w14:paraId="208D9578" w14:textId="289AFB60">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c>
          <w:tcPr>
            <w:tcW w:w="1563" w:type="dxa"/>
          </w:tcPr>
          <w:p w:rsidRPr="00CA5E0E" w:rsidR="00200153" w:rsidP="003868BE" w:rsidRDefault="00200153" w14:paraId="72ABD816" w14:textId="5CAA5396">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r>
      <w:tr w:rsidRPr="00CA5E0E" w:rsidR="00200153" w:rsidTr="003A7718" w14:paraId="6D1CB508" w14:textId="77777777">
        <w:tc>
          <w:tcPr>
            <w:cnfStyle w:val="001000000000" w:firstRow="0" w:lastRow="0" w:firstColumn="1" w:lastColumn="0" w:oddVBand="0" w:evenVBand="0" w:oddHBand="0" w:evenHBand="0" w:firstRowFirstColumn="0" w:firstRowLastColumn="0" w:lastRowFirstColumn="0" w:lastRowLastColumn="0"/>
            <w:tcW w:w="5760" w:type="dxa"/>
          </w:tcPr>
          <w:p w:rsidRPr="00CA5E0E" w:rsidR="00200153" w:rsidP="003868BE" w:rsidRDefault="001678A6" w14:paraId="7F3044C9" w14:textId="6C23AB3F">
            <w:pPr>
              <w:tabs>
                <w:tab w:val="left" w:pos="450"/>
              </w:tabs>
              <w:rPr>
                <w:color w:val="auto"/>
              </w:rPr>
            </w:pPr>
            <w:r w:rsidRPr="00CA5E0E">
              <w:rPr>
                <w:color w:val="auto"/>
              </w:rPr>
              <w:t>Other (P</w:t>
            </w:r>
            <w:r w:rsidRPr="00CA5E0E" w:rsidR="00200153">
              <w:rPr>
                <w:i/>
                <w:color w:val="auto"/>
              </w:rPr>
              <w:t>lease specify</w:t>
            </w:r>
            <w:r w:rsidRPr="00CA5E0E" w:rsidR="00200153">
              <w:rPr>
                <w:color w:val="auto"/>
              </w:rPr>
              <w:t>):</w:t>
            </w:r>
            <w:r w:rsidRPr="00CA5E0E" w:rsidR="00200153">
              <w:rPr>
                <w:i/>
                <w:color w:val="auto"/>
              </w:rPr>
              <w:t xml:space="preserve"> </w:t>
            </w:r>
            <w:r w:rsidRPr="00CA5E0E" w:rsidR="00200153">
              <w:rPr>
                <w:color w:val="auto"/>
              </w:rPr>
              <w:t>_______________________________</w:t>
            </w:r>
          </w:p>
        </w:tc>
        <w:tc>
          <w:tcPr>
            <w:tcW w:w="1440" w:type="dxa"/>
          </w:tcPr>
          <w:p w:rsidRPr="00CA5E0E" w:rsidR="00200153" w:rsidP="003868BE" w:rsidRDefault="00200153" w14:paraId="79CBD7CA" w14:textId="7F806CE1">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c>
          <w:tcPr>
            <w:tcW w:w="1563" w:type="dxa"/>
          </w:tcPr>
          <w:p w:rsidRPr="00CA5E0E" w:rsidR="00200153" w:rsidP="003868BE" w:rsidRDefault="00200153" w14:paraId="1C225B7E" w14:textId="7CDDFB48">
            <w:pPr>
              <w:tabs>
                <w:tab w:val="left" w:pos="450"/>
              </w:tabs>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_______</w:t>
            </w:r>
          </w:p>
        </w:tc>
      </w:tr>
    </w:tbl>
    <w:p w:rsidRPr="00CA5E0E" w:rsidR="00D26289" w:rsidP="00D26289" w:rsidRDefault="00D26289" w14:paraId="4A4B2EFE" w14:textId="77777777">
      <w:pPr>
        <w:pStyle w:val="Heading4"/>
        <w:numPr>
          <w:ilvl w:val="0"/>
          <w:numId w:val="86"/>
        </w:numPr>
        <w:rPr>
          <w:color w:val="auto"/>
        </w:rPr>
      </w:pPr>
    </w:p>
    <w:p w:rsidRPr="00CA5E0E" w:rsidR="00D26289" w:rsidP="00D26289" w:rsidRDefault="00D26289" w14:paraId="415690AD" w14:textId="42750B4B">
      <w:pPr>
        <w:widowControl w:val="0"/>
        <w:autoSpaceDE w:val="0"/>
        <w:autoSpaceDN w:val="0"/>
        <w:adjustRightInd w:val="0"/>
        <w:spacing w:after="120"/>
        <w:rPr>
          <w:rFonts w:cs="Times New Roman"/>
          <w:color w:val="auto"/>
        </w:rPr>
      </w:pPr>
      <w:r w:rsidRPr="00CA5E0E">
        <w:rPr>
          <w:rFonts w:cs="Times New Roman"/>
          <w:color w:val="auto"/>
        </w:rPr>
        <w:t xml:space="preserve">For </w:t>
      </w:r>
      <w:r w:rsidRPr="00CA5E0E">
        <w:rPr>
          <w:rFonts w:cs="Times New Roman"/>
          <w:color w:val="auto"/>
          <w:spacing w:val="-1"/>
        </w:rPr>
        <w:t>y</w:t>
      </w:r>
      <w:r w:rsidRPr="00CA5E0E">
        <w:rPr>
          <w:rFonts w:cs="Times New Roman"/>
          <w:color w:val="auto"/>
          <w:spacing w:val="1"/>
        </w:rPr>
        <w:t>o</w:t>
      </w:r>
      <w:r w:rsidRPr="00CA5E0E">
        <w:rPr>
          <w:rFonts w:cs="Times New Roman"/>
          <w:color w:val="auto"/>
          <w:spacing w:val="-1"/>
        </w:rPr>
        <w:t>u and any members of your</w:t>
      </w:r>
      <w:r w:rsidRPr="00CA5E0E">
        <w:rPr>
          <w:rFonts w:cs="Times New Roman"/>
          <w:color w:val="auto"/>
        </w:rPr>
        <w:t xml:space="preserve"> </w:t>
      </w:r>
      <w:r w:rsidRPr="00CA5E0E">
        <w:rPr>
          <w:rFonts w:cs="Times New Roman"/>
          <w:color w:val="auto"/>
          <w:spacing w:val="-1"/>
        </w:rPr>
        <w:t>p</w:t>
      </w:r>
      <w:r w:rsidRPr="00CA5E0E">
        <w:rPr>
          <w:rFonts w:cs="Times New Roman"/>
          <w:color w:val="auto"/>
          <w:spacing w:val="1"/>
        </w:rPr>
        <w:t>e</w:t>
      </w:r>
      <w:r w:rsidRPr="00CA5E0E">
        <w:rPr>
          <w:rFonts w:cs="Times New Roman"/>
          <w:color w:val="auto"/>
          <w:spacing w:val="-3"/>
        </w:rPr>
        <w:t>r</w:t>
      </w:r>
      <w:r w:rsidRPr="00CA5E0E">
        <w:rPr>
          <w:rFonts w:cs="Times New Roman"/>
          <w:color w:val="auto"/>
        </w:rPr>
        <w:t>s</w:t>
      </w:r>
      <w:r w:rsidRPr="00CA5E0E">
        <w:rPr>
          <w:rFonts w:cs="Times New Roman"/>
          <w:color w:val="auto"/>
          <w:spacing w:val="1"/>
        </w:rPr>
        <w:t>o</w:t>
      </w:r>
      <w:r w:rsidRPr="00CA5E0E">
        <w:rPr>
          <w:rFonts w:cs="Times New Roman"/>
          <w:color w:val="auto"/>
          <w:spacing w:val="-1"/>
        </w:rPr>
        <w:t>n</w:t>
      </w:r>
      <w:r w:rsidRPr="00CA5E0E">
        <w:rPr>
          <w:rFonts w:cs="Times New Roman"/>
          <w:color w:val="auto"/>
        </w:rPr>
        <w:t xml:space="preserve">al </w:t>
      </w:r>
      <w:r w:rsidRPr="00CA5E0E">
        <w:rPr>
          <w:rFonts w:cs="Times New Roman"/>
          <w:color w:val="auto"/>
          <w:spacing w:val="-1"/>
        </w:rPr>
        <w:t>g</w:t>
      </w:r>
      <w:r w:rsidRPr="00CA5E0E">
        <w:rPr>
          <w:rFonts w:cs="Times New Roman"/>
          <w:color w:val="auto"/>
          <w:spacing w:val="-3"/>
        </w:rPr>
        <w:t>r</w:t>
      </w:r>
      <w:r w:rsidRPr="00CA5E0E">
        <w:rPr>
          <w:rFonts w:cs="Times New Roman"/>
          <w:color w:val="auto"/>
          <w:spacing w:val="1"/>
        </w:rPr>
        <w:t>o</w:t>
      </w:r>
      <w:r w:rsidRPr="00CA5E0E">
        <w:rPr>
          <w:rFonts w:cs="Times New Roman"/>
          <w:color w:val="auto"/>
          <w:spacing w:val="-3"/>
        </w:rPr>
        <w:t>u</w:t>
      </w:r>
      <w:r w:rsidRPr="00CA5E0E">
        <w:rPr>
          <w:rFonts w:cs="Times New Roman"/>
          <w:color w:val="auto"/>
          <w:spacing w:val="-1"/>
        </w:rPr>
        <w:t xml:space="preserve">p with whom you shared expenses, </w:t>
      </w:r>
      <w:r w:rsidRPr="00CA5E0E">
        <w:rPr>
          <w:rFonts w:cs="Times New Roman"/>
          <w:bCs/>
          <w:color w:val="auto"/>
        </w:rPr>
        <w:t xml:space="preserve">please record any additional money spent outside of the </w:t>
      </w:r>
      <w:r w:rsidR="003A7718">
        <w:rPr>
          <w:rFonts w:cs="Times New Roman"/>
          <w:bCs/>
          <w:color w:val="auto"/>
        </w:rPr>
        <w:t xml:space="preserve">local </w:t>
      </w:r>
      <w:r w:rsidRPr="00CA5E0E">
        <w:rPr>
          <w:rFonts w:cs="Times New Roman"/>
          <w:bCs/>
          <w:color w:val="auto"/>
        </w:rPr>
        <w:t xml:space="preserve">area </w:t>
      </w:r>
      <w:r w:rsidRPr="00CA5E0E">
        <w:rPr>
          <w:rFonts w:cs="Times New Roman"/>
          <w:color w:val="auto"/>
        </w:rPr>
        <w:t>during your trip away from home (for example, travel or food expenditures).</w:t>
      </w:r>
    </w:p>
    <w:p w:rsidRPr="00CA5E0E" w:rsidR="00D26289" w:rsidP="00D26289" w:rsidRDefault="00D26289" w14:paraId="30F924D9" w14:textId="77777777">
      <w:pPr>
        <w:tabs>
          <w:tab w:val="left" w:pos="990"/>
          <w:tab w:val="left" w:pos="1170"/>
          <w:tab w:val="left" w:pos="7380"/>
        </w:tabs>
        <w:spacing w:after="120"/>
        <w:rPr>
          <w:color w:val="auto"/>
        </w:rPr>
      </w:pPr>
      <w:r w:rsidRPr="00CA5E0E">
        <w:rPr>
          <w:color w:val="auto"/>
        </w:rPr>
        <w:t>$ _______</w:t>
      </w:r>
    </w:p>
    <w:p w:rsidRPr="00CA5E0E" w:rsidR="00D26289" w:rsidP="00D26289" w:rsidRDefault="00D26289" w14:paraId="6107772A" w14:textId="77777777">
      <w:pPr>
        <w:rPr>
          <w:color w:val="auto"/>
        </w:rPr>
      </w:pPr>
      <w:r w:rsidRPr="00CA5E0E">
        <w:rPr>
          <w:color w:val="auto"/>
        </w:rPr>
        <w:t>OR</w:t>
      </w:r>
    </w:p>
    <w:p w:rsidRPr="00CA5E0E" w:rsidR="00D26289" w:rsidP="00D26289" w:rsidRDefault="00D26289" w14:paraId="76737A65" w14:textId="77777777">
      <w:pPr>
        <w:pStyle w:val="ListParagraph"/>
        <w:tabs>
          <w:tab w:val="left" w:pos="720"/>
          <w:tab w:val="left" w:pos="1080"/>
          <w:tab w:val="right" w:pos="9000"/>
        </w:tabs>
        <w:spacing w:after="120"/>
        <w:contextualSpacing w:val="0"/>
        <w:rPr>
          <w:rFonts w:eastAsia="Calibri"/>
          <w:sz w:val="22"/>
          <w:szCs w:val="22"/>
        </w:rPr>
      </w:pPr>
      <w:r w:rsidRPr="00CA5E0E">
        <w:rPr>
          <w:position w:val="1"/>
        </w:rPr>
        <w:sym w:font="Wingdings 2" w:char="F0A3"/>
      </w:r>
      <w:r w:rsidRPr="00CA5E0E">
        <w:rPr>
          <w:position w:val="1"/>
        </w:rPr>
        <w:t xml:space="preserve"> </w:t>
      </w:r>
      <w:r w:rsidRPr="00CA5E0E">
        <w:rPr>
          <w:rFonts w:eastAsia="Calibri"/>
          <w:sz w:val="22"/>
          <w:szCs w:val="22"/>
        </w:rPr>
        <w:t>Don’t Know / Not sure</w:t>
      </w:r>
    </w:p>
    <w:bookmarkEnd w:id="224"/>
    <w:p w:rsidRPr="00CA5E0E" w:rsidR="006576A0" w:rsidP="001A62B8" w:rsidRDefault="006576A0" w14:paraId="71A7C788" w14:textId="77777777">
      <w:pPr>
        <w:pStyle w:val="Heading4"/>
        <w:numPr>
          <w:ilvl w:val="0"/>
          <w:numId w:val="86"/>
        </w:numPr>
        <w:rPr>
          <w:color w:val="auto"/>
        </w:rPr>
      </w:pPr>
    </w:p>
    <w:p w:rsidRPr="00CA5E0E" w:rsidR="00817C92" w:rsidP="00817C92" w:rsidRDefault="00817C92" w14:paraId="4AB6D137" w14:textId="1D6D7ABC">
      <w:pPr>
        <w:spacing w:before="40" w:after="40"/>
        <w:rPr>
          <w:rFonts w:cs="Times New Roman"/>
          <w:color w:val="auto"/>
        </w:rPr>
      </w:pPr>
      <w:r w:rsidRPr="00CA5E0E">
        <w:rPr>
          <w:rFonts w:cs="Times New Roman"/>
          <w:color w:val="auto"/>
        </w:rPr>
        <w:t xml:space="preserve">As you know, some of the costs of travel such as gasoline, hotels, and airline tickets often increase. If your total trip costs were to increase, what is the maximum extra amount you would pay and still visit </w:t>
      </w:r>
      <w:r w:rsidRPr="00CA5E0E" w:rsidR="00663884">
        <w:rPr>
          <w:rFonts w:cs="Times New Roman"/>
          <w:color w:val="auto"/>
        </w:rPr>
        <w:t>[site]</w:t>
      </w:r>
      <w:r w:rsidRPr="00CA5E0E">
        <w:rPr>
          <w:rFonts w:cs="Times New Roman"/>
          <w:color w:val="auto"/>
        </w:rPr>
        <w:t>? (</w:t>
      </w:r>
      <w:r w:rsidRPr="00CA5E0E">
        <w:rPr>
          <w:rFonts w:cs="Times New Roman"/>
          <w:i/>
          <w:color w:val="auto"/>
        </w:rPr>
        <w:t>Please circle the highest dollar amount.</w:t>
      </w:r>
      <w:r w:rsidRPr="00CA5E0E">
        <w:rPr>
          <w:rFonts w:cs="Times New Roman"/>
          <w:color w:val="auto"/>
        </w:rPr>
        <w:t>)</w:t>
      </w:r>
    </w:p>
    <w:tbl>
      <w:tblPr>
        <w:tblW w:w="0" w:type="auto"/>
        <w:tblLook w:val="04A0" w:firstRow="1" w:lastRow="0" w:firstColumn="1" w:lastColumn="0" w:noHBand="0" w:noVBand="1"/>
      </w:tblPr>
      <w:tblGrid>
        <w:gridCol w:w="870"/>
        <w:gridCol w:w="870"/>
        <w:gridCol w:w="870"/>
        <w:gridCol w:w="870"/>
        <w:gridCol w:w="870"/>
        <w:gridCol w:w="871"/>
        <w:gridCol w:w="871"/>
        <w:gridCol w:w="871"/>
        <w:gridCol w:w="871"/>
        <w:gridCol w:w="871"/>
        <w:gridCol w:w="871"/>
      </w:tblGrid>
      <w:tr w:rsidRPr="00CA5E0E" w:rsidR="00330C47" w:rsidTr="00234DB1" w14:paraId="3B17E293" w14:textId="77777777">
        <w:tc>
          <w:tcPr>
            <w:tcW w:w="870" w:type="dxa"/>
          </w:tcPr>
          <w:p w:rsidRPr="00CA5E0E" w:rsidR="00817C92" w:rsidP="00234DB1" w:rsidRDefault="00817C92" w14:paraId="62850677" w14:textId="77777777">
            <w:pPr>
              <w:spacing w:before="40" w:after="40"/>
              <w:rPr>
                <w:color w:val="auto"/>
              </w:rPr>
            </w:pPr>
            <w:r w:rsidRPr="00CA5E0E">
              <w:rPr>
                <w:color w:val="auto"/>
              </w:rPr>
              <w:t>$0</w:t>
            </w:r>
          </w:p>
        </w:tc>
        <w:tc>
          <w:tcPr>
            <w:tcW w:w="870" w:type="dxa"/>
          </w:tcPr>
          <w:p w:rsidRPr="00CA5E0E" w:rsidR="00817C92" w:rsidP="00234DB1" w:rsidRDefault="00817C92" w14:paraId="2455FB1E" w14:textId="77777777">
            <w:pPr>
              <w:spacing w:before="40" w:after="40"/>
              <w:rPr>
                <w:color w:val="auto"/>
              </w:rPr>
            </w:pPr>
            <w:r w:rsidRPr="00CA5E0E">
              <w:rPr>
                <w:color w:val="auto"/>
              </w:rPr>
              <w:t>$10</w:t>
            </w:r>
          </w:p>
        </w:tc>
        <w:tc>
          <w:tcPr>
            <w:tcW w:w="870" w:type="dxa"/>
          </w:tcPr>
          <w:p w:rsidRPr="00CA5E0E" w:rsidR="00817C92" w:rsidP="00234DB1" w:rsidRDefault="00817C92" w14:paraId="118F795B" w14:textId="77777777">
            <w:pPr>
              <w:spacing w:before="40" w:after="40"/>
              <w:rPr>
                <w:color w:val="auto"/>
              </w:rPr>
            </w:pPr>
            <w:r w:rsidRPr="00CA5E0E">
              <w:rPr>
                <w:color w:val="auto"/>
              </w:rPr>
              <w:t>$20</w:t>
            </w:r>
          </w:p>
        </w:tc>
        <w:tc>
          <w:tcPr>
            <w:tcW w:w="870" w:type="dxa"/>
          </w:tcPr>
          <w:p w:rsidRPr="00CA5E0E" w:rsidR="00817C92" w:rsidP="00234DB1" w:rsidRDefault="00817C92" w14:paraId="482F482A" w14:textId="77777777">
            <w:pPr>
              <w:spacing w:before="40" w:after="40"/>
              <w:rPr>
                <w:color w:val="auto"/>
              </w:rPr>
            </w:pPr>
            <w:r w:rsidRPr="00CA5E0E">
              <w:rPr>
                <w:color w:val="auto"/>
              </w:rPr>
              <w:t>$35</w:t>
            </w:r>
          </w:p>
        </w:tc>
        <w:tc>
          <w:tcPr>
            <w:tcW w:w="870" w:type="dxa"/>
          </w:tcPr>
          <w:p w:rsidRPr="00CA5E0E" w:rsidR="00817C92" w:rsidP="00234DB1" w:rsidRDefault="00817C92" w14:paraId="58F03E43" w14:textId="77777777">
            <w:pPr>
              <w:spacing w:before="40" w:after="40"/>
              <w:rPr>
                <w:color w:val="auto"/>
              </w:rPr>
            </w:pPr>
            <w:r w:rsidRPr="00CA5E0E">
              <w:rPr>
                <w:color w:val="auto"/>
              </w:rPr>
              <w:t>$50</w:t>
            </w:r>
          </w:p>
        </w:tc>
        <w:tc>
          <w:tcPr>
            <w:tcW w:w="871" w:type="dxa"/>
          </w:tcPr>
          <w:p w:rsidRPr="00CA5E0E" w:rsidR="00817C92" w:rsidP="00234DB1" w:rsidRDefault="00817C92" w14:paraId="1391635D" w14:textId="77777777">
            <w:pPr>
              <w:spacing w:before="40" w:after="40"/>
              <w:rPr>
                <w:color w:val="auto"/>
              </w:rPr>
            </w:pPr>
            <w:r w:rsidRPr="00CA5E0E">
              <w:rPr>
                <w:color w:val="auto"/>
              </w:rPr>
              <w:t>$75</w:t>
            </w:r>
          </w:p>
        </w:tc>
        <w:tc>
          <w:tcPr>
            <w:tcW w:w="871" w:type="dxa"/>
          </w:tcPr>
          <w:p w:rsidRPr="00CA5E0E" w:rsidR="00817C92" w:rsidP="00234DB1" w:rsidRDefault="00817C92" w14:paraId="4B9DA427" w14:textId="77777777">
            <w:pPr>
              <w:spacing w:before="40" w:after="40"/>
              <w:rPr>
                <w:color w:val="auto"/>
              </w:rPr>
            </w:pPr>
            <w:r w:rsidRPr="00CA5E0E">
              <w:rPr>
                <w:color w:val="auto"/>
              </w:rPr>
              <w:t>$100</w:t>
            </w:r>
          </w:p>
        </w:tc>
        <w:tc>
          <w:tcPr>
            <w:tcW w:w="871" w:type="dxa"/>
          </w:tcPr>
          <w:p w:rsidRPr="00CA5E0E" w:rsidR="00817C92" w:rsidP="00234DB1" w:rsidRDefault="00817C92" w14:paraId="79AF3CF0" w14:textId="77777777">
            <w:pPr>
              <w:spacing w:before="40" w:after="40"/>
              <w:rPr>
                <w:color w:val="auto"/>
              </w:rPr>
            </w:pPr>
            <w:r w:rsidRPr="00CA5E0E">
              <w:rPr>
                <w:color w:val="auto"/>
              </w:rPr>
              <w:t>$125</w:t>
            </w:r>
          </w:p>
        </w:tc>
        <w:tc>
          <w:tcPr>
            <w:tcW w:w="871" w:type="dxa"/>
          </w:tcPr>
          <w:p w:rsidRPr="00CA5E0E" w:rsidR="00817C92" w:rsidP="00234DB1" w:rsidRDefault="00817C92" w14:paraId="52C1BC0C" w14:textId="77777777">
            <w:pPr>
              <w:spacing w:before="40" w:after="40"/>
              <w:rPr>
                <w:color w:val="auto"/>
              </w:rPr>
            </w:pPr>
            <w:r w:rsidRPr="00CA5E0E">
              <w:rPr>
                <w:color w:val="auto"/>
              </w:rPr>
              <w:t>$150</w:t>
            </w:r>
          </w:p>
        </w:tc>
        <w:tc>
          <w:tcPr>
            <w:tcW w:w="871" w:type="dxa"/>
          </w:tcPr>
          <w:p w:rsidRPr="00CA5E0E" w:rsidR="00817C92" w:rsidP="00234DB1" w:rsidRDefault="00817C92" w14:paraId="6D57F1BF" w14:textId="77777777">
            <w:pPr>
              <w:spacing w:before="40" w:after="40"/>
              <w:rPr>
                <w:color w:val="auto"/>
              </w:rPr>
            </w:pPr>
            <w:r w:rsidRPr="00CA5E0E">
              <w:rPr>
                <w:color w:val="auto"/>
              </w:rPr>
              <w:t>$200</w:t>
            </w:r>
          </w:p>
        </w:tc>
        <w:tc>
          <w:tcPr>
            <w:tcW w:w="871" w:type="dxa"/>
          </w:tcPr>
          <w:p w:rsidRPr="00CA5E0E" w:rsidR="00817C92" w:rsidP="00234DB1" w:rsidRDefault="00817C92" w14:paraId="61E220F9" w14:textId="77777777">
            <w:pPr>
              <w:spacing w:before="40" w:after="40"/>
              <w:rPr>
                <w:color w:val="auto"/>
              </w:rPr>
            </w:pPr>
            <w:r w:rsidRPr="00CA5E0E">
              <w:rPr>
                <w:color w:val="auto"/>
              </w:rPr>
              <w:t>$250</w:t>
            </w:r>
          </w:p>
        </w:tc>
      </w:tr>
    </w:tbl>
    <w:p w:rsidRPr="00CA5E0E" w:rsidR="006576A0" w:rsidP="001A62B8" w:rsidRDefault="006576A0" w14:paraId="4C9E9707" w14:textId="77777777">
      <w:pPr>
        <w:pStyle w:val="Heading4"/>
        <w:numPr>
          <w:ilvl w:val="0"/>
          <w:numId w:val="86"/>
        </w:numPr>
        <w:rPr>
          <w:color w:val="auto"/>
        </w:rPr>
      </w:pPr>
    </w:p>
    <w:p w:rsidRPr="00CA5E0E" w:rsidR="00817C92" w:rsidP="00817C92" w:rsidRDefault="00817C92" w14:paraId="0CE910C9" w14:textId="00F00A67">
      <w:pPr>
        <w:spacing w:before="40" w:after="40"/>
        <w:rPr>
          <w:rFonts w:cs="Times New Roman"/>
          <w:color w:val="auto"/>
        </w:rPr>
      </w:pPr>
      <w:r w:rsidRPr="00CA5E0E">
        <w:rPr>
          <w:rFonts w:cs="Times New Roman"/>
          <w:color w:val="auto"/>
        </w:rPr>
        <w:t xml:space="preserve">As you know, some of the costs of travel such as gasoline, hotels, and airline tickets often increase. If your share of the total trip costs were to increase, what is the maximum extra amount you personally would be willing to pay for this trip to </w:t>
      </w:r>
      <w:r w:rsidRPr="00CA5E0E" w:rsidR="00663884">
        <w:rPr>
          <w:rFonts w:cs="Times New Roman"/>
          <w:color w:val="auto"/>
        </w:rPr>
        <w:t>[site]</w:t>
      </w:r>
      <w:r w:rsidRPr="00CA5E0E">
        <w:rPr>
          <w:rFonts w:cs="Times New Roman"/>
          <w:color w:val="auto"/>
        </w:rPr>
        <w:t xml:space="preserve">? </w:t>
      </w:r>
      <w:r w:rsidRPr="00CA5E0E" w:rsidR="003C0F77">
        <w:rPr>
          <w:rFonts w:cs="Times New Roman"/>
          <w:color w:val="auto"/>
        </w:rPr>
        <w:t>(</w:t>
      </w:r>
      <w:r w:rsidRPr="00CA5E0E">
        <w:rPr>
          <w:rFonts w:cs="Times New Roman"/>
          <w:i/>
          <w:color w:val="auto"/>
        </w:rPr>
        <w:t xml:space="preserve">Please select </w:t>
      </w:r>
      <w:r w:rsidRPr="00CA5E0E" w:rsidR="003C0F77">
        <w:rPr>
          <w:rFonts w:cs="Times New Roman"/>
          <w:i/>
          <w:color w:val="auto"/>
        </w:rPr>
        <w:t>the highest dollar amount</w:t>
      </w:r>
      <w:r w:rsidRPr="00CA5E0E" w:rsidR="00263193">
        <w:rPr>
          <w:rFonts w:cs="Times New Roman"/>
          <w:i/>
          <w:color w:val="auto"/>
        </w:rPr>
        <w:t>.</w:t>
      </w:r>
      <w:r w:rsidRPr="00CA5E0E" w:rsidR="003C0F77">
        <w:rPr>
          <w:rFonts w:cs="Times New Roman"/>
          <w:color w:val="auto"/>
        </w:rPr>
        <w:t>)</w:t>
      </w:r>
    </w:p>
    <w:tbl>
      <w:tblPr>
        <w:tblStyle w:val="Checkbox"/>
        <w:tblW w:w="0" w:type="auto"/>
        <w:tblLook w:val="04A0" w:firstRow="1" w:lastRow="0" w:firstColumn="1" w:lastColumn="0" w:noHBand="0" w:noVBand="1"/>
      </w:tblPr>
      <w:tblGrid>
        <w:gridCol w:w="255"/>
        <w:gridCol w:w="1152"/>
        <w:gridCol w:w="255"/>
        <w:gridCol w:w="1152"/>
        <w:gridCol w:w="255"/>
        <w:gridCol w:w="1152"/>
        <w:gridCol w:w="255"/>
        <w:gridCol w:w="1152"/>
      </w:tblGrid>
      <w:tr w:rsidRPr="00CA5E0E" w:rsidR="00330C47" w:rsidTr="00263193" w14:paraId="397F1A38"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17C92" w:rsidP="00234DB1" w:rsidRDefault="00817C92" w14:paraId="7806BB0C" w14:textId="77777777">
            <w:pPr>
              <w:spacing w:before="40" w:after="4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3542BBB6"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$0</w:t>
            </w:r>
          </w:p>
        </w:tc>
        <w:tc>
          <w:tcPr>
            <w:tcW w:w="0" w:type="auto"/>
          </w:tcPr>
          <w:p w:rsidRPr="00CA5E0E" w:rsidR="00817C92" w:rsidP="00234DB1" w:rsidRDefault="00817C92" w14:paraId="5C2814CD"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08B2D498"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$75</w:t>
            </w:r>
          </w:p>
        </w:tc>
        <w:tc>
          <w:tcPr>
            <w:tcW w:w="0" w:type="auto"/>
          </w:tcPr>
          <w:p w:rsidRPr="00CA5E0E" w:rsidR="00817C92" w:rsidP="00234DB1" w:rsidRDefault="00817C92" w14:paraId="4F926FB5"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3FD45E34"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$250</w:t>
            </w:r>
          </w:p>
        </w:tc>
        <w:tc>
          <w:tcPr>
            <w:tcW w:w="0" w:type="auto"/>
          </w:tcPr>
          <w:p w:rsidRPr="00CA5E0E" w:rsidR="00817C92" w:rsidP="00234DB1" w:rsidRDefault="00817C92" w14:paraId="512EB680"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081C1C87" w14:textId="045DED59">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 xml:space="preserve">$1,500 </w:t>
            </w:r>
          </w:p>
        </w:tc>
      </w:tr>
      <w:tr w:rsidRPr="00CA5E0E" w:rsidR="00330C47" w:rsidTr="00263193" w14:paraId="4DF50DB7"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17C92" w:rsidP="00234DB1" w:rsidRDefault="00817C92" w14:paraId="5C1DB281" w14:textId="77777777">
            <w:pPr>
              <w:spacing w:before="40" w:after="4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7A55E8BC" w14:textId="475E28D8">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$10</w:t>
            </w:r>
          </w:p>
        </w:tc>
        <w:tc>
          <w:tcPr>
            <w:tcW w:w="0" w:type="auto"/>
          </w:tcPr>
          <w:p w:rsidRPr="00CA5E0E" w:rsidR="00817C92" w:rsidP="00234DB1" w:rsidRDefault="00817C92" w14:paraId="4CCE6763"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25611ACE"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$100</w:t>
            </w:r>
          </w:p>
        </w:tc>
        <w:tc>
          <w:tcPr>
            <w:tcW w:w="0" w:type="auto"/>
          </w:tcPr>
          <w:p w:rsidRPr="00CA5E0E" w:rsidR="00817C92" w:rsidP="00234DB1" w:rsidRDefault="00817C92" w14:paraId="194E2283"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658EAE9D"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$350</w:t>
            </w:r>
          </w:p>
        </w:tc>
        <w:tc>
          <w:tcPr>
            <w:tcW w:w="0" w:type="auto"/>
          </w:tcPr>
          <w:p w:rsidRPr="00CA5E0E" w:rsidR="00817C92" w:rsidP="00234DB1" w:rsidRDefault="00817C92" w14:paraId="2DCDB1A0"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472412E1" w14:textId="2267268E">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$1,750</w:t>
            </w:r>
          </w:p>
        </w:tc>
      </w:tr>
      <w:tr w:rsidRPr="00CA5E0E" w:rsidR="00330C47" w:rsidTr="00263193" w14:paraId="2FB1E7FE"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17C92" w:rsidP="00234DB1" w:rsidRDefault="00817C92" w14:paraId="4D1C065D" w14:textId="77777777">
            <w:pPr>
              <w:spacing w:before="40" w:after="4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472CF24E"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$20</w:t>
            </w:r>
          </w:p>
        </w:tc>
        <w:tc>
          <w:tcPr>
            <w:tcW w:w="0" w:type="auto"/>
          </w:tcPr>
          <w:p w:rsidRPr="00CA5E0E" w:rsidR="00817C92" w:rsidP="00234DB1" w:rsidRDefault="00817C92" w14:paraId="22586FFB"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35CCBB43"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$125</w:t>
            </w:r>
          </w:p>
        </w:tc>
        <w:tc>
          <w:tcPr>
            <w:tcW w:w="0" w:type="auto"/>
          </w:tcPr>
          <w:p w:rsidRPr="00CA5E0E" w:rsidR="00817C92" w:rsidP="00234DB1" w:rsidRDefault="00817C92" w14:paraId="0A38D355"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41101D20"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$500</w:t>
            </w:r>
            <w:r w:rsidRPr="00CA5E0E">
              <w:rPr>
                <w:rFonts w:cs="Times New Roman"/>
                <w:color w:val="auto"/>
              </w:rPr>
              <w:t xml:space="preserve"> </w:t>
            </w:r>
          </w:p>
        </w:tc>
        <w:tc>
          <w:tcPr>
            <w:tcW w:w="0" w:type="auto"/>
          </w:tcPr>
          <w:p w:rsidRPr="00CA5E0E" w:rsidR="00817C92" w:rsidP="00234DB1" w:rsidRDefault="00817C92" w14:paraId="223A25C6"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2BC7EBE8" w14:textId="6A3EEA6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$2,000</w:t>
            </w:r>
          </w:p>
        </w:tc>
      </w:tr>
      <w:tr w:rsidRPr="00CA5E0E" w:rsidR="00330C47" w:rsidTr="00263193" w14:paraId="44C716BF"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17C92" w:rsidP="00234DB1" w:rsidRDefault="00817C92" w14:paraId="571DC467" w14:textId="77777777">
            <w:pPr>
              <w:spacing w:before="40" w:after="4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2C04880C"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$35</w:t>
            </w:r>
          </w:p>
        </w:tc>
        <w:tc>
          <w:tcPr>
            <w:tcW w:w="0" w:type="auto"/>
          </w:tcPr>
          <w:p w:rsidRPr="00CA5E0E" w:rsidR="00817C92" w:rsidP="00234DB1" w:rsidRDefault="00817C92" w14:paraId="44E40C07"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7BAE2FF2"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 xml:space="preserve">$150 </w:t>
            </w:r>
          </w:p>
        </w:tc>
        <w:tc>
          <w:tcPr>
            <w:tcW w:w="0" w:type="auto"/>
          </w:tcPr>
          <w:p w:rsidRPr="00CA5E0E" w:rsidR="00817C92" w:rsidP="00234DB1" w:rsidRDefault="00817C92" w14:paraId="64725B16"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121D44B8"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$750</w:t>
            </w:r>
          </w:p>
        </w:tc>
        <w:tc>
          <w:tcPr>
            <w:tcW w:w="0" w:type="auto"/>
          </w:tcPr>
          <w:p w:rsidRPr="00CA5E0E" w:rsidR="00817C92" w:rsidP="00234DB1" w:rsidRDefault="00817C92" w14:paraId="07E205A3"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04FEF9F0" w14:textId="0AB362F0">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$2,250</w:t>
            </w:r>
          </w:p>
        </w:tc>
      </w:tr>
      <w:tr w:rsidRPr="00CA5E0E" w:rsidR="00330C47" w:rsidTr="00263193" w14:paraId="48C7AE1C"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17C92" w:rsidP="00234DB1" w:rsidRDefault="00817C92" w14:paraId="24C07DD2" w14:textId="77777777">
            <w:pPr>
              <w:spacing w:before="40" w:after="4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07A7B25E"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$50</w:t>
            </w:r>
          </w:p>
        </w:tc>
        <w:tc>
          <w:tcPr>
            <w:tcW w:w="0" w:type="auto"/>
          </w:tcPr>
          <w:p w:rsidRPr="00CA5E0E" w:rsidR="00817C92" w:rsidP="00234DB1" w:rsidRDefault="00817C92" w14:paraId="477261CB"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0A1E7194"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$200</w:t>
            </w:r>
          </w:p>
        </w:tc>
        <w:tc>
          <w:tcPr>
            <w:tcW w:w="0" w:type="auto"/>
          </w:tcPr>
          <w:p w:rsidRPr="00CA5E0E" w:rsidR="00817C92" w:rsidP="00234DB1" w:rsidRDefault="00817C92" w14:paraId="4CF80385"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61ABED77"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$1,000</w:t>
            </w:r>
          </w:p>
        </w:tc>
        <w:tc>
          <w:tcPr>
            <w:tcW w:w="0" w:type="auto"/>
          </w:tcPr>
          <w:p w:rsidRPr="00CA5E0E" w:rsidR="00817C92" w:rsidP="00234DB1" w:rsidRDefault="00817C92" w14:paraId="1BC1DA81" w14:textId="77777777">
            <w:pPr>
              <w:spacing w:before="40" w:after="40"/>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c>
          <w:tcPr>
            <w:tcW w:w="1152" w:type="dxa"/>
          </w:tcPr>
          <w:p w:rsidRPr="00CA5E0E" w:rsidR="00817C92" w:rsidP="00234DB1" w:rsidRDefault="00817C92" w14:paraId="76E84C65" w14:textId="1EE74BC9">
            <w:pPr>
              <w:spacing w:before="40" w:after="40"/>
              <w:cnfStyle w:val="000000000000" w:firstRow="0" w:lastRow="0" w:firstColumn="0" w:lastColumn="0" w:oddVBand="0" w:evenVBand="0" w:oddHBand="0" w:evenHBand="0" w:firstRowFirstColumn="0" w:firstRowLastColumn="0" w:lastRowFirstColumn="0" w:lastRowLastColumn="0"/>
              <w:rPr>
                <w:rFonts w:cs="Times New Roman"/>
                <w:bCs/>
                <w:color w:val="auto"/>
              </w:rPr>
            </w:pPr>
            <w:r w:rsidRPr="00CA5E0E">
              <w:rPr>
                <w:rFonts w:cs="Times New Roman"/>
                <w:bCs/>
                <w:color w:val="auto"/>
              </w:rPr>
              <w:t>$2,500</w:t>
            </w:r>
          </w:p>
        </w:tc>
      </w:tr>
    </w:tbl>
    <w:p w:rsidRPr="00CA5E0E" w:rsidR="006576A0" w:rsidP="001A62B8" w:rsidRDefault="006576A0" w14:paraId="54A1E3BD" w14:textId="77777777">
      <w:pPr>
        <w:pStyle w:val="Heading4"/>
        <w:numPr>
          <w:ilvl w:val="0"/>
          <w:numId w:val="86"/>
        </w:numPr>
        <w:rPr>
          <w:color w:val="auto"/>
        </w:rPr>
      </w:pPr>
      <w:bookmarkStart w:name="_Toc433873521" w:id="225"/>
      <w:bookmarkStart w:name="_Toc296418666" w:id="226"/>
      <w:bookmarkStart w:name="_Toc297037098" w:id="227"/>
      <w:bookmarkStart w:name="_Toc447018674" w:id="228"/>
      <w:bookmarkStart w:name="_Toc447018679" w:id="229"/>
    </w:p>
    <w:p w:rsidRPr="00CA5E0E" w:rsidR="003C0F77" w:rsidP="003C0F77" w:rsidRDefault="003C0F77" w14:paraId="642C874A" w14:textId="1823FB30">
      <w:pPr>
        <w:spacing w:before="40" w:after="40"/>
        <w:rPr>
          <w:color w:val="auto"/>
        </w:rPr>
      </w:pPr>
      <w:r w:rsidRPr="00CA5E0E">
        <w:rPr>
          <w:color w:val="auto"/>
        </w:rPr>
        <w:t xml:space="preserve">If you had to replace the </w:t>
      </w:r>
      <w:r w:rsidRPr="00CA5E0E" w:rsidR="00F2113D">
        <w:rPr>
          <w:rFonts w:eastAsia="Times New Roman"/>
          <w:color w:val="auto"/>
        </w:rPr>
        <w:t>[activity]</w:t>
      </w:r>
      <w:r w:rsidRPr="00CA5E0E">
        <w:rPr>
          <w:rFonts w:eastAsia="Times New Roman"/>
          <w:color w:val="auto"/>
        </w:rPr>
        <w:t xml:space="preserve"> equipment </w:t>
      </w:r>
      <w:r w:rsidRPr="00CA5E0E">
        <w:rPr>
          <w:color w:val="auto"/>
        </w:rPr>
        <w:t xml:space="preserve">that you currently own with equipment of similar quality and value, how much would it cost to replace? (Include only equipment that is directly used during </w:t>
      </w:r>
      <w:r w:rsidRPr="00CA5E0E" w:rsidR="00F2113D">
        <w:rPr>
          <w:color w:val="auto"/>
        </w:rPr>
        <w:t>[activity]</w:t>
      </w:r>
      <w:r w:rsidRPr="00CA5E0E">
        <w:rPr>
          <w:color w:val="auto"/>
        </w:rPr>
        <w:t>; exclude supplemental items like [X], etc.)</w:t>
      </w:r>
    </w:p>
    <w:p w:rsidRPr="00CA5E0E" w:rsidR="00DA587B" w:rsidP="00C23245" w:rsidRDefault="00DA587B" w14:paraId="7E93AAC0" w14:textId="2FF5FC7D">
      <w:pPr>
        <w:rPr>
          <w:rFonts w:eastAsia="Times New Roman"/>
          <w:color w:val="auto"/>
        </w:rPr>
      </w:pPr>
      <w:r w:rsidRPr="00CA5E0E">
        <w:rPr>
          <w:rFonts w:eastAsia="Times New Roman"/>
          <w:color w:val="auto"/>
        </w:rPr>
        <w:t xml:space="preserve">$____________ Amount to replace </w:t>
      </w:r>
      <w:r w:rsidRPr="00CA5E0E" w:rsidR="00F2113D">
        <w:rPr>
          <w:rFonts w:eastAsia="Times New Roman"/>
          <w:color w:val="auto"/>
        </w:rPr>
        <w:t>[activity]</w:t>
      </w:r>
      <w:r w:rsidRPr="00CA5E0E">
        <w:rPr>
          <w:rFonts w:eastAsia="Times New Roman"/>
          <w:color w:val="auto"/>
        </w:rPr>
        <w:t xml:space="preserve"> equipment</w:t>
      </w:r>
    </w:p>
    <w:p w:rsidRPr="00CA5E0E" w:rsidR="00DA587B" w:rsidP="00C23245" w:rsidRDefault="00DA587B" w14:paraId="020A8D6D" w14:textId="77777777">
      <w:pPr>
        <w:rPr>
          <w:rFonts w:eastAsia="Times New Roman"/>
          <w:color w:val="auto"/>
        </w:rPr>
      </w:pPr>
    </w:p>
    <w:p w:rsidRPr="00CA5E0E" w:rsidR="00DA587B" w:rsidP="00C23245" w:rsidRDefault="00DA587B" w14:paraId="776E3789" w14:textId="1D9F9B6E">
      <w:pPr>
        <w:rPr>
          <w:rStyle w:val="Emphasis"/>
          <w:color w:val="auto"/>
        </w:rPr>
      </w:pPr>
      <w:r w:rsidRPr="00CA5E0E">
        <w:rPr>
          <w:rStyle w:val="Emphasis"/>
          <w:color w:val="auto"/>
        </w:rPr>
        <w:t>Example:</w:t>
      </w:r>
    </w:p>
    <w:p w:rsidRPr="00CA5E0E" w:rsidR="00DA587B" w:rsidP="00C23245" w:rsidRDefault="00DA587B" w14:paraId="5A55836C" w14:textId="06BDCA0B">
      <w:pPr>
        <w:rPr>
          <w:rFonts w:eastAsia="Times New Roman"/>
          <w:color w:val="auto"/>
        </w:rPr>
      </w:pPr>
      <w:r w:rsidRPr="00CA5E0E">
        <w:rPr>
          <w:rFonts w:eastAsia="Times New Roman"/>
          <w:color w:val="auto"/>
        </w:rPr>
        <w:t xml:space="preserve">If you had to replace the fishing equipment that you currently own with similar equipment of similar </w:t>
      </w:r>
      <w:r w:rsidRPr="00CA5E0E" w:rsidR="003C0F77">
        <w:rPr>
          <w:rFonts w:eastAsia="Times New Roman"/>
          <w:color w:val="auto"/>
        </w:rPr>
        <w:t>quality and value</w:t>
      </w:r>
      <w:r w:rsidRPr="00CA5E0E">
        <w:rPr>
          <w:rFonts w:eastAsia="Times New Roman"/>
          <w:color w:val="auto"/>
        </w:rPr>
        <w:t>, how much would it cost to replace?</w:t>
      </w:r>
      <w:r w:rsidRPr="00CA5E0E" w:rsidR="003C0F77">
        <w:rPr>
          <w:rFonts w:eastAsia="Times New Roman"/>
          <w:color w:val="auto"/>
        </w:rPr>
        <w:t xml:space="preserve"> </w:t>
      </w:r>
      <w:r w:rsidRPr="00CA5E0E" w:rsidR="003C0F77">
        <w:rPr>
          <w:color w:val="auto"/>
        </w:rPr>
        <w:t>(Include only equipment that is directly used during fishing; exclude supplemental items like boats, trailers, etc.)</w:t>
      </w:r>
    </w:p>
    <w:p w:rsidRPr="00CA5E0E" w:rsidR="003C0F77" w:rsidP="003C0F77" w:rsidRDefault="003C0F77" w14:paraId="3837B99D" w14:textId="564312C0">
      <w:pPr>
        <w:rPr>
          <w:rFonts w:eastAsia="Times New Roman"/>
          <w:color w:val="auto"/>
        </w:rPr>
      </w:pPr>
      <w:r w:rsidRPr="00CA5E0E">
        <w:rPr>
          <w:rFonts w:eastAsia="Times New Roman"/>
          <w:color w:val="auto"/>
        </w:rPr>
        <w:t>$____________ Amount to replace fishing equipment</w:t>
      </w:r>
    </w:p>
    <w:p w:rsidRPr="00CA5E0E" w:rsidR="00A156DC" w:rsidP="0088689E" w:rsidRDefault="00BC7635" w14:paraId="51394C5A" w14:textId="7773A4DA">
      <w:pPr>
        <w:pStyle w:val="Heading2"/>
        <w:rPr>
          <w:rFonts w:asciiTheme="minorHAnsi" w:hAnsiTheme="minorHAnsi"/>
        </w:rPr>
      </w:pPr>
      <w:bookmarkStart w:name="_Toc17993297" w:id="230"/>
      <w:bookmarkEnd w:id="225"/>
      <w:bookmarkEnd w:id="226"/>
      <w:bookmarkEnd w:id="227"/>
      <w:bookmarkEnd w:id="228"/>
      <w:r w:rsidRPr="00CA5E0E">
        <w:t>Business</w:t>
      </w:r>
      <w:r>
        <w:t>/Partner/Landowner</w:t>
      </w:r>
      <w:r w:rsidR="00BB2112">
        <w:t xml:space="preserve"> Contributions</w:t>
      </w:r>
      <w:bookmarkEnd w:id="230"/>
    </w:p>
    <w:p w:rsidRPr="00CA5E0E" w:rsidR="00A156DC" w:rsidP="00A156DC" w:rsidRDefault="00A156DC" w14:paraId="1E3302A5" w14:textId="77777777">
      <w:pPr>
        <w:pStyle w:val="Heading4"/>
        <w:rPr>
          <w:color w:val="auto"/>
        </w:rPr>
      </w:pPr>
      <w:r w:rsidRPr="00CA5E0E">
        <w:rPr>
          <w:color w:val="auto"/>
        </w:rPr>
        <w:t>LOCALBUS1</w:t>
      </w:r>
    </w:p>
    <w:p w:rsidRPr="00CA5E0E" w:rsidR="00A156DC" w:rsidP="00A156DC" w:rsidRDefault="00A156DC" w14:paraId="25F947A3" w14:textId="6FFE3566">
      <w:pPr>
        <w:rPr>
          <w:color w:val="auto"/>
        </w:rPr>
      </w:pPr>
      <w:r w:rsidRPr="00CA5E0E">
        <w:rPr>
          <w:color w:val="auto"/>
        </w:rPr>
        <w:t>Which of the following categories best describes your business?</w:t>
      </w:r>
      <w:r w:rsidR="002B7F4C">
        <w:rPr>
          <w:color w:val="auto"/>
        </w:rPr>
        <w:t xml:space="preserve"> (Select all that apply)</w:t>
      </w:r>
    </w:p>
    <w:tbl>
      <w:tblPr>
        <w:tblStyle w:val="Checkbox"/>
        <w:tblW w:w="0" w:type="auto"/>
        <w:tblLook w:val="04A0" w:firstRow="1" w:lastRow="0" w:firstColumn="1" w:lastColumn="0" w:noHBand="0" w:noVBand="1"/>
      </w:tblPr>
      <w:tblGrid>
        <w:gridCol w:w="255"/>
        <w:gridCol w:w="6199"/>
      </w:tblGrid>
      <w:tr w:rsidRPr="00CA5E0E" w:rsidR="00330C47" w:rsidTr="00491EAE" w14:paraId="46364FE1"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A156DC" w:rsidP="00491EAE" w:rsidRDefault="00A156DC" w14:paraId="673E0DEE" w14:textId="77777777">
            <w:pPr>
              <w:rPr>
                <w:color w:val="auto"/>
              </w:rPr>
            </w:pPr>
            <w:r w:rsidRPr="00CA5E0E">
              <w:rPr>
                <w:color w:val="auto"/>
              </w:rPr>
              <w:sym w:font="Wingdings 2" w:char="F0A3"/>
            </w:r>
          </w:p>
        </w:tc>
        <w:tc>
          <w:tcPr>
            <w:tcW w:w="0" w:type="auto"/>
          </w:tcPr>
          <w:p w:rsidRPr="00CA5E0E" w:rsidR="00A156DC" w:rsidP="00491EAE" w:rsidRDefault="00A156DC" w14:paraId="52A95BD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[project-specific list of business categories]</w:t>
            </w:r>
          </w:p>
        </w:tc>
      </w:tr>
      <w:tr w:rsidRPr="00CA5E0E" w:rsidR="00330C47" w:rsidTr="00491EAE" w14:paraId="4CA0941C"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A156DC" w:rsidP="00491EAE" w:rsidRDefault="00A156DC" w14:paraId="2CA34AB9" w14:textId="77777777">
            <w:pPr>
              <w:rPr>
                <w:color w:val="auto"/>
              </w:rPr>
            </w:pPr>
            <w:r w:rsidRPr="00CA5E0E">
              <w:rPr>
                <w:color w:val="auto"/>
              </w:rPr>
              <w:sym w:font="Wingdings 2" w:char="F0A3"/>
            </w:r>
          </w:p>
        </w:tc>
        <w:tc>
          <w:tcPr>
            <w:tcW w:w="0" w:type="auto"/>
          </w:tcPr>
          <w:p w:rsidRPr="00CA5E0E" w:rsidR="00A156DC" w:rsidP="00491EAE" w:rsidRDefault="00A156DC" w14:paraId="0F7668D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Food service (e.g., restaurant, bar)</w:t>
            </w:r>
          </w:p>
        </w:tc>
      </w:tr>
      <w:tr w:rsidRPr="00CA5E0E" w:rsidR="00330C47" w:rsidTr="00491EAE" w14:paraId="78389058"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A156DC" w:rsidP="00491EAE" w:rsidRDefault="00A156DC" w14:paraId="475EE31E" w14:textId="77777777">
            <w:pPr>
              <w:rPr>
                <w:color w:val="auto"/>
              </w:rPr>
            </w:pPr>
            <w:r w:rsidRPr="00CA5E0E">
              <w:rPr>
                <w:color w:val="auto"/>
              </w:rPr>
              <w:sym w:font="Wingdings 2" w:char="F0A3"/>
            </w:r>
          </w:p>
        </w:tc>
        <w:tc>
          <w:tcPr>
            <w:tcW w:w="0" w:type="auto"/>
          </w:tcPr>
          <w:p w:rsidRPr="00CA5E0E" w:rsidR="00A156DC" w:rsidP="00491EAE" w:rsidRDefault="00A156DC" w14:paraId="1E3BD3C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Food and beverage store (e.g., convenience store, supermarket)</w:t>
            </w:r>
          </w:p>
        </w:tc>
      </w:tr>
      <w:tr w:rsidRPr="00CA5E0E" w:rsidR="00330C47" w:rsidTr="00491EAE" w14:paraId="53CE40CB"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A156DC" w:rsidP="00491EAE" w:rsidRDefault="00A156DC" w14:paraId="2D06875E" w14:textId="77777777">
            <w:pPr>
              <w:rPr>
                <w:color w:val="auto"/>
              </w:rPr>
            </w:pPr>
            <w:r w:rsidRPr="00CA5E0E">
              <w:rPr>
                <w:color w:val="auto"/>
              </w:rPr>
              <w:sym w:font="Wingdings 2" w:char="F0A3"/>
            </w:r>
          </w:p>
        </w:tc>
        <w:tc>
          <w:tcPr>
            <w:tcW w:w="0" w:type="auto"/>
          </w:tcPr>
          <w:p w:rsidRPr="00CA5E0E" w:rsidR="00A156DC" w:rsidP="00491EAE" w:rsidRDefault="00A156DC" w14:paraId="6E83DD5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Campground or RV park</w:t>
            </w:r>
          </w:p>
        </w:tc>
      </w:tr>
      <w:tr w:rsidRPr="00CA5E0E" w:rsidR="00330C47" w:rsidTr="00491EAE" w14:paraId="4962DC20"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A156DC" w:rsidP="00491EAE" w:rsidRDefault="00A156DC" w14:paraId="2A9899D1" w14:textId="77777777">
            <w:pPr>
              <w:rPr>
                <w:color w:val="auto"/>
              </w:rPr>
            </w:pPr>
            <w:r w:rsidRPr="00CA5E0E">
              <w:rPr>
                <w:color w:val="auto"/>
              </w:rPr>
              <w:sym w:font="Wingdings 2" w:char="F0A3"/>
            </w:r>
          </w:p>
        </w:tc>
        <w:tc>
          <w:tcPr>
            <w:tcW w:w="0" w:type="auto"/>
          </w:tcPr>
          <w:p w:rsidRPr="00CA5E0E" w:rsidR="00A156DC" w:rsidP="00491EAE" w:rsidRDefault="00A156DC" w14:paraId="3B51BA3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Hotel, motel, bed and breakfast, etc.</w:t>
            </w:r>
          </w:p>
        </w:tc>
      </w:tr>
      <w:tr w:rsidRPr="00CA5E0E" w:rsidR="00330C47" w:rsidTr="00491EAE" w14:paraId="0C7859B0"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A156DC" w:rsidP="00491EAE" w:rsidRDefault="00A156DC" w14:paraId="70A39E46" w14:textId="77777777">
            <w:pPr>
              <w:rPr>
                <w:color w:val="auto"/>
              </w:rPr>
            </w:pPr>
            <w:r w:rsidRPr="00CA5E0E">
              <w:rPr>
                <w:color w:val="auto"/>
              </w:rPr>
              <w:sym w:font="Wingdings 2" w:char="F0A3"/>
            </w:r>
          </w:p>
        </w:tc>
        <w:tc>
          <w:tcPr>
            <w:tcW w:w="0" w:type="auto"/>
          </w:tcPr>
          <w:p w:rsidRPr="00CA5E0E" w:rsidR="00A156DC" w:rsidP="00491EAE" w:rsidRDefault="00A156DC" w14:paraId="4FFBDDC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Recreation (e.g., rentals, guide, outfitter)</w:t>
            </w:r>
          </w:p>
        </w:tc>
      </w:tr>
      <w:tr w:rsidRPr="00CA5E0E" w:rsidR="00330C47" w:rsidTr="00491EAE" w14:paraId="391A0561"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A156DC" w:rsidP="00491EAE" w:rsidRDefault="00A156DC" w14:paraId="00157D79" w14:textId="77777777">
            <w:pPr>
              <w:rPr>
                <w:color w:val="auto"/>
              </w:rPr>
            </w:pPr>
            <w:r w:rsidRPr="00CA5E0E">
              <w:rPr>
                <w:color w:val="auto"/>
              </w:rPr>
              <w:sym w:font="Wingdings 2" w:char="F0A3"/>
            </w:r>
          </w:p>
        </w:tc>
        <w:tc>
          <w:tcPr>
            <w:tcW w:w="0" w:type="auto"/>
          </w:tcPr>
          <w:p w:rsidRPr="00CA5E0E" w:rsidR="00A156DC" w:rsidP="00491EAE" w:rsidRDefault="00A156DC" w14:paraId="537B37D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Retail (e.g., clothing, gift, specialty store)</w:t>
            </w:r>
          </w:p>
        </w:tc>
      </w:tr>
      <w:tr w:rsidRPr="00CA5E0E" w:rsidR="00330C47" w:rsidTr="00491EAE" w14:paraId="6A362FF2"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A156DC" w:rsidP="00491EAE" w:rsidRDefault="00A156DC" w14:paraId="364D2C49" w14:textId="77777777">
            <w:pPr>
              <w:rPr>
                <w:color w:val="auto"/>
              </w:rPr>
            </w:pPr>
            <w:r w:rsidRPr="00CA5E0E">
              <w:rPr>
                <w:color w:val="auto"/>
              </w:rPr>
              <w:sym w:font="Wingdings 2" w:char="F0A3"/>
            </w:r>
          </w:p>
        </w:tc>
        <w:tc>
          <w:tcPr>
            <w:tcW w:w="0" w:type="auto"/>
          </w:tcPr>
          <w:p w:rsidRPr="00CA5E0E" w:rsidR="00A156DC" w:rsidP="00491EAE" w:rsidRDefault="00A156DC" w14:paraId="49A8C26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Transportation (e.g., bus, shuttle, taxi service)</w:t>
            </w:r>
          </w:p>
        </w:tc>
      </w:tr>
      <w:tr w:rsidRPr="00CA5E0E" w:rsidR="00330C47" w:rsidTr="00491EAE" w14:paraId="6520AD40"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A156DC" w:rsidP="00491EAE" w:rsidRDefault="00A156DC" w14:paraId="3BDA4AE7" w14:textId="77777777">
            <w:pPr>
              <w:rPr>
                <w:color w:val="auto"/>
              </w:rPr>
            </w:pPr>
            <w:r w:rsidRPr="00CA5E0E">
              <w:rPr>
                <w:color w:val="auto"/>
              </w:rPr>
              <w:sym w:font="Wingdings 2" w:char="F0A3"/>
            </w:r>
          </w:p>
        </w:tc>
        <w:tc>
          <w:tcPr>
            <w:tcW w:w="0" w:type="auto"/>
          </w:tcPr>
          <w:p w:rsidRPr="00CA5E0E" w:rsidR="00A156DC" w:rsidP="00491EAE" w:rsidRDefault="00A156DC" w14:paraId="407860A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_____________________________________</w:t>
            </w:r>
          </w:p>
        </w:tc>
      </w:tr>
    </w:tbl>
    <w:p w:rsidR="00C638BF" w:rsidRDefault="00C638BF" w14:paraId="5FCD2790" w14:textId="77777777">
      <w:pPr>
        <w:rPr>
          <w:rStyle w:val="Heading4Char"/>
          <w:color w:val="auto"/>
        </w:rPr>
      </w:pPr>
      <w:r>
        <w:rPr>
          <w:rStyle w:val="Heading4Char"/>
          <w:b w:val="0"/>
          <w:color w:val="auto"/>
        </w:rPr>
        <w:br w:type="page"/>
      </w:r>
    </w:p>
    <w:p w:rsidRPr="00CA5E0E" w:rsidR="00A156DC" w:rsidP="00A156DC" w:rsidRDefault="00A156DC" w14:paraId="31A34E23" w14:textId="651E8B26">
      <w:pPr>
        <w:pStyle w:val="Heading4"/>
        <w:rPr>
          <w:color w:val="auto"/>
        </w:rPr>
      </w:pPr>
      <w:r w:rsidRPr="00CA5E0E">
        <w:rPr>
          <w:rStyle w:val="Heading4Char"/>
          <w:b/>
          <w:color w:val="auto"/>
        </w:rPr>
        <w:lastRenderedPageBreak/>
        <w:t>LOCALBUS2</w:t>
      </w:r>
    </w:p>
    <w:p w:rsidRPr="00CA5E0E" w:rsidR="00B67AE9" w:rsidP="00A156DC" w:rsidRDefault="00B67AE9" w14:paraId="780C6D48" w14:textId="462D4D27">
      <w:pPr>
        <w:rPr>
          <w:color w:val="auto"/>
        </w:rPr>
      </w:pPr>
      <w:r w:rsidRPr="00CA5E0E">
        <w:rPr>
          <w:color w:val="auto"/>
        </w:rPr>
        <w:t>How many years has this business been in operation?</w:t>
      </w:r>
    </w:p>
    <w:p w:rsidRPr="00CA5E0E" w:rsidR="00B67AE9" w:rsidP="00A156DC" w:rsidRDefault="00B67AE9" w14:paraId="685C6AF5" w14:textId="0951865D">
      <w:pPr>
        <w:rPr>
          <w:color w:val="auto"/>
        </w:rPr>
      </w:pPr>
      <w:r w:rsidRPr="00CA5E0E">
        <w:rPr>
          <w:color w:val="auto"/>
        </w:rPr>
        <w:t xml:space="preserve">________ </w:t>
      </w:r>
      <w:proofErr w:type="gramStart"/>
      <w:r w:rsidRPr="00CA5E0E">
        <w:rPr>
          <w:color w:val="auto"/>
        </w:rPr>
        <w:t>years</w:t>
      </w:r>
      <w:proofErr w:type="gramEnd"/>
    </w:p>
    <w:p w:rsidRPr="00CA5E0E" w:rsidR="00B67AE9" w:rsidP="00B67AE9" w:rsidRDefault="00B67AE9" w14:paraId="05DC85FA" w14:textId="77777777">
      <w:pPr>
        <w:pStyle w:val="Heading4"/>
        <w:rPr>
          <w:color w:val="auto"/>
        </w:rPr>
      </w:pPr>
      <w:r w:rsidRPr="00CA5E0E">
        <w:rPr>
          <w:rStyle w:val="Heading4Char"/>
          <w:b/>
          <w:color w:val="auto"/>
        </w:rPr>
        <w:t>LOCALBUS2</w:t>
      </w:r>
    </w:p>
    <w:p w:rsidRPr="00CA5E0E" w:rsidR="00B67AE9" w:rsidP="00B67AE9" w:rsidRDefault="00B67AE9" w14:paraId="6364C352" w14:textId="77777777">
      <w:r w:rsidRPr="00CA5E0E">
        <w:t>Does your business operate year-round? (Please check one box)</w:t>
      </w:r>
    </w:p>
    <w:p w:rsidRPr="00CA5E0E" w:rsidR="00B67AE9" w:rsidP="00B67AE9" w:rsidRDefault="00B67AE9" w14:paraId="1B0DF2D5" w14:textId="77777777">
      <w:r w:rsidRPr="00CA5E0E">
        <w:sym w:font="Wingdings" w:char="F071"/>
      </w:r>
      <w:r w:rsidRPr="00CA5E0E">
        <w:tab/>
        <w:t>Yes</w:t>
      </w:r>
    </w:p>
    <w:p w:rsidRPr="00CA5E0E" w:rsidR="00B67AE9" w:rsidP="00B67AE9" w:rsidRDefault="00B67AE9" w14:paraId="01299FA3" w14:textId="77777777">
      <w:r w:rsidRPr="00CA5E0E">
        <w:sym w:font="Wingdings" w:char="F071"/>
      </w:r>
      <w:r w:rsidRPr="00CA5E0E">
        <w:tab/>
        <w:t>No</w:t>
      </w:r>
    </w:p>
    <w:p w:rsidRPr="00CA5E0E" w:rsidR="007E1C31" w:rsidP="007E1C31" w:rsidRDefault="007E1C31" w14:paraId="5B99D823" w14:textId="77777777">
      <w:pPr>
        <w:pStyle w:val="Heading4"/>
        <w:rPr>
          <w:color w:val="auto"/>
        </w:rPr>
      </w:pPr>
      <w:r w:rsidRPr="00CA5E0E">
        <w:rPr>
          <w:rStyle w:val="Heading4Char"/>
          <w:b/>
          <w:color w:val="auto"/>
        </w:rPr>
        <w:t>LOCALBUS2</w:t>
      </w:r>
    </w:p>
    <w:p w:rsidRPr="00CA5E0E" w:rsidR="00A156DC" w:rsidP="00A156DC" w:rsidRDefault="00A156DC" w14:paraId="59C00A07" w14:textId="3C801A09">
      <w:pPr>
        <w:rPr>
          <w:color w:val="auto"/>
        </w:rPr>
      </w:pPr>
      <w:r w:rsidRPr="00CA5E0E">
        <w:rPr>
          <w:color w:val="auto"/>
        </w:rPr>
        <w:t>About what percentage of your business is from visitors to [site]? [</w:t>
      </w:r>
      <w:proofErr w:type="gramStart"/>
      <w:r w:rsidRPr="00CA5E0E">
        <w:rPr>
          <w:color w:val="auto"/>
        </w:rPr>
        <w:t>broad</w:t>
      </w:r>
      <w:proofErr w:type="gramEnd"/>
      <w:r w:rsidRPr="00CA5E0E">
        <w:rPr>
          <w:color w:val="auto"/>
        </w:rPr>
        <w:t xml:space="preserve"> percentage categories, or qualitative response choices]</w:t>
      </w:r>
    </w:p>
    <w:p w:rsidRPr="00CA5E0E" w:rsidR="00C33ECE" w:rsidP="001A62B8" w:rsidRDefault="00C33ECE" w14:paraId="6397A66D" w14:textId="793C530F">
      <w:pPr>
        <w:pStyle w:val="Heading4"/>
        <w:numPr>
          <w:ilvl w:val="0"/>
          <w:numId w:val="88"/>
        </w:numPr>
        <w:rPr>
          <w:color w:val="auto"/>
        </w:rPr>
      </w:pPr>
    </w:p>
    <w:p w:rsidRPr="00CA5E0E" w:rsidR="004F573B" w:rsidP="00C23245" w:rsidRDefault="004F573B" w14:paraId="2475ADBC" w14:textId="6BD9106D">
      <w:pPr>
        <w:rPr>
          <w:rFonts w:cs="Times New Roman"/>
          <w:color w:val="auto"/>
        </w:rPr>
      </w:pPr>
      <w:r w:rsidRPr="00CA5E0E">
        <w:rPr>
          <w:rFonts w:cs="Times New Roman"/>
          <w:color w:val="auto"/>
        </w:rPr>
        <w:t xml:space="preserve">Is any portion of your household income directly linked to activities that involve the use of U.S. Fish &amp; Wildlife Service lands (for example, </w:t>
      </w:r>
      <w:r w:rsidRPr="00CA5E0E" w:rsidR="00E10687">
        <w:rPr>
          <w:rFonts w:cs="Times New Roman"/>
          <w:color w:val="auto"/>
        </w:rPr>
        <w:t>XXX</w:t>
      </w:r>
      <w:r w:rsidRPr="00CA5E0E">
        <w:rPr>
          <w:rFonts w:cs="Times New Roman"/>
          <w:color w:val="auto"/>
        </w:rPr>
        <w:t xml:space="preserve">, or other activities occurring on </w:t>
      </w:r>
      <w:r w:rsidRPr="00CA5E0E" w:rsidR="00E10687">
        <w:rPr>
          <w:rFonts w:cs="Times New Roman"/>
          <w:color w:val="auto"/>
        </w:rPr>
        <w:t xml:space="preserve">Service lands that require a </w:t>
      </w:r>
      <w:r w:rsidRPr="00CA5E0E">
        <w:rPr>
          <w:rFonts w:cs="Times New Roman"/>
          <w:color w:val="auto"/>
        </w:rPr>
        <w:t>permit)?</w:t>
      </w:r>
    </w:p>
    <w:p w:rsidRPr="00CA5E0E" w:rsidR="004F573B" w:rsidP="00476C07" w:rsidRDefault="00091477" w14:paraId="5F9F6DB3" w14:textId="7BFDFAB6">
      <w:pPr>
        <w:rPr>
          <w:color w:val="auto"/>
        </w:rPr>
      </w:pPr>
      <w:r w:rsidRPr="00CA5E0E">
        <w:rPr>
          <w:color w:val="auto"/>
        </w:rPr>
        <w:sym w:font="Wingdings 2" w:char="F0A3"/>
      </w:r>
      <w:r w:rsidRPr="00CA5E0E">
        <w:rPr>
          <w:color w:val="auto"/>
        </w:rPr>
        <w:t xml:space="preserve"> </w:t>
      </w:r>
      <w:r w:rsidRPr="00CA5E0E" w:rsidR="003A3911">
        <w:rPr>
          <w:color w:val="auto"/>
        </w:rPr>
        <w:t>No</w:t>
      </w:r>
    </w:p>
    <w:p w:rsidRPr="00CA5E0E" w:rsidR="004F573B" w:rsidP="00C23245" w:rsidRDefault="00091477" w14:paraId="7799DDBF" w14:textId="24A87CAF">
      <w:pPr>
        <w:rPr>
          <w:color w:val="auto"/>
        </w:rPr>
      </w:pPr>
      <w:r w:rsidRPr="00CA5E0E">
        <w:rPr>
          <w:color w:val="auto"/>
        </w:rPr>
        <w:sym w:font="Wingdings 2" w:char="F0A3"/>
      </w:r>
      <w:r w:rsidRPr="00CA5E0E">
        <w:rPr>
          <w:color w:val="auto"/>
        </w:rPr>
        <w:t xml:space="preserve"> </w:t>
      </w:r>
      <w:r w:rsidRPr="00CA5E0E" w:rsidR="003A3911">
        <w:rPr>
          <w:color w:val="auto"/>
        </w:rPr>
        <w:t>Yes</w:t>
      </w:r>
      <w:r w:rsidRPr="00CA5E0E">
        <w:rPr>
          <w:color w:val="auto"/>
        </w:rPr>
        <w:t xml:space="preserve"> </w:t>
      </w:r>
      <w:r w:rsidRPr="00CA5E0E">
        <w:rPr>
          <w:color w:val="auto"/>
        </w:rPr>
        <w:sym w:font="Wingdings" w:char="F0E0"/>
      </w:r>
      <w:r w:rsidRPr="00CA5E0E">
        <w:rPr>
          <w:color w:val="auto"/>
        </w:rPr>
        <w:t xml:space="preserve"> </w:t>
      </w:r>
      <w:r w:rsidRPr="00CA5E0E" w:rsidR="003A3911">
        <w:rPr>
          <w:bCs/>
          <w:color w:val="auto"/>
        </w:rPr>
        <w:t>A</w:t>
      </w:r>
      <w:r w:rsidRPr="00CA5E0E" w:rsidR="004F573B">
        <w:rPr>
          <w:color w:val="auto"/>
        </w:rPr>
        <w:t xml:space="preserve">pproximately what percentage of your total household income is derived directly from activities on </w:t>
      </w:r>
      <w:r w:rsidRPr="00CA5E0E" w:rsidR="00E10687">
        <w:rPr>
          <w:color w:val="auto"/>
        </w:rPr>
        <w:t>Service lands?</w:t>
      </w:r>
    </w:p>
    <w:p w:rsidRPr="00CA5E0E" w:rsidR="004F573B" w:rsidP="00C23245" w:rsidRDefault="00091477" w14:paraId="0A0D4EF3" w14:textId="79C7A983">
      <w:pPr>
        <w:ind w:left="360"/>
        <w:rPr>
          <w:color w:val="auto"/>
        </w:rPr>
      </w:pPr>
      <w:r w:rsidRPr="00CA5E0E">
        <w:rPr>
          <w:color w:val="auto"/>
        </w:rPr>
        <w:sym w:font="Wingdings 2" w:char="F0A3"/>
      </w:r>
      <w:r w:rsidRPr="00CA5E0E" w:rsidR="003A3911">
        <w:rPr>
          <w:color w:val="auto"/>
        </w:rPr>
        <w:t xml:space="preserve"> </w:t>
      </w:r>
      <w:proofErr w:type="gramStart"/>
      <w:r w:rsidRPr="00CA5E0E" w:rsidR="003A3911">
        <w:rPr>
          <w:color w:val="auto"/>
        </w:rPr>
        <w:t>less</w:t>
      </w:r>
      <w:proofErr w:type="gramEnd"/>
      <w:r w:rsidRPr="00CA5E0E" w:rsidR="003A3911">
        <w:rPr>
          <w:color w:val="auto"/>
        </w:rPr>
        <w:t xml:space="preserve"> than 25%</w:t>
      </w:r>
    </w:p>
    <w:p w:rsidRPr="00CA5E0E" w:rsidR="003A3911" w:rsidP="003A3911" w:rsidRDefault="003A3911" w14:paraId="1E8A5FC2" w14:textId="77777777">
      <w:pPr>
        <w:ind w:left="360"/>
        <w:rPr>
          <w:color w:val="auto"/>
        </w:rPr>
      </w:pPr>
      <w:r w:rsidRPr="00CA5E0E">
        <w:rPr>
          <w:color w:val="auto"/>
        </w:rPr>
        <w:sym w:font="Wingdings 2" w:char="F0A3"/>
      </w:r>
      <w:r w:rsidRPr="00CA5E0E">
        <w:rPr>
          <w:color w:val="auto"/>
        </w:rPr>
        <w:t xml:space="preserve"> 25% to 49% </w:t>
      </w:r>
    </w:p>
    <w:p w:rsidRPr="00CA5E0E" w:rsidR="004F573B" w:rsidP="00C23245" w:rsidRDefault="00091477" w14:paraId="2D0FFF0A" w14:textId="6D17B5AA">
      <w:pPr>
        <w:ind w:left="360"/>
        <w:rPr>
          <w:color w:val="auto"/>
        </w:rPr>
      </w:pPr>
      <w:r w:rsidRPr="00CA5E0E">
        <w:rPr>
          <w:color w:val="auto"/>
        </w:rPr>
        <w:sym w:font="Wingdings 2" w:char="F0A3"/>
      </w:r>
      <w:r w:rsidRPr="00CA5E0E" w:rsidR="004F573B">
        <w:rPr>
          <w:color w:val="auto"/>
        </w:rPr>
        <w:t xml:space="preserve"> 50% to 74% </w:t>
      </w:r>
    </w:p>
    <w:p w:rsidRPr="00CA5E0E" w:rsidR="004F573B" w:rsidP="00C23245" w:rsidRDefault="00091477" w14:paraId="3EB84281" w14:textId="1B22B27A">
      <w:pPr>
        <w:ind w:left="360"/>
        <w:rPr>
          <w:color w:val="auto"/>
        </w:rPr>
      </w:pPr>
      <w:r w:rsidRPr="00CA5E0E">
        <w:rPr>
          <w:color w:val="auto"/>
        </w:rPr>
        <w:sym w:font="Wingdings 2" w:char="F0A3"/>
      </w:r>
      <w:r w:rsidRPr="00CA5E0E" w:rsidR="004F573B">
        <w:rPr>
          <w:color w:val="auto"/>
        </w:rPr>
        <w:t xml:space="preserve"> 75% to 100%</w:t>
      </w:r>
    </w:p>
    <w:p w:rsidRPr="00CA5E0E" w:rsidR="00BC0291" w:rsidP="001A62B8" w:rsidRDefault="00BC0291" w14:paraId="5954CA59" w14:textId="77777777">
      <w:pPr>
        <w:pStyle w:val="Heading4"/>
        <w:numPr>
          <w:ilvl w:val="0"/>
          <w:numId w:val="88"/>
        </w:numPr>
        <w:rPr>
          <w:color w:val="auto"/>
        </w:rPr>
      </w:pPr>
    </w:p>
    <w:p w:rsidRPr="00CA5E0E" w:rsidR="00972483" w:rsidP="00972483" w:rsidRDefault="00972483" w14:paraId="5EFB6605" w14:textId="6446AA27">
      <w:pPr>
        <w:rPr>
          <w:color w:val="auto"/>
        </w:rPr>
      </w:pPr>
      <w:r w:rsidRPr="00CA5E0E">
        <w:rPr>
          <w:color w:val="auto"/>
        </w:rPr>
        <w:t>Approximately what percentage of your total net household income is from the farm/ranch? (Please select one)</w:t>
      </w:r>
    </w:p>
    <w:tbl>
      <w:tblPr>
        <w:tblStyle w:val="Checkbox"/>
        <w:tblW w:w="0" w:type="auto"/>
        <w:tblLook w:val="04A0" w:firstRow="1" w:lastRow="0" w:firstColumn="1" w:lastColumn="0" w:noHBand="0" w:noVBand="1"/>
      </w:tblPr>
      <w:tblGrid>
        <w:gridCol w:w="2016"/>
        <w:gridCol w:w="2016"/>
        <w:gridCol w:w="2015"/>
        <w:gridCol w:w="2016"/>
        <w:gridCol w:w="2017"/>
      </w:tblGrid>
      <w:tr w:rsidRPr="00CA5E0E" w:rsidR="00330C47" w:rsidTr="00A156DC" w14:paraId="518EDFEF" w14:textId="77777777">
        <w:tc>
          <w:tcPr>
            <w:cnfStyle w:val="001000000000" w:firstRow="0" w:lastRow="0" w:firstColumn="1" w:lastColumn="0" w:oddVBand="0" w:evenVBand="0" w:oddHBand="0" w:evenHBand="0" w:firstRowFirstColumn="0" w:firstRowLastColumn="0" w:lastRowFirstColumn="0" w:lastRowLastColumn="0"/>
            <w:tcW w:w="2027" w:type="dxa"/>
          </w:tcPr>
          <w:p w:rsidRPr="00CA5E0E" w:rsidR="00A156DC" w:rsidP="00491EAE" w:rsidRDefault="00A156DC" w14:paraId="1BD776F5" w14:textId="77777777">
            <w:pPr>
              <w:rPr>
                <w:color w:val="auto"/>
              </w:rPr>
            </w:pPr>
            <w:r w:rsidRPr="00CA5E0E">
              <w:rPr>
                <w:color w:val="auto"/>
              </w:rPr>
              <w:t>____ 0% to 10%</w:t>
            </w:r>
          </w:p>
        </w:tc>
        <w:tc>
          <w:tcPr>
            <w:tcW w:w="2028" w:type="dxa"/>
          </w:tcPr>
          <w:p w:rsidRPr="00CA5E0E" w:rsidR="00A156DC" w:rsidP="00491EAE" w:rsidRDefault="00A156DC" w14:paraId="33FB4C4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11% to 25%</w:t>
            </w:r>
          </w:p>
        </w:tc>
        <w:tc>
          <w:tcPr>
            <w:tcW w:w="2027" w:type="dxa"/>
          </w:tcPr>
          <w:p w:rsidRPr="00CA5E0E" w:rsidR="00A156DC" w:rsidP="00491EAE" w:rsidRDefault="00A156DC" w14:paraId="4AAB01C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26% to 50%</w:t>
            </w:r>
          </w:p>
        </w:tc>
        <w:tc>
          <w:tcPr>
            <w:tcW w:w="2028" w:type="dxa"/>
          </w:tcPr>
          <w:p w:rsidRPr="00CA5E0E" w:rsidR="00A156DC" w:rsidP="00491EAE" w:rsidRDefault="00A156DC" w14:paraId="1D6F5CE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51% to 75%</w:t>
            </w:r>
          </w:p>
        </w:tc>
        <w:tc>
          <w:tcPr>
            <w:tcW w:w="2028" w:type="dxa"/>
          </w:tcPr>
          <w:p w:rsidRPr="00CA5E0E" w:rsidR="00A156DC" w:rsidP="00491EAE" w:rsidRDefault="00A156DC" w14:paraId="544AB85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____ 76% to 100%</w:t>
            </w:r>
          </w:p>
        </w:tc>
      </w:tr>
    </w:tbl>
    <w:p w:rsidRPr="00CA5E0E" w:rsidR="00BC0291" w:rsidP="001A62B8" w:rsidRDefault="00BC0291" w14:paraId="24E39E63" w14:textId="77777777">
      <w:pPr>
        <w:pStyle w:val="Heading4"/>
        <w:numPr>
          <w:ilvl w:val="0"/>
          <w:numId w:val="88"/>
        </w:numPr>
        <w:rPr>
          <w:color w:val="auto"/>
        </w:rPr>
      </w:pPr>
    </w:p>
    <w:p w:rsidRPr="00CA5E0E" w:rsidR="004F573B" w:rsidP="00C23245" w:rsidRDefault="00AC1FAC" w14:paraId="11AD8AFC" w14:textId="4E134BD3">
      <w:pPr>
        <w:rPr>
          <w:color w:val="auto"/>
        </w:rPr>
      </w:pPr>
      <w:r w:rsidRPr="00CA5E0E">
        <w:rPr>
          <w:color w:val="auto"/>
        </w:rPr>
        <w:t xml:space="preserve">Is your main source of income derived from activities on the land or lands enrolled in the </w:t>
      </w:r>
      <w:r w:rsidRPr="00CA5E0E" w:rsidR="006E3704">
        <w:rPr>
          <w:color w:val="auto"/>
        </w:rPr>
        <w:t>[name of program]</w:t>
      </w:r>
      <w:r w:rsidRPr="00CA5E0E">
        <w:rPr>
          <w:color w:val="auto"/>
        </w:rPr>
        <w:t>?</w:t>
      </w:r>
    </w:p>
    <w:p w:rsidRPr="00CA5E0E" w:rsidR="00AC1FAC" w:rsidP="00C23245" w:rsidRDefault="00091477" w14:paraId="397AE411" w14:textId="69689295">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091477" w:rsidP="00C23245" w:rsidRDefault="00091477" w14:paraId="79B5AB0C" w14:textId="169CDEF9">
      <w:pPr>
        <w:rPr>
          <w:rFonts w:cs="Times New Roman"/>
          <w:color w:val="auto"/>
        </w:rPr>
      </w:pPr>
      <w:r w:rsidRPr="00CA5E0E">
        <w:rPr>
          <w:rFonts w:cs="Times New Roman"/>
          <w:color w:val="auto"/>
        </w:rPr>
        <w:sym w:font="Wingdings 2" w:char="F0A3"/>
      </w:r>
      <w:r w:rsidRPr="00CA5E0E">
        <w:rPr>
          <w:rFonts w:cs="Times New Roman"/>
          <w:color w:val="auto"/>
        </w:rPr>
        <w:t xml:space="preserve"> Yes</w:t>
      </w:r>
    </w:p>
    <w:p w:rsidRPr="00CA5E0E" w:rsidR="00E96404" w:rsidP="001A62B8" w:rsidRDefault="00E96404" w14:paraId="31DCBF81" w14:textId="77777777">
      <w:pPr>
        <w:pStyle w:val="Heading4"/>
        <w:numPr>
          <w:ilvl w:val="0"/>
          <w:numId w:val="88"/>
        </w:numPr>
        <w:rPr>
          <w:color w:val="auto"/>
        </w:rPr>
      </w:pPr>
      <w:bookmarkStart w:name="h.2et92p0" w:colFirst="0" w:colLast="0" w:id="231"/>
      <w:bookmarkStart w:name="_Toc450306133" w:id="232"/>
      <w:bookmarkEnd w:id="229"/>
      <w:bookmarkEnd w:id="231"/>
    </w:p>
    <w:p w:rsidRPr="00CA5E0E" w:rsidR="00E96404" w:rsidP="00E96404" w:rsidRDefault="00E96404" w14:paraId="6CA11A56" w14:textId="77777777">
      <w:r w:rsidRPr="00CA5E0E">
        <w:rPr>
          <w:color w:val="auto"/>
        </w:rPr>
        <w:t>Please indicate the extent to which you agree or disagree with each of the following.</w:t>
      </w:r>
    </w:p>
    <w:tbl>
      <w:tblPr>
        <w:tblStyle w:val="SmallTable"/>
        <w:tblW w:w="5000" w:type="pct"/>
        <w:tblLook w:val="04A0" w:firstRow="1" w:lastRow="0" w:firstColumn="1" w:lastColumn="0" w:noHBand="0" w:noVBand="1"/>
      </w:tblPr>
      <w:tblGrid>
        <w:gridCol w:w="3492"/>
        <w:gridCol w:w="898"/>
        <w:gridCol w:w="1049"/>
        <w:gridCol w:w="898"/>
        <w:gridCol w:w="898"/>
        <w:gridCol w:w="898"/>
        <w:gridCol w:w="1049"/>
        <w:gridCol w:w="898"/>
      </w:tblGrid>
      <w:tr w:rsidRPr="00CA5E0E" w:rsidR="00E96404" w:rsidTr="008D3717" w14:paraId="1CFF53F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51" w:type="pct"/>
          </w:tcPr>
          <w:p w:rsidRPr="00CA5E0E" w:rsidR="00E96404" w:rsidP="00D26289" w:rsidRDefault="00E96404" w14:paraId="7B7C360C" w14:textId="77777777"/>
        </w:tc>
        <w:tc>
          <w:tcPr>
            <w:tcW w:w="464" w:type="pct"/>
            <w:hideMark/>
          </w:tcPr>
          <w:p w:rsidRPr="00CA5E0E" w:rsidR="00E96404" w:rsidP="00D26289" w:rsidRDefault="00E96404" w14:paraId="67325E45"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464" w:type="pct"/>
            <w:hideMark/>
          </w:tcPr>
          <w:p w:rsidRPr="00CA5E0E" w:rsidR="00E96404" w:rsidP="00D26289" w:rsidRDefault="00E96404" w14:paraId="12577D46"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464" w:type="pct"/>
            <w:hideMark/>
          </w:tcPr>
          <w:p w:rsidRPr="00CA5E0E" w:rsidR="00E96404" w:rsidP="00D26289" w:rsidRDefault="00E96404" w14:paraId="416D91BD"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464" w:type="pct"/>
          </w:tcPr>
          <w:p w:rsidRPr="00CA5E0E" w:rsidR="00E96404" w:rsidP="00D26289" w:rsidRDefault="00E96404" w14:paraId="237CD90D"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464" w:type="pct"/>
          </w:tcPr>
          <w:p w:rsidRPr="00CA5E0E" w:rsidR="00E96404" w:rsidP="00D26289" w:rsidRDefault="00E96404" w14:paraId="079F95F4"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464" w:type="pct"/>
          </w:tcPr>
          <w:p w:rsidRPr="00CA5E0E" w:rsidR="00E96404" w:rsidP="00D26289" w:rsidRDefault="00E96404" w14:paraId="10485708"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464" w:type="pct"/>
          </w:tcPr>
          <w:p w:rsidRPr="00CA5E0E" w:rsidR="00E96404" w:rsidP="00D26289" w:rsidRDefault="00E96404" w14:paraId="423F99E2"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E96404" w:rsidTr="008D3717" w14:paraId="434613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pct"/>
          </w:tcPr>
          <w:p w:rsidRPr="00CA5E0E" w:rsidR="00E96404" w:rsidP="00D26289" w:rsidRDefault="00E96404" w14:paraId="0A45BF12" w14:textId="64E5A314">
            <w:r w:rsidRPr="00CA5E0E">
              <w:t xml:space="preserve">My </w:t>
            </w:r>
            <w:r w:rsidR="00D26289">
              <w:t>land/</w:t>
            </w:r>
            <w:r w:rsidRPr="00CA5E0E" w:rsidR="00D26289">
              <w:t xml:space="preserve">property </w:t>
            </w:r>
            <w:r w:rsidRPr="00CA5E0E">
              <w:t>is an important source of income</w:t>
            </w:r>
          </w:p>
        </w:tc>
        <w:tc>
          <w:tcPr>
            <w:tcW w:w="464" w:type="pct"/>
          </w:tcPr>
          <w:p w:rsidRPr="00CA5E0E" w:rsidR="00E96404" w:rsidP="00D26289" w:rsidRDefault="00E96404" w14:paraId="30BFC4D2"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4" w:type="pct"/>
          </w:tcPr>
          <w:p w:rsidRPr="00CA5E0E" w:rsidR="00E96404" w:rsidP="00D26289" w:rsidRDefault="00E96404" w14:paraId="47EE775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4" w:type="pct"/>
          </w:tcPr>
          <w:p w:rsidRPr="00CA5E0E" w:rsidR="00E96404" w:rsidP="00D26289" w:rsidRDefault="00E96404" w14:paraId="22662B24"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4" w:type="pct"/>
          </w:tcPr>
          <w:p w:rsidRPr="00CA5E0E" w:rsidR="00E96404" w:rsidP="00D26289" w:rsidRDefault="00E96404" w14:paraId="4491BD53"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4" w:type="pct"/>
          </w:tcPr>
          <w:p w:rsidRPr="00CA5E0E" w:rsidR="00E96404" w:rsidP="00D26289" w:rsidRDefault="00E96404" w14:paraId="2618EA4D"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4" w:type="pct"/>
          </w:tcPr>
          <w:p w:rsidRPr="00CA5E0E" w:rsidR="00E96404" w:rsidP="00D26289" w:rsidRDefault="00E96404" w14:paraId="24E15AF3"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464" w:type="pct"/>
          </w:tcPr>
          <w:p w:rsidRPr="00CA5E0E" w:rsidR="00E96404" w:rsidP="00D26289" w:rsidRDefault="00E96404" w14:paraId="746AE0FC"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E96404" w:rsidTr="008D3717" w14:paraId="0960AB6A" w14:textId="77777777">
        <w:tc>
          <w:tcPr>
            <w:cnfStyle w:val="001000000000" w:firstRow="0" w:lastRow="0" w:firstColumn="1" w:lastColumn="0" w:oddVBand="0" w:evenVBand="0" w:oddHBand="0" w:evenHBand="0" w:firstRowFirstColumn="0" w:firstRowLastColumn="0" w:lastRowFirstColumn="0" w:lastRowLastColumn="0"/>
            <w:tcW w:w="1751" w:type="pct"/>
          </w:tcPr>
          <w:p w:rsidRPr="00CA5E0E" w:rsidR="00E96404" w:rsidP="00D26289" w:rsidRDefault="00E96404" w14:paraId="72554B42" w14:textId="5066622B">
            <w:r w:rsidRPr="00CA5E0E">
              <w:t xml:space="preserve">My </w:t>
            </w:r>
            <w:r w:rsidR="00D26289">
              <w:t>land/</w:t>
            </w:r>
            <w:r w:rsidRPr="00CA5E0E" w:rsidR="00D26289">
              <w:t xml:space="preserve">property </w:t>
            </w:r>
            <w:r w:rsidRPr="00CA5E0E">
              <w:t>is a business</w:t>
            </w:r>
          </w:p>
        </w:tc>
        <w:tc>
          <w:tcPr>
            <w:tcW w:w="464" w:type="pct"/>
          </w:tcPr>
          <w:p w:rsidRPr="00CA5E0E" w:rsidR="00E96404" w:rsidP="00D26289" w:rsidRDefault="00E96404" w14:paraId="4D352101"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464" w:type="pct"/>
          </w:tcPr>
          <w:p w:rsidRPr="00CA5E0E" w:rsidR="00E96404" w:rsidP="00D26289" w:rsidRDefault="00E96404" w14:paraId="0A401123"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464" w:type="pct"/>
          </w:tcPr>
          <w:p w:rsidRPr="00CA5E0E" w:rsidR="00E96404" w:rsidP="00D26289" w:rsidRDefault="00E96404" w14:paraId="56DE2329"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464" w:type="pct"/>
          </w:tcPr>
          <w:p w:rsidRPr="00CA5E0E" w:rsidR="00E96404" w:rsidP="00D26289" w:rsidRDefault="00E96404" w14:paraId="22F7C59F"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464" w:type="pct"/>
          </w:tcPr>
          <w:p w:rsidRPr="00CA5E0E" w:rsidR="00E96404" w:rsidP="00D26289" w:rsidRDefault="00E96404" w14:paraId="1665238E"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464" w:type="pct"/>
          </w:tcPr>
          <w:p w:rsidRPr="00CA5E0E" w:rsidR="00E96404" w:rsidP="00D26289" w:rsidRDefault="00E96404" w14:paraId="4111BA4E"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464" w:type="pct"/>
          </w:tcPr>
          <w:p w:rsidRPr="00CA5E0E" w:rsidR="00E96404" w:rsidP="00D26289" w:rsidRDefault="00E96404" w14:paraId="60251342"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E96404" w:rsidTr="008D3717" w14:paraId="2894E8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1" w:type="pct"/>
          </w:tcPr>
          <w:p w:rsidRPr="00CA5E0E" w:rsidR="00E96404" w:rsidP="00D26289" w:rsidRDefault="00E96404" w14:paraId="5C9CAC37" w14:textId="1F7E00CC">
            <w:r w:rsidRPr="00CA5E0E">
              <w:t xml:space="preserve">My </w:t>
            </w:r>
            <w:r w:rsidR="00D26289">
              <w:t>land/</w:t>
            </w:r>
            <w:r w:rsidRPr="00CA5E0E" w:rsidR="00D26289">
              <w:t xml:space="preserve">property </w:t>
            </w:r>
            <w:r w:rsidRPr="00CA5E0E">
              <w:t>is a way to financially provide for my family</w:t>
            </w:r>
          </w:p>
        </w:tc>
        <w:tc>
          <w:tcPr>
            <w:tcW w:w="464" w:type="pct"/>
          </w:tcPr>
          <w:p w:rsidRPr="00CA5E0E" w:rsidR="00E96404" w:rsidP="00D26289" w:rsidRDefault="00E96404" w14:paraId="0187A85B"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464" w:type="pct"/>
          </w:tcPr>
          <w:p w:rsidRPr="00CA5E0E" w:rsidR="00E96404" w:rsidP="00D26289" w:rsidRDefault="00E96404" w14:paraId="4C524D86"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464" w:type="pct"/>
          </w:tcPr>
          <w:p w:rsidRPr="00CA5E0E" w:rsidR="00E96404" w:rsidP="00D26289" w:rsidRDefault="00E96404" w14:paraId="0C74FCCE"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464" w:type="pct"/>
          </w:tcPr>
          <w:p w:rsidRPr="00CA5E0E" w:rsidR="00E96404" w:rsidP="00D26289" w:rsidRDefault="00E96404" w14:paraId="7F1311B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464" w:type="pct"/>
          </w:tcPr>
          <w:p w:rsidRPr="00CA5E0E" w:rsidR="00E96404" w:rsidP="00D26289" w:rsidRDefault="00E96404" w14:paraId="199BCA77"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464" w:type="pct"/>
          </w:tcPr>
          <w:p w:rsidRPr="00CA5E0E" w:rsidR="00E96404" w:rsidP="00D26289" w:rsidRDefault="00E96404" w14:paraId="08B2EC0F"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464" w:type="pct"/>
          </w:tcPr>
          <w:p w:rsidRPr="00CA5E0E" w:rsidR="00E96404" w:rsidP="00D26289" w:rsidRDefault="00E96404" w14:paraId="5316B119" w14:textId="77777777">
            <w:pPr>
              <w:cnfStyle w:val="000000100000" w:firstRow="0" w:lastRow="0" w:firstColumn="0" w:lastColumn="0" w:oddVBand="0" w:evenVBand="0" w:oddHBand="1" w:evenHBand="0" w:firstRowFirstColumn="0" w:firstRowLastColumn="0" w:lastRowFirstColumn="0" w:lastRowLastColumn="0"/>
            </w:pPr>
            <w:r w:rsidRPr="00CA5E0E">
              <w:t>7</w:t>
            </w:r>
          </w:p>
        </w:tc>
      </w:tr>
    </w:tbl>
    <w:p w:rsidR="00C638BF" w:rsidRDefault="00C638BF" w14:paraId="656E4FA0" w14:textId="77777777">
      <w:pPr>
        <w:rPr>
          <w:color w:val="auto"/>
        </w:rPr>
      </w:pPr>
    </w:p>
    <w:p w:rsidR="00C638BF" w:rsidRDefault="00C638BF" w14:paraId="78D2A9D9" w14:textId="77777777">
      <w:pPr>
        <w:rPr>
          <w:color w:val="auto"/>
        </w:rPr>
      </w:pPr>
      <w:r>
        <w:rPr>
          <w:color w:val="auto"/>
        </w:rPr>
        <w:br w:type="page"/>
      </w:r>
    </w:p>
    <w:p w:rsidRPr="00CA5E0E" w:rsidR="00215330" w:rsidP="001A62B8" w:rsidRDefault="00215330" w14:paraId="4760AEEC" w14:textId="77777777">
      <w:pPr>
        <w:pStyle w:val="Heading4"/>
        <w:numPr>
          <w:ilvl w:val="0"/>
          <w:numId w:val="88"/>
        </w:numPr>
        <w:rPr>
          <w:color w:val="auto"/>
        </w:rPr>
      </w:pPr>
    </w:p>
    <w:p w:rsidRPr="00CA5E0E" w:rsidR="00215330" w:rsidP="00215330" w:rsidRDefault="00215330" w14:paraId="4535AA4A" w14:textId="77777777">
      <w:pPr>
        <w:rPr>
          <w:color w:val="auto"/>
          <w:sz w:val="24"/>
          <w:szCs w:val="24"/>
        </w:rPr>
      </w:pPr>
      <w:r w:rsidRPr="00CA5E0E">
        <w:rPr>
          <w:color w:val="auto"/>
        </w:rPr>
        <w:t xml:space="preserve">How long has your family owned the land enrolled in the [name of program]? </w:t>
      </w:r>
      <w:r w:rsidRPr="00CA5E0E">
        <w:rPr>
          <w:color w:val="auto"/>
          <w:sz w:val="24"/>
          <w:szCs w:val="24"/>
        </w:rPr>
        <w:t>Please check one.</w:t>
      </w:r>
    </w:p>
    <w:tbl>
      <w:tblPr>
        <w:tblStyle w:val="Checkbox"/>
        <w:tblW w:w="0" w:type="auto"/>
        <w:tblLayout w:type="fixed"/>
        <w:tblLook w:val="04A0" w:firstRow="1" w:lastRow="0" w:firstColumn="1" w:lastColumn="0" w:noHBand="0" w:noVBand="1"/>
      </w:tblPr>
      <w:tblGrid>
        <w:gridCol w:w="365"/>
        <w:gridCol w:w="2325"/>
      </w:tblGrid>
      <w:tr w:rsidRPr="00CA5E0E" w:rsidR="00215330" w:rsidTr="006E4B0C" w14:paraId="56ADFE77" w14:textId="77777777">
        <w:trPr>
          <w:trHeight w:val="35"/>
        </w:trPr>
        <w:tc>
          <w:tcPr>
            <w:cnfStyle w:val="001000000000" w:firstRow="0" w:lastRow="0" w:firstColumn="1" w:lastColumn="0" w:oddVBand="0" w:evenVBand="0" w:oddHBand="0" w:evenHBand="0" w:firstRowFirstColumn="0" w:firstRowLastColumn="0" w:lastRowFirstColumn="0" w:lastRowLastColumn="0"/>
            <w:tcW w:w="365" w:type="dxa"/>
          </w:tcPr>
          <w:p w:rsidRPr="00CA5E0E" w:rsidR="00215330" w:rsidP="006E4B0C" w:rsidRDefault="00215330" w14:paraId="36D2A995" w14:textId="77777777">
            <w:pPr>
              <w:rPr>
                <w:color w:val="auto"/>
              </w:rPr>
            </w:pPr>
            <w:r w:rsidRPr="00CA5E0E">
              <w:rPr>
                <w:rFonts w:eastAsia="Times New Roman" w:cs="Times New Roman"/>
                <w:color w:val="auto"/>
              </w:rPr>
              <w:sym w:font="Wingdings 2" w:char="F0A3"/>
            </w:r>
          </w:p>
        </w:tc>
        <w:tc>
          <w:tcPr>
            <w:tcW w:w="2325" w:type="dxa"/>
          </w:tcPr>
          <w:p w:rsidRPr="00CA5E0E" w:rsidR="00215330" w:rsidP="006E4B0C" w:rsidRDefault="00215330" w14:paraId="4AC084A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Less than 5 years</w:t>
            </w:r>
          </w:p>
        </w:tc>
      </w:tr>
      <w:tr w:rsidRPr="00CA5E0E" w:rsidR="00215330" w:rsidTr="006E4B0C" w14:paraId="4BAD63C3" w14:textId="77777777">
        <w:trPr>
          <w:trHeight w:val="35"/>
        </w:trPr>
        <w:tc>
          <w:tcPr>
            <w:cnfStyle w:val="001000000000" w:firstRow="0" w:lastRow="0" w:firstColumn="1" w:lastColumn="0" w:oddVBand="0" w:evenVBand="0" w:oddHBand="0" w:evenHBand="0" w:firstRowFirstColumn="0" w:firstRowLastColumn="0" w:lastRowFirstColumn="0" w:lastRowLastColumn="0"/>
            <w:tcW w:w="365" w:type="dxa"/>
          </w:tcPr>
          <w:p w:rsidRPr="00CA5E0E" w:rsidR="00215330" w:rsidP="006E4B0C" w:rsidRDefault="00215330" w14:paraId="6C080879" w14:textId="77777777">
            <w:pPr>
              <w:rPr>
                <w:color w:val="auto"/>
              </w:rPr>
            </w:pPr>
            <w:r w:rsidRPr="00CA5E0E">
              <w:rPr>
                <w:rFonts w:eastAsia="Times New Roman" w:cs="Times New Roman"/>
                <w:color w:val="auto"/>
              </w:rPr>
              <w:sym w:font="Wingdings 2" w:char="F0A3"/>
            </w:r>
          </w:p>
        </w:tc>
        <w:tc>
          <w:tcPr>
            <w:tcW w:w="2325" w:type="dxa"/>
          </w:tcPr>
          <w:p w:rsidRPr="00CA5E0E" w:rsidR="00215330" w:rsidP="006E4B0C" w:rsidRDefault="00215330" w14:paraId="0B3A03B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Between 5 and 20 years</w:t>
            </w:r>
          </w:p>
        </w:tc>
      </w:tr>
      <w:tr w:rsidRPr="00CA5E0E" w:rsidR="00215330" w:rsidTr="006E4B0C" w14:paraId="1FB10FA4" w14:textId="77777777">
        <w:trPr>
          <w:trHeight w:val="35"/>
        </w:trPr>
        <w:tc>
          <w:tcPr>
            <w:cnfStyle w:val="001000000000" w:firstRow="0" w:lastRow="0" w:firstColumn="1" w:lastColumn="0" w:oddVBand="0" w:evenVBand="0" w:oddHBand="0" w:evenHBand="0" w:firstRowFirstColumn="0" w:firstRowLastColumn="0" w:lastRowFirstColumn="0" w:lastRowLastColumn="0"/>
            <w:tcW w:w="365" w:type="dxa"/>
          </w:tcPr>
          <w:p w:rsidRPr="00CA5E0E" w:rsidR="00215330" w:rsidP="006E4B0C" w:rsidRDefault="00215330" w14:paraId="55D91956" w14:textId="77777777">
            <w:pPr>
              <w:rPr>
                <w:color w:val="auto"/>
              </w:rPr>
            </w:pPr>
            <w:r w:rsidRPr="00CA5E0E">
              <w:rPr>
                <w:rFonts w:eastAsia="Times New Roman" w:cs="Times New Roman"/>
                <w:color w:val="auto"/>
              </w:rPr>
              <w:sym w:font="Wingdings 2" w:char="F0A3"/>
            </w:r>
          </w:p>
        </w:tc>
        <w:tc>
          <w:tcPr>
            <w:tcW w:w="2325" w:type="dxa"/>
          </w:tcPr>
          <w:p w:rsidRPr="00CA5E0E" w:rsidR="00215330" w:rsidP="006E4B0C" w:rsidRDefault="00215330" w14:paraId="04ADEED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Longer than 20 years</w:t>
            </w:r>
          </w:p>
        </w:tc>
      </w:tr>
      <w:tr w:rsidRPr="00CA5E0E" w:rsidR="00215330" w:rsidTr="006E4B0C" w14:paraId="1826528A" w14:textId="77777777">
        <w:trPr>
          <w:trHeight w:val="35"/>
        </w:trPr>
        <w:tc>
          <w:tcPr>
            <w:cnfStyle w:val="001000000000" w:firstRow="0" w:lastRow="0" w:firstColumn="1" w:lastColumn="0" w:oddVBand="0" w:evenVBand="0" w:oddHBand="0" w:evenHBand="0" w:firstRowFirstColumn="0" w:firstRowLastColumn="0" w:lastRowFirstColumn="0" w:lastRowLastColumn="0"/>
            <w:tcW w:w="365" w:type="dxa"/>
          </w:tcPr>
          <w:p w:rsidRPr="00CA5E0E" w:rsidR="00215330" w:rsidP="006E4B0C" w:rsidRDefault="00215330" w14:paraId="66B1D660" w14:textId="77777777">
            <w:pPr>
              <w:rPr>
                <w:color w:val="auto"/>
              </w:rPr>
            </w:pPr>
            <w:r w:rsidRPr="00CA5E0E">
              <w:rPr>
                <w:rFonts w:eastAsia="Times New Roman" w:cs="Times New Roman"/>
                <w:color w:val="auto"/>
              </w:rPr>
              <w:sym w:font="Wingdings 2" w:char="F0A3"/>
            </w:r>
          </w:p>
        </w:tc>
        <w:tc>
          <w:tcPr>
            <w:tcW w:w="2325" w:type="dxa"/>
          </w:tcPr>
          <w:p w:rsidRPr="00CA5E0E" w:rsidR="00215330" w:rsidP="006E4B0C" w:rsidRDefault="00215330" w14:paraId="4F7A0BD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 generations</w:t>
            </w:r>
          </w:p>
        </w:tc>
      </w:tr>
      <w:tr w:rsidRPr="00CA5E0E" w:rsidR="00215330" w:rsidTr="006E4B0C" w14:paraId="5F0A4699" w14:textId="77777777">
        <w:trPr>
          <w:trHeight w:val="35"/>
        </w:trPr>
        <w:tc>
          <w:tcPr>
            <w:cnfStyle w:val="001000000000" w:firstRow="0" w:lastRow="0" w:firstColumn="1" w:lastColumn="0" w:oddVBand="0" w:evenVBand="0" w:oddHBand="0" w:evenHBand="0" w:firstRowFirstColumn="0" w:firstRowLastColumn="0" w:lastRowFirstColumn="0" w:lastRowLastColumn="0"/>
            <w:tcW w:w="365" w:type="dxa"/>
          </w:tcPr>
          <w:p w:rsidRPr="00CA5E0E" w:rsidR="00215330" w:rsidP="006E4B0C" w:rsidRDefault="00215330" w14:paraId="11393A86" w14:textId="77777777">
            <w:pPr>
              <w:rPr>
                <w:color w:val="auto"/>
              </w:rPr>
            </w:pPr>
            <w:r w:rsidRPr="00CA5E0E">
              <w:rPr>
                <w:rFonts w:eastAsia="Times New Roman" w:cs="Times New Roman"/>
                <w:color w:val="auto"/>
              </w:rPr>
              <w:sym w:font="Wingdings 2" w:char="F0A3"/>
            </w:r>
          </w:p>
        </w:tc>
        <w:tc>
          <w:tcPr>
            <w:tcW w:w="2325" w:type="dxa"/>
          </w:tcPr>
          <w:p w:rsidRPr="00CA5E0E" w:rsidR="00215330" w:rsidP="006E4B0C" w:rsidRDefault="00215330" w14:paraId="5B86D79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 or more generations</w:t>
            </w:r>
          </w:p>
        </w:tc>
      </w:tr>
    </w:tbl>
    <w:p w:rsidRPr="00CA5E0E" w:rsidR="00BC0291" w:rsidP="001A62B8" w:rsidRDefault="00BC0291" w14:paraId="4B3FFE93" w14:textId="77777777">
      <w:pPr>
        <w:pStyle w:val="Heading4"/>
        <w:numPr>
          <w:ilvl w:val="0"/>
          <w:numId w:val="88"/>
        </w:numPr>
        <w:rPr>
          <w:color w:val="auto"/>
        </w:rPr>
      </w:pPr>
    </w:p>
    <w:p w:rsidRPr="00CA5E0E" w:rsidR="000C08D0" w:rsidP="000C08D0" w:rsidRDefault="000C08D0" w14:paraId="662AEFBB" w14:textId="77777777">
      <w:pPr>
        <w:rPr>
          <w:color w:val="auto"/>
        </w:rPr>
      </w:pPr>
      <w:r w:rsidRPr="00CA5E0E">
        <w:rPr>
          <w:color w:val="auto"/>
        </w:rPr>
        <w:t>To the best of your knowledge, which of the following best describes how proximity to [site] affects local property values?</w:t>
      </w:r>
    </w:p>
    <w:tbl>
      <w:tblPr>
        <w:tblStyle w:val="Checkbox"/>
        <w:tblW w:w="0" w:type="auto"/>
        <w:tblLook w:val="04A0" w:firstRow="1" w:lastRow="0" w:firstColumn="1" w:lastColumn="0" w:noHBand="0" w:noVBand="1"/>
      </w:tblPr>
      <w:tblGrid>
        <w:gridCol w:w="255"/>
        <w:gridCol w:w="7420"/>
      </w:tblGrid>
      <w:tr w:rsidRPr="00CA5E0E" w:rsidR="00330C47" w:rsidTr="000C08D0" w14:paraId="1888B34B"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0C08D0" w:rsidP="000C08D0" w:rsidRDefault="000C08D0" w14:paraId="60455091" w14:textId="19160636">
            <w:pPr>
              <w:rPr>
                <w:color w:val="auto"/>
              </w:rPr>
            </w:pPr>
            <w:r w:rsidRPr="00CA5E0E">
              <w:rPr>
                <w:color w:val="auto"/>
              </w:rPr>
              <w:sym w:font="Wingdings 2" w:char="F0A3"/>
            </w:r>
          </w:p>
        </w:tc>
        <w:tc>
          <w:tcPr>
            <w:tcW w:w="0" w:type="auto"/>
          </w:tcPr>
          <w:p w:rsidRPr="00CA5E0E" w:rsidR="000C08D0" w:rsidP="000C08D0" w:rsidRDefault="000C08D0" w14:paraId="690C50E8" w14:textId="5E8DE63B">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Properties near the site cost </w:t>
            </w:r>
            <w:r w:rsidRPr="00CA5E0E">
              <w:rPr>
                <w:b/>
                <w:color w:val="auto"/>
              </w:rPr>
              <w:t>significantly more</w:t>
            </w:r>
            <w:r w:rsidRPr="00CA5E0E">
              <w:rPr>
                <w:color w:val="auto"/>
              </w:rPr>
              <w:t xml:space="preserve"> than similar properties farther away</w:t>
            </w:r>
          </w:p>
        </w:tc>
      </w:tr>
      <w:tr w:rsidRPr="00CA5E0E" w:rsidR="00330C47" w:rsidTr="000C08D0" w14:paraId="3ECDB0AB"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0C08D0" w:rsidP="000C08D0" w:rsidRDefault="000C08D0" w14:paraId="0D68D381" w14:textId="7CF8FC76">
            <w:pPr>
              <w:rPr>
                <w:color w:val="auto"/>
              </w:rPr>
            </w:pPr>
            <w:r w:rsidRPr="00CA5E0E">
              <w:rPr>
                <w:color w:val="auto"/>
              </w:rPr>
              <w:sym w:font="Wingdings 2" w:char="F0A3"/>
            </w:r>
          </w:p>
        </w:tc>
        <w:tc>
          <w:tcPr>
            <w:tcW w:w="0" w:type="auto"/>
          </w:tcPr>
          <w:p w:rsidRPr="00CA5E0E" w:rsidR="000C08D0" w:rsidP="000C08D0" w:rsidRDefault="000C08D0" w14:paraId="4F530402" w14:textId="5E30B3A6">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Properties near the site cost </w:t>
            </w:r>
            <w:r w:rsidRPr="00CA5E0E">
              <w:rPr>
                <w:b/>
                <w:color w:val="auto"/>
              </w:rPr>
              <w:t>somewhat more</w:t>
            </w:r>
            <w:r w:rsidRPr="00CA5E0E">
              <w:rPr>
                <w:color w:val="auto"/>
              </w:rPr>
              <w:t xml:space="preserve"> than similar properties farther away</w:t>
            </w:r>
          </w:p>
        </w:tc>
      </w:tr>
      <w:tr w:rsidRPr="00CA5E0E" w:rsidR="00330C47" w:rsidTr="000C08D0" w14:paraId="2AB2FB78"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0C08D0" w:rsidP="000C08D0" w:rsidRDefault="000C08D0" w14:paraId="10AADB24" w14:textId="76FA3991">
            <w:pPr>
              <w:rPr>
                <w:color w:val="auto"/>
              </w:rPr>
            </w:pPr>
            <w:r w:rsidRPr="00CA5E0E">
              <w:rPr>
                <w:color w:val="auto"/>
              </w:rPr>
              <w:sym w:font="Wingdings 2" w:char="F0A3"/>
            </w:r>
          </w:p>
        </w:tc>
        <w:tc>
          <w:tcPr>
            <w:tcW w:w="0" w:type="auto"/>
          </w:tcPr>
          <w:p w:rsidRPr="00CA5E0E" w:rsidR="000C08D0" w:rsidP="000C08D0" w:rsidRDefault="000C08D0" w14:paraId="73FF7832" w14:textId="060E17D3">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There is no effect</w:t>
            </w:r>
          </w:p>
        </w:tc>
      </w:tr>
      <w:tr w:rsidRPr="00CA5E0E" w:rsidR="00330C47" w:rsidTr="000C08D0" w14:paraId="755803ED"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0C08D0" w:rsidP="000C08D0" w:rsidRDefault="000C08D0" w14:paraId="3F9DFE4F" w14:textId="787F75DF">
            <w:pPr>
              <w:rPr>
                <w:color w:val="auto"/>
              </w:rPr>
            </w:pPr>
            <w:r w:rsidRPr="00CA5E0E">
              <w:rPr>
                <w:color w:val="auto"/>
              </w:rPr>
              <w:sym w:font="Wingdings 2" w:char="F0A3"/>
            </w:r>
          </w:p>
        </w:tc>
        <w:tc>
          <w:tcPr>
            <w:tcW w:w="0" w:type="auto"/>
          </w:tcPr>
          <w:p w:rsidRPr="00CA5E0E" w:rsidR="000C08D0" w:rsidP="000C08D0" w:rsidRDefault="000C08D0" w14:paraId="2F65F440" w14:textId="05A5AB01">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Properties nearer the site cost </w:t>
            </w:r>
            <w:r w:rsidRPr="00CA5E0E">
              <w:rPr>
                <w:b/>
                <w:color w:val="auto"/>
              </w:rPr>
              <w:t>somewhat less</w:t>
            </w:r>
            <w:r w:rsidRPr="00CA5E0E">
              <w:rPr>
                <w:color w:val="auto"/>
              </w:rPr>
              <w:t xml:space="preserve"> than properties farther away</w:t>
            </w:r>
          </w:p>
        </w:tc>
      </w:tr>
      <w:tr w:rsidRPr="00CA5E0E" w:rsidR="00330C47" w:rsidTr="000C08D0" w14:paraId="09BB5E0D"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0C08D0" w:rsidP="000C08D0" w:rsidRDefault="000C08D0" w14:paraId="3710DAB4" w14:textId="4CD9D223">
            <w:pPr>
              <w:rPr>
                <w:color w:val="auto"/>
              </w:rPr>
            </w:pPr>
            <w:r w:rsidRPr="00CA5E0E">
              <w:rPr>
                <w:color w:val="auto"/>
              </w:rPr>
              <w:sym w:font="Wingdings 2" w:char="F0A3"/>
            </w:r>
          </w:p>
        </w:tc>
        <w:tc>
          <w:tcPr>
            <w:tcW w:w="0" w:type="auto"/>
          </w:tcPr>
          <w:p w:rsidRPr="00CA5E0E" w:rsidR="000C08D0" w:rsidP="000C08D0" w:rsidRDefault="000C08D0" w14:paraId="4C9BA2A4" w14:textId="2B31F85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 xml:space="preserve">Properties nearer the site cost </w:t>
            </w:r>
            <w:r w:rsidRPr="00CA5E0E">
              <w:rPr>
                <w:b/>
                <w:color w:val="auto"/>
              </w:rPr>
              <w:t>significantly less</w:t>
            </w:r>
            <w:r w:rsidRPr="00CA5E0E">
              <w:rPr>
                <w:color w:val="auto"/>
              </w:rPr>
              <w:t xml:space="preserve"> than properties farther away</w:t>
            </w:r>
          </w:p>
        </w:tc>
      </w:tr>
      <w:tr w:rsidRPr="00CA5E0E" w:rsidR="00330C47" w:rsidTr="000C08D0" w14:paraId="347F89DE"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0C08D0" w:rsidP="000C08D0" w:rsidRDefault="000C08D0" w14:paraId="31A8612A" w14:textId="5B5F78BB">
            <w:pPr>
              <w:rPr>
                <w:color w:val="auto"/>
              </w:rPr>
            </w:pPr>
            <w:r w:rsidRPr="00CA5E0E">
              <w:rPr>
                <w:color w:val="auto"/>
              </w:rPr>
              <w:sym w:font="Wingdings 2" w:char="F0A3"/>
            </w:r>
          </w:p>
        </w:tc>
        <w:tc>
          <w:tcPr>
            <w:tcW w:w="0" w:type="auto"/>
          </w:tcPr>
          <w:p w:rsidRPr="00CA5E0E" w:rsidR="000C08D0" w:rsidP="000C08D0" w:rsidRDefault="000C08D0" w14:paraId="7413BE7C" w14:textId="2408F0E4">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Don’t Know</w:t>
            </w:r>
          </w:p>
        </w:tc>
      </w:tr>
    </w:tbl>
    <w:p w:rsidRPr="00CA5E0E" w:rsidR="00EF1DF4" w:rsidP="00442E67" w:rsidRDefault="008A5BA7" w14:paraId="1FB739A0" w14:textId="29B328A3">
      <w:pPr>
        <w:pStyle w:val="Heading1"/>
        <w:numPr>
          <w:ilvl w:val="0"/>
          <w:numId w:val="139"/>
        </w:numPr>
        <w:ind w:left="360"/>
      </w:pPr>
      <w:bookmarkStart w:name="_Toc17993298" w:id="233"/>
      <w:r>
        <w:lastRenderedPageBreak/>
        <w:t>Public</w:t>
      </w:r>
      <w:r w:rsidR="00601C0B">
        <w:t>, Stakeholder and Partner Engagement</w:t>
      </w:r>
      <w:bookmarkEnd w:id="233"/>
    </w:p>
    <w:p w:rsidRPr="00CA5E0E" w:rsidR="008A5BA7" w:rsidP="008A5BA7" w:rsidRDefault="008A5BA7" w14:paraId="4AE0366E" w14:textId="77777777">
      <w:pPr>
        <w:pStyle w:val="Question"/>
        <w:rPr>
          <w:color w:val="auto"/>
        </w:rPr>
      </w:pPr>
      <w:bookmarkStart w:name="_Toc447018685" w:id="234"/>
      <w:r w:rsidRPr="00CA5E0E">
        <w:rPr>
          <w:color w:val="auto"/>
        </w:rPr>
        <w:t xml:space="preserve">In order engage our partners and the general public in fish and wildlife conservation it is important to understand the dynamics of various aspects of </w:t>
      </w:r>
      <w:r>
        <w:rPr>
          <w:color w:val="auto"/>
        </w:rPr>
        <w:t xml:space="preserve">participation and </w:t>
      </w:r>
      <w:r w:rsidRPr="00CA5E0E">
        <w:rPr>
          <w:color w:val="auto"/>
        </w:rPr>
        <w:t xml:space="preserve">collaboration. </w:t>
      </w:r>
      <w:r>
        <w:rPr>
          <w:color w:val="auto"/>
        </w:rPr>
        <w:t>Q</w:t>
      </w:r>
      <w:r w:rsidRPr="00CA5E0E">
        <w:rPr>
          <w:color w:val="auto"/>
        </w:rPr>
        <w:t>uestions in this section assess to what degree the public is willing to participate in conservation advocacy for Service sites and programs, including basic participation measures and Friends-specific questions</w:t>
      </w:r>
      <w:r>
        <w:rPr>
          <w:color w:val="auto"/>
        </w:rPr>
        <w:t xml:space="preserve">. </w:t>
      </w:r>
      <w:r w:rsidRPr="00CA5E0E">
        <w:rPr>
          <w:color w:val="auto"/>
        </w:rPr>
        <w:t xml:space="preserve">For our partnerships </w:t>
      </w:r>
      <w:r>
        <w:rPr>
          <w:color w:val="auto"/>
        </w:rPr>
        <w:t xml:space="preserve">with </w:t>
      </w:r>
      <w:r w:rsidRPr="00CA5E0E">
        <w:rPr>
          <w:color w:val="auto"/>
        </w:rPr>
        <w:t xml:space="preserve">local municipalities, the private sector, non-governmental organizations, and other State, tribal and Federal agencies, monitoring and evaluating factors that influence the quality and effectiveness of our partnerships (e.g., agency responsiveness, shared goals, effectiveness of communications, satisfaction with decision making, volunteer activities) will be key in creating and sustaining effective collaborations. </w:t>
      </w:r>
    </w:p>
    <w:p w:rsidRPr="00CA5E0E" w:rsidR="00EF1DF4" w:rsidP="0088689E" w:rsidRDefault="00BC7635" w14:paraId="408323F4" w14:textId="6F4510E8">
      <w:pPr>
        <w:pStyle w:val="Heading2"/>
      </w:pPr>
      <w:bookmarkStart w:name="_Toc17993299" w:id="235"/>
      <w:r w:rsidRPr="00CA5E0E">
        <w:t xml:space="preserve">Program </w:t>
      </w:r>
      <w:bookmarkEnd w:id="234"/>
      <w:r w:rsidRPr="00CA5E0E">
        <w:t>Participation</w:t>
      </w:r>
      <w:bookmarkEnd w:id="235"/>
    </w:p>
    <w:p w:rsidRPr="00CA5E0E" w:rsidR="00EF1DF4" w:rsidP="00EF1DF4" w:rsidRDefault="00EF1DF4" w14:paraId="02072574" w14:textId="77777777">
      <w:pPr>
        <w:pStyle w:val="Heading4"/>
        <w:numPr>
          <w:ilvl w:val="0"/>
          <w:numId w:val="129"/>
        </w:numPr>
        <w:rPr>
          <w:color w:val="auto"/>
        </w:rPr>
      </w:pPr>
    </w:p>
    <w:p w:rsidRPr="00CA5E0E" w:rsidR="00EF1DF4" w:rsidP="00EF1DF4" w:rsidRDefault="00EF1DF4" w14:paraId="67349680" w14:textId="77777777">
      <w:pPr>
        <w:rPr>
          <w:color w:val="auto"/>
        </w:rPr>
      </w:pPr>
      <w:r w:rsidRPr="00CA5E0E">
        <w:rPr>
          <w:color w:val="auto"/>
        </w:rPr>
        <w:t>Have you ever heard of [name of program]?</w:t>
      </w:r>
    </w:p>
    <w:p w:rsidRPr="00CA5E0E" w:rsidR="00EF1DF4" w:rsidP="00EF1DF4" w:rsidRDefault="00EF1DF4" w14:paraId="677E91A7"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Yes</w:t>
      </w:r>
    </w:p>
    <w:p w:rsidRPr="00CA5E0E" w:rsidR="00EF1DF4" w:rsidP="00EF1DF4" w:rsidRDefault="00EF1DF4" w14:paraId="7DA6ACC0"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EF1DF4" w:rsidP="00EF1DF4" w:rsidRDefault="00EF1DF4" w14:paraId="7E3E2FF7" w14:textId="77777777">
      <w:pPr>
        <w:pStyle w:val="Heading4"/>
        <w:numPr>
          <w:ilvl w:val="0"/>
          <w:numId w:val="129"/>
        </w:numPr>
        <w:rPr>
          <w:color w:val="auto"/>
        </w:rPr>
      </w:pPr>
    </w:p>
    <w:p w:rsidRPr="00CA5E0E" w:rsidR="00EF1DF4" w:rsidP="00EF1DF4" w:rsidRDefault="00EF1DF4" w14:paraId="32C31E6D" w14:textId="77777777">
      <w:pPr>
        <w:rPr>
          <w:color w:val="auto"/>
        </w:rPr>
      </w:pPr>
      <w:r w:rsidRPr="00CA5E0E">
        <w:rPr>
          <w:color w:val="auto"/>
        </w:rPr>
        <w:t>Have you ever participated in [name of program]?</w:t>
      </w:r>
    </w:p>
    <w:p w:rsidRPr="00CA5E0E" w:rsidR="00EF1DF4" w:rsidP="00EF1DF4" w:rsidRDefault="00EF1DF4" w14:paraId="027313A4" w14:textId="77777777">
      <w:pPr>
        <w:rPr>
          <w:rFonts w:cs="Times New Roman"/>
          <w:color w:val="auto"/>
        </w:rPr>
      </w:pPr>
      <w:r w:rsidRPr="00CA5E0E">
        <w:rPr>
          <w:rFonts w:eastAsia="Times New Roman" w:cs="Times New Roman"/>
          <w:color w:val="auto"/>
        </w:rPr>
        <w:sym w:font="Wingdings 2" w:char="F0A3"/>
      </w:r>
      <w:r w:rsidRPr="00CA5E0E">
        <w:rPr>
          <w:rFonts w:eastAsia="Times New Roman" w:cs="Times New Roman"/>
          <w:color w:val="auto"/>
        </w:rPr>
        <w:t xml:space="preserve"> </w:t>
      </w:r>
      <w:r w:rsidRPr="00CA5E0E">
        <w:rPr>
          <w:rFonts w:cs="Times New Roman"/>
          <w:color w:val="auto"/>
        </w:rPr>
        <w:t>Yes</w:t>
      </w:r>
    </w:p>
    <w:p w:rsidR="00EF1DF4" w:rsidP="00EF1DF4" w:rsidRDefault="00EF1DF4" w14:paraId="13C53E77" w14:textId="0C8211D0">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911B7F" w:rsidP="00911B7F" w:rsidRDefault="00911B7F" w14:paraId="69550D7D" w14:textId="77777777">
      <w:pPr>
        <w:pStyle w:val="Heading4"/>
        <w:numPr>
          <w:ilvl w:val="0"/>
          <w:numId w:val="129"/>
        </w:numPr>
        <w:rPr>
          <w:color w:val="auto"/>
        </w:rPr>
      </w:pPr>
    </w:p>
    <w:p w:rsidRPr="00CA5E0E" w:rsidR="00911B7F" w:rsidP="00911B7F" w:rsidRDefault="00911B7F" w14:paraId="4D717FC0" w14:textId="77777777">
      <w:pPr>
        <w:rPr>
          <w:b/>
          <w:color w:val="auto"/>
        </w:rPr>
      </w:pPr>
      <w:r w:rsidRPr="00CA5E0E">
        <w:rPr>
          <w:color w:val="auto"/>
        </w:rPr>
        <w:t>How would you rate the importance of each of the following reasons for your participation in the [name of program]?</w:t>
      </w:r>
    </w:p>
    <w:tbl>
      <w:tblPr>
        <w:tblStyle w:val="LargeTable"/>
        <w:tblW w:w="5000" w:type="pct"/>
        <w:tblCellMar>
          <w:top w:w="14" w:type="dxa"/>
          <w:left w:w="29" w:type="dxa"/>
          <w:bottom w:w="14" w:type="dxa"/>
          <w:right w:w="29" w:type="dxa"/>
        </w:tblCellMar>
        <w:tblLook w:val="04A0" w:firstRow="1" w:lastRow="0" w:firstColumn="1" w:lastColumn="0" w:noHBand="0" w:noVBand="1"/>
      </w:tblPr>
      <w:tblGrid>
        <w:gridCol w:w="4678"/>
        <w:gridCol w:w="1080"/>
        <w:gridCol w:w="1081"/>
        <w:gridCol w:w="1081"/>
        <w:gridCol w:w="1081"/>
        <w:gridCol w:w="1079"/>
      </w:tblGrid>
      <w:tr w:rsidRPr="00CA5E0E" w:rsidR="00911B7F" w:rsidTr="00911B7F" w14:paraId="62C7F43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21" w:type="pct"/>
          </w:tcPr>
          <w:p w:rsidRPr="00CA5E0E" w:rsidR="00911B7F" w:rsidP="00911B7F" w:rsidRDefault="00911B7F" w14:paraId="163EB867" w14:textId="77777777">
            <w:pPr>
              <w:spacing w:before="60" w:after="60"/>
              <w:rPr>
                <w:color w:val="auto"/>
              </w:rPr>
            </w:pPr>
          </w:p>
        </w:tc>
        <w:tc>
          <w:tcPr>
            <w:tcW w:w="536" w:type="pct"/>
          </w:tcPr>
          <w:p w:rsidRPr="00CA5E0E" w:rsidR="00911B7F" w:rsidP="00911B7F" w:rsidRDefault="00911B7F" w14:paraId="7F34FE1D" w14:textId="77777777">
            <w:pPr>
              <w:spacing w:before="60" w:after="6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Pr>
                <w:color w:val="auto"/>
              </w:rPr>
              <w:br/>
              <w:t>important</w:t>
            </w:r>
          </w:p>
        </w:tc>
        <w:tc>
          <w:tcPr>
            <w:tcW w:w="536" w:type="pct"/>
          </w:tcPr>
          <w:p w:rsidRPr="00CA5E0E" w:rsidR="00911B7F" w:rsidP="00911B7F" w:rsidRDefault="00911B7F" w14:paraId="2F058F4E" w14:textId="77777777">
            <w:pPr>
              <w:spacing w:before="60" w:after="6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Pr>
                <w:color w:val="auto"/>
              </w:rPr>
              <w:br/>
              <w:t>important</w:t>
            </w:r>
          </w:p>
        </w:tc>
        <w:tc>
          <w:tcPr>
            <w:tcW w:w="536" w:type="pct"/>
          </w:tcPr>
          <w:p w:rsidRPr="00CA5E0E" w:rsidR="00911B7F" w:rsidP="00911B7F" w:rsidRDefault="00911B7F" w14:paraId="0357650D" w14:textId="77777777">
            <w:pPr>
              <w:spacing w:before="60" w:after="6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Pr>
                <w:color w:val="auto"/>
              </w:rPr>
              <w:br/>
              <w:t>important</w:t>
            </w:r>
          </w:p>
        </w:tc>
        <w:tc>
          <w:tcPr>
            <w:tcW w:w="536" w:type="pct"/>
          </w:tcPr>
          <w:p w:rsidRPr="00CA5E0E" w:rsidR="00911B7F" w:rsidP="00911B7F" w:rsidRDefault="00911B7F" w14:paraId="4ACC62A9" w14:textId="77777777">
            <w:pPr>
              <w:spacing w:before="60" w:after="6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Pr>
                <w:color w:val="auto"/>
              </w:rPr>
              <w:br/>
              <w:t>important</w:t>
            </w:r>
          </w:p>
        </w:tc>
        <w:tc>
          <w:tcPr>
            <w:tcW w:w="536" w:type="pct"/>
          </w:tcPr>
          <w:p w:rsidRPr="00CA5E0E" w:rsidR="00911B7F" w:rsidP="00911B7F" w:rsidRDefault="00911B7F" w14:paraId="1DF1DD6A" w14:textId="77777777">
            <w:pPr>
              <w:spacing w:before="60" w:after="60"/>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Pr>
                <w:color w:val="auto"/>
              </w:rPr>
              <w:br/>
              <w:t>important</w:t>
            </w:r>
          </w:p>
        </w:tc>
      </w:tr>
      <w:tr w:rsidRPr="00CA5E0E" w:rsidR="00911B7F" w:rsidTr="00911B7F" w14:paraId="767970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2BEFB69F" w14:textId="77777777">
            <w:pPr>
              <w:rPr>
                <w:color w:val="auto"/>
              </w:rPr>
            </w:pPr>
            <w:r>
              <w:rPr>
                <w:color w:val="auto"/>
              </w:rPr>
              <w:t>[list of reasons for participation]</w:t>
            </w:r>
          </w:p>
        </w:tc>
        <w:tc>
          <w:tcPr>
            <w:tcW w:w="536" w:type="pct"/>
          </w:tcPr>
          <w:p w:rsidRPr="00CA5E0E" w:rsidR="00911B7F" w:rsidP="00911B7F" w:rsidRDefault="00911B7F" w14:paraId="263DBBC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295A1FE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0186D3D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2C7A6AD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6F60FA9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911B7F" w:rsidTr="00911B7F" w14:paraId="0079164E" w14:textId="77777777">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2BE9E5F5" w14:textId="77777777">
            <w:pPr>
              <w:rPr>
                <w:color w:val="auto"/>
              </w:rPr>
            </w:pPr>
            <w:r w:rsidRPr="00CA5E0E">
              <w:rPr>
                <w:color w:val="auto"/>
              </w:rPr>
              <w:t>Ch</w:t>
            </w:r>
            <w:r>
              <w:rPr>
                <w:color w:val="auto"/>
              </w:rPr>
              <w:t>ildhood experiences with nature</w:t>
            </w:r>
          </w:p>
        </w:tc>
        <w:tc>
          <w:tcPr>
            <w:tcW w:w="536" w:type="pct"/>
          </w:tcPr>
          <w:p w:rsidRPr="00CA5E0E" w:rsidR="00911B7F" w:rsidP="00911B7F" w:rsidRDefault="00911B7F" w14:paraId="4727AE5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5858EEC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66CCABE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54EB501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626CBC1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911B7F" w:rsidTr="00911B7F" w14:paraId="240064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40594E2E" w14:textId="77777777">
            <w:pPr>
              <w:rPr>
                <w:color w:val="auto"/>
              </w:rPr>
            </w:pPr>
            <w:r w:rsidRPr="00CA5E0E">
              <w:rPr>
                <w:color w:val="auto"/>
              </w:rPr>
              <w:t>Concerned about nature in my community</w:t>
            </w:r>
          </w:p>
        </w:tc>
        <w:tc>
          <w:tcPr>
            <w:tcW w:w="536" w:type="pct"/>
          </w:tcPr>
          <w:p w:rsidRPr="00CA5E0E" w:rsidR="00911B7F" w:rsidP="00911B7F" w:rsidRDefault="00911B7F" w14:paraId="3D191C1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0758954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6C645BC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6120B81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3F43B84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911B7F" w:rsidTr="00911B7F" w14:paraId="0E3E7862" w14:textId="77777777">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3E143A15" w14:textId="77777777">
            <w:pPr>
              <w:rPr>
                <w:color w:val="auto"/>
              </w:rPr>
            </w:pPr>
            <w:r w:rsidRPr="00CA5E0E">
              <w:rPr>
                <w:color w:val="auto"/>
              </w:rPr>
              <w:t>Enhance my ability to influence others in resource decisions</w:t>
            </w:r>
          </w:p>
        </w:tc>
        <w:tc>
          <w:tcPr>
            <w:tcW w:w="536" w:type="pct"/>
          </w:tcPr>
          <w:p w:rsidRPr="00CA5E0E" w:rsidR="00911B7F" w:rsidP="00911B7F" w:rsidRDefault="00911B7F" w14:paraId="2905113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42735AA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5E699E6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14EF625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3E9C538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911B7F" w:rsidTr="00911B7F" w14:paraId="101610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0D9CFC81" w14:textId="77777777">
            <w:pPr>
              <w:rPr>
                <w:color w:val="auto"/>
              </w:rPr>
            </w:pPr>
            <w:r w:rsidRPr="00CA5E0E">
              <w:rPr>
                <w:color w:val="auto"/>
              </w:rPr>
              <w:t>Increase my awareness of current environmental issues</w:t>
            </w:r>
          </w:p>
        </w:tc>
        <w:tc>
          <w:tcPr>
            <w:tcW w:w="536" w:type="pct"/>
          </w:tcPr>
          <w:p w:rsidRPr="00CA5E0E" w:rsidR="00911B7F" w:rsidP="00911B7F" w:rsidRDefault="00911B7F" w14:paraId="5A8F9D7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52994F8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5E8BB6D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30F2520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5B420DB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911B7F" w:rsidTr="00911B7F" w14:paraId="06B22A5C" w14:textId="77777777">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3975C796" w14:textId="77777777">
            <w:pPr>
              <w:rPr>
                <w:color w:val="auto"/>
              </w:rPr>
            </w:pPr>
            <w:r w:rsidRPr="00CA5E0E">
              <w:rPr>
                <w:color w:val="auto"/>
              </w:rPr>
              <w:t>Interaction with resource professionals</w:t>
            </w:r>
          </w:p>
        </w:tc>
        <w:tc>
          <w:tcPr>
            <w:tcW w:w="536" w:type="pct"/>
          </w:tcPr>
          <w:p w:rsidRPr="00CA5E0E" w:rsidR="00911B7F" w:rsidP="00911B7F" w:rsidRDefault="00911B7F" w14:paraId="76769A2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3F04FA7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3D09DD3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3E79022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4353F38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911B7F" w:rsidTr="00911B7F" w14:paraId="63ACE4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7C0FB441" w14:textId="77777777">
            <w:pPr>
              <w:rPr>
                <w:color w:val="auto"/>
              </w:rPr>
            </w:pPr>
            <w:r w:rsidRPr="00CA5E0E">
              <w:rPr>
                <w:color w:val="auto"/>
              </w:rPr>
              <w:t>Interested in an environmental career</w:t>
            </w:r>
          </w:p>
        </w:tc>
        <w:tc>
          <w:tcPr>
            <w:tcW w:w="536" w:type="pct"/>
          </w:tcPr>
          <w:p w:rsidRPr="00CA5E0E" w:rsidR="00911B7F" w:rsidP="00911B7F" w:rsidRDefault="00911B7F" w14:paraId="018321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1EAC80F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5ADD294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7186479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4774B76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911B7F" w:rsidTr="00911B7F" w14:paraId="67FFFEA9" w14:textId="77777777">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7AD73142" w14:textId="77777777">
            <w:pPr>
              <w:rPr>
                <w:color w:val="auto"/>
              </w:rPr>
            </w:pPr>
            <w:r w:rsidRPr="00CA5E0E">
              <w:rPr>
                <w:color w:val="auto"/>
              </w:rPr>
              <w:t>Opportunity to volunteer</w:t>
            </w:r>
          </w:p>
        </w:tc>
        <w:tc>
          <w:tcPr>
            <w:tcW w:w="536" w:type="pct"/>
          </w:tcPr>
          <w:p w:rsidRPr="00CA5E0E" w:rsidR="00911B7F" w:rsidP="00911B7F" w:rsidRDefault="00911B7F" w14:paraId="2C89B70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3A3F395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2688C35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67BA7B3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7815663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911B7F" w:rsidTr="00911B7F" w14:paraId="0C6360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62D984C4" w14:textId="77777777">
            <w:pPr>
              <w:rPr>
                <w:color w:val="auto"/>
              </w:rPr>
            </w:pPr>
            <w:r w:rsidRPr="00CA5E0E">
              <w:rPr>
                <w:color w:val="auto"/>
              </w:rPr>
              <w:t>Opportunity to work with adults</w:t>
            </w:r>
          </w:p>
        </w:tc>
        <w:tc>
          <w:tcPr>
            <w:tcW w:w="536" w:type="pct"/>
          </w:tcPr>
          <w:p w:rsidRPr="00CA5E0E" w:rsidR="00911B7F" w:rsidP="00911B7F" w:rsidRDefault="00911B7F" w14:paraId="4DC7383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6EC41D6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74A8AB3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05BD632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4D929B7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911B7F" w:rsidTr="00911B7F" w14:paraId="133A8875" w14:textId="77777777">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5B893FA1" w14:textId="77777777">
            <w:pPr>
              <w:rPr>
                <w:color w:val="auto"/>
              </w:rPr>
            </w:pPr>
            <w:r w:rsidRPr="00CA5E0E">
              <w:rPr>
                <w:color w:val="auto"/>
              </w:rPr>
              <w:t>Opportunity to work with youth</w:t>
            </w:r>
          </w:p>
        </w:tc>
        <w:tc>
          <w:tcPr>
            <w:tcW w:w="536" w:type="pct"/>
          </w:tcPr>
          <w:p w:rsidRPr="00CA5E0E" w:rsidR="00911B7F" w:rsidP="00911B7F" w:rsidRDefault="00911B7F" w14:paraId="3B5AE8C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29A17D6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3354A11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50B51D4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4F3083B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911B7F" w:rsidTr="00911B7F" w14:paraId="43D66F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4791BD15" w14:textId="77777777">
            <w:pPr>
              <w:rPr>
                <w:color w:val="auto"/>
              </w:rPr>
            </w:pPr>
            <w:r w:rsidRPr="00CA5E0E">
              <w:rPr>
                <w:color w:val="auto"/>
              </w:rPr>
              <w:t>Pass knowledge on to my children and grandchildren</w:t>
            </w:r>
          </w:p>
        </w:tc>
        <w:tc>
          <w:tcPr>
            <w:tcW w:w="536" w:type="pct"/>
          </w:tcPr>
          <w:p w:rsidRPr="00CA5E0E" w:rsidR="00911B7F" w:rsidP="00911B7F" w:rsidRDefault="00911B7F" w14:paraId="3D0F9A8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1AA82D5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40DF7B6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588F003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0108A60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911B7F" w:rsidTr="00911B7F" w14:paraId="7263F238" w14:textId="77777777">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14805F3D" w14:textId="77777777">
            <w:pPr>
              <w:rPr>
                <w:color w:val="auto"/>
              </w:rPr>
            </w:pPr>
            <w:r w:rsidRPr="00CA5E0E">
              <w:rPr>
                <w:color w:val="auto"/>
              </w:rPr>
              <w:t>Relates to present career</w:t>
            </w:r>
          </w:p>
        </w:tc>
        <w:tc>
          <w:tcPr>
            <w:tcW w:w="536" w:type="pct"/>
          </w:tcPr>
          <w:p w:rsidRPr="00CA5E0E" w:rsidR="00911B7F" w:rsidP="00911B7F" w:rsidRDefault="00911B7F" w14:paraId="1BD26F0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72F9CDB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7455901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1186900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724F971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911B7F" w:rsidTr="00911B7F" w14:paraId="41FC5C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7F503644" w14:textId="77777777">
            <w:pPr>
              <w:rPr>
                <w:color w:val="auto"/>
              </w:rPr>
            </w:pPr>
            <w:r w:rsidRPr="00CA5E0E">
              <w:rPr>
                <w:color w:val="auto"/>
              </w:rPr>
              <w:t>Sense of personal responsibility</w:t>
            </w:r>
          </w:p>
        </w:tc>
        <w:tc>
          <w:tcPr>
            <w:tcW w:w="536" w:type="pct"/>
          </w:tcPr>
          <w:p w:rsidRPr="00CA5E0E" w:rsidR="00911B7F" w:rsidP="00911B7F" w:rsidRDefault="00911B7F" w14:paraId="433ECC8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5B38702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1F33EC6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2600E98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0C0BF68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911B7F" w:rsidTr="00911B7F" w14:paraId="4FABF80A" w14:textId="77777777">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0967FADF" w14:textId="77777777">
            <w:pPr>
              <w:rPr>
                <w:color w:val="auto"/>
              </w:rPr>
            </w:pPr>
            <w:r w:rsidRPr="00CA5E0E">
              <w:rPr>
                <w:color w:val="auto"/>
              </w:rPr>
              <w:t>Something fun to do with my spare time</w:t>
            </w:r>
          </w:p>
        </w:tc>
        <w:tc>
          <w:tcPr>
            <w:tcW w:w="536" w:type="pct"/>
          </w:tcPr>
          <w:p w:rsidRPr="00CA5E0E" w:rsidR="00911B7F" w:rsidP="00911B7F" w:rsidRDefault="00911B7F" w14:paraId="750FE10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7D3997B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257E728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7EFD0C5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4CCF819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911B7F" w:rsidTr="00911B7F" w14:paraId="035E55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13578495" w14:textId="77777777">
            <w:pPr>
              <w:rPr>
                <w:color w:val="auto"/>
              </w:rPr>
            </w:pPr>
            <w:r w:rsidRPr="00CA5E0E">
              <w:rPr>
                <w:color w:val="auto"/>
              </w:rPr>
              <w:lastRenderedPageBreak/>
              <w:t>To accompany my spouse</w:t>
            </w:r>
          </w:p>
        </w:tc>
        <w:tc>
          <w:tcPr>
            <w:tcW w:w="536" w:type="pct"/>
          </w:tcPr>
          <w:p w:rsidRPr="00CA5E0E" w:rsidR="00911B7F" w:rsidP="00911B7F" w:rsidRDefault="00911B7F" w14:paraId="1F85FFA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72AD73F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0347DEA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773628A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73C2630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911B7F" w:rsidTr="00911B7F" w14:paraId="316DC39D" w14:textId="77777777">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54FFBB2B" w14:textId="77777777">
            <w:pPr>
              <w:rPr>
                <w:color w:val="auto"/>
              </w:rPr>
            </w:pPr>
            <w:r w:rsidRPr="00CA5E0E">
              <w:rPr>
                <w:color w:val="auto"/>
              </w:rPr>
              <w:t>To learn how to manage my own land</w:t>
            </w:r>
          </w:p>
        </w:tc>
        <w:tc>
          <w:tcPr>
            <w:tcW w:w="536" w:type="pct"/>
          </w:tcPr>
          <w:p w:rsidRPr="00CA5E0E" w:rsidR="00911B7F" w:rsidP="00911B7F" w:rsidRDefault="00911B7F" w14:paraId="71BC3D8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5D916D3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2F18871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5B04481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4E4E6B0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911B7F" w:rsidTr="00911B7F" w14:paraId="368884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5AF63B78" w14:textId="77777777">
            <w:pPr>
              <w:rPr>
                <w:color w:val="auto"/>
              </w:rPr>
            </w:pPr>
            <w:r w:rsidRPr="00CA5E0E">
              <w:rPr>
                <w:color w:val="auto"/>
              </w:rPr>
              <w:t>To learn more about nature</w:t>
            </w:r>
          </w:p>
        </w:tc>
        <w:tc>
          <w:tcPr>
            <w:tcW w:w="536" w:type="pct"/>
          </w:tcPr>
          <w:p w:rsidRPr="00CA5E0E" w:rsidR="00911B7F" w:rsidP="00911B7F" w:rsidRDefault="00911B7F" w14:paraId="335457D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45BAA68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24925CB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1DFB6E4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51C2BAE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911B7F" w:rsidTr="00911B7F" w14:paraId="7221420C" w14:textId="77777777">
        <w:tc>
          <w:tcPr>
            <w:cnfStyle w:val="001000000000" w:firstRow="0" w:lastRow="0" w:firstColumn="1" w:lastColumn="0" w:oddVBand="0" w:evenVBand="0" w:oddHBand="0" w:evenHBand="0" w:firstRowFirstColumn="0" w:firstRowLastColumn="0" w:lastRowFirstColumn="0" w:lastRowLastColumn="0"/>
            <w:tcW w:w="2321" w:type="pct"/>
          </w:tcPr>
          <w:p w:rsidRPr="00CA5E0E" w:rsidR="00911B7F" w:rsidP="00911B7F" w:rsidRDefault="00911B7F" w14:paraId="2E514F17" w14:textId="77777777">
            <w:pPr>
              <w:rPr>
                <w:color w:val="auto"/>
              </w:rPr>
            </w:pPr>
            <w:r w:rsidRPr="00CA5E0E">
              <w:rPr>
                <w:color w:val="auto"/>
              </w:rPr>
              <w:t>To meet people with similar interests</w:t>
            </w:r>
          </w:p>
        </w:tc>
        <w:tc>
          <w:tcPr>
            <w:tcW w:w="536" w:type="pct"/>
          </w:tcPr>
          <w:p w:rsidRPr="00CA5E0E" w:rsidR="00911B7F" w:rsidP="00911B7F" w:rsidRDefault="00911B7F" w14:paraId="0053FE9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6" w:type="pct"/>
          </w:tcPr>
          <w:p w:rsidRPr="00CA5E0E" w:rsidR="00911B7F" w:rsidP="00911B7F" w:rsidRDefault="00911B7F" w14:paraId="315AF3D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6" w:type="pct"/>
          </w:tcPr>
          <w:p w:rsidRPr="00CA5E0E" w:rsidR="00911B7F" w:rsidP="00911B7F" w:rsidRDefault="00911B7F" w14:paraId="094A860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6" w:type="pct"/>
          </w:tcPr>
          <w:p w:rsidRPr="00CA5E0E" w:rsidR="00911B7F" w:rsidP="00911B7F" w:rsidRDefault="00911B7F" w14:paraId="0B03D45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36" w:type="pct"/>
          </w:tcPr>
          <w:p w:rsidRPr="00CA5E0E" w:rsidR="00911B7F" w:rsidP="00911B7F" w:rsidRDefault="00911B7F" w14:paraId="2CF5F0B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bl>
    <w:p w:rsidRPr="00CA5E0E" w:rsidR="00911B7F" w:rsidP="00911B7F" w:rsidRDefault="00911B7F" w14:paraId="00EFB9D4" w14:textId="77777777">
      <w:pPr>
        <w:pStyle w:val="Heading4"/>
        <w:numPr>
          <w:ilvl w:val="0"/>
          <w:numId w:val="129"/>
        </w:numPr>
        <w:rPr>
          <w:color w:val="auto"/>
        </w:rPr>
      </w:pPr>
      <w:r w:rsidRPr="00CA5E0E">
        <w:rPr>
          <w:color w:val="auto"/>
        </w:rPr>
        <w:t xml:space="preserve"> (BUSINESS MOTIVATIONS)</w:t>
      </w:r>
    </w:p>
    <w:p w:rsidRPr="00CA5E0E" w:rsidR="00911B7F" w:rsidP="00911B7F" w:rsidRDefault="00911B7F" w14:paraId="07B8AA0C" w14:textId="77777777">
      <w:pPr>
        <w:rPr>
          <w:color w:val="auto"/>
        </w:rPr>
      </w:pPr>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firstRow="1" w:lastRow="0" w:firstColumn="1" w:lastColumn="0" w:noHBand="0" w:noVBand="1"/>
      </w:tblPr>
      <w:tblGrid>
        <w:gridCol w:w="3456"/>
        <w:gridCol w:w="936"/>
        <w:gridCol w:w="965"/>
        <w:gridCol w:w="936"/>
        <w:gridCol w:w="936"/>
        <w:gridCol w:w="936"/>
        <w:gridCol w:w="965"/>
        <w:gridCol w:w="936"/>
      </w:tblGrid>
      <w:tr w:rsidRPr="00CA5E0E" w:rsidR="00911B7F" w:rsidTr="00911B7F" w14:paraId="377016F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6" w:type="dxa"/>
          </w:tcPr>
          <w:p w:rsidRPr="00CA5E0E" w:rsidR="00911B7F" w:rsidP="00911B7F" w:rsidRDefault="00911B7F" w14:paraId="52605265" w14:textId="77777777">
            <w:pPr>
              <w:spacing w:before="60" w:after="60"/>
            </w:pPr>
          </w:p>
        </w:tc>
        <w:tc>
          <w:tcPr>
            <w:tcW w:w="936" w:type="dxa"/>
            <w:hideMark/>
          </w:tcPr>
          <w:p w:rsidRPr="00CA5E0E" w:rsidR="00911B7F" w:rsidP="00911B7F" w:rsidRDefault="00911B7F" w14:paraId="5445CF55"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965" w:type="dxa"/>
            <w:hideMark/>
          </w:tcPr>
          <w:p w:rsidRPr="00CA5E0E" w:rsidR="00911B7F" w:rsidP="00911B7F" w:rsidRDefault="00911B7F" w14:paraId="152FE1EC"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936" w:type="dxa"/>
            <w:hideMark/>
          </w:tcPr>
          <w:p w:rsidRPr="00CA5E0E" w:rsidR="00911B7F" w:rsidP="00911B7F" w:rsidRDefault="00911B7F" w14:paraId="68FADFBE"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936" w:type="dxa"/>
          </w:tcPr>
          <w:p w:rsidRPr="00CA5E0E" w:rsidR="00911B7F" w:rsidP="00911B7F" w:rsidRDefault="00911B7F" w14:paraId="7B666106"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Neither</w:t>
            </w:r>
          </w:p>
        </w:tc>
        <w:tc>
          <w:tcPr>
            <w:tcW w:w="936" w:type="dxa"/>
          </w:tcPr>
          <w:p w:rsidRPr="00CA5E0E" w:rsidR="00911B7F" w:rsidP="00911B7F" w:rsidRDefault="00911B7F" w14:paraId="21A51DB1"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965" w:type="dxa"/>
          </w:tcPr>
          <w:p w:rsidRPr="00CA5E0E" w:rsidR="00911B7F" w:rsidP="00911B7F" w:rsidRDefault="00911B7F" w14:paraId="5670C22D"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936" w:type="dxa"/>
          </w:tcPr>
          <w:p w:rsidRPr="00CA5E0E" w:rsidR="00911B7F" w:rsidP="00911B7F" w:rsidRDefault="00911B7F" w14:paraId="3ED61F00"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911B7F" w:rsidTr="00911B7F" w14:paraId="218684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622EFFDD" w14:textId="77777777">
            <w:r w:rsidRPr="00CA5E0E">
              <w:t>Enrolling my land into the [name of program] allows for the improved development of my business.</w:t>
            </w:r>
          </w:p>
        </w:tc>
        <w:tc>
          <w:tcPr>
            <w:tcW w:w="936" w:type="dxa"/>
          </w:tcPr>
          <w:p w:rsidRPr="00CA5E0E" w:rsidR="00911B7F" w:rsidP="00911B7F" w:rsidRDefault="00911B7F" w14:paraId="401AA936"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65" w:type="dxa"/>
          </w:tcPr>
          <w:p w:rsidRPr="00CA5E0E" w:rsidR="00911B7F" w:rsidP="00911B7F" w:rsidRDefault="00911B7F" w14:paraId="59DA53FB"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36" w:type="dxa"/>
          </w:tcPr>
          <w:p w:rsidRPr="00CA5E0E" w:rsidR="00911B7F" w:rsidP="00911B7F" w:rsidRDefault="00911B7F" w14:paraId="27D4BC72"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936" w:type="dxa"/>
          </w:tcPr>
          <w:p w:rsidRPr="00CA5E0E" w:rsidR="00911B7F" w:rsidP="00911B7F" w:rsidRDefault="00911B7F" w14:paraId="274E2959"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36" w:type="dxa"/>
          </w:tcPr>
          <w:p w:rsidRPr="00CA5E0E" w:rsidR="00911B7F" w:rsidP="00911B7F" w:rsidRDefault="00911B7F" w14:paraId="7C94FD31"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965" w:type="dxa"/>
          </w:tcPr>
          <w:p w:rsidRPr="00CA5E0E" w:rsidR="00911B7F" w:rsidP="00911B7F" w:rsidRDefault="00911B7F" w14:paraId="7AC2340A"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936" w:type="dxa"/>
          </w:tcPr>
          <w:p w:rsidRPr="00CA5E0E" w:rsidR="00911B7F" w:rsidP="00911B7F" w:rsidRDefault="00911B7F" w14:paraId="07534B90"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911B7F" w:rsidTr="00911B7F" w14:paraId="54232693" w14:textId="77777777">
        <w:tc>
          <w:tcPr>
            <w:cnfStyle w:val="001000000000" w:firstRow="0" w:lastRow="0" w:firstColumn="1" w:lastColumn="0" w:oddVBand="0" w:evenVBand="0" w:oddHBand="0" w:evenHBand="0" w:firstRowFirstColumn="0" w:firstRowLastColumn="0" w:lastRowFirstColumn="0" w:lastRowLastColumn="0"/>
            <w:tcW w:w="3456" w:type="dxa"/>
            <w:hideMark/>
          </w:tcPr>
          <w:p w:rsidRPr="00CA5E0E" w:rsidR="00911B7F" w:rsidP="00911B7F" w:rsidRDefault="00911B7F" w14:paraId="4091C932" w14:textId="77777777">
            <w:r w:rsidRPr="00CA5E0E">
              <w:t>I can increase the exposure of my business by being involved in the [name of program].</w:t>
            </w:r>
          </w:p>
        </w:tc>
        <w:tc>
          <w:tcPr>
            <w:tcW w:w="936" w:type="dxa"/>
          </w:tcPr>
          <w:p w:rsidRPr="00CA5E0E" w:rsidR="00911B7F" w:rsidP="00911B7F" w:rsidRDefault="00911B7F" w14:paraId="33E046FA"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965" w:type="dxa"/>
          </w:tcPr>
          <w:p w:rsidRPr="00CA5E0E" w:rsidR="00911B7F" w:rsidP="00911B7F" w:rsidRDefault="00911B7F" w14:paraId="3E0FA70F"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936" w:type="dxa"/>
          </w:tcPr>
          <w:p w:rsidRPr="00CA5E0E" w:rsidR="00911B7F" w:rsidP="00911B7F" w:rsidRDefault="00911B7F" w14:paraId="7988B3CD"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936" w:type="dxa"/>
          </w:tcPr>
          <w:p w:rsidRPr="00CA5E0E" w:rsidR="00911B7F" w:rsidP="00911B7F" w:rsidRDefault="00911B7F" w14:paraId="0C66B90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936" w:type="dxa"/>
          </w:tcPr>
          <w:p w:rsidRPr="00CA5E0E" w:rsidR="00911B7F" w:rsidP="00911B7F" w:rsidRDefault="00911B7F" w14:paraId="5BD44D2E"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965" w:type="dxa"/>
          </w:tcPr>
          <w:p w:rsidRPr="00CA5E0E" w:rsidR="00911B7F" w:rsidP="00911B7F" w:rsidRDefault="00911B7F" w14:paraId="7AA1B42D"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936" w:type="dxa"/>
          </w:tcPr>
          <w:p w:rsidRPr="00CA5E0E" w:rsidR="00911B7F" w:rsidP="00911B7F" w:rsidRDefault="00911B7F" w14:paraId="288A13B7"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911B7F" w:rsidTr="00911B7F" w14:paraId="153547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638BC019" w14:textId="77777777">
            <w:r w:rsidRPr="00CA5E0E">
              <w:t>My land and business can be marketed more effectively through my involvement in the [name of program].</w:t>
            </w:r>
          </w:p>
        </w:tc>
        <w:tc>
          <w:tcPr>
            <w:tcW w:w="936" w:type="dxa"/>
          </w:tcPr>
          <w:p w:rsidRPr="00CA5E0E" w:rsidR="00911B7F" w:rsidP="00911B7F" w:rsidRDefault="00911B7F" w14:paraId="0355721A"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65" w:type="dxa"/>
          </w:tcPr>
          <w:p w:rsidRPr="00CA5E0E" w:rsidR="00911B7F" w:rsidP="00911B7F" w:rsidRDefault="00911B7F" w14:paraId="0006FBF5"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36" w:type="dxa"/>
          </w:tcPr>
          <w:p w:rsidRPr="00CA5E0E" w:rsidR="00911B7F" w:rsidP="00911B7F" w:rsidRDefault="00911B7F" w14:paraId="26FC956F"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936" w:type="dxa"/>
          </w:tcPr>
          <w:p w:rsidRPr="00CA5E0E" w:rsidR="00911B7F" w:rsidP="00911B7F" w:rsidRDefault="00911B7F" w14:paraId="42FD9C57"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36" w:type="dxa"/>
          </w:tcPr>
          <w:p w:rsidRPr="00CA5E0E" w:rsidR="00911B7F" w:rsidP="00911B7F" w:rsidRDefault="00911B7F" w14:paraId="166394FE"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965" w:type="dxa"/>
          </w:tcPr>
          <w:p w:rsidRPr="00CA5E0E" w:rsidR="00911B7F" w:rsidP="00911B7F" w:rsidRDefault="00911B7F" w14:paraId="05579085"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936" w:type="dxa"/>
          </w:tcPr>
          <w:p w:rsidRPr="00CA5E0E" w:rsidR="00911B7F" w:rsidP="00911B7F" w:rsidRDefault="00911B7F" w14:paraId="0B4FF34B"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911B7F" w:rsidTr="00911B7F" w14:paraId="207C1C39"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38118A13" w14:textId="77777777">
            <w:r w:rsidRPr="00CA5E0E">
              <w:t>My self-esteem increases as a result of my involvement in the [name of program].</w:t>
            </w:r>
          </w:p>
        </w:tc>
        <w:tc>
          <w:tcPr>
            <w:tcW w:w="936" w:type="dxa"/>
          </w:tcPr>
          <w:p w:rsidRPr="00CA5E0E" w:rsidR="00911B7F" w:rsidP="00911B7F" w:rsidRDefault="00911B7F" w14:paraId="13EAD0A0"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965" w:type="dxa"/>
          </w:tcPr>
          <w:p w:rsidRPr="00CA5E0E" w:rsidR="00911B7F" w:rsidP="00911B7F" w:rsidRDefault="00911B7F" w14:paraId="325235CF"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936" w:type="dxa"/>
          </w:tcPr>
          <w:p w:rsidRPr="00CA5E0E" w:rsidR="00911B7F" w:rsidP="00911B7F" w:rsidRDefault="00911B7F" w14:paraId="16E71C12"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936" w:type="dxa"/>
          </w:tcPr>
          <w:p w:rsidRPr="00CA5E0E" w:rsidR="00911B7F" w:rsidP="00911B7F" w:rsidRDefault="00911B7F" w14:paraId="3B2C9829"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936" w:type="dxa"/>
          </w:tcPr>
          <w:p w:rsidRPr="00CA5E0E" w:rsidR="00911B7F" w:rsidP="00911B7F" w:rsidRDefault="00911B7F" w14:paraId="38D62A85"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965" w:type="dxa"/>
          </w:tcPr>
          <w:p w:rsidRPr="00CA5E0E" w:rsidR="00911B7F" w:rsidP="00911B7F" w:rsidRDefault="00911B7F" w14:paraId="0B2A110D"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936" w:type="dxa"/>
          </w:tcPr>
          <w:p w:rsidRPr="00CA5E0E" w:rsidR="00911B7F" w:rsidP="00911B7F" w:rsidRDefault="00911B7F" w14:paraId="67DCE64E"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911B7F" w:rsidTr="00911B7F" w14:paraId="7A1CFC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54538109" w14:textId="77777777">
            <w:r w:rsidRPr="00CA5E0E">
              <w:t>The [name of program] adds financial value to my property.</w:t>
            </w:r>
          </w:p>
        </w:tc>
        <w:tc>
          <w:tcPr>
            <w:tcW w:w="936" w:type="dxa"/>
          </w:tcPr>
          <w:p w:rsidRPr="00CA5E0E" w:rsidR="00911B7F" w:rsidP="00911B7F" w:rsidRDefault="00911B7F" w14:paraId="228A174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65" w:type="dxa"/>
          </w:tcPr>
          <w:p w:rsidRPr="00CA5E0E" w:rsidR="00911B7F" w:rsidP="00911B7F" w:rsidRDefault="00911B7F" w14:paraId="26ACC76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36" w:type="dxa"/>
          </w:tcPr>
          <w:p w:rsidRPr="00CA5E0E" w:rsidR="00911B7F" w:rsidP="00911B7F" w:rsidRDefault="00911B7F" w14:paraId="4D6B945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936" w:type="dxa"/>
          </w:tcPr>
          <w:p w:rsidRPr="00CA5E0E" w:rsidR="00911B7F" w:rsidP="00911B7F" w:rsidRDefault="00911B7F" w14:paraId="33277F9D"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36" w:type="dxa"/>
          </w:tcPr>
          <w:p w:rsidRPr="00CA5E0E" w:rsidR="00911B7F" w:rsidP="00911B7F" w:rsidRDefault="00911B7F" w14:paraId="0D577CFC"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965" w:type="dxa"/>
          </w:tcPr>
          <w:p w:rsidRPr="00CA5E0E" w:rsidR="00911B7F" w:rsidP="00911B7F" w:rsidRDefault="00911B7F" w14:paraId="706285F1"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936" w:type="dxa"/>
          </w:tcPr>
          <w:p w:rsidRPr="00CA5E0E" w:rsidR="00911B7F" w:rsidP="00911B7F" w:rsidRDefault="00911B7F" w14:paraId="0EB969D0"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911B7F" w:rsidTr="00911B7F" w14:paraId="2D09C511"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450B927F" w14:textId="77777777">
            <w:r w:rsidRPr="00CA5E0E">
              <w:t>The [name of program] might help make my business more profitable.</w:t>
            </w:r>
          </w:p>
        </w:tc>
        <w:tc>
          <w:tcPr>
            <w:tcW w:w="936" w:type="dxa"/>
          </w:tcPr>
          <w:p w:rsidRPr="00CA5E0E" w:rsidR="00911B7F" w:rsidP="00911B7F" w:rsidRDefault="00911B7F" w14:paraId="67FFE9E0"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965" w:type="dxa"/>
          </w:tcPr>
          <w:p w:rsidRPr="00CA5E0E" w:rsidR="00911B7F" w:rsidP="00911B7F" w:rsidRDefault="00911B7F" w14:paraId="5FBC2B1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936" w:type="dxa"/>
          </w:tcPr>
          <w:p w:rsidRPr="00CA5E0E" w:rsidR="00911B7F" w:rsidP="00911B7F" w:rsidRDefault="00911B7F" w14:paraId="50CED139"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936" w:type="dxa"/>
          </w:tcPr>
          <w:p w:rsidRPr="00CA5E0E" w:rsidR="00911B7F" w:rsidP="00911B7F" w:rsidRDefault="00911B7F" w14:paraId="293D61CF"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936" w:type="dxa"/>
          </w:tcPr>
          <w:p w:rsidRPr="00CA5E0E" w:rsidR="00911B7F" w:rsidP="00911B7F" w:rsidRDefault="00911B7F" w14:paraId="32DDFD78"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965" w:type="dxa"/>
          </w:tcPr>
          <w:p w:rsidRPr="00CA5E0E" w:rsidR="00911B7F" w:rsidP="00911B7F" w:rsidRDefault="00911B7F" w14:paraId="0951B213"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936" w:type="dxa"/>
          </w:tcPr>
          <w:p w:rsidRPr="00CA5E0E" w:rsidR="00911B7F" w:rsidP="00911B7F" w:rsidRDefault="00911B7F" w14:paraId="1E292F56" w14:textId="77777777">
            <w:pPr>
              <w:cnfStyle w:val="000000000000" w:firstRow="0" w:lastRow="0" w:firstColumn="0" w:lastColumn="0" w:oddVBand="0" w:evenVBand="0" w:oddHBand="0" w:evenHBand="0" w:firstRowFirstColumn="0" w:firstRowLastColumn="0" w:lastRowFirstColumn="0" w:lastRowLastColumn="0"/>
            </w:pPr>
            <w:r w:rsidRPr="00CA5E0E">
              <w:t>7</w:t>
            </w:r>
          </w:p>
        </w:tc>
      </w:tr>
    </w:tbl>
    <w:p w:rsidRPr="00911B7F" w:rsidR="00911B7F" w:rsidP="00911B7F" w:rsidRDefault="00911B7F" w14:paraId="189E3527" w14:textId="4143CD02">
      <w:pPr>
        <w:pStyle w:val="Heading4"/>
        <w:numPr>
          <w:ilvl w:val="0"/>
          <w:numId w:val="129"/>
        </w:numPr>
        <w:rPr>
          <w:color w:val="auto"/>
        </w:rPr>
      </w:pPr>
      <w:r w:rsidRPr="00911B7F">
        <w:rPr>
          <w:color w:val="auto"/>
        </w:rPr>
        <w:t xml:space="preserve"> (PLACE ATTACHMENT)</w:t>
      </w:r>
    </w:p>
    <w:p w:rsidR="00911B7F" w:rsidP="00911B7F" w:rsidRDefault="00911B7F" w14:paraId="4764A06F" w14:textId="77777777">
      <w:pPr>
        <w:rPr>
          <w:color w:val="auto"/>
        </w:rPr>
      </w:pPr>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firstRow="1" w:lastRow="0" w:firstColumn="1" w:lastColumn="0" w:noHBand="0" w:noVBand="1"/>
      </w:tblPr>
      <w:tblGrid>
        <w:gridCol w:w="3456"/>
        <w:gridCol w:w="936"/>
        <w:gridCol w:w="965"/>
        <w:gridCol w:w="936"/>
        <w:gridCol w:w="936"/>
        <w:gridCol w:w="936"/>
        <w:gridCol w:w="965"/>
        <w:gridCol w:w="936"/>
      </w:tblGrid>
      <w:tr w:rsidRPr="00CA5E0E" w:rsidR="00911B7F" w:rsidTr="00911B7F" w14:paraId="7F98FFA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6" w:type="dxa"/>
          </w:tcPr>
          <w:p w:rsidRPr="00CA5E0E" w:rsidR="00911B7F" w:rsidP="00911B7F" w:rsidRDefault="00911B7F" w14:paraId="7A6BA65A" w14:textId="77777777">
            <w:pPr>
              <w:spacing w:before="60" w:after="60"/>
            </w:pPr>
          </w:p>
        </w:tc>
        <w:tc>
          <w:tcPr>
            <w:tcW w:w="936" w:type="dxa"/>
            <w:hideMark/>
          </w:tcPr>
          <w:p w:rsidRPr="00CA5E0E" w:rsidR="00911B7F" w:rsidP="00911B7F" w:rsidRDefault="00911B7F" w14:paraId="0ED9B758"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965" w:type="dxa"/>
            <w:hideMark/>
          </w:tcPr>
          <w:p w:rsidRPr="00CA5E0E" w:rsidR="00911B7F" w:rsidP="00911B7F" w:rsidRDefault="00911B7F" w14:paraId="515B6D21"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936" w:type="dxa"/>
            <w:hideMark/>
          </w:tcPr>
          <w:p w:rsidRPr="00CA5E0E" w:rsidR="00911B7F" w:rsidP="00911B7F" w:rsidRDefault="00911B7F" w14:paraId="3B7673BD"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936" w:type="dxa"/>
          </w:tcPr>
          <w:p w:rsidRPr="00CA5E0E" w:rsidR="00911B7F" w:rsidP="00911B7F" w:rsidRDefault="00911B7F" w14:paraId="4A42F0F4"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Neither</w:t>
            </w:r>
          </w:p>
        </w:tc>
        <w:tc>
          <w:tcPr>
            <w:tcW w:w="936" w:type="dxa"/>
          </w:tcPr>
          <w:p w:rsidRPr="00CA5E0E" w:rsidR="00911B7F" w:rsidP="00911B7F" w:rsidRDefault="00911B7F" w14:paraId="05228B93"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965" w:type="dxa"/>
          </w:tcPr>
          <w:p w:rsidRPr="00CA5E0E" w:rsidR="00911B7F" w:rsidP="00911B7F" w:rsidRDefault="00911B7F" w14:paraId="19512C18"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936" w:type="dxa"/>
          </w:tcPr>
          <w:p w:rsidRPr="00CA5E0E" w:rsidR="00911B7F" w:rsidP="00911B7F" w:rsidRDefault="00911B7F" w14:paraId="5A155634"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911B7F" w:rsidTr="00911B7F" w14:paraId="51E3E7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2B947FB0" w14:textId="77777777">
            <w:r w:rsidRPr="00CA5E0E">
              <w:rPr>
                <w:color w:val="auto"/>
              </w:rPr>
              <w:t>I am emotionally connected to the land that I enrolled in the [name of program].</w:t>
            </w:r>
          </w:p>
        </w:tc>
        <w:tc>
          <w:tcPr>
            <w:tcW w:w="936" w:type="dxa"/>
          </w:tcPr>
          <w:p w:rsidRPr="00CA5E0E" w:rsidR="00911B7F" w:rsidP="00911B7F" w:rsidRDefault="00911B7F" w14:paraId="7AF34A7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65" w:type="dxa"/>
          </w:tcPr>
          <w:p w:rsidRPr="00CA5E0E" w:rsidR="00911B7F" w:rsidP="00911B7F" w:rsidRDefault="00911B7F" w14:paraId="627DAF85"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36" w:type="dxa"/>
          </w:tcPr>
          <w:p w:rsidRPr="00CA5E0E" w:rsidR="00911B7F" w:rsidP="00911B7F" w:rsidRDefault="00911B7F" w14:paraId="0AC362F4"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936" w:type="dxa"/>
          </w:tcPr>
          <w:p w:rsidRPr="00CA5E0E" w:rsidR="00911B7F" w:rsidP="00911B7F" w:rsidRDefault="00911B7F" w14:paraId="04B7D1C2"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36" w:type="dxa"/>
          </w:tcPr>
          <w:p w:rsidRPr="00CA5E0E" w:rsidR="00911B7F" w:rsidP="00911B7F" w:rsidRDefault="00911B7F" w14:paraId="1AF6ABE9"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965" w:type="dxa"/>
          </w:tcPr>
          <w:p w:rsidRPr="00CA5E0E" w:rsidR="00911B7F" w:rsidP="00911B7F" w:rsidRDefault="00911B7F" w14:paraId="042DD879"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936" w:type="dxa"/>
          </w:tcPr>
          <w:p w:rsidRPr="00CA5E0E" w:rsidR="00911B7F" w:rsidP="00911B7F" w:rsidRDefault="00911B7F" w14:paraId="6DD650BA"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911B7F" w:rsidTr="00911B7F" w14:paraId="5DE4C522"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2F2D7F5E" w14:textId="77777777">
            <w:r w:rsidRPr="00CA5E0E">
              <w:rPr>
                <w:color w:val="auto"/>
              </w:rPr>
              <w:t>The land enrolled in the [name of program] is a part of who I am.</w:t>
            </w:r>
          </w:p>
        </w:tc>
        <w:tc>
          <w:tcPr>
            <w:tcW w:w="936" w:type="dxa"/>
          </w:tcPr>
          <w:p w:rsidRPr="00CA5E0E" w:rsidR="00911B7F" w:rsidP="00911B7F" w:rsidRDefault="00911B7F" w14:paraId="7F7BFF6D"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965" w:type="dxa"/>
          </w:tcPr>
          <w:p w:rsidRPr="00CA5E0E" w:rsidR="00911B7F" w:rsidP="00911B7F" w:rsidRDefault="00911B7F" w14:paraId="53030756"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936" w:type="dxa"/>
          </w:tcPr>
          <w:p w:rsidRPr="00CA5E0E" w:rsidR="00911B7F" w:rsidP="00911B7F" w:rsidRDefault="00911B7F" w14:paraId="363D4922"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936" w:type="dxa"/>
          </w:tcPr>
          <w:p w:rsidRPr="00CA5E0E" w:rsidR="00911B7F" w:rsidP="00911B7F" w:rsidRDefault="00911B7F" w14:paraId="682B5D7D"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936" w:type="dxa"/>
          </w:tcPr>
          <w:p w:rsidRPr="00CA5E0E" w:rsidR="00911B7F" w:rsidP="00911B7F" w:rsidRDefault="00911B7F" w14:paraId="62AE70D4"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965" w:type="dxa"/>
          </w:tcPr>
          <w:p w:rsidRPr="00CA5E0E" w:rsidR="00911B7F" w:rsidP="00911B7F" w:rsidRDefault="00911B7F" w14:paraId="592B6ED9"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936" w:type="dxa"/>
          </w:tcPr>
          <w:p w:rsidRPr="00CA5E0E" w:rsidR="00911B7F" w:rsidP="00911B7F" w:rsidRDefault="00911B7F" w14:paraId="72486201"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911B7F" w:rsidTr="00911B7F" w14:paraId="60812C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2C6BA476" w14:textId="77777777">
            <w:r w:rsidRPr="00CA5E0E">
              <w:rPr>
                <w:color w:val="auto"/>
              </w:rPr>
              <w:t>The [name of program] helps me preserve land I feel strongly tied to.</w:t>
            </w:r>
          </w:p>
        </w:tc>
        <w:tc>
          <w:tcPr>
            <w:tcW w:w="936" w:type="dxa"/>
          </w:tcPr>
          <w:p w:rsidRPr="00CA5E0E" w:rsidR="00911B7F" w:rsidP="00911B7F" w:rsidRDefault="00911B7F" w14:paraId="3891070D"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65" w:type="dxa"/>
          </w:tcPr>
          <w:p w:rsidRPr="00CA5E0E" w:rsidR="00911B7F" w:rsidP="00911B7F" w:rsidRDefault="00911B7F" w14:paraId="2EC862CD"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36" w:type="dxa"/>
          </w:tcPr>
          <w:p w:rsidRPr="00CA5E0E" w:rsidR="00911B7F" w:rsidP="00911B7F" w:rsidRDefault="00911B7F" w14:paraId="58832D9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936" w:type="dxa"/>
          </w:tcPr>
          <w:p w:rsidRPr="00CA5E0E" w:rsidR="00911B7F" w:rsidP="00911B7F" w:rsidRDefault="00911B7F" w14:paraId="3B78A889"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36" w:type="dxa"/>
          </w:tcPr>
          <w:p w:rsidRPr="00CA5E0E" w:rsidR="00911B7F" w:rsidP="00911B7F" w:rsidRDefault="00911B7F" w14:paraId="1EE66FD4"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965" w:type="dxa"/>
          </w:tcPr>
          <w:p w:rsidRPr="00CA5E0E" w:rsidR="00911B7F" w:rsidP="00911B7F" w:rsidRDefault="00911B7F" w14:paraId="095CEC9D"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936" w:type="dxa"/>
          </w:tcPr>
          <w:p w:rsidRPr="00CA5E0E" w:rsidR="00911B7F" w:rsidP="00911B7F" w:rsidRDefault="00911B7F" w14:paraId="4CEDF948"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911B7F" w:rsidTr="00911B7F" w14:paraId="7F107429"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56941EAF" w14:textId="77777777">
            <w:r w:rsidRPr="00CA5E0E">
              <w:rPr>
                <w:color w:val="auto"/>
              </w:rPr>
              <w:t>The [name of program] offers me a chance to protect an area I am attached to.</w:t>
            </w:r>
          </w:p>
        </w:tc>
        <w:tc>
          <w:tcPr>
            <w:tcW w:w="936" w:type="dxa"/>
          </w:tcPr>
          <w:p w:rsidRPr="00CA5E0E" w:rsidR="00911B7F" w:rsidP="00911B7F" w:rsidRDefault="00911B7F" w14:paraId="0B69FBAA"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965" w:type="dxa"/>
          </w:tcPr>
          <w:p w:rsidRPr="00CA5E0E" w:rsidR="00911B7F" w:rsidP="00911B7F" w:rsidRDefault="00911B7F" w14:paraId="7BE8654C"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936" w:type="dxa"/>
          </w:tcPr>
          <w:p w:rsidRPr="00CA5E0E" w:rsidR="00911B7F" w:rsidP="00911B7F" w:rsidRDefault="00911B7F" w14:paraId="1D830BD3"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936" w:type="dxa"/>
          </w:tcPr>
          <w:p w:rsidRPr="00CA5E0E" w:rsidR="00911B7F" w:rsidP="00911B7F" w:rsidRDefault="00911B7F" w14:paraId="476950D4"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936" w:type="dxa"/>
          </w:tcPr>
          <w:p w:rsidRPr="00CA5E0E" w:rsidR="00911B7F" w:rsidP="00911B7F" w:rsidRDefault="00911B7F" w14:paraId="2E4EB12E"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965" w:type="dxa"/>
          </w:tcPr>
          <w:p w:rsidRPr="00CA5E0E" w:rsidR="00911B7F" w:rsidP="00911B7F" w:rsidRDefault="00911B7F" w14:paraId="1BEFF539"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936" w:type="dxa"/>
          </w:tcPr>
          <w:p w:rsidRPr="00CA5E0E" w:rsidR="00911B7F" w:rsidP="00911B7F" w:rsidRDefault="00911B7F" w14:paraId="5F9F586F" w14:textId="77777777">
            <w:pPr>
              <w:cnfStyle w:val="000000000000" w:firstRow="0" w:lastRow="0" w:firstColumn="0" w:lastColumn="0" w:oddVBand="0" w:evenVBand="0" w:oddHBand="0" w:evenHBand="0" w:firstRowFirstColumn="0" w:firstRowLastColumn="0" w:lastRowFirstColumn="0" w:lastRowLastColumn="0"/>
            </w:pPr>
            <w:r w:rsidRPr="00CA5E0E">
              <w:t>7</w:t>
            </w:r>
          </w:p>
        </w:tc>
      </w:tr>
    </w:tbl>
    <w:p w:rsidRPr="00CA5E0E" w:rsidR="00911B7F" w:rsidP="00911B7F" w:rsidRDefault="00911B7F" w14:paraId="354540EE" w14:textId="28D7F84B">
      <w:pPr>
        <w:pStyle w:val="Heading4"/>
        <w:numPr>
          <w:ilvl w:val="0"/>
          <w:numId w:val="129"/>
        </w:numPr>
        <w:rPr>
          <w:color w:val="auto"/>
        </w:rPr>
      </w:pPr>
      <w:r w:rsidRPr="00CA5E0E">
        <w:rPr>
          <w:color w:val="auto"/>
        </w:rPr>
        <w:lastRenderedPageBreak/>
        <w:t>(SELF ENHANCEMENT)</w:t>
      </w:r>
    </w:p>
    <w:p w:rsidR="00911B7F" w:rsidP="00911B7F" w:rsidRDefault="00911B7F" w14:paraId="3CD8C400" w14:textId="77777777">
      <w:pPr>
        <w:rPr>
          <w:color w:val="auto"/>
        </w:rPr>
      </w:pPr>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firstRow="1" w:lastRow="0" w:firstColumn="1" w:lastColumn="0" w:noHBand="0" w:noVBand="1"/>
      </w:tblPr>
      <w:tblGrid>
        <w:gridCol w:w="3456"/>
        <w:gridCol w:w="936"/>
        <w:gridCol w:w="965"/>
        <w:gridCol w:w="936"/>
        <w:gridCol w:w="936"/>
        <w:gridCol w:w="936"/>
        <w:gridCol w:w="965"/>
        <w:gridCol w:w="936"/>
      </w:tblGrid>
      <w:tr w:rsidRPr="00CA5E0E" w:rsidR="00911B7F" w:rsidTr="00911B7F" w14:paraId="5723B45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6" w:type="dxa"/>
          </w:tcPr>
          <w:p w:rsidRPr="00CA5E0E" w:rsidR="00911B7F" w:rsidP="00911B7F" w:rsidRDefault="00911B7F" w14:paraId="62E41029" w14:textId="77777777">
            <w:pPr>
              <w:spacing w:before="60" w:after="60"/>
            </w:pPr>
          </w:p>
        </w:tc>
        <w:tc>
          <w:tcPr>
            <w:tcW w:w="936" w:type="dxa"/>
            <w:hideMark/>
          </w:tcPr>
          <w:p w:rsidRPr="00CA5E0E" w:rsidR="00911B7F" w:rsidP="00911B7F" w:rsidRDefault="00911B7F" w14:paraId="624CDEC4"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965" w:type="dxa"/>
            <w:hideMark/>
          </w:tcPr>
          <w:p w:rsidRPr="00CA5E0E" w:rsidR="00911B7F" w:rsidP="00911B7F" w:rsidRDefault="00911B7F" w14:paraId="3A0AF84B"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936" w:type="dxa"/>
            <w:hideMark/>
          </w:tcPr>
          <w:p w:rsidRPr="00CA5E0E" w:rsidR="00911B7F" w:rsidP="00911B7F" w:rsidRDefault="00911B7F" w14:paraId="51E42F16"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936" w:type="dxa"/>
          </w:tcPr>
          <w:p w:rsidRPr="00CA5E0E" w:rsidR="00911B7F" w:rsidP="00911B7F" w:rsidRDefault="00911B7F" w14:paraId="39EF30AA"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Neither</w:t>
            </w:r>
          </w:p>
        </w:tc>
        <w:tc>
          <w:tcPr>
            <w:tcW w:w="936" w:type="dxa"/>
          </w:tcPr>
          <w:p w:rsidRPr="00CA5E0E" w:rsidR="00911B7F" w:rsidP="00911B7F" w:rsidRDefault="00911B7F" w14:paraId="282AC326"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965" w:type="dxa"/>
          </w:tcPr>
          <w:p w:rsidRPr="00CA5E0E" w:rsidR="00911B7F" w:rsidP="00911B7F" w:rsidRDefault="00911B7F" w14:paraId="0B8D5709"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936" w:type="dxa"/>
          </w:tcPr>
          <w:p w:rsidRPr="00CA5E0E" w:rsidR="00911B7F" w:rsidP="00911B7F" w:rsidRDefault="00911B7F" w14:paraId="485099A9" w14:textId="77777777">
            <w:pPr>
              <w:spacing w:before="60" w:after="60"/>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911B7F" w:rsidTr="00911B7F" w14:paraId="7AE6CD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0FCB8166" w14:textId="77777777">
            <w:r w:rsidRPr="00CA5E0E">
              <w:rPr>
                <w:color w:val="auto"/>
              </w:rPr>
              <w:t>By participating in the [name of program] I feel important because of the special value placed on my land.</w:t>
            </w:r>
          </w:p>
        </w:tc>
        <w:tc>
          <w:tcPr>
            <w:tcW w:w="936" w:type="dxa"/>
          </w:tcPr>
          <w:p w:rsidRPr="00CA5E0E" w:rsidR="00911B7F" w:rsidP="00911B7F" w:rsidRDefault="00911B7F" w14:paraId="0D2FD437"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965" w:type="dxa"/>
          </w:tcPr>
          <w:p w:rsidRPr="00CA5E0E" w:rsidR="00911B7F" w:rsidP="00911B7F" w:rsidRDefault="00911B7F" w14:paraId="7EECF14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936" w:type="dxa"/>
          </w:tcPr>
          <w:p w:rsidRPr="00CA5E0E" w:rsidR="00911B7F" w:rsidP="00911B7F" w:rsidRDefault="00911B7F" w14:paraId="62F0626B"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936" w:type="dxa"/>
          </w:tcPr>
          <w:p w:rsidRPr="00CA5E0E" w:rsidR="00911B7F" w:rsidP="00911B7F" w:rsidRDefault="00911B7F" w14:paraId="3AFC7D03"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936" w:type="dxa"/>
          </w:tcPr>
          <w:p w:rsidRPr="00CA5E0E" w:rsidR="00911B7F" w:rsidP="00911B7F" w:rsidRDefault="00911B7F" w14:paraId="0354A347"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965" w:type="dxa"/>
          </w:tcPr>
          <w:p w:rsidRPr="00CA5E0E" w:rsidR="00911B7F" w:rsidP="00911B7F" w:rsidRDefault="00911B7F" w14:paraId="61087D55"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936" w:type="dxa"/>
          </w:tcPr>
          <w:p w:rsidRPr="00CA5E0E" w:rsidR="00911B7F" w:rsidP="00911B7F" w:rsidRDefault="00911B7F" w14:paraId="1DBD1BF8"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911B7F" w:rsidTr="00911B7F" w14:paraId="5967CB92"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0370956C" w14:textId="77777777">
            <w:r w:rsidRPr="00CA5E0E">
              <w:rPr>
                <w:color w:val="auto"/>
              </w:rPr>
              <w:t>Participation in the [name of program] promotes my personal development.</w:t>
            </w:r>
          </w:p>
        </w:tc>
        <w:tc>
          <w:tcPr>
            <w:tcW w:w="936" w:type="dxa"/>
          </w:tcPr>
          <w:p w:rsidRPr="00CA5E0E" w:rsidR="00911B7F" w:rsidP="00911B7F" w:rsidRDefault="00911B7F" w14:paraId="11211326"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965" w:type="dxa"/>
          </w:tcPr>
          <w:p w:rsidRPr="00CA5E0E" w:rsidR="00911B7F" w:rsidP="00911B7F" w:rsidRDefault="00911B7F" w14:paraId="3CE85426"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936" w:type="dxa"/>
          </w:tcPr>
          <w:p w:rsidRPr="00CA5E0E" w:rsidR="00911B7F" w:rsidP="00911B7F" w:rsidRDefault="00911B7F" w14:paraId="37F10A4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936" w:type="dxa"/>
          </w:tcPr>
          <w:p w:rsidRPr="00CA5E0E" w:rsidR="00911B7F" w:rsidP="00911B7F" w:rsidRDefault="00911B7F" w14:paraId="352307ED"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936" w:type="dxa"/>
          </w:tcPr>
          <w:p w:rsidRPr="00CA5E0E" w:rsidR="00911B7F" w:rsidP="00911B7F" w:rsidRDefault="00911B7F" w14:paraId="1BF3DE4D"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965" w:type="dxa"/>
          </w:tcPr>
          <w:p w:rsidRPr="00CA5E0E" w:rsidR="00911B7F" w:rsidP="00911B7F" w:rsidRDefault="00911B7F" w14:paraId="75A3E338"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936" w:type="dxa"/>
          </w:tcPr>
          <w:p w:rsidRPr="00CA5E0E" w:rsidR="00911B7F" w:rsidP="00911B7F" w:rsidRDefault="00911B7F" w14:paraId="2B50E4D7" w14:textId="77777777">
            <w:pPr>
              <w:cnfStyle w:val="000000000000" w:firstRow="0" w:lastRow="0" w:firstColumn="0" w:lastColumn="0" w:oddVBand="0" w:evenVBand="0" w:oddHBand="0" w:evenHBand="0" w:firstRowFirstColumn="0" w:firstRowLastColumn="0" w:lastRowFirstColumn="0" w:lastRowLastColumn="0"/>
            </w:pPr>
            <w:r w:rsidRPr="00CA5E0E">
              <w:t>7</w:t>
            </w:r>
          </w:p>
        </w:tc>
      </w:tr>
    </w:tbl>
    <w:p w:rsidRPr="00CA5E0E" w:rsidR="00911B7F" w:rsidP="00911B7F" w:rsidRDefault="00911B7F" w14:paraId="7DF9741B" w14:textId="6BFFE735">
      <w:pPr>
        <w:pStyle w:val="Heading4"/>
        <w:numPr>
          <w:ilvl w:val="0"/>
          <w:numId w:val="129"/>
        </w:numPr>
        <w:rPr>
          <w:color w:val="auto"/>
        </w:rPr>
      </w:pPr>
      <w:r w:rsidRPr="00CA5E0E">
        <w:rPr>
          <w:color w:val="auto"/>
        </w:rPr>
        <w:t>(SELF PROTECTION)</w:t>
      </w:r>
    </w:p>
    <w:p w:rsidRPr="00CA5E0E" w:rsidR="00911B7F" w:rsidP="00911B7F" w:rsidRDefault="00911B7F" w14:paraId="65E8285E" w14:textId="77777777">
      <w:pPr>
        <w:rPr>
          <w:color w:val="auto"/>
        </w:rPr>
      </w:pPr>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firstRow="1" w:lastRow="0" w:firstColumn="1" w:lastColumn="0" w:noHBand="0" w:noVBand="1"/>
      </w:tblPr>
      <w:tblGrid>
        <w:gridCol w:w="3456"/>
        <w:gridCol w:w="936"/>
        <w:gridCol w:w="965"/>
        <w:gridCol w:w="936"/>
        <w:gridCol w:w="936"/>
        <w:gridCol w:w="936"/>
        <w:gridCol w:w="965"/>
        <w:gridCol w:w="936"/>
      </w:tblGrid>
      <w:tr w:rsidRPr="00CA5E0E" w:rsidR="00911B7F" w:rsidTr="00911B7F" w14:paraId="5929FB9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6" w:type="dxa"/>
          </w:tcPr>
          <w:p w:rsidRPr="00CA5E0E" w:rsidR="00911B7F" w:rsidP="00911B7F" w:rsidRDefault="00911B7F" w14:paraId="16618208" w14:textId="77777777"/>
        </w:tc>
        <w:tc>
          <w:tcPr>
            <w:tcW w:w="936" w:type="dxa"/>
            <w:hideMark/>
          </w:tcPr>
          <w:p w:rsidRPr="00CA5E0E" w:rsidR="00911B7F" w:rsidP="00911B7F" w:rsidRDefault="00911B7F" w14:paraId="35C62541"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965" w:type="dxa"/>
            <w:hideMark/>
          </w:tcPr>
          <w:p w:rsidRPr="00CA5E0E" w:rsidR="00911B7F" w:rsidP="00911B7F" w:rsidRDefault="00911B7F" w14:paraId="0D8FF8DF"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936" w:type="dxa"/>
            <w:hideMark/>
          </w:tcPr>
          <w:p w:rsidRPr="00CA5E0E" w:rsidR="00911B7F" w:rsidP="00911B7F" w:rsidRDefault="00911B7F" w14:paraId="674B36B6"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936" w:type="dxa"/>
          </w:tcPr>
          <w:p w:rsidRPr="00CA5E0E" w:rsidR="00911B7F" w:rsidP="00911B7F" w:rsidRDefault="00911B7F" w14:paraId="4B7ECAB2"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936" w:type="dxa"/>
          </w:tcPr>
          <w:p w:rsidRPr="00CA5E0E" w:rsidR="00911B7F" w:rsidP="00911B7F" w:rsidRDefault="00911B7F" w14:paraId="5A32DBB0"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965" w:type="dxa"/>
          </w:tcPr>
          <w:p w:rsidRPr="00CA5E0E" w:rsidR="00911B7F" w:rsidP="00911B7F" w:rsidRDefault="00911B7F" w14:paraId="6C22E4A6"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936" w:type="dxa"/>
          </w:tcPr>
          <w:p w:rsidRPr="00CA5E0E" w:rsidR="00911B7F" w:rsidP="00911B7F" w:rsidRDefault="00911B7F" w14:paraId="11AA9BDC"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911B7F" w:rsidTr="00911B7F" w14:paraId="26E8F0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hideMark/>
          </w:tcPr>
          <w:p w:rsidRPr="00CA5E0E" w:rsidR="00911B7F" w:rsidP="00911B7F" w:rsidRDefault="00911B7F" w14:paraId="3AA5EAA8" w14:textId="77777777">
            <w:pPr>
              <w:rPr>
                <w:color w:val="auto"/>
              </w:rPr>
            </w:pPr>
            <w:r w:rsidRPr="00CA5E0E">
              <w:rPr>
                <w:color w:val="auto"/>
              </w:rPr>
              <w:t>By participating in the [name of program] I feel less lonely.</w:t>
            </w:r>
          </w:p>
        </w:tc>
        <w:tc>
          <w:tcPr>
            <w:tcW w:w="936" w:type="dxa"/>
          </w:tcPr>
          <w:p w:rsidRPr="00CA5E0E" w:rsidR="00911B7F" w:rsidP="00911B7F" w:rsidRDefault="00911B7F" w14:paraId="0A28133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3E75D2D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49263BE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5AD3DBF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0CA95EA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58A2008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59FBAB5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50C9C8C5"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514F60C5" w14:textId="77777777">
            <w:pPr>
              <w:rPr>
                <w:color w:val="auto"/>
              </w:rPr>
            </w:pPr>
            <w:r w:rsidRPr="00CA5E0E">
              <w:rPr>
                <w:color w:val="auto"/>
              </w:rPr>
              <w:t>I feel good from participating in a program that protects nature.</w:t>
            </w:r>
          </w:p>
        </w:tc>
        <w:tc>
          <w:tcPr>
            <w:tcW w:w="936" w:type="dxa"/>
          </w:tcPr>
          <w:p w:rsidRPr="00CA5E0E" w:rsidR="00911B7F" w:rsidP="00911B7F" w:rsidRDefault="00911B7F" w14:paraId="6D404B2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5690962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03DD0E7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527FC85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0B35696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1B1A60C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5E00690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69F500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6828133E" w14:textId="77777777">
            <w:pPr>
              <w:rPr>
                <w:color w:val="auto"/>
              </w:rPr>
            </w:pPr>
            <w:r w:rsidRPr="00CA5E0E">
              <w:rPr>
                <w:color w:val="auto"/>
              </w:rPr>
              <w:t>Participating in the [name of program] is a good escape from my troubles.</w:t>
            </w:r>
          </w:p>
        </w:tc>
        <w:tc>
          <w:tcPr>
            <w:tcW w:w="936" w:type="dxa"/>
          </w:tcPr>
          <w:p w:rsidRPr="00CA5E0E" w:rsidR="00911B7F" w:rsidP="00911B7F" w:rsidRDefault="00911B7F" w14:paraId="64771E0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48C7804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289020A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3C421EE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4FA87B8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0D96D9C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6F2E9AC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55683B9C"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772FE5A5" w14:textId="77777777">
            <w:pPr>
              <w:rPr>
                <w:color w:val="auto"/>
              </w:rPr>
            </w:pPr>
            <w:r w:rsidRPr="00CA5E0E">
              <w:rPr>
                <w:color w:val="auto"/>
              </w:rPr>
              <w:t xml:space="preserve">Participating in the [name of program] relieves me of the guilt associated with environmental problems. </w:t>
            </w:r>
          </w:p>
        </w:tc>
        <w:tc>
          <w:tcPr>
            <w:tcW w:w="936" w:type="dxa"/>
          </w:tcPr>
          <w:p w:rsidRPr="00CA5E0E" w:rsidR="00911B7F" w:rsidP="00911B7F" w:rsidRDefault="00911B7F" w14:paraId="0389DB5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5AB0376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354A36F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7B2CA08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7A17A80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7896ACF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4777AE5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1FF8AA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1AC3C11E" w14:textId="77777777">
            <w:pPr>
              <w:rPr>
                <w:color w:val="auto"/>
              </w:rPr>
            </w:pPr>
            <w:r w:rsidRPr="00CA5E0E">
              <w:rPr>
                <w:color w:val="auto"/>
              </w:rPr>
              <w:t>The [name of program] helps me work through my own personal problems.</w:t>
            </w:r>
          </w:p>
        </w:tc>
        <w:tc>
          <w:tcPr>
            <w:tcW w:w="936" w:type="dxa"/>
          </w:tcPr>
          <w:p w:rsidRPr="00CA5E0E" w:rsidR="00911B7F" w:rsidP="00911B7F" w:rsidRDefault="00911B7F" w14:paraId="62D44F8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05FBA74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224D930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150E68E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64DA6AC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2A4076B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061648E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bl>
    <w:p w:rsidR="00966D74" w:rsidRDefault="00966D74" w14:paraId="1F0BB0C9" w14:textId="77777777">
      <w:pPr>
        <w:rPr>
          <w:color w:val="auto"/>
        </w:rPr>
      </w:pPr>
    </w:p>
    <w:p w:rsidR="00966D74" w:rsidRDefault="00966D74" w14:paraId="2702A7C8" w14:textId="77777777">
      <w:pPr>
        <w:rPr>
          <w:color w:val="auto"/>
        </w:rPr>
      </w:pPr>
      <w:r>
        <w:rPr>
          <w:color w:val="auto"/>
        </w:rPr>
        <w:br w:type="page"/>
      </w:r>
    </w:p>
    <w:p w:rsidRPr="00CA5E0E" w:rsidR="00911B7F" w:rsidP="00911B7F" w:rsidRDefault="00911B7F" w14:paraId="21A37B66" w14:textId="0AEADDB8">
      <w:pPr>
        <w:pStyle w:val="Heading4"/>
        <w:numPr>
          <w:ilvl w:val="0"/>
          <w:numId w:val="129"/>
        </w:numPr>
        <w:rPr>
          <w:color w:val="auto"/>
        </w:rPr>
      </w:pPr>
      <w:r w:rsidRPr="00CA5E0E">
        <w:rPr>
          <w:color w:val="auto"/>
        </w:rPr>
        <w:lastRenderedPageBreak/>
        <w:t xml:space="preserve"> (CONSERVATION VALUES MOTIVATION)</w:t>
      </w:r>
    </w:p>
    <w:p w:rsidRPr="00CA5E0E" w:rsidR="00911B7F" w:rsidP="00911B7F" w:rsidRDefault="00911B7F" w14:paraId="17C1AF81"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firstRow="1" w:lastRow="0" w:firstColumn="1" w:lastColumn="0" w:noHBand="0" w:noVBand="1"/>
      </w:tblPr>
      <w:tblGrid>
        <w:gridCol w:w="3456"/>
        <w:gridCol w:w="936"/>
        <w:gridCol w:w="965"/>
        <w:gridCol w:w="936"/>
        <w:gridCol w:w="936"/>
        <w:gridCol w:w="936"/>
        <w:gridCol w:w="965"/>
        <w:gridCol w:w="936"/>
      </w:tblGrid>
      <w:tr w:rsidRPr="00CA5E0E" w:rsidR="00911B7F" w:rsidTr="00911B7F" w14:paraId="3D70EE7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6" w:type="dxa"/>
          </w:tcPr>
          <w:p w:rsidRPr="00CA5E0E" w:rsidR="00911B7F" w:rsidP="00911B7F" w:rsidRDefault="00911B7F" w14:paraId="7C76AB38" w14:textId="77777777"/>
        </w:tc>
        <w:tc>
          <w:tcPr>
            <w:tcW w:w="936" w:type="dxa"/>
            <w:hideMark/>
          </w:tcPr>
          <w:p w:rsidRPr="00CA5E0E" w:rsidR="00911B7F" w:rsidP="00911B7F" w:rsidRDefault="00911B7F" w14:paraId="6F938EDC"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965" w:type="dxa"/>
            <w:hideMark/>
          </w:tcPr>
          <w:p w:rsidRPr="00CA5E0E" w:rsidR="00911B7F" w:rsidP="00911B7F" w:rsidRDefault="00911B7F" w14:paraId="0ADC7028"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936" w:type="dxa"/>
            <w:hideMark/>
          </w:tcPr>
          <w:p w:rsidRPr="00CA5E0E" w:rsidR="00911B7F" w:rsidP="00911B7F" w:rsidRDefault="00911B7F" w14:paraId="45C7671A"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936" w:type="dxa"/>
          </w:tcPr>
          <w:p w:rsidRPr="00CA5E0E" w:rsidR="00911B7F" w:rsidP="00911B7F" w:rsidRDefault="00911B7F" w14:paraId="0DCB2F9C"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936" w:type="dxa"/>
          </w:tcPr>
          <w:p w:rsidRPr="00CA5E0E" w:rsidR="00911B7F" w:rsidP="00911B7F" w:rsidRDefault="00911B7F" w14:paraId="46EE1B02"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965" w:type="dxa"/>
          </w:tcPr>
          <w:p w:rsidRPr="00CA5E0E" w:rsidR="00911B7F" w:rsidP="00911B7F" w:rsidRDefault="00911B7F" w14:paraId="378F036E"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936" w:type="dxa"/>
          </w:tcPr>
          <w:p w:rsidRPr="00CA5E0E" w:rsidR="00911B7F" w:rsidP="00911B7F" w:rsidRDefault="00911B7F" w14:paraId="0483556D"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911B7F" w:rsidTr="00911B7F" w14:paraId="54F508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307A44F2" w14:textId="77777777">
            <w:pPr>
              <w:rPr>
                <w:color w:val="auto"/>
              </w:rPr>
            </w:pPr>
            <w:r w:rsidRPr="00CA5E0E">
              <w:rPr>
                <w:color w:val="auto"/>
              </w:rPr>
              <w:t>I can help protect nature and it is important to me to do so.</w:t>
            </w:r>
          </w:p>
        </w:tc>
        <w:tc>
          <w:tcPr>
            <w:tcW w:w="936" w:type="dxa"/>
          </w:tcPr>
          <w:p w:rsidRPr="00CA5E0E" w:rsidR="00911B7F" w:rsidP="00911B7F" w:rsidRDefault="00911B7F" w14:paraId="5DB3C45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548021E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52A2AFF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4646081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07B09D3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1D8C186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2291F87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5D979A76"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5740D8FE" w14:textId="77777777">
            <w:pPr>
              <w:rPr>
                <w:color w:val="auto"/>
              </w:rPr>
            </w:pPr>
            <w:r w:rsidRPr="00CA5E0E">
              <w:rPr>
                <w:color w:val="auto"/>
              </w:rPr>
              <w:t>I can learn more about the [AREA]’s unique plant and animal species by participating in the [name of program].</w:t>
            </w:r>
          </w:p>
        </w:tc>
        <w:tc>
          <w:tcPr>
            <w:tcW w:w="936" w:type="dxa"/>
          </w:tcPr>
          <w:p w:rsidRPr="00CA5E0E" w:rsidR="00911B7F" w:rsidP="00911B7F" w:rsidRDefault="00911B7F" w14:paraId="6DD15ED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142F49E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7532CB9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38B9C4F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49C6E31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6E01F61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5C4BA8C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59EBC6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1C0D807A" w14:textId="77777777">
            <w:pPr>
              <w:rPr>
                <w:color w:val="auto"/>
              </w:rPr>
            </w:pPr>
            <w:r w:rsidRPr="00CA5E0E">
              <w:rPr>
                <w:color w:val="auto"/>
              </w:rPr>
              <w:t>The social opportunities provided by the [name of program] are important to me.</w:t>
            </w:r>
          </w:p>
        </w:tc>
        <w:tc>
          <w:tcPr>
            <w:tcW w:w="936" w:type="dxa"/>
          </w:tcPr>
          <w:p w:rsidRPr="00CA5E0E" w:rsidR="00911B7F" w:rsidP="00911B7F" w:rsidRDefault="00911B7F" w14:paraId="4D06997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113A5F9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077128C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1B3516E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5EBB9A5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5E1DDFD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3B201C5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5E42FDB7"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453237A9" w14:textId="77777777">
            <w:pPr>
              <w:rPr>
                <w:color w:val="auto"/>
              </w:rPr>
            </w:pPr>
            <w:r w:rsidRPr="00CA5E0E">
              <w:rPr>
                <w:color w:val="auto"/>
              </w:rPr>
              <w:t>Together the [name of program] and I can achieve our mutual aims.</w:t>
            </w:r>
          </w:p>
        </w:tc>
        <w:tc>
          <w:tcPr>
            <w:tcW w:w="936" w:type="dxa"/>
          </w:tcPr>
          <w:p w:rsidRPr="00CA5E0E" w:rsidR="00911B7F" w:rsidP="00911B7F" w:rsidRDefault="00911B7F" w14:paraId="328E338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145C63F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3772E5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4DDA336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46F2546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599CBB6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6CCF0D6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0FD010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4B0C3DB5" w14:textId="77777777">
            <w:pPr>
              <w:rPr>
                <w:color w:val="auto"/>
              </w:rPr>
            </w:pPr>
            <w:r w:rsidRPr="00CA5E0E">
              <w:rPr>
                <w:color w:val="auto"/>
              </w:rPr>
              <w:t>I am genuinely concerned about the impacts of environmental degradation.</w:t>
            </w:r>
          </w:p>
        </w:tc>
        <w:tc>
          <w:tcPr>
            <w:tcW w:w="936" w:type="dxa"/>
          </w:tcPr>
          <w:p w:rsidRPr="00CA5E0E" w:rsidR="00911B7F" w:rsidP="00911B7F" w:rsidRDefault="00911B7F" w14:paraId="2FA815A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5E52A94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24345F2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0832757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12D229F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23A064E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5B4C0E5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0BA319DF"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3C097AFF" w14:textId="77777777">
            <w:pPr>
              <w:rPr>
                <w:color w:val="auto"/>
              </w:rPr>
            </w:pPr>
            <w:r w:rsidRPr="00CA5E0E">
              <w:rPr>
                <w:color w:val="auto"/>
              </w:rPr>
              <w:t>I feel it is important to protect the [area]’s nature.</w:t>
            </w:r>
          </w:p>
        </w:tc>
        <w:tc>
          <w:tcPr>
            <w:tcW w:w="936" w:type="dxa"/>
          </w:tcPr>
          <w:p w:rsidRPr="00CA5E0E" w:rsidR="00911B7F" w:rsidP="00911B7F" w:rsidRDefault="00911B7F" w14:paraId="52C04AA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35FC9D1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3724676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0AA0D78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577842F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3BAD9BB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0E3B150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646975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0B242F72" w14:textId="77777777">
            <w:pPr>
              <w:rPr>
                <w:color w:val="auto"/>
              </w:rPr>
            </w:pPr>
            <w:r w:rsidRPr="00CA5E0E">
              <w:rPr>
                <w:color w:val="auto"/>
              </w:rPr>
              <w:t>I am concerned about the loss of unique [area] plants and animals.</w:t>
            </w:r>
          </w:p>
        </w:tc>
        <w:tc>
          <w:tcPr>
            <w:tcW w:w="936" w:type="dxa"/>
          </w:tcPr>
          <w:p w:rsidRPr="00CA5E0E" w:rsidR="00911B7F" w:rsidP="00911B7F" w:rsidRDefault="00911B7F" w14:paraId="063CDB1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67ACECE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7009FA1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49CC34D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3A134ED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11C4F6F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4C43E9B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109931DE"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3CC06669" w14:textId="77777777">
            <w:pPr>
              <w:rPr>
                <w:color w:val="auto"/>
              </w:rPr>
            </w:pPr>
            <w:r w:rsidRPr="00CA5E0E">
              <w:rPr>
                <w:color w:val="auto"/>
              </w:rPr>
              <w:t>I enjoy being a part of the [name of program] because it helps me to learn about the nature on my land.</w:t>
            </w:r>
          </w:p>
        </w:tc>
        <w:tc>
          <w:tcPr>
            <w:tcW w:w="936" w:type="dxa"/>
          </w:tcPr>
          <w:p w:rsidRPr="00CA5E0E" w:rsidR="00911B7F" w:rsidP="00911B7F" w:rsidRDefault="00911B7F" w14:paraId="3C258CA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0792D47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26ECB5B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6204E0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7023EFA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2DAE8D6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1C735BE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bl>
    <w:p w:rsidRPr="00CA5E0E" w:rsidR="00911B7F" w:rsidP="00911B7F" w:rsidRDefault="00911B7F" w14:paraId="601AC4AC" w14:textId="77777777">
      <w:pPr>
        <w:pStyle w:val="Heading4"/>
        <w:numPr>
          <w:ilvl w:val="0"/>
          <w:numId w:val="129"/>
        </w:numPr>
        <w:rPr>
          <w:color w:val="auto"/>
        </w:rPr>
      </w:pPr>
      <w:r w:rsidRPr="00CA5E0E">
        <w:rPr>
          <w:color w:val="auto"/>
        </w:rPr>
        <w:t xml:space="preserve"> (PERCEIVED BEHAVIORAL CONTROL)</w:t>
      </w:r>
    </w:p>
    <w:p w:rsidRPr="00CA5E0E" w:rsidR="00911B7F" w:rsidP="00911B7F" w:rsidRDefault="00911B7F" w14:paraId="7DF7EF12"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firstRow="1" w:lastRow="0" w:firstColumn="1" w:lastColumn="0" w:noHBand="0" w:noVBand="1"/>
      </w:tblPr>
      <w:tblGrid>
        <w:gridCol w:w="3456"/>
        <w:gridCol w:w="936"/>
        <w:gridCol w:w="965"/>
        <w:gridCol w:w="936"/>
        <w:gridCol w:w="936"/>
        <w:gridCol w:w="936"/>
        <w:gridCol w:w="965"/>
        <w:gridCol w:w="936"/>
      </w:tblGrid>
      <w:tr w:rsidRPr="00CA5E0E" w:rsidR="00911B7F" w:rsidTr="00911B7F" w14:paraId="7B9CDB9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6" w:type="dxa"/>
          </w:tcPr>
          <w:p w:rsidRPr="00CA5E0E" w:rsidR="00911B7F" w:rsidP="00911B7F" w:rsidRDefault="00911B7F" w14:paraId="2B9B77A8" w14:textId="77777777"/>
        </w:tc>
        <w:tc>
          <w:tcPr>
            <w:tcW w:w="936" w:type="dxa"/>
            <w:hideMark/>
          </w:tcPr>
          <w:p w:rsidRPr="00CA5E0E" w:rsidR="00911B7F" w:rsidP="00911B7F" w:rsidRDefault="00911B7F" w14:paraId="064A3416"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965" w:type="dxa"/>
            <w:hideMark/>
          </w:tcPr>
          <w:p w:rsidRPr="00CA5E0E" w:rsidR="00911B7F" w:rsidP="00911B7F" w:rsidRDefault="00911B7F" w14:paraId="67BCF17A"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936" w:type="dxa"/>
            <w:hideMark/>
          </w:tcPr>
          <w:p w:rsidRPr="00CA5E0E" w:rsidR="00911B7F" w:rsidP="00911B7F" w:rsidRDefault="00911B7F" w14:paraId="5688CC15"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936" w:type="dxa"/>
          </w:tcPr>
          <w:p w:rsidRPr="00CA5E0E" w:rsidR="00911B7F" w:rsidP="00911B7F" w:rsidRDefault="00911B7F" w14:paraId="590A17A5"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936" w:type="dxa"/>
          </w:tcPr>
          <w:p w:rsidRPr="00CA5E0E" w:rsidR="00911B7F" w:rsidP="00911B7F" w:rsidRDefault="00911B7F" w14:paraId="733A02DC"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965" w:type="dxa"/>
          </w:tcPr>
          <w:p w:rsidRPr="00CA5E0E" w:rsidR="00911B7F" w:rsidP="00911B7F" w:rsidRDefault="00911B7F" w14:paraId="138C9DAC"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936" w:type="dxa"/>
          </w:tcPr>
          <w:p w:rsidRPr="00CA5E0E" w:rsidR="00911B7F" w:rsidP="00911B7F" w:rsidRDefault="00911B7F" w14:paraId="14898AC1"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911B7F" w:rsidTr="00911B7F" w14:paraId="129BC3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4BA102A7" w14:textId="77777777">
            <w:pPr>
              <w:rPr>
                <w:color w:val="auto"/>
              </w:rPr>
            </w:pPr>
            <w:r w:rsidRPr="00CA5E0E">
              <w:rPr>
                <w:color w:val="auto"/>
              </w:rPr>
              <w:t>Factors beyond my control determine my ability to meet my obligations to the [name of program].</w:t>
            </w:r>
          </w:p>
        </w:tc>
        <w:tc>
          <w:tcPr>
            <w:tcW w:w="936" w:type="dxa"/>
          </w:tcPr>
          <w:p w:rsidRPr="00CA5E0E" w:rsidR="00911B7F" w:rsidP="00911B7F" w:rsidRDefault="00911B7F" w14:paraId="7AEF8F9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536391C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2DDC72E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7D31128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5EA0ECF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5EAF4F1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067A084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791BEE69"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7C9BE1E6" w14:textId="77777777">
            <w:pPr>
              <w:rPr>
                <w:color w:val="auto"/>
              </w:rPr>
            </w:pPr>
            <w:r w:rsidRPr="00CA5E0E">
              <w:rPr>
                <w:color w:val="auto"/>
              </w:rPr>
              <w:t>I am able to meet my Stewardship obligations over next [time period].</w:t>
            </w:r>
          </w:p>
        </w:tc>
        <w:tc>
          <w:tcPr>
            <w:tcW w:w="936" w:type="dxa"/>
          </w:tcPr>
          <w:p w:rsidRPr="00CA5E0E" w:rsidR="00911B7F" w:rsidP="00911B7F" w:rsidRDefault="00911B7F" w14:paraId="0336301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50E0903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520A6DD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7524E7B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23DA0EB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7F72E44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75AC96A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1531F5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3F963472" w14:textId="77777777">
            <w:pPr>
              <w:rPr>
                <w:color w:val="auto"/>
              </w:rPr>
            </w:pPr>
            <w:r w:rsidRPr="00CA5E0E">
              <w:rPr>
                <w:color w:val="auto"/>
              </w:rPr>
              <w:t>How I manage my land is not entirely up to me.</w:t>
            </w:r>
          </w:p>
        </w:tc>
        <w:tc>
          <w:tcPr>
            <w:tcW w:w="936" w:type="dxa"/>
          </w:tcPr>
          <w:p w:rsidRPr="00CA5E0E" w:rsidR="00911B7F" w:rsidP="00911B7F" w:rsidRDefault="00911B7F" w14:paraId="0066CE7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030B3E9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616BEEE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04B9254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4DD78A4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60E19BB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4A1EA87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7BFE5B0D"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389AD3DF" w14:textId="77777777">
            <w:pPr>
              <w:rPr>
                <w:color w:val="auto"/>
              </w:rPr>
            </w:pPr>
            <w:r w:rsidRPr="00CA5E0E">
              <w:rPr>
                <w:color w:val="auto"/>
              </w:rPr>
              <w:t>There are no impediments to maintaining my agreement with the [name of program].</w:t>
            </w:r>
          </w:p>
        </w:tc>
        <w:tc>
          <w:tcPr>
            <w:tcW w:w="936" w:type="dxa"/>
          </w:tcPr>
          <w:p w:rsidRPr="00CA5E0E" w:rsidR="00911B7F" w:rsidP="00911B7F" w:rsidRDefault="00911B7F" w14:paraId="26BEE54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046DE74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074D46A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3A9C950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240D893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3655660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053922F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64C2E8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67F80A51" w14:textId="77777777">
            <w:pPr>
              <w:rPr>
                <w:color w:val="auto"/>
              </w:rPr>
            </w:pPr>
            <w:r w:rsidRPr="00CA5E0E">
              <w:rPr>
                <w:color w:val="auto"/>
              </w:rPr>
              <w:t>I am not capable of maintaining my agreement with the [name of program].</w:t>
            </w:r>
          </w:p>
        </w:tc>
        <w:tc>
          <w:tcPr>
            <w:tcW w:w="936" w:type="dxa"/>
          </w:tcPr>
          <w:p w:rsidRPr="00CA5E0E" w:rsidR="00911B7F" w:rsidP="00911B7F" w:rsidRDefault="00911B7F" w14:paraId="31B0A45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609E3C9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3186EDD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205EC5B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6ED3E64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52371C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2750E08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bl>
    <w:p w:rsidRPr="00CA5E0E" w:rsidR="00911B7F" w:rsidP="00911B7F" w:rsidRDefault="00911B7F" w14:paraId="245E2C3A" w14:textId="77777777">
      <w:pPr>
        <w:pStyle w:val="Heading4"/>
        <w:numPr>
          <w:ilvl w:val="0"/>
          <w:numId w:val="129"/>
        </w:numPr>
        <w:rPr>
          <w:color w:val="auto"/>
        </w:rPr>
      </w:pPr>
      <w:r w:rsidRPr="00CA5E0E">
        <w:rPr>
          <w:color w:val="auto"/>
        </w:rPr>
        <w:lastRenderedPageBreak/>
        <w:t xml:space="preserve"> (UNDERSTANDING)</w:t>
      </w:r>
    </w:p>
    <w:p w:rsidRPr="00CA5E0E" w:rsidR="00911B7F" w:rsidP="00911B7F" w:rsidRDefault="00911B7F" w14:paraId="4BD3699D"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firstRow="1" w:lastRow="0" w:firstColumn="1" w:lastColumn="0" w:noHBand="0" w:noVBand="1"/>
      </w:tblPr>
      <w:tblGrid>
        <w:gridCol w:w="3456"/>
        <w:gridCol w:w="936"/>
        <w:gridCol w:w="965"/>
        <w:gridCol w:w="936"/>
        <w:gridCol w:w="936"/>
        <w:gridCol w:w="936"/>
        <w:gridCol w:w="965"/>
        <w:gridCol w:w="936"/>
      </w:tblGrid>
      <w:tr w:rsidRPr="00CA5E0E" w:rsidR="00911B7F" w:rsidTr="00911B7F" w14:paraId="638F3E8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6" w:type="dxa"/>
          </w:tcPr>
          <w:p w:rsidRPr="00CA5E0E" w:rsidR="00911B7F" w:rsidP="00911B7F" w:rsidRDefault="00911B7F" w14:paraId="08877CE3" w14:textId="77777777"/>
        </w:tc>
        <w:tc>
          <w:tcPr>
            <w:tcW w:w="936" w:type="dxa"/>
            <w:hideMark/>
          </w:tcPr>
          <w:p w:rsidRPr="00CA5E0E" w:rsidR="00911B7F" w:rsidP="00911B7F" w:rsidRDefault="00911B7F" w14:paraId="50CEC391"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965" w:type="dxa"/>
            <w:hideMark/>
          </w:tcPr>
          <w:p w:rsidRPr="00CA5E0E" w:rsidR="00911B7F" w:rsidP="00911B7F" w:rsidRDefault="00911B7F" w14:paraId="273166DF"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936" w:type="dxa"/>
            <w:hideMark/>
          </w:tcPr>
          <w:p w:rsidRPr="00CA5E0E" w:rsidR="00911B7F" w:rsidP="00911B7F" w:rsidRDefault="00911B7F" w14:paraId="2D4440A5"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936" w:type="dxa"/>
          </w:tcPr>
          <w:p w:rsidRPr="00CA5E0E" w:rsidR="00911B7F" w:rsidP="00911B7F" w:rsidRDefault="00911B7F" w14:paraId="2E70C64B"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936" w:type="dxa"/>
          </w:tcPr>
          <w:p w:rsidRPr="00CA5E0E" w:rsidR="00911B7F" w:rsidP="00911B7F" w:rsidRDefault="00911B7F" w14:paraId="3774089C"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965" w:type="dxa"/>
          </w:tcPr>
          <w:p w:rsidRPr="00CA5E0E" w:rsidR="00911B7F" w:rsidP="00911B7F" w:rsidRDefault="00911B7F" w14:paraId="797B0895"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936" w:type="dxa"/>
          </w:tcPr>
          <w:p w:rsidRPr="00CA5E0E" w:rsidR="00911B7F" w:rsidP="00911B7F" w:rsidRDefault="00911B7F" w14:paraId="00053A03"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911B7F" w:rsidTr="00911B7F" w14:paraId="48319C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095FDA02" w14:textId="77777777">
            <w:pPr>
              <w:rPr>
                <w:color w:val="auto"/>
              </w:rPr>
            </w:pPr>
            <w:r w:rsidRPr="00CA5E0E">
              <w:rPr>
                <w:color w:val="auto"/>
              </w:rPr>
              <w:t>I enjoy participating in the [name of program] because it allows me a new perspective of things.</w:t>
            </w:r>
          </w:p>
        </w:tc>
        <w:tc>
          <w:tcPr>
            <w:tcW w:w="936" w:type="dxa"/>
          </w:tcPr>
          <w:p w:rsidRPr="00CA5E0E" w:rsidR="00911B7F" w:rsidP="00911B7F" w:rsidRDefault="00911B7F" w14:paraId="3D3B28D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219A76B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3DC9A75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7C26AD4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72D20E0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7F70F3F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2B4D1BD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5E4E6F5A"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323AEC91" w14:textId="77777777">
            <w:pPr>
              <w:rPr>
                <w:color w:val="auto"/>
              </w:rPr>
            </w:pPr>
            <w:r w:rsidRPr="00CA5E0E">
              <w:rPr>
                <w:color w:val="auto"/>
              </w:rPr>
              <w:t>Being involved in the [name of program] helps me to develop knowledge and skills for better conserving nature on my land.</w:t>
            </w:r>
          </w:p>
        </w:tc>
        <w:tc>
          <w:tcPr>
            <w:tcW w:w="936" w:type="dxa"/>
          </w:tcPr>
          <w:p w:rsidRPr="00CA5E0E" w:rsidR="00911B7F" w:rsidP="00911B7F" w:rsidRDefault="00911B7F" w14:paraId="199249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1C1975C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17C856C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7BB67B1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229E11C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251CDE1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5F80767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7C974E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0212B6A7" w14:textId="77777777">
            <w:pPr>
              <w:rPr>
                <w:color w:val="auto"/>
              </w:rPr>
            </w:pPr>
            <w:r w:rsidRPr="00CA5E0E">
              <w:rPr>
                <w:color w:val="auto"/>
              </w:rPr>
              <w:t>The [name of program] lets me learn about nature and how best to manage it.</w:t>
            </w:r>
          </w:p>
        </w:tc>
        <w:tc>
          <w:tcPr>
            <w:tcW w:w="936" w:type="dxa"/>
          </w:tcPr>
          <w:p w:rsidRPr="00CA5E0E" w:rsidR="00911B7F" w:rsidP="00911B7F" w:rsidRDefault="00911B7F" w14:paraId="22F5C7D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49FF314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5E137DC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2CCC886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3D9A3DE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61456FE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3FE2D87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bl>
    <w:p w:rsidRPr="00CA5E0E" w:rsidR="00911B7F" w:rsidP="00911B7F" w:rsidRDefault="00911B7F" w14:paraId="53AAAB2F" w14:textId="77777777">
      <w:pPr>
        <w:pStyle w:val="Heading4"/>
        <w:numPr>
          <w:ilvl w:val="0"/>
          <w:numId w:val="129"/>
        </w:numPr>
        <w:rPr>
          <w:color w:val="auto"/>
        </w:rPr>
      </w:pPr>
      <w:r w:rsidRPr="00CA5E0E">
        <w:rPr>
          <w:color w:val="auto"/>
        </w:rPr>
        <w:t xml:space="preserve"> (STEWARDSHIP INCENTIVE)</w:t>
      </w:r>
    </w:p>
    <w:p w:rsidRPr="00CA5E0E" w:rsidR="00911B7F" w:rsidP="00911B7F" w:rsidRDefault="00911B7F" w14:paraId="5576167F"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firstRow="1" w:lastRow="0" w:firstColumn="1" w:lastColumn="0" w:noHBand="0" w:noVBand="1"/>
      </w:tblPr>
      <w:tblGrid>
        <w:gridCol w:w="3456"/>
        <w:gridCol w:w="936"/>
        <w:gridCol w:w="965"/>
        <w:gridCol w:w="936"/>
        <w:gridCol w:w="936"/>
        <w:gridCol w:w="936"/>
        <w:gridCol w:w="965"/>
        <w:gridCol w:w="936"/>
      </w:tblGrid>
      <w:tr w:rsidRPr="00CA5E0E" w:rsidR="00911B7F" w:rsidTr="00911B7F" w14:paraId="6C8D43E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6" w:type="dxa"/>
          </w:tcPr>
          <w:p w:rsidRPr="00CA5E0E" w:rsidR="00911B7F" w:rsidP="00911B7F" w:rsidRDefault="00911B7F" w14:paraId="2E49D99C" w14:textId="77777777"/>
        </w:tc>
        <w:tc>
          <w:tcPr>
            <w:tcW w:w="936" w:type="dxa"/>
            <w:hideMark/>
          </w:tcPr>
          <w:p w:rsidRPr="00CA5E0E" w:rsidR="00911B7F" w:rsidP="00911B7F" w:rsidRDefault="00911B7F" w14:paraId="622DF67C"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965" w:type="dxa"/>
            <w:hideMark/>
          </w:tcPr>
          <w:p w:rsidRPr="00CA5E0E" w:rsidR="00911B7F" w:rsidP="00911B7F" w:rsidRDefault="00911B7F" w14:paraId="1855D176"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936" w:type="dxa"/>
            <w:hideMark/>
          </w:tcPr>
          <w:p w:rsidRPr="00CA5E0E" w:rsidR="00911B7F" w:rsidP="00911B7F" w:rsidRDefault="00911B7F" w14:paraId="2F514A40"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936" w:type="dxa"/>
          </w:tcPr>
          <w:p w:rsidRPr="00CA5E0E" w:rsidR="00911B7F" w:rsidP="00911B7F" w:rsidRDefault="00911B7F" w14:paraId="5C9A3D6F"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936" w:type="dxa"/>
          </w:tcPr>
          <w:p w:rsidRPr="00CA5E0E" w:rsidR="00911B7F" w:rsidP="00911B7F" w:rsidRDefault="00911B7F" w14:paraId="2433B068"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965" w:type="dxa"/>
          </w:tcPr>
          <w:p w:rsidRPr="00CA5E0E" w:rsidR="00911B7F" w:rsidP="00911B7F" w:rsidRDefault="00911B7F" w14:paraId="6E033A87"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936" w:type="dxa"/>
          </w:tcPr>
          <w:p w:rsidRPr="00CA5E0E" w:rsidR="00911B7F" w:rsidP="00911B7F" w:rsidRDefault="00911B7F" w14:paraId="0CE94874"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911B7F" w:rsidTr="00911B7F" w14:paraId="462239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02731D36" w14:textId="77777777">
            <w:pPr>
              <w:rPr>
                <w:color w:val="auto"/>
              </w:rPr>
            </w:pPr>
            <w:r w:rsidRPr="00CA5E0E">
              <w:rPr>
                <w:color w:val="auto"/>
              </w:rPr>
              <w:t>I enjoy being a participant of the [name of program].</w:t>
            </w:r>
          </w:p>
        </w:tc>
        <w:tc>
          <w:tcPr>
            <w:tcW w:w="936" w:type="dxa"/>
          </w:tcPr>
          <w:p w:rsidRPr="00CA5E0E" w:rsidR="00911B7F" w:rsidP="00911B7F" w:rsidRDefault="00911B7F" w14:paraId="153452E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135CF07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6F81C47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605B151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214624E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1B024ED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42976C4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5846A13B"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29F4D18B" w14:textId="77777777">
            <w:pPr>
              <w:rPr>
                <w:color w:val="auto"/>
              </w:rPr>
            </w:pPr>
            <w:r w:rsidRPr="00CA5E0E">
              <w:rPr>
                <w:color w:val="auto"/>
              </w:rPr>
              <w:t>I feel it is important to receive recognition for my work in the [name of program].</w:t>
            </w:r>
          </w:p>
        </w:tc>
        <w:tc>
          <w:tcPr>
            <w:tcW w:w="936" w:type="dxa"/>
          </w:tcPr>
          <w:p w:rsidRPr="00CA5E0E" w:rsidR="00911B7F" w:rsidP="00911B7F" w:rsidRDefault="00911B7F" w14:paraId="30177F1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107354A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3384109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6C7E57D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45FC8FC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0525640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067BD92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2FCEFF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hideMark/>
          </w:tcPr>
          <w:p w:rsidRPr="00CA5E0E" w:rsidR="00911B7F" w:rsidP="00911B7F" w:rsidRDefault="00911B7F" w14:paraId="28A43C23" w14:textId="77777777">
            <w:pPr>
              <w:rPr>
                <w:color w:val="auto"/>
              </w:rPr>
            </w:pPr>
            <w:r w:rsidRPr="00CA5E0E">
              <w:rPr>
                <w:color w:val="auto"/>
              </w:rPr>
              <w:t>I participate in the [name of program] to receive assistance in the management of [topic].</w:t>
            </w:r>
          </w:p>
        </w:tc>
        <w:tc>
          <w:tcPr>
            <w:tcW w:w="936" w:type="dxa"/>
          </w:tcPr>
          <w:p w:rsidRPr="00CA5E0E" w:rsidR="00911B7F" w:rsidP="00911B7F" w:rsidRDefault="00911B7F" w14:paraId="3FA3CD2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0A03159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3360C87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22F7E31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1AD08D8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4DD149A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710389E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bl>
    <w:p w:rsidRPr="00CA5E0E" w:rsidR="00911B7F" w:rsidP="00911B7F" w:rsidRDefault="00911B7F" w14:paraId="331B40CF" w14:textId="77777777">
      <w:pPr>
        <w:pStyle w:val="Heading4"/>
        <w:numPr>
          <w:ilvl w:val="0"/>
          <w:numId w:val="129"/>
        </w:numPr>
        <w:rPr>
          <w:color w:val="auto"/>
        </w:rPr>
      </w:pPr>
      <w:r w:rsidRPr="00CA5E0E">
        <w:rPr>
          <w:color w:val="auto"/>
        </w:rPr>
        <w:t xml:space="preserve"> (STEWARDSHIP PARTNERSHIP)</w:t>
      </w:r>
    </w:p>
    <w:p w:rsidRPr="00CA5E0E" w:rsidR="00911B7F" w:rsidP="00911B7F" w:rsidRDefault="00911B7F" w14:paraId="379209AF"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firstRow="1" w:lastRow="0" w:firstColumn="1" w:lastColumn="0" w:noHBand="0" w:noVBand="1"/>
      </w:tblPr>
      <w:tblGrid>
        <w:gridCol w:w="3456"/>
        <w:gridCol w:w="936"/>
        <w:gridCol w:w="965"/>
        <w:gridCol w:w="936"/>
        <w:gridCol w:w="936"/>
        <w:gridCol w:w="936"/>
        <w:gridCol w:w="965"/>
        <w:gridCol w:w="936"/>
      </w:tblGrid>
      <w:tr w:rsidRPr="00CA5E0E" w:rsidR="00911B7F" w:rsidTr="00911B7F" w14:paraId="4D27E35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6" w:type="dxa"/>
          </w:tcPr>
          <w:p w:rsidRPr="00CA5E0E" w:rsidR="00911B7F" w:rsidP="00911B7F" w:rsidRDefault="00911B7F" w14:paraId="788A5929" w14:textId="77777777"/>
        </w:tc>
        <w:tc>
          <w:tcPr>
            <w:tcW w:w="936" w:type="dxa"/>
            <w:hideMark/>
          </w:tcPr>
          <w:p w:rsidRPr="00CA5E0E" w:rsidR="00911B7F" w:rsidP="00911B7F" w:rsidRDefault="00911B7F" w14:paraId="6E8B6AE2"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965" w:type="dxa"/>
            <w:hideMark/>
          </w:tcPr>
          <w:p w:rsidRPr="00CA5E0E" w:rsidR="00911B7F" w:rsidP="00911B7F" w:rsidRDefault="00911B7F" w14:paraId="75905D01"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936" w:type="dxa"/>
            <w:hideMark/>
          </w:tcPr>
          <w:p w:rsidRPr="00CA5E0E" w:rsidR="00911B7F" w:rsidP="00911B7F" w:rsidRDefault="00911B7F" w14:paraId="3E4CE7C6"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936" w:type="dxa"/>
          </w:tcPr>
          <w:p w:rsidRPr="00CA5E0E" w:rsidR="00911B7F" w:rsidP="00911B7F" w:rsidRDefault="00911B7F" w14:paraId="27646CE0"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936" w:type="dxa"/>
          </w:tcPr>
          <w:p w:rsidRPr="00CA5E0E" w:rsidR="00911B7F" w:rsidP="00911B7F" w:rsidRDefault="00911B7F" w14:paraId="52B18DF6"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965" w:type="dxa"/>
          </w:tcPr>
          <w:p w:rsidRPr="00CA5E0E" w:rsidR="00911B7F" w:rsidP="00911B7F" w:rsidRDefault="00911B7F" w14:paraId="00A0063D"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936" w:type="dxa"/>
          </w:tcPr>
          <w:p w:rsidRPr="00CA5E0E" w:rsidR="00911B7F" w:rsidP="00911B7F" w:rsidRDefault="00911B7F" w14:paraId="161C0CE8"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911B7F" w:rsidTr="00911B7F" w14:paraId="75E400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0E497BC1" w14:textId="77777777">
            <w:pPr>
              <w:rPr>
                <w:color w:val="auto"/>
              </w:rPr>
            </w:pPr>
            <w:r w:rsidRPr="00CA5E0E">
              <w:rPr>
                <w:color w:val="auto"/>
              </w:rPr>
              <w:t>By participating in the [name of program] I am part of something larger than myself.</w:t>
            </w:r>
          </w:p>
        </w:tc>
        <w:tc>
          <w:tcPr>
            <w:tcW w:w="936" w:type="dxa"/>
          </w:tcPr>
          <w:p w:rsidRPr="00CA5E0E" w:rsidR="00911B7F" w:rsidP="00911B7F" w:rsidRDefault="00911B7F" w14:paraId="341D4F9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638226D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13191D0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457ACF2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136B28C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1108009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7B0B26F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29E0CAB5"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46FF44D6" w14:textId="77777777">
            <w:pPr>
              <w:rPr>
                <w:color w:val="auto"/>
              </w:rPr>
            </w:pPr>
            <w:r w:rsidRPr="00CA5E0E">
              <w:rPr>
                <w:color w:val="auto"/>
              </w:rPr>
              <w:t>My expectations and those of the [name of program] are aligned.</w:t>
            </w:r>
          </w:p>
        </w:tc>
        <w:tc>
          <w:tcPr>
            <w:tcW w:w="936" w:type="dxa"/>
          </w:tcPr>
          <w:p w:rsidRPr="00CA5E0E" w:rsidR="00911B7F" w:rsidP="00911B7F" w:rsidRDefault="00911B7F" w14:paraId="4A009E8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14CEAA9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57740F6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1A7F5EA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235FC32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2BCF754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50D22BA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bl>
    <w:p w:rsidR="00911B7F" w:rsidRDefault="00911B7F" w14:paraId="4729B3AD" w14:textId="77777777">
      <w:pPr>
        <w:rPr>
          <w:color w:val="auto"/>
        </w:rPr>
      </w:pPr>
    </w:p>
    <w:p w:rsidR="00911B7F" w:rsidRDefault="00911B7F" w14:paraId="71433690" w14:textId="77777777">
      <w:pPr>
        <w:rPr>
          <w:color w:val="auto"/>
        </w:rPr>
      </w:pPr>
      <w:r>
        <w:rPr>
          <w:color w:val="auto"/>
        </w:rPr>
        <w:br w:type="page"/>
      </w:r>
    </w:p>
    <w:p w:rsidRPr="00CA5E0E" w:rsidR="00911B7F" w:rsidP="00911B7F" w:rsidRDefault="00911B7F" w14:paraId="2FCD47F7" w14:textId="14EF3F17">
      <w:pPr>
        <w:pStyle w:val="Heading4"/>
        <w:numPr>
          <w:ilvl w:val="0"/>
          <w:numId w:val="129"/>
        </w:numPr>
        <w:rPr>
          <w:color w:val="auto"/>
        </w:rPr>
      </w:pPr>
      <w:r w:rsidRPr="00CA5E0E">
        <w:rPr>
          <w:color w:val="auto"/>
        </w:rPr>
        <w:lastRenderedPageBreak/>
        <w:t xml:space="preserve"> (SOCIAL NETWORK)</w:t>
      </w:r>
    </w:p>
    <w:p w:rsidRPr="00CA5E0E" w:rsidR="00911B7F" w:rsidP="00911B7F" w:rsidRDefault="00911B7F" w14:paraId="714E89C5" w14:textId="77777777">
      <w:r w:rsidRPr="00CA5E0E">
        <w:rPr>
          <w:color w:val="auto"/>
        </w:rPr>
        <w:t>Please indicate the extent to which you agree or disagree with each of the following possible reasons for participating in the [name of program]. Please be as honest as possible so we can better understand the [name of program].</w:t>
      </w:r>
    </w:p>
    <w:tbl>
      <w:tblPr>
        <w:tblStyle w:val="LargeTable"/>
        <w:tblW w:w="10066" w:type="dxa"/>
        <w:tblLayout w:type="fixed"/>
        <w:tblLook w:val="04A0" w:firstRow="1" w:lastRow="0" w:firstColumn="1" w:lastColumn="0" w:noHBand="0" w:noVBand="1"/>
      </w:tblPr>
      <w:tblGrid>
        <w:gridCol w:w="3456"/>
        <w:gridCol w:w="936"/>
        <w:gridCol w:w="965"/>
        <w:gridCol w:w="936"/>
        <w:gridCol w:w="936"/>
        <w:gridCol w:w="936"/>
        <w:gridCol w:w="965"/>
        <w:gridCol w:w="936"/>
      </w:tblGrid>
      <w:tr w:rsidRPr="00CA5E0E" w:rsidR="00911B7F" w:rsidTr="00911B7F" w14:paraId="66B073C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6" w:type="dxa"/>
          </w:tcPr>
          <w:p w:rsidRPr="00CA5E0E" w:rsidR="00911B7F" w:rsidP="00911B7F" w:rsidRDefault="00911B7F" w14:paraId="6D084FDD" w14:textId="77777777"/>
        </w:tc>
        <w:tc>
          <w:tcPr>
            <w:tcW w:w="936" w:type="dxa"/>
            <w:hideMark/>
          </w:tcPr>
          <w:p w:rsidRPr="00CA5E0E" w:rsidR="00911B7F" w:rsidP="00911B7F" w:rsidRDefault="00911B7F" w14:paraId="72ECB084"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965" w:type="dxa"/>
            <w:hideMark/>
          </w:tcPr>
          <w:p w:rsidRPr="00CA5E0E" w:rsidR="00911B7F" w:rsidP="00911B7F" w:rsidRDefault="00911B7F" w14:paraId="7D3CB30F"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disagree</w:t>
            </w:r>
          </w:p>
        </w:tc>
        <w:tc>
          <w:tcPr>
            <w:tcW w:w="936" w:type="dxa"/>
            <w:hideMark/>
          </w:tcPr>
          <w:p w:rsidRPr="00CA5E0E" w:rsidR="00911B7F" w:rsidP="00911B7F" w:rsidRDefault="00911B7F" w14:paraId="1CAE3113"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disagree</w:t>
            </w:r>
          </w:p>
        </w:tc>
        <w:tc>
          <w:tcPr>
            <w:tcW w:w="936" w:type="dxa"/>
          </w:tcPr>
          <w:p w:rsidRPr="00CA5E0E" w:rsidR="00911B7F" w:rsidP="00911B7F" w:rsidRDefault="00911B7F" w14:paraId="619D6BA9"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936" w:type="dxa"/>
          </w:tcPr>
          <w:p w:rsidRPr="00CA5E0E" w:rsidR="00911B7F" w:rsidP="00911B7F" w:rsidRDefault="00911B7F" w14:paraId="6F38105A"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agree</w:t>
            </w:r>
          </w:p>
        </w:tc>
        <w:tc>
          <w:tcPr>
            <w:tcW w:w="965" w:type="dxa"/>
          </w:tcPr>
          <w:p w:rsidRPr="00CA5E0E" w:rsidR="00911B7F" w:rsidP="00911B7F" w:rsidRDefault="00911B7F" w14:paraId="54D8445B"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agree</w:t>
            </w:r>
          </w:p>
        </w:tc>
        <w:tc>
          <w:tcPr>
            <w:tcW w:w="936" w:type="dxa"/>
          </w:tcPr>
          <w:p w:rsidRPr="00CA5E0E" w:rsidR="00911B7F" w:rsidP="00911B7F" w:rsidRDefault="00911B7F" w14:paraId="07C3340C"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911B7F" w:rsidTr="00911B7F" w14:paraId="341945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1A571EDF" w14:textId="77777777">
            <w:pPr>
              <w:rPr>
                <w:color w:val="auto"/>
              </w:rPr>
            </w:pPr>
            <w:r w:rsidRPr="00CA5E0E">
              <w:rPr>
                <w:color w:val="auto"/>
              </w:rPr>
              <w:t>By participating in the [name of program] I can build my social network.</w:t>
            </w:r>
          </w:p>
        </w:tc>
        <w:tc>
          <w:tcPr>
            <w:tcW w:w="936" w:type="dxa"/>
          </w:tcPr>
          <w:p w:rsidRPr="00CA5E0E" w:rsidR="00911B7F" w:rsidP="00911B7F" w:rsidRDefault="00911B7F" w14:paraId="1B48089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357F19F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68141C0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6683353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529C890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5A42489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3BE750F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15EFAA26"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48896DEB" w14:textId="77777777">
            <w:pPr>
              <w:rPr>
                <w:color w:val="auto"/>
              </w:rPr>
            </w:pPr>
            <w:r w:rsidRPr="00CA5E0E">
              <w:rPr>
                <w:color w:val="auto"/>
              </w:rPr>
              <w:t>The [name of program] is a way to make new friends who are also land managers.</w:t>
            </w:r>
          </w:p>
        </w:tc>
        <w:tc>
          <w:tcPr>
            <w:tcW w:w="936" w:type="dxa"/>
          </w:tcPr>
          <w:p w:rsidRPr="00CA5E0E" w:rsidR="00911B7F" w:rsidP="00911B7F" w:rsidRDefault="00911B7F" w14:paraId="5B4AABD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5AAFE87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297528D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0EADA31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365780E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55F8F0F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4A400AE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67A6CB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265F1FF0" w14:textId="77777777">
            <w:pPr>
              <w:rPr>
                <w:color w:val="auto"/>
              </w:rPr>
            </w:pPr>
            <w:r w:rsidRPr="00CA5E0E">
              <w:rPr>
                <w:color w:val="auto"/>
              </w:rPr>
              <w:t>I enjoy the chance to build a relationship with an experienced [program personnel].</w:t>
            </w:r>
          </w:p>
        </w:tc>
        <w:tc>
          <w:tcPr>
            <w:tcW w:w="936" w:type="dxa"/>
          </w:tcPr>
          <w:p w:rsidRPr="00CA5E0E" w:rsidR="00911B7F" w:rsidP="00911B7F" w:rsidRDefault="00911B7F" w14:paraId="2A59138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364E031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69DA8C2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003EE65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081695D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657ECF2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4CDD7A3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340BD51A"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04E08611" w14:textId="77777777">
            <w:pPr>
              <w:rPr>
                <w:color w:val="auto"/>
              </w:rPr>
            </w:pPr>
            <w:r w:rsidRPr="00CA5E0E">
              <w:rPr>
                <w:color w:val="auto"/>
              </w:rPr>
              <w:t>I enrolled in the [name of program] to alleviate the amount I pay in property taxes.</w:t>
            </w:r>
          </w:p>
        </w:tc>
        <w:tc>
          <w:tcPr>
            <w:tcW w:w="936" w:type="dxa"/>
          </w:tcPr>
          <w:p w:rsidRPr="00CA5E0E" w:rsidR="00911B7F" w:rsidP="00911B7F" w:rsidRDefault="00911B7F" w14:paraId="3483E1F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4280858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578EE90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208F783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3B04477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2E36D73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08EAD5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0D8386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44FB19FE" w14:textId="77777777">
            <w:pPr>
              <w:rPr>
                <w:color w:val="auto"/>
              </w:rPr>
            </w:pPr>
            <w:r w:rsidRPr="00CA5E0E">
              <w:rPr>
                <w:color w:val="auto"/>
              </w:rPr>
              <w:t>I enrolled my land into the [name of program] for increased support from an [program personnel].</w:t>
            </w:r>
          </w:p>
        </w:tc>
        <w:tc>
          <w:tcPr>
            <w:tcW w:w="936" w:type="dxa"/>
          </w:tcPr>
          <w:p w:rsidRPr="00CA5E0E" w:rsidR="00911B7F" w:rsidP="00911B7F" w:rsidRDefault="00911B7F" w14:paraId="7020ED0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3A330C6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536E941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54333E2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4CE4EA5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04FEC29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3C7C743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7BD43E2A"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09C1188B" w14:textId="77777777">
            <w:pPr>
              <w:rPr>
                <w:color w:val="auto"/>
              </w:rPr>
            </w:pPr>
            <w:r w:rsidRPr="00CA5E0E">
              <w:rPr>
                <w:color w:val="auto"/>
              </w:rPr>
              <w:t xml:space="preserve">I feel saddened by the destruction of nature. </w:t>
            </w:r>
          </w:p>
        </w:tc>
        <w:tc>
          <w:tcPr>
            <w:tcW w:w="936" w:type="dxa"/>
          </w:tcPr>
          <w:p w:rsidRPr="00CA5E0E" w:rsidR="00911B7F" w:rsidP="00911B7F" w:rsidRDefault="00911B7F" w14:paraId="4FD74C2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1192900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3EAD088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0F2E148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75D5D92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27F7A44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6265F0D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2B6F36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1861D2F6" w14:textId="77777777">
            <w:pPr>
              <w:rPr>
                <w:color w:val="auto"/>
              </w:rPr>
            </w:pPr>
            <w:r w:rsidRPr="00CA5E0E">
              <w:rPr>
                <w:color w:val="auto"/>
              </w:rPr>
              <w:t xml:space="preserve">I have learned things about myself I didn’t previously </w:t>
            </w:r>
            <w:proofErr w:type="spellStart"/>
            <w:r w:rsidRPr="00CA5E0E">
              <w:rPr>
                <w:color w:val="auto"/>
              </w:rPr>
              <w:t>know</w:t>
            </w:r>
            <w:proofErr w:type="spellEnd"/>
            <w:r w:rsidRPr="00CA5E0E">
              <w:rPr>
                <w:color w:val="auto"/>
              </w:rPr>
              <w:t xml:space="preserve"> by participating in the [name of program].</w:t>
            </w:r>
          </w:p>
        </w:tc>
        <w:tc>
          <w:tcPr>
            <w:tcW w:w="936" w:type="dxa"/>
          </w:tcPr>
          <w:p w:rsidRPr="00CA5E0E" w:rsidR="00911B7F" w:rsidP="00911B7F" w:rsidRDefault="00911B7F" w14:paraId="7BE6EB0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64D3463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1839310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6519AD5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251C6C8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4E7C432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1029B77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43B447E6"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64840AE8" w14:textId="77777777">
            <w:pPr>
              <w:rPr>
                <w:color w:val="auto"/>
              </w:rPr>
            </w:pPr>
            <w:r w:rsidRPr="00CA5E0E">
              <w:rPr>
                <w:color w:val="auto"/>
              </w:rPr>
              <w:t xml:space="preserve">I participate in the [name of program] because I look forward to the social events. </w:t>
            </w:r>
          </w:p>
        </w:tc>
        <w:tc>
          <w:tcPr>
            <w:tcW w:w="936" w:type="dxa"/>
          </w:tcPr>
          <w:p w:rsidRPr="00CA5E0E" w:rsidR="00911B7F" w:rsidP="00911B7F" w:rsidRDefault="00911B7F" w14:paraId="38A350A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6C5AFA5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7943320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21E3F12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40A7CD5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007E8BA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11C167B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4703E9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763709EC" w14:textId="77777777">
            <w:pPr>
              <w:rPr>
                <w:color w:val="auto"/>
              </w:rPr>
            </w:pPr>
            <w:r w:rsidRPr="00CA5E0E">
              <w:rPr>
                <w:color w:val="auto"/>
              </w:rPr>
              <w:t>I participate in the [name of program] to have regular access to a [program personnel].</w:t>
            </w:r>
          </w:p>
        </w:tc>
        <w:tc>
          <w:tcPr>
            <w:tcW w:w="936" w:type="dxa"/>
          </w:tcPr>
          <w:p w:rsidRPr="00CA5E0E" w:rsidR="00911B7F" w:rsidP="00911B7F" w:rsidRDefault="00911B7F" w14:paraId="3884904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509FE33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20DC6C4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4332BB9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0C530A2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68B9A83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3577910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72377333"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7C23938C" w14:textId="77777777">
            <w:pPr>
              <w:rPr>
                <w:color w:val="auto"/>
              </w:rPr>
            </w:pPr>
            <w:r w:rsidRPr="00CA5E0E">
              <w:rPr>
                <w:color w:val="auto"/>
              </w:rPr>
              <w:t>Meeting with [program personnel] is a rewarding experience.</w:t>
            </w:r>
          </w:p>
        </w:tc>
        <w:tc>
          <w:tcPr>
            <w:tcW w:w="936" w:type="dxa"/>
          </w:tcPr>
          <w:p w:rsidRPr="00CA5E0E" w:rsidR="00911B7F" w:rsidP="00911B7F" w:rsidRDefault="00911B7F" w14:paraId="7BE04D1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66F9F5C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1E566A0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742D36E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059FF88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650E77A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77116AB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71630B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544B5673" w14:textId="77777777">
            <w:pPr>
              <w:rPr>
                <w:color w:val="auto"/>
              </w:rPr>
            </w:pPr>
            <w:r w:rsidRPr="00CA5E0E">
              <w:rPr>
                <w:color w:val="auto"/>
              </w:rPr>
              <w:t>The people I know best believe it is important to actively work to protect the environment.</w:t>
            </w:r>
          </w:p>
        </w:tc>
        <w:tc>
          <w:tcPr>
            <w:tcW w:w="936" w:type="dxa"/>
          </w:tcPr>
          <w:p w:rsidRPr="00CA5E0E" w:rsidR="00911B7F" w:rsidP="00911B7F" w:rsidRDefault="00911B7F" w14:paraId="69405B6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64FF989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3C8EDE8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4FFCE2C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3394A31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6840948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108FA2B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5FC7D927"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7FB805C3" w14:textId="77777777">
            <w:pPr>
              <w:rPr>
                <w:color w:val="auto"/>
              </w:rPr>
            </w:pPr>
            <w:r w:rsidRPr="00CA5E0E">
              <w:rPr>
                <w:color w:val="auto"/>
              </w:rPr>
              <w:t>My friends are in the [name of program].</w:t>
            </w:r>
          </w:p>
        </w:tc>
        <w:tc>
          <w:tcPr>
            <w:tcW w:w="936" w:type="dxa"/>
          </w:tcPr>
          <w:p w:rsidRPr="00CA5E0E" w:rsidR="00911B7F" w:rsidP="00911B7F" w:rsidRDefault="00911B7F" w14:paraId="51C20A5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1C13993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36EA15F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4D58B08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5E789C5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5413382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005F36D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3FFDAC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10E2A176" w14:textId="77777777">
            <w:pPr>
              <w:rPr>
                <w:color w:val="auto"/>
              </w:rPr>
            </w:pPr>
            <w:r w:rsidRPr="00CA5E0E">
              <w:rPr>
                <w:color w:val="auto"/>
              </w:rPr>
              <w:t>My friends place a high value on protecting the environment</w:t>
            </w:r>
          </w:p>
        </w:tc>
        <w:tc>
          <w:tcPr>
            <w:tcW w:w="936" w:type="dxa"/>
          </w:tcPr>
          <w:p w:rsidRPr="00CA5E0E" w:rsidR="00911B7F" w:rsidP="00911B7F" w:rsidRDefault="00911B7F" w14:paraId="6158EA2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2B1AF20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43C3713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3BDB758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6D3832A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1FFCFC0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475C6E3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77F551FB"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01C79171" w14:textId="77777777">
            <w:pPr>
              <w:rPr>
                <w:color w:val="auto"/>
              </w:rPr>
            </w:pPr>
            <w:r w:rsidRPr="00CA5E0E">
              <w:rPr>
                <w:color w:val="auto"/>
              </w:rPr>
              <w:t>People I am close to support my decision to be in the [name of program].</w:t>
            </w:r>
          </w:p>
        </w:tc>
        <w:tc>
          <w:tcPr>
            <w:tcW w:w="936" w:type="dxa"/>
          </w:tcPr>
          <w:p w:rsidRPr="00CA5E0E" w:rsidR="00911B7F" w:rsidP="00911B7F" w:rsidRDefault="00911B7F" w14:paraId="6023478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447B2D8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448F7D9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4FD133D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27BE84D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52FBF03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263C723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5D0335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19571361" w14:textId="77777777">
            <w:pPr>
              <w:rPr>
                <w:color w:val="auto"/>
              </w:rPr>
            </w:pPr>
            <w:r w:rsidRPr="00CA5E0E">
              <w:rPr>
                <w:color w:val="auto"/>
              </w:rPr>
              <w:t>Protecting nature is an important activity to people I am close with.</w:t>
            </w:r>
          </w:p>
        </w:tc>
        <w:tc>
          <w:tcPr>
            <w:tcW w:w="936" w:type="dxa"/>
          </w:tcPr>
          <w:p w:rsidRPr="00CA5E0E" w:rsidR="00911B7F" w:rsidP="00911B7F" w:rsidRDefault="00911B7F" w14:paraId="3C8F3A3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5DB84E5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02A2C9C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3A22E30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676B7AC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2152E85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04A8DBC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6DC5D3EF"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5F331C1C" w14:textId="77777777">
            <w:pPr>
              <w:rPr>
                <w:color w:val="auto"/>
              </w:rPr>
            </w:pPr>
            <w:r w:rsidRPr="00CA5E0E">
              <w:rPr>
                <w:color w:val="auto"/>
              </w:rPr>
              <w:lastRenderedPageBreak/>
              <w:t>Spending time with a [program personnel] is an important reason why I enrolled in the [name of program].</w:t>
            </w:r>
          </w:p>
        </w:tc>
        <w:tc>
          <w:tcPr>
            <w:tcW w:w="936" w:type="dxa"/>
          </w:tcPr>
          <w:p w:rsidRPr="00CA5E0E" w:rsidR="00911B7F" w:rsidP="00911B7F" w:rsidRDefault="00911B7F" w14:paraId="46CA51F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5AB6300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1A5CDC6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778011D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073853D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16F4717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3AB285D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23052B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59606C90" w14:textId="77777777">
            <w:pPr>
              <w:rPr>
                <w:color w:val="auto"/>
              </w:rPr>
            </w:pPr>
            <w:r w:rsidRPr="00CA5E0E">
              <w:rPr>
                <w:color w:val="auto"/>
              </w:rPr>
              <w:t>The [name of program] allows me to preserve land which I feel a connection to.</w:t>
            </w:r>
          </w:p>
        </w:tc>
        <w:tc>
          <w:tcPr>
            <w:tcW w:w="936" w:type="dxa"/>
          </w:tcPr>
          <w:p w:rsidRPr="00CA5E0E" w:rsidR="00911B7F" w:rsidP="00911B7F" w:rsidRDefault="00911B7F" w14:paraId="6331AA2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03596BD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188AF07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2539065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17B5E98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38CD1F1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302F560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r w:rsidRPr="00CA5E0E" w:rsidR="00911B7F" w:rsidTr="00911B7F" w14:paraId="583CEE5F" w14:textId="77777777">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1866AEF4" w14:textId="77777777">
            <w:pPr>
              <w:rPr>
                <w:color w:val="auto"/>
              </w:rPr>
            </w:pPr>
            <w:r w:rsidRPr="00CA5E0E">
              <w:rPr>
                <w:color w:val="auto"/>
              </w:rPr>
              <w:t>The [name of program] and I have goals in common.</w:t>
            </w:r>
          </w:p>
        </w:tc>
        <w:tc>
          <w:tcPr>
            <w:tcW w:w="936" w:type="dxa"/>
          </w:tcPr>
          <w:p w:rsidRPr="00CA5E0E" w:rsidR="00911B7F" w:rsidP="00911B7F" w:rsidRDefault="00911B7F" w14:paraId="365291B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18AD19D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43C4DFF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72D1BE0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7375146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6D9D5E7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493D85A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7</w:t>
            </w:r>
          </w:p>
        </w:tc>
      </w:tr>
      <w:tr w:rsidRPr="00CA5E0E" w:rsidR="00911B7F" w:rsidTr="00911B7F" w14:paraId="4C2F07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6" w:type="dxa"/>
          </w:tcPr>
          <w:p w:rsidRPr="00CA5E0E" w:rsidR="00911B7F" w:rsidP="00911B7F" w:rsidRDefault="00911B7F" w14:paraId="34918DC7" w14:textId="77777777">
            <w:pPr>
              <w:rPr>
                <w:color w:val="auto"/>
              </w:rPr>
            </w:pPr>
            <w:r w:rsidRPr="00CA5E0E">
              <w:rPr>
                <w:color w:val="auto"/>
              </w:rPr>
              <w:t>The income tax deductions offered by the [name of program] are an important benefit to enrolling in the program.</w:t>
            </w:r>
          </w:p>
        </w:tc>
        <w:tc>
          <w:tcPr>
            <w:tcW w:w="936" w:type="dxa"/>
          </w:tcPr>
          <w:p w:rsidRPr="00CA5E0E" w:rsidR="00911B7F" w:rsidP="00911B7F" w:rsidRDefault="00911B7F" w14:paraId="4EF8C7E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65" w:type="dxa"/>
          </w:tcPr>
          <w:p w:rsidRPr="00CA5E0E" w:rsidR="00911B7F" w:rsidP="00911B7F" w:rsidRDefault="00911B7F" w14:paraId="391A0D7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911B7F" w:rsidP="00911B7F" w:rsidRDefault="00911B7F" w14:paraId="37833D3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911B7F" w:rsidP="00911B7F" w:rsidRDefault="00911B7F" w14:paraId="40D0163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911B7F" w:rsidP="00911B7F" w:rsidRDefault="00911B7F" w14:paraId="09EFF38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965" w:type="dxa"/>
          </w:tcPr>
          <w:p w:rsidRPr="00CA5E0E" w:rsidR="00911B7F" w:rsidP="00911B7F" w:rsidRDefault="00911B7F" w14:paraId="555F1FF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6</w:t>
            </w:r>
          </w:p>
        </w:tc>
        <w:tc>
          <w:tcPr>
            <w:tcW w:w="936" w:type="dxa"/>
          </w:tcPr>
          <w:p w:rsidRPr="00CA5E0E" w:rsidR="00911B7F" w:rsidP="00911B7F" w:rsidRDefault="00911B7F" w14:paraId="3D5A4C5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7</w:t>
            </w:r>
          </w:p>
        </w:tc>
      </w:tr>
    </w:tbl>
    <w:p w:rsidRPr="00CA5E0E" w:rsidR="008A5BA7" w:rsidP="008A5BA7" w:rsidRDefault="008A5BA7" w14:paraId="02D2A906" w14:textId="77777777">
      <w:pPr>
        <w:pStyle w:val="Heading4"/>
        <w:numPr>
          <w:ilvl w:val="0"/>
          <w:numId w:val="135"/>
        </w:numPr>
        <w:rPr>
          <w:color w:val="auto"/>
        </w:rPr>
      </w:pPr>
    </w:p>
    <w:p w:rsidRPr="00CA5E0E" w:rsidR="008A5BA7" w:rsidP="008A5BA7" w:rsidRDefault="008A5BA7" w14:paraId="66AB0BC4" w14:textId="77777777">
      <w:pPr>
        <w:rPr>
          <w:rFonts w:cs="Times New Roman"/>
          <w:color w:val="auto"/>
        </w:rPr>
      </w:pPr>
      <w:r w:rsidRPr="00CA5E0E">
        <w:rPr>
          <w:rFonts w:cs="Times New Roman"/>
          <w:color w:val="auto"/>
        </w:rPr>
        <w:t>How important are the following factors when you are making decisions regarding your</w:t>
      </w:r>
      <w:r w:rsidRPr="00CA5E0E">
        <w:rPr>
          <w:color w:val="auto"/>
        </w:rPr>
        <w:t xml:space="preserve"> </w:t>
      </w:r>
      <w:r w:rsidRPr="00CA5E0E">
        <w:rPr>
          <w:rFonts w:cs="Times New Roman"/>
          <w:color w:val="auto"/>
        </w:rPr>
        <w:t>land?</w:t>
      </w:r>
    </w:p>
    <w:tbl>
      <w:tblPr>
        <w:tblStyle w:val="SmallTable"/>
        <w:tblW w:w="10080" w:type="dxa"/>
        <w:tblLook w:val="04A0" w:firstRow="1" w:lastRow="0" w:firstColumn="1" w:lastColumn="0" w:noHBand="0" w:noVBand="1"/>
      </w:tblPr>
      <w:tblGrid>
        <w:gridCol w:w="5277"/>
        <w:gridCol w:w="927"/>
        <w:gridCol w:w="927"/>
        <w:gridCol w:w="1075"/>
        <w:gridCol w:w="927"/>
        <w:gridCol w:w="947"/>
      </w:tblGrid>
      <w:tr w:rsidRPr="00CA5E0E" w:rsidR="008A5BA7" w:rsidTr="00911B7F" w14:paraId="572FA4C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77" w:type="dxa"/>
          </w:tcPr>
          <w:p w:rsidRPr="00CA5E0E" w:rsidR="008A5BA7" w:rsidP="00911B7F" w:rsidRDefault="008A5BA7" w14:paraId="4AEF4E13" w14:textId="77777777">
            <w:pPr>
              <w:rPr>
                <w:rFonts w:cs="Times New Roman"/>
                <w:b w:val="0"/>
                <w:color w:val="auto"/>
                <w:sz w:val="22"/>
              </w:rPr>
            </w:pPr>
          </w:p>
        </w:tc>
        <w:tc>
          <w:tcPr>
            <w:tcW w:w="927" w:type="dxa"/>
          </w:tcPr>
          <w:p w:rsidRPr="00CA5E0E" w:rsidR="008A5BA7" w:rsidP="00911B7F" w:rsidRDefault="008A5BA7" w14:paraId="599300A6"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sidRPr="00CA5E0E">
              <w:rPr>
                <w:color w:val="auto"/>
              </w:rPr>
              <w:br/>
              <w:t>important</w:t>
            </w:r>
          </w:p>
        </w:tc>
        <w:tc>
          <w:tcPr>
            <w:tcW w:w="927" w:type="dxa"/>
          </w:tcPr>
          <w:p w:rsidRPr="00CA5E0E" w:rsidR="008A5BA7" w:rsidP="00911B7F" w:rsidRDefault="008A5BA7" w14:paraId="778CC0A9"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important</w:t>
            </w:r>
          </w:p>
        </w:tc>
        <w:tc>
          <w:tcPr>
            <w:tcW w:w="1075" w:type="dxa"/>
          </w:tcPr>
          <w:p w:rsidRPr="00CA5E0E" w:rsidR="008A5BA7" w:rsidP="00911B7F" w:rsidRDefault="008A5BA7" w14:paraId="6DC803DC"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important</w:t>
            </w:r>
          </w:p>
        </w:tc>
        <w:tc>
          <w:tcPr>
            <w:tcW w:w="927" w:type="dxa"/>
          </w:tcPr>
          <w:p w:rsidRPr="00CA5E0E" w:rsidR="008A5BA7" w:rsidP="00911B7F" w:rsidRDefault="008A5BA7" w14:paraId="2D49017D"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important</w:t>
            </w:r>
          </w:p>
        </w:tc>
        <w:tc>
          <w:tcPr>
            <w:tcW w:w="947" w:type="dxa"/>
          </w:tcPr>
          <w:p w:rsidRPr="00CA5E0E" w:rsidR="008A5BA7" w:rsidP="00911B7F" w:rsidRDefault="008A5BA7" w14:paraId="64CAE7E8"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sidRPr="00CA5E0E">
              <w:rPr>
                <w:color w:val="auto"/>
              </w:rPr>
              <w:br/>
              <w:t>important</w:t>
            </w:r>
          </w:p>
        </w:tc>
      </w:tr>
      <w:tr w:rsidRPr="00CA5E0E" w:rsidR="008A5BA7" w:rsidTr="00911B7F" w14:paraId="643F3E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7" w:type="dxa"/>
          </w:tcPr>
          <w:p w:rsidRPr="00CA5E0E" w:rsidR="008A5BA7" w:rsidP="00911B7F" w:rsidRDefault="008A5BA7" w14:paraId="59D0EC36" w14:textId="77777777">
            <w:pPr>
              <w:rPr>
                <w:rFonts w:cs="Times New Roman"/>
                <w:color w:val="auto"/>
              </w:rPr>
            </w:pPr>
            <w:r w:rsidRPr="00CA5E0E">
              <w:rPr>
                <w:rFonts w:cs="Times New Roman"/>
                <w:color w:val="auto"/>
              </w:rPr>
              <w:t>Produce high quality farm or timber products for market</w:t>
            </w:r>
          </w:p>
        </w:tc>
        <w:tc>
          <w:tcPr>
            <w:tcW w:w="927" w:type="dxa"/>
          </w:tcPr>
          <w:p w:rsidRPr="00CA5E0E" w:rsidR="008A5BA7" w:rsidP="00911B7F" w:rsidRDefault="008A5BA7" w14:paraId="3F02BAD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27" w:type="dxa"/>
          </w:tcPr>
          <w:p w:rsidRPr="00CA5E0E" w:rsidR="008A5BA7" w:rsidP="00911B7F" w:rsidRDefault="008A5BA7" w14:paraId="66C7BC0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75" w:type="dxa"/>
          </w:tcPr>
          <w:p w:rsidRPr="00CA5E0E" w:rsidR="008A5BA7" w:rsidP="00911B7F" w:rsidRDefault="008A5BA7" w14:paraId="1785292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27" w:type="dxa"/>
          </w:tcPr>
          <w:p w:rsidRPr="00CA5E0E" w:rsidR="008A5BA7" w:rsidP="00911B7F" w:rsidRDefault="008A5BA7" w14:paraId="6A891B2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47" w:type="dxa"/>
          </w:tcPr>
          <w:p w:rsidRPr="00CA5E0E" w:rsidR="008A5BA7" w:rsidP="00911B7F" w:rsidRDefault="008A5BA7" w14:paraId="28E4954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8A5BA7" w:rsidTr="00911B7F" w14:paraId="139C3748" w14:textId="77777777">
        <w:tc>
          <w:tcPr>
            <w:cnfStyle w:val="001000000000" w:firstRow="0" w:lastRow="0" w:firstColumn="1" w:lastColumn="0" w:oddVBand="0" w:evenVBand="0" w:oddHBand="0" w:evenHBand="0" w:firstRowFirstColumn="0" w:firstRowLastColumn="0" w:lastRowFirstColumn="0" w:lastRowLastColumn="0"/>
            <w:tcW w:w="5277" w:type="dxa"/>
          </w:tcPr>
          <w:p w:rsidRPr="00CA5E0E" w:rsidR="008A5BA7" w:rsidP="00911B7F" w:rsidRDefault="008A5BA7" w14:paraId="69506451" w14:textId="77777777">
            <w:pPr>
              <w:rPr>
                <w:rFonts w:cs="Times New Roman"/>
                <w:color w:val="auto"/>
              </w:rPr>
            </w:pPr>
            <w:r w:rsidRPr="00CA5E0E">
              <w:rPr>
                <w:rFonts w:cs="Times New Roman"/>
                <w:color w:val="auto"/>
              </w:rPr>
              <w:t>Grow/manage a business through my land's</w:t>
            </w:r>
            <w:r w:rsidRPr="00CA5E0E">
              <w:rPr>
                <w:color w:val="auto"/>
              </w:rPr>
              <w:t xml:space="preserve"> </w:t>
            </w:r>
            <w:r w:rsidRPr="00CA5E0E">
              <w:rPr>
                <w:rFonts w:cs="Times New Roman"/>
                <w:color w:val="auto"/>
              </w:rPr>
              <w:t>production</w:t>
            </w:r>
          </w:p>
        </w:tc>
        <w:tc>
          <w:tcPr>
            <w:tcW w:w="927" w:type="dxa"/>
          </w:tcPr>
          <w:p w:rsidRPr="00CA5E0E" w:rsidR="008A5BA7" w:rsidP="00911B7F" w:rsidRDefault="008A5BA7" w14:paraId="4C256C3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27" w:type="dxa"/>
          </w:tcPr>
          <w:p w:rsidRPr="00CA5E0E" w:rsidR="008A5BA7" w:rsidP="00911B7F" w:rsidRDefault="008A5BA7" w14:paraId="52B640D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75" w:type="dxa"/>
          </w:tcPr>
          <w:p w:rsidRPr="00CA5E0E" w:rsidR="008A5BA7" w:rsidP="00911B7F" w:rsidRDefault="008A5BA7" w14:paraId="34E177E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27" w:type="dxa"/>
          </w:tcPr>
          <w:p w:rsidRPr="00CA5E0E" w:rsidR="008A5BA7" w:rsidP="00911B7F" w:rsidRDefault="008A5BA7" w14:paraId="48C1BAE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47" w:type="dxa"/>
          </w:tcPr>
          <w:p w:rsidRPr="00CA5E0E" w:rsidR="008A5BA7" w:rsidP="00911B7F" w:rsidRDefault="008A5BA7" w14:paraId="4B2CE00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8A5BA7" w:rsidTr="00911B7F" w14:paraId="6D41DD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7" w:type="dxa"/>
          </w:tcPr>
          <w:p w:rsidRPr="00CA5E0E" w:rsidR="008A5BA7" w:rsidP="00911B7F" w:rsidRDefault="008A5BA7" w14:paraId="6B016F7D" w14:textId="77777777">
            <w:pPr>
              <w:rPr>
                <w:rFonts w:cs="Times New Roman"/>
                <w:color w:val="auto"/>
              </w:rPr>
            </w:pPr>
            <w:r w:rsidRPr="00CA5E0E">
              <w:rPr>
                <w:rFonts w:cs="Times New Roman"/>
                <w:color w:val="auto"/>
              </w:rPr>
              <w:t>Enhance my land's investment value</w:t>
            </w:r>
          </w:p>
        </w:tc>
        <w:tc>
          <w:tcPr>
            <w:tcW w:w="927" w:type="dxa"/>
          </w:tcPr>
          <w:p w:rsidRPr="00CA5E0E" w:rsidR="008A5BA7" w:rsidP="00911B7F" w:rsidRDefault="008A5BA7" w14:paraId="311F004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27" w:type="dxa"/>
          </w:tcPr>
          <w:p w:rsidRPr="00CA5E0E" w:rsidR="008A5BA7" w:rsidP="00911B7F" w:rsidRDefault="008A5BA7" w14:paraId="0D5B676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75" w:type="dxa"/>
          </w:tcPr>
          <w:p w:rsidRPr="00CA5E0E" w:rsidR="008A5BA7" w:rsidP="00911B7F" w:rsidRDefault="008A5BA7" w14:paraId="069AEE0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27" w:type="dxa"/>
          </w:tcPr>
          <w:p w:rsidRPr="00CA5E0E" w:rsidR="008A5BA7" w:rsidP="00911B7F" w:rsidRDefault="008A5BA7" w14:paraId="00AA55F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47" w:type="dxa"/>
          </w:tcPr>
          <w:p w:rsidRPr="00CA5E0E" w:rsidR="008A5BA7" w:rsidP="00911B7F" w:rsidRDefault="008A5BA7" w14:paraId="21AFB86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8A5BA7" w:rsidTr="00911B7F" w14:paraId="212B48CF" w14:textId="77777777">
        <w:tc>
          <w:tcPr>
            <w:cnfStyle w:val="001000000000" w:firstRow="0" w:lastRow="0" w:firstColumn="1" w:lastColumn="0" w:oddVBand="0" w:evenVBand="0" w:oddHBand="0" w:evenHBand="0" w:firstRowFirstColumn="0" w:firstRowLastColumn="0" w:lastRowFirstColumn="0" w:lastRowLastColumn="0"/>
            <w:tcW w:w="5277" w:type="dxa"/>
          </w:tcPr>
          <w:p w:rsidRPr="00CA5E0E" w:rsidR="008A5BA7" w:rsidP="00911B7F" w:rsidRDefault="008A5BA7" w14:paraId="12D0B395" w14:textId="77777777">
            <w:pPr>
              <w:rPr>
                <w:rFonts w:cs="Times New Roman"/>
                <w:color w:val="auto"/>
              </w:rPr>
            </w:pPr>
            <w:r w:rsidRPr="00CA5E0E">
              <w:rPr>
                <w:rFonts w:cs="Times New Roman"/>
                <w:color w:val="auto"/>
              </w:rPr>
              <w:t>Enhance my property's development potential</w:t>
            </w:r>
          </w:p>
        </w:tc>
        <w:tc>
          <w:tcPr>
            <w:tcW w:w="927" w:type="dxa"/>
          </w:tcPr>
          <w:p w:rsidRPr="00CA5E0E" w:rsidR="008A5BA7" w:rsidP="00911B7F" w:rsidRDefault="008A5BA7" w14:paraId="6B860B2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27" w:type="dxa"/>
          </w:tcPr>
          <w:p w:rsidRPr="00CA5E0E" w:rsidR="008A5BA7" w:rsidP="00911B7F" w:rsidRDefault="008A5BA7" w14:paraId="1066E7E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75" w:type="dxa"/>
          </w:tcPr>
          <w:p w:rsidRPr="00CA5E0E" w:rsidR="008A5BA7" w:rsidP="00911B7F" w:rsidRDefault="008A5BA7" w14:paraId="56DC6C9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27" w:type="dxa"/>
          </w:tcPr>
          <w:p w:rsidRPr="00CA5E0E" w:rsidR="008A5BA7" w:rsidP="00911B7F" w:rsidRDefault="008A5BA7" w14:paraId="613F334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47" w:type="dxa"/>
          </w:tcPr>
          <w:p w:rsidRPr="00CA5E0E" w:rsidR="008A5BA7" w:rsidP="00911B7F" w:rsidRDefault="008A5BA7" w14:paraId="509FE54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8A5BA7" w:rsidTr="00911B7F" w14:paraId="583564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7" w:type="dxa"/>
          </w:tcPr>
          <w:p w:rsidRPr="00CA5E0E" w:rsidR="008A5BA7" w:rsidP="00911B7F" w:rsidRDefault="008A5BA7" w14:paraId="1494DE48" w14:textId="77777777">
            <w:pPr>
              <w:rPr>
                <w:rFonts w:cs="Times New Roman"/>
                <w:color w:val="auto"/>
              </w:rPr>
            </w:pPr>
            <w:r w:rsidRPr="00CA5E0E">
              <w:rPr>
                <w:rFonts w:cs="Times New Roman"/>
                <w:color w:val="auto"/>
              </w:rPr>
              <w:t>Provide income for me and my family</w:t>
            </w:r>
          </w:p>
        </w:tc>
        <w:tc>
          <w:tcPr>
            <w:tcW w:w="927" w:type="dxa"/>
          </w:tcPr>
          <w:p w:rsidRPr="00CA5E0E" w:rsidR="008A5BA7" w:rsidP="00911B7F" w:rsidRDefault="008A5BA7" w14:paraId="2E2022A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27" w:type="dxa"/>
          </w:tcPr>
          <w:p w:rsidRPr="00CA5E0E" w:rsidR="008A5BA7" w:rsidP="00911B7F" w:rsidRDefault="008A5BA7" w14:paraId="21DE713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75" w:type="dxa"/>
          </w:tcPr>
          <w:p w:rsidRPr="00CA5E0E" w:rsidR="008A5BA7" w:rsidP="00911B7F" w:rsidRDefault="008A5BA7" w14:paraId="6DA9C07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27" w:type="dxa"/>
          </w:tcPr>
          <w:p w:rsidRPr="00CA5E0E" w:rsidR="008A5BA7" w:rsidP="00911B7F" w:rsidRDefault="008A5BA7" w14:paraId="244A6B2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47" w:type="dxa"/>
          </w:tcPr>
          <w:p w:rsidRPr="00CA5E0E" w:rsidR="008A5BA7" w:rsidP="00911B7F" w:rsidRDefault="008A5BA7" w14:paraId="55FCA43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8A5BA7" w:rsidTr="00911B7F" w14:paraId="61DA158B" w14:textId="77777777">
        <w:tc>
          <w:tcPr>
            <w:cnfStyle w:val="001000000000" w:firstRow="0" w:lastRow="0" w:firstColumn="1" w:lastColumn="0" w:oddVBand="0" w:evenVBand="0" w:oddHBand="0" w:evenHBand="0" w:firstRowFirstColumn="0" w:firstRowLastColumn="0" w:lastRowFirstColumn="0" w:lastRowLastColumn="0"/>
            <w:tcW w:w="5277" w:type="dxa"/>
          </w:tcPr>
          <w:p w:rsidRPr="00CA5E0E" w:rsidR="008A5BA7" w:rsidP="00911B7F" w:rsidRDefault="008A5BA7" w14:paraId="134CCAF4" w14:textId="77777777">
            <w:pPr>
              <w:rPr>
                <w:rFonts w:cs="Times New Roman"/>
                <w:color w:val="auto"/>
              </w:rPr>
            </w:pPr>
            <w:r w:rsidRPr="00CA5E0E">
              <w:rPr>
                <w:rFonts w:cs="Times New Roman"/>
                <w:color w:val="auto"/>
              </w:rPr>
              <w:t>Provide a safe and comfortable home for me and my family</w:t>
            </w:r>
          </w:p>
        </w:tc>
        <w:tc>
          <w:tcPr>
            <w:tcW w:w="927" w:type="dxa"/>
          </w:tcPr>
          <w:p w:rsidRPr="00CA5E0E" w:rsidR="008A5BA7" w:rsidP="00911B7F" w:rsidRDefault="008A5BA7" w14:paraId="04129FE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27" w:type="dxa"/>
          </w:tcPr>
          <w:p w:rsidRPr="00CA5E0E" w:rsidR="008A5BA7" w:rsidP="00911B7F" w:rsidRDefault="008A5BA7" w14:paraId="598D094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75" w:type="dxa"/>
          </w:tcPr>
          <w:p w:rsidRPr="00CA5E0E" w:rsidR="008A5BA7" w:rsidP="00911B7F" w:rsidRDefault="008A5BA7" w14:paraId="12AACB8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27" w:type="dxa"/>
          </w:tcPr>
          <w:p w:rsidRPr="00CA5E0E" w:rsidR="008A5BA7" w:rsidP="00911B7F" w:rsidRDefault="008A5BA7" w14:paraId="3D4DE95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47" w:type="dxa"/>
          </w:tcPr>
          <w:p w:rsidRPr="00CA5E0E" w:rsidR="008A5BA7" w:rsidP="00911B7F" w:rsidRDefault="008A5BA7" w14:paraId="70FE2B9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8A5BA7" w:rsidTr="00911B7F" w14:paraId="529F02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7" w:type="dxa"/>
          </w:tcPr>
          <w:p w:rsidRPr="00CA5E0E" w:rsidR="008A5BA7" w:rsidP="00911B7F" w:rsidRDefault="008A5BA7" w14:paraId="0679546F" w14:textId="77777777">
            <w:pPr>
              <w:rPr>
                <w:rFonts w:cs="Times New Roman"/>
                <w:color w:val="auto"/>
              </w:rPr>
            </w:pPr>
            <w:r w:rsidRPr="00CA5E0E">
              <w:rPr>
                <w:rFonts w:cs="Times New Roman"/>
                <w:color w:val="auto"/>
              </w:rPr>
              <w:t>Provide recreational opportunities for me and my family</w:t>
            </w:r>
          </w:p>
        </w:tc>
        <w:tc>
          <w:tcPr>
            <w:tcW w:w="927" w:type="dxa"/>
          </w:tcPr>
          <w:p w:rsidRPr="00CA5E0E" w:rsidR="008A5BA7" w:rsidP="00911B7F" w:rsidRDefault="008A5BA7" w14:paraId="77A8DF1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27" w:type="dxa"/>
          </w:tcPr>
          <w:p w:rsidRPr="00CA5E0E" w:rsidR="008A5BA7" w:rsidP="00911B7F" w:rsidRDefault="008A5BA7" w14:paraId="248475F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75" w:type="dxa"/>
          </w:tcPr>
          <w:p w:rsidRPr="00CA5E0E" w:rsidR="008A5BA7" w:rsidP="00911B7F" w:rsidRDefault="008A5BA7" w14:paraId="08AE462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27" w:type="dxa"/>
          </w:tcPr>
          <w:p w:rsidRPr="00CA5E0E" w:rsidR="008A5BA7" w:rsidP="00911B7F" w:rsidRDefault="008A5BA7" w14:paraId="20C5C2E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47" w:type="dxa"/>
          </w:tcPr>
          <w:p w:rsidRPr="00CA5E0E" w:rsidR="008A5BA7" w:rsidP="00911B7F" w:rsidRDefault="008A5BA7" w14:paraId="5DD1BF2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8A5BA7" w:rsidTr="00911B7F" w14:paraId="65C9065E" w14:textId="77777777">
        <w:tc>
          <w:tcPr>
            <w:cnfStyle w:val="001000000000" w:firstRow="0" w:lastRow="0" w:firstColumn="1" w:lastColumn="0" w:oddVBand="0" w:evenVBand="0" w:oddHBand="0" w:evenHBand="0" w:firstRowFirstColumn="0" w:firstRowLastColumn="0" w:lastRowFirstColumn="0" w:lastRowLastColumn="0"/>
            <w:tcW w:w="5277" w:type="dxa"/>
          </w:tcPr>
          <w:p w:rsidRPr="00CA5E0E" w:rsidR="008A5BA7" w:rsidP="00911B7F" w:rsidRDefault="008A5BA7" w14:paraId="3929FF9A" w14:textId="77777777">
            <w:pPr>
              <w:rPr>
                <w:rFonts w:cs="Times New Roman"/>
                <w:color w:val="auto"/>
              </w:rPr>
            </w:pPr>
            <w:r w:rsidRPr="00CA5E0E">
              <w:rPr>
                <w:rFonts w:cs="Times New Roman"/>
                <w:color w:val="auto"/>
              </w:rPr>
              <w:t>Leave an asset for future generations of my family</w:t>
            </w:r>
          </w:p>
        </w:tc>
        <w:tc>
          <w:tcPr>
            <w:tcW w:w="927" w:type="dxa"/>
          </w:tcPr>
          <w:p w:rsidRPr="00CA5E0E" w:rsidR="008A5BA7" w:rsidP="00911B7F" w:rsidRDefault="008A5BA7" w14:paraId="1B3F86A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27" w:type="dxa"/>
          </w:tcPr>
          <w:p w:rsidRPr="00CA5E0E" w:rsidR="008A5BA7" w:rsidP="00911B7F" w:rsidRDefault="008A5BA7" w14:paraId="6F1E322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75" w:type="dxa"/>
          </w:tcPr>
          <w:p w:rsidRPr="00CA5E0E" w:rsidR="008A5BA7" w:rsidP="00911B7F" w:rsidRDefault="008A5BA7" w14:paraId="7476C87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27" w:type="dxa"/>
          </w:tcPr>
          <w:p w:rsidRPr="00CA5E0E" w:rsidR="008A5BA7" w:rsidP="00911B7F" w:rsidRDefault="008A5BA7" w14:paraId="0BF4CC4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47" w:type="dxa"/>
          </w:tcPr>
          <w:p w:rsidRPr="00CA5E0E" w:rsidR="008A5BA7" w:rsidP="00911B7F" w:rsidRDefault="008A5BA7" w14:paraId="494E8EC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8A5BA7" w:rsidTr="00911B7F" w14:paraId="6C242D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7" w:type="dxa"/>
          </w:tcPr>
          <w:p w:rsidRPr="00CA5E0E" w:rsidR="008A5BA7" w:rsidP="00911B7F" w:rsidRDefault="008A5BA7" w14:paraId="6C063151" w14:textId="77777777">
            <w:pPr>
              <w:rPr>
                <w:rFonts w:cs="Times New Roman"/>
                <w:color w:val="auto"/>
              </w:rPr>
            </w:pPr>
            <w:r w:rsidRPr="00CA5E0E">
              <w:rPr>
                <w:rFonts w:cs="Times New Roman"/>
                <w:color w:val="auto"/>
              </w:rPr>
              <w:t>Protect the health of waterways on or near my property</w:t>
            </w:r>
          </w:p>
        </w:tc>
        <w:tc>
          <w:tcPr>
            <w:tcW w:w="927" w:type="dxa"/>
          </w:tcPr>
          <w:p w:rsidRPr="00CA5E0E" w:rsidR="008A5BA7" w:rsidP="00911B7F" w:rsidRDefault="008A5BA7" w14:paraId="449EE33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27" w:type="dxa"/>
          </w:tcPr>
          <w:p w:rsidRPr="00CA5E0E" w:rsidR="008A5BA7" w:rsidP="00911B7F" w:rsidRDefault="008A5BA7" w14:paraId="1E7F995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75" w:type="dxa"/>
          </w:tcPr>
          <w:p w:rsidRPr="00CA5E0E" w:rsidR="008A5BA7" w:rsidP="00911B7F" w:rsidRDefault="008A5BA7" w14:paraId="20294DD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27" w:type="dxa"/>
          </w:tcPr>
          <w:p w:rsidRPr="00CA5E0E" w:rsidR="008A5BA7" w:rsidP="00911B7F" w:rsidRDefault="008A5BA7" w14:paraId="6B9CA27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47" w:type="dxa"/>
          </w:tcPr>
          <w:p w:rsidRPr="00CA5E0E" w:rsidR="008A5BA7" w:rsidP="00911B7F" w:rsidRDefault="008A5BA7" w14:paraId="7310F21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8A5BA7" w:rsidTr="00911B7F" w14:paraId="6D416941" w14:textId="77777777">
        <w:tc>
          <w:tcPr>
            <w:cnfStyle w:val="001000000000" w:firstRow="0" w:lastRow="0" w:firstColumn="1" w:lastColumn="0" w:oddVBand="0" w:evenVBand="0" w:oddHBand="0" w:evenHBand="0" w:firstRowFirstColumn="0" w:firstRowLastColumn="0" w:lastRowFirstColumn="0" w:lastRowLastColumn="0"/>
            <w:tcW w:w="5277" w:type="dxa"/>
          </w:tcPr>
          <w:p w:rsidRPr="00CA5E0E" w:rsidR="008A5BA7" w:rsidP="00911B7F" w:rsidRDefault="008A5BA7" w14:paraId="42FDFC65" w14:textId="77777777">
            <w:pPr>
              <w:rPr>
                <w:rFonts w:cs="Times New Roman"/>
                <w:color w:val="auto"/>
              </w:rPr>
            </w:pPr>
            <w:r w:rsidRPr="00CA5E0E">
              <w:rPr>
                <w:rFonts w:cs="Times New Roman"/>
                <w:color w:val="auto"/>
              </w:rPr>
              <w:t>Preserve open space or aesthetic beauty</w:t>
            </w:r>
          </w:p>
        </w:tc>
        <w:tc>
          <w:tcPr>
            <w:tcW w:w="927" w:type="dxa"/>
          </w:tcPr>
          <w:p w:rsidRPr="00CA5E0E" w:rsidR="008A5BA7" w:rsidP="00911B7F" w:rsidRDefault="008A5BA7" w14:paraId="24C8905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27" w:type="dxa"/>
          </w:tcPr>
          <w:p w:rsidRPr="00CA5E0E" w:rsidR="008A5BA7" w:rsidP="00911B7F" w:rsidRDefault="008A5BA7" w14:paraId="3D558DA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75" w:type="dxa"/>
          </w:tcPr>
          <w:p w:rsidRPr="00CA5E0E" w:rsidR="008A5BA7" w:rsidP="00911B7F" w:rsidRDefault="008A5BA7" w14:paraId="16272C4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27" w:type="dxa"/>
          </w:tcPr>
          <w:p w:rsidRPr="00CA5E0E" w:rsidR="008A5BA7" w:rsidP="00911B7F" w:rsidRDefault="008A5BA7" w14:paraId="77DABB5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47" w:type="dxa"/>
          </w:tcPr>
          <w:p w:rsidRPr="00CA5E0E" w:rsidR="008A5BA7" w:rsidP="00911B7F" w:rsidRDefault="008A5BA7" w14:paraId="1D51FC1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8A5BA7" w:rsidTr="00911B7F" w14:paraId="1DED87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7" w:type="dxa"/>
          </w:tcPr>
          <w:p w:rsidRPr="00CA5E0E" w:rsidR="008A5BA7" w:rsidP="00911B7F" w:rsidRDefault="008A5BA7" w14:paraId="016FCD77" w14:textId="77777777">
            <w:pPr>
              <w:rPr>
                <w:rFonts w:cs="Times New Roman"/>
                <w:color w:val="auto"/>
              </w:rPr>
            </w:pPr>
            <w:r w:rsidRPr="00CA5E0E">
              <w:rPr>
                <w:rFonts w:cs="Times New Roman"/>
                <w:color w:val="auto"/>
              </w:rPr>
              <w:t>Protect local wildlife or native vegetation</w:t>
            </w:r>
          </w:p>
        </w:tc>
        <w:tc>
          <w:tcPr>
            <w:tcW w:w="927" w:type="dxa"/>
          </w:tcPr>
          <w:p w:rsidRPr="00CA5E0E" w:rsidR="008A5BA7" w:rsidP="00911B7F" w:rsidRDefault="008A5BA7" w14:paraId="392A029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27" w:type="dxa"/>
          </w:tcPr>
          <w:p w:rsidRPr="00CA5E0E" w:rsidR="008A5BA7" w:rsidP="00911B7F" w:rsidRDefault="008A5BA7" w14:paraId="1BB2CCE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75" w:type="dxa"/>
          </w:tcPr>
          <w:p w:rsidRPr="00CA5E0E" w:rsidR="008A5BA7" w:rsidP="00911B7F" w:rsidRDefault="008A5BA7" w14:paraId="356A872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27" w:type="dxa"/>
          </w:tcPr>
          <w:p w:rsidRPr="00CA5E0E" w:rsidR="008A5BA7" w:rsidP="00911B7F" w:rsidRDefault="008A5BA7" w14:paraId="52CF3AC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47" w:type="dxa"/>
          </w:tcPr>
          <w:p w:rsidRPr="00CA5E0E" w:rsidR="008A5BA7" w:rsidP="00911B7F" w:rsidRDefault="008A5BA7" w14:paraId="730EE82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bl>
    <w:p w:rsidR="008A5BA7" w:rsidP="008A5BA7" w:rsidRDefault="008A5BA7" w14:paraId="224623E4" w14:textId="77777777">
      <w:pPr>
        <w:rPr>
          <w:color w:val="auto"/>
        </w:rPr>
      </w:pPr>
      <w:r>
        <w:rPr>
          <w:color w:val="auto"/>
        </w:rPr>
        <w:br w:type="page"/>
      </w:r>
    </w:p>
    <w:p w:rsidRPr="00CA5E0E" w:rsidR="008A5BA7" w:rsidP="008A5BA7" w:rsidRDefault="008A5BA7" w14:paraId="476EEDD4" w14:textId="77777777">
      <w:pPr>
        <w:pStyle w:val="Heading4"/>
        <w:numPr>
          <w:ilvl w:val="0"/>
          <w:numId w:val="135"/>
        </w:numPr>
        <w:rPr>
          <w:color w:val="auto"/>
        </w:rPr>
      </w:pPr>
    </w:p>
    <w:p w:rsidRPr="00CA5E0E" w:rsidR="008A5BA7" w:rsidP="008A5BA7" w:rsidRDefault="008A5BA7" w14:paraId="05A6B576" w14:textId="77777777">
      <w:r w:rsidRPr="00CA5E0E">
        <w:t>We would like to know the extent to which you agree or disagree that each of the following would encourage you to remove the [land management or conservation practice].</w:t>
      </w:r>
    </w:p>
    <w:tbl>
      <w:tblPr>
        <w:tblStyle w:val="SmallTable"/>
        <w:tblW w:w="5000" w:type="pct"/>
        <w:tblLook w:val="04A0" w:firstRow="1" w:lastRow="0" w:firstColumn="1" w:lastColumn="0" w:noHBand="0" w:noVBand="1"/>
      </w:tblPr>
      <w:tblGrid>
        <w:gridCol w:w="4333"/>
        <w:gridCol w:w="1150"/>
        <w:gridCol w:w="1150"/>
        <w:gridCol w:w="1149"/>
        <w:gridCol w:w="1149"/>
        <w:gridCol w:w="1149"/>
      </w:tblGrid>
      <w:tr w:rsidRPr="00CA5E0E" w:rsidR="008A5BA7" w:rsidTr="00911B7F" w14:paraId="61E9F99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49" w:type="pct"/>
            <w:hideMark/>
          </w:tcPr>
          <w:p w:rsidRPr="00CA5E0E" w:rsidR="008A5BA7" w:rsidP="00911B7F" w:rsidRDefault="008A5BA7" w14:paraId="678C225E" w14:textId="77777777"/>
        </w:tc>
        <w:tc>
          <w:tcPr>
            <w:tcW w:w="570" w:type="pct"/>
          </w:tcPr>
          <w:p w:rsidRPr="00CA5E0E" w:rsidR="008A5BA7" w:rsidP="00911B7F" w:rsidRDefault="008A5BA7" w14:paraId="060F5A53"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570" w:type="pct"/>
          </w:tcPr>
          <w:p w:rsidRPr="00CA5E0E" w:rsidR="008A5BA7" w:rsidP="00911B7F" w:rsidRDefault="008A5BA7" w14:paraId="1608E464"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570" w:type="pct"/>
          </w:tcPr>
          <w:p w:rsidRPr="00CA5E0E" w:rsidR="008A5BA7" w:rsidP="00911B7F" w:rsidRDefault="008A5BA7" w14:paraId="6E2E99AE"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570" w:type="pct"/>
          </w:tcPr>
          <w:p w:rsidRPr="00CA5E0E" w:rsidR="008A5BA7" w:rsidP="00911B7F" w:rsidRDefault="008A5BA7" w14:paraId="0CCAA1C0"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570" w:type="pct"/>
          </w:tcPr>
          <w:p w:rsidRPr="00CA5E0E" w:rsidR="008A5BA7" w:rsidP="00911B7F" w:rsidRDefault="008A5BA7" w14:paraId="54ABE7D7"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8A5BA7" w:rsidTr="00911B7F" w14:paraId="206F35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68184767" w14:textId="77777777">
            <w:r w:rsidRPr="00CA5E0E">
              <w:t>I can increase my income by removing the practice</w:t>
            </w:r>
          </w:p>
        </w:tc>
        <w:tc>
          <w:tcPr>
            <w:tcW w:w="570" w:type="pct"/>
          </w:tcPr>
          <w:p w:rsidRPr="00CA5E0E" w:rsidR="008A5BA7" w:rsidP="00911B7F" w:rsidRDefault="008A5BA7" w14:paraId="067833C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4C682334"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521B52A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7D3F1640"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784594ED"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8A5BA7" w:rsidTr="00911B7F" w14:paraId="19C619F3" w14:textId="77777777">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656CA3CA" w14:textId="77777777">
            <w:pPr>
              <w:rPr>
                <w:b/>
                <w:i/>
              </w:rPr>
            </w:pPr>
            <w:r w:rsidRPr="00CA5E0E">
              <w:t>The practice is intrusive and gets in the way of my operation</w:t>
            </w:r>
          </w:p>
        </w:tc>
        <w:tc>
          <w:tcPr>
            <w:tcW w:w="570" w:type="pct"/>
          </w:tcPr>
          <w:p w:rsidRPr="00CA5E0E" w:rsidR="008A5BA7" w:rsidP="00911B7F" w:rsidRDefault="008A5BA7" w14:paraId="13D47552"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70" w:type="pct"/>
          </w:tcPr>
          <w:p w:rsidRPr="00CA5E0E" w:rsidR="008A5BA7" w:rsidP="00911B7F" w:rsidRDefault="008A5BA7" w14:paraId="58A584B5"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70" w:type="pct"/>
          </w:tcPr>
          <w:p w:rsidRPr="00CA5E0E" w:rsidR="008A5BA7" w:rsidP="00911B7F" w:rsidRDefault="008A5BA7" w14:paraId="60E0FD4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70" w:type="pct"/>
          </w:tcPr>
          <w:p w:rsidRPr="00CA5E0E" w:rsidR="008A5BA7" w:rsidP="00911B7F" w:rsidRDefault="008A5BA7" w14:paraId="326076DD"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70" w:type="pct"/>
          </w:tcPr>
          <w:p w:rsidRPr="00CA5E0E" w:rsidR="008A5BA7" w:rsidP="00911B7F" w:rsidRDefault="008A5BA7" w14:paraId="39BCC45E"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8A5BA7" w:rsidTr="00911B7F" w14:paraId="4A76BAC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5FDE43E9" w14:textId="77777777">
            <w:r w:rsidRPr="00CA5E0E">
              <w:t>The practice does not work as it was intended</w:t>
            </w:r>
          </w:p>
        </w:tc>
        <w:tc>
          <w:tcPr>
            <w:tcW w:w="570" w:type="pct"/>
          </w:tcPr>
          <w:p w:rsidRPr="00CA5E0E" w:rsidR="008A5BA7" w:rsidP="00911B7F" w:rsidRDefault="008A5BA7" w14:paraId="6CE02A2B"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6EBE9C5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2181BFF5"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09ADCC9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6B8E3AE8"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8A5BA7" w:rsidTr="00911B7F" w14:paraId="3A4CDC2F" w14:textId="77777777">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47E794A5" w14:textId="77777777">
            <w:r w:rsidRPr="00CA5E0E">
              <w:t>I want to reduce government influence on my property</w:t>
            </w:r>
          </w:p>
        </w:tc>
        <w:tc>
          <w:tcPr>
            <w:tcW w:w="570" w:type="pct"/>
          </w:tcPr>
          <w:p w:rsidRPr="00CA5E0E" w:rsidR="008A5BA7" w:rsidP="00911B7F" w:rsidRDefault="008A5BA7" w14:paraId="1A3E5490"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70" w:type="pct"/>
          </w:tcPr>
          <w:p w:rsidRPr="00CA5E0E" w:rsidR="008A5BA7" w:rsidP="00911B7F" w:rsidRDefault="008A5BA7" w14:paraId="643ECAE3"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70" w:type="pct"/>
          </w:tcPr>
          <w:p w:rsidRPr="00CA5E0E" w:rsidR="008A5BA7" w:rsidP="00911B7F" w:rsidRDefault="008A5BA7" w14:paraId="57FA579B"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70" w:type="pct"/>
          </w:tcPr>
          <w:p w:rsidRPr="00CA5E0E" w:rsidR="008A5BA7" w:rsidP="00911B7F" w:rsidRDefault="008A5BA7" w14:paraId="39FFB9CA"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70" w:type="pct"/>
          </w:tcPr>
          <w:p w:rsidRPr="00CA5E0E" w:rsidR="008A5BA7" w:rsidP="00911B7F" w:rsidRDefault="008A5BA7" w14:paraId="2287441D"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8A5BA7" w:rsidTr="00911B7F" w14:paraId="0D02D5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31A7D423" w14:textId="77777777">
            <w:r w:rsidRPr="00CA5E0E">
              <w:t>The practice had negative unintended consequences</w:t>
            </w:r>
          </w:p>
        </w:tc>
        <w:tc>
          <w:tcPr>
            <w:tcW w:w="570" w:type="pct"/>
          </w:tcPr>
          <w:p w:rsidRPr="00CA5E0E" w:rsidR="008A5BA7" w:rsidP="00911B7F" w:rsidRDefault="008A5BA7" w14:paraId="0E820D1F"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2E3E1FE6"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205A98E4"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4EA8309A"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255D729E" w14:textId="77777777">
            <w:pPr>
              <w:cnfStyle w:val="000000100000" w:firstRow="0" w:lastRow="0" w:firstColumn="0" w:lastColumn="0" w:oddVBand="0" w:evenVBand="0" w:oddHBand="1" w:evenHBand="0" w:firstRowFirstColumn="0" w:firstRowLastColumn="0" w:lastRowFirstColumn="0" w:lastRowLastColumn="0"/>
            </w:pPr>
            <w:r w:rsidRPr="00CA5E0E">
              <w:t>5</w:t>
            </w:r>
          </w:p>
        </w:tc>
      </w:tr>
    </w:tbl>
    <w:p w:rsidRPr="00CA5E0E" w:rsidR="008A5BA7" w:rsidP="008A5BA7" w:rsidRDefault="008A5BA7" w14:paraId="40CE924B" w14:textId="77777777">
      <w:pPr>
        <w:pStyle w:val="Heading4"/>
        <w:numPr>
          <w:ilvl w:val="0"/>
          <w:numId w:val="135"/>
        </w:numPr>
        <w:rPr>
          <w:color w:val="auto"/>
        </w:rPr>
      </w:pPr>
    </w:p>
    <w:p w:rsidRPr="00CA5E0E" w:rsidR="008A5BA7" w:rsidP="008A5BA7" w:rsidRDefault="008A5BA7" w14:paraId="4FCF30E5" w14:textId="77777777">
      <w:r w:rsidRPr="00CA5E0E">
        <w:t>We would like to know the extent to which you agree or disagree that each of the following would encourage you to keep the [land management or conservation practice].</w:t>
      </w:r>
    </w:p>
    <w:tbl>
      <w:tblPr>
        <w:tblStyle w:val="SmallTable"/>
        <w:tblW w:w="5000" w:type="pct"/>
        <w:tblLook w:val="04A0" w:firstRow="1" w:lastRow="0" w:firstColumn="1" w:lastColumn="0" w:noHBand="0" w:noVBand="1"/>
      </w:tblPr>
      <w:tblGrid>
        <w:gridCol w:w="4333"/>
        <w:gridCol w:w="1150"/>
        <w:gridCol w:w="1150"/>
        <w:gridCol w:w="1149"/>
        <w:gridCol w:w="1149"/>
        <w:gridCol w:w="1149"/>
      </w:tblGrid>
      <w:tr w:rsidRPr="00CA5E0E" w:rsidR="008A5BA7" w:rsidTr="00911B7F" w14:paraId="435B853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49" w:type="pct"/>
            <w:hideMark/>
          </w:tcPr>
          <w:p w:rsidRPr="00CA5E0E" w:rsidR="008A5BA7" w:rsidP="00911B7F" w:rsidRDefault="008A5BA7" w14:paraId="5A939F60" w14:textId="77777777"/>
        </w:tc>
        <w:tc>
          <w:tcPr>
            <w:tcW w:w="570" w:type="pct"/>
          </w:tcPr>
          <w:p w:rsidRPr="00CA5E0E" w:rsidR="008A5BA7" w:rsidP="00911B7F" w:rsidRDefault="008A5BA7" w14:paraId="6C560C13"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570" w:type="pct"/>
          </w:tcPr>
          <w:p w:rsidRPr="00CA5E0E" w:rsidR="008A5BA7" w:rsidP="00911B7F" w:rsidRDefault="008A5BA7" w14:paraId="3C1A2BD0"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570" w:type="pct"/>
          </w:tcPr>
          <w:p w:rsidRPr="00CA5E0E" w:rsidR="008A5BA7" w:rsidP="00911B7F" w:rsidRDefault="008A5BA7" w14:paraId="530FAE97"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570" w:type="pct"/>
          </w:tcPr>
          <w:p w:rsidRPr="00CA5E0E" w:rsidR="008A5BA7" w:rsidP="00911B7F" w:rsidRDefault="008A5BA7" w14:paraId="1BA9C381"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570" w:type="pct"/>
          </w:tcPr>
          <w:p w:rsidRPr="00CA5E0E" w:rsidR="008A5BA7" w:rsidP="00911B7F" w:rsidRDefault="008A5BA7" w14:paraId="5ABDEDE0"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8A5BA7" w:rsidTr="00911B7F" w14:paraId="588AC7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291161F9" w14:textId="77777777">
            <w:r w:rsidRPr="00CA5E0E">
              <w:t>I can increase my income by keeping the practice</w:t>
            </w:r>
          </w:p>
        </w:tc>
        <w:tc>
          <w:tcPr>
            <w:tcW w:w="570" w:type="pct"/>
          </w:tcPr>
          <w:p w:rsidRPr="00CA5E0E" w:rsidR="008A5BA7" w:rsidP="00911B7F" w:rsidRDefault="008A5BA7" w14:paraId="1AE857A3"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5E76DB4F"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10C8506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6FC125B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5FD0639F"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8A5BA7" w:rsidTr="00911B7F" w14:paraId="3D4BAC68" w14:textId="77777777">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5F03BE20" w14:textId="77777777">
            <w:pPr>
              <w:rPr>
                <w:b/>
                <w:i/>
              </w:rPr>
            </w:pPr>
            <w:r w:rsidRPr="00CA5E0E">
              <w:t>The practice enhances my operation</w:t>
            </w:r>
          </w:p>
        </w:tc>
        <w:tc>
          <w:tcPr>
            <w:tcW w:w="570" w:type="pct"/>
          </w:tcPr>
          <w:p w:rsidRPr="00CA5E0E" w:rsidR="008A5BA7" w:rsidP="00911B7F" w:rsidRDefault="008A5BA7" w14:paraId="2DA1C17F"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70" w:type="pct"/>
          </w:tcPr>
          <w:p w:rsidRPr="00CA5E0E" w:rsidR="008A5BA7" w:rsidP="00911B7F" w:rsidRDefault="008A5BA7" w14:paraId="3188DFE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70" w:type="pct"/>
          </w:tcPr>
          <w:p w:rsidRPr="00CA5E0E" w:rsidR="008A5BA7" w:rsidP="00911B7F" w:rsidRDefault="008A5BA7" w14:paraId="6B01A429"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70" w:type="pct"/>
          </w:tcPr>
          <w:p w:rsidRPr="00CA5E0E" w:rsidR="008A5BA7" w:rsidP="00911B7F" w:rsidRDefault="008A5BA7" w14:paraId="3903A88A"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70" w:type="pct"/>
          </w:tcPr>
          <w:p w:rsidRPr="00CA5E0E" w:rsidR="008A5BA7" w:rsidP="00911B7F" w:rsidRDefault="008A5BA7" w14:paraId="5C65827C"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8A5BA7" w:rsidTr="00911B7F" w14:paraId="6DDC52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1B21F810" w14:textId="77777777">
            <w:r w:rsidRPr="00CA5E0E">
              <w:t>The practice works as intended</w:t>
            </w:r>
          </w:p>
        </w:tc>
        <w:tc>
          <w:tcPr>
            <w:tcW w:w="570" w:type="pct"/>
          </w:tcPr>
          <w:p w:rsidRPr="00CA5E0E" w:rsidR="008A5BA7" w:rsidP="00911B7F" w:rsidRDefault="008A5BA7" w14:paraId="01362EF8"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16B49991"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29740F5E"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647E5742"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5DE679D2"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8A5BA7" w:rsidTr="00911B7F" w14:paraId="5539CE41" w14:textId="77777777">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38595AE0" w14:textId="77777777">
            <w:r w:rsidRPr="00CA5E0E">
              <w:t>I want to work with the government</w:t>
            </w:r>
          </w:p>
        </w:tc>
        <w:tc>
          <w:tcPr>
            <w:tcW w:w="570" w:type="pct"/>
          </w:tcPr>
          <w:p w:rsidRPr="00CA5E0E" w:rsidR="008A5BA7" w:rsidP="00911B7F" w:rsidRDefault="008A5BA7" w14:paraId="57000C21"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70" w:type="pct"/>
          </w:tcPr>
          <w:p w:rsidRPr="00CA5E0E" w:rsidR="008A5BA7" w:rsidP="00911B7F" w:rsidRDefault="008A5BA7" w14:paraId="37DE3624"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70" w:type="pct"/>
          </w:tcPr>
          <w:p w:rsidRPr="00CA5E0E" w:rsidR="008A5BA7" w:rsidP="00911B7F" w:rsidRDefault="008A5BA7" w14:paraId="62CFC8FC"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70" w:type="pct"/>
          </w:tcPr>
          <w:p w:rsidRPr="00CA5E0E" w:rsidR="008A5BA7" w:rsidP="00911B7F" w:rsidRDefault="008A5BA7" w14:paraId="585E5771"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70" w:type="pct"/>
          </w:tcPr>
          <w:p w:rsidRPr="00CA5E0E" w:rsidR="008A5BA7" w:rsidP="00911B7F" w:rsidRDefault="008A5BA7" w14:paraId="364D7978"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8A5BA7" w:rsidTr="00911B7F" w14:paraId="1FC57C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25AA6F67" w14:textId="77777777">
            <w:r w:rsidRPr="00CA5E0E">
              <w:t>The practice has unintended benefits</w:t>
            </w:r>
          </w:p>
        </w:tc>
        <w:tc>
          <w:tcPr>
            <w:tcW w:w="570" w:type="pct"/>
          </w:tcPr>
          <w:p w:rsidRPr="00CA5E0E" w:rsidR="008A5BA7" w:rsidP="00911B7F" w:rsidRDefault="008A5BA7" w14:paraId="16808974"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5C25E21C"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34602424"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675735FE"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17BF44F7" w14:textId="77777777">
            <w:pPr>
              <w:cnfStyle w:val="000000100000" w:firstRow="0" w:lastRow="0" w:firstColumn="0" w:lastColumn="0" w:oddVBand="0" w:evenVBand="0" w:oddHBand="1" w:evenHBand="0" w:firstRowFirstColumn="0" w:firstRowLastColumn="0" w:lastRowFirstColumn="0" w:lastRowLastColumn="0"/>
            </w:pPr>
            <w:r w:rsidRPr="00CA5E0E">
              <w:t>5</w:t>
            </w:r>
          </w:p>
        </w:tc>
      </w:tr>
    </w:tbl>
    <w:p w:rsidRPr="00CA5E0E" w:rsidR="008A5BA7" w:rsidP="008A5BA7" w:rsidRDefault="008A5BA7" w14:paraId="764983EB" w14:textId="77777777">
      <w:pPr>
        <w:pStyle w:val="Heading4"/>
        <w:numPr>
          <w:ilvl w:val="0"/>
          <w:numId w:val="135"/>
        </w:numPr>
        <w:rPr>
          <w:color w:val="auto"/>
        </w:rPr>
      </w:pPr>
    </w:p>
    <w:p w:rsidRPr="00CA5E0E" w:rsidR="008A5BA7" w:rsidP="008A5BA7" w:rsidRDefault="008A5BA7" w14:paraId="7D56D11E" w14:textId="77777777">
      <w:r w:rsidRPr="00CA5E0E">
        <w:t>Did your initial experience working with [name of partner] encourage you to work on another project with the [name of program]?</w:t>
      </w:r>
    </w:p>
    <w:p w:rsidRPr="00CA5E0E" w:rsidR="008A5BA7" w:rsidP="008A5BA7" w:rsidRDefault="008A5BA7" w14:paraId="06A16AC2"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8A5BA7" w:rsidP="008A5BA7" w:rsidRDefault="008A5BA7" w14:paraId="79893584" w14:textId="77777777">
      <w:r w:rsidRPr="00CA5E0E">
        <w:rPr>
          <w:rFonts w:cs="Times New Roman"/>
          <w:color w:val="auto"/>
        </w:rPr>
        <w:sym w:font="Wingdings 2" w:char="F0A3"/>
      </w:r>
      <w:r w:rsidRPr="00CA5E0E">
        <w:rPr>
          <w:rFonts w:cs="Times New Roman"/>
          <w:color w:val="auto"/>
        </w:rPr>
        <w:t xml:space="preserve"> </w:t>
      </w:r>
      <w:r w:rsidRPr="00CA5E0E">
        <w:t>Yes</w:t>
      </w:r>
    </w:p>
    <w:p w:rsidRPr="00CA5E0E" w:rsidR="008A5BA7" w:rsidP="008A5BA7" w:rsidRDefault="008A5BA7" w14:paraId="1FD70D21" w14:textId="77777777">
      <w:pPr>
        <w:pStyle w:val="Heading4"/>
        <w:numPr>
          <w:ilvl w:val="0"/>
          <w:numId w:val="135"/>
        </w:numPr>
        <w:rPr>
          <w:color w:val="auto"/>
        </w:rPr>
      </w:pPr>
    </w:p>
    <w:p w:rsidRPr="00CA5E0E" w:rsidR="008A5BA7" w:rsidP="008A5BA7" w:rsidRDefault="008A5BA7" w14:paraId="181F6E5A" w14:textId="77777777">
      <w:r w:rsidRPr="00CA5E0E">
        <w:t>Other than [name of program], have you worked with other conservation programs (e.g., local or state government, land trusts or non-governmental organizations)?</w:t>
      </w:r>
    </w:p>
    <w:p w:rsidRPr="00CA5E0E" w:rsidR="008A5BA7" w:rsidP="008A5BA7" w:rsidRDefault="008A5BA7" w14:paraId="08D9317D" w14:textId="77777777">
      <w:pPr>
        <w:rPr>
          <w:rFonts w:cs="Times New Roman"/>
          <w:color w:val="auto"/>
        </w:rPr>
      </w:pPr>
      <w:r w:rsidRPr="00CA5E0E">
        <w:rPr>
          <w:rFonts w:cs="Times New Roman"/>
          <w:color w:val="auto"/>
        </w:rPr>
        <w:sym w:font="Wingdings 2" w:char="F0A3"/>
      </w:r>
      <w:r w:rsidRPr="00CA5E0E">
        <w:rPr>
          <w:rFonts w:cs="Times New Roman"/>
          <w:color w:val="auto"/>
        </w:rPr>
        <w:t xml:space="preserve">  No</w:t>
      </w:r>
    </w:p>
    <w:p w:rsidRPr="00CA5E0E" w:rsidR="008A5BA7" w:rsidP="008A5BA7" w:rsidRDefault="008A5BA7" w14:paraId="0F4C4422" w14:textId="77777777">
      <w:pPr>
        <w:rPr>
          <w:color w:val="auto"/>
        </w:rPr>
      </w:pPr>
      <w:r w:rsidRPr="00CA5E0E">
        <w:rPr>
          <w:rFonts w:cs="Times New Roman"/>
          <w:color w:val="auto"/>
        </w:rPr>
        <w:sym w:font="Wingdings 2" w:char="F0A3"/>
      </w:r>
      <w:r w:rsidRPr="00CA5E0E">
        <w:rPr>
          <w:rFonts w:cs="Times New Roman"/>
          <w:color w:val="auto"/>
        </w:rPr>
        <w:t xml:space="preserve"> </w:t>
      </w:r>
      <w:r w:rsidRPr="00CA5E0E">
        <w:t xml:space="preserve">Yes </w:t>
      </w:r>
      <w:r w:rsidRPr="00CA5E0E">
        <w:sym w:font="Wingdings" w:char="F0E0"/>
      </w:r>
      <w:r w:rsidRPr="00CA5E0E">
        <w:t xml:space="preserve"> If yes, please list the conservation programs you worked with.</w:t>
      </w:r>
    </w:p>
    <w:p w:rsidRPr="00CA5E0E" w:rsidR="008A5BA7" w:rsidP="008A5BA7" w:rsidRDefault="008A5BA7" w14:paraId="7BDE76E8" w14:textId="77777777">
      <w:pPr>
        <w:pStyle w:val="Heading4"/>
        <w:numPr>
          <w:ilvl w:val="0"/>
          <w:numId w:val="135"/>
        </w:numPr>
        <w:rPr>
          <w:color w:val="auto"/>
        </w:rPr>
      </w:pPr>
    </w:p>
    <w:p w:rsidRPr="00CA5E0E" w:rsidR="008A5BA7" w:rsidP="008A5BA7" w:rsidRDefault="008A5BA7" w14:paraId="2084A914" w14:textId="77777777">
      <w:r w:rsidRPr="00CA5E0E">
        <w:t>Did participating in a conservation effort with the [name of program] make you more or less likely to want to continue conservation work on your property?</w:t>
      </w:r>
    </w:p>
    <w:p w:rsidRPr="00CA5E0E" w:rsidR="008A5BA7" w:rsidP="008A5BA7" w:rsidRDefault="008A5BA7" w14:paraId="1C57356A" w14:textId="77777777">
      <w:r w:rsidRPr="00CA5E0E">
        <w:rPr>
          <w:rFonts w:cs="Times New Roman"/>
          <w:color w:val="auto"/>
        </w:rPr>
        <w:sym w:font="Wingdings 2" w:char="F0A3"/>
      </w:r>
      <w:r w:rsidRPr="00CA5E0E">
        <w:rPr>
          <w:rFonts w:cs="Times New Roman"/>
          <w:color w:val="auto"/>
        </w:rPr>
        <w:t xml:space="preserve"> </w:t>
      </w:r>
      <w:r w:rsidRPr="00CA5E0E">
        <w:t>Less likely</w:t>
      </w:r>
    </w:p>
    <w:p w:rsidRPr="00CA5E0E" w:rsidR="008A5BA7" w:rsidP="008A5BA7" w:rsidRDefault="008A5BA7" w14:paraId="58A8F27B" w14:textId="77777777">
      <w:r w:rsidRPr="00CA5E0E">
        <w:rPr>
          <w:rFonts w:cs="Times New Roman"/>
          <w:color w:val="auto"/>
        </w:rPr>
        <w:sym w:font="Wingdings 2" w:char="F0A3"/>
      </w:r>
      <w:r w:rsidRPr="00CA5E0E">
        <w:rPr>
          <w:rFonts w:cs="Times New Roman"/>
          <w:color w:val="auto"/>
        </w:rPr>
        <w:t xml:space="preserve"> </w:t>
      </w:r>
      <w:r w:rsidRPr="00CA5E0E">
        <w:t>Neither</w:t>
      </w:r>
    </w:p>
    <w:p w:rsidRPr="00CA5E0E" w:rsidR="008A5BA7" w:rsidP="008A5BA7" w:rsidRDefault="008A5BA7" w14:paraId="646B43C1" w14:textId="77777777">
      <w:r w:rsidRPr="00CA5E0E">
        <w:rPr>
          <w:rFonts w:cs="Times New Roman"/>
          <w:color w:val="auto"/>
        </w:rPr>
        <w:sym w:font="Wingdings 2" w:char="F0A3"/>
      </w:r>
      <w:r w:rsidRPr="00CA5E0E">
        <w:rPr>
          <w:rFonts w:cs="Times New Roman"/>
          <w:color w:val="auto"/>
        </w:rPr>
        <w:t xml:space="preserve"> </w:t>
      </w:r>
      <w:r w:rsidRPr="00CA5E0E">
        <w:t>More likely</w:t>
      </w:r>
    </w:p>
    <w:p w:rsidR="00547F22" w:rsidRDefault="00547F22" w14:paraId="0213329C" w14:textId="6298460E">
      <w:pPr>
        <w:rPr>
          <w:rFonts w:cs="Times New Roman"/>
          <w:b/>
          <w:color w:val="auto"/>
        </w:rPr>
      </w:pPr>
      <w:r>
        <w:rPr>
          <w:color w:val="auto"/>
        </w:rPr>
        <w:br w:type="page"/>
      </w:r>
    </w:p>
    <w:p w:rsidRPr="00CA5E0E" w:rsidR="008A5BA7" w:rsidP="008A5BA7" w:rsidRDefault="008A5BA7" w14:paraId="06C4747C" w14:textId="77777777">
      <w:pPr>
        <w:pStyle w:val="Heading4"/>
        <w:numPr>
          <w:ilvl w:val="0"/>
          <w:numId w:val="135"/>
        </w:numPr>
        <w:rPr>
          <w:color w:val="auto"/>
        </w:rPr>
      </w:pPr>
    </w:p>
    <w:p w:rsidRPr="00CA5E0E" w:rsidR="008A5BA7" w:rsidP="008A5BA7" w:rsidRDefault="008A5BA7" w14:paraId="358948F0" w14:textId="77777777">
      <w:r w:rsidRPr="00CA5E0E">
        <w:t xml:space="preserve">What factors led you to work with the [name of program] on the practice in question? (Select all that apply) </w:t>
      </w:r>
    </w:p>
    <w:tbl>
      <w:tblPr>
        <w:tblStyle w:val="Checkbox"/>
        <w:tblW w:w="0" w:type="auto"/>
        <w:tblLook w:val="04A0" w:firstRow="1" w:lastRow="0" w:firstColumn="1" w:lastColumn="0" w:noHBand="0" w:noVBand="1"/>
      </w:tblPr>
      <w:tblGrid>
        <w:gridCol w:w="255"/>
        <w:gridCol w:w="9825"/>
      </w:tblGrid>
      <w:tr w:rsidRPr="00CA5E0E" w:rsidR="008A5BA7" w:rsidTr="00911B7F" w14:paraId="7A1AB7D6"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6EBFF6DA" w14:textId="77777777">
            <w:r w:rsidRPr="00CA5E0E">
              <w:rPr>
                <w:rFonts w:cs="Times New Roman"/>
                <w:color w:val="auto"/>
              </w:rPr>
              <w:sym w:font="Wingdings 2" w:char="F0A3"/>
            </w:r>
          </w:p>
        </w:tc>
        <w:tc>
          <w:tcPr>
            <w:tcW w:w="0" w:type="auto"/>
          </w:tcPr>
          <w:p w:rsidRPr="00CA5E0E" w:rsidR="008A5BA7" w:rsidP="00911B7F" w:rsidRDefault="008A5BA7" w14:paraId="556E0DF8" w14:textId="77777777">
            <w:pPr>
              <w:cnfStyle w:val="000000000000" w:firstRow="0" w:lastRow="0" w:firstColumn="0" w:lastColumn="0" w:oddVBand="0" w:evenVBand="0" w:oddHBand="0" w:evenHBand="0" w:firstRowFirstColumn="0" w:firstRowLastColumn="0" w:lastRowFirstColumn="0" w:lastRowLastColumn="0"/>
            </w:pPr>
            <w:r w:rsidRPr="00CA5E0E">
              <w:t>I wanted to improve my property</w:t>
            </w:r>
          </w:p>
        </w:tc>
      </w:tr>
      <w:tr w:rsidRPr="00CA5E0E" w:rsidR="008A5BA7" w:rsidTr="00911B7F" w14:paraId="290B164C"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6E0B774A" w14:textId="77777777">
            <w:r w:rsidRPr="00CA5E0E">
              <w:rPr>
                <w:rFonts w:cs="Times New Roman"/>
                <w:color w:val="auto"/>
              </w:rPr>
              <w:sym w:font="Wingdings 2" w:char="F0A3"/>
            </w:r>
          </w:p>
        </w:tc>
        <w:tc>
          <w:tcPr>
            <w:tcW w:w="0" w:type="auto"/>
          </w:tcPr>
          <w:p w:rsidRPr="00CA5E0E" w:rsidR="008A5BA7" w:rsidP="00911B7F" w:rsidRDefault="008A5BA7" w14:paraId="48EC371C" w14:textId="77777777">
            <w:pPr>
              <w:cnfStyle w:val="000000000000" w:firstRow="0" w:lastRow="0" w:firstColumn="0" w:lastColumn="0" w:oddVBand="0" w:evenVBand="0" w:oddHBand="0" w:evenHBand="0" w:firstRowFirstColumn="0" w:firstRowLastColumn="0" w:lastRowFirstColumn="0" w:lastRowLastColumn="0"/>
            </w:pPr>
            <w:r w:rsidRPr="00CA5E0E">
              <w:t>I wanted to leave my land in a good state for future generations</w:t>
            </w:r>
          </w:p>
        </w:tc>
      </w:tr>
      <w:tr w:rsidRPr="00CA5E0E" w:rsidR="008A5BA7" w:rsidTr="00911B7F" w14:paraId="4D27A006"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29633562" w14:textId="77777777">
            <w:r w:rsidRPr="00CA5E0E">
              <w:rPr>
                <w:rFonts w:cs="Times New Roman"/>
                <w:color w:val="auto"/>
              </w:rPr>
              <w:sym w:font="Wingdings 2" w:char="F0A3"/>
            </w:r>
          </w:p>
        </w:tc>
        <w:tc>
          <w:tcPr>
            <w:tcW w:w="0" w:type="auto"/>
          </w:tcPr>
          <w:p w:rsidRPr="00CA5E0E" w:rsidR="008A5BA7" w:rsidP="00911B7F" w:rsidRDefault="008A5BA7" w14:paraId="5E03A6EC" w14:textId="77777777">
            <w:pPr>
              <w:cnfStyle w:val="000000000000" w:firstRow="0" w:lastRow="0" w:firstColumn="0" w:lastColumn="0" w:oddVBand="0" w:evenVBand="0" w:oddHBand="0" w:evenHBand="0" w:firstRowFirstColumn="0" w:firstRowLastColumn="0" w:lastRowFirstColumn="0" w:lastRowLastColumn="0"/>
            </w:pPr>
            <w:r w:rsidRPr="00CA5E0E">
              <w:t>I wanted to do conservation on my property</w:t>
            </w:r>
          </w:p>
        </w:tc>
      </w:tr>
      <w:tr w:rsidRPr="00CA5E0E" w:rsidR="008A5BA7" w:rsidTr="00911B7F" w14:paraId="40B1470C"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0432DC6D" w14:textId="77777777">
            <w:r w:rsidRPr="00CA5E0E">
              <w:rPr>
                <w:rFonts w:cs="Times New Roman"/>
                <w:color w:val="auto"/>
              </w:rPr>
              <w:sym w:font="Wingdings 2" w:char="F0A3"/>
            </w:r>
          </w:p>
        </w:tc>
        <w:tc>
          <w:tcPr>
            <w:tcW w:w="0" w:type="auto"/>
          </w:tcPr>
          <w:p w:rsidRPr="00CA5E0E" w:rsidR="008A5BA7" w:rsidP="00911B7F" w:rsidRDefault="008A5BA7" w14:paraId="2E3EF7B3" w14:textId="77777777">
            <w:pPr>
              <w:cnfStyle w:val="000000000000" w:firstRow="0" w:lastRow="0" w:firstColumn="0" w:lastColumn="0" w:oddVBand="0" w:evenVBand="0" w:oddHBand="0" w:evenHBand="0" w:firstRowFirstColumn="0" w:firstRowLastColumn="0" w:lastRowFirstColumn="0" w:lastRowLastColumn="0"/>
            </w:pPr>
            <w:r w:rsidRPr="00CA5E0E">
              <w:t>I was encouraged by my friends, neighbors and/or business associates</w:t>
            </w:r>
          </w:p>
        </w:tc>
      </w:tr>
      <w:tr w:rsidRPr="00CA5E0E" w:rsidR="008A5BA7" w:rsidTr="00911B7F" w14:paraId="12327A34"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6BFF79F6" w14:textId="77777777">
            <w:r w:rsidRPr="00CA5E0E">
              <w:rPr>
                <w:rFonts w:cs="Times New Roman"/>
                <w:color w:val="auto"/>
              </w:rPr>
              <w:sym w:font="Wingdings 2" w:char="F0A3"/>
            </w:r>
          </w:p>
        </w:tc>
        <w:tc>
          <w:tcPr>
            <w:tcW w:w="0" w:type="auto"/>
          </w:tcPr>
          <w:p w:rsidRPr="00CA5E0E" w:rsidR="008A5BA7" w:rsidP="00911B7F" w:rsidRDefault="008A5BA7" w14:paraId="42F6D411" w14:textId="77777777">
            <w:pPr>
              <w:cnfStyle w:val="000000000000" w:firstRow="0" w:lastRow="0" w:firstColumn="0" w:lastColumn="0" w:oddVBand="0" w:evenVBand="0" w:oddHBand="0" w:evenHBand="0" w:firstRowFirstColumn="0" w:firstRowLastColumn="0" w:lastRowFirstColumn="0" w:lastRowLastColumn="0"/>
            </w:pPr>
            <w:r w:rsidRPr="00CA5E0E">
              <w:t>I wanted to increase my income through property improvements from:</w:t>
            </w:r>
          </w:p>
        </w:tc>
      </w:tr>
      <w:tr w:rsidRPr="00CA5E0E" w:rsidR="008A5BA7" w:rsidTr="00911B7F" w14:paraId="6DAC1979"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3586D131" w14:textId="77777777">
            <w:r w:rsidRPr="00CA5E0E">
              <w:rPr>
                <w:rFonts w:cs="Times New Roman"/>
                <w:color w:val="auto"/>
              </w:rPr>
              <w:sym w:font="Wingdings 2" w:char="F0A3"/>
            </w:r>
          </w:p>
        </w:tc>
        <w:tc>
          <w:tcPr>
            <w:tcW w:w="0" w:type="auto"/>
          </w:tcPr>
          <w:p w:rsidRPr="00CA5E0E" w:rsidR="008A5BA7" w:rsidP="00911B7F" w:rsidRDefault="008A5BA7" w14:paraId="10141667" w14:textId="77777777">
            <w:pPr>
              <w:cnfStyle w:val="000000000000" w:firstRow="0" w:lastRow="0" w:firstColumn="0" w:lastColumn="0" w:oddVBand="0" w:evenVBand="0" w:oddHBand="0" w:evenHBand="0" w:firstRowFirstColumn="0" w:firstRowLastColumn="0" w:lastRowFirstColumn="0" w:lastRowLastColumn="0"/>
            </w:pPr>
            <w:r w:rsidRPr="00CA5E0E">
              <w:t>Increase forage yield</w:t>
            </w:r>
          </w:p>
        </w:tc>
      </w:tr>
      <w:tr w:rsidRPr="00CA5E0E" w:rsidR="008A5BA7" w:rsidTr="00911B7F" w14:paraId="067BA3F3"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7E5A2FAA" w14:textId="77777777">
            <w:r w:rsidRPr="00CA5E0E">
              <w:rPr>
                <w:rFonts w:cs="Times New Roman"/>
                <w:color w:val="auto"/>
              </w:rPr>
              <w:sym w:font="Wingdings 2" w:char="F0A3"/>
            </w:r>
          </w:p>
        </w:tc>
        <w:tc>
          <w:tcPr>
            <w:tcW w:w="0" w:type="auto"/>
          </w:tcPr>
          <w:p w:rsidRPr="00CA5E0E" w:rsidR="008A5BA7" w:rsidP="00911B7F" w:rsidRDefault="008A5BA7" w14:paraId="64E37E92" w14:textId="77777777">
            <w:pPr>
              <w:cnfStyle w:val="000000000000" w:firstRow="0" w:lastRow="0" w:firstColumn="0" w:lastColumn="0" w:oddVBand="0" w:evenVBand="0" w:oddHBand="0" w:evenHBand="0" w:firstRowFirstColumn="0" w:firstRowLastColumn="0" w:lastRowFirstColumn="0" w:lastRowLastColumn="0"/>
            </w:pPr>
            <w:r w:rsidRPr="00CA5E0E">
              <w:t>Increase hunting lease quality and quantity</w:t>
            </w:r>
          </w:p>
        </w:tc>
      </w:tr>
      <w:tr w:rsidRPr="00CA5E0E" w:rsidR="008A5BA7" w:rsidTr="00911B7F" w14:paraId="403C26E4"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504D4CE3" w14:textId="77777777">
            <w:r w:rsidRPr="00CA5E0E">
              <w:rPr>
                <w:rFonts w:cs="Times New Roman"/>
                <w:color w:val="auto"/>
              </w:rPr>
              <w:sym w:font="Wingdings 2" w:char="F0A3"/>
            </w:r>
          </w:p>
        </w:tc>
        <w:tc>
          <w:tcPr>
            <w:tcW w:w="0" w:type="auto"/>
          </w:tcPr>
          <w:p w:rsidRPr="00CA5E0E" w:rsidR="008A5BA7" w:rsidP="00911B7F" w:rsidRDefault="008A5BA7" w14:paraId="408B6F5D" w14:textId="77777777">
            <w:pPr>
              <w:cnfStyle w:val="000000000000" w:firstRow="0" w:lastRow="0" w:firstColumn="0" w:lastColumn="0" w:oddVBand="0" w:evenVBand="0" w:oddHBand="0" w:evenHBand="0" w:firstRowFirstColumn="0" w:firstRowLastColumn="0" w:lastRowFirstColumn="0" w:lastRowLastColumn="0"/>
            </w:pPr>
            <w:r w:rsidRPr="00CA5E0E">
              <w:t>Increase recreation opportunities on my land</w:t>
            </w:r>
          </w:p>
        </w:tc>
      </w:tr>
      <w:tr w:rsidRPr="00CA5E0E" w:rsidR="008A5BA7" w:rsidTr="00911B7F" w14:paraId="696DB680"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5EACC614" w14:textId="77777777">
            <w:r w:rsidRPr="00CA5E0E">
              <w:rPr>
                <w:rFonts w:cs="Times New Roman"/>
                <w:color w:val="auto"/>
              </w:rPr>
              <w:sym w:font="Wingdings 2" w:char="F0A3"/>
            </w:r>
          </w:p>
        </w:tc>
        <w:tc>
          <w:tcPr>
            <w:tcW w:w="0" w:type="auto"/>
          </w:tcPr>
          <w:p w:rsidRPr="00CA5E0E" w:rsidR="008A5BA7" w:rsidP="00911B7F" w:rsidRDefault="008A5BA7" w14:paraId="2537D186" w14:textId="77777777">
            <w:pPr>
              <w:cnfStyle w:val="000000000000" w:firstRow="0" w:lastRow="0" w:firstColumn="0" w:lastColumn="0" w:oddVBand="0" w:evenVBand="0" w:oddHBand="0" w:evenHBand="0" w:firstRowFirstColumn="0" w:firstRowLastColumn="0" w:lastRowFirstColumn="0" w:lastRowLastColumn="0"/>
            </w:pPr>
            <w:r w:rsidRPr="00CA5E0E">
              <w:t>I trusted the [name of program] staff</w:t>
            </w:r>
          </w:p>
        </w:tc>
      </w:tr>
      <w:tr w:rsidRPr="00CA5E0E" w:rsidR="008A5BA7" w:rsidTr="00911B7F" w14:paraId="062EA909"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30FF4EE0" w14:textId="77777777">
            <w:r w:rsidRPr="00CA5E0E">
              <w:rPr>
                <w:rFonts w:cs="Times New Roman"/>
                <w:color w:val="auto"/>
              </w:rPr>
              <w:sym w:font="Wingdings 2" w:char="F0A3"/>
            </w:r>
          </w:p>
        </w:tc>
        <w:tc>
          <w:tcPr>
            <w:tcW w:w="0" w:type="auto"/>
          </w:tcPr>
          <w:p w:rsidRPr="00CA5E0E" w:rsidR="008A5BA7" w:rsidP="00911B7F" w:rsidRDefault="008A5BA7" w14:paraId="4D81C350" w14:textId="77777777">
            <w:pPr>
              <w:cnfStyle w:val="000000000000" w:firstRow="0" w:lastRow="0" w:firstColumn="0" w:lastColumn="0" w:oddVBand="0" w:evenVBand="0" w:oddHBand="0" w:evenHBand="0" w:firstRowFirstColumn="0" w:firstRowLastColumn="0" w:lastRowFirstColumn="0" w:lastRowLastColumn="0"/>
            </w:pPr>
            <w:r w:rsidRPr="00CA5E0E">
              <w:t xml:space="preserve">I value wildlife and their habitat </w:t>
            </w:r>
          </w:p>
        </w:tc>
      </w:tr>
      <w:tr w:rsidRPr="00CA5E0E" w:rsidR="008A5BA7" w:rsidTr="00911B7F" w14:paraId="3FF7BBEF"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471770FF" w14:textId="77777777">
            <w:r w:rsidRPr="00CA5E0E">
              <w:rPr>
                <w:rFonts w:cs="Times New Roman"/>
                <w:color w:val="auto"/>
              </w:rPr>
              <w:sym w:font="Wingdings 2" w:char="F0A3"/>
            </w:r>
          </w:p>
        </w:tc>
        <w:tc>
          <w:tcPr>
            <w:tcW w:w="0" w:type="auto"/>
          </w:tcPr>
          <w:p w:rsidRPr="00CA5E0E" w:rsidR="008A5BA7" w:rsidP="00911B7F" w:rsidRDefault="008A5BA7" w14:paraId="6956BF5A" w14:textId="77777777">
            <w:pPr>
              <w:cnfStyle w:val="000000000000" w:firstRow="0" w:lastRow="0" w:firstColumn="0" w:lastColumn="0" w:oddVBand="0" w:evenVBand="0" w:oddHBand="0" w:evenHBand="0" w:firstRowFirstColumn="0" w:firstRowLastColumn="0" w:lastRowFirstColumn="0" w:lastRowLastColumn="0"/>
            </w:pPr>
            <w:r w:rsidRPr="00CA5E0E">
              <w:t>I wanted to establish a relationship with the [name of program] prior to any potential Endangered Species listing decision</w:t>
            </w:r>
          </w:p>
        </w:tc>
      </w:tr>
      <w:tr w:rsidRPr="00CA5E0E" w:rsidR="008A5BA7" w:rsidTr="00911B7F" w14:paraId="606BE9C3"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1DF18A4E" w14:textId="77777777">
            <w:r w:rsidRPr="00CA5E0E">
              <w:rPr>
                <w:rFonts w:cs="Times New Roman"/>
                <w:color w:val="auto"/>
              </w:rPr>
              <w:sym w:font="Wingdings 2" w:char="F0A3"/>
            </w:r>
          </w:p>
        </w:tc>
        <w:tc>
          <w:tcPr>
            <w:tcW w:w="0" w:type="auto"/>
          </w:tcPr>
          <w:p w:rsidRPr="00CA5E0E" w:rsidR="008A5BA7" w:rsidP="00911B7F" w:rsidRDefault="008A5BA7" w14:paraId="56539AF1" w14:textId="77777777">
            <w:pPr>
              <w:cnfStyle w:val="000000000000" w:firstRow="0" w:lastRow="0" w:firstColumn="0" w:lastColumn="0" w:oddVBand="0" w:evenVBand="0" w:oddHBand="0" w:evenHBand="0" w:firstRowFirstColumn="0" w:firstRowLastColumn="0" w:lastRowFirstColumn="0" w:lastRowLastColumn="0"/>
            </w:pPr>
            <w:r w:rsidRPr="00CA5E0E">
              <w:t>I benefit from the technical assistance</w:t>
            </w:r>
          </w:p>
        </w:tc>
      </w:tr>
      <w:tr w:rsidRPr="00CA5E0E" w:rsidR="008A5BA7" w:rsidTr="00911B7F" w14:paraId="24887B92"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26F3D25B" w14:textId="77777777">
            <w:r w:rsidRPr="00CA5E0E">
              <w:rPr>
                <w:rFonts w:cs="Times New Roman"/>
                <w:color w:val="auto"/>
              </w:rPr>
              <w:sym w:font="Wingdings 2" w:char="F0A3"/>
            </w:r>
          </w:p>
        </w:tc>
        <w:tc>
          <w:tcPr>
            <w:tcW w:w="0" w:type="auto"/>
          </w:tcPr>
          <w:p w:rsidRPr="00CA5E0E" w:rsidR="008A5BA7" w:rsidP="00911B7F" w:rsidRDefault="008A5BA7" w14:paraId="72D9B1D7" w14:textId="77777777">
            <w:pPr>
              <w:cnfStyle w:val="000000000000" w:firstRow="0" w:lastRow="0" w:firstColumn="0" w:lastColumn="0" w:oddVBand="0" w:evenVBand="0" w:oddHBand="0" w:evenHBand="0" w:firstRowFirstColumn="0" w:firstRowLastColumn="0" w:lastRowFirstColumn="0" w:lastRowLastColumn="0"/>
            </w:pPr>
            <w:r w:rsidRPr="00CA5E0E">
              <w:t>I wanted to do the right thing</w:t>
            </w:r>
          </w:p>
        </w:tc>
      </w:tr>
      <w:tr w:rsidRPr="00CA5E0E" w:rsidR="008A5BA7" w:rsidTr="00911B7F" w14:paraId="0AA03DAD" w14:textId="77777777">
        <w:tc>
          <w:tcPr>
            <w:cnfStyle w:val="001000000000" w:firstRow="0" w:lastRow="0" w:firstColumn="1" w:lastColumn="0" w:oddVBand="0" w:evenVBand="0" w:oddHBand="0" w:evenHBand="0" w:firstRowFirstColumn="0" w:firstRowLastColumn="0" w:lastRowFirstColumn="0" w:lastRowLastColumn="0"/>
            <w:tcW w:w="0" w:type="auto"/>
          </w:tcPr>
          <w:p w:rsidRPr="00CA5E0E" w:rsidR="008A5BA7" w:rsidP="00911B7F" w:rsidRDefault="008A5BA7" w14:paraId="22F94A43" w14:textId="77777777">
            <w:r w:rsidRPr="00CA5E0E">
              <w:rPr>
                <w:rFonts w:cs="Times New Roman"/>
                <w:color w:val="auto"/>
              </w:rPr>
              <w:sym w:font="Wingdings 2" w:char="F0A3"/>
            </w:r>
          </w:p>
        </w:tc>
        <w:tc>
          <w:tcPr>
            <w:tcW w:w="0" w:type="auto"/>
          </w:tcPr>
          <w:p w:rsidRPr="00CA5E0E" w:rsidR="008A5BA7" w:rsidP="00911B7F" w:rsidRDefault="008A5BA7" w14:paraId="50A2A4FC" w14:textId="77777777">
            <w:pPr>
              <w:cnfStyle w:val="000000000000" w:firstRow="0" w:lastRow="0" w:firstColumn="0" w:lastColumn="0" w:oddVBand="0" w:evenVBand="0" w:oddHBand="0" w:evenHBand="0" w:firstRowFirstColumn="0" w:firstRowLastColumn="0" w:lastRowFirstColumn="0" w:lastRowLastColumn="0"/>
            </w:pPr>
            <w:r w:rsidRPr="00CA5E0E">
              <w:t>Other (Please specify): _________________________________________________</w:t>
            </w:r>
          </w:p>
        </w:tc>
      </w:tr>
    </w:tbl>
    <w:p w:rsidRPr="00CA5E0E" w:rsidR="008A5BA7" w:rsidP="008A5BA7" w:rsidRDefault="008A5BA7" w14:paraId="275FEBCA" w14:textId="77777777">
      <w:pPr>
        <w:pStyle w:val="Heading4"/>
        <w:numPr>
          <w:ilvl w:val="0"/>
          <w:numId w:val="135"/>
        </w:numPr>
        <w:rPr>
          <w:color w:val="auto"/>
        </w:rPr>
      </w:pPr>
    </w:p>
    <w:p w:rsidRPr="00CA5E0E" w:rsidR="008A5BA7" w:rsidP="008A5BA7" w:rsidRDefault="008A5BA7" w14:paraId="25E56E0A" w14:textId="77777777">
      <w:r w:rsidRPr="00CA5E0E">
        <w:t>What factors led you to work with the [name of program] on the practice in question?</w:t>
      </w:r>
    </w:p>
    <w:tbl>
      <w:tblPr>
        <w:tblStyle w:val="SmallTable"/>
        <w:tblW w:w="5000" w:type="pct"/>
        <w:tblLook w:val="04A0" w:firstRow="1" w:lastRow="0" w:firstColumn="1" w:lastColumn="0" w:noHBand="0" w:noVBand="1"/>
      </w:tblPr>
      <w:tblGrid>
        <w:gridCol w:w="4333"/>
        <w:gridCol w:w="1150"/>
        <w:gridCol w:w="1150"/>
        <w:gridCol w:w="1149"/>
        <w:gridCol w:w="1149"/>
        <w:gridCol w:w="1149"/>
      </w:tblGrid>
      <w:tr w:rsidRPr="00CA5E0E" w:rsidR="008A5BA7" w:rsidTr="00911B7F" w14:paraId="369E0F1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49" w:type="pct"/>
            <w:hideMark/>
          </w:tcPr>
          <w:p w:rsidRPr="00CA5E0E" w:rsidR="008A5BA7" w:rsidP="00911B7F" w:rsidRDefault="008A5BA7" w14:paraId="6DBB3E50" w14:textId="77777777"/>
        </w:tc>
        <w:tc>
          <w:tcPr>
            <w:tcW w:w="570" w:type="pct"/>
          </w:tcPr>
          <w:p w:rsidRPr="00CA5E0E" w:rsidR="008A5BA7" w:rsidP="00911B7F" w:rsidRDefault="008A5BA7" w14:paraId="4352643F"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disagree</w:t>
            </w:r>
          </w:p>
        </w:tc>
        <w:tc>
          <w:tcPr>
            <w:tcW w:w="570" w:type="pct"/>
          </w:tcPr>
          <w:p w:rsidRPr="00CA5E0E" w:rsidR="008A5BA7" w:rsidP="00911B7F" w:rsidRDefault="008A5BA7" w14:paraId="4ADC8EFE" w14:textId="77777777">
            <w:pPr>
              <w:cnfStyle w:val="100000000000" w:firstRow="1" w:lastRow="0" w:firstColumn="0" w:lastColumn="0" w:oddVBand="0" w:evenVBand="0" w:oddHBand="0" w:evenHBand="0" w:firstRowFirstColumn="0" w:firstRowLastColumn="0" w:lastRowFirstColumn="0" w:lastRowLastColumn="0"/>
            </w:pPr>
            <w:r w:rsidRPr="00CA5E0E">
              <w:t>Disagree</w:t>
            </w:r>
          </w:p>
        </w:tc>
        <w:tc>
          <w:tcPr>
            <w:tcW w:w="570" w:type="pct"/>
          </w:tcPr>
          <w:p w:rsidRPr="00CA5E0E" w:rsidR="008A5BA7" w:rsidP="00911B7F" w:rsidRDefault="008A5BA7" w14:paraId="0A667267" w14:textId="77777777">
            <w:pPr>
              <w:cnfStyle w:val="100000000000" w:firstRow="1" w:lastRow="0" w:firstColumn="0" w:lastColumn="0" w:oddVBand="0" w:evenVBand="0" w:oddHBand="0" w:evenHBand="0" w:firstRowFirstColumn="0" w:firstRowLastColumn="0" w:lastRowFirstColumn="0" w:lastRowLastColumn="0"/>
            </w:pPr>
            <w:r w:rsidRPr="00CA5E0E">
              <w:t>Neither</w:t>
            </w:r>
          </w:p>
        </w:tc>
        <w:tc>
          <w:tcPr>
            <w:tcW w:w="570" w:type="pct"/>
          </w:tcPr>
          <w:p w:rsidRPr="00CA5E0E" w:rsidR="008A5BA7" w:rsidP="00911B7F" w:rsidRDefault="008A5BA7" w14:paraId="173FA1E0" w14:textId="77777777">
            <w:pPr>
              <w:cnfStyle w:val="100000000000" w:firstRow="1" w:lastRow="0" w:firstColumn="0" w:lastColumn="0" w:oddVBand="0" w:evenVBand="0" w:oddHBand="0" w:evenHBand="0" w:firstRowFirstColumn="0" w:firstRowLastColumn="0" w:lastRowFirstColumn="0" w:lastRowLastColumn="0"/>
            </w:pPr>
            <w:r w:rsidRPr="00CA5E0E">
              <w:t>Agree</w:t>
            </w:r>
          </w:p>
        </w:tc>
        <w:tc>
          <w:tcPr>
            <w:tcW w:w="570" w:type="pct"/>
          </w:tcPr>
          <w:p w:rsidRPr="00CA5E0E" w:rsidR="008A5BA7" w:rsidP="00911B7F" w:rsidRDefault="008A5BA7" w14:paraId="7F31DAA6" w14:textId="77777777">
            <w:pPr>
              <w:cnfStyle w:val="100000000000" w:firstRow="1" w:lastRow="0" w:firstColumn="0" w:lastColumn="0" w:oddVBand="0" w:evenVBand="0" w:oddHBand="0" w:evenHBand="0" w:firstRowFirstColumn="0" w:firstRowLastColumn="0" w:lastRowFirstColumn="0" w:lastRowLastColumn="0"/>
            </w:pPr>
            <w:r w:rsidRPr="00CA5E0E">
              <w:t>Strongly</w:t>
            </w:r>
            <w:r w:rsidRPr="00CA5E0E">
              <w:br/>
              <w:t>agree</w:t>
            </w:r>
          </w:p>
        </w:tc>
      </w:tr>
      <w:tr w:rsidRPr="00CA5E0E" w:rsidR="008A5BA7" w:rsidTr="00911B7F" w14:paraId="312DCD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68B49CEC" w14:textId="77777777">
            <w:r w:rsidRPr="00CA5E0E">
              <w:t>I wanted to improve my property</w:t>
            </w:r>
          </w:p>
        </w:tc>
        <w:tc>
          <w:tcPr>
            <w:tcW w:w="570" w:type="pct"/>
          </w:tcPr>
          <w:p w:rsidRPr="00CA5E0E" w:rsidR="008A5BA7" w:rsidP="00911B7F" w:rsidRDefault="008A5BA7" w14:paraId="73F4E7D7"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156F28B5"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64795622"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1DEA40E7"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3EC89CA2"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8A5BA7" w:rsidTr="00911B7F" w14:paraId="3267129F" w14:textId="77777777">
        <w:tc>
          <w:tcPr>
            <w:cnfStyle w:val="001000000000" w:firstRow="0" w:lastRow="0" w:firstColumn="1" w:lastColumn="0" w:oddVBand="0" w:evenVBand="0" w:oddHBand="0" w:evenHBand="0" w:firstRowFirstColumn="0" w:firstRowLastColumn="0" w:lastRowFirstColumn="0" w:lastRowLastColumn="0"/>
            <w:tcW w:w="2149" w:type="pct"/>
          </w:tcPr>
          <w:p w:rsidRPr="00CA5E0E" w:rsidR="008A5BA7" w:rsidP="00911B7F" w:rsidRDefault="008A5BA7" w14:paraId="454351C6" w14:textId="77777777">
            <w:r w:rsidRPr="00CA5E0E">
              <w:t>I wanted to leave my land in a good state for future generations</w:t>
            </w:r>
          </w:p>
        </w:tc>
        <w:tc>
          <w:tcPr>
            <w:tcW w:w="570" w:type="pct"/>
          </w:tcPr>
          <w:p w:rsidRPr="00CA5E0E" w:rsidR="008A5BA7" w:rsidP="00911B7F" w:rsidRDefault="008A5BA7" w14:paraId="42A4F8FD"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70" w:type="pct"/>
          </w:tcPr>
          <w:p w:rsidRPr="00CA5E0E" w:rsidR="008A5BA7" w:rsidP="00911B7F" w:rsidRDefault="008A5BA7" w14:paraId="4DF0D68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70" w:type="pct"/>
          </w:tcPr>
          <w:p w:rsidRPr="00CA5E0E" w:rsidR="008A5BA7" w:rsidP="00911B7F" w:rsidRDefault="008A5BA7" w14:paraId="2B61EF7A"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70" w:type="pct"/>
          </w:tcPr>
          <w:p w:rsidRPr="00CA5E0E" w:rsidR="008A5BA7" w:rsidP="00911B7F" w:rsidRDefault="008A5BA7" w14:paraId="672CE246"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70" w:type="pct"/>
          </w:tcPr>
          <w:p w:rsidRPr="00CA5E0E" w:rsidR="008A5BA7" w:rsidP="00911B7F" w:rsidRDefault="008A5BA7" w14:paraId="3FF19828"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8A5BA7" w:rsidTr="00911B7F" w14:paraId="0360BA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tcPr>
          <w:p w:rsidRPr="00CA5E0E" w:rsidR="008A5BA7" w:rsidP="00911B7F" w:rsidRDefault="008A5BA7" w14:paraId="37421A4E" w14:textId="77777777">
            <w:r w:rsidRPr="00CA5E0E">
              <w:t>I wanted to do conservation on my property</w:t>
            </w:r>
          </w:p>
        </w:tc>
        <w:tc>
          <w:tcPr>
            <w:tcW w:w="570" w:type="pct"/>
          </w:tcPr>
          <w:p w:rsidRPr="00CA5E0E" w:rsidR="008A5BA7" w:rsidP="00911B7F" w:rsidRDefault="008A5BA7" w14:paraId="7DF7F32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2C392B8A"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2848227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725F77E3"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538729F0"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8A5BA7" w:rsidTr="00911B7F" w14:paraId="1D187286" w14:textId="77777777">
        <w:tc>
          <w:tcPr>
            <w:cnfStyle w:val="001000000000" w:firstRow="0" w:lastRow="0" w:firstColumn="1" w:lastColumn="0" w:oddVBand="0" w:evenVBand="0" w:oddHBand="0" w:evenHBand="0" w:firstRowFirstColumn="0" w:firstRowLastColumn="0" w:lastRowFirstColumn="0" w:lastRowLastColumn="0"/>
            <w:tcW w:w="2149" w:type="pct"/>
          </w:tcPr>
          <w:p w:rsidRPr="00CA5E0E" w:rsidR="008A5BA7" w:rsidP="00911B7F" w:rsidRDefault="008A5BA7" w14:paraId="30DAB4B7" w14:textId="77777777">
            <w:r w:rsidRPr="00CA5E0E">
              <w:t>I was encouraged by my friends, neighbors and/or business associates</w:t>
            </w:r>
          </w:p>
        </w:tc>
        <w:tc>
          <w:tcPr>
            <w:tcW w:w="570" w:type="pct"/>
          </w:tcPr>
          <w:p w:rsidRPr="00CA5E0E" w:rsidR="008A5BA7" w:rsidP="00911B7F" w:rsidRDefault="008A5BA7" w14:paraId="5153A10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70" w:type="pct"/>
          </w:tcPr>
          <w:p w:rsidRPr="00CA5E0E" w:rsidR="008A5BA7" w:rsidP="00911B7F" w:rsidRDefault="008A5BA7" w14:paraId="10556D80"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70" w:type="pct"/>
          </w:tcPr>
          <w:p w:rsidRPr="00CA5E0E" w:rsidR="008A5BA7" w:rsidP="00911B7F" w:rsidRDefault="008A5BA7" w14:paraId="385686D1"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70" w:type="pct"/>
          </w:tcPr>
          <w:p w:rsidRPr="00CA5E0E" w:rsidR="008A5BA7" w:rsidP="00911B7F" w:rsidRDefault="008A5BA7" w14:paraId="6A7EC60E"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70" w:type="pct"/>
          </w:tcPr>
          <w:p w:rsidRPr="00CA5E0E" w:rsidR="008A5BA7" w:rsidP="00911B7F" w:rsidRDefault="008A5BA7" w14:paraId="1C8107E4"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8A5BA7" w:rsidTr="00911B7F" w14:paraId="7E6A14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4DEE371A" w14:textId="77777777">
            <w:pPr>
              <w:rPr>
                <w:b/>
                <w:i/>
              </w:rPr>
            </w:pPr>
            <w:r w:rsidRPr="00CA5E0E">
              <w:t>I wanted to increase my income through property improvements from:</w:t>
            </w:r>
          </w:p>
        </w:tc>
        <w:tc>
          <w:tcPr>
            <w:tcW w:w="570" w:type="pct"/>
          </w:tcPr>
          <w:p w:rsidRPr="00CA5E0E" w:rsidR="008A5BA7" w:rsidP="00911B7F" w:rsidRDefault="008A5BA7" w14:paraId="46C4B1AB"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02E0C311"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03A823C5"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6470DFB5"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59431ADA"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8A5BA7" w:rsidTr="00911B7F" w14:paraId="7AF34BAC" w14:textId="77777777">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46A652DC" w14:textId="77777777">
            <w:r w:rsidRPr="00CA5E0E">
              <w:t>Increase forage yield</w:t>
            </w:r>
          </w:p>
        </w:tc>
        <w:tc>
          <w:tcPr>
            <w:tcW w:w="570" w:type="pct"/>
          </w:tcPr>
          <w:p w:rsidRPr="00CA5E0E" w:rsidR="008A5BA7" w:rsidP="00911B7F" w:rsidRDefault="008A5BA7" w14:paraId="75C58AD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70" w:type="pct"/>
          </w:tcPr>
          <w:p w:rsidRPr="00CA5E0E" w:rsidR="008A5BA7" w:rsidP="00911B7F" w:rsidRDefault="008A5BA7" w14:paraId="366BB6BE"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70" w:type="pct"/>
          </w:tcPr>
          <w:p w:rsidRPr="00CA5E0E" w:rsidR="008A5BA7" w:rsidP="00911B7F" w:rsidRDefault="008A5BA7" w14:paraId="5D4E54B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70" w:type="pct"/>
          </w:tcPr>
          <w:p w:rsidRPr="00CA5E0E" w:rsidR="008A5BA7" w:rsidP="00911B7F" w:rsidRDefault="008A5BA7" w14:paraId="2113D096"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70" w:type="pct"/>
          </w:tcPr>
          <w:p w:rsidRPr="00CA5E0E" w:rsidR="008A5BA7" w:rsidP="00911B7F" w:rsidRDefault="008A5BA7" w14:paraId="1035CC82"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8A5BA7" w:rsidTr="00911B7F" w14:paraId="386B4E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hideMark/>
          </w:tcPr>
          <w:p w:rsidRPr="00CA5E0E" w:rsidR="008A5BA7" w:rsidP="00911B7F" w:rsidRDefault="008A5BA7" w14:paraId="62AB0B61" w14:textId="77777777">
            <w:r w:rsidRPr="00CA5E0E">
              <w:t>Increase hunting lease quality and quantity</w:t>
            </w:r>
          </w:p>
        </w:tc>
        <w:tc>
          <w:tcPr>
            <w:tcW w:w="570" w:type="pct"/>
          </w:tcPr>
          <w:p w:rsidRPr="00CA5E0E" w:rsidR="008A5BA7" w:rsidP="00911B7F" w:rsidRDefault="008A5BA7" w14:paraId="56E078DB"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7C89439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38F41157"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064A03B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607D0D12"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8A5BA7" w:rsidTr="00911B7F" w14:paraId="567C4385" w14:textId="77777777">
        <w:tc>
          <w:tcPr>
            <w:cnfStyle w:val="001000000000" w:firstRow="0" w:lastRow="0" w:firstColumn="1" w:lastColumn="0" w:oddVBand="0" w:evenVBand="0" w:oddHBand="0" w:evenHBand="0" w:firstRowFirstColumn="0" w:firstRowLastColumn="0" w:lastRowFirstColumn="0" w:lastRowLastColumn="0"/>
            <w:tcW w:w="2149" w:type="pct"/>
          </w:tcPr>
          <w:p w:rsidRPr="00CA5E0E" w:rsidR="008A5BA7" w:rsidP="00911B7F" w:rsidRDefault="008A5BA7" w14:paraId="07C15B5C" w14:textId="77777777">
            <w:r w:rsidRPr="00CA5E0E">
              <w:t>Increase recreation opportunities on my land</w:t>
            </w:r>
          </w:p>
        </w:tc>
        <w:tc>
          <w:tcPr>
            <w:tcW w:w="570" w:type="pct"/>
          </w:tcPr>
          <w:p w:rsidRPr="00CA5E0E" w:rsidR="008A5BA7" w:rsidP="00911B7F" w:rsidRDefault="008A5BA7" w14:paraId="1FDA950B"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70" w:type="pct"/>
          </w:tcPr>
          <w:p w:rsidRPr="00CA5E0E" w:rsidR="008A5BA7" w:rsidP="00911B7F" w:rsidRDefault="008A5BA7" w14:paraId="1F947873"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70" w:type="pct"/>
          </w:tcPr>
          <w:p w:rsidRPr="00CA5E0E" w:rsidR="008A5BA7" w:rsidP="00911B7F" w:rsidRDefault="008A5BA7" w14:paraId="1DDDA92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70" w:type="pct"/>
          </w:tcPr>
          <w:p w:rsidRPr="00CA5E0E" w:rsidR="008A5BA7" w:rsidP="00911B7F" w:rsidRDefault="008A5BA7" w14:paraId="5BADDFD4"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70" w:type="pct"/>
          </w:tcPr>
          <w:p w:rsidRPr="00CA5E0E" w:rsidR="008A5BA7" w:rsidP="00911B7F" w:rsidRDefault="008A5BA7" w14:paraId="3870B27D"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8A5BA7" w:rsidTr="00911B7F" w14:paraId="5EF807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tcPr>
          <w:p w:rsidRPr="00CA5E0E" w:rsidR="008A5BA7" w:rsidP="00911B7F" w:rsidRDefault="008A5BA7" w14:paraId="7837248C" w14:textId="77777777">
            <w:r w:rsidRPr="00CA5E0E">
              <w:t>I trusted the [name of program] staff</w:t>
            </w:r>
          </w:p>
        </w:tc>
        <w:tc>
          <w:tcPr>
            <w:tcW w:w="570" w:type="pct"/>
          </w:tcPr>
          <w:p w:rsidRPr="00CA5E0E" w:rsidR="008A5BA7" w:rsidP="00911B7F" w:rsidRDefault="008A5BA7" w14:paraId="768209E3"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75C2538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3B0C65CC"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65AA1CA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4A19E877"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8A5BA7" w:rsidTr="00911B7F" w14:paraId="5A4164CB" w14:textId="77777777">
        <w:tc>
          <w:tcPr>
            <w:cnfStyle w:val="001000000000" w:firstRow="0" w:lastRow="0" w:firstColumn="1" w:lastColumn="0" w:oddVBand="0" w:evenVBand="0" w:oddHBand="0" w:evenHBand="0" w:firstRowFirstColumn="0" w:firstRowLastColumn="0" w:lastRowFirstColumn="0" w:lastRowLastColumn="0"/>
            <w:tcW w:w="2149" w:type="pct"/>
          </w:tcPr>
          <w:p w:rsidRPr="00CA5E0E" w:rsidR="008A5BA7" w:rsidP="00911B7F" w:rsidRDefault="008A5BA7" w14:paraId="6C356388" w14:textId="77777777">
            <w:r w:rsidRPr="00CA5E0E">
              <w:t xml:space="preserve">I value wildlife and their habitat </w:t>
            </w:r>
          </w:p>
        </w:tc>
        <w:tc>
          <w:tcPr>
            <w:tcW w:w="570" w:type="pct"/>
          </w:tcPr>
          <w:p w:rsidRPr="00CA5E0E" w:rsidR="008A5BA7" w:rsidP="00911B7F" w:rsidRDefault="008A5BA7" w14:paraId="5738589C"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70" w:type="pct"/>
          </w:tcPr>
          <w:p w:rsidRPr="00CA5E0E" w:rsidR="008A5BA7" w:rsidP="00911B7F" w:rsidRDefault="008A5BA7" w14:paraId="27AC2A6C"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70" w:type="pct"/>
          </w:tcPr>
          <w:p w:rsidRPr="00CA5E0E" w:rsidR="008A5BA7" w:rsidP="00911B7F" w:rsidRDefault="008A5BA7" w14:paraId="12E42B3B"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70" w:type="pct"/>
          </w:tcPr>
          <w:p w:rsidRPr="00CA5E0E" w:rsidR="008A5BA7" w:rsidP="00911B7F" w:rsidRDefault="008A5BA7" w14:paraId="565B4089"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70" w:type="pct"/>
          </w:tcPr>
          <w:p w:rsidRPr="00CA5E0E" w:rsidR="008A5BA7" w:rsidP="00911B7F" w:rsidRDefault="008A5BA7" w14:paraId="05C7BA44"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8A5BA7" w:rsidTr="00911B7F" w14:paraId="63925B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tcPr>
          <w:p w:rsidRPr="00CA5E0E" w:rsidR="008A5BA7" w:rsidP="00911B7F" w:rsidRDefault="008A5BA7" w14:paraId="19C4B264" w14:textId="77777777">
            <w:r w:rsidRPr="00CA5E0E">
              <w:t>I wanted to establish a relationship with the [name of program] prior to any potential Endangered Species listing decision</w:t>
            </w:r>
          </w:p>
        </w:tc>
        <w:tc>
          <w:tcPr>
            <w:tcW w:w="570" w:type="pct"/>
          </w:tcPr>
          <w:p w:rsidRPr="00CA5E0E" w:rsidR="008A5BA7" w:rsidP="00911B7F" w:rsidRDefault="008A5BA7" w14:paraId="29FC565C"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5089CB75"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514F1EA5"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6357834B"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2F54CEE8"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8A5BA7" w:rsidTr="00911B7F" w14:paraId="3E0812D6" w14:textId="77777777">
        <w:tc>
          <w:tcPr>
            <w:cnfStyle w:val="001000000000" w:firstRow="0" w:lastRow="0" w:firstColumn="1" w:lastColumn="0" w:oddVBand="0" w:evenVBand="0" w:oddHBand="0" w:evenHBand="0" w:firstRowFirstColumn="0" w:firstRowLastColumn="0" w:lastRowFirstColumn="0" w:lastRowLastColumn="0"/>
            <w:tcW w:w="2149" w:type="pct"/>
          </w:tcPr>
          <w:p w:rsidRPr="00CA5E0E" w:rsidR="008A5BA7" w:rsidP="00911B7F" w:rsidRDefault="008A5BA7" w14:paraId="00BAA643" w14:textId="77777777">
            <w:r w:rsidRPr="00CA5E0E">
              <w:t>I benefit from the technical assistance</w:t>
            </w:r>
          </w:p>
        </w:tc>
        <w:tc>
          <w:tcPr>
            <w:tcW w:w="570" w:type="pct"/>
          </w:tcPr>
          <w:p w:rsidRPr="00CA5E0E" w:rsidR="008A5BA7" w:rsidP="00911B7F" w:rsidRDefault="008A5BA7" w14:paraId="13890AD8"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70" w:type="pct"/>
          </w:tcPr>
          <w:p w:rsidRPr="00CA5E0E" w:rsidR="008A5BA7" w:rsidP="00911B7F" w:rsidRDefault="008A5BA7" w14:paraId="0B71C449"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70" w:type="pct"/>
          </w:tcPr>
          <w:p w:rsidRPr="00CA5E0E" w:rsidR="008A5BA7" w:rsidP="00911B7F" w:rsidRDefault="008A5BA7" w14:paraId="2683CBE5"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70" w:type="pct"/>
          </w:tcPr>
          <w:p w:rsidRPr="00CA5E0E" w:rsidR="008A5BA7" w:rsidP="00911B7F" w:rsidRDefault="008A5BA7" w14:paraId="2931E832"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70" w:type="pct"/>
          </w:tcPr>
          <w:p w:rsidRPr="00CA5E0E" w:rsidR="008A5BA7" w:rsidP="00911B7F" w:rsidRDefault="008A5BA7" w14:paraId="7AA599BE"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8A5BA7" w:rsidTr="00911B7F" w14:paraId="54E069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9" w:type="pct"/>
          </w:tcPr>
          <w:p w:rsidRPr="00CA5E0E" w:rsidR="008A5BA7" w:rsidP="00911B7F" w:rsidRDefault="008A5BA7" w14:paraId="56C760E6" w14:textId="77777777">
            <w:r w:rsidRPr="00CA5E0E">
              <w:t>I wanted to do the right thing</w:t>
            </w:r>
          </w:p>
        </w:tc>
        <w:tc>
          <w:tcPr>
            <w:tcW w:w="570" w:type="pct"/>
          </w:tcPr>
          <w:p w:rsidRPr="00CA5E0E" w:rsidR="008A5BA7" w:rsidP="00911B7F" w:rsidRDefault="008A5BA7" w14:paraId="39DD4A7F"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570" w:type="pct"/>
          </w:tcPr>
          <w:p w:rsidRPr="00CA5E0E" w:rsidR="008A5BA7" w:rsidP="00911B7F" w:rsidRDefault="008A5BA7" w14:paraId="797FB609"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570" w:type="pct"/>
          </w:tcPr>
          <w:p w:rsidRPr="00CA5E0E" w:rsidR="008A5BA7" w:rsidP="00911B7F" w:rsidRDefault="008A5BA7" w14:paraId="3377778C"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570" w:type="pct"/>
          </w:tcPr>
          <w:p w:rsidRPr="00CA5E0E" w:rsidR="008A5BA7" w:rsidP="00911B7F" w:rsidRDefault="008A5BA7" w14:paraId="09320E81"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570" w:type="pct"/>
          </w:tcPr>
          <w:p w:rsidRPr="00CA5E0E" w:rsidR="008A5BA7" w:rsidP="00911B7F" w:rsidRDefault="008A5BA7" w14:paraId="606319C4"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8A5BA7" w:rsidTr="00911B7F" w14:paraId="7BAF1FE0" w14:textId="77777777">
        <w:tc>
          <w:tcPr>
            <w:cnfStyle w:val="001000000000" w:firstRow="0" w:lastRow="0" w:firstColumn="1" w:lastColumn="0" w:oddVBand="0" w:evenVBand="0" w:oddHBand="0" w:evenHBand="0" w:firstRowFirstColumn="0" w:firstRowLastColumn="0" w:lastRowFirstColumn="0" w:lastRowLastColumn="0"/>
            <w:tcW w:w="2149" w:type="pct"/>
          </w:tcPr>
          <w:p w:rsidRPr="00CA5E0E" w:rsidR="008A5BA7" w:rsidP="00911B7F" w:rsidRDefault="008A5BA7" w14:paraId="402F5EDA" w14:textId="77777777">
            <w:r w:rsidRPr="00CA5E0E">
              <w:t>Other (please list): ____________________</w:t>
            </w:r>
          </w:p>
        </w:tc>
        <w:tc>
          <w:tcPr>
            <w:tcW w:w="570" w:type="pct"/>
          </w:tcPr>
          <w:p w:rsidRPr="00CA5E0E" w:rsidR="008A5BA7" w:rsidP="00911B7F" w:rsidRDefault="008A5BA7" w14:paraId="7456AEEE"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570" w:type="pct"/>
          </w:tcPr>
          <w:p w:rsidRPr="00CA5E0E" w:rsidR="008A5BA7" w:rsidP="00911B7F" w:rsidRDefault="008A5BA7" w14:paraId="3C81C338"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570" w:type="pct"/>
          </w:tcPr>
          <w:p w:rsidRPr="00CA5E0E" w:rsidR="008A5BA7" w:rsidP="00911B7F" w:rsidRDefault="008A5BA7" w14:paraId="592AFE67"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570" w:type="pct"/>
          </w:tcPr>
          <w:p w:rsidRPr="00CA5E0E" w:rsidR="008A5BA7" w:rsidP="00911B7F" w:rsidRDefault="008A5BA7" w14:paraId="616EA50F"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570" w:type="pct"/>
          </w:tcPr>
          <w:p w:rsidRPr="00CA5E0E" w:rsidR="008A5BA7" w:rsidP="00911B7F" w:rsidRDefault="008A5BA7" w14:paraId="6CBF2303"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00547F22" w:rsidRDefault="00547F22" w14:paraId="2B02C403" w14:textId="77777777">
      <w:pPr>
        <w:rPr>
          <w:color w:val="auto"/>
        </w:rPr>
      </w:pPr>
    </w:p>
    <w:p w:rsidR="00547F22" w:rsidRDefault="00547F22" w14:paraId="72BD0CAF" w14:textId="77777777">
      <w:pPr>
        <w:rPr>
          <w:color w:val="auto"/>
        </w:rPr>
      </w:pPr>
      <w:r>
        <w:rPr>
          <w:color w:val="auto"/>
        </w:rPr>
        <w:br w:type="page"/>
      </w:r>
    </w:p>
    <w:p w:rsidRPr="00CA5E0E" w:rsidR="008A5BA7" w:rsidP="008A5BA7" w:rsidRDefault="008A5BA7" w14:paraId="51A4FC05" w14:textId="77777777">
      <w:pPr>
        <w:pStyle w:val="Heading4"/>
        <w:numPr>
          <w:ilvl w:val="0"/>
          <w:numId w:val="135"/>
        </w:numPr>
        <w:rPr>
          <w:color w:val="auto"/>
        </w:rPr>
      </w:pPr>
    </w:p>
    <w:p w:rsidRPr="00CA5E0E" w:rsidR="008A5BA7" w:rsidP="008A5BA7" w:rsidRDefault="008A5BA7" w14:paraId="694FA208" w14:textId="77777777">
      <w:r w:rsidRPr="00CA5E0E">
        <w:t>What types of conservation organization(s) are available for you to work with?</w:t>
      </w:r>
    </w:p>
    <w:tbl>
      <w:tblPr>
        <w:tblStyle w:val="Checkbox"/>
        <w:tblW w:w="5000" w:type="pct"/>
        <w:tblLook w:val="04A0" w:firstRow="1" w:lastRow="0" w:firstColumn="1" w:lastColumn="0" w:noHBand="0" w:noVBand="1"/>
      </w:tblPr>
      <w:tblGrid>
        <w:gridCol w:w="255"/>
        <w:gridCol w:w="9825"/>
      </w:tblGrid>
      <w:tr w:rsidRPr="00CA5E0E" w:rsidR="008A5BA7" w:rsidTr="00911B7F" w14:paraId="7F552CA4" w14:textId="77777777">
        <w:tc>
          <w:tcPr>
            <w:cnfStyle w:val="001000000000" w:firstRow="0" w:lastRow="0" w:firstColumn="1" w:lastColumn="0" w:oddVBand="0" w:evenVBand="0" w:oddHBand="0" w:evenHBand="0" w:firstRowFirstColumn="0" w:firstRowLastColumn="0" w:lastRowFirstColumn="0" w:lastRowLastColumn="0"/>
            <w:tcW w:w="126" w:type="pct"/>
          </w:tcPr>
          <w:p w:rsidRPr="00CA5E0E" w:rsidR="008A5BA7" w:rsidP="00911B7F" w:rsidRDefault="008A5BA7" w14:paraId="2F07FAC1" w14:textId="77777777">
            <w:pPr>
              <w:rPr>
                <w:rFonts w:cs="Times New Roman"/>
                <w:color w:val="auto"/>
              </w:rPr>
            </w:pPr>
            <w:r w:rsidRPr="00CA5E0E">
              <w:rPr>
                <w:rFonts w:cs="Times New Roman"/>
                <w:color w:val="auto"/>
              </w:rPr>
              <w:sym w:font="Wingdings 2" w:char="F0A3"/>
            </w:r>
          </w:p>
        </w:tc>
        <w:tc>
          <w:tcPr>
            <w:tcW w:w="4874" w:type="pct"/>
          </w:tcPr>
          <w:p w:rsidRPr="00CA5E0E" w:rsidR="008A5BA7" w:rsidP="00911B7F" w:rsidRDefault="008A5BA7" w14:paraId="602B7C87" w14:textId="77777777">
            <w:pPr>
              <w:cnfStyle w:val="000000000000" w:firstRow="0" w:lastRow="0" w:firstColumn="0" w:lastColumn="0" w:oddVBand="0" w:evenVBand="0" w:oddHBand="0" w:evenHBand="0" w:firstRowFirstColumn="0" w:firstRowLastColumn="0" w:lastRowFirstColumn="0" w:lastRowLastColumn="0"/>
            </w:pPr>
            <w:r w:rsidRPr="00CA5E0E">
              <w:t>Local government agencies (for example, municipal or county)</w:t>
            </w:r>
          </w:p>
        </w:tc>
      </w:tr>
      <w:tr w:rsidRPr="00CA5E0E" w:rsidR="008A5BA7" w:rsidTr="00911B7F" w14:paraId="0C9D7FB9" w14:textId="77777777">
        <w:tc>
          <w:tcPr>
            <w:cnfStyle w:val="001000000000" w:firstRow="0" w:lastRow="0" w:firstColumn="1" w:lastColumn="0" w:oddVBand="0" w:evenVBand="0" w:oddHBand="0" w:evenHBand="0" w:firstRowFirstColumn="0" w:firstRowLastColumn="0" w:lastRowFirstColumn="0" w:lastRowLastColumn="0"/>
            <w:tcW w:w="126" w:type="pct"/>
          </w:tcPr>
          <w:p w:rsidRPr="00CA5E0E" w:rsidR="008A5BA7" w:rsidP="00911B7F" w:rsidRDefault="008A5BA7" w14:paraId="019E9B79" w14:textId="77777777">
            <w:pPr>
              <w:rPr>
                <w:rFonts w:cs="Times New Roman"/>
                <w:color w:val="auto"/>
              </w:rPr>
            </w:pPr>
            <w:r w:rsidRPr="00CA5E0E">
              <w:rPr>
                <w:rFonts w:cs="Times New Roman"/>
                <w:color w:val="auto"/>
              </w:rPr>
              <w:sym w:font="Wingdings 2" w:char="F0A3"/>
            </w:r>
          </w:p>
        </w:tc>
        <w:tc>
          <w:tcPr>
            <w:tcW w:w="4874" w:type="pct"/>
          </w:tcPr>
          <w:p w:rsidRPr="00CA5E0E" w:rsidR="008A5BA7" w:rsidP="00911B7F" w:rsidRDefault="008A5BA7" w14:paraId="3CBF293B" w14:textId="77777777">
            <w:pPr>
              <w:cnfStyle w:val="000000000000" w:firstRow="0" w:lastRow="0" w:firstColumn="0" w:lastColumn="0" w:oddVBand="0" w:evenVBand="0" w:oddHBand="0" w:evenHBand="0" w:firstRowFirstColumn="0" w:firstRowLastColumn="0" w:lastRowFirstColumn="0" w:lastRowLastColumn="0"/>
            </w:pPr>
            <w:r w:rsidRPr="00CA5E0E">
              <w:t>State government programs (for example, your State wildlife agency, natural resource division or State Parks)</w:t>
            </w:r>
          </w:p>
        </w:tc>
      </w:tr>
      <w:tr w:rsidRPr="00CA5E0E" w:rsidR="008A5BA7" w:rsidTr="00911B7F" w14:paraId="5DB4D734" w14:textId="77777777">
        <w:tc>
          <w:tcPr>
            <w:cnfStyle w:val="001000000000" w:firstRow="0" w:lastRow="0" w:firstColumn="1" w:lastColumn="0" w:oddVBand="0" w:evenVBand="0" w:oddHBand="0" w:evenHBand="0" w:firstRowFirstColumn="0" w:firstRowLastColumn="0" w:lastRowFirstColumn="0" w:lastRowLastColumn="0"/>
            <w:tcW w:w="126" w:type="pct"/>
          </w:tcPr>
          <w:p w:rsidRPr="00CA5E0E" w:rsidR="008A5BA7" w:rsidP="00911B7F" w:rsidRDefault="008A5BA7" w14:paraId="11399F7F" w14:textId="77777777">
            <w:pPr>
              <w:rPr>
                <w:rFonts w:cs="Times New Roman"/>
                <w:color w:val="auto"/>
              </w:rPr>
            </w:pPr>
            <w:r w:rsidRPr="00CA5E0E">
              <w:rPr>
                <w:rFonts w:cs="Times New Roman"/>
                <w:color w:val="auto"/>
              </w:rPr>
              <w:sym w:font="Wingdings 2" w:char="F0A3"/>
            </w:r>
          </w:p>
        </w:tc>
        <w:tc>
          <w:tcPr>
            <w:tcW w:w="4874" w:type="pct"/>
          </w:tcPr>
          <w:p w:rsidRPr="00CA5E0E" w:rsidR="008A5BA7" w:rsidP="00911B7F" w:rsidRDefault="008A5BA7" w14:paraId="6AA882F5" w14:textId="77777777">
            <w:pPr>
              <w:cnfStyle w:val="000000000000" w:firstRow="0" w:lastRow="0" w:firstColumn="0" w:lastColumn="0" w:oddVBand="0" w:evenVBand="0" w:oddHBand="0" w:evenHBand="0" w:firstRowFirstColumn="0" w:firstRowLastColumn="0" w:lastRowFirstColumn="0" w:lastRowLastColumn="0"/>
            </w:pPr>
            <w:r w:rsidRPr="00CA5E0E">
              <w:t>Federal agencies, such as;</w:t>
            </w:r>
          </w:p>
        </w:tc>
      </w:tr>
      <w:tr w:rsidRPr="00CA5E0E" w:rsidR="008A5BA7" w:rsidTr="00911B7F" w14:paraId="5965A36D" w14:textId="77777777">
        <w:tc>
          <w:tcPr>
            <w:cnfStyle w:val="001000000000" w:firstRow="0" w:lastRow="0" w:firstColumn="1" w:lastColumn="0" w:oddVBand="0" w:evenVBand="0" w:oddHBand="0" w:evenHBand="0" w:firstRowFirstColumn="0" w:firstRowLastColumn="0" w:lastRowFirstColumn="0" w:lastRowLastColumn="0"/>
            <w:tcW w:w="126" w:type="pct"/>
          </w:tcPr>
          <w:p w:rsidRPr="00CA5E0E" w:rsidR="008A5BA7" w:rsidP="00911B7F" w:rsidRDefault="008A5BA7" w14:paraId="7DB0DCCC" w14:textId="77777777">
            <w:pPr>
              <w:rPr>
                <w:rFonts w:cs="Times New Roman"/>
                <w:color w:val="auto"/>
              </w:rPr>
            </w:pPr>
            <w:r w:rsidRPr="00CA5E0E">
              <w:rPr>
                <w:rFonts w:cs="Times New Roman"/>
                <w:color w:val="auto"/>
              </w:rPr>
              <w:sym w:font="Wingdings 2" w:char="F0A3"/>
            </w:r>
          </w:p>
        </w:tc>
        <w:tc>
          <w:tcPr>
            <w:tcW w:w="4874" w:type="pct"/>
          </w:tcPr>
          <w:p w:rsidRPr="00CA5E0E" w:rsidR="008A5BA7" w:rsidP="00911B7F" w:rsidRDefault="008A5BA7" w14:paraId="0513886E" w14:textId="77777777">
            <w:pPr>
              <w:cnfStyle w:val="000000000000" w:firstRow="0" w:lastRow="0" w:firstColumn="0" w:lastColumn="0" w:oddVBand="0" w:evenVBand="0" w:oddHBand="0" w:evenHBand="0" w:firstRowFirstColumn="0" w:firstRowLastColumn="0" w:lastRowFirstColumn="0" w:lastRowLastColumn="0"/>
            </w:pPr>
            <w:r w:rsidRPr="00CA5E0E">
              <w:t>The Natural Resources Conservation Program (NRCS) (administer the CRP program)</w:t>
            </w:r>
          </w:p>
        </w:tc>
      </w:tr>
      <w:tr w:rsidRPr="00CA5E0E" w:rsidR="008A5BA7" w:rsidTr="00911B7F" w14:paraId="147AD13C" w14:textId="77777777">
        <w:tc>
          <w:tcPr>
            <w:cnfStyle w:val="001000000000" w:firstRow="0" w:lastRow="0" w:firstColumn="1" w:lastColumn="0" w:oddVBand="0" w:evenVBand="0" w:oddHBand="0" w:evenHBand="0" w:firstRowFirstColumn="0" w:firstRowLastColumn="0" w:lastRowFirstColumn="0" w:lastRowLastColumn="0"/>
            <w:tcW w:w="126" w:type="pct"/>
          </w:tcPr>
          <w:p w:rsidRPr="00CA5E0E" w:rsidR="008A5BA7" w:rsidP="00911B7F" w:rsidRDefault="008A5BA7" w14:paraId="2B3B60AB" w14:textId="77777777">
            <w:pPr>
              <w:rPr>
                <w:rFonts w:cs="Times New Roman"/>
                <w:color w:val="auto"/>
              </w:rPr>
            </w:pPr>
            <w:r w:rsidRPr="00CA5E0E">
              <w:rPr>
                <w:rFonts w:cs="Times New Roman"/>
                <w:color w:val="auto"/>
              </w:rPr>
              <w:sym w:font="Wingdings 2" w:char="F0A3"/>
            </w:r>
          </w:p>
        </w:tc>
        <w:tc>
          <w:tcPr>
            <w:tcW w:w="4874" w:type="pct"/>
          </w:tcPr>
          <w:p w:rsidRPr="00CA5E0E" w:rsidR="008A5BA7" w:rsidP="00911B7F" w:rsidRDefault="008A5BA7" w14:paraId="1FF85252" w14:textId="77777777">
            <w:pPr>
              <w:cnfStyle w:val="000000000000" w:firstRow="0" w:lastRow="0" w:firstColumn="0" w:lastColumn="0" w:oddVBand="0" w:evenVBand="0" w:oddHBand="0" w:evenHBand="0" w:firstRowFirstColumn="0" w:firstRowLastColumn="0" w:lastRowFirstColumn="0" w:lastRowLastColumn="0"/>
            </w:pPr>
            <w:r w:rsidRPr="00CA5E0E">
              <w:t>Land Trusts (such as a Cattleman’s’ Land Trust, The Trust for Public Land, The Nature Conservancy or others)</w:t>
            </w:r>
          </w:p>
        </w:tc>
      </w:tr>
      <w:tr w:rsidRPr="00CA5E0E" w:rsidR="008A5BA7" w:rsidTr="00911B7F" w14:paraId="4BF1EAE5" w14:textId="77777777">
        <w:tc>
          <w:tcPr>
            <w:cnfStyle w:val="001000000000" w:firstRow="0" w:lastRow="0" w:firstColumn="1" w:lastColumn="0" w:oddVBand="0" w:evenVBand="0" w:oddHBand="0" w:evenHBand="0" w:firstRowFirstColumn="0" w:firstRowLastColumn="0" w:lastRowFirstColumn="0" w:lastRowLastColumn="0"/>
            <w:tcW w:w="126" w:type="pct"/>
          </w:tcPr>
          <w:p w:rsidRPr="00CA5E0E" w:rsidR="008A5BA7" w:rsidP="00911B7F" w:rsidRDefault="008A5BA7" w14:paraId="46B99C2D" w14:textId="77777777">
            <w:pPr>
              <w:rPr>
                <w:rFonts w:cs="Times New Roman"/>
                <w:color w:val="auto"/>
              </w:rPr>
            </w:pPr>
            <w:r w:rsidRPr="00CA5E0E">
              <w:rPr>
                <w:rFonts w:cs="Times New Roman"/>
                <w:color w:val="auto"/>
              </w:rPr>
              <w:sym w:font="Wingdings 2" w:char="F0A3"/>
            </w:r>
          </w:p>
        </w:tc>
        <w:tc>
          <w:tcPr>
            <w:tcW w:w="4874" w:type="pct"/>
          </w:tcPr>
          <w:p w:rsidRPr="00CA5E0E" w:rsidR="008A5BA7" w:rsidP="00911B7F" w:rsidRDefault="008A5BA7" w14:paraId="59A938B9" w14:textId="77777777">
            <w:pPr>
              <w:cnfStyle w:val="000000000000" w:firstRow="0" w:lastRow="0" w:firstColumn="0" w:lastColumn="0" w:oddVBand="0" w:evenVBand="0" w:oddHBand="0" w:evenHBand="0" w:firstRowFirstColumn="0" w:firstRowLastColumn="0" w:lastRowFirstColumn="0" w:lastRowLastColumn="0"/>
            </w:pPr>
            <w:r w:rsidRPr="00CA5E0E">
              <w:t>Non-Government Organizations (such as, the Mule Deer Foundation, Duck Unlimited, Rocky Mountain Elk Foundation, Trout Unlimited etc.)</w:t>
            </w:r>
          </w:p>
        </w:tc>
      </w:tr>
      <w:tr w:rsidRPr="00CA5E0E" w:rsidR="008A5BA7" w:rsidTr="00911B7F" w14:paraId="15D3926F" w14:textId="77777777">
        <w:tc>
          <w:tcPr>
            <w:cnfStyle w:val="001000000000" w:firstRow="0" w:lastRow="0" w:firstColumn="1" w:lastColumn="0" w:oddVBand="0" w:evenVBand="0" w:oddHBand="0" w:evenHBand="0" w:firstRowFirstColumn="0" w:firstRowLastColumn="0" w:lastRowFirstColumn="0" w:lastRowLastColumn="0"/>
            <w:tcW w:w="126" w:type="pct"/>
          </w:tcPr>
          <w:p w:rsidRPr="00CA5E0E" w:rsidR="008A5BA7" w:rsidP="00911B7F" w:rsidRDefault="008A5BA7" w14:paraId="1ACD3D4B" w14:textId="77777777">
            <w:pPr>
              <w:rPr>
                <w:rFonts w:cs="Times New Roman"/>
                <w:color w:val="auto"/>
              </w:rPr>
            </w:pPr>
            <w:r w:rsidRPr="00CA5E0E">
              <w:rPr>
                <w:rFonts w:cs="Times New Roman"/>
                <w:color w:val="auto"/>
              </w:rPr>
              <w:sym w:font="Wingdings 2" w:char="F0A3"/>
            </w:r>
          </w:p>
        </w:tc>
        <w:tc>
          <w:tcPr>
            <w:tcW w:w="4874" w:type="pct"/>
          </w:tcPr>
          <w:p w:rsidRPr="00CA5E0E" w:rsidR="008A5BA7" w:rsidP="00911B7F" w:rsidRDefault="008A5BA7" w14:paraId="4EB52184" w14:textId="77777777">
            <w:pPr>
              <w:cnfStyle w:val="000000000000" w:firstRow="0" w:lastRow="0" w:firstColumn="0" w:lastColumn="0" w:oddVBand="0" w:evenVBand="0" w:oddHBand="0" w:evenHBand="0" w:firstRowFirstColumn="0" w:firstRowLastColumn="0" w:lastRowFirstColumn="0" w:lastRowLastColumn="0"/>
            </w:pPr>
            <w:r w:rsidRPr="00CA5E0E">
              <w:t>Other (please list): ____________________</w:t>
            </w:r>
          </w:p>
        </w:tc>
      </w:tr>
    </w:tbl>
    <w:p w:rsidRPr="00CA5E0E" w:rsidR="008A5BA7" w:rsidP="008A5BA7" w:rsidRDefault="008A5BA7" w14:paraId="5C7F3C1B" w14:textId="77777777">
      <w:pPr>
        <w:pStyle w:val="Heading4"/>
        <w:numPr>
          <w:ilvl w:val="0"/>
          <w:numId w:val="135"/>
        </w:numPr>
        <w:rPr>
          <w:color w:val="auto"/>
        </w:rPr>
      </w:pPr>
    </w:p>
    <w:p w:rsidRPr="00CA5E0E" w:rsidR="008A5BA7" w:rsidP="008A5BA7" w:rsidRDefault="008A5BA7" w14:paraId="1831CF8C" w14:textId="77777777">
      <w:r w:rsidRPr="00CA5E0E">
        <w:t>What stands out about the [name of program]?</w:t>
      </w:r>
    </w:p>
    <w:p w:rsidRPr="00CA5E0E" w:rsidR="008A5BA7" w:rsidP="008A5BA7" w:rsidRDefault="008A5BA7" w14:paraId="49F3EB60" w14:textId="77777777">
      <w:r w:rsidRPr="00CA5E0E">
        <w:rPr>
          <w:rFonts w:cs="Times New Roman"/>
          <w:color w:val="auto"/>
        </w:rPr>
        <w:sym w:font="Wingdings 2" w:char="F0A3"/>
      </w:r>
      <w:r w:rsidRPr="00CA5E0E">
        <w:rPr>
          <w:rFonts w:cs="Times New Roman"/>
          <w:color w:val="auto"/>
        </w:rPr>
        <w:t xml:space="preserve"> </w:t>
      </w:r>
      <w:r w:rsidRPr="00CA5E0E">
        <w:t>I feel that the [name of program] would work with me for the long haul</w:t>
      </w:r>
    </w:p>
    <w:p w:rsidRPr="00CA5E0E" w:rsidR="008A5BA7" w:rsidP="008A5BA7" w:rsidRDefault="008A5BA7" w14:paraId="2D99A096" w14:textId="77777777">
      <w:r w:rsidRPr="00CA5E0E">
        <w:rPr>
          <w:rFonts w:cs="Times New Roman"/>
          <w:color w:val="auto"/>
        </w:rPr>
        <w:sym w:font="Wingdings 2" w:char="F0A3"/>
      </w:r>
      <w:r w:rsidRPr="00CA5E0E">
        <w:rPr>
          <w:rFonts w:cs="Times New Roman"/>
          <w:color w:val="auto"/>
        </w:rPr>
        <w:t xml:space="preserve"> </w:t>
      </w:r>
      <w:r w:rsidRPr="00CA5E0E">
        <w:t>I trust the [name of program] staff</w:t>
      </w:r>
    </w:p>
    <w:p w:rsidRPr="00CA5E0E" w:rsidR="008A5BA7" w:rsidP="008A5BA7" w:rsidRDefault="008A5BA7" w14:paraId="79B264BE" w14:textId="77777777">
      <w:r w:rsidRPr="00CA5E0E">
        <w:rPr>
          <w:rFonts w:cs="Times New Roman"/>
          <w:color w:val="auto"/>
        </w:rPr>
        <w:sym w:font="Wingdings 2" w:char="F0A3"/>
      </w:r>
      <w:r w:rsidRPr="00CA5E0E">
        <w:rPr>
          <w:rFonts w:cs="Times New Roman"/>
          <w:color w:val="auto"/>
        </w:rPr>
        <w:t xml:space="preserve"> </w:t>
      </w:r>
      <w:r w:rsidRPr="00CA5E0E">
        <w:t>The cost-share arrangement with the [name of program] fits my financial needs</w:t>
      </w:r>
    </w:p>
    <w:p w:rsidRPr="00CA5E0E" w:rsidR="008A5BA7" w:rsidP="008A5BA7" w:rsidRDefault="008A5BA7" w14:paraId="4BCFCD73" w14:textId="77777777">
      <w:r w:rsidRPr="00CA5E0E">
        <w:rPr>
          <w:rFonts w:cs="Times New Roman"/>
          <w:color w:val="auto"/>
        </w:rPr>
        <w:sym w:font="Wingdings 2" w:char="F0A3"/>
      </w:r>
      <w:r w:rsidRPr="00CA5E0E">
        <w:rPr>
          <w:rFonts w:cs="Times New Roman"/>
          <w:color w:val="auto"/>
        </w:rPr>
        <w:t xml:space="preserve"> </w:t>
      </w:r>
      <w:r w:rsidRPr="00CA5E0E">
        <w:t>The [name of program] bureaucracy/paperwork/red tape is less of a burden</w:t>
      </w:r>
    </w:p>
    <w:p w:rsidRPr="00CA5E0E" w:rsidR="008A5BA7" w:rsidP="008A5BA7" w:rsidRDefault="008A5BA7" w14:paraId="7E099B80" w14:textId="77777777">
      <w:r w:rsidRPr="00CA5E0E">
        <w:rPr>
          <w:rFonts w:cs="Times New Roman"/>
          <w:color w:val="auto"/>
        </w:rPr>
        <w:sym w:font="Wingdings 2" w:char="F0A3"/>
      </w:r>
      <w:r w:rsidRPr="00CA5E0E">
        <w:rPr>
          <w:rFonts w:cs="Times New Roman"/>
          <w:color w:val="auto"/>
        </w:rPr>
        <w:t xml:space="preserve"> </w:t>
      </w:r>
      <w:r w:rsidRPr="00CA5E0E">
        <w:t>I can still manage my property the way I want/need to</w:t>
      </w:r>
    </w:p>
    <w:p w:rsidRPr="00CA5E0E" w:rsidR="008A5BA7" w:rsidP="008A5BA7" w:rsidRDefault="008A5BA7" w14:paraId="519F7ED3" w14:textId="77777777">
      <w:r w:rsidRPr="00CA5E0E">
        <w:rPr>
          <w:rFonts w:cs="Times New Roman"/>
          <w:color w:val="auto"/>
        </w:rPr>
        <w:sym w:font="Wingdings 2" w:char="F0A3"/>
      </w:r>
      <w:r w:rsidRPr="00CA5E0E">
        <w:rPr>
          <w:rFonts w:cs="Times New Roman"/>
          <w:color w:val="auto"/>
        </w:rPr>
        <w:t xml:space="preserve"> </w:t>
      </w:r>
      <w:r w:rsidRPr="00CA5E0E">
        <w:t>There are no permanent restrictions on my property</w:t>
      </w:r>
    </w:p>
    <w:p w:rsidRPr="00CA5E0E" w:rsidR="008A5BA7" w:rsidP="008A5BA7" w:rsidRDefault="008A5BA7" w14:paraId="6ED15245" w14:textId="77777777">
      <w:r w:rsidRPr="00CA5E0E">
        <w:rPr>
          <w:rFonts w:cs="Times New Roman"/>
          <w:color w:val="auto"/>
        </w:rPr>
        <w:sym w:font="Wingdings 2" w:char="F0A3"/>
      </w:r>
      <w:r w:rsidRPr="00CA5E0E">
        <w:rPr>
          <w:rFonts w:cs="Times New Roman"/>
          <w:color w:val="auto"/>
        </w:rPr>
        <w:t xml:space="preserve"> </w:t>
      </w:r>
      <w:r w:rsidRPr="00CA5E0E">
        <w:t>The [name of program] helps me better prepare for potential endangered species listing decisions</w:t>
      </w:r>
    </w:p>
    <w:p w:rsidRPr="00CA5E0E" w:rsidR="008A5BA7" w:rsidP="008A5BA7" w:rsidRDefault="008A5BA7" w14:paraId="6F4E174D" w14:textId="77777777">
      <w:r w:rsidRPr="00CA5E0E">
        <w:rPr>
          <w:rFonts w:cs="Times New Roman"/>
          <w:color w:val="auto"/>
        </w:rPr>
        <w:sym w:font="Wingdings 2" w:char="F0A3"/>
      </w:r>
      <w:r w:rsidRPr="00CA5E0E">
        <w:rPr>
          <w:rFonts w:cs="Times New Roman"/>
          <w:color w:val="auto"/>
        </w:rPr>
        <w:t xml:space="preserve"> </w:t>
      </w:r>
      <w:r w:rsidRPr="00CA5E0E">
        <w:t>My family, friends, neighbors and business associates work with the [name of program]</w:t>
      </w:r>
    </w:p>
    <w:p w:rsidRPr="00CA5E0E" w:rsidR="008A5BA7" w:rsidP="008A5BA7" w:rsidRDefault="008A5BA7" w14:paraId="21E0D717" w14:textId="77777777">
      <w:r w:rsidRPr="00CA5E0E">
        <w:rPr>
          <w:rFonts w:cs="Times New Roman"/>
          <w:color w:val="auto"/>
        </w:rPr>
        <w:sym w:font="Wingdings 2" w:char="F0A3"/>
      </w:r>
      <w:r w:rsidRPr="00CA5E0E">
        <w:rPr>
          <w:rFonts w:cs="Times New Roman"/>
          <w:color w:val="auto"/>
        </w:rPr>
        <w:t xml:space="preserve"> </w:t>
      </w:r>
      <w:r w:rsidRPr="00CA5E0E">
        <w:t>I’ve work with the [name of program] in the past and had a good experience</w:t>
      </w:r>
    </w:p>
    <w:p w:rsidRPr="00CA5E0E" w:rsidR="008A5BA7" w:rsidP="008A5BA7" w:rsidRDefault="008A5BA7" w14:paraId="49A85968" w14:textId="77777777">
      <w:pPr>
        <w:pStyle w:val="Heading4"/>
        <w:numPr>
          <w:ilvl w:val="0"/>
          <w:numId w:val="135"/>
        </w:numPr>
        <w:rPr>
          <w:color w:val="auto"/>
        </w:rPr>
      </w:pPr>
    </w:p>
    <w:p w:rsidRPr="00CA5E0E" w:rsidR="008A5BA7" w:rsidP="008A5BA7" w:rsidRDefault="008A5BA7" w14:paraId="5A7AD2A1" w14:textId="77777777">
      <w:pPr>
        <w:rPr>
          <w:color w:val="auto"/>
        </w:rPr>
      </w:pPr>
      <w:r w:rsidRPr="00CA5E0E">
        <w:rPr>
          <w:color w:val="auto"/>
        </w:rPr>
        <w:t>How frequently do you consult with the following sources about land management decisions?</w:t>
      </w:r>
    </w:p>
    <w:tbl>
      <w:tblPr>
        <w:tblStyle w:val="SmallTable"/>
        <w:tblW w:w="10224" w:type="dxa"/>
        <w:tblLayout w:type="fixed"/>
        <w:tblLook w:val="04A0" w:firstRow="1" w:lastRow="0" w:firstColumn="1" w:lastColumn="0" w:noHBand="0" w:noVBand="1"/>
      </w:tblPr>
      <w:tblGrid>
        <w:gridCol w:w="5184"/>
        <w:gridCol w:w="1008"/>
        <w:gridCol w:w="1008"/>
        <w:gridCol w:w="1008"/>
        <w:gridCol w:w="1008"/>
        <w:gridCol w:w="1008"/>
      </w:tblGrid>
      <w:tr w:rsidRPr="00CA5E0E" w:rsidR="008A5BA7" w:rsidTr="00911B7F" w14:paraId="202F83D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84" w:type="dxa"/>
          </w:tcPr>
          <w:p w:rsidRPr="00CA5E0E" w:rsidR="008A5BA7" w:rsidP="00911B7F" w:rsidRDefault="008A5BA7" w14:paraId="34EF6140" w14:textId="77777777">
            <w:pPr>
              <w:rPr>
                <w:color w:val="auto"/>
              </w:rPr>
            </w:pPr>
          </w:p>
        </w:tc>
        <w:tc>
          <w:tcPr>
            <w:tcW w:w="1008" w:type="dxa"/>
          </w:tcPr>
          <w:p w:rsidRPr="00CA5E0E" w:rsidR="008A5BA7" w:rsidP="00911B7F" w:rsidRDefault="008A5BA7" w14:paraId="5E72AA44"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Never</w:t>
            </w:r>
          </w:p>
        </w:tc>
        <w:tc>
          <w:tcPr>
            <w:tcW w:w="1008" w:type="dxa"/>
          </w:tcPr>
          <w:p w:rsidRPr="00CA5E0E" w:rsidR="008A5BA7" w:rsidP="00911B7F" w:rsidRDefault="008A5BA7" w14:paraId="6FFAE09F"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Rarely</w:t>
            </w:r>
          </w:p>
        </w:tc>
        <w:tc>
          <w:tcPr>
            <w:tcW w:w="1008" w:type="dxa"/>
          </w:tcPr>
          <w:p w:rsidRPr="00CA5E0E" w:rsidR="008A5BA7" w:rsidP="00911B7F" w:rsidRDefault="008A5BA7" w14:paraId="06881F83"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Sometimes</w:t>
            </w:r>
          </w:p>
        </w:tc>
        <w:tc>
          <w:tcPr>
            <w:tcW w:w="1008" w:type="dxa"/>
          </w:tcPr>
          <w:p w:rsidRPr="00CA5E0E" w:rsidR="008A5BA7" w:rsidP="00911B7F" w:rsidRDefault="008A5BA7" w14:paraId="2F2D9FDC" w14:textId="77777777">
            <w:pPr>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Often</w:t>
            </w:r>
          </w:p>
        </w:tc>
        <w:tc>
          <w:tcPr>
            <w:tcW w:w="1008" w:type="dxa"/>
          </w:tcPr>
          <w:p w:rsidRPr="00CA5E0E" w:rsidR="008A5BA7" w:rsidP="00911B7F" w:rsidRDefault="008A5BA7" w14:paraId="045A8867"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Always</w:t>
            </w:r>
          </w:p>
        </w:tc>
      </w:tr>
      <w:tr w:rsidRPr="00CA5E0E" w:rsidR="008A5BA7" w:rsidTr="00911B7F" w14:paraId="3971BE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84" w:type="dxa"/>
          </w:tcPr>
          <w:p w:rsidRPr="00CA5E0E" w:rsidR="008A5BA7" w:rsidP="00911B7F" w:rsidRDefault="008A5BA7" w14:paraId="59E21105" w14:textId="77777777">
            <w:pPr>
              <w:rPr>
                <w:color w:val="auto"/>
              </w:rPr>
            </w:pPr>
            <w:r w:rsidRPr="00CA5E0E">
              <w:rPr>
                <w:color w:val="auto"/>
              </w:rPr>
              <w:t>[list of relevant information sources]</w:t>
            </w:r>
          </w:p>
        </w:tc>
        <w:tc>
          <w:tcPr>
            <w:tcW w:w="1008" w:type="dxa"/>
          </w:tcPr>
          <w:p w:rsidRPr="00CA5E0E" w:rsidR="008A5BA7" w:rsidP="00911B7F" w:rsidRDefault="008A5BA7" w14:paraId="50B3C9F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8A5BA7" w:rsidP="00911B7F" w:rsidRDefault="008A5BA7" w14:paraId="1C57670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8A5BA7" w:rsidP="00911B7F" w:rsidRDefault="008A5BA7" w14:paraId="6017C1F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8A5BA7" w:rsidP="00911B7F" w:rsidRDefault="008A5BA7" w14:paraId="0A7925C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8A5BA7" w:rsidP="00911B7F" w:rsidRDefault="008A5BA7" w14:paraId="64AC1A1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6E5CE8" w:rsidP="006E5CE8" w:rsidRDefault="006E5CE8" w14:paraId="4C98E076" w14:textId="77777777">
      <w:pPr>
        <w:pStyle w:val="Heading3"/>
      </w:pPr>
      <w:bookmarkStart w:name="_Toc433873512" w:id="236"/>
      <w:bookmarkStart w:name="_Toc447018697" w:id="237"/>
      <w:r w:rsidRPr="00CA5E0E">
        <w:t>Training</w:t>
      </w:r>
    </w:p>
    <w:p w:rsidRPr="00CA5E0E" w:rsidR="006E5CE8" w:rsidP="006E5CE8" w:rsidRDefault="006E5CE8" w14:paraId="1FE7F778" w14:textId="77777777">
      <w:pPr>
        <w:pStyle w:val="Heading4"/>
        <w:numPr>
          <w:ilvl w:val="0"/>
          <w:numId w:val="107"/>
        </w:numPr>
        <w:rPr>
          <w:color w:val="auto"/>
        </w:rPr>
      </w:pPr>
    </w:p>
    <w:p w:rsidRPr="00CA5E0E" w:rsidR="006E5CE8" w:rsidP="006E5CE8" w:rsidRDefault="006E5CE8" w14:paraId="210D7FF3" w14:textId="77777777">
      <w:pPr>
        <w:rPr>
          <w:color w:val="auto"/>
        </w:rPr>
      </w:pPr>
      <w:r w:rsidRPr="00CA5E0E">
        <w:rPr>
          <w:color w:val="auto"/>
        </w:rPr>
        <w:t>What type of training did you go through in order to participate in [name of program]? Check all that apply.</w:t>
      </w:r>
    </w:p>
    <w:tbl>
      <w:tblPr>
        <w:tblStyle w:val="Checkbox"/>
        <w:tblW w:w="0" w:type="auto"/>
        <w:tblLook w:val="04A0" w:firstRow="1" w:lastRow="0" w:firstColumn="1" w:lastColumn="0" w:noHBand="0" w:noVBand="1"/>
      </w:tblPr>
      <w:tblGrid>
        <w:gridCol w:w="365"/>
        <w:gridCol w:w="6387"/>
      </w:tblGrid>
      <w:tr w:rsidRPr="00CA5E0E" w:rsidR="006E5CE8" w:rsidTr="002F3797" w14:paraId="7E2FD928"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E5CE8" w:rsidP="002F3797" w:rsidRDefault="006E5CE8" w14:paraId="1DF26073" w14:textId="77777777">
            <w:pPr>
              <w:rPr>
                <w:color w:val="auto"/>
              </w:rPr>
            </w:pPr>
            <w:r w:rsidRPr="00CA5E0E">
              <w:rPr>
                <w:color w:val="auto"/>
              </w:rPr>
              <w:sym w:font="Wingdings 2" w:char="F0A3"/>
            </w:r>
          </w:p>
        </w:tc>
        <w:tc>
          <w:tcPr>
            <w:tcW w:w="6387" w:type="dxa"/>
          </w:tcPr>
          <w:p w:rsidRPr="00CA5E0E" w:rsidR="006E5CE8" w:rsidP="002F3797" w:rsidRDefault="006E5CE8" w14:paraId="766AE71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In person training</w:t>
            </w:r>
          </w:p>
        </w:tc>
      </w:tr>
      <w:tr w:rsidRPr="00CA5E0E" w:rsidR="006E5CE8" w:rsidTr="002F3797" w14:paraId="235910F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E5CE8" w:rsidP="002F3797" w:rsidRDefault="006E5CE8" w14:paraId="0CAACD25" w14:textId="77777777">
            <w:pPr>
              <w:rPr>
                <w:color w:val="auto"/>
              </w:rPr>
            </w:pPr>
            <w:r w:rsidRPr="00CA5E0E">
              <w:rPr>
                <w:color w:val="auto"/>
              </w:rPr>
              <w:sym w:font="Wingdings 2" w:char="F0A3"/>
            </w:r>
          </w:p>
        </w:tc>
        <w:tc>
          <w:tcPr>
            <w:tcW w:w="6387" w:type="dxa"/>
          </w:tcPr>
          <w:p w:rsidRPr="00CA5E0E" w:rsidR="006E5CE8" w:rsidP="002F3797" w:rsidRDefault="006E5CE8" w14:paraId="0F8CB06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Interactive or multimedia online training (videos, quizzes, games, etc.)</w:t>
            </w:r>
          </w:p>
        </w:tc>
      </w:tr>
      <w:tr w:rsidRPr="00CA5E0E" w:rsidR="006E5CE8" w:rsidTr="002F3797" w14:paraId="5441E1A7"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E5CE8" w:rsidP="002F3797" w:rsidRDefault="006E5CE8" w14:paraId="2AED1652" w14:textId="77777777">
            <w:pPr>
              <w:rPr>
                <w:color w:val="auto"/>
              </w:rPr>
            </w:pPr>
            <w:r w:rsidRPr="00CA5E0E">
              <w:rPr>
                <w:color w:val="auto"/>
              </w:rPr>
              <w:sym w:font="Wingdings 2" w:char="F0A3"/>
            </w:r>
          </w:p>
        </w:tc>
        <w:tc>
          <w:tcPr>
            <w:tcW w:w="6387" w:type="dxa"/>
          </w:tcPr>
          <w:p w:rsidRPr="00CA5E0E" w:rsidR="006E5CE8" w:rsidP="002F3797" w:rsidRDefault="006E5CE8" w14:paraId="647E16E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Written training materials in print or online</w:t>
            </w:r>
          </w:p>
        </w:tc>
      </w:tr>
      <w:tr w:rsidRPr="00CA5E0E" w:rsidR="006E5CE8" w:rsidTr="002F3797" w14:paraId="539D3C72"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E5CE8" w:rsidP="002F3797" w:rsidRDefault="006E5CE8" w14:paraId="7E7AAAEA" w14:textId="77777777">
            <w:pPr>
              <w:rPr>
                <w:color w:val="auto"/>
              </w:rPr>
            </w:pPr>
            <w:r w:rsidRPr="00CA5E0E">
              <w:rPr>
                <w:color w:val="auto"/>
              </w:rPr>
              <w:sym w:font="Wingdings 2" w:char="F0A3"/>
            </w:r>
          </w:p>
        </w:tc>
        <w:tc>
          <w:tcPr>
            <w:tcW w:w="6387" w:type="dxa"/>
          </w:tcPr>
          <w:p w:rsidRPr="00CA5E0E" w:rsidR="006E5CE8" w:rsidP="002F3797" w:rsidRDefault="006E5CE8" w14:paraId="42FBDEC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Did not participate in any training</w:t>
            </w:r>
          </w:p>
        </w:tc>
      </w:tr>
    </w:tbl>
    <w:p w:rsidRPr="00CA5E0E" w:rsidR="006E5CE8" w:rsidP="006E5CE8" w:rsidRDefault="006E5CE8" w14:paraId="5224D34E" w14:textId="77777777">
      <w:pPr>
        <w:pStyle w:val="Heading4"/>
        <w:numPr>
          <w:ilvl w:val="0"/>
          <w:numId w:val="107"/>
        </w:numPr>
        <w:rPr>
          <w:color w:val="auto"/>
        </w:rPr>
      </w:pPr>
    </w:p>
    <w:p w:rsidRPr="00CA5E0E" w:rsidR="006E5CE8" w:rsidP="006E5CE8" w:rsidRDefault="006E5CE8" w14:paraId="69CB34C5" w14:textId="77777777">
      <w:pPr>
        <w:rPr>
          <w:color w:val="auto"/>
        </w:rPr>
      </w:pPr>
      <w:r w:rsidRPr="00CA5E0E">
        <w:rPr>
          <w:color w:val="auto"/>
        </w:rPr>
        <w:t>What type of training would you prefer? Check all that apply.</w:t>
      </w:r>
    </w:p>
    <w:tbl>
      <w:tblPr>
        <w:tblStyle w:val="Checkbox"/>
        <w:tblW w:w="0" w:type="auto"/>
        <w:tblLook w:val="04A0" w:firstRow="1" w:lastRow="0" w:firstColumn="1" w:lastColumn="0" w:noHBand="0" w:noVBand="1"/>
      </w:tblPr>
      <w:tblGrid>
        <w:gridCol w:w="365"/>
        <w:gridCol w:w="6387"/>
      </w:tblGrid>
      <w:tr w:rsidRPr="00CA5E0E" w:rsidR="006E5CE8" w:rsidTr="002F3797" w14:paraId="67F66336"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E5CE8" w:rsidP="002F3797" w:rsidRDefault="006E5CE8" w14:paraId="33B456D0" w14:textId="77777777">
            <w:pPr>
              <w:rPr>
                <w:color w:val="auto"/>
              </w:rPr>
            </w:pPr>
            <w:r w:rsidRPr="00CA5E0E">
              <w:rPr>
                <w:color w:val="auto"/>
              </w:rPr>
              <w:sym w:font="Wingdings 2" w:char="F0A3"/>
            </w:r>
          </w:p>
        </w:tc>
        <w:tc>
          <w:tcPr>
            <w:tcW w:w="6387" w:type="dxa"/>
          </w:tcPr>
          <w:p w:rsidRPr="00CA5E0E" w:rsidR="006E5CE8" w:rsidP="002F3797" w:rsidRDefault="006E5CE8" w14:paraId="28733CF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In person training</w:t>
            </w:r>
          </w:p>
        </w:tc>
      </w:tr>
      <w:tr w:rsidRPr="00CA5E0E" w:rsidR="006E5CE8" w:rsidTr="002F3797" w14:paraId="14E46D35"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E5CE8" w:rsidP="002F3797" w:rsidRDefault="006E5CE8" w14:paraId="7248F125" w14:textId="77777777">
            <w:pPr>
              <w:rPr>
                <w:color w:val="auto"/>
              </w:rPr>
            </w:pPr>
            <w:r w:rsidRPr="00CA5E0E">
              <w:rPr>
                <w:color w:val="auto"/>
              </w:rPr>
              <w:sym w:font="Wingdings 2" w:char="F0A3"/>
            </w:r>
          </w:p>
        </w:tc>
        <w:tc>
          <w:tcPr>
            <w:tcW w:w="6387" w:type="dxa"/>
          </w:tcPr>
          <w:p w:rsidRPr="00CA5E0E" w:rsidR="006E5CE8" w:rsidP="002F3797" w:rsidRDefault="006E5CE8" w14:paraId="7358132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Interactive or multimedia online training (videos, quizzes, games, etc.)</w:t>
            </w:r>
          </w:p>
        </w:tc>
      </w:tr>
      <w:tr w:rsidRPr="00CA5E0E" w:rsidR="006E5CE8" w:rsidTr="002F3797" w14:paraId="2D4C70C4"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6E5CE8" w:rsidP="002F3797" w:rsidRDefault="006E5CE8" w14:paraId="1A3E453A" w14:textId="77777777">
            <w:pPr>
              <w:rPr>
                <w:color w:val="auto"/>
              </w:rPr>
            </w:pPr>
            <w:r w:rsidRPr="00CA5E0E">
              <w:rPr>
                <w:color w:val="auto"/>
              </w:rPr>
              <w:sym w:font="Wingdings 2" w:char="F0A3"/>
            </w:r>
          </w:p>
        </w:tc>
        <w:tc>
          <w:tcPr>
            <w:tcW w:w="6387" w:type="dxa"/>
          </w:tcPr>
          <w:p w:rsidRPr="00CA5E0E" w:rsidR="006E5CE8" w:rsidP="002F3797" w:rsidRDefault="006E5CE8" w14:paraId="61F273A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Written training materials in print or online</w:t>
            </w:r>
          </w:p>
        </w:tc>
      </w:tr>
    </w:tbl>
    <w:p w:rsidR="006E5CE8" w:rsidP="006E5CE8" w:rsidRDefault="006E5CE8" w14:paraId="688EDC87" w14:textId="77777777">
      <w:pPr>
        <w:rPr>
          <w:color w:val="auto"/>
        </w:rPr>
      </w:pPr>
    </w:p>
    <w:p w:rsidR="006E5CE8" w:rsidP="006E5CE8" w:rsidRDefault="006E5CE8" w14:paraId="4BAF1244" w14:textId="77777777">
      <w:pPr>
        <w:rPr>
          <w:color w:val="auto"/>
        </w:rPr>
      </w:pPr>
      <w:r>
        <w:rPr>
          <w:color w:val="auto"/>
        </w:rPr>
        <w:br w:type="page"/>
      </w:r>
    </w:p>
    <w:p w:rsidRPr="00CA5E0E" w:rsidR="006E5CE8" w:rsidP="006E5CE8" w:rsidRDefault="006E5CE8" w14:paraId="165C91C6" w14:textId="77777777">
      <w:pPr>
        <w:pStyle w:val="Heading4"/>
        <w:numPr>
          <w:ilvl w:val="0"/>
          <w:numId w:val="107"/>
        </w:numPr>
        <w:rPr>
          <w:color w:val="auto"/>
        </w:rPr>
      </w:pPr>
    </w:p>
    <w:p w:rsidRPr="00CA5E0E" w:rsidR="006E5CE8" w:rsidP="006E5CE8" w:rsidRDefault="006E5CE8" w14:paraId="78510EF3" w14:textId="77777777">
      <w:r w:rsidRPr="00CA5E0E">
        <w:t xml:space="preserve">Please indicate your level of agreement or disagreement with each of the statements. Please select </w:t>
      </w:r>
      <w:r w:rsidRPr="00CA5E0E">
        <w:rPr>
          <w:b/>
        </w:rPr>
        <w:t>only</w:t>
      </w:r>
      <w:r w:rsidRPr="00CA5E0E">
        <w:t xml:space="preserve"> </w:t>
      </w:r>
      <w:r w:rsidRPr="00CA5E0E">
        <w:rPr>
          <w:b/>
        </w:rPr>
        <w:t>one</w:t>
      </w:r>
      <w:r w:rsidRPr="00CA5E0E">
        <w:t xml:space="preserve"> response for each item.</w:t>
      </w:r>
    </w:p>
    <w:tbl>
      <w:tblPr>
        <w:tblStyle w:val="SmallTable"/>
        <w:tblW w:w="0" w:type="auto"/>
        <w:tblLook w:val="04A0" w:firstRow="1" w:lastRow="0" w:firstColumn="1" w:lastColumn="0" w:noHBand="0" w:noVBand="1"/>
      </w:tblPr>
      <w:tblGrid>
        <w:gridCol w:w="5168"/>
        <w:gridCol w:w="845"/>
        <w:gridCol w:w="846"/>
        <w:gridCol w:w="842"/>
        <w:gridCol w:w="818"/>
        <w:gridCol w:w="841"/>
      </w:tblGrid>
      <w:tr w:rsidRPr="00CA5E0E" w:rsidR="006E5CE8" w:rsidTr="002F3797" w14:paraId="0F7F415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68" w:type="dxa"/>
          </w:tcPr>
          <w:p w:rsidRPr="00CA5E0E" w:rsidR="006E5CE8" w:rsidP="002F3797" w:rsidRDefault="006E5CE8" w14:paraId="58B77F0E" w14:textId="77777777"/>
        </w:tc>
        <w:tc>
          <w:tcPr>
            <w:tcW w:w="845" w:type="dxa"/>
          </w:tcPr>
          <w:p w:rsidRPr="00CA5E0E" w:rsidR="006E5CE8" w:rsidP="002F3797" w:rsidRDefault="006E5CE8" w14:paraId="129222D1"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Strongly</w:t>
            </w:r>
            <w:r w:rsidRPr="00CA5E0E">
              <w:rPr>
                <w:rFonts w:cs="Times New Roman"/>
              </w:rPr>
              <w:br/>
              <w:t>disagree</w:t>
            </w:r>
          </w:p>
        </w:tc>
        <w:tc>
          <w:tcPr>
            <w:tcW w:w="846" w:type="dxa"/>
          </w:tcPr>
          <w:p w:rsidRPr="00CA5E0E" w:rsidR="006E5CE8" w:rsidP="002F3797" w:rsidRDefault="006E5CE8" w14:paraId="0B4E6087"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Disagree</w:t>
            </w:r>
          </w:p>
        </w:tc>
        <w:tc>
          <w:tcPr>
            <w:tcW w:w="842" w:type="dxa"/>
          </w:tcPr>
          <w:p w:rsidRPr="00CA5E0E" w:rsidR="006E5CE8" w:rsidP="002F3797" w:rsidRDefault="006E5CE8" w14:paraId="58D9E226"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Neither</w:t>
            </w:r>
            <w:r w:rsidRPr="00CA5E0E">
              <w:rPr>
                <w:rFonts w:cs="Times New Roman"/>
              </w:rPr>
              <w:br/>
              <w:t>agree nor</w:t>
            </w:r>
            <w:r w:rsidRPr="00CA5E0E">
              <w:rPr>
                <w:rFonts w:cs="Times New Roman"/>
              </w:rPr>
              <w:br/>
              <w:t>disagree</w:t>
            </w:r>
          </w:p>
        </w:tc>
        <w:tc>
          <w:tcPr>
            <w:tcW w:w="818" w:type="dxa"/>
          </w:tcPr>
          <w:p w:rsidRPr="00CA5E0E" w:rsidR="006E5CE8" w:rsidP="002F3797" w:rsidRDefault="006E5CE8" w14:paraId="39C5B41B"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Agree</w:t>
            </w:r>
          </w:p>
        </w:tc>
        <w:tc>
          <w:tcPr>
            <w:tcW w:w="841" w:type="dxa"/>
          </w:tcPr>
          <w:p w:rsidRPr="00CA5E0E" w:rsidR="006E5CE8" w:rsidP="002F3797" w:rsidRDefault="006E5CE8" w14:paraId="709B43A7"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Strongly</w:t>
            </w:r>
            <w:r w:rsidRPr="00CA5E0E">
              <w:rPr>
                <w:rFonts w:cs="Times New Roman"/>
              </w:rPr>
              <w:br/>
              <w:t>agree</w:t>
            </w:r>
          </w:p>
        </w:tc>
      </w:tr>
      <w:tr w:rsidRPr="00CA5E0E" w:rsidR="006E5CE8" w:rsidTr="002F3797" w14:paraId="53AFD6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8" w:type="dxa"/>
          </w:tcPr>
          <w:p w:rsidRPr="00CA5E0E" w:rsidR="006E5CE8" w:rsidP="002F3797" w:rsidRDefault="006E5CE8" w14:paraId="1FF9D71C" w14:textId="77777777">
            <w:r w:rsidRPr="00CA5E0E">
              <w:t>The training helped me to become familiar with laws that protect endangered and threatened wildlife and plants.</w:t>
            </w:r>
          </w:p>
        </w:tc>
        <w:tc>
          <w:tcPr>
            <w:tcW w:w="845" w:type="dxa"/>
          </w:tcPr>
          <w:p w:rsidRPr="00CA5E0E" w:rsidR="006E5CE8" w:rsidP="002F3797" w:rsidRDefault="006E5CE8" w14:paraId="4EBE0B5D"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846" w:type="dxa"/>
          </w:tcPr>
          <w:p w:rsidRPr="00CA5E0E" w:rsidR="006E5CE8" w:rsidP="002F3797" w:rsidRDefault="006E5CE8" w14:paraId="6BC6BF7B"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842" w:type="dxa"/>
          </w:tcPr>
          <w:p w:rsidRPr="00CA5E0E" w:rsidR="006E5CE8" w:rsidP="002F3797" w:rsidRDefault="006E5CE8" w14:paraId="42ACC393"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818" w:type="dxa"/>
          </w:tcPr>
          <w:p w:rsidRPr="00CA5E0E" w:rsidR="006E5CE8" w:rsidP="002F3797" w:rsidRDefault="006E5CE8" w14:paraId="78D7BBD6"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841" w:type="dxa"/>
          </w:tcPr>
          <w:p w:rsidRPr="00CA5E0E" w:rsidR="006E5CE8" w:rsidP="002F3797" w:rsidRDefault="006E5CE8" w14:paraId="074DEDF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6E5CE8" w:rsidTr="002F3797" w14:paraId="7B5D8B5A" w14:textId="77777777">
        <w:tc>
          <w:tcPr>
            <w:cnfStyle w:val="001000000000" w:firstRow="0" w:lastRow="0" w:firstColumn="1" w:lastColumn="0" w:oddVBand="0" w:evenVBand="0" w:oddHBand="0" w:evenHBand="0" w:firstRowFirstColumn="0" w:firstRowLastColumn="0" w:lastRowFirstColumn="0" w:lastRowLastColumn="0"/>
            <w:tcW w:w="5168" w:type="dxa"/>
          </w:tcPr>
          <w:p w:rsidRPr="00CA5E0E" w:rsidR="006E5CE8" w:rsidP="002F3797" w:rsidRDefault="006E5CE8" w14:paraId="1BC30E4A" w14:textId="77777777">
            <w:r w:rsidRPr="00CA5E0E">
              <w:t>The training helped me to know some of the common methods people use to smuggle wildlife.</w:t>
            </w:r>
          </w:p>
        </w:tc>
        <w:tc>
          <w:tcPr>
            <w:tcW w:w="845" w:type="dxa"/>
          </w:tcPr>
          <w:p w:rsidRPr="00CA5E0E" w:rsidR="006E5CE8" w:rsidP="002F3797" w:rsidRDefault="006E5CE8" w14:paraId="2507E0CF"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846" w:type="dxa"/>
          </w:tcPr>
          <w:p w:rsidRPr="00CA5E0E" w:rsidR="006E5CE8" w:rsidP="002F3797" w:rsidRDefault="006E5CE8" w14:paraId="3A483A52"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842" w:type="dxa"/>
          </w:tcPr>
          <w:p w:rsidRPr="00CA5E0E" w:rsidR="006E5CE8" w:rsidP="002F3797" w:rsidRDefault="006E5CE8" w14:paraId="7FF21C73"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818" w:type="dxa"/>
          </w:tcPr>
          <w:p w:rsidRPr="00CA5E0E" w:rsidR="006E5CE8" w:rsidP="002F3797" w:rsidRDefault="006E5CE8" w14:paraId="063A5E9E"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841" w:type="dxa"/>
          </w:tcPr>
          <w:p w:rsidRPr="00CA5E0E" w:rsidR="006E5CE8" w:rsidP="002F3797" w:rsidRDefault="006E5CE8" w14:paraId="084C8A2D"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6E5CE8" w:rsidTr="002F3797" w14:paraId="343659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8" w:type="dxa"/>
          </w:tcPr>
          <w:p w:rsidRPr="00CA5E0E" w:rsidR="006E5CE8" w:rsidP="002F3797" w:rsidRDefault="006E5CE8" w14:paraId="4EB805F0" w14:textId="77777777">
            <w:r w:rsidRPr="00CA5E0E">
              <w:t>The training helped me to know what steps to take if I identify a passenger smuggling wildlife.</w:t>
            </w:r>
          </w:p>
        </w:tc>
        <w:tc>
          <w:tcPr>
            <w:tcW w:w="845" w:type="dxa"/>
          </w:tcPr>
          <w:p w:rsidRPr="00CA5E0E" w:rsidR="006E5CE8" w:rsidP="002F3797" w:rsidRDefault="006E5CE8" w14:paraId="04C8A6FA"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846" w:type="dxa"/>
          </w:tcPr>
          <w:p w:rsidRPr="00CA5E0E" w:rsidR="006E5CE8" w:rsidP="002F3797" w:rsidRDefault="006E5CE8" w14:paraId="20BA6FA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842" w:type="dxa"/>
          </w:tcPr>
          <w:p w:rsidRPr="00CA5E0E" w:rsidR="006E5CE8" w:rsidP="002F3797" w:rsidRDefault="006E5CE8" w14:paraId="2B5B3C28"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818" w:type="dxa"/>
          </w:tcPr>
          <w:p w:rsidRPr="00CA5E0E" w:rsidR="006E5CE8" w:rsidP="002F3797" w:rsidRDefault="006E5CE8" w14:paraId="661F8B1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841" w:type="dxa"/>
          </w:tcPr>
          <w:p w:rsidRPr="00CA5E0E" w:rsidR="006E5CE8" w:rsidP="002F3797" w:rsidRDefault="006E5CE8" w14:paraId="6328EDC4"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6E5CE8" w:rsidTr="002F3797" w14:paraId="1F29B2B9" w14:textId="77777777">
        <w:tc>
          <w:tcPr>
            <w:cnfStyle w:val="001000000000" w:firstRow="0" w:lastRow="0" w:firstColumn="1" w:lastColumn="0" w:oddVBand="0" w:evenVBand="0" w:oddHBand="0" w:evenHBand="0" w:firstRowFirstColumn="0" w:firstRowLastColumn="0" w:lastRowFirstColumn="0" w:lastRowLastColumn="0"/>
            <w:tcW w:w="5168" w:type="dxa"/>
          </w:tcPr>
          <w:p w:rsidRPr="00CA5E0E" w:rsidR="006E5CE8" w:rsidP="002F3797" w:rsidRDefault="006E5CE8" w14:paraId="240D1520" w14:textId="77777777">
            <w:r w:rsidRPr="00CA5E0E">
              <w:t>The training helped me to know what steps to take if I find illegal wildlife in luggage or transit.</w:t>
            </w:r>
          </w:p>
        </w:tc>
        <w:tc>
          <w:tcPr>
            <w:tcW w:w="845" w:type="dxa"/>
          </w:tcPr>
          <w:p w:rsidRPr="00CA5E0E" w:rsidR="006E5CE8" w:rsidP="002F3797" w:rsidRDefault="006E5CE8" w14:paraId="24F035E8"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846" w:type="dxa"/>
          </w:tcPr>
          <w:p w:rsidRPr="00CA5E0E" w:rsidR="006E5CE8" w:rsidP="002F3797" w:rsidRDefault="006E5CE8" w14:paraId="2E50D17C"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842" w:type="dxa"/>
          </w:tcPr>
          <w:p w:rsidRPr="00CA5E0E" w:rsidR="006E5CE8" w:rsidP="002F3797" w:rsidRDefault="006E5CE8" w14:paraId="6D815178"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818" w:type="dxa"/>
          </w:tcPr>
          <w:p w:rsidRPr="00CA5E0E" w:rsidR="006E5CE8" w:rsidP="002F3797" w:rsidRDefault="006E5CE8" w14:paraId="151F571E"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841" w:type="dxa"/>
          </w:tcPr>
          <w:p w:rsidRPr="00CA5E0E" w:rsidR="006E5CE8" w:rsidP="002F3797" w:rsidRDefault="006E5CE8" w14:paraId="6E5DCA60"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6E5CE8" w:rsidTr="002F3797" w14:paraId="2A5786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8" w:type="dxa"/>
          </w:tcPr>
          <w:p w:rsidRPr="00CA5E0E" w:rsidR="006E5CE8" w:rsidP="002F3797" w:rsidRDefault="006E5CE8" w14:paraId="1DBA21C6" w14:textId="77777777">
            <w:r w:rsidRPr="00CA5E0E">
              <w:t>After the training, I feel like I have the ability to help protect wildlife from smuggling and illegal trafficking.</w:t>
            </w:r>
          </w:p>
        </w:tc>
        <w:tc>
          <w:tcPr>
            <w:tcW w:w="845" w:type="dxa"/>
          </w:tcPr>
          <w:p w:rsidRPr="00CA5E0E" w:rsidR="006E5CE8" w:rsidP="002F3797" w:rsidRDefault="006E5CE8" w14:paraId="08AE761C"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846" w:type="dxa"/>
          </w:tcPr>
          <w:p w:rsidRPr="00CA5E0E" w:rsidR="006E5CE8" w:rsidP="002F3797" w:rsidRDefault="006E5CE8" w14:paraId="27F5C719"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842" w:type="dxa"/>
          </w:tcPr>
          <w:p w:rsidRPr="00CA5E0E" w:rsidR="006E5CE8" w:rsidP="002F3797" w:rsidRDefault="006E5CE8" w14:paraId="1AE3C308"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818" w:type="dxa"/>
          </w:tcPr>
          <w:p w:rsidRPr="00CA5E0E" w:rsidR="006E5CE8" w:rsidP="002F3797" w:rsidRDefault="006E5CE8" w14:paraId="2EBDBF2F"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841" w:type="dxa"/>
          </w:tcPr>
          <w:p w:rsidRPr="00CA5E0E" w:rsidR="006E5CE8" w:rsidP="002F3797" w:rsidRDefault="006E5CE8" w14:paraId="405C272B"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bl>
    <w:p w:rsidRPr="00CA5E0E" w:rsidR="006E5CE8" w:rsidP="006E5CE8" w:rsidRDefault="006E5CE8" w14:paraId="7AC40361" w14:textId="77777777">
      <w:pPr>
        <w:pStyle w:val="Heading4"/>
        <w:numPr>
          <w:ilvl w:val="0"/>
          <w:numId w:val="107"/>
        </w:numPr>
        <w:rPr>
          <w:color w:val="auto"/>
        </w:rPr>
      </w:pPr>
    </w:p>
    <w:p w:rsidR="006E5CE8" w:rsidP="006E5CE8" w:rsidRDefault="006E5CE8" w14:paraId="4CC28A90" w14:textId="77777777">
      <w:r w:rsidRPr="00CA5E0E">
        <w:t xml:space="preserve">What were your </w:t>
      </w:r>
      <w:r>
        <w:t>[</w:t>
      </w:r>
      <w:r w:rsidRPr="00CA5E0E">
        <w:t>favorite</w:t>
      </w:r>
      <w:r>
        <w:t>/least favorite]</w:t>
      </w:r>
      <w:r w:rsidRPr="00CA5E0E">
        <w:t xml:space="preserve"> parts of the training?</w:t>
      </w:r>
      <w:r w:rsidRPr="00CA5E0E">
        <w:rPr>
          <w:b/>
        </w:rPr>
        <w:t xml:space="preserve"> </w:t>
      </w:r>
      <w:r w:rsidRPr="00CA5E0E">
        <w:rPr>
          <w:rFonts w:cs="Times New Roman"/>
        </w:rPr>
        <w:t>[OPEN-ENDED]</w:t>
      </w:r>
    </w:p>
    <w:p w:rsidR="006E5CE8" w:rsidP="006E5CE8" w:rsidRDefault="006E5CE8" w14:paraId="5E4A868F" w14:textId="77777777">
      <w:pPr>
        <w:rPr>
          <w:rFonts w:cs="Times New Roman"/>
        </w:rPr>
      </w:pPr>
    </w:p>
    <w:p w:rsidRPr="00CA5E0E" w:rsidR="0044685E" w:rsidP="0088689E" w:rsidRDefault="00BC7635" w14:paraId="3E43CE46" w14:textId="63A3FD0F">
      <w:pPr>
        <w:pStyle w:val="Heading2"/>
      </w:pPr>
      <w:bookmarkStart w:name="_Toc17993300" w:id="238"/>
      <w:r w:rsidRPr="00CA5E0E">
        <w:t>Public Participation</w:t>
      </w:r>
      <w:bookmarkEnd w:id="236"/>
      <w:bookmarkEnd w:id="237"/>
      <w:bookmarkEnd w:id="238"/>
    </w:p>
    <w:p w:rsidRPr="00CA5E0E" w:rsidR="0044685E" w:rsidP="0044685E" w:rsidRDefault="0044685E" w14:paraId="4A4D1BA9" w14:textId="77777777">
      <w:pPr>
        <w:pStyle w:val="Heading4"/>
        <w:numPr>
          <w:ilvl w:val="0"/>
          <w:numId w:val="128"/>
        </w:numPr>
        <w:rPr>
          <w:color w:val="auto"/>
        </w:rPr>
      </w:pPr>
    </w:p>
    <w:p w:rsidRPr="00CA5E0E" w:rsidR="0044685E" w:rsidP="0044685E" w:rsidRDefault="0044685E" w14:paraId="0B2B0022" w14:textId="77777777">
      <w:pPr>
        <w:rPr>
          <w:rFonts w:cs="Times New Roman"/>
          <w:color w:val="auto"/>
        </w:rPr>
      </w:pPr>
      <w:r w:rsidRPr="00CA5E0E">
        <w:rPr>
          <w:rFonts w:cs="Times New Roman"/>
          <w:color w:val="auto"/>
        </w:rPr>
        <w:t>In the past year, have you done any of the following?</w:t>
      </w:r>
      <w:r>
        <w:rPr>
          <w:rFonts w:cs="Times New Roman"/>
          <w:color w:val="auto"/>
        </w:rPr>
        <w:t xml:space="preserve"> </w:t>
      </w:r>
      <w:r w:rsidRPr="00281407">
        <w:rPr>
          <w:i/>
          <w:color w:val="auto"/>
        </w:rPr>
        <w:t>(</w:t>
      </w:r>
      <w:r w:rsidRPr="00CA5E0E">
        <w:rPr>
          <w:rFonts w:cs="Times New Roman"/>
          <w:i/>
          <w:color w:val="auto"/>
        </w:rPr>
        <w:t>Check</w:t>
      </w:r>
      <w:r w:rsidRPr="00281407">
        <w:rPr>
          <w:i/>
          <w:color w:val="auto"/>
        </w:rPr>
        <w:t xml:space="preserve"> all that apply)</w:t>
      </w:r>
    </w:p>
    <w:tbl>
      <w:tblPr>
        <w:tblW w:w="5000" w:type="pct"/>
        <w:tblLook w:val="04A0" w:firstRow="1" w:lastRow="0" w:firstColumn="1" w:lastColumn="0" w:noHBand="0" w:noVBand="1"/>
      </w:tblPr>
      <w:tblGrid>
        <w:gridCol w:w="10080"/>
      </w:tblGrid>
      <w:tr w:rsidRPr="00CA5E0E" w:rsidR="0044685E" w:rsidTr="00DB79D9" w14:paraId="19DE664D" w14:textId="77777777">
        <w:tc>
          <w:tcPr>
            <w:tcW w:w="5000" w:type="pct"/>
            <w:vAlign w:val="center"/>
          </w:tcPr>
          <w:p w:rsidRPr="00CA5E0E" w:rsidR="0044685E" w:rsidP="00DB79D9" w:rsidRDefault="0044685E" w14:paraId="0BB0D4BF" w14:textId="77777777">
            <w:pPr>
              <w:spacing w:before="60" w:after="60"/>
              <w:rPr>
                <w:color w:val="auto"/>
              </w:rPr>
            </w:pPr>
            <w:r w:rsidRPr="00CA5E0E">
              <w:rPr>
                <w:color w:val="auto"/>
              </w:rPr>
              <w:sym w:font="Wingdings 2" w:char="F0A3"/>
            </w:r>
            <w:r w:rsidRPr="00CA5E0E">
              <w:rPr>
                <w:color w:val="auto"/>
              </w:rPr>
              <w:t xml:space="preserve"> [list of conservation behaviors]</w:t>
            </w:r>
          </w:p>
        </w:tc>
      </w:tr>
      <w:tr w:rsidRPr="00CA5E0E" w:rsidR="0044685E" w:rsidTr="00DB79D9" w14:paraId="28141EDF" w14:textId="77777777">
        <w:tc>
          <w:tcPr>
            <w:tcW w:w="5000" w:type="pct"/>
            <w:vAlign w:val="center"/>
          </w:tcPr>
          <w:p w:rsidRPr="00CA5E0E" w:rsidR="0044685E" w:rsidP="00DB79D9" w:rsidRDefault="0044685E" w14:paraId="04075352" w14:textId="77777777">
            <w:pPr>
              <w:spacing w:before="60" w:after="60"/>
              <w:rPr>
                <w:color w:val="auto"/>
              </w:rPr>
            </w:pPr>
            <w:r w:rsidRPr="00CA5E0E">
              <w:rPr>
                <w:color w:val="auto"/>
              </w:rPr>
              <w:sym w:font="Wingdings 2" w:char="F0A3"/>
            </w:r>
            <w:r w:rsidRPr="00CA5E0E">
              <w:rPr>
                <w:color w:val="auto"/>
              </w:rPr>
              <w:t xml:space="preserve"> Recycled paper, plastic, and/or metal</w:t>
            </w:r>
          </w:p>
        </w:tc>
      </w:tr>
      <w:tr w:rsidRPr="00CA5E0E" w:rsidR="0044685E" w:rsidTr="00DB79D9" w14:paraId="0B597224" w14:textId="77777777">
        <w:tc>
          <w:tcPr>
            <w:tcW w:w="5000" w:type="pct"/>
            <w:vAlign w:val="center"/>
          </w:tcPr>
          <w:p w:rsidRPr="00CA5E0E" w:rsidR="0044685E" w:rsidP="00DB79D9" w:rsidRDefault="0044685E" w14:paraId="26F11FB0" w14:textId="77777777">
            <w:pPr>
              <w:spacing w:before="60" w:after="60"/>
              <w:rPr>
                <w:color w:val="auto"/>
              </w:rPr>
            </w:pPr>
            <w:r w:rsidRPr="00CA5E0E">
              <w:rPr>
                <w:color w:val="auto"/>
              </w:rPr>
              <w:sym w:font="Wingdings 2" w:char="F0A3"/>
            </w:r>
            <w:r w:rsidRPr="00CA5E0E">
              <w:rPr>
                <w:color w:val="auto"/>
              </w:rPr>
              <w:t xml:space="preserve"> Conserved water or energy in my home</w:t>
            </w:r>
          </w:p>
        </w:tc>
      </w:tr>
      <w:tr w:rsidRPr="00CA5E0E" w:rsidR="0044685E" w:rsidTr="00DB79D9" w14:paraId="20A0B3A6" w14:textId="77777777">
        <w:tc>
          <w:tcPr>
            <w:tcW w:w="5000" w:type="pct"/>
            <w:vAlign w:val="center"/>
          </w:tcPr>
          <w:p w:rsidRPr="00CA5E0E" w:rsidR="0044685E" w:rsidP="00DB79D9" w:rsidRDefault="0044685E" w14:paraId="017C8255" w14:textId="77777777">
            <w:pPr>
              <w:spacing w:before="60" w:after="60"/>
              <w:rPr>
                <w:color w:val="auto"/>
              </w:rPr>
            </w:pPr>
            <w:r w:rsidRPr="00CA5E0E">
              <w:rPr>
                <w:color w:val="auto"/>
              </w:rPr>
              <w:sym w:font="Wingdings 2" w:char="F0A3"/>
            </w:r>
            <w:r w:rsidRPr="00CA5E0E">
              <w:rPr>
                <w:color w:val="auto"/>
              </w:rPr>
              <w:t xml:space="preserve"> Bought environmentally friendly and/or energy efficient products</w:t>
            </w:r>
          </w:p>
        </w:tc>
      </w:tr>
      <w:tr w:rsidRPr="00CA5E0E" w:rsidR="0044685E" w:rsidTr="00DB79D9" w14:paraId="5CBFD344" w14:textId="77777777">
        <w:tc>
          <w:tcPr>
            <w:tcW w:w="5000" w:type="pct"/>
            <w:vAlign w:val="center"/>
          </w:tcPr>
          <w:p w:rsidRPr="00CA5E0E" w:rsidR="0044685E" w:rsidP="00DB79D9" w:rsidRDefault="0044685E" w14:paraId="5018A6B2" w14:textId="77777777">
            <w:pPr>
              <w:spacing w:before="60" w:after="60"/>
              <w:rPr>
                <w:color w:val="auto"/>
              </w:rPr>
            </w:pPr>
            <w:r w:rsidRPr="00CA5E0E">
              <w:rPr>
                <w:color w:val="auto"/>
              </w:rPr>
              <w:sym w:font="Wingdings 2" w:char="F0A3"/>
            </w:r>
            <w:r w:rsidRPr="00CA5E0E">
              <w:rPr>
                <w:color w:val="auto"/>
              </w:rPr>
              <w:t xml:space="preserve"> Made my yard or my land more desirable to wildlife</w:t>
            </w:r>
          </w:p>
        </w:tc>
      </w:tr>
      <w:tr w:rsidRPr="00CA5E0E" w:rsidR="0044685E" w:rsidTr="00DB79D9" w14:paraId="3E0C3FE6" w14:textId="77777777">
        <w:tc>
          <w:tcPr>
            <w:tcW w:w="5000" w:type="pct"/>
            <w:vAlign w:val="center"/>
          </w:tcPr>
          <w:p w:rsidRPr="00CA5E0E" w:rsidR="0044685E" w:rsidP="00DB79D9" w:rsidRDefault="0044685E" w14:paraId="4618BCB5" w14:textId="77777777">
            <w:pPr>
              <w:spacing w:before="60" w:after="60"/>
              <w:rPr>
                <w:color w:val="auto"/>
              </w:rPr>
            </w:pPr>
            <w:r w:rsidRPr="00CA5E0E">
              <w:rPr>
                <w:color w:val="auto"/>
              </w:rPr>
              <w:sym w:font="Wingdings 2" w:char="F0A3"/>
            </w:r>
            <w:r w:rsidRPr="00CA5E0E">
              <w:rPr>
                <w:color w:val="auto"/>
              </w:rPr>
              <w:t xml:space="preserve"> Participated (provided data) in a wildlife study</w:t>
            </w:r>
          </w:p>
        </w:tc>
      </w:tr>
      <w:tr w:rsidRPr="00CA5E0E" w:rsidR="0044685E" w:rsidTr="00DB79D9" w14:paraId="4458F987" w14:textId="77777777">
        <w:tc>
          <w:tcPr>
            <w:tcW w:w="5000" w:type="pct"/>
            <w:vAlign w:val="center"/>
          </w:tcPr>
          <w:p w:rsidRPr="00CA5E0E" w:rsidR="0044685E" w:rsidP="00DB79D9" w:rsidRDefault="0044685E" w14:paraId="76FC33B7" w14:textId="77777777">
            <w:pPr>
              <w:spacing w:before="60" w:after="60"/>
              <w:rPr>
                <w:color w:val="auto"/>
              </w:rPr>
            </w:pPr>
            <w:r w:rsidRPr="00CA5E0E">
              <w:rPr>
                <w:color w:val="auto"/>
              </w:rPr>
              <w:sym w:font="Wingdings 2" w:char="F0A3"/>
            </w:r>
            <w:r w:rsidRPr="00CA5E0E">
              <w:rPr>
                <w:color w:val="auto"/>
              </w:rPr>
              <w:t xml:space="preserve"> Volunteered to improve wildlife habitat in my community</w:t>
            </w:r>
          </w:p>
        </w:tc>
      </w:tr>
      <w:tr w:rsidRPr="00CA5E0E" w:rsidR="0044685E" w:rsidTr="00DB79D9" w14:paraId="7F9C379D" w14:textId="77777777">
        <w:tc>
          <w:tcPr>
            <w:tcW w:w="5000" w:type="pct"/>
            <w:vAlign w:val="center"/>
          </w:tcPr>
          <w:p w:rsidRPr="00CA5E0E" w:rsidR="0044685E" w:rsidP="00DB79D9" w:rsidRDefault="0044685E" w14:paraId="2469883C" w14:textId="77777777">
            <w:pPr>
              <w:spacing w:before="60" w:after="60"/>
              <w:rPr>
                <w:color w:val="auto"/>
              </w:rPr>
            </w:pPr>
            <w:r w:rsidRPr="00CA5E0E">
              <w:rPr>
                <w:color w:val="auto"/>
              </w:rPr>
              <w:sym w:font="Wingdings 2" w:char="F0A3"/>
            </w:r>
            <w:r w:rsidRPr="00CA5E0E">
              <w:rPr>
                <w:color w:val="auto"/>
              </w:rPr>
              <w:t xml:space="preserve"> Donated money to support wildlife and/or habitat conservation</w:t>
            </w:r>
          </w:p>
        </w:tc>
      </w:tr>
      <w:tr w:rsidRPr="00CA5E0E" w:rsidR="0044685E" w:rsidTr="00DB79D9" w14:paraId="74AC98A0" w14:textId="77777777">
        <w:tc>
          <w:tcPr>
            <w:tcW w:w="5000" w:type="pct"/>
            <w:vAlign w:val="center"/>
          </w:tcPr>
          <w:p w:rsidRPr="00CA5E0E" w:rsidR="0044685E" w:rsidP="00DB79D9" w:rsidRDefault="0044685E" w14:paraId="270E8FBA" w14:textId="77777777">
            <w:pPr>
              <w:spacing w:before="60" w:after="60"/>
              <w:rPr>
                <w:color w:val="auto"/>
              </w:rPr>
            </w:pPr>
            <w:r w:rsidRPr="00CA5E0E">
              <w:rPr>
                <w:color w:val="auto"/>
              </w:rPr>
              <w:sym w:font="Wingdings 2" w:char="F0A3"/>
            </w:r>
            <w:r w:rsidRPr="00CA5E0E">
              <w:rPr>
                <w:color w:val="auto"/>
              </w:rPr>
              <w:t xml:space="preserve"> Participated as an active member in a nature/outdoor group</w:t>
            </w:r>
          </w:p>
        </w:tc>
      </w:tr>
      <w:tr w:rsidRPr="00CA5E0E" w:rsidR="0044685E" w:rsidTr="00DB79D9" w14:paraId="636B3D54" w14:textId="77777777">
        <w:tc>
          <w:tcPr>
            <w:tcW w:w="5000" w:type="pct"/>
            <w:vAlign w:val="center"/>
          </w:tcPr>
          <w:p w:rsidRPr="00CA5E0E" w:rsidR="0044685E" w:rsidP="00DB79D9" w:rsidRDefault="0044685E" w14:paraId="1C682BF6" w14:textId="77777777">
            <w:pPr>
              <w:spacing w:before="60" w:after="60"/>
              <w:rPr>
                <w:color w:val="auto"/>
              </w:rPr>
            </w:pPr>
            <w:r w:rsidRPr="00CA5E0E">
              <w:rPr>
                <w:color w:val="auto"/>
              </w:rPr>
              <w:sym w:font="Wingdings 2" w:char="F0A3"/>
            </w:r>
            <w:r w:rsidRPr="00CA5E0E">
              <w:rPr>
                <w:color w:val="auto"/>
              </w:rPr>
              <w:t xml:space="preserve"> Talked to others in my community about environmental issues</w:t>
            </w:r>
          </w:p>
        </w:tc>
      </w:tr>
      <w:tr w:rsidRPr="00CA5E0E" w:rsidR="0044685E" w:rsidTr="00DB79D9" w14:paraId="7AFA09C9" w14:textId="77777777">
        <w:tc>
          <w:tcPr>
            <w:tcW w:w="5000" w:type="pct"/>
            <w:vAlign w:val="center"/>
          </w:tcPr>
          <w:p w:rsidRPr="00CA5E0E" w:rsidR="0044685E" w:rsidP="00DB79D9" w:rsidRDefault="0044685E" w14:paraId="241CABDD" w14:textId="77777777">
            <w:pPr>
              <w:spacing w:before="60" w:after="60"/>
              <w:rPr>
                <w:color w:val="auto"/>
              </w:rPr>
            </w:pPr>
            <w:r w:rsidRPr="00CA5E0E">
              <w:rPr>
                <w:color w:val="auto"/>
              </w:rPr>
              <w:sym w:font="Wingdings 2" w:char="F0A3"/>
            </w:r>
            <w:r w:rsidRPr="00CA5E0E">
              <w:rPr>
                <w:color w:val="auto"/>
              </w:rPr>
              <w:t xml:space="preserve"> Signed a petition about an environmental issue</w:t>
            </w:r>
          </w:p>
        </w:tc>
      </w:tr>
      <w:tr w:rsidRPr="00CA5E0E" w:rsidR="0044685E" w:rsidTr="00DB79D9" w14:paraId="3B2DB476" w14:textId="77777777">
        <w:tc>
          <w:tcPr>
            <w:tcW w:w="5000" w:type="pct"/>
            <w:vAlign w:val="center"/>
          </w:tcPr>
          <w:p w:rsidRPr="00CA5E0E" w:rsidR="0044685E" w:rsidP="00DB79D9" w:rsidRDefault="0044685E" w14:paraId="65564F51" w14:textId="77777777">
            <w:pPr>
              <w:spacing w:before="60" w:after="60"/>
              <w:rPr>
                <w:color w:val="auto"/>
              </w:rPr>
            </w:pPr>
            <w:r w:rsidRPr="00CA5E0E">
              <w:rPr>
                <w:color w:val="auto"/>
              </w:rPr>
              <w:sym w:font="Wingdings 2" w:char="F0A3"/>
            </w:r>
            <w:r w:rsidRPr="00CA5E0E">
              <w:rPr>
                <w:color w:val="auto"/>
              </w:rPr>
              <w:t xml:space="preserve"> Wrote a letter in response to an environmental issue</w:t>
            </w:r>
          </w:p>
        </w:tc>
      </w:tr>
      <w:tr w:rsidRPr="00CA5E0E" w:rsidR="0044685E" w:rsidTr="00DB79D9" w14:paraId="7DF95023" w14:textId="77777777">
        <w:tc>
          <w:tcPr>
            <w:tcW w:w="5000" w:type="pct"/>
            <w:vAlign w:val="center"/>
          </w:tcPr>
          <w:p w:rsidRPr="00CA5E0E" w:rsidR="0044685E" w:rsidP="00DB79D9" w:rsidRDefault="0044685E" w14:paraId="6370EB22" w14:textId="77777777">
            <w:pPr>
              <w:spacing w:before="60" w:after="60"/>
              <w:rPr>
                <w:color w:val="auto"/>
              </w:rPr>
            </w:pPr>
            <w:r w:rsidRPr="00CA5E0E">
              <w:rPr>
                <w:color w:val="auto"/>
              </w:rPr>
              <w:sym w:font="Wingdings 2" w:char="F0A3"/>
            </w:r>
            <w:r w:rsidRPr="00CA5E0E">
              <w:rPr>
                <w:color w:val="auto"/>
              </w:rPr>
              <w:t xml:space="preserve"> Voted to support a policy or regulation that benefits the local environment</w:t>
            </w:r>
          </w:p>
        </w:tc>
      </w:tr>
      <w:tr w:rsidRPr="00CA5E0E" w:rsidR="0044685E" w:rsidTr="00DB79D9" w14:paraId="503BAEE0" w14:textId="77777777">
        <w:tc>
          <w:tcPr>
            <w:tcW w:w="5000" w:type="pct"/>
            <w:vAlign w:val="center"/>
          </w:tcPr>
          <w:p w:rsidRPr="00CA5E0E" w:rsidR="0044685E" w:rsidP="00DB79D9" w:rsidRDefault="0044685E" w14:paraId="60845848" w14:textId="77777777">
            <w:pPr>
              <w:spacing w:before="60" w:after="60"/>
              <w:rPr>
                <w:color w:val="auto"/>
              </w:rPr>
            </w:pPr>
            <w:r w:rsidRPr="00CA5E0E">
              <w:rPr>
                <w:color w:val="auto"/>
              </w:rPr>
              <w:sym w:font="Wingdings 2" w:char="F0A3"/>
            </w:r>
            <w:r w:rsidRPr="00CA5E0E">
              <w:rPr>
                <w:color w:val="auto"/>
              </w:rPr>
              <w:t xml:space="preserve"> Other (Please specify): ______________________________________</w:t>
            </w:r>
          </w:p>
        </w:tc>
      </w:tr>
      <w:tr w:rsidRPr="00CA5E0E" w:rsidR="0044685E" w:rsidTr="00DB79D9" w14:paraId="425E8789" w14:textId="77777777">
        <w:tc>
          <w:tcPr>
            <w:tcW w:w="5000" w:type="pct"/>
            <w:vAlign w:val="center"/>
          </w:tcPr>
          <w:p w:rsidRPr="00CA5E0E" w:rsidR="0044685E" w:rsidP="00DB79D9" w:rsidRDefault="0044685E" w14:paraId="1CB0B6B9" w14:textId="77777777">
            <w:pPr>
              <w:spacing w:before="60" w:after="60"/>
              <w:rPr>
                <w:color w:val="auto"/>
              </w:rPr>
            </w:pPr>
            <w:r w:rsidRPr="00CA5E0E">
              <w:rPr>
                <w:color w:val="auto"/>
              </w:rPr>
              <w:sym w:font="Wingdings 2" w:char="F0A3"/>
            </w:r>
            <w:r w:rsidRPr="00CA5E0E">
              <w:rPr>
                <w:color w:val="auto"/>
              </w:rPr>
              <w:t xml:space="preserve"> None of the above</w:t>
            </w:r>
          </w:p>
        </w:tc>
      </w:tr>
    </w:tbl>
    <w:p w:rsidRPr="00CA5E0E" w:rsidR="0044685E" w:rsidP="0044685E" w:rsidRDefault="0044685E" w14:paraId="3F8272AE" w14:textId="77777777">
      <w:pPr>
        <w:pStyle w:val="Heading4"/>
        <w:numPr>
          <w:ilvl w:val="0"/>
          <w:numId w:val="128"/>
        </w:numPr>
        <w:rPr>
          <w:color w:val="auto"/>
        </w:rPr>
      </w:pPr>
    </w:p>
    <w:p w:rsidRPr="00CA5E0E" w:rsidR="0044685E" w:rsidP="0044685E" w:rsidRDefault="0044685E" w14:paraId="0A7643DF" w14:textId="77777777">
      <w:pPr>
        <w:tabs>
          <w:tab w:val="left" w:pos="7380"/>
        </w:tabs>
        <w:rPr>
          <w:color w:val="auto"/>
        </w:rPr>
      </w:pPr>
      <w:r w:rsidRPr="00CA5E0E">
        <w:rPr>
          <w:color w:val="auto"/>
        </w:rPr>
        <w:t xml:space="preserve">Below are statements that represent different ways people help protect the </w:t>
      </w:r>
      <w:proofErr w:type="gramStart"/>
      <w:r w:rsidRPr="00CA5E0E">
        <w:rPr>
          <w:color w:val="auto"/>
        </w:rPr>
        <w:t>environment.</w:t>
      </w:r>
      <w:proofErr w:type="gramEnd"/>
      <w:r w:rsidRPr="00CA5E0E">
        <w:rPr>
          <w:color w:val="auto"/>
        </w:rPr>
        <w:t xml:space="preserve"> How willing are you to undertake each of the following activities? </w:t>
      </w:r>
      <w:r w:rsidRPr="00D26289">
        <w:rPr>
          <w:i/>
          <w:color w:val="auto"/>
        </w:rPr>
        <w:t xml:space="preserve">Circle one number and check </w:t>
      </w:r>
      <w:r>
        <w:rPr>
          <w:i/>
          <w:color w:val="auto"/>
        </w:rPr>
        <w:t xml:space="preserve">the </w:t>
      </w:r>
      <w:r w:rsidRPr="00D26289">
        <w:rPr>
          <w:i/>
          <w:color w:val="auto"/>
        </w:rPr>
        <w:t>box if you already do the action.</w:t>
      </w:r>
      <w:r w:rsidRPr="00CA5E0E">
        <w:rPr>
          <w:color w:val="auto"/>
        </w:rPr>
        <w:t xml:space="preserve"> </w:t>
      </w:r>
    </w:p>
    <w:tbl>
      <w:tblPr>
        <w:tblStyle w:val="SmallTable"/>
        <w:tblW w:w="9910" w:type="dxa"/>
        <w:tblLook w:val="04A0" w:firstRow="1" w:lastRow="0" w:firstColumn="1" w:lastColumn="0" w:noHBand="0" w:noVBand="1"/>
      </w:tblPr>
      <w:tblGrid>
        <w:gridCol w:w="2998"/>
        <w:gridCol w:w="1152"/>
        <w:gridCol w:w="1152"/>
        <w:gridCol w:w="1152"/>
        <w:gridCol w:w="1152"/>
        <w:gridCol w:w="1152"/>
        <w:gridCol w:w="1152"/>
      </w:tblGrid>
      <w:tr w:rsidRPr="00CA5E0E" w:rsidR="0044685E" w:rsidTr="00DB79D9" w14:paraId="1DF5B20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98" w:type="dxa"/>
          </w:tcPr>
          <w:p w:rsidRPr="00CA5E0E" w:rsidR="0044685E" w:rsidP="00DB79D9" w:rsidRDefault="0044685E" w14:paraId="76168080" w14:textId="77777777">
            <w:pPr>
              <w:rPr>
                <w:color w:val="auto"/>
              </w:rPr>
            </w:pPr>
            <w:r w:rsidRPr="00CA5E0E">
              <w:rPr>
                <w:color w:val="auto"/>
              </w:rPr>
              <w:t>I am willing to…..</w:t>
            </w:r>
          </w:p>
        </w:tc>
        <w:tc>
          <w:tcPr>
            <w:tcW w:w="1152" w:type="dxa"/>
          </w:tcPr>
          <w:p w:rsidRPr="00CA5E0E" w:rsidR="0044685E" w:rsidP="00DB79D9" w:rsidRDefault="0044685E" w14:paraId="584C9B12"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unwilling</w:t>
            </w:r>
          </w:p>
        </w:tc>
        <w:tc>
          <w:tcPr>
            <w:tcW w:w="1152" w:type="dxa"/>
          </w:tcPr>
          <w:p w:rsidRPr="00CA5E0E" w:rsidR="0044685E" w:rsidP="00DB79D9" w:rsidRDefault="0044685E" w14:paraId="0DE5E306"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unwilling</w:t>
            </w:r>
          </w:p>
        </w:tc>
        <w:tc>
          <w:tcPr>
            <w:tcW w:w="1152" w:type="dxa"/>
          </w:tcPr>
          <w:p w:rsidRPr="00CA5E0E" w:rsidR="0044685E" w:rsidP="00DB79D9" w:rsidRDefault="0044685E" w14:paraId="47431CB8" w14:textId="77777777">
            <w:pPr>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Neither</w:t>
            </w:r>
          </w:p>
        </w:tc>
        <w:tc>
          <w:tcPr>
            <w:tcW w:w="1152" w:type="dxa"/>
          </w:tcPr>
          <w:p w:rsidRPr="00CA5E0E" w:rsidR="0044685E" w:rsidP="00DB79D9" w:rsidRDefault="0044685E" w14:paraId="74B199E1"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willing</w:t>
            </w:r>
          </w:p>
        </w:tc>
        <w:tc>
          <w:tcPr>
            <w:tcW w:w="1152" w:type="dxa"/>
          </w:tcPr>
          <w:p w:rsidRPr="00CA5E0E" w:rsidR="0044685E" w:rsidP="00DB79D9" w:rsidRDefault="0044685E" w14:paraId="5C69412D"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bCs/>
                <w:color w:val="auto"/>
              </w:rPr>
              <w:t>Very</w:t>
            </w:r>
            <w:r w:rsidRPr="00CA5E0E">
              <w:rPr>
                <w:bCs/>
                <w:color w:val="auto"/>
              </w:rPr>
              <w:br/>
              <w:t>willing</w:t>
            </w:r>
          </w:p>
        </w:tc>
        <w:tc>
          <w:tcPr>
            <w:tcW w:w="1152" w:type="dxa"/>
          </w:tcPr>
          <w:p w:rsidRPr="00CA5E0E" w:rsidR="0044685E" w:rsidP="00DB79D9" w:rsidRDefault="0044685E" w14:paraId="4CF63FAD" w14:textId="77777777">
            <w:pPr>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I already</w:t>
            </w:r>
            <w:r w:rsidRPr="00CA5E0E">
              <w:rPr>
                <w:bCs/>
                <w:color w:val="auto"/>
              </w:rPr>
              <w:br/>
              <w:t>do this</w:t>
            </w:r>
          </w:p>
        </w:tc>
      </w:tr>
      <w:tr w:rsidRPr="00CA5E0E" w:rsidR="0044685E" w:rsidTr="00DB79D9" w14:paraId="6B2E9F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8" w:type="dxa"/>
          </w:tcPr>
          <w:p w:rsidRPr="00CA5E0E" w:rsidR="0044685E" w:rsidP="00DB79D9" w:rsidRDefault="0044685E" w14:paraId="75BAA840" w14:textId="77777777">
            <w:pPr>
              <w:rPr>
                <w:color w:val="auto"/>
              </w:rPr>
            </w:pPr>
            <w:r w:rsidRPr="00CA5E0E">
              <w:rPr>
                <w:color w:val="auto"/>
              </w:rPr>
              <w:t>[list of conservation behaviors]</w:t>
            </w:r>
          </w:p>
        </w:tc>
        <w:tc>
          <w:tcPr>
            <w:tcW w:w="1152" w:type="dxa"/>
          </w:tcPr>
          <w:p w:rsidRPr="00CA5E0E" w:rsidR="0044685E" w:rsidP="00DB79D9" w:rsidRDefault="0044685E" w14:paraId="14D5A1E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2" w:type="dxa"/>
          </w:tcPr>
          <w:p w:rsidRPr="00CA5E0E" w:rsidR="0044685E" w:rsidP="00DB79D9" w:rsidRDefault="0044685E" w14:paraId="62B1D28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2" w:type="dxa"/>
          </w:tcPr>
          <w:p w:rsidRPr="00CA5E0E" w:rsidR="0044685E" w:rsidP="00DB79D9" w:rsidRDefault="0044685E" w14:paraId="5AE7095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152" w:type="dxa"/>
          </w:tcPr>
          <w:p w:rsidRPr="00CA5E0E" w:rsidR="0044685E" w:rsidP="00DB79D9" w:rsidRDefault="0044685E" w14:paraId="6C5E4F8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152" w:type="dxa"/>
          </w:tcPr>
          <w:p w:rsidRPr="00CA5E0E" w:rsidR="0044685E" w:rsidP="00DB79D9" w:rsidRDefault="0044685E" w14:paraId="791EEB9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152" w:type="dxa"/>
          </w:tcPr>
          <w:p w:rsidRPr="00CA5E0E" w:rsidR="0044685E" w:rsidP="00DB79D9" w:rsidRDefault="0044685E" w14:paraId="3240634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r>
    </w:tbl>
    <w:p w:rsidRPr="00CA5E0E" w:rsidR="0044685E" w:rsidP="0044685E" w:rsidRDefault="0044685E" w14:paraId="76B33840" w14:textId="77777777">
      <w:pPr>
        <w:pStyle w:val="Heading4"/>
        <w:numPr>
          <w:ilvl w:val="0"/>
          <w:numId w:val="128"/>
        </w:numPr>
        <w:rPr>
          <w:color w:val="auto"/>
        </w:rPr>
      </w:pPr>
    </w:p>
    <w:p w:rsidRPr="00CA5E0E" w:rsidR="0044685E" w:rsidP="0044685E" w:rsidRDefault="0044685E" w14:paraId="5481F5BF" w14:textId="77777777">
      <w:pPr>
        <w:tabs>
          <w:tab w:val="left" w:pos="7380"/>
        </w:tabs>
        <w:rPr>
          <w:color w:val="auto"/>
        </w:rPr>
      </w:pPr>
      <w:r w:rsidRPr="00CA5E0E">
        <w:rPr>
          <w:color w:val="auto"/>
        </w:rPr>
        <w:t xml:space="preserve">How likely </w:t>
      </w:r>
      <w:proofErr w:type="gramStart"/>
      <w:r w:rsidRPr="00CA5E0E">
        <w:rPr>
          <w:color w:val="auto"/>
        </w:rPr>
        <w:t>are you to engage in the following activities in the next</w:t>
      </w:r>
      <w:proofErr w:type="gramEnd"/>
      <w:r w:rsidRPr="00CA5E0E">
        <w:rPr>
          <w:color w:val="auto"/>
        </w:rPr>
        <w:t xml:space="preserve"> [time period]? </w:t>
      </w:r>
      <w:r w:rsidRPr="00D26289">
        <w:rPr>
          <w:i/>
          <w:color w:val="auto"/>
        </w:rPr>
        <w:t xml:space="preserve">Circle one number and check </w:t>
      </w:r>
      <w:r>
        <w:rPr>
          <w:i/>
          <w:color w:val="auto"/>
        </w:rPr>
        <w:t xml:space="preserve">the </w:t>
      </w:r>
      <w:r w:rsidRPr="00D26289">
        <w:rPr>
          <w:i/>
          <w:color w:val="auto"/>
        </w:rPr>
        <w:t>box if you already do the action.</w:t>
      </w:r>
    </w:p>
    <w:tbl>
      <w:tblPr>
        <w:tblStyle w:val="SmallTable"/>
        <w:tblW w:w="4949" w:type="pct"/>
        <w:tblLook w:val="04A0" w:firstRow="1" w:lastRow="0" w:firstColumn="1" w:lastColumn="0" w:noHBand="0" w:noVBand="1"/>
      </w:tblPr>
      <w:tblGrid>
        <w:gridCol w:w="3172"/>
        <w:gridCol w:w="1136"/>
        <w:gridCol w:w="1135"/>
        <w:gridCol w:w="1141"/>
        <w:gridCol w:w="1133"/>
        <w:gridCol w:w="1133"/>
        <w:gridCol w:w="1127"/>
      </w:tblGrid>
      <w:tr w:rsidRPr="00CA5E0E" w:rsidR="0044685E" w:rsidTr="00DB79D9" w14:paraId="4AAB675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89" w:type="pct"/>
          </w:tcPr>
          <w:p w:rsidRPr="00CA5E0E" w:rsidR="0044685E" w:rsidP="00DB79D9" w:rsidRDefault="0044685E" w14:paraId="18BD7C07" w14:textId="77777777">
            <w:pPr>
              <w:rPr>
                <w:color w:val="auto"/>
              </w:rPr>
            </w:pPr>
          </w:p>
        </w:tc>
        <w:tc>
          <w:tcPr>
            <w:tcW w:w="569" w:type="pct"/>
          </w:tcPr>
          <w:p w:rsidRPr="00CA5E0E" w:rsidR="0044685E" w:rsidP="00DB79D9" w:rsidRDefault="0044685E" w14:paraId="384BD1A4"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sidRPr="00CA5E0E">
              <w:rPr>
                <w:color w:val="auto"/>
              </w:rPr>
              <w:br/>
              <w:t>likely</w:t>
            </w:r>
          </w:p>
        </w:tc>
        <w:tc>
          <w:tcPr>
            <w:tcW w:w="569" w:type="pct"/>
          </w:tcPr>
          <w:p w:rsidRPr="00CA5E0E" w:rsidR="0044685E" w:rsidP="00DB79D9" w:rsidRDefault="0044685E" w14:paraId="4FB643CA"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likely</w:t>
            </w:r>
          </w:p>
        </w:tc>
        <w:tc>
          <w:tcPr>
            <w:tcW w:w="572" w:type="pct"/>
          </w:tcPr>
          <w:p w:rsidRPr="00CA5E0E" w:rsidR="0044685E" w:rsidP="00DB79D9" w:rsidRDefault="0044685E" w14:paraId="1E53739A" w14:textId="77777777">
            <w:pPr>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Moderately</w:t>
            </w:r>
            <w:r w:rsidRPr="00CA5E0E">
              <w:rPr>
                <w:bCs/>
                <w:color w:val="auto"/>
              </w:rPr>
              <w:br/>
              <w:t>likely</w:t>
            </w:r>
          </w:p>
        </w:tc>
        <w:tc>
          <w:tcPr>
            <w:tcW w:w="568" w:type="pct"/>
          </w:tcPr>
          <w:p w:rsidRPr="00CA5E0E" w:rsidR="0044685E" w:rsidP="00DB79D9" w:rsidRDefault="0044685E" w14:paraId="02869EE9"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likely</w:t>
            </w:r>
          </w:p>
        </w:tc>
        <w:tc>
          <w:tcPr>
            <w:tcW w:w="568" w:type="pct"/>
          </w:tcPr>
          <w:p w:rsidRPr="00CA5E0E" w:rsidR="0044685E" w:rsidP="00DB79D9" w:rsidRDefault="0044685E" w14:paraId="018AFA75"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bCs/>
                <w:color w:val="auto"/>
              </w:rPr>
              <w:t>Extremely</w:t>
            </w:r>
            <w:r w:rsidRPr="00CA5E0E">
              <w:rPr>
                <w:bCs/>
                <w:color w:val="auto"/>
              </w:rPr>
              <w:br/>
              <w:t>likely</w:t>
            </w:r>
          </w:p>
        </w:tc>
        <w:tc>
          <w:tcPr>
            <w:tcW w:w="566" w:type="pct"/>
          </w:tcPr>
          <w:p w:rsidRPr="00CA5E0E" w:rsidR="0044685E" w:rsidP="00DB79D9" w:rsidRDefault="0044685E" w14:paraId="4BB71B9E"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bCs/>
                <w:color w:val="auto"/>
              </w:rPr>
              <w:t>I already</w:t>
            </w:r>
            <w:r w:rsidRPr="00CA5E0E">
              <w:rPr>
                <w:bCs/>
                <w:color w:val="auto"/>
              </w:rPr>
              <w:br/>
              <w:t>do this</w:t>
            </w:r>
          </w:p>
        </w:tc>
      </w:tr>
      <w:tr w:rsidRPr="00CA5E0E" w:rsidR="0044685E" w:rsidTr="00DB79D9" w14:paraId="218A0A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pct"/>
          </w:tcPr>
          <w:p w:rsidRPr="00CA5E0E" w:rsidR="0044685E" w:rsidP="00DB79D9" w:rsidRDefault="0044685E" w14:paraId="2CA75CE1" w14:textId="77777777">
            <w:pPr>
              <w:rPr>
                <w:color w:val="auto"/>
              </w:rPr>
            </w:pPr>
            <w:r w:rsidRPr="00CA5E0E">
              <w:rPr>
                <w:color w:val="auto"/>
              </w:rPr>
              <w:t>[list of conservation behaviors]</w:t>
            </w:r>
          </w:p>
        </w:tc>
        <w:tc>
          <w:tcPr>
            <w:tcW w:w="569" w:type="pct"/>
          </w:tcPr>
          <w:p w:rsidRPr="00CA5E0E" w:rsidR="0044685E" w:rsidP="00DB79D9" w:rsidRDefault="0044685E" w14:paraId="2BA2DE0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69" w:type="pct"/>
          </w:tcPr>
          <w:p w:rsidRPr="00CA5E0E" w:rsidR="0044685E" w:rsidP="00DB79D9" w:rsidRDefault="0044685E" w14:paraId="222CBEE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72" w:type="pct"/>
          </w:tcPr>
          <w:p w:rsidRPr="00CA5E0E" w:rsidR="0044685E" w:rsidP="00DB79D9" w:rsidRDefault="0044685E" w14:paraId="29A3C61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68" w:type="pct"/>
          </w:tcPr>
          <w:p w:rsidRPr="00CA5E0E" w:rsidR="0044685E" w:rsidP="00DB79D9" w:rsidRDefault="0044685E" w14:paraId="0AF3EA2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68" w:type="pct"/>
          </w:tcPr>
          <w:p w:rsidRPr="00CA5E0E" w:rsidR="0044685E" w:rsidP="00DB79D9" w:rsidRDefault="0044685E" w14:paraId="4A69B22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66" w:type="pct"/>
          </w:tcPr>
          <w:p w:rsidRPr="00CA5E0E" w:rsidR="0044685E" w:rsidP="00DB79D9" w:rsidRDefault="0044685E" w14:paraId="53E55F6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r>
    </w:tbl>
    <w:p w:rsidRPr="00CA5E0E" w:rsidR="0044685E" w:rsidP="0044685E" w:rsidRDefault="0044685E" w14:paraId="47C845EB" w14:textId="77777777">
      <w:pPr>
        <w:pStyle w:val="Heading4"/>
        <w:numPr>
          <w:ilvl w:val="0"/>
          <w:numId w:val="128"/>
        </w:numPr>
        <w:rPr>
          <w:color w:val="auto"/>
        </w:rPr>
      </w:pPr>
    </w:p>
    <w:p w:rsidRPr="00CA5E0E" w:rsidR="0044685E" w:rsidP="0044685E" w:rsidRDefault="0044685E" w14:paraId="692F359D" w14:textId="77777777">
      <w:pPr>
        <w:rPr>
          <w:color w:val="auto"/>
        </w:rPr>
      </w:pPr>
      <w:r w:rsidRPr="00CA5E0E">
        <w:rPr>
          <w:color w:val="auto"/>
        </w:rPr>
        <w:t>In daily life, how often do you do each of the following? Please circle one number for each statement.</w:t>
      </w:r>
    </w:p>
    <w:tbl>
      <w:tblPr>
        <w:tblStyle w:val="SmallTable"/>
        <w:tblW w:w="4958" w:type="pct"/>
        <w:tblLook w:val="04A0" w:firstRow="1" w:lastRow="0" w:firstColumn="1" w:lastColumn="0" w:noHBand="0" w:noVBand="1"/>
      </w:tblPr>
      <w:tblGrid>
        <w:gridCol w:w="4323"/>
        <w:gridCol w:w="1138"/>
        <w:gridCol w:w="1137"/>
        <w:gridCol w:w="1137"/>
        <w:gridCol w:w="1143"/>
        <w:gridCol w:w="1117"/>
      </w:tblGrid>
      <w:tr w:rsidRPr="00CA5E0E" w:rsidR="0044685E" w:rsidTr="00DB79D9" w14:paraId="383898E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2" w:type="pct"/>
          </w:tcPr>
          <w:p w:rsidRPr="00CA5E0E" w:rsidR="0044685E" w:rsidP="00DB79D9" w:rsidRDefault="0044685E" w14:paraId="5328C1CB" w14:textId="77777777">
            <w:pPr>
              <w:rPr>
                <w:color w:val="auto"/>
              </w:rPr>
            </w:pPr>
          </w:p>
        </w:tc>
        <w:tc>
          <w:tcPr>
            <w:tcW w:w="569" w:type="pct"/>
          </w:tcPr>
          <w:p w:rsidRPr="00CA5E0E" w:rsidR="0044685E" w:rsidP="00DB79D9" w:rsidRDefault="0044685E" w14:paraId="5D9F68F4"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Never</w:t>
            </w:r>
          </w:p>
        </w:tc>
        <w:tc>
          <w:tcPr>
            <w:tcW w:w="569" w:type="pct"/>
          </w:tcPr>
          <w:p w:rsidRPr="00CA5E0E" w:rsidR="0044685E" w:rsidP="00DB79D9" w:rsidRDefault="0044685E" w14:paraId="478A3B2C"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Rarely</w:t>
            </w:r>
          </w:p>
        </w:tc>
        <w:tc>
          <w:tcPr>
            <w:tcW w:w="569" w:type="pct"/>
          </w:tcPr>
          <w:p w:rsidRPr="00CA5E0E" w:rsidR="0044685E" w:rsidP="00DB79D9" w:rsidRDefault="0044685E" w14:paraId="1D0CDB5B"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Sometimes</w:t>
            </w:r>
          </w:p>
        </w:tc>
        <w:tc>
          <w:tcPr>
            <w:tcW w:w="572" w:type="pct"/>
          </w:tcPr>
          <w:p w:rsidRPr="00CA5E0E" w:rsidR="0044685E" w:rsidP="00DB79D9" w:rsidRDefault="0044685E" w14:paraId="1147F9C5" w14:textId="77777777">
            <w:pPr>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Often</w:t>
            </w:r>
          </w:p>
        </w:tc>
        <w:tc>
          <w:tcPr>
            <w:tcW w:w="560" w:type="pct"/>
          </w:tcPr>
          <w:p w:rsidRPr="00CA5E0E" w:rsidR="0044685E" w:rsidP="00DB79D9" w:rsidRDefault="0044685E" w14:paraId="1145A787"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Always</w:t>
            </w:r>
          </w:p>
        </w:tc>
      </w:tr>
      <w:tr w:rsidRPr="00CA5E0E" w:rsidR="0044685E" w:rsidTr="00DB79D9" w14:paraId="2EE4A7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pct"/>
          </w:tcPr>
          <w:p w:rsidRPr="00CA5E0E" w:rsidR="0044685E" w:rsidP="00DB79D9" w:rsidRDefault="0044685E" w14:paraId="6E4F5605" w14:textId="77777777">
            <w:pPr>
              <w:rPr>
                <w:color w:val="auto"/>
              </w:rPr>
            </w:pPr>
            <w:r w:rsidRPr="00CA5E0E">
              <w:rPr>
                <w:color w:val="auto"/>
              </w:rPr>
              <w:t>[list of conservation behaviors]</w:t>
            </w:r>
          </w:p>
        </w:tc>
        <w:tc>
          <w:tcPr>
            <w:tcW w:w="569" w:type="pct"/>
          </w:tcPr>
          <w:p w:rsidRPr="00CA5E0E" w:rsidR="0044685E" w:rsidP="00DB79D9" w:rsidRDefault="0044685E" w14:paraId="74A3F82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69" w:type="pct"/>
          </w:tcPr>
          <w:p w:rsidRPr="00CA5E0E" w:rsidR="0044685E" w:rsidP="00DB79D9" w:rsidRDefault="0044685E" w14:paraId="5174A1A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69" w:type="pct"/>
          </w:tcPr>
          <w:p w:rsidRPr="00CA5E0E" w:rsidR="0044685E" w:rsidP="00DB79D9" w:rsidRDefault="0044685E" w14:paraId="026A4C4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72" w:type="pct"/>
          </w:tcPr>
          <w:p w:rsidRPr="00CA5E0E" w:rsidR="0044685E" w:rsidP="00DB79D9" w:rsidRDefault="0044685E" w14:paraId="42FCF3A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60" w:type="pct"/>
          </w:tcPr>
          <w:p w:rsidRPr="00CA5E0E" w:rsidR="0044685E" w:rsidP="00DB79D9" w:rsidRDefault="0044685E" w14:paraId="7D1BCF1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44685E" w:rsidP="0044685E" w:rsidRDefault="0044685E" w14:paraId="14FAED56" w14:textId="77777777">
      <w:pPr>
        <w:pStyle w:val="Heading4"/>
        <w:numPr>
          <w:ilvl w:val="0"/>
          <w:numId w:val="128"/>
        </w:numPr>
        <w:rPr>
          <w:color w:val="auto"/>
        </w:rPr>
      </w:pPr>
    </w:p>
    <w:p w:rsidRPr="00CA5E0E" w:rsidR="0044685E" w:rsidP="0044685E" w:rsidRDefault="0044685E" w14:paraId="796FBE2D" w14:textId="77777777">
      <w:r w:rsidRPr="00CA5E0E">
        <w:t xml:space="preserve">Please indicate your level of involvement in the following </w:t>
      </w:r>
      <w:r w:rsidRPr="00CA5E0E">
        <w:rPr>
          <w:b/>
        </w:rPr>
        <w:t xml:space="preserve">conservation and wildlife-related </w:t>
      </w:r>
      <w:r w:rsidRPr="00CA5E0E">
        <w:t xml:space="preserve">activities in the </w:t>
      </w:r>
      <w:r w:rsidRPr="00CA5E0E">
        <w:rPr>
          <w:b/>
        </w:rPr>
        <w:t>last [time period]</w:t>
      </w:r>
      <w:r w:rsidRPr="00CA5E0E">
        <w:t xml:space="preserve">. </w:t>
      </w:r>
      <w:r w:rsidRPr="00CA5E0E">
        <w:rPr>
          <w:i/>
        </w:rPr>
        <w:t>Please circle one number for each activity.</w:t>
      </w:r>
    </w:p>
    <w:tbl>
      <w:tblPr>
        <w:tblStyle w:val="SmallTable"/>
        <w:tblW w:w="5000" w:type="pct"/>
        <w:tblLayout w:type="fixed"/>
        <w:tblLook w:val="04A0" w:firstRow="1" w:lastRow="0" w:firstColumn="1" w:lastColumn="0" w:noHBand="0" w:noVBand="1"/>
      </w:tblPr>
      <w:tblGrid>
        <w:gridCol w:w="4459"/>
        <w:gridCol w:w="1125"/>
        <w:gridCol w:w="1125"/>
        <w:gridCol w:w="1125"/>
        <w:gridCol w:w="1125"/>
        <w:gridCol w:w="1121"/>
      </w:tblGrid>
      <w:tr w:rsidRPr="00CA5E0E" w:rsidR="0044685E" w:rsidTr="00DB79D9" w14:paraId="0123A0F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12" w:type="pct"/>
          </w:tcPr>
          <w:p w:rsidRPr="00CA5E0E" w:rsidR="0044685E" w:rsidP="00DB79D9" w:rsidRDefault="0044685E" w14:paraId="4EDFBE8E" w14:textId="77777777">
            <w:r w:rsidRPr="00CA5E0E">
              <w:t>Activity</w:t>
            </w:r>
          </w:p>
        </w:tc>
        <w:tc>
          <w:tcPr>
            <w:tcW w:w="558" w:type="pct"/>
          </w:tcPr>
          <w:p w:rsidRPr="00CA5E0E" w:rsidR="0044685E" w:rsidP="00DB79D9" w:rsidRDefault="0044685E" w14:paraId="789E3150" w14:textId="77777777">
            <w:pPr>
              <w:cnfStyle w:val="100000000000" w:firstRow="1" w:lastRow="0" w:firstColumn="0" w:lastColumn="0" w:oddVBand="0" w:evenVBand="0" w:oddHBand="0" w:evenHBand="0" w:firstRowFirstColumn="0" w:firstRowLastColumn="0" w:lastRowFirstColumn="0" w:lastRowLastColumn="0"/>
            </w:pPr>
            <w:r w:rsidRPr="00CA5E0E">
              <w:t>Never</w:t>
            </w:r>
          </w:p>
        </w:tc>
        <w:tc>
          <w:tcPr>
            <w:tcW w:w="558" w:type="pct"/>
          </w:tcPr>
          <w:p w:rsidRPr="00CA5E0E" w:rsidR="0044685E" w:rsidP="00DB79D9" w:rsidRDefault="0044685E" w14:paraId="67D6C132" w14:textId="77777777">
            <w:pPr>
              <w:cnfStyle w:val="100000000000" w:firstRow="1" w:lastRow="0" w:firstColumn="0" w:lastColumn="0" w:oddVBand="0" w:evenVBand="0" w:oddHBand="0" w:evenHBand="0" w:firstRowFirstColumn="0" w:firstRowLastColumn="0" w:lastRowFirstColumn="0" w:lastRowLastColumn="0"/>
            </w:pPr>
            <w:r w:rsidRPr="00CA5E0E">
              <w:t>Rarely</w:t>
            </w:r>
          </w:p>
        </w:tc>
        <w:tc>
          <w:tcPr>
            <w:tcW w:w="558" w:type="pct"/>
          </w:tcPr>
          <w:p w:rsidRPr="00CA5E0E" w:rsidR="0044685E" w:rsidP="00DB79D9" w:rsidRDefault="0044685E" w14:paraId="34BE942D" w14:textId="77777777">
            <w:pPr>
              <w:cnfStyle w:val="100000000000" w:firstRow="1" w:lastRow="0" w:firstColumn="0" w:lastColumn="0" w:oddVBand="0" w:evenVBand="0" w:oddHBand="0" w:evenHBand="0" w:firstRowFirstColumn="0" w:firstRowLastColumn="0" w:lastRowFirstColumn="0" w:lastRowLastColumn="0"/>
            </w:pPr>
            <w:r w:rsidRPr="00CA5E0E">
              <w:t>Sometimes</w:t>
            </w:r>
          </w:p>
        </w:tc>
        <w:tc>
          <w:tcPr>
            <w:tcW w:w="558" w:type="pct"/>
          </w:tcPr>
          <w:p w:rsidRPr="00CA5E0E" w:rsidR="0044685E" w:rsidP="00DB79D9" w:rsidRDefault="0044685E" w14:paraId="0E47433D" w14:textId="77777777">
            <w:pPr>
              <w:cnfStyle w:val="100000000000" w:firstRow="1" w:lastRow="0" w:firstColumn="0" w:lastColumn="0" w:oddVBand="0" w:evenVBand="0" w:oddHBand="0" w:evenHBand="0" w:firstRowFirstColumn="0" w:firstRowLastColumn="0" w:lastRowFirstColumn="0" w:lastRowLastColumn="0"/>
            </w:pPr>
            <w:r w:rsidRPr="00CA5E0E">
              <w:t>Often</w:t>
            </w:r>
          </w:p>
        </w:tc>
        <w:tc>
          <w:tcPr>
            <w:tcW w:w="556" w:type="pct"/>
          </w:tcPr>
          <w:p w:rsidRPr="00CA5E0E" w:rsidR="0044685E" w:rsidP="00DB79D9" w:rsidRDefault="0044685E" w14:paraId="5EEB3A2C" w14:textId="77777777">
            <w:pPr>
              <w:cnfStyle w:val="100000000000" w:firstRow="1" w:lastRow="0" w:firstColumn="0" w:lastColumn="0" w:oddVBand="0" w:evenVBand="0" w:oddHBand="0" w:evenHBand="0" w:firstRowFirstColumn="0" w:firstRowLastColumn="0" w:lastRowFirstColumn="0" w:lastRowLastColumn="0"/>
            </w:pPr>
            <w:r w:rsidRPr="00CA5E0E">
              <w:t>Very often</w:t>
            </w:r>
          </w:p>
        </w:tc>
      </w:tr>
      <w:tr w:rsidRPr="00CA5E0E" w:rsidR="0044685E" w:rsidTr="00DB79D9" w14:paraId="279335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pct"/>
          </w:tcPr>
          <w:p w:rsidRPr="00CA5E0E" w:rsidR="0044685E" w:rsidP="00DB79D9" w:rsidRDefault="0044685E" w14:paraId="4EE33504" w14:textId="77777777">
            <w:pPr>
              <w:rPr>
                <w:rFonts w:ascii="Wingdings" w:hAnsi="Wingdings"/>
              </w:rPr>
            </w:pPr>
            <w:r w:rsidRPr="00CA5E0E">
              <w:t>Made my yard or my land more desirable to wildlife</w:t>
            </w:r>
          </w:p>
        </w:tc>
        <w:tc>
          <w:tcPr>
            <w:tcW w:w="558" w:type="pct"/>
          </w:tcPr>
          <w:p w:rsidRPr="00CA5E0E" w:rsidR="0044685E" w:rsidP="00DB79D9" w:rsidRDefault="0044685E" w14:paraId="7D75BC02"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color w:val="auto"/>
              </w:rPr>
              <w:t>1</w:t>
            </w:r>
          </w:p>
        </w:tc>
        <w:tc>
          <w:tcPr>
            <w:tcW w:w="558" w:type="pct"/>
          </w:tcPr>
          <w:p w:rsidRPr="00CA5E0E" w:rsidR="0044685E" w:rsidP="00DB79D9" w:rsidRDefault="0044685E" w14:paraId="28BA9110"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color w:val="auto"/>
              </w:rPr>
              <w:t>2</w:t>
            </w:r>
          </w:p>
        </w:tc>
        <w:tc>
          <w:tcPr>
            <w:tcW w:w="558" w:type="pct"/>
          </w:tcPr>
          <w:p w:rsidRPr="00CA5E0E" w:rsidR="0044685E" w:rsidP="00DB79D9" w:rsidRDefault="0044685E" w14:paraId="185BE1DD"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color w:val="auto"/>
              </w:rPr>
              <w:t>3</w:t>
            </w:r>
          </w:p>
        </w:tc>
        <w:tc>
          <w:tcPr>
            <w:tcW w:w="558" w:type="pct"/>
          </w:tcPr>
          <w:p w:rsidRPr="00CA5E0E" w:rsidR="0044685E" w:rsidP="00DB79D9" w:rsidRDefault="0044685E" w14:paraId="17F4A6F7"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556" w:type="pct"/>
          </w:tcPr>
          <w:p w:rsidRPr="00CA5E0E" w:rsidR="0044685E" w:rsidP="00DB79D9" w:rsidRDefault="0044685E" w14:paraId="1FB616BE"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768C1FA6" w14:textId="77777777">
        <w:tc>
          <w:tcPr>
            <w:cnfStyle w:val="001000000000" w:firstRow="0" w:lastRow="0" w:firstColumn="1" w:lastColumn="0" w:oddVBand="0" w:evenVBand="0" w:oddHBand="0" w:evenHBand="0" w:firstRowFirstColumn="0" w:firstRowLastColumn="0" w:lastRowFirstColumn="0" w:lastRowLastColumn="0"/>
            <w:tcW w:w="2212" w:type="pct"/>
          </w:tcPr>
          <w:p w:rsidRPr="00CA5E0E" w:rsidR="0044685E" w:rsidP="00DB79D9" w:rsidRDefault="0044685E" w14:paraId="557E8EE7" w14:textId="77777777">
            <w:r w:rsidRPr="00CA5E0E">
              <w:t>Volunteered to improve wildlife habitat in my community</w:t>
            </w:r>
          </w:p>
        </w:tc>
        <w:tc>
          <w:tcPr>
            <w:tcW w:w="558" w:type="pct"/>
          </w:tcPr>
          <w:p w:rsidRPr="00CA5E0E" w:rsidR="0044685E" w:rsidP="00DB79D9" w:rsidRDefault="0044685E" w14:paraId="733D0D14"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color w:val="auto"/>
              </w:rPr>
              <w:t>1</w:t>
            </w:r>
          </w:p>
        </w:tc>
        <w:tc>
          <w:tcPr>
            <w:tcW w:w="558" w:type="pct"/>
          </w:tcPr>
          <w:p w:rsidRPr="00CA5E0E" w:rsidR="0044685E" w:rsidP="00DB79D9" w:rsidRDefault="0044685E" w14:paraId="082BBE51"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color w:val="auto"/>
              </w:rPr>
              <w:t>2</w:t>
            </w:r>
          </w:p>
        </w:tc>
        <w:tc>
          <w:tcPr>
            <w:tcW w:w="558" w:type="pct"/>
          </w:tcPr>
          <w:p w:rsidRPr="00CA5E0E" w:rsidR="0044685E" w:rsidP="00DB79D9" w:rsidRDefault="0044685E" w14:paraId="1130DB42"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color w:val="auto"/>
              </w:rPr>
              <w:t>3</w:t>
            </w:r>
          </w:p>
        </w:tc>
        <w:tc>
          <w:tcPr>
            <w:tcW w:w="558" w:type="pct"/>
          </w:tcPr>
          <w:p w:rsidRPr="00CA5E0E" w:rsidR="0044685E" w:rsidP="00DB79D9" w:rsidRDefault="0044685E" w14:paraId="1A581E70"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556" w:type="pct"/>
          </w:tcPr>
          <w:p w:rsidRPr="00CA5E0E" w:rsidR="0044685E" w:rsidP="00DB79D9" w:rsidRDefault="0044685E" w14:paraId="41946FA7"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r w:rsidRPr="00CA5E0E" w:rsidR="0044685E" w:rsidTr="00DB79D9" w14:paraId="06229E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pct"/>
          </w:tcPr>
          <w:p w:rsidRPr="00CA5E0E" w:rsidR="0044685E" w:rsidP="00DB79D9" w:rsidRDefault="0044685E" w14:paraId="78A7162B" w14:textId="77777777">
            <w:pPr>
              <w:rPr>
                <w:rFonts w:ascii="Wingdings" w:hAnsi="Wingdings"/>
              </w:rPr>
            </w:pPr>
            <w:r w:rsidRPr="00CA5E0E">
              <w:t>Talked to others in my community about conservation issues</w:t>
            </w:r>
          </w:p>
        </w:tc>
        <w:tc>
          <w:tcPr>
            <w:tcW w:w="558" w:type="pct"/>
          </w:tcPr>
          <w:p w:rsidRPr="00CA5E0E" w:rsidR="0044685E" w:rsidP="00DB79D9" w:rsidRDefault="0044685E" w14:paraId="3D0A5AFE"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color w:val="auto"/>
              </w:rPr>
              <w:t>1</w:t>
            </w:r>
          </w:p>
        </w:tc>
        <w:tc>
          <w:tcPr>
            <w:tcW w:w="558" w:type="pct"/>
          </w:tcPr>
          <w:p w:rsidRPr="00CA5E0E" w:rsidR="0044685E" w:rsidP="00DB79D9" w:rsidRDefault="0044685E" w14:paraId="5151A75A"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color w:val="auto"/>
              </w:rPr>
              <w:t>2</w:t>
            </w:r>
          </w:p>
        </w:tc>
        <w:tc>
          <w:tcPr>
            <w:tcW w:w="558" w:type="pct"/>
          </w:tcPr>
          <w:p w:rsidRPr="00CA5E0E" w:rsidR="0044685E" w:rsidP="00DB79D9" w:rsidRDefault="0044685E" w14:paraId="448E02CF"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color w:val="auto"/>
              </w:rPr>
              <w:t>3</w:t>
            </w:r>
          </w:p>
        </w:tc>
        <w:tc>
          <w:tcPr>
            <w:tcW w:w="558" w:type="pct"/>
          </w:tcPr>
          <w:p w:rsidRPr="00CA5E0E" w:rsidR="0044685E" w:rsidP="00DB79D9" w:rsidRDefault="0044685E" w14:paraId="170E943F"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556" w:type="pct"/>
          </w:tcPr>
          <w:p w:rsidRPr="00CA5E0E" w:rsidR="0044685E" w:rsidP="00DB79D9" w:rsidRDefault="0044685E" w14:paraId="2559EE95"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3FBB975F" w14:textId="77777777">
        <w:tc>
          <w:tcPr>
            <w:cnfStyle w:val="001000000000" w:firstRow="0" w:lastRow="0" w:firstColumn="1" w:lastColumn="0" w:oddVBand="0" w:evenVBand="0" w:oddHBand="0" w:evenHBand="0" w:firstRowFirstColumn="0" w:firstRowLastColumn="0" w:lastRowFirstColumn="0" w:lastRowLastColumn="0"/>
            <w:tcW w:w="2212" w:type="pct"/>
          </w:tcPr>
          <w:p w:rsidRPr="00CA5E0E" w:rsidR="0044685E" w:rsidP="00DB79D9" w:rsidRDefault="0044685E" w14:paraId="792FFBD1" w14:textId="77777777">
            <w:pPr>
              <w:rPr>
                <w:rFonts w:ascii="Wingdings" w:hAnsi="Wingdings"/>
              </w:rPr>
            </w:pPr>
            <w:r w:rsidRPr="00CA5E0E">
              <w:t>Participated as an active member in a nature, outdoor, or conservation group</w:t>
            </w:r>
          </w:p>
        </w:tc>
        <w:tc>
          <w:tcPr>
            <w:tcW w:w="558" w:type="pct"/>
          </w:tcPr>
          <w:p w:rsidRPr="00CA5E0E" w:rsidR="0044685E" w:rsidP="00DB79D9" w:rsidRDefault="0044685E" w14:paraId="40DC6E3F"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color w:val="auto"/>
              </w:rPr>
              <w:t>1</w:t>
            </w:r>
          </w:p>
        </w:tc>
        <w:tc>
          <w:tcPr>
            <w:tcW w:w="558" w:type="pct"/>
          </w:tcPr>
          <w:p w:rsidRPr="00CA5E0E" w:rsidR="0044685E" w:rsidP="00DB79D9" w:rsidRDefault="0044685E" w14:paraId="637E4153"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color w:val="auto"/>
              </w:rPr>
              <w:t>2</w:t>
            </w:r>
          </w:p>
        </w:tc>
        <w:tc>
          <w:tcPr>
            <w:tcW w:w="558" w:type="pct"/>
          </w:tcPr>
          <w:p w:rsidRPr="00CA5E0E" w:rsidR="0044685E" w:rsidP="00DB79D9" w:rsidRDefault="0044685E" w14:paraId="7D9CF034"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color w:val="auto"/>
              </w:rPr>
              <w:t>3</w:t>
            </w:r>
          </w:p>
        </w:tc>
        <w:tc>
          <w:tcPr>
            <w:tcW w:w="558" w:type="pct"/>
          </w:tcPr>
          <w:p w:rsidRPr="00CA5E0E" w:rsidR="0044685E" w:rsidP="00DB79D9" w:rsidRDefault="0044685E" w14:paraId="08B8000B"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556" w:type="pct"/>
          </w:tcPr>
          <w:p w:rsidRPr="00CA5E0E" w:rsidR="0044685E" w:rsidP="00DB79D9" w:rsidRDefault="0044685E" w14:paraId="15E650EF"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r w:rsidRPr="00CA5E0E" w:rsidR="0044685E" w:rsidTr="00DB79D9" w14:paraId="7819CC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pct"/>
          </w:tcPr>
          <w:p w:rsidRPr="00CA5E0E" w:rsidR="0044685E" w:rsidP="00DB79D9" w:rsidRDefault="0044685E" w14:paraId="1AAAFA58" w14:textId="77777777">
            <w:pPr>
              <w:rPr>
                <w:rFonts w:ascii="Wingdings" w:hAnsi="Wingdings"/>
              </w:rPr>
            </w:pPr>
            <w:r w:rsidRPr="00CA5E0E">
              <w:t>Donated money to support wildlife/habitat conservation</w:t>
            </w:r>
          </w:p>
        </w:tc>
        <w:tc>
          <w:tcPr>
            <w:tcW w:w="558" w:type="pct"/>
          </w:tcPr>
          <w:p w:rsidRPr="00CA5E0E" w:rsidR="0044685E" w:rsidP="00DB79D9" w:rsidRDefault="0044685E" w14:paraId="2C52CBD9"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color w:val="auto"/>
              </w:rPr>
              <w:t>1</w:t>
            </w:r>
          </w:p>
        </w:tc>
        <w:tc>
          <w:tcPr>
            <w:tcW w:w="558" w:type="pct"/>
          </w:tcPr>
          <w:p w:rsidRPr="00CA5E0E" w:rsidR="0044685E" w:rsidP="00DB79D9" w:rsidRDefault="0044685E" w14:paraId="7F63216A"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color w:val="auto"/>
              </w:rPr>
              <w:t>2</w:t>
            </w:r>
          </w:p>
        </w:tc>
        <w:tc>
          <w:tcPr>
            <w:tcW w:w="558" w:type="pct"/>
          </w:tcPr>
          <w:p w:rsidRPr="00CA5E0E" w:rsidR="0044685E" w:rsidP="00DB79D9" w:rsidRDefault="0044685E" w14:paraId="1905DAB1"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color w:val="auto"/>
              </w:rPr>
              <w:t>3</w:t>
            </w:r>
          </w:p>
        </w:tc>
        <w:tc>
          <w:tcPr>
            <w:tcW w:w="558" w:type="pct"/>
          </w:tcPr>
          <w:p w:rsidRPr="00CA5E0E" w:rsidR="0044685E" w:rsidP="00DB79D9" w:rsidRDefault="0044685E" w14:paraId="10A38375"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556" w:type="pct"/>
          </w:tcPr>
          <w:p w:rsidRPr="00CA5E0E" w:rsidR="0044685E" w:rsidP="00DB79D9" w:rsidRDefault="0044685E" w14:paraId="6BF6DA18"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bl>
    <w:p w:rsidR="0044685E" w:rsidRDefault="0044685E" w14:paraId="15552158" w14:textId="77777777">
      <w:pPr>
        <w:rPr>
          <w:color w:val="auto"/>
        </w:rPr>
      </w:pPr>
    </w:p>
    <w:p w:rsidR="0044685E" w:rsidRDefault="0044685E" w14:paraId="06598556" w14:textId="77777777">
      <w:pPr>
        <w:rPr>
          <w:color w:val="auto"/>
        </w:rPr>
      </w:pPr>
      <w:r>
        <w:rPr>
          <w:color w:val="auto"/>
        </w:rPr>
        <w:br w:type="page"/>
      </w:r>
    </w:p>
    <w:p w:rsidRPr="00CA5E0E" w:rsidR="0044685E" w:rsidP="0044685E" w:rsidRDefault="0044685E" w14:paraId="7E38857D" w14:textId="77777777">
      <w:pPr>
        <w:pStyle w:val="Heading4"/>
        <w:numPr>
          <w:ilvl w:val="0"/>
          <w:numId w:val="128"/>
        </w:numPr>
        <w:rPr>
          <w:color w:val="auto"/>
        </w:rPr>
      </w:pPr>
    </w:p>
    <w:p w:rsidRPr="00CA5E0E" w:rsidR="0044685E" w:rsidP="0044685E" w:rsidRDefault="0044685E" w14:paraId="290915B6" w14:textId="77777777">
      <w:r w:rsidRPr="00CA5E0E">
        <w:t xml:space="preserve">Please indicate your level of involvement in the following </w:t>
      </w:r>
      <w:r w:rsidRPr="00CA5E0E">
        <w:rPr>
          <w:b/>
        </w:rPr>
        <w:t>wetlands/waterfowl conservation</w:t>
      </w:r>
      <w:r w:rsidRPr="00CA5E0E">
        <w:t xml:space="preserve"> activities in the </w:t>
      </w:r>
      <w:r w:rsidRPr="00CA5E0E">
        <w:rPr>
          <w:b/>
        </w:rPr>
        <w:t>last [time period]</w:t>
      </w:r>
      <w:r w:rsidRPr="00CA5E0E">
        <w:t xml:space="preserve">. </w:t>
      </w:r>
      <w:r w:rsidRPr="00CA5E0E">
        <w:rPr>
          <w:i/>
        </w:rPr>
        <w:t>Please circle one number for each activity.</w:t>
      </w:r>
    </w:p>
    <w:tbl>
      <w:tblPr>
        <w:tblStyle w:val="SmallTable"/>
        <w:tblW w:w="5000" w:type="pct"/>
        <w:tblLayout w:type="fixed"/>
        <w:tblLook w:val="04A0" w:firstRow="1" w:lastRow="0" w:firstColumn="1" w:lastColumn="0" w:noHBand="0" w:noVBand="1"/>
      </w:tblPr>
      <w:tblGrid>
        <w:gridCol w:w="4459"/>
        <w:gridCol w:w="1125"/>
        <w:gridCol w:w="1125"/>
        <w:gridCol w:w="1125"/>
        <w:gridCol w:w="1125"/>
        <w:gridCol w:w="1121"/>
      </w:tblGrid>
      <w:tr w:rsidRPr="00CA5E0E" w:rsidR="0044685E" w:rsidTr="00DB79D9" w14:paraId="10A6AF1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12" w:type="pct"/>
          </w:tcPr>
          <w:p w:rsidRPr="00CA5E0E" w:rsidR="0044685E" w:rsidP="00DB79D9" w:rsidRDefault="0044685E" w14:paraId="5C92C06E" w14:textId="77777777">
            <w:r w:rsidRPr="00CA5E0E">
              <w:t>Activity</w:t>
            </w:r>
          </w:p>
        </w:tc>
        <w:tc>
          <w:tcPr>
            <w:tcW w:w="558" w:type="pct"/>
          </w:tcPr>
          <w:p w:rsidRPr="00CA5E0E" w:rsidR="0044685E" w:rsidP="00DB79D9" w:rsidRDefault="0044685E" w14:paraId="04ED2996" w14:textId="77777777">
            <w:pPr>
              <w:cnfStyle w:val="100000000000" w:firstRow="1" w:lastRow="0" w:firstColumn="0" w:lastColumn="0" w:oddVBand="0" w:evenVBand="0" w:oddHBand="0" w:evenHBand="0" w:firstRowFirstColumn="0" w:firstRowLastColumn="0" w:lastRowFirstColumn="0" w:lastRowLastColumn="0"/>
            </w:pPr>
            <w:r w:rsidRPr="00CA5E0E">
              <w:t>Never</w:t>
            </w:r>
          </w:p>
        </w:tc>
        <w:tc>
          <w:tcPr>
            <w:tcW w:w="558" w:type="pct"/>
          </w:tcPr>
          <w:p w:rsidRPr="00CA5E0E" w:rsidR="0044685E" w:rsidP="00DB79D9" w:rsidRDefault="0044685E" w14:paraId="19610901" w14:textId="77777777">
            <w:pPr>
              <w:cnfStyle w:val="100000000000" w:firstRow="1" w:lastRow="0" w:firstColumn="0" w:lastColumn="0" w:oddVBand="0" w:evenVBand="0" w:oddHBand="0" w:evenHBand="0" w:firstRowFirstColumn="0" w:firstRowLastColumn="0" w:lastRowFirstColumn="0" w:lastRowLastColumn="0"/>
            </w:pPr>
            <w:r w:rsidRPr="00CA5E0E">
              <w:t>Rarely</w:t>
            </w:r>
          </w:p>
        </w:tc>
        <w:tc>
          <w:tcPr>
            <w:tcW w:w="558" w:type="pct"/>
          </w:tcPr>
          <w:p w:rsidRPr="00CA5E0E" w:rsidR="0044685E" w:rsidP="00DB79D9" w:rsidRDefault="0044685E" w14:paraId="3AA336F7" w14:textId="77777777">
            <w:pPr>
              <w:cnfStyle w:val="100000000000" w:firstRow="1" w:lastRow="0" w:firstColumn="0" w:lastColumn="0" w:oddVBand="0" w:evenVBand="0" w:oddHBand="0" w:evenHBand="0" w:firstRowFirstColumn="0" w:firstRowLastColumn="0" w:lastRowFirstColumn="0" w:lastRowLastColumn="0"/>
            </w:pPr>
            <w:r w:rsidRPr="00CA5E0E">
              <w:t>Sometimes</w:t>
            </w:r>
          </w:p>
        </w:tc>
        <w:tc>
          <w:tcPr>
            <w:tcW w:w="558" w:type="pct"/>
          </w:tcPr>
          <w:p w:rsidRPr="00CA5E0E" w:rsidR="0044685E" w:rsidP="00DB79D9" w:rsidRDefault="0044685E" w14:paraId="22808623" w14:textId="77777777">
            <w:pPr>
              <w:cnfStyle w:val="100000000000" w:firstRow="1" w:lastRow="0" w:firstColumn="0" w:lastColumn="0" w:oddVBand="0" w:evenVBand="0" w:oddHBand="0" w:evenHBand="0" w:firstRowFirstColumn="0" w:firstRowLastColumn="0" w:lastRowFirstColumn="0" w:lastRowLastColumn="0"/>
            </w:pPr>
            <w:r w:rsidRPr="00CA5E0E">
              <w:t>Often</w:t>
            </w:r>
          </w:p>
        </w:tc>
        <w:tc>
          <w:tcPr>
            <w:tcW w:w="556" w:type="pct"/>
          </w:tcPr>
          <w:p w:rsidRPr="00CA5E0E" w:rsidR="0044685E" w:rsidP="00DB79D9" w:rsidRDefault="0044685E" w14:paraId="37A6AF7A" w14:textId="77777777">
            <w:pPr>
              <w:cnfStyle w:val="100000000000" w:firstRow="1" w:lastRow="0" w:firstColumn="0" w:lastColumn="0" w:oddVBand="0" w:evenVBand="0" w:oddHBand="0" w:evenHBand="0" w:firstRowFirstColumn="0" w:firstRowLastColumn="0" w:lastRowFirstColumn="0" w:lastRowLastColumn="0"/>
            </w:pPr>
            <w:r w:rsidRPr="00CA5E0E">
              <w:t>Very often</w:t>
            </w:r>
          </w:p>
        </w:tc>
      </w:tr>
      <w:tr w:rsidRPr="00CA5E0E" w:rsidR="0044685E" w:rsidTr="00DB79D9" w14:paraId="0F0EFA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pct"/>
          </w:tcPr>
          <w:p w:rsidRPr="00CA5E0E" w:rsidR="0044685E" w:rsidP="00DB79D9" w:rsidRDefault="0044685E" w14:paraId="6597E20A" w14:textId="77777777">
            <w:r w:rsidRPr="00CA5E0E">
              <w:t>Worked on land improvement projects related to wetlands/waterfowl conservation</w:t>
            </w:r>
          </w:p>
        </w:tc>
        <w:tc>
          <w:tcPr>
            <w:tcW w:w="558" w:type="pct"/>
          </w:tcPr>
          <w:p w:rsidRPr="00CA5E0E" w:rsidR="0044685E" w:rsidP="00DB79D9" w:rsidRDefault="0044685E" w14:paraId="0EC78DED"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1</w:t>
            </w:r>
          </w:p>
        </w:tc>
        <w:tc>
          <w:tcPr>
            <w:tcW w:w="558" w:type="pct"/>
          </w:tcPr>
          <w:p w:rsidRPr="00CA5E0E" w:rsidR="0044685E" w:rsidP="00DB79D9" w:rsidRDefault="0044685E" w14:paraId="189C6CFB"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2</w:t>
            </w:r>
          </w:p>
        </w:tc>
        <w:tc>
          <w:tcPr>
            <w:tcW w:w="558" w:type="pct"/>
          </w:tcPr>
          <w:p w:rsidRPr="00CA5E0E" w:rsidR="0044685E" w:rsidP="00DB79D9" w:rsidRDefault="0044685E" w14:paraId="440D8F48"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3</w:t>
            </w:r>
          </w:p>
        </w:tc>
        <w:tc>
          <w:tcPr>
            <w:tcW w:w="558" w:type="pct"/>
          </w:tcPr>
          <w:p w:rsidRPr="00CA5E0E" w:rsidR="0044685E" w:rsidP="00DB79D9" w:rsidRDefault="0044685E" w14:paraId="573E9C8A"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556" w:type="pct"/>
          </w:tcPr>
          <w:p w:rsidRPr="00CA5E0E" w:rsidR="0044685E" w:rsidP="00DB79D9" w:rsidRDefault="0044685E" w14:paraId="18083CBE"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5213925E" w14:textId="77777777">
        <w:tc>
          <w:tcPr>
            <w:cnfStyle w:val="001000000000" w:firstRow="0" w:lastRow="0" w:firstColumn="1" w:lastColumn="0" w:oddVBand="0" w:evenVBand="0" w:oddHBand="0" w:evenHBand="0" w:firstRowFirstColumn="0" w:firstRowLastColumn="0" w:lastRowFirstColumn="0" w:lastRowLastColumn="0"/>
            <w:tcW w:w="2212" w:type="pct"/>
          </w:tcPr>
          <w:p w:rsidRPr="00CA5E0E" w:rsidR="0044685E" w:rsidP="00DB79D9" w:rsidRDefault="0044685E" w14:paraId="4C999596" w14:textId="77777777">
            <w:r w:rsidRPr="00CA5E0E">
              <w:t>Attended meetings about wetlands/waterfowl conservation</w:t>
            </w:r>
          </w:p>
        </w:tc>
        <w:tc>
          <w:tcPr>
            <w:tcW w:w="558" w:type="pct"/>
          </w:tcPr>
          <w:p w:rsidRPr="00CA5E0E" w:rsidR="0044685E" w:rsidP="00DB79D9" w:rsidRDefault="0044685E" w14:paraId="3B0C6F30"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1</w:t>
            </w:r>
          </w:p>
        </w:tc>
        <w:tc>
          <w:tcPr>
            <w:tcW w:w="558" w:type="pct"/>
          </w:tcPr>
          <w:p w:rsidRPr="00CA5E0E" w:rsidR="0044685E" w:rsidP="00DB79D9" w:rsidRDefault="0044685E" w14:paraId="67125A27"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2</w:t>
            </w:r>
          </w:p>
        </w:tc>
        <w:tc>
          <w:tcPr>
            <w:tcW w:w="558" w:type="pct"/>
          </w:tcPr>
          <w:p w:rsidRPr="00CA5E0E" w:rsidR="0044685E" w:rsidP="00DB79D9" w:rsidRDefault="0044685E" w14:paraId="46198294"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3</w:t>
            </w:r>
          </w:p>
        </w:tc>
        <w:tc>
          <w:tcPr>
            <w:tcW w:w="558" w:type="pct"/>
          </w:tcPr>
          <w:p w:rsidRPr="00CA5E0E" w:rsidR="0044685E" w:rsidP="00DB79D9" w:rsidRDefault="0044685E" w14:paraId="5BB33DA2"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556" w:type="pct"/>
          </w:tcPr>
          <w:p w:rsidRPr="00CA5E0E" w:rsidR="0044685E" w:rsidP="00DB79D9" w:rsidRDefault="0044685E" w14:paraId="06504FD7"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r w:rsidRPr="00CA5E0E" w:rsidR="0044685E" w:rsidTr="00DB79D9" w14:paraId="000110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pct"/>
          </w:tcPr>
          <w:p w:rsidRPr="00CA5E0E" w:rsidR="0044685E" w:rsidP="00DB79D9" w:rsidRDefault="0044685E" w14:paraId="53E300E1" w14:textId="77777777">
            <w:r w:rsidRPr="00CA5E0E">
              <w:t>Volunteered my personal time and effort to conserve wetlands/waterfowl</w:t>
            </w:r>
          </w:p>
        </w:tc>
        <w:tc>
          <w:tcPr>
            <w:tcW w:w="558" w:type="pct"/>
          </w:tcPr>
          <w:p w:rsidRPr="00CA5E0E" w:rsidR="0044685E" w:rsidP="00DB79D9" w:rsidRDefault="0044685E" w14:paraId="46A5A4AF"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1</w:t>
            </w:r>
          </w:p>
        </w:tc>
        <w:tc>
          <w:tcPr>
            <w:tcW w:w="558" w:type="pct"/>
          </w:tcPr>
          <w:p w:rsidRPr="00CA5E0E" w:rsidR="0044685E" w:rsidP="00DB79D9" w:rsidRDefault="0044685E" w14:paraId="5BABAB75"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2</w:t>
            </w:r>
          </w:p>
        </w:tc>
        <w:tc>
          <w:tcPr>
            <w:tcW w:w="558" w:type="pct"/>
          </w:tcPr>
          <w:p w:rsidRPr="00CA5E0E" w:rsidR="0044685E" w:rsidP="00DB79D9" w:rsidRDefault="0044685E" w14:paraId="63DD9832"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3</w:t>
            </w:r>
          </w:p>
        </w:tc>
        <w:tc>
          <w:tcPr>
            <w:tcW w:w="558" w:type="pct"/>
          </w:tcPr>
          <w:p w:rsidRPr="00CA5E0E" w:rsidR="0044685E" w:rsidP="00DB79D9" w:rsidRDefault="0044685E" w14:paraId="47249732"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556" w:type="pct"/>
          </w:tcPr>
          <w:p w:rsidRPr="00CA5E0E" w:rsidR="0044685E" w:rsidP="00DB79D9" w:rsidRDefault="0044685E" w14:paraId="61C93B9E"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2CFBD652" w14:textId="77777777">
        <w:tc>
          <w:tcPr>
            <w:cnfStyle w:val="001000000000" w:firstRow="0" w:lastRow="0" w:firstColumn="1" w:lastColumn="0" w:oddVBand="0" w:evenVBand="0" w:oddHBand="0" w:evenHBand="0" w:firstRowFirstColumn="0" w:firstRowLastColumn="0" w:lastRowFirstColumn="0" w:lastRowLastColumn="0"/>
            <w:tcW w:w="2212" w:type="pct"/>
          </w:tcPr>
          <w:p w:rsidRPr="00CA5E0E" w:rsidR="0044685E" w:rsidP="00DB79D9" w:rsidRDefault="0044685E" w14:paraId="43D5E716" w14:textId="77777777">
            <w:r w:rsidRPr="00CA5E0E">
              <w:t>Contacted elected officials or government agencies about wetlands/waterfowl conservation</w:t>
            </w:r>
          </w:p>
        </w:tc>
        <w:tc>
          <w:tcPr>
            <w:tcW w:w="558" w:type="pct"/>
          </w:tcPr>
          <w:p w:rsidRPr="00CA5E0E" w:rsidR="0044685E" w:rsidP="00DB79D9" w:rsidRDefault="0044685E" w14:paraId="000F09F2"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1</w:t>
            </w:r>
          </w:p>
        </w:tc>
        <w:tc>
          <w:tcPr>
            <w:tcW w:w="558" w:type="pct"/>
          </w:tcPr>
          <w:p w:rsidRPr="00CA5E0E" w:rsidR="0044685E" w:rsidP="00DB79D9" w:rsidRDefault="0044685E" w14:paraId="5BFD26CF"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2</w:t>
            </w:r>
          </w:p>
        </w:tc>
        <w:tc>
          <w:tcPr>
            <w:tcW w:w="558" w:type="pct"/>
          </w:tcPr>
          <w:p w:rsidRPr="00CA5E0E" w:rsidR="0044685E" w:rsidP="00DB79D9" w:rsidRDefault="0044685E" w14:paraId="19C6BF40"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3</w:t>
            </w:r>
          </w:p>
        </w:tc>
        <w:tc>
          <w:tcPr>
            <w:tcW w:w="558" w:type="pct"/>
          </w:tcPr>
          <w:p w:rsidRPr="00CA5E0E" w:rsidR="0044685E" w:rsidP="00DB79D9" w:rsidRDefault="0044685E" w14:paraId="78A3B883"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556" w:type="pct"/>
          </w:tcPr>
          <w:p w:rsidRPr="00CA5E0E" w:rsidR="0044685E" w:rsidP="00DB79D9" w:rsidRDefault="0044685E" w14:paraId="3BEA779F"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r w:rsidRPr="00CA5E0E" w:rsidR="0044685E" w:rsidTr="00DB79D9" w14:paraId="3370F6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pct"/>
          </w:tcPr>
          <w:p w:rsidRPr="00CA5E0E" w:rsidR="0044685E" w:rsidP="00DB79D9" w:rsidRDefault="0044685E" w14:paraId="5459CD2C" w14:textId="77777777">
            <w:r w:rsidRPr="00CA5E0E">
              <w:t>Voted for candidates or ballot issues to support wetlands/waterfowl conservation</w:t>
            </w:r>
          </w:p>
        </w:tc>
        <w:tc>
          <w:tcPr>
            <w:tcW w:w="558" w:type="pct"/>
          </w:tcPr>
          <w:p w:rsidRPr="00CA5E0E" w:rsidR="0044685E" w:rsidP="00DB79D9" w:rsidRDefault="0044685E" w14:paraId="1420F278"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1</w:t>
            </w:r>
          </w:p>
        </w:tc>
        <w:tc>
          <w:tcPr>
            <w:tcW w:w="558" w:type="pct"/>
          </w:tcPr>
          <w:p w:rsidRPr="00CA5E0E" w:rsidR="0044685E" w:rsidP="00DB79D9" w:rsidRDefault="0044685E" w14:paraId="4F02A522"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2</w:t>
            </w:r>
          </w:p>
        </w:tc>
        <w:tc>
          <w:tcPr>
            <w:tcW w:w="558" w:type="pct"/>
          </w:tcPr>
          <w:p w:rsidRPr="00CA5E0E" w:rsidR="0044685E" w:rsidP="00DB79D9" w:rsidRDefault="0044685E" w14:paraId="3385E464"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3</w:t>
            </w:r>
          </w:p>
        </w:tc>
        <w:tc>
          <w:tcPr>
            <w:tcW w:w="558" w:type="pct"/>
          </w:tcPr>
          <w:p w:rsidRPr="00CA5E0E" w:rsidR="0044685E" w:rsidP="00DB79D9" w:rsidRDefault="0044685E" w14:paraId="32979E68"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556" w:type="pct"/>
          </w:tcPr>
          <w:p w:rsidRPr="00CA5E0E" w:rsidR="0044685E" w:rsidP="00DB79D9" w:rsidRDefault="0044685E" w14:paraId="7DA4B998"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74828D08" w14:textId="77777777">
        <w:tc>
          <w:tcPr>
            <w:cnfStyle w:val="001000000000" w:firstRow="0" w:lastRow="0" w:firstColumn="1" w:lastColumn="0" w:oddVBand="0" w:evenVBand="0" w:oddHBand="0" w:evenHBand="0" w:firstRowFirstColumn="0" w:firstRowLastColumn="0" w:lastRowFirstColumn="0" w:lastRowLastColumn="0"/>
            <w:tcW w:w="2212" w:type="pct"/>
          </w:tcPr>
          <w:p w:rsidRPr="00CA5E0E" w:rsidR="0044685E" w:rsidP="00DB79D9" w:rsidRDefault="0044685E" w14:paraId="0FB8F69C" w14:textId="77777777">
            <w:pPr>
              <w:rPr>
                <w:rStyle w:val="medbodytext"/>
                <w:szCs w:val="24"/>
              </w:rPr>
            </w:pPr>
            <w:r w:rsidRPr="00CA5E0E">
              <w:rPr>
                <w:rStyle w:val="medbodytext"/>
                <w:szCs w:val="24"/>
              </w:rPr>
              <w:t>Advocated for political action to conserve wetlands/waterfowl</w:t>
            </w:r>
          </w:p>
        </w:tc>
        <w:tc>
          <w:tcPr>
            <w:tcW w:w="558" w:type="pct"/>
          </w:tcPr>
          <w:p w:rsidRPr="00CA5E0E" w:rsidR="0044685E" w:rsidP="00DB79D9" w:rsidRDefault="0044685E" w14:paraId="45D973DF"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1</w:t>
            </w:r>
          </w:p>
        </w:tc>
        <w:tc>
          <w:tcPr>
            <w:tcW w:w="558" w:type="pct"/>
          </w:tcPr>
          <w:p w:rsidRPr="00CA5E0E" w:rsidR="0044685E" w:rsidP="00DB79D9" w:rsidRDefault="0044685E" w14:paraId="423F0A81"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2</w:t>
            </w:r>
          </w:p>
        </w:tc>
        <w:tc>
          <w:tcPr>
            <w:tcW w:w="558" w:type="pct"/>
          </w:tcPr>
          <w:p w:rsidRPr="00CA5E0E" w:rsidR="0044685E" w:rsidP="00DB79D9" w:rsidRDefault="0044685E" w14:paraId="0782BE33"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3</w:t>
            </w:r>
          </w:p>
        </w:tc>
        <w:tc>
          <w:tcPr>
            <w:tcW w:w="558" w:type="pct"/>
          </w:tcPr>
          <w:p w:rsidRPr="00CA5E0E" w:rsidR="0044685E" w:rsidP="00DB79D9" w:rsidRDefault="0044685E" w14:paraId="3DC75B02"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556" w:type="pct"/>
          </w:tcPr>
          <w:p w:rsidRPr="00CA5E0E" w:rsidR="0044685E" w:rsidP="00DB79D9" w:rsidRDefault="0044685E" w14:paraId="23FB2336"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bl>
    <w:p w:rsidRPr="00CA5E0E" w:rsidR="0044685E" w:rsidP="0044685E" w:rsidRDefault="0044685E" w14:paraId="4DAA43AC" w14:textId="77777777">
      <w:pPr>
        <w:pStyle w:val="Heading4"/>
        <w:numPr>
          <w:ilvl w:val="0"/>
          <w:numId w:val="128"/>
        </w:numPr>
        <w:rPr>
          <w:color w:val="auto"/>
        </w:rPr>
      </w:pPr>
    </w:p>
    <w:p w:rsidRPr="00CA5E0E" w:rsidR="0044685E" w:rsidP="0044685E" w:rsidRDefault="0044685E" w14:paraId="17F3002B" w14:textId="77777777">
      <w:pPr>
        <w:rPr>
          <w:color w:val="auto"/>
        </w:rPr>
      </w:pPr>
      <w:r w:rsidRPr="00CA5E0E">
        <w:rPr>
          <w:color w:val="auto"/>
        </w:rPr>
        <w:t xml:space="preserve">If [site] were to consider addressing [topic]-related impacts in the future, how likely is it that you would do any of the following? </w:t>
      </w:r>
      <w:r w:rsidRPr="00CA5E0E">
        <w:rPr>
          <w:i/>
          <w:color w:val="auto"/>
        </w:rPr>
        <w:t>Please select one number for each item.</w:t>
      </w:r>
    </w:p>
    <w:tbl>
      <w:tblPr>
        <w:tblStyle w:val="SmallTable"/>
        <w:tblW w:w="5000" w:type="pct"/>
        <w:tblLook w:val="04A0" w:firstRow="1" w:lastRow="0" w:firstColumn="1" w:lastColumn="0" w:noHBand="0" w:noVBand="1"/>
      </w:tblPr>
      <w:tblGrid>
        <w:gridCol w:w="5551"/>
        <w:gridCol w:w="905"/>
        <w:gridCol w:w="907"/>
        <w:gridCol w:w="907"/>
        <w:gridCol w:w="907"/>
        <w:gridCol w:w="903"/>
      </w:tblGrid>
      <w:tr w:rsidRPr="00CA5E0E" w:rsidR="0044685E" w:rsidTr="00DB79D9" w14:paraId="5F83698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53" w:type="pct"/>
          </w:tcPr>
          <w:p w:rsidRPr="00CA5E0E" w:rsidR="0044685E" w:rsidP="00DB79D9" w:rsidRDefault="0044685E" w14:paraId="605A2D90" w14:textId="77777777">
            <w:pPr>
              <w:rPr>
                <w:color w:val="auto"/>
              </w:rPr>
            </w:pPr>
          </w:p>
        </w:tc>
        <w:tc>
          <w:tcPr>
            <w:tcW w:w="449" w:type="pct"/>
          </w:tcPr>
          <w:p w:rsidRPr="00CA5E0E" w:rsidR="0044685E" w:rsidP="00DB79D9" w:rsidRDefault="0044685E" w14:paraId="7E92D323"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Definitely</w:t>
            </w:r>
            <w:r w:rsidRPr="00CA5E0E">
              <w:rPr>
                <w:color w:val="auto"/>
              </w:rPr>
              <w:br/>
              <w:t>Not</w:t>
            </w:r>
          </w:p>
        </w:tc>
        <w:tc>
          <w:tcPr>
            <w:tcW w:w="450" w:type="pct"/>
          </w:tcPr>
          <w:p w:rsidRPr="00CA5E0E" w:rsidR="0044685E" w:rsidP="00DB79D9" w:rsidRDefault="0044685E" w14:paraId="61BAE025"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Probably</w:t>
            </w:r>
            <w:r w:rsidRPr="00CA5E0E">
              <w:rPr>
                <w:color w:val="auto"/>
              </w:rPr>
              <w:br/>
              <w:t>Not</w:t>
            </w:r>
          </w:p>
        </w:tc>
        <w:tc>
          <w:tcPr>
            <w:tcW w:w="450" w:type="pct"/>
          </w:tcPr>
          <w:p w:rsidRPr="00CA5E0E" w:rsidR="0044685E" w:rsidP="00DB79D9" w:rsidRDefault="0044685E" w14:paraId="5935E426"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rFonts w:eastAsiaTheme="minorEastAsia"/>
                <w:color w:val="auto"/>
              </w:rPr>
              <w:t>Unsure</w:t>
            </w:r>
          </w:p>
        </w:tc>
        <w:tc>
          <w:tcPr>
            <w:tcW w:w="450" w:type="pct"/>
          </w:tcPr>
          <w:p w:rsidRPr="00CA5E0E" w:rsidR="0044685E" w:rsidP="00DB79D9" w:rsidRDefault="0044685E" w14:paraId="037E778D"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Probably</w:t>
            </w:r>
          </w:p>
        </w:tc>
        <w:tc>
          <w:tcPr>
            <w:tcW w:w="448" w:type="pct"/>
          </w:tcPr>
          <w:p w:rsidRPr="00CA5E0E" w:rsidR="0044685E" w:rsidP="00DB79D9" w:rsidRDefault="0044685E" w14:paraId="25BD055C"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Definitely</w:t>
            </w:r>
          </w:p>
        </w:tc>
      </w:tr>
      <w:tr w:rsidRPr="00CA5E0E" w:rsidR="0044685E" w:rsidTr="00DB79D9" w14:paraId="2F57CC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3" w:type="pct"/>
          </w:tcPr>
          <w:p w:rsidRPr="00CA5E0E" w:rsidR="0044685E" w:rsidP="00DB79D9" w:rsidRDefault="0044685E" w14:paraId="4F74F281" w14:textId="77777777">
            <w:pPr>
              <w:rPr>
                <w:color w:val="auto"/>
              </w:rPr>
            </w:pPr>
            <w:r w:rsidRPr="00CA5E0E">
              <w:rPr>
                <w:color w:val="auto"/>
              </w:rPr>
              <w:t>Read or listen to news about [site] actions to address [topic]-related impacts</w:t>
            </w:r>
          </w:p>
        </w:tc>
        <w:tc>
          <w:tcPr>
            <w:tcW w:w="449" w:type="pct"/>
          </w:tcPr>
          <w:p w:rsidRPr="00CA5E0E" w:rsidR="0044685E" w:rsidP="00DB79D9" w:rsidRDefault="0044685E" w14:paraId="5488261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50" w:type="pct"/>
          </w:tcPr>
          <w:p w:rsidRPr="00CA5E0E" w:rsidR="0044685E" w:rsidP="00DB79D9" w:rsidRDefault="0044685E" w14:paraId="062B0BE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50" w:type="pct"/>
          </w:tcPr>
          <w:p w:rsidRPr="00CA5E0E" w:rsidR="0044685E" w:rsidP="00DB79D9" w:rsidRDefault="0044685E" w14:paraId="3C74E0A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50" w:type="pct"/>
          </w:tcPr>
          <w:p w:rsidRPr="00CA5E0E" w:rsidR="0044685E" w:rsidP="00DB79D9" w:rsidRDefault="0044685E" w14:paraId="6ADA6B6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48" w:type="pct"/>
          </w:tcPr>
          <w:p w:rsidRPr="00CA5E0E" w:rsidR="0044685E" w:rsidP="00DB79D9" w:rsidRDefault="0044685E" w14:paraId="58577CB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44685E" w:rsidTr="00DB79D9" w14:paraId="5ADBC5EE" w14:textId="77777777">
        <w:tc>
          <w:tcPr>
            <w:cnfStyle w:val="001000000000" w:firstRow="0" w:lastRow="0" w:firstColumn="1" w:lastColumn="0" w:oddVBand="0" w:evenVBand="0" w:oddHBand="0" w:evenHBand="0" w:firstRowFirstColumn="0" w:firstRowLastColumn="0" w:lastRowFirstColumn="0" w:lastRowLastColumn="0"/>
            <w:tcW w:w="2753" w:type="pct"/>
          </w:tcPr>
          <w:p w:rsidRPr="00CA5E0E" w:rsidR="0044685E" w:rsidP="00DB79D9" w:rsidRDefault="0044685E" w14:paraId="563BCD36" w14:textId="77777777">
            <w:pPr>
              <w:rPr>
                <w:color w:val="auto"/>
              </w:rPr>
            </w:pPr>
            <w:r w:rsidRPr="00CA5E0E">
              <w:rPr>
                <w:color w:val="auto"/>
              </w:rPr>
              <w:t>Talk with [site] staff about [topic] impacts</w:t>
            </w:r>
          </w:p>
        </w:tc>
        <w:tc>
          <w:tcPr>
            <w:tcW w:w="449" w:type="pct"/>
          </w:tcPr>
          <w:p w:rsidRPr="00CA5E0E" w:rsidR="0044685E" w:rsidP="00DB79D9" w:rsidRDefault="0044685E" w14:paraId="4F3C7D3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50" w:type="pct"/>
          </w:tcPr>
          <w:p w:rsidRPr="00CA5E0E" w:rsidR="0044685E" w:rsidP="00DB79D9" w:rsidRDefault="0044685E" w14:paraId="5E9B7BD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50" w:type="pct"/>
          </w:tcPr>
          <w:p w:rsidRPr="00CA5E0E" w:rsidR="0044685E" w:rsidP="00DB79D9" w:rsidRDefault="0044685E" w14:paraId="0DEAEC6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50" w:type="pct"/>
          </w:tcPr>
          <w:p w:rsidRPr="00CA5E0E" w:rsidR="0044685E" w:rsidP="00DB79D9" w:rsidRDefault="0044685E" w14:paraId="087C0A9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48" w:type="pct"/>
          </w:tcPr>
          <w:p w:rsidRPr="00CA5E0E" w:rsidR="0044685E" w:rsidP="00DB79D9" w:rsidRDefault="0044685E" w14:paraId="19AE9D7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44685E" w:rsidTr="00DB79D9" w14:paraId="4517CB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3" w:type="pct"/>
          </w:tcPr>
          <w:p w:rsidRPr="00CA5E0E" w:rsidR="0044685E" w:rsidP="00DB79D9" w:rsidRDefault="0044685E" w14:paraId="3C452449" w14:textId="77777777">
            <w:pPr>
              <w:rPr>
                <w:color w:val="auto"/>
              </w:rPr>
            </w:pPr>
            <w:r w:rsidRPr="00CA5E0E">
              <w:rPr>
                <w:color w:val="auto"/>
              </w:rPr>
              <w:t>Talk with other public officials about [topic] impacts</w:t>
            </w:r>
          </w:p>
        </w:tc>
        <w:tc>
          <w:tcPr>
            <w:tcW w:w="449" w:type="pct"/>
          </w:tcPr>
          <w:p w:rsidRPr="00CA5E0E" w:rsidR="0044685E" w:rsidP="00DB79D9" w:rsidRDefault="0044685E" w14:paraId="438DE2C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50" w:type="pct"/>
          </w:tcPr>
          <w:p w:rsidRPr="00CA5E0E" w:rsidR="0044685E" w:rsidP="00DB79D9" w:rsidRDefault="0044685E" w14:paraId="3541D97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50" w:type="pct"/>
          </w:tcPr>
          <w:p w:rsidRPr="00CA5E0E" w:rsidR="0044685E" w:rsidP="00DB79D9" w:rsidRDefault="0044685E" w14:paraId="3A4076A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50" w:type="pct"/>
          </w:tcPr>
          <w:p w:rsidRPr="00CA5E0E" w:rsidR="0044685E" w:rsidP="00DB79D9" w:rsidRDefault="0044685E" w14:paraId="5614EF5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48" w:type="pct"/>
          </w:tcPr>
          <w:p w:rsidRPr="00CA5E0E" w:rsidR="0044685E" w:rsidP="00DB79D9" w:rsidRDefault="0044685E" w14:paraId="7C2F7E9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44685E" w:rsidTr="00DB79D9" w14:paraId="5956F025" w14:textId="77777777">
        <w:tc>
          <w:tcPr>
            <w:cnfStyle w:val="001000000000" w:firstRow="0" w:lastRow="0" w:firstColumn="1" w:lastColumn="0" w:oddVBand="0" w:evenVBand="0" w:oddHBand="0" w:evenHBand="0" w:firstRowFirstColumn="0" w:firstRowLastColumn="0" w:lastRowFirstColumn="0" w:lastRowLastColumn="0"/>
            <w:tcW w:w="2753" w:type="pct"/>
          </w:tcPr>
          <w:p w:rsidRPr="00CA5E0E" w:rsidR="0044685E" w:rsidP="00DB79D9" w:rsidRDefault="0044685E" w14:paraId="3CECC86B" w14:textId="77777777">
            <w:pPr>
              <w:rPr>
                <w:color w:val="auto"/>
              </w:rPr>
            </w:pPr>
            <w:r w:rsidRPr="00CA5E0E">
              <w:rPr>
                <w:color w:val="auto"/>
              </w:rPr>
              <w:t xml:space="preserve">Provide written comments about [site] management plan, impact statement, or other document related to [topic] impacts </w:t>
            </w:r>
          </w:p>
        </w:tc>
        <w:tc>
          <w:tcPr>
            <w:tcW w:w="449" w:type="pct"/>
          </w:tcPr>
          <w:p w:rsidRPr="00CA5E0E" w:rsidR="0044685E" w:rsidP="00DB79D9" w:rsidRDefault="0044685E" w14:paraId="62D1894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50" w:type="pct"/>
          </w:tcPr>
          <w:p w:rsidRPr="00CA5E0E" w:rsidR="0044685E" w:rsidP="00DB79D9" w:rsidRDefault="0044685E" w14:paraId="1B8C9C4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50" w:type="pct"/>
          </w:tcPr>
          <w:p w:rsidRPr="00CA5E0E" w:rsidR="0044685E" w:rsidP="00DB79D9" w:rsidRDefault="0044685E" w14:paraId="7C52F7D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50" w:type="pct"/>
          </w:tcPr>
          <w:p w:rsidRPr="00CA5E0E" w:rsidR="0044685E" w:rsidP="00DB79D9" w:rsidRDefault="0044685E" w14:paraId="15FB2D4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48" w:type="pct"/>
          </w:tcPr>
          <w:p w:rsidRPr="00CA5E0E" w:rsidR="0044685E" w:rsidP="00DB79D9" w:rsidRDefault="0044685E" w14:paraId="6005CB5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44685E" w:rsidTr="00DB79D9" w14:paraId="00F0B6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3" w:type="pct"/>
          </w:tcPr>
          <w:p w:rsidRPr="00CA5E0E" w:rsidR="0044685E" w:rsidP="00DB79D9" w:rsidRDefault="0044685E" w14:paraId="77479AF9" w14:textId="77777777">
            <w:pPr>
              <w:rPr>
                <w:color w:val="auto"/>
              </w:rPr>
            </w:pPr>
            <w:r w:rsidRPr="00CA5E0E">
              <w:rPr>
                <w:color w:val="auto"/>
              </w:rPr>
              <w:t>Write a letter to a newspaper about [topic] impacts</w:t>
            </w:r>
          </w:p>
        </w:tc>
        <w:tc>
          <w:tcPr>
            <w:tcW w:w="449" w:type="pct"/>
          </w:tcPr>
          <w:p w:rsidRPr="00CA5E0E" w:rsidR="0044685E" w:rsidP="00DB79D9" w:rsidRDefault="0044685E" w14:paraId="1111330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50" w:type="pct"/>
          </w:tcPr>
          <w:p w:rsidRPr="00CA5E0E" w:rsidR="0044685E" w:rsidP="00DB79D9" w:rsidRDefault="0044685E" w14:paraId="5BDE5A3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50" w:type="pct"/>
          </w:tcPr>
          <w:p w:rsidRPr="00CA5E0E" w:rsidR="0044685E" w:rsidP="00DB79D9" w:rsidRDefault="0044685E" w14:paraId="7C38F52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50" w:type="pct"/>
          </w:tcPr>
          <w:p w:rsidRPr="00CA5E0E" w:rsidR="0044685E" w:rsidP="00DB79D9" w:rsidRDefault="0044685E" w14:paraId="3021EA4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48" w:type="pct"/>
          </w:tcPr>
          <w:p w:rsidRPr="00CA5E0E" w:rsidR="0044685E" w:rsidP="00DB79D9" w:rsidRDefault="0044685E" w14:paraId="2026860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44685E" w:rsidTr="00DB79D9" w14:paraId="06E7BC41" w14:textId="77777777">
        <w:tc>
          <w:tcPr>
            <w:cnfStyle w:val="001000000000" w:firstRow="0" w:lastRow="0" w:firstColumn="1" w:lastColumn="0" w:oddVBand="0" w:evenVBand="0" w:oddHBand="0" w:evenHBand="0" w:firstRowFirstColumn="0" w:firstRowLastColumn="0" w:lastRowFirstColumn="0" w:lastRowLastColumn="0"/>
            <w:tcW w:w="2753" w:type="pct"/>
          </w:tcPr>
          <w:p w:rsidRPr="00CA5E0E" w:rsidR="0044685E" w:rsidP="00DB79D9" w:rsidRDefault="0044685E" w14:paraId="2D9AEA2C" w14:textId="77777777">
            <w:pPr>
              <w:rPr>
                <w:color w:val="auto"/>
              </w:rPr>
            </w:pPr>
            <w:r w:rsidRPr="00CA5E0E">
              <w:rPr>
                <w:color w:val="auto"/>
              </w:rPr>
              <w:t>Attend a public meeting about [topic] impacts</w:t>
            </w:r>
          </w:p>
        </w:tc>
        <w:tc>
          <w:tcPr>
            <w:tcW w:w="449" w:type="pct"/>
          </w:tcPr>
          <w:p w:rsidRPr="00CA5E0E" w:rsidR="0044685E" w:rsidP="00DB79D9" w:rsidRDefault="0044685E" w14:paraId="2B166FD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50" w:type="pct"/>
          </w:tcPr>
          <w:p w:rsidRPr="00CA5E0E" w:rsidR="0044685E" w:rsidP="00DB79D9" w:rsidRDefault="0044685E" w14:paraId="16CDE9A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50" w:type="pct"/>
          </w:tcPr>
          <w:p w:rsidRPr="00CA5E0E" w:rsidR="0044685E" w:rsidP="00DB79D9" w:rsidRDefault="0044685E" w14:paraId="748A947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50" w:type="pct"/>
          </w:tcPr>
          <w:p w:rsidRPr="00CA5E0E" w:rsidR="0044685E" w:rsidP="00DB79D9" w:rsidRDefault="0044685E" w14:paraId="036F3A3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48" w:type="pct"/>
          </w:tcPr>
          <w:p w:rsidRPr="00CA5E0E" w:rsidR="0044685E" w:rsidP="00DB79D9" w:rsidRDefault="0044685E" w14:paraId="5D1843A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44685E" w:rsidTr="00DB79D9" w14:paraId="77818E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3" w:type="pct"/>
          </w:tcPr>
          <w:p w:rsidRPr="00CA5E0E" w:rsidR="0044685E" w:rsidP="00DB79D9" w:rsidRDefault="0044685E" w14:paraId="032DBCA5" w14:textId="77777777">
            <w:pPr>
              <w:rPr>
                <w:color w:val="auto"/>
              </w:rPr>
            </w:pPr>
            <w:r w:rsidRPr="00CA5E0E">
              <w:rPr>
                <w:color w:val="auto"/>
              </w:rPr>
              <w:t>Participate in a community group or community activity related to [topic] impacts</w:t>
            </w:r>
          </w:p>
        </w:tc>
        <w:tc>
          <w:tcPr>
            <w:tcW w:w="449" w:type="pct"/>
          </w:tcPr>
          <w:p w:rsidRPr="00CA5E0E" w:rsidR="0044685E" w:rsidP="00DB79D9" w:rsidRDefault="0044685E" w14:paraId="0CAAADC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50" w:type="pct"/>
          </w:tcPr>
          <w:p w:rsidRPr="00CA5E0E" w:rsidR="0044685E" w:rsidP="00DB79D9" w:rsidRDefault="0044685E" w14:paraId="0ADA83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50" w:type="pct"/>
          </w:tcPr>
          <w:p w:rsidRPr="00CA5E0E" w:rsidR="0044685E" w:rsidP="00DB79D9" w:rsidRDefault="0044685E" w14:paraId="7BF71AD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50" w:type="pct"/>
          </w:tcPr>
          <w:p w:rsidRPr="00CA5E0E" w:rsidR="0044685E" w:rsidP="00DB79D9" w:rsidRDefault="0044685E" w14:paraId="51CCFF9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48" w:type="pct"/>
          </w:tcPr>
          <w:p w:rsidRPr="00CA5E0E" w:rsidR="0044685E" w:rsidP="00DB79D9" w:rsidRDefault="0044685E" w14:paraId="4075852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0044685E" w:rsidRDefault="0044685E" w14:paraId="2084C11C" w14:textId="77777777">
      <w:pPr>
        <w:rPr>
          <w:color w:val="auto"/>
        </w:rPr>
      </w:pPr>
    </w:p>
    <w:p w:rsidR="0044685E" w:rsidRDefault="0044685E" w14:paraId="7EA2ED95" w14:textId="77777777">
      <w:pPr>
        <w:rPr>
          <w:color w:val="auto"/>
        </w:rPr>
      </w:pPr>
      <w:r>
        <w:rPr>
          <w:color w:val="auto"/>
        </w:rPr>
        <w:br w:type="page"/>
      </w:r>
    </w:p>
    <w:p w:rsidRPr="00CA5E0E" w:rsidR="0044685E" w:rsidP="0044685E" w:rsidRDefault="0044685E" w14:paraId="72F5ACCD" w14:textId="77777777">
      <w:pPr>
        <w:pStyle w:val="Heading4"/>
        <w:numPr>
          <w:ilvl w:val="0"/>
          <w:numId w:val="128"/>
        </w:numPr>
        <w:rPr>
          <w:color w:val="auto"/>
        </w:rPr>
      </w:pPr>
    </w:p>
    <w:p w:rsidRPr="00CA5E0E" w:rsidR="0044685E" w:rsidP="0044685E" w:rsidRDefault="0044685E" w14:paraId="76770351" w14:textId="77777777">
      <w:pPr>
        <w:spacing w:after="40"/>
        <w:rPr>
          <w:rFonts w:cs="Times New Roman"/>
          <w:color w:val="auto"/>
        </w:rPr>
      </w:pPr>
      <w:r>
        <w:rPr>
          <w:rFonts w:cs="Times New Roman"/>
          <w:color w:val="auto"/>
        </w:rPr>
        <w:t>[Site]</w:t>
      </w:r>
      <w:r w:rsidRPr="00CA5E0E">
        <w:rPr>
          <w:rFonts w:cs="Times New Roman"/>
          <w:color w:val="auto"/>
        </w:rPr>
        <w:t>, along with other public land management agencies, conservation and civic groups, offer volunteer opportunities like the ones listed below. Please indicate whether you have participated in any of these activities in the last [time period] at [site] or at another location.</w:t>
      </w:r>
    </w:p>
    <w:tbl>
      <w:tblPr>
        <w:tblStyle w:val="Checkbox"/>
        <w:tblW w:w="10138" w:type="dxa"/>
        <w:tblLook w:val="04A0" w:firstRow="1" w:lastRow="0" w:firstColumn="1" w:lastColumn="0" w:noHBand="0" w:noVBand="1"/>
      </w:tblPr>
      <w:tblGrid>
        <w:gridCol w:w="7894"/>
        <w:gridCol w:w="1122"/>
        <w:gridCol w:w="1122"/>
      </w:tblGrid>
      <w:tr w:rsidRPr="00CA5E0E" w:rsidR="0044685E" w:rsidTr="00DB79D9" w14:paraId="7FC01AEF" w14:textId="77777777">
        <w:tc>
          <w:tcPr>
            <w:cnfStyle w:val="001000000000" w:firstRow="0" w:lastRow="0" w:firstColumn="1" w:lastColumn="0" w:oddVBand="0" w:evenVBand="0" w:oddHBand="0" w:evenHBand="0" w:firstRowFirstColumn="0" w:firstRowLastColumn="0" w:lastRowFirstColumn="0" w:lastRowLastColumn="0"/>
            <w:tcW w:w="7894" w:type="dxa"/>
          </w:tcPr>
          <w:p w:rsidRPr="00CA5E0E" w:rsidR="0044685E" w:rsidP="00DB79D9" w:rsidRDefault="0044685E" w14:paraId="4EC72F9D" w14:textId="77777777">
            <w:pPr>
              <w:spacing w:after="48" w:afterLines="20"/>
              <w:rPr>
                <w:b/>
                <w:color w:val="auto"/>
              </w:rPr>
            </w:pPr>
            <w:r w:rsidRPr="00CA5E0E">
              <w:rPr>
                <w:b/>
                <w:color w:val="auto"/>
              </w:rPr>
              <w:t>In the last [time period] have you participated in…</w:t>
            </w:r>
          </w:p>
        </w:tc>
        <w:tc>
          <w:tcPr>
            <w:tcW w:w="1122" w:type="dxa"/>
          </w:tcPr>
          <w:p w:rsidRPr="00CA5E0E" w:rsidR="0044685E" w:rsidP="00DB79D9" w:rsidRDefault="0044685E" w14:paraId="4A7A772C"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b/>
                <w:color w:val="auto"/>
              </w:rPr>
            </w:pPr>
            <w:r w:rsidRPr="00CA5E0E">
              <w:rPr>
                <w:b/>
                <w:color w:val="auto"/>
              </w:rPr>
              <w:t>At</w:t>
            </w:r>
            <w:r w:rsidRPr="00CA5E0E">
              <w:rPr>
                <w:b/>
                <w:color w:val="auto"/>
              </w:rPr>
              <w:br/>
              <w:t>[site]</w:t>
            </w:r>
          </w:p>
        </w:tc>
        <w:tc>
          <w:tcPr>
            <w:tcW w:w="1122" w:type="dxa"/>
          </w:tcPr>
          <w:p w:rsidRPr="00CA5E0E" w:rsidR="0044685E" w:rsidP="00DB79D9" w:rsidRDefault="0044685E" w14:paraId="573AA45B"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b/>
                <w:color w:val="auto"/>
              </w:rPr>
            </w:pPr>
            <w:r w:rsidRPr="00CA5E0E">
              <w:rPr>
                <w:b/>
                <w:color w:val="auto"/>
              </w:rPr>
              <w:t xml:space="preserve">At another </w:t>
            </w:r>
            <w:r w:rsidRPr="00CA5E0E">
              <w:rPr>
                <w:b/>
                <w:color w:val="auto"/>
              </w:rPr>
              <w:br/>
              <w:t>site</w:t>
            </w:r>
          </w:p>
        </w:tc>
      </w:tr>
      <w:tr w:rsidRPr="00CA5E0E" w:rsidR="0044685E" w:rsidTr="00DB79D9" w14:paraId="4ADF5FEB" w14:textId="77777777">
        <w:tc>
          <w:tcPr>
            <w:cnfStyle w:val="001000000000" w:firstRow="0" w:lastRow="0" w:firstColumn="1" w:lastColumn="0" w:oddVBand="0" w:evenVBand="0" w:oddHBand="0" w:evenHBand="0" w:firstRowFirstColumn="0" w:firstRowLastColumn="0" w:lastRowFirstColumn="0" w:lastRowLastColumn="0"/>
            <w:tcW w:w="7894" w:type="dxa"/>
          </w:tcPr>
          <w:p w:rsidRPr="00CA5E0E" w:rsidR="0044685E" w:rsidP="00DB79D9" w:rsidRDefault="0044685E" w14:paraId="07D647E7" w14:textId="77777777">
            <w:pPr>
              <w:spacing w:after="48" w:afterLines="20"/>
              <w:rPr>
                <w:color w:val="auto"/>
              </w:rPr>
            </w:pPr>
            <w:r w:rsidRPr="00CA5E0E">
              <w:rPr>
                <w:color w:val="auto"/>
              </w:rPr>
              <w:t>[site-specific list of volunteer opportunities]</w:t>
            </w:r>
          </w:p>
        </w:tc>
        <w:tc>
          <w:tcPr>
            <w:tcW w:w="1122" w:type="dxa"/>
          </w:tcPr>
          <w:p w:rsidRPr="00CA5E0E" w:rsidR="0044685E" w:rsidP="00DB79D9" w:rsidRDefault="0044685E" w14:paraId="42910CCF"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c>
          <w:tcPr>
            <w:tcW w:w="1122" w:type="dxa"/>
          </w:tcPr>
          <w:p w:rsidRPr="00CA5E0E" w:rsidR="0044685E" w:rsidP="00DB79D9" w:rsidRDefault="0044685E" w14:paraId="51A53B43"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r>
      <w:tr w:rsidRPr="00CA5E0E" w:rsidR="0044685E" w:rsidTr="00DB79D9" w14:paraId="4EB09DDA" w14:textId="77777777">
        <w:tc>
          <w:tcPr>
            <w:cnfStyle w:val="001000000000" w:firstRow="0" w:lastRow="0" w:firstColumn="1" w:lastColumn="0" w:oddVBand="0" w:evenVBand="0" w:oddHBand="0" w:evenHBand="0" w:firstRowFirstColumn="0" w:firstRowLastColumn="0" w:lastRowFirstColumn="0" w:lastRowLastColumn="0"/>
            <w:tcW w:w="7894" w:type="dxa"/>
          </w:tcPr>
          <w:p w:rsidRPr="00CA5E0E" w:rsidR="0044685E" w:rsidP="00DB79D9" w:rsidRDefault="0044685E" w14:paraId="766F8765" w14:textId="77777777">
            <w:pPr>
              <w:spacing w:after="48" w:afterLines="20"/>
              <w:rPr>
                <w:color w:val="auto"/>
              </w:rPr>
            </w:pPr>
            <w:r w:rsidRPr="00CA5E0E">
              <w:rPr>
                <w:color w:val="auto"/>
              </w:rPr>
              <w:t>Maintenance project (trail construction, clearing irrigation ditches, trash clean up, etc.)</w:t>
            </w:r>
          </w:p>
        </w:tc>
        <w:tc>
          <w:tcPr>
            <w:tcW w:w="1122" w:type="dxa"/>
          </w:tcPr>
          <w:p w:rsidRPr="00CA5E0E" w:rsidR="0044685E" w:rsidP="00DB79D9" w:rsidRDefault="0044685E" w14:paraId="2FAA2368"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c>
          <w:tcPr>
            <w:tcW w:w="1122" w:type="dxa"/>
          </w:tcPr>
          <w:p w:rsidRPr="00CA5E0E" w:rsidR="0044685E" w:rsidP="00DB79D9" w:rsidRDefault="0044685E" w14:paraId="2D1D0E0C"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r>
      <w:tr w:rsidRPr="00CA5E0E" w:rsidR="0044685E" w:rsidTr="00DB79D9" w14:paraId="65C1C0E4" w14:textId="77777777">
        <w:tc>
          <w:tcPr>
            <w:cnfStyle w:val="001000000000" w:firstRow="0" w:lastRow="0" w:firstColumn="1" w:lastColumn="0" w:oddVBand="0" w:evenVBand="0" w:oddHBand="0" w:evenHBand="0" w:firstRowFirstColumn="0" w:firstRowLastColumn="0" w:lastRowFirstColumn="0" w:lastRowLastColumn="0"/>
            <w:tcW w:w="7894" w:type="dxa"/>
          </w:tcPr>
          <w:p w:rsidRPr="00CA5E0E" w:rsidR="0044685E" w:rsidP="00DB79D9" w:rsidRDefault="0044685E" w14:paraId="68A49693" w14:textId="77777777">
            <w:pPr>
              <w:spacing w:after="48" w:afterLines="20"/>
              <w:rPr>
                <w:color w:val="auto"/>
              </w:rPr>
            </w:pPr>
            <w:r w:rsidRPr="00CA5E0E">
              <w:rPr>
                <w:color w:val="auto"/>
              </w:rPr>
              <w:t>Habitat restoration project (invasive species removal, planting native species, etc.)</w:t>
            </w:r>
          </w:p>
        </w:tc>
        <w:tc>
          <w:tcPr>
            <w:tcW w:w="1122" w:type="dxa"/>
          </w:tcPr>
          <w:p w:rsidRPr="00CA5E0E" w:rsidR="0044685E" w:rsidP="00DB79D9" w:rsidRDefault="0044685E" w14:paraId="0D317234"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c>
          <w:tcPr>
            <w:tcW w:w="1122" w:type="dxa"/>
          </w:tcPr>
          <w:p w:rsidRPr="00CA5E0E" w:rsidR="0044685E" w:rsidP="00DB79D9" w:rsidRDefault="0044685E" w14:paraId="3CF6DE7A"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r>
      <w:tr w:rsidRPr="00CA5E0E" w:rsidR="0044685E" w:rsidTr="00DB79D9" w14:paraId="19BF9C61" w14:textId="77777777">
        <w:tc>
          <w:tcPr>
            <w:cnfStyle w:val="001000000000" w:firstRow="0" w:lastRow="0" w:firstColumn="1" w:lastColumn="0" w:oddVBand="0" w:evenVBand="0" w:oddHBand="0" w:evenHBand="0" w:firstRowFirstColumn="0" w:firstRowLastColumn="0" w:lastRowFirstColumn="0" w:lastRowLastColumn="0"/>
            <w:tcW w:w="7894" w:type="dxa"/>
          </w:tcPr>
          <w:p w:rsidRPr="00CA5E0E" w:rsidR="0044685E" w:rsidP="00DB79D9" w:rsidRDefault="0044685E" w14:paraId="5511CB1C" w14:textId="77777777">
            <w:pPr>
              <w:spacing w:after="48" w:afterLines="20"/>
              <w:rPr>
                <w:color w:val="auto"/>
              </w:rPr>
            </w:pPr>
            <w:r w:rsidRPr="00CA5E0E">
              <w:rPr>
                <w:color w:val="auto"/>
              </w:rPr>
              <w:t>Animal-tagging and/or relocating inventory and monitoring project (bird banding, tagging deer, small mammal trapping, fish stocking etc.)</w:t>
            </w:r>
          </w:p>
        </w:tc>
        <w:tc>
          <w:tcPr>
            <w:tcW w:w="1122" w:type="dxa"/>
          </w:tcPr>
          <w:p w:rsidRPr="00CA5E0E" w:rsidR="0044685E" w:rsidP="00DB79D9" w:rsidRDefault="0044685E" w14:paraId="26A9DAAC"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c>
          <w:tcPr>
            <w:tcW w:w="1122" w:type="dxa"/>
          </w:tcPr>
          <w:p w:rsidRPr="00CA5E0E" w:rsidR="0044685E" w:rsidP="00DB79D9" w:rsidRDefault="0044685E" w14:paraId="5D36C8BB"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r>
      <w:tr w:rsidRPr="00CA5E0E" w:rsidR="0044685E" w:rsidTr="00DB79D9" w14:paraId="3FDA2BD2" w14:textId="77777777">
        <w:tc>
          <w:tcPr>
            <w:cnfStyle w:val="001000000000" w:firstRow="0" w:lastRow="0" w:firstColumn="1" w:lastColumn="0" w:oddVBand="0" w:evenVBand="0" w:oddHBand="0" w:evenHBand="0" w:firstRowFirstColumn="0" w:firstRowLastColumn="0" w:lastRowFirstColumn="0" w:lastRowLastColumn="0"/>
            <w:tcW w:w="7894" w:type="dxa"/>
          </w:tcPr>
          <w:p w:rsidRPr="00CA5E0E" w:rsidR="0044685E" w:rsidP="00DB79D9" w:rsidRDefault="0044685E" w14:paraId="66DF0509" w14:textId="77777777">
            <w:pPr>
              <w:spacing w:after="48" w:afterLines="20"/>
              <w:rPr>
                <w:color w:val="auto"/>
              </w:rPr>
            </w:pPr>
            <w:r w:rsidRPr="00CA5E0E">
              <w:rPr>
                <w:color w:val="auto"/>
              </w:rPr>
              <w:t>Other inventory and monitoring projects (bird count, vegetation surveys, etc.)</w:t>
            </w:r>
          </w:p>
        </w:tc>
        <w:tc>
          <w:tcPr>
            <w:tcW w:w="1122" w:type="dxa"/>
          </w:tcPr>
          <w:p w:rsidRPr="00CA5E0E" w:rsidR="0044685E" w:rsidP="00DB79D9" w:rsidRDefault="0044685E" w14:paraId="14D11545"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c>
          <w:tcPr>
            <w:tcW w:w="1122" w:type="dxa"/>
          </w:tcPr>
          <w:p w:rsidRPr="00CA5E0E" w:rsidR="0044685E" w:rsidP="00DB79D9" w:rsidRDefault="0044685E" w14:paraId="3429BA3B"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r>
      <w:tr w:rsidRPr="00CA5E0E" w:rsidR="0044685E" w:rsidTr="00DB79D9" w14:paraId="13AF125B" w14:textId="77777777">
        <w:tc>
          <w:tcPr>
            <w:cnfStyle w:val="001000000000" w:firstRow="0" w:lastRow="0" w:firstColumn="1" w:lastColumn="0" w:oddVBand="0" w:evenVBand="0" w:oddHBand="0" w:evenHBand="0" w:firstRowFirstColumn="0" w:firstRowLastColumn="0" w:lastRowFirstColumn="0" w:lastRowLastColumn="0"/>
            <w:tcW w:w="7894" w:type="dxa"/>
          </w:tcPr>
          <w:p w:rsidRPr="00CA5E0E" w:rsidR="0044685E" w:rsidP="00DB79D9" w:rsidRDefault="0044685E" w14:paraId="2FCFEE95" w14:textId="77777777">
            <w:pPr>
              <w:spacing w:after="48" w:afterLines="20"/>
              <w:rPr>
                <w:color w:val="auto"/>
              </w:rPr>
            </w:pPr>
            <w:r w:rsidRPr="00CA5E0E">
              <w:rPr>
                <w:color w:val="auto"/>
              </w:rPr>
              <w:t>Environmental education or outreach (lectured, guided a tour, spoke to students at a school or at a local civic organization)</w:t>
            </w:r>
          </w:p>
        </w:tc>
        <w:tc>
          <w:tcPr>
            <w:tcW w:w="1122" w:type="dxa"/>
          </w:tcPr>
          <w:p w:rsidRPr="00CA5E0E" w:rsidR="0044685E" w:rsidP="00DB79D9" w:rsidRDefault="0044685E" w14:paraId="5700950E"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c>
          <w:tcPr>
            <w:tcW w:w="1122" w:type="dxa"/>
          </w:tcPr>
          <w:p w:rsidRPr="00CA5E0E" w:rsidR="0044685E" w:rsidP="00DB79D9" w:rsidRDefault="0044685E" w14:paraId="4C632C80"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r>
      <w:tr w:rsidRPr="00CA5E0E" w:rsidR="0044685E" w:rsidTr="00DB79D9" w14:paraId="52D32CCD" w14:textId="77777777">
        <w:tc>
          <w:tcPr>
            <w:cnfStyle w:val="001000000000" w:firstRow="0" w:lastRow="0" w:firstColumn="1" w:lastColumn="0" w:oddVBand="0" w:evenVBand="0" w:oddHBand="0" w:evenHBand="0" w:firstRowFirstColumn="0" w:firstRowLastColumn="0" w:lastRowFirstColumn="0" w:lastRowLastColumn="0"/>
            <w:tcW w:w="7894" w:type="dxa"/>
          </w:tcPr>
          <w:p w:rsidRPr="00CA5E0E" w:rsidR="0044685E" w:rsidP="00DB79D9" w:rsidRDefault="0044685E" w14:paraId="3E5FD718" w14:textId="77777777">
            <w:pPr>
              <w:spacing w:after="48" w:afterLines="20"/>
              <w:rPr>
                <w:color w:val="auto"/>
              </w:rPr>
            </w:pPr>
            <w:r w:rsidRPr="00CA5E0E">
              <w:rPr>
                <w:color w:val="auto"/>
              </w:rPr>
              <w:t>Staffing a visitor’s center or other facility</w:t>
            </w:r>
          </w:p>
        </w:tc>
        <w:tc>
          <w:tcPr>
            <w:tcW w:w="1122" w:type="dxa"/>
          </w:tcPr>
          <w:p w:rsidRPr="00CA5E0E" w:rsidR="0044685E" w:rsidP="00DB79D9" w:rsidRDefault="0044685E" w14:paraId="7DCB89BC"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c>
          <w:tcPr>
            <w:tcW w:w="1122" w:type="dxa"/>
          </w:tcPr>
          <w:p w:rsidRPr="00CA5E0E" w:rsidR="0044685E" w:rsidP="00DB79D9" w:rsidRDefault="0044685E" w14:paraId="046FDF38"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r>
      <w:tr w:rsidRPr="00CA5E0E" w:rsidR="0044685E" w:rsidTr="00DB79D9" w14:paraId="58819AB3" w14:textId="77777777">
        <w:tc>
          <w:tcPr>
            <w:cnfStyle w:val="001000000000" w:firstRow="0" w:lastRow="0" w:firstColumn="1" w:lastColumn="0" w:oddVBand="0" w:evenVBand="0" w:oddHBand="0" w:evenHBand="0" w:firstRowFirstColumn="0" w:firstRowLastColumn="0" w:lastRowFirstColumn="0" w:lastRowLastColumn="0"/>
            <w:tcW w:w="7894" w:type="dxa"/>
          </w:tcPr>
          <w:p w:rsidRPr="00CA5E0E" w:rsidR="0044685E" w:rsidP="00DB79D9" w:rsidRDefault="0044685E" w14:paraId="0A6A9CED" w14:textId="77777777">
            <w:pPr>
              <w:spacing w:after="48" w:afterLines="20"/>
              <w:rPr>
                <w:color w:val="auto"/>
              </w:rPr>
            </w:pPr>
            <w:r w:rsidRPr="00CA5E0E">
              <w:rPr>
                <w:color w:val="auto"/>
              </w:rPr>
              <w:t>As a technical or grant writer</w:t>
            </w:r>
          </w:p>
        </w:tc>
        <w:tc>
          <w:tcPr>
            <w:tcW w:w="1122" w:type="dxa"/>
          </w:tcPr>
          <w:p w:rsidRPr="00CA5E0E" w:rsidR="0044685E" w:rsidP="00DB79D9" w:rsidRDefault="0044685E" w14:paraId="3712EB84"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c>
          <w:tcPr>
            <w:tcW w:w="1122" w:type="dxa"/>
          </w:tcPr>
          <w:p w:rsidRPr="00CA5E0E" w:rsidR="0044685E" w:rsidP="00DB79D9" w:rsidRDefault="0044685E" w14:paraId="6BE2025D"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r>
      <w:tr w:rsidRPr="00CA5E0E" w:rsidR="0044685E" w:rsidTr="00DB79D9" w14:paraId="3EDB51FE" w14:textId="77777777">
        <w:tc>
          <w:tcPr>
            <w:cnfStyle w:val="001000000000" w:firstRow="0" w:lastRow="0" w:firstColumn="1" w:lastColumn="0" w:oddVBand="0" w:evenVBand="0" w:oddHBand="0" w:evenHBand="0" w:firstRowFirstColumn="0" w:firstRowLastColumn="0" w:lastRowFirstColumn="0" w:lastRowLastColumn="0"/>
            <w:tcW w:w="7894" w:type="dxa"/>
          </w:tcPr>
          <w:p w:rsidRPr="00CA5E0E" w:rsidR="0044685E" w:rsidP="00DB79D9" w:rsidRDefault="0044685E" w14:paraId="7F18BB09" w14:textId="77777777">
            <w:pPr>
              <w:spacing w:after="48" w:afterLines="20"/>
              <w:rPr>
                <w:color w:val="auto"/>
              </w:rPr>
            </w:pPr>
            <w:r w:rsidRPr="00CA5E0E">
              <w:rPr>
                <w:color w:val="auto"/>
              </w:rPr>
              <w:t>As the curator or an active member of public lands or conservation social media site (Facebook, Instagram, Tumblr, etc.)</w:t>
            </w:r>
          </w:p>
        </w:tc>
        <w:tc>
          <w:tcPr>
            <w:tcW w:w="1122" w:type="dxa"/>
          </w:tcPr>
          <w:p w:rsidRPr="00CA5E0E" w:rsidR="0044685E" w:rsidP="00DB79D9" w:rsidRDefault="0044685E" w14:paraId="72CC4BB1"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c>
          <w:tcPr>
            <w:tcW w:w="1122" w:type="dxa"/>
          </w:tcPr>
          <w:p w:rsidRPr="00CA5E0E" w:rsidR="0044685E" w:rsidP="00DB79D9" w:rsidRDefault="0044685E" w14:paraId="2280B638"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r>
      <w:tr w:rsidRPr="00CA5E0E" w:rsidR="0044685E" w:rsidTr="00DB79D9" w14:paraId="3371EFC2" w14:textId="77777777">
        <w:tc>
          <w:tcPr>
            <w:cnfStyle w:val="001000000000" w:firstRow="0" w:lastRow="0" w:firstColumn="1" w:lastColumn="0" w:oddVBand="0" w:evenVBand="0" w:oddHBand="0" w:evenHBand="0" w:firstRowFirstColumn="0" w:firstRowLastColumn="0" w:lastRowFirstColumn="0" w:lastRowLastColumn="0"/>
            <w:tcW w:w="7894" w:type="dxa"/>
          </w:tcPr>
          <w:p w:rsidRPr="00CA5E0E" w:rsidR="0044685E" w:rsidP="00DB79D9" w:rsidRDefault="0044685E" w14:paraId="7EE55A55" w14:textId="77777777">
            <w:pPr>
              <w:spacing w:after="48" w:afterLines="20"/>
              <w:rPr>
                <w:color w:val="auto"/>
              </w:rPr>
            </w:pPr>
            <w:r w:rsidRPr="00CA5E0E">
              <w:rPr>
                <w:color w:val="auto"/>
              </w:rPr>
              <w:t>Member of a committee specifically formed for specific event (like Bosque del Apache’s Crane Festival, etc.)</w:t>
            </w:r>
          </w:p>
        </w:tc>
        <w:tc>
          <w:tcPr>
            <w:tcW w:w="1122" w:type="dxa"/>
          </w:tcPr>
          <w:p w:rsidRPr="00CA5E0E" w:rsidR="0044685E" w:rsidP="00DB79D9" w:rsidRDefault="0044685E" w14:paraId="3FC75FA5"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c>
          <w:tcPr>
            <w:tcW w:w="1122" w:type="dxa"/>
          </w:tcPr>
          <w:p w:rsidRPr="00CA5E0E" w:rsidR="0044685E" w:rsidP="00DB79D9" w:rsidRDefault="0044685E" w14:paraId="5EAD2504" w14:textId="77777777">
            <w:pPr>
              <w:spacing w:after="48" w:afterLines="20"/>
              <w:jc w:val="center"/>
              <w:cnfStyle w:val="000000000000" w:firstRow="0" w:lastRow="0" w:firstColumn="0" w:lastColumn="0" w:oddVBand="0" w:evenVBand="0" w:oddHBand="0" w:evenHBand="0" w:firstRowFirstColumn="0" w:firstRowLastColumn="0" w:lastRowFirstColumn="0" w:lastRowLastColumn="0"/>
              <w:rPr>
                <w:rFonts w:eastAsia="Arial"/>
                <w:b/>
                <w:color w:val="auto"/>
              </w:rPr>
            </w:pPr>
            <w:r w:rsidRPr="00CA5E0E">
              <w:rPr>
                <w:color w:val="auto"/>
              </w:rPr>
              <w:sym w:font="Wingdings 2" w:char="F0A3"/>
            </w:r>
          </w:p>
        </w:tc>
      </w:tr>
    </w:tbl>
    <w:p w:rsidRPr="00CA5E0E" w:rsidR="0044685E" w:rsidP="0044685E" w:rsidRDefault="0044685E" w14:paraId="782E3816" w14:textId="77777777">
      <w:pPr>
        <w:pStyle w:val="Heading4"/>
        <w:numPr>
          <w:ilvl w:val="0"/>
          <w:numId w:val="128"/>
        </w:numPr>
        <w:rPr>
          <w:color w:val="auto"/>
        </w:rPr>
      </w:pPr>
      <w:bookmarkStart w:name="_Toc447018698" w:id="239"/>
      <w:bookmarkStart w:name="_Toc433873524" w:id="240"/>
    </w:p>
    <w:p w:rsidRPr="00CA5E0E" w:rsidR="0044685E" w:rsidP="0044685E" w:rsidRDefault="0044685E" w14:paraId="202A9464" w14:textId="77777777">
      <w:r w:rsidRPr="00CA5E0E">
        <w:t>Consider the differences you see between your neighborhood, city/town, the [region], and the [ecoregion]. Please indicate your degree of agreement or disagreement with the following statements.</w:t>
      </w:r>
    </w:p>
    <w:tbl>
      <w:tblPr>
        <w:tblStyle w:val="SmallTable"/>
        <w:tblW w:w="10960" w:type="dxa"/>
        <w:tblLayout w:type="fixed"/>
        <w:tblLook w:val="04A0" w:firstRow="1" w:lastRow="0" w:firstColumn="1" w:lastColumn="0" w:noHBand="0" w:noVBand="1"/>
      </w:tblPr>
      <w:tblGrid>
        <w:gridCol w:w="5920"/>
        <w:gridCol w:w="1008"/>
        <w:gridCol w:w="1008"/>
        <w:gridCol w:w="1008"/>
        <w:gridCol w:w="1008"/>
        <w:gridCol w:w="1008"/>
      </w:tblGrid>
      <w:tr w:rsidRPr="00CA5E0E" w:rsidR="0044685E" w:rsidTr="00DB79D9" w14:paraId="7826BC4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20" w:type="dxa"/>
          </w:tcPr>
          <w:p w:rsidRPr="00CA5E0E" w:rsidR="0044685E" w:rsidP="00DB79D9" w:rsidRDefault="0044685E" w14:paraId="1C8B7634" w14:textId="77777777">
            <w:r w:rsidRPr="00CA5E0E">
              <w:t>I am willing to …</w:t>
            </w:r>
          </w:p>
        </w:tc>
        <w:tc>
          <w:tcPr>
            <w:tcW w:w="1008" w:type="dxa"/>
          </w:tcPr>
          <w:p w:rsidRPr="00CA5E0E" w:rsidR="0044685E" w:rsidP="00DB79D9" w:rsidRDefault="0044685E" w14:paraId="2D42735F"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Strongly</w:t>
            </w:r>
            <w:r w:rsidRPr="00CA5E0E">
              <w:rPr>
                <w:color w:val="auto"/>
              </w:rPr>
              <w:br/>
              <w:t>disagree</w:t>
            </w:r>
          </w:p>
        </w:tc>
        <w:tc>
          <w:tcPr>
            <w:tcW w:w="1008" w:type="dxa"/>
          </w:tcPr>
          <w:p w:rsidRPr="00CA5E0E" w:rsidR="0044685E" w:rsidP="00DB79D9" w:rsidRDefault="0044685E" w14:paraId="6950CC1D"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Disagree</w:t>
            </w:r>
          </w:p>
        </w:tc>
        <w:tc>
          <w:tcPr>
            <w:tcW w:w="1008" w:type="dxa"/>
          </w:tcPr>
          <w:p w:rsidRPr="00CA5E0E" w:rsidR="0044685E" w:rsidP="00DB79D9" w:rsidRDefault="0044685E" w14:paraId="5BB3751C"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Neither</w:t>
            </w:r>
            <w:r w:rsidRPr="00CA5E0E">
              <w:rPr>
                <w:color w:val="auto"/>
              </w:rPr>
              <w:br/>
              <w:t>agree nor</w:t>
            </w:r>
            <w:r w:rsidRPr="00CA5E0E">
              <w:rPr>
                <w:color w:val="auto"/>
              </w:rPr>
              <w:br/>
              <w:t>disagree</w:t>
            </w:r>
          </w:p>
        </w:tc>
        <w:tc>
          <w:tcPr>
            <w:tcW w:w="1008" w:type="dxa"/>
          </w:tcPr>
          <w:p w:rsidRPr="00CA5E0E" w:rsidR="0044685E" w:rsidP="00DB79D9" w:rsidRDefault="0044685E" w14:paraId="0EA0A7B0"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Agree</w:t>
            </w:r>
          </w:p>
        </w:tc>
        <w:tc>
          <w:tcPr>
            <w:tcW w:w="1008" w:type="dxa"/>
          </w:tcPr>
          <w:p w:rsidRPr="00CA5E0E" w:rsidR="0044685E" w:rsidP="00DB79D9" w:rsidRDefault="0044685E" w14:paraId="444DCFB9" w14:textId="77777777">
            <w:pPr>
              <w:cnfStyle w:val="100000000000" w:firstRow="1" w:lastRow="0" w:firstColumn="0" w:lastColumn="0" w:oddVBand="0" w:evenVBand="0" w:oddHBand="0" w:evenHBand="0" w:firstRowFirstColumn="0" w:firstRowLastColumn="0" w:lastRowFirstColumn="0" w:lastRowLastColumn="0"/>
            </w:pPr>
            <w:r w:rsidRPr="00CA5E0E">
              <w:rPr>
                <w:color w:val="auto"/>
              </w:rPr>
              <w:t>Strongly</w:t>
            </w:r>
            <w:r w:rsidRPr="00CA5E0E">
              <w:rPr>
                <w:color w:val="auto"/>
              </w:rPr>
              <w:br/>
              <w:t>agree</w:t>
            </w:r>
          </w:p>
        </w:tc>
      </w:tr>
      <w:tr w:rsidRPr="00CA5E0E" w:rsidR="0044685E" w:rsidTr="00DB79D9" w14:paraId="78E23F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0112DCD9" w14:textId="77777777">
            <w:r w:rsidRPr="00CA5E0E">
              <w:t>Invest my time and effort to make my neighborhood a better place.</w:t>
            </w:r>
          </w:p>
        </w:tc>
        <w:tc>
          <w:tcPr>
            <w:tcW w:w="1008" w:type="dxa"/>
          </w:tcPr>
          <w:p w:rsidRPr="00CA5E0E" w:rsidR="0044685E" w:rsidP="00DB79D9" w:rsidRDefault="0044685E" w14:paraId="4BAF2282"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18CBBF7B"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5B7D7FFD"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78A3F07D"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444DD49C"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67D25C0A" w14:textId="77777777">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1AA777B6" w14:textId="77777777">
            <w:r w:rsidRPr="00CA5E0E">
              <w:t>Invest my time and effort to make my city/town a better place.</w:t>
            </w:r>
          </w:p>
        </w:tc>
        <w:tc>
          <w:tcPr>
            <w:tcW w:w="1008" w:type="dxa"/>
          </w:tcPr>
          <w:p w:rsidRPr="00CA5E0E" w:rsidR="0044685E" w:rsidP="00DB79D9" w:rsidRDefault="0044685E" w14:paraId="25A84F92"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45014E55"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5E26F8DB"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1825CB91"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7CFF43A0"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r w:rsidRPr="00CA5E0E" w:rsidR="0044685E" w:rsidTr="00DB79D9" w14:paraId="4737BD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0C21E2D9" w14:textId="77777777">
            <w:r w:rsidRPr="00CA5E0E">
              <w:t>Invest my time and effort to make the [region] a better place.</w:t>
            </w:r>
          </w:p>
        </w:tc>
        <w:tc>
          <w:tcPr>
            <w:tcW w:w="1008" w:type="dxa"/>
          </w:tcPr>
          <w:p w:rsidRPr="00CA5E0E" w:rsidR="0044685E" w:rsidP="00DB79D9" w:rsidRDefault="0044685E" w14:paraId="0B0851F0"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593C1304"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70B26E72"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0843FE22"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3379156D"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645BD0EB" w14:textId="77777777">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406CEB14" w14:textId="77777777">
            <w:r w:rsidRPr="00CA5E0E">
              <w:t>Invest my time and effort to make the [ecoregion] a better place.</w:t>
            </w:r>
          </w:p>
        </w:tc>
        <w:tc>
          <w:tcPr>
            <w:tcW w:w="1008" w:type="dxa"/>
          </w:tcPr>
          <w:p w:rsidRPr="00CA5E0E" w:rsidR="0044685E" w:rsidP="00DB79D9" w:rsidRDefault="0044685E" w14:paraId="2D833E7A"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1F008A7D"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72CDB1C7"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582A0D5D"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604F7C2E"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r w:rsidRPr="00CA5E0E" w:rsidR="0044685E" w:rsidTr="00DB79D9" w14:paraId="30ADC3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316AA9E7" w14:textId="77777777">
            <w:r w:rsidRPr="00CA5E0E">
              <w:t>Make financial donations to make my neighborhood a better place.</w:t>
            </w:r>
          </w:p>
        </w:tc>
        <w:tc>
          <w:tcPr>
            <w:tcW w:w="1008" w:type="dxa"/>
          </w:tcPr>
          <w:p w:rsidRPr="00CA5E0E" w:rsidR="0044685E" w:rsidP="00DB79D9" w:rsidRDefault="0044685E" w14:paraId="6404D749"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28C3F997"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014AE92E"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31E03C97"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02812D26"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75DDB950" w14:textId="77777777">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1542A812" w14:textId="77777777">
            <w:r w:rsidRPr="00CA5E0E">
              <w:t>Make financial donation to make my city/town a better place.</w:t>
            </w:r>
          </w:p>
        </w:tc>
        <w:tc>
          <w:tcPr>
            <w:tcW w:w="1008" w:type="dxa"/>
          </w:tcPr>
          <w:p w:rsidRPr="00CA5E0E" w:rsidR="0044685E" w:rsidP="00DB79D9" w:rsidRDefault="0044685E" w14:paraId="39366D27"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7806529C"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259C2050"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7190576E"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497703E8"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r w:rsidRPr="00CA5E0E" w:rsidR="0044685E" w:rsidTr="00DB79D9" w14:paraId="795D53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561B30B1" w14:textId="77777777">
            <w:r w:rsidRPr="00CA5E0E">
              <w:t>Make financial donations to make the [region] a better place.</w:t>
            </w:r>
          </w:p>
        </w:tc>
        <w:tc>
          <w:tcPr>
            <w:tcW w:w="1008" w:type="dxa"/>
          </w:tcPr>
          <w:p w:rsidRPr="00CA5E0E" w:rsidR="0044685E" w:rsidP="00DB79D9" w:rsidRDefault="0044685E" w14:paraId="6C27CF3D"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4E46484D"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79509699"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23AE699D"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75167397"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37EDBD24" w14:textId="77777777">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0C5D1C95" w14:textId="77777777">
            <w:r w:rsidRPr="00CA5E0E">
              <w:t>Make financial donations to make the [ecoregion] a better place.</w:t>
            </w:r>
          </w:p>
        </w:tc>
        <w:tc>
          <w:tcPr>
            <w:tcW w:w="1008" w:type="dxa"/>
          </w:tcPr>
          <w:p w:rsidRPr="00CA5E0E" w:rsidR="0044685E" w:rsidP="00DB79D9" w:rsidRDefault="0044685E" w14:paraId="6B1E2750"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7ED72830"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1F2DAAA8"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35F8B431"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21258861"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bl>
    <w:p w:rsidRPr="00CA5E0E" w:rsidR="0044685E" w:rsidP="0044685E" w:rsidRDefault="0044685E" w14:paraId="367DE7FE" w14:textId="77777777">
      <w:pPr>
        <w:pStyle w:val="Heading4"/>
        <w:numPr>
          <w:ilvl w:val="0"/>
          <w:numId w:val="128"/>
        </w:numPr>
        <w:rPr>
          <w:color w:val="auto"/>
        </w:rPr>
      </w:pPr>
    </w:p>
    <w:p w:rsidRPr="00CA5E0E" w:rsidR="0044685E" w:rsidP="0044685E" w:rsidRDefault="0044685E" w14:paraId="1739D3EB" w14:textId="77777777">
      <w:pPr>
        <w:rPr>
          <w:rFonts w:cs="Times New Roman"/>
        </w:rPr>
      </w:pPr>
      <w:r w:rsidRPr="00CA5E0E">
        <w:rPr>
          <w:rFonts w:cs="Times New Roman"/>
        </w:rPr>
        <w:t xml:space="preserve">Have you ever participated in management or conservation decision-processes related to </w:t>
      </w:r>
      <w:r w:rsidRPr="00CA5E0E">
        <w:rPr>
          <w:rFonts w:cs="Times New Roman"/>
          <w:i/>
        </w:rPr>
        <w:t>publically owned land</w:t>
      </w:r>
      <w:r w:rsidRPr="00CA5E0E">
        <w:rPr>
          <w:rFonts w:cs="Times New Roman"/>
        </w:rPr>
        <w:t xml:space="preserve"> within the [geographic area]?</w:t>
      </w:r>
    </w:p>
    <w:p w:rsidRPr="00CA5E0E" w:rsidR="0044685E" w:rsidP="0044685E" w:rsidRDefault="0044685E" w14:paraId="20838D47" w14:textId="77777777">
      <w:pPr>
        <w:rPr>
          <w:color w:val="auto"/>
        </w:rPr>
      </w:pPr>
      <w:r w:rsidRPr="00CA5E0E">
        <w:rPr>
          <w:color w:val="auto"/>
        </w:rPr>
        <w:sym w:font="Wingdings 2" w:char="F0A3"/>
      </w:r>
      <w:r w:rsidRPr="00CA5E0E">
        <w:rPr>
          <w:color w:val="auto"/>
        </w:rPr>
        <w:t xml:space="preserve"> No</w:t>
      </w:r>
    </w:p>
    <w:p w:rsidRPr="00CA5E0E" w:rsidR="0044685E" w:rsidP="0044685E" w:rsidRDefault="0044685E" w14:paraId="71CFAB64" w14:textId="77777777">
      <w:pPr>
        <w:rPr>
          <w:color w:val="auto"/>
        </w:rPr>
      </w:pPr>
      <w:r w:rsidRPr="00CA5E0E">
        <w:rPr>
          <w:color w:val="auto"/>
        </w:rPr>
        <w:sym w:font="Wingdings 2" w:char="F0A3"/>
      </w:r>
      <w:r w:rsidRPr="00CA5E0E">
        <w:rPr>
          <w:color w:val="auto"/>
        </w:rPr>
        <w:t xml:space="preserve"> Yes</w:t>
      </w:r>
    </w:p>
    <w:p w:rsidR="0044685E" w:rsidRDefault="0044685E" w14:paraId="46EF09EC" w14:textId="079E78DC">
      <w:pPr>
        <w:rPr>
          <w:rFonts w:cs="Times New Roman"/>
          <w:b/>
          <w:color w:val="auto"/>
        </w:rPr>
      </w:pPr>
      <w:r>
        <w:rPr>
          <w:color w:val="auto"/>
        </w:rPr>
        <w:br w:type="page"/>
      </w:r>
    </w:p>
    <w:p w:rsidRPr="00CA5E0E" w:rsidR="0044685E" w:rsidP="0044685E" w:rsidRDefault="0044685E" w14:paraId="658F3ED3" w14:textId="77777777">
      <w:pPr>
        <w:pStyle w:val="Heading4"/>
        <w:numPr>
          <w:ilvl w:val="0"/>
          <w:numId w:val="128"/>
        </w:numPr>
        <w:rPr>
          <w:color w:val="auto"/>
        </w:rPr>
      </w:pPr>
    </w:p>
    <w:p w:rsidRPr="00CA5E0E" w:rsidR="0044685E" w:rsidP="0044685E" w:rsidRDefault="0044685E" w14:paraId="5B5C8078" w14:textId="77777777">
      <w:pPr>
        <w:rPr>
          <w:color w:val="auto"/>
        </w:rPr>
      </w:pPr>
      <w:r w:rsidRPr="00CA5E0E">
        <w:rPr>
          <w:color w:val="auto"/>
        </w:rPr>
        <w:t>If the opportunity were available, how interested would you be in participating in the following conservation-related activities?</w:t>
      </w:r>
    </w:p>
    <w:tbl>
      <w:tblPr>
        <w:tblStyle w:val="SmallTable"/>
        <w:tblW w:w="10960" w:type="dxa"/>
        <w:tblLayout w:type="fixed"/>
        <w:tblLook w:val="04A0" w:firstRow="1" w:lastRow="0" w:firstColumn="1" w:lastColumn="0" w:noHBand="0" w:noVBand="1"/>
      </w:tblPr>
      <w:tblGrid>
        <w:gridCol w:w="5920"/>
        <w:gridCol w:w="1008"/>
        <w:gridCol w:w="1008"/>
        <w:gridCol w:w="1008"/>
        <w:gridCol w:w="1008"/>
        <w:gridCol w:w="1008"/>
      </w:tblGrid>
      <w:tr w:rsidRPr="00CA5E0E" w:rsidR="0044685E" w:rsidTr="00DB79D9" w14:paraId="76A6E27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20" w:type="dxa"/>
          </w:tcPr>
          <w:p w:rsidRPr="00CA5E0E" w:rsidR="0044685E" w:rsidP="00DB79D9" w:rsidRDefault="0044685E" w14:paraId="06B95E5A" w14:textId="77777777"/>
        </w:tc>
        <w:tc>
          <w:tcPr>
            <w:tcW w:w="1008" w:type="dxa"/>
            <w:vAlign w:val="center"/>
          </w:tcPr>
          <w:p w:rsidRPr="00CA5E0E" w:rsidR="0044685E" w:rsidP="00DB79D9" w:rsidRDefault="0044685E" w14:paraId="1065659C" w14:textId="77777777">
            <w:pPr>
              <w:cnfStyle w:val="100000000000" w:firstRow="1" w:lastRow="0" w:firstColumn="0" w:lastColumn="0" w:oddVBand="0" w:evenVBand="0" w:oddHBand="0" w:evenHBand="0" w:firstRowFirstColumn="0" w:firstRowLastColumn="0" w:lastRowFirstColumn="0" w:lastRowLastColumn="0"/>
            </w:pPr>
            <w:r w:rsidRPr="00CA5E0E">
              <w:t xml:space="preserve">Not at all </w:t>
            </w:r>
            <w:r w:rsidRPr="00CA5E0E">
              <w:br/>
              <w:t>Interested</w:t>
            </w:r>
          </w:p>
        </w:tc>
        <w:tc>
          <w:tcPr>
            <w:tcW w:w="1008" w:type="dxa"/>
            <w:vAlign w:val="center"/>
          </w:tcPr>
          <w:p w:rsidRPr="00CA5E0E" w:rsidR="0044685E" w:rsidP="00DB79D9" w:rsidRDefault="0044685E" w14:paraId="1CF7CD04" w14:textId="77777777">
            <w:pPr>
              <w:cnfStyle w:val="100000000000" w:firstRow="1" w:lastRow="0" w:firstColumn="0" w:lastColumn="0" w:oddVBand="0" w:evenVBand="0" w:oddHBand="0" w:evenHBand="0" w:firstRowFirstColumn="0" w:firstRowLastColumn="0" w:lastRowFirstColumn="0" w:lastRowLastColumn="0"/>
            </w:pPr>
            <w:r w:rsidRPr="00CA5E0E">
              <w:t>Slightly</w:t>
            </w:r>
            <w:r w:rsidRPr="00CA5E0E">
              <w:br/>
              <w:t>Interested</w:t>
            </w:r>
          </w:p>
        </w:tc>
        <w:tc>
          <w:tcPr>
            <w:tcW w:w="1008" w:type="dxa"/>
            <w:vAlign w:val="center"/>
          </w:tcPr>
          <w:p w:rsidRPr="00CA5E0E" w:rsidR="0044685E" w:rsidP="00DB79D9" w:rsidRDefault="0044685E" w14:paraId="6980E6E5" w14:textId="77777777">
            <w:pPr>
              <w:cnfStyle w:val="100000000000" w:firstRow="1" w:lastRow="0" w:firstColumn="0" w:lastColumn="0" w:oddVBand="0" w:evenVBand="0" w:oddHBand="0" w:evenHBand="0" w:firstRowFirstColumn="0" w:firstRowLastColumn="0" w:lastRowFirstColumn="0" w:lastRowLastColumn="0"/>
            </w:pPr>
            <w:r w:rsidRPr="00CA5E0E">
              <w:t>Moderately</w:t>
            </w:r>
            <w:r w:rsidRPr="00CA5E0E">
              <w:br/>
              <w:t>Interested</w:t>
            </w:r>
          </w:p>
        </w:tc>
        <w:tc>
          <w:tcPr>
            <w:tcW w:w="1008" w:type="dxa"/>
            <w:vAlign w:val="center"/>
          </w:tcPr>
          <w:p w:rsidRPr="00CA5E0E" w:rsidR="0044685E" w:rsidP="00DB79D9" w:rsidRDefault="0044685E" w14:paraId="1126D43C" w14:textId="77777777">
            <w:pPr>
              <w:cnfStyle w:val="100000000000" w:firstRow="1" w:lastRow="0" w:firstColumn="0" w:lastColumn="0" w:oddVBand="0" w:evenVBand="0" w:oddHBand="0" w:evenHBand="0" w:firstRowFirstColumn="0" w:firstRowLastColumn="0" w:lastRowFirstColumn="0" w:lastRowLastColumn="0"/>
            </w:pPr>
            <w:r w:rsidRPr="00CA5E0E">
              <w:t>Very</w:t>
            </w:r>
            <w:r w:rsidRPr="00CA5E0E">
              <w:br/>
              <w:t>Interested</w:t>
            </w:r>
          </w:p>
        </w:tc>
        <w:tc>
          <w:tcPr>
            <w:tcW w:w="1008" w:type="dxa"/>
            <w:vAlign w:val="center"/>
          </w:tcPr>
          <w:p w:rsidRPr="00CA5E0E" w:rsidR="0044685E" w:rsidP="00DB79D9" w:rsidRDefault="0044685E" w14:paraId="19A8AAA3" w14:textId="77777777">
            <w:pPr>
              <w:cnfStyle w:val="100000000000" w:firstRow="1" w:lastRow="0" w:firstColumn="0" w:lastColumn="0" w:oddVBand="0" w:evenVBand="0" w:oddHBand="0" w:evenHBand="0" w:firstRowFirstColumn="0" w:firstRowLastColumn="0" w:lastRowFirstColumn="0" w:lastRowLastColumn="0"/>
            </w:pPr>
            <w:r w:rsidRPr="00CA5E0E">
              <w:t>Extremely</w:t>
            </w:r>
            <w:r w:rsidRPr="00CA5E0E">
              <w:br/>
              <w:t>Interested</w:t>
            </w:r>
          </w:p>
        </w:tc>
      </w:tr>
      <w:tr w:rsidRPr="00CA5E0E" w:rsidR="0044685E" w:rsidTr="00DB79D9" w14:paraId="542766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7B4AD25B" w14:textId="77777777">
            <w:r w:rsidRPr="00CA5E0E">
              <w:rPr>
                <w:color w:val="auto"/>
              </w:rPr>
              <w:t xml:space="preserve">Helping develop conservation priorities, including current and future conservation objectives, for [geographic area] </w:t>
            </w:r>
          </w:p>
        </w:tc>
        <w:tc>
          <w:tcPr>
            <w:tcW w:w="1008" w:type="dxa"/>
          </w:tcPr>
          <w:p w:rsidRPr="00CA5E0E" w:rsidR="0044685E" w:rsidP="00DB79D9" w:rsidRDefault="0044685E" w14:paraId="0074F941"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228AE066"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44CF5BDB"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6203CBBE"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46AC1ED3"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6D372D7A" w14:textId="77777777">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06974B7B" w14:textId="77777777">
            <w:r w:rsidRPr="00CA5E0E">
              <w:rPr>
                <w:color w:val="auto"/>
              </w:rPr>
              <w:t>Helping develop conservation plans that will guide species and habitat management in your town/city</w:t>
            </w:r>
          </w:p>
        </w:tc>
        <w:tc>
          <w:tcPr>
            <w:tcW w:w="1008" w:type="dxa"/>
          </w:tcPr>
          <w:p w:rsidRPr="00CA5E0E" w:rsidR="0044685E" w:rsidP="00DB79D9" w:rsidRDefault="0044685E" w14:paraId="75376FFE"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6AD059F5"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5618016A"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71FB319F"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4CAB931A"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r w:rsidRPr="00CA5E0E" w:rsidR="0044685E" w:rsidTr="00DB79D9" w14:paraId="67150E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78D883C6" w14:textId="77777777">
            <w:r w:rsidRPr="00CA5E0E">
              <w:rPr>
                <w:color w:val="auto"/>
              </w:rPr>
              <w:t>Helping design management actions for your town/city, which are based on conservation plans</w:t>
            </w:r>
          </w:p>
        </w:tc>
        <w:tc>
          <w:tcPr>
            <w:tcW w:w="1008" w:type="dxa"/>
          </w:tcPr>
          <w:p w:rsidRPr="00CA5E0E" w:rsidR="0044685E" w:rsidP="00DB79D9" w:rsidRDefault="0044685E" w14:paraId="254436D9"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44F8D64F"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19426660"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235E23E7"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6D942324"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59F779EC" w14:textId="77777777">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2DCE6038" w14:textId="77777777">
            <w:r w:rsidRPr="00CA5E0E">
              <w:rPr>
                <w:color w:val="auto"/>
              </w:rPr>
              <w:t>Implementing management actions at the site level</w:t>
            </w:r>
          </w:p>
        </w:tc>
        <w:tc>
          <w:tcPr>
            <w:tcW w:w="1008" w:type="dxa"/>
          </w:tcPr>
          <w:p w:rsidRPr="00CA5E0E" w:rsidR="0044685E" w:rsidP="00DB79D9" w:rsidRDefault="0044685E" w14:paraId="614E05D4"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09428CC8"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591F844F"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2923B89F"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5A6E7125"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r w:rsidRPr="00CA5E0E" w:rsidR="0044685E" w:rsidTr="00DB79D9" w14:paraId="2BBFAB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060D38A4" w14:textId="77777777">
            <w:r w:rsidRPr="00CA5E0E">
              <w:rPr>
                <w:color w:val="auto"/>
              </w:rPr>
              <w:t>Contributing your knowledge or insights to the conservation efforts, but not engaging in decision-making</w:t>
            </w:r>
          </w:p>
        </w:tc>
        <w:tc>
          <w:tcPr>
            <w:tcW w:w="1008" w:type="dxa"/>
          </w:tcPr>
          <w:p w:rsidRPr="00CA5E0E" w:rsidR="0044685E" w:rsidP="00DB79D9" w:rsidRDefault="0044685E" w14:paraId="4442A041"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4B0AABB0"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7369631D"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2D0C4A1F"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4B844108"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4E3FE495" w14:textId="77777777">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7321F315" w14:textId="77777777">
            <w:r w:rsidRPr="00CA5E0E">
              <w:rPr>
                <w:color w:val="auto"/>
              </w:rPr>
              <w:t xml:space="preserve">Contributing your knowledge or insights to the conservation efforts, but not engaging in management implementation </w:t>
            </w:r>
          </w:p>
        </w:tc>
        <w:tc>
          <w:tcPr>
            <w:tcW w:w="1008" w:type="dxa"/>
          </w:tcPr>
          <w:p w:rsidRPr="00CA5E0E" w:rsidR="0044685E" w:rsidP="00DB79D9" w:rsidRDefault="0044685E" w14:paraId="78775A52"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15D0F8FF"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0CED1632"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7E79418B"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0CD47958" w14:textId="77777777">
            <w:pPr>
              <w:cnfStyle w:val="000000000000" w:firstRow="0" w:lastRow="0" w:firstColumn="0" w:lastColumn="0" w:oddVBand="0" w:evenVBand="0" w:oddHBand="0" w:evenHBand="0" w:firstRowFirstColumn="0" w:firstRowLastColumn="0" w:lastRowFirstColumn="0" w:lastRowLastColumn="0"/>
            </w:pPr>
            <w:r w:rsidRPr="00CA5E0E">
              <w:rPr>
                <w:color w:val="auto"/>
              </w:rPr>
              <w:t>5</w:t>
            </w:r>
          </w:p>
        </w:tc>
      </w:tr>
      <w:tr w:rsidRPr="00CA5E0E" w:rsidR="0044685E" w:rsidTr="00DB79D9" w14:paraId="73E38A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04310A24" w14:textId="77777777">
            <w:r w:rsidRPr="00CA5E0E">
              <w:rPr>
                <w:color w:val="auto"/>
              </w:rPr>
              <w:t>Engaging in political action to support conservation in the [geographic area]</w:t>
            </w:r>
          </w:p>
        </w:tc>
        <w:tc>
          <w:tcPr>
            <w:tcW w:w="1008" w:type="dxa"/>
          </w:tcPr>
          <w:p w:rsidRPr="00CA5E0E" w:rsidR="0044685E" w:rsidP="00DB79D9" w:rsidRDefault="0044685E" w14:paraId="685EAAAB"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1</w:t>
            </w:r>
          </w:p>
        </w:tc>
        <w:tc>
          <w:tcPr>
            <w:tcW w:w="1008" w:type="dxa"/>
          </w:tcPr>
          <w:p w:rsidRPr="00CA5E0E" w:rsidR="0044685E" w:rsidP="00DB79D9" w:rsidRDefault="0044685E" w14:paraId="12C646AE"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2</w:t>
            </w:r>
          </w:p>
        </w:tc>
        <w:tc>
          <w:tcPr>
            <w:tcW w:w="1008" w:type="dxa"/>
          </w:tcPr>
          <w:p w:rsidRPr="00CA5E0E" w:rsidR="0044685E" w:rsidP="00DB79D9" w:rsidRDefault="0044685E" w14:paraId="5B922B8B"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3</w:t>
            </w:r>
          </w:p>
        </w:tc>
        <w:tc>
          <w:tcPr>
            <w:tcW w:w="1008" w:type="dxa"/>
          </w:tcPr>
          <w:p w:rsidRPr="00CA5E0E" w:rsidR="0044685E" w:rsidP="00DB79D9" w:rsidRDefault="0044685E" w14:paraId="119D6564"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4</w:t>
            </w:r>
          </w:p>
        </w:tc>
        <w:tc>
          <w:tcPr>
            <w:tcW w:w="1008" w:type="dxa"/>
          </w:tcPr>
          <w:p w:rsidRPr="00CA5E0E" w:rsidR="0044685E" w:rsidP="00DB79D9" w:rsidRDefault="0044685E" w14:paraId="5E476466" w14:textId="77777777">
            <w:pPr>
              <w:cnfStyle w:val="000000100000" w:firstRow="0" w:lastRow="0" w:firstColumn="0" w:lastColumn="0" w:oddVBand="0" w:evenVBand="0" w:oddHBand="1" w:evenHBand="0" w:firstRowFirstColumn="0" w:firstRowLastColumn="0" w:lastRowFirstColumn="0" w:lastRowLastColumn="0"/>
            </w:pPr>
            <w:r w:rsidRPr="00CA5E0E">
              <w:rPr>
                <w:color w:val="auto"/>
              </w:rPr>
              <w:t>5</w:t>
            </w:r>
          </w:p>
        </w:tc>
      </w:tr>
      <w:tr w:rsidRPr="00CA5E0E" w:rsidR="0044685E" w:rsidTr="00DB79D9" w14:paraId="54C1EFD2" w14:textId="77777777">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7B3D7F5D" w14:textId="77777777">
            <w:pPr>
              <w:rPr>
                <w:color w:val="auto"/>
              </w:rPr>
            </w:pPr>
            <w:r w:rsidRPr="00CA5E0E">
              <w:rPr>
                <w:color w:val="auto"/>
              </w:rPr>
              <w:t>Raising social awareness about conservation efforts</w:t>
            </w:r>
          </w:p>
        </w:tc>
        <w:tc>
          <w:tcPr>
            <w:tcW w:w="1008" w:type="dxa"/>
          </w:tcPr>
          <w:p w:rsidRPr="00CA5E0E" w:rsidR="0044685E" w:rsidP="00DB79D9" w:rsidRDefault="0044685E" w14:paraId="014C196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44685E" w:rsidP="00DB79D9" w:rsidRDefault="0044685E" w14:paraId="5F787A8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44685E" w:rsidP="00DB79D9" w:rsidRDefault="0044685E" w14:paraId="2C01B0F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44685E" w:rsidP="00DB79D9" w:rsidRDefault="0044685E" w14:paraId="57EFA95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44685E" w:rsidP="00DB79D9" w:rsidRDefault="0044685E" w14:paraId="2040106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44685E" w:rsidTr="00DB79D9" w14:paraId="1E57E7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Pr="00CA5E0E" w:rsidR="0044685E" w:rsidP="00DB79D9" w:rsidRDefault="0044685E" w14:paraId="2F1A322B" w14:textId="77777777">
            <w:pPr>
              <w:rPr>
                <w:color w:val="auto"/>
              </w:rPr>
            </w:pPr>
            <w:r w:rsidRPr="00CA5E0E">
              <w:rPr>
                <w:color w:val="auto"/>
              </w:rPr>
              <w:t>Receiving information about ongoing conservation efforts</w:t>
            </w:r>
          </w:p>
        </w:tc>
        <w:tc>
          <w:tcPr>
            <w:tcW w:w="1008" w:type="dxa"/>
          </w:tcPr>
          <w:p w:rsidRPr="00CA5E0E" w:rsidR="0044685E" w:rsidP="00DB79D9" w:rsidRDefault="0044685E" w14:paraId="1B035E2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44685E" w:rsidP="00DB79D9" w:rsidRDefault="0044685E" w14:paraId="6B4009C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44685E" w:rsidP="00DB79D9" w:rsidRDefault="0044685E" w14:paraId="12C3408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44685E" w:rsidP="00DB79D9" w:rsidRDefault="0044685E" w14:paraId="678F47F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44685E" w:rsidP="00DB79D9" w:rsidRDefault="0044685E" w14:paraId="7EC9CA0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44685E" w:rsidP="0044685E" w:rsidRDefault="0044685E" w14:paraId="20B1B59C" w14:textId="77777777">
      <w:pPr>
        <w:pStyle w:val="Heading4"/>
        <w:numPr>
          <w:ilvl w:val="0"/>
          <w:numId w:val="128"/>
        </w:numPr>
        <w:rPr>
          <w:color w:val="auto"/>
        </w:rPr>
      </w:pPr>
    </w:p>
    <w:p w:rsidRPr="00CA5E0E" w:rsidR="0044685E" w:rsidP="0044685E" w:rsidRDefault="0044685E" w14:paraId="5C90F836" w14:textId="77777777">
      <w:pPr>
        <w:rPr>
          <w:color w:val="auto"/>
        </w:rPr>
      </w:pPr>
      <w:r w:rsidRPr="00CA5E0E">
        <w:rPr>
          <w:color w:val="auto"/>
        </w:rPr>
        <w:t>Why would you choose not to be involved in [topic]? (Check all that apply.)</w:t>
      </w:r>
    </w:p>
    <w:p w:rsidRPr="00CA5E0E" w:rsidR="0044685E" w:rsidP="0044685E" w:rsidRDefault="0044685E" w14:paraId="408F27F4" w14:textId="77777777">
      <w:pPr>
        <w:rPr>
          <w:color w:val="auto"/>
        </w:rPr>
      </w:pPr>
      <w:r w:rsidRPr="00CA5E0E">
        <w:rPr>
          <w:color w:val="auto"/>
        </w:rPr>
        <w:sym w:font="Wingdings 2" w:char="F0A3"/>
      </w:r>
      <w:r w:rsidRPr="00CA5E0E">
        <w:rPr>
          <w:color w:val="auto"/>
        </w:rPr>
        <w:t xml:space="preserve"> I don’t know enough about [topic] to participate</w:t>
      </w:r>
    </w:p>
    <w:p w:rsidRPr="00CA5E0E" w:rsidR="0044685E" w:rsidP="0044685E" w:rsidRDefault="0044685E" w14:paraId="4EFC8A8A" w14:textId="77777777">
      <w:pPr>
        <w:rPr>
          <w:color w:val="auto"/>
        </w:rPr>
      </w:pPr>
      <w:r w:rsidRPr="00CA5E0E">
        <w:rPr>
          <w:color w:val="auto"/>
        </w:rPr>
        <w:sym w:font="Wingdings 2" w:char="F0A3"/>
      </w:r>
      <w:r w:rsidRPr="00CA5E0E">
        <w:rPr>
          <w:color w:val="auto"/>
        </w:rPr>
        <w:t xml:space="preserve"> I don’t have the time</w:t>
      </w:r>
    </w:p>
    <w:p w:rsidRPr="00CA5E0E" w:rsidR="0044685E" w:rsidP="0044685E" w:rsidRDefault="0044685E" w14:paraId="495BB43D" w14:textId="77777777">
      <w:pPr>
        <w:rPr>
          <w:color w:val="auto"/>
        </w:rPr>
      </w:pPr>
      <w:r w:rsidRPr="00CA5E0E">
        <w:rPr>
          <w:color w:val="auto"/>
        </w:rPr>
        <w:sym w:font="Wingdings 2" w:char="F0A3"/>
      </w:r>
      <w:r w:rsidRPr="00CA5E0E">
        <w:rPr>
          <w:color w:val="auto"/>
        </w:rPr>
        <w:t xml:space="preserve"> I don’t have enough interest in [topic] to participate</w:t>
      </w:r>
    </w:p>
    <w:p w:rsidRPr="00CA5E0E" w:rsidR="0044685E" w:rsidP="0044685E" w:rsidRDefault="0044685E" w14:paraId="5E1E5569" w14:textId="77777777">
      <w:pPr>
        <w:rPr>
          <w:color w:val="auto"/>
        </w:rPr>
      </w:pPr>
      <w:r w:rsidRPr="00CA5E0E">
        <w:rPr>
          <w:color w:val="auto"/>
        </w:rPr>
        <w:sym w:font="Wingdings 2" w:char="F0A3"/>
      </w:r>
      <w:r w:rsidRPr="00CA5E0E">
        <w:rPr>
          <w:color w:val="auto"/>
        </w:rPr>
        <w:t xml:space="preserve"> I don’t know how to address these matters</w:t>
      </w:r>
    </w:p>
    <w:p w:rsidRPr="00CA5E0E" w:rsidR="0044685E" w:rsidP="0044685E" w:rsidRDefault="0044685E" w14:paraId="4CBF8166" w14:textId="77777777">
      <w:pPr>
        <w:rPr>
          <w:color w:val="auto"/>
        </w:rPr>
      </w:pPr>
      <w:r w:rsidRPr="00CA5E0E">
        <w:rPr>
          <w:color w:val="auto"/>
        </w:rPr>
        <w:sym w:font="Wingdings 2" w:char="F0A3"/>
      </w:r>
      <w:r w:rsidRPr="00CA5E0E">
        <w:rPr>
          <w:color w:val="auto"/>
        </w:rPr>
        <w:t xml:space="preserve"> I’m involved with other issues</w:t>
      </w:r>
    </w:p>
    <w:p w:rsidRPr="00CA5E0E" w:rsidR="0044685E" w:rsidP="0044685E" w:rsidRDefault="0044685E" w14:paraId="69D4013D" w14:textId="77777777">
      <w:pPr>
        <w:rPr>
          <w:color w:val="auto"/>
        </w:rPr>
      </w:pPr>
      <w:r w:rsidRPr="00CA5E0E">
        <w:rPr>
          <w:color w:val="auto"/>
        </w:rPr>
        <w:sym w:font="Wingdings 2" w:char="F0A3"/>
      </w:r>
      <w:r w:rsidRPr="00CA5E0E">
        <w:rPr>
          <w:color w:val="auto"/>
        </w:rPr>
        <w:t xml:space="preserve"> I don’t feel like my efforts will make a difference</w:t>
      </w:r>
    </w:p>
    <w:p w:rsidRPr="00CA5E0E" w:rsidR="0044685E" w:rsidP="0044685E" w:rsidRDefault="0044685E" w14:paraId="0540838A" w14:textId="77777777">
      <w:pPr>
        <w:rPr>
          <w:color w:val="auto"/>
        </w:rPr>
      </w:pPr>
      <w:r w:rsidRPr="00CA5E0E">
        <w:rPr>
          <w:color w:val="auto"/>
        </w:rPr>
        <w:sym w:font="Wingdings 2" w:char="F0A3"/>
      </w:r>
      <w:r w:rsidRPr="00CA5E0E">
        <w:rPr>
          <w:color w:val="auto"/>
        </w:rPr>
        <w:t xml:space="preserve"> It is up to government representatives to deal with/manage these decisions and processes</w:t>
      </w:r>
    </w:p>
    <w:p w:rsidRPr="00CA5E0E" w:rsidR="0044685E" w:rsidP="0044685E" w:rsidRDefault="0044685E" w14:paraId="1702FAB6" w14:textId="77777777">
      <w:pPr>
        <w:rPr>
          <w:color w:val="auto"/>
        </w:rPr>
      </w:pPr>
      <w:r w:rsidRPr="00CA5E0E">
        <w:rPr>
          <w:color w:val="auto"/>
        </w:rPr>
        <w:sym w:font="Wingdings 2" w:char="F0A3"/>
      </w:r>
      <w:r w:rsidRPr="00CA5E0E">
        <w:rPr>
          <w:color w:val="auto"/>
        </w:rPr>
        <w:t xml:space="preserve"> While these efforts are important, I don’t think it’s my responsibility to take action on them</w:t>
      </w:r>
    </w:p>
    <w:p w:rsidRPr="00CA5E0E" w:rsidR="0044685E" w:rsidP="0044685E" w:rsidRDefault="0044685E" w14:paraId="6858C6B8" w14:textId="77777777">
      <w:pPr>
        <w:rPr>
          <w:color w:val="auto"/>
        </w:rPr>
      </w:pPr>
      <w:r w:rsidRPr="00CA5E0E">
        <w:rPr>
          <w:color w:val="auto"/>
        </w:rPr>
        <w:sym w:font="Wingdings 2" w:char="F0A3"/>
      </w:r>
      <w:r w:rsidRPr="00CA5E0E">
        <w:rPr>
          <w:color w:val="auto"/>
        </w:rPr>
        <w:t xml:space="preserve"> Other (Please specify): ____________________</w:t>
      </w:r>
      <w:bookmarkEnd w:id="239"/>
      <w:bookmarkEnd w:id="240"/>
    </w:p>
    <w:p w:rsidRPr="00CA5E0E" w:rsidR="008A5BA7" w:rsidP="005C743E" w:rsidRDefault="008A5BA7" w14:paraId="4D484873" w14:textId="0DAD7ED1">
      <w:pPr>
        <w:pStyle w:val="Heading3"/>
      </w:pPr>
      <w:r w:rsidRPr="00CA5E0E">
        <w:t>PARTNER/STAKEHOLDER</w:t>
      </w:r>
      <w:r w:rsidR="005C743E">
        <w:t xml:space="preserve"> PARTICIPATION</w:t>
      </w:r>
    </w:p>
    <w:p w:rsidRPr="00CA5E0E" w:rsidR="008A5BA7" w:rsidP="008A5BA7" w:rsidRDefault="008A5BA7" w14:paraId="49A6EE2E" w14:textId="77777777">
      <w:pPr>
        <w:pStyle w:val="Heading4"/>
        <w:numPr>
          <w:ilvl w:val="0"/>
          <w:numId w:val="68"/>
        </w:numPr>
        <w:rPr>
          <w:color w:val="auto"/>
        </w:rPr>
      </w:pPr>
    </w:p>
    <w:p w:rsidRPr="00CA5E0E" w:rsidR="008A5BA7" w:rsidP="008A5BA7" w:rsidRDefault="008A5BA7" w14:paraId="240C27F7" w14:textId="77777777">
      <w:pPr>
        <w:rPr>
          <w:color w:val="auto"/>
        </w:rPr>
      </w:pPr>
      <w:r w:rsidRPr="00CA5E0E">
        <w:rPr>
          <w:color w:val="auto"/>
        </w:rPr>
        <w:t>Are you or any members of your personal group a member of the [GROUP]?</w:t>
      </w:r>
    </w:p>
    <w:p w:rsidRPr="00CA5E0E" w:rsidR="008A5BA7" w:rsidP="008A5BA7" w:rsidRDefault="008A5BA7" w14:paraId="0165ECA0" w14:textId="77777777">
      <w:pPr>
        <w:widowControl w:val="0"/>
        <w:numPr>
          <w:ilvl w:val="0"/>
          <w:numId w:val="21"/>
        </w:numPr>
        <w:tabs>
          <w:tab w:val="left" w:pos="450"/>
          <w:tab w:val="left" w:pos="3150"/>
          <w:tab w:val="left" w:pos="3870"/>
          <w:tab w:val="left" w:pos="3960"/>
        </w:tabs>
        <w:autoSpaceDE w:val="0"/>
        <w:autoSpaceDN w:val="0"/>
        <w:adjustRightInd w:val="0"/>
        <w:ind w:left="450" w:right="-126" w:hanging="450"/>
        <w:textAlignment w:val="center"/>
        <w:rPr>
          <w:rFonts w:eastAsia="Times New Roman" w:cs="Times New Roman"/>
          <w:color w:val="auto"/>
        </w:rPr>
      </w:pPr>
      <w:r w:rsidRPr="00CA5E0E">
        <w:rPr>
          <w:rFonts w:eastAsia="Times New Roman" w:cs="Times New Roman"/>
          <w:color w:val="auto"/>
        </w:rPr>
        <w:t>Yes</w:t>
      </w:r>
    </w:p>
    <w:p w:rsidRPr="00CA5E0E" w:rsidR="008A5BA7" w:rsidP="008A5BA7" w:rsidRDefault="008A5BA7" w14:paraId="3E336AF3" w14:textId="77777777">
      <w:pPr>
        <w:widowControl w:val="0"/>
        <w:numPr>
          <w:ilvl w:val="0"/>
          <w:numId w:val="21"/>
        </w:numPr>
        <w:tabs>
          <w:tab w:val="left" w:pos="450"/>
          <w:tab w:val="left" w:pos="3150"/>
          <w:tab w:val="left" w:pos="3870"/>
          <w:tab w:val="left" w:pos="3960"/>
        </w:tabs>
        <w:autoSpaceDE w:val="0"/>
        <w:autoSpaceDN w:val="0"/>
        <w:adjustRightInd w:val="0"/>
        <w:ind w:left="450" w:right="-126" w:hanging="450"/>
        <w:textAlignment w:val="center"/>
        <w:rPr>
          <w:rFonts w:eastAsia="Times New Roman" w:cs="Times New Roman"/>
          <w:color w:val="auto"/>
        </w:rPr>
      </w:pPr>
      <w:r w:rsidRPr="00CA5E0E">
        <w:rPr>
          <w:rFonts w:eastAsia="Times New Roman" w:cs="Times New Roman"/>
          <w:color w:val="auto"/>
        </w:rPr>
        <w:t>No</w:t>
      </w:r>
    </w:p>
    <w:p w:rsidRPr="00CA5E0E" w:rsidR="008A5BA7" w:rsidP="008A5BA7" w:rsidRDefault="008A5BA7" w14:paraId="559AC84A" w14:textId="77777777">
      <w:pPr>
        <w:widowControl w:val="0"/>
        <w:tabs>
          <w:tab w:val="left" w:pos="450"/>
          <w:tab w:val="left" w:pos="3150"/>
          <w:tab w:val="left" w:pos="3870"/>
          <w:tab w:val="left" w:pos="3960"/>
        </w:tabs>
        <w:autoSpaceDE w:val="0"/>
        <w:autoSpaceDN w:val="0"/>
        <w:adjustRightInd w:val="0"/>
        <w:ind w:left="450" w:right="-126"/>
        <w:textAlignment w:val="center"/>
        <w:rPr>
          <w:rFonts w:eastAsia="Times New Roman" w:cs="Times New Roman"/>
          <w:color w:val="auto"/>
        </w:rPr>
      </w:pPr>
      <w:r w:rsidRPr="00CA5E0E">
        <w:rPr>
          <w:rFonts w:eastAsia="Times New Roman" w:cs="Times New Roman"/>
          <w:color w:val="auto"/>
        </w:rPr>
        <w:t xml:space="preserve">→ If </w:t>
      </w:r>
      <w:r w:rsidRPr="00CA5E0E">
        <w:rPr>
          <w:rFonts w:eastAsia="Times New Roman" w:cs="Times New Roman"/>
          <w:b/>
          <w:color w:val="auto"/>
        </w:rPr>
        <w:t>NO</w:t>
      </w:r>
      <w:r w:rsidRPr="00CA5E0E">
        <w:rPr>
          <w:rFonts w:eastAsia="Times New Roman" w:cs="Times New Roman"/>
          <w:color w:val="auto"/>
        </w:rPr>
        <w:t>, would you be interested in joining or supporting the [GROUP]?</w:t>
      </w:r>
    </w:p>
    <w:p w:rsidRPr="00CA5E0E" w:rsidR="008A5BA7" w:rsidP="008A5BA7" w:rsidRDefault="008A5BA7" w14:paraId="2E02A649" w14:textId="77777777">
      <w:pPr>
        <w:widowControl w:val="0"/>
        <w:numPr>
          <w:ilvl w:val="0"/>
          <w:numId w:val="21"/>
        </w:numPr>
        <w:tabs>
          <w:tab w:val="left" w:pos="450"/>
          <w:tab w:val="left" w:pos="3150"/>
          <w:tab w:val="left" w:pos="3870"/>
          <w:tab w:val="left" w:pos="3960"/>
        </w:tabs>
        <w:autoSpaceDE w:val="0"/>
        <w:autoSpaceDN w:val="0"/>
        <w:adjustRightInd w:val="0"/>
        <w:ind w:left="1260" w:right="-126"/>
        <w:textAlignment w:val="center"/>
        <w:rPr>
          <w:rFonts w:eastAsia="Times New Roman" w:cs="Times New Roman"/>
          <w:color w:val="auto"/>
        </w:rPr>
      </w:pPr>
      <w:r w:rsidRPr="00CA5E0E">
        <w:rPr>
          <w:rFonts w:eastAsia="Times New Roman" w:cs="Times New Roman"/>
          <w:color w:val="auto"/>
        </w:rPr>
        <w:t>Yes</w:t>
      </w:r>
    </w:p>
    <w:p w:rsidRPr="00CA5E0E" w:rsidR="008A5BA7" w:rsidP="008A5BA7" w:rsidRDefault="008A5BA7" w14:paraId="36B20B79" w14:textId="77777777">
      <w:pPr>
        <w:widowControl w:val="0"/>
        <w:numPr>
          <w:ilvl w:val="0"/>
          <w:numId w:val="21"/>
        </w:numPr>
        <w:tabs>
          <w:tab w:val="left" w:pos="450"/>
          <w:tab w:val="left" w:pos="3150"/>
          <w:tab w:val="left" w:pos="3870"/>
          <w:tab w:val="left" w:pos="3960"/>
        </w:tabs>
        <w:autoSpaceDE w:val="0"/>
        <w:autoSpaceDN w:val="0"/>
        <w:adjustRightInd w:val="0"/>
        <w:ind w:left="1260" w:right="-126"/>
        <w:textAlignment w:val="center"/>
        <w:rPr>
          <w:rFonts w:eastAsia="Times New Roman" w:cs="Times New Roman"/>
          <w:color w:val="auto"/>
        </w:rPr>
      </w:pPr>
      <w:r w:rsidRPr="00CA5E0E">
        <w:rPr>
          <w:rFonts w:eastAsia="Times New Roman" w:cs="Times New Roman"/>
          <w:color w:val="auto"/>
        </w:rPr>
        <w:t>No</w:t>
      </w:r>
    </w:p>
    <w:p w:rsidRPr="00CA5E0E" w:rsidR="008A5BA7" w:rsidP="008A5BA7" w:rsidRDefault="008A5BA7" w14:paraId="676EE956" w14:textId="77777777">
      <w:pPr>
        <w:widowControl w:val="0"/>
        <w:tabs>
          <w:tab w:val="left" w:pos="450"/>
          <w:tab w:val="left" w:pos="3150"/>
          <w:tab w:val="left" w:pos="3870"/>
          <w:tab w:val="left" w:pos="3960"/>
        </w:tabs>
        <w:autoSpaceDE w:val="0"/>
        <w:autoSpaceDN w:val="0"/>
        <w:adjustRightInd w:val="0"/>
        <w:ind w:left="1260" w:right="-126"/>
        <w:textAlignment w:val="center"/>
        <w:rPr>
          <w:rFonts w:eastAsia="Times New Roman" w:cs="Times New Roman"/>
          <w:color w:val="auto"/>
        </w:rPr>
      </w:pPr>
      <w:r w:rsidRPr="00CA5E0E">
        <w:rPr>
          <w:rFonts w:eastAsia="Times New Roman" w:cs="Times New Roman"/>
          <w:color w:val="auto"/>
        </w:rPr>
        <w:t xml:space="preserve">If no, why not? </w:t>
      </w:r>
    </w:p>
    <w:p w:rsidR="0044685E" w:rsidRDefault="0044685E" w14:paraId="24FA73EB" w14:textId="07911F3B">
      <w:pPr>
        <w:rPr>
          <w:rFonts w:cs="Times New Roman"/>
          <w:b/>
          <w:color w:val="auto"/>
        </w:rPr>
      </w:pPr>
      <w:r>
        <w:rPr>
          <w:color w:val="auto"/>
        </w:rPr>
        <w:br w:type="page"/>
      </w:r>
    </w:p>
    <w:p w:rsidRPr="00CA5E0E" w:rsidR="008A5BA7" w:rsidP="008A5BA7" w:rsidRDefault="008A5BA7" w14:paraId="6567BD59" w14:textId="77777777">
      <w:pPr>
        <w:pStyle w:val="Heading4"/>
        <w:numPr>
          <w:ilvl w:val="0"/>
          <w:numId w:val="68"/>
        </w:numPr>
        <w:rPr>
          <w:color w:val="auto"/>
        </w:rPr>
      </w:pPr>
    </w:p>
    <w:p w:rsidRPr="00CA5E0E" w:rsidR="008A5BA7" w:rsidP="008A5BA7" w:rsidRDefault="008A5BA7" w14:paraId="373DB286" w14:textId="77777777">
      <w:pPr>
        <w:rPr>
          <w:color w:val="auto"/>
        </w:rPr>
      </w:pPr>
      <w:r w:rsidRPr="00CA5E0E">
        <w:rPr>
          <w:color w:val="auto"/>
        </w:rPr>
        <w:t>Prior to your visit, had you ever heard of the following groups?</w:t>
      </w:r>
    </w:p>
    <w:tbl>
      <w:tblPr>
        <w:tblStyle w:val="Checkbox"/>
        <w:tblW w:w="6133" w:type="dxa"/>
        <w:tblLayout w:type="fixed"/>
        <w:tblLook w:val="04A0" w:firstRow="1" w:lastRow="0" w:firstColumn="1" w:lastColumn="0" w:noHBand="0" w:noVBand="1"/>
      </w:tblPr>
      <w:tblGrid>
        <w:gridCol w:w="4072"/>
        <w:gridCol w:w="970"/>
        <w:gridCol w:w="1091"/>
      </w:tblGrid>
      <w:tr w:rsidRPr="00CA5E0E" w:rsidR="008A5BA7" w:rsidTr="006C24BE" w14:paraId="4788622E" w14:textId="77777777">
        <w:trPr>
          <w:trHeight w:val="360"/>
        </w:trPr>
        <w:tc>
          <w:tcPr>
            <w:cnfStyle w:val="001000000000" w:firstRow="0" w:lastRow="0" w:firstColumn="1" w:lastColumn="0" w:oddVBand="0" w:evenVBand="0" w:oddHBand="0" w:evenHBand="0" w:firstRowFirstColumn="0" w:firstRowLastColumn="0" w:lastRowFirstColumn="0" w:lastRowLastColumn="0"/>
            <w:tcW w:w="4072" w:type="dxa"/>
          </w:tcPr>
          <w:p w:rsidRPr="00CA5E0E" w:rsidR="008A5BA7" w:rsidP="00911B7F" w:rsidRDefault="008A5BA7" w14:paraId="54F68257" w14:textId="77777777">
            <w:pPr>
              <w:rPr>
                <w:color w:val="auto"/>
              </w:rPr>
            </w:pPr>
          </w:p>
        </w:tc>
        <w:tc>
          <w:tcPr>
            <w:tcW w:w="970" w:type="dxa"/>
          </w:tcPr>
          <w:p w:rsidRPr="00CA5E0E" w:rsidR="008A5BA7" w:rsidP="00911B7F" w:rsidRDefault="008A5BA7" w14:paraId="0FF31E46" w14:textId="77777777">
            <w:pPr>
              <w:jc w:val="center"/>
              <w:cnfStyle w:val="000000000000" w:firstRow="0" w:lastRow="0" w:firstColumn="0" w:lastColumn="0" w:oddVBand="0" w:evenVBand="0" w:oddHBand="0" w:evenHBand="0" w:firstRowFirstColumn="0" w:firstRowLastColumn="0" w:lastRowFirstColumn="0" w:lastRowLastColumn="0"/>
              <w:rPr>
                <w:b/>
                <w:color w:val="auto"/>
              </w:rPr>
            </w:pPr>
            <w:r w:rsidRPr="00CA5E0E">
              <w:rPr>
                <w:b/>
                <w:color w:val="auto"/>
              </w:rPr>
              <w:t>Yes</w:t>
            </w:r>
          </w:p>
        </w:tc>
        <w:tc>
          <w:tcPr>
            <w:tcW w:w="1091" w:type="dxa"/>
          </w:tcPr>
          <w:p w:rsidRPr="00CA5E0E" w:rsidR="008A5BA7" w:rsidP="00911B7F" w:rsidRDefault="008A5BA7" w14:paraId="7CDD0EA9" w14:textId="77777777">
            <w:pPr>
              <w:jc w:val="center"/>
              <w:cnfStyle w:val="000000000000" w:firstRow="0" w:lastRow="0" w:firstColumn="0" w:lastColumn="0" w:oddVBand="0" w:evenVBand="0" w:oddHBand="0" w:evenHBand="0" w:firstRowFirstColumn="0" w:firstRowLastColumn="0" w:lastRowFirstColumn="0" w:lastRowLastColumn="0"/>
              <w:rPr>
                <w:b/>
                <w:color w:val="auto"/>
              </w:rPr>
            </w:pPr>
            <w:r w:rsidRPr="00CA5E0E">
              <w:rPr>
                <w:b/>
                <w:color w:val="auto"/>
              </w:rPr>
              <w:t>No</w:t>
            </w:r>
          </w:p>
        </w:tc>
      </w:tr>
      <w:tr w:rsidRPr="00CA5E0E" w:rsidR="008A5BA7" w:rsidTr="006C24BE" w14:paraId="309BCA14" w14:textId="77777777">
        <w:trPr>
          <w:trHeight w:val="360"/>
        </w:trPr>
        <w:tc>
          <w:tcPr>
            <w:cnfStyle w:val="001000000000" w:firstRow="0" w:lastRow="0" w:firstColumn="1" w:lastColumn="0" w:oddVBand="0" w:evenVBand="0" w:oddHBand="0" w:evenHBand="0" w:firstRowFirstColumn="0" w:firstRowLastColumn="0" w:lastRowFirstColumn="0" w:lastRowLastColumn="0"/>
            <w:tcW w:w="4072" w:type="dxa"/>
          </w:tcPr>
          <w:p w:rsidRPr="00CA5E0E" w:rsidR="008A5BA7" w:rsidP="00911B7F" w:rsidRDefault="008A5BA7" w14:paraId="562B510E" w14:textId="77777777">
            <w:pPr>
              <w:rPr>
                <w:color w:val="auto"/>
              </w:rPr>
            </w:pPr>
            <w:r w:rsidRPr="00CA5E0E">
              <w:rPr>
                <w:color w:val="auto"/>
              </w:rPr>
              <w:t>[site-specific list of groups or organizations]</w:t>
            </w:r>
          </w:p>
        </w:tc>
        <w:tc>
          <w:tcPr>
            <w:tcW w:w="970" w:type="dxa"/>
          </w:tcPr>
          <w:p w:rsidRPr="00CA5E0E" w:rsidR="008A5BA7" w:rsidP="00911B7F" w:rsidRDefault="008A5BA7" w14:paraId="56D177D3"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1091" w:type="dxa"/>
          </w:tcPr>
          <w:p w:rsidRPr="00CA5E0E" w:rsidR="008A5BA7" w:rsidP="00911B7F" w:rsidRDefault="008A5BA7" w14:paraId="3CEECF84" w14:textId="77777777">
            <w:pPr>
              <w:jc w:val="cente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bl>
    <w:p w:rsidRPr="00CA5E0E" w:rsidR="008A5BA7" w:rsidP="008A5BA7" w:rsidRDefault="008A5BA7" w14:paraId="63A433E9" w14:textId="77777777">
      <w:pPr>
        <w:pStyle w:val="Heading4"/>
        <w:numPr>
          <w:ilvl w:val="0"/>
          <w:numId w:val="68"/>
        </w:numPr>
        <w:rPr>
          <w:color w:val="auto"/>
        </w:rPr>
      </w:pPr>
    </w:p>
    <w:p w:rsidRPr="00CA5E0E" w:rsidR="008A5BA7" w:rsidP="008A5BA7" w:rsidRDefault="008A5BA7" w14:paraId="2D6858E6" w14:textId="77777777">
      <w:pPr>
        <w:rPr>
          <w:rFonts w:cs="Times New Roman"/>
          <w:color w:val="auto"/>
        </w:rPr>
      </w:pPr>
      <w:r w:rsidRPr="00CA5E0E">
        <w:rPr>
          <w:rFonts w:cs="Times New Roman"/>
          <w:color w:val="auto"/>
        </w:rPr>
        <w:t>When did your partnership/collaboration with the [name of partner or site] begin? __________ (enter year)</w:t>
      </w:r>
    </w:p>
    <w:p w:rsidRPr="00CA5E0E" w:rsidR="008A5BA7" w:rsidP="008A5BA7" w:rsidRDefault="008A5BA7" w14:paraId="6868139B" w14:textId="77777777">
      <w:pPr>
        <w:pStyle w:val="Heading4"/>
        <w:numPr>
          <w:ilvl w:val="0"/>
          <w:numId w:val="68"/>
        </w:numPr>
        <w:rPr>
          <w:color w:val="auto"/>
        </w:rPr>
      </w:pPr>
    </w:p>
    <w:p w:rsidRPr="00CA5E0E" w:rsidR="008A5BA7" w:rsidP="008A5BA7" w:rsidRDefault="008A5BA7" w14:paraId="553267A9" w14:textId="77777777">
      <w:pPr>
        <w:rPr>
          <w:rFonts w:cs="Times New Roman"/>
          <w:color w:val="auto"/>
        </w:rPr>
      </w:pPr>
      <w:r w:rsidRPr="00CA5E0E">
        <w:rPr>
          <w:rFonts w:cs="Times New Roman"/>
          <w:color w:val="auto"/>
        </w:rPr>
        <w:t>About how long has your institution been in partnership with the [name of partner or site]?</w:t>
      </w:r>
    </w:p>
    <w:p w:rsidRPr="00CA5E0E" w:rsidR="008A5BA7" w:rsidP="008A5BA7" w:rsidRDefault="008A5BA7" w14:paraId="09BFA952" w14:textId="77777777">
      <w:pPr>
        <w:pStyle w:val="ListParagraph"/>
        <w:numPr>
          <w:ilvl w:val="0"/>
          <w:numId w:val="22"/>
        </w:numPr>
        <w:contextualSpacing w:val="0"/>
        <w:rPr>
          <w:sz w:val="22"/>
          <w:szCs w:val="22"/>
        </w:rPr>
      </w:pPr>
      <w:r w:rsidRPr="00CA5E0E">
        <w:rPr>
          <w:sz w:val="22"/>
          <w:szCs w:val="22"/>
        </w:rPr>
        <w:t>Less than 1 year</w:t>
      </w:r>
    </w:p>
    <w:p w:rsidRPr="00CA5E0E" w:rsidR="008A5BA7" w:rsidP="008A5BA7" w:rsidRDefault="008A5BA7" w14:paraId="18CF69FC" w14:textId="77777777">
      <w:pPr>
        <w:pStyle w:val="ListParagraph"/>
        <w:numPr>
          <w:ilvl w:val="0"/>
          <w:numId w:val="22"/>
        </w:numPr>
        <w:contextualSpacing w:val="0"/>
        <w:rPr>
          <w:sz w:val="22"/>
          <w:szCs w:val="22"/>
        </w:rPr>
      </w:pPr>
      <w:r w:rsidRPr="00CA5E0E">
        <w:rPr>
          <w:sz w:val="22"/>
          <w:szCs w:val="22"/>
        </w:rPr>
        <w:t xml:space="preserve">Between 1 and 5 years </w:t>
      </w:r>
    </w:p>
    <w:p w:rsidR="008A5BA7" w:rsidP="008A5BA7" w:rsidRDefault="008A5BA7" w14:paraId="6821AF0D" w14:textId="77777777">
      <w:pPr>
        <w:pStyle w:val="ListParagraph"/>
        <w:numPr>
          <w:ilvl w:val="0"/>
          <w:numId w:val="22"/>
        </w:numPr>
        <w:contextualSpacing w:val="0"/>
        <w:rPr>
          <w:sz w:val="22"/>
          <w:szCs w:val="22"/>
        </w:rPr>
      </w:pPr>
      <w:r w:rsidRPr="00CA5E0E">
        <w:rPr>
          <w:sz w:val="22"/>
          <w:szCs w:val="22"/>
        </w:rPr>
        <w:t>More than 5 years</w:t>
      </w:r>
    </w:p>
    <w:p w:rsidRPr="00CA5E0E" w:rsidR="008A5BA7" w:rsidP="008A5BA7" w:rsidRDefault="008A5BA7" w14:paraId="6F458300" w14:textId="77777777">
      <w:pPr>
        <w:pStyle w:val="Heading4"/>
        <w:numPr>
          <w:ilvl w:val="0"/>
          <w:numId w:val="68"/>
        </w:numPr>
        <w:rPr>
          <w:color w:val="auto"/>
        </w:rPr>
      </w:pPr>
    </w:p>
    <w:p w:rsidRPr="00CA5E0E" w:rsidR="008A5BA7" w:rsidP="008A5BA7" w:rsidRDefault="008A5BA7" w14:paraId="58BF8BD0" w14:textId="77777777">
      <w:pPr>
        <w:rPr>
          <w:rFonts w:cs="Times New Roman"/>
          <w:color w:val="auto"/>
        </w:rPr>
      </w:pPr>
      <w:r w:rsidRPr="00CA5E0E">
        <w:rPr>
          <w:rFonts w:cs="Times New Roman"/>
          <w:color w:val="auto"/>
        </w:rPr>
        <w:t>What is your preferred way of communicating with [name of partner or site] personnel?</w:t>
      </w:r>
    </w:p>
    <w:p w:rsidRPr="00CA5E0E" w:rsidR="008A5BA7" w:rsidP="008A5BA7" w:rsidRDefault="008A5BA7" w14:paraId="47638B4B" w14:textId="77777777">
      <w:pPr>
        <w:numPr>
          <w:ilvl w:val="0"/>
          <w:numId w:val="30"/>
        </w:numPr>
        <w:rPr>
          <w:rFonts w:cs="Times New Roman"/>
          <w:color w:val="auto"/>
        </w:rPr>
      </w:pPr>
      <w:r w:rsidRPr="00CA5E0E">
        <w:rPr>
          <w:rFonts w:cs="Times New Roman"/>
          <w:color w:val="auto"/>
        </w:rPr>
        <w:t>In person</w:t>
      </w:r>
    </w:p>
    <w:p w:rsidRPr="00CA5E0E" w:rsidR="008A5BA7" w:rsidP="008A5BA7" w:rsidRDefault="008A5BA7" w14:paraId="50E3A931" w14:textId="77777777">
      <w:pPr>
        <w:numPr>
          <w:ilvl w:val="0"/>
          <w:numId w:val="30"/>
        </w:numPr>
        <w:rPr>
          <w:rFonts w:cs="Times New Roman"/>
          <w:color w:val="auto"/>
        </w:rPr>
      </w:pPr>
      <w:r w:rsidRPr="00CA5E0E">
        <w:rPr>
          <w:rFonts w:cs="Times New Roman"/>
          <w:color w:val="auto"/>
        </w:rPr>
        <w:t>Phone</w:t>
      </w:r>
    </w:p>
    <w:p w:rsidRPr="00CA5E0E" w:rsidR="008A5BA7" w:rsidP="008A5BA7" w:rsidRDefault="008A5BA7" w14:paraId="48DE9AB0" w14:textId="77777777">
      <w:pPr>
        <w:numPr>
          <w:ilvl w:val="0"/>
          <w:numId w:val="30"/>
        </w:numPr>
        <w:rPr>
          <w:rFonts w:cs="Times New Roman"/>
          <w:color w:val="auto"/>
        </w:rPr>
      </w:pPr>
      <w:r w:rsidRPr="00CA5E0E">
        <w:rPr>
          <w:rFonts w:cs="Times New Roman"/>
          <w:color w:val="auto"/>
        </w:rPr>
        <w:t>Email</w:t>
      </w:r>
    </w:p>
    <w:p w:rsidRPr="00CA5E0E" w:rsidR="008A5BA7" w:rsidP="008A5BA7" w:rsidRDefault="008A5BA7" w14:paraId="1EE11C45" w14:textId="77777777">
      <w:pPr>
        <w:numPr>
          <w:ilvl w:val="0"/>
          <w:numId w:val="30"/>
        </w:numPr>
        <w:rPr>
          <w:rFonts w:cs="Times New Roman"/>
          <w:color w:val="auto"/>
        </w:rPr>
      </w:pPr>
      <w:r w:rsidRPr="00CA5E0E">
        <w:rPr>
          <w:rFonts w:cs="Times New Roman"/>
          <w:color w:val="auto"/>
        </w:rPr>
        <w:t>Social media</w:t>
      </w:r>
    </w:p>
    <w:p w:rsidRPr="00CA5E0E" w:rsidR="008A5BA7" w:rsidP="008A5BA7" w:rsidRDefault="008A5BA7" w14:paraId="3D063DBC" w14:textId="77777777">
      <w:pPr>
        <w:numPr>
          <w:ilvl w:val="0"/>
          <w:numId w:val="30"/>
        </w:numPr>
        <w:rPr>
          <w:rFonts w:cs="Times New Roman"/>
          <w:color w:val="auto"/>
        </w:rPr>
      </w:pPr>
      <w:r w:rsidRPr="00CA5E0E">
        <w:rPr>
          <w:rFonts w:cs="Times New Roman"/>
          <w:color w:val="auto"/>
        </w:rPr>
        <w:t>Other (Please specify): _______________</w:t>
      </w:r>
    </w:p>
    <w:p w:rsidRPr="00CA5E0E" w:rsidR="008A5BA7" w:rsidP="008A5BA7" w:rsidRDefault="008A5BA7" w14:paraId="337B37C1" w14:textId="77777777">
      <w:pPr>
        <w:pStyle w:val="Heading4"/>
        <w:numPr>
          <w:ilvl w:val="0"/>
          <w:numId w:val="68"/>
        </w:numPr>
        <w:rPr>
          <w:color w:val="auto"/>
        </w:rPr>
      </w:pPr>
    </w:p>
    <w:p w:rsidRPr="00CA5E0E" w:rsidR="008A5BA7" w:rsidP="008A5BA7" w:rsidRDefault="008A5BA7" w14:paraId="1916B484" w14:textId="77777777">
      <w:r w:rsidRPr="00CA5E0E">
        <w:t>What types of resources do you, or does your organization/agency/group manage, steward, or focus on?</w:t>
      </w:r>
    </w:p>
    <w:p w:rsidRPr="00CA5E0E" w:rsidR="008A5BA7" w:rsidP="008A5BA7" w:rsidRDefault="008A5BA7" w14:paraId="1717F7C9" w14:textId="77777777">
      <w:pPr>
        <w:pStyle w:val="Heading4"/>
        <w:numPr>
          <w:ilvl w:val="0"/>
          <w:numId w:val="68"/>
        </w:numPr>
        <w:rPr>
          <w:color w:val="auto"/>
        </w:rPr>
      </w:pPr>
    </w:p>
    <w:p w:rsidRPr="00CA5E0E" w:rsidR="008A5BA7" w:rsidP="008A5BA7" w:rsidRDefault="008A5BA7" w14:paraId="0D89869B" w14:textId="77777777">
      <w:r w:rsidRPr="00CA5E0E">
        <w:t>At which level(s) does your institution or group work with the [name of partner or site]?</w:t>
      </w:r>
      <w:r>
        <w:t xml:space="preserve"> </w:t>
      </w:r>
      <w:r w:rsidRPr="00CA5E0E">
        <w:t>(</w:t>
      </w:r>
      <w:r>
        <w:t>Select all that apply)</w:t>
      </w:r>
    </w:p>
    <w:p w:rsidRPr="00CA5E0E" w:rsidR="008A5BA7" w:rsidP="008A5BA7" w:rsidRDefault="008A5BA7" w14:paraId="6FFD9EB4" w14:textId="77777777">
      <w:pPr>
        <w:pStyle w:val="ListParagraph"/>
        <w:numPr>
          <w:ilvl w:val="0"/>
          <w:numId w:val="22"/>
        </w:numPr>
        <w:contextualSpacing w:val="0"/>
        <w:rPr>
          <w:sz w:val="22"/>
          <w:szCs w:val="22"/>
        </w:rPr>
      </w:pPr>
      <w:r w:rsidRPr="00CA5E0E">
        <w:rPr>
          <w:sz w:val="22"/>
          <w:szCs w:val="22"/>
        </w:rPr>
        <w:t>[project-specific list of levels]</w:t>
      </w:r>
    </w:p>
    <w:p w:rsidRPr="00CA5E0E" w:rsidR="008A5BA7" w:rsidP="008A5BA7" w:rsidRDefault="008A5BA7" w14:paraId="6FBE5AA5" w14:textId="77777777">
      <w:pPr>
        <w:pStyle w:val="ListParagraph"/>
        <w:numPr>
          <w:ilvl w:val="0"/>
          <w:numId w:val="22"/>
        </w:numPr>
        <w:contextualSpacing w:val="0"/>
        <w:rPr>
          <w:sz w:val="22"/>
          <w:szCs w:val="22"/>
        </w:rPr>
      </w:pPr>
      <w:r w:rsidRPr="00CA5E0E">
        <w:rPr>
          <w:sz w:val="22"/>
          <w:szCs w:val="22"/>
        </w:rPr>
        <w:t>Local</w:t>
      </w:r>
    </w:p>
    <w:p w:rsidRPr="00CA5E0E" w:rsidR="008A5BA7" w:rsidP="008A5BA7" w:rsidRDefault="008A5BA7" w14:paraId="74A86480" w14:textId="77777777">
      <w:pPr>
        <w:pStyle w:val="ListParagraph"/>
        <w:numPr>
          <w:ilvl w:val="0"/>
          <w:numId w:val="22"/>
        </w:numPr>
        <w:contextualSpacing w:val="0"/>
        <w:rPr>
          <w:sz w:val="22"/>
          <w:szCs w:val="22"/>
        </w:rPr>
      </w:pPr>
      <w:r w:rsidRPr="00CA5E0E">
        <w:rPr>
          <w:sz w:val="22"/>
          <w:szCs w:val="22"/>
        </w:rPr>
        <w:t>Federal</w:t>
      </w:r>
    </w:p>
    <w:p w:rsidRPr="00CA5E0E" w:rsidR="008A5BA7" w:rsidP="008A5BA7" w:rsidRDefault="008A5BA7" w14:paraId="7B246660" w14:textId="77777777">
      <w:pPr>
        <w:pStyle w:val="ListParagraph"/>
        <w:numPr>
          <w:ilvl w:val="0"/>
          <w:numId w:val="22"/>
        </w:numPr>
        <w:contextualSpacing w:val="0"/>
        <w:rPr>
          <w:sz w:val="22"/>
          <w:szCs w:val="22"/>
        </w:rPr>
      </w:pPr>
      <w:r w:rsidRPr="00CA5E0E">
        <w:rPr>
          <w:sz w:val="22"/>
          <w:szCs w:val="22"/>
        </w:rPr>
        <w:t>State</w:t>
      </w:r>
    </w:p>
    <w:p w:rsidRPr="00CA5E0E" w:rsidR="008A5BA7" w:rsidP="008A5BA7" w:rsidRDefault="008A5BA7" w14:paraId="3E787606" w14:textId="77777777">
      <w:pPr>
        <w:pStyle w:val="ListParagraph"/>
        <w:numPr>
          <w:ilvl w:val="0"/>
          <w:numId w:val="22"/>
        </w:numPr>
        <w:contextualSpacing w:val="0"/>
        <w:rPr>
          <w:sz w:val="22"/>
          <w:szCs w:val="22"/>
        </w:rPr>
      </w:pPr>
      <w:r w:rsidRPr="00CA5E0E">
        <w:rPr>
          <w:sz w:val="22"/>
          <w:szCs w:val="22"/>
        </w:rPr>
        <w:t>Regional</w:t>
      </w:r>
    </w:p>
    <w:p w:rsidRPr="00CA5E0E" w:rsidR="008A5BA7" w:rsidP="008A5BA7" w:rsidRDefault="008A5BA7" w14:paraId="2E54957A" w14:textId="77777777">
      <w:pPr>
        <w:pStyle w:val="ListParagraph"/>
        <w:numPr>
          <w:ilvl w:val="0"/>
          <w:numId w:val="22"/>
        </w:numPr>
        <w:contextualSpacing w:val="0"/>
        <w:rPr>
          <w:sz w:val="22"/>
          <w:szCs w:val="22"/>
        </w:rPr>
      </w:pPr>
      <w:r w:rsidRPr="00CA5E0E">
        <w:rPr>
          <w:sz w:val="22"/>
          <w:szCs w:val="22"/>
        </w:rPr>
        <w:t>National</w:t>
      </w:r>
    </w:p>
    <w:p w:rsidRPr="00CA5E0E" w:rsidR="008A5BA7" w:rsidP="008A5BA7" w:rsidRDefault="008A5BA7" w14:paraId="7DF7463A" w14:textId="77777777">
      <w:pPr>
        <w:pStyle w:val="ListParagraph"/>
        <w:numPr>
          <w:ilvl w:val="0"/>
          <w:numId w:val="22"/>
        </w:numPr>
        <w:contextualSpacing w:val="0"/>
        <w:rPr>
          <w:sz w:val="22"/>
          <w:szCs w:val="22"/>
        </w:rPr>
      </w:pPr>
      <w:r w:rsidRPr="00CA5E0E">
        <w:rPr>
          <w:sz w:val="22"/>
          <w:szCs w:val="22"/>
        </w:rPr>
        <w:t>International</w:t>
      </w:r>
    </w:p>
    <w:p w:rsidRPr="00CA5E0E" w:rsidR="008A5BA7" w:rsidP="008A5BA7" w:rsidRDefault="008A5BA7" w14:paraId="52743B82" w14:textId="77777777">
      <w:pPr>
        <w:pStyle w:val="Heading4"/>
        <w:numPr>
          <w:ilvl w:val="0"/>
          <w:numId w:val="68"/>
        </w:numPr>
        <w:rPr>
          <w:color w:val="auto"/>
        </w:rPr>
      </w:pPr>
    </w:p>
    <w:p w:rsidRPr="00CA5E0E" w:rsidR="008A5BA7" w:rsidP="008A5BA7" w:rsidRDefault="008A5BA7" w14:paraId="501BDCA4" w14:textId="77777777">
      <w:pPr>
        <w:rPr>
          <w:color w:val="auto"/>
        </w:rPr>
      </w:pPr>
      <w:r w:rsidRPr="00CA5E0E">
        <w:rPr>
          <w:color w:val="auto"/>
        </w:rPr>
        <w:t>What is the importance of [topic] to your institution?</w:t>
      </w:r>
    </w:p>
    <w:p w:rsidRPr="00CA5E0E" w:rsidR="008A5BA7" w:rsidP="008A5BA7" w:rsidRDefault="008A5BA7" w14:paraId="57EC676D" w14:textId="77777777">
      <w:pPr>
        <w:pStyle w:val="ListParagraph"/>
        <w:numPr>
          <w:ilvl w:val="0"/>
          <w:numId w:val="23"/>
        </w:numPr>
        <w:contextualSpacing w:val="0"/>
        <w:rPr>
          <w:sz w:val="22"/>
          <w:szCs w:val="22"/>
        </w:rPr>
      </w:pPr>
      <w:r w:rsidRPr="00CA5E0E">
        <w:rPr>
          <w:sz w:val="22"/>
          <w:szCs w:val="22"/>
        </w:rPr>
        <w:t>Not at all important</w:t>
      </w:r>
    </w:p>
    <w:p w:rsidRPr="00CA5E0E" w:rsidR="008A5BA7" w:rsidP="008A5BA7" w:rsidRDefault="008A5BA7" w14:paraId="2348B75C" w14:textId="77777777">
      <w:pPr>
        <w:pStyle w:val="ListParagraph"/>
        <w:numPr>
          <w:ilvl w:val="0"/>
          <w:numId w:val="23"/>
        </w:numPr>
        <w:contextualSpacing w:val="0"/>
        <w:rPr>
          <w:sz w:val="22"/>
          <w:szCs w:val="22"/>
        </w:rPr>
      </w:pPr>
      <w:r w:rsidRPr="00CA5E0E">
        <w:rPr>
          <w:sz w:val="22"/>
          <w:szCs w:val="22"/>
        </w:rPr>
        <w:t>Slightly important</w:t>
      </w:r>
    </w:p>
    <w:p w:rsidRPr="00CA5E0E" w:rsidR="008A5BA7" w:rsidP="008A5BA7" w:rsidRDefault="008A5BA7" w14:paraId="37AF1A71" w14:textId="77777777">
      <w:pPr>
        <w:pStyle w:val="ListParagraph"/>
        <w:numPr>
          <w:ilvl w:val="0"/>
          <w:numId w:val="23"/>
        </w:numPr>
        <w:contextualSpacing w:val="0"/>
        <w:rPr>
          <w:sz w:val="22"/>
          <w:szCs w:val="22"/>
        </w:rPr>
      </w:pPr>
      <w:r w:rsidRPr="00CA5E0E">
        <w:rPr>
          <w:sz w:val="22"/>
          <w:szCs w:val="22"/>
        </w:rPr>
        <w:t>Moderately important</w:t>
      </w:r>
    </w:p>
    <w:p w:rsidRPr="00CA5E0E" w:rsidR="008A5BA7" w:rsidP="008A5BA7" w:rsidRDefault="008A5BA7" w14:paraId="5396289B" w14:textId="77777777">
      <w:pPr>
        <w:pStyle w:val="ListParagraph"/>
        <w:numPr>
          <w:ilvl w:val="0"/>
          <w:numId w:val="23"/>
        </w:numPr>
        <w:contextualSpacing w:val="0"/>
        <w:rPr>
          <w:sz w:val="22"/>
          <w:szCs w:val="22"/>
        </w:rPr>
      </w:pPr>
      <w:r w:rsidRPr="00CA5E0E">
        <w:rPr>
          <w:sz w:val="22"/>
          <w:szCs w:val="22"/>
        </w:rPr>
        <w:t>Very important</w:t>
      </w:r>
    </w:p>
    <w:p w:rsidRPr="00CA5E0E" w:rsidR="008A5BA7" w:rsidP="008A5BA7" w:rsidRDefault="008A5BA7" w14:paraId="42A0AE0E" w14:textId="77777777">
      <w:pPr>
        <w:pStyle w:val="ListParagraph"/>
        <w:numPr>
          <w:ilvl w:val="0"/>
          <w:numId w:val="23"/>
        </w:numPr>
        <w:contextualSpacing w:val="0"/>
        <w:rPr>
          <w:sz w:val="22"/>
          <w:szCs w:val="22"/>
        </w:rPr>
      </w:pPr>
      <w:r w:rsidRPr="00CA5E0E">
        <w:rPr>
          <w:sz w:val="22"/>
          <w:szCs w:val="22"/>
        </w:rPr>
        <w:t>Extremely important</w:t>
      </w:r>
    </w:p>
    <w:p w:rsidRPr="00CA5E0E" w:rsidR="008A5BA7" w:rsidP="008A5BA7" w:rsidRDefault="008A5BA7" w14:paraId="29423092" w14:textId="77777777">
      <w:pPr>
        <w:pStyle w:val="Heading4"/>
        <w:numPr>
          <w:ilvl w:val="0"/>
          <w:numId w:val="68"/>
        </w:numPr>
        <w:rPr>
          <w:color w:val="auto"/>
        </w:rPr>
      </w:pPr>
    </w:p>
    <w:p w:rsidRPr="00CA5E0E" w:rsidR="008A5BA7" w:rsidP="008A5BA7" w:rsidRDefault="008A5BA7" w14:paraId="6B4E1093" w14:textId="77777777">
      <w:pPr>
        <w:rPr>
          <w:rFonts w:cs="Times New Roman"/>
          <w:color w:val="auto"/>
        </w:rPr>
      </w:pPr>
      <w:r w:rsidRPr="00CA5E0E">
        <w:rPr>
          <w:rFonts w:cs="Times New Roman"/>
          <w:color w:val="auto"/>
        </w:rPr>
        <w:t>In your opinion, do you believe that enough is being done regarding [topic] in your community/region?</w:t>
      </w:r>
    </w:p>
    <w:p w:rsidRPr="00CA5E0E" w:rsidR="008A5BA7" w:rsidP="008A5BA7" w:rsidRDefault="008A5BA7" w14:paraId="2CDED8CE" w14:textId="77777777">
      <w:pPr>
        <w:pStyle w:val="ListParagraph"/>
        <w:numPr>
          <w:ilvl w:val="0"/>
          <w:numId w:val="23"/>
        </w:numPr>
        <w:contextualSpacing w:val="0"/>
        <w:rPr>
          <w:sz w:val="22"/>
          <w:szCs w:val="22"/>
        </w:rPr>
      </w:pPr>
      <w:r w:rsidRPr="00CA5E0E">
        <w:rPr>
          <w:sz w:val="22"/>
          <w:szCs w:val="22"/>
        </w:rPr>
        <w:t>Yes</w:t>
      </w:r>
    </w:p>
    <w:p w:rsidRPr="00CA5E0E" w:rsidR="008A5BA7" w:rsidP="008A5BA7" w:rsidRDefault="008A5BA7" w14:paraId="7C3024FC" w14:textId="77777777">
      <w:pPr>
        <w:pStyle w:val="ListParagraph"/>
        <w:numPr>
          <w:ilvl w:val="0"/>
          <w:numId w:val="23"/>
        </w:numPr>
        <w:contextualSpacing w:val="0"/>
        <w:rPr>
          <w:sz w:val="22"/>
          <w:szCs w:val="22"/>
        </w:rPr>
      </w:pPr>
      <w:r w:rsidRPr="00CA5E0E">
        <w:rPr>
          <w:sz w:val="22"/>
          <w:szCs w:val="22"/>
        </w:rPr>
        <w:t>No</w:t>
      </w:r>
    </w:p>
    <w:p w:rsidRPr="00CA5E0E" w:rsidR="008A5BA7" w:rsidP="008A5BA7" w:rsidRDefault="008A5BA7" w14:paraId="5E07C2B1" w14:textId="77777777">
      <w:pPr>
        <w:pStyle w:val="ListParagraph"/>
        <w:numPr>
          <w:ilvl w:val="0"/>
          <w:numId w:val="23"/>
        </w:numPr>
        <w:contextualSpacing w:val="0"/>
        <w:rPr>
          <w:sz w:val="22"/>
          <w:szCs w:val="22"/>
        </w:rPr>
      </w:pPr>
      <w:r w:rsidRPr="00CA5E0E">
        <w:rPr>
          <w:sz w:val="22"/>
          <w:szCs w:val="22"/>
        </w:rPr>
        <w:t>Do not know</w:t>
      </w:r>
    </w:p>
    <w:p w:rsidR="0044685E" w:rsidRDefault="0044685E" w14:paraId="6AC4F6E9" w14:textId="41836EE1">
      <w:pPr>
        <w:rPr>
          <w:rFonts w:cs="Times New Roman"/>
          <w:b/>
          <w:color w:val="auto"/>
        </w:rPr>
      </w:pPr>
      <w:r>
        <w:rPr>
          <w:color w:val="auto"/>
        </w:rPr>
        <w:br w:type="page"/>
      </w:r>
    </w:p>
    <w:p w:rsidRPr="00CA5E0E" w:rsidR="008A5BA7" w:rsidP="008A5BA7" w:rsidRDefault="008A5BA7" w14:paraId="6A419177" w14:textId="77777777">
      <w:pPr>
        <w:pStyle w:val="Heading4"/>
        <w:numPr>
          <w:ilvl w:val="0"/>
          <w:numId w:val="68"/>
        </w:numPr>
        <w:rPr>
          <w:color w:val="auto"/>
        </w:rPr>
      </w:pPr>
    </w:p>
    <w:p w:rsidRPr="00CA5E0E" w:rsidR="008A5BA7" w:rsidP="008A5BA7" w:rsidRDefault="008A5BA7" w14:paraId="21413717" w14:textId="77777777">
      <w:pPr>
        <w:rPr>
          <w:color w:val="auto"/>
        </w:rPr>
      </w:pPr>
      <w:r w:rsidRPr="00CA5E0E">
        <w:rPr>
          <w:color w:val="auto"/>
        </w:rPr>
        <w:t>How influential do you feel your organization is with regard to [topic]?</w:t>
      </w:r>
    </w:p>
    <w:p w:rsidRPr="00CA5E0E" w:rsidR="008A5BA7" w:rsidP="008A5BA7" w:rsidRDefault="008A5BA7" w14:paraId="5DEB3D4D" w14:textId="77777777">
      <w:pPr>
        <w:pStyle w:val="ListParagraph"/>
        <w:numPr>
          <w:ilvl w:val="0"/>
          <w:numId w:val="24"/>
        </w:numPr>
        <w:contextualSpacing w:val="0"/>
        <w:rPr>
          <w:sz w:val="22"/>
          <w:szCs w:val="22"/>
        </w:rPr>
      </w:pPr>
      <w:r w:rsidRPr="00CA5E0E">
        <w:rPr>
          <w:sz w:val="22"/>
          <w:szCs w:val="22"/>
        </w:rPr>
        <w:t>Not at all influential</w:t>
      </w:r>
    </w:p>
    <w:p w:rsidRPr="00CA5E0E" w:rsidR="008A5BA7" w:rsidP="008A5BA7" w:rsidRDefault="008A5BA7" w14:paraId="249BABE9" w14:textId="77777777">
      <w:pPr>
        <w:pStyle w:val="ListParagraph"/>
        <w:numPr>
          <w:ilvl w:val="0"/>
          <w:numId w:val="24"/>
        </w:numPr>
        <w:contextualSpacing w:val="0"/>
        <w:rPr>
          <w:sz w:val="22"/>
          <w:szCs w:val="22"/>
        </w:rPr>
      </w:pPr>
      <w:r w:rsidRPr="00CA5E0E">
        <w:rPr>
          <w:sz w:val="22"/>
          <w:szCs w:val="22"/>
        </w:rPr>
        <w:t>Slightly influential</w:t>
      </w:r>
    </w:p>
    <w:p w:rsidRPr="00CA5E0E" w:rsidR="008A5BA7" w:rsidP="008A5BA7" w:rsidRDefault="008A5BA7" w14:paraId="031EC391" w14:textId="77777777">
      <w:pPr>
        <w:pStyle w:val="ListParagraph"/>
        <w:numPr>
          <w:ilvl w:val="0"/>
          <w:numId w:val="24"/>
        </w:numPr>
        <w:contextualSpacing w:val="0"/>
        <w:rPr>
          <w:sz w:val="22"/>
          <w:szCs w:val="22"/>
        </w:rPr>
      </w:pPr>
      <w:r w:rsidRPr="00CA5E0E">
        <w:rPr>
          <w:sz w:val="22"/>
          <w:szCs w:val="22"/>
        </w:rPr>
        <w:t>Moderately influential</w:t>
      </w:r>
    </w:p>
    <w:p w:rsidRPr="00CA5E0E" w:rsidR="008A5BA7" w:rsidP="008A5BA7" w:rsidRDefault="008A5BA7" w14:paraId="4E4154D0" w14:textId="77777777">
      <w:pPr>
        <w:pStyle w:val="ListParagraph"/>
        <w:numPr>
          <w:ilvl w:val="0"/>
          <w:numId w:val="24"/>
        </w:numPr>
        <w:contextualSpacing w:val="0"/>
        <w:rPr>
          <w:sz w:val="22"/>
          <w:szCs w:val="22"/>
        </w:rPr>
      </w:pPr>
      <w:r w:rsidRPr="00CA5E0E">
        <w:rPr>
          <w:sz w:val="22"/>
          <w:szCs w:val="22"/>
        </w:rPr>
        <w:t>Very influential</w:t>
      </w:r>
    </w:p>
    <w:p w:rsidRPr="00CA5E0E" w:rsidR="008A5BA7" w:rsidP="008A5BA7" w:rsidRDefault="008A5BA7" w14:paraId="3B5F7FD0" w14:textId="77777777">
      <w:pPr>
        <w:pStyle w:val="ListParagraph"/>
        <w:numPr>
          <w:ilvl w:val="0"/>
          <w:numId w:val="24"/>
        </w:numPr>
        <w:contextualSpacing w:val="0"/>
        <w:rPr>
          <w:sz w:val="22"/>
          <w:szCs w:val="22"/>
        </w:rPr>
      </w:pPr>
      <w:r w:rsidRPr="00CA5E0E">
        <w:rPr>
          <w:sz w:val="22"/>
          <w:szCs w:val="22"/>
        </w:rPr>
        <w:t>Extremely influential</w:t>
      </w:r>
    </w:p>
    <w:p w:rsidRPr="00CA5E0E" w:rsidR="008A5BA7" w:rsidP="008A5BA7" w:rsidRDefault="008A5BA7" w14:paraId="1111D702" w14:textId="77777777">
      <w:pPr>
        <w:pStyle w:val="Heading4"/>
        <w:numPr>
          <w:ilvl w:val="0"/>
          <w:numId w:val="68"/>
        </w:numPr>
        <w:rPr>
          <w:color w:val="auto"/>
        </w:rPr>
      </w:pPr>
    </w:p>
    <w:p w:rsidRPr="00CA5E0E" w:rsidR="008A5BA7" w:rsidP="008A5BA7" w:rsidRDefault="008A5BA7" w14:paraId="635F0009" w14:textId="77777777">
      <w:pPr>
        <w:rPr>
          <w:rFonts w:cs="Times New Roman"/>
          <w:color w:val="auto"/>
        </w:rPr>
      </w:pPr>
      <w:r w:rsidRPr="00CA5E0E">
        <w:rPr>
          <w:rFonts w:cs="Times New Roman"/>
          <w:color w:val="auto"/>
        </w:rPr>
        <w:t>To what extent do you agree or disagree with the following statements with respect to mutual understanding of missions and interests?</w:t>
      </w:r>
    </w:p>
    <w:tbl>
      <w:tblPr>
        <w:tblStyle w:val="SmallTable"/>
        <w:tblW w:w="5044" w:type="pct"/>
        <w:tblLook w:val="04A0" w:firstRow="1" w:lastRow="0" w:firstColumn="1" w:lastColumn="0" w:noHBand="0" w:noVBand="1"/>
      </w:tblPr>
      <w:tblGrid>
        <w:gridCol w:w="4022"/>
        <w:gridCol w:w="1052"/>
        <w:gridCol w:w="1051"/>
        <w:gridCol w:w="921"/>
        <w:gridCol w:w="870"/>
        <w:gridCol w:w="1025"/>
        <w:gridCol w:w="1228"/>
      </w:tblGrid>
      <w:tr w:rsidRPr="00CA5E0E" w:rsidR="008A5BA7" w:rsidTr="006C24BE" w14:paraId="0356E01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7" w:type="pct"/>
          </w:tcPr>
          <w:p w:rsidRPr="00CA5E0E" w:rsidR="008A5BA7" w:rsidP="00911B7F" w:rsidRDefault="008A5BA7" w14:paraId="4E914517" w14:textId="77777777">
            <w:pPr>
              <w:rPr>
                <w:color w:val="auto"/>
              </w:rPr>
            </w:pPr>
          </w:p>
        </w:tc>
        <w:tc>
          <w:tcPr>
            <w:tcW w:w="517" w:type="pct"/>
          </w:tcPr>
          <w:p w:rsidRPr="00CA5E0E" w:rsidR="008A5BA7" w:rsidP="00911B7F" w:rsidRDefault="008A5BA7" w14:paraId="36146BCE"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517" w:type="pct"/>
          </w:tcPr>
          <w:p w:rsidRPr="00CA5E0E" w:rsidR="008A5BA7" w:rsidP="00911B7F" w:rsidRDefault="008A5BA7" w14:paraId="48789F9E"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453" w:type="pct"/>
          </w:tcPr>
          <w:p w:rsidRPr="00CA5E0E" w:rsidR="008A5BA7" w:rsidP="00911B7F" w:rsidRDefault="008A5BA7" w14:paraId="56904BCF"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Neutral</w:t>
            </w:r>
          </w:p>
        </w:tc>
        <w:tc>
          <w:tcPr>
            <w:tcW w:w="428" w:type="pct"/>
          </w:tcPr>
          <w:p w:rsidRPr="00CA5E0E" w:rsidR="008A5BA7" w:rsidP="00911B7F" w:rsidRDefault="008A5BA7" w14:paraId="78B9351D"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504" w:type="pct"/>
          </w:tcPr>
          <w:p w:rsidRPr="00CA5E0E" w:rsidR="008A5BA7" w:rsidP="00911B7F" w:rsidRDefault="008A5BA7" w14:paraId="74378F78"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c>
          <w:tcPr>
            <w:tcW w:w="605" w:type="pct"/>
          </w:tcPr>
          <w:p w:rsidRPr="00CA5E0E" w:rsidR="008A5BA7" w:rsidP="00911B7F" w:rsidRDefault="008A5BA7" w14:paraId="1287EB34"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w:t>
            </w:r>
            <w:r w:rsidRPr="00CA5E0E">
              <w:rPr>
                <w:color w:val="auto"/>
              </w:rPr>
              <w:br/>
              <w:t>Applicable</w:t>
            </w:r>
          </w:p>
        </w:tc>
      </w:tr>
      <w:tr w:rsidRPr="00CA5E0E" w:rsidR="008A5BA7" w:rsidTr="006C24BE" w14:paraId="17319D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pct"/>
          </w:tcPr>
          <w:p w:rsidRPr="00CA5E0E" w:rsidR="008A5BA7" w:rsidP="00547F22" w:rsidRDefault="00547F22" w14:paraId="36DEAC2A" w14:textId="576622CE">
            <w:pPr>
              <w:rPr>
                <w:color w:val="auto"/>
              </w:rPr>
            </w:pPr>
            <w:r>
              <w:rPr>
                <w:color w:val="auto"/>
              </w:rPr>
              <w:t xml:space="preserve">[Organization] </w:t>
            </w:r>
            <w:r w:rsidRPr="00CA5E0E" w:rsidR="008A5BA7">
              <w:rPr>
                <w:color w:val="auto"/>
              </w:rPr>
              <w:t>staff understand our mission and interests.</w:t>
            </w:r>
          </w:p>
        </w:tc>
        <w:tc>
          <w:tcPr>
            <w:tcW w:w="517" w:type="pct"/>
          </w:tcPr>
          <w:p w:rsidRPr="00CA5E0E" w:rsidR="008A5BA7" w:rsidP="00911B7F" w:rsidRDefault="008A5BA7" w14:paraId="177FA5B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17" w:type="pct"/>
          </w:tcPr>
          <w:p w:rsidRPr="00CA5E0E" w:rsidR="008A5BA7" w:rsidP="00911B7F" w:rsidRDefault="008A5BA7" w14:paraId="170645B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53" w:type="pct"/>
          </w:tcPr>
          <w:p w:rsidRPr="00CA5E0E" w:rsidR="008A5BA7" w:rsidP="00911B7F" w:rsidRDefault="008A5BA7" w14:paraId="66AE23B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28" w:type="pct"/>
          </w:tcPr>
          <w:p w:rsidRPr="00CA5E0E" w:rsidR="008A5BA7" w:rsidP="00911B7F" w:rsidRDefault="008A5BA7" w14:paraId="419D55A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04" w:type="pct"/>
          </w:tcPr>
          <w:p w:rsidRPr="00CA5E0E" w:rsidR="008A5BA7" w:rsidP="00911B7F" w:rsidRDefault="008A5BA7" w14:paraId="4BEC0BF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605" w:type="pct"/>
          </w:tcPr>
          <w:p w:rsidRPr="00CA5E0E" w:rsidR="008A5BA7" w:rsidP="00911B7F" w:rsidRDefault="008A5BA7" w14:paraId="3994A95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r>
      <w:tr w:rsidRPr="00CA5E0E" w:rsidR="008A5BA7" w:rsidTr="006C24BE" w14:paraId="54DFF777" w14:textId="77777777">
        <w:tc>
          <w:tcPr>
            <w:cnfStyle w:val="001000000000" w:firstRow="0" w:lastRow="0" w:firstColumn="1" w:lastColumn="0" w:oddVBand="0" w:evenVBand="0" w:oddHBand="0" w:evenHBand="0" w:firstRowFirstColumn="0" w:firstRowLastColumn="0" w:lastRowFirstColumn="0" w:lastRowLastColumn="0"/>
            <w:tcW w:w="1977" w:type="pct"/>
          </w:tcPr>
          <w:p w:rsidRPr="00CA5E0E" w:rsidR="008A5BA7" w:rsidP="00911B7F" w:rsidRDefault="008A5BA7" w14:paraId="656AFCB0" w14:textId="77777777">
            <w:pPr>
              <w:rPr>
                <w:color w:val="auto"/>
              </w:rPr>
            </w:pPr>
            <w:r w:rsidRPr="00CA5E0E">
              <w:rPr>
                <w:color w:val="auto"/>
              </w:rPr>
              <w:t>We understand the mission and interests</w:t>
            </w:r>
            <w:r>
              <w:rPr>
                <w:color w:val="auto"/>
              </w:rPr>
              <w:t xml:space="preserve"> of [name of program/agency]</w:t>
            </w:r>
            <w:r w:rsidRPr="00CA5E0E">
              <w:rPr>
                <w:color w:val="auto"/>
              </w:rPr>
              <w:t>.</w:t>
            </w:r>
          </w:p>
        </w:tc>
        <w:tc>
          <w:tcPr>
            <w:tcW w:w="517" w:type="pct"/>
          </w:tcPr>
          <w:p w:rsidRPr="00CA5E0E" w:rsidR="008A5BA7" w:rsidP="00911B7F" w:rsidRDefault="008A5BA7" w14:paraId="546CD49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17" w:type="pct"/>
          </w:tcPr>
          <w:p w:rsidRPr="00CA5E0E" w:rsidR="008A5BA7" w:rsidP="00911B7F" w:rsidRDefault="008A5BA7" w14:paraId="6E255B5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53" w:type="pct"/>
          </w:tcPr>
          <w:p w:rsidRPr="00CA5E0E" w:rsidR="008A5BA7" w:rsidP="00911B7F" w:rsidRDefault="008A5BA7" w14:paraId="2A2EA77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28" w:type="pct"/>
          </w:tcPr>
          <w:p w:rsidRPr="00CA5E0E" w:rsidR="008A5BA7" w:rsidP="00911B7F" w:rsidRDefault="008A5BA7" w14:paraId="5ADB98B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04" w:type="pct"/>
          </w:tcPr>
          <w:p w:rsidRPr="00CA5E0E" w:rsidR="008A5BA7" w:rsidP="00911B7F" w:rsidRDefault="008A5BA7" w14:paraId="357E4A1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605" w:type="pct"/>
          </w:tcPr>
          <w:p w:rsidRPr="00CA5E0E" w:rsidR="008A5BA7" w:rsidP="00911B7F" w:rsidRDefault="008A5BA7" w14:paraId="48ED5B9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r w:rsidRPr="00CA5E0E" w:rsidR="008A5BA7" w:rsidTr="006C24BE" w14:paraId="434F9B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7" w:type="pct"/>
          </w:tcPr>
          <w:p w:rsidRPr="00CA5E0E" w:rsidR="008A5BA7" w:rsidP="00911B7F" w:rsidRDefault="008A5BA7" w14:paraId="2F2565E0" w14:textId="77777777">
            <w:pPr>
              <w:rPr>
                <w:color w:val="auto"/>
              </w:rPr>
            </w:pPr>
            <w:r w:rsidRPr="00CA5E0E">
              <w:rPr>
                <w:color w:val="auto"/>
              </w:rPr>
              <w:t>We understand the [name of program].</w:t>
            </w:r>
          </w:p>
        </w:tc>
        <w:tc>
          <w:tcPr>
            <w:tcW w:w="517" w:type="pct"/>
          </w:tcPr>
          <w:p w:rsidRPr="00CA5E0E" w:rsidR="008A5BA7" w:rsidP="00911B7F" w:rsidRDefault="008A5BA7" w14:paraId="48C20D7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17" w:type="pct"/>
          </w:tcPr>
          <w:p w:rsidRPr="00CA5E0E" w:rsidR="008A5BA7" w:rsidP="00911B7F" w:rsidRDefault="008A5BA7" w14:paraId="578AF52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53" w:type="pct"/>
          </w:tcPr>
          <w:p w:rsidRPr="00CA5E0E" w:rsidR="008A5BA7" w:rsidP="00911B7F" w:rsidRDefault="008A5BA7" w14:paraId="08EAD29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28" w:type="pct"/>
          </w:tcPr>
          <w:p w:rsidRPr="00CA5E0E" w:rsidR="008A5BA7" w:rsidP="00911B7F" w:rsidRDefault="008A5BA7" w14:paraId="339E08B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04" w:type="pct"/>
          </w:tcPr>
          <w:p w:rsidRPr="00CA5E0E" w:rsidR="008A5BA7" w:rsidP="00911B7F" w:rsidRDefault="008A5BA7" w14:paraId="50C1BCE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605" w:type="pct"/>
          </w:tcPr>
          <w:p w:rsidRPr="00CA5E0E" w:rsidR="008A5BA7" w:rsidP="00911B7F" w:rsidRDefault="008A5BA7" w14:paraId="3378FB5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r>
    </w:tbl>
    <w:p w:rsidR="008A5BA7" w:rsidP="00547F22" w:rsidRDefault="008A5BA7" w14:paraId="60016511" w14:textId="6C46C525">
      <w:pPr>
        <w:pStyle w:val="Heading4"/>
        <w:numPr>
          <w:ilvl w:val="0"/>
          <w:numId w:val="68"/>
        </w:numPr>
        <w:rPr>
          <w:color w:val="auto"/>
        </w:rPr>
      </w:pPr>
    </w:p>
    <w:p w:rsidRPr="00CA5E0E" w:rsidR="00547F22" w:rsidP="00547F22" w:rsidRDefault="00547F22" w14:paraId="14371ECA" w14:textId="77777777">
      <w:r w:rsidRPr="00CA5E0E">
        <w:t xml:space="preserve">Please indicate your level of agreement or disagreement with each of the statements. Please select </w:t>
      </w:r>
      <w:r w:rsidRPr="00CA5E0E">
        <w:rPr>
          <w:b/>
        </w:rPr>
        <w:t>only</w:t>
      </w:r>
      <w:r w:rsidRPr="00CA5E0E">
        <w:t xml:space="preserve"> </w:t>
      </w:r>
      <w:r w:rsidRPr="00CA5E0E">
        <w:rPr>
          <w:b/>
        </w:rPr>
        <w:t>one</w:t>
      </w:r>
      <w:r w:rsidRPr="00CA5E0E">
        <w:t xml:space="preserve"> response for each item.</w:t>
      </w:r>
    </w:p>
    <w:tbl>
      <w:tblPr>
        <w:tblStyle w:val="SmallTable"/>
        <w:tblW w:w="0" w:type="auto"/>
        <w:tblLook w:val="04A0" w:firstRow="1" w:lastRow="0" w:firstColumn="1" w:lastColumn="0" w:noHBand="0" w:noVBand="1"/>
      </w:tblPr>
      <w:tblGrid>
        <w:gridCol w:w="5168"/>
        <w:gridCol w:w="845"/>
        <w:gridCol w:w="846"/>
        <w:gridCol w:w="842"/>
        <w:gridCol w:w="818"/>
        <w:gridCol w:w="841"/>
      </w:tblGrid>
      <w:tr w:rsidRPr="00CA5E0E" w:rsidR="00547F22" w:rsidTr="00DB79D9" w14:paraId="6081E4E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68" w:type="dxa"/>
          </w:tcPr>
          <w:p w:rsidRPr="00CA5E0E" w:rsidR="00547F22" w:rsidP="00DB79D9" w:rsidRDefault="00547F22" w14:paraId="21A4EB13" w14:textId="77777777"/>
        </w:tc>
        <w:tc>
          <w:tcPr>
            <w:tcW w:w="845" w:type="dxa"/>
          </w:tcPr>
          <w:p w:rsidRPr="00CA5E0E" w:rsidR="00547F22" w:rsidP="00DB79D9" w:rsidRDefault="00547F22" w14:paraId="4EDAFA83"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Strongly</w:t>
            </w:r>
            <w:r w:rsidRPr="00CA5E0E">
              <w:rPr>
                <w:rFonts w:cs="Times New Roman"/>
              </w:rPr>
              <w:br/>
              <w:t>disagree</w:t>
            </w:r>
          </w:p>
        </w:tc>
        <w:tc>
          <w:tcPr>
            <w:tcW w:w="846" w:type="dxa"/>
          </w:tcPr>
          <w:p w:rsidRPr="00CA5E0E" w:rsidR="00547F22" w:rsidP="00DB79D9" w:rsidRDefault="00547F22" w14:paraId="41C95FC9"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Disagree</w:t>
            </w:r>
          </w:p>
        </w:tc>
        <w:tc>
          <w:tcPr>
            <w:tcW w:w="842" w:type="dxa"/>
          </w:tcPr>
          <w:p w:rsidRPr="00CA5E0E" w:rsidR="00547F22" w:rsidP="00DB79D9" w:rsidRDefault="00547F22" w14:paraId="656C86F2"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Neither</w:t>
            </w:r>
            <w:r w:rsidRPr="00CA5E0E">
              <w:rPr>
                <w:rFonts w:cs="Times New Roman"/>
              </w:rPr>
              <w:br/>
              <w:t>agree nor</w:t>
            </w:r>
            <w:r w:rsidRPr="00CA5E0E">
              <w:rPr>
                <w:rFonts w:cs="Times New Roman"/>
              </w:rPr>
              <w:br/>
              <w:t>disagree</w:t>
            </w:r>
          </w:p>
        </w:tc>
        <w:tc>
          <w:tcPr>
            <w:tcW w:w="818" w:type="dxa"/>
          </w:tcPr>
          <w:p w:rsidRPr="00CA5E0E" w:rsidR="00547F22" w:rsidP="00DB79D9" w:rsidRDefault="00547F22" w14:paraId="0F81E575"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Agree</w:t>
            </w:r>
          </w:p>
        </w:tc>
        <w:tc>
          <w:tcPr>
            <w:tcW w:w="841" w:type="dxa"/>
          </w:tcPr>
          <w:p w:rsidRPr="00CA5E0E" w:rsidR="00547F22" w:rsidP="00DB79D9" w:rsidRDefault="00547F22" w14:paraId="054C706E" w14:textId="77777777">
            <w:pPr>
              <w:cnfStyle w:val="100000000000" w:firstRow="1" w:lastRow="0" w:firstColumn="0" w:lastColumn="0" w:oddVBand="0" w:evenVBand="0" w:oddHBand="0" w:evenHBand="0" w:firstRowFirstColumn="0" w:firstRowLastColumn="0" w:lastRowFirstColumn="0" w:lastRowLastColumn="0"/>
            </w:pPr>
            <w:r w:rsidRPr="00CA5E0E">
              <w:rPr>
                <w:rFonts w:cs="Times New Roman"/>
              </w:rPr>
              <w:t>Strongly</w:t>
            </w:r>
            <w:r w:rsidRPr="00CA5E0E">
              <w:rPr>
                <w:rFonts w:cs="Times New Roman"/>
              </w:rPr>
              <w:br/>
              <w:t>agree</w:t>
            </w:r>
          </w:p>
        </w:tc>
      </w:tr>
      <w:tr w:rsidRPr="00CA5E0E" w:rsidR="00547F22" w:rsidTr="00DB79D9" w14:paraId="75450F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8" w:type="dxa"/>
          </w:tcPr>
          <w:p w:rsidRPr="00CA5E0E" w:rsidR="00547F22" w:rsidP="00DB79D9" w:rsidRDefault="00547F22" w14:paraId="723773EA" w14:textId="77777777">
            <w:r w:rsidRPr="00CA5E0E">
              <w:t>I am familiar with laws that protect endangered and threatened wildlife and plants.</w:t>
            </w:r>
          </w:p>
        </w:tc>
        <w:tc>
          <w:tcPr>
            <w:tcW w:w="845" w:type="dxa"/>
          </w:tcPr>
          <w:p w:rsidRPr="00CA5E0E" w:rsidR="00547F22" w:rsidP="00DB79D9" w:rsidRDefault="00547F22" w14:paraId="5466DDD4"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846" w:type="dxa"/>
          </w:tcPr>
          <w:p w:rsidRPr="00CA5E0E" w:rsidR="00547F22" w:rsidP="00DB79D9" w:rsidRDefault="00547F22" w14:paraId="0958F7B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842" w:type="dxa"/>
          </w:tcPr>
          <w:p w:rsidRPr="00CA5E0E" w:rsidR="00547F22" w:rsidP="00DB79D9" w:rsidRDefault="00547F22" w14:paraId="3524F2D0"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818" w:type="dxa"/>
          </w:tcPr>
          <w:p w:rsidRPr="00CA5E0E" w:rsidR="00547F22" w:rsidP="00DB79D9" w:rsidRDefault="00547F22" w14:paraId="6583F7A4"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841" w:type="dxa"/>
          </w:tcPr>
          <w:p w:rsidRPr="00CA5E0E" w:rsidR="00547F22" w:rsidP="00DB79D9" w:rsidRDefault="00547F22" w14:paraId="12C045DE"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547F22" w:rsidTr="00DB79D9" w14:paraId="5B3E7B51" w14:textId="77777777">
        <w:tc>
          <w:tcPr>
            <w:cnfStyle w:val="001000000000" w:firstRow="0" w:lastRow="0" w:firstColumn="1" w:lastColumn="0" w:oddVBand="0" w:evenVBand="0" w:oddHBand="0" w:evenHBand="0" w:firstRowFirstColumn="0" w:firstRowLastColumn="0" w:lastRowFirstColumn="0" w:lastRowLastColumn="0"/>
            <w:tcW w:w="5168" w:type="dxa"/>
          </w:tcPr>
          <w:p w:rsidRPr="00CA5E0E" w:rsidR="00547F22" w:rsidP="00DB79D9" w:rsidRDefault="00547F22" w14:paraId="7578D6EA" w14:textId="77777777">
            <w:r w:rsidRPr="00CA5E0E">
              <w:t>I know some of the common methods people use to smuggle wildlife and plants.</w:t>
            </w:r>
          </w:p>
        </w:tc>
        <w:tc>
          <w:tcPr>
            <w:tcW w:w="845" w:type="dxa"/>
          </w:tcPr>
          <w:p w:rsidRPr="00CA5E0E" w:rsidR="00547F22" w:rsidP="00DB79D9" w:rsidRDefault="00547F22" w14:paraId="37D9BD87"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846" w:type="dxa"/>
          </w:tcPr>
          <w:p w:rsidRPr="00CA5E0E" w:rsidR="00547F22" w:rsidP="00DB79D9" w:rsidRDefault="00547F22" w14:paraId="3748BAE3"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842" w:type="dxa"/>
          </w:tcPr>
          <w:p w:rsidRPr="00CA5E0E" w:rsidR="00547F22" w:rsidP="00DB79D9" w:rsidRDefault="00547F22" w14:paraId="7C365DF1"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818" w:type="dxa"/>
          </w:tcPr>
          <w:p w:rsidRPr="00CA5E0E" w:rsidR="00547F22" w:rsidP="00DB79D9" w:rsidRDefault="00547F22" w14:paraId="4CBEF1B1"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841" w:type="dxa"/>
          </w:tcPr>
          <w:p w:rsidRPr="00CA5E0E" w:rsidR="00547F22" w:rsidP="00DB79D9" w:rsidRDefault="00547F22" w14:paraId="544AF8FA"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547F22" w:rsidTr="00DB79D9" w14:paraId="001CFB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8" w:type="dxa"/>
          </w:tcPr>
          <w:p w:rsidRPr="00CA5E0E" w:rsidR="00547F22" w:rsidP="00DB79D9" w:rsidRDefault="00547F22" w14:paraId="070DACDE" w14:textId="77777777">
            <w:r w:rsidRPr="00CA5E0E">
              <w:t>If I identify a passenger smuggling wildlife or plants, I know what steps to take.</w:t>
            </w:r>
          </w:p>
        </w:tc>
        <w:tc>
          <w:tcPr>
            <w:tcW w:w="845" w:type="dxa"/>
          </w:tcPr>
          <w:p w:rsidRPr="00CA5E0E" w:rsidR="00547F22" w:rsidP="00DB79D9" w:rsidRDefault="00547F22" w14:paraId="32AD7D57"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846" w:type="dxa"/>
          </w:tcPr>
          <w:p w:rsidRPr="00CA5E0E" w:rsidR="00547F22" w:rsidP="00DB79D9" w:rsidRDefault="00547F22" w14:paraId="44AE5164"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842" w:type="dxa"/>
          </w:tcPr>
          <w:p w:rsidRPr="00CA5E0E" w:rsidR="00547F22" w:rsidP="00DB79D9" w:rsidRDefault="00547F22" w14:paraId="6E753A8C"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818" w:type="dxa"/>
          </w:tcPr>
          <w:p w:rsidRPr="00CA5E0E" w:rsidR="00547F22" w:rsidP="00DB79D9" w:rsidRDefault="00547F22" w14:paraId="2254092B"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841" w:type="dxa"/>
          </w:tcPr>
          <w:p w:rsidRPr="00CA5E0E" w:rsidR="00547F22" w:rsidP="00DB79D9" w:rsidRDefault="00547F22" w14:paraId="0CF0774A"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547F22" w:rsidTr="00DB79D9" w14:paraId="0CF3196A" w14:textId="77777777">
        <w:tc>
          <w:tcPr>
            <w:cnfStyle w:val="001000000000" w:firstRow="0" w:lastRow="0" w:firstColumn="1" w:lastColumn="0" w:oddVBand="0" w:evenVBand="0" w:oddHBand="0" w:evenHBand="0" w:firstRowFirstColumn="0" w:firstRowLastColumn="0" w:lastRowFirstColumn="0" w:lastRowLastColumn="0"/>
            <w:tcW w:w="5168" w:type="dxa"/>
          </w:tcPr>
          <w:p w:rsidRPr="00CA5E0E" w:rsidR="00547F22" w:rsidP="00DB79D9" w:rsidRDefault="00547F22" w14:paraId="72FC1C42" w14:textId="77777777">
            <w:r w:rsidRPr="00CA5E0E">
              <w:t>If I find illegal wildlife in luggage or transit, I know what steps to take.</w:t>
            </w:r>
          </w:p>
        </w:tc>
        <w:tc>
          <w:tcPr>
            <w:tcW w:w="845" w:type="dxa"/>
          </w:tcPr>
          <w:p w:rsidRPr="00CA5E0E" w:rsidR="00547F22" w:rsidP="00DB79D9" w:rsidRDefault="00547F22" w14:paraId="4CD4F9C7"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846" w:type="dxa"/>
          </w:tcPr>
          <w:p w:rsidRPr="00CA5E0E" w:rsidR="00547F22" w:rsidP="00DB79D9" w:rsidRDefault="00547F22" w14:paraId="217F1B71"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842" w:type="dxa"/>
          </w:tcPr>
          <w:p w:rsidRPr="00CA5E0E" w:rsidR="00547F22" w:rsidP="00DB79D9" w:rsidRDefault="00547F22" w14:paraId="244C70DB"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818" w:type="dxa"/>
          </w:tcPr>
          <w:p w:rsidRPr="00CA5E0E" w:rsidR="00547F22" w:rsidP="00DB79D9" w:rsidRDefault="00547F22" w14:paraId="23923AE1"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841" w:type="dxa"/>
          </w:tcPr>
          <w:p w:rsidRPr="00CA5E0E" w:rsidR="00547F22" w:rsidP="00DB79D9" w:rsidRDefault="00547F22" w14:paraId="3BE9A1DB"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547F22" w:rsidTr="00DB79D9" w14:paraId="77535D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8" w:type="dxa"/>
          </w:tcPr>
          <w:p w:rsidRPr="00CA5E0E" w:rsidR="00547F22" w:rsidP="00DB79D9" w:rsidRDefault="00547F22" w14:paraId="6522BC97" w14:textId="77777777">
            <w:r w:rsidRPr="00CA5E0E">
              <w:t>I feel like I have the ability to help protect wildlife from smuggling and illegal trafficking.</w:t>
            </w:r>
          </w:p>
        </w:tc>
        <w:tc>
          <w:tcPr>
            <w:tcW w:w="845" w:type="dxa"/>
          </w:tcPr>
          <w:p w:rsidRPr="00CA5E0E" w:rsidR="00547F22" w:rsidP="00DB79D9" w:rsidRDefault="00547F22" w14:paraId="00A9D8D5"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846" w:type="dxa"/>
          </w:tcPr>
          <w:p w:rsidRPr="00CA5E0E" w:rsidR="00547F22" w:rsidP="00DB79D9" w:rsidRDefault="00547F22" w14:paraId="0EF00D0B"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842" w:type="dxa"/>
          </w:tcPr>
          <w:p w:rsidRPr="00CA5E0E" w:rsidR="00547F22" w:rsidP="00DB79D9" w:rsidRDefault="00547F22" w14:paraId="2A31122D"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818" w:type="dxa"/>
          </w:tcPr>
          <w:p w:rsidRPr="00CA5E0E" w:rsidR="00547F22" w:rsidP="00DB79D9" w:rsidRDefault="00547F22" w14:paraId="379309A6"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841" w:type="dxa"/>
          </w:tcPr>
          <w:p w:rsidRPr="00CA5E0E" w:rsidR="00547F22" w:rsidP="00DB79D9" w:rsidRDefault="00547F22" w14:paraId="1EE5F777"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547F22" w:rsidTr="00DB79D9" w14:paraId="75D6F3D2" w14:textId="77777777">
        <w:tc>
          <w:tcPr>
            <w:cnfStyle w:val="001000000000" w:firstRow="0" w:lastRow="0" w:firstColumn="1" w:lastColumn="0" w:oddVBand="0" w:evenVBand="0" w:oddHBand="0" w:evenHBand="0" w:firstRowFirstColumn="0" w:firstRowLastColumn="0" w:lastRowFirstColumn="0" w:lastRowLastColumn="0"/>
            <w:tcW w:w="5168" w:type="dxa"/>
          </w:tcPr>
          <w:p w:rsidRPr="00CA5E0E" w:rsidR="00547F22" w:rsidP="00DB79D9" w:rsidRDefault="00547F22" w14:paraId="54333C11" w14:textId="77777777">
            <w:r w:rsidRPr="00CA5E0E">
              <w:t>Protecting wildlife is important to me.</w:t>
            </w:r>
          </w:p>
        </w:tc>
        <w:tc>
          <w:tcPr>
            <w:tcW w:w="845" w:type="dxa"/>
          </w:tcPr>
          <w:p w:rsidRPr="00CA5E0E" w:rsidR="00547F22" w:rsidP="00DB79D9" w:rsidRDefault="00547F22" w14:paraId="4C94378F"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846" w:type="dxa"/>
          </w:tcPr>
          <w:p w:rsidRPr="00CA5E0E" w:rsidR="00547F22" w:rsidP="00DB79D9" w:rsidRDefault="00547F22" w14:paraId="6D244B8D"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842" w:type="dxa"/>
          </w:tcPr>
          <w:p w:rsidRPr="00CA5E0E" w:rsidR="00547F22" w:rsidP="00DB79D9" w:rsidRDefault="00547F22" w14:paraId="247361ED"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818" w:type="dxa"/>
          </w:tcPr>
          <w:p w:rsidRPr="00CA5E0E" w:rsidR="00547F22" w:rsidP="00DB79D9" w:rsidRDefault="00547F22" w14:paraId="798084C1"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841" w:type="dxa"/>
          </w:tcPr>
          <w:p w:rsidRPr="00CA5E0E" w:rsidR="00547F22" w:rsidP="00DB79D9" w:rsidRDefault="00547F22" w14:paraId="5271E124"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r w:rsidRPr="00CA5E0E" w:rsidR="00547F22" w:rsidTr="00DB79D9" w14:paraId="5AFFEE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8" w:type="dxa"/>
          </w:tcPr>
          <w:p w:rsidRPr="00CA5E0E" w:rsidR="00547F22" w:rsidP="00DB79D9" w:rsidRDefault="00547F22" w14:paraId="5254C602" w14:textId="77777777">
            <w:r w:rsidRPr="00CA5E0E">
              <w:t>Protecting wildlife is important to my company or organization’s business interests.</w:t>
            </w:r>
          </w:p>
        </w:tc>
        <w:tc>
          <w:tcPr>
            <w:tcW w:w="845" w:type="dxa"/>
          </w:tcPr>
          <w:p w:rsidRPr="00CA5E0E" w:rsidR="00547F22" w:rsidP="00DB79D9" w:rsidRDefault="00547F22" w14:paraId="193D2B59"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1</w:t>
            </w:r>
          </w:p>
        </w:tc>
        <w:tc>
          <w:tcPr>
            <w:tcW w:w="846" w:type="dxa"/>
          </w:tcPr>
          <w:p w:rsidRPr="00CA5E0E" w:rsidR="00547F22" w:rsidP="00DB79D9" w:rsidRDefault="00547F22" w14:paraId="5AB4A908"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2</w:t>
            </w:r>
          </w:p>
        </w:tc>
        <w:tc>
          <w:tcPr>
            <w:tcW w:w="842" w:type="dxa"/>
          </w:tcPr>
          <w:p w:rsidRPr="00CA5E0E" w:rsidR="00547F22" w:rsidP="00DB79D9" w:rsidRDefault="00547F22" w14:paraId="5FC57E7B"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3</w:t>
            </w:r>
          </w:p>
        </w:tc>
        <w:tc>
          <w:tcPr>
            <w:tcW w:w="818" w:type="dxa"/>
          </w:tcPr>
          <w:p w:rsidRPr="00CA5E0E" w:rsidR="00547F22" w:rsidP="00DB79D9" w:rsidRDefault="00547F22" w14:paraId="36922813"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4</w:t>
            </w:r>
          </w:p>
        </w:tc>
        <w:tc>
          <w:tcPr>
            <w:tcW w:w="841" w:type="dxa"/>
          </w:tcPr>
          <w:p w:rsidRPr="00CA5E0E" w:rsidR="00547F22" w:rsidP="00DB79D9" w:rsidRDefault="00547F22" w14:paraId="20183041" w14:textId="77777777">
            <w:pPr>
              <w:cnfStyle w:val="000000100000" w:firstRow="0" w:lastRow="0" w:firstColumn="0" w:lastColumn="0" w:oddVBand="0" w:evenVBand="0" w:oddHBand="1" w:evenHBand="0" w:firstRowFirstColumn="0" w:firstRowLastColumn="0" w:lastRowFirstColumn="0" w:lastRowLastColumn="0"/>
              <w:rPr>
                <w:rFonts w:cs="Times New Roman"/>
              </w:rPr>
            </w:pPr>
            <w:r w:rsidRPr="00CA5E0E">
              <w:rPr>
                <w:rFonts w:cs="Times New Roman"/>
              </w:rPr>
              <w:t>5</w:t>
            </w:r>
          </w:p>
        </w:tc>
      </w:tr>
      <w:tr w:rsidRPr="00CA5E0E" w:rsidR="00547F22" w:rsidTr="00DB79D9" w14:paraId="06A80DE0" w14:textId="77777777">
        <w:tc>
          <w:tcPr>
            <w:cnfStyle w:val="001000000000" w:firstRow="0" w:lastRow="0" w:firstColumn="1" w:lastColumn="0" w:oddVBand="0" w:evenVBand="0" w:oddHBand="0" w:evenHBand="0" w:firstRowFirstColumn="0" w:firstRowLastColumn="0" w:lastRowFirstColumn="0" w:lastRowLastColumn="0"/>
            <w:tcW w:w="5168" w:type="dxa"/>
          </w:tcPr>
          <w:p w:rsidRPr="00CA5E0E" w:rsidR="00547F22" w:rsidP="00DB79D9" w:rsidRDefault="00547F22" w14:paraId="2779095D" w14:textId="77777777">
            <w:r w:rsidRPr="00CA5E0E">
              <w:t>Protecting wildlife is important to travelers.</w:t>
            </w:r>
          </w:p>
        </w:tc>
        <w:tc>
          <w:tcPr>
            <w:tcW w:w="845" w:type="dxa"/>
          </w:tcPr>
          <w:p w:rsidRPr="00CA5E0E" w:rsidR="00547F22" w:rsidP="00DB79D9" w:rsidRDefault="00547F22" w14:paraId="6968F4EC"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1</w:t>
            </w:r>
          </w:p>
        </w:tc>
        <w:tc>
          <w:tcPr>
            <w:tcW w:w="846" w:type="dxa"/>
          </w:tcPr>
          <w:p w:rsidRPr="00CA5E0E" w:rsidR="00547F22" w:rsidP="00DB79D9" w:rsidRDefault="00547F22" w14:paraId="7A88EE27"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2</w:t>
            </w:r>
          </w:p>
        </w:tc>
        <w:tc>
          <w:tcPr>
            <w:tcW w:w="842" w:type="dxa"/>
          </w:tcPr>
          <w:p w:rsidRPr="00CA5E0E" w:rsidR="00547F22" w:rsidP="00DB79D9" w:rsidRDefault="00547F22" w14:paraId="72254800"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3</w:t>
            </w:r>
          </w:p>
        </w:tc>
        <w:tc>
          <w:tcPr>
            <w:tcW w:w="818" w:type="dxa"/>
          </w:tcPr>
          <w:p w:rsidRPr="00CA5E0E" w:rsidR="00547F22" w:rsidP="00DB79D9" w:rsidRDefault="00547F22" w14:paraId="1B480F54"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4</w:t>
            </w:r>
          </w:p>
        </w:tc>
        <w:tc>
          <w:tcPr>
            <w:tcW w:w="841" w:type="dxa"/>
          </w:tcPr>
          <w:p w:rsidRPr="00CA5E0E" w:rsidR="00547F22" w:rsidP="00DB79D9" w:rsidRDefault="00547F22" w14:paraId="3680CF93" w14:textId="77777777">
            <w:pPr>
              <w:cnfStyle w:val="000000000000" w:firstRow="0" w:lastRow="0" w:firstColumn="0" w:lastColumn="0" w:oddVBand="0" w:evenVBand="0" w:oddHBand="0" w:evenHBand="0" w:firstRowFirstColumn="0" w:firstRowLastColumn="0" w:lastRowFirstColumn="0" w:lastRowLastColumn="0"/>
              <w:rPr>
                <w:rFonts w:cs="Times New Roman"/>
              </w:rPr>
            </w:pPr>
            <w:r w:rsidRPr="00CA5E0E">
              <w:rPr>
                <w:rFonts w:cs="Times New Roman"/>
              </w:rPr>
              <w:t>5</w:t>
            </w:r>
          </w:p>
        </w:tc>
      </w:tr>
    </w:tbl>
    <w:p w:rsidRPr="00CA5E0E" w:rsidR="00547F22" w:rsidP="00547F22" w:rsidRDefault="00547F22" w14:paraId="78290B2F" w14:textId="77777777">
      <w:pPr>
        <w:pStyle w:val="Heading4"/>
        <w:numPr>
          <w:ilvl w:val="0"/>
          <w:numId w:val="68"/>
        </w:numPr>
        <w:rPr>
          <w:color w:val="auto"/>
        </w:rPr>
      </w:pPr>
    </w:p>
    <w:p w:rsidR="00547F22" w:rsidP="00547F22" w:rsidRDefault="00547F22" w14:paraId="599F0ED9" w14:textId="77777777">
      <w:pPr>
        <w:rPr>
          <w:rFonts w:cs="Times New Roman"/>
          <w:color w:val="auto"/>
        </w:rPr>
      </w:pPr>
      <w:r w:rsidRPr="00CA5E0E">
        <w:rPr>
          <w:rFonts w:cs="Times New Roman"/>
          <w:color w:val="auto"/>
        </w:rPr>
        <w:t>Does your work focus on serving a particular audience or community in the area (this may be a neighborhood, ethnic population, age group, school district, etc.)? If so, please describe below. [OPEN-ENDED]</w:t>
      </w:r>
    </w:p>
    <w:p w:rsidR="0044685E" w:rsidRDefault="0044685E" w14:paraId="46096F93" w14:textId="5B78070A">
      <w:pPr>
        <w:rPr>
          <w:rFonts w:cs="Times New Roman"/>
          <w:b/>
          <w:color w:val="auto"/>
        </w:rPr>
      </w:pPr>
      <w:r>
        <w:rPr>
          <w:color w:val="auto"/>
        </w:rPr>
        <w:br w:type="page"/>
      </w:r>
    </w:p>
    <w:p w:rsidRPr="00CA5E0E" w:rsidR="00547F22" w:rsidP="00547F22" w:rsidRDefault="00547F22" w14:paraId="26B2F316" w14:textId="77777777">
      <w:pPr>
        <w:pStyle w:val="Heading4"/>
        <w:numPr>
          <w:ilvl w:val="0"/>
          <w:numId w:val="68"/>
        </w:numPr>
        <w:rPr>
          <w:color w:val="auto"/>
        </w:rPr>
      </w:pPr>
    </w:p>
    <w:p w:rsidRPr="00CA5E0E" w:rsidR="00547F22" w:rsidP="00547F22" w:rsidRDefault="00547F22" w14:paraId="730A44F3" w14:textId="77777777">
      <w:pPr>
        <w:rPr>
          <w:rFonts w:cs="Times New Roman"/>
          <w:color w:val="auto"/>
        </w:rPr>
      </w:pPr>
      <w:r w:rsidRPr="00CA5E0E">
        <w:rPr>
          <w:rFonts w:cs="Times New Roman"/>
          <w:color w:val="auto"/>
        </w:rPr>
        <w:t>If you identified a target audience / community, indicate the extent to which you agree with the following statements.</w:t>
      </w:r>
    </w:p>
    <w:tbl>
      <w:tblPr>
        <w:tblStyle w:val="SmallTable"/>
        <w:tblW w:w="10080" w:type="dxa"/>
        <w:tblLayout w:type="fixed"/>
        <w:tblLook w:val="04A0" w:firstRow="1" w:lastRow="0" w:firstColumn="1" w:lastColumn="0" w:noHBand="0" w:noVBand="1"/>
      </w:tblPr>
      <w:tblGrid>
        <w:gridCol w:w="4320"/>
        <w:gridCol w:w="936"/>
        <w:gridCol w:w="936"/>
        <w:gridCol w:w="936"/>
        <w:gridCol w:w="936"/>
        <w:gridCol w:w="936"/>
        <w:gridCol w:w="1080"/>
      </w:tblGrid>
      <w:tr w:rsidRPr="00CA5E0E" w:rsidR="00547F22" w:rsidTr="00DB79D9" w14:paraId="121FF6E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547F22" w:rsidP="00DB79D9" w:rsidRDefault="00547F22" w14:paraId="6C04035A" w14:textId="77777777">
            <w:pPr>
              <w:rPr>
                <w:color w:val="auto"/>
              </w:rPr>
            </w:pPr>
          </w:p>
        </w:tc>
        <w:tc>
          <w:tcPr>
            <w:tcW w:w="936" w:type="dxa"/>
          </w:tcPr>
          <w:p w:rsidRPr="00CA5E0E" w:rsidR="00547F22" w:rsidP="00DB79D9" w:rsidRDefault="00547F22" w14:paraId="7101953E"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936" w:type="dxa"/>
          </w:tcPr>
          <w:p w:rsidRPr="00CA5E0E" w:rsidR="00547F22" w:rsidP="00DB79D9" w:rsidRDefault="00547F22" w14:paraId="64C76DF9"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936" w:type="dxa"/>
          </w:tcPr>
          <w:p w:rsidRPr="00CA5E0E" w:rsidR="00547F22" w:rsidP="00DB79D9" w:rsidRDefault="00547F22" w14:paraId="51D2CC7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Neutral</w:t>
            </w:r>
          </w:p>
        </w:tc>
        <w:tc>
          <w:tcPr>
            <w:tcW w:w="936" w:type="dxa"/>
          </w:tcPr>
          <w:p w:rsidRPr="00CA5E0E" w:rsidR="00547F22" w:rsidP="00DB79D9" w:rsidRDefault="00547F22" w14:paraId="1EF9BC81"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936" w:type="dxa"/>
          </w:tcPr>
          <w:p w:rsidRPr="00CA5E0E" w:rsidR="00547F22" w:rsidP="00DB79D9" w:rsidRDefault="00547F22" w14:paraId="6DC17634"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c>
          <w:tcPr>
            <w:tcW w:w="1080" w:type="dxa"/>
          </w:tcPr>
          <w:p w:rsidRPr="00CA5E0E" w:rsidR="00547F22" w:rsidP="00DB79D9" w:rsidRDefault="00547F22" w14:paraId="31E0A4D3"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w:t>
            </w:r>
            <w:r w:rsidRPr="00CA5E0E">
              <w:rPr>
                <w:color w:val="auto"/>
              </w:rPr>
              <w:br/>
              <w:t>Applicable</w:t>
            </w:r>
          </w:p>
        </w:tc>
      </w:tr>
      <w:tr w:rsidRPr="00CA5E0E" w:rsidR="00547F22" w:rsidTr="00DB79D9" w14:paraId="5F0F84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547F22" w:rsidP="00DB79D9" w:rsidRDefault="00547F22" w14:paraId="6F5034B0" w14:textId="77777777">
            <w:pPr>
              <w:rPr>
                <w:color w:val="auto"/>
              </w:rPr>
            </w:pPr>
            <w:r w:rsidRPr="00CA5E0E">
              <w:rPr>
                <w:color w:val="auto"/>
              </w:rPr>
              <w:t>We understand the target audience / community, including the people, cultures, and values.</w:t>
            </w:r>
          </w:p>
        </w:tc>
        <w:tc>
          <w:tcPr>
            <w:tcW w:w="936" w:type="dxa"/>
          </w:tcPr>
          <w:p w:rsidRPr="00CA5E0E" w:rsidR="00547F22" w:rsidP="00DB79D9" w:rsidRDefault="00547F22" w14:paraId="7302414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936" w:type="dxa"/>
          </w:tcPr>
          <w:p w:rsidRPr="00CA5E0E" w:rsidR="00547F22" w:rsidP="00DB79D9" w:rsidRDefault="00547F22" w14:paraId="388FAFB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936" w:type="dxa"/>
          </w:tcPr>
          <w:p w:rsidRPr="00CA5E0E" w:rsidR="00547F22" w:rsidP="00DB79D9" w:rsidRDefault="00547F22" w14:paraId="7B55C93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936" w:type="dxa"/>
          </w:tcPr>
          <w:p w:rsidRPr="00CA5E0E" w:rsidR="00547F22" w:rsidP="00DB79D9" w:rsidRDefault="00547F22" w14:paraId="2516125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936" w:type="dxa"/>
          </w:tcPr>
          <w:p w:rsidRPr="00CA5E0E" w:rsidR="00547F22" w:rsidP="00DB79D9" w:rsidRDefault="00547F22" w14:paraId="5ACB2E2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1080" w:type="dxa"/>
          </w:tcPr>
          <w:p w:rsidRPr="00CA5E0E" w:rsidR="00547F22" w:rsidP="00DB79D9" w:rsidRDefault="00547F22" w14:paraId="3FB6B37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r>
      <w:tr w:rsidRPr="00CA5E0E" w:rsidR="00547F22" w:rsidTr="00DB79D9" w14:paraId="5985E35F"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547F22" w:rsidP="00DB79D9" w:rsidRDefault="00547F22" w14:paraId="714E3857" w14:textId="77777777">
            <w:pPr>
              <w:rPr>
                <w:color w:val="auto"/>
              </w:rPr>
            </w:pPr>
            <w:r w:rsidRPr="00CA5E0E">
              <w:rPr>
                <w:color w:val="auto"/>
              </w:rPr>
              <w:t>USFWS staff understand our target audience/community, including the people, cultures, and values.</w:t>
            </w:r>
          </w:p>
        </w:tc>
        <w:tc>
          <w:tcPr>
            <w:tcW w:w="936" w:type="dxa"/>
          </w:tcPr>
          <w:p w:rsidRPr="00CA5E0E" w:rsidR="00547F22" w:rsidP="00DB79D9" w:rsidRDefault="00547F22" w14:paraId="60D44FD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936" w:type="dxa"/>
          </w:tcPr>
          <w:p w:rsidRPr="00CA5E0E" w:rsidR="00547F22" w:rsidP="00DB79D9" w:rsidRDefault="00547F22" w14:paraId="4C0732F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936" w:type="dxa"/>
          </w:tcPr>
          <w:p w:rsidRPr="00CA5E0E" w:rsidR="00547F22" w:rsidP="00DB79D9" w:rsidRDefault="00547F22" w14:paraId="4B3BC58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936" w:type="dxa"/>
          </w:tcPr>
          <w:p w:rsidRPr="00CA5E0E" w:rsidR="00547F22" w:rsidP="00DB79D9" w:rsidRDefault="00547F22" w14:paraId="4F1515D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936" w:type="dxa"/>
          </w:tcPr>
          <w:p w:rsidRPr="00CA5E0E" w:rsidR="00547F22" w:rsidP="00DB79D9" w:rsidRDefault="00547F22" w14:paraId="76F4D95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1080" w:type="dxa"/>
          </w:tcPr>
          <w:p w:rsidRPr="00CA5E0E" w:rsidR="00547F22" w:rsidP="00DB79D9" w:rsidRDefault="00547F22" w14:paraId="2A42A37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bl>
    <w:p w:rsidRPr="00CA5E0E" w:rsidR="00547F22" w:rsidP="00547F22" w:rsidRDefault="00547F22" w14:paraId="007096DF" w14:textId="77777777">
      <w:pPr>
        <w:pStyle w:val="Heading4"/>
        <w:numPr>
          <w:ilvl w:val="0"/>
          <w:numId w:val="68"/>
        </w:numPr>
        <w:rPr>
          <w:color w:val="auto"/>
        </w:rPr>
      </w:pPr>
    </w:p>
    <w:p w:rsidRPr="00CA5E0E" w:rsidR="00547F22" w:rsidP="00547F22" w:rsidRDefault="00547F22" w14:paraId="7A5896F1" w14:textId="77777777">
      <w:pPr>
        <w:rPr>
          <w:color w:val="auto"/>
        </w:rPr>
      </w:pPr>
      <w:r w:rsidRPr="00CA5E0E">
        <w:rPr>
          <w:color w:val="auto"/>
        </w:rPr>
        <w:t xml:space="preserve">Please describe the mission of your organization or group. </w:t>
      </w:r>
      <w:r w:rsidRPr="00CA5E0E">
        <w:rPr>
          <w:rFonts w:cs="Times New Roman"/>
          <w:color w:val="auto"/>
        </w:rPr>
        <w:t>[OPEN-ENDED]</w:t>
      </w:r>
    </w:p>
    <w:p w:rsidRPr="00CA5E0E" w:rsidR="00547F22" w:rsidP="00547F22" w:rsidRDefault="00547F22" w14:paraId="33A382A8" w14:textId="77777777">
      <w:pPr>
        <w:pStyle w:val="Heading4"/>
        <w:numPr>
          <w:ilvl w:val="0"/>
          <w:numId w:val="68"/>
        </w:numPr>
        <w:rPr>
          <w:color w:val="auto"/>
        </w:rPr>
      </w:pPr>
    </w:p>
    <w:p w:rsidRPr="00CA5E0E" w:rsidR="00547F22" w:rsidP="00547F22" w:rsidRDefault="00547F22" w14:paraId="22D823A6" w14:textId="77777777">
      <w:pPr>
        <w:rPr>
          <w:rFonts w:cs="Times New Roman"/>
          <w:color w:val="auto"/>
        </w:rPr>
      </w:pPr>
      <w:r w:rsidRPr="00CA5E0E">
        <w:rPr>
          <w:rFonts w:cs="Times New Roman"/>
          <w:color w:val="auto"/>
        </w:rPr>
        <w:t>Please describe what you do and your experiences in your organization. [OPEN-ENDED]</w:t>
      </w:r>
    </w:p>
    <w:p w:rsidRPr="00CA5E0E" w:rsidR="00547F22" w:rsidP="00547F22" w:rsidRDefault="00547F22" w14:paraId="58DC6F1F" w14:textId="77777777">
      <w:pPr>
        <w:pStyle w:val="Heading4"/>
        <w:numPr>
          <w:ilvl w:val="0"/>
          <w:numId w:val="68"/>
        </w:numPr>
        <w:rPr>
          <w:color w:val="auto"/>
        </w:rPr>
      </w:pPr>
    </w:p>
    <w:p w:rsidRPr="00CA5E0E" w:rsidR="00547F22" w:rsidP="00547F22" w:rsidRDefault="00547F22" w14:paraId="1B9FCD9C" w14:textId="77777777">
      <w:pPr>
        <w:rPr>
          <w:color w:val="auto"/>
        </w:rPr>
      </w:pPr>
      <w:r w:rsidRPr="00CA5E0E">
        <w:rPr>
          <w:color w:val="auto"/>
        </w:rPr>
        <w:t xml:space="preserve">Please describe your organization’s history with the U.S. </w:t>
      </w:r>
      <w:r>
        <w:rPr>
          <w:color w:val="auto"/>
        </w:rPr>
        <w:t>Fish &amp;</w:t>
      </w:r>
      <w:r w:rsidRPr="00CA5E0E">
        <w:rPr>
          <w:color w:val="auto"/>
        </w:rPr>
        <w:t xml:space="preserve"> Wildlife Service. </w:t>
      </w:r>
      <w:r w:rsidRPr="00CA5E0E">
        <w:rPr>
          <w:rFonts w:cs="Times New Roman"/>
          <w:color w:val="auto"/>
        </w:rPr>
        <w:t>[OPEN-ENDED]</w:t>
      </w:r>
    </w:p>
    <w:p w:rsidRPr="00CA5E0E" w:rsidR="00547F22" w:rsidP="00547F22" w:rsidRDefault="00547F22" w14:paraId="5C9F88E0" w14:textId="77777777">
      <w:pPr>
        <w:pStyle w:val="Heading4"/>
        <w:numPr>
          <w:ilvl w:val="0"/>
          <w:numId w:val="68"/>
        </w:numPr>
        <w:rPr>
          <w:color w:val="auto"/>
        </w:rPr>
      </w:pPr>
    </w:p>
    <w:p w:rsidRPr="00CA5E0E" w:rsidR="00547F22" w:rsidP="00547F22" w:rsidRDefault="00547F22" w14:paraId="6F52E3D8" w14:textId="77777777">
      <w:pPr>
        <w:rPr>
          <w:color w:val="auto"/>
        </w:rPr>
      </w:pPr>
      <w:r w:rsidRPr="00CA5E0E">
        <w:rPr>
          <w:color w:val="auto"/>
        </w:rPr>
        <w:t xml:space="preserve">What impact has the U.S. </w:t>
      </w:r>
      <w:r>
        <w:rPr>
          <w:color w:val="auto"/>
        </w:rPr>
        <w:t>Fish &amp;</w:t>
      </w:r>
      <w:r w:rsidRPr="00CA5E0E">
        <w:rPr>
          <w:color w:val="auto"/>
        </w:rPr>
        <w:t xml:space="preserve"> Wildlife Service had on your organization’s area of focus? </w:t>
      </w:r>
      <w:r w:rsidRPr="00CA5E0E">
        <w:rPr>
          <w:rFonts w:cs="Times New Roman"/>
          <w:color w:val="auto"/>
        </w:rPr>
        <w:t>[OPEN-ENDED]</w:t>
      </w:r>
    </w:p>
    <w:p w:rsidRPr="00CA5E0E" w:rsidR="00547F22" w:rsidP="00547F22" w:rsidRDefault="00547F22" w14:paraId="59FBD9F1" w14:textId="77777777">
      <w:pPr>
        <w:pStyle w:val="Heading4"/>
        <w:numPr>
          <w:ilvl w:val="0"/>
          <w:numId w:val="68"/>
        </w:numPr>
        <w:rPr>
          <w:color w:val="auto"/>
        </w:rPr>
      </w:pPr>
    </w:p>
    <w:p w:rsidRPr="00CA5E0E" w:rsidR="00547F22" w:rsidP="00547F22" w:rsidRDefault="00547F22" w14:paraId="2DE4D1C9" w14:textId="77777777">
      <w:pPr>
        <w:rPr>
          <w:color w:val="auto"/>
        </w:rPr>
      </w:pPr>
      <w:r w:rsidRPr="00CA5E0E">
        <w:rPr>
          <w:color w:val="auto"/>
        </w:rPr>
        <w:t xml:space="preserve">In your opinion, what do you think is the ideal role for the U.S. </w:t>
      </w:r>
      <w:r>
        <w:rPr>
          <w:color w:val="auto"/>
        </w:rPr>
        <w:t>Fish &amp;</w:t>
      </w:r>
      <w:r w:rsidRPr="00CA5E0E">
        <w:rPr>
          <w:color w:val="auto"/>
        </w:rPr>
        <w:t xml:space="preserve"> Wildlife Service to play in serving the public and surrounding communities? </w:t>
      </w:r>
      <w:r w:rsidRPr="00CA5E0E">
        <w:rPr>
          <w:rFonts w:cs="Times New Roman"/>
          <w:color w:val="auto"/>
        </w:rPr>
        <w:t>[OPEN-ENDED]</w:t>
      </w:r>
    </w:p>
    <w:p w:rsidRPr="00CA5E0E" w:rsidR="00547F22" w:rsidP="00547F22" w:rsidRDefault="00547F22" w14:paraId="3E50E0B0" w14:textId="77777777">
      <w:pPr>
        <w:pStyle w:val="Heading4"/>
        <w:numPr>
          <w:ilvl w:val="0"/>
          <w:numId w:val="68"/>
        </w:numPr>
        <w:rPr>
          <w:color w:val="auto"/>
        </w:rPr>
      </w:pPr>
    </w:p>
    <w:p w:rsidRPr="00CA5E0E" w:rsidR="00547F22" w:rsidP="00547F22" w:rsidRDefault="00547F22" w14:paraId="3FC8A384" w14:textId="77777777">
      <w:pPr>
        <w:rPr>
          <w:color w:val="auto"/>
        </w:rPr>
      </w:pPr>
      <w:r w:rsidRPr="00CA5E0E">
        <w:rPr>
          <w:color w:val="auto"/>
        </w:rPr>
        <w:t xml:space="preserve">What do you think are some of the strengths and/or assets the U.S. </w:t>
      </w:r>
      <w:r>
        <w:rPr>
          <w:color w:val="auto"/>
        </w:rPr>
        <w:t>Fish &amp;</w:t>
      </w:r>
      <w:r w:rsidRPr="00CA5E0E">
        <w:rPr>
          <w:color w:val="auto"/>
        </w:rPr>
        <w:t xml:space="preserve"> Wildlife Service can offer to you or your organization? </w:t>
      </w:r>
      <w:r w:rsidRPr="00CA5E0E">
        <w:rPr>
          <w:rFonts w:cs="Times New Roman"/>
          <w:color w:val="auto"/>
        </w:rPr>
        <w:t>[OPEN-ENDED]</w:t>
      </w:r>
    </w:p>
    <w:p w:rsidRPr="00CA5E0E" w:rsidR="00547F22" w:rsidP="00547F22" w:rsidRDefault="00547F22" w14:paraId="0F35E828" w14:textId="77777777">
      <w:pPr>
        <w:pStyle w:val="Heading4"/>
        <w:numPr>
          <w:ilvl w:val="0"/>
          <w:numId w:val="68"/>
        </w:numPr>
        <w:rPr>
          <w:color w:val="auto"/>
        </w:rPr>
      </w:pPr>
    </w:p>
    <w:p w:rsidRPr="00CA5E0E" w:rsidR="00547F22" w:rsidP="00547F22" w:rsidRDefault="00547F22" w14:paraId="2217FAE9" w14:textId="77777777">
      <w:pPr>
        <w:rPr>
          <w:color w:val="auto"/>
        </w:rPr>
      </w:pPr>
      <w:r w:rsidRPr="00CA5E0E">
        <w:rPr>
          <w:color w:val="auto"/>
        </w:rPr>
        <w:t xml:space="preserve">What do you think are some of the drawbacks and/or barriers the U.S. </w:t>
      </w:r>
      <w:r>
        <w:rPr>
          <w:color w:val="auto"/>
        </w:rPr>
        <w:t>Fish &amp;</w:t>
      </w:r>
      <w:r w:rsidRPr="00CA5E0E">
        <w:rPr>
          <w:color w:val="auto"/>
        </w:rPr>
        <w:t xml:space="preserve"> Wildlife Service represents to you or your organization? </w:t>
      </w:r>
      <w:r w:rsidRPr="00CA5E0E">
        <w:rPr>
          <w:rFonts w:cs="Times New Roman"/>
          <w:color w:val="auto"/>
        </w:rPr>
        <w:t>[OPEN-ENDED]</w:t>
      </w:r>
    </w:p>
    <w:p w:rsidRPr="00CA5E0E" w:rsidR="00547F22" w:rsidP="00547F22" w:rsidRDefault="00547F22" w14:paraId="0D016EDA" w14:textId="77777777">
      <w:pPr>
        <w:pStyle w:val="Heading4"/>
        <w:numPr>
          <w:ilvl w:val="0"/>
          <w:numId w:val="68"/>
        </w:numPr>
        <w:rPr>
          <w:color w:val="auto"/>
        </w:rPr>
      </w:pPr>
    </w:p>
    <w:p w:rsidRPr="00CA5E0E" w:rsidR="00547F22" w:rsidP="00547F22" w:rsidRDefault="00547F22" w14:paraId="0B064923" w14:textId="77777777">
      <w:pPr>
        <w:rPr>
          <w:color w:val="auto"/>
        </w:rPr>
      </w:pPr>
      <w:r w:rsidRPr="00CA5E0E">
        <w:rPr>
          <w:color w:val="auto"/>
        </w:rPr>
        <w:t xml:space="preserve">What can U.S. </w:t>
      </w:r>
      <w:r>
        <w:rPr>
          <w:color w:val="auto"/>
        </w:rPr>
        <w:t>Fish &amp;</w:t>
      </w:r>
      <w:r w:rsidRPr="00CA5E0E">
        <w:rPr>
          <w:color w:val="auto"/>
        </w:rPr>
        <w:t xml:space="preserve"> Wildlife Service do to address the drawbacks and/or barriers mentioned above? </w:t>
      </w:r>
      <w:r w:rsidRPr="00CA5E0E">
        <w:rPr>
          <w:rFonts w:cs="Times New Roman"/>
          <w:color w:val="auto"/>
        </w:rPr>
        <w:t>[OPEN-ENDED]</w:t>
      </w:r>
    </w:p>
    <w:p w:rsidRPr="00CA5E0E" w:rsidR="00547F22" w:rsidP="00547F22" w:rsidRDefault="00547F22" w14:paraId="0B307013" w14:textId="77777777">
      <w:pPr>
        <w:pStyle w:val="Heading4"/>
        <w:numPr>
          <w:ilvl w:val="0"/>
          <w:numId w:val="68"/>
        </w:numPr>
        <w:rPr>
          <w:color w:val="auto"/>
        </w:rPr>
      </w:pPr>
    </w:p>
    <w:p w:rsidR="00547F22" w:rsidP="00547F22" w:rsidRDefault="00547F22" w14:paraId="5C4850C2" w14:textId="77777777">
      <w:pPr>
        <w:rPr>
          <w:rFonts w:cs="Times New Roman"/>
          <w:color w:val="auto"/>
        </w:rPr>
      </w:pPr>
      <w:r w:rsidRPr="00CA5E0E">
        <w:rPr>
          <w:color w:val="auto"/>
        </w:rPr>
        <w:t xml:space="preserve">When thinking about work accomplished with the U.S. </w:t>
      </w:r>
      <w:r>
        <w:rPr>
          <w:color w:val="auto"/>
        </w:rPr>
        <w:t>Fish &amp;</w:t>
      </w:r>
      <w:r w:rsidRPr="00CA5E0E">
        <w:rPr>
          <w:color w:val="auto"/>
        </w:rPr>
        <w:t xml:space="preserve"> Wildlife Service, what comes to mind as something that has been particularly successful?</w:t>
      </w:r>
      <w:r w:rsidRPr="00CA5E0E">
        <w:rPr>
          <w:i/>
          <w:color w:val="auto"/>
        </w:rPr>
        <w:t xml:space="preserve"> </w:t>
      </w:r>
      <w:r w:rsidRPr="00CA5E0E">
        <w:rPr>
          <w:rFonts w:cs="Times New Roman"/>
          <w:color w:val="auto"/>
        </w:rPr>
        <w:t>[OPEN-ENDED]</w:t>
      </w:r>
    </w:p>
    <w:p w:rsidRPr="00CA5E0E" w:rsidR="00547F22" w:rsidP="00547F22" w:rsidRDefault="00547F22" w14:paraId="5D4F03BB" w14:textId="77777777">
      <w:pPr>
        <w:pStyle w:val="Heading4"/>
        <w:numPr>
          <w:ilvl w:val="0"/>
          <w:numId w:val="68"/>
        </w:numPr>
        <w:rPr>
          <w:color w:val="auto"/>
        </w:rPr>
      </w:pPr>
    </w:p>
    <w:p w:rsidRPr="00CA5E0E" w:rsidR="00547F22" w:rsidP="00547F22" w:rsidRDefault="00547F22" w14:paraId="3B4F144C" w14:textId="77777777">
      <w:pPr>
        <w:rPr>
          <w:color w:val="auto"/>
        </w:rPr>
      </w:pPr>
      <w:r w:rsidRPr="00CA5E0E">
        <w:rPr>
          <w:color w:val="auto"/>
        </w:rPr>
        <w:t>What three things would you like to see [site] accomplish in the next [time period]?</w:t>
      </w:r>
    </w:p>
    <w:tbl>
      <w:tblPr>
        <w:tblW w:w="0" w:type="auto"/>
        <w:tblLook w:val="04A0" w:firstRow="1" w:lastRow="0" w:firstColumn="1" w:lastColumn="0" w:noHBand="0" w:noVBand="1"/>
      </w:tblPr>
      <w:tblGrid>
        <w:gridCol w:w="450"/>
        <w:gridCol w:w="7110"/>
      </w:tblGrid>
      <w:tr w:rsidRPr="00CA5E0E" w:rsidR="00547F22" w:rsidTr="00DB79D9" w14:paraId="70282D5B" w14:textId="77777777">
        <w:trPr>
          <w:trHeight w:val="378"/>
        </w:trPr>
        <w:tc>
          <w:tcPr>
            <w:tcW w:w="450" w:type="dxa"/>
            <w:vAlign w:val="center"/>
          </w:tcPr>
          <w:p w:rsidRPr="00CA5E0E" w:rsidR="00547F22" w:rsidP="00DB79D9" w:rsidRDefault="00547F22" w14:paraId="63CA68A5" w14:textId="77777777">
            <w:pPr>
              <w:rPr>
                <w:color w:val="auto"/>
              </w:rPr>
            </w:pPr>
            <w:r w:rsidRPr="00CA5E0E">
              <w:rPr>
                <w:color w:val="auto"/>
              </w:rPr>
              <w:t>1.</w:t>
            </w:r>
          </w:p>
        </w:tc>
        <w:tc>
          <w:tcPr>
            <w:tcW w:w="7110" w:type="dxa"/>
            <w:tcBorders>
              <w:bottom w:val="single" w:color="auto" w:sz="4" w:space="0"/>
            </w:tcBorders>
          </w:tcPr>
          <w:p w:rsidRPr="00CA5E0E" w:rsidR="00547F22" w:rsidP="00DB79D9" w:rsidRDefault="00547F22" w14:paraId="671D7541" w14:textId="77777777">
            <w:pPr>
              <w:rPr>
                <w:color w:val="auto"/>
              </w:rPr>
            </w:pPr>
          </w:p>
        </w:tc>
      </w:tr>
      <w:tr w:rsidRPr="00CA5E0E" w:rsidR="00547F22" w:rsidTr="00DB79D9" w14:paraId="09DA9E50" w14:textId="77777777">
        <w:trPr>
          <w:trHeight w:val="422"/>
        </w:trPr>
        <w:tc>
          <w:tcPr>
            <w:tcW w:w="450" w:type="dxa"/>
            <w:vAlign w:val="center"/>
          </w:tcPr>
          <w:p w:rsidRPr="00CA5E0E" w:rsidR="00547F22" w:rsidP="00DB79D9" w:rsidRDefault="00547F22" w14:paraId="5060E7BB" w14:textId="77777777">
            <w:pPr>
              <w:rPr>
                <w:color w:val="auto"/>
              </w:rPr>
            </w:pPr>
            <w:r w:rsidRPr="00CA5E0E">
              <w:rPr>
                <w:color w:val="auto"/>
              </w:rPr>
              <w:t>2.</w:t>
            </w:r>
          </w:p>
        </w:tc>
        <w:tc>
          <w:tcPr>
            <w:tcW w:w="7110" w:type="dxa"/>
            <w:tcBorders>
              <w:top w:val="single" w:color="auto" w:sz="4" w:space="0"/>
              <w:bottom w:val="single" w:color="auto" w:sz="4" w:space="0"/>
            </w:tcBorders>
          </w:tcPr>
          <w:p w:rsidRPr="00CA5E0E" w:rsidR="00547F22" w:rsidP="00DB79D9" w:rsidRDefault="00547F22" w14:paraId="30A6CB86" w14:textId="77777777">
            <w:pPr>
              <w:rPr>
                <w:color w:val="auto"/>
              </w:rPr>
            </w:pPr>
          </w:p>
        </w:tc>
      </w:tr>
      <w:tr w:rsidRPr="00CA5E0E" w:rsidR="00547F22" w:rsidTr="00DB79D9" w14:paraId="021DEE0A" w14:textId="77777777">
        <w:trPr>
          <w:trHeight w:val="458"/>
        </w:trPr>
        <w:tc>
          <w:tcPr>
            <w:tcW w:w="450" w:type="dxa"/>
            <w:vAlign w:val="center"/>
          </w:tcPr>
          <w:p w:rsidRPr="00CA5E0E" w:rsidR="00547F22" w:rsidP="00DB79D9" w:rsidRDefault="00547F22" w14:paraId="22F8133E" w14:textId="77777777">
            <w:pPr>
              <w:rPr>
                <w:color w:val="auto"/>
              </w:rPr>
            </w:pPr>
            <w:r w:rsidRPr="00CA5E0E">
              <w:rPr>
                <w:color w:val="auto"/>
              </w:rPr>
              <w:t>3.</w:t>
            </w:r>
          </w:p>
        </w:tc>
        <w:tc>
          <w:tcPr>
            <w:tcW w:w="7110" w:type="dxa"/>
            <w:tcBorders>
              <w:top w:val="single" w:color="auto" w:sz="4" w:space="0"/>
              <w:bottom w:val="single" w:color="auto" w:sz="4" w:space="0"/>
            </w:tcBorders>
          </w:tcPr>
          <w:p w:rsidRPr="00CA5E0E" w:rsidR="00547F22" w:rsidP="00DB79D9" w:rsidRDefault="00547F22" w14:paraId="2207037F" w14:textId="77777777">
            <w:pPr>
              <w:rPr>
                <w:color w:val="auto"/>
              </w:rPr>
            </w:pPr>
          </w:p>
        </w:tc>
      </w:tr>
    </w:tbl>
    <w:p w:rsidRPr="00CA5E0E" w:rsidR="00547F22" w:rsidP="00547F22" w:rsidRDefault="00547F22" w14:paraId="5141B35F" w14:textId="77777777">
      <w:pPr>
        <w:pStyle w:val="Heading4"/>
        <w:numPr>
          <w:ilvl w:val="0"/>
          <w:numId w:val="68"/>
        </w:numPr>
        <w:rPr>
          <w:color w:val="auto"/>
        </w:rPr>
      </w:pPr>
    </w:p>
    <w:p w:rsidRPr="00CA5E0E" w:rsidR="00547F22" w:rsidP="00547F22" w:rsidRDefault="00547F22" w14:paraId="608B3720" w14:textId="77777777">
      <w:pPr>
        <w:rPr>
          <w:color w:val="auto"/>
        </w:rPr>
      </w:pPr>
      <w:r w:rsidRPr="00CA5E0E">
        <w:rPr>
          <w:color w:val="auto"/>
        </w:rPr>
        <w:t xml:space="preserve">In your opinion, what are important needs in the community where [site] could make a difference? </w:t>
      </w:r>
      <w:r w:rsidRPr="00CA5E0E">
        <w:rPr>
          <w:rFonts w:cs="Times New Roman"/>
          <w:color w:val="auto"/>
        </w:rPr>
        <w:t>[OPEN-ENDED]</w:t>
      </w:r>
    </w:p>
    <w:p w:rsidRPr="00CA5E0E" w:rsidR="00547F22" w:rsidP="00547F22" w:rsidRDefault="00547F22" w14:paraId="57CEC1E2" w14:textId="77777777">
      <w:pPr>
        <w:pStyle w:val="Heading4"/>
        <w:numPr>
          <w:ilvl w:val="0"/>
          <w:numId w:val="68"/>
        </w:numPr>
        <w:rPr>
          <w:color w:val="auto"/>
        </w:rPr>
      </w:pPr>
    </w:p>
    <w:p w:rsidR="00547F22" w:rsidP="00547F22" w:rsidRDefault="00547F22" w14:paraId="31F0CD39" w14:textId="0099445A">
      <w:pPr>
        <w:rPr>
          <w:rFonts w:cs="Times New Roman"/>
          <w:color w:val="auto"/>
        </w:rPr>
      </w:pPr>
      <w:r w:rsidRPr="00CA5E0E">
        <w:rPr>
          <w:color w:val="auto"/>
        </w:rPr>
        <w:t xml:space="preserve">Is there a better way to provide you with current </w:t>
      </w:r>
      <w:r>
        <w:rPr>
          <w:color w:val="auto"/>
        </w:rPr>
        <w:t>[site]</w:t>
      </w:r>
      <w:r w:rsidRPr="00CA5E0E">
        <w:rPr>
          <w:color w:val="auto"/>
        </w:rPr>
        <w:t xml:space="preserve"> regulations and harvest information? </w:t>
      </w:r>
      <w:r w:rsidRPr="00CA5E0E">
        <w:rPr>
          <w:rFonts w:cs="Times New Roman"/>
          <w:color w:val="auto"/>
        </w:rPr>
        <w:t>[OPEN-ENDED]</w:t>
      </w:r>
    </w:p>
    <w:p w:rsidRPr="00CA5E0E" w:rsidR="005C743E" w:rsidP="005C743E" w:rsidRDefault="005C743E" w14:paraId="54BF7D49" w14:textId="77777777">
      <w:pPr>
        <w:pStyle w:val="Heading3"/>
      </w:pPr>
      <w:r w:rsidRPr="00CA5E0E">
        <w:t>COLLABORATION</w:t>
      </w:r>
    </w:p>
    <w:p w:rsidRPr="00CA5E0E" w:rsidR="005C743E" w:rsidP="005C743E" w:rsidRDefault="005C743E" w14:paraId="51364A5C" w14:textId="77777777">
      <w:pPr>
        <w:pStyle w:val="Heading4"/>
        <w:numPr>
          <w:ilvl w:val="0"/>
          <w:numId w:val="67"/>
        </w:numPr>
        <w:rPr>
          <w:color w:val="auto"/>
        </w:rPr>
      </w:pPr>
    </w:p>
    <w:p w:rsidRPr="00CA5E0E" w:rsidR="005C743E" w:rsidP="005C743E" w:rsidRDefault="005C743E" w14:paraId="2ACF9A64" w14:textId="77777777">
      <w:pPr>
        <w:rPr>
          <w:color w:val="auto"/>
        </w:rPr>
      </w:pPr>
      <w:r w:rsidRPr="00CA5E0E">
        <w:rPr>
          <w:color w:val="auto"/>
        </w:rPr>
        <w:t xml:space="preserve">What common conservation goals do you think we could work on together? </w:t>
      </w:r>
      <w:r w:rsidRPr="00CA5E0E">
        <w:rPr>
          <w:rFonts w:cs="Times New Roman"/>
          <w:color w:val="auto"/>
        </w:rPr>
        <w:t>[OPEN-ENDED]</w:t>
      </w:r>
    </w:p>
    <w:p w:rsidRPr="00CA5E0E" w:rsidR="005C743E" w:rsidP="005C743E" w:rsidRDefault="005C743E" w14:paraId="7962C88A" w14:textId="77777777">
      <w:pPr>
        <w:pStyle w:val="Heading4"/>
        <w:numPr>
          <w:ilvl w:val="0"/>
          <w:numId w:val="67"/>
        </w:numPr>
        <w:rPr>
          <w:color w:val="auto"/>
        </w:rPr>
      </w:pPr>
    </w:p>
    <w:p w:rsidRPr="00CA5E0E" w:rsidR="005C743E" w:rsidP="005C743E" w:rsidRDefault="005C743E" w14:paraId="5DB44AA5" w14:textId="77777777">
      <w:r w:rsidRPr="00CA5E0E">
        <w:t xml:space="preserve">What types of resources do you, or does your organization/agency/group manage, steward, or focus on? </w:t>
      </w:r>
      <w:r w:rsidRPr="00CA5E0E">
        <w:rPr>
          <w:rFonts w:cs="Times New Roman"/>
          <w:color w:val="auto"/>
        </w:rPr>
        <w:t>[OPEN-ENDED]</w:t>
      </w:r>
    </w:p>
    <w:p w:rsidRPr="00CA5E0E" w:rsidR="005C743E" w:rsidP="005C743E" w:rsidRDefault="005C743E" w14:paraId="68A08729" w14:textId="77777777">
      <w:pPr>
        <w:pStyle w:val="Heading4"/>
        <w:numPr>
          <w:ilvl w:val="0"/>
          <w:numId w:val="67"/>
        </w:numPr>
        <w:rPr>
          <w:color w:val="auto"/>
        </w:rPr>
      </w:pPr>
    </w:p>
    <w:p w:rsidRPr="00547F22" w:rsidR="005C743E" w:rsidP="005C743E" w:rsidRDefault="005C743E" w14:paraId="716E2D52" w14:textId="77777777">
      <w:pPr>
        <w:pStyle w:val="ListParagraph"/>
        <w:rPr>
          <w:sz w:val="22"/>
        </w:rPr>
      </w:pPr>
      <w:r w:rsidRPr="00547F22">
        <w:rPr>
          <w:sz w:val="22"/>
        </w:rPr>
        <w:t>What are your or your organization/agency/group’s resource conservation/stewardship/ management priorities? [OPEN-ENDED]</w:t>
      </w:r>
    </w:p>
    <w:p w:rsidRPr="00CA5E0E" w:rsidR="005C743E" w:rsidP="005C743E" w:rsidRDefault="005C743E" w14:paraId="2ACDA58A" w14:textId="77777777">
      <w:pPr>
        <w:pStyle w:val="Heading4"/>
        <w:numPr>
          <w:ilvl w:val="0"/>
          <w:numId w:val="67"/>
        </w:numPr>
        <w:rPr>
          <w:color w:val="auto"/>
        </w:rPr>
      </w:pPr>
    </w:p>
    <w:p w:rsidRPr="00547F22" w:rsidR="005C743E" w:rsidP="005C743E" w:rsidRDefault="005C743E" w14:paraId="2E5477A0" w14:textId="77777777">
      <w:pPr>
        <w:pStyle w:val="ListParagraph"/>
        <w:rPr>
          <w:sz w:val="22"/>
        </w:rPr>
      </w:pPr>
      <w:r w:rsidRPr="00547F22">
        <w:rPr>
          <w:sz w:val="22"/>
        </w:rPr>
        <w:t>What types of data are most important to you or your organization/agency/group when developing management plans, and where (meaning from what source) does this data tend to come from? [OPEN-ENDED]</w:t>
      </w:r>
    </w:p>
    <w:p w:rsidRPr="00CA5E0E" w:rsidR="005C743E" w:rsidP="005C743E" w:rsidRDefault="005C743E" w14:paraId="797DFC74" w14:textId="77777777">
      <w:pPr>
        <w:pStyle w:val="Heading4"/>
        <w:numPr>
          <w:ilvl w:val="0"/>
          <w:numId w:val="67"/>
        </w:numPr>
        <w:rPr>
          <w:color w:val="auto"/>
        </w:rPr>
      </w:pPr>
    </w:p>
    <w:p w:rsidRPr="00CA5E0E" w:rsidR="005C743E" w:rsidP="005C743E" w:rsidRDefault="005C743E" w14:paraId="714AEB58" w14:textId="77777777">
      <w:r w:rsidRPr="00CA5E0E">
        <w:t xml:space="preserve">From whom do you or does your organization/agency/group trust to receive planning and management advice (i.e., what agency, organization, group, or individual)? </w:t>
      </w:r>
      <w:r w:rsidRPr="00CA5E0E">
        <w:rPr>
          <w:rFonts w:cs="Times New Roman"/>
          <w:color w:val="auto"/>
        </w:rPr>
        <w:t>[OPEN-ENDED]</w:t>
      </w:r>
    </w:p>
    <w:p w:rsidRPr="00CA5E0E" w:rsidR="005C743E" w:rsidP="005C743E" w:rsidRDefault="005C743E" w14:paraId="62337CE3" w14:textId="77777777">
      <w:pPr>
        <w:pStyle w:val="Heading4"/>
        <w:numPr>
          <w:ilvl w:val="0"/>
          <w:numId w:val="67"/>
        </w:numPr>
        <w:rPr>
          <w:color w:val="auto"/>
        </w:rPr>
      </w:pPr>
    </w:p>
    <w:p w:rsidRPr="00CA5E0E" w:rsidR="005C743E" w:rsidP="005C743E" w:rsidRDefault="005C743E" w14:paraId="6C4AFC49" w14:textId="77777777">
      <w:r w:rsidRPr="00CA5E0E">
        <w:t xml:space="preserve">What agency/organization/group/individual do you or does your organization/agency/group trust to represent your interests in decisions related to resource conservation/stewardship/management in the area? </w:t>
      </w:r>
      <w:r w:rsidRPr="00CA5E0E">
        <w:rPr>
          <w:rFonts w:cs="Times New Roman"/>
          <w:color w:val="auto"/>
        </w:rPr>
        <w:t>[OPEN-ENDED]</w:t>
      </w:r>
    </w:p>
    <w:p w:rsidRPr="00CA5E0E" w:rsidR="005C743E" w:rsidP="005C743E" w:rsidRDefault="005C743E" w14:paraId="13BD64F9" w14:textId="77777777">
      <w:pPr>
        <w:pStyle w:val="Heading4"/>
        <w:numPr>
          <w:ilvl w:val="0"/>
          <w:numId w:val="67"/>
        </w:numPr>
        <w:rPr>
          <w:color w:val="auto"/>
        </w:rPr>
      </w:pPr>
    </w:p>
    <w:p w:rsidRPr="00CA5E0E" w:rsidR="005C743E" w:rsidP="005C743E" w:rsidRDefault="005C743E" w14:paraId="63D76006" w14:textId="77777777">
      <w:pPr>
        <w:rPr>
          <w:color w:val="auto"/>
        </w:rPr>
      </w:pPr>
      <w:r w:rsidRPr="00CA5E0E">
        <w:t xml:space="preserve">Do you or does your organization/agency/group prefer to be involved in the development of conservation tools and recommendations that inform your planning or management processes? </w:t>
      </w:r>
      <w:r w:rsidRPr="00CA5E0E">
        <w:rPr>
          <w:color w:val="auto"/>
        </w:rPr>
        <w:t xml:space="preserve">If so, why? </w:t>
      </w:r>
      <w:r w:rsidRPr="00CA5E0E">
        <w:rPr>
          <w:rFonts w:cs="Times New Roman"/>
          <w:color w:val="auto"/>
        </w:rPr>
        <w:t>[OPEN-ENDED]</w:t>
      </w:r>
    </w:p>
    <w:p w:rsidRPr="00CA5E0E" w:rsidR="005C743E" w:rsidP="005C743E" w:rsidRDefault="005C743E" w14:paraId="588BAF87" w14:textId="77777777">
      <w:pPr>
        <w:pStyle w:val="Heading4"/>
        <w:numPr>
          <w:ilvl w:val="0"/>
          <w:numId w:val="67"/>
        </w:numPr>
        <w:rPr>
          <w:color w:val="auto"/>
        </w:rPr>
      </w:pPr>
    </w:p>
    <w:p w:rsidRPr="00CA5E0E" w:rsidR="005C743E" w:rsidP="005C743E" w:rsidRDefault="005C743E" w14:paraId="01D9B6B9" w14:textId="77777777">
      <w:r w:rsidRPr="00CA5E0E">
        <w:t>Is incorporating landscape-level (or any sort of cross-boundary) thinking into your planning and management practices a priority for you or your organization/agency/group? Why or why not? [OPEN-ENDED]</w:t>
      </w:r>
    </w:p>
    <w:p w:rsidRPr="00CA5E0E" w:rsidR="005C743E" w:rsidP="005C743E" w:rsidRDefault="005C743E" w14:paraId="1843812B" w14:textId="77777777">
      <w:pPr>
        <w:pStyle w:val="Heading4"/>
        <w:numPr>
          <w:ilvl w:val="0"/>
          <w:numId w:val="67"/>
        </w:numPr>
        <w:rPr>
          <w:color w:val="auto"/>
        </w:rPr>
      </w:pPr>
    </w:p>
    <w:p w:rsidRPr="00CA5E0E" w:rsidR="005C743E" w:rsidP="005C743E" w:rsidRDefault="005C743E" w14:paraId="70BF1DAC" w14:textId="77777777">
      <w:r w:rsidRPr="00CA5E0E">
        <w:t>Would you or your organization/agency/group like to participate in the [name] collaborative conservation effort? If so, how would you like to participate? [OPEN-ENDED]</w:t>
      </w:r>
    </w:p>
    <w:p w:rsidRPr="00CA5E0E" w:rsidR="005C743E" w:rsidP="005C743E" w:rsidRDefault="005C743E" w14:paraId="6EE2322A" w14:textId="77777777">
      <w:pPr>
        <w:pStyle w:val="Heading4"/>
        <w:numPr>
          <w:ilvl w:val="0"/>
          <w:numId w:val="67"/>
        </w:numPr>
        <w:rPr>
          <w:color w:val="auto"/>
        </w:rPr>
      </w:pPr>
    </w:p>
    <w:p w:rsidRPr="00CA5E0E" w:rsidR="005C743E" w:rsidP="005C743E" w:rsidRDefault="005C743E" w14:paraId="76AB57A3" w14:textId="77777777">
      <w:r w:rsidRPr="00CA5E0E">
        <w:t>Are there local resource managers, interest groups, or stakeholders you feel would be particularly important to involve in the [name] decision-making effort? If yes, who are these people and why should they be included? [OPEN-ENDED]</w:t>
      </w:r>
    </w:p>
    <w:p w:rsidR="00966D74" w:rsidRDefault="00966D74" w14:paraId="264DF516" w14:textId="1DB754AE">
      <w:pPr>
        <w:rPr>
          <w:rFonts w:cs="Times New Roman"/>
          <w:b/>
          <w:color w:val="auto"/>
        </w:rPr>
      </w:pPr>
      <w:r>
        <w:rPr>
          <w:color w:val="auto"/>
        </w:rPr>
        <w:br w:type="page"/>
      </w:r>
    </w:p>
    <w:p w:rsidRPr="00CA5E0E" w:rsidR="005C743E" w:rsidP="005C743E" w:rsidRDefault="005C743E" w14:paraId="1D384FA2" w14:textId="77777777">
      <w:pPr>
        <w:pStyle w:val="Heading4"/>
        <w:numPr>
          <w:ilvl w:val="0"/>
          <w:numId w:val="67"/>
        </w:numPr>
        <w:rPr>
          <w:color w:val="auto"/>
        </w:rPr>
      </w:pPr>
    </w:p>
    <w:p w:rsidRPr="00CA5E0E" w:rsidR="005C743E" w:rsidP="005C743E" w:rsidRDefault="005C743E" w14:paraId="17C023FD" w14:textId="77777777">
      <w:pPr>
        <w:rPr>
          <w:rFonts w:cs="Times New Roman"/>
          <w:color w:val="auto"/>
        </w:rPr>
      </w:pPr>
      <w:r w:rsidRPr="00CA5E0E">
        <w:rPr>
          <w:rFonts w:cs="Times New Roman"/>
          <w:color w:val="auto"/>
        </w:rPr>
        <w:t xml:space="preserve">To what extent do you agree or disagree with each of the following statements with respect to the vision for the collaboration between yourselves and the </w:t>
      </w:r>
      <w:r>
        <w:rPr>
          <w:rFonts w:cs="Times New Roman"/>
          <w:color w:val="auto"/>
        </w:rPr>
        <w:t xml:space="preserve">U.S. Fish &amp; Wildlife </w:t>
      </w:r>
      <w:r w:rsidRPr="00CA5E0E">
        <w:rPr>
          <w:rFonts w:cs="Times New Roman"/>
          <w:color w:val="auto"/>
        </w:rPr>
        <w:t>Service?</w:t>
      </w:r>
    </w:p>
    <w:tbl>
      <w:tblPr>
        <w:tblStyle w:val="SmallTable"/>
        <w:tblW w:w="5000" w:type="pct"/>
        <w:tblLook w:val="04A0" w:firstRow="1" w:lastRow="0" w:firstColumn="1" w:lastColumn="0" w:noHBand="0" w:noVBand="1"/>
      </w:tblPr>
      <w:tblGrid>
        <w:gridCol w:w="4019"/>
        <w:gridCol w:w="986"/>
        <w:gridCol w:w="986"/>
        <w:gridCol w:w="986"/>
        <w:gridCol w:w="986"/>
        <w:gridCol w:w="986"/>
        <w:gridCol w:w="1131"/>
      </w:tblGrid>
      <w:tr w:rsidRPr="00CA5E0E" w:rsidR="005C743E" w:rsidTr="00204716" w14:paraId="2F361C4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94" w:type="pct"/>
          </w:tcPr>
          <w:p w:rsidRPr="00CA5E0E" w:rsidR="005C743E" w:rsidP="00204716" w:rsidRDefault="005C743E" w14:paraId="41314FF7" w14:textId="77777777">
            <w:pPr>
              <w:rPr>
                <w:color w:val="auto"/>
              </w:rPr>
            </w:pPr>
          </w:p>
        </w:tc>
        <w:tc>
          <w:tcPr>
            <w:tcW w:w="489" w:type="pct"/>
          </w:tcPr>
          <w:p w:rsidRPr="00CA5E0E" w:rsidR="005C743E" w:rsidP="00204716" w:rsidRDefault="005C743E" w14:paraId="1BD5934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489" w:type="pct"/>
          </w:tcPr>
          <w:p w:rsidRPr="00CA5E0E" w:rsidR="005C743E" w:rsidP="00204716" w:rsidRDefault="005C743E" w14:paraId="6B7F7E0E"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489" w:type="pct"/>
          </w:tcPr>
          <w:p w:rsidRPr="00CA5E0E" w:rsidR="005C743E" w:rsidP="00204716" w:rsidRDefault="005C743E" w14:paraId="1513BD93"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Neutral</w:t>
            </w:r>
          </w:p>
        </w:tc>
        <w:tc>
          <w:tcPr>
            <w:tcW w:w="489" w:type="pct"/>
          </w:tcPr>
          <w:p w:rsidRPr="00CA5E0E" w:rsidR="005C743E" w:rsidP="00204716" w:rsidRDefault="005C743E" w14:paraId="315C65D4"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489" w:type="pct"/>
          </w:tcPr>
          <w:p w:rsidRPr="00CA5E0E" w:rsidR="005C743E" w:rsidP="00204716" w:rsidRDefault="005C743E" w14:paraId="40BB3D0C"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c>
          <w:tcPr>
            <w:tcW w:w="561" w:type="pct"/>
          </w:tcPr>
          <w:p w:rsidRPr="00CA5E0E" w:rsidR="005C743E" w:rsidP="00204716" w:rsidRDefault="005C743E" w14:paraId="6A21D6B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w:t>
            </w:r>
            <w:r w:rsidRPr="00CA5E0E">
              <w:rPr>
                <w:color w:val="auto"/>
              </w:rPr>
              <w:br/>
              <w:t>Applicable</w:t>
            </w:r>
          </w:p>
        </w:tc>
      </w:tr>
      <w:tr w:rsidRPr="00CA5E0E" w:rsidR="005C743E" w:rsidTr="00204716" w14:paraId="416620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pct"/>
          </w:tcPr>
          <w:p w:rsidRPr="00CA5E0E" w:rsidR="005C743E" w:rsidP="00204716" w:rsidRDefault="005C743E" w14:paraId="49E73FFC" w14:textId="77777777">
            <w:pPr>
              <w:rPr>
                <w:color w:val="auto"/>
              </w:rPr>
            </w:pPr>
            <w:r w:rsidRPr="00CA5E0E">
              <w:rPr>
                <w:color w:val="auto"/>
              </w:rPr>
              <w:t>USFWS staff understand why we wish to work in collaboration with them.</w:t>
            </w:r>
          </w:p>
        </w:tc>
        <w:tc>
          <w:tcPr>
            <w:tcW w:w="489" w:type="pct"/>
          </w:tcPr>
          <w:p w:rsidRPr="00CA5E0E" w:rsidR="005C743E" w:rsidP="00204716" w:rsidRDefault="005C743E" w14:paraId="478E73D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9" w:type="pct"/>
          </w:tcPr>
          <w:p w:rsidRPr="00CA5E0E" w:rsidR="005C743E" w:rsidP="00204716" w:rsidRDefault="005C743E" w14:paraId="3F001D3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9" w:type="pct"/>
          </w:tcPr>
          <w:p w:rsidRPr="00CA5E0E" w:rsidR="005C743E" w:rsidP="00204716" w:rsidRDefault="005C743E" w14:paraId="026E5DD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9" w:type="pct"/>
          </w:tcPr>
          <w:p w:rsidRPr="00CA5E0E" w:rsidR="005C743E" w:rsidP="00204716" w:rsidRDefault="005C743E" w14:paraId="5F13C3A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9" w:type="pct"/>
          </w:tcPr>
          <w:p w:rsidRPr="00CA5E0E" w:rsidR="005C743E" w:rsidP="00204716" w:rsidRDefault="005C743E" w14:paraId="144675E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61" w:type="pct"/>
          </w:tcPr>
          <w:p w:rsidRPr="00CA5E0E" w:rsidR="005C743E" w:rsidP="00204716" w:rsidRDefault="005C743E" w14:paraId="6E25F64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tr w:rsidRPr="00CA5E0E" w:rsidR="005C743E" w:rsidTr="00204716" w14:paraId="21EC4CA4" w14:textId="77777777">
        <w:tc>
          <w:tcPr>
            <w:cnfStyle w:val="001000000000" w:firstRow="0" w:lastRow="0" w:firstColumn="1" w:lastColumn="0" w:oddVBand="0" w:evenVBand="0" w:oddHBand="0" w:evenHBand="0" w:firstRowFirstColumn="0" w:firstRowLastColumn="0" w:lastRowFirstColumn="0" w:lastRowLastColumn="0"/>
            <w:tcW w:w="1994" w:type="pct"/>
          </w:tcPr>
          <w:p w:rsidRPr="00CA5E0E" w:rsidR="005C743E" w:rsidP="00204716" w:rsidRDefault="005C743E" w14:paraId="05F670E2" w14:textId="77777777">
            <w:pPr>
              <w:rPr>
                <w:color w:val="auto"/>
              </w:rPr>
            </w:pPr>
            <w:r w:rsidRPr="00CA5E0E">
              <w:rPr>
                <w:color w:val="auto"/>
              </w:rPr>
              <w:t>We understand why the USFWS wishes to work in collaboration with us.</w:t>
            </w:r>
          </w:p>
        </w:tc>
        <w:tc>
          <w:tcPr>
            <w:tcW w:w="489" w:type="pct"/>
          </w:tcPr>
          <w:p w:rsidRPr="00CA5E0E" w:rsidR="005C743E" w:rsidP="00204716" w:rsidRDefault="005C743E" w14:paraId="5A55309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9" w:type="pct"/>
          </w:tcPr>
          <w:p w:rsidRPr="00CA5E0E" w:rsidR="005C743E" w:rsidP="00204716" w:rsidRDefault="005C743E" w14:paraId="113519C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9" w:type="pct"/>
          </w:tcPr>
          <w:p w:rsidRPr="00CA5E0E" w:rsidR="005C743E" w:rsidP="00204716" w:rsidRDefault="005C743E" w14:paraId="3D2B68E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9" w:type="pct"/>
          </w:tcPr>
          <w:p w:rsidRPr="00CA5E0E" w:rsidR="005C743E" w:rsidP="00204716" w:rsidRDefault="005C743E" w14:paraId="456405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9" w:type="pct"/>
          </w:tcPr>
          <w:p w:rsidRPr="00CA5E0E" w:rsidR="005C743E" w:rsidP="00204716" w:rsidRDefault="005C743E" w14:paraId="29326BC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561" w:type="pct"/>
          </w:tcPr>
          <w:p w:rsidRPr="00CA5E0E" w:rsidR="005C743E" w:rsidP="00204716" w:rsidRDefault="005C743E" w14:paraId="0E5D074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sym w:font="Wingdings 2" w:char="F0A3"/>
            </w:r>
          </w:p>
        </w:tc>
      </w:tr>
      <w:tr w:rsidRPr="00CA5E0E" w:rsidR="005C743E" w:rsidTr="00204716" w14:paraId="116067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pct"/>
          </w:tcPr>
          <w:p w:rsidRPr="00CA5E0E" w:rsidR="005C743E" w:rsidP="00204716" w:rsidRDefault="005C743E" w14:paraId="0144E502" w14:textId="77777777">
            <w:pPr>
              <w:rPr>
                <w:color w:val="auto"/>
              </w:rPr>
            </w:pPr>
            <w:r w:rsidRPr="00CA5E0E">
              <w:rPr>
                <w:color w:val="auto"/>
              </w:rPr>
              <w:t>It is clear what resources/skills we bring to the collaboration.</w:t>
            </w:r>
          </w:p>
        </w:tc>
        <w:tc>
          <w:tcPr>
            <w:tcW w:w="489" w:type="pct"/>
          </w:tcPr>
          <w:p w:rsidRPr="00CA5E0E" w:rsidR="005C743E" w:rsidP="00204716" w:rsidRDefault="005C743E" w14:paraId="4B121E6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9" w:type="pct"/>
          </w:tcPr>
          <w:p w:rsidRPr="00CA5E0E" w:rsidR="005C743E" w:rsidP="00204716" w:rsidRDefault="005C743E" w14:paraId="1124EA0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9" w:type="pct"/>
          </w:tcPr>
          <w:p w:rsidRPr="00CA5E0E" w:rsidR="005C743E" w:rsidP="00204716" w:rsidRDefault="005C743E" w14:paraId="5032CB9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9" w:type="pct"/>
          </w:tcPr>
          <w:p w:rsidRPr="00CA5E0E" w:rsidR="005C743E" w:rsidP="00204716" w:rsidRDefault="005C743E" w14:paraId="47B9FAE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9" w:type="pct"/>
          </w:tcPr>
          <w:p w:rsidRPr="00CA5E0E" w:rsidR="005C743E" w:rsidP="00204716" w:rsidRDefault="005C743E" w14:paraId="44DC85C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61" w:type="pct"/>
          </w:tcPr>
          <w:p w:rsidRPr="00CA5E0E" w:rsidR="005C743E" w:rsidP="00204716" w:rsidRDefault="005C743E" w14:paraId="5B0607A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tr w:rsidRPr="00CA5E0E" w:rsidR="005C743E" w:rsidTr="00204716" w14:paraId="1062EF69" w14:textId="77777777">
        <w:tc>
          <w:tcPr>
            <w:cnfStyle w:val="001000000000" w:firstRow="0" w:lastRow="0" w:firstColumn="1" w:lastColumn="0" w:oddVBand="0" w:evenVBand="0" w:oddHBand="0" w:evenHBand="0" w:firstRowFirstColumn="0" w:firstRowLastColumn="0" w:lastRowFirstColumn="0" w:lastRowLastColumn="0"/>
            <w:tcW w:w="1994" w:type="pct"/>
          </w:tcPr>
          <w:p w:rsidRPr="00CA5E0E" w:rsidR="005C743E" w:rsidP="00204716" w:rsidRDefault="005C743E" w14:paraId="3A5CB3A9" w14:textId="77777777">
            <w:pPr>
              <w:rPr>
                <w:color w:val="auto"/>
              </w:rPr>
            </w:pPr>
            <w:r w:rsidRPr="00CA5E0E">
              <w:rPr>
                <w:color w:val="auto"/>
              </w:rPr>
              <w:t>It is clear what resources/skills USFWS staff bring to the collaboration.</w:t>
            </w:r>
          </w:p>
        </w:tc>
        <w:tc>
          <w:tcPr>
            <w:tcW w:w="489" w:type="pct"/>
          </w:tcPr>
          <w:p w:rsidRPr="00CA5E0E" w:rsidR="005C743E" w:rsidP="00204716" w:rsidRDefault="005C743E" w14:paraId="11651E8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9" w:type="pct"/>
          </w:tcPr>
          <w:p w:rsidRPr="00CA5E0E" w:rsidR="005C743E" w:rsidP="00204716" w:rsidRDefault="005C743E" w14:paraId="6F5018F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9" w:type="pct"/>
          </w:tcPr>
          <w:p w:rsidRPr="00CA5E0E" w:rsidR="005C743E" w:rsidP="00204716" w:rsidRDefault="005C743E" w14:paraId="6EDAE7B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9" w:type="pct"/>
          </w:tcPr>
          <w:p w:rsidRPr="00CA5E0E" w:rsidR="005C743E" w:rsidP="00204716" w:rsidRDefault="005C743E" w14:paraId="5EF7460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9" w:type="pct"/>
          </w:tcPr>
          <w:p w:rsidRPr="00CA5E0E" w:rsidR="005C743E" w:rsidP="00204716" w:rsidRDefault="005C743E" w14:paraId="4F46FE9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561" w:type="pct"/>
          </w:tcPr>
          <w:p w:rsidRPr="00CA5E0E" w:rsidR="005C743E" w:rsidP="00204716" w:rsidRDefault="005C743E" w14:paraId="71A2DF7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sym w:font="Wingdings 2" w:char="F0A3"/>
            </w:r>
          </w:p>
        </w:tc>
      </w:tr>
      <w:tr w:rsidRPr="00CA5E0E" w:rsidR="005C743E" w:rsidTr="00204716" w14:paraId="7D8A87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pct"/>
          </w:tcPr>
          <w:p w:rsidRPr="00CA5E0E" w:rsidR="005C743E" w:rsidP="00204716" w:rsidRDefault="005C743E" w14:paraId="3E873E46" w14:textId="77777777">
            <w:pPr>
              <w:rPr>
                <w:color w:val="auto"/>
              </w:rPr>
            </w:pPr>
            <w:r w:rsidRPr="00CA5E0E">
              <w:rPr>
                <w:color w:val="auto"/>
              </w:rPr>
              <w:t>We have a clear vision of the procedures, roles, and commitments for our collaboration.</w:t>
            </w:r>
          </w:p>
        </w:tc>
        <w:tc>
          <w:tcPr>
            <w:tcW w:w="489" w:type="pct"/>
          </w:tcPr>
          <w:p w:rsidRPr="00CA5E0E" w:rsidR="005C743E" w:rsidP="00204716" w:rsidRDefault="005C743E" w14:paraId="656CE6E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9" w:type="pct"/>
          </w:tcPr>
          <w:p w:rsidRPr="00CA5E0E" w:rsidR="005C743E" w:rsidP="00204716" w:rsidRDefault="005C743E" w14:paraId="1DE4410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9" w:type="pct"/>
          </w:tcPr>
          <w:p w:rsidRPr="00CA5E0E" w:rsidR="005C743E" w:rsidP="00204716" w:rsidRDefault="005C743E" w14:paraId="58A094F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9" w:type="pct"/>
          </w:tcPr>
          <w:p w:rsidRPr="00CA5E0E" w:rsidR="005C743E" w:rsidP="00204716" w:rsidRDefault="005C743E" w14:paraId="237EE01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9" w:type="pct"/>
          </w:tcPr>
          <w:p w:rsidRPr="00CA5E0E" w:rsidR="005C743E" w:rsidP="00204716" w:rsidRDefault="005C743E" w14:paraId="55683DA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61" w:type="pct"/>
          </w:tcPr>
          <w:p w:rsidRPr="00CA5E0E" w:rsidR="005C743E" w:rsidP="00204716" w:rsidRDefault="005C743E" w14:paraId="1B1130D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tr w:rsidRPr="00CA5E0E" w:rsidR="005C743E" w:rsidTr="00204716" w14:paraId="7BB2FA6B" w14:textId="77777777">
        <w:tc>
          <w:tcPr>
            <w:cnfStyle w:val="001000000000" w:firstRow="0" w:lastRow="0" w:firstColumn="1" w:lastColumn="0" w:oddVBand="0" w:evenVBand="0" w:oddHBand="0" w:evenHBand="0" w:firstRowFirstColumn="0" w:firstRowLastColumn="0" w:lastRowFirstColumn="0" w:lastRowLastColumn="0"/>
            <w:tcW w:w="1994" w:type="pct"/>
          </w:tcPr>
          <w:p w:rsidRPr="00CA5E0E" w:rsidR="005C743E" w:rsidP="00204716" w:rsidRDefault="005C743E" w14:paraId="468CC225" w14:textId="77777777">
            <w:pPr>
              <w:rPr>
                <w:color w:val="auto"/>
              </w:rPr>
            </w:pPr>
            <w:r w:rsidRPr="00CA5E0E">
              <w:rPr>
                <w:color w:val="auto"/>
              </w:rPr>
              <w:t>We have clearly defined shared goals and objectives for our collaboration.</w:t>
            </w:r>
          </w:p>
        </w:tc>
        <w:tc>
          <w:tcPr>
            <w:tcW w:w="489" w:type="pct"/>
          </w:tcPr>
          <w:p w:rsidRPr="00CA5E0E" w:rsidR="005C743E" w:rsidP="00204716" w:rsidRDefault="005C743E" w14:paraId="2100F0D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9" w:type="pct"/>
          </w:tcPr>
          <w:p w:rsidRPr="00CA5E0E" w:rsidR="005C743E" w:rsidP="00204716" w:rsidRDefault="005C743E" w14:paraId="3C23409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9" w:type="pct"/>
          </w:tcPr>
          <w:p w:rsidRPr="00CA5E0E" w:rsidR="005C743E" w:rsidP="00204716" w:rsidRDefault="005C743E" w14:paraId="2F70CED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9" w:type="pct"/>
          </w:tcPr>
          <w:p w:rsidRPr="00CA5E0E" w:rsidR="005C743E" w:rsidP="00204716" w:rsidRDefault="005C743E" w14:paraId="15BB277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9" w:type="pct"/>
          </w:tcPr>
          <w:p w:rsidRPr="00CA5E0E" w:rsidR="005C743E" w:rsidP="00204716" w:rsidRDefault="005C743E" w14:paraId="47E56CD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561" w:type="pct"/>
          </w:tcPr>
          <w:p w:rsidRPr="00CA5E0E" w:rsidR="005C743E" w:rsidP="00204716" w:rsidRDefault="005C743E" w14:paraId="478CB2C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sym w:font="Wingdings 2" w:char="F0A3"/>
            </w:r>
          </w:p>
        </w:tc>
      </w:tr>
    </w:tbl>
    <w:p w:rsidRPr="00CA5E0E" w:rsidR="005C743E" w:rsidP="005C743E" w:rsidRDefault="005C743E" w14:paraId="1C3DC652" w14:textId="77777777">
      <w:pPr>
        <w:pStyle w:val="Heading4"/>
        <w:numPr>
          <w:ilvl w:val="0"/>
          <w:numId w:val="67"/>
        </w:numPr>
        <w:rPr>
          <w:color w:val="auto"/>
        </w:rPr>
      </w:pPr>
    </w:p>
    <w:p w:rsidRPr="00CA5E0E" w:rsidR="005C743E" w:rsidP="005C743E" w:rsidRDefault="005C743E" w14:paraId="08EDFD8D" w14:textId="77777777">
      <w:pPr>
        <w:rPr>
          <w:rFonts w:cs="Times New Roman"/>
          <w:color w:val="auto"/>
        </w:rPr>
      </w:pPr>
      <w:r w:rsidRPr="00CA5E0E">
        <w:rPr>
          <w:rFonts w:cs="Times New Roman"/>
          <w:color w:val="auto"/>
        </w:rPr>
        <w:t>To what extent do you agree or disagree with the following statements with respect to the challenges within the collaboration?</w:t>
      </w:r>
    </w:p>
    <w:tbl>
      <w:tblPr>
        <w:tblStyle w:val="SmallTable"/>
        <w:tblW w:w="5040" w:type="pct"/>
        <w:tblLook w:val="04A0" w:firstRow="1" w:lastRow="0" w:firstColumn="1" w:lastColumn="0" w:noHBand="0" w:noVBand="1"/>
      </w:tblPr>
      <w:tblGrid>
        <w:gridCol w:w="4092"/>
        <w:gridCol w:w="983"/>
        <w:gridCol w:w="984"/>
        <w:gridCol w:w="984"/>
        <w:gridCol w:w="984"/>
        <w:gridCol w:w="984"/>
        <w:gridCol w:w="1150"/>
      </w:tblGrid>
      <w:tr w:rsidRPr="00CA5E0E" w:rsidR="005C743E" w:rsidTr="00204716" w14:paraId="095C20D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14" w:type="pct"/>
          </w:tcPr>
          <w:p w:rsidRPr="00CA5E0E" w:rsidR="005C743E" w:rsidP="00204716" w:rsidRDefault="005C743E" w14:paraId="2D24C1D2" w14:textId="77777777">
            <w:pPr>
              <w:rPr>
                <w:color w:val="auto"/>
              </w:rPr>
            </w:pPr>
          </w:p>
        </w:tc>
        <w:tc>
          <w:tcPr>
            <w:tcW w:w="484" w:type="pct"/>
          </w:tcPr>
          <w:p w:rsidRPr="00CA5E0E" w:rsidR="005C743E" w:rsidP="00204716" w:rsidRDefault="005C743E" w14:paraId="762C669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484" w:type="pct"/>
          </w:tcPr>
          <w:p w:rsidRPr="00CA5E0E" w:rsidR="005C743E" w:rsidP="00204716" w:rsidRDefault="005C743E" w14:paraId="20686568"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484" w:type="pct"/>
          </w:tcPr>
          <w:p w:rsidRPr="00CA5E0E" w:rsidR="005C743E" w:rsidP="00204716" w:rsidRDefault="005C743E" w14:paraId="6007033F"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Neutral</w:t>
            </w:r>
          </w:p>
        </w:tc>
        <w:tc>
          <w:tcPr>
            <w:tcW w:w="484" w:type="pct"/>
          </w:tcPr>
          <w:p w:rsidRPr="00CA5E0E" w:rsidR="005C743E" w:rsidP="00204716" w:rsidRDefault="005C743E" w14:paraId="08147822"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484" w:type="pct"/>
          </w:tcPr>
          <w:p w:rsidRPr="00CA5E0E" w:rsidR="005C743E" w:rsidP="00204716" w:rsidRDefault="005C743E" w14:paraId="14516794"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c>
          <w:tcPr>
            <w:tcW w:w="566" w:type="pct"/>
          </w:tcPr>
          <w:p w:rsidRPr="00CA5E0E" w:rsidR="005C743E" w:rsidP="00204716" w:rsidRDefault="005C743E" w14:paraId="11FF4739"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w:t>
            </w:r>
            <w:r w:rsidRPr="00CA5E0E">
              <w:rPr>
                <w:color w:val="auto"/>
              </w:rPr>
              <w:br/>
              <w:t>Applicable</w:t>
            </w:r>
          </w:p>
        </w:tc>
      </w:tr>
      <w:tr w:rsidRPr="00CA5E0E" w:rsidR="005C743E" w:rsidTr="00204716" w14:paraId="6DAEDB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pct"/>
          </w:tcPr>
          <w:p w:rsidRPr="00CA5E0E" w:rsidR="005C743E" w:rsidP="00204716" w:rsidRDefault="005C743E" w14:paraId="2E6578E1" w14:textId="77777777">
            <w:pPr>
              <w:rPr>
                <w:color w:val="auto"/>
              </w:rPr>
            </w:pPr>
            <w:r w:rsidRPr="00CA5E0E">
              <w:rPr>
                <w:color w:val="auto"/>
              </w:rPr>
              <w:t>The principal challenges to a successful collaboration are known and understood.</w:t>
            </w:r>
          </w:p>
        </w:tc>
        <w:tc>
          <w:tcPr>
            <w:tcW w:w="484" w:type="pct"/>
          </w:tcPr>
          <w:p w:rsidRPr="00CA5E0E" w:rsidR="005C743E" w:rsidP="00204716" w:rsidRDefault="005C743E" w14:paraId="05DB2B3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4" w:type="pct"/>
          </w:tcPr>
          <w:p w:rsidRPr="00CA5E0E" w:rsidR="005C743E" w:rsidP="00204716" w:rsidRDefault="005C743E" w14:paraId="441621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4" w:type="pct"/>
          </w:tcPr>
          <w:p w:rsidRPr="00CA5E0E" w:rsidR="005C743E" w:rsidP="00204716" w:rsidRDefault="005C743E" w14:paraId="20138FA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4" w:type="pct"/>
          </w:tcPr>
          <w:p w:rsidRPr="00CA5E0E" w:rsidR="005C743E" w:rsidP="00204716" w:rsidRDefault="005C743E" w14:paraId="297B8FF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4" w:type="pct"/>
          </w:tcPr>
          <w:p w:rsidRPr="00CA5E0E" w:rsidR="005C743E" w:rsidP="00204716" w:rsidRDefault="005C743E" w14:paraId="044E4EA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66" w:type="pct"/>
          </w:tcPr>
          <w:p w:rsidRPr="00CA5E0E" w:rsidR="005C743E" w:rsidP="00204716" w:rsidRDefault="005C743E" w14:paraId="4B2BE2F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tr w:rsidRPr="00CA5E0E" w:rsidR="005C743E" w:rsidTr="00204716" w14:paraId="12ACAB9C" w14:textId="77777777">
        <w:tc>
          <w:tcPr>
            <w:cnfStyle w:val="001000000000" w:firstRow="0" w:lastRow="0" w:firstColumn="1" w:lastColumn="0" w:oddVBand="0" w:evenVBand="0" w:oddHBand="0" w:evenHBand="0" w:firstRowFirstColumn="0" w:firstRowLastColumn="0" w:lastRowFirstColumn="0" w:lastRowLastColumn="0"/>
            <w:tcW w:w="2014" w:type="pct"/>
          </w:tcPr>
          <w:p w:rsidRPr="00CA5E0E" w:rsidR="005C743E" w:rsidP="00204716" w:rsidRDefault="005C743E" w14:paraId="68181EDA" w14:textId="77777777">
            <w:pPr>
              <w:rPr>
                <w:color w:val="auto"/>
              </w:rPr>
            </w:pPr>
            <w:r w:rsidRPr="00CA5E0E">
              <w:rPr>
                <w:color w:val="auto"/>
              </w:rPr>
              <w:t xml:space="preserve">We have started discussions with </w:t>
            </w:r>
            <w:r>
              <w:rPr>
                <w:color w:val="auto"/>
              </w:rPr>
              <w:t>the USFWS</w:t>
            </w:r>
            <w:r w:rsidRPr="00CA5E0E">
              <w:rPr>
                <w:color w:val="auto"/>
              </w:rPr>
              <w:t xml:space="preserve"> to strategize on how to minimize and mitigate challenges to a successful relationship.</w:t>
            </w:r>
          </w:p>
        </w:tc>
        <w:tc>
          <w:tcPr>
            <w:tcW w:w="484" w:type="pct"/>
          </w:tcPr>
          <w:p w:rsidRPr="00CA5E0E" w:rsidR="005C743E" w:rsidP="00204716" w:rsidRDefault="005C743E" w14:paraId="00648A3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4" w:type="pct"/>
          </w:tcPr>
          <w:p w:rsidRPr="00CA5E0E" w:rsidR="005C743E" w:rsidP="00204716" w:rsidRDefault="005C743E" w14:paraId="2C16D42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4" w:type="pct"/>
          </w:tcPr>
          <w:p w:rsidRPr="00CA5E0E" w:rsidR="005C743E" w:rsidP="00204716" w:rsidRDefault="005C743E" w14:paraId="02D54E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4" w:type="pct"/>
          </w:tcPr>
          <w:p w:rsidRPr="00CA5E0E" w:rsidR="005C743E" w:rsidP="00204716" w:rsidRDefault="005C743E" w14:paraId="4C2FBD8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4" w:type="pct"/>
          </w:tcPr>
          <w:p w:rsidRPr="00CA5E0E" w:rsidR="005C743E" w:rsidP="00204716" w:rsidRDefault="005C743E" w14:paraId="5E8630B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566" w:type="pct"/>
          </w:tcPr>
          <w:p w:rsidRPr="00CA5E0E" w:rsidR="005C743E" w:rsidP="00204716" w:rsidRDefault="005C743E" w14:paraId="5D07E36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sym w:font="Wingdings 2" w:char="F0A3"/>
            </w:r>
          </w:p>
        </w:tc>
      </w:tr>
      <w:tr w:rsidRPr="00CA5E0E" w:rsidR="005C743E" w:rsidTr="00204716" w14:paraId="5707E0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pct"/>
          </w:tcPr>
          <w:p w:rsidRPr="00CA5E0E" w:rsidR="005C743E" w:rsidP="00204716" w:rsidRDefault="005C743E" w14:paraId="05403F71" w14:textId="77777777">
            <w:pPr>
              <w:rPr>
                <w:color w:val="auto"/>
              </w:rPr>
            </w:pPr>
            <w:r w:rsidRPr="00CA5E0E">
              <w:rPr>
                <w:color w:val="auto"/>
              </w:rPr>
              <w:t>Commitment to the success of the collaboration is sufficiently robust to withstand most challenges to its successful functioning.</w:t>
            </w:r>
          </w:p>
        </w:tc>
        <w:tc>
          <w:tcPr>
            <w:tcW w:w="484" w:type="pct"/>
          </w:tcPr>
          <w:p w:rsidRPr="00CA5E0E" w:rsidR="005C743E" w:rsidP="00204716" w:rsidRDefault="005C743E" w14:paraId="0CCE754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4" w:type="pct"/>
          </w:tcPr>
          <w:p w:rsidRPr="00CA5E0E" w:rsidR="005C743E" w:rsidP="00204716" w:rsidRDefault="005C743E" w14:paraId="677599C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4" w:type="pct"/>
          </w:tcPr>
          <w:p w:rsidRPr="00CA5E0E" w:rsidR="005C743E" w:rsidP="00204716" w:rsidRDefault="005C743E" w14:paraId="25994C9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4" w:type="pct"/>
          </w:tcPr>
          <w:p w:rsidRPr="00CA5E0E" w:rsidR="005C743E" w:rsidP="00204716" w:rsidRDefault="005C743E" w14:paraId="051C533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4" w:type="pct"/>
          </w:tcPr>
          <w:p w:rsidRPr="00CA5E0E" w:rsidR="005C743E" w:rsidP="00204716" w:rsidRDefault="005C743E" w14:paraId="2AB213D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66" w:type="pct"/>
          </w:tcPr>
          <w:p w:rsidRPr="00CA5E0E" w:rsidR="005C743E" w:rsidP="00204716" w:rsidRDefault="005C743E" w14:paraId="0CB0004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tbl>
    <w:p w:rsidR="00966D74" w:rsidRDefault="00966D74" w14:paraId="0E21640B" w14:textId="77777777">
      <w:pPr>
        <w:rPr>
          <w:color w:val="auto"/>
        </w:rPr>
      </w:pPr>
    </w:p>
    <w:p w:rsidR="00966D74" w:rsidRDefault="00966D74" w14:paraId="6B29918A" w14:textId="77777777">
      <w:pPr>
        <w:rPr>
          <w:color w:val="auto"/>
        </w:rPr>
      </w:pPr>
      <w:r>
        <w:rPr>
          <w:color w:val="auto"/>
        </w:rPr>
        <w:br w:type="page"/>
      </w:r>
    </w:p>
    <w:p w:rsidRPr="00CA5E0E" w:rsidR="005C743E" w:rsidP="005C743E" w:rsidRDefault="005C743E" w14:paraId="28418065" w14:textId="77777777">
      <w:pPr>
        <w:pStyle w:val="Heading4"/>
        <w:numPr>
          <w:ilvl w:val="0"/>
          <w:numId w:val="67"/>
        </w:numPr>
        <w:rPr>
          <w:color w:val="auto"/>
        </w:rPr>
      </w:pPr>
    </w:p>
    <w:p w:rsidRPr="00CA5E0E" w:rsidR="005C743E" w:rsidP="005C743E" w:rsidRDefault="005C743E" w14:paraId="5AC6DC32" w14:textId="77777777">
      <w:pPr>
        <w:rPr>
          <w:rFonts w:cs="Times New Roman"/>
          <w:color w:val="auto"/>
        </w:rPr>
      </w:pPr>
      <w:r w:rsidRPr="00CA5E0E">
        <w:rPr>
          <w:rFonts w:cs="Times New Roman"/>
          <w:color w:val="auto"/>
        </w:rPr>
        <w:t>To what extent do you agree or disagree with each of the following statements with respect to assessing how well the collaboration is working?</w:t>
      </w:r>
    </w:p>
    <w:tbl>
      <w:tblPr>
        <w:tblStyle w:val="SmallTable"/>
        <w:tblW w:w="5044" w:type="pct"/>
        <w:tblLook w:val="04A0" w:firstRow="1" w:lastRow="0" w:firstColumn="1" w:lastColumn="0" w:noHBand="0" w:noVBand="1"/>
      </w:tblPr>
      <w:tblGrid>
        <w:gridCol w:w="4097"/>
        <w:gridCol w:w="983"/>
        <w:gridCol w:w="985"/>
        <w:gridCol w:w="985"/>
        <w:gridCol w:w="984"/>
        <w:gridCol w:w="984"/>
        <w:gridCol w:w="1151"/>
      </w:tblGrid>
      <w:tr w:rsidRPr="00CA5E0E" w:rsidR="005C743E" w:rsidTr="00204716" w14:paraId="75EA456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14" w:type="pct"/>
          </w:tcPr>
          <w:p w:rsidRPr="00CA5E0E" w:rsidR="005C743E" w:rsidP="00204716" w:rsidRDefault="005C743E" w14:paraId="19FA5C6F" w14:textId="77777777">
            <w:pPr>
              <w:rPr>
                <w:color w:val="auto"/>
              </w:rPr>
            </w:pPr>
          </w:p>
        </w:tc>
        <w:tc>
          <w:tcPr>
            <w:tcW w:w="483" w:type="pct"/>
          </w:tcPr>
          <w:p w:rsidRPr="00CA5E0E" w:rsidR="005C743E" w:rsidP="00204716" w:rsidRDefault="005C743E" w14:paraId="34B8C1E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484" w:type="pct"/>
          </w:tcPr>
          <w:p w:rsidRPr="00CA5E0E" w:rsidR="005C743E" w:rsidP="00204716" w:rsidRDefault="005C743E" w14:paraId="2EF28704"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484" w:type="pct"/>
          </w:tcPr>
          <w:p w:rsidRPr="00CA5E0E" w:rsidR="005C743E" w:rsidP="00204716" w:rsidRDefault="005C743E" w14:paraId="293279B9"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Neutral</w:t>
            </w:r>
          </w:p>
        </w:tc>
        <w:tc>
          <w:tcPr>
            <w:tcW w:w="484" w:type="pct"/>
          </w:tcPr>
          <w:p w:rsidRPr="00CA5E0E" w:rsidR="005C743E" w:rsidP="00204716" w:rsidRDefault="005C743E" w14:paraId="10747CCF"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484" w:type="pct"/>
          </w:tcPr>
          <w:p w:rsidRPr="00CA5E0E" w:rsidR="005C743E" w:rsidP="00204716" w:rsidRDefault="005C743E" w14:paraId="5FE4D96E"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c>
          <w:tcPr>
            <w:tcW w:w="566" w:type="pct"/>
          </w:tcPr>
          <w:p w:rsidRPr="00CA5E0E" w:rsidR="005C743E" w:rsidP="00204716" w:rsidRDefault="005C743E" w14:paraId="69762EB2"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w:t>
            </w:r>
            <w:r w:rsidRPr="00CA5E0E">
              <w:rPr>
                <w:color w:val="auto"/>
              </w:rPr>
              <w:br/>
              <w:t>Applicable</w:t>
            </w:r>
          </w:p>
        </w:tc>
      </w:tr>
      <w:tr w:rsidRPr="00CA5E0E" w:rsidR="005C743E" w:rsidTr="00204716" w14:paraId="2F843B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pct"/>
          </w:tcPr>
          <w:p w:rsidRPr="00CA5E0E" w:rsidR="005C743E" w:rsidP="00204716" w:rsidRDefault="005C743E" w14:paraId="37760325" w14:textId="77777777">
            <w:pPr>
              <w:rPr>
                <w:color w:val="auto"/>
              </w:rPr>
            </w:pPr>
            <w:r w:rsidRPr="00CA5E0E">
              <w:rPr>
                <w:color w:val="auto"/>
              </w:rPr>
              <w:t>There are clear guidelines to effectively monitor and review how the collaboration is working.</w:t>
            </w:r>
          </w:p>
        </w:tc>
        <w:tc>
          <w:tcPr>
            <w:tcW w:w="483" w:type="pct"/>
          </w:tcPr>
          <w:p w:rsidRPr="00CA5E0E" w:rsidR="005C743E" w:rsidP="00204716" w:rsidRDefault="005C743E" w14:paraId="4563843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4" w:type="pct"/>
          </w:tcPr>
          <w:p w:rsidRPr="00CA5E0E" w:rsidR="005C743E" w:rsidP="00204716" w:rsidRDefault="005C743E" w14:paraId="15D45A1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4" w:type="pct"/>
          </w:tcPr>
          <w:p w:rsidRPr="00CA5E0E" w:rsidR="005C743E" w:rsidP="00204716" w:rsidRDefault="005C743E" w14:paraId="0E9221D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4" w:type="pct"/>
          </w:tcPr>
          <w:p w:rsidRPr="00CA5E0E" w:rsidR="005C743E" w:rsidP="00204716" w:rsidRDefault="005C743E" w14:paraId="17281E8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4" w:type="pct"/>
          </w:tcPr>
          <w:p w:rsidRPr="00CA5E0E" w:rsidR="005C743E" w:rsidP="00204716" w:rsidRDefault="005C743E" w14:paraId="7926EA9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66" w:type="pct"/>
          </w:tcPr>
          <w:p w:rsidRPr="00CA5E0E" w:rsidR="005C743E" w:rsidP="00204716" w:rsidRDefault="005C743E" w14:paraId="650297B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tr w:rsidRPr="00CA5E0E" w:rsidR="005C743E" w:rsidTr="00204716" w14:paraId="56DE821E" w14:textId="77777777">
        <w:tc>
          <w:tcPr>
            <w:cnfStyle w:val="001000000000" w:firstRow="0" w:lastRow="0" w:firstColumn="1" w:lastColumn="0" w:oddVBand="0" w:evenVBand="0" w:oddHBand="0" w:evenHBand="0" w:firstRowFirstColumn="0" w:firstRowLastColumn="0" w:lastRowFirstColumn="0" w:lastRowLastColumn="0"/>
            <w:tcW w:w="2014" w:type="pct"/>
          </w:tcPr>
          <w:p w:rsidRPr="00CA5E0E" w:rsidR="005C743E" w:rsidP="00204716" w:rsidRDefault="005C743E" w14:paraId="7EF13128" w14:textId="77777777">
            <w:pPr>
              <w:rPr>
                <w:color w:val="auto"/>
              </w:rPr>
            </w:pPr>
            <w:r w:rsidRPr="00CA5E0E">
              <w:rPr>
                <w:color w:val="auto"/>
              </w:rPr>
              <w:t xml:space="preserve">There are clear guidelines to ensure that monitoring and review findings are, or will be, widely shared with our organization or group and </w:t>
            </w:r>
            <w:r>
              <w:rPr>
                <w:color w:val="auto"/>
              </w:rPr>
              <w:t>the USFWS</w:t>
            </w:r>
            <w:r w:rsidRPr="00CA5E0E">
              <w:rPr>
                <w:color w:val="auto"/>
              </w:rPr>
              <w:t>.</w:t>
            </w:r>
          </w:p>
        </w:tc>
        <w:tc>
          <w:tcPr>
            <w:tcW w:w="483" w:type="pct"/>
          </w:tcPr>
          <w:p w:rsidRPr="00CA5E0E" w:rsidR="005C743E" w:rsidP="00204716" w:rsidRDefault="005C743E" w14:paraId="05F7D44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4" w:type="pct"/>
          </w:tcPr>
          <w:p w:rsidRPr="00CA5E0E" w:rsidR="005C743E" w:rsidP="00204716" w:rsidRDefault="005C743E" w14:paraId="0F976E4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4" w:type="pct"/>
          </w:tcPr>
          <w:p w:rsidRPr="00CA5E0E" w:rsidR="005C743E" w:rsidP="00204716" w:rsidRDefault="005C743E" w14:paraId="3F6F56E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4" w:type="pct"/>
          </w:tcPr>
          <w:p w:rsidRPr="00CA5E0E" w:rsidR="005C743E" w:rsidP="00204716" w:rsidRDefault="005C743E" w14:paraId="2D65374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4" w:type="pct"/>
          </w:tcPr>
          <w:p w:rsidRPr="00CA5E0E" w:rsidR="005C743E" w:rsidP="00204716" w:rsidRDefault="005C743E" w14:paraId="1F067F7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566" w:type="pct"/>
          </w:tcPr>
          <w:p w:rsidRPr="00CA5E0E" w:rsidR="005C743E" w:rsidP="00204716" w:rsidRDefault="005C743E" w14:paraId="575444C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sym w:font="Wingdings 2" w:char="F0A3"/>
            </w:r>
          </w:p>
        </w:tc>
      </w:tr>
      <w:tr w:rsidRPr="00CA5E0E" w:rsidR="005C743E" w:rsidTr="00204716" w14:paraId="1EDE06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pct"/>
          </w:tcPr>
          <w:p w:rsidRPr="00CA5E0E" w:rsidR="005C743E" w:rsidP="00204716" w:rsidRDefault="005C743E" w14:paraId="3132A938" w14:textId="77777777">
            <w:pPr>
              <w:rPr>
                <w:color w:val="auto"/>
              </w:rPr>
            </w:pPr>
            <w:r w:rsidRPr="00CA5E0E">
              <w:rPr>
                <w:color w:val="auto"/>
              </w:rPr>
              <w:t xml:space="preserve">Successes are well communicated outside of our organization or group and </w:t>
            </w:r>
            <w:r>
              <w:rPr>
                <w:color w:val="auto"/>
              </w:rPr>
              <w:t>the USFWS</w:t>
            </w:r>
            <w:r w:rsidRPr="00CA5E0E">
              <w:rPr>
                <w:color w:val="auto"/>
              </w:rPr>
              <w:t>.</w:t>
            </w:r>
          </w:p>
        </w:tc>
        <w:tc>
          <w:tcPr>
            <w:tcW w:w="483" w:type="pct"/>
          </w:tcPr>
          <w:p w:rsidRPr="00CA5E0E" w:rsidR="005C743E" w:rsidP="00204716" w:rsidRDefault="005C743E" w14:paraId="7F92878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4" w:type="pct"/>
          </w:tcPr>
          <w:p w:rsidRPr="00CA5E0E" w:rsidR="005C743E" w:rsidP="00204716" w:rsidRDefault="005C743E" w14:paraId="3366637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4" w:type="pct"/>
          </w:tcPr>
          <w:p w:rsidRPr="00CA5E0E" w:rsidR="005C743E" w:rsidP="00204716" w:rsidRDefault="005C743E" w14:paraId="7A02BE3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4" w:type="pct"/>
          </w:tcPr>
          <w:p w:rsidRPr="00CA5E0E" w:rsidR="005C743E" w:rsidP="00204716" w:rsidRDefault="005C743E" w14:paraId="5647689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4" w:type="pct"/>
          </w:tcPr>
          <w:p w:rsidRPr="00CA5E0E" w:rsidR="005C743E" w:rsidP="00204716" w:rsidRDefault="005C743E" w14:paraId="0C836BC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66" w:type="pct"/>
          </w:tcPr>
          <w:p w:rsidRPr="00CA5E0E" w:rsidR="005C743E" w:rsidP="00204716" w:rsidRDefault="005C743E" w14:paraId="28CB6B3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tr w:rsidRPr="00CA5E0E" w:rsidR="005C743E" w:rsidTr="00204716" w14:paraId="6357DC8D" w14:textId="77777777">
        <w:tc>
          <w:tcPr>
            <w:cnfStyle w:val="001000000000" w:firstRow="0" w:lastRow="0" w:firstColumn="1" w:lastColumn="0" w:oddVBand="0" w:evenVBand="0" w:oddHBand="0" w:evenHBand="0" w:firstRowFirstColumn="0" w:firstRowLastColumn="0" w:lastRowFirstColumn="0" w:lastRowLastColumn="0"/>
            <w:tcW w:w="2014" w:type="pct"/>
          </w:tcPr>
          <w:p w:rsidRPr="00CA5E0E" w:rsidR="005C743E" w:rsidP="00204716" w:rsidRDefault="005C743E" w14:paraId="46A1138B" w14:textId="77777777">
            <w:pPr>
              <w:rPr>
                <w:color w:val="auto"/>
              </w:rPr>
            </w:pPr>
            <w:r w:rsidRPr="00CA5E0E">
              <w:rPr>
                <w:color w:val="auto"/>
              </w:rPr>
              <w:t>The collaboration is achieving its goals and objectives.</w:t>
            </w:r>
          </w:p>
        </w:tc>
        <w:tc>
          <w:tcPr>
            <w:tcW w:w="483" w:type="pct"/>
          </w:tcPr>
          <w:p w:rsidRPr="00CA5E0E" w:rsidR="005C743E" w:rsidP="00204716" w:rsidRDefault="005C743E" w14:paraId="2C7791B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84" w:type="pct"/>
          </w:tcPr>
          <w:p w:rsidRPr="00CA5E0E" w:rsidR="005C743E" w:rsidP="00204716" w:rsidRDefault="005C743E" w14:paraId="021EDC2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4" w:type="pct"/>
          </w:tcPr>
          <w:p w:rsidRPr="00CA5E0E" w:rsidR="005C743E" w:rsidP="00204716" w:rsidRDefault="005C743E" w14:paraId="74EF70A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84" w:type="pct"/>
          </w:tcPr>
          <w:p w:rsidRPr="00CA5E0E" w:rsidR="005C743E" w:rsidP="00204716" w:rsidRDefault="005C743E" w14:paraId="20C14C8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4" w:type="pct"/>
          </w:tcPr>
          <w:p w:rsidRPr="00CA5E0E" w:rsidR="005C743E" w:rsidP="00204716" w:rsidRDefault="005C743E" w14:paraId="32A2894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566" w:type="pct"/>
          </w:tcPr>
          <w:p w:rsidRPr="00CA5E0E" w:rsidR="005C743E" w:rsidP="00204716" w:rsidRDefault="005C743E" w14:paraId="20792A4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sym w:font="Wingdings 2" w:char="F0A3"/>
            </w:r>
          </w:p>
        </w:tc>
      </w:tr>
      <w:tr w:rsidRPr="00CA5E0E" w:rsidR="005C743E" w:rsidTr="00204716" w14:paraId="6B4F77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pct"/>
          </w:tcPr>
          <w:p w:rsidRPr="00CA5E0E" w:rsidR="005C743E" w:rsidP="00204716" w:rsidRDefault="005C743E" w14:paraId="3CB5099B" w14:textId="77777777">
            <w:pPr>
              <w:rPr>
                <w:color w:val="auto"/>
              </w:rPr>
            </w:pPr>
            <w:r w:rsidRPr="00CA5E0E">
              <w:rPr>
                <w:color w:val="auto"/>
              </w:rPr>
              <w:t>The collaboration is achieving the agreed upon outcomes.</w:t>
            </w:r>
          </w:p>
        </w:tc>
        <w:tc>
          <w:tcPr>
            <w:tcW w:w="483" w:type="pct"/>
          </w:tcPr>
          <w:p w:rsidRPr="00CA5E0E" w:rsidR="005C743E" w:rsidP="00204716" w:rsidRDefault="005C743E" w14:paraId="083E46D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84" w:type="pct"/>
          </w:tcPr>
          <w:p w:rsidRPr="00CA5E0E" w:rsidR="005C743E" w:rsidP="00204716" w:rsidRDefault="005C743E" w14:paraId="5831780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4" w:type="pct"/>
          </w:tcPr>
          <w:p w:rsidRPr="00CA5E0E" w:rsidR="005C743E" w:rsidP="00204716" w:rsidRDefault="005C743E" w14:paraId="7CD6AC6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84" w:type="pct"/>
          </w:tcPr>
          <w:p w:rsidRPr="00CA5E0E" w:rsidR="005C743E" w:rsidP="00204716" w:rsidRDefault="005C743E" w14:paraId="52A037D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4" w:type="pct"/>
          </w:tcPr>
          <w:p w:rsidRPr="00CA5E0E" w:rsidR="005C743E" w:rsidP="00204716" w:rsidRDefault="005C743E" w14:paraId="678C1AA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66" w:type="pct"/>
          </w:tcPr>
          <w:p w:rsidRPr="00CA5E0E" w:rsidR="005C743E" w:rsidP="00204716" w:rsidRDefault="005C743E" w14:paraId="04E8A00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tbl>
    <w:p w:rsidRPr="00CA5E0E" w:rsidR="005C743E" w:rsidP="005C743E" w:rsidRDefault="005C743E" w14:paraId="629F6649" w14:textId="77777777">
      <w:pPr>
        <w:pStyle w:val="Heading4"/>
        <w:numPr>
          <w:ilvl w:val="0"/>
          <w:numId w:val="67"/>
        </w:numPr>
        <w:rPr>
          <w:color w:val="auto"/>
        </w:rPr>
      </w:pPr>
    </w:p>
    <w:p w:rsidRPr="00CA5E0E" w:rsidR="005C743E" w:rsidP="005C743E" w:rsidRDefault="005C743E" w14:paraId="1823DEA8" w14:textId="77777777">
      <w:pPr>
        <w:rPr>
          <w:rFonts w:cs="Times New Roman"/>
          <w:color w:val="auto"/>
        </w:rPr>
      </w:pPr>
      <w:r w:rsidRPr="00CA5E0E">
        <w:rPr>
          <w:rFonts w:cs="Times New Roman"/>
          <w:color w:val="auto"/>
        </w:rPr>
        <w:t>If you agreed that the collaboration is achieving its goals, objectives, and agreed upon outcomes, please describe any indicators or evidence you have that supports this. [OPEN ENDED]</w:t>
      </w:r>
    </w:p>
    <w:p w:rsidRPr="00CA5E0E" w:rsidR="005C743E" w:rsidP="005C743E" w:rsidRDefault="005C743E" w14:paraId="3321883B" w14:textId="77777777">
      <w:pPr>
        <w:pStyle w:val="Heading4"/>
        <w:numPr>
          <w:ilvl w:val="0"/>
          <w:numId w:val="67"/>
        </w:numPr>
        <w:rPr>
          <w:color w:val="auto"/>
        </w:rPr>
      </w:pPr>
    </w:p>
    <w:p w:rsidRPr="00CA5E0E" w:rsidR="005C743E" w:rsidP="005C743E" w:rsidRDefault="005C743E" w14:paraId="287417ED" w14:textId="77777777">
      <w:pPr>
        <w:rPr>
          <w:rFonts w:cs="Times New Roman"/>
          <w:color w:val="auto"/>
        </w:rPr>
      </w:pPr>
      <w:r w:rsidRPr="00CA5E0E">
        <w:rPr>
          <w:rFonts w:cs="Times New Roman"/>
          <w:color w:val="auto"/>
        </w:rPr>
        <w:t>To what extent do you agree or disagree with the following statements with respect to the commitment and sustainability of the collaboration?</w:t>
      </w:r>
    </w:p>
    <w:tbl>
      <w:tblPr>
        <w:tblStyle w:val="SmallTable"/>
        <w:tblW w:w="5007" w:type="pct"/>
        <w:tblLook w:val="04A0" w:firstRow="1" w:lastRow="0" w:firstColumn="1" w:lastColumn="0" w:noHBand="0" w:noVBand="1"/>
      </w:tblPr>
      <w:tblGrid>
        <w:gridCol w:w="4092"/>
        <w:gridCol w:w="989"/>
        <w:gridCol w:w="989"/>
        <w:gridCol w:w="963"/>
        <w:gridCol w:w="931"/>
        <w:gridCol w:w="979"/>
        <w:gridCol w:w="1151"/>
      </w:tblGrid>
      <w:tr w:rsidRPr="00CA5E0E" w:rsidR="005C743E" w:rsidTr="00204716" w14:paraId="613270F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27" w:type="pct"/>
          </w:tcPr>
          <w:p w:rsidRPr="00CA5E0E" w:rsidR="005C743E" w:rsidP="00204716" w:rsidRDefault="005C743E" w14:paraId="08C6A66F" w14:textId="77777777">
            <w:pPr>
              <w:rPr>
                <w:color w:val="auto"/>
              </w:rPr>
            </w:pPr>
          </w:p>
        </w:tc>
        <w:tc>
          <w:tcPr>
            <w:tcW w:w="490" w:type="pct"/>
          </w:tcPr>
          <w:p w:rsidRPr="00CA5E0E" w:rsidR="005C743E" w:rsidP="00204716" w:rsidRDefault="005C743E" w14:paraId="47EBA0CD"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490" w:type="pct"/>
          </w:tcPr>
          <w:p w:rsidRPr="00CA5E0E" w:rsidR="005C743E" w:rsidP="00204716" w:rsidRDefault="005C743E" w14:paraId="3584C652"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Disagree</w:t>
            </w:r>
          </w:p>
        </w:tc>
        <w:tc>
          <w:tcPr>
            <w:tcW w:w="477" w:type="pct"/>
          </w:tcPr>
          <w:p w:rsidRPr="00CA5E0E" w:rsidR="005C743E" w:rsidP="00204716" w:rsidRDefault="005C743E" w14:paraId="41B8F634"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Neutral</w:t>
            </w:r>
          </w:p>
        </w:tc>
        <w:tc>
          <w:tcPr>
            <w:tcW w:w="461" w:type="pct"/>
          </w:tcPr>
          <w:p w:rsidRPr="00CA5E0E" w:rsidR="005C743E" w:rsidP="00204716" w:rsidRDefault="005C743E" w14:paraId="6FCA0E7E"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Agree</w:t>
            </w:r>
          </w:p>
        </w:tc>
        <w:tc>
          <w:tcPr>
            <w:tcW w:w="485" w:type="pct"/>
          </w:tcPr>
          <w:p w:rsidRPr="00CA5E0E" w:rsidR="005C743E" w:rsidP="00204716" w:rsidRDefault="005C743E" w14:paraId="359ADD4D"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agree</w:t>
            </w:r>
          </w:p>
        </w:tc>
        <w:tc>
          <w:tcPr>
            <w:tcW w:w="570" w:type="pct"/>
          </w:tcPr>
          <w:p w:rsidRPr="00CA5E0E" w:rsidR="005C743E" w:rsidP="00204716" w:rsidRDefault="005C743E" w14:paraId="1128B19C"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w:t>
            </w:r>
            <w:r w:rsidRPr="00CA5E0E">
              <w:rPr>
                <w:color w:val="auto"/>
              </w:rPr>
              <w:br/>
              <w:t>Applicable</w:t>
            </w:r>
          </w:p>
        </w:tc>
      </w:tr>
      <w:tr w:rsidRPr="00CA5E0E" w:rsidR="005C743E" w:rsidTr="00204716" w14:paraId="68A6FF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pct"/>
          </w:tcPr>
          <w:p w:rsidRPr="00CA5E0E" w:rsidR="005C743E" w:rsidP="00204716" w:rsidRDefault="005C743E" w14:paraId="67244530" w14:textId="77777777">
            <w:pPr>
              <w:rPr>
                <w:color w:val="auto"/>
              </w:rPr>
            </w:pPr>
            <w:r w:rsidRPr="00CA5E0E">
              <w:rPr>
                <w:color w:val="auto"/>
              </w:rPr>
              <w:t>Senior Service staff demonstrate a clear commitment to the collaboration.</w:t>
            </w:r>
          </w:p>
        </w:tc>
        <w:tc>
          <w:tcPr>
            <w:tcW w:w="490" w:type="pct"/>
          </w:tcPr>
          <w:p w:rsidRPr="00CA5E0E" w:rsidR="005C743E" w:rsidP="00204716" w:rsidRDefault="005C743E" w14:paraId="757F28A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90" w:type="pct"/>
          </w:tcPr>
          <w:p w:rsidRPr="00CA5E0E" w:rsidR="005C743E" w:rsidP="00204716" w:rsidRDefault="005C743E" w14:paraId="2A46EC2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77" w:type="pct"/>
          </w:tcPr>
          <w:p w:rsidRPr="00CA5E0E" w:rsidR="005C743E" w:rsidP="00204716" w:rsidRDefault="005C743E" w14:paraId="7DDD6BA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61" w:type="pct"/>
          </w:tcPr>
          <w:p w:rsidRPr="00CA5E0E" w:rsidR="005C743E" w:rsidP="00204716" w:rsidRDefault="005C743E" w14:paraId="3277D25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5" w:type="pct"/>
          </w:tcPr>
          <w:p w:rsidRPr="00CA5E0E" w:rsidR="005C743E" w:rsidP="00204716" w:rsidRDefault="005C743E" w14:paraId="39CC2F9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70" w:type="pct"/>
          </w:tcPr>
          <w:p w:rsidRPr="00CA5E0E" w:rsidR="005C743E" w:rsidP="00204716" w:rsidRDefault="005C743E" w14:paraId="694A763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tr w:rsidRPr="00CA5E0E" w:rsidR="005C743E" w:rsidTr="00204716" w14:paraId="02104228" w14:textId="77777777">
        <w:tc>
          <w:tcPr>
            <w:cnfStyle w:val="001000000000" w:firstRow="0" w:lastRow="0" w:firstColumn="1" w:lastColumn="0" w:oddVBand="0" w:evenVBand="0" w:oddHBand="0" w:evenHBand="0" w:firstRowFirstColumn="0" w:firstRowLastColumn="0" w:lastRowFirstColumn="0" w:lastRowLastColumn="0"/>
            <w:tcW w:w="2027" w:type="pct"/>
          </w:tcPr>
          <w:p w:rsidRPr="00CA5E0E" w:rsidR="005C743E" w:rsidP="00204716" w:rsidRDefault="005C743E" w14:paraId="69B0BFDA" w14:textId="77777777">
            <w:pPr>
              <w:rPr>
                <w:color w:val="auto"/>
              </w:rPr>
            </w:pPr>
            <w:r w:rsidRPr="00CA5E0E">
              <w:rPr>
                <w:color w:val="auto"/>
              </w:rPr>
              <w:t>Our senior staff demonstrate a clear commitment to the collaboration.</w:t>
            </w:r>
          </w:p>
        </w:tc>
        <w:tc>
          <w:tcPr>
            <w:tcW w:w="490" w:type="pct"/>
          </w:tcPr>
          <w:p w:rsidRPr="00CA5E0E" w:rsidR="005C743E" w:rsidP="00204716" w:rsidRDefault="005C743E" w14:paraId="3CBD009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90" w:type="pct"/>
          </w:tcPr>
          <w:p w:rsidRPr="00CA5E0E" w:rsidR="005C743E" w:rsidP="00204716" w:rsidRDefault="005C743E" w14:paraId="39CD488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77" w:type="pct"/>
          </w:tcPr>
          <w:p w:rsidRPr="00CA5E0E" w:rsidR="005C743E" w:rsidP="00204716" w:rsidRDefault="005C743E" w14:paraId="13640D1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61" w:type="pct"/>
          </w:tcPr>
          <w:p w:rsidRPr="00CA5E0E" w:rsidR="005C743E" w:rsidP="00204716" w:rsidRDefault="005C743E" w14:paraId="00568E4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5" w:type="pct"/>
          </w:tcPr>
          <w:p w:rsidRPr="00CA5E0E" w:rsidR="005C743E" w:rsidP="00204716" w:rsidRDefault="005C743E" w14:paraId="139D4E1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570" w:type="pct"/>
          </w:tcPr>
          <w:p w:rsidRPr="00CA5E0E" w:rsidR="005C743E" w:rsidP="00204716" w:rsidRDefault="005C743E" w14:paraId="14C91AA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sym w:font="Wingdings 2" w:char="F0A3"/>
            </w:r>
          </w:p>
        </w:tc>
      </w:tr>
      <w:tr w:rsidRPr="00CA5E0E" w:rsidR="005C743E" w:rsidTr="00204716" w14:paraId="0CA73B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pct"/>
          </w:tcPr>
          <w:p w:rsidRPr="00CA5E0E" w:rsidR="005C743E" w:rsidP="00204716" w:rsidRDefault="005C743E" w14:paraId="44C6BB20" w14:textId="77777777">
            <w:pPr>
              <w:rPr>
                <w:color w:val="auto"/>
              </w:rPr>
            </w:pPr>
            <w:r w:rsidRPr="00CA5E0E">
              <w:rPr>
                <w:color w:val="auto"/>
              </w:rPr>
              <w:t>The success of the collaboration does not solely depend on a few key individuals.</w:t>
            </w:r>
          </w:p>
        </w:tc>
        <w:tc>
          <w:tcPr>
            <w:tcW w:w="490" w:type="pct"/>
          </w:tcPr>
          <w:p w:rsidRPr="00CA5E0E" w:rsidR="005C743E" w:rsidP="00204716" w:rsidRDefault="005C743E" w14:paraId="1705885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90" w:type="pct"/>
          </w:tcPr>
          <w:p w:rsidRPr="00CA5E0E" w:rsidR="005C743E" w:rsidP="00204716" w:rsidRDefault="005C743E" w14:paraId="4A4B1EE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77" w:type="pct"/>
          </w:tcPr>
          <w:p w:rsidRPr="00CA5E0E" w:rsidR="005C743E" w:rsidP="00204716" w:rsidRDefault="005C743E" w14:paraId="3EED8CD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61" w:type="pct"/>
          </w:tcPr>
          <w:p w:rsidRPr="00CA5E0E" w:rsidR="005C743E" w:rsidP="00204716" w:rsidRDefault="005C743E" w14:paraId="3A3FDBE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5" w:type="pct"/>
          </w:tcPr>
          <w:p w:rsidRPr="00CA5E0E" w:rsidR="005C743E" w:rsidP="00204716" w:rsidRDefault="005C743E" w14:paraId="3EE5278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70" w:type="pct"/>
          </w:tcPr>
          <w:p w:rsidRPr="00CA5E0E" w:rsidR="005C743E" w:rsidP="00204716" w:rsidRDefault="005C743E" w14:paraId="782A5FB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tr w:rsidRPr="00CA5E0E" w:rsidR="005C743E" w:rsidTr="00204716" w14:paraId="3DD9D900" w14:textId="77777777">
        <w:tc>
          <w:tcPr>
            <w:cnfStyle w:val="001000000000" w:firstRow="0" w:lastRow="0" w:firstColumn="1" w:lastColumn="0" w:oddVBand="0" w:evenVBand="0" w:oddHBand="0" w:evenHBand="0" w:firstRowFirstColumn="0" w:firstRowLastColumn="0" w:lastRowFirstColumn="0" w:lastRowLastColumn="0"/>
            <w:tcW w:w="2027" w:type="pct"/>
          </w:tcPr>
          <w:p w:rsidRPr="00CA5E0E" w:rsidR="005C743E" w:rsidP="00204716" w:rsidRDefault="005C743E" w14:paraId="06AE5AEE" w14:textId="77777777">
            <w:pPr>
              <w:rPr>
                <w:color w:val="auto"/>
              </w:rPr>
            </w:pPr>
            <w:r w:rsidRPr="00CA5E0E">
              <w:rPr>
                <w:color w:val="auto"/>
              </w:rPr>
              <w:t>The collaboration has sufficient staff to maintain momentum and execute strategies.</w:t>
            </w:r>
          </w:p>
        </w:tc>
        <w:tc>
          <w:tcPr>
            <w:tcW w:w="490" w:type="pct"/>
          </w:tcPr>
          <w:p w:rsidRPr="00CA5E0E" w:rsidR="005C743E" w:rsidP="00204716" w:rsidRDefault="005C743E" w14:paraId="69E3110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90" w:type="pct"/>
          </w:tcPr>
          <w:p w:rsidRPr="00CA5E0E" w:rsidR="005C743E" w:rsidP="00204716" w:rsidRDefault="005C743E" w14:paraId="471259E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77" w:type="pct"/>
          </w:tcPr>
          <w:p w:rsidRPr="00CA5E0E" w:rsidR="005C743E" w:rsidP="00204716" w:rsidRDefault="005C743E" w14:paraId="261074A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61" w:type="pct"/>
          </w:tcPr>
          <w:p w:rsidRPr="00CA5E0E" w:rsidR="005C743E" w:rsidP="00204716" w:rsidRDefault="005C743E" w14:paraId="6058BE5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5" w:type="pct"/>
          </w:tcPr>
          <w:p w:rsidRPr="00CA5E0E" w:rsidR="005C743E" w:rsidP="00204716" w:rsidRDefault="005C743E" w14:paraId="478A802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570" w:type="pct"/>
          </w:tcPr>
          <w:p w:rsidRPr="00CA5E0E" w:rsidR="005C743E" w:rsidP="00204716" w:rsidRDefault="005C743E" w14:paraId="2763E1C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sym w:font="Wingdings 2" w:char="F0A3"/>
            </w:r>
          </w:p>
        </w:tc>
      </w:tr>
      <w:tr w:rsidRPr="00CA5E0E" w:rsidR="005C743E" w:rsidTr="00204716" w14:paraId="0514C2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pct"/>
          </w:tcPr>
          <w:p w:rsidRPr="00CA5E0E" w:rsidR="005C743E" w:rsidP="00204716" w:rsidRDefault="005C743E" w14:paraId="6966ADF0" w14:textId="77777777">
            <w:pPr>
              <w:rPr>
                <w:color w:val="auto"/>
              </w:rPr>
            </w:pPr>
            <w:r w:rsidRPr="00CA5E0E">
              <w:rPr>
                <w:color w:val="auto"/>
              </w:rPr>
              <w:t>The collaboration has individuals with the appropriate skills to maintain momentum and execute strategies.</w:t>
            </w:r>
          </w:p>
        </w:tc>
        <w:tc>
          <w:tcPr>
            <w:tcW w:w="490" w:type="pct"/>
          </w:tcPr>
          <w:p w:rsidRPr="00CA5E0E" w:rsidR="005C743E" w:rsidP="00204716" w:rsidRDefault="005C743E" w14:paraId="232BC15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90" w:type="pct"/>
          </w:tcPr>
          <w:p w:rsidRPr="00CA5E0E" w:rsidR="005C743E" w:rsidP="00204716" w:rsidRDefault="005C743E" w14:paraId="60A497F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77" w:type="pct"/>
          </w:tcPr>
          <w:p w:rsidRPr="00CA5E0E" w:rsidR="005C743E" w:rsidP="00204716" w:rsidRDefault="005C743E" w14:paraId="2567DB5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61" w:type="pct"/>
          </w:tcPr>
          <w:p w:rsidRPr="00CA5E0E" w:rsidR="005C743E" w:rsidP="00204716" w:rsidRDefault="005C743E" w14:paraId="1C5774C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85" w:type="pct"/>
          </w:tcPr>
          <w:p w:rsidRPr="00CA5E0E" w:rsidR="005C743E" w:rsidP="00204716" w:rsidRDefault="005C743E" w14:paraId="6228932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570" w:type="pct"/>
          </w:tcPr>
          <w:p w:rsidRPr="00CA5E0E" w:rsidR="005C743E" w:rsidP="00204716" w:rsidRDefault="005C743E" w14:paraId="49A2C96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sym w:font="Wingdings 2" w:char="F0A3"/>
            </w:r>
          </w:p>
        </w:tc>
      </w:tr>
      <w:tr w:rsidRPr="00CA5E0E" w:rsidR="005C743E" w:rsidTr="00204716" w14:paraId="6975A902" w14:textId="77777777">
        <w:tc>
          <w:tcPr>
            <w:cnfStyle w:val="001000000000" w:firstRow="0" w:lastRow="0" w:firstColumn="1" w:lastColumn="0" w:oddVBand="0" w:evenVBand="0" w:oddHBand="0" w:evenHBand="0" w:firstRowFirstColumn="0" w:firstRowLastColumn="0" w:lastRowFirstColumn="0" w:lastRowLastColumn="0"/>
            <w:tcW w:w="2027" w:type="pct"/>
          </w:tcPr>
          <w:p w:rsidRPr="00CA5E0E" w:rsidR="005C743E" w:rsidP="00204716" w:rsidRDefault="005C743E" w14:paraId="08885C12" w14:textId="77777777">
            <w:pPr>
              <w:rPr>
                <w:color w:val="auto"/>
              </w:rPr>
            </w:pPr>
            <w:r w:rsidRPr="00CA5E0E">
              <w:rPr>
                <w:color w:val="auto"/>
              </w:rPr>
              <w:t>The collaboration has sufficient resources to maintain momentum and execute strategies.</w:t>
            </w:r>
          </w:p>
        </w:tc>
        <w:tc>
          <w:tcPr>
            <w:tcW w:w="490" w:type="pct"/>
          </w:tcPr>
          <w:p w:rsidRPr="00CA5E0E" w:rsidR="005C743E" w:rsidP="00204716" w:rsidRDefault="005C743E" w14:paraId="7240C5F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90" w:type="pct"/>
          </w:tcPr>
          <w:p w:rsidRPr="00CA5E0E" w:rsidR="005C743E" w:rsidP="00204716" w:rsidRDefault="005C743E" w14:paraId="39F6E9F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77" w:type="pct"/>
          </w:tcPr>
          <w:p w:rsidRPr="00CA5E0E" w:rsidR="005C743E" w:rsidP="00204716" w:rsidRDefault="005C743E" w14:paraId="5079CDB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61" w:type="pct"/>
          </w:tcPr>
          <w:p w:rsidRPr="00CA5E0E" w:rsidR="005C743E" w:rsidP="00204716" w:rsidRDefault="005C743E" w14:paraId="6BD4E4E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85" w:type="pct"/>
          </w:tcPr>
          <w:p w:rsidRPr="00CA5E0E" w:rsidR="005C743E" w:rsidP="00204716" w:rsidRDefault="005C743E" w14:paraId="615E577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c>
          <w:tcPr>
            <w:tcW w:w="570" w:type="pct"/>
          </w:tcPr>
          <w:p w:rsidRPr="00CA5E0E" w:rsidR="005C743E" w:rsidP="00204716" w:rsidRDefault="005C743E" w14:paraId="7B4D8F0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sym w:font="Wingdings 2" w:char="F0A3"/>
            </w:r>
          </w:p>
        </w:tc>
      </w:tr>
    </w:tbl>
    <w:p w:rsidR="005C743E" w:rsidP="005C743E" w:rsidRDefault="005C743E" w14:paraId="61E1900F" w14:textId="77777777">
      <w:pPr>
        <w:rPr>
          <w:rFonts w:cs="Times New Roman"/>
          <w:b/>
          <w:caps/>
          <w:color w:val="auto"/>
          <w:sz w:val="24"/>
          <w:szCs w:val="28"/>
        </w:rPr>
      </w:pPr>
      <w:r>
        <w:br w:type="page"/>
      </w:r>
    </w:p>
    <w:p w:rsidRPr="00CA5E0E" w:rsidR="005C743E" w:rsidP="00547F22" w:rsidRDefault="005C743E" w14:paraId="12DFDEC8" w14:textId="77777777">
      <w:pPr>
        <w:rPr>
          <w:color w:val="auto"/>
        </w:rPr>
      </w:pPr>
    </w:p>
    <w:p w:rsidRPr="00CA5E0E" w:rsidR="006C34A5" w:rsidP="006C34A5" w:rsidRDefault="006C34A5" w14:paraId="33C22EF1" w14:textId="77777777">
      <w:pPr>
        <w:pStyle w:val="Heading3"/>
      </w:pPr>
      <w:r w:rsidRPr="00CA5E0E">
        <w:t>Social Networks</w:t>
      </w:r>
    </w:p>
    <w:p w:rsidRPr="00CA5E0E" w:rsidR="006C34A5" w:rsidP="006C34A5" w:rsidRDefault="006C34A5" w14:paraId="3B8F9437" w14:textId="77777777">
      <w:pPr>
        <w:pStyle w:val="Heading4"/>
        <w:rPr>
          <w:color w:val="auto"/>
        </w:rPr>
      </w:pPr>
      <w:r w:rsidRPr="00CA5E0E">
        <w:rPr>
          <w:color w:val="auto"/>
        </w:rPr>
        <w:t>SOCNET1</w:t>
      </w:r>
    </w:p>
    <w:p w:rsidRPr="00CA5E0E" w:rsidR="006C34A5" w:rsidP="006C34A5" w:rsidRDefault="006C34A5" w14:paraId="0E35D275" w14:textId="77777777">
      <w:pPr>
        <w:rPr>
          <w:color w:val="auto"/>
        </w:rPr>
      </w:pPr>
      <w:r w:rsidRPr="00CA5E0E">
        <w:rPr>
          <w:color w:val="auto"/>
        </w:rPr>
        <w:t>How many [activity or topic]-related organizations do you belong to? [</w:t>
      </w:r>
      <w:proofErr w:type="gramStart"/>
      <w:r w:rsidRPr="00CA5E0E">
        <w:rPr>
          <w:color w:val="auto"/>
        </w:rPr>
        <w:t>open-ended</w:t>
      </w:r>
      <w:proofErr w:type="gramEnd"/>
      <w:r w:rsidRPr="00CA5E0E">
        <w:rPr>
          <w:color w:val="auto"/>
        </w:rPr>
        <w:t xml:space="preserve"> or provide categories]</w:t>
      </w:r>
    </w:p>
    <w:p w:rsidRPr="00CA5E0E" w:rsidR="006C34A5" w:rsidP="006C34A5" w:rsidRDefault="006C34A5" w14:paraId="41D78920" w14:textId="77777777">
      <w:pPr>
        <w:pStyle w:val="Heading4"/>
        <w:rPr>
          <w:color w:val="auto"/>
        </w:rPr>
      </w:pPr>
      <w:r w:rsidRPr="00CA5E0E">
        <w:rPr>
          <w:color w:val="auto"/>
        </w:rPr>
        <w:t>SOCNET2</w:t>
      </w:r>
    </w:p>
    <w:p w:rsidRPr="00CA5E0E" w:rsidR="006C34A5" w:rsidP="006C34A5" w:rsidRDefault="006C34A5" w14:paraId="04B47A6D" w14:textId="77777777">
      <w:r w:rsidRPr="00CA5E0E">
        <w:rPr>
          <w:color w:val="auto"/>
        </w:rPr>
        <w:t>We are</w:t>
      </w:r>
      <w:r w:rsidRPr="00CA5E0E">
        <w:t xml:space="preserve"> interested in whether you know people who participate in certain kinds of nature-related activities. Do you know any of the following types of people? </w:t>
      </w:r>
      <w:r w:rsidRPr="00CA5E0E">
        <w:rPr>
          <w:i/>
        </w:rPr>
        <w:t>Please check all that apply for each type of person OR check “No one” if you do not know that type of person.</w:t>
      </w:r>
    </w:p>
    <w:tbl>
      <w:tblPr>
        <w:tblStyle w:val="SmallTable"/>
        <w:tblW w:w="4928" w:type="pct"/>
        <w:tblLook w:val="04A0" w:firstRow="1" w:lastRow="0" w:firstColumn="1" w:lastColumn="0" w:noHBand="0" w:noVBand="1"/>
      </w:tblPr>
      <w:tblGrid>
        <w:gridCol w:w="3601"/>
        <w:gridCol w:w="1584"/>
        <w:gridCol w:w="1584"/>
        <w:gridCol w:w="1584"/>
        <w:gridCol w:w="1582"/>
      </w:tblGrid>
      <w:tr w:rsidRPr="00CA5E0E" w:rsidR="006C34A5" w:rsidTr="00215AD9" w14:paraId="4408FEC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2" w:type="pct"/>
          </w:tcPr>
          <w:p w:rsidRPr="00CA5E0E" w:rsidR="006C34A5" w:rsidP="00215AD9" w:rsidRDefault="006C34A5" w14:paraId="1AC96D5C" w14:textId="77777777">
            <w:pPr>
              <w:rPr>
                <w:b w:val="0"/>
              </w:rPr>
            </w:pPr>
            <w:r w:rsidRPr="00CA5E0E">
              <w:t>Type of person</w:t>
            </w:r>
          </w:p>
        </w:tc>
        <w:tc>
          <w:tcPr>
            <w:tcW w:w="797" w:type="pct"/>
          </w:tcPr>
          <w:p w:rsidRPr="00CA5E0E" w:rsidR="006C34A5" w:rsidP="00215AD9" w:rsidRDefault="006C34A5" w14:paraId="3C751A05" w14:textId="77777777">
            <w:pPr>
              <w:cnfStyle w:val="100000000000" w:firstRow="1" w:lastRow="0" w:firstColumn="0" w:lastColumn="0" w:oddVBand="0" w:evenVBand="0" w:oddHBand="0" w:evenHBand="0" w:firstRowFirstColumn="0" w:firstRowLastColumn="0" w:lastRowFirstColumn="0" w:lastRowLastColumn="0"/>
              <w:rPr>
                <w:b w:val="0"/>
              </w:rPr>
            </w:pPr>
            <w:r w:rsidRPr="00CA5E0E">
              <w:t>Acquaintance</w:t>
            </w:r>
          </w:p>
        </w:tc>
        <w:tc>
          <w:tcPr>
            <w:tcW w:w="797" w:type="pct"/>
          </w:tcPr>
          <w:p w:rsidRPr="00CA5E0E" w:rsidR="006C34A5" w:rsidP="00215AD9" w:rsidRDefault="006C34A5" w14:paraId="7374031C" w14:textId="77777777">
            <w:pPr>
              <w:cnfStyle w:val="100000000000" w:firstRow="1" w:lastRow="0" w:firstColumn="0" w:lastColumn="0" w:oddVBand="0" w:evenVBand="0" w:oddHBand="0" w:evenHBand="0" w:firstRowFirstColumn="0" w:firstRowLastColumn="0" w:lastRowFirstColumn="0" w:lastRowLastColumn="0"/>
              <w:rPr>
                <w:b w:val="0"/>
              </w:rPr>
            </w:pPr>
            <w:r w:rsidRPr="00CA5E0E">
              <w:t>Close Friend</w:t>
            </w:r>
          </w:p>
        </w:tc>
        <w:tc>
          <w:tcPr>
            <w:tcW w:w="797" w:type="pct"/>
          </w:tcPr>
          <w:p w:rsidRPr="00CA5E0E" w:rsidR="006C34A5" w:rsidP="00215AD9" w:rsidRDefault="006C34A5" w14:paraId="44A84C72" w14:textId="77777777">
            <w:pPr>
              <w:cnfStyle w:val="100000000000" w:firstRow="1" w:lastRow="0" w:firstColumn="0" w:lastColumn="0" w:oddVBand="0" w:evenVBand="0" w:oddHBand="0" w:evenHBand="0" w:firstRowFirstColumn="0" w:firstRowLastColumn="0" w:lastRowFirstColumn="0" w:lastRowLastColumn="0"/>
              <w:rPr>
                <w:b w:val="0"/>
              </w:rPr>
            </w:pPr>
            <w:r w:rsidRPr="00CA5E0E">
              <w:t>Relative</w:t>
            </w:r>
          </w:p>
        </w:tc>
        <w:tc>
          <w:tcPr>
            <w:tcW w:w="796" w:type="pct"/>
          </w:tcPr>
          <w:p w:rsidRPr="00CA5E0E" w:rsidR="006C34A5" w:rsidP="00215AD9" w:rsidRDefault="006C34A5" w14:paraId="07899440" w14:textId="77777777">
            <w:pPr>
              <w:cnfStyle w:val="100000000000" w:firstRow="1" w:lastRow="0" w:firstColumn="0" w:lastColumn="0" w:oddVBand="0" w:evenVBand="0" w:oddHBand="0" w:evenHBand="0" w:firstRowFirstColumn="0" w:firstRowLastColumn="0" w:lastRowFirstColumn="0" w:lastRowLastColumn="0"/>
              <w:rPr>
                <w:b w:val="0"/>
              </w:rPr>
            </w:pPr>
            <w:r w:rsidRPr="00CA5E0E">
              <w:t>No one</w:t>
            </w:r>
          </w:p>
        </w:tc>
      </w:tr>
      <w:tr w:rsidRPr="00CA5E0E" w:rsidR="006C34A5" w:rsidTr="00215AD9" w14:paraId="230AB7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pct"/>
            <w:vAlign w:val="center"/>
          </w:tcPr>
          <w:p w:rsidRPr="00CA5E0E" w:rsidR="006C34A5" w:rsidP="00215AD9" w:rsidRDefault="006C34A5" w14:paraId="282282CA" w14:textId="77777777">
            <w:r w:rsidRPr="00CA5E0E">
              <w:rPr>
                <w:color w:val="auto"/>
              </w:rPr>
              <w:t>[list of relevant activities]</w:t>
            </w:r>
          </w:p>
        </w:tc>
        <w:tc>
          <w:tcPr>
            <w:tcW w:w="797" w:type="pct"/>
          </w:tcPr>
          <w:p w:rsidRPr="00CA5E0E" w:rsidR="006C34A5" w:rsidP="00215AD9" w:rsidRDefault="006C34A5" w14:paraId="4F005433"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rFonts w:eastAsia="Times New Roman" w:cs="Times New Roman"/>
              </w:rPr>
              <w:sym w:font="Wingdings 2" w:char="F0A3"/>
            </w:r>
          </w:p>
        </w:tc>
        <w:tc>
          <w:tcPr>
            <w:tcW w:w="797" w:type="pct"/>
          </w:tcPr>
          <w:p w:rsidRPr="00CA5E0E" w:rsidR="006C34A5" w:rsidP="00215AD9" w:rsidRDefault="006C34A5" w14:paraId="5AAB1A0B"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rFonts w:eastAsia="Times New Roman" w:cs="Times New Roman"/>
              </w:rPr>
              <w:sym w:font="Wingdings 2" w:char="F0A3"/>
            </w:r>
          </w:p>
        </w:tc>
        <w:tc>
          <w:tcPr>
            <w:tcW w:w="797" w:type="pct"/>
          </w:tcPr>
          <w:p w:rsidRPr="00CA5E0E" w:rsidR="006C34A5" w:rsidP="00215AD9" w:rsidRDefault="006C34A5" w14:paraId="7112F8F3"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rFonts w:eastAsia="Times New Roman" w:cs="Times New Roman"/>
              </w:rPr>
              <w:sym w:font="Wingdings 2" w:char="F0A3"/>
            </w:r>
          </w:p>
        </w:tc>
        <w:tc>
          <w:tcPr>
            <w:tcW w:w="796" w:type="pct"/>
          </w:tcPr>
          <w:p w:rsidRPr="00CA5E0E" w:rsidR="006C34A5" w:rsidP="00215AD9" w:rsidRDefault="006C34A5" w14:paraId="7FE58420"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rFonts w:eastAsia="Times New Roman" w:cs="Times New Roman"/>
              </w:rPr>
              <w:sym w:font="Wingdings 2" w:char="F0A3"/>
            </w:r>
          </w:p>
        </w:tc>
      </w:tr>
      <w:tr w:rsidRPr="00CA5E0E" w:rsidR="006C34A5" w:rsidTr="00215AD9" w14:paraId="526175AE" w14:textId="77777777">
        <w:tc>
          <w:tcPr>
            <w:cnfStyle w:val="001000000000" w:firstRow="0" w:lastRow="0" w:firstColumn="1" w:lastColumn="0" w:oddVBand="0" w:evenVBand="0" w:oddHBand="0" w:evenHBand="0" w:firstRowFirstColumn="0" w:firstRowLastColumn="0" w:lastRowFirstColumn="0" w:lastRowLastColumn="0"/>
            <w:tcW w:w="1812" w:type="pct"/>
          </w:tcPr>
          <w:p w:rsidRPr="00CA5E0E" w:rsidR="006C34A5" w:rsidP="00215AD9" w:rsidRDefault="006C34A5" w14:paraId="6D31C7FC" w14:textId="77777777">
            <w:r w:rsidRPr="00CA5E0E">
              <w:t>Hunter</w:t>
            </w:r>
          </w:p>
        </w:tc>
        <w:tc>
          <w:tcPr>
            <w:tcW w:w="797" w:type="pct"/>
          </w:tcPr>
          <w:p w:rsidRPr="00CA5E0E" w:rsidR="006C34A5" w:rsidP="00215AD9" w:rsidRDefault="006C34A5" w14:paraId="29D20E3A" w14:textId="77777777">
            <w:pPr>
              <w:cnfStyle w:val="000000000000" w:firstRow="0" w:lastRow="0" w:firstColumn="0" w:lastColumn="0" w:oddVBand="0" w:evenVBand="0" w:oddHBand="0" w:evenHBand="0" w:firstRowFirstColumn="0" w:firstRowLastColumn="0" w:lastRowFirstColumn="0" w:lastRowLastColumn="0"/>
            </w:pPr>
            <w:r w:rsidRPr="00CA5E0E">
              <w:rPr>
                <w:rFonts w:eastAsia="Times New Roman" w:cs="Times New Roman"/>
              </w:rPr>
              <w:sym w:font="Wingdings 2" w:char="F0A3"/>
            </w:r>
          </w:p>
        </w:tc>
        <w:tc>
          <w:tcPr>
            <w:tcW w:w="797" w:type="pct"/>
          </w:tcPr>
          <w:p w:rsidRPr="00CA5E0E" w:rsidR="006C34A5" w:rsidP="00215AD9" w:rsidRDefault="006C34A5" w14:paraId="7A788E53" w14:textId="77777777">
            <w:pPr>
              <w:cnfStyle w:val="000000000000" w:firstRow="0" w:lastRow="0" w:firstColumn="0" w:lastColumn="0" w:oddVBand="0" w:evenVBand="0" w:oddHBand="0" w:evenHBand="0" w:firstRowFirstColumn="0" w:firstRowLastColumn="0" w:lastRowFirstColumn="0" w:lastRowLastColumn="0"/>
            </w:pPr>
            <w:r w:rsidRPr="00CA5E0E">
              <w:rPr>
                <w:rFonts w:eastAsia="Times New Roman" w:cs="Times New Roman"/>
              </w:rPr>
              <w:sym w:font="Wingdings 2" w:char="F0A3"/>
            </w:r>
          </w:p>
        </w:tc>
        <w:tc>
          <w:tcPr>
            <w:tcW w:w="797" w:type="pct"/>
          </w:tcPr>
          <w:p w:rsidRPr="00CA5E0E" w:rsidR="006C34A5" w:rsidP="00215AD9" w:rsidRDefault="006C34A5" w14:paraId="7DF8FC63" w14:textId="77777777">
            <w:pPr>
              <w:cnfStyle w:val="000000000000" w:firstRow="0" w:lastRow="0" w:firstColumn="0" w:lastColumn="0" w:oddVBand="0" w:evenVBand="0" w:oddHBand="0" w:evenHBand="0" w:firstRowFirstColumn="0" w:firstRowLastColumn="0" w:lastRowFirstColumn="0" w:lastRowLastColumn="0"/>
            </w:pPr>
            <w:r w:rsidRPr="00CA5E0E">
              <w:rPr>
                <w:rFonts w:eastAsia="Times New Roman" w:cs="Times New Roman"/>
              </w:rPr>
              <w:sym w:font="Wingdings 2" w:char="F0A3"/>
            </w:r>
          </w:p>
        </w:tc>
        <w:tc>
          <w:tcPr>
            <w:tcW w:w="796" w:type="pct"/>
          </w:tcPr>
          <w:p w:rsidRPr="00CA5E0E" w:rsidR="006C34A5" w:rsidP="00215AD9" w:rsidRDefault="006C34A5" w14:paraId="53F75414"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rFonts w:eastAsia="Times New Roman" w:cs="Times New Roman"/>
              </w:rPr>
              <w:sym w:font="Wingdings 2" w:char="F0A3"/>
            </w:r>
          </w:p>
        </w:tc>
      </w:tr>
      <w:tr w:rsidRPr="00CA5E0E" w:rsidR="006C34A5" w:rsidTr="00215AD9" w14:paraId="6BE492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pct"/>
          </w:tcPr>
          <w:p w:rsidRPr="00CA5E0E" w:rsidR="006C34A5" w:rsidP="00215AD9" w:rsidRDefault="006C34A5" w14:paraId="7FEC7C0F" w14:textId="77777777">
            <w:r w:rsidRPr="00CA5E0E">
              <w:t>Birdwatcher</w:t>
            </w:r>
          </w:p>
        </w:tc>
        <w:tc>
          <w:tcPr>
            <w:tcW w:w="797" w:type="pct"/>
          </w:tcPr>
          <w:p w:rsidRPr="00CA5E0E" w:rsidR="006C34A5" w:rsidP="00215AD9" w:rsidRDefault="006C34A5" w14:paraId="2E604236" w14:textId="77777777">
            <w:pPr>
              <w:cnfStyle w:val="000000100000" w:firstRow="0" w:lastRow="0" w:firstColumn="0" w:lastColumn="0" w:oddVBand="0" w:evenVBand="0" w:oddHBand="1" w:evenHBand="0" w:firstRowFirstColumn="0" w:firstRowLastColumn="0" w:lastRowFirstColumn="0" w:lastRowLastColumn="0"/>
            </w:pPr>
            <w:r w:rsidRPr="00CA5E0E">
              <w:rPr>
                <w:rFonts w:eastAsia="Times New Roman" w:cs="Times New Roman"/>
              </w:rPr>
              <w:sym w:font="Wingdings 2" w:char="F0A3"/>
            </w:r>
          </w:p>
        </w:tc>
        <w:tc>
          <w:tcPr>
            <w:tcW w:w="797" w:type="pct"/>
          </w:tcPr>
          <w:p w:rsidRPr="00CA5E0E" w:rsidR="006C34A5" w:rsidP="00215AD9" w:rsidRDefault="006C34A5" w14:paraId="3DD8E7B6" w14:textId="77777777">
            <w:pPr>
              <w:cnfStyle w:val="000000100000" w:firstRow="0" w:lastRow="0" w:firstColumn="0" w:lastColumn="0" w:oddVBand="0" w:evenVBand="0" w:oddHBand="1" w:evenHBand="0" w:firstRowFirstColumn="0" w:firstRowLastColumn="0" w:lastRowFirstColumn="0" w:lastRowLastColumn="0"/>
            </w:pPr>
            <w:r w:rsidRPr="00CA5E0E">
              <w:rPr>
                <w:rFonts w:eastAsia="Times New Roman" w:cs="Times New Roman"/>
              </w:rPr>
              <w:sym w:font="Wingdings 2" w:char="F0A3"/>
            </w:r>
          </w:p>
        </w:tc>
        <w:tc>
          <w:tcPr>
            <w:tcW w:w="797" w:type="pct"/>
          </w:tcPr>
          <w:p w:rsidRPr="00CA5E0E" w:rsidR="006C34A5" w:rsidP="00215AD9" w:rsidRDefault="006C34A5" w14:paraId="453DFFA4" w14:textId="77777777">
            <w:pPr>
              <w:cnfStyle w:val="000000100000" w:firstRow="0" w:lastRow="0" w:firstColumn="0" w:lastColumn="0" w:oddVBand="0" w:evenVBand="0" w:oddHBand="1" w:evenHBand="0" w:firstRowFirstColumn="0" w:firstRowLastColumn="0" w:lastRowFirstColumn="0" w:lastRowLastColumn="0"/>
            </w:pPr>
            <w:r w:rsidRPr="00CA5E0E">
              <w:rPr>
                <w:rFonts w:eastAsia="Times New Roman" w:cs="Times New Roman"/>
              </w:rPr>
              <w:sym w:font="Wingdings 2" w:char="F0A3"/>
            </w:r>
          </w:p>
        </w:tc>
        <w:tc>
          <w:tcPr>
            <w:tcW w:w="796" w:type="pct"/>
          </w:tcPr>
          <w:p w:rsidRPr="00CA5E0E" w:rsidR="006C34A5" w:rsidP="00215AD9" w:rsidRDefault="006C34A5" w14:paraId="76851E33"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rFonts w:eastAsia="Times New Roman" w:cs="Times New Roman"/>
              </w:rPr>
              <w:sym w:font="Wingdings 2" w:char="F0A3"/>
            </w:r>
          </w:p>
        </w:tc>
      </w:tr>
      <w:tr w:rsidRPr="00CA5E0E" w:rsidR="006C34A5" w:rsidTr="00215AD9" w14:paraId="061D3238" w14:textId="77777777">
        <w:tc>
          <w:tcPr>
            <w:cnfStyle w:val="001000000000" w:firstRow="0" w:lastRow="0" w:firstColumn="1" w:lastColumn="0" w:oddVBand="0" w:evenVBand="0" w:oddHBand="0" w:evenHBand="0" w:firstRowFirstColumn="0" w:firstRowLastColumn="0" w:lastRowFirstColumn="0" w:lastRowLastColumn="0"/>
            <w:tcW w:w="1812" w:type="pct"/>
          </w:tcPr>
          <w:p w:rsidRPr="00CA5E0E" w:rsidR="006C34A5" w:rsidP="00215AD9" w:rsidRDefault="006C34A5" w14:paraId="3ADE8BEB" w14:textId="77777777">
            <w:r w:rsidRPr="00CA5E0E">
              <w:t>Wildlife photographer</w:t>
            </w:r>
          </w:p>
        </w:tc>
        <w:tc>
          <w:tcPr>
            <w:tcW w:w="797" w:type="pct"/>
          </w:tcPr>
          <w:p w:rsidRPr="00CA5E0E" w:rsidR="006C34A5" w:rsidP="00215AD9" w:rsidRDefault="006C34A5" w14:paraId="06AA8AD2"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rFonts w:eastAsia="Times New Roman" w:cs="Times New Roman"/>
              </w:rPr>
              <w:sym w:font="Wingdings 2" w:char="F0A3"/>
            </w:r>
          </w:p>
        </w:tc>
        <w:tc>
          <w:tcPr>
            <w:tcW w:w="797" w:type="pct"/>
          </w:tcPr>
          <w:p w:rsidRPr="00CA5E0E" w:rsidR="006C34A5" w:rsidP="00215AD9" w:rsidRDefault="006C34A5" w14:paraId="579C4299"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rFonts w:eastAsia="Times New Roman" w:cs="Times New Roman"/>
              </w:rPr>
              <w:sym w:font="Wingdings 2" w:char="F0A3"/>
            </w:r>
          </w:p>
        </w:tc>
        <w:tc>
          <w:tcPr>
            <w:tcW w:w="797" w:type="pct"/>
          </w:tcPr>
          <w:p w:rsidRPr="00CA5E0E" w:rsidR="006C34A5" w:rsidP="00215AD9" w:rsidRDefault="006C34A5" w14:paraId="20B3DD26"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rFonts w:eastAsia="Times New Roman" w:cs="Times New Roman"/>
              </w:rPr>
              <w:sym w:font="Wingdings 2" w:char="F0A3"/>
            </w:r>
          </w:p>
        </w:tc>
        <w:tc>
          <w:tcPr>
            <w:tcW w:w="796" w:type="pct"/>
          </w:tcPr>
          <w:p w:rsidRPr="00CA5E0E" w:rsidR="006C34A5" w:rsidP="00215AD9" w:rsidRDefault="006C34A5" w14:paraId="2F37AE0F" w14:textId="77777777">
            <w:pPr>
              <w:cnfStyle w:val="000000000000" w:firstRow="0" w:lastRow="0" w:firstColumn="0" w:lastColumn="0" w:oddVBand="0" w:evenVBand="0" w:oddHBand="0" w:evenHBand="0" w:firstRowFirstColumn="0" w:firstRowLastColumn="0" w:lastRowFirstColumn="0" w:lastRowLastColumn="0"/>
              <w:rPr>
                <w:rFonts w:ascii="Wingdings" w:hAnsi="Wingdings"/>
              </w:rPr>
            </w:pPr>
            <w:r w:rsidRPr="00CA5E0E">
              <w:rPr>
                <w:rFonts w:eastAsia="Times New Roman" w:cs="Times New Roman"/>
              </w:rPr>
              <w:sym w:font="Wingdings 2" w:char="F0A3"/>
            </w:r>
          </w:p>
        </w:tc>
      </w:tr>
      <w:tr w:rsidRPr="00CA5E0E" w:rsidR="006C34A5" w:rsidTr="00215AD9" w14:paraId="331AAA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pct"/>
          </w:tcPr>
          <w:p w:rsidRPr="00CA5E0E" w:rsidR="006C34A5" w:rsidP="00215AD9" w:rsidRDefault="006C34A5" w14:paraId="291C4DBC" w14:textId="77777777">
            <w:r w:rsidRPr="00CA5E0E">
              <w:t>Conservationist</w:t>
            </w:r>
          </w:p>
        </w:tc>
        <w:tc>
          <w:tcPr>
            <w:tcW w:w="797" w:type="pct"/>
          </w:tcPr>
          <w:p w:rsidRPr="00CA5E0E" w:rsidR="006C34A5" w:rsidP="00215AD9" w:rsidRDefault="006C34A5" w14:paraId="3DDEF266" w14:textId="77777777">
            <w:pPr>
              <w:cnfStyle w:val="000000100000" w:firstRow="0" w:lastRow="0" w:firstColumn="0" w:lastColumn="0" w:oddVBand="0" w:evenVBand="0" w:oddHBand="1" w:evenHBand="0" w:firstRowFirstColumn="0" w:firstRowLastColumn="0" w:lastRowFirstColumn="0" w:lastRowLastColumn="0"/>
            </w:pPr>
            <w:r w:rsidRPr="00CA5E0E">
              <w:rPr>
                <w:rFonts w:eastAsia="Times New Roman" w:cs="Times New Roman"/>
              </w:rPr>
              <w:sym w:font="Wingdings 2" w:char="F0A3"/>
            </w:r>
          </w:p>
        </w:tc>
        <w:tc>
          <w:tcPr>
            <w:tcW w:w="797" w:type="pct"/>
          </w:tcPr>
          <w:p w:rsidRPr="00CA5E0E" w:rsidR="006C34A5" w:rsidP="00215AD9" w:rsidRDefault="006C34A5" w14:paraId="2D060960" w14:textId="77777777">
            <w:pPr>
              <w:cnfStyle w:val="000000100000" w:firstRow="0" w:lastRow="0" w:firstColumn="0" w:lastColumn="0" w:oddVBand="0" w:evenVBand="0" w:oddHBand="1" w:evenHBand="0" w:firstRowFirstColumn="0" w:firstRowLastColumn="0" w:lastRowFirstColumn="0" w:lastRowLastColumn="0"/>
            </w:pPr>
            <w:r w:rsidRPr="00CA5E0E">
              <w:rPr>
                <w:rFonts w:eastAsia="Times New Roman" w:cs="Times New Roman"/>
              </w:rPr>
              <w:sym w:font="Wingdings 2" w:char="F0A3"/>
            </w:r>
          </w:p>
        </w:tc>
        <w:tc>
          <w:tcPr>
            <w:tcW w:w="797" w:type="pct"/>
          </w:tcPr>
          <w:p w:rsidRPr="00CA5E0E" w:rsidR="006C34A5" w:rsidP="00215AD9" w:rsidRDefault="006C34A5" w14:paraId="5BA264F1" w14:textId="77777777">
            <w:pPr>
              <w:cnfStyle w:val="000000100000" w:firstRow="0" w:lastRow="0" w:firstColumn="0" w:lastColumn="0" w:oddVBand="0" w:evenVBand="0" w:oddHBand="1" w:evenHBand="0" w:firstRowFirstColumn="0" w:firstRowLastColumn="0" w:lastRowFirstColumn="0" w:lastRowLastColumn="0"/>
            </w:pPr>
            <w:r w:rsidRPr="00CA5E0E">
              <w:rPr>
                <w:rFonts w:eastAsia="Times New Roman" w:cs="Times New Roman"/>
              </w:rPr>
              <w:sym w:font="Wingdings 2" w:char="F0A3"/>
            </w:r>
          </w:p>
        </w:tc>
        <w:tc>
          <w:tcPr>
            <w:tcW w:w="796" w:type="pct"/>
          </w:tcPr>
          <w:p w:rsidRPr="00CA5E0E" w:rsidR="006C34A5" w:rsidP="00215AD9" w:rsidRDefault="006C34A5" w14:paraId="00074CD1" w14:textId="77777777">
            <w:pPr>
              <w:cnfStyle w:val="000000100000" w:firstRow="0" w:lastRow="0" w:firstColumn="0" w:lastColumn="0" w:oddVBand="0" w:evenVBand="0" w:oddHBand="1" w:evenHBand="0" w:firstRowFirstColumn="0" w:firstRowLastColumn="0" w:lastRowFirstColumn="0" w:lastRowLastColumn="0"/>
              <w:rPr>
                <w:rFonts w:ascii="Wingdings" w:hAnsi="Wingdings"/>
              </w:rPr>
            </w:pPr>
            <w:r w:rsidRPr="00CA5E0E">
              <w:rPr>
                <w:rFonts w:eastAsia="Times New Roman" w:cs="Times New Roman"/>
              </w:rPr>
              <w:sym w:font="Wingdings 2" w:char="F0A3"/>
            </w:r>
          </w:p>
        </w:tc>
      </w:tr>
    </w:tbl>
    <w:p w:rsidRPr="00CA5E0E" w:rsidR="006C34A5" w:rsidP="006C34A5" w:rsidRDefault="006C34A5" w14:paraId="210D6E51" w14:textId="77777777">
      <w:pPr>
        <w:pStyle w:val="Heading4"/>
        <w:rPr>
          <w:color w:val="auto"/>
        </w:rPr>
      </w:pPr>
      <w:r w:rsidRPr="00CA5E0E">
        <w:rPr>
          <w:color w:val="auto"/>
        </w:rPr>
        <w:t>SOCNET3</w:t>
      </w:r>
    </w:p>
    <w:p w:rsidRPr="00CA5E0E" w:rsidR="006C34A5" w:rsidP="006C34A5" w:rsidRDefault="006C34A5" w14:paraId="1B4DD60C" w14:textId="77777777">
      <w:r w:rsidRPr="00CA5E0E">
        <w:rPr>
          <w:color w:val="auto"/>
        </w:rPr>
        <w:t>We are interested in whether you know people in certain kinds of occupations and industries and people with affiliation in certain types of organizations. Do you know anyone or would you classify yourself in any of the following</w:t>
      </w:r>
      <w:r w:rsidRPr="00CA5E0E">
        <w:rPr>
          <w:color w:val="auto"/>
          <w:spacing w:val="2"/>
        </w:rPr>
        <w:t xml:space="preserve"> </w:t>
      </w:r>
      <w:r w:rsidRPr="00CA5E0E">
        <w:rPr>
          <w:color w:val="auto"/>
        </w:rPr>
        <w:t>areas? (Select all that apply)</w:t>
      </w:r>
    </w:p>
    <w:tbl>
      <w:tblPr>
        <w:tblStyle w:val="LargeTable"/>
        <w:tblW w:w="10080" w:type="dxa"/>
        <w:tblLayout w:type="fixed"/>
        <w:tblLook w:val="04A0" w:firstRow="1" w:lastRow="0" w:firstColumn="1" w:lastColumn="0" w:noHBand="0" w:noVBand="1"/>
      </w:tblPr>
      <w:tblGrid>
        <w:gridCol w:w="3600"/>
        <w:gridCol w:w="1296"/>
        <w:gridCol w:w="1296"/>
        <w:gridCol w:w="1296"/>
        <w:gridCol w:w="1296"/>
        <w:gridCol w:w="1296"/>
      </w:tblGrid>
      <w:tr w:rsidRPr="00CA5E0E" w:rsidR="006C34A5" w:rsidTr="00215AD9" w14:paraId="3FCC17D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tcPr>
          <w:p w:rsidRPr="00CA5E0E" w:rsidR="006C34A5" w:rsidP="00215AD9" w:rsidRDefault="006C34A5" w14:paraId="14193BD1" w14:textId="77777777">
            <w:pPr>
              <w:rPr>
                <w:rFonts w:eastAsia="Times New Roman"/>
              </w:rPr>
            </w:pPr>
            <w:r w:rsidRPr="00CA5E0E">
              <w:t>Type of Occupation or Organization</w:t>
            </w:r>
          </w:p>
        </w:tc>
        <w:tc>
          <w:tcPr>
            <w:tcW w:w="1296" w:type="dxa"/>
          </w:tcPr>
          <w:p w:rsidRPr="00CA5E0E" w:rsidR="006C34A5" w:rsidP="00215AD9" w:rsidRDefault="006C34A5" w14:paraId="27186FE8"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CA5E0E">
              <w:rPr>
                <w:rFonts w:eastAsia="Times New Roman" w:cs="Times New Roman"/>
              </w:rPr>
              <w:t>Myself</w:t>
            </w:r>
          </w:p>
        </w:tc>
        <w:tc>
          <w:tcPr>
            <w:tcW w:w="1296" w:type="dxa"/>
          </w:tcPr>
          <w:p w:rsidRPr="00CA5E0E" w:rsidR="006C34A5" w:rsidP="00215AD9" w:rsidRDefault="006C34A5" w14:paraId="6F89ECD9"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CA5E0E">
              <w:rPr>
                <w:rFonts w:cs="Times New Roman"/>
              </w:rPr>
              <w:t>Close</w:t>
            </w:r>
            <w:r w:rsidRPr="00CA5E0E">
              <w:rPr>
                <w:rFonts w:cs="Times New Roman"/>
              </w:rPr>
              <w:br/>
              <w:t>Friend</w:t>
            </w:r>
          </w:p>
        </w:tc>
        <w:tc>
          <w:tcPr>
            <w:tcW w:w="1296" w:type="dxa"/>
          </w:tcPr>
          <w:p w:rsidRPr="00CA5E0E" w:rsidR="006C34A5" w:rsidP="00215AD9" w:rsidRDefault="006C34A5" w14:paraId="19502B4F"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CA5E0E">
              <w:rPr>
                <w:rFonts w:cs="Times New Roman"/>
              </w:rPr>
              <w:t>Relative</w:t>
            </w:r>
          </w:p>
        </w:tc>
        <w:tc>
          <w:tcPr>
            <w:tcW w:w="1296" w:type="dxa"/>
          </w:tcPr>
          <w:p w:rsidRPr="00CA5E0E" w:rsidR="006C34A5" w:rsidP="00215AD9" w:rsidRDefault="006C34A5" w14:paraId="339A2D86"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CA5E0E">
              <w:rPr>
                <w:rFonts w:cs="Times New Roman"/>
              </w:rPr>
              <w:t>Acquaintance</w:t>
            </w:r>
          </w:p>
        </w:tc>
        <w:tc>
          <w:tcPr>
            <w:tcW w:w="1296" w:type="dxa"/>
          </w:tcPr>
          <w:p w:rsidRPr="00CA5E0E" w:rsidR="006C34A5" w:rsidP="00215AD9" w:rsidRDefault="006C34A5" w14:paraId="3CD12D85" w14:textId="77777777">
            <w:pPr>
              <w:cnfStyle w:val="100000000000" w:firstRow="1" w:lastRow="0" w:firstColumn="0" w:lastColumn="0" w:oddVBand="0" w:evenVBand="0" w:oddHBand="0" w:evenHBand="0" w:firstRowFirstColumn="0" w:firstRowLastColumn="0" w:lastRowFirstColumn="0" w:lastRowLastColumn="0"/>
              <w:rPr>
                <w:rFonts w:cs="Times New Roman"/>
              </w:rPr>
            </w:pPr>
            <w:r w:rsidRPr="00CA5E0E">
              <w:t>No one</w:t>
            </w:r>
          </w:p>
        </w:tc>
      </w:tr>
      <w:tr w:rsidRPr="00CA5E0E" w:rsidR="006C34A5" w:rsidTr="00215AD9" w14:paraId="34527B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Pr="00CA5E0E" w:rsidR="006C34A5" w:rsidP="00215AD9" w:rsidRDefault="006C34A5" w14:paraId="13BC5D3E" w14:textId="77777777">
            <w:pPr>
              <w:rPr>
                <w:rFonts w:eastAsia="Times New Roman"/>
              </w:rPr>
            </w:pPr>
            <w:r w:rsidRPr="00CA5E0E">
              <w:t>[list of relevant occupations, industries, or organizations]</w:t>
            </w:r>
          </w:p>
        </w:tc>
        <w:tc>
          <w:tcPr>
            <w:tcW w:w="1296" w:type="dxa"/>
          </w:tcPr>
          <w:p w:rsidRPr="00CA5E0E" w:rsidR="006C34A5" w:rsidP="00215AD9" w:rsidRDefault="006C34A5" w14:paraId="3C51D2D7" w14:textId="77777777">
            <w:pPr>
              <w:cnfStyle w:val="000000100000" w:firstRow="0" w:lastRow="0" w:firstColumn="0" w:lastColumn="0" w:oddVBand="0" w:evenVBand="0" w:oddHBand="1" w:evenHBand="0" w:firstRowFirstColumn="0" w:firstRowLastColumn="0" w:lastRowFirstColumn="0" w:lastRowLastColumn="0"/>
              <w:rPr>
                <w:rFonts w:eastAsia="Arial" w:cs="Times New Roman"/>
              </w:rPr>
            </w:pPr>
            <w:r w:rsidRPr="00CA5E0E">
              <w:rPr>
                <w:rFonts w:eastAsia="Times New Roman" w:cs="Times New Roman"/>
              </w:rPr>
              <w:sym w:font="Wingdings 2" w:char="F0A3"/>
            </w:r>
          </w:p>
        </w:tc>
        <w:tc>
          <w:tcPr>
            <w:tcW w:w="1296" w:type="dxa"/>
          </w:tcPr>
          <w:p w:rsidRPr="00CA5E0E" w:rsidR="006C34A5" w:rsidP="00215AD9" w:rsidRDefault="006C34A5" w14:paraId="2A12483D" w14:textId="77777777">
            <w:pPr>
              <w:cnfStyle w:val="000000100000" w:firstRow="0" w:lastRow="0" w:firstColumn="0" w:lastColumn="0" w:oddVBand="0" w:evenVBand="0" w:oddHBand="1" w:evenHBand="0" w:firstRowFirstColumn="0" w:firstRowLastColumn="0" w:lastRowFirstColumn="0" w:lastRowLastColumn="0"/>
              <w:rPr>
                <w:rFonts w:eastAsia="Arial" w:cs="Times New Roman"/>
              </w:rPr>
            </w:pPr>
            <w:r w:rsidRPr="00CA5E0E">
              <w:rPr>
                <w:rFonts w:eastAsia="Times New Roman" w:cs="Times New Roman"/>
              </w:rPr>
              <w:sym w:font="Wingdings 2" w:char="F0A3"/>
            </w:r>
          </w:p>
        </w:tc>
        <w:tc>
          <w:tcPr>
            <w:tcW w:w="1296" w:type="dxa"/>
          </w:tcPr>
          <w:p w:rsidRPr="00CA5E0E" w:rsidR="006C34A5" w:rsidP="00215AD9" w:rsidRDefault="006C34A5" w14:paraId="1A6A269A" w14:textId="77777777">
            <w:pPr>
              <w:cnfStyle w:val="000000100000" w:firstRow="0" w:lastRow="0" w:firstColumn="0" w:lastColumn="0" w:oddVBand="0" w:evenVBand="0" w:oddHBand="1" w:evenHBand="0" w:firstRowFirstColumn="0" w:firstRowLastColumn="0" w:lastRowFirstColumn="0" w:lastRowLastColumn="0"/>
              <w:rPr>
                <w:rFonts w:eastAsia="Arial" w:cs="Times New Roman"/>
              </w:rPr>
            </w:pPr>
            <w:r w:rsidRPr="00CA5E0E">
              <w:rPr>
                <w:rFonts w:eastAsia="Times New Roman" w:cs="Times New Roman"/>
              </w:rPr>
              <w:sym w:font="Wingdings 2" w:char="F0A3"/>
            </w:r>
          </w:p>
        </w:tc>
        <w:tc>
          <w:tcPr>
            <w:tcW w:w="1296" w:type="dxa"/>
          </w:tcPr>
          <w:p w:rsidRPr="00CA5E0E" w:rsidR="006C34A5" w:rsidP="00215AD9" w:rsidRDefault="006C34A5" w14:paraId="75579EA2" w14:textId="77777777">
            <w:pPr>
              <w:cnfStyle w:val="000000100000" w:firstRow="0" w:lastRow="0" w:firstColumn="0" w:lastColumn="0" w:oddVBand="0" w:evenVBand="0" w:oddHBand="1" w:evenHBand="0" w:firstRowFirstColumn="0" w:firstRowLastColumn="0" w:lastRowFirstColumn="0" w:lastRowLastColumn="0"/>
              <w:rPr>
                <w:rFonts w:eastAsia="Arial" w:cs="Times New Roman"/>
              </w:rPr>
            </w:pPr>
            <w:r w:rsidRPr="00CA5E0E">
              <w:rPr>
                <w:rFonts w:eastAsia="Times New Roman" w:cs="Times New Roman"/>
              </w:rPr>
              <w:sym w:font="Wingdings 2" w:char="F0A3"/>
            </w:r>
          </w:p>
        </w:tc>
        <w:tc>
          <w:tcPr>
            <w:tcW w:w="1296" w:type="dxa"/>
          </w:tcPr>
          <w:p w:rsidRPr="00CA5E0E" w:rsidR="006C34A5" w:rsidP="00215AD9" w:rsidRDefault="006C34A5" w14:paraId="3D6DB200" w14:textId="77777777">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CA5E0E">
              <w:rPr>
                <w:rFonts w:eastAsia="Times New Roman" w:cs="Times New Roman"/>
              </w:rPr>
              <w:sym w:font="Wingdings 2" w:char="F0A3"/>
            </w:r>
          </w:p>
        </w:tc>
      </w:tr>
    </w:tbl>
    <w:p w:rsidRPr="00CA5E0E" w:rsidR="00911B7F" w:rsidP="0088689E" w:rsidRDefault="00BC7635" w14:paraId="31A13BC9" w14:textId="3B0008C5">
      <w:pPr>
        <w:pStyle w:val="Heading2"/>
      </w:pPr>
      <w:bookmarkStart w:name="_Toc17993301" w:id="241"/>
      <w:r w:rsidRPr="00CA5E0E">
        <w:t>Citizen Science</w:t>
      </w:r>
      <w:bookmarkEnd w:id="241"/>
    </w:p>
    <w:p w:rsidRPr="00CA5E0E" w:rsidR="00911B7F" w:rsidP="00911B7F" w:rsidRDefault="00911B7F" w14:paraId="117F611E" w14:textId="77777777">
      <w:pPr>
        <w:pStyle w:val="Heading4"/>
        <w:numPr>
          <w:ilvl w:val="0"/>
          <w:numId w:val="66"/>
        </w:numPr>
        <w:rPr>
          <w:color w:val="auto"/>
        </w:rPr>
      </w:pPr>
    </w:p>
    <w:p w:rsidRPr="00CA5E0E" w:rsidR="00911B7F" w:rsidP="00911B7F" w:rsidRDefault="00911B7F" w14:paraId="5EBD803B" w14:textId="77777777">
      <w:pPr>
        <w:rPr>
          <w:color w:val="auto"/>
        </w:rPr>
      </w:pPr>
      <w:r w:rsidRPr="00CA5E0E">
        <w:rPr>
          <w:color w:val="auto"/>
        </w:rPr>
        <w:t>Have you ever participated in a citizen science project where as a member of the general public you collected data and contributed to a scientific effort – not your own?</w:t>
      </w:r>
    </w:p>
    <w:p w:rsidRPr="00CA5E0E" w:rsidR="00911B7F" w:rsidP="00911B7F" w:rsidRDefault="00911B7F" w14:paraId="26ED4A73" w14:textId="77777777">
      <w:pPr>
        <w:rPr>
          <w:color w:val="auto"/>
        </w:rPr>
      </w:pPr>
      <w:r w:rsidRPr="00CA5E0E">
        <w:rPr>
          <w:color w:val="auto"/>
        </w:rPr>
        <w:sym w:font="Wingdings 2" w:char="F0A3"/>
      </w:r>
      <w:r w:rsidRPr="00CA5E0E">
        <w:rPr>
          <w:color w:val="auto"/>
        </w:rPr>
        <w:t xml:space="preserve"> No</w:t>
      </w:r>
    </w:p>
    <w:p w:rsidR="00911B7F" w:rsidP="00911B7F" w:rsidRDefault="00911B7F" w14:paraId="784DF0A5" w14:textId="77777777">
      <w:pPr>
        <w:rPr>
          <w:color w:val="auto"/>
        </w:rPr>
      </w:pPr>
      <w:r w:rsidRPr="00CA5E0E">
        <w:rPr>
          <w:color w:val="auto"/>
        </w:rPr>
        <w:sym w:font="Wingdings 2" w:char="F0A3"/>
      </w:r>
      <w:r w:rsidRPr="00CA5E0E">
        <w:rPr>
          <w:color w:val="auto"/>
        </w:rPr>
        <w:t xml:space="preserve"> Yes</w:t>
      </w:r>
    </w:p>
    <w:p w:rsidRPr="00CA5E0E" w:rsidR="00911B7F" w:rsidP="00911B7F" w:rsidRDefault="00911B7F" w14:paraId="6115E619" w14:textId="77777777">
      <w:pPr>
        <w:pStyle w:val="Heading4"/>
        <w:numPr>
          <w:ilvl w:val="0"/>
          <w:numId w:val="66"/>
        </w:numPr>
        <w:rPr>
          <w:color w:val="auto"/>
        </w:rPr>
      </w:pPr>
    </w:p>
    <w:p w:rsidRPr="00CA5E0E" w:rsidR="00911B7F" w:rsidP="00911B7F" w:rsidRDefault="00911B7F" w14:paraId="2029262D" w14:textId="77777777">
      <w:pPr>
        <w:rPr>
          <w:color w:val="auto"/>
        </w:rPr>
      </w:pPr>
      <w:r w:rsidRPr="00CA5E0E">
        <w:rPr>
          <w:color w:val="auto"/>
        </w:rPr>
        <w:t xml:space="preserve">Please indicate if you have </w:t>
      </w:r>
      <w:r w:rsidRPr="00CA5E0E">
        <w:rPr>
          <w:b/>
          <w:color w:val="auto"/>
        </w:rPr>
        <w:t>heard of</w:t>
      </w:r>
      <w:r w:rsidRPr="00CA5E0E">
        <w:rPr>
          <w:color w:val="auto"/>
        </w:rPr>
        <w:t xml:space="preserve"> or </w:t>
      </w:r>
      <w:r w:rsidRPr="00CA5E0E">
        <w:rPr>
          <w:b/>
          <w:color w:val="auto"/>
        </w:rPr>
        <w:t>participated in</w:t>
      </w:r>
      <w:r w:rsidRPr="00CA5E0E">
        <w:rPr>
          <w:color w:val="auto"/>
        </w:rPr>
        <w:t xml:space="preserve"> the following citizen science projects.</w:t>
      </w:r>
    </w:p>
    <w:tbl>
      <w:tblPr>
        <w:tblStyle w:val="SmallTable"/>
        <w:tblW w:w="5000" w:type="pct"/>
        <w:tblLook w:val="03E0" w:firstRow="1" w:lastRow="1" w:firstColumn="1" w:lastColumn="1" w:noHBand="1" w:noVBand="0"/>
      </w:tblPr>
      <w:tblGrid>
        <w:gridCol w:w="3752"/>
        <w:gridCol w:w="1581"/>
        <w:gridCol w:w="1583"/>
        <w:gridCol w:w="1581"/>
        <w:gridCol w:w="1583"/>
      </w:tblGrid>
      <w:tr w:rsidRPr="00CA5E0E" w:rsidR="00911B7F" w:rsidTr="00911B7F" w14:paraId="21CD9FAF" w14:textId="77777777">
        <w:trPr>
          <w:cnfStyle w:val="100000000000" w:firstRow="1" w:lastRow="0" w:firstColumn="0" w:lastColumn="0" w:oddVBand="0" w:evenVBand="0" w:oddHBand="0" w:evenHBand="0" w:firstRowFirstColumn="0" w:firstRowLastColumn="0" w:lastRowFirstColumn="0" w:lastRowLastColumn="0"/>
          <w:trHeight w:val="341" w:hRule="exact"/>
        </w:trPr>
        <w:tc>
          <w:tcPr>
            <w:cnfStyle w:val="001000000100" w:firstRow="0" w:lastRow="0" w:firstColumn="1" w:lastColumn="0" w:oddVBand="0" w:evenVBand="0" w:oddHBand="0" w:evenHBand="0" w:firstRowFirstColumn="1" w:firstRowLastColumn="0" w:lastRowFirstColumn="0" w:lastRowLastColumn="0"/>
            <w:tcW w:w="1861" w:type="pct"/>
            <w:tcBorders>
              <w:top w:val="single" w:color="auto" w:sz="4" w:space="0"/>
              <w:bottom w:val="nil"/>
            </w:tcBorders>
          </w:tcPr>
          <w:p w:rsidRPr="00CA5E0E" w:rsidR="00911B7F" w:rsidP="00911B7F" w:rsidRDefault="00911B7F" w14:paraId="65AA3EB3" w14:textId="77777777">
            <w:pPr>
              <w:rPr>
                <w:color w:val="auto"/>
              </w:rPr>
            </w:pPr>
          </w:p>
        </w:tc>
        <w:tc>
          <w:tcPr>
            <w:tcW w:w="1569" w:type="pct"/>
            <w:gridSpan w:val="2"/>
            <w:tcBorders>
              <w:top w:val="single" w:color="auto" w:sz="4" w:space="0"/>
            </w:tcBorders>
          </w:tcPr>
          <w:p w:rsidRPr="00CA5E0E" w:rsidR="00911B7F" w:rsidP="00911B7F" w:rsidRDefault="00911B7F" w14:paraId="4F343543"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Heard of this project?</w:t>
            </w:r>
          </w:p>
        </w:tc>
        <w:tc>
          <w:tcPr>
            <w:tcW w:w="1569" w:type="pct"/>
            <w:gridSpan w:val="2"/>
            <w:tcBorders>
              <w:top w:val="single" w:color="auto" w:sz="4" w:space="0"/>
            </w:tcBorders>
          </w:tcPr>
          <w:p w:rsidRPr="00CA5E0E" w:rsidR="00911B7F" w:rsidP="00911B7F" w:rsidRDefault="00911B7F" w14:paraId="20EC3C2F"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Participated in this project?</w:t>
            </w:r>
          </w:p>
        </w:tc>
      </w:tr>
      <w:tr w:rsidRPr="00CA5E0E" w:rsidR="00911B7F" w:rsidTr="00911B7F" w14:paraId="6594CB92"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1861" w:type="pct"/>
            <w:tcBorders>
              <w:top w:val="nil"/>
            </w:tcBorders>
          </w:tcPr>
          <w:p w:rsidRPr="00CA5E0E" w:rsidR="00911B7F" w:rsidP="00911B7F" w:rsidRDefault="00911B7F" w14:paraId="6873B06C" w14:textId="77777777">
            <w:pPr>
              <w:rPr>
                <w:color w:val="auto"/>
              </w:rPr>
            </w:pPr>
          </w:p>
        </w:tc>
        <w:tc>
          <w:tcPr>
            <w:tcW w:w="784" w:type="pct"/>
            <w:tcBorders>
              <w:top w:val="single" w:color="auto" w:sz="4" w:space="0"/>
              <w:bottom w:val="single" w:color="auto" w:sz="4" w:space="0"/>
            </w:tcBorders>
          </w:tcPr>
          <w:p w:rsidRPr="00CA5E0E" w:rsidR="00911B7F" w:rsidP="00911B7F" w:rsidRDefault="00911B7F" w14:paraId="394413C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Yes</w:t>
            </w:r>
          </w:p>
        </w:tc>
        <w:tc>
          <w:tcPr>
            <w:tcW w:w="785" w:type="pct"/>
            <w:tcBorders>
              <w:top w:val="single" w:color="auto" w:sz="4" w:space="0"/>
              <w:bottom w:val="single" w:color="auto" w:sz="4" w:space="0"/>
            </w:tcBorders>
          </w:tcPr>
          <w:p w:rsidRPr="00CA5E0E" w:rsidR="00911B7F" w:rsidP="00911B7F" w:rsidRDefault="00911B7F" w14:paraId="03B6718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No</w:t>
            </w:r>
          </w:p>
        </w:tc>
        <w:tc>
          <w:tcPr>
            <w:tcW w:w="784" w:type="pct"/>
            <w:tcBorders>
              <w:top w:val="single" w:color="auto" w:sz="4" w:space="0"/>
              <w:bottom w:val="single" w:color="auto" w:sz="4" w:space="0"/>
            </w:tcBorders>
          </w:tcPr>
          <w:p w:rsidRPr="00CA5E0E" w:rsidR="00911B7F" w:rsidP="00911B7F" w:rsidRDefault="00911B7F" w14:paraId="092E64D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Yes</w:t>
            </w:r>
          </w:p>
        </w:tc>
        <w:tc>
          <w:tcPr>
            <w:tcW w:w="785" w:type="pct"/>
            <w:tcBorders>
              <w:top w:val="single" w:color="auto" w:sz="4" w:space="0"/>
              <w:bottom w:val="single" w:color="auto" w:sz="4" w:space="0"/>
            </w:tcBorders>
          </w:tcPr>
          <w:p w:rsidRPr="00CA5E0E" w:rsidR="00911B7F" w:rsidP="00911B7F" w:rsidRDefault="00911B7F" w14:paraId="53E0792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No</w:t>
            </w:r>
          </w:p>
        </w:tc>
      </w:tr>
      <w:tr w:rsidRPr="00CA5E0E" w:rsidR="00911B7F" w:rsidTr="00911B7F" w14:paraId="5AA422AF"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1861" w:type="pct"/>
          </w:tcPr>
          <w:p w:rsidRPr="00CA5E0E" w:rsidR="00911B7F" w:rsidP="00911B7F" w:rsidRDefault="00911B7F" w14:paraId="18528A4A" w14:textId="77777777">
            <w:pPr>
              <w:rPr>
                <w:color w:val="auto"/>
              </w:rPr>
            </w:pPr>
            <w:r w:rsidRPr="00CA5E0E">
              <w:rPr>
                <w:color w:val="auto"/>
              </w:rPr>
              <w:t>[list of relevant citizen science projects]</w:t>
            </w:r>
          </w:p>
        </w:tc>
        <w:tc>
          <w:tcPr>
            <w:tcW w:w="784" w:type="pct"/>
            <w:tcBorders>
              <w:top w:val="single" w:color="auto" w:sz="4" w:space="0"/>
            </w:tcBorders>
          </w:tcPr>
          <w:p w:rsidRPr="00CA5E0E" w:rsidR="00911B7F" w:rsidP="00911B7F" w:rsidRDefault="00911B7F" w14:paraId="3190021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785" w:type="pct"/>
            <w:tcBorders>
              <w:top w:val="single" w:color="auto" w:sz="4" w:space="0"/>
            </w:tcBorders>
          </w:tcPr>
          <w:p w:rsidRPr="00CA5E0E" w:rsidR="00911B7F" w:rsidP="00911B7F" w:rsidRDefault="00911B7F" w14:paraId="7CACF19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784" w:type="pct"/>
            <w:tcBorders>
              <w:top w:val="single" w:color="auto" w:sz="4" w:space="0"/>
            </w:tcBorders>
          </w:tcPr>
          <w:p w:rsidRPr="00CA5E0E" w:rsidR="00911B7F" w:rsidP="00911B7F" w:rsidRDefault="00911B7F" w14:paraId="11BD016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785" w:type="pct"/>
            <w:tcBorders>
              <w:top w:val="single" w:color="auto" w:sz="4" w:space="0"/>
            </w:tcBorders>
          </w:tcPr>
          <w:p w:rsidRPr="00CA5E0E" w:rsidR="00911B7F" w:rsidP="00911B7F" w:rsidRDefault="00911B7F" w14:paraId="1AEB944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r w:rsidRPr="00CA5E0E" w:rsidR="00911B7F" w:rsidTr="00911B7F" w14:paraId="0A277B2B"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1861" w:type="pct"/>
          </w:tcPr>
          <w:p w:rsidRPr="00CA5E0E" w:rsidR="00911B7F" w:rsidP="00911B7F" w:rsidRDefault="00911B7F" w14:paraId="65D38AEF" w14:textId="77777777">
            <w:pPr>
              <w:rPr>
                <w:color w:val="auto"/>
              </w:rPr>
            </w:pPr>
            <w:r w:rsidRPr="00CA5E0E">
              <w:rPr>
                <w:color w:val="auto"/>
              </w:rPr>
              <w:t>eBird</w:t>
            </w:r>
          </w:p>
        </w:tc>
        <w:tc>
          <w:tcPr>
            <w:tcW w:w="784" w:type="pct"/>
          </w:tcPr>
          <w:p w:rsidRPr="00CA5E0E" w:rsidR="00911B7F" w:rsidP="00911B7F" w:rsidRDefault="00911B7F" w14:paraId="7F85DA3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785" w:type="pct"/>
          </w:tcPr>
          <w:p w:rsidRPr="00CA5E0E" w:rsidR="00911B7F" w:rsidP="00911B7F" w:rsidRDefault="00911B7F" w14:paraId="4D11B00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784" w:type="pct"/>
          </w:tcPr>
          <w:p w:rsidRPr="00CA5E0E" w:rsidR="00911B7F" w:rsidP="00911B7F" w:rsidRDefault="00911B7F" w14:paraId="3A9A9EA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785" w:type="pct"/>
          </w:tcPr>
          <w:p w:rsidRPr="00CA5E0E" w:rsidR="00911B7F" w:rsidP="00911B7F" w:rsidRDefault="00911B7F" w14:paraId="58C49F7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r w:rsidRPr="00CA5E0E" w:rsidR="00911B7F" w:rsidTr="00911B7F" w14:paraId="06646E7A"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1861" w:type="pct"/>
          </w:tcPr>
          <w:p w:rsidRPr="00CA5E0E" w:rsidR="00911B7F" w:rsidP="00911B7F" w:rsidRDefault="00911B7F" w14:paraId="27ACE4A8" w14:textId="77777777">
            <w:pPr>
              <w:rPr>
                <w:color w:val="auto"/>
              </w:rPr>
            </w:pPr>
            <w:r w:rsidRPr="00CA5E0E">
              <w:rPr>
                <w:color w:val="auto"/>
              </w:rPr>
              <w:t>iNaturalist</w:t>
            </w:r>
          </w:p>
        </w:tc>
        <w:tc>
          <w:tcPr>
            <w:tcW w:w="784" w:type="pct"/>
          </w:tcPr>
          <w:p w:rsidRPr="00CA5E0E" w:rsidR="00911B7F" w:rsidP="00911B7F" w:rsidRDefault="00911B7F" w14:paraId="2ECCD82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785" w:type="pct"/>
          </w:tcPr>
          <w:p w:rsidRPr="00CA5E0E" w:rsidR="00911B7F" w:rsidP="00911B7F" w:rsidRDefault="00911B7F" w14:paraId="038DF35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784" w:type="pct"/>
          </w:tcPr>
          <w:p w:rsidRPr="00CA5E0E" w:rsidR="00911B7F" w:rsidP="00911B7F" w:rsidRDefault="00911B7F" w14:paraId="77BD24E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c>
          <w:tcPr>
            <w:tcW w:w="785" w:type="pct"/>
          </w:tcPr>
          <w:p w:rsidRPr="00CA5E0E" w:rsidR="00911B7F" w:rsidP="00911B7F" w:rsidRDefault="00911B7F" w14:paraId="2E3D72A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sym w:font="Wingdings 2" w:char="F0A3"/>
            </w:r>
          </w:p>
        </w:tc>
      </w:tr>
    </w:tbl>
    <w:p w:rsidR="009E3FF0" w:rsidRDefault="009E3FF0" w14:paraId="4DA70B56" w14:textId="77777777">
      <w:pPr>
        <w:rPr>
          <w:color w:val="auto"/>
        </w:rPr>
      </w:pPr>
    </w:p>
    <w:p w:rsidR="009E3FF0" w:rsidRDefault="009E3FF0" w14:paraId="4487D145" w14:textId="77777777">
      <w:pPr>
        <w:rPr>
          <w:color w:val="auto"/>
        </w:rPr>
      </w:pPr>
      <w:r>
        <w:rPr>
          <w:color w:val="auto"/>
        </w:rPr>
        <w:br w:type="page"/>
      </w:r>
    </w:p>
    <w:p w:rsidRPr="00CA5E0E" w:rsidR="00911B7F" w:rsidP="00911B7F" w:rsidRDefault="00911B7F" w14:paraId="515E689F" w14:textId="77777777">
      <w:pPr>
        <w:pStyle w:val="Heading4"/>
        <w:numPr>
          <w:ilvl w:val="0"/>
          <w:numId w:val="66"/>
        </w:numPr>
        <w:rPr>
          <w:color w:val="auto"/>
        </w:rPr>
      </w:pPr>
    </w:p>
    <w:p w:rsidRPr="00CA5E0E" w:rsidR="00911B7F" w:rsidP="00911B7F" w:rsidRDefault="00911B7F" w14:paraId="4A999276" w14:textId="77777777">
      <w:pPr>
        <w:rPr>
          <w:color w:val="auto"/>
        </w:rPr>
      </w:pPr>
      <w:r w:rsidRPr="00CA5E0E">
        <w:rPr>
          <w:color w:val="auto"/>
        </w:rPr>
        <w:t>What type of citizen science projects would you be interested to participate in?</w:t>
      </w:r>
    </w:p>
    <w:tbl>
      <w:tblPr>
        <w:tblStyle w:val="Checkbox"/>
        <w:tblW w:w="2680" w:type="pct"/>
        <w:tblLook w:val="01E0" w:firstRow="1" w:lastRow="1" w:firstColumn="1" w:lastColumn="1" w:noHBand="0" w:noVBand="0"/>
      </w:tblPr>
      <w:tblGrid>
        <w:gridCol w:w="363"/>
        <w:gridCol w:w="5040"/>
      </w:tblGrid>
      <w:tr w:rsidRPr="00CA5E0E" w:rsidR="00911B7F" w:rsidTr="00911B7F" w14:paraId="5505DA73"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336" w:type="pct"/>
          </w:tcPr>
          <w:p w:rsidRPr="00CA5E0E" w:rsidR="00911B7F" w:rsidP="00911B7F" w:rsidRDefault="00911B7F" w14:paraId="0094A179" w14:textId="77777777">
            <w:pPr>
              <w:rPr>
                <w:color w:val="auto"/>
              </w:rPr>
            </w:pPr>
            <w:r w:rsidRPr="00CA5E0E">
              <w:rPr>
                <w:color w:val="auto"/>
              </w:rPr>
              <w:sym w:font="Wingdings 2" w:char="F0A3"/>
            </w:r>
          </w:p>
        </w:tc>
        <w:tc>
          <w:tcPr>
            <w:tcW w:w="4664" w:type="pct"/>
          </w:tcPr>
          <w:p w:rsidRPr="00CA5E0E" w:rsidR="00911B7F" w:rsidP="00911B7F" w:rsidRDefault="00911B7F" w14:paraId="610341F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None</w:t>
            </w:r>
          </w:p>
        </w:tc>
      </w:tr>
      <w:tr w:rsidRPr="00CA5E0E" w:rsidR="00911B7F" w:rsidTr="00911B7F" w14:paraId="4D717869"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336" w:type="pct"/>
          </w:tcPr>
          <w:p w:rsidRPr="00CA5E0E" w:rsidR="00911B7F" w:rsidP="00911B7F" w:rsidRDefault="00911B7F" w14:paraId="5C9A448B" w14:textId="77777777">
            <w:pPr>
              <w:rPr>
                <w:color w:val="auto"/>
              </w:rPr>
            </w:pPr>
            <w:r w:rsidRPr="00CA5E0E">
              <w:rPr>
                <w:color w:val="auto"/>
              </w:rPr>
              <w:sym w:font="Wingdings 2" w:char="F0A3"/>
            </w:r>
          </w:p>
        </w:tc>
        <w:tc>
          <w:tcPr>
            <w:tcW w:w="4664" w:type="pct"/>
          </w:tcPr>
          <w:p w:rsidRPr="00CA5E0E" w:rsidR="00911B7F" w:rsidP="00911B7F" w:rsidRDefault="00911B7F" w14:paraId="25446F6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[list of types of projects]</w:t>
            </w:r>
          </w:p>
        </w:tc>
      </w:tr>
      <w:tr w:rsidRPr="00CA5E0E" w:rsidR="00911B7F" w:rsidTr="00911B7F" w14:paraId="17CB931E"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336" w:type="pct"/>
          </w:tcPr>
          <w:p w:rsidRPr="00CA5E0E" w:rsidR="00911B7F" w:rsidP="00911B7F" w:rsidRDefault="00911B7F" w14:paraId="15253960" w14:textId="77777777">
            <w:pPr>
              <w:rPr>
                <w:color w:val="auto"/>
              </w:rPr>
            </w:pPr>
            <w:r w:rsidRPr="00CA5E0E">
              <w:rPr>
                <w:color w:val="auto"/>
              </w:rPr>
              <w:sym w:font="Wingdings 2" w:char="F0A3"/>
            </w:r>
          </w:p>
        </w:tc>
        <w:tc>
          <w:tcPr>
            <w:tcW w:w="4664" w:type="pct"/>
          </w:tcPr>
          <w:p w:rsidRPr="00CA5E0E" w:rsidR="00911B7F" w:rsidP="00911B7F" w:rsidRDefault="00911B7F" w14:paraId="5016DA8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Nature/environment</w:t>
            </w:r>
          </w:p>
        </w:tc>
      </w:tr>
      <w:tr w:rsidRPr="00CA5E0E" w:rsidR="00911B7F" w:rsidTr="00911B7F" w14:paraId="788C5127"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336" w:type="pct"/>
          </w:tcPr>
          <w:p w:rsidRPr="00CA5E0E" w:rsidR="00911B7F" w:rsidP="00911B7F" w:rsidRDefault="00911B7F" w14:paraId="77D7A057" w14:textId="77777777">
            <w:pPr>
              <w:rPr>
                <w:color w:val="auto"/>
              </w:rPr>
            </w:pPr>
            <w:r w:rsidRPr="00CA5E0E">
              <w:rPr>
                <w:color w:val="auto"/>
              </w:rPr>
              <w:sym w:font="Wingdings 2" w:char="F0A3"/>
            </w:r>
          </w:p>
        </w:tc>
        <w:tc>
          <w:tcPr>
            <w:tcW w:w="4664" w:type="pct"/>
          </w:tcPr>
          <w:p w:rsidRPr="00CA5E0E" w:rsidR="00911B7F" w:rsidP="00911B7F" w:rsidRDefault="00911B7F" w14:paraId="262F1D8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Plant</w:t>
            </w:r>
          </w:p>
        </w:tc>
      </w:tr>
      <w:tr w:rsidRPr="00CA5E0E" w:rsidR="00911B7F" w:rsidTr="00911B7F" w14:paraId="144FD120"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336" w:type="pct"/>
          </w:tcPr>
          <w:p w:rsidRPr="00CA5E0E" w:rsidR="00911B7F" w:rsidP="00911B7F" w:rsidRDefault="00911B7F" w14:paraId="3A123D34" w14:textId="77777777">
            <w:pPr>
              <w:rPr>
                <w:color w:val="auto"/>
              </w:rPr>
            </w:pPr>
            <w:r w:rsidRPr="00CA5E0E">
              <w:rPr>
                <w:color w:val="auto"/>
              </w:rPr>
              <w:sym w:font="Wingdings 2" w:char="F0A3"/>
            </w:r>
          </w:p>
        </w:tc>
        <w:tc>
          <w:tcPr>
            <w:tcW w:w="4664" w:type="pct"/>
          </w:tcPr>
          <w:p w:rsidRPr="00CA5E0E" w:rsidR="00911B7F" w:rsidP="00911B7F" w:rsidRDefault="00911B7F" w14:paraId="68C2CD6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Animal</w:t>
            </w:r>
          </w:p>
        </w:tc>
      </w:tr>
      <w:tr w:rsidRPr="00CA5E0E" w:rsidR="00911B7F" w:rsidTr="00911B7F" w14:paraId="0A8123E5"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336" w:type="pct"/>
          </w:tcPr>
          <w:p w:rsidRPr="00CA5E0E" w:rsidR="00911B7F" w:rsidP="00911B7F" w:rsidRDefault="00911B7F" w14:paraId="55167C22" w14:textId="77777777">
            <w:pPr>
              <w:rPr>
                <w:color w:val="auto"/>
              </w:rPr>
            </w:pPr>
            <w:r w:rsidRPr="00CA5E0E">
              <w:rPr>
                <w:color w:val="auto"/>
              </w:rPr>
              <w:sym w:font="Wingdings 2" w:char="F0A3"/>
            </w:r>
          </w:p>
        </w:tc>
        <w:tc>
          <w:tcPr>
            <w:tcW w:w="4664" w:type="pct"/>
          </w:tcPr>
          <w:p w:rsidRPr="00CA5E0E" w:rsidR="00911B7F" w:rsidP="00911B7F" w:rsidRDefault="00911B7F" w14:paraId="5AA5177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Geography (e.g., mapping land types and features)</w:t>
            </w:r>
          </w:p>
        </w:tc>
      </w:tr>
      <w:tr w:rsidRPr="00CA5E0E" w:rsidR="00911B7F" w:rsidTr="00911B7F" w14:paraId="33A90F0E" w14:textId="77777777">
        <w:trPr>
          <w:trHeight w:val="336" w:hRule="exact"/>
        </w:trPr>
        <w:tc>
          <w:tcPr>
            <w:cnfStyle w:val="001000000000" w:firstRow="0" w:lastRow="0" w:firstColumn="1" w:lastColumn="0" w:oddVBand="0" w:evenVBand="0" w:oddHBand="0" w:evenHBand="0" w:firstRowFirstColumn="0" w:firstRowLastColumn="0" w:lastRowFirstColumn="0" w:lastRowLastColumn="0"/>
            <w:tcW w:w="336" w:type="pct"/>
          </w:tcPr>
          <w:p w:rsidRPr="00CA5E0E" w:rsidR="00911B7F" w:rsidP="00911B7F" w:rsidRDefault="00911B7F" w14:paraId="174AB381" w14:textId="77777777">
            <w:pPr>
              <w:rPr>
                <w:color w:val="auto"/>
              </w:rPr>
            </w:pPr>
            <w:r w:rsidRPr="00CA5E0E">
              <w:rPr>
                <w:color w:val="auto"/>
              </w:rPr>
              <w:sym w:font="Wingdings 2" w:char="F0A3"/>
            </w:r>
          </w:p>
        </w:tc>
        <w:tc>
          <w:tcPr>
            <w:tcW w:w="4664" w:type="pct"/>
          </w:tcPr>
          <w:p w:rsidRPr="00CA5E0E" w:rsidR="00911B7F" w:rsidP="00911B7F" w:rsidRDefault="00911B7F" w14:paraId="27D50EE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w:t>
            </w:r>
          </w:p>
        </w:tc>
      </w:tr>
    </w:tbl>
    <w:p w:rsidRPr="00CA5E0E" w:rsidR="00911B7F" w:rsidP="00911B7F" w:rsidRDefault="00911B7F" w14:paraId="750CC9A8" w14:textId="77777777">
      <w:pPr>
        <w:pStyle w:val="Heading4"/>
        <w:numPr>
          <w:ilvl w:val="0"/>
          <w:numId w:val="66"/>
        </w:numPr>
        <w:rPr>
          <w:color w:val="auto"/>
        </w:rPr>
      </w:pPr>
    </w:p>
    <w:p w:rsidRPr="00CA5E0E" w:rsidR="00911B7F" w:rsidP="00911B7F" w:rsidRDefault="00911B7F" w14:paraId="06A13ADB" w14:textId="77777777">
      <w:pPr>
        <w:rPr>
          <w:color w:val="auto"/>
        </w:rPr>
      </w:pPr>
      <w:r w:rsidRPr="00CA5E0E">
        <w:rPr>
          <w:color w:val="auto"/>
        </w:rPr>
        <w:t>In what ways would you like to participate in a citizen science project? Check all that apply.</w:t>
      </w:r>
    </w:p>
    <w:tbl>
      <w:tblPr>
        <w:tblStyle w:val="Checkbox"/>
        <w:tblW w:w="3755" w:type="pct"/>
        <w:tblLook w:val="01E0" w:firstRow="1" w:lastRow="1" w:firstColumn="1" w:lastColumn="1" w:noHBand="0" w:noVBand="0"/>
      </w:tblPr>
      <w:tblGrid>
        <w:gridCol w:w="363"/>
        <w:gridCol w:w="7207"/>
      </w:tblGrid>
      <w:tr w:rsidRPr="00CA5E0E" w:rsidR="00911B7F" w:rsidTr="00911B7F" w14:paraId="75DAF205"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240" w:type="pct"/>
          </w:tcPr>
          <w:p w:rsidRPr="00CA5E0E" w:rsidR="00911B7F" w:rsidP="00911B7F" w:rsidRDefault="00911B7F" w14:paraId="725B8ABE" w14:textId="77777777">
            <w:pPr>
              <w:rPr>
                <w:color w:val="auto"/>
              </w:rPr>
            </w:pPr>
            <w:r w:rsidRPr="00CA5E0E">
              <w:rPr>
                <w:color w:val="auto"/>
              </w:rPr>
              <w:sym w:font="Wingdings 2" w:char="F0A3"/>
            </w:r>
          </w:p>
        </w:tc>
        <w:tc>
          <w:tcPr>
            <w:tcW w:w="4760" w:type="pct"/>
          </w:tcPr>
          <w:p w:rsidRPr="00CA5E0E" w:rsidR="00911B7F" w:rsidP="00911B7F" w:rsidRDefault="00911B7F" w14:paraId="3CE69B2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None</w:t>
            </w:r>
          </w:p>
        </w:tc>
      </w:tr>
      <w:tr w:rsidRPr="00CA5E0E" w:rsidR="00911B7F" w:rsidTr="00911B7F" w14:paraId="154AE7E8"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240" w:type="pct"/>
          </w:tcPr>
          <w:p w:rsidRPr="00CA5E0E" w:rsidR="00911B7F" w:rsidP="00911B7F" w:rsidRDefault="00911B7F" w14:paraId="6B839543" w14:textId="77777777">
            <w:pPr>
              <w:rPr>
                <w:color w:val="auto"/>
              </w:rPr>
            </w:pPr>
            <w:r w:rsidRPr="00CA5E0E">
              <w:rPr>
                <w:color w:val="auto"/>
              </w:rPr>
              <w:sym w:font="Wingdings 2" w:char="F0A3"/>
            </w:r>
          </w:p>
        </w:tc>
        <w:tc>
          <w:tcPr>
            <w:tcW w:w="4760" w:type="pct"/>
          </w:tcPr>
          <w:p w:rsidRPr="00CA5E0E" w:rsidR="00911B7F" w:rsidP="00911B7F" w:rsidRDefault="00911B7F" w14:paraId="320217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Data gathering</w:t>
            </w:r>
          </w:p>
        </w:tc>
      </w:tr>
      <w:tr w:rsidRPr="00CA5E0E" w:rsidR="00911B7F" w:rsidTr="00911B7F" w14:paraId="2569A191"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240" w:type="pct"/>
          </w:tcPr>
          <w:p w:rsidRPr="00CA5E0E" w:rsidR="00911B7F" w:rsidP="00911B7F" w:rsidRDefault="00911B7F" w14:paraId="75AF612E" w14:textId="77777777">
            <w:pPr>
              <w:rPr>
                <w:color w:val="auto"/>
              </w:rPr>
            </w:pPr>
            <w:r w:rsidRPr="00CA5E0E">
              <w:rPr>
                <w:color w:val="auto"/>
              </w:rPr>
              <w:sym w:font="Wingdings 2" w:char="F0A3"/>
            </w:r>
          </w:p>
        </w:tc>
        <w:tc>
          <w:tcPr>
            <w:tcW w:w="4760" w:type="pct"/>
          </w:tcPr>
          <w:p w:rsidRPr="00CA5E0E" w:rsidR="00911B7F" w:rsidP="00911B7F" w:rsidRDefault="00911B7F" w14:paraId="643020D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Species identification</w:t>
            </w:r>
          </w:p>
        </w:tc>
      </w:tr>
      <w:tr w:rsidRPr="00CA5E0E" w:rsidR="00911B7F" w:rsidTr="00911B7F" w14:paraId="1205ADC7" w14:textId="77777777">
        <w:trPr>
          <w:trHeight w:val="336" w:hRule="exact"/>
        </w:trPr>
        <w:tc>
          <w:tcPr>
            <w:cnfStyle w:val="001000000000" w:firstRow="0" w:lastRow="0" w:firstColumn="1" w:lastColumn="0" w:oddVBand="0" w:evenVBand="0" w:oddHBand="0" w:evenHBand="0" w:firstRowFirstColumn="0" w:firstRowLastColumn="0" w:lastRowFirstColumn="0" w:lastRowLastColumn="0"/>
            <w:tcW w:w="240" w:type="pct"/>
          </w:tcPr>
          <w:p w:rsidRPr="00CA5E0E" w:rsidR="00911B7F" w:rsidP="00911B7F" w:rsidRDefault="00911B7F" w14:paraId="60680500" w14:textId="77777777">
            <w:pPr>
              <w:rPr>
                <w:color w:val="auto"/>
              </w:rPr>
            </w:pPr>
            <w:r w:rsidRPr="00CA5E0E">
              <w:rPr>
                <w:color w:val="auto"/>
              </w:rPr>
              <w:sym w:font="Wingdings 2" w:char="F0A3"/>
            </w:r>
          </w:p>
        </w:tc>
        <w:tc>
          <w:tcPr>
            <w:tcW w:w="4760" w:type="pct"/>
          </w:tcPr>
          <w:p w:rsidRPr="00CA5E0E" w:rsidR="00911B7F" w:rsidP="00911B7F" w:rsidRDefault="00911B7F" w14:paraId="1194BC3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Co-researchers helping with scientific analysis</w:t>
            </w:r>
          </w:p>
        </w:tc>
      </w:tr>
      <w:tr w:rsidRPr="00CA5E0E" w:rsidR="00911B7F" w:rsidTr="00911B7F" w14:paraId="3B9376D5"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240" w:type="pct"/>
          </w:tcPr>
          <w:p w:rsidRPr="00CA5E0E" w:rsidR="00911B7F" w:rsidP="00911B7F" w:rsidRDefault="00911B7F" w14:paraId="7EE86150" w14:textId="77777777">
            <w:pPr>
              <w:rPr>
                <w:color w:val="auto"/>
              </w:rPr>
            </w:pPr>
            <w:r w:rsidRPr="00CA5E0E">
              <w:rPr>
                <w:color w:val="auto"/>
              </w:rPr>
              <w:sym w:font="Wingdings 2" w:char="F0A3"/>
            </w:r>
          </w:p>
        </w:tc>
        <w:tc>
          <w:tcPr>
            <w:tcW w:w="4760" w:type="pct"/>
          </w:tcPr>
          <w:p w:rsidRPr="00CA5E0E" w:rsidR="00911B7F" w:rsidP="00911B7F" w:rsidRDefault="00911B7F" w14:paraId="33EA38D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Involved in awareness raising</w:t>
            </w:r>
          </w:p>
        </w:tc>
      </w:tr>
      <w:tr w:rsidRPr="00CA5E0E" w:rsidR="00911B7F" w:rsidTr="00911B7F" w14:paraId="0C8F4035"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240" w:type="pct"/>
          </w:tcPr>
          <w:p w:rsidRPr="00CA5E0E" w:rsidR="00911B7F" w:rsidP="00911B7F" w:rsidRDefault="00911B7F" w14:paraId="2342A458" w14:textId="77777777">
            <w:pPr>
              <w:rPr>
                <w:color w:val="auto"/>
              </w:rPr>
            </w:pPr>
            <w:r w:rsidRPr="00CA5E0E">
              <w:rPr>
                <w:color w:val="auto"/>
              </w:rPr>
              <w:sym w:font="Wingdings 2" w:char="F0A3"/>
            </w:r>
          </w:p>
        </w:tc>
        <w:tc>
          <w:tcPr>
            <w:tcW w:w="4760" w:type="pct"/>
          </w:tcPr>
          <w:p w:rsidRPr="00CA5E0E" w:rsidR="00911B7F" w:rsidP="00911B7F" w:rsidRDefault="00911B7F" w14:paraId="4EA78B1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Involved in advocacy initiatives</w:t>
            </w:r>
          </w:p>
        </w:tc>
      </w:tr>
      <w:tr w:rsidRPr="00CA5E0E" w:rsidR="00911B7F" w:rsidTr="00911B7F" w14:paraId="57F81B98"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240" w:type="pct"/>
          </w:tcPr>
          <w:p w:rsidRPr="00CA5E0E" w:rsidR="00911B7F" w:rsidP="00911B7F" w:rsidRDefault="00911B7F" w14:paraId="6E9EDEBC" w14:textId="77777777">
            <w:pPr>
              <w:rPr>
                <w:color w:val="auto"/>
              </w:rPr>
            </w:pPr>
            <w:r w:rsidRPr="00CA5E0E">
              <w:rPr>
                <w:color w:val="auto"/>
              </w:rPr>
              <w:sym w:font="Wingdings 2" w:char="F0A3"/>
            </w:r>
          </w:p>
        </w:tc>
        <w:tc>
          <w:tcPr>
            <w:tcW w:w="4760" w:type="pct"/>
          </w:tcPr>
          <w:p w:rsidRPr="00CA5E0E" w:rsidR="00911B7F" w:rsidP="00911B7F" w:rsidRDefault="00911B7F" w14:paraId="5FD3B5F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As educators using the resources for teaching but not contributing scientific data</w:t>
            </w:r>
          </w:p>
        </w:tc>
      </w:tr>
      <w:tr w:rsidRPr="00CA5E0E" w:rsidR="00911B7F" w:rsidTr="00911B7F" w14:paraId="4F2CC204" w14:textId="77777777">
        <w:trPr>
          <w:trHeight w:val="341" w:hRule="exact"/>
        </w:trPr>
        <w:tc>
          <w:tcPr>
            <w:cnfStyle w:val="001000000000" w:firstRow="0" w:lastRow="0" w:firstColumn="1" w:lastColumn="0" w:oddVBand="0" w:evenVBand="0" w:oddHBand="0" w:evenHBand="0" w:firstRowFirstColumn="0" w:firstRowLastColumn="0" w:lastRowFirstColumn="0" w:lastRowLastColumn="0"/>
            <w:tcW w:w="240" w:type="pct"/>
          </w:tcPr>
          <w:p w:rsidRPr="00CA5E0E" w:rsidR="00911B7F" w:rsidP="00911B7F" w:rsidRDefault="00911B7F" w14:paraId="64477AC5" w14:textId="77777777">
            <w:pPr>
              <w:rPr>
                <w:color w:val="auto"/>
              </w:rPr>
            </w:pPr>
            <w:r w:rsidRPr="00CA5E0E">
              <w:rPr>
                <w:color w:val="auto"/>
              </w:rPr>
              <w:sym w:font="Wingdings 2" w:char="F0A3"/>
            </w:r>
          </w:p>
        </w:tc>
        <w:tc>
          <w:tcPr>
            <w:tcW w:w="4760" w:type="pct"/>
          </w:tcPr>
          <w:p w:rsidRPr="00CA5E0E" w:rsidR="00911B7F" w:rsidP="00911B7F" w:rsidRDefault="00911B7F" w14:paraId="253DCEA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Other (Please specify): ________________________________________</w:t>
            </w:r>
          </w:p>
        </w:tc>
      </w:tr>
    </w:tbl>
    <w:p w:rsidRPr="00CA5E0E" w:rsidR="00911B7F" w:rsidP="00911B7F" w:rsidRDefault="00911B7F" w14:paraId="70B9BCB0" w14:textId="77777777">
      <w:pPr>
        <w:pStyle w:val="Heading4"/>
        <w:numPr>
          <w:ilvl w:val="0"/>
          <w:numId w:val="66"/>
        </w:numPr>
        <w:rPr>
          <w:color w:val="auto"/>
        </w:rPr>
      </w:pPr>
    </w:p>
    <w:p w:rsidRPr="00CA5E0E" w:rsidR="00911B7F" w:rsidP="00911B7F" w:rsidRDefault="00911B7F" w14:paraId="61F521B5" w14:textId="77777777">
      <w:pPr>
        <w:rPr>
          <w:color w:val="auto"/>
        </w:rPr>
      </w:pPr>
      <w:r w:rsidRPr="00CA5E0E">
        <w:rPr>
          <w:color w:val="auto"/>
        </w:rPr>
        <w:t xml:space="preserve">The [name of project], is one of many citizen science projects that engage the public in professional research. Please tell us how much you agree or disagree with each of the following statements regarding </w:t>
      </w:r>
      <w:r w:rsidRPr="00CA5E0E">
        <w:rPr>
          <w:b/>
          <w:color w:val="auto"/>
        </w:rPr>
        <w:t>your experience as a citizen scientist</w:t>
      </w:r>
      <w:r w:rsidRPr="00CA5E0E">
        <w:rPr>
          <w:color w:val="auto"/>
        </w:rPr>
        <w:t>.</w:t>
      </w:r>
    </w:p>
    <w:tbl>
      <w:tblPr>
        <w:tblStyle w:val="SmallTable"/>
        <w:tblW w:w="10080" w:type="dxa"/>
        <w:tblLook w:val="04A0" w:firstRow="1" w:lastRow="0" w:firstColumn="1" w:lastColumn="0" w:noHBand="0" w:noVBand="1"/>
      </w:tblPr>
      <w:tblGrid>
        <w:gridCol w:w="3356"/>
        <w:gridCol w:w="927"/>
        <w:gridCol w:w="1049"/>
        <w:gridCol w:w="926"/>
        <w:gridCol w:w="926"/>
        <w:gridCol w:w="922"/>
        <w:gridCol w:w="1049"/>
        <w:gridCol w:w="925"/>
      </w:tblGrid>
      <w:tr w:rsidRPr="00CA5E0E" w:rsidR="00911B7F" w:rsidTr="00911B7F" w14:paraId="1BB83C7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00" w:type="dxa"/>
          </w:tcPr>
          <w:p w:rsidRPr="00CA5E0E" w:rsidR="00911B7F" w:rsidP="00911B7F" w:rsidRDefault="00911B7F" w14:paraId="141B1685" w14:textId="77777777">
            <w:pPr>
              <w:rPr>
                <w:color w:val="auto"/>
              </w:rPr>
            </w:pPr>
          </w:p>
        </w:tc>
        <w:tc>
          <w:tcPr>
            <w:tcW w:w="936" w:type="dxa"/>
          </w:tcPr>
          <w:p w:rsidRPr="00CA5E0E" w:rsidR="00911B7F" w:rsidP="00911B7F" w:rsidRDefault="00911B7F" w14:paraId="6E3B96CC" w14:textId="77777777">
            <w:pPr>
              <w:cnfStyle w:val="100000000000" w:firstRow="1" w:lastRow="0" w:firstColumn="0" w:lastColumn="0" w:oddVBand="0" w:evenVBand="0" w:oddHBand="0" w:evenHBand="0" w:firstRowFirstColumn="0" w:firstRowLastColumn="0" w:lastRowFirstColumn="0" w:lastRowLastColumn="0"/>
              <w:rPr>
                <w:color w:val="auto"/>
                <w:sz w:val="24"/>
              </w:rPr>
            </w:pPr>
            <w:r w:rsidRPr="00CA5E0E">
              <w:rPr>
                <w:color w:val="auto"/>
              </w:rPr>
              <w:t>Strongly</w:t>
            </w:r>
            <w:r w:rsidRPr="00CA5E0E">
              <w:rPr>
                <w:color w:val="auto"/>
              </w:rPr>
              <w:br/>
              <w:t>disagree</w:t>
            </w:r>
          </w:p>
        </w:tc>
        <w:tc>
          <w:tcPr>
            <w:tcW w:w="950" w:type="dxa"/>
          </w:tcPr>
          <w:p w:rsidRPr="00CA5E0E" w:rsidR="00911B7F" w:rsidP="00911B7F" w:rsidRDefault="00911B7F" w14:paraId="7F150FEF"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disagree</w:t>
            </w:r>
          </w:p>
        </w:tc>
        <w:tc>
          <w:tcPr>
            <w:tcW w:w="936" w:type="dxa"/>
          </w:tcPr>
          <w:p w:rsidRPr="00CA5E0E" w:rsidR="00911B7F" w:rsidP="00911B7F" w:rsidRDefault="00911B7F" w14:paraId="66113F87"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disagree</w:t>
            </w:r>
          </w:p>
        </w:tc>
        <w:tc>
          <w:tcPr>
            <w:tcW w:w="936" w:type="dxa"/>
          </w:tcPr>
          <w:p w:rsidRPr="00CA5E0E" w:rsidR="00911B7F" w:rsidP="00911B7F" w:rsidRDefault="00911B7F" w14:paraId="3EBF1A0D"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Neither</w:t>
            </w:r>
            <w:r w:rsidRPr="00CA5E0E">
              <w:rPr>
                <w:color w:val="auto"/>
              </w:rPr>
              <w:br/>
              <w:t>agree nor</w:t>
            </w:r>
            <w:r w:rsidRPr="00CA5E0E">
              <w:rPr>
                <w:color w:val="auto"/>
              </w:rPr>
              <w:br/>
              <w:t>disagree</w:t>
            </w:r>
          </w:p>
        </w:tc>
        <w:tc>
          <w:tcPr>
            <w:tcW w:w="936" w:type="dxa"/>
          </w:tcPr>
          <w:p w:rsidRPr="00CA5E0E" w:rsidR="00911B7F" w:rsidP="00911B7F" w:rsidRDefault="00911B7F" w14:paraId="44572FCD" w14:textId="77777777">
            <w:pPr>
              <w:cnfStyle w:val="100000000000" w:firstRow="1" w:lastRow="0" w:firstColumn="0" w:lastColumn="0" w:oddVBand="0" w:evenVBand="0" w:oddHBand="0" w:evenHBand="0" w:firstRowFirstColumn="0" w:firstRowLastColumn="0" w:lastRowFirstColumn="0" w:lastRowLastColumn="0"/>
              <w:rPr>
                <w:color w:val="auto"/>
                <w:sz w:val="24"/>
              </w:rPr>
            </w:pPr>
            <w:r w:rsidRPr="00CA5E0E">
              <w:rPr>
                <w:color w:val="auto"/>
              </w:rPr>
              <w:t>Slightly</w:t>
            </w:r>
            <w:r w:rsidRPr="00CA5E0E">
              <w:rPr>
                <w:color w:val="auto"/>
              </w:rPr>
              <w:br/>
              <w:t>agree</w:t>
            </w:r>
          </w:p>
        </w:tc>
        <w:tc>
          <w:tcPr>
            <w:tcW w:w="950" w:type="dxa"/>
          </w:tcPr>
          <w:p w:rsidRPr="00CA5E0E" w:rsidR="00911B7F" w:rsidP="00911B7F" w:rsidRDefault="00911B7F" w14:paraId="5FD1A576" w14:textId="77777777">
            <w:pPr>
              <w:cnfStyle w:val="100000000000" w:firstRow="1" w:lastRow="0" w:firstColumn="0" w:lastColumn="0" w:oddVBand="0" w:evenVBand="0" w:oddHBand="0" w:evenHBand="0" w:firstRowFirstColumn="0" w:firstRowLastColumn="0" w:lastRowFirstColumn="0" w:lastRowLastColumn="0"/>
              <w:rPr>
                <w:b w:val="0"/>
                <w:color w:val="auto"/>
                <w:sz w:val="24"/>
              </w:rPr>
            </w:pPr>
            <w:r w:rsidRPr="00CA5E0E">
              <w:rPr>
                <w:color w:val="auto"/>
              </w:rPr>
              <w:t>Moderately</w:t>
            </w:r>
            <w:r w:rsidRPr="00CA5E0E">
              <w:rPr>
                <w:color w:val="auto"/>
              </w:rPr>
              <w:br/>
              <w:t>agree</w:t>
            </w:r>
          </w:p>
        </w:tc>
        <w:tc>
          <w:tcPr>
            <w:tcW w:w="936" w:type="dxa"/>
          </w:tcPr>
          <w:p w:rsidRPr="00CA5E0E" w:rsidR="00911B7F" w:rsidP="00911B7F" w:rsidRDefault="00911B7F" w14:paraId="08C57F7B" w14:textId="77777777">
            <w:pPr>
              <w:cnfStyle w:val="100000000000" w:firstRow="1" w:lastRow="0" w:firstColumn="0" w:lastColumn="0" w:oddVBand="0" w:evenVBand="0" w:oddHBand="0" w:evenHBand="0" w:firstRowFirstColumn="0" w:firstRowLastColumn="0" w:lastRowFirstColumn="0" w:lastRowLastColumn="0"/>
              <w:rPr>
                <w:b w:val="0"/>
                <w:color w:val="auto"/>
                <w:sz w:val="24"/>
              </w:rPr>
            </w:pPr>
            <w:r w:rsidRPr="00CA5E0E">
              <w:rPr>
                <w:color w:val="auto"/>
              </w:rPr>
              <w:t>Strongly</w:t>
            </w:r>
            <w:r w:rsidRPr="00CA5E0E">
              <w:rPr>
                <w:color w:val="auto"/>
              </w:rPr>
              <w:br/>
              <w:t>agree</w:t>
            </w:r>
          </w:p>
        </w:tc>
      </w:tr>
      <w:tr w:rsidRPr="00CA5E0E" w:rsidR="00911B7F" w:rsidTr="00911B7F" w14:paraId="4DF4B4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dxa"/>
          </w:tcPr>
          <w:p w:rsidRPr="00CA5E0E" w:rsidR="00911B7F" w:rsidP="00911B7F" w:rsidRDefault="00911B7F" w14:paraId="05F49692" w14:textId="77777777">
            <w:pPr>
              <w:rPr>
                <w:color w:val="auto"/>
              </w:rPr>
            </w:pPr>
            <w:r w:rsidRPr="00CA5E0E">
              <w:rPr>
                <w:color w:val="auto"/>
              </w:rPr>
              <w:t>Participating in citizen science makes me feel like a real scientist.</w:t>
            </w:r>
          </w:p>
        </w:tc>
        <w:tc>
          <w:tcPr>
            <w:tcW w:w="936" w:type="dxa"/>
          </w:tcPr>
          <w:p w:rsidRPr="00CA5E0E" w:rsidR="00911B7F" w:rsidP="00911B7F" w:rsidRDefault="00911B7F" w14:paraId="134123C0"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450545E1"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2</w:t>
            </w:r>
          </w:p>
        </w:tc>
        <w:tc>
          <w:tcPr>
            <w:tcW w:w="936" w:type="dxa"/>
          </w:tcPr>
          <w:p w:rsidRPr="00CA5E0E" w:rsidR="00911B7F" w:rsidP="00911B7F" w:rsidRDefault="00911B7F" w14:paraId="7656AD5D"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3</w:t>
            </w:r>
          </w:p>
        </w:tc>
        <w:tc>
          <w:tcPr>
            <w:tcW w:w="936" w:type="dxa"/>
          </w:tcPr>
          <w:p w:rsidRPr="00CA5E0E" w:rsidR="00911B7F" w:rsidP="00911B7F" w:rsidRDefault="00911B7F" w14:paraId="7645C6D0"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4</w:t>
            </w:r>
          </w:p>
        </w:tc>
        <w:tc>
          <w:tcPr>
            <w:tcW w:w="936" w:type="dxa"/>
          </w:tcPr>
          <w:p w:rsidRPr="00CA5E0E" w:rsidR="00911B7F" w:rsidP="00911B7F" w:rsidRDefault="00911B7F" w14:paraId="6DE9077B"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1FD0E582"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6</w:t>
            </w:r>
          </w:p>
        </w:tc>
        <w:tc>
          <w:tcPr>
            <w:tcW w:w="936" w:type="dxa"/>
          </w:tcPr>
          <w:p w:rsidRPr="00CA5E0E" w:rsidR="00911B7F" w:rsidP="00911B7F" w:rsidRDefault="00911B7F" w14:paraId="2C016E64"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7</w:t>
            </w:r>
          </w:p>
        </w:tc>
      </w:tr>
      <w:tr w:rsidRPr="00CA5E0E" w:rsidR="00911B7F" w:rsidTr="00911B7F" w14:paraId="393B8D05" w14:textId="77777777">
        <w:tc>
          <w:tcPr>
            <w:cnfStyle w:val="001000000000" w:firstRow="0" w:lastRow="0" w:firstColumn="1" w:lastColumn="0" w:oddVBand="0" w:evenVBand="0" w:oddHBand="0" w:evenHBand="0" w:firstRowFirstColumn="0" w:firstRowLastColumn="0" w:lastRowFirstColumn="0" w:lastRowLastColumn="0"/>
            <w:tcW w:w="3500" w:type="dxa"/>
          </w:tcPr>
          <w:p w:rsidRPr="00CA5E0E" w:rsidR="00911B7F" w:rsidP="00911B7F" w:rsidRDefault="00911B7F" w14:paraId="3FC5A7C6" w14:textId="77777777">
            <w:pPr>
              <w:rPr>
                <w:color w:val="auto"/>
              </w:rPr>
            </w:pPr>
            <w:r w:rsidRPr="00CA5E0E">
              <w:rPr>
                <w:color w:val="auto"/>
              </w:rPr>
              <w:t>Citizen science engages me with nature and the outdoors.</w:t>
            </w:r>
          </w:p>
        </w:tc>
        <w:tc>
          <w:tcPr>
            <w:tcW w:w="936" w:type="dxa"/>
          </w:tcPr>
          <w:p w:rsidRPr="00CA5E0E" w:rsidR="00911B7F" w:rsidP="00911B7F" w:rsidRDefault="00911B7F" w14:paraId="1CC221DC"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5E99C0F9"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2</w:t>
            </w:r>
          </w:p>
        </w:tc>
        <w:tc>
          <w:tcPr>
            <w:tcW w:w="936" w:type="dxa"/>
          </w:tcPr>
          <w:p w:rsidRPr="00CA5E0E" w:rsidR="00911B7F" w:rsidP="00911B7F" w:rsidRDefault="00911B7F" w14:paraId="4B8CF84F"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3</w:t>
            </w:r>
          </w:p>
        </w:tc>
        <w:tc>
          <w:tcPr>
            <w:tcW w:w="936" w:type="dxa"/>
          </w:tcPr>
          <w:p w:rsidRPr="00CA5E0E" w:rsidR="00911B7F" w:rsidP="00911B7F" w:rsidRDefault="00911B7F" w14:paraId="7A1EBF18"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4</w:t>
            </w:r>
          </w:p>
        </w:tc>
        <w:tc>
          <w:tcPr>
            <w:tcW w:w="936" w:type="dxa"/>
          </w:tcPr>
          <w:p w:rsidRPr="00CA5E0E" w:rsidR="00911B7F" w:rsidP="00911B7F" w:rsidRDefault="00911B7F" w14:paraId="0895F81A"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7C5BC500"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6</w:t>
            </w:r>
          </w:p>
        </w:tc>
        <w:tc>
          <w:tcPr>
            <w:tcW w:w="936" w:type="dxa"/>
          </w:tcPr>
          <w:p w:rsidRPr="00CA5E0E" w:rsidR="00911B7F" w:rsidP="00911B7F" w:rsidRDefault="00911B7F" w14:paraId="67A17CBF"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7</w:t>
            </w:r>
          </w:p>
        </w:tc>
      </w:tr>
      <w:tr w:rsidRPr="00CA5E0E" w:rsidR="00911B7F" w:rsidTr="00911B7F" w14:paraId="1791E3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dxa"/>
          </w:tcPr>
          <w:p w:rsidRPr="00CA5E0E" w:rsidR="00911B7F" w:rsidP="00911B7F" w:rsidRDefault="00911B7F" w14:paraId="3C9DC64B" w14:textId="77777777">
            <w:pPr>
              <w:rPr>
                <w:color w:val="auto"/>
              </w:rPr>
            </w:pPr>
            <w:r w:rsidRPr="00CA5E0E">
              <w:rPr>
                <w:color w:val="auto"/>
              </w:rPr>
              <w:t>I like being referred to as a citizen scientist.</w:t>
            </w:r>
          </w:p>
        </w:tc>
        <w:tc>
          <w:tcPr>
            <w:tcW w:w="936" w:type="dxa"/>
          </w:tcPr>
          <w:p w:rsidRPr="00CA5E0E" w:rsidR="00911B7F" w:rsidP="00911B7F" w:rsidRDefault="00911B7F" w14:paraId="0BCCFE0C"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523ABAD2"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2</w:t>
            </w:r>
          </w:p>
        </w:tc>
        <w:tc>
          <w:tcPr>
            <w:tcW w:w="936" w:type="dxa"/>
          </w:tcPr>
          <w:p w:rsidRPr="00CA5E0E" w:rsidR="00911B7F" w:rsidP="00911B7F" w:rsidRDefault="00911B7F" w14:paraId="321DE76D"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3</w:t>
            </w:r>
          </w:p>
        </w:tc>
        <w:tc>
          <w:tcPr>
            <w:tcW w:w="936" w:type="dxa"/>
          </w:tcPr>
          <w:p w:rsidRPr="00CA5E0E" w:rsidR="00911B7F" w:rsidP="00911B7F" w:rsidRDefault="00911B7F" w14:paraId="404411F8"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4</w:t>
            </w:r>
          </w:p>
        </w:tc>
        <w:tc>
          <w:tcPr>
            <w:tcW w:w="936" w:type="dxa"/>
          </w:tcPr>
          <w:p w:rsidRPr="00CA5E0E" w:rsidR="00911B7F" w:rsidP="00911B7F" w:rsidRDefault="00911B7F" w14:paraId="0E723AFA"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4F4D412A"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6</w:t>
            </w:r>
          </w:p>
        </w:tc>
        <w:tc>
          <w:tcPr>
            <w:tcW w:w="936" w:type="dxa"/>
          </w:tcPr>
          <w:p w:rsidRPr="00CA5E0E" w:rsidR="00911B7F" w:rsidP="00911B7F" w:rsidRDefault="00911B7F" w14:paraId="61C9D8E0"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7</w:t>
            </w:r>
          </w:p>
        </w:tc>
      </w:tr>
      <w:tr w:rsidRPr="00CA5E0E" w:rsidR="00911B7F" w:rsidTr="00911B7F" w14:paraId="6ED996DD" w14:textId="77777777">
        <w:tc>
          <w:tcPr>
            <w:cnfStyle w:val="001000000000" w:firstRow="0" w:lastRow="0" w:firstColumn="1" w:lastColumn="0" w:oddVBand="0" w:evenVBand="0" w:oddHBand="0" w:evenHBand="0" w:firstRowFirstColumn="0" w:firstRowLastColumn="0" w:lastRowFirstColumn="0" w:lastRowLastColumn="0"/>
            <w:tcW w:w="3500" w:type="dxa"/>
          </w:tcPr>
          <w:p w:rsidRPr="00CA5E0E" w:rsidR="00911B7F" w:rsidP="00911B7F" w:rsidRDefault="00911B7F" w14:paraId="52CF2643" w14:textId="77777777">
            <w:pPr>
              <w:rPr>
                <w:color w:val="auto"/>
              </w:rPr>
            </w:pPr>
            <w:r w:rsidRPr="00CA5E0E">
              <w:rPr>
                <w:color w:val="auto"/>
              </w:rPr>
              <w:t>As a citizen scientist, I am contributing to scientific knowledge.</w:t>
            </w:r>
          </w:p>
        </w:tc>
        <w:tc>
          <w:tcPr>
            <w:tcW w:w="936" w:type="dxa"/>
          </w:tcPr>
          <w:p w:rsidRPr="00CA5E0E" w:rsidR="00911B7F" w:rsidP="00911B7F" w:rsidRDefault="00911B7F" w14:paraId="6FFBCBBA"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29C39449"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2</w:t>
            </w:r>
          </w:p>
        </w:tc>
        <w:tc>
          <w:tcPr>
            <w:tcW w:w="936" w:type="dxa"/>
          </w:tcPr>
          <w:p w:rsidRPr="00CA5E0E" w:rsidR="00911B7F" w:rsidP="00911B7F" w:rsidRDefault="00911B7F" w14:paraId="4F1C75C8"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3</w:t>
            </w:r>
          </w:p>
        </w:tc>
        <w:tc>
          <w:tcPr>
            <w:tcW w:w="936" w:type="dxa"/>
          </w:tcPr>
          <w:p w:rsidRPr="00CA5E0E" w:rsidR="00911B7F" w:rsidP="00911B7F" w:rsidRDefault="00911B7F" w14:paraId="11DF5B84"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4</w:t>
            </w:r>
          </w:p>
        </w:tc>
        <w:tc>
          <w:tcPr>
            <w:tcW w:w="936" w:type="dxa"/>
          </w:tcPr>
          <w:p w:rsidRPr="00CA5E0E" w:rsidR="00911B7F" w:rsidP="00911B7F" w:rsidRDefault="00911B7F" w14:paraId="40C692F9"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1D0120E4"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6</w:t>
            </w:r>
          </w:p>
        </w:tc>
        <w:tc>
          <w:tcPr>
            <w:tcW w:w="936" w:type="dxa"/>
          </w:tcPr>
          <w:p w:rsidRPr="00CA5E0E" w:rsidR="00911B7F" w:rsidP="00911B7F" w:rsidRDefault="00911B7F" w14:paraId="4F579AC7"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7</w:t>
            </w:r>
          </w:p>
        </w:tc>
      </w:tr>
      <w:tr w:rsidRPr="00CA5E0E" w:rsidR="00911B7F" w:rsidTr="00911B7F" w14:paraId="1E4B37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dxa"/>
          </w:tcPr>
          <w:p w:rsidRPr="00CA5E0E" w:rsidR="00911B7F" w:rsidP="00911B7F" w:rsidRDefault="00911B7F" w14:paraId="2C7D7C92" w14:textId="77777777">
            <w:pPr>
              <w:rPr>
                <w:color w:val="auto"/>
              </w:rPr>
            </w:pPr>
            <w:r w:rsidRPr="00CA5E0E">
              <w:rPr>
                <w:color w:val="auto"/>
              </w:rPr>
              <w:t>Citizen science helps me better understand the scientific process.</w:t>
            </w:r>
          </w:p>
        </w:tc>
        <w:tc>
          <w:tcPr>
            <w:tcW w:w="936" w:type="dxa"/>
          </w:tcPr>
          <w:p w:rsidRPr="00CA5E0E" w:rsidR="00911B7F" w:rsidP="00911B7F" w:rsidRDefault="00911B7F" w14:paraId="6520B03F"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32165E78"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2</w:t>
            </w:r>
          </w:p>
        </w:tc>
        <w:tc>
          <w:tcPr>
            <w:tcW w:w="936" w:type="dxa"/>
          </w:tcPr>
          <w:p w:rsidRPr="00CA5E0E" w:rsidR="00911B7F" w:rsidP="00911B7F" w:rsidRDefault="00911B7F" w14:paraId="1F32E58E"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3</w:t>
            </w:r>
          </w:p>
        </w:tc>
        <w:tc>
          <w:tcPr>
            <w:tcW w:w="936" w:type="dxa"/>
          </w:tcPr>
          <w:p w:rsidRPr="00CA5E0E" w:rsidR="00911B7F" w:rsidP="00911B7F" w:rsidRDefault="00911B7F" w14:paraId="7E9D48C1"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4</w:t>
            </w:r>
          </w:p>
        </w:tc>
        <w:tc>
          <w:tcPr>
            <w:tcW w:w="936" w:type="dxa"/>
          </w:tcPr>
          <w:p w:rsidRPr="00CA5E0E" w:rsidR="00911B7F" w:rsidP="00911B7F" w:rsidRDefault="00911B7F" w14:paraId="72FD21F3"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740C61A2"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6</w:t>
            </w:r>
          </w:p>
        </w:tc>
        <w:tc>
          <w:tcPr>
            <w:tcW w:w="936" w:type="dxa"/>
          </w:tcPr>
          <w:p w:rsidRPr="00CA5E0E" w:rsidR="00911B7F" w:rsidP="00911B7F" w:rsidRDefault="00911B7F" w14:paraId="1A0A7585"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7</w:t>
            </w:r>
          </w:p>
        </w:tc>
      </w:tr>
      <w:tr w:rsidRPr="00CA5E0E" w:rsidR="00911B7F" w:rsidTr="00911B7F" w14:paraId="76FF54EA" w14:textId="77777777">
        <w:tc>
          <w:tcPr>
            <w:cnfStyle w:val="001000000000" w:firstRow="0" w:lastRow="0" w:firstColumn="1" w:lastColumn="0" w:oddVBand="0" w:evenVBand="0" w:oddHBand="0" w:evenHBand="0" w:firstRowFirstColumn="0" w:firstRowLastColumn="0" w:lastRowFirstColumn="0" w:lastRowLastColumn="0"/>
            <w:tcW w:w="3500" w:type="dxa"/>
          </w:tcPr>
          <w:p w:rsidRPr="00CA5E0E" w:rsidR="00911B7F" w:rsidP="00911B7F" w:rsidRDefault="00911B7F" w14:paraId="46AD32F3" w14:textId="77777777">
            <w:pPr>
              <w:rPr>
                <w:color w:val="auto"/>
              </w:rPr>
            </w:pPr>
            <w:r w:rsidRPr="00CA5E0E">
              <w:rPr>
                <w:color w:val="auto"/>
              </w:rPr>
              <w:t>Citizen science improves my observation and data collection skills.</w:t>
            </w:r>
          </w:p>
        </w:tc>
        <w:tc>
          <w:tcPr>
            <w:tcW w:w="936" w:type="dxa"/>
          </w:tcPr>
          <w:p w:rsidRPr="00CA5E0E" w:rsidR="00911B7F" w:rsidP="00911B7F" w:rsidRDefault="00911B7F" w14:paraId="7D88626D"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7434DABE"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2</w:t>
            </w:r>
          </w:p>
        </w:tc>
        <w:tc>
          <w:tcPr>
            <w:tcW w:w="936" w:type="dxa"/>
          </w:tcPr>
          <w:p w:rsidRPr="00CA5E0E" w:rsidR="00911B7F" w:rsidP="00911B7F" w:rsidRDefault="00911B7F" w14:paraId="2AB8A1A3"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3</w:t>
            </w:r>
          </w:p>
        </w:tc>
        <w:tc>
          <w:tcPr>
            <w:tcW w:w="936" w:type="dxa"/>
          </w:tcPr>
          <w:p w:rsidRPr="00CA5E0E" w:rsidR="00911B7F" w:rsidP="00911B7F" w:rsidRDefault="00911B7F" w14:paraId="081DB260"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4</w:t>
            </w:r>
          </w:p>
        </w:tc>
        <w:tc>
          <w:tcPr>
            <w:tcW w:w="936" w:type="dxa"/>
          </w:tcPr>
          <w:p w:rsidRPr="00CA5E0E" w:rsidR="00911B7F" w:rsidP="00911B7F" w:rsidRDefault="00911B7F" w14:paraId="7650BD47"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127A33AC"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6</w:t>
            </w:r>
          </w:p>
        </w:tc>
        <w:tc>
          <w:tcPr>
            <w:tcW w:w="936" w:type="dxa"/>
          </w:tcPr>
          <w:p w:rsidRPr="00CA5E0E" w:rsidR="00911B7F" w:rsidP="00911B7F" w:rsidRDefault="00911B7F" w14:paraId="751D1018"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7</w:t>
            </w:r>
          </w:p>
        </w:tc>
      </w:tr>
    </w:tbl>
    <w:p w:rsidR="009E3FF0" w:rsidRDefault="009E3FF0" w14:paraId="2F84079F" w14:textId="77777777">
      <w:pPr>
        <w:rPr>
          <w:color w:val="auto"/>
        </w:rPr>
      </w:pPr>
    </w:p>
    <w:p w:rsidR="009E3FF0" w:rsidRDefault="009E3FF0" w14:paraId="66810594" w14:textId="77777777">
      <w:pPr>
        <w:rPr>
          <w:color w:val="auto"/>
        </w:rPr>
      </w:pPr>
      <w:r>
        <w:rPr>
          <w:color w:val="auto"/>
        </w:rPr>
        <w:br w:type="page"/>
      </w:r>
    </w:p>
    <w:p w:rsidRPr="00CA5E0E" w:rsidR="00911B7F" w:rsidP="00911B7F" w:rsidRDefault="00911B7F" w14:paraId="1C7C83E8" w14:textId="77777777">
      <w:pPr>
        <w:pStyle w:val="Heading4"/>
        <w:numPr>
          <w:ilvl w:val="0"/>
          <w:numId w:val="66"/>
        </w:numPr>
        <w:rPr>
          <w:color w:val="auto"/>
        </w:rPr>
      </w:pPr>
    </w:p>
    <w:p w:rsidRPr="00CA5E0E" w:rsidR="00911B7F" w:rsidP="00911B7F" w:rsidRDefault="00911B7F" w14:paraId="4215B5BD" w14:textId="77777777">
      <w:pPr>
        <w:rPr>
          <w:color w:val="auto"/>
        </w:rPr>
      </w:pPr>
      <w:r w:rsidRPr="00CA5E0E">
        <w:rPr>
          <w:color w:val="auto"/>
        </w:rPr>
        <w:t xml:space="preserve">Please tell us how much you agree or disagree with each of the following statements about </w:t>
      </w:r>
      <w:r w:rsidRPr="00CA5E0E">
        <w:rPr>
          <w:b/>
          <w:color w:val="auto"/>
        </w:rPr>
        <w:t>citizen science data</w:t>
      </w:r>
      <w:r w:rsidRPr="00CA5E0E">
        <w:rPr>
          <w:color w:val="auto"/>
        </w:rPr>
        <w:t xml:space="preserve">. </w:t>
      </w:r>
      <w:r w:rsidRPr="00CA5E0E">
        <w:rPr>
          <w:i/>
          <w:color w:val="auto"/>
        </w:rPr>
        <w:t>Circle one number for each statement.</w:t>
      </w:r>
    </w:p>
    <w:tbl>
      <w:tblPr>
        <w:tblStyle w:val="SmallTable"/>
        <w:tblW w:w="10080" w:type="dxa"/>
        <w:tblLook w:val="04A0" w:firstRow="1" w:lastRow="0" w:firstColumn="1" w:lastColumn="0" w:noHBand="0" w:noVBand="1"/>
      </w:tblPr>
      <w:tblGrid>
        <w:gridCol w:w="3291"/>
        <w:gridCol w:w="940"/>
        <w:gridCol w:w="1049"/>
        <w:gridCol w:w="939"/>
        <w:gridCol w:w="939"/>
        <w:gridCol w:w="935"/>
        <w:gridCol w:w="1049"/>
        <w:gridCol w:w="938"/>
      </w:tblGrid>
      <w:tr w:rsidRPr="00CA5E0E" w:rsidR="00911B7F" w:rsidTr="00911B7F" w14:paraId="2A932A2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0" w:type="dxa"/>
          </w:tcPr>
          <w:p w:rsidRPr="00CA5E0E" w:rsidR="00911B7F" w:rsidP="00911B7F" w:rsidRDefault="00911B7F" w14:paraId="55E9EFAC" w14:textId="77777777">
            <w:pPr>
              <w:rPr>
                <w:color w:val="auto"/>
              </w:rPr>
            </w:pPr>
          </w:p>
        </w:tc>
        <w:tc>
          <w:tcPr>
            <w:tcW w:w="950" w:type="dxa"/>
          </w:tcPr>
          <w:p w:rsidRPr="00CA5E0E" w:rsidR="00911B7F" w:rsidP="00911B7F" w:rsidRDefault="00911B7F" w14:paraId="0A9C756D" w14:textId="77777777">
            <w:pPr>
              <w:cnfStyle w:val="100000000000" w:firstRow="1" w:lastRow="0" w:firstColumn="0" w:lastColumn="0" w:oddVBand="0" w:evenVBand="0" w:oddHBand="0" w:evenHBand="0" w:firstRowFirstColumn="0" w:firstRowLastColumn="0" w:lastRowFirstColumn="0" w:lastRowLastColumn="0"/>
              <w:rPr>
                <w:color w:val="auto"/>
                <w:sz w:val="24"/>
              </w:rPr>
            </w:pPr>
            <w:r w:rsidRPr="00CA5E0E">
              <w:rPr>
                <w:color w:val="auto"/>
              </w:rPr>
              <w:t>Strongly</w:t>
            </w:r>
            <w:r w:rsidRPr="00CA5E0E">
              <w:rPr>
                <w:color w:val="auto"/>
              </w:rPr>
              <w:br/>
              <w:t>disagree</w:t>
            </w:r>
          </w:p>
        </w:tc>
        <w:tc>
          <w:tcPr>
            <w:tcW w:w="950" w:type="dxa"/>
          </w:tcPr>
          <w:p w:rsidRPr="00CA5E0E" w:rsidR="00911B7F" w:rsidP="00911B7F" w:rsidRDefault="00911B7F" w14:paraId="2F518534"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disagree</w:t>
            </w:r>
          </w:p>
        </w:tc>
        <w:tc>
          <w:tcPr>
            <w:tcW w:w="950" w:type="dxa"/>
          </w:tcPr>
          <w:p w:rsidRPr="00CA5E0E" w:rsidR="00911B7F" w:rsidP="00911B7F" w:rsidRDefault="00911B7F" w14:paraId="656FF4FA"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disagree</w:t>
            </w:r>
          </w:p>
        </w:tc>
        <w:tc>
          <w:tcPr>
            <w:tcW w:w="950" w:type="dxa"/>
          </w:tcPr>
          <w:p w:rsidRPr="00CA5E0E" w:rsidR="00911B7F" w:rsidP="00911B7F" w:rsidRDefault="00911B7F" w14:paraId="131619E7"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Neither</w:t>
            </w:r>
            <w:r w:rsidRPr="00CA5E0E">
              <w:rPr>
                <w:color w:val="auto"/>
              </w:rPr>
              <w:br/>
              <w:t>agree nor</w:t>
            </w:r>
            <w:r w:rsidRPr="00CA5E0E">
              <w:rPr>
                <w:color w:val="auto"/>
              </w:rPr>
              <w:br/>
              <w:t>disagree</w:t>
            </w:r>
          </w:p>
        </w:tc>
        <w:tc>
          <w:tcPr>
            <w:tcW w:w="950" w:type="dxa"/>
          </w:tcPr>
          <w:p w:rsidRPr="00CA5E0E" w:rsidR="00911B7F" w:rsidP="00911B7F" w:rsidRDefault="00911B7F" w14:paraId="51EC68CA" w14:textId="77777777">
            <w:pPr>
              <w:cnfStyle w:val="100000000000" w:firstRow="1" w:lastRow="0" w:firstColumn="0" w:lastColumn="0" w:oddVBand="0" w:evenVBand="0" w:oddHBand="0" w:evenHBand="0" w:firstRowFirstColumn="0" w:firstRowLastColumn="0" w:lastRowFirstColumn="0" w:lastRowLastColumn="0"/>
              <w:rPr>
                <w:color w:val="auto"/>
                <w:sz w:val="24"/>
              </w:rPr>
            </w:pPr>
            <w:r w:rsidRPr="00CA5E0E">
              <w:rPr>
                <w:color w:val="auto"/>
              </w:rPr>
              <w:t>Slightly</w:t>
            </w:r>
            <w:r w:rsidRPr="00CA5E0E">
              <w:rPr>
                <w:color w:val="auto"/>
              </w:rPr>
              <w:br/>
              <w:t>agree</w:t>
            </w:r>
          </w:p>
        </w:tc>
        <w:tc>
          <w:tcPr>
            <w:tcW w:w="950" w:type="dxa"/>
          </w:tcPr>
          <w:p w:rsidRPr="00CA5E0E" w:rsidR="00911B7F" w:rsidP="00911B7F" w:rsidRDefault="00911B7F" w14:paraId="757CFE39" w14:textId="77777777">
            <w:pPr>
              <w:cnfStyle w:val="100000000000" w:firstRow="1" w:lastRow="0" w:firstColumn="0" w:lastColumn="0" w:oddVBand="0" w:evenVBand="0" w:oddHBand="0" w:evenHBand="0" w:firstRowFirstColumn="0" w:firstRowLastColumn="0" w:lastRowFirstColumn="0" w:lastRowLastColumn="0"/>
              <w:rPr>
                <w:color w:val="auto"/>
                <w:sz w:val="24"/>
              </w:rPr>
            </w:pPr>
            <w:r w:rsidRPr="00CA5E0E">
              <w:rPr>
                <w:color w:val="auto"/>
              </w:rPr>
              <w:t>Moderately</w:t>
            </w:r>
            <w:r w:rsidRPr="00CA5E0E">
              <w:rPr>
                <w:color w:val="auto"/>
              </w:rPr>
              <w:br/>
              <w:t>agree</w:t>
            </w:r>
          </w:p>
        </w:tc>
        <w:tc>
          <w:tcPr>
            <w:tcW w:w="950" w:type="dxa"/>
          </w:tcPr>
          <w:p w:rsidRPr="00CA5E0E" w:rsidR="00911B7F" w:rsidP="00911B7F" w:rsidRDefault="00911B7F" w14:paraId="5731BFAD" w14:textId="77777777">
            <w:pPr>
              <w:cnfStyle w:val="100000000000" w:firstRow="1" w:lastRow="0" w:firstColumn="0" w:lastColumn="0" w:oddVBand="0" w:evenVBand="0" w:oddHBand="0" w:evenHBand="0" w:firstRowFirstColumn="0" w:firstRowLastColumn="0" w:lastRowFirstColumn="0" w:lastRowLastColumn="0"/>
              <w:rPr>
                <w:color w:val="auto"/>
                <w:sz w:val="24"/>
              </w:rPr>
            </w:pPr>
            <w:r w:rsidRPr="00CA5E0E">
              <w:rPr>
                <w:color w:val="auto"/>
              </w:rPr>
              <w:t>Strongly</w:t>
            </w:r>
            <w:r w:rsidRPr="00CA5E0E">
              <w:rPr>
                <w:color w:val="auto"/>
              </w:rPr>
              <w:br/>
              <w:t>agree</w:t>
            </w:r>
          </w:p>
        </w:tc>
      </w:tr>
      <w:tr w:rsidRPr="00CA5E0E" w:rsidR="00911B7F" w:rsidTr="00911B7F" w14:paraId="6B3EF6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6AC455D5" w14:textId="77777777">
            <w:pPr>
              <w:rPr>
                <w:color w:val="auto"/>
              </w:rPr>
            </w:pPr>
            <w:r w:rsidRPr="00CA5E0E">
              <w:rPr>
                <w:color w:val="auto"/>
              </w:rPr>
              <w:t>Some biological questions can be answered only by citizen science data.</w:t>
            </w:r>
          </w:p>
        </w:tc>
        <w:tc>
          <w:tcPr>
            <w:tcW w:w="950" w:type="dxa"/>
          </w:tcPr>
          <w:p w:rsidRPr="00CA5E0E" w:rsidR="00911B7F" w:rsidP="00911B7F" w:rsidRDefault="00911B7F" w14:paraId="091DB369"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53786D54"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2</w:t>
            </w:r>
          </w:p>
        </w:tc>
        <w:tc>
          <w:tcPr>
            <w:tcW w:w="950" w:type="dxa"/>
          </w:tcPr>
          <w:p w:rsidRPr="00CA5E0E" w:rsidR="00911B7F" w:rsidP="00911B7F" w:rsidRDefault="00911B7F" w14:paraId="4E071378"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3</w:t>
            </w:r>
          </w:p>
        </w:tc>
        <w:tc>
          <w:tcPr>
            <w:tcW w:w="950" w:type="dxa"/>
          </w:tcPr>
          <w:p w:rsidRPr="00CA5E0E" w:rsidR="00911B7F" w:rsidP="00911B7F" w:rsidRDefault="00911B7F" w14:paraId="0082C847"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4</w:t>
            </w:r>
          </w:p>
        </w:tc>
        <w:tc>
          <w:tcPr>
            <w:tcW w:w="950" w:type="dxa"/>
          </w:tcPr>
          <w:p w:rsidRPr="00CA5E0E" w:rsidR="00911B7F" w:rsidP="00911B7F" w:rsidRDefault="00911B7F" w14:paraId="3449EB90"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12DECDC1"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6</w:t>
            </w:r>
          </w:p>
        </w:tc>
        <w:tc>
          <w:tcPr>
            <w:tcW w:w="950" w:type="dxa"/>
          </w:tcPr>
          <w:p w:rsidRPr="00CA5E0E" w:rsidR="00911B7F" w:rsidP="00911B7F" w:rsidRDefault="00911B7F" w14:paraId="08882D4F"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7</w:t>
            </w:r>
          </w:p>
        </w:tc>
      </w:tr>
      <w:tr w:rsidRPr="00CA5E0E" w:rsidR="00911B7F" w:rsidTr="00911B7F" w14:paraId="63BEB451" w14:textId="77777777">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698DB533" w14:textId="77777777">
            <w:pPr>
              <w:rPr>
                <w:color w:val="auto"/>
              </w:rPr>
            </w:pPr>
            <w:r w:rsidRPr="00CA5E0E">
              <w:rPr>
                <w:color w:val="auto"/>
              </w:rPr>
              <w:t>Citizen science data are necessary for detecting large</w:t>
            </w:r>
            <w:r w:rsidRPr="00CA5E0E">
              <w:rPr>
                <w:rFonts w:ascii="Cambria Math" w:hAnsi="Cambria Math" w:cs="Cambria Math"/>
                <w:color w:val="auto"/>
              </w:rPr>
              <w:t>‐</w:t>
            </w:r>
            <w:r w:rsidRPr="00CA5E0E">
              <w:rPr>
                <w:color w:val="auto"/>
              </w:rPr>
              <w:t>scale patterns in nature.</w:t>
            </w:r>
          </w:p>
        </w:tc>
        <w:tc>
          <w:tcPr>
            <w:tcW w:w="950" w:type="dxa"/>
          </w:tcPr>
          <w:p w:rsidRPr="00CA5E0E" w:rsidR="00911B7F" w:rsidP="00911B7F" w:rsidRDefault="00911B7F" w14:paraId="7C6D4EA6"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086F3071"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2</w:t>
            </w:r>
          </w:p>
        </w:tc>
        <w:tc>
          <w:tcPr>
            <w:tcW w:w="950" w:type="dxa"/>
          </w:tcPr>
          <w:p w:rsidRPr="00CA5E0E" w:rsidR="00911B7F" w:rsidP="00911B7F" w:rsidRDefault="00911B7F" w14:paraId="2CA21586"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3</w:t>
            </w:r>
          </w:p>
        </w:tc>
        <w:tc>
          <w:tcPr>
            <w:tcW w:w="950" w:type="dxa"/>
          </w:tcPr>
          <w:p w:rsidRPr="00CA5E0E" w:rsidR="00911B7F" w:rsidP="00911B7F" w:rsidRDefault="00911B7F" w14:paraId="6120918A"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4</w:t>
            </w:r>
          </w:p>
        </w:tc>
        <w:tc>
          <w:tcPr>
            <w:tcW w:w="950" w:type="dxa"/>
          </w:tcPr>
          <w:p w:rsidRPr="00CA5E0E" w:rsidR="00911B7F" w:rsidP="00911B7F" w:rsidRDefault="00911B7F" w14:paraId="397C4F7F"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71029858"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6</w:t>
            </w:r>
          </w:p>
        </w:tc>
        <w:tc>
          <w:tcPr>
            <w:tcW w:w="950" w:type="dxa"/>
          </w:tcPr>
          <w:p w:rsidRPr="00CA5E0E" w:rsidR="00911B7F" w:rsidP="00911B7F" w:rsidRDefault="00911B7F" w14:paraId="0B9B66AD"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7</w:t>
            </w:r>
          </w:p>
        </w:tc>
      </w:tr>
      <w:tr w:rsidRPr="00CA5E0E" w:rsidR="00911B7F" w:rsidTr="00911B7F" w14:paraId="738222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26186D7B" w14:textId="77777777">
            <w:pPr>
              <w:rPr>
                <w:color w:val="auto"/>
              </w:rPr>
            </w:pPr>
            <w:r w:rsidRPr="00CA5E0E">
              <w:rPr>
                <w:color w:val="auto"/>
              </w:rPr>
              <w:t>The accuracy of citizen science data is a serious issue.</w:t>
            </w:r>
          </w:p>
        </w:tc>
        <w:tc>
          <w:tcPr>
            <w:tcW w:w="950" w:type="dxa"/>
          </w:tcPr>
          <w:p w:rsidRPr="00CA5E0E" w:rsidR="00911B7F" w:rsidP="00911B7F" w:rsidRDefault="00911B7F" w14:paraId="122CCA4C"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5B598B71"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2</w:t>
            </w:r>
          </w:p>
        </w:tc>
        <w:tc>
          <w:tcPr>
            <w:tcW w:w="950" w:type="dxa"/>
          </w:tcPr>
          <w:p w:rsidRPr="00CA5E0E" w:rsidR="00911B7F" w:rsidP="00911B7F" w:rsidRDefault="00911B7F" w14:paraId="154752FB"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3</w:t>
            </w:r>
          </w:p>
        </w:tc>
        <w:tc>
          <w:tcPr>
            <w:tcW w:w="950" w:type="dxa"/>
          </w:tcPr>
          <w:p w:rsidRPr="00CA5E0E" w:rsidR="00911B7F" w:rsidP="00911B7F" w:rsidRDefault="00911B7F" w14:paraId="6C47345B"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4</w:t>
            </w:r>
          </w:p>
        </w:tc>
        <w:tc>
          <w:tcPr>
            <w:tcW w:w="950" w:type="dxa"/>
          </w:tcPr>
          <w:p w:rsidRPr="00CA5E0E" w:rsidR="00911B7F" w:rsidP="00911B7F" w:rsidRDefault="00911B7F" w14:paraId="02B08AB6"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49C62123"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6</w:t>
            </w:r>
          </w:p>
        </w:tc>
        <w:tc>
          <w:tcPr>
            <w:tcW w:w="950" w:type="dxa"/>
          </w:tcPr>
          <w:p w:rsidRPr="00CA5E0E" w:rsidR="00911B7F" w:rsidP="00911B7F" w:rsidRDefault="00911B7F" w14:paraId="50F21E52"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7</w:t>
            </w:r>
          </w:p>
        </w:tc>
      </w:tr>
      <w:tr w:rsidRPr="00CA5E0E" w:rsidR="00911B7F" w:rsidTr="00911B7F" w14:paraId="5ED17CAB" w14:textId="77777777">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62642CDE" w14:textId="77777777">
            <w:pPr>
              <w:rPr>
                <w:color w:val="auto"/>
              </w:rPr>
            </w:pPr>
            <w:r w:rsidRPr="00CA5E0E">
              <w:rPr>
                <w:color w:val="auto"/>
              </w:rPr>
              <w:t>The scientific community values citizen science data.</w:t>
            </w:r>
          </w:p>
        </w:tc>
        <w:tc>
          <w:tcPr>
            <w:tcW w:w="950" w:type="dxa"/>
          </w:tcPr>
          <w:p w:rsidRPr="00CA5E0E" w:rsidR="00911B7F" w:rsidP="00911B7F" w:rsidRDefault="00911B7F" w14:paraId="381A3B9B"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616D85EB"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2</w:t>
            </w:r>
          </w:p>
        </w:tc>
        <w:tc>
          <w:tcPr>
            <w:tcW w:w="950" w:type="dxa"/>
          </w:tcPr>
          <w:p w:rsidRPr="00CA5E0E" w:rsidR="00911B7F" w:rsidP="00911B7F" w:rsidRDefault="00911B7F" w14:paraId="41B775B1"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3</w:t>
            </w:r>
          </w:p>
        </w:tc>
        <w:tc>
          <w:tcPr>
            <w:tcW w:w="950" w:type="dxa"/>
          </w:tcPr>
          <w:p w:rsidRPr="00CA5E0E" w:rsidR="00911B7F" w:rsidP="00911B7F" w:rsidRDefault="00911B7F" w14:paraId="362AE1AA"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4</w:t>
            </w:r>
          </w:p>
        </w:tc>
        <w:tc>
          <w:tcPr>
            <w:tcW w:w="950" w:type="dxa"/>
          </w:tcPr>
          <w:p w:rsidRPr="00CA5E0E" w:rsidR="00911B7F" w:rsidP="00911B7F" w:rsidRDefault="00911B7F" w14:paraId="262012D9"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377FCB60"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6</w:t>
            </w:r>
          </w:p>
        </w:tc>
        <w:tc>
          <w:tcPr>
            <w:tcW w:w="950" w:type="dxa"/>
          </w:tcPr>
          <w:p w:rsidRPr="00CA5E0E" w:rsidR="00911B7F" w:rsidP="00911B7F" w:rsidRDefault="00911B7F" w14:paraId="3CA9F2B9"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7</w:t>
            </w:r>
          </w:p>
        </w:tc>
      </w:tr>
      <w:tr w:rsidRPr="00CA5E0E" w:rsidR="00911B7F" w:rsidTr="00911B7F" w14:paraId="012CD5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25A8A7AE" w14:textId="77777777">
            <w:pPr>
              <w:rPr>
                <w:color w:val="auto"/>
              </w:rPr>
            </w:pPr>
            <w:r w:rsidRPr="00CA5E0E">
              <w:rPr>
                <w:color w:val="auto"/>
              </w:rPr>
              <w:t>Citizen science data can be used to inform on</w:t>
            </w:r>
            <w:r w:rsidRPr="00CA5E0E">
              <w:rPr>
                <w:rFonts w:ascii="Cambria Math" w:hAnsi="Cambria Math" w:cs="Cambria Math"/>
                <w:color w:val="auto"/>
              </w:rPr>
              <w:t>‐</w:t>
            </w:r>
            <w:r w:rsidRPr="00CA5E0E">
              <w:rPr>
                <w:color w:val="auto"/>
              </w:rPr>
              <w:t>the</w:t>
            </w:r>
            <w:r w:rsidRPr="00CA5E0E">
              <w:rPr>
                <w:rFonts w:ascii="Cambria Math" w:hAnsi="Cambria Math" w:cs="Cambria Math"/>
                <w:color w:val="auto"/>
              </w:rPr>
              <w:t>‐</w:t>
            </w:r>
            <w:r w:rsidRPr="00CA5E0E">
              <w:rPr>
                <w:color w:val="auto"/>
              </w:rPr>
              <w:t>ground conservation.</w:t>
            </w:r>
          </w:p>
        </w:tc>
        <w:tc>
          <w:tcPr>
            <w:tcW w:w="950" w:type="dxa"/>
          </w:tcPr>
          <w:p w:rsidRPr="00CA5E0E" w:rsidR="00911B7F" w:rsidP="00911B7F" w:rsidRDefault="00911B7F" w14:paraId="523585D7"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6A5C7BD2"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2</w:t>
            </w:r>
          </w:p>
        </w:tc>
        <w:tc>
          <w:tcPr>
            <w:tcW w:w="950" w:type="dxa"/>
          </w:tcPr>
          <w:p w:rsidRPr="00CA5E0E" w:rsidR="00911B7F" w:rsidP="00911B7F" w:rsidRDefault="00911B7F" w14:paraId="790704A6"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3</w:t>
            </w:r>
          </w:p>
        </w:tc>
        <w:tc>
          <w:tcPr>
            <w:tcW w:w="950" w:type="dxa"/>
          </w:tcPr>
          <w:p w:rsidRPr="00CA5E0E" w:rsidR="00911B7F" w:rsidP="00911B7F" w:rsidRDefault="00911B7F" w14:paraId="1D4A3A96"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4</w:t>
            </w:r>
          </w:p>
        </w:tc>
        <w:tc>
          <w:tcPr>
            <w:tcW w:w="950" w:type="dxa"/>
          </w:tcPr>
          <w:p w:rsidRPr="00CA5E0E" w:rsidR="00911B7F" w:rsidP="00911B7F" w:rsidRDefault="00911B7F" w14:paraId="43B63DB8"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416AA2A5"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6</w:t>
            </w:r>
          </w:p>
        </w:tc>
        <w:tc>
          <w:tcPr>
            <w:tcW w:w="950" w:type="dxa"/>
          </w:tcPr>
          <w:p w:rsidRPr="00CA5E0E" w:rsidR="00911B7F" w:rsidP="00911B7F" w:rsidRDefault="00911B7F" w14:paraId="32EE75E0" w14:textId="77777777">
            <w:pPr>
              <w:cnfStyle w:val="000000100000" w:firstRow="0" w:lastRow="0" w:firstColumn="0" w:lastColumn="0" w:oddVBand="0" w:evenVBand="0" w:oddHBand="1" w:evenHBand="0" w:firstRowFirstColumn="0" w:firstRowLastColumn="0" w:lastRowFirstColumn="0" w:lastRowLastColumn="0"/>
              <w:rPr>
                <w:color w:val="auto"/>
                <w:sz w:val="24"/>
              </w:rPr>
            </w:pPr>
            <w:r w:rsidRPr="00CA5E0E">
              <w:rPr>
                <w:color w:val="auto"/>
              </w:rPr>
              <w:t>7</w:t>
            </w:r>
          </w:p>
        </w:tc>
      </w:tr>
      <w:tr w:rsidRPr="00CA5E0E" w:rsidR="00911B7F" w:rsidTr="00911B7F" w14:paraId="34310FB2" w14:textId="77777777">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30021319" w14:textId="77777777">
            <w:pPr>
              <w:rPr>
                <w:color w:val="auto"/>
              </w:rPr>
            </w:pPr>
            <w:r w:rsidRPr="00CA5E0E">
              <w:rPr>
                <w:color w:val="auto"/>
              </w:rPr>
              <w:t>Citizen science data are less reliable than data collected by professional scientists.</w:t>
            </w:r>
          </w:p>
        </w:tc>
        <w:tc>
          <w:tcPr>
            <w:tcW w:w="950" w:type="dxa"/>
          </w:tcPr>
          <w:p w:rsidRPr="00CA5E0E" w:rsidR="00911B7F" w:rsidP="00911B7F" w:rsidRDefault="00911B7F" w14:paraId="5AA37668"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1</w:t>
            </w:r>
          </w:p>
        </w:tc>
        <w:tc>
          <w:tcPr>
            <w:tcW w:w="950" w:type="dxa"/>
          </w:tcPr>
          <w:p w:rsidRPr="00CA5E0E" w:rsidR="00911B7F" w:rsidP="00911B7F" w:rsidRDefault="00911B7F" w14:paraId="4C024E55"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2</w:t>
            </w:r>
          </w:p>
        </w:tc>
        <w:tc>
          <w:tcPr>
            <w:tcW w:w="950" w:type="dxa"/>
          </w:tcPr>
          <w:p w:rsidRPr="00CA5E0E" w:rsidR="00911B7F" w:rsidP="00911B7F" w:rsidRDefault="00911B7F" w14:paraId="0F83ED3F"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3</w:t>
            </w:r>
          </w:p>
        </w:tc>
        <w:tc>
          <w:tcPr>
            <w:tcW w:w="950" w:type="dxa"/>
          </w:tcPr>
          <w:p w:rsidRPr="00CA5E0E" w:rsidR="00911B7F" w:rsidP="00911B7F" w:rsidRDefault="00911B7F" w14:paraId="53313F9C"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4</w:t>
            </w:r>
          </w:p>
        </w:tc>
        <w:tc>
          <w:tcPr>
            <w:tcW w:w="950" w:type="dxa"/>
          </w:tcPr>
          <w:p w:rsidRPr="00CA5E0E" w:rsidR="00911B7F" w:rsidP="00911B7F" w:rsidRDefault="00911B7F" w14:paraId="23622694"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5</w:t>
            </w:r>
          </w:p>
        </w:tc>
        <w:tc>
          <w:tcPr>
            <w:tcW w:w="950" w:type="dxa"/>
          </w:tcPr>
          <w:p w:rsidRPr="00CA5E0E" w:rsidR="00911B7F" w:rsidP="00911B7F" w:rsidRDefault="00911B7F" w14:paraId="076ECC9E"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6</w:t>
            </w:r>
          </w:p>
        </w:tc>
        <w:tc>
          <w:tcPr>
            <w:tcW w:w="950" w:type="dxa"/>
          </w:tcPr>
          <w:p w:rsidRPr="00CA5E0E" w:rsidR="00911B7F" w:rsidP="00911B7F" w:rsidRDefault="00911B7F" w14:paraId="40AC7C80" w14:textId="77777777">
            <w:pPr>
              <w:cnfStyle w:val="000000000000" w:firstRow="0" w:lastRow="0" w:firstColumn="0" w:lastColumn="0" w:oddVBand="0" w:evenVBand="0" w:oddHBand="0" w:evenHBand="0" w:firstRowFirstColumn="0" w:firstRowLastColumn="0" w:lastRowFirstColumn="0" w:lastRowLastColumn="0"/>
              <w:rPr>
                <w:color w:val="auto"/>
                <w:sz w:val="24"/>
              </w:rPr>
            </w:pPr>
            <w:r w:rsidRPr="00CA5E0E">
              <w:rPr>
                <w:color w:val="auto"/>
              </w:rPr>
              <w:t>7</w:t>
            </w:r>
          </w:p>
        </w:tc>
      </w:tr>
    </w:tbl>
    <w:p w:rsidRPr="00CA5E0E" w:rsidR="00911B7F" w:rsidP="00911B7F" w:rsidRDefault="00911B7F" w14:paraId="449867C4" w14:textId="77777777">
      <w:pPr>
        <w:pStyle w:val="Heading4"/>
        <w:numPr>
          <w:ilvl w:val="0"/>
          <w:numId w:val="66"/>
        </w:numPr>
        <w:rPr>
          <w:color w:val="auto"/>
        </w:rPr>
      </w:pPr>
    </w:p>
    <w:p w:rsidRPr="00CA5E0E" w:rsidR="00911B7F" w:rsidP="00911B7F" w:rsidRDefault="00911B7F" w14:paraId="373D1AF6" w14:textId="77777777">
      <w:pPr>
        <w:rPr>
          <w:color w:val="auto"/>
        </w:rPr>
      </w:pPr>
      <w:r w:rsidRPr="00CA5E0E">
        <w:rPr>
          <w:color w:val="auto"/>
        </w:rPr>
        <w:t>Please indicate to what exten</w:t>
      </w:r>
      <w:r>
        <w:rPr>
          <w:color w:val="auto"/>
        </w:rPr>
        <w:t>t</w:t>
      </w:r>
      <w:r w:rsidRPr="00CA5E0E">
        <w:rPr>
          <w:color w:val="auto"/>
        </w:rPr>
        <w:t xml:space="preserve"> to you agree or disagree with the following statements about the </w:t>
      </w:r>
      <w:r w:rsidRPr="00CA5E0E">
        <w:rPr>
          <w:b/>
          <w:color w:val="auto"/>
        </w:rPr>
        <w:t>impact of citizen science</w:t>
      </w:r>
      <w:r w:rsidRPr="00CA5E0E">
        <w:rPr>
          <w:color w:val="auto"/>
        </w:rPr>
        <w:t>.</w:t>
      </w:r>
    </w:p>
    <w:tbl>
      <w:tblPr>
        <w:tblStyle w:val="SmallTable"/>
        <w:tblW w:w="10080" w:type="dxa"/>
        <w:tblLook w:val="04A0" w:firstRow="1" w:lastRow="0" w:firstColumn="1" w:lastColumn="0" w:noHBand="0" w:noVBand="1"/>
      </w:tblPr>
      <w:tblGrid>
        <w:gridCol w:w="3293"/>
        <w:gridCol w:w="940"/>
        <w:gridCol w:w="1049"/>
        <w:gridCol w:w="938"/>
        <w:gridCol w:w="938"/>
        <w:gridCol w:w="935"/>
        <w:gridCol w:w="1049"/>
        <w:gridCol w:w="938"/>
      </w:tblGrid>
      <w:tr w:rsidRPr="00CA5E0E" w:rsidR="00911B7F" w:rsidTr="00911B7F" w14:paraId="6EA4974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0" w:type="dxa"/>
          </w:tcPr>
          <w:p w:rsidRPr="00CA5E0E" w:rsidR="00911B7F" w:rsidP="00911B7F" w:rsidRDefault="00911B7F" w14:paraId="3E402CBA" w14:textId="77777777">
            <w:pPr>
              <w:rPr>
                <w:color w:val="auto"/>
              </w:rPr>
            </w:pPr>
          </w:p>
        </w:tc>
        <w:tc>
          <w:tcPr>
            <w:tcW w:w="950" w:type="dxa"/>
          </w:tcPr>
          <w:p w:rsidRPr="00CA5E0E" w:rsidR="00911B7F" w:rsidP="00911B7F" w:rsidRDefault="00911B7F" w14:paraId="3F00C1D9"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Strongly</w:t>
            </w:r>
            <w:r w:rsidRPr="00CA5E0E">
              <w:rPr>
                <w:color w:val="auto"/>
              </w:rPr>
              <w:br/>
              <w:t>disagree</w:t>
            </w:r>
          </w:p>
        </w:tc>
        <w:tc>
          <w:tcPr>
            <w:tcW w:w="950" w:type="dxa"/>
          </w:tcPr>
          <w:p w:rsidRPr="00CA5E0E" w:rsidR="00911B7F" w:rsidP="00911B7F" w:rsidRDefault="00911B7F" w14:paraId="1B19795A"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disagree</w:t>
            </w:r>
          </w:p>
        </w:tc>
        <w:tc>
          <w:tcPr>
            <w:tcW w:w="950" w:type="dxa"/>
          </w:tcPr>
          <w:p w:rsidRPr="00CA5E0E" w:rsidR="00911B7F" w:rsidP="00911B7F" w:rsidRDefault="00911B7F" w14:paraId="3B512B2A"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color w:val="auto"/>
              </w:rPr>
              <w:t>Slightly</w:t>
            </w:r>
            <w:r w:rsidRPr="00CA5E0E">
              <w:rPr>
                <w:color w:val="auto"/>
              </w:rPr>
              <w:br/>
              <w:t>disagree</w:t>
            </w:r>
          </w:p>
        </w:tc>
        <w:tc>
          <w:tcPr>
            <w:tcW w:w="950" w:type="dxa"/>
          </w:tcPr>
          <w:p w:rsidRPr="00CA5E0E" w:rsidR="00911B7F" w:rsidP="00911B7F" w:rsidRDefault="00911B7F" w14:paraId="33F1D050"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color w:val="auto"/>
              </w:rPr>
              <w:t>Neither</w:t>
            </w:r>
            <w:r w:rsidRPr="00CA5E0E">
              <w:rPr>
                <w:color w:val="auto"/>
              </w:rPr>
              <w:br/>
              <w:t>agree nor</w:t>
            </w:r>
            <w:r w:rsidRPr="00CA5E0E">
              <w:rPr>
                <w:color w:val="auto"/>
              </w:rPr>
              <w:br/>
              <w:t>disagree</w:t>
            </w:r>
          </w:p>
        </w:tc>
        <w:tc>
          <w:tcPr>
            <w:tcW w:w="950" w:type="dxa"/>
          </w:tcPr>
          <w:p w:rsidRPr="00CA5E0E" w:rsidR="00911B7F" w:rsidP="00911B7F" w:rsidRDefault="00911B7F" w14:paraId="5ED14FAC"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color w:val="auto"/>
              </w:rPr>
              <w:t>Slightly</w:t>
            </w:r>
            <w:r w:rsidRPr="00CA5E0E">
              <w:rPr>
                <w:color w:val="auto"/>
              </w:rPr>
              <w:br/>
              <w:t>agree</w:t>
            </w:r>
          </w:p>
        </w:tc>
        <w:tc>
          <w:tcPr>
            <w:tcW w:w="950" w:type="dxa"/>
          </w:tcPr>
          <w:p w:rsidRPr="00CA5E0E" w:rsidR="00911B7F" w:rsidP="00911B7F" w:rsidRDefault="00911B7F" w14:paraId="1EEA65AF"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color w:val="auto"/>
              </w:rPr>
              <w:t>Moderately</w:t>
            </w:r>
            <w:r w:rsidRPr="00CA5E0E">
              <w:rPr>
                <w:color w:val="auto"/>
              </w:rPr>
              <w:br/>
              <w:t>agree</w:t>
            </w:r>
          </w:p>
        </w:tc>
        <w:tc>
          <w:tcPr>
            <w:tcW w:w="950" w:type="dxa"/>
          </w:tcPr>
          <w:p w:rsidRPr="00CA5E0E" w:rsidR="00911B7F" w:rsidP="00911B7F" w:rsidRDefault="00911B7F" w14:paraId="214BA924" w14:textId="77777777">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color w:val="auto"/>
              </w:rPr>
              <w:t>Strongly</w:t>
            </w:r>
            <w:r w:rsidRPr="00CA5E0E">
              <w:rPr>
                <w:color w:val="auto"/>
              </w:rPr>
              <w:br/>
              <w:t>agree</w:t>
            </w:r>
          </w:p>
        </w:tc>
      </w:tr>
      <w:tr w:rsidRPr="00CA5E0E" w:rsidR="00911B7F" w:rsidTr="00911B7F" w14:paraId="64DF43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3B4B75E6" w14:textId="77777777">
            <w:pPr>
              <w:rPr>
                <w:color w:val="auto"/>
              </w:rPr>
            </w:pPr>
            <w:r w:rsidRPr="00CA5E0E">
              <w:rPr>
                <w:color w:val="auto"/>
              </w:rPr>
              <w:t>It improved my environmental awareness</w:t>
            </w:r>
          </w:p>
        </w:tc>
        <w:tc>
          <w:tcPr>
            <w:tcW w:w="950" w:type="dxa"/>
          </w:tcPr>
          <w:p w:rsidRPr="00CA5E0E" w:rsidR="00911B7F" w:rsidP="00911B7F" w:rsidRDefault="00911B7F" w14:paraId="58F6D7F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50" w:type="dxa"/>
          </w:tcPr>
          <w:p w:rsidRPr="00CA5E0E" w:rsidR="00911B7F" w:rsidP="00911B7F" w:rsidRDefault="00911B7F" w14:paraId="10C6F4C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50" w:type="dxa"/>
          </w:tcPr>
          <w:p w:rsidRPr="00CA5E0E" w:rsidR="00911B7F" w:rsidP="00911B7F" w:rsidRDefault="00911B7F" w14:paraId="3BA9EB1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50" w:type="dxa"/>
          </w:tcPr>
          <w:p w:rsidRPr="00CA5E0E" w:rsidR="00911B7F" w:rsidP="00911B7F" w:rsidRDefault="00911B7F" w14:paraId="00AC6E9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50" w:type="dxa"/>
          </w:tcPr>
          <w:p w:rsidRPr="00CA5E0E" w:rsidR="00911B7F" w:rsidP="00911B7F" w:rsidRDefault="00911B7F" w14:paraId="721AF77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950" w:type="dxa"/>
          </w:tcPr>
          <w:p w:rsidRPr="00CA5E0E" w:rsidR="00911B7F" w:rsidP="00911B7F" w:rsidRDefault="00911B7F" w14:paraId="0F943F9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950" w:type="dxa"/>
          </w:tcPr>
          <w:p w:rsidRPr="00CA5E0E" w:rsidR="00911B7F" w:rsidP="00911B7F" w:rsidRDefault="00911B7F" w14:paraId="45583B1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911B7F" w:rsidTr="00911B7F" w14:paraId="4FD70E02" w14:textId="77777777">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641D6E25" w14:textId="77777777">
            <w:pPr>
              <w:rPr>
                <w:color w:val="auto"/>
              </w:rPr>
            </w:pPr>
            <w:r w:rsidRPr="00CA5E0E">
              <w:rPr>
                <w:color w:val="auto"/>
              </w:rPr>
              <w:t>Inspired me to read/learn more about the topic</w:t>
            </w:r>
          </w:p>
        </w:tc>
        <w:tc>
          <w:tcPr>
            <w:tcW w:w="950" w:type="dxa"/>
          </w:tcPr>
          <w:p w:rsidRPr="00CA5E0E" w:rsidR="00911B7F" w:rsidP="00911B7F" w:rsidRDefault="00911B7F" w14:paraId="5817626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50" w:type="dxa"/>
          </w:tcPr>
          <w:p w:rsidRPr="00CA5E0E" w:rsidR="00911B7F" w:rsidP="00911B7F" w:rsidRDefault="00911B7F" w14:paraId="1426BE8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950" w:type="dxa"/>
          </w:tcPr>
          <w:p w:rsidRPr="00CA5E0E" w:rsidR="00911B7F" w:rsidP="00911B7F" w:rsidRDefault="00911B7F" w14:paraId="2D68AC0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50" w:type="dxa"/>
          </w:tcPr>
          <w:p w:rsidRPr="00CA5E0E" w:rsidR="00911B7F" w:rsidP="00911B7F" w:rsidRDefault="00911B7F" w14:paraId="239C074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50" w:type="dxa"/>
          </w:tcPr>
          <w:p w:rsidRPr="00CA5E0E" w:rsidR="00911B7F" w:rsidP="00911B7F" w:rsidRDefault="00911B7F" w14:paraId="33CFB88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950" w:type="dxa"/>
          </w:tcPr>
          <w:p w:rsidRPr="00CA5E0E" w:rsidR="00911B7F" w:rsidP="00911B7F" w:rsidRDefault="00911B7F" w14:paraId="42E72AC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950" w:type="dxa"/>
          </w:tcPr>
          <w:p w:rsidRPr="00CA5E0E" w:rsidR="00911B7F" w:rsidP="00911B7F" w:rsidRDefault="00911B7F" w14:paraId="3960C0F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911B7F" w:rsidTr="00911B7F" w14:paraId="31F2FF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08413381" w14:textId="77777777">
            <w:pPr>
              <w:rPr>
                <w:color w:val="auto"/>
              </w:rPr>
            </w:pPr>
            <w:r w:rsidRPr="00CA5E0E">
              <w:rPr>
                <w:color w:val="auto"/>
              </w:rPr>
              <w:t>I changed my lifestyle somehow</w:t>
            </w:r>
          </w:p>
        </w:tc>
        <w:tc>
          <w:tcPr>
            <w:tcW w:w="950" w:type="dxa"/>
          </w:tcPr>
          <w:p w:rsidRPr="00CA5E0E" w:rsidR="00911B7F" w:rsidP="00911B7F" w:rsidRDefault="00911B7F" w14:paraId="486187F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50" w:type="dxa"/>
          </w:tcPr>
          <w:p w:rsidRPr="00CA5E0E" w:rsidR="00911B7F" w:rsidP="00911B7F" w:rsidRDefault="00911B7F" w14:paraId="60AB1AF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50" w:type="dxa"/>
          </w:tcPr>
          <w:p w:rsidRPr="00CA5E0E" w:rsidR="00911B7F" w:rsidP="00911B7F" w:rsidRDefault="00911B7F" w14:paraId="1F35C9E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50" w:type="dxa"/>
          </w:tcPr>
          <w:p w:rsidRPr="00CA5E0E" w:rsidR="00911B7F" w:rsidP="00911B7F" w:rsidRDefault="00911B7F" w14:paraId="6D8F4C6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50" w:type="dxa"/>
          </w:tcPr>
          <w:p w:rsidRPr="00CA5E0E" w:rsidR="00911B7F" w:rsidP="00911B7F" w:rsidRDefault="00911B7F" w14:paraId="2D73E39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950" w:type="dxa"/>
          </w:tcPr>
          <w:p w:rsidRPr="00CA5E0E" w:rsidR="00911B7F" w:rsidP="00911B7F" w:rsidRDefault="00911B7F" w14:paraId="51EDEFC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950" w:type="dxa"/>
          </w:tcPr>
          <w:p w:rsidRPr="00CA5E0E" w:rsidR="00911B7F" w:rsidP="00911B7F" w:rsidRDefault="00911B7F" w14:paraId="3015087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911B7F" w:rsidTr="00911B7F" w14:paraId="70D76BED" w14:textId="77777777">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5252AA27" w14:textId="77777777">
            <w:pPr>
              <w:rPr>
                <w:color w:val="auto"/>
              </w:rPr>
            </w:pPr>
            <w:r w:rsidRPr="00CA5E0E">
              <w:rPr>
                <w:color w:val="auto"/>
              </w:rPr>
              <w:t>I feel more positive about the work that scientists do</w:t>
            </w:r>
          </w:p>
        </w:tc>
        <w:tc>
          <w:tcPr>
            <w:tcW w:w="950" w:type="dxa"/>
          </w:tcPr>
          <w:p w:rsidRPr="00CA5E0E" w:rsidR="00911B7F" w:rsidP="00911B7F" w:rsidRDefault="00911B7F" w14:paraId="48568AE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50" w:type="dxa"/>
          </w:tcPr>
          <w:p w:rsidRPr="00CA5E0E" w:rsidR="00911B7F" w:rsidP="00911B7F" w:rsidRDefault="00911B7F" w14:paraId="3B1CDAD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950" w:type="dxa"/>
          </w:tcPr>
          <w:p w:rsidRPr="00CA5E0E" w:rsidR="00911B7F" w:rsidP="00911B7F" w:rsidRDefault="00911B7F" w14:paraId="5D03AEF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50" w:type="dxa"/>
          </w:tcPr>
          <w:p w:rsidRPr="00CA5E0E" w:rsidR="00911B7F" w:rsidP="00911B7F" w:rsidRDefault="00911B7F" w14:paraId="715CEDA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50" w:type="dxa"/>
          </w:tcPr>
          <w:p w:rsidRPr="00CA5E0E" w:rsidR="00911B7F" w:rsidP="00911B7F" w:rsidRDefault="00911B7F" w14:paraId="1517413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950" w:type="dxa"/>
          </w:tcPr>
          <w:p w:rsidRPr="00CA5E0E" w:rsidR="00911B7F" w:rsidP="00911B7F" w:rsidRDefault="00911B7F" w14:paraId="382ECC4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950" w:type="dxa"/>
          </w:tcPr>
          <w:p w:rsidRPr="00CA5E0E" w:rsidR="00911B7F" w:rsidP="00911B7F" w:rsidRDefault="00911B7F" w14:paraId="76608B9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911B7F" w:rsidTr="00911B7F" w14:paraId="0B9527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13546819" w14:textId="77777777">
            <w:pPr>
              <w:rPr>
                <w:color w:val="auto"/>
              </w:rPr>
            </w:pPr>
            <w:r w:rsidRPr="00CA5E0E">
              <w:rPr>
                <w:color w:val="auto"/>
              </w:rPr>
              <w:t>I feel more positive about the credibility of science</w:t>
            </w:r>
          </w:p>
        </w:tc>
        <w:tc>
          <w:tcPr>
            <w:tcW w:w="950" w:type="dxa"/>
          </w:tcPr>
          <w:p w:rsidRPr="00CA5E0E" w:rsidR="00911B7F" w:rsidP="00911B7F" w:rsidRDefault="00911B7F" w14:paraId="282A4A7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50" w:type="dxa"/>
          </w:tcPr>
          <w:p w:rsidRPr="00CA5E0E" w:rsidR="00911B7F" w:rsidP="00911B7F" w:rsidRDefault="00911B7F" w14:paraId="7976B63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50" w:type="dxa"/>
          </w:tcPr>
          <w:p w:rsidRPr="00CA5E0E" w:rsidR="00911B7F" w:rsidP="00911B7F" w:rsidRDefault="00911B7F" w14:paraId="5A38CAF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50" w:type="dxa"/>
          </w:tcPr>
          <w:p w:rsidRPr="00CA5E0E" w:rsidR="00911B7F" w:rsidP="00911B7F" w:rsidRDefault="00911B7F" w14:paraId="4FCF837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50" w:type="dxa"/>
          </w:tcPr>
          <w:p w:rsidRPr="00CA5E0E" w:rsidR="00911B7F" w:rsidP="00911B7F" w:rsidRDefault="00911B7F" w14:paraId="66F2E08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950" w:type="dxa"/>
          </w:tcPr>
          <w:p w:rsidRPr="00CA5E0E" w:rsidR="00911B7F" w:rsidP="00911B7F" w:rsidRDefault="00911B7F" w14:paraId="0E9D017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950" w:type="dxa"/>
          </w:tcPr>
          <w:p w:rsidRPr="00CA5E0E" w:rsidR="00911B7F" w:rsidP="00911B7F" w:rsidRDefault="00911B7F" w14:paraId="384D612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911B7F" w:rsidTr="00911B7F" w14:paraId="36EEBF75" w14:textId="77777777">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740DD067" w14:textId="77777777">
            <w:pPr>
              <w:rPr>
                <w:color w:val="auto"/>
              </w:rPr>
            </w:pPr>
            <w:r w:rsidRPr="00CA5E0E">
              <w:rPr>
                <w:color w:val="auto"/>
              </w:rPr>
              <w:t>I am more concerned about nature than before</w:t>
            </w:r>
          </w:p>
        </w:tc>
        <w:tc>
          <w:tcPr>
            <w:tcW w:w="950" w:type="dxa"/>
          </w:tcPr>
          <w:p w:rsidRPr="00CA5E0E" w:rsidR="00911B7F" w:rsidP="00911B7F" w:rsidRDefault="00911B7F" w14:paraId="5100E97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950" w:type="dxa"/>
          </w:tcPr>
          <w:p w:rsidRPr="00CA5E0E" w:rsidR="00911B7F" w:rsidP="00911B7F" w:rsidRDefault="00911B7F" w14:paraId="2B086EC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950" w:type="dxa"/>
          </w:tcPr>
          <w:p w:rsidRPr="00CA5E0E" w:rsidR="00911B7F" w:rsidP="00911B7F" w:rsidRDefault="00911B7F" w14:paraId="7D8F13F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950" w:type="dxa"/>
          </w:tcPr>
          <w:p w:rsidRPr="00CA5E0E" w:rsidR="00911B7F" w:rsidP="00911B7F" w:rsidRDefault="00911B7F" w14:paraId="74FD1F9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950" w:type="dxa"/>
          </w:tcPr>
          <w:p w:rsidRPr="00CA5E0E" w:rsidR="00911B7F" w:rsidP="00911B7F" w:rsidRDefault="00911B7F" w14:paraId="2DB1439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950" w:type="dxa"/>
          </w:tcPr>
          <w:p w:rsidRPr="00CA5E0E" w:rsidR="00911B7F" w:rsidP="00911B7F" w:rsidRDefault="00911B7F" w14:paraId="0479BA3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950" w:type="dxa"/>
          </w:tcPr>
          <w:p w:rsidRPr="00CA5E0E" w:rsidR="00911B7F" w:rsidP="00911B7F" w:rsidRDefault="00911B7F" w14:paraId="4CE98DB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911B7F" w:rsidTr="00911B7F" w14:paraId="07D714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0" w:type="dxa"/>
          </w:tcPr>
          <w:p w:rsidRPr="00CA5E0E" w:rsidR="00911B7F" w:rsidP="00911B7F" w:rsidRDefault="00911B7F" w14:paraId="0033CFC3" w14:textId="77777777">
            <w:pPr>
              <w:rPr>
                <w:color w:val="auto"/>
              </w:rPr>
            </w:pPr>
            <w:r w:rsidRPr="00CA5E0E">
              <w:rPr>
                <w:color w:val="auto"/>
              </w:rPr>
              <w:t>I took up a new hobby/interest as a result of participating</w:t>
            </w:r>
          </w:p>
        </w:tc>
        <w:tc>
          <w:tcPr>
            <w:tcW w:w="950" w:type="dxa"/>
          </w:tcPr>
          <w:p w:rsidRPr="00CA5E0E" w:rsidR="00911B7F" w:rsidP="00911B7F" w:rsidRDefault="00911B7F" w14:paraId="5EB620A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950" w:type="dxa"/>
          </w:tcPr>
          <w:p w:rsidRPr="00CA5E0E" w:rsidR="00911B7F" w:rsidP="00911B7F" w:rsidRDefault="00911B7F" w14:paraId="0C0FF5C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950" w:type="dxa"/>
          </w:tcPr>
          <w:p w:rsidRPr="00CA5E0E" w:rsidR="00911B7F" w:rsidP="00911B7F" w:rsidRDefault="00911B7F" w14:paraId="5B5470E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950" w:type="dxa"/>
          </w:tcPr>
          <w:p w:rsidRPr="00CA5E0E" w:rsidR="00911B7F" w:rsidP="00911B7F" w:rsidRDefault="00911B7F" w14:paraId="517BAB0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950" w:type="dxa"/>
          </w:tcPr>
          <w:p w:rsidRPr="00CA5E0E" w:rsidR="00911B7F" w:rsidP="00911B7F" w:rsidRDefault="00911B7F" w14:paraId="105C067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950" w:type="dxa"/>
          </w:tcPr>
          <w:p w:rsidRPr="00CA5E0E" w:rsidR="00911B7F" w:rsidP="00911B7F" w:rsidRDefault="00911B7F" w14:paraId="35714A3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950" w:type="dxa"/>
          </w:tcPr>
          <w:p w:rsidRPr="00CA5E0E" w:rsidR="00911B7F" w:rsidP="00911B7F" w:rsidRDefault="00911B7F" w14:paraId="5639F0C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bl>
    <w:p w:rsidR="009E3FF0" w:rsidRDefault="009E3FF0" w14:paraId="6532F7F7" w14:textId="77777777">
      <w:pPr>
        <w:rPr>
          <w:color w:val="auto"/>
        </w:rPr>
      </w:pPr>
    </w:p>
    <w:p w:rsidR="009E3FF0" w:rsidRDefault="009E3FF0" w14:paraId="42D15AAD" w14:textId="77777777">
      <w:pPr>
        <w:rPr>
          <w:color w:val="auto"/>
        </w:rPr>
      </w:pPr>
      <w:r>
        <w:rPr>
          <w:color w:val="auto"/>
        </w:rPr>
        <w:br w:type="page"/>
      </w:r>
    </w:p>
    <w:p w:rsidRPr="00CA5E0E" w:rsidR="00911B7F" w:rsidP="00911B7F" w:rsidRDefault="00911B7F" w14:paraId="2DB042AD" w14:textId="77777777">
      <w:pPr>
        <w:pStyle w:val="Heading4"/>
        <w:numPr>
          <w:ilvl w:val="0"/>
          <w:numId w:val="66"/>
        </w:numPr>
        <w:rPr>
          <w:color w:val="auto"/>
        </w:rPr>
      </w:pPr>
    </w:p>
    <w:p w:rsidRPr="00CA5E0E" w:rsidR="00911B7F" w:rsidP="00911B7F" w:rsidRDefault="00911B7F" w14:paraId="4AEAE00C" w14:textId="77777777">
      <w:pPr>
        <w:rPr>
          <w:color w:val="auto"/>
        </w:rPr>
      </w:pPr>
      <w:r w:rsidRPr="00CA5E0E">
        <w:rPr>
          <w:color w:val="auto"/>
        </w:rPr>
        <w:t>How important were the following reasons in your decision to participate in the [name of project]?</w:t>
      </w:r>
    </w:p>
    <w:tbl>
      <w:tblPr>
        <w:tblStyle w:val="SmallTable"/>
        <w:tblW w:w="0" w:type="auto"/>
        <w:tblLayout w:type="fixed"/>
        <w:tblLook w:val="04A0" w:firstRow="1" w:lastRow="0" w:firstColumn="1" w:lastColumn="0" w:noHBand="0" w:noVBand="1"/>
      </w:tblPr>
      <w:tblGrid>
        <w:gridCol w:w="4320"/>
        <w:gridCol w:w="1152"/>
        <w:gridCol w:w="1152"/>
        <w:gridCol w:w="1152"/>
        <w:gridCol w:w="1152"/>
        <w:gridCol w:w="1152"/>
      </w:tblGrid>
      <w:tr w:rsidRPr="00CA5E0E" w:rsidR="00911B7F" w:rsidTr="00911B7F" w14:paraId="2680ED1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911B7F" w:rsidP="00911B7F" w:rsidRDefault="00911B7F" w14:paraId="2FA20AD8" w14:textId="77777777">
            <w:pPr>
              <w:rPr>
                <w:color w:val="auto"/>
              </w:rPr>
            </w:pPr>
          </w:p>
        </w:tc>
        <w:tc>
          <w:tcPr>
            <w:tcW w:w="1152" w:type="dxa"/>
          </w:tcPr>
          <w:p w:rsidRPr="00CA5E0E" w:rsidR="00911B7F" w:rsidP="00911B7F" w:rsidRDefault="00911B7F" w14:paraId="7686DC2E"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sidRPr="00CA5E0E">
              <w:rPr>
                <w:color w:val="auto"/>
              </w:rPr>
              <w:br/>
              <w:t>important</w:t>
            </w:r>
          </w:p>
        </w:tc>
        <w:tc>
          <w:tcPr>
            <w:tcW w:w="1152" w:type="dxa"/>
          </w:tcPr>
          <w:p w:rsidRPr="00CA5E0E" w:rsidR="00911B7F" w:rsidP="00911B7F" w:rsidRDefault="00911B7F" w14:paraId="2EB9B724"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important</w:t>
            </w:r>
          </w:p>
        </w:tc>
        <w:tc>
          <w:tcPr>
            <w:tcW w:w="1152" w:type="dxa"/>
          </w:tcPr>
          <w:p w:rsidRPr="00CA5E0E" w:rsidR="00911B7F" w:rsidP="00911B7F" w:rsidRDefault="00911B7F" w14:paraId="25B39F3F"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Moderately</w:t>
            </w:r>
            <w:r w:rsidRPr="00CA5E0E">
              <w:rPr>
                <w:color w:val="auto"/>
              </w:rPr>
              <w:br/>
              <w:t>important</w:t>
            </w:r>
          </w:p>
        </w:tc>
        <w:tc>
          <w:tcPr>
            <w:tcW w:w="1152" w:type="dxa"/>
          </w:tcPr>
          <w:p w:rsidRPr="00CA5E0E" w:rsidR="00911B7F" w:rsidP="00911B7F" w:rsidRDefault="00911B7F" w14:paraId="76F0EC14"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important</w:t>
            </w:r>
          </w:p>
        </w:tc>
        <w:tc>
          <w:tcPr>
            <w:tcW w:w="1152" w:type="dxa"/>
          </w:tcPr>
          <w:p w:rsidRPr="00CA5E0E" w:rsidR="00911B7F" w:rsidP="00911B7F" w:rsidRDefault="00911B7F" w14:paraId="139DC450"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Extremely</w:t>
            </w:r>
            <w:r w:rsidRPr="00CA5E0E">
              <w:rPr>
                <w:color w:val="auto"/>
              </w:rPr>
              <w:br/>
              <w:t>important</w:t>
            </w:r>
          </w:p>
        </w:tc>
      </w:tr>
      <w:tr w:rsidRPr="00CA5E0E" w:rsidR="00911B7F" w:rsidTr="00911B7F" w14:paraId="150483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911B7F" w:rsidP="00911B7F" w:rsidRDefault="00911B7F" w14:paraId="3B140510" w14:textId="77777777">
            <w:pPr>
              <w:rPr>
                <w:color w:val="auto"/>
              </w:rPr>
            </w:pPr>
            <w:r w:rsidRPr="00CA5E0E">
              <w:rPr>
                <w:color w:val="auto"/>
              </w:rPr>
              <w:t>I was encouraged by friends, family, or a [topic] group</w:t>
            </w:r>
          </w:p>
        </w:tc>
        <w:tc>
          <w:tcPr>
            <w:tcW w:w="1152" w:type="dxa"/>
          </w:tcPr>
          <w:p w:rsidRPr="00CA5E0E" w:rsidR="00911B7F" w:rsidP="00911B7F" w:rsidRDefault="00911B7F" w14:paraId="0A1306C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1</w:t>
            </w:r>
          </w:p>
        </w:tc>
        <w:tc>
          <w:tcPr>
            <w:tcW w:w="1152" w:type="dxa"/>
          </w:tcPr>
          <w:p w:rsidRPr="00CA5E0E" w:rsidR="00911B7F" w:rsidP="00911B7F" w:rsidRDefault="00911B7F" w14:paraId="16F7396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2</w:t>
            </w:r>
          </w:p>
        </w:tc>
        <w:tc>
          <w:tcPr>
            <w:tcW w:w="1152" w:type="dxa"/>
          </w:tcPr>
          <w:p w:rsidRPr="00CA5E0E" w:rsidR="00911B7F" w:rsidP="00911B7F" w:rsidRDefault="00911B7F" w14:paraId="2562516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3</w:t>
            </w:r>
          </w:p>
        </w:tc>
        <w:tc>
          <w:tcPr>
            <w:tcW w:w="1152" w:type="dxa"/>
          </w:tcPr>
          <w:p w:rsidRPr="00CA5E0E" w:rsidR="00911B7F" w:rsidP="00911B7F" w:rsidRDefault="00911B7F" w14:paraId="47DAAC1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4</w:t>
            </w:r>
          </w:p>
        </w:tc>
        <w:tc>
          <w:tcPr>
            <w:tcW w:w="1152" w:type="dxa"/>
          </w:tcPr>
          <w:p w:rsidRPr="00CA5E0E" w:rsidR="00911B7F" w:rsidP="00911B7F" w:rsidRDefault="00911B7F" w14:paraId="2B090B5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5</w:t>
            </w:r>
          </w:p>
        </w:tc>
      </w:tr>
      <w:tr w:rsidRPr="00CA5E0E" w:rsidR="00911B7F" w:rsidTr="00911B7F" w14:paraId="574D76ED"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911B7F" w:rsidP="00911B7F" w:rsidRDefault="00911B7F" w14:paraId="6947442A" w14:textId="77777777">
            <w:pPr>
              <w:rPr>
                <w:color w:val="auto"/>
              </w:rPr>
            </w:pPr>
            <w:r w:rsidRPr="00CA5E0E">
              <w:rPr>
                <w:color w:val="auto"/>
              </w:rPr>
              <w:t>I wanted to learn more about [topic]</w:t>
            </w:r>
          </w:p>
        </w:tc>
        <w:tc>
          <w:tcPr>
            <w:tcW w:w="1152" w:type="dxa"/>
          </w:tcPr>
          <w:p w:rsidRPr="00CA5E0E" w:rsidR="00911B7F" w:rsidP="00911B7F" w:rsidRDefault="00911B7F" w14:paraId="6E0EEA4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1</w:t>
            </w:r>
          </w:p>
        </w:tc>
        <w:tc>
          <w:tcPr>
            <w:tcW w:w="1152" w:type="dxa"/>
          </w:tcPr>
          <w:p w:rsidRPr="00CA5E0E" w:rsidR="00911B7F" w:rsidP="00911B7F" w:rsidRDefault="00911B7F" w14:paraId="4D3DA82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2</w:t>
            </w:r>
          </w:p>
        </w:tc>
        <w:tc>
          <w:tcPr>
            <w:tcW w:w="1152" w:type="dxa"/>
          </w:tcPr>
          <w:p w:rsidRPr="00CA5E0E" w:rsidR="00911B7F" w:rsidP="00911B7F" w:rsidRDefault="00911B7F" w14:paraId="51682F8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3</w:t>
            </w:r>
          </w:p>
        </w:tc>
        <w:tc>
          <w:tcPr>
            <w:tcW w:w="1152" w:type="dxa"/>
          </w:tcPr>
          <w:p w:rsidRPr="00CA5E0E" w:rsidR="00911B7F" w:rsidP="00911B7F" w:rsidRDefault="00911B7F" w14:paraId="24F49F6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4</w:t>
            </w:r>
          </w:p>
        </w:tc>
        <w:tc>
          <w:tcPr>
            <w:tcW w:w="1152" w:type="dxa"/>
          </w:tcPr>
          <w:p w:rsidRPr="00CA5E0E" w:rsidR="00911B7F" w:rsidP="00911B7F" w:rsidRDefault="00911B7F" w14:paraId="5793AC7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5</w:t>
            </w:r>
          </w:p>
        </w:tc>
      </w:tr>
      <w:tr w:rsidRPr="00CA5E0E" w:rsidR="00911B7F" w:rsidTr="00911B7F" w14:paraId="7F3FB2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911B7F" w:rsidP="00911B7F" w:rsidRDefault="00911B7F" w14:paraId="51D8466D" w14:textId="77777777">
            <w:pPr>
              <w:rPr>
                <w:color w:val="auto"/>
              </w:rPr>
            </w:pPr>
            <w:r w:rsidRPr="00CA5E0E">
              <w:rPr>
                <w:color w:val="auto"/>
              </w:rPr>
              <w:t>I wanted to contribute directly to [topic] efforts</w:t>
            </w:r>
          </w:p>
        </w:tc>
        <w:tc>
          <w:tcPr>
            <w:tcW w:w="1152" w:type="dxa"/>
          </w:tcPr>
          <w:p w:rsidRPr="00CA5E0E" w:rsidR="00911B7F" w:rsidP="00911B7F" w:rsidRDefault="00911B7F" w14:paraId="7112A5C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1</w:t>
            </w:r>
          </w:p>
        </w:tc>
        <w:tc>
          <w:tcPr>
            <w:tcW w:w="1152" w:type="dxa"/>
          </w:tcPr>
          <w:p w:rsidRPr="00CA5E0E" w:rsidR="00911B7F" w:rsidP="00911B7F" w:rsidRDefault="00911B7F" w14:paraId="736DB50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2</w:t>
            </w:r>
          </w:p>
        </w:tc>
        <w:tc>
          <w:tcPr>
            <w:tcW w:w="1152" w:type="dxa"/>
          </w:tcPr>
          <w:p w:rsidRPr="00CA5E0E" w:rsidR="00911B7F" w:rsidP="00911B7F" w:rsidRDefault="00911B7F" w14:paraId="52C5C3C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3</w:t>
            </w:r>
          </w:p>
        </w:tc>
        <w:tc>
          <w:tcPr>
            <w:tcW w:w="1152" w:type="dxa"/>
          </w:tcPr>
          <w:p w:rsidRPr="00CA5E0E" w:rsidR="00911B7F" w:rsidP="00911B7F" w:rsidRDefault="00911B7F" w14:paraId="07F3753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4</w:t>
            </w:r>
          </w:p>
        </w:tc>
        <w:tc>
          <w:tcPr>
            <w:tcW w:w="1152" w:type="dxa"/>
          </w:tcPr>
          <w:p w:rsidRPr="00CA5E0E" w:rsidR="00911B7F" w:rsidP="00911B7F" w:rsidRDefault="00911B7F" w14:paraId="21E592D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5</w:t>
            </w:r>
          </w:p>
        </w:tc>
      </w:tr>
      <w:tr w:rsidRPr="00CA5E0E" w:rsidR="00911B7F" w:rsidTr="00911B7F" w14:paraId="527E09A9"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911B7F" w:rsidP="00911B7F" w:rsidRDefault="00911B7F" w14:paraId="49ABE0E6" w14:textId="77777777">
            <w:pPr>
              <w:rPr>
                <w:color w:val="auto"/>
              </w:rPr>
            </w:pPr>
            <w:r w:rsidRPr="00CA5E0E">
              <w:rPr>
                <w:color w:val="auto"/>
              </w:rPr>
              <w:t>I wanted my area (i.e., town, county) to be represented</w:t>
            </w:r>
          </w:p>
        </w:tc>
        <w:tc>
          <w:tcPr>
            <w:tcW w:w="1152" w:type="dxa"/>
          </w:tcPr>
          <w:p w:rsidRPr="00CA5E0E" w:rsidR="00911B7F" w:rsidP="00911B7F" w:rsidRDefault="00911B7F" w14:paraId="61DFBC7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1</w:t>
            </w:r>
          </w:p>
        </w:tc>
        <w:tc>
          <w:tcPr>
            <w:tcW w:w="1152" w:type="dxa"/>
          </w:tcPr>
          <w:p w:rsidRPr="00CA5E0E" w:rsidR="00911B7F" w:rsidP="00911B7F" w:rsidRDefault="00911B7F" w14:paraId="5F4EAE3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2</w:t>
            </w:r>
          </w:p>
        </w:tc>
        <w:tc>
          <w:tcPr>
            <w:tcW w:w="1152" w:type="dxa"/>
          </w:tcPr>
          <w:p w:rsidRPr="00CA5E0E" w:rsidR="00911B7F" w:rsidP="00911B7F" w:rsidRDefault="00911B7F" w14:paraId="687E9DF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3</w:t>
            </w:r>
          </w:p>
        </w:tc>
        <w:tc>
          <w:tcPr>
            <w:tcW w:w="1152" w:type="dxa"/>
          </w:tcPr>
          <w:p w:rsidRPr="00CA5E0E" w:rsidR="00911B7F" w:rsidP="00911B7F" w:rsidRDefault="00911B7F" w14:paraId="5C7FF89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4</w:t>
            </w:r>
          </w:p>
        </w:tc>
        <w:tc>
          <w:tcPr>
            <w:tcW w:w="1152" w:type="dxa"/>
          </w:tcPr>
          <w:p w:rsidRPr="00CA5E0E" w:rsidR="00911B7F" w:rsidP="00911B7F" w:rsidRDefault="00911B7F" w14:paraId="347047C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5</w:t>
            </w:r>
          </w:p>
        </w:tc>
      </w:tr>
      <w:tr w:rsidRPr="00CA5E0E" w:rsidR="00911B7F" w:rsidTr="00911B7F" w14:paraId="479D90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911B7F" w:rsidP="00911B7F" w:rsidRDefault="00911B7F" w14:paraId="484581F8" w14:textId="77777777">
            <w:pPr>
              <w:rPr>
                <w:color w:val="auto"/>
              </w:rPr>
            </w:pPr>
            <w:r w:rsidRPr="00CA5E0E">
              <w:rPr>
                <w:color w:val="auto"/>
              </w:rPr>
              <w:t>I wanted to contribute to the study</w:t>
            </w:r>
            <w:r w:rsidRPr="00CA5E0E">
              <w:rPr>
                <w:color w:val="auto"/>
                <w:spacing w:val="-6"/>
              </w:rPr>
              <w:t xml:space="preserve"> </w:t>
            </w:r>
            <w:r w:rsidRPr="00CA5E0E">
              <w:rPr>
                <w:color w:val="auto"/>
              </w:rPr>
              <w:t>of</w:t>
            </w:r>
            <w:r w:rsidRPr="00CA5E0E">
              <w:rPr>
                <w:color w:val="auto"/>
                <w:spacing w:val="-1"/>
              </w:rPr>
              <w:t xml:space="preserve"> </w:t>
            </w:r>
            <w:r w:rsidRPr="00CA5E0E">
              <w:rPr>
                <w:color w:val="auto"/>
              </w:rPr>
              <w:t>[topic]</w:t>
            </w:r>
          </w:p>
        </w:tc>
        <w:tc>
          <w:tcPr>
            <w:tcW w:w="1152" w:type="dxa"/>
          </w:tcPr>
          <w:p w:rsidRPr="00CA5E0E" w:rsidR="00911B7F" w:rsidP="00911B7F" w:rsidRDefault="00911B7F" w14:paraId="2D97DE5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1</w:t>
            </w:r>
          </w:p>
        </w:tc>
        <w:tc>
          <w:tcPr>
            <w:tcW w:w="1152" w:type="dxa"/>
          </w:tcPr>
          <w:p w:rsidRPr="00CA5E0E" w:rsidR="00911B7F" w:rsidP="00911B7F" w:rsidRDefault="00911B7F" w14:paraId="3638670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2</w:t>
            </w:r>
          </w:p>
        </w:tc>
        <w:tc>
          <w:tcPr>
            <w:tcW w:w="1152" w:type="dxa"/>
          </w:tcPr>
          <w:p w:rsidRPr="00CA5E0E" w:rsidR="00911B7F" w:rsidP="00911B7F" w:rsidRDefault="00911B7F" w14:paraId="2CD5215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3</w:t>
            </w:r>
          </w:p>
        </w:tc>
        <w:tc>
          <w:tcPr>
            <w:tcW w:w="1152" w:type="dxa"/>
          </w:tcPr>
          <w:p w:rsidRPr="00CA5E0E" w:rsidR="00911B7F" w:rsidP="00911B7F" w:rsidRDefault="00911B7F" w14:paraId="076D612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4</w:t>
            </w:r>
          </w:p>
        </w:tc>
        <w:tc>
          <w:tcPr>
            <w:tcW w:w="1152" w:type="dxa"/>
          </w:tcPr>
          <w:p w:rsidRPr="00CA5E0E" w:rsidR="00911B7F" w:rsidP="00911B7F" w:rsidRDefault="00911B7F" w14:paraId="0A35A8E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5</w:t>
            </w:r>
          </w:p>
        </w:tc>
      </w:tr>
      <w:tr w:rsidRPr="00CA5E0E" w:rsidR="00911B7F" w:rsidTr="00911B7F" w14:paraId="6CD0538B"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911B7F" w:rsidP="00911B7F" w:rsidRDefault="00911B7F" w14:paraId="02BEEA2F" w14:textId="77777777">
            <w:pPr>
              <w:rPr>
                <w:color w:val="auto"/>
              </w:rPr>
            </w:pPr>
            <w:r w:rsidRPr="00CA5E0E">
              <w:rPr>
                <w:color w:val="auto"/>
              </w:rPr>
              <w:t>I wanted to help [institution name]</w:t>
            </w:r>
          </w:p>
        </w:tc>
        <w:tc>
          <w:tcPr>
            <w:tcW w:w="1152" w:type="dxa"/>
          </w:tcPr>
          <w:p w:rsidRPr="00CA5E0E" w:rsidR="00911B7F" w:rsidP="00911B7F" w:rsidRDefault="00911B7F" w14:paraId="712ABDB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1</w:t>
            </w:r>
          </w:p>
        </w:tc>
        <w:tc>
          <w:tcPr>
            <w:tcW w:w="1152" w:type="dxa"/>
          </w:tcPr>
          <w:p w:rsidRPr="00CA5E0E" w:rsidR="00911B7F" w:rsidP="00911B7F" w:rsidRDefault="00911B7F" w14:paraId="0FBC77D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2</w:t>
            </w:r>
          </w:p>
        </w:tc>
        <w:tc>
          <w:tcPr>
            <w:tcW w:w="1152" w:type="dxa"/>
          </w:tcPr>
          <w:p w:rsidRPr="00CA5E0E" w:rsidR="00911B7F" w:rsidP="00911B7F" w:rsidRDefault="00911B7F" w14:paraId="4C4D33D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3</w:t>
            </w:r>
          </w:p>
        </w:tc>
        <w:tc>
          <w:tcPr>
            <w:tcW w:w="1152" w:type="dxa"/>
          </w:tcPr>
          <w:p w:rsidRPr="00CA5E0E" w:rsidR="00911B7F" w:rsidP="00911B7F" w:rsidRDefault="00911B7F" w14:paraId="48C996D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4</w:t>
            </w:r>
          </w:p>
        </w:tc>
        <w:tc>
          <w:tcPr>
            <w:tcW w:w="1152" w:type="dxa"/>
          </w:tcPr>
          <w:p w:rsidRPr="00CA5E0E" w:rsidR="00911B7F" w:rsidP="00911B7F" w:rsidRDefault="00911B7F" w14:paraId="78ABAB1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5</w:t>
            </w:r>
          </w:p>
        </w:tc>
      </w:tr>
      <w:tr w:rsidRPr="00CA5E0E" w:rsidR="00911B7F" w:rsidTr="00911B7F" w14:paraId="695054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911B7F" w:rsidP="00911B7F" w:rsidRDefault="00911B7F" w14:paraId="0F21FDCD" w14:textId="77777777">
            <w:pPr>
              <w:rPr>
                <w:color w:val="auto"/>
              </w:rPr>
            </w:pPr>
            <w:r w:rsidRPr="00CA5E0E">
              <w:rPr>
                <w:color w:val="auto"/>
              </w:rPr>
              <w:t>I wanted an educational activity to do with kids</w:t>
            </w:r>
          </w:p>
        </w:tc>
        <w:tc>
          <w:tcPr>
            <w:tcW w:w="1152" w:type="dxa"/>
          </w:tcPr>
          <w:p w:rsidRPr="00CA5E0E" w:rsidR="00911B7F" w:rsidP="00911B7F" w:rsidRDefault="00911B7F" w14:paraId="2612502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1</w:t>
            </w:r>
          </w:p>
        </w:tc>
        <w:tc>
          <w:tcPr>
            <w:tcW w:w="1152" w:type="dxa"/>
          </w:tcPr>
          <w:p w:rsidRPr="00CA5E0E" w:rsidR="00911B7F" w:rsidP="00911B7F" w:rsidRDefault="00911B7F" w14:paraId="2799C83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2</w:t>
            </w:r>
          </w:p>
        </w:tc>
        <w:tc>
          <w:tcPr>
            <w:tcW w:w="1152" w:type="dxa"/>
          </w:tcPr>
          <w:p w:rsidRPr="00CA5E0E" w:rsidR="00911B7F" w:rsidP="00911B7F" w:rsidRDefault="00911B7F" w14:paraId="51A32DA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3</w:t>
            </w:r>
          </w:p>
        </w:tc>
        <w:tc>
          <w:tcPr>
            <w:tcW w:w="1152" w:type="dxa"/>
          </w:tcPr>
          <w:p w:rsidRPr="00CA5E0E" w:rsidR="00911B7F" w:rsidP="00911B7F" w:rsidRDefault="00911B7F" w14:paraId="7C1BAF5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4</w:t>
            </w:r>
          </w:p>
        </w:tc>
        <w:tc>
          <w:tcPr>
            <w:tcW w:w="1152" w:type="dxa"/>
          </w:tcPr>
          <w:p w:rsidRPr="00CA5E0E" w:rsidR="00911B7F" w:rsidP="00911B7F" w:rsidRDefault="00911B7F" w14:paraId="4D23967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w w:val="103"/>
              </w:rPr>
              <w:t>5</w:t>
            </w:r>
          </w:p>
        </w:tc>
      </w:tr>
      <w:tr w:rsidRPr="00CA5E0E" w:rsidR="00911B7F" w:rsidTr="00911B7F" w14:paraId="1E43ADE6" w14:textId="77777777">
        <w:tc>
          <w:tcPr>
            <w:cnfStyle w:val="001000000000" w:firstRow="0" w:lastRow="0" w:firstColumn="1" w:lastColumn="0" w:oddVBand="0" w:evenVBand="0" w:oddHBand="0" w:evenHBand="0" w:firstRowFirstColumn="0" w:firstRowLastColumn="0" w:lastRowFirstColumn="0" w:lastRowLastColumn="0"/>
            <w:tcW w:w="4320" w:type="dxa"/>
          </w:tcPr>
          <w:p w:rsidRPr="00CA5E0E" w:rsidR="00911B7F" w:rsidP="00911B7F" w:rsidRDefault="00911B7F" w14:paraId="49B499F6" w14:textId="77777777">
            <w:pPr>
              <w:rPr>
                <w:color w:val="auto"/>
              </w:rPr>
            </w:pPr>
            <w:r w:rsidRPr="00CA5E0E">
              <w:rPr>
                <w:color w:val="auto"/>
              </w:rPr>
              <w:t>I am very concerned about my local environment</w:t>
            </w:r>
          </w:p>
        </w:tc>
        <w:tc>
          <w:tcPr>
            <w:tcW w:w="1152" w:type="dxa"/>
          </w:tcPr>
          <w:p w:rsidRPr="00CA5E0E" w:rsidR="00911B7F" w:rsidP="00911B7F" w:rsidRDefault="00911B7F" w14:paraId="3083512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1</w:t>
            </w:r>
          </w:p>
        </w:tc>
        <w:tc>
          <w:tcPr>
            <w:tcW w:w="1152" w:type="dxa"/>
          </w:tcPr>
          <w:p w:rsidRPr="00CA5E0E" w:rsidR="00911B7F" w:rsidP="00911B7F" w:rsidRDefault="00911B7F" w14:paraId="38CD166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2</w:t>
            </w:r>
          </w:p>
        </w:tc>
        <w:tc>
          <w:tcPr>
            <w:tcW w:w="1152" w:type="dxa"/>
          </w:tcPr>
          <w:p w:rsidRPr="00CA5E0E" w:rsidR="00911B7F" w:rsidP="00911B7F" w:rsidRDefault="00911B7F" w14:paraId="2EE0D04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3</w:t>
            </w:r>
          </w:p>
        </w:tc>
        <w:tc>
          <w:tcPr>
            <w:tcW w:w="1152" w:type="dxa"/>
          </w:tcPr>
          <w:p w:rsidRPr="00CA5E0E" w:rsidR="00911B7F" w:rsidP="00911B7F" w:rsidRDefault="00911B7F" w14:paraId="01A2CE0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4</w:t>
            </w:r>
          </w:p>
        </w:tc>
        <w:tc>
          <w:tcPr>
            <w:tcW w:w="1152" w:type="dxa"/>
          </w:tcPr>
          <w:p w:rsidRPr="00CA5E0E" w:rsidR="00911B7F" w:rsidP="00911B7F" w:rsidRDefault="00911B7F" w14:paraId="5DC65F5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w w:val="103"/>
              </w:rPr>
              <w:t>5</w:t>
            </w:r>
          </w:p>
        </w:tc>
      </w:tr>
    </w:tbl>
    <w:p w:rsidRPr="00CA5E0E" w:rsidR="00911B7F" w:rsidP="00911B7F" w:rsidRDefault="00911B7F" w14:paraId="5499BC7D" w14:textId="77777777">
      <w:pPr>
        <w:pStyle w:val="Heading4"/>
        <w:numPr>
          <w:ilvl w:val="0"/>
          <w:numId w:val="66"/>
        </w:numPr>
        <w:rPr>
          <w:color w:val="auto"/>
        </w:rPr>
      </w:pPr>
    </w:p>
    <w:p w:rsidRPr="00CA5E0E" w:rsidR="00911B7F" w:rsidP="00911B7F" w:rsidRDefault="00911B7F" w14:paraId="525FF1AF" w14:textId="77777777">
      <w:pPr>
        <w:rPr>
          <w:color w:val="auto"/>
        </w:rPr>
      </w:pPr>
      <w:r w:rsidRPr="00CA5E0E">
        <w:rPr>
          <w:color w:val="auto"/>
        </w:rPr>
        <w:t>Please indicate how your participation in the [name of program], influenced each of the following.</w:t>
      </w:r>
    </w:p>
    <w:tbl>
      <w:tblPr>
        <w:tblStyle w:val="SmallTable"/>
        <w:tblW w:w="5000" w:type="pct"/>
        <w:tblLayout w:type="fixed"/>
        <w:tblLook w:val="04A0" w:firstRow="1" w:lastRow="0" w:firstColumn="1" w:lastColumn="0" w:noHBand="0" w:noVBand="1"/>
      </w:tblPr>
      <w:tblGrid>
        <w:gridCol w:w="6609"/>
        <w:gridCol w:w="1157"/>
        <w:gridCol w:w="1157"/>
        <w:gridCol w:w="1157"/>
      </w:tblGrid>
      <w:tr w:rsidRPr="00CA5E0E" w:rsidR="00911B7F" w:rsidTr="00911B7F" w14:paraId="0FB8D34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09" w:type="dxa"/>
          </w:tcPr>
          <w:p w:rsidRPr="00CA5E0E" w:rsidR="00911B7F" w:rsidP="00911B7F" w:rsidRDefault="00911B7F" w14:paraId="45C7A8F4" w14:textId="77777777">
            <w:pPr>
              <w:rPr>
                <w:color w:val="auto"/>
              </w:rPr>
            </w:pPr>
          </w:p>
        </w:tc>
        <w:tc>
          <w:tcPr>
            <w:tcW w:w="1157" w:type="dxa"/>
          </w:tcPr>
          <w:p w:rsidRPr="00CA5E0E" w:rsidR="00911B7F" w:rsidP="00911B7F" w:rsidRDefault="00911B7F" w14:paraId="17A98570"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Decreased</w:t>
            </w:r>
          </w:p>
        </w:tc>
        <w:tc>
          <w:tcPr>
            <w:tcW w:w="1157" w:type="dxa"/>
          </w:tcPr>
          <w:p w:rsidRPr="00CA5E0E" w:rsidR="00911B7F" w:rsidP="00911B7F" w:rsidRDefault="00911B7F" w14:paraId="5D70E9A2"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Remained</w:t>
            </w:r>
            <w:r w:rsidRPr="00CA5E0E">
              <w:rPr>
                <w:color w:val="auto"/>
              </w:rPr>
              <w:br/>
              <w:t>the same</w:t>
            </w:r>
          </w:p>
        </w:tc>
        <w:tc>
          <w:tcPr>
            <w:tcW w:w="1157" w:type="dxa"/>
          </w:tcPr>
          <w:p w:rsidRPr="00CA5E0E" w:rsidR="00911B7F" w:rsidP="00911B7F" w:rsidRDefault="00911B7F" w14:paraId="4FBFE4C9" w14:textId="77777777">
            <w:pPr>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Increased</w:t>
            </w:r>
          </w:p>
        </w:tc>
      </w:tr>
      <w:tr w:rsidRPr="00CA5E0E" w:rsidR="00911B7F" w:rsidTr="00911B7F" w14:paraId="0DC5A6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408F1A79" w14:textId="77777777">
            <w:pPr>
              <w:rPr>
                <w:color w:val="auto"/>
              </w:rPr>
            </w:pPr>
            <w:r w:rsidRPr="00CA5E0E">
              <w:rPr>
                <w:color w:val="auto"/>
              </w:rPr>
              <w:t>[project-specific list of outcomes or skills]</w:t>
            </w:r>
          </w:p>
        </w:tc>
        <w:tc>
          <w:tcPr>
            <w:tcW w:w="1157" w:type="dxa"/>
          </w:tcPr>
          <w:p w:rsidRPr="00CA5E0E" w:rsidR="00911B7F" w:rsidP="00911B7F" w:rsidRDefault="00911B7F" w14:paraId="4CF7643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49CC0D5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34286C0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r>
      <w:tr w:rsidRPr="00CA5E0E" w:rsidR="00911B7F" w:rsidTr="00911B7F" w14:paraId="2850DF62" w14:textId="77777777">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72965703" w14:textId="77777777">
            <w:pPr>
              <w:rPr>
                <w:color w:val="auto"/>
              </w:rPr>
            </w:pPr>
            <w:r w:rsidRPr="00CA5E0E">
              <w:rPr>
                <w:color w:val="auto"/>
              </w:rPr>
              <w:t>Knowledge</w:t>
            </w:r>
            <w:r w:rsidRPr="00CA5E0E">
              <w:rPr>
                <w:color w:val="auto"/>
                <w:spacing w:val="-2"/>
              </w:rPr>
              <w:t xml:space="preserve"> </w:t>
            </w:r>
            <w:r w:rsidRPr="00CA5E0E">
              <w:rPr>
                <w:color w:val="auto"/>
              </w:rPr>
              <w:t>about</w:t>
            </w:r>
            <w:r w:rsidRPr="00CA5E0E">
              <w:rPr>
                <w:color w:val="auto"/>
                <w:spacing w:val="-1"/>
              </w:rPr>
              <w:t xml:space="preserve"> </w:t>
            </w:r>
            <w:r w:rsidRPr="00CA5E0E">
              <w:rPr>
                <w:color w:val="auto"/>
              </w:rPr>
              <w:t>the [topic] in</w:t>
            </w:r>
            <w:r w:rsidRPr="00CA5E0E">
              <w:rPr>
                <w:color w:val="auto"/>
                <w:spacing w:val="-1"/>
              </w:rPr>
              <w:t xml:space="preserve"> </w:t>
            </w:r>
            <w:r w:rsidRPr="00CA5E0E">
              <w:rPr>
                <w:color w:val="auto"/>
              </w:rPr>
              <w:t>my community</w:t>
            </w:r>
          </w:p>
        </w:tc>
        <w:tc>
          <w:tcPr>
            <w:tcW w:w="1157" w:type="dxa"/>
          </w:tcPr>
          <w:p w:rsidRPr="00CA5E0E" w:rsidR="00911B7F" w:rsidP="00911B7F" w:rsidRDefault="00911B7F" w14:paraId="0C94F6D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49CE6D8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0F4D6CB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r>
      <w:tr w:rsidRPr="00CA5E0E" w:rsidR="00911B7F" w:rsidTr="00911B7F" w14:paraId="75756C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419674D7" w14:textId="77777777">
            <w:pPr>
              <w:rPr>
                <w:color w:val="auto"/>
              </w:rPr>
            </w:pPr>
            <w:r w:rsidRPr="00CA5E0E">
              <w:rPr>
                <w:color w:val="auto"/>
              </w:rPr>
              <w:t>Appreciation</w:t>
            </w:r>
            <w:r w:rsidRPr="00CA5E0E">
              <w:rPr>
                <w:color w:val="auto"/>
                <w:spacing w:val="-1"/>
              </w:rPr>
              <w:t xml:space="preserve"> </w:t>
            </w:r>
            <w:r w:rsidRPr="00CA5E0E">
              <w:rPr>
                <w:color w:val="auto"/>
              </w:rPr>
              <w:t>for [topic] and</w:t>
            </w:r>
            <w:r w:rsidRPr="00CA5E0E">
              <w:rPr>
                <w:color w:val="auto"/>
                <w:spacing w:val="-2"/>
              </w:rPr>
              <w:t xml:space="preserve"> </w:t>
            </w:r>
            <w:r w:rsidRPr="00CA5E0E">
              <w:rPr>
                <w:color w:val="auto"/>
              </w:rPr>
              <w:t>the natural</w:t>
            </w:r>
            <w:r w:rsidRPr="00CA5E0E">
              <w:rPr>
                <w:color w:val="auto"/>
                <w:spacing w:val="-7"/>
              </w:rPr>
              <w:t xml:space="preserve"> </w:t>
            </w:r>
            <w:r w:rsidRPr="00CA5E0E">
              <w:rPr>
                <w:color w:val="auto"/>
              </w:rPr>
              <w:t>world</w:t>
            </w:r>
          </w:p>
        </w:tc>
        <w:tc>
          <w:tcPr>
            <w:tcW w:w="1157" w:type="dxa"/>
          </w:tcPr>
          <w:p w:rsidRPr="00CA5E0E" w:rsidR="00911B7F" w:rsidP="00911B7F" w:rsidRDefault="00911B7F" w14:paraId="440D257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4762F30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3A1291F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r>
      <w:tr w:rsidRPr="00CA5E0E" w:rsidR="00911B7F" w:rsidTr="00911B7F" w14:paraId="027C760C" w14:textId="77777777">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34D8A217" w14:textId="77777777">
            <w:pPr>
              <w:rPr>
                <w:color w:val="auto"/>
              </w:rPr>
            </w:pPr>
            <w:r w:rsidRPr="00CA5E0E">
              <w:rPr>
                <w:color w:val="auto"/>
              </w:rPr>
              <w:t>Use of online technology</w:t>
            </w:r>
          </w:p>
        </w:tc>
        <w:tc>
          <w:tcPr>
            <w:tcW w:w="1157" w:type="dxa"/>
          </w:tcPr>
          <w:p w:rsidRPr="00CA5E0E" w:rsidR="00911B7F" w:rsidP="00911B7F" w:rsidRDefault="00911B7F" w14:paraId="75CF1EB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25D9AAC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2A79173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r>
      <w:tr w:rsidRPr="00CA5E0E" w:rsidR="00911B7F" w:rsidTr="00911B7F" w14:paraId="4187FC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7BC94E66" w14:textId="77777777">
            <w:pPr>
              <w:rPr>
                <w:color w:val="auto"/>
              </w:rPr>
            </w:pPr>
            <w:r w:rsidRPr="00CA5E0E">
              <w:rPr>
                <w:color w:val="auto"/>
              </w:rPr>
              <w:t>Understanding of</w:t>
            </w:r>
            <w:r w:rsidRPr="00CA5E0E">
              <w:rPr>
                <w:color w:val="auto"/>
                <w:spacing w:val="-6"/>
              </w:rPr>
              <w:t xml:space="preserve"> </w:t>
            </w:r>
            <w:r w:rsidRPr="00CA5E0E">
              <w:rPr>
                <w:color w:val="auto"/>
              </w:rPr>
              <w:t>how[topic] populations change over time</w:t>
            </w:r>
          </w:p>
        </w:tc>
        <w:tc>
          <w:tcPr>
            <w:tcW w:w="1157" w:type="dxa"/>
          </w:tcPr>
          <w:p w:rsidRPr="00CA5E0E" w:rsidR="00911B7F" w:rsidP="00911B7F" w:rsidRDefault="00911B7F" w14:paraId="74D1870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2537198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4DDA0F4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r>
      <w:tr w:rsidRPr="00CA5E0E" w:rsidR="00911B7F" w:rsidTr="00911B7F" w14:paraId="2CEC78B5" w14:textId="77777777">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18F20DBE" w14:textId="77777777">
            <w:pPr>
              <w:rPr>
                <w:color w:val="auto"/>
              </w:rPr>
            </w:pPr>
            <w:r w:rsidRPr="00CA5E0E">
              <w:rPr>
                <w:color w:val="auto"/>
              </w:rPr>
              <w:t>Interest in citizen science projects</w:t>
            </w:r>
          </w:p>
        </w:tc>
        <w:tc>
          <w:tcPr>
            <w:tcW w:w="1157" w:type="dxa"/>
          </w:tcPr>
          <w:p w:rsidRPr="00CA5E0E" w:rsidR="00911B7F" w:rsidP="00911B7F" w:rsidRDefault="00911B7F" w14:paraId="1905E02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11761A5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7ADDE02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r>
      <w:tr w:rsidRPr="00CA5E0E" w:rsidR="00911B7F" w:rsidTr="00911B7F" w14:paraId="32C135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06DF7114" w14:textId="77777777">
            <w:pPr>
              <w:rPr>
                <w:color w:val="auto"/>
              </w:rPr>
            </w:pPr>
            <w:r w:rsidRPr="00CA5E0E">
              <w:rPr>
                <w:color w:val="auto"/>
              </w:rPr>
              <w:t>Interest</w:t>
            </w:r>
            <w:r w:rsidRPr="00CA5E0E">
              <w:rPr>
                <w:color w:val="auto"/>
                <w:spacing w:val="-2"/>
              </w:rPr>
              <w:t xml:space="preserve"> </w:t>
            </w:r>
            <w:r w:rsidRPr="00CA5E0E">
              <w:rPr>
                <w:color w:val="auto"/>
              </w:rPr>
              <w:t>in</w:t>
            </w:r>
            <w:r w:rsidRPr="00CA5E0E">
              <w:rPr>
                <w:color w:val="auto"/>
                <w:spacing w:val="-1"/>
              </w:rPr>
              <w:t xml:space="preserve"> </w:t>
            </w:r>
            <w:r w:rsidRPr="00CA5E0E">
              <w:rPr>
                <w:color w:val="auto"/>
              </w:rPr>
              <w:t>[topic]</w:t>
            </w:r>
          </w:p>
        </w:tc>
        <w:tc>
          <w:tcPr>
            <w:tcW w:w="1157" w:type="dxa"/>
          </w:tcPr>
          <w:p w:rsidRPr="00CA5E0E" w:rsidR="00911B7F" w:rsidP="00911B7F" w:rsidRDefault="00911B7F" w14:paraId="4501BE0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6EE390A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2B31DB9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r>
      <w:tr w:rsidRPr="00CA5E0E" w:rsidR="00911B7F" w:rsidTr="00911B7F" w14:paraId="596E8B61" w14:textId="77777777">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3939B112" w14:textId="77777777">
            <w:pPr>
              <w:rPr>
                <w:color w:val="auto"/>
              </w:rPr>
            </w:pPr>
            <w:r w:rsidRPr="00CA5E0E">
              <w:rPr>
                <w:color w:val="auto"/>
              </w:rPr>
              <w:t>[topic] identification</w:t>
            </w:r>
            <w:r w:rsidRPr="00CA5E0E">
              <w:rPr>
                <w:color w:val="auto"/>
                <w:spacing w:val="-1"/>
              </w:rPr>
              <w:t xml:space="preserve"> </w:t>
            </w:r>
            <w:r w:rsidRPr="00CA5E0E">
              <w:rPr>
                <w:color w:val="auto"/>
              </w:rPr>
              <w:t>skills</w:t>
            </w:r>
          </w:p>
        </w:tc>
        <w:tc>
          <w:tcPr>
            <w:tcW w:w="1157" w:type="dxa"/>
          </w:tcPr>
          <w:p w:rsidRPr="00CA5E0E" w:rsidR="00911B7F" w:rsidP="00911B7F" w:rsidRDefault="00911B7F" w14:paraId="754AD0D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523A7EA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2919AF8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r>
      <w:tr w:rsidRPr="00CA5E0E" w:rsidR="00911B7F" w:rsidTr="00911B7F" w14:paraId="539B39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00E5E5D4" w14:textId="77777777">
            <w:pPr>
              <w:rPr>
                <w:color w:val="auto"/>
              </w:rPr>
            </w:pPr>
            <w:r w:rsidRPr="00CA5E0E">
              <w:rPr>
                <w:color w:val="auto"/>
              </w:rPr>
              <w:t>Interest</w:t>
            </w:r>
            <w:r w:rsidRPr="00CA5E0E">
              <w:rPr>
                <w:color w:val="auto"/>
                <w:spacing w:val="1"/>
              </w:rPr>
              <w:t xml:space="preserve"> </w:t>
            </w:r>
            <w:r w:rsidRPr="00CA5E0E">
              <w:rPr>
                <w:color w:val="auto"/>
              </w:rPr>
              <w:t>in the [topic]</w:t>
            </w:r>
            <w:r w:rsidRPr="00CA5E0E">
              <w:rPr>
                <w:rFonts w:ascii="Cambria Math" w:hAnsi="Cambria Math" w:cs="Cambria Math"/>
                <w:color w:val="auto"/>
              </w:rPr>
              <w:t>‐</w:t>
            </w:r>
            <w:r w:rsidRPr="00CA5E0E">
              <w:rPr>
                <w:color w:val="auto"/>
              </w:rPr>
              <w:t>monitoring community</w:t>
            </w:r>
          </w:p>
        </w:tc>
        <w:tc>
          <w:tcPr>
            <w:tcW w:w="1157" w:type="dxa"/>
          </w:tcPr>
          <w:p w:rsidRPr="00CA5E0E" w:rsidR="00911B7F" w:rsidP="00911B7F" w:rsidRDefault="00911B7F" w14:paraId="0EAEA47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5CE8811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5EADFBA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r>
      <w:tr w:rsidRPr="00CA5E0E" w:rsidR="00911B7F" w:rsidTr="00911B7F" w14:paraId="00247E6B" w14:textId="77777777">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04FD1121" w14:textId="77777777">
            <w:pPr>
              <w:rPr>
                <w:color w:val="auto"/>
              </w:rPr>
            </w:pPr>
            <w:r w:rsidRPr="00CA5E0E">
              <w:rPr>
                <w:color w:val="auto"/>
              </w:rPr>
              <w:t>Comfort level collecting [topic] data</w:t>
            </w:r>
          </w:p>
        </w:tc>
        <w:tc>
          <w:tcPr>
            <w:tcW w:w="1157" w:type="dxa"/>
          </w:tcPr>
          <w:p w:rsidRPr="00CA5E0E" w:rsidR="00911B7F" w:rsidP="00911B7F" w:rsidRDefault="00911B7F" w14:paraId="7B86C61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7C6AA63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2278676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r>
      <w:tr w:rsidRPr="00CA5E0E" w:rsidR="00911B7F" w:rsidTr="00911B7F" w14:paraId="1CA1F8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13127CBB" w14:textId="77777777">
            <w:pPr>
              <w:rPr>
                <w:color w:val="auto"/>
              </w:rPr>
            </w:pPr>
            <w:r w:rsidRPr="00CA5E0E">
              <w:rPr>
                <w:color w:val="auto"/>
              </w:rPr>
              <w:t>Understanding of the importance of collecting</w:t>
            </w:r>
            <w:r w:rsidRPr="00CA5E0E">
              <w:rPr>
                <w:color w:val="auto"/>
                <w:u w:val="single"/>
              </w:rPr>
              <w:t xml:space="preserve"> </w:t>
            </w:r>
            <w:r w:rsidRPr="00CA5E0E">
              <w:rPr>
                <w:color w:val="auto"/>
              </w:rPr>
              <w:t>[topic] in a</w:t>
            </w:r>
            <w:r w:rsidRPr="00CA5E0E">
              <w:rPr>
                <w:color w:val="auto"/>
                <w:spacing w:val="-3"/>
              </w:rPr>
              <w:t xml:space="preserve"> </w:t>
            </w:r>
            <w:r w:rsidRPr="00CA5E0E">
              <w:rPr>
                <w:color w:val="auto"/>
              </w:rPr>
              <w:t>standardized way</w:t>
            </w:r>
          </w:p>
        </w:tc>
        <w:tc>
          <w:tcPr>
            <w:tcW w:w="1157" w:type="dxa"/>
          </w:tcPr>
          <w:p w:rsidRPr="00CA5E0E" w:rsidR="00911B7F" w:rsidP="00911B7F" w:rsidRDefault="00911B7F" w14:paraId="4747CBB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285EA25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5185FF5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r>
      <w:tr w:rsidRPr="00CA5E0E" w:rsidR="00911B7F" w:rsidTr="00911B7F" w14:paraId="1F83A044" w14:textId="77777777">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0CBB10C6" w14:textId="77777777">
            <w:pPr>
              <w:rPr>
                <w:color w:val="auto"/>
              </w:rPr>
            </w:pPr>
            <w:r w:rsidRPr="00CA5E0E">
              <w:rPr>
                <w:color w:val="auto"/>
              </w:rPr>
              <w:t>Comfort level submitting citizen science data</w:t>
            </w:r>
          </w:p>
        </w:tc>
        <w:tc>
          <w:tcPr>
            <w:tcW w:w="1157" w:type="dxa"/>
          </w:tcPr>
          <w:p w:rsidRPr="00CA5E0E" w:rsidR="00911B7F" w:rsidP="00911B7F" w:rsidRDefault="00911B7F" w14:paraId="7F7F2C6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4CD77FA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0248020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r>
      <w:tr w:rsidRPr="00CA5E0E" w:rsidR="00911B7F" w:rsidTr="00911B7F" w14:paraId="1C591B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9" w:type="dxa"/>
          </w:tcPr>
          <w:p w:rsidRPr="00CA5E0E" w:rsidR="00911B7F" w:rsidP="00911B7F" w:rsidRDefault="00911B7F" w14:paraId="17A807A1" w14:textId="77777777">
            <w:pPr>
              <w:rPr>
                <w:color w:val="auto"/>
                <w:sz w:val="24"/>
              </w:rPr>
            </w:pPr>
            <w:r w:rsidRPr="00CA5E0E">
              <w:rPr>
                <w:color w:val="auto"/>
              </w:rPr>
              <w:t xml:space="preserve">Comfort level interpreting [topic] </w:t>
            </w:r>
            <w:r w:rsidRPr="00CA5E0E">
              <w:rPr>
                <w:color w:val="auto"/>
                <w:sz w:val="24"/>
              </w:rPr>
              <w:t>data</w:t>
            </w:r>
          </w:p>
        </w:tc>
        <w:tc>
          <w:tcPr>
            <w:tcW w:w="1157" w:type="dxa"/>
          </w:tcPr>
          <w:p w:rsidRPr="00CA5E0E" w:rsidR="00911B7F" w:rsidP="00911B7F" w:rsidRDefault="00911B7F" w14:paraId="24397B7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157" w:type="dxa"/>
          </w:tcPr>
          <w:p w:rsidRPr="00CA5E0E" w:rsidR="00911B7F" w:rsidP="00911B7F" w:rsidRDefault="00911B7F" w14:paraId="4C414A4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157" w:type="dxa"/>
          </w:tcPr>
          <w:p w:rsidRPr="00CA5E0E" w:rsidR="00911B7F" w:rsidP="00911B7F" w:rsidRDefault="00911B7F" w14:paraId="7FCAA64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r>
    </w:tbl>
    <w:p w:rsidRPr="00CA5E0E" w:rsidR="00B0201A" w:rsidP="00442E67" w:rsidRDefault="00AE3906" w14:paraId="3E5FB5D9" w14:textId="15A5D7DC">
      <w:pPr>
        <w:pStyle w:val="Heading1"/>
        <w:numPr>
          <w:ilvl w:val="0"/>
          <w:numId w:val="139"/>
        </w:numPr>
        <w:ind w:left="360"/>
      </w:pPr>
      <w:bookmarkStart w:name="_Toc17993302" w:id="242"/>
      <w:bookmarkEnd w:id="232"/>
      <w:r w:rsidRPr="00CA5E0E">
        <w:t>Program Evaluation</w:t>
      </w:r>
      <w:bookmarkEnd w:id="242"/>
    </w:p>
    <w:p w:rsidR="005D01D3" w:rsidP="005D01D3" w:rsidRDefault="005D01D3" w14:paraId="2A7C357F" w14:textId="77777777">
      <w:pPr>
        <w:pStyle w:val="Heading4"/>
        <w:numPr>
          <w:ilvl w:val="0"/>
          <w:numId w:val="130"/>
        </w:numPr>
        <w:rPr>
          <w:color w:val="auto"/>
        </w:rPr>
      </w:pPr>
    </w:p>
    <w:p w:rsidRPr="00CA5E0E" w:rsidR="00275A57" w:rsidP="00275A57" w:rsidRDefault="00275A57" w14:paraId="59F57728" w14:textId="04C591EF">
      <w:pPr>
        <w:rPr>
          <w:rFonts w:cs="Times New Roman"/>
          <w:color w:val="auto"/>
        </w:rPr>
      </w:pPr>
      <w:r w:rsidRPr="00CA5E0E">
        <w:rPr>
          <w:rFonts w:cs="Times New Roman"/>
          <w:color w:val="auto"/>
        </w:rPr>
        <w:t xml:space="preserve">Did the [name of activity, event, or program] </w:t>
      </w:r>
      <w:r w:rsidRPr="00CA5E0E" w:rsidR="00901103">
        <w:rPr>
          <w:rFonts w:cs="Times New Roman"/>
          <w:color w:val="auto"/>
        </w:rPr>
        <w:t>meet your expectations?</w:t>
      </w:r>
    </w:p>
    <w:p w:rsidRPr="00CA5E0E" w:rsidR="00275A57" w:rsidP="001A62B8" w:rsidRDefault="00275A57" w14:paraId="38E9110C" w14:textId="77777777">
      <w:pPr>
        <w:pStyle w:val="ListParagraph"/>
        <w:numPr>
          <w:ilvl w:val="0"/>
          <w:numId w:val="33"/>
        </w:numPr>
        <w:contextualSpacing w:val="0"/>
        <w:rPr>
          <w:sz w:val="22"/>
          <w:szCs w:val="22"/>
        </w:rPr>
      </w:pPr>
      <w:r w:rsidRPr="00CA5E0E">
        <w:rPr>
          <w:sz w:val="22"/>
          <w:szCs w:val="22"/>
        </w:rPr>
        <w:t>No</w:t>
      </w:r>
    </w:p>
    <w:p w:rsidRPr="00CA5E0E" w:rsidR="00275A57" w:rsidP="001A62B8" w:rsidRDefault="00275A57" w14:paraId="603FD931" w14:textId="77777777">
      <w:pPr>
        <w:pStyle w:val="ListParagraph"/>
        <w:numPr>
          <w:ilvl w:val="0"/>
          <w:numId w:val="33"/>
        </w:numPr>
        <w:contextualSpacing w:val="0"/>
        <w:rPr>
          <w:sz w:val="22"/>
          <w:szCs w:val="22"/>
        </w:rPr>
      </w:pPr>
      <w:r w:rsidRPr="00CA5E0E">
        <w:rPr>
          <w:sz w:val="22"/>
          <w:szCs w:val="22"/>
        </w:rPr>
        <w:t>Yes</w:t>
      </w:r>
    </w:p>
    <w:p w:rsidRPr="00CA5E0E" w:rsidR="00955459" w:rsidP="001A62B8" w:rsidRDefault="00955459" w14:paraId="08576EEB" w14:textId="77777777">
      <w:pPr>
        <w:pStyle w:val="Heading4"/>
        <w:numPr>
          <w:ilvl w:val="0"/>
          <w:numId w:val="130"/>
        </w:numPr>
        <w:rPr>
          <w:color w:val="auto"/>
        </w:rPr>
      </w:pPr>
    </w:p>
    <w:p w:rsidRPr="00CA5E0E" w:rsidR="00051BD0" w:rsidP="00C23245" w:rsidRDefault="00051BD0" w14:paraId="3A61C0A1" w14:textId="7C87E332">
      <w:pPr>
        <w:rPr>
          <w:rFonts w:cs="Times New Roman"/>
          <w:i/>
          <w:color w:val="auto"/>
        </w:rPr>
      </w:pPr>
      <w:r w:rsidRPr="00CA5E0E">
        <w:rPr>
          <w:rFonts w:cs="Times New Roman"/>
          <w:color w:val="auto"/>
        </w:rPr>
        <w:t>Please rate the quality of [</w:t>
      </w:r>
      <w:r w:rsidRPr="00CA5E0E" w:rsidR="00625575">
        <w:rPr>
          <w:rFonts w:cs="Times New Roman"/>
          <w:color w:val="auto"/>
        </w:rPr>
        <w:t>name of activity or program].</w:t>
      </w:r>
    </w:p>
    <w:tbl>
      <w:tblPr>
        <w:tblStyle w:val="Single-itemScale"/>
        <w:tblW w:w="0" w:type="auto"/>
        <w:tblLayout w:type="fixed"/>
        <w:tblLook w:val="04A0" w:firstRow="1" w:lastRow="0" w:firstColumn="1" w:lastColumn="0" w:noHBand="0" w:noVBand="1"/>
      </w:tblPr>
      <w:tblGrid>
        <w:gridCol w:w="1440"/>
        <w:gridCol w:w="1440"/>
        <w:gridCol w:w="1440"/>
        <w:gridCol w:w="1440"/>
        <w:gridCol w:w="1440"/>
      </w:tblGrid>
      <w:tr w:rsidRPr="00CA5E0E" w:rsidR="00330C47" w:rsidTr="0082401E" w14:paraId="209E8449" w14:textId="77777777">
        <w:trPr>
          <w:cnfStyle w:val="100000000000" w:firstRow="1" w:lastRow="0" w:firstColumn="0" w:lastColumn="0" w:oddVBand="0" w:evenVBand="0" w:oddHBand="0" w:evenHBand="0" w:firstRowFirstColumn="0" w:firstRowLastColumn="0" w:lastRowFirstColumn="0" w:lastRowLastColumn="0"/>
        </w:trPr>
        <w:tc>
          <w:tcPr>
            <w:tcW w:w="1440" w:type="dxa"/>
          </w:tcPr>
          <w:p w:rsidRPr="00CA5E0E" w:rsidR="00625575" w:rsidP="00683458" w:rsidRDefault="00625575" w14:paraId="23F11F66" w14:textId="69B50749">
            <w:pPr>
              <w:rPr>
                <w:color w:val="auto"/>
              </w:rPr>
            </w:pPr>
            <w:r w:rsidRPr="00CA5E0E">
              <w:rPr>
                <w:color w:val="auto"/>
              </w:rPr>
              <w:t>Very</w:t>
            </w:r>
            <w:r w:rsidRPr="00CA5E0E" w:rsidR="0082401E">
              <w:rPr>
                <w:color w:val="auto"/>
              </w:rPr>
              <w:br/>
            </w:r>
            <w:r w:rsidRPr="00CA5E0E" w:rsidR="00AA4A80">
              <w:rPr>
                <w:color w:val="auto"/>
              </w:rPr>
              <w:t>poor</w:t>
            </w:r>
          </w:p>
        </w:tc>
        <w:tc>
          <w:tcPr>
            <w:tcW w:w="1440" w:type="dxa"/>
          </w:tcPr>
          <w:p w:rsidRPr="00CA5E0E" w:rsidR="00625575" w:rsidP="00683458" w:rsidRDefault="00AA4A80" w14:paraId="744E4CDD" w14:textId="608A0D36">
            <w:pPr>
              <w:rPr>
                <w:color w:val="auto"/>
              </w:rPr>
            </w:pPr>
            <w:r w:rsidRPr="00CA5E0E">
              <w:rPr>
                <w:color w:val="auto"/>
              </w:rPr>
              <w:t>Poor</w:t>
            </w:r>
          </w:p>
        </w:tc>
        <w:tc>
          <w:tcPr>
            <w:tcW w:w="1440" w:type="dxa"/>
          </w:tcPr>
          <w:p w:rsidRPr="00CA5E0E" w:rsidR="00625575" w:rsidP="00683458" w:rsidRDefault="00625575" w14:paraId="7AE7BF0E" w14:textId="40E43543">
            <w:pPr>
              <w:rPr>
                <w:color w:val="auto"/>
              </w:rPr>
            </w:pPr>
            <w:r w:rsidRPr="00CA5E0E">
              <w:rPr>
                <w:color w:val="auto"/>
              </w:rPr>
              <w:t>Average</w:t>
            </w:r>
            <w:r w:rsidRPr="00CA5E0E" w:rsidR="002942D2">
              <w:rPr>
                <w:color w:val="auto"/>
              </w:rPr>
              <w:t xml:space="preserve"> /</w:t>
            </w:r>
            <w:r w:rsidRPr="00CA5E0E" w:rsidR="002942D2">
              <w:rPr>
                <w:color w:val="auto"/>
              </w:rPr>
              <w:br/>
              <w:t>Fair</w:t>
            </w:r>
          </w:p>
        </w:tc>
        <w:tc>
          <w:tcPr>
            <w:tcW w:w="1440" w:type="dxa"/>
          </w:tcPr>
          <w:p w:rsidRPr="00CA5E0E" w:rsidR="00625575" w:rsidP="00683458" w:rsidRDefault="00AA4A80" w14:paraId="27997732" w14:textId="3ACB4088">
            <w:pPr>
              <w:rPr>
                <w:color w:val="auto"/>
              </w:rPr>
            </w:pPr>
            <w:r w:rsidRPr="00CA5E0E">
              <w:rPr>
                <w:color w:val="auto"/>
              </w:rPr>
              <w:t>Good</w:t>
            </w:r>
          </w:p>
        </w:tc>
        <w:tc>
          <w:tcPr>
            <w:tcW w:w="1440" w:type="dxa"/>
          </w:tcPr>
          <w:p w:rsidRPr="00CA5E0E" w:rsidR="00625575" w:rsidP="00683458" w:rsidRDefault="00625575" w14:paraId="457E7D6C" w14:textId="5E667E46">
            <w:pPr>
              <w:rPr>
                <w:color w:val="auto"/>
              </w:rPr>
            </w:pPr>
            <w:r w:rsidRPr="00CA5E0E">
              <w:rPr>
                <w:color w:val="auto"/>
              </w:rPr>
              <w:t>Very</w:t>
            </w:r>
            <w:r w:rsidRPr="00CA5E0E" w:rsidR="0082401E">
              <w:rPr>
                <w:color w:val="auto"/>
              </w:rPr>
              <w:br/>
            </w:r>
            <w:r w:rsidRPr="00CA5E0E" w:rsidR="00AA4A80">
              <w:rPr>
                <w:color w:val="auto"/>
              </w:rPr>
              <w:t>good</w:t>
            </w:r>
          </w:p>
        </w:tc>
      </w:tr>
      <w:tr w:rsidRPr="00CA5E0E" w:rsidR="00330C47" w:rsidTr="0082401E" w14:paraId="058F6A09" w14:textId="77777777">
        <w:tc>
          <w:tcPr>
            <w:tcW w:w="1440" w:type="dxa"/>
          </w:tcPr>
          <w:p w:rsidRPr="00CA5E0E" w:rsidR="00625575" w:rsidP="00683458" w:rsidRDefault="00625575" w14:paraId="13DA6838" w14:textId="77777777">
            <w:pPr>
              <w:rPr>
                <w:color w:val="auto"/>
              </w:rPr>
            </w:pPr>
            <w:r w:rsidRPr="00CA5E0E">
              <w:rPr>
                <w:color w:val="auto"/>
              </w:rPr>
              <w:t>1</w:t>
            </w:r>
          </w:p>
        </w:tc>
        <w:tc>
          <w:tcPr>
            <w:tcW w:w="1440" w:type="dxa"/>
          </w:tcPr>
          <w:p w:rsidRPr="00CA5E0E" w:rsidR="00625575" w:rsidP="00683458" w:rsidRDefault="00625575" w14:paraId="3CDCED9B" w14:textId="77777777">
            <w:pPr>
              <w:rPr>
                <w:color w:val="auto"/>
              </w:rPr>
            </w:pPr>
            <w:r w:rsidRPr="00CA5E0E">
              <w:rPr>
                <w:color w:val="auto"/>
              </w:rPr>
              <w:t>2</w:t>
            </w:r>
          </w:p>
        </w:tc>
        <w:tc>
          <w:tcPr>
            <w:tcW w:w="1440" w:type="dxa"/>
          </w:tcPr>
          <w:p w:rsidRPr="00CA5E0E" w:rsidR="00625575" w:rsidP="00683458" w:rsidRDefault="00625575" w14:paraId="0294352B" w14:textId="77777777">
            <w:pPr>
              <w:rPr>
                <w:color w:val="auto"/>
              </w:rPr>
            </w:pPr>
            <w:r w:rsidRPr="00CA5E0E">
              <w:rPr>
                <w:color w:val="auto"/>
              </w:rPr>
              <w:t>3</w:t>
            </w:r>
          </w:p>
        </w:tc>
        <w:tc>
          <w:tcPr>
            <w:tcW w:w="1440" w:type="dxa"/>
          </w:tcPr>
          <w:p w:rsidRPr="00CA5E0E" w:rsidR="00625575" w:rsidP="00683458" w:rsidRDefault="00625575" w14:paraId="0AC86EA4" w14:textId="77777777">
            <w:pPr>
              <w:rPr>
                <w:color w:val="auto"/>
              </w:rPr>
            </w:pPr>
            <w:r w:rsidRPr="00CA5E0E">
              <w:rPr>
                <w:color w:val="auto"/>
              </w:rPr>
              <w:t>4</w:t>
            </w:r>
          </w:p>
        </w:tc>
        <w:tc>
          <w:tcPr>
            <w:tcW w:w="1440" w:type="dxa"/>
          </w:tcPr>
          <w:p w:rsidRPr="00CA5E0E" w:rsidR="00625575" w:rsidP="00683458" w:rsidRDefault="00625575" w14:paraId="46495003" w14:textId="77777777">
            <w:pPr>
              <w:rPr>
                <w:color w:val="auto"/>
              </w:rPr>
            </w:pPr>
            <w:r w:rsidRPr="00CA5E0E">
              <w:rPr>
                <w:color w:val="auto"/>
              </w:rPr>
              <w:t>5</w:t>
            </w:r>
          </w:p>
        </w:tc>
      </w:tr>
    </w:tbl>
    <w:p w:rsidRPr="00CA5E0E" w:rsidR="0095448B" w:rsidP="001A62B8" w:rsidRDefault="0095448B" w14:paraId="1C8490EE" w14:textId="77777777">
      <w:pPr>
        <w:pStyle w:val="Heading4"/>
        <w:numPr>
          <w:ilvl w:val="0"/>
          <w:numId w:val="130"/>
        </w:numPr>
        <w:rPr>
          <w:color w:val="auto"/>
        </w:rPr>
      </w:pPr>
      <w:bookmarkStart w:name="h.tyjcwt" w:colFirst="0" w:colLast="0" w:id="243"/>
      <w:bookmarkEnd w:id="243"/>
    </w:p>
    <w:p w:rsidRPr="00CA5E0E" w:rsidR="0095448B" w:rsidP="0095448B" w:rsidRDefault="0095448B" w14:paraId="24B8B92E" w14:textId="77777777">
      <w:pPr>
        <w:rPr>
          <w:color w:val="auto"/>
        </w:rPr>
      </w:pPr>
      <w:r w:rsidRPr="00CA5E0E">
        <w:rPr>
          <w:color w:val="auto"/>
        </w:rPr>
        <w:t xml:space="preserve">What are three things you learned from participating in [name of program or activity]? </w:t>
      </w:r>
    </w:p>
    <w:tbl>
      <w:tblPr>
        <w:tblW w:w="0" w:type="auto"/>
        <w:tblLook w:val="04A0" w:firstRow="1" w:lastRow="0" w:firstColumn="1" w:lastColumn="0" w:noHBand="0" w:noVBand="1"/>
      </w:tblPr>
      <w:tblGrid>
        <w:gridCol w:w="468"/>
        <w:gridCol w:w="7380"/>
      </w:tblGrid>
      <w:tr w:rsidRPr="00CA5E0E" w:rsidR="0095448B" w:rsidTr="0095448B" w14:paraId="61331FB3" w14:textId="77777777">
        <w:trPr>
          <w:trHeight w:val="288"/>
        </w:trPr>
        <w:tc>
          <w:tcPr>
            <w:tcW w:w="468" w:type="dxa"/>
            <w:tcBorders>
              <w:top w:val="nil"/>
              <w:left w:val="nil"/>
              <w:bottom w:val="nil"/>
              <w:right w:val="nil"/>
            </w:tcBorders>
            <w:vAlign w:val="center"/>
          </w:tcPr>
          <w:p w:rsidRPr="00CA5E0E" w:rsidR="0095448B" w:rsidP="0095448B" w:rsidRDefault="0095448B" w14:paraId="5DA4CE75" w14:textId="77777777">
            <w:pPr>
              <w:rPr>
                <w:color w:val="auto"/>
              </w:rPr>
            </w:pPr>
            <w:r w:rsidRPr="00CA5E0E">
              <w:rPr>
                <w:color w:val="auto"/>
              </w:rPr>
              <w:t>1.</w:t>
            </w:r>
          </w:p>
        </w:tc>
        <w:tc>
          <w:tcPr>
            <w:tcW w:w="7380" w:type="dxa"/>
            <w:tcBorders>
              <w:top w:val="nil"/>
              <w:left w:val="nil"/>
              <w:bottom w:val="single" w:color="auto" w:sz="2" w:space="0"/>
              <w:right w:val="nil"/>
            </w:tcBorders>
            <w:vAlign w:val="center"/>
          </w:tcPr>
          <w:p w:rsidRPr="00CA5E0E" w:rsidR="0095448B" w:rsidP="0095448B" w:rsidRDefault="0095448B" w14:paraId="169159EA" w14:textId="77777777">
            <w:pPr>
              <w:rPr>
                <w:color w:val="auto"/>
              </w:rPr>
            </w:pPr>
          </w:p>
        </w:tc>
      </w:tr>
      <w:tr w:rsidRPr="00CA5E0E" w:rsidR="0095448B" w:rsidTr="0095448B" w14:paraId="0B079BDB" w14:textId="77777777">
        <w:trPr>
          <w:trHeight w:val="288"/>
        </w:trPr>
        <w:tc>
          <w:tcPr>
            <w:tcW w:w="468" w:type="dxa"/>
            <w:tcBorders>
              <w:top w:val="nil"/>
              <w:left w:val="nil"/>
              <w:bottom w:val="nil"/>
              <w:right w:val="nil"/>
            </w:tcBorders>
            <w:vAlign w:val="center"/>
          </w:tcPr>
          <w:p w:rsidRPr="00CA5E0E" w:rsidR="0095448B" w:rsidP="0095448B" w:rsidRDefault="0095448B" w14:paraId="015410FD" w14:textId="77777777">
            <w:pPr>
              <w:rPr>
                <w:color w:val="auto"/>
              </w:rPr>
            </w:pPr>
            <w:r w:rsidRPr="00CA5E0E">
              <w:rPr>
                <w:color w:val="auto"/>
              </w:rPr>
              <w:t>2.</w:t>
            </w:r>
          </w:p>
        </w:tc>
        <w:tc>
          <w:tcPr>
            <w:tcW w:w="7380" w:type="dxa"/>
            <w:tcBorders>
              <w:top w:val="single" w:color="auto" w:sz="2" w:space="0"/>
              <w:left w:val="nil"/>
              <w:bottom w:val="single" w:color="auto" w:sz="2" w:space="0"/>
              <w:right w:val="nil"/>
            </w:tcBorders>
            <w:vAlign w:val="center"/>
          </w:tcPr>
          <w:p w:rsidRPr="00CA5E0E" w:rsidR="0095448B" w:rsidP="0095448B" w:rsidRDefault="0095448B" w14:paraId="111C7029" w14:textId="77777777">
            <w:pPr>
              <w:rPr>
                <w:color w:val="auto"/>
              </w:rPr>
            </w:pPr>
          </w:p>
        </w:tc>
      </w:tr>
      <w:tr w:rsidRPr="00CA5E0E" w:rsidR="0095448B" w:rsidTr="0095448B" w14:paraId="42E4106E" w14:textId="77777777">
        <w:trPr>
          <w:trHeight w:val="288"/>
        </w:trPr>
        <w:tc>
          <w:tcPr>
            <w:tcW w:w="468" w:type="dxa"/>
            <w:tcBorders>
              <w:top w:val="nil"/>
              <w:left w:val="nil"/>
              <w:bottom w:val="nil"/>
              <w:right w:val="nil"/>
            </w:tcBorders>
            <w:vAlign w:val="center"/>
          </w:tcPr>
          <w:p w:rsidRPr="00CA5E0E" w:rsidR="0095448B" w:rsidP="0095448B" w:rsidRDefault="0095448B" w14:paraId="3DF2E010" w14:textId="77777777">
            <w:pPr>
              <w:rPr>
                <w:color w:val="auto"/>
              </w:rPr>
            </w:pPr>
            <w:r w:rsidRPr="00CA5E0E">
              <w:rPr>
                <w:color w:val="auto"/>
              </w:rPr>
              <w:t>3.</w:t>
            </w:r>
          </w:p>
        </w:tc>
        <w:tc>
          <w:tcPr>
            <w:tcW w:w="7380" w:type="dxa"/>
            <w:tcBorders>
              <w:top w:val="single" w:color="auto" w:sz="2" w:space="0"/>
              <w:left w:val="nil"/>
              <w:bottom w:val="single" w:color="auto" w:sz="2" w:space="0"/>
              <w:right w:val="nil"/>
            </w:tcBorders>
            <w:vAlign w:val="center"/>
          </w:tcPr>
          <w:p w:rsidRPr="00CA5E0E" w:rsidR="0095448B" w:rsidP="0095448B" w:rsidRDefault="0095448B" w14:paraId="298A8A30" w14:textId="77777777">
            <w:pPr>
              <w:rPr>
                <w:color w:val="auto"/>
              </w:rPr>
            </w:pPr>
          </w:p>
        </w:tc>
      </w:tr>
    </w:tbl>
    <w:p w:rsidRPr="00CA5E0E" w:rsidR="0095448B" w:rsidP="001A62B8" w:rsidRDefault="0095448B" w14:paraId="42572041" w14:textId="77777777">
      <w:pPr>
        <w:pStyle w:val="Heading4"/>
        <w:numPr>
          <w:ilvl w:val="0"/>
          <w:numId w:val="130"/>
        </w:numPr>
        <w:rPr>
          <w:color w:val="auto"/>
        </w:rPr>
      </w:pPr>
    </w:p>
    <w:p w:rsidRPr="00CA5E0E" w:rsidR="0095448B" w:rsidP="0095448B" w:rsidRDefault="0095448B" w14:paraId="237D44B7" w14:textId="77777777">
      <w:pPr>
        <w:spacing w:after="120"/>
        <w:rPr>
          <w:rFonts w:cs="Times New Roman"/>
          <w:color w:val="auto"/>
        </w:rPr>
      </w:pPr>
      <w:r w:rsidRPr="00CA5E0E">
        <w:rPr>
          <w:rFonts w:cs="Times New Roman"/>
          <w:color w:val="auto"/>
        </w:rPr>
        <w:t>Concerning the [name of program or activity], please explain a few of the experiences that were especially meaningful to you.</w:t>
      </w:r>
    </w:p>
    <w:tbl>
      <w:tblPr>
        <w:tblW w:w="0" w:type="auto"/>
        <w:tblLook w:val="04A0" w:firstRow="1" w:lastRow="0" w:firstColumn="1" w:lastColumn="0" w:noHBand="0" w:noVBand="1"/>
      </w:tblPr>
      <w:tblGrid>
        <w:gridCol w:w="468"/>
        <w:gridCol w:w="7380"/>
      </w:tblGrid>
      <w:tr w:rsidRPr="00CA5E0E" w:rsidR="0095448B" w:rsidTr="0095448B" w14:paraId="475164C1" w14:textId="77777777">
        <w:trPr>
          <w:trHeight w:val="288"/>
        </w:trPr>
        <w:tc>
          <w:tcPr>
            <w:tcW w:w="468" w:type="dxa"/>
            <w:tcBorders>
              <w:top w:val="nil"/>
              <w:left w:val="nil"/>
              <w:bottom w:val="nil"/>
              <w:right w:val="nil"/>
            </w:tcBorders>
            <w:vAlign w:val="center"/>
          </w:tcPr>
          <w:p w:rsidRPr="00CA5E0E" w:rsidR="0095448B" w:rsidP="0095448B" w:rsidRDefault="0095448B" w14:paraId="17C1F7ED" w14:textId="77777777">
            <w:pPr>
              <w:rPr>
                <w:color w:val="auto"/>
              </w:rPr>
            </w:pPr>
            <w:r w:rsidRPr="00CA5E0E">
              <w:rPr>
                <w:color w:val="auto"/>
              </w:rPr>
              <w:t>1.</w:t>
            </w:r>
          </w:p>
        </w:tc>
        <w:tc>
          <w:tcPr>
            <w:tcW w:w="7380" w:type="dxa"/>
            <w:tcBorders>
              <w:top w:val="nil"/>
              <w:left w:val="nil"/>
              <w:bottom w:val="single" w:color="auto" w:sz="2" w:space="0"/>
              <w:right w:val="nil"/>
            </w:tcBorders>
            <w:vAlign w:val="center"/>
          </w:tcPr>
          <w:p w:rsidRPr="00CA5E0E" w:rsidR="0095448B" w:rsidP="0095448B" w:rsidRDefault="0095448B" w14:paraId="0750F19A" w14:textId="77777777">
            <w:pPr>
              <w:rPr>
                <w:color w:val="auto"/>
              </w:rPr>
            </w:pPr>
          </w:p>
        </w:tc>
      </w:tr>
      <w:tr w:rsidRPr="00CA5E0E" w:rsidR="0095448B" w:rsidTr="0095448B" w14:paraId="38B88DEA" w14:textId="77777777">
        <w:trPr>
          <w:trHeight w:val="288"/>
        </w:trPr>
        <w:tc>
          <w:tcPr>
            <w:tcW w:w="468" w:type="dxa"/>
            <w:tcBorders>
              <w:top w:val="nil"/>
              <w:left w:val="nil"/>
              <w:bottom w:val="nil"/>
              <w:right w:val="nil"/>
            </w:tcBorders>
            <w:vAlign w:val="center"/>
          </w:tcPr>
          <w:p w:rsidRPr="00CA5E0E" w:rsidR="0095448B" w:rsidP="0095448B" w:rsidRDefault="0095448B" w14:paraId="189328B7" w14:textId="77777777">
            <w:pPr>
              <w:rPr>
                <w:color w:val="auto"/>
              </w:rPr>
            </w:pPr>
            <w:r w:rsidRPr="00CA5E0E">
              <w:rPr>
                <w:color w:val="auto"/>
              </w:rPr>
              <w:t>2.</w:t>
            </w:r>
          </w:p>
        </w:tc>
        <w:tc>
          <w:tcPr>
            <w:tcW w:w="7380" w:type="dxa"/>
            <w:tcBorders>
              <w:top w:val="single" w:color="auto" w:sz="2" w:space="0"/>
              <w:left w:val="nil"/>
              <w:bottom w:val="single" w:color="auto" w:sz="2" w:space="0"/>
              <w:right w:val="nil"/>
            </w:tcBorders>
            <w:vAlign w:val="center"/>
          </w:tcPr>
          <w:p w:rsidRPr="00CA5E0E" w:rsidR="0095448B" w:rsidP="0095448B" w:rsidRDefault="0095448B" w14:paraId="608DBDD5" w14:textId="77777777">
            <w:pPr>
              <w:rPr>
                <w:color w:val="auto"/>
              </w:rPr>
            </w:pPr>
          </w:p>
        </w:tc>
      </w:tr>
      <w:tr w:rsidRPr="00CA5E0E" w:rsidR="0095448B" w:rsidTr="0095448B" w14:paraId="7323A876" w14:textId="77777777">
        <w:trPr>
          <w:trHeight w:val="288"/>
        </w:trPr>
        <w:tc>
          <w:tcPr>
            <w:tcW w:w="468" w:type="dxa"/>
            <w:tcBorders>
              <w:top w:val="nil"/>
              <w:left w:val="nil"/>
              <w:bottom w:val="nil"/>
              <w:right w:val="nil"/>
            </w:tcBorders>
            <w:vAlign w:val="center"/>
          </w:tcPr>
          <w:p w:rsidRPr="00CA5E0E" w:rsidR="0095448B" w:rsidP="0095448B" w:rsidRDefault="0095448B" w14:paraId="1B291550" w14:textId="77777777">
            <w:pPr>
              <w:rPr>
                <w:color w:val="auto"/>
              </w:rPr>
            </w:pPr>
            <w:r w:rsidRPr="00CA5E0E">
              <w:rPr>
                <w:color w:val="auto"/>
              </w:rPr>
              <w:t>3.</w:t>
            </w:r>
          </w:p>
        </w:tc>
        <w:tc>
          <w:tcPr>
            <w:tcW w:w="7380" w:type="dxa"/>
            <w:tcBorders>
              <w:top w:val="single" w:color="auto" w:sz="2" w:space="0"/>
              <w:left w:val="nil"/>
              <w:bottom w:val="single" w:color="auto" w:sz="2" w:space="0"/>
              <w:right w:val="nil"/>
            </w:tcBorders>
            <w:vAlign w:val="center"/>
          </w:tcPr>
          <w:p w:rsidRPr="00CA5E0E" w:rsidR="0095448B" w:rsidP="0095448B" w:rsidRDefault="0095448B" w14:paraId="12236699" w14:textId="77777777">
            <w:pPr>
              <w:rPr>
                <w:color w:val="auto"/>
              </w:rPr>
            </w:pPr>
          </w:p>
        </w:tc>
      </w:tr>
    </w:tbl>
    <w:p w:rsidRPr="00CA5E0E" w:rsidR="00955459" w:rsidP="001A62B8" w:rsidRDefault="00955459" w14:paraId="11FF0A21" w14:textId="77777777">
      <w:pPr>
        <w:pStyle w:val="Heading4"/>
        <w:numPr>
          <w:ilvl w:val="0"/>
          <w:numId w:val="130"/>
        </w:numPr>
        <w:rPr>
          <w:color w:val="auto"/>
        </w:rPr>
      </w:pPr>
    </w:p>
    <w:p w:rsidRPr="00CA5E0E" w:rsidR="00683458" w:rsidP="00683458" w:rsidRDefault="00683458" w14:paraId="43F88C1C" w14:textId="0CAEE6F6">
      <w:pPr>
        <w:rPr>
          <w:color w:val="auto"/>
        </w:rPr>
      </w:pPr>
      <w:r w:rsidRPr="00CA5E0E">
        <w:rPr>
          <w:color w:val="auto"/>
        </w:rPr>
        <w:t xml:space="preserve">For each statement below, please circle the number that best reflects your level of agreement or disagreement about [name of event or program] at </w:t>
      </w:r>
      <w:r w:rsidRPr="00CA5E0E" w:rsidR="00663884">
        <w:rPr>
          <w:color w:val="auto"/>
        </w:rPr>
        <w:t>[site]</w:t>
      </w:r>
      <w:r w:rsidRPr="00CA5E0E">
        <w:rPr>
          <w:color w:val="auto"/>
        </w:rPr>
        <w:t>.</w:t>
      </w:r>
    </w:p>
    <w:tbl>
      <w:tblPr>
        <w:tblStyle w:val="SmallTable"/>
        <w:tblW w:w="10080" w:type="dxa"/>
        <w:tblLook w:val="04A0" w:firstRow="1" w:lastRow="0" w:firstColumn="1" w:lastColumn="0" w:noHBand="0" w:noVBand="1"/>
      </w:tblPr>
      <w:tblGrid>
        <w:gridCol w:w="5040"/>
        <w:gridCol w:w="1008"/>
        <w:gridCol w:w="1008"/>
        <w:gridCol w:w="1008"/>
        <w:gridCol w:w="1008"/>
        <w:gridCol w:w="1008"/>
      </w:tblGrid>
      <w:tr w:rsidRPr="00CA5E0E" w:rsidR="00330C47" w:rsidTr="002942D2" w14:paraId="78269A1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Pr>
          <w:p w:rsidRPr="00CA5E0E" w:rsidR="009A507D" w:rsidP="00683458" w:rsidRDefault="009A507D" w14:paraId="4F21153D" w14:textId="40BD948C">
            <w:pPr>
              <w:rPr>
                <w:b w:val="0"/>
                <w:color w:val="auto"/>
              </w:rPr>
            </w:pPr>
          </w:p>
        </w:tc>
        <w:tc>
          <w:tcPr>
            <w:tcW w:w="1008" w:type="dxa"/>
          </w:tcPr>
          <w:p w:rsidRPr="00CA5E0E" w:rsidR="009A507D" w:rsidP="00683458" w:rsidRDefault="009A507D" w14:paraId="4338A9F0" w14:textId="77777777">
            <w:pPr>
              <w:spacing w:before="96" w:after="96"/>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Strongly</w:t>
            </w:r>
            <w:r w:rsidRPr="00CA5E0E">
              <w:rPr>
                <w:bCs/>
                <w:color w:val="auto"/>
              </w:rPr>
              <w:br/>
              <w:t>disagree</w:t>
            </w:r>
          </w:p>
        </w:tc>
        <w:tc>
          <w:tcPr>
            <w:tcW w:w="1008" w:type="dxa"/>
          </w:tcPr>
          <w:p w:rsidRPr="00CA5E0E" w:rsidR="009A507D" w:rsidP="00683458" w:rsidRDefault="009A507D" w14:paraId="6FDC41CA" w14:textId="77777777">
            <w:pPr>
              <w:spacing w:before="96" w:after="96"/>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Disagree</w:t>
            </w:r>
          </w:p>
        </w:tc>
        <w:tc>
          <w:tcPr>
            <w:tcW w:w="1008" w:type="dxa"/>
          </w:tcPr>
          <w:p w:rsidRPr="00CA5E0E" w:rsidR="009A507D" w:rsidP="002942D2" w:rsidRDefault="009A507D" w14:paraId="6FD4C7E8" w14:textId="028BF02B">
            <w:pPr>
              <w:spacing w:before="96" w:after="96"/>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Neither agree</w:t>
            </w:r>
            <w:r w:rsidRPr="00CA5E0E">
              <w:rPr>
                <w:bCs/>
                <w:color w:val="auto"/>
              </w:rPr>
              <w:br/>
              <w:t>nor</w:t>
            </w:r>
            <w:r w:rsidRPr="00CA5E0E" w:rsidR="002942D2">
              <w:rPr>
                <w:bCs/>
                <w:color w:val="auto"/>
              </w:rPr>
              <w:br/>
            </w:r>
            <w:r w:rsidRPr="00CA5E0E">
              <w:rPr>
                <w:bCs/>
                <w:color w:val="auto"/>
              </w:rPr>
              <w:t>disagree</w:t>
            </w:r>
          </w:p>
        </w:tc>
        <w:tc>
          <w:tcPr>
            <w:tcW w:w="1008" w:type="dxa"/>
          </w:tcPr>
          <w:p w:rsidRPr="00CA5E0E" w:rsidR="009A507D" w:rsidP="00683458" w:rsidRDefault="009A507D" w14:paraId="51061447" w14:textId="77777777">
            <w:pPr>
              <w:spacing w:before="96" w:after="96"/>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Agree</w:t>
            </w:r>
          </w:p>
        </w:tc>
        <w:tc>
          <w:tcPr>
            <w:tcW w:w="1008" w:type="dxa"/>
          </w:tcPr>
          <w:p w:rsidRPr="00CA5E0E" w:rsidR="009A507D" w:rsidP="00683458" w:rsidRDefault="009A507D" w14:paraId="7144D184" w14:textId="77777777">
            <w:pPr>
              <w:spacing w:before="96" w:after="96"/>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Strongly</w:t>
            </w:r>
            <w:r w:rsidRPr="00CA5E0E">
              <w:rPr>
                <w:bCs/>
                <w:color w:val="auto"/>
              </w:rPr>
              <w:br/>
              <w:t>agree</w:t>
            </w:r>
          </w:p>
        </w:tc>
      </w:tr>
      <w:tr w:rsidRPr="00CA5E0E" w:rsidR="00330C47" w:rsidTr="002942D2" w14:paraId="18F0A2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9A507D" w:rsidP="00683458" w:rsidRDefault="009A507D" w14:paraId="7BF2DFE3" w14:textId="6CDB5BD8">
            <w:pPr>
              <w:rPr>
                <w:color w:val="auto"/>
              </w:rPr>
            </w:pPr>
            <w:r w:rsidRPr="00CA5E0E">
              <w:rPr>
                <w:color w:val="auto"/>
              </w:rPr>
              <w:t xml:space="preserve">I felt well-prepared for the </w:t>
            </w:r>
            <w:r w:rsidRPr="00CA5E0E" w:rsidR="006E3704">
              <w:rPr>
                <w:color w:val="auto"/>
              </w:rPr>
              <w:t>[name of program]</w:t>
            </w:r>
            <w:r w:rsidRPr="00CA5E0E">
              <w:rPr>
                <w:color w:val="auto"/>
              </w:rPr>
              <w:t>.</w:t>
            </w:r>
          </w:p>
        </w:tc>
        <w:tc>
          <w:tcPr>
            <w:tcW w:w="1008" w:type="dxa"/>
          </w:tcPr>
          <w:p w:rsidRPr="00CA5E0E" w:rsidR="009A507D" w:rsidP="00683458" w:rsidRDefault="009A507D" w14:paraId="2F83FED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9A507D" w:rsidP="00683458" w:rsidRDefault="009A507D" w14:paraId="75D3CC2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9A507D" w:rsidP="00683458" w:rsidRDefault="009A507D" w14:paraId="594AE1E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9A507D" w:rsidP="00683458" w:rsidRDefault="009A507D" w14:paraId="28C96BE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9A507D" w:rsidP="00683458" w:rsidRDefault="009A507D" w14:paraId="523D68F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2942D2" w14:paraId="2F72254E"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9A507D" w:rsidP="00683458" w:rsidRDefault="009A507D" w14:paraId="629F68A0" w14:textId="01C381EB">
            <w:pPr>
              <w:rPr>
                <w:color w:val="auto"/>
              </w:rPr>
            </w:pPr>
            <w:r w:rsidRPr="00CA5E0E">
              <w:rPr>
                <w:color w:val="auto"/>
              </w:rPr>
              <w:t xml:space="preserve">I was very excited about going to </w:t>
            </w:r>
            <w:r w:rsidRPr="00CA5E0E" w:rsidR="006E3704">
              <w:rPr>
                <w:color w:val="auto"/>
              </w:rPr>
              <w:t>[name of program]</w:t>
            </w:r>
            <w:r w:rsidRPr="00CA5E0E">
              <w:rPr>
                <w:color w:val="auto"/>
              </w:rPr>
              <w:t>.</w:t>
            </w:r>
          </w:p>
        </w:tc>
        <w:tc>
          <w:tcPr>
            <w:tcW w:w="1008" w:type="dxa"/>
          </w:tcPr>
          <w:p w:rsidRPr="00CA5E0E" w:rsidR="009A507D" w:rsidP="00683458" w:rsidRDefault="009A507D" w14:paraId="187D9EA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9A507D" w:rsidP="00683458" w:rsidRDefault="009A507D" w14:paraId="263C9FC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9A507D" w:rsidP="00683458" w:rsidRDefault="009A507D" w14:paraId="7EC940D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9A507D" w:rsidP="00683458" w:rsidRDefault="009A507D" w14:paraId="09CA86B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9A507D" w:rsidP="00683458" w:rsidRDefault="009A507D" w14:paraId="399F4DA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2942D2" w14:paraId="183A7A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9A507D" w:rsidP="00683458" w:rsidRDefault="009A507D" w14:paraId="490DF8ED" w14:textId="0D1AA386">
            <w:pPr>
              <w:rPr>
                <w:color w:val="auto"/>
              </w:rPr>
            </w:pPr>
            <w:r w:rsidRPr="00CA5E0E">
              <w:rPr>
                <w:color w:val="auto"/>
              </w:rPr>
              <w:t xml:space="preserve">I had a good time at the </w:t>
            </w:r>
            <w:r w:rsidRPr="00CA5E0E" w:rsidR="006E3704">
              <w:rPr>
                <w:color w:val="auto"/>
              </w:rPr>
              <w:t>[name of program]</w:t>
            </w:r>
            <w:r w:rsidRPr="00CA5E0E">
              <w:rPr>
                <w:color w:val="auto"/>
              </w:rPr>
              <w:t>.</w:t>
            </w:r>
          </w:p>
        </w:tc>
        <w:tc>
          <w:tcPr>
            <w:tcW w:w="1008" w:type="dxa"/>
          </w:tcPr>
          <w:p w:rsidRPr="00CA5E0E" w:rsidR="009A507D" w:rsidP="00683458" w:rsidRDefault="009A507D" w14:paraId="381382E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9A507D" w:rsidP="00683458" w:rsidRDefault="009A507D" w14:paraId="5F91937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9A507D" w:rsidP="00683458" w:rsidRDefault="009A507D" w14:paraId="6ED3E56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9A507D" w:rsidP="00683458" w:rsidRDefault="009A507D" w14:paraId="52143C5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9A507D" w:rsidP="00683458" w:rsidRDefault="009A507D" w14:paraId="6D5CB28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2942D2" w14:paraId="74365C02"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9A507D" w:rsidP="00683458" w:rsidRDefault="009A507D" w14:paraId="1688D14C" w14:textId="6400BDCE">
            <w:pPr>
              <w:rPr>
                <w:color w:val="auto"/>
              </w:rPr>
            </w:pPr>
            <w:r w:rsidRPr="00CA5E0E">
              <w:rPr>
                <w:color w:val="auto"/>
              </w:rPr>
              <w:t xml:space="preserve">I would participate in another </w:t>
            </w:r>
            <w:r w:rsidRPr="00CA5E0E" w:rsidR="006E3704">
              <w:rPr>
                <w:color w:val="auto"/>
              </w:rPr>
              <w:t>[name of program]</w:t>
            </w:r>
            <w:r w:rsidRPr="00CA5E0E">
              <w:rPr>
                <w:color w:val="auto"/>
              </w:rPr>
              <w:t>.</w:t>
            </w:r>
          </w:p>
        </w:tc>
        <w:tc>
          <w:tcPr>
            <w:tcW w:w="1008" w:type="dxa"/>
          </w:tcPr>
          <w:p w:rsidRPr="00CA5E0E" w:rsidR="009A507D" w:rsidP="00683458" w:rsidRDefault="009A507D" w14:paraId="19D215F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9A507D" w:rsidP="00683458" w:rsidRDefault="009A507D" w14:paraId="2BA292C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9A507D" w:rsidP="00683458" w:rsidRDefault="009A507D" w14:paraId="16E4DC0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9A507D" w:rsidP="00683458" w:rsidRDefault="009A507D" w14:paraId="64D9607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9A507D" w:rsidP="00683458" w:rsidRDefault="009A507D" w14:paraId="02578FD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2942D2" w14:paraId="084825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9A507D" w:rsidP="00683458" w:rsidRDefault="009A507D" w14:paraId="6474B34F" w14:textId="071DC12A">
            <w:pPr>
              <w:rPr>
                <w:color w:val="auto"/>
              </w:rPr>
            </w:pPr>
            <w:r w:rsidRPr="00CA5E0E">
              <w:rPr>
                <w:color w:val="auto"/>
              </w:rPr>
              <w:t xml:space="preserve">I would visit </w:t>
            </w:r>
            <w:r w:rsidRPr="00CA5E0E" w:rsidR="00663884">
              <w:rPr>
                <w:color w:val="auto"/>
              </w:rPr>
              <w:t>[site]</w:t>
            </w:r>
            <w:r w:rsidRPr="00CA5E0E">
              <w:rPr>
                <w:color w:val="auto"/>
              </w:rPr>
              <w:t xml:space="preserve"> again</w:t>
            </w:r>
          </w:p>
        </w:tc>
        <w:tc>
          <w:tcPr>
            <w:tcW w:w="1008" w:type="dxa"/>
          </w:tcPr>
          <w:p w:rsidRPr="00CA5E0E" w:rsidR="009A507D" w:rsidP="00683458" w:rsidRDefault="009A507D" w14:paraId="6C0FD4C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9A507D" w:rsidP="00683458" w:rsidRDefault="009A507D" w14:paraId="3662085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9A507D" w:rsidP="00683458" w:rsidRDefault="009A507D" w14:paraId="69E7DB9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9A507D" w:rsidP="00683458" w:rsidRDefault="009A507D" w14:paraId="7EDFD05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9A507D" w:rsidP="00683458" w:rsidRDefault="009A507D" w14:paraId="6B49C64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2942D2" w14:paraId="17BD25FB" w14:textId="77777777">
        <w:tc>
          <w:tcPr>
            <w:cnfStyle w:val="001000000000" w:firstRow="0" w:lastRow="0" w:firstColumn="1" w:lastColumn="0" w:oddVBand="0" w:evenVBand="0" w:oddHBand="0" w:evenHBand="0" w:firstRowFirstColumn="0" w:firstRowLastColumn="0" w:lastRowFirstColumn="0" w:lastRowLastColumn="0"/>
            <w:tcW w:w="5040" w:type="dxa"/>
          </w:tcPr>
          <w:p w:rsidRPr="00CA5E0E" w:rsidR="009A507D" w:rsidP="00683458" w:rsidRDefault="009A507D" w14:paraId="52CDB0E8" w14:textId="7CBD80DD">
            <w:pPr>
              <w:rPr>
                <w:color w:val="auto"/>
              </w:rPr>
            </w:pPr>
            <w:r w:rsidRPr="00CA5E0E">
              <w:rPr>
                <w:color w:val="auto"/>
              </w:rPr>
              <w:t xml:space="preserve">I would tell other </w:t>
            </w:r>
            <w:r w:rsidRPr="00CA5E0E" w:rsidR="00B91AE3">
              <w:rPr>
                <w:color w:val="auto"/>
              </w:rPr>
              <w:t>people/</w:t>
            </w:r>
            <w:r w:rsidRPr="00CA5E0E">
              <w:rPr>
                <w:color w:val="auto"/>
              </w:rPr>
              <w:t xml:space="preserve">kids to participate in a </w:t>
            </w:r>
            <w:r w:rsidRPr="00CA5E0E" w:rsidR="006E3704">
              <w:rPr>
                <w:color w:val="auto"/>
              </w:rPr>
              <w:t>[name of program]</w:t>
            </w:r>
            <w:r w:rsidRPr="00CA5E0E">
              <w:rPr>
                <w:color w:val="auto"/>
              </w:rPr>
              <w:t>.</w:t>
            </w:r>
          </w:p>
        </w:tc>
        <w:tc>
          <w:tcPr>
            <w:tcW w:w="1008" w:type="dxa"/>
          </w:tcPr>
          <w:p w:rsidRPr="00CA5E0E" w:rsidR="009A507D" w:rsidP="00683458" w:rsidRDefault="009A507D" w14:paraId="38088B8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1008" w:type="dxa"/>
          </w:tcPr>
          <w:p w:rsidRPr="00CA5E0E" w:rsidR="009A507D" w:rsidP="00683458" w:rsidRDefault="009A507D" w14:paraId="3ADC717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1008" w:type="dxa"/>
          </w:tcPr>
          <w:p w:rsidRPr="00CA5E0E" w:rsidR="009A507D" w:rsidP="00683458" w:rsidRDefault="009A507D" w14:paraId="35F98C0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1008" w:type="dxa"/>
          </w:tcPr>
          <w:p w:rsidRPr="00CA5E0E" w:rsidR="009A507D" w:rsidP="00683458" w:rsidRDefault="009A507D" w14:paraId="417E431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1008" w:type="dxa"/>
          </w:tcPr>
          <w:p w:rsidRPr="00CA5E0E" w:rsidR="009A507D" w:rsidP="00683458" w:rsidRDefault="009A507D" w14:paraId="23E15D1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2942D2" w14:paraId="6EB4A7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Pr>
          <w:p w:rsidRPr="00CA5E0E" w:rsidR="009A507D" w:rsidP="00683458" w:rsidRDefault="009A507D" w14:paraId="4E66D3DE" w14:textId="51A3A5A0">
            <w:pPr>
              <w:rPr>
                <w:color w:val="auto"/>
              </w:rPr>
            </w:pPr>
            <w:r w:rsidRPr="00CA5E0E">
              <w:rPr>
                <w:color w:val="auto"/>
              </w:rPr>
              <w:t xml:space="preserve">I would tell other </w:t>
            </w:r>
            <w:r w:rsidRPr="00CA5E0E" w:rsidR="00B91AE3">
              <w:rPr>
                <w:color w:val="auto"/>
              </w:rPr>
              <w:t>people/</w:t>
            </w:r>
            <w:r w:rsidRPr="00CA5E0E">
              <w:rPr>
                <w:color w:val="auto"/>
              </w:rPr>
              <w:t xml:space="preserve">kids to visit </w:t>
            </w:r>
            <w:r w:rsidRPr="00CA5E0E" w:rsidR="00663884">
              <w:rPr>
                <w:color w:val="auto"/>
              </w:rPr>
              <w:t>[site]</w:t>
            </w:r>
          </w:p>
        </w:tc>
        <w:tc>
          <w:tcPr>
            <w:tcW w:w="1008" w:type="dxa"/>
          </w:tcPr>
          <w:p w:rsidRPr="00CA5E0E" w:rsidR="009A507D" w:rsidP="00683458" w:rsidRDefault="009A507D" w14:paraId="59DAC2A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1008" w:type="dxa"/>
          </w:tcPr>
          <w:p w:rsidRPr="00CA5E0E" w:rsidR="009A507D" w:rsidP="00683458" w:rsidRDefault="009A507D" w14:paraId="3869E2F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1008" w:type="dxa"/>
          </w:tcPr>
          <w:p w:rsidRPr="00CA5E0E" w:rsidR="009A507D" w:rsidP="00683458" w:rsidRDefault="009A507D" w14:paraId="51362D2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1008" w:type="dxa"/>
          </w:tcPr>
          <w:p w:rsidRPr="00CA5E0E" w:rsidR="009A507D" w:rsidP="00683458" w:rsidRDefault="009A507D" w14:paraId="266FD75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1008" w:type="dxa"/>
          </w:tcPr>
          <w:p w:rsidRPr="00CA5E0E" w:rsidR="009A507D" w:rsidP="00683458" w:rsidRDefault="009A507D" w14:paraId="2BA4DCB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005943C6" w:rsidRDefault="005943C6" w14:paraId="11E0FBE1" w14:textId="77777777">
      <w:pPr>
        <w:rPr>
          <w:color w:val="auto"/>
        </w:rPr>
      </w:pPr>
    </w:p>
    <w:p w:rsidR="005943C6" w:rsidRDefault="005943C6" w14:paraId="49154724" w14:textId="77777777">
      <w:pPr>
        <w:rPr>
          <w:color w:val="auto"/>
        </w:rPr>
      </w:pPr>
      <w:r>
        <w:rPr>
          <w:color w:val="auto"/>
        </w:rPr>
        <w:br w:type="page"/>
      </w:r>
    </w:p>
    <w:p w:rsidRPr="00CA5E0E" w:rsidR="00955459" w:rsidP="001A62B8" w:rsidRDefault="00955459" w14:paraId="14A59995" w14:textId="77777777">
      <w:pPr>
        <w:pStyle w:val="Heading4"/>
        <w:numPr>
          <w:ilvl w:val="0"/>
          <w:numId w:val="130"/>
        </w:numPr>
        <w:rPr>
          <w:color w:val="auto"/>
        </w:rPr>
      </w:pPr>
    </w:p>
    <w:p w:rsidRPr="00CA5E0E" w:rsidR="00B91AE3" w:rsidP="00C23245" w:rsidRDefault="00B91AE3" w14:paraId="569282CB" w14:textId="774C9DCE">
      <w:pPr>
        <w:rPr>
          <w:rFonts w:cs="Times New Roman"/>
          <w:color w:val="auto"/>
        </w:rPr>
      </w:pPr>
      <w:r w:rsidRPr="00CA5E0E">
        <w:rPr>
          <w:rFonts w:cs="Times New Roman"/>
          <w:color w:val="auto"/>
        </w:rPr>
        <w:t xml:space="preserve">For each statement below, please circle the number that best reflects </w:t>
      </w:r>
      <w:r w:rsidRPr="00CA5E0E">
        <w:rPr>
          <w:rFonts w:cs="Times New Roman"/>
          <w:b/>
          <w:color w:val="auto"/>
        </w:rPr>
        <w:t>how you felt about your experience with the</w:t>
      </w:r>
      <w:r w:rsidRPr="00CA5E0E">
        <w:rPr>
          <w:rFonts w:cs="Times New Roman"/>
          <w:color w:val="auto"/>
        </w:rPr>
        <w:t xml:space="preserve"> </w:t>
      </w:r>
      <w:r w:rsidRPr="00CA5E0E">
        <w:rPr>
          <w:rFonts w:cs="Times New Roman"/>
          <w:b/>
          <w:color w:val="auto"/>
        </w:rPr>
        <w:t>[</w:t>
      </w:r>
      <w:r w:rsidRPr="00CA5E0E" w:rsidR="002942D2">
        <w:rPr>
          <w:rFonts w:cs="Times New Roman"/>
          <w:b/>
          <w:color w:val="auto"/>
        </w:rPr>
        <w:t>activity</w:t>
      </w:r>
      <w:r w:rsidRPr="00CA5E0E">
        <w:rPr>
          <w:rFonts w:cs="Times New Roman"/>
          <w:b/>
          <w:color w:val="auto"/>
        </w:rPr>
        <w:t xml:space="preserve"> (e.g., species inventories)] </w:t>
      </w:r>
      <w:r w:rsidRPr="00CA5E0E">
        <w:rPr>
          <w:rFonts w:cs="Times New Roman"/>
          <w:color w:val="auto"/>
        </w:rPr>
        <w:t xml:space="preserve">at the [name of event or program] at </w:t>
      </w:r>
      <w:r w:rsidRPr="00CA5E0E" w:rsidR="00663884">
        <w:rPr>
          <w:rFonts w:cs="Times New Roman"/>
          <w:color w:val="auto"/>
        </w:rPr>
        <w:t>[site]</w:t>
      </w:r>
      <w:r w:rsidRPr="00CA5E0E">
        <w:rPr>
          <w:rFonts w:cs="Times New Roman"/>
          <w:color w:val="auto"/>
        </w:rPr>
        <w:t>.</w:t>
      </w:r>
    </w:p>
    <w:tbl>
      <w:tblPr>
        <w:tblStyle w:val="LargeTable"/>
        <w:tblW w:w="10080" w:type="dxa"/>
        <w:tblLayout w:type="fixed"/>
        <w:tblLook w:val="01E0" w:firstRow="1" w:lastRow="1" w:firstColumn="1" w:lastColumn="1" w:noHBand="0" w:noVBand="0"/>
      </w:tblPr>
      <w:tblGrid>
        <w:gridCol w:w="6048"/>
        <w:gridCol w:w="1008"/>
        <w:gridCol w:w="1008"/>
        <w:gridCol w:w="1008"/>
        <w:gridCol w:w="1008"/>
      </w:tblGrid>
      <w:tr w:rsidRPr="00CA5E0E" w:rsidR="00330C47" w:rsidTr="00CF213A" w14:paraId="256756C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48" w:type="dxa"/>
          </w:tcPr>
          <w:p w:rsidRPr="00CA5E0E" w:rsidR="00FB6719" w:rsidP="00CF213A" w:rsidRDefault="00FB6719" w14:paraId="025580D9" w14:textId="77777777">
            <w:pPr>
              <w:rPr>
                <w:rFonts w:cs="Times New Roman"/>
                <w:color w:val="auto"/>
              </w:rPr>
            </w:pPr>
            <w:r w:rsidRPr="00CA5E0E">
              <w:rPr>
                <w:rFonts w:cs="Times New Roman"/>
                <w:color w:val="auto"/>
                <w:u w:val="single"/>
              </w:rPr>
              <w:br w:type="page"/>
            </w:r>
          </w:p>
        </w:tc>
        <w:tc>
          <w:tcPr>
            <w:tcW w:w="1008" w:type="dxa"/>
            <w:hideMark/>
          </w:tcPr>
          <w:p w:rsidRPr="00CA5E0E" w:rsidR="00FB6719" w:rsidP="00CF213A" w:rsidRDefault="00FB6719" w14:paraId="253CA50E"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Didn’t</w:t>
            </w:r>
            <w:r w:rsidRPr="00CA5E0E">
              <w:rPr>
                <w:rFonts w:cs="Times New Roman"/>
                <w:color w:val="auto"/>
              </w:rPr>
              <w:br/>
              <w:t>like it</w:t>
            </w:r>
          </w:p>
        </w:tc>
        <w:tc>
          <w:tcPr>
            <w:tcW w:w="1008" w:type="dxa"/>
            <w:hideMark/>
          </w:tcPr>
          <w:p w:rsidRPr="00CA5E0E" w:rsidR="00FB6719" w:rsidP="00CF213A" w:rsidRDefault="00FB6719" w14:paraId="2294C19D"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It was</w:t>
            </w:r>
            <w:r w:rsidRPr="00CA5E0E">
              <w:rPr>
                <w:rFonts w:cs="Times New Roman"/>
                <w:color w:val="auto"/>
              </w:rPr>
              <w:br/>
              <w:t>OK</w:t>
            </w:r>
          </w:p>
        </w:tc>
        <w:tc>
          <w:tcPr>
            <w:tcW w:w="1008" w:type="dxa"/>
            <w:hideMark/>
          </w:tcPr>
          <w:p w:rsidRPr="00CA5E0E" w:rsidR="00FB6719" w:rsidP="00CF213A" w:rsidRDefault="00FB6719" w14:paraId="3FD45F01"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It was</w:t>
            </w:r>
            <w:r w:rsidRPr="00CA5E0E">
              <w:rPr>
                <w:rFonts w:cs="Times New Roman"/>
                <w:color w:val="auto"/>
              </w:rPr>
              <w:br/>
              <w:t>great</w:t>
            </w:r>
          </w:p>
        </w:tc>
        <w:tc>
          <w:tcPr>
            <w:tcW w:w="1008" w:type="dxa"/>
            <w:hideMark/>
          </w:tcPr>
          <w:p w:rsidRPr="00CA5E0E" w:rsidR="00FB6719" w:rsidP="00CF213A" w:rsidRDefault="00FB6719" w14:paraId="514D8154"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Did not</w:t>
            </w:r>
            <w:r w:rsidRPr="00CA5E0E">
              <w:rPr>
                <w:rFonts w:cs="Times New Roman"/>
                <w:color w:val="auto"/>
              </w:rPr>
              <w:br/>
              <w:t>experience</w:t>
            </w:r>
          </w:p>
        </w:tc>
      </w:tr>
      <w:tr w:rsidRPr="00CA5E0E" w:rsidR="004A26DB" w:rsidTr="0095448B" w14:paraId="0814DA33"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4A26DB" w:rsidP="005943C6" w:rsidRDefault="004A26DB" w14:paraId="2686123E" w14:textId="6DC38A8E">
            <w:pPr>
              <w:rPr>
                <w:rFonts w:cs="Times New Roman"/>
                <w:color w:val="auto"/>
              </w:rPr>
            </w:pPr>
            <w:r w:rsidRPr="00CA5E0E">
              <w:rPr>
                <w:rFonts w:cs="Times New Roman"/>
                <w:color w:val="auto"/>
              </w:rPr>
              <w:t>[</w:t>
            </w:r>
            <w:r w:rsidR="005943C6">
              <w:rPr>
                <w:rFonts w:cs="Times New Roman"/>
                <w:color w:val="auto"/>
              </w:rPr>
              <w:t>key experiences</w:t>
            </w:r>
            <w:r w:rsidRPr="00CA5E0E">
              <w:rPr>
                <w:rFonts w:cs="Times New Roman"/>
                <w:color w:val="auto"/>
              </w:rPr>
              <w:t xml:space="preserve"> to evaluate]</w:t>
            </w:r>
          </w:p>
        </w:tc>
        <w:tc>
          <w:tcPr>
            <w:tcW w:w="1008" w:type="dxa"/>
          </w:tcPr>
          <w:p w:rsidRPr="00CA5E0E" w:rsidR="004A26DB" w:rsidP="0095448B" w:rsidRDefault="004A26DB" w14:paraId="00768EB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4A26DB" w:rsidP="0095448B" w:rsidRDefault="004A26DB" w14:paraId="5F4EEE0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4A26DB" w:rsidP="0095448B" w:rsidRDefault="004A26DB" w14:paraId="720E8F0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4A26DB" w:rsidP="0095448B" w:rsidRDefault="004A26DB" w14:paraId="3392215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Pr="00CA5E0E" w:rsidR="00955459" w:rsidP="001A62B8" w:rsidRDefault="00955459" w14:paraId="1E54BF6C" w14:textId="77777777">
      <w:pPr>
        <w:pStyle w:val="Heading4"/>
        <w:numPr>
          <w:ilvl w:val="0"/>
          <w:numId w:val="130"/>
        </w:numPr>
        <w:rPr>
          <w:color w:val="auto"/>
        </w:rPr>
      </w:pPr>
    </w:p>
    <w:p w:rsidRPr="00CA5E0E" w:rsidR="00FB6719" w:rsidP="00FB6719" w:rsidRDefault="00FB6719" w14:paraId="141A013C" w14:textId="27C1139C">
      <w:pPr>
        <w:rPr>
          <w:color w:val="auto"/>
        </w:rPr>
      </w:pPr>
      <w:r w:rsidRPr="00CA5E0E">
        <w:rPr>
          <w:rFonts w:cs="Times New Roman"/>
          <w:color w:val="auto"/>
        </w:rPr>
        <w:t xml:space="preserve">For each statement below, please select the number that best reflects how you would rate your experience with [name of activity, event, or program] at </w:t>
      </w:r>
      <w:r w:rsidRPr="00CA5E0E" w:rsidR="00663884">
        <w:rPr>
          <w:rFonts w:cs="Times New Roman"/>
          <w:color w:val="auto"/>
        </w:rPr>
        <w:t>[site]</w:t>
      </w:r>
      <w:r w:rsidRPr="00CA5E0E">
        <w:rPr>
          <w:rFonts w:cs="Times New Roman"/>
          <w:color w:val="auto"/>
        </w:rPr>
        <w:t>.</w:t>
      </w:r>
    </w:p>
    <w:tbl>
      <w:tblPr>
        <w:tblStyle w:val="LargeTable"/>
        <w:tblW w:w="10080" w:type="dxa"/>
        <w:tblLayout w:type="fixed"/>
        <w:tblLook w:val="04A0" w:firstRow="1" w:lastRow="0" w:firstColumn="1" w:lastColumn="0" w:noHBand="0" w:noVBand="1"/>
      </w:tblPr>
      <w:tblGrid>
        <w:gridCol w:w="6048"/>
        <w:gridCol w:w="1008"/>
        <w:gridCol w:w="1008"/>
        <w:gridCol w:w="1008"/>
        <w:gridCol w:w="1008"/>
      </w:tblGrid>
      <w:tr w:rsidRPr="00CA5E0E" w:rsidR="00330C47" w:rsidTr="00256F3A" w14:paraId="361BE23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48" w:type="dxa"/>
          </w:tcPr>
          <w:p w:rsidRPr="00CA5E0E" w:rsidR="00FB6719" w:rsidP="00CF213A" w:rsidRDefault="00FB6719" w14:paraId="1FDC5B35" w14:textId="77777777">
            <w:pPr>
              <w:rPr>
                <w:rFonts w:cs="Times New Roman"/>
                <w:color w:val="auto"/>
              </w:rPr>
            </w:pPr>
          </w:p>
        </w:tc>
        <w:tc>
          <w:tcPr>
            <w:tcW w:w="1008" w:type="dxa"/>
            <w:hideMark/>
          </w:tcPr>
          <w:p w:rsidRPr="00CA5E0E" w:rsidR="00FB6719" w:rsidP="00CF213A" w:rsidRDefault="00FB6719" w14:paraId="63A3BAFF"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Poor</w:t>
            </w:r>
          </w:p>
        </w:tc>
        <w:tc>
          <w:tcPr>
            <w:tcW w:w="1008" w:type="dxa"/>
            <w:hideMark/>
          </w:tcPr>
          <w:p w:rsidRPr="00CA5E0E" w:rsidR="00FB6719" w:rsidP="00CF213A" w:rsidRDefault="00FB6719" w14:paraId="1B49B210"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Satisfactory</w:t>
            </w:r>
          </w:p>
        </w:tc>
        <w:tc>
          <w:tcPr>
            <w:tcW w:w="1008" w:type="dxa"/>
            <w:hideMark/>
          </w:tcPr>
          <w:p w:rsidRPr="00CA5E0E" w:rsidR="00FB6719" w:rsidP="00CF213A" w:rsidRDefault="00FB6719" w14:paraId="7540D917"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Excellent</w:t>
            </w:r>
          </w:p>
        </w:tc>
        <w:tc>
          <w:tcPr>
            <w:tcW w:w="1008" w:type="dxa"/>
            <w:hideMark/>
          </w:tcPr>
          <w:p w:rsidRPr="00CA5E0E" w:rsidR="00FB6719" w:rsidP="00BB2E21" w:rsidRDefault="00FB6719" w14:paraId="53D539EC" w14:textId="1A38FD24">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Did not</w:t>
            </w:r>
            <w:r w:rsidRPr="00CA5E0E" w:rsidR="00BB2E21">
              <w:rPr>
                <w:rFonts w:cs="Times New Roman"/>
                <w:color w:val="auto"/>
              </w:rPr>
              <w:br/>
            </w:r>
            <w:r w:rsidRPr="00CA5E0E">
              <w:rPr>
                <w:rFonts w:cs="Times New Roman"/>
                <w:color w:val="auto"/>
              </w:rPr>
              <w:t>experience</w:t>
            </w:r>
          </w:p>
        </w:tc>
      </w:tr>
      <w:tr w:rsidRPr="00CA5E0E" w:rsidR="00330C47" w:rsidTr="00256F3A" w14:paraId="57F3FD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FB6719" w:rsidP="00C23245" w:rsidRDefault="00FB6719" w14:paraId="66C2E6EB" w14:textId="77777777">
            <w:pPr>
              <w:rPr>
                <w:rFonts w:cs="Times New Roman"/>
                <w:color w:val="auto"/>
              </w:rPr>
            </w:pPr>
            <w:r w:rsidRPr="00CA5E0E">
              <w:rPr>
                <w:rFonts w:cs="Times New Roman"/>
                <w:color w:val="auto"/>
              </w:rPr>
              <w:t>[list of things to evaluate]</w:t>
            </w:r>
          </w:p>
        </w:tc>
        <w:tc>
          <w:tcPr>
            <w:tcW w:w="1008" w:type="dxa"/>
          </w:tcPr>
          <w:p w:rsidRPr="00CA5E0E" w:rsidR="00FB6719" w:rsidP="00C23245" w:rsidRDefault="00FB6719" w14:paraId="5E21BE6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FB6719" w:rsidP="00C23245" w:rsidRDefault="00FB6719" w14:paraId="4F91767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FB6719" w:rsidP="00C23245" w:rsidRDefault="00FB6719" w14:paraId="1A7B7EC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FB6719" w:rsidP="00C23245" w:rsidRDefault="00FB6719" w14:paraId="0EBBDC0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380E7C8A" w14:textId="77777777">
        <w:tc>
          <w:tcPr>
            <w:cnfStyle w:val="001000000000" w:firstRow="0" w:lastRow="0" w:firstColumn="1" w:lastColumn="0" w:oddVBand="0" w:evenVBand="0" w:oddHBand="0" w:evenHBand="0" w:firstRowFirstColumn="0" w:firstRowLastColumn="0" w:lastRowFirstColumn="0" w:lastRowLastColumn="0"/>
            <w:tcW w:w="6048" w:type="dxa"/>
            <w:hideMark/>
          </w:tcPr>
          <w:p w:rsidRPr="00CA5E0E" w:rsidR="00275A57" w:rsidP="00CF213A" w:rsidRDefault="00275A57" w14:paraId="4648BB13" w14:textId="77777777">
            <w:pPr>
              <w:rPr>
                <w:rFonts w:cs="Times New Roman"/>
                <w:color w:val="auto"/>
              </w:rPr>
            </w:pPr>
            <w:r w:rsidRPr="00CA5E0E">
              <w:rPr>
                <w:rFonts w:cs="Times New Roman"/>
                <w:color w:val="auto"/>
              </w:rPr>
              <w:t>Arts and cultural activities (e.g., drawing, photography, demonstration, writing)</w:t>
            </w:r>
          </w:p>
        </w:tc>
        <w:tc>
          <w:tcPr>
            <w:tcW w:w="1008" w:type="dxa"/>
            <w:hideMark/>
          </w:tcPr>
          <w:p w:rsidRPr="00CA5E0E" w:rsidR="00275A57" w:rsidP="00CF213A" w:rsidRDefault="00275A57" w14:paraId="6F3DB4C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hideMark/>
          </w:tcPr>
          <w:p w:rsidRPr="00CA5E0E" w:rsidR="00275A57" w:rsidP="00CF213A" w:rsidRDefault="00275A57" w14:paraId="2D4CE6D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hideMark/>
          </w:tcPr>
          <w:p w:rsidRPr="00CA5E0E" w:rsidR="00275A57" w:rsidP="00CF213A" w:rsidRDefault="00275A57" w14:paraId="7A40E14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F213A" w:rsidRDefault="00275A57" w14:paraId="260F67D1" w14:textId="32D40FD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62519F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275A57" w:rsidP="00C23245" w:rsidRDefault="00275A57" w14:paraId="64CD310D" w14:textId="77777777">
            <w:pPr>
              <w:rPr>
                <w:rFonts w:cs="Times New Roman"/>
                <w:color w:val="auto"/>
              </w:rPr>
            </w:pPr>
            <w:r w:rsidRPr="00CA5E0E">
              <w:rPr>
                <w:rFonts w:cs="Times New Roman"/>
                <w:color w:val="auto"/>
              </w:rPr>
              <w:t>Availability of information on social media (e.g., blogs, Facebook)</w:t>
            </w:r>
          </w:p>
        </w:tc>
        <w:tc>
          <w:tcPr>
            <w:tcW w:w="1008" w:type="dxa"/>
          </w:tcPr>
          <w:p w:rsidRPr="00CA5E0E" w:rsidR="00275A57" w:rsidP="00C23245" w:rsidRDefault="00275A57" w14:paraId="2EDFBF5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275A57" w:rsidP="00C23245" w:rsidRDefault="00275A57" w14:paraId="58BBB9C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275A57" w:rsidP="00C23245" w:rsidRDefault="00275A57" w14:paraId="34D3E7D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23245" w:rsidRDefault="00275A57" w14:paraId="4071A19B" w14:textId="5383AB44">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23008233" w14:textId="77777777">
        <w:tc>
          <w:tcPr>
            <w:cnfStyle w:val="001000000000" w:firstRow="0" w:lastRow="0" w:firstColumn="1" w:lastColumn="0" w:oddVBand="0" w:evenVBand="0" w:oddHBand="0" w:evenHBand="0" w:firstRowFirstColumn="0" w:firstRowLastColumn="0" w:lastRowFirstColumn="0" w:lastRowLastColumn="0"/>
            <w:tcW w:w="6048" w:type="dxa"/>
            <w:hideMark/>
          </w:tcPr>
          <w:p w:rsidRPr="00CA5E0E" w:rsidR="00275A57" w:rsidP="00CF213A" w:rsidRDefault="00275A57" w14:paraId="70569829" w14:textId="77777777">
            <w:pPr>
              <w:rPr>
                <w:rFonts w:cs="Times New Roman"/>
                <w:color w:val="auto"/>
              </w:rPr>
            </w:pPr>
            <w:r w:rsidRPr="00CA5E0E">
              <w:rPr>
                <w:rFonts w:cs="Times New Roman"/>
                <w:color w:val="auto"/>
              </w:rPr>
              <w:t>Availability of social media (e.g., blogging, Facebook)</w:t>
            </w:r>
          </w:p>
        </w:tc>
        <w:tc>
          <w:tcPr>
            <w:tcW w:w="1008" w:type="dxa"/>
            <w:hideMark/>
          </w:tcPr>
          <w:p w:rsidRPr="00CA5E0E" w:rsidR="00275A57" w:rsidP="00CF213A" w:rsidRDefault="00275A57" w14:paraId="4518552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hideMark/>
          </w:tcPr>
          <w:p w:rsidRPr="00CA5E0E" w:rsidR="00275A57" w:rsidP="00CF213A" w:rsidRDefault="00275A57" w14:paraId="5187A78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hideMark/>
          </w:tcPr>
          <w:p w:rsidRPr="00CA5E0E" w:rsidR="00275A57" w:rsidP="00CF213A" w:rsidRDefault="00275A57" w14:paraId="5C3321F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F213A" w:rsidRDefault="00275A57" w14:paraId="30AAC97D" w14:textId="3CD2D1B1">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038C94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275A57" w:rsidP="00C23245" w:rsidRDefault="00275A57" w14:paraId="29EEC057" w14:textId="77777777">
            <w:pPr>
              <w:rPr>
                <w:rFonts w:cs="Times New Roman"/>
                <w:color w:val="auto"/>
              </w:rPr>
            </w:pPr>
            <w:r w:rsidRPr="00CA5E0E">
              <w:rPr>
                <w:rFonts w:cs="Times New Roman"/>
                <w:color w:val="auto"/>
              </w:rPr>
              <w:t>Being able to do science in the field</w:t>
            </w:r>
          </w:p>
        </w:tc>
        <w:tc>
          <w:tcPr>
            <w:tcW w:w="1008" w:type="dxa"/>
          </w:tcPr>
          <w:p w:rsidRPr="00CA5E0E" w:rsidR="00275A57" w:rsidP="00C23245" w:rsidRDefault="00275A57" w14:paraId="4755A19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275A57" w:rsidP="00C23245" w:rsidRDefault="00275A57" w14:paraId="3B24415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275A57" w:rsidP="00C23245" w:rsidRDefault="00275A57" w14:paraId="78EAB41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23245" w:rsidRDefault="00275A57" w14:paraId="5F0CA7C2" w14:textId="24763B22">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647F9F2B" w14:textId="77777777">
        <w:tc>
          <w:tcPr>
            <w:cnfStyle w:val="001000000000" w:firstRow="0" w:lastRow="0" w:firstColumn="1" w:lastColumn="0" w:oddVBand="0" w:evenVBand="0" w:oddHBand="0" w:evenHBand="0" w:firstRowFirstColumn="0" w:firstRowLastColumn="0" w:lastRowFirstColumn="0" w:lastRowLastColumn="0"/>
            <w:tcW w:w="6048" w:type="dxa"/>
            <w:hideMark/>
          </w:tcPr>
          <w:p w:rsidRPr="00CA5E0E" w:rsidR="00275A57" w:rsidP="00CF213A" w:rsidRDefault="00275A57" w14:paraId="62C2907B" w14:textId="77777777">
            <w:pPr>
              <w:rPr>
                <w:rFonts w:cs="Times New Roman"/>
                <w:color w:val="auto"/>
              </w:rPr>
            </w:pPr>
            <w:r w:rsidRPr="00CA5E0E">
              <w:rPr>
                <w:rFonts w:cs="Times New Roman"/>
                <w:color w:val="auto"/>
              </w:rPr>
              <w:t>Entertainment (e.g., singers, dancing)</w:t>
            </w:r>
          </w:p>
        </w:tc>
        <w:tc>
          <w:tcPr>
            <w:tcW w:w="1008" w:type="dxa"/>
            <w:hideMark/>
          </w:tcPr>
          <w:p w:rsidRPr="00CA5E0E" w:rsidR="00275A57" w:rsidP="00CF213A" w:rsidRDefault="00275A57" w14:paraId="5D2DB6C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hideMark/>
          </w:tcPr>
          <w:p w:rsidRPr="00CA5E0E" w:rsidR="00275A57" w:rsidP="00CF213A" w:rsidRDefault="00275A57" w14:paraId="3DCA6A1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hideMark/>
          </w:tcPr>
          <w:p w:rsidRPr="00CA5E0E" w:rsidR="00275A57" w:rsidP="00CF213A" w:rsidRDefault="00275A57" w14:paraId="195557E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F213A" w:rsidRDefault="00275A57" w14:paraId="7A1A7822" w14:textId="06B24B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5B1CC5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hideMark/>
          </w:tcPr>
          <w:p w:rsidRPr="00CA5E0E" w:rsidR="00275A57" w:rsidP="00CF213A" w:rsidRDefault="00275A57" w14:paraId="0F0A2757" w14:textId="77777777">
            <w:pPr>
              <w:rPr>
                <w:rFonts w:cs="Times New Roman"/>
                <w:color w:val="auto"/>
              </w:rPr>
            </w:pPr>
            <w:r w:rsidRPr="00CA5E0E">
              <w:rPr>
                <w:rFonts w:cs="Times New Roman"/>
                <w:color w:val="auto"/>
              </w:rPr>
              <w:t>Information provided at [location]</w:t>
            </w:r>
          </w:p>
        </w:tc>
        <w:tc>
          <w:tcPr>
            <w:tcW w:w="1008" w:type="dxa"/>
            <w:hideMark/>
          </w:tcPr>
          <w:p w:rsidRPr="00CA5E0E" w:rsidR="00275A57" w:rsidP="00CF213A" w:rsidRDefault="00275A57" w14:paraId="1393EB9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hideMark/>
          </w:tcPr>
          <w:p w:rsidRPr="00CA5E0E" w:rsidR="00275A57" w:rsidP="00CF213A" w:rsidRDefault="00275A57" w14:paraId="2CC2593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hideMark/>
          </w:tcPr>
          <w:p w:rsidRPr="00CA5E0E" w:rsidR="00275A57" w:rsidP="00CF213A" w:rsidRDefault="00275A57" w14:paraId="36E5B73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F213A" w:rsidRDefault="00275A57" w14:paraId="25B2E58B" w14:textId="5421CF91">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4B7EC1BD"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275A57" w:rsidP="00C23245" w:rsidRDefault="00275A57" w14:paraId="79C5850C" w14:textId="77777777">
            <w:pPr>
              <w:rPr>
                <w:rFonts w:cs="Times New Roman"/>
                <w:color w:val="auto"/>
              </w:rPr>
            </w:pPr>
            <w:r w:rsidRPr="00CA5E0E">
              <w:rPr>
                <w:rFonts w:cs="Times New Roman"/>
                <w:color w:val="auto"/>
              </w:rPr>
              <w:t>Interactive activities</w:t>
            </w:r>
          </w:p>
        </w:tc>
        <w:tc>
          <w:tcPr>
            <w:tcW w:w="1008" w:type="dxa"/>
          </w:tcPr>
          <w:p w:rsidRPr="00CA5E0E" w:rsidR="00275A57" w:rsidP="00C23245" w:rsidRDefault="00275A57" w14:paraId="298E098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275A57" w:rsidP="00C23245" w:rsidRDefault="00275A57" w14:paraId="4911718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275A57" w:rsidP="00C23245" w:rsidRDefault="00275A57" w14:paraId="3D3CA22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23245" w:rsidRDefault="00275A57" w14:paraId="5A24A946" w14:textId="0D603798">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7095C2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hideMark/>
          </w:tcPr>
          <w:p w:rsidRPr="00CA5E0E" w:rsidR="00275A57" w:rsidP="00CF213A" w:rsidRDefault="00275A57" w14:paraId="06C64867" w14:textId="77777777">
            <w:pPr>
              <w:rPr>
                <w:rFonts w:cs="Times New Roman"/>
                <w:color w:val="auto"/>
              </w:rPr>
            </w:pPr>
            <w:r w:rsidRPr="00CA5E0E">
              <w:rPr>
                <w:rFonts w:cs="Times New Roman"/>
                <w:color w:val="auto"/>
              </w:rPr>
              <w:t>Materials I used during [name of event or program]</w:t>
            </w:r>
          </w:p>
        </w:tc>
        <w:tc>
          <w:tcPr>
            <w:tcW w:w="1008" w:type="dxa"/>
            <w:hideMark/>
          </w:tcPr>
          <w:p w:rsidRPr="00CA5E0E" w:rsidR="00275A57" w:rsidP="00CF213A" w:rsidRDefault="00275A57" w14:paraId="7FD43A7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hideMark/>
          </w:tcPr>
          <w:p w:rsidRPr="00CA5E0E" w:rsidR="00275A57" w:rsidP="00CF213A" w:rsidRDefault="00275A57" w14:paraId="0BD4813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hideMark/>
          </w:tcPr>
          <w:p w:rsidRPr="00CA5E0E" w:rsidR="00275A57" w:rsidP="00CF213A" w:rsidRDefault="00275A57" w14:paraId="726CD5B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F213A" w:rsidRDefault="00275A57" w14:paraId="544EDD89" w14:textId="4D5B5EB0">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15180689"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275A57" w:rsidP="00CF213A" w:rsidRDefault="00275A57" w14:paraId="18F6F788" w14:textId="77777777">
            <w:pPr>
              <w:rPr>
                <w:rFonts w:cs="Times New Roman"/>
                <w:color w:val="auto"/>
              </w:rPr>
            </w:pPr>
            <w:r w:rsidRPr="00CA5E0E">
              <w:rPr>
                <w:rFonts w:cs="Times New Roman"/>
                <w:color w:val="auto"/>
              </w:rPr>
              <w:t>Opportunities to engage in science in the field</w:t>
            </w:r>
          </w:p>
        </w:tc>
        <w:tc>
          <w:tcPr>
            <w:tcW w:w="1008" w:type="dxa"/>
          </w:tcPr>
          <w:p w:rsidRPr="00CA5E0E" w:rsidR="00275A57" w:rsidP="00CF213A" w:rsidRDefault="00275A57" w14:paraId="5582D9D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275A57" w:rsidP="00CF213A" w:rsidRDefault="00275A57" w14:paraId="17EC489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275A57" w:rsidP="00CF213A" w:rsidRDefault="00275A57" w14:paraId="5EA91B1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F213A" w:rsidRDefault="00275A57" w14:paraId="1880826B" w14:textId="1A5FF154">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751468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275A57" w:rsidP="00C23245" w:rsidRDefault="00275A57" w14:paraId="55BF6A12" w14:textId="77777777">
            <w:pPr>
              <w:rPr>
                <w:rFonts w:cs="Times New Roman"/>
                <w:color w:val="auto"/>
              </w:rPr>
            </w:pPr>
            <w:r w:rsidRPr="00CA5E0E">
              <w:rPr>
                <w:rFonts w:cs="Times New Roman"/>
                <w:color w:val="auto"/>
              </w:rPr>
              <w:t>Opportunities to engage with [X]</w:t>
            </w:r>
          </w:p>
        </w:tc>
        <w:tc>
          <w:tcPr>
            <w:tcW w:w="1008" w:type="dxa"/>
          </w:tcPr>
          <w:p w:rsidRPr="00CA5E0E" w:rsidR="00275A57" w:rsidP="00C23245" w:rsidRDefault="00275A57" w14:paraId="2B55062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275A57" w:rsidP="00C23245" w:rsidRDefault="00275A57" w14:paraId="77D93F2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275A57" w:rsidP="00C23245" w:rsidRDefault="00275A57" w14:paraId="6457F40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23245" w:rsidRDefault="00275A57" w14:paraId="1D3AD545" w14:textId="0FF2037F">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3964893D"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275A57" w:rsidP="00CF213A" w:rsidRDefault="00275A57" w14:paraId="2AED2AFD" w14:textId="77777777">
            <w:pPr>
              <w:rPr>
                <w:rFonts w:cs="Times New Roman"/>
                <w:color w:val="auto"/>
              </w:rPr>
            </w:pPr>
            <w:r w:rsidRPr="00CA5E0E">
              <w:rPr>
                <w:rFonts w:cs="Times New Roman"/>
                <w:color w:val="auto"/>
              </w:rPr>
              <w:t>Opportunities to interact with [cultural experts, historians, scientists, staff]</w:t>
            </w:r>
          </w:p>
        </w:tc>
        <w:tc>
          <w:tcPr>
            <w:tcW w:w="1008" w:type="dxa"/>
          </w:tcPr>
          <w:p w:rsidRPr="00CA5E0E" w:rsidR="00275A57" w:rsidP="00CF213A" w:rsidRDefault="00275A57" w14:paraId="6796FF0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275A57" w:rsidP="00CF213A" w:rsidRDefault="00275A57" w14:paraId="26C1B410"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275A57" w:rsidP="00CF213A" w:rsidRDefault="00275A57" w14:paraId="7025967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F213A" w:rsidRDefault="00275A57" w14:paraId="6D0A2619" w14:textId="1BB3CB2C">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5E62DE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hideMark/>
          </w:tcPr>
          <w:p w:rsidRPr="00CA5E0E" w:rsidR="00275A57" w:rsidP="00275A57" w:rsidRDefault="00275A57" w14:paraId="60F1C240" w14:textId="45F7755A">
            <w:pPr>
              <w:rPr>
                <w:rFonts w:cs="Times New Roman"/>
                <w:color w:val="auto"/>
              </w:rPr>
            </w:pPr>
            <w:r w:rsidRPr="00CA5E0E">
              <w:rPr>
                <w:rFonts w:cs="Times New Roman"/>
                <w:color w:val="auto"/>
              </w:rPr>
              <w:t>Opportunities to work with scientists (e.g., identification of specimens, data entry)</w:t>
            </w:r>
          </w:p>
        </w:tc>
        <w:tc>
          <w:tcPr>
            <w:tcW w:w="1008" w:type="dxa"/>
            <w:hideMark/>
          </w:tcPr>
          <w:p w:rsidRPr="00CA5E0E" w:rsidR="00275A57" w:rsidP="00C23245" w:rsidRDefault="00275A57" w14:paraId="35B5E9F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hideMark/>
          </w:tcPr>
          <w:p w:rsidRPr="00CA5E0E" w:rsidR="00275A57" w:rsidP="00C23245" w:rsidRDefault="00275A57" w14:paraId="1EDD84F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hideMark/>
          </w:tcPr>
          <w:p w:rsidRPr="00CA5E0E" w:rsidR="00275A57" w:rsidP="00C23245" w:rsidRDefault="00275A57" w14:paraId="3342E89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23245" w:rsidRDefault="00275A57" w14:paraId="28E11802" w14:textId="42D00592">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3B53BF12" w14:textId="77777777">
        <w:tc>
          <w:tcPr>
            <w:cnfStyle w:val="001000000000" w:firstRow="0" w:lastRow="0" w:firstColumn="1" w:lastColumn="0" w:oddVBand="0" w:evenVBand="0" w:oddHBand="0" w:evenHBand="0" w:firstRowFirstColumn="0" w:firstRowLastColumn="0" w:lastRowFirstColumn="0" w:lastRowLastColumn="0"/>
            <w:tcW w:w="6048" w:type="dxa"/>
            <w:hideMark/>
          </w:tcPr>
          <w:p w:rsidRPr="00CA5E0E" w:rsidR="00275A57" w:rsidP="00C23245" w:rsidRDefault="00275A57" w14:paraId="120F91B4" w14:textId="77777777">
            <w:pPr>
              <w:rPr>
                <w:rFonts w:cs="Times New Roman"/>
                <w:color w:val="auto"/>
              </w:rPr>
            </w:pPr>
            <w:r w:rsidRPr="00CA5E0E">
              <w:rPr>
                <w:rFonts w:cs="Times New Roman"/>
                <w:color w:val="auto"/>
              </w:rPr>
              <w:t>Opportunity to earn [name of certificate]</w:t>
            </w:r>
          </w:p>
        </w:tc>
        <w:tc>
          <w:tcPr>
            <w:tcW w:w="1008" w:type="dxa"/>
            <w:hideMark/>
          </w:tcPr>
          <w:p w:rsidRPr="00CA5E0E" w:rsidR="00275A57" w:rsidP="00C23245" w:rsidRDefault="00275A57" w14:paraId="7A556B2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hideMark/>
          </w:tcPr>
          <w:p w:rsidRPr="00CA5E0E" w:rsidR="00275A57" w:rsidP="00C23245" w:rsidRDefault="00275A57" w14:paraId="39FD6D7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hideMark/>
          </w:tcPr>
          <w:p w:rsidRPr="00CA5E0E" w:rsidR="00275A57" w:rsidP="00C23245" w:rsidRDefault="00275A57" w14:paraId="4A5C8EF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23245" w:rsidRDefault="00275A57" w14:paraId="5BE6ABA5" w14:textId="61FFCD53">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5C7D2A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hideMark/>
          </w:tcPr>
          <w:p w:rsidRPr="00CA5E0E" w:rsidR="00275A57" w:rsidP="00275A57" w:rsidRDefault="00275A57" w14:paraId="79F8C19C" w14:textId="175824DE">
            <w:pPr>
              <w:rPr>
                <w:rFonts w:cs="Times New Roman"/>
                <w:color w:val="auto"/>
              </w:rPr>
            </w:pPr>
            <w:r w:rsidRPr="00CA5E0E">
              <w:rPr>
                <w:rFonts w:cs="Times New Roman"/>
                <w:color w:val="auto"/>
              </w:rPr>
              <w:t>Presentations/talks [can add specific topics or types, e.g., cultural, scientist]</w:t>
            </w:r>
          </w:p>
        </w:tc>
        <w:tc>
          <w:tcPr>
            <w:tcW w:w="1008" w:type="dxa"/>
            <w:hideMark/>
          </w:tcPr>
          <w:p w:rsidRPr="00CA5E0E" w:rsidR="00275A57" w:rsidP="00CF213A" w:rsidRDefault="00275A57" w14:paraId="5728857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hideMark/>
          </w:tcPr>
          <w:p w:rsidRPr="00CA5E0E" w:rsidR="00275A57" w:rsidP="00CF213A" w:rsidRDefault="00275A57" w14:paraId="48941EF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hideMark/>
          </w:tcPr>
          <w:p w:rsidRPr="00CA5E0E" w:rsidR="00275A57" w:rsidP="00CF213A" w:rsidRDefault="00275A57" w14:paraId="757588B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F213A" w:rsidRDefault="00275A57" w14:paraId="390A5575" w14:textId="73D0D749">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5B14496E"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275A57" w:rsidP="00C23245" w:rsidRDefault="00275A57" w14:paraId="48E442CD" w14:textId="77777777">
            <w:pPr>
              <w:rPr>
                <w:rFonts w:cs="Times New Roman"/>
                <w:color w:val="auto"/>
              </w:rPr>
            </w:pPr>
            <w:r w:rsidRPr="00CA5E0E">
              <w:rPr>
                <w:rFonts w:cs="Times New Roman"/>
                <w:color w:val="auto"/>
              </w:rPr>
              <w:t xml:space="preserve">The amount of information provided </w:t>
            </w:r>
          </w:p>
        </w:tc>
        <w:tc>
          <w:tcPr>
            <w:tcW w:w="1008" w:type="dxa"/>
          </w:tcPr>
          <w:p w:rsidRPr="00CA5E0E" w:rsidR="00275A57" w:rsidP="00C23245" w:rsidRDefault="00275A57" w14:paraId="77E38C9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275A57" w:rsidP="00C23245" w:rsidRDefault="00275A57" w14:paraId="6F962A3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275A57" w:rsidP="00C23245" w:rsidRDefault="00275A57" w14:paraId="6EDE6F3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23245" w:rsidRDefault="00275A57" w14:paraId="665EBA0C" w14:textId="07E0C1F0">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500878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275A57" w:rsidP="00CF213A" w:rsidRDefault="00275A57" w14:paraId="0AC01D51" w14:textId="77777777">
            <w:pPr>
              <w:rPr>
                <w:rFonts w:cs="Times New Roman"/>
                <w:color w:val="auto"/>
              </w:rPr>
            </w:pPr>
            <w:r w:rsidRPr="00CA5E0E">
              <w:rPr>
                <w:rFonts w:cs="Times New Roman"/>
                <w:color w:val="auto"/>
              </w:rPr>
              <w:t>Using [app] to submit observations</w:t>
            </w:r>
          </w:p>
        </w:tc>
        <w:tc>
          <w:tcPr>
            <w:tcW w:w="1008" w:type="dxa"/>
          </w:tcPr>
          <w:p w:rsidRPr="00CA5E0E" w:rsidR="00275A57" w:rsidP="00CF213A" w:rsidRDefault="00275A57" w14:paraId="0731752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275A57" w:rsidP="00CF213A" w:rsidRDefault="00275A57" w14:paraId="0F694DD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275A57" w:rsidP="00CF213A" w:rsidRDefault="00275A57" w14:paraId="55DCDD3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F213A" w:rsidRDefault="00275A57" w14:paraId="151E8CB3" w14:textId="54F2D4AD">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2E9D5D6C" w14:textId="77777777">
        <w:tc>
          <w:tcPr>
            <w:cnfStyle w:val="001000000000" w:firstRow="0" w:lastRow="0" w:firstColumn="1" w:lastColumn="0" w:oddVBand="0" w:evenVBand="0" w:oddHBand="0" w:evenHBand="0" w:firstRowFirstColumn="0" w:firstRowLastColumn="0" w:lastRowFirstColumn="0" w:lastRowLastColumn="0"/>
            <w:tcW w:w="6048" w:type="dxa"/>
          </w:tcPr>
          <w:p w:rsidRPr="00CA5E0E" w:rsidR="00275A57" w:rsidP="00FB6719" w:rsidRDefault="00275A57" w14:paraId="6FF39B49" w14:textId="04544FB4">
            <w:pPr>
              <w:rPr>
                <w:rFonts w:cs="Times New Roman"/>
                <w:color w:val="auto"/>
              </w:rPr>
            </w:pPr>
            <w:r w:rsidRPr="00CA5E0E">
              <w:rPr>
                <w:rFonts w:cs="Times New Roman"/>
                <w:color w:val="auto"/>
              </w:rPr>
              <w:t xml:space="preserve">Working with </w:t>
            </w:r>
            <w:r w:rsidRPr="00CA5E0E" w:rsidR="00E20099">
              <w:rPr>
                <w:rFonts w:cs="Times New Roman"/>
                <w:color w:val="auto"/>
              </w:rPr>
              <w:t>[topic]</w:t>
            </w:r>
            <w:r w:rsidRPr="00CA5E0E">
              <w:rPr>
                <w:rFonts w:cs="Times New Roman"/>
                <w:color w:val="auto"/>
              </w:rPr>
              <w:t xml:space="preserve"> experts in the field</w:t>
            </w:r>
          </w:p>
        </w:tc>
        <w:tc>
          <w:tcPr>
            <w:tcW w:w="1008" w:type="dxa"/>
          </w:tcPr>
          <w:p w:rsidRPr="00CA5E0E" w:rsidR="00275A57" w:rsidP="00C23245" w:rsidRDefault="00275A57" w14:paraId="6F9941AB"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275A57" w:rsidP="00C23245" w:rsidRDefault="00275A57" w14:paraId="65792A9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275A57" w:rsidP="00C23245" w:rsidRDefault="00275A57" w14:paraId="7463CB3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23245" w:rsidRDefault="00275A57" w14:paraId="3378713F" w14:textId="5E85B6D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330C47" w:rsidTr="00256F3A" w14:paraId="6642C5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8" w:type="dxa"/>
          </w:tcPr>
          <w:p w:rsidRPr="00CA5E0E" w:rsidR="00275A57" w:rsidP="00C23245" w:rsidRDefault="00275A57" w14:paraId="6615C269" w14:textId="77777777">
            <w:pPr>
              <w:rPr>
                <w:rFonts w:cs="Times New Roman"/>
                <w:color w:val="auto"/>
              </w:rPr>
            </w:pPr>
            <w:r w:rsidRPr="00CA5E0E">
              <w:rPr>
                <w:rFonts w:cs="Times New Roman"/>
                <w:color w:val="auto"/>
              </w:rPr>
              <w:t>Working with scientists in the field</w:t>
            </w:r>
          </w:p>
        </w:tc>
        <w:tc>
          <w:tcPr>
            <w:tcW w:w="1008" w:type="dxa"/>
          </w:tcPr>
          <w:p w:rsidRPr="00CA5E0E" w:rsidR="00275A57" w:rsidP="00C23245" w:rsidRDefault="00275A57" w14:paraId="6BD02F9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08" w:type="dxa"/>
          </w:tcPr>
          <w:p w:rsidRPr="00CA5E0E" w:rsidR="00275A57" w:rsidP="00C23245" w:rsidRDefault="00275A57" w14:paraId="2CBF11A5"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08" w:type="dxa"/>
          </w:tcPr>
          <w:p w:rsidRPr="00CA5E0E" w:rsidR="00275A57" w:rsidP="00C23245" w:rsidRDefault="00275A57" w14:paraId="3914B39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08" w:type="dxa"/>
          </w:tcPr>
          <w:p w:rsidRPr="00CA5E0E" w:rsidR="00275A57" w:rsidP="00C23245" w:rsidRDefault="00275A57" w14:paraId="6A3AA116" w14:textId="674FF2F8">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0076633C" w:rsidRDefault="0076633C" w14:paraId="3354A3D2" w14:textId="77777777">
      <w:pPr>
        <w:rPr>
          <w:rFonts w:cs="Times New Roman"/>
          <w:b/>
          <w:color w:val="auto"/>
        </w:rPr>
      </w:pPr>
      <w:r>
        <w:rPr>
          <w:color w:val="auto"/>
        </w:rPr>
        <w:br w:type="page"/>
      </w:r>
    </w:p>
    <w:p w:rsidRPr="00CA5E0E" w:rsidR="00BC0291" w:rsidP="001A62B8" w:rsidRDefault="00BC0291" w14:paraId="076FC1B9" w14:textId="77777777">
      <w:pPr>
        <w:pStyle w:val="Heading4"/>
        <w:numPr>
          <w:ilvl w:val="0"/>
          <w:numId w:val="130"/>
        </w:numPr>
        <w:rPr>
          <w:color w:val="auto"/>
        </w:rPr>
      </w:pPr>
    </w:p>
    <w:p w:rsidRPr="00CA5E0E" w:rsidR="00DC59AA" w:rsidP="00C23245" w:rsidRDefault="00DC59AA" w14:paraId="40CEA3CB" w14:textId="77777777">
      <w:pPr>
        <w:rPr>
          <w:rFonts w:cs="Times New Roman"/>
          <w:color w:val="auto"/>
        </w:rPr>
      </w:pPr>
      <w:r w:rsidRPr="00CA5E0E">
        <w:rPr>
          <w:rFonts w:cs="Times New Roman"/>
          <w:color w:val="auto"/>
        </w:rPr>
        <w:t xml:space="preserve">Before you participated in [name of program] you might have received an information package (brochure, planning document, map, directions, list of things to bring, vocabulary list, etc.) The contents of the package are listed below. Based on how useful you found each item, indicate whether it should be included for future participants. </w:t>
      </w:r>
    </w:p>
    <w:tbl>
      <w:tblPr>
        <w:tblStyle w:val="SmallTable"/>
        <w:tblW w:w="0" w:type="auto"/>
        <w:tblLook w:val="04A0" w:firstRow="1" w:lastRow="0" w:firstColumn="1" w:lastColumn="0" w:noHBand="0" w:noVBand="1"/>
      </w:tblPr>
      <w:tblGrid>
        <w:gridCol w:w="2563"/>
        <w:gridCol w:w="2787"/>
        <w:gridCol w:w="2360"/>
        <w:gridCol w:w="2360"/>
      </w:tblGrid>
      <w:tr w:rsidRPr="00CA5E0E" w:rsidR="00421461" w:rsidTr="00421461" w14:paraId="700B6202" w14:textId="51DA95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63" w:type="dxa"/>
          </w:tcPr>
          <w:p w:rsidRPr="00CA5E0E" w:rsidR="00421461" w:rsidP="00421461" w:rsidRDefault="00421461" w14:paraId="3A519662" w14:textId="77777777">
            <w:pPr>
              <w:rPr>
                <w:rFonts w:cs="Times New Roman"/>
                <w:color w:val="auto"/>
              </w:rPr>
            </w:pPr>
          </w:p>
        </w:tc>
        <w:tc>
          <w:tcPr>
            <w:tcW w:w="2787" w:type="dxa"/>
          </w:tcPr>
          <w:p w:rsidRPr="00CA5E0E" w:rsidR="00421461" w:rsidP="00421461" w:rsidRDefault="00421461" w14:paraId="2C0FAA77" w14:textId="5EF6BA2F">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 xml:space="preserve">Include as is </w:t>
            </w:r>
          </w:p>
        </w:tc>
        <w:tc>
          <w:tcPr>
            <w:tcW w:w="2360" w:type="dxa"/>
          </w:tcPr>
          <w:p w:rsidRPr="00CA5E0E" w:rsidR="00421461" w:rsidP="00421461" w:rsidRDefault="00421461" w14:paraId="0338146F" w14:textId="357885E9">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Include but modify</w:t>
            </w:r>
          </w:p>
        </w:tc>
        <w:tc>
          <w:tcPr>
            <w:tcW w:w="2360" w:type="dxa"/>
          </w:tcPr>
          <w:p w:rsidRPr="00CA5E0E" w:rsidR="00421461" w:rsidP="00421461" w:rsidRDefault="00421461" w14:paraId="49987559" w14:textId="1DE04251">
            <w:pPr>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Do not include</w:t>
            </w:r>
          </w:p>
        </w:tc>
      </w:tr>
      <w:tr w:rsidRPr="00CA5E0E" w:rsidR="007C4D7A" w:rsidTr="00421461" w14:paraId="626F7A0E" w14:textId="78DAA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3" w:type="dxa"/>
          </w:tcPr>
          <w:p w:rsidRPr="00CA5E0E" w:rsidR="007C4D7A" w:rsidP="007C4D7A" w:rsidRDefault="00421461" w14:paraId="7AB166AD" w14:textId="0D853EDB">
            <w:pPr>
              <w:rPr>
                <w:rFonts w:cs="Times New Roman"/>
                <w:i/>
                <w:color w:val="auto"/>
              </w:rPr>
            </w:pPr>
            <w:r w:rsidRPr="00CA5E0E">
              <w:rPr>
                <w:rFonts w:cs="Times New Roman"/>
                <w:i/>
                <w:color w:val="auto"/>
              </w:rPr>
              <w:t>Item 1</w:t>
            </w:r>
          </w:p>
        </w:tc>
        <w:tc>
          <w:tcPr>
            <w:tcW w:w="2787" w:type="dxa"/>
          </w:tcPr>
          <w:p w:rsidRPr="00CA5E0E" w:rsidR="007C4D7A" w:rsidP="007C4D7A" w:rsidRDefault="007C4D7A" w14:paraId="7FBBCB34" w14:textId="3C172BC5">
            <w:pPr>
              <w:cnfStyle w:val="000000100000" w:firstRow="0" w:lastRow="0" w:firstColumn="0" w:lastColumn="0" w:oddVBand="0" w:evenVBand="0" w:oddHBand="1" w:evenHBand="0" w:firstRowFirstColumn="0" w:firstRowLastColumn="0" w:lastRowFirstColumn="0" w:lastRowLastColumn="0"/>
              <w:rPr>
                <w:rFonts w:cs="Times New Roman"/>
                <w:i/>
                <w:color w:val="auto"/>
              </w:rPr>
            </w:pPr>
            <w:r w:rsidRPr="00CA5E0E">
              <w:rPr>
                <w:rFonts w:cs="Times New Roman"/>
                <w:color w:val="auto"/>
              </w:rPr>
              <w:sym w:font="Wingdings 2" w:char="F0A3"/>
            </w:r>
          </w:p>
        </w:tc>
        <w:tc>
          <w:tcPr>
            <w:tcW w:w="2360" w:type="dxa"/>
          </w:tcPr>
          <w:p w:rsidRPr="00CA5E0E" w:rsidR="007C4D7A" w:rsidP="007C4D7A" w:rsidRDefault="007C4D7A" w14:paraId="2AAD0E98" w14:textId="7C42EAB4">
            <w:pPr>
              <w:cnfStyle w:val="000000100000" w:firstRow="0" w:lastRow="0" w:firstColumn="0" w:lastColumn="0" w:oddVBand="0" w:evenVBand="0" w:oddHBand="1" w:evenHBand="0" w:firstRowFirstColumn="0" w:firstRowLastColumn="0" w:lastRowFirstColumn="0" w:lastRowLastColumn="0"/>
              <w:rPr>
                <w:rFonts w:cs="Times New Roman"/>
                <w:i/>
                <w:color w:val="auto"/>
              </w:rPr>
            </w:pPr>
            <w:r w:rsidRPr="00CA5E0E">
              <w:rPr>
                <w:rFonts w:cs="Times New Roman"/>
                <w:color w:val="auto"/>
              </w:rPr>
              <w:sym w:font="Wingdings 2" w:char="F0A3"/>
            </w:r>
          </w:p>
        </w:tc>
        <w:tc>
          <w:tcPr>
            <w:tcW w:w="2360" w:type="dxa"/>
          </w:tcPr>
          <w:p w:rsidRPr="00CA5E0E" w:rsidR="007C4D7A" w:rsidP="007C4D7A" w:rsidRDefault="007C4D7A" w14:paraId="7747A81D" w14:textId="5C49B91B">
            <w:pPr>
              <w:cnfStyle w:val="000000100000" w:firstRow="0" w:lastRow="0" w:firstColumn="0" w:lastColumn="0" w:oddVBand="0" w:evenVBand="0" w:oddHBand="1" w:evenHBand="0" w:firstRowFirstColumn="0" w:firstRowLastColumn="0" w:lastRowFirstColumn="0" w:lastRowLastColumn="0"/>
              <w:rPr>
                <w:rFonts w:cs="Times New Roman"/>
                <w:i/>
                <w:color w:val="auto"/>
              </w:rPr>
            </w:pPr>
            <w:r w:rsidRPr="00CA5E0E">
              <w:rPr>
                <w:rFonts w:cs="Times New Roman"/>
                <w:color w:val="auto"/>
              </w:rPr>
              <w:sym w:font="Wingdings 2" w:char="F0A3"/>
            </w:r>
          </w:p>
        </w:tc>
      </w:tr>
      <w:tr w:rsidRPr="00CA5E0E" w:rsidR="00421461" w:rsidTr="00421461" w14:paraId="1204BD88" w14:textId="77777777">
        <w:tc>
          <w:tcPr>
            <w:cnfStyle w:val="001000000000" w:firstRow="0" w:lastRow="0" w:firstColumn="1" w:lastColumn="0" w:oddVBand="0" w:evenVBand="0" w:oddHBand="0" w:evenHBand="0" w:firstRowFirstColumn="0" w:firstRowLastColumn="0" w:lastRowFirstColumn="0" w:lastRowLastColumn="0"/>
            <w:tcW w:w="2563" w:type="dxa"/>
          </w:tcPr>
          <w:p w:rsidRPr="00CA5E0E" w:rsidR="00421461" w:rsidP="00421461" w:rsidRDefault="00421461" w14:paraId="5CB6B698" w14:textId="77777777">
            <w:pPr>
              <w:rPr>
                <w:rFonts w:cs="Times New Roman"/>
                <w:i/>
                <w:color w:val="auto"/>
              </w:rPr>
            </w:pPr>
            <w:r w:rsidRPr="00CA5E0E">
              <w:rPr>
                <w:rFonts w:cs="Times New Roman"/>
                <w:i/>
                <w:color w:val="auto"/>
              </w:rPr>
              <w:t>Item 2</w:t>
            </w:r>
          </w:p>
        </w:tc>
        <w:tc>
          <w:tcPr>
            <w:tcW w:w="2787" w:type="dxa"/>
          </w:tcPr>
          <w:p w:rsidRPr="00CA5E0E" w:rsidR="00421461" w:rsidP="00421461" w:rsidRDefault="00421461" w14:paraId="6887D04A" w14:textId="77777777">
            <w:pPr>
              <w:cnfStyle w:val="000000000000" w:firstRow="0" w:lastRow="0" w:firstColumn="0" w:lastColumn="0" w:oddVBand="0" w:evenVBand="0" w:oddHBand="0" w:evenHBand="0" w:firstRowFirstColumn="0" w:firstRowLastColumn="0" w:lastRowFirstColumn="0" w:lastRowLastColumn="0"/>
              <w:rPr>
                <w:rFonts w:cs="Times New Roman"/>
                <w:i/>
                <w:color w:val="auto"/>
              </w:rPr>
            </w:pPr>
            <w:r w:rsidRPr="00CA5E0E">
              <w:rPr>
                <w:rFonts w:cs="Times New Roman"/>
                <w:color w:val="auto"/>
              </w:rPr>
              <w:sym w:font="Wingdings 2" w:char="F0A3"/>
            </w:r>
          </w:p>
        </w:tc>
        <w:tc>
          <w:tcPr>
            <w:tcW w:w="2360" w:type="dxa"/>
          </w:tcPr>
          <w:p w:rsidRPr="00CA5E0E" w:rsidR="00421461" w:rsidP="00421461" w:rsidRDefault="00421461" w14:paraId="3D4E9660" w14:textId="77777777">
            <w:pPr>
              <w:cnfStyle w:val="000000000000" w:firstRow="0" w:lastRow="0" w:firstColumn="0" w:lastColumn="0" w:oddVBand="0" w:evenVBand="0" w:oddHBand="0" w:evenHBand="0" w:firstRowFirstColumn="0" w:firstRowLastColumn="0" w:lastRowFirstColumn="0" w:lastRowLastColumn="0"/>
              <w:rPr>
                <w:rFonts w:cs="Times New Roman"/>
                <w:i/>
                <w:color w:val="auto"/>
              </w:rPr>
            </w:pPr>
            <w:r w:rsidRPr="00CA5E0E">
              <w:rPr>
                <w:rFonts w:cs="Times New Roman"/>
                <w:color w:val="auto"/>
              </w:rPr>
              <w:sym w:font="Wingdings 2" w:char="F0A3"/>
            </w:r>
          </w:p>
        </w:tc>
        <w:tc>
          <w:tcPr>
            <w:tcW w:w="2360" w:type="dxa"/>
          </w:tcPr>
          <w:p w:rsidRPr="00CA5E0E" w:rsidR="00421461" w:rsidP="00421461" w:rsidRDefault="00421461" w14:paraId="0AEBC582" w14:textId="77777777">
            <w:pPr>
              <w:cnfStyle w:val="000000000000" w:firstRow="0" w:lastRow="0" w:firstColumn="0" w:lastColumn="0" w:oddVBand="0" w:evenVBand="0" w:oddHBand="0" w:evenHBand="0" w:firstRowFirstColumn="0" w:firstRowLastColumn="0" w:lastRowFirstColumn="0" w:lastRowLastColumn="0"/>
              <w:rPr>
                <w:rFonts w:cs="Times New Roman"/>
                <w:i/>
                <w:color w:val="auto"/>
              </w:rPr>
            </w:pPr>
            <w:r w:rsidRPr="00CA5E0E">
              <w:rPr>
                <w:rFonts w:cs="Times New Roman"/>
                <w:color w:val="auto"/>
              </w:rPr>
              <w:sym w:font="Wingdings 2" w:char="F0A3"/>
            </w:r>
          </w:p>
        </w:tc>
      </w:tr>
      <w:tr w:rsidRPr="00CA5E0E" w:rsidR="00421461" w:rsidTr="00421461" w14:paraId="554C0A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3" w:type="dxa"/>
          </w:tcPr>
          <w:p w:rsidRPr="00CA5E0E" w:rsidR="00421461" w:rsidP="00421461" w:rsidRDefault="00421461" w14:paraId="5AE7D1D0" w14:textId="77777777">
            <w:pPr>
              <w:rPr>
                <w:rFonts w:cs="Times New Roman"/>
                <w:i/>
                <w:color w:val="auto"/>
              </w:rPr>
            </w:pPr>
            <w:r w:rsidRPr="00CA5E0E">
              <w:rPr>
                <w:rFonts w:cs="Times New Roman"/>
                <w:i/>
                <w:color w:val="auto"/>
              </w:rPr>
              <w:t>Item 3</w:t>
            </w:r>
          </w:p>
        </w:tc>
        <w:tc>
          <w:tcPr>
            <w:tcW w:w="2787" w:type="dxa"/>
          </w:tcPr>
          <w:p w:rsidRPr="00CA5E0E" w:rsidR="00421461" w:rsidP="00421461" w:rsidRDefault="00421461" w14:paraId="0A68F660" w14:textId="77777777">
            <w:pPr>
              <w:cnfStyle w:val="000000100000" w:firstRow="0" w:lastRow="0" w:firstColumn="0" w:lastColumn="0" w:oddVBand="0" w:evenVBand="0" w:oddHBand="1" w:evenHBand="0" w:firstRowFirstColumn="0" w:firstRowLastColumn="0" w:lastRowFirstColumn="0" w:lastRowLastColumn="0"/>
              <w:rPr>
                <w:rFonts w:cs="Times New Roman"/>
                <w:i/>
                <w:color w:val="auto"/>
              </w:rPr>
            </w:pPr>
            <w:r w:rsidRPr="00CA5E0E">
              <w:rPr>
                <w:rFonts w:cs="Times New Roman"/>
                <w:color w:val="auto"/>
              </w:rPr>
              <w:sym w:font="Wingdings 2" w:char="F0A3"/>
            </w:r>
          </w:p>
        </w:tc>
        <w:tc>
          <w:tcPr>
            <w:tcW w:w="2360" w:type="dxa"/>
          </w:tcPr>
          <w:p w:rsidRPr="00CA5E0E" w:rsidR="00421461" w:rsidP="00421461" w:rsidRDefault="00421461" w14:paraId="77C0843C" w14:textId="77777777">
            <w:pPr>
              <w:cnfStyle w:val="000000100000" w:firstRow="0" w:lastRow="0" w:firstColumn="0" w:lastColumn="0" w:oddVBand="0" w:evenVBand="0" w:oddHBand="1" w:evenHBand="0" w:firstRowFirstColumn="0" w:firstRowLastColumn="0" w:lastRowFirstColumn="0" w:lastRowLastColumn="0"/>
              <w:rPr>
                <w:rFonts w:cs="Times New Roman"/>
                <w:i/>
                <w:color w:val="auto"/>
              </w:rPr>
            </w:pPr>
            <w:r w:rsidRPr="00CA5E0E">
              <w:rPr>
                <w:rFonts w:cs="Times New Roman"/>
                <w:color w:val="auto"/>
              </w:rPr>
              <w:sym w:font="Wingdings 2" w:char="F0A3"/>
            </w:r>
          </w:p>
        </w:tc>
        <w:tc>
          <w:tcPr>
            <w:tcW w:w="2360" w:type="dxa"/>
          </w:tcPr>
          <w:p w:rsidRPr="00CA5E0E" w:rsidR="00421461" w:rsidP="00421461" w:rsidRDefault="00421461" w14:paraId="2F9DD6F4" w14:textId="77777777">
            <w:pPr>
              <w:cnfStyle w:val="000000100000" w:firstRow="0" w:lastRow="0" w:firstColumn="0" w:lastColumn="0" w:oddVBand="0" w:evenVBand="0" w:oddHBand="1" w:evenHBand="0" w:firstRowFirstColumn="0" w:firstRowLastColumn="0" w:lastRowFirstColumn="0" w:lastRowLastColumn="0"/>
              <w:rPr>
                <w:rFonts w:cs="Times New Roman"/>
                <w:i/>
                <w:color w:val="auto"/>
              </w:rPr>
            </w:pPr>
            <w:r w:rsidRPr="00CA5E0E">
              <w:rPr>
                <w:rFonts w:cs="Times New Roman"/>
                <w:color w:val="auto"/>
              </w:rPr>
              <w:sym w:font="Wingdings 2" w:char="F0A3"/>
            </w:r>
          </w:p>
        </w:tc>
      </w:tr>
    </w:tbl>
    <w:p w:rsidRPr="00CA5E0E" w:rsidR="00BC0291" w:rsidP="001A62B8" w:rsidRDefault="00BC0291" w14:paraId="426A116F" w14:textId="77777777">
      <w:pPr>
        <w:pStyle w:val="Heading4"/>
        <w:numPr>
          <w:ilvl w:val="0"/>
          <w:numId w:val="130"/>
        </w:numPr>
        <w:rPr>
          <w:color w:val="auto"/>
        </w:rPr>
      </w:pPr>
    </w:p>
    <w:p w:rsidRPr="00CA5E0E" w:rsidR="00DC59AA" w:rsidP="00C23245" w:rsidRDefault="00DC59AA" w14:paraId="3B2C5F19" w14:textId="29746DC5">
      <w:pPr>
        <w:rPr>
          <w:rFonts w:cs="Times New Roman"/>
          <w:color w:val="auto"/>
        </w:rPr>
      </w:pPr>
      <w:r w:rsidRPr="00CA5E0E">
        <w:rPr>
          <w:rFonts w:cs="Times New Roman"/>
          <w:color w:val="auto"/>
        </w:rPr>
        <w:t>Which document was most helpful? Please explain.</w:t>
      </w:r>
      <w:r w:rsidRPr="00CA5E0E" w:rsidR="00BB2E21">
        <w:rPr>
          <w:rFonts w:cs="Times New Roman"/>
          <w:color w:val="auto"/>
        </w:rPr>
        <w:t xml:space="preserve"> </w:t>
      </w:r>
      <w:r w:rsidRPr="00CA5E0E" w:rsidR="00BB2E21">
        <w:rPr>
          <w:noProof/>
          <w:color w:val="auto"/>
        </w:rPr>
        <w:t>[OPEN-ENDED]</w:t>
      </w:r>
    </w:p>
    <w:p w:rsidRPr="00CA5E0E" w:rsidR="00955459" w:rsidP="001A62B8" w:rsidRDefault="00955459" w14:paraId="34405EBD" w14:textId="77777777">
      <w:pPr>
        <w:pStyle w:val="Heading4"/>
        <w:numPr>
          <w:ilvl w:val="0"/>
          <w:numId w:val="130"/>
        </w:numPr>
        <w:rPr>
          <w:color w:val="auto"/>
        </w:rPr>
      </w:pPr>
    </w:p>
    <w:p w:rsidRPr="00CA5E0E" w:rsidR="00625575" w:rsidP="00476C07" w:rsidRDefault="00625575" w14:paraId="74B77FAF" w14:textId="3F44B9CF">
      <w:pPr>
        <w:rPr>
          <w:color w:val="auto"/>
        </w:rPr>
      </w:pPr>
      <w:r w:rsidRPr="00CA5E0E">
        <w:rPr>
          <w:color w:val="auto"/>
        </w:rPr>
        <w:t xml:space="preserve">Of the </w:t>
      </w:r>
      <w:r w:rsidR="00425673">
        <w:rPr>
          <w:color w:val="auto"/>
        </w:rPr>
        <w:t>[site]</w:t>
      </w:r>
      <w:r w:rsidRPr="00CA5E0E">
        <w:rPr>
          <w:color w:val="auto"/>
        </w:rPr>
        <w:t xml:space="preserve"> programs and media</w:t>
      </w:r>
      <w:r w:rsidRPr="00CA5E0E" w:rsidR="00421461">
        <w:rPr>
          <w:color w:val="auto"/>
        </w:rPr>
        <w:t xml:space="preserve"> [above]</w:t>
      </w:r>
      <w:r w:rsidRPr="00CA5E0E">
        <w:rPr>
          <w:color w:val="auto"/>
        </w:rPr>
        <w:t>, which one was the most meaningful to you?</w:t>
      </w:r>
      <w:r w:rsidRPr="00CA5E0E" w:rsidR="00BB2E21">
        <w:rPr>
          <w:color w:val="auto"/>
        </w:rPr>
        <w:t xml:space="preserve"> </w:t>
      </w:r>
      <w:r w:rsidRPr="00CA5E0E" w:rsidR="00BB2E21">
        <w:rPr>
          <w:noProof/>
          <w:color w:val="auto"/>
        </w:rPr>
        <w:t>[OPEN-ENDED]</w:t>
      </w:r>
    </w:p>
    <w:p w:rsidRPr="00CA5E0E" w:rsidR="00955459" w:rsidP="001A62B8" w:rsidRDefault="00955459" w14:paraId="247F3D99" w14:textId="77777777">
      <w:pPr>
        <w:pStyle w:val="Heading4"/>
        <w:numPr>
          <w:ilvl w:val="0"/>
          <w:numId w:val="130"/>
        </w:numPr>
        <w:rPr>
          <w:color w:val="auto"/>
        </w:rPr>
      </w:pPr>
    </w:p>
    <w:p w:rsidRPr="00CA5E0E" w:rsidR="00625575" w:rsidP="00C23245" w:rsidRDefault="00625575" w14:paraId="2A11E051" w14:textId="6A9D5817">
      <w:pPr>
        <w:rPr>
          <w:rFonts w:cs="Times New Roman"/>
          <w:color w:val="auto"/>
        </w:rPr>
      </w:pPr>
      <w:r w:rsidRPr="00CA5E0E">
        <w:rPr>
          <w:rFonts w:cs="Times New Roman"/>
          <w:color w:val="auto"/>
        </w:rPr>
        <w:t xml:space="preserve">Why was the </w:t>
      </w:r>
      <w:r w:rsidR="00425673">
        <w:rPr>
          <w:rFonts w:cs="Times New Roman"/>
          <w:color w:val="auto"/>
        </w:rPr>
        <w:t>[site]</w:t>
      </w:r>
      <w:r w:rsidRPr="00CA5E0E">
        <w:rPr>
          <w:rFonts w:cs="Times New Roman"/>
          <w:color w:val="auto"/>
        </w:rPr>
        <w:t xml:space="preserve"> program or media you identified above most meaningful? (Explain briefly)</w:t>
      </w:r>
      <w:r w:rsidRPr="00CA5E0E" w:rsidR="00BB2E21">
        <w:rPr>
          <w:rFonts w:cs="Times New Roman"/>
          <w:color w:val="auto"/>
        </w:rPr>
        <w:t xml:space="preserve"> </w:t>
      </w:r>
      <w:r w:rsidRPr="00CA5E0E" w:rsidR="00BB2E21">
        <w:rPr>
          <w:noProof/>
          <w:color w:val="auto"/>
        </w:rPr>
        <w:t>[OPEN-ENDED]</w:t>
      </w:r>
    </w:p>
    <w:p w:rsidRPr="00CA5E0E" w:rsidR="007D19BD" w:rsidP="001A62B8" w:rsidRDefault="007D19BD" w14:paraId="212F2C60" w14:textId="77777777">
      <w:pPr>
        <w:pStyle w:val="Heading4"/>
        <w:numPr>
          <w:ilvl w:val="0"/>
          <w:numId w:val="130"/>
        </w:numPr>
        <w:rPr>
          <w:color w:val="auto"/>
        </w:rPr>
      </w:pPr>
    </w:p>
    <w:p w:rsidRPr="00CA5E0E" w:rsidR="007D19BD" w:rsidP="007D19BD" w:rsidRDefault="007D19BD" w14:paraId="6E40CB30" w14:textId="77777777">
      <w:pPr>
        <w:rPr>
          <w:rFonts w:eastAsia="Times New Roman"/>
          <w:bCs/>
          <w:color w:val="auto"/>
          <w:bdr w:val="single" w:color="auto" w:sz="4" w:space="0"/>
        </w:rPr>
      </w:pPr>
      <w:r w:rsidRPr="00CA5E0E">
        <w:rPr>
          <w:noProof/>
          <w:color w:val="auto"/>
        </w:rPr>
        <w:t>After experiencing today’s program, how likely are you to do the following?</w:t>
      </w:r>
    </w:p>
    <w:tbl>
      <w:tblPr>
        <w:tblStyle w:val="SmallTable"/>
        <w:tblW w:w="5000" w:type="pct"/>
        <w:tblLook w:val="04A0" w:firstRow="1" w:lastRow="0" w:firstColumn="1" w:lastColumn="0" w:noHBand="0" w:noVBand="1"/>
      </w:tblPr>
      <w:tblGrid>
        <w:gridCol w:w="5358"/>
        <w:gridCol w:w="918"/>
        <w:gridCol w:w="918"/>
        <w:gridCol w:w="1049"/>
        <w:gridCol w:w="918"/>
        <w:gridCol w:w="919"/>
      </w:tblGrid>
      <w:tr w:rsidRPr="00CA5E0E" w:rsidR="007D19BD" w:rsidTr="00421461" w14:paraId="547D534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6" w:type="pct"/>
          </w:tcPr>
          <w:p w:rsidRPr="00CA5E0E" w:rsidR="007D19BD" w:rsidP="001A60E5" w:rsidRDefault="007D19BD" w14:paraId="46BFD6F0" w14:textId="77777777">
            <w:pPr>
              <w:rPr>
                <w:color w:val="auto"/>
              </w:rPr>
            </w:pPr>
          </w:p>
        </w:tc>
        <w:tc>
          <w:tcPr>
            <w:tcW w:w="463" w:type="pct"/>
          </w:tcPr>
          <w:p w:rsidRPr="00CA5E0E" w:rsidR="007D19BD" w:rsidP="001A60E5" w:rsidRDefault="007D19BD" w14:paraId="48A5A19C"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Not at all</w:t>
            </w:r>
            <w:r w:rsidRPr="00CA5E0E">
              <w:rPr>
                <w:rFonts w:cs="Times New Roman"/>
                <w:color w:val="auto"/>
              </w:rPr>
              <w:br/>
              <w:t>likely</w:t>
            </w:r>
          </w:p>
        </w:tc>
        <w:tc>
          <w:tcPr>
            <w:tcW w:w="463" w:type="pct"/>
          </w:tcPr>
          <w:p w:rsidRPr="00CA5E0E" w:rsidR="007D19BD" w:rsidP="001A60E5" w:rsidRDefault="007D19BD" w14:paraId="1535B125"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Slightly</w:t>
            </w:r>
            <w:r w:rsidRPr="00CA5E0E">
              <w:rPr>
                <w:rFonts w:cs="Times New Roman"/>
                <w:color w:val="auto"/>
              </w:rPr>
              <w:br/>
              <w:t>likely</w:t>
            </w:r>
          </w:p>
        </w:tc>
        <w:tc>
          <w:tcPr>
            <w:tcW w:w="487" w:type="pct"/>
          </w:tcPr>
          <w:p w:rsidRPr="00CA5E0E" w:rsidR="007D19BD" w:rsidP="001A60E5" w:rsidRDefault="007D19BD" w14:paraId="47D99941"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bCs/>
                <w:color w:val="auto"/>
              </w:rPr>
              <w:t>Moderately</w:t>
            </w:r>
            <w:r w:rsidRPr="00CA5E0E">
              <w:rPr>
                <w:rFonts w:cs="Times New Roman"/>
                <w:bCs/>
                <w:color w:val="auto"/>
              </w:rPr>
              <w:br/>
              <w:t>likely</w:t>
            </w:r>
          </w:p>
        </w:tc>
        <w:tc>
          <w:tcPr>
            <w:tcW w:w="463" w:type="pct"/>
          </w:tcPr>
          <w:p w:rsidRPr="00CA5E0E" w:rsidR="007D19BD" w:rsidP="001A60E5" w:rsidRDefault="007D19BD" w14:paraId="01D93107"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Very</w:t>
            </w:r>
            <w:r w:rsidRPr="00CA5E0E">
              <w:rPr>
                <w:rFonts w:cs="Times New Roman"/>
                <w:color w:val="auto"/>
              </w:rPr>
              <w:br/>
              <w:t>likely</w:t>
            </w:r>
          </w:p>
        </w:tc>
        <w:tc>
          <w:tcPr>
            <w:tcW w:w="459" w:type="pct"/>
          </w:tcPr>
          <w:p w:rsidRPr="00CA5E0E" w:rsidR="007D19BD" w:rsidP="001A60E5" w:rsidRDefault="007D19BD" w14:paraId="043A87ED"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bCs/>
                <w:color w:val="auto"/>
              </w:rPr>
              <w:t>Extremely</w:t>
            </w:r>
            <w:r w:rsidRPr="00CA5E0E">
              <w:rPr>
                <w:rFonts w:cs="Times New Roman"/>
                <w:bCs/>
                <w:color w:val="auto"/>
              </w:rPr>
              <w:br/>
              <w:t>likely</w:t>
            </w:r>
          </w:p>
        </w:tc>
      </w:tr>
      <w:tr w:rsidRPr="00CA5E0E" w:rsidR="007D19BD" w:rsidTr="00421461" w14:paraId="1B8799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6" w:type="pct"/>
          </w:tcPr>
          <w:p w:rsidRPr="00032B3E" w:rsidR="007D19BD" w:rsidP="001A60E5" w:rsidRDefault="007D19BD" w14:paraId="66F0ED3B" w14:textId="77777777">
            <w:pPr>
              <w:rPr>
                <w:color w:val="auto"/>
              </w:rPr>
            </w:pPr>
            <w:r w:rsidRPr="00032B3E">
              <w:rPr>
                <w:color w:val="auto"/>
              </w:rPr>
              <w:t>[list of program specific behaviors/outcomes]</w:t>
            </w:r>
          </w:p>
        </w:tc>
        <w:tc>
          <w:tcPr>
            <w:tcW w:w="463" w:type="pct"/>
          </w:tcPr>
          <w:p w:rsidRPr="00CA5E0E" w:rsidR="007D19BD" w:rsidP="001A60E5" w:rsidRDefault="007D19BD" w14:paraId="43C9E133" w14:textId="77777777">
            <w:pPr>
              <w:cnfStyle w:val="000000100000" w:firstRow="0" w:lastRow="0" w:firstColumn="0" w:lastColumn="0" w:oddVBand="0" w:evenVBand="0" w:oddHBand="1" w:evenHBand="0" w:firstRowFirstColumn="0" w:firstRowLastColumn="0" w:lastRowFirstColumn="0" w:lastRowLastColumn="0"/>
              <w:rPr>
                <w:i/>
                <w:color w:val="auto"/>
              </w:rPr>
            </w:pPr>
            <w:r w:rsidRPr="00CA5E0E">
              <w:rPr>
                <w:color w:val="auto"/>
              </w:rPr>
              <w:t>1</w:t>
            </w:r>
          </w:p>
        </w:tc>
        <w:tc>
          <w:tcPr>
            <w:tcW w:w="463" w:type="pct"/>
          </w:tcPr>
          <w:p w:rsidRPr="00CA5E0E" w:rsidR="007D19BD" w:rsidP="001A60E5" w:rsidRDefault="007D19BD" w14:paraId="32D14987" w14:textId="77777777">
            <w:pPr>
              <w:cnfStyle w:val="000000100000" w:firstRow="0" w:lastRow="0" w:firstColumn="0" w:lastColumn="0" w:oddVBand="0" w:evenVBand="0" w:oddHBand="1" w:evenHBand="0" w:firstRowFirstColumn="0" w:firstRowLastColumn="0" w:lastRowFirstColumn="0" w:lastRowLastColumn="0"/>
              <w:rPr>
                <w:i/>
                <w:color w:val="auto"/>
              </w:rPr>
            </w:pPr>
            <w:r w:rsidRPr="00CA5E0E">
              <w:rPr>
                <w:color w:val="auto"/>
              </w:rPr>
              <w:t>2</w:t>
            </w:r>
          </w:p>
        </w:tc>
        <w:tc>
          <w:tcPr>
            <w:tcW w:w="487" w:type="pct"/>
          </w:tcPr>
          <w:p w:rsidRPr="00CA5E0E" w:rsidR="007D19BD" w:rsidP="001A60E5" w:rsidRDefault="007D19BD" w14:paraId="21FE9E61" w14:textId="77777777">
            <w:pPr>
              <w:cnfStyle w:val="000000100000" w:firstRow="0" w:lastRow="0" w:firstColumn="0" w:lastColumn="0" w:oddVBand="0" w:evenVBand="0" w:oddHBand="1" w:evenHBand="0" w:firstRowFirstColumn="0" w:firstRowLastColumn="0" w:lastRowFirstColumn="0" w:lastRowLastColumn="0"/>
              <w:rPr>
                <w:i/>
                <w:color w:val="auto"/>
              </w:rPr>
            </w:pPr>
            <w:r w:rsidRPr="00CA5E0E">
              <w:rPr>
                <w:color w:val="auto"/>
              </w:rPr>
              <w:t>3</w:t>
            </w:r>
          </w:p>
        </w:tc>
        <w:tc>
          <w:tcPr>
            <w:tcW w:w="463" w:type="pct"/>
          </w:tcPr>
          <w:p w:rsidRPr="00CA5E0E" w:rsidR="007D19BD" w:rsidP="001A60E5" w:rsidRDefault="007D19BD" w14:paraId="400EBD04" w14:textId="77777777">
            <w:pPr>
              <w:cnfStyle w:val="000000100000" w:firstRow="0" w:lastRow="0" w:firstColumn="0" w:lastColumn="0" w:oddVBand="0" w:evenVBand="0" w:oddHBand="1" w:evenHBand="0" w:firstRowFirstColumn="0" w:firstRowLastColumn="0" w:lastRowFirstColumn="0" w:lastRowLastColumn="0"/>
              <w:rPr>
                <w:i/>
                <w:color w:val="auto"/>
              </w:rPr>
            </w:pPr>
            <w:r w:rsidRPr="00CA5E0E">
              <w:rPr>
                <w:color w:val="auto"/>
              </w:rPr>
              <w:t>4</w:t>
            </w:r>
          </w:p>
        </w:tc>
        <w:tc>
          <w:tcPr>
            <w:tcW w:w="459" w:type="pct"/>
          </w:tcPr>
          <w:p w:rsidRPr="00CA5E0E" w:rsidR="007D19BD" w:rsidP="001A60E5" w:rsidRDefault="007D19BD" w14:paraId="10760AC3" w14:textId="77777777">
            <w:pPr>
              <w:cnfStyle w:val="000000100000" w:firstRow="0" w:lastRow="0" w:firstColumn="0" w:lastColumn="0" w:oddVBand="0" w:evenVBand="0" w:oddHBand="1" w:evenHBand="0" w:firstRowFirstColumn="0" w:firstRowLastColumn="0" w:lastRowFirstColumn="0" w:lastRowLastColumn="0"/>
              <w:rPr>
                <w:i/>
                <w:color w:val="auto"/>
              </w:rPr>
            </w:pPr>
            <w:r w:rsidRPr="00CA5E0E">
              <w:rPr>
                <w:color w:val="auto"/>
              </w:rPr>
              <w:t>5</w:t>
            </w:r>
          </w:p>
        </w:tc>
      </w:tr>
      <w:tr w:rsidRPr="00CA5E0E" w:rsidR="007D19BD" w:rsidTr="00421461" w14:paraId="165DAAC6" w14:textId="77777777">
        <w:tc>
          <w:tcPr>
            <w:cnfStyle w:val="001000000000" w:firstRow="0" w:lastRow="0" w:firstColumn="1" w:lastColumn="0" w:oddVBand="0" w:evenVBand="0" w:oddHBand="0" w:evenHBand="0" w:firstRowFirstColumn="0" w:firstRowLastColumn="0" w:lastRowFirstColumn="0" w:lastRowLastColumn="0"/>
            <w:tcW w:w="2666" w:type="pct"/>
          </w:tcPr>
          <w:p w:rsidRPr="00CA5E0E" w:rsidR="007D19BD" w:rsidP="001A60E5" w:rsidRDefault="007D19BD" w14:paraId="3C0C5859" w14:textId="77777777">
            <w:pPr>
              <w:rPr>
                <w:color w:val="auto"/>
              </w:rPr>
            </w:pPr>
            <w:r w:rsidRPr="00CA5E0E">
              <w:rPr>
                <w:color w:val="auto"/>
              </w:rPr>
              <w:t>Get more information about [site].</w:t>
            </w:r>
          </w:p>
        </w:tc>
        <w:tc>
          <w:tcPr>
            <w:tcW w:w="463" w:type="pct"/>
          </w:tcPr>
          <w:p w:rsidRPr="00CA5E0E" w:rsidR="007D19BD" w:rsidP="001A60E5" w:rsidRDefault="007D19BD" w14:paraId="40A6119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63" w:type="pct"/>
          </w:tcPr>
          <w:p w:rsidRPr="00CA5E0E" w:rsidR="007D19BD" w:rsidP="001A60E5" w:rsidRDefault="007D19BD" w14:paraId="3DFEB89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7" w:type="pct"/>
          </w:tcPr>
          <w:p w:rsidRPr="00CA5E0E" w:rsidR="007D19BD" w:rsidP="001A60E5" w:rsidRDefault="007D19BD" w14:paraId="6FFC125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63" w:type="pct"/>
          </w:tcPr>
          <w:p w:rsidRPr="00CA5E0E" w:rsidR="007D19BD" w:rsidP="001A60E5" w:rsidRDefault="007D19BD" w14:paraId="3458176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59" w:type="pct"/>
          </w:tcPr>
          <w:p w:rsidRPr="00CA5E0E" w:rsidR="007D19BD" w:rsidP="001A60E5" w:rsidRDefault="007D19BD" w14:paraId="328794A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D19BD" w:rsidTr="00421461" w14:paraId="346169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6" w:type="pct"/>
          </w:tcPr>
          <w:p w:rsidRPr="00CA5E0E" w:rsidR="007D19BD" w:rsidP="001A60E5" w:rsidRDefault="007D19BD" w14:paraId="226D2FF2" w14:textId="77777777">
            <w:pPr>
              <w:rPr>
                <w:color w:val="auto"/>
              </w:rPr>
            </w:pPr>
            <w:r w:rsidRPr="00CA5E0E">
              <w:rPr>
                <w:color w:val="auto"/>
              </w:rPr>
              <w:t>Visit [site].</w:t>
            </w:r>
          </w:p>
        </w:tc>
        <w:tc>
          <w:tcPr>
            <w:tcW w:w="463" w:type="pct"/>
          </w:tcPr>
          <w:p w:rsidRPr="00CA5E0E" w:rsidR="007D19BD" w:rsidP="001A60E5" w:rsidRDefault="007D19BD" w14:paraId="51D50B5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63" w:type="pct"/>
          </w:tcPr>
          <w:p w:rsidRPr="00CA5E0E" w:rsidR="007D19BD" w:rsidP="001A60E5" w:rsidRDefault="007D19BD" w14:paraId="7521CE5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7" w:type="pct"/>
          </w:tcPr>
          <w:p w:rsidRPr="00CA5E0E" w:rsidR="007D19BD" w:rsidP="001A60E5" w:rsidRDefault="007D19BD" w14:paraId="2CF4E9F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63" w:type="pct"/>
          </w:tcPr>
          <w:p w:rsidRPr="00CA5E0E" w:rsidR="007D19BD" w:rsidP="001A60E5" w:rsidRDefault="007D19BD" w14:paraId="4AC0A23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59" w:type="pct"/>
          </w:tcPr>
          <w:p w:rsidRPr="00CA5E0E" w:rsidR="007D19BD" w:rsidP="001A60E5" w:rsidRDefault="007D19BD" w14:paraId="5B1AF62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D19BD" w:rsidTr="00421461" w14:paraId="23BDD697" w14:textId="77777777">
        <w:tc>
          <w:tcPr>
            <w:cnfStyle w:val="001000000000" w:firstRow="0" w:lastRow="0" w:firstColumn="1" w:lastColumn="0" w:oddVBand="0" w:evenVBand="0" w:oddHBand="0" w:evenHBand="0" w:firstRowFirstColumn="0" w:firstRowLastColumn="0" w:lastRowFirstColumn="0" w:lastRowLastColumn="0"/>
            <w:tcW w:w="2666" w:type="pct"/>
          </w:tcPr>
          <w:p w:rsidRPr="00CA5E0E" w:rsidR="007D19BD" w:rsidP="001A60E5" w:rsidRDefault="007D19BD" w14:paraId="18140E06" w14:textId="77777777">
            <w:pPr>
              <w:rPr>
                <w:color w:val="auto"/>
              </w:rPr>
            </w:pPr>
            <w:r w:rsidRPr="00CA5E0E">
              <w:rPr>
                <w:color w:val="auto"/>
              </w:rPr>
              <w:t>Conserve water at home (e.g., take shorter showers, use water saving devices).</w:t>
            </w:r>
          </w:p>
        </w:tc>
        <w:tc>
          <w:tcPr>
            <w:tcW w:w="463" w:type="pct"/>
          </w:tcPr>
          <w:p w:rsidRPr="00CA5E0E" w:rsidR="007D19BD" w:rsidP="001A60E5" w:rsidRDefault="007D19BD" w14:paraId="546AAB9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63" w:type="pct"/>
          </w:tcPr>
          <w:p w:rsidRPr="00CA5E0E" w:rsidR="007D19BD" w:rsidP="001A60E5" w:rsidRDefault="007D19BD" w14:paraId="1B4658B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7" w:type="pct"/>
          </w:tcPr>
          <w:p w:rsidRPr="00CA5E0E" w:rsidR="007D19BD" w:rsidP="001A60E5" w:rsidRDefault="007D19BD" w14:paraId="74C529A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63" w:type="pct"/>
          </w:tcPr>
          <w:p w:rsidRPr="00CA5E0E" w:rsidR="007D19BD" w:rsidP="001A60E5" w:rsidRDefault="007D19BD" w14:paraId="4ADCFEE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59" w:type="pct"/>
          </w:tcPr>
          <w:p w:rsidRPr="00CA5E0E" w:rsidR="007D19BD" w:rsidP="001A60E5" w:rsidRDefault="007D19BD" w14:paraId="1B2CE0E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D19BD" w:rsidTr="00421461" w14:paraId="35430D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6" w:type="pct"/>
          </w:tcPr>
          <w:p w:rsidRPr="00CA5E0E" w:rsidR="007D19BD" w:rsidP="001A60E5" w:rsidRDefault="007D19BD" w14:paraId="44DE2750" w14:textId="77777777">
            <w:pPr>
              <w:rPr>
                <w:color w:val="auto"/>
              </w:rPr>
            </w:pPr>
            <w:r w:rsidRPr="00CA5E0E">
              <w:rPr>
                <w:color w:val="auto"/>
              </w:rPr>
              <w:t>Landscape property with [STATE] native plants.</w:t>
            </w:r>
          </w:p>
        </w:tc>
        <w:tc>
          <w:tcPr>
            <w:tcW w:w="463" w:type="pct"/>
          </w:tcPr>
          <w:p w:rsidRPr="00CA5E0E" w:rsidR="007D19BD" w:rsidP="001A60E5" w:rsidRDefault="007D19BD" w14:paraId="1996F45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63" w:type="pct"/>
          </w:tcPr>
          <w:p w:rsidRPr="00CA5E0E" w:rsidR="007D19BD" w:rsidP="001A60E5" w:rsidRDefault="007D19BD" w14:paraId="4F2883F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7" w:type="pct"/>
          </w:tcPr>
          <w:p w:rsidRPr="00CA5E0E" w:rsidR="007D19BD" w:rsidP="001A60E5" w:rsidRDefault="007D19BD" w14:paraId="605CB80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63" w:type="pct"/>
          </w:tcPr>
          <w:p w:rsidRPr="00CA5E0E" w:rsidR="007D19BD" w:rsidP="001A60E5" w:rsidRDefault="007D19BD" w14:paraId="600D086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59" w:type="pct"/>
          </w:tcPr>
          <w:p w:rsidRPr="00CA5E0E" w:rsidR="007D19BD" w:rsidP="001A60E5" w:rsidRDefault="007D19BD" w14:paraId="6F08877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7D19BD" w:rsidTr="00421461" w14:paraId="51C1B097" w14:textId="77777777">
        <w:tc>
          <w:tcPr>
            <w:cnfStyle w:val="001000000000" w:firstRow="0" w:lastRow="0" w:firstColumn="1" w:lastColumn="0" w:oddVBand="0" w:evenVBand="0" w:oddHBand="0" w:evenHBand="0" w:firstRowFirstColumn="0" w:firstRowLastColumn="0" w:lastRowFirstColumn="0" w:lastRowLastColumn="0"/>
            <w:tcW w:w="2666" w:type="pct"/>
          </w:tcPr>
          <w:p w:rsidRPr="00CA5E0E" w:rsidR="007D19BD" w:rsidP="001A60E5" w:rsidRDefault="007D19BD" w14:paraId="68750BEC" w14:textId="77777777">
            <w:pPr>
              <w:rPr>
                <w:color w:val="auto"/>
              </w:rPr>
            </w:pPr>
            <w:r w:rsidRPr="00CA5E0E">
              <w:rPr>
                <w:color w:val="auto"/>
              </w:rPr>
              <w:t>Use reusable goods (shopping bags and/or water bottles) instead of plastic bags</w:t>
            </w:r>
          </w:p>
        </w:tc>
        <w:tc>
          <w:tcPr>
            <w:tcW w:w="463" w:type="pct"/>
          </w:tcPr>
          <w:p w:rsidRPr="00CA5E0E" w:rsidR="007D19BD" w:rsidP="001A60E5" w:rsidRDefault="007D19BD" w14:paraId="6D573B2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63" w:type="pct"/>
          </w:tcPr>
          <w:p w:rsidRPr="00CA5E0E" w:rsidR="007D19BD" w:rsidP="001A60E5" w:rsidRDefault="007D19BD" w14:paraId="4684CF2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87" w:type="pct"/>
          </w:tcPr>
          <w:p w:rsidRPr="00CA5E0E" w:rsidR="007D19BD" w:rsidP="001A60E5" w:rsidRDefault="007D19BD" w14:paraId="700D28B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63" w:type="pct"/>
          </w:tcPr>
          <w:p w:rsidRPr="00CA5E0E" w:rsidR="007D19BD" w:rsidP="001A60E5" w:rsidRDefault="007D19BD" w14:paraId="43DF20B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59" w:type="pct"/>
          </w:tcPr>
          <w:p w:rsidRPr="00CA5E0E" w:rsidR="007D19BD" w:rsidP="001A60E5" w:rsidRDefault="007D19BD" w14:paraId="61F6BD1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7D19BD" w:rsidTr="00421461" w14:paraId="059319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6" w:type="pct"/>
          </w:tcPr>
          <w:p w:rsidRPr="00CA5E0E" w:rsidR="007D19BD" w:rsidP="001A60E5" w:rsidRDefault="007D19BD" w14:paraId="0EA06D65" w14:textId="77777777">
            <w:pPr>
              <w:rPr>
                <w:color w:val="auto"/>
              </w:rPr>
            </w:pPr>
            <w:r w:rsidRPr="00CA5E0E">
              <w:rPr>
                <w:color w:val="auto"/>
              </w:rPr>
              <w:t>Plant a garden for pollinators.</w:t>
            </w:r>
          </w:p>
        </w:tc>
        <w:tc>
          <w:tcPr>
            <w:tcW w:w="463" w:type="pct"/>
          </w:tcPr>
          <w:p w:rsidRPr="00CA5E0E" w:rsidR="007D19BD" w:rsidP="001A60E5" w:rsidRDefault="007D19BD" w14:paraId="3B917BA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63" w:type="pct"/>
          </w:tcPr>
          <w:p w:rsidRPr="00CA5E0E" w:rsidR="007D19BD" w:rsidP="001A60E5" w:rsidRDefault="007D19BD" w14:paraId="5742A0B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87" w:type="pct"/>
          </w:tcPr>
          <w:p w:rsidRPr="00CA5E0E" w:rsidR="007D19BD" w:rsidP="001A60E5" w:rsidRDefault="007D19BD" w14:paraId="321BA86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63" w:type="pct"/>
          </w:tcPr>
          <w:p w:rsidRPr="00CA5E0E" w:rsidR="007D19BD" w:rsidP="001A60E5" w:rsidRDefault="007D19BD" w14:paraId="6A17514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59" w:type="pct"/>
          </w:tcPr>
          <w:p w:rsidRPr="00CA5E0E" w:rsidR="007D19BD" w:rsidP="001A60E5" w:rsidRDefault="007D19BD" w14:paraId="1B96DC6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002D06CE" w:rsidRDefault="002D06CE" w14:paraId="78E37F7D" w14:textId="77777777">
      <w:pPr>
        <w:rPr>
          <w:color w:val="auto"/>
        </w:rPr>
      </w:pPr>
    </w:p>
    <w:p w:rsidR="002D06CE" w:rsidRDefault="002D06CE" w14:paraId="4C5338D5" w14:textId="77777777">
      <w:pPr>
        <w:rPr>
          <w:color w:val="auto"/>
        </w:rPr>
      </w:pPr>
      <w:r>
        <w:rPr>
          <w:color w:val="auto"/>
        </w:rPr>
        <w:br w:type="page"/>
      </w:r>
    </w:p>
    <w:p w:rsidRPr="00CA5E0E" w:rsidR="00A133CF" w:rsidP="001A62B8" w:rsidRDefault="00A133CF" w14:paraId="6C6B3D99" w14:textId="77777777">
      <w:pPr>
        <w:pStyle w:val="Heading4"/>
        <w:numPr>
          <w:ilvl w:val="0"/>
          <w:numId w:val="130"/>
        </w:numPr>
        <w:rPr>
          <w:color w:val="auto"/>
        </w:rPr>
      </w:pPr>
    </w:p>
    <w:p w:rsidRPr="00CA5E0E" w:rsidR="00A133CF" w:rsidP="00A133CF" w:rsidRDefault="00A133CF" w14:paraId="5E5725B9" w14:textId="77777777">
      <w:r w:rsidRPr="00CA5E0E">
        <w:t>We would like to know the extent to which each item corresponds to your experience with the [name of program].</w:t>
      </w:r>
    </w:p>
    <w:tbl>
      <w:tblPr>
        <w:tblStyle w:val="LargeTable"/>
        <w:tblW w:w="0" w:type="auto"/>
        <w:tblLook w:val="04A0" w:firstRow="1" w:lastRow="0" w:firstColumn="1" w:lastColumn="0" w:noHBand="0" w:noVBand="1"/>
      </w:tblPr>
      <w:tblGrid>
        <w:gridCol w:w="4777"/>
        <w:gridCol w:w="721"/>
        <w:gridCol w:w="950"/>
        <w:gridCol w:w="700"/>
        <w:gridCol w:w="640"/>
        <w:gridCol w:w="651"/>
        <w:gridCol w:w="950"/>
        <w:gridCol w:w="691"/>
      </w:tblGrid>
      <w:tr w:rsidRPr="00CA5E0E" w:rsidR="00A133CF" w:rsidTr="00032B3E" w14:paraId="7202588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Pr="00CA5E0E" w:rsidR="00A133CF" w:rsidP="00421461" w:rsidRDefault="00A133CF" w14:paraId="504F1A13" w14:textId="77777777"/>
        </w:tc>
        <w:tc>
          <w:tcPr>
            <w:tcW w:w="0" w:type="auto"/>
          </w:tcPr>
          <w:p w:rsidRPr="007C2135" w:rsidR="00A133CF" w:rsidP="00421461" w:rsidRDefault="00A133CF" w14:paraId="05A82C03" w14:textId="77777777">
            <w:pPr>
              <w:cnfStyle w:val="100000000000" w:firstRow="1" w:lastRow="0" w:firstColumn="0" w:lastColumn="0" w:oddVBand="0" w:evenVBand="0" w:oddHBand="0" w:evenHBand="0" w:firstRowFirstColumn="0" w:firstRowLastColumn="0" w:lastRowFirstColumn="0" w:lastRowLastColumn="0"/>
              <w:rPr>
                <w:szCs w:val="18"/>
              </w:rPr>
            </w:pPr>
            <w:r w:rsidRPr="007C2135">
              <w:rPr>
                <w:szCs w:val="18"/>
              </w:rPr>
              <w:t>Strongly</w:t>
            </w:r>
            <w:r w:rsidRPr="007C2135">
              <w:rPr>
                <w:szCs w:val="18"/>
              </w:rPr>
              <w:br/>
              <w:t>disagree</w:t>
            </w:r>
          </w:p>
        </w:tc>
        <w:tc>
          <w:tcPr>
            <w:tcW w:w="0" w:type="auto"/>
          </w:tcPr>
          <w:p w:rsidRPr="007C2135" w:rsidR="00A133CF" w:rsidP="00421461" w:rsidRDefault="00A133CF" w14:paraId="1FAD3227" w14:textId="77777777">
            <w:pPr>
              <w:cnfStyle w:val="100000000000" w:firstRow="1" w:lastRow="0" w:firstColumn="0" w:lastColumn="0" w:oddVBand="0" w:evenVBand="0" w:oddHBand="0" w:evenHBand="0" w:firstRowFirstColumn="0" w:firstRowLastColumn="0" w:lastRowFirstColumn="0" w:lastRowLastColumn="0"/>
              <w:rPr>
                <w:szCs w:val="18"/>
              </w:rPr>
            </w:pPr>
            <w:r w:rsidRPr="007C2135">
              <w:rPr>
                <w:szCs w:val="18"/>
              </w:rPr>
              <w:t>Moderately</w:t>
            </w:r>
            <w:r w:rsidRPr="007C2135">
              <w:rPr>
                <w:szCs w:val="18"/>
              </w:rPr>
              <w:br/>
              <w:t>disagree</w:t>
            </w:r>
          </w:p>
        </w:tc>
        <w:tc>
          <w:tcPr>
            <w:tcW w:w="0" w:type="auto"/>
          </w:tcPr>
          <w:p w:rsidRPr="007C2135" w:rsidR="00A133CF" w:rsidP="00421461" w:rsidRDefault="00A133CF" w14:paraId="5269CB72" w14:textId="77777777">
            <w:pPr>
              <w:cnfStyle w:val="100000000000" w:firstRow="1" w:lastRow="0" w:firstColumn="0" w:lastColumn="0" w:oddVBand="0" w:evenVBand="0" w:oddHBand="0" w:evenHBand="0" w:firstRowFirstColumn="0" w:firstRowLastColumn="0" w:lastRowFirstColumn="0" w:lastRowLastColumn="0"/>
              <w:rPr>
                <w:szCs w:val="18"/>
              </w:rPr>
            </w:pPr>
            <w:r w:rsidRPr="007C2135">
              <w:rPr>
                <w:szCs w:val="18"/>
              </w:rPr>
              <w:t>Slightly</w:t>
            </w:r>
            <w:r w:rsidRPr="007C2135">
              <w:rPr>
                <w:szCs w:val="18"/>
              </w:rPr>
              <w:br/>
              <w:t>disagree</w:t>
            </w:r>
          </w:p>
        </w:tc>
        <w:tc>
          <w:tcPr>
            <w:tcW w:w="0" w:type="auto"/>
          </w:tcPr>
          <w:p w:rsidRPr="007C2135" w:rsidR="00A133CF" w:rsidP="00421461" w:rsidRDefault="00A133CF" w14:paraId="3FAEC6FB" w14:textId="77777777">
            <w:pPr>
              <w:cnfStyle w:val="100000000000" w:firstRow="1" w:lastRow="0" w:firstColumn="0" w:lastColumn="0" w:oddVBand="0" w:evenVBand="0" w:oddHBand="0" w:evenHBand="0" w:firstRowFirstColumn="0" w:firstRowLastColumn="0" w:lastRowFirstColumn="0" w:lastRowLastColumn="0"/>
              <w:rPr>
                <w:szCs w:val="18"/>
              </w:rPr>
            </w:pPr>
            <w:r w:rsidRPr="007C2135">
              <w:rPr>
                <w:szCs w:val="18"/>
              </w:rPr>
              <w:t>Neither</w:t>
            </w:r>
          </w:p>
        </w:tc>
        <w:tc>
          <w:tcPr>
            <w:tcW w:w="0" w:type="auto"/>
          </w:tcPr>
          <w:p w:rsidRPr="007C2135" w:rsidR="00A133CF" w:rsidP="00421461" w:rsidRDefault="00A133CF" w14:paraId="2F145A9C" w14:textId="77777777">
            <w:pPr>
              <w:cnfStyle w:val="100000000000" w:firstRow="1" w:lastRow="0" w:firstColumn="0" w:lastColumn="0" w:oddVBand="0" w:evenVBand="0" w:oddHBand="0" w:evenHBand="0" w:firstRowFirstColumn="0" w:firstRowLastColumn="0" w:lastRowFirstColumn="0" w:lastRowLastColumn="0"/>
              <w:rPr>
                <w:szCs w:val="18"/>
              </w:rPr>
            </w:pPr>
            <w:r w:rsidRPr="007C2135">
              <w:rPr>
                <w:szCs w:val="18"/>
              </w:rPr>
              <w:t>Slightly</w:t>
            </w:r>
            <w:r w:rsidRPr="007C2135">
              <w:rPr>
                <w:szCs w:val="18"/>
              </w:rPr>
              <w:br/>
              <w:t>agree</w:t>
            </w:r>
          </w:p>
        </w:tc>
        <w:tc>
          <w:tcPr>
            <w:tcW w:w="0" w:type="auto"/>
          </w:tcPr>
          <w:p w:rsidRPr="007C2135" w:rsidR="00A133CF" w:rsidP="00421461" w:rsidRDefault="00A133CF" w14:paraId="3AE4DAD4" w14:textId="77777777">
            <w:pPr>
              <w:cnfStyle w:val="100000000000" w:firstRow="1" w:lastRow="0" w:firstColumn="0" w:lastColumn="0" w:oddVBand="0" w:evenVBand="0" w:oddHBand="0" w:evenHBand="0" w:firstRowFirstColumn="0" w:firstRowLastColumn="0" w:lastRowFirstColumn="0" w:lastRowLastColumn="0"/>
              <w:rPr>
                <w:szCs w:val="18"/>
              </w:rPr>
            </w:pPr>
            <w:r w:rsidRPr="007C2135">
              <w:rPr>
                <w:szCs w:val="18"/>
              </w:rPr>
              <w:t>Moderately</w:t>
            </w:r>
            <w:r w:rsidRPr="007C2135">
              <w:rPr>
                <w:szCs w:val="18"/>
              </w:rPr>
              <w:br/>
              <w:t>agree</w:t>
            </w:r>
          </w:p>
        </w:tc>
        <w:tc>
          <w:tcPr>
            <w:tcW w:w="0" w:type="auto"/>
          </w:tcPr>
          <w:p w:rsidRPr="007C2135" w:rsidR="00A133CF" w:rsidP="00421461" w:rsidRDefault="00A133CF" w14:paraId="78ABCDC8" w14:textId="77777777">
            <w:pPr>
              <w:cnfStyle w:val="100000000000" w:firstRow="1" w:lastRow="0" w:firstColumn="0" w:lastColumn="0" w:oddVBand="0" w:evenVBand="0" w:oddHBand="0" w:evenHBand="0" w:firstRowFirstColumn="0" w:firstRowLastColumn="0" w:lastRowFirstColumn="0" w:lastRowLastColumn="0"/>
              <w:rPr>
                <w:szCs w:val="18"/>
              </w:rPr>
            </w:pPr>
            <w:r w:rsidRPr="007C2135">
              <w:rPr>
                <w:szCs w:val="18"/>
              </w:rPr>
              <w:t>Strongly</w:t>
            </w:r>
            <w:r w:rsidRPr="007C2135">
              <w:rPr>
                <w:szCs w:val="18"/>
              </w:rPr>
              <w:br/>
              <w:t>agree</w:t>
            </w:r>
          </w:p>
        </w:tc>
      </w:tr>
      <w:tr w:rsidRPr="00CA5E0E" w:rsidR="005A1033" w:rsidTr="005A1033" w14:paraId="1D9727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5F0B4261" w14:textId="77777777">
            <w:r w:rsidRPr="00CA5E0E">
              <w:t>I am free to express my ideas and opinions about the [name of program] to the staff</w:t>
            </w:r>
          </w:p>
        </w:tc>
        <w:tc>
          <w:tcPr>
            <w:tcW w:w="0" w:type="auto"/>
          </w:tcPr>
          <w:p w:rsidRPr="00CA5E0E" w:rsidR="00A133CF" w:rsidP="00421461" w:rsidRDefault="00A133CF" w14:paraId="4DFE6F82"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A133CF" w:rsidP="00421461" w:rsidRDefault="00A133CF" w14:paraId="3508BA20"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A133CF" w:rsidP="00421461" w:rsidRDefault="00A133CF" w14:paraId="2AD926AF"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A133CF" w:rsidP="00421461" w:rsidRDefault="00A133CF" w14:paraId="67ADBEDF"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A133CF" w:rsidP="00421461" w:rsidRDefault="00A133CF" w14:paraId="0F804CCD"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0" w:type="auto"/>
          </w:tcPr>
          <w:p w:rsidRPr="00CA5E0E" w:rsidR="00A133CF" w:rsidP="00421461" w:rsidRDefault="00A133CF" w14:paraId="480F1B81"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0" w:type="auto"/>
          </w:tcPr>
          <w:p w:rsidRPr="00CA5E0E" w:rsidR="00A133CF" w:rsidP="00421461" w:rsidRDefault="00A133CF" w14:paraId="069F0533"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A133CF" w:rsidTr="00032B3E" w14:paraId="3737C48E"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4AC50045" w14:textId="77777777">
            <w:pPr>
              <w:rPr>
                <w:b/>
                <w:i/>
              </w:rPr>
            </w:pPr>
            <w:r w:rsidRPr="00CA5E0E">
              <w:t>How I participate in the [name of program] is completely up to me</w:t>
            </w:r>
          </w:p>
        </w:tc>
        <w:tc>
          <w:tcPr>
            <w:tcW w:w="0" w:type="auto"/>
          </w:tcPr>
          <w:p w:rsidRPr="00CA5E0E" w:rsidR="00A133CF" w:rsidP="00421461" w:rsidRDefault="00A133CF" w14:paraId="02A82465"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A133CF" w:rsidP="00421461" w:rsidRDefault="00A133CF" w14:paraId="0788FB8E"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A133CF" w:rsidP="00421461" w:rsidRDefault="00A133CF" w14:paraId="2D27274B"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A133CF" w:rsidP="00421461" w:rsidRDefault="00A133CF" w14:paraId="521B354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A133CF" w:rsidP="00421461" w:rsidRDefault="00A133CF" w14:paraId="78D731CD"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0" w:type="auto"/>
          </w:tcPr>
          <w:p w:rsidRPr="00CA5E0E" w:rsidR="00A133CF" w:rsidP="00421461" w:rsidRDefault="00A133CF" w14:paraId="729E81A0"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0" w:type="auto"/>
          </w:tcPr>
          <w:p w:rsidRPr="00CA5E0E" w:rsidR="00A133CF" w:rsidP="00421461" w:rsidRDefault="00A133CF" w14:paraId="45DFD694"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5A1033" w:rsidTr="005A1033" w14:paraId="7BA66A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717C5ECA" w14:textId="77777777">
            <w:r w:rsidRPr="00CA5E0E">
              <w:t>The [name of program] provides me with choices and options</w:t>
            </w:r>
          </w:p>
        </w:tc>
        <w:tc>
          <w:tcPr>
            <w:tcW w:w="0" w:type="auto"/>
          </w:tcPr>
          <w:p w:rsidRPr="00CA5E0E" w:rsidR="00A133CF" w:rsidP="00421461" w:rsidRDefault="00A133CF" w14:paraId="4B4D581A"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A133CF" w:rsidP="00421461" w:rsidRDefault="00A133CF" w14:paraId="7139CCDC"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A133CF" w:rsidP="00421461" w:rsidRDefault="00A133CF" w14:paraId="517517F2"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A133CF" w:rsidP="00421461" w:rsidRDefault="00A133CF" w14:paraId="14247AB4"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A133CF" w:rsidP="00421461" w:rsidRDefault="00A133CF" w14:paraId="5684126C"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0" w:type="auto"/>
          </w:tcPr>
          <w:p w:rsidRPr="00CA5E0E" w:rsidR="00A133CF" w:rsidP="00421461" w:rsidRDefault="00A133CF" w14:paraId="23C39A91"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0" w:type="auto"/>
          </w:tcPr>
          <w:p w:rsidRPr="00CA5E0E" w:rsidR="00A133CF" w:rsidP="00421461" w:rsidRDefault="00A133CF" w14:paraId="220D84A5"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A133CF" w:rsidTr="00032B3E" w14:paraId="113B11D4"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3A5E4740" w14:textId="77777777">
            <w:r w:rsidRPr="00CA5E0E">
              <w:t>I have been able to learn interesting new skills as a part of the [name of program]</w:t>
            </w:r>
          </w:p>
        </w:tc>
        <w:tc>
          <w:tcPr>
            <w:tcW w:w="0" w:type="auto"/>
          </w:tcPr>
          <w:p w:rsidRPr="00CA5E0E" w:rsidR="00A133CF" w:rsidP="00421461" w:rsidRDefault="00A133CF" w14:paraId="4DE0271C"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A133CF" w:rsidP="00421461" w:rsidRDefault="00A133CF" w14:paraId="2B49343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A133CF" w:rsidP="00421461" w:rsidRDefault="00A133CF" w14:paraId="3265E48C"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A133CF" w:rsidP="00421461" w:rsidRDefault="00A133CF" w14:paraId="09FDA747"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A133CF" w:rsidP="00421461" w:rsidRDefault="00A133CF" w14:paraId="63070F28"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0" w:type="auto"/>
          </w:tcPr>
          <w:p w:rsidRPr="00CA5E0E" w:rsidR="00A133CF" w:rsidP="00421461" w:rsidRDefault="00A133CF" w14:paraId="20DD4C7F"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0" w:type="auto"/>
          </w:tcPr>
          <w:p w:rsidRPr="00CA5E0E" w:rsidR="00A133CF" w:rsidP="00421461" w:rsidRDefault="00A133CF" w14:paraId="64CC6B3E"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5A1033" w:rsidTr="005A1033" w14:paraId="0A6538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22279F80" w14:textId="77777777">
            <w:r w:rsidRPr="00CA5E0E">
              <w:t>In general, I feel a sense of accomplishment from my participation in the [name of program]</w:t>
            </w:r>
          </w:p>
        </w:tc>
        <w:tc>
          <w:tcPr>
            <w:tcW w:w="0" w:type="auto"/>
          </w:tcPr>
          <w:p w:rsidRPr="00CA5E0E" w:rsidR="00A133CF" w:rsidP="00421461" w:rsidRDefault="00A133CF" w14:paraId="651EAECA"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A133CF" w:rsidP="00421461" w:rsidRDefault="00A133CF" w14:paraId="65246B8C"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A133CF" w:rsidP="00421461" w:rsidRDefault="00A133CF" w14:paraId="413ED6D7"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A133CF" w:rsidP="00421461" w:rsidRDefault="00A133CF" w14:paraId="22C4CF0C"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A133CF" w:rsidP="00421461" w:rsidRDefault="00A133CF" w14:paraId="7347CA23"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0" w:type="auto"/>
          </w:tcPr>
          <w:p w:rsidRPr="00CA5E0E" w:rsidR="00A133CF" w:rsidP="00421461" w:rsidRDefault="00A133CF" w14:paraId="24228532"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0" w:type="auto"/>
          </w:tcPr>
          <w:p w:rsidRPr="00CA5E0E" w:rsidR="00A133CF" w:rsidP="00421461" w:rsidRDefault="00A133CF" w14:paraId="5B5C98F8"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A133CF" w:rsidTr="00032B3E" w14:paraId="14BC27EF"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683D770E" w14:textId="77777777">
            <w:r w:rsidRPr="00CA5E0E">
              <w:t>As part of the [name of program] I am able to achieve my goals of [goal/outcome of program, e.g., protecting nongame wildlife on my land]</w:t>
            </w:r>
          </w:p>
        </w:tc>
        <w:tc>
          <w:tcPr>
            <w:tcW w:w="0" w:type="auto"/>
          </w:tcPr>
          <w:p w:rsidRPr="00CA5E0E" w:rsidR="00A133CF" w:rsidP="00421461" w:rsidRDefault="00A133CF" w14:paraId="190D453B"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A133CF" w:rsidP="00421461" w:rsidRDefault="00A133CF" w14:paraId="2D25A68D"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A133CF" w:rsidP="00421461" w:rsidRDefault="00A133CF" w14:paraId="187338F4"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A133CF" w:rsidP="00421461" w:rsidRDefault="00A133CF" w14:paraId="175CB84B"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A133CF" w:rsidP="00421461" w:rsidRDefault="00A133CF" w14:paraId="5B16CBF1"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0" w:type="auto"/>
          </w:tcPr>
          <w:p w:rsidRPr="00CA5E0E" w:rsidR="00A133CF" w:rsidP="00421461" w:rsidRDefault="00A133CF" w14:paraId="149ACD52"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0" w:type="auto"/>
          </w:tcPr>
          <w:p w:rsidRPr="00CA5E0E" w:rsidR="00A133CF" w:rsidP="00421461" w:rsidRDefault="00A133CF" w14:paraId="11C3846E"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5A1033" w:rsidTr="005A1033" w14:paraId="7E4736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1154C99A" w14:textId="77777777">
            <w:r w:rsidRPr="00CA5E0E">
              <w:t>I am confident in my ability to [goal/outcome of program, e.g., protect nongame wildlife on my land]</w:t>
            </w:r>
          </w:p>
        </w:tc>
        <w:tc>
          <w:tcPr>
            <w:tcW w:w="0" w:type="auto"/>
          </w:tcPr>
          <w:p w:rsidRPr="00CA5E0E" w:rsidR="00A133CF" w:rsidP="00421461" w:rsidRDefault="00A133CF" w14:paraId="7CC6E13F"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A133CF" w:rsidP="00421461" w:rsidRDefault="00A133CF" w14:paraId="74BC38F3"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A133CF" w:rsidP="00421461" w:rsidRDefault="00A133CF" w14:paraId="73E1C74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A133CF" w:rsidP="00421461" w:rsidRDefault="00A133CF" w14:paraId="37A6B22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A133CF" w:rsidP="00421461" w:rsidRDefault="00A133CF" w14:paraId="110D6766"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0" w:type="auto"/>
          </w:tcPr>
          <w:p w:rsidRPr="00CA5E0E" w:rsidR="00A133CF" w:rsidP="00421461" w:rsidRDefault="00A133CF" w14:paraId="4A4476BE"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0" w:type="auto"/>
          </w:tcPr>
          <w:p w:rsidRPr="00CA5E0E" w:rsidR="00A133CF" w:rsidP="00421461" w:rsidRDefault="00A133CF" w14:paraId="3F8C23D3"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A133CF" w:rsidTr="00032B3E" w14:paraId="23E64A56"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0D011A6C" w14:textId="77777777">
            <w:r w:rsidRPr="00CA5E0E">
              <w:t>After working with the [name of program], I feel confident in my ability to [goal/outcome of program]</w:t>
            </w:r>
          </w:p>
        </w:tc>
        <w:tc>
          <w:tcPr>
            <w:tcW w:w="0" w:type="auto"/>
          </w:tcPr>
          <w:p w:rsidRPr="00CA5E0E" w:rsidR="00A133CF" w:rsidP="00421461" w:rsidRDefault="00A133CF" w14:paraId="7E5F54B5"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A133CF" w:rsidP="00421461" w:rsidRDefault="00A133CF" w14:paraId="2A419BCA"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A133CF" w:rsidP="00421461" w:rsidRDefault="00A133CF" w14:paraId="32026DC6"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A133CF" w:rsidP="00421461" w:rsidRDefault="00A133CF" w14:paraId="223A1328"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A133CF" w:rsidP="00421461" w:rsidRDefault="00A133CF" w14:paraId="28FDB149"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0" w:type="auto"/>
          </w:tcPr>
          <w:p w:rsidRPr="00CA5E0E" w:rsidR="00A133CF" w:rsidP="00421461" w:rsidRDefault="00A133CF" w14:paraId="27870980"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0" w:type="auto"/>
          </w:tcPr>
          <w:p w:rsidRPr="00CA5E0E" w:rsidR="00A133CF" w:rsidP="00421461" w:rsidRDefault="00A133CF" w14:paraId="02842E06"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5A1033" w:rsidTr="005A1033" w14:paraId="18EDA3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54BE9AE3" w14:textId="77777777">
            <w:r w:rsidRPr="00CA5E0E">
              <w:t>Since I enrolled in the program, I’ve gotten to know many of the other participants</w:t>
            </w:r>
          </w:p>
        </w:tc>
        <w:tc>
          <w:tcPr>
            <w:tcW w:w="0" w:type="auto"/>
          </w:tcPr>
          <w:p w:rsidRPr="00CA5E0E" w:rsidR="00A133CF" w:rsidP="00421461" w:rsidRDefault="00A133CF" w14:paraId="2F48D88C"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A133CF" w:rsidP="00421461" w:rsidRDefault="00A133CF" w14:paraId="18A843C9"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A133CF" w:rsidP="00421461" w:rsidRDefault="00A133CF" w14:paraId="0A3D3018"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A133CF" w:rsidP="00421461" w:rsidRDefault="00A133CF" w14:paraId="686AB36D"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A133CF" w:rsidP="00421461" w:rsidRDefault="00A133CF" w14:paraId="60724AF7"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0" w:type="auto"/>
          </w:tcPr>
          <w:p w:rsidRPr="00CA5E0E" w:rsidR="00A133CF" w:rsidP="00421461" w:rsidRDefault="00A133CF" w14:paraId="1BB2D4ED"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0" w:type="auto"/>
          </w:tcPr>
          <w:p w:rsidRPr="00CA5E0E" w:rsidR="00A133CF" w:rsidP="00421461" w:rsidRDefault="00A133CF" w14:paraId="369F50DB"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A133CF" w:rsidTr="00032B3E" w14:paraId="425CCD80"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6FA0533D" w14:textId="77777777">
            <w:r w:rsidRPr="00CA5E0E">
              <w:t>I consider program participants to be a close-knit group</w:t>
            </w:r>
          </w:p>
        </w:tc>
        <w:tc>
          <w:tcPr>
            <w:tcW w:w="0" w:type="auto"/>
          </w:tcPr>
          <w:p w:rsidRPr="00CA5E0E" w:rsidR="00A133CF" w:rsidP="00421461" w:rsidRDefault="00A133CF" w14:paraId="74A6370E"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A133CF" w:rsidP="00421461" w:rsidRDefault="00A133CF" w14:paraId="279B038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A133CF" w:rsidP="00421461" w:rsidRDefault="00A133CF" w14:paraId="00E2499A"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A133CF" w:rsidP="00421461" w:rsidRDefault="00A133CF" w14:paraId="042E5557"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A133CF" w:rsidP="00421461" w:rsidRDefault="00A133CF" w14:paraId="008CAD86"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0" w:type="auto"/>
          </w:tcPr>
          <w:p w:rsidRPr="00CA5E0E" w:rsidR="00A133CF" w:rsidP="00421461" w:rsidRDefault="00A133CF" w14:paraId="2FE98E2A"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0" w:type="auto"/>
          </w:tcPr>
          <w:p w:rsidRPr="00CA5E0E" w:rsidR="00A133CF" w:rsidP="00421461" w:rsidRDefault="00A133CF" w14:paraId="2DFF9DFD"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5A1033" w:rsidTr="005A1033" w14:paraId="2CEB0B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7D447220" w14:textId="77777777">
            <w:r w:rsidRPr="00CA5E0E">
              <w:t>If I stopped participating in the program, I would probably lose touch with a lot of my friends</w:t>
            </w:r>
          </w:p>
        </w:tc>
        <w:tc>
          <w:tcPr>
            <w:tcW w:w="0" w:type="auto"/>
          </w:tcPr>
          <w:p w:rsidRPr="00CA5E0E" w:rsidR="00A133CF" w:rsidP="00421461" w:rsidRDefault="00A133CF" w14:paraId="45DB3288"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A133CF" w:rsidP="00421461" w:rsidRDefault="00A133CF" w14:paraId="052E5D75"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A133CF" w:rsidP="00421461" w:rsidRDefault="00A133CF" w14:paraId="5EC40102"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A133CF" w:rsidP="00421461" w:rsidRDefault="00A133CF" w14:paraId="206789B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A133CF" w:rsidP="00421461" w:rsidRDefault="00A133CF" w14:paraId="3F1AD8BE"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0" w:type="auto"/>
          </w:tcPr>
          <w:p w:rsidRPr="00CA5E0E" w:rsidR="00A133CF" w:rsidP="00421461" w:rsidRDefault="00A133CF" w14:paraId="03F9D1C3"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0" w:type="auto"/>
          </w:tcPr>
          <w:p w:rsidRPr="00CA5E0E" w:rsidR="00A133CF" w:rsidP="00421461" w:rsidRDefault="00A133CF" w14:paraId="21F0C610"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A133CF" w:rsidTr="00032B3E" w14:paraId="73DBE480"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501EAC92" w14:textId="77777777">
            <w:r w:rsidRPr="00CA5E0E">
              <w:t>Being part of the [name of program] is an important reflection of who I am</w:t>
            </w:r>
          </w:p>
        </w:tc>
        <w:tc>
          <w:tcPr>
            <w:tcW w:w="0" w:type="auto"/>
          </w:tcPr>
          <w:p w:rsidRPr="00CA5E0E" w:rsidR="00A133CF" w:rsidP="00421461" w:rsidRDefault="00A133CF" w14:paraId="43CF3E12"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A133CF" w:rsidP="00421461" w:rsidRDefault="00A133CF" w14:paraId="008D1B00"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A133CF" w:rsidP="00421461" w:rsidRDefault="00A133CF" w14:paraId="4051760A"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A133CF" w:rsidP="00421461" w:rsidRDefault="00A133CF" w14:paraId="102A2977"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A133CF" w:rsidP="00421461" w:rsidRDefault="00A133CF" w14:paraId="3C857247"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0" w:type="auto"/>
          </w:tcPr>
          <w:p w:rsidRPr="00CA5E0E" w:rsidR="00A133CF" w:rsidP="00421461" w:rsidRDefault="00A133CF" w14:paraId="667DE289"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0" w:type="auto"/>
          </w:tcPr>
          <w:p w:rsidRPr="00CA5E0E" w:rsidR="00A133CF" w:rsidP="00421461" w:rsidRDefault="00A133CF" w14:paraId="06688C52"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5A1033" w:rsidTr="005A1033" w14:paraId="277404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55DA03FA" w14:textId="77777777">
            <w:r w:rsidRPr="00CA5E0E">
              <w:t>I am a valuable part of the [name of program]</w:t>
            </w:r>
          </w:p>
        </w:tc>
        <w:tc>
          <w:tcPr>
            <w:tcW w:w="0" w:type="auto"/>
          </w:tcPr>
          <w:p w:rsidRPr="00CA5E0E" w:rsidR="00A133CF" w:rsidP="00421461" w:rsidRDefault="00A133CF" w14:paraId="27D762D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A133CF" w:rsidP="00421461" w:rsidRDefault="00A133CF" w14:paraId="0CF89859"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A133CF" w:rsidP="00421461" w:rsidRDefault="00A133CF" w14:paraId="37F93C90"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A133CF" w:rsidP="00421461" w:rsidRDefault="00A133CF" w14:paraId="6F953CEC"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A133CF" w:rsidP="00421461" w:rsidRDefault="00A133CF" w14:paraId="4B4F170E"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0" w:type="auto"/>
          </w:tcPr>
          <w:p w:rsidRPr="00CA5E0E" w:rsidR="00A133CF" w:rsidP="00421461" w:rsidRDefault="00A133CF" w14:paraId="34344E87"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0" w:type="auto"/>
          </w:tcPr>
          <w:p w:rsidRPr="00CA5E0E" w:rsidR="00A133CF" w:rsidP="00421461" w:rsidRDefault="00A133CF" w14:paraId="55B54DBC"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A133CF" w:rsidTr="00032B3E" w14:paraId="1CE24644"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28CD6ADA" w14:textId="77777777">
            <w:r w:rsidRPr="00CA5E0E">
              <w:t>I am an important part of the [name of program]</w:t>
            </w:r>
          </w:p>
        </w:tc>
        <w:tc>
          <w:tcPr>
            <w:tcW w:w="0" w:type="auto"/>
          </w:tcPr>
          <w:p w:rsidRPr="00CA5E0E" w:rsidR="00A133CF" w:rsidP="00421461" w:rsidRDefault="00A133CF" w14:paraId="6B89032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A133CF" w:rsidP="00421461" w:rsidRDefault="00A133CF" w14:paraId="024A3CAC"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A133CF" w:rsidP="00421461" w:rsidRDefault="00A133CF" w14:paraId="7506359F"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A133CF" w:rsidP="00421461" w:rsidRDefault="00A133CF" w14:paraId="0A441C3D"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A133CF" w:rsidP="00421461" w:rsidRDefault="00A133CF" w14:paraId="71FC03C8"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0" w:type="auto"/>
          </w:tcPr>
          <w:p w:rsidRPr="00CA5E0E" w:rsidR="00A133CF" w:rsidP="00421461" w:rsidRDefault="00A133CF" w14:paraId="6C2A15A0"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0" w:type="auto"/>
          </w:tcPr>
          <w:p w:rsidRPr="00CA5E0E" w:rsidR="00A133CF" w:rsidP="00421461" w:rsidRDefault="00A133CF" w14:paraId="258C92A3"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5A1033" w:rsidTr="005A1033" w14:paraId="1FA830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2FAE6A62" w14:textId="77777777">
            <w:r w:rsidRPr="00CA5E0E">
              <w:t>When someone praises [name of program], it feels like a personal compliment</w:t>
            </w:r>
          </w:p>
        </w:tc>
        <w:tc>
          <w:tcPr>
            <w:tcW w:w="0" w:type="auto"/>
          </w:tcPr>
          <w:p w:rsidRPr="00CA5E0E" w:rsidR="00A133CF" w:rsidP="00421461" w:rsidRDefault="00A133CF" w14:paraId="5133F69C"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A133CF" w:rsidP="00421461" w:rsidRDefault="00A133CF" w14:paraId="5188A3AD"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A133CF" w:rsidP="00421461" w:rsidRDefault="00A133CF" w14:paraId="01FBF7FF"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A133CF" w:rsidP="00421461" w:rsidRDefault="00A133CF" w14:paraId="3A65A470"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A133CF" w:rsidP="00421461" w:rsidRDefault="00A133CF" w14:paraId="68623C5F"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0" w:type="auto"/>
          </w:tcPr>
          <w:p w:rsidRPr="00CA5E0E" w:rsidR="00A133CF" w:rsidP="00421461" w:rsidRDefault="00A133CF" w14:paraId="1BB2F7A2"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0" w:type="auto"/>
          </w:tcPr>
          <w:p w:rsidRPr="00CA5E0E" w:rsidR="00A133CF" w:rsidP="00421461" w:rsidRDefault="00A133CF" w14:paraId="3BD2C3A4"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A133CF" w:rsidTr="00032B3E" w14:paraId="5D5DCE76"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1258F0F2" w14:textId="77777777">
            <w:r w:rsidRPr="00CA5E0E">
              <w:t>I enjoy discussing the [name of program] with people outside of it</w:t>
            </w:r>
          </w:p>
        </w:tc>
        <w:tc>
          <w:tcPr>
            <w:tcW w:w="0" w:type="auto"/>
          </w:tcPr>
          <w:p w:rsidRPr="00CA5E0E" w:rsidR="00A133CF" w:rsidP="00421461" w:rsidRDefault="00A133CF" w14:paraId="79203CF7"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A133CF" w:rsidP="00421461" w:rsidRDefault="00A133CF" w14:paraId="64CFD3C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A133CF" w:rsidP="00421461" w:rsidRDefault="00A133CF" w14:paraId="13FB6EE7"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A133CF" w:rsidP="00421461" w:rsidRDefault="00A133CF" w14:paraId="2FDA5AF4"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A133CF" w:rsidP="00421461" w:rsidRDefault="00A133CF" w14:paraId="66DFFD9B"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0" w:type="auto"/>
          </w:tcPr>
          <w:p w:rsidRPr="00CA5E0E" w:rsidR="00A133CF" w:rsidP="00421461" w:rsidRDefault="00A133CF" w14:paraId="3A1121A3"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0" w:type="auto"/>
          </w:tcPr>
          <w:p w:rsidRPr="00CA5E0E" w:rsidR="00A133CF" w:rsidP="00421461" w:rsidRDefault="00A133CF" w14:paraId="3E444D7F"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5A1033" w:rsidTr="005A1033" w14:paraId="68D24D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72C67016" w14:textId="77777777">
            <w:r w:rsidRPr="00CA5E0E">
              <w:t>I feel that the [name of program]’s successes are my successes</w:t>
            </w:r>
          </w:p>
        </w:tc>
        <w:tc>
          <w:tcPr>
            <w:tcW w:w="0" w:type="auto"/>
          </w:tcPr>
          <w:p w:rsidRPr="00CA5E0E" w:rsidR="00A133CF" w:rsidP="00421461" w:rsidRDefault="00A133CF" w14:paraId="41C6F96C"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A133CF" w:rsidP="00421461" w:rsidRDefault="00A133CF" w14:paraId="095B80A0"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A133CF" w:rsidP="00421461" w:rsidRDefault="00A133CF" w14:paraId="16622C2E"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A133CF" w:rsidP="00421461" w:rsidRDefault="00A133CF" w14:paraId="4F45A113"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A133CF" w:rsidP="00421461" w:rsidRDefault="00A133CF" w14:paraId="3D4130DE"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0" w:type="auto"/>
          </w:tcPr>
          <w:p w:rsidRPr="00CA5E0E" w:rsidR="00A133CF" w:rsidP="00421461" w:rsidRDefault="00A133CF" w14:paraId="08FC7BC2"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0" w:type="auto"/>
          </w:tcPr>
          <w:p w:rsidRPr="00CA5E0E" w:rsidR="00A133CF" w:rsidP="00421461" w:rsidRDefault="00A133CF" w14:paraId="5924836A" w14:textId="77777777">
            <w:pPr>
              <w:cnfStyle w:val="000000100000" w:firstRow="0" w:lastRow="0" w:firstColumn="0" w:lastColumn="0" w:oddVBand="0" w:evenVBand="0" w:oddHBand="1" w:evenHBand="0" w:firstRowFirstColumn="0" w:firstRowLastColumn="0" w:lastRowFirstColumn="0" w:lastRowLastColumn="0"/>
            </w:pPr>
            <w:r w:rsidRPr="00CA5E0E">
              <w:t>7</w:t>
            </w:r>
          </w:p>
        </w:tc>
      </w:tr>
      <w:tr w:rsidRPr="00CA5E0E" w:rsidR="00A133CF" w:rsidTr="00032B3E" w14:paraId="607762FD"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66EE5959" w14:textId="77777777">
            <w:r w:rsidRPr="00CA5E0E">
              <w:t>I am proud to tell others that I am a part of the [name of program]</w:t>
            </w:r>
          </w:p>
        </w:tc>
        <w:tc>
          <w:tcPr>
            <w:tcW w:w="0" w:type="auto"/>
          </w:tcPr>
          <w:p w:rsidRPr="00CA5E0E" w:rsidR="00A133CF" w:rsidP="00421461" w:rsidRDefault="00A133CF" w14:paraId="60E69B7F"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0" w:type="auto"/>
          </w:tcPr>
          <w:p w:rsidRPr="00CA5E0E" w:rsidR="00A133CF" w:rsidP="00421461" w:rsidRDefault="00A133CF" w14:paraId="09E8541F"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0" w:type="auto"/>
          </w:tcPr>
          <w:p w:rsidRPr="00CA5E0E" w:rsidR="00A133CF" w:rsidP="00421461" w:rsidRDefault="00A133CF" w14:paraId="30EFDBD7"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0" w:type="auto"/>
          </w:tcPr>
          <w:p w:rsidRPr="00CA5E0E" w:rsidR="00A133CF" w:rsidP="00421461" w:rsidRDefault="00A133CF" w14:paraId="7CD191E1"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0" w:type="auto"/>
          </w:tcPr>
          <w:p w:rsidRPr="00CA5E0E" w:rsidR="00A133CF" w:rsidP="00421461" w:rsidRDefault="00A133CF" w14:paraId="0ED66F95" w14:textId="77777777">
            <w:pPr>
              <w:cnfStyle w:val="000000000000" w:firstRow="0" w:lastRow="0" w:firstColumn="0" w:lastColumn="0" w:oddVBand="0" w:evenVBand="0" w:oddHBand="0" w:evenHBand="0" w:firstRowFirstColumn="0" w:firstRowLastColumn="0" w:lastRowFirstColumn="0" w:lastRowLastColumn="0"/>
            </w:pPr>
            <w:r w:rsidRPr="00CA5E0E">
              <w:t>5</w:t>
            </w:r>
          </w:p>
        </w:tc>
        <w:tc>
          <w:tcPr>
            <w:tcW w:w="0" w:type="auto"/>
          </w:tcPr>
          <w:p w:rsidRPr="00CA5E0E" w:rsidR="00A133CF" w:rsidP="00421461" w:rsidRDefault="00A133CF" w14:paraId="538370EF" w14:textId="77777777">
            <w:pPr>
              <w:cnfStyle w:val="000000000000" w:firstRow="0" w:lastRow="0" w:firstColumn="0" w:lastColumn="0" w:oddVBand="0" w:evenVBand="0" w:oddHBand="0" w:evenHBand="0" w:firstRowFirstColumn="0" w:firstRowLastColumn="0" w:lastRowFirstColumn="0" w:lastRowLastColumn="0"/>
            </w:pPr>
            <w:r w:rsidRPr="00CA5E0E">
              <w:t>6</w:t>
            </w:r>
          </w:p>
        </w:tc>
        <w:tc>
          <w:tcPr>
            <w:tcW w:w="0" w:type="auto"/>
          </w:tcPr>
          <w:p w:rsidRPr="00CA5E0E" w:rsidR="00A133CF" w:rsidP="00421461" w:rsidRDefault="00A133CF" w14:paraId="74905770" w14:textId="77777777">
            <w:pPr>
              <w:cnfStyle w:val="000000000000" w:firstRow="0" w:lastRow="0" w:firstColumn="0" w:lastColumn="0" w:oddVBand="0" w:evenVBand="0" w:oddHBand="0" w:evenHBand="0" w:firstRowFirstColumn="0" w:firstRowLastColumn="0" w:lastRowFirstColumn="0" w:lastRowLastColumn="0"/>
            </w:pPr>
            <w:r w:rsidRPr="00CA5E0E">
              <w:t>7</w:t>
            </w:r>
          </w:p>
        </w:tc>
      </w:tr>
      <w:tr w:rsidRPr="00CA5E0E" w:rsidR="005A1033" w:rsidTr="005A1033" w14:paraId="12E11B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CA5E0E" w:rsidR="00A133CF" w:rsidP="00421461" w:rsidRDefault="00A133CF" w14:paraId="5F1D7520" w14:textId="77777777">
            <w:r w:rsidRPr="00CA5E0E">
              <w:t>I really care about the fate of the [name of program]</w:t>
            </w:r>
          </w:p>
        </w:tc>
        <w:tc>
          <w:tcPr>
            <w:tcW w:w="0" w:type="auto"/>
          </w:tcPr>
          <w:p w:rsidRPr="00CA5E0E" w:rsidR="00A133CF" w:rsidP="00421461" w:rsidRDefault="00A133CF" w14:paraId="08233813"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0" w:type="auto"/>
          </w:tcPr>
          <w:p w:rsidRPr="00CA5E0E" w:rsidR="00A133CF" w:rsidP="00421461" w:rsidRDefault="00A133CF" w14:paraId="4A2AF683"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0" w:type="auto"/>
          </w:tcPr>
          <w:p w:rsidRPr="00CA5E0E" w:rsidR="00A133CF" w:rsidP="00421461" w:rsidRDefault="00A133CF" w14:paraId="6D3FCF9C"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0" w:type="auto"/>
          </w:tcPr>
          <w:p w:rsidRPr="00CA5E0E" w:rsidR="00A133CF" w:rsidP="00421461" w:rsidRDefault="00A133CF" w14:paraId="440C9393"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0" w:type="auto"/>
          </w:tcPr>
          <w:p w:rsidRPr="00CA5E0E" w:rsidR="00A133CF" w:rsidP="00421461" w:rsidRDefault="00A133CF" w14:paraId="31864AA4" w14:textId="77777777">
            <w:pPr>
              <w:cnfStyle w:val="000000100000" w:firstRow="0" w:lastRow="0" w:firstColumn="0" w:lastColumn="0" w:oddVBand="0" w:evenVBand="0" w:oddHBand="1" w:evenHBand="0" w:firstRowFirstColumn="0" w:firstRowLastColumn="0" w:lastRowFirstColumn="0" w:lastRowLastColumn="0"/>
            </w:pPr>
            <w:r w:rsidRPr="00CA5E0E">
              <w:t>5</w:t>
            </w:r>
          </w:p>
        </w:tc>
        <w:tc>
          <w:tcPr>
            <w:tcW w:w="0" w:type="auto"/>
          </w:tcPr>
          <w:p w:rsidRPr="00CA5E0E" w:rsidR="00A133CF" w:rsidP="00421461" w:rsidRDefault="00A133CF" w14:paraId="07EA4010" w14:textId="77777777">
            <w:pPr>
              <w:cnfStyle w:val="000000100000" w:firstRow="0" w:lastRow="0" w:firstColumn="0" w:lastColumn="0" w:oddVBand="0" w:evenVBand="0" w:oddHBand="1" w:evenHBand="0" w:firstRowFirstColumn="0" w:firstRowLastColumn="0" w:lastRowFirstColumn="0" w:lastRowLastColumn="0"/>
            </w:pPr>
            <w:r w:rsidRPr="00CA5E0E">
              <w:t>6</w:t>
            </w:r>
          </w:p>
        </w:tc>
        <w:tc>
          <w:tcPr>
            <w:tcW w:w="0" w:type="auto"/>
          </w:tcPr>
          <w:p w:rsidRPr="00CA5E0E" w:rsidR="00A133CF" w:rsidP="00421461" w:rsidRDefault="00A133CF" w14:paraId="40A8480E" w14:textId="77777777">
            <w:pPr>
              <w:cnfStyle w:val="000000100000" w:firstRow="0" w:lastRow="0" w:firstColumn="0" w:lastColumn="0" w:oddVBand="0" w:evenVBand="0" w:oddHBand="1" w:evenHBand="0" w:firstRowFirstColumn="0" w:firstRowLastColumn="0" w:lastRowFirstColumn="0" w:lastRowLastColumn="0"/>
            </w:pPr>
            <w:r w:rsidRPr="00CA5E0E">
              <w:t>7</w:t>
            </w:r>
          </w:p>
        </w:tc>
      </w:tr>
    </w:tbl>
    <w:p w:rsidR="002D06CE" w:rsidRDefault="002D06CE" w14:paraId="2AB36EA9" w14:textId="77777777">
      <w:pPr>
        <w:rPr>
          <w:color w:val="auto"/>
        </w:rPr>
      </w:pPr>
    </w:p>
    <w:p w:rsidR="002D06CE" w:rsidRDefault="002D06CE" w14:paraId="2F2A7AFA" w14:textId="77777777">
      <w:pPr>
        <w:rPr>
          <w:color w:val="auto"/>
        </w:rPr>
      </w:pPr>
      <w:r>
        <w:rPr>
          <w:color w:val="auto"/>
        </w:rPr>
        <w:br w:type="page"/>
      </w:r>
    </w:p>
    <w:p w:rsidRPr="00CA5E0E" w:rsidR="00EA085E" w:rsidP="001A62B8" w:rsidRDefault="00EA085E" w14:paraId="6198F959" w14:textId="77777777">
      <w:pPr>
        <w:pStyle w:val="Heading4"/>
        <w:numPr>
          <w:ilvl w:val="0"/>
          <w:numId w:val="130"/>
        </w:numPr>
        <w:rPr>
          <w:color w:val="auto"/>
        </w:rPr>
      </w:pPr>
    </w:p>
    <w:p w:rsidRPr="00CA5E0E" w:rsidR="00EA085E" w:rsidP="00EA085E" w:rsidRDefault="00EA085E" w14:paraId="7FAC20C5" w14:textId="41B73882">
      <w:pPr>
        <w:rPr>
          <w:color w:val="auto"/>
        </w:rPr>
      </w:pPr>
      <w:r w:rsidRPr="00CA5E0E">
        <w:rPr>
          <w:color w:val="auto"/>
        </w:rPr>
        <w:t xml:space="preserve">Below are some statements that represent ways we can [achieve goal/outcome of program]. How likely </w:t>
      </w:r>
      <w:proofErr w:type="gramStart"/>
      <w:r w:rsidRPr="00CA5E0E">
        <w:rPr>
          <w:color w:val="auto"/>
        </w:rPr>
        <w:t>are you to engage in the following actions in the next</w:t>
      </w:r>
      <w:proofErr w:type="gramEnd"/>
      <w:r w:rsidRPr="00CA5E0E">
        <w:rPr>
          <w:color w:val="auto"/>
        </w:rPr>
        <w:t xml:space="preserve"> [time period]?</w:t>
      </w:r>
      <w:r w:rsidR="00D26289">
        <w:rPr>
          <w:color w:val="auto"/>
        </w:rPr>
        <w:t xml:space="preserve"> </w:t>
      </w:r>
      <w:r w:rsidRPr="00D26289" w:rsidR="00D26289">
        <w:rPr>
          <w:i/>
          <w:color w:val="auto"/>
        </w:rPr>
        <w:t xml:space="preserve">Circle one number and check </w:t>
      </w:r>
      <w:r w:rsidR="00D26289">
        <w:rPr>
          <w:i/>
          <w:color w:val="auto"/>
        </w:rPr>
        <w:t xml:space="preserve">the </w:t>
      </w:r>
      <w:r w:rsidRPr="00D26289" w:rsidR="00D26289">
        <w:rPr>
          <w:i/>
          <w:color w:val="auto"/>
        </w:rPr>
        <w:t>box if you already do the action.</w:t>
      </w:r>
    </w:p>
    <w:tbl>
      <w:tblPr>
        <w:tblStyle w:val="SmallTable"/>
        <w:tblW w:w="10342" w:type="dxa"/>
        <w:tblLook w:val="04A0" w:firstRow="1" w:lastRow="0" w:firstColumn="1" w:lastColumn="0" w:noHBand="0" w:noVBand="1"/>
      </w:tblPr>
      <w:tblGrid>
        <w:gridCol w:w="4320"/>
        <w:gridCol w:w="1045"/>
        <w:gridCol w:w="881"/>
        <w:gridCol w:w="1291"/>
        <w:gridCol w:w="649"/>
        <w:gridCol w:w="1168"/>
        <w:gridCol w:w="988"/>
      </w:tblGrid>
      <w:tr w:rsidRPr="00CA5E0E" w:rsidR="00EA085E" w:rsidTr="00D85547" w14:paraId="5861106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rsidRPr="00CA5E0E" w:rsidR="00EA085E" w:rsidP="00D85547" w:rsidRDefault="00EA085E" w14:paraId="09721630" w14:textId="77777777">
            <w:pPr>
              <w:rPr>
                <w:color w:val="auto"/>
              </w:rPr>
            </w:pPr>
          </w:p>
        </w:tc>
        <w:tc>
          <w:tcPr>
            <w:tcW w:w="0" w:type="auto"/>
          </w:tcPr>
          <w:p w:rsidRPr="00CA5E0E" w:rsidR="00EA085E" w:rsidP="00D85547" w:rsidRDefault="00EA085E" w14:paraId="78C9E336"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sidRPr="00CA5E0E">
              <w:rPr>
                <w:color w:val="auto"/>
              </w:rPr>
              <w:br/>
              <w:t>likely</w:t>
            </w:r>
          </w:p>
        </w:tc>
        <w:tc>
          <w:tcPr>
            <w:tcW w:w="0" w:type="auto"/>
          </w:tcPr>
          <w:p w:rsidRPr="00CA5E0E" w:rsidR="00EA085E" w:rsidP="00D85547" w:rsidRDefault="00EA085E" w14:paraId="741E7C29"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Slightly</w:t>
            </w:r>
            <w:r w:rsidRPr="00CA5E0E">
              <w:rPr>
                <w:color w:val="auto"/>
              </w:rPr>
              <w:br/>
              <w:t>likely</w:t>
            </w:r>
          </w:p>
        </w:tc>
        <w:tc>
          <w:tcPr>
            <w:tcW w:w="0" w:type="auto"/>
          </w:tcPr>
          <w:p w:rsidRPr="00CA5E0E" w:rsidR="00EA085E" w:rsidP="00D85547" w:rsidRDefault="00EA085E" w14:paraId="508E2050" w14:textId="77777777">
            <w:pPr>
              <w:spacing w:before="96" w:after="96"/>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Moderately</w:t>
            </w:r>
            <w:r w:rsidRPr="00CA5E0E">
              <w:rPr>
                <w:bCs/>
                <w:color w:val="auto"/>
              </w:rPr>
              <w:br/>
              <w:t>likely</w:t>
            </w:r>
          </w:p>
        </w:tc>
        <w:tc>
          <w:tcPr>
            <w:tcW w:w="0" w:type="auto"/>
          </w:tcPr>
          <w:p w:rsidRPr="00CA5E0E" w:rsidR="00EA085E" w:rsidP="00D85547" w:rsidRDefault="00EA085E" w14:paraId="777A7ACB"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likely</w:t>
            </w:r>
          </w:p>
        </w:tc>
        <w:tc>
          <w:tcPr>
            <w:tcW w:w="0" w:type="auto"/>
          </w:tcPr>
          <w:p w:rsidRPr="00CA5E0E" w:rsidR="00EA085E" w:rsidP="00D85547" w:rsidRDefault="00EA085E" w14:paraId="30C5C6DE"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bCs/>
                <w:color w:val="auto"/>
              </w:rPr>
              <w:t>Extremely</w:t>
            </w:r>
            <w:r w:rsidRPr="00CA5E0E">
              <w:rPr>
                <w:bCs/>
                <w:color w:val="auto"/>
              </w:rPr>
              <w:br/>
              <w:t>likely</w:t>
            </w:r>
          </w:p>
        </w:tc>
        <w:tc>
          <w:tcPr>
            <w:tcW w:w="0" w:type="auto"/>
          </w:tcPr>
          <w:p w:rsidRPr="00CA5E0E" w:rsidR="00EA085E" w:rsidP="00D85547" w:rsidRDefault="00EA085E" w14:paraId="2E6AF5B6" w14:textId="77777777">
            <w:pPr>
              <w:spacing w:before="96" w:after="96"/>
              <w:cnfStyle w:val="100000000000" w:firstRow="1" w:lastRow="0" w:firstColumn="0" w:lastColumn="0" w:oddVBand="0" w:evenVBand="0" w:oddHBand="0" w:evenHBand="0" w:firstRowFirstColumn="0" w:firstRowLastColumn="0" w:lastRowFirstColumn="0" w:lastRowLastColumn="0"/>
              <w:rPr>
                <w:bCs/>
                <w:color w:val="auto"/>
              </w:rPr>
            </w:pPr>
            <w:r w:rsidRPr="00CA5E0E">
              <w:rPr>
                <w:bCs/>
                <w:color w:val="auto"/>
              </w:rPr>
              <w:t xml:space="preserve">I already </w:t>
            </w:r>
            <w:r w:rsidRPr="00CA5E0E">
              <w:rPr>
                <w:bCs/>
                <w:color w:val="auto"/>
              </w:rPr>
              <w:br/>
              <w:t>do this</w:t>
            </w:r>
          </w:p>
        </w:tc>
      </w:tr>
      <w:tr w:rsidRPr="00CA5E0E" w:rsidR="00EA085E" w:rsidTr="00D85547" w14:paraId="0EE9D5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CA5E0E" w:rsidR="00EA085E" w:rsidP="00D85547" w:rsidRDefault="00EA085E" w14:paraId="1EBEE542" w14:textId="77777777">
            <w:pPr>
              <w:rPr>
                <w:color w:val="auto"/>
              </w:rPr>
            </w:pPr>
            <w:r w:rsidRPr="00CA5E0E">
              <w:rPr>
                <w:color w:val="auto"/>
              </w:rPr>
              <w:t>[list of topic-specific behaviors]</w:t>
            </w:r>
          </w:p>
        </w:tc>
        <w:tc>
          <w:tcPr>
            <w:tcW w:w="0" w:type="auto"/>
          </w:tcPr>
          <w:p w:rsidRPr="00CA5E0E" w:rsidR="00EA085E" w:rsidP="00D85547" w:rsidRDefault="00EA085E" w14:paraId="1C6DE46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0" w:type="auto"/>
          </w:tcPr>
          <w:p w:rsidRPr="00CA5E0E" w:rsidR="00EA085E" w:rsidP="00D85547" w:rsidRDefault="00EA085E" w14:paraId="3EE00B9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0" w:type="auto"/>
          </w:tcPr>
          <w:p w:rsidRPr="00CA5E0E" w:rsidR="00EA085E" w:rsidP="00D85547" w:rsidRDefault="00EA085E" w14:paraId="3428DD2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0" w:type="auto"/>
          </w:tcPr>
          <w:p w:rsidRPr="00CA5E0E" w:rsidR="00EA085E" w:rsidP="00D85547" w:rsidRDefault="00EA085E" w14:paraId="1EB9A18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0" w:type="auto"/>
          </w:tcPr>
          <w:p w:rsidRPr="00CA5E0E" w:rsidR="00EA085E" w:rsidP="00D85547" w:rsidRDefault="00EA085E" w14:paraId="52756E0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c>
          <w:tcPr>
            <w:tcW w:w="0" w:type="auto"/>
          </w:tcPr>
          <w:p w:rsidRPr="00CA5E0E" w:rsidR="00EA085E" w:rsidP="00D85547" w:rsidRDefault="00EA085E" w14:paraId="7E0B347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sym w:font="Wingdings 2" w:char="F0A3"/>
            </w:r>
          </w:p>
        </w:tc>
      </w:tr>
    </w:tbl>
    <w:p w:rsidRPr="00CA5E0E" w:rsidR="00EA085E" w:rsidP="00EA085E" w:rsidRDefault="00EA085E" w14:paraId="3BA45F64" w14:textId="77777777">
      <w:pPr>
        <w:rPr>
          <w:rFonts w:cs="Times-Roman"/>
          <w:color w:val="auto"/>
        </w:rPr>
      </w:pPr>
    </w:p>
    <w:p w:rsidRPr="00CA5E0E" w:rsidR="00EA085E" w:rsidP="00EA085E" w:rsidRDefault="00EA085E" w14:paraId="2BEC47B6" w14:textId="77777777">
      <w:pPr>
        <w:rPr>
          <w:rStyle w:val="Emphasis"/>
          <w:color w:val="auto"/>
        </w:rPr>
      </w:pPr>
      <w:r w:rsidRPr="00CA5E0E">
        <w:rPr>
          <w:rStyle w:val="Emphasis"/>
          <w:color w:val="auto"/>
        </w:rPr>
        <w:t>Example:</w:t>
      </w:r>
    </w:p>
    <w:p w:rsidRPr="00CA5E0E" w:rsidR="00EA085E" w:rsidP="00EA085E" w:rsidRDefault="00EA085E" w14:paraId="2287D66E" w14:textId="77777777">
      <w:pPr>
        <w:rPr>
          <w:color w:val="auto"/>
        </w:rPr>
      </w:pPr>
      <w:r w:rsidRPr="00CA5E0E">
        <w:rPr>
          <w:color w:val="auto"/>
        </w:rPr>
        <w:t>Below are some statements that represent ways we can keep pollution from urban runoff in our waterways. How likely are you to engage in the following actions in the next year?</w:t>
      </w:r>
    </w:p>
    <w:p w:rsidRPr="00CA5E0E" w:rsidR="00EA085E" w:rsidP="001A62B8" w:rsidRDefault="00EA085E" w14:paraId="5C5D692A" w14:textId="77777777">
      <w:pPr>
        <w:pStyle w:val="Heading4"/>
        <w:numPr>
          <w:ilvl w:val="0"/>
          <w:numId w:val="130"/>
        </w:numPr>
        <w:rPr>
          <w:color w:val="auto"/>
        </w:rPr>
      </w:pPr>
    </w:p>
    <w:p w:rsidRPr="00CA5E0E" w:rsidR="00EA085E" w:rsidP="00EA085E" w:rsidRDefault="00EA085E" w14:paraId="06985BA2" w14:textId="77777777">
      <w:pPr>
        <w:ind w:right="-29"/>
        <w:rPr>
          <w:noProof/>
          <w:color w:val="auto"/>
        </w:rPr>
      </w:pPr>
      <w:r w:rsidRPr="00CA5E0E">
        <w:rPr>
          <w:noProof/>
          <w:color w:val="auto"/>
        </w:rPr>
        <w:t xml:space="preserve">How can </w:t>
      </w:r>
      <w:r w:rsidRPr="00CA5E0E">
        <w:rPr>
          <w:rFonts w:cs="Times New Roman"/>
          <w:noProof/>
          <w:color w:val="auto"/>
        </w:rPr>
        <w:t xml:space="preserve">[name of program] </w:t>
      </w:r>
      <w:r w:rsidRPr="00CA5E0E">
        <w:rPr>
          <w:noProof/>
          <w:color w:val="auto"/>
        </w:rPr>
        <w:t>be improved? [OPEN-ENDED]</w:t>
      </w:r>
    </w:p>
    <w:p w:rsidRPr="00CA5E0E" w:rsidR="00DD23D3" w:rsidP="001C340F" w:rsidRDefault="00DD23D3" w14:paraId="10A499CE" w14:textId="55233F28">
      <w:pPr>
        <w:pStyle w:val="Heading3"/>
      </w:pPr>
      <w:bookmarkStart w:name="_Toc447018687" w:id="244"/>
      <w:r w:rsidRPr="00CA5E0E">
        <w:t>STUDENT QUESTIONS</w:t>
      </w:r>
    </w:p>
    <w:p w:rsidRPr="00CA5E0E" w:rsidR="00DD23D3" w:rsidP="00DD23D3" w:rsidRDefault="00DD23D3" w14:paraId="15AD2AFC" w14:textId="77777777">
      <w:pPr>
        <w:pStyle w:val="Heading4"/>
        <w:numPr>
          <w:ilvl w:val="0"/>
          <w:numId w:val="89"/>
        </w:numPr>
        <w:rPr>
          <w:color w:val="auto"/>
        </w:rPr>
      </w:pPr>
    </w:p>
    <w:p w:rsidRPr="00CA5E0E" w:rsidR="00DD23D3" w:rsidP="00DD23D3" w:rsidRDefault="00DD23D3" w14:paraId="2F56D366" w14:textId="77777777">
      <w:pPr>
        <w:rPr>
          <w:b/>
          <w:color w:val="auto"/>
        </w:rPr>
      </w:pPr>
      <w:r w:rsidRPr="00CA5E0E">
        <w:rPr>
          <w:color w:val="auto"/>
        </w:rPr>
        <w:t xml:space="preserve">For each statement below, please circle the letters that correspond with </w:t>
      </w:r>
      <w:r w:rsidRPr="00CA5E0E">
        <w:rPr>
          <w:b/>
          <w:color w:val="auto"/>
        </w:rPr>
        <w:t>your level of agreement or disagreement with that statement.</w:t>
      </w:r>
    </w:p>
    <w:tbl>
      <w:tblPr>
        <w:tblStyle w:val="LargeTable"/>
        <w:tblW w:w="5000" w:type="pct"/>
        <w:tblLook w:val="04A0" w:firstRow="1" w:lastRow="0" w:firstColumn="1" w:lastColumn="0" w:noHBand="0" w:noVBand="1"/>
      </w:tblPr>
      <w:tblGrid>
        <w:gridCol w:w="4924"/>
        <w:gridCol w:w="1199"/>
        <w:gridCol w:w="993"/>
        <w:gridCol w:w="991"/>
        <w:gridCol w:w="982"/>
        <w:gridCol w:w="991"/>
      </w:tblGrid>
      <w:tr w:rsidRPr="00CA5E0E" w:rsidR="00DD23D3" w:rsidTr="006C24BE" w14:paraId="2DB9B99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30" w:type="dxa"/>
          </w:tcPr>
          <w:p w:rsidRPr="00CA5E0E" w:rsidR="00DD23D3" w:rsidP="006C24BE" w:rsidRDefault="00DD23D3" w14:paraId="30F8BF54" w14:textId="77777777"/>
        </w:tc>
        <w:tc>
          <w:tcPr>
            <w:tcW w:w="1226" w:type="dxa"/>
          </w:tcPr>
          <w:p w:rsidRPr="00CA5E0E" w:rsidR="00DD23D3" w:rsidP="006C24BE" w:rsidRDefault="00DD23D3" w14:paraId="51D0DA19" w14:textId="77777777">
            <w:pPr>
              <w:cnfStyle w:val="100000000000" w:firstRow="1" w:lastRow="0" w:firstColumn="0" w:lastColumn="0" w:oddVBand="0" w:evenVBand="0" w:oddHBand="0" w:evenHBand="0" w:firstRowFirstColumn="0" w:firstRowLastColumn="0" w:lastRowFirstColumn="0" w:lastRowLastColumn="0"/>
              <w:rPr>
                <w:b w:val="0"/>
                <w:bCs/>
              </w:rPr>
            </w:pPr>
            <w:r w:rsidRPr="00CA5E0E">
              <w:t>Strongly</w:t>
            </w:r>
            <w:r w:rsidRPr="00CA5E0E">
              <w:br/>
              <w:t>disagree</w:t>
            </w:r>
          </w:p>
        </w:tc>
        <w:tc>
          <w:tcPr>
            <w:tcW w:w="1008" w:type="dxa"/>
          </w:tcPr>
          <w:p w:rsidRPr="00CA5E0E" w:rsidR="00DD23D3" w:rsidP="006C24BE" w:rsidRDefault="00DD23D3" w14:paraId="544BD017" w14:textId="77777777">
            <w:pPr>
              <w:cnfStyle w:val="100000000000" w:firstRow="1" w:lastRow="0" w:firstColumn="0" w:lastColumn="0" w:oddVBand="0" w:evenVBand="0" w:oddHBand="0" w:evenHBand="0" w:firstRowFirstColumn="0" w:firstRowLastColumn="0" w:lastRowFirstColumn="0" w:lastRowLastColumn="0"/>
              <w:rPr>
                <w:b w:val="0"/>
                <w:bCs/>
              </w:rPr>
            </w:pPr>
            <w:r w:rsidRPr="00CA5E0E">
              <w:t>Disagree</w:t>
            </w:r>
          </w:p>
        </w:tc>
        <w:tc>
          <w:tcPr>
            <w:tcW w:w="1008" w:type="dxa"/>
          </w:tcPr>
          <w:p w:rsidRPr="00CA5E0E" w:rsidR="00DD23D3" w:rsidP="006C24BE" w:rsidRDefault="00DD23D3" w14:paraId="7B7AE87B" w14:textId="77777777">
            <w:pPr>
              <w:cnfStyle w:val="100000000000" w:firstRow="1" w:lastRow="0" w:firstColumn="0" w:lastColumn="0" w:oddVBand="0" w:evenVBand="0" w:oddHBand="0" w:evenHBand="0" w:firstRowFirstColumn="0" w:firstRowLastColumn="0" w:lastRowFirstColumn="0" w:lastRowLastColumn="0"/>
              <w:rPr>
                <w:b w:val="0"/>
                <w:bCs/>
              </w:rPr>
            </w:pPr>
            <w:r w:rsidRPr="00CA5E0E">
              <w:t>Neither</w:t>
            </w:r>
            <w:r w:rsidRPr="00CA5E0E">
              <w:br/>
              <w:t>agree nor</w:t>
            </w:r>
            <w:r w:rsidRPr="00CA5E0E">
              <w:br/>
              <w:t>disagree</w:t>
            </w:r>
          </w:p>
        </w:tc>
        <w:tc>
          <w:tcPr>
            <w:tcW w:w="1008" w:type="dxa"/>
          </w:tcPr>
          <w:p w:rsidRPr="00CA5E0E" w:rsidR="00DD23D3" w:rsidP="006C24BE" w:rsidRDefault="00DD23D3" w14:paraId="3535A6A1" w14:textId="77777777">
            <w:pPr>
              <w:cnfStyle w:val="100000000000" w:firstRow="1" w:lastRow="0" w:firstColumn="0" w:lastColumn="0" w:oddVBand="0" w:evenVBand="0" w:oddHBand="0" w:evenHBand="0" w:firstRowFirstColumn="0" w:firstRowLastColumn="0" w:lastRowFirstColumn="0" w:lastRowLastColumn="0"/>
              <w:rPr>
                <w:b w:val="0"/>
                <w:bCs/>
              </w:rPr>
            </w:pPr>
            <w:r w:rsidRPr="00CA5E0E">
              <w:t>Agree</w:t>
            </w:r>
          </w:p>
        </w:tc>
        <w:tc>
          <w:tcPr>
            <w:tcW w:w="1008" w:type="dxa"/>
          </w:tcPr>
          <w:p w:rsidRPr="00CA5E0E" w:rsidR="00DD23D3" w:rsidP="006C24BE" w:rsidRDefault="00DD23D3" w14:paraId="66463059" w14:textId="77777777">
            <w:pPr>
              <w:cnfStyle w:val="100000000000" w:firstRow="1" w:lastRow="0" w:firstColumn="0" w:lastColumn="0" w:oddVBand="0" w:evenVBand="0" w:oddHBand="0" w:evenHBand="0" w:firstRowFirstColumn="0" w:firstRowLastColumn="0" w:lastRowFirstColumn="0" w:lastRowLastColumn="0"/>
              <w:rPr>
                <w:b w:val="0"/>
                <w:bCs/>
              </w:rPr>
            </w:pPr>
            <w:r w:rsidRPr="00CA5E0E">
              <w:t>Strongly</w:t>
            </w:r>
            <w:r w:rsidRPr="00CA5E0E">
              <w:br/>
              <w:t>agree</w:t>
            </w:r>
          </w:p>
        </w:tc>
      </w:tr>
      <w:tr w:rsidRPr="00CA5E0E" w:rsidR="00DD23D3" w:rsidTr="006C24BE" w14:paraId="6A59E1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4910FDD1" w14:textId="77777777">
            <w:r w:rsidRPr="00CA5E0E">
              <w:t>I’m doing a good job of learning in school.</w:t>
            </w:r>
          </w:p>
        </w:tc>
        <w:tc>
          <w:tcPr>
            <w:tcW w:w="1226" w:type="dxa"/>
          </w:tcPr>
          <w:p w:rsidRPr="00CA5E0E" w:rsidR="00DD23D3" w:rsidP="006C24BE" w:rsidRDefault="00DD23D3" w14:paraId="2BE6045B"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DD23D3" w:rsidP="006C24BE" w:rsidRDefault="00DD23D3" w14:paraId="3241F133"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DD23D3" w:rsidP="006C24BE" w:rsidRDefault="00DD23D3" w14:paraId="26CEF8B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DD23D3" w:rsidP="006C24BE" w:rsidRDefault="00DD23D3" w14:paraId="6D282705"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DD23D3" w:rsidP="006C24BE" w:rsidRDefault="00DD23D3" w14:paraId="386DE0E7"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D23D3" w:rsidTr="006C24BE" w14:paraId="20379BDD" w14:textId="77777777">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153DED90" w14:textId="77777777">
            <w:r w:rsidRPr="00CA5E0E">
              <w:t>At times I feel that I’m not good at anything at school.</w:t>
            </w:r>
          </w:p>
        </w:tc>
        <w:tc>
          <w:tcPr>
            <w:tcW w:w="1226" w:type="dxa"/>
          </w:tcPr>
          <w:p w:rsidRPr="00CA5E0E" w:rsidR="00DD23D3" w:rsidP="006C24BE" w:rsidRDefault="00DD23D3" w14:paraId="03CF6F54"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DD23D3" w:rsidP="006C24BE" w:rsidRDefault="00DD23D3" w14:paraId="47EE9DF7"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DD23D3" w:rsidP="006C24BE" w:rsidRDefault="00DD23D3" w14:paraId="282EEC44"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DD23D3" w:rsidP="006C24BE" w:rsidRDefault="00DD23D3" w14:paraId="2B2AB6E2"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DD23D3" w:rsidP="006C24BE" w:rsidRDefault="00DD23D3" w14:paraId="20B6CF33"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D23D3" w:rsidTr="006C24BE" w14:paraId="44AADF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106339F1" w14:textId="77777777">
            <w:r w:rsidRPr="00CA5E0E">
              <w:t>I often worry that I’m not very good at learning.</w:t>
            </w:r>
          </w:p>
        </w:tc>
        <w:tc>
          <w:tcPr>
            <w:tcW w:w="1226" w:type="dxa"/>
          </w:tcPr>
          <w:p w:rsidRPr="00CA5E0E" w:rsidR="00DD23D3" w:rsidP="006C24BE" w:rsidRDefault="00DD23D3" w14:paraId="49B27F0F"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DD23D3" w:rsidP="006C24BE" w:rsidRDefault="00DD23D3" w14:paraId="5FC1383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DD23D3" w:rsidP="006C24BE" w:rsidRDefault="00DD23D3" w14:paraId="12977B8B"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DD23D3" w:rsidP="006C24BE" w:rsidRDefault="00DD23D3" w14:paraId="586B2EE1"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DD23D3" w:rsidP="006C24BE" w:rsidRDefault="00DD23D3" w14:paraId="22F24E19"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D23D3" w:rsidTr="006C24BE" w14:paraId="6CE5A91D" w14:textId="77777777">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6A410090" w14:textId="77777777">
            <w:r w:rsidRPr="00CA5E0E">
              <w:t>When I try hard, I do well on my school work.</w:t>
            </w:r>
          </w:p>
        </w:tc>
        <w:tc>
          <w:tcPr>
            <w:tcW w:w="1226" w:type="dxa"/>
          </w:tcPr>
          <w:p w:rsidRPr="00CA5E0E" w:rsidR="00DD23D3" w:rsidP="006C24BE" w:rsidRDefault="00DD23D3" w14:paraId="5ABF8321"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DD23D3" w:rsidP="006C24BE" w:rsidRDefault="00DD23D3" w14:paraId="00167BA2"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DD23D3" w:rsidP="006C24BE" w:rsidRDefault="00DD23D3" w14:paraId="7991A5E1"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DD23D3" w:rsidP="006C24BE" w:rsidRDefault="00DD23D3" w14:paraId="6395932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DD23D3" w:rsidP="006C24BE" w:rsidRDefault="00DD23D3" w14:paraId="7C3A8AA4"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D23D3" w:rsidTr="006C24BE" w14:paraId="49176A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4195C156" w14:textId="77777777">
            <w:r w:rsidRPr="00CA5E0E">
              <w:t>School is usually boring.</w:t>
            </w:r>
          </w:p>
        </w:tc>
        <w:tc>
          <w:tcPr>
            <w:tcW w:w="1226" w:type="dxa"/>
          </w:tcPr>
          <w:p w:rsidRPr="00CA5E0E" w:rsidR="00DD23D3" w:rsidP="006C24BE" w:rsidRDefault="00DD23D3" w14:paraId="2926C733"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DD23D3" w:rsidP="006C24BE" w:rsidRDefault="00DD23D3" w14:paraId="4FB4C9E4"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DD23D3" w:rsidP="006C24BE" w:rsidRDefault="00DD23D3" w14:paraId="65B20BE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DD23D3" w:rsidP="006C24BE" w:rsidRDefault="00DD23D3" w14:paraId="7A7FF2E9"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DD23D3" w:rsidP="006C24BE" w:rsidRDefault="00DD23D3" w14:paraId="1996CBDC"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D23D3" w:rsidTr="006C24BE" w14:paraId="5DB917F8" w14:textId="77777777">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224E1D3F" w14:textId="77777777">
            <w:r w:rsidRPr="00CA5E0E">
              <w:t>Most of what I’m learning at school is important to me.</w:t>
            </w:r>
          </w:p>
        </w:tc>
        <w:tc>
          <w:tcPr>
            <w:tcW w:w="1226" w:type="dxa"/>
          </w:tcPr>
          <w:p w:rsidRPr="00CA5E0E" w:rsidR="00DD23D3" w:rsidP="006C24BE" w:rsidRDefault="00DD23D3" w14:paraId="29C4BD66"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DD23D3" w:rsidP="006C24BE" w:rsidRDefault="00DD23D3" w14:paraId="7BA2BEC7"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DD23D3" w:rsidP="006C24BE" w:rsidRDefault="00DD23D3" w14:paraId="2D7DD87F"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DD23D3" w:rsidP="006C24BE" w:rsidRDefault="00DD23D3" w14:paraId="4FE751E2"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DD23D3" w:rsidP="006C24BE" w:rsidRDefault="00DD23D3" w14:paraId="783D2B75"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D23D3" w:rsidTr="006C24BE" w14:paraId="6D1D10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20D977A9" w14:textId="77777777">
            <w:r w:rsidRPr="00CA5E0E">
              <w:t>Going to school is a waste of time.</w:t>
            </w:r>
          </w:p>
        </w:tc>
        <w:tc>
          <w:tcPr>
            <w:tcW w:w="1226" w:type="dxa"/>
          </w:tcPr>
          <w:p w:rsidRPr="00CA5E0E" w:rsidR="00DD23D3" w:rsidP="006C24BE" w:rsidRDefault="00DD23D3" w14:paraId="51D05DD1"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DD23D3" w:rsidP="006C24BE" w:rsidRDefault="00DD23D3" w14:paraId="41AC0972"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DD23D3" w:rsidP="006C24BE" w:rsidRDefault="00DD23D3" w14:paraId="7FF3312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DD23D3" w:rsidP="006C24BE" w:rsidRDefault="00DD23D3" w14:paraId="2FB29897"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DD23D3" w:rsidP="006C24BE" w:rsidRDefault="00DD23D3" w14:paraId="71949B77"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D23D3" w:rsidTr="006C24BE" w14:paraId="491F53F3" w14:textId="77777777">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0F0C0A88" w14:textId="77777777">
            <w:r w:rsidRPr="00CA5E0E">
              <w:t>I’m usually interested in what I’m learning at school.</w:t>
            </w:r>
          </w:p>
        </w:tc>
        <w:tc>
          <w:tcPr>
            <w:tcW w:w="1226" w:type="dxa"/>
          </w:tcPr>
          <w:p w:rsidRPr="00CA5E0E" w:rsidR="00DD23D3" w:rsidP="006C24BE" w:rsidRDefault="00DD23D3" w14:paraId="5BFCAA4B"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DD23D3" w:rsidP="006C24BE" w:rsidRDefault="00DD23D3" w14:paraId="071DE38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DD23D3" w:rsidP="006C24BE" w:rsidRDefault="00DD23D3" w14:paraId="20AD80B1"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DD23D3" w:rsidP="006C24BE" w:rsidRDefault="00DD23D3" w14:paraId="3B2EBBF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DD23D3" w:rsidP="006C24BE" w:rsidRDefault="00DD23D3" w14:paraId="0AED3538"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D23D3" w:rsidTr="006C24BE" w14:paraId="5E8010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51E46A5E" w14:textId="77777777">
            <w:r w:rsidRPr="00CA5E0E">
              <w:t>Walking through [ecosystem type] is a waste of time.</w:t>
            </w:r>
          </w:p>
        </w:tc>
        <w:tc>
          <w:tcPr>
            <w:tcW w:w="1226" w:type="dxa"/>
          </w:tcPr>
          <w:p w:rsidRPr="00CA5E0E" w:rsidR="00DD23D3" w:rsidP="006C24BE" w:rsidRDefault="00DD23D3" w14:paraId="42D170DD"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DD23D3" w:rsidP="006C24BE" w:rsidRDefault="00DD23D3" w14:paraId="77E3AA85"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DD23D3" w:rsidP="006C24BE" w:rsidRDefault="00DD23D3" w14:paraId="7411A128"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DD23D3" w:rsidP="006C24BE" w:rsidRDefault="00DD23D3" w14:paraId="63606AA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DD23D3" w:rsidP="006C24BE" w:rsidRDefault="00DD23D3" w14:paraId="04E84A89"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D23D3" w:rsidTr="006C24BE" w14:paraId="206128E1" w14:textId="77777777">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71FD81EE" w14:textId="77777777">
            <w:r w:rsidRPr="00CA5E0E">
              <w:t>I am curious about the [ecosystem type] environment.</w:t>
            </w:r>
          </w:p>
        </w:tc>
        <w:tc>
          <w:tcPr>
            <w:tcW w:w="1226" w:type="dxa"/>
          </w:tcPr>
          <w:p w:rsidRPr="00CA5E0E" w:rsidR="00DD23D3" w:rsidP="006C24BE" w:rsidRDefault="00DD23D3" w14:paraId="256E7742"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DD23D3" w:rsidP="006C24BE" w:rsidRDefault="00DD23D3" w14:paraId="19E1D2C1"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DD23D3" w:rsidP="006C24BE" w:rsidRDefault="00DD23D3" w14:paraId="075EFD4D"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DD23D3" w:rsidP="006C24BE" w:rsidRDefault="00DD23D3" w14:paraId="6228158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DD23D3" w:rsidP="006C24BE" w:rsidRDefault="00DD23D3" w14:paraId="36CE38AD"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D23D3" w:rsidTr="006C24BE" w14:paraId="62B3DF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4A6A0605" w14:textId="77777777">
            <w:r w:rsidRPr="00CA5E0E">
              <w:t>The [ecosystem type] environment is important because it provides a home for many plants and animals.</w:t>
            </w:r>
          </w:p>
        </w:tc>
        <w:tc>
          <w:tcPr>
            <w:tcW w:w="1226" w:type="dxa"/>
          </w:tcPr>
          <w:p w:rsidRPr="00CA5E0E" w:rsidR="00DD23D3" w:rsidP="006C24BE" w:rsidRDefault="00DD23D3" w14:paraId="6075D631"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DD23D3" w:rsidP="006C24BE" w:rsidRDefault="00DD23D3" w14:paraId="23A6F09E"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DD23D3" w:rsidP="006C24BE" w:rsidRDefault="00DD23D3" w14:paraId="56699691"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DD23D3" w:rsidP="006C24BE" w:rsidRDefault="00DD23D3" w14:paraId="2BC22938"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DD23D3" w:rsidP="006C24BE" w:rsidRDefault="00DD23D3" w14:paraId="52B41C70"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D23D3" w:rsidTr="006C24BE" w14:paraId="4AB2C32E" w14:textId="77777777">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298DA59E" w14:textId="77777777">
            <w:r w:rsidRPr="00CA5E0E">
              <w:t>It wouldn’t matter if people developed all of the land around us – even the land that’s been [ecosystem type] for hundreds of years.</w:t>
            </w:r>
          </w:p>
        </w:tc>
        <w:tc>
          <w:tcPr>
            <w:tcW w:w="1226" w:type="dxa"/>
          </w:tcPr>
          <w:p w:rsidRPr="00CA5E0E" w:rsidR="00DD23D3" w:rsidP="006C24BE" w:rsidRDefault="00DD23D3" w14:paraId="3A177145"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DD23D3" w:rsidP="006C24BE" w:rsidRDefault="00DD23D3" w14:paraId="306139DC"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DD23D3" w:rsidP="006C24BE" w:rsidRDefault="00DD23D3" w14:paraId="1CF585F0"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DD23D3" w:rsidP="006C24BE" w:rsidRDefault="00DD23D3" w14:paraId="122019F0"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DD23D3" w:rsidP="006C24BE" w:rsidRDefault="00DD23D3" w14:paraId="748FC62E"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D23D3" w:rsidTr="006C24BE" w14:paraId="0436E7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46F687EA" w14:textId="77777777">
            <w:r w:rsidRPr="00CA5E0E">
              <w:t>If I had a day off from school, I’d rather play computer games than spend time outside exploring.</w:t>
            </w:r>
          </w:p>
        </w:tc>
        <w:tc>
          <w:tcPr>
            <w:tcW w:w="1226" w:type="dxa"/>
          </w:tcPr>
          <w:p w:rsidRPr="00CA5E0E" w:rsidR="00DD23D3" w:rsidP="006C24BE" w:rsidRDefault="00DD23D3" w14:paraId="7AC8EB6E"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DD23D3" w:rsidP="006C24BE" w:rsidRDefault="00DD23D3" w14:paraId="08FCC97C"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DD23D3" w:rsidP="006C24BE" w:rsidRDefault="00DD23D3" w14:paraId="64CA4A86"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DD23D3" w:rsidP="006C24BE" w:rsidRDefault="00DD23D3" w14:paraId="3F99E48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DD23D3" w:rsidP="006C24BE" w:rsidRDefault="00DD23D3" w14:paraId="0DE0CD76"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D23D3" w:rsidTr="006C24BE" w14:paraId="6CBD608D" w14:textId="77777777">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494CDC56" w14:textId="77777777">
            <w:r w:rsidRPr="00CA5E0E">
              <w:t>It’s not my job to pick up candy wrappers or other litter on the ground.</w:t>
            </w:r>
          </w:p>
        </w:tc>
        <w:tc>
          <w:tcPr>
            <w:tcW w:w="1226" w:type="dxa"/>
          </w:tcPr>
          <w:p w:rsidRPr="00CA5E0E" w:rsidR="00DD23D3" w:rsidP="006C24BE" w:rsidRDefault="00DD23D3" w14:paraId="24ADADCE"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DD23D3" w:rsidP="006C24BE" w:rsidRDefault="00DD23D3" w14:paraId="35F17427"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DD23D3" w:rsidP="006C24BE" w:rsidRDefault="00DD23D3" w14:paraId="0B01DE7A"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DD23D3" w:rsidP="006C24BE" w:rsidRDefault="00DD23D3" w14:paraId="61C0ADC8"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DD23D3" w:rsidP="006C24BE" w:rsidRDefault="00DD23D3" w14:paraId="37D7CC17"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D23D3" w:rsidTr="006C24BE" w14:paraId="6B6241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382DE507" w14:textId="77777777">
            <w:r w:rsidRPr="00CA5E0E">
              <w:t>Each person should do what they can to help take care of the environment around them.</w:t>
            </w:r>
          </w:p>
        </w:tc>
        <w:tc>
          <w:tcPr>
            <w:tcW w:w="1226" w:type="dxa"/>
          </w:tcPr>
          <w:p w:rsidRPr="00CA5E0E" w:rsidR="00DD23D3" w:rsidP="006C24BE" w:rsidRDefault="00DD23D3" w14:paraId="53B81548"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DD23D3" w:rsidP="006C24BE" w:rsidRDefault="00DD23D3" w14:paraId="58155FE5"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DD23D3" w:rsidP="006C24BE" w:rsidRDefault="00DD23D3" w14:paraId="470CADE1"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DD23D3" w:rsidP="006C24BE" w:rsidRDefault="00DD23D3" w14:paraId="4C777AD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DD23D3" w:rsidP="006C24BE" w:rsidRDefault="00DD23D3" w14:paraId="1EB04560"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D23D3" w:rsidTr="006C24BE" w14:paraId="10C7D504" w14:textId="77777777">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3371EC7E" w14:textId="77777777">
            <w:r w:rsidRPr="00CA5E0E">
              <w:t>It would bother me to see my friend step on a caterpillar or use a pocketknife to carve his or her name in a tree.</w:t>
            </w:r>
          </w:p>
        </w:tc>
        <w:tc>
          <w:tcPr>
            <w:tcW w:w="1226" w:type="dxa"/>
          </w:tcPr>
          <w:p w:rsidRPr="00CA5E0E" w:rsidR="00DD23D3" w:rsidP="006C24BE" w:rsidRDefault="00DD23D3" w14:paraId="348A6CAD"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DD23D3" w:rsidP="006C24BE" w:rsidRDefault="00DD23D3" w14:paraId="3D77E697"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DD23D3" w:rsidP="006C24BE" w:rsidRDefault="00DD23D3" w14:paraId="3BD5FC1B"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DD23D3" w:rsidP="006C24BE" w:rsidRDefault="00DD23D3" w14:paraId="1B357C11"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DD23D3" w:rsidP="006C24BE" w:rsidRDefault="00DD23D3" w14:paraId="6DE54CFF"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D23D3" w:rsidTr="006C24BE" w14:paraId="416335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5D43B007" w14:textId="77777777">
            <w:r w:rsidRPr="00CA5E0E">
              <w:t>I should be able to do whatever I want to nature.</w:t>
            </w:r>
          </w:p>
        </w:tc>
        <w:tc>
          <w:tcPr>
            <w:tcW w:w="1226" w:type="dxa"/>
          </w:tcPr>
          <w:p w:rsidRPr="00CA5E0E" w:rsidR="00DD23D3" w:rsidP="006C24BE" w:rsidRDefault="00DD23D3" w14:paraId="08C4D184"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DD23D3" w:rsidP="006C24BE" w:rsidRDefault="00DD23D3" w14:paraId="01A667AF"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DD23D3" w:rsidP="006C24BE" w:rsidRDefault="00DD23D3" w14:paraId="67E456ED"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DD23D3" w:rsidP="006C24BE" w:rsidRDefault="00DD23D3" w14:paraId="3DE79E56"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DD23D3" w:rsidP="006C24BE" w:rsidRDefault="00DD23D3" w14:paraId="79B21F2F"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D23D3" w:rsidTr="006C24BE" w14:paraId="05445F75" w14:textId="77777777">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15F61733" w14:textId="77777777">
            <w:r w:rsidRPr="00CA5E0E">
              <w:t>I feel like I can make a difference in the community.</w:t>
            </w:r>
          </w:p>
        </w:tc>
        <w:tc>
          <w:tcPr>
            <w:tcW w:w="1226" w:type="dxa"/>
          </w:tcPr>
          <w:p w:rsidRPr="00CA5E0E" w:rsidR="00DD23D3" w:rsidP="006C24BE" w:rsidRDefault="00DD23D3" w14:paraId="1CE4C836"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DD23D3" w:rsidP="006C24BE" w:rsidRDefault="00DD23D3" w14:paraId="0FE17A70"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DD23D3" w:rsidP="006C24BE" w:rsidRDefault="00DD23D3" w14:paraId="5822E4B7"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DD23D3" w:rsidP="006C24BE" w:rsidRDefault="00DD23D3" w14:paraId="4DAD2C01"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DD23D3" w:rsidP="006C24BE" w:rsidRDefault="00DD23D3" w14:paraId="077DEEF2" w14:textId="77777777">
            <w:pPr>
              <w:cnfStyle w:val="000000000000" w:firstRow="0" w:lastRow="0" w:firstColumn="0" w:lastColumn="0" w:oddVBand="0" w:evenVBand="0" w:oddHBand="0" w:evenHBand="0" w:firstRowFirstColumn="0" w:firstRowLastColumn="0" w:lastRowFirstColumn="0" w:lastRowLastColumn="0"/>
            </w:pPr>
            <w:r w:rsidRPr="00CA5E0E">
              <w:t>5</w:t>
            </w:r>
          </w:p>
        </w:tc>
      </w:tr>
      <w:tr w:rsidRPr="00CA5E0E" w:rsidR="00DD23D3" w:rsidTr="006C24BE" w14:paraId="1983FF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2B0EBF0E" w14:textId="77777777">
            <w:r w:rsidRPr="00CA5E0E">
              <w:t>It is not my job to help solve environmental problems in my community.</w:t>
            </w:r>
          </w:p>
        </w:tc>
        <w:tc>
          <w:tcPr>
            <w:tcW w:w="1226" w:type="dxa"/>
          </w:tcPr>
          <w:p w:rsidRPr="00CA5E0E" w:rsidR="00DD23D3" w:rsidP="006C24BE" w:rsidRDefault="00DD23D3" w14:paraId="6FC454B9" w14:textId="77777777">
            <w:pPr>
              <w:cnfStyle w:val="000000100000" w:firstRow="0" w:lastRow="0" w:firstColumn="0" w:lastColumn="0" w:oddVBand="0" w:evenVBand="0" w:oddHBand="1" w:evenHBand="0" w:firstRowFirstColumn="0" w:firstRowLastColumn="0" w:lastRowFirstColumn="0" w:lastRowLastColumn="0"/>
            </w:pPr>
            <w:r w:rsidRPr="00CA5E0E">
              <w:t>1</w:t>
            </w:r>
          </w:p>
        </w:tc>
        <w:tc>
          <w:tcPr>
            <w:tcW w:w="1008" w:type="dxa"/>
          </w:tcPr>
          <w:p w:rsidRPr="00CA5E0E" w:rsidR="00DD23D3" w:rsidP="006C24BE" w:rsidRDefault="00DD23D3" w14:paraId="59F338D6" w14:textId="77777777">
            <w:pPr>
              <w:cnfStyle w:val="000000100000" w:firstRow="0" w:lastRow="0" w:firstColumn="0" w:lastColumn="0" w:oddVBand="0" w:evenVBand="0" w:oddHBand="1" w:evenHBand="0" w:firstRowFirstColumn="0" w:firstRowLastColumn="0" w:lastRowFirstColumn="0" w:lastRowLastColumn="0"/>
            </w:pPr>
            <w:r w:rsidRPr="00CA5E0E">
              <w:t>2</w:t>
            </w:r>
          </w:p>
        </w:tc>
        <w:tc>
          <w:tcPr>
            <w:tcW w:w="1008" w:type="dxa"/>
          </w:tcPr>
          <w:p w:rsidRPr="00CA5E0E" w:rsidR="00DD23D3" w:rsidP="006C24BE" w:rsidRDefault="00DD23D3" w14:paraId="62D85EDA" w14:textId="77777777">
            <w:pPr>
              <w:cnfStyle w:val="000000100000" w:firstRow="0" w:lastRow="0" w:firstColumn="0" w:lastColumn="0" w:oddVBand="0" w:evenVBand="0" w:oddHBand="1" w:evenHBand="0" w:firstRowFirstColumn="0" w:firstRowLastColumn="0" w:lastRowFirstColumn="0" w:lastRowLastColumn="0"/>
            </w:pPr>
            <w:r w:rsidRPr="00CA5E0E">
              <w:t>3</w:t>
            </w:r>
          </w:p>
        </w:tc>
        <w:tc>
          <w:tcPr>
            <w:tcW w:w="1008" w:type="dxa"/>
          </w:tcPr>
          <w:p w:rsidRPr="00CA5E0E" w:rsidR="00DD23D3" w:rsidP="006C24BE" w:rsidRDefault="00DD23D3" w14:paraId="21BBCDBA" w14:textId="77777777">
            <w:pPr>
              <w:cnfStyle w:val="000000100000" w:firstRow="0" w:lastRow="0" w:firstColumn="0" w:lastColumn="0" w:oddVBand="0" w:evenVBand="0" w:oddHBand="1" w:evenHBand="0" w:firstRowFirstColumn="0" w:firstRowLastColumn="0" w:lastRowFirstColumn="0" w:lastRowLastColumn="0"/>
            </w:pPr>
            <w:r w:rsidRPr="00CA5E0E">
              <w:t>4</w:t>
            </w:r>
          </w:p>
        </w:tc>
        <w:tc>
          <w:tcPr>
            <w:tcW w:w="1008" w:type="dxa"/>
          </w:tcPr>
          <w:p w:rsidRPr="00CA5E0E" w:rsidR="00DD23D3" w:rsidP="006C24BE" w:rsidRDefault="00DD23D3" w14:paraId="3CD02E10" w14:textId="77777777">
            <w:pPr>
              <w:cnfStyle w:val="000000100000" w:firstRow="0" w:lastRow="0" w:firstColumn="0" w:lastColumn="0" w:oddVBand="0" w:evenVBand="0" w:oddHBand="1" w:evenHBand="0" w:firstRowFirstColumn="0" w:firstRowLastColumn="0" w:lastRowFirstColumn="0" w:lastRowLastColumn="0"/>
            </w:pPr>
            <w:r w:rsidRPr="00CA5E0E">
              <w:t>5</w:t>
            </w:r>
          </w:p>
        </w:tc>
      </w:tr>
      <w:tr w:rsidRPr="00CA5E0E" w:rsidR="00DD23D3" w:rsidTr="006C24BE" w14:paraId="1D39AEED" w14:textId="77777777">
        <w:tc>
          <w:tcPr>
            <w:cnfStyle w:val="001000000000" w:firstRow="0" w:lastRow="0" w:firstColumn="1" w:lastColumn="0" w:oddVBand="0" w:evenVBand="0" w:oddHBand="0" w:evenHBand="0" w:firstRowFirstColumn="0" w:firstRowLastColumn="0" w:lastRowFirstColumn="0" w:lastRowLastColumn="0"/>
            <w:tcW w:w="5130" w:type="dxa"/>
          </w:tcPr>
          <w:p w:rsidRPr="00CA5E0E" w:rsidR="00DD23D3" w:rsidP="006C24BE" w:rsidRDefault="00DD23D3" w14:paraId="77E6A8A7" w14:textId="77777777">
            <w:r w:rsidRPr="00CA5E0E">
              <w:t>I try to think of ways to help my community.</w:t>
            </w:r>
          </w:p>
        </w:tc>
        <w:tc>
          <w:tcPr>
            <w:tcW w:w="1226" w:type="dxa"/>
          </w:tcPr>
          <w:p w:rsidRPr="00CA5E0E" w:rsidR="00DD23D3" w:rsidP="006C24BE" w:rsidRDefault="00DD23D3" w14:paraId="66E113E3" w14:textId="77777777">
            <w:pPr>
              <w:cnfStyle w:val="000000000000" w:firstRow="0" w:lastRow="0" w:firstColumn="0" w:lastColumn="0" w:oddVBand="0" w:evenVBand="0" w:oddHBand="0" w:evenHBand="0" w:firstRowFirstColumn="0" w:firstRowLastColumn="0" w:lastRowFirstColumn="0" w:lastRowLastColumn="0"/>
            </w:pPr>
            <w:r w:rsidRPr="00CA5E0E">
              <w:t>1</w:t>
            </w:r>
          </w:p>
        </w:tc>
        <w:tc>
          <w:tcPr>
            <w:tcW w:w="1008" w:type="dxa"/>
          </w:tcPr>
          <w:p w:rsidRPr="00CA5E0E" w:rsidR="00DD23D3" w:rsidP="006C24BE" w:rsidRDefault="00DD23D3" w14:paraId="63C4EA2B" w14:textId="77777777">
            <w:pPr>
              <w:cnfStyle w:val="000000000000" w:firstRow="0" w:lastRow="0" w:firstColumn="0" w:lastColumn="0" w:oddVBand="0" w:evenVBand="0" w:oddHBand="0" w:evenHBand="0" w:firstRowFirstColumn="0" w:firstRowLastColumn="0" w:lastRowFirstColumn="0" w:lastRowLastColumn="0"/>
            </w:pPr>
            <w:r w:rsidRPr="00CA5E0E">
              <w:t>2</w:t>
            </w:r>
          </w:p>
        </w:tc>
        <w:tc>
          <w:tcPr>
            <w:tcW w:w="1008" w:type="dxa"/>
          </w:tcPr>
          <w:p w:rsidRPr="00CA5E0E" w:rsidR="00DD23D3" w:rsidP="006C24BE" w:rsidRDefault="00DD23D3" w14:paraId="14585362" w14:textId="77777777">
            <w:pPr>
              <w:cnfStyle w:val="000000000000" w:firstRow="0" w:lastRow="0" w:firstColumn="0" w:lastColumn="0" w:oddVBand="0" w:evenVBand="0" w:oddHBand="0" w:evenHBand="0" w:firstRowFirstColumn="0" w:firstRowLastColumn="0" w:lastRowFirstColumn="0" w:lastRowLastColumn="0"/>
            </w:pPr>
            <w:r w:rsidRPr="00CA5E0E">
              <w:t>3</w:t>
            </w:r>
          </w:p>
        </w:tc>
        <w:tc>
          <w:tcPr>
            <w:tcW w:w="1008" w:type="dxa"/>
          </w:tcPr>
          <w:p w:rsidRPr="00CA5E0E" w:rsidR="00DD23D3" w:rsidP="006C24BE" w:rsidRDefault="00DD23D3" w14:paraId="1B838F53" w14:textId="77777777">
            <w:pPr>
              <w:cnfStyle w:val="000000000000" w:firstRow="0" w:lastRow="0" w:firstColumn="0" w:lastColumn="0" w:oddVBand="0" w:evenVBand="0" w:oddHBand="0" w:evenHBand="0" w:firstRowFirstColumn="0" w:firstRowLastColumn="0" w:lastRowFirstColumn="0" w:lastRowLastColumn="0"/>
            </w:pPr>
            <w:r w:rsidRPr="00CA5E0E">
              <w:t>4</w:t>
            </w:r>
          </w:p>
        </w:tc>
        <w:tc>
          <w:tcPr>
            <w:tcW w:w="1008" w:type="dxa"/>
          </w:tcPr>
          <w:p w:rsidRPr="00CA5E0E" w:rsidR="00DD23D3" w:rsidP="006C24BE" w:rsidRDefault="00DD23D3" w14:paraId="211E29E3" w14:textId="77777777">
            <w:pPr>
              <w:cnfStyle w:val="000000000000" w:firstRow="0" w:lastRow="0" w:firstColumn="0" w:lastColumn="0" w:oddVBand="0" w:evenVBand="0" w:oddHBand="0" w:evenHBand="0" w:firstRowFirstColumn="0" w:firstRowLastColumn="0" w:lastRowFirstColumn="0" w:lastRowLastColumn="0"/>
            </w:pPr>
            <w:r w:rsidRPr="00CA5E0E">
              <w:t>5</w:t>
            </w:r>
          </w:p>
        </w:tc>
      </w:tr>
    </w:tbl>
    <w:p w:rsidRPr="00CA5E0E" w:rsidR="00DD23D3" w:rsidP="00DD23D3" w:rsidRDefault="00DD23D3" w14:paraId="7FC0F8DA" w14:textId="77777777">
      <w:pPr>
        <w:pStyle w:val="Heading4"/>
        <w:numPr>
          <w:ilvl w:val="0"/>
          <w:numId w:val="89"/>
        </w:numPr>
        <w:rPr>
          <w:color w:val="auto"/>
        </w:rPr>
      </w:pPr>
    </w:p>
    <w:p w:rsidRPr="00CA5E0E" w:rsidR="00DD23D3" w:rsidP="00DD23D3" w:rsidRDefault="00DD23D3" w14:paraId="2917C4F9" w14:textId="529A4AE9">
      <w:pPr>
        <w:rPr>
          <w:i/>
          <w:color w:val="auto"/>
        </w:rPr>
      </w:pPr>
      <w:r w:rsidRPr="00CA5E0E">
        <w:rPr>
          <w:i/>
          <w:color w:val="auto"/>
        </w:rPr>
        <w:t>Note: Originally written for students, this can be used for any group of participants in a hands-on or experiential learning activity or program.</w:t>
      </w:r>
    </w:p>
    <w:p w:rsidRPr="00CA5E0E" w:rsidR="00DD23D3" w:rsidP="00DD23D3" w:rsidRDefault="00DD23D3" w14:paraId="0FEC4F04" w14:textId="77777777">
      <w:pPr>
        <w:rPr>
          <w:color w:val="auto"/>
        </w:rPr>
      </w:pPr>
    </w:p>
    <w:p w:rsidRPr="00CA5E0E" w:rsidR="00DD23D3" w:rsidP="00DD23D3" w:rsidRDefault="00DD23D3" w14:paraId="779FF5A9" w14:textId="77777777">
      <w:pPr>
        <w:rPr>
          <w:color w:val="auto"/>
        </w:rPr>
      </w:pPr>
      <w:r w:rsidRPr="00CA5E0E">
        <w:rPr>
          <w:color w:val="auto"/>
        </w:rPr>
        <w:t>Please respond as honestly as you can. There are no right or wrong answers!</w:t>
      </w:r>
    </w:p>
    <w:tbl>
      <w:tblPr>
        <w:tblW w:w="5000" w:type="pct"/>
        <w:tblLook w:val="04A0" w:firstRow="1" w:lastRow="0" w:firstColumn="1" w:lastColumn="0" w:noHBand="0" w:noVBand="1"/>
      </w:tblPr>
      <w:tblGrid>
        <w:gridCol w:w="545"/>
        <w:gridCol w:w="683"/>
        <w:gridCol w:w="730"/>
        <w:gridCol w:w="651"/>
        <w:gridCol w:w="4865"/>
        <w:gridCol w:w="542"/>
        <w:gridCol w:w="683"/>
        <w:gridCol w:w="730"/>
        <w:gridCol w:w="651"/>
      </w:tblGrid>
      <w:tr w:rsidRPr="00CA5E0E" w:rsidR="00DD23D3" w:rsidTr="006C24BE" w14:paraId="50E02A57" w14:textId="77777777">
        <w:tc>
          <w:tcPr>
            <w:tcW w:w="1294" w:type="pct"/>
            <w:gridSpan w:val="4"/>
            <w:vAlign w:val="center"/>
          </w:tcPr>
          <w:p w:rsidRPr="00CA5E0E" w:rsidR="00DD23D3" w:rsidP="006C24BE" w:rsidRDefault="00DD23D3" w14:paraId="4EA050DA" w14:textId="77777777">
            <w:pPr>
              <w:jc w:val="center"/>
              <w:rPr>
                <w:color w:val="auto"/>
                <w:sz w:val="20"/>
                <w:szCs w:val="20"/>
              </w:rPr>
            </w:pPr>
            <w:r w:rsidRPr="00CA5E0E">
              <w:rPr>
                <w:color w:val="auto"/>
                <w:sz w:val="20"/>
                <w:szCs w:val="20"/>
              </w:rPr>
              <w:t>At the beginning of the [time period]</w:t>
            </w:r>
          </w:p>
        </w:tc>
        <w:tc>
          <w:tcPr>
            <w:tcW w:w="2413" w:type="pct"/>
            <w:vMerge w:val="restart"/>
            <w:vAlign w:val="center"/>
          </w:tcPr>
          <w:p w:rsidRPr="00CA5E0E" w:rsidR="00DD23D3" w:rsidP="006C24BE" w:rsidRDefault="00DD23D3" w14:paraId="774A89CB" w14:textId="77777777">
            <w:pPr>
              <w:jc w:val="center"/>
              <w:rPr>
                <w:color w:val="auto"/>
                <w:sz w:val="20"/>
                <w:szCs w:val="20"/>
              </w:rPr>
            </w:pPr>
            <w:r w:rsidRPr="00CA5E0E">
              <w:rPr>
                <w:color w:val="auto"/>
                <w:sz w:val="20"/>
                <w:szCs w:val="20"/>
              </w:rPr>
              <w:t>How well could you do each of the following?</w:t>
            </w:r>
          </w:p>
        </w:tc>
        <w:tc>
          <w:tcPr>
            <w:tcW w:w="1293" w:type="pct"/>
            <w:gridSpan w:val="4"/>
            <w:vAlign w:val="center"/>
          </w:tcPr>
          <w:p w:rsidRPr="00CA5E0E" w:rsidR="00DD23D3" w:rsidP="006C24BE" w:rsidRDefault="00DD23D3" w14:paraId="01951F58" w14:textId="77777777">
            <w:pPr>
              <w:jc w:val="center"/>
              <w:rPr>
                <w:color w:val="auto"/>
                <w:sz w:val="20"/>
                <w:szCs w:val="20"/>
              </w:rPr>
            </w:pPr>
            <w:r w:rsidRPr="00CA5E0E">
              <w:rPr>
                <w:color w:val="auto"/>
                <w:sz w:val="20"/>
                <w:szCs w:val="20"/>
              </w:rPr>
              <w:t>Now</w:t>
            </w:r>
          </w:p>
        </w:tc>
      </w:tr>
      <w:tr w:rsidRPr="00CA5E0E" w:rsidR="00DD23D3" w:rsidTr="006C24BE" w14:paraId="5919A8D2" w14:textId="77777777">
        <w:tc>
          <w:tcPr>
            <w:tcW w:w="270" w:type="pct"/>
            <w:vAlign w:val="bottom"/>
          </w:tcPr>
          <w:p w:rsidRPr="00CA5E0E" w:rsidR="00DD23D3" w:rsidP="006C24BE" w:rsidRDefault="00DD23D3" w14:paraId="42C52E5D" w14:textId="77777777">
            <w:pPr>
              <w:jc w:val="center"/>
              <w:rPr>
                <w:color w:val="auto"/>
                <w:sz w:val="20"/>
                <w:szCs w:val="20"/>
              </w:rPr>
            </w:pPr>
            <w:r w:rsidRPr="00CA5E0E">
              <w:rPr>
                <w:color w:val="auto"/>
                <w:sz w:val="20"/>
                <w:szCs w:val="20"/>
              </w:rPr>
              <w:t>Not</w:t>
            </w:r>
          </w:p>
          <w:p w:rsidRPr="00CA5E0E" w:rsidR="00DD23D3" w:rsidP="006C24BE" w:rsidRDefault="00DD23D3" w14:paraId="2190742A" w14:textId="77777777">
            <w:pPr>
              <w:jc w:val="center"/>
              <w:rPr>
                <w:color w:val="auto"/>
                <w:sz w:val="20"/>
                <w:szCs w:val="20"/>
              </w:rPr>
            </w:pPr>
            <w:r w:rsidRPr="00CA5E0E">
              <w:rPr>
                <w:color w:val="auto"/>
                <w:sz w:val="20"/>
                <w:szCs w:val="20"/>
              </w:rPr>
              <w:t>at All</w:t>
            </w:r>
          </w:p>
        </w:tc>
        <w:tc>
          <w:tcPr>
            <w:tcW w:w="339" w:type="pct"/>
            <w:vAlign w:val="bottom"/>
          </w:tcPr>
          <w:p w:rsidRPr="00CA5E0E" w:rsidR="00DD23D3" w:rsidP="006C24BE" w:rsidRDefault="00DD23D3" w14:paraId="3DC52296" w14:textId="77777777">
            <w:pPr>
              <w:jc w:val="center"/>
              <w:rPr>
                <w:color w:val="auto"/>
                <w:sz w:val="20"/>
                <w:szCs w:val="20"/>
              </w:rPr>
            </w:pPr>
            <w:r w:rsidRPr="00CA5E0E">
              <w:rPr>
                <w:color w:val="auto"/>
                <w:sz w:val="20"/>
                <w:szCs w:val="20"/>
              </w:rPr>
              <w:t>A Little</w:t>
            </w:r>
          </w:p>
        </w:tc>
        <w:tc>
          <w:tcPr>
            <w:tcW w:w="362" w:type="pct"/>
            <w:vAlign w:val="bottom"/>
          </w:tcPr>
          <w:p w:rsidRPr="00CA5E0E" w:rsidR="00DD23D3" w:rsidP="006C24BE" w:rsidRDefault="00DD23D3" w14:paraId="4ECC983A" w14:textId="77777777">
            <w:pPr>
              <w:jc w:val="center"/>
              <w:rPr>
                <w:color w:val="auto"/>
                <w:sz w:val="20"/>
                <w:szCs w:val="20"/>
              </w:rPr>
            </w:pPr>
            <w:r w:rsidRPr="00CA5E0E">
              <w:rPr>
                <w:color w:val="auto"/>
                <w:sz w:val="20"/>
                <w:szCs w:val="20"/>
              </w:rPr>
              <w:t>Pretty</w:t>
            </w:r>
          </w:p>
          <w:p w:rsidRPr="00CA5E0E" w:rsidR="00DD23D3" w:rsidP="006C24BE" w:rsidRDefault="00DD23D3" w14:paraId="19F8CAB4" w14:textId="77777777">
            <w:pPr>
              <w:jc w:val="center"/>
              <w:rPr>
                <w:color w:val="auto"/>
                <w:sz w:val="20"/>
                <w:szCs w:val="20"/>
              </w:rPr>
            </w:pPr>
            <w:r w:rsidRPr="00CA5E0E">
              <w:rPr>
                <w:color w:val="auto"/>
                <w:sz w:val="20"/>
                <w:szCs w:val="20"/>
              </w:rPr>
              <w:t>Well</w:t>
            </w:r>
          </w:p>
        </w:tc>
        <w:tc>
          <w:tcPr>
            <w:tcW w:w="323" w:type="pct"/>
            <w:vAlign w:val="bottom"/>
          </w:tcPr>
          <w:p w:rsidRPr="00CA5E0E" w:rsidR="00DD23D3" w:rsidP="006C24BE" w:rsidRDefault="00DD23D3" w14:paraId="788528DD" w14:textId="77777777">
            <w:pPr>
              <w:jc w:val="center"/>
              <w:rPr>
                <w:color w:val="auto"/>
                <w:sz w:val="20"/>
                <w:szCs w:val="20"/>
              </w:rPr>
            </w:pPr>
            <w:r w:rsidRPr="00CA5E0E">
              <w:rPr>
                <w:color w:val="auto"/>
                <w:sz w:val="20"/>
                <w:szCs w:val="20"/>
              </w:rPr>
              <w:t>Very</w:t>
            </w:r>
          </w:p>
          <w:p w:rsidRPr="00CA5E0E" w:rsidR="00DD23D3" w:rsidP="006C24BE" w:rsidRDefault="00DD23D3" w14:paraId="277D9F72" w14:textId="77777777">
            <w:pPr>
              <w:jc w:val="center"/>
              <w:rPr>
                <w:color w:val="auto"/>
                <w:sz w:val="20"/>
                <w:szCs w:val="20"/>
              </w:rPr>
            </w:pPr>
            <w:r w:rsidRPr="00CA5E0E">
              <w:rPr>
                <w:color w:val="auto"/>
                <w:sz w:val="20"/>
                <w:szCs w:val="20"/>
              </w:rPr>
              <w:t>Well</w:t>
            </w:r>
          </w:p>
        </w:tc>
        <w:tc>
          <w:tcPr>
            <w:tcW w:w="2413" w:type="pct"/>
            <w:vMerge/>
          </w:tcPr>
          <w:p w:rsidRPr="00CA5E0E" w:rsidR="00DD23D3" w:rsidP="006C24BE" w:rsidRDefault="00DD23D3" w14:paraId="195AA751" w14:textId="77777777">
            <w:pPr>
              <w:rPr>
                <w:color w:val="auto"/>
                <w:sz w:val="20"/>
                <w:szCs w:val="20"/>
              </w:rPr>
            </w:pPr>
          </w:p>
        </w:tc>
        <w:tc>
          <w:tcPr>
            <w:tcW w:w="269" w:type="pct"/>
            <w:vAlign w:val="bottom"/>
          </w:tcPr>
          <w:p w:rsidRPr="00CA5E0E" w:rsidR="00DD23D3" w:rsidP="006C24BE" w:rsidRDefault="00DD23D3" w14:paraId="45D18C2B" w14:textId="77777777">
            <w:pPr>
              <w:jc w:val="center"/>
              <w:rPr>
                <w:color w:val="auto"/>
                <w:sz w:val="20"/>
                <w:szCs w:val="20"/>
              </w:rPr>
            </w:pPr>
            <w:r w:rsidRPr="00CA5E0E">
              <w:rPr>
                <w:color w:val="auto"/>
                <w:sz w:val="20"/>
                <w:szCs w:val="20"/>
              </w:rPr>
              <w:t>Not</w:t>
            </w:r>
          </w:p>
          <w:p w:rsidRPr="00CA5E0E" w:rsidR="00DD23D3" w:rsidP="006C24BE" w:rsidRDefault="00DD23D3" w14:paraId="12FB1AE0" w14:textId="77777777">
            <w:pPr>
              <w:jc w:val="center"/>
              <w:rPr>
                <w:color w:val="auto"/>
                <w:sz w:val="20"/>
                <w:szCs w:val="20"/>
              </w:rPr>
            </w:pPr>
            <w:r w:rsidRPr="00CA5E0E">
              <w:rPr>
                <w:color w:val="auto"/>
                <w:sz w:val="20"/>
                <w:szCs w:val="20"/>
              </w:rPr>
              <w:t>at All</w:t>
            </w:r>
          </w:p>
        </w:tc>
        <w:tc>
          <w:tcPr>
            <w:tcW w:w="339" w:type="pct"/>
            <w:vAlign w:val="bottom"/>
          </w:tcPr>
          <w:p w:rsidRPr="00CA5E0E" w:rsidR="00DD23D3" w:rsidP="006C24BE" w:rsidRDefault="00DD23D3" w14:paraId="4642C144" w14:textId="77777777">
            <w:pPr>
              <w:jc w:val="center"/>
              <w:rPr>
                <w:color w:val="auto"/>
                <w:sz w:val="20"/>
                <w:szCs w:val="20"/>
              </w:rPr>
            </w:pPr>
            <w:r w:rsidRPr="00CA5E0E">
              <w:rPr>
                <w:color w:val="auto"/>
                <w:sz w:val="20"/>
                <w:szCs w:val="20"/>
              </w:rPr>
              <w:t>A Little</w:t>
            </w:r>
          </w:p>
        </w:tc>
        <w:tc>
          <w:tcPr>
            <w:tcW w:w="362" w:type="pct"/>
            <w:vAlign w:val="bottom"/>
          </w:tcPr>
          <w:p w:rsidRPr="00CA5E0E" w:rsidR="00DD23D3" w:rsidP="006C24BE" w:rsidRDefault="00DD23D3" w14:paraId="09FD28E5" w14:textId="77777777">
            <w:pPr>
              <w:jc w:val="center"/>
              <w:rPr>
                <w:color w:val="auto"/>
                <w:sz w:val="20"/>
                <w:szCs w:val="20"/>
              </w:rPr>
            </w:pPr>
            <w:r w:rsidRPr="00CA5E0E">
              <w:rPr>
                <w:color w:val="auto"/>
                <w:sz w:val="20"/>
                <w:szCs w:val="20"/>
              </w:rPr>
              <w:t>Pretty</w:t>
            </w:r>
          </w:p>
          <w:p w:rsidRPr="00CA5E0E" w:rsidR="00DD23D3" w:rsidP="006C24BE" w:rsidRDefault="00DD23D3" w14:paraId="50168ED7" w14:textId="77777777">
            <w:pPr>
              <w:jc w:val="center"/>
              <w:rPr>
                <w:color w:val="auto"/>
                <w:sz w:val="20"/>
                <w:szCs w:val="20"/>
              </w:rPr>
            </w:pPr>
            <w:r w:rsidRPr="00CA5E0E">
              <w:rPr>
                <w:color w:val="auto"/>
                <w:sz w:val="20"/>
                <w:szCs w:val="20"/>
              </w:rPr>
              <w:t>Well</w:t>
            </w:r>
          </w:p>
        </w:tc>
        <w:tc>
          <w:tcPr>
            <w:tcW w:w="323" w:type="pct"/>
            <w:vAlign w:val="bottom"/>
          </w:tcPr>
          <w:p w:rsidRPr="00CA5E0E" w:rsidR="00DD23D3" w:rsidP="006C24BE" w:rsidRDefault="00DD23D3" w14:paraId="0C72AA0C" w14:textId="77777777">
            <w:pPr>
              <w:jc w:val="center"/>
              <w:rPr>
                <w:color w:val="auto"/>
                <w:sz w:val="20"/>
                <w:szCs w:val="20"/>
              </w:rPr>
            </w:pPr>
            <w:r w:rsidRPr="00CA5E0E">
              <w:rPr>
                <w:color w:val="auto"/>
                <w:sz w:val="20"/>
                <w:szCs w:val="20"/>
              </w:rPr>
              <w:t>Very</w:t>
            </w:r>
          </w:p>
          <w:p w:rsidRPr="00CA5E0E" w:rsidR="00DD23D3" w:rsidP="006C24BE" w:rsidRDefault="00DD23D3" w14:paraId="25F23CF7" w14:textId="77777777">
            <w:pPr>
              <w:jc w:val="center"/>
              <w:rPr>
                <w:color w:val="auto"/>
                <w:sz w:val="20"/>
                <w:szCs w:val="20"/>
              </w:rPr>
            </w:pPr>
            <w:r w:rsidRPr="00CA5E0E">
              <w:rPr>
                <w:color w:val="auto"/>
                <w:sz w:val="20"/>
                <w:szCs w:val="20"/>
              </w:rPr>
              <w:t>Well</w:t>
            </w:r>
          </w:p>
        </w:tc>
      </w:tr>
      <w:tr w:rsidRPr="00CA5E0E" w:rsidR="00DD23D3" w:rsidTr="006C24BE" w14:paraId="48CDF3A8" w14:textId="77777777">
        <w:tc>
          <w:tcPr>
            <w:tcW w:w="270" w:type="pct"/>
          </w:tcPr>
          <w:p w:rsidRPr="00CA5E0E" w:rsidR="00DD23D3" w:rsidP="006C24BE" w:rsidRDefault="00DD23D3" w14:paraId="486E5901"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4C595799"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1A82796D"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1A791335"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31E28C1B" w14:textId="77777777">
            <w:pPr>
              <w:rPr>
                <w:color w:val="auto"/>
                <w:sz w:val="20"/>
                <w:szCs w:val="20"/>
              </w:rPr>
            </w:pPr>
            <w:r w:rsidRPr="00CA5E0E">
              <w:rPr>
                <w:color w:val="auto"/>
                <w:sz w:val="20"/>
                <w:szCs w:val="20"/>
              </w:rPr>
              <w:t>Make observations about the environment around me.</w:t>
            </w:r>
          </w:p>
        </w:tc>
        <w:tc>
          <w:tcPr>
            <w:tcW w:w="269" w:type="pct"/>
          </w:tcPr>
          <w:p w:rsidRPr="00CA5E0E" w:rsidR="00DD23D3" w:rsidP="006C24BE" w:rsidRDefault="00DD23D3" w14:paraId="5B25B5F5"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50C26327"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4C629F44"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7E84D435" w14:textId="77777777">
            <w:pPr>
              <w:rPr>
                <w:color w:val="auto"/>
                <w:sz w:val="20"/>
                <w:szCs w:val="20"/>
              </w:rPr>
            </w:pPr>
            <w:r w:rsidRPr="00CA5E0E">
              <w:rPr>
                <w:color w:val="auto"/>
                <w:sz w:val="20"/>
                <w:szCs w:val="20"/>
              </w:rPr>
              <w:t>4</w:t>
            </w:r>
          </w:p>
        </w:tc>
      </w:tr>
      <w:tr w:rsidRPr="00CA5E0E" w:rsidR="00DD23D3" w:rsidTr="006C24BE" w14:paraId="109E7B29" w14:textId="77777777">
        <w:tc>
          <w:tcPr>
            <w:tcW w:w="270" w:type="pct"/>
          </w:tcPr>
          <w:p w:rsidRPr="00CA5E0E" w:rsidR="00DD23D3" w:rsidP="006C24BE" w:rsidRDefault="00DD23D3" w14:paraId="20095E5B"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2275993C"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148453EA"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3393E591"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4BDAAFEF" w14:textId="77777777">
            <w:pPr>
              <w:rPr>
                <w:color w:val="auto"/>
                <w:sz w:val="20"/>
                <w:szCs w:val="20"/>
              </w:rPr>
            </w:pPr>
            <w:r w:rsidRPr="00CA5E0E">
              <w:rPr>
                <w:color w:val="auto"/>
                <w:sz w:val="20"/>
                <w:szCs w:val="20"/>
              </w:rPr>
              <w:t>Read the landscape.</w:t>
            </w:r>
          </w:p>
        </w:tc>
        <w:tc>
          <w:tcPr>
            <w:tcW w:w="269" w:type="pct"/>
          </w:tcPr>
          <w:p w:rsidRPr="00CA5E0E" w:rsidR="00DD23D3" w:rsidP="006C24BE" w:rsidRDefault="00DD23D3" w14:paraId="1F9C4FE0"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4AB0F501"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01B3FCC9"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70F56131" w14:textId="77777777">
            <w:pPr>
              <w:rPr>
                <w:color w:val="auto"/>
                <w:sz w:val="20"/>
                <w:szCs w:val="20"/>
              </w:rPr>
            </w:pPr>
            <w:r w:rsidRPr="00CA5E0E">
              <w:rPr>
                <w:color w:val="auto"/>
                <w:sz w:val="20"/>
                <w:szCs w:val="20"/>
              </w:rPr>
              <w:t>4</w:t>
            </w:r>
          </w:p>
        </w:tc>
      </w:tr>
      <w:tr w:rsidRPr="00CA5E0E" w:rsidR="00DD23D3" w:rsidTr="006C24BE" w14:paraId="34F56A8E" w14:textId="77777777">
        <w:tc>
          <w:tcPr>
            <w:tcW w:w="270" w:type="pct"/>
          </w:tcPr>
          <w:p w:rsidRPr="00CA5E0E" w:rsidR="00DD23D3" w:rsidP="006C24BE" w:rsidRDefault="00DD23D3" w14:paraId="2AE77CBB"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0DA8EB8D"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24613CFE"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416D9BAA"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24F995DC" w14:textId="77777777">
            <w:pPr>
              <w:rPr>
                <w:color w:val="auto"/>
                <w:sz w:val="20"/>
                <w:szCs w:val="20"/>
              </w:rPr>
            </w:pPr>
            <w:r w:rsidRPr="00CA5E0E">
              <w:rPr>
                <w:color w:val="auto"/>
                <w:sz w:val="20"/>
                <w:szCs w:val="20"/>
              </w:rPr>
              <w:t>Make a reasonable guess about why something in nature happens.</w:t>
            </w:r>
          </w:p>
        </w:tc>
        <w:tc>
          <w:tcPr>
            <w:tcW w:w="269" w:type="pct"/>
          </w:tcPr>
          <w:p w:rsidRPr="00CA5E0E" w:rsidR="00DD23D3" w:rsidP="006C24BE" w:rsidRDefault="00DD23D3" w14:paraId="15F6EF3E"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3D44DA97"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1582AE1F"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515E97E1" w14:textId="77777777">
            <w:pPr>
              <w:rPr>
                <w:color w:val="auto"/>
                <w:sz w:val="20"/>
                <w:szCs w:val="20"/>
              </w:rPr>
            </w:pPr>
            <w:r w:rsidRPr="00CA5E0E">
              <w:rPr>
                <w:color w:val="auto"/>
                <w:sz w:val="20"/>
                <w:szCs w:val="20"/>
              </w:rPr>
              <w:t>4</w:t>
            </w:r>
          </w:p>
        </w:tc>
      </w:tr>
      <w:tr w:rsidRPr="00CA5E0E" w:rsidR="00DD23D3" w:rsidTr="006C24BE" w14:paraId="2CD30361" w14:textId="77777777">
        <w:tc>
          <w:tcPr>
            <w:tcW w:w="270" w:type="pct"/>
          </w:tcPr>
          <w:p w:rsidRPr="00CA5E0E" w:rsidR="00DD23D3" w:rsidP="006C24BE" w:rsidRDefault="00DD23D3" w14:paraId="46059EEE"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60AEE607"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30BB8504"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24EAC891"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5E1D1B8B" w14:textId="77777777">
            <w:pPr>
              <w:rPr>
                <w:color w:val="auto"/>
                <w:sz w:val="20"/>
                <w:szCs w:val="20"/>
              </w:rPr>
            </w:pPr>
            <w:r w:rsidRPr="00CA5E0E">
              <w:rPr>
                <w:color w:val="auto"/>
                <w:sz w:val="20"/>
                <w:szCs w:val="20"/>
              </w:rPr>
              <w:t>Collect data to answer a research question.</w:t>
            </w:r>
          </w:p>
        </w:tc>
        <w:tc>
          <w:tcPr>
            <w:tcW w:w="269" w:type="pct"/>
          </w:tcPr>
          <w:p w:rsidRPr="00CA5E0E" w:rsidR="00DD23D3" w:rsidP="006C24BE" w:rsidRDefault="00DD23D3" w14:paraId="1DB69E88"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01EC84A0"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69A8B0F5"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0799A81D" w14:textId="77777777">
            <w:pPr>
              <w:rPr>
                <w:color w:val="auto"/>
                <w:sz w:val="20"/>
                <w:szCs w:val="20"/>
              </w:rPr>
            </w:pPr>
            <w:r w:rsidRPr="00CA5E0E">
              <w:rPr>
                <w:color w:val="auto"/>
                <w:sz w:val="20"/>
                <w:szCs w:val="20"/>
              </w:rPr>
              <w:t>4</w:t>
            </w:r>
          </w:p>
        </w:tc>
      </w:tr>
      <w:tr w:rsidRPr="00CA5E0E" w:rsidR="00DD23D3" w:rsidTr="006C24BE" w14:paraId="26C279E8" w14:textId="77777777">
        <w:tc>
          <w:tcPr>
            <w:tcW w:w="270" w:type="pct"/>
          </w:tcPr>
          <w:p w:rsidRPr="00CA5E0E" w:rsidR="00DD23D3" w:rsidP="006C24BE" w:rsidRDefault="00DD23D3" w14:paraId="36356579"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3982A681"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643A6AA5"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301A163B"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73D3AA8D" w14:textId="77777777">
            <w:pPr>
              <w:rPr>
                <w:color w:val="auto"/>
                <w:sz w:val="20"/>
                <w:szCs w:val="20"/>
              </w:rPr>
            </w:pPr>
            <w:r w:rsidRPr="00CA5E0E">
              <w:rPr>
                <w:color w:val="auto"/>
                <w:sz w:val="20"/>
                <w:szCs w:val="20"/>
              </w:rPr>
              <w:t>Find information from more than one place when working on a project or a report.</w:t>
            </w:r>
          </w:p>
        </w:tc>
        <w:tc>
          <w:tcPr>
            <w:tcW w:w="269" w:type="pct"/>
          </w:tcPr>
          <w:p w:rsidRPr="00CA5E0E" w:rsidR="00DD23D3" w:rsidP="006C24BE" w:rsidRDefault="00DD23D3" w14:paraId="1A42CA40"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0F55C9CD"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692B7B10"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441CFA7E" w14:textId="77777777">
            <w:pPr>
              <w:rPr>
                <w:color w:val="auto"/>
                <w:sz w:val="20"/>
                <w:szCs w:val="20"/>
              </w:rPr>
            </w:pPr>
            <w:r w:rsidRPr="00CA5E0E">
              <w:rPr>
                <w:color w:val="auto"/>
                <w:sz w:val="20"/>
                <w:szCs w:val="20"/>
              </w:rPr>
              <w:t>4</w:t>
            </w:r>
          </w:p>
        </w:tc>
      </w:tr>
      <w:tr w:rsidRPr="00CA5E0E" w:rsidR="00DD23D3" w:rsidTr="006C24BE" w14:paraId="7FF3CDFB" w14:textId="77777777">
        <w:tc>
          <w:tcPr>
            <w:tcW w:w="270" w:type="pct"/>
          </w:tcPr>
          <w:p w:rsidRPr="00CA5E0E" w:rsidR="00DD23D3" w:rsidP="006C24BE" w:rsidRDefault="00DD23D3" w14:paraId="0DCB93B9"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55EEDCE6"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479D4257"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7706D4D3"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5C1F9EF5" w14:textId="77777777">
            <w:pPr>
              <w:rPr>
                <w:color w:val="auto"/>
                <w:sz w:val="20"/>
                <w:szCs w:val="20"/>
              </w:rPr>
            </w:pPr>
            <w:r w:rsidRPr="00CA5E0E">
              <w:rPr>
                <w:color w:val="auto"/>
                <w:sz w:val="20"/>
                <w:szCs w:val="20"/>
              </w:rPr>
              <w:t>Ask questions to find out more information.</w:t>
            </w:r>
          </w:p>
        </w:tc>
        <w:tc>
          <w:tcPr>
            <w:tcW w:w="269" w:type="pct"/>
          </w:tcPr>
          <w:p w:rsidRPr="00CA5E0E" w:rsidR="00DD23D3" w:rsidP="006C24BE" w:rsidRDefault="00DD23D3" w14:paraId="44220408"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68017761"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1B4DA13A"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0C2EF182" w14:textId="77777777">
            <w:pPr>
              <w:rPr>
                <w:color w:val="auto"/>
                <w:sz w:val="20"/>
                <w:szCs w:val="20"/>
              </w:rPr>
            </w:pPr>
            <w:r w:rsidRPr="00CA5E0E">
              <w:rPr>
                <w:color w:val="auto"/>
                <w:sz w:val="20"/>
                <w:szCs w:val="20"/>
              </w:rPr>
              <w:t>4</w:t>
            </w:r>
          </w:p>
        </w:tc>
      </w:tr>
      <w:tr w:rsidRPr="00CA5E0E" w:rsidR="00DD23D3" w:rsidTr="006C24BE" w14:paraId="5F51C4C2" w14:textId="77777777">
        <w:tc>
          <w:tcPr>
            <w:tcW w:w="270" w:type="pct"/>
          </w:tcPr>
          <w:p w:rsidRPr="00CA5E0E" w:rsidR="00DD23D3" w:rsidP="006C24BE" w:rsidRDefault="00DD23D3" w14:paraId="47321A82"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682FBEAC"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0AB2B756"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05301279"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20415039" w14:textId="77777777">
            <w:pPr>
              <w:rPr>
                <w:color w:val="auto"/>
                <w:sz w:val="20"/>
                <w:szCs w:val="20"/>
              </w:rPr>
            </w:pPr>
          </w:p>
        </w:tc>
        <w:tc>
          <w:tcPr>
            <w:tcW w:w="269" w:type="pct"/>
          </w:tcPr>
          <w:p w:rsidRPr="00CA5E0E" w:rsidR="00DD23D3" w:rsidP="006C24BE" w:rsidRDefault="00DD23D3" w14:paraId="04AF7141"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59987638"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48FC379B"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0EEE196B" w14:textId="77777777">
            <w:pPr>
              <w:rPr>
                <w:color w:val="auto"/>
                <w:sz w:val="20"/>
                <w:szCs w:val="20"/>
              </w:rPr>
            </w:pPr>
            <w:r w:rsidRPr="00CA5E0E">
              <w:rPr>
                <w:color w:val="auto"/>
                <w:sz w:val="20"/>
                <w:szCs w:val="20"/>
              </w:rPr>
              <w:t>4</w:t>
            </w:r>
          </w:p>
        </w:tc>
      </w:tr>
      <w:tr w:rsidRPr="00CA5E0E" w:rsidR="00DD23D3" w:rsidTr="006C24BE" w14:paraId="510F3A75" w14:textId="77777777">
        <w:tc>
          <w:tcPr>
            <w:tcW w:w="270" w:type="pct"/>
          </w:tcPr>
          <w:p w:rsidRPr="00CA5E0E" w:rsidR="00DD23D3" w:rsidP="006C24BE" w:rsidRDefault="00DD23D3" w14:paraId="5EF62ABB"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24D22320"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2C9A3846"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336DB15E"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123A381F" w14:textId="77777777">
            <w:pPr>
              <w:rPr>
                <w:color w:val="auto"/>
                <w:sz w:val="20"/>
                <w:szCs w:val="20"/>
              </w:rPr>
            </w:pPr>
            <w:r w:rsidRPr="00CA5E0E">
              <w:rPr>
                <w:color w:val="auto"/>
                <w:sz w:val="20"/>
                <w:szCs w:val="20"/>
              </w:rPr>
              <w:t>Use the internet (at school or home) to find information.</w:t>
            </w:r>
          </w:p>
        </w:tc>
        <w:tc>
          <w:tcPr>
            <w:tcW w:w="269" w:type="pct"/>
          </w:tcPr>
          <w:p w:rsidRPr="00CA5E0E" w:rsidR="00DD23D3" w:rsidP="006C24BE" w:rsidRDefault="00DD23D3" w14:paraId="5E87AFFD"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167755A1"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7B1CB75C"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17B33544" w14:textId="77777777">
            <w:pPr>
              <w:rPr>
                <w:color w:val="auto"/>
                <w:sz w:val="20"/>
                <w:szCs w:val="20"/>
              </w:rPr>
            </w:pPr>
            <w:r w:rsidRPr="00CA5E0E">
              <w:rPr>
                <w:color w:val="auto"/>
                <w:sz w:val="20"/>
                <w:szCs w:val="20"/>
              </w:rPr>
              <w:t>4</w:t>
            </w:r>
          </w:p>
        </w:tc>
      </w:tr>
      <w:tr w:rsidRPr="00CA5E0E" w:rsidR="00DD23D3" w:rsidTr="006C24BE" w14:paraId="6E6AF272" w14:textId="77777777">
        <w:tc>
          <w:tcPr>
            <w:tcW w:w="270" w:type="pct"/>
          </w:tcPr>
          <w:p w:rsidRPr="00CA5E0E" w:rsidR="00DD23D3" w:rsidP="006C24BE" w:rsidRDefault="00DD23D3" w14:paraId="504282A7"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229B2CF1"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3617DF16"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4CD6180C"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4C656205" w14:textId="77777777">
            <w:pPr>
              <w:rPr>
                <w:color w:val="auto"/>
                <w:sz w:val="20"/>
                <w:szCs w:val="20"/>
              </w:rPr>
            </w:pPr>
            <w:r w:rsidRPr="00CA5E0E">
              <w:rPr>
                <w:color w:val="auto"/>
                <w:sz w:val="20"/>
                <w:szCs w:val="20"/>
              </w:rPr>
              <w:t>Use a [type of device] to collect or record data.</w:t>
            </w:r>
          </w:p>
        </w:tc>
        <w:tc>
          <w:tcPr>
            <w:tcW w:w="269" w:type="pct"/>
          </w:tcPr>
          <w:p w:rsidRPr="00CA5E0E" w:rsidR="00DD23D3" w:rsidP="006C24BE" w:rsidRDefault="00DD23D3" w14:paraId="686E359A"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670B4257"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35FCE4F0"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41E7A327" w14:textId="77777777">
            <w:pPr>
              <w:rPr>
                <w:color w:val="auto"/>
                <w:sz w:val="20"/>
                <w:szCs w:val="20"/>
              </w:rPr>
            </w:pPr>
            <w:r w:rsidRPr="00CA5E0E">
              <w:rPr>
                <w:color w:val="auto"/>
                <w:sz w:val="20"/>
                <w:szCs w:val="20"/>
              </w:rPr>
              <w:t>4</w:t>
            </w:r>
          </w:p>
        </w:tc>
      </w:tr>
      <w:tr w:rsidRPr="00CA5E0E" w:rsidR="00DD23D3" w:rsidTr="006C24BE" w14:paraId="341F916F" w14:textId="77777777">
        <w:tc>
          <w:tcPr>
            <w:tcW w:w="270" w:type="pct"/>
          </w:tcPr>
          <w:p w:rsidRPr="00CA5E0E" w:rsidR="00DD23D3" w:rsidP="006C24BE" w:rsidRDefault="00DD23D3" w14:paraId="17E3F31B"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1EF217AC"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4882D230"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5DC657D3"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1D241212" w14:textId="77777777">
            <w:pPr>
              <w:rPr>
                <w:color w:val="auto"/>
                <w:sz w:val="20"/>
                <w:szCs w:val="20"/>
              </w:rPr>
            </w:pPr>
            <w:r w:rsidRPr="00CA5E0E">
              <w:rPr>
                <w:color w:val="auto"/>
                <w:sz w:val="20"/>
                <w:szCs w:val="20"/>
              </w:rPr>
              <w:t>Use field equipment to gather information or data.</w:t>
            </w:r>
          </w:p>
        </w:tc>
        <w:tc>
          <w:tcPr>
            <w:tcW w:w="269" w:type="pct"/>
          </w:tcPr>
          <w:p w:rsidRPr="00CA5E0E" w:rsidR="00DD23D3" w:rsidP="006C24BE" w:rsidRDefault="00DD23D3" w14:paraId="0BD5FCE8"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2B5404E2"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514C1935"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6F6FEE8D" w14:textId="77777777">
            <w:pPr>
              <w:rPr>
                <w:color w:val="auto"/>
                <w:sz w:val="20"/>
                <w:szCs w:val="20"/>
              </w:rPr>
            </w:pPr>
            <w:r w:rsidRPr="00CA5E0E">
              <w:rPr>
                <w:color w:val="auto"/>
                <w:sz w:val="20"/>
                <w:szCs w:val="20"/>
              </w:rPr>
              <w:t>4</w:t>
            </w:r>
          </w:p>
        </w:tc>
      </w:tr>
      <w:tr w:rsidRPr="00CA5E0E" w:rsidR="00DD23D3" w:rsidTr="006C24BE" w14:paraId="71DCD986" w14:textId="77777777">
        <w:tc>
          <w:tcPr>
            <w:tcW w:w="270" w:type="pct"/>
          </w:tcPr>
          <w:p w:rsidRPr="00CA5E0E" w:rsidR="00DD23D3" w:rsidP="006C24BE" w:rsidRDefault="00DD23D3" w14:paraId="3A1B0CB1"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3AC2B313"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5A5CB266"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3134CC5F"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51911FC5" w14:textId="77777777">
            <w:pPr>
              <w:rPr>
                <w:color w:val="auto"/>
                <w:sz w:val="20"/>
                <w:szCs w:val="20"/>
              </w:rPr>
            </w:pPr>
            <w:r w:rsidRPr="00CA5E0E">
              <w:rPr>
                <w:color w:val="auto"/>
                <w:sz w:val="20"/>
                <w:szCs w:val="20"/>
              </w:rPr>
              <w:t>Work with others as a team or in small groups.</w:t>
            </w:r>
          </w:p>
        </w:tc>
        <w:tc>
          <w:tcPr>
            <w:tcW w:w="269" w:type="pct"/>
          </w:tcPr>
          <w:p w:rsidRPr="00CA5E0E" w:rsidR="00DD23D3" w:rsidP="006C24BE" w:rsidRDefault="00DD23D3" w14:paraId="477C9871"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11F0F2A8"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6399D512"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1F8FFCAA" w14:textId="77777777">
            <w:pPr>
              <w:rPr>
                <w:color w:val="auto"/>
                <w:sz w:val="20"/>
                <w:szCs w:val="20"/>
              </w:rPr>
            </w:pPr>
            <w:r w:rsidRPr="00CA5E0E">
              <w:rPr>
                <w:color w:val="auto"/>
                <w:sz w:val="20"/>
                <w:szCs w:val="20"/>
              </w:rPr>
              <w:t>4</w:t>
            </w:r>
          </w:p>
        </w:tc>
      </w:tr>
      <w:tr w:rsidRPr="00CA5E0E" w:rsidR="00DD23D3" w:rsidTr="006C24BE" w14:paraId="0B6EF80B" w14:textId="77777777">
        <w:tc>
          <w:tcPr>
            <w:tcW w:w="270" w:type="pct"/>
          </w:tcPr>
          <w:p w:rsidRPr="00CA5E0E" w:rsidR="00DD23D3" w:rsidP="006C24BE" w:rsidRDefault="00DD23D3" w14:paraId="4091ECBB"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39338FEF"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0A25A10A"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609FAE9C"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68FA766E" w14:textId="77777777">
            <w:pPr>
              <w:rPr>
                <w:color w:val="auto"/>
                <w:sz w:val="20"/>
                <w:szCs w:val="20"/>
              </w:rPr>
            </w:pPr>
            <w:r w:rsidRPr="00CA5E0E">
              <w:rPr>
                <w:color w:val="auto"/>
                <w:sz w:val="20"/>
                <w:szCs w:val="20"/>
              </w:rPr>
              <w:t>Identify the plants and animals that live in the [ecosystem type]</w:t>
            </w:r>
          </w:p>
        </w:tc>
        <w:tc>
          <w:tcPr>
            <w:tcW w:w="269" w:type="pct"/>
          </w:tcPr>
          <w:p w:rsidRPr="00CA5E0E" w:rsidR="00DD23D3" w:rsidP="006C24BE" w:rsidRDefault="00DD23D3" w14:paraId="6B9E390B"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2FFF4818"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6F7D862D"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3D9154CC" w14:textId="77777777">
            <w:pPr>
              <w:rPr>
                <w:color w:val="auto"/>
                <w:sz w:val="20"/>
                <w:szCs w:val="20"/>
              </w:rPr>
            </w:pPr>
            <w:r w:rsidRPr="00CA5E0E">
              <w:rPr>
                <w:color w:val="auto"/>
                <w:sz w:val="20"/>
                <w:szCs w:val="20"/>
              </w:rPr>
              <w:t>4</w:t>
            </w:r>
          </w:p>
        </w:tc>
      </w:tr>
      <w:tr w:rsidRPr="00CA5E0E" w:rsidR="00DD23D3" w:rsidTr="006C24BE" w14:paraId="647B2771" w14:textId="77777777">
        <w:tc>
          <w:tcPr>
            <w:tcW w:w="270" w:type="pct"/>
          </w:tcPr>
          <w:p w:rsidRPr="00CA5E0E" w:rsidR="00DD23D3" w:rsidP="006C24BE" w:rsidRDefault="00DD23D3" w14:paraId="3B2E80FC"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021705DD"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4848993F"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242BD4F1"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4094DDDE" w14:textId="77777777">
            <w:pPr>
              <w:rPr>
                <w:color w:val="auto"/>
                <w:sz w:val="20"/>
                <w:szCs w:val="20"/>
              </w:rPr>
            </w:pPr>
            <w:r w:rsidRPr="00CA5E0E">
              <w:rPr>
                <w:color w:val="auto"/>
                <w:sz w:val="20"/>
                <w:szCs w:val="20"/>
              </w:rPr>
              <w:t>Share my ideas with others through speaking.</w:t>
            </w:r>
          </w:p>
        </w:tc>
        <w:tc>
          <w:tcPr>
            <w:tcW w:w="269" w:type="pct"/>
          </w:tcPr>
          <w:p w:rsidRPr="00CA5E0E" w:rsidR="00DD23D3" w:rsidP="006C24BE" w:rsidRDefault="00DD23D3" w14:paraId="2A106FF5"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53A3C978"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4D74D4AA"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160F4FF5" w14:textId="77777777">
            <w:pPr>
              <w:rPr>
                <w:color w:val="auto"/>
                <w:sz w:val="20"/>
                <w:szCs w:val="20"/>
              </w:rPr>
            </w:pPr>
            <w:r w:rsidRPr="00CA5E0E">
              <w:rPr>
                <w:color w:val="auto"/>
                <w:sz w:val="20"/>
                <w:szCs w:val="20"/>
              </w:rPr>
              <w:t>4</w:t>
            </w:r>
          </w:p>
        </w:tc>
      </w:tr>
      <w:tr w:rsidRPr="00CA5E0E" w:rsidR="00DD23D3" w:rsidTr="006C24BE" w14:paraId="3BD3611A" w14:textId="77777777">
        <w:tc>
          <w:tcPr>
            <w:tcW w:w="270" w:type="pct"/>
          </w:tcPr>
          <w:p w:rsidRPr="00CA5E0E" w:rsidR="00DD23D3" w:rsidP="006C24BE" w:rsidRDefault="00DD23D3" w14:paraId="63A51827"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4F9C84E8"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42A391F8"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1823C132"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2EB7566F" w14:textId="77777777">
            <w:pPr>
              <w:rPr>
                <w:color w:val="auto"/>
                <w:sz w:val="20"/>
                <w:szCs w:val="20"/>
              </w:rPr>
            </w:pPr>
            <w:r w:rsidRPr="00CA5E0E">
              <w:rPr>
                <w:color w:val="auto"/>
                <w:sz w:val="20"/>
                <w:szCs w:val="20"/>
              </w:rPr>
              <w:t>Share my ideas with others through writing.</w:t>
            </w:r>
          </w:p>
        </w:tc>
        <w:tc>
          <w:tcPr>
            <w:tcW w:w="269" w:type="pct"/>
          </w:tcPr>
          <w:p w:rsidRPr="00CA5E0E" w:rsidR="00DD23D3" w:rsidP="006C24BE" w:rsidRDefault="00DD23D3" w14:paraId="4A7BADCD"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05C76446"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4D5E79E4"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3C76FCF7" w14:textId="77777777">
            <w:pPr>
              <w:rPr>
                <w:color w:val="auto"/>
                <w:sz w:val="20"/>
                <w:szCs w:val="20"/>
              </w:rPr>
            </w:pPr>
            <w:r w:rsidRPr="00CA5E0E">
              <w:rPr>
                <w:color w:val="auto"/>
                <w:sz w:val="20"/>
                <w:szCs w:val="20"/>
              </w:rPr>
              <w:t>4</w:t>
            </w:r>
          </w:p>
        </w:tc>
      </w:tr>
      <w:tr w:rsidRPr="00CA5E0E" w:rsidR="00DD23D3" w:rsidTr="006C24BE" w14:paraId="5294E406" w14:textId="77777777">
        <w:tc>
          <w:tcPr>
            <w:tcW w:w="270" w:type="pct"/>
          </w:tcPr>
          <w:p w:rsidRPr="00CA5E0E" w:rsidR="00DD23D3" w:rsidP="006C24BE" w:rsidRDefault="00DD23D3" w14:paraId="37410653"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549C7CDC"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126EF48B"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45A82C32"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5FB460BD" w14:textId="77777777">
            <w:pPr>
              <w:rPr>
                <w:color w:val="auto"/>
                <w:sz w:val="20"/>
                <w:szCs w:val="20"/>
              </w:rPr>
            </w:pPr>
            <w:r w:rsidRPr="00CA5E0E">
              <w:rPr>
                <w:color w:val="auto"/>
                <w:sz w:val="20"/>
                <w:szCs w:val="20"/>
              </w:rPr>
              <w:t>Use a dichotomous key to identify plants or animals (birds, snails, mushrooms, flowers, etc.).</w:t>
            </w:r>
          </w:p>
        </w:tc>
        <w:tc>
          <w:tcPr>
            <w:tcW w:w="269" w:type="pct"/>
          </w:tcPr>
          <w:p w:rsidRPr="00CA5E0E" w:rsidR="00DD23D3" w:rsidP="006C24BE" w:rsidRDefault="00DD23D3" w14:paraId="25F0260D"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08F09013"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0FD3EA18"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4FC84F3E" w14:textId="77777777">
            <w:pPr>
              <w:rPr>
                <w:color w:val="auto"/>
                <w:sz w:val="20"/>
                <w:szCs w:val="20"/>
              </w:rPr>
            </w:pPr>
            <w:r w:rsidRPr="00CA5E0E">
              <w:rPr>
                <w:color w:val="auto"/>
                <w:sz w:val="20"/>
                <w:szCs w:val="20"/>
              </w:rPr>
              <w:t>4</w:t>
            </w:r>
          </w:p>
        </w:tc>
      </w:tr>
      <w:tr w:rsidRPr="00CA5E0E" w:rsidR="00DD23D3" w:rsidTr="006C24BE" w14:paraId="2D8112E9" w14:textId="77777777">
        <w:tc>
          <w:tcPr>
            <w:tcW w:w="270" w:type="pct"/>
          </w:tcPr>
          <w:p w:rsidRPr="00CA5E0E" w:rsidR="00DD23D3" w:rsidP="006C24BE" w:rsidRDefault="00DD23D3" w14:paraId="34FCA69A"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5B90356A"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465E0AAF"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20CCB9FC"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6907CD4A" w14:textId="77777777">
            <w:pPr>
              <w:rPr>
                <w:color w:val="auto"/>
                <w:sz w:val="20"/>
                <w:szCs w:val="20"/>
              </w:rPr>
            </w:pPr>
            <w:r w:rsidRPr="00CA5E0E">
              <w:rPr>
                <w:color w:val="auto"/>
                <w:sz w:val="20"/>
                <w:szCs w:val="20"/>
              </w:rPr>
              <w:t>Read a map.</w:t>
            </w:r>
          </w:p>
        </w:tc>
        <w:tc>
          <w:tcPr>
            <w:tcW w:w="269" w:type="pct"/>
          </w:tcPr>
          <w:p w:rsidRPr="00CA5E0E" w:rsidR="00DD23D3" w:rsidP="006C24BE" w:rsidRDefault="00DD23D3" w14:paraId="6B5B7A6E"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2F74B30A"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2B0561D2"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0886914E" w14:textId="77777777">
            <w:pPr>
              <w:rPr>
                <w:color w:val="auto"/>
                <w:sz w:val="20"/>
                <w:szCs w:val="20"/>
              </w:rPr>
            </w:pPr>
            <w:r w:rsidRPr="00CA5E0E">
              <w:rPr>
                <w:color w:val="auto"/>
                <w:sz w:val="20"/>
                <w:szCs w:val="20"/>
              </w:rPr>
              <w:t>4</w:t>
            </w:r>
          </w:p>
        </w:tc>
      </w:tr>
      <w:tr w:rsidRPr="00CA5E0E" w:rsidR="00DD23D3" w:rsidTr="006C24BE" w14:paraId="7D7AC526" w14:textId="77777777">
        <w:tc>
          <w:tcPr>
            <w:tcW w:w="270" w:type="pct"/>
          </w:tcPr>
          <w:p w:rsidRPr="00CA5E0E" w:rsidR="00DD23D3" w:rsidP="006C24BE" w:rsidRDefault="00DD23D3" w14:paraId="4BBF499D"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0477E521"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069DD558"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700E46D7" w14:textId="77777777">
            <w:pPr>
              <w:rPr>
                <w:color w:val="auto"/>
                <w:sz w:val="20"/>
                <w:szCs w:val="20"/>
              </w:rPr>
            </w:pPr>
            <w:r w:rsidRPr="00CA5E0E">
              <w:rPr>
                <w:color w:val="auto"/>
                <w:sz w:val="20"/>
                <w:szCs w:val="20"/>
              </w:rPr>
              <w:t>4</w:t>
            </w:r>
          </w:p>
        </w:tc>
        <w:tc>
          <w:tcPr>
            <w:tcW w:w="2413" w:type="pct"/>
          </w:tcPr>
          <w:p w:rsidRPr="00CA5E0E" w:rsidR="00DD23D3" w:rsidP="006C24BE" w:rsidRDefault="00DD23D3" w14:paraId="6EC096F2" w14:textId="77777777">
            <w:pPr>
              <w:rPr>
                <w:color w:val="auto"/>
                <w:sz w:val="20"/>
                <w:szCs w:val="20"/>
              </w:rPr>
            </w:pPr>
            <w:r w:rsidRPr="00CA5E0E">
              <w:rPr>
                <w:color w:val="auto"/>
                <w:sz w:val="20"/>
                <w:szCs w:val="20"/>
              </w:rPr>
              <w:t>Other skills?</w:t>
            </w:r>
          </w:p>
        </w:tc>
        <w:tc>
          <w:tcPr>
            <w:tcW w:w="269" w:type="pct"/>
          </w:tcPr>
          <w:p w:rsidRPr="00CA5E0E" w:rsidR="00DD23D3" w:rsidP="006C24BE" w:rsidRDefault="00DD23D3" w14:paraId="6D6BB108" w14:textId="77777777">
            <w:pPr>
              <w:rPr>
                <w:color w:val="auto"/>
                <w:sz w:val="20"/>
                <w:szCs w:val="20"/>
              </w:rPr>
            </w:pPr>
            <w:r w:rsidRPr="00CA5E0E">
              <w:rPr>
                <w:color w:val="auto"/>
                <w:sz w:val="20"/>
                <w:szCs w:val="20"/>
              </w:rPr>
              <w:t>1</w:t>
            </w:r>
          </w:p>
        </w:tc>
        <w:tc>
          <w:tcPr>
            <w:tcW w:w="339" w:type="pct"/>
          </w:tcPr>
          <w:p w:rsidRPr="00CA5E0E" w:rsidR="00DD23D3" w:rsidP="006C24BE" w:rsidRDefault="00DD23D3" w14:paraId="57736821" w14:textId="77777777">
            <w:pPr>
              <w:rPr>
                <w:color w:val="auto"/>
                <w:sz w:val="20"/>
                <w:szCs w:val="20"/>
              </w:rPr>
            </w:pPr>
            <w:r w:rsidRPr="00CA5E0E">
              <w:rPr>
                <w:color w:val="auto"/>
                <w:sz w:val="20"/>
                <w:szCs w:val="20"/>
              </w:rPr>
              <w:t>2</w:t>
            </w:r>
          </w:p>
        </w:tc>
        <w:tc>
          <w:tcPr>
            <w:tcW w:w="362" w:type="pct"/>
          </w:tcPr>
          <w:p w:rsidRPr="00CA5E0E" w:rsidR="00DD23D3" w:rsidP="006C24BE" w:rsidRDefault="00DD23D3" w14:paraId="016EAD4F" w14:textId="77777777">
            <w:pPr>
              <w:rPr>
                <w:color w:val="auto"/>
                <w:sz w:val="20"/>
                <w:szCs w:val="20"/>
              </w:rPr>
            </w:pPr>
            <w:r w:rsidRPr="00CA5E0E">
              <w:rPr>
                <w:color w:val="auto"/>
                <w:sz w:val="20"/>
                <w:szCs w:val="20"/>
              </w:rPr>
              <w:t>3</w:t>
            </w:r>
          </w:p>
        </w:tc>
        <w:tc>
          <w:tcPr>
            <w:tcW w:w="323" w:type="pct"/>
          </w:tcPr>
          <w:p w:rsidRPr="00CA5E0E" w:rsidR="00DD23D3" w:rsidP="006C24BE" w:rsidRDefault="00DD23D3" w14:paraId="0DFB51B8" w14:textId="77777777">
            <w:pPr>
              <w:rPr>
                <w:color w:val="auto"/>
                <w:sz w:val="20"/>
                <w:szCs w:val="20"/>
              </w:rPr>
            </w:pPr>
            <w:r w:rsidRPr="00CA5E0E">
              <w:rPr>
                <w:color w:val="auto"/>
                <w:sz w:val="20"/>
                <w:szCs w:val="20"/>
              </w:rPr>
              <w:t>4</w:t>
            </w:r>
          </w:p>
        </w:tc>
      </w:tr>
    </w:tbl>
    <w:p w:rsidR="002D06CE" w:rsidRDefault="002D06CE" w14:paraId="6AD6B459" w14:textId="77777777">
      <w:pPr>
        <w:rPr>
          <w:color w:val="auto"/>
        </w:rPr>
      </w:pPr>
    </w:p>
    <w:p w:rsidR="002D06CE" w:rsidRDefault="002D06CE" w14:paraId="0C641D50" w14:textId="77777777">
      <w:pPr>
        <w:rPr>
          <w:color w:val="auto"/>
        </w:rPr>
      </w:pPr>
      <w:r>
        <w:rPr>
          <w:color w:val="auto"/>
        </w:rPr>
        <w:br w:type="page"/>
      </w:r>
    </w:p>
    <w:p w:rsidRPr="00CA5E0E" w:rsidR="00DE4051" w:rsidP="00DE4051" w:rsidRDefault="00DE4051" w14:paraId="3422F520" w14:textId="77777777">
      <w:pPr>
        <w:pStyle w:val="Heading4"/>
        <w:numPr>
          <w:ilvl w:val="0"/>
          <w:numId w:val="89"/>
        </w:numPr>
        <w:rPr>
          <w:color w:val="auto"/>
        </w:rPr>
      </w:pPr>
    </w:p>
    <w:p w:rsidRPr="00CA5E0E" w:rsidR="00DE4051" w:rsidP="00DE4051" w:rsidRDefault="00DE4051" w14:paraId="4BDF739D" w14:textId="77777777">
      <w:pPr>
        <w:rPr>
          <w:color w:val="auto"/>
        </w:rPr>
      </w:pPr>
      <w:r w:rsidRPr="00CA5E0E">
        <w:rPr>
          <w:color w:val="auto"/>
        </w:rPr>
        <w:t>Please respond as honestly as you can. There are no right or wrong answers!</w:t>
      </w:r>
    </w:p>
    <w:tbl>
      <w:tblPr>
        <w:tblStyle w:val="LargeTable"/>
        <w:tblW w:w="10957" w:type="dxa"/>
        <w:tblLayout w:type="fixed"/>
        <w:tblLook w:val="04A0" w:firstRow="1" w:lastRow="0" w:firstColumn="1" w:lastColumn="0" w:noHBand="0" w:noVBand="1"/>
      </w:tblPr>
      <w:tblGrid>
        <w:gridCol w:w="7501"/>
        <w:gridCol w:w="864"/>
        <w:gridCol w:w="864"/>
        <w:gridCol w:w="864"/>
        <w:gridCol w:w="864"/>
      </w:tblGrid>
      <w:tr w:rsidRPr="00CA5E0E" w:rsidR="00A623E7" w:rsidTr="00A623E7" w14:paraId="18482F0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01" w:type="dxa"/>
            <w:vAlign w:val="bottom"/>
          </w:tcPr>
          <w:p w:rsidRPr="00CA5E0E" w:rsidR="00A623E7" w:rsidP="00A623E7" w:rsidRDefault="00A623E7" w14:paraId="24D8A0EF" w14:textId="54371B4C">
            <w:pPr>
              <w:spacing w:before="60" w:after="60"/>
              <w:rPr>
                <w:color w:val="auto"/>
                <w:sz w:val="20"/>
                <w:szCs w:val="20"/>
              </w:rPr>
            </w:pPr>
            <w:r w:rsidRPr="00CA5E0E">
              <w:rPr>
                <w:color w:val="auto"/>
                <w:sz w:val="20"/>
                <w:szCs w:val="20"/>
              </w:rPr>
              <w:t>How well could you do each of the following?</w:t>
            </w:r>
          </w:p>
        </w:tc>
        <w:tc>
          <w:tcPr>
            <w:tcW w:w="864" w:type="dxa"/>
          </w:tcPr>
          <w:p w:rsidRPr="00CA5E0E" w:rsidR="00A623E7" w:rsidP="00A623E7" w:rsidRDefault="00A623E7" w14:paraId="712BCE97" w14:textId="59DCE0DF">
            <w:pPr>
              <w:spacing w:before="60" w:after="60"/>
              <w:cnfStyle w:val="100000000000" w:firstRow="1"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Not</w:t>
            </w:r>
            <w:r>
              <w:rPr>
                <w:color w:val="auto"/>
                <w:sz w:val="20"/>
                <w:szCs w:val="20"/>
              </w:rPr>
              <w:br/>
            </w:r>
            <w:r w:rsidRPr="00CA5E0E">
              <w:rPr>
                <w:color w:val="auto"/>
                <w:sz w:val="20"/>
                <w:szCs w:val="20"/>
              </w:rPr>
              <w:t>at All</w:t>
            </w:r>
          </w:p>
        </w:tc>
        <w:tc>
          <w:tcPr>
            <w:tcW w:w="864" w:type="dxa"/>
          </w:tcPr>
          <w:p w:rsidRPr="00CA5E0E" w:rsidR="00A623E7" w:rsidP="00A623E7" w:rsidRDefault="00A623E7" w14:paraId="38A17556" w14:textId="343F05E5">
            <w:pPr>
              <w:spacing w:before="60" w:after="60"/>
              <w:cnfStyle w:val="100000000000" w:firstRow="1" w:lastRow="0" w:firstColumn="0" w:lastColumn="0" w:oddVBand="0" w:evenVBand="0" w:oddHBand="0" w:evenHBand="0" w:firstRowFirstColumn="0" w:firstRowLastColumn="0" w:lastRowFirstColumn="0" w:lastRowLastColumn="0"/>
              <w:rPr>
                <w:color w:val="auto"/>
                <w:sz w:val="20"/>
                <w:szCs w:val="20"/>
              </w:rPr>
            </w:pPr>
            <w:r>
              <w:rPr>
                <w:color w:val="auto"/>
                <w:sz w:val="20"/>
                <w:szCs w:val="20"/>
              </w:rPr>
              <w:t>A</w:t>
            </w:r>
            <w:r>
              <w:rPr>
                <w:color w:val="auto"/>
                <w:sz w:val="20"/>
                <w:szCs w:val="20"/>
              </w:rPr>
              <w:br/>
            </w:r>
            <w:r w:rsidRPr="00CA5E0E">
              <w:rPr>
                <w:color w:val="auto"/>
                <w:sz w:val="20"/>
                <w:szCs w:val="20"/>
              </w:rPr>
              <w:t>Little</w:t>
            </w:r>
          </w:p>
        </w:tc>
        <w:tc>
          <w:tcPr>
            <w:tcW w:w="864" w:type="dxa"/>
          </w:tcPr>
          <w:p w:rsidRPr="00CA5E0E" w:rsidR="00A623E7" w:rsidP="00A623E7" w:rsidRDefault="00A623E7" w14:paraId="385E972B" w14:textId="1FA371F5">
            <w:pPr>
              <w:spacing w:before="60" w:after="60"/>
              <w:cnfStyle w:val="100000000000" w:firstRow="1"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Pretty</w:t>
            </w:r>
            <w:r>
              <w:rPr>
                <w:color w:val="auto"/>
                <w:sz w:val="20"/>
                <w:szCs w:val="20"/>
              </w:rPr>
              <w:br/>
            </w:r>
            <w:r w:rsidRPr="00CA5E0E">
              <w:rPr>
                <w:color w:val="auto"/>
                <w:sz w:val="20"/>
                <w:szCs w:val="20"/>
              </w:rPr>
              <w:t>Well</w:t>
            </w:r>
          </w:p>
        </w:tc>
        <w:tc>
          <w:tcPr>
            <w:tcW w:w="864" w:type="dxa"/>
          </w:tcPr>
          <w:p w:rsidRPr="00CA5E0E" w:rsidR="00A623E7" w:rsidP="00A623E7" w:rsidRDefault="00A623E7" w14:paraId="0BFA3176" w14:textId="5A422F24">
            <w:pPr>
              <w:spacing w:before="60" w:after="60"/>
              <w:cnfStyle w:val="100000000000" w:firstRow="1"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Very</w:t>
            </w:r>
            <w:r>
              <w:rPr>
                <w:color w:val="auto"/>
                <w:sz w:val="20"/>
                <w:szCs w:val="20"/>
              </w:rPr>
              <w:br/>
            </w:r>
            <w:r w:rsidRPr="00CA5E0E">
              <w:rPr>
                <w:color w:val="auto"/>
                <w:sz w:val="20"/>
                <w:szCs w:val="20"/>
              </w:rPr>
              <w:t>Well</w:t>
            </w:r>
          </w:p>
        </w:tc>
      </w:tr>
      <w:tr w:rsidRPr="00CA5E0E" w:rsidR="00A623E7" w:rsidTr="00A623E7" w14:paraId="12FEC2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3F2B74DA" w14:textId="77777777">
            <w:pPr>
              <w:rPr>
                <w:color w:val="auto"/>
                <w:sz w:val="20"/>
                <w:szCs w:val="20"/>
              </w:rPr>
            </w:pPr>
            <w:r w:rsidRPr="00CA5E0E">
              <w:rPr>
                <w:color w:val="auto"/>
                <w:sz w:val="20"/>
                <w:szCs w:val="20"/>
              </w:rPr>
              <w:t>Make observations about the environment around me.</w:t>
            </w:r>
          </w:p>
        </w:tc>
        <w:tc>
          <w:tcPr>
            <w:tcW w:w="864" w:type="dxa"/>
          </w:tcPr>
          <w:p w:rsidRPr="00CA5E0E" w:rsidR="00A623E7" w:rsidP="00A623E7" w:rsidRDefault="00A623E7" w14:paraId="012E9F86"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74AA805D"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4C0B61D4"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6BB4D290"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1BDD60B1" w14:textId="77777777">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4F1A0C38" w14:textId="77777777">
            <w:pPr>
              <w:rPr>
                <w:color w:val="auto"/>
                <w:sz w:val="20"/>
                <w:szCs w:val="20"/>
              </w:rPr>
            </w:pPr>
            <w:r w:rsidRPr="00CA5E0E">
              <w:rPr>
                <w:color w:val="auto"/>
                <w:sz w:val="20"/>
                <w:szCs w:val="20"/>
              </w:rPr>
              <w:t>Read the landscape.</w:t>
            </w:r>
          </w:p>
        </w:tc>
        <w:tc>
          <w:tcPr>
            <w:tcW w:w="864" w:type="dxa"/>
          </w:tcPr>
          <w:p w:rsidRPr="00CA5E0E" w:rsidR="00A623E7" w:rsidP="00A623E7" w:rsidRDefault="00A623E7" w14:paraId="35538EB8"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61970288"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79490580"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01650780"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249AB0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2A0B3AFC" w14:textId="77777777">
            <w:pPr>
              <w:rPr>
                <w:color w:val="auto"/>
                <w:sz w:val="20"/>
                <w:szCs w:val="20"/>
              </w:rPr>
            </w:pPr>
            <w:r w:rsidRPr="00CA5E0E">
              <w:rPr>
                <w:color w:val="auto"/>
                <w:sz w:val="20"/>
                <w:szCs w:val="20"/>
              </w:rPr>
              <w:t>Make a reasonable guess about why something in nature happens.</w:t>
            </w:r>
          </w:p>
        </w:tc>
        <w:tc>
          <w:tcPr>
            <w:tcW w:w="864" w:type="dxa"/>
          </w:tcPr>
          <w:p w:rsidRPr="00CA5E0E" w:rsidR="00A623E7" w:rsidP="00A623E7" w:rsidRDefault="00A623E7" w14:paraId="0BE2A187"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105B7291"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1F46D2D5"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7B130B05"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5E997DA0" w14:textId="77777777">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55DCAACD" w14:textId="77777777">
            <w:pPr>
              <w:rPr>
                <w:color w:val="auto"/>
                <w:sz w:val="20"/>
                <w:szCs w:val="20"/>
              </w:rPr>
            </w:pPr>
            <w:r w:rsidRPr="00CA5E0E">
              <w:rPr>
                <w:color w:val="auto"/>
                <w:sz w:val="20"/>
                <w:szCs w:val="20"/>
              </w:rPr>
              <w:t>Collect data to answer a research question.</w:t>
            </w:r>
          </w:p>
        </w:tc>
        <w:tc>
          <w:tcPr>
            <w:tcW w:w="864" w:type="dxa"/>
          </w:tcPr>
          <w:p w:rsidRPr="00CA5E0E" w:rsidR="00A623E7" w:rsidP="00A623E7" w:rsidRDefault="00A623E7" w14:paraId="0D91671F"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1E2DD247"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5EE8A23E"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1DA5040F"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3DACF9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6C157B10" w14:textId="77777777">
            <w:pPr>
              <w:rPr>
                <w:color w:val="auto"/>
                <w:sz w:val="20"/>
                <w:szCs w:val="20"/>
              </w:rPr>
            </w:pPr>
            <w:r w:rsidRPr="00CA5E0E">
              <w:rPr>
                <w:color w:val="auto"/>
                <w:sz w:val="20"/>
                <w:szCs w:val="20"/>
              </w:rPr>
              <w:t>Find information from more than one place when working on a project or a report.</w:t>
            </w:r>
          </w:p>
        </w:tc>
        <w:tc>
          <w:tcPr>
            <w:tcW w:w="864" w:type="dxa"/>
          </w:tcPr>
          <w:p w:rsidRPr="00CA5E0E" w:rsidR="00A623E7" w:rsidP="00A623E7" w:rsidRDefault="00A623E7" w14:paraId="0F1F1445"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36594D7E"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1AFEBDFB"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39CB0C8B"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0D6FAFE3" w14:textId="77777777">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44BBC08B" w14:textId="77777777">
            <w:pPr>
              <w:rPr>
                <w:color w:val="auto"/>
                <w:sz w:val="20"/>
                <w:szCs w:val="20"/>
              </w:rPr>
            </w:pPr>
            <w:r w:rsidRPr="00CA5E0E">
              <w:rPr>
                <w:color w:val="auto"/>
                <w:sz w:val="20"/>
                <w:szCs w:val="20"/>
              </w:rPr>
              <w:t>Ask questions to find out more information.</w:t>
            </w:r>
          </w:p>
        </w:tc>
        <w:tc>
          <w:tcPr>
            <w:tcW w:w="864" w:type="dxa"/>
          </w:tcPr>
          <w:p w:rsidRPr="00CA5E0E" w:rsidR="00A623E7" w:rsidP="00A623E7" w:rsidRDefault="00A623E7" w14:paraId="71D671C7"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4AD7E4F7"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5777B35E"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2628FC9C"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24D956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0F91CCA5" w14:textId="77777777">
            <w:pPr>
              <w:rPr>
                <w:color w:val="auto"/>
                <w:sz w:val="20"/>
                <w:szCs w:val="20"/>
              </w:rPr>
            </w:pPr>
            <w:r w:rsidRPr="00CA5E0E">
              <w:rPr>
                <w:color w:val="auto"/>
                <w:sz w:val="20"/>
                <w:szCs w:val="20"/>
              </w:rPr>
              <w:t>Use the internet (at school or home) to find information.</w:t>
            </w:r>
          </w:p>
        </w:tc>
        <w:tc>
          <w:tcPr>
            <w:tcW w:w="864" w:type="dxa"/>
          </w:tcPr>
          <w:p w:rsidRPr="00CA5E0E" w:rsidR="00A623E7" w:rsidP="00A623E7" w:rsidRDefault="00A623E7" w14:paraId="67648452"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16352857"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10595053"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4D6B34E7"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283CD304" w14:textId="77777777">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2043A599" w14:textId="77777777">
            <w:pPr>
              <w:rPr>
                <w:color w:val="auto"/>
                <w:sz w:val="20"/>
                <w:szCs w:val="20"/>
              </w:rPr>
            </w:pPr>
            <w:r w:rsidRPr="00CA5E0E">
              <w:rPr>
                <w:color w:val="auto"/>
                <w:sz w:val="20"/>
                <w:szCs w:val="20"/>
              </w:rPr>
              <w:t>Use a [type of device] to collect or record data.</w:t>
            </w:r>
          </w:p>
        </w:tc>
        <w:tc>
          <w:tcPr>
            <w:tcW w:w="864" w:type="dxa"/>
          </w:tcPr>
          <w:p w:rsidRPr="00CA5E0E" w:rsidR="00A623E7" w:rsidP="00A623E7" w:rsidRDefault="00A623E7" w14:paraId="5E34944E"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222A573E"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4D61B65F"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389E33FA"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57C26F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41298443" w14:textId="77777777">
            <w:pPr>
              <w:rPr>
                <w:color w:val="auto"/>
                <w:sz w:val="20"/>
                <w:szCs w:val="20"/>
              </w:rPr>
            </w:pPr>
            <w:r w:rsidRPr="00CA5E0E">
              <w:rPr>
                <w:color w:val="auto"/>
                <w:sz w:val="20"/>
                <w:szCs w:val="20"/>
              </w:rPr>
              <w:t>Use field equipment to gather information or data.</w:t>
            </w:r>
          </w:p>
        </w:tc>
        <w:tc>
          <w:tcPr>
            <w:tcW w:w="864" w:type="dxa"/>
          </w:tcPr>
          <w:p w:rsidRPr="00CA5E0E" w:rsidR="00A623E7" w:rsidP="00A623E7" w:rsidRDefault="00A623E7" w14:paraId="70C3DE2C"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252F240A"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1C865665"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68AD3476"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2BF53696" w14:textId="77777777">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7B637303" w14:textId="77777777">
            <w:pPr>
              <w:rPr>
                <w:color w:val="auto"/>
                <w:sz w:val="20"/>
                <w:szCs w:val="20"/>
              </w:rPr>
            </w:pPr>
            <w:r w:rsidRPr="00CA5E0E">
              <w:rPr>
                <w:color w:val="auto"/>
                <w:sz w:val="20"/>
                <w:szCs w:val="20"/>
              </w:rPr>
              <w:t>Work with others as a team or in small groups.</w:t>
            </w:r>
          </w:p>
        </w:tc>
        <w:tc>
          <w:tcPr>
            <w:tcW w:w="864" w:type="dxa"/>
          </w:tcPr>
          <w:p w:rsidRPr="00CA5E0E" w:rsidR="00A623E7" w:rsidP="00A623E7" w:rsidRDefault="00A623E7" w14:paraId="31403BCB"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08429E69"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7EC3D671"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3A06A503"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4D00B6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65C5DF66" w14:textId="77777777">
            <w:pPr>
              <w:rPr>
                <w:color w:val="auto"/>
                <w:sz w:val="20"/>
                <w:szCs w:val="20"/>
              </w:rPr>
            </w:pPr>
            <w:r w:rsidRPr="00CA5E0E">
              <w:rPr>
                <w:color w:val="auto"/>
                <w:sz w:val="20"/>
                <w:szCs w:val="20"/>
              </w:rPr>
              <w:t>Identify the plants and animals that live in the [ecosystem type]</w:t>
            </w:r>
          </w:p>
        </w:tc>
        <w:tc>
          <w:tcPr>
            <w:tcW w:w="864" w:type="dxa"/>
          </w:tcPr>
          <w:p w:rsidRPr="00CA5E0E" w:rsidR="00A623E7" w:rsidP="00A623E7" w:rsidRDefault="00A623E7" w14:paraId="7318358D"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02CB58D7"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4E1BD1E6"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1C503B54"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46381DDA" w14:textId="77777777">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252685ED" w14:textId="77777777">
            <w:pPr>
              <w:rPr>
                <w:color w:val="auto"/>
                <w:sz w:val="20"/>
                <w:szCs w:val="20"/>
              </w:rPr>
            </w:pPr>
            <w:r w:rsidRPr="00CA5E0E">
              <w:rPr>
                <w:color w:val="auto"/>
                <w:sz w:val="20"/>
                <w:szCs w:val="20"/>
              </w:rPr>
              <w:t>Share my ideas with others through speaking.</w:t>
            </w:r>
          </w:p>
        </w:tc>
        <w:tc>
          <w:tcPr>
            <w:tcW w:w="864" w:type="dxa"/>
          </w:tcPr>
          <w:p w:rsidRPr="00CA5E0E" w:rsidR="00A623E7" w:rsidP="00A623E7" w:rsidRDefault="00A623E7" w14:paraId="51EC9E27"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7D7C1BD3"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1D446FCE"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6581F8F1"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7A3B38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562FC92D" w14:textId="77777777">
            <w:pPr>
              <w:rPr>
                <w:color w:val="auto"/>
                <w:sz w:val="20"/>
                <w:szCs w:val="20"/>
              </w:rPr>
            </w:pPr>
            <w:r w:rsidRPr="00CA5E0E">
              <w:rPr>
                <w:color w:val="auto"/>
                <w:sz w:val="20"/>
                <w:szCs w:val="20"/>
              </w:rPr>
              <w:t>Share my ideas with others through writing.</w:t>
            </w:r>
          </w:p>
        </w:tc>
        <w:tc>
          <w:tcPr>
            <w:tcW w:w="864" w:type="dxa"/>
          </w:tcPr>
          <w:p w:rsidRPr="00CA5E0E" w:rsidR="00A623E7" w:rsidP="00A623E7" w:rsidRDefault="00A623E7" w14:paraId="0245B120"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46A8B758"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518E96F1"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66418293"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00CE530E" w14:textId="77777777">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261D2A66" w14:textId="77777777">
            <w:pPr>
              <w:rPr>
                <w:color w:val="auto"/>
                <w:sz w:val="20"/>
                <w:szCs w:val="20"/>
              </w:rPr>
            </w:pPr>
            <w:r w:rsidRPr="00CA5E0E">
              <w:rPr>
                <w:color w:val="auto"/>
                <w:sz w:val="20"/>
                <w:szCs w:val="20"/>
              </w:rPr>
              <w:t>Use a dichotomous key to identify plants or animals (birds, snails, mushrooms, flowers, etc.).</w:t>
            </w:r>
          </w:p>
        </w:tc>
        <w:tc>
          <w:tcPr>
            <w:tcW w:w="864" w:type="dxa"/>
          </w:tcPr>
          <w:p w:rsidRPr="00CA5E0E" w:rsidR="00A623E7" w:rsidP="00A623E7" w:rsidRDefault="00A623E7" w14:paraId="47F06498"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6C4FF761"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52D22E1C"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643FDB56"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1CF599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0CF84D5B" w14:textId="77777777">
            <w:pPr>
              <w:rPr>
                <w:color w:val="auto"/>
                <w:sz w:val="20"/>
                <w:szCs w:val="20"/>
              </w:rPr>
            </w:pPr>
            <w:r w:rsidRPr="00CA5E0E">
              <w:rPr>
                <w:color w:val="auto"/>
                <w:sz w:val="20"/>
                <w:szCs w:val="20"/>
              </w:rPr>
              <w:t>Read a map.</w:t>
            </w:r>
          </w:p>
        </w:tc>
        <w:tc>
          <w:tcPr>
            <w:tcW w:w="864" w:type="dxa"/>
          </w:tcPr>
          <w:p w:rsidRPr="00CA5E0E" w:rsidR="00A623E7" w:rsidP="00A623E7" w:rsidRDefault="00A623E7" w14:paraId="2CBC4D10"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4EE530B5"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498A7E0C"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61127A95" w14:textId="77777777">
            <w:pPr>
              <w:cnfStyle w:val="000000100000" w:firstRow="0" w:lastRow="0" w:firstColumn="0" w:lastColumn="0" w:oddVBand="0" w:evenVBand="0" w:oddHBand="1" w:evenHBand="0" w:firstRowFirstColumn="0" w:firstRowLastColumn="0" w:lastRowFirstColumn="0" w:lastRowLastColumn="0"/>
              <w:rPr>
                <w:color w:val="auto"/>
                <w:sz w:val="20"/>
                <w:szCs w:val="20"/>
              </w:rPr>
            </w:pPr>
            <w:r w:rsidRPr="00CA5E0E">
              <w:rPr>
                <w:color w:val="auto"/>
                <w:sz w:val="20"/>
                <w:szCs w:val="20"/>
              </w:rPr>
              <w:t>4</w:t>
            </w:r>
          </w:p>
        </w:tc>
      </w:tr>
      <w:tr w:rsidRPr="00CA5E0E" w:rsidR="00A623E7" w:rsidTr="00A623E7" w14:paraId="720C0CA2" w14:textId="77777777">
        <w:tc>
          <w:tcPr>
            <w:cnfStyle w:val="001000000000" w:firstRow="0" w:lastRow="0" w:firstColumn="1" w:lastColumn="0" w:oddVBand="0" w:evenVBand="0" w:oddHBand="0" w:evenHBand="0" w:firstRowFirstColumn="0" w:firstRowLastColumn="0" w:lastRowFirstColumn="0" w:lastRowLastColumn="0"/>
            <w:tcW w:w="7501" w:type="dxa"/>
          </w:tcPr>
          <w:p w:rsidRPr="00CA5E0E" w:rsidR="00A623E7" w:rsidP="00A623E7" w:rsidRDefault="00A623E7" w14:paraId="489826E2" w14:textId="77777777">
            <w:pPr>
              <w:rPr>
                <w:color w:val="auto"/>
                <w:sz w:val="20"/>
                <w:szCs w:val="20"/>
              </w:rPr>
            </w:pPr>
            <w:r w:rsidRPr="00CA5E0E">
              <w:rPr>
                <w:color w:val="auto"/>
                <w:sz w:val="20"/>
                <w:szCs w:val="20"/>
              </w:rPr>
              <w:t>Other skills?</w:t>
            </w:r>
          </w:p>
        </w:tc>
        <w:tc>
          <w:tcPr>
            <w:tcW w:w="864" w:type="dxa"/>
          </w:tcPr>
          <w:p w:rsidRPr="00CA5E0E" w:rsidR="00A623E7" w:rsidP="00A623E7" w:rsidRDefault="00A623E7" w14:paraId="10187BD4"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1</w:t>
            </w:r>
          </w:p>
        </w:tc>
        <w:tc>
          <w:tcPr>
            <w:tcW w:w="864" w:type="dxa"/>
          </w:tcPr>
          <w:p w:rsidRPr="00CA5E0E" w:rsidR="00A623E7" w:rsidP="00A623E7" w:rsidRDefault="00A623E7" w14:paraId="165331AF"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2</w:t>
            </w:r>
          </w:p>
        </w:tc>
        <w:tc>
          <w:tcPr>
            <w:tcW w:w="864" w:type="dxa"/>
          </w:tcPr>
          <w:p w:rsidRPr="00CA5E0E" w:rsidR="00A623E7" w:rsidP="00A623E7" w:rsidRDefault="00A623E7" w14:paraId="10A5CCDC"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3</w:t>
            </w:r>
          </w:p>
        </w:tc>
        <w:tc>
          <w:tcPr>
            <w:tcW w:w="864" w:type="dxa"/>
          </w:tcPr>
          <w:p w:rsidRPr="00CA5E0E" w:rsidR="00A623E7" w:rsidP="00A623E7" w:rsidRDefault="00A623E7" w14:paraId="43B0D5EF" w14:textId="77777777">
            <w:pPr>
              <w:cnfStyle w:val="000000000000" w:firstRow="0" w:lastRow="0" w:firstColumn="0" w:lastColumn="0" w:oddVBand="0" w:evenVBand="0" w:oddHBand="0" w:evenHBand="0" w:firstRowFirstColumn="0" w:firstRowLastColumn="0" w:lastRowFirstColumn="0" w:lastRowLastColumn="0"/>
              <w:rPr>
                <w:color w:val="auto"/>
                <w:sz w:val="20"/>
                <w:szCs w:val="20"/>
              </w:rPr>
            </w:pPr>
            <w:r w:rsidRPr="00CA5E0E">
              <w:rPr>
                <w:color w:val="auto"/>
                <w:sz w:val="20"/>
                <w:szCs w:val="20"/>
              </w:rPr>
              <w:t>4</w:t>
            </w:r>
          </w:p>
        </w:tc>
      </w:tr>
    </w:tbl>
    <w:p w:rsidRPr="00CA5E0E" w:rsidR="00AA0A2B" w:rsidP="001C340F" w:rsidRDefault="00AA0A2B" w14:paraId="6D0A07DF" w14:textId="39B27962">
      <w:pPr>
        <w:pStyle w:val="Heading3"/>
      </w:pPr>
      <w:r w:rsidRPr="00CA5E0E">
        <w:t>PARENT QUESTIONS</w:t>
      </w:r>
    </w:p>
    <w:p w:rsidRPr="00CA5E0E" w:rsidR="00AA0A2B" w:rsidP="001A62B8" w:rsidRDefault="00AA0A2B" w14:paraId="34DCEF3F" w14:textId="77777777">
      <w:pPr>
        <w:pStyle w:val="Heading4"/>
        <w:numPr>
          <w:ilvl w:val="0"/>
          <w:numId w:val="85"/>
        </w:numPr>
        <w:rPr>
          <w:color w:val="auto"/>
        </w:rPr>
      </w:pPr>
    </w:p>
    <w:p w:rsidRPr="00CA5E0E" w:rsidR="00AA0A2B" w:rsidP="00AA0A2B" w:rsidRDefault="00AA0A2B" w14:paraId="1AD319D5" w14:textId="77777777">
      <w:pPr>
        <w:rPr>
          <w:color w:val="auto"/>
        </w:rPr>
      </w:pPr>
      <w:r w:rsidRPr="00CA5E0E">
        <w:rPr>
          <w:color w:val="auto"/>
        </w:rPr>
        <w:t xml:space="preserve">Your </w:t>
      </w:r>
      <w:proofErr w:type="gramStart"/>
      <w:r w:rsidRPr="00CA5E0E">
        <w:rPr>
          <w:color w:val="auto"/>
        </w:rPr>
        <w:t>child(</w:t>
      </w:r>
      <w:proofErr w:type="spellStart"/>
      <w:proofErr w:type="gramEnd"/>
      <w:r w:rsidRPr="00CA5E0E">
        <w:rPr>
          <w:color w:val="auto"/>
        </w:rPr>
        <w:t>ren</w:t>
      </w:r>
      <w:proofErr w:type="spellEnd"/>
      <w:r w:rsidRPr="00CA5E0E">
        <w:rPr>
          <w:color w:val="auto"/>
        </w:rPr>
        <w:t>) recently attended [</w:t>
      </w:r>
      <w:r w:rsidRPr="00CA5E0E">
        <w:rPr>
          <w:rFonts w:cs="Times New Roman"/>
          <w:color w:val="auto"/>
        </w:rPr>
        <w:t>name of activity, event, or program</w:t>
      </w:r>
      <w:r w:rsidRPr="00CA5E0E">
        <w:rPr>
          <w:color w:val="auto"/>
        </w:rPr>
        <w:t xml:space="preserve">]. Please indicate your level of agreement with each of the following statements about you and your </w:t>
      </w:r>
      <w:proofErr w:type="gramStart"/>
      <w:r w:rsidRPr="00CA5E0E">
        <w:rPr>
          <w:color w:val="auto"/>
        </w:rPr>
        <w:t>child(</w:t>
      </w:r>
      <w:proofErr w:type="spellStart"/>
      <w:proofErr w:type="gramEnd"/>
      <w:r w:rsidRPr="00CA5E0E">
        <w:rPr>
          <w:color w:val="auto"/>
        </w:rPr>
        <w:t>ren</w:t>
      </w:r>
      <w:proofErr w:type="spellEnd"/>
      <w:r w:rsidRPr="00CA5E0E">
        <w:rPr>
          <w:color w:val="auto"/>
        </w:rPr>
        <w:t>)’s response to the program.</w:t>
      </w:r>
    </w:p>
    <w:tbl>
      <w:tblPr>
        <w:tblStyle w:val="SmallTable"/>
        <w:tblW w:w="10224" w:type="dxa"/>
        <w:tblLayout w:type="fixed"/>
        <w:tblLook w:val="04A0" w:firstRow="1" w:lastRow="0" w:firstColumn="1" w:lastColumn="0" w:noHBand="0" w:noVBand="1"/>
      </w:tblPr>
      <w:tblGrid>
        <w:gridCol w:w="5904"/>
        <w:gridCol w:w="864"/>
        <w:gridCol w:w="864"/>
        <w:gridCol w:w="864"/>
        <w:gridCol w:w="864"/>
        <w:gridCol w:w="864"/>
      </w:tblGrid>
      <w:tr w:rsidRPr="00CA5E0E" w:rsidR="00AA0A2B" w:rsidTr="00AD736B" w14:paraId="1B3EE3B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04" w:type="dxa"/>
          </w:tcPr>
          <w:p w:rsidRPr="00CA5E0E" w:rsidR="00AA0A2B" w:rsidP="0048412E" w:rsidRDefault="00AA0A2B" w14:paraId="2F92C0F8" w14:textId="77777777">
            <w:pPr>
              <w:rPr>
                <w:color w:val="auto"/>
              </w:rPr>
            </w:pPr>
          </w:p>
        </w:tc>
        <w:tc>
          <w:tcPr>
            <w:tcW w:w="864" w:type="dxa"/>
            <w:hideMark/>
          </w:tcPr>
          <w:p w:rsidRPr="00CA5E0E" w:rsidR="00AA0A2B" w:rsidP="0048412E" w:rsidRDefault="00AA0A2B" w14:paraId="2C01B39A"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Strongly</w:t>
            </w:r>
            <w:r w:rsidRPr="00CA5E0E">
              <w:rPr>
                <w:rFonts w:cs="Times New Roman"/>
                <w:color w:val="auto"/>
              </w:rPr>
              <w:br/>
              <w:t>disagree</w:t>
            </w:r>
          </w:p>
        </w:tc>
        <w:tc>
          <w:tcPr>
            <w:tcW w:w="864" w:type="dxa"/>
          </w:tcPr>
          <w:p w:rsidRPr="00CA5E0E" w:rsidR="00AA0A2B" w:rsidP="0048412E" w:rsidRDefault="00AA0A2B" w14:paraId="5853D5B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Disagree</w:t>
            </w:r>
          </w:p>
        </w:tc>
        <w:tc>
          <w:tcPr>
            <w:tcW w:w="864" w:type="dxa"/>
          </w:tcPr>
          <w:p w:rsidRPr="00CA5E0E" w:rsidR="00AA0A2B" w:rsidP="0048412E" w:rsidRDefault="00AA0A2B" w14:paraId="2339AA5D"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Neither</w:t>
            </w:r>
            <w:r w:rsidRPr="00CA5E0E">
              <w:rPr>
                <w:rFonts w:cs="Times New Roman"/>
                <w:color w:val="auto"/>
              </w:rPr>
              <w:br/>
              <w:t>agree nor</w:t>
            </w:r>
            <w:r w:rsidRPr="00CA5E0E">
              <w:rPr>
                <w:rFonts w:cs="Times New Roman"/>
                <w:color w:val="auto"/>
              </w:rPr>
              <w:br/>
              <w:t>disagree</w:t>
            </w:r>
          </w:p>
        </w:tc>
        <w:tc>
          <w:tcPr>
            <w:tcW w:w="864" w:type="dxa"/>
          </w:tcPr>
          <w:p w:rsidRPr="00CA5E0E" w:rsidR="00AA0A2B" w:rsidP="0048412E" w:rsidRDefault="00AA0A2B" w14:paraId="76497B1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Agree</w:t>
            </w:r>
          </w:p>
        </w:tc>
        <w:tc>
          <w:tcPr>
            <w:tcW w:w="864" w:type="dxa"/>
          </w:tcPr>
          <w:p w:rsidRPr="00CA5E0E" w:rsidR="00AA0A2B" w:rsidP="0048412E" w:rsidRDefault="00AA0A2B" w14:paraId="7C03076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rFonts w:cs="Times New Roman"/>
                <w:color w:val="auto"/>
              </w:rPr>
              <w:t>Strongly</w:t>
            </w:r>
            <w:r w:rsidRPr="00CA5E0E">
              <w:rPr>
                <w:rFonts w:cs="Times New Roman"/>
                <w:color w:val="auto"/>
              </w:rPr>
              <w:br/>
              <w:t>agree</w:t>
            </w:r>
          </w:p>
        </w:tc>
      </w:tr>
      <w:tr w:rsidRPr="00CA5E0E" w:rsidR="00AA0A2B" w:rsidTr="00AD736B" w14:paraId="443369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56B398DC" w14:textId="77777777">
            <w:pPr>
              <w:rPr>
                <w:rFonts w:cs="Times New Roman"/>
                <w:color w:val="auto"/>
              </w:rPr>
            </w:pPr>
            <w:r w:rsidRPr="00CA5E0E">
              <w:rPr>
                <w:rFonts w:cs="Times New Roman"/>
                <w:color w:val="auto"/>
              </w:rPr>
              <w:t>My child expressed a positive attitude toward the [name of educational program].</w:t>
            </w:r>
          </w:p>
        </w:tc>
        <w:tc>
          <w:tcPr>
            <w:tcW w:w="864" w:type="dxa"/>
            <w:hideMark/>
          </w:tcPr>
          <w:p w:rsidRPr="00CA5E0E" w:rsidR="00AA0A2B" w:rsidP="0048412E" w:rsidRDefault="00AA0A2B" w14:paraId="42FC098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5A06AFE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4D96F04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328DD3C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060335C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00758922" w14:textId="77777777">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036F2BD4" w14:textId="77777777">
            <w:pPr>
              <w:rPr>
                <w:rFonts w:cs="Times New Roman"/>
                <w:color w:val="auto"/>
              </w:rPr>
            </w:pPr>
            <w:r w:rsidRPr="00CA5E0E">
              <w:rPr>
                <w:rFonts w:cs="Times New Roman"/>
                <w:color w:val="auto"/>
              </w:rPr>
              <w:t>My child is/was interested in discussing what he/she learned in the [name of educational program] at home.</w:t>
            </w:r>
          </w:p>
        </w:tc>
        <w:tc>
          <w:tcPr>
            <w:tcW w:w="864" w:type="dxa"/>
            <w:hideMark/>
          </w:tcPr>
          <w:p w:rsidRPr="00CA5E0E" w:rsidR="00AA0A2B" w:rsidP="0048412E" w:rsidRDefault="00AA0A2B" w14:paraId="5AF120A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6F7DBEA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46087B7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4E7559D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0705B17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68EC00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381A9699" w14:textId="77777777">
            <w:pPr>
              <w:rPr>
                <w:rFonts w:cs="Times New Roman"/>
                <w:color w:val="auto"/>
              </w:rPr>
            </w:pPr>
            <w:r w:rsidRPr="00CA5E0E">
              <w:rPr>
                <w:rFonts w:cs="Times New Roman"/>
                <w:color w:val="auto"/>
              </w:rPr>
              <w:t>The effects of the [name of educational program] on my child have been positive.</w:t>
            </w:r>
          </w:p>
        </w:tc>
        <w:tc>
          <w:tcPr>
            <w:tcW w:w="864" w:type="dxa"/>
            <w:hideMark/>
          </w:tcPr>
          <w:p w:rsidRPr="00CA5E0E" w:rsidR="00AA0A2B" w:rsidP="0048412E" w:rsidRDefault="00AA0A2B" w14:paraId="6F103CB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5CF6AC5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7E3F9BA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6942C85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420C322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65AAA81C" w14:textId="77777777">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40D225B6" w14:textId="77777777">
            <w:pPr>
              <w:rPr>
                <w:rFonts w:cs="Times New Roman"/>
                <w:color w:val="auto"/>
              </w:rPr>
            </w:pPr>
            <w:r w:rsidRPr="00CA5E0E">
              <w:rPr>
                <w:rFonts w:cs="Times New Roman"/>
                <w:color w:val="auto"/>
              </w:rPr>
              <w:t>My child is/was more excited about school because of the [name of educational program].</w:t>
            </w:r>
          </w:p>
        </w:tc>
        <w:tc>
          <w:tcPr>
            <w:tcW w:w="864" w:type="dxa"/>
            <w:hideMark/>
          </w:tcPr>
          <w:p w:rsidRPr="00CA5E0E" w:rsidR="00AA0A2B" w:rsidP="0048412E" w:rsidRDefault="00AA0A2B" w14:paraId="58FD932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130234E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56B53D1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01F48E4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1E029F6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56EAFC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5F001BA7" w14:textId="77777777">
            <w:pPr>
              <w:rPr>
                <w:rFonts w:cs="Times New Roman"/>
                <w:color w:val="auto"/>
              </w:rPr>
            </w:pPr>
            <w:r w:rsidRPr="00CA5E0E">
              <w:rPr>
                <w:rFonts w:cs="Times New Roman"/>
                <w:color w:val="auto"/>
              </w:rPr>
              <w:t>My child is/was more interested in the natural world around them because of the [name of educational program].</w:t>
            </w:r>
          </w:p>
        </w:tc>
        <w:tc>
          <w:tcPr>
            <w:tcW w:w="864" w:type="dxa"/>
            <w:hideMark/>
          </w:tcPr>
          <w:p w:rsidRPr="00CA5E0E" w:rsidR="00AA0A2B" w:rsidP="0048412E" w:rsidRDefault="00AA0A2B" w14:paraId="2231BB9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68F5AB1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33B0EC5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2567A9C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14E9583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0C8B82D7" w14:textId="77777777">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0FDDA4D0" w14:textId="77777777">
            <w:pPr>
              <w:rPr>
                <w:rFonts w:cs="Times New Roman"/>
                <w:color w:val="auto"/>
              </w:rPr>
            </w:pPr>
            <w:r w:rsidRPr="00CA5E0E">
              <w:rPr>
                <w:rFonts w:cs="Times New Roman"/>
                <w:color w:val="auto"/>
              </w:rPr>
              <w:t>I would recommend the [name of educational program] to other parents.</w:t>
            </w:r>
          </w:p>
        </w:tc>
        <w:tc>
          <w:tcPr>
            <w:tcW w:w="864" w:type="dxa"/>
            <w:hideMark/>
          </w:tcPr>
          <w:p w:rsidRPr="00CA5E0E" w:rsidR="00AA0A2B" w:rsidP="0048412E" w:rsidRDefault="00AA0A2B" w14:paraId="450871B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6FFE5AA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0BE7CFB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5717A73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4176FB1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763D3D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5F2731A5" w14:textId="77777777">
            <w:pPr>
              <w:rPr>
                <w:rFonts w:cs="Times New Roman"/>
                <w:color w:val="auto"/>
              </w:rPr>
            </w:pPr>
            <w:r w:rsidRPr="00CA5E0E">
              <w:rPr>
                <w:rFonts w:cs="Times New Roman"/>
                <w:color w:val="auto"/>
              </w:rPr>
              <w:t xml:space="preserve">My child benefited from participation in this program in ways that could not be achieved through traditional classrooms. </w:t>
            </w:r>
          </w:p>
        </w:tc>
        <w:tc>
          <w:tcPr>
            <w:tcW w:w="864" w:type="dxa"/>
            <w:hideMark/>
          </w:tcPr>
          <w:p w:rsidRPr="00CA5E0E" w:rsidR="00AA0A2B" w:rsidP="0048412E" w:rsidRDefault="00AA0A2B" w14:paraId="7DA861F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3FC3A84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501AD04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2FB6227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795613A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34F6C054" w14:textId="77777777">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265CACFD" w14:textId="77777777">
            <w:pPr>
              <w:rPr>
                <w:rFonts w:cs="Times New Roman"/>
                <w:color w:val="auto"/>
              </w:rPr>
            </w:pPr>
            <w:r w:rsidRPr="00CA5E0E">
              <w:rPr>
                <w:rFonts w:cs="Times New Roman"/>
                <w:color w:val="auto"/>
              </w:rPr>
              <w:t xml:space="preserve">My child learned the [X] grade science, math, and writing concepts </w:t>
            </w:r>
            <w:r w:rsidRPr="00CA5E0E">
              <w:rPr>
                <w:rFonts w:cs="Times New Roman"/>
                <w:i/>
                <w:color w:val="auto"/>
              </w:rPr>
              <w:t>as well as</w:t>
            </w:r>
            <w:r w:rsidRPr="00CA5E0E">
              <w:rPr>
                <w:rFonts w:cs="Times New Roman"/>
                <w:color w:val="auto"/>
              </w:rPr>
              <w:t xml:space="preserve"> they would have learned them in a traditional classroom.</w:t>
            </w:r>
          </w:p>
        </w:tc>
        <w:tc>
          <w:tcPr>
            <w:tcW w:w="864" w:type="dxa"/>
            <w:hideMark/>
          </w:tcPr>
          <w:p w:rsidRPr="00CA5E0E" w:rsidR="00AA0A2B" w:rsidP="0048412E" w:rsidRDefault="00AA0A2B" w14:paraId="4C652A7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601B1F2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0B86E1A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508C80C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3934ADA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16FEFB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793D1620" w14:textId="77777777">
            <w:pPr>
              <w:rPr>
                <w:rFonts w:cs="Times New Roman"/>
                <w:color w:val="auto"/>
              </w:rPr>
            </w:pPr>
            <w:r w:rsidRPr="00CA5E0E">
              <w:rPr>
                <w:rFonts w:cs="Times New Roman"/>
                <w:color w:val="auto"/>
              </w:rPr>
              <w:t>My child learned the [X] grade science, math, and writing concepts</w:t>
            </w:r>
            <w:r w:rsidRPr="00CA5E0E">
              <w:rPr>
                <w:rFonts w:cs="Times New Roman"/>
                <w:i/>
                <w:color w:val="auto"/>
              </w:rPr>
              <w:t xml:space="preserve"> better than</w:t>
            </w:r>
            <w:r w:rsidRPr="00CA5E0E">
              <w:rPr>
                <w:rFonts w:cs="Times New Roman"/>
                <w:color w:val="auto"/>
              </w:rPr>
              <w:t xml:space="preserve"> they would have learned them in a traditional classroom.</w:t>
            </w:r>
          </w:p>
        </w:tc>
        <w:tc>
          <w:tcPr>
            <w:tcW w:w="864" w:type="dxa"/>
            <w:hideMark/>
          </w:tcPr>
          <w:p w:rsidRPr="00CA5E0E" w:rsidR="00AA0A2B" w:rsidP="0048412E" w:rsidRDefault="00AA0A2B" w14:paraId="3786D1F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4A32ED9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1ED19E6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6AB6F2D7"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078F140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45298CB9" w14:textId="77777777">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4EF2CEC9" w14:textId="77777777">
            <w:pPr>
              <w:rPr>
                <w:rFonts w:cs="Times New Roman"/>
                <w:color w:val="auto"/>
              </w:rPr>
            </w:pPr>
            <w:r w:rsidRPr="00CA5E0E">
              <w:rPr>
                <w:rFonts w:cs="Times New Roman"/>
                <w:color w:val="auto"/>
              </w:rPr>
              <w:t>The [name of educational program] should be continued.</w:t>
            </w:r>
          </w:p>
        </w:tc>
        <w:tc>
          <w:tcPr>
            <w:tcW w:w="864" w:type="dxa"/>
            <w:hideMark/>
          </w:tcPr>
          <w:p w:rsidRPr="00CA5E0E" w:rsidR="00AA0A2B" w:rsidP="0048412E" w:rsidRDefault="00AA0A2B" w14:paraId="53F3C86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4A5C6AB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5676D10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273D3476"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72125A9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68C1EF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66086E72" w14:textId="77777777">
            <w:pPr>
              <w:rPr>
                <w:rFonts w:cs="Times New Roman"/>
                <w:color w:val="auto"/>
              </w:rPr>
            </w:pPr>
            <w:r w:rsidRPr="00CA5E0E">
              <w:rPr>
                <w:rFonts w:cs="Times New Roman"/>
                <w:color w:val="auto"/>
              </w:rPr>
              <w:t>The [name of educational program] should be expanded to include additional students.</w:t>
            </w:r>
          </w:p>
        </w:tc>
        <w:tc>
          <w:tcPr>
            <w:tcW w:w="864" w:type="dxa"/>
            <w:hideMark/>
          </w:tcPr>
          <w:p w:rsidRPr="00CA5E0E" w:rsidR="00AA0A2B" w:rsidP="0048412E" w:rsidRDefault="00AA0A2B" w14:paraId="6C81F21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50304A2B"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679A454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2460F06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35F3E5C1"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3DDF8230" w14:textId="77777777">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73096D5F" w14:textId="77777777">
            <w:pPr>
              <w:rPr>
                <w:rFonts w:cs="Times New Roman"/>
                <w:color w:val="auto"/>
              </w:rPr>
            </w:pPr>
            <w:r w:rsidRPr="00CA5E0E">
              <w:rPr>
                <w:rFonts w:cs="Times New Roman"/>
                <w:color w:val="auto"/>
              </w:rPr>
              <w:t>The [site] was an appropriate place for the [name of educational program].</w:t>
            </w:r>
          </w:p>
        </w:tc>
        <w:tc>
          <w:tcPr>
            <w:tcW w:w="864" w:type="dxa"/>
            <w:hideMark/>
          </w:tcPr>
          <w:p w:rsidRPr="00CA5E0E" w:rsidR="00AA0A2B" w:rsidP="0048412E" w:rsidRDefault="00AA0A2B" w14:paraId="4BB5CF7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18E609E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4C161FA2"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07C85F59"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2CFE967A"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6BEF44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42924A4C" w14:textId="77777777">
            <w:pPr>
              <w:rPr>
                <w:rFonts w:cs="Times New Roman"/>
                <w:color w:val="auto"/>
              </w:rPr>
            </w:pPr>
            <w:r w:rsidRPr="00CA5E0E">
              <w:rPr>
                <w:rFonts w:cs="Times New Roman"/>
                <w:color w:val="auto"/>
              </w:rPr>
              <w:t>My child’s participation in the [name of educational program] motivated my family to visit [site].</w:t>
            </w:r>
          </w:p>
        </w:tc>
        <w:tc>
          <w:tcPr>
            <w:tcW w:w="864" w:type="dxa"/>
            <w:hideMark/>
          </w:tcPr>
          <w:p w:rsidRPr="00CA5E0E" w:rsidR="00AA0A2B" w:rsidP="0048412E" w:rsidRDefault="00AA0A2B" w14:paraId="01391DC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0739134C"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33A60B93"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0416D7E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7B64FA9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r>
      <w:tr w:rsidRPr="00CA5E0E" w:rsidR="00AA0A2B" w:rsidTr="00AD736B" w14:paraId="094DB6EE" w14:textId="77777777">
        <w:tc>
          <w:tcPr>
            <w:cnfStyle w:val="001000000000" w:firstRow="0" w:lastRow="0" w:firstColumn="1" w:lastColumn="0" w:oddVBand="0" w:evenVBand="0" w:oddHBand="0" w:evenHBand="0" w:firstRowFirstColumn="0" w:firstRowLastColumn="0" w:lastRowFirstColumn="0" w:lastRowLastColumn="0"/>
            <w:tcW w:w="5904" w:type="dxa"/>
            <w:hideMark/>
          </w:tcPr>
          <w:p w:rsidRPr="00CA5E0E" w:rsidR="00AA0A2B" w:rsidP="0048412E" w:rsidRDefault="00AA0A2B" w14:paraId="552D1E3D" w14:textId="77777777">
            <w:pPr>
              <w:rPr>
                <w:rFonts w:cs="Times New Roman"/>
                <w:color w:val="auto"/>
              </w:rPr>
            </w:pPr>
            <w:r w:rsidRPr="00CA5E0E">
              <w:rPr>
                <w:rFonts w:cs="Times New Roman"/>
                <w:color w:val="auto"/>
              </w:rPr>
              <w:t>The involvement of [site] staff is an important component of the [name of educational program].</w:t>
            </w:r>
          </w:p>
        </w:tc>
        <w:tc>
          <w:tcPr>
            <w:tcW w:w="864" w:type="dxa"/>
            <w:hideMark/>
          </w:tcPr>
          <w:p w:rsidRPr="00CA5E0E" w:rsidR="00AA0A2B" w:rsidP="0048412E" w:rsidRDefault="00AA0A2B" w14:paraId="3EEDF5AF"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864" w:type="dxa"/>
          </w:tcPr>
          <w:p w:rsidRPr="00CA5E0E" w:rsidR="00AA0A2B" w:rsidP="0048412E" w:rsidRDefault="00AA0A2B" w14:paraId="49F70727"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64" w:type="dxa"/>
          </w:tcPr>
          <w:p w:rsidRPr="00CA5E0E" w:rsidR="00AA0A2B" w:rsidP="0048412E" w:rsidRDefault="00AA0A2B" w14:paraId="24DA2F1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64" w:type="dxa"/>
          </w:tcPr>
          <w:p w:rsidRPr="00CA5E0E" w:rsidR="00AA0A2B" w:rsidP="0048412E" w:rsidRDefault="00AA0A2B" w14:paraId="614C9F7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864" w:type="dxa"/>
          </w:tcPr>
          <w:p w:rsidRPr="00CA5E0E" w:rsidR="00AA0A2B" w:rsidP="0048412E" w:rsidRDefault="00AA0A2B" w14:paraId="538DFDC8"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r>
    </w:tbl>
    <w:p w:rsidRPr="00CA5E0E" w:rsidR="0098670C" w:rsidP="001C340F" w:rsidRDefault="008C577C" w14:paraId="6F383C78" w14:textId="129F84AC">
      <w:pPr>
        <w:pStyle w:val="Heading3"/>
      </w:pPr>
      <w:r w:rsidRPr="00CA5E0E">
        <w:t>TEACHER</w:t>
      </w:r>
      <w:r w:rsidRPr="00CA5E0E" w:rsidR="0098670C">
        <w:t xml:space="preserve"> QUESTIONS</w:t>
      </w:r>
      <w:bookmarkEnd w:id="244"/>
    </w:p>
    <w:p w:rsidRPr="00CA5E0E" w:rsidR="008C577C" w:rsidP="00C23245" w:rsidRDefault="008C577C" w14:paraId="74A27A35" w14:textId="77777777">
      <w:pPr>
        <w:rPr>
          <w:rStyle w:val="Emphasis"/>
          <w:color w:val="auto"/>
        </w:rPr>
      </w:pPr>
      <w:r w:rsidRPr="00CA5E0E">
        <w:rPr>
          <w:rStyle w:val="Emphasis"/>
          <w:color w:val="auto"/>
        </w:rPr>
        <w:t>Some of these questions could be asked of school administrators or school board members.</w:t>
      </w:r>
    </w:p>
    <w:p w:rsidRPr="00CA5E0E" w:rsidR="00A156DC" w:rsidP="001A62B8" w:rsidRDefault="00A156DC" w14:paraId="5AAD74CE" w14:textId="77777777">
      <w:pPr>
        <w:pStyle w:val="Heading4"/>
        <w:numPr>
          <w:ilvl w:val="0"/>
          <w:numId w:val="38"/>
        </w:numPr>
        <w:rPr>
          <w:color w:val="auto"/>
        </w:rPr>
      </w:pPr>
    </w:p>
    <w:p w:rsidRPr="00CA5E0E" w:rsidR="00604CFC" w:rsidP="00476C07" w:rsidRDefault="00604CFC" w14:paraId="11C1E3AA" w14:textId="717CAED2">
      <w:pPr>
        <w:rPr>
          <w:color w:val="auto"/>
        </w:rPr>
      </w:pPr>
      <w:r w:rsidRPr="00CA5E0E">
        <w:rPr>
          <w:color w:val="auto"/>
        </w:rPr>
        <w:t xml:space="preserve">What grade level are your students? _____ </w:t>
      </w:r>
      <w:proofErr w:type="gramStart"/>
      <w:r w:rsidRPr="00CA5E0E">
        <w:rPr>
          <w:color w:val="auto"/>
        </w:rPr>
        <w:t>grade</w:t>
      </w:r>
      <w:proofErr w:type="gramEnd"/>
    </w:p>
    <w:p w:rsidRPr="00CA5E0E" w:rsidR="00AA0A2B" w:rsidP="001A62B8" w:rsidRDefault="00AA0A2B" w14:paraId="18844132" w14:textId="77777777">
      <w:pPr>
        <w:pStyle w:val="Heading4"/>
        <w:numPr>
          <w:ilvl w:val="0"/>
          <w:numId w:val="38"/>
        </w:numPr>
        <w:rPr>
          <w:color w:val="auto"/>
        </w:rPr>
      </w:pPr>
    </w:p>
    <w:p w:rsidRPr="00CA5E0E" w:rsidR="00AA0A2B" w:rsidP="00AA0A2B" w:rsidRDefault="00AA0A2B" w14:paraId="24C5E220" w14:textId="77777777">
      <w:pPr>
        <w:rPr>
          <w:color w:val="auto"/>
        </w:rPr>
      </w:pPr>
      <w:r w:rsidRPr="00CA5E0E">
        <w:rPr>
          <w:color w:val="auto"/>
        </w:rPr>
        <w:t>Were the students actively engaged in the [name of activity, event, or program]?</w:t>
      </w:r>
    </w:p>
    <w:p w:rsidRPr="00CA5E0E" w:rsidR="00AA0A2B" w:rsidP="001A62B8" w:rsidRDefault="00AA0A2B" w14:paraId="568099A0" w14:textId="77777777">
      <w:pPr>
        <w:pStyle w:val="ListParagraph"/>
        <w:numPr>
          <w:ilvl w:val="0"/>
          <w:numId w:val="33"/>
        </w:numPr>
        <w:contextualSpacing w:val="0"/>
        <w:rPr>
          <w:sz w:val="22"/>
          <w:szCs w:val="22"/>
        </w:rPr>
      </w:pPr>
      <w:r w:rsidRPr="00CA5E0E">
        <w:rPr>
          <w:sz w:val="22"/>
          <w:szCs w:val="22"/>
        </w:rPr>
        <w:t>No</w:t>
      </w:r>
    </w:p>
    <w:p w:rsidRPr="00CA5E0E" w:rsidR="00AA0A2B" w:rsidP="001A62B8" w:rsidRDefault="00AA0A2B" w14:paraId="1E926B37" w14:textId="77777777">
      <w:pPr>
        <w:pStyle w:val="ListParagraph"/>
        <w:numPr>
          <w:ilvl w:val="0"/>
          <w:numId w:val="33"/>
        </w:numPr>
        <w:contextualSpacing w:val="0"/>
        <w:rPr>
          <w:sz w:val="22"/>
          <w:szCs w:val="22"/>
        </w:rPr>
      </w:pPr>
      <w:r w:rsidRPr="00CA5E0E">
        <w:rPr>
          <w:sz w:val="22"/>
          <w:szCs w:val="22"/>
        </w:rPr>
        <w:t>Yes</w:t>
      </w:r>
    </w:p>
    <w:p w:rsidRPr="00CA5E0E" w:rsidR="00AA0A2B" w:rsidP="001A62B8" w:rsidRDefault="00AA0A2B" w14:paraId="7227D985" w14:textId="77777777">
      <w:pPr>
        <w:pStyle w:val="Heading4"/>
        <w:numPr>
          <w:ilvl w:val="0"/>
          <w:numId w:val="38"/>
        </w:numPr>
        <w:rPr>
          <w:color w:val="auto"/>
        </w:rPr>
      </w:pPr>
    </w:p>
    <w:p w:rsidRPr="00CA5E0E" w:rsidR="00AA0A2B" w:rsidP="00AA0A2B" w:rsidRDefault="00AA0A2B" w14:paraId="7DD0BA86" w14:textId="52DCC37A">
      <w:pPr>
        <w:rPr>
          <w:rFonts w:cs="Times New Roman"/>
          <w:color w:val="auto"/>
        </w:rPr>
      </w:pPr>
      <w:r w:rsidRPr="00CA5E0E">
        <w:rPr>
          <w:rFonts w:cs="Times New Roman"/>
          <w:color w:val="auto"/>
        </w:rPr>
        <w:t>Did the [name of activity, event, or program] increase student knowledge of [topic]?</w:t>
      </w:r>
    </w:p>
    <w:p w:rsidRPr="00CA5E0E" w:rsidR="00AA0A2B" w:rsidP="001A62B8" w:rsidRDefault="00AA0A2B" w14:paraId="4B90A695" w14:textId="77777777">
      <w:pPr>
        <w:pStyle w:val="ListParagraph"/>
        <w:numPr>
          <w:ilvl w:val="0"/>
          <w:numId w:val="33"/>
        </w:numPr>
        <w:contextualSpacing w:val="0"/>
        <w:rPr>
          <w:sz w:val="22"/>
          <w:szCs w:val="22"/>
        </w:rPr>
      </w:pPr>
      <w:r w:rsidRPr="00CA5E0E">
        <w:rPr>
          <w:sz w:val="22"/>
          <w:szCs w:val="22"/>
        </w:rPr>
        <w:t>No</w:t>
      </w:r>
    </w:p>
    <w:p w:rsidRPr="00CA5E0E" w:rsidR="00AA0A2B" w:rsidP="001A62B8" w:rsidRDefault="00AA0A2B" w14:paraId="07537E5F" w14:textId="77777777">
      <w:pPr>
        <w:pStyle w:val="ListParagraph"/>
        <w:numPr>
          <w:ilvl w:val="0"/>
          <w:numId w:val="33"/>
        </w:numPr>
        <w:contextualSpacing w:val="0"/>
        <w:rPr>
          <w:sz w:val="22"/>
          <w:szCs w:val="22"/>
        </w:rPr>
      </w:pPr>
      <w:r w:rsidRPr="00CA5E0E">
        <w:rPr>
          <w:sz w:val="22"/>
          <w:szCs w:val="22"/>
        </w:rPr>
        <w:t>Yes</w:t>
      </w:r>
    </w:p>
    <w:p w:rsidR="002D06CE" w:rsidRDefault="002D06CE" w14:paraId="18D393F8" w14:textId="1CADE3EA">
      <w:pPr>
        <w:rPr>
          <w:rFonts w:cs="Times New Roman"/>
          <w:b/>
          <w:color w:val="auto"/>
        </w:rPr>
      </w:pPr>
      <w:r>
        <w:rPr>
          <w:color w:val="auto"/>
        </w:rPr>
        <w:br w:type="page"/>
      </w:r>
    </w:p>
    <w:p w:rsidRPr="00CA5E0E" w:rsidR="00A156DC" w:rsidP="001A62B8" w:rsidRDefault="00A156DC" w14:paraId="560D394F" w14:textId="77777777">
      <w:pPr>
        <w:pStyle w:val="Heading4"/>
        <w:numPr>
          <w:ilvl w:val="0"/>
          <w:numId w:val="38"/>
        </w:numPr>
        <w:rPr>
          <w:color w:val="auto"/>
        </w:rPr>
      </w:pPr>
    </w:p>
    <w:p w:rsidRPr="00CA5E0E" w:rsidR="00EF3CFA" w:rsidP="00C23245" w:rsidRDefault="00EF3CFA" w14:paraId="66F6875D" w14:textId="2FDCAEC0">
      <w:pPr>
        <w:rPr>
          <w:rFonts w:cs="Times New Roman"/>
          <w:color w:val="auto"/>
        </w:rPr>
      </w:pPr>
      <w:r w:rsidRPr="00CA5E0E">
        <w:rPr>
          <w:rFonts w:cs="Times New Roman"/>
          <w:color w:val="auto"/>
        </w:rPr>
        <w:t xml:space="preserve">In general, how do you think your students feel about </w:t>
      </w:r>
      <w:r w:rsidRPr="00CA5E0E">
        <w:rPr>
          <w:rFonts w:cs="Times New Roman"/>
          <w:b/>
          <w:color w:val="auto"/>
        </w:rPr>
        <w:t xml:space="preserve">importance of nature, its protection, and understanding of </w:t>
      </w:r>
      <w:r w:rsidRPr="00CA5E0E" w:rsidR="00D52120">
        <w:rPr>
          <w:rFonts w:cs="Times New Roman"/>
          <w:b/>
          <w:color w:val="auto"/>
        </w:rPr>
        <w:t>science?</w:t>
      </w:r>
      <w:r w:rsidRPr="00CA5E0E">
        <w:rPr>
          <w:rFonts w:cs="Times New Roman"/>
          <w:color w:val="auto"/>
        </w:rPr>
        <w:t xml:space="preserve"> Please circle a number that captures your perception about their </w:t>
      </w:r>
      <w:r w:rsidRPr="00CA5E0E" w:rsidR="00275A57">
        <w:rPr>
          <w:rFonts w:cs="Times New Roman"/>
          <w:color w:val="auto"/>
        </w:rPr>
        <w:t>feelings toward each statement.</w:t>
      </w:r>
    </w:p>
    <w:tbl>
      <w:tblPr>
        <w:tblStyle w:val="SmallTable"/>
        <w:tblW w:w="5000" w:type="pct"/>
        <w:tblLook w:val="04A0" w:firstRow="1" w:lastRow="0" w:firstColumn="1" w:lastColumn="0" w:noHBand="0" w:noVBand="1"/>
      </w:tblPr>
      <w:tblGrid>
        <w:gridCol w:w="5950"/>
        <w:gridCol w:w="794"/>
        <w:gridCol w:w="805"/>
        <w:gridCol w:w="1051"/>
        <w:gridCol w:w="716"/>
        <w:gridCol w:w="764"/>
      </w:tblGrid>
      <w:tr w:rsidRPr="00CA5E0E" w:rsidR="00330C47" w:rsidTr="00AD736B" w14:paraId="0681720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6" w:type="pct"/>
          </w:tcPr>
          <w:p w:rsidRPr="00CA5E0E" w:rsidR="00723771" w:rsidP="00D12B57" w:rsidRDefault="00723771" w14:paraId="386E6271" w14:textId="62C20568">
            <w:pPr>
              <w:rPr>
                <w:color w:val="auto"/>
              </w:rPr>
            </w:pPr>
            <w:r w:rsidRPr="00CA5E0E">
              <w:rPr>
                <w:color w:val="auto"/>
              </w:rPr>
              <w:t>In general, my students…</w:t>
            </w:r>
          </w:p>
        </w:tc>
        <w:tc>
          <w:tcPr>
            <w:tcW w:w="397" w:type="pct"/>
          </w:tcPr>
          <w:p w:rsidRPr="00CA5E0E" w:rsidR="00723771" w:rsidP="00D12B57" w:rsidRDefault="00723771" w14:paraId="7DC366B5" w14:textId="1DA1E44C">
            <w:pPr>
              <w:spacing w:before="96" w:after="96"/>
              <w:cnfStyle w:val="100000000000" w:firstRow="1" w:lastRow="0" w:firstColumn="0" w:lastColumn="0" w:oddVBand="0" w:evenVBand="0" w:oddHBand="0" w:evenHBand="0" w:firstRowFirstColumn="0" w:firstRowLastColumn="0" w:lastRowFirstColumn="0" w:lastRowLastColumn="0"/>
              <w:rPr>
                <w:color w:val="auto"/>
                <w:szCs w:val="20"/>
              </w:rPr>
            </w:pPr>
            <w:r w:rsidRPr="00CA5E0E">
              <w:rPr>
                <w:color w:val="auto"/>
              </w:rPr>
              <w:t>Strongly</w:t>
            </w:r>
            <w:r w:rsidRPr="00CA5E0E">
              <w:rPr>
                <w:color w:val="auto"/>
              </w:rPr>
              <w:br/>
              <w:t>disagree</w:t>
            </w:r>
          </w:p>
        </w:tc>
        <w:tc>
          <w:tcPr>
            <w:tcW w:w="397" w:type="pct"/>
          </w:tcPr>
          <w:p w:rsidRPr="00CA5E0E" w:rsidR="00723771" w:rsidP="00D12B57" w:rsidRDefault="00723771" w14:paraId="4C482FE7" w14:textId="6B54408B">
            <w:pPr>
              <w:spacing w:before="96" w:after="96"/>
              <w:cnfStyle w:val="100000000000" w:firstRow="1" w:lastRow="0" w:firstColumn="0" w:lastColumn="0" w:oddVBand="0" w:evenVBand="0" w:oddHBand="0" w:evenHBand="0" w:firstRowFirstColumn="0" w:firstRowLastColumn="0" w:lastRowFirstColumn="0" w:lastRowLastColumn="0"/>
              <w:rPr>
                <w:color w:val="auto"/>
                <w:szCs w:val="20"/>
              </w:rPr>
            </w:pPr>
            <w:r w:rsidRPr="00CA5E0E">
              <w:rPr>
                <w:color w:val="auto"/>
              </w:rPr>
              <w:t>Disagree</w:t>
            </w:r>
          </w:p>
        </w:tc>
        <w:tc>
          <w:tcPr>
            <w:tcW w:w="527" w:type="pct"/>
          </w:tcPr>
          <w:p w:rsidRPr="00CA5E0E" w:rsidR="00723771" w:rsidP="00D12B57" w:rsidRDefault="00081917" w14:paraId="4A632444" w14:textId="3B6CEB03">
            <w:pPr>
              <w:spacing w:before="96" w:after="96"/>
              <w:cnfStyle w:val="100000000000" w:firstRow="1" w:lastRow="0" w:firstColumn="0" w:lastColumn="0" w:oddVBand="0" w:evenVBand="0" w:oddHBand="0" w:evenHBand="0" w:firstRowFirstColumn="0" w:firstRowLastColumn="0" w:lastRowFirstColumn="0" w:lastRowLastColumn="0"/>
              <w:rPr>
                <w:color w:val="auto"/>
                <w:szCs w:val="20"/>
              </w:rPr>
            </w:pPr>
            <w:r w:rsidRPr="00CA5E0E">
              <w:rPr>
                <w:color w:val="auto"/>
              </w:rPr>
              <w:t>Neither</w:t>
            </w:r>
            <w:r w:rsidRPr="00CA5E0E">
              <w:rPr>
                <w:color w:val="auto"/>
              </w:rPr>
              <w:br/>
              <w:t>agree nor</w:t>
            </w:r>
            <w:r w:rsidRPr="00CA5E0E">
              <w:rPr>
                <w:color w:val="auto"/>
              </w:rPr>
              <w:br/>
              <w:t>disagree</w:t>
            </w:r>
          </w:p>
        </w:tc>
        <w:tc>
          <w:tcPr>
            <w:tcW w:w="359" w:type="pct"/>
          </w:tcPr>
          <w:p w:rsidRPr="00CA5E0E" w:rsidR="00723771" w:rsidP="00D12B57" w:rsidRDefault="00723771" w14:paraId="5873188C" w14:textId="3EEB5312">
            <w:pPr>
              <w:spacing w:before="96" w:after="96"/>
              <w:cnfStyle w:val="100000000000" w:firstRow="1" w:lastRow="0" w:firstColumn="0" w:lastColumn="0" w:oddVBand="0" w:evenVBand="0" w:oddHBand="0" w:evenHBand="0" w:firstRowFirstColumn="0" w:firstRowLastColumn="0" w:lastRowFirstColumn="0" w:lastRowLastColumn="0"/>
              <w:rPr>
                <w:color w:val="auto"/>
                <w:szCs w:val="20"/>
              </w:rPr>
            </w:pPr>
            <w:r w:rsidRPr="00CA5E0E">
              <w:rPr>
                <w:color w:val="auto"/>
              </w:rPr>
              <w:t>Agree</w:t>
            </w:r>
          </w:p>
        </w:tc>
        <w:tc>
          <w:tcPr>
            <w:tcW w:w="364" w:type="pct"/>
          </w:tcPr>
          <w:p w:rsidRPr="00CA5E0E" w:rsidR="00723771" w:rsidP="00D12B57" w:rsidRDefault="00723771" w14:paraId="52819683" w14:textId="4D07B3C2">
            <w:pPr>
              <w:spacing w:before="96" w:after="96"/>
              <w:cnfStyle w:val="100000000000" w:firstRow="1" w:lastRow="0" w:firstColumn="0" w:lastColumn="0" w:oddVBand="0" w:evenVBand="0" w:oddHBand="0" w:evenHBand="0" w:firstRowFirstColumn="0" w:firstRowLastColumn="0" w:lastRowFirstColumn="0" w:lastRowLastColumn="0"/>
              <w:rPr>
                <w:color w:val="auto"/>
                <w:szCs w:val="20"/>
              </w:rPr>
            </w:pPr>
            <w:r w:rsidRPr="00CA5E0E">
              <w:rPr>
                <w:color w:val="auto"/>
              </w:rPr>
              <w:t>Strongly</w:t>
            </w:r>
            <w:r w:rsidRPr="00CA5E0E">
              <w:rPr>
                <w:color w:val="auto"/>
              </w:rPr>
              <w:br/>
              <w:t>agree</w:t>
            </w:r>
          </w:p>
        </w:tc>
      </w:tr>
      <w:tr w:rsidRPr="00CA5E0E" w:rsidR="00330C47" w:rsidTr="00AD736B" w14:paraId="236DF8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2EFFE084" w14:textId="3DF0C1AA">
            <w:pPr>
              <w:rPr>
                <w:color w:val="auto"/>
              </w:rPr>
            </w:pPr>
            <w:r w:rsidRPr="00CA5E0E">
              <w:rPr>
                <w:color w:val="auto"/>
              </w:rPr>
              <w:t>are comfortable spending time in nature/outdoors</w:t>
            </w:r>
          </w:p>
        </w:tc>
        <w:tc>
          <w:tcPr>
            <w:tcW w:w="397" w:type="pct"/>
          </w:tcPr>
          <w:p w:rsidRPr="00CA5E0E" w:rsidR="00EF3CFA" w:rsidP="00D12B57" w:rsidRDefault="00EF3CFA" w14:paraId="2954F25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3AE2750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1CB19EC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652552C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63E6246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01550150" w14:textId="77777777">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4CEAF139" w14:textId="584260DC">
            <w:pPr>
              <w:rPr>
                <w:color w:val="auto"/>
              </w:rPr>
            </w:pPr>
            <w:r w:rsidRPr="00CA5E0E">
              <w:rPr>
                <w:color w:val="auto"/>
              </w:rPr>
              <w:t>have a good understanding of the relationships between plants, animals, and the environment</w:t>
            </w:r>
          </w:p>
        </w:tc>
        <w:tc>
          <w:tcPr>
            <w:tcW w:w="397" w:type="pct"/>
          </w:tcPr>
          <w:p w:rsidRPr="00CA5E0E" w:rsidR="00EF3CFA" w:rsidP="00D12B57" w:rsidRDefault="00EF3CFA" w14:paraId="6C34FDC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47F7E47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0C03FC0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0FE9444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02EC610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3E05824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351FFA0F" w14:textId="52C6C71B">
            <w:pPr>
              <w:rPr>
                <w:color w:val="auto"/>
              </w:rPr>
            </w:pPr>
            <w:r w:rsidRPr="00CA5E0E">
              <w:rPr>
                <w:color w:val="auto"/>
              </w:rPr>
              <w:t>think that biodiversity is important to people</w:t>
            </w:r>
          </w:p>
        </w:tc>
        <w:tc>
          <w:tcPr>
            <w:tcW w:w="397" w:type="pct"/>
          </w:tcPr>
          <w:p w:rsidRPr="00CA5E0E" w:rsidR="00EF3CFA" w:rsidP="00D12B57" w:rsidRDefault="00EF3CFA" w14:paraId="26C8DA6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0270902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335716B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2F0FA4A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062C103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13EC1EDC" w14:textId="77777777">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7464A42D" w14:textId="2ED12B1B">
            <w:pPr>
              <w:rPr>
                <w:color w:val="auto"/>
              </w:rPr>
            </w:pPr>
            <w:r w:rsidRPr="00CA5E0E">
              <w:rPr>
                <w:color w:val="auto"/>
              </w:rPr>
              <w:t>understand the role of smaller organisms such as invertebrates and microorganisms in an ecosystem</w:t>
            </w:r>
          </w:p>
        </w:tc>
        <w:tc>
          <w:tcPr>
            <w:tcW w:w="397" w:type="pct"/>
          </w:tcPr>
          <w:p w:rsidRPr="00CA5E0E" w:rsidR="00EF3CFA" w:rsidP="00D12B57" w:rsidRDefault="00EF3CFA" w14:paraId="53FB5B3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6CE82DF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223851C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65A5C1C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230755D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3ACF49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64689A89" w14:textId="296F6B8C">
            <w:pPr>
              <w:rPr>
                <w:color w:val="auto"/>
              </w:rPr>
            </w:pPr>
            <w:r w:rsidRPr="00CA5E0E">
              <w:rPr>
                <w:color w:val="auto"/>
              </w:rPr>
              <w:t>understand how biodiversity affects cultural beliefs</w:t>
            </w:r>
          </w:p>
        </w:tc>
        <w:tc>
          <w:tcPr>
            <w:tcW w:w="397" w:type="pct"/>
          </w:tcPr>
          <w:p w:rsidRPr="00CA5E0E" w:rsidR="00EF3CFA" w:rsidP="00D12B57" w:rsidRDefault="00EF3CFA" w14:paraId="1BFD77F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65EF7A9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2F3FFB5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4499AFF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57015B0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0185B70F" w14:textId="77777777">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3D4F0BC6" w14:textId="327DB14D">
            <w:pPr>
              <w:rPr>
                <w:color w:val="auto"/>
              </w:rPr>
            </w:pPr>
            <w:r w:rsidRPr="00CA5E0E">
              <w:rPr>
                <w:color w:val="auto"/>
              </w:rPr>
              <w:t>are fascinated by natural science</w:t>
            </w:r>
          </w:p>
        </w:tc>
        <w:tc>
          <w:tcPr>
            <w:tcW w:w="397" w:type="pct"/>
          </w:tcPr>
          <w:p w:rsidRPr="00CA5E0E" w:rsidR="00EF3CFA" w:rsidP="00D12B57" w:rsidRDefault="00EF3CFA" w14:paraId="1C837DA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7B78378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4DF6F0F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1585F83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4F8F0A7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46E574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01CC65B0" w14:textId="67E02940">
            <w:pPr>
              <w:rPr>
                <w:color w:val="auto"/>
              </w:rPr>
            </w:pPr>
            <w:r w:rsidRPr="00CA5E0E">
              <w:rPr>
                <w:color w:val="auto"/>
              </w:rPr>
              <w:t xml:space="preserve">think scientific work in a national </w:t>
            </w:r>
            <w:r w:rsidRPr="00CA5E0E" w:rsidR="00234DB1">
              <w:rPr>
                <w:color w:val="auto"/>
              </w:rPr>
              <w:t xml:space="preserve">wildlife </w:t>
            </w:r>
            <w:r w:rsidR="00425673">
              <w:rPr>
                <w:color w:val="auto"/>
              </w:rPr>
              <w:t>[site]</w:t>
            </w:r>
            <w:r w:rsidRPr="00CA5E0E">
              <w:rPr>
                <w:color w:val="auto"/>
              </w:rPr>
              <w:t xml:space="preserve"> is important</w:t>
            </w:r>
          </w:p>
        </w:tc>
        <w:tc>
          <w:tcPr>
            <w:tcW w:w="397" w:type="pct"/>
          </w:tcPr>
          <w:p w:rsidRPr="00CA5E0E" w:rsidR="00EF3CFA" w:rsidP="00D12B57" w:rsidRDefault="00EF3CFA" w14:paraId="1965BD0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6F10607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6252381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073DE37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6C4CB07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7C6A2BC7" w14:textId="77777777">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6BB424A6" w14:textId="5958F656">
            <w:pPr>
              <w:rPr>
                <w:color w:val="auto"/>
              </w:rPr>
            </w:pPr>
            <w:r w:rsidRPr="00CA5E0E">
              <w:rPr>
                <w:color w:val="auto"/>
              </w:rPr>
              <w:t>can use all their senses (sight, hearing, touch, taste, smell) to understand the world around them</w:t>
            </w:r>
          </w:p>
        </w:tc>
        <w:tc>
          <w:tcPr>
            <w:tcW w:w="397" w:type="pct"/>
          </w:tcPr>
          <w:p w:rsidRPr="00CA5E0E" w:rsidR="00EF3CFA" w:rsidP="00D12B57" w:rsidRDefault="00EF3CFA" w14:paraId="78EEEAB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00AE61D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3CEC515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50F9677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0B027AD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666A9E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101E794B" w14:textId="44EF35C1">
            <w:pPr>
              <w:rPr>
                <w:color w:val="auto"/>
              </w:rPr>
            </w:pPr>
            <w:r w:rsidRPr="00CA5E0E">
              <w:rPr>
                <w:color w:val="auto"/>
              </w:rPr>
              <w:t>are good at asking science questions</w:t>
            </w:r>
          </w:p>
        </w:tc>
        <w:tc>
          <w:tcPr>
            <w:tcW w:w="397" w:type="pct"/>
          </w:tcPr>
          <w:p w:rsidRPr="00CA5E0E" w:rsidR="00EF3CFA" w:rsidP="00D12B57" w:rsidRDefault="00EF3CFA" w14:paraId="7C1FD96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6CE5511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3464AA0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14DCDF0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7865311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7F2EB5CB" w14:textId="77777777">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233C42C3" w14:textId="27EE1843">
            <w:pPr>
              <w:rPr>
                <w:color w:val="auto"/>
              </w:rPr>
            </w:pPr>
            <w:r w:rsidRPr="00CA5E0E">
              <w:rPr>
                <w:color w:val="auto"/>
              </w:rPr>
              <w:t>try to find the time to make a positive conservation difference in their community</w:t>
            </w:r>
          </w:p>
        </w:tc>
        <w:tc>
          <w:tcPr>
            <w:tcW w:w="397" w:type="pct"/>
          </w:tcPr>
          <w:p w:rsidRPr="00CA5E0E" w:rsidR="00EF3CFA" w:rsidP="00D12B57" w:rsidRDefault="00EF3CFA" w14:paraId="59DA07B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1C67896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4B0FAAB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3314BD9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3DBB246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4C352C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3E013B8F" w14:textId="136FDB91">
            <w:pPr>
              <w:rPr>
                <w:color w:val="auto"/>
              </w:rPr>
            </w:pPr>
            <w:r w:rsidRPr="00CA5E0E">
              <w:rPr>
                <w:color w:val="auto"/>
              </w:rPr>
              <w:t xml:space="preserve">would participate in other activities to protect plants and animals at </w:t>
            </w:r>
            <w:r w:rsidRPr="00CA5E0E" w:rsidR="00663884">
              <w:rPr>
                <w:color w:val="auto"/>
              </w:rPr>
              <w:t>[site]</w:t>
            </w:r>
          </w:p>
        </w:tc>
        <w:tc>
          <w:tcPr>
            <w:tcW w:w="397" w:type="pct"/>
          </w:tcPr>
          <w:p w:rsidRPr="00CA5E0E" w:rsidR="00EF3CFA" w:rsidP="00D12B57" w:rsidRDefault="00EF3CFA" w14:paraId="5056BEB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2ADFE75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6ABB0BE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24C3D30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0783FCB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30DEB619" w14:textId="77777777">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2EFA9F8C" w14:textId="1A131156">
            <w:pPr>
              <w:rPr>
                <w:color w:val="auto"/>
              </w:rPr>
            </w:pPr>
            <w:r w:rsidRPr="00CA5E0E">
              <w:rPr>
                <w:color w:val="auto"/>
              </w:rPr>
              <w:t>would consider a career with the U.S. Fish &amp; Wildlife Service to protect plants and animals</w:t>
            </w:r>
          </w:p>
        </w:tc>
        <w:tc>
          <w:tcPr>
            <w:tcW w:w="397" w:type="pct"/>
          </w:tcPr>
          <w:p w:rsidRPr="00CA5E0E" w:rsidR="00EF3CFA" w:rsidP="00D12B57" w:rsidRDefault="00EF3CFA" w14:paraId="5FC7898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04F4382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281AA21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20C8D3C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53712C18"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7F3EAF7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pct"/>
          </w:tcPr>
          <w:p w:rsidRPr="00CA5E0E" w:rsidR="00EF3CFA" w:rsidP="00D12B57" w:rsidRDefault="00EF3CFA" w14:paraId="6AFC9EA4" w14:textId="383A5D35">
            <w:pPr>
              <w:rPr>
                <w:color w:val="auto"/>
              </w:rPr>
            </w:pPr>
            <w:r w:rsidRPr="00CA5E0E">
              <w:rPr>
                <w:color w:val="auto"/>
              </w:rPr>
              <w:t>think it is important to protect the environment</w:t>
            </w:r>
          </w:p>
        </w:tc>
        <w:tc>
          <w:tcPr>
            <w:tcW w:w="397" w:type="pct"/>
          </w:tcPr>
          <w:p w:rsidRPr="00CA5E0E" w:rsidR="00EF3CFA" w:rsidP="00D12B57" w:rsidRDefault="00EF3CFA" w14:paraId="785EF74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397" w:type="pct"/>
          </w:tcPr>
          <w:p w:rsidRPr="00CA5E0E" w:rsidR="00EF3CFA" w:rsidP="00D12B57" w:rsidRDefault="00EF3CFA" w14:paraId="6E4263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27" w:type="pct"/>
          </w:tcPr>
          <w:p w:rsidRPr="00CA5E0E" w:rsidR="00EF3CFA" w:rsidP="00D12B57" w:rsidRDefault="00EF3CFA" w14:paraId="03F3AC9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359" w:type="pct"/>
          </w:tcPr>
          <w:p w:rsidRPr="00CA5E0E" w:rsidR="00EF3CFA" w:rsidP="00D12B57" w:rsidRDefault="00EF3CFA" w14:paraId="3630E5C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364" w:type="pct"/>
          </w:tcPr>
          <w:p w:rsidRPr="00CA5E0E" w:rsidR="00EF3CFA" w:rsidP="00D12B57" w:rsidRDefault="00EF3CFA" w14:paraId="0CEB399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8C577C" w:rsidP="001A62B8" w:rsidRDefault="008C577C" w14:paraId="0E3444E6" w14:textId="77777777">
      <w:pPr>
        <w:pStyle w:val="Heading4"/>
        <w:numPr>
          <w:ilvl w:val="0"/>
          <w:numId w:val="38"/>
        </w:numPr>
        <w:rPr>
          <w:color w:val="auto"/>
        </w:rPr>
      </w:pPr>
    </w:p>
    <w:p w:rsidRPr="00CA5E0E" w:rsidR="008C577C" w:rsidP="00C23245" w:rsidRDefault="008C577C" w14:paraId="3EAECEC3" w14:textId="2091B687">
      <w:pPr>
        <w:rPr>
          <w:rFonts w:cs="Times New Roman"/>
          <w:color w:val="auto"/>
        </w:rPr>
      </w:pPr>
      <w:r w:rsidRPr="00CA5E0E">
        <w:rPr>
          <w:rFonts w:cs="Times New Roman"/>
          <w:color w:val="auto"/>
        </w:rPr>
        <w:t xml:space="preserve">Please indicate how important each of the following considerations was in your decision to participate in </w:t>
      </w:r>
      <w:r w:rsidRPr="00CA5E0E" w:rsidR="006E3704">
        <w:rPr>
          <w:rFonts w:cs="Times New Roman"/>
          <w:color w:val="auto"/>
        </w:rPr>
        <w:t>[name of program]</w:t>
      </w:r>
      <w:r w:rsidRPr="00CA5E0E">
        <w:rPr>
          <w:rFonts w:cs="Times New Roman"/>
          <w:color w:val="auto"/>
        </w:rPr>
        <w:t>.</w:t>
      </w:r>
    </w:p>
    <w:tbl>
      <w:tblPr>
        <w:tblStyle w:val="SmallTable"/>
        <w:tblW w:w="5000" w:type="pct"/>
        <w:tblLook w:val="04A0" w:firstRow="1" w:lastRow="0" w:firstColumn="1" w:lastColumn="0" w:noHBand="0" w:noVBand="1"/>
      </w:tblPr>
      <w:tblGrid>
        <w:gridCol w:w="5331"/>
        <w:gridCol w:w="927"/>
        <w:gridCol w:w="927"/>
        <w:gridCol w:w="1049"/>
        <w:gridCol w:w="927"/>
        <w:gridCol w:w="919"/>
      </w:tblGrid>
      <w:tr w:rsidRPr="00CA5E0E" w:rsidR="00330C47" w:rsidTr="00AD736B" w14:paraId="6A10F5F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67" w:type="pct"/>
          </w:tcPr>
          <w:p w:rsidRPr="00CA5E0E" w:rsidR="00D12B57" w:rsidP="00256F3A" w:rsidRDefault="00D12B57" w14:paraId="171E3AEC" w14:textId="0CBF39E5">
            <w:pPr>
              <w:rPr>
                <w:color w:val="auto"/>
              </w:rPr>
            </w:pPr>
          </w:p>
        </w:tc>
        <w:tc>
          <w:tcPr>
            <w:tcW w:w="417" w:type="pct"/>
          </w:tcPr>
          <w:p w:rsidRPr="00CA5E0E" w:rsidR="00D12B57" w:rsidP="00987842" w:rsidRDefault="00D12B57" w14:paraId="7DC724DB" w14:textId="4867152A">
            <w:pPr>
              <w:spacing w:before="96" w:after="96"/>
              <w:cnfStyle w:val="100000000000" w:firstRow="1" w:lastRow="0" w:firstColumn="0" w:lastColumn="0" w:oddVBand="0" w:evenVBand="0" w:oddHBand="0" w:evenHBand="0" w:firstRowFirstColumn="0" w:firstRowLastColumn="0" w:lastRowFirstColumn="0" w:lastRowLastColumn="0"/>
              <w:rPr>
                <w:color w:val="auto"/>
                <w:szCs w:val="20"/>
              </w:rPr>
            </w:pPr>
            <w:r w:rsidRPr="00CA5E0E">
              <w:rPr>
                <w:color w:val="auto"/>
              </w:rPr>
              <w:t>Not at all</w:t>
            </w:r>
            <w:r w:rsidRPr="00CA5E0E" w:rsidR="00987842">
              <w:rPr>
                <w:color w:val="auto"/>
              </w:rPr>
              <w:br/>
            </w:r>
            <w:r w:rsidRPr="00CA5E0E">
              <w:rPr>
                <w:color w:val="auto"/>
              </w:rPr>
              <w:t>important</w:t>
            </w:r>
          </w:p>
        </w:tc>
        <w:tc>
          <w:tcPr>
            <w:tcW w:w="417" w:type="pct"/>
          </w:tcPr>
          <w:p w:rsidRPr="00CA5E0E" w:rsidR="00D12B57" w:rsidP="00987842" w:rsidRDefault="00D12B57" w14:paraId="5BDDDD71" w14:textId="67975761">
            <w:pPr>
              <w:spacing w:before="96" w:after="96"/>
              <w:cnfStyle w:val="100000000000" w:firstRow="1" w:lastRow="0" w:firstColumn="0" w:lastColumn="0" w:oddVBand="0" w:evenVBand="0" w:oddHBand="0" w:evenHBand="0" w:firstRowFirstColumn="0" w:firstRowLastColumn="0" w:lastRowFirstColumn="0" w:lastRowLastColumn="0"/>
              <w:rPr>
                <w:color w:val="auto"/>
                <w:szCs w:val="20"/>
              </w:rPr>
            </w:pPr>
            <w:r w:rsidRPr="00CA5E0E">
              <w:rPr>
                <w:color w:val="auto"/>
              </w:rPr>
              <w:t>Slightly</w:t>
            </w:r>
            <w:r w:rsidRPr="00CA5E0E" w:rsidR="00987842">
              <w:rPr>
                <w:color w:val="auto"/>
              </w:rPr>
              <w:br/>
            </w:r>
            <w:r w:rsidRPr="00CA5E0E">
              <w:rPr>
                <w:color w:val="auto"/>
              </w:rPr>
              <w:t>important</w:t>
            </w:r>
          </w:p>
        </w:tc>
        <w:tc>
          <w:tcPr>
            <w:tcW w:w="471" w:type="pct"/>
          </w:tcPr>
          <w:p w:rsidRPr="00CA5E0E" w:rsidR="00D12B57" w:rsidP="00987842" w:rsidRDefault="00D12B57" w14:paraId="698529DD" w14:textId="03BC7DA6">
            <w:pPr>
              <w:spacing w:before="96" w:after="96"/>
              <w:cnfStyle w:val="100000000000" w:firstRow="1" w:lastRow="0" w:firstColumn="0" w:lastColumn="0" w:oddVBand="0" w:evenVBand="0" w:oddHBand="0" w:evenHBand="0" w:firstRowFirstColumn="0" w:firstRowLastColumn="0" w:lastRowFirstColumn="0" w:lastRowLastColumn="0"/>
              <w:rPr>
                <w:color w:val="auto"/>
                <w:szCs w:val="20"/>
              </w:rPr>
            </w:pPr>
            <w:r w:rsidRPr="00CA5E0E">
              <w:rPr>
                <w:color w:val="auto"/>
              </w:rPr>
              <w:t>Moderately</w:t>
            </w:r>
            <w:r w:rsidRPr="00CA5E0E" w:rsidR="00987842">
              <w:rPr>
                <w:color w:val="auto"/>
              </w:rPr>
              <w:br/>
            </w:r>
            <w:r w:rsidRPr="00CA5E0E">
              <w:rPr>
                <w:color w:val="auto"/>
              </w:rPr>
              <w:t>important</w:t>
            </w:r>
          </w:p>
        </w:tc>
        <w:tc>
          <w:tcPr>
            <w:tcW w:w="417" w:type="pct"/>
          </w:tcPr>
          <w:p w:rsidRPr="00CA5E0E" w:rsidR="00D12B57" w:rsidP="00256F3A" w:rsidRDefault="00987842" w14:paraId="34A4001E" w14:textId="38617991">
            <w:pPr>
              <w:spacing w:before="96" w:after="96"/>
              <w:cnfStyle w:val="100000000000" w:firstRow="1" w:lastRow="0" w:firstColumn="0" w:lastColumn="0" w:oddVBand="0" w:evenVBand="0" w:oddHBand="0" w:evenHBand="0" w:firstRowFirstColumn="0" w:firstRowLastColumn="0" w:lastRowFirstColumn="0" w:lastRowLastColumn="0"/>
              <w:rPr>
                <w:color w:val="auto"/>
                <w:szCs w:val="20"/>
              </w:rPr>
            </w:pPr>
            <w:r w:rsidRPr="00CA5E0E">
              <w:rPr>
                <w:color w:val="auto"/>
              </w:rPr>
              <w:t>Very</w:t>
            </w:r>
            <w:r w:rsidRPr="00CA5E0E">
              <w:rPr>
                <w:color w:val="auto"/>
              </w:rPr>
              <w:br/>
            </w:r>
            <w:r w:rsidRPr="00CA5E0E" w:rsidR="00D12B57">
              <w:rPr>
                <w:color w:val="auto"/>
              </w:rPr>
              <w:t>important</w:t>
            </w:r>
          </w:p>
        </w:tc>
        <w:tc>
          <w:tcPr>
            <w:tcW w:w="412" w:type="pct"/>
          </w:tcPr>
          <w:p w:rsidRPr="00CA5E0E" w:rsidR="00D12B57" w:rsidP="00987842" w:rsidRDefault="00D12B57" w14:paraId="12A549E8" w14:textId="19D60684">
            <w:pPr>
              <w:spacing w:before="96" w:after="96"/>
              <w:cnfStyle w:val="100000000000" w:firstRow="1" w:lastRow="0" w:firstColumn="0" w:lastColumn="0" w:oddVBand="0" w:evenVBand="0" w:oddHBand="0" w:evenHBand="0" w:firstRowFirstColumn="0" w:firstRowLastColumn="0" w:lastRowFirstColumn="0" w:lastRowLastColumn="0"/>
              <w:rPr>
                <w:color w:val="auto"/>
                <w:szCs w:val="20"/>
              </w:rPr>
            </w:pPr>
            <w:r w:rsidRPr="00CA5E0E">
              <w:rPr>
                <w:color w:val="auto"/>
              </w:rPr>
              <w:t>Extremely</w:t>
            </w:r>
            <w:r w:rsidRPr="00CA5E0E" w:rsidR="00987842">
              <w:rPr>
                <w:color w:val="auto"/>
              </w:rPr>
              <w:br/>
            </w:r>
            <w:r w:rsidRPr="00CA5E0E">
              <w:rPr>
                <w:color w:val="auto"/>
              </w:rPr>
              <w:t>important</w:t>
            </w:r>
          </w:p>
        </w:tc>
      </w:tr>
      <w:tr w:rsidRPr="00CA5E0E" w:rsidR="00330C47" w:rsidTr="00AD736B" w14:paraId="0FC24F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27B7DBEB" w14:textId="59F39B03">
            <w:pPr>
              <w:rPr>
                <w:color w:val="auto"/>
              </w:rPr>
            </w:pPr>
            <w:r w:rsidRPr="00CA5E0E">
              <w:rPr>
                <w:rFonts w:cs="Times New Roman"/>
                <w:color w:val="auto"/>
              </w:rPr>
              <w:t>Engage students in something I think is important</w:t>
            </w:r>
          </w:p>
        </w:tc>
        <w:tc>
          <w:tcPr>
            <w:tcW w:w="417" w:type="pct"/>
          </w:tcPr>
          <w:p w:rsidRPr="00CA5E0E" w:rsidR="00D12B57" w:rsidP="00256F3A" w:rsidRDefault="00D12B57" w14:paraId="537C972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6DBF38EF"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5BF8288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5A36A41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7D430922"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6D7F6505" w14:textId="77777777">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2C69BAE8" w14:textId="06AA8F04">
            <w:pPr>
              <w:rPr>
                <w:color w:val="auto"/>
              </w:rPr>
            </w:pPr>
            <w:r w:rsidRPr="00CA5E0E">
              <w:rPr>
                <w:rFonts w:cs="Times New Roman"/>
                <w:color w:val="auto"/>
              </w:rPr>
              <w:t>Engage my students in activities that improve society</w:t>
            </w:r>
          </w:p>
        </w:tc>
        <w:tc>
          <w:tcPr>
            <w:tcW w:w="417" w:type="pct"/>
          </w:tcPr>
          <w:p w:rsidRPr="00CA5E0E" w:rsidR="00D12B57" w:rsidP="00256F3A" w:rsidRDefault="00D12B57" w14:paraId="6F34200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3DBCE2B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125349C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2042E87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41DD9A9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4DF044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4B53616F" w14:textId="4200D12A">
            <w:pPr>
              <w:rPr>
                <w:color w:val="auto"/>
              </w:rPr>
            </w:pPr>
            <w:r w:rsidRPr="00CA5E0E">
              <w:rPr>
                <w:rFonts w:cs="Times New Roman"/>
                <w:color w:val="auto"/>
              </w:rPr>
              <w:t>Engage my students in scientific research</w:t>
            </w:r>
          </w:p>
        </w:tc>
        <w:tc>
          <w:tcPr>
            <w:tcW w:w="417" w:type="pct"/>
          </w:tcPr>
          <w:p w:rsidRPr="00CA5E0E" w:rsidR="00D12B57" w:rsidP="00256F3A" w:rsidRDefault="00D12B57" w14:paraId="58CDB97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6750D16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227E986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6DA9EA3B"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2A8BBD7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18E954F4" w14:textId="77777777">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15841DD7" w14:textId="26AD4126">
            <w:pPr>
              <w:rPr>
                <w:color w:val="auto"/>
              </w:rPr>
            </w:pPr>
            <w:r w:rsidRPr="00CA5E0E">
              <w:rPr>
                <w:rFonts w:cs="Times New Roman"/>
                <w:color w:val="auto"/>
              </w:rPr>
              <w:t>Involve my students in the conservation of nature</w:t>
            </w:r>
          </w:p>
        </w:tc>
        <w:tc>
          <w:tcPr>
            <w:tcW w:w="417" w:type="pct"/>
          </w:tcPr>
          <w:p w:rsidRPr="00CA5E0E" w:rsidR="00D12B57" w:rsidP="00256F3A" w:rsidRDefault="00D12B57" w14:paraId="0879717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36018F3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74E0B77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6BEAC1F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282119D9"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1AADCC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4A6CD42E" w14:textId="75EB263C">
            <w:pPr>
              <w:rPr>
                <w:color w:val="auto"/>
              </w:rPr>
            </w:pPr>
            <w:r w:rsidRPr="00CA5E0E">
              <w:rPr>
                <w:rFonts w:cs="Times New Roman"/>
                <w:color w:val="auto"/>
              </w:rPr>
              <w:t>Expose my students to new things</w:t>
            </w:r>
          </w:p>
        </w:tc>
        <w:tc>
          <w:tcPr>
            <w:tcW w:w="417" w:type="pct"/>
          </w:tcPr>
          <w:p w:rsidRPr="00CA5E0E" w:rsidR="00D12B57" w:rsidP="00256F3A" w:rsidRDefault="00D12B57" w14:paraId="4C14C3C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53A66AD3"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325D04D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358F339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51BB54B7"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35099D5D" w14:textId="77777777">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18799A7D" w14:textId="3D4DD1B3">
            <w:pPr>
              <w:rPr>
                <w:color w:val="auto"/>
              </w:rPr>
            </w:pPr>
            <w:r w:rsidRPr="00CA5E0E">
              <w:rPr>
                <w:rFonts w:cs="Times New Roman"/>
                <w:color w:val="auto"/>
              </w:rPr>
              <w:t>Expose my students to the wonders of nature</w:t>
            </w:r>
          </w:p>
        </w:tc>
        <w:tc>
          <w:tcPr>
            <w:tcW w:w="417" w:type="pct"/>
          </w:tcPr>
          <w:p w:rsidRPr="00CA5E0E" w:rsidR="00D12B57" w:rsidP="00256F3A" w:rsidRDefault="00D12B57" w14:paraId="0C2874B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071373D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1050D32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07C07DC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7EA5ADC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6BCFA3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4CE6D76B" w14:textId="60B6891F">
            <w:pPr>
              <w:rPr>
                <w:color w:val="auto"/>
              </w:rPr>
            </w:pPr>
            <w:r w:rsidRPr="00CA5E0E">
              <w:rPr>
                <w:rFonts w:cs="Times New Roman"/>
                <w:color w:val="auto"/>
              </w:rPr>
              <w:t>Expose my students to a career path in conservation.</w:t>
            </w:r>
          </w:p>
        </w:tc>
        <w:tc>
          <w:tcPr>
            <w:tcW w:w="417" w:type="pct"/>
          </w:tcPr>
          <w:p w:rsidRPr="00CA5E0E" w:rsidR="00D12B57" w:rsidP="00256F3A" w:rsidRDefault="00D12B57" w14:paraId="4EE30D8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778A858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183065B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13BA7AF1"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740B2D2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7180E597" w14:textId="77777777">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17CA0FB0" w14:textId="73ADE040">
            <w:pPr>
              <w:rPr>
                <w:color w:val="auto"/>
              </w:rPr>
            </w:pPr>
            <w:r w:rsidRPr="00CA5E0E">
              <w:rPr>
                <w:rFonts w:cs="Times New Roman"/>
                <w:color w:val="auto"/>
              </w:rPr>
              <w:t>Have my students experience biodiversity and biological interactions</w:t>
            </w:r>
          </w:p>
        </w:tc>
        <w:tc>
          <w:tcPr>
            <w:tcW w:w="417" w:type="pct"/>
          </w:tcPr>
          <w:p w:rsidRPr="00CA5E0E" w:rsidR="00D12B57" w:rsidP="00256F3A" w:rsidRDefault="00D12B57" w14:paraId="3DC88E0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51FE94FD"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2EA688F3"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45E0A05A"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557480E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2E08E2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78F4D859" w14:textId="1E6E3138">
            <w:pPr>
              <w:rPr>
                <w:color w:val="auto"/>
              </w:rPr>
            </w:pPr>
            <w:r w:rsidRPr="00CA5E0E">
              <w:rPr>
                <w:rFonts w:cs="Times New Roman"/>
                <w:color w:val="auto"/>
              </w:rPr>
              <w:t>Have my students better understand their local environment</w:t>
            </w:r>
          </w:p>
        </w:tc>
        <w:tc>
          <w:tcPr>
            <w:tcW w:w="417" w:type="pct"/>
          </w:tcPr>
          <w:p w:rsidRPr="00CA5E0E" w:rsidR="00D12B57" w:rsidP="00256F3A" w:rsidRDefault="00D12B57" w14:paraId="641CD05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40712C6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50C1A8B0"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30713B0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02F28C9C"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43A2F456" w14:textId="77777777">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25F7CA3E" w14:textId="618C56FA">
            <w:pPr>
              <w:rPr>
                <w:color w:val="auto"/>
              </w:rPr>
            </w:pPr>
            <w:r w:rsidRPr="00CA5E0E">
              <w:rPr>
                <w:rFonts w:cs="Times New Roman"/>
                <w:color w:val="auto"/>
              </w:rPr>
              <w:t>Have my students develop a deeper appreciation for their local environment</w:t>
            </w:r>
          </w:p>
        </w:tc>
        <w:tc>
          <w:tcPr>
            <w:tcW w:w="417" w:type="pct"/>
          </w:tcPr>
          <w:p w:rsidRPr="00CA5E0E" w:rsidR="00D12B57" w:rsidP="00256F3A" w:rsidRDefault="00D12B57" w14:paraId="2E1672F5"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2E44F0F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25DC933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1A085EE7"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4E2D870E"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1654AE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5D844F52" w14:textId="67923EC0">
            <w:pPr>
              <w:rPr>
                <w:color w:val="auto"/>
              </w:rPr>
            </w:pPr>
            <w:r w:rsidRPr="00CA5E0E">
              <w:rPr>
                <w:rFonts w:cs="Times New Roman"/>
                <w:color w:val="auto"/>
              </w:rPr>
              <w:t xml:space="preserve">Give my students an opportunity to interact with U.S. </w:t>
            </w:r>
            <w:r w:rsidR="00C714E2">
              <w:rPr>
                <w:rFonts w:cs="Times New Roman"/>
                <w:color w:val="auto"/>
              </w:rPr>
              <w:t>Fish &amp;</w:t>
            </w:r>
            <w:r w:rsidRPr="00CA5E0E">
              <w:rPr>
                <w:rFonts w:cs="Times New Roman"/>
                <w:color w:val="auto"/>
              </w:rPr>
              <w:t xml:space="preserve"> Wildlife Service staff</w:t>
            </w:r>
          </w:p>
        </w:tc>
        <w:tc>
          <w:tcPr>
            <w:tcW w:w="417" w:type="pct"/>
          </w:tcPr>
          <w:p w:rsidRPr="00CA5E0E" w:rsidR="00D12B57" w:rsidP="00256F3A" w:rsidRDefault="00D12B57" w14:paraId="37E3F2F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3EEC3F46"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084448F5"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3EAFA16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72CF509E"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7336D557" w14:textId="77777777">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49BE885A" w14:textId="2B42205E">
            <w:pPr>
              <w:rPr>
                <w:color w:val="auto"/>
              </w:rPr>
            </w:pPr>
            <w:r w:rsidRPr="00CA5E0E">
              <w:rPr>
                <w:rFonts w:cs="Times New Roman"/>
                <w:color w:val="auto"/>
              </w:rPr>
              <w:t>Give my students an opportunity to interact with professional scientists</w:t>
            </w:r>
          </w:p>
        </w:tc>
        <w:tc>
          <w:tcPr>
            <w:tcW w:w="417" w:type="pct"/>
          </w:tcPr>
          <w:p w:rsidRPr="00CA5E0E" w:rsidR="00D12B57" w:rsidP="00256F3A" w:rsidRDefault="00D12B57" w14:paraId="2D81CC8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6790E74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3D04A4F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763A923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40074D8C"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23A830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19A35083" w14:textId="1AF83A7C">
            <w:pPr>
              <w:rPr>
                <w:color w:val="auto"/>
              </w:rPr>
            </w:pPr>
            <w:r w:rsidRPr="00CA5E0E">
              <w:rPr>
                <w:rFonts w:cs="Times New Roman"/>
                <w:color w:val="auto"/>
              </w:rPr>
              <w:t>Give my students an opportunity to interact with traditional cultural practitioners</w:t>
            </w:r>
          </w:p>
        </w:tc>
        <w:tc>
          <w:tcPr>
            <w:tcW w:w="417" w:type="pct"/>
          </w:tcPr>
          <w:p w:rsidRPr="00CA5E0E" w:rsidR="00D12B57" w:rsidP="00256F3A" w:rsidRDefault="00D12B57" w14:paraId="29546644"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417" w:type="pct"/>
          </w:tcPr>
          <w:p w:rsidRPr="00CA5E0E" w:rsidR="00D12B57" w:rsidP="00256F3A" w:rsidRDefault="00D12B57" w14:paraId="25E40CC8"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471" w:type="pct"/>
          </w:tcPr>
          <w:p w:rsidRPr="00CA5E0E" w:rsidR="00D12B57" w:rsidP="00256F3A" w:rsidRDefault="00D12B57" w14:paraId="38CB1279"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417" w:type="pct"/>
          </w:tcPr>
          <w:p w:rsidRPr="00CA5E0E" w:rsidR="00D12B57" w:rsidP="00256F3A" w:rsidRDefault="00D12B57" w14:paraId="6190802D"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412" w:type="pct"/>
          </w:tcPr>
          <w:p w:rsidRPr="00CA5E0E" w:rsidR="00D12B57" w:rsidP="00256F3A" w:rsidRDefault="00D12B57" w14:paraId="7F921E7A" w14:textId="7777777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41A56CF9" w14:textId="77777777">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461E5528" w14:textId="3FE85594">
            <w:pPr>
              <w:rPr>
                <w:color w:val="auto"/>
              </w:rPr>
            </w:pPr>
            <w:r w:rsidRPr="00CA5E0E">
              <w:rPr>
                <w:rFonts w:cs="Times New Roman"/>
                <w:color w:val="auto"/>
              </w:rPr>
              <w:t>Involve students in hands-on learning experiences</w:t>
            </w:r>
          </w:p>
        </w:tc>
        <w:tc>
          <w:tcPr>
            <w:tcW w:w="417" w:type="pct"/>
          </w:tcPr>
          <w:p w:rsidRPr="00CA5E0E" w:rsidR="00D12B57" w:rsidP="00256F3A" w:rsidRDefault="00D12B57" w14:paraId="14B5C091"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7" w:type="pct"/>
          </w:tcPr>
          <w:p w:rsidRPr="00CA5E0E" w:rsidR="00D12B57" w:rsidP="00256F3A" w:rsidRDefault="00D12B57" w14:paraId="1BA936C5"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71" w:type="pct"/>
          </w:tcPr>
          <w:p w:rsidRPr="00CA5E0E" w:rsidR="00D12B57" w:rsidP="00256F3A" w:rsidRDefault="00D12B57" w14:paraId="45A6F0F8"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7" w:type="pct"/>
          </w:tcPr>
          <w:p w:rsidRPr="00CA5E0E" w:rsidR="00D12B57" w:rsidP="00256F3A" w:rsidRDefault="00D12B57" w14:paraId="307725EC"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2" w:type="pct"/>
          </w:tcPr>
          <w:p w:rsidRPr="00CA5E0E" w:rsidR="00D12B57" w:rsidP="00256F3A" w:rsidRDefault="00D12B57" w14:paraId="65F6A1AE" w14:textId="77777777">
            <w:pPr>
              <w:cnfStyle w:val="000000000000" w:firstRow="0" w:lastRow="0" w:firstColumn="0" w:lastColumn="0" w:oddVBand="0" w:evenVBand="0" w:oddHBand="0" w:evenHBand="0" w:firstRowFirstColumn="0" w:firstRowLastColumn="0" w:lastRowFirstColumn="0" w:lastRowLastColumn="0"/>
              <w:rPr>
                <w:color w:val="auto"/>
              </w:rPr>
            </w:pPr>
          </w:p>
        </w:tc>
      </w:tr>
      <w:tr w:rsidRPr="00CA5E0E" w:rsidR="00330C47" w:rsidTr="00AD736B" w14:paraId="47A369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0252615B" w14:textId="4F27E0E3">
            <w:pPr>
              <w:rPr>
                <w:color w:val="auto"/>
              </w:rPr>
            </w:pPr>
            <w:r w:rsidRPr="00CA5E0E">
              <w:rPr>
                <w:rFonts w:cs="Times New Roman"/>
                <w:color w:val="auto"/>
              </w:rPr>
              <w:t>Incorporate interactive activities into my classroom curriculum</w:t>
            </w:r>
          </w:p>
        </w:tc>
        <w:tc>
          <w:tcPr>
            <w:tcW w:w="417" w:type="pct"/>
          </w:tcPr>
          <w:p w:rsidRPr="00CA5E0E" w:rsidR="00D12B57" w:rsidP="00256F3A" w:rsidRDefault="00D12B57" w14:paraId="2D6D8BD1"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7" w:type="pct"/>
          </w:tcPr>
          <w:p w:rsidRPr="00CA5E0E" w:rsidR="00D12B57" w:rsidP="00256F3A" w:rsidRDefault="00D12B57" w14:paraId="5E99ADC3"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71" w:type="pct"/>
          </w:tcPr>
          <w:p w:rsidRPr="00CA5E0E" w:rsidR="00D12B57" w:rsidP="00256F3A" w:rsidRDefault="00D12B57" w14:paraId="48AC04B4"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7" w:type="pct"/>
          </w:tcPr>
          <w:p w:rsidRPr="00CA5E0E" w:rsidR="00D12B57" w:rsidP="00256F3A" w:rsidRDefault="00D12B57" w14:paraId="0A3D58B1"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2" w:type="pct"/>
          </w:tcPr>
          <w:p w:rsidRPr="00CA5E0E" w:rsidR="00D12B57" w:rsidP="00256F3A" w:rsidRDefault="00D12B57" w14:paraId="6E8035F8" w14:textId="77777777">
            <w:pPr>
              <w:cnfStyle w:val="000000100000" w:firstRow="0" w:lastRow="0" w:firstColumn="0" w:lastColumn="0" w:oddVBand="0" w:evenVBand="0" w:oddHBand="1" w:evenHBand="0" w:firstRowFirstColumn="0" w:firstRowLastColumn="0" w:lastRowFirstColumn="0" w:lastRowLastColumn="0"/>
              <w:rPr>
                <w:color w:val="auto"/>
              </w:rPr>
            </w:pPr>
          </w:p>
        </w:tc>
      </w:tr>
      <w:tr w:rsidRPr="00CA5E0E" w:rsidR="00330C47" w:rsidTr="00AD736B" w14:paraId="522B4ACB" w14:textId="77777777">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631BB6FF" w14:textId="47EB414D">
            <w:pPr>
              <w:rPr>
                <w:color w:val="auto"/>
              </w:rPr>
            </w:pPr>
            <w:r w:rsidRPr="00CA5E0E">
              <w:rPr>
                <w:rFonts w:cs="Times New Roman"/>
                <w:color w:val="auto"/>
              </w:rPr>
              <w:t>Satisfy my school’s teaching requirements</w:t>
            </w:r>
          </w:p>
        </w:tc>
        <w:tc>
          <w:tcPr>
            <w:tcW w:w="417" w:type="pct"/>
          </w:tcPr>
          <w:p w:rsidRPr="00CA5E0E" w:rsidR="00D12B57" w:rsidP="00256F3A" w:rsidRDefault="00D12B57" w14:paraId="394837D8"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7" w:type="pct"/>
          </w:tcPr>
          <w:p w:rsidRPr="00CA5E0E" w:rsidR="00D12B57" w:rsidP="00256F3A" w:rsidRDefault="00D12B57" w14:paraId="22931FD4"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71" w:type="pct"/>
          </w:tcPr>
          <w:p w:rsidRPr="00CA5E0E" w:rsidR="00D12B57" w:rsidP="00256F3A" w:rsidRDefault="00D12B57" w14:paraId="0138D100"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7" w:type="pct"/>
          </w:tcPr>
          <w:p w:rsidRPr="00CA5E0E" w:rsidR="00D12B57" w:rsidP="00256F3A" w:rsidRDefault="00D12B57" w14:paraId="7BB69D53"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2" w:type="pct"/>
          </w:tcPr>
          <w:p w:rsidRPr="00CA5E0E" w:rsidR="00D12B57" w:rsidP="00256F3A" w:rsidRDefault="00D12B57" w14:paraId="27BE7F6D" w14:textId="77777777">
            <w:pPr>
              <w:cnfStyle w:val="000000000000" w:firstRow="0" w:lastRow="0" w:firstColumn="0" w:lastColumn="0" w:oddVBand="0" w:evenVBand="0" w:oddHBand="0" w:evenHBand="0" w:firstRowFirstColumn="0" w:firstRowLastColumn="0" w:lastRowFirstColumn="0" w:lastRowLastColumn="0"/>
              <w:rPr>
                <w:color w:val="auto"/>
              </w:rPr>
            </w:pPr>
          </w:p>
        </w:tc>
      </w:tr>
      <w:tr w:rsidRPr="00CA5E0E" w:rsidR="00330C47" w:rsidTr="00AD736B" w14:paraId="35AF9A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61E1318D" w14:textId="273502D6">
            <w:pPr>
              <w:rPr>
                <w:color w:val="auto"/>
              </w:rPr>
            </w:pPr>
            <w:r w:rsidRPr="00CA5E0E">
              <w:rPr>
                <w:rFonts w:cs="Times New Roman"/>
                <w:color w:val="auto"/>
              </w:rPr>
              <w:t>Meet state/national education standards</w:t>
            </w:r>
          </w:p>
        </w:tc>
        <w:tc>
          <w:tcPr>
            <w:tcW w:w="417" w:type="pct"/>
          </w:tcPr>
          <w:p w:rsidRPr="00CA5E0E" w:rsidR="00D12B57" w:rsidP="00256F3A" w:rsidRDefault="00D12B57" w14:paraId="1736C5F7"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7" w:type="pct"/>
          </w:tcPr>
          <w:p w:rsidRPr="00CA5E0E" w:rsidR="00D12B57" w:rsidP="00256F3A" w:rsidRDefault="00D12B57" w14:paraId="2B55631B"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71" w:type="pct"/>
          </w:tcPr>
          <w:p w:rsidRPr="00CA5E0E" w:rsidR="00D12B57" w:rsidP="00256F3A" w:rsidRDefault="00D12B57" w14:paraId="05C7DC80"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7" w:type="pct"/>
          </w:tcPr>
          <w:p w:rsidRPr="00CA5E0E" w:rsidR="00D12B57" w:rsidP="00256F3A" w:rsidRDefault="00D12B57" w14:paraId="5F62DE3C"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2" w:type="pct"/>
          </w:tcPr>
          <w:p w:rsidRPr="00CA5E0E" w:rsidR="00D12B57" w:rsidP="00256F3A" w:rsidRDefault="00D12B57" w14:paraId="6EF4856D" w14:textId="77777777">
            <w:pPr>
              <w:cnfStyle w:val="000000100000" w:firstRow="0" w:lastRow="0" w:firstColumn="0" w:lastColumn="0" w:oddVBand="0" w:evenVBand="0" w:oddHBand="1" w:evenHBand="0" w:firstRowFirstColumn="0" w:firstRowLastColumn="0" w:lastRowFirstColumn="0" w:lastRowLastColumn="0"/>
              <w:rPr>
                <w:color w:val="auto"/>
              </w:rPr>
            </w:pPr>
          </w:p>
        </w:tc>
      </w:tr>
      <w:tr w:rsidRPr="00CA5E0E" w:rsidR="00330C47" w:rsidTr="00AD736B" w14:paraId="5037AAE9" w14:textId="77777777">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2CC48D7C" w14:textId="37BA99BE">
            <w:pPr>
              <w:rPr>
                <w:color w:val="auto"/>
              </w:rPr>
            </w:pPr>
            <w:r w:rsidRPr="00CA5E0E">
              <w:rPr>
                <w:rFonts w:cs="Times New Roman"/>
                <w:color w:val="auto"/>
              </w:rPr>
              <w:t>Make professional contacts</w:t>
            </w:r>
          </w:p>
        </w:tc>
        <w:tc>
          <w:tcPr>
            <w:tcW w:w="417" w:type="pct"/>
          </w:tcPr>
          <w:p w:rsidRPr="00CA5E0E" w:rsidR="00D12B57" w:rsidP="00256F3A" w:rsidRDefault="00D12B57" w14:paraId="0B749CE0"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7" w:type="pct"/>
          </w:tcPr>
          <w:p w:rsidRPr="00CA5E0E" w:rsidR="00D12B57" w:rsidP="00256F3A" w:rsidRDefault="00D12B57" w14:paraId="13B2F427"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71" w:type="pct"/>
          </w:tcPr>
          <w:p w:rsidRPr="00CA5E0E" w:rsidR="00D12B57" w:rsidP="00256F3A" w:rsidRDefault="00D12B57" w14:paraId="534D272D"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7" w:type="pct"/>
          </w:tcPr>
          <w:p w:rsidRPr="00CA5E0E" w:rsidR="00D12B57" w:rsidP="00256F3A" w:rsidRDefault="00D12B57" w14:paraId="51E4CD3A"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2" w:type="pct"/>
          </w:tcPr>
          <w:p w:rsidRPr="00CA5E0E" w:rsidR="00D12B57" w:rsidP="00256F3A" w:rsidRDefault="00D12B57" w14:paraId="51A208C7" w14:textId="77777777">
            <w:pPr>
              <w:cnfStyle w:val="000000000000" w:firstRow="0" w:lastRow="0" w:firstColumn="0" w:lastColumn="0" w:oddVBand="0" w:evenVBand="0" w:oddHBand="0" w:evenHBand="0" w:firstRowFirstColumn="0" w:firstRowLastColumn="0" w:lastRowFirstColumn="0" w:lastRowLastColumn="0"/>
              <w:rPr>
                <w:color w:val="auto"/>
              </w:rPr>
            </w:pPr>
          </w:p>
        </w:tc>
      </w:tr>
      <w:tr w:rsidRPr="00CA5E0E" w:rsidR="00330C47" w:rsidTr="00AD736B" w14:paraId="1A5172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02A486B6" w14:textId="0CA8EB3D">
            <w:pPr>
              <w:rPr>
                <w:color w:val="auto"/>
              </w:rPr>
            </w:pPr>
            <w:r w:rsidRPr="00CA5E0E">
              <w:rPr>
                <w:rFonts w:cs="Times New Roman"/>
                <w:color w:val="auto"/>
              </w:rPr>
              <w:t>Advance my career</w:t>
            </w:r>
          </w:p>
        </w:tc>
        <w:tc>
          <w:tcPr>
            <w:tcW w:w="417" w:type="pct"/>
          </w:tcPr>
          <w:p w:rsidRPr="00CA5E0E" w:rsidR="00D12B57" w:rsidP="00256F3A" w:rsidRDefault="00D12B57" w14:paraId="7CD0B454"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7" w:type="pct"/>
          </w:tcPr>
          <w:p w:rsidRPr="00CA5E0E" w:rsidR="00D12B57" w:rsidP="00256F3A" w:rsidRDefault="00D12B57" w14:paraId="6DA2EDE8"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71" w:type="pct"/>
          </w:tcPr>
          <w:p w:rsidRPr="00CA5E0E" w:rsidR="00D12B57" w:rsidP="00256F3A" w:rsidRDefault="00D12B57" w14:paraId="1E8DC390"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7" w:type="pct"/>
          </w:tcPr>
          <w:p w:rsidRPr="00CA5E0E" w:rsidR="00D12B57" w:rsidP="00256F3A" w:rsidRDefault="00D12B57" w14:paraId="3F941C8A"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2" w:type="pct"/>
          </w:tcPr>
          <w:p w:rsidRPr="00CA5E0E" w:rsidR="00D12B57" w:rsidP="00256F3A" w:rsidRDefault="00D12B57" w14:paraId="3017C0F0" w14:textId="77777777">
            <w:pPr>
              <w:cnfStyle w:val="000000100000" w:firstRow="0" w:lastRow="0" w:firstColumn="0" w:lastColumn="0" w:oddVBand="0" w:evenVBand="0" w:oddHBand="1" w:evenHBand="0" w:firstRowFirstColumn="0" w:firstRowLastColumn="0" w:lastRowFirstColumn="0" w:lastRowLastColumn="0"/>
              <w:rPr>
                <w:color w:val="auto"/>
              </w:rPr>
            </w:pPr>
          </w:p>
        </w:tc>
      </w:tr>
      <w:tr w:rsidRPr="00CA5E0E" w:rsidR="00330C47" w:rsidTr="00AD736B" w14:paraId="5C25570B" w14:textId="77777777">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D12B57" w14:paraId="41AC3F76" w14:textId="6D228C6D">
            <w:pPr>
              <w:rPr>
                <w:color w:val="auto"/>
              </w:rPr>
            </w:pPr>
            <w:r w:rsidRPr="00CA5E0E">
              <w:rPr>
                <w:rFonts w:cs="Times New Roman"/>
                <w:color w:val="auto"/>
              </w:rPr>
              <w:t xml:space="preserve">Support the  </w:t>
            </w:r>
            <w:r w:rsidR="00425673">
              <w:rPr>
                <w:rFonts w:cs="Times New Roman"/>
                <w:color w:val="auto"/>
              </w:rPr>
              <w:t>[site]</w:t>
            </w:r>
            <w:r w:rsidRPr="00CA5E0E">
              <w:rPr>
                <w:rFonts w:cs="Times New Roman"/>
                <w:color w:val="auto"/>
              </w:rPr>
              <w:t xml:space="preserve"> [or SITE NAME]</w:t>
            </w:r>
          </w:p>
        </w:tc>
        <w:tc>
          <w:tcPr>
            <w:tcW w:w="417" w:type="pct"/>
          </w:tcPr>
          <w:p w:rsidRPr="00CA5E0E" w:rsidR="00D12B57" w:rsidP="00256F3A" w:rsidRDefault="00D12B57" w14:paraId="080B7A8C"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7" w:type="pct"/>
          </w:tcPr>
          <w:p w:rsidRPr="00CA5E0E" w:rsidR="00D12B57" w:rsidP="00256F3A" w:rsidRDefault="00D12B57" w14:paraId="3B68F6D2"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71" w:type="pct"/>
          </w:tcPr>
          <w:p w:rsidRPr="00CA5E0E" w:rsidR="00D12B57" w:rsidP="00256F3A" w:rsidRDefault="00D12B57" w14:paraId="44D1A557"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7" w:type="pct"/>
          </w:tcPr>
          <w:p w:rsidRPr="00CA5E0E" w:rsidR="00D12B57" w:rsidP="00256F3A" w:rsidRDefault="00D12B57" w14:paraId="39C0C649"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412" w:type="pct"/>
          </w:tcPr>
          <w:p w:rsidRPr="00CA5E0E" w:rsidR="00D12B57" w:rsidP="00256F3A" w:rsidRDefault="00D12B57" w14:paraId="3383A388" w14:textId="77777777">
            <w:pPr>
              <w:cnfStyle w:val="000000000000" w:firstRow="0" w:lastRow="0" w:firstColumn="0" w:lastColumn="0" w:oddVBand="0" w:evenVBand="0" w:oddHBand="0" w:evenHBand="0" w:firstRowFirstColumn="0" w:firstRowLastColumn="0" w:lastRowFirstColumn="0" w:lastRowLastColumn="0"/>
              <w:rPr>
                <w:color w:val="auto"/>
              </w:rPr>
            </w:pPr>
          </w:p>
        </w:tc>
      </w:tr>
      <w:tr w:rsidRPr="00CA5E0E" w:rsidR="00330C47" w:rsidTr="00AD736B" w14:paraId="41D61A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7" w:type="pct"/>
          </w:tcPr>
          <w:p w:rsidRPr="00CA5E0E" w:rsidR="00D12B57" w:rsidP="00256F3A" w:rsidRDefault="001678A6" w14:paraId="1F893B82" w14:textId="5E2FC11B">
            <w:pPr>
              <w:rPr>
                <w:color w:val="auto"/>
              </w:rPr>
            </w:pPr>
            <w:r w:rsidRPr="00CA5E0E">
              <w:rPr>
                <w:rFonts w:cs="Times New Roman"/>
                <w:color w:val="auto"/>
              </w:rPr>
              <w:t>Other (P</w:t>
            </w:r>
            <w:r w:rsidRPr="00CA5E0E" w:rsidR="00D12B57">
              <w:rPr>
                <w:rFonts w:cs="Times New Roman"/>
                <w:color w:val="auto"/>
              </w:rPr>
              <w:t>lease specify): ____________________________________</w:t>
            </w:r>
          </w:p>
        </w:tc>
        <w:tc>
          <w:tcPr>
            <w:tcW w:w="417" w:type="pct"/>
          </w:tcPr>
          <w:p w:rsidRPr="00CA5E0E" w:rsidR="00D12B57" w:rsidP="00256F3A" w:rsidRDefault="00D12B57" w14:paraId="6EBC9D07"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7" w:type="pct"/>
          </w:tcPr>
          <w:p w:rsidRPr="00CA5E0E" w:rsidR="00D12B57" w:rsidP="00256F3A" w:rsidRDefault="00D12B57" w14:paraId="54E0F53A"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71" w:type="pct"/>
          </w:tcPr>
          <w:p w:rsidRPr="00CA5E0E" w:rsidR="00D12B57" w:rsidP="00256F3A" w:rsidRDefault="00D12B57" w14:paraId="552C8A43"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7" w:type="pct"/>
          </w:tcPr>
          <w:p w:rsidRPr="00CA5E0E" w:rsidR="00D12B57" w:rsidP="00256F3A" w:rsidRDefault="00D12B57" w14:paraId="28C0FE2A"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412" w:type="pct"/>
          </w:tcPr>
          <w:p w:rsidRPr="00CA5E0E" w:rsidR="00D12B57" w:rsidP="00256F3A" w:rsidRDefault="00D12B57" w14:paraId="0EE35239" w14:textId="77777777">
            <w:pPr>
              <w:cnfStyle w:val="000000100000" w:firstRow="0" w:lastRow="0" w:firstColumn="0" w:lastColumn="0" w:oddVBand="0" w:evenVBand="0" w:oddHBand="1" w:evenHBand="0" w:firstRowFirstColumn="0" w:firstRowLastColumn="0" w:lastRowFirstColumn="0" w:lastRowLastColumn="0"/>
              <w:rPr>
                <w:color w:val="auto"/>
              </w:rPr>
            </w:pPr>
          </w:p>
        </w:tc>
      </w:tr>
    </w:tbl>
    <w:p w:rsidRPr="00CA5E0E" w:rsidR="00D34690" w:rsidP="001A62B8" w:rsidRDefault="00D34690" w14:paraId="10C0AA63" w14:textId="77777777">
      <w:pPr>
        <w:pStyle w:val="Heading4"/>
        <w:numPr>
          <w:ilvl w:val="0"/>
          <w:numId w:val="38"/>
        </w:numPr>
        <w:rPr>
          <w:color w:val="auto"/>
        </w:rPr>
      </w:pPr>
    </w:p>
    <w:p w:rsidRPr="00CA5E0E" w:rsidR="008C577C" w:rsidP="00C23245" w:rsidRDefault="008C577C" w14:paraId="519C2757" w14:textId="76ED3005">
      <w:pPr>
        <w:rPr>
          <w:rFonts w:cs="Times New Roman"/>
          <w:color w:val="auto"/>
        </w:rPr>
      </w:pPr>
      <w:r w:rsidRPr="00CA5E0E">
        <w:rPr>
          <w:rFonts w:cs="Times New Roman"/>
          <w:color w:val="auto"/>
        </w:rPr>
        <w:t xml:space="preserve">How effective was </w:t>
      </w:r>
      <w:r w:rsidRPr="00CA5E0E" w:rsidR="006E3704">
        <w:rPr>
          <w:rFonts w:cs="Times New Roman"/>
          <w:color w:val="auto"/>
        </w:rPr>
        <w:t>[name of program]</w:t>
      </w:r>
      <w:r w:rsidRPr="00CA5E0E">
        <w:rPr>
          <w:rFonts w:cs="Times New Roman"/>
          <w:color w:val="auto"/>
        </w:rPr>
        <w:t xml:space="preserve"> at achieving each </w:t>
      </w:r>
      <w:r w:rsidRPr="00CA5E0E" w:rsidR="003C7CE6">
        <w:rPr>
          <w:rFonts w:cs="Times New Roman"/>
          <w:color w:val="auto"/>
        </w:rPr>
        <w:t>of the following?</w:t>
      </w:r>
    </w:p>
    <w:tbl>
      <w:tblPr>
        <w:tblStyle w:val="SmallTable"/>
        <w:tblW w:w="5033" w:type="pct"/>
        <w:tblLook w:val="01E0" w:firstRow="1" w:lastRow="1" w:firstColumn="1" w:lastColumn="1" w:noHBand="0" w:noVBand="0"/>
      </w:tblPr>
      <w:tblGrid>
        <w:gridCol w:w="4752"/>
        <w:gridCol w:w="1081"/>
        <w:gridCol w:w="1080"/>
        <w:gridCol w:w="1080"/>
        <w:gridCol w:w="1080"/>
        <w:gridCol w:w="1074"/>
      </w:tblGrid>
      <w:tr w:rsidRPr="00CA5E0E" w:rsidR="00330C47" w:rsidTr="00AD736B" w14:paraId="693D8AC8" w14:textId="279DD8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42" w:type="pct"/>
          </w:tcPr>
          <w:p w:rsidRPr="00CA5E0E" w:rsidR="00AB20D4" w:rsidP="007C25F2" w:rsidRDefault="00AB20D4" w14:paraId="6E9E17CF" w14:textId="77777777">
            <w:pPr>
              <w:rPr>
                <w:color w:val="auto"/>
              </w:rPr>
            </w:pPr>
            <w:r w:rsidRPr="00CA5E0E">
              <w:rPr>
                <w:color w:val="auto"/>
              </w:rPr>
              <w:br w:type="page"/>
            </w:r>
          </w:p>
        </w:tc>
        <w:tc>
          <w:tcPr>
            <w:tcW w:w="533" w:type="pct"/>
          </w:tcPr>
          <w:p w:rsidRPr="00CA5E0E" w:rsidR="00AB20D4" w:rsidP="007C25F2" w:rsidRDefault="00AB20D4" w14:paraId="6D8E3159" w14:textId="60420CE0">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bCs/>
                <w:color w:val="auto"/>
              </w:rPr>
              <w:t>Not at all</w:t>
            </w:r>
            <w:r w:rsidRPr="00CA5E0E">
              <w:rPr>
                <w:bCs/>
                <w:color w:val="auto"/>
              </w:rPr>
              <w:br/>
              <w:t>effective</w:t>
            </w:r>
          </w:p>
        </w:tc>
        <w:tc>
          <w:tcPr>
            <w:tcW w:w="532" w:type="pct"/>
          </w:tcPr>
          <w:p w:rsidRPr="00CA5E0E" w:rsidR="00AB20D4" w:rsidP="007C25F2" w:rsidRDefault="00AB20D4" w14:paraId="03080EA2" w14:textId="650C2FB1">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bCs/>
                <w:color w:val="auto"/>
              </w:rPr>
              <w:t>Slightly</w:t>
            </w:r>
            <w:r w:rsidRPr="00CA5E0E">
              <w:rPr>
                <w:bCs/>
                <w:color w:val="auto"/>
              </w:rPr>
              <w:br/>
              <w:t>effective</w:t>
            </w:r>
          </w:p>
        </w:tc>
        <w:tc>
          <w:tcPr>
            <w:tcW w:w="532" w:type="pct"/>
          </w:tcPr>
          <w:p w:rsidRPr="00CA5E0E" w:rsidR="00AB20D4" w:rsidP="007C25F2" w:rsidRDefault="00AB20D4" w14:paraId="67261485" w14:textId="4F87E449">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bCs/>
                <w:color w:val="auto"/>
              </w:rPr>
              <w:t>Moderately</w:t>
            </w:r>
            <w:r w:rsidRPr="00CA5E0E">
              <w:rPr>
                <w:bCs/>
                <w:color w:val="auto"/>
              </w:rPr>
              <w:br/>
              <w:t>effective</w:t>
            </w:r>
          </w:p>
        </w:tc>
        <w:tc>
          <w:tcPr>
            <w:tcW w:w="532" w:type="pct"/>
          </w:tcPr>
          <w:p w:rsidRPr="00CA5E0E" w:rsidR="00AB20D4" w:rsidP="007C25F2" w:rsidRDefault="00AB20D4" w14:paraId="3AEE30F3" w14:textId="7D349486">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bCs/>
                <w:color w:val="auto"/>
              </w:rPr>
              <w:t>Very</w:t>
            </w:r>
            <w:r w:rsidRPr="00CA5E0E">
              <w:rPr>
                <w:bCs/>
                <w:color w:val="auto"/>
              </w:rPr>
              <w:br/>
              <w:t>effective</w:t>
            </w:r>
          </w:p>
        </w:tc>
        <w:tc>
          <w:tcPr>
            <w:tcW w:w="529" w:type="pct"/>
          </w:tcPr>
          <w:p w:rsidRPr="00CA5E0E" w:rsidR="00AB20D4" w:rsidP="007C25F2" w:rsidRDefault="00AB20D4" w14:paraId="5ED8A3B5" w14:textId="469B64A8">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bCs/>
                <w:color w:val="auto"/>
              </w:rPr>
              <w:t>Extremely</w:t>
            </w:r>
            <w:r w:rsidRPr="00CA5E0E">
              <w:rPr>
                <w:bCs/>
                <w:color w:val="auto"/>
              </w:rPr>
              <w:br/>
              <w:t>effective</w:t>
            </w:r>
          </w:p>
        </w:tc>
      </w:tr>
      <w:tr w:rsidRPr="00CA5E0E" w:rsidR="00330C47" w:rsidTr="00AD736B" w14:paraId="1BEE0095" w14:textId="380D3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7902080C" w14:textId="77777777">
            <w:pPr>
              <w:rPr>
                <w:color w:val="auto"/>
              </w:rPr>
            </w:pPr>
            <w:r w:rsidRPr="00CA5E0E">
              <w:rPr>
                <w:color w:val="auto"/>
              </w:rPr>
              <w:t>Engaging my students in something I think is important</w:t>
            </w:r>
          </w:p>
        </w:tc>
        <w:tc>
          <w:tcPr>
            <w:tcW w:w="533" w:type="pct"/>
          </w:tcPr>
          <w:p w:rsidRPr="00CA5E0E" w:rsidR="00AB20D4" w:rsidP="007C25F2" w:rsidRDefault="00AB20D4" w14:paraId="6D19885F" w14:textId="2939B964">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079193C9" w14:textId="2689EF72">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76DF2F74" w14:textId="14B3B225">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6B2C6023" w14:textId="4CC6051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2071073E" w14:textId="63BE206A">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6F1A43B1" w14:textId="2B2F97FD">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1499195E" w14:textId="77777777">
            <w:pPr>
              <w:rPr>
                <w:color w:val="auto"/>
              </w:rPr>
            </w:pPr>
            <w:r w:rsidRPr="00CA5E0E">
              <w:rPr>
                <w:color w:val="auto"/>
              </w:rPr>
              <w:t>Engaging my students in activities that improve society</w:t>
            </w:r>
          </w:p>
        </w:tc>
        <w:tc>
          <w:tcPr>
            <w:tcW w:w="533" w:type="pct"/>
          </w:tcPr>
          <w:p w:rsidRPr="00CA5E0E" w:rsidR="00AB20D4" w:rsidP="007C25F2" w:rsidRDefault="00AB20D4" w14:paraId="5BE67CCE" w14:textId="0FEE734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344ED802" w14:textId="49C92C6E">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4FC19127" w14:textId="45BA564C">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4FEA697F" w14:textId="188D6F63">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6EDE0F4A" w14:textId="04F6F146">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18D19ABA" w14:textId="57FD8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33D1C83D" w14:textId="77777777">
            <w:pPr>
              <w:rPr>
                <w:color w:val="auto"/>
              </w:rPr>
            </w:pPr>
            <w:r w:rsidRPr="00CA5E0E">
              <w:rPr>
                <w:color w:val="auto"/>
              </w:rPr>
              <w:t>Engaging my students in scientific research</w:t>
            </w:r>
          </w:p>
        </w:tc>
        <w:tc>
          <w:tcPr>
            <w:tcW w:w="533" w:type="pct"/>
          </w:tcPr>
          <w:p w:rsidRPr="00CA5E0E" w:rsidR="00AB20D4" w:rsidP="007C25F2" w:rsidRDefault="00AB20D4" w14:paraId="345C831A" w14:textId="1092C8C6">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5C1E54DC" w14:textId="6A2D0C33">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12AA62A7" w14:textId="5D39EA2D">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2D975545" w14:textId="11D99E89">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21AEFF2D" w14:textId="64A3AD9B">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652832BB" w14:textId="72845EBC">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0590ADBF" w14:textId="77777777">
            <w:pPr>
              <w:rPr>
                <w:color w:val="auto"/>
              </w:rPr>
            </w:pPr>
            <w:r w:rsidRPr="00CA5E0E">
              <w:rPr>
                <w:color w:val="auto"/>
              </w:rPr>
              <w:t>Involving my students in the conservation of nature</w:t>
            </w:r>
          </w:p>
        </w:tc>
        <w:tc>
          <w:tcPr>
            <w:tcW w:w="533" w:type="pct"/>
          </w:tcPr>
          <w:p w:rsidRPr="00CA5E0E" w:rsidR="00AB20D4" w:rsidP="007C25F2" w:rsidRDefault="00AB20D4" w14:paraId="5B333DBE" w14:textId="40EBD0E2">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57D48DFE" w14:textId="31B94CE3">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10583FAA" w14:textId="2CC771B0">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248F0FF0" w14:textId="7A6142E1">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1F631FFD" w14:textId="004F98B2">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05B30C85" w14:textId="38CEF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522F18D5" w14:textId="77777777">
            <w:pPr>
              <w:rPr>
                <w:color w:val="auto"/>
              </w:rPr>
            </w:pPr>
            <w:r w:rsidRPr="00CA5E0E">
              <w:rPr>
                <w:color w:val="auto"/>
              </w:rPr>
              <w:t>Exposing my students to new things</w:t>
            </w:r>
          </w:p>
        </w:tc>
        <w:tc>
          <w:tcPr>
            <w:tcW w:w="533" w:type="pct"/>
          </w:tcPr>
          <w:p w:rsidRPr="00CA5E0E" w:rsidR="00AB20D4" w:rsidP="007C25F2" w:rsidRDefault="00AB20D4" w14:paraId="75EA2BF5" w14:textId="08A187CF">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33A55635" w14:textId="37E3CAF2">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68E90100" w14:textId="38ED775A">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4DD83D5B" w14:textId="09089343">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7BB6BC86" w14:textId="29062378">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1EF5C764" w14:textId="2C6B532C">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4B19BEDE" w14:textId="77777777">
            <w:pPr>
              <w:rPr>
                <w:color w:val="auto"/>
              </w:rPr>
            </w:pPr>
            <w:r w:rsidRPr="00CA5E0E">
              <w:rPr>
                <w:color w:val="auto"/>
              </w:rPr>
              <w:t>Exposing my students to the wonders of nature</w:t>
            </w:r>
          </w:p>
        </w:tc>
        <w:tc>
          <w:tcPr>
            <w:tcW w:w="533" w:type="pct"/>
          </w:tcPr>
          <w:p w:rsidRPr="00CA5E0E" w:rsidR="00AB20D4" w:rsidP="007C25F2" w:rsidRDefault="00AB20D4" w14:paraId="2C628771" w14:textId="6B8B79EC">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5AF2C654" w14:textId="60D14FF0">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2EAF5AE9" w14:textId="58F4981B">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183F60AF" w14:textId="3A7C2F8E">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526CCA5A" w14:textId="49393C11">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2A8819B8" w14:textId="329BC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15DDE7AF" w14:textId="77777777">
            <w:pPr>
              <w:rPr>
                <w:color w:val="auto"/>
              </w:rPr>
            </w:pPr>
            <w:r w:rsidRPr="00CA5E0E">
              <w:rPr>
                <w:color w:val="auto"/>
              </w:rPr>
              <w:t>Exposing students to a career path in conservation</w:t>
            </w:r>
          </w:p>
        </w:tc>
        <w:tc>
          <w:tcPr>
            <w:tcW w:w="533" w:type="pct"/>
          </w:tcPr>
          <w:p w:rsidRPr="00CA5E0E" w:rsidR="00AB20D4" w:rsidP="007C25F2" w:rsidRDefault="00AB20D4" w14:paraId="1C704105" w14:textId="33C23E14">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197B1D8F" w14:textId="3DD4604E">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2329A808" w14:textId="177F5E6A">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101FED69" w14:textId="0C55C654">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33E398F5" w14:textId="51A6325F">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3E1BCAD4" w14:textId="3D6FB13E">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57162148" w14:textId="77777777">
            <w:pPr>
              <w:rPr>
                <w:color w:val="auto"/>
              </w:rPr>
            </w:pPr>
            <w:r w:rsidRPr="00CA5E0E">
              <w:rPr>
                <w:color w:val="auto"/>
              </w:rPr>
              <w:t>Having my students experience biodiversity and biological interactions</w:t>
            </w:r>
          </w:p>
        </w:tc>
        <w:tc>
          <w:tcPr>
            <w:tcW w:w="533" w:type="pct"/>
          </w:tcPr>
          <w:p w:rsidRPr="00CA5E0E" w:rsidR="00AB20D4" w:rsidP="007C25F2" w:rsidRDefault="00AB20D4" w14:paraId="00EF60E2" w14:textId="6FE746A4">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7A646AE8" w14:textId="168E0382">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796637F2" w14:textId="6129445A">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617D3945" w14:textId="07301E65">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1C0AFDBC" w14:textId="5C0AB92B">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1E177049" w14:textId="6CB4D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79B4638F" w14:textId="2AB7D0B8">
            <w:pPr>
              <w:rPr>
                <w:color w:val="auto"/>
              </w:rPr>
            </w:pPr>
            <w:r w:rsidRPr="00CA5E0E">
              <w:rPr>
                <w:color w:val="auto"/>
              </w:rPr>
              <w:t>Helping my students develop a better understanding of their local environment</w:t>
            </w:r>
          </w:p>
        </w:tc>
        <w:tc>
          <w:tcPr>
            <w:tcW w:w="533" w:type="pct"/>
          </w:tcPr>
          <w:p w:rsidRPr="00CA5E0E" w:rsidR="00AB20D4" w:rsidP="007C25F2" w:rsidRDefault="00AB20D4" w14:paraId="71AEE142" w14:textId="226E9478">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5D0499AF" w14:textId="07427E03">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1488C065" w14:textId="1CE8F855">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5D4992CB" w14:textId="308B940B">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6A91671C" w14:textId="75BB488D">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456163DB" w14:textId="77777777">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600EE189" w14:textId="77777777">
            <w:pPr>
              <w:rPr>
                <w:color w:val="auto"/>
              </w:rPr>
            </w:pPr>
            <w:r w:rsidRPr="00CA5E0E">
              <w:rPr>
                <w:color w:val="auto"/>
              </w:rPr>
              <w:t>Helping my students develop a deeper appreciation for their local environment</w:t>
            </w:r>
          </w:p>
        </w:tc>
        <w:tc>
          <w:tcPr>
            <w:tcW w:w="533" w:type="pct"/>
          </w:tcPr>
          <w:p w:rsidRPr="00CA5E0E" w:rsidR="00AB20D4" w:rsidP="007C25F2" w:rsidRDefault="00AB20D4" w14:paraId="35EF2714"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32BAE9B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47A57F01"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33061B9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0C5C20C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33FDF69A" w14:textId="672D9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4B410F17" w14:textId="396F9608">
            <w:pPr>
              <w:rPr>
                <w:color w:val="auto"/>
              </w:rPr>
            </w:pPr>
            <w:r w:rsidRPr="00CA5E0E">
              <w:rPr>
                <w:color w:val="auto"/>
              </w:rPr>
              <w:t xml:space="preserve">Giving my students an opportunity to interact with U.S. </w:t>
            </w:r>
            <w:r w:rsidR="00C714E2">
              <w:rPr>
                <w:color w:val="auto"/>
              </w:rPr>
              <w:t>Fish &amp;</w:t>
            </w:r>
            <w:r w:rsidRPr="00CA5E0E">
              <w:rPr>
                <w:color w:val="auto"/>
              </w:rPr>
              <w:t xml:space="preserve"> Wildlife Service staff</w:t>
            </w:r>
          </w:p>
        </w:tc>
        <w:tc>
          <w:tcPr>
            <w:tcW w:w="533" w:type="pct"/>
          </w:tcPr>
          <w:p w:rsidRPr="00CA5E0E" w:rsidR="00AB20D4" w:rsidP="007C25F2" w:rsidRDefault="00AB20D4" w14:paraId="5AF5A950" w14:textId="2CDB5245">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1D6D5933" w14:textId="74EFDD15">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0703CC07" w14:textId="31015B6D">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37B6DB7F" w14:textId="1C1D348C">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7D0F5E64" w14:textId="2775B16F">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07ACB831" w14:textId="51A51890">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30EA3BFA" w14:textId="77777777">
            <w:pPr>
              <w:rPr>
                <w:color w:val="auto"/>
              </w:rPr>
            </w:pPr>
            <w:r w:rsidRPr="00CA5E0E">
              <w:rPr>
                <w:color w:val="auto"/>
              </w:rPr>
              <w:t>Giving my students an opportunity to interact with professional scientists</w:t>
            </w:r>
          </w:p>
        </w:tc>
        <w:tc>
          <w:tcPr>
            <w:tcW w:w="533" w:type="pct"/>
          </w:tcPr>
          <w:p w:rsidRPr="00CA5E0E" w:rsidR="00AB20D4" w:rsidP="007C25F2" w:rsidRDefault="00AB20D4" w14:paraId="45AC3E47" w14:textId="6924A93E">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7BDE0E32" w14:textId="3E7D9906">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10D37D4B" w14:textId="73644B6D">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1C7A53BB" w14:textId="69AE830A">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1BEAEA3A" w14:textId="66E60CCB">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3025B985" w14:textId="1E287C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0822DB1D" w14:textId="77777777">
            <w:pPr>
              <w:rPr>
                <w:color w:val="auto"/>
              </w:rPr>
            </w:pPr>
            <w:r w:rsidRPr="00CA5E0E">
              <w:rPr>
                <w:color w:val="auto"/>
              </w:rPr>
              <w:t xml:space="preserve">Giving my students an opportunity to interact with traditional cultural practitioners </w:t>
            </w:r>
          </w:p>
        </w:tc>
        <w:tc>
          <w:tcPr>
            <w:tcW w:w="533" w:type="pct"/>
          </w:tcPr>
          <w:p w:rsidRPr="00CA5E0E" w:rsidR="00AB20D4" w:rsidP="007C25F2" w:rsidRDefault="00AB20D4" w14:paraId="124B73FF" w14:textId="2285B2BF">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73ADB036" w14:textId="7E270B8C">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694DF8C2" w14:textId="3AF2E29C">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6F4D0EF4" w14:textId="12EC51F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7A4396BB" w14:textId="0F113BA9">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5F395722" w14:textId="0DFA79F3">
        <w:tc>
          <w:tcPr>
            <w:cnfStyle w:val="001000000000" w:firstRow="0" w:lastRow="0" w:firstColumn="1" w:lastColumn="0" w:oddVBand="0" w:evenVBand="0" w:oddHBand="0" w:evenHBand="0" w:firstRowFirstColumn="0" w:firstRowLastColumn="0" w:lastRowFirstColumn="0" w:lastRowLastColumn="0"/>
            <w:tcW w:w="2342" w:type="pct"/>
          </w:tcPr>
          <w:p w:rsidRPr="00CA5E0E" w:rsidR="00AB20D4" w:rsidP="007C25F2" w:rsidRDefault="00AB20D4" w14:paraId="516FCBAC" w14:textId="77777777">
            <w:pPr>
              <w:rPr>
                <w:color w:val="auto"/>
              </w:rPr>
            </w:pPr>
            <w:r w:rsidRPr="00CA5E0E">
              <w:rPr>
                <w:color w:val="auto"/>
              </w:rPr>
              <w:t>Involving students in hands-on learning experiences</w:t>
            </w:r>
          </w:p>
        </w:tc>
        <w:tc>
          <w:tcPr>
            <w:tcW w:w="533" w:type="pct"/>
          </w:tcPr>
          <w:p w:rsidRPr="00CA5E0E" w:rsidR="00AB20D4" w:rsidP="007C25F2" w:rsidRDefault="00AB20D4" w14:paraId="5D25160C" w14:textId="232A8E73">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72CBC218" w14:textId="32A79344">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0DE1F69A" w14:textId="61C96819">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30BE2A5E" w14:textId="06AB8378">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0A6C2960" w14:textId="7CDF33C9">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3CF744BE" w14:textId="727BF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7EA31A86" w14:textId="77777777">
            <w:pPr>
              <w:rPr>
                <w:color w:val="auto"/>
              </w:rPr>
            </w:pPr>
            <w:r w:rsidRPr="00CA5E0E">
              <w:rPr>
                <w:color w:val="auto"/>
              </w:rPr>
              <w:t>Incorporating interactive activities into my classroom curriculum</w:t>
            </w:r>
          </w:p>
        </w:tc>
        <w:tc>
          <w:tcPr>
            <w:tcW w:w="533" w:type="pct"/>
          </w:tcPr>
          <w:p w:rsidRPr="00CA5E0E" w:rsidR="00AB20D4" w:rsidP="007C25F2" w:rsidRDefault="00AB20D4" w14:paraId="18D10418" w14:textId="19D291C5">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2596D63A" w14:textId="3E2EEDAF">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26A529D1" w14:textId="2961387A">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2941F9FD" w14:textId="11C07B5D">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63202830" w14:textId="20494680">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73B14344" w14:textId="77777777">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146F4C89" w14:textId="77777777">
            <w:pPr>
              <w:rPr>
                <w:color w:val="auto"/>
              </w:rPr>
            </w:pPr>
            <w:r w:rsidRPr="00CA5E0E">
              <w:rPr>
                <w:color w:val="auto"/>
              </w:rPr>
              <w:t>Satisfying my school’s teaching requirements</w:t>
            </w:r>
          </w:p>
        </w:tc>
        <w:tc>
          <w:tcPr>
            <w:tcW w:w="533" w:type="pct"/>
          </w:tcPr>
          <w:p w:rsidRPr="00CA5E0E" w:rsidR="00AB20D4" w:rsidP="007C25F2" w:rsidRDefault="00AB20D4" w14:paraId="0CD7F020"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5323B29F"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1B88640B"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5A72AB26"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7C1CB0A2" w14:textId="77777777">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5A10D2C9" w14:textId="63B2AC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7A821068" w14:textId="77777777">
            <w:pPr>
              <w:rPr>
                <w:color w:val="auto"/>
              </w:rPr>
            </w:pPr>
            <w:r w:rsidRPr="00CA5E0E">
              <w:rPr>
                <w:color w:val="auto"/>
              </w:rPr>
              <w:t>Meeting state/national education standards</w:t>
            </w:r>
          </w:p>
        </w:tc>
        <w:tc>
          <w:tcPr>
            <w:tcW w:w="533" w:type="pct"/>
          </w:tcPr>
          <w:p w:rsidRPr="00CA5E0E" w:rsidR="00AB20D4" w:rsidP="007C25F2" w:rsidRDefault="00AB20D4" w14:paraId="587D71C9" w14:textId="36225A51">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5F831A8A" w14:textId="5EEFA9A5">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439DF6E6" w14:textId="2B4BFF13">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1E15BC6F" w14:textId="1D855778">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42EAB0DC" w14:textId="1F7948B9">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2F9E7BDD" w14:textId="408FCD26">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1817284D" w14:textId="77777777">
            <w:pPr>
              <w:rPr>
                <w:color w:val="auto"/>
              </w:rPr>
            </w:pPr>
            <w:r w:rsidRPr="00CA5E0E">
              <w:rPr>
                <w:color w:val="auto"/>
              </w:rPr>
              <w:t>Making professional contacts</w:t>
            </w:r>
          </w:p>
        </w:tc>
        <w:tc>
          <w:tcPr>
            <w:tcW w:w="533" w:type="pct"/>
          </w:tcPr>
          <w:p w:rsidRPr="00CA5E0E" w:rsidR="00AB20D4" w:rsidP="007C25F2" w:rsidRDefault="00AB20D4" w14:paraId="67BE13DA" w14:textId="0AE7A88B">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020C855D" w14:textId="74398CF9">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3564FB3B" w14:textId="5EE21A4D">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7E06D3FC" w14:textId="2317E0C1">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66FF5B50" w14:textId="66160B5A">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6EB325D5" w14:textId="6D5EF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75150AAE" w14:textId="77777777">
            <w:pPr>
              <w:rPr>
                <w:color w:val="auto"/>
              </w:rPr>
            </w:pPr>
            <w:r w:rsidRPr="00CA5E0E">
              <w:rPr>
                <w:color w:val="auto"/>
              </w:rPr>
              <w:t>Advancing my career</w:t>
            </w:r>
          </w:p>
        </w:tc>
        <w:tc>
          <w:tcPr>
            <w:tcW w:w="533" w:type="pct"/>
          </w:tcPr>
          <w:p w:rsidRPr="00CA5E0E" w:rsidR="00AB20D4" w:rsidP="007C25F2" w:rsidRDefault="00AB20D4" w14:paraId="6EC8C804" w14:textId="76BE6138">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27AE3179" w14:textId="00A4A645">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60ACB7B6" w14:textId="478B6162">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5D10A944" w14:textId="4923CEE9">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633A81F9" w14:textId="7DC58B92">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r w:rsidRPr="00CA5E0E" w:rsidR="00330C47" w:rsidTr="00AD736B" w14:paraId="4F8E8B2D" w14:textId="5699195A">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AB20D4" w14:paraId="2C03D02E" w14:textId="753533E9">
            <w:pPr>
              <w:rPr>
                <w:color w:val="auto"/>
              </w:rPr>
            </w:pPr>
            <w:r w:rsidRPr="00CA5E0E">
              <w:rPr>
                <w:color w:val="auto"/>
              </w:rPr>
              <w:t xml:space="preserve">Supporting the </w:t>
            </w:r>
            <w:r w:rsidR="00425673">
              <w:rPr>
                <w:color w:val="auto"/>
              </w:rPr>
              <w:t>[site]</w:t>
            </w:r>
            <w:r w:rsidRPr="00CA5E0E">
              <w:rPr>
                <w:color w:val="auto"/>
              </w:rPr>
              <w:t xml:space="preserve"> [or SITE NAME]</w:t>
            </w:r>
          </w:p>
        </w:tc>
        <w:tc>
          <w:tcPr>
            <w:tcW w:w="533" w:type="pct"/>
          </w:tcPr>
          <w:p w:rsidRPr="00CA5E0E" w:rsidR="00AB20D4" w:rsidP="007C25F2" w:rsidRDefault="00AB20D4" w14:paraId="4A6E811D" w14:textId="1E885275">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0C5C1333" w14:textId="6ED01410">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435940F4" w14:textId="3F9EA78B">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521D97AC" w14:textId="448E5165">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545082D1" w14:textId="22D557A0">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5</w:t>
            </w:r>
          </w:p>
        </w:tc>
      </w:tr>
      <w:tr w:rsidRPr="00CA5E0E" w:rsidR="00330C47" w:rsidTr="00AD736B" w14:paraId="60961DDA" w14:textId="2FB76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2" w:type="pct"/>
            <w:hideMark/>
          </w:tcPr>
          <w:p w:rsidRPr="00CA5E0E" w:rsidR="00AB20D4" w:rsidP="007C25F2" w:rsidRDefault="001678A6" w14:paraId="00D8EA59" w14:textId="267EC943">
            <w:pPr>
              <w:rPr>
                <w:color w:val="auto"/>
              </w:rPr>
            </w:pPr>
            <w:r w:rsidRPr="00CA5E0E">
              <w:rPr>
                <w:color w:val="auto"/>
              </w:rPr>
              <w:t>Other (P</w:t>
            </w:r>
            <w:r w:rsidRPr="00CA5E0E" w:rsidR="00704B9F">
              <w:rPr>
                <w:color w:val="auto"/>
              </w:rPr>
              <w:t>lease specify):</w:t>
            </w:r>
            <w:r w:rsidRPr="00CA5E0E" w:rsidR="00AB20D4">
              <w:rPr>
                <w:color w:val="auto"/>
              </w:rPr>
              <w:t xml:space="preserve"> ________________________________</w:t>
            </w:r>
          </w:p>
        </w:tc>
        <w:tc>
          <w:tcPr>
            <w:tcW w:w="533" w:type="pct"/>
          </w:tcPr>
          <w:p w:rsidRPr="00CA5E0E" w:rsidR="00AB20D4" w:rsidP="007C25F2" w:rsidRDefault="00AB20D4" w14:paraId="2980051C" w14:textId="6D8F56FC">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1</w:t>
            </w:r>
          </w:p>
        </w:tc>
        <w:tc>
          <w:tcPr>
            <w:tcW w:w="532" w:type="pct"/>
          </w:tcPr>
          <w:p w:rsidRPr="00CA5E0E" w:rsidR="00AB20D4" w:rsidP="007C25F2" w:rsidRDefault="00AB20D4" w14:paraId="2F50D080" w14:textId="2F08F4CA">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2</w:t>
            </w:r>
          </w:p>
        </w:tc>
        <w:tc>
          <w:tcPr>
            <w:tcW w:w="532" w:type="pct"/>
          </w:tcPr>
          <w:p w:rsidRPr="00CA5E0E" w:rsidR="00AB20D4" w:rsidP="007C25F2" w:rsidRDefault="00AB20D4" w14:paraId="4A5B835C" w14:textId="05A3AACD">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3</w:t>
            </w:r>
          </w:p>
        </w:tc>
        <w:tc>
          <w:tcPr>
            <w:tcW w:w="532" w:type="pct"/>
          </w:tcPr>
          <w:p w:rsidRPr="00CA5E0E" w:rsidR="00AB20D4" w:rsidP="007C25F2" w:rsidRDefault="00AB20D4" w14:paraId="33CB377D" w14:textId="72DC1D89">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4</w:t>
            </w:r>
          </w:p>
        </w:tc>
        <w:tc>
          <w:tcPr>
            <w:tcW w:w="529" w:type="pct"/>
          </w:tcPr>
          <w:p w:rsidRPr="00CA5E0E" w:rsidR="00AB20D4" w:rsidP="007C25F2" w:rsidRDefault="00AB20D4" w14:paraId="161C92CD" w14:textId="01661147">
            <w:pPr>
              <w:cnfStyle w:val="000000100000" w:firstRow="0" w:lastRow="0" w:firstColumn="0" w:lastColumn="0" w:oddVBand="0" w:evenVBand="0" w:oddHBand="1" w:evenHBand="0" w:firstRowFirstColumn="0" w:firstRowLastColumn="0" w:lastRowFirstColumn="0" w:lastRowLastColumn="0"/>
              <w:rPr>
                <w:color w:val="auto"/>
              </w:rPr>
            </w:pPr>
            <w:r w:rsidRPr="00CA5E0E">
              <w:rPr>
                <w:color w:val="auto"/>
              </w:rPr>
              <w:t>5</w:t>
            </w:r>
          </w:p>
        </w:tc>
      </w:tr>
    </w:tbl>
    <w:p w:rsidRPr="00CA5E0E" w:rsidR="008C577C" w:rsidP="001A62B8" w:rsidRDefault="008C577C" w14:paraId="0B073661" w14:textId="77777777">
      <w:pPr>
        <w:pStyle w:val="Heading4"/>
        <w:numPr>
          <w:ilvl w:val="0"/>
          <w:numId w:val="38"/>
        </w:numPr>
        <w:rPr>
          <w:color w:val="auto"/>
        </w:rPr>
      </w:pPr>
      <w:bookmarkStart w:name="_Toc447018688" w:id="245"/>
    </w:p>
    <w:p w:rsidRPr="00CA5E0E" w:rsidR="008C577C" w:rsidP="00C23245" w:rsidRDefault="008C577C" w14:paraId="61C23DA8" w14:textId="3081A791">
      <w:pPr>
        <w:rPr>
          <w:rFonts w:cs="Times New Roman"/>
          <w:color w:val="auto"/>
        </w:rPr>
      </w:pPr>
      <w:r w:rsidRPr="00CA5E0E">
        <w:rPr>
          <w:rFonts w:cs="Times New Roman"/>
          <w:color w:val="auto"/>
        </w:rPr>
        <w:t>Please select the number that best represents your level of agree</w:t>
      </w:r>
      <w:r w:rsidRPr="00CA5E0E" w:rsidR="00275A57">
        <w:rPr>
          <w:rFonts w:cs="Times New Roman"/>
          <w:color w:val="auto"/>
        </w:rPr>
        <w:t>ment with each statement below.</w:t>
      </w:r>
    </w:p>
    <w:tbl>
      <w:tblPr>
        <w:tblStyle w:val="SmallTable"/>
        <w:tblW w:w="0" w:type="auto"/>
        <w:tblLook w:val="04A0" w:firstRow="1" w:lastRow="0" w:firstColumn="1" w:lastColumn="0" w:noHBand="0" w:noVBand="1"/>
      </w:tblPr>
      <w:tblGrid>
        <w:gridCol w:w="4088"/>
        <w:gridCol w:w="801"/>
        <w:gridCol w:w="1049"/>
        <w:gridCol w:w="800"/>
        <w:gridCol w:w="805"/>
        <w:gridCol w:w="724"/>
        <w:gridCol w:w="1049"/>
        <w:gridCol w:w="764"/>
      </w:tblGrid>
      <w:tr w:rsidRPr="00CA5E0E" w:rsidR="00330C47" w:rsidTr="00AD736B" w14:paraId="4A028F38" w14:textId="77777777">
        <w:trPr>
          <w:cnfStyle w:val="100000000000" w:firstRow="1" w:lastRow="0" w:firstColumn="0" w:lastColumn="0" w:oddVBand="0" w:evenVBand="0" w:oddHBand="0" w:evenHBand="0" w:firstRowFirstColumn="0" w:firstRowLastColumn="0" w:lastRowFirstColumn="0" w:lastRowLastColumn="0"/>
          <w:trHeight w:val="1296"/>
        </w:trPr>
        <w:tc>
          <w:tcPr>
            <w:cnfStyle w:val="001000000100" w:firstRow="0" w:lastRow="0" w:firstColumn="1" w:lastColumn="0" w:oddVBand="0" w:evenVBand="0" w:oddHBand="0" w:evenHBand="0" w:firstRowFirstColumn="1" w:firstRowLastColumn="0" w:lastRowFirstColumn="0" w:lastRowLastColumn="0"/>
            <w:tcW w:w="4195" w:type="dxa"/>
          </w:tcPr>
          <w:p w:rsidRPr="00CA5E0E" w:rsidR="00B22A73" w:rsidP="00C23245" w:rsidRDefault="00B22A73" w14:paraId="487BAF09" w14:textId="51FFB518">
            <w:pPr>
              <w:rPr>
                <w:rFonts w:cs="Times New Roman"/>
                <w:color w:val="auto"/>
              </w:rPr>
            </w:pPr>
            <w:r w:rsidRPr="00CA5E0E">
              <w:rPr>
                <w:rFonts w:cs="Times New Roman"/>
                <w:color w:val="auto"/>
              </w:rPr>
              <w:t xml:space="preserve">My participation in the [name of program] at </w:t>
            </w:r>
            <w:r w:rsidRPr="00CA5E0E" w:rsidR="00663884">
              <w:rPr>
                <w:rFonts w:cs="Times New Roman"/>
                <w:color w:val="auto"/>
              </w:rPr>
              <w:t>[site]</w:t>
            </w:r>
            <w:r w:rsidRPr="00CA5E0E">
              <w:rPr>
                <w:rFonts w:cs="Times New Roman"/>
                <w:color w:val="auto"/>
              </w:rPr>
              <w:t>:</w:t>
            </w:r>
          </w:p>
        </w:tc>
        <w:tc>
          <w:tcPr>
            <w:tcW w:w="801" w:type="dxa"/>
            <w:hideMark/>
          </w:tcPr>
          <w:p w:rsidRPr="00CA5E0E" w:rsidR="00B22A73" w:rsidP="00C23245" w:rsidRDefault="00704B9F" w14:paraId="4BF6D77E" w14:textId="24EA31D2">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Strongly</w:t>
            </w:r>
            <w:r w:rsidRPr="00CA5E0E">
              <w:rPr>
                <w:rFonts w:cs="Times New Roman"/>
                <w:color w:val="auto"/>
              </w:rPr>
              <w:br/>
              <w:t>disagree</w:t>
            </w:r>
          </w:p>
        </w:tc>
        <w:tc>
          <w:tcPr>
            <w:tcW w:w="1012" w:type="dxa"/>
          </w:tcPr>
          <w:p w:rsidRPr="00CA5E0E" w:rsidR="00B22A73" w:rsidP="00C23245" w:rsidRDefault="00704B9F" w14:paraId="5DD68BAB" w14:textId="380A0550">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disagree</w:t>
            </w:r>
          </w:p>
        </w:tc>
        <w:tc>
          <w:tcPr>
            <w:tcW w:w="801" w:type="dxa"/>
            <w:hideMark/>
          </w:tcPr>
          <w:p w:rsidRPr="00CA5E0E" w:rsidR="00B22A73" w:rsidP="00C23245" w:rsidRDefault="00704B9F" w14:paraId="57B5D3D7" w14:textId="3D50D4B0">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Slightly</w:t>
            </w:r>
            <w:r w:rsidRPr="00CA5E0E">
              <w:rPr>
                <w:rFonts w:cs="Times New Roman"/>
                <w:color w:val="auto"/>
              </w:rPr>
              <w:br/>
              <w:t>disagree</w:t>
            </w:r>
          </w:p>
        </w:tc>
        <w:tc>
          <w:tcPr>
            <w:tcW w:w="801" w:type="dxa"/>
            <w:hideMark/>
          </w:tcPr>
          <w:p w:rsidRPr="00CA5E0E" w:rsidR="00B22A73" w:rsidP="00C23245" w:rsidRDefault="00B22A73" w14:paraId="758CBB7D" w14:textId="77777777">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Neither Agree</w:t>
            </w:r>
            <w:r w:rsidRPr="00CA5E0E">
              <w:rPr>
                <w:rFonts w:cs="Times New Roman"/>
                <w:color w:val="auto"/>
              </w:rPr>
              <w:br/>
              <w:t>nor Disagree</w:t>
            </w:r>
          </w:p>
        </w:tc>
        <w:tc>
          <w:tcPr>
            <w:tcW w:w="724" w:type="dxa"/>
          </w:tcPr>
          <w:p w:rsidRPr="00CA5E0E" w:rsidR="00B22A73" w:rsidP="00C23245" w:rsidRDefault="00704B9F" w14:paraId="3E1E5DEF" w14:textId="748FB921">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Slightly</w:t>
            </w:r>
            <w:r w:rsidRPr="00CA5E0E">
              <w:rPr>
                <w:rFonts w:cs="Times New Roman"/>
                <w:color w:val="auto"/>
              </w:rPr>
              <w:br/>
              <w:t>agree</w:t>
            </w:r>
          </w:p>
        </w:tc>
        <w:tc>
          <w:tcPr>
            <w:tcW w:w="1012" w:type="dxa"/>
            <w:hideMark/>
          </w:tcPr>
          <w:p w:rsidRPr="00CA5E0E" w:rsidR="00B22A73" w:rsidP="00C23245" w:rsidRDefault="00704B9F" w14:paraId="3301A931" w14:textId="21D1EBCC">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Moderately</w:t>
            </w:r>
            <w:r w:rsidRPr="00CA5E0E">
              <w:rPr>
                <w:rFonts w:cs="Times New Roman"/>
                <w:color w:val="auto"/>
              </w:rPr>
              <w:br/>
              <w:t>agree</w:t>
            </w:r>
          </w:p>
        </w:tc>
        <w:tc>
          <w:tcPr>
            <w:tcW w:w="734" w:type="dxa"/>
            <w:hideMark/>
          </w:tcPr>
          <w:p w:rsidRPr="00CA5E0E" w:rsidR="00B22A73" w:rsidP="00C23245" w:rsidRDefault="00704B9F" w14:paraId="61C47D2A" w14:textId="5D97D2B4">
            <w:pPr>
              <w:spacing w:before="96" w:after="96"/>
              <w:cnfStyle w:val="100000000000" w:firstRow="1"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Strongly</w:t>
            </w:r>
            <w:r w:rsidRPr="00CA5E0E">
              <w:rPr>
                <w:rFonts w:cs="Times New Roman"/>
                <w:color w:val="auto"/>
              </w:rPr>
              <w:br/>
              <w:t>agree</w:t>
            </w:r>
          </w:p>
        </w:tc>
      </w:tr>
      <w:tr w:rsidRPr="00CA5E0E" w:rsidR="00330C47" w:rsidTr="00AD736B" w14:paraId="296AAE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5" w:type="dxa"/>
            <w:hideMark/>
          </w:tcPr>
          <w:p w:rsidRPr="00CA5E0E" w:rsidR="00B22A73" w:rsidP="00C23245" w:rsidRDefault="00B22A73" w14:paraId="5F3D44D0" w14:textId="6EBB31D2">
            <w:pPr>
              <w:rPr>
                <w:rFonts w:cs="Times New Roman"/>
                <w:color w:val="auto"/>
              </w:rPr>
            </w:pPr>
            <w:r w:rsidRPr="00CA5E0E">
              <w:rPr>
                <w:rFonts w:cs="Times New Roman"/>
                <w:color w:val="auto"/>
              </w:rPr>
              <w:t xml:space="preserve">increased my likelihood of bringing future classes to a national </w:t>
            </w:r>
            <w:r w:rsidR="007C2135">
              <w:rPr>
                <w:rFonts w:cs="Times New Roman"/>
                <w:color w:val="auto"/>
              </w:rPr>
              <w:t xml:space="preserve">wildlife </w:t>
            </w:r>
            <w:r w:rsidR="00425673">
              <w:rPr>
                <w:rFonts w:cs="Times New Roman"/>
                <w:color w:val="auto"/>
              </w:rPr>
              <w:t>[site]</w:t>
            </w:r>
            <w:r w:rsidRPr="00CA5E0E">
              <w:rPr>
                <w:rFonts w:cs="Times New Roman"/>
                <w:color w:val="auto"/>
              </w:rPr>
              <w:t xml:space="preserve"> again</w:t>
            </w:r>
          </w:p>
        </w:tc>
        <w:tc>
          <w:tcPr>
            <w:tcW w:w="801" w:type="dxa"/>
            <w:hideMark/>
          </w:tcPr>
          <w:p w:rsidRPr="00CA5E0E" w:rsidR="00B22A73" w:rsidP="00C23245" w:rsidRDefault="00B22A73" w14:paraId="4C85C7D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12" w:type="dxa"/>
          </w:tcPr>
          <w:p w:rsidRPr="00CA5E0E" w:rsidR="00B22A73" w:rsidP="00C23245" w:rsidRDefault="00B22A73" w14:paraId="7502E93C" w14:textId="0E785C0C">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01" w:type="dxa"/>
            <w:hideMark/>
          </w:tcPr>
          <w:p w:rsidRPr="00CA5E0E" w:rsidR="00B22A73" w:rsidP="00C23245" w:rsidRDefault="00B22A73" w14:paraId="43513D21" w14:textId="71AECE4F">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01" w:type="dxa"/>
            <w:hideMark/>
          </w:tcPr>
          <w:p w:rsidRPr="00CA5E0E" w:rsidR="00B22A73" w:rsidP="00C23245" w:rsidRDefault="00B22A73" w14:paraId="1EA2FEA5" w14:textId="24913434">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724" w:type="dxa"/>
          </w:tcPr>
          <w:p w:rsidRPr="00CA5E0E" w:rsidR="00B22A73" w:rsidP="00C23245" w:rsidRDefault="00B22A73" w14:paraId="487353B9" w14:textId="718C6C54">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1012" w:type="dxa"/>
            <w:hideMark/>
          </w:tcPr>
          <w:p w:rsidRPr="00CA5E0E" w:rsidR="00B22A73" w:rsidP="00C23245" w:rsidRDefault="00B22A73" w14:paraId="6E0FC9BE" w14:textId="2664323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734" w:type="dxa"/>
            <w:hideMark/>
          </w:tcPr>
          <w:p w:rsidRPr="00CA5E0E" w:rsidR="00B22A73" w:rsidP="00C23245" w:rsidRDefault="00B22A73" w14:paraId="6EBB7B00" w14:textId="7A1ABD6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330C47" w:rsidTr="00AD736B" w14:paraId="101D1DB3" w14:textId="77777777">
        <w:tc>
          <w:tcPr>
            <w:cnfStyle w:val="001000000000" w:firstRow="0" w:lastRow="0" w:firstColumn="1" w:lastColumn="0" w:oddVBand="0" w:evenVBand="0" w:oddHBand="0" w:evenHBand="0" w:firstRowFirstColumn="0" w:firstRowLastColumn="0" w:lastRowFirstColumn="0" w:lastRowLastColumn="0"/>
            <w:tcW w:w="4195" w:type="dxa"/>
            <w:hideMark/>
          </w:tcPr>
          <w:p w:rsidRPr="00CA5E0E" w:rsidR="00B22A73" w:rsidP="00C23245" w:rsidRDefault="00B22A73" w14:paraId="7CADB130" w14:textId="0A36BBD0">
            <w:pPr>
              <w:rPr>
                <w:rFonts w:cs="Times New Roman"/>
                <w:color w:val="auto"/>
              </w:rPr>
            </w:pPr>
            <w:r w:rsidRPr="00CA5E0E">
              <w:rPr>
                <w:rFonts w:cs="Times New Roman"/>
                <w:color w:val="auto"/>
              </w:rPr>
              <w:t xml:space="preserve">contributed to the scientific knowledge base of </w:t>
            </w:r>
            <w:r w:rsidR="007C2135">
              <w:rPr>
                <w:rFonts w:cs="Times New Roman"/>
                <w:color w:val="auto"/>
              </w:rPr>
              <w:t>[site]</w:t>
            </w:r>
          </w:p>
        </w:tc>
        <w:tc>
          <w:tcPr>
            <w:tcW w:w="801" w:type="dxa"/>
            <w:hideMark/>
          </w:tcPr>
          <w:p w:rsidRPr="00CA5E0E" w:rsidR="00B22A73" w:rsidP="00C23245" w:rsidRDefault="00B22A73" w14:paraId="2E7369E3" w14:textId="34CBF858">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12" w:type="dxa"/>
          </w:tcPr>
          <w:p w:rsidRPr="00CA5E0E" w:rsidR="00B22A73" w:rsidP="00C23245" w:rsidRDefault="00B22A73" w14:paraId="10FAF4F6" w14:textId="10032376">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01" w:type="dxa"/>
            <w:hideMark/>
          </w:tcPr>
          <w:p w:rsidRPr="00CA5E0E" w:rsidR="00B22A73" w:rsidP="00C23245" w:rsidRDefault="00B22A73" w14:paraId="1CB1EF13" w14:textId="76BE04FE">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01" w:type="dxa"/>
            <w:hideMark/>
          </w:tcPr>
          <w:p w:rsidRPr="00CA5E0E" w:rsidR="00B22A73" w:rsidP="00C23245" w:rsidRDefault="00B22A73" w14:paraId="712D7BEC" w14:textId="10AFB3D1">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724" w:type="dxa"/>
          </w:tcPr>
          <w:p w:rsidRPr="00CA5E0E" w:rsidR="00B22A73" w:rsidP="00C23245" w:rsidRDefault="00B22A73" w14:paraId="72CD2BE4" w14:textId="3F9205A9">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1012" w:type="dxa"/>
            <w:hideMark/>
          </w:tcPr>
          <w:p w:rsidRPr="00CA5E0E" w:rsidR="00B22A73" w:rsidP="00C23245" w:rsidRDefault="00B22A73" w14:paraId="78F80CA2" w14:textId="11C01A9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734" w:type="dxa"/>
            <w:hideMark/>
          </w:tcPr>
          <w:p w:rsidRPr="00CA5E0E" w:rsidR="00B22A73" w:rsidP="00C23245" w:rsidRDefault="00B22A73" w14:paraId="5F09A573" w14:textId="5D622894">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330C47" w:rsidTr="00AD736B" w14:paraId="0D3886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5" w:type="dxa"/>
            <w:hideMark/>
          </w:tcPr>
          <w:p w:rsidRPr="00CA5E0E" w:rsidR="00B22A73" w:rsidP="00C23245" w:rsidRDefault="00B22A73" w14:paraId="4809053D" w14:textId="47C3C6A5">
            <w:pPr>
              <w:rPr>
                <w:rFonts w:cs="Times New Roman"/>
                <w:color w:val="auto"/>
              </w:rPr>
            </w:pPr>
            <w:r w:rsidRPr="00CA5E0E">
              <w:rPr>
                <w:rFonts w:cs="Times New Roman"/>
                <w:color w:val="auto"/>
              </w:rPr>
              <w:t xml:space="preserve">contributed to my scientific knowledge </w:t>
            </w:r>
          </w:p>
        </w:tc>
        <w:tc>
          <w:tcPr>
            <w:tcW w:w="801" w:type="dxa"/>
            <w:hideMark/>
          </w:tcPr>
          <w:p w:rsidRPr="00CA5E0E" w:rsidR="00B22A73" w:rsidP="00C23245" w:rsidRDefault="00B22A73" w14:paraId="1D1ACB41" w14:textId="4B61606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12" w:type="dxa"/>
          </w:tcPr>
          <w:p w:rsidRPr="00CA5E0E" w:rsidR="00B22A73" w:rsidP="00C23245" w:rsidRDefault="00B22A73" w14:paraId="7FD8A755" w14:textId="71BC2FC6">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01" w:type="dxa"/>
            <w:hideMark/>
          </w:tcPr>
          <w:p w:rsidRPr="00CA5E0E" w:rsidR="00B22A73" w:rsidP="00C23245" w:rsidRDefault="00B22A73" w14:paraId="27F44B24" w14:textId="1932A842">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01" w:type="dxa"/>
            <w:hideMark/>
          </w:tcPr>
          <w:p w:rsidRPr="00CA5E0E" w:rsidR="00B22A73" w:rsidP="00C23245" w:rsidRDefault="00B22A73" w14:paraId="61F36557" w14:textId="57BB2693">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724" w:type="dxa"/>
          </w:tcPr>
          <w:p w:rsidRPr="00CA5E0E" w:rsidR="00B22A73" w:rsidP="00C23245" w:rsidRDefault="00B22A73" w14:paraId="29D34466" w14:textId="41C3AC2B">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1012" w:type="dxa"/>
            <w:hideMark/>
          </w:tcPr>
          <w:p w:rsidRPr="00CA5E0E" w:rsidR="00B22A73" w:rsidP="00C23245" w:rsidRDefault="00B22A73" w14:paraId="51839C76" w14:textId="3CD4F509">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734" w:type="dxa"/>
            <w:hideMark/>
          </w:tcPr>
          <w:p w:rsidRPr="00CA5E0E" w:rsidR="00B22A73" w:rsidP="00C23245" w:rsidRDefault="00B22A73" w14:paraId="41163D40" w14:textId="5395D42F">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330C47" w:rsidTr="00AD736B" w14:paraId="30C8D728" w14:textId="77777777">
        <w:tc>
          <w:tcPr>
            <w:cnfStyle w:val="001000000000" w:firstRow="0" w:lastRow="0" w:firstColumn="1" w:lastColumn="0" w:oddVBand="0" w:evenVBand="0" w:oddHBand="0" w:evenHBand="0" w:firstRowFirstColumn="0" w:firstRowLastColumn="0" w:lastRowFirstColumn="0" w:lastRowLastColumn="0"/>
            <w:tcW w:w="4195" w:type="dxa"/>
            <w:hideMark/>
          </w:tcPr>
          <w:p w:rsidRPr="00CA5E0E" w:rsidR="00B22A73" w:rsidP="00C23245" w:rsidRDefault="00B22A73" w14:paraId="4C93B786" w14:textId="7A8F56DB">
            <w:pPr>
              <w:rPr>
                <w:rFonts w:cs="Times New Roman"/>
                <w:color w:val="auto"/>
              </w:rPr>
            </w:pPr>
            <w:r w:rsidRPr="00CA5E0E">
              <w:rPr>
                <w:rFonts w:cs="Times New Roman"/>
                <w:color w:val="auto"/>
              </w:rPr>
              <w:t xml:space="preserve">contributed to my knowledge about </w:t>
            </w:r>
            <w:r w:rsidR="007C2135">
              <w:rPr>
                <w:rFonts w:cs="Times New Roman"/>
                <w:color w:val="auto"/>
              </w:rPr>
              <w:t>[site]</w:t>
            </w:r>
            <w:r w:rsidRPr="00CA5E0E">
              <w:rPr>
                <w:rFonts w:cs="Times New Roman"/>
                <w:color w:val="auto"/>
              </w:rPr>
              <w:t xml:space="preserve"> </w:t>
            </w:r>
          </w:p>
        </w:tc>
        <w:tc>
          <w:tcPr>
            <w:tcW w:w="801" w:type="dxa"/>
            <w:hideMark/>
          </w:tcPr>
          <w:p w:rsidRPr="00CA5E0E" w:rsidR="00B22A73" w:rsidP="00C23245" w:rsidRDefault="00B22A73" w14:paraId="59F46240" w14:textId="5334BEF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12" w:type="dxa"/>
          </w:tcPr>
          <w:p w:rsidRPr="00CA5E0E" w:rsidR="00B22A73" w:rsidP="00C23245" w:rsidRDefault="00B22A73" w14:paraId="34E607E5" w14:textId="298EFDA5">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01" w:type="dxa"/>
            <w:hideMark/>
          </w:tcPr>
          <w:p w:rsidRPr="00CA5E0E" w:rsidR="00B22A73" w:rsidP="00C23245" w:rsidRDefault="00B22A73" w14:paraId="0F6A1189" w14:textId="00ADF676">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01" w:type="dxa"/>
            <w:hideMark/>
          </w:tcPr>
          <w:p w:rsidRPr="00CA5E0E" w:rsidR="00B22A73" w:rsidP="00C23245" w:rsidRDefault="00B22A73" w14:paraId="732F77E7" w14:textId="79737B2C">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724" w:type="dxa"/>
          </w:tcPr>
          <w:p w:rsidRPr="00CA5E0E" w:rsidR="00B22A73" w:rsidP="00C23245" w:rsidRDefault="00B22A73" w14:paraId="2CD2C903" w14:textId="5E494400">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1012" w:type="dxa"/>
            <w:hideMark/>
          </w:tcPr>
          <w:p w:rsidRPr="00CA5E0E" w:rsidR="00B22A73" w:rsidP="00C23245" w:rsidRDefault="00B22A73" w14:paraId="7F17CF87" w14:textId="3509DD46">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734" w:type="dxa"/>
            <w:hideMark/>
          </w:tcPr>
          <w:p w:rsidRPr="00CA5E0E" w:rsidR="00B22A73" w:rsidP="00C23245" w:rsidRDefault="00B22A73" w14:paraId="4F815C90" w14:textId="3871D39A">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330C47" w:rsidTr="00AD736B" w14:paraId="5677F7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5" w:type="dxa"/>
            <w:hideMark/>
          </w:tcPr>
          <w:p w:rsidRPr="00CA5E0E" w:rsidR="00B22A73" w:rsidP="007C2135" w:rsidRDefault="00B22A73" w14:paraId="37AF14DF" w14:textId="4585F862">
            <w:pPr>
              <w:rPr>
                <w:rFonts w:cs="Times New Roman"/>
                <w:color w:val="auto"/>
              </w:rPr>
            </w:pPr>
            <w:r w:rsidRPr="00CA5E0E">
              <w:rPr>
                <w:rFonts w:cs="Times New Roman"/>
                <w:color w:val="auto"/>
              </w:rPr>
              <w:t xml:space="preserve">increased my likelihood of using </w:t>
            </w:r>
            <w:r w:rsidR="00425673">
              <w:rPr>
                <w:rFonts w:cs="Times New Roman"/>
                <w:color w:val="auto"/>
              </w:rPr>
              <w:t>[site]</w:t>
            </w:r>
            <w:r w:rsidRPr="00CA5E0E">
              <w:rPr>
                <w:rFonts w:cs="Times New Roman"/>
                <w:color w:val="auto"/>
              </w:rPr>
              <w:t xml:space="preserve">s [or </w:t>
            </w:r>
            <w:r w:rsidR="007C2135">
              <w:rPr>
                <w:rFonts w:cs="Times New Roman"/>
                <w:color w:val="auto"/>
              </w:rPr>
              <w:t>site</w:t>
            </w:r>
            <w:r w:rsidRPr="00CA5E0E">
              <w:rPr>
                <w:rFonts w:cs="Times New Roman"/>
                <w:color w:val="auto"/>
              </w:rPr>
              <w:t>] to teach biology/conservation</w:t>
            </w:r>
          </w:p>
        </w:tc>
        <w:tc>
          <w:tcPr>
            <w:tcW w:w="801" w:type="dxa"/>
            <w:hideMark/>
          </w:tcPr>
          <w:p w:rsidRPr="00CA5E0E" w:rsidR="00B22A73" w:rsidP="00C23245" w:rsidRDefault="00B22A73" w14:paraId="52C06E40" w14:textId="139CF3EB">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12" w:type="dxa"/>
          </w:tcPr>
          <w:p w:rsidRPr="00CA5E0E" w:rsidR="00B22A73" w:rsidP="00C23245" w:rsidRDefault="00B22A73" w14:paraId="0DBB60B7" w14:textId="07463F0A">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01" w:type="dxa"/>
            <w:hideMark/>
          </w:tcPr>
          <w:p w:rsidRPr="00CA5E0E" w:rsidR="00B22A73" w:rsidP="00C23245" w:rsidRDefault="00B22A73" w14:paraId="3B5272C7" w14:textId="20812A4F">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01" w:type="dxa"/>
            <w:hideMark/>
          </w:tcPr>
          <w:p w:rsidRPr="00CA5E0E" w:rsidR="00B22A73" w:rsidP="00C23245" w:rsidRDefault="00B22A73" w14:paraId="650A1ADA" w14:textId="51698F0D">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724" w:type="dxa"/>
          </w:tcPr>
          <w:p w:rsidRPr="00CA5E0E" w:rsidR="00B22A73" w:rsidP="00C23245" w:rsidRDefault="00B22A73" w14:paraId="2DCA994D" w14:textId="59A1BCB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1012" w:type="dxa"/>
            <w:hideMark/>
          </w:tcPr>
          <w:p w:rsidRPr="00CA5E0E" w:rsidR="00B22A73" w:rsidP="00C23245" w:rsidRDefault="00B22A73" w14:paraId="4FB4FFE0" w14:textId="7E3D8D16">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734" w:type="dxa"/>
            <w:hideMark/>
          </w:tcPr>
          <w:p w:rsidRPr="00CA5E0E" w:rsidR="00B22A73" w:rsidP="00C23245" w:rsidRDefault="00B22A73" w14:paraId="6DC916AE" w14:textId="1F94AB3E">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330C47" w:rsidTr="00AD736B" w14:paraId="73B04C52" w14:textId="77777777">
        <w:tc>
          <w:tcPr>
            <w:cnfStyle w:val="001000000000" w:firstRow="0" w:lastRow="0" w:firstColumn="1" w:lastColumn="0" w:oddVBand="0" w:evenVBand="0" w:oddHBand="0" w:evenHBand="0" w:firstRowFirstColumn="0" w:firstRowLastColumn="0" w:lastRowFirstColumn="0" w:lastRowLastColumn="0"/>
            <w:tcW w:w="4195" w:type="dxa"/>
            <w:hideMark/>
          </w:tcPr>
          <w:p w:rsidRPr="00CA5E0E" w:rsidR="00B22A73" w:rsidP="00C23245" w:rsidRDefault="00B22A73" w14:paraId="534D0EC7" w14:textId="77777777">
            <w:pPr>
              <w:rPr>
                <w:rFonts w:cs="Times New Roman"/>
                <w:color w:val="auto"/>
              </w:rPr>
            </w:pPr>
            <w:r w:rsidRPr="00CA5E0E">
              <w:rPr>
                <w:rFonts w:cs="Times New Roman"/>
                <w:color w:val="auto"/>
              </w:rPr>
              <w:t>was a good use of my teaching time</w:t>
            </w:r>
          </w:p>
        </w:tc>
        <w:tc>
          <w:tcPr>
            <w:tcW w:w="801" w:type="dxa"/>
            <w:hideMark/>
          </w:tcPr>
          <w:p w:rsidRPr="00CA5E0E" w:rsidR="00B22A73" w:rsidP="00C23245" w:rsidRDefault="00B22A73" w14:paraId="4E3CC175" w14:textId="58FF3770">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12" w:type="dxa"/>
          </w:tcPr>
          <w:p w:rsidRPr="00CA5E0E" w:rsidR="00B22A73" w:rsidP="00C23245" w:rsidRDefault="00B22A73" w14:paraId="2B79EA62" w14:textId="51FEA924">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01" w:type="dxa"/>
            <w:hideMark/>
          </w:tcPr>
          <w:p w:rsidRPr="00CA5E0E" w:rsidR="00B22A73" w:rsidP="00C23245" w:rsidRDefault="00B22A73" w14:paraId="0BD68531" w14:textId="206603ED">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01" w:type="dxa"/>
            <w:hideMark/>
          </w:tcPr>
          <w:p w:rsidRPr="00CA5E0E" w:rsidR="00B22A73" w:rsidP="00C23245" w:rsidRDefault="00B22A73" w14:paraId="3FC05A8E" w14:textId="2256A11C">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724" w:type="dxa"/>
          </w:tcPr>
          <w:p w:rsidRPr="00CA5E0E" w:rsidR="00B22A73" w:rsidP="00C23245" w:rsidRDefault="00B22A73" w14:paraId="3C659BE7" w14:textId="706F717B">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1012" w:type="dxa"/>
            <w:hideMark/>
          </w:tcPr>
          <w:p w:rsidRPr="00CA5E0E" w:rsidR="00B22A73" w:rsidP="00C23245" w:rsidRDefault="00B22A73" w14:paraId="515EC470" w14:textId="7B6D758F">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734" w:type="dxa"/>
            <w:hideMark/>
          </w:tcPr>
          <w:p w:rsidRPr="00CA5E0E" w:rsidR="00B22A73" w:rsidP="00C23245" w:rsidRDefault="00B22A73" w14:paraId="3BA2E823" w14:textId="141E153B">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r w:rsidRPr="00CA5E0E" w:rsidR="00330C47" w:rsidTr="00AD736B" w14:paraId="1FAB89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5" w:type="dxa"/>
            <w:hideMark/>
          </w:tcPr>
          <w:p w:rsidRPr="00CA5E0E" w:rsidR="00B22A73" w:rsidP="00C23245" w:rsidRDefault="00B22A73" w14:paraId="4D6CDC2D" w14:textId="77777777">
            <w:pPr>
              <w:rPr>
                <w:rFonts w:cs="Times New Roman"/>
                <w:color w:val="auto"/>
              </w:rPr>
            </w:pPr>
            <w:r w:rsidRPr="00CA5E0E">
              <w:rPr>
                <w:rFonts w:cs="Times New Roman"/>
                <w:color w:val="auto"/>
              </w:rPr>
              <w:t>was a good teaching tool</w:t>
            </w:r>
          </w:p>
        </w:tc>
        <w:tc>
          <w:tcPr>
            <w:tcW w:w="801" w:type="dxa"/>
            <w:hideMark/>
          </w:tcPr>
          <w:p w:rsidRPr="00CA5E0E" w:rsidR="00B22A73" w:rsidP="00C23245" w:rsidRDefault="00B22A73" w14:paraId="644783E3" w14:textId="52B7E322">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012" w:type="dxa"/>
          </w:tcPr>
          <w:p w:rsidRPr="00CA5E0E" w:rsidR="00B22A73" w:rsidP="00C23245" w:rsidRDefault="00B22A73" w14:paraId="4470C56A" w14:textId="7391655E">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801" w:type="dxa"/>
            <w:hideMark/>
          </w:tcPr>
          <w:p w:rsidRPr="00CA5E0E" w:rsidR="00B22A73" w:rsidP="00C23245" w:rsidRDefault="00B22A73" w14:paraId="269B77A1" w14:textId="663138FF">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801" w:type="dxa"/>
            <w:hideMark/>
          </w:tcPr>
          <w:p w:rsidRPr="00CA5E0E" w:rsidR="00B22A73" w:rsidP="00C23245" w:rsidRDefault="00B22A73" w14:paraId="35491F00" w14:textId="6E3968C5">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4</w:t>
            </w:r>
          </w:p>
        </w:tc>
        <w:tc>
          <w:tcPr>
            <w:tcW w:w="724" w:type="dxa"/>
          </w:tcPr>
          <w:p w:rsidRPr="00CA5E0E" w:rsidR="00B22A73" w:rsidP="00C23245" w:rsidRDefault="00B22A73" w14:paraId="1BE5EB0A" w14:textId="2B754F58">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5</w:t>
            </w:r>
          </w:p>
        </w:tc>
        <w:tc>
          <w:tcPr>
            <w:tcW w:w="1012" w:type="dxa"/>
            <w:hideMark/>
          </w:tcPr>
          <w:p w:rsidRPr="00CA5E0E" w:rsidR="00B22A73" w:rsidP="00C23245" w:rsidRDefault="00B22A73" w14:paraId="51370FBA" w14:textId="7A1ABD40">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6</w:t>
            </w:r>
          </w:p>
        </w:tc>
        <w:tc>
          <w:tcPr>
            <w:tcW w:w="734" w:type="dxa"/>
            <w:hideMark/>
          </w:tcPr>
          <w:p w:rsidRPr="00CA5E0E" w:rsidR="00B22A73" w:rsidP="00C23245" w:rsidRDefault="00B22A73" w14:paraId="48632C69" w14:textId="6BB4BA5A">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7</w:t>
            </w:r>
          </w:p>
        </w:tc>
      </w:tr>
      <w:tr w:rsidRPr="00CA5E0E" w:rsidR="00330C47" w:rsidTr="00AD736B" w14:paraId="49634A76" w14:textId="77777777">
        <w:tc>
          <w:tcPr>
            <w:cnfStyle w:val="001000000000" w:firstRow="0" w:lastRow="0" w:firstColumn="1" w:lastColumn="0" w:oddVBand="0" w:evenVBand="0" w:oddHBand="0" w:evenHBand="0" w:firstRowFirstColumn="0" w:firstRowLastColumn="0" w:lastRowFirstColumn="0" w:lastRowLastColumn="0"/>
            <w:tcW w:w="4195" w:type="dxa"/>
            <w:hideMark/>
          </w:tcPr>
          <w:p w:rsidRPr="00CA5E0E" w:rsidR="00B22A73" w:rsidP="00C23245" w:rsidRDefault="00B22A73" w14:paraId="12D2F051" w14:textId="0D9D67B2">
            <w:pPr>
              <w:rPr>
                <w:rFonts w:cs="Times New Roman"/>
                <w:color w:val="auto"/>
              </w:rPr>
            </w:pPr>
            <w:r w:rsidRPr="00CA5E0E">
              <w:rPr>
                <w:rFonts w:cs="Times New Roman"/>
                <w:color w:val="auto"/>
              </w:rPr>
              <w:t xml:space="preserve">allowed my class to experience </w:t>
            </w:r>
            <w:r w:rsidR="007C2135">
              <w:rPr>
                <w:rFonts w:cs="Times New Roman"/>
                <w:color w:val="auto"/>
              </w:rPr>
              <w:t>[site]</w:t>
            </w:r>
            <w:r w:rsidRPr="00CA5E0E">
              <w:rPr>
                <w:rFonts w:cs="Times New Roman"/>
                <w:color w:val="auto"/>
              </w:rPr>
              <w:t xml:space="preserve"> for the first time</w:t>
            </w:r>
          </w:p>
        </w:tc>
        <w:tc>
          <w:tcPr>
            <w:tcW w:w="801" w:type="dxa"/>
            <w:hideMark/>
          </w:tcPr>
          <w:p w:rsidRPr="00CA5E0E" w:rsidR="00B22A73" w:rsidP="00C23245" w:rsidRDefault="00B22A73" w14:paraId="415A21A7" w14:textId="23CDBD91">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012" w:type="dxa"/>
          </w:tcPr>
          <w:p w:rsidRPr="00CA5E0E" w:rsidR="00B22A73" w:rsidP="00C23245" w:rsidRDefault="00B22A73" w14:paraId="2FCA73E3" w14:textId="26EE22EB">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801" w:type="dxa"/>
            <w:hideMark/>
          </w:tcPr>
          <w:p w:rsidRPr="00CA5E0E" w:rsidR="00B22A73" w:rsidP="00C23245" w:rsidRDefault="00B22A73" w14:paraId="39C9CF6C" w14:textId="58247654">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801" w:type="dxa"/>
            <w:hideMark/>
          </w:tcPr>
          <w:p w:rsidRPr="00CA5E0E" w:rsidR="00B22A73" w:rsidP="00C23245" w:rsidRDefault="00B22A73" w14:paraId="0E272E37" w14:textId="6509FB78">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4</w:t>
            </w:r>
          </w:p>
        </w:tc>
        <w:tc>
          <w:tcPr>
            <w:tcW w:w="724" w:type="dxa"/>
          </w:tcPr>
          <w:p w:rsidRPr="00CA5E0E" w:rsidR="00B22A73" w:rsidP="00C23245" w:rsidRDefault="00B22A73" w14:paraId="0645E88C" w14:textId="4B01106C">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5</w:t>
            </w:r>
          </w:p>
        </w:tc>
        <w:tc>
          <w:tcPr>
            <w:tcW w:w="1012" w:type="dxa"/>
            <w:hideMark/>
          </w:tcPr>
          <w:p w:rsidRPr="00CA5E0E" w:rsidR="00B22A73" w:rsidP="00C23245" w:rsidRDefault="00B22A73" w14:paraId="1024AE81" w14:textId="5FBA2988">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6</w:t>
            </w:r>
          </w:p>
        </w:tc>
        <w:tc>
          <w:tcPr>
            <w:tcW w:w="734" w:type="dxa"/>
            <w:hideMark/>
          </w:tcPr>
          <w:p w:rsidRPr="00CA5E0E" w:rsidR="00B22A73" w:rsidP="00C23245" w:rsidRDefault="00B22A73" w14:paraId="6A473904" w14:textId="16D8485D">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7</w:t>
            </w:r>
          </w:p>
        </w:tc>
      </w:tr>
    </w:tbl>
    <w:p w:rsidRPr="00CA5E0E" w:rsidR="000F7BB9" w:rsidP="001A62B8" w:rsidRDefault="000F7BB9" w14:paraId="3B35300D" w14:textId="77777777">
      <w:pPr>
        <w:pStyle w:val="Heading4"/>
        <w:numPr>
          <w:ilvl w:val="0"/>
          <w:numId w:val="38"/>
        </w:numPr>
        <w:rPr>
          <w:color w:val="auto"/>
        </w:rPr>
      </w:pPr>
    </w:p>
    <w:p w:rsidRPr="00CA5E0E" w:rsidR="0006754F" w:rsidP="0006754F" w:rsidRDefault="0006754F" w14:paraId="6BD50F69" w14:textId="78003A74">
      <w:pPr>
        <w:rPr>
          <w:color w:val="auto"/>
        </w:rPr>
      </w:pPr>
      <w:r w:rsidRPr="00CA5E0E">
        <w:rPr>
          <w:color w:val="auto"/>
        </w:rPr>
        <w:t xml:space="preserve">Before the </w:t>
      </w:r>
      <w:r w:rsidRPr="00CA5E0E" w:rsidR="006C24BE">
        <w:rPr>
          <w:rFonts w:cs="Times New Roman"/>
          <w:color w:val="auto"/>
        </w:rPr>
        <w:t>[activity, event, or program]</w:t>
      </w:r>
      <w:r w:rsidRPr="00CA5E0E">
        <w:rPr>
          <w:color w:val="auto"/>
        </w:rPr>
        <w:t>, my students and I:</w:t>
      </w:r>
      <w:r w:rsidR="002B7F4C">
        <w:rPr>
          <w:color w:val="auto"/>
        </w:rPr>
        <w:t xml:space="preserve"> </w:t>
      </w:r>
      <w:r w:rsidRPr="00E86E1B" w:rsidR="002B7F4C">
        <w:rPr>
          <w:color w:val="auto"/>
        </w:rPr>
        <w:t>(</w:t>
      </w:r>
      <w:r w:rsidR="002B7F4C">
        <w:rPr>
          <w:color w:val="auto"/>
        </w:rPr>
        <w:t>Select</w:t>
      </w:r>
      <w:r w:rsidRPr="00E86E1B" w:rsidR="002B7F4C">
        <w:rPr>
          <w:color w:val="auto"/>
        </w:rPr>
        <w:t xml:space="preserve"> all that apply)</w:t>
      </w:r>
    </w:p>
    <w:tbl>
      <w:tblPr>
        <w:tblStyle w:val="Checkbox"/>
        <w:tblW w:w="0" w:type="auto"/>
        <w:tblLook w:val="04A0" w:firstRow="1" w:lastRow="0" w:firstColumn="1" w:lastColumn="0" w:noHBand="0" w:noVBand="1"/>
      </w:tblPr>
      <w:tblGrid>
        <w:gridCol w:w="365"/>
        <w:gridCol w:w="6994"/>
      </w:tblGrid>
      <w:tr w:rsidRPr="00CA5E0E" w:rsidR="00330C47" w:rsidTr="0006754F" w14:paraId="1D1BADBE"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6754F" w:rsidP="0006754F" w:rsidRDefault="0006754F" w14:paraId="66BA5FE3" w14:textId="3E65528C">
            <w:pPr>
              <w:rPr>
                <w:color w:val="auto"/>
              </w:rPr>
            </w:pPr>
            <w:r w:rsidRPr="00CA5E0E">
              <w:rPr>
                <w:color w:val="auto"/>
              </w:rPr>
              <w:sym w:font="Wingdings 2" w:char="F0A3"/>
            </w:r>
          </w:p>
        </w:tc>
        <w:tc>
          <w:tcPr>
            <w:tcW w:w="6994" w:type="dxa"/>
          </w:tcPr>
          <w:p w:rsidRPr="00CA5E0E" w:rsidR="0006754F" w:rsidP="0006754F" w:rsidRDefault="0006754F" w14:paraId="53A286D6" w14:textId="5479FBB6">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Discussed the U.S. Fish &amp; Wildlife Service</w:t>
            </w:r>
          </w:p>
        </w:tc>
      </w:tr>
      <w:tr w:rsidRPr="00CA5E0E" w:rsidR="00330C47" w:rsidTr="0006754F" w14:paraId="737DE0BF"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6754F" w:rsidP="0006754F" w:rsidRDefault="0006754F" w14:paraId="165BE788" w14:textId="501CA930">
            <w:pPr>
              <w:rPr>
                <w:color w:val="auto"/>
              </w:rPr>
            </w:pPr>
            <w:r w:rsidRPr="00CA5E0E">
              <w:rPr>
                <w:color w:val="auto"/>
              </w:rPr>
              <w:sym w:font="Wingdings 2" w:char="F0A3"/>
            </w:r>
          </w:p>
        </w:tc>
        <w:tc>
          <w:tcPr>
            <w:tcW w:w="6994" w:type="dxa"/>
          </w:tcPr>
          <w:p w:rsidRPr="00CA5E0E" w:rsidR="0006754F" w:rsidP="0006754F" w:rsidRDefault="0006754F" w14:paraId="49E50F04" w14:textId="4D70A509">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Discussed [site-specific topics; e.g., history, wildlife]</w:t>
            </w:r>
          </w:p>
        </w:tc>
      </w:tr>
      <w:tr w:rsidRPr="00CA5E0E" w:rsidR="00330C47" w:rsidTr="0006754F" w14:paraId="5F4E20DA"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6754F" w:rsidP="0006754F" w:rsidRDefault="0006754F" w14:paraId="1F51791D" w14:textId="76937897">
            <w:pPr>
              <w:rPr>
                <w:color w:val="auto"/>
              </w:rPr>
            </w:pPr>
            <w:r w:rsidRPr="00CA5E0E">
              <w:rPr>
                <w:color w:val="auto"/>
              </w:rPr>
              <w:sym w:font="Wingdings 2" w:char="F0A3"/>
            </w:r>
          </w:p>
        </w:tc>
        <w:tc>
          <w:tcPr>
            <w:tcW w:w="6994" w:type="dxa"/>
          </w:tcPr>
          <w:p w:rsidRPr="00CA5E0E" w:rsidR="0006754F" w:rsidP="0006754F" w:rsidRDefault="0006754F" w14:paraId="3F23E67D" w14:textId="3BCF6B0D">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Discussed the pre-</w:t>
            </w:r>
            <w:r w:rsidR="006C24BE">
              <w:rPr>
                <w:rFonts w:cs="Times New Roman"/>
                <w:color w:val="auto"/>
              </w:rPr>
              <w:t>[activity, event, or program]</w:t>
            </w:r>
            <w:r w:rsidRPr="00CA5E0E">
              <w:rPr>
                <w:color w:val="auto"/>
              </w:rPr>
              <w:t xml:space="preserve"> materials</w:t>
            </w:r>
          </w:p>
        </w:tc>
      </w:tr>
      <w:tr w:rsidRPr="00CA5E0E" w:rsidR="0006754F" w:rsidTr="0006754F" w14:paraId="1E273DA0"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06754F" w:rsidP="0006754F" w:rsidRDefault="0006754F" w14:paraId="7DC67113" w14:textId="1286371D">
            <w:pPr>
              <w:rPr>
                <w:color w:val="auto"/>
              </w:rPr>
            </w:pPr>
            <w:r w:rsidRPr="00CA5E0E">
              <w:rPr>
                <w:color w:val="auto"/>
              </w:rPr>
              <w:sym w:font="Wingdings 2" w:char="F0A3"/>
            </w:r>
          </w:p>
        </w:tc>
        <w:tc>
          <w:tcPr>
            <w:tcW w:w="6994" w:type="dxa"/>
          </w:tcPr>
          <w:p w:rsidRPr="00CA5E0E" w:rsidR="0006754F" w:rsidP="0006754F" w:rsidRDefault="0006754F" w14:paraId="534F240F" w14:textId="1F4AB5C1">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Did not have time to discuss the pre-</w:t>
            </w:r>
            <w:r w:rsidRPr="00CA5E0E" w:rsidR="006C24BE">
              <w:rPr>
                <w:rFonts w:cs="Times New Roman"/>
                <w:color w:val="auto"/>
              </w:rPr>
              <w:t xml:space="preserve">[activity, event, or program] </w:t>
            </w:r>
            <w:r w:rsidRPr="00CA5E0E">
              <w:rPr>
                <w:color w:val="auto"/>
              </w:rPr>
              <w:t>materials</w:t>
            </w:r>
          </w:p>
        </w:tc>
      </w:tr>
    </w:tbl>
    <w:p w:rsidRPr="00CA5E0E" w:rsidR="000F7BB9" w:rsidP="001A62B8" w:rsidRDefault="000F7BB9" w14:paraId="02813393" w14:textId="77777777">
      <w:pPr>
        <w:pStyle w:val="Heading4"/>
        <w:numPr>
          <w:ilvl w:val="0"/>
          <w:numId w:val="38"/>
        </w:numPr>
        <w:rPr>
          <w:color w:val="auto"/>
        </w:rPr>
      </w:pPr>
    </w:p>
    <w:p w:rsidRPr="00CA5E0E" w:rsidR="00234DB1" w:rsidP="00234DB1" w:rsidRDefault="00234DB1" w14:paraId="3CD9470A" w14:textId="180BB400">
      <w:pPr>
        <w:rPr>
          <w:color w:val="auto"/>
        </w:rPr>
      </w:pPr>
      <w:r w:rsidRPr="00CA5E0E">
        <w:rPr>
          <w:rFonts w:cs="Times New Roman"/>
          <w:color w:val="auto"/>
        </w:rPr>
        <w:t xml:space="preserve">For each item below, please indicate your evaluation of the </w:t>
      </w:r>
      <w:r w:rsidRPr="00CA5E0E">
        <w:rPr>
          <w:rFonts w:cs="Times New Roman"/>
          <w:b/>
          <w:color w:val="auto"/>
        </w:rPr>
        <w:t>educational materials and support</w:t>
      </w:r>
      <w:r w:rsidRPr="00CA5E0E">
        <w:rPr>
          <w:rFonts w:cs="Times New Roman"/>
          <w:color w:val="auto"/>
        </w:rPr>
        <w:t xml:space="preserve"> provided before and after the [activity, event, or program] at </w:t>
      </w:r>
      <w:r w:rsidRPr="00CA5E0E" w:rsidR="00663884">
        <w:rPr>
          <w:rFonts w:cs="Times New Roman"/>
          <w:color w:val="auto"/>
        </w:rPr>
        <w:t>[site]</w:t>
      </w:r>
      <w:r w:rsidRPr="00CA5E0E">
        <w:rPr>
          <w:rFonts w:cs="Times New Roman"/>
          <w:color w:val="auto"/>
        </w:rPr>
        <w:t>.</w:t>
      </w:r>
    </w:p>
    <w:tbl>
      <w:tblPr>
        <w:tblStyle w:val="SmallTable"/>
        <w:tblW w:w="5000" w:type="pct"/>
        <w:tblLook w:val="04A0" w:firstRow="1" w:lastRow="0" w:firstColumn="1" w:lastColumn="0" w:noHBand="0" w:noVBand="1"/>
      </w:tblPr>
      <w:tblGrid>
        <w:gridCol w:w="5734"/>
        <w:gridCol w:w="1077"/>
        <w:gridCol w:w="1112"/>
        <w:gridCol w:w="1079"/>
        <w:gridCol w:w="1078"/>
      </w:tblGrid>
      <w:tr w:rsidRPr="00CA5E0E" w:rsidR="00330C47" w:rsidTr="00AD736B" w14:paraId="2DC660B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34" w:type="dxa"/>
          </w:tcPr>
          <w:p w:rsidRPr="00CA5E0E" w:rsidR="00A32ED5" w:rsidP="00AA0A2B" w:rsidRDefault="00A32ED5" w14:paraId="1BC2F8C9" w14:textId="4DBC85E8"/>
        </w:tc>
        <w:tc>
          <w:tcPr>
            <w:tcW w:w="1077" w:type="dxa"/>
          </w:tcPr>
          <w:p w:rsidRPr="00CA5E0E" w:rsidR="00A32ED5" w:rsidP="00AA0A2B" w:rsidRDefault="00A32ED5" w14:paraId="21CF0253" w14:textId="77777777">
            <w:pPr>
              <w:cnfStyle w:val="100000000000" w:firstRow="1" w:lastRow="0" w:firstColumn="0" w:lastColumn="0" w:oddVBand="0" w:evenVBand="0" w:oddHBand="0" w:evenHBand="0" w:firstRowFirstColumn="0" w:firstRowLastColumn="0" w:lastRowFirstColumn="0" w:lastRowLastColumn="0"/>
            </w:pPr>
            <w:r w:rsidRPr="00CA5E0E">
              <w:t>Poor</w:t>
            </w:r>
          </w:p>
        </w:tc>
        <w:tc>
          <w:tcPr>
            <w:tcW w:w="1112" w:type="dxa"/>
          </w:tcPr>
          <w:p w:rsidRPr="00CA5E0E" w:rsidR="00A32ED5" w:rsidP="00AA0A2B" w:rsidRDefault="00A32ED5" w14:paraId="1D98F2AF" w14:textId="77777777">
            <w:pPr>
              <w:cnfStyle w:val="100000000000" w:firstRow="1" w:lastRow="0" w:firstColumn="0" w:lastColumn="0" w:oddVBand="0" w:evenVBand="0" w:oddHBand="0" w:evenHBand="0" w:firstRowFirstColumn="0" w:firstRowLastColumn="0" w:lastRowFirstColumn="0" w:lastRowLastColumn="0"/>
            </w:pPr>
            <w:r w:rsidRPr="00CA5E0E">
              <w:t>Satisfactory</w:t>
            </w:r>
          </w:p>
        </w:tc>
        <w:tc>
          <w:tcPr>
            <w:tcW w:w="1079" w:type="dxa"/>
          </w:tcPr>
          <w:p w:rsidRPr="00CA5E0E" w:rsidR="00A32ED5" w:rsidP="00AA0A2B" w:rsidRDefault="00A32ED5" w14:paraId="0FA2F6D3" w14:textId="77777777">
            <w:pPr>
              <w:cnfStyle w:val="100000000000" w:firstRow="1" w:lastRow="0" w:firstColumn="0" w:lastColumn="0" w:oddVBand="0" w:evenVBand="0" w:oddHBand="0" w:evenHBand="0" w:firstRowFirstColumn="0" w:firstRowLastColumn="0" w:lastRowFirstColumn="0" w:lastRowLastColumn="0"/>
            </w:pPr>
            <w:r w:rsidRPr="00CA5E0E">
              <w:t>Excellent</w:t>
            </w:r>
          </w:p>
        </w:tc>
        <w:tc>
          <w:tcPr>
            <w:tcW w:w="1078" w:type="dxa"/>
          </w:tcPr>
          <w:p w:rsidRPr="00CA5E0E" w:rsidR="00A32ED5" w:rsidP="00AA0A2B" w:rsidRDefault="00A32ED5" w14:paraId="79E3A88F" w14:textId="419792D0">
            <w:pPr>
              <w:cnfStyle w:val="100000000000" w:firstRow="1" w:lastRow="0" w:firstColumn="0" w:lastColumn="0" w:oddVBand="0" w:evenVBand="0" w:oddHBand="0" w:evenHBand="0" w:firstRowFirstColumn="0" w:firstRowLastColumn="0" w:lastRowFirstColumn="0" w:lastRowLastColumn="0"/>
            </w:pPr>
            <w:r w:rsidRPr="00CA5E0E">
              <w:t>Does not apply</w:t>
            </w:r>
          </w:p>
        </w:tc>
      </w:tr>
      <w:tr w:rsidRPr="00CA5E0E" w:rsidR="006C24BE" w:rsidTr="006C24BE" w14:paraId="20EC2A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4" w:type="dxa"/>
          </w:tcPr>
          <w:p w:rsidRPr="00CA5E0E" w:rsidR="006C24BE" w:rsidP="006C24BE" w:rsidRDefault="006C24BE" w14:paraId="77B183F4" w14:textId="19EF82D4">
            <w:pPr>
              <w:rPr>
                <w:rFonts w:cs="Times New Roman"/>
                <w:color w:val="auto"/>
              </w:rPr>
            </w:pPr>
            <w:r w:rsidRPr="00CA5E0E">
              <w:rPr>
                <w:rFonts w:cs="Times New Roman"/>
                <w:color w:val="auto"/>
              </w:rPr>
              <w:t>[</w:t>
            </w:r>
            <w:r>
              <w:rPr>
                <w:rFonts w:cs="Times New Roman"/>
                <w:color w:val="auto"/>
              </w:rPr>
              <w:t>list of</w:t>
            </w:r>
            <w:r w:rsidRPr="00CA5E0E">
              <w:rPr>
                <w:rFonts w:cs="Times New Roman"/>
                <w:color w:val="auto"/>
              </w:rPr>
              <w:t xml:space="preserve"> educational materials or support]</w:t>
            </w:r>
          </w:p>
        </w:tc>
        <w:tc>
          <w:tcPr>
            <w:tcW w:w="1077" w:type="dxa"/>
          </w:tcPr>
          <w:p w:rsidRPr="00CA5E0E" w:rsidR="006C24BE" w:rsidP="006C24BE" w:rsidRDefault="006C24BE" w14:paraId="702021D9"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112" w:type="dxa"/>
          </w:tcPr>
          <w:p w:rsidRPr="00CA5E0E" w:rsidR="006C24BE" w:rsidP="006C24BE" w:rsidRDefault="006C24BE" w14:paraId="1BBF659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79" w:type="dxa"/>
          </w:tcPr>
          <w:p w:rsidRPr="00CA5E0E" w:rsidR="006C24BE" w:rsidP="006C24BE" w:rsidRDefault="006C24BE" w14:paraId="18A8162A"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78" w:type="dxa"/>
          </w:tcPr>
          <w:p w:rsidRPr="00CA5E0E" w:rsidR="006C24BE" w:rsidP="006C24BE" w:rsidRDefault="006C24BE" w14:paraId="0366FC5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A2394A" w:rsidTr="00AD736B" w14:paraId="25215116" w14:textId="77777777">
        <w:tc>
          <w:tcPr>
            <w:cnfStyle w:val="001000000000" w:firstRow="0" w:lastRow="0" w:firstColumn="1" w:lastColumn="0" w:oddVBand="0" w:evenVBand="0" w:oddHBand="0" w:evenHBand="0" w:firstRowFirstColumn="0" w:firstRowLastColumn="0" w:lastRowFirstColumn="0" w:lastRowLastColumn="0"/>
            <w:tcW w:w="5734" w:type="dxa"/>
          </w:tcPr>
          <w:p w:rsidRPr="00CA5E0E" w:rsidR="00A2394A" w:rsidP="00AA0A2B" w:rsidRDefault="00A2394A" w14:paraId="2E796CE7" w14:textId="793965BD">
            <w:pPr>
              <w:rPr>
                <w:rFonts w:cs="Times New Roman"/>
                <w:color w:val="auto"/>
              </w:rPr>
            </w:pPr>
            <w:r w:rsidRPr="00CA5E0E">
              <w:rPr>
                <w:rFonts w:cs="Times New Roman"/>
                <w:color w:val="auto"/>
              </w:rPr>
              <w:t>Lesson plans</w:t>
            </w:r>
          </w:p>
        </w:tc>
        <w:tc>
          <w:tcPr>
            <w:tcW w:w="1077" w:type="dxa"/>
          </w:tcPr>
          <w:p w:rsidRPr="00CA5E0E" w:rsidR="00A2394A" w:rsidP="00AA0A2B" w:rsidRDefault="00A2394A" w14:paraId="0353AFA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112" w:type="dxa"/>
          </w:tcPr>
          <w:p w:rsidRPr="00CA5E0E" w:rsidR="00A2394A" w:rsidP="00AA0A2B" w:rsidRDefault="00A2394A" w14:paraId="3C85D243"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79" w:type="dxa"/>
          </w:tcPr>
          <w:p w:rsidRPr="00CA5E0E" w:rsidR="00A2394A" w:rsidP="00AA0A2B" w:rsidRDefault="00A2394A" w14:paraId="74E02A3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78" w:type="dxa"/>
          </w:tcPr>
          <w:p w:rsidRPr="00CA5E0E" w:rsidR="00A2394A" w:rsidP="00AA0A2B" w:rsidRDefault="00A2394A" w14:paraId="56C02A3D" w14:textId="09B8182E">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A2394A" w:rsidTr="00AD736B" w14:paraId="0C86A7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4" w:type="dxa"/>
          </w:tcPr>
          <w:p w:rsidRPr="00CA5E0E" w:rsidR="00A2394A" w:rsidP="00AA0A2B" w:rsidRDefault="00A2394A" w14:paraId="5A652CAB" w14:textId="128BFC69">
            <w:pPr>
              <w:rPr>
                <w:rFonts w:cs="Times New Roman"/>
                <w:color w:val="auto"/>
              </w:rPr>
            </w:pPr>
            <w:r w:rsidRPr="00CA5E0E">
              <w:rPr>
                <w:rFonts w:cs="Times New Roman"/>
                <w:color w:val="auto"/>
              </w:rPr>
              <w:t>Interactions with staff</w:t>
            </w:r>
          </w:p>
        </w:tc>
        <w:tc>
          <w:tcPr>
            <w:tcW w:w="1077" w:type="dxa"/>
          </w:tcPr>
          <w:p w:rsidRPr="00CA5E0E" w:rsidR="00A2394A" w:rsidP="00AA0A2B" w:rsidRDefault="00A2394A" w14:paraId="766F7DAD"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112" w:type="dxa"/>
          </w:tcPr>
          <w:p w:rsidRPr="00CA5E0E" w:rsidR="00A2394A" w:rsidP="00AA0A2B" w:rsidRDefault="00A2394A" w14:paraId="2E3542B8"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79" w:type="dxa"/>
          </w:tcPr>
          <w:p w:rsidRPr="00CA5E0E" w:rsidR="00A2394A" w:rsidP="00AA0A2B" w:rsidRDefault="00A2394A" w14:paraId="4C4D63D6"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78" w:type="dxa"/>
          </w:tcPr>
          <w:p w:rsidRPr="00CA5E0E" w:rsidR="00A2394A" w:rsidP="00AA0A2B" w:rsidRDefault="00A2394A" w14:paraId="4FFBDE29" w14:textId="4E1906B2">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A2394A" w:rsidTr="00AD736B" w14:paraId="2E8D6B77" w14:textId="77777777">
        <w:tc>
          <w:tcPr>
            <w:cnfStyle w:val="001000000000" w:firstRow="0" w:lastRow="0" w:firstColumn="1" w:lastColumn="0" w:oddVBand="0" w:evenVBand="0" w:oddHBand="0" w:evenHBand="0" w:firstRowFirstColumn="0" w:firstRowLastColumn="0" w:lastRowFirstColumn="0" w:lastRowLastColumn="0"/>
            <w:tcW w:w="5734" w:type="dxa"/>
          </w:tcPr>
          <w:p w:rsidRPr="00CA5E0E" w:rsidR="00A2394A" w:rsidP="00AA0A2B" w:rsidRDefault="00A2394A" w14:paraId="0A307430" w14:textId="4F55DE2C">
            <w:pPr>
              <w:rPr>
                <w:rFonts w:cs="Times New Roman"/>
                <w:color w:val="auto"/>
              </w:rPr>
            </w:pPr>
            <w:r w:rsidRPr="00CA5E0E">
              <w:rPr>
                <w:rFonts w:cs="Times New Roman"/>
                <w:color w:val="auto"/>
              </w:rPr>
              <w:t>Professional development workshop</w:t>
            </w:r>
          </w:p>
        </w:tc>
        <w:tc>
          <w:tcPr>
            <w:tcW w:w="1077" w:type="dxa"/>
          </w:tcPr>
          <w:p w:rsidRPr="00CA5E0E" w:rsidR="00A2394A" w:rsidP="00AA0A2B" w:rsidRDefault="00A2394A" w14:paraId="7FE61BF1"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112" w:type="dxa"/>
          </w:tcPr>
          <w:p w:rsidRPr="00CA5E0E" w:rsidR="00A2394A" w:rsidP="00AA0A2B" w:rsidRDefault="00A2394A" w14:paraId="39CAE9D5"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79" w:type="dxa"/>
          </w:tcPr>
          <w:p w:rsidRPr="00CA5E0E" w:rsidR="00A2394A" w:rsidP="00AA0A2B" w:rsidRDefault="00A2394A" w14:paraId="38795ED4"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78" w:type="dxa"/>
          </w:tcPr>
          <w:p w:rsidRPr="00CA5E0E" w:rsidR="00A2394A" w:rsidP="00AA0A2B" w:rsidRDefault="00A2394A" w14:paraId="2337CBAD" w14:textId="19966002">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A2394A" w:rsidTr="00AD736B" w14:paraId="60C65C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4" w:type="dxa"/>
          </w:tcPr>
          <w:p w:rsidRPr="00CA5E0E" w:rsidR="00A2394A" w:rsidP="00AA0A2B" w:rsidRDefault="00A2394A" w14:paraId="02606FE1" w14:textId="7AB91782">
            <w:pPr>
              <w:rPr>
                <w:rFonts w:cs="Times New Roman"/>
                <w:color w:val="auto"/>
              </w:rPr>
            </w:pPr>
            <w:r w:rsidRPr="00CA5E0E">
              <w:rPr>
                <w:rFonts w:cs="Times New Roman"/>
                <w:color w:val="auto"/>
              </w:rPr>
              <w:t>Online educational resources at [website]</w:t>
            </w:r>
          </w:p>
        </w:tc>
        <w:tc>
          <w:tcPr>
            <w:tcW w:w="1077" w:type="dxa"/>
          </w:tcPr>
          <w:p w:rsidRPr="00CA5E0E" w:rsidR="00A2394A" w:rsidP="00AA0A2B" w:rsidRDefault="00A2394A" w14:paraId="48B0AE54"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112" w:type="dxa"/>
          </w:tcPr>
          <w:p w:rsidRPr="00CA5E0E" w:rsidR="00A2394A" w:rsidP="00AA0A2B" w:rsidRDefault="00A2394A" w14:paraId="3D1CB11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79" w:type="dxa"/>
          </w:tcPr>
          <w:p w:rsidRPr="00CA5E0E" w:rsidR="00A2394A" w:rsidP="00AA0A2B" w:rsidRDefault="00A2394A" w14:paraId="10C1E73E"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78" w:type="dxa"/>
          </w:tcPr>
          <w:p w:rsidRPr="00CA5E0E" w:rsidR="00A2394A" w:rsidP="00AA0A2B" w:rsidRDefault="00A2394A" w14:paraId="79D0F7FB" w14:textId="17B688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A2394A" w:rsidTr="00AD736B" w14:paraId="69DC5A9B" w14:textId="77777777">
        <w:tc>
          <w:tcPr>
            <w:cnfStyle w:val="001000000000" w:firstRow="0" w:lastRow="0" w:firstColumn="1" w:lastColumn="0" w:oddVBand="0" w:evenVBand="0" w:oddHBand="0" w:evenHBand="0" w:firstRowFirstColumn="0" w:firstRowLastColumn="0" w:lastRowFirstColumn="0" w:lastRowLastColumn="0"/>
            <w:tcW w:w="5734" w:type="dxa"/>
          </w:tcPr>
          <w:p w:rsidRPr="00CA5E0E" w:rsidR="00A2394A" w:rsidP="00AA0A2B" w:rsidRDefault="00A2394A" w14:paraId="14EA33B4" w14:textId="18867127">
            <w:pPr>
              <w:rPr>
                <w:rFonts w:cs="Times New Roman"/>
                <w:color w:val="auto"/>
              </w:rPr>
            </w:pPr>
            <w:r w:rsidRPr="00CA5E0E">
              <w:rPr>
                <w:rFonts w:cs="Times New Roman"/>
                <w:color w:val="auto"/>
              </w:rPr>
              <w:t>Congruency between the program content and my students’ curriculum</w:t>
            </w:r>
          </w:p>
        </w:tc>
        <w:tc>
          <w:tcPr>
            <w:tcW w:w="1077" w:type="dxa"/>
          </w:tcPr>
          <w:p w:rsidRPr="00CA5E0E" w:rsidR="00A2394A" w:rsidP="00AA0A2B" w:rsidRDefault="00A2394A" w14:paraId="77CE31FD"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1</w:t>
            </w:r>
          </w:p>
        </w:tc>
        <w:tc>
          <w:tcPr>
            <w:tcW w:w="1112" w:type="dxa"/>
          </w:tcPr>
          <w:p w:rsidRPr="00CA5E0E" w:rsidR="00A2394A" w:rsidP="00AA0A2B" w:rsidRDefault="00A2394A" w14:paraId="3C60C08E"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2</w:t>
            </w:r>
          </w:p>
        </w:tc>
        <w:tc>
          <w:tcPr>
            <w:tcW w:w="1079" w:type="dxa"/>
          </w:tcPr>
          <w:p w:rsidRPr="00CA5E0E" w:rsidR="00A2394A" w:rsidP="00AA0A2B" w:rsidRDefault="00A2394A" w14:paraId="66C7D4FC" w14:textId="77777777">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t>3</w:t>
            </w:r>
          </w:p>
        </w:tc>
        <w:tc>
          <w:tcPr>
            <w:tcW w:w="1078" w:type="dxa"/>
          </w:tcPr>
          <w:p w:rsidRPr="00CA5E0E" w:rsidR="00A2394A" w:rsidP="00AA0A2B" w:rsidRDefault="00A2394A" w14:paraId="1B42B9BD" w14:textId="556A69F6">
            <w:pPr>
              <w:cnfStyle w:val="000000000000" w:firstRow="0" w:lastRow="0" w:firstColumn="0" w:lastColumn="0" w:oddVBand="0" w:evenVBand="0" w:oddHBand="0" w:evenHBand="0" w:firstRowFirstColumn="0" w:firstRowLastColumn="0" w:lastRowFirstColumn="0" w:lastRowLastColumn="0"/>
              <w:rPr>
                <w:rFonts w:cs="Times New Roman"/>
                <w:color w:val="auto"/>
              </w:rPr>
            </w:pPr>
            <w:r w:rsidRPr="00CA5E0E">
              <w:rPr>
                <w:rFonts w:cs="Times New Roman"/>
                <w:color w:val="auto"/>
              </w:rPr>
              <w:sym w:font="Wingdings 2" w:char="F0A3"/>
            </w:r>
          </w:p>
        </w:tc>
      </w:tr>
      <w:tr w:rsidRPr="00CA5E0E" w:rsidR="00A2394A" w:rsidTr="00AD736B" w14:paraId="7D9B7F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4" w:type="dxa"/>
          </w:tcPr>
          <w:p w:rsidRPr="00CA5E0E" w:rsidR="00A2394A" w:rsidP="00AA0A2B" w:rsidRDefault="00A2394A" w14:paraId="458CC912" w14:textId="2600AA19">
            <w:pPr>
              <w:rPr>
                <w:rFonts w:cs="Times New Roman"/>
                <w:color w:val="auto"/>
              </w:rPr>
            </w:pPr>
            <w:r w:rsidRPr="00CA5E0E">
              <w:rPr>
                <w:rFonts w:cs="Times New Roman"/>
                <w:color w:val="auto"/>
              </w:rPr>
              <w:t>Classroom visit</w:t>
            </w:r>
          </w:p>
        </w:tc>
        <w:tc>
          <w:tcPr>
            <w:tcW w:w="1077" w:type="dxa"/>
          </w:tcPr>
          <w:p w:rsidRPr="00CA5E0E" w:rsidR="00A2394A" w:rsidP="00AA0A2B" w:rsidRDefault="00A2394A" w14:paraId="450A8C6F"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1</w:t>
            </w:r>
          </w:p>
        </w:tc>
        <w:tc>
          <w:tcPr>
            <w:tcW w:w="1112" w:type="dxa"/>
          </w:tcPr>
          <w:p w:rsidRPr="00CA5E0E" w:rsidR="00A2394A" w:rsidP="00AA0A2B" w:rsidRDefault="00A2394A" w14:paraId="40BA5072"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2</w:t>
            </w:r>
          </w:p>
        </w:tc>
        <w:tc>
          <w:tcPr>
            <w:tcW w:w="1079" w:type="dxa"/>
          </w:tcPr>
          <w:p w:rsidRPr="00CA5E0E" w:rsidR="00A2394A" w:rsidP="00AA0A2B" w:rsidRDefault="00A2394A" w14:paraId="46AD0240" w14:textId="77777777">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t>3</w:t>
            </w:r>
          </w:p>
        </w:tc>
        <w:tc>
          <w:tcPr>
            <w:tcW w:w="1078" w:type="dxa"/>
          </w:tcPr>
          <w:p w:rsidRPr="00CA5E0E" w:rsidR="00A2394A" w:rsidP="00AA0A2B" w:rsidRDefault="00A2394A" w14:paraId="763C2D1C" w14:textId="54D2A9C0">
            <w:pPr>
              <w:cnfStyle w:val="000000100000" w:firstRow="0" w:lastRow="0" w:firstColumn="0" w:lastColumn="0" w:oddVBand="0" w:evenVBand="0" w:oddHBand="1" w:evenHBand="0" w:firstRowFirstColumn="0" w:firstRowLastColumn="0" w:lastRowFirstColumn="0" w:lastRowLastColumn="0"/>
              <w:rPr>
                <w:rFonts w:cs="Times New Roman"/>
                <w:color w:val="auto"/>
              </w:rPr>
            </w:pPr>
            <w:r w:rsidRPr="00CA5E0E">
              <w:rPr>
                <w:rFonts w:cs="Times New Roman"/>
                <w:color w:val="auto"/>
              </w:rPr>
              <w:sym w:font="Wingdings 2" w:char="F0A3"/>
            </w:r>
          </w:p>
        </w:tc>
      </w:tr>
    </w:tbl>
    <w:p w:rsidRPr="00CA5E0E" w:rsidR="000F7BB9" w:rsidP="001A62B8" w:rsidRDefault="000F7BB9" w14:paraId="16DF669F" w14:textId="77777777">
      <w:pPr>
        <w:pStyle w:val="Heading4"/>
        <w:numPr>
          <w:ilvl w:val="0"/>
          <w:numId w:val="38"/>
        </w:numPr>
        <w:rPr>
          <w:color w:val="auto"/>
        </w:rPr>
      </w:pPr>
    </w:p>
    <w:p w:rsidRPr="00CA5E0E" w:rsidR="00EE046F" w:rsidP="00476C07" w:rsidRDefault="00EE046F" w14:paraId="13F31939" w14:textId="1716FE0D">
      <w:pPr>
        <w:rPr>
          <w:color w:val="auto"/>
        </w:rPr>
      </w:pPr>
      <w:r w:rsidRPr="00CA5E0E">
        <w:rPr>
          <w:color w:val="auto"/>
        </w:rPr>
        <w:t>Which activities from the [</w:t>
      </w:r>
      <w:r w:rsidRPr="00CA5E0E" w:rsidR="00805AEE">
        <w:rPr>
          <w:color w:val="auto"/>
        </w:rPr>
        <w:t>name of program or workshop</w:t>
      </w:r>
      <w:r w:rsidRPr="00CA5E0E">
        <w:rPr>
          <w:color w:val="auto"/>
        </w:rPr>
        <w:t>] did you use with your students?</w:t>
      </w:r>
    </w:p>
    <w:tbl>
      <w:tblPr>
        <w:tblStyle w:val="Checkbox"/>
        <w:tblW w:w="0" w:type="auto"/>
        <w:tblLook w:val="04A0" w:firstRow="1" w:lastRow="0" w:firstColumn="1" w:lastColumn="0" w:noHBand="0" w:noVBand="1"/>
      </w:tblPr>
      <w:tblGrid>
        <w:gridCol w:w="365"/>
        <w:gridCol w:w="3229"/>
      </w:tblGrid>
      <w:tr w:rsidRPr="00CA5E0E" w:rsidR="00EE046F" w:rsidTr="00234DB1" w14:paraId="4183B0A6" w14:textId="77777777">
        <w:tc>
          <w:tcPr>
            <w:cnfStyle w:val="001000000000" w:firstRow="0" w:lastRow="0" w:firstColumn="1" w:lastColumn="0" w:oddVBand="0" w:evenVBand="0" w:oddHBand="0" w:evenHBand="0" w:firstRowFirstColumn="0" w:firstRowLastColumn="0" w:lastRowFirstColumn="0" w:lastRowLastColumn="0"/>
            <w:tcW w:w="365" w:type="dxa"/>
          </w:tcPr>
          <w:p w:rsidRPr="00CA5E0E" w:rsidR="00EE046F" w:rsidP="00C23245" w:rsidRDefault="00EE046F" w14:paraId="70B0680D" w14:textId="5E4AA81C">
            <w:pPr>
              <w:rPr>
                <w:color w:val="auto"/>
              </w:rPr>
            </w:pPr>
            <w:r w:rsidRPr="00CA5E0E">
              <w:rPr>
                <w:color w:val="auto"/>
              </w:rPr>
              <w:sym w:font="Wingdings 2" w:char="F0A3"/>
            </w:r>
          </w:p>
        </w:tc>
        <w:tc>
          <w:tcPr>
            <w:tcW w:w="3229" w:type="dxa"/>
            <w:hideMark/>
          </w:tcPr>
          <w:p w:rsidRPr="00CA5E0E" w:rsidR="00EE046F" w:rsidP="00C23245" w:rsidRDefault="00234DB1" w14:paraId="67C9BDD0" w14:textId="6F915322">
            <w:pPr>
              <w:cnfStyle w:val="000000000000" w:firstRow="0" w:lastRow="0" w:firstColumn="0" w:lastColumn="0" w:oddVBand="0" w:evenVBand="0" w:oddHBand="0" w:evenHBand="0" w:firstRowFirstColumn="0" w:firstRowLastColumn="0" w:lastRowFirstColumn="0" w:lastRowLastColumn="0"/>
              <w:rPr>
                <w:color w:val="auto"/>
              </w:rPr>
            </w:pPr>
            <w:r w:rsidRPr="00CA5E0E">
              <w:rPr>
                <w:color w:val="auto"/>
              </w:rPr>
              <w:t>[program-specific list of activities]</w:t>
            </w:r>
          </w:p>
        </w:tc>
      </w:tr>
    </w:tbl>
    <w:p w:rsidRPr="00CA5E0E" w:rsidR="000F7BB9" w:rsidP="001A62B8" w:rsidRDefault="000F7BB9" w14:paraId="0571C710" w14:textId="77777777">
      <w:pPr>
        <w:pStyle w:val="Heading4"/>
        <w:numPr>
          <w:ilvl w:val="0"/>
          <w:numId w:val="38"/>
        </w:numPr>
        <w:rPr>
          <w:color w:val="auto"/>
        </w:rPr>
      </w:pPr>
    </w:p>
    <w:p w:rsidRPr="00CA5E0E" w:rsidR="00F56F33" w:rsidP="00C23245" w:rsidRDefault="00F56F33" w14:paraId="03D6ED33" w14:textId="7E9FB05D">
      <w:pPr>
        <w:rPr>
          <w:rFonts w:cs="Times New Roman"/>
          <w:color w:val="auto"/>
        </w:rPr>
      </w:pPr>
      <w:r w:rsidRPr="00CA5E0E">
        <w:rPr>
          <w:rFonts w:cs="Times New Roman"/>
          <w:color w:val="auto"/>
        </w:rPr>
        <w:t>How well do th</w:t>
      </w:r>
      <w:r w:rsidRPr="00CA5E0E" w:rsidR="00234DB1">
        <w:rPr>
          <w:rFonts w:cs="Times New Roman"/>
          <w:color w:val="auto"/>
        </w:rPr>
        <w:t>e following activities support</w:t>
      </w:r>
      <w:r w:rsidRPr="00CA5E0E">
        <w:rPr>
          <w:rFonts w:cs="Times New Roman"/>
          <w:color w:val="auto"/>
        </w:rPr>
        <w:t xml:space="preserve"> </w:t>
      </w:r>
      <w:r w:rsidRPr="00CA5E0E" w:rsidR="006C477B">
        <w:rPr>
          <w:rFonts w:cs="Times New Roman"/>
          <w:color w:val="auto"/>
        </w:rPr>
        <w:t xml:space="preserve">your </w:t>
      </w:r>
      <w:r w:rsidRPr="00CA5E0E">
        <w:rPr>
          <w:rFonts w:cs="Times New Roman"/>
          <w:color w:val="auto"/>
        </w:rPr>
        <w:t>educational goals for your class?</w:t>
      </w:r>
    </w:p>
    <w:tbl>
      <w:tblPr>
        <w:tblStyle w:val="SmallTable"/>
        <w:tblW w:w="0" w:type="auto"/>
        <w:tblLook w:val="04A0" w:firstRow="1" w:lastRow="0" w:firstColumn="1" w:lastColumn="0" w:noHBand="0" w:noVBand="1"/>
      </w:tblPr>
      <w:tblGrid>
        <w:gridCol w:w="3171"/>
        <w:gridCol w:w="1440"/>
        <w:gridCol w:w="1440"/>
        <w:gridCol w:w="1440"/>
        <w:gridCol w:w="1440"/>
      </w:tblGrid>
      <w:tr w:rsidRPr="00CA5E0E" w:rsidR="00330C47" w:rsidTr="007C25F2" w14:paraId="75739C5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1" w:type="dxa"/>
          </w:tcPr>
          <w:p w:rsidRPr="00CA5E0E" w:rsidR="00F56F33" w:rsidP="007C25F2" w:rsidRDefault="00F56F33" w14:paraId="67565FC4" w14:textId="77777777">
            <w:pPr>
              <w:rPr>
                <w:color w:val="auto"/>
              </w:rPr>
            </w:pPr>
          </w:p>
        </w:tc>
        <w:tc>
          <w:tcPr>
            <w:tcW w:w="1440" w:type="dxa"/>
            <w:hideMark/>
          </w:tcPr>
          <w:p w:rsidRPr="00CA5E0E" w:rsidR="00F56F33" w:rsidP="007C25F2" w:rsidRDefault="00F56F33" w14:paraId="77A4E2C7" w14:textId="4682179F">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p>
        </w:tc>
        <w:tc>
          <w:tcPr>
            <w:tcW w:w="1440" w:type="dxa"/>
            <w:hideMark/>
          </w:tcPr>
          <w:p w:rsidRPr="00CA5E0E" w:rsidR="00F56F33" w:rsidP="007C25F2" w:rsidRDefault="00F56F33" w14:paraId="0B9CE0CF" w14:textId="68EA5023">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Somewhat</w:t>
            </w:r>
          </w:p>
        </w:tc>
        <w:tc>
          <w:tcPr>
            <w:tcW w:w="1440" w:type="dxa"/>
            <w:hideMark/>
          </w:tcPr>
          <w:p w:rsidRPr="00CA5E0E" w:rsidR="00F56F33" w:rsidP="007C25F2" w:rsidRDefault="00F56F33" w14:paraId="1C692A10" w14:textId="6699071F">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p>
        </w:tc>
        <w:tc>
          <w:tcPr>
            <w:tcW w:w="1440" w:type="dxa"/>
            <w:hideMark/>
          </w:tcPr>
          <w:p w:rsidRPr="00CA5E0E" w:rsidR="00F56F33" w:rsidP="007C25F2" w:rsidRDefault="00F56F33" w14:paraId="097F5885" w14:textId="51E81019">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Did not</w:t>
            </w:r>
            <w:r w:rsidRPr="00CA5E0E">
              <w:rPr>
                <w:color w:val="auto"/>
              </w:rPr>
              <w:br/>
              <w:t>use</w:t>
            </w:r>
          </w:p>
        </w:tc>
      </w:tr>
      <w:tr w:rsidRPr="00CA5E0E" w:rsidR="00330C47" w:rsidTr="007C25F2" w14:paraId="1796D2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hideMark/>
          </w:tcPr>
          <w:p w:rsidRPr="00CA5E0E" w:rsidR="006C477B" w:rsidP="007C25F2" w:rsidRDefault="006C477B" w14:paraId="6F418E05" w14:textId="7921F016">
            <w:pPr>
              <w:rPr>
                <w:color w:val="auto"/>
              </w:rPr>
            </w:pPr>
            <w:r w:rsidRPr="00CA5E0E">
              <w:rPr>
                <w:color w:val="auto"/>
              </w:rPr>
              <w:t>[program-specific list of activities]</w:t>
            </w:r>
          </w:p>
        </w:tc>
        <w:tc>
          <w:tcPr>
            <w:tcW w:w="1440" w:type="dxa"/>
          </w:tcPr>
          <w:p w:rsidRPr="00CA5E0E" w:rsidR="006C477B" w:rsidP="007C25F2" w:rsidRDefault="006C477B" w14:paraId="40F23C8B" w14:textId="4FC39332">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1440" w:type="dxa"/>
          </w:tcPr>
          <w:p w:rsidRPr="00CA5E0E" w:rsidR="006C477B" w:rsidP="007C25F2" w:rsidRDefault="006C477B" w14:paraId="28097B89" w14:textId="2671283A">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1440" w:type="dxa"/>
          </w:tcPr>
          <w:p w:rsidRPr="00CA5E0E" w:rsidR="006C477B" w:rsidP="007C25F2" w:rsidRDefault="006C477B" w14:paraId="0ED504D9" w14:textId="358EC9F0">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1440" w:type="dxa"/>
          </w:tcPr>
          <w:p w:rsidRPr="00CA5E0E" w:rsidR="006C477B" w:rsidP="007C25F2" w:rsidRDefault="00A2394A" w14:paraId="1D27B6A6" w14:textId="31A23254">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sym w:font="Wingdings 2" w:char="F0A3"/>
            </w:r>
          </w:p>
        </w:tc>
      </w:tr>
    </w:tbl>
    <w:p w:rsidRPr="00CA5E0E" w:rsidR="000F7BB9" w:rsidP="001A62B8" w:rsidRDefault="000F7BB9" w14:paraId="72F97636" w14:textId="77777777">
      <w:pPr>
        <w:pStyle w:val="Heading4"/>
        <w:numPr>
          <w:ilvl w:val="0"/>
          <w:numId w:val="38"/>
        </w:numPr>
        <w:rPr>
          <w:color w:val="auto"/>
        </w:rPr>
      </w:pPr>
    </w:p>
    <w:p w:rsidRPr="00CA5E0E" w:rsidR="00EE046F" w:rsidP="00C23245" w:rsidRDefault="00EE046F" w14:paraId="23C9B3E6" w14:textId="703F217A">
      <w:pPr>
        <w:rPr>
          <w:rFonts w:cs="Times New Roman"/>
          <w:color w:val="auto"/>
        </w:rPr>
      </w:pPr>
      <w:r w:rsidRPr="00CA5E0E">
        <w:rPr>
          <w:rFonts w:cs="Times New Roman"/>
          <w:color w:val="auto"/>
        </w:rPr>
        <w:t xml:space="preserve">How effective were the following activities in supporting </w:t>
      </w:r>
      <w:r w:rsidRPr="00CA5E0E" w:rsidR="006C477B">
        <w:rPr>
          <w:rFonts w:cs="Times New Roman"/>
          <w:color w:val="auto"/>
        </w:rPr>
        <w:t xml:space="preserve">your </w:t>
      </w:r>
      <w:r w:rsidRPr="00CA5E0E">
        <w:rPr>
          <w:rFonts w:cs="Times New Roman"/>
          <w:color w:val="auto"/>
        </w:rPr>
        <w:t>educational goals for your class?</w:t>
      </w:r>
    </w:p>
    <w:tbl>
      <w:tblPr>
        <w:tblStyle w:val="SmallTable"/>
        <w:tblW w:w="0" w:type="auto"/>
        <w:tblLook w:val="04A0" w:firstRow="1" w:lastRow="0" w:firstColumn="1" w:lastColumn="0" w:noHBand="0" w:noVBand="1"/>
      </w:tblPr>
      <w:tblGrid>
        <w:gridCol w:w="3171"/>
        <w:gridCol w:w="1440"/>
        <w:gridCol w:w="1440"/>
        <w:gridCol w:w="1440"/>
        <w:gridCol w:w="1440"/>
      </w:tblGrid>
      <w:tr w:rsidRPr="00CA5E0E" w:rsidR="00330C47" w:rsidTr="007C25F2" w14:paraId="3DAA3A1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1" w:type="dxa"/>
          </w:tcPr>
          <w:p w:rsidRPr="00CA5E0E" w:rsidR="00EE046F" w:rsidP="007C25F2" w:rsidRDefault="00EE046F" w14:paraId="0C0744B1" w14:textId="77777777">
            <w:pPr>
              <w:rPr>
                <w:color w:val="auto"/>
              </w:rPr>
            </w:pPr>
          </w:p>
        </w:tc>
        <w:tc>
          <w:tcPr>
            <w:tcW w:w="1440" w:type="dxa"/>
            <w:hideMark/>
          </w:tcPr>
          <w:p w:rsidRPr="00CA5E0E" w:rsidR="00EE046F" w:rsidP="007C25F2" w:rsidRDefault="00EE046F" w14:paraId="0DE2EE61"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Very</w:t>
            </w:r>
            <w:r w:rsidRPr="00CA5E0E">
              <w:rPr>
                <w:color w:val="auto"/>
              </w:rPr>
              <w:br/>
              <w:t>effective</w:t>
            </w:r>
          </w:p>
        </w:tc>
        <w:tc>
          <w:tcPr>
            <w:tcW w:w="1440" w:type="dxa"/>
            <w:hideMark/>
          </w:tcPr>
          <w:p w:rsidRPr="00CA5E0E" w:rsidR="00EE046F" w:rsidP="007C25F2" w:rsidRDefault="00EE046F" w14:paraId="55DFBBEE"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Somewhat</w:t>
            </w:r>
            <w:r w:rsidRPr="00CA5E0E">
              <w:rPr>
                <w:color w:val="auto"/>
              </w:rPr>
              <w:br/>
              <w:t>effective</w:t>
            </w:r>
          </w:p>
        </w:tc>
        <w:tc>
          <w:tcPr>
            <w:tcW w:w="1440" w:type="dxa"/>
            <w:hideMark/>
          </w:tcPr>
          <w:p w:rsidRPr="00CA5E0E" w:rsidR="00EE046F" w:rsidP="007C25F2" w:rsidRDefault="00EE046F" w14:paraId="03397840" w14:textId="77777777">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Not at all</w:t>
            </w:r>
            <w:r w:rsidRPr="00CA5E0E">
              <w:rPr>
                <w:color w:val="auto"/>
              </w:rPr>
              <w:br/>
              <w:t>effective</w:t>
            </w:r>
          </w:p>
        </w:tc>
        <w:tc>
          <w:tcPr>
            <w:tcW w:w="1440" w:type="dxa"/>
            <w:hideMark/>
          </w:tcPr>
          <w:p w:rsidRPr="00CA5E0E" w:rsidR="00EE046F" w:rsidP="007C25F2" w:rsidRDefault="003C7CE6" w14:paraId="4EC6DA1C" w14:textId="1F8C5136">
            <w:pPr>
              <w:spacing w:before="96" w:after="96"/>
              <w:cnfStyle w:val="100000000000" w:firstRow="1" w:lastRow="0" w:firstColumn="0" w:lastColumn="0" w:oddVBand="0" w:evenVBand="0" w:oddHBand="0" w:evenHBand="0" w:firstRowFirstColumn="0" w:firstRowLastColumn="0" w:lastRowFirstColumn="0" w:lastRowLastColumn="0"/>
              <w:rPr>
                <w:color w:val="auto"/>
              </w:rPr>
            </w:pPr>
            <w:r w:rsidRPr="00CA5E0E">
              <w:rPr>
                <w:color w:val="auto"/>
              </w:rPr>
              <w:t>Did</w:t>
            </w:r>
            <w:r w:rsidRPr="00CA5E0E" w:rsidR="00EE046F">
              <w:rPr>
                <w:color w:val="auto"/>
              </w:rPr>
              <w:t xml:space="preserve"> not</w:t>
            </w:r>
            <w:r w:rsidRPr="00CA5E0E" w:rsidR="00EE046F">
              <w:rPr>
                <w:color w:val="auto"/>
              </w:rPr>
              <w:br/>
              <w:t>use</w:t>
            </w:r>
          </w:p>
        </w:tc>
      </w:tr>
      <w:tr w:rsidRPr="00CA5E0E" w:rsidR="00330C47" w:rsidTr="007C25F2" w14:paraId="71CFBAC8" w14:textId="77777777">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171" w:type="dxa"/>
            <w:hideMark/>
          </w:tcPr>
          <w:p w:rsidRPr="00CA5E0E" w:rsidR="00893715" w:rsidP="007C25F2" w:rsidRDefault="00893715" w14:paraId="4684687D" w14:textId="68FF8DDB">
            <w:pPr>
              <w:rPr>
                <w:color w:val="auto"/>
              </w:rPr>
            </w:pPr>
            <w:r w:rsidRPr="00CA5E0E">
              <w:rPr>
                <w:color w:val="auto"/>
              </w:rPr>
              <w:t>[program-specific list of activities]</w:t>
            </w:r>
          </w:p>
        </w:tc>
        <w:tc>
          <w:tcPr>
            <w:tcW w:w="1440" w:type="dxa"/>
          </w:tcPr>
          <w:p w:rsidRPr="00CA5E0E" w:rsidR="00893715" w:rsidP="007C25F2" w:rsidRDefault="00893715" w14:paraId="60A96A36" w14:textId="5D8EE6A4">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1</w:t>
            </w:r>
          </w:p>
        </w:tc>
        <w:tc>
          <w:tcPr>
            <w:tcW w:w="1440" w:type="dxa"/>
          </w:tcPr>
          <w:p w:rsidRPr="00CA5E0E" w:rsidR="00893715" w:rsidP="007C25F2" w:rsidRDefault="00893715" w14:paraId="5E5C7B8C" w14:textId="180EA513">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2</w:t>
            </w:r>
          </w:p>
        </w:tc>
        <w:tc>
          <w:tcPr>
            <w:tcW w:w="1440" w:type="dxa"/>
          </w:tcPr>
          <w:p w:rsidRPr="00CA5E0E" w:rsidR="00893715" w:rsidP="007C25F2" w:rsidRDefault="00893715" w14:paraId="1CFC9336" w14:textId="10D915E0">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t>3</w:t>
            </w:r>
          </w:p>
        </w:tc>
        <w:tc>
          <w:tcPr>
            <w:tcW w:w="1440" w:type="dxa"/>
          </w:tcPr>
          <w:p w:rsidRPr="00CA5E0E" w:rsidR="00893715" w:rsidP="007C25F2" w:rsidRDefault="00A2394A" w14:paraId="20A840EE" w14:textId="40049DAE">
            <w:pPr>
              <w:cnfStyle w:val="000000100000" w:firstRow="0" w:lastRow="0" w:firstColumn="0" w:lastColumn="0" w:oddVBand="0" w:evenVBand="0" w:oddHBand="1" w:evenHBand="0" w:firstRowFirstColumn="0" w:firstRowLastColumn="0" w:lastRowFirstColumn="0" w:lastRowLastColumn="0"/>
              <w:rPr>
                <w:color w:val="auto"/>
              </w:rPr>
            </w:pPr>
            <w:r w:rsidRPr="00CA5E0E">
              <w:rPr>
                <w:rFonts w:cs="Times New Roman"/>
                <w:color w:val="auto"/>
              </w:rPr>
              <w:sym w:font="Wingdings 2" w:char="F0A3"/>
            </w:r>
          </w:p>
        </w:tc>
      </w:tr>
    </w:tbl>
    <w:p w:rsidRPr="00CA5E0E" w:rsidR="00EE046F" w:rsidP="00C23245" w:rsidRDefault="00EE046F" w14:paraId="63231E5D" w14:textId="77777777">
      <w:pPr>
        <w:rPr>
          <w:rFonts w:cs="Times New Roman"/>
          <w:color w:val="auto"/>
        </w:rPr>
      </w:pPr>
    </w:p>
    <w:p w:rsidRPr="00CA5E0E" w:rsidR="007D19BD" w:rsidP="001A62B8" w:rsidRDefault="007D19BD" w14:paraId="49F0A164" w14:textId="77777777">
      <w:pPr>
        <w:pStyle w:val="Heading4"/>
        <w:numPr>
          <w:ilvl w:val="0"/>
          <w:numId w:val="38"/>
        </w:numPr>
        <w:rPr>
          <w:color w:val="auto"/>
        </w:rPr>
      </w:pPr>
    </w:p>
    <w:p w:rsidRPr="00CA5E0E" w:rsidR="008C577C" w:rsidP="00C23245" w:rsidRDefault="008C577C" w14:paraId="52976D34" w14:textId="70553A1F">
      <w:pPr>
        <w:rPr>
          <w:color w:val="auto"/>
        </w:rPr>
      </w:pPr>
      <w:r w:rsidRPr="00CA5E0E">
        <w:rPr>
          <w:rFonts w:cs="Times New Roman"/>
          <w:color w:val="auto"/>
        </w:rPr>
        <w:t>Participation in the [</w:t>
      </w:r>
      <w:r w:rsidRPr="00CA5E0E" w:rsidR="00AC12CC">
        <w:rPr>
          <w:rFonts w:cs="Times New Roman"/>
          <w:color w:val="auto"/>
        </w:rPr>
        <w:t>activity</w:t>
      </w:r>
      <w:r w:rsidR="00D52120">
        <w:rPr>
          <w:rFonts w:cs="Times New Roman"/>
          <w:color w:val="auto"/>
        </w:rPr>
        <w:t>/</w:t>
      </w:r>
      <w:r w:rsidRPr="00CA5E0E" w:rsidR="00AC12CC">
        <w:rPr>
          <w:rFonts w:cs="Times New Roman"/>
          <w:color w:val="auto"/>
        </w:rPr>
        <w:t>event</w:t>
      </w:r>
      <w:r w:rsidR="00D52120">
        <w:rPr>
          <w:rFonts w:cs="Times New Roman"/>
          <w:color w:val="auto"/>
        </w:rPr>
        <w:t>/f</w:t>
      </w:r>
      <w:r w:rsidRPr="00CA5E0E" w:rsidR="00AC12CC">
        <w:rPr>
          <w:rFonts w:cs="Times New Roman"/>
          <w:color w:val="auto"/>
        </w:rPr>
        <w:t>ield trip</w:t>
      </w:r>
      <w:r w:rsidR="00D52120">
        <w:rPr>
          <w:rFonts w:cs="Times New Roman"/>
          <w:color w:val="auto"/>
        </w:rPr>
        <w:t>/</w:t>
      </w:r>
      <w:r w:rsidRPr="00CA5E0E" w:rsidR="00AC12CC">
        <w:rPr>
          <w:rFonts w:cs="Times New Roman"/>
          <w:color w:val="auto"/>
        </w:rPr>
        <w:t>program</w:t>
      </w:r>
      <w:r w:rsidRPr="00CA5E0E">
        <w:rPr>
          <w:rFonts w:cs="Times New Roman"/>
          <w:color w:val="auto"/>
        </w:rPr>
        <w:t>] will enhance students’</w:t>
      </w:r>
      <w:r w:rsidRPr="00CA5E0E" w:rsidR="00AC12CC">
        <w:rPr>
          <w:rFonts w:cs="Times New Roman"/>
          <w:color w:val="auto"/>
        </w:rPr>
        <w:t xml:space="preserve"> </w:t>
      </w:r>
      <w:r w:rsidRPr="00CA5E0E">
        <w:rPr>
          <w:rFonts w:cs="Times New Roman"/>
          <w:color w:val="auto"/>
        </w:rPr>
        <w:t>[GOAL, LEARNING OBJECTIVE, etc.]</w:t>
      </w:r>
    </w:p>
    <w:tbl>
      <w:tblPr>
        <w:tblStyle w:val="Single-itemScale"/>
        <w:tblW w:w="0" w:type="auto"/>
        <w:tblLook w:val="04A0" w:firstRow="1" w:lastRow="0" w:firstColumn="1" w:lastColumn="0" w:noHBand="0" w:noVBand="1"/>
      </w:tblPr>
      <w:tblGrid>
        <w:gridCol w:w="1872"/>
        <w:gridCol w:w="1872"/>
        <w:gridCol w:w="1872"/>
        <w:gridCol w:w="1872"/>
        <w:gridCol w:w="1872"/>
      </w:tblGrid>
      <w:tr w:rsidRPr="00CA5E0E" w:rsidR="00330C47" w:rsidTr="0082401E" w14:paraId="4DF165A6" w14:textId="77777777">
        <w:trPr>
          <w:cnfStyle w:val="100000000000" w:firstRow="1" w:lastRow="0" w:firstColumn="0" w:lastColumn="0" w:oddVBand="0" w:evenVBand="0" w:oddHBand="0" w:evenHBand="0" w:firstRowFirstColumn="0" w:firstRowLastColumn="0" w:lastRowFirstColumn="0" w:lastRowLastColumn="0"/>
        </w:trPr>
        <w:tc>
          <w:tcPr>
            <w:tcW w:w="1872" w:type="dxa"/>
          </w:tcPr>
          <w:p w:rsidRPr="00CA5E0E" w:rsidR="007C25F2" w:rsidP="007C25F2" w:rsidRDefault="007C25F2" w14:paraId="164552F0" w14:textId="71CA6ED7">
            <w:pPr>
              <w:rPr>
                <w:color w:val="auto"/>
              </w:rPr>
            </w:pPr>
            <w:r w:rsidRPr="00CA5E0E">
              <w:rPr>
                <w:color w:val="auto"/>
              </w:rPr>
              <w:t>Strongly</w:t>
            </w:r>
            <w:r w:rsidRPr="00CA5E0E">
              <w:rPr>
                <w:color w:val="auto"/>
              </w:rPr>
              <w:br/>
              <w:t>disagree</w:t>
            </w:r>
          </w:p>
        </w:tc>
        <w:tc>
          <w:tcPr>
            <w:tcW w:w="1872" w:type="dxa"/>
          </w:tcPr>
          <w:p w:rsidRPr="00CA5E0E" w:rsidR="007C25F2" w:rsidP="007C25F2" w:rsidRDefault="007C25F2" w14:paraId="7C8B7C01" w14:textId="0D55A5F3">
            <w:pPr>
              <w:rPr>
                <w:color w:val="auto"/>
              </w:rPr>
            </w:pPr>
            <w:r w:rsidRPr="00CA5E0E">
              <w:rPr>
                <w:color w:val="auto"/>
              </w:rPr>
              <w:t>Disagree</w:t>
            </w:r>
          </w:p>
        </w:tc>
        <w:tc>
          <w:tcPr>
            <w:tcW w:w="1872" w:type="dxa"/>
          </w:tcPr>
          <w:p w:rsidRPr="00CA5E0E" w:rsidR="007C25F2" w:rsidP="007C25F2" w:rsidRDefault="007C25F2" w14:paraId="0E2122C2" w14:textId="16AEF926">
            <w:pPr>
              <w:rPr>
                <w:color w:val="auto"/>
              </w:rPr>
            </w:pPr>
            <w:r w:rsidRPr="00CA5E0E">
              <w:rPr>
                <w:color w:val="auto"/>
              </w:rPr>
              <w:t>Neither agree</w:t>
            </w:r>
            <w:r w:rsidRPr="00CA5E0E">
              <w:rPr>
                <w:color w:val="auto"/>
              </w:rPr>
              <w:br/>
              <w:t>nor disagree</w:t>
            </w:r>
          </w:p>
        </w:tc>
        <w:tc>
          <w:tcPr>
            <w:tcW w:w="1872" w:type="dxa"/>
          </w:tcPr>
          <w:p w:rsidRPr="00CA5E0E" w:rsidR="007C25F2" w:rsidP="007C25F2" w:rsidRDefault="007C25F2" w14:paraId="283F31A3" w14:textId="6F2BD723">
            <w:pPr>
              <w:rPr>
                <w:color w:val="auto"/>
              </w:rPr>
            </w:pPr>
            <w:r w:rsidRPr="00CA5E0E">
              <w:rPr>
                <w:color w:val="auto"/>
              </w:rPr>
              <w:t>Agree</w:t>
            </w:r>
          </w:p>
        </w:tc>
        <w:tc>
          <w:tcPr>
            <w:tcW w:w="1872" w:type="dxa"/>
          </w:tcPr>
          <w:p w:rsidRPr="00CA5E0E" w:rsidR="007C25F2" w:rsidP="007C25F2" w:rsidRDefault="007C25F2" w14:paraId="1B6006CB" w14:textId="3493307C">
            <w:pPr>
              <w:rPr>
                <w:color w:val="auto"/>
              </w:rPr>
            </w:pPr>
            <w:r w:rsidRPr="00CA5E0E">
              <w:rPr>
                <w:color w:val="auto"/>
              </w:rPr>
              <w:t>Strongly</w:t>
            </w:r>
            <w:r w:rsidRPr="00CA5E0E">
              <w:rPr>
                <w:color w:val="auto"/>
              </w:rPr>
              <w:br/>
              <w:t>agree</w:t>
            </w:r>
          </w:p>
        </w:tc>
      </w:tr>
      <w:tr w:rsidRPr="00CA5E0E" w:rsidR="00330C47" w:rsidTr="0082401E" w14:paraId="599E4ADB" w14:textId="77777777">
        <w:tc>
          <w:tcPr>
            <w:tcW w:w="1872" w:type="dxa"/>
          </w:tcPr>
          <w:p w:rsidRPr="00CA5E0E" w:rsidR="000E5338" w:rsidP="007C25F2" w:rsidRDefault="000E5338" w14:paraId="72E2F6C7" w14:textId="54A1A894">
            <w:pPr>
              <w:rPr>
                <w:color w:val="auto"/>
              </w:rPr>
            </w:pPr>
            <w:r w:rsidRPr="00CA5E0E">
              <w:rPr>
                <w:color w:val="auto"/>
              </w:rPr>
              <w:t>1</w:t>
            </w:r>
          </w:p>
        </w:tc>
        <w:tc>
          <w:tcPr>
            <w:tcW w:w="1872" w:type="dxa"/>
          </w:tcPr>
          <w:p w:rsidRPr="00CA5E0E" w:rsidR="000E5338" w:rsidP="007C25F2" w:rsidRDefault="000E5338" w14:paraId="082223C3" w14:textId="7A8F579F">
            <w:pPr>
              <w:rPr>
                <w:color w:val="auto"/>
              </w:rPr>
            </w:pPr>
            <w:r w:rsidRPr="00CA5E0E">
              <w:rPr>
                <w:color w:val="auto"/>
              </w:rPr>
              <w:t>2</w:t>
            </w:r>
          </w:p>
        </w:tc>
        <w:tc>
          <w:tcPr>
            <w:tcW w:w="1872" w:type="dxa"/>
          </w:tcPr>
          <w:p w:rsidRPr="00CA5E0E" w:rsidR="000E5338" w:rsidP="007C25F2" w:rsidRDefault="000E5338" w14:paraId="20C29FDF" w14:textId="6FF68A59">
            <w:pPr>
              <w:rPr>
                <w:color w:val="auto"/>
              </w:rPr>
            </w:pPr>
            <w:r w:rsidRPr="00CA5E0E">
              <w:rPr>
                <w:color w:val="auto"/>
              </w:rPr>
              <w:t>3</w:t>
            </w:r>
          </w:p>
        </w:tc>
        <w:tc>
          <w:tcPr>
            <w:tcW w:w="1872" w:type="dxa"/>
          </w:tcPr>
          <w:p w:rsidRPr="00CA5E0E" w:rsidR="000E5338" w:rsidP="007C25F2" w:rsidRDefault="000E5338" w14:paraId="657BF20B" w14:textId="116E060B">
            <w:pPr>
              <w:rPr>
                <w:color w:val="auto"/>
              </w:rPr>
            </w:pPr>
            <w:r w:rsidRPr="00CA5E0E">
              <w:rPr>
                <w:color w:val="auto"/>
              </w:rPr>
              <w:t>4</w:t>
            </w:r>
          </w:p>
        </w:tc>
        <w:tc>
          <w:tcPr>
            <w:tcW w:w="1872" w:type="dxa"/>
          </w:tcPr>
          <w:p w:rsidRPr="00CA5E0E" w:rsidR="000E5338" w:rsidP="007C25F2" w:rsidRDefault="000E5338" w14:paraId="5F018D80" w14:textId="461C7603">
            <w:pPr>
              <w:rPr>
                <w:color w:val="auto"/>
              </w:rPr>
            </w:pPr>
            <w:r w:rsidRPr="00CA5E0E">
              <w:rPr>
                <w:color w:val="auto"/>
              </w:rPr>
              <w:t>5</w:t>
            </w:r>
          </w:p>
        </w:tc>
      </w:tr>
    </w:tbl>
    <w:p w:rsidRPr="00CA5E0E" w:rsidR="008C577C" w:rsidP="00C23245" w:rsidRDefault="008C577C" w14:paraId="40D56B38" w14:textId="77777777">
      <w:pPr>
        <w:rPr>
          <w:color w:val="auto"/>
        </w:rPr>
      </w:pPr>
    </w:p>
    <w:p w:rsidRPr="00CA5E0E" w:rsidR="008C577C" w:rsidP="00C23245" w:rsidRDefault="008C577C" w14:paraId="567F1BFC" w14:textId="255F1298">
      <w:pPr>
        <w:rPr>
          <w:rFonts w:cs="Times New Roman"/>
          <w:color w:val="auto"/>
        </w:rPr>
      </w:pPr>
      <w:r w:rsidRPr="00CA5E0E">
        <w:rPr>
          <w:rFonts w:cs="Times New Roman"/>
          <w:i/>
          <w:color w:val="auto"/>
        </w:rPr>
        <w:t>Example</w:t>
      </w:r>
      <w:r w:rsidRPr="00CA5E0E">
        <w:rPr>
          <w:rFonts w:cs="Times New Roman"/>
          <w:color w:val="auto"/>
        </w:rPr>
        <w:t xml:space="preserve">: Participation in the field trip to </w:t>
      </w:r>
      <w:r w:rsidRPr="00CA5E0E" w:rsidR="00663884">
        <w:rPr>
          <w:rFonts w:cs="Times New Roman"/>
          <w:color w:val="auto"/>
        </w:rPr>
        <w:t>[site]</w:t>
      </w:r>
      <w:r w:rsidRPr="00CA5E0E">
        <w:rPr>
          <w:rFonts w:cs="Times New Roman"/>
          <w:color w:val="auto"/>
        </w:rPr>
        <w:t xml:space="preserve"> will enhance students’ environmental literacy.</w:t>
      </w:r>
    </w:p>
    <w:tbl>
      <w:tblPr>
        <w:tblStyle w:val="Single-itemScale"/>
        <w:tblW w:w="0" w:type="auto"/>
        <w:tblLook w:val="04A0" w:firstRow="1" w:lastRow="0" w:firstColumn="1" w:lastColumn="0" w:noHBand="0" w:noVBand="1"/>
      </w:tblPr>
      <w:tblGrid>
        <w:gridCol w:w="1872"/>
        <w:gridCol w:w="1872"/>
        <w:gridCol w:w="1872"/>
        <w:gridCol w:w="1872"/>
        <w:gridCol w:w="1872"/>
      </w:tblGrid>
      <w:tr w:rsidRPr="00CA5E0E" w:rsidR="00330C47" w:rsidTr="0082401E" w14:paraId="31968896" w14:textId="77777777">
        <w:trPr>
          <w:cnfStyle w:val="100000000000" w:firstRow="1" w:lastRow="0" w:firstColumn="0" w:lastColumn="0" w:oddVBand="0" w:evenVBand="0" w:oddHBand="0" w:evenHBand="0" w:firstRowFirstColumn="0" w:firstRowLastColumn="0" w:lastRowFirstColumn="0" w:lastRowLastColumn="0"/>
        </w:trPr>
        <w:tc>
          <w:tcPr>
            <w:tcW w:w="1872" w:type="dxa"/>
          </w:tcPr>
          <w:p w:rsidRPr="00CA5E0E" w:rsidR="00723771" w:rsidP="007C25F2" w:rsidRDefault="00723771" w14:paraId="068B6439" w14:textId="10BF82A0">
            <w:pPr>
              <w:rPr>
                <w:color w:val="auto"/>
              </w:rPr>
            </w:pPr>
            <w:r w:rsidRPr="00CA5E0E">
              <w:rPr>
                <w:color w:val="auto"/>
              </w:rPr>
              <w:t>Strongly</w:t>
            </w:r>
            <w:r w:rsidRPr="00CA5E0E">
              <w:rPr>
                <w:color w:val="auto"/>
              </w:rPr>
              <w:br/>
              <w:t>disagree</w:t>
            </w:r>
          </w:p>
        </w:tc>
        <w:tc>
          <w:tcPr>
            <w:tcW w:w="1872" w:type="dxa"/>
          </w:tcPr>
          <w:p w:rsidRPr="00CA5E0E" w:rsidR="00723771" w:rsidP="007C25F2" w:rsidRDefault="00723771" w14:paraId="2C909E79" w14:textId="716D45C0">
            <w:pPr>
              <w:rPr>
                <w:color w:val="auto"/>
              </w:rPr>
            </w:pPr>
            <w:r w:rsidRPr="00CA5E0E">
              <w:rPr>
                <w:color w:val="auto"/>
              </w:rPr>
              <w:t>Disagree</w:t>
            </w:r>
          </w:p>
        </w:tc>
        <w:tc>
          <w:tcPr>
            <w:tcW w:w="1872" w:type="dxa"/>
          </w:tcPr>
          <w:p w:rsidRPr="00CA5E0E" w:rsidR="00723771" w:rsidP="007C25F2" w:rsidRDefault="00081917" w14:paraId="431C5189" w14:textId="0C6768E4">
            <w:pPr>
              <w:rPr>
                <w:color w:val="auto"/>
              </w:rPr>
            </w:pPr>
            <w:r w:rsidRPr="00CA5E0E">
              <w:rPr>
                <w:color w:val="auto"/>
              </w:rPr>
              <w:t>Neither</w:t>
            </w:r>
            <w:r w:rsidRPr="00CA5E0E" w:rsidR="007C25F2">
              <w:rPr>
                <w:color w:val="auto"/>
              </w:rPr>
              <w:t xml:space="preserve"> </w:t>
            </w:r>
            <w:r w:rsidRPr="00CA5E0E">
              <w:rPr>
                <w:color w:val="auto"/>
              </w:rPr>
              <w:t>agree</w:t>
            </w:r>
            <w:r w:rsidRPr="00CA5E0E" w:rsidR="007C25F2">
              <w:rPr>
                <w:color w:val="auto"/>
              </w:rPr>
              <w:br/>
            </w:r>
            <w:r w:rsidRPr="00CA5E0E">
              <w:rPr>
                <w:color w:val="auto"/>
              </w:rPr>
              <w:t>nor</w:t>
            </w:r>
            <w:r w:rsidRPr="00CA5E0E" w:rsidR="007C25F2">
              <w:rPr>
                <w:color w:val="auto"/>
              </w:rPr>
              <w:t xml:space="preserve"> </w:t>
            </w:r>
            <w:r w:rsidRPr="00CA5E0E">
              <w:rPr>
                <w:color w:val="auto"/>
              </w:rPr>
              <w:t>disagree</w:t>
            </w:r>
          </w:p>
        </w:tc>
        <w:tc>
          <w:tcPr>
            <w:tcW w:w="1872" w:type="dxa"/>
          </w:tcPr>
          <w:p w:rsidRPr="00CA5E0E" w:rsidR="00723771" w:rsidP="007C25F2" w:rsidRDefault="00723771" w14:paraId="3070DCD9" w14:textId="7CA1D49A">
            <w:pPr>
              <w:rPr>
                <w:color w:val="auto"/>
              </w:rPr>
            </w:pPr>
            <w:r w:rsidRPr="00CA5E0E">
              <w:rPr>
                <w:color w:val="auto"/>
              </w:rPr>
              <w:t>Agree</w:t>
            </w:r>
          </w:p>
        </w:tc>
        <w:tc>
          <w:tcPr>
            <w:tcW w:w="1872" w:type="dxa"/>
          </w:tcPr>
          <w:p w:rsidRPr="00CA5E0E" w:rsidR="00723771" w:rsidP="007C25F2" w:rsidRDefault="00723771" w14:paraId="74D52FC5" w14:textId="546B47F3">
            <w:pPr>
              <w:rPr>
                <w:color w:val="auto"/>
              </w:rPr>
            </w:pPr>
            <w:r w:rsidRPr="00CA5E0E">
              <w:rPr>
                <w:color w:val="auto"/>
              </w:rPr>
              <w:t>Strongly</w:t>
            </w:r>
            <w:r w:rsidRPr="00CA5E0E">
              <w:rPr>
                <w:color w:val="auto"/>
              </w:rPr>
              <w:br/>
              <w:t>agree</w:t>
            </w:r>
          </w:p>
        </w:tc>
      </w:tr>
      <w:tr w:rsidRPr="00CA5E0E" w:rsidR="00330C47" w:rsidTr="0082401E" w14:paraId="28E52507" w14:textId="77777777">
        <w:tc>
          <w:tcPr>
            <w:tcW w:w="1872" w:type="dxa"/>
          </w:tcPr>
          <w:p w:rsidRPr="00CA5E0E" w:rsidR="000E5338" w:rsidP="007C25F2" w:rsidRDefault="000E5338" w14:paraId="7702AB3F" w14:textId="77777777">
            <w:pPr>
              <w:rPr>
                <w:color w:val="auto"/>
              </w:rPr>
            </w:pPr>
            <w:r w:rsidRPr="00CA5E0E">
              <w:rPr>
                <w:color w:val="auto"/>
              </w:rPr>
              <w:t>1</w:t>
            </w:r>
          </w:p>
        </w:tc>
        <w:tc>
          <w:tcPr>
            <w:tcW w:w="1872" w:type="dxa"/>
          </w:tcPr>
          <w:p w:rsidRPr="00CA5E0E" w:rsidR="000E5338" w:rsidP="007C25F2" w:rsidRDefault="000E5338" w14:paraId="3C70780A" w14:textId="77777777">
            <w:pPr>
              <w:rPr>
                <w:color w:val="auto"/>
              </w:rPr>
            </w:pPr>
            <w:r w:rsidRPr="00CA5E0E">
              <w:rPr>
                <w:color w:val="auto"/>
              </w:rPr>
              <w:t>2</w:t>
            </w:r>
          </w:p>
        </w:tc>
        <w:tc>
          <w:tcPr>
            <w:tcW w:w="1872" w:type="dxa"/>
          </w:tcPr>
          <w:p w:rsidRPr="00CA5E0E" w:rsidR="000E5338" w:rsidP="007C25F2" w:rsidRDefault="000E5338" w14:paraId="41B9DD8B" w14:textId="77777777">
            <w:pPr>
              <w:rPr>
                <w:color w:val="auto"/>
              </w:rPr>
            </w:pPr>
            <w:r w:rsidRPr="00CA5E0E">
              <w:rPr>
                <w:color w:val="auto"/>
              </w:rPr>
              <w:t>3</w:t>
            </w:r>
          </w:p>
        </w:tc>
        <w:tc>
          <w:tcPr>
            <w:tcW w:w="1872" w:type="dxa"/>
          </w:tcPr>
          <w:p w:rsidRPr="00CA5E0E" w:rsidR="000E5338" w:rsidP="007C25F2" w:rsidRDefault="000E5338" w14:paraId="1274E308" w14:textId="77777777">
            <w:pPr>
              <w:rPr>
                <w:color w:val="auto"/>
              </w:rPr>
            </w:pPr>
            <w:r w:rsidRPr="00CA5E0E">
              <w:rPr>
                <w:color w:val="auto"/>
              </w:rPr>
              <w:t>4</w:t>
            </w:r>
          </w:p>
        </w:tc>
        <w:tc>
          <w:tcPr>
            <w:tcW w:w="1872" w:type="dxa"/>
          </w:tcPr>
          <w:p w:rsidRPr="00CA5E0E" w:rsidR="000E5338" w:rsidP="007C25F2" w:rsidRDefault="000E5338" w14:paraId="293672F7" w14:textId="77777777">
            <w:pPr>
              <w:rPr>
                <w:color w:val="auto"/>
              </w:rPr>
            </w:pPr>
            <w:r w:rsidRPr="00CA5E0E">
              <w:rPr>
                <w:color w:val="auto"/>
              </w:rPr>
              <w:t>5</w:t>
            </w:r>
          </w:p>
        </w:tc>
      </w:tr>
    </w:tbl>
    <w:p w:rsidR="002D06CE" w:rsidRDefault="002D06CE" w14:paraId="0DDCC868" w14:textId="77777777">
      <w:pPr>
        <w:rPr>
          <w:color w:val="auto"/>
        </w:rPr>
      </w:pPr>
    </w:p>
    <w:p w:rsidR="002D06CE" w:rsidRDefault="002D06CE" w14:paraId="3F59F7FD" w14:textId="77777777">
      <w:pPr>
        <w:rPr>
          <w:color w:val="auto"/>
        </w:rPr>
      </w:pPr>
      <w:r>
        <w:rPr>
          <w:color w:val="auto"/>
        </w:rPr>
        <w:br w:type="page"/>
      </w:r>
    </w:p>
    <w:p w:rsidRPr="00CA5E0E" w:rsidR="000F7BB9" w:rsidP="001A62B8" w:rsidRDefault="000F7BB9" w14:paraId="64E79E8A" w14:textId="77777777">
      <w:pPr>
        <w:pStyle w:val="Heading4"/>
        <w:numPr>
          <w:ilvl w:val="0"/>
          <w:numId w:val="38"/>
        </w:numPr>
        <w:rPr>
          <w:color w:val="auto"/>
        </w:rPr>
      </w:pPr>
    </w:p>
    <w:p w:rsidRPr="00CA5E0E" w:rsidR="00F56F33" w:rsidP="00C23245" w:rsidRDefault="00F56F33" w14:paraId="0A2867FC" w14:textId="4CF717D0">
      <w:pPr>
        <w:rPr>
          <w:color w:val="auto"/>
        </w:rPr>
      </w:pPr>
      <w:r w:rsidRPr="00CA5E0E">
        <w:rPr>
          <w:rFonts w:cs="Times New Roman"/>
          <w:color w:val="auto"/>
        </w:rPr>
        <w:t>Participation in the [activity</w:t>
      </w:r>
      <w:r w:rsidR="00D52120">
        <w:rPr>
          <w:rFonts w:cs="Times New Roman"/>
          <w:color w:val="auto"/>
        </w:rPr>
        <w:t>/</w:t>
      </w:r>
      <w:r w:rsidRPr="00CA5E0E">
        <w:rPr>
          <w:rFonts w:cs="Times New Roman"/>
          <w:color w:val="auto"/>
        </w:rPr>
        <w:t>event</w:t>
      </w:r>
      <w:r w:rsidR="00D52120">
        <w:rPr>
          <w:rFonts w:cs="Times New Roman"/>
          <w:color w:val="auto"/>
        </w:rPr>
        <w:t>/</w:t>
      </w:r>
      <w:r w:rsidRPr="00CA5E0E">
        <w:rPr>
          <w:rFonts w:cs="Times New Roman"/>
          <w:color w:val="auto"/>
        </w:rPr>
        <w:t>field trip</w:t>
      </w:r>
      <w:r w:rsidR="00D52120">
        <w:rPr>
          <w:rFonts w:cs="Times New Roman"/>
          <w:color w:val="auto"/>
        </w:rPr>
        <w:t>/</w:t>
      </w:r>
      <w:r w:rsidRPr="00CA5E0E">
        <w:rPr>
          <w:rFonts w:cs="Times New Roman"/>
          <w:color w:val="auto"/>
        </w:rPr>
        <w:t>program] enhanced students’ [GOAL, LEARNING OBJECTIVE, etc.]</w:t>
      </w:r>
    </w:p>
    <w:tbl>
      <w:tblPr>
        <w:tblStyle w:val="Single-itemScale"/>
        <w:tblW w:w="0" w:type="auto"/>
        <w:tblLook w:val="04A0" w:firstRow="1" w:lastRow="0" w:firstColumn="1" w:lastColumn="0" w:noHBand="0" w:noVBand="1"/>
      </w:tblPr>
      <w:tblGrid>
        <w:gridCol w:w="1872"/>
        <w:gridCol w:w="1872"/>
        <w:gridCol w:w="1872"/>
        <w:gridCol w:w="1872"/>
        <w:gridCol w:w="1872"/>
      </w:tblGrid>
      <w:tr w:rsidRPr="00CA5E0E" w:rsidR="00330C47" w:rsidTr="0082401E" w14:paraId="1FDC78FC" w14:textId="18E32AE9">
        <w:trPr>
          <w:cnfStyle w:val="100000000000" w:firstRow="1" w:lastRow="0" w:firstColumn="0" w:lastColumn="0" w:oddVBand="0" w:evenVBand="0" w:oddHBand="0" w:evenHBand="0" w:firstRowFirstColumn="0" w:firstRowLastColumn="0" w:lastRowFirstColumn="0" w:lastRowLastColumn="0"/>
        </w:trPr>
        <w:tc>
          <w:tcPr>
            <w:tcW w:w="1872" w:type="dxa"/>
          </w:tcPr>
          <w:p w:rsidRPr="00CA5E0E" w:rsidR="007C25F2" w:rsidP="007C25F2" w:rsidRDefault="007C25F2" w14:paraId="4B29F4E7" w14:textId="4710B210">
            <w:pPr>
              <w:rPr>
                <w:color w:val="auto"/>
              </w:rPr>
            </w:pPr>
            <w:r w:rsidRPr="00CA5E0E">
              <w:rPr>
                <w:color w:val="auto"/>
              </w:rPr>
              <w:t>Strongly</w:t>
            </w:r>
            <w:r w:rsidRPr="00CA5E0E">
              <w:rPr>
                <w:color w:val="auto"/>
              </w:rPr>
              <w:br/>
              <w:t>disagree</w:t>
            </w:r>
          </w:p>
        </w:tc>
        <w:tc>
          <w:tcPr>
            <w:tcW w:w="1872" w:type="dxa"/>
          </w:tcPr>
          <w:p w:rsidRPr="00CA5E0E" w:rsidR="007C25F2" w:rsidP="007C25F2" w:rsidRDefault="007C25F2" w14:paraId="23A53143" w14:textId="20E5B976">
            <w:pPr>
              <w:rPr>
                <w:color w:val="auto"/>
              </w:rPr>
            </w:pPr>
            <w:r w:rsidRPr="00CA5E0E">
              <w:rPr>
                <w:color w:val="auto"/>
              </w:rPr>
              <w:t>Disagree</w:t>
            </w:r>
          </w:p>
        </w:tc>
        <w:tc>
          <w:tcPr>
            <w:tcW w:w="1872" w:type="dxa"/>
          </w:tcPr>
          <w:p w:rsidRPr="00CA5E0E" w:rsidR="007C25F2" w:rsidP="007C25F2" w:rsidRDefault="007C25F2" w14:paraId="135FAE09" w14:textId="7109A9F1">
            <w:pPr>
              <w:rPr>
                <w:color w:val="auto"/>
              </w:rPr>
            </w:pPr>
            <w:r w:rsidRPr="00CA5E0E">
              <w:rPr>
                <w:color w:val="auto"/>
              </w:rPr>
              <w:t>Neither agree</w:t>
            </w:r>
            <w:r w:rsidRPr="00CA5E0E">
              <w:rPr>
                <w:color w:val="auto"/>
              </w:rPr>
              <w:br/>
              <w:t>nor disagree</w:t>
            </w:r>
          </w:p>
        </w:tc>
        <w:tc>
          <w:tcPr>
            <w:tcW w:w="1872" w:type="dxa"/>
          </w:tcPr>
          <w:p w:rsidRPr="00CA5E0E" w:rsidR="007C25F2" w:rsidP="007C25F2" w:rsidRDefault="007C25F2" w14:paraId="58A448D0" w14:textId="3EF7BFE1">
            <w:pPr>
              <w:rPr>
                <w:color w:val="auto"/>
              </w:rPr>
            </w:pPr>
            <w:r w:rsidRPr="00CA5E0E">
              <w:rPr>
                <w:color w:val="auto"/>
              </w:rPr>
              <w:t>Agree</w:t>
            </w:r>
          </w:p>
        </w:tc>
        <w:tc>
          <w:tcPr>
            <w:tcW w:w="1872" w:type="dxa"/>
          </w:tcPr>
          <w:p w:rsidRPr="00CA5E0E" w:rsidR="007C25F2" w:rsidP="007C25F2" w:rsidRDefault="007C25F2" w14:paraId="318A4096" w14:textId="3D218EB0">
            <w:pPr>
              <w:rPr>
                <w:color w:val="auto"/>
              </w:rPr>
            </w:pPr>
            <w:r w:rsidRPr="00CA5E0E">
              <w:rPr>
                <w:color w:val="auto"/>
              </w:rPr>
              <w:t>Strongly</w:t>
            </w:r>
            <w:r w:rsidRPr="00CA5E0E">
              <w:rPr>
                <w:color w:val="auto"/>
              </w:rPr>
              <w:br/>
              <w:t>agree</w:t>
            </w:r>
          </w:p>
        </w:tc>
      </w:tr>
      <w:tr w:rsidRPr="00CA5E0E" w:rsidR="00330C47" w:rsidTr="0082401E" w14:paraId="50759C2B" w14:textId="73A750BA">
        <w:tc>
          <w:tcPr>
            <w:tcW w:w="1872" w:type="dxa"/>
          </w:tcPr>
          <w:p w:rsidRPr="00CA5E0E" w:rsidR="00F56F33" w:rsidP="007C25F2" w:rsidRDefault="00F56F33" w14:paraId="681A21C1" w14:textId="23AE513F">
            <w:pPr>
              <w:rPr>
                <w:color w:val="auto"/>
              </w:rPr>
            </w:pPr>
            <w:r w:rsidRPr="00CA5E0E">
              <w:rPr>
                <w:color w:val="auto"/>
              </w:rPr>
              <w:t>1</w:t>
            </w:r>
          </w:p>
        </w:tc>
        <w:tc>
          <w:tcPr>
            <w:tcW w:w="1872" w:type="dxa"/>
          </w:tcPr>
          <w:p w:rsidRPr="00CA5E0E" w:rsidR="00F56F33" w:rsidP="007C25F2" w:rsidRDefault="00F56F33" w14:paraId="4D8DCA85" w14:textId="61A99D20">
            <w:pPr>
              <w:rPr>
                <w:color w:val="auto"/>
              </w:rPr>
            </w:pPr>
            <w:r w:rsidRPr="00CA5E0E">
              <w:rPr>
                <w:color w:val="auto"/>
              </w:rPr>
              <w:t>2</w:t>
            </w:r>
          </w:p>
        </w:tc>
        <w:tc>
          <w:tcPr>
            <w:tcW w:w="1872" w:type="dxa"/>
          </w:tcPr>
          <w:p w:rsidRPr="00CA5E0E" w:rsidR="00F56F33" w:rsidP="007C25F2" w:rsidRDefault="00F56F33" w14:paraId="539F2F40" w14:textId="42FDC53E">
            <w:pPr>
              <w:rPr>
                <w:color w:val="auto"/>
              </w:rPr>
            </w:pPr>
            <w:r w:rsidRPr="00CA5E0E">
              <w:rPr>
                <w:color w:val="auto"/>
              </w:rPr>
              <w:t>3</w:t>
            </w:r>
          </w:p>
        </w:tc>
        <w:tc>
          <w:tcPr>
            <w:tcW w:w="1872" w:type="dxa"/>
          </w:tcPr>
          <w:p w:rsidRPr="00CA5E0E" w:rsidR="00F56F33" w:rsidP="007C25F2" w:rsidRDefault="00F56F33" w14:paraId="1CE48969" w14:textId="2A372212">
            <w:pPr>
              <w:rPr>
                <w:color w:val="auto"/>
              </w:rPr>
            </w:pPr>
            <w:r w:rsidRPr="00CA5E0E">
              <w:rPr>
                <w:color w:val="auto"/>
              </w:rPr>
              <w:t>4</w:t>
            </w:r>
          </w:p>
        </w:tc>
        <w:tc>
          <w:tcPr>
            <w:tcW w:w="1872" w:type="dxa"/>
          </w:tcPr>
          <w:p w:rsidRPr="00CA5E0E" w:rsidR="00F56F33" w:rsidP="007C25F2" w:rsidRDefault="00F56F33" w14:paraId="06784ED9" w14:textId="74015F06">
            <w:pPr>
              <w:rPr>
                <w:color w:val="auto"/>
              </w:rPr>
            </w:pPr>
            <w:r w:rsidRPr="00CA5E0E">
              <w:rPr>
                <w:color w:val="auto"/>
              </w:rPr>
              <w:t>5</w:t>
            </w:r>
          </w:p>
        </w:tc>
      </w:tr>
    </w:tbl>
    <w:p w:rsidRPr="00CA5E0E" w:rsidR="00F56F33" w:rsidP="00C23245" w:rsidRDefault="00F56F33" w14:paraId="4AF50672" w14:textId="74D0F0D2">
      <w:pPr>
        <w:rPr>
          <w:color w:val="auto"/>
        </w:rPr>
      </w:pPr>
    </w:p>
    <w:p w:rsidR="0044685E" w:rsidP="0044685E" w:rsidRDefault="00F56F33" w14:paraId="1A6E56AA" w14:textId="77777777">
      <w:pPr>
        <w:rPr>
          <w:rFonts w:cs="Times New Roman"/>
          <w:color w:val="auto"/>
        </w:rPr>
      </w:pPr>
      <w:r w:rsidRPr="00CA5E0E">
        <w:rPr>
          <w:rFonts w:cs="Times New Roman"/>
          <w:i/>
          <w:color w:val="auto"/>
        </w:rPr>
        <w:t>Example</w:t>
      </w:r>
      <w:r w:rsidRPr="00CA5E0E">
        <w:rPr>
          <w:rFonts w:cs="Times New Roman"/>
          <w:color w:val="auto"/>
        </w:rPr>
        <w:t xml:space="preserve">: Participation in the field trip to </w:t>
      </w:r>
      <w:r w:rsidRPr="00CA5E0E" w:rsidR="00663884">
        <w:rPr>
          <w:rFonts w:cs="Times New Roman"/>
          <w:color w:val="auto"/>
        </w:rPr>
        <w:t>[site]</w:t>
      </w:r>
      <w:r w:rsidRPr="00CA5E0E">
        <w:rPr>
          <w:rFonts w:cs="Times New Roman"/>
          <w:color w:val="auto"/>
        </w:rPr>
        <w:t xml:space="preserve"> enhanced students’ environmental literacy.</w:t>
      </w:r>
      <w:bookmarkStart w:name="_Toc447018692" w:id="246"/>
      <w:bookmarkEnd w:id="245"/>
    </w:p>
    <w:p w:rsidRPr="00CA5E0E" w:rsidR="000F7BB9" w:rsidP="0044685E" w:rsidRDefault="0044685E" w14:paraId="6169A6E7" w14:textId="7DBF82E6">
      <w:pPr>
        <w:pStyle w:val="Heading4"/>
        <w:numPr>
          <w:ilvl w:val="0"/>
          <w:numId w:val="38"/>
        </w:numPr>
        <w:rPr>
          <w:color w:val="auto"/>
        </w:rPr>
      </w:pPr>
      <w:r w:rsidRPr="00CA5E0E">
        <w:rPr>
          <w:color w:val="auto"/>
        </w:rPr>
        <w:t xml:space="preserve"> </w:t>
      </w:r>
    </w:p>
    <w:p w:rsidRPr="00CA5E0E" w:rsidR="005779E3" w:rsidP="00C23245" w:rsidRDefault="005779E3" w14:paraId="1B43BDA9" w14:textId="2F6BA505">
      <w:pPr>
        <w:rPr>
          <w:color w:val="auto"/>
        </w:rPr>
      </w:pPr>
      <w:r w:rsidRPr="00CA5E0E">
        <w:rPr>
          <w:iCs/>
          <w:color w:val="auto"/>
        </w:rPr>
        <w:t>Among the activities included in [</w:t>
      </w:r>
      <w:r w:rsidRPr="00CA5E0E" w:rsidR="00DC59AA">
        <w:rPr>
          <w:iCs/>
          <w:color w:val="auto"/>
        </w:rPr>
        <w:t>name of event or program]</w:t>
      </w:r>
      <w:r w:rsidRPr="00CA5E0E">
        <w:rPr>
          <w:iCs/>
          <w:color w:val="auto"/>
        </w:rPr>
        <w:t xml:space="preserve"> please indicate the one you thought was the most effective in [education goal or other achievement].</w:t>
      </w:r>
      <w:r w:rsidRPr="00CA5E0E">
        <w:rPr>
          <w:color w:val="auto"/>
        </w:rPr>
        <w:t xml:space="preserve"> </w:t>
      </w:r>
    </w:p>
    <w:p w:rsidRPr="00CA5E0E" w:rsidR="005779E3" w:rsidP="00C23245" w:rsidRDefault="005779E3" w14:paraId="36C66430" w14:textId="77777777">
      <w:pPr>
        <w:rPr>
          <w:color w:val="auto"/>
        </w:rPr>
      </w:pPr>
    </w:p>
    <w:p w:rsidRPr="00CA5E0E" w:rsidR="00745EB0" w:rsidP="00476C07" w:rsidRDefault="005779E3" w14:paraId="4F0B3438" w14:textId="481352EA">
      <w:pPr>
        <w:rPr>
          <w:color w:val="auto"/>
        </w:rPr>
      </w:pPr>
      <w:r w:rsidRPr="00CA5E0E">
        <w:rPr>
          <w:color w:val="auto"/>
        </w:rPr>
        <w:t>Name of m</w:t>
      </w:r>
      <w:r w:rsidRPr="00CA5E0E" w:rsidR="00745EB0">
        <w:rPr>
          <w:color w:val="auto"/>
        </w:rPr>
        <w:t xml:space="preserve">ost </w:t>
      </w:r>
      <w:r w:rsidRPr="00CA5E0E">
        <w:rPr>
          <w:color w:val="auto"/>
        </w:rPr>
        <w:t>e</w:t>
      </w:r>
      <w:r w:rsidRPr="00CA5E0E" w:rsidR="00745EB0">
        <w:rPr>
          <w:color w:val="auto"/>
        </w:rPr>
        <w:t xml:space="preserve">ffective </w:t>
      </w:r>
      <w:r w:rsidRPr="00CA5E0E">
        <w:rPr>
          <w:color w:val="auto"/>
        </w:rPr>
        <w:t>activity: __________________</w:t>
      </w:r>
    </w:p>
    <w:p w:rsidRPr="00CA5E0E" w:rsidR="005779E3" w:rsidP="00C23245" w:rsidRDefault="005779E3" w14:paraId="1267BAAB" w14:textId="77777777">
      <w:pPr>
        <w:rPr>
          <w:color w:val="auto"/>
        </w:rPr>
      </w:pPr>
    </w:p>
    <w:tbl>
      <w:tblPr>
        <w:tblW w:w="0" w:type="auto"/>
        <w:tblLook w:val="04A0" w:firstRow="1" w:lastRow="0" w:firstColumn="1" w:lastColumn="0" w:noHBand="0" w:noVBand="1"/>
      </w:tblPr>
      <w:tblGrid>
        <w:gridCol w:w="3692"/>
        <w:gridCol w:w="669"/>
        <w:gridCol w:w="595"/>
      </w:tblGrid>
      <w:tr w:rsidRPr="00CA5E0E" w:rsidR="00210ADB" w:rsidTr="006E3704" w14:paraId="49F23317" w14:textId="77777777">
        <w:tc>
          <w:tcPr>
            <w:tcW w:w="3692" w:type="dxa"/>
          </w:tcPr>
          <w:p w:rsidRPr="00CA5E0E" w:rsidR="00210ADB" w:rsidP="00C23245" w:rsidRDefault="00210ADB" w14:paraId="7BDF2FBE" w14:textId="6DB29985">
            <w:pPr>
              <w:rPr>
                <w:b/>
                <w:color w:val="auto"/>
              </w:rPr>
            </w:pPr>
            <w:r w:rsidRPr="00CA5E0E">
              <w:rPr>
                <w:rFonts w:cs="Times New Roman"/>
                <w:b/>
                <w:color w:val="auto"/>
              </w:rPr>
              <w:t xml:space="preserve">Was it </w:t>
            </w:r>
            <w:proofErr w:type="gramStart"/>
            <w:r w:rsidRPr="00CA5E0E">
              <w:rPr>
                <w:rFonts w:cs="Times New Roman"/>
                <w:b/>
                <w:color w:val="auto"/>
              </w:rPr>
              <w:t>… ?</w:t>
            </w:r>
            <w:proofErr w:type="gramEnd"/>
            <w:r w:rsidRPr="00CA5E0E">
              <w:rPr>
                <w:rFonts w:cs="Times New Roman"/>
                <w:b/>
                <w:color w:val="auto"/>
              </w:rPr>
              <w:t xml:space="preserve"> </w:t>
            </w:r>
            <w:r w:rsidRPr="00CA5E0E">
              <w:rPr>
                <w:rFonts w:cs="Times New Roman"/>
                <w:color w:val="auto"/>
              </w:rPr>
              <w:t>(check one for each)</w:t>
            </w:r>
          </w:p>
        </w:tc>
        <w:tc>
          <w:tcPr>
            <w:tcW w:w="669" w:type="dxa"/>
          </w:tcPr>
          <w:p w:rsidRPr="00CA5E0E" w:rsidR="00210ADB" w:rsidP="00210ADB" w:rsidRDefault="00210ADB" w14:paraId="3C377F57" w14:textId="6AE75D3A">
            <w:pPr>
              <w:jc w:val="center"/>
              <w:rPr>
                <w:rFonts w:cs="Times New Roman"/>
                <w:b/>
                <w:color w:val="auto"/>
              </w:rPr>
            </w:pPr>
            <w:r w:rsidRPr="00CA5E0E">
              <w:rPr>
                <w:b/>
                <w:color w:val="auto"/>
              </w:rPr>
              <w:t>Yes</w:t>
            </w:r>
          </w:p>
        </w:tc>
        <w:tc>
          <w:tcPr>
            <w:tcW w:w="595" w:type="dxa"/>
          </w:tcPr>
          <w:p w:rsidRPr="00CA5E0E" w:rsidR="00210ADB" w:rsidP="00210ADB" w:rsidRDefault="00210ADB" w14:paraId="381CF510" w14:textId="48F06452">
            <w:pPr>
              <w:jc w:val="center"/>
              <w:rPr>
                <w:rFonts w:cs="Times New Roman"/>
                <w:b/>
                <w:color w:val="auto"/>
              </w:rPr>
            </w:pPr>
            <w:r w:rsidRPr="00CA5E0E">
              <w:rPr>
                <w:b/>
                <w:color w:val="auto"/>
              </w:rPr>
              <w:t>No</w:t>
            </w:r>
          </w:p>
        </w:tc>
      </w:tr>
      <w:tr w:rsidRPr="00CA5E0E" w:rsidR="00210ADB" w:rsidTr="006E3704" w14:paraId="57C60240" w14:textId="77777777">
        <w:tc>
          <w:tcPr>
            <w:tcW w:w="3692" w:type="dxa"/>
          </w:tcPr>
          <w:p w:rsidRPr="00CA5E0E" w:rsidR="00210ADB" w:rsidP="00C23245" w:rsidRDefault="00210ADB" w14:paraId="6B9ECFBF" w14:textId="77777777">
            <w:pPr>
              <w:rPr>
                <w:color w:val="auto"/>
              </w:rPr>
            </w:pPr>
            <w:r w:rsidRPr="00CA5E0E">
              <w:rPr>
                <w:color w:val="auto"/>
              </w:rPr>
              <w:t>Appropriate to grade level</w:t>
            </w:r>
          </w:p>
        </w:tc>
        <w:tc>
          <w:tcPr>
            <w:tcW w:w="669" w:type="dxa"/>
          </w:tcPr>
          <w:p w:rsidRPr="00CA5E0E" w:rsidR="00210ADB" w:rsidP="00210ADB" w:rsidRDefault="00210ADB" w14:paraId="4694BCC9" w14:textId="068D09E0">
            <w:pPr>
              <w:jc w:val="center"/>
              <w:rPr>
                <w:color w:val="auto"/>
              </w:rPr>
            </w:pPr>
            <w:r w:rsidRPr="00CA5E0E">
              <w:rPr>
                <w:rFonts w:cs="Times New Roman"/>
                <w:color w:val="auto"/>
              </w:rPr>
              <w:sym w:font="Wingdings 2" w:char="F0A3"/>
            </w:r>
          </w:p>
        </w:tc>
        <w:tc>
          <w:tcPr>
            <w:tcW w:w="595" w:type="dxa"/>
          </w:tcPr>
          <w:p w:rsidRPr="00CA5E0E" w:rsidR="00210ADB" w:rsidP="00210ADB" w:rsidRDefault="00210ADB" w14:paraId="531B4229" w14:textId="5383CCBB">
            <w:pPr>
              <w:jc w:val="center"/>
              <w:rPr>
                <w:color w:val="auto"/>
              </w:rPr>
            </w:pPr>
            <w:r w:rsidRPr="00CA5E0E">
              <w:rPr>
                <w:rFonts w:cs="Times New Roman"/>
                <w:color w:val="auto"/>
              </w:rPr>
              <w:sym w:font="Wingdings 2" w:char="F0A3"/>
            </w:r>
          </w:p>
        </w:tc>
      </w:tr>
      <w:tr w:rsidRPr="00CA5E0E" w:rsidR="00210ADB" w:rsidTr="006E3704" w14:paraId="4F52DC0B" w14:textId="77777777">
        <w:tc>
          <w:tcPr>
            <w:tcW w:w="3692" w:type="dxa"/>
          </w:tcPr>
          <w:p w:rsidRPr="00CA5E0E" w:rsidR="00210ADB" w:rsidP="00C23245" w:rsidRDefault="00210ADB" w14:paraId="6251258B" w14:textId="77777777">
            <w:pPr>
              <w:rPr>
                <w:color w:val="auto"/>
              </w:rPr>
            </w:pPr>
            <w:r w:rsidRPr="00CA5E0E">
              <w:rPr>
                <w:color w:val="auto"/>
              </w:rPr>
              <w:t>Accurate supporting information</w:t>
            </w:r>
          </w:p>
        </w:tc>
        <w:tc>
          <w:tcPr>
            <w:tcW w:w="669" w:type="dxa"/>
          </w:tcPr>
          <w:p w:rsidRPr="00CA5E0E" w:rsidR="00210ADB" w:rsidP="00210ADB" w:rsidRDefault="00210ADB" w14:paraId="5E1A2C99" w14:textId="1E45EBD4">
            <w:pPr>
              <w:jc w:val="center"/>
              <w:rPr>
                <w:color w:val="auto"/>
              </w:rPr>
            </w:pPr>
            <w:r w:rsidRPr="00CA5E0E">
              <w:rPr>
                <w:rFonts w:cs="Times New Roman"/>
                <w:color w:val="auto"/>
              </w:rPr>
              <w:sym w:font="Wingdings 2" w:char="F0A3"/>
            </w:r>
          </w:p>
        </w:tc>
        <w:tc>
          <w:tcPr>
            <w:tcW w:w="595" w:type="dxa"/>
          </w:tcPr>
          <w:p w:rsidRPr="00CA5E0E" w:rsidR="00210ADB" w:rsidP="00210ADB" w:rsidRDefault="00210ADB" w14:paraId="2D2DC106" w14:textId="4E75CEB0">
            <w:pPr>
              <w:jc w:val="center"/>
              <w:rPr>
                <w:color w:val="auto"/>
              </w:rPr>
            </w:pPr>
            <w:r w:rsidRPr="00CA5E0E">
              <w:rPr>
                <w:rFonts w:cs="Times New Roman"/>
                <w:color w:val="auto"/>
              </w:rPr>
              <w:sym w:font="Wingdings 2" w:char="F0A3"/>
            </w:r>
          </w:p>
        </w:tc>
      </w:tr>
      <w:tr w:rsidRPr="00CA5E0E" w:rsidR="00210ADB" w:rsidTr="006E3704" w14:paraId="7EDCD2FB" w14:textId="77777777">
        <w:tc>
          <w:tcPr>
            <w:tcW w:w="3692" w:type="dxa"/>
          </w:tcPr>
          <w:p w:rsidRPr="00CA5E0E" w:rsidR="00210ADB" w:rsidP="00C23245" w:rsidRDefault="00210ADB" w14:paraId="38D07C2C" w14:textId="77777777">
            <w:pPr>
              <w:rPr>
                <w:color w:val="auto"/>
              </w:rPr>
            </w:pPr>
            <w:r w:rsidRPr="00CA5E0E">
              <w:rPr>
                <w:color w:val="auto"/>
              </w:rPr>
              <w:t>Adequate time allowed</w:t>
            </w:r>
          </w:p>
        </w:tc>
        <w:tc>
          <w:tcPr>
            <w:tcW w:w="669" w:type="dxa"/>
          </w:tcPr>
          <w:p w:rsidRPr="00CA5E0E" w:rsidR="00210ADB" w:rsidP="00210ADB" w:rsidRDefault="00210ADB" w14:paraId="31386639" w14:textId="0F94E10E">
            <w:pPr>
              <w:jc w:val="center"/>
              <w:rPr>
                <w:color w:val="auto"/>
              </w:rPr>
            </w:pPr>
            <w:r w:rsidRPr="00CA5E0E">
              <w:rPr>
                <w:rFonts w:cs="Times New Roman"/>
                <w:color w:val="auto"/>
              </w:rPr>
              <w:sym w:font="Wingdings 2" w:char="F0A3"/>
            </w:r>
          </w:p>
        </w:tc>
        <w:tc>
          <w:tcPr>
            <w:tcW w:w="595" w:type="dxa"/>
          </w:tcPr>
          <w:p w:rsidRPr="00CA5E0E" w:rsidR="00210ADB" w:rsidP="00210ADB" w:rsidRDefault="00210ADB" w14:paraId="5BB6620F" w14:textId="28E892AC">
            <w:pPr>
              <w:jc w:val="center"/>
              <w:rPr>
                <w:color w:val="auto"/>
              </w:rPr>
            </w:pPr>
            <w:r w:rsidRPr="00CA5E0E">
              <w:rPr>
                <w:rFonts w:cs="Times New Roman"/>
                <w:color w:val="auto"/>
              </w:rPr>
              <w:sym w:font="Wingdings 2" w:char="F0A3"/>
            </w:r>
          </w:p>
        </w:tc>
      </w:tr>
      <w:tr w:rsidRPr="00CA5E0E" w:rsidR="00210ADB" w:rsidTr="006E3704" w14:paraId="5EF29AF5" w14:textId="77777777">
        <w:tc>
          <w:tcPr>
            <w:tcW w:w="3692" w:type="dxa"/>
          </w:tcPr>
          <w:p w:rsidRPr="00CA5E0E" w:rsidR="00210ADB" w:rsidP="00C23245" w:rsidRDefault="00210ADB" w14:paraId="7896D8D9" w14:textId="77777777">
            <w:pPr>
              <w:rPr>
                <w:color w:val="auto"/>
              </w:rPr>
            </w:pPr>
            <w:r w:rsidRPr="00CA5E0E">
              <w:rPr>
                <w:color w:val="auto"/>
              </w:rPr>
              <w:t>Easy to conduct</w:t>
            </w:r>
          </w:p>
        </w:tc>
        <w:tc>
          <w:tcPr>
            <w:tcW w:w="669" w:type="dxa"/>
          </w:tcPr>
          <w:p w:rsidRPr="00CA5E0E" w:rsidR="00210ADB" w:rsidP="00210ADB" w:rsidRDefault="00210ADB" w14:paraId="4E09EBCD" w14:textId="73155188">
            <w:pPr>
              <w:jc w:val="center"/>
              <w:rPr>
                <w:color w:val="auto"/>
              </w:rPr>
            </w:pPr>
            <w:r w:rsidRPr="00CA5E0E">
              <w:rPr>
                <w:rFonts w:cs="Times New Roman"/>
                <w:color w:val="auto"/>
              </w:rPr>
              <w:sym w:font="Wingdings 2" w:char="F0A3"/>
            </w:r>
          </w:p>
        </w:tc>
        <w:tc>
          <w:tcPr>
            <w:tcW w:w="595" w:type="dxa"/>
          </w:tcPr>
          <w:p w:rsidRPr="00CA5E0E" w:rsidR="00210ADB" w:rsidP="00210ADB" w:rsidRDefault="00210ADB" w14:paraId="6DA7F1C2" w14:textId="6E9C31CD">
            <w:pPr>
              <w:jc w:val="center"/>
              <w:rPr>
                <w:color w:val="auto"/>
              </w:rPr>
            </w:pPr>
            <w:r w:rsidRPr="00CA5E0E">
              <w:rPr>
                <w:rFonts w:cs="Times New Roman"/>
                <w:color w:val="auto"/>
              </w:rPr>
              <w:sym w:font="Wingdings 2" w:char="F0A3"/>
            </w:r>
          </w:p>
        </w:tc>
      </w:tr>
      <w:tr w:rsidRPr="00CA5E0E" w:rsidR="00210ADB" w:rsidTr="006E3704" w14:paraId="3DD2AD82" w14:textId="77777777">
        <w:tc>
          <w:tcPr>
            <w:tcW w:w="3692" w:type="dxa"/>
          </w:tcPr>
          <w:p w:rsidRPr="00CA5E0E" w:rsidR="00210ADB" w:rsidP="00C23245" w:rsidRDefault="00210ADB" w14:paraId="1C2F9008" w14:textId="77777777">
            <w:pPr>
              <w:rPr>
                <w:color w:val="auto"/>
              </w:rPr>
            </w:pPr>
            <w:r w:rsidRPr="00CA5E0E">
              <w:rPr>
                <w:color w:val="auto"/>
              </w:rPr>
              <w:t>Interesting to students</w:t>
            </w:r>
          </w:p>
        </w:tc>
        <w:tc>
          <w:tcPr>
            <w:tcW w:w="669" w:type="dxa"/>
          </w:tcPr>
          <w:p w:rsidRPr="00CA5E0E" w:rsidR="00210ADB" w:rsidP="00210ADB" w:rsidRDefault="00210ADB" w14:paraId="67B55361" w14:textId="2C8A4DA7">
            <w:pPr>
              <w:jc w:val="center"/>
              <w:rPr>
                <w:color w:val="auto"/>
              </w:rPr>
            </w:pPr>
            <w:r w:rsidRPr="00CA5E0E">
              <w:rPr>
                <w:rFonts w:cs="Times New Roman"/>
                <w:color w:val="auto"/>
              </w:rPr>
              <w:sym w:font="Wingdings 2" w:char="F0A3"/>
            </w:r>
          </w:p>
        </w:tc>
        <w:tc>
          <w:tcPr>
            <w:tcW w:w="595" w:type="dxa"/>
          </w:tcPr>
          <w:p w:rsidRPr="00CA5E0E" w:rsidR="00210ADB" w:rsidP="00210ADB" w:rsidRDefault="00210ADB" w14:paraId="324C8D3A" w14:textId="1DAEE09C">
            <w:pPr>
              <w:jc w:val="center"/>
              <w:rPr>
                <w:color w:val="auto"/>
              </w:rPr>
            </w:pPr>
            <w:r w:rsidRPr="00CA5E0E">
              <w:rPr>
                <w:rFonts w:cs="Times New Roman"/>
                <w:color w:val="auto"/>
              </w:rPr>
              <w:sym w:font="Wingdings 2" w:char="F0A3"/>
            </w:r>
          </w:p>
        </w:tc>
      </w:tr>
    </w:tbl>
    <w:p w:rsidRPr="00CA5E0E" w:rsidR="00745EB0" w:rsidP="00C23245" w:rsidRDefault="00745EB0" w14:paraId="565719FC" w14:textId="77777777">
      <w:pPr>
        <w:rPr>
          <w:color w:val="auto"/>
        </w:rPr>
      </w:pPr>
    </w:p>
    <w:p w:rsidRPr="00CA5E0E" w:rsidR="00745EB0" w:rsidP="00C23245" w:rsidRDefault="00745EB0" w14:paraId="668CB681" w14:textId="77777777">
      <w:pPr>
        <w:rPr>
          <w:color w:val="auto"/>
        </w:rPr>
      </w:pPr>
      <w:r w:rsidRPr="00CA5E0E">
        <w:rPr>
          <w:color w:val="auto"/>
        </w:rPr>
        <w:t xml:space="preserve">What contributed to the success of this activity? ______________________________________ </w:t>
      </w:r>
    </w:p>
    <w:p w:rsidRPr="00CA5E0E" w:rsidR="005779E3" w:rsidP="00C23245" w:rsidRDefault="005779E3" w14:paraId="408FC1A0" w14:textId="77777777">
      <w:pPr>
        <w:rPr>
          <w:color w:val="auto"/>
        </w:rPr>
      </w:pPr>
    </w:p>
    <w:p w:rsidRPr="00CA5E0E" w:rsidR="005779E3" w:rsidP="00C23245" w:rsidRDefault="005779E3" w14:paraId="6C7ADD7C" w14:textId="0CA2AFAD">
      <w:pPr>
        <w:rPr>
          <w:color w:val="auto"/>
        </w:rPr>
      </w:pPr>
      <w:r w:rsidRPr="00CA5E0E">
        <w:rPr>
          <w:color w:val="auto"/>
        </w:rPr>
        <w:t>What about this activity made it the least effective of all the [</w:t>
      </w:r>
      <w:r w:rsidRPr="00CA5E0E" w:rsidR="00DC59AA">
        <w:rPr>
          <w:iCs/>
          <w:color w:val="auto"/>
        </w:rPr>
        <w:t>name of event or program</w:t>
      </w:r>
      <w:r w:rsidRPr="00CA5E0E">
        <w:rPr>
          <w:color w:val="auto"/>
        </w:rPr>
        <w:t>] activities?</w:t>
      </w:r>
    </w:p>
    <w:p w:rsidRPr="00CA5E0E" w:rsidR="000F7BB9" w:rsidP="001A62B8" w:rsidRDefault="000F7BB9" w14:paraId="38C71B64" w14:textId="77777777">
      <w:pPr>
        <w:pStyle w:val="Heading4"/>
        <w:numPr>
          <w:ilvl w:val="0"/>
          <w:numId w:val="38"/>
        </w:numPr>
        <w:rPr>
          <w:color w:val="auto"/>
        </w:rPr>
      </w:pPr>
    </w:p>
    <w:p w:rsidRPr="00CA5E0E" w:rsidR="00F56F33" w:rsidP="00476C07" w:rsidRDefault="00F56F33" w14:paraId="04134088" w14:textId="01E90230">
      <w:pPr>
        <w:rPr>
          <w:color w:val="auto"/>
        </w:rPr>
      </w:pPr>
      <w:r w:rsidRPr="00CA5E0E">
        <w:rPr>
          <w:color w:val="auto"/>
        </w:rPr>
        <w:t xml:space="preserve">What activity did the students </w:t>
      </w:r>
      <w:r w:rsidR="0044685E">
        <w:rPr>
          <w:color w:val="auto"/>
        </w:rPr>
        <w:t>[</w:t>
      </w:r>
      <w:r w:rsidRPr="00CA5E0E">
        <w:rPr>
          <w:color w:val="auto"/>
        </w:rPr>
        <w:t>enjoy the most</w:t>
      </w:r>
      <w:r w:rsidR="0044685E">
        <w:rPr>
          <w:color w:val="auto"/>
        </w:rPr>
        <w:t>/struggle with/remembered best]</w:t>
      </w:r>
      <w:r w:rsidRPr="00CA5E0E">
        <w:rPr>
          <w:color w:val="auto"/>
        </w:rPr>
        <w:t>?</w:t>
      </w:r>
      <w:r w:rsidRPr="00CA5E0E" w:rsidR="007D19BD">
        <w:rPr>
          <w:color w:val="auto"/>
        </w:rPr>
        <w:t xml:space="preserve"> [OPEN-ENDED]</w:t>
      </w:r>
    </w:p>
    <w:p w:rsidRPr="00CA5E0E" w:rsidR="007D19BD" w:rsidP="001A62B8" w:rsidRDefault="007D19BD" w14:paraId="2F6C502C" w14:textId="77777777">
      <w:pPr>
        <w:pStyle w:val="Heading4"/>
        <w:numPr>
          <w:ilvl w:val="0"/>
          <w:numId w:val="38"/>
        </w:numPr>
        <w:rPr>
          <w:color w:val="auto"/>
        </w:rPr>
      </w:pPr>
    </w:p>
    <w:p w:rsidRPr="00CA5E0E" w:rsidR="00745EB0" w:rsidP="00476C07" w:rsidRDefault="00745EB0" w14:paraId="3054A2AA" w14:textId="77777777">
      <w:pPr>
        <w:rPr>
          <w:color w:val="auto"/>
        </w:rPr>
      </w:pPr>
      <w:r w:rsidRPr="00CA5E0E">
        <w:rPr>
          <w:color w:val="auto"/>
        </w:rPr>
        <w:t>Does this program support district benchmarks?</w:t>
      </w:r>
    </w:p>
    <w:p w:rsidRPr="00CA5E0E" w:rsidR="007D19BD" w:rsidP="001A62B8" w:rsidRDefault="007D19BD" w14:paraId="0D7B44E7" w14:textId="77777777">
      <w:pPr>
        <w:pStyle w:val="ListParagraph"/>
        <w:numPr>
          <w:ilvl w:val="0"/>
          <w:numId w:val="33"/>
        </w:numPr>
        <w:contextualSpacing w:val="0"/>
        <w:rPr>
          <w:sz w:val="22"/>
          <w:szCs w:val="22"/>
        </w:rPr>
      </w:pPr>
      <w:r w:rsidRPr="00CA5E0E">
        <w:rPr>
          <w:sz w:val="22"/>
          <w:szCs w:val="22"/>
        </w:rPr>
        <w:t>No</w:t>
      </w:r>
    </w:p>
    <w:p w:rsidRPr="00CA5E0E" w:rsidR="007D19BD" w:rsidP="001A62B8" w:rsidRDefault="007D19BD" w14:paraId="4D0F13EE" w14:textId="77777777">
      <w:pPr>
        <w:pStyle w:val="ListParagraph"/>
        <w:numPr>
          <w:ilvl w:val="0"/>
          <w:numId w:val="33"/>
        </w:numPr>
        <w:contextualSpacing w:val="0"/>
        <w:rPr>
          <w:sz w:val="22"/>
          <w:szCs w:val="22"/>
        </w:rPr>
      </w:pPr>
      <w:r w:rsidRPr="00CA5E0E">
        <w:rPr>
          <w:sz w:val="22"/>
          <w:szCs w:val="22"/>
        </w:rPr>
        <w:t>Yes</w:t>
      </w:r>
    </w:p>
    <w:p w:rsidRPr="00CA5E0E" w:rsidR="007D19BD" w:rsidP="001A62B8" w:rsidRDefault="007D19BD" w14:paraId="694C6F77" w14:textId="77777777">
      <w:pPr>
        <w:pStyle w:val="Heading4"/>
        <w:numPr>
          <w:ilvl w:val="0"/>
          <w:numId w:val="38"/>
        </w:numPr>
        <w:rPr>
          <w:color w:val="auto"/>
        </w:rPr>
      </w:pPr>
    </w:p>
    <w:p w:rsidRPr="00CA5E0E" w:rsidR="00745EB0" w:rsidP="00C23245" w:rsidRDefault="00745EB0" w14:paraId="39F11180" w14:textId="77777777">
      <w:pPr>
        <w:rPr>
          <w:rFonts w:cs="Times New Roman"/>
          <w:color w:val="auto"/>
        </w:rPr>
      </w:pPr>
      <w:r w:rsidRPr="00CA5E0E">
        <w:rPr>
          <w:rFonts w:cs="Times New Roman"/>
          <w:color w:val="auto"/>
        </w:rPr>
        <w:t>Does this program reinforce your classroom curriculum?</w:t>
      </w:r>
    </w:p>
    <w:p w:rsidRPr="00CA5E0E" w:rsidR="007D19BD" w:rsidP="001A62B8" w:rsidRDefault="007D19BD" w14:paraId="66F8DB0B" w14:textId="77777777">
      <w:pPr>
        <w:pStyle w:val="ListParagraph"/>
        <w:numPr>
          <w:ilvl w:val="0"/>
          <w:numId w:val="33"/>
        </w:numPr>
        <w:contextualSpacing w:val="0"/>
        <w:rPr>
          <w:sz w:val="22"/>
          <w:szCs w:val="22"/>
        </w:rPr>
      </w:pPr>
      <w:r w:rsidRPr="00CA5E0E">
        <w:rPr>
          <w:sz w:val="22"/>
          <w:szCs w:val="22"/>
        </w:rPr>
        <w:t>No</w:t>
      </w:r>
    </w:p>
    <w:p w:rsidR="0076633C" w:rsidP="001A62B8" w:rsidRDefault="007D19BD" w14:paraId="73F813A1" w14:textId="6BF40130">
      <w:pPr>
        <w:pStyle w:val="ListParagraph"/>
        <w:numPr>
          <w:ilvl w:val="0"/>
          <w:numId w:val="33"/>
        </w:numPr>
        <w:contextualSpacing w:val="0"/>
        <w:rPr>
          <w:sz w:val="22"/>
          <w:szCs w:val="22"/>
        </w:rPr>
      </w:pPr>
      <w:r w:rsidRPr="00CA5E0E">
        <w:rPr>
          <w:sz w:val="22"/>
          <w:szCs w:val="22"/>
        </w:rPr>
        <w:t>Yes</w:t>
      </w:r>
      <w:bookmarkEnd w:id="246"/>
    </w:p>
    <w:sectPr w:rsidR="0076633C" w:rsidSect="009F6BD1">
      <w:footerReference w:type="default" r:id="rId16"/>
      <w:pgSz w:w="12240" w:h="15840" w:code="1"/>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17DC0" w14:textId="77777777" w:rsidR="00AE7E75" w:rsidRDefault="00AE7E75">
      <w:r>
        <w:separator/>
      </w:r>
    </w:p>
  </w:endnote>
  <w:endnote w:type="continuationSeparator" w:id="0">
    <w:p w14:paraId="33E67BB1" w14:textId="77777777" w:rsidR="00AE7E75" w:rsidRDefault="00AE7E75">
      <w:r>
        <w:continuationSeparator/>
      </w:r>
    </w:p>
  </w:endnote>
  <w:endnote w:type="continuationNotice" w:id="1">
    <w:p w14:paraId="7E238CB9" w14:textId="77777777" w:rsidR="00AE7E75" w:rsidRDefault="00AE7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ova Mono">
    <w:altName w:val="Times New Roman"/>
    <w:charset w:val="00"/>
    <w:family w:val="auto"/>
    <w:pitch w:val="default"/>
  </w:font>
  <w:font w:name="Times-Roman">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D004" w14:textId="77777777" w:rsidR="00AA71D5" w:rsidRDefault="00AA7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3DE4D" w14:textId="77777777" w:rsidR="00AA71D5" w:rsidRDefault="00AA7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88D1C" w14:textId="3B3C19BA" w:rsidR="00AE7E75" w:rsidRPr="00FF2A25" w:rsidRDefault="004D1C65" w:rsidP="004D1C65">
    <w:pPr>
      <w:pStyle w:val="Footer"/>
      <w:jc w:val="center"/>
    </w:pPr>
    <w:bookmarkStart w:id="1" w:name="_GoBack"/>
    <w:r>
      <w:t>August 2019</w:t>
    </w:r>
    <w:bookmarkEnd w:id="1"/>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857941"/>
      <w:docPartObj>
        <w:docPartGallery w:val="Page Numbers (Bottom of Page)"/>
        <w:docPartUnique/>
      </w:docPartObj>
    </w:sdtPr>
    <w:sdtEndPr>
      <w:rPr>
        <w:noProof/>
      </w:rPr>
    </w:sdtEndPr>
    <w:sdtContent>
      <w:p w14:paraId="3450B474" w14:textId="79FBA971" w:rsidR="00AE7E75" w:rsidRDefault="00AE7E75">
        <w:pPr>
          <w:pStyle w:val="Footer"/>
          <w:jc w:val="right"/>
        </w:pPr>
        <w:r>
          <w:fldChar w:fldCharType="begin"/>
        </w:r>
        <w:r>
          <w:instrText xml:space="preserve"> PAGE   \* MERGEFORMAT </w:instrText>
        </w:r>
        <w:r>
          <w:fldChar w:fldCharType="separate"/>
        </w:r>
        <w:r w:rsidR="004D1C65">
          <w:rPr>
            <w:noProof/>
          </w:rPr>
          <w:t>i</w:t>
        </w:r>
        <w:r>
          <w:rPr>
            <w:noProof/>
          </w:rPr>
          <w:fldChar w:fldCharType="end"/>
        </w:r>
      </w:p>
    </w:sdtContent>
  </w:sdt>
  <w:p w14:paraId="76F22F15" w14:textId="77777777" w:rsidR="00AE7E75" w:rsidRDefault="00AE7E7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464058"/>
      <w:docPartObj>
        <w:docPartGallery w:val="Page Numbers (Bottom of Page)"/>
        <w:docPartUnique/>
      </w:docPartObj>
    </w:sdtPr>
    <w:sdtEndPr>
      <w:rPr>
        <w:noProof/>
      </w:rPr>
    </w:sdtEndPr>
    <w:sdtContent>
      <w:p w14:paraId="76B7C0D5" w14:textId="568DCD69" w:rsidR="00AE7E75" w:rsidRDefault="00AE7E75" w:rsidP="00B3756A">
        <w:pPr>
          <w:pStyle w:val="Footer"/>
          <w:jc w:val="right"/>
        </w:pPr>
        <w:r>
          <w:fldChar w:fldCharType="begin"/>
        </w:r>
        <w:r>
          <w:instrText xml:space="preserve"> PAGE   \* MERGEFORMAT </w:instrText>
        </w:r>
        <w:r>
          <w:fldChar w:fldCharType="separate"/>
        </w:r>
        <w:r w:rsidR="004D1C65">
          <w:rPr>
            <w:noProof/>
          </w:rPr>
          <w:t>180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48AA2" w14:textId="77777777" w:rsidR="00AE7E75" w:rsidRDefault="00AE7E75">
      <w:r>
        <w:separator/>
      </w:r>
    </w:p>
  </w:footnote>
  <w:footnote w:type="continuationSeparator" w:id="0">
    <w:p w14:paraId="31B94266" w14:textId="77777777" w:rsidR="00AE7E75" w:rsidRDefault="00AE7E75">
      <w:r>
        <w:continuationSeparator/>
      </w:r>
    </w:p>
  </w:footnote>
  <w:footnote w:type="continuationNotice" w:id="1">
    <w:p w14:paraId="2D83074F" w14:textId="77777777" w:rsidR="00AE7E75" w:rsidRDefault="00AE7E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A53B" w14:textId="77777777" w:rsidR="00AA71D5" w:rsidRDefault="00AA7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F01FF" w14:textId="5F0C3628" w:rsidR="00AE7E75" w:rsidRDefault="00AE7E75" w:rsidP="00C23AD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70DAD" w14:textId="6A7A8339" w:rsidR="00AE7E75" w:rsidRDefault="00AE7E75" w:rsidP="00C23AD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FD45412"/>
    <w:lvl w:ilvl="0">
      <w:start w:val="1"/>
      <w:numFmt w:val="decimal"/>
      <w:pStyle w:val="ListNumber2"/>
      <w:lvlText w:val="%1."/>
      <w:lvlJc w:val="left"/>
      <w:pPr>
        <w:tabs>
          <w:tab w:val="num" w:pos="720"/>
        </w:tabs>
        <w:ind w:left="720" w:hanging="360"/>
      </w:pPr>
    </w:lvl>
  </w:abstractNum>
  <w:abstractNum w:abstractNumId="1" w15:restartNumberingAfterBreak="0">
    <w:nsid w:val="0084748D"/>
    <w:multiLevelType w:val="multilevel"/>
    <w:tmpl w:val="BB4025E4"/>
    <w:name w:val="EVALSERV"/>
    <w:lvl w:ilvl="0">
      <w:start w:val="1"/>
      <w:numFmt w:val="decimal"/>
      <w:suff w:val="nothing"/>
      <w:lvlText w:val="EVAL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2F0F89"/>
    <w:multiLevelType w:val="multilevel"/>
    <w:tmpl w:val="C1C05826"/>
    <w:lvl w:ilvl="0">
      <w:start w:val="1"/>
      <w:numFmt w:val="decimal"/>
      <w:suff w:val="nothing"/>
      <w:lvlText w:val="INTERP%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4859EC"/>
    <w:multiLevelType w:val="hybridMultilevel"/>
    <w:tmpl w:val="F2DEF514"/>
    <w:lvl w:ilvl="0" w:tplc="F532049E">
      <w:start w:val="1"/>
      <w:numFmt w:val="bullet"/>
      <w:lvlText w:val=""/>
      <w:lvlJc w:val="left"/>
      <w:pPr>
        <w:ind w:left="990" w:hanging="360"/>
      </w:pPr>
      <w:rPr>
        <w:rFonts w:ascii="Wingdings 2" w:eastAsia="Times New Roman" w:hAnsi="Wingdings 2" w:cstheme="minorHAnsi"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15D6BB6"/>
    <w:multiLevelType w:val="multilevel"/>
    <w:tmpl w:val="136C836A"/>
    <w:lvl w:ilvl="0">
      <w:start w:val="1"/>
      <w:numFmt w:val="decimal"/>
      <w:suff w:val="nothing"/>
      <w:lvlText w:val="VISHIS%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F4AAC"/>
    <w:multiLevelType w:val="hybridMultilevel"/>
    <w:tmpl w:val="24D0BC28"/>
    <w:lvl w:ilvl="0" w:tplc="F532049E">
      <w:start w:val="1"/>
      <w:numFmt w:val="bullet"/>
      <w:lvlText w:val=""/>
      <w:lvlJc w:val="left"/>
      <w:pPr>
        <w:ind w:left="720" w:hanging="360"/>
      </w:pPr>
      <w:rPr>
        <w:rFonts w:ascii="Wingdings 2" w:eastAsia="Times New Roman" w:hAnsi="Wingdings 2" w:cstheme="minorHAnsi" w:hint="default"/>
        <w:b w:val="0"/>
      </w:r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0B44A7"/>
    <w:multiLevelType w:val="multilevel"/>
    <w:tmpl w:val="870AEE20"/>
    <w:name w:val="List Number"/>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04A152A3"/>
    <w:multiLevelType w:val="multilevel"/>
    <w:tmpl w:val="64603D02"/>
    <w:lvl w:ilvl="0">
      <w:start w:val="1"/>
      <w:numFmt w:val="decimal"/>
      <w:suff w:val="nothing"/>
      <w:lvlText w:val="CROWD%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127FD4"/>
    <w:multiLevelType w:val="hybridMultilevel"/>
    <w:tmpl w:val="684A7106"/>
    <w:lvl w:ilvl="0" w:tplc="EB1E9192">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1E6A1F"/>
    <w:multiLevelType w:val="multilevel"/>
    <w:tmpl w:val="651448E0"/>
    <w:name w:val="TDEST22"/>
    <w:lvl w:ilvl="0">
      <w:start w:val="1"/>
      <w:numFmt w:val="decimal"/>
      <w:suff w:val="nothing"/>
      <w:lvlText w:val="TDEST%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75B571B"/>
    <w:multiLevelType w:val="hybridMultilevel"/>
    <w:tmpl w:val="6B2033C0"/>
    <w:lvl w:ilvl="0" w:tplc="F532049E">
      <w:start w:val="1"/>
      <w:numFmt w:val="bullet"/>
      <w:lvlText w:val=""/>
      <w:lvlJc w:val="left"/>
      <w:pPr>
        <w:ind w:left="117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7F73EDC"/>
    <w:multiLevelType w:val="multilevel"/>
    <w:tmpl w:val="CE86A71A"/>
    <w:lvl w:ilvl="0">
      <w:start w:val="1"/>
      <w:numFmt w:val="decimal"/>
      <w:suff w:val="nothing"/>
      <w:lvlText w:val="RECHIST%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9FD5579"/>
    <w:multiLevelType w:val="hybridMultilevel"/>
    <w:tmpl w:val="EB2CA7B6"/>
    <w:lvl w:ilvl="0" w:tplc="9BD0088C">
      <w:start w:val="1"/>
      <w:numFmt w:val="decimal"/>
      <w:lvlText w:val="COLLAB%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06E99"/>
    <w:multiLevelType w:val="multilevel"/>
    <w:tmpl w:val="D0DE6DF0"/>
    <w:lvl w:ilvl="0">
      <w:start w:val="1"/>
      <w:numFmt w:val="decimal"/>
      <w:suff w:val="nothing"/>
      <w:lvlText w:val="FVIS%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D7624B5"/>
    <w:multiLevelType w:val="multilevel"/>
    <w:tmpl w:val="FEF0C958"/>
    <w:lvl w:ilvl="0">
      <w:start w:val="1"/>
      <w:numFmt w:val="decimal"/>
      <w:suff w:val="nothing"/>
      <w:lvlText w:val="GUIDE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2A25BC"/>
    <w:multiLevelType w:val="hybridMultilevel"/>
    <w:tmpl w:val="52BA2F5C"/>
    <w:lvl w:ilvl="0" w:tplc="F532049E">
      <w:start w:val="1"/>
      <w:numFmt w:val="bullet"/>
      <w:lvlText w:val=""/>
      <w:lvlJc w:val="left"/>
      <w:pPr>
        <w:ind w:left="720" w:hanging="360"/>
      </w:pPr>
      <w:rPr>
        <w:rFonts w:ascii="Wingdings 2" w:eastAsia="Times New Roman" w:hAnsi="Wingdings 2" w:cstheme="minorHAnsi" w:hint="default"/>
        <w:b w:val="0"/>
      </w:rPr>
    </w:lvl>
    <w:lvl w:ilvl="1" w:tplc="4B123FB2">
      <w:numFmt w:val="bullet"/>
      <w:lvlText w:val=""/>
      <w:lvlJc w:val="left"/>
      <w:pPr>
        <w:ind w:left="1440" w:hanging="360"/>
      </w:pPr>
      <w:rPr>
        <w:rFonts w:ascii="Symbol" w:eastAsia="Calibri" w:hAnsi="Symbol"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B26282"/>
    <w:multiLevelType w:val="hybridMultilevel"/>
    <w:tmpl w:val="85601B08"/>
    <w:lvl w:ilvl="0" w:tplc="CC52EBCC">
      <w:start w:val="1"/>
      <w:numFmt w:val="lowerLetter"/>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EDC43D9"/>
    <w:multiLevelType w:val="multilevel"/>
    <w:tmpl w:val="99B079C0"/>
    <w:lvl w:ilvl="0">
      <w:start w:val="1"/>
      <w:numFmt w:val="decimal"/>
      <w:suff w:val="nothing"/>
      <w:lvlText w:val="TINFO%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9F6AAC"/>
    <w:multiLevelType w:val="hybridMultilevel"/>
    <w:tmpl w:val="46B04BBC"/>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290D37"/>
    <w:multiLevelType w:val="hybridMultilevel"/>
    <w:tmpl w:val="5C1859E4"/>
    <w:lvl w:ilvl="0" w:tplc="EB1E9192">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1D53EB3"/>
    <w:multiLevelType w:val="multilevel"/>
    <w:tmpl w:val="667AAF14"/>
    <w:lvl w:ilvl="0">
      <w:start w:val="1"/>
      <w:numFmt w:val="decimal"/>
      <w:suff w:val="nothing"/>
      <w:lvlText w:val="LANG%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Restart w:val="0"/>
      <w:suff w:val="nothing"/>
      <w:lvlText w:val="INFO%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29926C0"/>
    <w:multiLevelType w:val="multilevel"/>
    <w:tmpl w:val="FEE093DE"/>
    <w:lvl w:ilvl="0">
      <w:start w:val="1"/>
      <w:numFmt w:val="decimal"/>
      <w:suff w:val="nothing"/>
      <w:lvlText w:val="FTRANSERV%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2F20367"/>
    <w:multiLevelType w:val="multilevel"/>
    <w:tmpl w:val="AF98FC1A"/>
    <w:lvl w:ilvl="0">
      <w:start w:val="1"/>
      <w:numFmt w:val="decimal"/>
      <w:suff w:val="nothing"/>
      <w:lvlText w:val="IDEN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328170F"/>
    <w:multiLevelType w:val="multilevel"/>
    <w:tmpl w:val="9080FF20"/>
    <w:lvl w:ilvl="0">
      <w:start w:val="1"/>
      <w:numFmt w:val="decimal"/>
      <w:suff w:val="nothing"/>
      <w:lvlText w:val="PROGE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0421EB"/>
    <w:multiLevelType w:val="multilevel"/>
    <w:tmpl w:val="6260804A"/>
    <w:lvl w:ilvl="0">
      <w:start w:val="1"/>
      <w:numFmt w:val="decimal"/>
      <w:suff w:val="nothing"/>
      <w:lvlText w:val="OPMGM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427B85"/>
    <w:multiLevelType w:val="hybridMultilevel"/>
    <w:tmpl w:val="FBC201CA"/>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8D66F13"/>
    <w:multiLevelType w:val="multilevel"/>
    <w:tmpl w:val="221E47F0"/>
    <w:lvl w:ilvl="0">
      <w:start w:val="1"/>
      <w:numFmt w:val="decimal"/>
      <w:suff w:val="nothing"/>
      <w:lvlText w:val="WEB%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Restart w:val="0"/>
      <w:suff w:val="nothing"/>
      <w:lvlText w:val="SOCMEDIA%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8D67938"/>
    <w:multiLevelType w:val="multilevel"/>
    <w:tmpl w:val="4FDAC7D0"/>
    <w:lvl w:ilvl="0">
      <w:start w:val="1"/>
      <w:numFmt w:val="decimal"/>
      <w:suff w:val="nothing"/>
      <w:lvlText w:val="BARRIERS%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99928D0"/>
    <w:multiLevelType w:val="multilevel"/>
    <w:tmpl w:val="7512A99C"/>
    <w:lvl w:ilvl="0">
      <w:start w:val="1"/>
      <w:numFmt w:val="decimal"/>
      <w:suff w:val="nothing"/>
      <w:lvlText w:val="COMFOR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7A5126"/>
    <w:multiLevelType w:val="hybridMultilevel"/>
    <w:tmpl w:val="B9546F4A"/>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BE14ED9"/>
    <w:multiLevelType w:val="hybridMultilevel"/>
    <w:tmpl w:val="A252C802"/>
    <w:lvl w:ilvl="0" w:tplc="216ECA9C">
      <w:start w:val="1"/>
      <w:numFmt w:val="decimal"/>
      <w:lvlText w:val="PART%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510D69"/>
    <w:multiLevelType w:val="multilevel"/>
    <w:tmpl w:val="F1A28810"/>
    <w:lvl w:ilvl="0">
      <w:start w:val="1"/>
      <w:numFmt w:val="decimal"/>
      <w:suff w:val="nothing"/>
      <w:lvlText w:val="SPECI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D200C4C"/>
    <w:multiLevelType w:val="multilevel"/>
    <w:tmpl w:val="BD747FEE"/>
    <w:lvl w:ilvl="0">
      <w:start w:val="1"/>
      <w:numFmt w:val="decimal"/>
      <w:suff w:val="nothing"/>
      <w:lvlText w:val="BIRDING%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E9B52EA"/>
    <w:multiLevelType w:val="hybridMultilevel"/>
    <w:tmpl w:val="F1ACF67C"/>
    <w:lvl w:ilvl="0" w:tplc="1E2869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EB67460"/>
    <w:multiLevelType w:val="multilevel"/>
    <w:tmpl w:val="620AA756"/>
    <w:lvl w:ilvl="0">
      <w:start w:val="1"/>
      <w:numFmt w:val="decimal"/>
      <w:suff w:val="nothing"/>
      <w:lvlText w:val="BACK%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FBC1C71"/>
    <w:multiLevelType w:val="multilevel"/>
    <w:tmpl w:val="B3F2FB8A"/>
    <w:lvl w:ilvl="0">
      <w:start w:val="1"/>
      <w:numFmt w:val="decimal"/>
      <w:suff w:val="nothing"/>
      <w:lvlText w:val="LANG%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Restart w:val="0"/>
      <w:suff w:val="nothing"/>
      <w:lvlText w:val="SOCMEDIA%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01756D0"/>
    <w:multiLevelType w:val="multilevel"/>
    <w:tmpl w:val="1682F046"/>
    <w:lvl w:ilvl="0">
      <w:start w:val="1"/>
      <w:numFmt w:val="decimal"/>
      <w:suff w:val="nothing"/>
      <w:lvlText w:val="ECON%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0BE4E98"/>
    <w:multiLevelType w:val="hybridMultilevel"/>
    <w:tmpl w:val="BD0AB3DC"/>
    <w:lvl w:ilvl="0" w:tplc="F532049E">
      <w:start w:val="1"/>
      <w:numFmt w:val="bullet"/>
      <w:lvlText w:val=""/>
      <w:lvlJc w:val="left"/>
      <w:pPr>
        <w:ind w:left="36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1296821"/>
    <w:multiLevelType w:val="hybridMultilevel"/>
    <w:tmpl w:val="1B304EB8"/>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EC5E17"/>
    <w:multiLevelType w:val="multilevel"/>
    <w:tmpl w:val="B3F2FB8A"/>
    <w:lvl w:ilvl="0">
      <w:start w:val="1"/>
      <w:numFmt w:val="decimal"/>
      <w:suff w:val="nothing"/>
      <w:lvlText w:val="LANG%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Restart w:val="0"/>
      <w:suff w:val="nothing"/>
      <w:lvlText w:val="SOCMEDIA%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38C793A"/>
    <w:multiLevelType w:val="multilevel"/>
    <w:tmpl w:val="9A9AB1D2"/>
    <w:lvl w:ilvl="0">
      <w:start w:val="1"/>
      <w:numFmt w:val="decimal"/>
      <w:suff w:val="nothing"/>
      <w:lvlText w:val="PROGPAR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62A5A78"/>
    <w:multiLevelType w:val="hybridMultilevel"/>
    <w:tmpl w:val="3FC289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26D57ABA"/>
    <w:multiLevelType w:val="hybridMultilevel"/>
    <w:tmpl w:val="003AEB9E"/>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72A2317"/>
    <w:multiLevelType w:val="multilevel"/>
    <w:tmpl w:val="908E33E6"/>
    <w:lvl w:ilvl="0">
      <w:start w:val="1"/>
      <w:numFmt w:val="decimal"/>
      <w:suff w:val="nothing"/>
      <w:lvlText w:val="RE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7EC3A66"/>
    <w:multiLevelType w:val="multilevel"/>
    <w:tmpl w:val="35A08628"/>
    <w:lvl w:ilvl="0">
      <w:start w:val="1"/>
      <w:numFmt w:val="decimal"/>
      <w:suff w:val="nothing"/>
      <w:lvlText w:val="SOUND%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99F7B0E"/>
    <w:multiLevelType w:val="multilevel"/>
    <w:tmpl w:val="00A4E0DE"/>
    <w:lvl w:ilvl="0">
      <w:start w:val="1"/>
      <w:numFmt w:val="decimal"/>
      <w:suff w:val="nothing"/>
      <w:lvlText w:val="PA%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9F67339"/>
    <w:multiLevelType w:val="hybridMultilevel"/>
    <w:tmpl w:val="367EFA2E"/>
    <w:lvl w:ilvl="0" w:tplc="F532049E">
      <w:start w:val="1"/>
      <w:numFmt w:val="bullet"/>
      <w:lvlText w:val=""/>
      <w:lvlJc w:val="left"/>
      <w:pPr>
        <w:ind w:left="1170" w:hanging="360"/>
      </w:pPr>
      <w:rPr>
        <w:rFonts w:ascii="Wingdings 2" w:eastAsia="Times New Roman" w:hAnsi="Wingdings 2" w:cstheme="minorHAnsi" w:hint="default"/>
        <w:b w:val="0"/>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2A9C543C"/>
    <w:multiLevelType w:val="multilevel"/>
    <w:tmpl w:val="82A0BC84"/>
    <w:name w:val="EXP"/>
    <w:styleLink w:val="Multipunch"/>
    <w:lvl w:ilvl="0">
      <w:start w:val="1"/>
      <w:numFmt w:val="decimal"/>
      <w:suff w:val="nothing"/>
      <w:lvlText w:val="EXP%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AAA68A8"/>
    <w:multiLevelType w:val="multilevel"/>
    <w:tmpl w:val="BAD400EA"/>
    <w:lvl w:ilvl="0">
      <w:start w:val="1"/>
      <w:numFmt w:val="decimal"/>
      <w:suff w:val="nothing"/>
      <w:lvlText w:val="DECISION%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B1872E4"/>
    <w:multiLevelType w:val="multilevel"/>
    <w:tmpl w:val="2324A6AA"/>
    <w:lvl w:ilvl="0">
      <w:start w:val="1"/>
      <w:numFmt w:val="decimal"/>
      <w:suff w:val="nothing"/>
      <w:lvlText w:val="TRANSMODE%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BE06961"/>
    <w:multiLevelType w:val="multilevel"/>
    <w:tmpl w:val="BB4025E4"/>
    <w:lvl w:ilvl="0">
      <w:start w:val="1"/>
      <w:numFmt w:val="decimal"/>
      <w:suff w:val="nothing"/>
      <w:lvlText w:val="EVAL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C450CDA"/>
    <w:multiLevelType w:val="hybridMultilevel"/>
    <w:tmpl w:val="CA78E764"/>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DD87581"/>
    <w:multiLevelType w:val="multilevel"/>
    <w:tmpl w:val="549EAB98"/>
    <w:lvl w:ilvl="0">
      <w:start w:val="1"/>
      <w:numFmt w:val="decimal"/>
      <w:suff w:val="nothing"/>
      <w:lvlText w:val="PAREN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EE0709F"/>
    <w:multiLevelType w:val="hybridMultilevel"/>
    <w:tmpl w:val="C96E2FF4"/>
    <w:lvl w:ilvl="0" w:tplc="F532049E">
      <w:start w:val="1"/>
      <w:numFmt w:val="bullet"/>
      <w:lvlText w:val=""/>
      <w:lvlJc w:val="left"/>
      <w:pPr>
        <w:ind w:left="144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EEB2898"/>
    <w:multiLevelType w:val="multilevel"/>
    <w:tmpl w:val="8C286BE2"/>
    <w:name w:val="LAND2"/>
    <w:lvl w:ilvl="0">
      <w:start w:val="1"/>
      <w:numFmt w:val="decimal"/>
      <w:suff w:val="nothing"/>
      <w:lvlText w:val="LANDPREF%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FC31636"/>
    <w:multiLevelType w:val="hybridMultilevel"/>
    <w:tmpl w:val="B808BA3C"/>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0637DFB"/>
    <w:multiLevelType w:val="multilevel"/>
    <w:tmpl w:val="7F1A8358"/>
    <w:lvl w:ilvl="0">
      <w:start w:val="1"/>
      <w:numFmt w:val="decimal"/>
      <w:suff w:val="nothing"/>
      <w:lvlText w:val="CONTRO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0E0335C"/>
    <w:multiLevelType w:val="multilevel"/>
    <w:tmpl w:val="3F7E4AF8"/>
    <w:lvl w:ilvl="0">
      <w:start w:val="1"/>
      <w:numFmt w:val="decimal"/>
      <w:suff w:val="nothing"/>
      <w:lvlText w:val="COMMPREF%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2CD2346"/>
    <w:multiLevelType w:val="multilevel"/>
    <w:tmpl w:val="2062A916"/>
    <w:lvl w:ilvl="0">
      <w:start w:val="1"/>
      <w:numFmt w:val="decimal"/>
      <w:suff w:val="nothing"/>
      <w:lvlText w:val="TRIPC%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34E72D6"/>
    <w:multiLevelType w:val="hybridMultilevel"/>
    <w:tmpl w:val="975295AA"/>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3835596"/>
    <w:multiLevelType w:val="multilevel"/>
    <w:tmpl w:val="4EDEF6B0"/>
    <w:lvl w:ilvl="0">
      <w:start w:val="1"/>
      <w:numFmt w:val="decimal"/>
      <w:suff w:val="nothing"/>
      <w:lvlText w:val="NATURE%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3BB5570"/>
    <w:multiLevelType w:val="multilevel"/>
    <w:tmpl w:val="862EF66E"/>
    <w:lvl w:ilvl="0">
      <w:start w:val="1"/>
      <w:numFmt w:val="decimal"/>
      <w:suff w:val="nothing"/>
      <w:lvlText w:val="SOLITUDE%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68F45E5"/>
    <w:multiLevelType w:val="hybridMultilevel"/>
    <w:tmpl w:val="2466A818"/>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D2329C"/>
    <w:multiLevelType w:val="multilevel"/>
    <w:tmpl w:val="3BE05C68"/>
    <w:name w:val="List Paragraph"/>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4" w15:restartNumberingAfterBreak="0">
    <w:nsid w:val="38DB56C4"/>
    <w:multiLevelType w:val="hybridMultilevel"/>
    <w:tmpl w:val="AF12CA98"/>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90B251F"/>
    <w:multiLevelType w:val="hybridMultilevel"/>
    <w:tmpl w:val="8144A9C0"/>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97C1768"/>
    <w:multiLevelType w:val="hybridMultilevel"/>
    <w:tmpl w:val="64DCC7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9995B25"/>
    <w:multiLevelType w:val="hybridMultilevel"/>
    <w:tmpl w:val="B1B84FA2"/>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A65656B"/>
    <w:multiLevelType w:val="multilevel"/>
    <w:tmpl w:val="1FA2D37A"/>
    <w:name w:val="KNOW2"/>
    <w:lvl w:ilvl="0">
      <w:start w:val="1"/>
      <w:numFmt w:val="decimal"/>
      <w:suff w:val="nothing"/>
      <w:lvlText w:val="ECOS%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AAD30FE"/>
    <w:multiLevelType w:val="multilevel"/>
    <w:tmpl w:val="DC0E7EFA"/>
    <w:lvl w:ilvl="0">
      <w:start w:val="1"/>
      <w:numFmt w:val="decimal"/>
      <w:suff w:val="nothing"/>
      <w:lvlText w:val="TOURPKG%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B7C4E56"/>
    <w:multiLevelType w:val="multilevel"/>
    <w:tmpl w:val="CB86735A"/>
    <w:lvl w:ilvl="0">
      <w:start w:val="1"/>
      <w:numFmt w:val="decimal"/>
      <w:suff w:val="nothing"/>
      <w:lvlText w:val="TPURP%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BA745F1"/>
    <w:multiLevelType w:val="multilevel"/>
    <w:tmpl w:val="C408F688"/>
    <w:lvl w:ilvl="0">
      <w:start w:val="1"/>
      <w:numFmt w:val="decimal"/>
      <w:suff w:val="nothing"/>
      <w:lvlText w:val="HDW%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BCD5565"/>
    <w:multiLevelType w:val="multilevel"/>
    <w:tmpl w:val="AA98F96E"/>
    <w:lvl w:ilvl="0">
      <w:start w:val="1"/>
      <w:numFmt w:val="decimal"/>
      <w:suff w:val="nothing"/>
      <w:lvlText w:val="APPS%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C9E4B9D"/>
    <w:multiLevelType w:val="multilevel"/>
    <w:tmpl w:val="71AA1CC0"/>
    <w:lvl w:ilvl="0">
      <w:start w:val="1"/>
      <w:numFmt w:val="upperLetter"/>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D967652"/>
    <w:multiLevelType w:val="multilevel"/>
    <w:tmpl w:val="D79894D0"/>
    <w:lvl w:ilvl="0">
      <w:start w:val="1"/>
      <w:numFmt w:val="decimal"/>
      <w:suff w:val="nothing"/>
      <w:lvlText w:val="LNT%1"/>
      <w:lvlJc w:val="left"/>
      <w:pPr>
        <w:ind w:left="-32767" w:firstLine="327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3DD72DA3"/>
    <w:multiLevelType w:val="multilevel"/>
    <w:tmpl w:val="CF28DE2A"/>
    <w:lvl w:ilvl="0">
      <w:start w:val="1"/>
      <w:numFmt w:val="decimal"/>
      <w:suff w:val="nothing"/>
      <w:lvlText w:val="GROUP%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DED7CBA"/>
    <w:multiLevelType w:val="multilevel"/>
    <w:tmpl w:val="11E61390"/>
    <w:lvl w:ilvl="0">
      <w:start w:val="1"/>
      <w:numFmt w:val="decimal"/>
      <w:suff w:val="nothing"/>
      <w:lvlText w:val="ETH%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F7C2AB6"/>
    <w:multiLevelType w:val="hybridMultilevel"/>
    <w:tmpl w:val="6F767508"/>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02471C3"/>
    <w:multiLevelType w:val="multilevel"/>
    <w:tmpl w:val="C0BC858A"/>
    <w:lvl w:ilvl="0">
      <w:start w:val="1"/>
      <w:numFmt w:val="decimal"/>
      <w:suff w:val="nothing"/>
      <w:lvlText w:val="HUNT%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2BD1392"/>
    <w:multiLevelType w:val="multilevel"/>
    <w:tmpl w:val="6B40E194"/>
    <w:lvl w:ilvl="0">
      <w:start w:val="1"/>
      <w:numFmt w:val="decimal"/>
      <w:suff w:val="nothing"/>
      <w:lvlText w:val="BELIEFS%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4041F9C"/>
    <w:multiLevelType w:val="multilevel"/>
    <w:tmpl w:val="CB86735A"/>
    <w:lvl w:ilvl="0">
      <w:start w:val="1"/>
      <w:numFmt w:val="decimal"/>
      <w:suff w:val="nothing"/>
      <w:lvlText w:val="TPURP%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72B7CE7"/>
    <w:multiLevelType w:val="multilevel"/>
    <w:tmpl w:val="4532F07C"/>
    <w:name w:val="KNOW"/>
    <w:lvl w:ilvl="0">
      <w:start w:val="1"/>
      <w:numFmt w:val="decimal"/>
      <w:suff w:val="nothing"/>
      <w:lvlText w:val="KNOW%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88A0B12"/>
    <w:multiLevelType w:val="hybridMultilevel"/>
    <w:tmpl w:val="BC5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9016B9F"/>
    <w:multiLevelType w:val="multilevel"/>
    <w:tmpl w:val="76B22BEE"/>
    <w:lvl w:ilvl="0">
      <w:start w:val="1"/>
      <w:numFmt w:val="decimal"/>
      <w:suff w:val="nothing"/>
      <w:lvlText w:val="TRAI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A112590"/>
    <w:multiLevelType w:val="hybridMultilevel"/>
    <w:tmpl w:val="6D2EE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BB52584"/>
    <w:multiLevelType w:val="multilevel"/>
    <w:tmpl w:val="11762584"/>
    <w:lvl w:ilvl="0">
      <w:start w:val="1"/>
      <w:numFmt w:val="decimal"/>
      <w:suff w:val="nothing"/>
      <w:lvlText w:val="VALUE%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BFC589B"/>
    <w:multiLevelType w:val="hybridMultilevel"/>
    <w:tmpl w:val="173CB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4E880A4C"/>
    <w:multiLevelType w:val="multilevel"/>
    <w:tmpl w:val="8CE48E2C"/>
    <w:lvl w:ilvl="0">
      <w:start w:val="1"/>
      <w:numFmt w:val="decimal"/>
      <w:suff w:val="nothing"/>
      <w:lvlText w:val="FEE%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E8D2B7C"/>
    <w:multiLevelType w:val="multilevel"/>
    <w:tmpl w:val="0C5C9890"/>
    <w:lvl w:ilvl="0">
      <w:start w:val="1"/>
      <w:numFmt w:val="decimal"/>
      <w:suff w:val="nothing"/>
      <w:lvlText w:val="NORM%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F260AF"/>
    <w:multiLevelType w:val="multilevel"/>
    <w:tmpl w:val="83CE11E4"/>
    <w:lvl w:ilvl="0">
      <w:start w:val="1"/>
      <w:numFmt w:val="decimal"/>
      <w:suff w:val="nothing"/>
      <w:lvlText w:val="TRAINING%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FAB2BDE"/>
    <w:multiLevelType w:val="hybridMultilevel"/>
    <w:tmpl w:val="586A5C60"/>
    <w:lvl w:ilvl="0" w:tplc="07E8994A">
      <w:start w:val="1"/>
      <w:numFmt w:val="decimal"/>
      <w:lvlText w:val="CITSCI%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1C60E4"/>
    <w:multiLevelType w:val="hybridMultilevel"/>
    <w:tmpl w:val="9DDA1B46"/>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1561DC0"/>
    <w:multiLevelType w:val="hybridMultilevel"/>
    <w:tmpl w:val="0688DB6A"/>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26A013B"/>
    <w:multiLevelType w:val="hybridMultilevel"/>
    <w:tmpl w:val="FB20BC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3CB6BEB"/>
    <w:multiLevelType w:val="multilevel"/>
    <w:tmpl w:val="EC3C48DC"/>
    <w:lvl w:ilvl="0">
      <w:start w:val="1"/>
      <w:numFmt w:val="decimal"/>
      <w:suff w:val="nothing"/>
      <w:lvlText w:val="TRAN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50F6064"/>
    <w:multiLevelType w:val="hybridMultilevel"/>
    <w:tmpl w:val="2AFC5536"/>
    <w:lvl w:ilvl="0" w:tplc="EB1E9192">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52B2C3A"/>
    <w:multiLevelType w:val="hybridMultilevel"/>
    <w:tmpl w:val="EE12DE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5DF0648"/>
    <w:multiLevelType w:val="multilevel"/>
    <w:tmpl w:val="7F14B6CE"/>
    <w:lvl w:ilvl="0">
      <w:start w:val="1"/>
      <w:numFmt w:val="decimal"/>
      <w:suff w:val="nothing"/>
      <w:lvlText w:val="KNOWSITE%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A19347B"/>
    <w:multiLevelType w:val="hybridMultilevel"/>
    <w:tmpl w:val="0D0E4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A3B5940"/>
    <w:multiLevelType w:val="multilevel"/>
    <w:tmpl w:val="B40CA4E6"/>
    <w:lvl w:ilvl="0">
      <w:start w:val="1"/>
      <w:numFmt w:val="decimal"/>
      <w:suff w:val="nothing"/>
      <w:lvlText w:val="TACT%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AE126C4"/>
    <w:multiLevelType w:val="multilevel"/>
    <w:tmpl w:val="49BC0D82"/>
    <w:lvl w:ilvl="0">
      <w:start w:val="1"/>
      <w:numFmt w:val="decimal"/>
      <w:suff w:val="nothing"/>
      <w:lvlText w:val="WAYF%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BD9677C"/>
    <w:multiLevelType w:val="multilevel"/>
    <w:tmpl w:val="E4285290"/>
    <w:lvl w:ilvl="0">
      <w:start w:val="1"/>
      <w:numFmt w:val="decimal"/>
      <w:suff w:val="nothing"/>
      <w:lvlText w:val="ACCOM%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C0C7C3B"/>
    <w:multiLevelType w:val="multilevel"/>
    <w:tmpl w:val="0FFE0414"/>
    <w:lvl w:ilvl="0">
      <w:start w:val="1"/>
      <w:numFmt w:val="decimal"/>
      <w:suff w:val="nothing"/>
      <w:lvlText w:val="VIEWING%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C8C31D3"/>
    <w:multiLevelType w:val="hybridMultilevel"/>
    <w:tmpl w:val="66E861D2"/>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D3F761C"/>
    <w:multiLevelType w:val="multilevel"/>
    <w:tmpl w:val="E2B261BA"/>
    <w:lvl w:ilvl="0">
      <w:start w:val="1"/>
      <w:numFmt w:val="decimal"/>
      <w:suff w:val="nothing"/>
      <w:lvlText w:val="INTERES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FA510D7"/>
    <w:multiLevelType w:val="multilevel"/>
    <w:tmpl w:val="5D4E0218"/>
    <w:lvl w:ilvl="0">
      <w:start w:val="1"/>
      <w:numFmt w:val="decimal"/>
      <w:suff w:val="nothing"/>
      <w:lvlText w:val="CONCERN%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603B1384"/>
    <w:multiLevelType w:val="hybridMultilevel"/>
    <w:tmpl w:val="6C4299AC"/>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1FD6266"/>
    <w:multiLevelType w:val="hybridMultilevel"/>
    <w:tmpl w:val="886036C4"/>
    <w:lvl w:ilvl="0" w:tplc="13F634F8">
      <w:start w:val="1"/>
      <w:numFmt w:val="decimal"/>
      <w:suff w:val="nothing"/>
      <w:lvlText w:val="TEACHER%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2965F80"/>
    <w:multiLevelType w:val="hybridMultilevel"/>
    <w:tmpl w:val="008A09F0"/>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3410EAB"/>
    <w:multiLevelType w:val="multilevel"/>
    <w:tmpl w:val="FAB21340"/>
    <w:lvl w:ilvl="0">
      <w:start w:val="1"/>
      <w:numFmt w:val="decimal"/>
      <w:suff w:val="nothing"/>
      <w:lvlText w:val="RES%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5CC1551"/>
    <w:multiLevelType w:val="hybridMultilevel"/>
    <w:tmpl w:val="DA78D228"/>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67A442D4"/>
    <w:multiLevelType w:val="multilevel"/>
    <w:tmpl w:val="B69C0406"/>
    <w:lvl w:ilvl="0">
      <w:start w:val="1"/>
      <w:numFmt w:val="decimal"/>
      <w:suff w:val="nothing"/>
      <w:lvlText w:val="LANDECON%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9A236C4"/>
    <w:multiLevelType w:val="multilevel"/>
    <w:tmpl w:val="A4422AF8"/>
    <w:lvl w:ilvl="0">
      <w:start w:val="1"/>
      <w:numFmt w:val="decimal"/>
      <w:suff w:val="nothing"/>
      <w:lvlText w:val="TE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6CFF325D"/>
    <w:multiLevelType w:val="multilevel"/>
    <w:tmpl w:val="2D8A8954"/>
    <w:lvl w:ilvl="0">
      <w:start w:val="1"/>
      <w:numFmt w:val="decimal"/>
      <w:suff w:val="nothing"/>
      <w:lvlText w:val="INTTRAVE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D081EDD"/>
    <w:multiLevelType w:val="hybridMultilevel"/>
    <w:tmpl w:val="8E34F73A"/>
    <w:lvl w:ilvl="0" w:tplc="F532049E">
      <w:start w:val="1"/>
      <w:numFmt w:val="bullet"/>
      <w:lvlText w:val=""/>
      <w:lvlJc w:val="left"/>
      <w:pPr>
        <w:ind w:left="720" w:hanging="360"/>
      </w:pPr>
      <w:rPr>
        <w:rFonts w:ascii="Wingdings 2" w:eastAsia="Times New Roman" w:hAnsi="Wingdings 2"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D8C720D"/>
    <w:multiLevelType w:val="multilevel"/>
    <w:tmpl w:val="B4A0CEAA"/>
    <w:lvl w:ilvl="0">
      <w:start w:val="1"/>
      <w:numFmt w:val="decimal"/>
      <w:suff w:val="nothing"/>
      <w:lvlText w:val="STUDEN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E99364C"/>
    <w:multiLevelType w:val="multilevel"/>
    <w:tmpl w:val="8228B770"/>
    <w:lvl w:ilvl="0">
      <w:start w:val="1"/>
      <w:numFmt w:val="decimal"/>
      <w:suff w:val="nothing"/>
      <w:lvlText w:val="PUBPART%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6EC01CDD"/>
    <w:multiLevelType w:val="multilevel"/>
    <w:tmpl w:val="F63E4A54"/>
    <w:lvl w:ilvl="0">
      <w:start w:val="1"/>
      <w:numFmt w:val="decimal"/>
      <w:suff w:val="nothing"/>
      <w:lvlText w:val="TRUST%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F764143"/>
    <w:multiLevelType w:val="multilevel"/>
    <w:tmpl w:val="82A0BC84"/>
    <w:numStyleLink w:val="Multipunch"/>
  </w:abstractNum>
  <w:abstractNum w:abstractNumId="120" w15:restartNumberingAfterBreak="0">
    <w:nsid w:val="6FB965DA"/>
    <w:multiLevelType w:val="multilevel"/>
    <w:tmpl w:val="50CC0C3A"/>
    <w:lvl w:ilvl="0">
      <w:start w:val="1"/>
      <w:numFmt w:val="bullet"/>
      <w:lvlText w:val=""/>
      <w:lvlJc w:val="left"/>
      <w:pPr>
        <w:ind w:left="0" w:firstLine="0"/>
      </w:pPr>
      <w:rPr>
        <w:rFonts w:ascii="Wingdings 2" w:eastAsia="Times New Roman" w:hAnsi="Wingdings 2" w:cstheme="minorHAnsi"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FBA6F76"/>
    <w:multiLevelType w:val="multilevel"/>
    <w:tmpl w:val="EBCEDE7C"/>
    <w:lvl w:ilvl="0">
      <w:start w:val="1"/>
      <w:numFmt w:val="decimal"/>
      <w:suff w:val="nothing"/>
      <w:lvlText w:val="PREF%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29D322E"/>
    <w:multiLevelType w:val="multilevel"/>
    <w:tmpl w:val="019E652C"/>
    <w:lvl w:ilvl="0">
      <w:start w:val="1"/>
      <w:numFmt w:val="decimal"/>
      <w:suff w:val="nothing"/>
      <w:lvlText w:val="ECO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7401271C"/>
    <w:multiLevelType w:val="multilevel"/>
    <w:tmpl w:val="47AE65E2"/>
    <w:name w:val="TRANSERV"/>
    <w:lvl w:ilvl="0">
      <w:start w:val="1"/>
      <w:numFmt w:val="decimal"/>
      <w:suff w:val="nothing"/>
      <w:lvlText w:val="TRAN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4E245EE"/>
    <w:multiLevelType w:val="hybridMultilevel"/>
    <w:tmpl w:val="191E04CC"/>
    <w:lvl w:ilvl="0" w:tplc="EB1E9192">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762C4323"/>
    <w:multiLevelType w:val="hybridMultilevel"/>
    <w:tmpl w:val="B6B2408C"/>
    <w:lvl w:ilvl="0" w:tplc="F532049E">
      <w:start w:val="1"/>
      <w:numFmt w:val="bullet"/>
      <w:lvlText w:val=""/>
      <w:lvlJc w:val="left"/>
      <w:pPr>
        <w:ind w:left="360" w:hanging="360"/>
      </w:pPr>
      <w:rPr>
        <w:rFonts w:ascii="Wingdings 2" w:eastAsia="Times New Roman" w:hAnsi="Wingdings 2" w:cstheme="minorHAns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729269D"/>
    <w:multiLevelType w:val="hybridMultilevel"/>
    <w:tmpl w:val="2B3AB7DC"/>
    <w:lvl w:ilvl="0" w:tplc="F532049E">
      <w:start w:val="1"/>
      <w:numFmt w:val="bullet"/>
      <w:lvlText w:val=""/>
      <w:lvlJc w:val="left"/>
      <w:pPr>
        <w:ind w:left="360" w:hanging="360"/>
      </w:pPr>
      <w:rPr>
        <w:rFonts w:ascii="Wingdings 2" w:eastAsia="Times New Roman" w:hAnsi="Wingdings 2" w:cstheme="minorHAnsi" w:hint="default"/>
        <w:b w:val="0"/>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7652259"/>
    <w:multiLevelType w:val="multilevel"/>
    <w:tmpl w:val="5224940A"/>
    <w:lvl w:ilvl="0">
      <w:start w:val="1"/>
      <w:numFmt w:val="decimal"/>
      <w:suff w:val="nothing"/>
      <w:lvlText w:val="LEARN%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7822107A"/>
    <w:multiLevelType w:val="multilevel"/>
    <w:tmpl w:val="8140EB70"/>
    <w:lvl w:ilvl="0">
      <w:start w:val="1"/>
      <w:numFmt w:val="decimal"/>
      <w:suff w:val="nothing"/>
      <w:lvlText w:val="TRAVE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78494B14"/>
    <w:multiLevelType w:val="multilevel"/>
    <w:tmpl w:val="2BEED834"/>
    <w:lvl w:ilvl="0">
      <w:start w:val="1"/>
      <w:numFmt w:val="decimal"/>
      <w:suff w:val="nothing"/>
      <w:lvlText w:val="OFFTRAI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78CC76F3"/>
    <w:multiLevelType w:val="hybridMultilevel"/>
    <w:tmpl w:val="17EADB8E"/>
    <w:lvl w:ilvl="0" w:tplc="EB1E9192">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96322EB"/>
    <w:multiLevelType w:val="multilevel"/>
    <w:tmpl w:val="9080FF20"/>
    <w:lvl w:ilvl="0">
      <w:start w:val="1"/>
      <w:numFmt w:val="decimal"/>
      <w:suff w:val="nothing"/>
      <w:lvlText w:val="PROGE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B26324D"/>
    <w:multiLevelType w:val="multilevel"/>
    <w:tmpl w:val="82A0BC84"/>
    <w:name w:val="PREF"/>
    <w:numStyleLink w:val="Multipunch"/>
  </w:abstractNum>
  <w:abstractNum w:abstractNumId="133" w15:restartNumberingAfterBreak="0">
    <w:nsid w:val="7C1E66C3"/>
    <w:multiLevelType w:val="hybridMultilevel"/>
    <w:tmpl w:val="C7E88C02"/>
    <w:lvl w:ilvl="0" w:tplc="F532049E">
      <w:start w:val="1"/>
      <w:numFmt w:val="bullet"/>
      <w:lvlText w:val=""/>
      <w:lvlJc w:val="left"/>
      <w:pPr>
        <w:ind w:left="360" w:hanging="360"/>
      </w:pPr>
      <w:rPr>
        <w:rFonts w:ascii="Wingdings 2" w:eastAsia="Times New Roman" w:hAnsi="Wingdings 2" w:cstheme="minorHAnsi"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CA7665D"/>
    <w:multiLevelType w:val="multilevel"/>
    <w:tmpl w:val="77440494"/>
    <w:lvl w:ilvl="0">
      <w:start w:val="1"/>
      <w:numFmt w:val="decimal"/>
      <w:suff w:val="nothing"/>
      <w:lvlText w:val="TRANSPREF%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7D811E9B"/>
    <w:multiLevelType w:val="multilevel"/>
    <w:tmpl w:val="E9226728"/>
    <w:lvl w:ilvl="0">
      <w:start w:val="1"/>
      <w:numFmt w:val="decimal"/>
      <w:suff w:val="nothing"/>
      <w:lvlText w:val="TDUR%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DA322CF"/>
    <w:multiLevelType w:val="multilevel"/>
    <w:tmpl w:val="2D8A8954"/>
    <w:lvl w:ilvl="0">
      <w:start w:val="1"/>
      <w:numFmt w:val="decimal"/>
      <w:suff w:val="nothing"/>
      <w:lvlText w:val="INTTRAVE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FDA211C"/>
    <w:multiLevelType w:val="multilevel"/>
    <w:tmpl w:val="85745220"/>
    <w:name w:val="LAND"/>
    <w:lvl w:ilvl="0">
      <w:start w:val="1"/>
      <w:numFmt w:val="decimal"/>
      <w:suff w:val="nothing"/>
      <w:lvlText w:val="LAND%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3"/>
  </w:num>
  <w:num w:numId="2">
    <w:abstractNumId w:val="3"/>
  </w:num>
  <w:num w:numId="3">
    <w:abstractNumId w:val="0"/>
  </w:num>
  <w:num w:numId="4">
    <w:abstractNumId w:val="5"/>
  </w:num>
  <w:num w:numId="5">
    <w:abstractNumId w:val="33"/>
  </w:num>
  <w:num w:numId="6">
    <w:abstractNumId w:val="126"/>
  </w:num>
  <w:num w:numId="7">
    <w:abstractNumId w:val="10"/>
  </w:num>
  <w:num w:numId="8">
    <w:abstractNumId w:val="109"/>
  </w:num>
  <w:num w:numId="9">
    <w:abstractNumId w:val="64"/>
  </w:num>
  <w:num w:numId="10">
    <w:abstractNumId w:val="55"/>
  </w:num>
  <w:num w:numId="11">
    <w:abstractNumId w:val="18"/>
  </w:num>
  <w:num w:numId="12">
    <w:abstractNumId w:val="25"/>
  </w:num>
  <w:num w:numId="13">
    <w:abstractNumId w:val="125"/>
  </w:num>
  <w:num w:numId="14">
    <w:abstractNumId w:val="37"/>
  </w:num>
  <w:num w:numId="15">
    <w:abstractNumId w:val="41"/>
  </w:num>
  <w:num w:numId="16">
    <w:abstractNumId w:val="84"/>
  </w:num>
  <w:num w:numId="17">
    <w:abstractNumId w:val="93"/>
  </w:num>
  <w:num w:numId="18">
    <w:abstractNumId w:val="104"/>
  </w:num>
  <w:num w:numId="19">
    <w:abstractNumId w:val="16"/>
  </w:num>
  <w:num w:numId="20">
    <w:abstractNumId w:val="133"/>
  </w:num>
  <w:num w:numId="21">
    <w:abstractNumId w:val="46"/>
  </w:num>
  <w:num w:numId="22">
    <w:abstractNumId w:val="92"/>
  </w:num>
  <w:num w:numId="23">
    <w:abstractNumId w:val="67"/>
  </w:num>
  <w:num w:numId="24">
    <w:abstractNumId w:val="62"/>
  </w:num>
  <w:num w:numId="25">
    <w:abstractNumId w:val="51"/>
  </w:num>
  <w:num w:numId="26">
    <w:abstractNumId w:val="115"/>
  </w:num>
  <w:num w:numId="27">
    <w:abstractNumId w:val="15"/>
  </w:num>
  <w:num w:numId="28">
    <w:abstractNumId w:val="77"/>
  </w:num>
  <w:num w:numId="29">
    <w:abstractNumId w:val="107"/>
  </w:num>
  <w:num w:numId="30">
    <w:abstractNumId w:val="42"/>
  </w:num>
  <w:num w:numId="31">
    <w:abstractNumId w:val="130"/>
  </w:num>
  <w:num w:numId="32">
    <w:abstractNumId w:val="8"/>
  </w:num>
  <w:num w:numId="33">
    <w:abstractNumId w:val="29"/>
  </w:num>
  <w:num w:numId="34">
    <w:abstractNumId w:val="65"/>
  </w:num>
  <w:num w:numId="35">
    <w:abstractNumId w:val="111"/>
  </w:num>
  <w:num w:numId="36">
    <w:abstractNumId w:val="47"/>
  </w:num>
  <w:num w:numId="37">
    <w:abstractNumId w:val="85"/>
  </w:num>
  <w:num w:numId="38">
    <w:abstractNumId w:val="108"/>
  </w:num>
  <w:num w:numId="39">
    <w:abstractNumId w:val="20"/>
  </w:num>
  <w:num w:numId="40">
    <w:abstractNumId w:val="1"/>
  </w:num>
  <w:num w:numId="41">
    <w:abstractNumId w:val="119"/>
    <w:lvlOverride w:ilvl="0">
      <w:lvl w:ilvl="0">
        <w:start w:val="1"/>
        <w:numFmt w:val="decimal"/>
        <w:suff w:val="nothing"/>
        <w:lvlText w:val="USETECH%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37"/>
  </w:num>
  <w:num w:numId="43">
    <w:abstractNumId w:val="9"/>
  </w:num>
  <w:num w:numId="44">
    <w:abstractNumId w:val="70"/>
  </w:num>
  <w:num w:numId="45">
    <w:abstractNumId w:val="80"/>
    <w:lvlOverride w:ilvl="0">
      <w:lvl w:ilvl="0">
        <w:start w:val="1"/>
        <w:numFmt w:val="decimal"/>
        <w:suff w:val="nothing"/>
        <w:lvlText w:val="TPLAN%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101"/>
    <w:lvlOverride w:ilvl="0">
      <w:lvl w:ilvl="0">
        <w:start w:val="1"/>
        <w:numFmt w:val="decimal"/>
        <w:suff w:val="nothing"/>
        <w:lvlText w:val="WAYFIND%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81"/>
  </w:num>
  <w:num w:numId="48">
    <w:abstractNumId w:val="121"/>
  </w:num>
  <w:num w:numId="49">
    <w:abstractNumId w:val="31"/>
  </w:num>
  <w:num w:numId="50">
    <w:abstractNumId w:val="98"/>
  </w:num>
  <w:num w:numId="51">
    <w:abstractNumId w:val="4"/>
  </w:num>
  <w:num w:numId="52">
    <w:abstractNumId w:val="72"/>
  </w:num>
  <w:num w:numId="53">
    <w:abstractNumId w:val="35"/>
  </w:num>
  <w:num w:numId="54">
    <w:abstractNumId w:val="39"/>
  </w:num>
  <w:num w:numId="55">
    <w:abstractNumId w:val="26"/>
  </w:num>
  <w:num w:numId="56">
    <w:abstractNumId w:val="58"/>
  </w:num>
  <w:num w:numId="57">
    <w:abstractNumId w:val="102"/>
  </w:num>
  <w:num w:numId="58">
    <w:abstractNumId w:val="17"/>
  </w:num>
  <w:num w:numId="59">
    <w:abstractNumId w:val="43"/>
  </w:num>
  <w:num w:numId="60">
    <w:abstractNumId w:val="95"/>
  </w:num>
  <w:num w:numId="61">
    <w:abstractNumId w:val="49"/>
  </w:num>
  <w:num w:numId="62">
    <w:abstractNumId w:val="50"/>
    <w:lvlOverride w:ilvl="0">
      <w:lvl w:ilvl="0">
        <w:start w:val="1"/>
        <w:numFmt w:val="decimal"/>
        <w:suff w:val="nothing"/>
        <w:lvlText w:val="FISH%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abstractNumId w:val="100"/>
  </w:num>
  <w:num w:numId="64">
    <w:abstractNumId w:val="78"/>
  </w:num>
  <w:num w:numId="65">
    <w:abstractNumId w:val="83"/>
  </w:num>
  <w:num w:numId="66">
    <w:abstractNumId w:val="91"/>
    <w:lvlOverride w:ilvl="0">
      <w:lvl w:ilvl="0" w:tplc="07E8994A">
        <w:start w:val="1"/>
        <w:numFmt w:val="decimal"/>
        <w:suff w:val="nothing"/>
        <w:lvlText w:val="CITSCI%1"/>
        <w:lvlJc w:val="left"/>
        <w:pPr>
          <w:ind w:left="0" w:firstLine="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7">
    <w:abstractNumId w:val="12"/>
    <w:lvlOverride w:ilvl="0">
      <w:lvl w:ilvl="0" w:tplc="9BD0088C">
        <w:start w:val="1"/>
        <w:numFmt w:val="decimal"/>
        <w:suff w:val="nothing"/>
        <w:lvlText w:val="COLLAB%1"/>
        <w:lvlJc w:val="left"/>
        <w:pPr>
          <w:ind w:left="0" w:firstLine="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8">
    <w:abstractNumId w:val="30"/>
    <w:lvlOverride w:ilvl="0">
      <w:lvl w:ilvl="0" w:tplc="216ECA9C">
        <w:start w:val="1"/>
        <w:numFmt w:val="decimal"/>
        <w:suff w:val="nothing"/>
        <w:lvlText w:val="PARTNER%1"/>
        <w:lvlJc w:val="left"/>
        <w:pPr>
          <w:ind w:left="0" w:firstLine="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9">
    <w:abstractNumId w:val="113"/>
  </w:num>
  <w:num w:numId="70">
    <w:abstractNumId w:val="27"/>
  </w:num>
  <w:num w:numId="71">
    <w:abstractNumId w:val="97"/>
  </w:num>
  <w:num w:numId="72">
    <w:abstractNumId w:val="13"/>
  </w:num>
  <w:num w:numId="73">
    <w:abstractNumId w:val="21"/>
  </w:num>
  <w:num w:numId="74">
    <w:abstractNumId w:val="14"/>
  </w:num>
  <w:num w:numId="75">
    <w:abstractNumId w:val="2"/>
  </w:num>
  <w:num w:numId="76">
    <w:abstractNumId w:val="7"/>
  </w:num>
  <w:num w:numId="77">
    <w:abstractNumId w:val="103"/>
  </w:num>
  <w:num w:numId="78">
    <w:abstractNumId w:val="11"/>
    <w:lvlOverride w:ilvl="0">
      <w:lvl w:ilvl="0">
        <w:start w:val="1"/>
        <w:numFmt w:val="decimal"/>
        <w:suff w:val="nothing"/>
        <w:lvlText w:val="RECHIST%1"/>
        <w:lvlJc w:val="left"/>
        <w:pPr>
          <w:ind w:left="0" w:firstLine="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9">
    <w:abstractNumId w:val="123"/>
    <w:lvlOverride w:ilvl="0">
      <w:lvl w:ilvl="0">
        <w:start w:val="1"/>
        <w:numFmt w:val="decimal"/>
        <w:suff w:val="nothing"/>
        <w:lvlText w:val="TRANSEVAL%1"/>
        <w:lvlJc w:val="left"/>
        <w:pPr>
          <w:ind w:left="0" w:firstLine="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0">
    <w:abstractNumId w:val="134"/>
  </w:num>
  <w:num w:numId="81">
    <w:abstractNumId w:val="24"/>
  </w:num>
  <w:num w:numId="82">
    <w:abstractNumId w:val="118"/>
  </w:num>
  <w:num w:numId="83">
    <w:abstractNumId w:val="88"/>
  </w:num>
  <w:num w:numId="84">
    <w:abstractNumId w:val="131"/>
  </w:num>
  <w:num w:numId="85">
    <w:abstractNumId w:val="52"/>
  </w:num>
  <w:num w:numId="86">
    <w:abstractNumId w:val="36"/>
  </w:num>
  <w:num w:numId="87">
    <w:abstractNumId w:val="69"/>
  </w:num>
  <w:num w:numId="88">
    <w:abstractNumId w:val="112"/>
  </w:num>
  <w:num w:numId="89">
    <w:abstractNumId w:val="116"/>
  </w:num>
  <w:num w:numId="90">
    <w:abstractNumId w:val="28"/>
  </w:num>
  <w:num w:numId="91">
    <w:abstractNumId w:val="79"/>
  </w:num>
  <w:num w:numId="92">
    <w:abstractNumId w:val="60"/>
  </w:num>
  <w:num w:numId="93">
    <w:abstractNumId w:val="71"/>
  </w:num>
  <w:num w:numId="94">
    <w:abstractNumId w:val="45"/>
  </w:num>
  <w:num w:numId="95">
    <w:abstractNumId w:val="128"/>
  </w:num>
  <w:num w:numId="96">
    <w:abstractNumId w:val="127"/>
  </w:num>
  <w:num w:numId="97">
    <w:abstractNumId w:val="122"/>
  </w:num>
  <w:num w:numId="98">
    <w:abstractNumId w:val="106"/>
  </w:num>
  <w:num w:numId="99">
    <w:abstractNumId w:val="129"/>
  </w:num>
  <w:num w:numId="100">
    <w:abstractNumId w:val="61"/>
  </w:num>
  <w:num w:numId="101">
    <w:abstractNumId w:val="68"/>
  </w:num>
  <w:num w:numId="102">
    <w:abstractNumId w:val="22"/>
  </w:num>
  <w:num w:numId="103">
    <w:abstractNumId w:val="94"/>
  </w:num>
  <w:num w:numId="104">
    <w:abstractNumId w:val="66"/>
  </w:num>
  <w:num w:numId="105">
    <w:abstractNumId w:val="105"/>
    <w:lvlOverride w:ilvl="0">
      <w:lvl w:ilvl="0">
        <w:start w:val="1"/>
        <w:numFmt w:val="decimal"/>
        <w:suff w:val="nothing"/>
        <w:lvlText w:val="WILDREC%1"/>
        <w:lvlJc w:val="left"/>
        <w:pPr>
          <w:ind w:left="0" w:firstLine="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6">
    <w:abstractNumId w:val="73"/>
  </w:num>
  <w:num w:numId="107">
    <w:abstractNumId w:val="90"/>
  </w:num>
  <w:num w:numId="108">
    <w:abstractNumId w:val="75"/>
  </w:num>
  <w:num w:numId="109">
    <w:abstractNumId w:val="135"/>
  </w:num>
  <w:num w:numId="110">
    <w:abstractNumId w:val="57"/>
  </w:num>
  <w:num w:numId="111">
    <w:abstractNumId w:val="96"/>
  </w:num>
  <w:num w:numId="112">
    <w:abstractNumId w:val="19"/>
  </w:num>
  <w:num w:numId="113">
    <w:abstractNumId w:val="124"/>
  </w:num>
  <w:num w:numId="114">
    <w:abstractNumId w:val="136"/>
  </w:num>
  <w:num w:numId="115">
    <w:abstractNumId w:val="120"/>
  </w:num>
  <w:num w:numId="116">
    <w:abstractNumId w:val="32"/>
  </w:num>
  <w:num w:numId="117">
    <w:abstractNumId w:val="38"/>
  </w:num>
  <w:num w:numId="118">
    <w:abstractNumId w:val="59"/>
  </w:num>
  <w:num w:numId="119">
    <w:abstractNumId w:val="89"/>
  </w:num>
  <w:num w:numId="120">
    <w:abstractNumId w:val="34"/>
  </w:num>
  <w:num w:numId="121">
    <w:abstractNumId w:val="82"/>
  </w:num>
  <w:num w:numId="122">
    <w:abstractNumId w:val="136"/>
    <w:lvlOverride w:ilvl="0">
      <w:lvl w:ilvl="0">
        <w:start w:val="1"/>
        <w:numFmt w:val="decimal"/>
        <w:suff w:val="nothing"/>
        <w:lvlText w:val="PERMIT%1"/>
        <w:lvlJc w:val="left"/>
        <w:pPr>
          <w:ind w:left="0" w:firstLine="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3">
    <w:abstractNumId w:val="56"/>
  </w:num>
  <w:num w:numId="124">
    <w:abstractNumId w:val="44"/>
  </w:num>
  <w:num w:numId="125">
    <w:abstractNumId w:val="74"/>
  </w:num>
  <w:num w:numId="126">
    <w:abstractNumId w:val="54"/>
  </w:num>
  <w:num w:numId="127">
    <w:abstractNumId w:val="110"/>
  </w:num>
  <w:num w:numId="128">
    <w:abstractNumId w:val="117"/>
    <w:lvlOverride w:ilvl="0">
      <w:lvl w:ilvl="0">
        <w:start w:val="1"/>
        <w:numFmt w:val="decimal"/>
        <w:suff w:val="nothing"/>
        <w:lvlText w:val="PART%1"/>
        <w:lvlJc w:val="left"/>
        <w:pPr>
          <w:ind w:left="0" w:firstLine="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9">
    <w:abstractNumId w:val="40"/>
  </w:num>
  <w:num w:numId="130">
    <w:abstractNumId w:val="23"/>
  </w:num>
  <w:num w:numId="131">
    <w:abstractNumId w:val="12"/>
  </w:num>
  <w:num w:numId="132">
    <w:abstractNumId w:val="48"/>
  </w:num>
  <w:num w:numId="133">
    <w:abstractNumId w:val="86"/>
  </w:num>
  <w:num w:numId="134">
    <w:abstractNumId w:val="87"/>
  </w:num>
  <w:num w:numId="135">
    <w:abstractNumId w:val="54"/>
    <w:lvlOverride w:ilvl="0">
      <w:lvl w:ilvl="0">
        <w:start w:val="1"/>
        <w:numFmt w:val="decimal"/>
        <w:suff w:val="nothing"/>
        <w:lvlText w:val="LANDMGMT%1"/>
        <w:lvlJc w:val="left"/>
        <w:pPr>
          <w:ind w:left="0" w:firstLine="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6">
    <w:abstractNumId w:val="131"/>
    <w:lvlOverride w:ilvl="0">
      <w:lvl w:ilvl="0">
        <w:start w:val="1"/>
        <w:numFmt w:val="decimal"/>
        <w:suff w:val="nothing"/>
        <w:lvlText w:val="EFFICACY%1"/>
        <w:lvlJc w:val="left"/>
        <w:pPr>
          <w:ind w:left="0" w:firstLine="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7">
    <w:abstractNumId w:val="76"/>
  </w:num>
  <w:num w:numId="138">
    <w:abstractNumId w:val="114"/>
  </w:num>
  <w:num w:numId="139">
    <w:abstractNumId w:val="99"/>
  </w:num>
  <w:num w:numId="140">
    <w:abstractNumId w:val="9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removePersonalInformation/>
  <w:removeDateAndTime/>
  <w:proofState w:spelling="clean" w:grammar="clean"/>
  <w:defaultTabStop w:val="36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4A"/>
    <w:rsid w:val="00000EF3"/>
    <w:rsid w:val="00000FD2"/>
    <w:rsid w:val="00001252"/>
    <w:rsid w:val="0000286E"/>
    <w:rsid w:val="00002A74"/>
    <w:rsid w:val="00002B0D"/>
    <w:rsid w:val="00003522"/>
    <w:rsid w:val="0000492E"/>
    <w:rsid w:val="00005A8E"/>
    <w:rsid w:val="00006310"/>
    <w:rsid w:val="00006E7F"/>
    <w:rsid w:val="0000708E"/>
    <w:rsid w:val="00007489"/>
    <w:rsid w:val="000077B7"/>
    <w:rsid w:val="000079EA"/>
    <w:rsid w:val="00007D54"/>
    <w:rsid w:val="00010396"/>
    <w:rsid w:val="000103C2"/>
    <w:rsid w:val="000107B5"/>
    <w:rsid w:val="00012B18"/>
    <w:rsid w:val="00013712"/>
    <w:rsid w:val="00014219"/>
    <w:rsid w:val="0001431C"/>
    <w:rsid w:val="00014E1A"/>
    <w:rsid w:val="00014FEA"/>
    <w:rsid w:val="00015275"/>
    <w:rsid w:val="00015A99"/>
    <w:rsid w:val="00015BD8"/>
    <w:rsid w:val="00015C88"/>
    <w:rsid w:val="00015D05"/>
    <w:rsid w:val="00016084"/>
    <w:rsid w:val="0002173C"/>
    <w:rsid w:val="00021BC7"/>
    <w:rsid w:val="00023108"/>
    <w:rsid w:val="0002348D"/>
    <w:rsid w:val="00025002"/>
    <w:rsid w:val="0002574B"/>
    <w:rsid w:val="00026625"/>
    <w:rsid w:val="00030257"/>
    <w:rsid w:val="00030E9C"/>
    <w:rsid w:val="000314FD"/>
    <w:rsid w:val="0003295D"/>
    <w:rsid w:val="00032B3E"/>
    <w:rsid w:val="00032CDC"/>
    <w:rsid w:val="00032F7F"/>
    <w:rsid w:val="000336E1"/>
    <w:rsid w:val="00033A44"/>
    <w:rsid w:val="0003495B"/>
    <w:rsid w:val="00034EE9"/>
    <w:rsid w:val="00034F19"/>
    <w:rsid w:val="00036683"/>
    <w:rsid w:val="000376D2"/>
    <w:rsid w:val="0004201D"/>
    <w:rsid w:val="00042E62"/>
    <w:rsid w:val="00043594"/>
    <w:rsid w:val="000440B6"/>
    <w:rsid w:val="00044A23"/>
    <w:rsid w:val="000464C2"/>
    <w:rsid w:val="00046554"/>
    <w:rsid w:val="0004723C"/>
    <w:rsid w:val="00047B38"/>
    <w:rsid w:val="00050857"/>
    <w:rsid w:val="00050F78"/>
    <w:rsid w:val="000512FA"/>
    <w:rsid w:val="000519B3"/>
    <w:rsid w:val="00051BD0"/>
    <w:rsid w:val="00052B3C"/>
    <w:rsid w:val="00053C3C"/>
    <w:rsid w:val="00053CA0"/>
    <w:rsid w:val="000543D5"/>
    <w:rsid w:val="0005466F"/>
    <w:rsid w:val="000554B3"/>
    <w:rsid w:val="000555E8"/>
    <w:rsid w:val="00055683"/>
    <w:rsid w:val="0005629D"/>
    <w:rsid w:val="00056379"/>
    <w:rsid w:val="00056E96"/>
    <w:rsid w:val="0005746C"/>
    <w:rsid w:val="00057897"/>
    <w:rsid w:val="000603A8"/>
    <w:rsid w:val="000610F2"/>
    <w:rsid w:val="00061A60"/>
    <w:rsid w:val="00062E0A"/>
    <w:rsid w:val="0006754F"/>
    <w:rsid w:val="00071149"/>
    <w:rsid w:val="000716A5"/>
    <w:rsid w:val="00072382"/>
    <w:rsid w:val="000725D6"/>
    <w:rsid w:val="00072B28"/>
    <w:rsid w:val="00072D5D"/>
    <w:rsid w:val="00073E8B"/>
    <w:rsid w:val="00073F4C"/>
    <w:rsid w:val="0007463F"/>
    <w:rsid w:val="00074C2A"/>
    <w:rsid w:val="000752DF"/>
    <w:rsid w:val="00081917"/>
    <w:rsid w:val="00082EA6"/>
    <w:rsid w:val="00082F48"/>
    <w:rsid w:val="0008314C"/>
    <w:rsid w:val="0008326A"/>
    <w:rsid w:val="00083759"/>
    <w:rsid w:val="00083C64"/>
    <w:rsid w:val="000845C8"/>
    <w:rsid w:val="000850C3"/>
    <w:rsid w:val="00085179"/>
    <w:rsid w:val="0008660A"/>
    <w:rsid w:val="00086753"/>
    <w:rsid w:val="00086C29"/>
    <w:rsid w:val="00087C09"/>
    <w:rsid w:val="00087F5D"/>
    <w:rsid w:val="00090948"/>
    <w:rsid w:val="00091477"/>
    <w:rsid w:val="00092203"/>
    <w:rsid w:val="00093D55"/>
    <w:rsid w:val="000941D9"/>
    <w:rsid w:val="000948F9"/>
    <w:rsid w:val="0009533C"/>
    <w:rsid w:val="000958BA"/>
    <w:rsid w:val="000966F1"/>
    <w:rsid w:val="00097458"/>
    <w:rsid w:val="000A09EF"/>
    <w:rsid w:val="000A0A60"/>
    <w:rsid w:val="000A11B0"/>
    <w:rsid w:val="000A14EF"/>
    <w:rsid w:val="000A15C4"/>
    <w:rsid w:val="000A1BE8"/>
    <w:rsid w:val="000A2B33"/>
    <w:rsid w:val="000A2BF8"/>
    <w:rsid w:val="000A46DA"/>
    <w:rsid w:val="000A48E4"/>
    <w:rsid w:val="000A5654"/>
    <w:rsid w:val="000A5E5E"/>
    <w:rsid w:val="000A5F8D"/>
    <w:rsid w:val="000A6BD9"/>
    <w:rsid w:val="000A7608"/>
    <w:rsid w:val="000B047A"/>
    <w:rsid w:val="000B049B"/>
    <w:rsid w:val="000B0E21"/>
    <w:rsid w:val="000B10E6"/>
    <w:rsid w:val="000B14D1"/>
    <w:rsid w:val="000B2B9C"/>
    <w:rsid w:val="000B3901"/>
    <w:rsid w:val="000B48FE"/>
    <w:rsid w:val="000B530E"/>
    <w:rsid w:val="000B59F5"/>
    <w:rsid w:val="000B6167"/>
    <w:rsid w:val="000B6F43"/>
    <w:rsid w:val="000B7A23"/>
    <w:rsid w:val="000C0834"/>
    <w:rsid w:val="000C08D0"/>
    <w:rsid w:val="000C0E93"/>
    <w:rsid w:val="000C201E"/>
    <w:rsid w:val="000C28EE"/>
    <w:rsid w:val="000C2E08"/>
    <w:rsid w:val="000C35E5"/>
    <w:rsid w:val="000C3620"/>
    <w:rsid w:val="000C417C"/>
    <w:rsid w:val="000C4347"/>
    <w:rsid w:val="000C4A6C"/>
    <w:rsid w:val="000C5D11"/>
    <w:rsid w:val="000C5DBE"/>
    <w:rsid w:val="000C7885"/>
    <w:rsid w:val="000C7CF0"/>
    <w:rsid w:val="000D0AF8"/>
    <w:rsid w:val="000D161C"/>
    <w:rsid w:val="000D17D7"/>
    <w:rsid w:val="000D33EA"/>
    <w:rsid w:val="000D3851"/>
    <w:rsid w:val="000D38DD"/>
    <w:rsid w:val="000D3D9C"/>
    <w:rsid w:val="000D431B"/>
    <w:rsid w:val="000D4505"/>
    <w:rsid w:val="000D498F"/>
    <w:rsid w:val="000D52A4"/>
    <w:rsid w:val="000D649F"/>
    <w:rsid w:val="000D69F9"/>
    <w:rsid w:val="000D6EAC"/>
    <w:rsid w:val="000E0731"/>
    <w:rsid w:val="000E0A66"/>
    <w:rsid w:val="000E11F8"/>
    <w:rsid w:val="000E152D"/>
    <w:rsid w:val="000E1993"/>
    <w:rsid w:val="000E3028"/>
    <w:rsid w:val="000E339A"/>
    <w:rsid w:val="000E4231"/>
    <w:rsid w:val="000E4A25"/>
    <w:rsid w:val="000E4D8B"/>
    <w:rsid w:val="000E4EC0"/>
    <w:rsid w:val="000E5338"/>
    <w:rsid w:val="000E70D4"/>
    <w:rsid w:val="000E79B7"/>
    <w:rsid w:val="000E7B17"/>
    <w:rsid w:val="000E7C50"/>
    <w:rsid w:val="000F0092"/>
    <w:rsid w:val="000F18B6"/>
    <w:rsid w:val="000F2D47"/>
    <w:rsid w:val="000F3D14"/>
    <w:rsid w:val="000F4820"/>
    <w:rsid w:val="000F56DB"/>
    <w:rsid w:val="000F7BAD"/>
    <w:rsid w:val="000F7BB9"/>
    <w:rsid w:val="000F7C94"/>
    <w:rsid w:val="000F7FAA"/>
    <w:rsid w:val="00100294"/>
    <w:rsid w:val="00100EB6"/>
    <w:rsid w:val="001017BE"/>
    <w:rsid w:val="001025F6"/>
    <w:rsid w:val="00104393"/>
    <w:rsid w:val="00104A4C"/>
    <w:rsid w:val="00105BC1"/>
    <w:rsid w:val="001062F4"/>
    <w:rsid w:val="00107832"/>
    <w:rsid w:val="001114F9"/>
    <w:rsid w:val="00111536"/>
    <w:rsid w:val="0011180D"/>
    <w:rsid w:val="001125D6"/>
    <w:rsid w:val="001135A7"/>
    <w:rsid w:val="00114755"/>
    <w:rsid w:val="001151B7"/>
    <w:rsid w:val="0011551A"/>
    <w:rsid w:val="0011621E"/>
    <w:rsid w:val="001168C7"/>
    <w:rsid w:val="00116EE8"/>
    <w:rsid w:val="0011743A"/>
    <w:rsid w:val="001177E0"/>
    <w:rsid w:val="00120786"/>
    <w:rsid w:val="001214A1"/>
    <w:rsid w:val="00121F95"/>
    <w:rsid w:val="001220B3"/>
    <w:rsid w:val="00123088"/>
    <w:rsid w:val="001234E0"/>
    <w:rsid w:val="00124219"/>
    <w:rsid w:val="001245FA"/>
    <w:rsid w:val="00125397"/>
    <w:rsid w:val="00130109"/>
    <w:rsid w:val="0013154B"/>
    <w:rsid w:val="001320EB"/>
    <w:rsid w:val="00133CFB"/>
    <w:rsid w:val="00134535"/>
    <w:rsid w:val="0013479F"/>
    <w:rsid w:val="00135760"/>
    <w:rsid w:val="001369E5"/>
    <w:rsid w:val="00141071"/>
    <w:rsid w:val="00141465"/>
    <w:rsid w:val="00142838"/>
    <w:rsid w:val="00142CB6"/>
    <w:rsid w:val="001447DD"/>
    <w:rsid w:val="00145181"/>
    <w:rsid w:val="0014559E"/>
    <w:rsid w:val="0014590D"/>
    <w:rsid w:val="001463BD"/>
    <w:rsid w:val="001470C4"/>
    <w:rsid w:val="00147188"/>
    <w:rsid w:val="0014723E"/>
    <w:rsid w:val="001477E6"/>
    <w:rsid w:val="0014798C"/>
    <w:rsid w:val="00147D97"/>
    <w:rsid w:val="001504DD"/>
    <w:rsid w:val="00150C05"/>
    <w:rsid w:val="00150F90"/>
    <w:rsid w:val="001516DA"/>
    <w:rsid w:val="00151C2C"/>
    <w:rsid w:val="001524CD"/>
    <w:rsid w:val="0015370B"/>
    <w:rsid w:val="00154765"/>
    <w:rsid w:val="0015591E"/>
    <w:rsid w:val="00155FE3"/>
    <w:rsid w:val="00156404"/>
    <w:rsid w:val="00157737"/>
    <w:rsid w:val="001601E2"/>
    <w:rsid w:val="00160AE7"/>
    <w:rsid w:val="00161391"/>
    <w:rsid w:val="00161A3B"/>
    <w:rsid w:val="00161D3A"/>
    <w:rsid w:val="00162725"/>
    <w:rsid w:val="00163AFF"/>
    <w:rsid w:val="001641B7"/>
    <w:rsid w:val="00164C09"/>
    <w:rsid w:val="00166230"/>
    <w:rsid w:val="00167053"/>
    <w:rsid w:val="001670F1"/>
    <w:rsid w:val="001675D7"/>
    <w:rsid w:val="001678A6"/>
    <w:rsid w:val="00167CF4"/>
    <w:rsid w:val="00171D0E"/>
    <w:rsid w:val="001723F3"/>
    <w:rsid w:val="001729B3"/>
    <w:rsid w:val="00173730"/>
    <w:rsid w:val="00174577"/>
    <w:rsid w:val="001754F8"/>
    <w:rsid w:val="00175F2A"/>
    <w:rsid w:val="00175FC5"/>
    <w:rsid w:val="0017665B"/>
    <w:rsid w:val="001816FB"/>
    <w:rsid w:val="00182CA5"/>
    <w:rsid w:val="00182EB6"/>
    <w:rsid w:val="001838C6"/>
    <w:rsid w:val="00184538"/>
    <w:rsid w:val="001848E1"/>
    <w:rsid w:val="00185816"/>
    <w:rsid w:val="00187043"/>
    <w:rsid w:val="0018797D"/>
    <w:rsid w:val="001902A9"/>
    <w:rsid w:val="00190490"/>
    <w:rsid w:val="001911D4"/>
    <w:rsid w:val="00191A2E"/>
    <w:rsid w:val="00191F9E"/>
    <w:rsid w:val="001921C0"/>
    <w:rsid w:val="001927AB"/>
    <w:rsid w:val="001934BC"/>
    <w:rsid w:val="00193DA3"/>
    <w:rsid w:val="00194DE3"/>
    <w:rsid w:val="001A0967"/>
    <w:rsid w:val="001A1099"/>
    <w:rsid w:val="001A10E0"/>
    <w:rsid w:val="001A15F9"/>
    <w:rsid w:val="001A31C9"/>
    <w:rsid w:val="001A37CC"/>
    <w:rsid w:val="001A3A9F"/>
    <w:rsid w:val="001A4031"/>
    <w:rsid w:val="001A4115"/>
    <w:rsid w:val="001A53CA"/>
    <w:rsid w:val="001A55EC"/>
    <w:rsid w:val="001A60E5"/>
    <w:rsid w:val="001A62B8"/>
    <w:rsid w:val="001A698D"/>
    <w:rsid w:val="001A7A20"/>
    <w:rsid w:val="001B01A1"/>
    <w:rsid w:val="001B07DE"/>
    <w:rsid w:val="001B18EA"/>
    <w:rsid w:val="001B1DBA"/>
    <w:rsid w:val="001B23D6"/>
    <w:rsid w:val="001B4521"/>
    <w:rsid w:val="001B550C"/>
    <w:rsid w:val="001B5A08"/>
    <w:rsid w:val="001B73E8"/>
    <w:rsid w:val="001B795D"/>
    <w:rsid w:val="001C15AC"/>
    <w:rsid w:val="001C1F74"/>
    <w:rsid w:val="001C20D9"/>
    <w:rsid w:val="001C281A"/>
    <w:rsid w:val="001C2D73"/>
    <w:rsid w:val="001C32C9"/>
    <w:rsid w:val="001C340F"/>
    <w:rsid w:val="001C4053"/>
    <w:rsid w:val="001C44BB"/>
    <w:rsid w:val="001D06AB"/>
    <w:rsid w:val="001D19B6"/>
    <w:rsid w:val="001D1EC9"/>
    <w:rsid w:val="001D2074"/>
    <w:rsid w:val="001D2850"/>
    <w:rsid w:val="001D2DAE"/>
    <w:rsid w:val="001D347F"/>
    <w:rsid w:val="001D375F"/>
    <w:rsid w:val="001D3DE3"/>
    <w:rsid w:val="001D428A"/>
    <w:rsid w:val="001D4AF7"/>
    <w:rsid w:val="001D50DD"/>
    <w:rsid w:val="001D54BA"/>
    <w:rsid w:val="001D607D"/>
    <w:rsid w:val="001D7578"/>
    <w:rsid w:val="001E0795"/>
    <w:rsid w:val="001E1408"/>
    <w:rsid w:val="001E1566"/>
    <w:rsid w:val="001E1F72"/>
    <w:rsid w:val="001E3234"/>
    <w:rsid w:val="001E3FE5"/>
    <w:rsid w:val="001E4E7C"/>
    <w:rsid w:val="001E50CF"/>
    <w:rsid w:val="001E722B"/>
    <w:rsid w:val="001E7E63"/>
    <w:rsid w:val="001F0BB1"/>
    <w:rsid w:val="001F0F4E"/>
    <w:rsid w:val="001F172A"/>
    <w:rsid w:val="001F2435"/>
    <w:rsid w:val="001F3942"/>
    <w:rsid w:val="001F4345"/>
    <w:rsid w:val="001F493E"/>
    <w:rsid w:val="001F4E2D"/>
    <w:rsid w:val="001F6108"/>
    <w:rsid w:val="001F6360"/>
    <w:rsid w:val="00200153"/>
    <w:rsid w:val="002005D0"/>
    <w:rsid w:val="00202DE9"/>
    <w:rsid w:val="00203688"/>
    <w:rsid w:val="002041DD"/>
    <w:rsid w:val="00204716"/>
    <w:rsid w:val="00204799"/>
    <w:rsid w:val="002048A0"/>
    <w:rsid w:val="002049AD"/>
    <w:rsid w:val="00205DAA"/>
    <w:rsid w:val="00205F75"/>
    <w:rsid w:val="002068EA"/>
    <w:rsid w:val="0020793E"/>
    <w:rsid w:val="00210060"/>
    <w:rsid w:val="002106A1"/>
    <w:rsid w:val="00210911"/>
    <w:rsid w:val="00210ADB"/>
    <w:rsid w:val="002114F7"/>
    <w:rsid w:val="00211C6C"/>
    <w:rsid w:val="00211D76"/>
    <w:rsid w:val="002122E5"/>
    <w:rsid w:val="00212472"/>
    <w:rsid w:val="002130D1"/>
    <w:rsid w:val="002148E7"/>
    <w:rsid w:val="00215330"/>
    <w:rsid w:val="00215EE4"/>
    <w:rsid w:val="00217180"/>
    <w:rsid w:val="002177A7"/>
    <w:rsid w:val="00217F51"/>
    <w:rsid w:val="002207CD"/>
    <w:rsid w:val="00220A91"/>
    <w:rsid w:val="00220CAE"/>
    <w:rsid w:val="0022149E"/>
    <w:rsid w:val="00221876"/>
    <w:rsid w:val="00221AC6"/>
    <w:rsid w:val="00221E08"/>
    <w:rsid w:val="00221FA9"/>
    <w:rsid w:val="0022209C"/>
    <w:rsid w:val="00223646"/>
    <w:rsid w:val="002238F8"/>
    <w:rsid w:val="00225690"/>
    <w:rsid w:val="002260A9"/>
    <w:rsid w:val="00226DDD"/>
    <w:rsid w:val="00227D5E"/>
    <w:rsid w:val="00230CCA"/>
    <w:rsid w:val="00230CE6"/>
    <w:rsid w:val="00231A0E"/>
    <w:rsid w:val="00231B22"/>
    <w:rsid w:val="002321F2"/>
    <w:rsid w:val="002328EA"/>
    <w:rsid w:val="00232AE5"/>
    <w:rsid w:val="0023338E"/>
    <w:rsid w:val="00233B53"/>
    <w:rsid w:val="00234DB1"/>
    <w:rsid w:val="00235C65"/>
    <w:rsid w:val="00237F08"/>
    <w:rsid w:val="002415A9"/>
    <w:rsid w:val="002421EE"/>
    <w:rsid w:val="0024365F"/>
    <w:rsid w:val="00243AA9"/>
    <w:rsid w:val="00243F86"/>
    <w:rsid w:val="002440B5"/>
    <w:rsid w:val="002442BE"/>
    <w:rsid w:val="002445F9"/>
    <w:rsid w:val="002449E8"/>
    <w:rsid w:val="00244DD0"/>
    <w:rsid w:val="00246560"/>
    <w:rsid w:val="00246BCB"/>
    <w:rsid w:val="00246DE5"/>
    <w:rsid w:val="0025102E"/>
    <w:rsid w:val="00251204"/>
    <w:rsid w:val="002513A9"/>
    <w:rsid w:val="00253195"/>
    <w:rsid w:val="002532E0"/>
    <w:rsid w:val="0025337B"/>
    <w:rsid w:val="00254012"/>
    <w:rsid w:val="00254276"/>
    <w:rsid w:val="00254915"/>
    <w:rsid w:val="00254BDE"/>
    <w:rsid w:val="002563D5"/>
    <w:rsid w:val="00256D1F"/>
    <w:rsid w:val="00256F3A"/>
    <w:rsid w:val="002618CB"/>
    <w:rsid w:val="00261DD4"/>
    <w:rsid w:val="00262F1C"/>
    <w:rsid w:val="00263193"/>
    <w:rsid w:val="002637FE"/>
    <w:rsid w:val="00265DFE"/>
    <w:rsid w:val="00265F43"/>
    <w:rsid w:val="00265FBC"/>
    <w:rsid w:val="00266814"/>
    <w:rsid w:val="00266C15"/>
    <w:rsid w:val="00266EC1"/>
    <w:rsid w:val="00267297"/>
    <w:rsid w:val="00267485"/>
    <w:rsid w:val="00267557"/>
    <w:rsid w:val="0026764E"/>
    <w:rsid w:val="002677AF"/>
    <w:rsid w:val="00267B28"/>
    <w:rsid w:val="00270CAD"/>
    <w:rsid w:val="00270DC5"/>
    <w:rsid w:val="00272109"/>
    <w:rsid w:val="002726A5"/>
    <w:rsid w:val="00272ACF"/>
    <w:rsid w:val="00272D2A"/>
    <w:rsid w:val="0027320A"/>
    <w:rsid w:val="00273C36"/>
    <w:rsid w:val="00274086"/>
    <w:rsid w:val="002747B8"/>
    <w:rsid w:val="00275A57"/>
    <w:rsid w:val="0027607E"/>
    <w:rsid w:val="0028006B"/>
    <w:rsid w:val="00280846"/>
    <w:rsid w:val="00280E68"/>
    <w:rsid w:val="00280F77"/>
    <w:rsid w:val="0028125F"/>
    <w:rsid w:val="00281407"/>
    <w:rsid w:val="00282209"/>
    <w:rsid w:val="00282D92"/>
    <w:rsid w:val="0028301C"/>
    <w:rsid w:val="002838AB"/>
    <w:rsid w:val="0028649C"/>
    <w:rsid w:val="00286635"/>
    <w:rsid w:val="00286D8B"/>
    <w:rsid w:val="00287730"/>
    <w:rsid w:val="002903FA"/>
    <w:rsid w:val="00290990"/>
    <w:rsid w:val="00291105"/>
    <w:rsid w:val="00291383"/>
    <w:rsid w:val="00291D89"/>
    <w:rsid w:val="00291E86"/>
    <w:rsid w:val="0029242D"/>
    <w:rsid w:val="002942D2"/>
    <w:rsid w:val="0029459A"/>
    <w:rsid w:val="002946C9"/>
    <w:rsid w:val="0029473F"/>
    <w:rsid w:val="00295225"/>
    <w:rsid w:val="00297A47"/>
    <w:rsid w:val="002A1268"/>
    <w:rsid w:val="002A1A3F"/>
    <w:rsid w:val="002A1DAF"/>
    <w:rsid w:val="002A3640"/>
    <w:rsid w:val="002A470E"/>
    <w:rsid w:val="002A5A21"/>
    <w:rsid w:val="002A63D2"/>
    <w:rsid w:val="002A6E9A"/>
    <w:rsid w:val="002A7A8E"/>
    <w:rsid w:val="002A7AA6"/>
    <w:rsid w:val="002A7B31"/>
    <w:rsid w:val="002A7FD8"/>
    <w:rsid w:val="002B05D7"/>
    <w:rsid w:val="002B101F"/>
    <w:rsid w:val="002B23B3"/>
    <w:rsid w:val="002B24FA"/>
    <w:rsid w:val="002B2A78"/>
    <w:rsid w:val="002B33E2"/>
    <w:rsid w:val="002B3A9B"/>
    <w:rsid w:val="002B4622"/>
    <w:rsid w:val="002B47F9"/>
    <w:rsid w:val="002B6A20"/>
    <w:rsid w:val="002B7383"/>
    <w:rsid w:val="002B7396"/>
    <w:rsid w:val="002B7B3D"/>
    <w:rsid w:val="002B7F4C"/>
    <w:rsid w:val="002C0136"/>
    <w:rsid w:val="002C04A5"/>
    <w:rsid w:val="002C10FC"/>
    <w:rsid w:val="002C1365"/>
    <w:rsid w:val="002C14A0"/>
    <w:rsid w:val="002C19F4"/>
    <w:rsid w:val="002C2F21"/>
    <w:rsid w:val="002C300A"/>
    <w:rsid w:val="002C329F"/>
    <w:rsid w:val="002C45AB"/>
    <w:rsid w:val="002C484D"/>
    <w:rsid w:val="002C4859"/>
    <w:rsid w:val="002C55FB"/>
    <w:rsid w:val="002C5FA2"/>
    <w:rsid w:val="002C74C0"/>
    <w:rsid w:val="002C7D8B"/>
    <w:rsid w:val="002D06CE"/>
    <w:rsid w:val="002D0AC2"/>
    <w:rsid w:val="002D0BFC"/>
    <w:rsid w:val="002D2E2B"/>
    <w:rsid w:val="002D3081"/>
    <w:rsid w:val="002D32C0"/>
    <w:rsid w:val="002D5B77"/>
    <w:rsid w:val="002D6608"/>
    <w:rsid w:val="002D67C6"/>
    <w:rsid w:val="002D74F9"/>
    <w:rsid w:val="002E1B53"/>
    <w:rsid w:val="002E1C49"/>
    <w:rsid w:val="002E1CCC"/>
    <w:rsid w:val="002E1FA3"/>
    <w:rsid w:val="002E3228"/>
    <w:rsid w:val="002E3A0C"/>
    <w:rsid w:val="002E4536"/>
    <w:rsid w:val="002E4F02"/>
    <w:rsid w:val="002E5339"/>
    <w:rsid w:val="002E772B"/>
    <w:rsid w:val="002F0CD5"/>
    <w:rsid w:val="002F13A0"/>
    <w:rsid w:val="002F1FA1"/>
    <w:rsid w:val="002F2940"/>
    <w:rsid w:val="002F2BE6"/>
    <w:rsid w:val="002F455E"/>
    <w:rsid w:val="002F5B5C"/>
    <w:rsid w:val="002F71B9"/>
    <w:rsid w:val="002F740C"/>
    <w:rsid w:val="002F77EB"/>
    <w:rsid w:val="00300E0E"/>
    <w:rsid w:val="00301161"/>
    <w:rsid w:val="003015F3"/>
    <w:rsid w:val="00302F99"/>
    <w:rsid w:val="00303210"/>
    <w:rsid w:val="00303559"/>
    <w:rsid w:val="003040FF"/>
    <w:rsid w:val="003045EB"/>
    <w:rsid w:val="00306532"/>
    <w:rsid w:val="0030795C"/>
    <w:rsid w:val="00307975"/>
    <w:rsid w:val="00310E92"/>
    <w:rsid w:val="0031103F"/>
    <w:rsid w:val="0031216F"/>
    <w:rsid w:val="003124E4"/>
    <w:rsid w:val="00315489"/>
    <w:rsid w:val="00317363"/>
    <w:rsid w:val="0031761C"/>
    <w:rsid w:val="0032249C"/>
    <w:rsid w:val="003230A4"/>
    <w:rsid w:val="003230F3"/>
    <w:rsid w:val="00324D8A"/>
    <w:rsid w:val="0032515F"/>
    <w:rsid w:val="0032547A"/>
    <w:rsid w:val="0032554C"/>
    <w:rsid w:val="00326339"/>
    <w:rsid w:val="003269F2"/>
    <w:rsid w:val="00326C91"/>
    <w:rsid w:val="00330C47"/>
    <w:rsid w:val="003314FC"/>
    <w:rsid w:val="00331F94"/>
    <w:rsid w:val="003322C9"/>
    <w:rsid w:val="00332DB5"/>
    <w:rsid w:val="003330EC"/>
    <w:rsid w:val="00333141"/>
    <w:rsid w:val="003357AF"/>
    <w:rsid w:val="00335BB5"/>
    <w:rsid w:val="00335BE3"/>
    <w:rsid w:val="003364CB"/>
    <w:rsid w:val="003370A5"/>
    <w:rsid w:val="00337EB5"/>
    <w:rsid w:val="0034019A"/>
    <w:rsid w:val="003412FE"/>
    <w:rsid w:val="0034218F"/>
    <w:rsid w:val="00342643"/>
    <w:rsid w:val="00342B80"/>
    <w:rsid w:val="00344CF9"/>
    <w:rsid w:val="00344FA4"/>
    <w:rsid w:val="00346AD0"/>
    <w:rsid w:val="00347528"/>
    <w:rsid w:val="00350A13"/>
    <w:rsid w:val="00351B5A"/>
    <w:rsid w:val="0035298A"/>
    <w:rsid w:val="0035373A"/>
    <w:rsid w:val="0035432C"/>
    <w:rsid w:val="00354B21"/>
    <w:rsid w:val="0035500A"/>
    <w:rsid w:val="0035501C"/>
    <w:rsid w:val="003555E2"/>
    <w:rsid w:val="00355D41"/>
    <w:rsid w:val="003561EE"/>
    <w:rsid w:val="00356881"/>
    <w:rsid w:val="003573FA"/>
    <w:rsid w:val="00357A89"/>
    <w:rsid w:val="00357DCD"/>
    <w:rsid w:val="003616FF"/>
    <w:rsid w:val="00362852"/>
    <w:rsid w:val="0036366E"/>
    <w:rsid w:val="00364AB3"/>
    <w:rsid w:val="00364B1A"/>
    <w:rsid w:val="00365B80"/>
    <w:rsid w:val="00366DD5"/>
    <w:rsid w:val="0036777D"/>
    <w:rsid w:val="00367CCB"/>
    <w:rsid w:val="00367F57"/>
    <w:rsid w:val="00370F2C"/>
    <w:rsid w:val="003711BC"/>
    <w:rsid w:val="00371211"/>
    <w:rsid w:val="00371653"/>
    <w:rsid w:val="00371CDF"/>
    <w:rsid w:val="00372652"/>
    <w:rsid w:val="0037338D"/>
    <w:rsid w:val="003738D4"/>
    <w:rsid w:val="00374217"/>
    <w:rsid w:val="003769AA"/>
    <w:rsid w:val="003771C0"/>
    <w:rsid w:val="003775FA"/>
    <w:rsid w:val="00377D48"/>
    <w:rsid w:val="00381376"/>
    <w:rsid w:val="003815D8"/>
    <w:rsid w:val="0038203F"/>
    <w:rsid w:val="00382A0C"/>
    <w:rsid w:val="0038351D"/>
    <w:rsid w:val="00383A67"/>
    <w:rsid w:val="003845C7"/>
    <w:rsid w:val="003846C7"/>
    <w:rsid w:val="00384754"/>
    <w:rsid w:val="00384EFD"/>
    <w:rsid w:val="00385DD4"/>
    <w:rsid w:val="003867B2"/>
    <w:rsid w:val="003868BE"/>
    <w:rsid w:val="003874A2"/>
    <w:rsid w:val="00387657"/>
    <w:rsid w:val="00387BD4"/>
    <w:rsid w:val="00390B7B"/>
    <w:rsid w:val="00390D0F"/>
    <w:rsid w:val="00392365"/>
    <w:rsid w:val="0039239A"/>
    <w:rsid w:val="00392546"/>
    <w:rsid w:val="00392D81"/>
    <w:rsid w:val="00393767"/>
    <w:rsid w:val="00393A8F"/>
    <w:rsid w:val="00394A00"/>
    <w:rsid w:val="00394BB1"/>
    <w:rsid w:val="00396DD0"/>
    <w:rsid w:val="00396FD3"/>
    <w:rsid w:val="00397C4D"/>
    <w:rsid w:val="003A0669"/>
    <w:rsid w:val="003A1891"/>
    <w:rsid w:val="003A29D5"/>
    <w:rsid w:val="003A3260"/>
    <w:rsid w:val="003A3517"/>
    <w:rsid w:val="003A3911"/>
    <w:rsid w:val="003A583D"/>
    <w:rsid w:val="003A6820"/>
    <w:rsid w:val="003A7718"/>
    <w:rsid w:val="003B005D"/>
    <w:rsid w:val="003B1FFD"/>
    <w:rsid w:val="003B222F"/>
    <w:rsid w:val="003B35D3"/>
    <w:rsid w:val="003B3D64"/>
    <w:rsid w:val="003B5C7E"/>
    <w:rsid w:val="003B5DDB"/>
    <w:rsid w:val="003B6A27"/>
    <w:rsid w:val="003B6AEA"/>
    <w:rsid w:val="003B7EA5"/>
    <w:rsid w:val="003C0B19"/>
    <w:rsid w:val="003C0C60"/>
    <w:rsid w:val="003C0F77"/>
    <w:rsid w:val="003C104D"/>
    <w:rsid w:val="003C41CC"/>
    <w:rsid w:val="003C5678"/>
    <w:rsid w:val="003C5EA3"/>
    <w:rsid w:val="003C777C"/>
    <w:rsid w:val="003C7CE6"/>
    <w:rsid w:val="003C7D2E"/>
    <w:rsid w:val="003D046D"/>
    <w:rsid w:val="003D04E8"/>
    <w:rsid w:val="003D2203"/>
    <w:rsid w:val="003D25BA"/>
    <w:rsid w:val="003D3575"/>
    <w:rsid w:val="003D37EB"/>
    <w:rsid w:val="003D3B18"/>
    <w:rsid w:val="003D3BD4"/>
    <w:rsid w:val="003D3E75"/>
    <w:rsid w:val="003D443F"/>
    <w:rsid w:val="003D47A1"/>
    <w:rsid w:val="003D4BE6"/>
    <w:rsid w:val="003D514E"/>
    <w:rsid w:val="003D5349"/>
    <w:rsid w:val="003D54D3"/>
    <w:rsid w:val="003D5814"/>
    <w:rsid w:val="003D7527"/>
    <w:rsid w:val="003D7FC4"/>
    <w:rsid w:val="003E001B"/>
    <w:rsid w:val="003E01F5"/>
    <w:rsid w:val="003E1350"/>
    <w:rsid w:val="003E1653"/>
    <w:rsid w:val="003E40D7"/>
    <w:rsid w:val="003E51B9"/>
    <w:rsid w:val="003E543F"/>
    <w:rsid w:val="003E5F74"/>
    <w:rsid w:val="003E6BCD"/>
    <w:rsid w:val="003E6E50"/>
    <w:rsid w:val="003E6F0E"/>
    <w:rsid w:val="003E796A"/>
    <w:rsid w:val="003F0E62"/>
    <w:rsid w:val="003F11D8"/>
    <w:rsid w:val="003F2950"/>
    <w:rsid w:val="003F4063"/>
    <w:rsid w:val="003F4A75"/>
    <w:rsid w:val="003F6A96"/>
    <w:rsid w:val="003F6BCA"/>
    <w:rsid w:val="003F718E"/>
    <w:rsid w:val="003F7E85"/>
    <w:rsid w:val="00400124"/>
    <w:rsid w:val="00400B1B"/>
    <w:rsid w:val="00400B3D"/>
    <w:rsid w:val="00401774"/>
    <w:rsid w:val="00401F1D"/>
    <w:rsid w:val="00402BF9"/>
    <w:rsid w:val="00402E7F"/>
    <w:rsid w:val="00402E8F"/>
    <w:rsid w:val="0040387A"/>
    <w:rsid w:val="00403927"/>
    <w:rsid w:val="00404229"/>
    <w:rsid w:val="00405375"/>
    <w:rsid w:val="004069B2"/>
    <w:rsid w:val="00407B53"/>
    <w:rsid w:val="00407E67"/>
    <w:rsid w:val="00410A8E"/>
    <w:rsid w:val="00412454"/>
    <w:rsid w:val="00414F95"/>
    <w:rsid w:val="00414F99"/>
    <w:rsid w:val="00417554"/>
    <w:rsid w:val="00420A40"/>
    <w:rsid w:val="00420CDE"/>
    <w:rsid w:val="00421461"/>
    <w:rsid w:val="00424B32"/>
    <w:rsid w:val="00424F6E"/>
    <w:rsid w:val="004252AD"/>
    <w:rsid w:val="00425673"/>
    <w:rsid w:val="00425818"/>
    <w:rsid w:val="004261C0"/>
    <w:rsid w:val="0042694A"/>
    <w:rsid w:val="0042760C"/>
    <w:rsid w:val="00427D49"/>
    <w:rsid w:val="0043236B"/>
    <w:rsid w:val="00432D22"/>
    <w:rsid w:val="00433C99"/>
    <w:rsid w:val="00434E0B"/>
    <w:rsid w:val="00434E74"/>
    <w:rsid w:val="004351ED"/>
    <w:rsid w:val="0043536F"/>
    <w:rsid w:val="004354D1"/>
    <w:rsid w:val="00435BE6"/>
    <w:rsid w:val="00436321"/>
    <w:rsid w:val="00436BB0"/>
    <w:rsid w:val="00437999"/>
    <w:rsid w:val="00437E7E"/>
    <w:rsid w:val="0044061A"/>
    <w:rsid w:val="00441896"/>
    <w:rsid w:val="00441C75"/>
    <w:rsid w:val="004426F3"/>
    <w:rsid w:val="00442BC7"/>
    <w:rsid w:val="00442E67"/>
    <w:rsid w:val="00444E49"/>
    <w:rsid w:val="004457E7"/>
    <w:rsid w:val="0044601C"/>
    <w:rsid w:val="0044685E"/>
    <w:rsid w:val="00447545"/>
    <w:rsid w:val="004478EE"/>
    <w:rsid w:val="00450377"/>
    <w:rsid w:val="0045098B"/>
    <w:rsid w:val="00450E09"/>
    <w:rsid w:val="00451088"/>
    <w:rsid w:val="004521C1"/>
    <w:rsid w:val="004536AB"/>
    <w:rsid w:val="0045401C"/>
    <w:rsid w:val="00454439"/>
    <w:rsid w:val="00454826"/>
    <w:rsid w:val="004548EE"/>
    <w:rsid w:val="00454B81"/>
    <w:rsid w:val="00454F5C"/>
    <w:rsid w:val="0045520C"/>
    <w:rsid w:val="00456611"/>
    <w:rsid w:val="00457D99"/>
    <w:rsid w:val="00457EC2"/>
    <w:rsid w:val="00460EE3"/>
    <w:rsid w:val="00461D1F"/>
    <w:rsid w:val="0046212D"/>
    <w:rsid w:val="00462480"/>
    <w:rsid w:val="004634A0"/>
    <w:rsid w:val="004635D5"/>
    <w:rsid w:val="004636F8"/>
    <w:rsid w:val="004637DD"/>
    <w:rsid w:val="00463BC3"/>
    <w:rsid w:val="00464130"/>
    <w:rsid w:val="0046464D"/>
    <w:rsid w:val="00464B14"/>
    <w:rsid w:val="00464D44"/>
    <w:rsid w:val="00465851"/>
    <w:rsid w:val="00466F1D"/>
    <w:rsid w:val="00467E94"/>
    <w:rsid w:val="00470031"/>
    <w:rsid w:val="0047010F"/>
    <w:rsid w:val="004712AB"/>
    <w:rsid w:val="004730EB"/>
    <w:rsid w:val="004731CE"/>
    <w:rsid w:val="004733C0"/>
    <w:rsid w:val="00473556"/>
    <w:rsid w:val="00473AFA"/>
    <w:rsid w:val="00474B61"/>
    <w:rsid w:val="00475AF9"/>
    <w:rsid w:val="0047678F"/>
    <w:rsid w:val="00476C07"/>
    <w:rsid w:val="00476CFC"/>
    <w:rsid w:val="004773C8"/>
    <w:rsid w:val="004803D3"/>
    <w:rsid w:val="00480C3D"/>
    <w:rsid w:val="004814D3"/>
    <w:rsid w:val="0048412E"/>
    <w:rsid w:val="00484699"/>
    <w:rsid w:val="00485730"/>
    <w:rsid w:val="00485FB0"/>
    <w:rsid w:val="00486288"/>
    <w:rsid w:val="0048629D"/>
    <w:rsid w:val="004869F3"/>
    <w:rsid w:val="00490E67"/>
    <w:rsid w:val="004917CF"/>
    <w:rsid w:val="00491EAE"/>
    <w:rsid w:val="004959AB"/>
    <w:rsid w:val="00495E6F"/>
    <w:rsid w:val="00496C69"/>
    <w:rsid w:val="00496EFA"/>
    <w:rsid w:val="00497270"/>
    <w:rsid w:val="004A1FAB"/>
    <w:rsid w:val="004A26DB"/>
    <w:rsid w:val="004A2789"/>
    <w:rsid w:val="004A6624"/>
    <w:rsid w:val="004A7226"/>
    <w:rsid w:val="004A742E"/>
    <w:rsid w:val="004A74CB"/>
    <w:rsid w:val="004A7542"/>
    <w:rsid w:val="004A7A07"/>
    <w:rsid w:val="004B07A7"/>
    <w:rsid w:val="004B13D0"/>
    <w:rsid w:val="004B26A6"/>
    <w:rsid w:val="004B2B78"/>
    <w:rsid w:val="004B4346"/>
    <w:rsid w:val="004B47C3"/>
    <w:rsid w:val="004B50D6"/>
    <w:rsid w:val="004B5E76"/>
    <w:rsid w:val="004B6F3D"/>
    <w:rsid w:val="004B74BC"/>
    <w:rsid w:val="004B752F"/>
    <w:rsid w:val="004C04A6"/>
    <w:rsid w:val="004C119B"/>
    <w:rsid w:val="004C152B"/>
    <w:rsid w:val="004C19CC"/>
    <w:rsid w:val="004C3864"/>
    <w:rsid w:val="004C4C77"/>
    <w:rsid w:val="004C4EE4"/>
    <w:rsid w:val="004C5E4F"/>
    <w:rsid w:val="004C6EFF"/>
    <w:rsid w:val="004C6FEA"/>
    <w:rsid w:val="004C7EC1"/>
    <w:rsid w:val="004D00E3"/>
    <w:rsid w:val="004D0225"/>
    <w:rsid w:val="004D0B19"/>
    <w:rsid w:val="004D0DEE"/>
    <w:rsid w:val="004D0E1F"/>
    <w:rsid w:val="004D0E39"/>
    <w:rsid w:val="004D154D"/>
    <w:rsid w:val="004D1C65"/>
    <w:rsid w:val="004D1DC9"/>
    <w:rsid w:val="004D338A"/>
    <w:rsid w:val="004D339D"/>
    <w:rsid w:val="004D368F"/>
    <w:rsid w:val="004D3894"/>
    <w:rsid w:val="004D5097"/>
    <w:rsid w:val="004D51B6"/>
    <w:rsid w:val="004D5C27"/>
    <w:rsid w:val="004E062A"/>
    <w:rsid w:val="004E07C8"/>
    <w:rsid w:val="004E21BF"/>
    <w:rsid w:val="004E2B24"/>
    <w:rsid w:val="004E5258"/>
    <w:rsid w:val="004E56D7"/>
    <w:rsid w:val="004E66F1"/>
    <w:rsid w:val="004E6BFE"/>
    <w:rsid w:val="004F2603"/>
    <w:rsid w:val="004F2791"/>
    <w:rsid w:val="004F2B7F"/>
    <w:rsid w:val="004F3A94"/>
    <w:rsid w:val="004F3B37"/>
    <w:rsid w:val="004F4DC3"/>
    <w:rsid w:val="004F510C"/>
    <w:rsid w:val="004F573B"/>
    <w:rsid w:val="004F6413"/>
    <w:rsid w:val="004F766F"/>
    <w:rsid w:val="004F7892"/>
    <w:rsid w:val="00500798"/>
    <w:rsid w:val="0050193C"/>
    <w:rsid w:val="00502A62"/>
    <w:rsid w:val="00502B22"/>
    <w:rsid w:val="005036A8"/>
    <w:rsid w:val="00503993"/>
    <w:rsid w:val="00504B7B"/>
    <w:rsid w:val="00505322"/>
    <w:rsid w:val="0050557C"/>
    <w:rsid w:val="00507695"/>
    <w:rsid w:val="00507A86"/>
    <w:rsid w:val="00511DFC"/>
    <w:rsid w:val="00512E0B"/>
    <w:rsid w:val="0051359E"/>
    <w:rsid w:val="00513613"/>
    <w:rsid w:val="005137EF"/>
    <w:rsid w:val="005140C0"/>
    <w:rsid w:val="00516031"/>
    <w:rsid w:val="005173DB"/>
    <w:rsid w:val="00517CC3"/>
    <w:rsid w:val="00520EC3"/>
    <w:rsid w:val="00521CF3"/>
    <w:rsid w:val="00521E44"/>
    <w:rsid w:val="005224D2"/>
    <w:rsid w:val="00522AA0"/>
    <w:rsid w:val="00522B76"/>
    <w:rsid w:val="005233BD"/>
    <w:rsid w:val="00523DA3"/>
    <w:rsid w:val="005244DF"/>
    <w:rsid w:val="0052491E"/>
    <w:rsid w:val="00525B6A"/>
    <w:rsid w:val="0052639A"/>
    <w:rsid w:val="00526474"/>
    <w:rsid w:val="005265C8"/>
    <w:rsid w:val="005273EF"/>
    <w:rsid w:val="00531696"/>
    <w:rsid w:val="005323ED"/>
    <w:rsid w:val="00532833"/>
    <w:rsid w:val="0053298D"/>
    <w:rsid w:val="00532F43"/>
    <w:rsid w:val="00533415"/>
    <w:rsid w:val="00534123"/>
    <w:rsid w:val="00535F6F"/>
    <w:rsid w:val="00536095"/>
    <w:rsid w:val="00536128"/>
    <w:rsid w:val="005366B1"/>
    <w:rsid w:val="00536793"/>
    <w:rsid w:val="0053787C"/>
    <w:rsid w:val="005409DE"/>
    <w:rsid w:val="00540EF0"/>
    <w:rsid w:val="005420BA"/>
    <w:rsid w:val="00542F67"/>
    <w:rsid w:val="005430A6"/>
    <w:rsid w:val="00543A79"/>
    <w:rsid w:val="00543FE9"/>
    <w:rsid w:val="00544B07"/>
    <w:rsid w:val="00544F5F"/>
    <w:rsid w:val="00545135"/>
    <w:rsid w:val="00545C47"/>
    <w:rsid w:val="00545D87"/>
    <w:rsid w:val="0054746B"/>
    <w:rsid w:val="00547679"/>
    <w:rsid w:val="00547A5E"/>
    <w:rsid w:val="00547CB8"/>
    <w:rsid w:val="00547E82"/>
    <w:rsid w:val="00547F22"/>
    <w:rsid w:val="00550A0A"/>
    <w:rsid w:val="00551063"/>
    <w:rsid w:val="00551A44"/>
    <w:rsid w:val="00551BE9"/>
    <w:rsid w:val="005524D0"/>
    <w:rsid w:val="00553996"/>
    <w:rsid w:val="00553B89"/>
    <w:rsid w:val="0055436F"/>
    <w:rsid w:val="00554B9F"/>
    <w:rsid w:val="0056183C"/>
    <w:rsid w:val="0056225F"/>
    <w:rsid w:val="00562AA6"/>
    <w:rsid w:val="00563412"/>
    <w:rsid w:val="00563443"/>
    <w:rsid w:val="00563AC0"/>
    <w:rsid w:val="00563F0F"/>
    <w:rsid w:val="0056535C"/>
    <w:rsid w:val="0056579C"/>
    <w:rsid w:val="00565BEF"/>
    <w:rsid w:val="00567424"/>
    <w:rsid w:val="00567755"/>
    <w:rsid w:val="005679F6"/>
    <w:rsid w:val="00570216"/>
    <w:rsid w:val="00571B7F"/>
    <w:rsid w:val="00571C6D"/>
    <w:rsid w:val="00573B61"/>
    <w:rsid w:val="00573C91"/>
    <w:rsid w:val="0057440C"/>
    <w:rsid w:val="00574A7F"/>
    <w:rsid w:val="00574ACE"/>
    <w:rsid w:val="00575ECE"/>
    <w:rsid w:val="005761A4"/>
    <w:rsid w:val="005779E3"/>
    <w:rsid w:val="00580C7B"/>
    <w:rsid w:val="00582840"/>
    <w:rsid w:val="00583324"/>
    <w:rsid w:val="00583712"/>
    <w:rsid w:val="00584EAD"/>
    <w:rsid w:val="00587088"/>
    <w:rsid w:val="005921B8"/>
    <w:rsid w:val="0059276A"/>
    <w:rsid w:val="005943C6"/>
    <w:rsid w:val="00594AB7"/>
    <w:rsid w:val="005953E6"/>
    <w:rsid w:val="00595852"/>
    <w:rsid w:val="005A1033"/>
    <w:rsid w:val="005A199E"/>
    <w:rsid w:val="005A290C"/>
    <w:rsid w:val="005A2B2A"/>
    <w:rsid w:val="005A3328"/>
    <w:rsid w:val="005A385B"/>
    <w:rsid w:val="005A3A81"/>
    <w:rsid w:val="005A4644"/>
    <w:rsid w:val="005A5BCA"/>
    <w:rsid w:val="005A6308"/>
    <w:rsid w:val="005A7B36"/>
    <w:rsid w:val="005B2FF4"/>
    <w:rsid w:val="005B4D07"/>
    <w:rsid w:val="005B77AB"/>
    <w:rsid w:val="005B7B39"/>
    <w:rsid w:val="005B7C75"/>
    <w:rsid w:val="005B7E33"/>
    <w:rsid w:val="005C08C0"/>
    <w:rsid w:val="005C0B76"/>
    <w:rsid w:val="005C0E19"/>
    <w:rsid w:val="005C1353"/>
    <w:rsid w:val="005C164B"/>
    <w:rsid w:val="005C19B8"/>
    <w:rsid w:val="005C27AB"/>
    <w:rsid w:val="005C3F4F"/>
    <w:rsid w:val="005C41A3"/>
    <w:rsid w:val="005C4577"/>
    <w:rsid w:val="005C48DD"/>
    <w:rsid w:val="005C5C5D"/>
    <w:rsid w:val="005C685F"/>
    <w:rsid w:val="005C7151"/>
    <w:rsid w:val="005C720F"/>
    <w:rsid w:val="005C743E"/>
    <w:rsid w:val="005C7AE5"/>
    <w:rsid w:val="005D01D3"/>
    <w:rsid w:val="005D0347"/>
    <w:rsid w:val="005D18BE"/>
    <w:rsid w:val="005D19B3"/>
    <w:rsid w:val="005D3096"/>
    <w:rsid w:val="005D5BD3"/>
    <w:rsid w:val="005D5C33"/>
    <w:rsid w:val="005D6998"/>
    <w:rsid w:val="005D6B75"/>
    <w:rsid w:val="005D70C7"/>
    <w:rsid w:val="005D7E0E"/>
    <w:rsid w:val="005E1372"/>
    <w:rsid w:val="005E1B5E"/>
    <w:rsid w:val="005E21B1"/>
    <w:rsid w:val="005E2EA9"/>
    <w:rsid w:val="005E3FA4"/>
    <w:rsid w:val="005E4B09"/>
    <w:rsid w:val="005E6D36"/>
    <w:rsid w:val="005E79B4"/>
    <w:rsid w:val="005E7C13"/>
    <w:rsid w:val="005E7C84"/>
    <w:rsid w:val="005F12D2"/>
    <w:rsid w:val="005F1444"/>
    <w:rsid w:val="005F1DE7"/>
    <w:rsid w:val="005F2C36"/>
    <w:rsid w:val="005F322A"/>
    <w:rsid w:val="005F3E32"/>
    <w:rsid w:val="005F4335"/>
    <w:rsid w:val="005F4AE1"/>
    <w:rsid w:val="005F5972"/>
    <w:rsid w:val="005F630D"/>
    <w:rsid w:val="00600ED0"/>
    <w:rsid w:val="00600FAF"/>
    <w:rsid w:val="006012A7"/>
    <w:rsid w:val="00601C0B"/>
    <w:rsid w:val="006020E5"/>
    <w:rsid w:val="006026B5"/>
    <w:rsid w:val="00602D53"/>
    <w:rsid w:val="00603300"/>
    <w:rsid w:val="006033C4"/>
    <w:rsid w:val="0060351A"/>
    <w:rsid w:val="006036B5"/>
    <w:rsid w:val="00603E12"/>
    <w:rsid w:val="006049F5"/>
    <w:rsid w:val="00604CFC"/>
    <w:rsid w:val="0060608B"/>
    <w:rsid w:val="00607423"/>
    <w:rsid w:val="00607F16"/>
    <w:rsid w:val="006106AF"/>
    <w:rsid w:val="006111D9"/>
    <w:rsid w:val="006112AE"/>
    <w:rsid w:val="0061196E"/>
    <w:rsid w:val="00611AB1"/>
    <w:rsid w:val="00611B92"/>
    <w:rsid w:val="006125B7"/>
    <w:rsid w:val="006128DE"/>
    <w:rsid w:val="00612AF3"/>
    <w:rsid w:val="006149AB"/>
    <w:rsid w:val="00615543"/>
    <w:rsid w:val="006159C5"/>
    <w:rsid w:val="0061608B"/>
    <w:rsid w:val="006163A2"/>
    <w:rsid w:val="00616563"/>
    <w:rsid w:val="00617200"/>
    <w:rsid w:val="006205D5"/>
    <w:rsid w:val="0062358A"/>
    <w:rsid w:val="0062430A"/>
    <w:rsid w:val="006245A6"/>
    <w:rsid w:val="00625575"/>
    <w:rsid w:val="0062566A"/>
    <w:rsid w:val="00625B6C"/>
    <w:rsid w:val="00625F63"/>
    <w:rsid w:val="00626411"/>
    <w:rsid w:val="00627363"/>
    <w:rsid w:val="00627655"/>
    <w:rsid w:val="00627858"/>
    <w:rsid w:val="00627E8F"/>
    <w:rsid w:val="00631236"/>
    <w:rsid w:val="00631F6D"/>
    <w:rsid w:val="00633E02"/>
    <w:rsid w:val="00634A5F"/>
    <w:rsid w:val="0063519C"/>
    <w:rsid w:val="00635333"/>
    <w:rsid w:val="006356F4"/>
    <w:rsid w:val="00636D9F"/>
    <w:rsid w:val="00637AEB"/>
    <w:rsid w:val="00637C07"/>
    <w:rsid w:val="00640760"/>
    <w:rsid w:val="006407BD"/>
    <w:rsid w:val="00641EEB"/>
    <w:rsid w:val="006429F5"/>
    <w:rsid w:val="00642E13"/>
    <w:rsid w:val="00643AC7"/>
    <w:rsid w:val="006441F4"/>
    <w:rsid w:val="00644587"/>
    <w:rsid w:val="006446E1"/>
    <w:rsid w:val="006447CB"/>
    <w:rsid w:val="00644B7A"/>
    <w:rsid w:val="00645080"/>
    <w:rsid w:val="006452B2"/>
    <w:rsid w:val="006452BB"/>
    <w:rsid w:val="006455B9"/>
    <w:rsid w:val="006464CF"/>
    <w:rsid w:val="00646CAB"/>
    <w:rsid w:val="00646DE4"/>
    <w:rsid w:val="006505B9"/>
    <w:rsid w:val="00650AF8"/>
    <w:rsid w:val="00652073"/>
    <w:rsid w:val="00652A43"/>
    <w:rsid w:val="00652E08"/>
    <w:rsid w:val="00652E26"/>
    <w:rsid w:val="00653152"/>
    <w:rsid w:val="00656123"/>
    <w:rsid w:val="00656551"/>
    <w:rsid w:val="00657079"/>
    <w:rsid w:val="0065735E"/>
    <w:rsid w:val="006576A0"/>
    <w:rsid w:val="00657DE0"/>
    <w:rsid w:val="00657F64"/>
    <w:rsid w:val="00660D1A"/>
    <w:rsid w:val="006610A7"/>
    <w:rsid w:val="006616E9"/>
    <w:rsid w:val="00661C0C"/>
    <w:rsid w:val="006623CD"/>
    <w:rsid w:val="00662F59"/>
    <w:rsid w:val="006633E6"/>
    <w:rsid w:val="0066385C"/>
    <w:rsid w:val="00663884"/>
    <w:rsid w:val="0066434E"/>
    <w:rsid w:val="006643DC"/>
    <w:rsid w:val="0066446C"/>
    <w:rsid w:val="00664AE6"/>
    <w:rsid w:val="00664CB1"/>
    <w:rsid w:val="00664CED"/>
    <w:rsid w:val="006658FE"/>
    <w:rsid w:val="00665AE4"/>
    <w:rsid w:val="0066641A"/>
    <w:rsid w:val="0066727B"/>
    <w:rsid w:val="00667A5C"/>
    <w:rsid w:val="006704F1"/>
    <w:rsid w:val="006709E0"/>
    <w:rsid w:val="0067124B"/>
    <w:rsid w:val="00671F74"/>
    <w:rsid w:val="00672BF7"/>
    <w:rsid w:val="006749B4"/>
    <w:rsid w:val="0067535A"/>
    <w:rsid w:val="006753DB"/>
    <w:rsid w:val="00676097"/>
    <w:rsid w:val="006764EB"/>
    <w:rsid w:val="00676879"/>
    <w:rsid w:val="00676956"/>
    <w:rsid w:val="00676D95"/>
    <w:rsid w:val="00677043"/>
    <w:rsid w:val="00677093"/>
    <w:rsid w:val="00680518"/>
    <w:rsid w:val="00681C72"/>
    <w:rsid w:val="00682009"/>
    <w:rsid w:val="0068204C"/>
    <w:rsid w:val="0068284A"/>
    <w:rsid w:val="00683458"/>
    <w:rsid w:val="00683EFC"/>
    <w:rsid w:val="006840FE"/>
    <w:rsid w:val="006846EE"/>
    <w:rsid w:val="00684DCF"/>
    <w:rsid w:val="0068527A"/>
    <w:rsid w:val="00685F23"/>
    <w:rsid w:val="00686DD1"/>
    <w:rsid w:val="00687D84"/>
    <w:rsid w:val="006905F3"/>
    <w:rsid w:val="00691890"/>
    <w:rsid w:val="0069335C"/>
    <w:rsid w:val="006935BA"/>
    <w:rsid w:val="00693711"/>
    <w:rsid w:val="006939F2"/>
    <w:rsid w:val="0069402A"/>
    <w:rsid w:val="0069556D"/>
    <w:rsid w:val="006964A1"/>
    <w:rsid w:val="00697226"/>
    <w:rsid w:val="00697615"/>
    <w:rsid w:val="006A04DA"/>
    <w:rsid w:val="006A0A24"/>
    <w:rsid w:val="006A1999"/>
    <w:rsid w:val="006A1AE3"/>
    <w:rsid w:val="006A1D76"/>
    <w:rsid w:val="006A1ECC"/>
    <w:rsid w:val="006A1F7D"/>
    <w:rsid w:val="006A22D2"/>
    <w:rsid w:val="006A35B0"/>
    <w:rsid w:val="006A36E8"/>
    <w:rsid w:val="006A5957"/>
    <w:rsid w:val="006A5C3E"/>
    <w:rsid w:val="006A7022"/>
    <w:rsid w:val="006B003C"/>
    <w:rsid w:val="006B0A71"/>
    <w:rsid w:val="006B187C"/>
    <w:rsid w:val="006B331A"/>
    <w:rsid w:val="006B36EC"/>
    <w:rsid w:val="006B48B8"/>
    <w:rsid w:val="006B4B74"/>
    <w:rsid w:val="006B4D8C"/>
    <w:rsid w:val="006B5A14"/>
    <w:rsid w:val="006B61D5"/>
    <w:rsid w:val="006B6CEC"/>
    <w:rsid w:val="006B6EFE"/>
    <w:rsid w:val="006B72E3"/>
    <w:rsid w:val="006C010A"/>
    <w:rsid w:val="006C1B37"/>
    <w:rsid w:val="006C24BE"/>
    <w:rsid w:val="006C2D6F"/>
    <w:rsid w:val="006C315A"/>
    <w:rsid w:val="006C34A5"/>
    <w:rsid w:val="006C477B"/>
    <w:rsid w:val="006C4A3C"/>
    <w:rsid w:val="006C50F0"/>
    <w:rsid w:val="006C5495"/>
    <w:rsid w:val="006C5A1E"/>
    <w:rsid w:val="006C5D1F"/>
    <w:rsid w:val="006C7C72"/>
    <w:rsid w:val="006D031C"/>
    <w:rsid w:val="006D0659"/>
    <w:rsid w:val="006D09B5"/>
    <w:rsid w:val="006D1C73"/>
    <w:rsid w:val="006D2B89"/>
    <w:rsid w:val="006D4B5D"/>
    <w:rsid w:val="006D4E49"/>
    <w:rsid w:val="006D54E4"/>
    <w:rsid w:val="006D5549"/>
    <w:rsid w:val="006D5AD3"/>
    <w:rsid w:val="006D5CDD"/>
    <w:rsid w:val="006D6FF9"/>
    <w:rsid w:val="006D73F5"/>
    <w:rsid w:val="006D7430"/>
    <w:rsid w:val="006E02F1"/>
    <w:rsid w:val="006E3108"/>
    <w:rsid w:val="006E3704"/>
    <w:rsid w:val="006E40AC"/>
    <w:rsid w:val="006E42A6"/>
    <w:rsid w:val="006E4B0C"/>
    <w:rsid w:val="006E5430"/>
    <w:rsid w:val="006E5CE8"/>
    <w:rsid w:val="006E7673"/>
    <w:rsid w:val="006E775C"/>
    <w:rsid w:val="006F02C4"/>
    <w:rsid w:val="006F1504"/>
    <w:rsid w:val="006F1B79"/>
    <w:rsid w:val="006F1D19"/>
    <w:rsid w:val="006F1D68"/>
    <w:rsid w:val="006F2427"/>
    <w:rsid w:val="006F29F0"/>
    <w:rsid w:val="006F2AEE"/>
    <w:rsid w:val="006F2F97"/>
    <w:rsid w:val="006F351A"/>
    <w:rsid w:val="006F408F"/>
    <w:rsid w:val="006F4765"/>
    <w:rsid w:val="006F48FE"/>
    <w:rsid w:val="006F4A76"/>
    <w:rsid w:val="006F578A"/>
    <w:rsid w:val="006F5D7F"/>
    <w:rsid w:val="006F76C4"/>
    <w:rsid w:val="006F76DC"/>
    <w:rsid w:val="0070140B"/>
    <w:rsid w:val="007029EB"/>
    <w:rsid w:val="00702E9F"/>
    <w:rsid w:val="00702F83"/>
    <w:rsid w:val="0070454F"/>
    <w:rsid w:val="00704B9F"/>
    <w:rsid w:val="00706857"/>
    <w:rsid w:val="00706F3A"/>
    <w:rsid w:val="00706F9A"/>
    <w:rsid w:val="007106C7"/>
    <w:rsid w:val="00710845"/>
    <w:rsid w:val="00711907"/>
    <w:rsid w:val="00711A48"/>
    <w:rsid w:val="00714D46"/>
    <w:rsid w:val="0071542D"/>
    <w:rsid w:val="0071578F"/>
    <w:rsid w:val="00715BC2"/>
    <w:rsid w:val="00716951"/>
    <w:rsid w:val="00717F23"/>
    <w:rsid w:val="00720AE1"/>
    <w:rsid w:val="00720F99"/>
    <w:rsid w:val="00721E12"/>
    <w:rsid w:val="00722219"/>
    <w:rsid w:val="00722485"/>
    <w:rsid w:val="007227ED"/>
    <w:rsid w:val="00722856"/>
    <w:rsid w:val="00723771"/>
    <w:rsid w:val="00723A95"/>
    <w:rsid w:val="00724C43"/>
    <w:rsid w:val="00724E62"/>
    <w:rsid w:val="007256CE"/>
    <w:rsid w:val="00725C7B"/>
    <w:rsid w:val="00725C90"/>
    <w:rsid w:val="00726A49"/>
    <w:rsid w:val="00727B1C"/>
    <w:rsid w:val="0073025A"/>
    <w:rsid w:val="00730335"/>
    <w:rsid w:val="007306D6"/>
    <w:rsid w:val="00730C26"/>
    <w:rsid w:val="00732E7B"/>
    <w:rsid w:val="00734246"/>
    <w:rsid w:val="0073424E"/>
    <w:rsid w:val="00734EF5"/>
    <w:rsid w:val="007367BA"/>
    <w:rsid w:val="0073733B"/>
    <w:rsid w:val="0073775F"/>
    <w:rsid w:val="00743E6C"/>
    <w:rsid w:val="00744AD9"/>
    <w:rsid w:val="0074571F"/>
    <w:rsid w:val="0074597A"/>
    <w:rsid w:val="00745EB0"/>
    <w:rsid w:val="00745FA9"/>
    <w:rsid w:val="00746001"/>
    <w:rsid w:val="0074718B"/>
    <w:rsid w:val="0075043C"/>
    <w:rsid w:val="00752A5F"/>
    <w:rsid w:val="00752DD2"/>
    <w:rsid w:val="00752E5C"/>
    <w:rsid w:val="00752F21"/>
    <w:rsid w:val="00753037"/>
    <w:rsid w:val="00753961"/>
    <w:rsid w:val="007541A2"/>
    <w:rsid w:val="007554BA"/>
    <w:rsid w:val="0075586F"/>
    <w:rsid w:val="00756881"/>
    <w:rsid w:val="007610A3"/>
    <w:rsid w:val="00762A81"/>
    <w:rsid w:val="007632C5"/>
    <w:rsid w:val="0076384D"/>
    <w:rsid w:val="00764253"/>
    <w:rsid w:val="007662B1"/>
    <w:rsid w:val="0076633C"/>
    <w:rsid w:val="007670D6"/>
    <w:rsid w:val="00770958"/>
    <w:rsid w:val="007741BB"/>
    <w:rsid w:val="00774CBA"/>
    <w:rsid w:val="00774F89"/>
    <w:rsid w:val="0077627B"/>
    <w:rsid w:val="0077653E"/>
    <w:rsid w:val="00776DCE"/>
    <w:rsid w:val="00777839"/>
    <w:rsid w:val="00777F08"/>
    <w:rsid w:val="00780B40"/>
    <w:rsid w:val="007817C3"/>
    <w:rsid w:val="00782121"/>
    <w:rsid w:val="007830F1"/>
    <w:rsid w:val="007838B3"/>
    <w:rsid w:val="00784A8C"/>
    <w:rsid w:val="00785262"/>
    <w:rsid w:val="00785E72"/>
    <w:rsid w:val="00786123"/>
    <w:rsid w:val="007866BC"/>
    <w:rsid w:val="00787332"/>
    <w:rsid w:val="00787722"/>
    <w:rsid w:val="00787D19"/>
    <w:rsid w:val="00787EAA"/>
    <w:rsid w:val="00787EFB"/>
    <w:rsid w:val="00790E9E"/>
    <w:rsid w:val="0079183A"/>
    <w:rsid w:val="007922C8"/>
    <w:rsid w:val="0079251F"/>
    <w:rsid w:val="00792EFD"/>
    <w:rsid w:val="00792F18"/>
    <w:rsid w:val="007930AC"/>
    <w:rsid w:val="00793857"/>
    <w:rsid w:val="00793F75"/>
    <w:rsid w:val="0079402C"/>
    <w:rsid w:val="0079552A"/>
    <w:rsid w:val="007956AB"/>
    <w:rsid w:val="00795864"/>
    <w:rsid w:val="00795A8A"/>
    <w:rsid w:val="00795B65"/>
    <w:rsid w:val="00795F2E"/>
    <w:rsid w:val="00796F44"/>
    <w:rsid w:val="0079703E"/>
    <w:rsid w:val="00797441"/>
    <w:rsid w:val="007A033C"/>
    <w:rsid w:val="007A03C4"/>
    <w:rsid w:val="007A2D4D"/>
    <w:rsid w:val="007A335E"/>
    <w:rsid w:val="007A349B"/>
    <w:rsid w:val="007A373F"/>
    <w:rsid w:val="007A42A5"/>
    <w:rsid w:val="007A5D31"/>
    <w:rsid w:val="007A6EAD"/>
    <w:rsid w:val="007A793C"/>
    <w:rsid w:val="007A7DC4"/>
    <w:rsid w:val="007B11B4"/>
    <w:rsid w:val="007B13E2"/>
    <w:rsid w:val="007B18CA"/>
    <w:rsid w:val="007B1AEA"/>
    <w:rsid w:val="007B1BCD"/>
    <w:rsid w:val="007B1DDF"/>
    <w:rsid w:val="007B2179"/>
    <w:rsid w:val="007B3F46"/>
    <w:rsid w:val="007B4834"/>
    <w:rsid w:val="007B516E"/>
    <w:rsid w:val="007B5F0D"/>
    <w:rsid w:val="007B624C"/>
    <w:rsid w:val="007C0559"/>
    <w:rsid w:val="007C064B"/>
    <w:rsid w:val="007C06D6"/>
    <w:rsid w:val="007C0AEA"/>
    <w:rsid w:val="007C1B43"/>
    <w:rsid w:val="007C2135"/>
    <w:rsid w:val="007C25F2"/>
    <w:rsid w:val="007C2AC6"/>
    <w:rsid w:val="007C2B75"/>
    <w:rsid w:val="007C2F26"/>
    <w:rsid w:val="007C3AC8"/>
    <w:rsid w:val="007C44AB"/>
    <w:rsid w:val="007C4D7A"/>
    <w:rsid w:val="007C7254"/>
    <w:rsid w:val="007D01E2"/>
    <w:rsid w:val="007D0396"/>
    <w:rsid w:val="007D0865"/>
    <w:rsid w:val="007D19BD"/>
    <w:rsid w:val="007D1C1F"/>
    <w:rsid w:val="007D1C4B"/>
    <w:rsid w:val="007D1C95"/>
    <w:rsid w:val="007D2676"/>
    <w:rsid w:val="007D579F"/>
    <w:rsid w:val="007D7AE9"/>
    <w:rsid w:val="007E06AF"/>
    <w:rsid w:val="007E0B91"/>
    <w:rsid w:val="007E185E"/>
    <w:rsid w:val="007E18DF"/>
    <w:rsid w:val="007E1AA1"/>
    <w:rsid w:val="007E1AF2"/>
    <w:rsid w:val="007E1C31"/>
    <w:rsid w:val="007E20F2"/>
    <w:rsid w:val="007E2717"/>
    <w:rsid w:val="007E400F"/>
    <w:rsid w:val="007E42A2"/>
    <w:rsid w:val="007E4809"/>
    <w:rsid w:val="007E52D0"/>
    <w:rsid w:val="007E57C2"/>
    <w:rsid w:val="007E5F40"/>
    <w:rsid w:val="007E6149"/>
    <w:rsid w:val="007E66EC"/>
    <w:rsid w:val="007F00EE"/>
    <w:rsid w:val="007F0EED"/>
    <w:rsid w:val="007F639D"/>
    <w:rsid w:val="007F70F5"/>
    <w:rsid w:val="008008C4"/>
    <w:rsid w:val="00802465"/>
    <w:rsid w:val="008024CE"/>
    <w:rsid w:val="0080364E"/>
    <w:rsid w:val="008038A9"/>
    <w:rsid w:val="008054AA"/>
    <w:rsid w:val="00805912"/>
    <w:rsid w:val="00805AEE"/>
    <w:rsid w:val="00806628"/>
    <w:rsid w:val="00807561"/>
    <w:rsid w:val="00807BA7"/>
    <w:rsid w:val="0081133D"/>
    <w:rsid w:val="008113D4"/>
    <w:rsid w:val="00812158"/>
    <w:rsid w:val="00812186"/>
    <w:rsid w:val="00812302"/>
    <w:rsid w:val="0081248D"/>
    <w:rsid w:val="008126B3"/>
    <w:rsid w:val="00812D39"/>
    <w:rsid w:val="00813410"/>
    <w:rsid w:val="00813724"/>
    <w:rsid w:val="00814D3C"/>
    <w:rsid w:val="008164D3"/>
    <w:rsid w:val="008171A1"/>
    <w:rsid w:val="008175F1"/>
    <w:rsid w:val="00817816"/>
    <w:rsid w:val="00817C92"/>
    <w:rsid w:val="0082025F"/>
    <w:rsid w:val="0082070D"/>
    <w:rsid w:val="00821422"/>
    <w:rsid w:val="00821993"/>
    <w:rsid w:val="00821E95"/>
    <w:rsid w:val="00822986"/>
    <w:rsid w:val="0082309A"/>
    <w:rsid w:val="0082372A"/>
    <w:rsid w:val="00823926"/>
    <w:rsid w:val="0082401E"/>
    <w:rsid w:val="0082493A"/>
    <w:rsid w:val="00826876"/>
    <w:rsid w:val="00827388"/>
    <w:rsid w:val="00827A1F"/>
    <w:rsid w:val="008302B8"/>
    <w:rsid w:val="00831832"/>
    <w:rsid w:val="0083216A"/>
    <w:rsid w:val="00832367"/>
    <w:rsid w:val="00832540"/>
    <w:rsid w:val="00833070"/>
    <w:rsid w:val="00834F2B"/>
    <w:rsid w:val="00835EAF"/>
    <w:rsid w:val="008364E1"/>
    <w:rsid w:val="008365CD"/>
    <w:rsid w:val="00836D18"/>
    <w:rsid w:val="00837739"/>
    <w:rsid w:val="00837E2C"/>
    <w:rsid w:val="00840FD4"/>
    <w:rsid w:val="00841633"/>
    <w:rsid w:val="0084186F"/>
    <w:rsid w:val="00842D3F"/>
    <w:rsid w:val="00843138"/>
    <w:rsid w:val="00843437"/>
    <w:rsid w:val="0084445E"/>
    <w:rsid w:val="00844901"/>
    <w:rsid w:val="00844F35"/>
    <w:rsid w:val="008450EB"/>
    <w:rsid w:val="0084512C"/>
    <w:rsid w:val="0084533F"/>
    <w:rsid w:val="00845800"/>
    <w:rsid w:val="00847046"/>
    <w:rsid w:val="008473A4"/>
    <w:rsid w:val="00850581"/>
    <w:rsid w:val="00851111"/>
    <w:rsid w:val="00851CA0"/>
    <w:rsid w:val="008522FF"/>
    <w:rsid w:val="00852FE8"/>
    <w:rsid w:val="00853B4B"/>
    <w:rsid w:val="008541C4"/>
    <w:rsid w:val="0085528F"/>
    <w:rsid w:val="00855B1C"/>
    <w:rsid w:val="00855CBA"/>
    <w:rsid w:val="00856156"/>
    <w:rsid w:val="00857ADA"/>
    <w:rsid w:val="00860794"/>
    <w:rsid w:val="00860CB0"/>
    <w:rsid w:val="00861472"/>
    <w:rsid w:val="008614EA"/>
    <w:rsid w:val="00861DE3"/>
    <w:rsid w:val="0086237C"/>
    <w:rsid w:val="0086318B"/>
    <w:rsid w:val="008644AD"/>
    <w:rsid w:val="00864C4B"/>
    <w:rsid w:val="00864E98"/>
    <w:rsid w:val="0086510F"/>
    <w:rsid w:val="00866E8E"/>
    <w:rsid w:val="008671D9"/>
    <w:rsid w:val="00872525"/>
    <w:rsid w:val="00874BB5"/>
    <w:rsid w:val="008763FB"/>
    <w:rsid w:val="008802BF"/>
    <w:rsid w:val="00881187"/>
    <w:rsid w:val="0088144B"/>
    <w:rsid w:val="00881687"/>
    <w:rsid w:val="0088238B"/>
    <w:rsid w:val="008826C8"/>
    <w:rsid w:val="00882F27"/>
    <w:rsid w:val="0088349E"/>
    <w:rsid w:val="0088370B"/>
    <w:rsid w:val="00883840"/>
    <w:rsid w:val="00883C91"/>
    <w:rsid w:val="00883EDB"/>
    <w:rsid w:val="008841FE"/>
    <w:rsid w:val="00884FFD"/>
    <w:rsid w:val="008858CA"/>
    <w:rsid w:val="008862CE"/>
    <w:rsid w:val="0088661F"/>
    <w:rsid w:val="0088689E"/>
    <w:rsid w:val="0089164C"/>
    <w:rsid w:val="008923C2"/>
    <w:rsid w:val="00893715"/>
    <w:rsid w:val="0089462B"/>
    <w:rsid w:val="00895721"/>
    <w:rsid w:val="00897933"/>
    <w:rsid w:val="00897DCC"/>
    <w:rsid w:val="008A0BE4"/>
    <w:rsid w:val="008A2561"/>
    <w:rsid w:val="008A312D"/>
    <w:rsid w:val="008A38E7"/>
    <w:rsid w:val="008A39B2"/>
    <w:rsid w:val="008A3DAA"/>
    <w:rsid w:val="008A4591"/>
    <w:rsid w:val="008A4E73"/>
    <w:rsid w:val="008A5042"/>
    <w:rsid w:val="008A50CE"/>
    <w:rsid w:val="008A5290"/>
    <w:rsid w:val="008A5BA7"/>
    <w:rsid w:val="008A5E97"/>
    <w:rsid w:val="008A635C"/>
    <w:rsid w:val="008A6EBF"/>
    <w:rsid w:val="008A74EF"/>
    <w:rsid w:val="008A78FB"/>
    <w:rsid w:val="008A7D0D"/>
    <w:rsid w:val="008A7FC7"/>
    <w:rsid w:val="008B01D9"/>
    <w:rsid w:val="008B06A5"/>
    <w:rsid w:val="008B24C7"/>
    <w:rsid w:val="008B3127"/>
    <w:rsid w:val="008B343E"/>
    <w:rsid w:val="008B6A20"/>
    <w:rsid w:val="008B6B5F"/>
    <w:rsid w:val="008B7452"/>
    <w:rsid w:val="008C08A7"/>
    <w:rsid w:val="008C1E77"/>
    <w:rsid w:val="008C1ECE"/>
    <w:rsid w:val="008C4845"/>
    <w:rsid w:val="008C4B41"/>
    <w:rsid w:val="008C4F73"/>
    <w:rsid w:val="008C517B"/>
    <w:rsid w:val="008C52A8"/>
    <w:rsid w:val="008C577C"/>
    <w:rsid w:val="008C5C73"/>
    <w:rsid w:val="008C5D00"/>
    <w:rsid w:val="008C65D9"/>
    <w:rsid w:val="008C6774"/>
    <w:rsid w:val="008C6C1F"/>
    <w:rsid w:val="008C72C0"/>
    <w:rsid w:val="008D042A"/>
    <w:rsid w:val="008D2888"/>
    <w:rsid w:val="008D29E8"/>
    <w:rsid w:val="008D2A23"/>
    <w:rsid w:val="008D2DD6"/>
    <w:rsid w:val="008D3717"/>
    <w:rsid w:val="008D4D7A"/>
    <w:rsid w:val="008D4E38"/>
    <w:rsid w:val="008D5D30"/>
    <w:rsid w:val="008D60CD"/>
    <w:rsid w:val="008D641E"/>
    <w:rsid w:val="008D6EAA"/>
    <w:rsid w:val="008D7A89"/>
    <w:rsid w:val="008D7F49"/>
    <w:rsid w:val="008E29FF"/>
    <w:rsid w:val="008E32E4"/>
    <w:rsid w:val="008E3631"/>
    <w:rsid w:val="008E3C0F"/>
    <w:rsid w:val="008E3CFB"/>
    <w:rsid w:val="008E4445"/>
    <w:rsid w:val="008E5D85"/>
    <w:rsid w:val="008E6ADE"/>
    <w:rsid w:val="008F17E4"/>
    <w:rsid w:val="008F2200"/>
    <w:rsid w:val="008F2EB5"/>
    <w:rsid w:val="008F4566"/>
    <w:rsid w:val="008F4F20"/>
    <w:rsid w:val="008F533A"/>
    <w:rsid w:val="008F6E68"/>
    <w:rsid w:val="008F7E3F"/>
    <w:rsid w:val="00901103"/>
    <w:rsid w:val="00901677"/>
    <w:rsid w:val="0090174D"/>
    <w:rsid w:val="0090185C"/>
    <w:rsid w:val="00901B68"/>
    <w:rsid w:val="00901F10"/>
    <w:rsid w:val="0090282A"/>
    <w:rsid w:val="009029CD"/>
    <w:rsid w:val="00902A03"/>
    <w:rsid w:val="00902F0E"/>
    <w:rsid w:val="00903D8C"/>
    <w:rsid w:val="0090455F"/>
    <w:rsid w:val="00904BE2"/>
    <w:rsid w:val="0090637F"/>
    <w:rsid w:val="009069E4"/>
    <w:rsid w:val="00906A0A"/>
    <w:rsid w:val="00906E8B"/>
    <w:rsid w:val="00906E8F"/>
    <w:rsid w:val="0090767E"/>
    <w:rsid w:val="00907A9B"/>
    <w:rsid w:val="00911B7F"/>
    <w:rsid w:val="00913C5A"/>
    <w:rsid w:val="00913F62"/>
    <w:rsid w:val="009141EE"/>
    <w:rsid w:val="009161F8"/>
    <w:rsid w:val="009163F8"/>
    <w:rsid w:val="009164D9"/>
    <w:rsid w:val="00916B06"/>
    <w:rsid w:val="009172EF"/>
    <w:rsid w:val="009179B5"/>
    <w:rsid w:val="00922034"/>
    <w:rsid w:val="0092321C"/>
    <w:rsid w:val="00924110"/>
    <w:rsid w:val="00924821"/>
    <w:rsid w:val="00927EE8"/>
    <w:rsid w:val="009306DF"/>
    <w:rsid w:val="00931494"/>
    <w:rsid w:val="009319E9"/>
    <w:rsid w:val="00931F67"/>
    <w:rsid w:val="0093254F"/>
    <w:rsid w:val="009341B8"/>
    <w:rsid w:val="009342E1"/>
    <w:rsid w:val="00934ED7"/>
    <w:rsid w:val="0093636C"/>
    <w:rsid w:val="00936CD9"/>
    <w:rsid w:val="00936FE9"/>
    <w:rsid w:val="00937892"/>
    <w:rsid w:val="00937EC5"/>
    <w:rsid w:val="0094053E"/>
    <w:rsid w:val="00942CCF"/>
    <w:rsid w:val="0094301A"/>
    <w:rsid w:val="00943393"/>
    <w:rsid w:val="00943637"/>
    <w:rsid w:val="00944174"/>
    <w:rsid w:val="00944AD8"/>
    <w:rsid w:val="0094575B"/>
    <w:rsid w:val="00946A82"/>
    <w:rsid w:val="00950479"/>
    <w:rsid w:val="00951EC2"/>
    <w:rsid w:val="00952ADE"/>
    <w:rsid w:val="009534E3"/>
    <w:rsid w:val="0095448B"/>
    <w:rsid w:val="00954D45"/>
    <w:rsid w:val="00955459"/>
    <w:rsid w:val="00956561"/>
    <w:rsid w:val="00956617"/>
    <w:rsid w:val="00957B4D"/>
    <w:rsid w:val="0096079B"/>
    <w:rsid w:val="00961020"/>
    <w:rsid w:val="0096110A"/>
    <w:rsid w:val="009625F1"/>
    <w:rsid w:val="00962859"/>
    <w:rsid w:val="0096285F"/>
    <w:rsid w:val="00962E27"/>
    <w:rsid w:val="00962FDA"/>
    <w:rsid w:val="009634E3"/>
    <w:rsid w:val="00965A85"/>
    <w:rsid w:val="00965CCD"/>
    <w:rsid w:val="00966186"/>
    <w:rsid w:val="00966D74"/>
    <w:rsid w:val="00966FEE"/>
    <w:rsid w:val="00967C4D"/>
    <w:rsid w:val="00967E57"/>
    <w:rsid w:val="0097055C"/>
    <w:rsid w:val="009707A9"/>
    <w:rsid w:val="009719CF"/>
    <w:rsid w:val="00971C06"/>
    <w:rsid w:val="00971E08"/>
    <w:rsid w:val="0097215B"/>
    <w:rsid w:val="00972483"/>
    <w:rsid w:val="00972A69"/>
    <w:rsid w:val="009730C9"/>
    <w:rsid w:val="00973B7A"/>
    <w:rsid w:val="00974F6F"/>
    <w:rsid w:val="00976461"/>
    <w:rsid w:val="00976795"/>
    <w:rsid w:val="00980046"/>
    <w:rsid w:val="0098026C"/>
    <w:rsid w:val="0098084E"/>
    <w:rsid w:val="009812E7"/>
    <w:rsid w:val="00982749"/>
    <w:rsid w:val="009834BF"/>
    <w:rsid w:val="00983B7B"/>
    <w:rsid w:val="00985271"/>
    <w:rsid w:val="009856FB"/>
    <w:rsid w:val="00985A50"/>
    <w:rsid w:val="0098602B"/>
    <w:rsid w:val="009861F7"/>
    <w:rsid w:val="0098670C"/>
    <w:rsid w:val="00986840"/>
    <w:rsid w:val="009874C9"/>
    <w:rsid w:val="00987842"/>
    <w:rsid w:val="00987AC3"/>
    <w:rsid w:val="00987C21"/>
    <w:rsid w:val="00990851"/>
    <w:rsid w:val="00992940"/>
    <w:rsid w:val="0099514B"/>
    <w:rsid w:val="0099517C"/>
    <w:rsid w:val="009954E3"/>
    <w:rsid w:val="0099604D"/>
    <w:rsid w:val="00996E57"/>
    <w:rsid w:val="009973AB"/>
    <w:rsid w:val="009977B5"/>
    <w:rsid w:val="009977CC"/>
    <w:rsid w:val="009A14D1"/>
    <w:rsid w:val="009A16B2"/>
    <w:rsid w:val="009A1F65"/>
    <w:rsid w:val="009A229E"/>
    <w:rsid w:val="009A4726"/>
    <w:rsid w:val="009A507D"/>
    <w:rsid w:val="009A61E4"/>
    <w:rsid w:val="009A627B"/>
    <w:rsid w:val="009A644B"/>
    <w:rsid w:val="009A6A94"/>
    <w:rsid w:val="009A6AC3"/>
    <w:rsid w:val="009B0953"/>
    <w:rsid w:val="009B09BB"/>
    <w:rsid w:val="009B0AA1"/>
    <w:rsid w:val="009B0EB7"/>
    <w:rsid w:val="009B108C"/>
    <w:rsid w:val="009B10E1"/>
    <w:rsid w:val="009B115D"/>
    <w:rsid w:val="009B1374"/>
    <w:rsid w:val="009B3C18"/>
    <w:rsid w:val="009B5783"/>
    <w:rsid w:val="009B5E9E"/>
    <w:rsid w:val="009B6247"/>
    <w:rsid w:val="009B7D21"/>
    <w:rsid w:val="009C0E7F"/>
    <w:rsid w:val="009C1A49"/>
    <w:rsid w:val="009C5921"/>
    <w:rsid w:val="009C5C37"/>
    <w:rsid w:val="009C71FC"/>
    <w:rsid w:val="009D03D7"/>
    <w:rsid w:val="009D4596"/>
    <w:rsid w:val="009D50EA"/>
    <w:rsid w:val="009D5B14"/>
    <w:rsid w:val="009D5B44"/>
    <w:rsid w:val="009D72DD"/>
    <w:rsid w:val="009D7D1D"/>
    <w:rsid w:val="009E1077"/>
    <w:rsid w:val="009E1C0C"/>
    <w:rsid w:val="009E219E"/>
    <w:rsid w:val="009E279D"/>
    <w:rsid w:val="009E2CEC"/>
    <w:rsid w:val="009E2F89"/>
    <w:rsid w:val="009E3C98"/>
    <w:rsid w:val="009E3FF0"/>
    <w:rsid w:val="009E47B5"/>
    <w:rsid w:val="009E5443"/>
    <w:rsid w:val="009E6CAF"/>
    <w:rsid w:val="009F12A8"/>
    <w:rsid w:val="009F1847"/>
    <w:rsid w:val="009F1999"/>
    <w:rsid w:val="009F20A5"/>
    <w:rsid w:val="009F244D"/>
    <w:rsid w:val="009F324B"/>
    <w:rsid w:val="009F4141"/>
    <w:rsid w:val="009F4177"/>
    <w:rsid w:val="009F5925"/>
    <w:rsid w:val="009F5DA5"/>
    <w:rsid w:val="009F6BD1"/>
    <w:rsid w:val="009F6F85"/>
    <w:rsid w:val="00A0070F"/>
    <w:rsid w:val="00A01F5F"/>
    <w:rsid w:val="00A033A5"/>
    <w:rsid w:val="00A05372"/>
    <w:rsid w:val="00A059E6"/>
    <w:rsid w:val="00A05FF6"/>
    <w:rsid w:val="00A06186"/>
    <w:rsid w:val="00A06676"/>
    <w:rsid w:val="00A0667E"/>
    <w:rsid w:val="00A079B3"/>
    <w:rsid w:val="00A07F2E"/>
    <w:rsid w:val="00A104E8"/>
    <w:rsid w:val="00A1082F"/>
    <w:rsid w:val="00A11AA4"/>
    <w:rsid w:val="00A11B71"/>
    <w:rsid w:val="00A120D7"/>
    <w:rsid w:val="00A12C49"/>
    <w:rsid w:val="00A133CF"/>
    <w:rsid w:val="00A137F0"/>
    <w:rsid w:val="00A139D6"/>
    <w:rsid w:val="00A13BE7"/>
    <w:rsid w:val="00A151B0"/>
    <w:rsid w:val="00A156DC"/>
    <w:rsid w:val="00A20098"/>
    <w:rsid w:val="00A21356"/>
    <w:rsid w:val="00A22956"/>
    <w:rsid w:val="00A2383B"/>
    <w:rsid w:val="00A2394A"/>
    <w:rsid w:val="00A240A7"/>
    <w:rsid w:val="00A2617A"/>
    <w:rsid w:val="00A26479"/>
    <w:rsid w:val="00A26573"/>
    <w:rsid w:val="00A267F6"/>
    <w:rsid w:val="00A27276"/>
    <w:rsid w:val="00A2762A"/>
    <w:rsid w:val="00A304D5"/>
    <w:rsid w:val="00A30518"/>
    <w:rsid w:val="00A30528"/>
    <w:rsid w:val="00A32ED5"/>
    <w:rsid w:val="00A33546"/>
    <w:rsid w:val="00A3456A"/>
    <w:rsid w:val="00A34874"/>
    <w:rsid w:val="00A35EA8"/>
    <w:rsid w:val="00A360BE"/>
    <w:rsid w:val="00A36EA5"/>
    <w:rsid w:val="00A3773C"/>
    <w:rsid w:val="00A40F7F"/>
    <w:rsid w:val="00A41522"/>
    <w:rsid w:val="00A4292E"/>
    <w:rsid w:val="00A43263"/>
    <w:rsid w:val="00A43453"/>
    <w:rsid w:val="00A455F4"/>
    <w:rsid w:val="00A4617F"/>
    <w:rsid w:val="00A46F60"/>
    <w:rsid w:val="00A474B9"/>
    <w:rsid w:val="00A47C93"/>
    <w:rsid w:val="00A50B72"/>
    <w:rsid w:val="00A52050"/>
    <w:rsid w:val="00A53710"/>
    <w:rsid w:val="00A573E6"/>
    <w:rsid w:val="00A6076A"/>
    <w:rsid w:val="00A612E7"/>
    <w:rsid w:val="00A61BDD"/>
    <w:rsid w:val="00A61CC2"/>
    <w:rsid w:val="00A623E7"/>
    <w:rsid w:val="00A62601"/>
    <w:rsid w:val="00A641C1"/>
    <w:rsid w:val="00A647CA"/>
    <w:rsid w:val="00A64FAB"/>
    <w:rsid w:val="00A65960"/>
    <w:rsid w:val="00A66142"/>
    <w:rsid w:val="00A66820"/>
    <w:rsid w:val="00A67791"/>
    <w:rsid w:val="00A7036B"/>
    <w:rsid w:val="00A70989"/>
    <w:rsid w:val="00A70DAF"/>
    <w:rsid w:val="00A716D3"/>
    <w:rsid w:val="00A7277B"/>
    <w:rsid w:val="00A72A1F"/>
    <w:rsid w:val="00A72E99"/>
    <w:rsid w:val="00A73BD9"/>
    <w:rsid w:val="00A740E1"/>
    <w:rsid w:val="00A761D0"/>
    <w:rsid w:val="00A76C80"/>
    <w:rsid w:val="00A8099F"/>
    <w:rsid w:val="00A81E63"/>
    <w:rsid w:val="00A82794"/>
    <w:rsid w:val="00A84114"/>
    <w:rsid w:val="00A84630"/>
    <w:rsid w:val="00A84CC2"/>
    <w:rsid w:val="00A85108"/>
    <w:rsid w:val="00A85320"/>
    <w:rsid w:val="00A86704"/>
    <w:rsid w:val="00A86863"/>
    <w:rsid w:val="00A87D4B"/>
    <w:rsid w:val="00A87EC8"/>
    <w:rsid w:val="00A901A1"/>
    <w:rsid w:val="00A91D3F"/>
    <w:rsid w:val="00A92B5E"/>
    <w:rsid w:val="00A92BEE"/>
    <w:rsid w:val="00A94807"/>
    <w:rsid w:val="00A9569B"/>
    <w:rsid w:val="00A95851"/>
    <w:rsid w:val="00A95A67"/>
    <w:rsid w:val="00A961D6"/>
    <w:rsid w:val="00A9657A"/>
    <w:rsid w:val="00A96658"/>
    <w:rsid w:val="00A9717C"/>
    <w:rsid w:val="00AA0A2B"/>
    <w:rsid w:val="00AA1058"/>
    <w:rsid w:val="00AA1AEC"/>
    <w:rsid w:val="00AA2648"/>
    <w:rsid w:val="00AA4136"/>
    <w:rsid w:val="00AA444E"/>
    <w:rsid w:val="00AA4A80"/>
    <w:rsid w:val="00AA5542"/>
    <w:rsid w:val="00AA71D5"/>
    <w:rsid w:val="00AA7261"/>
    <w:rsid w:val="00AA77A7"/>
    <w:rsid w:val="00AA7D24"/>
    <w:rsid w:val="00AB12CA"/>
    <w:rsid w:val="00AB1384"/>
    <w:rsid w:val="00AB1496"/>
    <w:rsid w:val="00AB1519"/>
    <w:rsid w:val="00AB199C"/>
    <w:rsid w:val="00AB20D4"/>
    <w:rsid w:val="00AB27A5"/>
    <w:rsid w:val="00AB27CF"/>
    <w:rsid w:val="00AB30B6"/>
    <w:rsid w:val="00AB3840"/>
    <w:rsid w:val="00AB3D9B"/>
    <w:rsid w:val="00AB409E"/>
    <w:rsid w:val="00AB4702"/>
    <w:rsid w:val="00AB53A4"/>
    <w:rsid w:val="00AB737E"/>
    <w:rsid w:val="00AB7AC5"/>
    <w:rsid w:val="00AC029E"/>
    <w:rsid w:val="00AC084E"/>
    <w:rsid w:val="00AC12CC"/>
    <w:rsid w:val="00AC1B6B"/>
    <w:rsid w:val="00AC1E15"/>
    <w:rsid w:val="00AC1FAC"/>
    <w:rsid w:val="00AC3E43"/>
    <w:rsid w:val="00AC40EF"/>
    <w:rsid w:val="00AC4CFF"/>
    <w:rsid w:val="00AC56D1"/>
    <w:rsid w:val="00AC595F"/>
    <w:rsid w:val="00AC5B9F"/>
    <w:rsid w:val="00AC7128"/>
    <w:rsid w:val="00AD0E8C"/>
    <w:rsid w:val="00AD383F"/>
    <w:rsid w:val="00AD46A9"/>
    <w:rsid w:val="00AD4C3E"/>
    <w:rsid w:val="00AD508D"/>
    <w:rsid w:val="00AD53D1"/>
    <w:rsid w:val="00AD57EC"/>
    <w:rsid w:val="00AD5DC7"/>
    <w:rsid w:val="00AD65CA"/>
    <w:rsid w:val="00AD66A2"/>
    <w:rsid w:val="00AD6B58"/>
    <w:rsid w:val="00AD70AC"/>
    <w:rsid w:val="00AD736B"/>
    <w:rsid w:val="00AD7A48"/>
    <w:rsid w:val="00AE07B3"/>
    <w:rsid w:val="00AE106F"/>
    <w:rsid w:val="00AE27E8"/>
    <w:rsid w:val="00AE2E63"/>
    <w:rsid w:val="00AE3906"/>
    <w:rsid w:val="00AE3FE3"/>
    <w:rsid w:val="00AE4C0E"/>
    <w:rsid w:val="00AE5C9F"/>
    <w:rsid w:val="00AE5EB8"/>
    <w:rsid w:val="00AE70CB"/>
    <w:rsid w:val="00AE7C7E"/>
    <w:rsid w:val="00AE7E75"/>
    <w:rsid w:val="00AF1189"/>
    <w:rsid w:val="00AF527B"/>
    <w:rsid w:val="00AF58DD"/>
    <w:rsid w:val="00AF5A63"/>
    <w:rsid w:val="00AF5AD4"/>
    <w:rsid w:val="00AF6170"/>
    <w:rsid w:val="00AF6283"/>
    <w:rsid w:val="00AF652C"/>
    <w:rsid w:val="00AF67D6"/>
    <w:rsid w:val="00AF6BD4"/>
    <w:rsid w:val="00AF6FC3"/>
    <w:rsid w:val="00AF7FAA"/>
    <w:rsid w:val="00AF7FEB"/>
    <w:rsid w:val="00B00D6E"/>
    <w:rsid w:val="00B018DC"/>
    <w:rsid w:val="00B0201A"/>
    <w:rsid w:val="00B02B3B"/>
    <w:rsid w:val="00B02CF2"/>
    <w:rsid w:val="00B0307C"/>
    <w:rsid w:val="00B0320A"/>
    <w:rsid w:val="00B0374B"/>
    <w:rsid w:val="00B03A62"/>
    <w:rsid w:val="00B05AB4"/>
    <w:rsid w:val="00B069FD"/>
    <w:rsid w:val="00B06B8E"/>
    <w:rsid w:val="00B076B8"/>
    <w:rsid w:val="00B07DB3"/>
    <w:rsid w:val="00B10032"/>
    <w:rsid w:val="00B12A51"/>
    <w:rsid w:val="00B1375D"/>
    <w:rsid w:val="00B13A8D"/>
    <w:rsid w:val="00B13B5D"/>
    <w:rsid w:val="00B140E0"/>
    <w:rsid w:val="00B14228"/>
    <w:rsid w:val="00B14BAE"/>
    <w:rsid w:val="00B1530B"/>
    <w:rsid w:val="00B15C70"/>
    <w:rsid w:val="00B16359"/>
    <w:rsid w:val="00B163AE"/>
    <w:rsid w:val="00B1735F"/>
    <w:rsid w:val="00B17AC0"/>
    <w:rsid w:val="00B2018D"/>
    <w:rsid w:val="00B2094D"/>
    <w:rsid w:val="00B224B0"/>
    <w:rsid w:val="00B2281A"/>
    <w:rsid w:val="00B22A73"/>
    <w:rsid w:val="00B2362A"/>
    <w:rsid w:val="00B24FC9"/>
    <w:rsid w:val="00B25DA1"/>
    <w:rsid w:val="00B26428"/>
    <w:rsid w:val="00B2648A"/>
    <w:rsid w:val="00B26A94"/>
    <w:rsid w:val="00B26D7F"/>
    <w:rsid w:val="00B27324"/>
    <w:rsid w:val="00B279A1"/>
    <w:rsid w:val="00B27E88"/>
    <w:rsid w:val="00B31192"/>
    <w:rsid w:val="00B31D67"/>
    <w:rsid w:val="00B31E10"/>
    <w:rsid w:val="00B3412A"/>
    <w:rsid w:val="00B343DB"/>
    <w:rsid w:val="00B355D8"/>
    <w:rsid w:val="00B3653B"/>
    <w:rsid w:val="00B36E0B"/>
    <w:rsid w:val="00B3756A"/>
    <w:rsid w:val="00B37EFE"/>
    <w:rsid w:val="00B41959"/>
    <w:rsid w:val="00B42157"/>
    <w:rsid w:val="00B42AB9"/>
    <w:rsid w:val="00B442F5"/>
    <w:rsid w:val="00B4471E"/>
    <w:rsid w:val="00B44B1E"/>
    <w:rsid w:val="00B45182"/>
    <w:rsid w:val="00B45354"/>
    <w:rsid w:val="00B453E8"/>
    <w:rsid w:val="00B4721E"/>
    <w:rsid w:val="00B47627"/>
    <w:rsid w:val="00B504DD"/>
    <w:rsid w:val="00B5125F"/>
    <w:rsid w:val="00B51714"/>
    <w:rsid w:val="00B51BF0"/>
    <w:rsid w:val="00B55C35"/>
    <w:rsid w:val="00B5652C"/>
    <w:rsid w:val="00B566D7"/>
    <w:rsid w:val="00B56E63"/>
    <w:rsid w:val="00B5716E"/>
    <w:rsid w:val="00B5731E"/>
    <w:rsid w:val="00B57D11"/>
    <w:rsid w:val="00B6241A"/>
    <w:rsid w:val="00B63B69"/>
    <w:rsid w:val="00B6463E"/>
    <w:rsid w:val="00B6464A"/>
    <w:rsid w:val="00B64845"/>
    <w:rsid w:val="00B6541D"/>
    <w:rsid w:val="00B66139"/>
    <w:rsid w:val="00B66D84"/>
    <w:rsid w:val="00B670D1"/>
    <w:rsid w:val="00B678BB"/>
    <w:rsid w:val="00B67AE9"/>
    <w:rsid w:val="00B67CDA"/>
    <w:rsid w:val="00B70014"/>
    <w:rsid w:val="00B71763"/>
    <w:rsid w:val="00B71ADC"/>
    <w:rsid w:val="00B731BF"/>
    <w:rsid w:val="00B738F4"/>
    <w:rsid w:val="00B74C2B"/>
    <w:rsid w:val="00B75B9A"/>
    <w:rsid w:val="00B76BB9"/>
    <w:rsid w:val="00B77617"/>
    <w:rsid w:val="00B776D4"/>
    <w:rsid w:val="00B81998"/>
    <w:rsid w:val="00B81B42"/>
    <w:rsid w:val="00B81E2D"/>
    <w:rsid w:val="00B82E5F"/>
    <w:rsid w:val="00B8563C"/>
    <w:rsid w:val="00B85CBD"/>
    <w:rsid w:val="00B8774C"/>
    <w:rsid w:val="00B87DAE"/>
    <w:rsid w:val="00B910B5"/>
    <w:rsid w:val="00B9196E"/>
    <w:rsid w:val="00B91AE3"/>
    <w:rsid w:val="00B9208A"/>
    <w:rsid w:val="00B929E2"/>
    <w:rsid w:val="00B936C0"/>
    <w:rsid w:val="00B9764F"/>
    <w:rsid w:val="00B978FD"/>
    <w:rsid w:val="00BA38EE"/>
    <w:rsid w:val="00BA4D38"/>
    <w:rsid w:val="00BA510C"/>
    <w:rsid w:val="00BA604A"/>
    <w:rsid w:val="00BA60B5"/>
    <w:rsid w:val="00BA63DA"/>
    <w:rsid w:val="00BA6891"/>
    <w:rsid w:val="00BA6D02"/>
    <w:rsid w:val="00BA7A48"/>
    <w:rsid w:val="00BB005F"/>
    <w:rsid w:val="00BB05E0"/>
    <w:rsid w:val="00BB063B"/>
    <w:rsid w:val="00BB0F89"/>
    <w:rsid w:val="00BB15C8"/>
    <w:rsid w:val="00BB1736"/>
    <w:rsid w:val="00BB2112"/>
    <w:rsid w:val="00BB2E21"/>
    <w:rsid w:val="00BB63A2"/>
    <w:rsid w:val="00BB6C25"/>
    <w:rsid w:val="00BB7D27"/>
    <w:rsid w:val="00BB7D9D"/>
    <w:rsid w:val="00BC0291"/>
    <w:rsid w:val="00BC0922"/>
    <w:rsid w:val="00BC0A5F"/>
    <w:rsid w:val="00BC1746"/>
    <w:rsid w:val="00BC19AC"/>
    <w:rsid w:val="00BC224A"/>
    <w:rsid w:val="00BC2899"/>
    <w:rsid w:val="00BC3250"/>
    <w:rsid w:val="00BC358A"/>
    <w:rsid w:val="00BC4356"/>
    <w:rsid w:val="00BC4F44"/>
    <w:rsid w:val="00BC64B1"/>
    <w:rsid w:val="00BC724B"/>
    <w:rsid w:val="00BC7635"/>
    <w:rsid w:val="00BD0E8C"/>
    <w:rsid w:val="00BD0E98"/>
    <w:rsid w:val="00BD2684"/>
    <w:rsid w:val="00BD4C56"/>
    <w:rsid w:val="00BD5A61"/>
    <w:rsid w:val="00BD66CA"/>
    <w:rsid w:val="00BD709F"/>
    <w:rsid w:val="00BD7287"/>
    <w:rsid w:val="00BD796A"/>
    <w:rsid w:val="00BE0B2A"/>
    <w:rsid w:val="00BE1F64"/>
    <w:rsid w:val="00BE4455"/>
    <w:rsid w:val="00BE6288"/>
    <w:rsid w:val="00BE67B5"/>
    <w:rsid w:val="00BE7BE2"/>
    <w:rsid w:val="00BE7FEA"/>
    <w:rsid w:val="00BF04F6"/>
    <w:rsid w:val="00BF084B"/>
    <w:rsid w:val="00BF15AD"/>
    <w:rsid w:val="00BF1B06"/>
    <w:rsid w:val="00BF1CEB"/>
    <w:rsid w:val="00BF2230"/>
    <w:rsid w:val="00BF26D5"/>
    <w:rsid w:val="00BF28B4"/>
    <w:rsid w:val="00BF2E41"/>
    <w:rsid w:val="00BF2F2F"/>
    <w:rsid w:val="00BF3067"/>
    <w:rsid w:val="00BF362A"/>
    <w:rsid w:val="00BF4CE5"/>
    <w:rsid w:val="00BF53A6"/>
    <w:rsid w:val="00BF586E"/>
    <w:rsid w:val="00BF5C1B"/>
    <w:rsid w:val="00BF6B6F"/>
    <w:rsid w:val="00BF77D0"/>
    <w:rsid w:val="00C00E75"/>
    <w:rsid w:val="00C0182C"/>
    <w:rsid w:val="00C01835"/>
    <w:rsid w:val="00C01C75"/>
    <w:rsid w:val="00C02B64"/>
    <w:rsid w:val="00C03846"/>
    <w:rsid w:val="00C04016"/>
    <w:rsid w:val="00C041FA"/>
    <w:rsid w:val="00C04711"/>
    <w:rsid w:val="00C0475B"/>
    <w:rsid w:val="00C05A3F"/>
    <w:rsid w:val="00C065D3"/>
    <w:rsid w:val="00C06B06"/>
    <w:rsid w:val="00C1004E"/>
    <w:rsid w:val="00C105C4"/>
    <w:rsid w:val="00C12388"/>
    <w:rsid w:val="00C12D79"/>
    <w:rsid w:val="00C13F8A"/>
    <w:rsid w:val="00C14437"/>
    <w:rsid w:val="00C14A39"/>
    <w:rsid w:val="00C15AC2"/>
    <w:rsid w:val="00C15BDD"/>
    <w:rsid w:val="00C15E59"/>
    <w:rsid w:val="00C16082"/>
    <w:rsid w:val="00C16EA2"/>
    <w:rsid w:val="00C20BDA"/>
    <w:rsid w:val="00C20DBB"/>
    <w:rsid w:val="00C2152D"/>
    <w:rsid w:val="00C23245"/>
    <w:rsid w:val="00C23931"/>
    <w:rsid w:val="00C23ADA"/>
    <w:rsid w:val="00C23C54"/>
    <w:rsid w:val="00C23C6D"/>
    <w:rsid w:val="00C23E04"/>
    <w:rsid w:val="00C24B47"/>
    <w:rsid w:val="00C25943"/>
    <w:rsid w:val="00C26256"/>
    <w:rsid w:val="00C26638"/>
    <w:rsid w:val="00C269C3"/>
    <w:rsid w:val="00C272C9"/>
    <w:rsid w:val="00C30422"/>
    <w:rsid w:val="00C31F68"/>
    <w:rsid w:val="00C325EF"/>
    <w:rsid w:val="00C32E75"/>
    <w:rsid w:val="00C330E5"/>
    <w:rsid w:val="00C337C7"/>
    <w:rsid w:val="00C33ECE"/>
    <w:rsid w:val="00C3497A"/>
    <w:rsid w:val="00C34E79"/>
    <w:rsid w:val="00C360EB"/>
    <w:rsid w:val="00C36DC8"/>
    <w:rsid w:val="00C36EC9"/>
    <w:rsid w:val="00C37E2E"/>
    <w:rsid w:val="00C401C0"/>
    <w:rsid w:val="00C40C7B"/>
    <w:rsid w:val="00C41817"/>
    <w:rsid w:val="00C41A91"/>
    <w:rsid w:val="00C41C82"/>
    <w:rsid w:val="00C42E30"/>
    <w:rsid w:val="00C440C0"/>
    <w:rsid w:val="00C44D91"/>
    <w:rsid w:val="00C45710"/>
    <w:rsid w:val="00C4574C"/>
    <w:rsid w:val="00C4690C"/>
    <w:rsid w:val="00C46F26"/>
    <w:rsid w:val="00C47EBB"/>
    <w:rsid w:val="00C51A1B"/>
    <w:rsid w:val="00C5221A"/>
    <w:rsid w:val="00C52628"/>
    <w:rsid w:val="00C53692"/>
    <w:rsid w:val="00C54D54"/>
    <w:rsid w:val="00C54E1A"/>
    <w:rsid w:val="00C5698C"/>
    <w:rsid w:val="00C569FD"/>
    <w:rsid w:val="00C56A3B"/>
    <w:rsid w:val="00C56D1B"/>
    <w:rsid w:val="00C57476"/>
    <w:rsid w:val="00C57976"/>
    <w:rsid w:val="00C60FF4"/>
    <w:rsid w:val="00C61056"/>
    <w:rsid w:val="00C61D2E"/>
    <w:rsid w:val="00C61F91"/>
    <w:rsid w:val="00C62AA9"/>
    <w:rsid w:val="00C638BF"/>
    <w:rsid w:val="00C648E8"/>
    <w:rsid w:val="00C64A75"/>
    <w:rsid w:val="00C65529"/>
    <w:rsid w:val="00C65CB4"/>
    <w:rsid w:val="00C70552"/>
    <w:rsid w:val="00C7144D"/>
    <w:rsid w:val="00C714E2"/>
    <w:rsid w:val="00C730CC"/>
    <w:rsid w:val="00C731FE"/>
    <w:rsid w:val="00C73706"/>
    <w:rsid w:val="00C73860"/>
    <w:rsid w:val="00C73B1E"/>
    <w:rsid w:val="00C74375"/>
    <w:rsid w:val="00C74BF8"/>
    <w:rsid w:val="00C7553D"/>
    <w:rsid w:val="00C757F5"/>
    <w:rsid w:val="00C75E98"/>
    <w:rsid w:val="00C76163"/>
    <w:rsid w:val="00C7656D"/>
    <w:rsid w:val="00C767F1"/>
    <w:rsid w:val="00C76CE6"/>
    <w:rsid w:val="00C77EEB"/>
    <w:rsid w:val="00C809B4"/>
    <w:rsid w:val="00C81E2E"/>
    <w:rsid w:val="00C83C3E"/>
    <w:rsid w:val="00C90890"/>
    <w:rsid w:val="00C9180A"/>
    <w:rsid w:val="00C92ABD"/>
    <w:rsid w:val="00C92B72"/>
    <w:rsid w:val="00C92C0B"/>
    <w:rsid w:val="00C93754"/>
    <w:rsid w:val="00C93D72"/>
    <w:rsid w:val="00C96E9B"/>
    <w:rsid w:val="00C97C0A"/>
    <w:rsid w:val="00CA0456"/>
    <w:rsid w:val="00CA21A2"/>
    <w:rsid w:val="00CA28B4"/>
    <w:rsid w:val="00CA3CEC"/>
    <w:rsid w:val="00CA40F8"/>
    <w:rsid w:val="00CA44B1"/>
    <w:rsid w:val="00CA46DD"/>
    <w:rsid w:val="00CA46EA"/>
    <w:rsid w:val="00CA4B81"/>
    <w:rsid w:val="00CA4C41"/>
    <w:rsid w:val="00CA51D3"/>
    <w:rsid w:val="00CA5BF7"/>
    <w:rsid w:val="00CA5E0E"/>
    <w:rsid w:val="00CA6E68"/>
    <w:rsid w:val="00CB14E0"/>
    <w:rsid w:val="00CB2173"/>
    <w:rsid w:val="00CB2914"/>
    <w:rsid w:val="00CB3236"/>
    <w:rsid w:val="00CB3E55"/>
    <w:rsid w:val="00CB4AAF"/>
    <w:rsid w:val="00CB5689"/>
    <w:rsid w:val="00CB58B9"/>
    <w:rsid w:val="00CB5B82"/>
    <w:rsid w:val="00CB64BB"/>
    <w:rsid w:val="00CC084E"/>
    <w:rsid w:val="00CC0D63"/>
    <w:rsid w:val="00CC1910"/>
    <w:rsid w:val="00CC23EC"/>
    <w:rsid w:val="00CC2A8F"/>
    <w:rsid w:val="00CC36B8"/>
    <w:rsid w:val="00CC4457"/>
    <w:rsid w:val="00CC598A"/>
    <w:rsid w:val="00CC5C6A"/>
    <w:rsid w:val="00CC6484"/>
    <w:rsid w:val="00CC6573"/>
    <w:rsid w:val="00CC65C1"/>
    <w:rsid w:val="00CC6862"/>
    <w:rsid w:val="00CC7FAA"/>
    <w:rsid w:val="00CD022F"/>
    <w:rsid w:val="00CD1A50"/>
    <w:rsid w:val="00CD27A3"/>
    <w:rsid w:val="00CD3201"/>
    <w:rsid w:val="00CD3496"/>
    <w:rsid w:val="00CD3B5B"/>
    <w:rsid w:val="00CD499B"/>
    <w:rsid w:val="00CD5490"/>
    <w:rsid w:val="00CD5670"/>
    <w:rsid w:val="00CD6831"/>
    <w:rsid w:val="00CD6AB1"/>
    <w:rsid w:val="00CD78A3"/>
    <w:rsid w:val="00CE09A7"/>
    <w:rsid w:val="00CE13EA"/>
    <w:rsid w:val="00CE1E8B"/>
    <w:rsid w:val="00CE2372"/>
    <w:rsid w:val="00CE318E"/>
    <w:rsid w:val="00CE3826"/>
    <w:rsid w:val="00CE4587"/>
    <w:rsid w:val="00CE50C2"/>
    <w:rsid w:val="00CE5453"/>
    <w:rsid w:val="00CE6585"/>
    <w:rsid w:val="00CE6698"/>
    <w:rsid w:val="00CE69A8"/>
    <w:rsid w:val="00CE6BCE"/>
    <w:rsid w:val="00CE7232"/>
    <w:rsid w:val="00CE7BCC"/>
    <w:rsid w:val="00CF001A"/>
    <w:rsid w:val="00CF0404"/>
    <w:rsid w:val="00CF04AB"/>
    <w:rsid w:val="00CF057E"/>
    <w:rsid w:val="00CF213A"/>
    <w:rsid w:val="00CF2434"/>
    <w:rsid w:val="00CF26A2"/>
    <w:rsid w:val="00CF6334"/>
    <w:rsid w:val="00CF79D3"/>
    <w:rsid w:val="00D0321F"/>
    <w:rsid w:val="00D048EF"/>
    <w:rsid w:val="00D04D2A"/>
    <w:rsid w:val="00D05D0E"/>
    <w:rsid w:val="00D064B1"/>
    <w:rsid w:val="00D0662C"/>
    <w:rsid w:val="00D06EEC"/>
    <w:rsid w:val="00D075D2"/>
    <w:rsid w:val="00D07B53"/>
    <w:rsid w:val="00D07DF9"/>
    <w:rsid w:val="00D10180"/>
    <w:rsid w:val="00D11CAE"/>
    <w:rsid w:val="00D124FB"/>
    <w:rsid w:val="00D12B57"/>
    <w:rsid w:val="00D12FD7"/>
    <w:rsid w:val="00D13E51"/>
    <w:rsid w:val="00D147FE"/>
    <w:rsid w:val="00D15324"/>
    <w:rsid w:val="00D15FAC"/>
    <w:rsid w:val="00D16DF3"/>
    <w:rsid w:val="00D16FD2"/>
    <w:rsid w:val="00D1709A"/>
    <w:rsid w:val="00D17617"/>
    <w:rsid w:val="00D20570"/>
    <w:rsid w:val="00D20629"/>
    <w:rsid w:val="00D217EC"/>
    <w:rsid w:val="00D2189B"/>
    <w:rsid w:val="00D221F5"/>
    <w:rsid w:val="00D2233E"/>
    <w:rsid w:val="00D22B3E"/>
    <w:rsid w:val="00D23ACE"/>
    <w:rsid w:val="00D2464F"/>
    <w:rsid w:val="00D258BF"/>
    <w:rsid w:val="00D26289"/>
    <w:rsid w:val="00D26B2F"/>
    <w:rsid w:val="00D26F58"/>
    <w:rsid w:val="00D30DEE"/>
    <w:rsid w:val="00D3163F"/>
    <w:rsid w:val="00D316E7"/>
    <w:rsid w:val="00D3220E"/>
    <w:rsid w:val="00D32A22"/>
    <w:rsid w:val="00D33533"/>
    <w:rsid w:val="00D33703"/>
    <w:rsid w:val="00D342A0"/>
    <w:rsid w:val="00D34407"/>
    <w:rsid w:val="00D34408"/>
    <w:rsid w:val="00D34690"/>
    <w:rsid w:val="00D34CF7"/>
    <w:rsid w:val="00D359C8"/>
    <w:rsid w:val="00D35B97"/>
    <w:rsid w:val="00D362C6"/>
    <w:rsid w:val="00D36589"/>
    <w:rsid w:val="00D36F6D"/>
    <w:rsid w:val="00D3799A"/>
    <w:rsid w:val="00D37E59"/>
    <w:rsid w:val="00D403F5"/>
    <w:rsid w:val="00D41B1F"/>
    <w:rsid w:val="00D42752"/>
    <w:rsid w:val="00D42857"/>
    <w:rsid w:val="00D42C03"/>
    <w:rsid w:val="00D432FC"/>
    <w:rsid w:val="00D43DCC"/>
    <w:rsid w:val="00D4485F"/>
    <w:rsid w:val="00D44CD1"/>
    <w:rsid w:val="00D454CE"/>
    <w:rsid w:val="00D45A54"/>
    <w:rsid w:val="00D45DDC"/>
    <w:rsid w:val="00D468AA"/>
    <w:rsid w:val="00D46C1C"/>
    <w:rsid w:val="00D46D0B"/>
    <w:rsid w:val="00D47947"/>
    <w:rsid w:val="00D47C4E"/>
    <w:rsid w:val="00D52120"/>
    <w:rsid w:val="00D525C0"/>
    <w:rsid w:val="00D545CC"/>
    <w:rsid w:val="00D546B4"/>
    <w:rsid w:val="00D56420"/>
    <w:rsid w:val="00D56478"/>
    <w:rsid w:val="00D579BC"/>
    <w:rsid w:val="00D613B5"/>
    <w:rsid w:val="00D61C59"/>
    <w:rsid w:val="00D620FE"/>
    <w:rsid w:val="00D62C25"/>
    <w:rsid w:val="00D637B7"/>
    <w:rsid w:val="00D63A1B"/>
    <w:rsid w:val="00D648D8"/>
    <w:rsid w:val="00D65394"/>
    <w:rsid w:val="00D65A2B"/>
    <w:rsid w:val="00D65DBD"/>
    <w:rsid w:val="00D678FE"/>
    <w:rsid w:val="00D7020C"/>
    <w:rsid w:val="00D70456"/>
    <w:rsid w:val="00D705D1"/>
    <w:rsid w:val="00D71CEE"/>
    <w:rsid w:val="00D71E73"/>
    <w:rsid w:val="00D732B9"/>
    <w:rsid w:val="00D7344E"/>
    <w:rsid w:val="00D73C1D"/>
    <w:rsid w:val="00D74DCC"/>
    <w:rsid w:val="00D753FA"/>
    <w:rsid w:val="00D75613"/>
    <w:rsid w:val="00D75E61"/>
    <w:rsid w:val="00D765BC"/>
    <w:rsid w:val="00D766A2"/>
    <w:rsid w:val="00D80A87"/>
    <w:rsid w:val="00D81E13"/>
    <w:rsid w:val="00D83187"/>
    <w:rsid w:val="00D84839"/>
    <w:rsid w:val="00D85547"/>
    <w:rsid w:val="00D859E6"/>
    <w:rsid w:val="00D85D19"/>
    <w:rsid w:val="00D863A8"/>
    <w:rsid w:val="00D867B2"/>
    <w:rsid w:val="00D86F88"/>
    <w:rsid w:val="00D86FE6"/>
    <w:rsid w:val="00D877A9"/>
    <w:rsid w:val="00D906E8"/>
    <w:rsid w:val="00D90CC5"/>
    <w:rsid w:val="00D91CA7"/>
    <w:rsid w:val="00D930D5"/>
    <w:rsid w:val="00D93C3B"/>
    <w:rsid w:val="00D95AE9"/>
    <w:rsid w:val="00D95D13"/>
    <w:rsid w:val="00D96394"/>
    <w:rsid w:val="00D96792"/>
    <w:rsid w:val="00D969C2"/>
    <w:rsid w:val="00D97588"/>
    <w:rsid w:val="00D976A6"/>
    <w:rsid w:val="00D97DC7"/>
    <w:rsid w:val="00DA185C"/>
    <w:rsid w:val="00DA1BD6"/>
    <w:rsid w:val="00DA3823"/>
    <w:rsid w:val="00DA4AEB"/>
    <w:rsid w:val="00DA5629"/>
    <w:rsid w:val="00DA587B"/>
    <w:rsid w:val="00DA644A"/>
    <w:rsid w:val="00DA7254"/>
    <w:rsid w:val="00DB08CF"/>
    <w:rsid w:val="00DB1B89"/>
    <w:rsid w:val="00DB1E66"/>
    <w:rsid w:val="00DB2BA0"/>
    <w:rsid w:val="00DB31CD"/>
    <w:rsid w:val="00DB329C"/>
    <w:rsid w:val="00DB33CD"/>
    <w:rsid w:val="00DB35D9"/>
    <w:rsid w:val="00DB36EF"/>
    <w:rsid w:val="00DB4C2E"/>
    <w:rsid w:val="00DB5696"/>
    <w:rsid w:val="00DB79D9"/>
    <w:rsid w:val="00DC2843"/>
    <w:rsid w:val="00DC2B20"/>
    <w:rsid w:val="00DC2FA9"/>
    <w:rsid w:val="00DC3D54"/>
    <w:rsid w:val="00DC4221"/>
    <w:rsid w:val="00DC440D"/>
    <w:rsid w:val="00DC56F1"/>
    <w:rsid w:val="00DC59AA"/>
    <w:rsid w:val="00DD025B"/>
    <w:rsid w:val="00DD172C"/>
    <w:rsid w:val="00DD1955"/>
    <w:rsid w:val="00DD23D3"/>
    <w:rsid w:val="00DD3549"/>
    <w:rsid w:val="00DD4739"/>
    <w:rsid w:val="00DD50FA"/>
    <w:rsid w:val="00DD5102"/>
    <w:rsid w:val="00DD52E3"/>
    <w:rsid w:val="00DD5548"/>
    <w:rsid w:val="00DD68FA"/>
    <w:rsid w:val="00DD6A87"/>
    <w:rsid w:val="00DE0DF1"/>
    <w:rsid w:val="00DE1268"/>
    <w:rsid w:val="00DE1BEB"/>
    <w:rsid w:val="00DE2603"/>
    <w:rsid w:val="00DE2A0F"/>
    <w:rsid w:val="00DE2D3B"/>
    <w:rsid w:val="00DE3CD2"/>
    <w:rsid w:val="00DE4051"/>
    <w:rsid w:val="00DE4DAE"/>
    <w:rsid w:val="00DE58F6"/>
    <w:rsid w:val="00DE7472"/>
    <w:rsid w:val="00DE7FC3"/>
    <w:rsid w:val="00DF0DB7"/>
    <w:rsid w:val="00DF112A"/>
    <w:rsid w:val="00DF1BFB"/>
    <w:rsid w:val="00DF1FBC"/>
    <w:rsid w:val="00DF27BF"/>
    <w:rsid w:val="00DF2A54"/>
    <w:rsid w:val="00DF2C8C"/>
    <w:rsid w:val="00DF396C"/>
    <w:rsid w:val="00DF40DA"/>
    <w:rsid w:val="00DF4638"/>
    <w:rsid w:val="00DF5872"/>
    <w:rsid w:val="00DF70C8"/>
    <w:rsid w:val="00DF73F5"/>
    <w:rsid w:val="00DF7587"/>
    <w:rsid w:val="00DF7625"/>
    <w:rsid w:val="00E0022D"/>
    <w:rsid w:val="00E008C7"/>
    <w:rsid w:val="00E01271"/>
    <w:rsid w:val="00E01543"/>
    <w:rsid w:val="00E017F1"/>
    <w:rsid w:val="00E019A4"/>
    <w:rsid w:val="00E022D7"/>
    <w:rsid w:val="00E02347"/>
    <w:rsid w:val="00E0430C"/>
    <w:rsid w:val="00E05B95"/>
    <w:rsid w:val="00E05E85"/>
    <w:rsid w:val="00E06EF5"/>
    <w:rsid w:val="00E0795E"/>
    <w:rsid w:val="00E07E51"/>
    <w:rsid w:val="00E07E96"/>
    <w:rsid w:val="00E10687"/>
    <w:rsid w:val="00E115A5"/>
    <w:rsid w:val="00E11C2F"/>
    <w:rsid w:val="00E1333A"/>
    <w:rsid w:val="00E134A0"/>
    <w:rsid w:val="00E1516F"/>
    <w:rsid w:val="00E165BA"/>
    <w:rsid w:val="00E16829"/>
    <w:rsid w:val="00E17136"/>
    <w:rsid w:val="00E17A6D"/>
    <w:rsid w:val="00E20099"/>
    <w:rsid w:val="00E20A5B"/>
    <w:rsid w:val="00E21E77"/>
    <w:rsid w:val="00E22044"/>
    <w:rsid w:val="00E2215F"/>
    <w:rsid w:val="00E22765"/>
    <w:rsid w:val="00E23459"/>
    <w:rsid w:val="00E23570"/>
    <w:rsid w:val="00E2520D"/>
    <w:rsid w:val="00E2543D"/>
    <w:rsid w:val="00E25CAC"/>
    <w:rsid w:val="00E25FCD"/>
    <w:rsid w:val="00E260D9"/>
    <w:rsid w:val="00E3045E"/>
    <w:rsid w:val="00E32028"/>
    <w:rsid w:val="00E3211A"/>
    <w:rsid w:val="00E324D3"/>
    <w:rsid w:val="00E32598"/>
    <w:rsid w:val="00E32E19"/>
    <w:rsid w:val="00E33268"/>
    <w:rsid w:val="00E337AE"/>
    <w:rsid w:val="00E33D18"/>
    <w:rsid w:val="00E3449B"/>
    <w:rsid w:val="00E34D11"/>
    <w:rsid w:val="00E36195"/>
    <w:rsid w:val="00E36996"/>
    <w:rsid w:val="00E36CEE"/>
    <w:rsid w:val="00E37C91"/>
    <w:rsid w:val="00E40121"/>
    <w:rsid w:val="00E407D7"/>
    <w:rsid w:val="00E408AE"/>
    <w:rsid w:val="00E41A6A"/>
    <w:rsid w:val="00E41C51"/>
    <w:rsid w:val="00E42028"/>
    <w:rsid w:val="00E42DEF"/>
    <w:rsid w:val="00E43460"/>
    <w:rsid w:val="00E434BB"/>
    <w:rsid w:val="00E43607"/>
    <w:rsid w:val="00E43808"/>
    <w:rsid w:val="00E447C9"/>
    <w:rsid w:val="00E44F5F"/>
    <w:rsid w:val="00E46D16"/>
    <w:rsid w:val="00E4791B"/>
    <w:rsid w:val="00E50AF3"/>
    <w:rsid w:val="00E513F3"/>
    <w:rsid w:val="00E514FA"/>
    <w:rsid w:val="00E522E8"/>
    <w:rsid w:val="00E53323"/>
    <w:rsid w:val="00E535A9"/>
    <w:rsid w:val="00E53B3B"/>
    <w:rsid w:val="00E53FDD"/>
    <w:rsid w:val="00E5422C"/>
    <w:rsid w:val="00E54407"/>
    <w:rsid w:val="00E55142"/>
    <w:rsid w:val="00E554D6"/>
    <w:rsid w:val="00E55A91"/>
    <w:rsid w:val="00E60A06"/>
    <w:rsid w:val="00E60A27"/>
    <w:rsid w:val="00E6156D"/>
    <w:rsid w:val="00E63602"/>
    <w:rsid w:val="00E63D50"/>
    <w:rsid w:val="00E63EA1"/>
    <w:rsid w:val="00E64489"/>
    <w:rsid w:val="00E65621"/>
    <w:rsid w:val="00E663C8"/>
    <w:rsid w:val="00E6658D"/>
    <w:rsid w:val="00E67B80"/>
    <w:rsid w:val="00E7029E"/>
    <w:rsid w:val="00E70FA7"/>
    <w:rsid w:val="00E7238D"/>
    <w:rsid w:val="00E728C9"/>
    <w:rsid w:val="00E7327F"/>
    <w:rsid w:val="00E7344C"/>
    <w:rsid w:val="00E75C58"/>
    <w:rsid w:val="00E77E80"/>
    <w:rsid w:val="00E80235"/>
    <w:rsid w:val="00E80701"/>
    <w:rsid w:val="00E80808"/>
    <w:rsid w:val="00E8111E"/>
    <w:rsid w:val="00E8164D"/>
    <w:rsid w:val="00E81763"/>
    <w:rsid w:val="00E818DA"/>
    <w:rsid w:val="00E82FBE"/>
    <w:rsid w:val="00E83670"/>
    <w:rsid w:val="00E83D65"/>
    <w:rsid w:val="00E83F4D"/>
    <w:rsid w:val="00E841D6"/>
    <w:rsid w:val="00E84D98"/>
    <w:rsid w:val="00E85163"/>
    <w:rsid w:val="00E85843"/>
    <w:rsid w:val="00E85C48"/>
    <w:rsid w:val="00E86084"/>
    <w:rsid w:val="00E86E1B"/>
    <w:rsid w:val="00E87AFD"/>
    <w:rsid w:val="00E90210"/>
    <w:rsid w:val="00E903E9"/>
    <w:rsid w:val="00E905D8"/>
    <w:rsid w:val="00E90F14"/>
    <w:rsid w:val="00E911E3"/>
    <w:rsid w:val="00E9231F"/>
    <w:rsid w:val="00E93199"/>
    <w:rsid w:val="00E9351E"/>
    <w:rsid w:val="00E93F53"/>
    <w:rsid w:val="00E943D4"/>
    <w:rsid w:val="00E943FB"/>
    <w:rsid w:val="00E94C57"/>
    <w:rsid w:val="00E94DB4"/>
    <w:rsid w:val="00E96404"/>
    <w:rsid w:val="00E97E94"/>
    <w:rsid w:val="00EA0308"/>
    <w:rsid w:val="00EA085E"/>
    <w:rsid w:val="00EA0B48"/>
    <w:rsid w:val="00EA1561"/>
    <w:rsid w:val="00EA1D5E"/>
    <w:rsid w:val="00EA1ED7"/>
    <w:rsid w:val="00EA4ED1"/>
    <w:rsid w:val="00EA5222"/>
    <w:rsid w:val="00EA53FC"/>
    <w:rsid w:val="00EA56BC"/>
    <w:rsid w:val="00EA5CED"/>
    <w:rsid w:val="00EA6854"/>
    <w:rsid w:val="00EA6DAE"/>
    <w:rsid w:val="00EB0032"/>
    <w:rsid w:val="00EB0171"/>
    <w:rsid w:val="00EB0AF3"/>
    <w:rsid w:val="00EB0CD0"/>
    <w:rsid w:val="00EB2170"/>
    <w:rsid w:val="00EB4010"/>
    <w:rsid w:val="00EB4112"/>
    <w:rsid w:val="00EB43BE"/>
    <w:rsid w:val="00EB511E"/>
    <w:rsid w:val="00EB5753"/>
    <w:rsid w:val="00EB5E04"/>
    <w:rsid w:val="00EB6179"/>
    <w:rsid w:val="00EB66C4"/>
    <w:rsid w:val="00EB67EE"/>
    <w:rsid w:val="00EB6AA4"/>
    <w:rsid w:val="00EB7B7A"/>
    <w:rsid w:val="00EC03B8"/>
    <w:rsid w:val="00EC056A"/>
    <w:rsid w:val="00EC0E6D"/>
    <w:rsid w:val="00EC0EBD"/>
    <w:rsid w:val="00EC177A"/>
    <w:rsid w:val="00EC1D73"/>
    <w:rsid w:val="00EC260C"/>
    <w:rsid w:val="00EC2610"/>
    <w:rsid w:val="00EC351B"/>
    <w:rsid w:val="00EC3653"/>
    <w:rsid w:val="00EC48BD"/>
    <w:rsid w:val="00EC4BA0"/>
    <w:rsid w:val="00EC5B61"/>
    <w:rsid w:val="00EC5C39"/>
    <w:rsid w:val="00EC7126"/>
    <w:rsid w:val="00EC7F90"/>
    <w:rsid w:val="00ED0EDE"/>
    <w:rsid w:val="00ED1135"/>
    <w:rsid w:val="00ED11FE"/>
    <w:rsid w:val="00ED15BB"/>
    <w:rsid w:val="00ED3061"/>
    <w:rsid w:val="00ED32E4"/>
    <w:rsid w:val="00ED378F"/>
    <w:rsid w:val="00ED3BC8"/>
    <w:rsid w:val="00ED3E12"/>
    <w:rsid w:val="00ED4C34"/>
    <w:rsid w:val="00ED5425"/>
    <w:rsid w:val="00ED6FC5"/>
    <w:rsid w:val="00ED7AEC"/>
    <w:rsid w:val="00EE0274"/>
    <w:rsid w:val="00EE02FE"/>
    <w:rsid w:val="00EE046F"/>
    <w:rsid w:val="00EE0D14"/>
    <w:rsid w:val="00EE23CB"/>
    <w:rsid w:val="00EE26EE"/>
    <w:rsid w:val="00EE2BD2"/>
    <w:rsid w:val="00EE2F76"/>
    <w:rsid w:val="00EE3030"/>
    <w:rsid w:val="00EE37F1"/>
    <w:rsid w:val="00EE7E48"/>
    <w:rsid w:val="00EE7F21"/>
    <w:rsid w:val="00EF0319"/>
    <w:rsid w:val="00EF1D60"/>
    <w:rsid w:val="00EF1DF4"/>
    <w:rsid w:val="00EF2D97"/>
    <w:rsid w:val="00EF3CFA"/>
    <w:rsid w:val="00EF4738"/>
    <w:rsid w:val="00EF57BE"/>
    <w:rsid w:val="00EF5BF0"/>
    <w:rsid w:val="00EF6726"/>
    <w:rsid w:val="00F00016"/>
    <w:rsid w:val="00F002DA"/>
    <w:rsid w:val="00F00BDC"/>
    <w:rsid w:val="00F00E7A"/>
    <w:rsid w:val="00F010B3"/>
    <w:rsid w:val="00F01C43"/>
    <w:rsid w:val="00F022EC"/>
    <w:rsid w:val="00F02442"/>
    <w:rsid w:val="00F02F0D"/>
    <w:rsid w:val="00F0388D"/>
    <w:rsid w:val="00F03B1A"/>
    <w:rsid w:val="00F040C8"/>
    <w:rsid w:val="00F048C4"/>
    <w:rsid w:val="00F05E7E"/>
    <w:rsid w:val="00F063BA"/>
    <w:rsid w:val="00F06776"/>
    <w:rsid w:val="00F06D02"/>
    <w:rsid w:val="00F0717D"/>
    <w:rsid w:val="00F07327"/>
    <w:rsid w:val="00F115A5"/>
    <w:rsid w:val="00F12CC4"/>
    <w:rsid w:val="00F14239"/>
    <w:rsid w:val="00F145B7"/>
    <w:rsid w:val="00F14D18"/>
    <w:rsid w:val="00F155E9"/>
    <w:rsid w:val="00F167F2"/>
    <w:rsid w:val="00F17D2D"/>
    <w:rsid w:val="00F17D3A"/>
    <w:rsid w:val="00F2032C"/>
    <w:rsid w:val="00F2063D"/>
    <w:rsid w:val="00F20CB6"/>
    <w:rsid w:val="00F2113D"/>
    <w:rsid w:val="00F21B36"/>
    <w:rsid w:val="00F2256D"/>
    <w:rsid w:val="00F22D35"/>
    <w:rsid w:val="00F253F0"/>
    <w:rsid w:val="00F25D20"/>
    <w:rsid w:val="00F27998"/>
    <w:rsid w:val="00F31DD1"/>
    <w:rsid w:val="00F322C7"/>
    <w:rsid w:val="00F327E5"/>
    <w:rsid w:val="00F3289F"/>
    <w:rsid w:val="00F32DD6"/>
    <w:rsid w:val="00F33727"/>
    <w:rsid w:val="00F33EA9"/>
    <w:rsid w:val="00F35FFC"/>
    <w:rsid w:val="00F37337"/>
    <w:rsid w:val="00F37391"/>
    <w:rsid w:val="00F373D9"/>
    <w:rsid w:val="00F37E2C"/>
    <w:rsid w:val="00F40006"/>
    <w:rsid w:val="00F40089"/>
    <w:rsid w:val="00F403BA"/>
    <w:rsid w:val="00F40D83"/>
    <w:rsid w:val="00F41310"/>
    <w:rsid w:val="00F42301"/>
    <w:rsid w:val="00F42408"/>
    <w:rsid w:val="00F4244D"/>
    <w:rsid w:val="00F4297C"/>
    <w:rsid w:val="00F42E50"/>
    <w:rsid w:val="00F4309C"/>
    <w:rsid w:val="00F43E2D"/>
    <w:rsid w:val="00F44055"/>
    <w:rsid w:val="00F44394"/>
    <w:rsid w:val="00F45047"/>
    <w:rsid w:val="00F45B52"/>
    <w:rsid w:val="00F46D2A"/>
    <w:rsid w:val="00F46D94"/>
    <w:rsid w:val="00F46F53"/>
    <w:rsid w:val="00F47383"/>
    <w:rsid w:val="00F47433"/>
    <w:rsid w:val="00F47B07"/>
    <w:rsid w:val="00F47C5B"/>
    <w:rsid w:val="00F5185E"/>
    <w:rsid w:val="00F52645"/>
    <w:rsid w:val="00F52E2F"/>
    <w:rsid w:val="00F532A8"/>
    <w:rsid w:val="00F53432"/>
    <w:rsid w:val="00F53D83"/>
    <w:rsid w:val="00F563B8"/>
    <w:rsid w:val="00F56B3F"/>
    <w:rsid w:val="00F56F33"/>
    <w:rsid w:val="00F57595"/>
    <w:rsid w:val="00F57FF2"/>
    <w:rsid w:val="00F60D9F"/>
    <w:rsid w:val="00F612F2"/>
    <w:rsid w:val="00F6180B"/>
    <w:rsid w:val="00F6183F"/>
    <w:rsid w:val="00F62A0B"/>
    <w:rsid w:val="00F62E15"/>
    <w:rsid w:val="00F63B9B"/>
    <w:rsid w:val="00F64082"/>
    <w:rsid w:val="00F64678"/>
    <w:rsid w:val="00F648B2"/>
    <w:rsid w:val="00F65148"/>
    <w:rsid w:val="00F6564C"/>
    <w:rsid w:val="00F65BE0"/>
    <w:rsid w:val="00F65FC4"/>
    <w:rsid w:val="00F660F8"/>
    <w:rsid w:val="00F675B5"/>
    <w:rsid w:val="00F67F1E"/>
    <w:rsid w:val="00F700E9"/>
    <w:rsid w:val="00F704D5"/>
    <w:rsid w:val="00F73646"/>
    <w:rsid w:val="00F73D5E"/>
    <w:rsid w:val="00F74876"/>
    <w:rsid w:val="00F74F75"/>
    <w:rsid w:val="00F7515E"/>
    <w:rsid w:val="00F758FF"/>
    <w:rsid w:val="00F75F9F"/>
    <w:rsid w:val="00F7627B"/>
    <w:rsid w:val="00F76920"/>
    <w:rsid w:val="00F773FA"/>
    <w:rsid w:val="00F77FA5"/>
    <w:rsid w:val="00F81F3D"/>
    <w:rsid w:val="00F8254C"/>
    <w:rsid w:val="00F850CD"/>
    <w:rsid w:val="00F85BFC"/>
    <w:rsid w:val="00F8633A"/>
    <w:rsid w:val="00F8754D"/>
    <w:rsid w:val="00F87682"/>
    <w:rsid w:val="00F90C89"/>
    <w:rsid w:val="00F926A6"/>
    <w:rsid w:val="00F94FF2"/>
    <w:rsid w:val="00F965AD"/>
    <w:rsid w:val="00F965ED"/>
    <w:rsid w:val="00F97632"/>
    <w:rsid w:val="00FA0255"/>
    <w:rsid w:val="00FA1315"/>
    <w:rsid w:val="00FA1412"/>
    <w:rsid w:val="00FA1C4D"/>
    <w:rsid w:val="00FA32B8"/>
    <w:rsid w:val="00FA39E4"/>
    <w:rsid w:val="00FA5525"/>
    <w:rsid w:val="00FA572F"/>
    <w:rsid w:val="00FA5A65"/>
    <w:rsid w:val="00FA6275"/>
    <w:rsid w:val="00FA6893"/>
    <w:rsid w:val="00FA69BA"/>
    <w:rsid w:val="00FA6A3E"/>
    <w:rsid w:val="00FA7C0C"/>
    <w:rsid w:val="00FB0110"/>
    <w:rsid w:val="00FB0304"/>
    <w:rsid w:val="00FB0377"/>
    <w:rsid w:val="00FB0FC4"/>
    <w:rsid w:val="00FB1ABD"/>
    <w:rsid w:val="00FB254A"/>
    <w:rsid w:val="00FB2AAD"/>
    <w:rsid w:val="00FB2E2F"/>
    <w:rsid w:val="00FB3044"/>
    <w:rsid w:val="00FB59EA"/>
    <w:rsid w:val="00FB6719"/>
    <w:rsid w:val="00FB69BD"/>
    <w:rsid w:val="00FB6F8E"/>
    <w:rsid w:val="00FB7F78"/>
    <w:rsid w:val="00FC3177"/>
    <w:rsid w:val="00FC40C0"/>
    <w:rsid w:val="00FC439B"/>
    <w:rsid w:val="00FC46EA"/>
    <w:rsid w:val="00FC5496"/>
    <w:rsid w:val="00FC5E45"/>
    <w:rsid w:val="00FC68A2"/>
    <w:rsid w:val="00FC6BAB"/>
    <w:rsid w:val="00FC7291"/>
    <w:rsid w:val="00FC77DF"/>
    <w:rsid w:val="00FC7ED0"/>
    <w:rsid w:val="00FD0C52"/>
    <w:rsid w:val="00FD1276"/>
    <w:rsid w:val="00FD1400"/>
    <w:rsid w:val="00FD2678"/>
    <w:rsid w:val="00FD287E"/>
    <w:rsid w:val="00FD2972"/>
    <w:rsid w:val="00FD2A5B"/>
    <w:rsid w:val="00FD2EC1"/>
    <w:rsid w:val="00FD39A2"/>
    <w:rsid w:val="00FD3A3F"/>
    <w:rsid w:val="00FD475A"/>
    <w:rsid w:val="00FD57D6"/>
    <w:rsid w:val="00FD5D13"/>
    <w:rsid w:val="00FD780E"/>
    <w:rsid w:val="00FD7A1D"/>
    <w:rsid w:val="00FE0A26"/>
    <w:rsid w:val="00FE14B8"/>
    <w:rsid w:val="00FE2403"/>
    <w:rsid w:val="00FE34CF"/>
    <w:rsid w:val="00FE376C"/>
    <w:rsid w:val="00FE3AC9"/>
    <w:rsid w:val="00FE42DB"/>
    <w:rsid w:val="00FE4BC9"/>
    <w:rsid w:val="00FE4BF6"/>
    <w:rsid w:val="00FE4E75"/>
    <w:rsid w:val="00FE5E22"/>
    <w:rsid w:val="00FF2A25"/>
    <w:rsid w:val="00FF444D"/>
    <w:rsid w:val="00FF4C24"/>
    <w:rsid w:val="00FF4D9B"/>
    <w:rsid w:val="00FF5484"/>
    <w:rsid w:val="00FF5995"/>
    <w:rsid w:val="00FF5AAF"/>
    <w:rsid w:val="00FF6626"/>
    <w:rsid w:val="00FF6F2A"/>
    <w:rsid w:val="00FF71BB"/>
    <w:rsid w:val="00FF76D7"/>
    <w:rsid w:val="00FF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color w:val="000000"/>
        <w:sz w:val="22"/>
        <w:szCs w:val="22"/>
        <w:lang w:val="en-US" w:eastAsia="en-US" w:bidi="ar-SA"/>
      </w:rPr>
    </w:rPrDefault>
    <w:pPrDefault/>
  </w:docDefaults>
  <w:latentStyles w:defLockedState="0" w:defUIPriority="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0"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0" w:unhideWhenUsed="1"/>
    <w:lsdException w:name="Table Grid" w:uiPriority="59"/>
    <w:lsdException w:name="Table Theme" w:semiHidden="1" w:uiPriority="99"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8"/>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89E"/>
  </w:style>
  <w:style w:type="paragraph" w:styleId="Heading1">
    <w:name w:val="heading 1"/>
    <w:basedOn w:val="Normal"/>
    <w:next w:val="Normal"/>
    <w:link w:val="Heading1Char"/>
    <w:uiPriority w:val="1"/>
    <w:qFormat/>
    <w:rsid w:val="00DB1B89"/>
    <w:pPr>
      <w:pageBreakBefore/>
      <w:spacing w:after="120"/>
      <w:outlineLvl w:val="0"/>
    </w:pPr>
    <w:rPr>
      <w:rFonts w:cs="Times New Roman"/>
      <w:b/>
      <w:color w:val="366091"/>
      <w:sz w:val="28"/>
      <w:szCs w:val="32"/>
    </w:rPr>
  </w:style>
  <w:style w:type="paragraph" w:styleId="Heading2">
    <w:name w:val="heading 2"/>
    <w:basedOn w:val="Normal"/>
    <w:next w:val="Normal"/>
    <w:link w:val="Heading2Char"/>
    <w:autoRedefine/>
    <w:uiPriority w:val="1"/>
    <w:qFormat/>
    <w:rsid w:val="0088689E"/>
    <w:pPr>
      <w:keepNext/>
      <w:keepLines/>
      <w:spacing w:before="360"/>
      <w:contextualSpacing/>
      <w:outlineLvl w:val="1"/>
    </w:pPr>
    <w:rPr>
      <w:rFonts w:cs="Times New Roman"/>
      <w:b/>
      <w:color w:val="auto"/>
      <w:sz w:val="24"/>
      <w:szCs w:val="28"/>
    </w:rPr>
  </w:style>
  <w:style w:type="paragraph" w:styleId="Heading3">
    <w:name w:val="heading 3"/>
    <w:basedOn w:val="Normal"/>
    <w:next w:val="Normal"/>
    <w:link w:val="Heading3Char"/>
    <w:uiPriority w:val="1"/>
    <w:qFormat/>
    <w:rsid w:val="00A61CC2"/>
    <w:pPr>
      <w:keepNext/>
      <w:keepLines/>
      <w:spacing w:before="240" w:after="120"/>
      <w:outlineLvl w:val="2"/>
    </w:pPr>
    <w:rPr>
      <w:rFonts w:cs="Times New Roman"/>
      <w:b/>
      <w:sz w:val="24"/>
      <w:szCs w:val="24"/>
    </w:rPr>
  </w:style>
  <w:style w:type="paragraph" w:styleId="Heading4">
    <w:name w:val="heading 4"/>
    <w:basedOn w:val="Normal"/>
    <w:next w:val="Normal"/>
    <w:link w:val="Heading4Char"/>
    <w:uiPriority w:val="1"/>
    <w:qFormat/>
    <w:rsid w:val="00056E96"/>
    <w:pPr>
      <w:keepNext/>
      <w:keepLines/>
      <w:spacing w:before="240"/>
      <w:outlineLvl w:val="3"/>
    </w:pPr>
    <w:rPr>
      <w:rFonts w:cs="Times New Roman"/>
      <w:b/>
    </w:rPr>
  </w:style>
  <w:style w:type="paragraph" w:styleId="Heading5">
    <w:name w:val="heading 5"/>
    <w:basedOn w:val="Normal"/>
    <w:next w:val="Normal"/>
    <w:link w:val="Heading5Char"/>
    <w:uiPriority w:val="1"/>
    <w:unhideWhenUsed/>
    <w:pPr>
      <w:keepNext/>
      <w:keepLines/>
      <w:spacing w:before="220" w:after="40"/>
      <w:contextualSpacing/>
      <w:outlineLvl w:val="4"/>
    </w:pPr>
    <w:rPr>
      <w:b/>
    </w:rPr>
  </w:style>
  <w:style w:type="paragraph" w:styleId="Heading6">
    <w:name w:val="heading 6"/>
    <w:basedOn w:val="Normal"/>
    <w:next w:val="Normal"/>
    <w:link w:val="Heading6Char"/>
    <w:uiPriority w:val="1"/>
    <w:unhideWhenUsed/>
    <w:pPr>
      <w:keepNext/>
      <w:keepLines/>
      <w:spacing w:before="200" w:after="40"/>
      <w:contextualSpacing/>
      <w:outlineLvl w:val="5"/>
    </w:pPr>
    <w:rPr>
      <w:b/>
      <w:sz w:val="20"/>
      <w:szCs w:val="20"/>
    </w:rPr>
  </w:style>
  <w:style w:type="paragraph" w:styleId="Heading9">
    <w:name w:val="heading 9"/>
    <w:basedOn w:val="Normal"/>
    <w:next w:val="Normal"/>
    <w:link w:val="Heading9Char"/>
    <w:uiPriority w:val="9"/>
    <w:semiHidden/>
    <w:unhideWhenUsed/>
    <w:qFormat/>
    <w:rsid w:val="008325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1B89"/>
    <w:rPr>
      <w:rFonts w:cs="Times New Roman"/>
      <w:b/>
      <w:color w:val="366091"/>
      <w:sz w:val="28"/>
      <w:szCs w:val="32"/>
    </w:rPr>
  </w:style>
  <w:style w:type="character" w:customStyle="1" w:styleId="Heading2Char">
    <w:name w:val="Heading 2 Char"/>
    <w:basedOn w:val="DefaultParagraphFont"/>
    <w:link w:val="Heading2"/>
    <w:uiPriority w:val="1"/>
    <w:rsid w:val="0088689E"/>
    <w:rPr>
      <w:rFonts w:cs="Times New Roman"/>
      <w:b/>
      <w:color w:val="auto"/>
      <w:sz w:val="24"/>
      <w:szCs w:val="28"/>
    </w:rPr>
  </w:style>
  <w:style w:type="character" w:customStyle="1" w:styleId="Heading3Char">
    <w:name w:val="Heading 3 Char"/>
    <w:basedOn w:val="DefaultParagraphFont"/>
    <w:link w:val="Heading3"/>
    <w:uiPriority w:val="1"/>
    <w:rsid w:val="007866BC"/>
    <w:rPr>
      <w:rFonts w:cs="Times New Roman"/>
      <w:b/>
      <w:sz w:val="24"/>
      <w:szCs w:val="24"/>
    </w:rPr>
  </w:style>
  <w:style w:type="character" w:customStyle="1" w:styleId="Heading4Char">
    <w:name w:val="Heading 4 Char"/>
    <w:basedOn w:val="DefaultParagraphFont"/>
    <w:link w:val="Heading4"/>
    <w:uiPriority w:val="1"/>
    <w:rsid w:val="00056E96"/>
    <w:rPr>
      <w:rFonts w:cs="Times New Roman"/>
      <w:b/>
    </w:rPr>
  </w:style>
  <w:style w:type="character" w:customStyle="1" w:styleId="Heading5Char">
    <w:name w:val="Heading 5 Char"/>
    <w:basedOn w:val="DefaultParagraphFont"/>
    <w:link w:val="Heading5"/>
    <w:uiPriority w:val="1"/>
    <w:rsid w:val="007866BC"/>
    <w:rPr>
      <w:b/>
    </w:rPr>
  </w:style>
  <w:style w:type="character" w:customStyle="1" w:styleId="Heading6Char">
    <w:name w:val="Heading 6 Char"/>
    <w:basedOn w:val="DefaultParagraphFont"/>
    <w:link w:val="Heading6"/>
    <w:uiPriority w:val="1"/>
    <w:rsid w:val="007866BC"/>
    <w:rPr>
      <w:b/>
      <w:sz w:val="20"/>
      <w:szCs w:val="20"/>
    </w:rPr>
  </w:style>
  <w:style w:type="paragraph" w:styleId="Title">
    <w:name w:val="Title"/>
    <w:basedOn w:val="Normal"/>
    <w:next w:val="Normal"/>
    <w:link w:val="TitleChar"/>
    <w:qFormat/>
    <w:rsid w:val="00364AB3"/>
    <w:pPr>
      <w:keepNext/>
      <w:keepLines/>
      <w:spacing w:after="240"/>
      <w:contextualSpacing/>
      <w:jc w:val="center"/>
    </w:pPr>
    <w:rPr>
      <w:b/>
      <w:sz w:val="32"/>
      <w:szCs w:val="32"/>
    </w:rPr>
  </w:style>
  <w:style w:type="character" w:customStyle="1" w:styleId="TitleChar">
    <w:name w:val="Title Char"/>
    <w:basedOn w:val="DefaultParagraphFont"/>
    <w:link w:val="Title"/>
    <w:rsid w:val="00364AB3"/>
    <w:rPr>
      <w:b/>
      <w:sz w:val="32"/>
      <w:szCs w:val="32"/>
    </w:rPr>
  </w:style>
  <w:style w:type="paragraph" w:styleId="Subtitle">
    <w:name w:val="Subtitle"/>
    <w:basedOn w:val="Normal"/>
    <w:next w:val="Normal"/>
    <w:link w:val="SubtitleChar"/>
    <w:uiPriority w:val="2"/>
    <w:unhideWhenUsed/>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2"/>
    <w:rsid w:val="007866BC"/>
    <w:rPr>
      <w:rFonts w:ascii="Georgia" w:eastAsia="Georgia" w:hAnsi="Georgia" w:cs="Georgia"/>
      <w:i/>
      <w:color w:val="666666"/>
      <w:sz w:val="48"/>
      <w:szCs w:val="48"/>
    </w:rPr>
  </w:style>
  <w:style w:type="character" w:styleId="SubtleEmphasis">
    <w:name w:val="Subtle Emphasis"/>
    <w:basedOn w:val="DefaultParagraphFont"/>
    <w:uiPriority w:val="9"/>
    <w:qFormat/>
    <w:rsid w:val="00B163AE"/>
    <w:rPr>
      <w:i/>
      <w:iCs/>
      <w:color w:val="808080" w:themeColor="text1" w:themeTint="7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7866BC"/>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343DB"/>
    <w:rPr>
      <w:rFonts w:ascii="Tahoma" w:hAnsi="Tahoma" w:cs="Tahoma"/>
      <w:sz w:val="16"/>
      <w:szCs w:val="16"/>
    </w:rPr>
  </w:style>
  <w:style w:type="character" w:customStyle="1" w:styleId="BalloonTextChar">
    <w:name w:val="Balloon Text Char"/>
    <w:basedOn w:val="DefaultParagraphFont"/>
    <w:link w:val="BalloonText"/>
    <w:rsid w:val="007866BC"/>
    <w:rPr>
      <w:rFonts w:ascii="Tahoma" w:hAnsi="Tahoma" w:cs="Tahoma"/>
      <w:sz w:val="16"/>
      <w:szCs w:val="16"/>
    </w:rPr>
  </w:style>
  <w:style w:type="paragraph" w:styleId="ListParagraph">
    <w:name w:val="List Paragraph"/>
    <w:basedOn w:val="Normal"/>
    <w:uiPriority w:val="72"/>
    <w:unhideWhenUsed/>
    <w:qFormat/>
    <w:rsid w:val="00657DE0"/>
    <w:pPr>
      <w:contextualSpacing/>
    </w:pPr>
    <w:rPr>
      <w:rFonts w:eastAsia="Times New Roman" w:cs="Times New Roman"/>
      <w:color w:val="auto"/>
      <w:sz w:val="24"/>
      <w:szCs w:val="24"/>
    </w:rPr>
  </w:style>
  <w:style w:type="character" w:styleId="Emphasis">
    <w:name w:val="Emphasis"/>
    <w:basedOn w:val="DefaultParagraphFont"/>
    <w:uiPriority w:val="8"/>
    <w:unhideWhenUsed/>
    <w:qFormat/>
    <w:rsid w:val="00270DC5"/>
    <w:rPr>
      <w:i/>
      <w:iCs/>
    </w:rPr>
  </w:style>
  <w:style w:type="paragraph" w:styleId="CommentSubject">
    <w:name w:val="annotation subject"/>
    <w:basedOn w:val="CommentText"/>
    <w:next w:val="CommentText"/>
    <w:link w:val="CommentSubjectChar"/>
    <w:unhideWhenUsed/>
    <w:rsid w:val="002B05D7"/>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rsid w:val="007866BC"/>
    <w:rPr>
      <w:rFonts w:asciiTheme="minorHAnsi" w:eastAsiaTheme="minorHAnsi" w:hAnsiTheme="minorHAnsi" w:cstheme="minorBidi"/>
      <w:b/>
      <w:bCs/>
      <w:color w:val="auto"/>
      <w:sz w:val="20"/>
      <w:szCs w:val="20"/>
    </w:rPr>
  </w:style>
  <w:style w:type="table" w:styleId="LightList">
    <w:name w:val="Light List"/>
    <w:basedOn w:val="TableNormal"/>
    <w:uiPriority w:val="61"/>
    <w:rsid w:val="002B05D7"/>
    <w:rPr>
      <w:rFonts w:asciiTheme="minorHAnsi" w:eastAsiaTheme="minorHAnsi" w:hAnsiTheme="minorHAnsi" w:cstheme="minorBidi"/>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unhideWhenUsed/>
    <w:qFormat/>
    <w:rsid w:val="00582840"/>
    <w:pPr>
      <w:tabs>
        <w:tab w:val="right" w:leader="dot" w:pos="10070"/>
      </w:tabs>
      <w:spacing w:after="100" w:line="276" w:lineRule="auto"/>
    </w:pPr>
    <w:rPr>
      <w:rFonts w:eastAsiaTheme="minorHAnsi" w:cstheme="minorBidi"/>
      <w:b/>
      <w:color w:val="auto"/>
      <w:sz w:val="24"/>
    </w:rPr>
  </w:style>
  <w:style w:type="paragraph" w:styleId="TOC2">
    <w:name w:val="toc 2"/>
    <w:basedOn w:val="Normal"/>
    <w:next w:val="Normal"/>
    <w:autoRedefine/>
    <w:uiPriority w:val="39"/>
    <w:unhideWhenUsed/>
    <w:qFormat/>
    <w:rsid w:val="00364AB3"/>
    <w:pPr>
      <w:spacing w:after="100" w:line="276" w:lineRule="auto"/>
      <w:ind w:left="220"/>
    </w:pPr>
    <w:rPr>
      <w:rFonts w:eastAsiaTheme="minorHAnsi" w:cstheme="minorBidi"/>
      <w:color w:val="auto"/>
    </w:rPr>
  </w:style>
  <w:style w:type="character" w:styleId="Hyperlink">
    <w:name w:val="Hyperlink"/>
    <w:basedOn w:val="DefaultParagraphFont"/>
    <w:uiPriority w:val="99"/>
    <w:unhideWhenUsed/>
    <w:rsid w:val="002B05D7"/>
    <w:rPr>
      <w:color w:val="0000FF" w:themeColor="hyperlink"/>
      <w:u w:val="single"/>
    </w:rPr>
  </w:style>
  <w:style w:type="paragraph" w:styleId="TOC3">
    <w:name w:val="toc 3"/>
    <w:basedOn w:val="Normal"/>
    <w:next w:val="Normal"/>
    <w:autoRedefine/>
    <w:uiPriority w:val="39"/>
    <w:unhideWhenUsed/>
    <w:qFormat/>
    <w:rsid w:val="00364AB3"/>
    <w:pPr>
      <w:spacing w:after="100" w:line="276" w:lineRule="auto"/>
      <w:ind w:left="440"/>
    </w:pPr>
    <w:rPr>
      <w:rFonts w:eastAsiaTheme="minorHAnsi" w:cstheme="minorBidi"/>
      <w:color w:val="auto"/>
    </w:rPr>
  </w:style>
  <w:style w:type="paragraph" w:styleId="FootnoteText">
    <w:name w:val="footnote text"/>
    <w:basedOn w:val="Normal"/>
    <w:link w:val="FootnoteTextChar"/>
    <w:uiPriority w:val="9"/>
    <w:semiHidden/>
    <w:unhideWhenUsed/>
    <w:rsid w:val="002B05D7"/>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
    <w:semiHidden/>
    <w:rsid w:val="007866BC"/>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
    <w:semiHidden/>
    <w:unhideWhenUsed/>
    <w:rsid w:val="002B05D7"/>
    <w:rPr>
      <w:vertAlign w:val="superscript"/>
    </w:rPr>
  </w:style>
  <w:style w:type="table" w:styleId="LightShading-Accent1">
    <w:name w:val="Light Shading Accent 1"/>
    <w:basedOn w:val="TableNormal"/>
    <w:uiPriority w:val="60"/>
    <w:rsid w:val="002B05D7"/>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B05D7"/>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autoRedefine/>
    <w:uiPriority w:val="9"/>
    <w:unhideWhenUsed/>
    <w:qFormat/>
    <w:rsid w:val="00BB0F89"/>
    <w:rPr>
      <w:rFonts w:cs="Times New Roman"/>
    </w:rPr>
  </w:style>
  <w:style w:type="table" w:styleId="MediumList1">
    <w:name w:val="Medium List 1"/>
    <w:basedOn w:val="TableNormal"/>
    <w:uiPriority w:val="65"/>
    <w:rsid w:val="0005746C"/>
    <w:rPr>
      <w:rFonts w:asciiTheme="minorHAnsi" w:eastAsiaTheme="minorHAnsi" w:hAnsiTheme="minorHAnsi"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odyTextIndent">
    <w:name w:val="Body Text Indent"/>
    <w:basedOn w:val="Normal"/>
    <w:link w:val="BodyTextIndentChar"/>
    <w:uiPriority w:val="9"/>
    <w:semiHidden/>
    <w:unhideWhenUsed/>
    <w:rsid w:val="0005746C"/>
    <w:pPr>
      <w:spacing w:after="120" w:line="276" w:lineRule="auto"/>
      <w:ind w:left="360"/>
    </w:pPr>
    <w:rPr>
      <w:rFonts w:asciiTheme="minorHAnsi" w:eastAsiaTheme="minorHAnsi" w:hAnsiTheme="minorHAnsi" w:cstheme="minorBidi"/>
      <w:color w:val="auto"/>
    </w:rPr>
  </w:style>
  <w:style w:type="character" w:customStyle="1" w:styleId="BodyTextIndentChar">
    <w:name w:val="Body Text Indent Char"/>
    <w:basedOn w:val="DefaultParagraphFont"/>
    <w:link w:val="BodyTextIndent"/>
    <w:uiPriority w:val="9"/>
    <w:semiHidden/>
    <w:rsid w:val="007866BC"/>
    <w:rPr>
      <w:rFonts w:asciiTheme="minorHAnsi" w:eastAsiaTheme="minorHAnsi" w:hAnsiTheme="minorHAnsi" w:cstheme="minorBidi"/>
      <w:color w:val="auto"/>
    </w:rPr>
  </w:style>
  <w:style w:type="paragraph" w:styleId="List3">
    <w:name w:val="List 3"/>
    <w:basedOn w:val="Normal"/>
    <w:uiPriority w:val="9"/>
    <w:semiHidden/>
    <w:unhideWhenUsed/>
    <w:rsid w:val="0005746C"/>
    <w:pPr>
      <w:spacing w:after="200" w:line="276" w:lineRule="auto"/>
      <w:ind w:left="1080" w:hanging="360"/>
      <w:contextualSpacing/>
    </w:pPr>
    <w:rPr>
      <w:rFonts w:asciiTheme="minorHAnsi" w:eastAsiaTheme="minorHAnsi" w:hAnsiTheme="minorHAnsi" w:cstheme="minorBidi"/>
      <w:color w:val="auto"/>
    </w:rPr>
  </w:style>
  <w:style w:type="paragraph" w:styleId="ListContinue3">
    <w:name w:val="List Continue 3"/>
    <w:basedOn w:val="Normal"/>
    <w:uiPriority w:val="9"/>
    <w:semiHidden/>
    <w:unhideWhenUsed/>
    <w:rsid w:val="0005746C"/>
    <w:pPr>
      <w:spacing w:after="120" w:line="276" w:lineRule="auto"/>
      <w:ind w:left="1080"/>
      <w:contextualSpacing/>
    </w:pPr>
    <w:rPr>
      <w:rFonts w:asciiTheme="minorHAnsi" w:eastAsiaTheme="minorHAnsi" w:hAnsiTheme="minorHAnsi" w:cstheme="minorBidi"/>
      <w:color w:val="auto"/>
    </w:rPr>
  </w:style>
  <w:style w:type="paragraph" w:styleId="ListNumber2">
    <w:name w:val="List Number 2"/>
    <w:basedOn w:val="Normal"/>
    <w:uiPriority w:val="9"/>
    <w:semiHidden/>
    <w:unhideWhenUsed/>
    <w:rsid w:val="0005746C"/>
    <w:pPr>
      <w:numPr>
        <w:numId w:val="3"/>
      </w:numPr>
      <w:spacing w:after="200" w:line="276" w:lineRule="auto"/>
      <w:contextualSpacing/>
    </w:pPr>
    <w:rPr>
      <w:rFonts w:asciiTheme="minorHAnsi" w:eastAsiaTheme="minorHAnsi" w:hAnsiTheme="minorHAnsi" w:cstheme="minorBidi"/>
      <w:color w:val="auto"/>
    </w:rPr>
  </w:style>
  <w:style w:type="paragraph" w:styleId="NormalWeb">
    <w:name w:val="Normal (Web)"/>
    <w:basedOn w:val="Normal"/>
    <w:uiPriority w:val="9"/>
    <w:semiHidden/>
    <w:unhideWhenUsed/>
    <w:rsid w:val="0005746C"/>
    <w:pPr>
      <w:spacing w:before="100" w:beforeAutospacing="1" w:after="100" w:afterAutospacing="1"/>
    </w:pPr>
    <w:rPr>
      <w:rFonts w:eastAsia="Times New Roman" w:cs="Times New Roman"/>
      <w:color w:val="auto"/>
      <w:sz w:val="24"/>
      <w:szCs w:val="24"/>
    </w:rPr>
  </w:style>
  <w:style w:type="paragraph" w:styleId="Quote">
    <w:name w:val="Quote"/>
    <w:basedOn w:val="Normal"/>
    <w:next w:val="Normal"/>
    <w:link w:val="QuoteChar"/>
    <w:uiPriority w:val="8"/>
    <w:unhideWhenUsed/>
    <w:rsid w:val="0005746C"/>
    <w:pPr>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8"/>
    <w:rsid w:val="007866BC"/>
    <w:rPr>
      <w:rFonts w:asciiTheme="minorHAnsi" w:eastAsiaTheme="minorHAnsi" w:hAnsiTheme="minorHAnsi" w:cstheme="minorBidi"/>
      <w:i/>
      <w:iCs/>
      <w:color w:val="000000" w:themeColor="text1"/>
    </w:rPr>
  </w:style>
  <w:style w:type="paragraph" w:styleId="Revision">
    <w:name w:val="Revision"/>
    <w:hidden/>
    <w:uiPriority w:val="99"/>
    <w:semiHidden/>
    <w:rsid w:val="0005746C"/>
    <w:rPr>
      <w:rFonts w:asciiTheme="minorHAnsi" w:eastAsiaTheme="minorHAnsi" w:hAnsiTheme="minorHAnsi" w:cstheme="minorBidi"/>
      <w:color w:val="auto"/>
    </w:rPr>
  </w:style>
  <w:style w:type="character" w:styleId="Strong">
    <w:name w:val="Strong"/>
    <w:basedOn w:val="DefaultParagraphFont"/>
    <w:uiPriority w:val="8"/>
    <w:unhideWhenUsed/>
    <w:qFormat/>
    <w:rsid w:val="0005746C"/>
    <w:rPr>
      <w:b/>
      <w:bCs/>
    </w:rPr>
  </w:style>
  <w:style w:type="paragraph" w:styleId="DocumentMap">
    <w:name w:val="Document Map"/>
    <w:basedOn w:val="Normal"/>
    <w:link w:val="DocumentMapChar"/>
    <w:uiPriority w:val="9"/>
    <w:semiHidden/>
    <w:unhideWhenUsed/>
    <w:rsid w:val="0005746C"/>
    <w:rPr>
      <w:rFonts w:cs="Times New Roman"/>
      <w:sz w:val="24"/>
      <w:szCs w:val="24"/>
    </w:rPr>
  </w:style>
  <w:style w:type="character" w:customStyle="1" w:styleId="DocumentMapChar">
    <w:name w:val="Document Map Char"/>
    <w:basedOn w:val="DefaultParagraphFont"/>
    <w:link w:val="DocumentMap"/>
    <w:uiPriority w:val="9"/>
    <w:semiHidden/>
    <w:rsid w:val="007866BC"/>
    <w:rPr>
      <w:rFonts w:cs="Times New Roman"/>
      <w:sz w:val="24"/>
      <w:szCs w:val="24"/>
    </w:rPr>
  </w:style>
  <w:style w:type="paragraph" w:styleId="TOC4">
    <w:name w:val="toc 4"/>
    <w:basedOn w:val="Normal"/>
    <w:next w:val="Normal"/>
    <w:autoRedefine/>
    <w:uiPriority w:val="39"/>
    <w:unhideWhenUsed/>
    <w:rsid w:val="0005746C"/>
    <w:pPr>
      <w:spacing w:after="100" w:line="276" w:lineRule="auto"/>
      <w:ind w:left="66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05746C"/>
    <w:pPr>
      <w:spacing w:after="100" w:line="276" w:lineRule="auto"/>
      <w:ind w:left="88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05746C"/>
    <w:pPr>
      <w:spacing w:after="100" w:line="276" w:lineRule="auto"/>
      <w:ind w:left="110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05746C"/>
    <w:pPr>
      <w:spacing w:after="100" w:line="276" w:lineRule="auto"/>
      <w:ind w:left="132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05746C"/>
    <w:pPr>
      <w:spacing w:after="100" w:line="276" w:lineRule="auto"/>
      <w:ind w:left="154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05746C"/>
    <w:pPr>
      <w:spacing w:after="100" w:line="276" w:lineRule="auto"/>
      <w:ind w:left="1760"/>
    </w:pPr>
    <w:rPr>
      <w:rFonts w:asciiTheme="minorHAnsi" w:eastAsiaTheme="minorEastAsia" w:hAnsiTheme="minorHAnsi" w:cstheme="minorBidi"/>
      <w:color w:val="auto"/>
    </w:rPr>
  </w:style>
  <w:style w:type="table" w:styleId="LightGrid">
    <w:name w:val="Light Grid"/>
    <w:basedOn w:val="TableNormal"/>
    <w:uiPriority w:val="62"/>
    <w:rsid w:val="002D0BFC"/>
    <w:rPr>
      <w:rFonts w:asciiTheme="minorHAnsi" w:eastAsiaTheme="minorHAnsi" w:hAnsiTheme="minorHAnsi" w:cstheme="minorBidi"/>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OCHeading">
    <w:name w:val="TOC Heading"/>
    <w:basedOn w:val="Normal"/>
    <w:next w:val="Normal"/>
    <w:uiPriority w:val="39"/>
    <w:unhideWhenUsed/>
    <w:qFormat/>
    <w:rsid w:val="001A698D"/>
    <w:pPr>
      <w:keepNext/>
      <w:keepLines/>
      <w:spacing w:after="240"/>
    </w:pPr>
    <w:rPr>
      <w:rFonts w:asciiTheme="majorHAnsi" w:eastAsiaTheme="majorEastAsia" w:hAnsiTheme="majorHAnsi" w:cstheme="majorBidi"/>
      <w:b/>
      <w:bCs/>
      <w:color w:val="auto"/>
      <w:sz w:val="28"/>
      <w:szCs w:val="28"/>
      <w:lang w:eastAsia="ja-JP"/>
    </w:rPr>
  </w:style>
  <w:style w:type="paragraph" w:styleId="ListNumber">
    <w:name w:val="List Number"/>
    <w:basedOn w:val="Heading4"/>
    <w:next w:val="Normal"/>
    <w:uiPriority w:val="9"/>
    <w:rsid w:val="00CC23EC"/>
  </w:style>
  <w:style w:type="character" w:customStyle="1" w:styleId="Heading9Char">
    <w:name w:val="Heading 9 Char"/>
    <w:basedOn w:val="DefaultParagraphFont"/>
    <w:link w:val="Heading9"/>
    <w:uiPriority w:val="9"/>
    <w:semiHidden/>
    <w:rsid w:val="00832540"/>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D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rgeTable">
    <w:name w:val="Large Table"/>
    <w:basedOn w:val="TableNormal"/>
    <w:uiPriority w:val="99"/>
    <w:rsid w:val="005C5C5D"/>
    <w:pPr>
      <w:keepLines/>
      <w:spacing w:before="60" w:after="60"/>
      <w:jc w:val="center"/>
    </w:pPr>
    <w:tblPr>
      <w:tblStyleRowBandSize w:val="1"/>
      <w:tblStyleColBandSize w:val="1"/>
      <w:tblBorders>
        <w:top w:val="single" w:sz="4" w:space="0" w:color="auto"/>
        <w:bottom w:val="single" w:sz="4" w:space="0" w:color="auto"/>
        <w:insideV w:val="single" w:sz="24" w:space="0" w:color="FFFFFF" w:themeColor="background1"/>
      </w:tblBorders>
      <w:tblCellMar>
        <w:left w:w="0" w:type="dxa"/>
        <w:right w:w="0" w:type="dxa"/>
      </w:tblCellMar>
    </w:tblPr>
    <w:trPr>
      <w:cantSplit/>
    </w:trPr>
    <w:tblStylePr w:type="firstRow">
      <w:pPr>
        <w:wordWrap/>
        <w:spacing w:beforeLines="0" w:before="20" w:beforeAutospacing="0" w:afterLines="0" w:after="20" w:afterAutospacing="0" w:line="240" w:lineRule="auto"/>
        <w:ind w:leftChars="0" w:left="0" w:rightChars="0" w:right="0" w:firstLineChars="0" w:firstLine="0"/>
        <w:contextualSpacing w:val="0"/>
        <w:jc w:val="center"/>
        <w:outlineLvl w:val="9"/>
      </w:pPr>
      <w:rPr>
        <w:rFonts w:ascii="Times New Roman" w:hAnsi="Times New Roman"/>
        <w:b/>
        <w:sz w:val="18"/>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Lines="0" w:before="20" w:beforeAutospacing="0" w:afterLines="0" w:after="20" w:afterAutospacing="0" w:line="240" w:lineRule="auto"/>
        <w:ind w:leftChars="0" w:left="0" w:rightChars="0" w:right="0" w:firstLineChars="0" w:firstLine="0"/>
        <w:contextualSpacing w:val="0"/>
        <w:mirrorIndents w:val="0"/>
        <w:jc w:val="left"/>
        <w:outlineLvl w:val="9"/>
      </w:pPr>
      <w:tblPr/>
      <w:tcPr>
        <w:vAlign w:val="center"/>
      </w:tcPr>
    </w:tblStylePr>
  </w:style>
  <w:style w:type="paragraph" w:styleId="Header">
    <w:name w:val="header"/>
    <w:basedOn w:val="Normal"/>
    <w:link w:val="HeaderChar"/>
    <w:uiPriority w:val="99"/>
    <w:unhideWhenUsed/>
    <w:rsid w:val="00C70552"/>
    <w:pPr>
      <w:tabs>
        <w:tab w:val="center" w:pos="4680"/>
        <w:tab w:val="right" w:pos="9360"/>
      </w:tabs>
    </w:pPr>
  </w:style>
  <w:style w:type="character" w:customStyle="1" w:styleId="HeaderChar">
    <w:name w:val="Header Char"/>
    <w:basedOn w:val="DefaultParagraphFont"/>
    <w:link w:val="Header"/>
    <w:uiPriority w:val="99"/>
    <w:rsid w:val="00C70552"/>
  </w:style>
  <w:style w:type="paragraph" w:styleId="Footer">
    <w:name w:val="footer"/>
    <w:basedOn w:val="Normal"/>
    <w:link w:val="FooterChar"/>
    <w:uiPriority w:val="99"/>
    <w:unhideWhenUsed/>
    <w:rsid w:val="005C19B8"/>
    <w:pPr>
      <w:tabs>
        <w:tab w:val="center" w:pos="4680"/>
        <w:tab w:val="right" w:pos="9360"/>
      </w:tabs>
    </w:pPr>
  </w:style>
  <w:style w:type="character" w:customStyle="1" w:styleId="FooterChar">
    <w:name w:val="Footer Char"/>
    <w:basedOn w:val="DefaultParagraphFont"/>
    <w:link w:val="Footer"/>
    <w:uiPriority w:val="99"/>
    <w:rsid w:val="005C19B8"/>
  </w:style>
  <w:style w:type="paragraph" w:customStyle="1" w:styleId="Default">
    <w:name w:val="Default"/>
    <w:rsid w:val="00AB30B6"/>
    <w:pPr>
      <w:autoSpaceDE w:val="0"/>
      <w:autoSpaceDN w:val="0"/>
      <w:adjustRightInd w:val="0"/>
    </w:pPr>
    <w:rPr>
      <w:rFonts w:cs="Times New Roman"/>
      <w:sz w:val="24"/>
      <w:szCs w:val="24"/>
    </w:rPr>
  </w:style>
  <w:style w:type="table" w:customStyle="1" w:styleId="Checkbox">
    <w:name w:val="Checkbox"/>
    <w:basedOn w:val="TableNormal"/>
    <w:uiPriority w:val="99"/>
    <w:rsid w:val="009F5925"/>
    <w:pPr>
      <w:spacing w:before="20" w:after="20"/>
    </w:pPr>
    <w:tblPr>
      <w:tblCellMar>
        <w:left w:w="29" w:type="dxa"/>
        <w:right w:w="29" w:type="dxa"/>
      </w:tblCellMar>
    </w:tblPr>
    <w:tblStylePr w:type="firstCol">
      <w:pPr>
        <w:jc w:val="left"/>
      </w:pPr>
    </w:tblStylePr>
  </w:style>
  <w:style w:type="table" w:customStyle="1" w:styleId="Single-itemScale">
    <w:name w:val="Single-item Scale"/>
    <w:basedOn w:val="TableNormal"/>
    <w:uiPriority w:val="99"/>
    <w:rsid w:val="00B66D84"/>
    <w:pPr>
      <w:spacing w:before="60" w:after="60"/>
      <w:jc w:val="center"/>
    </w:pPr>
    <w:tblPr>
      <w:tblBorders>
        <w:insideV w:val="single" w:sz="36" w:space="0" w:color="FFFFFF" w:themeColor="background1"/>
      </w:tblBorders>
      <w:tblCellMar>
        <w:left w:w="0" w:type="dxa"/>
        <w:right w:w="0" w:type="dxa"/>
      </w:tblCellMar>
    </w:tblPr>
    <w:tcPr>
      <w:vAlign w:val="center"/>
    </w:tcPr>
    <w:tblStylePr w:type="firstRow">
      <w:pPr>
        <w:jc w:val="center"/>
      </w:pPr>
      <w:rPr>
        <w:b/>
      </w:rPr>
      <w:tblPr/>
      <w:tcPr>
        <w:tcBorders>
          <w:bottom w:val="single" w:sz="4" w:space="0" w:color="auto"/>
        </w:tcBorders>
        <w:vAlign w:val="bottom"/>
      </w:tcPr>
    </w:tblStylePr>
  </w:style>
  <w:style w:type="paragraph" w:styleId="BodyText">
    <w:name w:val="Body Text"/>
    <w:basedOn w:val="Normal"/>
    <w:link w:val="BodyTextChar"/>
    <w:uiPriority w:val="9"/>
    <w:unhideWhenUsed/>
    <w:rsid w:val="001838C6"/>
    <w:pPr>
      <w:spacing w:after="120"/>
    </w:pPr>
  </w:style>
  <w:style w:type="character" w:customStyle="1" w:styleId="BodyTextChar">
    <w:name w:val="Body Text Char"/>
    <w:basedOn w:val="DefaultParagraphFont"/>
    <w:link w:val="BodyText"/>
    <w:uiPriority w:val="1"/>
    <w:rsid w:val="001838C6"/>
  </w:style>
  <w:style w:type="paragraph" w:customStyle="1" w:styleId="TableParagraph">
    <w:name w:val="Table Paragraph"/>
    <w:basedOn w:val="Normal"/>
    <w:uiPriority w:val="1"/>
    <w:qFormat/>
    <w:rsid w:val="001838C6"/>
    <w:pPr>
      <w:autoSpaceDE w:val="0"/>
      <w:autoSpaceDN w:val="0"/>
      <w:adjustRightInd w:val="0"/>
      <w:jc w:val="right"/>
    </w:pPr>
    <w:rPr>
      <w:rFonts w:cs="Times New Roman"/>
      <w:sz w:val="24"/>
      <w:szCs w:val="24"/>
    </w:rPr>
  </w:style>
  <w:style w:type="paragraph" w:styleId="NoSpacing">
    <w:name w:val="No Spacing"/>
    <w:link w:val="NoSpacingChar"/>
    <w:uiPriority w:val="1"/>
    <w:qFormat/>
    <w:rsid w:val="009F6F85"/>
    <w:rPr>
      <w:rFonts w:asciiTheme="minorHAnsi" w:eastAsiaTheme="minorHAnsi" w:hAnsiTheme="minorHAnsi" w:cstheme="minorBidi"/>
      <w:color w:val="auto"/>
    </w:rPr>
  </w:style>
  <w:style w:type="table" w:customStyle="1" w:styleId="TableGrid41">
    <w:name w:val="Table Grid41"/>
    <w:basedOn w:val="TableNormal"/>
    <w:next w:val="TableGrid"/>
    <w:uiPriority w:val="59"/>
    <w:rsid w:val="009F6F85"/>
    <w:rPr>
      <w:rFonts w:asciiTheme="minorHAnsi" w:eastAsia="MS Mincho"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F6F85"/>
    <w:rPr>
      <w:rFonts w:asciiTheme="minorHAnsi" w:eastAsiaTheme="minorHAnsi" w:hAnsiTheme="minorHAnsi" w:cstheme="minorBidi"/>
      <w:color w:val="auto"/>
    </w:rPr>
  </w:style>
  <w:style w:type="table" w:customStyle="1" w:styleId="SmallTable">
    <w:name w:val="Small Table"/>
    <w:basedOn w:val="LargeTable"/>
    <w:uiPriority w:val="99"/>
    <w:rsid w:val="00852FE8"/>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sz w:val="20"/>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tblPr/>
      <w:tcPr>
        <w:vAlign w:val="bottom"/>
      </w:tcPr>
    </w:tblStylePr>
  </w:style>
  <w:style w:type="paragraph" w:customStyle="1" w:styleId="BodyText21">
    <w:name w:val="Body Text 21"/>
    <w:basedOn w:val="Normal"/>
    <w:rsid w:val="00FA1315"/>
    <w:pPr>
      <w:overflowPunct w:val="0"/>
      <w:autoSpaceDE w:val="0"/>
      <w:autoSpaceDN w:val="0"/>
      <w:adjustRightInd w:val="0"/>
      <w:textAlignment w:val="baseline"/>
    </w:pPr>
    <w:rPr>
      <w:rFonts w:eastAsia="Times New Roman" w:cs="Times New Roman"/>
      <w:color w:val="auto"/>
      <w:sz w:val="20"/>
      <w:szCs w:val="20"/>
    </w:rPr>
  </w:style>
  <w:style w:type="paragraph" w:styleId="BodyText2">
    <w:name w:val="Body Text 2"/>
    <w:basedOn w:val="Normal"/>
    <w:link w:val="BodyText2Char"/>
    <w:rsid w:val="00FA1315"/>
    <w:pPr>
      <w:spacing w:after="120" w:line="480" w:lineRule="auto"/>
    </w:pPr>
    <w:rPr>
      <w:rFonts w:eastAsia="Times New Roman" w:cs="Times New Roman"/>
      <w:color w:val="auto"/>
      <w:sz w:val="24"/>
      <w:szCs w:val="20"/>
    </w:rPr>
  </w:style>
  <w:style w:type="character" w:customStyle="1" w:styleId="BodyText2Char">
    <w:name w:val="Body Text 2 Char"/>
    <w:basedOn w:val="DefaultParagraphFont"/>
    <w:link w:val="BodyText2"/>
    <w:rsid w:val="00FA1315"/>
    <w:rPr>
      <w:rFonts w:eastAsia="Times New Roman" w:cs="Times New Roman"/>
      <w:color w:val="auto"/>
      <w:sz w:val="24"/>
      <w:szCs w:val="20"/>
    </w:rPr>
  </w:style>
  <w:style w:type="numbering" w:customStyle="1" w:styleId="Multipunch">
    <w:name w:val="Multi punch"/>
    <w:rsid w:val="000E0A66"/>
    <w:pPr>
      <w:numPr>
        <w:numId w:val="36"/>
      </w:numPr>
    </w:pPr>
  </w:style>
  <w:style w:type="numbering" w:customStyle="1" w:styleId="Singlepunch">
    <w:name w:val="Single punch"/>
    <w:rsid w:val="00B31192"/>
    <w:pPr>
      <w:numPr>
        <w:numId w:val="37"/>
      </w:numPr>
    </w:pPr>
  </w:style>
  <w:style w:type="paragraph" w:customStyle="1" w:styleId="WhiteText">
    <w:name w:val="WhiteText"/>
    <w:next w:val="Normal"/>
    <w:rsid w:val="00B31192"/>
    <w:rPr>
      <w:rFonts w:asciiTheme="minorHAnsi" w:eastAsiaTheme="minorEastAsia" w:hAnsiTheme="minorHAnsi" w:cstheme="minorBidi"/>
      <w:color w:val="FFFFFF" w:themeColor="background1"/>
    </w:rPr>
  </w:style>
  <w:style w:type="character" w:customStyle="1" w:styleId="apple-converted-space">
    <w:name w:val="apple-converted-space"/>
    <w:basedOn w:val="DefaultParagraphFont"/>
    <w:rsid w:val="00967C4D"/>
  </w:style>
  <w:style w:type="table" w:customStyle="1" w:styleId="CustomTable">
    <w:name w:val="Custom Table"/>
    <w:basedOn w:val="TableNormal"/>
    <w:uiPriority w:val="99"/>
    <w:rsid w:val="00BF26D5"/>
    <w:pPr>
      <w:spacing w:before="40" w:after="40"/>
      <w:jc w:val="center"/>
    </w:pPr>
    <w:tblPr>
      <w:tblStyleRowBandSize w:val="1"/>
      <w:tblBorders>
        <w:top w:val="single" w:sz="4" w:space="0" w:color="auto"/>
        <w:bottom w:val="single" w:sz="4" w:space="0" w:color="auto"/>
        <w:insideV w:val="single" w:sz="36" w:space="0" w:color="FFFFFF" w:themeColor="background1"/>
      </w:tblBorders>
      <w:tblCellMar>
        <w:left w:w="0" w:type="dxa"/>
        <w:right w:w="0" w:type="dxa"/>
      </w:tblCellMar>
    </w:tblPr>
    <w:tblStylePr w:type="firstRow">
      <w:pPr>
        <w:wordWrap/>
        <w:spacing w:beforeLines="40" w:before="40" w:beforeAutospacing="0" w:afterLines="40" w:after="40" w:afterAutospacing="0" w:line="240" w:lineRule="auto"/>
        <w:jc w:val="center"/>
      </w:pPr>
      <w:rPr>
        <w:rFonts w:ascii="Times New Roman" w:hAnsi="Times New Roman"/>
        <w:sz w:val="20"/>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Lines="0" w:before="40" w:beforeAutospacing="0" w:afterLines="0" w:after="40" w:afterAutospacing="0" w:line="240" w:lineRule="auto"/>
        <w:ind w:leftChars="0" w:left="0" w:rightChars="0" w:right="0" w:firstLineChars="0" w:firstLine="0"/>
        <w:jc w:val="left"/>
        <w:outlineLvl w:val="9"/>
      </w:pPr>
      <w:tblPr/>
      <w:tcPr>
        <w:vAlign w:val="center"/>
      </w:tcPr>
    </w:tblStylePr>
  </w:style>
  <w:style w:type="table" w:customStyle="1" w:styleId="TableGrid1">
    <w:name w:val="Table Grid1"/>
    <w:basedOn w:val="TableNormal"/>
    <w:next w:val="TableGrid"/>
    <w:uiPriority w:val="59"/>
    <w:rsid w:val="00FC439B"/>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bodytext">
    <w:name w:val="medbodytext"/>
    <w:basedOn w:val="DefaultParagraphFont"/>
    <w:rsid w:val="00B0307C"/>
  </w:style>
  <w:style w:type="character" w:styleId="FollowedHyperlink">
    <w:name w:val="FollowedHyperlink"/>
    <w:basedOn w:val="DefaultParagraphFont"/>
    <w:uiPriority w:val="99"/>
    <w:semiHidden/>
    <w:unhideWhenUsed/>
    <w:rsid w:val="00985A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7503">
      <w:bodyDiv w:val="1"/>
      <w:marLeft w:val="0"/>
      <w:marRight w:val="0"/>
      <w:marTop w:val="0"/>
      <w:marBottom w:val="0"/>
      <w:divBdr>
        <w:top w:val="none" w:sz="0" w:space="0" w:color="auto"/>
        <w:left w:val="none" w:sz="0" w:space="0" w:color="auto"/>
        <w:bottom w:val="none" w:sz="0" w:space="0" w:color="auto"/>
        <w:right w:val="none" w:sz="0" w:space="0" w:color="auto"/>
      </w:divBdr>
    </w:div>
    <w:div w:id="113256640">
      <w:bodyDiv w:val="1"/>
      <w:marLeft w:val="0"/>
      <w:marRight w:val="0"/>
      <w:marTop w:val="0"/>
      <w:marBottom w:val="0"/>
      <w:divBdr>
        <w:top w:val="none" w:sz="0" w:space="0" w:color="auto"/>
        <w:left w:val="none" w:sz="0" w:space="0" w:color="auto"/>
        <w:bottom w:val="none" w:sz="0" w:space="0" w:color="auto"/>
        <w:right w:val="none" w:sz="0" w:space="0" w:color="auto"/>
      </w:divBdr>
    </w:div>
    <w:div w:id="191772320">
      <w:bodyDiv w:val="1"/>
      <w:marLeft w:val="0"/>
      <w:marRight w:val="0"/>
      <w:marTop w:val="0"/>
      <w:marBottom w:val="0"/>
      <w:divBdr>
        <w:top w:val="none" w:sz="0" w:space="0" w:color="auto"/>
        <w:left w:val="none" w:sz="0" w:space="0" w:color="auto"/>
        <w:bottom w:val="none" w:sz="0" w:space="0" w:color="auto"/>
        <w:right w:val="none" w:sz="0" w:space="0" w:color="auto"/>
      </w:divBdr>
    </w:div>
    <w:div w:id="233782107">
      <w:bodyDiv w:val="1"/>
      <w:marLeft w:val="0"/>
      <w:marRight w:val="0"/>
      <w:marTop w:val="0"/>
      <w:marBottom w:val="0"/>
      <w:divBdr>
        <w:top w:val="none" w:sz="0" w:space="0" w:color="auto"/>
        <w:left w:val="none" w:sz="0" w:space="0" w:color="auto"/>
        <w:bottom w:val="none" w:sz="0" w:space="0" w:color="auto"/>
        <w:right w:val="none" w:sz="0" w:space="0" w:color="auto"/>
      </w:divBdr>
    </w:div>
    <w:div w:id="254826247">
      <w:bodyDiv w:val="1"/>
      <w:marLeft w:val="0"/>
      <w:marRight w:val="0"/>
      <w:marTop w:val="0"/>
      <w:marBottom w:val="0"/>
      <w:divBdr>
        <w:top w:val="none" w:sz="0" w:space="0" w:color="auto"/>
        <w:left w:val="none" w:sz="0" w:space="0" w:color="auto"/>
        <w:bottom w:val="none" w:sz="0" w:space="0" w:color="auto"/>
        <w:right w:val="none" w:sz="0" w:space="0" w:color="auto"/>
      </w:divBdr>
    </w:div>
    <w:div w:id="421026827">
      <w:bodyDiv w:val="1"/>
      <w:marLeft w:val="0"/>
      <w:marRight w:val="0"/>
      <w:marTop w:val="0"/>
      <w:marBottom w:val="0"/>
      <w:divBdr>
        <w:top w:val="none" w:sz="0" w:space="0" w:color="auto"/>
        <w:left w:val="none" w:sz="0" w:space="0" w:color="auto"/>
        <w:bottom w:val="none" w:sz="0" w:space="0" w:color="auto"/>
        <w:right w:val="none" w:sz="0" w:space="0" w:color="auto"/>
      </w:divBdr>
    </w:div>
    <w:div w:id="576208406">
      <w:bodyDiv w:val="1"/>
      <w:marLeft w:val="0"/>
      <w:marRight w:val="0"/>
      <w:marTop w:val="0"/>
      <w:marBottom w:val="0"/>
      <w:divBdr>
        <w:top w:val="none" w:sz="0" w:space="0" w:color="auto"/>
        <w:left w:val="none" w:sz="0" w:space="0" w:color="auto"/>
        <w:bottom w:val="none" w:sz="0" w:space="0" w:color="auto"/>
        <w:right w:val="none" w:sz="0" w:space="0" w:color="auto"/>
      </w:divBdr>
    </w:div>
    <w:div w:id="639311465">
      <w:bodyDiv w:val="1"/>
      <w:marLeft w:val="0"/>
      <w:marRight w:val="0"/>
      <w:marTop w:val="0"/>
      <w:marBottom w:val="0"/>
      <w:divBdr>
        <w:top w:val="none" w:sz="0" w:space="0" w:color="auto"/>
        <w:left w:val="none" w:sz="0" w:space="0" w:color="auto"/>
        <w:bottom w:val="none" w:sz="0" w:space="0" w:color="auto"/>
        <w:right w:val="none" w:sz="0" w:space="0" w:color="auto"/>
      </w:divBdr>
    </w:div>
    <w:div w:id="801196291">
      <w:bodyDiv w:val="1"/>
      <w:marLeft w:val="0"/>
      <w:marRight w:val="0"/>
      <w:marTop w:val="0"/>
      <w:marBottom w:val="0"/>
      <w:divBdr>
        <w:top w:val="none" w:sz="0" w:space="0" w:color="auto"/>
        <w:left w:val="none" w:sz="0" w:space="0" w:color="auto"/>
        <w:bottom w:val="none" w:sz="0" w:space="0" w:color="auto"/>
        <w:right w:val="none" w:sz="0" w:space="0" w:color="auto"/>
      </w:divBdr>
    </w:div>
    <w:div w:id="812332802">
      <w:bodyDiv w:val="1"/>
      <w:marLeft w:val="0"/>
      <w:marRight w:val="0"/>
      <w:marTop w:val="0"/>
      <w:marBottom w:val="0"/>
      <w:divBdr>
        <w:top w:val="none" w:sz="0" w:space="0" w:color="auto"/>
        <w:left w:val="none" w:sz="0" w:space="0" w:color="auto"/>
        <w:bottom w:val="none" w:sz="0" w:space="0" w:color="auto"/>
        <w:right w:val="none" w:sz="0" w:space="0" w:color="auto"/>
      </w:divBdr>
    </w:div>
    <w:div w:id="954559494">
      <w:bodyDiv w:val="1"/>
      <w:marLeft w:val="0"/>
      <w:marRight w:val="0"/>
      <w:marTop w:val="0"/>
      <w:marBottom w:val="0"/>
      <w:divBdr>
        <w:top w:val="none" w:sz="0" w:space="0" w:color="auto"/>
        <w:left w:val="none" w:sz="0" w:space="0" w:color="auto"/>
        <w:bottom w:val="none" w:sz="0" w:space="0" w:color="auto"/>
        <w:right w:val="none" w:sz="0" w:space="0" w:color="auto"/>
      </w:divBdr>
    </w:div>
    <w:div w:id="1078597499">
      <w:bodyDiv w:val="1"/>
      <w:marLeft w:val="0"/>
      <w:marRight w:val="0"/>
      <w:marTop w:val="0"/>
      <w:marBottom w:val="0"/>
      <w:divBdr>
        <w:top w:val="none" w:sz="0" w:space="0" w:color="auto"/>
        <w:left w:val="none" w:sz="0" w:space="0" w:color="auto"/>
        <w:bottom w:val="none" w:sz="0" w:space="0" w:color="auto"/>
        <w:right w:val="none" w:sz="0" w:space="0" w:color="auto"/>
      </w:divBdr>
    </w:div>
    <w:div w:id="1307854363">
      <w:bodyDiv w:val="1"/>
      <w:marLeft w:val="0"/>
      <w:marRight w:val="0"/>
      <w:marTop w:val="0"/>
      <w:marBottom w:val="0"/>
      <w:divBdr>
        <w:top w:val="none" w:sz="0" w:space="0" w:color="auto"/>
        <w:left w:val="none" w:sz="0" w:space="0" w:color="auto"/>
        <w:bottom w:val="none" w:sz="0" w:space="0" w:color="auto"/>
        <w:right w:val="none" w:sz="0" w:space="0" w:color="auto"/>
      </w:divBdr>
    </w:div>
    <w:div w:id="1512253403">
      <w:bodyDiv w:val="1"/>
      <w:marLeft w:val="0"/>
      <w:marRight w:val="0"/>
      <w:marTop w:val="0"/>
      <w:marBottom w:val="0"/>
      <w:divBdr>
        <w:top w:val="none" w:sz="0" w:space="0" w:color="auto"/>
        <w:left w:val="none" w:sz="0" w:space="0" w:color="auto"/>
        <w:bottom w:val="none" w:sz="0" w:space="0" w:color="auto"/>
        <w:right w:val="none" w:sz="0" w:space="0" w:color="auto"/>
      </w:divBdr>
    </w:div>
    <w:div w:id="1637755822">
      <w:bodyDiv w:val="1"/>
      <w:marLeft w:val="0"/>
      <w:marRight w:val="0"/>
      <w:marTop w:val="0"/>
      <w:marBottom w:val="0"/>
      <w:divBdr>
        <w:top w:val="none" w:sz="0" w:space="0" w:color="auto"/>
        <w:left w:val="none" w:sz="0" w:space="0" w:color="auto"/>
        <w:bottom w:val="none" w:sz="0" w:space="0" w:color="auto"/>
        <w:right w:val="none" w:sz="0" w:space="0" w:color="auto"/>
      </w:divBdr>
    </w:div>
    <w:div w:id="1727413371">
      <w:bodyDiv w:val="1"/>
      <w:marLeft w:val="0"/>
      <w:marRight w:val="0"/>
      <w:marTop w:val="0"/>
      <w:marBottom w:val="0"/>
      <w:divBdr>
        <w:top w:val="none" w:sz="0" w:space="0" w:color="auto"/>
        <w:left w:val="none" w:sz="0" w:space="0" w:color="auto"/>
        <w:bottom w:val="none" w:sz="0" w:space="0" w:color="auto"/>
        <w:right w:val="none" w:sz="0" w:space="0" w:color="auto"/>
      </w:divBdr>
    </w:div>
    <w:div w:id="1743139833">
      <w:bodyDiv w:val="1"/>
      <w:marLeft w:val="0"/>
      <w:marRight w:val="0"/>
      <w:marTop w:val="0"/>
      <w:marBottom w:val="0"/>
      <w:divBdr>
        <w:top w:val="none" w:sz="0" w:space="0" w:color="auto"/>
        <w:left w:val="none" w:sz="0" w:space="0" w:color="auto"/>
        <w:bottom w:val="none" w:sz="0" w:space="0" w:color="auto"/>
        <w:right w:val="none" w:sz="0" w:space="0" w:color="auto"/>
      </w:divBdr>
    </w:div>
    <w:div w:id="1823501801">
      <w:bodyDiv w:val="1"/>
      <w:marLeft w:val="0"/>
      <w:marRight w:val="0"/>
      <w:marTop w:val="0"/>
      <w:marBottom w:val="0"/>
      <w:divBdr>
        <w:top w:val="none" w:sz="0" w:space="0" w:color="auto"/>
        <w:left w:val="none" w:sz="0" w:space="0" w:color="auto"/>
        <w:bottom w:val="none" w:sz="0" w:space="0" w:color="auto"/>
        <w:right w:val="none" w:sz="0" w:space="0" w:color="auto"/>
      </w:divBdr>
    </w:div>
    <w:div w:id="1852722409">
      <w:bodyDiv w:val="1"/>
      <w:marLeft w:val="0"/>
      <w:marRight w:val="0"/>
      <w:marTop w:val="0"/>
      <w:marBottom w:val="0"/>
      <w:divBdr>
        <w:top w:val="none" w:sz="0" w:space="0" w:color="auto"/>
        <w:left w:val="none" w:sz="0" w:space="0" w:color="auto"/>
        <w:bottom w:val="none" w:sz="0" w:space="0" w:color="auto"/>
        <w:right w:val="none" w:sz="0" w:space="0" w:color="auto"/>
      </w:divBdr>
    </w:div>
    <w:div w:id="1870488201">
      <w:bodyDiv w:val="1"/>
      <w:marLeft w:val="0"/>
      <w:marRight w:val="0"/>
      <w:marTop w:val="0"/>
      <w:marBottom w:val="0"/>
      <w:divBdr>
        <w:top w:val="none" w:sz="0" w:space="0" w:color="auto"/>
        <w:left w:val="none" w:sz="0" w:space="0" w:color="auto"/>
        <w:bottom w:val="none" w:sz="0" w:space="0" w:color="auto"/>
        <w:right w:val="none" w:sz="0" w:space="0" w:color="auto"/>
      </w:divBdr>
    </w:div>
    <w:div w:id="1917008007">
      <w:bodyDiv w:val="1"/>
      <w:marLeft w:val="0"/>
      <w:marRight w:val="0"/>
      <w:marTop w:val="0"/>
      <w:marBottom w:val="0"/>
      <w:divBdr>
        <w:top w:val="none" w:sz="0" w:space="0" w:color="auto"/>
        <w:left w:val="none" w:sz="0" w:space="0" w:color="auto"/>
        <w:bottom w:val="none" w:sz="0" w:space="0" w:color="auto"/>
        <w:right w:val="none" w:sz="0" w:space="0" w:color="auto"/>
      </w:divBdr>
    </w:div>
    <w:div w:id="1925412931">
      <w:bodyDiv w:val="1"/>
      <w:marLeft w:val="0"/>
      <w:marRight w:val="0"/>
      <w:marTop w:val="0"/>
      <w:marBottom w:val="0"/>
      <w:divBdr>
        <w:top w:val="none" w:sz="0" w:space="0" w:color="auto"/>
        <w:left w:val="none" w:sz="0" w:space="0" w:color="auto"/>
        <w:bottom w:val="none" w:sz="0" w:space="0" w:color="auto"/>
        <w:right w:val="none" w:sz="0" w:space="0" w:color="auto"/>
      </w:divBdr>
    </w:div>
    <w:div w:id="1973896732">
      <w:bodyDiv w:val="1"/>
      <w:marLeft w:val="0"/>
      <w:marRight w:val="0"/>
      <w:marTop w:val="0"/>
      <w:marBottom w:val="0"/>
      <w:divBdr>
        <w:top w:val="none" w:sz="0" w:space="0" w:color="auto"/>
        <w:left w:val="none" w:sz="0" w:space="0" w:color="auto"/>
        <w:bottom w:val="none" w:sz="0" w:space="0" w:color="auto"/>
        <w:right w:val="none" w:sz="0" w:space="0" w:color="auto"/>
      </w:divBdr>
    </w:div>
    <w:div w:id="2133984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6D56C-785D-4037-AAB3-CE62D91F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182</Pages>
  <Words>45447</Words>
  <Characters>259050</Characters>
  <Application>Microsoft Office Word</Application>
  <DocSecurity>0</DocSecurity>
  <Lines>2158</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2019-08-27T14:01:00Z</dcterms:created>
  <dcterms:modified xsi:type="dcterms:W3CDTF">2019-08-30T15:45:00Z</dcterms:modified>
</cp:coreProperties>
</file>