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800"/>
        <w:gridCol w:w="7740"/>
        <w:gridCol w:w="1890"/>
      </w:tblGrid>
      <w:tr w:rsidR="00B17BB4" w:rsidTr="00FC52F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sz w:val="16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energy right</w:t>
            </w:r>
            <w:r>
              <w:rPr>
                <w:b/>
                <w:sz w:val="22"/>
                <w:vertAlign w:val="superscript"/>
              </w:rPr>
              <w:t>®</w:t>
            </w:r>
            <w:r>
              <w:rPr>
                <w:b/>
                <w:sz w:val="22"/>
              </w:rPr>
              <w:t xml:space="preserve"> Program</w:t>
            </w:r>
          </w:p>
          <w:p w:rsidR="00B17BB4" w:rsidRDefault="00B17BB4">
            <w:pPr>
              <w:jc w:val="center"/>
              <w:rPr>
                <w:sz w:val="16"/>
              </w:rPr>
            </w:pPr>
            <w:r>
              <w:rPr>
                <w:b/>
                <w:sz w:val="28"/>
              </w:rPr>
              <w:t>Water Heater Plan Work Completion Form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300" w:lineRule="exact"/>
              <w:jc w:val="right"/>
              <w:rPr>
                <w:sz w:val="16"/>
              </w:rPr>
            </w:pPr>
          </w:p>
          <w:p w:rsidR="00B17BB4" w:rsidRDefault="00B17BB4">
            <w:pPr>
              <w:spacing w:line="200" w:lineRule="exact"/>
              <w:jc w:val="right"/>
              <w:rPr>
                <w:sz w:val="16"/>
              </w:rPr>
            </w:pPr>
            <w:r>
              <w:rPr>
                <w:sz w:val="16"/>
              </w:rPr>
              <w:t>OMB No. 3316-0019</w:t>
            </w:r>
          </w:p>
          <w:p w:rsidR="00B17BB4" w:rsidRDefault="00B17BB4" w:rsidP="0028578B">
            <w:pPr>
              <w:spacing w:line="200" w:lineRule="exact"/>
              <w:jc w:val="right"/>
              <w:rPr>
                <w:sz w:val="16"/>
              </w:rPr>
            </w:pPr>
            <w:r>
              <w:rPr>
                <w:sz w:val="16"/>
              </w:rPr>
              <w:t xml:space="preserve">Expires: </w:t>
            </w:r>
            <w:r w:rsidR="00FC52FB">
              <w:rPr>
                <w:sz w:val="16"/>
              </w:rPr>
              <w:t>MM/DD/YYYY</w:t>
            </w:r>
          </w:p>
        </w:tc>
      </w:tr>
    </w:tbl>
    <w:p w:rsidR="00B17BB4" w:rsidRDefault="00B17BB4">
      <w:pPr>
        <w:rPr>
          <w:sz w:val="16"/>
        </w:rPr>
      </w:pPr>
    </w:p>
    <w:p w:rsidR="00B17BB4" w:rsidRDefault="00B17BB4">
      <w:pPr>
        <w:rPr>
          <w:sz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1080"/>
        <w:gridCol w:w="630"/>
        <w:gridCol w:w="360"/>
        <w:gridCol w:w="90"/>
        <w:gridCol w:w="624"/>
        <w:gridCol w:w="96"/>
        <w:gridCol w:w="900"/>
        <w:gridCol w:w="540"/>
        <w:gridCol w:w="90"/>
        <w:gridCol w:w="1080"/>
        <w:gridCol w:w="270"/>
        <w:gridCol w:w="90"/>
        <w:gridCol w:w="540"/>
        <w:gridCol w:w="900"/>
        <w:gridCol w:w="990"/>
        <w:gridCol w:w="2603"/>
        <w:gridCol w:w="7"/>
      </w:tblGrid>
      <w:tr w:rsidR="00047E33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7E33" w:rsidRPr="00097047" w:rsidRDefault="00047E33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1.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:rsidR="00047E33" w:rsidRPr="00097047" w:rsidRDefault="009B5686" w:rsidP="00047E33">
            <w:pPr>
              <w:spacing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Power Distributor</w:t>
            </w:r>
            <w:r w:rsidR="00047E33" w:rsidRPr="00097047">
              <w:rPr>
                <w:b/>
                <w:sz w:val="16"/>
              </w:rPr>
              <w:t>:</w:t>
            </w:r>
          </w:p>
        </w:tc>
        <w:tc>
          <w:tcPr>
            <w:tcW w:w="468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7E33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47E33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right w:val="nil"/>
            </w:tcBorders>
          </w:tcPr>
          <w:p w:rsidR="00047E33" w:rsidRDefault="00047E33">
            <w:pPr>
              <w:spacing w:line="240" w:lineRule="exact"/>
              <w:rPr>
                <w:sz w:val="16"/>
              </w:rPr>
            </w:pP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2.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:rsidR="00B17BB4" w:rsidRPr="00097047" w:rsidRDefault="00B17BB4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Work ID Number:</w:t>
            </w:r>
          </w:p>
        </w:tc>
        <w:tc>
          <w:tcPr>
            <w:tcW w:w="27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8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i/>
                <w:sz w:val="16"/>
              </w:rPr>
            </w:pPr>
            <w:r>
              <w:rPr>
                <w:sz w:val="16"/>
              </w:rPr>
              <w:t>(Work ID Number is assigned by</w:t>
            </w:r>
            <w:r>
              <w:rPr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energy right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Information System)</w:t>
            </w: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3.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right w:val="nil"/>
            </w:tcBorders>
          </w:tcPr>
          <w:p w:rsidR="00B17BB4" w:rsidRPr="00097047" w:rsidRDefault="00047E33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 xml:space="preserve">Inspection Open </w:t>
            </w:r>
            <w:r w:rsidR="00B17BB4" w:rsidRPr="00097047">
              <w:rPr>
                <w:b/>
                <w:sz w:val="16"/>
              </w:rPr>
              <w:t>Date: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8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4.</w:t>
            </w:r>
          </w:p>
        </w:tc>
        <w:tc>
          <w:tcPr>
            <w:tcW w:w="10890" w:type="dxa"/>
            <w:gridSpan w:val="17"/>
            <w:tcBorders>
              <w:top w:val="nil"/>
              <w:left w:val="nil"/>
              <w:right w:val="nil"/>
            </w:tcBorders>
          </w:tcPr>
          <w:p w:rsidR="00B17BB4" w:rsidRPr="00097047" w:rsidRDefault="00B17BB4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Legal 911 Address of Property:</w:t>
            </w: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549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1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17BB4">
        <w:trPr>
          <w:gridAfter w:val="1"/>
          <w:wAfter w:w="7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5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Street Address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City, State, Zip Code</w:t>
            </w: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5.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B17BB4" w:rsidRPr="00097047" w:rsidRDefault="00B17BB4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Structure: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BB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B17BB4">
              <w:rPr>
                <w:sz w:val="16"/>
              </w:rPr>
              <w:t xml:space="preserve"> Single Family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BB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B17BB4">
              <w:rPr>
                <w:sz w:val="16"/>
              </w:rPr>
              <w:t xml:space="preserve"> Multi-Family</w:t>
            </w:r>
          </w:p>
        </w:tc>
        <w:tc>
          <w:tcPr>
            <w:tcW w:w="6570" w:type="dxa"/>
            <w:gridSpan w:val="9"/>
            <w:tcBorders>
              <w:top w:val="nil"/>
              <w:left w:val="nil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BB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B17BB4">
              <w:rPr>
                <w:sz w:val="16"/>
              </w:rPr>
              <w:t xml:space="preserve"> Business</w:t>
            </w: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6.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right w:val="nil"/>
            </w:tcBorders>
          </w:tcPr>
          <w:p w:rsidR="00B17BB4" w:rsidRPr="00097047" w:rsidRDefault="00B17BB4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Number of Dwellings/Businesses at this Address: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sz w:val="16"/>
              </w:rPr>
            </w:pP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7.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right w:val="nil"/>
            </w:tcBorders>
          </w:tcPr>
          <w:p w:rsidR="00B17BB4" w:rsidRPr="00097047" w:rsidRDefault="00B17BB4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Type System Replaced: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BB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B17BB4">
              <w:rPr>
                <w:sz w:val="16"/>
              </w:rPr>
              <w:t xml:space="preserve"> Electric Resistance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BB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B17BB4">
              <w:rPr>
                <w:sz w:val="16"/>
              </w:rPr>
              <w:t xml:space="preserve"> Fossil-Fuel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BB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B17BB4">
              <w:rPr>
                <w:sz w:val="16"/>
              </w:rPr>
              <w:t xml:space="preserve"> New Load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BB4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B17BB4">
              <w:rPr>
                <w:sz w:val="16"/>
              </w:rPr>
              <w:t xml:space="preserve"> Other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367FD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7FD2" w:rsidRPr="00097047" w:rsidRDefault="00367FD2" w:rsidP="00367FD2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8.</w:t>
            </w:r>
          </w:p>
        </w:tc>
        <w:tc>
          <w:tcPr>
            <w:tcW w:w="10890" w:type="dxa"/>
            <w:gridSpan w:val="17"/>
            <w:tcBorders>
              <w:top w:val="nil"/>
              <w:left w:val="nil"/>
              <w:right w:val="nil"/>
            </w:tcBorders>
          </w:tcPr>
          <w:p w:rsidR="00367FD2" w:rsidRDefault="00367FD2" w:rsidP="00367FD2">
            <w:pPr>
              <w:spacing w:line="240" w:lineRule="exact"/>
              <w:rPr>
                <w:sz w:val="16"/>
              </w:rPr>
            </w:pPr>
            <w:r>
              <w:rPr>
                <w:b/>
                <w:sz w:val="16"/>
              </w:rPr>
              <w:t>Enter Number of Water Heaters Invoiced For:</w:t>
            </w:r>
          </w:p>
        </w:tc>
      </w:tr>
      <w:tr w:rsidR="00B17BB4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</w:p>
        </w:tc>
        <w:tc>
          <w:tcPr>
            <w:tcW w:w="2880" w:type="dxa"/>
            <w:gridSpan w:val="6"/>
            <w:tcBorders>
              <w:left w:val="nil"/>
              <w:right w:val="nil"/>
            </w:tcBorders>
          </w:tcPr>
          <w:p w:rsidR="00B17BB4" w:rsidRPr="00097047" w:rsidRDefault="00B17BB4" w:rsidP="00367FD2">
            <w:pPr>
              <w:spacing w:line="240" w:lineRule="exact"/>
              <w:ind w:left="288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Standar</w:t>
            </w:r>
            <w:r w:rsidR="00367FD2">
              <w:rPr>
                <w:b/>
                <w:sz w:val="16"/>
              </w:rPr>
              <w:t>d Water Heaters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110" w:type="dxa"/>
            <w:gridSpan w:val="10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sz w:val="16"/>
              </w:rPr>
            </w:pP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 w:rsidP="00367FD2">
            <w:pPr>
              <w:spacing w:line="6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right w:val="nil"/>
            </w:tcBorders>
          </w:tcPr>
          <w:p w:rsidR="00B17BB4" w:rsidRPr="00DE1A43" w:rsidRDefault="00367FD2" w:rsidP="00367FD2">
            <w:pPr>
              <w:spacing w:line="240" w:lineRule="exact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Advanced Water Heaters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110" w:type="dxa"/>
            <w:gridSpan w:val="10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sz w:val="16"/>
              </w:rPr>
            </w:pP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 w:rsidP="00367FD2">
            <w:pPr>
              <w:spacing w:line="6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right w:val="nil"/>
            </w:tcBorders>
          </w:tcPr>
          <w:p w:rsidR="00B17BB4" w:rsidRPr="00DE1A43" w:rsidRDefault="00B17BB4" w:rsidP="00367FD2">
            <w:pPr>
              <w:spacing w:line="240" w:lineRule="exact"/>
              <w:ind w:left="288"/>
              <w:rPr>
                <w:b/>
                <w:sz w:val="16"/>
              </w:rPr>
            </w:pPr>
            <w:r w:rsidRPr="00DE1A43">
              <w:rPr>
                <w:b/>
                <w:sz w:val="16"/>
              </w:rPr>
              <w:t>Water Heaters for DLC Switch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110" w:type="dxa"/>
            <w:gridSpan w:val="10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sz w:val="16"/>
              </w:rPr>
            </w:pPr>
          </w:p>
        </w:tc>
      </w:tr>
      <w:tr w:rsidR="00B17BB4"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 w:rsidP="00367FD2">
            <w:pPr>
              <w:spacing w:line="60" w:lineRule="exact"/>
              <w:rPr>
                <w:sz w:val="16"/>
              </w:rPr>
            </w:pPr>
          </w:p>
        </w:tc>
      </w:tr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367FD2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B17BB4" w:rsidRPr="00097047">
              <w:rPr>
                <w:b/>
                <w:sz w:val="16"/>
              </w:rPr>
              <w:t>.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right w:val="nil"/>
            </w:tcBorders>
          </w:tcPr>
          <w:p w:rsidR="00B17BB4" w:rsidRPr="00097047" w:rsidRDefault="00B17BB4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Total Storage Capacity: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8010" w:type="dxa"/>
            <w:gridSpan w:val="11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(gallons)</w:t>
            </w:r>
          </w:p>
        </w:tc>
      </w:tr>
    </w:tbl>
    <w:p w:rsidR="00B17BB4" w:rsidRDefault="00B17BB4">
      <w:pPr>
        <w:spacing w:line="120" w:lineRule="exact"/>
        <w:rPr>
          <w:sz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430"/>
      </w:tblGrid>
      <w:tr w:rsidR="00B17BB4">
        <w:tc>
          <w:tcPr>
            <w:tcW w:w="1143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17BB4" w:rsidRDefault="00B17BB4">
            <w:pPr>
              <w:spacing w:after="40" w:line="200" w:lineRule="exact"/>
              <w:jc w:val="center"/>
              <w:rPr>
                <w:i/>
                <w:sz w:val="15"/>
              </w:rPr>
            </w:pPr>
          </w:p>
        </w:tc>
      </w:tr>
    </w:tbl>
    <w:p w:rsidR="00B17BB4" w:rsidRDefault="00B17BB4">
      <w:pPr>
        <w:spacing w:before="160" w:after="120" w:line="240" w:lineRule="exact"/>
        <w:rPr>
          <w:b/>
          <w:sz w:val="18"/>
        </w:rPr>
      </w:pPr>
      <w:r>
        <w:rPr>
          <w:b/>
          <w:sz w:val="18"/>
        </w:rPr>
        <w:t>For Distributor Records</w:t>
      </w:r>
      <w:r w:rsidR="009B5686">
        <w:rPr>
          <w:b/>
          <w:sz w:val="18"/>
        </w:rPr>
        <w:t xml:space="preserve"> </w:t>
      </w:r>
      <w:r w:rsidR="009B5686" w:rsidRPr="009B5686">
        <w:rPr>
          <w:i/>
          <w:sz w:val="18"/>
        </w:rPr>
        <w:t>(Complete the following where required by distributor)</w:t>
      </w:r>
      <w:r>
        <w:rPr>
          <w:b/>
          <w:sz w:val="18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1260"/>
        <w:gridCol w:w="180"/>
        <w:gridCol w:w="90"/>
        <w:gridCol w:w="270"/>
        <w:gridCol w:w="270"/>
        <w:gridCol w:w="90"/>
        <w:gridCol w:w="450"/>
        <w:gridCol w:w="90"/>
        <w:gridCol w:w="90"/>
        <w:gridCol w:w="180"/>
        <w:gridCol w:w="90"/>
        <w:gridCol w:w="450"/>
        <w:gridCol w:w="270"/>
        <w:gridCol w:w="1080"/>
        <w:gridCol w:w="90"/>
        <w:gridCol w:w="270"/>
        <w:gridCol w:w="270"/>
        <w:gridCol w:w="900"/>
        <w:gridCol w:w="1080"/>
        <w:gridCol w:w="3420"/>
      </w:tblGrid>
      <w:tr w:rsidR="00B17BB4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7BB4" w:rsidRPr="00097047" w:rsidRDefault="00B17BB4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1.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right w:val="nil"/>
            </w:tcBorders>
          </w:tcPr>
          <w:p w:rsidR="00B17BB4" w:rsidRPr="00097047" w:rsidRDefault="006B3B17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Date Passed TVA Requirements</w:t>
            </w:r>
            <w:r w:rsidR="00B17BB4" w:rsidRPr="00097047">
              <w:rPr>
                <w:b/>
                <w:sz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7BB4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7BB4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right w:val="nil"/>
            </w:tcBorders>
          </w:tcPr>
          <w:p w:rsidR="00B17BB4" w:rsidRDefault="00B17BB4">
            <w:pPr>
              <w:spacing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B17BB4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17BB4" w:rsidRDefault="00B17BB4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 w:rsidP="009B5686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2.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right w:val="nil"/>
            </w:tcBorders>
          </w:tcPr>
          <w:p w:rsidR="009B5686" w:rsidRPr="00097047" w:rsidRDefault="009B5686" w:rsidP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Subdivision or Customer Name: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 w:rsidP="009B568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 w:rsidP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 w:rsidP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2790" w:type="dxa"/>
            <w:gridSpan w:val="9"/>
            <w:tcBorders>
              <w:top w:val="nil"/>
              <w:left w:val="nil"/>
              <w:right w:val="nil"/>
            </w:tcBorders>
          </w:tcPr>
          <w:p w:rsidR="009B5686" w:rsidRPr="00097047" w:rsidRDefault="009B5686" w:rsidP="009B5686">
            <w:pPr>
              <w:spacing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Account (or</w:t>
            </w:r>
            <w:r w:rsidRPr="00097047">
              <w:rPr>
                <w:b/>
                <w:sz w:val="16"/>
              </w:rPr>
              <w:t xml:space="preserve"> Meter</w:t>
            </w:r>
            <w:r>
              <w:rPr>
                <w:b/>
                <w:sz w:val="16"/>
              </w:rPr>
              <w:t>)</w:t>
            </w:r>
            <w:r w:rsidRPr="00097047">
              <w:rPr>
                <w:b/>
                <w:sz w:val="16"/>
              </w:rPr>
              <w:t xml:space="preserve"> Number: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Total Heating Capacity: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920" w:type="dxa"/>
            <w:gridSpan w:val="10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(kW)</w:t>
            </w: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Water Heater Brand 1:</w:t>
            </w:r>
          </w:p>
        </w:tc>
        <w:tc>
          <w:tcPr>
            <w:tcW w:w="333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Water Heater Brand 2: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Retailer Name:</w:t>
            </w:r>
          </w:p>
        </w:tc>
        <w:tc>
          <w:tcPr>
            <w:tcW w:w="49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Lifetime Warranty: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68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9B5686">
              <w:rPr>
                <w:sz w:val="16"/>
              </w:rPr>
              <w:t xml:space="preserve"> Yes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68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9B5686">
              <w:rPr>
                <w:sz w:val="16"/>
              </w:rPr>
              <w:t xml:space="preserve"> No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Average Energy Factor Rating:</w:t>
            </w:r>
          </w:p>
        </w:tc>
        <w:tc>
          <w:tcPr>
            <w:tcW w:w="369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Installed by:</w:t>
            </w:r>
          </w:p>
        </w:tc>
        <w:tc>
          <w:tcPr>
            <w:tcW w:w="513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 w:rsidP="00010B7D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9B5686" w:rsidRPr="00097047" w:rsidRDefault="009B5686" w:rsidP="00010B7D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Inspector:</w:t>
            </w:r>
          </w:p>
        </w:tc>
        <w:tc>
          <w:tcPr>
            <w:tcW w:w="513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 w:rsidP="00010B7D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 w:rsidP="00010B7D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 w:rsidP="00010B7D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2610" w:type="dxa"/>
            <w:gridSpan w:val="7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Date Passed Local Standards: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030" w:type="dxa"/>
            <w:gridSpan w:val="6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Incentive Paid: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jc w:val="right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Retained MVP: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right w:val="nil"/>
            </w:tcBorders>
          </w:tcPr>
          <w:p w:rsidR="009B5686" w:rsidRDefault="009B5686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 w:rsidP="00010B7D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 w:rsidP="00010B7D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right w:val="nil"/>
            </w:tcBorders>
          </w:tcPr>
          <w:p w:rsidR="009B5686" w:rsidRPr="00097047" w:rsidRDefault="009B5686" w:rsidP="00010B7D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Natural Gas Available?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</w:tcPr>
          <w:p w:rsidR="009B5686" w:rsidRDefault="007D31E6" w:rsidP="00010B7D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68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9B5686">
              <w:rPr>
                <w:sz w:val="16"/>
              </w:rPr>
              <w:t xml:space="preserve"> Yes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</w:tcPr>
          <w:p w:rsidR="009B5686" w:rsidRDefault="007D31E6" w:rsidP="00010B7D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68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9B5686">
              <w:rPr>
                <w:sz w:val="16"/>
              </w:rPr>
              <w:t xml:space="preserve"> No</w:t>
            </w:r>
          </w:p>
        </w:tc>
        <w:tc>
          <w:tcPr>
            <w:tcW w:w="7110" w:type="dxa"/>
            <w:gridSpan w:val="7"/>
            <w:tcBorders>
              <w:top w:val="nil"/>
              <w:left w:val="nil"/>
              <w:right w:val="nil"/>
            </w:tcBorders>
          </w:tcPr>
          <w:p w:rsidR="009B5686" w:rsidRDefault="009B5686" w:rsidP="00010B7D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 w:rsidP="00010B7D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 w:rsidP="00010B7D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right w:val="nil"/>
            </w:tcBorders>
          </w:tcPr>
          <w:p w:rsidR="009B5686" w:rsidRPr="00097047" w:rsidRDefault="009B5686" w:rsidP="00010B7D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Contractor Paid?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</w:tcPr>
          <w:p w:rsidR="009B5686" w:rsidRDefault="007D31E6" w:rsidP="00010B7D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68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9B5686">
              <w:rPr>
                <w:sz w:val="16"/>
              </w:rPr>
              <w:t xml:space="preserve"> Yes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</w:tcPr>
          <w:p w:rsidR="009B5686" w:rsidRDefault="007D31E6" w:rsidP="00010B7D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568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9B5686">
              <w:rPr>
                <w:sz w:val="16"/>
              </w:rPr>
              <w:t xml:space="preserve"> No</w:t>
            </w:r>
          </w:p>
        </w:tc>
        <w:tc>
          <w:tcPr>
            <w:tcW w:w="7110" w:type="dxa"/>
            <w:gridSpan w:val="7"/>
            <w:tcBorders>
              <w:top w:val="nil"/>
              <w:left w:val="nil"/>
              <w:right w:val="nil"/>
            </w:tcBorders>
          </w:tcPr>
          <w:p w:rsidR="009B5686" w:rsidRDefault="009B5686" w:rsidP="00010B7D">
            <w:pPr>
              <w:spacing w:line="240" w:lineRule="exact"/>
              <w:rPr>
                <w:sz w:val="16"/>
              </w:rPr>
            </w:pPr>
          </w:p>
        </w:tc>
      </w:tr>
      <w:tr w:rsidR="009B5686">
        <w:tc>
          <w:tcPr>
            <w:tcW w:w="11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B5686" w:rsidRDefault="009B5686">
            <w:pPr>
              <w:spacing w:line="100" w:lineRule="exact"/>
              <w:rPr>
                <w:sz w:val="16"/>
              </w:rPr>
            </w:pPr>
          </w:p>
        </w:tc>
      </w:tr>
      <w:tr w:rsidR="009B56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B5686" w:rsidRPr="00097047" w:rsidRDefault="009B5686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 w:rsidRPr="00097047">
              <w:rPr>
                <w:b/>
                <w:sz w:val="16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9B5686" w:rsidRPr="00097047" w:rsidRDefault="009B5686">
            <w:pPr>
              <w:spacing w:line="240" w:lineRule="exact"/>
              <w:rPr>
                <w:b/>
                <w:sz w:val="16"/>
              </w:rPr>
            </w:pPr>
            <w:r w:rsidRPr="00097047">
              <w:rPr>
                <w:b/>
                <w:sz w:val="16"/>
              </w:rPr>
              <w:t>Comments:</w:t>
            </w:r>
          </w:p>
        </w:tc>
        <w:tc>
          <w:tcPr>
            <w:tcW w:w="963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5686" w:rsidRDefault="007D31E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B568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 w:rsidR="005858B7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:rsidR="00B17BB4" w:rsidRDefault="00B17BB4">
      <w:pPr>
        <w:rPr>
          <w:sz w:val="16"/>
        </w:rPr>
      </w:pPr>
    </w:p>
    <w:sectPr w:rsidR="00B17BB4" w:rsidSect="007D31E6">
      <w:footerReference w:type="default" r:id="rId6"/>
      <w:pgSz w:w="12240" w:h="15840"/>
      <w:pgMar w:top="432" w:right="432" w:bottom="360" w:left="432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04E" w:rsidRDefault="00BB304E">
      <w:r>
        <w:separator/>
      </w:r>
    </w:p>
  </w:endnote>
  <w:endnote w:type="continuationSeparator" w:id="0">
    <w:p w:rsidR="00BB304E" w:rsidRDefault="00BB3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86" w:rsidRDefault="009B5686">
    <w:pPr>
      <w:pStyle w:val="Footer"/>
      <w:rPr>
        <w:sz w:val="16"/>
      </w:rPr>
    </w:pPr>
    <w:r>
      <w:rPr>
        <w:sz w:val="16"/>
      </w:rPr>
      <w:t>TVA 17652  [</w:t>
    </w:r>
    <w:r w:rsidR="0028578B">
      <w:rPr>
        <w:sz w:val="16"/>
      </w:rPr>
      <w:t>08-23-</w:t>
    </w:r>
    <w:r>
      <w:rPr>
        <w:sz w:val="16"/>
      </w:rPr>
      <w:t>20</w:t>
    </w:r>
    <w:r w:rsidR="0028578B">
      <w:rPr>
        <w:sz w:val="16"/>
      </w:rPr>
      <w:t>11</w:t>
    </w:r>
    <w:r>
      <w:rPr>
        <w:sz w:val="16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04E" w:rsidRDefault="00BB304E">
      <w:r>
        <w:separator/>
      </w:r>
    </w:p>
  </w:footnote>
  <w:footnote w:type="continuationSeparator" w:id="0">
    <w:p w:rsidR="00BB304E" w:rsidRDefault="00BB3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CVH8fyLVVk26HywmxwZRf7SoHus=" w:salt="kutdMhRz2Au2dKshG9DM7A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BB4"/>
    <w:rsid w:val="00010B7D"/>
    <w:rsid w:val="00047E33"/>
    <w:rsid w:val="00097047"/>
    <w:rsid w:val="0028578B"/>
    <w:rsid w:val="00367FD2"/>
    <w:rsid w:val="00442162"/>
    <w:rsid w:val="005858B7"/>
    <w:rsid w:val="005D7123"/>
    <w:rsid w:val="005E3971"/>
    <w:rsid w:val="006A4A9C"/>
    <w:rsid w:val="006B3B17"/>
    <w:rsid w:val="007D31E6"/>
    <w:rsid w:val="009B5686"/>
    <w:rsid w:val="00B17BB4"/>
    <w:rsid w:val="00B716CD"/>
    <w:rsid w:val="00BB304E"/>
    <w:rsid w:val="00DE1A43"/>
    <w:rsid w:val="00FC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31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31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7D31E6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right® Program</vt:lpstr>
    </vt:vector>
  </TitlesOfParts>
  <Company>TVA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right® Program</dc:title>
  <dc:subject/>
  <dc:creator>EMPLOYEE OF TVA</dc:creator>
  <cp:keywords/>
  <dc:description/>
  <cp:lastModifiedBy>Employee of</cp:lastModifiedBy>
  <cp:revision>3</cp:revision>
  <cp:lastPrinted>2004-11-23T15:44:00Z</cp:lastPrinted>
  <dcterms:created xsi:type="dcterms:W3CDTF">2011-08-23T22:10:00Z</dcterms:created>
  <dcterms:modified xsi:type="dcterms:W3CDTF">2013-12-02T23:00:00Z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_NewReviewCycle">
    <vt:lpwstr/>
  </property>
</Properties>
</file>