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445E3" w:rsidR="008B6968" w:rsidP="008B6968" w:rsidRDefault="008B6968" w14:paraId="51D14231" w14:textId="77777777">
      <w:pPr>
        <w:spacing w:line="240" w:lineRule="atLeast"/>
        <w:rPr>
          <w:rFonts w:ascii="Times New Roman" w:hAnsi="Times New Roman" w:cs="Times New Roman"/>
          <w:b/>
          <w:bCs/>
          <w:sz w:val="24"/>
          <w:szCs w:val="24"/>
        </w:rPr>
      </w:pPr>
      <w:bookmarkStart w:name="_GoBack" w:id="0"/>
      <w:bookmarkEnd w:id="0"/>
      <w:r w:rsidRPr="004445E3">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4445E3">
        <w:rPr>
          <w:rFonts w:ascii="Times New Roman" w:hAnsi="Times New Roman" w:cs="Times New Roman"/>
          <w:b/>
          <w:bCs/>
          <w:sz w:val="24"/>
          <w:szCs w:val="24"/>
        </w:rPr>
        <w:t>0938-1247</w:t>
      </w:r>
      <w:r w:rsidRPr="004445E3">
        <w:rPr>
          <w:rFonts w:ascii="Times New Roman" w:hAnsi="Times New Roman" w:cs="Times New Roman"/>
          <w:sz w:val="24"/>
          <w:szCs w:val="24"/>
        </w:rPr>
        <w:t xml:space="preserve">.  The time required to complete this information collection is estimated to average </w:t>
      </w:r>
      <w:r w:rsidRPr="004445E3">
        <w:rPr>
          <w:rFonts w:ascii="Times New Roman" w:hAnsi="Times New Roman" w:cs="Times New Roman"/>
          <w:b/>
          <w:bCs/>
          <w:sz w:val="24"/>
          <w:szCs w:val="24"/>
        </w:rPr>
        <w:t>15 minutes per participant</w:t>
      </w:r>
      <w:r w:rsidRPr="004445E3">
        <w:rPr>
          <w:rFonts w:ascii="Times New Roman" w:hAnsi="Times New Roman" w:cs="Times New Roman"/>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4445E3">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Matthew Yuen at Matthew.Yuen@cms.hhs.gov or 410-786-1596. </w:t>
      </w:r>
    </w:p>
    <w:p w:rsidR="008B6968" w:rsidP="00F724C1" w:rsidRDefault="008B6968" w14:paraId="5560035E" w14:textId="77777777">
      <w:pPr>
        <w:jc w:val="center"/>
        <w:rPr>
          <w:rFonts w:ascii="Arial" w:hAnsi="Arial" w:cs="Arial"/>
          <w:b/>
          <w:sz w:val="20"/>
          <w:szCs w:val="20"/>
          <w:u w:val="single"/>
        </w:rPr>
      </w:pPr>
    </w:p>
    <w:p w:rsidRPr="005537AF" w:rsidR="00A7222A" w:rsidP="00F724C1" w:rsidRDefault="00F724C1" w14:paraId="44ACD4AA" w14:textId="7A096476">
      <w:pPr>
        <w:jc w:val="center"/>
        <w:rPr>
          <w:rFonts w:ascii="Arial" w:hAnsi="Arial" w:cs="Arial"/>
          <w:b/>
          <w:sz w:val="20"/>
          <w:szCs w:val="20"/>
          <w:u w:val="single"/>
        </w:rPr>
      </w:pPr>
      <w:r w:rsidRPr="005537AF">
        <w:rPr>
          <w:rFonts w:ascii="Arial" w:hAnsi="Arial" w:cs="Arial"/>
          <w:b/>
          <w:sz w:val="20"/>
          <w:szCs w:val="20"/>
          <w:u w:val="single"/>
        </w:rPr>
        <w:t>Marketplace OE Survey</w:t>
      </w:r>
    </w:p>
    <w:p w:rsidRPr="005537AF" w:rsidR="00F724C1" w:rsidP="00F724C1" w:rsidRDefault="00F724C1" w14:paraId="608FC2D3" w14:textId="77777777">
      <w:pPr>
        <w:rPr>
          <w:rFonts w:ascii="Arial" w:hAnsi="Arial" w:cs="Arial"/>
          <w:b/>
          <w:sz w:val="20"/>
          <w:szCs w:val="20"/>
        </w:rPr>
      </w:pPr>
      <w:r w:rsidRPr="005537AF">
        <w:rPr>
          <w:rFonts w:ascii="Arial" w:hAnsi="Arial" w:cs="Arial"/>
          <w:b/>
          <w:sz w:val="20"/>
          <w:szCs w:val="20"/>
        </w:rPr>
        <w:t>Introduction:</w:t>
      </w:r>
    </w:p>
    <w:p w:rsidRPr="005537AF" w:rsidR="00F724C1" w:rsidP="00F724C1" w:rsidRDefault="00F724C1" w14:paraId="06320707" w14:textId="77777777">
      <w:pPr>
        <w:rPr>
          <w:rFonts w:ascii="Arial" w:hAnsi="Arial" w:cs="Arial"/>
          <w:sz w:val="20"/>
          <w:szCs w:val="20"/>
        </w:rPr>
      </w:pPr>
      <w:r w:rsidRPr="005537AF">
        <w:rPr>
          <w:rFonts w:ascii="Arial" w:hAnsi="Arial" w:cs="Arial"/>
          <w:sz w:val="20"/>
          <w:szCs w:val="20"/>
        </w:rPr>
        <w:t xml:space="preserve">This is a national survey of adults being conducted on behalf of the U.S. Department of Health and Human Services. The U.S. Department of Health and Human Services is the government agency responsible for initiatives to improve the health of all Americans. It regularly sponsors research to help evaluate the healthcare Americans receive. </w:t>
      </w:r>
    </w:p>
    <w:p w:rsidRPr="005537AF" w:rsidR="00F724C1" w:rsidP="00F724C1" w:rsidRDefault="00F724C1" w14:paraId="48443A03" w14:textId="77777777">
      <w:pPr>
        <w:rPr>
          <w:rFonts w:ascii="Arial" w:hAnsi="Arial" w:cs="Arial"/>
          <w:sz w:val="20"/>
          <w:szCs w:val="20"/>
        </w:rPr>
      </w:pPr>
      <w:r w:rsidRPr="005537AF">
        <w:rPr>
          <w:rFonts w:ascii="Arial" w:hAnsi="Arial" w:cs="Arial"/>
          <w:sz w:val="20"/>
          <w:szCs w:val="20"/>
        </w:rPr>
        <w:t>Your participation in this survey is anonymous and voluntary. Your individual answers will remain confidential and reported only in aggregate.</w:t>
      </w:r>
    </w:p>
    <w:p w:rsidRPr="005537AF" w:rsidR="00F724C1" w:rsidP="00F724C1" w:rsidRDefault="00F724C1" w14:paraId="7C724DD8" w14:textId="77777777">
      <w:pPr>
        <w:rPr>
          <w:rFonts w:ascii="Arial" w:hAnsi="Arial" w:cs="Arial"/>
          <w:b/>
          <w:sz w:val="20"/>
          <w:szCs w:val="20"/>
        </w:rPr>
      </w:pPr>
      <w:r w:rsidRPr="005537AF">
        <w:rPr>
          <w:rFonts w:ascii="Arial" w:hAnsi="Arial" w:cs="Arial"/>
          <w:b/>
          <w:sz w:val="20"/>
          <w:szCs w:val="20"/>
        </w:rPr>
        <w:t>Screening Questions:</w:t>
      </w:r>
    </w:p>
    <w:p w:rsidRPr="005537AF" w:rsidR="00F724C1" w:rsidP="00F724C1" w:rsidRDefault="00F724C1" w14:paraId="48213F9E" w14:textId="77777777">
      <w:pPr>
        <w:rPr>
          <w:rFonts w:ascii="Arial" w:hAnsi="Arial" w:cs="Arial"/>
          <w:sz w:val="20"/>
          <w:szCs w:val="20"/>
        </w:rPr>
      </w:pPr>
      <w:r w:rsidRPr="005537AF">
        <w:rPr>
          <w:rFonts w:ascii="Arial" w:hAnsi="Arial" w:cs="Arial"/>
          <w:sz w:val="20"/>
          <w:szCs w:val="20"/>
        </w:rPr>
        <w:t>To begin with, you will first be asked some questions about yourself, your health insurance, and your general health.</w:t>
      </w:r>
    </w:p>
    <w:p w:rsidR="00F724C1" w:rsidP="001D41E4" w:rsidRDefault="00F724C1" w14:paraId="3E927CD2" w14:textId="071850D7">
      <w:pPr>
        <w:pStyle w:val="ListParagraph"/>
        <w:numPr>
          <w:ilvl w:val="0"/>
          <w:numId w:val="10"/>
        </w:numPr>
        <w:rPr>
          <w:rFonts w:ascii="Arial" w:hAnsi="Arial" w:cs="Arial"/>
          <w:sz w:val="20"/>
          <w:szCs w:val="20"/>
        </w:rPr>
      </w:pPr>
      <w:r w:rsidRPr="002503BA">
        <w:rPr>
          <w:rFonts w:ascii="Arial" w:hAnsi="Arial" w:cs="Arial"/>
          <w:sz w:val="20"/>
          <w:szCs w:val="20"/>
        </w:rPr>
        <w:t xml:space="preserve"> </w:t>
      </w:r>
      <w:r w:rsidR="008B6968">
        <w:rPr>
          <w:rFonts w:ascii="Arial" w:hAnsi="Arial" w:cs="Arial"/>
          <w:sz w:val="20"/>
          <w:szCs w:val="20"/>
        </w:rPr>
        <w:t>[</w:t>
      </w:r>
      <w:r w:rsidRPr="004445E3" w:rsidR="008B6968">
        <w:rPr>
          <w:rFonts w:ascii="Arial" w:hAnsi="Arial" w:cs="Arial"/>
          <w:sz w:val="20"/>
          <w:szCs w:val="20"/>
        </w:rPr>
        <w:t>DG2</w:t>
      </w:r>
      <w:r w:rsidR="008B6968">
        <w:rPr>
          <w:rFonts w:ascii="Arial" w:hAnsi="Arial" w:cs="Arial"/>
          <w:sz w:val="20"/>
          <w:szCs w:val="20"/>
        </w:rPr>
        <w:t xml:space="preserve">] </w:t>
      </w:r>
      <w:r w:rsidRPr="002503BA">
        <w:rPr>
          <w:rFonts w:ascii="Arial" w:hAnsi="Arial" w:cs="Arial"/>
          <w:sz w:val="20"/>
          <w:szCs w:val="20"/>
        </w:rPr>
        <w:t>Just to confirm your age, in what year were you born?</w:t>
      </w:r>
    </w:p>
    <w:p w:rsidRPr="00A730B5" w:rsidR="00F724C1" w:rsidP="00A730B5" w:rsidRDefault="00A730B5" w14:paraId="14CB57C3" w14:textId="5E33FD49">
      <w:pPr>
        <w:pStyle w:val="ListParagraph"/>
        <w:rPr>
          <w:rFonts w:ascii="Arial" w:hAnsi="Arial" w:cs="Arial"/>
          <w:sz w:val="20"/>
          <w:szCs w:val="20"/>
        </w:rPr>
      </w:pPr>
      <w:r>
        <w:rPr>
          <w:rFonts w:ascii="Arial" w:hAnsi="Arial" w:cs="Arial"/>
          <w:sz w:val="20"/>
          <w:szCs w:val="20"/>
        </w:rPr>
        <w:t xml:space="preserve"> _____ </w:t>
      </w:r>
      <w:r w:rsidR="00041825">
        <w:rPr>
          <w:rFonts w:ascii="Arial" w:hAnsi="Arial" w:cs="Arial"/>
          <w:sz w:val="20"/>
          <w:szCs w:val="20"/>
        </w:rPr>
        <w:t>IF</w:t>
      </w:r>
      <w:r w:rsidRPr="00A730B5">
        <w:rPr>
          <w:rFonts w:ascii="Arial" w:hAnsi="Arial" w:cs="Arial"/>
          <w:sz w:val="20"/>
          <w:szCs w:val="20"/>
        </w:rPr>
        <w:t xml:space="preserve"> </w:t>
      </w:r>
      <w:r w:rsidRPr="00E31A28">
        <w:rPr>
          <w:rFonts w:ascii="Arial" w:hAnsi="Arial" w:cs="Arial"/>
          <w:sz w:val="20"/>
          <w:szCs w:val="20"/>
        </w:rPr>
        <w:t xml:space="preserve">year &lt; </w:t>
      </w:r>
      <w:r w:rsidRPr="00E31A28" w:rsidR="00D86158">
        <w:rPr>
          <w:rFonts w:ascii="Arial" w:hAnsi="Arial" w:cs="Arial"/>
          <w:sz w:val="20"/>
          <w:szCs w:val="20"/>
        </w:rPr>
        <w:t xml:space="preserve">1954 </w:t>
      </w:r>
      <w:r w:rsidRPr="00E31A28">
        <w:rPr>
          <w:rFonts w:ascii="Arial" w:hAnsi="Arial" w:cs="Arial"/>
          <w:sz w:val="20"/>
          <w:szCs w:val="20"/>
        </w:rPr>
        <w:t>OR</w:t>
      </w:r>
      <w:r w:rsidRPr="00E31A28" w:rsidR="00F724C1">
        <w:rPr>
          <w:rFonts w:ascii="Arial" w:hAnsi="Arial" w:cs="Arial"/>
          <w:sz w:val="20"/>
          <w:szCs w:val="20"/>
        </w:rPr>
        <w:t xml:space="preserve"> </w:t>
      </w:r>
      <w:r w:rsidRPr="00E31A28">
        <w:rPr>
          <w:rFonts w:ascii="Arial" w:hAnsi="Arial" w:cs="Arial"/>
          <w:sz w:val="20"/>
          <w:szCs w:val="20"/>
        </w:rPr>
        <w:t>year</w:t>
      </w:r>
      <w:r w:rsidRPr="00E31A28" w:rsidR="00F724C1">
        <w:rPr>
          <w:rFonts w:ascii="Arial" w:hAnsi="Arial" w:cs="Arial"/>
          <w:sz w:val="20"/>
          <w:szCs w:val="20"/>
        </w:rPr>
        <w:t xml:space="preserve"> &gt; </w:t>
      </w:r>
      <w:r w:rsidRPr="00E31A28" w:rsidR="00D86158">
        <w:rPr>
          <w:rFonts w:ascii="Arial" w:hAnsi="Arial" w:cs="Arial"/>
          <w:sz w:val="20"/>
          <w:szCs w:val="20"/>
        </w:rPr>
        <w:t xml:space="preserve">2002 </w:t>
      </w:r>
      <w:r w:rsidRPr="00E31A28">
        <w:rPr>
          <w:rFonts w:ascii="Arial" w:hAnsi="Arial" w:cs="Arial"/>
          <w:sz w:val="20"/>
          <w:szCs w:val="20"/>
        </w:rPr>
        <w:t xml:space="preserve">OR </w:t>
      </w:r>
      <w:r w:rsidRPr="00A730B5">
        <w:rPr>
          <w:rFonts w:ascii="Arial" w:hAnsi="Arial" w:cs="Arial"/>
          <w:sz w:val="20"/>
          <w:szCs w:val="20"/>
        </w:rPr>
        <w:t>DK OR REF</w:t>
      </w:r>
      <w:r w:rsidRPr="00A730B5" w:rsidR="00F724C1">
        <w:rPr>
          <w:rFonts w:ascii="Arial" w:hAnsi="Arial" w:cs="Arial"/>
          <w:sz w:val="20"/>
          <w:szCs w:val="20"/>
        </w:rPr>
        <w:t xml:space="preserve"> -&gt; </w:t>
      </w:r>
      <w:r w:rsidRPr="00A730B5" w:rsidR="00F724C1">
        <w:rPr>
          <w:rFonts w:ascii="Arial" w:hAnsi="Arial" w:cs="Arial"/>
          <w:b/>
          <w:sz w:val="20"/>
          <w:szCs w:val="20"/>
        </w:rPr>
        <w:t>TERMINATE</w:t>
      </w:r>
    </w:p>
    <w:p w:rsidR="002503BA" w:rsidP="002503BA" w:rsidRDefault="002503BA" w14:paraId="57F294A7" w14:textId="77777777">
      <w:pPr>
        <w:pStyle w:val="ListParagraph"/>
        <w:rPr>
          <w:rFonts w:ascii="Arial" w:hAnsi="Arial" w:cs="Arial"/>
          <w:b/>
          <w:sz w:val="20"/>
          <w:szCs w:val="20"/>
        </w:rPr>
      </w:pPr>
    </w:p>
    <w:p w:rsidRPr="002503BA" w:rsidR="002503BA" w:rsidP="002503BA" w:rsidRDefault="002503BA" w14:paraId="103DA915" w14:textId="77777777">
      <w:pPr>
        <w:pStyle w:val="ListParagraph"/>
        <w:rPr>
          <w:rFonts w:ascii="Arial" w:hAnsi="Arial" w:cs="Arial"/>
          <w:b/>
          <w:sz w:val="20"/>
          <w:szCs w:val="20"/>
        </w:rPr>
      </w:pPr>
    </w:p>
    <w:p w:rsidRPr="002503BA" w:rsidR="00F724C1" w:rsidP="001D41E4" w:rsidRDefault="008B6968" w14:paraId="288C3903" w14:textId="1B5E51EC">
      <w:pPr>
        <w:pStyle w:val="ListParagraph"/>
        <w:numPr>
          <w:ilvl w:val="0"/>
          <w:numId w:val="10"/>
        </w:numPr>
        <w:rPr>
          <w:rFonts w:ascii="Arial" w:hAnsi="Arial" w:cs="Arial"/>
          <w:sz w:val="20"/>
          <w:szCs w:val="20"/>
        </w:rPr>
      </w:pPr>
      <w:r>
        <w:rPr>
          <w:rFonts w:ascii="Arial" w:hAnsi="Arial" w:cs="Arial"/>
          <w:sz w:val="20"/>
          <w:szCs w:val="20"/>
        </w:rPr>
        <w:t>[</w:t>
      </w:r>
      <w:r w:rsidRPr="004445E3">
        <w:rPr>
          <w:rFonts w:ascii="Arial" w:hAnsi="Arial" w:cs="Arial"/>
          <w:sz w:val="20"/>
          <w:szCs w:val="20"/>
        </w:rPr>
        <w:t>DG</w:t>
      </w:r>
      <w:r>
        <w:rPr>
          <w:rFonts w:ascii="Arial" w:hAnsi="Arial" w:cs="Arial"/>
          <w:sz w:val="20"/>
          <w:szCs w:val="20"/>
        </w:rPr>
        <w:t xml:space="preserve">11] </w:t>
      </w:r>
      <w:r w:rsidRPr="002503BA" w:rsidR="00F724C1">
        <w:rPr>
          <w:rFonts w:ascii="Arial" w:hAnsi="Arial" w:cs="Arial"/>
          <w:sz w:val="20"/>
          <w:szCs w:val="20"/>
        </w:rPr>
        <w:t>In what state do you reside?</w:t>
      </w:r>
    </w:p>
    <w:p w:rsidR="00F724C1" w:rsidP="002503BA" w:rsidRDefault="0051542C" w14:paraId="2673EC47" w14:textId="77777777">
      <w:pPr>
        <w:pStyle w:val="ListParagraph"/>
        <w:rPr>
          <w:rFonts w:ascii="Arial" w:hAnsi="Arial" w:cs="Arial"/>
          <w:b/>
          <w:sz w:val="20"/>
          <w:szCs w:val="20"/>
        </w:rPr>
      </w:pPr>
      <w:r w:rsidRPr="002503BA">
        <w:rPr>
          <w:rFonts w:ascii="Arial" w:hAnsi="Arial" w:cs="Arial"/>
          <w:sz w:val="20"/>
          <w:szCs w:val="20"/>
        </w:rPr>
        <w:t xml:space="preserve">______________  </w:t>
      </w:r>
      <w:r w:rsidR="00041825">
        <w:rPr>
          <w:rFonts w:ascii="Arial" w:hAnsi="Arial" w:cs="Arial"/>
          <w:sz w:val="20"/>
          <w:szCs w:val="20"/>
        </w:rPr>
        <w:t xml:space="preserve"> IF</w:t>
      </w:r>
      <w:r w:rsidRPr="002503BA" w:rsidR="00F724C1">
        <w:rPr>
          <w:rFonts w:ascii="Arial" w:hAnsi="Arial" w:cs="Arial"/>
          <w:sz w:val="20"/>
          <w:szCs w:val="20"/>
        </w:rPr>
        <w:t xml:space="preserve"> not FFM or partnership state</w:t>
      </w:r>
      <w:r w:rsidR="00A730B5">
        <w:rPr>
          <w:rFonts w:ascii="Arial" w:hAnsi="Arial" w:cs="Arial"/>
          <w:sz w:val="20"/>
          <w:szCs w:val="20"/>
        </w:rPr>
        <w:t xml:space="preserve"> OR REF</w:t>
      </w:r>
      <w:r w:rsidRPr="002503BA" w:rsidR="00F724C1">
        <w:rPr>
          <w:rFonts w:ascii="Arial" w:hAnsi="Arial" w:cs="Arial"/>
          <w:sz w:val="20"/>
          <w:szCs w:val="20"/>
        </w:rPr>
        <w:t xml:space="preserve"> -&gt; </w:t>
      </w:r>
      <w:r w:rsidRPr="002503BA" w:rsidR="00F724C1">
        <w:rPr>
          <w:rFonts w:ascii="Arial" w:hAnsi="Arial" w:cs="Arial"/>
          <w:b/>
          <w:sz w:val="20"/>
          <w:szCs w:val="20"/>
        </w:rPr>
        <w:t>TERMINATE</w:t>
      </w:r>
    </w:p>
    <w:p w:rsidRPr="00D86158" w:rsidR="00183F5D" w:rsidP="00183F5D" w:rsidRDefault="00183F5D" w14:paraId="483C1E82" w14:textId="77777777">
      <w:pPr>
        <w:rPr>
          <w:b/>
        </w:rPr>
      </w:pPr>
      <w:r w:rsidRPr="00D86158">
        <w:rPr>
          <w:rFonts w:ascii="Arial" w:hAnsi="Arial" w:cs="Arial"/>
          <w:b/>
          <w:sz w:val="20"/>
          <w:szCs w:val="20"/>
        </w:rPr>
        <w:t xml:space="preserve">[TERMINATE- </w:t>
      </w:r>
      <w:r w:rsidRPr="00D86158">
        <w:rPr>
          <w:b/>
        </w:rPr>
        <w:t>Arkansas, California, Colorado, Connecticut, DC, Idaho, Kentucky, Maryland, Massachusetts, Minnesota, Nevada, New Mexico, New York, Oregon, Rhode Island, Vermont,  Washington]</w:t>
      </w:r>
    </w:p>
    <w:p w:rsidR="002503BA" w:rsidP="002503BA" w:rsidRDefault="002503BA" w14:paraId="456B3C57" w14:textId="77777777">
      <w:pPr>
        <w:pStyle w:val="ListParagraph"/>
        <w:rPr>
          <w:rFonts w:ascii="Arial" w:hAnsi="Arial" w:cs="Arial"/>
          <w:b/>
          <w:sz w:val="20"/>
          <w:szCs w:val="20"/>
        </w:rPr>
      </w:pPr>
    </w:p>
    <w:p w:rsidRPr="002503BA" w:rsidR="00F724C1" w:rsidP="001D41E4" w:rsidRDefault="008B6968" w14:paraId="3DF6AAA6" w14:textId="62538F10">
      <w:pPr>
        <w:pStyle w:val="ListParagraph"/>
        <w:numPr>
          <w:ilvl w:val="0"/>
          <w:numId w:val="10"/>
        </w:numPr>
        <w:rPr>
          <w:rFonts w:ascii="Arial" w:hAnsi="Arial" w:cs="Arial"/>
          <w:sz w:val="20"/>
          <w:szCs w:val="20"/>
        </w:rPr>
      </w:pPr>
      <w:r>
        <w:rPr>
          <w:rFonts w:ascii="Arial" w:hAnsi="Arial" w:cs="Arial"/>
          <w:sz w:val="20"/>
          <w:szCs w:val="20"/>
        </w:rPr>
        <w:t>[</w:t>
      </w:r>
      <w:r w:rsidRPr="004445E3">
        <w:rPr>
          <w:rFonts w:ascii="Arial" w:hAnsi="Arial" w:cs="Arial"/>
          <w:sz w:val="20"/>
          <w:szCs w:val="20"/>
        </w:rPr>
        <w:t>DG</w:t>
      </w:r>
      <w:r>
        <w:rPr>
          <w:rFonts w:ascii="Arial" w:hAnsi="Arial" w:cs="Arial"/>
          <w:sz w:val="20"/>
          <w:szCs w:val="20"/>
        </w:rPr>
        <w:t>1</w:t>
      </w:r>
      <w:r w:rsidRPr="004445E3">
        <w:rPr>
          <w:rFonts w:ascii="Arial" w:hAnsi="Arial" w:cs="Arial"/>
          <w:sz w:val="20"/>
          <w:szCs w:val="20"/>
        </w:rPr>
        <w:t>2</w:t>
      </w:r>
      <w:r>
        <w:rPr>
          <w:rFonts w:ascii="Arial" w:hAnsi="Arial" w:cs="Arial"/>
          <w:sz w:val="20"/>
          <w:szCs w:val="20"/>
        </w:rPr>
        <w:t>]</w:t>
      </w:r>
      <w:r w:rsidRPr="002503BA" w:rsidR="00F724C1">
        <w:rPr>
          <w:rFonts w:ascii="Arial" w:hAnsi="Arial" w:cs="Arial"/>
          <w:sz w:val="20"/>
          <w:szCs w:val="20"/>
        </w:rPr>
        <w:t xml:space="preserve"> What is your zip code? </w:t>
      </w:r>
    </w:p>
    <w:p w:rsidR="0051542C" w:rsidP="002503BA" w:rsidRDefault="0051542C" w14:paraId="3AFD825D" w14:textId="77777777">
      <w:pPr>
        <w:pStyle w:val="ListParagraph"/>
        <w:rPr>
          <w:rFonts w:ascii="Arial" w:hAnsi="Arial" w:cs="Arial"/>
          <w:sz w:val="20"/>
          <w:szCs w:val="20"/>
        </w:rPr>
      </w:pPr>
      <w:r w:rsidRPr="002503BA">
        <w:rPr>
          <w:rFonts w:ascii="Arial" w:hAnsi="Arial" w:cs="Arial"/>
          <w:sz w:val="20"/>
          <w:szCs w:val="20"/>
        </w:rPr>
        <w:t>______________</w:t>
      </w:r>
    </w:p>
    <w:p w:rsidRPr="003E6138" w:rsidR="00C64070" w:rsidP="002503BA" w:rsidRDefault="00C64070" w14:paraId="2A7EFE61" w14:textId="77777777">
      <w:pPr>
        <w:pStyle w:val="ListParagraph"/>
        <w:rPr>
          <w:rFonts w:ascii="Arial" w:hAnsi="Arial" w:cs="Arial"/>
          <w:color w:val="000000" w:themeColor="text1"/>
          <w:sz w:val="20"/>
          <w:szCs w:val="20"/>
        </w:rPr>
      </w:pPr>
      <w:r w:rsidRPr="003E6138">
        <w:rPr>
          <w:rFonts w:ascii="Arial" w:hAnsi="Arial" w:cs="Arial"/>
          <w:color w:val="000000" w:themeColor="text1"/>
          <w:sz w:val="20"/>
          <w:szCs w:val="20"/>
        </w:rPr>
        <w:t>9 Prefer not to answer -&gt; TERMINATE</w:t>
      </w:r>
    </w:p>
    <w:p w:rsidRPr="005537AF" w:rsidR="0051542C" w:rsidP="00F724C1" w:rsidRDefault="0051542C" w14:paraId="64F1ABD9" w14:textId="77777777">
      <w:pPr>
        <w:rPr>
          <w:rFonts w:ascii="Arial" w:hAnsi="Arial" w:cs="Arial"/>
          <w:sz w:val="20"/>
          <w:szCs w:val="20"/>
        </w:rPr>
      </w:pPr>
    </w:p>
    <w:p w:rsidRPr="002503BA" w:rsidR="00F724C1" w:rsidP="001D41E4" w:rsidRDefault="00F724C1" w14:paraId="265A9128" w14:textId="368A6A42">
      <w:pPr>
        <w:pStyle w:val="ListParagraph"/>
        <w:numPr>
          <w:ilvl w:val="0"/>
          <w:numId w:val="10"/>
        </w:numPr>
        <w:rPr>
          <w:rFonts w:ascii="Arial" w:hAnsi="Arial" w:cs="Arial"/>
          <w:sz w:val="20"/>
          <w:szCs w:val="20"/>
        </w:rPr>
      </w:pPr>
      <w:r w:rsidRPr="002503BA">
        <w:rPr>
          <w:rFonts w:ascii="Arial" w:hAnsi="Arial" w:cs="Arial"/>
          <w:sz w:val="20"/>
          <w:szCs w:val="20"/>
        </w:rPr>
        <w:lastRenderedPageBreak/>
        <w:t xml:space="preserve"> </w:t>
      </w:r>
      <w:r w:rsidR="008B6968">
        <w:rPr>
          <w:rFonts w:ascii="Arial" w:hAnsi="Arial" w:cs="Arial"/>
          <w:sz w:val="20"/>
          <w:szCs w:val="20"/>
        </w:rPr>
        <w:t xml:space="preserve">[DMG1] </w:t>
      </w:r>
      <w:r w:rsidRPr="002503BA">
        <w:rPr>
          <w:rFonts w:ascii="Arial" w:hAnsi="Arial" w:cs="Arial"/>
          <w:sz w:val="20"/>
          <w:szCs w:val="20"/>
        </w:rPr>
        <w:t xml:space="preserve">When </w:t>
      </w:r>
      <w:r w:rsidRPr="002503BA" w:rsidR="005537AF">
        <w:rPr>
          <w:rFonts w:ascii="Arial" w:hAnsi="Arial" w:cs="Arial"/>
          <w:sz w:val="20"/>
          <w:szCs w:val="20"/>
        </w:rPr>
        <w:t>it comes to healthcare and health insurance do you usually make decisions on your own, with someone else’s help, or do you rely on someone else to make those decisions for you?</w:t>
      </w:r>
    </w:p>
    <w:p w:rsidRPr="00295AEC" w:rsidR="005537AF" w:rsidP="001D41E4" w:rsidRDefault="005537AF" w14:paraId="7B7F5F87" w14:textId="77777777">
      <w:pPr>
        <w:pStyle w:val="Answer"/>
        <w:numPr>
          <w:ilvl w:val="1"/>
          <w:numId w:val="11"/>
        </w:numPr>
      </w:pPr>
      <w:r w:rsidRPr="00295AEC">
        <w:t>I make those decisions on my own without talking to anyone else</w:t>
      </w:r>
    </w:p>
    <w:p w:rsidRPr="00295AEC" w:rsidR="005537AF" w:rsidP="001D41E4" w:rsidRDefault="005537AF" w14:paraId="6080C07E" w14:textId="77777777">
      <w:pPr>
        <w:pStyle w:val="Answer"/>
        <w:numPr>
          <w:ilvl w:val="1"/>
          <w:numId w:val="11"/>
        </w:numPr>
      </w:pPr>
      <w:r w:rsidRPr="00295AEC">
        <w:t>I make those decisions on my own, but talk with others about it</w:t>
      </w:r>
    </w:p>
    <w:p w:rsidRPr="00295AEC" w:rsidR="005537AF" w:rsidP="001D41E4" w:rsidRDefault="005537AF" w14:paraId="466584C1" w14:textId="77777777">
      <w:pPr>
        <w:pStyle w:val="Answer"/>
        <w:numPr>
          <w:ilvl w:val="1"/>
          <w:numId w:val="11"/>
        </w:numPr>
      </w:pPr>
      <w:r w:rsidRPr="00295AEC">
        <w:t>I make those decisions with someone else’s help</w:t>
      </w:r>
    </w:p>
    <w:p w:rsidRPr="00A730B5" w:rsidR="005537AF" w:rsidP="001D41E4" w:rsidRDefault="005537AF" w14:paraId="3FA2B7EE" w14:textId="77777777">
      <w:pPr>
        <w:pStyle w:val="Answer"/>
        <w:numPr>
          <w:ilvl w:val="1"/>
          <w:numId w:val="11"/>
        </w:numPr>
      </w:pPr>
      <w:r w:rsidRPr="00295AEC">
        <w:t xml:space="preserve">I rely on someone else to make those decisions for me </w:t>
      </w:r>
      <w:r>
        <w:t xml:space="preserve">-&gt; </w:t>
      </w:r>
      <w:r w:rsidRPr="005537AF">
        <w:rPr>
          <w:b/>
        </w:rPr>
        <w:t>TERMINATE</w:t>
      </w:r>
    </w:p>
    <w:p w:rsidRPr="00A730B5" w:rsidR="00A730B5" w:rsidP="001D41E4" w:rsidRDefault="00A730B5" w14:paraId="6076FACD" w14:textId="77777777">
      <w:pPr>
        <w:pStyle w:val="Answer"/>
        <w:numPr>
          <w:ilvl w:val="0"/>
          <w:numId w:val="55"/>
        </w:numPr>
        <w:rPr>
          <w:b/>
        </w:rPr>
      </w:pPr>
      <w:r>
        <w:t xml:space="preserve">Don’t know -&gt; </w:t>
      </w:r>
      <w:r w:rsidRPr="00A730B5">
        <w:rPr>
          <w:b/>
        </w:rPr>
        <w:t>TERMINATE</w:t>
      </w:r>
    </w:p>
    <w:p w:rsidRPr="00A730B5" w:rsidR="00A730B5" w:rsidP="001D41E4" w:rsidRDefault="00041825" w14:paraId="4F808667" w14:textId="77777777">
      <w:pPr>
        <w:pStyle w:val="Answer"/>
        <w:numPr>
          <w:ilvl w:val="0"/>
          <w:numId w:val="55"/>
        </w:numPr>
        <w:rPr>
          <w:b/>
        </w:rPr>
      </w:pPr>
      <w:r>
        <w:t>Prefer not to answer</w:t>
      </w:r>
      <w:r w:rsidR="00A730B5">
        <w:t xml:space="preserve"> -&gt; </w:t>
      </w:r>
      <w:r w:rsidRPr="00A730B5" w:rsidR="00A730B5">
        <w:rPr>
          <w:b/>
        </w:rPr>
        <w:t>TERMINATE</w:t>
      </w:r>
    </w:p>
    <w:p w:rsidRPr="005537AF" w:rsidR="0051542C" w:rsidP="0051542C" w:rsidRDefault="0051542C" w14:paraId="10B107E5" w14:textId="77777777">
      <w:pPr>
        <w:pStyle w:val="Answer"/>
        <w:ind w:left="1080" w:firstLine="0"/>
      </w:pPr>
    </w:p>
    <w:p w:rsidR="005537AF" w:rsidP="005537AF" w:rsidRDefault="005537AF" w14:paraId="728893EF" w14:textId="77777777">
      <w:pPr>
        <w:pStyle w:val="Answer"/>
        <w:ind w:left="0" w:firstLine="0"/>
      </w:pPr>
    </w:p>
    <w:p w:rsidR="005537AF" w:rsidP="001D41E4" w:rsidRDefault="008B6968" w14:paraId="7CA03D6B" w14:textId="728EDC51">
      <w:pPr>
        <w:pStyle w:val="Answer"/>
        <w:numPr>
          <w:ilvl w:val="0"/>
          <w:numId w:val="10"/>
        </w:numPr>
      </w:pPr>
      <w:r>
        <w:t xml:space="preserve">[ING1] </w:t>
      </w:r>
      <w:r w:rsidR="005537AF">
        <w:t>Do you current</w:t>
      </w:r>
      <w:r w:rsidR="003B25F8">
        <w:t>ly</w:t>
      </w:r>
      <w:r w:rsidR="005537AF">
        <w:t xml:space="preserve"> have health insurance?</w:t>
      </w:r>
    </w:p>
    <w:p w:rsidR="005537AF" w:rsidP="005537AF" w:rsidRDefault="005537AF" w14:paraId="2A612CFB" w14:textId="77777777">
      <w:pPr>
        <w:pStyle w:val="Answer"/>
        <w:ind w:left="0" w:firstLine="0"/>
      </w:pPr>
    </w:p>
    <w:p w:rsidR="005537AF" w:rsidP="001D41E4" w:rsidRDefault="005537AF" w14:paraId="6D075D71" w14:textId="77777777">
      <w:pPr>
        <w:pStyle w:val="Answer"/>
        <w:numPr>
          <w:ilvl w:val="1"/>
          <w:numId w:val="12"/>
        </w:numPr>
      </w:pPr>
      <w:r>
        <w:t>Yes</w:t>
      </w:r>
      <w:r w:rsidR="00BC0475">
        <w:t xml:space="preserve"> </w:t>
      </w:r>
    </w:p>
    <w:p w:rsidR="005537AF" w:rsidP="001D41E4" w:rsidRDefault="005537AF" w14:paraId="4E98A419" w14:textId="77777777">
      <w:pPr>
        <w:pStyle w:val="Answer"/>
        <w:numPr>
          <w:ilvl w:val="1"/>
          <w:numId w:val="12"/>
        </w:numPr>
      </w:pPr>
      <w:r>
        <w:t xml:space="preserve">No </w:t>
      </w:r>
      <w:r w:rsidR="00A730B5">
        <w:rPr>
          <w:b/>
        </w:rPr>
        <w:t>-&gt; GO TO</w:t>
      </w:r>
      <w:r w:rsidR="006E3EBC">
        <w:rPr>
          <w:b/>
        </w:rPr>
        <w:t xml:space="preserve"> Q</w:t>
      </w:r>
      <w:r w:rsidR="00B11C72">
        <w:rPr>
          <w:b/>
        </w:rPr>
        <w:t>1</w:t>
      </w:r>
    </w:p>
    <w:p w:rsidR="005537AF" w:rsidP="001D41E4" w:rsidRDefault="005537AF" w14:paraId="50DC2A39" w14:textId="77777777">
      <w:pPr>
        <w:pStyle w:val="Answer"/>
        <w:numPr>
          <w:ilvl w:val="0"/>
          <w:numId w:val="54"/>
        </w:numPr>
        <w:rPr>
          <w:b/>
        </w:rPr>
      </w:pPr>
      <w:r>
        <w:t xml:space="preserve">Don’t know -&gt; </w:t>
      </w:r>
      <w:r w:rsidRPr="005537AF">
        <w:rPr>
          <w:b/>
        </w:rPr>
        <w:t>TERMINATE</w:t>
      </w:r>
    </w:p>
    <w:p w:rsidR="00A730B5" w:rsidP="001D41E4" w:rsidRDefault="00041825" w14:paraId="294CB010" w14:textId="0B0DEEE7">
      <w:pPr>
        <w:pStyle w:val="Answer"/>
        <w:numPr>
          <w:ilvl w:val="0"/>
          <w:numId w:val="54"/>
        </w:numPr>
        <w:rPr>
          <w:b/>
        </w:rPr>
      </w:pPr>
      <w:r>
        <w:t>Prefer not to answer</w:t>
      </w:r>
      <w:r w:rsidR="00A730B5">
        <w:rPr>
          <w:b/>
        </w:rPr>
        <w:t xml:space="preserve"> -&gt; TERMINATE</w:t>
      </w:r>
    </w:p>
    <w:p w:rsidR="008B6968" w:rsidP="001D41E4" w:rsidRDefault="008B6968" w14:paraId="3092B902" w14:textId="77777777">
      <w:pPr>
        <w:pStyle w:val="Answer"/>
        <w:numPr>
          <w:ilvl w:val="0"/>
          <w:numId w:val="54"/>
        </w:numPr>
        <w:rPr>
          <w:b/>
        </w:rPr>
      </w:pPr>
    </w:p>
    <w:p w:rsidR="00041825" w:rsidP="001D41E4" w:rsidRDefault="008B6968" w14:paraId="7E0B2A1A" w14:textId="700C3620">
      <w:pPr>
        <w:pStyle w:val="Question"/>
        <w:numPr>
          <w:ilvl w:val="0"/>
          <w:numId w:val="10"/>
        </w:numPr>
      </w:pPr>
      <w:r>
        <w:t xml:space="preserve">[ING2] </w:t>
      </w:r>
      <w:r w:rsidRPr="00295AEC" w:rsidR="005537AF">
        <w:t>How do you currently get health insurance to cover your hospital expenses or doctor’</w:t>
      </w:r>
      <w:r w:rsidR="005537AF">
        <w:t>s visits? Do you get it through</w:t>
      </w:r>
      <w:r w:rsidR="003B25F8">
        <w:t>…</w:t>
      </w:r>
      <w:r w:rsidR="005537AF">
        <w:t>?</w:t>
      </w:r>
    </w:p>
    <w:p w:rsidRPr="00041825" w:rsidR="00041825" w:rsidP="00041825" w:rsidRDefault="00041825" w14:paraId="0D5B34EA" w14:textId="77777777">
      <w:pPr>
        <w:spacing w:after="0"/>
      </w:pPr>
    </w:p>
    <w:p w:rsidRPr="00E31A28" w:rsidR="005537AF" w:rsidP="001D41E4" w:rsidRDefault="005537AF" w14:paraId="7F09A615" w14:textId="77777777">
      <w:pPr>
        <w:pStyle w:val="Answer"/>
        <w:numPr>
          <w:ilvl w:val="1"/>
          <w:numId w:val="13"/>
        </w:numPr>
      </w:pPr>
      <w:r w:rsidRPr="00295AEC">
        <w:t xml:space="preserve">Your </w:t>
      </w:r>
      <w:r w:rsidRPr="00E31A28">
        <w:t>current or former employer</w:t>
      </w:r>
      <w:r w:rsidRPr="00E31A28">
        <w:rPr>
          <w:b/>
        </w:rPr>
        <w:t xml:space="preserve"> –&gt; TERMINATE</w:t>
      </w:r>
      <w:r w:rsidRPr="00E31A28">
        <w:t xml:space="preserve"> </w:t>
      </w:r>
    </w:p>
    <w:p w:rsidRPr="00E31A28" w:rsidR="005537AF" w:rsidP="001D41E4" w:rsidRDefault="005537AF" w14:paraId="303572DC" w14:textId="77777777">
      <w:pPr>
        <w:pStyle w:val="Answer"/>
        <w:numPr>
          <w:ilvl w:val="1"/>
          <w:numId w:val="13"/>
        </w:numPr>
      </w:pPr>
      <w:r w:rsidRPr="00E31A28">
        <w:t xml:space="preserve">Your spouse or partner’s current or former employer </w:t>
      </w:r>
      <w:r w:rsidRPr="00E31A28">
        <w:rPr>
          <w:b/>
        </w:rPr>
        <w:t>-&gt; TERMINATE</w:t>
      </w:r>
      <w:r w:rsidRPr="00E31A28">
        <w:t xml:space="preserve"> </w:t>
      </w:r>
    </w:p>
    <w:p w:rsidRPr="00E31A28" w:rsidR="005537AF" w:rsidP="001D41E4" w:rsidRDefault="00041825" w14:paraId="0D8425E3" w14:textId="2658A56B">
      <w:pPr>
        <w:pStyle w:val="Answer"/>
        <w:numPr>
          <w:ilvl w:val="1"/>
          <w:numId w:val="13"/>
        </w:numPr>
      </w:pPr>
      <w:r w:rsidRPr="00E31A28">
        <w:t>{SHOW IF S1</w:t>
      </w:r>
      <w:r w:rsidRPr="00E31A28" w:rsidR="005537AF">
        <w:t>&gt;199</w:t>
      </w:r>
      <w:r w:rsidRPr="00E31A28" w:rsidR="00D86158">
        <w:t>3</w:t>
      </w:r>
      <w:r w:rsidRPr="00E31A28" w:rsidR="005537AF">
        <w:t xml:space="preserve">} Your parents’ health plan -&gt; </w:t>
      </w:r>
      <w:r w:rsidRPr="00E31A28" w:rsidR="005537AF">
        <w:rPr>
          <w:b/>
        </w:rPr>
        <w:t>TERMINATE</w:t>
      </w:r>
    </w:p>
    <w:p w:rsidRPr="00E31A28" w:rsidR="005537AF" w:rsidP="001D41E4" w:rsidRDefault="005537AF" w14:paraId="21AE1F47" w14:textId="77777777">
      <w:pPr>
        <w:pStyle w:val="Answer"/>
        <w:numPr>
          <w:ilvl w:val="1"/>
          <w:numId w:val="13"/>
        </w:numPr>
      </w:pPr>
      <w:r w:rsidRPr="00E31A28">
        <w:t xml:space="preserve">A plan you purchase on your own, directly from a health insurance company -&gt; </w:t>
      </w:r>
      <w:r w:rsidRPr="00E31A28">
        <w:rPr>
          <w:b/>
        </w:rPr>
        <w:t>TERMINATE</w:t>
      </w:r>
    </w:p>
    <w:p w:rsidRPr="00E31A28" w:rsidR="005537AF" w:rsidP="001D41E4" w:rsidRDefault="005537AF" w14:paraId="2FF2A7E8" w14:textId="77777777">
      <w:pPr>
        <w:pStyle w:val="Answer"/>
        <w:numPr>
          <w:ilvl w:val="1"/>
          <w:numId w:val="13"/>
        </w:numPr>
      </w:pPr>
      <w:r w:rsidRPr="00E31A28">
        <w:t xml:space="preserve">A COBRA health insurance plan -&gt; </w:t>
      </w:r>
      <w:r w:rsidRPr="00E31A28">
        <w:rPr>
          <w:b/>
        </w:rPr>
        <w:t>TERMINATE</w:t>
      </w:r>
    </w:p>
    <w:p w:rsidRPr="00E31A28" w:rsidR="00A730B5" w:rsidP="001D41E4" w:rsidRDefault="00A730B5" w14:paraId="0B204334" w14:textId="77777777">
      <w:pPr>
        <w:pStyle w:val="Answer"/>
        <w:numPr>
          <w:ilvl w:val="1"/>
          <w:numId w:val="13"/>
        </w:numPr>
        <w:rPr>
          <w:b/>
        </w:rPr>
      </w:pPr>
      <w:r w:rsidRPr="00E31A28">
        <w:t xml:space="preserve">A plan you purchased through the Health Insurance Marketplace or HealthCare.gov -&gt; </w:t>
      </w:r>
      <w:r w:rsidRPr="00E31A28">
        <w:rPr>
          <w:b/>
        </w:rPr>
        <w:t xml:space="preserve">GO TO </w:t>
      </w:r>
      <w:r w:rsidRPr="00E31A28" w:rsidR="00EF13DA">
        <w:rPr>
          <w:b/>
        </w:rPr>
        <w:t>S7</w:t>
      </w:r>
    </w:p>
    <w:p w:rsidRPr="00E31A28" w:rsidR="005537AF" w:rsidP="001D41E4" w:rsidRDefault="005537AF" w14:paraId="6FBEE626" w14:textId="77777777">
      <w:pPr>
        <w:pStyle w:val="Answer"/>
        <w:numPr>
          <w:ilvl w:val="1"/>
          <w:numId w:val="13"/>
        </w:numPr>
      </w:pPr>
      <w:r w:rsidRPr="00E31A28">
        <w:t xml:space="preserve">Medicare for people 65 or older, or with certain disabilities-&gt; </w:t>
      </w:r>
      <w:r w:rsidRPr="00E31A28">
        <w:rPr>
          <w:b/>
        </w:rPr>
        <w:t>TERMINATE</w:t>
      </w:r>
    </w:p>
    <w:p w:rsidRPr="00E31A28" w:rsidR="005537AF" w:rsidP="001D41E4" w:rsidRDefault="005537AF" w14:paraId="09902BDB" w14:textId="77777777">
      <w:pPr>
        <w:pStyle w:val="Answer"/>
        <w:numPr>
          <w:ilvl w:val="1"/>
          <w:numId w:val="13"/>
        </w:numPr>
      </w:pPr>
      <w:r w:rsidRPr="00E31A28">
        <w:t>(</w:t>
      </w:r>
      <w:r w:rsidRPr="00E31A28" w:rsidR="004101E2">
        <w:t>INSERT STATE MEDICAID NAME</w:t>
      </w:r>
      <w:r w:rsidRPr="00E31A28">
        <w:t xml:space="preserve">) -&gt; </w:t>
      </w:r>
      <w:r w:rsidRPr="00E31A28">
        <w:rPr>
          <w:b/>
        </w:rPr>
        <w:t>TERMINATE</w:t>
      </w:r>
    </w:p>
    <w:p w:rsidRPr="00E31A28" w:rsidR="005537AF" w:rsidP="001D41E4" w:rsidRDefault="005537AF" w14:paraId="7AEF2155" w14:textId="77777777">
      <w:pPr>
        <w:pStyle w:val="Answer"/>
        <w:numPr>
          <w:ilvl w:val="1"/>
          <w:numId w:val="13"/>
        </w:numPr>
      </w:pPr>
      <w:r w:rsidRPr="00E31A28">
        <w:t xml:space="preserve">TRICARE, VA, or Veteran’s Health Insurance -&gt; </w:t>
      </w:r>
      <w:r w:rsidRPr="00E31A28">
        <w:rPr>
          <w:b/>
        </w:rPr>
        <w:t>TERMINATE</w:t>
      </w:r>
    </w:p>
    <w:p w:rsidRPr="00E31A28" w:rsidR="005537AF" w:rsidP="001D41E4" w:rsidRDefault="005537AF" w14:paraId="42DEC399" w14:textId="77777777">
      <w:pPr>
        <w:pStyle w:val="Answer"/>
        <w:numPr>
          <w:ilvl w:val="0"/>
          <w:numId w:val="53"/>
        </w:numPr>
      </w:pPr>
      <w:r w:rsidRPr="00E31A28">
        <w:t xml:space="preserve">Other: Specify -&gt; </w:t>
      </w:r>
      <w:r w:rsidRPr="00E31A28">
        <w:rPr>
          <w:b/>
        </w:rPr>
        <w:t>TERMINATE</w:t>
      </w:r>
    </w:p>
    <w:p w:rsidRPr="00E31A28" w:rsidR="00A730B5" w:rsidP="001D41E4" w:rsidRDefault="00A730B5" w14:paraId="77029906" w14:textId="77777777">
      <w:pPr>
        <w:pStyle w:val="Answer"/>
        <w:numPr>
          <w:ilvl w:val="0"/>
          <w:numId w:val="53"/>
        </w:numPr>
      </w:pPr>
      <w:r w:rsidRPr="00E31A28">
        <w:t>Don’t know -&gt;</w:t>
      </w:r>
      <w:r w:rsidRPr="00E31A28">
        <w:rPr>
          <w:b/>
        </w:rPr>
        <w:t xml:space="preserve"> TERMINATE</w:t>
      </w:r>
    </w:p>
    <w:p w:rsidRPr="00E31A28" w:rsidR="00A730B5" w:rsidP="001D41E4" w:rsidRDefault="00041825" w14:paraId="39B57038" w14:textId="77777777">
      <w:pPr>
        <w:pStyle w:val="Answer"/>
        <w:numPr>
          <w:ilvl w:val="0"/>
          <w:numId w:val="53"/>
        </w:numPr>
      </w:pPr>
      <w:r w:rsidRPr="00E31A28">
        <w:t>Prefer not to answer</w:t>
      </w:r>
      <w:r w:rsidRPr="00E31A28" w:rsidR="00A730B5">
        <w:t xml:space="preserve"> -&gt;</w:t>
      </w:r>
      <w:r w:rsidRPr="00E31A28" w:rsidR="00A730B5">
        <w:rPr>
          <w:b/>
        </w:rPr>
        <w:t xml:space="preserve"> TERMINATE</w:t>
      </w:r>
    </w:p>
    <w:p w:rsidRPr="00E31A28" w:rsidR="007C637A" w:rsidP="007C637A" w:rsidRDefault="007C637A" w14:paraId="009EE3B2" w14:textId="77777777">
      <w:pPr>
        <w:pStyle w:val="Answer"/>
        <w:ind w:left="1440" w:firstLine="0"/>
      </w:pPr>
    </w:p>
    <w:p w:rsidRPr="00E31A28" w:rsidR="003B25F8" w:rsidP="00BC0475" w:rsidRDefault="003B25F8" w14:paraId="6A91E4D9" w14:textId="77777777">
      <w:pPr>
        <w:pStyle w:val="Answer"/>
        <w:ind w:left="0" w:firstLine="0"/>
      </w:pPr>
    </w:p>
    <w:p w:rsidRPr="00E31A28" w:rsidR="00E857BB" w:rsidP="001D41E4" w:rsidRDefault="001D1CFC" w14:paraId="7A055A15" w14:textId="28E4F5C9">
      <w:pPr>
        <w:pStyle w:val="Answer"/>
        <w:numPr>
          <w:ilvl w:val="0"/>
          <w:numId w:val="10"/>
        </w:numPr>
      </w:pPr>
      <w:r>
        <w:t xml:space="preserve">[ING3] </w:t>
      </w:r>
      <w:r w:rsidRPr="00E31A28" w:rsidR="00E857BB">
        <w:t>How long has it been since you first purchased your health plan through the Health</w:t>
      </w:r>
      <w:r w:rsidRPr="00E31A28" w:rsidR="007C637A">
        <w:t xml:space="preserve"> Insurance Marketplace</w:t>
      </w:r>
      <w:r w:rsidRPr="00E31A28" w:rsidR="00E857BB">
        <w:t xml:space="preserve">? </w:t>
      </w:r>
    </w:p>
    <w:p w:rsidRPr="00E31A28" w:rsidR="007C637A" w:rsidP="007C637A" w:rsidRDefault="007C637A" w14:paraId="3A5DC998" w14:textId="77777777">
      <w:pPr>
        <w:pStyle w:val="Answer"/>
        <w:ind w:left="720" w:firstLine="0"/>
      </w:pPr>
    </w:p>
    <w:p w:rsidRPr="00E31A28" w:rsidR="00E857BB" w:rsidP="001D41E4" w:rsidRDefault="00E857BB" w14:paraId="3B0BB0B3" w14:textId="1655A219">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Less th</w:t>
      </w:r>
      <w:r w:rsidRPr="00E31A28" w:rsidR="007C637A">
        <w:rPr>
          <w:rFonts w:ascii="Arial" w:hAnsi="Arial" w:cs="Arial"/>
          <w:sz w:val="20"/>
          <w:szCs w:val="20"/>
        </w:rPr>
        <w:t>an 1 year (you purchased in 201</w:t>
      </w:r>
      <w:r w:rsidRPr="00E31A28" w:rsidR="00D86158">
        <w:rPr>
          <w:rFonts w:ascii="Arial" w:hAnsi="Arial" w:cs="Arial"/>
          <w:sz w:val="20"/>
          <w:szCs w:val="20"/>
        </w:rPr>
        <w:t>9</w:t>
      </w:r>
      <w:r w:rsidRPr="00E31A28">
        <w:rPr>
          <w:rFonts w:ascii="Arial" w:hAnsi="Arial" w:cs="Arial"/>
          <w:sz w:val="20"/>
          <w:szCs w:val="20"/>
        </w:rPr>
        <w:t>)</w:t>
      </w:r>
    </w:p>
    <w:p w:rsidRPr="00E31A28" w:rsidR="00E857BB" w:rsidP="001D41E4" w:rsidRDefault="00E857BB" w14:paraId="4A868CC2" w14:textId="00CC9C67">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 xml:space="preserve">1 year </w:t>
      </w:r>
      <w:bookmarkStart w:name="_Hlk493241114" w:id="1"/>
      <w:r w:rsidRPr="00E31A28">
        <w:rPr>
          <w:rFonts w:ascii="Arial" w:hAnsi="Arial" w:cs="Arial"/>
          <w:sz w:val="20"/>
          <w:szCs w:val="20"/>
        </w:rPr>
        <w:t>(you purc</w:t>
      </w:r>
      <w:r w:rsidRPr="00E31A28" w:rsidR="007C637A">
        <w:rPr>
          <w:rFonts w:ascii="Arial" w:hAnsi="Arial" w:cs="Arial"/>
          <w:sz w:val="20"/>
          <w:szCs w:val="20"/>
        </w:rPr>
        <w:t>hased in 201</w:t>
      </w:r>
      <w:r w:rsidRPr="00E31A28" w:rsidR="00D86158">
        <w:rPr>
          <w:rFonts w:ascii="Arial" w:hAnsi="Arial" w:cs="Arial"/>
          <w:sz w:val="20"/>
          <w:szCs w:val="20"/>
        </w:rPr>
        <w:t>8</w:t>
      </w:r>
      <w:r w:rsidRPr="00E31A28">
        <w:rPr>
          <w:rFonts w:ascii="Arial" w:hAnsi="Arial" w:cs="Arial"/>
          <w:sz w:val="20"/>
          <w:szCs w:val="20"/>
        </w:rPr>
        <w:t>)</w:t>
      </w:r>
      <w:bookmarkEnd w:id="1"/>
    </w:p>
    <w:p w:rsidRPr="00E31A28" w:rsidR="00E857BB" w:rsidP="001D41E4" w:rsidRDefault="007C637A" w14:paraId="26D2BE21" w14:textId="3329912E">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2 years (you purchased in 201</w:t>
      </w:r>
      <w:r w:rsidRPr="00E31A28" w:rsidR="00D86158">
        <w:rPr>
          <w:rFonts w:ascii="Arial" w:hAnsi="Arial" w:cs="Arial"/>
          <w:sz w:val="20"/>
          <w:szCs w:val="20"/>
        </w:rPr>
        <w:t>7</w:t>
      </w:r>
      <w:r w:rsidRPr="00E31A28" w:rsidR="00E857BB">
        <w:rPr>
          <w:rFonts w:ascii="Arial" w:hAnsi="Arial" w:cs="Arial"/>
          <w:sz w:val="20"/>
          <w:szCs w:val="20"/>
        </w:rPr>
        <w:t>)</w:t>
      </w:r>
    </w:p>
    <w:p w:rsidRPr="00E31A28" w:rsidR="00E857BB" w:rsidP="001D41E4" w:rsidRDefault="007C637A" w14:paraId="7DD4AEAF" w14:textId="6738142A">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3 years (you purchased in 201</w:t>
      </w:r>
      <w:r w:rsidRPr="00E31A28" w:rsidR="00D86158">
        <w:rPr>
          <w:rFonts w:ascii="Arial" w:hAnsi="Arial" w:cs="Arial"/>
          <w:sz w:val="20"/>
          <w:szCs w:val="20"/>
        </w:rPr>
        <w:t>6</w:t>
      </w:r>
      <w:r w:rsidRPr="00E31A28" w:rsidR="00E857BB">
        <w:rPr>
          <w:rFonts w:ascii="Arial" w:hAnsi="Arial" w:cs="Arial"/>
          <w:sz w:val="20"/>
          <w:szCs w:val="20"/>
        </w:rPr>
        <w:t>)</w:t>
      </w:r>
    </w:p>
    <w:p w:rsidRPr="00E31A28" w:rsidR="00E857BB" w:rsidP="001D41E4" w:rsidRDefault="007C637A" w14:paraId="633E6057" w14:textId="28EC779F">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4 years (you purchased in 201</w:t>
      </w:r>
      <w:r w:rsidRPr="00E31A28" w:rsidR="00D86158">
        <w:rPr>
          <w:rFonts w:ascii="Arial" w:hAnsi="Arial" w:cs="Arial"/>
          <w:sz w:val="20"/>
          <w:szCs w:val="20"/>
        </w:rPr>
        <w:t>5</w:t>
      </w:r>
      <w:r w:rsidRPr="00E31A28" w:rsidR="00E857BB">
        <w:rPr>
          <w:rFonts w:ascii="Arial" w:hAnsi="Arial" w:cs="Arial"/>
          <w:sz w:val="20"/>
          <w:szCs w:val="20"/>
        </w:rPr>
        <w:t>)</w:t>
      </w:r>
    </w:p>
    <w:p w:rsidRPr="00E31A28" w:rsidR="007C637A" w:rsidP="001D41E4" w:rsidRDefault="007C637A" w14:paraId="6B02D1AE" w14:textId="676FB034">
      <w:pPr>
        <w:pStyle w:val="ListParagraph"/>
        <w:numPr>
          <w:ilvl w:val="1"/>
          <w:numId w:val="14"/>
        </w:numPr>
        <w:spacing w:after="0" w:line="240" w:lineRule="auto"/>
        <w:rPr>
          <w:rFonts w:ascii="Arial" w:hAnsi="Arial" w:cs="Arial"/>
          <w:sz w:val="20"/>
          <w:szCs w:val="20"/>
        </w:rPr>
      </w:pPr>
      <w:r w:rsidRPr="00E31A28">
        <w:rPr>
          <w:rFonts w:ascii="Arial" w:hAnsi="Arial" w:cs="Arial"/>
          <w:sz w:val="20"/>
          <w:szCs w:val="20"/>
        </w:rPr>
        <w:t>5 years (you purchased in 201</w:t>
      </w:r>
      <w:r w:rsidRPr="00E31A28" w:rsidR="00D86158">
        <w:rPr>
          <w:rFonts w:ascii="Arial" w:hAnsi="Arial" w:cs="Arial"/>
          <w:sz w:val="20"/>
          <w:szCs w:val="20"/>
        </w:rPr>
        <w:t>4</w:t>
      </w:r>
      <w:r w:rsidRPr="00E31A28">
        <w:rPr>
          <w:rFonts w:ascii="Arial" w:hAnsi="Arial" w:cs="Arial"/>
          <w:sz w:val="20"/>
          <w:szCs w:val="20"/>
        </w:rPr>
        <w:t>)</w:t>
      </w:r>
    </w:p>
    <w:p w:rsidRPr="00E31A28" w:rsidR="00E857BB" w:rsidP="001D41E4" w:rsidRDefault="00E857BB" w14:paraId="6632E583" w14:textId="77777777">
      <w:pPr>
        <w:pStyle w:val="ListParagraph"/>
        <w:numPr>
          <w:ilvl w:val="0"/>
          <w:numId w:val="52"/>
        </w:numPr>
        <w:spacing w:after="0" w:line="240" w:lineRule="auto"/>
        <w:rPr>
          <w:rFonts w:ascii="Arial" w:hAnsi="Arial" w:cs="Arial"/>
          <w:sz w:val="20"/>
          <w:szCs w:val="20"/>
        </w:rPr>
      </w:pPr>
      <w:r w:rsidRPr="00E31A28">
        <w:rPr>
          <w:rFonts w:ascii="Arial" w:hAnsi="Arial" w:cs="Arial"/>
          <w:sz w:val="20"/>
          <w:szCs w:val="20"/>
        </w:rPr>
        <w:t>Don’t know</w:t>
      </w:r>
    </w:p>
    <w:p w:rsidR="00E857BB" w:rsidP="001D41E4" w:rsidRDefault="00E857BB" w14:paraId="499BC29B" w14:textId="77777777">
      <w:pPr>
        <w:pStyle w:val="Answer"/>
        <w:numPr>
          <w:ilvl w:val="0"/>
          <w:numId w:val="52"/>
        </w:numPr>
        <w:rPr>
          <w:rFonts w:cs="Arial"/>
          <w:szCs w:val="20"/>
        </w:rPr>
      </w:pPr>
      <w:r w:rsidRPr="007C637A">
        <w:rPr>
          <w:rFonts w:cs="Arial"/>
          <w:szCs w:val="20"/>
        </w:rPr>
        <w:t>Prefer not to answer</w:t>
      </w:r>
    </w:p>
    <w:p w:rsidR="00BC0475" w:rsidP="00BC0475" w:rsidRDefault="00BC0475" w14:paraId="7785A359" w14:textId="77777777">
      <w:pPr>
        <w:pStyle w:val="Answer"/>
        <w:ind w:left="0" w:firstLine="0"/>
      </w:pPr>
    </w:p>
    <w:p w:rsidR="0051542C" w:rsidP="00BC0475" w:rsidRDefault="0051542C" w14:paraId="5CD894E0" w14:textId="2F633E72">
      <w:pPr>
        <w:pStyle w:val="Answer"/>
        <w:ind w:left="0" w:firstLine="0"/>
      </w:pPr>
    </w:p>
    <w:p w:rsidR="003A0AD2" w:rsidP="00BC0475" w:rsidRDefault="003A0AD2" w14:paraId="0D5F64D9" w14:textId="722847EE">
      <w:pPr>
        <w:pStyle w:val="Answer"/>
        <w:ind w:left="0" w:firstLine="0"/>
      </w:pPr>
    </w:p>
    <w:p w:rsidR="003A0AD2" w:rsidP="00BC0475" w:rsidRDefault="003A0AD2" w14:paraId="0E5C6854" w14:textId="62700D8F">
      <w:pPr>
        <w:pStyle w:val="Answer"/>
        <w:ind w:left="0" w:firstLine="0"/>
      </w:pPr>
    </w:p>
    <w:p w:rsidR="003A0AD2" w:rsidP="00BC0475" w:rsidRDefault="003A0AD2" w14:paraId="7FC50D13" w14:textId="0EB98527">
      <w:pPr>
        <w:pStyle w:val="Answer"/>
        <w:ind w:left="0" w:firstLine="0"/>
      </w:pPr>
    </w:p>
    <w:p w:rsidR="003A0AD2" w:rsidP="00BC0475" w:rsidRDefault="003A0AD2" w14:paraId="7E35E3E9" w14:textId="2F633595">
      <w:pPr>
        <w:pStyle w:val="Answer"/>
        <w:ind w:left="0" w:firstLine="0"/>
      </w:pPr>
    </w:p>
    <w:p w:rsidR="003A0AD2" w:rsidP="00BC0475" w:rsidRDefault="003A0AD2" w14:paraId="0C0B593E" w14:textId="77777777">
      <w:pPr>
        <w:pStyle w:val="Answer"/>
        <w:ind w:left="0" w:firstLine="0"/>
      </w:pPr>
    </w:p>
    <w:p w:rsidRPr="00423B79" w:rsidR="00423B79" w:rsidP="00BC0475" w:rsidRDefault="00423B79" w14:paraId="7BD445D7" w14:textId="77777777">
      <w:pPr>
        <w:pStyle w:val="Answer"/>
        <w:ind w:left="0" w:firstLine="0"/>
        <w:rPr>
          <w:b/>
        </w:rPr>
      </w:pPr>
      <w:r w:rsidRPr="00423B79">
        <w:rPr>
          <w:b/>
        </w:rPr>
        <w:lastRenderedPageBreak/>
        <w:t xml:space="preserve">Health Status and Health Insurance Perceptions: </w:t>
      </w:r>
    </w:p>
    <w:p w:rsidRPr="00295AEC" w:rsidR="00BC0475" w:rsidP="00BC0475" w:rsidRDefault="00BC0475" w14:paraId="19883B99" w14:textId="77777777">
      <w:pPr>
        <w:pStyle w:val="Answer"/>
        <w:ind w:left="0" w:firstLine="0"/>
      </w:pPr>
    </w:p>
    <w:p w:rsidRPr="00D86158" w:rsidR="00BC0475" w:rsidP="001D41E4" w:rsidRDefault="001D1CFC" w14:paraId="1A63250A" w14:textId="4C376199">
      <w:pPr>
        <w:pStyle w:val="ListParagraph"/>
        <w:numPr>
          <w:ilvl w:val="0"/>
          <w:numId w:val="1"/>
        </w:numPr>
        <w:rPr>
          <w:rFonts w:ascii="Arial" w:hAnsi="Arial" w:cs="Arial"/>
          <w:sz w:val="20"/>
          <w:szCs w:val="20"/>
        </w:rPr>
      </w:pPr>
      <w:r>
        <w:rPr>
          <w:rFonts w:ascii="Arial" w:hAnsi="Arial" w:cs="Arial"/>
          <w:sz w:val="20"/>
          <w:szCs w:val="20"/>
        </w:rPr>
        <w:t>[</w:t>
      </w:r>
      <w:r>
        <w:rPr>
          <w:rFonts w:cstheme="minorHAnsi"/>
        </w:rPr>
        <w:t xml:space="preserve">ISG1] </w:t>
      </w:r>
      <w:r w:rsidR="00BC0475">
        <w:rPr>
          <w:rFonts w:ascii="Arial" w:hAnsi="Arial" w:cs="Arial"/>
          <w:sz w:val="20"/>
          <w:szCs w:val="20"/>
        </w:rPr>
        <w:t xml:space="preserve">How satisfied would you say you are with your current health </w:t>
      </w:r>
      <w:r w:rsidRPr="00D86158" w:rsidR="00BC0475">
        <w:rPr>
          <w:rFonts w:ascii="Arial" w:hAnsi="Arial" w:cs="Arial"/>
          <w:sz w:val="20"/>
          <w:szCs w:val="20"/>
        </w:rPr>
        <w:t>insurance situation?</w:t>
      </w:r>
      <w:r w:rsidRPr="00D86158" w:rsidR="005D249A">
        <w:rPr>
          <w:rFonts w:ascii="Arial" w:hAnsi="Arial" w:cs="Arial"/>
          <w:sz w:val="20"/>
          <w:szCs w:val="20"/>
        </w:rPr>
        <w:t xml:space="preserve"> (Flip scale)</w:t>
      </w:r>
    </w:p>
    <w:p w:rsidRPr="00D86158" w:rsidR="00BC0475" w:rsidP="001D41E4" w:rsidRDefault="00BC0475" w14:paraId="6890BCE8" w14:textId="77777777">
      <w:pPr>
        <w:pStyle w:val="Answer"/>
        <w:numPr>
          <w:ilvl w:val="1"/>
          <w:numId w:val="8"/>
        </w:numPr>
      </w:pPr>
      <w:r w:rsidRPr="00D86158">
        <w:t>Very satisfied</w:t>
      </w:r>
    </w:p>
    <w:p w:rsidRPr="00D86158" w:rsidR="00BC0475" w:rsidP="001D41E4" w:rsidRDefault="00BC0475" w14:paraId="13AC0D0A" w14:textId="77777777">
      <w:pPr>
        <w:pStyle w:val="Answer"/>
        <w:numPr>
          <w:ilvl w:val="1"/>
          <w:numId w:val="8"/>
        </w:numPr>
      </w:pPr>
      <w:r w:rsidRPr="00D86158">
        <w:t>Somewhat satisfied</w:t>
      </w:r>
    </w:p>
    <w:p w:rsidRPr="00D86158" w:rsidR="00BC0475" w:rsidP="001D41E4" w:rsidRDefault="00BC0475" w14:paraId="4A7CFCAB" w14:textId="77777777">
      <w:pPr>
        <w:pStyle w:val="Answer"/>
        <w:numPr>
          <w:ilvl w:val="1"/>
          <w:numId w:val="8"/>
        </w:numPr>
      </w:pPr>
      <w:r w:rsidRPr="00D86158">
        <w:t xml:space="preserve">Somewhat </w:t>
      </w:r>
      <w:r w:rsidRPr="00D86158" w:rsidR="008A280D">
        <w:t>dissatisfied</w:t>
      </w:r>
    </w:p>
    <w:p w:rsidRPr="00D86158" w:rsidR="00BC0475" w:rsidP="001D41E4" w:rsidRDefault="00BC0475" w14:paraId="37F60343" w14:textId="77777777">
      <w:pPr>
        <w:pStyle w:val="Answer"/>
        <w:numPr>
          <w:ilvl w:val="1"/>
          <w:numId w:val="8"/>
        </w:numPr>
      </w:pPr>
      <w:r w:rsidRPr="00D86158">
        <w:t xml:space="preserve">Very </w:t>
      </w:r>
      <w:r w:rsidRPr="00D86158" w:rsidR="008A280D">
        <w:t>dissatisfied</w:t>
      </w:r>
    </w:p>
    <w:p w:rsidRPr="00D86158" w:rsidR="00A730B5" w:rsidP="001D41E4" w:rsidRDefault="00A730B5" w14:paraId="73E804B1" w14:textId="77777777">
      <w:pPr>
        <w:pStyle w:val="Answer"/>
        <w:numPr>
          <w:ilvl w:val="0"/>
          <w:numId w:val="51"/>
        </w:numPr>
        <w:rPr>
          <w:b/>
        </w:rPr>
      </w:pPr>
      <w:r w:rsidRPr="00D86158">
        <w:t>Don’</w:t>
      </w:r>
      <w:r w:rsidRPr="00D86158" w:rsidR="001B5CCF">
        <w:t xml:space="preserve">t know </w:t>
      </w:r>
    </w:p>
    <w:p w:rsidRPr="00D86158" w:rsidR="00A730B5" w:rsidP="001D41E4" w:rsidRDefault="001B5CCF" w14:paraId="2708F4F6" w14:textId="77777777">
      <w:pPr>
        <w:pStyle w:val="Answer"/>
        <w:numPr>
          <w:ilvl w:val="0"/>
          <w:numId w:val="51"/>
        </w:numPr>
      </w:pPr>
      <w:r w:rsidRPr="00D86158">
        <w:t xml:space="preserve">Prefer not to answer </w:t>
      </w:r>
    </w:p>
    <w:p w:rsidRPr="00D86158" w:rsidR="0051542C" w:rsidP="0051542C" w:rsidRDefault="0051542C" w14:paraId="1DAA422F" w14:textId="77777777">
      <w:pPr>
        <w:pStyle w:val="Answer"/>
        <w:ind w:left="1440" w:firstLine="0"/>
      </w:pPr>
    </w:p>
    <w:p w:rsidRPr="00D86158" w:rsidR="00BC0475" w:rsidP="00BC0475" w:rsidRDefault="00BC0475" w14:paraId="27B9BD1F" w14:textId="77777777">
      <w:pPr>
        <w:pStyle w:val="Answer"/>
        <w:ind w:left="0" w:firstLine="0"/>
      </w:pPr>
    </w:p>
    <w:p w:rsidRPr="00D86158" w:rsidR="00BC0475" w:rsidP="001D41E4" w:rsidRDefault="001D1CFC" w14:paraId="1B992302" w14:textId="6B993806">
      <w:pPr>
        <w:pStyle w:val="Answer"/>
        <w:numPr>
          <w:ilvl w:val="0"/>
          <w:numId w:val="1"/>
        </w:numPr>
      </w:pPr>
      <w:r>
        <w:t xml:space="preserve">[HSG3] </w:t>
      </w:r>
      <w:r w:rsidRPr="00D86158" w:rsidR="00BC0475">
        <w:t>Thinking about your own health status these days, would you say it is:</w:t>
      </w:r>
      <w:r w:rsidRPr="00D86158" w:rsidR="005D249A">
        <w:rPr>
          <w:rFonts w:cs="Arial"/>
          <w:szCs w:val="20"/>
        </w:rPr>
        <w:t xml:space="preserve"> (Flip scale)</w:t>
      </w:r>
    </w:p>
    <w:p w:rsidRPr="00D86158" w:rsidR="0051542C" w:rsidP="0051542C" w:rsidRDefault="0051542C" w14:paraId="5CE0C7E9" w14:textId="77777777">
      <w:pPr>
        <w:pStyle w:val="Answer"/>
        <w:ind w:left="720" w:firstLine="0"/>
      </w:pPr>
    </w:p>
    <w:p w:rsidRPr="00D86158" w:rsidR="00BC0475" w:rsidP="001D41E4" w:rsidRDefault="008A280D" w14:paraId="36621AB9" w14:textId="77777777">
      <w:pPr>
        <w:pStyle w:val="Answer"/>
        <w:numPr>
          <w:ilvl w:val="1"/>
          <w:numId w:val="1"/>
        </w:numPr>
      </w:pPr>
      <w:r w:rsidRPr="00D86158">
        <w:t>Excellent</w:t>
      </w:r>
    </w:p>
    <w:p w:rsidRPr="00D86158" w:rsidR="00BC0475" w:rsidP="001D41E4" w:rsidRDefault="008A280D" w14:paraId="6CA80651" w14:textId="77777777">
      <w:pPr>
        <w:pStyle w:val="Answer"/>
        <w:numPr>
          <w:ilvl w:val="1"/>
          <w:numId w:val="1"/>
        </w:numPr>
      </w:pPr>
      <w:r w:rsidRPr="00D86158">
        <w:t>Very good</w:t>
      </w:r>
    </w:p>
    <w:p w:rsidRPr="00D86158" w:rsidR="00BC0475" w:rsidP="001D41E4" w:rsidRDefault="00BC0475" w14:paraId="05074CD6" w14:textId="77777777">
      <w:pPr>
        <w:pStyle w:val="Answer"/>
        <w:numPr>
          <w:ilvl w:val="1"/>
          <w:numId w:val="1"/>
        </w:numPr>
      </w:pPr>
      <w:r w:rsidRPr="00D86158">
        <w:t>Good</w:t>
      </w:r>
    </w:p>
    <w:p w:rsidRPr="00D86158" w:rsidR="00BC0475" w:rsidP="001D41E4" w:rsidRDefault="008A280D" w14:paraId="041B6784" w14:textId="77777777">
      <w:pPr>
        <w:pStyle w:val="Answer"/>
        <w:numPr>
          <w:ilvl w:val="1"/>
          <w:numId w:val="1"/>
        </w:numPr>
      </w:pPr>
      <w:r w:rsidRPr="00D86158">
        <w:t>Fair</w:t>
      </w:r>
    </w:p>
    <w:p w:rsidRPr="00D86158" w:rsidR="00BC0475" w:rsidP="001D41E4" w:rsidRDefault="008A280D" w14:paraId="2A5EE827" w14:textId="77777777">
      <w:pPr>
        <w:pStyle w:val="Answer"/>
        <w:numPr>
          <w:ilvl w:val="1"/>
          <w:numId w:val="1"/>
        </w:numPr>
      </w:pPr>
      <w:r w:rsidRPr="00D86158">
        <w:t>Poor</w:t>
      </w:r>
    </w:p>
    <w:p w:rsidR="001B5CCF" w:rsidP="001D41E4" w:rsidRDefault="001B5CCF" w14:paraId="15FCF8A9" w14:textId="77777777">
      <w:pPr>
        <w:pStyle w:val="Answer"/>
        <w:numPr>
          <w:ilvl w:val="0"/>
          <w:numId w:val="50"/>
        </w:numPr>
      </w:pPr>
      <w:r>
        <w:t>Don’t know</w:t>
      </w:r>
    </w:p>
    <w:p w:rsidR="001B5CCF" w:rsidP="001D41E4" w:rsidRDefault="001B5CCF" w14:paraId="24DC32BA" w14:textId="77777777">
      <w:pPr>
        <w:pStyle w:val="Answer"/>
        <w:numPr>
          <w:ilvl w:val="0"/>
          <w:numId w:val="50"/>
        </w:numPr>
      </w:pPr>
      <w:r>
        <w:t>Prefer not to answer</w:t>
      </w:r>
    </w:p>
    <w:p w:rsidR="0051542C" w:rsidP="0051542C" w:rsidRDefault="0051542C" w14:paraId="2E92E06A" w14:textId="77777777">
      <w:pPr>
        <w:pStyle w:val="Answer"/>
        <w:ind w:left="1440" w:firstLine="0"/>
      </w:pPr>
    </w:p>
    <w:p w:rsidRPr="00BC0475" w:rsidR="00BC0475" w:rsidP="00BC0475" w:rsidRDefault="00BC0475" w14:paraId="53B809FD" w14:textId="77777777">
      <w:pPr>
        <w:pStyle w:val="Answer"/>
        <w:ind w:left="1440" w:firstLine="0"/>
      </w:pPr>
    </w:p>
    <w:p w:rsidR="00BC0475" w:rsidP="001D41E4" w:rsidRDefault="001D1CFC" w14:paraId="566413B0" w14:textId="288838A2">
      <w:pPr>
        <w:pStyle w:val="Question"/>
        <w:numPr>
          <w:ilvl w:val="0"/>
          <w:numId w:val="1"/>
        </w:numPr>
      </w:pPr>
      <w:r>
        <w:t xml:space="preserve">[HSG2] </w:t>
      </w:r>
      <w:r w:rsidRPr="00295AEC" w:rsidR="00BC0475">
        <w:t>Do you have any chronic health conditions that require ongoing care, such as arthritis, chronic pain, high blood pressure, diabetes, or heart disease?</w:t>
      </w:r>
    </w:p>
    <w:p w:rsidRPr="0051542C" w:rsidR="0051542C" w:rsidP="0051542C" w:rsidRDefault="0051542C" w14:paraId="58542C8A" w14:textId="77777777">
      <w:pPr>
        <w:spacing w:after="0"/>
      </w:pPr>
    </w:p>
    <w:p w:rsidRPr="00295AEC" w:rsidR="00BC0475" w:rsidP="001D41E4" w:rsidRDefault="00BC0475" w14:paraId="303D8FA9" w14:textId="77777777">
      <w:pPr>
        <w:pStyle w:val="Answer"/>
        <w:numPr>
          <w:ilvl w:val="1"/>
          <w:numId w:val="1"/>
        </w:numPr>
      </w:pPr>
      <w:r w:rsidRPr="00295AEC">
        <w:t>Yes</w:t>
      </w:r>
    </w:p>
    <w:p w:rsidRPr="00295AEC" w:rsidR="00BC0475" w:rsidP="001D41E4" w:rsidRDefault="00BC0475" w14:paraId="44BD24F4" w14:textId="77777777">
      <w:pPr>
        <w:pStyle w:val="Answer"/>
        <w:numPr>
          <w:ilvl w:val="1"/>
          <w:numId w:val="1"/>
        </w:numPr>
      </w:pPr>
      <w:r w:rsidRPr="00295AEC">
        <w:t>No</w:t>
      </w:r>
    </w:p>
    <w:p w:rsidRPr="00295AEC" w:rsidR="00BC0475" w:rsidP="001D41E4" w:rsidRDefault="00BC0475" w14:paraId="273F8753" w14:textId="77777777">
      <w:pPr>
        <w:pStyle w:val="Answer"/>
        <w:numPr>
          <w:ilvl w:val="0"/>
          <w:numId w:val="49"/>
        </w:numPr>
      </w:pPr>
      <w:r w:rsidRPr="00295AEC">
        <w:t>Don’t know</w:t>
      </w:r>
    </w:p>
    <w:p w:rsidR="00BC0475" w:rsidP="001D41E4" w:rsidRDefault="00BC0475" w14:paraId="4B373718" w14:textId="77777777">
      <w:pPr>
        <w:pStyle w:val="Answer"/>
        <w:numPr>
          <w:ilvl w:val="0"/>
          <w:numId w:val="49"/>
        </w:numPr>
      </w:pPr>
      <w:r w:rsidRPr="00295AEC">
        <w:t>Prefer not to answer</w:t>
      </w:r>
    </w:p>
    <w:p w:rsidR="0051542C" w:rsidP="0051542C" w:rsidRDefault="0051542C" w14:paraId="2049798C" w14:textId="77777777">
      <w:pPr>
        <w:pStyle w:val="Answer"/>
        <w:ind w:left="1440" w:firstLine="0"/>
      </w:pPr>
    </w:p>
    <w:p w:rsidRPr="00295AEC" w:rsidR="00710A8B" w:rsidP="00423B79" w:rsidRDefault="00710A8B" w14:paraId="3DC8C3EE" w14:textId="77777777">
      <w:pPr>
        <w:pStyle w:val="Answer"/>
        <w:ind w:left="0" w:firstLine="0"/>
      </w:pPr>
    </w:p>
    <w:p w:rsidRPr="00D86158" w:rsidR="00BC0475" w:rsidP="001D41E4" w:rsidRDefault="001D1CFC" w14:paraId="5A1153A8" w14:textId="70D41692">
      <w:pPr>
        <w:pStyle w:val="Answer"/>
        <w:numPr>
          <w:ilvl w:val="0"/>
          <w:numId w:val="1"/>
        </w:numPr>
      </w:pPr>
      <w:r>
        <w:t xml:space="preserve">[PG5] </w:t>
      </w:r>
      <w:r w:rsidRPr="00D86158" w:rsidR="00710A8B">
        <w:t>Given everything in your life these days, how important is it to you to have health insurance?</w:t>
      </w:r>
    </w:p>
    <w:p w:rsidRPr="00D86158" w:rsidR="0051542C" w:rsidP="0051542C" w:rsidRDefault="0051542C" w14:paraId="65C337D5" w14:textId="77777777">
      <w:pPr>
        <w:pStyle w:val="Answer"/>
        <w:ind w:left="720" w:firstLine="0"/>
      </w:pPr>
    </w:p>
    <w:p w:rsidRPr="00D86158" w:rsidR="00D10BF9" w:rsidP="001D41E4" w:rsidRDefault="00D10BF9" w14:paraId="0D41E47D" w14:textId="77777777">
      <w:pPr>
        <w:pStyle w:val="Answer"/>
        <w:numPr>
          <w:ilvl w:val="1"/>
          <w:numId w:val="1"/>
        </w:numPr>
      </w:pPr>
      <w:r w:rsidRPr="00D86158">
        <w:t xml:space="preserve">Very important </w:t>
      </w:r>
    </w:p>
    <w:p w:rsidRPr="00D86158" w:rsidR="00710A8B" w:rsidP="001D41E4" w:rsidRDefault="00D10BF9" w14:paraId="33E7376C" w14:textId="77777777">
      <w:pPr>
        <w:pStyle w:val="Answer"/>
        <w:numPr>
          <w:ilvl w:val="1"/>
          <w:numId w:val="1"/>
        </w:numPr>
      </w:pPr>
      <w:r w:rsidRPr="00D86158">
        <w:t>Somewhat important</w:t>
      </w:r>
    </w:p>
    <w:p w:rsidRPr="00D86158" w:rsidR="00710A8B" w:rsidP="00D10BF9" w:rsidRDefault="00D10BF9" w14:paraId="484603EC" w14:textId="77777777">
      <w:pPr>
        <w:pStyle w:val="Answer"/>
        <w:numPr>
          <w:ilvl w:val="1"/>
          <w:numId w:val="1"/>
        </w:numPr>
      </w:pPr>
      <w:r w:rsidRPr="00D86158">
        <w:t>Not too important</w:t>
      </w:r>
    </w:p>
    <w:p w:rsidRPr="00D86158" w:rsidR="00710A8B" w:rsidP="00D10BF9" w:rsidRDefault="00D10BF9" w14:paraId="41115ED5" w14:textId="77777777">
      <w:pPr>
        <w:pStyle w:val="Answer"/>
        <w:numPr>
          <w:ilvl w:val="1"/>
          <w:numId w:val="1"/>
        </w:numPr>
      </w:pPr>
      <w:r w:rsidRPr="00D86158">
        <w:t>Not at all important</w:t>
      </w:r>
    </w:p>
    <w:p w:rsidRPr="00D86158" w:rsidR="001B5CCF" w:rsidP="001D41E4" w:rsidRDefault="001B5CCF" w14:paraId="526FF302" w14:textId="77777777">
      <w:pPr>
        <w:pStyle w:val="Answer"/>
        <w:numPr>
          <w:ilvl w:val="0"/>
          <w:numId w:val="48"/>
        </w:numPr>
      </w:pPr>
      <w:r w:rsidRPr="00D86158">
        <w:t>Don’t know</w:t>
      </w:r>
    </w:p>
    <w:p w:rsidR="001B5CCF" w:rsidP="001D41E4" w:rsidRDefault="001B5CCF" w14:paraId="2BCA8791" w14:textId="77777777">
      <w:pPr>
        <w:pStyle w:val="Answer"/>
        <w:numPr>
          <w:ilvl w:val="0"/>
          <w:numId w:val="48"/>
        </w:numPr>
      </w:pPr>
      <w:r>
        <w:t>Prefer not to answer</w:t>
      </w:r>
    </w:p>
    <w:p w:rsidR="0051542C" w:rsidP="0051542C" w:rsidRDefault="0051542C" w14:paraId="13BF9879" w14:textId="77777777">
      <w:pPr>
        <w:pStyle w:val="Answer"/>
        <w:ind w:left="1440" w:firstLine="0"/>
      </w:pPr>
    </w:p>
    <w:p w:rsidR="002D2D9E" w:rsidP="002D2D9E" w:rsidRDefault="002D2D9E" w14:paraId="384928C8" w14:textId="77777777">
      <w:pPr>
        <w:pStyle w:val="Answer"/>
        <w:ind w:left="1440" w:firstLine="0"/>
      </w:pPr>
    </w:p>
    <w:p w:rsidR="00710A8B" w:rsidP="001D41E4" w:rsidRDefault="001D1CFC" w14:paraId="69AE5DCA" w14:textId="3F760875">
      <w:pPr>
        <w:pStyle w:val="Answer"/>
        <w:numPr>
          <w:ilvl w:val="0"/>
          <w:numId w:val="1"/>
        </w:numPr>
      </w:pPr>
      <w:r w:rsidRPr="00A7280D">
        <w:t>[</w:t>
      </w:r>
      <w:r w:rsidRPr="00A7280D">
        <w:rPr>
          <w:rFonts w:cstheme="minorHAnsi"/>
        </w:rPr>
        <w:t>ING3</w:t>
      </w:r>
      <w:r w:rsidRPr="00A7280D">
        <w:t>]</w:t>
      </w:r>
      <w:r>
        <w:rPr>
          <w:b/>
        </w:rPr>
        <w:t xml:space="preserve"> </w:t>
      </w:r>
      <w:r w:rsidRPr="001B5CCF" w:rsidR="00710A8B">
        <w:rPr>
          <w:b/>
        </w:rPr>
        <w:t>[IF S5=2]</w:t>
      </w:r>
      <w:r w:rsidRPr="001B5CCF" w:rsidR="002D2D9E">
        <w:rPr>
          <w:b/>
        </w:rPr>
        <w:t>:</w:t>
      </w:r>
      <w:r w:rsidR="00710A8B">
        <w:t xml:space="preserve"> How long </w:t>
      </w:r>
      <w:r w:rsidR="002D2D9E">
        <w:t>have you been without health insurance?</w:t>
      </w:r>
    </w:p>
    <w:p w:rsidR="0051542C" w:rsidP="0051542C" w:rsidRDefault="0051542C" w14:paraId="6151061E" w14:textId="77777777">
      <w:pPr>
        <w:pStyle w:val="Answer"/>
        <w:ind w:left="720" w:firstLine="0"/>
      </w:pPr>
    </w:p>
    <w:p w:rsidRPr="00295AEC" w:rsidR="002D2D9E" w:rsidP="001D41E4" w:rsidRDefault="002D2D9E" w14:paraId="7C6490C6" w14:textId="77777777">
      <w:pPr>
        <w:pStyle w:val="Answer"/>
        <w:numPr>
          <w:ilvl w:val="1"/>
          <w:numId w:val="1"/>
        </w:numPr>
      </w:pPr>
      <w:r w:rsidRPr="00295AEC">
        <w:t>Less than six months</w:t>
      </w:r>
    </w:p>
    <w:p w:rsidRPr="00295AEC" w:rsidR="002D2D9E" w:rsidP="001D41E4" w:rsidRDefault="002D2D9E" w14:paraId="39130101" w14:textId="77777777">
      <w:pPr>
        <w:pStyle w:val="Answer"/>
        <w:numPr>
          <w:ilvl w:val="1"/>
          <w:numId w:val="1"/>
        </w:numPr>
      </w:pPr>
      <w:r w:rsidRPr="00295AEC">
        <w:t>Six months to less than one year</w:t>
      </w:r>
    </w:p>
    <w:p w:rsidRPr="00295AEC" w:rsidR="002D2D9E" w:rsidP="001D41E4" w:rsidRDefault="002D2D9E" w14:paraId="291A4D9E" w14:textId="77777777">
      <w:pPr>
        <w:pStyle w:val="Answer"/>
        <w:numPr>
          <w:ilvl w:val="1"/>
          <w:numId w:val="1"/>
        </w:numPr>
      </w:pPr>
      <w:r w:rsidRPr="00295AEC">
        <w:t>One year to less than two years</w:t>
      </w:r>
    </w:p>
    <w:p w:rsidRPr="00295AEC" w:rsidR="002D2D9E" w:rsidP="001D41E4" w:rsidRDefault="002D2D9E" w14:paraId="71208076" w14:textId="77777777">
      <w:pPr>
        <w:pStyle w:val="Answer"/>
        <w:numPr>
          <w:ilvl w:val="1"/>
          <w:numId w:val="1"/>
        </w:numPr>
      </w:pPr>
      <w:r w:rsidRPr="00295AEC">
        <w:t>Two years or longer</w:t>
      </w:r>
    </w:p>
    <w:p w:rsidR="002D2D9E" w:rsidP="001D41E4" w:rsidRDefault="002D2D9E" w14:paraId="06ED1573" w14:textId="77777777">
      <w:pPr>
        <w:pStyle w:val="Answer"/>
        <w:numPr>
          <w:ilvl w:val="0"/>
          <w:numId w:val="47"/>
        </w:numPr>
      </w:pPr>
      <w:r w:rsidRPr="00295AEC">
        <w:t>Don’t know</w:t>
      </w:r>
    </w:p>
    <w:p w:rsidR="001B5CCF" w:rsidP="001D41E4" w:rsidRDefault="001B5CCF" w14:paraId="505C8384" w14:textId="77777777">
      <w:pPr>
        <w:pStyle w:val="Answer"/>
        <w:numPr>
          <w:ilvl w:val="0"/>
          <w:numId w:val="47"/>
        </w:numPr>
      </w:pPr>
      <w:r>
        <w:t>Prefer not to answer</w:t>
      </w:r>
    </w:p>
    <w:p w:rsidR="0051542C" w:rsidP="0051542C" w:rsidRDefault="0051542C" w14:paraId="082E3546" w14:textId="7213409C">
      <w:pPr>
        <w:pStyle w:val="Answer"/>
        <w:ind w:left="1440" w:firstLine="0"/>
      </w:pPr>
    </w:p>
    <w:p w:rsidR="003A0AD2" w:rsidP="0051542C" w:rsidRDefault="003A0AD2" w14:paraId="67A293E9" w14:textId="0A4A403E">
      <w:pPr>
        <w:pStyle w:val="Answer"/>
        <w:ind w:left="1440" w:firstLine="0"/>
      </w:pPr>
    </w:p>
    <w:p w:rsidR="002D2D9E" w:rsidP="002D2D9E" w:rsidRDefault="002D2D9E" w14:paraId="6FBE7B7E" w14:textId="77777777">
      <w:pPr>
        <w:pStyle w:val="Answer"/>
        <w:ind w:left="720" w:firstLine="0"/>
      </w:pPr>
    </w:p>
    <w:p w:rsidR="00710A8B" w:rsidP="001D41E4" w:rsidRDefault="004F01C1" w14:paraId="79949265" w14:textId="5B2F604D">
      <w:pPr>
        <w:pStyle w:val="Answer"/>
        <w:numPr>
          <w:ilvl w:val="0"/>
          <w:numId w:val="1"/>
        </w:numPr>
      </w:pPr>
      <w:r w:rsidRPr="00A7280D">
        <w:t>[ING4]</w:t>
      </w:r>
      <w:r>
        <w:rPr>
          <w:b/>
        </w:rPr>
        <w:t xml:space="preserve"> </w:t>
      </w:r>
      <w:r w:rsidRPr="002503BA" w:rsidR="002D2D9E">
        <w:rPr>
          <w:b/>
        </w:rPr>
        <w:t>[IF S5=2]:</w:t>
      </w:r>
      <w:r w:rsidR="002D2D9E">
        <w:t xml:space="preserve"> Have you ever had a health plan through the Health Insurance Market</w:t>
      </w:r>
      <w:r w:rsidR="00423B79">
        <w:t>p</w:t>
      </w:r>
      <w:r w:rsidR="002D2D9E">
        <w:t>lace or HealthCare.gov?</w:t>
      </w:r>
    </w:p>
    <w:p w:rsidR="0051542C" w:rsidP="0051542C" w:rsidRDefault="0051542C" w14:paraId="53C1362F" w14:textId="77777777">
      <w:pPr>
        <w:pStyle w:val="Answer"/>
        <w:ind w:left="720" w:firstLine="0"/>
      </w:pPr>
    </w:p>
    <w:p w:rsidR="002D2D9E" w:rsidP="001D41E4" w:rsidRDefault="002D2D9E" w14:paraId="36488EE7" w14:textId="77777777">
      <w:pPr>
        <w:pStyle w:val="Answer"/>
        <w:numPr>
          <w:ilvl w:val="1"/>
          <w:numId w:val="1"/>
        </w:numPr>
      </w:pPr>
      <w:r>
        <w:t>Yes</w:t>
      </w:r>
    </w:p>
    <w:p w:rsidR="002D2D9E" w:rsidP="001D41E4" w:rsidRDefault="002D2D9E" w14:paraId="189F07FE" w14:textId="77777777">
      <w:pPr>
        <w:pStyle w:val="Answer"/>
        <w:numPr>
          <w:ilvl w:val="1"/>
          <w:numId w:val="1"/>
        </w:numPr>
      </w:pPr>
      <w:r>
        <w:t>No</w:t>
      </w:r>
    </w:p>
    <w:p w:rsidR="002D2D9E" w:rsidP="001D41E4" w:rsidRDefault="002D2D9E" w14:paraId="2802471C" w14:textId="77777777">
      <w:pPr>
        <w:pStyle w:val="Answer"/>
        <w:numPr>
          <w:ilvl w:val="0"/>
          <w:numId w:val="46"/>
        </w:numPr>
      </w:pPr>
      <w:r>
        <w:t xml:space="preserve">Don’t know </w:t>
      </w:r>
    </w:p>
    <w:p w:rsidR="001B5CCF" w:rsidP="001D41E4" w:rsidRDefault="001B5CCF" w14:paraId="7A6EBA9C" w14:textId="77777777">
      <w:pPr>
        <w:pStyle w:val="Answer"/>
        <w:numPr>
          <w:ilvl w:val="0"/>
          <w:numId w:val="46"/>
        </w:numPr>
      </w:pPr>
      <w:r>
        <w:t>Prefer not to answer</w:t>
      </w:r>
    </w:p>
    <w:p w:rsidR="0051542C" w:rsidP="0051542C" w:rsidRDefault="0051542C" w14:paraId="04F9F0C8" w14:textId="77777777">
      <w:pPr>
        <w:pStyle w:val="Answer"/>
        <w:ind w:left="1440" w:firstLine="0"/>
      </w:pPr>
    </w:p>
    <w:p w:rsidR="002D2D9E" w:rsidP="002D2D9E" w:rsidRDefault="002D2D9E" w14:paraId="0396D0BF" w14:textId="77777777">
      <w:pPr>
        <w:pStyle w:val="Answer"/>
        <w:ind w:left="1440" w:firstLine="0"/>
      </w:pPr>
    </w:p>
    <w:p w:rsidR="002D2D9E" w:rsidP="001D41E4" w:rsidRDefault="004F01C1" w14:paraId="4BD2E9AE" w14:textId="723A6EEB">
      <w:pPr>
        <w:pStyle w:val="Answer"/>
        <w:numPr>
          <w:ilvl w:val="0"/>
          <w:numId w:val="1"/>
        </w:numPr>
      </w:pPr>
      <w:r w:rsidRPr="00A7280D">
        <w:t>[ING4]</w:t>
      </w:r>
      <w:r>
        <w:rPr>
          <w:b/>
        </w:rPr>
        <w:t xml:space="preserve"> </w:t>
      </w:r>
      <w:r w:rsidRPr="002503BA" w:rsidR="002D2D9E">
        <w:rPr>
          <w:b/>
        </w:rPr>
        <w:t>[IF S5=2]:</w:t>
      </w:r>
      <w:r w:rsidR="002D2D9E">
        <w:t xml:space="preserve"> What is the </w:t>
      </w:r>
      <w:r w:rsidRPr="002D2D9E" w:rsidR="002D2D9E">
        <w:rPr>
          <w:b/>
        </w:rPr>
        <w:t>main</w:t>
      </w:r>
      <w:r w:rsidR="002D2D9E">
        <w:t xml:space="preserve"> reason you do not currently have health insurance?</w:t>
      </w:r>
      <w:r w:rsidR="007B0734">
        <w:t xml:space="preserve"> (RANDOMIZE)</w:t>
      </w:r>
    </w:p>
    <w:p w:rsidR="0051542C" w:rsidP="0051542C" w:rsidRDefault="0051542C" w14:paraId="755B9E2F" w14:textId="77777777">
      <w:pPr>
        <w:pStyle w:val="Answer"/>
        <w:ind w:left="720" w:firstLine="0"/>
      </w:pPr>
    </w:p>
    <w:p w:rsidRPr="00295AEC" w:rsidR="002D2D9E" w:rsidP="001D41E4" w:rsidRDefault="002D2D9E" w14:paraId="56D07971" w14:textId="77777777">
      <w:pPr>
        <w:pStyle w:val="Answer"/>
        <w:numPr>
          <w:ilvl w:val="1"/>
          <w:numId w:val="1"/>
        </w:numPr>
      </w:pPr>
      <w:r w:rsidRPr="00295AEC">
        <w:t>I am disabled</w:t>
      </w:r>
    </w:p>
    <w:p w:rsidRPr="00295AEC" w:rsidR="002D2D9E" w:rsidP="001D41E4" w:rsidRDefault="002D2D9E" w14:paraId="16CFD45F" w14:textId="77777777">
      <w:pPr>
        <w:pStyle w:val="Answer"/>
        <w:numPr>
          <w:ilvl w:val="1"/>
          <w:numId w:val="1"/>
        </w:numPr>
      </w:pPr>
      <w:r w:rsidRPr="00295AEC">
        <w:t>I am unemployed</w:t>
      </w:r>
    </w:p>
    <w:p w:rsidRPr="00295AEC" w:rsidR="002D2D9E" w:rsidP="001D41E4" w:rsidRDefault="002D2D9E" w14:paraId="3E12FEB4" w14:textId="61879E6A">
      <w:pPr>
        <w:pStyle w:val="Answer"/>
        <w:numPr>
          <w:ilvl w:val="1"/>
          <w:numId w:val="1"/>
        </w:numPr>
      </w:pPr>
      <w:r w:rsidRPr="00295AEC">
        <w:t xml:space="preserve">I can’t </w:t>
      </w:r>
      <w:r w:rsidRPr="00D86158">
        <w:t>afford it/</w:t>
      </w:r>
      <w:r w:rsidRPr="00D86158" w:rsidR="00EF13DA">
        <w:t>I</w:t>
      </w:r>
      <w:r w:rsidRPr="00D86158">
        <w:t>t is too expensive</w:t>
      </w:r>
      <w:r w:rsidRPr="00D86158" w:rsidR="008A280D">
        <w:t xml:space="preserve"> </w:t>
      </w:r>
    </w:p>
    <w:p w:rsidRPr="00295AEC" w:rsidR="002D2D9E" w:rsidP="001D41E4" w:rsidRDefault="002D2D9E" w14:paraId="79C21016" w14:textId="77777777">
      <w:pPr>
        <w:pStyle w:val="Answer"/>
        <w:numPr>
          <w:ilvl w:val="1"/>
          <w:numId w:val="1"/>
        </w:numPr>
      </w:pPr>
      <w:r w:rsidRPr="00295AEC">
        <w:t xml:space="preserve">I can’t get Medicaid/I was dropped from Medicaid </w:t>
      </w:r>
    </w:p>
    <w:p w:rsidRPr="00295AEC" w:rsidR="002D2D9E" w:rsidP="001D41E4" w:rsidRDefault="002D2D9E" w14:paraId="24F00DE3" w14:textId="77777777">
      <w:pPr>
        <w:pStyle w:val="Answer"/>
        <w:numPr>
          <w:ilvl w:val="1"/>
          <w:numId w:val="1"/>
        </w:numPr>
      </w:pPr>
      <w:r w:rsidRPr="00295AEC">
        <w:t>I don’t need it</w:t>
      </w:r>
    </w:p>
    <w:p w:rsidRPr="00295AEC" w:rsidR="002D2D9E" w:rsidP="001D41E4" w:rsidRDefault="002D2D9E" w14:paraId="2851748A" w14:textId="77777777">
      <w:pPr>
        <w:pStyle w:val="Answer"/>
        <w:numPr>
          <w:ilvl w:val="1"/>
          <w:numId w:val="1"/>
        </w:numPr>
      </w:pPr>
      <w:r w:rsidRPr="00295AEC">
        <w:t>I don’t qualify for it</w:t>
      </w:r>
    </w:p>
    <w:p w:rsidRPr="00295AEC" w:rsidR="002D2D9E" w:rsidP="001D41E4" w:rsidRDefault="002D2D9E" w14:paraId="57F09904" w14:textId="77777777">
      <w:pPr>
        <w:pStyle w:val="Answer"/>
        <w:numPr>
          <w:ilvl w:val="1"/>
          <w:numId w:val="1"/>
        </w:numPr>
      </w:pPr>
      <w:r w:rsidRPr="00295AEC">
        <w:t>I have a pre-existing condition</w:t>
      </w:r>
    </w:p>
    <w:p w:rsidRPr="00295AEC" w:rsidR="002D2D9E" w:rsidP="001D41E4" w:rsidRDefault="002D2D9E" w14:paraId="442B01D9" w14:textId="77777777">
      <w:pPr>
        <w:pStyle w:val="Answer"/>
        <w:numPr>
          <w:ilvl w:val="1"/>
          <w:numId w:val="1"/>
        </w:numPr>
      </w:pPr>
      <w:r w:rsidRPr="00295AEC">
        <w:t xml:space="preserve">I never thought about it </w:t>
      </w:r>
    </w:p>
    <w:p w:rsidRPr="00295AEC" w:rsidR="002D2D9E" w:rsidP="001D41E4" w:rsidRDefault="002D2D9E" w14:paraId="40F2C20A" w14:textId="77777777">
      <w:pPr>
        <w:pStyle w:val="Answer"/>
        <w:numPr>
          <w:ilvl w:val="1"/>
          <w:numId w:val="1"/>
        </w:numPr>
      </w:pPr>
      <w:r w:rsidRPr="00295AEC">
        <w:t>My employer/spouse’s employer does NOT offer health insurance</w:t>
      </w:r>
    </w:p>
    <w:p w:rsidRPr="00295AEC" w:rsidR="002D2D9E" w:rsidP="001D41E4" w:rsidRDefault="002D2D9E" w14:paraId="3C0ADC2A" w14:textId="77777777">
      <w:pPr>
        <w:pStyle w:val="Answer"/>
        <w:numPr>
          <w:ilvl w:val="1"/>
          <w:numId w:val="1"/>
        </w:numPr>
      </w:pPr>
      <w:r w:rsidRPr="00295AEC">
        <w:t>My employer/spouse’s employer offers health insurance but it is too expensive</w:t>
      </w:r>
    </w:p>
    <w:p w:rsidRPr="00295AEC" w:rsidR="004101E2" w:rsidP="001D41E4" w:rsidRDefault="004101E2" w14:paraId="07AD0BA1" w14:textId="77777777">
      <w:pPr>
        <w:pStyle w:val="Answer"/>
        <w:numPr>
          <w:ilvl w:val="1"/>
          <w:numId w:val="1"/>
        </w:numPr>
      </w:pPr>
      <w:r w:rsidRPr="00295AEC">
        <w:t>My medical bills are not high/I’m in good health</w:t>
      </w:r>
    </w:p>
    <w:p w:rsidRPr="00295AEC" w:rsidR="002D2D9E" w:rsidP="001D41E4" w:rsidRDefault="004101E2" w14:paraId="14A3E733" w14:textId="77777777">
      <w:pPr>
        <w:pStyle w:val="Answer"/>
        <w:numPr>
          <w:ilvl w:val="0"/>
          <w:numId w:val="45"/>
        </w:numPr>
      </w:pPr>
      <w:r>
        <w:t>Other (specify)</w:t>
      </w:r>
    </w:p>
    <w:p w:rsidR="002D2D9E" w:rsidP="001D41E4" w:rsidRDefault="002D2D9E" w14:paraId="6EE93C7B" w14:textId="77777777">
      <w:pPr>
        <w:pStyle w:val="Answer"/>
        <w:numPr>
          <w:ilvl w:val="0"/>
          <w:numId w:val="15"/>
        </w:numPr>
      </w:pPr>
      <w:r w:rsidRPr="00295AEC">
        <w:t>Don’t know</w:t>
      </w:r>
    </w:p>
    <w:p w:rsidR="001B5CCF" w:rsidP="001D41E4" w:rsidRDefault="001B5CCF" w14:paraId="04C23A4A" w14:textId="77777777">
      <w:pPr>
        <w:pStyle w:val="Answer"/>
        <w:numPr>
          <w:ilvl w:val="0"/>
          <w:numId w:val="15"/>
        </w:numPr>
      </w:pPr>
      <w:r>
        <w:t>Prefer not to answer</w:t>
      </w:r>
    </w:p>
    <w:p w:rsidR="002D2D9E" w:rsidP="002D2D9E" w:rsidRDefault="002D2D9E" w14:paraId="2A42E93F" w14:textId="77777777">
      <w:pPr>
        <w:pStyle w:val="Answer"/>
        <w:ind w:left="1440" w:firstLine="0"/>
      </w:pPr>
    </w:p>
    <w:p w:rsidR="0051542C" w:rsidP="002D2D9E" w:rsidRDefault="0051542C" w14:paraId="63FAF0D9" w14:textId="77777777">
      <w:pPr>
        <w:pStyle w:val="Answer"/>
        <w:ind w:left="1440" w:firstLine="0"/>
      </w:pPr>
    </w:p>
    <w:p w:rsidR="002D2D9E" w:rsidP="001D41E4" w:rsidRDefault="004F01C1" w14:paraId="2CF6A24E" w14:textId="7FE3B179">
      <w:pPr>
        <w:pStyle w:val="Answer"/>
        <w:numPr>
          <w:ilvl w:val="0"/>
          <w:numId w:val="1"/>
        </w:numPr>
      </w:pPr>
      <w:r w:rsidRPr="00A7280D">
        <w:t>[BG8]</w:t>
      </w:r>
      <w:r>
        <w:rPr>
          <w:b/>
        </w:rPr>
        <w:t xml:space="preserve"> </w:t>
      </w:r>
      <w:r w:rsidRPr="002503BA" w:rsidR="002D2D9E">
        <w:rPr>
          <w:b/>
        </w:rPr>
        <w:t>[IF S5=2]</w:t>
      </w:r>
      <w:r w:rsidR="002D2D9E">
        <w:t xml:space="preserve"> Do you plan to get health insurance within the next year?</w:t>
      </w:r>
    </w:p>
    <w:p w:rsidR="0051542C" w:rsidP="0051542C" w:rsidRDefault="0051542C" w14:paraId="0CBD4C47" w14:textId="77777777">
      <w:pPr>
        <w:pStyle w:val="Answer"/>
        <w:ind w:left="720" w:firstLine="0"/>
      </w:pPr>
    </w:p>
    <w:p w:rsidR="002D2D9E" w:rsidP="001D41E4" w:rsidRDefault="002D2D9E" w14:paraId="5523ED46" w14:textId="77777777">
      <w:pPr>
        <w:pStyle w:val="Answer"/>
        <w:numPr>
          <w:ilvl w:val="1"/>
          <w:numId w:val="1"/>
        </w:numPr>
      </w:pPr>
      <w:r>
        <w:t>Yes</w:t>
      </w:r>
    </w:p>
    <w:p w:rsidR="002D2D9E" w:rsidP="001D41E4" w:rsidRDefault="002D2D9E" w14:paraId="5E527A15" w14:textId="77777777">
      <w:pPr>
        <w:pStyle w:val="Answer"/>
        <w:numPr>
          <w:ilvl w:val="1"/>
          <w:numId w:val="1"/>
        </w:numPr>
      </w:pPr>
      <w:r>
        <w:t xml:space="preserve">No </w:t>
      </w:r>
    </w:p>
    <w:p w:rsidR="001B5CCF" w:rsidP="00EA45CA" w:rsidRDefault="00EA45CA" w14:paraId="1D2267CD" w14:textId="77777777">
      <w:pPr>
        <w:pStyle w:val="Answer"/>
        <w:ind w:left="1080" w:firstLine="0"/>
      </w:pPr>
      <w:r>
        <w:t xml:space="preserve">8    </w:t>
      </w:r>
      <w:r w:rsidR="001B5CCF">
        <w:t>Don’t know</w:t>
      </w:r>
    </w:p>
    <w:p w:rsidR="001B5CCF" w:rsidP="00EA45CA" w:rsidRDefault="00EA45CA" w14:paraId="4BF4D3BA" w14:textId="77777777">
      <w:pPr>
        <w:pStyle w:val="Answer"/>
        <w:ind w:left="1080" w:firstLine="0"/>
      </w:pPr>
      <w:r>
        <w:t xml:space="preserve">9    </w:t>
      </w:r>
      <w:r w:rsidR="001B5CCF">
        <w:t>Prefer not to answer</w:t>
      </w:r>
    </w:p>
    <w:p w:rsidRPr="00295AEC" w:rsidR="0051542C" w:rsidP="0051542C" w:rsidRDefault="0051542C" w14:paraId="0A6B5F84" w14:textId="77777777">
      <w:pPr>
        <w:pStyle w:val="Answer"/>
        <w:ind w:left="1440" w:firstLine="0"/>
      </w:pPr>
    </w:p>
    <w:p w:rsidRPr="00295AEC" w:rsidR="002D2D9E" w:rsidP="002D2D9E" w:rsidRDefault="002D2D9E" w14:paraId="543BEF5E" w14:textId="77777777">
      <w:pPr>
        <w:pStyle w:val="Answer"/>
      </w:pPr>
    </w:p>
    <w:p w:rsidR="002D2D9E" w:rsidP="001D41E4" w:rsidRDefault="004F01C1" w14:paraId="1A5ACDA1" w14:textId="0A54CD12">
      <w:pPr>
        <w:pStyle w:val="Answer"/>
        <w:numPr>
          <w:ilvl w:val="0"/>
          <w:numId w:val="1"/>
        </w:numPr>
      </w:pPr>
      <w:r w:rsidRPr="00A7280D">
        <w:t>[ING4</w:t>
      </w:r>
      <w:r>
        <w:rPr>
          <w:b/>
        </w:rPr>
        <w:t xml:space="preserve">] </w:t>
      </w:r>
      <w:r w:rsidRPr="002503BA" w:rsidR="002D2D9E">
        <w:rPr>
          <w:b/>
        </w:rPr>
        <w:t>[I</w:t>
      </w:r>
      <w:r w:rsidRPr="002503BA" w:rsidR="002503BA">
        <w:rPr>
          <w:b/>
        </w:rPr>
        <w:t>F S6</w:t>
      </w:r>
      <w:r w:rsidRPr="002503BA" w:rsidR="002D2D9E">
        <w:rPr>
          <w:b/>
        </w:rPr>
        <w:t>=</w:t>
      </w:r>
      <w:r w:rsidR="007B0734">
        <w:rPr>
          <w:b/>
        </w:rPr>
        <w:t>6</w:t>
      </w:r>
      <w:r w:rsidRPr="002503BA" w:rsidR="002D2D9E">
        <w:rPr>
          <w:b/>
        </w:rPr>
        <w:t xml:space="preserve">]: </w:t>
      </w:r>
      <w:r w:rsidR="002D2D9E">
        <w:t xml:space="preserve">What is the </w:t>
      </w:r>
      <w:r w:rsidRPr="007B0734" w:rsidR="002D2D9E">
        <w:rPr>
          <w:b/>
        </w:rPr>
        <w:t>main</w:t>
      </w:r>
      <w:r w:rsidR="002D2D9E">
        <w:t xml:space="preserve"> reason you decided to get health insurance?</w:t>
      </w:r>
      <w:r w:rsidR="004101E2">
        <w:t xml:space="preserve"> (RANDOMIZE)</w:t>
      </w:r>
    </w:p>
    <w:p w:rsidR="00041825" w:rsidP="00041825" w:rsidRDefault="00041825" w14:paraId="288F6338" w14:textId="77777777">
      <w:pPr>
        <w:pStyle w:val="Answer"/>
        <w:ind w:left="720" w:firstLine="0"/>
      </w:pPr>
    </w:p>
    <w:p w:rsidRPr="00295AEC" w:rsidR="002D2D9E" w:rsidP="001D41E4" w:rsidRDefault="002D2D9E" w14:paraId="1FDE2AFF" w14:textId="77777777">
      <w:pPr>
        <w:pStyle w:val="Answer"/>
        <w:numPr>
          <w:ilvl w:val="1"/>
          <w:numId w:val="1"/>
        </w:numPr>
      </w:pPr>
      <w:r w:rsidRPr="00295AEC">
        <w:t>The law require</w:t>
      </w:r>
      <w:r>
        <w:t>d</w:t>
      </w:r>
      <w:r w:rsidRPr="00295AEC">
        <w:t xml:space="preserve"> that I have health insurance</w:t>
      </w:r>
    </w:p>
    <w:p w:rsidRPr="00295AEC" w:rsidR="002D2D9E" w:rsidP="001D41E4" w:rsidRDefault="002D2D9E" w14:paraId="29242F56" w14:textId="77777777">
      <w:pPr>
        <w:pStyle w:val="Answer"/>
        <w:numPr>
          <w:ilvl w:val="1"/>
          <w:numId w:val="1"/>
        </w:numPr>
      </w:pPr>
      <w:r w:rsidRPr="00295AEC">
        <w:t>I d</w:t>
      </w:r>
      <w:r>
        <w:t>id</w:t>
      </w:r>
      <w:r w:rsidRPr="00295AEC">
        <w:t xml:space="preserve"> not want to pay the fine for not having health insurance</w:t>
      </w:r>
    </w:p>
    <w:p w:rsidRPr="00295AEC" w:rsidR="002D2D9E" w:rsidP="001D41E4" w:rsidRDefault="002D2D9E" w14:paraId="6C38C0A5" w14:textId="77777777">
      <w:pPr>
        <w:pStyle w:val="Answer"/>
        <w:numPr>
          <w:ilvl w:val="1"/>
          <w:numId w:val="1"/>
        </w:numPr>
      </w:pPr>
      <w:r w:rsidRPr="00295AEC">
        <w:t xml:space="preserve">I need insurance in case I get sick and need care  </w:t>
      </w:r>
    </w:p>
    <w:p w:rsidRPr="00295AEC" w:rsidR="002D2D9E" w:rsidP="001D41E4" w:rsidRDefault="002D2D9E" w14:paraId="584361F1" w14:textId="77777777">
      <w:pPr>
        <w:pStyle w:val="Answer"/>
        <w:numPr>
          <w:ilvl w:val="1"/>
          <w:numId w:val="1"/>
        </w:numPr>
      </w:pPr>
      <w:r w:rsidRPr="00295AEC">
        <w:t>I have a medical condition</w:t>
      </w:r>
    </w:p>
    <w:p w:rsidRPr="00295AEC" w:rsidR="002D2D9E" w:rsidP="001D41E4" w:rsidRDefault="002D2D9E" w14:paraId="2C1138E3" w14:textId="77777777">
      <w:pPr>
        <w:pStyle w:val="Answer"/>
        <w:numPr>
          <w:ilvl w:val="1"/>
          <w:numId w:val="1"/>
        </w:numPr>
      </w:pPr>
      <w:r w:rsidRPr="00295AEC">
        <w:t>I need insurance for preventative care to stay healthy</w:t>
      </w:r>
    </w:p>
    <w:p w:rsidRPr="00295AEC" w:rsidR="002D2D9E" w:rsidP="001D41E4" w:rsidRDefault="002D2D9E" w14:paraId="2BC02A3E" w14:textId="77777777">
      <w:pPr>
        <w:pStyle w:val="Answer"/>
        <w:numPr>
          <w:ilvl w:val="1"/>
          <w:numId w:val="1"/>
        </w:numPr>
      </w:pPr>
      <w:r w:rsidRPr="00295AEC">
        <w:t>Healthcare costs are too expensive without coverage</w:t>
      </w:r>
    </w:p>
    <w:p w:rsidRPr="00295AEC" w:rsidR="002D2D9E" w:rsidP="001D41E4" w:rsidRDefault="002D2D9E" w14:paraId="062154D5" w14:textId="77777777">
      <w:pPr>
        <w:pStyle w:val="Answer"/>
        <w:numPr>
          <w:ilvl w:val="1"/>
          <w:numId w:val="1"/>
        </w:numPr>
      </w:pPr>
      <w:r w:rsidRPr="00295AEC">
        <w:t>The health insurance plan is affordable</w:t>
      </w:r>
    </w:p>
    <w:p w:rsidRPr="00295AEC" w:rsidR="002D2D9E" w:rsidP="001D41E4" w:rsidRDefault="001B5CCF" w14:paraId="47C02DB8" w14:textId="77777777">
      <w:pPr>
        <w:pStyle w:val="Answer"/>
        <w:numPr>
          <w:ilvl w:val="0"/>
          <w:numId w:val="16"/>
        </w:numPr>
      </w:pPr>
      <w:r>
        <w:t>Other (</w:t>
      </w:r>
      <w:r w:rsidR="002D2D9E">
        <w:t>specify</w:t>
      </w:r>
      <w:r>
        <w:t>)</w:t>
      </w:r>
    </w:p>
    <w:p w:rsidR="002D2D9E" w:rsidP="001D41E4" w:rsidRDefault="002D2D9E" w14:paraId="32A6CA7B" w14:textId="77777777">
      <w:pPr>
        <w:pStyle w:val="Answer"/>
        <w:numPr>
          <w:ilvl w:val="0"/>
          <w:numId w:val="16"/>
        </w:numPr>
      </w:pPr>
      <w:r w:rsidRPr="00295AEC">
        <w:t>Don’t know</w:t>
      </w:r>
    </w:p>
    <w:p w:rsidR="001B5CCF" w:rsidP="001D41E4" w:rsidRDefault="001B5CCF" w14:paraId="43B293F8" w14:textId="77777777">
      <w:pPr>
        <w:pStyle w:val="Answer"/>
        <w:numPr>
          <w:ilvl w:val="0"/>
          <w:numId w:val="16"/>
        </w:numPr>
      </w:pPr>
      <w:r>
        <w:t>Prefer not to answer</w:t>
      </w:r>
    </w:p>
    <w:p w:rsidR="002503BA" w:rsidP="001B5CCF" w:rsidRDefault="002503BA" w14:paraId="34E36F48" w14:textId="77777777">
      <w:pPr>
        <w:pStyle w:val="Answer"/>
        <w:ind w:left="0" w:firstLine="0"/>
      </w:pPr>
    </w:p>
    <w:p w:rsidR="002503BA" w:rsidP="00232834" w:rsidRDefault="002503BA" w14:paraId="1430DD00" w14:textId="5BBDCB7A">
      <w:pPr>
        <w:pStyle w:val="Answer"/>
        <w:ind w:left="1440" w:firstLine="0"/>
      </w:pPr>
    </w:p>
    <w:p w:rsidR="003A0AD2" w:rsidP="00232834" w:rsidRDefault="003A0AD2" w14:paraId="1B33F7A4" w14:textId="0E26230A">
      <w:pPr>
        <w:pStyle w:val="Answer"/>
        <w:ind w:left="1440" w:firstLine="0"/>
      </w:pPr>
    </w:p>
    <w:p w:rsidR="003A0AD2" w:rsidP="00232834" w:rsidRDefault="003A0AD2" w14:paraId="681AFA07" w14:textId="078205CF">
      <w:pPr>
        <w:pStyle w:val="Answer"/>
        <w:ind w:left="1440" w:firstLine="0"/>
      </w:pPr>
    </w:p>
    <w:p w:rsidR="003A0AD2" w:rsidP="00232834" w:rsidRDefault="003A0AD2" w14:paraId="222586FB" w14:textId="7AA69CCD">
      <w:pPr>
        <w:pStyle w:val="Answer"/>
        <w:ind w:left="1440" w:firstLine="0"/>
      </w:pPr>
    </w:p>
    <w:p w:rsidR="003A0AD2" w:rsidP="00232834" w:rsidRDefault="003A0AD2" w14:paraId="64DA6738" w14:textId="0721A955">
      <w:pPr>
        <w:pStyle w:val="Answer"/>
        <w:ind w:left="1440" w:firstLine="0"/>
      </w:pPr>
    </w:p>
    <w:p w:rsidR="003A0AD2" w:rsidP="00232834" w:rsidRDefault="003A0AD2" w14:paraId="3169E5C4" w14:textId="7A28300F">
      <w:pPr>
        <w:pStyle w:val="Answer"/>
        <w:ind w:left="1440" w:firstLine="0"/>
      </w:pPr>
    </w:p>
    <w:p w:rsidR="003A0AD2" w:rsidP="00232834" w:rsidRDefault="003A0AD2" w14:paraId="72C8B591" w14:textId="77777777">
      <w:pPr>
        <w:pStyle w:val="Answer"/>
        <w:ind w:left="1440" w:firstLine="0"/>
      </w:pPr>
    </w:p>
    <w:p w:rsidR="00232834" w:rsidP="001D41E4" w:rsidRDefault="004F01C1" w14:paraId="319AF330" w14:textId="793299B1">
      <w:pPr>
        <w:pStyle w:val="Answer"/>
        <w:numPr>
          <w:ilvl w:val="0"/>
          <w:numId w:val="1"/>
        </w:numPr>
      </w:pPr>
      <w:r>
        <w:t xml:space="preserve">[DMG4] </w:t>
      </w:r>
      <w:r w:rsidR="00232834">
        <w:t>How familiar are you with the following:</w:t>
      </w:r>
    </w:p>
    <w:p w:rsidR="00423B79" w:rsidP="00423B79" w:rsidRDefault="00423B79" w14:paraId="20703608" w14:textId="77777777">
      <w:pPr>
        <w:pStyle w:val="Answer"/>
        <w:ind w:left="1080" w:firstLine="0"/>
      </w:pPr>
    </w:p>
    <w:tbl>
      <w:tblPr>
        <w:tblStyle w:val="TableGrid"/>
        <w:tblW w:w="0" w:type="auto"/>
        <w:tblLook w:val="04A0" w:firstRow="1" w:lastRow="0" w:firstColumn="1" w:lastColumn="0" w:noHBand="0" w:noVBand="1"/>
      </w:tblPr>
      <w:tblGrid>
        <w:gridCol w:w="5732"/>
        <w:gridCol w:w="610"/>
        <w:gridCol w:w="609"/>
        <w:gridCol w:w="609"/>
        <w:gridCol w:w="609"/>
        <w:gridCol w:w="605"/>
        <w:gridCol w:w="576"/>
      </w:tblGrid>
      <w:tr w:rsidRPr="00D86158" w:rsidR="008A280D" w:rsidTr="008A280D" w14:paraId="2B6BFDBB" w14:textId="77777777">
        <w:trPr>
          <w:cantSplit/>
          <w:trHeight w:val="1277"/>
        </w:trPr>
        <w:tc>
          <w:tcPr>
            <w:tcW w:w="5732" w:type="dxa"/>
          </w:tcPr>
          <w:p w:rsidRPr="00D86158" w:rsidR="008A280D" w:rsidP="00423B79" w:rsidRDefault="008A280D" w14:paraId="0BD59039" w14:textId="77777777">
            <w:pPr>
              <w:pStyle w:val="Answer"/>
              <w:ind w:left="0" w:firstLine="0"/>
            </w:pPr>
            <w:r w:rsidRPr="00D86158">
              <w:t>(RANDOMIZE)</w:t>
            </w:r>
          </w:p>
        </w:tc>
        <w:tc>
          <w:tcPr>
            <w:tcW w:w="610" w:type="dxa"/>
            <w:textDirection w:val="tbRl"/>
          </w:tcPr>
          <w:p w:rsidRPr="00D86158" w:rsidR="008A280D" w:rsidP="00423B79" w:rsidRDefault="008A280D" w14:paraId="1B0AA0D8" w14:textId="77777777">
            <w:pPr>
              <w:pStyle w:val="Answer"/>
              <w:ind w:left="113" w:right="113" w:firstLine="0"/>
              <w:rPr>
                <w:b/>
              </w:rPr>
            </w:pPr>
            <w:r w:rsidRPr="00D86158">
              <w:rPr>
                <w:b/>
              </w:rPr>
              <w:t xml:space="preserve">Very familiar </w:t>
            </w:r>
          </w:p>
        </w:tc>
        <w:tc>
          <w:tcPr>
            <w:tcW w:w="609" w:type="dxa"/>
            <w:textDirection w:val="tbRl"/>
          </w:tcPr>
          <w:p w:rsidRPr="00D86158" w:rsidR="008A280D" w:rsidP="00423B79" w:rsidRDefault="008A280D" w14:paraId="01C9328C" w14:textId="77777777">
            <w:pPr>
              <w:pStyle w:val="Answer"/>
              <w:ind w:left="113" w:right="113" w:firstLine="0"/>
              <w:rPr>
                <w:b/>
              </w:rPr>
            </w:pPr>
            <w:r w:rsidRPr="00D86158">
              <w:rPr>
                <w:b/>
              </w:rPr>
              <w:t xml:space="preserve">Somewhat familiar </w:t>
            </w:r>
          </w:p>
        </w:tc>
        <w:tc>
          <w:tcPr>
            <w:tcW w:w="609" w:type="dxa"/>
            <w:textDirection w:val="tbRl"/>
          </w:tcPr>
          <w:p w:rsidRPr="00D86158" w:rsidR="008A280D" w:rsidP="00423B79" w:rsidRDefault="008A280D" w14:paraId="1EA4E18E" w14:textId="77777777">
            <w:pPr>
              <w:pStyle w:val="Answer"/>
              <w:ind w:left="113" w:right="113" w:firstLine="0"/>
              <w:rPr>
                <w:b/>
              </w:rPr>
            </w:pPr>
            <w:r w:rsidRPr="00D86158">
              <w:rPr>
                <w:b/>
              </w:rPr>
              <w:t xml:space="preserve">Somewhat unfamiliar </w:t>
            </w:r>
          </w:p>
        </w:tc>
        <w:tc>
          <w:tcPr>
            <w:tcW w:w="609" w:type="dxa"/>
            <w:textDirection w:val="tbRl"/>
          </w:tcPr>
          <w:p w:rsidRPr="00D86158" w:rsidR="008A280D" w:rsidP="00423B79" w:rsidRDefault="008A280D" w14:paraId="366DBD03" w14:textId="77777777">
            <w:pPr>
              <w:pStyle w:val="Answer"/>
              <w:ind w:left="113" w:right="113" w:firstLine="0"/>
              <w:rPr>
                <w:b/>
              </w:rPr>
            </w:pPr>
            <w:r w:rsidRPr="00D86158">
              <w:rPr>
                <w:b/>
              </w:rPr>
              <w:t xml:space="preserve">Very unfamiliar </w:t>
            </w:r>
          </w:p>
        </w:tc>
        <w:tc>
          <w:tcPr>
            <w:tcW w:w="605" w:type="dxa"/>
            <w:textDirection w:val="tbRl"/>
          </w:tcPr>
          <w:p w:rsidRPr="00D86158" w:rsidR="008A280D" w:rsidP="00423B79" w:rsidRDefault="008A280D" w14:paraId="2AF8DDF4" w14:textId="77777777">
            <w:pPr>
              <w:pStyle w:val="Answer"/>
              <w:ind w:left="113" w:right="113" w:firstLine="0"/>
              <w:rPr>
                <w:b/>
              </w:rPr>
            </w:pPr>
            <w:r w:rsidRPr="00D86158">
              <w:rPr>
                <w:b/>
              </w:rPr>
              <w:t xml:space="preserve">Don’t know </w:t>
            </w:r>
          </w:p>
        </w:tc>
        <w:tc>
          <w:tcPr>
            <w:tcW w:w="576" w:type="dxa"/>
            <w:textDirection w:val="tbRl"/>
          </w:tcPr>
          <w:p w:rsidRPr="00D86158" w:rsidR="008A280D" w:rsidP="00423B79" w:rsidRDefault="008A280D" w14:paraId="2867A685" w14:textId="77777777">
            <w:pPr>
              <w:pStyle w:val="Answer"/>
              <w:ind w:left="113" w:right="113" w:firstLine="0"/>
              <w:rPr>
                <w:b/>
              </w:rPr>
            </w:pPr>
            <w:r w:rsidRPr="00D86158">
              <w:rPr>
                <w:b/>
              </w:rPr>
              <w:t>Prefer not to answer</w:t>
            </w:r>
          </w:p>
        </w:tc>
      </w:tr>
      <w:tr w:rsidRPr="00D86158" w:rsidR="008A280D" w:rsidTr="008A280D" w14:paraId="7554B15B" w14:textId="77777777">
        <w:tc>
          <w:tcPr>
            <w:tcW w:w="5732" w:type="dxa"/>
          </w:tcPr>
          <w:p w:rsidRPr="00D86158" w:rsidR="008A280D" w:rsidP="004F01C1" w:rsidRDefault="004F01C1" w14:paraId="68F1B85C" w14:textId="5EFF26EF">
            <w:pPr>
              <w:pStyle w:val="Answer"/>
              <w:numPr>
                <w:ilvl w:val="0"/>
                <w:numId w:val="7"/>
              </w:numPr>
            </w:pPr>
            <w:r>
              <w:t xml:space="preserve">[DMG4] </w:t>
            </w:r>
            <w:r w:rsidRPr="00D86158" w:rsidR="008A280D">
              <w:t>The Health Insurance Marketplace</w:t>
            </w:r>
          </w:p>
        </w:tc>
        <w:tc>
          <w:tcPr>
            <w:tcW w:w="610" w:type="dxa"/>
          </w:tcPr>
          <w:p w:rsidRPr="00D86158" w:rsidR="008A280D" w:rsidP="00423B79" w:rsidRDefault="008A280D" w14:paraId="1C3AA1ED" w14:textId="77777777">
            <w:pPr>
              <w:pStyle w:val="Answer"/>
              <w:ind w:left="0" w:firstLine="0"/>
            </w:pPr>
          </w:p>
        </w:tc>
        <w:tc>
          <w:tcPr>
            <w:tcW w:w="609" w:type="dxa"/>
          </w:tcPr>
          <w:p w:rsidRPr="00D86158" w:rsidR="008A280D" w:rsidP="00423B79" w:rsidRDefault="008A280D" w14:paraId="1062C848" w14:textId="77777777">
            <w:pPr>
              <w:pStyle w:val="Answer"/>
              <w:ind w:left="0" w:firstLine="0"/>
            </w:pPr>
          </w:p>
        </w:tc>
        <w:tc>
          <w:tcPr>
            <w:tcW w:w="609" w:type="dxa"/>
          </w:tcPr>
          <w:p w:rsidRPr="00D86158" w:rsidR="008A280D" w:rsidP="00423B79" w:rsidRDefault="008A280D" w14:paraId="38AA3B10" w14:textId="77777777">
            <w:pPr>
              <w:pStyle w:val="Answer"/>
              <w:ind w:left="0" w:firstLine="0"/>
            </w:pPr>
          </w:p>
        </w:tc>
        <w:tc>
          <w:tcPr>
            <w:tcW w:w="609" w:type="dxa"/>
          </w:tcPr>
          <w:p w:rsidRPr="00D86158" w:rsidR="008A280D" w:rsidP="00423B79" w:rsidRDefault="008A280D" w14:paraId="75A8A489" w14:textId="77777777">
            <w:pPr>
              <w:pStyle w:val="Answer"/>
              <w:ind w:left="0" w:firstLine="0"/>
            </w:pPr>
          </w:p>
        </w:tc>
        <w:tc>
          <w:tcPr>
            <w:tcW w:w="605" w:type="dxa"/>
          </w:tcPr>
          <w:p w:rsidRPr="00D86158" w:rsidR="008A280D" w:rsidP="00423B79" w:rsidRDefault="008A280D" w14:paraId="61BCFFCC" w14:textId="77777777">
            <w:pPr>
              <w:pStyle w:val="Answer"/>
              <w:ind w:left="0" w:firstLine="0"/>
            </w:pPr>
          </w:p>
        </w:tc>
        <w:tc>
          <w:tcPr>
            <w:tcW w:w="576" w:type="dxa"/>
          </w:tcPr>
          <w:p w:rsidRPr="00D86158" w:rsidR="008A280D" w:rsidP="00423B79" w:rsidRDefault="008A280D" w14:paraId="2AAE21D5" w14:textId="77777777">
            <w:pPr>
              <w:pStyle w:val="Answer"/>
              <w:ind w:left="0" w:firstLine="0"/>
            </w:pPr>
          </w:p>
        </w:tc>
      </w:tr>
      <w:tr w:rsidRPr="00D86158" w:rsidR="008A280D" w:rsidTr="008A280D" w14:paraId="1B1EF14A" w14:textId="77777777">
        <w:tc>
          <w:tcPr>
            <w:tcW w:w="5732" w:type="dxa"/>
          </w:tcPr>
          <w:p w:rsidRPr="00D86158" w:rsidR="008A280D" w:rsidP="004F01C1" w:rsidRDefault="004F01C1" w14:paraId="4D24ED1D" w14:textId="78688EB3">
            <w:pPr>
              <w:pStyle w:val="Answer"/>
              <w:numPr>
                <w:ilvl w:val="0"/>
                <w:numId w:val="7"/>
              </w:numPr>
            </w:pPr>
            <w:r>
              <w:t xml:space="preserve">[DMG4] </w:t>
            </w:r>
            <w:r w:rsidRPr="00D86158" w:rsidR="008A280D">
              <w:t xml:space="preserve">Healthcare.gov </w:t>
            </w:r>
          </w:p>
        </w:tc>
        <w:tc>
          <w:tcPr>
            <w:tcW w:w="610" w:type="dxa"/>
          </w:tcPr>
          <w:p w:rsidRPr="00D86158" w:rsidR="008A280D" w:rsidP="00423B79" w:rsidRDefault="008A280D" w14:paraId="1CA95185" w14:textId="77777777">
            <w:pPr>
              <w:pStyle w:val="Answer"/>
              <w:ind w:left="0" w:firstLine="0"/>
            </w:pPr>
          </w:p>
        </w:tc>
        <w:tc>
          <w:tcPr>
            <w:tcW w:w="609" w:type="dxa"/>
          </w:tcPr>
          <w:p w:rsidRPr="00D86158" w:rsidR="008A280D" w:rsidP="00423B79" w:rsidRDefault="008A280D" w14:paraId="26A928F2" w14:textId="77777777">
            <w:pPr>
              <w:pStyle w:val="Answer"/>
              <w:ind w:left="0" w:firstLine="0"/>
            </w:pPr>
          </w:p>
        </w:tc>
        <w:tc>
          <w:tcPr>
            <w:tcW w:w="609" w:type="dxa"/>
          </w:tcPr>
          <w:p w:rsidRPr="00D86158" w:rsidR="008A280D" w:rsidP="00423B79" w:rsidRDefault="008A280D" w14:paraId="42948649" w14:textId="77777777">
            <w:pPr>
              <w:pStyle w:val="Answer"/>
              <w:ind w:left="0" w:firstLine="0"/>
            </w:pPr>
          </w:p>
        </w:tc>
        <w:tc>
          <w:tcPr>
            <w:tcW w:w="609" w:type="dxa"/>
          </w:tcPr>
          <w:p w:rsidRPr="00D86158" w:rsidR="008A280D" w:rsidP="00423B79" w:rsidRDefault="008A280D" w14:paraId="56F0651A" w14:textId="77777777">
            <w:pPr>
              <w:pStyle w:val="Answer"/>
              <w:ind w:left="0" w:firstLine="0"/>
            </w:pPr>
          </w:p>
        </w:tc>
        <w:tc>
          <w:tcPr>
            <w:tcW w:w="605" w:type="dxa"/>
          </w:tcPr>
          <w:p w:rsidRPr="00D86158" w:rsidR="008A280D" w:rsidP="00423B79" w:rsidRDefault="008A280D" w14:paraId="5F637454" w14:textId="77777777">
            <w:pPr>
              <w:pStyle w:val="Answer"/>
              <w:ind w:left="0" w:firstLine="0"/>
            </w:pPr>
          </w:p>
        </w:tc>
        <w:tc>
          <w:tcPr>
            <w:tcW w:w="576" w:type="dxa"/>
          </w:tcPr>
          <w:p w:rsidRPr="00D86158" w:rsidR="008A280D" w:rsidP="00423B79" w:rsidRDefault="008A280D" w14:paraId="0572AB36" w14:textId="77777777">
            <w:pPr>
              <w:pStyle w:val="Answer"/>
              <w:ind w:left="0" w:firstLine="0"/>
            </w:pPr>
          </w:p>
        </w:tc>
      </w:tr>
    </w:tbl>
    <w:p w:rsidRPr="00D86158" w:rsidR="00232834" w:rsidP="00423B79" w:rsidRDefault="00232834" w14:paraId="0D1B5FFB" w14:textId="77777777">
      <w:pPr>
        <w:pStyle w:val="Answer"/>
        <w:ind w:left="0" w:firstLine="0"/>
      </w:pPr>
    </w:p>
    <w:p w:rsidRPr="00D86158" w:rsidR="002D2D9E" w:rsidP="002D2D9E" w:rsidRDefault="002D2D9E" w14:paraId="6E3DC738" w14:textId="77777777">
      <w:pPr>
        <w:pStyle w:val="Answer"/>
        <w:ind w:left="720" w:firstLine="0"/>
      </w:pPr>
    </w:p>
    <w:p w:rsidRPr="00D86158" w:rsidR="00710A8B" w:rsidP="00232834" w:rsidRDefault="00232834" w14:paraId="5310A189" w14:textId="77777777">
      <w:pPr>
        <w:pStyle w:val="Answer"/>
        <w:ind w:left="0" w:firstLine="0"/>
      </w:pPr>
      <w:r w:rsidRPr="00D86158">
        <w:t>The next set of questions will ask about some of your opinions and experiences</w:t>
      </w:r>
      <w:r w:rsidRPr="00D86158" w:rsidR="00B11C72">
        <w:t>.</w:t>
      </w:r>
    </w:p>
    <w:p w:rsidRPr="00D86158" w:rsidR="00232834" w:rsidP="00232834" w:rsidRDefault="00232834" w14:paraId="4011D7B7" w14:textId="77777777">
      <w:pPr>
        <w:pStyle w:val="Answer"/>
        <w:ind w:left="0" w:firstLine="0"/>
      </w:pPr>
    </w:p>
    <w:p w:rsidRPr="00D86158" w:rsidR="00232834" w:rsidP="001D41E4" w:rsidRDefault="004F01C1" w14:paraId="078D643F" w14:textId="01733314">
      <w:pPr>
        <w:pStyle w:val="Answer"/>
        <w:numPr>
          <w:ilvl w:val="0"/>
          <w:numId w:val="1"/>
        </w:numPr>
      </w:pPr>
      <w:r>
        <w:t xml:space="preserve">[BG1] </w:t>
      </w:r>
      <w:r w:rsidRPr="00D86158" w:rsidR="00232834">
        <w:t>In the past 90 days, have you done any of the following:</w:t>
      </w:r>
    </w:p>
    <w:tbl>
      <w:tblPr>
        <w:tblStyle w:val="TableGrid"/>
        <w:tblW w:w="0" w:type="auto"/>
        <w:tblLook w:val="04A0" w:firstRow="1" w:lastRow="0" w:firstColumn="1" w:lastColumn="0" w:noHBand="0" w:noVBand="1"/>
      </w:tblPr>
      <w:tblGrid>
        <w:gridCol w:w="6236"/>
        <w:gridCol w:w="677"/>
        <w:gridCol w:w="860"/>
        <w:gridCol w:w="716"/>
        <w:gridCol w:w="861"/>
      </w:tblGrid>
      <w:tr w:rsidRPr="00D86158" w:rsidR="00D86158" w:rsidTr="008A280D" w14:paraId="6F7D2F04" w14:textId="77777777">
        <w:tc>
          <w:tcPr>
            <w:tcW w:w="6364" w:type="dxa"/>
          </w:tcPr>
          <w:p w:rsidRPr="00D86158" w:rsidR="008A280D" w:rsidP="00232834" w:rsidRDefault="008A280D" w14:paraId="564B736B" w14:textId="77777777">
            <w:pPr>
              <w:pStyle w:val="Answer"/>
              <w:ind w:left="360" w:firstLine="0"/>
            </w:pPr>
            <w:r w:rsidRPr="00D86158">
              <w:t>(RANDOMIZE)</w:t>
            </w:r>
          </w:p>
        </w:tc>
        <w:tc>
          <w:tcPr>
            <w:tcW w:w="680" w:type="dxa"/>
          </w:tcPr>
          <w:p w:rsidRPr="00D86158" w:rsidR="008A280D" w:rsidP="00232834" w:rsidRDefault="008A280D" w14:paraId="2797A1FF" w14:textId="77777777">
            <w:pPr>
              <w:pStyle w:val="Answer"/>
              <w:ind w:left="0" w:firstLine="0"/>
            </w:pPr>
            <w:r w:rsidRPr="00D86158">
              <w:t>Yes</w:t>
            </w:r>
          </w:p>
        </w:tc>
        <w:tc>
          <w:tcPr>
            <w:tcW w:w="872" w:type="dxa"/>
          </w:tcPr>
          <w:p w:rsidRPr="00D86158" w:rsidR="008A280D" w:rsidP="00232834" w:rsidRDefault="008A280D" w14:paraId="7F2E6A1B" w14:textId="77777777">
            <w:pPr>
              <w:pStyle w:val="Answer"/>
              <w:ind w:left="0" w:firstLine="0"/>
            </w:pPr>
            <w:r w:rsidRPr="00D86158">
              <w:t>No</w:t>
            </w:r>
          </w:p>
        </w:tc>
        <w:tc>
          <w:tcPr>
            <w:tcW w:w="717" w:type="dxa"/>
          </w:tcPr>
          <w:p w:rsidRPr="00D86158" w:rsidR="008A280D" w:rsidP="00232834" w:rsidRDefault="008A280D" w14:paraId="32A99009" w14:textId="77777777">
            <w:pPr>
              <w:pStyle w:val="Answer"/>
              <w:ind w:left="0" w:firstLine="0"/>
            </w:pPr>
            <w:r w:rsidRPr="00D86158">
              <w:t>Don’t know</w:t>
            </w:r>
          </w:p>
        </w:tc>
        <w:tc>
          <w:tcPr>
            <w:tcW w:w="717" w:type="dxa"/>
          </w:tcPr>
          <w:p w:rsidRPr="00D86158" w:rsidR="008A280D" w:rsidP="00232834" w:rsidRDefault="008A280D" w14:paraId="2E07776C" w14:textId="77777777">
            <w:pPr>
              <w:pStyle w:val="Answer"/>
              <w:ind w:left="0" w:firstLine="0"/>
            </w:pPr>
            <w:r w:rsidRPr="00D86158">
              <w:t>Prefer not to answer</w:t>
            </w:r>
          </w:p>
        </w:tc>
      </w:tr>
      <w:tr w:rsidRPr="00D86158" w:rsidR="00D86158" w:rsidTr="008A280D" w14:paraId="45170A11" w14:textId="77777777">
        <w:tc>
          <w:tcPr>
            <w:tcW w:w="6364" w:type="dxa"/>
          </w:tcPr>
          <w:p w:rsidRPr="00D86158" w:rsidR="008A280D" w:rsidP="001D41E4" w:rsidRDefault="004F01C1" w14:paraId="3081A2EB" w14:textId="26CF07D7">
            <w:pPr>
              <w:pStyle w:val="Answer"/>
              <w:numPr>
                <w:ilvl w:val="0"/>
                <w:numId w:val="2"/>
              </w:numPr>
            </w:pPr>
            <w:r>
              <w:t xml:space="preserve">[BG1] </w:t>
            </w:r>
            <w:r w:rsidRPr="00D86158" w:rsidR="008A280D">
              <w:rPr>
                <w:b/>
              </w:rPr>
              <w:t>[IF S5=2</w:t>
            </w:r>
            <w:r w:rsidRPr="00D86158" w:rsidR="008A280D">
              <w:t>]: Considered buying health insurance</w:t>
            </w:r>
          </w:p>
        </w:tc>
        <w:tc>
          <w:tcPr>
            <w:tcW w:w="680" w:type="dxa"/>
          </w:tcPr>
          <w:p w:rsidRPr="00D86158" w:rsidR="008A280D" w:rsidP="00232834" w:rsidRDefault="008A280D" w14:paraId="7853CB96" w14:textId="77777777">
            <w:pPr>
              <w:pStyle w:val="Answer"/>
              <w:ind w:left="0" w:firstLine="0"/>
            </w:pPr>
          </w:p>
        </w:tc>
        <w:tc>
          <w:tcPr>
            <w:tcW w:w="872" w:type="dxa"/>
          </w:tcPr>
          <w:p w:rsidRPr="00D86158" w:rsidR="008A280D" w:rsidP="00232834" w:rsidRDefault="008A280D" w14:paraId="41B63EDD" w14:textId="77777777">
            <w:pPr>
              <w:pStyle w:val="Answer"/>
              <w:ind w:left="0" w:firstLine="0"/>
            </w:pPr>
          </w:p>
        </w:tc>
        <w:tc>
          <w:tcPr>
            <w:tcW w:w="717" w:type="dxa"/>
          </w:tcPr>
          <w:p w:rsidRPr="00D86158" w:rsidR="008A280D" w:rsidP="00232834" w:rsidRDefault="008A280D" w14:paraId="07968A6B" w14:textId="77777777">
            <w:pPr>
              <w:pStyle w:val="Answer"/>
              <w:ind w:left="0" w:firstLine="0"/>
            </w:pPr>
          </w:p>
        </w:tc>
        <w:tc>
          <w:tcPr>
            <w:tcW w:w="717" w:type="dxa"/>
          </w:tcPr>
          <w:p w:rsidRPr="00D86158" w:rsidR="008A280D" w:rsidP="00232834" w:rsidRDefault="008A280D" w14:paraId="3548CE17" w14:textId="77777777">
            <w:pPr>
              <w:pStyle w:val="Answer"/>
              <w:ind w:left="0" w:firstLine="0"/>
            </w:pPr>
          </w:p>
        </w:tc>
      </w:tr>
      <w:tr w:rsidRPr="00D86158" w:rsidR="00D86158" w:rsidTr="008A280D" w14:paraId="5F4B212C" w14:textId="77777777">
        <w:tc>
          <w:tcPr>
            <w:tcW w:w="6364" w:type="dxa"/>
          </w:tcPr>
          <w:p w:rsidRPr="00D86158" w:rsidR="008A280D" w:rsidP="001D41E4" w:rsidRDefault="004F01C1" w14:paraId="1FEA137B" w14:textId="3C8EBF40">
            <w:pPr>
              <w:pStyle w:val="Answer"/>
              <w:numPr>
                <w:ilvl w:val="0"/>
                <w:numId w:val="2"/>
              </w:numPr>
            </w:pPr>
            <w:r>
              <w:t xml:space="preserve">[BG1] </w:t>
            </w:r>
            <w:r w:rsidRPr="00D86158" w:rsidR="008A280D">
              <w:t>[If Marketplace insured]:</w:t>
            </w:r>
            <w:r w:rsidR="00D86158">
              <w:t xml:space="preserve"> </w:t>
            </w:r>
            <w:r w:rsidRPr="00D86158" w:rsidR="008A280D">
              <w:t>Considered changing health insurance plans</w:t>
            </w:r>
          </w:p>
        </w:tc>
        <w:tc>
          <w:tcPr>
            <w:tcW w:w="680" w:type="dxa"/>
          </w:tcPr>
          <w:p w:rsidRPr="00D86158" w:rsidR="008A280D" w:rsidP="00232834" w:rsidRDefault="008A280D" w14:paraId="71FA1F56" w14:textId="77777777">
            <w:pPr>
              <w:pStyle w:val="Answer"/>
              <w:ind w:left="0" w:firstLine="0"/>
            </w:pPr>
          </w:p>
        </w:tc>
        <w:tc>
          <w:tcPr>
            <w:tcW w:w="872" w:type="dxa"/>
          </w:tcPr>
          <w:p w:rsidRPr="00D86158" w:rsidR="008A280D" w:rsidP="00232834" w:rsidRDefault="008A280D" w14:paraId="2391154A" w14:textId="77777777">
            <w:pPr>
              <w:pStyle w:val="Answer"/>
              <w:ind w:left="0" w:firstLine="0"/>
            </w:pPr>
          </w:p>
        </w:tc>
        <w:tc>
          <w:tcPr>
            <w:tcW w:w="717" w:type="dxa"/>
          </w:tcPr>
          <w:p w:rsidRPr="00D86158" w:rsidR="008A280D" w:rsidP="00232834" w:rsidRDefault="008A280D" w14:paraId="0FEA72DB" w14:textId="77777777">
            <w:pPr>
              <w:pStyle w:val="Answer"/>
              <w:ind w:left="0" w:firstLine="0"/>
            </w:pPr>
          </w:p>
        </w:tc>
        <w:tc>
          <w:tcPr>
            <w:tcW w:w="717" w:type="dxa"/>
          </w:tcPr>
          <w:p w:rsidRPr="00D86158" w:rsidR="008A280D" w:rsidP="00232834" w:rsidRDefault="008A280D" w14:paraId="3044ED2A" w14:textId="77777777">
            <w:pPr>
              <w:pStyle w:val="Answer"/>
              <w:ind w:left="0" w:firstLine="0"/>
            </w:pPr>
          </w:p>
        </w:tc>
      </w:tr>
      <w:tr w:rsidR="008A280D" w:rsidTr="008A280D" w14:paraId="3653AD11" w14:textId="77777777">
        <w:tc>
          <w:tcPr>
            <w:tcW w:w="6364" w:type="dxa"/>
          </w:tcPr>
          <w:p w:rsidR="008A280D" w:rsidP="001D41E4" w:rsidRDefault="004F01C1" w14:paraId="604488AC" w14:textId="4C5CEA9F">
            <w:pPr>
              <w:pStyle w:val="Answer"/>
              <w:numPr>
                <w:ilvl w:val="0"/>
                <w:numId w:val="2"/>
              </w:numPr>
            </w:pPr>
            <w:r>
              <w:t xml:space="preserve">[BG1] </w:t>
            </w:r>
            <w:r w:rsidR="008A280D">
              <w:t>Researched health insurance plans</w:t>
            </w:r>
          </w:p>
        </w:tc>
        <w:tc>
          <w:tcPr>
            <w:tcW w:w="680" w:type="dxa"/>
          </w:tcPr>
          <w:p w:rsidR="008A280D" w:rsidP="00232834" w:rsidRDefault="008A280D" w14:paraId="403C19B5" w14:textId="77777777">
            <w:pPr>
              <w:pStyle w:val="Answer"/>
              <w:ind w:left="0" w:firstLine="0"/>
            </w:pPr>
          </w:p>
        </w:tc>
        <w:tc>
          <w:tcPr>
            <w:tcW w:w="872" w:type="dxa"/>
          </w:tcPr>
          <w:p w:rsidR="008A280D" w:rsidP="00232834" w:rsidRDefault="008A280D" w14:paraId="5CB30BD2" w14:textId="77777777">
            <w:pPr>
              <w:pStyle w:val="Answer"/>
              <w:ind w:left="0" w:firstLine="0"/>
            </w:pPr>
          </w:p>
        </w:tc>
        <w:tc>
          <w:tcPr>
            <w:tcW w:w="717" w:type="dxa"/>
          </w:tcPr>
          <w:p w:rsidR="008A280D" w:rsidP="00232834" w:rsidRDefault="008A280D" w14:paraId="5BD953AD" w14:textId="77777777">
            <w:pPr>
              <w:pStyle w:val="Answer"/>
              <w:ind w:left="0" w:firstLine="0"/>
            </w:pPr>
          </w:p>
        </w:tc>
        <w:tc>
          <w:tcPr>
            <w:tcW w:w="717" w:type="dxa"/>
          </w:tcPr>
          <w:p w:rsidR="008A280D" w:rsidP="00232834" w:rsidRDefault="008A280D" w14:paraId="3B6BEC43" w14:textId="77777777">
            <w:pPr>
              <w:pStyle w:val="Answer"/>
              <w:ind w:left="0" w:firstLine="0"/>
            </w:pPr>
          </w:p>
        </w:tc>
      </w:tr>
      <w:tr w:rsidR="008A280D" w:rsidTr="008A280D" w14:paraId="7DFA274D" w14:textId="77777777">
        <w:tc>
          <w:tcPr>
            <w:tcW w:w="6364" w:type="dxa"/>
          </w:tcPr>
          <w:p w:rsidR="008A280D" w:rsidP="001D41E4" w:rsidRDefault="004F01C1" w14:paraId="43234024" w14:textId="3AC54A21">
            <w:pPr>
              <w:pStyle w:val="Answer"/>
              <w:numPr>
                <w:ilvl w:val="0"/>
                <w:numId w:val="2"/>
              </w:numPr>
            </w:pPr>
            <w:r>
              <w:t xml:space="preserve">[BG1] </w:t>
            </w:r>
            <w:r w:rsidR="008A280D">
              <w:t xml:space="preserve">Attempted to purchase a new health insurance plan </w:t>
            </w:r>
          </w:p>
        </w:tc>
        <w:tc>
          <w:tcPr>
            <w:tcW w:w="680" w:type="dxa"/>
          </w:tcPr>
          <w:p w:rsidR="008A280D" w:rsidP="00232834" w:rsidRDefault="008A280D" w14:paraId="3A606C30" w14:textId="77777777">
            <w:pPr>
              <w:pStyle w:val="Answer"/>
              <w:ind w:left="0" w:firstLine="0"/>
            </w:pPr>
          </w:p>
        </w:tc>
        <w:tc>
          <w:tcPr>
            <w:tcW w:w="872" w:type="dxa"/>
          </w:tcPr>
          <w:p w:rsidR="008A280D" w:rsidP="00232834" w:rsidRDefault="008A280D" w14:paraId="20232F60" w14:textId="77777777">
            <w:pPr>
              <w:pStyle w:val="Answer"/>
              <w:ind w:left="0" w:firstLine="0"/>
            </w:pPr>
          </w:p>
        </w:tc>
        <w:tc>
          <w:tcPr>
            <w:tcW w:w="717" w:type="dxa"/>
          </w:tcPr>
          <w:p w:rsidR="008A280D" w:rsidP="00232834" w:rsidRDefault="008A280D" w14:paraId="00DD49B9" w14:textId="77777777">
            <w:pPr>
              <w:pStyle w:val="Answer"/>
              <w:ind w:left="0" w:firstLine="0"/>
            </w:pPr>
          </w:p>
        </w:tc>
        <w:tc>
          <w:tcPr>
            <w:tcW w:w="717" w:type="dxa"/>
          </w:tcPr>
          <w:p w:rsidR="008A280D" w:rsidP="00232834" w:rsidRDefault="008A280D" w14:paraId="4461FB80" w14:textId="77777777">
            <w:pPr>
              <w:pStyle w:val="Answer"/>
              <w:ind w:left="0" w:firstLine="0"/>
            </w:pPr>
          </w:p>
        </w:tc>
      </w:tr>
      <w:tr w:rsidR="008A280D" w:rsidTr="008A280D" w14:paraId="2AE79C04" w14:textId="77777777">
        <w:tc>
          <w:tcPr>
            <w:tcW w:w="6364" w:type="dxa"/>
          </w:tcPr>
          <w:p w:rsidR="008A280D" w:rsidP="001D41E4" w:rsidRDefault="004F01C1" w14:paraId="00C2BD6C" w14:textId="269F3AEF">
            <w:pPr>
              <w:pStyle w:val="Answer"/>
              <w:numPr>
                <w:ilvl w:val="0"/>
                <w:numId w:val="2"/>
              </w:numPr>
            </w:pPr>
            <w:r>
              <w:t xml:space="preserve">[BG1] </w:t>
            </w:r>
            <w:r w:rsidR="008A280D">
              <w:t>Contacted an agent or broker to help you find health insurance</w:t>
            </w:r>
          </w:p>
        </w:tc>
        <w:tc>
          <w:tcPr>
            <w:tcW w:w="680" w:type="dxa"/>
          </w:tcPr>
          <w:p w:rsidR="008A280D" w:rsidP="00232834" w:rsidRDefault="008A280D" w14:paraId="49E982DE" w14:textId="77777777">
            <w:pPr>
              <w:pStyle w:val="Answer"/>
              <w:ind w:left="0" w:firstLine="0"/>
            </w:pPr>
          </w:p>
        </w:tc>
        <w:tc>
          <w:tcPr>
            <w:tcW w:w="872" w:type="dxa"/>
          </w:tcPr>
          <w:p w:rsidR="008A280D" w:rsidP="00232834" w:rsidRDefault="008A280D" w14:paraId="1E4E660E" w14:textId="77777777">
            <w:pPr>
              <w:pStyle w:val="Answer"/>
              <w:ind w:left="0" w:firstLine="0"/>
            </w:pPr>
          </w:p>
        </w:tc>
        <w:tc>
          <w:tcPr>
            <w:tcW w:w="717" w:type="dxa"/>
          </w:tcPr>
          <w:p w:rsidR="008A280D" w:rsidP="00232834" w:rsidRDefault="008A280D" w14:paraId="40ADD923" w14:textId="77777777">
            <w:pPr>
              <w:pStyle w:val="Answer"/>
              <w:ind w:left="0" w:firstLine="0"/>
            </w:pPr>
          </w:p>
        </w:tc>
        <w:tc>
          <w:tcPr>
            <w:tcW w:w="717" w:type="dxa"/>
          </w:tcPr>
          <w:p w:rsidR="008A280D" w:rsidP="00232834" w:rsidRDefault="008A280D" w14:paraId="686FFA70" w14:textId="77777777">
            <w:pPr>
              <w:pStyle w:val="Answer"/>
              <w:ind w:left="0" w:firstLine="0"/>
            </w:pPr>
          </w:p>
        </w:tc>
      </w:tr>
      <w:tr w:rsidR="008A280D" w:rsidTr="008A280D" w14:paraId="573C14B8" w14:textId="77777777">
        <w:tc>
          <w:tcPr>
            <w:tcW w:w="6364" w:type="dxa"/>
          </w:tcPr>
          <w:p w:rsidR="008A280D" w:rsidP="001D41E4" w:rsidRDefault="004F01C1" w14:paraId="12590C90" w14:textId="302D93C3">
            <w:pPr>
              <w:pStyle w:val="Answer"/>
              <w:numPr>
                <w:ilvl w:val="0"/>
                <w:numId w:val="2"/>
              </w:numPr>
            </w:pPr>
            <w:r>
              <w:t xml:space="preserve">[BG1] </w:t>
            </w:r>
            <w:r w:rsidR="008A280D">
              <w:t>Shopped online for health insurance</w:t>
            </w:r>
          </w:p>
        </w:tc>
        <w:tc>
          <w:tcPr>
            <w:tcW w:w="680" w:type="dxa"/>
          </w:tcPr>
          <w:p w:rsidR="008A280D" w:rsidP="00232834" w:rsidRDefault="008A280D" w14:paraId="7D43B23F" w14:textId="77777777">
            <w:pPr>
              <w:pStyle w:val="Answer"/>
              <w:ind w:left="0" w:firstLine="0"/>
            </w:pPr>
          </w:p>
        </w:tc>
        <w:tc>
          <w:tcPr>
            <w:tcW w:w="872" w:type="dxa"/>
          </w:tcPr>
          <w:p w:rsidR="008A280D" w:rsidP="00232834" w:rsidRDefault="008A280D" w14:paraId="291A1519" w14:textId="77777777">
            <w:pPr>
              <w:pStyle w:val="Answer"/>
              <w:ind w:left="0" w:firstLine="0"/>
            </w:pPr>
          </w:p>
        </w:tc>
        <w:tc>
          <w:tcPr>
            <w:tcW w:w="717" w:type="dxa"/>
          </w:tcPr>
          <w:p w:rsidR="008A280D" w:rsidP="00232834" w:rsidRDefault="008A280D" w14:paraId="68A81D72" w14:textId="77777777">
            <w:pPr>
              <w:pStyle w:val="Answer"/>
              <w:ind w:left="0" w:firstLine="0"/>
            </w:pPr>
          </w:p>
        </w:tc>
        <w:tc>
          <w:tcPr>
            <w:tcW w:w="717" w:type="dxa"/>
          </w:tcPr>
          <w:p w:rsidR="008A280D" w:rsidP="00232834" w:rsidRDefault="008A280D" w14:paraId="147E958E" w14:textId="77777777">
            <w:pPr>
              <w:pStyle w:val="Answer"/>
              <w:ind w:left="0" w:firstLine="0"/>
            </w:pPr>
          </w:p>
        </w:tc>
      </w:tr>
      <w:tr w:rsidR="008A280D" w:rsidTr="008A280D" w14:paraId="3DDD36AC" w14:textId="77777777">
        <w:tc>
          <w:tcPr>
            <w:tcW w:w="6364" w:type="dxa"/>
          </w:tcPr>
          <w:p w:rsidR="008A280D" w:rsidP="001D41E4" w:rsidRDefault="004F01C1" w14:paraId="36F3B029" w14:textId="02BC9728">
            <w:pPr>
              <w:pStyle w:val="Answer"/>
              <w:numPr>
                <w:ilvl w:val="0"/>
                <w:numId w:val="2"/>
              </w:numPr>
            </w:pPr>
            <w:r>
              <w:t xml:space="preserve">[BG1] </w:t>
            </w:r>
            <w:r w:rsidR="008A280D">
              <w:t>Looked into or inquired about Medicaid or government insurance programs</w:t>
            </w:r>
          </w:p>
        </w:tc>
        <w:tc>
          <w:tcPr>
            <w:tcW w:w="680" w:type="dxa"/>
          </w:tcPr>
          <w:p w:rsidR="008A280D" w:rsidP="00232834" w:rsidRDefault="008A280D" w14:paraId="3DB9DC27" w14:textId="77777777">
            <w:pPr>
              <w:pStyle w:val="Answer"/>
              <w:ind w:left="0" w:firstLine="0"/>
            </w:pPr>
          </w:p>
        </w:tc>
        <w:tc>
          <w:tcPr>
            <w:tcW w:w="872" w:type="dxa"/>
          </w:tcPr>
          <w:p w:rsidR="008A280D" w:rsidP="00232834" w:rsidRDefault="008A280D" w14:paraId="1E3F940B" w14:textId="77777777">
            <w:pPr>
              <w:pStyle w:val="Answer"/>
              <w:ind w:left="0" w:firstLine="0"/>
            </w:pPr>
          </w:p>
        </w:tc>
        <w:tc>
          <w:tcPr>
            <w:tcW w:w="717" w:type="dxa"/>
          </w:tcPr>
          <w:p w:rsidR="008A280D" w:rsidP="00232834" w:rsidRDefault="008A280D" w14:paraId="081F359A" w14:textId="77777777">
            <w:pPr>
              <w:pStyle w:val="Answer"/>
              <w:ind w:left="0" w:firstLine="0"/>
            </w:pPr>
          </w:p>
        </w:tc>
        <w:tc>
          <w:tcPr>
            <w:tcW w:w="717" w:type="dxa"/>
          </w:tcPr>
          <w:p w:rsidR="008A280D" w:rsidP="00232834" w:rsidRDefault="008A280D" w14:paraId="305812FD" w14:textId="77777777">
            <w:pPr>
              <w:pStyle w:val="Answer"/>
              <w:ind w:left="0" w:firstLine="0"/>
            </w:pPr>
          </w:p>
        </w:tc>
      </w:tr>
      <w:tr w:rsidR="008A280D" w:rsidTr="008A280D" w14:paraId="5564706C" w14:textId="77777777">
        <w:tc>
          <w:tcPr>
            <w:tcW w:w="6364" w:type="dxa"/>
          </w:tcPr>
          <w:p w:rsidR="008A280D" w:rsidP="001D41E4" w:rsidRDefault="004F01C1" w14:paraId="6A873840" w14:textId="542FFADB">
            <w:pPr>
              <w:pStyle w:val="Answer"/>
              <w:numPr>
                <w:ilvl w:val="0"/>
                <w:numId w:val="2"/>
              </w:numPr>
            </w:pPr>
            <w:r>
              <w:t xml:space="preserve">[BG1] </w:t>
            </w:r>
            <w:r w:rsidRPr="001B5CCF" w:rsidR="008A280D">
              <w:rPr>
                <w:b/>
              </w:rPr>
              <w:t>[IF S6 = 6]:</w:t>
            </w:r>
            <w:r w:rsidR="008A280D">
              <w:t xml:space="preserve"> Purchased a health insurance plan </w:t>
            </w:r>
          </w:p>
        </w:tc>
        <w:tc>
          <w:tcPr>
            <w:tcW w:w="680" w:type="dxa"/>
          </w:tcPr>
          <w:p w:rsidR="008A280D" w:rsidP="00232834" w:rsidRDefault="008A280D" w14:paraId="6085F24C" w14:textId="77777777">
            <w:pPr>
              <w:pStyle w:val="Answer"/>
              <w:ind w:left="0" w:firstLine="0"/>
            </w:pPr>
          </w:p>
        </w:tc>
        <w:tc>
          <w:tcPr>
            <w:tcW w:w="872" w:type="dxa"/>
          </w:tcPr>
          <w:p w:rsidR="008A280D" w:rsidP="00232834" w:rsidRDefault="008A280D" w14:paraId="0DAD41E7" w14:textId="77777777">
            <w:pPr>
              <w:pStyle w:val="Answer"/>
              <w:ind w:left="0" w:firstLine="0"/>
            </w:pPr>
          </w:p>
        </w:tc>
        <w:tc>
          <w:tcPr>
            <w:tcW w:w="717" w:type="dxa"/>
          </w:tcPr>
          <w:p w:rsidR="008A280D" w:rsidP="00232834" w:rsidRDefault="008A280D" w14:paraId="4AC5EACC" w14:textId="77777777">
            <w:pPr>
              <w:pStyle w:val="Answer"/>
              <w:ind w:left="0" w:firstLine="0"/>
            </w:pPr>
          </w:p>
        </w:tc>
        <w:tc>
          <w:tcPr>
            <w:tcW w:w="717" w:type="dxa"/>
          </w:tcPr>
          <w:p w:rsidR="008A280D" w:rsidP="00232834" w:rsidRDefault="008A280D" w14:paraId="25CD7093" w14:textId="77777777">
            <w:pPr>
              <w:pStyle w:val="Answer"/>
              <w:ind w:left="0" w:firstLine="0"/>
            </w:pPr>
          </w:p>
        </w:tc>
      </w:tr>
      <w:tr w:rsidR="008A280D" w:rsidTr="008A280D" w14:paraId="005CD3A7" w14:textId="77777777">
        <w:tc>
          <w:tcPr>
            <w:tcW w:w="6364" w:type="dxa"/>
          </w:tcPr>
          <w:p w:rsidR="008A280D" w:rsidP="001D41E4" w:rsidRDefault="004F01C1" w14:paraId="0939C1D8" w14:textId="6F5EED96">
            <w:pPr>
              <w:pStyle w:val="Answer"/>
              <w:numPr>
                <w:ilvl w:val="0"/>
                <w:numId w:val="2"/>
              </w:numPr>
            </w:pPr>
            <w:r>
              <w:t xml:space="preserve">[BG1] </w:t>
            </w:r>
            <w:r w:rsidRPr="001B5CCF" w:rsidR="008A280D">
              <w:rPr>
                <w:b/>
              </w:rPr>
              <w:t>[IF S6 = 6]:</w:t>
            </w:r>
            <w:r w:rsidR="008A280D">
              <w:t xml:space="preserve"> Changed from one insurance plan to another</w:t>
            </w:r>
          </w:p>
        </w:tc>
        <w:tc>
          <w:tcPr>
            <w:tcW w:w="680" w:type="dxa"/>
          </w:tcPr>
          <w:p w:rsidR="008A280D" w:rsidP="00232834" w:rsidRDefault="008A280D" w14:paraId="07CE3072" w14:textId="77777777">
            <w:pPr>
              <w:pStyle w:val="Answer"/>
              <w:ind w:left="0" w:firstLine="0"/>
            </w:pPr>
          </w:p>
        </w:tc>
        <w:tc>
          <w:tcPr>
            <w:tcW w:w="872" w:type="dxa"/>
          </w:tcPr>
          <w:p w:rsidR="008A280D" w:rsidP="00232834" w:rsidRDefault="008A280D" w14:paraId="0C254901" w14:textId="77777777">
            <w:pPr>
              <w:pStyle w:val="Answer"/>
              <w:ind w:left="0" w:firstLine="0"/>
            </w:pPr>
          </w:p>
        </w:tc>
        <w:tc>
          <w:tcPr>
            <w:tcW w:w="717" w:type="dxa"/>
          </w:tcPr>
          <w:p w:rsidR="008A280D" w:rsidP="00232834" w:rsidRDefault="008A280D" w14:paraId="0D6E58B3" w14:textId="77777777">
            <w:pPr>
              <w:pStyle w:val="Answer"/>
              <w:ind w:left="0" w:firstLine="0"/>
            </w:pPr>
          </w:p>
        </w:tc>
        <w:tc>
          <w:tcPr>
            <w:tcW w:w="717" w:type="dxa"/>
          </w:tcPr>
          <w:p w:rsidR="008A280D" w:rsidP="00232834" w:rsidRDefault="008A280D" w14:paraId="5D4D7A61" w14:textId="77777777">
            <w:pPr>
              <w:pStyle w:val="Answer"/>
              <w:ind w:left="0" w:firstLine="0"/>
            </w:pPr>
          </w:p>
        </w:tc>
      </w:tr>
      <w:tr w:rsidR="008A280D" w:rsidTr="008A280D" w14:paraId="2553DC70" w14:textId="77777777">
        <w:tc>
          <w:tcPr>
            <w:tcW w:w="6364" w:type="dxa"/>
          </w:tcPr>
          <w:p w:rsidR="008A280D" w:rsidP="001D41E4" w:rsidRDefault="004F01C1" w14:paraId="04305D2D" w14:textId="75A6E5FF">
            <w:pPr>
              <w:pStyle w:val="Answer"/>
              <w:numPr>
                <w:ilvl w:val="0"/>
                <w:numId w:val="2"/>
              </w:numPr>
            </w:pPr>
            <w:r>
              <w:t xml:space="preserve">[BG1] </w:t>
            </w:r>
            <w:r w:rsidRPr="001B5CCF" w:rsidR="008A280D">
              <w:rPr>
                <w:b/>
              </w:rPr>
              <w:t>[IF S6 = 6</w:t>
            </w:r>
            <w:r w:rsidR="008A280D">
              <w:rPr>
                <w:b/>
              </w:rPr>
              <w:t xml:space="preserve"> &amp; S7 = 2-6</w:t>
            </w:r>
            <w:r w:rsidRPr="001B5CCF" w:rsidR="008A280D">
              <w:rPr>
                <w:b/>
              </w:rPr>
              <w:t>]:</w:t>
            </w:r>
            <w:r w:rsidR="008A280D">
              <w:t xml:space="preserve"> Updated your Marketplace application </w:t>
            </w:r>
          </w:p>
        </w:tc>
        <w:tc>
          <w:tcPr>
            <w:tcW w:w="680" w:type="dxa"/>
          </w:tcPr>
          <w:p w:rsidR="008A280D" w:rsidP="00232834" w:rsidRDefault="008A280D" w14:paraId="4E7340F8" w14:textId="77777777">
            <w:pPr>
              <w:pStyle w:val="Answer"/>
              <w:ind w:left="0" w:firstLine="0"/>
            </w:pPr>
          </w:p>
        </w:tc>
        <w:tc>
          <w:tcPr>
            <w:tcW w:w="872" w:type="dxa"/>
          </w:tcPr>
          <w:p w:rsidR="008A280D" w:rsidP="00232834" w:rsidRDefault="008A280D" w14:paraId="36904618" w14:textId="77777777">
            <w:pPr>
              <w:pStyle w:val="Answer"/>
              <w:ind w:left="0" w:firstLine="0"/>
            </w:pPr>
          </w:p>
        </w:tc>
        <w:tc>
          <w:tcPr>
            <w:tcW w:w="717" w:type="dxa"/>
          </w:tcPr>
          <w:p w:rsidR="008A280D" w:rsidP="00232834" w:rsidRDefault="008A280D" w14:paraId="57DDCBCD" w14:textId="77777777">
            <w:pPr>
              <w:pStyle w:val="Answer"/>
              <w:ind w:left="0" w:firstLine="0"/>
            </w:pPr>
          </w:p>
        </w:tc>
        <w:tc>
          <w:tcPr>
            <w:tcW w:w="717" w:type="dxa"/>
          </w:tcPr>
          <w:p w:rsidR="008A280D" w:rsidP="00232834" w:rsidRDefault="008A280D" w14:paraId="72E06371" w14:textId="77777777">
            <w:pPr>
              <w:pStyle w:val="Answer"/>
              <w:ind w:left="0" w:firstLine="0"/>
            </w:pPr>
          </w:p>
        </w:tc>
      </w:tr>
    </w:tbl>
    <w:p w:rsidR="00232834" w:rsidP="00232834" w:rsidRDefault="00232834" w14:paraId="1D3C8E3B" w14:textId="77777777">
      <w:pPr>
        <w:pStyle w:val="Answer"/>
        <w:ind w:left="0" w:firstLine="0"/>
      </w:pPr>
    </w:p>
    <w:p w:rsidR="00412F11" w:rsidP="00232834" w:rsidRDefault="00412F11" w14:paraId="3729233C" w14:textId="77777777">
      <w:pPr>
        <w:pStyle w:val="Answer"/>
        <w:ind w:left="0" w:firstLine="0"/>
      </w:pPr>
    </w:p>
    <w:p w:rsidR="00183F5D" w:rsidRDefault="00183F5D" w14:paraId="4039784F" w14:textId="77777777">
      <w:pPr>
        <w:rPr>
          <w:rFonts w:ascii="Arial" w:hAnsi="Arial" w:eastAsia="Times New Roman" w:cs="Times New Roman"/>
          <w:sz w:val="20"/>
          <w:szCs w:val="24"/>
        </w:rPr>
      </w:pPr>
      <w:r>
        <w:br w:type="page"/>
      </w:r>
    </w:p>
    <w:p w:rsidR="007418C1" w:rsidP="001D41E4" w:rsidRDefault="004F01C1" w14:paraId="77C93B6C" w14:textId="52C04DA9">
      <w:pPr>
        <w:pStyle w:val="Answer"/>
        <w:numPr>
          <w:ilvl w:val="0"/>
          <w:numId w:val="1"/>
        </w:numPr>
      </w:pPr>
      <w:r>
        <w:t xml:space="preserve">[BG6] </w:t>
      </w:r>
      <w:r w:rsidR="007418C1">
        <w:t>The next set of questions will ask about some of your opinions and experiences.</w:t>
      </w:r>
    </w:p>
    <w:p w:rsidR="007418C1" w:rsidP="007418C1" w:rsidRDefault="007418C1" w14:paraId="7DF99E6F" w14:textId="77777777">
      <w:pPr>
        <w:pStyle w:val="Answer"/>
        <w:ind w:left="0" w:firstLine="0"/>
      </w:pPr>
    </w:p>
    <w:tbl>
      <w:tblPr>
        <w:tblStyle w:val="TableGrid"/>
        <w:tblW w:w="0" w:type="auto"/>
        <w:tblLook w:val="04A0" w:firstRow="1" w:lastRow="0" w:firstColumn="1" w:lastColumn="0" w:noHBand="0" w:noVBand="1"/>
      </w:tblPr>
      <w:tblGrid>
        <w:gridCol w:w="6237"/>
        <w:gridCol w:w="677"/>
        <w:gridCol w:w="860"/>
        <w:gridCol w:w="715"/>
        <w:gridCol w:w="861"/>
      </w:tblGrid>
      <w:tr w:rsidR="008A280D" w:rsidTr="008A280D" w14:paraId="1AB8558E" w14:textId="77777777">
        <w:tc>
          <w:tcPr>
            <w:tcW w:w="6366" w:type="dxa"/>
          </w:tcPr>
          <w:p w:rsidR="008A280D" w:rsidP="004101E2" w:rsidRDefault="008A280D" w14:paraId="6C40006F" w14:textId="77777777">
            <w:pPr>
              <w:pStyle w:val="Answer"/>
              <w:ind w:left="960"/>
            </w:pPr>
            <w:r>
              <w:t>(RANDOMIZE)</w:t>
            </w:r>
          </w:p>
        </w:tc>
        <w:tc>
          <w:tcPr>
            <w:tcW w:w="680" w:type="dxa"/>
          </w:tcPr>
          <w:p w:rsidR="008A280D" w:rsidP="007418C1" w:rsidRDefault="008A280D" w14:paraId="6E5D82C1" w14:textId="77777777">
            <w:pPr>
              <w:pStyle w:val="Answer"/>
              <w:ind w:left="0" w:firstLine="0"/>
            </w:pPr>
            <w:r>
              <w:t>Yes</w:t>
            </w:r>
          </w:p>
        </w:tc>
        <w:tc>
          <w:tcPr>
            <w:tcW w:w="872" w:type="dxa"/>
          </w:tcPr>
          <w:p w:rsidRPr="00D86158" w:rsidR="008A280D" w:rsidP="007418C1" w:rsidRDefault="008A280D" w14:paraId="146E1DA0" w14:textId="77777777">
            <w:pPr>
              <w:pStyle w:val="Answer"/>
              <w:ind w:left="0" w:firstLine="0"/>
            </w:pPr>
            <w:r w:rsidRPr="00D86158">
              <w:t>No</w:t>
            </w:r>
          </w:p>
        </w:tc>
        <w:tc>
          <w:tcPr>
            <w:tcW w:w="716" w:type="dxa"/>
          </w:tcPr>
          <w:p w:rsidRPr="00D86158" w:rsidR="008A280D" w:rsidP="007418C1" w:rsidRDefault="008A280D" w14:paraId="5F73522C" w14:textId="77777777">
            <w:pPr>
              <w:pStyle w:val="Answer"/>
              <w:ind w:left="0" w:firstLine="0"/>
            </w:pPr>
            <w:r w:rsidRPr="00D86158">
              <w:t>Don’t know</w:t>
            </w:r>
          </w:p>
        </w:tc>
        <w:tc>
          <w:tcPr>
            <w:tcW w:w="716" w:type="dxa"/>
          </w:tcPr>
          <w:p w:rsidRPr="00D86158" w:rsidR="008A280D" w:rsidP="007418C1" w:rsidRDefault="008A280D" w14:paraId="66245406" w14:textId="77777777">
            <w:pPr>
              <w:pStyle w:val="Answer"/>
              <w:ind w:left="0" w:firstLine="0"/>
            </w:pPr>
            <w:r w:rsidRPr="00D86158">
              <w:t>Prefer not to answer</w:t>
            </w:r>
          </w:p>
        </w:tc>
      </w:tr>
      <w:tr w:rsidR="008A280D" w:rsidTr="008A280D" w14:paraId="2F3334A9" w14:textId="77777777">
        <w:tc>
          <w:tcPr>
            <w:tcW w:w="6366" w:type="dxa"/>
          </w:tcPr>
          <w:p w:rsidR="008A280D" w:rsidP="001D41E4" w:rsidRDefault="004F01C1" w14:paraId="2CB6E73A" w14:textId="3568619F">
            <w:pPr>
              <w:pStyle w:val="Answer"/>
              <w:numPr>
                <w:ilvl w:val="0"/>
                <w:numId w:val="3"/>
              </w:numPr>
            </w:pPr>
            <w:r>
              <w:t xml:space="preserve">[BG6] </w:t>
            </w:r>
            <w:r w:rsidR="008A280D">
              <w:rPr>
                <w:b/>
              </w:rPr>
              <w:t>[IF 11f = YES</w:t>
            </w:r>
            <w:r w:rsidRPr="00752D30" w:rsidR="008A280D">
              <w:rPr>
                <w:b/>
              </w:rPr>
              <w:t>]:</w:t>
            </w:r>
            <w:r w:rsidR="008A280D">
              <w:t xml:space="preserve"> You mentioned that you shopped online for health insurance. Did you use HealthCare.gov to shop?</w:t>
            </w:r>
          </w:p>
        </w:tc>
        <w:tc>
          <w:tcPr>
            <w:tcW w:w="680" w:type="dxa"/>
          </w:tcPr>
          <w:p w:rsidR="008A280D" w:rsidP="007418C1" w:rsidRDefault="008A280D" w14:paraId="7FD17036" w14:textId="77777777">
            <w:pPr>
              <w:pStyle w:val="Answer"/>
              <w:ind w:left="0" w:firstLine="0"/>
            </w:pPr>
          </w:p>
        </w:tc>
        <w:tc>
          <w:tcPr>
            <w:tcW w:w="872" w:type="dxa"/>
          </w:tcPr>
          <w:p w:rsidR="008A280D" w:rsidP="007418C1" w:rsidRDefault="008A280D" w14:paraId="20CAC726" w14:textId="77777777">
            <w:pPr>
              <w:pStyle w:val="Answer"/>
              <w:ind w:left="0" w:firstLine="0"/>
            </w:pPr>
          </w:p>
        </w:tc>
        <w:tc>
          <w:tcPr>
            <w:tcW w:w="716" w:type="dxa"/>
          </w:tcPr>
          <w:p w:rsidR="008A280D" w:rsidP="007418C1" w:rsidRDefault="008A280D" w14:paraId="1E46B647" w14:textId="77777777">
            <w:pPr>
              <w:pStyle w:val="Answer"/>
              <w:ind w:left="0" w:firstLine="0"/>
            </w:pPr>
          </w:p>
        </w:tc>
        <w:tc>
          <w:tcPr>
            <w:tcW w:w="716" w:type="dxa"/>
          </w:tcPr>
          <w:p w:rsidR="008A280D" w:rsidP="007418C1" w:rsidRDefault="008A280D" w14:paraId="19CB817C" w14:textId="77777777">
            <w:pPr>
              <w:pStyle w:val="Answer"/>
              <w:ind w:left="0" w:firstLine="0"/>
            </w:pPr>
          </w:p>
        </w:tc>
      </w:tr>
      <w:tr w:rsidR="008A280D" w:rsidTr="008A280D" w14:paraId="3B4C3188" w14:textId="77777777">
        <w:tc>
          <w:tcPr>
            <w:tcW w:w="6366" w:type="dxa"/>
          </w:tcPr>
          <w:p w:rsidR="008A280D" w:rsidP="001D41E4" w:rsidRDefault="004F01C1" w14:paraId="5A77FD3A" w14:textId="077BBF1B">
            <w:pPr>
              <w:pStyle w:val="Answer"/>
              <w:numPr>
                <w:ilvl w:val="0"/>
                <w:numId w:val="3"/>
              </w:numPr>
            </w:pPr>
            <w:r>
              <w:t xml:space="preserve">[BG6] </w:t>
            </w:r>
            <w:r w:rsidRPr="00752D30" w:rsidR="008A280D">
              <w:rPr>
                <w:b/>
              </w:rPr>
              <w:t xml:space="preserve">[IF </w:t>
            </w:r>
            <w:r w:rsidR="008A280D">
              <w:rPr>
                <w:b/>
              </w:rPr>
              <w:t>11h = YES</w:t>
            </w:r>
            <w:r w:rsidRPr="00752D30" w:rsidR="008A280D">
              <w:rPr>
                <w:b/>
              </w:rPr>
              <w:t>]:</w:t>
            </w:r>
            <w:r w:rsidR="008A280D">
              <w:t xml:space="preserve"> You mentioned that you purchased a health insurance plan. Did you use HealthCare.gov to purchase your plan?</w:t>
            </w:r>
          </w:p>
        </w:tc>
        <w:tc>
          <w:tcPr>
            <w:tcW w:w="680" w:type="dxa"/>
          </w:tcPr>
          <w:p w:rsidR="008A280D" w:rsidP="007418C1" w:rsidRDefault="008A280D" w14:paraId="483A7F00" w14:textId="77777777">
            <w:pPr>
              <w:pStyle w:val="Answer"/>
              <w:ind w:left="0" w:firstLine="0"/>
            </w:pPr>
          </w:p>
        </w:tc>
        <w:tc>
          <w:tcPr>
            <w:tcW w:w="872" w:type="dxa"/>
          </w:tcPr>
          <w:p w:rsidR="008A280D" w:rsidP="007418C1" w:rsidRDefault="008A280D" w14:paraId="0726F02E" w14:textId="77777777">
            <w:pPr>
              <w:pStyle w:val="Answer"/>
              <w:ind w:left="0" w:firstLine="0"/>
            </w:pPr>
          </w:p>
        </w:tc>
        <w:tc>
          <w:tcPr>
            <w:tcW w:w="716" w:type="dxa"/>
          </w:tcPr>
          <w:p w:rsidR="008A280D" w:rsidP="007418C1" w:rsidRDefault="008A280D" w14:paraId="7BD8CBA1" w14:textId="77777777">
            <w:pPr>
              <w:pStyle w:val="Answer"/>
              <w:ind w:left="0" w:firstLine="0"/>
            </w:pPr>
          </w:p>
        </w:tc>
        <w:tc>
          <w:tcPr>
            <w:tcW w:w="716" w:type="dxa"/>
          </w:tcPr>
          <w:p w:rsidR="008A280D" w:rsidP="007418C1" w:rsidRDefault="008A280D" w14:paraId="4708E529" w14:textId="77777777">
            <w:pPr>
              <w:pStyle w:val="Answer"/>
              <w:ind w:left="0" w:firstLine="0"/>
            </w:pPr>
          </w:p>
        </w:tc>
      </w:tr>
      <w:tr w:rsidR="008A280D" w:rsidTr="008A280D" w14:paraId="06F6C585" w14:textId="77777777">
        <w:tc>
          <w:tcPr>
            <w:tcW w:w="6366" w:type="dxa"/>
          </w:tcPr>
          <w:p w:rsidR="008A280D" w:rsidP="001D41E4" w:rsidRDefault="004F01C1" w14:paraId="75150DDD" w14:textId="0D9C3C5F">
            <w:pPr>
              <w:pStyle w:val="Answer"/>
              <w:numPr>
                <w:ilvl w:val="0"/>
                <w:numId w:val="3"/>
              </w:numPr>
            </w:pPr>
            <w:r>
              <w:t xml:space="preserve">[BG6] </w:t>
            </w:r>
            <w:r w:rsidR="008A280D">
              <w:rPr>
                <w:b/>
              </w:rPr>
              <w:t>[IF YES for ANY</w:t>
            </w:r>
            <w:r w:rsidRPr="00752D30" w:rsidR="008A280D">
              <w:rPr>
                <w:b/>
              </w:rPr>
              <w:t xml:space="preserve"> </w:t>
            </w:r>
            <w:r w:rsidR="008A280D">
              <w:rPr>
                <w:b/>
              </w:rPr>
              <w:t xml:space="preserve">of </w:t>
            </w:r>
            <w:r w:rsidRPr="00752D30" w:rsidR="008A280D">
              <w:rPr>
                <w:b/>
              </w:rPr>
              <w:t>11a – 11j]:</w:t>
            </w:r>
            <w:r w:rsidR="008A280D">
              <w:t xml:space="preserve"> Did you call the Marketplace Call Center to get help with questions or with applying for health insurance?</w:t>
            </w:r>
          </w:p>
        </w:tc>
        <w:tc>
          <w:tcPr>
            <w:tcW w:w="680" w:type="dxa"/>
          </w:tcPr>
          <w:p w:rsidR="008A280D" w:rsidP="007418C1" w:rsidRDefault="008A280D" w14:paraId="43C1C0DC" w14:textId="77777777">
            <w:pPr>
              <w:pStyle w:val="Answer"/>
              <w:ind w:left="0" w:firstLine="0"/>
            </w:pPr>
          </w:p>
        </w:tc>
        <w:tc>
          <w:tcPr>
            <w:tcW w:w="872" w:type="dxa"/>
          </w:tcPr>
          <w:p w:rsidR="008A280D" w:rsidP="007418C1" w:rsidRDefault="008A280D" w14:paraId="7B108F36" w14:textId="77777777">
            <w:pPr>
              <w:pStyle w:val="Answer"/>
              <w:ind w:left="0" w:firstLine="0"/>
            </w:pPr>
          </w:p>
        </w:tc>
        <w:tc>
          <w:tcPr>
            <w:tcW w:w="716" w:type="dxa"/>
          </w:tcPr>
          <w:p w:rsidR="008A280D" w:rsidP="007418C1" w:rsidRDefault="008A280D" w14:paraId="4552FBE9" w14:textId="77777777">
            <w:pPr>
              <w:pStyle w:val="Answer"/>
              <w:ind w:left="0" w:firstLine="0"/>
            </w:pPr>
          </w:p>
        </w:tc>
        <w:tc>
          <w:tcPr>
            <w:tcW w:w="716" w:type="dxa"/>
          </w:tcPr>
          <w:p w:rsidR="008A280D" w:rsidP="007418C1" w:rsidRDefault="008A280D" w14:paraId="1B96E5B3" w14:textId="77777777">
            <w:pPr>
              <w:pStyle w:val="Answer"/>
              <w:ind w:left="0" w:firstLine="0"/>
            </w:pPr>
          </w:p>
        </w:tc>
      </w:tr>
      <w:tr w:rsidR="008A280D" w:rsidTr="008A280D" w14:paraId="477A6A7D" w14:textId="77777777">
        <w:tc>
          <w:tcPr>
            <w:tcW w:w="6366" w:type="dxa"/>
          </w:tcPr>
          <w:p w:rsidR="008A280D" w:rsidP="001D41E4" w:rsidRDefault="004F01C1" w14:paraId="4404295A" w14:textId="3BF5C966">
            <w:pPr>
              <w:pStyle w:val="Answer"/>
              <w:numPr>
                <w:ilvl w:val="0"/>
                <w:numId w:val="3"/>
              </w:numPr>
            </w:pPr>
            <w:r>
              <w:t xml:space="preserve">[BG6] </w:t>
            </w:r>
            <w:r w:rsidR="008A280D">
              <w:rPr>
                <w:b/>
              </w:rPr>
              <w:t>[IF</w:t>
            </w:r>
            <w:r w:rsidRPr="00752D30" w:rsidR="008A280D">
              <w:rPr>
                <w:b/>
              </w:rPr>
              <w:t xml:space="preserve"> </w:t>
            </w:r>
            <w:r w:rsidR="008A280D">
              <w:rPr>
                <w:b/>
              </w:rPr>
              <w:t>YES for ANY</w:t>
            </w:r>
            <w:r w:rsidRPr="00752D30" w:rsidR="008A280D">
              <w:rPr>
                <w:b/>
              </w:rPr>
              <w:t xml:space="preserve"> </w:t>
            </w:r>
            <w:r w:rsidR="008A280D">
              <w:rPr>
                <w:b/>
              </w:rPr>
              <w:t xml:space="preserve">of </w:t>
            </w:r>
            <w:r w:rsidRPr="00752D30" w:rsidR="008A280D">
              <w:rPr>
                <w:b/>
              </w:rPr>
              <w:t>11a – 11j]:</w:t>
            </w:r>
            <w:r w:rsidR="008A280D">
              <w:t xml:space="preserve"> Did you go to someone local for in-person assistance when applying for health insurance through the Marketplace?</w:t>
            </w:r>
          </w:p>
        </w:tc>
        <w:tc>
          <w:tcPr>
            <w:tcW w:w="680" w:type="dxa"/>
          </w:tcPr>
          <w:p w:rsidR="008A280D" w:rsidP="007418C1" w:rsidRDefault="008A280D" w14:paraId="6EB337B6" w14:textId="77777777">
            <w:pPr>
              <w:pStyle w:val="Answer"/>
              <w:ind w:left="0" w:firstLine="0"/>
            </w:pPr>
          </w:p>
        </w:tc>
        <w:tc>
          <w:tcPr>
            <w:tcW w:w="872" w:type="dxa"/>
          </w:tcPr>
          <w:p w:rsidR="008A280D" w:rsidP="007418C1" w:rsidRDefault="008A280D" w14:paraId="6C6D2F09" w14:textId="77777777">
            <w:pPr>
              <w:pStyle w:val="Answer"/>
              <w:ind w:left="0" w:firstLine="0"/>
            </w:pPr>
          </w:p>
        </w:tc>
        <w:tc>
          <w:tcPr>
            <w:tcW w:w="716" w:type="dxa"/>
          </w:tcPr>
          <w:p w:rsidR="008A280D" w:rsidP="007418C1" w:rsidRDefault="008A280D" w14:paraId="33B25818" w14:textId="77777777">
            <w:pPr>
              <w:pStyle w:val="Answer"/>
              <w:ind w:left="0" w:firstLine="0"/>
            </w:pPr>
          </w:p>
        </w:tc>
        <w:tc>
          <w:tcPr>
            <w:tcW w:w="716" w:type="dxa"/>
          </w:tcPr>
          <w:p w:rsidR="008A280D" w:rsidP="007418C1" w:rsidRDefault="008A280D" w14:paraId="5BEA52E1" w14:textId="77777777">
            <w:pPr>
              <w:pStyle w:val="Answer"/>
              <w:ind w:left="0" w:firstLine="0"/>
            </w:pPr>
          </w:p>
        </w:tc>
      </w:tr>
    </w:tbl>
    <w:p w:rsidR="002503BA" w:rsidP="002503BA" w:rsidRDefault="002503BA" w14:paraId="3E5414B4" w14:textId="77777777">
      <w:pPr>
        <w:pStyle w:val="Answer"/>
        <w:ind w:left="720" w:firstLine="0"/>
      </w:pPr>
    </w:p>
    <w:p w:rsidR="002503BA" w:rsidP="002503BA" w:rsidRDefault="002503BA" w14:paraId="3AAB0852" w14:textId="77777777">
      <w:pPr>
        <w:pStyle w:val="Answer"/>
        <w:ind w:left="720" w:firstLine="0"/>
      </w:pPr>
    </w:p>
    <w:p w:rsidR="007418C1" w:rsidP="002503BA" w:rsidRDefault="007418C1" w14:paraId="4E6AFDD7" w14:textId="77777777">
      <w:pPr>
        <w:pStyle w:val="Answer"/>
      </w:pPr>
    </w:p>
    <w:p w:rsidR="002503BA" w:rsidP="001D41E4" w:rsidRDefault="004F01C1" w14:paraId="799908F4" w14:textId="5DF8BB40">
      <w:pPr>
        <w:pStyle w:val="Answer"/>
        <w:numPr>
          <w:ilvl w:val="0"/>
          <w:numId w:val="1"/>
        </w:numPr>
      </w:pPr>
      <w:r w:rsidRPr="00A7280D">
        <w:t>[</w:t>
      </w:r>
      <w:r w:rsidRPr="00A7280D">
        <w:rPr>
          <w:rFonts w:cstheme="minorHAnsi"/>
        </w:rPr>
        <w:t>ING4</w:t>
      </w:r>
      <w:r w:rsidRPr="00A7280D">
        <w:t>]</w:t>
      </w:r>
      <w:r>
        <w:rPr>
          <w:b/>
        </w:rPr>
        <w:t xml:space="preserve"> </w:t>
      </w:r>
      <w:r w:rsidRPr="00752D30" w:rsidR="002503BA">
        <w:rPr>
          <w:b/>
        </w:rPr>
        <w:t>[</w:t>
      </w:r>
      <w:r w:rsidRPr="00752D30" w:rsidR="00752D30">
        <w:rPr>
          <w:b/>
        </w:rPr>
        <w:t>IF</w:t>
      </w:r>
      <w:r w:rsidRPr="00752D30" w:rsidR="00412F11">
        <w:rPr>
          <w:b/>
        </w:rPr>
        <w:t xml:space="preserve"> S5=2</w:t>
      </w:r>
      <w:r w:rsidRPr="00752D30" w:rsidR="00752D30">
        <w:rPr>
          <w:b/>
        </w:rPr>
        <w:t xml:space="preserve"> and ANY</w:t>
      </w:r>
      <w:r w:rsidRPr="00752D30" w:rsidR="002503BA">
        <w:rPr>
          <w:b/>
        </w:rPr>
        <w:t xml:space="preserve"> of 11c-11f = YES]:</w:t>
      </w:r>
      <w:r w:rsidR="002503BA">
        <w:t xml:space="preserve"> Thinking about the last time you looked for health insurance on your own, why did you ultimately decide not to purchase a plan?</w:t>
      </w:r>
      <w:r w:rsidR="00C64070">
        <w:t xml:space="preserve"> </w:t>
      </w:r>
      <w:r w:rsidRPr="003E6138" w:rsidR="00C64070">
        <w:rPr>
          <w:b/>
        </w:rPr>
        <w:t>Randomize</w:t>
      </w:r>
    </w:p>
    <w:p w:rsidR="00412F11" w:rsidP="00412F11" w:rsidRDefault="00412F11" w14:paraId="7EF96F66" w14:textId="77777777">
      <w:pPr>
        <w:pStyle w:val="Answer"/>
        <w:ind w:left="720" w:firstLine="0"/>
      </w:pPr>
    </w:p>
    <w:p w:rsidR="002503BA" w:rsidP="001D41E4" w:rsidRDefault="002503BA" w14:paraId="42339883" w14:textId="77777777">
      <w:pPr>
        <w:pStyle w:val="Answer"/>
        <w:numPr>
          <w:ilvl w:val="1"/>
          <w:numId w:val="1"/>
        </w:numPr>
      </w:pPr>
      <w:r>
        <w:t>The premium was too high</w:t>
      </w:r>
    </w:p>
    <w:p w:rsidR="002503BA" w:rsidP="001D41E4" w:rsidRDefault="00412F11" w14:paraId="506EA830" w14:textId="77777777">
      <w:pPr>
        <w:pStyle w:val="Answer"/>
        <w:numPr>
          <w:ilvl w:val="1"/>
          <w:numId w:val="1"/>
        </w:numPr>
      </w:pPr>
      <w:r>
        <w:t>The o</w:t>
      </w:r>
      <w:r w:rsidR="002503BA">
        <w:t>ut of pocket costs</w:t>
      </w:r>
    </w:p>
    <w:p w:rsidR="002503BA" w:rsidP="001D41E4" w:rsidRDefault="002503BA" w14:paraId="40372808" w14:textId="77777777">
      <w:pPr>
        <w:pStyle w:val="Answer"/>
        <w:numPr>
          <w:ilvl w:val="1"/>
          <w:numId w:val="1"/>
        </w:numPr>
      </w:pPr>
      <w:r>
        <w:t>The deductible</w:t>
      </w:r>
    </w:p>
    <w:p w:rsidR="002503BA" w:rsidP="001D41E4" w:rsidRDefault="00412F11" w14:paraId="1F0798A5" w14:textId="77777777">
      <w:pPr>
        <w:pStyle w:val="Answer"/>
        <w:numPr>
          <w:ilvl w:val="1"/>
          <w:numId w:val="1"/>
        </w:numPr>
      </w:pPr>
      <w:r>
        <w:t>The co</w:t>
      </w:r>
      <w:r w:rsidR="002503BA">
        <w:t xml:space="preserve">payments </w:t>
      </w:r>
    </w:p>
    <w:p w:rsidR="002503BA" w:rsidP="001D41E4" w:rsidRDefault="00412F11" w14:paraId="0177AE56" w14:textId="77777777">
      <w:pPr>
        <w:pStyle w:val="Answer"/>
        <w:numPr>
          <w:ilvl w:val="1"/>
          <w:numId w:val="1"/>
        </w:numPr>
      </w:pPr>
      <w:r>
        <w:t>I was unsatisfied with the benefits covered</w:t>
      </w:r>
    </w:p>
    <w:p w:rsidR="00412F11" w:rsidP="001D41E4" w:rsidRDefault="00412F11" w14:paraId="6767DC27" w14:textId="77777777">
      <w:pPr>
        <w:pStyle w:val="Answer"/>
        <w:numPr>
          <w:ilvl w:val="1"/>
          <w:numId w:val="1"/>
        </w:numPr>
      </w:pPr>
      <w:r>
        <w:t>There was no financial assistance available</w:t>
      </w:r>
    </w:p>
    <w:p w:rsidR="00412F11" w:rsidP="001D41E4" w:rsidRDefault="00412F11" w14:paraId="1675A5E1" w14:textId="77777777">
      <w:pPr>
        <w:pStyle w:val="Answer"/>
        <w:numPr>
          <w:ilvl w:val="1"/>
          <w:numId w:val="1"/>
        </w:numPr>
      </w:pPr>
      <w:r>
        <w:t>My doctors were not covered in the network</w:t>
      </w:r>
    </w:p>
    <w:p w:rsidR="00412F11" w:rsidP="001D41E4" w:rsidRDefault="00412F11" w14:paraId="3A696249" w14:textId="77777777">
      <w:pPr>
        <w:pStyle w:val="Answer"/>
        <w:numPr>
          <w:ilvl w:val="1"/>
          <w:numId w:val="1"/>
        </w:numPr>
      </w:pPr>
      <w:r>
        <w:t>I couldn’t decide between plans</w:t>
      </w:r>
    </w:p>
    <w:p w:rsidR="00412F11" w:rsidP="001D41E4" w:rsidRDefault="00412F11" w14:paraId="77EC512C" w14:textId="77777777">
      <w:pPr>
        <w:pStyle w:val="Answer"/>
        <w:numPr>
          <w:ilvl w:val="1"/>
          <w:numId w:val="1"/>
        </w:numPr>
      </w:pPr>
      <w:r>
        <w:t>There were not enough plans available</w:t>
      </w:r>
    </w:p>
    <w:p w:rsidR="00412F11" w:rsidP="001D41E4" w:rsidRDefault="00412F11" w14:paraId="3FF31034" w14:textId="77777777">
      <w:pPr>
        <w:pStyle w:val="Answer"/>
        <w:numPr>
          <w:ilvl w:val="1"/>
          <w:numId w:val="1"/>
        </w:numPr>
      </w:pPr>
      <w:r>
        <w:t xml:space="preserve">The process to purchase a plan was confusing </w:t>
      </w:r>
    </w:p>
    <w:p w:rsidR="00752D30" w:rsidP="001D41E4" w:rsidRDefault="00752D30" w14:paraId="6AC1613F" w14:textId="77777777">
      <w:pPr>
        <w:pStyle w:val="Answer"/>
        <w:numPr>
          <w:ilvl w:val="0"/>
          <w:numId w:val="17"/>
        </w:numPr>
      </w:pPr>
      <w:r>
        <w:t>Other (specify)</w:t>
      </w:r>
    </w:p>
    <w:p w:rsidR="00752D30" w:rsidP="001D41E4" w:rsidRDefault="00752D30" w14:paraId="17BC9D3C" w14:textId="77777777">
      <w:pPr>
        <w:pStyle w:val="Answer"/>
        <w:numPr>
          <w:ilvl w:val="0"/>
          <w:numId w:val="17"/>
        </w:numPr>
      </w:pPr>
      <w:r>
        <w:t>Don’t know</w:t>
      </w:r>
    </w:p>
    <w:p w:rsidR="00752D30" w:rsidP="001D41E4" w:rsidRDefault="00752D30" w14:paraId="39E8B720" w14:textId="77777777">
      <w:pPr>
        <w:pStyle w:val="Answer"/>
        <w:numPr>
          <w:ilvl w:val="0"/>
          <w:numId w:val="17"/>
        </w:numPr>
      </w:pPr>
      <w:r>
        <w:t>Prefer not to answer</w:t>
      </w:r>
    </w:p>
    <w:p w:rsidR="00FE26E1" w:rsidP="002503BA" w:rsidRDefault="00FE26E1" w14:paraId="2FC62689" w14:textId="77777777">
      <w:pPr>
        <w:pStyle w:val="Answer"/>
        <w:ind w:left="0" w:firstLine="0"/>
      </w:pPr>
    </w:p>
    <w:p w:rsidR="00FE26E1" w:rsidP="00423B79" w:rsidRDefault="00FE26E1" w14:paraId="5FC11C6D" w14:textId="77777777">
      <w:pPr>
        <w:pStyle w:val="Answer"/>
        <w:ind w:left="0" w:firstLine="0"/>
      </w:pPr>
    </w:p>
    <w:p w:rsidRPr="00423B79" w:rsidR="00423B79" w:rsidP="00423B79" w:rsidRDefault="00423B79" w14:paraId="0E6C6674" w14:textId="77777777">
      <w:pPr>
        <w:pStyle w:val="Answer"/>
        <w:ind w:left="0" w:firstLine="0"/>
        <w:rPr>
          <w:b/>
        </w:rPr>
      </w:pPr>
      <w:r w:rsidRPr="00423B79">
        <w:rPr>
          <w:b/>
        </w:rPr>
        <w:t>Knowledge and Attitudes about the Health Insurance Marketplace:</w:t>
      </w:r>
    </w:p>
    <w:p w:rsidR="00423B79" w:rsidP="00423B79" w:rsidRDefault="00423B79" w14:paraId="6FA33659" w14:textId="77777777">
      <w:pPr>
        <w:pStyle w:val="Answer"/>
        <w:ind w:left="0" w:firstLine="0"/>
      </w:pPr>
    </w:p>
    <w:p w:rsidRPr="00E31A28" w:rsidR="00FE26E1" w:rsidP="001D41E4" w:rsidRDefault="0052730C" w14:paraId="6368D5BD" w14:textId="04DD3F26">
      <w:pPr>
        <w:pStyle w:val="Answer"/>
        <w:numPr>
          <w:ilvl w:val="0"/>
          <w:numId w:val="1"/>
        </w:numPr>
      </w:pPr>
      <w:r>
        <w:t>[AWG2 ]</w:t>
      </w:r>
      <w:r w:rsidRPr="00E31A28" w:rsidR="00FE26E1">
        <w:t xml:space="preserve">Have you recently seen, heard or read anything about the Health Insurance Marketplace or </w:t>
      </w:r>
      <w:r w:rsidRPr="00E31A28" w:rsidR="000C56FA">
        <w:t>HeathCare.gov</w:t>
      </w:r>
      <w:r w:rsidRPr="00E31A28" w:rsidR="00FE26E1">
        <w:t xml:space="preserve">? This could be from the news, </w:t>
      </w:r>
      <w:r w:rsidRPr="00E31A28" w:rsidR="004101E2">
        <w:t>advertisement</w:t>
      </w:r>
      <w:r w:rsidRPr="00E31A28" w:rsidR="00FE26E1">
        <w:t>s, or anything you’ve researched on your own.</w:t>
      </w:r>
    </w:p>
    <w:p w:rsidR="00412F11" w:rsidP="00412F11" w:rsidRDefault="00412F11" w14:paraId="47DC9298" w14:textId="77777777">
      <w:pPr>
        <w:pStyle w:val="Answer"/>
        <w:ind w:left="720" w:firstLine="0"/>
      </w:pPr>
    </w:p>
    <w:p w:rsidR="00FE26E1" w:rsidP="001D41E4" w:rsidRDefault="00FE26E1" w14:paraId="73F0B060" w14:textId="77777777">
      <w:pPr>
        <w:pStyle w:val="Answer"/>
        <w:numPr>
          <w:ilvl w:val="1"/>
          <w:numId w:val="1"/>
        </w:numPr>
      </w:pPr>
      <w:r>
        <w:t>Yes</w:t>
      </w:r>
    </w:p>
    <w:p w:rsidR="00FE26E1" w:rsidP="001D41E4" w:rsidRDefault="00FE26E1" w14:paraId="73AB46F0" w14:textId="77777777">
      <w:pPr>
        <w:pStyle w:val="Answer"/>
        <w:numPr>
          <w:ilvl w:val="1"/>
          <w:numId w:val="1"/>
        </w:numPr>
      </w:pPr>
      <w:r>
        <w:t>No</w:t>
      </w:r>
    </w:p>
    <w:p w:rsidR="00752D30" w:rsidP="001D41E4" w:rsidRDefault="00752D30" w14:paraId="0CCD4CF7" w14:textId="77777777">
      <w:pPr>
        <w:pStyle w:val="Answer"/>
        <w:numPr>
          <w:ilvl w:val="0"/>
          <w:numId w:val="44"/>
        </w:numPr>
      </w:pPr>
      <w:r>
        <w:t xml:space="preserve">Don’t know </w:t>
      </w:r>
    </w:p>
    <w:p w:rsidR="00752D30" w:rsidP="001D41E4" w:rsidRDefault="00752D30" w14:paraId="3B0E693C" w14:textId="77777777">
      <w:pPr>
        <w:pStyle w:val="Answer"/>
        <w:numPr>
          <w:ilvl w:val="0"/>
          <w:numId w:val="44"/>
        </w:numPr>
      </w:pPr>
      <w:r>
        <w:t>Prefer not to answer</w:t>
      </w:r>
    </w:p>
    <w:p w:rsidR="00412F11" w:rsidP="00412F11" w:rsidRDefault="00412F11" w14:paraId="32E803E8" w14:textId="77777777">
      <w:pPr>
        <w:pStyle w:val="Answer"/>
      </w:pPr>
    </w:p>
    <w:p w:rsidR="00412F11" w:rsidP="00412F11" w:rsidRDefault="00412F11" w14:paraId="09EA9E58" w14:textId="77777777">
      <w:pPr>
        <w:pStyle w:val="Answer"/>
      </w:pPr>
    </w:p>
    <w:p w:rsidR="00FE26E1" w:rsidP="001D41E4" w:rsidRDefault="0052730C" w14:paraId="08C95F41" w14:textId="0F84C8B3">
      <w:pPr>
        <w:pStyle w:val="Answer"/>
        <w:numPr>
          <w:ilvl w:val="0"/>
          <w:numId w:val="1"/>
        </w:numPr>
      </w:pPr>
      <w:r>
        <w:t>[</w:t>
      </w:r>
      <w:r>
        <w:rPr>
          <w:rFonts w:cstheme="minorHAnsi"/>
        </w:rPr>
        <w:t>AWG6</w:t>
      </w:r>
      <w:r>
        <w:rPr>
          <w:b/>
        </w:rPr>
        <w:t xml:space="preserve">] </w:t>
      </w:r>
      <w:r w:rsidR="00FE26E1">
        <w:t xml:space="preserve">Have you received any emails </w:t>
      </w:r>
      <w:r w:rsidRPr="00D86158" w:rsidR="004101E2">
        <w:t xml:space="preserve">in the last 90 days </w:t>
      </w:r>
      <w:r w:rsidRPr="00D86158" w:rsidR="00FE26E1">
        <w:t xml:space="preserve">from HealthCare.gov that </w:t>
      </w:r>
      <w:r w:rsidR="00FE26E1">
        <w:t>included information about the Health Insurance Marketplace or Health</w:t>
      </w:r>
      <w:r w:rsidR="00EF13DA">
        <w:t>C</w:t>
      </w:r>
      <w:r w:rsidR="00FE26E1">
        <w:t>are.gov?</w:t>
      </w:r>
      <w:r w:rsidR="005D249A">
        <w:t xml:space="preserve"> </w:t>
      </w:r>
    </w:p>
    <w:p w:rsidR="00412F11" w:rsidP="00412F11" w:rsidRDefault="00412F11" w14:paraId="3057E674" w14:textId="77777777">
      <w:pPr>
        <w:pStyle w:val="Answer"/>
        <w:ind w:left="720" w:firstLine="0"/>
      </w:pPr>
    </w:p>
    <w:p w:rsidR="00FE26E1" w:rsidP="001D41E4" w:rsidRDefault="00FE26E1" w14:paraId="3730BF91" w14:textId="77777777">
      <w:pPr>
        <w:pStyle w:val="Answer"/>
        <w:numPr>
          <w:ilvl w:val="1"/>
          <w:numId w:val="1"/>
        </w:numPr>
      </w:pPr>
      <w:r>
        <w:t>Yes</w:t>
      </w:r>
    </w:p>
    <w:p w:rsidRPr="00752D30" w:rsidR="00FE26E1" w:rsidP="001D41E4" w:rsidRDefault="00FE26E1" w14:paraId="6431E5D4" w14:textId="77777777">
      <w:pPr>
        <w:pStyle w:val="Answer"/>
        <w:numPr>
          <w:ilvl w:val="1"/>
          <w:numId w:val="1"/>
        </w:numPr>
      </w:pPr>
      <w:r>
        <w:t>No</w:t>
      </w:r>
    </w:p>
    <w:p w:rsidR="00752D30" w:rsidP="001D41E4" w:rsidRDefault="00752D30" w14:paraId="694AF325" w14:textId="77777777">
      <w:pPr>
        <w:pStyle w:val="Answer"/>
        <w:numPr>
          <w:ilvl w:val="0"/>
          <w:numId w:val="43"/>
        </w:numPr>
      </w:pPr>
      <w:r w:rsidRPr="00752D30">
        <w:t xml:space="preserve">Don’t know </w:t>
      </w:r>
    </w:p>
    <w:p w:rsidRPr="008A280D" w:rsidR="00752D30" w:rsidP="001D41E4" w:rsidRDefault="00752D30" w14:paraId="7B5EB951" w14:textId="77777777">
      <w:pPr>
        <w:pStyle w:val="Answer"/>
        <w:numPr>
          <w:ilvl w:val="0"/>
          <w:numId w:val="43"/>
        </w:numPr>
      </w:pPr>
      <w:r w:rsidRPr="008A280D">
        <w:t>Prefer not to answer</w:t>
      </w:r>
    </w:p>
    <w:p w:rsidR="00FE26E1" w:rsidP="001D41E4" w:rsidRDefault="0052730C" w14:paraId="7BF84152" w14:textId="2029166E">
      <w:pPr>
        <w:pStyle w:val="Answer"/>
        <w:numPr>
          <w:ilvl w:val="0"/>
          <w:numId w:val="1"/>
        </w:numPr>
      </w:pPr>
      <w:r w:rsidRPr="00A7280D">
        <w:t>[IBG10]</w:t>
      </w:r>
      <w:r>
        <w:t xml:space="preserve"> </w:t>
      </w:r>
      <w:r w:rsidRPr="00752D30" w:rsidR="00752D30">
        <w:rPr>
          <w:b/>
        </w:rPr>
        <w:t>[IF</w:t>
      </w:r>
      <w:r w:rsidRPr="00752D30" w:rsidR="00412F11">
        <w:rPr>
          <w:b/>
        </w:rPr>
        <w:t xml:space="preserve"> Y</w:t>
      </w:r>
      <w:r w:rsidRPr="00752D30" w:rsidR="00752D30">
        <w:rPr>
          <w:b/>
        </w:rPr>
        <w:t>ES</w:t>
      </w:r>
      <w:r w:rsidRPr="00752D30" w:rsidR="00FE26E1">
        <w:rPr>
          <w:b/>
        </w:rPr>
        <w:t xml:space="preserve"> to </w:t>
      </w:r>
      <w:r w:rsidRPr="00752D30" w:rsidR="00752D30">
        <w:rPr>
          <w:b/>
        </w:rPr>
        <w:t>Q</w:t>
      </w:r>
      <w:r w:rsidRPr="00752D30" w:rsidR="00FE26E1">
        <w:rPr>
          <w:b/>
        </w:rPr>
        <w:t>15]:</w:t>
      </w:r>
      <w:r w:rsidR="00FE26E1">
        <w:t xml:space="preserve"> Which of the following best describes what you typically did with these emails </w:t>
      </w:r>
      <w:r w:rsidRPr="00D86158" w:rsidR="00FE26E1">
        <w:t>from Health</w:t>
      </w:r>
      <w:r w:rsidRPr="00D86158" w:rsidR="005D249A">
        <w:t>C</w:t>
      </w:r>
      <w:r w:rsidRPr="00D86158" w:rsidR="00FE26E1">
        <w:t>are.gov?</w:t>
      </w:r>
    </w:p>
    <w:p w:rsidR="00412F11" w:rsidP="00412F11" w:rsidRDefault="00412F11" w14:paraId="7DEEF261" w14:textId="77777777">
      <w:pPr>
        <w:pStyle w:val="Answer"/>
        <w:ind w:left="720" w:firstLine="0"/>
      </w:pPr>
    </w:p>
    <w:p w:rsidR="00FE26E1" w:rsidP="001D41E4" w:rsidRDefault="00FE26E1" w14:paraId="52D55C5D" w14:textId="77777777">
      <w:pPr>
        <w:pStyle w:val="Answer"/>
        <w:numPr>
          <w:ilvl w:val="1"/>
          <w:numId w:val="1"/>
        </w:numPr>
      </w:pPr>
      <w:r>
        <w:t>I read the emails</w:t>
      </w:r>
    </w:p>
    <w:p w:rsidR="00FE26E1" w:rsidP="001D41E4" w:rsidRDefault="00FE26E1" w14:paraId="5E452FA1" w14:textId="77777777">
      <w:pPr>
        <w:pStyle w:val="Answer"/>
        <w:numPr>
          <w:ilvl w:val="1"/>
          <w:numId w:val="1"/>
        </w:numPr>
      </w:pPr>
      <w:r>
        <w:t>I only read the subject line, but not the content, of the emails</w:t>
      </w:r>
    </w:p>
    <w:p w:rsidR="00FE26E1" w:rsidP="001D41E4" w:rsidRDefault="00FE26E1" w14:paraId="1F411725" w14:textId="77777777">
      <w:pPr>
        <w:pStyle w:val="Answer"/>
        <w:numPr>
          <w:ilvl w:val="1"/>
          <w:numId w:val="1"/>
        </w:numPr>
      </w:pPr>
      <w:r>
        <w:t xml:space="preserve">I did not read the emails </w:t>
      </w:r>
    </w:p>
    <w:p w:rsidR="00752D30" w:rsidP="001D41E4" w:rsidRDefault="00752D30" w14:paraId="1F21B040" w14:textId="77777777">
      <w:pPr>
        <w:pStyle w:val="Answer"/>
        <w:numPr>
          <w:ilvl w:val="0"/>
          <w:numId w:val="42"/>
        </w:numPr>
      </w:pPr>
      <w:r>
        <w:t>Don’t know</w:t>
      </w:r>
    </w:p>
    <w:p w:rsidR="00752D30" w:rsidP="001D41E4" w:rsidRDefault="00752D30" w14:paraId="6A733780" w14:textId="77777777">
      <w:pPr>
        <w:pStyle w:val="Answer"/>
        <w:numPr>
          <w:ilvl w:val="0"/>
          <w:numId w:val="42"/>
        </w:numPr>
      </w:pPr>
      <w:r>
        <w:t>Prefer not to answer</w:t>
      </w:r>
    </w:p>
    <w:p w:rsidR="00412F11" w:rsidP="00412F11" w:rsidRDefault="00412F11" w14:paraId="612528CD" w14:textId="77777777">
      <w:pPr>
        <w:pStyle w:val="Answer"/>
        <w:ind w:left="1440" w:firstLine="0"/>
      </w:pPr>
    </w:p>
    <w:p w:rsidR="00423B79" w:rsidP="00423B79" w:rsidRDefault="00423B79" w14:paraId="699B319D" w14:textId="77777777">
      <w:pPr>
        <w:pStyle w:val="Answer"/>
        <w:ind w:left="1440" w:firstLine="0"/>
      </w:pPr>
    </w:p>
    <w:p w:rsidR="00FE26E1" w:rsidP="001D41E4" w:rsidRDefault="0052730C" w14:paraId="01CB3885" w14:textId="777A97E3">
      <w:pPr>
        <w:pStyle w:val="Answer"/>
        <w:numPr>
          <w:ilvl w:val="0"/>
          <w:numId w:val="1"/>
        </w:numPr>
      </w:pPr>
      <w:r w:rsidRPr="00A7280D">
        <w:t>[AWG4]</w:t>
      </w:r>
      <w:r>
        <w:rPr>
          <w:b/>
        </w:rPr>
        <w:t xml:space="preserve"> </w:t>
      </w:r>
      <w:r w:rsidRPr="00752D30" w:rsidR="00752D30">
        <w:rPr>
          <w:b/>
        </w:rPr>
        <w:t xml:space="preserve">[IF </w:t>
      </w:r>
      <w:r w:rsidRPr="00752D30" w:rsidR="00FE26E1">
        <w:rPr>
          <w:b/>
        </w:rPr>
        <w:t>Q14 = YES]:</w:t>
      </w:r>
      <w:r w:rsidR="00FE26E1">
        <w:t xml:space="preserve"> Based on what you’ve seen, read or heard, would you say that the Marketplace at HealthCare.gov is talked about</w:t>
      </w:r>
      <w:r w:rsidR="004101E2">
        <w:t xml:space="preserve"> mostly</w:t>
      </w:r>
      <w:r w:rsidR="00122DA5">
        <w:t xml:space="preserve"> in a positive way, a negative way, or a neutral way? </w:t>
      </w:r>
    </w:p>
    <w:p w:rsidR="00412F11" w:rsidP="00412F11" w:rsidRDefault="00412F11" w14:paraId="6C43E9AE" w14:textId="77777777">
      <w:pPr>
        <w:pStyle w:val="Answer"/>
        <w:ind w:left="720" w:firstLine="0"/>
      </w:pPr>
    </w:p>
    <w:p w:rsidR="00FE26E1" w:rsidP="001D41E4" w:rsidRDefault="00FE26E1" w14:paraId="0468AE3B" w14:textId="77777777">
      <w:pPr>
        <w:pStyle w:val="Answer"/>
        <w:numPr>
          <w:ilvl w:val="1"/>
          <w:numId w:val="1"/>
        </w:numPr>
      </w:pPr>
      <w:r>
        <w:t>In a positive way</w:t>
      </w:r>
    </w:p>
    <w:p w:rsidR="00FE26E1" w:rsidP="001D41E4" w:rsidRDefault="00FE26E1" w14:paraId="3EF0B4C5" w14:textId="77777777">
      <w:pPr>
        <w:pStyle w:val="Answer"/>
        <w:numPr>
          <w:ilvl w:val="1"/>
          <w:numId w:val="1"/>
        </w:numPr>
      </w:pPr>
      <w:r>
        <w:t>In a negative way</w:t>
      </w:r>
    </w:p>
    <w:p w:rsidR="00FE26E1" w:rsidP="001D41E4" w:rsidRDefault="00FE26E1" w14:paraId="3353D145" w14:textId="77777777">
      <w:pPr>
        <w:pStyle w:val="Answer"/>
        <w:numPr>
          <w:ilvl w:val="1"/>
          <w:numId w:val="1"/>
        </w:numPr>
      </w:pPr>
      <w:r>
        <w:t>In a neutral</w:t>
      </w:r>
      <w:r w:rsidR="00122DA5">
        <w:t xml:space="preserve"> way</w:t>
      </w:r>
    </w:p>
    <w:p w:rsidR="00A65E49" w:rsidP="001D41E4" w:rsidRDefault="00A65E49" w14:paraId="31900687" w14:textId="77777777">
      <w:pPr>
        <w:pStyle w:val="Answer"/>
        <w:numPr>
          <w:ilvl w:val="0"/>
          <w:numId w:val="41"/>
        </w:numPr>
      </w:pPr>
      <w:r>
        <w:t>Don’t know</w:t>
      </w:r>
    </w:p>
    <w:p w:rsidR="007C637A" w:rsidP="001D41E4" w:rsidRDefault="00A65E49" w14:paraId="7D57474D" w14:textId="77777777">
      <w:pPr>
        <w:pStyle w:val="Answer"/>
        <w:numPr>
          <w:ilvl w:val="0"/>
          <w:numId w:val="41"/>
        </w:numPr>
      </w:pPr>
      <w:r>
        <w:t>Prefer not to answer</w:t>
      </w:r>
    </w:p>
    <w:p w:rsidR="007C637A" w:rsidP="00423B79" w:rsidRDefault="007C637A" w14:paraId="18574225" w14:textId="77777777">
      <w:pPr>
        <w:pStyle w:val="Answer"/>
        <w:ind w:left="1440" w:firstLine="0"/>
      </w:pPr>
    </w:p>
    <w:p w:rsidR="007C637A" w:rsidP="00423B79" w:rsidRDefault="007C637A" w14:paraId="669151F1" w14:textId="77777777">
      <w:pPr>
        <w:pStyle w:val="Answer"/>
        <w:ind w:left="1440" w:firstLine="0"/>
      </w:pPr>
    </w:p>
    <w:p w:rsidR="00122DA5" w:rsidP="001D41E4" w:rsidRDefault="0052730C" w14:paraId="700175D8" w14:textId="2509335A">
      <w:pPr>
        <w:pStyle w:val="Answer"/>
        <w:numPr>
          <w:ilvl w:val="0"/>
          <w:numId w:val="1"/>
        </w:numPr>
      </w:pPr>
      <w:r>
        <w:t xml:space="preserve">[PG6] </w:t>
      </w:r>
      <w:r w:rsidR="00122DA5">
        <w:t>Overall, do you have a favorable or unfavorable impression of the Health Insurance Marketplace?</w:t>
      </w:r>
    </w:p>
    <w:p w:rsidR="00412F11" w:rsidP="00412F11" w:rsidRDefault="00412F11" w14:paraId="0312E3DF" w14:textId="77777777">
      <w:pPr>
        <w:pStyle w:val="Answer"/>
        <w:ind w:left="720" w:firstLine="0"/>
      </w:pPr>
    </w:p>
    <w:p w:rsidR="00122DA5" w:rsidP="001D41E4" w:rsidRDefault="00122DA5" w14:paraId="06BC93FE" w14:textId="77777777">
      <w:pPr>
        <w:pStyle w:val="Answer"/>
        <w:numPr>
          <w:ilvl w:val="1"/>
          <w:numId w:val="1"/>
        </w:numPr>
      </w:pPr>
      <w:r>
        <w:t>Very favorable</w:t>
      </w:r>
    </w:p>
    <w:p w:rsidR="00122DA5" w:rsidP="001D41E4" w:rsidRDefault="00122DA5" w14:paraId="0B8630AD" w14:textId="77777777">
      <w:pPr>
        <w:pStyle w:val="Answer"/>
        <w:numPr>
          <w:ilvl w:val="1"/>
          <w:numId w:val="1"/>
        </w:numPr>
      </w:pPr>
      <w:r>
        <w:t>Somewhat favorable</w:t>
      </w:r>
    </w:p>
    <w:p w:rsidR="00122DA5" w:rsidP="001D41E4" w:rsidRDefault="00122DA5" w14:paraId="36060633" w14:textId="77777777">
      <w:pPr>
        <w:pStyle w:val="Answer"/>
        <w:numPr>
          <w:ilvl w:val="1"/>
          <w:numId w:val="1"/>
        </w:numPr>
      </w:pPr>
      <w:r>
        <w:t>Somewhat Unfavorable</w:t>
      </w:r>
    </w:p>
    <w:p w:rsidR="00122DA5" w:rsidP="001D41E4" w:rsidRDefault="00122DA5" w14:paraId="2028A74D" w14:textId="77777777">
      <w:pPr>
        <w:pStyle w:val="Answer"/>
        <w:numPr>
          <w:ilvl w:val="1"/>
          <w:numId w:val="1"/>
        </w:numPr>
      </w:pPr>
      <w:r>
        <w:t xml:space="preserve">Very Unfavorable </w:t>
      </w:r>
    </w:p>
    <w:p w:rsidR="00A65E49" w:rsidP="001D41E4" w:rsidRDefault="00A65E49" w14:paraId="52A70093" w14:textId="77777777">
      <w:pPr>
        <w:pStyle w:val="Answer"/>
        <w:numPr>
          <w:ilvl w:val="0"/>
          <w:numId w:val="40"/>
        </w:numPr>
      </w:pPr>
      <w:r>
        <w:t>Don’t know</w:t>
      </w:r>
    </w:p>
    <w:p w:rsidR="00A65E49" w:rsidP="001D41E4" w:rsidRDefault="00A65E49" w14:paraId="6BCDEBCE" w14:textId="77777777">
      <w:pPr>
        <w:pStyle w:val="Answer"/>
        <w:numPr>
          <w:ilvl w:val="0"/>
          <w:numId w:val="40"/>
        </w:numPr>
      </w:pPr>
      <w:r>
        <w:t>Prefer not to answer</w:t>
      </w:r>
    </w:p>
    <w:p w:rsidR="00412F11" w:rsidP="00752D30" w:rsidRDefault="00412F11" w14:paraId="55DC26F6" w14:textId="77777777">
      <w:pPr>
        <w:pStyle w:val="Answer"/>
        <w:ind w:left="0" w:firstLine="0"/>
      </w:pPr>
    </w:p>
    <w:p w:rsidR="00412F11" w:rsidP="00423B79" w:rsidRDefault="00412F11" w14:paraId="79CF7F35" w14:textId="77777777">
      <w:pPr>
        <w:pStyle w:val="Answer"/>
        <w:ind w:left="1440" w:firstLine="0"/>
      </w:pPr>
    </w:p>
    <w:p w:rsidR="00122DA5" w:rsidP="001D41E4" w:rsidRDefault="0052730C" w14:paraId="28501E46" w14:textId="21E7ED13">
      <w:pPr>
        <w:pStyle w:val="Answer"/>
        <w:numPr>
          <w:ilvl w:val="0"/>
          <w:numId w:val="1"/>
        </w:numPr>
      </w:pPr>
      <w:r>
        <w:t xml:space="preserve">[KG7 ] </w:t>
      </w:r>
      <w:r w:rsidR="004101E2">
        <w:t xml:space="preserve">To the best of your knowledge, are </w:t>
      </w:r>
      <w:r w:rsidR="00122DA5">
        <w:t>each of the following phrases that describe specific features of the Health Insurance Marketplace or HealthCare.gov</w:t>
      </w:r>
      <w:r w:rsidR="004101E2">
        <w:t xml:space="preserve"> true or false?</w:t>
      </w:r>
      <w:r w:rsidR="00122DA5">
        <w:t xml:space="preserve"> If you are unsure or haven’t heard enough to say, please indicate this.</w:t>
      </w:r>
    </w:p>
    <w:p w:rsidR="00752D30" w:rsidP="00752D30" w:rsidRDefault="00752D30" w14:paraId="24A62D63" w14:textId="77777777">
      <w:pPr>
        <w:pStyle w:val="Answer"/>
        <w:ind w:left="720" w:firstLine="0"/>
      </w:pPr>
    </w:p>
    <w:tbl>
      <w:tblPr>
        <w:tblStyle w:val="TableGrid"/>
        <w:tblW w:w="0" w:type="auto"/>
        <w:tblLook w:val="04A0" w:firstRow="1" w:lastRow="0" w:firstColumn="1" w:lastColumn="0" w:noHBand="0" w:noVBand="1"/>
      </w:tblPr>
      <w:tblGrid>
        <w:gridCol w:w="5845"/>
        <w:gridCol w:w="630"/>
        <w:gridCol w:w="720"/>
        <w:gridCol w:w="715"/>
        <w:gridCol w:w="715"/>
      </w:tblGrid>
      <w:tr w:rsidR="005D249A" w:rsidTr="003625D8" w14:paraId="3583D31C" w14:textId="77777777">
        <w:trPr>
          <w:cantSplit/>
          <w:trHeight w:val="1250"/>
        </w:trPr>
        <w:tc>
          <w:tcPr>
            <w:tcW w:w="5845" w:type="dxa"/>
          </w:tcPr>
          <w:p w:rsidRPr="00D86158" w:rsidR="005D249A" w:rsidP="00122DA5" w:rsidRDefault="005D249A" w14:paraId="1627ED29" w14:textId="77777777">
            <w:pPr>
              <w:pStyle w:val="Answer"/>
              <w:ind w:left="0" w:firstLine="0"/>
            </w:pPr>
            <w:r w:rsidRPr="00D86158">
              <w:t>(RANDOMIZE)</w:t>
            </w:r>
          </w:p>
        </w:tc>
        <w:tc>
          <w:tcPr>
            <w:tcW w:w="630" w:type="dxa"/>
            <w:textDirection w:val="tbRl"/>
          </w:tcPr>
          <w:p w:rsidRPr="00D86158" w:rsidR="005D249A" w:rsidP="00122DA5" w:rsidRDefault="005D249A" w14:paraId="14C1E83B" w14:textId="77777777">
            <w:pPr>
              <w:pStyle w:val="Answer"/>
              <w:ind w:left="113" w:right="113" w:firstLine="0"/>
            </w:pPr>
            <w:r w:rsidRPr="00D86158">
              <w:t>True</w:t>
            </w:r>
          </w:p>
        </w:tc>
        <w:tc>
          <w:tcPr>
            <w:tcW w:w="720" w:type="dxa"/>
            <w:textDirection w:val="tbRl"/>
          </w:tcPr>
          <w:p w:rsidRPr="00D86158" w:rsidR="005D249A" w:rsidP="00122DA5" w:rsidRDefault="005D249A" w14:paraId="6DF6EAF5" w14:textId="77777777">
            <w:pPr>
              <w:pStyle w:val="Answer"/>
              <w:ind w:left="113" w:right="113" w:firstLine="0"/>
            </w:pPr>
            <w:r w:rsidRPr="00D86158">
              <w:t>False</w:t>
            </w:r>
          </w:p>
        </w:tc>
        <w:tc>
          <w:tcPr>
            <w:tcW w:w="715" w:type="dxa"/>
            <w:textDirection w:val="tbRl"/>
          </w:tcPr>
          <w:p w:rsidRPr="00D86158" w:rsidR="005D249A" w:rsidP="00122DA5" w:rsidRDefault="005D249A" w14:paraId="34A0BCCE" w14:textId="77777777">
            <w:pPr>
              <w:pStyle w:val="Answer"/>
              <w:ind w:left="113" w:right="113" w:firstLine="0"/>
            </w:pPr>
            <w:r w:rsidRPr="00D86158">
              <w:t xml:space="preserve">Don’t know </w:t>
            </w:r>
          </w:p>
        </w:tc>
        <w:tc>
          <w:tcPr>
            <w:tcW w:w="715" w:type="dxa"/>
            <w:textDirection w:val="tbRl"/>
          </w:tcPr>
          <w:p w:rsidRPr="00D86158" w:rsidR="005D249A" w:rsidP="00122DA5" w:rsidRDefault="005D249A" w14:paraId="1577F1CC" w14:textId="77777777">
            <w:pPr>
              <w:pStyle w:val="Answer"/>
              <w:ind w:left="113" w:right="113" w:firstLine="0"/>
            </w:pPr>
            <w:r w:rsidRPr="00D86158">
              <w:t>Prefer not to answer</w:t>
            </w:r>
          </w:p>
        </w:tc>
      </w:tr>
      <w:tr w:rsidR="005D249A" w:rsidTr="003625D8" w14:paraId="4E4BB9FA" w14:textId="77777777">
        <w:tc>
          <w:tcPr>
            <w:tcW w:w="5845" w:type="dxa"/>
          </w:tcPr>
          <w:p w:rsidR="005D249A" w:rsidP="0052730C" w:rsidRDefault="0052730C" w14:paraId="1D46B543" w14:textId="1BC56999">
            <w:pPr>
              <w:pStyle w:val="Answer"/>
              <w:numPr>
                <w:ilvl w:val="0"/>
                <w:numId w:val="4"/>
              </w:numPr>
            </w:pPr>
            <w:r>
              <w:t xml:space="preserve">[KG7] </w:t>
            </w:r>
            <w:r w:rsidR="005D249A">
              <w:t xml:space="preserve">The Health Insurance Marketplace or HealthCare.gov </w:t>
            </w:r>
            <w:r w:rsidRPr="00E31A28" w:rsidR="00E31A28">
              <w:rPr>
                <w:color w:val="0070C0"/>
              </w:rPr>
              <w:t>was</w:t>
            </w:r>
            <w:r w:rsidRPr="00E31A28" w:rsidR="005D249A">
              <w:rPr>
                <w:color w:val="0070C0"/>
              </w:rPr>
              <w:t xml:space="preserve"> </w:t>
            </w:r>
            <w:r w:rsidR="005D249A">
              <w:t xml:space="preserve">open during Open Enrollment this year as a place to buy insurance for </w:t>
            </w:r>
            <w:r w:rsidRPr="00E31A28" w:rsidR="005D249A">
              <w:rPr>
                <w:color w:val="0070C0"/>
              </w:rPr>
              <w:t>20</w:t>
            </w:r>
            <w:r w:rsidRPr="00E31A28" w:rsidR="00E31A28">
              <w:rPr>
                <w:color w:val="0070C0"/>
              </w:rPr>
              <w:t>20</w:t>
            </w:r>
          </w:p>
        </w:tc>
        <w:tc>
          <w:tcPr>
            <w:tcW w:w="630" w:type="dxa"/>
          </w:tcPr>
          <w:p w:rsidR="005D249A" w:rsidP="00122DA5" w:rsidRDefault="005D249A" w14:paraId="3CA487E2" w14:textId="77777777">
            <w:pPr>
              <w:pStyle w:val="Answer"/>
              <w:ind w:left="0" w:firstLine="0"/>
            </w:pPr>
          </w:p>
        </w:tc>
        <w:tc>
          <w:tcPr>
            <w:tcW w:w="720" w:type="dxa"/>
          </w:tcPr>
          <w:p w:rsidR="005D249A" w:rsidP="00122DA5" w:rsidRDefault="005D249A" w14:paraId="0EFDB9F4" w14:textId="77777777">
            <w:pPr>
              <w:pStyle w:val="Answer"/>
              <w:ind w:left="0" w:firstLine="0"/>
            </w:pPr>
          </w:p>
        </w:tc>
        <w:tc>
          <w:tcPr>
            <w:tcW w:w="715" w:type="dxa"/>
          </w:tcPr>
          <w:p w:rsidR="005D249A" w:rsidP="00122DA5" w:rsidRDefault="005D249A" w14:paraId="36D378BE" w14:textId="77777777">
            <w:pPr>
              <w:pStyle w:val="Answer"/>
              <w:ind w:left="0" w:firstLine="0"/>
            </w:pPr>
          </w:p>
        </w:tc>
        <w:tc>
          <w:tcPr>
            <w:tcW w:w="715" w:type="dxa"/>
          </w:tcPr>
          <w:p w:rsidR="005D249A" w:rsidP="00122DA5" w:rsidRDefault="005D249A" w14:paraId="69CBE637" w14:textId="77777777">
            <w:pPr>
              <w:pStyle w:val="Answer"/>
              <w:ind w:left="0" w:firstLine="0"/>
            </w:pPr>
          </w:p>
        </w:tc>
      </w:tr>
      <w:tr w:rsidR="005D249A" w:rsidTr="003625D8" w14:paraId="1AD8C34E" w14:textId="77777777">
        <w:tc>
          <w:tcPr>
            <w:tcW w:w="5845" w:type="dxa"/>
          </w:tcPr>
          <w:p w:rsidR="005D249A" w:rsidP="001D41E4" w:rsidRDefault="0052730C" w14:paraId="4A2A782C" w14:textId="6E7B89D1">
            <w:pPr>
              <w:pStyle w:val="Answer"/>
              <w:numPr>
                <w:ilvl w:val="0"/>
                <w:numId w:val="4"/>
              </w:numPr>
            </w:pPr>
            <w:r>
              <w:t xml:space="preserve">[KG7] </w:t>
            </w:r>
            <w:r w:rsidR="005D249A">
              <w:t>Most people in the US are required to have health insurance coverage or they will have to pay a fine</w:t>
            </w:r>
          </w:p>
        </w:tc>
        <w:tc>
          <w:tcPr>
            <w:tcW w:w="630" w:type="dxa"/>
          </w:tcPr>
          <w:p w:rsidR="005D249A" w:rsidP="00122DA5" w:rsidRDefault="005D249A" w14:paraId="5A510D58" w14:textId="77777777">
            <w:pPr>
              <w:pStyle w:val="Answer"/>
              <w:ind w:left="0" w:firstLine="0"/>
            </w:pPr>
          </w:p>
        </w:tc>
        <w:tc>
          <w:tcPr>
            <w:tcW w:w="720" w:type="dxa"/>
          </w:tcPr>
          <w:p w:rsidR="005D249A" w:rsidP="00122DA5" w:rsidRDefault="005D249A" w14:paraId="7279CF3E" w14:textId="77777777">
            <w:pPr>
              <w:pStyle w:val="Answer"/>
              <w:ind w:left="0" w:firstLine="0"/>
            </w:pPr>
          </w:p>
        </w:tc>
        <w:tc>
          <w:tcPr>
            <w:tcW w:w="715" w:type="dxa"/>
          </w:tcPr>
          <w:p w:rsidR="005D249A" w:rsidP="00122DA5" w:rsidRDefault="005D249A" w14:paraId="46107B67" w14:textId="77777777">
            <w:pPr>
              <w:pStyle w:val="Answer"/>
              <w:ind w:left="0" w:firstLine="0"/>
            </w:pPr>
          </w:p>
        </w:tc>
        <w:tc>
          <w:tcPr>
            <w:tcW w:w="715" w:type="dxa"/>
          </w:tcPr>
          <w:p w:rsidR="005D249A" w:rsidP="00122DA5" w:rsidRDefault="005D249A" w14:paraId="015AFE41" w14:textId="77777777">
            <w:pPr>
              <w:pStyle w:val="Answer"/>
              <w:ind w:left="0" w:firstLine="0"/>
            </w:pPr>
          </w:p>
        </w:tc>
      </w:tr>
      <w:tr w:rsidR="005D249A" w:rsidTr="003625D8" w14:paraId="2A58A5E0" w14:textId="77777777">
        <w:tc>
          <w:tcPr>
            <w:tcW w:w="5845" w:type="dxa"/>
          </w:tcPr>
          <w:p w:rsidR="005D249A" w:rsidP="001D41E4" w:rsidRDefault="0052730C" w14:paraId="08C949F4" w14:textId="09CE8313">
            <w:pPr>
              <w:pStyle w:val="Answer"/>
              <w:numPr>
                <w:ilvl w:val="0"/>
                <w:numId w:val="4"/>
              </w:numPr>
            </w:pPr>
            <w:r>
              <w:t xml:space="preserve">[KG7] </w:t>
            </w:r>
            <w:r w:rsidR="005D249A">
              <w:t xml:space="preserve">Each year there is an Open Enrollment period during which you can buy a health plan or switch to a different health plan in the Marketplace </w:t>
            </w:r>
          </w:p>
        </w:tc>
        <w:tc>
          <w:tcPr>
            <w:tcW w:w="630" w:type="dxa"/>
          </w:tcPr>
          <w:p w:rsidR="005D249A" w:rsidP="00122DA5" w:rsidRDefault="005D249A" w14:paraId="2D26C09D" w14:textId="77777777">
            <w:pPr>
              <w:pStyle w:val="Answer"/>
              <w:ind w:left="0" w:firstLine="0"/>
            </w:pPr>
          </w:p>
        </w:tc>
        <w:tc>
          <w:tcPr>
            <w:tcW w:w="720" w:type="dxa"/>
          </w:tcPr>
          <w:p w:rsidR="005D249A" w:rsidP="00122DA5" w:rsidRDefault="005D249A" w14:paraId="42B81440" w14:textId="77777777">
            <w:pPr>
              <w:pStyle w:val="Answer"/>
              <w:ind w:left="0" w:firstLine="0"/>
            </w:pPr>
          </w:p>
        </w:tc>
        <w:tc>
          <w:tcPr>
            <w:tcW w:w="715" w:type="dxa"/>
          </w:tcPr>
          <w:p w:rsidR="005D249A" w:rsidP="00122DA5" w:rsidRDefault="005D249A" w14:paraId="2AEDA8D7" w14:textId="77777777">
            <w:pPr>
              <w:pStyle w:val="Answer"/>
              <w:ind w:left="0" w:firstLine="0"/>
            </w:pPr>
          </w:p>
        </w:tc>
        <w:tc>
          <w:tcPr>
            <w:tcW w:w="715" w:type="dxa"/>
          </w:tcPr>
          <w:p w:rsidR="005D249A" w:rsidP="00122DA5" w:rsidRDefault="005D249A" w14:paraId="7A730A22" w14:textId="77777777">
            <w:pPr>
              <w:pStyle w:val="Answer"/>
              <w:ind w:left="0" w:firstLine="0"/>
            </w:pPr>
          </w:p>
        </w:tc>
      </w:tr>
      <w:tr w:rsidR="005D249A" w:rsidTr="003625D8" w14:paraId="0FDDB864" w14:textId="77777777">
        <w:tc>
          <w:tcPr>
            <w:tcW w:w="5845" w:type="dxa"/>
          </w:tcPr>
          <w:p w:rsidR="005D249A" w:rsidP="001D41E4" w:rsidRDefault="0052730C" w14:paraId="25E04F07" w14:textId="42B0D8FA">
            <w:pPr>
              <w:pStyle w:val="Answer"/>
              <w:numPr>
                <w:ilvl w:val="0"/>
                <w:numId w:val="4"/>
              </w:numPr>
            </w:pPr>
            <w:r>
              <w:t xml:space="preserve">[KG7] </w:t>
            </w:r>
            <w:r w:rsidR="005D249A">
              <w:t xml:space="preserve">At the Health Insurance Marketplace, you can find out if you are eligible to get savings that will make your monthly health insurance premiums more affordable </w:t>
            </w:r>
          </w:p>
        </w:tc>
        <w:tc>
          <w:tcPr>
            <w:tcW w:w="630" w:type="dxa"/>
          </w:tcPr>
          <w:p w:rsidR="005D249A" w:rsidP="00122DA5" w:rsidRDefault="005D249A" w14:paraId="2944926A" w14:textId="77777777">
            <w:pPr>
              <w:pStyle w:val="Answer"/>
              <w:ind w:left="0" w:firstLine="0"/>
            </w:pPr>
          </w:p>
        </w:tc>
        <w:tc>
          <w:tcPr>
            <w:tcW w:w="720" w:type="dxa"/>
          </w:tcPr>
          <w:p w:rsidR="005D249A" w:rsidP="00122DA5" w:rsidRDefault="005D249A" w14:paraId="46B1C24D" w14:textId="77777777">
            <w:pPr>
              <w:pStyle w:val="Answer"/>
              <w:ind w:left="0" w:firstLine="0"/>
            </w:pPr>
          </w:p>
        </w:tc>
        <w:tc>
          <w:tcPr>
            <w:tcW w:w="715" w:type="dxa"/>
          </w:tcPr>
          <w:p w:rsidR="005D249A" w:rsidP="00122DA5" w:rsidRDefault="005D249A" w14:paraId="2C77DCFD" w14:textId="77777777">
            <w:pPr>
              <w:pStyle w:val="Answer"/>
              <w:ind w:left="0" w:firstLine="0"/>
            </w:pPr>
          </w:p>
        </w:tc>
        <w:tc>
          <w:tcPr>
            <w:tcW w:w="715" w:type="dxa"/>
          </w:tcPr>
          <w:p w:rsidR="005D249A" w:rsidP="00122DA5" w:rsidRDefault="005D249A" w14:paraId="0D65A7A9" w14:textId="77777777">
            <w:pPr>
              <w:pStyle w:val="Answer"/>
              <w:ind w:left="0" w:firstLine="0"/>
            </w:pPr>
          </w:p>
        </w:tc>
      </w:tr>
      <w:tr w:rsidR="005D249A" w:rsidTr="003625D8" w14:paraId="4B9FF29A" w14:textId="77777777">
        <w:tc>
          <w:tcPr>
            <w:tcW w:w="5845" w:type="dxa"/>
          </w:tcPr>
          <w:p w:rsidR="005D249A" w:rsidP="001D41E4" w:rsidRDefault="0052730C" w14:paraId="47F79E6F" w14:textId="383F0441">
            <w:pPr>
              <w:pStyle w:val="Answer"/>
              <w:numPr>
                <w:ilvl w:val="0"/>
                <w:numId w:val="4"/>
              </w:numPr>
            </w:pPr>
            <w:r>
              <w:t xml:space="preserve">[KG7] </w:t>
            </w:r>
            <w:r w:rsidR="005D249A">
              <w:t xml:space="preserve">There are other websites where you can enroll in a Marketplace health plan other than HealthCare.gov </w:t>
            </w:r>
          </w:p>
        </w:tc>
        <w:tc>
          <w:tcPr>
            <w:tcW w:w="630" w:type="dxa"/>
          </w:tcPr>
          <w:p w:rsidR="005D249A" w:rsidP="00122DA5" w:rsidRDefault="005D249A" w14:paraId="0185D475" w14:textId="77777777">
            <w:pPr>
              <w:pStyle w:val="Answer"/>
              <w:ind w:left="0" w:firstLine="0"/>
            </w:pPr>
          </w:p>
        </w:tc>
        <w:tc>
          <w:tcPr>
            <w:tcW w:w="720" w:type="dxa"/>
          </w:tcPr>
          <w:p w:rsidR="005D249A" w:rsidP="00122DA5" w:rsidRDefault="005D249A" w14:paraId="06342E9A" w14:textId="77777777">
            <w:pPr>
              <w:pStyle w:val="Answer"/>
              <w:ind w:left="0" w:firstLine="0"/>
            </w:pPr>
          </w:p>
        </w:tc>
        <w:tc>
          <w:tcPr>
            <w:tcW w:w="715" w:type="dxa"/>
          </w:tcPr>
          <w:p w:rsidR="005D249A" w:rsidP="00122DA5" w:rsidRDefault="005D249A" w14:paraId="1AEC6FDD" w14:textId="77777777">
            <w:pPr>
              <w:pStyle w:val="Answer"/>
              <w:ind w:left="0" w:firstLine="0"/>
            </w:pPr>
          </w:p>
        </w:tc>
        <w:tc>
          <w:tcPr>
            <w:tcW w:w="715" w:type="dxa"/>
          </w:tcPr>
          <w:p w:rsidR="005D249A" w:rsidP="00122DA5" w:rsidRDefault="005D249A" w14:paraId="7B8C2CCF" w14:textId="77777777">
            <w:pPr>
              <w:pStyle w:val="Answer"/>
              <w:ind w:left="0" w:firstLine="0"/>
            </w:pPr>
          </w:p>
        </w:tc>
      </w:tr>
    </w:tbl>
    <w:p w:rsidR="00122DA5" w:rsidP="00122DA5" w:rsidRDefault="00122DA5" w14:paraId="522AE7AB" w14:textId="77777777">
      <w:pPr>
        <w:pStyle w:val="Answer"/>
        <w:ind w:left="0" w:firstLine="0"/>
      </w:pPr>
    </w:p>
    <w:p w:rsidR="00122DA5" w:rsidP="001D41E4" w:rsidRDefault="0052730C" w14:paraId="53067046" w14:textId="379F6C15">
      <w:pPr>
        <w:pStyle w:val="Answer"/>
        <w:numPr>
          <w:ilvl w:val="0"/>
          <w:numId w:val="1"/>
        </w:numPr>
      </w:pPr>
      <w:r>
        <w:t xml:space="preserve">[KG7] </w:t>
      </w:r>
      <w:r w:rsidR="009A24C9">
        <w:t>To the best of your knowledge, w</w:t>
      </w:r>
      <w:r w:rsidR="00122DA5">
        <w:t>hat is the last day of Open Enrollment for the upcoming year – the time in which you can buy or change your health insurance plan in the Health Insurance Marketplace for 20</w:t>
      </w:r>
      <w:r w:rsidR="00D86158">
        <w:t>20</w:t>
      </w:r>
      <w:r w:rsidR="00122DA5">
        <w:t>?</w:t>
      </w:r>
    </w:p>
    <w:p w:rsidR="00664CE2" w:rsidP="00664CE2" w:rsidRDefault="00664CE2" w14:paraId="390E0F83" w14:textId="77777777">
      <w:pPr>
        <w:pStyle w:val="Answer"/>
        <w:ind w:left="720" w:firstLine="0"/>
      </w:pP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792"/>
      </w:tblGrid>
      <w:tr w:rsidRPr="008205E0" w:rsidR="00122DA5" w:rsidTr="00A7222A" w14:paraId="7CCC857B" w14:textId="77777777">
        <w:tc>
          <w:tcPr>
            <w:tcW w:w="7200" w:type="dxa"/>
          </w:tcPr>
          <w:p w:rsidRPr="008205E0" w:rsidR="00122DA5" w:rsidP="001D41E4" w:rsidRDefault="00122DA5" w14:paraId="6B75E583" w14:textId="68CCC070">
            <w:pPr>
              <w:pStyle w:val="ListParagraph"/>
              <w:numPr>
                <w:ilvl w:val="0"/>
                <w:numId w:val="9"/>
              </w:numPr>
              <w:rPr>
                <w:rFonts w:ascii="Arial" w:hAnsi="Arial" w:cs="Arial"/>
                <w:sz w:val="20"/>
                <w:szCs w:val="20"/>
              </w:rPr>
            </w:pPr>
            <w:r w:rsidRPr="008205E0">
              <w:rPr>
                <w:rFonts w:ascii="Arial" w:hAnsi="Arial" w:cs="Arial"/>
                <w:sz w:val="20"/>
                <w:szCs w:val="20"/>
              </w:rPr>
              <w:t>December 15, 201</w:t>
            </w:r>
            <w:r w:rsidR="00D86158">
              <w:rPr>
                <w:rFonts w:ascii="Arial" w:hAnsi="Arial" w:cs="Arial"/>
                <w:sz w:val="20"/>
                <w:szCs w:val="20"/>
              </w:rPr>
              <w:t>9</w:t>
            </w:r>
          </w:p>
          <w:p w:rsidRPr="00580EC6" w:rsidR="00122DA5" w:rsidP="001D41E4" w:rsidRDefault="00122DA5" w14:paraId="24F2B306" w14:textId="11C3750F">
            <w:pPr>
              <w:pStyle w:val="ListParagraph"/>
              <w:numPr>
                <w:ilvl w:val="0"/>
                <w:numId w:val="9"/>
              </w:numPr>
              <w:rPr>
                <w:rFonts w:ascii="Arial" w:hAnsi="Arial" w:cs="Arial"/>
                <w:sz w:val="20"/>
                <w:szCs w:val="20"/>
              </w:rPr>
            </w:pPr>
            <w:r w:rsidRPr="00580EC6">
              <w:rPr>
                <w:rFonts w:ascii="Arial" w:hAnsi="Arial" w:cs="Arial"/>
                <w:sz w:val="20"/>
                <w:szCs w:val="20"/>
              </w:rPr>
              <w:t>December 31, 201</w:t>
            </w:r>
            <w:r w:rsidR="00D86158">
              <w:rPr>
                <w:rFonts w:ascii="Arial" w:hAnsi="Arial" w:cs="Arial"/>
                <w:sz w:val="20"/>
                <w:szCs w:val="20"/>
              </w:rPr>
              <w:t>9</w:t>
            </w:r>
          </w:p>
        </w:tc>
        <w:tc>
          <w:tcPr>
            <w:tcW w:w="792" w:type="dxa"/>
          </w:tcPr>
          <w:p w:rsidRPr="008205E0" w:rsidR="00122DA5" w:rsidP="00A7222A" w:rsidRDefault="00122DA5" w14:paraId="0DCABE55" w14:textId="77777777">
            <w:pPr>
              <w:jc w:val="right"/>
              <w:rPr>
                <w:rFonts w:ascii="Arial" w:hAnsi="Arial" w:cs="Arial"/>
                <w:sz w:val="20"/>
                <w:szCs w:val="20"/>
              </w:rPr>
            </w:pPr>
          </w:p>
          <w:p w:rsidRPr="008205E0" w:rsidR="00122DA5" w:rsidP="00A7222A" w:rsidRDefault="00122DA5" w14:paraId="35F46B7E" w14:textId="77777777">
            <w:pPr>
              <w:jc w:val="right"/>
              <w:rPr>
                <w:rFonts w:ascii="Arial" w:hAnsi="Arial" w:cs="Arial"/>
                <w:sz w:val="20"/>
                <w:szCs w:val="20"/>
              </w:rPr>
            </w:pPr>
          </w:p>
        </w:tc>
      </w:tr>
      <w:tr w:rsidRPr="008205E0" w:rsidR="00122DA5" w:rsidTr="00A7222A" w14:paraId="484D8F7C" w14:textId="77777777">
        <w:tc>
          <w:tcPr>
            <w:tcW w:w="7200" w:type="dxa"/>
          </w:tcPr>
          <w:p w:rsidRPr="00580EC6" w:rsidR="00122DA5" w:rsidP="001D41E4" w:rsidRDefault="00122DA5" w14:paraId="4D29AF2D" w14:textId="6B4BAC0E">
            <w:pPr>
              <w:pStyle w:val="ListParagraph"/>
              <w:numPr>
                <w:ilvl w:val="0"/>
                <w:numId w:val="9"/>
              </w:numPr>
              <w:rPr>
                <w:rFonts w:ascii="Arial" w:hAnsi="Arial" w:cs="Arial"/>
                <w:sz w:val="20"/>
                <w:szCs w:val="20"/>
              </w:rPr>
            </w:pPr>
            <w:r w:rsidRPr="00580EC6">
              <w:rPr>
                <w:rFonts w:ascii="Arial" w:hAnsi="Arial" w:cs="Arial"/>
                <w:sz w:val="20"/>
                <w:szCs w:val="20"/>
              </w:rPr>
              <w:t>January 31, 20</w:t>
            </w:r>
            <w:r w:rsidR="00D86158">
              <w:rPr>
                <w:rFonts w:ascii="Arial" w:hAnsi="Arial" w:cs="Arial"/>
                <w:sz w:val="20"/>
                <w:szCs w:val="20"/>
              </w:rPr>
              <w:t>20</w:t>
            </w:r>
          </w:p>
        </w:tc>
        <w:tc>
          <w:tcPr>
            <w:tcW w:w="792" w:type="dxa"/>
          </w:tcPr>
          <w:p w:rsidRPr="008205E0" w:rsidR="00122DA5" w:rsidP="00A7222A" w:rsidRDefault="00122DA5" w14:paraId="533235FA" w14:textId="77777777">
            <w:pPr>
              <w:jc w:val="right"/>
              <w:rPr>
                <w:rFonts w:ascii="Arial" w:hAnsi="Arial" w:cs="Arial"/>
                <w:sz w:val="20"/>
                <w:szCs w:val="20"/>
              </w:rPr>
            </w:pPr>
          </w:p>
        </w:tc>
      </w:tr>
      <w:tr w:rsidRPr="008205E0" w:rsidR="00122DA5" w:rsidTr="00A7222A" w14:paraId="74230605" w14:textId="77777777">
        <w:tc>
          <w:tcPr>
            <w:tcW w:w="7200" w:type="dxa"/>
          </w:tcPr>
          <w:p w:rsidRPr="00580EC6" w:rsidR="00122DA5" w:rsidP="001D41E4" w:rsidRDefault="00122DA5" w14:paraId="628675D1" w14:textId="0257B90C">
            <w:pPr>
              <w:pStyle w:val="ListParagraph"/>
              <w:numPr>
                <w:ilvl w:val="0"/>
                <w:numId w:val="9"/>
              </w:numPr>
              <w:rPr>
                <w:rFonts w:ascii="Arial" w:hAnsi="Arial" w:cs="Arial"/>
                <w:sz w:val="20"/>
                <w:szCs w:val="20"/>
              </w:rPr>
            </w:pPr>
            <w:r w:rsidRPr="00580EC6">
              <w:rPr>
                <w:rFonts w:ascii="Arial" w:hAnsi="Arial" w:cs="Arial"/>
                <w:sz w:val="20"/>
                <w:szCs w:val="20"/>
              </w:rPr>
              <w:t>February 15, 20</w:t>
            </w:r>
            <w:r w:rsidR="00D86158">
              <w:rPr>
                <w:rFonts w:ascii="Arial" w:hAnsi="Arial" w:cs="Arial"/>
                <w:sz w:val="20"/>
                <w:szCs w:val="20"/>
              </w:rPr>
              <w:t>20</w:t>
            </w:r>
          </w:p>
        </w:tc>
        <w:tc>
          <w:tcPr>
            <w:tcW w:w="792" w:type="dxa"/>
          </w:tcPr>
          <w:p w:rsidRPr="008205E0" w:rsidR="00122DA5" w:rsidP="00A7222A" w:rsidRDefault="00122DA5" w14:paraId="5B62B0BC" w14:textId="77777777">
            <w:pPr>
              <w:jc w:val="right"/>
              <w:rPr>
                <w:rFonts w:ascii="Arial" w:hAnsi="Arial" w:cs="Arial"/>
                <w:sz w:val="20"/>
                <w:szCs w:val="20"/>
              </w:rPr>
            </w:pPr>
          </w:p>
        </w:tc>
      </w:tr>
      <w:tr w:rsidRPr="008205E0" w:rsidR="00122DA5" w:rsidTr="00A7222A" w14:paraId="304E9DDE" w14:textId="77777777">
        <w:tc>
          <w:tcPr>
            <w:tcW w:w="7200" w:type="dxa"/>
          </w:tcPr>
          <w:p w:rsidRPr="00580EC6" w:rsidR="00122DA5" w:rsidP="001D41E4" w:rsidRDefault="00122DA5" w14:paraId="7EAAD2F7" w14:textId="6024838A">
            <w:pPr>
              <w:pStyle w:val="ListParagraph"/>
              <w:numPr>
                <w:ilvl w:val="0"/>
                <w:numId w:val="9"/>
              </w:numPr>
              <w:rPr>
                <w:rFonts w:ascii="Arial" w:hAnsi="Arial" w:cs="Arial"/>
                <w:sz w:val="20"/>
                <w:szCs w:val="20"/>
              </w:rPr>
            </w:pPr>
            <w:r w:rsidRPr="00580EC6">
              <w:rPr>
                <w:rFonts w:ascii="Arial" w:hAnsi="Arial" w:cs="Arial"/>
                <w:sz w:val="20"/>
                <w:szCs w:val="20"/>
              </w:rPr>
              <w:t>March 31, 20</w:t>
            </w:r>
            <w:r w:rsidR="00D86158">
              <w:rPr>
                <w:rFonts w:ascii="Arial" w:hAnsi="Arial" w:cs="Arial"/>
                <w:sz w:val="20"/>
                <w:szCs w:val="20"/>
              </w:rPr>
              <w:t>20</w:t>
            </w:r>
          </w:p>
          <w:p w:rsidRPr="00580EC6" w:rsidR="00580EC6" w:rsidP="001D41E4" w:rsidRDefault="00580EC6" w14:paraId="7A6C5652" w14:textId="77777777">
            <w:pPr>
              <w:pStyle w:val="ListParagraph"/>
              <w:numPr>
                <w:ilvl w:val="0"/>
                <w:numId w:val="9"/>
              </w:numPr>
              <w:rPr>
                <w:rFonts w:ascii="Arial" w:hAnsi="Arial" w:cs="Arial"/>
                <w:sz w:val="20"/>
                <w:szCs w:val="20"/>
              </w:rPr>
            </w:pPr>
            <w:r w:rsidRPr="00580EC6">
              <w:rPr>
                <w:rFonts w:ascii="Arial" w:hAnsi="Arial" w:cs="Arial"/>
                <w:sz w:val="20"/>
                <w:szCs w:val="20"/>
              </w:rPr>
              <w:t xml:space="preserve">I can buy or change plans at any time during the year </w:t>
            </w:r>
          </w:p>
          <w:p w:rsidR="00580EC6" w:rsidP="001D41E4" w:rsidRDefault="00580EC6" w14:paraId="29388D17" w14:textId="77777777">
            <w:pPr>
              <w:pStyle w:val="ListParagraph"/>
              <w:numPr>
                <w:ilvl w:val="0"/>
                <w:numId w:val="9"/>
              </w:numPr>
              <w:rPr>
                <w:rFonts w:ascii="Arial" w:hAnsi="Arial" w:cs="Arial"/>
                <w:sz w:val="20"/>
                <w:szCs w:val="20"/>
              </w:rPr>
            </w:pPr>
            <w:r w:rsidRPr="00580EC6">
              <w:rPr>
                <w:rFonts w:ascii="Arial" w:hAnsi="Arial" w:cs="Arial"/>
                <w:sz w:val="20"/>
                <w:szCs w:val="20"/>
              </w:rPr>
              <w:t xml:space="preserve">Unsure/Haven’t heard </w:t>
            </w:r>
          </w:p>
          <w:p w:rsidR="00A65E49" w:rsidP="001D41E4" w:rsidRDefault="00A65E49" w14:paraId="79896439" w14:textId="77777777">
            <w:pPr>
              <w:pStyle w:val="ListParagraph"/>
              <w:numPr>
                <w:ilvl w:val="0"/>
                <w:numId w:val="39"/>
              </w:numPr>
              <w:rPr>
                <w:rFonts w:ascii="Arial" w:hAnsi="Arial" w:cs="Arial"/>
                <w:sz w:val="20"/>
                <w:szCs w:val="20"/>
              </w:rPr>
            </w:pPr>
            <w:r>
              <w:rPr>
                <w:rFonts w:ascii="Arial" w:hAnsi="Arial" w:cs="Arial"/>
                <w:sz w:val="20"/>
                <w:szCs w:val="20"/>
              </w:rPr>
              <w:t>Don’t know</w:t>
            </w:r>
          </w:p>
          <w:p w:rsidRPr="00580EC6" w:rsidR="00A65E49" w:rsidP="001D41E4" w:rsidRDefault="00A65E49" w14:paraId="26D6D9BE" w14:textId="77777777">
            <w:pPr>
              <w:pStyle w:val="ListParagraph"/>
              <w:numPr>
                <w:ilvl w:val="0"/>
                <w:numId w:val="39"/>
              </w:numPr>
              <w:rPr>
                <w:rFonts w:ascii="Arial" w:hAnsi="Arial" w:cs="Arial"/>
                <w:sz w:val="20"/>
                <w:szCs w:val="20"/>
              </w:rPr>
            </w:pPr>
            <w:r>
              <w:rPr>
                <w:rFonts w:ascii="Arial" w:hAnsi="Arial" w:cs="Arial"/>
                <w:sz w:val="20"/>
                <w:szCs w:val="20"/>
              </w:rPr>
              <w:t>Prefer not to answer</w:t>
            </w:r>
          </w:p>
          <w:p w:rsidR="007C637A" w:rsidP="004101E2" w:rsidRDefault="007C637A" w14:paraId="1B6C0B64" w14:textId="77777777">
            <w:pPr>
              <w:rPr>
                <w:rFonts w:ascii="Arial" w:hAnsi="Arial" w:cs="Arial"/>
                <w:sz w:val="20"/>
                <w:szCs w:val="20"/>
              </w:rPr>
            </w:pPr>
          </w:p>
          <w:p w:rsidRPr="008205E0" w:rsidR="004101E2" w:rsidP="004101E2" w:rsidRDefault="004101E2" w14:paraId="1AFDCC1A" w14:textId="77777777">
            <w:pPr>
              <w:rPr>
                <w:rFonts w:ascii="Arial" w:hAnsi="Arial" w:cs="Arial"/>
                <w:sz w:val="20"/>
                <w:szCs w:val="20"/>
              </w:rPr>
            </w:pPr>
          </w:p>
        </w:tc>
        <w:tc>
          <w:tcPr>
            <w:tcW w:w="792" w:type="dxa"/>
          </w:tcPr>
          <w:p w:rsidRPr="008205E0" w:rsidR="00122DA5" w:rsidP="008205E0" w:rsidRDefault="00122DA5" w14:paraId="158BD3F2" w14:textId="77777777">
            <w:pPr>
              <w:jc w:val="center"/>
              <w:rPr>
                <w:rFonts w:ascii="Arial" w:hAnsi="Arial" w:cs="Arial"/>
                <w:sz w:val="20"/>
                <w:szCs w:val="20"/>
              </w:rPr>
            </w:pPr>
          </w:p>
        </w:tc>
      </w:tr>
    </w:tbl>
    <w:p w:rsidR="00106775" w:rsidP="001D41E4" w:rsidRDefault="0052730C" w14:paraId="530B14E8" w14:textId="105A7EC8">
      <w:pPr>
        <w:pStyle w:val="Answer"/>
        <w:numPr>
          <w:ilvl w:val="0"/>
          <w:numId w:val="1"/>
        </w:numPr>
      </w:pPr>
      <w:r>
        <w:t xml:space="preserve">[AWG2] </w:t>
      </w:r>
      <w:r w:rsidR="00106775">
        <w:t xml:space="preserve">Before today, have you </w:t>
      </w:r>
      <w:r w:rsidRPr="00C64070" w:rsidR="00106775">
        <w:t xml:space="preserve">heard of </w:t>
      </w:r>
      <w:r w:rsidRPr="00C64070" w:rsidR="00106775">
        <w:rPr>
          <w:rStyle w:val="Hyperlink"/>
          <w:color w:val="auto"/>
          <w:u w:val="none"/>
        </w:rPr>
        <w:t>www.HealthCare.gov</w:t>
      </w:r>
      <w:r w:rsidRPr="00C64070" w:rsidR="00106775">
        <w:t>?</w:t>
      </w:r>
    </w:p>
    <w:p w:rsidR="00412F11" w:rsidP="00412F11" w:rsidRDefault="00412F11" w14:paraId="6B2DD827" w14:textId="77777777">
      <w:pPr>
        <w:pStyle w:val="Answer"/>
        <w:ind w:left="720" w:firstLine="0"/>
      </w:pPr>
    </w:p>
    <w:p w:rsidR="00106775" w:rsidP="001D41E4" w:rsidRDefault="00106775" w14:paraId="58CA4222" w14:textId="77777777">
      <w:pPr>
        <w:pStyle w:val="Answer"/>
        <w:numPr>
          <w:ilvl w:val="1"/>
          <w:numId w:val="1"/>
        </w:numPr>
      </w:pPr>
      <w:r>
        <w:t>Yes</w:t>
      </w:r>
    </w:p>
    <w:p w:rsidRPr="00D86158" w:rsidR="00106775" w:rsidP="001D41E4" w:rsidRDefault="00106775" w14:paraId="6257F6D4" w14:textId="77777777">
      <w:pPr>
        <w:pStyle w:val="Answer"/>
        <w:numPr>
          <w:ilvl w:val="1"/>
          <w:numId w:val="1"/>
        </w:numPr>
      </w:pPr>
      <w:r>
        <w:t>No</w:t>
      </w:r>
      <w:r w:rsidR="00EA45CA">
        <w:t xml:space="preserve"> </w:t>
      </w:r>
      <w:r w:rsidRPr="004A3364" w:rsidR="00EA45CA">
        <w:t xml:space="preserve">-&gt; </w:t>
      </w:r>
      <w:r w:rsidRPr="004A3364" w:rsidR="00EA45CA">
        <w:rPr>
          <w:b/>
        </w:rPr>
        <w:t xml:space="preserve">GO </w:t>
      </w:r>
      <w:r w:rsidRPr="00D86158" w:rsidR="00EA45CA">
        <w:rPr>
          <w:b/>
        </w:rPr>
        <w:t>to Q2</w:t>
      </w:r>
      <w:r w:rsidRPr="00D86158" w:rsidR="00B11C72">
        <w:rPr>
          <w:b/>
        </w:rPr>
        <w:t>6</w:t>
      </w:r>
    </w:p>
    <w:p w:rsidRPr="00D86158" w:rsidR="00A65E49" w:rsidP="001D41E4" w:rsidRDefault="00A65E49" w14:paraId="63A5131B" w14:textId="77777777">
      <w:pPr>
        <w:pStyle w:val="Answer"/>
        <w:numPr>
          <w:ilvl w:val="0"/>
          <w:numId w:val="38"/>
        </w:numPr>
      </w:pPr>
      <w:r w:rsidRPr="00D86158">
        <w:t>Don’t know</w:t>
      </w:r>
      <w:r w:rsidRPr="00D86158" w:rsidR="00C64070">
        <w:t xml:space="preserve"> -&gt; </w:t>
      </w:r>
      <w:r w:rsidRPr="00D86158" w:rsidR="00C64070">
        <w:rPr>
          <w:b/>
        </w:rPr>
        <w:t>GO to Q26</w:t>
      </w:r>
    </w:p>
    <w:p w:rsidRPr="00D86158" w:rsidR="00A65E49" w:rsidP="001D41E4" w:rsidRDefault="00A65E49" w14:paraId="4EDAE8D2" w14:textId="77777777">
      <w:pPr>
        <w:pStyle w:val="Answer"/>
        <w:numPr>
          <w:ilvl w:val="0"/>
          <w:numId w:val="38"/>
        </w:numPr>
      </w:pPr>
      <w:r w:rsidRPr="00D86158">
        <w:t>Prefer not to answer</w:t>
      </w:r>
      <w:r w:rsidRPr="00D86158" w:rsidR="00C64070">
        <w:t xml:space="preserve"> -&gt; </w:t>
      </w:r>
      <w:r w:rsidRPr="00D86158" w:rsidR="00C64070">
        <w:rPr>
          <w:b/>
        </w:rPr>
        <w:t>GO to Q26</w:t>
      </w:r>
    </w:p>
    <w:p w:rsidRPr="004A3364" w:rsidR="00412F11" w:rsidP="00412F11" w:rsidRDefault="00412F11" w14:paraId="3F229D5A" w14:textId="77777777">
      <w:pPr>
        <w:pStyle w:val="Answer"/>
        <w:ind w:left="1440" w:firstLine="0"/>
      </w:pPr>
    </w:p>
    <w:p w:rsidRPr="004A3364" w:rsidR="00106775" w:rsidP="00106775" w:rsidRDefault="00106775" w14:paraId="2DFB501A" w14:textId="77777777">
      <w:pPr>
        <w:pStyle w:val="Answer"/>
        <w:ind w:left="1440" w:firstLine="0"/>
      </w:pPr>
    </w:p>
    <w:p w:rsidRPr="004A3364" w:rsidR="00106775" w:rsidP="001D41E4" w:rsidRDefault="0052730C" w14:paraId="1D3CB716" w14:textId="7BD2934E">
      <w:pPr>
        <w:pStyle w:val="Answer"/>
        <w:numPr>
          <w:ilvl w:val="0"/>
          <w:numId w:val="1"/>
        </w:numPr>
      </w:pPr>
      <w:r>
        <w:t>[</w:t>
      </w:r>
      <w:r w:rsidRPr="00F367A4">
        <w:rPr>
          <w:rFonts w:cstheme="minorHAnsi"/>
        </w:rPr>
        <w:t>BG5</w:t>
      </w:r>
      <w:r>
        <w:rPr>
          <w:rFonts w:cstheme="minorHAnsi"/>
        </w:rPr>
        <w:t xml:space="preserve">] </w:t>
      </w:r>
      <w:r w:rsidRPr="004A3364" w:rsidR="00106775">
        <w:t xml:space="preserve">Have you </w:t>
      </w:r>
      <w:r w:rsidRPr="004A3364" w:rsidR="00106775">
        <w:rPr>
          <w:u w:val="single"/>
        </w:rPr>
        <w:t>ever</w:t>
      </w:r>
      <w:r w:rsidRPr="004A3364" w:rsidR="00106775">
        <w:t xml:space="preserve"> visited </w:t>
      </w:r>
      <w:hyperlink w:history="1" r:id="rId7">
        <w:r w:rsidRPr="00C64070" w:rsidR="00106775">
          <w:rPr>
            <w:rStyle w:val="Hyperlink"/>
            <w:color w:val="auto"/>
            <w:u w:val="none"/>
          </w:rPr>
          <w:t>www.HealthCare.gov</w:t>
        </w:r>
      </w:hyperlink>
      <w:r w:rsidRPr="00C64070" w:rsidR="00106775">
        <w:t>?</w:t>
      </w:r>
    </w:p>
    <w:p w:rsidRPr="004A3364" w:rsidR="00412F11" w:rsidP="00412F11" w:rsidRDefault="00412F11" w14:paraId="3D487EF7" w14:textId="77777777">
      <w:pPr>
        <w:pStyle w:val="Answer"/>
        <w:ind w:left="720" w:firstLine="0"/>
      </w:pPr>
    </w:p>
    <w:p w:rsidRPr="004A3364" w:rsidR="00106775" w:rsidP="001D41E4" w:rsidRDefault="00106775" w14:paraId="213B9782" w14:textId="77777777">
      <w:pPr>
        <w:pStyle w:val="Answer"/>
        <w:numPr>
          <w:ilvl w:val="1"/>
          <w:numId w:val="1"/>
        </w:numPr>
      </w:pPr>
      <w:r w:rsidRPr="004A3364">
        <w:t>Yes</w:t>
      </w:r>
    </w:p>
    <w:p w:rsidRPr="00D86158" w:rsidR="00106775" w:rsidP="001D41E4" w:rsidRDefault="00106775" w14:paraId="06301E89" w14:textId="77777777">
      <w:pPr>
        <w:pStyle w:val="Answer"/>
        <w:numPr>
          <w:ilvl w:val="1"/>
          <w:numId w:val="1"/>
        </w:numPr>
        <w:rPr>
          <w:b/>
        </w:rPr>
      </w:pPr>
      <w:r w:rsidRPr="00D86158">
        <w:t>No</w:t>
      </w:r>
      <w:r w:rsidRPr="00D86158" w:rsidR="00EF13DA">
        <w:t xml:space="preserve"> -&gt; </w:t>
      </w:r>
      <w:r w:rsidRPr="00D86158" w:rsidR="00EF13DA">
        <w:rPr>
          <w:b/>
        </w:rPr>
        <w:t>GO to Q26</w:t>
      </w:r>
    </w:p>
    <w:p w:rsidRPr="00D86158" w:rsidR="00A65E49" w:rsidP="001D41E4" w:rsidRDefault="00A65E49" w14:paraId="7F102C1B" w14:textId="77777777">
      <w:pPr>
        <w:pStyle w:val="Answer"/>
        <w:numPr>
          <w:ilvl w:val="0"/>
          <w:numId w:val="37"/>
        </w:numPr>
        <w:rPr>
          <w:b/>
        </w:rPr>
      </w:pPr>
      <w:r w:rsidRPr="00D86158">
        <w:t>Don’t know</w:t>
      </w:r>
      <w:r w:rsidRPr="00D86158" w:rsidR="00EF13DA">
        <w:t xml:space="preserve"> -&gt; </w:t>
      </w:r>
      <w:r w:rsidRPr="00D86158" w:rsidR="00EF13DA">
        <w:rPr>
          <w:b/>
        </w:rPr>
        <w:t>GO to Q26</w:t>
      </w:r>
    </w:p>
    <w:p w:rsidRPr="00D86158" w:rsidR="00A65E49" w:rsidP="001D41E4" w:rsidRDefault="00A65E49" w14:paraId="2A790CCF" w14:textId="77777777">
      <w:pPr>
        <w:pStyle w:val="Answer"/>
        <w:numPr>
          <w:ilvl w:val="0"/>
          <w:numId w:val="37"/>
        </w:numPr>
        <w:rPr>
          <w:b/>
        </w:rPr>
      </w:pPr>
      <w:r w:rsidRPr="00D86158">
        <w:t>Prefer not to answer</w:t>
      </w:r>
      <w:r w:rsidRPr="00D86158" w:rsidR="00EF13DA">
        <w:t xml:space="preserve"> -&gt; </w:t>
      </w:r>
      <w:r w:rsidRPr="00D86158" w:rsidR="00EF13DA">
        <w:rPr>
          <w:b/>
        </w:rPr>
        <w:t>GO to Q26</w:t>
      </w:r>
    </w:p>
    <w:p w:rsidRPr="004A3364" w:rsidR="00412F11" w:rsidP="00412F11" w:rsidRDefault="00412F11" w14:paraId="00ED2490" w14:textId="77777777">
      <w:pPr>
        <w:pStyle w:val="Answer"/>
        <w:ind w:left="1440" w:firstLine="0"/>
        <w:rPr>
          <w:b/>
        </w:rPr>
      </w:pPr>
    </w:p>
    <w:p w:rsidRPr="004A3364" w:rsidR="00106775" w:rsidP="00106775" w:rsidRDefault="00106775" w14:paraId="24A0671B" w14:textId="77777777">
      <w:pPr>
        <w:pStyle w:val="Answer"/>
        <w:ind w:left="1440" w:firstLine="0"/>
      </w:pPr>
    </w:p>
    <w:p w:rsidRPr="004A3364" w:rsidR="00106775" w:rsidP="001D41E4" w:rsidRDefault="0052730C" w14:paraId="38A03287" w14:textId="2C3F0D70">
      <w:pPr>
        <w:pStyle w:val="Answer"/>
        <w:numPr>
          <w:ilvl w:val="0"/>
          <w:numId w:val="1"/>
        </w:numPr>
      </w:pPr>
      <w:r>
        <w:t>[</w:t>
      </w:r>
      <w:r w:rsidRPr="00F367A4">
        <w:rPr>
          <w:rFonts w:cstheme="minorHAnsi"/>
        </w:rPr>
        <w:t>BG</w:t>
      </w:r>
      <w:r>
        <w:rPr>
          <w:rFonts w:cstheme="minorHAnsi"/>
        </w:rPr>
        <w:t xml:space="preserve">5] </w:t>
      </w:r>
      <w:r w:rsidRPr="004A3364" w:rsidR="00A65E49">
        <w:rPr>
          <w:b/>
        </w:rPr>
        <w:t xml:space="preserve">[IF YES </w:t>
      </w:r>
      <w:r w:rsidRPr="004A3364" w:rsidR="00106775">
        <w:rPr>
          <w:b/>
        </w:rPr>
        <w:t>to Q2</w:t>
      </w:r>
      <w:r w:rsidRPr="004A3364" w:rsidR="00EA45CA">
        <w:rPr>
          <w:b/>
        </w:rPr>
        <w:t>2</w:t>
      </w:r>
      <w:r w:rsidRPr="004A3364" w:rsidR="00106775">
        <w:rPr>
          <w:b/>
        </w:rPr>
        <w:t>]:</w:t>
      </w:r>
      <w:r w:rsidRPr="004A3364" w:rsidR="00106775">
        <w:t xml:space="preserve"> Have you visited </w:t>
      </w:r>
      <w:r w:rsidRPr="00C64070" w:rsidR="00106775">
        <w:rPr>
          <w:rStyle w:val="Hyperlink"/>
          <w:color w:val="auto"/>
          <w:u w:val="none"/>
        </w:rPr>
        <w:t>www.HealthCare.gov</w:t>
      </w:r>
      <w:r w:rsidRPr="00C64070" w:rsidR="00106775">
        <w:t xml:space="preserve"> in the past year?</w:t>
      </w:r>
    </w:p>
    <w:p w:rsidRPr="004A3364" w:rsidR="00106775" w:rsidP="001D41E4" w:rsidRDefault="00106775" w14:paraId="74BF4177" w14:textId="77777777">
      <w:pPr>
        <w:pStyle w:val="Answer"/>
        <w:numPr>
          <w:ilvl w:val="1"/>
          <w:numId w:val="1"/>
        </w:numPr>
      </w:pPr>
      <w:r w:rsidRPr="004A3364">
        <w:t>Yes</w:t>
      </w:r>
    </w:p>
    <w:p w:rsidRPr="004A3364" w:rsidR="00106775" w:rsidP="001D41E4" w:rsidRDefault="00106775" w14:paraId="683F6146" w14:textId="77777777">
      <w:pPr>
        <w:pStyle w:val="Answer"/>
        <w:numPr>
          <w:ilvl w:val="1"/>
          <w:numId w:val="1"/>
        </w:numPr>
      </w:pPr>
      <w:r w:rsidRPr="004A3364">
        <w:t>No</w:t>
      </w:r>
    </w:p>
    <w:p w:rsidRPr="004A3364" w:rsidR="00A65E49" w:rsidP="001D41E4" w:rsidRDefault="00A65E49" w14:paraId="62839BC2" w14:textId="77777777">
      <w:pPr>
        <w:pStyle w:val="Answer"/>
        <w:numPr>
          <w:ilvl w:val="0"/>
          <w:numId w:val="36"/>
        </w:numPr>
      </w:pPr>
      <w:r w:rsidRPr="004A3364">
        <w:t>Don’t know</w:t>
      </w:r>
    </w:p>
    <w:p w:rsidRPr="004A3364" w:rsidR="007C637A" w:rsidP="001D41E4" w:rsidRDefault="00A65E49" w14:paraId="6DFB5FCE" w14:textId="77777777">
      <w:pPr>
        <w:pStyle w:val="Answer"/>
        <w:numPr>
          <w:ilvl w:val="0"/>
          <w:numId w:val="36"/>
        </w:numPr>
      </w:pPr>
      <w:r w:rsidRPr="004A3364">
        <w:t>Prefer not to answer</w:t>
      </w:r>
    </w:p>
    <w:p w:rsidRPr="004A3364" w:rsidR="007C637A" w:rsidP="00106775" w:rsidRDefault="007C637A" w14:paraId="5F97451D" w14:textId="77777777">
      <w:pPr>
        <w:pStyle w:val="Answer"/>
        <w:ind w:left="1440" w:firstLine="0"/>
      </w:pPr>
    </w:p>
    <w:p w:rsidRPr="004A3364" w:rsidR="00412F11" w:rsidP="00106775" w:rsidRDefault="00412F11" w14:paraId="49435D4D" w14:textId="77777777">
      <w:pPr>
        <w:pStyle w:val="Answer"/>
        <w:ind w:left="1440" w:firstLine="0"/>
      </w:pPr>
    </w:p>
    <w:p w:rsidRPr="004A3364" w:rsidR="00106775" w:rsidP="001D41E4" w:rsidRDefault="0052730C" w14:paraId="385F1ECD" w14:textId="63DD85D0">
      <w:pPr>
        <w:pStyle w:val="Answer"/>
        <w:numPr>
          <w:ilvl w:val="0"/>
          <w:numId w:val="1"/>
        </w:numPr>
      </w:pPr>
      <w:r>
        <w:t>[</w:t>
      </w:r>
      <w:r w:rsidRPr="00F367A4">
        <w:rPr>
          <w:rFonts w:cstheme="minorHAnsi"/>
        </w:rPr>
        <w:t>BG</w:t>
      </w:r>
      <w:r>
        <w:rPr>
          <w:rFonts w:cstheme="minorHAnsi"/>
        </w:rPr>
        <w:t>10]</w:t>
      </w:r>
      <w:r w:rsidRPr="004A3364">
        <w:rPr>
          <w:b/>
        </w:rPr>
        <w:t xml:space="preserve"> </w:t>
      </w:r>
      <w:r>
        <w:rPr>
          <w:b/>
        </w:rPr>
        <w:t xml:space="preserve"> </w:t>
      </w:r>
      <w:r w:rsidRPr="004A3364" w:rsidR="00B11C72">
        <w:rPr>
          <w:b/>
        </w:rPr>
        <w:t>[IF YES to Q22]:</w:t>
      </w:r>
      <w:r w:rsidRPr="004A3364" w:rsidR="00B11C72">
        <w:t xml:space="preserve"> </w:t>
      </w:r>
      <w:r w:rsidRPr="004A3364" w:rsidR="00106775">
        <w:t xml:space="preserve">Did you set up an account at </w:t>
      </w:r>
      <w:r w:rsidRPr="00C64070" w:rsidR="00106775">
        <w:rPr>
          <w:rStyle w:val="Hyperlink"/>
          <w:color w:val="auto"/>
          <w:u w:val="none"/>
        </w:rPr>
        <w:t>www.HealthCare.gov</w:t>
      </w:r>
      <w:r w:rsidRPr="00C64070" w:rsidR="00106775">
        <w:t xml:space="preserve">? </w:t>
      </w:r>
    </w:p>
    <w:p w:rsidRPr="004A3364" w:rsidR="00412F11" w:rsidP="00412F11" w:rsidRDefault="00412F11" w14:paraId="342D716B" w14:textId="77777777">
      <w:pPr>
        <w:pStyle w:val="Answer"/>
        <w:ind w:left="720" w:firstLine="0"/>
      </w:pPr>
    </w:p>
    <w:p w:rsidRPr="004A3364" w:rsidR="00106775" w:rsidP="001D41E4" w:rsidRDefault="00106775" w14:paraId="4E64F2A2" w14:textId="77777777">
      <w:pPr>
        <w:pStyle w:val="Answer"/>
        <w:numPr>
          <w:ilvl w:val="1"/>
          <w:numId w:val="1"/>
        </w:numPr>
      </w:pPr>
      <w:r w:rsidRPr="004A3364">
        <w:t xml:space="preserve">Yes </w:t>
      </w:r>
    </w:p>
    <w:p w:rsidRPr="00D86158" w:rsidR="00106775" w:rsidP="001D41E4" w:rsidRDefault="00106775" w14:paraId="11BD05C0" w14:textId="77777777">
      <w:pPr>
        <w:pStyle w:val="Answer"/>
        <w:numPr>
          <w:ilvl w:val="1"/>
          <w:numId w:val="1"/>
        </w:numPr>
      </w:pPr>
      <w:r w:rsidRPr="004A3364">
        <w:t xml:space="preserve">No -&gt; </w:t>
      </w:r>
      <w:r w:rsidRPr="00D86158" w:rsidR="00A65E49">
        <w:rPr>
          <w:b/>
        </w:rPr>
        <w:t>GO</w:t>
      </w:r>
      <w:r w:rsidRPr="00D86158">
        <w:rPr>
          <w:b/>
        </w:rPr>
        <w:t xml:space="preserve"> to Q</w:t>
      </w:r>
      <w:r w:rsidRPr="00D86158" w:rsidR="00EA45CA">
        <w:rPr>
          <w:b/>
        </w:rPr>
        <w:t>2</w:t>
      </w:r>
      <w:r w:rsidRPr="00D86158" w:rsidR="00B11C72">
        <w:rPr>
          <w:b/>
        </w:rPr>
        <w:t>6</w:t>
      </w:r>
    </w:p>
    <w:p w:rsidRPr="00D86158" w:rsidR="00A65E49" w:rsidP="001D41E4" w:rsidRDefault="00A65E49" w14:paraId="1B924283" w14:textId="77777777">
      <w:pPr>
        <w:pStyle w:val="Answer"/>
        <w:numPr>
          <w:ilvl w:val="0"/>
          <w:numId w:val="35"/>
        </w:numPr>
      </w:pPr>
      <w:r w:rsidRPr="00D86158">
        <w:t>Don’t know</w:t>
      </w:r>
      <w:r w:rsidRPr="00D86158" w:rsidR="00C64070">
        <w:t xml:space="preserve"> -&gt; </w:t>
      </w:r>
      <w:r w:rsidRPr="00D86158" w:rsidR="00C64070">
        <w:rPr>
          <w:b/>
        </w:rPr>
        <w:t>GO to Q26</w:t>
      </w:r>
    </w:p>
    <w:p w:rsidRPr="00D86158" w:rsidR="00A65E49" w:rsidP="001D41E4" w:rsidRDefault="00A65E49" w14:paraId="550E5210" w14:textId="77777777">
      <w:pPr>
        <w:pStyle w:val="Answer"/>
        <w:numPr>
          <w:ilvl w:val="0"/>
          <w:numId w:val="35"/>
        </w:numPr>
      </w:pPr>
      <w:r w:rsidRPr="00D86158">
        <w:t>Prefer not to answer</w:t>
      </w:r>
      <w:r w:rsidRPr="00D86158" w:rsidR="00C64070">
        <w:t xml:space="preserve"> -&gt; </w:t>
      </w:r>
      <w:r w:rsidRPr="00D86158" w:rsidR="00C64070">
        <w:rPr>
          <w:b/>
        </w:rPr>
        <w:t>GO to Q26</w:t>
      </w:r>
    </w:p>
    <w:p w:rsidRPr="004A3364" w:rsidR="00412F11" w:rsidP="00412F11" w:rsidRDefault="00412F11" w14:paraId="216F0BAD" w14:textId="77777777">
      <w:pPr>
        <w:pStyle w:val="Answer"/>
        <w:ind w:left="1440" w:firstLine="0"/>
      </w:pPr>
    </w:p>
    <w:p w:rsidRPr="004A3364" w:rsidR="00106775" w:rsidP="00106775" w:rsidRDefault="00106775" w14:paraId="3C1FB9D9" w14:textId="77777777">
      <w:pPr>
        <w:pStyle w:val="Answer"/>
        <w:ind w:left="1440" w:firstLine="0"/>
      </w:pPr>
    </w:p>
    <w:p w:rsidRPr="004A3364" w:rsidR="00106775" w:rsidP="001D41E4" w:rsidRDefault="0052730C" w14:paraId="2829970B" w14:textId="687A556F">
      <w:pPr>
        <w:pStyle w:val="Answer"/>
        <w:numPr>
          <w:ilvl w:val="0"/>
          <w:numId w:val="1"/>
        </w:numPr>
      </w:pPr>
      <w:r>
        <w:t>[</w:t>
      </w:r>
      <w:r w:rsidRPr="00F367A4">
        <w:rPr>
          <w:rFonts w:cstheme="minorHAnsi"/>
        </w:rPr>
        <w:t>BG</w:t>
      </w:r>
      <w:r>
        <w:rPr>
          <w:rFonts w:cstheme="minorHAnsi"/>
        </w:rPr>
        <w:t>10]</w:t>
      </w:r>
      <w:r w:rsidRPr="004A3364">
        <w:rPr>
          <w:b/>
        </w:rPr>
        <w:t xml:space="preserve"> </w:t>
      </w:r>
      <w:r w:rsidRPr="004A3364" w:rsidR="00B11C72">
        <w:rPr>
          <w:b/>
        </w:rPr>
        <w:t>[IF YES to Q24]:</w:t>
      </w:r>
      <w:r w:rsidRPr="004A3364" w:rsidR="00B11C72">
        <w:t xml:space="preserve"> </w:t>
      </w:r>
      <w:r w:rsidRPr="004A3364" w:rsidR="00106775">
        <w:t xml:space="preserve">Did you fill out an application on </w:t>
      </w:r>
      <w:r w:rsidRPr="00C64070" w:rsidR="00106775">
        <w:rPr>
          <w:rStyle w:val="Hyperlink"/>
          <w:color w:val="auto"/>
          <w:u w:val="none"/>
        </w:rPr>
        <w:t>www.HealthCare.gov</w:t>
      </w:r>
      <w:r w:rsidRPr="00C64070" w:rsidR="00106775">
        <w:t>?</w:t>
      </w:r>
    </w:p>
    <w:p w:rsidR="00412F11" w:rsidP="00412F11" w:rsidRDefault="00412F11" w14:paraId="5E945956" w14:textId="77777777">
      <w:pPr>
        <w:pStyle w:val="Answer"/>
        <w:ind w:left="720" w:firstLine="0"/>
      </w:pPr>
    </w:p>
    <w:p w:rsidR="00106775" w:rsidP="001D41E4" w:rsidRDefault="00106775" w14:paraId="7C3417FF" w14:textId="77777777">
      <w:pPr>
        <w:pStyle w:val="Answer"/>
        <w:numPr>
          <w:ilvl w:val="1"/>
          <w:numId w:val="1"/>
        </w:numPr>
      </w:pPr>
      <w:r>
        <w:t xml:space="preserve">Yes </w:t>
      </w:r>
    </w:p>
    <w:p w:rsidR="00106775" w:rsidP="001D41E4" w:rsidRDefault="00106775" w14:paraId="75899715" w14:textId="77777777">
      <w:pPr>
        <w:pStyle w:val="Answer"/>
        <w:numPr>
          <w:ilvl w:val="1"/>
          <w:numId w:val="1"/>
        </w:numPr>
      </w:pPr>
      <w:r>
        <w:t>No</w:t>
      </w:r>
    </w:p>
    <w:p w:rsidR="00A65E49" w:rsidP="001D41E4" w:rsidRDefault="00A65E49" w14:paraId="3A75EDCD" w14:textId="77777777">
      <w:pPr>
        <w:pStyle w:val="Answer"/>
        <w:numPr>
          <w:ilvl w:val="0"/>
          <w:numId w:val="34"/>
        </w:numPr>
      </w:pPr>
      <w:r>
        <w:t>Don’t know</w:t>
      </w:r>
    </w:p>
    <w:p w:rsidR="00A65E49" w:rsidP="001D41E4" w:rsidRDefault="00A65E49" w14:paraId="59309DF9" w14:textId="77777777">
      <w:pPr>
        <w:pStyle w:val="Answer"/>
        <w:numPr>
          <w:ilvl w:val="0"/>
          <w:numId w:val="34"/>
        </w:numPr>
      </w:pPr>
      <w:r>
        <w:t>Prefer not to answer</w:t>
      </w:r>
    </w:p>
    <w:p w:rsidR="00412F11" w:rsidP="00412F11" w:rsidRDefault="00412F11" w14:paraId="392944C1" w14:textId="77777777">
      <w:pPr>
        <w:pStyle w:val="Answer"/>
        <w:ind w:left="720" w:firstLine="0"/>
      </w:pPr>
    </w:p>
    <w:p w:rsidR="00412F11" w:rsidP="00412F11" w:rsidRDefault="00412F11" w14:paraId="7F3F7E25" w14:textId="77777777">
      <w:pPr>
        <w:pStyle w:val="Answer"/>
        <w:ind w:left="720" w:firstLine="0"/>
      </w:pPr>
    </w:p>
    <w:p w:rsidR="00183F5D" w:rsidRDefault="00183F5D" w14:paraId="41D75012" w14:textId="77777777">
      <w:pPr>
        <w:rPr>
          <w:rFonts w:ascii="Arial" w:hAnsi="Arial" w:eastAsia="Times New Roman" w:cs="Times New Roman"/>
          <w:sz w:val="20"/>
          <w:szCs w:val="24"/>
        </w:rPr>
      </w:pPr>
      <w:r>
        <w:br w:type="page"/>
      </w:r>
    </w:p>
    <w:p w:rsidR="00106775" w:rsidP="001D41E4" w:rsidRDefault="0052730C" w14:paraId="7C279B7A" w14:textId="5448C459">
      <w:pPr>
        <w:pStyle w:val="Answer"/>
        <w:numPr>
          <w:ilvl w:val="0"/>
          <w:numId w:val="1"/>
        </w:numPr>
      </w:pPr>
      <w:r>
        <w:t>[</w:t>
      </w:r>
      <w:r>
        <w:rPr>
          <w:rFonts w:cstheme="minorHAnsi"/>
        </w:rPr>
        <w:t xml:space="preserve">BG8] </w:t>
      </w:r>
      <w:r w:rsidR="00106775">
        <w:t>How likely are you to</w:t>
      </w:r>
      <w:r w:rsidR="007C637A">
        <w:t xml:space="preserve"> go to www.</w:t>
      </w:r>
      <w:r w:rsidR="00106775">
        <w:t>HealthCare.gov in the future?</w:t>
      </w:r>
    </w:p>
    <w:p w:rsidR="00412F11" w:rsidP="00412F11" w:rsidRDefault="00412F11" w14:paraId="16848877" w14:textId="77777777">
      <w:pPr>
        <w:pStyle w:val="Answer"/>
        <w:ind w:left="720" w:firstLine="0"/>
      </w:pPr>
    </w:p>
    <w:p w:rsidR="00106775" w:rsidP="001D41E4" w:rsidRDefault="00106775" w14:paraId="7573FB7E" w14:textId="77777777">
      <w:pPr>
        <w:pStyle w:val="Answer"/>
        <w:numPr>
          <w:ilvl w:val="1"/>
          <w:numId w:val="1"/>
        </w:numPr>
      </w:pPr>
      <w:r>
        <w:t>Very likely</w:t>
      </w:r>
    </w:p>
    <w:p w:rsidR="00106775" w:rsidP="001D41E4" w:rsidRDefault="00106775" w14:paraId="7D840ECD" w14:textId="77777777">
      <w:pPr>
        <w:pStyle w:val="Answer"/>
        <w:numPr>
          <w:ilvl w:val="1"/>
          <w:numId w:val="1"/>
        </w:numPr>
      </w:pPr>
      <w:r>
        <w:t>Somewhat likely</w:t>
      </w:r>
    </w:p>
    <w:p w:rsidR="00106775" w:rsidP="001D41E4" w:rsidRDefault="00106775" w14:paraId="4E38BC64" w14:textId="77777777">
      <w:pPr>
        <w:pStyle w:val="Answer"/>
        <w:numPr>
          <w:ilvl w:val="1"/>
          <w:numId w:val="1"/>
        </w:numPr>
      </w:pPr>
      <w:r>
        <w:t>Somewhat unlikely</w:t>
      </w:r>
    </w:p>
    <w:p w:rsidR="00106775" w:rsidP="001D41E4" w:rsidRDefault="00106775" w14:paraId="71A03426" w14:textId="77777777">
      <w:pPr>
        <w:pStyle w:val="Answer"/>
        <w:numPr>
          <w:ilvl w:val="1"/>
          <w:numId w:val="1"/>
        </w:numPr>
      </w:pPr>
      <w:r>
        <w:t xml:space="preserve">Very unlikely </w:t>
      </w:r>
    </w:p>
    <w:p w:rsidR="00A65E49" w:rsidP="001D41E4" w:rsidRDefault="00A65E49" w14:paraId="29FD7E42" w14:textId="77777777">
      <w:pPr>
        <w:pStyle w:val="Answer"/>
        <w:numPr>
          <w:ilvl w:val="0"/>
          <w:numId w:val="33"/>
        </w:numPr>
      </w:pPr>
      <w:r>
        <w:t>Don’t know</w:t>
      </w:r>
    </w:p>
    <w:p w:rsidR="00412F11" w:rsidP="003E6138" w:rsidRDefault="00A65E49" w14:paraId="7CE1658B" w14:textId="77777777">
      <w:pPr>
        <w:pStyle w:val="Answer"/>
        <w:numPr>
          <w:ilvl w:val="0"/>
          <w:numId w:val="33"/>
        </w:numPr>
      </w:pPr>
      <w:r>
        <w:t>Prefer not to answer</w:t>
      </w:r>
    </w:p>
    <w:p w:rsidR="00423B79" w:rsidP="00423B79" w:rsidRDefault="00423B79" w14:paraId="6E016ED8" w14:textId="77777777">
      <w:pPr>
        <w:pStyle w:val="Answer"/>
        <w:ind w:left="0" w:firstLine="0"/>
      </w:pPr>
    </w:p>
    <w:p w:rsidR="004101E2" w:rsidP="001D41E4" w:rsidRDefault="0052730C" w14:paraId="48063D4B" w14:textId="3DACB8AA">
      <w:pPr>
        <w:pStyle w:val="Answer"/>
        <w:numPr>
          <w:ilvl w:val="0"/>
          <w:numId w:val="1"/>
        </w:numPr>
      </w:pPr>
      <w:r>
        <w:t>[</w:t>
      </w:r>
      <w:r>
        <w:rPr>
          <w:rFonts w:cstheme="minorHAnsi"/>
        </w:rPr>
        <w:t xml:space="preserve">BG8] </w:t>
      </w:r>
      <w:r w:rsidR="004101E2">
        <w:t>Please indicate how likely you are to do each of the following.</w:t>
      </w:r>
    </w:p>
    <w:p w:rsidR="004101E2" w:rsidP="004101E2" w:rsidRDefault="004101E2" w14:paraId="326A4495" w14:textId="77777777">
      <w:pPr>
        <w:pStyle w:val="Answer"/>
        <w:ind w:left="720" w:firstLine="0"/>
      </w:pPr>
    </w:p>
    <w:tbl>
      <w:tblPr>
        <w:tblStyle w:val="TableGrid"/>
        <w:tblW w:w="0" w:type="auto"/>
        <w:tblLook w:val="04A0" w:firstRow="1" w:lastRow="0" w:firstColumn="1" w:lastColumn="0" w:noHBand="0" w:noVBand="1"/>
      </w:tblPr>
      <w:tblGrid>
        <w:gridCol w:w="5363"/>
        <w:gridCol w:w="607"/>
        <w:gridCol w:w="684"/>
        <w:gridCol w:w="607"/>
        <w:gridCol w:w="762"/>
        <w:gridCol w:w="680"/>
        <w:gridCol w:w="647"/>
      </w:tblGrid>
      <w:tr w:rsidR="005D249A" w:rsidTr="005D249A" w14:paraId="73A7CE54" w14:textId="77777777">
        <w:trPr>
          <w:cantSplit/>
          <w:trHeight w:val="1250"/>
        </w:trPr>
        <w:tc>
          <w:tcPr>
            <w:tcW w:w="5363" w:type="dxa"/>
          </w:tcPr>
          <w:p w:rsidRPr="00D86158" w:rsidR="005D249A" w:rsidP="004101E2" w:rsidRDefault="005D249A" w14:paraId="31D5D5E8" w14:textId="77777777">
            <w:pPr>
              <w:pStyle w:val="Answer"/>
              <w:ind w:left="0" w:firstLine="0"/>
            </w:pPr>
            <w:r w:rsidRPr="00D86158">
              <w:t>(RANDOMIZE)</w:t>
            </w:r>
          </w:p>
        </w:tc>
        <w:tc>
          <w:tcPr>
            <w:tcW w:w="607" w:type="dxa"/>
            <w:textDirection w:val="tbRl"/>
          </w:tcPr>
          <w:p w:rsidRPr="00D86158" w:rsidR="005D249A" w:rsidP="004101E2" w:rsidRDefault="005D249A" w14:paraId="737BED96" w14:textId="77777777">
            <w:pPr>
              <w:pStyle w:val="Answer"/>
              <w:ind w:left="113" w:right="113" w:firstLine="0"/>
            </w:pPr>
            <w:r w:rsidRPr="00D86158">
              <w:t>Very likely</w:t>
            </w:r>
          </w:p>
        </w:tc>
        <w:tc>
          <w:tcPr>
            <w:tcW w:w="684" w:type="dxa"/>
            <w:textDirection w:val="tbRl"/>
          </w:tcPr>
          <w:p w:rsidRPr="00D86158" w:rsidR="005D249A" w:rsidP="004101E2" w:rsidRDefault="005D249A" w14:paraId="74567831" w14:textId="77777777">
            <w:pPr>
              <w:pStyle w:val="Answer"/>
              <w:ind w:left="113" w:right="113" w:firstLine="0"/>
            </w:pPr>
            <w:r w:rsidRPr="00D86158">
              <w:t>Somewhat likely</w:t>
            </w:r>
          </w:p>
        </w:tc>
        <w:tc>
          <w:tcPr>
            <w:tcW w:w="607" w:type="dxa"/>
            <w:textDirection w:val="tbRl"/>
          </w:tcPr>
          <w:p w:rsidRPr="00D86158" w:rsidR="005D249A" w:rsidP="004101E2" w:rsidRDefault="005D249A" w14:paraId="344DF4CD" w14:textId="77777777">
            <w:pPr>
              <w:pStyle w:val="Answer"/>
              <w:ind w:left="113" w:right="113" w:firstLine="0"/>
            </w:pPr>
            <w:r w:rsidRPr="00D86158">
              <w:t>Somewhat unlikely</w:t>
            </w:r>
          </w:p>
        </w:tc>
        <w:tc>
          <w:tcPr>
            <w:tcW w:w="762" w:type="dxa"/>
            <w:textDirection w:val="tbRl"/>
          </w:tcPr>
          <w:p w:rsidRPr="00D86158" w:rsidR="005D249A" w:rsidP="004101E2" w:rsidRDefault="005D249A" w14:paraId="2DB51FD6" w14:textId="77777777">
            <w:pPr>
              <w:pStyle w:val="Answer"/>
              <w:ind w:left="113" w:right="113" w:firstLine="0"/>
            </w:pPr>
            <w:r w:rsidRPr="00D86158">
              <w:t>Very unlikely</w:t>
            </w:r>
          </w:p>
        </w:tc>
        <w:tc>
          <w:tcPr>
            <w:tcW w:w="680" w:type="dxa"/>
            <w:textDirection w:val="tbRl"/>
          </w:tcPr>
          <w:p w:rsidRPr="00D86158" w:rsidR="005D249A" w:rsidP="004101E2" w:rsidRDefault="005D249A" w14:paraId="18931389" w14:textId="77777777">
            <w:pPr>
              <w:pStyle w:val="Answer"/>
              <w:ind w:left="113" w:right="113" w:firstLine="0"/>
            </w:pPr>
            <w:r w:rsidRPr="00D86158">
              <w:t xml:space="preserve">Don’t know </w:t>
            </w:r>
          </w:p>
        </w:tc>
        <w:tc>
          <w:tcPr>
            <w:tcW w:w="647" w:type="dxa"/>
            <w:textDirection w:val="tbRl"/>
          </w:tcPr>
          <w:p w:rsidRPr="00D86158" w:rsidR="005D249A" w:rsidP="004101E2" w:rsidRDefault="005D249A" w14:paraId="5D612A7C" w14:textId="77777777">
            <w:pPr>
              <w:pStyle w:val="Answer"/>
              <w:ind w:left="113" w:right="113" w:firstLine="0"/>
            </w:pPr>
            <w:r w:rsidRPr="00D86158">
              <w:t>Prefer not to answer</w:t>
            </w:r>
          </w:p>
        </w:tc>
      </w:tr>
      <w:tr w:rsidR="005D249A" w:rsidTr="005D249A" w14:paraId="055D120A" w14:textId="77777777">
        <w:tc>
          <w:tcPr>
            <w:tcW w:w="5363" w:type="dxa"/>
          </w:tcPr>
          <w:p w:rsidR="005D249A" w:rsidP="001D41E4" w:rsidRDefault="0052730C" w14:paraId="07A37351" w14:textId="665AD0EF">
            <w:pPr>
              <w:pStyle w:val="Answer"/>
              <w:numPr>
                <w:ilvl w:val="0"/>
                <w:numId w:val="5"/>
              </w:numPr>
            </w:pPr>
            <w:r>
              <w:t>[</w:t>
            </w:r>
            <w:r>
              <w:rPr>
                <w:rFonts w:cstheme="minorHAnsi"/>
              </w:rPr>
              <w:t xml:space="preserve">BG8] </w:t>
            </w:r>
            <w:r w:rsidR="005D249A">
              <w:t>I plan to visit HealthCare.gov with the next 3-6 months</w:t>
            </w:r>
          </w:p>
        </w:tc>
        <w:tc>
          <w:tcPr>
            <w:tcW w:w="607" w:type="dxa"/>
          </w:tcPr>
          <w:p w:rsidR="005D249A" w:rsidP="004101E2" w:rsidRDefault="005D249A" w14:paraId="248B9536" w14:textId="77777777">
            <w:pPr>
              <w:pStyle w:val="Answer"/>
              <w:ind w:left="0" w:firstLine="0"/>
            </w:pPr>
          </w:p>
        </w:tc>
        <w:tc>
          <w:tcPr>
            <w:tcW w:w="684" w:type="dxa"/>
          </w:tcPr>
          <w:p w:rsidR="005D249A" w:rsidP="004101E2" w:rsidRDefault="005D249A" w14:paraId="19E80798" w14:textId="77777777">
            <w:pPr>
              <w:pStyle w:val="Answer"/>
              <w:ind w:left="0" w:firstLine="0"/>
            </w:pPr>
          </w:p>
        </w:tc>
        <w:tc>
          <w:tcPr>
            <w:tcW w:w="607" w:type="dxa"/>
          </w:tcPr>
          <w:p w:rsidR="005D249A" w:rsidP="004101E2" w:rsidRDefault="005D249A" w14:paraId="757816ED" w14:textId="77777777">
            <w:pPr>
              <w:pStyle w:val="Answer"/>
              <w:ind w:left="0" w:firstLine="0"/>
            </w:pPr>
          </w:p>
        </w:tc>
        <w:tc>
          <w:tcPr>
            <w:tcW w:w="762" w:type="dxa"/>
          </w:tcPr>
          <w:p w:rsidR="005D249A" w:rsidP="004101E2" w:rsidRDefault="005D249A" w14:paraId="1B147198" w14:textId="77777777">
            <w:pPr>
              <w:pStyle w:val="Answer"/>
              <w:ind w:left="0" w:firstLine="0"/>
            </w:pPr>
          </w:p>
        </w:tc>
        <w:tc>
          <w:tcPr>
            <w:tcW w:w="680" w:type="dxa"/>
          </w:tcPr>
          <w:p w:rsidR="005D249A" w:rsidP="004101E2" w:rsidRDefault="005D249A" w14:paraId="7A56927B" w14:textId="77777777">
            <w:pPr>
              <w:pStyle w:val="Answer"/>
              <w:ind w:left="0" w:firstLine="0"/>
            </w:pPr>
          </w:p>
        </w:tc>
        <w:tc>
          <w:tcPr>
            <w:tcW w:w="647" w:type="dxa"/>
          </w:tcPr>
          <w:p w:rsidR="005D249A" w:rsidP="004101E2" w:rsidRDefault="005D249A" w14:paraId="663E76B6" w14:textId="77777777">
            <w:pPr>
              <w:pStyle w:val="Answer"/>
              <w:ind w:left="0" w:firstLine="0"/>
            </w:pPr>
          </w:p>
        </w:tc>
      </w:tr>
      <w:tr w:rsidR="005D249A" w:rsidTr="005D249A" w14:paraId="3A3AC553" w14:textId="77777777">
        <w:tc>
          <w:tcPr>
            <w:tcW w:w="5363" w:type="dxa"/>
          </w:tcPr>
          <w:p w:rsidR="005D249A" w:rsidP="001D41E4" w:rsidRDefault="0052730C" w14:paraId="5E89CF04" w14:textId="164271A2">
            <w:pPr>
              <w:pStyle w:val="Answer"/>
              <w:numPr>
                <w:ilvl w:val="0"/>
                <w:numId w:val="5"/>
              </w:numPr>
            </w:pPr>
            <w:r>
              <w:t>[</w:t>
            </w:r>
            <w:r>
              <w:rPr>
                <w:rFonts w:cstheme="minorHAnsi"/>
              </w:rPr>
              <w:t xml:space="preserve">BG8] </w:t>
            </w:r>
            <w:r w:rsidR="005D249A">
              <w:t>I plan to call the Marketplace Call Center within the next 3-6 months</w:t>
            </w:r>
          </w:p>
        </w:tc>
        <w:tc>
          <w:tcPr>
            <w:tcW w:w="607" w:type="dxa"/>
          </w:tcPr>
          <w:p w:rsidR="005D249A" w:rsidP="004101E2" w:rsidRDefault="005D249A" w14:paraId="67D7ADEF" w14:textId="77777777">
            <w:pPr>
              <w:pStyle w:val="Answer"/>
              <w:ind w:left="0" w:firstLine="0"/>
            </w:pPr>
          </w:p>
        </w:tc>
        <w:tc>
          <w:tcPr>
            <w:tcW w:w="684" w:type="dxa"/>
          </w:tcPr>
          <w:p w:rsidR="005D249A" w:rsidP="004101E2" w:rsidRDefault="005D249A" w14:paraId="58388FBA" w14:textId="77777777">
            <w:pPr>
              <w:pStyle w:val="Answer"/>
              <w:ind w:left="0" w:firstLine="0"/>
            </w:pPr>
          </w:p>
        </w:tc>
        <w:tc>
          <w:tcPr>
            <w:tcW w:w="607" w:type="dxa"/>
          </w:tcPr>
          <w:p w:rsidR="005D249A" w:rsidP="004101E2" w:rsidRDefault="005D249A" w14:paraId="0CEEAD9D" w14:textId="77777777">
            <w:pPr>
              <w:pStyle w:val="Answer"/>
              <w:ind w:left="0" w:firstLine="0"/>
            </w:pPr>
          </w:p>
        </w:tc>
        <w:tc>
          <w:tcPr>
            <w:tcW w:w="762" w:type="dxa"/>
          </w:tcPr>
          <w:p w:rsidR="005D249A" w:rsidP="004101E2" w:rsidRDefault="005D249A" w14:paraId="3B8707BF" w14:textId="77777777">
            <w:pPr>
              <w:pStyle w:val="Answer"/>
              <w:ind w:left="0" w:firstLine="0"/>
            </w:pPr>
          </w:p>
        </w:tc>
        <w:tc>
          <w:tcPr>
            <w:tcW w:w="680" w:type="dxa"/>
          </w:tcPr>
          <w:p w:rsidR="005D249A" w:rsidP="004101E2" w:rsidRDefault="005D249A" w14:paraId="46410E91" w14:textId="77777777">
            <w:pPr>
              <w:pStyle w:val="Answer"/>
              <w:ind w:left="0" w:firstLine="0"/>
            </w:pPr>
          </w:p>
        </w:tc>
        <w:tc>
          <w:tcPr>
            <w:tcW w:w="647" w:type="dxa"/>
          </w:tcPr>
          <w:p w:rsidR="005D249A" w:rsidP="004101E2" w:rsidRDefault="005D249A" w14:paraId="48D8A4E5" w14:textId="77777777">
            <w:pPr>
              <w:pStyle w:val="Answer"/>
              <w:ind w:left="0" w:firstLine="0"/>
            </w:pPr>
          </w:p>
        </w:tc>
      </w:tr>
      <w:tr w:rsidR="005D249A" w:rsidTr="005D249A" w14:paraId="46DB121F" w14:textId="77777777">
        <w:tc>
          <w:tcPr>
            <w:tcW w:w="5363" w:type="dxa"/>
          </w:tcPr>
          <w:p w:rsidR="005D249A" w:rsidP="001D41E4" w:rsidRDefault="0052730C" w14:paraId="7BB0DCB6" w14:textId="1E614DF8">
            <w:pPr>
              <w:pStyle w:val="Answer"/>
              <w:numPr>
                <w:ilvl w:val="0"/>
                <w:numId w:val="5"/>
              </w:numPr>
            </w:pPr>
            <w:r>
              <w:t>[</w:t>
            </w:r>
            <w:r>
              <w:rPr>
                <w:rFonts w:cstheme="minorHAnsi"/>
              </w:rPr>
              <w:t xml:space="preserve">BG8] </w:t>
            </w:r>
            <w:r w:rsidR="005D249A">
              <w:t>I plan to talk to a local assistor or navigator within the next 3-6 months</w:t>
            </w:r>
          </w:p>
        </w:tc>
        <w:tc>
          <w:tcPr>
            <w:tcW w:w="607" w:type="dxa"/>
          </w:tcPr>
          <w:p w:rsidR="005D249A" w:rsidP="004101E2" w:rsidRDefault="005D249A" w14:paraId="4B1030F8" w14:textId="77777777">
            <w:pPr>
              <w:pStyle w:val="Answer"/>
              <w:ind w:left="0" w:firstLine="0"/>
            </w:pPr>
          </w:p>
        </w:tc>
        <w:tc>
          <w:tcPr>
            <w:tcW w:w="684" w:type="dxa"/>
          </w:tcPr>
          <w:p w:rsidR="005D249A" w:rsidP="004101E2" w:rsidRDefault="005D249A" w14:paraId="473387DD" w14:textId="77777777">
            <w:pPr>
              <w:pStyle w:val="Answer"/>
              <w:ind w:left="0" w:firstLine="0"/>
            </w:pPr>
          </w:p>
        </w:tc>
        <w:tc>
          <w:tcPr>
            <w:tcW w:w="607" w:type="dxa"/>
          </w:tcPr>
          <w:p w:rsidR="005D249A" w:rsidP="004101E2" w:rsidRDefault="005D249A" w14:paraId="1EF00719" w14:textId="77777777">
            <w:pPr>
              <w:pStyle w:val="Answer"/>
              <w:ind w:left="0" w:firstLine="0"/>
            </w:pPr>
          </w:p>
        </w:tc>
        <w:tc>
          <w:tcPr>
            <w:tcW w:w="762" w:type="dxa"/>
          </w:tcPr>
          <w:p w:rsidR="005D249A" w:rsidP="004101E2" w:rsidRDefault="005D249A" w14:paraId="794D0D70" w14:textId="77777777">
            <w:pPr>
              <w:pStyle w:val="Answer"/>
              <w:ind w:left="0" w:firstLine="0"/>
            </w:pPr>
          </w:p>
        </w:tc>
        <w:tc>
          <w:tcPr>
            <w:tcW w:w="680" w:type="dxa"/>
          </w:tcPr>
          <w:p w:rsidR="005D249A" w:rsidP="004101E2" w:rsidRDefault="005D249A" w14:paraId="1C098D35" w14:textId="77777777">
            <w:pPr>
              <w:pStyle w:val="Answer"/>
              <w:ind w:left="0" w:firstLine="0"/>
            </w:pPr>
          </w:p>
        </w:tc>
        <w:tc>
          <w:tcPr>
            <w:tcW w:w="647" w:type="dxa"/>
          </w:tcPr>
          <w:p w:rsidR="005D249A" w:rsidP="004101E2" w:rsidRDefault="005D249A" w14:paraId="357AE61F" w14:textId="77777777">
            <w:pPr>
              <w:pStyle w:val="Answer"/>
              <w:ind w:left="0" w:firstLine="0"/>
            </w:pPr>
          </w:p>
        </w:tc>
      </w:tr>
      <w:tr w:rsidR="005D249A" w:rsidTr="005D249A" w14:paraId="537C801F" w14:textId="77777777">
        <w:tc>
          <w:tcPr>
            <w:tcW w:w="5363" w:type="dxa"/>
          </w:tcPr>
          <w:p w:rsidR="005D249A" w:rsidP="001D41E4" w:rsidRDefault="0052730C" w14:paraId="5D530773" w14:textId="10753469">
            <w:pPr>
              <w:pStyle w:val="Answer"/>
              <w:numPr>
                <w:ilvl w:val="0"/>
                <w:numId w:val="5"/>
              </w:numPr>
            </w:pPr>
            <w:r>
              <w:t>[</w:t>
            </w:r>
            <w:r>
              <w:rPr>
                <w:rFonts w:cstheme="minorHAnsi"/>
              </w:rPr>
              <w:t xml:space="preserve">BG8] </w:t>
            </w:r>
            <w:r w:rsidR="005D249A">
              <w:t>I plan to talk to a health insurance agent or broker within the next 3-6 months</w:t>
            </w:r>
          </w:p>
        </w:tc>
        <w:tc>
          <w:tcPr>
            <w:tcW w:w="607" w:type="dxa"/>
          </w:tcPr>
          <w:p w:rsidR="005D249A" w:rsidP="004101E2" w:rsidRDefault="005D249A" w14:paraId="5551BEF6" w14:textId="77777777">
            <w:pPr>
              <w:pStyle w:val="Answer"/>
              <w:ind w:left="0" w:firstLine="0"/>
            </w:pPr>
          </w:p>
        </w:tc>
        <w:tc>
          <w:tcPr>
            <w:tcW w:w="684" w:type="dxa"/>
          </w:tcPr>
          <w:p w:rsidR="005D249A" w:rsidP="004101E2" w:rsidRDefault="005D249A" w14:paraId="3C17CAB2" w14:textId="77777777">
            <w:pPr>
              <w:pStyle w:val="Answer"/>
              <w:ind w:left="0" w:firstLine="0"/>
            </w:pPr>
          </w:p>
        </w:tc>
        <w:tc>
          <w:tcPr>
            <w:tcW w:w="607" w:type="dxa"/>
          </w:tcPr>
          <w:p w:rsidR="005D249A" w:rsidP="004101E2" w:rsidRDefault="005D249A" w14:paraId="77C7D4A5" w14:textId="77777777">
            <w:pPr>
              <w:pStyle w:val="Answer"/>
              <w:ind w:left="0" w:firstLine="0"/>
            </w:pPr>
          </w:p>
        </w:tc>
        <w:tc>
          <w:tcPr>
            <w:tcW w:w="762" w:type="dxa"/>
          </w:tcPr>
          <w:p w:rsidR="005D249A" w:rsidP="004101E2" w:rsidRDefault="005D249A" w14:paraId="4835B0CE" w14:textId="77777777">
            <w:pPr>
              <w:pStyle w:val="Answer"/>
              <w:ind w:left="0" w:firstLine="0"/>
            </w:pPr>
          </w:p>
        </w:tc>
        <w:tc>
          <w:tcPr>
            <w:tcW w:w="680" w:type="dxa"/>
          </w:tcPr>
          <w:p w:rsidR="005D249A" w:rsidP="004101E2" w:rsidRDefault="005D249A" w14:paraId="4ECCBA35" w14:textId="77777777">
            <w:pPr>
              <w:pStyle w:val="Answer"/>
              <w:ind w:left="0" w:firstLine="0"/>
            </w:pPr>
          </w:p>
        </w:tc>
        <w:tc>
          <w:tcPr>
            <w:tcW w:w="647" w:type="dxa"/>
          </w:tcPr>
          <w:p w:rsidR="005D249A" w:rsidP="004101E2" w:rsidRDefault="005D249A" w14:paraId="1F106842" w14:textId="77777777">
            <w:pPr>
              <w:pStyle w:val="Answer"/>
              <w:ind w:left="0" w:firstLine="0"/>
            </w:pPr>
          </w:p>
        </w:tc>
      </w:tr>
      <w:tr w:rsidR="005D249A" w:rsidTr="005D249A" w14:paraId="11F3FB42" w14:textId="77777777">
        <w:tc>
          <w:tcPr>
            <w:tcW w:w="5363" w:type="dxa"/>
          </w:tcPr>
          <w:p w:rsidR="005D249A" w:rsidP="001D41E4" w:rsidRDefault="0052730C" w14:paraId="6A4BFE6D" w14:textId="1220703F">
            <w:pPr>
              <w:pStyle w:val="Answer"/>
              <w:numPr>
                <w:ilvl w:val="0"/>
                <w:numId w:val="5"/>
              </w:numPr>
            </w:pPr>
            <w:r>
              <w:t>[</w:t>
            </w:r>
            <w:r>
              <w:rPr>
                <w:rFonts w:cstheme="minorHAnsi"/>
              </w:rPr>
              <w:t xml:space="preserve">BG8] </w:t>
            </w:r>
            <w:r w:rsidR="005D249A">
              <w:t>[IF S5=2] I plan to sign up for health insurance through the Health Insurance Marketplace at Healthcare.gov</w:t>
            </w:r>
          </w:p>
        </w:tc>
        <w:tc>
          <w:tcPr>
            <w:tcW w:w="607" w:type="dxa"/>
          </w:tcPr>
          <w:p w:rsidR="005D249A" w:rsidP="004101E2" w:rsidRDefault="005D249A" w14:paraId="006C7B49" w14:textId="77777777">
            <w:pPr>
              <w:pStyle w:val="Answer"/>
              <w:ind w:left="0" w:firstLine="0"/>
            </w:pPr>
          </w:p>
        </w:tc>
        <w:tc>
          <w:tcPr>
            <w:tcW w:w="684" w:type="dxa"/>
          </w:tcPr>
          <w:p w:rsidR="005D249A" w:rsidP="004101E2" w:rsidRDefault="005D249A" w14:paraId="5CC25145" w14:textId="77777777">
            <w:pPr>
              <w:pStyle w:val="Answer"/>
              <w:ind w:left="0" w:firstLine="0"/>
            </w:pPr>
          </w:p>
        </w:tc>
        <w:tc>
          <w:tcPr>
            <w:tcW w:w="607" w:type="dxa"/>
          </w:tcPr>
          <w:p w:rsidR="005D249A" w:rsidP="004101E2" w:rsidRDefault="005D249A" w14:paraId="25B4B549" w14:textId="77777777">
            <w:pPr>
              <w:pStyle w:val="Answer"/>
              <w:ind w:left="0" w:firstLine="0"/>
            </w:pPr>
          </w:p>
        </w:tc>
        <w:tc>
          <w:tcPr>
            <w:tcW w:w="762" w:type="dxa"/>
          </w:tcPr>
          <w:p w:rsidR="005D249A" w:rsidP="004101E2" w:rsidRDefault="005D249A" w14:paraId="209B8212" w14:textId="77777777">
            <w:pPr>
              <w:pStyle w:val="Answer"/>
              <w:ind w:left="0" w:firstLine="0"/>
            </w:pPr>
          </w:p>
        </w:tc>
        <w:tc>
          <w:tcPr>
            <w:tcW w:w="680" w:type="dxa"/>
          </w:tcPr>
          <w:p w:rsidR="005D249A" w:rsidP="004101E2" w:rsidRDefault="005D249A" w14:paraId="08D9AA22" w14:textId="77777777">
            <w:pPr>
              <w:pStyle w:val="Answer"/>
              <w:ind w:left="0" w:firstLine="0"/>
            </w:pPr>
          </w:p>
        </w:tc>
        <w:tc>
          <w:tcPr>
            <w:tcW w:w="647" w:type="dxa"/>
          </w:tcPr>
          <w:p w:rsidR="005D249A" w:rsidP="004101E2" w:rsidRDefault="005D249A" w14:paraId="216099AB" w14:textId="77777777">
            <w:pPr>
              <w:pStyle w:val="Answer"/>
              <w:ind w:left="0" w:firstLine="0"/>
            </w:pPr>
          </w:p>
        </w:tc>
      </w:tr>
    </w:tbl>
    <w:p w:rsidR="004101E2" w:rsidP="004101E2" w:rsidRDefault="004101E2" w14:paraId="57FAC70D" w14:textId="77777777">
      <w:pPr>
        <w:pStyle w:val="Answer"/>
        <w:ind w:left="0" w:firstLine="0"/>
      </w:pPr>
    </w:p>
    <w:p w:rsidR="004101E2" w:rsidP="00423B79" w:rsidRDefault="004101E2" w14:paraId="4AB320C7" w14:textId="77777777">
      <w:pPr>
        <w:pStyle w:val="Answer"/>
        <w:ind w:left="0" w:firstLine="0"/>
      </w:pPr>
    </w:p>
    <w:p w:rsidRPr="00423B79" w:rsidR="00423B79" w:rsidP="00423B79" w:rsidRDefault="00423B79" w14:paraId="54FD5114" w14:textId="77777777">
      <w:pPr>
        <w:pStyle w:val="Answer"/>
        <w:ind w:left="0" w:firstLine="0"/>
        <w:rPr>
          <w:b/>
        </w:rPr>
      </w:pPr>
      <w:r w:rsidRPr="00423B79">
        <w:rPr>
          <w:b/>
        </w:rPr>
        <w:t xml:space="preserve">Satisfaction with Marketplace Insurance: </w:t>
      </w:r>
    </w:p>
    <w:p w:rsidR="00B534D1" w:rsidP="00B534D1" w:rsidRDefault="00B534D1" w14:paraId="151C3D7E" w14:textId="77777777">
      <w:pPr>
        <w:pStyle w:val="Answer"/>
        <w:ind w:left="1440" w:firstLine="0"/>
      </w:pPr>
    </w:p>
    <w:p w:rsidRPr="00A7280D" w:rsidR="00B534D1" w:rsidP="001D41E4" w:rsidRDefault="0052730C" w14:paraId="776FBA5A" w14:textId="178D2826">
      <w:pPr>
        <w:pStyle w:val="Answer"/>
        <w:numPr>
          <w:ilvl w:val="0"/>
          <w:numId w:val="1"/>
        </w:numPr>
      </w:pPr>
      <w:r>
        <w:rPr>
          <w:b/>
        </w:rPr>
        <w:t xml:space="preserve">[BG10] </w:t>
      </w:r>
      <w:r w:rsidRPr="00A65E49" w:rsidR="00A65E49">
        <w:rPr>
          <w:b/>
        </w:rPr>
        <w:t>[IF S6=6</w:t>
      </w:r>
      <w:r w:rsidRPr="00A65E49" w:rsidR="00B534D1">
        <w:rPr>
          <w:b/>
        </w:rPr>
        <w:t>]:</w:t>
      </w:r>
      <w:r w:rsidR="00B534D1">
        <w:t xml:space="preserve"> Earlier you indicated that you had purchased your health insurance through the Health Insurance Marketplace. </w:t>
      </w:r>
      <w:r w:rsidRPr="00A7280D" w:rsidR="00E31A28">
        <w:t xml:space="preserve">Did you </w:t>
      </w:r>
      <w:r w:rsidRPr="00A7280D" w:rsidR="00B534D1">
        <w:t>renew your plan for 20</w:t>
      </w:r>
      <w:r w:rsidRPr="00A7280D" w:rsidR="00D86158">
        <w:t>20?</w:t>
      </w:r>
    </w:p>
    <w:p w:rsidR="00412F11" w:rsidP="00412F11" w:rsidRDefault="00412F11" w14:paraId="144CF5A6" w14:textId="77777777">
      <w:pPr>
        <w:pStyle w:val="Answer"/>
        <w:ind w:left="720" w:firstLine="0"/>
      </w:pPr>
    </w:p>
    <w:p w:rsidR="00B534D1" w:rsidP="001D41E4" w:rsidRDefault="00B534D1" w14:paraId="6778AAF5" w14:textId="77777777">
      <w:pPr>
        <w:pStyle w:val="Answer"/>
        <w:numPr>
          <w:ilvl w:val="1"/>
          <w:numId w:val="1"/>
        </w:numPr>
      </w:pPr>
      <w:r>
        <w:t>Yes</w:t>
      </w:r>
    </w:p>
    <w:p w:rsidR="00A65E49" w:rsidP="001D41E4" w:rsidRDefault="00B534D1" w14:paraId="1B43680D" w14:textId="77777777">
      <w:pPr>
        <w:pStyle w:val="Answer"/>
        <w:numPr>
          <w:ilvl w:val="1"/>
          <w:numId w:val="1"/>
        </w:numPr>
      </w:pPr>
      <w:r>
        <w:t>No</w:t>
      </w:r>
    </w:p>
    <w:p w:rsidR="00A65E49" w:rsidP="001D41E4" w:rsidRDefault="00A65E49" w14:paraId="03FB758C" w14:textId="77777777">
      <w:pPr>
        <w:pStyle w:val="Answer"/>
        <w:numPr>
          <w:ilvl w:val="0"/>
          <w:numId w:val="32"/>
        </w:numPr>
      </w:pPr>
      <w:r>
        <w:t>Don’t know</w:t>
      </w:r>
    </w:p>
    <w:p w:rsidR="00412F11" w:rsidP="003E6138" w:rsidRDefault="00A65E49" w14:paraId="60D91F86" w14:textId="77777777">
      <w:pPr>
        <w:pStyle w:val="Answer"/>
        <w:numPr>
          <w:ilvl w:val="0"/>
          <w:numId w:val="32"/>
        </w:numPr>
      </w:pPr>
      <w:r>
        <w:t>Prefer not to answer</w:t>
      </w:r>
      <w:r w:rsidR="00B534D1">
        <w:t xml:space="preserve"> </w:t>
      </w:r>
    </w:p>
    <w:p w:rsidR="00423B79" w:rsidP="00423B79" w:rsidRDefault="00423B79" w14:paraId="049B4335" w14:textId="77777777">
      <w:pPr>
        <w:pStyle w:val="Answer"/>
        <w:ind w:left="1440" w:firstLine="0"/>
      </w:pPr>
    </w:p>
    <w:p w:rsidR="00B534D1" w:rsidP="001D41E4" w:rsidRDefault="0052730C" w14:paraId="536DEE77" w14:textId="32015B2F">
      <w:pPr>
        <w:pStyle w:val="Answer"/>
        <w:numPr>
          <w:ilvl w:val="0"/>
          <w:numId w:val="1"/>
        </w:numPr>
      </w:pPr>
      <w:r>
        <w:rPr>
          <w:b/>
        </w:rPr>
        <w:t xml:space="preserve">[ISG1] </w:t>
      </w:r>
      <w:r w:rsidR="00A65E49">
        <w:rPr>
          <w:b/>
        </w:rPr>
        <w:t xml:space="preserve">[IF </w:t>
      </w:r>
      <w:r w:rsidRPr="00A65E49" w:rsidR="00A65E49">
        <w:rPr>
          <w:b/>
        </w:rPr>
        <w:t>S6=6</w:t>
      </w:r>
      <w:r w:rsidRPr="00A65E49" w:rsidR="00B534D1">
        <w:rPr>
          <w:b/>
        </w:rPr>
        <w:t>]:</w:t>
      </w:r>
      <w:r w:rsidR="00B534D1">
        <w:t xml:space="preserve"> How satisfied would you say you are with your current plan overall? </w:t>
      </w:r>
    </w:p>
    <w:p w:rsidR="00B534D1" w:rsidP="001D41E4" w:rsidRDefault="00B534D1" w14:paraId="3B623D7F" w14:textId="77777777">
      <w:pPr>
        <w:pStyle w:val="Answer"/>
        <w:numPr>
          <w:ilvl w:val="1"/>
          <w:numId w:val="1"/>
        </w:numPr>
      </w:pPr>
      <w:r>
        <w:t xml:space="preserve">Very satisfied </w:t>
      </w:r>
    </w:p>
    <w:p w:rsidR="00B534D1" w:rsidP="001D41E4" w:rsidRDefault="00B534D1" w14:paraId="42DE0B0D" w14:textId="77777777">
      <w:pPr>
        <w:pStyle w:val="Answer"/>
        <w:numPr>
          <w:ilvl w:val="1"/>
          <w:numId w:val="1"/>
        </w:numPr>
      </w:pPr>
      <w:r>
        <w:t xml:space="preserve">Somewhat satisfied </w:t>
      </w:r>
    </w:p>
    <w:p w:rsidR="00B534D1" w:rsidP="001D41E4" w:rsidRDefault="00B534D1" w14:paraId="5B5ACA5D" w14:textId="77777777">
      <w:pPr>
        <w:pStyle w:val="Answer"/>
        <w:numPr>
          <w:ilvl w:val="1"/>
          <w:numId w:val="1"/>
        </w:numPr>
      </w:pPr>
      <w:r>
        <w:t xml:space="preserve">Somewhat unsatisfied </w:t>
      </w:r>
    </w:p>
    <w:p w:rsidR="00B534D1" w:rsidP="001D41E4" w:rsidRDefault="00B534D1" w14:paraId="4512270E" w14:textId="77777777">
      <w:pPr>
        <w:pStyle w:val="Answer"/>
        <w:numPr>
          <w:ilvl w:val="1"/>
          <w:numId w:val="1"/>
        </w:numPr>
      </w:pPr>
      <w:r>
        <w:t xml:space="preserve">Very unsatisfied </w:t>
      </w:r>
    </w:p>
    <w:p w:rsidR="00A65E49" w:rsidP="001D41E4" w:rsidRDefault="00A65E49" w14:paraId="647112AF" w14:textId="77777777">
      <w:pPr>
        <w:pStyle w:val="Answer"/>
        <w:numPr>
          <w:ilvl w:val="0"/>
          <w:numId w:val="31"/>
        </w:numPr>
      </w:pPr>
      <w:r>
        <w:t>Don’t know</w:t>
      </w:r>
    </w:p>
    <w:p w:rsidR="00A65E49" w:rsidP="001D41E4" w:rsidRDefault="00A65E49" w14:paraId="60E6B22B" w14:textId="77777777">
      <w:pPr>
        <w:pStyle w:val="Answer"/>
        <w:numPr>
          <w:ilvl w:val="0"/>
          <w:numId w:val="31"/>
        </w:numPr>
      </w:pPr>
      <w:r>
        <w:t>Prefer not to answer</w:t>
      </w:r>
    </w:p>
    <w:p w:rsidR="00423B79" w:rsidP="00423B79" w:rsidRDefault="00423B79" w14:paraId="0D4DF95C" w14:textId="77777777">
      <w:pPr>
        <w:pStyle w:val="Answer"/>
        <w:ind w:left="1440" w:firstLine="0"/>
      </w:pPr>
    </w:p>
    <w:p w:rsidR="007E7D27" w:rsidP="001D41E4" w:rsidRDefault="0052730C" w14:paraId="0363FAD1" w14:textId="1A402E83">
      <w:pPr>
        <w:pStyle w:val="Answer"/>
        <w:numPr>
          <w:ilvl w:val="0"/>
          <w:numId w:val="1"/>
        </w:numPr>
      </w:pPr>
      <w:r>
        <w:rPr>
          <w:b/>
        </w:rPr>
        <w:t>[</w:t>
      </w:r>
      <w:r>
        <w:rPr>
          <w:rFonts w:cstheme="minorHAnsi"/>
        </w:rPr>
        <w:t>ISG1</w:t>
      </w:r>
      <w:r>
        <w:rPr>
          <w:b/>
        </w:rPr>
        <w:t xml:space="preserve">] </w:t>
      </w:r>
      <w:r w:rsidR="007E7D27">
        <w:rPr>
          <w:b/>
        </w:rPr>
        <w:t>[IF Q</w:t>
      </w:r>
      <w:r w:rsidRPr="00A65E49" w:rsidR="007E7D27">
        <w:rPr>
          <w:b/>
        </w:rPr>
        <w:t>6=</w:t>
      </w:r>
      <w:r w:rsidR="007E7D27">
        <w:rPr>
          <w:b/>
        </w:rPr>
        <w:t>1</w:t>
      </w:r>
      <w:r w:rsidRPr="00A65E49" w:rsidR="007E7D27">
        <w:rPr>
          <w:b/>
        </w:rPr>
        <w:t>]:</w:t>
      </w:r>
      <w:r w:rsidR="007E7D27">
        <w:t xml:space="preserve"> How satisfied would you say you were with your previous health plan through the Marketplace overall? </w:t>
      </w:r>
    </w:p>
    <w:p w:rsidR="007E7D27" w:rsidP="001D41E4" w:rsidRDefault="007E7D27" w14:paraId="2D99E6D7" w14:textId="77777777">
      <w:pPr>
        <w:pStyle w:val="Answer"/>
        <w:numPr>
          <w:ilvl w:val="1"/>
          <w:numId w:val="1"/>
        </w:numPr>
      </w:pPr>
      <w:r>
        <w:t xml:space="preserve">Very satisfied </w:t>
      </w:r>
    </w:p>
    <w:p w:rsidR="007E7D27" w:rsidP="001D41E4" w:rsidRDefault="007E7D27" w14:paraId="04398174" w14:textId="77777777">
      <w:pPr>
        <w:pStyle w:val="Answer"/>
        <w:numPr>
          <w:ilvl w:val="1"/>
          <w:numId w:val="1"/>
        </w:numPr>
      </w:pPr>
      <w:r>
        <w:t xml:space="preserve">Somewhat satisfied </w:t>
      </w:r>
    </w:p>
    <w:p w:rsidR="007E7D27" w:rsidP="001D41E4" w:rsidRDefault="007E7D27" w14:paraId="2D27ED39" w14:textId="77777777">
      <w:pPr>
        <w:pStyle w:val="Answer"/>
        <w:numPr>
          <w:ilvl w:val="1"/>
          <w:numId w:val="1"/>
        </w:numPr>
      </w:pPr>
      <w:r>
        <w:t xml:space="preserve">Somewhat unsatisfied </w:t>
      </w:r>
    </w:p>
    <w:p w:rsidR="007E7D27" w:rsidP="001D41E4" w:rsidRDefault="007E7D27" w14:paraId="6FC47261" w14:textId="77777777">
      <w:pPr>
        <w:pStyle w:val="Answer"/>
        <w:numPr>
          <w:ilvl w:val="1"/>
          <w:numId w:val="1"/>
        </w:numPr>
      </w:pPr>
      <w:r>
        <w:t xml:space="preserve">Very unsatisfied </w:t>
      </w:r>
    </w:p>
    <w:p w:rsidR="007E7D27" w:rsidP="001D41E4" w:rsidRDefault="007E7D27" w14:paraId="5E64E8CD" w14:textId="77777777">
      <w:pPr>
        <w:pStyle w:val="Answer"/>
        <w:numPr>
          <w:ilvl w:val="0"/>
          <w:numId w:val="30"/>
        </w:numPr>
      </w:pPr>
      <w:r>
        <w:t>Don’t know</w:t>
      </w:r>
    </w:p>
    <w:p w:rsidR="007E7D27" w:rsidP="001D41E4" w:rsidRDefault="007E7D27" w14:paraId="6043DA29" w14:textId="77777777">
      <w:pPr>
        <w:pStyle w:val="Answer"/>
        <w:numPr>
          <w:ilvl w:val="0"/>
          <w:numId w:val="30"/>
        </w:numPr>
      </w:pPr>
      <w:r>
        <w:t>Prefer not to answer</w:t>
      </w:r>
    </w:p>
    <w:p w:rsidR="00412F11" w:rsidP="001D41E4" w:rsidRDefault="0052730C" w14:paraId="261540FF" w14:textId="7C56921C">
      <w:pPr>
        <w:pStyle w:val="Answer"/>
        <w:numPr>
          <w:ilvl w:val="0"/>
          <w:numId w:val="1"/>
        </w:numPr>
      </w:pPr>
      <w:r>
        <w:rPr>
          <w:b/>
        </w:rPr>
        <w:t xml:space="preserve">[ISG1] </w:t>
      </w:r>
      <w:r w:rsidRPr="00A65E49" w:rsidR="00A65E49">
        <w:rPr>
          <w:b/>
        </w:rPr>
        <w:t>[IF S6=6</w:t>
      </w:r>
      <w:r w:rsidRPr="00A65E49" w:rsidR="00B534D1">
        <w:rPr>
          <w:b/>
        </w:rPr>
        <w:t>]:</w:t>
      </w:r>
      <w:r w:rsidR="00B534D1">
        <w:t xml:space="preserve"> How satisfied are you with the following aspects of your current health plan?</w:t>
      </w:r>
    </w:p>
    <w:p w:rsidR="00B534D1" w:rsidP="00412F11" w:rsidRDefault="00B534D1" w14:paraId="186B31E8" w14:textId="77777777">
      <w:pPr>
        <w:pStyle w:val="Answer"/>
        <w:ind w:left="720" w:firstLine="0"/>
      </w:pPr>
      <w:r>
        <w:t xml:space="preserve"> </w:t>
      </w:r>
    </w:p>
    <w:tbl>
      <w:tblPr>
        <w:tblStyle w:val="TableGrid"/>
        <w:tblW w:w="0" w:type="auto"/>
        <w:tblLook w:val="04A0" w:firstRow="1" w:lastRow="0" w:firstColumn="1" w:lastColumn="0" w:noHBand="0" w:noVBand="1"/>
      </w:tblPr>
      <w:tblGrid>
        <w:gridCol w:w="5393"/>
        <w:gridCol w:w="692"/>
        <w:gridCol w:w="692"/>
        <w:gridCol w:w="692"/>
        <w:gridCol w:w="692"/>
        <w:gridCol w:w="607"/>
        <w:gridCol w:w="582"/>
      </w:tblGrid>
      <w:tr w:rsidR="005D249A" w:rsidTr="005D249A" w14:paraId="451763D7" w14:textId="77777777">
        <w:trPr>
          <w:cantSplit/>
          <w:trHeight w:val="1340"/>
        </w:trPr>
        <w:tc>
          <w:tcPr>
            <w:tcW w:w="5393" w:type="dxa"/>
          </w:tcPr>
          <w:p w:rsidRPr="00D86158" w:rsidR="005D249A" w:rsidP="00B534D1" w:rsidRDefault="005D249A" w14:paraId="63665EC1" w14:textId="77777777">
            <w:pPr>
              <w:pStyle w:val="Answer"/>
              <w:ind w:left="0" w:firstLine="0"/>
            </w:pPr>
            <w:r w:rsidRPr="00D86158">
              <w:t>(RANDOMIZE)</w:t>
            </w:r>
          </w:p>
        </w:tc>
        <w:tc>
          <w:tcPr>
            <w:tcW w:w="692" w:type="dxa"/>
            <w:textDirection w:val="tbRl"/>
          </w:tcPr>
          <w:p w:rsidRPr="00D86158" w:rsidR="005D249A" w:rsidP="00B534D1" w:rsidRDefault="005D249A" w14:paraId="694E0B45" w14:textId="77777777">
            <w:pPr>
              <w:pStyle w:val="Answer"/>
              <w:ind w:left="113" w:right="113" w:firstLine="0"/>
              <w:rPr>
                <w:b/>
              </w:rPr>
            </w:pPr>
            <w:r w:rsidRPr="00D86158">
              <w:rPr>
                <w:b/>
              </w:rPr>
              <w:t>Very satisfied</w:t>
            </w:r>
          </w:p>
        </w:tc>
        <w:tc>
          <w:tcPr>
            <w:tcW w:w="692" w:type="dxa"/>
            <w:textDirection w:val="tbRl"/>
          </w:tcPr>
          <w:p w:rsidRPr="00D86158" w:rsidR="005D249A" w:rsidP="00B534D1" w:rsidRDefault="005D249A" w14:paraId="72134B40" w14:textId="77777777">
            <w:pPr>
              <w:pStyle w:val="Answer"/>
              <w:ind w:left="113" w:right="113" w:firstLine="0"/>
              <w:rPr>
                <w:b/>
              </w:rPr>
            </w:pPr>
            <w:r w:rsidRPr="00D86158">
              <w:rPr>
                <w:b/>
              </w:rPr>
              <w:t xml:space="preserve">Somewhat satisfied </w:t>
            </w:r>
          </w:p>
        </w:tc>
        <w:tc>
          <w:tcPr>
            <w:tcW w:w="692" w:type="dxa"/>
            <w:textDirection w:val="tbRl"/>
          </w:tcPr>
          <w:p w:rsidRPr="00D86158" w:rsidR="005D249A" w:rsidP="00B534D1" w:rsidRDefault="005D249A" w14:paraId="693AD9BF" w14:textId="77777777">
            <w:pPr>
              <w:pStyle w:val="Answer"/>
              <w:ind w:left="113" w:right="113" w:firstLine="0"/>
              <w:rPr>
                <w:b/>
              </w:rPr>
            </w:pPr>
            <w:r w:rsidRPr="00D86158">
              <w:rPr>
                <w:b/>
              </w:rPr>
              <w:t>Somewhat unsatisfied</w:t>
            </w:r>
          </w:p>
        </w:tc>
        <w:tc>
          <w:tcPr>
            <w:tcW w:w="692" w:type="dxa"/>
            <w:textDirection w:val="tbRl"/>
          </w:tcPr>
          <w:p w:rsidRPr="00D86158" w:rsidR="005D249A" w:rsidP="00B534D1" w:rsidRDefault="005D249A" w14:paraId="11C06C33" w14:textId="77777777">
            <w:pPr>
              <w:pStyle w:val="Answer"/>
              <w:ind w:left="113" w:right="113" w:firstLine="0"/>
              <w:rPr>
                <w:b/>
              </w:rPr>
            </w:pPr>
            <w:r w:rsidRPr="00D86158">
              <w:rPr>
                <w:b/>
              </w:rPr>
              <w:t>Very unsatisfied</w:t>
            </w:r>
          </w:p>
        </w:tc>
        <w:tc>
          <w:tcPr>
            <w:tcW w:w="607" w:type="dxa"/>
            <w:textDirection w:val="tbRl"/>
          </w:tcPr>
          <w:p w:rsidRPr="00D86158" w:rsidR="005D249A" w:rsidP="00B534D1" w:rsidRDefault="005D249A" w14:paraId="1E03A504" w14:textId="77777777">
            <w:pPr>
              <w:pStyle w:val="Answer"/>
              <w:ind w:left="113" w:right="113" w:firstLine="0"/>
              <w:rPr>
                <w:b/>
              </w:rPr>
            </w:pPr>
            <w:r w:rsidRPr="00D86158">
              <w:rPr>
                <w:b/>
              </w:rPr>
              <w:t xml:space="preserve">Don’t know </w:t>
            </w:r>
          </w:p>
        </w:tc>
        <w:tc>
          <w:tcPr>
            <w:tcW w:w="582" w:type="dxa"/>
            <w:textDirection w:val="tbRl"/>
          </w:tcPr>
          <w:p w:rsidRPr="00D86158" w:rsidR="005D249A" w:rsidP="00B534D1" w:rsidRDefault="005D249A" w14:paraId="0CDE3EAE" w14:textId="77777777">
            <w:pPr>
              <w:pStyle w:val="Answer"/>
              <w:ind w:left="113" w:right="113" w:firstLine="0"/>
              <w:rPr>
                <w:b/>
              </w:rPr>
            </w:pPr>
            <w:r w:rsidRPr="00D86158">
              <w:rPr>
                <w:b/>
              </w:rPr>
              <w:t>Prefer not to answer</w:t>
            </w:r>
          </w:p>
        </w:tc>
      </w:tr>
      <w:tr w:rsidR="005D249A" w:rsidTr="005D249A" w14:paraId="6BB7DEA4" w14:textId="77777777">
        <w:tc>
          <w:tcPr>
            <w:tcW w:w="5393" w:type="dxa"/>
          </w:tcPr>
          <w:p w:rsidRPr="00A7280D" w:rsidR="005D249A" w:rsidP="001D41E4" w:rsidRDefault="0052730C" w14:paraId="2D5E05A6" w14:textId="09036BD3">
            <w:pPr>
              <w:pStyle w:val="Answer"/>
              <w:numPr>
                <w:ilvl w:val="0"/>
                <w:numId w:val="6"/>
              </w:numPr>
            </w:pPr>
            <w:r w:rsidRPr="00A7280D">
              <w:t xml:space="preserve">[ISG1] </w:t>
            </w:r>
            <w:r w:rsidRPr="00A7280D" w:rsidR="005D249A">
              <w:t xml:space="preserve">Choice of doctors </w:t>
            </w:r>
          </w:p>
        </w:tc>
        <w:tc>
          <w:tcPr>
            <w:tcW w:w="692" w:type="dxa"/>
          </w:tcPr>
          <w:p w:rsidR="005D249A" w:rsidP="00B534D1" w:rsidRDefault="005D249A" w14:paraId="0B0B8348" w14:textId="77777777">
            <w:pPr>
              <w:pStyle w:val="Answer"/>
              <w:ind w:left="0" w:firstLine="0"/>
            </w:pPr>
          </w:p>
        </w:tc>
        <w:tc>
          <w:tcPr>
            <w:tcW w:w="692" w:type="dxa"/>
          </w:tcPr>
          <w:p w:rsidR="005D249A" w:rsidP="00B534D1" w:rsidRDefault="005D249A" w14:paraId="53B809B1" w14:textId="77777777">
            <w:pPr>
              <w:pStyle w:val="Answer"/>
              <w:ind w:left="0" w:firstLine="0"/>
            </w:pPr>
          </w:p>
        </w:tc>
        <w:tc>
          <w:tcPr>
            <w:tcW w:w="692" w:type="dxa"/>
          </w:tcPr>
          <w:p w:rsidR="005D249A" w:rsidP="00B534D1" w:rsidRDefault="005D249A" w14:paraId="5658AF67" w14:textId="77777777">
            <w:pPr>
              <w:pStyle w:val="Answer"/>
              <w:ind w:left="0" w:firstLine="0"/>
            </w:pPr>
          </w:p>
        </w:tc>
        <w:tc>
          <w:tcPr>
            <w:tcW w:w="692" w:type="dxa"/>
          </w:tcPr>
          <w:p w:rsidR="005D249A" w:rsidP="00B534D1" w:rsidRDefault="005D249A" w14:paraId="234DF609" w14:textId="77777777">
            <w:pPr>
              <w:pStyle w:val="Answer"/>
              <w:ind w:left="0" w:firstLine="0"/>
            </w:pPr>
          </w:p>
        </w:tc>
        <w:tc>
          <w:tcPr>
            <w:tcW w:w="607" w:type="dxa"/>
          </w:tcPr>
          <w:p w:rsidR="005D249A" w:rsidP="00B534D1" w:rsidRDefault="005D249A" w14:paraId="00E4752A" w14:textId="77777777">
            <w:pPr>
              <w:pStyle w:val="Answer"/>
              <w:ind w:left="0" w:firstLine="0"/>
            </w:pPr>
          </w:p>
        </w:tc>
        <w:tc>
          <w:tcPr>
            <w:tcW w:w="582" w:type="dxa"/>
          </w:tcPr>
          <w:p w:rsidR="005D249A" w:rsidP="00B534D1" w:rsidRDefault="005D249A" w14:paraId="576F8115" w14:textId="77777777">
            <w:pPr>
              <w:pStyle w:val="Answer"/>
              <w:ind w:left="0" w:firstLine="0"/>
            </w:pPr>
          </w:p>
        </w:tc>
      </w:tr>
      <w:tr w:rsidR="005D249A" w:rsidTr="005D249A" w14:paraId="288FBC01" w14:textId="77777777">
        <w:tc>
          <w:tcPr>
            <w:tcW w:w="5393" w:type="dxa"/>
          </w:tcPr>
          <w:p w:rsidRPr="00A7280D" w:rsidR="005D249A" w:rsidP="001D41E4" w:rsidRDefault="0052730C" w14:paraId="07E520FC" w14:textId="34A5E88F">
            <w:pPr>
              <w:pStyle w:val="Answer"/>
              <w:numPr>
                <w:ilvl w:val="0"/>
                <w:numId w:val="6"/>
              </w:numPr>
            </w:pPr>
            <w:r w:rsidRPr="00A7280D">
              <w:t xml:space="preserve">[ISG1] </w:t>
            </w:r>
            <w:r w:rsidRPr="00A7280D" w:rsidR="005D249A">
              <w:t>Monthly premium amount</w:t>
            </w:r>
          </w:p>
        </w:tc>
        <w:tc>
          <w:tcPr>
            <w:tcW w:w="692" w:type="dxa"/>
          </w:tcPr>
          <w:p w:rsidR="005D249A" w:rsidP="00B534D1" w:rsidRDefault="005D249A" w14:paraId="7C2F0A22" w14:textId="77777777">
            <w:pPr>
              <w:pStyle w:val="Answer"/>
              <w:ind w:left="0" w:firstLine="0"/>
            </w:pPr>
          </w:p>
        </w:tc>
        <w:tc>
          <w:tcPr>
            <w:tcW w:w="692" w:type="dxa"/>
          </w:tcPr>
          <w:p w:rsidR="005D249A" w:rsidP="00B534D1" w:rsidRDefault="005D249A" w14:paraId="33A4A919" w14:textId="77777777">
            <w:pPr>
              <w:pStyle w:val="Answer"/>
              <w:ind w:left="0" w:firstLine="0"/>
            </w:pPr>
          </w:p>
        </w:tc>
        <w:tc>
          <w:tcPr>
            <w:tcW w:w="692" w:type="dxa"/>
          </w:tcPr>
          <w:p w:rsidR="005D249A" w:rsidP="00B534D1" w:rsidRDefault="005D249A" w14:paraId="4EF7E98A" w14:textId="77777777">
            <w:pPr>
              <w:pStyle w:val="Answer"/>
              <w:ind w:left="0" w:firstLine="0"/>
            </w:pPr>
          </w:p>
        </w:tc>
        <w:tc>
          <w:tcPr>
            <w:tcW w:w="692" w:type="dxa"/>
          </w:tcPr>
          <w:p w:rsidR="005D249A" w:rsidP="00B534D1" w:rsidRDefault="005D249A" w14:paraId="17C73B96" w14:textId="77777777">
            <w:pPr>
              <w:pStyle w:val="Answer"/>
              <w:ind w:left="0" w:firstLine="0"/>
            </w:pPr>
          </w:p>
        </w:tc>
        <w:tc>
          <w:tcPr>
            <w:tcW w:w="607" w:type="dxa"/>
          </w:tcPr>
          <w:p w:rsidR="005D249A" w:rsidP="00B534D1" w:rsidRDefault="005D249A" w14:paraId="5145A4E9" w14:textId="77777777">
            <w:pPr>
              <w:pStyle w:val="Answer"/>
              <w:ind w:left="0" w:firstLine="0"/>
            </w:pPr>
          </w:p>
        </w:tc>
        <w:tc>
          <w:tcPr>
            <w:tcW w:w="582" w:type="dxa"/>
          </w:tcPr>
          <w:p w:rsidR="005D249A" w:rsidP="00B534D1" w:rsidRDefault="005D249A" w14:paraId="77D45A0E" w14:textId="77777777">
            <w:pPr>
              <w:pStyle w:val="Answer"/>
              <w:ind w:left="0" w:firstLine="0"/>
            </w:pPr>
          </w:p>
        </w:tc>
      </w:tr>
      <w:tr w:rsidR="005D249A" w:rsidTr="005D249A" w14:paraId="47C29C21" w14:textId="77777777">
        <w:tc>
          <w:tcPr>
            <w:tcW w:w="5393" w:type="dxa"/>
          </w:tcPr>
          <w:p w:rsidRPr="00A7280D" w:rsidR="005D249A" w:rsidP="001D41E4" w:rsidRDefault="0052730C" w14:paraId="2D2C4203" w14:textId="76FAEA88">
            <w:pPr>
              <w:pStyle w:val="Answer"/>
              <w:numPr>
                <w:ilvl w:val="0"/>
                <w:numId w:val="6"/>
              </w:numPr>
            </w:pPr>
            <w:r w:rsidRPr="00A7280D">
              <w:t xml:space="preserve">[ISG1] </w:t>
            </w:r>
            <w:r w:rsidRPr="00A7280D" w:rsidR="005D249A">
              <w:t xml:space="preserve">Out-of-pocket costs </w:t>
            </w:r>
          </w:p>
        </w:tc>
        <w:tc>
          <w:tcPr>
            <w:tcW w:w="692" w:type="dxa"/>
          </w:tcPr>
          <w:p w:rsidR="005D249A" w:rsidP="00B534D1" w:rsidRDefault="005D249A" w14:paraId="15ED4A27" w14:textId="77777777">
            <w:pPr>
              <w:pStyle w:val="Answer"/>
              <w:ind w:left="0" w:firstLine="0"/>
            </w:pPr>
          </w:p>
        </w:tc>
        <w:tc>
          <w:tcPr>
            <w:tcW w:w="692" w:type="dxa"/>
          </w:tcPr>
          <w:p w:rsidR="005D249A" w:rsidP="00B534D1" w:rsidRDefault="005D249A" w14:paraId="4B428492" w14:textId="77777777">
            <w:pPr>
              <w:pStyle w:val="Answer"/>
              <w:ind w:left="0" w:firstLine="0"/>
            </w:pPr>
          </w:p>
        </w:tc>
        <w:tc>
          <w:tcPr>
            <w:tcW w:w="692" w:type="dxa"/>
          </w:tcPr>
          <w:p w:rsidR="005D249A" w:rsidP="00B534D1" w:rsidRDefault="005D249A" w14:paraId="51E4BD0A" w14:textId="77777777">
            <w:pPr>
              <w:pStyle w:val="Answer"/>
              <w:ind w:left="0" w:firstLine="0"/>
            </w:pPr>
          </w:p>
        </w:tc>
        <w:tc>
          <w:tcPr>
            <w:tcW w:w="692" w:type="dxa"/>
          </w:tcPr>
          <w:p w:rsidR="005D249A" w:rsidP="00B534D1" w:rsidRDefault="005D249A" w14:paraId="4F3506F8" w14:textId="77777777">
            <w:pPr>
              <w:pStyle w:val="Answer"/>
              <w:ind w:left="0" w:firstLine="0"/>
            </w:pPr>
          </w:p>
        </w:tc>
        <w:tc>
          <w:tcPr>
            <w:tcW w:w="607" w:type="dxa"/>
          </w:tcPr>
          <w:p w:rsidR="005D249A" w:rsidP="00B534D1" w:rsidRDefault="005D249A" w14:paraId="405925DF" w14:textId="77777777">
            <w:pPr>
              <w:pStyle w:val="Answer"/>
              <w:ind w:left="0" w:firstLine="0"/>
            </w:pPr>
          </w:p>
        </w:tc>
        <w:tc>
          <w:tcPr>
            <w:tcW w:w="582" w:type="dxa"/>
          </w:tcPr>
          <w:p w:rsidR="005D249A" w:rsidP="00B534D1" w:rsidRDefault="005D249A" w14:paraId="370EA452" w14:textId="77777777">
            <w:pPr>
              <w:pStyle w:val="Answer"/>
              <w:ind w:left="0" w:firstLine="0"/>
            </w:pPr>
          </w:p>
        </w:tc>
      </w:tr>
      <w:tr w:rsidR="005D249A" w:rsidTr="005D249A" w14:paraId="49DC803E" w14:textId="77777777">
        <w:tc>
          <w:tcPr>
            <w:tcW w:w="5393" w:type="dxa"/>
          </w:tcPr>
          <w:p w:rsidRPr="00A7280D" w:rsidR="005D249A" w:rsidP="001D41E4" w:rsidRDefault="0052730C" w14:paraId="0FEC7CA0" w14:textId="5226A22B">
            <w:pPr>
              <w:pStyle w:val="Answer"/>
              <w:numPr>
                <w:ilvl w:val="0"/>
                <w:numId w:val="6"/>
              </w:numPr>
            </w:pPr>
            <w:r w:rsidRPr="00A7280D">
              <w:t xml:space="preserve">[ISG1] </w:t>
            </w:r>
            <w:r w:rsidRPr="00A7280D" w:rsidR="005D249A">
              <w:t xml:space="preserve">Coverage for healthcare services </w:t>
            </w:r>
          </w:p>
        </w:tc>
        <w:tc>
          <w:tcPr>
            <w:tcW w:w="692" w:type="dxa"/>
          </w:tcPr>
          <w:p w:rsidR="005D249A" w:rsidP="00B534D1" w:rsidRDefault="005D249A" w14:paraId="7E75C968" w14:textId="77777777">
            <w:pPr>
              <w:pStyle w:val="Answer"/>
              <w:ind w:left="0" w:firstLine="0"/>
            </w:pPr>
          </w:p>
        </w:tc>
        <w:tc>
          <w:tcPr>
            <w:tcW w:w="692" w:type="dxa"/>
          </w:tcPr>
          <w:p w:rsidR="005D249A" w:rsidP="00B534D1" w:rsidRDefault="005D249A" w14:paraId="07BC9F55" w14:textId="77777777">
            <w:pPr>
              <w:pStyle w:val="Answer"/>
              <w:ind w:left="0" w:firstLine="0"/>
            </w:pPr>
          </w:p>
        </w:tc>
        <w:tc>
          <w:tcPr>
            <w:tcW w:w="692" w:type="dxa"/>
          </w:tcPr>
          <w:p w:rsidR="005D249A" w:rsidP="00B534D1" w:rsidRDefault="005D249A" w14:paraId="6A393FCA" w14:textId="77777777">
            <w:pPr>
              <w:pStyle w:val="Answer"/>
              <w:ind w:left="0" w:firstLine="0"/>
            </w:pPr>
          </w:p>
        </w:tc>
        <w:tc>
          <w:tcPr>
            <w:tcW w:w="692" w:type="dxa"/>
          </w:tcPr>
          <w:p w:rsidR="005D249A" w:rsidP="00B534D1" w:rsidRDefault="005D249A" w14:paraId="31512643" w14:textId="77777777">
            <w:pPr>
              <w:pStyle w:val="Answer"/>
              <w:ind w:left="0" w:firstLine="0"/>
            </w:pPr>
          </w:p>
        </w:tc>
        <w:tc>
          <w:tcPr>
            <w:tcW w:w="607" w:type="dxa"/>
          </w:tcPr>
          <w:p w:rsidR="005D249A" w:rsidP="00B534D1" w:rsidRDefault="005D249A" w14:paraId="1135B82D" w14:textId="77777777">
            <w:pPr>
              <w:pStyle w:val="Answer"/>
              <w:ind w:left="0" w:firstLine="0"/>
            </w:pPr>
          </w:p>
        </w:tc>
        <w:tc>
          <w:tcPr>
            <w:tcW w:w="582" w:type="dxa"/>
          </w:tcPr>
          <w:p w:rsidR="005D249A" w:rsidP="00B534D1" w:rsidRDefault="005D249A" w14:paraId="54E75609" w14:textId="77777777">
            <w:pPr>
              <w:pStyle w:val="Answer"/>
              <w:ind w:left="0" w:firstLine="0"/>
            </w:pPr>
          </w:p>
        </w:tc>
      </w:tr>
      <w:tr w:rsidR="005D249A" w:rsidTr="005D249A" w14:paraId="5126DA32" w14:textId="77777777">
        <w:tc>
          <w:tcPr>
            <w:tcW w:w="5393" w:type="dxa"/>
          </w:tcPr>
          <w:p w:rsidRPr="00A7280D" w:rsidR="005D249A" w:rsidP="001D41E4" w:rsidRDefault="0052730C" w14:paraId="2B30B6B9" w14:textId="413810BA">
            <w:pPr>
              <w:pStyle w:val="Answer"/>
              <w:numPr>
                <w:ilvl w:val="0"/>
                <w:numId w:val="6"/>
              </w:numPr>
            </w:pPr>
            <w:r w:rsidRPr="00A7280D">
              <w:t xml:space="preserve">[ISG1] </w:t>
            </w:r>
            <w:r w:rsidRPr="00A7280D" w:rsidR="005D249A">
              <w:t>Customer service</w:t>
            </w:r>
          </w:p>
        </w:tc>
        <w:tc>
          <w:tcPr>
            <w:tcW w:w="692" w:type="dxa"/>
          </w:tcPr>
          <w:p w:rsidR="005D249A" w:rsidP="00B534D1" w:rsidRDefault="005D249A" w14:paraId="06DE95C7" w14:textId="77777777">
            <w:pPr>
              <w:pStyle w:val="Answer"/>
              <w:ind w:left="0" w:firstLine="0"/>
            </w:pPr>
          </w:p>
        </w:tc>
        <w:tc>
          <w:tcPr>
            <w:tcW w:w="692" w:type="dxa"/>
          </w:tcPr>
          <w:p w:rsidR="005D249A" w:rsidP="00B534D1" w:rsidRDefault="005D249A" w14:paraId="24249A1C" w14:textId="77777777">
            <w:pPr>
              <w:pStyle w:val="Answer"/>
              <w:ind w:left="0" w:firstLine="0"/>
            </w:pPr>
          </w:p>
        </w:tc>
        <w:tc>
          <w:tcPr>
            <w:tcW w:w="692" w:type="dxa"/>
          </w:tcPr>
          <w:p w:rsidR="005D249A" w:rsidP="00B534D1" w:rsidRDefault="005D249A" w14:paraId="2B38DB19" w14:textId="77777777">
            <w:pPr>
              <w:pStyle w:val="Answer"/>
              <w:ind w:left="0" w:firstLine="0"/>
            </w:pPr>
          </w:p>
        </w:tc>
        <w:tc>
          <w:tcPr>
            <w:tcW w:w="692" w:type="dxa"/>
          </w:tcPr>
          <w:p w:rsidR="005D249A" w:rsidP="00B534D1" w:rsidRDefault="005D249A" w14:paraId="3F3A0707" w14:textId="77777777">
            <w:pPr>
              <w:pStyle w:val="Answer"/>
              <w:ind w:left="0" w:firstLine="0"/>
            </w:pPr>
          </w:p>
        </w:tc>
        <w:tc>
          <w:tcPr>
            <w:tcW w:w="607" w:type="dxa"/>
          </w:tcPr>
          <w:p w:rsidR="005D249A" w:rsidP="00B534D1" w:rsidRDefault="005D249A" w14:paraId="302C732E" w14:textId="77777777">
            <w:pPr>
              <w:pStyle w:val="Answer"/>
              <w:ind w:left="0" w:firstLine="0"/>
            </w:pPr>
          </w:p>
        </w:tc>
        <w:tc>
          <w:tcPr>
            <w:tcW w:w="582" w:type="dxa"/>
          </w:tcPr>
          <w:p w:rsidR="005D249A" w:rsidP="00B534D1" w:rsidRDefault="005D249A" w14:paraId="344B8B2C" w14:textId="77777777">
            <w:pPr>
              <w:pStyle w:val="Answer"/>
              <w:ind w:left="0" w:firstLine="0"/>
            </w:pPr>
          </w:p>
        </w:tc>
      </w:tr>
      <w:tr w:rsidR="005D249A" w:rsidTr="005D249A" w14:paraId="5008182B" w14:textId="77777777">
        <w:tc>
          <w:tcPr>
            <w:tcW w:w="5393" w:type="dxa"/>
          </w:tcPr>
          <w:p w:rsidRPr="00A7280D" w:rsidR="005D249A" w:rsidP="001D41E4" w:rsidRDefault="0052730C" w14:paraId="5A8D8761" w14:textId="626764C3">
            <w:pPr>
              <w:pStyle w:val="Answer"/>
              <w:numPr>
                <w:ilvl w:val="0"/>
                <w:numId w:val="6"/>
              </w:numPr>
            </w:pPr>
            <w:r w:rsidRPr="00A7280D">
              <w:t xml:space="preserve">[ISG1] </w:t>
            </w:r>
            <w:r w:rsidRPr="00A7280D" w:rsidR="005D249A">
              <w:t>The process of making the premium payment</w:t>
            </w:r>
          </w:p>
        </w:tc>
        <w:tc>
          <w:tcPr>
            <w:tcW w:w="692" w:type="dxa"/>
          </w:tcPr>
          <w:p w:rsidR="005D249A" w:rsidP="00B534D1" w:rsidRDefault="005D249A" w14:paraId="028F7E91" w14:textId="77777777">
            <w:pPr>
              <w:pStyle w:val="Answer"/>
              <w:ind w:left="0" w:firstLine="0"/>
            </w:pPr>
          </w:p>
        </w:tc>
        <w:tc>
          <w:tcPr>
            <w:tcW w:w="692" w:type="dxa"/>
          </w:tcPr>
          <w:p w:rsidR="005D249A" w:rsidP="00B534D1" w:rsidRDefault="005D249A" w14:paraId="55F72A7C" w14:textId="77777777">
            <w:pPr>
              <w:pStyle w:val="Answer"/>
              <w:ind w:left="0" w:firstLine="0"/>
            </w:pPr>
          </w:p>
        </w:tc>
        <w:tc>
          <w:tcPr>
            <w:tcW w:w="692" w:type="dxa"/>
          </w:tcPr>
          <w:p w:rsidR="005D249A" w:rsidP="00B534D1" w:rsidRDefault="005D249A" w14:paraId="0625BE87" w14:textId="77777777">
            <w:pPr>
              <w:pStyle w:val="Answer"/>
              <w:ind w:left="0" w:firstLine="0"/>
            </w:pPr>
          </w:p>
        </w:tc>
        <w:tc>
          <w:tcPr>
            <w:tcW w:w="692" w:type="dxa"/>
          </w:tcPr>
          <w:p w:rsidR="005D249A" w:rsidP="00B534D1" w:rsidRDefault="005D249A" w14:paraId="710B059A" w14:textId="77777777">
            <w:pPr>
              <w:pStyle w:val="Answer"/>
              <w:ind w:left="0" w:firstLine="0"/>
            </w:pPr>
          </w:p>
        </w:tc>
        <w:tc>
          <w:tcPr>
            <w:tcW w:w="607" w:type="dxa"/>
          </w:tcPr>
          <w:p w:rsidR="005D249A" w:rsidP="00B534D1" w:rsidRDefault="005D249A" w14:paraId="4EE2C680" w14:textId="77777777">
            <w:pPr>
              <w:pStyle w:val="Answer"/>
              <w:ind w:left="0" w:firstLine="0"/>
            </w:pPr>
          </w:p>
        </w:tc>
        <w:tc>
          <w:tcPr>
            <w:tcW w:w="582" w:type="dxa"/>
          </w:tcPr>
          <w:p w:rsidR="005D249A" w:rsidP="00B534D1" w:rsidRDefault="005D249A" w14:paraId="6CE60985" w14:textId="77777777">
            <w:pPr>
              <w:pStyle w:val="Answer"/>
              <w:ind w:left="0" w:firstLine="0"/>
            </w:pPr>
          </w:p>
        </w:tc>
      </w:tr>
      <w:tr w:rsidR="005D249A" w:rsidTr="005D249A" w14:paraId="10069102" w14:textId="77777777">
        <w:tc>
          <w:tcPr>
            <w:tcW w:w="5393" w:type="dxa"/>
          </w:tcPr>
          <w:p w:rsidRPr="00A7280D" w:rsidR="005D249A" w:rsidP="001D41E4" w:rsidRDefault="0052730C" w14:paraId="61941657" w14:textId="1EAA83BA">
            <w:pPr>
              <w:pStyle w:val="Answer"/>
              <w:numPr>
                <w:ilvl w:val="0"/>
                <w:numId w:val="6"/>
              </w:numPr>
            </w:pPr>
            <w:r w:rsidRPr="00A7280D">
              <w:t xml:space="preserve">[ISG1] </w:t>
            </w:r>
            <w:r w:rsidRPr="00A7280D" w:rsidR="005D249A">
              <w:t xml:space="preserve">Your deductibles </w:t>
            </w:r>
          </w:p>
        </w:tc>
        <w:tc>
          <w:tcPr>
            <w:tcW w:w="692" w:type="dxa"/>
          </w:tcPr>
          <w:p w:rsidR="005D249A" w:rsidP="00B534D1" w:rsidRDefault="005D249A" w14:paraId="0929F6F4" w14:textId="77777777">
            <w:pPr>
              <w:pStyle w:val="Answer"/>
              <w:ind w:left="0" w:firstLine="0"/>
            </w:pPr>
          </w:p>
        </w:tc>
        <w:tc>
          <w:tcPr>
            <w:tcW w:w="692" w:type="dxa"/>
          </w:tcPr>
          <w:p w:rsidR="005D249A" w:rsidP="00B534D1" w:rsidRDefault="005D249A" w14:paraId="29F39EF9" w14:textId="77777777">
            <w:pPr>
              <w:pStyle w:val="Answer"/>
              <w:ind w:left="0" w:firstLine="0"/>
            </w:pPr>
          </w:p>
        </w:tc>
        <w:tc>
          <w:tcPr>
            <w:tcW w:w="692" w:type="dxa"/>
          </w:tcPr>
          <w:p w:rsidR="005D249A" w:rsidP="00B534D1" w:rsidRDefault="005D249A" w14:paraId="02267002" w14:textId="77777777">
            <w:pPr>
              <w:pStyle w:val="Answer"/>
              <w:ind w:left="0" w:firstLine="0"/>
            </w:pPr>
          </w:p>
        </w:tc>
        <w:tc>
          <w:tcPr>
            <w:tcW w:w="692" w:type="dxa"/>
          </w:tcPr>
          <w:p w:rsidR="005D249A" w:rsidP="00B534D1" w:rsidRDefault="005D249A" w14:paraId="17A39D06" w14:textId="77777777">
            <w:pPr>
              <w:pStyle w:val="Answer"/>
              <w:ind w:left="0" w:firstLine="0"/>
            </w:pPr>
          </w:p>
        </w:tc>
        <w:tc>
          <w:tcPr>
            <w:tcW w:w="607" w:type="dxa"/>
          </w:tcPr>
          <w:p w:rsidR="005D249A" w:rsidP="00B534D1" w:rsidRDefault="005D249A" w14:paraId="7ACBADAB" w14:textId="77777777">
            <w:pPr>
              <w:pStyle w:val="Answer"/>
              <w:ind w:left="0" w:firstLine="0"/>
            </w:pPr>
          </w:p>
        </w:tc>
        <w:tc>
          <w:tcPr>
            <w:tcW w:w="582" w:type="dxa"/>
          </w:tcPr>
          <w:p w:rsidR="005D249A" w:rsidP="00B534D1" w:rsidRDefault="005D249A" w14:paraId="72D27CB1" w14:textId="77777777">
            <w:pPr>
              <w:pStyle w:val="Answer"/>
              <w:ind w:left="0" w:firstLine="0"/>
            </w:pPr>
          </w:p>
        </w:tc>
      </w:tr>
    </w:tbl>
    <w:p w:rsidR="00B534D1" w:rsidP="00B534D1" w:rsidRDefault="00B534D1" w14:paraId="66F5B332" w14:textId="77777777">
      <w:pPr>
        <w:pStyle w:val="Answer"/>
        <w:ind w:left="0" w:firstLine="0"/>
      </w:pPr>
    </w:p>
    <w:p w:rsidRPr="00D86158" w:rsidR="00412F11" w:rsidP="00B534D1" w:rsidRDefault="00412F11" w14:paraId="7AE86B37" w14:textId="77777777">
      <w:pPr>
        <w:pStyle w:val="Answer"/>
        <w:ind w:left="0" w:firstLine="0"/>
      </w:pPr>
    </w:p>
    <w:p w:rsidRPr="00D86158" w:rsidR="007E7D27" w:rsidP="00D86158" w:rsidRDefault="0052730C" w14:paraId="01FF4DEB" w14:textId="75BBB5DF">
      <w:pPr>
        <w:pStyle w:val="Answer"/>
        <w:numPr>
          <w:ilvl w:val="0"/>
          <w:numId w:val="1"/>
        </w:numPr>
      </w:pPr>
      <w:r w:rsidRPr="00A7280D">
        <w:t>[ISG1]</w:t>
      </w:r>
      <w:r>
        <w:rPr>
          <w:b/>
        </w:rPr>
        <w:t xml:space="preserve"> </w:t>
      </w:r>
      <w:r w:rsidRPr="00D86158" w:rsidR="007E7D27">
        <w:rPr>
          <w:b/>
        </w:rPr>
        <w:t>[IF Q6=</w:t>
      </w:r>
      <w:r w:rsidRPr="00D86158" w:rsidR="009B3D1D">
        <w:rPr>
          <w:b/>
        </w:rPr>
        <w:t>1</w:t>
      </w:r>
      <w:r w:rsidRPr="00D86158" w:rsidR="007E7D27">
        <w:rPr>
          <w:b/>
        </w:rPr>
        <w:t>]:</w:t>
      </w:r>
      <w:r w:rsidRPr="00D86158" w:rsidR="007E7D27">
        <w:t xml:space="preserve"> How satisfied were you with the following aspects of your previous health plan through the Marketplace?</w:t>
      </w:r>
      <w:r w:rsidRPr="00D86158" w:rsidR="005D249A">
        <w:t xml:space="preserve"> </w:t>
      </w:r>
    </w:p>
    <w:p w:rsidR="00D86158" w:rsidP="00D86158" w:rsidRDefault="00D86158" w14:paraId="7133D63A" w14:textId="77777777">
      <w:pPr>
        <w:pStyle w:val="Answer"/>
        <w:ind w:left="720" w:firstLine="0"/>
      </w:pPr>
    </w:p>
    <w:tbl>
      <w:tblPr>
        <w:tblStyle w:val="TableGrid"/>
        <w:tblW w:w="0" w:type="auto"/>
        <w:tblLook w:val="04A0" w:firstRow="1" w:lastRow="0" w:firstColumn="1" w:lastColumn="0" w:noHBand="0" w:noVBand="1"/>
      </w:tblPr>
      <w:tblGrid>
        <w:gridCol w:w="5393"/>
        <w:gridCol w:w="692"/>
        <w:gridCol w:w="692"/>
        <w:gridCol w:w="692"/>
        <w:gridCol w:w="692"/>
        <w:gridCol w:w="607"/>
        <w:gridCol w:w="582"/>
      </w:tblGrid>
      <w:tr w:rsidR="005D249A" w:rsidTr="005D249A" w14:paraId="58690352" w14:textId="77777777">
        <w:trPr>
          <w:cantSplit/>
          <w:trHeight w:val="1340"/>
        </w:trPr>
        <w:tc>
          <w:tcPr>
            <w:tcW w:w="5393" w:type="dxa"/>
          </w:tcPr>
          <w:p w:rsidRPr="00A7280D" w:rsidR="005D249A" w:rsidP="001F71B4" w:rsidRDefault="005D249A" w14:paraId="3A5CCF8B" w14:textId="77777777">
            <w:pPr>
              <w:pStyle w:val="Answer"/>
              <w:ind w:left="0" w:firstLine="0"/>
            </w:pPr>
            <w:r w:rsidRPr="00A7280D">
              <w:t>(RANDOMIZE)</w:t>
            </w:r>
          </w:p>
        </w:tc>
        <w:tc>
          <w:tcPr>
            <w:tcW w:w="692" w:type="dxa"/>
            <w:textDirection w:val="tbRl"/>
          </w:tcPr>
          <w:p w:rsidRPr="00D86158" w:rsidR="005D249A" w:rsidP="001F71B4" w:rsidRDefault="005D249A" w14:paraId="1592D08E" w14:textId="77777777">
            <w:pPr>
              <w:pStyle w:val="Answer"/>
              <w:ind w:left="113" w:right="113" w:firstLine="0"/>
              <w:rPr>
                <w:b/>
              </w:rPr>
            </w:pPr>
            <w:r w:rsidRPr="00D86158">
              <w:rPr>
                <w:b/>
              </w:rPr>
              <w:t>Very satisfied</w:t>
            </w:r>
          </w:p>
        </w:tc>
        <w:tc>
          <w:tcPr>
            <w:tcW w:w="692" w:type="dxa"/>
            <w:textDirection w:val="tbRl"/>
          </w:tcPr>
          <w:p w:rsidRPr="00D86158" w:rsidR="005D249A" w:rsidP="001F71B4" w:rsidRDefault="005D249A" w14:paraId="3C57A5E3" w14:textId="77777777">
            <w:pPr>
              <w:pStyle w:val="Answer"/>
              <w:ind w:left="113" w:right="113" w:firstLine="0"/>
              <w:rPr>
                <w:b/>
              </w:rPr>
            </w:pPr>
            <w:r w:rsidRPr="00D86158">
              <w:rPr>
                <w:b/>
              </w:rPr>
              <w:t xml:space="preserve">Somewhat satisfied </w:t>
            </w:r>
          </w:p>
        </w:tc>
        <w:tc>
          <w:tcPr>
            <w:tcW w:w="692" w:type="dxa"/>
            <w:textDirection w:val="tbRl"/>
          </w:tcPr>
          <w:p w:rsidRPr="00D86158" w:rsidR="005D249A" w:rsidP="001F71B4" w:rsidRDefault="005D249A" w14:paraId="0983C830" w14:textId="77777777">
            <w:pPr>
              <w:pStyle w:val="Answer"/>
              <w:ind w:left="113" w:right="113" w:firstLine="0"/>
              <w:rPr>
                <w:b/>
              </w:rPr>
            </w:pPr>
            <w:r w:rsidRPr="00D86158">
              <w:rPr>
                <w:b/>
              </w:rPr>
              <w:t>Somewhat unsatisfied</w:t>
            </w:r>
          </w:p>
        </w:tc>
        <w:tc>
          <w:tcPr>
            <w:tcW w:w="692" w:type="dxa"/>
            <w:textDirection w:val="tbRl"/>
          </w:tcPr>
          <w:p w:rsidRPr="00D86158" w:rsidR="005D249A" w:rsidP="001F71B4" w:rsidRDefault="005D249A" w14:paraId="1FA3A14C" w14:textId="77777777">
            <w:pPr>
              <w:pStyle w:val="Answer"/>
              <w:ind w:left="113" w:right="113" w:firstLine="0"/>
              <w:rPr>
                <w:b/>
              </w:rPr>
            </w:pPr>
            <w:r w:rsidRPr="00D86158">
              <w:rPr>
                <w:b/>
              </w:rPr>
              <w:t>Very unsatisfied</w:t>
            </w:r>
          </w:p>
        </w:tc>
        <w:tc>
          <w:tcPr>
            <w:tcW w:w="607" w:type="dxa"/>
            <w:textDirection w:val="tbRl"/>
          </w:tcPr>
          <w:p w:rsidRPr="00D86158" w:rsidR="005D249A" w:rsidP="001F71B4" w:rsidRDefault="005D249A" w14:paraId="636F9B80" w14:textId="77777777">
            <w:pPr>
              <w:pStyle w:val="Answer"/>
              <w:ind w:left="113" w:right="113" w:firstLine="0"/>
              <w:rPr>
                <w:b/>
              </w:rPr>
            </w:pPr>
            <w:r w:rsidRPr="00D86158">
              <w:rPr>
                <w:b/>
              </w:rPr>
              <w:t xml:space="preserve">Don’t know </w:t>
            </w:r>
          </w:p>
        </w:tc>
        <w:tc>
          <w:tcPr>
            <w:tcW w:w="582" w:type="dxa"/>
            <w:textDirection w:val="tbRl"/>
          </w:tcPr>
          <w:p w:rsidRPr="00D86158" w:rsidR="005D249A" w:rsidP="001F71B4" w:rsidRDefault="005D249A" w14:paraId="4BAD74DC" w14:textId="77777777">
            <w:pPr>
              <w:pStyle w:val="Answer"/>
              <w:ind w:left="113" w:right="113" w:firstLine="0"/>
              <w:rPr>
                <w:b/>
              </w:rPr>
            </w:pPr>
            <w:r w:rsidRPr="00D86158">
              <w:rPr>
                <w:b/>
              </w:rPr>
              <w:t>Prefer not to answer</w:t>
            </w:r>
          </w:p>
        </w:tc>
      </w:tr>
      <w:tr w:rsidR="005D249A" w:rsidTr="005D249A" w14:paraId="5EE35577" w14:textId="77777777">
        <w:tc>
          <w:tcPr>
            <w:tcW w:w="5393" w:type="dxa"/>
          </w:tcPr>
          <w:p w:rsidRPr="00A7280D" w:rsidR="005D249A" w:rsidP="001D41E4" w:rsidRDefault="0052730C" w14:paraId="4FB1541A" w14:textId="47F7FBC2">
            <w:pPr>
              <w:pStyle w:val="Answer"/>
              <w:numPr>
                <w:ilvl w:val="0"/>
                <w:numId w:val="6"/>
              </w:numPr>
            </w:pPr>
            <w:r w:rsidRPr="00A7280D">
              <w:t xml:space="preserve">[ISG1] </w:t>
            </w:r>
            <w:r w:rsidRPr="00A7280D" w:rsidR="005D249A">
              <w:t xml:space="preserve">Choice of doctors </w:t>
            </w:r>
          </w:p>
        </w:tc>
        <w:tc>
          <w:tcPr>
            <w:tcW w:w="692" w:type="dxa"/>
          </w:tcPr>
          <w:p w:rsidR="005D249A" w:rsidP="001F71B4" w:rsidRDefault="005D249A" w14:paraId="60F45830" w14:textId="77777777">
            <w:pPr>
              <w:pStyle w:val="Answer"/>
              <w:ind w:left="0" w:firstLine="0"/>
            </w:pPr>
          </w:p>
        </w:tc>
        <w:tc>
          <w:tcPr>
            <w:tcW w:w="692" w:type="dxa"/>
          </w:tcPr>
          <w:p w:rsidR="005D249A" w:rsidP="001F71B4" w:rsidRDefault="005D249A" w14:paraId="18E8151D" w14:textId="77777777">
            <w:pPr>
              <w:pStyle w:val="Answer"/>
              <w:ind w:left="0" w:firstLine="0"/>
            </w:pPr>
          </w:p>
        </w:tc>
        <w:tc>
          <w:tcPr>
            <w:tcW w:w="692" w:type="dxa"/>
          </w:tcPr>
          <w:p w:rsidR="005D249A" w:rsidP="001F71B4" w:rsidRDefault="005D249A" w14:paraId="1A7EADB0" w14:textId="77777777">
            <w:pPr>
              <w:pStyle w:val="Answer"/>
              <w:ind w:left="0" w:firstLine="0"/>
            </w:pPr>
          </w:p>
        </w:tc>
        <w:tc>
          <w:tcPr>
            <w:tcW w:w="692" w:type="dxa"/>
          </w:tcPr>
          <w:p w:rsidR="005D249A" w:rsidP="001F71B4" w:rsidRDefault="005D249A" w14:paraId="08D9FC9A" w14:textId="77777777">
            <w:pPr>
              <w:pStyle w:val="Answer"/>
              <w:ind w:left="0" w:firstLine="0"/>
            </w:pPr>
          </w:p>
        </w:tc>
        <w:tc>
          <w:tcPr>
            <w:tcW w:w="607" w:type="dxa"/>
          </w:tcPr>
          <w:p w:rsidR="005D249A" w:rsidP="001F71B4" w:rsidRDefault="005D249A" w14:paraId="2DBC543F" w14:textId="77777777">
            <w:pPr>
              <w:pStyle w:val="Answer"/>
              <w:ind w:left="0" w:firstLine="0"/>
            </w:pPr>
          </w:p>
        </w:tc>
        <w:tc>
          <w:tcPr>
            <w:tcW w:w="582" w:type="dxa"/>
          </w:tcPr>
          <w:p w:rsidR="005D249A" w:rsidP="001F71B4" w:rsidRDefault="005D249A" w14:paraId="2CF8C67C" w14:textId="77777777">
            <w:pPr>
              <w:pStyle w:val="Answer"/>
              <w:ind w:left="0" w:firstLine="0"/>
            </w:pPr>
          </w:p>
        </w:tc>
      </w:tr>
      <w:tr w:rsidR="005D249A" w:rsidTr="005D249A" w14:paraId="4D6B98F1" w14:textId="77777777">
        <w:tc>
          <w:tcPr>
            <w:tcW w:w="5393" w:type="dxa"/>
          </w:tcPr>
          <w:p w:rsidRPr="00A7280D" w:rsidR="005D249A" w:rsidP="001D41E4" w:rsidRDefault="0052730C" w14:paraId="5252AEF0" w14:textId="12D0F303">
            <w:pPr>
              <w:pStyle w:val="Answer"/>
              <w:numPr>
                <w:ilvl w:val="0"/>
                <w:numId w:val="6"/>
              </w:numPr>
            </w:pPr>
            <w:r w:rsidRPr="00A7280D">
              <w:t xml:space="preserve">[ISG1] </w:t>
            </w:r>
            <w:r w:rsidRPr="00A7280D" w:rsidR="005D249A">
              <w:t>Monthly premium amount</w:t>
            </w:r>
          </w:p>
        </w:tc>
        <w:tc>
          <w:tcPr>
            <w:tcW w:w="692" w:type="dxa"/>
          </w:tcPr>
          <w:p w:rsidR="005D249A" w:rsidP="001F71B4" w:rsidRDefault="005D249A" w14:paraId="490E1EEE" w14:textId="77777777">
            <w:pPr>
              <w:pStyle w:val="Answer"/>
              <w:ind w:left="0" w:firstLine="0"/>
            </w:pPr>
          </w:p>
        </w:tc>
        <w:tc>
          <w:tcPr>
            <w:tcW w:w="692" w:type="dxa"/>
          </w:tcPr>
          <w:p w:rsidR="005D249A" w:rsidP="001F71B4" w:rsidRDefault="005D249A" w14:paraId="3DC55FF6" w14:textId="77777777">
            <w:pPr>
              <w:pStyle w:val="Answer"/>
              <w:ind w:left="0" w:firstLine="0"/>
            </w:pPr>
          </w:p>
        </w:tc>
        <w:tc>
          <w:tcPr>
            <w:tcW w:w="692" w:type="dxa"/>
          </w:tcPr>
          <w:p w:rsidR="005D249A" w:rsidP="001F71B4" w:rsidRDefault="005D249A" w14:paraId="57FF2F7E" w14:textId="77777777">
            <w:pPr>
              <w:pStyle w:val="Answer"/>
              <w:ind w:left="0" w:firstLine="0"/>
            </w:pPr>
          </w:p>
        </w:tc>
        <w:tc>
          <w:tcPr>
            <w:tcW w:w="692" w:type="dxa"/>
          </w:tcPr>
          <w:p w:rsidR="005D249A" w:rsidP="001F71B4" w:rsidRDefault="005D249A" w14:paraId="73CDC76B" w14:textId="77777777">
            <w:pPr>
              <w:pStyle w:val="Answer"/>
              <w:ind w:left="0" w:firstLine="0"/>
            </w:pPr>
          </w:p>
        </w:tc>
        <w:tc>
          <w:tcPr>
            <w:tcW w:w="607" w:type="dxa"/>
          </w:tcPr>
          <w:p w:rsidR="005D249A" w:rsidP="001F71B4" w:rsidRDefault="005D249A" w14:paraId="38683B20" w14:textId="77777777">
            <w:pPr>
              <w:pStyle w:val="Answer"/>
              <w:ind w:left="0" w:firstLine="0"/>
            </w:pPr>
          </w:p>
        </w:tc>
        <w:tc>
          <w:tcPr>
            <w:tcW w:w="582" w:type="dxa"/>
          </w:tcPr>
          <w:p w:rsidR="005D249A" w:rsidP="001F71B4" w:rsidRDefault="005D249A" w14:paraId="11B0F9CB" w14:textId="77777777">
            <w:pPr>
              <w:pStyle w:val="Answer"/>
              <w:ind w:left="0" w:firstLine="0"/>
            </w:pPr>
          </w:p>
        </w:tc>
      </w:tr>
      <w:tr w:rsidR="005D249A" w:rsidTr="005D249A" w14:paraId="5170A189" w14:textId="77777777">
        <w:tc>
          <w:tcPr>
            <w:tcW w:w="5393" w:type="dxa"/>
          </w:tcPr>
          <w:p w:rsidRPr="00A7280D" w:rsidR="005D249A" w:rsidP="001D41E4" w:rsidRDefault="0052730C" w14:paraId="33D7383B" w14:textId="727737B3">
            <w:pPr>
              <w:pStyle w:val="Answer"/>
              <w:numPr>
                <w:ilvl w:val="0"/>
                <w:numId w:val="6"/>
              </w:numPr>
            </w:pPr>
            <w:r w:rsidRPr="00A7280D">
              <w:t xml:space="preserve">[ISG1] </w:t>
            </w:r>
            <w:r w:rsidRPr="00A7280D" w:rsidR="005D249A">
              <w:t xml:space="preserve">Out-of-pocket costs </w:t>
            </w:r>
          </w:p>
        </w:tc>
        <w:tc>
          <w:tcPr>
            <w:tcW w:w="692" w:type="dxa"/>
          </w:tcPr>
          <w:p w:rsidR="005D249A" w:rsidP="001F71B4" w:rsidRDefault="005D249A" w14:paraId="629511BD" w14:textId="77777777">
            <w:pPr>
              <w:pStyle w:val="Answer"/>
              <w:ind w:left="0" w:firstLine="0"/>
            </w:pPr>
          </w:p>
        </w:tc>
        <w:tc>
          <w:tcPr>
            <w:tcW w:w="692" w:type="dxa"/>
          </w:tcPr>
          <w:p w:rsidR="005D249A" w:rsidP="001F71B4" w:rsidRDefault="005D249A" w14:paraId="0BD6657E" w14:textId="77777777">
            <w:pPr>
              <w:pStyle w:val="Answer"/>
              <w:ind w:left="0" w:firstLine="0"/>
            </w:pPr>
          </w:p>
        </w:tc>
        <w:tc>
          <w:tcPr>
            <w:tcW w:w="692" w:type="dxa"/>
          </w:tcPr>
          <w:p w:rsidR="005D249A" w:rsidP="001F71B4" w:rsidRDefault="005D249A" w14:paraId="3B00407B" w14:textId="77777777">
            <w:pPr>
              <w:pStyle w:val="Answer"/>
              <w:ind w:left="0" w:firstLine="0"/>
            </w:pPr>
          </w:p>
        </w:tc>
        <w:tc>
          <w:tcPr>
            <w:tcW w:w="692" w:type="dxa"/>
          </w:tcPr>
          <w:p w:rsidR="005D249A" w:rsidP="001F71B4" w:rsidRDefault="005D249A" w14:paraId="13B680E2" w14:textId="77777777">
            <w:pPr>
              <w:pStyle w:val="Answer"/>
              <w:ind w:left="0" w:firstLine="0"/>
            </w:pPr>
          </w:p>
        </w:tc>
        <w:tc>
          <w:tcPr>
            <w:tcW w:w="607" w:type="dxa"/>
          </w:tcPr>
          <w:p w:rsidR="005D249A" w:rsidP="001F71B4" w:rsidRDefault="005D249A" w14:paraId="5B7B1B8B" w14:textId="77777777">
            <w:pPr>
              <w:pStyle w:val="Answer"/>
              <w:ind w:left="0" w:firstLine="0"/>
            </w:pPr>
          </w:p>
        </w:tc>
        <w:tc>
          <w:tcPr>
            <w:tcW w:w="582" w:type="dxa"/>
          </w:tcPr>
          <w:p w:rsidR="005D249A" w:rsidP="001F71B4" w:rsidRDefault="005D249A" w14:paraId="1CDC7B3D" w14:textId="77777777">
            <w:pPr>
              <w:pStyle w:val="Answer"/>
              <w:ind w:left="0" w:firstLine="0"/>
            </w:pPr>
          </w:p>
        </w:tc>
      </w:tr>
      <w:tr w:rsidR="005D249A" w:rsidTr="005D249A" w14:paraId="4D5A3A6E" w14:textId="77777777">
        <w:tc>
          <w:tcPr>
            <w:tcW w:w="5393" w:type="dxa"/>
          </w:tcPr>
          <w:p w:rsidRPr="00A7280D" w:rsidR="005D249A" w:rsidP="001D41E4" w:rsidRDefault="0052730C" w14:paraId="68F1DE75" w14:textId="4CD73BA0">
            <w:pPr>
              <w:pStyle w:val="Answer"/>
              <w:numPr>
                <w:ilvl w:val="0"/>
                <w:numId w:val="6"/>
              </w:numPr>
            </w:pPr>
            <w:r w:rsidRPr="00A7280D">
              <w:t xml:space="preserve">[ISG1] </w:t>
            </w:r>
            <w:r w:rsidRPr="00A7280D" w:rsidR="005D249A">
              <w:t xml:space="preserve">Coverage for healthcare services </w:t>
            </w:r>
          </w:p>
        </w:tc>
        <w:tc>
          <w:tcPr>
            <w:tcW w:w="692" w:type="dxa"/>
          </w:tcPr>
          <w:p w:rsidR="005D249A" w:rsidP="001F71B4" w:rsidRDefault="005D249A" w14:paraId="21F0189B" w14:textId="77777777">
            <w:pPr>
              <w:pStyle w:val="Answer"/>
              <w:ind w:left="0" w:firstLine="0"/>
            </w:pPr>
          </w:p>
        </w:tc>
        <w:tc>
          <w:tcPr>
            <w:tcW w:w="692" w:type="dxa"/>
          </w:tcPr>
          <w:p w:rsidR="005D249A" w:rsidP="001F71B4" w:rsidRDefault="005D249A" w14:paraId="12ECAD94" w14:textId="77777777">
            <w:pPr>
              <w:pStyle w:val="Answer"/>
              <w:ind w:left="0" w:firstLine="0"/>
            </w:pPr>
          </w:p>
        </w:tc>
        <w:tc>
          <w:tcPr>
            <w:tcW w:w="692" w:type="dxa"/>
          </w:tcPr>
          <w:p w:rsidR="005D249A" w:rsidP="001F71B4" w:rsidRDefault="005D249A" w14:paraId="1CCBD43E" w14:textId="77777777">
            <w:pPr>
              <w:pStyle w:val="Answer"/>
              <w:ind w:left="0" w:firstLine="0"/>
            </w:pPr>
          </w:p>
        </w:tc>
        <w:tc>
          <w:tcPr>
            <w:tcW w:w="692" w:type="dxa"/>
          </w:tcPr>
          <w:p w:rsidR="005D249A" w:rsidP="001F71B4" w:rsidRDefault="005D249A" w14:paraId="529A2152" w14:textId="77777777">
            <w:pPr>
              <w:pStyle w:val="Answer"/>
              <w:ind w:left="0" w:firstLine="0"/>
            </w:pPr>
          </w:p>
        </w:tc>
        <w:tc>
          <w:tcPr>
            <w:tcW w:w="607" w:type="dxa"/>
          </w:tcPr>
          <w:p w:rsidR="005D249A" w:rsidP="001F71B4" w:rsidRDefault="005D249A" w14:paraId="7DFD159C" w14:textId="77777777">
            <w:pPr>
              <w:pStyle w:val="Answer"/>
              <w:ind w:left="0" w:firstLine="0"/>
            </w:pPr>
          </w:p>
        </w:tc>
        <w:tc>
          <w:tcPr>
            <w:tcW w:w="582" w:type="dxa"/>
          </w:tcPr>
          <w:p w:rsidR="005D249A" w:rsidP="001F71B4" w:rsidRDefault="005D249A" w14:paraId="7133052B" w14:textId="77777777">
            <w:pPr>
              <w:pStyle w:val="Answer"/>
              <w:ind w:left="0" w:firstLine="0"/>
            </w:pPr>
          </w:p>
        </w:tc>
      </w:tr>
      <w:tr w:rsidR="005D249A" w:rsidTr="005D249A" w14:paraId="2D97CE0F" w14:textId="77777777">
        <w:tc>
          <w:tcPr>
            <w:tcW w:w="5393" w:type="dxa"/>
          </w:tcPr>
          <w:p w:rsidRPr="00A7280D" w:rsidR="005D249A" w:rsidP="001D41E4" w:rsidRDefault="0052730C" w14:paraId="198078E3" w14:textId="08E9CE9D">
            <w:pPr>
              <w:pStyle w:val="Answer"/>
              <w:numPr>
                <w:ilvl w:val="0"/>
                <w:numId w:val="6"/>
              </w:numPr>
            </w:pPr>
            <w:r w:rsidRPr="00A7280D">
              <w:t xml:space="preserve">[ISG1] </w:t>
            </w:r>
            <w:r w:rsidRPr="00A7280D" w:rsidR="005D249A">
              <w:t>Customer service</w:t>
            </w:r>
          </w:p>
        </w:tc>
        <w:tc>
          <w:tcPr>
            <w:tcW w:w="692" w:type="dxa"/>
          </w:tcPr>
          <w:p w:rsidR="005D249A" w:rsidP="001F71B4" w:rsidRDefault="005D249A" w14:paraId="70AA57A8" w14:textId="77777777">
            <w:pPr>
              <w:pStyle w:val="Answer"/>
              <w:ind w:left="0" w:firstLine="0"/>
            </w:pPr>
          </w:p>
        </w:tc>
        <w:tc>
          <w:tcPr>
            <w:tcW w:w="692" w:type="dxa"/>
          </w:tcPr>
          <w:p w:rsidR="005D249A" w:rsidP="001F71B4" w:rsidRDefault="005D249A" w14:paraId="51F1B4E7" w14:textId="77777777">
            <w:pPr>
              <w:pStyle w:val="Answer"/>
              <w:ind w:left="0" w:firstLine="0"/>
            </w:pPr>
          </w:p>
        </w:tc>
        <w:tc>
          <w:tcPr>
            <w:tcW w:w="692" w:type="dxa"/>
          </w:tcPr>
          <w:p w:rsidR="005D249A" w:rsidP="001F71B4" w:rsidRDefault="005D249A" w14:paraId="40B5D8E9" w14:textId="77777777">
            <w:pPr>
              <w:pStyle w:val="Answer"/>
              <w:ind w:left="0" w:firstLine="0"/>
            </w:pPr>
          </w:p>
        </w:tc>
        <w:tc>
          <w:tcPr>
            <w:tcW w:w="692" w:type="dxa"/>
          </w:tcPr>
          <w:p w:rsidR="005D249A" w:rsidP="001F71B4" w:rsidRDefault="005D249A" w14:paraId="1B4F3811" w14:textId="77777777">
            <w:pPr>
              <w:pStyle w:val="Answer"/>
              <w:ind w:left="0" w:firstLine="0"/>
            </w:pPr>
          </w:p>
        </w:tc>
        <w:tc>
          <w:tcPr>
            <w:tcW w:w="607" w:type="dxa"/>
          </w:tcPr>
          <w:p w:rsidR="005D249A" w:rsidP="001F71B4" w:rsidRDefault="005D249A" w14:paraId="49269A59" w14:textId="77777777">
            <w:pPr>
              <w:pStyle w:val="Answer"/>
              <w:ind w:left="0" w:firstLine="0"/>
            </w:pPr>
          </w:p>
        </w:tc>
        <w:tc>
          <w:tcPr>
            <w:tcW w:w="582" w:type="dxa"/>
          </w:tcPr>
          <w:p w:rsidR="005D249A" w:rsidP="001F71B4" w:rsidRDefault="005D249A" w14:paraId="68FC2EAF" w14:textId="77777777">
            <w:pPr>
              <w:pStyle w:val="Answer"/>
              <w:ind w:left="0" w:firstLine="0"/>
            </w:pPr>
          </w:p>
        </w:tc>
      </w:tr>
      <w:tr w:rsidR="005D249A" w:rsidTr="005D249A" w14:paraId="6ECB878D" w14:textId="77777777">
        <w:tc>
          <w:tcPr>
            <w:tcW w:w="5393" w:type="dxa"/>
          </w:tcPr>
          <w:p w:rsidRPr="00A7280D" w:rsidR="005D249A" w:rsidP="001D41E4" w:rsidRDefault="0052730C" w14:paraId="33C8F12A" w14:textId="1DF8F2D4">
            <w:pPr>
              <w:pStyle w:val="Answer"/>
              <w:numPr>
                <w:ilvl w:val="0"/>
                <w:numId w:val="6"/>
              </w:numPr>
            </w:pPr>
            <w:r w:rsidRPr="00A7280D">
              <w:t xml:space="preserve">[ISG1] </w:t>
            </w:r>
            <w:r w:rsidRPr="00A7280D" w:rsidR="005D249A">
              <w:t>The process of making the premium payment</w:t>
            </w:r>
          </w:p>
        </w:tc>
        <w:tc>
          <w:tcPr>
            <w:tcW w:w="692" w:type="dxa"/>
          </w:tcPr>
          <w:p w:rsidR="005D249A" w:rsidP="001F71B4" w:rsidRDefault="005D249A" w14:paraId="3ED89852" w14:textId="77777777">
            <w:pPr>
              <w:pStyle w:val="Answer"/>
              <w:ind w:left="0" w:firstLine="0"/>
            </w:pPr>
          </w:p>
        </w:tc>
        <w:tc>
          <w:tcPr>
            <w:tcW w:w="692" w:type="dxa"/>
          </w:tcPr>
          <w:p w:rsidR="005D249A" w:rsidP="001F71B4" w:rsidRDefault="005D249A" w14:paraId="1658673F" w14:textId="77777777">
            <w:pPr>
              <w:pStyle w:val="Answer"/>
              <w:ind w:left="0" w:firstLine="0"/>
            </w:pPr>
          </w:p>
        </w:tc>
        <w:tc>
          <w:tcPr>
            <w:tcW w:w="692" w:type="dxa"/>
          </w:tcPr>
          <w:p w:rsidR="005D249A" w:rsidP="001F71B4" w:rsidRDefault="005D249A" w14:paraId="587D8D1D" w14:textId="77777777">
            <w:pPr>
              <w:pStyle w:val="Answer"/>
              <w:ind w:left="0" w:firstLine="0"/>
            </w:pPr>
          </w:p>
        </w:tc>
        <w:tc>
          <w:tcPr>
            <w:tcW w:w="692" w:type="dxa"/>
          </w:tcPr>
          <w:p w:rsidR="005D249A" w:rsidP="001F71B4" w:rsidRDefault="005D249A" w14:paraId="639B7856" w14:textId="77777777">
            <w:pPr>
              <w:pStyle w:val="Answer"/>
              <w:ind w:left="0" w:firstLine="0"/>
            </w:pPr>
          </w:p>
        </w:tc>
        <w:tc>
          <w:tcPr>
            <w:tcW w:w="607" w:type="dxa"/>
          </w:tcPr>
          <w:p w:rsidR="005D249A" w:rsidP="001F71B4" w:rsidRDefault="005D249A" w14:paraId="5E645D2C" w14:textId="77777777">
            <w:pPr>
              <w:pStyle w:val="Answer"/>
              <w:ind w:left="0" w:firstLine="0"/>
            </w:pPr>
          </w:p>
        </w:tc>
        <w:tc>
          <w:tcPr>
            <w:tcW w:w="582" w:type="dxa"/>
          </w:tcPr>
          <w:p w:rsidR="005D249A" w:rsidP="001F71B4" w:rsidRDefault="005D249A" w14:paraId="4B574A55" w14:textId="77777777">
            <w:pPr>
              <w:pStyle w:val="Answer"/>
              <w:ind w:left="0" w:firstLine="0"/>
            </w:pPr>
          </w:p>
        </w:tc>
      </w:tr>
      <w:tr w:rsidR="005D249A" w:rsidTr="005D249A" w14:paraId="6EF05AD9" w14:textId="77777777">
        <w:tc>
          <w:tcPr>
            <w:tcW w:w="5393" w:type="dxa"/>
          </w:tcPr>
          <w:p w:rsidRPr="00A7280D" w:rsidR="005D249A" w:rsidP="001D41E4" w:rsidRDefault="0052730C" w14:paraId="111C22EA" w14:textId="252C7662">
            <w:pPr>
              <w:pStyle w:val="Answer"/>
              <w:numPr>
                <w:ilvl w:val="0"/>
                <w:numId w:val="6"/>
              </w:numPr>
            </w:pPr>
            <w:r w:rsidRPr="00A7280D">
              <w:t xml:space="preserve">[ISG1] </w:t>
            </w:r>
            <w:r w:rsidRPr="00A7280D" w:rsidR="005D249A">
              <w:t xml:space="preserve">Your deductibles </w:t>
            </w:r>
          </w:p>
        </w:tc>
        <w:tc>
          <w:tcPr>
            <w:tcW w:w="692" w:type="dxa"/>
          </w:tcPr>
          <w:p w:rsidR="005D249A" w:rsidP="001F71B4" w:rsidRDefault="005D249A" w14:paraId="7F7413B1" w14:textId="77777777">
            <w:pPr>
              <w:pStyle w:val="Answer"/>
              <w:ind w:left="0" w:firstLine="0"/>
            </w:pPr>
          </w:p>
        </w:tc>
        <w:tc>
          <w:tcPr>
            <w:tcW w:w="692" w:type="dxa"/>
          </w:tcPr>
          <w:p w:rsidR="005D249A" w:rsidP="001F71B4" w:rsidRDefault="005D249A" w14:paraId="23245F58" w14:textId="77777777">
            <w:pPr>
              <w:pStyle w:val="Answer"/>
              <w:ind w:left="0" w:firstLine="0"/>
            </w:pPr>
          </w:p>
        </w:tc>
        <w:tc>
          <w:tcPr>
            <w:tcW w:w="692" w:type="dxa"/>
          </w:tcPr>
          <w:p w:rsidR="005D249A" w:rsidP="001F71B4" w:rsidRDefault="005D249A" w14:paraId="456A7821" w14:textId="77777777">
            <w:pPr>
              <w:pStyle w:val="Answer"/>
              <w:ind w:left="0" w:firstLine="0"/>
            </w:pPr>
          </w:p>
        </w:tc>
        <w:tc>
          <w:tcPr>
            <w:tcW w:w="692" w:type="dxa"/>
          </w:tcPr>
          <w:p w:rsidR="005D249A" w:rsidP="001F71B4" w:rsidRDefault="005D249A" w14:paraId="208F5691" w14:textId="77777777">
            <w:pPr>
              <w:pStyle w:val="Answer"/>
              <w:ind w:left="0" w:firstLine="0"/>
            </w:pPr>
          </w:p>
        </w:tc>
        <w:tc>
          <w:tcPr>
            <w:tcW w:w="607" w:type="dxa"/>
          </w:tcPr>
          <w:p w:rsidR="005D249A" w:rsidP="001F71B4" w:rsidRDefault="005D249A" w14:paraId="35F8C494" w14:textId="77777777">
            <w:pPr>
              <w:pStyle w:val="Answer"/>
              <w:ind w:left="0" w:firstLine="0"/>
            </w:pPr>
          </w:p>
        </w:tc>
        <w:tc>
          <w:tcPr>
            <w:tcW w:w="582" w:type="dxa"/>
          </w:tcPr>
          <w:p w:rsidR="005D249A" w:rsidP="001F71B4" w:rsidRDefault="005D249A" w14:paraId="239A3BAE" w14:textId="77777777">
            <w:pPr>
              <w:pStyle w:val="Answer"/>
              <w:ind w:left="0" w:firstLine="0"/>
            </w:pPr>
          </w:p>
        </w:tc>
      </w:tr>
    </w:tbl>
    <w:p w:rsidR="007E7D27" w:rsidP="00B534D1" w:rsidRDefault="007E7D27" w14:paraId="15DA3277" w14:textId="77777777">
      <w:pPr>
        <w:pStyle w:val="Answer"/>
        <w:ind w:left="0" w:firstLine="0"/>
      </w:pPr>
    </w:p>
    <w:p w:rsidRPr="00295AEC" w:rsidR="00D07753" w:rsidP="00B534D1" w:rsidRDefault="00D07753" w14:paraId="6ECECDFA" w14:textId="77777777">
      <w:pPr>
        <w:pStyle w:val="Answer"/>
        <w:ind w:left="0" w:firstLine="0"/>
      </w:pPr>
    </w:p>
    <w:p w:rsidR="00FE26E1" w:rsidP="001D41E4" w:rsidRDefault="0052730C" w14:paraId="0EC0EC5B" w14:textId="1E12772D">
      <w:pPr>
        <w:pStyle w:val="Answer"/>
        <w:numPr>
          <w:ilvl w:val="0"/>
          <w:numId w:val="1"/>
        </w:numPr>
      </w:pPr>
      <w:r w:rsidRPr="00A7280D">
        <w:t>[ING6]</w:t>
      </w:r>
      <w:r w:rsidR="00A7280D">
        <w:t xml:space="preserve"> </w:t>
      </w:r>
      <w:r w:rsidRPr="00A65E49" w:rsidR="00A65E49">
        <w:rPr>
          <w:b/>
        </w:rPr>
        <w:t>[IF S6=6</w:t>
      </w:r>
      <w:r w:rsidRPr="00A65E49" w:rsidR="00A7222A">
        <w:rPr>
          <w:b/>
        </w:rPr>
        <w:t>]:</w:t>
      </w:r>
      <w:r w:rsidR="00A7222A">
        <w:t xml:space="preserve"> Do you currently receive a premium credit (or help paying monthly premiums) through the Health Insurance Marketplace? This is sometimes called a subsidy.</w:t>
      </w:r>
    </w:p>
    <w:p w:rsidR="00A65E49" w:rsidP="00A65E49" w:rsidRDefault="00A65E49" w14:paraId="1A380E57" w14:textId="77777777">
      <w:pPr>
        <w:pStyle w:val="Answer"/>
        <w:ind w:left="720" w:firstLine="0"/>
      </w:pPr>
    </w:p>
    <w:p w:rsidR="00A7222A" w:rsidP="001D41E4" w:rsidRDefault="00A7222A" w14:paraId="738AEAAE" w14:textId="77777777">
      <w:pPr>
        <w:pStyle w:val="Answer"/>
        <w:numPr>
          <w:ilvl w:val="1"/>
          <w:numId w:val="1"/>
        </w:numPr>
      </w:pPr>
      <w:r>
        <w:t>Yes</w:t>
      </w:r>
    </w:p>
    <w:p w:rsidR="00A7222A" w:rsidP="001D41E4" w:rsidRDefault="00A7222A" w14:paraId="335A1590" w14:textId="77777777">
      <w:pPr>
        <w:pStyle w:val="Answer"/>
        <w:numPr>
          <w:ilvl w:val="1"/>
          <w:numId w:val="1"/>
        </w:numPr>
      </w:pPr>
      <w:r>
        <w:t xml:space="preserve">No </w:t>
      </w:r>
    </w:p>
    <w:p w:rsidR="00A65E49" w:rsidP="001D41E4" w:rsidRDefault="00A65E49" w14:paraId="21FA1500" w14:textId="77777777">
      <w:pPr>
        <w:pStyle w:val="Answer"/>
        <w:numPr>
          <w:ilvl w:val="0"/>
          <w:numId w:val="29"/>
        </w:numPr>
      </w:pPr>
      <w:r>
        <w:t>Don’t know</w:t>
      </w:r>
    </w:p>
    <w:p w:rsidR="00A65E49" w:rsidP="001D41E4" w:rsidRDefault="00A65E49" w14:paraId="120452C1" w14:textId="7CD23668">
      <w:pPr>
        <w:pStyle w:val="Answer"/>
        <w:numPr>
          <w:ilvl w:val="0"/>
          <w:numId w:val="29"/>
        </w:numPr>
      </w:pPr>
      <w:r>
        <w:t>Prefer not to answer</w:t>
      </w:r>
    </w:p>
    <w:p w:rsidR="003A0AD2" w:rsidP="003A0AD2" w:rsidRDefault="003A0AD2" w14:paraId="277E3DE0" w14:textId="0A4AB8A3">
      <w:pPr>
        <w:pStyle w:val="Answer"/>
      </w:pPr>
    </w:p>
    <w:p w:rsidR="003A0AD2" w:rsidP="003A0AD2" w:rsidRDefault="003A0AD2" w14:paraId="6F99FE29" w14:textId="20A4D60A">
      <w:pPr>
        <w:pStyle w:val="Answer"/>
      </w:pPr>
    </w:p>
    <w:p w:rsidR="003A0AD2" w:rsidP="003A0AD2" w:rsidRDefault="003A0AD2" w14:paraId="6EB403C3" w14:textId="4EDC4583">
      <w:pPr>
        <w:pStyle w:val="Answer"/>
      </w:pPr>
    </w:p>
    <w:p w:rsidR="003A0AD2" w:rsidP="003A0AD2" w:rsidRDefault="003A0AD2" w14:paraId="73639B69" w14:textId="189E82C9">
      <w:pPr>
        <w:pStyle w:val="Answer"/>
      </w:pPr>
    </w:p>
    <w:p w:rsidR="003A0AD2" w:rsidP="003A0AD2" w:rsidRDefault="003A0AD2" w14:paraId="140C17D0" w14:textId="62C31898">
      <w:pPr>
        <w:pStyle w:val="Answer"/>
      </w:pPr>
    </w:p>
    <w:p w:rsidR="003A0AD2" w:rsidP="003A0AD2" w:rsidRDefault="003A0AD2" w14:paraId="719365B8" w14:textId="70F04174">
      <w:pPr>
        <w:pStyle w:val="Answer"/>
      </w:pPr>
    </w:p>
    <w:p w:rsidR="003A0AD2" w:rsidP="003A0AD2" w:rsidRDefault="003A0AD2" w14:paraId="4C0BE245" w14:textId="1F91557F">
      <w:pPr>
        <w:pStyle w:val="Answer"/>
      </w:pPr>
    </w:p>
    <w:p w:rsidR="003A0AD2" w:rsidP="003A0AD2" w:rsidRDefault="003A0AD2" w14:paraId="2589BEC8" w14:textId="72A26BB0">
      <w:pPr>
        <w:pStyle w:val="Answer"/>
      </w:pPr>
    </w:p>
    <w:p w:rsidR="003A0AD2" w:rsidP="003A0AD2" w:rsidRDefault="003A0AD2" w14:paraId="5C0A2A02" w14:textId="46081887">
      <w:pPr>
        <w:pStyle w:val="Answer"/>
      </w:pPr>
    </w:p>
    <w:p w:rsidR="003A0AD2" w:rsidP="003A0AD2" w:rsidRDefault="003A0AD2" w14:paraId="3FA1D43A" w14:textId="735E370F">
      <w:pPr>
        <w:pStyle w:val="Answer"/>
      </w:pPr>
    </w:p>
    <w:p w:rsidR="003A0AD2" w:rsidP="003A0AD2" w:rsidRDefault="003A0AD2" w14:paraId="00733975" w14:textId="77777777">
      <w:pPr>
        <w:pStyle w:val="Answer"/>
      </w:pPr>
    </w:p>
    <w:p w:rsidR="00A7222A" w:rsidP="00A7222A" w:rsidRDefault="00A7222A" w14:paraId="4AE780F7" w14:textId="77777777">
      <w:pPr>
        <w:pStyle w:val="Answer"/>
        <w:ind w:left="1440" w:firstLine="0"/>
      </w:pPr>
    </w:p>
    <w:p w:rsidRPr="00A7222A" w:rsidR="00A7222A" w:rsidP="00A7222A" w:rsidRDefault="00A7222A" w14:paraId="2E4B6F2E" w14:textId="77777777">
      <w:pPr>
        <w:rPr>
          <w:rFonts w:ascii="Arial" w:hAnsi="Arial" w:cs="Arial"/>
          <w:sz w:val="20"/>
          <w:szCs w:val="20"/>
        </w:rPr>
      </w:pPr>
      <w:r w:rsidRPr="00A7222A">
        <w:rPr>
          <w:rFonts w:ascii="Arial" w:hAnsi="Arial" w:cs="Arial"/>
          <w:b/>
          <w:sz w:val="20"/>
          <w:szCs w:val="20"/>
        </w:rPr>
        <w:t xml:space="preserve">Demographics: </w:t>
      </w:r>
    </w:p>
    <w:p w:rsidR="00A7222A" w:rsidP="001D41E4" w:rsidRDefault="0052730C" w14:paraId="1EF4FD52" w14:textId="57198E67">
      <w:pPr>
        <w:pStyle w:val="ListParagraph"/>
        <w:numPr>
          <w:ilvl w:val="0"/>
          <w:numId w:val="1"/>
        </w:numPr>
        <w:rPr>
          <w:rFonts w:ascii="Arial" w:hAnsi="Arial" w:cs="Arial"/>
          <w:sz w:val="20"/>
          <w:szCs w:val="20"/>
        </w:rPr>
      </w:pPr>
      <w:r>
        <w:rPr>
          <w:rFonts w:ascii="Arial" w:hAnsi="Arial" w:cs="Arial"/>
          <w:sz w:val="20"/>
          <w:szCs w:val="20"/>
        </w:rPr>
        <w:t>[B1]</w:t>
      </w:r>
      <w:r w:rsidRPr="00A7222A" w:rsidR="00A7222A">
        <w:rPr>
          <w:rFonts w:ascii="Arial" w:hAnsi="Arial" w:cs="Arial"/>
          <w:sz w:val="20"/>
          <w:szCs w:val="20"/>
        </w:rPr>
        <w:t>Many people have cell phones that they use only for occasional calls while other people use them to take all their calls. Which of the following best describes you?</w:t>
      </w:r>
    </w:p>
    <w:p w:rsidRPr="00A7222A" w:rsidR="00A65E49" w:rsidP="00A65E49" w:rsidRDefault="00A65E49" w14:paraId="37A702D0" w14:textId="77777777">
      <w:pPr>
        <w:pStyle w:val="ListParagraph"/>
        <w:rPr>
          <w:rFonts w:ascii="Arial" w:hAnsi="Arial" w:cs="Arial"/>
          <w:sz w:val="20"/>
          <w:szCs w:val="20"/>
        </w:rPr>
      </w:pPr>
    </w:p>
    <w:p w:rsidR="00A7222A" w:rsidP="001D41E4" w:rsidRDefault="00A7222A" w14:paraId="1D23BF1B" w14:textId="77777777">
      <w:pPr>
        <w:pStyle w:val="ListParagraph"/>
        <w:numPr>
          <w:ilvl w:val="1"/>
          <w:numId w:val="1"/>
        </w:numPr>
        <w:rPr>
          <w:rFonts w:ascii="Arial" w:hAnsi="Arial" w:cs="Arial"/>
          <w:sz w:val="20"/>
          <w:szCs w:val="20"/>
        </w:rPr>
      </w:pPr>
      <w:r>
        <w:rPr>
          <w:rFonts w:ascii="Arial" w:hAnsi="Arial" w:cs="Arial"/>
          <w:sz w:val="20"/>
          <w:szCs w:val="20"/>
        </w:rPr>
        <w:t xml:space="preserve">I don’t have a cell phone </w:t>
      </w:r>
    </w:p>
    <w:p w:rsidR="00A7222A" w:rsidP="001D41E4" w:rsidRDefault="00A7222A" w14:paraId="7F67249B" w14:textId="77777777">
      <w:pPr>
        <w:pStyle w:val="ListParagraph"/>
        <w:numPr>
          <w:ilvl w:val="1"/>
          <w:numId w:val="1"/>
        </w:numPr>
        <w:rPr>
          <w:rFonts w:ascii="Arial" w:hAnsi="Arial" w:cs="Arial"/>
          <w:sz w:val="20"/>
          <w:szCs w:val="20"/>
        </w:rPr>
      </w:pPr>
      <w:r>
        <w:rPr>
          <w:rFonts w:ascii="Arial" w:hAnsi="Arial" w:cs="Arial"/>
          <w:sz w:val="20"/>
          <w:szCs w:val="20"/>
        </w:rPr>
        <w:t>I use my landline for most of my calls</w:t>
      </w:r>
      <w:r w:rsidR="0059624D">
        <w:rPr>
          <w:rFonts w:ascii="Arial" w:hAnsi="Arial" w:cs="Arial"/>
          <w:sz w:val="20"/>
          <w:szCs w:val="20"/>
        </w:rPr>
        <w:t>, but also have a cell phone</w:t>
      </w:r>
    </w:p>
    <w:p w:rsidR="00A7222A" w:rsidP="001D41E4" w:rsidRDefault="00A7222A" w14:paraId="32F4382F" w14:textId="77777777">
      <w:pPr>
        <w:pStyle w:val="ListParagraph"/>
        <w:numPr>
          <w:ilvl w:val="1"/>
          <w:numId w:val="1"/>
        </w:numPr>
        <w:rPr>
          <w:rFonts w:ascii="Arial" w:hAnsi="Arial" w:cs="Arial"/>
          <w:sz w:val="20"/>
          <w:szCs w:val="20"/>
        </w:rPr>
      </w:pPr>
      <w:r>
        <w:rPr>
          <w:rFonts w:ascii="Arial" w:hAnsi="Arial" w:cs="Arial"/>
          <w:sz w:val="20"/>
          <w:szCs w:val="20"/>
        </w:rPr>
        <w:t>I use my cell phone for most of my calls</w:t>
      </w:r>
      <w:r w:rsidR="0059624D">
        <w:rPr>
          <w:rFonts w:ascii="Arial" w:hAnsi="Arial" w:cs="Arial"/>
          <w:sz w:val="20"/>
          <w:szCs w:val="20"/>
        </w:rPr>
        <w:t>, but also have a landline</w:t>
      </w:r>
    </w:p>
    <w:p w:rsidR="00A7222A" w:rsidP="001D41E4" w:rsidRDefault="00A7222A" w14:paraId="5E1C2FE0" w14:textId="77777777">
      <w:pPr>
        <w:pStyle w:val="ListParagraph"/>
        <w:numPr>
          <w:ilvl w:val="1"/>
          <w:numId w:val="1"/>
        </w:numPr>
        <w:rPr>
          <w:rFonts w:ascii="Arial" w:hAnsi="Arial" w:cs="Arial"/>
          <w:sz w:val="20"/>
          <w:szCs w:val="20"/>
        </w:rPr>
      </w:pPr>
      <w:r>
        <w:rPr>
          <w:rFonts w:ascii="Arial" w:hAnsi="Arial" w:cs="Arial"/>
          <w:sz w:val="20"/>
          <w:szCs w:val="20"/>
        </w:rPr>
        <w:t xml:space="preserve">I use them both about equally </w:t>
      </w:r>
    </w:p>
    <w:p w:rsidR="00A7222A" w:rsidP="001D41E4" w:rsidRDefault="00A7222A" w14:paraId="7A65852E" w14:textId="77777777">
      <w:pPr>
        <w:pStyle w:val="ListParagraph"/>
        <w:numPr>
          <w:ilvl w:val="1"/>
          <w:numId w:val="1"/>
        </w:numPr>
        <w:rPr>
          <w:rFonts w:ascii="Arial" w:hAnsi="Arial" w:cs="Arial"/>
          <w:sz w:val="20"/>
          <w:szCs w:val="20"/>
        </w:rPr>
      </w:pPr>
      <w:r>
        <w:rPr>
          <w:rFonts w:ascii="Arial" w:hAnsi="Arial" w:cs="Arial"/>
          <w:sz w:val="20"/>
          <w:szCs w:val="20"/>
        </w:rPr>
        <w:t>I don’t have a landline</w:t>
      </w:r>
    </w:p>
    <w:p w:rsidR="00A65E49" w:rsidP="001D41E4" w:rsidRDefault="00A65E49" w14:paraId="23B329A1" w14:textId="77777777">
      <w:pPr>
        <w:pStyle w:val="ListParagraph"/>
        <w:numPr>
          <w:ilvl w:val="0"/>
          <w:numId w:val="28"/>
        </w:numPr>
        <w:rPr>
          <w:rFonts w:ascii="Arial" w:hAnsi="Arial" w:cs="Arial"/>
          <w:sz w:val="20"/>
          <w:szCs w:val="20"/>
        </w:rPr>
      </w:pPr>
      <w:r>
        <w:rPr>
          <w:rFonts w:ascii="Arial" w:hAnsi="Arial" w:cs="Arial"/>
          <w:sz w:val="20"/>
          <w:szCs w:val="20"/>
        </w:rPr>
        <w:t>Don’t know</w:t>
      </w:r>
    </w:p>
    <w:p w:rsidRPr="00A7222A" w:rsidR="00A65E49" w:rsidP="001D41E4" w:rsidRDefault="00A65E49" w14:paraId="2B50B8F7" w14:textId="77777777">
      <w:pPr>
        <w:pStyle w:val="ListParagraph"/>
        <w:numPr>
          <w:ilvl w:val="0"/>
          <w:numId w:val="28"/>
        </w:numPr>
        <w:rPr>
          <w:rFonts w:ascii="Arial" w:hAnsi="Arial" w:cs="Arial"/>
          <w:sz w:val="20"/>
          <w:szCs w:val="20"/>
        </w:rPr>
      </w:pPr>
      <w:r>
        <w:rPr>
          <w:rFonts w:ascii="Arial" w:hAnsi="Arial" w:cs="Arial"/>
          <w:sz w:val="20"/>
          <w:szCs w:val="20"/>
        </w:rPr>
        <w:t>Prefer not to answer</w:t>
      </w:r>
    </w:p>
    <w:p w:rsidRPr="00423B79" w:rsidR="00BC0475" w:rsidP="001D41E4" w:rsidRDefault="0052730C" w14:paraId="52D4AD67" w14:textId="438BC08E">
      <w:pPr>
        <w:pStyle w:val="Question"/>
        <w:numPr>
          <w:ilvl w:val="0"/>
          <w:numId w:val="1"/>
        </w:numPr>
      </w:pPr>
      <w:r>
        <w:t>[</w:t>
      </w:r>
      <w:r>
        <w:rPr>
          <w:rFonts w:cstheme="minorHAnsi"/>
        </w:rPr>
        <w:t>IUG4]</w:t>
      </w:r>
      <w:r w:rsidRPr="00BC0475" w:rsidR="00BC0475">
        <w:t>How often do you access the internet on your own or with someone else’s help?</w:t>
      </w:r>
      <w:r w:rsidRPr="00423B79" w:rsidR="00BC0475">
        <w:br/>
      </w:r>
    </w:p>
    <w:p w:rsidRPr="00BC0475" w:rsidR="00BC0475" w:rsidP="001D41E4" w:rsidRDefault="00BC0475" w14:paraId="440D21CF" w14:textId="77777777">
      <w:pPr>
        <w:pStyle w:val="Answer"/>
        <w:numPr>
          <w:ilvl w:val="1"/>
          <w:numId w:val="1"/>
        </w:numPr>
      </w:pPr>
      <w:r w:rsidRPr="00BC0475">
        <w:t>Daily or almost daily</w:t>
      </w:r>
    </w:p>
    <w:p w:rsidRPr="00BC0475" w:rsidR="00BC0475" w:rsidP="001D41E4" w:rsidRDefault="00BC0475" w14:paraId="46D6D06D" w14:textId="77777777">
      <w:pPr>
        <w:pStyle w:val="Answer"/>
        <w:numPr>
          <w:ilvl w:val="1"/>
          <w:numId w:val="1"/>
        </w:numPr>
      </w:pPr>
      <w:r w:rsidRPr="00BC0475">
        <w:t>Once or twice a week</w:t>
      </w:r>
    </w:p>
    <w:p w:rsidRPr="00BC0475" w:rsidR="00BC0475" w:rsidP="001D41E4" w:rsidRDefault="00BC0475" w14:paraId="3A06B15A" w14:textId="77777777">
      <w:pPr>
        <w:pStyle w:val="Answer"/>
        <w:numPr>
          <w:ilvl w:val="1"/>
          <w:numId w:val="1"/>
        </w:numPr>
      </w:pPr>
      <w:r w:rsidRPr="00BC0475">
        <w:t>Once or twice a month</w:t>
      </w:r>
    </w:p>
    <w:p w:rsidRPr="00BC0475" w:rsidR="00BC0475" w:rsidP="001D41E4" w:rsidRDefault="00BC0475" w14:paraId="2DCE95AD" w14:textId="77777777">
      <w:pPr>
        <w:pStyle w:val="Answer"/>
        <w:numPr>
          <w:ilvl w:val="1"/>
          <w:numId w:val="1"/>
        </w:numPr>
      </w:pPr>
      <w:r w:rsidRPr="00BC0475">
        <w:t>A few times a year</w:t>
      </w:r>
    </w:p>
    <w:p w:rsidRPr="00BC0475" w:rsidR="00BC0475" w:rsidP="001D41E4" w:rsidRDefault="00BC0475" w14:paraId="6950C85D" w14:textId="77777777">
      <w:pPr>
        <w:pStyle w:val="Answer"/>
        <w:numPr>
          <w:ilvl w:val="1"/>
          <w:numId w:val="1"/>
        </w:numPr>
      </w:pPr>
      <w:r w:rsidRPr="00BC0475">
        <w:t>Don’t use the internet</w:t>
      </w:r>
    </w:p>
    <w:p w:rsidRPr="00BC0475" w:rsidR="00BC0475" w:rsidP="001D41E4" w:rsidRDefault="00BC0475" w14:paraId="5B2392AB" w14:textId="77777777">
      <w:pPr>
        <w:pStyle w:val="Answer"/>
        <w:numPr>
          <w:ilvl w:val="0"/>
          <w:numId w:val="27"/>
        </w:numPr>
      </w:pPr>
      <w:r w:rsidRPr="00BC0475">
        <w:t>Don’t know</w:t>
      </w:r>
    </w:p>
    <w:p w:rsidR="007C637A" w:rsidP="00F724C1" w:rsidRDefault="00BC0475" w14:paraId="7EBE7FC3" w14:textId="77777777">
      <w:pPr>
        <w:pStyle w:val="Answer"/>
        <w:numPr>
          <w:ilvl w:val="0"/>
          <w:numId w:val="27"/>
        </w:numPr>
      </w:pPr>
      <w:r w:rsidRPr="00BC0475">
        <w:t>Prefer not to answer</w:t>
      </w:r>
    </w:p>
    <w:p w:rsidRPr="003E6138" w:rsidR="003E6138" w:rsidP="003E6138" w:rsidRDefault="003E6138" w14:paraId="6D384D47" w14:textId="77777777">
      <w:pPr>
        <w:pStyle w:val="Answer"/>
        <w:ind w:left="1440" w:firstLine="0"/>
      </w:pPr>
    </w:p>
    <w:p w:rsidR="00BC0475" w:rsidP="001D41E4" w:rsidRDefault="0052730C" w14:paraId="23F99D4C" w14:textId="716E247C">
      <w:pPr>
        <w:pStyle w:val="ListParagraph"/>
        <w:numPr>
          <w:ilvl w:val="0"/>
          <w:numId w:val="1"/>
        </w:numPr>
        <w:rPr>
          <w:rFonts w:ascii="Arial" w:hAnsi="Arial" w:cs="Arial"/>
          <w:sz w:val="20"/>
          <w:szCs w:val="20"/>
        </w:rPr>
      </w:pPr>
      <w:r>
        <w:rPr>
          <w:rFonts w:ascii="Arial" w:hAnsi="Arial" w:cs="Arial"/>
          <w:sz w:val="20"/>
          <w:szCs w:val="20"/>
        </w:rPr>
        <w:t>[</w:t>
      </w:r>
      <w:r>
        <w:t xml:space="preserve">DG1] </w:t>
      </w:r>
      <w:r w:rsidR="001B5CCF">
        <w:rPr>
          <w:rFonts w:ascii="Arial" w:hAnsi="Arial" w:cs="Arial"/>
          <w:sz w:val="20"/>
          <w:szCs w:val="20"/>
        </w:rPr>
        <w:t xml:space="preserve">What is your gender? </w:t>
      </w:r>
    </w:p>
    <w:p w:rsidR="00A65E49" w:rsidP="00A65E49" w:rsidRDefault="00A65E49" w14:paraId="3A1433DE" w14:textId="77777777">
      <w:pPr>
        <w:pStyle w:val="ListParagraph"/>
        <w:rPr>
          <w:rFonts w:ascii="Arial" w:hAnsi="Arial" w:cs="Arial"/>
          <w:sz w:val="20"/>
          <w:szCs w:val="20"/>
        </w:rPr>
      </w:pPr>
    </w:p>
    <w:p w:rsidR="00BC0475" w:rsidP="001D41E4" w:rsidRDefault="00BC0475" w14:paraId="34169B86" w14:textId="77777777">
      <w:pPr>
        <w:pStyle w:val="ListParagraph"/>
        <w:numPr>
          <w:ilvl w:val="1"/>
          <w:numId w:val="1"/>
        </w:numPr>
        <w:rPr>
          <w:rFonts w:ascii="Arial" w:hAnsi="Arial" w:cs="Arial"/>
          <w:sz w:val="20"/>
          <w:szCs w:val="20"/>
        </w:rPr>
      </w:pPr>
      <w:r>
        <w:rPr>
          <w:rFonts w:ascii="Arial" w:hAnsi="Arial" w:cs="Arial"/>
          <w:sz w:val="20"/>
          <w:szCs w:val="20"/>
        </w:rPr>
        <w:t>Male</w:t>
      </w:r>
    </w:p>
    <w:p w:rsidR="00BC0475" w:rsidP="001D41E4" w:rsidRDefault="00BC0475" w14:paraId="62592F48" w14:textId="77777777">
      <w:pPr>
        <w:pStyle w:val="ListParagraph"/>
        <w:numPr>
          <w:ilvl w:val="1"/>
          <w:numId w:val="1"/>
        </w:numPr>
        <w:rPr>
          <w:rFonts w:ascii="Arial" w:hAnsi="Arial" w:cs="Arial"/>
          <w:sz w:val="20"/>
          <w:szCs w:val="20"/>
        </w:rPr>
      </w:pPr>
      <w:r>
        <w:rPr>
          <w:rFonts w:ascii="Arial" w:hAnsi="Arial" w:cs="Arial"/>
          <w:sz w:val="20"/>
          <w:szCs w:val="20"/>
        </w:rPr>
        <w:t xml:space="preserve">Female </w:t>
      </w:r>
    </w:p>
    <w:p w:rsidR="00A730B5" w:rsidP="00A730B5" w:rsidRDefault="007C637A" w14:paraId="1277C190" w14:textId="77777777">
      <w:pPr>
        <w:pStyle w:val="ListParagraph"/>
        <w:numPr>
          <w:ilvl w:val="0"/>
          <w:numId w:val="26"/>
        </w:numPr>
        <w:rPr>
          <w:rFonts w:ascii="Arial" w:hAnsi="Arial" w:cs="Arial"/>
          <w:sz w:val="20"/>
          <w:szCs w:val="20"/>
        </w:rPr>
      </w:pPr>
      <w:r>
        <w:rPr>
          <w:rFonts w:ascii="Arial" w:hAnsi="Arial" w:cs="Arial"/>
          <w:sz w:val="20"/>
          <w:szCs w:val="20"/>
        </w:rPr>
        <w:t>Prefer not to answer</w:t>
      </w:r>
    </w:p>
    <w:p w:rsidRPr="003E6138" w:rsidR="003E6138" w:rsidP="003E6138" w:rsidRDefault="003E6138" w14:paraId="17497414" w14:textId="77777777">
      <w:pPr>
        <w:pStyle w:val="ListParagraph"/>
        <w:ind w:left="1440"/>
        <w:rPr>
          <w:rFonts w:ascii="Arial" w:hAnsi="Arial" w:cs="Arial"/>
          <w:sz w:val="20"/>
          <w:szCs w:val="20"/>
        </w:rPr>
      </w:pPr>
    </w:p>
    <w:p w:rsidR="002135EA" w:rsidP="001D41E4" w:rsidRDefault="0052730C" w14:paraId="77F6D0AB" w14:textId="6C6E3E66">
      <w:pPr>
        <w:pStyle w:val="ListParagraph"/>
        <w:numPr>
          <w:ilvl w:val="0"/>
          <w:numId w:val="1"/>
        </w:numPr>
        <w:rPr>
          <w:rFonts w:ascii="Arial" w:hAnsi="Arial" w:cs="Arial"/>
          <w:sz w:val="20"/>
          <w:szCs w:val="20"/>
        </w:rPr>
      </w:pPr>
      <w:r>
        <w:rPr>
          <w:rFonts w:ascii="Arial" w:hAnsi="Arial" w:cs="Arial"/>
          <w:sz w:val="20"/>
          <w:szCs w:val="20"/>
        </w:rPr>
        <w:t>[</w:t>
      </w:r>
      <w:r>
        <w:t>DG4]</w:t>
      </w:r>
      <w:r w:rsidR="002135EA">
        <w:rPr>
          <w:rFonts w:ascii="Arial" w:hAnsi="Arial" w:cs="Arial"/>
          <w:sz w:val="20"/>
          <w:szCs w:val="20"/>
        </w:rPr>
        <w:t xml:space="preserve">What is your race or ethnic background? Please identify all of the categories that apply to you? </w:t>
      </w:r>
      <w:r w:rsidR="002135EA">
        <w:rPr>
          <w:rFonts w:ascii="Arial" w:hAnsi="Arial" w:cs="Arial"/>
          <w:i/>
          <w:sz w:val="20"/>
          <w:szCs w:val="20"/>
        </w:rPr>
        <w:t>Select all that apply.</w:t>
      </w:r>
    </w:p>
    <w:p w:rsidRPr="002135EA" w:rsidR="002135EA" w:rsidP="001D41E4" w:rsidRDefault="002135EA" w14:paraId="52B0332B" w14:textId="77777777">
      <w:pPr>
        <w:pStyle w:val="Answer"/>
        <w:numPr>
          <w:ilvl w:val="1"/>
          <w:numId w:val="1"/>
        </w:numPr>
      </w:pPr>
      <w:r w:rsidRPr="002135EA">
        <w:t xml:space="preserve">White </w:t>
      </w:r>
    </w:p>
    <w:p w:rsidRPr="002135EA" w:rsidR="002135EA" w:rsidP="001D41E4" w:rsidRDefault="002135EA" w14:paraId="4CA7ECFC" w14:textId="77777777">
      <w:pPr>
        <w:pStyle w:val="Answer"/>
        <w:numPr>
          <w:ilvl w:val="1"/>
          <w:numId w:val="1"/>
        </w:numPr>
      </w:pPr>
      <w:r w:rsidRPr="002135EA">
        <w:t>Black or African American</w:t>
      </w:r>
    </w:p>
    <w:p w:rsidRPr="002135EA" w:rsidR="002135EA" w:rsidP="001D41E4" w:rsidRDefault="002135EA" w14:paraId="613B5CC2" w14:textId="77777777">
      <w:pPr>
        <w:pStyle w:val="Answer"/>
        <w:numPr>
          <w:ilvl w:val="1"/>
          <w:numId w:val="1"/>
        </w:numPr>
      </w:pPr>
      <w:r w:rsidRPr="002135EA">
        <w:t>Asian</w:t>
      </w:r>
    </w:p>
    <w:p w:rsidRPr="00D86158" w:rsidR="002135EA" w:rsidP="001D41E4" w:rsidRDefault="002135EA" w14:paraId="3D6256D1" w14:textId="77777777">
      <w:pPr>
        <w:pStyle w:val="Answer"/>
        <w:numPr>
          <w:ilvl w:val="1"/>
          <w:numId w:val="1"/>
        </w:numPr>
      </w:pPr>
      <w:r w:rsidRPr="00D86158">
        <w:t>American Indian</w:t>
      </w:r>
      <w:r w:rsidRPr="00D86158" w:rsidR="00CF2EA6">
        <w:t xml:space="preserve"> or Alaska Native </w:t>
      </w:r>
    </w:p>
    <w:p w:rsidR="002135EA" w:rsidP="001D41E4" w:rsidRDefault="002135EA" w14:paraId="00A96FB0" w14:textId="77777777">
      <w:pPr>
        <w:pStyle w:val="Answer"/>
        <w:numPr>
          <w:ilvl w:val="1"/>
          <w:numId w:val="1"/>
        </w:numPr>
      </w:pPr>
      <w:r w:rsidRPr="002135EA">
        <w:t>Native Hawaiian or other Pacific Islander</w:t>
      </w:r>
    </w:p>
    <w:p w:rsidR="0059624D" w:rsidP="001D41E4" w:rsidRDefault="00D07753" w14:paraId="7F2E6BA8" w14:textId="77777777">
      <w:pPr>
        <w:pStyle w:val="Answer"/>
        <w:numPr>
          <w:ilvl w:val="0"/>
          <w:numId w:val="25"/>
        </w:numPr>
      </w:pPr>
      <w:r>
        <w:t>Other (specify)</w:t>
      </w:r>
    </w:p>
    <w:p w:rsidR="00A730B5" w:rsidP="001D41E4" w:rsidRDefault="007C637A" w14:paraId="32E4F921" w14:textId="77777777">
      <w:pPr>
        <w:pStyle w:val="Answer"/>
        <w:numPr>
          <w:ilvl w:val="0"/>
          <w:numId w:val="25"/>
        </w:numPr>
      </w:pPr>
      <w:r>
        <w:t>Prefer not to answer</w:t>
      </w:r>
    </w:p>
    <w:p w:rsidRPr="003E6138" w:rsidR="002135EA" w:rsidP="003E6138" w:rsidRDefault="002135EA" w14:paraId="153637FD" w14:textId="77777777">
      <w:pPr>
        <w:rPr>
          <w:rFonts w:ascii="Arial" w:hAnsi="Arial" w:cs="Arial"/>
          <w:sz w:val="20"/>
          <w:szCs w:val="20"/>
        </w:rPr>
      </w:pPr>
    </w:p>
    <w:p w:rsidR="00BC0475" w:rsidP="001D41E4" w:rsidRDefault="0052730C" w14:paraId="5C0EA5F2" w14:textId="551123A0">
      <w:pPr>
        <w:pStyle w:val="ListParagraph"/>
        <w:numPr>
          <w:ilvl w:val="0"/>
          <w:numId w:val="1"/>
        </w:numPr>
        <w:rPr>
          <w:rFonts w:ascii="Arial" w:hAnsi="Arial" w:cs="Arial"/>
          <w:sz w:val="20"/>
          <w:szCs w:val="20"/>
        </w:rPr>
      </w:pPr>
      <w:r>
        <w:rPr>
          <w:rFonts w:ascii="Arial" w:hAnsi="Arial" w:cs="Arial"/>
          <w:sz w:val="20"/>
          <w:szCs w:val="20"/>
        </w:rPr>
        <w:t xml:space="preserve">[DG3] </w:t>
      </w:r>
      <w:r w:rsidR="00BC0475">
        <w:rPr>
          <w:rFonts w:ascii="Arial" w:hAnsi="Arial" w:cs="Arial"/>
          <w:sz w:val="20"/>
          <w:szCs w:val="20"/>
        </w:rPr>
        <w:t>Are you Hispanic or Latino?</w:t>
      </w:r>
    </w:p>
    <w:p w:rsidR="0051542C" w:rsidP="0051542C" w:rsidRDefault="0051542C" w14:paraId="3901283B" w14:textId="77777777">
      <w:pPr>
        <w:pStyle w:val="ListParagraph"/>
        <w:rPr>
          <w:rFonts w:ascii="Arial" w:hAnsi="Arial" w:cs="Arial"/>
          <w:sz w:val="20"/>
          <w:szCs w:val="20"/>
        </w:rPr>
      </w:pPr>
    </w:p>
    <w:p w:rsidR="00BC0475" w:rsidP="001D41E4" w:rsidRDefault="00BC0475" w14:paraId="7C7127D0" w14:textId="77777777">
      <w:pPr>
        <w:pStyle w:val="ListParagraph"/>
        <w:numPr>
          <w:ilvl w:val="1"/>
          <w:numId w:val="1"/>
        </w:numPr>
        <w:rPr>
          <w:rFonts w:ascii="Arial" w:hAnsi="Arial" w:cs="Arial"/>
          <w:sz w:val="20"/>
          <w:szCs w:val="20"/>
        </w:rPr>
      </w:pPr>
      <w:r>
        <w:rPr>
          <w:rFonts w:ascii="Arial" w:hAnsi="Arial" w:cs="Arial"/>
          <w:sz w:val="20"/>
          <w:szCs w:val="20"/>
        </w:rPr>
        <w:t>Yes</w:t>
      </w:r>
    </w:p>
    <w:p w:rsidR="00BC0475" w:rsidP="001D41E4" w:rsidRDefault="00BC0475" w14:paraId="1C11423D" w14:textId="77777777">
      <w:pPr>
        <w:pStyle w:val="ListParagraph"/>
        <w:numPr>
          <w:ilvl w:val="1"/>
          <w:numId w:val="1"/>
        </w:numPr>
        <w:rPr>
          <w:rFonts w:ascii="Arial" w:hAnsi="Arial" w:cs="Arial"/>
          <w:sz w:val="20"/>
          <w:szCs w:val="20"/>
        </w:rPr>
      </w:pPr>
      <w:r w:rsidRPr="002135EA">
        <w:rPr>
          <w:rFonts w:ascii="Arial" w:hAnsi="Arial" w:cs="Arial"/>
          <w:sz w:val="20"/>
          <w:szCs w:val="20"/>
        </w:rPr>
        <w:t>No</w:t>
      </w:r>
    </w:p>
    <w:p w:rsidR="001B5CCF" w:rsidP="001D41E4" w:rsidRDefault="007C637A" w14:paraId="5D26D262" w14:textId="77777777">
      <w:pPr>
        <w:pStyle w:val="ListParagraph"/>
        <w:numPr>
          <w:ilvl w:val="0"/>
          <w:numId w:val="24"/>
        </w:numPr>
        <w:rPr>
          <w:rFonts w:ascii="Arial" w:hAnsi="Arial" w:cs="Arial"/>
          <w:sz w:val="20"/>
          <w:szCs w:val="20"/>
        </w:rPr>
      </w:pPr>
      <w:r>
        <w:rPr>
          <w:rFonts w:ascii="Arial" w:hAnsi="Arial" w:cs="Arial"/>
          <w:sz w:val="20"/>
          <w:szCs w:val="20"/>
        </w:rPr>
        <w:t>Prefer not to answer</w:t>
      </w:r>
    </w:p>
    <w:p w:rsidR="00412F11" w:rsidP="00412F11" w:rsidRDefault="00412F11" w14:paraId="3561EA98" w14:textId="59C945E0">
      <w:pPr>
        <w:pStyle w:val="ListParagraph"/>
        <w:ind w:left="1440"/>
        <w:rPr>
          <w:rFonts w:ascii="Arial" w:hAnsi="Arial" w:cs="Arial"/>
          <w:sz w:val="20"/>
          <w:szCs w:val="20"/>
        </w:rPr>
      </w:pPr>
    </w:p>
    <w:p w:rsidR="003A0AD2" w:rsidP="00412F11" w:rsidRDefault="003A0AD2" w14:paraId="198A9325" w14:textId="042B7BE7">
      <w:pPr>
        <w:pStyle w:val="ListParagraph"/>
        <w:ind w:left="1440"/>
        <w:rPr>
          <w:rFonts w:ascii="Arial" w:hAnsi="Arial" w:cs="Arial"/>
          <w:sz w:val="20"/>
          <w:szCs w:val="20"/>
        </w:rPr>
      </w:pPr>
    </w:p>
    <w:p w:rsidR="003A0AD2" w:rsidP="00412F11" w:rsidRDefault="003A0AD2" w14:paraId="133D0903" w14:textId="33F758AA">
      <w:pPr>
        <w:pStyle w:val="ListParagraph"/>
        <w:ind w:left="1440"/>
        <w:rPr>
          <w:rFonts w:ascii="Arial" w:hAnsi="Arial" w:cs="Arial"/>
          <w:sz w:val="20"/>
          <w:szCs w:val="20"/>
        </w:rPr>
      </w:pPr>
    </w:p>
    <w:p w:rsidR="003A0AD2" w:rsidP="00412F11" w:rsidRDefault="003A0AD2" w14:paraId="33114EF8" w14:textId="7BD50A6C">
      <w:pPr>
        <w:pStyle w:val="ListParagraph"/>
        <w:ind w:left="1440"/>
        <w:rPr>
          <w:rFonts w:ascii="Arial" w:hAnsi="Arial" w:cs="Arial"/>
          <w:sz w:val="20"/>
          <w:szCs w:val="20"/>
        </w:rPr>
      </w:pPr>
    </w:p>
    <w:p w:rsidR="003A0AD2" w:rsidP="00412F11" w:rsidRDefault="003A0AD2" w14:paraId="36FDC0CE" w14:textId="4A8DBD1C">
      <w:pPr>
        <w:pStyle w:val="ListParagraph"/>
        <w:ind w:left="1440"/>
        <w:rPr>
          <w:rFonts w:ascii="Arial" w:hAnsi="Arial" w:cs="Arial"/>
          <w:sz w:val="20"/>
          <w:szCs w:val="20"/>
        </w:rPr>
      </w:pPr>
    </w:p>
    <w:p w:rsidR="003A0AD2" w:rsidP="00412F11" w:rsidRDefault="003A0AD2" w14:paraId="3A9CC26C" w14:textId="27CF755C">
      <w:pPr>
        <w:pStyle w:val="ListParagraph"/>
        <w:ind w:left="1440"/>
        <w:rPr>
          <w:rFonts w:ascii="Arial" w:hAnsi="Arial" w:cs="Arial"/>
          <w:sz w:val="20"/>
          <w:szCs w:val="20"/>
        </w:rPr>
      </w:pPr>
    </w:p>
    <w:p w:rsidRPr="002135EA" w:rsidR="003A0AD2" w:rsidP="00412F11" w:rsidRDefault="003A0AD2" w14:paraId="5CD6095C" w14:textId="77777777">
      <w:pPr>
        <w:pStyle w:val="ListParagraph"/>
        <w:ind w:left="1440"/>
        <w:rPr>
          <w:rFonts w:ascii="Arial" w:hAnsi="Arial" w:cs="Arial"/>
          <w:sz w:val="20"/>
          <w:szCs w:val="20"/>
        </w:rPr>
      </w:pPr>
    </w:p>
    <w:p w:rsidR="0051542C" w:rsidP="001D41E4" w:rsidRDefault="0052730C" w14:paraId="08719FC4" w14:textId="059C463C">
      <w:pPr>
        <w:pStyle w:val="Question"/>
        <w:numPr>
          <w:ilvl w:val="0"/>
          <w:numId w:val="1"/>
        </w:numPr>
      </w:pPr>
      <w:r>
        <w:rPr>
          <w:rFonts w:cstheme="minorHAnsi"/>
        </w:rPr>
        <w:t xml:space="preserve">[DG5] </w:t>
      </w:r>
      <w:r w:rsidRPr="002135EA" w:rsidR="002135EA">
        <w:t xml:space="preserve">What is the highest level of education you have completed? </w:t>
      </w:r>
    </w:p>
    <w:p w:rsidRPr="0051542C" w:rsidR="0051542C" w:rsidP="0051542C" w:rsidRDefault="0051542C" w14:paraId="0A0ACDD1" w14:textId="77777777">
      <w:pPr>
        <w:spacing w:after="0" w:line="240" w:lineRule="auto"/>
      </w:pPr>
    </w:p>
    <w:p w:rsidRPr="002135EA" w:rsidR="002135EA" w:rsidP="001D41E4" w:rsidRDefault="002135EA" w14:paraId="5B867376" w14:textId="77777777">
      <w:pPr>
        <w:pStyle w:val="Answer"/>
        <w:numPr>
          <w:ilvl w:val="1"/>
          <w:numId w:val="1"/>
        </w:numPr>
      </w:pPr>
      <w:r w:rsidRPr="002135EA">
        <w:t>Grade school or less</w:t>
      </w:r>
    </w:p>
    <w:p w:rsidRPr="002135EA" w:rsidR="002135EA" w:rsidP="001D41E4" w:rsidRDefault="002135EA" w14:paraId="500859F9" w14:textId="77777777">
      <w:pPr>
        <w:pStyle w:val="Answer"/>
        <w:numPr>
          <w:ilvl w:val="1"/>
          <w:numId w:val="1"/>
        </w:numPr>
      </w:pPr>
      <w:r w:rsidRPr="002135EA">
        <w:t>Some high school</w:t>
      </w:r>
    </w:p>
    <w:p w:rsidRPr="002135EA" w:rsidR="002135EA" w:rsidP="001D41E4" w:rsidRDefault="002135EA" w14:paraId="6B7072B5" w14:textId="77777777">
      <w:pPr>
        <w:pStyle w:val="Answer"/>
        <w:numPr>
          <w:ilvl w:val="1"/>
          <w:numId w:val="1"/>
        </w:numPr>
      </w:pPr>
      <w:r w:rsidRPr="002135EA">
        <w:t>Graduated high school/GED</w:t>
      </w:r>
    </w:p>
    <w:p w:rsidRPr="002135EA" w:rsidR="002135EA" w:rsidP="001D41E4" w:rsidRDefault="002135EA" w14:paraId="53ED6E02" w14:textId="77777777">
      <w:pPr>
        <w:pStyle w:val="Answer"/>
        <w:numPr>
          <w:ilvl w:val="1"/>
          <w:numId w:val="1"/>
        </w:numPr>
      </w:pPr>
      <w:r w:rsidRPr="002135EA">
        <w:t>Some college but did not graduate</w:t>
      </w:r>
    </w:p>
    <w:p w:rsidRPr="002135EA" w:rsidR="002135EA" w:rsidP="001D41E4" w:rsidRDefault="002135EA" w14:paraId="56A21E10" w14:textId="77777777">
      <w:pPr>
        <w:pStyle w:val="Answer"/>
        <w:numPr>
          <w:ilvl w:val="1"/>
          <w:numId w:val="1"/>
        </w:numPr>
      </w:pPr>
      <w:r w:rsidRPr="002135EA">
        <w:t>Vocational/Technical school/Associates degree</w:t>
      </w:r>
    </w:p>
    <w:p w:rsidRPr="002135EA" w:rsidR="002135EA" w:rsidP="001D41E4" w:rsidRDefault="002135EA" w14:paraId="246835C3" w14:textId="77777777">
      <w:pPr>
        <w:pStyle w:val="Answer"/>
        <w:numPr>
          <w:ilvl w:val="1"/>
          <w:numId w:val="1"/>
        </w:numPr>
      </w:pPr>
      <w:r w:rsidRPr="002135EA">
        <w:t>Graduated four year college</w:t>
      </w:r>
    </w:p>
    <w:p w:rsidR="002135EA" w:rsidP="001D41E4" w:rsidRDefault="002135EA" w14:paraId="4CE34D89" w14:textId="77777777">
      <w:pPr>
        <w:pStyle w:val="Answer"/>
        <w:numPr>
          <w:ilvl w:val="1"/>
          <w:numId w:val="1"/>
        </w:numPr>
      </w:pPr>
      <w:r w:rsidRPr="002135EA">
        <w:t>Post graduate degree (e.g., PhD or Master’s degree)</w:t>
      </w:r>
    </w:p>
    <w:p w:rsidR="001B5CCF" w:rsidP="001D41E4" w:rsidRDefault="007C637A" w14:paraId="4722567D" w14:textId="77777777">
      <w:pPr>
        <w:pStyle w:val="Answer"/>
        <w:numPr>
          <w:ilvl w:val="0"/>
          <w:numId w:val="23"/>
        </w:numPr>
      </w:pPr>
      <w:r>
        <w:t>Prefer not to answer</w:t>
      </w:r>
    </w:p>
    <w:p w:rsidR="00412F11" w:rsidP="00412F11" w:rsidRDefault="00412F11" w14:paraId="0B5CCB76" w14:textId="77777777">
      <w:pPr>
        <w:pStyle w:val="Answer"/>
        <w:ind w:left="1440" w:firstLine="0"/>
      </w:pPr>
    </w:p>
    <w:p w:rsidR="002135EA" w:rsidP="002135EA" w:rsidRDefault="002135EA" w14:paraId="01F61D60" w14:textId="77777777">
      <w:pPr>
        <w:pStyle w:val="Answer"/>
        <w:ind w:left="1440" w:firstLine="0"/>
      </w:pPr>
    </w:p>
    <w:p w:rsidR="002135EA" w:rsidP="001D41E4" w:rsidRDefault="0052730C" w14:paraId="59D1A57E" w14:textId="466EF08D">
      <w:pPr>
        <w:pStyle w:val="Question"/>
        <w:numPr>
          <w:ilvl w:val="0"/>
          <w:numId w:val="1"/>
        </w:numPr>
      </w:pPr>
      <w:r>
        <w:t>[DG6]</w:t>
      </w:r>
      <w:r w:rsidRPr="00295AEC" w:rsidR="002135EA">
        <w:t>What is your marital status?</w:t>
      </w:r>
    </w:p>
    <w:p w:rsidRPr="0051542C" w:rsidR="0051542C" w:rsidP="0051542C" w:rsidRDefault="0051542C" w14:paraId="5AC6C6C3" w14:textId="77777777">
      <w:pPr>
        <w:spacing w:after="0"/>
      </w:pPr>
    </w:p>
    <w:p w:rsidRPr="00295AEC" w:rsidR="002135EA" w:rsidP="001D41E4" w:rsidRDefault="002135EA" w14:paraId="16C41E94" w14:textId="77777777">
      <w:pPr>
        <w:pStyle w:val="Answer"/>
        <w:numPr>
          <w:ilvl w:val="1"/>
          <w:numId w:val="1"/>
        </w:numPr>
      </w:pPr>
      <w:r w:rsidRPr="00295AEC">
        <w:t>Married</w:t>
      </w:r>
    </w:p>
    <w:p w:rsidRPr="00295AEC" w:rsidR="002135EA" w:rsidP="001D41E4" w:rsidRDefault="002135EA" w14:paraId="7CD5D147" w14:textId="77777777">
      <w:pPr>
        <w:pStyle w:val="Answer"/>
        <w:numPr>
          <w:ilvl w:val="1"/>
          <w:numId w:val="1"/>
        </w:numPr>
      </w:pPr>
      <w:r w:rsidRPr="00295AEC">
        <w:t>Never married/single</w:t>
      </w:r>
    </w:p>
    <w:p w:rsidRPr="006E3EBC" w:rsidR="002135EA" w:rsidP="001D41E4" w:rsidRDefault="002135EA" w14:paraId="31CA95DE" w14:textId="77777777">
      <w:pPr>
        <w:pStyle w:val="Answer"/>
        <w:numPr>
          <w:ilvl w:val="1"/>
          <w:numId w:val="1"/>
        </w:numPr>
      </w:pPr>
      <w:r w:rsidRPr="006E3EBC">
        <w:t>Separated</w:t>
      </w:r>
    </w:p>
    <w:p w:rsidRPr="006E3EBC" w:rsidR="002135EA" w:rsidP="001D41E4" w:rsidRDefault="002135EA" w14:paraId="43E42FE7" w14:textId="77777777">
      <w:pPr>
        <w:pStyle w:val="Answer"/>
        <w:numPr>
          <w:ilvl w:val="1"/>
          <w:numId w:val="1"/>
        </w:numPr>
      </w:pPr>
      <w:r w:rsidRPr="006E3EBC">
        <w:t>Divorced</w:t>
      </w:r>
    </w:p>
    <w:p w:rsidR="002135EA" w:rsidP="001D41E4" w:rsidRDefault="002135EA" w14:paraId="240E8AFC" w14:textId="77777777">
      <w:pPr>
        <w:pStyle w:val="Answer"/>
        <w:numPr>
          <w:ilvl w:val="1"/>
          <w:numId w:val="1"/>
        </w:numPr>
      </w:pPr>
      <w:r w:rsidRPr="006E3EBC">
        <w:t>Widowed</w:t>
      </w:r>
    </w:p>
    <w:p w:rsidR="001B5CCF" w:rsidP="001D41E4" w:rsidRDefault="007C637A" w14:paraId="5CF6A5C2" w14:textId="77777777">
      <w:pPr>
        <w:pStyle w:val="Answer"/>
        <w:numPr>
          <w:ilvl w:val="0"/>
          <w:numId w:val="22"/>
        </w:numPr>
      </w:pPr>
      <w:r>
        <w:t>Prefer not to answer</w:t>
      </w:r>
    </w:p>
    <w:p w:rsidRPr="0052730C" w:rsidR="0052730C" w:rsidP="0052730C" w:rsidRDefault="0052730C" w14:paraId="1C72230F" w14:textId="77777777">
      <w:pPr>
        <w:pStyle w:val="Question"/>
        <w:ind w:left="720" w:firstLine="0"/>
        <w:rPr>
          <w:i/>
        </w:rPr>
      </w:pPr>
    </w:p>
    <w:p w:rsidR="002135EA" w:rsidP="001D41E4" w:rsidRDefault="0052730C" w14:paraId="7D41F6DD" w14:textId="324F04A6">
      <w:pPr>
        <w:pStyle w:val="Question"/>
        <w:numPr>
          <w:ilvl w:val="0"/>
          <w:numId w:val="1"/>
        </w:numPr>
        <w:rPr>
          <w:i/>
        </w:rPr>
      </w:pPr>
      <w:r>
        <w:t>[</w:t>
      </w:r>
      <w:r>
        <w:rPr>
          <w:rFonts w:cstheme="minorHAnsi"/>
        </w:rPr>
        <w:t>DG9]</w:t>
      </w:r>
      <w:r w:rsidRPr="006E3EBC" w:rsidR="002135EA">
        <w:t xml:space="preserve">What is your current employment status? </w:t>
      </w:r>
      <w:r w:rsidRPr="006E3EBC" w:rsidR="002135EA">
        <w:rPr>
          <w:i/>
        </w:rPr>
        <w:t>(Select one.)</w:t>
      </w:r>
    </w:p>
    <w:p w:rsidRPr="00A65E49" w:rsidR="00A65E49" w:rsidP="00A65E49" w:rsidRDefault="00A65E49" w14:paraId="66A871FF" w14:textId="77777777">
      <w:pPr>
        <w:spacing w:after="0"/>
      </w:pPr>
    </w:p>
    <w:p w:rsidRPr="006E3EBC" w:rsidR="002135EA" w:rsidP="001D41E4" w:rsidRDefault="002135EA" w14:paraId="672A2B43" w14:textId="77777777">
      <w:pPr>
        <w:pStyle w:val="Answer"/>
        <w:numPr>
          <w:ilvl w:val="1"/>
          <w:numId w:val="1"/>
        </w:numPr>
      </w:pPr>
      <w:r w:rsidRPr="006E3EBC">
        <w:t>Employed full time</w:t>
      </w:r>
      <w:r w:rsidR="006E3EBC">
        <w:t xml:space="preserve"> </w:t>
      </w:r>
      <w:r w:rsidR="00A65E49">
        <w:t xml:space="preserve">-&gt; </w:t>
      </w:r>
      <w:r w:rsidRPr="00A65E49" w:rsidR="00A65E49">
        <w:rPr>
          <w:b/>
        </w:rPr>
        <w:t>GO</w:t>
      </w:r>
      <w:r w:rsidRPr="00A65E49" w:rsidR="00412F11">
        <w:rPr>
          <w:b/>
        </w:rPr>
        <w:t xml:space="preserve"> to Q43</w:t>
      </w:r>
    </w:p>
    <w:p w:rsidRPr="006E3EBC" w:rsidR="002135EA" w:rsidP="001D41E4" w:rsidRDefault="002135EA" w14:paraId="57CA8B32" w14:textId="77777777">
      <w:pPr>
        <w:pStyle w:val="Answer"/>
        <w:numPr>
          <w:ilvl w:val="1"/>
          <w:numId w:val="1"/>
        </w:numPr>
      </w:pPr>
      <w:r w:rsidRPr="006E3EBC">
        <w:t>Employed part time</w:t>
      </w:r>
      <w:r w:rsidR="00412F11">
        <w:t xml:space="preserve"> </w:t>
      </w:r>
      <w:r w:rsidR="00A65E49">
        <w:t xml:space="preserve">-&gt; </w:t>
      </w:r>
      <w:r w:rsidRPr="00A65E49" w:rsidR="00A65E49">
        <w:rPr>
          <w:b/>
        </w:rPr>
        <w:t>GO</w:t>
      </w:r>
      <w:r w:rsidRPr="00A65E49" w:rsidR="00412F11">
        <w:rPr>
          <w:b/>
        </w:rPr>
        <w:t xml:space="preserve"> to Q43</w:t>
      </w:r>
    </w:p>
    <w:p w:rsidRPr="00A65E49" w:rsidR="002135EA" w:rsidP="001D41E4" w:rsidRDefault="002135EA" w14:paraId="104ADF8C" w14:textId="77777777">
      <w:pPr>
        <w:pStyle w:val="Answer"/>
        <w:numPr>
          <w:ilvl w:val="1"/>
          <w:numId w:val="1"/>
        </w:numPr>
        <w:rPr>
          <w:b/>
        </w:rPr>
      </w:pPr>
      <w:r w:rsidRPr="00710A8B">
        <w:t>Retired</w:t>
      </w:r>
      <w:r w:rsidR="00412F11">
        <w:t xml:space="preserve"> –</w:t>
      </w:r>
      <w:r w:rsidR="00A65E49">
        <w:t xml:space="preserve">&gt; </w:t>
      </w:r>
      <w:r w:rsidRPr="00A65E49" w:rsidR="00A65E49">
        <w:rPr>
          <w:b/>
        </w:rPr>
        <w:t>GO</w:t>
      </w:r>
      <w:r w:rsidRPr="00A65E49" w:rsidR="00412F11">
        <w:rPr>
          <w:b/>
        </w:rPr>
        <w:t xml:space="preserve"> to Q43</w:t>
      </w:r>
    </w:p>
    <w:p w:rsidRPr="00710A8B" w:rsidR="002135EA" w:rsidP="001D41E4" w:rsidRDefault="002135EA" w14:paraId="236EC44B" w14:textId="77777777">
      <w:pPr>
        <w:pStyle w:val="Answer"/>
        <w:numPr>
          <w:ilvl w:val="1"/>
          <w:numId w:val="1"/>
        </w:numPr>
      </w:pPr>
      <w:r w:rsidRPr="00710A8B">
        <w:t>Unemployed and looking for work</w:t>
      </w:r>
      <w:r w:rsidRPr="00710A8B" w:rsidR="006E3EBC">
        <w:t xml:space="preserve"> </w:t>
      </w:r>
    </w:p>
    <w:p w:rsidRPr="00041825" w:rsidR="002135EA" w:rsidP="001D41E4" w:rsidRDefault="00041825" w14:paraId="6B6D4131" w14:textId="77777777">
      <w:pPr>
        <w:pStyle w:val="Answer"/>
        <w:numPr>
          <w:ilvl w:val="1"/>
          <w:numId w:val="1"/>
        </w:numPr>
      </w:pPr>
      <w:r>
        <w:t>Self-employed</w:t>
      </w:r>
      <w:r w:rsidR="00412F11">
        <w:t xml:space="preserve"> -&gt; </w:t>
      </w:r>
      <w:r w:rsidRPr="00041825" w:rsidR="00412F11">
        <w:rPr>
          <w:b/>
        </w:rPr>
        <w:t>G</w:t>
      </w:r>
      <w:r w:rsidRPr="00041825" w:rsidR="00A65E49">
        <w:rPr>
          <w:b/>
        </w:rPr>
        <w:t>O</w:t>
      </w:r>
      <w:r w:rsidRPr="00041825" w:rsidR="00412F11">
        <w:rPr>
          <w:b/>
        </w:rPr>
        <w:t xml:space="preserve"> to Q43</w:t>
      </w:r>
    </w:p>
    <w:p w:rsidRPr="00710A8B" w:rsidR="00041825" w:rsidP="001D41E4" w:rsidRDefault="00041825" w14:paraId="596AEDBC" w14:textId="77777777">
      <w:pPr>
        <w:pStyle w:val="Answer"/>
        <w:numPr>
          <w:ilvl w:val="1"/>
          <w:numId w:val="1"/>
        </w:numPr>
      </w:pPr>
      <w:r>
        <w:t xml:space="preserve">Disabled -&gt; </w:t>
      </w:r>
      <w:r w:rsidRPr="00041825">
        <w:rPr>
          <w:b/>
        </w:rPr>
        <w:t>GO to Q43</w:t>
      </w:r>
    </w:p>
    <w:p w:rsidRPr="00710A8B" w:rsidR="002135EA" w:rsidP="001D41E4" w:rsidRDefault="002135EA" w14:paraId="762F25BA" w14:textId="77777777">
      <w:pPr>
        <w:pStyle w:val="Answer"/>
        <w:numPr>
          <w:ilvl w:val="1"/>
          <w:numId w:val="1"/>
        </w:numPr>
      </w:pPr>
      <w:r w:rsidRPr="00710A8B">
        <w:t>Not in the labor force (student, homemaker, etc.)</w:t>
      </w:r>
      <w:r w:rsidR="00A65E49">
        <w:t xml:space="preserve"> -&gt; </w:t>
      </w:r>
      <w:r w:rsidRPr="00041825" w:rsidR="00A65E49">
        <w:rPr>
          <w:b/>
        </w:rPr>
        <w:t>GO</w:t>
      </w:r>
      <w:r w:rsidRPr="00041825" w:rsidR="00412F11">
        <w:rPr>
          <w:b/>
        </w:rPr>
        <w:t xml:space="preserve"> to Q43</w:t>
      </w:r>
    </w:p>
    <w:p w:rsidR="006E3EBC" w:rsidP="001D41E4" w:rsidRDefault="002135EA" w14:paraId="09C74802" w14:textId="77777777">
      <w:pPr>
        <w:pStyle w:val="Answer"/>
        <w:numPr>
          <w:ilvl w:val="0"/>
          <w:numId w:val="20"/>
        </w:numPr>
        <w:rPr>
          <w:b/>
        </w:rPr>
      </w:pPr>
      <w:r w:rsidRPr="00710A8B">
        <w:t>Other</w:t>
      </w:r>
      <w:r w:rsidR="00041825">
        <w:t xml:space="preserve"> (</w:t>
      </w:r>
      <w:r w:rsidRPr="00710A8B" w:rsidR="006E3EBC">
        <w:t>specify</w:t>
      </w:r>
      <w:r w:rsidR="00041825">
        <w:t>)</w:t>
      </w:r>
      <w:r w:rsidRPr="00710A8B" w:rsidR="006E3EBC">
        <w:t xml:space="preserve"> </w:t>
      </w:r>
      <w:r w:rsidR="00A65E49">
        <w:t xml:space="preserve">-&gt; </w:t>
      </w:r>
      <w:r w:rsidRPr="00041825" w:rsidR="00A65E49">
        <w:rPr>
          <w:b/>
        </w:rPr>
        <w:t>GO</w:t>
      </w:r>
      <w:r w:rsidRPr="00041825" w:rsidR="00412F11">
        <w:rPr>
          <w:b/>
        </w:rPr>
        <w:t xml:space="preserve"> to Q43</w:t>
      </w:r>
    </w:p>
    <w:p w:rsidRPr="00041825" w:rsidR="00041825" w:rsidP="001D41E4" w:rsidRDefault="007C637A" w14:paraId="3D223CE2" w14:textId="77777777">
      <w:pPr>
        <w:pStyle w:val="Answer"/>
        <w:numPr>
          <w:ilvl w:val="0"/>
          <w:numId w:val="21"/>
        </w:numPr>
        <w:rPr>
          <w:b/>
        </w:rPr>
      </w:pPr>
      <w:r>
        <w:t>Prefer not to answer</w:t>
      </w:r>
      <w:r w:rsidR="00041825">
        <w:t xml:space="preserve"> -&gt; </w:t>
      </w:r>
      <w:r w:rsidRPr="00041825" w:rsidR="00041825">
        <w:rPr>
          <w:b/>
        </w:rPr>
        <w:t>GO to Q43</w:t>
      </w:r>
    </w:p>
    <w:p w:rsidR="002135EA" w:rsidP="00412F11" w:rsidRDefault="002135EA" w14:paraId="658680DE" w14:textId="77777777">
      <w:pPr>
        <w:pStyle w:val="Answer"/>
        <w:ind w:left="1440" w:firstLine="0"/>
      </w:pPr>
    </w:p>
    <w:p w:rsidR="00412F11" w:rsidP="00412F11" w:rsidRDefault="00412F11" w14:paraId="08C7BB5D" w14:textId="77777777">
      <w:pPr>
        <w:pStyle w:val="Answer"/>
        <w:ind w:left="1440" w:firstLine="0"/>
      </w:pPr>
    </w:p>
    <w:p w:rsidR="0051542C" w:rsidP="0051542C" w:rsidRDefault="0051542C" w14:paraId="716B8B24" w14:textId="77777777">
      <w:pPr>
        <w:pStyle w:val="Answer"/>
        <w:ind w:left="1440" w:firstLine="0"/>
      </w:pPr>
    </w:p>
    <w:p w:rsidRPr="00D86158" w:rsidR="00710A8B" w:rsidP="001D41E4" w:rsidRDefault="0052730C" w14:paraId="45C5D24C" w14:textId="60EFFAE8">
      <w:pPr>
        <w:pStyle w:val="Answer"/>
        <w:numPr>
          <w:ilvl w:val="0"/>
          <w:numId w:val="1"/>
        </w:numPr>
      </w:pPr>
      <w:r>
        <w:t>[DG8]</w:t>
      </w:r>
      <w:r w:rsidRPr="00D86158" w:rsidR="00710A8B">
        <w:t>How many dependent children under the age of 19 live in your household?</w:t>
      </w:r>
    </w:p>
    <w:p w:rsidRPr="00D86158" w:rsidR="00710A8B" w:rsidP="00710A8B" w:rsidRDefault="00412F11" w14:paraId="51218EF1" w14:textId="77777777">
      <w:pPr>
        <w:pStyle w:val="Answer"/>
        <w:ind w:left="720" w:firstLine="0"/>
      </w:pPr>
      <w:r w:rsidRPr="00D86158">
        <w:t xml:space="preserve">             </w:t>
      </w:r>
      <w:r w:rsidRPr="00D86158" w:rsidR="00710A8B">
        <w:t>____</w:t>
      </w:r>
    </w:p>
    <w:p w:rsidRPr="00D86158" w:rsidR="00C64070" w:rsidP="00C64070" w:rsidRDefault="00C64070" w14:paraId="0F758B85" w14:textId="77777777">
      <w:pPr>
        <w:pStyle w:val="Answer"/>
        <w:numPr>
          <w:ilvl w:val="0"/>
          <w:numId w:val="56"/>
        </w:numPr>
      </w:pPr>
      <w:r w:rsidRPr="00D86158">
        <w:t xml:space="preserve">Prefer not to answer </w:t>
      </w:r>
    </w:p>
    <w:p w:rsidRPr="00D86158" w:rsidR="00412F11" w:rsidP="003E6138" w:rsidRDefault="00412F11" w14:paraId="2B762A3C" w14:textId="77777777">
      <w:pPr>
        <w:pStyle w:val="Answer"/>
        <w:ind w:left="0" w:firstLine="0"/>
      </w:pPr>
    </w:p>
    <w:p w:rsidRPr="00D86158" w:rsidR="00710A8B" w:rsidP="00710A8B" w:rsidRDefault="00412F11" w14:paraId="6F3F0D1F" w14:textId="77777777">
      <w:pPr>
        <w:pStyle w:val="Answer"/>
        <w:ind w:left="720" w:firstLine="0"/>
      </w:pPr>
      <w:r w:rsidRPr="00D86158">
        <w:t xml:space="preserve">  </w:t>
      </w:r>
      <w:r w:rsidRPr="00D86158">
        <w:tab/>
      </w:r>
    </w:p>
    <w:p w:rsidRPr="00D86158" w:rsidR="00710A8B" w:rsidP="001D41E4" w:rsidRDefault="0052730C" w14:paraId="60E7497C" w14:textId="391A7322">
      <w:pPr>
        <w:pStyle w:val="Answer"/>
        <w:numPr>
          <w:ilvl w:val="0"/>
          <w:numId w:val="1"/>
        </w:numPr>
      </w:pPr>
      <w:r>
        <w:t>[DG7]</w:t>
      </w:r>
      <w:r w:rsidRPr="00D86158" w:rsidR="00710A8B">
        <w:t>Including yourself, how many immediate family members live in your home?</w:t>
      </w:r>
    </w:p>
    <w:p w:rsidRPr="00D86158" w:rsidR="00710A8B" w:rsidP="00710A8B" w:rsidRDefault="00412F11" w14:paraId="23FAF131" w14:textId="77777777">
      <w:pPr>
        <w:pStyle w:val="Answer"/>
        <w:ind w:left="720" w:firstLine="0"/>
      </w:pPr>
      <w:r w:rsidRPr="00D86158">
        <w:t xml:space="preserve">             </w:t>
      </w:r>
      <w:r w:rsidRPr="00D86158" w:rsidR="00710A8B">
        <w:t>____</w:t>
      </w:r>
    </w:p>
    <w:p w:rsidRPr="00D86158" w:rsidR="00C64070" w:rsidP="00C64070" w:rsidRDefault="00C64070" w14:paraId="6D03A1CA" w14:textId="77777777">
      <w:pPr>
        <w:pStyle w:val="Answer"/>
        <w:numPr>
          <w:ilvl w:val="0"/>
          <w:numId w:val="57"/>
        </w:numPr>
      </w:pPr>
      <w:r w:rsidRPr="00D86158">
        <w:t xml:space="preserve">Prefer not to answer </w:t>
      </w:r>
    </w:p>
    <w:p w:rsidR="005D249A" w:rsidP="005D249A" w:rsidRDefault="005D249A" w14:paraId="3F62BD0A" w14:textId="77777777">
      <w:pPr>
        <w:pStyle w:val="Answer"/>
        <w:ind w:left="1440" w:firstLine="0"/>
        <w:rPr>
          <w:color w:val="0070C0"/>
        </w:rPr>
      </w:pPr>
    </w:p>
    <w:p w:rsidR="00710A8B" w:rsidP="00710A8B" w:rsidRDefault="00710A8B" w14:paraId="49FB0FCF" w14:textId="6155C8B5">
      <w:pPr>
        <w:pStyle w:val="Answer"/>
        <w:ind w:left="720" w:firstLine="0"/>
      </w:pPr>
    </w:p>
    <w:p w:rsidR="003A0AD2" w:rsidP="00710A8B" w:rsidRDefault="003A0AD2" w14:paraId="3301A56A" w14:textId="317A8858">
      <w:pPr>
        <w:pStyle w:val="Answer"/>
        <w:ind w:left="720" w:firstLine="0"/>
      </w:pPr>
    </w:p>
    <w:p w:rsidR="003A0AD2" w:rsidP="00710A8B" w:rsidRDefault="003A0AD2" w14:paraId="44CD6CDD" w14:textId="597C175F">
      <w:pPr>
        <w:pStyle w:val="Answer"/>
        <w:ind w:left="720" w:firstLine="0"/>
      </w:pPr>
    </w:p>
    <w:p w:rsidR="003A0AD2" w:rsidP="00710A8B" w:rsidRDefault="003A0AD2" w14:paraId="08998356" w14:textId="06C5CFB9">
      <w:pPr>
        <w:pStyle w:val="Answer"/>
        <w:ind w:left="720" w:firstLine="0"/>
      </w:pPr>
    </w:p>
    <w:p w:rsidR="003A0AD2" w:rsidP="00710A8B" w:rsidRDefault="003A0AD2" w14:paraId="6DBEA85F" w14:textId="5F7F4D1F">
      <w:pPr>
        <w:pStyle w:val="Answer"/>
        <w:ind w:left="720" w:firstLine="0"/>
      </w:pPr>
    </w:p>
    <w:p w:rsidR="003A0AD2" w:rsidP="00710A8B" w:rsidRDefault="003A0AD2" w14:paraId="31BE7F4C" w14:textId="4BF9D9D0">
      <w:pPr>
        <w:pStyle w:val="Answer"/>
        <w:ind w:left="720" w:firstLine="0"/>
      </w:pPr>
    </w:p>
    <w:p w:rsidR="003A0AD2" w:rsidP="00710A8B" w:rsidRDefault="003A0AD2" w14:paraId="4B25DCF3" w14:textId="296BB306">
      <w:pPr>
        <w:pStyle w:val="Answer"/>
        <w:ind w:left="720" w:firstLine="0"/>
      </w:pPr>
    </w:p>
    <w:p w:rsidR="003A0AD2" w:rsidP="00710A8B" w:rsidRDefault="003A0AD2" w14:paraId="23BFC67F" w14:textId="73E4C2A8">
      <w:pPr>
        <w:pStyle w:val="Answer"/>
        <w:ind w:left="720" w:firstLine="0"/>
      </w:pPr>
    </w:p>
    <w:p w:rsidR="003A0AD2" w:rsidP="00710A8B" w:rsidRDefault="003A0AD2" w14:paraId="2A0CA5BD" w14:textId="7D5F6921">
      <w:pPr>
        <w:pStyle w:val="Answer"/>
        <w:ind w:left="720" w:firstLine="0"/>
      </w:pPr>
    </w:p>
    <w:p w:rsidR="003A0AD2" w:rsidP="00710A8B" w:rsidRDefault="003A0AD2" w14:paraId="505118B0" w14:textId="412BEF1C">
      <w:pPr>
        <w:pStyle w:val="Answer"/>
        <w:ind w:left="720" w:firstLine="0"/>
      </w:pPr>
    </w:p>
    <w:p w:rsidR="003A0AD2" w:rsidP="00710A8B" w:rsidRDefault="003A0AD2" w14:paraId="4D80E8E7" w14:textId="77777777">
      <w:pPr>
        <w:pStyle w:val="Answer"/>
        <w:ind w:left="720" w:firstLine="0"/>
      </w:pPr>
    </w:p>
    <w:p w:rsidR="00710A8B" w:rsidP="001D41E4" w:rsidRDefault="0052730C" w14:paraId="3F9A569C" w14:textId="57F30995">
      <w:pPr>
        <w:pStyle w:val="Answer"/>
        <w:numPr>
          <w:ilvl w:val="0"/>
          <w:numId w:val="1"/>
        </w:numPr>
      </w:pPr>
      <w:r>
        <w:t>[DG10]</w:t>
      </w:r>
      <w:r w:rsidR="00710A8B">
        <w:t>What is your total household income? If you are living with parents, a roommate, or other relatives, please include the income for only yourself and your spouse, if applicable.</w:t>
      </w:r>
    </w:p>
    <w:p w:rsidR="00412F11" w:rsidP="00412F11" w:rsidRDefault="00412F11" w14:paraId="1EF9736B" w14:textId="77777777">
      <w:pPr>
        <w:pStyle w:val="Answer"/>
        <w:ind w:left="720" w:firstLine="0"/>
      </w:pPr>
    </w:p>
    <w:p w:rsidRPr="00710A8B" w:rsidR="00710A8B" w:rsidP="001D41E4" w:rsidRDefault="00710A8B" w14:paraId="62CD940E" w14:textId="77777777">
      <w:pPr>
        <w:pStyle w:val="Answer"/>
        <w:numPr>
          <w:ilvl w:val="1"/>
          <w:numId w:val="1"/>
        </w:numPr>
      </w:pPr>
      <w:r w:rsidRPr="00710A8B">
        <w:t>Less than $15,000</w:t>
      </w:r>
    </w:p>
    <w:p w:rsidRPr="00710A8B" w:rsidR="00710A8B" w:rsidP="001D41E4" w:rsidRDefault="00710A8B" w14:paraId="03B5C22B" w14:textId="77777777">
      <w:pPr>
        <w:pStyle w:val="Answer"/>
        <w:numPr>
          <w:ilvl w:val="1"/>
          <w:numId w:val="1"/>
        </w:numPr>
      </w:pPr>
      <w:r w:rsidRPr="00710A8B">
        <w:t>$15,000 to under $25,000</w:t>
      </w:r>
    </w:p>
    <w:p w:rsidRPr="00710A8B" w:rsidR="00710A8B" w:rsidP="001D41E4" w:rsidRDefault="00710A8B" w14:paraId="6EE6A05E" w14:textId="77777777">
      <w:pPr>
        <w:pStyle w:val="Answer"/>
        <w:numPr>
          <w:ilvl w:val="1"/>
          <w:numId w:val="1"/>
        </w:numPr>
      </w:pPr>
      <w:r w:rsidRPr="00710A8B">
        <w:t>$25,000 to under $50,000</w:t>
      </w:r>
    </w:p>
    <w:p w:rsidRPr="00710A8B" w:rsidR="00710A8B" w:rsidP="001D41E4" w:rsidRDefault="00710A8B" w14:paraId="20A3318F" w14:textId="77777777">
      <w:pPr>
        <w:pStyle w:val="Answer"/>
        <w:numPr>
          <w:ilvl w:val="1"/>
          <w:numId w:val="1"/>
        </w:numPr>
      </w:pPr>
      <w:r w:rsidRPr="00710A8B">
        <w:t>$50,000 to under $75,000</w:t>
      </w:r>
    </w:p>
    <w:p w:rsidRPr="00710A8B" w:rsidR="00710A8B" w:rsidP="001D41E4" w:rsidRDefault="00710A8B" w14:paraId="2FB0F4B8" w14:textId="77777777">
      <w:pPr>
        <w:pStyle w:val="Answer"/>
        <w:numPr>
          <w:ilvl w:val="1"/>
          <w:numId w:val="1"/>
        </w:numPr>
      </w:pPr>
      <w:r w:rsidRPr="00710A8B">
        <w:t>$75,000 to under $100,000</w:t>
      </w:r>
    </w:p>
    <w:p w:rsidRPr="00710A8B" w:rsidR="00710A8B" w:rsidP="001D41E4" w:rsidRDefault="00710A8B" w14:paraId="32A91268" w14:textId="77777777">
      <w:pPr>
        <w:pStyle w:val="Answer"/>
        <w:numPr>
          <w:ilvl w:val="1"/>
          <w:numId w:val="1"/>
        </w:numPr>
      </w:pPr>
      <w:r w:rsidRPr="00710A8B">
        <w:t>$100,000 to under $150,000</w:t>
      </w:r>
    </w:p>
    <w:p w:rsidRPr="00710A8B" w:rsidR="00710A8B" w:rsidP="001D41E4" w:rsidRDefault="00710A8B" w14:paraId="1B33F846" w14:textId="77777777">
      <w:pPr>
        <w:pStyle w:val="Answer"/>
        <w:numPr>
          <w:ilvl w:val="1"/>
          <w:numId w:val="1"/>
        </w:numPr>
      </w:pPr>
      <w:r w:rsidRPr="00710A8B">
        <w:t>$150,000 to under $200,000</w:t>
      </w:r>
    </w:p>
    <w:p w:rsidRPr="00710A8B" w:rsidR="00710A8B" w:rsidP="001D41E4" w:rsidRDefault="00710A8B" w14:paraId="33C85CC3" w14:textId="77777777">
      <w:pPr>
        <w:pStyle w:val="Answer"/>
        <w:numPr>
          <w:ilvl w:val="1"/>
          <w:numId w:val="1"/>
        </w:numPr>
      </w:pPr>
      <w:r w:rsidRPr="00710A8B">
        <w:t>$200,000 or more</w:t>
      </w:r>
    </w:p>
    <w:p w:rsidR="00710A8B" w:rsidP="001D41E4" w:rsidRDefault="00710A8B" w14:paraId="289B7BAF" w14:textId="77777777">
      <w:pPr>
        <w:pStyle w:val="Answer"/>
        <w:numPr>
          <w:ilvl w:val="0"/>
          <w:numId w:val="18"/>
        </w:numPr>
      </w:pPr>
      <w:r w:rsidRPr="00710A8B">
        <w:t>Don’t know</w:t>
      </w:r>
    </w:p>
    <w:p w:rsidR="00F724C1" w:rsidP="001D41E4" w:rsidRDefault="00041825" w14:paraId="6FE4B00E" w14:textId="77777777">
      <w:pPr>
        <w:pStyle w:val="Answer"/>
        <w:numPr>
          <w:ilvl w:val="0"/>
          <w:numId w:val="18"/>
        </w:numPr>
      </w:pPr>
      <w:r>
        <w:t>Prefer not to answer</w:t>
      </w:r>
    </w:p>
    <w:p w:rsidRPr="00F724C1" w:rsidR="004A3364" w:rsidP="004A3364" w:rsidRDefault="004A3364" w14:paraId="3342EDDE" w14:textId="77777777">
      <w:pPr>
        <w:pStyle w:val="Answer"/>
        <w:ind w:left="0" w:firstLine="0"/>
      </w:pPr>
    </w:p>
    <w:sectPr w:rsidRPr="00F724C1" w:rsidR="004A33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78F27" w14:textId="77777777" w:rsidR="00C12310" w:rsidRDefault="00C12310" w:rsidP="007418C1">
      <w:pPr>
        <w:spacing w:after="0" w:line="240" w:lineRule="auto"/>
      </w:pPr>
      <w:r>
        <w:separator/>
      </w:r>
    </w:p>
  </w:endnote>
  <w:endnote w:type="continuationSeparator" w:id="0">
    <w:p w14:paraId="590B993A" w14:textId="77777777" w:rsidR="00C12310" w:rsidRDefault="00C12310" w:rsidP="0074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36152"/>
      <w:docPartObj>
        <w:docPartGallery w:val="Page Numbers (Bottom of Page)"/>
        <w:docPartUnique/>
      </w:docPartObj>
    </w:sdtPr>
    <w:sdtEndPr>
      <w:rPr>
        <w:noProof/>
      </w:rPr>
    </w:sdtEndPr>
    <w:sdtContent>
      <w:p w14:paraId="79F1C862" w14:textId="65AD1980" w:rsidR="004F01C1" w:rsidRDefault="004F01C1">
        <w:pPr>
          <w:pStyle w:val="Footer"/>
          <w:jc w:val="center"/>
        </w:pPr>
        <w:r>
          <w:fldChar w:fldCharType="begin"/>
        </w:r>
        <w:r>
          <w:instrText xml:space="preserve"> PAGE   \* MERGEFORMAT </w:instrText>
        </w:r>
        <w:r>
          <w:fldChar w:fldCharType="separate"/>
        </w:r>
        <w:r w:rsidR="009E2C29">
          <w:rPr>
            <w:noProof/>
          </w:rPr>
          <w:t>1</w:t>
        </w:r>
        <w:r>
          <w:rPr>
            <w:noProof/>
          </w:rPr>
          <w:fldChar w:fldCharType="end"/>
        </w:r>
      </w:p>
    </w:sdtContent>
  </w:sdt>
  <w:p w14:paraId="4BA14D3D" w14:textId="77777777" w:rsidR="004F01C1" w:rsidRDefault="004F0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3B186" w14:textId="77777777" w:rsidR="00C12310" w:rsidRDefault="00C12310" w:rsidP="007418C1">
      <w:pPr>
        <w:spacing w:after="0" w:line="240" w:lineRule="auto"/>
      </w:pPr>
      <w:r>
        <w:separator/>
      </w:r>
    </w:p>
  </w:footnote>
  <w:footnote w:type="continuationSeparator" w:id="0">
    <w:p w14:paraId="38442F0C" w14:textId="77777777" w:rsidR="00C12310" w:rsidRDefault="00C12310" w:rsidP="00741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B8B"/>
    <w:multiLevelType w:val="hybridMultilevel"/>
    <w:tmpl w:val="E076B802"/>
    <w:lvl w:ilvl="0" w:tplc="6BE258E2">
      <w:start w:val="1"/>
      <w:numFmt w:val="decimal"/>
      <w:lvlText w:val="Q%1."/>
      <w:lvlJc w:val="left"/>
      <w:pPr>
        <w:ind w:left="720" w:hanging="360"/>
      </w:pPr>
      <w:rPr>
        <w:rFonts w:hint="default"/>
      </w:rPr>
    </w:lvl>
    <w:lvl w:ilvl="1" w:tplc="BE32F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1AD3"/>
    <w:multiLevelType w:val="hybridMultilevel"/>
    <w:tmpl w:val="A1666C24"/>
    <w:lvl w:ilvl="0" w:tplc="2ABCB4A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E30C8"/>
    <w:multiLevelType w:val="hybridMultilevel"/>
    <w:tmpl w:val="31D40F50"/>
    <w:lvl w:ilvl="0" w:tplc="33FEEB64">
      <w:start w:val="9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D062D"/>
    <w:multiLevelType w:val="hybridMultilevel"/>
    <w:tmpl w:val="2D34B1C4"/>
    <w:lvl w:ilvl="0" w:tplc="B58C57B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95854"/>
    <w:multiLevelType w:val="hybridMultilevel"/>
    <w:tmpl w:val="784A4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17B1D"/>
    <w:multiLevelType w:val="hybridMultilevel"/>
    <w:tmpl w:val="C47C7A54"/>
    <w:lvl w:ilvl="0" w:tplc="7E283BB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64A"/>
    <w:multiLevelType w:val="hybridMultilevel"/>
    <w:tmpl w:val="73806D7C"/>
    <w:lvl w:ilvl="0" w:tplc="6176845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F7C1E"/>
    <w:multiLevelType w:val="hybridMultilevel"/>
    <w:tmpl w:val="D88402A8"/>
    <w:lvl w:ilvl="0" w:tplc="25383AF4">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30A53"/>
    <w:multiLevelType w:val="hybridMultilevel"/>
    <w:tmpl w:val="B19889FE"/>
    <w:lvl w:ilvl="0" w:tplc="799249D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7F2F"/>
    <w:multiLevelType w:val="hybridMultilevel"/>
    <w:tmpl w:val="24D428CE"/>
    <w:lvl w:ilvl="0" w:tplc="C67ACB34">
      <w:start w:val="9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B1E58"/>
    <w:multiLevelType w:val="hybridMultilevel"/>
    <w:tmpl w:val="76F2B01C"/>
    <w:lvl w:ilvl="0" w:tplc="36EE9DDC">
      <w:start w:val="1"/>
      <w:numFmt w:val="decimal"/>
      <w:lvlText w:val="S%1."/>
      <w:lvlJc w:val="left"/>
      <w:pPr>
        <w:ind w:left="720" w:hanging="360"/>
      </w:pPr>
      <w:rPr>
        <w:rFonts w:hint="default"/>
      </w:rPr>
    </w:lvl>
    <w:lvl w:ilvl="1" w:tplc="7E283B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E051D"/>
    <w:multiLevelType w:val="hybridMultilevel"/>
    <w:tmpl w:val="D408F5C8"/>
    <w:lvl w:ilvl="0" w:tplc="E18AF0DE">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8566B"/>
    <w:multiLevelType w:val="hybridMultilevel"/>
    <w:tmpl w:val="3DFAFC70"/>
    <w:lvl w:ilvl="0" w:tplc="6DCE1418">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C722E"/>
    <w:multiLevelType w:val="hybridMultilevel"/>
    <w:tmpl w:val="A4140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D0D25"/>
    <w:multiLevelType w:val="hybridMultilevel"/>
    <w:tmpl w:val="CA5A88A0"/>
    <w:lvl w:ilvl="0" w:tplc="442252A6">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82F91"/>
    <w:multiLevelType w:val="hybridMultilevel"/>
    <w:tmpl w:val="30E640B0"/>
    <w:lvl w:ilvl="0" w:tplc="532C489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47203"/>
    <w:multiLevelType w:val="hybridMultilevel"/>
    <w:tmpl w:val="427C24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6C5E7F"/>
    <w:multiLevelType w:val="hybridMultilevel"/>
    <w:tmpl w:val="DB56341C"/>
    <w:lvl w:ilvl="0" w:tplc="9F8086FE">
      <w:start w:val="9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C5133"/>
    <w:multiLevelType w:val="hybridMultilevel"/>
    <w:tmpl w:val="B4CA4864"/>
    <w:lvl w:ilvl="0" w:tplc="569C016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C6820"/>
    <w:multiLevelType w:val="hybridMultilevel"/>
    <w:tmpl w:val="A558D1E8"/>
    <w:lvl w:ilvl="0" w:tplc="7C60D0D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B4B5C"/>
    <w:multiLevelType w:val="hybridMultilevel"/>
    <w:tmpl w:val="B6A8CD82"/>
    <w:lvl w:ilvl="0" w:tplc="D690D9D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4701A"/>
    <w:multiLevelType w:val="hybridMultilevel"/>
    <w:tmpl w:val="C10680F0"/>
    <w:lvl w:ilvl="0" w:tplc="8190165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451EA"/>
    <w:multiLevelType w:val="hybridMultilevel"/>
    <w:tmpl w:val="767E2634"/>
    <w:lvl w:ilvl="0" w:tplc="9A5E7E1C">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C37AB"/>
    <w:multiLevelType w:val="hybridMultilevel"/>
    <w:tmpl w:val="A4CEF8C8"/>
    <w:lvl w:ilvl="0" w:tplc="FEFA4F6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D54B83"/>
    <w:multiLevelType w:val="hybridMultilevel"/>
    <w:tmpl w:val="28A21CB6"/>
    <w:lvl w:ilvl="0" w:tplc="ABE6315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143F21"/>
    <w:multiLevelType w:val="hybridMultilevel"/>
    <w:tmpl w:val="07A6C174"/>
    <w:lvl w:ilvl="0" w:tplc="6BE258E2">
      <w:start w:val="1"/>
      <w:numFmt w:val="decimal"/>
      <w:lvlText w:val="Q%1."/>
      <w:lvlJc w:val="left"/>
      <w:pPr>
        <w:ind w:left="720" w:hanging="360"/>
      </w:pPr>
      <w:rPr>
        <w:rFonts w:hint="default"/>
      </w:rPr>
    </w:lvl>
    <w:lvl w:ilvl="1" w:tplc="7E283BB6">
      <w:start w:val="1"/>
      <w:numFmt w:val="decimal"/>
      <w:lvlText w:val="%2"/>
      <w:lvlJc w:val="left"/>
      <w:pPr>
        <w:ind w:left="1440" w:hanging="360"/>
      </w:pPr>
      <w:rPr>
        <w:rFonts w:hint="default"/>
      </w:rPr>
    </w:lvl>
    <w:lvl w:ilvl="2" w:tplc="115C404E">
      <w:start w:val="1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FD3B56"/>
    <w:multiLevelType w:val="hybridMultilevel"/>
    <w:tmpl w:val="31760BB8"/>
    <w:lvl w:ilvl="0" w:tplc="F8D00F8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253DAF"/>
    <w:multiLevelType w:val="hybridMultilevel"/>
    <w:tmpl w:val="476698BA"/>
    <w:lvl w:ilvl="0" w:tplc="822EC3DC">
      <w:start w:val="9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95682E"/>
    <w:multiLevelType w:val="hybridMultilevel"/>
    <w:tmpl w:val="E5D23D0A"/>
    <w:lvl w:ilvl="0" w:tplc="59244C2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9A23EF"/>
    <w:multiLevelType w:val="hybridMultilevel"/>
    <w:tmpl w:val="7368E956"/>
    <w:lvl w:ilvl="0" w:tplc="B690671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370BD6"/>
    <w:multiLevelType w:val="hybridMultilevel"/>
    <w:tmpl w:val="96861870"/>
    <w:lvl w:ilvl="0" w:tplc="A4F2539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43DB"/>
    <w:multiLevelType w:val="hybridMultilevel"/>
    <w:tmpl w:val="D6E4A31C"/>
    <w:lvl w:ilvl="0" w:tplc="E5FA39DE">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122801"/>
    <w:multiLevelType w:val="hybridMultilevel"/>
    <w:tmpl w:val="B19889FE"/>
    <w:lvl w:ilvl="0" w:tplc="799249D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225E87"/>
    <w:multiLevelType w:val="hybridMultilevel"/>
    <w:tmpl w:val="5D8884D6"/>
    <w:lvl w:ilvl="0" w:tplc="36EE9DDC">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0D32F3"/>
    <w:multiLevelType w:val="hybridMultilevel"/>
    <w:tmpl w:val="B5E4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A00FF0"/>
    <w:multiLevelType w:val="hybridMultilevel"/>
    <w:tmpl w:val="25386304"/>
    <w:lvl w:ilvl="0" w:tplc="4C92CC0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7C0320"/>
    <w:multiLevelType w:val="hybridMultilevel"/>
    <w:tmpl w:val="2CBA3B00"/>
    <w:lvl w:ilvl="0" w:tplc="C10A3FF8">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BE16F6"/>
    <w:multiLevelType w:val="hybridMultilevel"/>
    <w:tmpl w:val="39E2F6A6"/>
    <w:lvl w:ilvl="0" w:tplc="04090003">
      <w:start w:val="1"/>
      <w:numFmt w:val="bullet"/>
      <w:lvlText w:val="o"/>
      <w:lvlJc w:val="left"/>
      <w:pPr>
        <w:ind w:left="720" w:hanging="360"/>
      </w:pPr>
      <w:rPr>
        <w:rFonts w:ascii="Courier New" w:hAnsi="Courier New" w:cs="Courier New" w:hint="default"/>
      </w:rPr>
    </w:lvl>
    <w:lvl w:ilvl="1" w:tplc="7E283BB6">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33524"/>
    <w:multiLevelType w:val="hybridMultilevel"/>
    <w:tmpl w:val="C18EDE50"/>
    <w:lvl w:ilvl="0" w:tplc="7F3CC97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2A314E"/>
    <w:multiLevelType w:val="hybridMultilevel"/>
    <w:tmpl w:val="703885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DE1984"/>
    <w:multiLevelType w:val="hybridMultilevel"/>
    <w:tmpl w:val="0246BA92"/>
    <w:lvl w:ilvl="0" w:tplc="A630059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CB1B79"/>
    <w:multiLevelType w:val="hybridMultilevel"/>
    <w:tmpl w:val="48CE55BC"/>
    <w:lvl w:ilvl="0" w:tplc="04E0595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C58D5"/>
    <w:multiLevelType w:val="hybridMultilevel"/>
    <w:tmpl w:val="3CBEC9CC"/>
    <w:lvl w:ilvl="0" w:tplc="E0640D26">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347B52"/>
    <w:multiLevelType w:val="hybridMultilevel"/>
    <w:tmpl w:val="F9DE55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041015"/>
    <w:multiLevelType w:val="hybridMultilevel"/>
    <w:tmpl w:val="5C6AD33C"/>
    <w:lvl w:ilvl="0" w:tplc="CC768132">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5F0DE0"/>
    <w:multiLevelType w:val="hybridMultilevel"/>
    <w:tmpl w:val="E1D8AAD2"/>
    <w:lvl w:ilvl="0" w:tplc="36EE9DDC">
      <w:start w:val="1"/>
      <w:numFmt w:val="decimal"/>
      <w:lvlText w:val="S%1."/>
      <w:lvlJc w:val="left"/>
      <w:pPr>
        <w:ind w:left="720" w:hanging="360"/>
      </w:pPr>
      <w:rPr>
        <w:rFonts w:hint="default"/>
      </w:rPr>
    </w:lvl>
    <w:lvl w:ilvl="1" w:tplc="7E283B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2F0938"/>
    <w:multiLevelType w:val="hybridMultilevel"/>
    <w:tmpl w:val="BF7A6544"/>
    <w:lvl w:ilvl="0" w:tplc="670EEF5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C010E1"/>
    <w:multiLevelType w:val="hybridMultilevel"/>
    <w:tmpl w:val="6EBEF24A"/>
    <w:lvl w:ilvl="0" w:tplc="36EE9DDC">
      <w:start w:val="1"/>
      <w:numFmt w:val="decimal"/>
      <w:lvlText w:val="S%1."/>
      <w:lvlJc w:val="left"/>
      <w:pPr>
        <w:ind w:left="720" w:hanging="360"/>
      </w:pPr>
      <w:rPr>
        <w:rFonts w:hint="default"/>
      </w:rPr>
    </w:lvl>
    <w:lvl w:ilvl="1" w:tplc="7E283BB6">
      <w:start w:val="1"/>
      <w:numFmt w:val="decimal"/>
      <w:lvlText w:val="%2"/>
      <w:lvlJc w:val="left"/>
      <w:pPr>
        <w:ind w:left="1440" w:hanging="360"/>
      </w:pPr>
      <w:rPr>
        <w:rFonts w:hint="default"/>
      </w:rPr>
    </w:lvl>
    <w:lvl w:ilvl="2" w:tplc="2D0803EA">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066E9A"/>
    <w:multiLevelType w:val="hybridMultilevel"/>
    <w:tmpl w:val="C9DA6DA6"/>
    <w:lvl w:ilvl="0" w:tplc="C78CB9D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B48B4"/>
    <w:multiLevelType w:val="hybridMultilevel"/>
    <w:tmpl w:val="979844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E410D64"/>
    <w:multiLevelType w:val="hybridMultilevel"/>
    <w:tmpl w:val="C3CAA270"/>
    <w:lvl w:ilvl="0" w:tplc="724095A8">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CB0912"/>
    <w:multiLevelType w:val="hybridMultilevel"/>
    <w:tmpl w:val="43741A5C"/>
    <w:lvl w:ilvl="0" w:tplc="67CA1A2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4D7625"/>
    <w:multiLevelType w:val="hybridMultilevel"/>
    <w:tmpl w:val="B19889FE"/>
    <w:lvl w:ilvl="0" w:tplc="799249D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7B50B6"/>
    <w:multiLevelType w:val="hybridMultilevel"/>
    <w:tmpl w:val="36A48090"/>
    <w:lvl w:ilvl="0" w:tplc="32CC01FE">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D54155"/>
    <w:multiLevelType w:val="hybridMultilevel"/>
    <w:tmpl w:val="311AF7CE"/>
    <w:lvl w:ilvl="0" w:tplc="C30AD4A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160E3"/>
    <w:multiLevelType w:val="hybridMultilevel"/>
    <w:tmpl w:val="52060D28"/>
    <w:lvl w:ilvl="0" w:tplc="17B2598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3C7738"/>
    <w:multiLevelType w:val="hybridMultilevel"/>
    <w:tmpl w:val="01208032"/>
    <w:lvl w:ilvl="0" w:tplc="344A7BD4">
      <w:start w:val="9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C15DF2"/>
    <w:multiLevelType w:val="hybridMultilevel"/>
    <w:tmpl w:val="B2F86E58"/>
    <w:lvl w:ilvl="0" w:tplc="FD3212E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3"/>
  </w:num>
  <w:num w:numId="3">
    <w:abstractNumId w:val="39"/>
  </w:num>
  <w:num w:numId="4">
    <w:abstractNumId w:val="49"/>
  </w:num>
  <w:num w:numId="5">
    <w:abstractNumId w:val="4"/>
  </w:num>
  <w:num w:numId="6">
    <w:abstractNumId w:val="16"/>
  </w:num>
  <w:num w:numId="7">
    <w:abstractNumId w:val="13"/>
  </w:num>
  <w:num w:numId="8">
    <w:abstractNumId w:val="25"/>
  </w:num>
  <w:num w:numId="9">
    <w:abstractNumId w:val="5"/>
  </w:num>
  <w:num w:numId="10">
    <w:abstractNumId w:val="33"/>
  </w:num>
  <w:num w:numId="11">
    <w:abstractNumId w:val="45"/>
  </w:num>
  <w:num w:numId="12">
    <w:abstractNumId w:val="10"/>
  </w:num>
  <w:num w:numId="13">
    <w:abstractNumId w:val="47"/>
  </w:num>
  <w:num w:numId="14">
    <w:abstractNumId w:val="37"/>
  </w:num>
  <w:num w:numId="15">
    <w:abstractNumId w:val="22"/>
  </w:num>
  <w:num w:numId="16">
    <w:abstractNumId w:val="17"/>
  </w:num>
  <w:num w:numId="17">
    <w:abstractNumId w:val="2"/>
  </w:num>
  <w:num w:numId="18">
    <w:abstractNumId w:val="12"/>
  </w:num>
  <w:num w:numId="19">
    <w:abstractNumId w:val="32"/>
  </w:num>
  <w:num w:numId="20">
    <w:abstractNumId w:val="9"/>
  </w:num>
  <w:num w:numId="21">
    <w:abstractNumId w:val="44"/>
  </w:num>
  <w:num w:numId="22">
    <w:abstractNumId w:val="14"/>
  </w:num>
  <w:num w:numId="23">
    <w:abstractNumId w:val="53"/>
  </w:num>
  <w:num w:numId="24">
    <w:abstractNumId w:val="7"/>
  </w:num>
  <w:num w:numId="25">
    <w:abstractNumId w:val="51"/>
  </w:num>
  <w:num w:numId="26">
    <w:abstractNumId w:val="31"/>
  </w:num>
  <w:num w:numId="27">
    <w:abstractNumId w:val="19"/>
  </w:num>
  <w:num w:numId="28">
    <w:abstractNumId w:val="24"/>
  </w:num>
  <w:num w:numId="29">
    <w:abstractNumId w:val="6"/>
  </w:num>
  <w:num w:numId="30">
    <w:abstractNumId w:val="18"/>
  </w:num>
  <w:num w:numId="31">
    <w:abstractNumId w:val="42"/>
  </w:num>
  <w:num w:numId="32">
    <w:abstractNumId w:val="48"/>
  </w:num>
  <w:num w:numId="33">
    <w:abstractNumId w:val="21"/>
  </w:num>
  <w:num w:numId="34">
    <w:abstractNumId w:val="1"/>
  </w:num>
  <w:num w:numId="35">
    <w:abstractNumId w:val="20"/>
  </w:num>
  <w:num w:numId="36">
    <w:abstractNumId w:val="28"/>
  </w:num>
  <w:num w:numId="37">
    <w:abstractNumId w:val="36"/>
  </w:num>
  <w:num w:numId="38">
    <w:abstractNumId w:val="3"/>
  </w:num>
  <w:num w:numId="39">
    <w:abstractNumId w:val="11"/>
  </w:num>
  <w:num w:numId="40">
    <w:abstractNumId w:val="23"/>
  </w:num>
  <w:num w:numId="41">
    <w:abstractNumId w:val="55"/>
  </w:num>
  <w:num w:numId="42">
    <w:abstractNumId w:val="35"/>
  </w:num>
  <w:num w:numId="43">
    <w:abstractNumId w:val="54"/>
  </w:num>
  <w:num w:numId="44">
    <w:abstractNumId w:val="26"/>
  </w:num>
  <w:num w:numId="45">
    <w:abstractNumId w:val="27"/>
  </w:num>
  <w:num w:numId="46">
    <w:abstractNumId w:val="15"/>
  </w:num>
  <w:num w:numId="47">
    <w:abstractNumId w:val="29"/>
  </w:num>
  <w:num w:numId="48">
    <w:abstractNumId w:val="38"/>
  </w:num>
  <w:num w:numId="49">
    <w:abstractNumId w:val="57"/>
  </w:num>
  <w:num w:numId="50">
    <w:abstractNumId w:val="41"/>
  </w:num>
  <w:num w:numId="51">
    <w:abstractNumId w:val="40"/>
  </w:num>
  <w:num w:numId="52">
    <w:abstractNumId w:val="30"/>
  </w:num>
  <w:num w:numId="53">
    <w:abstractNumId w:val="56"/>
  </w:num>
  <w:num w:numId="54">
    <w:abstractNumId w:val="46"/>
  </w:num>
  <w:num w:numId="55">
    <w:abstractNumId w:val="50"/>
  </w:num>
  <w:num w:numId="56">
    <w:abstractNumId w:val="52"/>
  </w:num>
  <w:num w:numId="57">
    <w:abstractNumId w:val="8"/>
  </w:num>
  <w:num w:numId="58">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C1"/>
    <w:rsid w:val="000157AF"/>
    <w:rsid w:val="00041825"/>
    <w:rsid w:val="000C56FA"/>
    <w:rsid w:val="00106775"/>
    <w:rsid w:val="001124B8"/>
    <w:rsid w:val="00122DA5"/>
    <w:rsid w:val="00156147"/>
    <w:rsid w:val="00183F5D"/>
    <w:rsid w:val="00196EEC"/>
    <w:rsid w:val="001B5CCF"/>
    <w:rsid w:val="001D1CFC"/>
    <w:rsid w:val="001D41E4"/>
    <w:rsid w:val="001F71B4"/>
    <w:rsid w:val="00201C74"/>
    <w:rsid w:val="002135EA"/>
    <w:rsid w:val="00232834"/>
    <w:rsid w:val="002503BA"/>
    <w:rsid w:val="002D2D9E"/>
    <w:rsid w:val="003625D8"/>
    <w:rsid w:val="003A0AD2"/>
    <w:rsid w:val="003B25F8"/>
    <w:rsid w:val="003E6138"/>
    <w:rsid w:val="003F3D98"/>
    <w:rsid w:val="004101E2"/>
    <w:rsid w:val="00412F11"/>
    <w:rsid w:val="00423B79"/>
    <w:rsid w:val="004629EC"/>
    <w:rsid w:val="004A3364"/>
    <w:rsid w:val="004B575D"/>
    <w:rsid w:val="004C4A24"/>
    <w:rsid w:val="004E05D5"/>
    <w:rsid w:val="004F01C1"/>
    <w:rsid w:val="00513699"/>
    <w:rsid w:val="0051542C"/>
    <w:rsid w:val="0052730C"/>
    <w:rsid w:val="005537AF"/>
    <w:rsid w:val="00580EC6"/>
    <w:rsid w:val="0059624D"/>
    <w:rsid w:val="005D249A"/>
    <w:rsid w:val="00650BF8"/>
    <w:rsid w:val="00664CE2"/>
    <w:rsid w:val="00672252"/>
    <w:rsid w:val="006A77E0"/>
    <w:rsid w:val="006B3A82"/>
    <w:rsid w:val="006D3AC1"/>
    <w:rsid w:val="006E3EBC"/>
    <w:rsid w:val="007076AB"/>
    <w:rsid w:val="00710A8B"/>
    <w:rsid w:val="00715BB2"/>
    <w:rsid w:val="007418C1"/>
    <w:rsid w:val="00752D30"/>
    <w:rsid w:val="00796CFF"/>
    <w:rsid w:val="007A4A14"/>
    <w:rsid w:val="007A7B2D"/>
    <w:rsid w:val="007B0734"/>
    <w:rsid w:val="007C0EED"/>
    <w:rsid w:val="007C637A"/>
    <w:rsid w:val="007E7D27"/>
    <w:rsid w:val="00811E99"/>
    <w:rsid w:val="008205E0"/>
    <w:rsid w:val="00893A3E"/>
    <w:rsid w:val="008A280D"/>
    <w:rsid w:val="008B6968"/>
    <w:rsid w:val="008F13A0"/>
    <w:rsid w:val="00920E84"/>
    <w:rsid w:val="00941FCF"/>
    <w:rsid w:val="009760C2"/>
    <w:rsid w:val="009A07CA"/>
    <w:rsid w:val="009A24C9"/>
    <w:rsid w:val="009B3D1D"/>
    <w:rsid w:val="009E2C29"/>
    <w:rsid w:val="009F6E80"/>
    <w:rsid w:val="00A2755F"/>
    <w:rsid w:val="00A65E49"/>
    <w:rsid w:val="00A7222A"/>
    <w:rsid w:val="00A7280D"/>
    <w:rsid w:val="00A730B5"/>
    <w:rsid w:val="00A73A82"/>
    <w:rsid w:val="00AB57E9"/>
    <w:rsid w:val="00B11C72"/>
    <w:rsid w:val="00B464A5"/>
    <w:rsid w:val="00B534D1"/>
    <w:rsid w:val="00BB0D7B"/>
    <w:rsid w:val="00BC0475"/>
    <w:rsid w:val="00BE0497"/>
    <w:rsid w:val="00C04834"/>
    <w:rsid w:val="00C12310"/>
    <w:rsid w:val="00C64070"/>
    <w:rsid w:val="00CF0303"/>
    <w:rsid w:val="00CF2EA6"/>
    <w:rsid w:val="00D07753"/>
    <w:rsid w:val="00D10BF9"/>
    <w:rsid w:val="00D32113"/>
    <w:rsid w:val="00D56EC3"/>
    <w:rsid w:val="00D86158"/>
    <w:rsid w:val="00E31A28"/>
    <w:rsid w:val="00E71F38"/>
    <w:rsid w:val="00E857BB"/>
    <w:rsid w:val="00EA45CA"/>
    <w:rsid w:val="00EB1E42"/>
    <w:rsid w:val="00EF13DA"/>
    <w:rsid w:val="00F724C1"/>
    <w:rsid w:val="00F7306B"/>
    <w:rsid w:val="00FC7D11"/>
    <w:rsid w:val="00FE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E141"/>
  <w15:chartTrackingRefBased/>
  <w15:docId w15:val="{89924662-B5C4-4AC5-8150-816152B8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uiPriority w:val="99"/>
    <w:rsid w:val="005537AF"/>
    <w:pPr>
      <w:spacing w:after="0" w:line="240" w:lineRule="auto"/>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537AF"/>
    <w:rPr>
      <w:rFonts w:ascii="Arial" w:eastAsia="Times New Roman" w:hAnsi="Arial" w:cs="Times New Roman"/>
      <w:sz w:val="20"/>
      <w:szCs w:val="24"/>
    </w:rPr>
  </w:style>
  <w:style w:type="paragraph" w:customStyle="1" w:styleId="RinstructionL2">
    <w:name w:val="R instruction: L2"/>
    <w:basedOn w:val="Normal"/>
    <w:rsid w:val="005537AF"/>
    <w:pPr>
      <w:spacing w:after="0" w:line="240" w:lineRule="auto"/>
      <w:ind w:left="1260"/>
    </w:pPr>
    <w:rPr>
      <w:rFonts w:ascii="Arial" w:eastAsia="Times New Roman" w:hAnsi="Arial" w:cs="Times New Roman"/>
      <w:i/>
      <w:sz w:val="20"/>
      <w:szCs w:val="24"/>
    </w:rPr>
  </w:style>
  <w:style w:type="paragraph" w:customStyle="1" w:styleId="Question">
    <w:name w:val="Question"/>
    <w:aliases w:val="qq,text,Question Char Char Char,q,qq1,Quotation,v"/>
    <w:basedOn w:val="Normal"/>
    <w:next w:val="Normal"/>
    <w:link w:val="QuestionChar"/>
    <w:rsid w:val="005537AF"/>
    <w:pPr>
      <w:spacing w:after="0" w:line="240" w:lineRule="auto"/>
      <w:ind w:left="1260" w:hanging="1260"/>
    </w:pPr>
    <w:rPr>
      <w:rFonts w:ascii="Arial" w:eastAsia="Times New Roman" w:hAnsi="Arial" w:cs="Times New Roman"/>
      <w:sz w:val="20"/>
      <w:szCs w:val="24"/>
    </w:rPr>
  </w:style>
  <w:style w:type="character" w:customStyle="1" w:styleId="QuestionChar">
    <w:name w:val="Question Char"/>
    <w:aliases w:val="qq Char,q Char"/>
    <w:link w:val="Question"/>
    <w:locked/>
    <w:rsid w:val="005537AF"/>
    <w:rPr>
      <w:rFonts w:ascii="Arial" w:eastAsia="Times New Roman" w:hAnsi="Arial" w:cs="Times New Roman"/>
      <w:sz w:val="20"/>
      <w:szCs w:val="24"/>
    </w:rPr>
  </w:style>
  <w:style w:type="paragraph" w:customStyle="1" w:styleId="KeywordPN">
    <w:name w:val="Keyword/PN"/>
    <w:basedOn w:val="Normal"/>
    <w:link w:val="KeywordPNChar"/>
    <w:uiPriority w:val="99"/>
    <w:rsid w:val="005537AF"/>
    <w:pPr>
      <w:spacing w:after="0" w:line="240" w:lineRule="auto"/>
    </w:pPr>
    <w:rPr>
      <w:rFonts w:ascii="Arial" w:eastAsia="Times New Roman" w:hAnsi="Arial" w:cs="Times New Roman"/>
      <w:caps/>
      <w:sz w:val="20"/>
      <w:szCs w:val="24"/>
    </w:rPr>
  </w:style>
  <w:style w:type="character" w:styleId="CommentReference">
    <w:name w:val="annotation reference"/>
    <w:uiPriority w:val="99"/>
    <w:semiHidden/>
    <w:rsid w:val="005537AF"/>
    <w:rPr>
      <w:rFonts w:cs="Times New Roman"/>
      <w:sz w:val="16"/>
      <w:szCs w:val="16"/>
    </w:rPr>
  </w:style>
  <w:style w:type="paragraph" w:styleId="CommentText">
    <w:name w:val="annotation text"/>
    <w:basedOn w:val="Normal"/>
    <w:link w:val="CommentTextChar"/>
    <w:uiPriority w:val="99"/>
    <w:unhideWhenUsed/>
    <w:rsid w:val="005537AF"/>
    <w:pPr>
      <w:spacing w:after="0" w:line="240"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rsid w:val="005537AF"/>
    <w:rPr>
      <w:rFonts w:ascii="Arial" w:eastAsia="Times New Roman" w:hAnsi="Arial" w:cs="Times New Roman"/>
      <w:sz w:val="20"/>
      <w:szCs w:val="20"/>
      <w:lang w:val="x-none" w:eastAsia="x-none"/>
    </w:rPr>
  </w:style>
  <w:style w:type="character" w:customStyle="1" w:styleId="KeywordPNChar">
    <w:name w:val="Keyword/PN Char"/>
    <w:link w:val="KeywordPN"/>
    <w:uiPriority w:val="99"/>
    <w:locked/>
    <w:rsid w:val="005537AF"/>
    <w:rPr>
      <w:rFonts w:ascii="Arial" w:eastAsia="Times New Roman" w:hAnsi="Arial" w:cs="Times New Roman"/>
      <w:caps/>
      <w:sz w:val="20"/>
      <w:szCs w:val="24"/>
    </w:rPr>
  </w:style>
  <w:style w:type="paragraph" w:styleId="BalloonText">
    <w:name w:val="Balloon Text"/>
    <w:basedOn w:val="Normal"/>
    <w:link w:val="BalloonTextChar"/>
    <w:uiPriority w:val="99"/>
    <w:semiHidden/>
    <w:unhideWhenUsed/>
    <w:rsid w:val="00553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7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C0475"/>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C0475"/>
    <w:rPr>
      <w:rFonts w:ascii="Arial" w:eastAsia="Times New Roman" w:hAnsi="Arial" w:cs="Times New Roman"/>
      <w:b/>
      <w:bCs/>
      <w:sz w:val="20"/>
      <w:szCs w:val="20"/>
      <w:lang w:val="x-none" w:eastAsia="x-none"/>
    </w:rPr>
  </w:style>
  <w:style w:type="paragraph" w:styleId="ListParagraph">
    <w:name w:val="List Paragraph"/>
    <w:basedOn w:val="Normal"/>
    <w:uiPriority w:val="34"/>
    <w:qFormat/>
    <w:rsid w:val="00BC0475"/>
    <w:pPr>
      <w:ind w:left="720"/>
      <w:contextualSpacing/>
    </w:pPr>
  </w:style>
  <w:style w:type="paragraph" w:customStyle="1" w:styleId="QuestionL2">
    <w:name w:val="Question: L2"/>
    <w:basedOn w:val="Normal"/>
    <w:qFormat/>
    <w:rsid w:val="002135EA"/>
    <w:pPr>
      <w:spacing w:after="0" w:line="240" w:lineRule="auto"/>
      <w:ind w:left="1260"/>
    </w:pPr>
    <w:rPr>
      <w:rFonts w:ascii="Arial" w:eastAsia="Times New Roman" w:hAnsi="Arial" w:cs="Times New Roman"/>
      <w:sz w:val="20"/>
      <w:szCs w:val="24"/>
    </w:rPr>
  </w:style>
  <w:style w:type="table" w:styleId="TableGrid">
    <w:name w:val="Table Grid"/>
    <w:basedOn w:val="TableNormal"/>
    <w:uiPriority w:val="59"/>
    <w:rsid w:val="0023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8C1"/>
  </w:style>
  <w:style w:type="paragraph" w:styleId="Footer">
    <w:name w:val="footer"/>
    <w:basedOn w:val="Normal"/>
    <w:link w:val="FooterChar"/>
    <w:uiPriority w:val="99"/>
    <w:unhideWhenUsed/>
    <w:rsid w:val="0074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8C1"/>
  </w:style>
  <w:style w:type="character" w:styleId="Hyperlink">
    <w:name w:val="Hyperlink"/>
    <w:basedOn w:val="DefaultParagraphFont"/>
    <w:uiPriority w:val="99"/>
    <w:unhideWhenUsed/>
    <w:rsid w:val="00106775"/>
    <w:rPr>
      <w:color w:val="0563C1" w:themeColor="hyperlink"/>
      <w:u w:val="single"/>
    </w:rPr>
  </w:style>
  <w:style w:type="character" w:customStyle="1" w:styleId="e24kjd">
    <w:name w:val="e24kjd"/>
    <w:basedOn w:val="DefaultParagraphFont"/>
    <w:rsid w:val="0036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C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2602</Words>
  <Characters>14832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Coa</dc:creator>
  <cp:keywords/>
  <dc:description/>
  <cp:lastModifiedBy>WILLIAM PARHAM</cp:lastModifiedBy>
  <cp:revision>2</cp:revision>
  <cp:lastPrinted>2018-09-13T12:50:00Z</cp:lastPrinted>
  <dcterms:created xsi:type="dcterms:W3CDTF">2020-06-12T20:52:00Z</dcterms:created>
  <dcterms:modified xsi:type="dcterms:W3CDTF">2020-06-12T20:52:00Z</dcterms:modified>
</cp:coreProperties>
</file>