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317F8B4F" w:rsidR="003179E5" w:rsidRPr="003179E5" w:rsidRDefault="003179E5" w:rsidP="003179E5">
      <w:pPr>
        <w:tabs>
          <w:tab w:val="left" w:pos="900"/>
        </w:tabs>
        <w:jc w:val="both"/>
        <w:rPr>
          <w:rFonts w:eastAsia="Calibri"/>
          <w:b/>
        </w:rPr>
      </w:pPr>
      <w:bookmarkStart w:id="0" w:name="_GoBack"/>
      <w:bookmarkEnd w:id="0"/>
      <w:r w:rsidRPr="003179E5">
        <w:rPr>
          <w:rFonts w:eastAsia="Calibri"/>
          <w:b/>
        </w:rPr>
        <w:t xml:space="preserve">Appendix </w:t>
      </w:r>
      <w:r w:rsidR="000A52BA">
        <w:rPr>
          <w:rFonts w:eastAsia="Calibri"/>
          <w:b/>
        </w:rPr>
        <w:t>E4</w:t>
      </w:r>
      <w:r w:rsidRPr="003179E5">
        <w:rPr>
          <w:rFonts w:eastAsia="Calibri"/>
          <w:b/>
        </w:rPr>
        <w:t xml:space="preserve">. Telephone Script to Complete Informational Study Recording for </w:t>
      </w:r>
      <w:r w:rsidR="000A52BA">
        <w:rPr>
          <w:rFonts w:eastAsia="Calibri"/>
          <w:b/>
        </w:rPr>
        <w:t>Site Supervisors</w:t>
      </w:r>
    </w:p>
    <w:p w14:paraId="1269B4EB" w14:textId="272452AA" w:rsidR="005060C8" w:rsidRDefault="00DD5DB4" w:rsidP="005060C8">
      <w:r>
        <w:t>Hello, m</w:t>
      </w:r>
      <w:r w:rsidR="005060C8">
        <w:t>ay I speak with &lt;NAME OF S</w:t>
      </w:r>
      <w:r w:rsidR="000A52BA">
        <w:t>ITE SUPERVISOR</w:t>
      </w:r>
      <w:r w:rsidR="005060C8">
        <w:t>&gt;?</w:t>
      </w:r>
    </w:p>
    <w:p w14:paraId="7C4E6001" w14:textId="77777777" w:rsidR="005060C8" w:rsidRPr="00A77D78" w:rsidRDefault="005060C8" w:rsidP="005060C8">
      <w:pPr>
        <w:rPr>
          <w:b/>
        </w:rPr>
      </w:pPr>
      <w:r w:rsidRPr="00A77D78">
        <w:rPr>
          <w:b/>
        </w:rPr>
        <w:t xml:space="preserve">IF AVAILABLE: </w:t>
      </w:r>
    </w:p>
    <w:p w14:paraId="67FDC46C" w14:textId="02310A79" w:rsidR="005060C8" w:rsidRDefault="005060C8" w:rsidP="005060C8">
      <w:r>
        <w:t xml:space="preserve">Hello.  This is &lt;NAME&gt; calling from Westat, with regard to the U.S. Department of Agriculture’s </w:t>
      </w:r>
      <w:r w:rsidRPr="00DD5DB4">
        <w:rPr>
          <w:i/>
        </w:rPr>
        <w:t>Summer Meals Study</w:t>
      </w:r>
      <w:r>
        <w:t>.  A few weeks ago, we sent you an email</w:t>
      </w:r>
      <w:r w:rsidR="000A52BA">
        <w:t xml:space="preserve"> with a link </w:t>
      </w:r>
      <w:r>
        <w:t xml:space="preserve">and a PIN to an informational study </w:t>
      </w:r>
      <w:r w:rsidR="00881715">
        <w:t>video</w:t>
      </w:r>
      <w:r>
        <w:t xml:space="preserve">. Our records indicate that you have not </w:t>
      </w:r>
      <w:r w:rsidR="00881715">
        <w:t xml:space="preserve">viewed the study video as </w:t>
      </w:r>
      <w:r>
        <w:t>of today</w:t>
      </w:r>
      <w:r w:rsidR="00881715">
        <w:t xml:space="preserve">. We would like to tell you the information that is included in the video now, </w:t>
      </w:r>
      <w:r>
        <w:t xml:space="preserve">over the phone. It will take about </w:t>
      </w:r>
      <w:r w:rsidRPr="008978EE">
        <w:t>10</w:t>
      </w:r>
      <w:r>
        <w:t xml:space="preserve"> minutes to complete and </w:t>
      </w:r>
      <w:r w:rsidR="00696039">
        <w:t xml:space="preserve">will provide </w:t>
      </w:r>
      <w:r>
        <w:t xml:space="preserve">you details about </w:t>
      </w:r>
      <w:r w:rsidR="000A52BA">
        <w:t>what we will ask you to do for the study.</w:t>
      </w:r>
      <w:r>
        <w:t xml:space="preserve"> At the end</w:t>
      </w:r>
      <w:r w:rsidR="00DD5DB4">
        <w:t>,</w:t>
      </w:r>
      <w:r>
        <w:t xml:space="preserve"> I will ask you to confirm your participation in the study. </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5DDB268D" w14:textId="1E6F6D39" w:rsidR="00887B88" w:rsidRDefault="00696039" w:rsidP="00887B88">
      <w:pPr>
        <w:rPr>
          <w:color w:val="000000" w:themeColor="text1"/>
        </w:rPr>
      </w:pPr>
      <w:r>
        <w:t xml:space="preserve">Thank you. </w:t>
      </w:r>
      <w:r w:rsidR="00887B88" w:rsidRPr="00887B88">
        <w:t xml:space="preserve"> </w:t>
      </w:r>
      <w:r w:rsidR="00887B88" w:rsidRPr="00C72C9A">
        <w:t xml:space="preserve">The law governing the </w:t>
      </w:r>
      <w:r w:rsidR="00881715">
        <w:t xml:space="preserve">Summer Meal Programs </w:t>
      </w:r>
      <w:r w:rsidR="00887B88" w:rsidRPr="00C72C9A">
        <w:t>requires</w:t>
      </w:r>
      <w:r w:rsidR="00887B88">
        <w:rPr>
          <w:i/>
        </w:rPr>
        <w:t xml:space="preserve"> organizations </w:t>
      </w:r>
      <w:r w:rsidR="00887B88" w:rsidRPr="00C72C9A">
        <w:t>participating in the programs to cooperate in studies such as the Summer Meals Study.</w:t>
      </w:r>
      <w:r w:rsidR="00881715" w:rsidRPr="00881715">
        <w:rPr>
          <w:rFonts w:cs="Calibri"/>
        </w:rPr>
        <w:t xml:space="preserve"> </w:t>
      </w:r>
      <w:r w:rsidR="00881715">
        <w:rPr>
          <w:rFonts w:cs="Calibri"/>
        </w:rPr>
        <w:t xml:space="preserve">While </w:t>
      </w:r>
      <w:r w:rsidR="00881715">
        <w:rPr>
          <w:rFonts w:cs="Calibri"/>
          <w:i/>
        </w:rPr>
        <w:t>your</w:t>
      </w:r>
      <w:r w:rsidR="00881715">
        <w:rPr>
          <w:rFonts w:cs="Calibri"/>
        </w:rPr>
        <w:t xml:space="preserve"> participation in this discussion is completely voluntary, your feedback will improve our understanding of the Summer Meal Programs, including what helps or does not help your site participate</w:t>
      </w:r>
      <w:r w:rsidR="00881715">
        <w:t xml:space="preserve"> </w:t>
      </w:r>
      <w:r w:rsidR="00887B88" w:rsidRPr="00AC2078">
        <w:t>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887B88">
        <w:t xml:space="preserve"> </w:t>
      </w:r>
      <w:r w:rsidR="00887B8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B8AE7CE" w14:textId="1F4CAC73" w:rsidR="00696039" w:rsidRDefault="00696039" w:rsidP="003239CD">
      <w:pPr>
        <w:rPr>
          <w:rFonts w:eastAsia="Times New Roman" w:cs="Arial"/>
        </w:rPr>
      </w:pPr>
      <w:r w:rsidRPr="001D1575">
        <w:rPr>
          <w:rFonts w:eastAsia="Times New Roman" w:cs="Arial"/>
        </w:rPr>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lastRenderedPageBreak/>
        <w:t xml:space="preserve"> </w:t>
      </w:r>
    </w:p>
    <w:p w14:paraId="1245797D" w14:textId="1333121E"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Pr="00696039">
        <w:rPr>
          <w:rFonts w:eastAsia="Times New Roman" w:cs="Arial"/>
          <w:b/>
        </w:rPr>
        <w:t>INFORMATIONAL STUDY RECORDING FOR S</w:t>
      </w:r>
      <w:r w:rsidR="000A52BA">
        <w:rPr>
          <w:rFonts w:eastAsia="Times New Roman" w:cs="Arial"/>
          <w:b/>
        </w:rPr>
        <w:t xml:space="preserve">ITE SUPERVISORS </w:t>
      </w:r>
      <w:r>
        <w:rPr>
          <w:rFonts w:eastAsia="Times New Roman" w:cs="Arial"/>
        </w:rPr>
        <w:t>AND RECORD CONFIRMATION OF PARTICIPATION RESPONSES.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7777777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Pr>
          <w:rFonts w:eastAsia="Times New Roman" w:cs="Arial"/>
        </w:rPr>
        <w:t xml:space="preserve">review the informational study recording by phone.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7ED33421" w:rsidR="00696039" w:rsidRDefault="00696039" w:rsidP="00696039">
      <w:pPr>
        <w:pStyle w:val="ListParagraph"/>
        <w:numPr>
          <w:ilvl w:val="0"/>
          <w:numId w:val="8"/>
        </w:numPr>
      </w:pPr>
      <w:r>
        <w:t xml:space="preserve">Yes </w:t>
      </w:r>
      <w:r>
        <w:sym w:font="Wingdings" w:char="F0E0"/>
      </w:r>
      <w:r>
        <w:t xml:space="preserve"> The informational study recording may be accessed at </w:t>
      </w:r>
      <w:hyperlink r:id="rId8" w:history="1">
        <w:r w:rsidRPr="00242211">
          <w:rPr>
            <w:rStyle w:val="Hyperlink"/>
          </w:rPr>
          <w:t>www.SUMS.org</w:t>
        </w:r>
      </w:hyperlink>
      <w:r>
        <w:t xml:space="preserve"> and your PIN is #####</w:t>
      </w:r>
    </w:p>
    <w:p w14:paraId="17088488" w14:textId="77777777" w:rsidR="00696039" w:rsidRDefault="00696039" w:rsidP="00696039">
      <w:pPr>
        <w:pStyle w:val="ListParagraph"/>
        <w:numPr>
          <w:ilvl w:val="0"/>
          <w:numId w:val="8"/>
        </w:numPr>
      </w:pPr>
      <w:r>
        <w:t xml:space="preserve">No </w:t>
      </w:r>
      <w:r>
        <w:sym w:font="Wingdings" w:char="F0E0"/>
      </w:r>
      <w:r>
        <w:t xml:space="preserve"> Ok. </w:t>
      </w:r>
    </w:p>
    <w:p w14:paraId="3CD11E50" w14:textId="2F84E48C" w:rsidR="00696039" w:rsidRDefault="00696039" w:rsidP="00696039">
      <w:r>
        <w:t>Please view the informational study recording 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A423" w14:textId="77777777" w:rsidR="004B05F6" w:rsidRDefault="004B05F6" w:rsidP="004B05F6">
      <w:pPr>
        <w:spacing w:after="0" w:line="240" w:lineRule="auto"/>
      </w:pPr>
      <w:r>
        <w:separator/>
      </w:r>
    </w:p>
  </w:endnote>
  <w:endnote w:type="continuationSeparator" w:id="0">
    <w:p w14:paraId="5F21B122" w14:textId="77777777" w:rsidR="004B05F6" w:rsidRDefault="004B05F6"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1217BC9F" w:rsidR="004B05F6" w:rsidRDefault="004B05F6">
    <w:pPr>
      <w:pStyle w:val="Footer"/>
    </w:pPr>
    <w:r>
      <w:rPr>
        <w:rFonts w:ascii="Arial" w:hAnsi="Arial" w:cs="Arial"/>
        <w:sz w:val="16"/>
        <w:szCs w:val="16"/>
      </w:rPr>
      <w:t>Public reporting burden for this collection of information is estimated to average 1</w:t>
    </w:r>
    <w:r w:rsidR="0029233F">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FD5A" w14:textId="77777777" w:rsidR="004B05F6" w:rsidRDefault="004B05F6" w:rsidP="004B05F6">
      <w:pPr>
        <w:spacing w:after="0" w:line="240" w:lineRule="auto"/>
      </w:pPr>
      <w:r>
        <w:separator/>
      </w:r>
    </w:p>
  </w:footnote>
  <w:footnote w:type="continuationSeparator" w:id="0">
    <w:p w14:paraId="3EDB906A" w14:textId="77777777" w:rsidR="004B05F6" w:rsidRDefault="004B05F6"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2B00F282"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74B7B"/>
    <w:rsid w:val="000A52BA"/>
    <w:rsid w:val="0011717B"/>
    <w:rsid w:val="00244059"/>
    <w:rsid w:val="0029233F"/>
    <w:rsid w:val="002C14D0"/>
    <w:rsid w:val="002F4D25"/>
    <w:rsid w:val="003179E5"/>
    <w:rsid w:val="003224A1"/>
    <w:rsid w:val="003239CD"/>
    <w:rsid w:val="004B05F6"/>
    <w:rsid w:val="005060C8"/>
    <w:rsid w:val="00567AD5"/>
    <w:rsid w:val="00696039"/>
    <w:rsid w:val="00716255"/>
    <w:rsid w:val="00881715"/>
    <w:rsid w:val="00887B88"/>
    <w:rsid w:val="008978EE"/>
    <w:rsid w:val="008A73E8"/>
    <w:rsid w:val="008D6226"/>
    <w:rsid w:val="009238AE"/>
    <w:rsid w:val="00AD626B"/>
    <w:rsid w:val="00B05F88"/>
    <w:rsid w:val="00BC310E"/>
    <w:rsid w:val="00C00713"/>
    <w:rsid w:val="00C16E84"/>
    <w:rsid w:val="00D21624"/>
    <w:rsid w:val="00D54459"/>
    <w:rsid w:val="00D83971"/>
    <w:rsid w:val="00D9646E"/>
    <w:rsid w:val="00DC1D1D"/>
    <w:rsid w:val="00DD5DB4"/>
    <w:rsid w:val="00EA0B44"/>
    <w:rsid w:val="00EB7286"/>
    <w:rsid w:val="00FD377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6097">
      <w:bodyDiv w:val="1"/>
      <w:marLeft w:val="0"/>
      <w:marRight w:val="0"/>
      <w:marTop w:val="0"/>
      <w:marBottom w:val="0"/>
      <w:divBdr>
        <w:top w:val="none" w:sz="0" w:space="0" w:color="auto"/>
        <w:left w:val="none" w:sz="0" w:space="0" w:color="auto"/>
        <w:bottom w:val="none" w:sz="0" w:space="0" w:color="auto"/>
        <w:right w:val="none" w:sz="0" w:space="0" w:color="auto"/>
      </w:divBdr>
    </w:div>
    <w:div w:id="6304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2017-11-17T22:47:00Z</dcterms:created>
  <dcterms:modified xsi:type="dcterms:W3CDTF">2017-11-17T22:47:00Z</dcterms:modified>
</cp:coreProperties>
</file>