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5CACE" w14:textId="77777777" w:rsidR="003C61EC" w:rsidRDefault="003C61EC" w:rsidP="002A1940">
      <w:pPr>
        <w:pStyle w:val="H1Title"/>
        <w:spacing w:after="0" w:line="192" w:lineRule="auto"/>
        <w:jc w:val="center"/>
        <w:rPr>
          <w:color w:val="1F4E79" w:themeColor="accent1" w:themeShade="80"/>
          <w:sz w:val="32"/>
          <w:szCs w:val="32"/>
        </w:rPr>
      </w:pPr>
      <w:bookmarkStart w:id="0" w:name="_GoBack"/>
      <w:bookmarkEnd w:id="0"/>
    </w:p>
    <w:p w14:paraId="1B9F975A" w14:textId="78AF9ACB" w:rsidR="00F744E7" w:rsidRPr="00976037" w:rsidRDefault="00446E90" w:rsidP="002A1940">
      <w:pPr>
        <w:pStyle w:val="H1Title"/>
        <w:spacing w:after="0" w:line="192" w:lineRule="auto"/>
        <w:jc w:val="center"/>
        <w:rPr>
          <w:color w:val="1F4E79" w:themeColor="accent1" w:themeShade="80"/>
          <w:sz w:val="32"/>
          <w:szCs w:val="32"/>
        </w:rPr>
      </w:pPr>
      <w:r w:rsidRPr="00976037">
        <w:rPr>
          <w:color w:val="1F4E79" w:themeColor="accent1" w:themeShade="80"/>
          <w:sz w:val="32"/>
          <w:szCs w:val="32"/>
        </w:rPr>
        <w:t>Youth focus group</w:t>
      </w:r>
      <w:r w:rsidR="00014DE8" w:rsidRPr="00976037">
        <w:rPr>
          <w:color w:val="1F4E79" w:themeColor="accent1" w:themeShade="80"/>
          <w:sz w:val="32"/>
          <w:szCs w:val="32"/>
        </w:rPr>
        <w:t xml:space="preserve"> </w:t>
      </w:r>
      <w:r w:rsidR="00637A72">
        <w:rPr>
          <w:color w:val="1F4E79" w:themeColor="accent1" w:themeShade="80"/>
          <w:sz w:val="32"/>
          <w:szCs w:val="32"/>
        </w:rPr>
        <w:t>protocol</w:t>
      </w:r>
    </w:p>
    <w:p w14:paraId="23D94724" w14:textId="77777777" w:rsidR="001E7D4C" w:rsidRPr="001E7D4C" w:rsidRDefault="001E7D4C" w:rsidP="001E7D4C"/>
    <w:p w14:paraId="2AF50FDB" w14:textId="573CF5B9" w:rsidR="00E54314" w:rsidRPr="00E54314" w:rsidRDefault="00E54314" w:rsidP="00A71430">
      <w:pPr>
        <w:spacing w:beforeLines="60" w:before="144" w:afterLines="150" w:after="3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 w:rsidRPr="00831390">
        <w:rPr>
          <w:rFonts w:ascii="Times New Roman" w:hAnsi="Times New Roman" w:cs="Times New Roman"/>
          <w:i/>
          <w:sz w:val="24"/>
          <w:szCs w:val="24"/>
        </w:rPr>
        <w:t xml:space="preserve">This </w:t>
      </w:r>
      <w:r w:rsidR="00637A72">
        <w:rPr>
          <w:rFonts w:ascii="Times New Roman" w:hAnsi="Times New Roman" w:cs="Times New Roman"/>
          <w:i/>
          <w:sz w:val="24"/>
          <w:szCs w:val="24"/>
        </w:rPr>
        <w:t>protocol is intended as a guide, not a script. The protocol</w:t>
      </w:r>
      <w:r w:rsidRPr="00831390">
        <w:rPr>
          <w:rFonts w:ascii="Times New Roman" w:hAnsi="Times New Roman" w:cs="Times New Roman"/>
          <w:i/>
          <w:sz w:val="24"/>
          <w:szCs w:val="24"/>
        </w:rPr>
        <w:t xml:space="preserve"> has been developed to apply to </w:t>
      </w:r>
      <w:r>
        <w:rPr>
          <w:rFonts w:ascii="Times New Roman" w:hAnsi="Times New Roman" w:cs="Times New Roman"/>
          <w:i/>
          <w:sz w:val="24"/>
          <w:szCs w:val="24"/>
        </w:rPr>
        <w:t xml:space="preserve">youth participating in HMRE programs. </w:t>
      </w:r>
    </w:p>
    <w:p w14:paraId="0C5346B7" w14:textId="77777777" w:rsidR="005C23D7" w:rsidRPr="005C23D7" w:rsidRDefault="005C23D7" w:rsidP="005C23D7">
      <w:pPr>
        <w:keepNext/>
        <w:pBdr>
          <w:bottom w:val="single" w:sz="2" w:space="1" w:color="auto"/>
        </w:pBdr>
        <w:tabs>
          <w:tab w:val="left" w:pos="432"/>
        </w:tabs>
        <w:spacing w:before="240" w:after="240" w:line="240" w:lineRule="auto"/>
        <w:ind w:left="432" w:hanging="432"/>
        <w:outlineLvl w:val="1"/>
        <w:rPr>
          <w:rFonts w:ascii="Arial Black" w:eastAsia="Times New Roman" w:hAnsi="Arial Black" w:cs="Times New Roman"/>
          <w:caps/>
          <w:szCs w:val="20"/>
        </w:rPr>
      </w:pPr>
      <w:r w:rsidRPr="005C23D7">
        <w:rPr>
          <w:rFonts w:ascii="Arial Black" w:eastAsia="Times New Roman" w:hAnsi="Arial Black" w:cs="Times New Roman"/>
          <w:caps/>
          <w:szCs w:val="20"/>
        </w:rPr>
        <w:t>INTRODUCTION</w:t>
      </w:r>
    </w:p>
    <w:p w14:paraId="53090DEE" w14:textId="77777777" w:rsidR="00E54314" w:rsidRDefault="00E54314" w:rsidP="00E54314">
      <w:pPr>
        <w:spacing w:beforeLines="60" w:before="144" w:afterLines="10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Moderator and co-facilitator introductions</w:t>
      </w:r>
    </w:p>
    <w:p w14:paraId="1585440E" w14:textId="73FB9B2C" w:rsidR="005C23D7" w:rsidRDefault="005C23D7" w:rsidP="00A71430">
      <w:pPr>
        <w:spacing w:beforeLines="60" w:before="144" w:afterLines="150" w:after="360" w:line="240" w:lineRule="auto"/>
        <w:rPr>
          <w:rFonts w:ascii="Times New Roman" w:hAnsi="Times New Roman" w:cs="Times New Roman"/>
          <w:sz w:val="24"/>
          <w:szCs w:val="24"/>
        </w:rPr>
      </w:pPr>
      <w:r w:rsidRPr="00B44C84">
        <w:rPr>
          <w:rFonts w:ascii="Times New Roman" w:hAnsi="Times New Roman" w:cs="Times New Roman"/>
          <w:sz w:val="24"/>
          <w:szCs w:val="24"/>
        </w:rPr>
        <w:t xml:space="preserve">Thank you for taking the time to speak with us today. </w:t>
      </w:r>
      <w:r w:rsidR="00930C14" w:rsidRPr="00B44C84">
        <w:rPr>
          <w:rFonts w:ascii="Times New Roman" w:hAnsi="Times New Roman" w:cs="Times New Roman"/>
          <w:sz w:val="24"/>
          <w:szCs w:val="24"/>
        </w:rPr>
        <w:t xml:space="preserve">We are from Mathematica Policy Research, </w:t>
      </w:r>
      <w:r w:rsidR="00976037">
        <w:rPr>
          <w:rFonts w:ascii="Times New Roman" w:hAnsi="Times New Roman" w:cs="Times New Roman"/>
          <w:sz w:val="24"/>
          <w:szCs w:val="24"/>
        </w:rPr>
        <w:t>an independent research firm</w:t>
      </w:r>
      <w:r w:rsidR="00930C14" w:rsidRPr="00B44C84">
        <w:rPr>
          <w:rFonts w:ascii="Times New Roman" w:hAnsi="Times New Roman" w:cs="Times New Roman"/>
          <w:sz w:val="24"/>
          <w:szCs w:val="24"/>
        </w:rPr>
        <w:t>, and we are here to learn about your experiences with [</w:t>
      </w:r>
      <w:r w:rsidR="00930C14" w:rsidRPr="00B44C84">
        <w:rPr>
          <w:rFonts w:ascii="Times New Roman" w:hAnsi="Times New Roman" w:cs="Times New Roman"/>
          <w:i/>
          <w:sz w:val="24"/>
          <w:szCs w:val="24"/>
        </w:rPr>
        <w:t>HMRE program name</w:t>
      </w:r>
      <w:r w:rsidR="00930C14" w:rsidRPr="00B44C84">
        <w:rPr>
          <w:rFonts w:ascii="Times New Roman" w:hAnsi="Times New Roman" w:cs="Times New Roman"/>
          <w:sz w:val="24"/>
          <w:szCs w:val="24"/>
        </w:rPr>
        <w:t>]. My name is [</w:t>
      </w:r>
      <w:r w:rsidR="00930C14" w:rsidRPr="00B44C84">
        <w:rPr>
          <w:rFonts w:ascii="Times New Roman" w:hAnsi="Times New Roman" w:cs="Times New Roman"/>
          <w:i/>
          <w:sz w:val="24"/>
          <w:szCs w:val="24"/>
        </w:rPr>
        <w:t>name</w:t>
      </w:r>
      <w:r w:rsidR="00930C14" w:rsidRPr="00B44C84">
        <w:rPr>
          <w:rFonts w:ascii="Times New Roman" w:hAnsi="Times New Roman" w:cs="Times New Roman"/>
          <w:sz w:val="24"/>
          <w:szCs w:val="24"/>
        </w:rPr>
        <w:t>] and my colleague is [</w:t>
      </w:r>
      <w:r w:rsidR="00930C14" w:rsidRPr="00B44C84">
        <w:rPr>
          <w:rFonts w:ascii="Times New Roman" w:hAnsi="Times New Roman" w:cs="Times New Roman"/>
          <w:i/>
          <w:sz w:val="24"/>
          <w:szCs w:val="24"/>
        </w:rPr>
        <w:t>name</w:t>
      </w:r>
      <w:r w:rsidR="00930C14" w:rsidRPr="00B44C84">
        <w:rPr>
          <w:rFonts w:ascii="Times New Roman" w:hAnsi="Times New Roman" w:cs="Times New Roman"/>
          <w:sz w:val="24"/>
          <w:szCs w:val="24"/>
        </w:rPr>
        <w:t>].</w:t>
      </w:r>
    </w:p>
    <w:p w14:paraId="448B730E" w14:textId="4F1AB8B0" w:rsidR="00E54314" w:rsidRPr="00E54314" w:rsidRDefault="00E54314" w:rsidP="00E54314">
      <w:pPr>
        <w:spacing w:beforeLines="60" w:before="144" w:afterLines="10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Explanation of project and purpose of group discussion</w:t>
      </w:r>
      <w:r w:rsidR="00CB1B50">
        <w:rPr>
          <w:rFonts w:ascii="Times New Roman" w:hAnsi="Times New Roman" w:cs="Times New Roman"/>
          <w:b/>
          <w:sz w:val="24"/>
          <w:szCs w:val="24"/>
        </w:rPr>
        <w:t xml:space="preserve"> and questionnaire</w:t>
      </w:r>
    </w:p>
    <w:p w14:paraId="0AF4BF1C" w14:textId="59A4750B" w:rsidR="008C5AC6" w:rsidRDefault="00930C14" w:rsidP="00A71430">
      <w:pPr>
        <w:spacing w:beforeLines="60" w:before="144" w:afterLines="150" w:after="360" w:line="240" w:lineRule="auto"/>
        <w:rPr>
          <w:rFonts w:ascii="Times New Roman" w:hAnsi="Times New Roman" w:cs="Times New Roman"/>
          <w:sz w:val="24"/>
          <w:szCs w:val="24"/>
        </w:rPr>
      </w:pPr>
      <w:r w:rsidRPr="00B44C84">
        <w:rPr>
          <w:rFonts w:ascii="Times New Roman" w:hAnsi="Times New Roman" w:cs="Times New Roman"/>
          <w:sz w:val="24"/>
          <w:szCs w:val="24"/>
        </w:rPr>
        <w:t>We are doing a study on classes/programs like [</w:t>
      </w:r>
      <w:r w:rsidRPr="00CB1B50">
        <w:rPr>
          <w:rFonts w:ascii="Times New Roman" w:hAnsi="Times New Roman" w:cs="Times New Roman"/>
          <w:i/>
          <w:sz w:val="24"/>
          <w:szCs w:val="24"/>
        </w:rPr>
        <w:t>HMRE program name</w:t>
      </w:r>
      <w:r w:rsidRPr="00B44C84">
        <w:rPr>
          <w:rFonts w:ascii="Times New Roman" w:hAnsi="Times New Roman" w:cs="Times New Roman"/>
          <w:sz w:val="24"/>
          <w:szCs w:val="24"/>
        </w:rPr>
        <w:t xml:space="preserve">]. </w:t>
      </w:r>
      <w:r w:rsidR="00976037">
        <w:rPr>
          <w:rFonts w:ascii="Times New Roman" w:hAnsi="Times New Roman" w:cs="Times New Roman"/>
          <w:sz w:val="24"/>
          <w:szCs w:val="24"/>
        </w:rPr>
        <w:t xml:space="preserve">During our discussion today, we are </w:t>
      </w:r>
      <w:r w:rsidR="008C5AC6" w:rsidRPr="00B44C84">
        <w:rPr>
          <w:rFonts w:ascii="Times New Roman" w:hAnsi="Times New Roman" w:cs="Times New Roman"/>
          <w:sz w:val="24"/>
          <w:szCs w:val="24"/>
        </w:rPr>
        <w:t>interested in learning about how this program has influenced your</w:t>
      </w:r>
      <w:r w:rsidR="00E218A9">
        <w:rPr>
          <w:rFonts w:ascii="Times New Roman" w:hAnsi="Times New Roman" w:cs="Times New Roman"/>
          <w:sz w:val="24"/>
          <w:szCs w:val="24"/>
        </w:rPr>
        <w:t xml:space="preserve"> ability to </w:t>
      </w:r>
      <w:r w:rsidR="00CB1B50">
        <w:rPr>
          <w:rFonts w:ascii="Times New Roman" w:hAnsi="Times New Roman" w:cs="Times New Roman"/>
          <w:sz w:val="24"/>
          <w:szCs w:val="24"/>
        </w:rPr>
        <w:t>manage</w:t>
      </w:r>
      <w:r w:rsidR="00E218A9">
        <w:rPr>
          <w:rFonts w:ascii="Times New Roman" w:hAnsi="Times New Roman" w:cs="Times New Roman"/>
          <w:sz w:val="24"/>
          <w:szCs w:val="24"/>
        </w:rPr>
        <w:t xml:space="preserve"> your</w:t>
      </w:r>
      <w:r w:rsidR="00CB1B50">
        <w:rPr>
          <w:rFonts w:ascii="Times New Roman" w:hAnsi="Times New Roman" w:cs="Times New Roman"/>
          <w:sz w:val="24"/>
          <w:szCs w:val="24"/>
        </w:rPr>
        <w:t xml:space="preserve"> thoughts, feelings, and behaviors </w:t>
      </w:r>
      <w:r w:rsidR="008C5AC6" w:rsidRPr="00B44C84">
        <w:rPr>
          <w:rFonts w:ascii="Times New Roman" w:hAnsi="Times New Roman" w:cs="Times New Roman"/>
          <w:sz w:val="24"/>
          <w:szCs w:val="24"/>
        </w:rPr>
        <w:t xml:space="preserve">in order to achieve </w:t>
      </w:r>
      <w:r w:rsidR="00E218A9">
        <w:rPr>
          <w:rFonts w:ascii="Times New Roman" w:hAnsi="Times New Roman" w:cs="Times New Roman"/>
          <w:sz w:val="24"/>
          <w:szCs w:val="24"/>
        </w:rPr>
        <w:t xml:space="preserve">your </w:t>
      </w:r>
      <w:r w:rsidR="008C5AC6" w:rsidRPr="00B44C84">
        <w:rPr>
          <w:rFonts w:ascii="Times New Roman" w:hAnsi="Times New Roman" w:cs="Times New Roman"/>
          <w:sz w:val="24"/>
          <w:szCs w:val="24"/>
        </w:rPr>
        <w:t xml:space="preserve">goals. </w:t>
      </w:r>
      <w:r w:rsidR="00E54314" w:rsidRPr="002711EA">
        <w:rPr>
          <w:rFonts w:ascii="Times New Roman" w:hAnsi="Times New Roman" w:cs="Times New Roman"/>
          <w:sz w:val="24"/>
          <w:szCs w:val="24"/>
        </w:rPr>
        <w:t>We will use the information you share with us to write a summary of what we have learned, but we</w:t>
      </w:r>
      <w:r w:rsidR="00CB1B50">
        <w:rPr>
          <w:rFonts w:ascii="Times New Roman" w:hAnsi="Times New Roman" w:cs="Times New Roman"/>
          <w:sz w:val="24"/>
          <w:szCs w:val="24"/>
        </w:rPr>
        <w:t xml:space="preserve"> will not use any of your names, </w:t>
      </w:r>
      <w:r w:rsidR="00E54314" w:rsidRPr="002711EA">
        <w:rPr>
          <w:rFonts w:ascii="Times New Roman" w:hAnsi="Times New Roman" w:cs="Times New Roman"/>
          <w:sz w:val="24"/>
          <w:szCs w:val="24"/>
        </w:rPr>
        <w:t>so please feel free to talk openly about your opinions.</w:t>
      </w:r>
      <w:r w:rsidR="007D6B70">
        <w:rPr>
          <w:rFonts w:ascii="Times New Roman" w:hAnsi="Times New Roman" w:cs="Times New Roman"/>
          <w:sz w:val="24"/>
          <w:szCs w:val="24"/>
        </w:rPr>
        <w:t xml:space="preserve"> All information will be kept private to the extent permitted by law.</w:t>
      </w:r>
    </w:p>
    <w:p w14:paraId="18973EA9" w14:textId="77777777" w:rsidR="00F32638" w:rsidRDefault="00F32638" w:rsidP="00F32638">
      <w:pPr>
        <w:spacing w:beforeLines="60" w:before="144" w:afterLines="150" w:after="360" w:line="240" w:lineRule="auto"/>
        <w:rPr>
          <w:rFonts w:ascii="Times New Roman" w:hAnsi="Times New Roman" w:cs="Times New Roman"/>
          <w:sz w:val="24"/>
          <w:szCs w:val="24"/>
        </w:rPr>
      </w:pPr>
      <w:r w:rsidRPr="001A6D3E">
        <w:rPr>
          <w:rFonts w:ascii="Calibri" w:eastAsia="Times New Roman" w:hAnsi="Calibri" w:cs="Calibri"/>
          <w:i/>
          <w:iCs/>
        </w:rPr>
        <w:t>An agency may not conduct or sponsor, and a person is not required to respond to, a collection of information unless it displays a currently valid OMB control number. The OMB number for this information collection is 0970-0355 and the expiration date is 05/31/20</w:t>
      </w:r>
      <w:r>
        <w:rPr>
          <w:rFonts w:ascii="Calibri" w:eastAsia="Times New Roman" w:hAnsi="Calibri" w:cs="Calibri"/>
          <w:i/>
          <w:iCs/>
        </w:rPr>
        <w:t>21</w:t>
      </w:r>
      <w:r w:rsidRPr="001A6D3E">
        <w:rPr>
          <w:rFonts w:ascii="Calibri" w:eastAsia="Times New Roman" w:hAnsi="Calibri" w:cs="Calibri"/>
          <w:i/>
          <w:iCs/>
        </w:rPr>
        <w:t>.</w:t>
      </w:r>
    </w:p>
    <w:p w14:paraId="14D894D6" w14:textId="0EC559C7" w:rsidR="00CB1B50" w:rsidRPr="00CB1B50" w:rsidRDefault="00E218A9" w:rsidP="00A71430">
      <w:pPr>
        <w:spacing w:beforeLines="60" w:before="144" w:afterLines="150"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we begin</w:t>
      </w:r>
      <w:r w:rsidR="00CB1B50">
        <w:rPr>
          <w:rFonts w:ascii="Times New Roman" w:hAnsi="Times New Roman" w:cs="Times New Roman"/>
          <w:sz w:val="24"/>
          <w:szCs w:val="24"/>
        </w:rPr>
        <w:t xml:space="preserve"> our discussion, we have a short questionnaire for you to fill out. [</w:t>
      </w:r>
      <w:r w:rsidR="00CB1B50">
        <w:rPr>
          <w:rFonts w:ascii="Times New Roman" w:hAnsi="Times New Roman" w:cs="Times New Roman"/>
          <w:i/>
          <w:sz w:val="24"/>
          <w:szCs w:val="24"/>
        </w:rPr>
        <w:t>Distribute questionnaires and begin reading questionnaire instructions</w:t>
      </w:r>
      <w:r w:rsidR="00CB1B50">
        <w:rPr>
          <w:rFonts w:ascii="Times New Roman" w:hAnsi="Times New Roman" w:cs="Times New Roman"/>
          <w:sz w:val="24"/>
          <w:szCs w:val="24"/>
        </w:rPr>
        <w:t xml:space="preserve">. </w:t>
      </w:r>
      <w:r w:rsidR="00CB1B50">
        <w:rPr>
          <w:rFonts w:ascii="Times New Roman" w:hAnsi="Times New Roman" w:cs="Times New Roman"/>
          <w:i/>
          <w:sz w:val="24"/>
          <w:szCs w:val="24"/>
        </w:rPr>
        <w:t>After youth are finished, collect the questionnaire and proceed with the instructions, below</w:t>
      </w:r>
      <w:r w:rsidR="00CB1B50">
        <w:rPr>
          <w:rFonts w:ascii="Times New Roman" w:hAnsi="Times New Roman" w:cs="Times New Roman"/>
          <w:sz w:val="24"/>
          <w:szCs w:val="24"/>
        </w:rPr>
        <w:t>.]</w:t>
      </w:r>
    </w:p>
    <w:p w14:paraId="2293CF68" w14:textId="1B88895F" w:rsidR="00E54314" w:rsidRPr="00E54314" w:rsidRDefault="00E54314" w:rsidP="00E54314">
      <w:pPr>
        <w:spacing w:beforeLines="60" w:before="144" w:afterLines="10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Ground rules for discussion</w:t>
      </w:r>
    </w:p>
    <w:p w14:paraId="79EBC1BD" w14:textId="7C3A7927" w:rsidR="00744EB2" w:rsidRPr="00B44C84" w:rsidRDefault="00744EB2" w:rsidP="00B44C84">
      <w:pPr>
        <w:spacing w:beforeLines="60" w:before="144" w:afterLines="5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4C84">
        <w:rPr>
          <w:rFonts w:ascii="Times New Roman" w:hAnsi="Times New Roman" w:cs="Times New Roman"/>
          <w:sz w:val="24"/>
          <w:szCs w:val="24"/>
        </w:rPr>
        <w:t>Before we start</w:t>
      </w:r>
      <w:r w:rsidR="00CB1B50">
        <w:rPr>
          <w:rFonts w:ascii="Times New Roman" w:hAnsi="Times New Roman" w:cs="Times New Roman"/>
          <w:sz w:val="24"/>
          <w:szCs w:val="24"/>
        </w:rPr>
        <w:t xml:space="preserve"> our discussion</w:t>
      </w:r>
      <w:r w:rsidRPr="00B44C84">
        <w:rPr>
          <w:rFonts w:ascii="Times New Roman" w:hAnsi="Times New Roman" w:cs="Times New Roman"/>
          <w:sz w:val="24"/>
          <w:szCs w:val="24"/>
        </w:rPr>
        <w:t>, we want to provide guidance about how our time together will go:</w:t>
      </w:r>
    </w:p>
    <w:p w14:paraId="58ABAC52" w14:textId="4CFEB821" w:rsidR="00F32638" w:rsidRDefault="00F32638" w:rsidP="009B70F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in this information collection is voluntary.</w:t>
      </w:r>
    </w:p>
    <w:p w14:paraId="1EC7D01F" w14:textId="37AA2266" w:rsidR="006B5872" w:rsidRPr="00B44C84" w:rsidRDefault="00744EB2" w:rsidP="009B70F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44C84">
        <w:rPr>
          <w:rFonts w:ascii="Times New Roman" w:hAnsi="Times New Roman" w:cs="Times New Roman"/>
          <w:sz w:val="24"/>
          <w:szCs w:val="24"/>
        </w:rPr>
        <w:t>This will be an informal discussion.</w:t>
      </w:r>
    </w:p>
    <w:p w14:paraId="662DF4CC" w14:textId="3B69C19C" w:rsidR="00744EB2" w:rsidRPr="00B44C84" w:rsidRDefault="00744EB2" w:rsidP="009B70F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44C84">
        <w:rPr>
          <w:rFonts w:ascii="Times New Roman" w:hAnsi="Times New Roman" w:cs="Times New Roman"/>
          <w:sz w:val="24"/>
          <w:szCs w:val="24"/>
        </w:rPr>
        <w:t>The discussion will last about an hour. There will be no formal breaks. If needed, please feel free to stretch or go to the bathroom.</w:t>
      </w:r>
    </w:p>
    <w:p w14:paraId="04C7A04B" w14:textId="77777777" w:rsidR="00744EB2" w:rsidRPr="00B44C84" w:rsidRDefault="00744EB2" w:rsidP="009B70FE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B44C84">
        <w:rPr>
          <w:rFonts w:ascii="Times New Roman" w:hAnsi="Times New Roman" w:cs="Times New Roman"/>
          <w:sz w:val="24"/>
          <w:szCs w:val="24"/>
        </w:rPr>
        <w:t>There are no right or wrong answers to the questions we will ask. We are interested in learning each of your opinions. We very much appreciate your input.</w:t>
      </w:r>
    </w:p>
    <w:p w14:paraId="4A7C67E3" w14:textId="77777777" w:rsidR="006B5872" w:rsidRDefault="006B5872" w:rsidP="009B70F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44C84">
        <w:rPr>
          <w:rFonts w:ascii="Times New Roman" w:hAnsi="Times New Roman" w:cs="Times New Roman"/>
          <w:sz w:val="24"/>
          <w:szCs w:val="24"/>
        </w:rPr>
        <w:lastRenderedPageBreak/>
        <w:t xml:space="preserve">To keep us on schedule, I may change the subject or move ahead from time to time. </w:t>
      </w:r>
    </w:p>
    <w:p w14:paraId="33034C19" w14:textId="41A3CBF4" w:rsidR="00CA6E90" w:rsidRPr="00B44C84" w:rsidRDefault="00CA6E90" w:rsidP="009B70F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be taking notes and audiotaping the session, but everything you say will be k</w:t>
      </w:r>
      <w:r w:rsidR="009B70FE">
        <w:rPr>
          <w:rFonts w:ascii="Times New Roman" w:hAnsi="Times New Roman" w:cs="Times New Roman"/>
          <w:sz w:val="24"/>
          <w:szCs w:val="24"/>
        </w:rPr>
        <w:t>ept</w:t>
      </w:r>
      <w:r>
        <w:rPr>
          <w:rFonts w:ascii="Times New Roman" w:hAnsi="Times New Roman" w:cs="Times New Roman"/>
          <w:sz w:val="24"/>
          <w:szCs w:val="24"/>
        </w:rPr>
        <w:t xml:space="preserve"> private. Does anyone object to us audiotaping the discussion?</w:t>
      </w:r>
    </w:p>
    <w:p w14:paraId="168E5E04" w14:textId="0FE07DEA" w:rsidR="00CA6E90" w:rsidRPr="00637A72" w:rsidRDefault="006B5872" w:rsidP="00637A7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44C84">
        <w:rPr>
          <w:rFonts w:ascii="Times New Roman" w:hAnsi="Times New Roman" w:cs="Times New Roman"/>
          <w:sz w:val="24"/>
          <w:szCs w:val="24"/>
        </w:rPr>
        <w:t>Each person here today will receive $25 to show our appreciation for your feedback.</w:t>
      </w:r>
    </w:p>
    <w:p w14:paraId="4B062616" w14:textId="77777777" w:rsidR="00CB315B" w:rsidRPr="00E54314" w:rsidRDefault="00CB315B" w:rsidP="00CB315B">
      <w:pPr>
        <w:keepNext/>
        <w:pBdr>
          <w:bottom w:val="single" w:sz="2" w:space="1" w:color="auto"/>
        </w:pBdr>
        <w:tabs>
          <w:tab w:val="left" w:pos="432"/>
        </w:tabs>
        <w:spacing w:before="240" w:after="240" w:line="240" w:lineRule="auto"/>
        <w:ind w:left="432" w:hanging="432"/>
        <w:outlineLvl w:val="1"/>
        <w:rPr>
          <w:rFonts w:ascii="Arial Black" w:eastAsia="Times New Roman" w:hAnsi="Arial Black" w:cs="Times New Roman"/>
          <w:caps/>
          <w:szCs w:val="20"/>
        </w:rPr>
      </w:pPr>
      <w:r>
        <w:rPr>
          <w:rFonts w:ascii="Arial Black" w:eastAsia="Times New Roman" w:hAnsi="Arial Black" w:cs="Times New Roman"/>
          <w:caps/>
          <w:szCs w:val="20"/>
        </w:rPr>
        <w:t>Questions</w:t>
      </w:r>
    </w:p>
    <w:p w14:paraId="45F00165" w14:textId="77777777" w:rsidR="00CB315B" w:rsidRPr="002711EA" w:rsidRDefault="00CB315B" w:rsidP="00CB315B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 w:rsidRPr="002711EA">
        <w:rPr>
          <w:rFonts w:ascii="Times New Roman" w:hAnsi="Times New Roman" w:cs="Times New Roman"/>
          <w:i w:val="0"/>
          <w:sz w:val="24"/>
          <w:szCs w:val="24"/>
        </w:rPr>
        <w:t>A. Introductions</w:t>
      </w:r>
    </w:p>
    <w:p w14:paraId="00639CA3" w14:textId="04AAAF5E" w:rsidR="00B2444E" w:rsidRPr="00271941" w:rsidRDefault="00CB315B" w:rsidP="0027194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start, p</w:t>
      </w:r>
      <w:r w:rsidRPr="002711EA">
        <w:rPr>
          <w:rFonts w:ascii="Times New Roman" w:hAnsi="Times New Roman" w:cs="Times New Roman"/>
          <w:sz w:val="24"/>
          <w:szCs w:val="24"/>
        </w:rPr>
        <w:t>lease introduce yourself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15BB0D" w14:textId="4E55C15D" w:rsidR="00663553" w:rsidRDefault="00CB315B" w:rsidP="00CB315B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B.</w:t>
      </w:r>
      <w:r w:rsidRPr="002711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553">
        <w:rPr>
          <w:rFonts w:ascii="Times New Roman" w:hAnsi="Times New Roman" w:cs="Times New Roman"/>
          <w:i w:val="0"/>
          <w:sz w:val="24"/>
          <w:szCs w:val="24"/>
        </w:rPr>
        <w:t>Feedback on questionnaire</w:t>
      </w:r>
    </w:p>
    <w:p w14:paraId="520749BC" w14:textId="6583E555" w:rsidR="005F68CD" w:rsidRPr="00271941" w:rsidRDefault="005F68CD" w:rsidP="00271941">
      <w:pPr>
        <w:rPr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Before </w:t>
      </w:r>
      <w:r w:rsidR="00D305CA">
        <w:rPr>
          <w:rFonts w:ascii="Times New Roman" w:hAnsi="Times New Roman" w:cs="Times New Roman"/>
          <w:i/>
          <w:sz w:val="24"/>
          <w:szCs w:val="24"/>
        </w:rPr>
        <w:t xml:space="preserve">we begin talking about </w:t>
      </w:r>
      <w:r w:rsidR="00D305CA" w:rsidRPr="00271941">
        <w:rPr>
          <w:rFonts w:ascii="Times New Roman" w:hAnsi="Times New Roman" w:cs="Times New Roman"/>
          <w:sz w:val="24"/>
          <w:szCs w:val="24"/>
        </w:rPr>
        <w:t>[</w:t>
      </w:r>
      <w:r w:rsidR="00D305CA">
        <w:rPr>
          <w:rFonts w:ascii="Times New Roman" w:hAnsi="Times New Roman" w:cs="Times New Roman"/>
          <w:sz w:val="24"/>
          <w:szCs w:val="24"/>
        </w:rPr>
        <w:t>HMRE program name]</w:t>
      </w:r>
      <w:r w:rsidR="00D305CA" w:rsidRPr="00271941">
        <w:rPr>
          <w:rFonts w:ascii="Times New Roman" w:hAnsi="Times New Roman" w:cs="Times New Roman"/>
          <w:i/>
          <w:sz w:val="24"/>
          <w:szCs w:val="24"/>
        </w:rPr>
        <w:t>, I’d like to get your feedback on the questionnaire you just completed.</w:t>
      </w:r>
      <w:r w:rsidRPr="0027194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D20070" w14:textId="31F0909B" w:rsidR="00D305CA" w:rsidRDefault="00F32D23" w:rsidP="0066355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any of the items or sections confusing or hard to understand</w:t>
      </w:r>
      <w:r w:rsidR="00D305CA">
        <w:rPr>
          <w:rFonts w:ascii="Times New Roman" w:hAnsi="Times New Roman" w:cs="Times New Roman"/>
          <w:sz w:val="24"/>
          <w:szCs w:val="24"/>
        </w:rPr>
        <w:t>?</w:t>
      </w:r>
    </w:p>
    <w:p w14:paraId="308D822C" w14:textId="77777777" w:rsidR="00D305CA" w:rsidRDefault="00D305CA" w:rsidP="0027194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724EB95" w14:textId="03A6988F" w:rsidR="00D305CA" w:rsidRDefault="00D305CA" w:rsidP="0066355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any of the items make you uncomfortable? Could you see any items making someone else uncomfortable?</w:t>
      </w:r>
    </w:p>
    <w:p w14:paraId="3FC7A18F" w14:textId="77777777" w:rsidR="00D305CA" w:rsidRDefault="00D305CA" w:rsidP="0027194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88DC10A" w14:textId="2937668A" w:rsidR="00D305CA" w:rsidRDefault="00D305CA" w:rsidP="0066355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were asked to think about the [</w:t>
      </w:r>
      <w:r>
        <w:rPr>
          <w:rFonts w:ascii="Times New Roman" w:hAnsi="Times New Roman" w:cs="Times New Roman"/>
          <w:i/>
          <w:sz w:val="24"/>
          <w:szCs w:val="24"/>
        </w:rPr>
        <w:t>staff title</w:t>
      </w:r>
      <w:r>
        <w:rPr>
          <w:rFonts w:ascii="Times New Roman" w:hAnsi="Times New Roman" w:cs="Times New Roman"/>
          <w:sz w:val="24"/>
          <w:szCs w:val="24"/>
        </w:rPr>
        <w:t>] you’ve worked with the most during the program, did you have any trouble choosing a person to think about?</w:t>
      </w:r>
    </w:p>
    <w:p w14:paraId="28463969" w14:textId="77777777" w:rsidR="00D305CA" w:rsidRDefault="00D305CA" w:rsidP="0027194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1F5D4FA" w14:textId="23164925" w:rsidR="00663553" w:rsidRDefault="00D305CA" w:rsidP="0066355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additional feedback to share on the questionnaire?</w:t>
      </w:r>
    </w:p>
    <w:p w14:paraId="54C26D5F" w14:textId="6C30BFE3" w:rsidR="00CB315B" w:rsidRPr="002711EA" w:rsidRDefault="009E522A" w:rsidP="00CB315B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C. Motivati</w:t>
      </w:r>
      <w:r w:rsidR="00B2444E">
        <w:rPr>
          <w:rFonts w:ascii="Times New Roman" w:hAnsi="Times New Roman" w:cs="Times New Roman"/>
          <w:i w:val="0"/>
          <w:sz w:val="24"/>
          <w:szCs w:val="24"/>
        </w:rPr>
        <w:t>on for enrolling in program</w:t>
      </w:r>
    </w:p>
    <w:p w14:paraId="41EABBA4" w14:textId="2900D96C" w:rsidR="00CB315B" w:rsidRPr="002711EA" w:rsidRDefault="009E522A" w:rsidP="00CB31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Now</w:t>
      </w:r>
      <w:r w:rsidR="00CB315B">
        <w:rPr>
          <w:rFonts w:ascii="Times New Roman" w:hAnsi="Times New Roman" w:cs="Times New Roman"/>
          <w:i/>
          <w:sz w:val="24"/>
          <w:szCs w:val="24"/>
        </w:rPr>
        <w:t xml:space="preserve"> let’s talk about how you learned about </w:t>
      </w:r>
      <w:r w:rsidR="00CB315B" w:rsidRPr="00976037">
        <w:rPr>
          <w:rFonts w:ascii="Times New Roman" w:hAnsi="Times New Roman" w:cs="Times New Roman"/>
          <w:sz w:val="24"/>
          <w:szCs w:val="24"/>
        </w:rPr>
        <w:t>[</w:t>
      </w:r>
      <w:r w:rsidR="0011615B" w:rsidRPr="00976037">
        <w:rPr>
          <w:rFonts w:ascii="Times New Roman" w:hAnsi="Times New Roman" w:cs="Times New Roman"/>
          <w:sz w:val="24"/>
          <w:szCs w:val="24"/>
        </w:rPr>
        <w:t xml:space="preserve">HMRE </w:t>
      </w:r>
      <w:r w:rsidR="00CB315B" w:rsidRPr="00976037">
        <w:rPr>
          <w:rFonts w:ascii="Times New Roman" w:hAnsi="Times New Roman" w:cs="Times New Roman"/>
          <w:sz w:val="24"/>
          <w:szCs w:val="24"/>
        </w:rPr>
        <w:t>program name]</w:t>
      </w:r>
      <w:r w:rsidR="00CB315B">
        <w:rPr>
          <w:rFonts w:ascii="Times New Roman" w:hAnsi="Times New Roman" w:cs="Times New Roman"/>
          <w:i/>
          <w:sz w:val="24"/>
          <w:szCs w:val="24"/>
        </w:rPr>
        <w:t xml:space="preserve"> and why you enrolled.</w:t>
      </w:r>
    </w:p>
    <w:p w14:paraId="652D4C28" w14:textId="45565B86" w:rsidR="00CB315B" w:rsidRDefault="00CB315B" w:rsidP="0066355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first hear about [</w:t>
      </w:r>
      <w:r w:rsidR="0011615B" w:rsidRPr="00976037">
        <w:rPr>
          <w:rFonts w:ascii="Times New Roman" w:hAnsi="Times New Roman" w:cs="Times New Roman"/>
          <w:i/>
          <w:sz w:val="24"/>
          <w:szCs w:val="24"/>
        </w:rPr>
        <w:t xml:space="preserve">HMRE </w:t>
      </w:r>
      <w:r w:rsidRPr="00976037">
        <w:rPr>
          <w:rFonts w:ascii="Times New Roman" w:hAnsi="Times New Roman" w:cs="Times New Roman"/>
          <w:i/>
          <w:sz w:val="24"/>
          <w:szCs w:val="24"/>
        </w:rPr>
        <w:t>program name</w:t>
      </w:r>
      <w:r>
        <w:rPr>
          <w:rFonts w:ascii="Times New Roman" w:hAnsi="Times New Roman" w:cs="Times New Roman"/>
          <w:sz w:val="24"/>
          <w:szCs w:val="24"/>
        </w:rPr>
        <w:t>]?</w:t>
      </w:r>
    </w:p>
    <w:p w14:paraId="0CECB528" w14:textId="77777777" w:rsidR="00B24320" w:rsidRDefault="00B24320" w:rsidP="0027194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D020BD5" w14:textId="61C97213" w:rsidR="00B24320" w:rsidRDefault="00B24320" w:rsidP="00663553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program started, what were you hoping to get out of it? What were you most excited to learn about?</w:t>
      </w:r>
    </w:p>
    <w:p w14:paraId="2484BE24" w14:textId="77777777" w:rsidR="00B2444E" w:rsidRDefault="00B2444E" w:rsidP="00B2444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87CC008" w14:textId="20A1DAEE" w:rsidR="00B2444E" w:rsidRDefault="00B2444E" w:rsidP="0027194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describe [</w:t>
      </w:r>
      <w:r w:rsidR="0011615B" w:rsidRPr="00976037">
        <w:rPr>
          <w:rFonts w:ascii="Times New Roman" w:hAnsi="Times New Roman" w:cs="Times New Roman"/>
          <w:i/>
          <w:sz w:val="24"/>
          <w:szCs w:val="24"/>
        </w:rPr>
        <w:t xml:space="preserve">HMRE </w:t>
      </w:r>
      <w:r w:rsidRPr="00976037">
        <w:rPr>
          <w:rFonts w:ascii="Times New Roman" w:hAnsi="Times New Roman" w:cs="Times New Roman"/>
          <w:i/>
          <w:sz w:val="24"/>
          <w:szCs w:val="24"/>
        </w:rPr>
        <w:t>program name</w:t>
      </w:r>
      <w:r>
        <w:rPr>
          <w:rFonts w:ascii="Times New Roman" w:hAnsi="Times New Roman" w:cs="Times New Roman"/>
          <w:sz w:val="24"/>
          <w:szCs w:val="24"/>
        </w:rPr>
        <w:t xml:space="preserve">] to someone </w:t>
      </w:r>
      <w:r w:rsidR="005400C4">
        <w:rPr>
          <w:rFonts w:ascii="Times New Roman" w:hAnsi="Times New Roman" w:cs="Times New Roman"/>
          <w:sz w:val="24"/>
          <w:szCs w:val="24"/>
        </w:rPr>
        <w:t>your age who</w:t>
      </w:r>
      <w:r>
        <w:rPr>
          <w:rFonts w:ascii="Times New Roman" w:hAnsi="Times New Roman" w:cs="Times New Roman"/>
          <w:sz w:val="24"/>
          <w:szCs w:val="24"/>
        </w:rPr>
        <w:t xml:space="preserve"> you just met?</w:t>
      </w:r>
    </w:p>
    <w:p w14:paraId="193F3682" w14:textId="77777777" w:rsidR="00811634" w:rsidRPr="00B24320" w:rsidRDefault="00811634" w:rsidP="003021B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EB32E7A" w14:textId="04BE8079" w:rsidR="00811634" w:rsidRDefault="00811634" w:rsidP="00811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 Satisfaction with program climate</w:t>
      </w:r>
    </w:p>
    <w:p w14:paraId="4B0ACB6C" w14:textId="77777777" w:rsidR="00811634" w:rsidRDefault="00811634" w:rsidP="00811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2AC48C" w14:textId="5B1EA394" w:rsidR="00811634" w:rsidRPr="00C62E19" w:rsidRDefault="00811634" w:rsidP="008116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Next, I’d like to discuss your impressions of the program climate</w:t>
      </w:r>
      <w:r w:rsidR="00F32D23">
        <w:rPr>
          <w:rFonts w:ascii="Times New Roman" w:hAnsi="Times New Roman" w:cs="Times New Roman"/>
          <w:i/>
          <w:sz w:val="24"/>
          <w:szCs w:val="24"/>
        </w:rPr>
        <w:t>.</w:t>
      </w:r>
    </w:p>
    <w:p w14:paraId="1BC338A8" w14:textId="77777777" w:rsidR="00811634" w:rsidRDefault="00811634" w:rsidP="00811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13A02" w14:textId="799FD607" w:rsidR="00811634" w:rsidRPr="004C2CD8" w:rsidRDefault="00811634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Do you feel like participants in the program get along well with each other?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 xml:space="preserve"> Why or why not?</w:t>
      </w:r>
    </w:p>
    <w:p w14:paraId="4BFB2250" w14:textId="77777777" w:rsidR="00811634" w:rsidRPr="004C2CD8" w:rsidRDefault="00811634" w:rsidP="0081163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602AC1" w14:textId="03E2BB50" w:rsidR="00811634" w:rsidRPr="004C2CD8" w:rsidRDefault="00811634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Do you feel like participants listen to each other and respect each other’s opinions?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 xml:space="preserve"> Why or why not?</w:t>
      </w:r>
    </w:p>
    <w:p w14:paraId="10552A33" w14:textId="77777777" w:rsidR="00811634" w:rsidRPr="004C2CD8" w:rsidRDefault="00811634" w:rsidP="0081163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E409236" w14:textId="594DAFD2" w:rsidR="00811634" w:rsidRPr="0010732D" w:rsidRDefault="00811634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Do you feel like you had opportunities to be part of class discussions and activities?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 xml:space="preserve"> Why or why not?</w:t>
      </w:r>
    </w:p>
    <w:p w14:paraId="7E35F77B" w14:textId="77777777" w:rsidR="00811634" w:rsidRPr="0074792D" w:rsidRDefault="00811634" w:rsidP="0081163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7643007" w14:textId="6E4B4973" w:rsidR="00811634" w:rsidRPr="0010732D" w:rsidRDefault="005C7A63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Do</w:t>
      </w:r>
      <w:r w:rsidR="00811634">
        <w:rPr>
          <w:rFonts w:ascii="Times New Roman" w:hAnsi="Times New Roman" w:cs="Times New Roman"/>
          <w:bCs/>
          <w:iCs/>
          <w:sz w:val="24"/>
          <w:szCs w:val="24"/>
        </w:rPr>
        <w:t xml:space="preserve"> you look forward to coming to the program?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Why or why not?</w:t>
      </w:r>
    </w:p>
    <w:p w14:paraId="5993709B" w14:textId="77777777" w:rsidR="00811634" w:rsidRPr="00B00248" w:rsidRDefault="00811634" w:rsidP="0081163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853D217" w14:textId="0809FF14" w:rsidR="00811634" w:rsidRPr="00B00248" w:rsidRDefault="00811634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How much do you feel like your [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staff title</w:t>
      </w:r>
      <w:r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 xml:space="preserve"> contributes to the program climate? A</w:t>
      </w:r>
      <w:r>
        <w:rPr>
          <w:rFonts w:ascii="Times New Roman" w:hAnsi="Times New Roman" w:cs="Times New Roman"/>
          <w:bCs/>
          <w:iCs/>
          <w:sz w:val="24"/>
          <w:szCs w:val="24"/>
        </w:rPr>
        <w:t>re there any specific things your [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staff title</w:t>
      </w:r>
      <w:r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 xml:space="preserve"> does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to make the program a positive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 xml:space="preserve"> place</w:t>
      </w:r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14:paraId="60844E0D" w14:textId="0B67F114" w:rsidR="00811634" w:rsidRPr="003021BC" w:rsidRDefault="00811634" w:rsidP="003021BC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Probe: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 xml:space="preserve"> setting ground rules, encouraging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youth to participate and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 xml:space="preserve"> listen to each other, encouraging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youth to identify and talk about their feelings, </w:t>
      </w:r>
      <w:r w:rsidR="005C7A63">
        <w:rPr>
          <w:rFonts w:ascii="Times New Roman" w:hAnsi="Times New Roman" w:cs="Times New Roman"/>
          <w:bCs/>
          <w:iCs/>
          <w:sz w:val="24"/>
          <w:szCs w:val="24"/>
        </w:rPr>
        <w:t>providing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positive reinforcement</w:t>
      </w:r>
    </w:p>
    <w:p w14:paraId="3C9C05D4" w14:textId="74E84B58" w:rsidR="00B2444E" w:rsidRPr="002711EA" w:rsidRDefault="00811634" w:rsidP="00B2444E">
      <w:pPr>
        <w:pStyle w:val="Heading3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B2444E">
        <w:rPr>
          <w:rFonts w:ascii="Times New Roman" w:hAnsi="Times New Roman" w:cs="Times New Roman"/>
          <w:i w:val="0"/>
          <w:sz w:val="24"/>
          <w:szCs w:val="24"/>
        </w:rPr>
        <w:t>.</w:t>
      </w:r>
      <w:r w:rsidR="00B2444E" w:rsidRPr="002711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444E">
        <w:rPr>
          <w:rFonts w:ascii="Times New Roman" w:hAnsi="Times New Roman" w:cs="Times New Roman"/>
          <w:i w:val="0"/>
          <w:sz w:val="24"/>
          <w:szCs w:val="24"/>
        </w:rPr>
        <w:t>Group workshops</w:t>
      </w:r>
    </w:p>
    <w:p w14:paraId="721547FE" w14:textId="1F2154D0" w:rsidR="006530A2" w:rsidRDefault="00A12979" w:rsidP="006530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Next, I’d like to learn </w:t>
      </w:r>
      <w:r w:rsidR="00B2444E">
        <w:rPr>
          <w:rFonts w:ascii="Times New Roman" w:hAnsi="Times New Roman" w:cs="Times New Roman"/>
          <w:i/>
          <w:sz w:val="24"/>
          <w:szCs w:val="24"/>
        </w:rPr>
        <w:t xml:space="preserve">about </w:t>
      </w:r>
      <w:r w:rsidR="00CA6E90">
        <w:rPr>
          <w:rFonts w:ascii="Times New Roman" w:hAnsi="Times New Roman" w:cs="Times New Roman"/>
          <w:i/>
          <w:sz w:val="24"/>
          <w:szCs w:val="24"/>
        </w:rPr>
        <w:t>the group workshops.</w:t>
      </w:r>
    </w:p>
    <w:p w14:paraId="1C32A975" w14:textId="550ACD24" w:rsidR="00C837F9" w:rsidRDefault="00C837F9" w:rsidP="003021B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A2">
        <w:rPr>
          <w:rFonts w:ascii="Times New Roman" w:hAnsi="Times New Roman" w:cs="Times New Roman"/>
          <w:sz w:val="24"/>
          <w:szCs w:val="24"/>
        </w:rPr>
        <w:t xml:space="preserve">What topics </w:t>
      </w:r>
      <w:r w:rsidR="009B70FE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6530A2">
        <w:rPr>
          <w:rFonts w:ascii="Times New Roman" w:hAnsi="Times New Roman" w:cs="Times New Roman"/>
          <w:sz w:val="24"/>
          <w:szCs w:val="24"/>
        </w:rPr>
        <w:t>covered during the group workshops?</w:t>
      </w:r>
    </w:p>
    <w:p w14:paraId="5261BB88" w14:textId="4411E901" w:rsidR="00CA6E90" w:rsidRPr="006530A2" w:rsidRDefault="009B70FE" w:rsidP="003021BC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</w:t>
      </w:r>
      <w:r w:rsidR="00CA6E90">
        <w:rPr>
          <w:rFonts w:ascii="Times New Roman" w:hAnsi="Times New Roman" w:cs="Times New Roman"/>
          <w:sz w:val="24"/>
          <w:szCs w:val="24"/>
        </w:rPr>
        <w:t xml:space="preserve"> the class address</w:t>
      </w:r>
      <w:r>
        <w:rPr>
          <w:rFonts w:ascii="Times New Roman" w:hAnsi="Times New Roman" w:cs="Times New Roman"/>
          <w:sz w:val="24"/>
          <w:szCs w:val="24"/>
        </w:rPr>
        <w:t>ed</w:t>
      </w:r>
      <w:r w:rsidR="00CA6E90">
        <w:rPr>
          <w:rFonts w:ascii="Times New Roman" w:hAnsi="Times New Roman" w:cs="Times New Roman"/>
          <w:sz w:val="24"/>
          <w:szCs w:val="24"/>
        </w:rPr>
        <w:t>: [</w:t>
      </w:r>
      <w:r w:rsidR="00CB5E5E">
        <w:rPr>
          <w:rFonts w:ascii="Times New Roman" w:hAnsi="Times New Roman" w:cs="Times New Roman"/>
          <w:i/>
          <w:sz w:val="24"/>
          <w:szCs w:val="24"/>
        </w:rPr>
        <w:t xml:space="preserve">probe on </w:t>
      </w:r>
      <w:r w:rsidR="005A02BC">
        <w:rPr>
          <w:rFonts w:ascii="Times New Roman" w:hAnsi="Times New Roman" w:cs="Times New Roman"/>
          <w:i/>
          <w:sz w:val="24"/>
          <w:szCs w:val="24"/>
        </w:rPr>
        <w:t xml:space="preserve">strategies for calming down after an argument, labeling and expressing feelings, seeing things from other people’s perspectives, setting goals, making </w:t>
      </w:r>
      <w:r w:rsidR="00CB5E5E">
        <w:rPr>
          <w:rFonts w:ascii="Times New Roman" w:hAnsi="Times New Roman" w:cs="Times New Roman"/>
          <w:i/>
          <w:sz w:val="24"/>
          <w:szCs w:val="24"/>
        </w:rPr>
        <w:t>decisions, solving problems, communication skills, managing time and priorities</w:t>
      </w:r>
      <w:r w:rsidR="00CA6E90">
        <w:rPr>
          <w:rFonts w:ascii="Times New Roman" w:hAnsi="Times New Roman" w:cs="Times New Roman"/>
          <w:sz w:val="24"/>
          <w:szCs w:val="24"/>
        </w:rPr>
        <w:t>]</w:t>
      </w:r>
    </w:p>
    <w:p w14:paraId="6B2199CA" w14:textId="77777777" w:rsidR="006530A2" w:rsidRDefault="006530A2" w:rsidP="006530A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2B44C0E" w14:textId="2CC6F2CA" w:rsidR="002E3DCC" w:rsidRPr="00A12979" w:rsidRDefault="00C837F9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topics </w:t>
      </w:r>
      <w:r w:rsidR="009B70FE">
        <w:rPr>
          <w:rFonts w:ascii="Times New Roman" w:hAnsi="Times New Roman" w:cs="Times New Roman"/>
          <w:sz w:val="24"/>
          <w:szCs w:val="24"/>
        </w:rPr>
        <w:t>have been</w:t>
      </w:r>
      <w:r>
        <w:rPr>
          <w:rFonts w:ascii="Times New Roman" w:hAnsi="Times New Roman" w:cs="Times New Roman"/>
          <w:sz w:val="24"/>
          <w:szCs w:val="24"/>
        </w:rPr>
        <w:t xml:space="preserve"> the most enjoyable/interesting? What topics </w:t>
      </w:r>
      <w:r w:rsidR="009B70FE">
        <w:rPr>
          <w:rFonts w:ascii="Times New Roman" w:hAnsi="Times New Roman" w:cs="Times New Roman"/>
          <w:sz w:val="24"/>
          <w:szCs w:val="24"/>
        </w:rPr>
        <w:t>have been</w:t>
      </w:r>
      <w:r>
        <w:rPr>
          <w:rFonts w:ascii="Times New Roman" w:hAnsi="Times New Roman" w:cs="Times New Roman"/>
          <w:sz w:val="24"/>
          <w:szCs w:val="24"/>
        </w:rPr>
        <w:t xml:space="preserve"> the least enjoyable/interesting?</w:t>
      </w:r>
    </w:p>
    <w:p w14:paraId="4F72B9D6" w14:textId="4D18DFC9" w:rsidR="002E3DCC" w:rsidRDefault="002E3DCC" w:rsidP="002E3DC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3C1DA97" w14:textId="7E24B0AA" w:rsidR="004F1693" w:rsidRDefault="004F1693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tried to use any of these skills outside of </w:t>
      </w:r>
      <w:r w:rsidR="00023FA1">
        <w:rPr>
          <w:rFonts w:ascii="Times New Roman" w:hAnsi="Times New Roman" w:cs="Times New Roman"/>
          <w:sz w:val="24"/>
          <w:szCs w:val="24"/>
        </w:rPr>
        <w:t>[</w:t>
      </w:r>
      <w:r w:rsidR="00023FA1" w:rsidRPr="00A12979">
        <w:rPr>
          <w:rFonts w:ascii="Times New Roman" w:hAnsi="Times New Roman" w:cs="Times New Roman"/>
          <w:i/>
          <w:sz w:val="24"/>
          <w:szCs w:val="24"/>
        </w:rPr>
        <w:t>HMRE program</w:t>
      </w:r>
      <w:r w:rsidR="00A12979">
        <w:rPr>
          <w:rFonts w:ascii="Times New Roman" w:hAnsi="Times New Roman" w:cs="Times New Roman"/>
          <w:sz w:val="24"/>
          <w:szCs w:val="24"/>
        </w:rPr>
        <w:t xml:space="preserve"> </w:t>
      </w:r>
      <w:r w:rsidR="00A12979" w:rsidRPr="00A12979">
        <w:rPr>
          <w:rFonts w:ascii="Times New Roman" w:hAnsi="Times New Roman" w:cs="Times New Roman"/>
          <w:i/>
          <w:sz w:val="24"/>
          <w:szCs w:val="24"/>
        </w:rPr>
        <w:t>name</w:t>
      </w:r>
      <w:r w:rsidR="00023FA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? How did it go?</w:t>
      </w:r>
    </w:p>
    <w:p w14:paraId="70F22D3A" w14:textId="77777777" w:rsidR="0010732D" w:rsidRDefault="0010732D" w:rsidP="00C83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6196A" w14:textId="0E9F6249" w:rsidR="00A12979" w:rsidRDefault="00811634" w:rsidP="00A1297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C837F9" w:rsidRPr="00C837F9">
        <w:rPr>
          <w:rFonts w:ascii="Times New Roman" w:hAnsi="Times New Roman" w:cs="Times New Roman"/>
          <w:b/>
          <w:sz w:val="24"/>
          <w:szCs w:val="24"/>
        </w:rPr>
        <w:t>.</w:t>
      </w:r>
      <w:r w:rsidR="00A12979">
        <w:rPr>
          <w:rFonts w:ascii="Times New Roman" w:hAnsi="Times New Roman" w:cs="Times New Roman"/>
          <w:b/>
          <w:sz w:val="24"/>
          <w:szCs w:val="24"/>
        </w:rPr>
        <w:t xml:space="preserve"> One-on-one meetings</w:t>
      </w:r>
    </w:p>
    <w:p w14:paraId="4C0F3FE0" w14:textId="2A79E7FC" w:rsidR="00A12979" w:rsidRDefault="00A12979" w:rsidP="00A12979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Next, I’d like to learn about the one-on-one meetings with your </w:t>
      </w:r>
      <w:r w:rsidR="00976037" w:rsidRPr="00976037">
        <w:rPr>
          <w:rFonts w:ascii="Times New Roman" w:hAnsi="Times New Roman" w:cs="Times New Roman"/>
          <w:sz w:val="24"/>
          <w:szCs w:val="24"/>
        </w:rPr>
        <w:t>[staff title]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83181BC" w14:textId="24ABDC7C" w:rsidR="00A12979" w:rsidRDefault="00A12979" w:rsidP="003021B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0A2">
        <w:rPr>
          <w:rFonts w:ascii="Times New Roman" w:hAnsi="Times New Roman" w:cs="Times New Roman"/>
          <w:sz w:val="24"/>
          <w:szCs w:val="24"/>
        </w:rPr>
        <w:t xml:space="preserve">What topics </w:t>
      </w:r>
      <w:r w:rsidR="009B70FE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you cover</w:t>
      </w:r>
      <w:r w:rsidR="009B70FE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during</w:t>
      </w:r>
      <w:r w:rsidRPr="00653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one-on-one meetings with your </w:t>
      </w:r>
      <w:r w:rsidR="00E218A9">
        <w:rPr>
          <w:rFonts w:ascii="Times New Roman" w:hAnsi="Times New Roman" w:cs="Times New Roman"/>
          <w:sz w:val="24"/>
          <w:szCs w:val="24"/>
        </w:rPr>
        <w:t>[</w:t>
      </w:r>
      <w:r w:rsidR="00E218A9">
        <w:rPr>
          <w:rFonts w:ascii="Times New Roman" w:hAnsi="Times New Roman" w:cs="Times New Roman"/>
          <w:i/>
          <w:sz w:val="24"/>
          <w:szCs w:val="24"/>
        </w:rPr>
        <w:t>staff title</w:t>
      </w:r>
      <w:r w:rsidR="00E218A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E4ADEB7" w14:textId="6DD12496" w:rsidR="00A12979" w:rsidRDefault="009B70FE" w:rsidP="003021BC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="00A12979">
        <w:rPr>
          <w:rFonts w:ascii="Times New Roman" w:hAnsi="Times New Roman" w:cs="Times New Roman"/>
          <w:sz w:val="24"/>
          <w:szCs w:val="24"/>
        </w:rPr>
        <w:t xml:space="preserve"> the meetings address</w:t>
      </w:r>
      <w:r>
        <w:rPr>
          <w:rFonts w:ascii="Times New Roman" w:hAnsi="Times New Roman" w:cs="Times New Roman"/>
          <w:sz w:val="24"/>
          <w:szCs w:val="24"/>
        </w:rPr>
        <w:t>ed</w:t>
      </w:r>
      <w:r w:rsidR="00A12979">
        <w:rPr>
          <w:rFonts w:ascii="Times New Roman" w:hAnsi="Times New Roman" w:cs="Times New Roman"/>
          <w:sz w:val="24"/>
          <w:szCs w:val="24"/>
        </w:rPr>
        <w:t>: [</w:t>
      </w:r>
      <w:r w:rsidR="00E218A9">
        <w:rPr>
          <w:rFonts w:ascii="Times New Roman" w:hAnsi="Times New Roman" w:cs="Times New Roman"/>
          <w:i/>
          <w:sz w:val="24"/>
          <w:szCs w:val="24"/>
        </w:rPr>
        <w:t xml:space="preserve">probe on </w:t>
      </w:r>
      <w:r w:rsidR="00CB5E5E" w:rsidRPr="00CB5E5E">
        <w:rPr>
          <w:rFonts w:ascii="Times New Roman" w:hAnsi="Times New Roman" w:cs="Times New Roman"/>
          <w:i/>
          <w:sz w:val="24"/>
          <w:szCs w:val="24"/>
        </w:rPr>
        <w:t>strategies for calming down after an argument, labeling and expressing feelings, seeing things from other people’s perspectives, setting goals, making decisions, solving problems, communication skills, managing time and priorities</w:t>
      </w:r>
      <w:r w:rsidR="00A12979">
        <w:rPr>
          <w:rFonts w:ascii="Times New Roman" w:hAnsi="Times New Roman" w:cs="Times New Roman"/>
          <w:sz w:val="24"/>
          <w:szCs w:val="24"/>
        </w:rPr>
        <w:t>]?</w:t>
      </w:r>
    </w:p>
    <w:p w14:paraId="43A93080" w14:textId="77777777" w:rsidR="00A12979" w:rsidRPr="006530A2" w:rsidRDefault="00A12979" w:rsidP="00A12979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1165D8E" w14:textId="24D66E75" w:rsidR="00A12979" w:rsidRDefault="00A12979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topics </w:t>
      </w:r>
      <w:r w:rsidR="009B70FE">
        <w:rPr>
          <w:rFonts w:ascii="Times New Roman" w:hAnsi="Times New Roman" w:cs="Times New Roman"/>
          <w:sz w:val="24"/>
          <w:szCs w:val="24"/>
        </w:rPr>
        <w:t>have been</w:t>
      </w:r>
      <w:r>
        <w:rPr>
          <w:rFonts w:ascii="Times New Roman" w:hAnsi="Times New Roman" w:cs="Times New Roman"/>
          <w:sz w:val="24"/>
          <w:szCs w:val="24"/>
        </w:rPr>
        <w:t xml:space="preserve"> the most enjoyable/interesting? What topics </w:t>
      </w:r>
      <w:r w:rsidR="009B70FE">
        <w:rPr>
          <w:rFonts w:ascii="Times New Roman" w:hAnsi="Times New Roman" w:cs="Times New Roman"/>
          <w:sz w:val="24"/>
          <w:szCs w:val="24"/>
        </w:rPr>
        <w:t xml:space="preserve">have been </w:t>
      </w:r>
      <w:r>
        <w:rPr>
          <w:rFonts w:ascii="Times New Roman" w:hAnsi="Times New Roman" w:cs="Times New Roman"/>
          <w:sz w:val="24"/>
          <w:szCs w:val="24"/>
        </w:rPr>
        <w:t>the least enjoyable/interesting?</w:t>
      </w:r>
    </w:p>
    <w:p w14:paraId="47E729D4" w14:textId="77777777" w:rsidR="00A12979" w:rsidRPr="00A12979" w:rsidRDefault="00A12979" w:rsidP="00A1297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A3C92B2" w14:textId="48D33FEC" w:rsidR="00A12979" w:rsidRDefault="00A12979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tried to use any of these </w:t>
      </w:r>
      <w:r w:rsidR="004848AE">
        <w:rPr>
          <w:rFonts w:ascii="Times New Roman" w:hAnsi="Times New Roman" w:cs="Times New Roman"/>
          <w:sz w:val="24"/>
          <w:szCs w:val="24"/>
        </w:rPr>
        <w:t>skills outside of [</w:t>
      </w:r>
      <w:r w:rsidR="004848AE">
        <w:rPr>
          <w:rFonts w:ascii="Times New Roman" w:hAnsi="Times New Roman" w:cs="Times New Roman"/>
          <w:i/>
          <w:sz w:val="24"/>
          <w:szCs w:val="24"/>
        </w:rPr>
        <w:t>HMRE program name</w:t>
      </w:r>
      <w:r w:rsidR="004848A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? How did it go?</w:t>
      </w:r>
    </w:p>
    <w:p w14:paraId="34822469" w14:textId="77777777" w:rsidR="0010732D" w:rsidRDefault="0010732D" w:rsidP="0010732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378169" w14:textId="06080AF3" w:rsidR="0010732D" w:rsidRDefault="0010732D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qualities do you think are important for </w:t>
      </w:r>
      <w:r w:rsidR="004848AE">
        <w:rPr>
          <w:rFonts w:ascii="Times New Roman" w:hAnsi="Times New Roman" w:cs="Times New Roman"/>
          <w:sz w:val="24"/>
          <w:szCs w:val="24"/>
        </w:rPr>
        <w:t>a [</w:t>
      </w:r>
      <w:r w:rsidR="004848AE">
        <w:rPr>
          <w:rFonts w:ascii="Times New Roman" w:hAnsi="Times New Roman" w:cs="Times New Roman"/>
          <w:i/>
          <w:sz w:val="24"/>
          <w:szCs w:val="24"/>
        </w:rPr>
        <w:t>staff title</w:t>
      </w:r>
      <w:r w:rsidR="004848A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to have? Do you think </w:t>
      </w:r>
      <w:r w:rsidR="004848AE">
        <w:rPr>
          <w:rFonts w:ascii="Times New Roman" w:hAnsi="Times New Roman" w:cs="Times New Roman"/>
          <w:sz w:val="24"/>
          <w:szCs w:val="24"/>
        </w:rPr>
        <w:t>your [</w:t>
      </w:r>
      <w:r w:rsidR="004848AE">
        <w:rPr>
          <w:rFonts w:ascii="Times New Roman" w:hAnsi="Times New Roman" w:cs="Times New Roman"/>
          <w:i/>
          <w:sz w:val="24"/>
          <w:szCs w:val="24"/>
        </w:rPr>
        <w:t xml:space="preserve">staff </w:t>
      </w:r>
      <w:r w:rsidR="004848AE" w:rsidRPr="004848AE">
        <w:rPr>
          <w:rFonts w:ascii="Times New Roman" w:hAnsi="Times New Roman" w:cs="Times New Roman"/>
          <w:i/>
          <w:sz w:val="24"/>
          <w:szCs w:val="24"/>
        </w:rPr>
        <w:t>title</w:t>
      </w:r>
      <w:r w:rsidR="004848AE">
        <w:rPr>
          <w:rFonts w:ascii="Times New Roman" w:hAnsi="Times New Roman" w:cs="Times New Roman"/>
          <w:sz w:val="24"/>
          <w:szCs w:val="24"/>
        </w:rPr>
        <w:t xml:space="preserve">] </w:t>
      </w:r>
      <w:r w:rsidRPr="004848AE">
        <w:rPr>
          <w:rFonts w:ascii="Times New Roman" w:hAnsi="Times New Roman" w:cs="Times New Roman"/>
          <w:sz w:val="24"/>
          <w:szCs w:val="24"/>
        </w:rPr>
        <w:t>possesses</w:t>
      </w:r>
      <w:r>
        <w:rPr>
          <w:rFonts w:ascii="Times New Roman" w:hAnsi="Times New Roman" w:cs="Times New Roman"/>
          <w:sz w:val="24"/>
          <w:szCs w:val="24"/>
        </w:rPr>
        <w:t xml:space="preserve"> these qualities?</w:t>
      </w:r>
    </w:p>
    <w:p w14:paraId="1A11E5F7" w14:textId="77777777" w:rsidR="0010732D" w:rsidRDefault="0010732D" w:rsidP="0010732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FBB954D" w14:textId="20E25A5E" w:rsidR="0010732D" w:rsidRDefault="0010732D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feel comfortable asking </w:t>
      </w:r>
      <w:r w:rsidR="004848AE">
        <w:rPr>
          <w:rFonts w:ascii="Times New Roman" w:hAnsi="Times New Roman" w:cs="Times New Roman"/>
          <w:sz w:val="24"/>
          <w:szCs w:val="24"/>
        </w:rPr>
        <w:t>your [</w:t>
      </w:r>
      <w:r w:rsidR="004848AE">
        <w:rPr>
          <w:rFonts w:ascii="Times New Roman" w:hAnsi="Times New Roman" w:cs="Times New Roman"/>
          <w:i/>
          <w:sz w:val="24"/>
          <w:szCs w:val="24"/>
        </w:rPr>
        <w:t>staff title</w:t>
      </w:r>
      <w:r w:rsidR="004848A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for advice about issues you’re going through? Why or why not?</w:t>
      </w:r>
    </w:p>
    <w:p w14:paraId="46D7EB19" w14:textId="77777777" w:rsidR="0010732D" w:rsidRDefault="0010732D" w:rsidP="0010732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6A1939D" w14:textId="51075B41" w:rsidR="0010732D" w:rsidRDefault="0010732D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feel like you have a close relationship with your </w:t>
      </w:r>
      <w:r w:rsidR="004848AE">
        <w:rPr>
          <w:rFonts w:ascii="Times New Roman" w:hAnsi="Times New Roman" w:cs="Times New Roman"/>
          <w:sz w:val="24"/>
          <w:szCs w:val="24"/>
        </w:rPr>
        <w:t>[</w:t>
      </w:r>
      <w:r w:rsidR="004848AE">
        <w:rPr>
          <w:rFonts w:ascii="Times New Roman" w:hAnsi="Times New Roman" w:cs="Times New Roman"/>
          <w:i/>
          <w:sz w:val="24"/>
          <w:szCs w:val="24"/>
        </w:rPr>
        <w:t xml:space="preserve">staff </w:t>
      </w:r>
      <w:r w:rsidR="004848AE" w:rsidRPr="004848AE">
        <w:rPr>
          <w:rFonts w:ascii="Times New Roman" w:hAnsi="Times New Roman" w:cs="Times New Roman"/>
          <w:i/>
          <w:sz w:val="24"/>
          <w:szCs w:val="24"/>
        </w:rPr>
        <w:t>title</w:t>
      </w:r>
      <w:r w:rsidR="004848A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? Why or why not?</w:t>
      </w:r>
    </w:p>
    <w:p w14:paraId="37F84A25" w14:textId="77777777" w:rsidR="00C62E19" w:rsidRPr="00AF2914" w:rsidRDefault="00C62E19" w:rsidP="00C62E1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FAE7917" w14:textId="77777777" w:rsidR="00F32D23" w:rsidRDefault="00F32D23" w:rsidP="00C83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53FAF" w14:textId="6253CBA8" w:rsidR="00465043" w:rsidRDefault="009E522A" w:rsidP="00C83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465043">
        <w:rPr>
          <w:rFonts w:ascii="Times New Roman" w:hAnsi="Times New Roman" w:cs="Times New Roman"/>
          <w:b/>
          <w:sz w:val="24"/>
          <w:szCs w:val="24"/>
        </w:rPr>
        <w:t xml:space="preserve">. Overall satisfaction with </w:t>
      </w:r>
      <w:r w:rsidR="004848AE">
        <w:rPr>
          <w:rFonts w:ascii="Times New Roman" w:hAnsi="Times New Roman" w:cs="Times New Roman"/>
          <w:b/>
          <w:sz w:val="24"/>
          <w:szCs w:val="24"/>
        </w:rPr>
        <w:t>strategies for managing thoughts, feelings, and behaviors</w:t>
      </w:r>
    </w:p>
    <w:p w14:paraId="379355B0" w14:textId="77777777" w:rsidR="000B6B49" w:rsidRDefault="000B6B49" w:rsidP="00C83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2D81C4" w14:textId="1052C7E7" w:rsidR="00CB551A" w:rsidRPr="00CB551A" w:rsidRDefault="00CB551A" w:rsidP="00C837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Now, let’s discuss what you learned about </w:t>
      </w:r>
      <w:r w:rsidR="004848AE">
        <w:rPr>
          <w:rFonts w:ascii="Times New Roman" w:hAnsi="Times New Roman" w:cs="Times New Roman"/>
          <w:i/>
          <w:sz w:val="24"/>
          <w:szCs w:val="24"/>
        </w:rPr>
        <w:t>how to manage your thoughts, feelings, and behaviors from</w:t>
      </w:r>
      <w:r>
        <w:rPr>
          <w:rFonts w:ascii="Times New Roman" w:hAnsi="Times New Roman" w:cs="Times New Roman"/>
          <w:i/>
          <w:sz w:val="24"/>
          <w:szCs w:val="24"/>
        </w:rPr>
        <w:t xml:space="preserve"> participating in this program</w:t>
      </w:r>
    </w:p>
    <w:p w14:paraId="18D6CCDD" w14:textId="77777777" w:rsidR="00465043" w:rsidRDefault="00465043" w:rsidP="00C83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2C85B" w14:textId="52CBA516" w:rsidR="00465043" w:rsidRDefault="002E3DCC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CD8">
        <w:rPr>
          <w:rFonts w:ascii="Times New Roman" w:hAnsi="Times New Roman" w:cs="Times New Roman"/>
          <w:sz w:val="24"/>
          <w:szCs w:val="24"/>
        </w:rPr>
        <w:t xml:space="preserve">What do you think you’ve learned </w:t>
      </w:r>
      <w:r w:rsidR="00976037">
        <w:rPr>
          <w:rFonts w:ascii="Times New Roman" w:hAnsi="Times New Roman" w:cs="Times New Roman"/>
          <w:sz w:val="24"/>
          <w:szCs w:val="24"/>
        </w:rPr>
        <w:t>from this program</w:t>
      </w:r>
      <w:r w:rsidR="004848AE">
        <w:rPr>
          <w:rFonts w:ascii="Times New Roman" w:hAnsi="Times New Roman" w:cs="Times New Roman"/>
          <w:sz w:val="24"/>
          <w:szCs w:val="24"/>
        </w:rPr>
        <w:t xml:space="preserve"> </w:t>
      </w:r>
      <w:r w:rsidRPr="004C2CD8">
        <w:rPr>
          <w:rFonts w:ascii="Times New Roman" w:hAnsi="Times New Roman" w:cs="Times New Roman"/>
          <w:sz w:val="24"/>
          <w:szCs w:val="24"/>
        </w:rPr>
        <w:t xml:space="preserve">about </w:t>
      </w:r>
      <w:r w:rsidR="00E218A9">
        <w:rPr>
          <w:rFonts w:ascii="Times New Roman" w:hAnsi="Times New Roman" w:cs="Times New Roman"/>
          <w:sz w:val="24"/>
          <w:szCs w:val="24"/>
        </w:rPr>
        <w:t>managing your thoughts, feelings, and behaviors</w:t>
      </w:r>
      <w:r w:rsidRPr="004C2CD8">
        <w:rPr>
          <w:rFonts w:ascii="Times New Roman" w:hAnsi="Times New Roman" w:cs="Times New Roman"/>
          <w:sz w:val="24"/>
          <w:szCs w:val="24"/>
        </w:rPr>
        <w:t>?</w:t>
      </w:r>
    </w:p>
    <w:p w14:paraId="13686397" w14:textId="2F35DCB8" w:rsidR="00F32D23" w:rsidRDefault="00F32D23" w:rsidP="003021BC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Probe: </w:t>
      </w:r>
      <w:r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5C7A63">
        <w:rPr>
          <w:rFonts w:ascii="Times New Roman" w:hAnsi="Times New Roman" w:cs="Times New Roman"/>
          <w:sz w:val="24"/>
          <w:szCs w:val="24"/>
        </w:rPr>
        <w:t>yourself</w:t>
      </w:r>
      <w:r>
        <w:rPr>
          <w:rFonts w:ascii="Times New Roman" w:hAnsi="Times New Roman" w:cs="Times New Roman"/>
          <w:sz w:val="24"/>
          <w:szCs w:val="24"/>
        </w:rPr>
        <w:t xml:space="preserve"> better, understanding what</w:t>
      </w:r>
      <w:r w:rsidR="005C7A63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want for the</w:t>
      </w:r>
      <w:r w:rsidR="005C7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future, being able to plan or take steps to achieve </w:t>
      </w:r>
      <w:r w:rsidR="005C7A63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goals, knowing what to do when </w:t>
      </w:r>
      <w:r w:rsidR="005C7A63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feel overwhelmed or upset</w:t>
      </w:r>
    </w:p>
    <w:p w14:paraId="4203F2ED" w14:textId="77777777" w:rsidR="00AB354C" w:rsidRDefault="00AB354C" w:rsidP="00AB354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177C5F4" w14:textId="0E32C76A" w:rsidR="002E3DCC" w:rsidRDefault="002E3DCC" w:rsidP="003021B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CD8">
        <w:rPr>
          <w:rFonts w:ascii="Times New Roman" w:hAnsi="Times New Roman" w:cs="Times New Roman"/>
          <w:sz w:val="24"/>
          <w:szCs w:val="24"/>
        </w:rPr>
        <w:t>How will this knowledge help you in the future? Has it helped you already; how?</w:t>
      </w:r>
    </w:p>
    <w:p w14:paraId="1B72190A" w14:textId="0559E60B" w:rsidR="00717992" w:rsidRDefault="00717992" w:rsidP="003021BC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Probe: </w:t>
      </w:r>
      <w:r>
        <w:rPr>
          <w:rFonts w:ascii="Times New Roman" w:hAnsi="Times New Roman" w:cs="Times New Roman"/>
          <w:sz w:val="24"/>
          <w:szCs w:val="24"/>
        </w:rPr>
        <w:t>managing time, improving communication skills, succeeding in school/career, building supportive friendships/romantic relationships</w:t>
      </w:r>
    </w:p>
    <w:p w14:paraId="59984A2D" w14:textId="77777777" w:rsidR="00C837F9" w:rsidRDefault="00C837F9" w:rsidP="00C837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CD2664" w14:textId="77777777" w:rsidR="00AB354C" w:rsidRDefault="00AB354C" w:rsidP="00AB354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11EA">
        <w:rPr>
          <w:rFonts w:ascii="Times New Roman" w:hAnsi="Times New Roman" w:cs="Times New Roman"/>
          <w:i/>
          <w:sz w:val="24"/>
          <w:szCs w:val="24"/>
        </w:rPr>
        <w:t xml:space="preserve">That concludes our questions for today. Thank you again for taking time to answer our questions. Does anyone have a question or comment they’d like to share before we end? </w:t>
      </w:r>
    </w:p>
    <w:p w14:paraId="454150FF" w14:textId="5001F692" w:rsidR="00AB354C" w:rsidRPr="009B70FE" w:rsidRDefault="004A1A88" w:rsidP="009B70F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[Distribute gift cards</w:t>
      </w:r>
      <w:r w:rsidR="00AB354C" w:rsidRPr="002711EA">
        <w:rPr>
          <w:rFonts w:ascii="Times New Roman" w:hAnsi="Times New Roman" w:cs="Times New Roman"/>
          <w:sz w:val="24"/>
          <w:szCs w:val="24"/>
        </w:rPr>
        <w:t>]</w:t>
      </w:r>
    </w:p>
    <w:sectPr w:rsidR="00AB354C" w:rsidRPr="009B70F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127A9" w14:textId="77777777" w:rsidR="00BC406E" w:rsidRDefault="00BC406E" w:rsidP="00FD1305">
      <w:pPr>
        <w:spacing w:after="0" w:line="240" w:lineRule="auto"/>
      </w:pPr>
      <w:r>
        <w:separator/>
      </w:r>
    </w:p>
  </w:endnote>
  <w:endnote w:type="continuationSeparator" w:id="0">
    <w:p w14:paraId="3E8CFB42" w14:textId="77777777" w:rsidR="00BC406E" w:rsidRDefault="00BC406E" w:rsidP="00FD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166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DEDDC" w14:textId="39965D62" w:rsidR="000B6B49" w:rsidRDefault="000B6B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8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C8168D" w14:textId="77777777" w:rsidR="000B6B49" w:rsidRDefault="000B6B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D922A" w14:textId="77777777" w:rsidR="00BC406E" w:rsidRDefault="00BC406E" w:rsidP="00FD1305">
      <w:pPr>
        <w:spacing w:after="0" w:line="240" w:lineRule="auto"/>
      </w:pPr>
      <w:r>
        <w:separator/>
      </w:r>
    </w:p>
  </w:footnote>
  <w:footnote w:type="continuationSeparator" w:id="0">
    <w:p w14:paraId="2CE78FEE" w14:textId="77777777" w:rsidR="00BC406E" w:rsidRDefault="00BC406E" w:rsidP="00FD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A2969" w14:textId="62798E53" w:rsidR="003C61EC" w:rsidRPr="00D20D2F" w:rsidRDefault="003C61EC" w:rsidP="003C61EC">
    <w:pPr>
      <w:pBdr>
        <w:bottom w:val="single" w:sz="2" w:space="3" w:color="auto"/>
      </w:pBdr>
      <w:tabs>
        <w:tab w:val="left" w:pos="432"/>
        <w:tab w:val="right" w:pos="9360"/>
      </w:tabs>
      <w:spacing w:before="120" w:after="120" w:line="240" w:lineRule="auto"/>
      <w:rPr>
        <w:rFonts w:ascii="Times New Roman" w:eastAsia="Times New Roman" w:hAnsi="Times New Roman" w:cs="Times New Roman"/>
        <w:caps/>
        <w:sz w:val="16"/>
        <w:szCs w:val="20"/>
      </w:rPr>
    </w:pPr>
    <w:r w:rsidRPr="0031027A">
      <w:rPr>
        <w:rFonts w:ascii="Times New Roman" w:eastAsia="Times New Roman" w:hAnsi="Times New Roman" w:cs="Times New Roman"/>
        <w:caps/>
        <w:sz w:val="16"/>
        <w:szCs w:val="20"/>
      </w:rPr>
      <w:t xml:space="preserve">INSTRUMENT </w:t>
    </w:r>
    <w:r>
      <w:rPr>
        <w:rFonts w:ascii="Times New Roman" w:eastAsia="Times New Roman" w:hAnsi="Times New Roman" w:cs="Times New Roman"/>
        <w:caps/>
        <w:sz w:val="16"/>
        <w:szCs w:val="20"/>
      </w:rPr>
      <w:t>6</w:t>
    </w:r>
    <w:r w:rsidRPr="0031027A">
      <w:rPr>
        <w:rFonts w:ascii="Times New Roman" w:eastAsia="Times New Roman" w:hAnsi="Times New Roman" w:cs="Times New Roman"/>
        <w:caps/>
        <w:sz w:val="16"/>
        <w:szCs w:val="20"/>
      </w:rPr>
      <w:t xml:space="preserve">: </w:t>
    </w:r>
    <w:r>
      <w:rPr>
        <w:rFonts w:ascii="Times New Roman" w:eastAsia="Times New Roman" w:hAnsi="Times New Roman" w:cs="Times New Roman"/>
        <w:caps/>
        <w:sz w:val="16"/>
        <w:szCs w:val="20"/>
      </w:rPr>
      <w:t xml:space="preserve">youth focus group protocol                                                    </w:t>
    </w:r>
    <w:r w:rsidR="003E2DD8">
      <w:rPr>
        <w:rFonts w:ascii="Times New Roman" w:eastAsia="Times New Roman" w:hAnsi="Times New Roman" w:cs="Times New Roman"/>
        <w:caps/>
        <w:sz w:val="16"/>
        <w:szCs w:val="20"/>
      </w:rPr>
      <w:t xml:space="preserve">                   </w:t>
    </w:r>
  </w:p>
  <w:p w14:paraId="10274C1C" w14:textId="197F220E" w:rsidR="00FD1305" w:rsidRPr="003C61EC" w:rsidRDefault="00FD1305" w:rsidP="003C6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7E5"/>
    <w:multiLevelType w:val="hybridMultilevel"/>
    <w:tmpl w:val="8FA6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721E6"/>
    <w:multiLevelType w:val="multilevel"/>
    <w:tmpl w:val="6994D9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">
    <w:nsid w:val="64572400"/>
    <w:multiLevelType w:val="multilevel"/>
    <w:tmpl w:val="6994D9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">
    <w:nsid w:val="6CEB49D1"/>
    <w:multiLevelType w:val="multilevel"/>
    <w:tmpl w:val="6994D9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BE"/>
    <w:rsid w:val="00003A65"/>
    <w:rsid w:val="0001242F"/>
    <w:rsid w:val="00014DE8"/>
    <w:rsid w:val="0002051B"/>
    <w:rsid w:val="000237C5"/>
    <w:rsid w:val="00023FA1"/>
    <w:rsid w:val="00071F6B"/>
    <w:rsid w:val="00087FD4"/>
    <w:rsid w:val="00092253"/>
    <w:rsid w:val="000A13D3"/>
    <w:rsid w:val="000A6BBC"/>
    <w:rsid w:val="000B6B49"/>
    <w:rsid w:val="000D6A87"/>
    <w:rsid w:val="000D6C84"/>
    <w:rsid w:val="000E13C4"/>
    <w:rsid w:val="000E4360"/>
    <w:rsid w:val="000E78A1"/>
    <w:rsid w:val="000F1A5D"/>
    <w:rsid w:val="001005B2"/>
    <w:rsid w:val="0010287A"/>
    <w:rsid w:val="0010732D"/>
    <w:rsid w:val="0011615B"/>
    <w:rsid w:val="00117E1F"/>
    <w:rsid w:val="0012702F"/>
    <w:rsid w:val="00131AE5"/>
    <w:rsid w:val="0013736F"/>
    <w:rsid w:val="001374A2"/>
    <w:rsid w:val="00140F91"/>
    <w:rsid w:val="00144645"/>
    <w:rsid w:val="00154E9D"/>
    <w:rsid w:val="00164704"/>
    <w:rsid w:val="001671A3"/>
    <w:rsid w:val="0016761B"/>
    <w:rsid w:val="00171F7C"/>
    <w:rsid w:val="00173721"/>
    <w:rsid w:val="00191300"/>
    <w:rsid w:val="001941B6"/>
    <w:rsid w:val="001968EB"/>
    <w:rsid w:val="001A45C9"/>
    <w:rsid w:val="001A73C8"/>
    <w:rsid w:val="001B21AD"/>
    <w:rsid w:val="001B3BBC"/>
    <w:rsid w:val="001B5C55"/>
    <w:rsid w:val="001C758D"/>
    <w:rsid w:val="001D14AD"/>
    <w:rsid w:val="001E2A63"/>
    <w:rsid w:val="001E53C0"/>
    <w:rsid w:val="001E65BD"/>
    <w:rsid w:val="001E7D4C"/>
    <w:rsid w:val="001E7FA1"/>
    <w:rsid w:val="001F0DF0"/>
    <w:rsid w:val="001F2743"/>
    <w:rsid w:val="001F409A"/>
    <w:rsid w:val="00202302"/>
    <w:rsid w:val="00213B2D"/>
    <w:rsid w:val="00215A4B"/>
    <w:rsid w:val="0021680B"/>
    <w:rsid w:val="0022226E"/>
    <w:rsid w:val="00222A54"/>
    <w:rsid w:val="002270A6"/>
    <w:rsid w:val="0024524A"/>
    <w:rsid w:val="00246410"/>
    <w:rsid w:val="00251DEA"/>
    <w:rsid w:val="0025275A"/>
    <w:rsid w:val="00255F0C"/>
    <w:rsid w:val="00265E14"/>
    <w:rsid w:val="00266BDE"/>
    <w:rsid w:val="00271941"/>
    <w:rsid w:val="00277601"/>
    <w:rsid w:val="00283B69"/>
    <w:rsid w:val="002872CA"/>
    <w:rsid w:val="002A1940"/>
    <w:rsid w:val="002A3411"/>
    <w:rsid w:val="002B2EF4"/>
    <w:rsid w:val="002C09AC"/>
    <w:rsid w:val="002D2235"/>
    <w:rsid w:val="002D64A8"/>
    <w:rsid w:val="002E1A24"/>
    <w:rsid w:val="002E3DCC"/>
    <w:rsid w:val="002E59D2"/>
    <w:rsid w:val="002E6084"/>
    <w:rsid w:val="002F160F"/>
    <w:rsid w:val="0030037D"/>
    <w:rsid w:val="003021BC"/>
    <w:rsid w:val="00303792"/>
    <w:rsid w:val="00303F6B"/>
    <w:rsid w:val="00305D9C"/>
    <w:rsid w:val="0031091F"/>
    <w:rsid w:val="00313BFD"/>
    <w:rsid w:val="0031606E"/>
    <w:rsid w:val="00316BE6"/>
    <w:rsid w:val="003175E2"/>
    <w:rsid w:val="003603D2"/>
    <w:rsid w:val="00360FE4"/>
    <w:rsid w:val="0036167F"/>
    <w:rsid w:val="00373224"/>
    <w:rsid w:val="003746AA"/>
    <w:rsid w:val="003858BE"/>
    <w:rsid w:val="0039775A"/>
    <w:rsid w:val="003A1A7F"/>
    <w:rsid w:val="003B2CC5"/>
    <w:rsid w:val="003C61EC"/>
    <w:rsid w:val="003D005D"/>
    <w:rsid w:val="003D5B6B"/>
    <w:rsid w:val="003E2DD8"/>
    <w:rsid w:val="003E536D"/>
    <w:rsid w:val="003E7D7F"/>
    <w:rsid w:val="003F250D"/>
    <w:rsid w:val="003F4E79"/>
    <w:rsid w:val="004018DA"/>
    <w:rsid w:val="0040204C"/>
    <w:rsid w:val="004107A6"/>
    <w:rsid w:val="00413228"/>
    <w:rsid w:val="004155D4"/>
    <w:rsid w:val="00422757"/>
    <w:rsid w:val="0042660E"/>
    <w:rsid w:val="004313BE"/>
    <w:rsid w:val="0044236B"/>
    <w:rsid w:val="00446E90"/>
    <w:rsid w:val="004502B0"/>
    <w:rsid w:val="00451B3C"/>
    <w:rsid w:val="00453C9C"/>
    <w:rsid w:val="0046227B"/>
    <w:rsid w:val="00464846"/>
    <w:rsid w:val="00465043"/>
    <w:rsid w:val="00467848"/>
    <w:rsid w:val="00472888"/>
    <w:rsid w:val="00476ECE"/>
    <w:rsid w:val="00480ACB"/>
    <w:rsid w:val="00483DDA"/>
    <w:rsid w:val="004848AA"/>
    <w:rsid w:val="004848AE"/>
    <w:rsid w:val="00487700"/>
    <w:rsid w:val="0049736F"/>
    <w:rsid w:val="004973AA"/>
    <w:rsid w:val="004A0CE4"/>
    <w:rsid w:val="004A1A88"/>
    <w:rsid w:val="004A3089"/>
    <w:rsid w:val="004A5E6A"/>
    <w:rsid w:val="004B09EF"/>
    <w:rsid w:val="004B10AF"/>
    <w:rsid w:val="004B65C5"/>
    <w:rsid w:val="004C0999"/>
    <w:rsid w:val="004C2CD8"/>
    <w:rsid w:val="004C3BCA"/>
    <w:rsid w:val="004C41A4"/>
    <w:rsid w:val="004C5307"/>
    <w:rsid w:val="004C790F"/>
    <w:rsid w:val="004D17A2"/>
    <w:rsid w:val="004F1693"/>
    <w:rsid w:val="0052488D"/>
    <w:rsid w:val="0052532E"/>
    <w:rsid w:val="005400C4"/>
    <w:rsid w:val="00542379"/>
    <w:rsid w:val="00546F6D"/>
    <w:rsid w:val="00557EAA"/>
    <w:rsid w:val="00562DD4"/>
    <w:rsid w:val="0056416F"/>
    <w:rsid w:val="005739A8"/>
    <w:rsid w:val="00581F93"/>
    <w:rsid w:val="00582610"/>
    <w:rsid w:val="00584271"/>
    <w:rsid w:val="00584AB8"/>
    <w:rsid w:val="0059107E"/>
    <w:rsid w:val="005A02BC"/>
    <w:rsid w:val="005A2127"/>
    <w:rsid w:val="005A4236"/>
    <w:rsid w:val="005B5756"/>
    <w:rsid w:val="005C1C6E"/>
    <w:rsid w:val="005C23D7"/>
    <w:rsid w:val="005C2631"/>
    <w:rsid w:val="005C2A74"/>
    <w:rsid w:val="005C7A63"/>
    <w:rsid w:val="005D06F4"/>
    <w:rsid w:val="005E7E89"/>
    <w:rsid w:val="005F1A50"/>
    <w:rsid w:val="005F68CD"/>
    <w:rsid w:val="006067C0"/>
    <w:rsid w:val="00613EFD"/>
    <w:rsid w:val="00621D49"/>
    <w:rsid w:val="00622335"/>
    <w:rsid w:val="006224E5"/>
    <w:rsid w:val="006241E7"/>
    <w:rsid w:val="006340B8"/>
    <w:rsid w:val="00636CFD"/>
    <w:rsid w:val="00637A72"/>
    <w:rsid w:val="006455D7"/>
    <w:rsid w:val="006530A2"/>
    <w:rsid w:val="00654FC5"/>
    <w:rsid w:val="00656E8B"/>
    <w:rsid w:val="00660DA3"/>
    <w:rsid w:val="00661D15"/>
    <w:rsid w:val="00663553"/>
    <w:rsid w:val="006654FF"/>
    <w:rsid w:val="00676C8A"/>
    <w:rsid w:val="00680685"/>
    <w:rsid w:val="00680A18"/>
    <w:rsid w:val="00683569"/>
    <w:rsid w:val="006914EC"/>
    <w:rsid w:val="00691B18"/>
    <w:rsid w:val="00694CCC"/>
    <w:rsid w:val="00697E5B"/>
    <w:rsid w:val="006A50C4"/>
    <w:rsid w:val="006B11DE"/>
    <w:rsid w:val="006B5872"/>
    <w:rsid w:val="006B7D3F"/>
    <w:rsid w:val="006C09FB"/>
    <w:rsid w:val="006C1BDC"/>
    <w:rsid w:val="006C3847"/>
    <w:rsid w:val="006D4370"/>
    <w:rsid w:val="006D486E"/>
    <w:rsid w:val="007005EC"/>
    <w:rsid w:val="00704157"/>
    <w:rsid w:val="00710E03"/>
    <w:rsid w:val="0071636C"/>
    <w:rsid w:val="00717992"/>
    <w:rsid w:val="00720118"/>
    <w:rsid w:val="007245EF"/>
    <w:rsid w:val="00727939"/>
    <w:rsid w:val="00731F6E"/>
    <w:rsid w:val="0073520F"/>
    <w:rsid w:val="00735CCE"/>
    <w:rsid w:val="00744EB2"/>
    <w:rsid w:val="0074674A"/>
    <w:rsid w:val="0074792D"/>
    <w:rsid w:val="007536CC"/>
    <w:rsid w:val="00754408"/>
    <w:rsid w:val="00761964"/>
    <w:rsid w:val="00761B23"/>
    <w:rsid w:val="0077311C"/>
    <w:rsid w:val="00775B99"/>
    <w:rsid w:val="007762F0"/>
    <w:rsid w:val="007832CC"/>
    <w:rsid w:val="007832FA"/>
    <w:rsid w:val="0079049B"/>
    <w:rsid w:val="0079430C"/>
    <w:rsid w:val="00796CD6"/>
    <w:rsid w:val="007A3C16"/>
    <w:rsid w:val="007A492C"/>
    <w:rsid w:val="007A6256"/>
    <w:rsid w:val="007A7B75"/>
    <w:rsid w:val="007C6E62"/>
    <w:rsid w:val="007C6EB7"/>
    <w:rsid w:val="007C74B3"/>
    <w:rsid w:val="007D6B70"/>
    <w:rsid w:val="007D7389"/>
    <w:rsid w:val="007E3223"/>
    <w:rsid w:val="007E4928"/>
    <w:rsid w:val="00804E4C"/>
    <w:rsid w:val="008108E7"/>
    <w:rsid w:val="00810C79"/>
    <w:rsid w:val="00811634"/>
    <w:rsid w:val="008157F1"/>
    <w:rsid w:val="00823080"/>
    <w:rsid w:val="00826E33"/>
    <w:rsid w:val="0083134E"/>
    <w:rsid w:val="0083675C"/>
    <w:rsid w:val="00837D80"/>
    <w:rsid w:val="00840EF4"/>
    <w:rsid w:val="00844878"/>
    <w:rsid w:val="00844B0E"/>
    <w:rsid w:val="00845D2D"/>
    <w:rsid w:val="00850A45"/>
    <w:rsid w:val="00855B9D"/>
    <w:rsid w:val="008568FF"/>
    <w:rsid w:val="00860907"/>
    <w:rsid w:val="00863EE2"/>
    <w:rsid w:val="00866A4C"/>
    <w:rsid w:val="008701AF"/>
    <w:rsid w:val="00873BBE"/>
    <w:rsid w:val="008768BE"/>
    <w:rsid w:val="00887C5B"/>
    <w:rsid w:val="00894262"/>
    <w:rsid w:val="008C5AC6"/>
    <w:rsid w:val="008C6CBE"/>
    <w:rsid w:val="008C7E0D"/>
    <w:rsid w:val="008D1099"/>
    <w:rsid w:val="008D3AE6"/>
    <w:rsid w:val="008E06D9"/>
    <w:rsid w:val="008E29D5"/>
    <w:rsid w:val="008E7D0E"/>
    <w:rsid w:val="00902E1D"/>
    <w:rsid w:val="0090449E"/>
    <w:rsid w:val="00924767"/>
    <w:rsid w:val="009257B9"/>
    <w:rsid w:val="00930C14"/>
    <w:rsid w:val="00932370"/>
    <w:rsid w:val="00935C68"/>
    <w:rsid w:val="00935EBA"/>
    <w:rsid w:val="009409A9"/>
    <w:rsid w:val="009425B0"/>
    <w:rsid w:val="009427BE"/>
    <w:rsid w:val="00955BD5"/>
    <w:rsid w:val="00962FC7"/>
    <w:rsid w:val="0096590C"/>
    <w:rsid w:val="00965E0B"/>
    <w:rsid w:val="0097243A"/>
    <w:rsid w:val="0097505E"/>
    <w:rsid w:val="009750D2"/>
    <w:rsid w:val="00976037"/>
    <w:rsid w:val="00976143"/>
    <w:rsid w:val="00994452"/>
    <w:rsid w:val="0099588D"/>
    <w:rsid w:val="0099589B"/>
    <w:rsid w:val="009B3DF5"/>
    <w:rsid w:val="009B5FCA"/>
    <w:rsid w:val="009B6C31"/>
    <w:rsid w:val="009B70FE"/>
    <w:rsid w:val="009C00BE"/>
    <w:rsid w:val="009C36AB"/>
    <w:rsid w:val="009D1046"/>
    <w:rsid w:val="009E257C"/>
    <w:rsid w:val="009E3FFB"/>
    <w:rsid w:val="009E4E94"/>
    <w:rsid w:val="009E522A"/>
    <w:rsid w:val="009E6668"/>
    <w:rsid w:val="00A07343"/>
    <w:rsid w:val="00A10777"/>
    <w:rsid w:val="00A12979"/>
    <w:rsid w:val="00A33BFF"/>
    <w:rsid w:val="00A35CA2"/>
    <w:rsid w:val="00A36882"/>
    <w:rsid w:val="00A40373"/>
    <w:rsid w:val="00A55893"/>
    <w:rsid w:val="00A6057E"/>
    <w:rsid w:val="00A67900"/>
    <w:rsid w:val="00A71430"/>
    <w:rsid w:val="00A71E65"/>
    <w:rsid w:val="00A72E4E"/>
    <w:rsid w:val="00AA5796"/>
    <w:rsid w:val="00AA7C49"/>
    <w:rsid w:val="00AB1290"/>
    <w:rsid w:val="00AB18E9"/>
    <w:rsid w:val="00AB354C"/>
    <w:rsid w:val="00AB57FB"/>
    <w:rsid w:val="00AC6032"/>
    <w:rsid w:val="00AC6AD3"/>
    <w:rsid w:val="00AD533A"/>
    <w:rsid w:val="00AF2914"/>
    <w:rsid w:val="00B00248"/>
    <w:rsid w:val="00B022C4"/>
    <w:rsid w:val="00B06973"/>
    <w:rsid w:val="00B11DC5"/>
    <w:rsid w:val="00B15EA6"/>
    <w:rsid w:val="00B24320"/>
    <w:rsid w:val="00B2444E"/>
    <w:rsid w:val="00B26C23"/>
    <w:rsid w:val="00B33696"/>
    <w:rsid w:val="00B35084"/>
    <w:rsid w:val="00B355E4"/>
    <w:rsid w:val="00B40E4C"/>
    <w:rsid w:val="00B412C1"/>
    <w:rsid w:val="00B433E5"/>
    <w:rsid w:val="00B44C84"/>
    <w:rsid w:val="00B6077F"/>
    <w:rsid w:val="00B60885"/>
    <w:rsid w:val="00B65C79"/>
    <w:rsid w:val="00B67BCB"/>
    <w:rsid w:val="00B804E7"/>
    <w:rsid w:val="00B83101"/>
    <w:rsid w:val="00B8347E"/>
    <w:rsid w:val="00B86726"/>
    <w:rsid w:val="00B87528"/>
    <w:rsid w:val="00B91381"/>
    <w:rsid w:val="00B93872"/>
    <w:rsid w:val="00B94092"/>
    <w:rsid w:val="00B94946"/>
    <w:rsid w:val="00B94BBD"/>
    <w:rsid w:val="00BA14AC"/>
    <w:rsid w:val="00BB4095"/>
    <w:rsid w:val="00BB5DA1"/>
    <w:rsid w:val="00BB63FB"/>
    <w:rsid w:val="00BC406E"/>
    <w:rsid w:val="00BD56BC"/>
    <w:rsid w:val="00BE29C3"/>
    <w:rsid w:val="00BE471B"/>
    <w:rsid w:val="00BE7CA1"/>
    <w:rsid w:val="00BF1749"/>
    <w:rsid w:val="00BF1C79"/>
    <w:rsid w:val="00BF24E0"/>
    <w:rsid w:val="00BF32C4"/>
    <w:rsid w:val="00BF47E2"/>
    <w:rsid w:val="00C07CCF"/>
    <w:rsid w:val="00C12809"/>
    <w:rsid w:val="00C13193"/>
    <w:rsid w:val="00C20374"/>
    <w:rsid w:val="00C20383"/>
    <w:rsid w:val="00C25BDE"/>
    <w:rsid w:val="00C3480F"/>
    <w:rsid w:val="00C37372"/>
    <w:rsid w:val="00C416B1"/>
    <w:rsid w:val="00C44FA9"/>
    <w:rsid w:val="00C52F88"/>
    <w:rsid w:val="00C531B9"/>
    <w:rsid w:val="00C54DE7"/>
    <w:rsid w:val="00C556E9"/>
    <w:rsid w:val="00C62E19"/>
    <w:rsid w:val="00C74003"/>
    <w:rsid w:val="00C8228A"/>
    <w:rsid w:val="00C83498"/>
    <w:rsid w:val="00C837F9"/>
    <w:rsid w:val="00C977FD"/>
    <w:rsid w:val="00C978CE"/>
    <w:rsid w:val="00CA6E90"/>
    <w:rsid w:val="00CB1B50"/>
    <w:rsid w:val="00CB315B"/>
    <w:rsid w:val="00CB5269"/>
    <w:rsid w:val="00CB551A"/>
    <w:rsid w:val="00CB5E5E"/>
    <w:rsid w:val="00CB6CF9"/>
    <w:rsid w:val="00CB72A0"/>
    <w:rsid w:val="00CC303C"/>
    <w:rsid w:val="00CC426A"/>
    <w:rsid w:val="00CD14BE"/>
    <w:rsid w:val="00CD34FA"/>
    <w:rsid w:val="00CD37A2"/>
    <w:rsid w:val="00CE1AAD"/>
    <w:rsid w:val="00CE36BC"/>
    <w:rsid w:val="00CF1F58"/>
    <w:rsid w:val="00CF5235"/>
    <w:rsid w:val="00D0703C"/>
    <w:rsid w:val="00D07C19"/>
    <w:rsid w:val="00D07EEF"/>
    <w:rsid w:val="00D10A41"/>
    <w:rsid w:val="00D16AD1"/>
    <w:rsid w:val="00D17FE5"/>
    <w:rsid w:val="00D2697B"/>
    <w:rsid w:val="00D305CA"/>
    <w:rsid w:val="00D36356"/>
    <w:rsid w:val="00D45E1B"/>
    <w:rsid w:val="00D53954"/>
    <w:rsid w:val="00D67776"/>
    <w:rsid w:val="00D7772D"/>
    <w:rsid w:val="00D778E7"/>
    <w:rsid w:val="00D824BE"/>
    <w:rsid w:val="00D84C2D"/>
    <w:rsid w:val="00DA3424"/>
    <w:rsid w:val="00DB4746"/>
    <w:rsid w:val="00DB4AC1"/>
    <w:rsid w:val="00DB53D1"/>
    <w:rsid w:val="00DB5774"/>
    <w:rsid w:val="00DB67B5"/>
    <w:rsid w:val="00DC2B9B"/>
    <w:rsid w:val="00DC38F7"/>
    <w:rsid w:val="00DC5676"/>
    <w:rsid w:val="00DD2176"/>
    <w:rsid w:val="00DE1727"/>
    <w:rsid w:val="00DE5E80"/>
    <w:rsid w:val="00DF15C4"/>
    <w:rsid w:val="00DF3069"/>
    <w:rsid w:val="00DF345C"/>
    <w:rsid w:val="00E109A6"/>
    <w:rsid w:val="00E11772"/>
    <w:rsid w:val="00E16AB4"/>
    <w:rsid w:val="00E20FDD"/>
    <w:rsid w:val="00E218A9"/>
    <w:rsid w:val="00E25847"/>
    <w:rsid w:val="00E30CB1"/>
    <w:rsid w:val="00E32089"/>
    <w:rsid w:val="00E32AC5"/>
    <w:rsid w:val="00E3447C"/>
    <w:rsid w:val="00E3527F"/>
    <w:rsid w:val="00E354A8"/>
    <w:rsid w:val="00E425D9"/>
    <w:rsid w:val="00E50377"/>
    <w:rsid w:val="00E510FD"/>
    <w:rsid w:val="00E51552"/>
    <w:rsid w:val="00E54314"/>
    <w:rsid w:val="00E607D3"/>
    <w:rsid w:val="00E61973"/>
    <w:rsid w:val="00E6457D"/>
    <w:rsid w:val="00E661D6"/>
    <w:rsid w:val="00E703DF"/>
    <w:rsid w:val="00E72082"/>
    <w:rsid w:val="00E869B1"/>
    <w:rsid w:val="00EA0116"/>
    <w:rsid w:val="00EC62FA"/>
    <w:rsid w:val="00ED0541"/>
    <w:rsid w:val="00ED6C07"/>
    <w:rsid w:val="00ED78BE"/>
    <w:rsid w:val="00EF0B4D"/>
    <w:rsid w:val="00F01FDE"/>
    <w:rsid w:val="00F05138"/>
    <w:rsid w:val="00F07355"/>
    <w:rsid w:val="00F14F36"/>
    <w:rsid w:val="00F17685"/>
    <w:rsid w:val="00F31605"/>
    <w:rsid w:val="00F32638"/>
    <w:rsid w:val="00F32D23"/>
    <w:rsid w:val="00F4288D"/>
    <w:rsid w:val="00F50C0A"/>
    <w:rsid w:val="00F5200E"/>
    <w:rsid w:val="00F564D8"/>
    <w:rsid w:val="00F63C2D"/>
    <w:rsid w:val="00F71BB7"/>
    <w:rsid w:val="00F72E34"/>
    <w:rsid w:val="00F744E7"/>
    <w:rsid w:val="00F75356"/>
    <w:rsid w:val="00F81DBD"/>
    <w:rsid w:val="00F82F13"/>
    <w:rsid w:val="00F95087"/>
    <w:rsid w:val="00FA0EFD"/>
    <w:rsid w:val="00FA45EC"/>
    <w:rsid w:val="00FC38C1"/>
    <w:rsid w:val="00FD1305"/>
    <w:rsid w:val="00FE4903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B9F9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5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4BE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277601"/>
    <w:pPr>
      <w:spacing w:after="184" w:line="440" w:lineRule="exact"/>
      <w:outlineLvl w:val="0"/>
    </w:pPr>
    <w:rPr>
      <w:rFonts w:ascii="Arial Black" w:eastAsia="Times New Roman" w:hAnsi="Arial Black" w:cs="Times New Roman"/>
      <w:color w:val="E70033"/>
      <w:sz w:val="37"/>
      <w:szCs w:val="20"/>
    </w:rPr>
  </w:style>
  <w:style w:type="character" w:customStyle="1" w:styleId="H1TitleChar">
    <w:name w:val="H1_Title Char"/>
    <w:basedOn w:val="DefaultParagraphFont"/>
    <w:link w:val="H1Title"/>
    <w:rsid w:val="00277601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NormalSS">
    <w:name w:val="NormalSS"/>
    <w:basedOn w:val="Normal"/>
    <w:link w:val="NormalSSChar"/>
    <w:qFormat/>
    <w:rsid w:val="00451B3C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1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4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4AC"/>
    <w:rPr>
      <w:color w:val="0563C1" w:themeColor="hyperlink"/>
      <w:u w:val="single"/>
    </w:rPr>
  </w:style>
  <w:style w:type="table" w:customStyle="1" w:styleId="GridTable1LightAccent1">
    <w:name w:val="Grid Table 1 Light Accent 1"/>
    <w:basedOn w:val="TableNormal"/>
    <w:uiPriority w:val="46"/>
    <w:rsid w:val="00B412C1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8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67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305"/>
  </w:style>
  <w:style w:type="paragraph" w:styleId="Footer">
    <w:name w:val="footer"/>
    <w:basedOn w:val="Normal"/>
    <w:link w:val="FooterChar"/>
    <w:uiPriority w:val="99"/>
    <w:unhideWhenUsed/>
    <w:rsid w:val="00FD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305"/>
  </w:style>
  <w:style w:type="paragraph" w:customStyle="1" w:styleId="TableHeaderLeft">
    <w:name w:val="Table Header Left"/>
    <w:basedOn w:val="TableText"/>
    <w:next w:val="TableText"/>
    <w:qFormat/>
    <w:rsid w:val="00D16AD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D16AD1"/>
    <w:pPr>
      <w:jc w:val="center"/>
    </w:pPr>
  </w:style>
  <w:style w:type="paragraph" w:customStyle="1" w:styleId="TableText">
    <w:name w:val="Table Text"/>
    <w:basedOn w:val="Normal"/>
    <w:qFormat/>
    <w:rsid w:val="00D16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5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ormalSSChar">
    <w:name w:val="NormalSS Char"/>
    <w:basedOn w:val="DefaultParagraphFont"/>
    <w:link w:val="NormalSS"/>
    <w:rsid w:val="0077311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5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4BE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277601"/>
    <w:pPr>
      <w:spacing w:after="184" w:line="440" w:lineRule="exact"/>
      <w:outlineLvl w:val="0"/>
    </w:pPr>
    <w:rPr>
      <w:rFonts w:ascii="Arial Black" w:eastAsia="Times New Roman" w:hAnsi="Arial Black" w:cs="Times New Roman"/>
      <w:color w:val="E70033"/>
      <w:sz w:val="37"/>
      <w:szCs w:val="20"/>
    </w:rPr>
  </w:style>
  <w:style w:type="character" w:customStyle="1" w:styleId="H1TitleChar">
    <w:name w:val="H1_Title Char"/>
    <w:basedOn w:val="DefaultParagraphFont"/>
    <w:link w:val="H1Title"/>
    <w:rsid w:val="00277601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NormalSS">
    <w:name w:val="NormalSS"/>
    <w:basedOn w:val="Normal"/>
    <w:link w:val="NormalSSChar"/>
    <w:qFormat/>
    <w:rsid w:val="00451B3C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1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4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4AC"/>
    <w:rPr>
      <w:color w:val="0563C1" w:themeColor="hyperlink"/>
      <w:u w:val="single"/>
    </w:rPr>
  </w:style>
  <w:style w:type="table" w:customStyle="1" w:styleId="GridTable1LightAccent1">
    <w:name w:val="Grid Table 1 Light Accent 1"/>
    <w:basedOn w:val="TableNormal"/>
    <w:uiPriority w:val="46"/>
    <w:rsid w:val="00B412C1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8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67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305"/>
  </w:style>
  <w:style w:type="paragraph" w:styleId="Footer">
    <w:name w:val="footer"/>
    <w:basedOn w:val="Normal"/>
    <w:link w:val="FooterChar"/>
    <w:uiPriority w:val="99"/>
    <w:unhideWhenUsed/>
    <w:rsid w:val="00FD1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305"/>
  </w:style>
  <w:style w:type="paragraph" w:customStyle="1" w:styleId="TableHeaderLeft">
    <w:name w:val="Table Header Left"/>
    <w:basedOn w:val="TableText"/>
    <w:next w:val="TableText"/>
    <w:qFormat/>
    <w:rsid w:val="00D16AD1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D16AD1"/>
    <w:pPr>
      <w:jc w:val="center"/>
    </w:pPr>
  </w:style>
  <w:style w:type="paragraph" w:customStyle="1" w:styleId="TableText">
    <w:name w:val="Table Text"/>
    <w:basedOn w:val="Normal"/>
    <w:qFormat/>
    <w:rsid w:val="00D16AD1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5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ormalSSChar">
    <w:name w:val="NormalSS Char"/>
    <w:basedOn w:val="DefaultParagraphFont"/>
    <w:link w:val="NormalSS"/>
    <w:rsid w:val="0077311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71BCEAF551945B924228BBAF9E411" ma:contentTypeVersion="1" ma:contentTypeDescription="Create a new document." ma:contentTypeScope="" ma:versionID="ef3ae9c31ea33d7e1af82e5e79f485f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E0406F6-EE29-4BEE-B755-132C22C33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37B94-2990-48D3-A077-4CCB797A5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A1A75-A17C-4C19-BD29-42E454EBAB9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Dunn</dc:creator>
  <cp:keywords/>
  <dc:description/>
  <cp:lastModifiedBy>SYSTEM</cp:lastModifiedBy>
  <cp:revision>2</cp:revision>
  <cp:lastPrinted>2018-03-23T12:56:00Z</cp:lastPrinted>
  <dcterms:created xsi:type="dcterms:W3CDTF">2018-07-16T13:33:00Z</dcterms:created>
  <dcterms:modified xsi:type="dcterms:W3CDTF">2018-07-16T13:33:00Z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0x01010027B71BCEAF551945B924228BBAF9E411</vt:lpwstr>
  </property>
</Properties>
</file>