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CD" w:rsidRDefault="002B7ACD" w:rsidP="00554E29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>Agency for Toxic Substances and Disease Registry</w:t>
      </w:r>
    </w:p>
    <w:p w:rsidR="00554E29" w:rsidRPr="00554E29" w:rsidRDefault="002B7ACD" w:rsidP="00554E29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Pease</w:t>
      </w:r>
      <w:r w:rsidR="00554E29" w:rsidRPr="00554E29">
        <w:rPr>
          <w:rFonts w:ascii="Calibri" w:hAnsi="Calibri" w:cs="Calibri"/>
          <w:b/>
          <w:sz w:val="24"/>
          <w:szCs w:val="24"/>
        </w:rPr>
        <w:t xml:space="preserve"> Study</w:t>
      </w:r>
    </w:p>
    <w:tbl>
      <w:tblPr>
        <w:tblStyle w:val="TableGrid"/>
        <w:tblpPr w:leftFromText="180" w:rightFromText="180" w:vertAnchor="page" w:horzAnchor="margin" w:tblpXSpec="center" w:tblpY="2791"/>
        <w:tblW w:w="14606" w:type="dxa"/>
        <w:tblLook w:val="04A0" w:firstRow="1" w:lastRow="0" w:firstColumn="1" w:lastColumn="0" w:noHBand="0" w:noVBand="1"/>
      </w:tblPr>
      <w:tblGrid>
        <w:gridCol w:w="2470"/>
        <w:gridCol w:w="1419"/>
        <w:gridCol w:w="5404"/>
        <w:gridCol w:w="2255"/>
        <w:gridCol w:w="1506"/>
        <w:gridCol w:w="570"/>
        <w:gridCol w:w="495"/>
        <w:gridCol w:w="487"/>
      </w:tblGrid>
      <w:tr w:rsidR="009F061F" w:rsidRPr="00D46748" w:rsidTr="002B7ACD">
        <w:tc>
          <w:tcPr>
            <w:tcW w:w="2470" w:type="dxa"/>
            <w:vMerge w:val="restart"/>
            <w:vAlign w:val="center"/>
          </w:tcPr>
          <w:p w:rsidR="009F061F" w:rsidRDefault="009F061F" w:rsidP="002B7A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Study ID No.</w:t>
            </w:r>
          </w:p>
          <w:p w:rsidR="009F061F" w:rsidRPr="00D46748" w:rsidRDefault="009F061F" w:rsidP="002B7ACD">
            <w:pPr>
              <w:rPr>
                <w:rFonts w:cstheme="minorHAnsi"/>
                <w:b/>
                <w:sz w:val="24"/>
                <w:szCs w:val="24"/>
              </w:rPr>
            </w:pPr>
          </w:p>
          <w:p w:rsidR="009F061F" w:rsidRPr="00D46748" w:rsidRDefault="009F061F" w:rsidP="002B7A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>
              <w:rPr>
                <w:rFonts w:cstheme="minorHAnsi"/>
                <w:i/>
                <w:color w:val="548DD4" w:themeColor="text2" w:themeTint="99"/>
                <w:sz w:val="24"/>
                <w:szCs w:val="24"/>
              </w:rPr>
              <w:t>_________________</w:t>
            </w: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</w:p>
        </w:tc>
        <w:tc>
          <w:tcPr>
            <w:tcW w:w="1419" w:type="dxa"/>
            <w:vMerge w:val="restart"/>
            <w:vAlign w:val="center"/>
          </w:tcPr>
          <w:p w:rsidR="009F061F" w:rsidRPr="00D46748" w:rsidRDefault="009F061F" w:rsidP="002B7A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748">
              <w:rPr>
                <w:rFonts w:cstheme="minorHAnsi"/>
                <w:b/>
                <w:sz w:val="24"/>
                <w:szCs w:val="24"/>
              </w:rPr>
              <w:t>Order Assigned by Coordinator</w:t>
            </w:r>
          </w:p>
        </w:tc>
        <w:tc>
          <w:tcPr>
            <w:tcW w:w="5404" w:type="dxa"/>
            <w:vMerge w:val="restart"/>
            <w:vAlign w:val="center"/>
          </w:tcPr>
          <w:p w:rsidR="009F061F" w:rsidRPr="00D46748" w:rsidRDefault="009F061F" w:rsidP="002B7A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748">
              <w:rPr>
                <w:rFonts w:cstheme="minorHAnsi"/>
                <w:b/>
                <w:sz w:val="24"/>
                <w:szCs w:val="24"/>
              </w:rPr>
              <w:t>Comments</w:t>
            </w:r>
          </w:p>
        </w:tc>
        <w:tc>
          <w:tcPr>
            <w:tcW w:w="4331" w:type="dxa"/>
            <w:gridSpan w:val="3"/>
            <w:vAlign w:val="center"/>
          </w:tcPr>
          <w:p w:rsidR="009F061F" w:rsidRPr="00D46748" w:rsidRDefault="009F061F" w:rsidP="002B7A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748">
              <w:rPr>
                <w:rFonts w:cstheme="minorHAnsi"/>
                <w:b/>
                <w:sz w:val="24"/>
                <w:szCs w:val="24"/>
              </w:rPr>
              <w:t>Completed</w:t>
            </w:r>
          </w:p>
        </w:tc>
        <w:tc>
          <w:tcPr>
            <w:tcW w:w="982" w:type="dxa"/>
            <w:gridSpan w:val="2"/>
            <w:vAlign w:val="center"/>
          </w:tcPr>
          <w:p w:rsidR="009F061F" w:rsidRDefault="009F061F" w:rsidP="002B7A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Clinic or</w:t>
            </w:r>
          </w:p>
          <w:p w:rsidR="009F061F" w:rsidRPr="00D46748" w:rsidRDefault="009F061F" w:rsidP="002B7A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6748">
              <w:rPr>
                <w:rFonts w:cstheme="minorHAnsi"/>
                <w:b/>
                <w:sz w:val="24"/>
                <w:szCs w:val="24"/>
              </w:rPr>
              <w:t>In-field</w:t>
            </w:r>
          </w:p>
        </w:tc>
      </w:tr>
      <w:tr w:rsidR="009F061F" w:rsidRPr="00D46748" w:rsidTr="002B7ACD">
        <w:tc>
          <w:tcPr>
            <w:tcW w:w="2470" w:type="dxa"/>
            <w:vMerge/>
            <w:vAlign w:val="center"/>
          </w:tcPr>
          <w:p w:rsidR="009F061F" w:rsidRPr="00236259" w:rsidRDefault="009F061F" w:rsidP="002B7ACD">
            <w:pPr>
              <w:jc w:val="center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9F061F" w:rsidRPr="00D46748" w:rsidRDefault="009F061F" w:rsidP="002B7AC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4" w:type="dxa"/>
            <w:vMerge/>
            <w:vAlign w:val="center"/>
          </w:tcPr>
          <w:p w:rsidR="009F061F" w:rsidRPr="00D46748" w:rsidRDefault="009F061F" w:rsidP="002B7AC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9F061F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Date</w:t>
            </w:r>
          </w:p>
          <w:p w:rsidR="009F061F" w:rsidRPr="00D46748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mm/dd/yy</w:t>
            </w:r>
          </w:p>
        </w:tc>
        <w:tc>
          <w:tcPr>
            <w:tcW w:w="2076" w:type="dxa"/>
            <w:gridSpan w:val="2"/>
            <w:vAlign w:val="center"/>
          </w:tcPr>
          <w:p w:rsidR="009F061F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Time</w:t>
            </w:r>
          </w:p>
          <w:p w:rsidR="009F061F" w:rsidRPr="00D46748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hh:mm</w:t>
            </w:r>
          </w:p>
        </w:tc>
        <w:tc>
          <w:tcPr>
            <w:tcW w:w="982" w:type="dxa"/>
            <w:gridSpan w:val="2"/>
            <w:vAlign w:val="center"/>
          </w:tcPr>
          <w:p w:rsidR="009F061F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0 clinic</w:t>
            </w:r>
          </w:p>
          <w:p w:rsidR="009F061F" w:rsidRPr="00D46748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D46748">
              <w:rPr>
                <w:rFonts w:cstheme="minorHAnsi"/>
                <w:i/>
                <w:sz w:val="24"/>
                <w:szCs w:val="24"/>
              </w:rPr>
              <w:t>1 home</w:t>
            </w:r>
          </w:p>
        </w:tc>
      </w:tr>
      <w:tr w:rsidR="009F061F" w:rsidRPr="00D46748" w:rsidTr="002B7ACD">
        <w:tc>
          <w:tcPr>
            <w:tcW w:w="2470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Informed Consent</w:t>
            </w:r>
          </w:p>
        </w:tc>
        <w:tc>
          <w:tcPr>
            <w:tcW w:w="1419" w:type="dxa"/>
            <w:vAlign w:val="center"/>
          </w:tcPr>
          <w:p w:rsidR="009F061F" w:rsidRPr="00D46748" w:rsidRDefault="009F061F" w:rsidP="002B7AC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404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9F061F" w:rsidRPr="00CC26ED" w:rsidRDefault="009F061F" w:rsidP="002B7AC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AM</w:t>
            </w:r>
          </w:p>
          <w:p w:rsidR="009F061F" w:rsidRPr="00C20894" w:rsidRDefault="009F061F" w:rsidP="002B7ACD">
            <w:pPr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9F061F" w:rsidRPr="00D46748" w:rsidTr="002B7ACD">
        <w:tc>
          <w:tcPr>
            <w:tcW w:w="2470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Update Contact Information</w:t>
            </w:r>
          </w:p>
        </w:tc>
        <w:tc>
          <w:tcPr>
            <w:tcW w:w="1419" w:type="dxa"/>
            <w:vAlign w:val="center"/>
          </w:tcPr>
          <w:p w:rsidR="009F061F" w:rsidRPr="00D46748" w:rsidRDefault="009F061F" w:rsidP="002B7AC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404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9F061F" w:rsidRPr="00CC26ED" w:rsidRDefault="009F061F" w:rsidP="002B7AC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9F061F" w:rsidRPr="00D46748" w:rsidTr="002B7ACD">
        <w:tc>
          <w:tcPr>
            <w:tcW w:w="2470" w:type="dxa"/>
            <w:vAlign w:val="center"/>
          </w:tcPr>
          <w:p w:rsidR="00004F4D" w:rsidRDefault="009F061F" w:rsidP="002B7ACD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Blood Draw</w:t>
            </w:r>
            <w:r w:rsidR="00004F4D">
              <w:rPr>
                <w:rFonts w:cstheme="minorHAnsi"/>
                <w:sz w:val="24"/>
                <w:szCs w:val="24"/>
              </w:rPr>
              <w:t>/</w:t>
            </w:r>
          </w:p>
          <w:p w:rsidR="009F061F" w:rsidRPr="00D46748" w:rsidRDefault="00004F4D" w:rsidP="002B7A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Urine Collection</w:t>
            </w:r>
          </w:p>
        </w:tc>
        <w:tc>
          <w:tcPr>
            <w:tcW w:w="1419" w:type="dxa"/>
            <w:vAlign w:val="center"/>
          </w:tcPr>
          <w:p w:rsidR="009F061F" w:rsidRPr="00D46748" w:rsidRDefault="006E7599" w:rsidP="002B7AC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[__</w:t>
            </w:r>
            <w:r w:rsidR="009F061F" w:rsidRPr="00D46748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5404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9F061F" w:rsidRPr="00CC26ED" w:rsidRDefault="009F061F" w:rsidP="002B7AC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9F061F" w:rsidRPr="00D46748" w:rsidTr="002B7ACD">
        <w:tc>
          <w:tcPr>
            <w:tcW w:w="2470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Asses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D46748">
              <w:rPr>
                <w:rFonts w:cstheme="minorHAnsi"/>
                <w:sz w:val="24"/>
                <w:szCs w:val="24"/>
              </w:rPr>
              <w:t xml:space="preserve"> Current Medication</w:t>
            </w:r>
          </w:p>
        </w:tc>
        <w:tc>
          <w:tcPr>
            <w:tcW w:w="1419" w:type="dxa"/>
            <w:vAlign w:val="center"/>
          </w:tcPr>
          <w:p w:rsidR="009F061F" w:rsidRPr="00D46748" w:rsidRDefault="006E7599" w:rsidP="002B7AC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[__</w:t>
            </w:r>
            <w:r w:rsidR="009F061F" w:rsidRPr="00D46748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5404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9F061F" w:rsidRPr="00CC26ED" w:rsidRDefault="009F061F" w:rsidP="002B7AC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9F061F" w:rsidRPr="00D46748" w:rsidTr="002B7ACD">
        <w:tc>
          <w:tcPr>
            <w:tcW w:w="2470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Body Measurements</w:t>
            </w:r>
          </w:p>
        </w:tc>
        <w:tc>
          <w:tcPr>
            <w:tcW w:w="1419" w:type="dxa"/>
            <w:vAlign w:val="center"/>
          </w:tcPr>
          <w:p w:rsidR="009F061F" w:rsidRPr="00D46748" w:rsidRDefault="009F061F" w:rsidP="002B7AC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[</w:t>
            </w:r>
            <w:r w:rsidR="006E7599">
              <w:rPr>
                <w:rFonts w:cstheme="minorHAnsi"/>
                <w:sz w:val="24"/>
                <w:szCs w:val="24"/>
              </w:rPr>
              <w:t>__</w:t>
            </w:r>
            <w:r w:rsidRPr="00D46748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5404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9F061F" w:rsidRPr="00CC26ED" w:rsidRDefault="009F061F" w:rsidP="002B7AC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9F061F" w:rsidRPr="00D46748" w:rsidTr="002B7ACD">
        <w:tc>
          <w:tcPr>
            <w:tcW w:w="2470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Blood Pressure Measurements</w:t>
            </w:r>
          </w:p>
        </w:tc>
        <w:tc>
          <w:tcPr>
            <w:tcW w:w="1419" w:type="dxa"/>
            <w:vAlign w:val="center"/>
          </w:tcPr>
          <w:p w:rsidR="009F061F" w:rsidRPr="00D46748" w:rsidRDefault="006E7599" w:rsidP="002B7AC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[__</w:t>
            </w:r>
            <w:r w:rsidR="009F061F" w:rsidRPr="00D46748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5404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9F061F" w:rsidRPr="00CC26ED" w:rsidRDefault="009F061F" w:rsidP="002B7AC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9F061F" w:rsidRPr="00D46748" w:rsidTr="002B7ACD">
        <w:tc>
          <w:tcPr>
            <w:tcW w:w="2470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Questionnaire</w:t>
            </w:r>
          </w:p>
        </w:tc>
        <w:tc>
          <w:tcPr>
            <w:tcW w:w="1419" w:type="dxa"/>
            <w:vAlign w:val="center"/>
          </w:tcPr>
          <w:p w:rsidR="009F061F" w:rsidRPr="00D46748" w:rsidRDefault="006E7599" w:rsidP="002B7AC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[__</w:t>
            </w:r>
            <w:r w:rsidR="009F061F" w:rsidRPr="00D46748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5404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9F061F" w:rsidRPr="00CC26ED" w:rsidRDefault="009F061F" w:rsidP="002B7AC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9F061F" w:rsidRPr="00D46748" w:rsidTr="002B7ACD">
        <w:tc>
          <w:tcPr>
            <w:tcW w:w="2470" w:type="dxa"/>
            <w:vAlign w:val="center"/>
          </w:tcPr>
          <w:p w:rsidR="009F061F" w:rsidRPr="00D46748" w:rsidRDefault="006D2EF9" w:rsidP="002B7A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Neurobehavioral Battery</w:t>
            </w:r>
          </w:p>
        </w:tc>
        <w:tc>
          <w:tcPr>
            <w:tcW w:w="1419" w:type="dxa"/>
            <w:vAlign w:val="center"/>
          </w:tcPr>
          <w:p w:rsidR="009F061F" w:rsidRPr="00D46748" w:rsidRDefault="006E7599" w:rsidP="002B7AC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[__</w:t>
            </w:r>
            <w:r w:rsidR="006D2EF9" w:rsidRPr="00D46748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5404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vAlign w:val="bottom"/>
          </w:tcPr>
          <w:p w:rsidR="009F061F" w:rsidRPr="00CC26ED" w:rsidRDefault="009F061F" w:rsidP="002B7AC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9F061F" w:rsidRPr="00D46748" w:rsidTr="002B7ACD">
        <w:tc>
          <w:tcPr>
            <w:tcW w:w="2470" w:type="dxa"/>
            <w:vAlign w:val="center"/>
          </w:tcPr>
          <w:p w:rsidR="009F061F" w:rsidRPr="00D46748" w:rsidRDefault="009F061F" w:rsidP="002B7ACD">
            <w:pPr>
              <w:rPr>
                <w:rFonts w:cstheme="minorHAnsi"/>
                <w:sz w:val="24"/>
                <w:szCs w:val="24"/>
              </w:rPr>
            </w:pPr>
            <w:r w:rsidRPr="00D46748">
              <w:rPr>
                <w:rFonts w:cstheme="minorHAnsi"/>
                <w:sz w:val="24"/>
                <w:szCs w:val="24"/>
              </w:rPr>
              <w:t>Received Gift Card</w:t>
            </w:r>
          </w:p>
        </w:tc>
        <w:tc>
          <w:tcPr>
            <w:tcW w:w="1419" w:type="dxa"/>
            <w:vAlign w:val="center"/>
          </w:tcPr>
          <w:p w:rsidR="009F061F" w:rsidRPr="00D46748" w:rsidRDefault="00396254" w:rsidP="002B7AC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9F061F" w:rsidRPr="00D4674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404" w:type="dxa"/>
          </w:tcPr>
          <w:p w:rsidR="006D2EF9" w:rsidRPr="006D2EF9" w:rsidRDefault="006D2EF9" w:rsidP="002B7ACD">
            <w:pPr>
              <w:spacing w:before="60"/>
              <w:rPr>
                <w:rFonts w:cstheme="minorHAnsi"/>
                <w:sz w:val="16"/>
                <w:szCs w:val="16"/>
              </w:rPr>
            </w:pPr>
            <w:r w:rsidRPr="002658CF">
              <w:rPr>
                <w:rFonts w:cstheme="minorHAnsi"/>
                <w:b/>
                <w:sz w:val="16"/>
                <w:szCs w:val="16"/>
                <w:u w:val="single"/>
              </w:rPr>
              <w:t>TOTAL AMOUNT RECEIVED</w:t>
            </w:r>
            <w:r w:rsidRPr="002658CF">
              <w:rPr>
                <w:rFonts w:cstheme="minorHAnsi"/>
                <w:b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 xml:space="preserve">       </w:t>
            </w:r>
            <w:r w:rsidR="006E7599">
              <w:rPr>
                <w:rFonts w:cstheme="minorHAnsi"/>
                <w:sz w:val="16"/>
                <w:szCs w:val="16"/>
              </w:rPr>
              <w:t xml:space="preserve"> </w:t>
            </w:r>
            <w:r w:rsidR="006E7599" w:rsidRPr="006E7599">
              <w:rPr>
                <w:rFonts w:cstheme="minorHAnsi"/>
                <w:sz w:val="20"/>
                <w:szCs w:val="20"/>
              </w:rPr>
              <w:t>[___</w:t>
            </w:r>
            <w:r w:rsidRPr="006E7599">
              <w:rPr>
                <w:rFonts w:cstheme="minorHAnsi"/>
                <w:sz w:val="20"/>
                <w:szCs w:val="20"/>
              </w:rPr>
              <w:t xml:space="preserve">] $25      </w:t>
            </w:r>
            <w:r w:rsidR="006E7599" w:rsidRPr="006E7599">
              <w:rPr>
                <w:rFonts w:cstheme="minorHAnsi"/>
                <w:sz w:val="20"/>
                <w:szCs w:val="20"/>
              </w:rPr>
              <w:t xml:space="preserve">  [___</w:t>
            </w:r>
            <w:r w:rsidRPr="006E7599">
              <w:rPr>
                <w:rFonts w:cstheme="minorHAnsi"/>
                <w:sz w:val="20"/>
                <w:szCs w:val="20"/>
              </w:rPr>
              <w:t xml:space="preserve">] $50      </w:t>
            </w:r>
            <w:r w:rsidR="006E7599" w:rsidRPr="006E7599">
              <w:rPr>
                <w:rFonts w:cstheme="minorHAnsi"/>
                <w:sz w:val="20"/>
                <w:szCs w:val="20"/>
              </w:rPr>
              <w:t xml:space="preserve">  [___</w:t>
            </w:r>
            <w:r w:rsidRPr="006E7599">
              <w:rPr>
                <w:rFonts w:cstheme="minorHAnsi"/>
                <w:sz w:val="20"/>
                <w:szCs w:val="20"/>
              </w:rPr>
              <w:t>] $75</w:t>
            </w:r>
          </w:p>
          <w:p w:rsidR="006D2EF9" w:rsidRDefault="006D2EF9" w:rsidP="002B7ACD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:rsidR="009F061F" w:rsidRPr="002658CF" w:rsidRDefault="006D2EF9" w:rsidP="002B7ACD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2658CF">
              <w:rPr>
                <w:rFonts w:cstheme="minorHAnsi"/>
                <w:b/>
                <w:sz w:val="16"/>
                <w:szCs w:val="16"/>
                <w:u w:val="single"/>
              </w:rPr>
              <w:t>SIGNATURE:</w:t>
            </w:r>
          </w:p>
        </w:tc>
        <w:tc>
          <w:tcPr>
            <w:tcW w:w="2255" w:type="dxa"/>
            <w:vAlign w:val="bottom"/>
          </w:tcPr>
          <w:p w:rsidR="009F061F" w:rsidRPr="00CC26ED" w:rsidRDefault="009F061F" w:rsidP="002B7AC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9F061F" w:rsidRPr="00C76447" w:rsidRDefault="009F061F" w:rsidP="002B7AC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AM PM</w:t>
            </w:r>
          </w:p>
        </w:tc>
        <w:tc>
          <w:tcPr>
            <w:tcW w:w="495" w:type="dxa"/>
            <w:tcBorders>
              <w:righ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9F061F" w:rsidRPr="00C20894" w:rsidRDefault="009F061F" w:rsidP="002B7AC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2089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</w:tbl>
    <w:p w:rsidR="00C77CE4" w:rsidRPr="00C77CE4" w:rsidRDefault="009F061F" w:rsidP="001C79BC">
      <w:pPr>
        <w:tabs>
          <w:tab w:val="left" w:pos="4523"/>
          <w:tab w:val="center" w:pos="6480"/>
        </w:tabs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:rsidR="000F36A2" w:rsidRPr="00C77CE4" w:rsidRDefault="000F36A2" w:rsidP="00C77CE4">
      <w:pPr>
        <w:rPr>
          <w:rFonts w:cstheme="minorHAnsi"/>
          <w:sz w:val="24"/>
          <w:szCs w:val="24"/>
        </w:rPr>
      </w:pPr>
    </w:p>
    <w:sectPr w:rsidR="000F36A2" w:rsidRPr="00C77CE4" w:rsidSect="001C7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186" w:rsidRDefault="006A4186" w:rsidP="006A4186">
      <w:pPr>
        <w:spacing w:after="0" w:line="240" w:lineRule="auto"/>
      </w:pPr>
      <w:r>
        <w:separator/>
      </w:r>
    </w:p>
  </w:endnote>
  <w:endnote w:type="continuationSeparator" w:id="0">
    <w:p w:rsidR="006A4186" w:rsidRDefault="006A4186" w:rsidP="006A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E4" w:rsidRDefault="00C77C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E4" w:rsidRDefault="00C77C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E4" w:rsidRDefault="00C77C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186" w:rsidRDefault="006A4186" w:rsidP="006A4186">
      <w:pPr>
        <w:spacing w:after="0" w:line="240" w:lineRule="auto"/>
      </w:pPr>
      <w:r>
        <w:separator/>
      </w:r>
    </w:p>
  </w:footnote>
  <w:footnote w:type="continuationSeparator" w:id="0">
    <w:p w:rsidR="006A4186" w:rsidRDefault="006A4186" w:rsidP="006A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E4" w:rsidRDefault="00C77C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86" w:rsidRPr="00D46748" w:rsidRDefault="009428B8" w:rsidP="006A4186">
    <w:pPr>
      <w:jc w:val="cent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Attachment</w:t>
    </w:r>
    <w:r w:rsidR="00C77CE4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E4" w:rsidRDefault="00C77C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B9"/>
    <w:rsid w:val="00004F4D"/>
    <w:rsid w:val="000C2430"/>
    <w:rsid w:val="000F36A2"/>
    <w:rsid w:val="00114585"/>
    <w:rsid w:val="001C79BC"/>
    <w:rsid w:val="00236259"/>
    <w:rsid w:val="002658CF"/>
    <w:rsid w:val="002B7ACD"/>
    <w:rsid w:val="002F3D97"/>
    <w:rsid w:val="00396254"/>
    <w:rsid w:val="003C624D"/>
    <w:rsid w:val="00554E29"/>
    <w:rsid w:val="00644C41"/>
    <w:rsid w:val="006A4186"/>
    <w:rsid w:val="006D2EF9"/>
    <w:rsid w:val="006E7599"/>
    <w:rsid w:val="007D592E"/>
    <w:rsid w:val="0088037C"/>
    <w:rsid w:val="00931AB9"/>
    <w:rsid w:val="009428B8"/>
    <w:rsid w:val="009F061F"/>
    <w:rsid w:val="00A21E99"/>
    <w:rsid w:val="00A23B81"/>
    <w:rsid w:val="00A74B05"/>
    <w:rsid w:val="00B2541B"/>
    <w:rsid w:val="00B80DF7"/>
    <w:rsid w:val="00BD233B"/>
    <w:rsid w:val="00C20894"/>
    <w:rsid w:val="00C77CE4"/>
    <w:rsid w:val="00D07765"/>
    <w:rsid w:val="00FD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186"/>
  </w:style>
  <w:style w:type="paragraph" w:styleId="Footer">
    <w:name w:val="footer"/>
    <w:basedOn w:val="Normal"/>
    <w:link w:val="FooterChar"/>
    <w:uiPriority w:val="99"/>
    <w:unhideWhenUsed/>
    <w:rsid w:val="006A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186"/>
  </w:style>
  <w:style w:type="paragraph" w:styleId="BalloonText">
    <w:name w:val="Balloon Text"/>
    <w:basedOn w:val="Normal"/>
    <w:link w:val="BalloonTextChar"/>
    <w:uiPriority w:val="99"/>
    <w:semiHidden/>
    <w:unhideWhenUsed/>
    <w:rsid w:val="0055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E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186"/>
  </w:style>
  <w:style w:type="paragraph" w:styleId="Footer">
    <w:name w:val="footer"/>
    <w:basedOn w:val="Normal"/>
    <w:link w:val="FooterChar"/>
    <w:uiPriority w:val="99"/>
    <w:unhideWhenUsed/>
    <w:rsid w:val="006A4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186"/>
  </w:style>
  <w:style w:type="paragraph" w:styleId="BalloonText">
    <w:name w:val="Balloon Text"/>
    <w:basedOn w:val="Normal"/>
    <w:link w:val="BalloonTextChar"/>
    <w:uiPriority w:val="99"/>
    <w:semiHidden/>
    <w:unhideWhenUsed/>
    <w:rsid w:val="0055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2018-04-06T16:40:00Z</cp:lastPrinted>
  <dcterms:created xsi:type="dcterms:W3CDTF">2018-12-20T20:26:00Z</dcterms:created>
  <dcterms:modified xsi:type="dcterms:W3CDTF">2018-12-20T20:26:00Z</dcterms:modified>
</cp:coreProperties>
</file>