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7DB" w:rsidRPr="00B72985" w:rsidRDefault="00FD0DBA" w:rsidP="009337DB">
      <w:pPr>
        <w:jc w:val="center"/>
        <w:rPr>
          <w:b/>
        </w:rPr>
      </w:pPr>
      <w:bookmarkStart w:id="0" w:name="_GoBack"/>
      <w:bookmarkEnd w:id="0"/>
      <w:r>
        <w:rPr>
          <w:b/>
        </w:rPr>
        <w:t>Debriefing question</w:t>
      </w:r>
    </w:p>
    <w:p w:rsidR="00FD0DBA" w:rsidRPr="00FD0DBA" w:rsidRDefault="00FD0DBA" w:rsidP="009337DB">
      <w:pPr>
        <w:rPr>
          <w:b/>
        </w:rPr>
      </w:pPr>
      <w:r>
        <w:rPr>
          <w:b/>
        </w:rPr>
        <w:t>[</w:t>
      </w:r>
      <w:r w:rsidRPr="00FD0DBA">
        <w:rPr>
          <w:b/>
        </w:rPr>
        <w:t xml:space="preserve">For each of the scenarios in which the participant omitted people in the house, </w:t>
      </w:r>
      <w:r>
        <w:rPr>
          <w:b/>
        </w:rPr>
        <w:t>ask the following:]</w:t>
      </w:r>
    </w:p>
    <w:p w:rsidR="009337DB" w:rsidRDefault="00FD0DBA" w:rsidP="009337DB">
      <w:r>
        <w:t xml:space="preserve">For the scenario that involved </w:t>
      </w:r>
      <w:r w:rsidRPr="00FD0DBA">
        <w:rPr>
          <w:b/>
        </w:rPr>
        <w:t>[insert here scenario being discussed],</w:t>
      </w:r>
      <w:r>
        <w:t xml:space="preserve"> you answered that you would count </w:t>
      </w:r>
      <w:r w:rsidRPr="00FD0DBA">
        <w:rPr>
          <w:b/>
        </w:rPr>
        <w:t>[enter here the participant’s response]</w:t>
      </w:r>
      <w:r>
        <w:t xml:space="preserve"> in the census. </w:t>
      </w:r>
    </w:p>
    <w:p w:rsidR="00FD0DBA" w:rsidRPr="00FD0DBA" w:rsidRDefault="00FD0DBA" w:rsidP="009337DB">
      <w:r>
        <w:t xml:space="preserve">Can you please tell me a little bit more about the things that you considered or what went through your head when deciding who to count in this situation? </w:t>
      </w:r>
    </w:p>
    <w:p w:rsidR="003336F1" w:rsidRDefault="003336F1"/>
    <w:p w:rsidR="00FD0DBA" w:rsidRDefault="00FD0DBA"/>
    <w:sectPr w:rsidR="00FD0D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81709"/>
    <w:multiLevelType w:val="hybridMultilevel"/>
    <w:tmpl w:val="FFD8A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1B1A0A"/>
    <w:multiLevelType w:val="hybridMultilevel"/>
    <w:tmpl w:val="4B1E3E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7DB"/>
    <w:rsid w:val="000D0A35"/>
    <w:rsid w:val="000D7A05"/>
    <w:rsid w:val="001F465C"/>
    <w:rsid w:val="00280FD9"/>
    <w:rsid w:val="00304BBA"/>
    <w:rsid w:val="003149D3"/>
    <w:rsid w:val="0032118F"/>
    <w:rsid w:val="00327A45"/>
    <w:rsid w:val="003336F1"/>
    <w:rsid w:val="00362C52"/>
    <w:rsid w:val="004019AD"/>
    <w:rsid w:val="00407F95"/>
    <w:rsid w:val="00435C76"/>
    <w:rsid w:val="004D740D"/>
    <w:rsid w:val="004E0828"/>
    <w:rsid w:val="004F3EBD"/>
    <w:rsid w:val="0054384F"/>
    <w:rsid w:val="00554DFE"/>
    <w:rsid w:val="00557882"/>
    <w:rsid w:val="00561627"/>
    <w:rsid w:val="005D6F42"/>
    <w:rsid w:val="006A1B87"/>
    <w:rsid w:val="007874CE"/>
    <w:rsid w:val="007C4DD5"/>
    <w:rsid w:val="007F56EE"/>
    <w:rsid w:val="00814859"/>
    <w:rsid w:val="008A10B7"/>
    <w:rsid w:val="008A4EAA"/>
    <w:rsid w:val="00925E6F"/>
    <w:rsid w:val="009337DB"/>
    <w:rsid w:val="0096133B"/>
    <w:rsid w:val="00A47660"/>
    <w:rsid w:val="00A75AFE"/>
    <w:rsid w:val="00B72985"/>
    <w:rsid w:val="00BD4D9D"/>
    <w:rsid w:val="00C35719"/>
    <w:rsid w:val="00C60DBE"/>
    <w:rsid w:val="00CA1291"/>
    <w:rsid w:val="00E60C7B"/>
    <w:rsid w:val="00EA2069"/>
    <w:rsid w:val="00EE5E70"/>
    <w:rsid w:val="00EF5565"/>
    <w:rsid w:val="00F301BB"/>
    <w:rsid w:val="00F330C2"/>
    <w:rsid w:val="00F358F5"/>
    <w:rsid w:val="00FD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7D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7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7D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7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Alda G Rivas (CENSUS/CBSM FED)</dc:creator>
  <cp:keywords/>
  <dc:description/>
  <cp:lastModifiedBy>SYSTEM</cp:lastModifiedBy>
  <cp:revision>2</cp:revision>
  <dcterms:created xsi:type="dcterms:W3CDTF">2020-01-07T13:43:00Z</dcterms:created>
  <dcterms:modified xsi:type="dcterms:W3CDTF">2020-01-07T13:43:00Z</dcterms:modified>
</cp:coreProperties>
</file>