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4455F" w14:textId="4210B8DB" w:rsidR="009C7D73" w:rsidRDefault="009C7D73">
      <w:bookmarkStart w:id="0" w:name="_GoBack"/>
      <w:bookmarkEnd w:id="0"/>
    </w:p>
    <w:p w14:paraId="050F9696" w14:textId="77777777" w:rsidR="009C7D73" w:rsidRDefault="009C7D73"/>
    <w:p w14:paraId="74322FA2" w14:textId="5E6A153E" w:rsidR="009C7D73" w:rsidRPr="00B7567C" w:rsidRDefault="00B7567C" w:rsidP="00B7567C">
      <w:pPr>
        <w:pStyle w:val="Title"/>
        <w:jc w:val="center"/>
        <w:rPr>
          <w:rFonts w:ascii="Arial" w:hAnsi="Arial" w:cs="Arial"/>
          <w:sz w:val="32"/>
          <w:szCs w:val="32"/>
        </w:rPr>
      </w:pPr>
      <w:r w:rsidRPr="00B7567C">
        <w:rPr>
          <w:rFonts w:ascii="Arial" w:hAnsi="Arial" w:cs="Arial"/>
          <w:sz w:val="32"/>
          <w:szCs w:val="32"/>
        </w:rPr>
        <w:t>All-Payer QP Data Submission Form</w:t>
      </w:r>
    </w:p>
    <w:p w14:paraId="3614FE3C" w14:textId="4C5D1922" w:rsidR="00B7567C" w:rsidRDefault="00B7567C" w:rsidP="00B7567C">
      <w:pPr>
        <w:jc w:val="center"/>
        <w:rPr>
          <w:sz w:val="32"/>
          <w:szCs w:val="32"/>
        </w:rPr>
      </w:pPr>
      <w:r>
        <w:rPr>
          <w:sz w:val="32"/>
          <w:szCs w:val="32"/>
        </w:rPr>
        <w:t>2019 Finalized vs. 2020 Finalized</w:t>
      </w:r>
    </w:p>
    <w:p w14:paraId="2A9A0458" w14:textId="2728B6EE" w:rsidR="00C965DE" w:rsidRPr="00C965DE" w:rsidRDefault="00C965DE" w:rsidP="00C965DE">
      <w:pPr>
        <w:rPr>
          <w:sz w:val="20"/>
          <w:szCs w:val="20"/>
        </w:rPr>
      </w:pPr>
      <w:r w:rsidRPr="00C965DE">
        <w:rPr>
          <w:b/>
          <w:bCs/>
          <w:sz w:val="20"/>
          <w:szCs w:val="20"/>
        </w:rPr>
        <w:t>Burden Impact:</w:t>
      </w:r>
      <w:r>
        <w:rPr>
          <w:b/>
          <w:bCs/>
          <w:sz w:val="20"/>
          <w:szCs w:val="20"/>
        </w:rPr>
        <w:t xml:space="preserve"> </w:t>
      </w:r>
      <w:r>
        <w:rPr>
          <w:sz w:val="20"/>
          <w:szCs w:val="20"/>
        </w:rPr>
        <w:t>There are no impacts to burden as a result of any changes to this form from the previous version.</w:t>
      </w:r>
    </w:p>
    <w:tbl>
      <w:tblPr>
        <w:tblStyle w:val="TableGrid"/>
        <w:tblW w:w="4500" w:type="pct"/>
        <w:tblLayout w:type="fixed"/>
        <w:tblLook w:val="0000" w:firstRow="0" w:lastRow="0" w:firstColumn="0" w:lastColumn="0" w:noHBand="0" w:noVBand="0"/>
      </w:tblPr>
      <w:tblGrid>
        <w:gridCol w:w="689"/>
        <w:gridCol w:w="690"/>
        <w:gridCol w:w="4373"/>
        <w:gridCol w:w="4212"/>
        <w:gridCol w:w="2445"/>
      </w:tblGrid>
      <w:tr w:rsidR="004D3D02" w:rsidRPr="00A766F1" w14:paraId="6BBDAA73" w14:textId="77777777" w:rsidTr="004D3D02">
        <w:tc>
          <w:tcPr>
            <w:tcW w:w="278" w:type="pct"/>
          </w:tcPr>
          <w:p w14:paraId="619FAAC5" w14:textId="77777777" w:rsidR="004D3D02" w:rsidRPr="00A766F1" w:rsidRDefault="004D3D02" w:rsidP="00A766F1">
            <w:pPr>
              <w:rPr>
                <w:b/>
              </w:rPr>
            </w:pPr>
            <w:r w:rsidRPr="00A766F1">
              <w:rPr>
                <w:b/>
              </w:rPr>
              <w:t>Page</w:t>
            </w:r>
          </w:p>
        </w:tc>
        <w:tc>
          <w:tcPr>
            <w:tcW w:w="278" w:type="pct"/>
          </w:tcPr>
          <w:p w14:paraId="4567314A" w14:textId="77777777" w:rsidR="004D3D02" w:rsidRPr="00A766F1" w:rsidRDefault="004D3D02" w:rsidP="00A766F1">
            <w:pPr>
              <w:rPr>
                <w:b/>
              </w:rPr>
            </w:pPr>
            <w:r w:rsidRPr="00A766F1">
              <w:rPr>
                <w:b/>
              </w:rPr>
              <w:t>Line</w:t>
            </w:r>
          </w:p>
        </w:tc>
        <w:tc>
          <w:tcPr>
            <w:tcW w:w="1762" w:type="pct"/>
          </w:tcPr>
          <w:p w14:paraId="3E5F405A" w14:textId="4F92D307" w:rsidR="004D3D02" w:rsidRPr="00A766F1" w:rsidRDefault="004D3D02" w:rsidP="00A766F1">
            <w:pPr>
              <w:rPr>
                <w:b/>
              </w:rPr>
            </w:pPr>
            <w:r>
              <w:rPr>
                <w:b/>
              </w:rPr>
              <w:t>Final Rule 2019</w:t>
            </w:r>
          </w:p>
        </w:tc>
        <w:tc>
          <w:tcPr>
            <w:tcW w:w="1697" w:type="pct"/>
          </w:tcPr>
          <w:p w14:paraId="67348D9E" w14:textId="3A83E698" w:rsidR="004D3D02" w:rsidRPr="00A766F1" w:rsidRDefault="004D3D02" w:rsidP="00A766F1">
            <w:pPr>
              <w:rPr>
                <w:b/>
              </w:rPr>
            </w:pPr>
            <w:r>
              <w:rPr>
                <w:b/>
              </w:rPr>
              <w:t>Final Rule 2020</w:t>
            </w:r>
          </w:p>
        </w:tc>
        <w:tc>
          <w:tcPr>
            <w:tcW w:w="986" w:type="pct"/>
          </w:tcPr>
          <w:p w14:paraId="6629C6D4" w14:textId="16058261" w:rsidR="004D3D02" w:rsidRPr="00A766F1" w:rsidRDefault="004D3D02" w:rsidP="00A766F1">
            <w:pPr>
              <w:rPr>
                <w:b/>
              </w:rPr>
            </w:pPr>
            <w:r>
              <w:rPr>
                <w:b/>
              </w:rPr>
              <w:t>Reason for Change</w:t>
            </w:r>
          </w:p>
        </w:tc>
      </w:tr>
      <w:tr w:rsidR="004D3D02" w:rsidRPr="00A766F1" w14:paraId="337B77B3" w14:textId="77777777" w:rsidTr="004D3D02">
        <w:tc>
          <w:tcPr>
            <w:tcW w:w="278" w:type="pct"/>
          </w:tcPr>
          <w:p w14:paraId="6640EC25" w14:textId="77777777" w:rsidR="004D3D02" w:rsidRPr="00A766F1" w:rsidRDefault="004D3D02" w:rsidP="00A766F1">
            <w:r w:rsidRPr="00A766F1">
              <w:t>1</w:t>
            </w:r>
          </w:p>
        </w:tc>
        <w:tc>
          <w:tcPr>
            <w:tcW w:w="278" w:type="pct"/>
          </w:tcPr>
          <w:p w14:paraId="63B036B5" w14:textId="77777777" w:rsidR="004D3D02" w:rsidRPr="00A766F1" w:rsidRDefault="004D3D02" w:rsidP="00A766F1">
            <w:r w:rsidRPr="00A766F1">
              <w:t>29</w:t>
            </w:r>
          </w:p>
        </w:tc>
        <w:tc>
          <w:tcPr>
            <w:tcW w:w="1762" w:type="pct"/>
          </w:tcPr>
          <w:p w14:paraId="13132323" w14:textId="77777777" w:rsidR="004D3D02" w:rsidRPr="00B7567C" w:rsidRDefault="004D3D02" w:rsidP="00A766F1"/>
          <w:p w14:paraId="40AB25CA" w14:textId="77777777" w:rsidR="004D3D02" w:rsidRPr="00B7567C" w:rsidRDefault="004D3D02" w:rsidP="00A766F1"/>
          <w:p w14:paraId="49981DB7" w14:textId="77777777" w:rsidR="004D3D02" w:rsidRPr="00B7567C" w:rsidRDefault="004D3D02" w:rsidP="00A766F1">
            <w:r w:rsidRPr="00B7567C">
              <w:t>Payment</w:t>
            </w:r>
          </w:p>
          <w:p w14:paraId="03F6C05F" w14:textId="6BB8D8C2" w:rsidR="004D3D02" w:rsidRPr="00B7567C" w:rsidRDefault="004D3D02" w:rsidP="00A766F1">
            <w:r w:rsidRPr="00B7567C">
              <w:t>2024 and later</w:t>
            </w:r>
          </w:p>
          <w:p w14:paraId="00D58D14" w14:textId="77777777" w:rsidR="004D3D02" w:rsidRPr="00B7567C" w:rsidRDefault="004D3D02" w:rsidP="00A766F1"/>
        </w:tc>
        <w:tc>
          <w:tcPr>
            <w:tcW w:w="1697" w:type="pct"/>
          </w:tcPr>
          <w:p w14:paraId="4E33560C" w14:textId="3D2B6763" w:rsidR="004D3D02" w:rsidRDefault="004D3D02" w:rsidP="00DA31CE">
            <w:r>
              <w:t>Performance Payment Year</w:t>
            </w:r>
          </w:p>
          <w:p w14:paraId="2278E972" w14:textId="77777777" w:rsidR="004D3D02" w:rsidRDefault="004D3D02" w:rsidP="00DA31CE">
            <w:r>
              <w:t>2019</w:t>
            </w:r>
          </w:p>
          <w:p w14:paraId="13A08126" w14:textId="77777777" w:rsidR="004D3D02" w:rsidRDefault="004D3D02" w:rsidP="00DA31CE">
            <w:r>
              <w:t>2020</w:t>
            </w:r>
          </w:p>
          <w:p w14:paraId="0F875444" w14:textId="77777777" w:rsidR="004D3D02" w:rsidRDefault="004D3D02" w:rsidP="00DA31CE">
            <w:r>
              <w:t>2021</w:t>
            </w:r>
          </w:p>
          <w:p w14:paraId="55B876CA" w14:textId="77777777" w:rsidR="004D3D02" w:rsidRDefault="004D3D02" w:rsidP="00DA31CE">
            <w:r>
              <w:t>2022</w:t>
            </w:r>
          </w:p>
          <w:p w14:paraId="20B2052B" w14:textId="77777777" w:rsidR="004D3D02" w:rsidRDefault="004D3D02" w:rsidP="00DA31CE">
            <w:r>
              <w:t>2023</w:t>
            </w:r>
          </w:p>
          <w:p w14:paraId="1B91F1D0" w14:textId="6ECFC279" w:rsidR="004D3D02" w:rsidRPr="00A766F1" w:rsidRDefault="00C3102E" w:rsidP="00A766F1">
            <w:r>
              <w:t>2024 and later</w:t>
            </w:r>
          </w:p>
        </w:tc>
        <w:tc>
          <w:tcPr>
            <w:tcW w:w="986" w:type="pct"/>
          </w:tcPr>
          <w:p w14:paraId="48F67F39" w14:textId="7CFC8F5D" w:rsidR="004D3D02" w:rsidRPr="00A766F1" w:rsidRDefault="004D3D02" w:rsidP="00A766F1">
            <w:r>
              <w:t>Edited for clarity.</w:t>
            </w:r>
          </w:p>
        </w:tc>
      </w:tr>
      <w:tr w:rsidR="004D3D02" w:rsidRPr="00A766F1" w14:paraId="4E9E80F4" w14:textId="77777777" w:rsidTr="004D3D02">
        <w:tc>
          <w:tcPr>
            <w:tcW w:w="278" w:type="pct"/>
          </w:tcPr>
          <w:p w14:paraId="514AE232" w14:textId="77777777" w:rsidR="004D3D02" w:rsidRPr="00A766F1" w:rsidRDefault="004D3D02" w:rsidP="00DA31CE">
            <w:r w:rsidRPr="00A766F1">
              <w:t>1</w:t>
            </w:r>
          </w:p>
        </w:tc>
        <w:tc>
          <w:tcPr>
            <w:tcW w:w="278" w:type="pct"/>
          </w:tcPr>
          <w:p w14:paraId="40D4802A" w14:textId="77777777" w:rsidR="004D3D02" w:rsidRPr="00A766F1" w:rsidRDefault="004D3D02" w:rsidP="00DA31CE">
            <w:r w:rsidRPr="00A766F1">
              <w:t>38</w:t>
            </w:r>
          </w:p>
        </w:tc>
        <w:tc>
          <w:tcPr>
            <w:tcW w:w="1762" w:type="pct"/>
          </w:tcPr>
          <w:p w14:paraId="058E73F2" w14:textId="77777777" w:rsidR="004D3D02" w:rsidRPr="00B7567C" w:rsidRDefault="004D3D02" w:rsidP="00DA31CE"/>
          <w:p w14:paraId="4502C941" w14:textId="77777777" w:rsidR="004D3D02" w:rsidRPr="00B7567C" w:rsidRDefault="004D3D02" w:rsidP="00DA31CE"/>
        </w:tc>
        <w:tc>
          <w:tcPr>
            <w:tcW w:w="1697" w:type="pct"/>
          </w:tcPr>
          <w:p w14:paraId="46782369" w14:textId="5CDC93AB" w:rsidR="004D3D02" w:rsidRDefault="004D3D02" w:rsidP="00DA31CE">
            <w:r>
              <w:t>QP Payment Amount Threshold</w:t>
            </w:r>
          </w:p>
          <w:p w14:paraId="16EFA140" w14:textId="08666FD2" w:rsidR="004D3D02" w:rsidRPr="00A766F1" w:rsidRDefault="004D3D02" w:rsidP="00DA31CE"/>
        </w:tc>
        <w:tc>
          <w:tcPr>
            <w:tcW w:w="986" w:type="pct"/>
          </w:tcPr>
          <w:p w14:paraId="0209D78A" w14:textId="6BB29E80" w:rsidR="004D3D02" w:rsidRPr="00A766F1" w:rsidRDefault="004D3D02" w:rsidP="00DA31CE">
            <w:r w:rsidRPr="007A2C18">
              <w:t>Edited for clarity.</w:t>
            </w:r>
          </w:p>
        </w:tc>
      </w:tr>
      <w:tr w:rsidR="004D3D02" w:rsidRPr="00A766F1" w14:paraId="5393F405" w14:textId="77777777" w:rsidTr="004D3D02">
        <w:tc>
          <w:tcPr>
            <w:tcW w:w="278" w:type="pct"/>
          </w:tcPr>
          <w:p w14:paraId="31C5F6D9" w14:textId="77777777" w:rsidR="004D3D02" w:rsidRPr="00B7567C" w:rsidRDefault="004D3D02" w:rsidP="00DA31CE">
            <w:r w:rsidRPr="00B7567C">
              <w:t>1</w:t>
            </w:r>
          </w:p>
        </w:tc>
        <w:tc>
          <w:tcPr>
            <w:tcW w:w="278" w:type="pct"/>
          </w:tcPr>
          <w:p w14:paraId="129BA406" w14:textId="77777777" w:rsidR="004D3D02" w:rsidRPr="00B7567C" w:rsidRDefault="004D3D02" w:rsidP="00DA31CE">
            <w:r w:rsidRPr="00B7567C">
              <w:t>32</w:t>
            </w:r>
          </w:p>
        </w:tc>
        <w:tc>
          <w:tcPr>
            <w:tcW w:w="1762" w:type="pct"/>
          </w:tcPr>
          <w:p w14:paraId="543C95E4" w14:textId="77777777" w:rsidR="004D3D02" w:rsidRPr="00B7567C" w:rsidRDefault="004D3D02" w:rsidP="00DA31CE">
            <w:r w:rsidRPr="00B7567C">
              <w:t>QP Payment Amount Threshold</w:t>
            </w:r>
          </w:p>
        </w:tc>
        <w:tc>
          <w:tcPr>
            <w:tcW w:w="1697" w:type="pct"/>
          </w:tcPr>
          <w:p w14:paraId="334F3840" w14:textId="27808476" w:rsidR="004D3D02" w:rsidRPr="00A766F1" w:rsidRDefault="004D3D02" w:rsidP="00DA31CE">
            <w:pPr>
              <w:rPr>
                <w:color w:val="FF0000"/>
              </w:rPr>
            </w:pPr>
          </w:p>
        </w:tc>
        <w:tc>
          <w:tcPr>
            <w:tcW w:w="986" w:type="pct"/>
          </w:tcPr>
          <w:p w14:paraId="012DC2B9" w14:textId="08F5D8BB" w:rsidR="004D3D02" w:rsidRPr="00A766F1" w:rsidRDefault="004D3D02" w:rsidP="00DA31CE">
            <w:pPr>
              <w:rPr>
                <w:color w:val="FF0000"/>
              </w:rPr>
            </w:pPr>
            <w:r w:rsidRPr="007A2C18">
              <w:t>Edited for clarity.</w:t>
            </w:r>
          </w:p>
        </w:tc>
      </w:tr>
      <w:tr w:rsidR="004D3D02" w:rsidRPr="00A766F1" w14:paraId="3032DCDB" w14:textId="77777777" w:rsidTr="004D3D02">
        <w:tc>
          <w:tcPr>
            <w:tcW w:w="278" w:type="pct"/>
          </w:tcPr>
          <w:p w14:paraId="11FDF94B" w14:textId="77777777" w:rsidR="004D3D02" w:rsidRPr="00A766F1" w:rsidRDefault="004D3D02" w:rsidP="00DA31CE">
            <w:r w:rsidRPr="00A766F1">
              <w:t>1</w:t>
            </w:r>
          </w:p>
        </w:tc>
        <w:tc>
          <w:tcPr>
            <w:tcW w:w="278" w:type="pct"/>
          </w:tcPr>
          <w:p w14:paraId="575171DC" w14:textId="77777777" w:rsidR="004D3D02" w:rsidRPr="00A766F1" w:rsidRDefault="004D3D02" w:rsidP="00DA31CE">
            <w:r w:rsidRPr="00A766F1">
              <w:t>38</w:t>
            </w:r>
          </w:p>
        </w:tc>
        <w:tc>
          <w:tcPr>
            <w:tcW w:w="1762" w:type="pct"/>
          </w:tcPr>
          <w:p w14:paraId="352A412C" w14:textId="473B0300" w:rsidR="004D3D02" w:rsidRDefault="004D3D02" w:rsidP="00DA31CE">
            <w:r>
              <w:t>Total</w:t>
            </w:r>
          </w:p>
          <w:p w14:paraId="3DEEFBDB" w14:textId="1440C6C5" w:rsidR="004D3D02" w:rsidRDefault="004D3D02" w:rsidP="00DA31CE">
            <w:r>
              <w:t>N/A</w:t>
            </w:r>
          </w:p>
          <w:p w14:paraId="14162E9D" w14:textId="10F94E4C" w:rsidR="004D3D02" w:rsidRDefault="004D3D02" w:rsidP="00DA31CE">
            <w:r>
              <w:t>N/A</w:t>
            </w:r>
          </w:p>
          <w:p w14:paraId="473D63CB" w14:textId="05E726B5" w:rsidR="004D3D02" w:rsidRDefault="004D3D02" w:rsidP="00DA31CE">
            <w:r>
              <w:t>50%</w:t>
            </w:r>
          </w:p>
          <w:p w14:paraId="0FC4B3E4" w14:textId="595DA054" w:rsidR="004D3D02" w:rsidRDefault="004D3D02" w:rsidP="00DA31CE">
            <w:r>
              <w:t>50%</w:t>
            </w:r>
          </w:p>
          <w:p w14:paraId="3112FCC4" w14:textId="25960C80" w:rsidR="004D3D02" w:rsidRPr="00A766F1" w:rsidRDefault="00C3102E" w:rsidP="00DA31CE">
            <w:r>
              <w:t>75%</w:t>
            </w:r>
          </w:p>
        </w:tc>
        <w:tc>
          <w:tcPr>
            <w:tcW w:w="1697" w:type="pct"/>
          </w:tcPr>
          <w:p w14:paraId="260753F2" w14:textId="77777777" w:rsidR="004D3D02" w:rsidRDefault="004D3D02" w:rsidP="00DA31CE">
            <w:r>
              <w:t>Total</w:t>
            </w:r>
          </w:p>
          <w:p w14:paraId="022C3998" w14:textId="77777777" w:rsidR="004D3D02" w:rsidRDefault="004D3D02" w:rsidP="00DA31CE">
            <w:r>
              <w:t>50%</w:t>
            </w:r>
          </w:p>
          <w:p w14:paraId="75AA250D" w14:textId="77777777" w:rsidR="004D3D02" w:rsidRDefault="004D3D02" w:rsidP="00DA31CE">
            <w:r>
              <w:t>50%</w:t>
            </w:r>
          </w:p>
          <w:p w14:paraId="1B5C63B5" w14:textId="77777777" w:rsidR="004D3D02" w:rsidRDefault="004D3D02" w:rsidP="00DA31CE">
            <w:r>
              <w:t>75%</w:t>
            </w:r>
          </w:p>
          <w:p w14:paraId="4269C43C" w14:textId="77777777" w:rsidR="004D3D02" w:rsidRDefault="004D3D02" w:rsidP="00DA31CE">
            <w:r>
              <w:t>75%</w:t>
            </w:r>
          </w:p>
          <w:p w14:paraId="4077C57E" w14:textId="2BAB4562" w:rsidR="004D3D02" w:rsidRPr="00A766F1" w:rsidRDefault="00C3102E" w:rsidP="00DA31CE">
            <w:r>
              <w:t>75%</w:t>
            </w:r>
          </w:p>
        </w:tc>
        <w:tc>
          <w:tcPr>
            <w:tcW w:w="986" w:type="pct"/>
          </w:tcPr>
          <w:p w14:paraId="4DE047E4" w14:textId="033435F8" w:rsidR="004D3D02" w:rsidRPr="00A766F1" w:rsidRDefault="004D3D02" w:rsidP="00DA31CE">
            <w:r w:rsidRPr="007A2C18">
              <w:t>Edited for clarity.</w:t>
            </w:r>
          </w:p>
        </w:tc>
      </w:tr>
      <w:tr w:rsidR="004D3D02" w:rsidRPr="00A766F1" w14:paraId="121B9535" w14:textId="77777777" w:rsidTr="004D3D02">
        <w:tc>
          <w:tcPr>
            <w:tcW w:w="278" w:type="pct"/>
          </w:tcPr>
          <w:p w14:paraId="6659FC60" w14:textId="77777777" w:rsidR="004D3D02" w:rsidRPr="00B7567C" w:rsidRDefault="004D3D02" w:rsidP="00B7567C">
            <w:r w:rsidRPr="00B7567C">
              <w:t>1</w:t>
            </w:r>
          </w:p>
        </w:tc>
        <w:tc>
          <w:tcPr>
            <w:tcW w:w="278" w:type="pct"/>
          </w:tcPr>
          <w:p w14:paraId="2533E0EB" w14:textId="77777777" w:rsidR="004D3D02" w:rsidRPr="00B7567C" w:rsidRDefault="004D3D02" w:rsidP="00B7567C">
            <w:r w:rsidRPr="00B7567C">
              <w:t>38</w:t>
            </w:r>
          </w:p>
        </w:tc>
        <w:tc>
          <w:tcPr>
            <w:tcW w:w="1762" w:type="pct"/>
          </w:tcPr>
          <w:p w14:paraId="3D0CDA3E" w14:textId="77777777" w:rsidR="004D3D02" w:rsidRPr="00B7567C" w:rsidRDefault="004D3D02" w:rsidP="00B7567C">
            <w:r w:rsidRPr="00B7567C">
              <w:t>Total</w:t>
            </w:r>
          </w:p>
        </w:tc>
        <w:tc>
          <w:tcPr>
            <w:tcW w:w="1697" w:type="pct"/>
          </w:tcPr>
          <w:p w14:paraId="311D50AB" w14:textId="31D11ED4" w:rsidR="004D3D02" w:rsidRPr="00A766F1" w:rsidRDefault="004D3D02" w:rsidP="00B7567C">
            <w:pPr>
              <w:rPr>
                <w:color w:val="FF0000"/>
              </w:rPr>
            </w:pPr>
          </w:p>
        </w:tc>
        <w:tc>
          <w:tcPr>
            <w:tcW w:w="986" w:type="pct"/>
          </w:tcPr>
          <w:p w14:paraId="4CAC8949" w14:textId="5DE54BB0" w:rsidR="004D3D02" w:rsidRPr="00A766F1" w:rsidRDefault="004D3D02" w:rsidP="00B7567C">
            <w:pPr>
              <w:rPr>
                <w:color w:val="FF0000"/>
              </w:rPr>
            </w:pPr>
            <w:r w:rsidRPr="00B57032">
              <w:t>Edited for clarity.</w:t>
            </w:r>
          </w:p>
        </w:tc>
      </w:tr>
      <w:tr w:rsidR="004D3D02" w:rsidRPr="00A766F1" w14:paraId="203703F5" w14:textId="77777777" w:rsidTr="004D3D02">
        <w:tc>
          <w:tcPr>
            <w:tcW w:w="278" w:type="pct"/>
          </w:tcPr>
          <w:p w14:paraId="4737C402" w14:textId="77777777" w:rsidR="004D3D02" w:rsidRPr="00B7567C" w:rsidRDefault="004D3D02" w:rsidP="00B7567C">
            <w:r w:rsidRPr="00B7567C">
              <w:t>1</w:t>
            </w:r>
          </w:p>
        </w:tc>
        <w:tc>
          <w:tcPr>
            <w:tcW w:w="278" w:type="pct"/>
          </w:tcPr>
          <w:p w14:paraId="41674B95" w14:textId="77777777" w:rsidR="004D3D02" w:rsidRPr="00B7567C" w:rsidRDefault="004D3D02" w:rsidP="00B7567C">
            <w:r w:rsidRPr="00B7567C">
              <w:t>38</w:t>
            </w:r>
          </w:p>
        </w:tc>
        <w:tc>
          <w:tcPr>
            <w:tcW w:w="1762" w:type="pct"/>
          </w:tcPr>
          <w:p w14:paraId="3E03FB97" w14:textId="77777777" w:rsidR="004D3D02" w:rsidRPr="00B7567C" w:rsidRDefault="004D3D02" w:rsidP="00B7567C">
            <w:r w:rsidRPr="00B7567C">
              <w:t>Medicare Minimum</w:t>
            </w:r>
          </w:p>
        </w:tc>
        <w:tc>
          <w:tcPr>
            <w:tcW w:w="1697" w:type="pct"/>
          </w:tcPr>
          <w:p w14:paraId="39D79FE1" w14:textId="785F2312" w:rsidR="004D3D02" w:rsidRPr="00A766F1" w:rsidRDefault="004D3D02" w:rsidP="00B7567C">
            <w:pPr>
              <w:rPr>
                <w:color w:val="FF0000"/>
              </w:rPr>
            </w:pPr>
          </w:p>
        </w:tc>
        <w:tc>
          <w:tcPr>
            <w:tcW w:w="986" w:type="pct"/>
          </w:tcPr>
          <w:p w14:paraId="201D5448" w14:textId="40958D75" w:rsidR="004D3D02" w:rsidRPr="00A766F1" w:rsidRDefault="004D3D02" w:rsidP="00B7567C">
            <w:pPr>
              <w:rPr>
                <w:color w:val="FF0000"/>
              </w:rPr>
            </w:pPr>
            <w:r w:rsidRPr="00B57032">
              <w:t>Edited for clarity.</w:t>
            </w:r>
          </w:p>
        </w:tc>
      </w:tr>
      <w:tr w:rsidR="004D3D02" w:rsidRPr="00A766F1" w14:paraId="7F1C473B" w14:textId="77777777" w:rsidTr="004D3D02">
        <w:tc>
          <w:tcPr>
            <w:tcW w:w="278" w:type="pct"/>
          </w:tcPr>
          <w:p w14:paraId="799F9183" w14:textId="77777777" w:rsidR="004D3D02" w:rsidRPr="00A766F1" w:rsidRDefault="004D3D02" w:rsidP="00B7567C">
            <w:r w:rsidRPr="00A766F1">
              <w:t>1</w:t>
            </w:r>
          </w:p>
        </w:tc>
        <w:tc>
          <w:tcPr>
            <w:tcW w:w="278" w:type="pct"/>
          </w:tcPr>
          <w:p w14:paraId="799E41AD" w14:textId="77777777" w:rsidR="004D3D02" w:rsidRPr="00A766F1" w:rsidRDefault="004D3D02" w:rsidP="00B7567C">
            <w:r w:rsidRPr="00A766F1">
              <w:t>38</w:t>
            </w:r>
          </w:p>
        </w:tc>
        <w:tc>
          <w:tcPr>
            <w:tcW w:w="1762" w:type="pct"/>
          </w:tcPr>
          <w:p w14:paraId="4A3C43A0" w14:textId="328F5563" w:rsidR="004D3D02" w:rsidRDefault="004D3D02" w:rsidP="00B7567C">
            <w:r>
              <w:t>Total</w:t>
            </w:r>
          </w:p>
          <w:p w14:paraId="693F0AD4" w14:textId="3366E1BF" w:rsidR="004D3D02" w:rsidRDefault="004D3D02" w:rsidP="00B7567C">
            <w:r>
              <w:t>N/A</w:t>
            </w:r>
          </w:p>
          <w:p w14:paraId="0CEF2FEF" w14:textId="693C11E4" w:rsidR="004D3D02" w:rsidRDefault="004D3D02" w:rsidP="00B7567C">
            <w:r>
              <w:t>N/A</w:t>
            </w:r>
          </w:p>
          <w:p w14:paraId="408756E8" w14:textId="4F49BC37" w:rsidR="004D3D02" w:rsidRDefault="004D3D02" w:rsidP="00B7567C">
            <w:r>
              <w:lastRenderedPageBreak/>
              <w:t>40%</w:t>
            </w:r>
          </w:p>
          <w:p w14:paraId="5AC66A7D" w14:textId="6B727A57" w:rsidR="004D3D02" w:rsidRDefault="004D3D02" w:rsidP="00B7567C">
            <w:r>
              <w:t>20%</w:t>
            </w:r>
          </w:p>
          <w:p w14:paraId="04FB3B87" w14:textId="15860781" w:rsidR="004D3D02" w:rsidRPr="00A766F1" w:rsidRDefault="00C3102E" w:rsidP="00C3102E">
            <w:r>
              <w:t>40%</w:t>
            </w:r>
          </w:p>
        </w:tc>
        <w:tc>
          <w:tcPr>
            <w:tcW w:w="1697" w:type="pct"/>
          </w:tcPr>
          <w:p w14:paraId="5167AFD9" w14:textId="77777777" w:rsidR="004D3D02" w:rsidRDefault="004D3D02" w:rsidP="00B7567C">
            <w:r>
              <w:lastRenderedPageBreak/>
              <w:t>Total</w:t>
            </w:r>
          </w:p>
          <w:p w14:paraId="11D1F964" w14:textId="52FADC8E" w:rsidR="004D3D02" w:rsidRDefault="004D3D02" w:rsidP="00B7567C">
            <w:r>
              <w:t>40%</w:t>
            </w:r>
          </w:p>
          <w:p w14:paraId="3F5937D6" w14:textId="0A835577" w:rsidR="004D3D02" w:rsidRDefault="004D3D02" w:rsidP="00B7567C">
            <w:r>
              <w:t>40%</w:t>
            </w:r>
          </w:p>
          <w:p w14:paraId="5CBFE3A8" w14:textId="77777777" w:rsidR="004D3D02" w:rsidRDefault="004D3D02" w:rsidP="00B7567C">
            <w:r>
              <w:lastRenderedPageBreak/>
              <w:t>40%</w:t>
            </w:r>
          </w:p>
          <w:p w14:paraId="488D98D8" w14:textId="77777777" w:rsidR="004D3D02" w:rsidRDefault="004D3D02" w:rsidP="00B7567C">
            <w:r>
              <w:t>40%</w:t>
            </w:r>
          </w:p>
          <w:p w14:paraId="35275AD3" w14:textId="4A24B4B9" w:rsidR="004D3D02" w:rsidRPr="00A766F1" w:rsidRDefault="00C3102E" w:rsidP="00B7567C">
            <w:r>
              <w:t>40%</w:t>
            </w:r>
          </w:p>
        </w:tc>
        <w:tc>
          <w:tcPr>
            <w:tcW w:w="986" w:type="pct"/>
          </w:tcPr>
          <w:p w14:paraId="41D40DA5" w14:textId="44609845" w:rsidR="004D3D02" w:rsidRPr="00A766F1" w:rsidRDefault="004D3D02" w:rsidP="00B7567C">
            <w:r w:rsidRPr="00B57032">
              <w:lastRenderedPageBreak/>
              <w:t>Edited for clarity.</w:t>
            </w:r>
          </w:p>
        </w:tc>
      </w:tr>
      <w:tr w:rsidR="004D3D02" w:rsidRPr="00A766F1" w14:paraId="6BC03305" w14:textId="77777777" w:rsidTr="004D3D02">
        <w:tc>
          <w:tcPr>
            <w:tcW w:w="278" w:type="pct"/>
          </w:tcPr>
          <w:p w14:paraId="27F1B0FC" w14:textId="77777777" w:rsidR="004D3D02" w:rsidRPr="00A766F1" w:rsidRDefault="004D3D02" w:rsidP="00B7567C">
            <w:r w:rsidRPr="00A766F1">
              <w:lastRenderedPageBreak/>
              <w:t>2</w:t>
            </w:r>
          </w:p>
        </w:tc>
        <w:tc>
          <w:tcPr>
            <w:tcW w:w="278" w:type="pct"/>
          </w:tcPr>
          <w:p w14:paraId="7E1F76D4" w14:textId="77777777" w:rsidR="004D3D02" w:rsidRPr="00A766F1" w:rsidRDefault="004D3D02" w:rsidP="00B7567C">
            <w:r w:rsidRPr="00A766F1">
              <w:t>9</w:t>
            </w:r>
          </w:p>
        </w:tc>
        <w:tc>
          <w:tcPr>
            <w:tcW w:w="1762" w:type="pct"/>
          </w:tcPr>
          <w:p w14:paraId="6B0F2596" w14:textId="570A0B43" w:rsidR="004D3D02" w:rsidRPr="00A766F1" w:rsidRDefault="004D3D02" w:rsidP="00B7567C"/>
        </w:tc>
        <w:tc>
          <w:tcPr>
            <w:tcW w:w="1697" w:type="pct"/>
          </w:tcPr>
          <w:p w14:paraId="3F21E95F" w14:textId="375EE92D" w:rsidR="004D3D02" w:rsidRPr="00A766F1" w:rsidRDefault="004D3D02" w:rsidP="00B7567C">
            <w:r>
              <w:t>Performance</w:t>
            </w:r>
          </w:p>
        </w:tc>
        <w:tc>
          <w:tcPr>
            <w:tcW w:w="986" w:type="pct"/>
          </w:tcPr>
          <w:p w14:paraId="1302C159" w14:textId="57670CF9" w:rsidR="004D3D02" w:rsidRPr="00A766F1" w:rsidRDefault="004D3D02" w:rsidP="00B7567C">
            <w:r w:rsidRPr="00EC61F8">
              <w:t>Edited for clarity.</w:t>
            </w:r>
          </w:p>
        </w:tc>
      </w:tr>
      <w:tr w:rsidR="004D3D02" w:rsidRPr="00A766F1" w14:paraId="5CFF9731" w14:textId="77777777" w:rsidTr="004D3D02">
        <w:tc>
          <w:tcPr>
            <w:tcW w:w="278" w:type="pct"/>
          </w:tcPr>
          <w:p w14:paraId="47722FCA" w14:textId="77777777" w:rsidR="004D3D02" w:rsidRPr="003B4F8D" w:rsidRDefault="004D3D02" w:rsidP="00B7567C">
            <w:r w:rsidRPr="003B4F8D">
              <w:t>2</w:t>
            </w:r>
          </w:p>
        </w:tc>
        <w:tc>
          <w:tcPr>
            <w:tcW w:w="278" w:type="pct"/>
          </w:tcPr>
          <w:p w14:paraId="02A044A9" w14:textId="77777777" w:rsidR="004D3D02" w:rsidRPr="003B4F8D" w:rsidRDefault="004D3D02" w:rsidP="00B7567C">
            <w:r w:rsidRPr="003B4F8D">
              <w:t>10</w:t>
            </w:r>
          </w:p>
        </w:tc>
        <w:tc>
          <w:tcPr>
            <w:tcW w:w="1762" w:type="pct"/>
          </w:tcPr>
          <w:p w14:paraId="37E0D1BC" w14:textId="77777777" w:rsidR="004D3D02" w:rsidRPr="003B4F8D" w:rsidRDefault="004D3D02" w:rsidP="00B7567C">
            <w:r w:rsidRPr="003B4F8D">
              <w:t>Payment</w:t>
            </w:r>
          </w:p>
        </w:tc>
        <w:tc>
          <w:tcPr>
            <w:tcW w:w="1697" w:type="pct"/>
          </w:tcPr>
          <w:p w14:paraId="46DAE799" w14:textId="55E3C80E" w:rsidR="004D3D02" w:rsidRPr="00A766F1" w:rsidRDefault="004D3D02" w:rsidP="00B7567C">
            <w:pPr>
              <w:rPr>
                <w:color w:val="FF0000"/>
              </w:rPr>
            </w:pPr>
          </w:p>
        </w:tc>
        <w:tc>
          <w:tcPr>
            <w:tcW w:w="986" w:type="pct"/>
          </w:tcPr>
          <w:p w14:paraId="56F3AB4D" w14:textId="27699D4D" w:rsidR="004D3D02" w:rsidRPr="00A766F1" w:rsidRDefault="004D3D02" w:rsidP="00B7567C">
            <w:pPr>
              <w:rPr>
                <w:color w:val="FF0000"/>
              </w:rPr>
            </w:pPr>
            <w:r w:rsidRPr="00EC61F8">
              <w:t>Edited for clarity.</w:t>
            </w:r>
          </w:p>
        </w:tc>
      </w:tr>
      <w:tr w:rsidR="004D3D02" w:rsidRPr="00A766F1" w14:paraId="4CEBD38D" w14:textId="77777777" w:rsidTr="004D3D02">
        <w:tc>
          <w:tcPr>
            <w:tcW w:w="278" w:type="pct"/>
          </w:tcPr>
          <w:p w14:paraId="5458140F" w14:textId="77777777" w:rsidR="004D3D02" w:rsidRPr="003B4F8D" w:rsidRDefault="004D3D02" w:rsidP="00B7567C">
            <w:r w:rsidRPr="003B4F8D">
              <w:t>2</w:t>
            </w:r>
          </w:p>
        </w:tc>
        <w:tc>
          <w:tcPr>
            <w:tcW w:w="278" w:type="pct"/>
          </w:tcPr>
          <w:p w14:paraId="52065472" w14:textId="77777777" w:rsidR="004D3D02" w:rsidRPr="003B4F8D" w:rsidRDefault="004D3D02" w:rsidP="00B7567C">
            <w:r w:rsidRPr="003B4F8D">
              <w:t>9</w:t>
            </w:r>
          </w:p>
        </w:tc>
        <w:tc>
          <w:tcPr>
            <w:tcW w:w="1762" w:type="pct"/>
          </w:tcPr>
          <w:p w14:paraId="27749EE1" w14:textId="77777777" w:rsidR="004D3D02" w:rsidRPr="003B4F8D" w:rsidRDefault="004D3D02" w:rsidP="00B7567C">
            <w:r w:rsidRPr="003B4F8D">
              <w:t>2024 and later</w:t>
            </w:r>
          </w:p>
        </w:tc>
        <w:tc>
          <w:tcPr>
            <w:tcW w:w="1697" w:type="pct"/>
          </w:tcPr>
          <w:p w14:paraId="3FFFE61F" w14:textId="79F068EE" w:rsidR="004D3D02" w:rsidRPr="00A766F1" w:rsidRDefault="004D3D02" w:rsidP="00B7567C">
            <w:pPr>
              <w:rPr>
                <w:color w:val="FF0000"/>
              </w:rPr>
            </w:pPr>
          </w:p>
        </w:tc>
        <w:tc>
          <w:tcPr>
            <w:tcW w:w="986" w:type="pct"/>
          </w:tcPr>
          <w:p w14:paraId="572BF892" w14:textId="19C45B95" w:rsidR="004D3D02" w:rsidRPr="00A766F1" w:rsidRDefault="004D3D02" w:rsidP="00B7567C">
            <w:pPr>
              <w:rPr>
                <w:color w:val="FF0000"/>
              </w:rPr>
            </w:pPr>
            <w:r w:rsidRPr="00EC61F8">
              <w:t>Edited for clarity.</w:t>
            </w:r>
          </w:p>
        </w:tc>
      </w:tr>
      <w:tr w:rsidR="004D3D02" w:rsidRPr="00A766F1" w14:paraId="0310E0D8" w14:textId="77777777" w:rsidTr="004D3D02">
        <w:tc>
          <w:tcPr>
            <w:tcW w:w="278" w:type="pct"/>
          </w:tcPr>
          <w:p w14:paraId="31FDD622" w14:textId="77777777" w:rsidR="004D3D02" w:rsidRPr="00A766F1" w:rsidRDefault="004D3D02" w:rsidP="00B7567C">
            <w:r w:rsidRPr="00A766F1">
              <w:t>2</w:t>
            </w:r>
          </w:p>
        </w:tc>
        <w:tc>
          <w:tcPr>
            <w:tcW w:w="278" w:type="pct"/>
          </w:tcPr>
          <w:p w14:paraId="720CAB05" w14:textId="77777777" w:rsidR="004D3D02" w:rsidRPr="00A766F1" w:rsidRDefault="004D3D02" w:rsidP="00B7567C">
            <w:r w:rsidRPr="00A766F1">
              <w:t>13</w:t>
            </w:r>
          </w:p>
        </w:tc>
        <w:tc>
          <w:tcPr>
            <w:tcW w:w="1762" w:type="pct"/>
          </w:tcPr>
          <w:p w14:paraId="45C9D5C5" w14:textId="2AD874D3" w:rsidR="004D3D02" w:rsidRDefault="004D3D02" w:rsidP="00B7567C">
            <w:r>
              <w:t>N/A</w:t>
            </w:r>
          </w:p>
          <w:p w14:paraId="1F1A8B74" w14:textId="4531C3B2" w:rsidR="004D3D02" w:rsidRDefault="004D3D02" w:rsidP="00B7567C">
            <w:r>
              <w:t>N/A</w:t>
            </w:r>
          </w:p>
          <w:p w14:paraId="26332B0B" w14:textId="77777777" w:rsidR="004D3D02" w:rsidRDefault="004D3D02" w:rsidP="00B7567C">
            <w:r>
              <w:t>35%</w:t>
            </w:r>
          </w:p>
          <w:p w14:paraId="55BD09E4" w14:textId="77777777" w:rsidR="004D3D02" w:rsidRDefault="004D3D02" w:rsidP="00B7567C">
            <w:r>
              <w:t>35%</w:t>
            </w:r>
          </w:p>
          <w:p w14:paraId="16F3E69C" w14:textId="77777777" w:rsidR="004D3D02" w:rsidRDefault="004D3D02" w:rsidP="00B7567C">
            <w:r>
              <w:t>50%</w:t>
            </w:r>
          </w:p>
          <w:p w14:paraId="6B1AC785" w14:textId="3AFDAD70" w:rsidR="004D3D02" w:rsidRPr="00A766F1" w:rsidRDefault="004D3D02" w:rsidP="00B7567C">
            <w:r>
              <w:t>50%</w:t>
            </w:r>
          </w:p>
        </w:tc>
        <w:tc>
          <w:tcPr>
            <w:tcW w:w="1697" w:type="pct"/>
          </w:tcPr>
          <w:p w14:paraId="53A3EDA3" w14:textId="77777777" w:rsidR="004D3D02" w:rsidRDefault="004D3D02" w:rsidP="00B7567C">
            <w:r>
              <w:t>Total</w:t>
            </w:r>
          </w:p>
          <w:p w14:paraId="52E060E1" w14:textId="77777777" w:rsidR="004D3D02" w:rsidRDefault="004D3D02" w:rsidP="00B7567C">
            <w:r>
              <w:t>35%</w:t>
            </w:r>
          </w:p>
          <w:p w14:paraId="04F16957" w14:textId="77777777" w:rsidR="004D3D02" w:rsidRDefault="004D3D02" w:rsidP="00B7567C">
            <w:r>
              <w:t>35%</w:t>
            </w:r>
          </w:p>
          <w:p w14:paraId="3C62DAAA" w14:textId="77777777" w:rsidR="004D3D02" w:rsidRDefault="004D3D02" w:rsidP="00B7567C">
            <w:r>
              <w:t>50%</w:t>
            </w:r>
          </w:p>
          <w:p w14:paraId="376B7E1B" w14:textId="77777777" w:rsidR="004D3D02" w:rsidRDefault="004D3D02" w:rsidP="00B7567C">
            <w:r>
              <w:t>50%</w:t>
            </w:r>
          </w:p>
          <w:p w14:paraId="7D653B2A" w14:textId="2FCEB1D0" w:rsidR="004D3D02" w:rsidRPr="00A766F1" w:rsidRDefault="00C3102E" w:rsidP="00B7567C">
            <w:r>
              <w:t>50%</w:t>
            </w:r>
          </w:p>
        </w:tc>
        <w:tc>
          <w:tcPr>
            <w:tcW w:w="986" w:type="pct"/>
          </w:tcPr>
          <w:p w14:paraId="2F9BB238" w14:textId="1CFA16FB" w:rsidR="004D3D02" w:rsidRPr="00A766F1" w:rsidRDefault="004D3D02" w:rsidP="00B7567C">
            <w:r w:rsidRPr="00EC61F8">
              <w:t>Edited for clarity.</w:t>
            </w:r>
          </w:p>
        </w:tc>
      </w:tr>
      <w:tr w:rsidR="004D3D02" w:rsidRPr="00A766F1" w14:paraId="6E2B440A" w14:textId="77777777" w:rsidTr="004D3D02">
        <w:tc>
          <w:tcPr>
            <w:tcW w:w="278" w:type="pct"/>
          </w:tcPr>
          <w:p w14:paraId="7692DD53" w14:textId="77777777" w:rsidR="004D3D02" w:rsidRPr="00B7567C" w:rsidRDefault="004D3D02" w:rsidP="003B4F8D">
            <w:r w:rsidRPr="00B7567C">
              <w:t>2</w:t>
            </w:r>
          </w:p>
        </w:tc>
        <w:tc>
          <w:tcPr>
            <w:tcW w:w="278" w:type="pct"/>
          </w:tcPr>
          <w:p w14:paraId="7B41B05C" w14:textId="77777777" w:rsidR="004D3D02" w:rsidRPr="00B7567C" w:rsidRDefault="004D3D02" w:rsidP="003B4F8D">
            <w:r w:rsidRPr="00B7567C">
              <w:t>13</w:t>
            </w:r>
          </w:p>
        </w:tc>
        <w:tc>
          <w:tcPr>
            <w:tcW w:w="1762" w:type="pct"/>
          </w:tcPr>
          <w:p w14:paraId="032D8165" w14:textId="77777777" w:rsidR="004D3D02" w:rsidRPr="00B7567C" w:rsidRDefault="004D3D02" w:rsidP="003B4F8D">
            <w:r w:rsidRPr="00B7567C">
              <w:t>Total</w:t>
            </w:r>
          </w:p>
        </w:tc>
        <w:tc>
          <w:tcPr>
            <w:tcW w:w="1697" w:type="pct"/>
          </w:tcPr>
          <w:p w14:paraId="03C9A3D0" w14:textId="0E23342C" w:rsidR="004D3D02" w:rsidRPr="00A766F1" w:rsidRDefault="004D3D02" w:rsidP="003B4F8D">
            <w:pPr>
              <w:rPr>
                <w:color w:val="FF0000"/>
              </w:rPr>
            </w:pPr>
          </w:p>
        </w:tc>
        <w:tc>
          <w:tcPr>
            <w:tcW w:w="986" w:type="pct"/>
          </w:tcPr>
          <w:p w14:paraId="699E04CE" w14:textId="435857B7" w:rsidR="004D3D02" w:rsidRPr="00A766F1" w:rsidRDefault="004D3D02" w:rsidP="003B4F8D">
            <w:pPr>
              <w:rPr>
                <w:color w:val="FF0000"/>
              </w:rPr>
            </w:pPr>
            <w:r w:rsidRPr="00B72D20">
              <w:t>Edited for clarity.</w:t>
            </w:r>
          </w:p>
        </w:tc>
      </w:tr>
      <w:tr w:rsidR="004D3D02" w:rsidRPr="00A766F1" w14:paraId="6621C2BE" w14:textId="77777777" w:rsidTr="004D3D02">
        <w:tc>
          <w:tcPr>
            <w:tcW w:w="278" w:type="pct"/>
          </w:tcPr>
          <w:p w14:paraId="0CDE3629" w14:textId="77777777" w:rsidR="004D3D02" w:rsidRPr="00B7567C" w:rsidRDefault="004D3D02" w:rsidP="003B4F8D">
            <w:r w:rsidRPr="00B7567C">
              <w:t>2</w:t>
            </w:r>
          </w:p>
        </w:tc>
        <w:tc>
          <w:tcPr>
            <w:tcW w:w="278" w:type="pct"/>
          </w:tcPr>
          <w:p w14:paraId="43D0868E" w14:textId="77777777" w:rsidR="004D3D02" w:rsidRPr="00B7567C" w:rsidRDefault="004D3D02" w:rsidP="003B4F8D">
            <w:r w:rsidRPr="00B7567C">
              <w:t>13</w:t>
            </w:r>
          </w:p>
        </w:tc>
        <w:tc>
          <w:tcPr>
            <w:tcW w:w="1762" w:type="pct"/>
          </w:tcPr>
          <w:p w14:paraId="332FF8D9" w14:textId="77777777" w:rsidR="004D3D02" w:rsidRPr="00B7567C" w:rsidRDefault="004D3D02" w:rsidP="003B4F8D">
            <w:r w:rsidRPr="00B7567C">
              <w:t>Medicare Minimum</w:t>
            </w:r>
          </w:p>
        </w:tc>
        <w:tc>
          <w:tcPr>
            <w:tcW w:w="1697" w:type="pct"/>
          </w:tcPr>
          <w:p w14:paraId="526A6F41" w14:textId="30843C77" w:rsidR="004D3D02" w:rsidRPr="00A766F1" w:rsidRDefault="004D3D02" w:rsidP="003B4F8D">
            <w:pPr>
              <w:rPr>
                <w:color w:val="FF0000"/>
              </w:rPr>
            </w:pPr>
          </w:p>
        </w:tc>
        <w:tc>
          <w:tcPr>
            <w:tcW w:w="986" w:type="pct"/>
          </w:tcPr>
          <w:p w14:paraId="583AE2F5" w14:textId="2F29DBED" w:rsidR="004D3D02" w:rsidRPr="00A766F1" w:rsidRDefault="004D3D02" w:rsidP="003B4F8D">
            <w:pPr>
              <w:rPr>
                <w:color w:val="FF0000"/>
              </w:rPr>
            </w:pPr>
            <w:r w:rsidRPr="00B72D20">
              <w:t>Edited for clarity.</w:t>
            </w:r>
          </w:p>
        </w:tc>
      </w:tr>
      <w:tr w:rsidR="004D3D02" w:rsidRPr="00A766F1" w14:paraId="4DB75712" w14:textId="77777777" w:rsidTr="004D3D02">
        <w:tc>
          <w:tcPr>
            <w:tcW w:w="278" w:type="pct"/>
          </w:tcPr>
          <w:p w14:paraId="3838E8E3" w14:textId="77777777" w:rsidR="004D3D02" w:rsidRPr="00A766F1" w:rsidRDefault="004D3D02" w:rsidP="003B4F8D">
            <w:r w:rsidRPr="00A766F1">
              <w:t>2</w:t>
            </w:r>
          </w:p>
        </w:tc>
        <w:tc>
          <w:tcPr>
            <w:tcW w:w="278" w:type="pct"/>
          </w:tcPr>
          <w:p w14:paraId="7A4B1B96" w14:textId="77777777" w:rsidR="004D3D02" w:rsidRPr="00A766F1" w:rsidRDefault="004D3D02" w:rsidP="003B4F8D">
            <w:r w:rsidRPr="00A766F1">
              <w:t>12</w:t>
            </w:r>
          </w:p>
        </w:tc>
        <w:tc>
          <w:tcPr>
            <w:tcW w:w="1762" w:type="pct"/>
          </w:tcPr>
          <w:p w14:paraId="61EE0E8B" w14:textId="1E12CFF6" w:rsidR="004D3D02" w:rsidRDefault="004D3D02" w:rsidP="003B4F8D">
            <w:r>
              <w:t>Total</w:t>
            </w:r>
          </w:p>
          <w:p w14:paraId="3070E0AB" w14:textId="08D4F4F3" w:rsidR="004D3D02" w:rsidRDefault="004D3D02" w:rsidP="003B4F8D">
            <w:r>
              <w:t>N/A</w:t>
            </w:r>
          </w:p>
          <w:p w14:paraId="6CC5CAE4" w14:textId="628CE139" w:rsidR="004D3D02" w:rsidRDefault="004D3D02" w:rsidP="003B4F8D">
            <w:r>
              <w:t>N/A</w:t>
            </w:r>
          </w:p>
          <w:p w14:paraId="51A93D0B" w14:textId="0D6094A1" w:rsidR="004D3D02" w:rsidRDefault="004D3D02" w:rsidP="003B4F8D">
            <w:r>
              <w:t>25%</w:t>
            </w:r>
          </w:p>
          <w:p w14:paraId="4D328A54" w14:textId="098A9939" w:rsidR="004D3D02" w:rsidRDefault="004D3D02" w:rsidP="003B4F8D">
            <w:r>
              <w:t>10%</w:t>
            </w:r>
          </w:p>
          <w:p w14:paraId="0F8974DD" w14:textId="2F68FC23" w:rsidR="004D3D02" w:rsidRPr="00A766F1" w:rsidRDefault="00C3102E" w:rsidP="003B4F8D">
            <w:r>
              <w:t>25%</w:t>
            </w:r>
          </w:p>
        </w:tc>
        <w:tc>
          <w:tcPr>
            <w:tcW w:w="1697" w:type="pct"/>
          </w:tcPr>
          <w:p w14:paraId="29088544" w14:textId="77777777" w:rsidR="004D3D02" w:rsidRDefault="004D3D02" w:rsidP="003B4F8D">
            <w:r>
              <w:t>Total</w:t>
            </w:r>
          </w:p>
          <w:p w14:paraId="46ED5D6A" w14:textId="77777777" w:rsidR="004D3D02" w:rsidRDefault="004D3D02" w:rsidP="003B4F8D">
            <w:r>
              <w:t>25%</w:t>
            </w:r>
          </w:p>
          <w:p w14:paraId="1B2591F0" w14:textId="77777777" w:rsidR="004D3D02" w:rsidRDefault="004D3D02" w:rsidP="003B4F8D">
            <w:r>
              <w:t>25%</w:t>
            </w:r>
          </w:p>
          <w:p w14:paraId="0B5C6348" w14:textId="77777777" w:rsidR="004D3D02" w:rsidRDefault="004D3D02" w:rsidP="003B4F8D">
            <w:r>
              <w:t>35%</w:t>
            </w:r>
          </w:p>
          <w:p w14:paraId="72597262" w14:textId="77777777" w:rsidR="004D3D02" w:rsidRDefault="004D3D02" w:rsidP="003B4F8D">
            <w:r>
              <w:t>35%</w:t>
            </w:r>
          </w:p>
          <w:p w14:paraId="6C860067" w14:textId="77777777" w:rsidR="004D3D02" w:rsidRDefault="004D3D02" w:rsidP="003B4F8D">
            <w:r>
              <w:t>35%</w:t>
            </w:r>
          </w:p>
          <w:p w14:paraId="2754F503" w14:textId="7BDE9AC8" w:rsidR="004D3D02" w:rsidRPr="00A766F1" w:rsidRDefault="004D3D02" w:rsidP="003B4F8D"/>
        </w:tc>
        <w:tc>
          <w:tcPr>
            <w:tcW w:w="986" w:type="pct"/>
          </w:tcPr>
          <w:p w14:paraId="01484CCF" w14:textId="73E6E1C5" w:rsidR="004D3D02" w:rsidRPr="00A766F1" w:rsidRDefault="004D3D02" w:rsidP="003B4F8D">
            <w:r w:rsidRPr="00B72D20">
              <w:t>Edited for clarity.</w:t>
            </w:r>
          </w:p>
        </w:tc>
      </w:tr>
      <w:tr w:rsidR="004D3D02" w:rsidRPr="00A766F1" w14:paraId="48848BF2" w14:textId="77777777" w:rsidTr="004D3D02">
        <w:tc>
          <w:tcPr>
            <w:tcW w:w="278" w:type="pct"/>
          </w:tcPr>
          <w:p w14:paraId="61CBDA3E" w14:textId="77777777" w:rsidR="004D3D02" w:rsidRPr="00313DCD" w:rsidRDefault="004D3D02" w:rsidP="00313DCD">
            <w:r w:rsidRPr="00313DCD">
              <w:t>3</w:t>
            </w:r>
          </w:p>
        </w:tc>
        <w:tc>
          <w:tcPr>
            <w:tcW w:w="278" w:type="pct"/>
          </w:tcPr>
          <w:p w14:paraId="64806280" w14:textId="77777777" w:rsidR="004D3D02" w:rsidRPr="00313DCD" w:rsidRDefault="004D3D02" w:rsidP="00313DCD">
            <w:r w:rsidRPr="00313DCD">
              <w:t>21</w:t>
            </w:r>
          </w:p>
        </w:tc>
        <w:tc>
          <w:tcPr>
            <w:tcW w:w="1762" w:type="pct"/>
          </w:tcPr>
          <w:p w14:paraId="074D072F" w14:textId="77777777" w:rsidR="004D3D02" w:rsidRPr="00313DCD" w:rsidRDefault="004D3D02" w:rsidP="00313DCD">
            <w:r w:rsidRPr="00313DCD">
              <w:t>[</w:t>
            </w:r>
          </w:p>
        </w:tc>
        <w:tc>
          <w:tcPr>
            <w:tcW w:w="1697" w:type="pct"/>
          </w:tcPr>
          <w:p w14:paraId="31195444" w14:textId="096F49B6" w:rsidR="004D3D02" w:rsidRPr="00A766F1" w:rsidRDefault="004D3D02" w:rsidP="00313DCD">
            <w:pPr>
              <w:rPr>
                <w:color w:val="FF0000"/>
              </w:rPr>
            </w:pPr>
            <w:r>
              <w:t>,</w:t>
            </w:r>
          </w:p>
        </w:tc>
        <w:tc>
          <w:tcPr>
            <w:tcW w:w="986" w:type="pct"/>
          </w:tcPr>
          <w:p w14:paraId="33C28567" w14:textId="633E576F" w:rsidR="004D3D02" w:rsidRPr="00A766F1" w:rsidRDefault="004D3D02" w:rsidP="00313DCD">
            <w:pPr>
              <w:rPr>
                <w:color w:val="FF0000"/>
              </w:rPr>
            </w:pPr>
            <w:r w:rsidRPr="00AA1851">
              <w:t>Edited for clarity.</w:t>
            </w:r>
          </w:p>
        </w:tc>
      </w:tr>
      <w:tr w:rsidR="004D3D02" w:rsidRPr="00A766F1" w14:paraId="7D62F950" w14:textId="77777777" w:rsidTr="004D3D02">
        <w:tc>
          <w:tcPr>
            <w:tcW w:w="278" w:type="pct"/>
          </w:tcPr>
          <w:p w14:paraId="5D3FC449" w14:textId="77777777" w:rsidR="004D3D02" w:rsidRPr="00313DCD" w:rsidRDefault="004D3D02" w:rsidP="00313DCD">
            <w:r w:rsidRPr="00313DCD">
              <w:t>3</w:t>
            </w:r>
          </w:p>
        </w:tc>
        <w:tc>
          <w:tcPr>
            <w:tcW w:w="278" w:type="pct"/>
          </w:tcPr>
          <w:p w14:paraId="725A1BE1" w14:textId="77777777" w:rsidR="004D3D02" w:rsidRPr="00313DCD" w:rsidRDefault="004D3D02" w:rsidP="00313DCD">
            <w:r w:rsidRPr="00313DCD">
              <w:t>21</w:t>
            </w:r>
          </w:p>
        </w:tc>
        <w:tc>
          <w:tcPr>
            <w:tcW w:w="1762" w:type="pct"/>
          </w:tcPr>
          <w:p w14:paraId="5A4A2807" w14:textId="77777777" w:rsidR="004D3D02" w:rsidRPr="00313DCD" w:rsidRDefault="004D3D02" w:rsidP="00313DCD">
            <w:r w:rsidRPr="00313DCD">
              <w:t>/</w:t>
            </w:r>
          </w:p>
        </w:tc>
        <w:tc>
          <w:tcPr>
            <w:tcW w:w="1697" w:type="pct"/>
          </w:tcPr>
          <w:p w14:paraId="69EE8349" w14:textId="46203594" w:rsidR="004D3D02" w:rsidRPr="00A766F1" w:rsidRDefault="004D3D02" w:rsidP="00313DCD">
            <w:pPr>
              <w:rPr>
                <w:color w:val="FF0000"/>
              </w:rPr>
            </w:pPr>
            <w:r>
              <w:t>, or</w:t>
            </w:r>
          </w:p>
        </w:tc>
        <w:tc>
          <w:tcPr>
            <w:tcW w:w="986" w:type="pct"/>
          </w:tcPr>
          <w:p w14:paraId="7E2F7330" w14:textId="32EDDA72" w:rsidR="004D3D02" w:rsidRPr="00A766F1" w:rsidRDefault="004D3D02" w:rsidP="00313DCD">
            <w:pPr>
              <w:rPr>
                <w:color w:val="FF0000"/>
              </w:rPr>
            </w:pPr>
            <w:r w:rsidRPr="00AA1851">
              <w:t>Edited for clarity.</w:t>
            </w:r>
          </w:p>
        </w:tc>
      </w:tr>
      <w:tr w:rsidR="004D3D02" w:rsidRPr="00A766F1" w14:paraId="2466807F" w14:textId="77777777" w:rsidTr="004D3D02">
        <w:tc>
          <w:tcPr>
            <w:tcW w:w="278" w:type="pct"/>
          </w:tcPr>
          <w:p w14:paraId="3FF0B38E" w14:textId="77777777" w:rsidR="004D3D02" w:rsidRPr="00313DCD" w:rsidRDefault="004D3D02" w:rsidP="00313DCD">
            <w:r w:rsidRPr="00313DCD">
              <w:t>3</w:t>
            </w:r>
          </w:p>
        </w:tc>
        <w:tc>
          <w:tcPr>
            <w:tcW w:w="278" w:type="pct"/>
          </w:tcPr>
          <w:p w14:paraId="1025297A" w14:textId="77777777" w:rsidR="004D3D02" w:rsidRPr="00313DCD" w:rsidRDefault="004D3D02" w:rsidP="00313DCD">
            <w:r w:rsidRPr="00313DCD">
              <w:t>23</w:t>
            </w:r>
          </w:p>
        </w:tc>
        <w:tc>
          <w:tcPr>
            <w:tcW w:w="1762" w:type="pct"/>
          </w:tcPr>
          <w:p w14:paraId="44068DED" w14:textId="77777777" w:rsidR="004D3D02" w:rsidRPr="00313DCD" w:rsidRDefault="004D3D02" w:rsidP="00313DCD">
            <w:r w:rsidRPr="00313DCD">
              <w:t>To determine whether the [</w:t>
            </w:r>
          </w:p>
        </w:tc>
        <w:tc>
          <w:tcPr>
            <w:tcW w:w="1697" w:type="pct"/>
          </w:tcPr>
          <w:p w14:paraId="4A7F90A4" w14:textId="24827E13" w:rsidR="004D3D02" w:rsidRPr="00A766F1" w:rsidRDefault="004D3D02" w:rsidP="00313DCD">
            <w:pPr>
              <w:rPr>
                <w:color w:val="FF0000"/>
              </w:rPr>
            </w:pPr>
          </w:p>
        </w:tc>
        <w:tc>
          <w:tcPr>
            <w:tcW w:w="986" w:type="pct"/>
          </w:tcPr>
          <w:p w14:paraId="1ADCD1BA" w14:textId="203CEDA7" w:rsidR="004D3D02" w:rsidRPr="00A766F1" w:rsidRDefault="004D3D02" w:rsidP="00313DCD">
            <w:pPr>
              <w:rPr>
                <w:color w:val="FF0000"/>
              </w:rPr>
            </w:pPr>
            <w:r w:rsidRPr="00AA1851">
              <w:t>Edited for clarity.</w:t>
            </w:r>
          </w:p>
        </w:tc>
      </w:tr>
      <w:tr w:rsidR="004D3D02" w:rsidRPr="00A766F1" w14:paraId="02910F60" w14:textId="77777777" w:rsidTr="004D3D02">
        <w:tc>
          <w:tcPr>
            <w:tcW w:w="278" w:type="pct"/>
          </w:tcPr>
          <w:p w14:paraId="66267D7E" w14:textId="77777777" w:rsidR="004D3D02" w:rsidRPr="00313DCD" w:rsidRDefault="004D3D02" w:rsidP="00313DCD">
            <w:r w:rsidRPr="00313DCD">
              <w:t>3</w:t>
            </w:r>
          </w:p>
        </w:tc>
        <w:tc>
          <w:tcPr>
            <w:tcW w:w="278" w:type="pct"/>
          </w:tcPr>
          <w:p w14:paraId="6DA94B33" w14:textId="77777777" w:rsidR="004D3D02" w:rsidRPr="00313DCD" w:rsidRDefault="004D3D02" w:rsidP="00313DCD">
            <w:r w:rsidRPr="00313DCD">
              <w:t>23</w:t>
            </w:r>
          </w:p>
        </w:tc>
        <w:tc>
          <w:tcPr>
            <w:tcW w:w="1762" w:type="pct"/>
          </w:tcPr>
          <w:p w14:paraId="09743AEA" w14:textId="77777777" w:rsidR="004D3D02" w:rsidRPr="00313DCD" w:rsidRDefault="004D3D02" w:rsidP="00313DCD">
            <w:r w:rsidRPr="00313DCD">
              <w:t>Clinician/ TIN/</w:t>
            </w:r>
          </w:p>
        </w:tc>
        <w:tc>
          <w:tcPr>
            <w:tcW w:w="1697" w:type="pct"/>
          </w:tcPr>
          <w:p w14:paraId="4B04D2F6" w14:textId="0A3FFE44" w:rsidR="004D3D02" w:rsidRPr="00A766F1" w:rsidRDefault="004D3D02" w:rsidP="00313DCD">
            <w:pPr>
              <w:rPr>
                <w:color w:val="FF0000"/>
              </w:rPr>
            </w:pPr>
            <w:r>
              <w:t>Clinicians, TINs, or</w:t>
            </w:r>
          </w:p>
        </w:tc>
        <w:tc>
          <w:tcPr>
            <w:tcW w:w="986" w:type="pct"/>
          </w:tcPr>
          <w:p w14:paraId="131E0ACD" w14:textId="333CD58F" w:rsidR="004D3D02" w:rsidRPr="00A766F1" w:rsidRDefault="004D3D02" w:rsidP="00313DCD">
            <w:pPr>
              <w:rPr>
                <w:color w:val="FF0000"/>
              </w:rPr>
            </w:pPr>
            <w:r w:rsidRPr="00AA1851">
              <w:t>Edited for clarity.</w:t>
            </w:r>
          </w:p>
        </w:tc>
      </w:tr>
      <w:tr w:rsidR="004D3D02" w:rsidRPr="00A766F1" w14:paraId="3CB06B29" w14:textId="77777777" w:rsidTr="004D3D02">
        <w:tc>
          <w:tcPr>
            <w:tcW w:w="278" w:type="pct"/>
          </w:tcPr>
          <w:p w14:paraId="1207927F" w14:textId="77777777" w:rsidR="004D3D02" w:rsidRPr="00A766F1" w:rsidRDefault="004D3D02" w:rsidP="00313DCD">
            <w:r w:rsidRPr="00A766F1">
              <w:t>3</w:t>
            </w:r>
          </w:p>
        </w:tc>
        <w:tc>
          <w:tcPr>
            <w:tcW w:w="278" w:type="pct"/>
          </w:tcPr>
          <w:p w14:paraId="478BC397" w14:textId="77777777" w:rsidR="004D3D02" w:rsidRPr="00A766F1" w:rsidRDefault="004D3D02" w:rsidP="00313DCD">
            <w:r w:rsidRPr="00A766F1">
              <w:t>24</w:t>
            </w:r>
          </w:p>
        </w:tc>
        <w:tc>
          <w:tcPr>
            <w:tcW w:w="1762" w:type="pct"/>
          </w:tcPr>
          <w:p w14:paraId="169FEB65" w14:textId="77777777" w:rsidR="004D3D02" w:rsidRPr="00A766F1" w:rsidRDefault="004D3D02" w:rsidP="00313DCD">
            <w:r>
              <w:t>Entities whose primary practice is in any of the following locations, are required to submit their</w:t>
            </w:r>
          </w:p>
        </w:tc>
        <w:tc>
          <w:tcPr>
            <w:tcW w:w="1697" w:type="pct"/>
          </w:tcPr>
          <w:p w14:paraId="101646A1" w14:textId="5F88320F" w:rsidR="004D3D02" w:rsidRPr="00A766F1" w:rsidRDefault="004D3D02" w:rsidP="00313DCD"/>
        </w:tc>
        <w:tc>
          <w:tcPr>
            <w:tcW w:w="986" w:type="pct"/>
          </w:tcPr>
          <w:p w14:paraId="41A04629" w14:textId="183F0C52" w:rsidR="004D3D02" w:rsidRPr="00A766F1" w:rsidRDefault="004D3D02" w:rsidP="00313DCD">
            <w:r w:rsidRPr="00AA1851">
              <w:t>Edited for clarity.</w:t>
            </w:r>
          </w:p>
        </w:tc>
      </w:tr>
      <w:tr w:rsidR="004D3D02" w:rsidRPr="00A766F1" w14:paraId="1AFA3DA6" w14:textId="77777777" w:rsidTr="004D3D02">
        <w:tc>
          <w:tcPr>
            <w:tcW w:w="278" w:type="pct"/>
          </w:tcPr>
          <w:p w14:paraId="570BDCAF" w14:textId="77777777" w:rsidR="004D3D02" w:rsidRPr="00313DCD" w:rsidRDefault="004D3D02" w:rsidP="00313DCD">
            <w:r w:rsidRPr="00313DCD">
              <w:t>3</w:t>
            </w:r>
          </w:p>
        </w:tc>
        <w:tc>
          <w:tcPr>
            <w:tcW w:w="278" w:type="pct"/>
          </w:tcPr>
          <w:p w14:paraId="7D1E08C7" w14:textId="77777777" w:rsidR="004D3D02" w:rsidRPr="00313DCD" w:rsidRDefault="004D3D02" w:rsidP="00313DCD">
            <w:r w:rsidRPr="00313DCD">
              <w:t>25</w:t>
            </w:r>
          </w:p>
        </w:tc>
        <w:tc>
          <w:tcPr>
            <w:tcW w:w="1762" w:type="pct"/>
          </w:tcPr>
          <w:p w14:paraId="326B0D82" w14:textId="77777777" w:rsidR="004D3D02" w:rsidRPr="00313DCD" w:rsidRDefault="004D3D02" w:rsidP="00313DCD">
            <w:r w:rsidRPr="00313DCD">
              <w:t>Entity] meets the criteria for</w:t>
            </w:r>
          </w:p>
        </w:tc>
        <w:tc>
          <w:tcPr>
            <w:tcW w:w="1697" w:type="pct"/>
          </w:tcPr>
          <w:p w14:paraId="4FF211E3" w14:textId="7E931606" w:rsidR="004D3D02" w:rsidRPr="00A766F1" w:rsidRDefault="004D3D02" w:rsidP="00313DCD">
            <w:pPr>
              <w:rPr>
                <w:color w:val="FF0000"/>
              </w:rPr>
            </w:pPr>
          </w:p>
        </w:tc>
        <w:tc>
          <w:tcPr>
            <w:tcW w:w="986" w:type="pct"/>
          </w:tcPr>
          <w:p w14:paraId="14A50D41" w14:textId="3573B094" w:rsidR="004D3D02" w:rsidRPr="00A766F1" w:rsidRDefault="004D3D02" w:rsidP="00313DCD">
            <w:pPr>
              <w:rPr>
                <w:color w:val="FF0000"/>
              </w:rPr>
            </w:pPr>
            <w:r w:rsidRPr="00AA1851">
              <w:t>Edited for clarity.</w:t>
            </w:r>
          </w:p>
        </w:tc>
      </w:tr>
      <w:tr w:rsidR="004D3D02" w:rsidRPr="00A766F1" w14:paraId="7680C150" w14:textId="77777777" w:rsidTr="004D3D02">
        <w:tc>
          <w:tcPr>
            <w:tcW w:w="278" w:type="pct"/>
          </w:tcPr>
          <w:p w14:paraId="0D1BC447" w14:textId="77777777" w:rsidR="004D3D02" w:rsidRPr="00313DCD" w:rsidRDefault="004D3D02" w:rsidP="00313DCD">
            <w:r w:rsidRPr="00313DCD">
              <w:t>3</w:t>
            </w:r>
          </w:p>
        </w:tc>
        <w:tc>
          <w:tcPr>
            <w:tcW w:w="278" w:type="pct"/>
          </w:tcPr>
          <w:p w14:paraId="7D458964" w14:textId="77777777" w:rsidR="004D3D02" w:rsidRPr="00313DCD" w:rsidRDefault="004D3D02" w:rsidP="00313DCD">
            <w:r w:rsidRPr="00313DCD">
              <w:t>25</w:t>
            </w:r>
          </w:p>
        </w:tc>
        <w:tc>
          <w:tcPr>
            <w:tcW w:w="1762" w:type="pct"/>
          </w:tcPr>
          <w:p w14:paraId="05DB7FDD" w14:textId="2D033407" w:rsidR="004D3D02" w:rsidRPr="00313DCD" w:rsidRDefault="004D3D02" w:rsidP="00313DCD"/>
        </w:tc>
        <w:tc>
          <w:tcPr>
            <w:tcW w:w="1697" w:type="pct"/>
          </w:tcPr>
          <w:p w14:paraId="50C4E6D3" w14:textId="4AB28D77" w:rsidR="004D3D02" w:rsidRPr="00A766F1" w:rsidRDefault="004D3D02" w:rsidP="00313DCD">
            <w:r>
              <w:t>payments and patient data.</w:t>
            </w:r>
          </w:p>
        </w:tc>
        <w:tc>
          <w:tcPr>
            <w:tcW w:w="986" w:type="pct"/>
          </w:tcPr>
          <w:p w14:paraId="2CD80691" w14:textId="594E16C2" w:rsidR="004D3D02" w:rsidRPr="00A766F1" w:rsidRDefault="004D3D02" w:rsidP="00313DCD">
            <w:r w:rsidRPr="00AA1851">
              <w:t>Edited for clarity.</w:t>
            </w:r>
          </w:p>
        </w:tc>
      </w:tr>
      <w:tr w:rsidR="004D3D02" w:rsidRPr="00A766F1" w14:paraId="14589548" w14:textId="77777777" w:rsidTr="004D3D02">
        <w:tc>
          <w:tcPr>
            <w:tcW w:w="278" w:type="pct"/>
          </w:tcPr>
          <w:p w14:paraId="448515B2" w14:textId="77777777" w:rsidR="004D3D02" w:rsidRPr="00313DCD" w:rsidRDefault="004D3D02" w:rsidP="00313DCD">
            <w:r w:rsidRPr="00313DCD">
              <w:t>3</w:t>
            </w:r>
          </w:p>
        </w:tc>
        <w:tc>
          <w:tcPr>
            <w:tcW w:w="278" w:type="pct"/>
          </w:tcPr>
          <w:p w14:paraId="409E1C6A" w14:textId="77777777" w:rsidR="004D3D02" w:rsidRPr="00313DCD" w:rsidRDefault="004D3D02" w:rsidP="00313DCD">
            <w:r w:rsidRPr="00313DCD">
              <w:t>26</w:t>
            </w:r>
          </w:p>
        </w:tc>
        <w:tc>
          <w:tcPr>
            <w:tcW w:w="1762" w:type="pct"/>
          </w:tcPr>
          <w:p w14:paraId="12B59658" w14:textId="77777777" w:rsidR="004D3D02" w:rsidRPr="00313DCD" w:rsidRDefault="004D3D02" w:rsidP="00313DCD">
            <w:r w:rsidRPr="00313DCD">
              <w:t>exclusion, please refer to the look-up tool at [hyperlink]. If the [</w:t>
            </w:r>
          </w:p>
        </w:tc>
        <w:tc>
          <w:tcPr>
            <w:tcW w:w="1697" w:type="pct"/>
          </w:tcPr>
          <w:p w14:paraId="5B556B1C" w14:textId="37884BEB" w:rsidR="004D3D02" w:rsidRPr="00A766F1" w:rsidRDefault="004D3D02" w:rsidP="00313DCD">
            <w:pPr>
              <w:rPr>
                <w:color w:val="FF0000"/>
              </w:rPr>
            </w:pPr>
          </w:p>
        </w:tc>
        <w:tc>
          <w:tcPr>
            <w:tcW w:w="986" w:type="pct"/>
          </w:tcPr>
          <w:p w14:paraId="76FAF366" w14:textId="6172F0E3" w:rsidR="004D3D02" w:rsidRPr="00A766F1" w:rsidRDefault="004D3D02" w:rsidP="00313DCD">
            <w:pPr>
              <w:rPr>
                <w:color w:val="FF0000"/>
              </w:rPr>
            </w:pPr>
            <w:r w:rsidRPr="00AA1851">
              <w:t>Edited for clarity.</w:t>
            </w:r>
          </w:p>
        </w:tc>
      </w:tr>
      <w:tr w:rsidR="004D3D02" w:rsidRPr="00A766F1" w14:paraId="1F29FEDF" w14:textId="77777777" w:rsidTr="004D3D02">
        <w:tc>
          <w:tcPr>
            <w:tcW w:w="278" w:type="pct"/>
          </w:tcPr>
          <w:p w14:paraId="1577839B" w14:textId="77777777" w:rsidR="004D3D02" w:rsidRPr="00313DCD" w:rsidRDefault="004D3D02" w:rsidP="00313DCD">
            <w:r w:rsidRPr="00313DCD">
              <w:t>3</w:t>
            </w:r>
          </w:p>
        </w:tc>
        <w:tc>
          <w:tcPr>
            <w:tcW w:w="278" w:type="pct"/>
          </w:tcPr>
          <w:p w14:paraId="25008742" w14:textId="77777777" w:rsidR="004D3D02" w:rsidRPr="00313DCD" w:rsidRDefault="004D3D02" w:rsidP="00313DCD">
            <w:r w:rsidRPr="00313DCD">
              <w:t>27</w:t>
            </w:r>
          </w:p>
        </w:tc>
        <w:tc>
          <w:tcPr>
            <w:tcW w:w="1762" w:type="pct"/>
          </w:tcPr>
          <w:p w14:paraId="7B4FDA14" w14:textId="77777777" w:rsidR="004D3D02" w:rsidRPr="00313DCD" w:rsidRDefault="004D3D02" w:rsidP="00313DCD">
            <w:r w:rsidRPr="00313DCD">
              <w:t>Clinician/TIN/</w:t>
            </w:r>
          </w:p>
        </w:tc>
        <w:tc>
          <w:tcPr>
            <w:tcW w:w="1697" w:type="pct"/>
          </w:tcPr>
          <w:p w14:paraId="416E3238" w14:textId="3DCDE2BD" w:rsidR="004D3D02" w:rsidRPr="00A766F1" w:rsidRDefault="004D3D02" w:rsidP="00313DCD">
            <w:pPr>
              <w:rPr>
                <w:color w:val="FF0000"/>
              </w:rPr>
            </w:pPr>
            <w:r>
              <w:t>Clinicians, TINs, and</w:t>
            </w:r>
          </w:p>
        </w:tc>
        <w:tc>
          <w:tcPr>
            <w:tcW w:w="986" w:type="pct"/>
          </w:tcPr>
          <w:p w14:paraId="3B89590C" w14:textId="634A20EA" w:rsidR="004D3D02" w:rsidRPr="00A766F1" w:rsidRDefault="004D3D02" w:rsidP="00313DCD">
            <w:pPr>
              <w:rPr>
                <w:color w:val="FF0000"/>
              </w:rPr>
            </w:pPr>
            <w:r w:rsidRPr="00AA1851">
              <w:t>Edited for clarity.</w:t>
            </w:r>
          </w:p>
        </w:tc>
      </w:tr>
      <w:tr w:rsidR="004D3D02" w:rsidRPr="00A766F1" w14:paraId="4D65EDCE" w14:textId="77777777" w:rsidTr="004D3D02">
        <w:tc>
          <w:tcPr>
            <w:tcW w:w="278" w:type="pct"/>
          </w:tcPr>
          <w:p w14:paraId="225A3BE4" w14:textId="77777777" w:rsidR="004D3D02" w:rsidRPr="00313DCD" w:rsidRDefault="004D3D02" w:rsidP="00313DCD">
            <w:r w:rsidRPr="00313DCD">
              <w:t>3</w:t>
            </w:r>
          </w:p>
        </w:tc>
        <w:tc>
          <w:tcPr>
            <w:tcW w:w="278" w:type="pct"/>
          </w:tcPr>
          <w:p w14:paraId="7AB86461" w14:textId="77777777" w:rsidR="004D3D02" w:rsidRPr="00313DCD" w:rsidRDefault="004D3D02" w:rsidP="00313DCD">
            <w:r w:rsidRPr="00313DCD">
              <w:t>27</w:t>
            </w:r>
          </w:p>
        </w:tc>
        <w:tc>
          <w:tcPr>
            <w:tcW w:w="1762" w:type="pct"/>
          </w:tcPr>
          <w:p w14:paraId="21853B98" w14:textId="77777777" w:rsidR="004D3D02" w:rsidRPr="00313DCD" w:rsidRDefault="004D3D02" w:rsidP="00313DCD">
            <w:r w:rsidRPr="00313DCD">
              <w:t>Entity] does not meet the Title</w:t>
            </w:r>
          </w:p>
        </w:tc>
        <w:tc>
          <w:tcPr>
            <w:tcW w:w="1697" w:type="pct"/>
          </w:tcPr>
          <w:p w14:paraId="0F4BEC52" w14:textId="5E48DFD1" w:rsidR="004D3D02" w:rsidRPr="00A766F1" w:rsidRDefault="004D3D02" w:rsidP="00313DCD">
            <w:pPr>
              <w:rPr>
                <w:color w:val="FF0000"/>
              </w:rPr>
            </w:pPr>
            <w:r>
              <w:t>Entities may exclude their Title</w:t>
            </w:r>
          </w:p>
        </w:tc>
        <w:tc>
          <w:tcPr>
            <w:tcW w:w="986" w:type="pct"/>
          </w:tcPr>
          <w:p w14:paraId="6EB5BECF" w14:textId="2871E981" w:rsidR="004D3D02" w:rsidRPr="00A766F1" w:rsidRDefault="004D3D02" w:rsidP="00313DCD">
            <w:pPr>
              <w:rPr>
                <w:color w:val="FF0000"/>
              </w:rPr>
            </w:pPr>
            <w:r w:rsidRPr="00AA1851">
              <w:t>Edited for clarity.</w:t>
            </w:r>
          </w:p>
        </w:tc>
      </w:tr>
      <w:tr w:rsidR="004D3D02" w:rsidRPr="00A766F1" w14:paraId="1226F51A" w14:textId="77777777" w:rsidTr="004D3D02">
        <w:tc>
          <w:tcPr>
            <w:tcW w:w="278" w:type="pct"/>
          </w:tcPr>
          <w:p w14:paraId="5A60D32C" w14:textId="77777777" w:rsidR="004D3D02" w:rsidRPr="00313DCD" w:rsidRDefault="004D3D02" w:rsidP="00313DCD">
            <w:r w:rsidRPr="00313DCD">
              <w:t>3</w:t>
            </w:r>
          </w:p>
        </w:tc>
        <w:tc>
          <w:tcPr>
            <w:tcW w:w="278" w:type="pct"/>
          </w:tcPr>
          <w:p w14:paraId="4F9228EF" w14:textId="77777777" w:rsidR="004D3D02" w:rsidRPr="00313DCD" w:rsidRDefault="004D3D02" w:rsidP="00313DCD">
            <w:r w:rsidRPr="00313DCD">
              <w:t>28</w:t>
            </w:r>
          </w:p>
        </w:tc>
        <w:tc>
          <w:tcPr>
            <w:tcW w:w="1762" w:type="pct"/>
          </w:tcPr>
          <w:p w14:paraId="6D6DC008" w14:textId="77777777" w:rsidR="004D3D02" w:rsidRPr="00313DCD" w:rsidRDefault="004D3D02" w:rsidP="00313DCD">
            <w:r w:rsidRPr="00313DCD">
              <w:t>payment and patient data</w:t>
            </w:r>
          </w:p>
        </w:tc>
        <w:tc>
          <w:tcPr>
            <w:tcW w:w="1697" w:type="pct"/>
          </w:tcPr>
          <w:p w14:paraId="266CEB51" w14:textId="4FA3B547" w:rsidR="004D3D02" w:rsidRPr="00A766F1" w:rsidRDefault="004D3D02" w:rsidP="00313DCD"/>
        </w:tc>
        <w:tc>
          <w:tcPr>
            <w:tcW w:w="986" w:type="pct"/>
          </w:tcPr>
          <w:p w14:paraId="3B8C585E" w14:textId="6B69D15B" w:rsidR="004D3D02" w:rsidRPr="00A766F1" w:rsidRDefault="004D3D02" w:rsidP="00313DCD">
            <w:r w:rsidRPr="00AA1851">
              <w:t>Edited for clarity.</w:t>
            </w:r>
          </w:p>
        </w:tc>
      </w:tr>
      <w:tr w:rsidR="004D3D02" w:rsidRPr="00A766F1" w14:paraId="2BEF7DB4" w14:textId="77777777" w:rsidTr="004D3D02">
        <w:tc>
          <w:tcPr>
            <w:tcW w:w="278" w:type="pct"/>
          </w:tcPr>
          <w:p w14:paraId="7B95AFF2" w14:textId="77777777" w:rsidR="004D3D02" w:rsidRPr="00313DCD" w:rsidRDefault="004D3D02" w:rsidP="00313DCD">
            <w:r w:rsidRPr="00313DCD">
              <w:t>3</w:t>
            </w:r>
          </w:p>
        </w:tc>
        <w:tc>
          <w:tcPr>
            <w:tcW w:w="278" w:type="pct"/>
          </w:tcPr>
          <w:p w14:paraId="388BDE63" w14:textId="77777777" w:rsidR="004D3D02" w:rsidRPr="00313DCD" w:rsidRDefault="004D3D02" w:rsidP="00313DCD">
            <w:r w:rsidRPr="00313DCD">
              <w:t>28</w:t>
            </w:r>
          </w:p>
        </w:tc>
        <w:tc>
          <w:tcPr>
            <w:tcW w:w="1762" w:type="pct"/>
          </w:tcPr>
          <w:p w14:paraId="5781B8D2" w14:textId="77777777" w:rsidR="004D3D02" w:rsidRPr="00313DCD" w:rsidRDefault="004D3D02" w:rsidP="00313DCD">
            <w:r w:rsidRPr="00313DCD">
              <w:t>exclusion criteria listed in the look-up tool, Title XIX data must be included in this Form</w:t>
            </w:r>
          </w:p>
        </w:tc>
        <w:tc>
          <w:tcPr>
            <w:tcW w:w="1697" w:type="pct"/>
          </w:tcPr>
          <w:p w14:paraId="269C42DB" w14:textId="08022CA8" w:rsidR="004D3D02" w:rsidRPr="00A766F1" w:rsidRDefault="004D3D02" w:rsidP="00313DCD">
            <w:pPr>
              <w:rPr>
                <w:color w:val="FF0000"/>
              </w:rPr>
            </w:pPr>
          </w:p>
        </w:tc>
        <w:tc>
          <w:tcPr>
            <w:tcW w:w="986" w:type="pct"/>
          </w:tcPr>
          <w:p w14:paraId="53BD9AFB" w14:textId="4C412D1F" w:rsidR="004D3D02" w:rsidRPr="00A766F1" w:rsidRDefault="004D3D02" w:rsidP="00313DCD">
            <w:pPr>
              <w:rPr>
                <w:color w:val="FF0000"/>
              </w:rPr>
            </w:pPr>
            <w:r w:rsidRPr="00AA1851">
              <w:t>Edited for clarity.</w:t>
            </w:r>
          </w:p>
        </w:tc>
      </w:tr>
      <w:tr w:rsidR="004D3D02" w:rsidRPr="00A766F1" w14:paraId="53A636A2" w14:textId="77777777" w:rsidTr="004D3D02">
        <w:tc>
          <w:tcPr>
            <w:tcW w:w="278" w:type="pct"/>
          </w:tcPr>
          <w:p w14:paraId="1DB63929" w14:textId="77777777" w:rsidR="004D3D02" w:rsidRPr="00A766F1" w:rsidRDefault="004D3D02" w:rsidP="00A766F1">
            <w:r w:rsidRPr="00A766F1">
              <w:t>3</w:t>
            </w:r>
          </w:p>
        </w:tc>
        <w:tc>
          <w:tcPr>
            <w:tcW w:w="278" w:type="pct"/>
          </w:tcPr>
          <w:p w14:paraId="72BB9A68" w14:textId="77777777" w:rsidR="004D3D02" w:rsidRPr="00A766F1" w:rsidRDefault="004D3D02" w:rsidP="00A766F1">
            <w:r w:rsidRPr="00A766F1">
              <w:t>31</w:t>
            </w:r>
          </w:p>
        </w:tc>
        <w:tc>
          <w:tcPr>
            <w:tcW w:w="1762" w:type="pct"/>
          </w:tcPr>
          <w:p w14:paraId="6C880FF5" w14:textId="77777777" w:rsidR="004D3D02" w:rsidRDefault="004D3D02" w:rsidP="00A766F1"/>
          <w:p w14:paraId="3AD91A19" w14:textId="77777777" w:rsidR="004D3D02" w:rsidRDefault="004D3D02" w:rsidP="00A766F1"/>
          <w:p w14:paraId="35CB00BB" w14:textId="77777777" w:rsidR="004D3D02" w:rsidRPr="00A766F1" w:rsidRDefault="004D3D02" w:rsidP="00A766F1"/>
        </w:tc>
        <w:tc>
          <w:tcPr>
            <w:tcW w:w="1697" w:type="pct"/>
          </w:tcPr>
          <w:p w14:paraId="5A27580C" w14:textId="77777777" w:rsidR="004D3D02" w:rsidRDefault="004D3D02" w:rsidP="00313DCD">
            <w:r>
              <w:t>XIX Table:</w:t>
            </w:r>
          </w:p>
          <w:p w14:paraId="1900BB0A" w14:textId="77777777" w:rsidR="004D3D02" w:rsidRDefault="004D3D02" w:rsidP="00313DCD">
            <w:r>
              <w:t>Massachusetts</w:t>
            </w:r>
          </w:p>
          <w:p w14:paraId="4C1422EF" w14:textId="77777777" w:rsidR="004D3D02" w:rsidRDefault="004D3D02" w:rsidP="00313DCD">
            <w:r>
              <w:t>All Counties</w:t>
            </w:r>
          </w:p>
          <w:p w14:paraId="2ABC8DA8" w14:textId="77777777" w:rsidR="004D3D02" w:rsidRDefault="004D3D02" w:rsidP="00313DCD">
            <w:r>
              <w:t>Ohio</w:t>
            </w:r>
          </w:p>
          <w:p w14:paraId="1E933861" w14:textId="77777777" w:rsidR="004D3D02" w:rsidRDefault="004D3D02" w:rsidP="00313DCD">
            <w:r>
              <w:t>All Counties</w:t>
            </w:r>
          </w:p>
          <w:p w14:paraId="7C78F8E5" w14:textId="77777777" w:rsidR="004D3D02" w:rsidRDefault="004D3D02" w:rsidP="00313DCD">
            <w:r>
              <w:t>Tennessee</w:t>
            </w:r>
          </w:p>
          <w:p w14:paraId="47F15EAE" w14:textId="77777777" w:rsidR="004D3D02" w:rsidRDefault="004D3D02" w:rsidP="00313DCD">
            <w:r>
              <w:t>All Counties</w:t>
            </w:r>
          </w:p>
          <w:p w14:paraId="0F35B7D0" w14:textId="77777777" w:rsidR="004D3D02" w:rsidRDefault="004D3D02" w:rsidP="00313DCD">
            <w:r>
              <w:t>Washington</w:t>
            </w:r>
          </w:p>
          <w:p w14:paraId="1AD96594" w14:textId="77777777" w:rsidR="004D3D02" w:rsidRDefault="004D3D02" w:rsidP="00313DCD">
            <w:r>
              <w:t>All Counties</w:t>
            </w:r>
          </w:p>
          <w:p w14:paraId="17C753E4" w14:textId="77777777" w:rsidR="004D3D02" w:rsidRDefault="004D3D02" w:rsidP="00313DCD">
            <w:r>
              <w:t>Oregon</w:t>
            </w:r>
          </w:p>
          <w:p w14:paraId="54EA0D05" w14:textId="77777777" w:rsidR="004D3D02" w:rsidRDefault="004D3D02" w:rsidP="00313DCD">
            <w:r>
              <w:t>Benton, Lincoln, Linn Counties</w:t>
            </w:r>
          </w:p>
          <w:p w14:paraId="47E7E2FF" w14:textId="52C83E26" w:rsidR="004D3D02" w:rsidRPr="00A766F1" w:rsidRDefault="004D3D02" w:rsidP="00A766F1"/>
        </w:tc>
        <w:tc>
          <w:tcPr>
            <w:tcW w:w="986" w:type="pct"/>
          </w:tcPr>
          <w:p w14:paraId="25FC1B0B" w14:textId="2DE28B03" w:rsidR="004D3D02" w:rsidRPr="00A766F1" w:rsidRDefault="004D3D02" w:rsidP="00A766F1">
            <w:r>
              <w:t>Alignment with current year.</w:t>
            </w:r>
          </w:p>
        </w:tc>
      </w:tr>
      <w:tr w:rsidR="004D3D02" w:rsidRPr="00A766F1" w14:paraId="71570F50" w14:textId="77777777" w:rsidTr="004D3D02">
        <w:tc>
          <w:tcPr>
            <w:tcW w:w="278" w:type="pct"/>
          </w:tcPr>
          <w:p w14:paraId="2A8AC330" w14:textId="77777777" w:rsidR="004D3D02" w:rsidRPr="00313DCD" w:rsidRDefault="004D3D02" w:rsidP="00A766F1">
            <w:r w:rsidRPr="00313DCD">
              <w:t>4</w:t>
            </w:r>
          </w:p>
        </w:tc>
        <w:tc>
          <w:tcPr>
            <w:tcW w:w="278" w:type="pct"/>
          </w:tcPr>
          <w:p w14:paraId="286ED637" w14:textId="77777777" w:rsidR="004D3D02" w:rsidRPr="00313DCD" w:rsidRDefault="004D3D02" w:rsidP="00A766F1">
            <w:r w:rsidRPr="00313DCD">
              <w:t>42</w:t>
            </w:r>
          </w:p>
        </w:tc>
        <w:tc>
          <w:tcPr>
            <w:tcW w:w="1762" w:type="pct"/>
          </w:tcPr>
          <w:p w14:paraId="4DA30939" w14:textId="77777777" w:rsidR="004D3D02" w:rsidRPr="00313DCD" w:rsidRDefault="004D3D02" w:rsidP="00A766F1">
            <w:r w:rsidRPr="00313DCD">
              <w:t xml:space="preserve">[Eligible Clinicians/TINs/APM Entities] may submit information on any or all of the three Snapshot Periods: January 1 through March 31, January 1 through June 30, or January 1 through August 31. Complete information for all relevant payers must be included for whichever Snapshot Period(s) the [Eligible Clinician/TIN/APM Entity] chooses to submit. </w:t>
            </w:r>
          </w:p>
          <w:p w14:paraId="02A5AE58" w14:textId="77777777" w:rsidR="004D3D02" w:rsidRPr="00313DCD" w:rsidRDefault="004D3D02" w:rsidP="00A766F1"/>
        </w:tc>
        <w:tc>
          <w:tcPr>
            <w:tcW w:w="1697" w:type="pct"/>
          </w:tcPr>
          <w:p w14:paraId="291E2942" w14:textId="60111194" w:rsidR="004D3D02" w:rsidRPr="00A766F1" w:rsidRDefault="004D3D02" w:rsidP="00A766F1">
            <w:pPr>
              <w:rPr>
                <w:color w:val="FF0000"/>
              </w:rPr>
            </w:pPr>
          </w:p>
        </w:tc>
        <w:tc>
          <w:tcPr>
            <w:tcW w:w="986" w:type="pct"/>
          </w:tcPr>
          <w:p w14:paraId="052180CE" w14:textId="65BA02FE" w:rsidR="004D3D02" w:rsidRPr="00A766F1" w:rsidRDefault="004D3D02" w:rsidP="00A766F1">
            <w:pPr>
              <w:rPr>
                <w:color w:val="FF0000"/>
              </w:rPr>
            </w:pPr>
            <w:r w:rsidRPr="00AA1851">
              <w:t>Edited for clarity.</w:t>
            </w:r>
          </w:p>
        </w:tc>
      </w:tr>
      <w:tr w:rsidR="004D3D02" w:rsidRPr="00A766F1" w14:paraId="1FEFA100" w14:textId="77777777" w:rsidTr="004D3D02">
        <w:tc>
          <w:tcPr>
            <w:tcW w:w="278" w:type="pct"/>
          </w:tcPr>
          <w:p w14:paraId="33F35DE9" w14:textId="77777777" w:rsidR="004D3D02" w:rsidRPr="00313DCD" w:rsidRDefault="004D3D02" w:rsidP="00313DCD">
            <w:r w:rsidRPr="00313DCD">
              <w:t>4</w:t>
            </w:r>
          </w:p>
        </w:tc>
        <w:tc>
          <w:tcPr>
            <w:tcW w:w="278" w:type="pct"/>
          </w:tcPr>
          <w:p w14:paraId="1A667236" w14:textId="77777777" w:rsidR="004D3D02" w:rsidRPr="00313DCD" w:rsidRDefault="004D3D02" w:rsidP="00313DCD">
            <w:r w:rsidRPr="00313DCD">
              <w:t>4</w:t>
            </w:r>
          </w:p>
        </w:tc>
        <w:tc>
          <w:tcPr>
            <w:tcW w:w="1762" w:type="pct"/>
          </w:tcPr>
          <w:p w14:paraId="76339F07" w14:textId="77777777" w:rsidR="004D3D02" w:rsidRPr="00313DCD" w:rsidRDefault="004D3D02" w:rsidP="00313DCD">
            <w:r w:rsidRPr="00313DCD">
              <w:t>[If submitted by the Eligible Clinician]</w:t>
            </w:r>
          </w:p>
          <w:p w14:paraId="3568D537" w14:textId="77777777" w:rsidR="004D3D02" w:rsidRPr="00313DCD" w:rsidRDefault="004D3D02" w:rsidP="00313DCD">
            <w:r w:rsidRPr="00313DCD">
              <w:t>The Eligible Clinician or an authorized agent of the Eligible Clinician may submit the Form on behalf of the Eligible Clinician.  In submitting the Form, the submitter attests that he or she is qualified to make the assertions contained herein as the Eligible Clinician or an agent of the Eligible Clinician and that the assertions contained herein are true and accurate with respect to this Form.</w:t>
            </w:r>
          </w:p>
          <w:p w14:paraId="11C87A9F" w14:textId="77777777" w:rsidR="004D3D02" w:rsidRPr="00313DCD" w:rsidRDefault="004D3D02" w:rsidP="00313DCD"/>
          <w:p w14:paraId="5314DEDB" w14:textId="77777777" w:rsidR="004D3D02" w:rsidRPr="00313DCD" w:rsidRDefault="004D3D02" w:rsidP="00313DCD">
            <w:r w:rsidRPr="00313DCD">
              <w:t>[If submitted by the TIN</w:t>
            </w:r>
          </w:p>
        </w:tc>
        <w:tc>
          <w:tcPr>
            <w:tcW w:w="1697" w:type="pct"/>
          </w:tcPr>
          <w:p w14:paraId="62B66121" w14:textId="110CDAB8" w:rsidR="004D3D02" w:rsidRPr="00A766F1" w:rsidRDefault="004D3D02" w:rsidP="00313DCD">
            <w:pPr>
              <w:rPr>
                <w:color w:val="FF0000"/>
              </w:rPr>
            </w:pPr>
          </w:p>
        </w:tc>
        <w:tc>
          <w:tcPr>
            <w:tcW w:w="986" w:type="pct"/>
          </w:tcPr>
          <w:p w14:paraId="09B92C92" w14:textId="22670C60" w:rsidR="004D3D02" w:rsidRPr="00A766F1" w:rsidRDefault="004D3D02" w:rsidP="00313DCD">
            <w:pPr>
              <w:rPr>
                <w:color w:val="FF0000"/>
              </w:rPr>
            </w:pPr>
            <w:r w:rsidRPr="00FA6767">
              <w:t>Edited for clarity.</w:t>
            </w:r>
          </w:p>
        </w:tc>
      </w:tr>
      <w:tr w:rsidR="004D3D02" w:rsidRPr="00A766F1" w14:paraId="785DAC0C" w14:textId="77777777" w:rsidTr="004D3D02">
        <w:tc>
          <w:tcPr>
            <w:tcW w:w="278" w:type="pct"/>
          </w:tcPr>
          <w:p w14:paraId="47004D2C" w14:textId="77777777" w:rsidR="004D3D02" w:rsidRPr="00313DCD" w:rsidRDefault="004D3D02" w:rsidP="00313DCD">
            <w:r w:rsidRPr="00313DCD">
              <w:t>5</w:t>
            </w:r>
          </w:p>
        </w:tc>
        <w:tc>
          <w:tcPr>
            <w:tcW w:w="278" w:type="pct"/>
          </w:tcPr>
          <w:p w14:paraId="719D7875" w14:textId="77777777" w:rsidR="004D3D02" w:rsidRPr="00313DCD" w:rsidRDefault="004D3D02" w:rsidP="00313DCD">
            <w:r w:rsidRPr="00313DCD">
              <w:t>16</w:t>
            </w:r>
          </w:p>
        </w:tc>
        <w:tc>
          <w:tcPr>
            <w:tcW w:w="1762" w:type="pct"/>
          </w:tcPr>
          <w:p w14:paraId="7AC77BA4" w14:textId="77777777" w:rsidR="004D3D02" w:rsidRPr="00313DCD" w:rsidRDefault="004D3D02" w:rsidP="00313DCD"/>
          <w:p w14:paraId="51DF2EA0" w14:textId="77777777" w:rsidR="004D3D02" w:rsidRPr="00313DCD" w:rsidRDefault="004D3D02" w:rsidP="00313DCD">
            <w:r w:rsidRPr="00313DCD">
              <w:t>[If submitted by the APM Entity]</w:t>
            </w:r>
          </w:p>
          <w:p w14:paraId="7A0C8743" w14:textId="77777777" w:rsidR="004D3D02" w:rsidRPr="00313DCD" w:rsidRDefault="004D3D02" w:rsidP="00313DCD">
            <w:r w:rsidRPr="00313DCD">
              <w:t xml:space="preserve">The representative who submits the Form for the APM Entity must be an authorized agent of the APM Entity. In submitting the Form, the submitter attests that he or she is qualified to make the assertions contained herein as an agent of the APM Entity and that the assertions contained herein are true and accurate with respect to this Form. </w:t>
            </w:r>
          </w:p>
          <w:p w14:paraId="4DAE1F0F" w14:textId="77777777" w:rsidR="004D3D02" w:rsidRPr="00313DCD" w:rsidRDefault="004D3D02" w:rsidP="00313DCD"/>
          <w:p w14:paraId="2BEA56E5" w14:textId="77777777" w:rsidR="004D3D02" w:rsidRPr="00313DCD" w:rsidRDefault="004D3D02" w:rsidP="00313DCD">
            <w:r w:rsidRPr="00313DCD">
              <w:t>[If determination is requested at the Eligible Clinician level]</w:t>
            </w:r>
          </w:p>
          <w:p w14:paraId="58145DDD" w14:textId="77777777" w:rsidR="004D3D02" w:rsidRPr="00313DCD" w:rsidRDefault="004D3D02" w:rsidP="00313DCD"/>
          <w:p w14:paraId="2061DCDA" w14:textId="77777777" w:rsidR="004D3D02" w:rsidRPr="00313DCD" w:rsidRDefault="004D3D02" w:rsidP="00313DCD">
            <w:r w:rsidRPr="00313DCD">
              <w:t xml:space="preserve">CMS will review the Other Payer Advanced APM participation information in this Form to determine whether the Eligible Clinician meets the QP thresholds. If incomplete information is submitted and/or more information is required to make a determination, CMS will notify the Eligible Clinician and request the additional information that is needed. Eligible Clinicians must return the requested information no later than 5 business days from the notification date. If the Eligible Clinician does not submit sufficient information within this time period, the Eligible Clinician will not be assessed for QP status through the All Payer Combination Option for that Performance Period. These determinations are final and not subject to reconsideration. </w:t>
            </w:r>
          </w:p>
          <w:p w14:paraId="65624A72" w14:textId="77777777" w:rsidR="004D3D02" w:rsidRPr="00313DCD" w:rsidRDefault="004D3D02" w:rsidP="00313DCD"/>
          <w:p w14:paraId="06CEDA8C" w14:textId="77777777" w:rsidR="004D3D02" w:rsidRPr="00313DCD" w:rsidRDefault="004D3D02" w:rsidP="00313DCD">
            <w:r w:rsidRPr="00313DCD">
              <w:t>[If determination is requested at the TIN level]</w:t>
            </w:r>
          </w:p>
          <w:p w14:paraId="48A2EC40" w14:textId="77777777" w:rsidR="004D3D02" w:rsidRPr="00313DCD" w:rsidRDefault="004D3D02" w:rsidP="00313DCD"/>
          <w:p w14:paraId="2D4E205A" w14:textId="77777777" w:rsidR="004D3D02" w:rsidRPr="00313DCD" w:rsidRDefault="004D3D02" w:rsidP="00313DCD">
            <w:r w:rsidRPr="00313DCD">
              <w:t>CMS will review the Other Payer Advanced APM participation information in this Form to determine whether the Eligible Clinicians billing under the TIN meet the QP thresholds. If incomplete information is submitted and/or more information is required to make a determination, CMS will notify the TIN point of contact and request the additional information that is needed. The TIN point of contact must return the requested information no later than 5 business days from the notification date. If the TIN point of contact does not submit sufficient information within this time period, Eligible Clinicians participating in the TIN will not be assessed for QP status through the All Payer Combination Option for that Performance Period. These determinations are final and not subject to reconsideration.</w:t>
            </w:r>
          </w:p>
          <w:p w14:paraId="293BF304" w14:textId="77777777" w:rsidR="004D3D02" w:rsidRPr="00313DCD" w:rsidRDefault="004D3D02" w:rsidP="00313DCD"/>
          <w:p w14:paraId="7BE69D84" w14:textId="77777777" w:rsidR="004D3D02" w:rsidRPr="00313DCD" w:rsidRDefault="004D3D02" w:rsidP="00313DCD">
            <w:r w:rsidRPr="00313DCD">
              <w:t>[If determination is requested at the APM Entity level]</w:t>
            </w:r>
          </w:p>
          <w:p w14:paraId="5935D294" w14:textId="77777777" w:rsidR="004D3D02" w:rsidRPr="00313DCD" w:rsidRDefault="004D3D02" w:rsidP="00313DCD"/>
          <w:p w14:paraId="00DC5AE6" w14:textId="77777777" w:rsidR="004D3D02" w:rsidRPr="00313DCD" w:rsidRDefault="004D3D02" w:rsidP="00313DCD">
            <w:r w:rsidRPr="00313DCD">
              <w:t xml:space="preserve">CMS will review the Other Payer Advanced APM participation information in this Form to determine whether the Eligible Clinicians participating in the APM Entity meet the QP thresholds. If incomplete information is submitted and/or more information is required to make a determination, CMS will notify the APM Entity and request the additional information that is needed. APM Entities must return the requested information no later than 5 business days from the notification date. If the APM Entity does not submit sufficient information within this time period, the Eligible Clinicians participating in the APM Entity would not be assessed for QP status through the All Payer Combination Option for that Performance Period. These determinations are final and not subject to reconsideration. </w:t>
            </w:r>
            <w:r w:rsidRPr="00313DCD">
              <w:tab/>
            </w:r>
          </w:p>
          <w:p w14:paraId="2097E8F2" w14:textId="77777777" w:rsidR="004D3D02" w:rsidRPr="00313DCD" w:rsidRDefault="004D3D02" w:rsidP="00313DCD"/>
          <w:p w14:paraId="7ED05903" w14:textId="77777777" w:rsidR="004D3D02" w:rsidRPr="00313DCD" w:rsidRDefault="004D3D02" w:rsidP="00313DCD"/>
        </w:tc>
        <w:tc>
          <w:tcPr>
            <w:tcW w:w="1697" w:type="pct"/>
          </w:tcPr>
          <w:p w14:paraId="19F3D046" w14:textId="51C274DB" w:rsidR="004D3D02" w:rsidRPr="00A766F1" w:rsidRDefault="004D3D02" w:rsidP="00313DCD">
            <w:pPr>
              <w:rPr>
                <w:color w:val="FF0000"/>
              </w:rPr>
            </w:pPr>
          </w:p>
        </w:tc>
        <w:tc>
          <w:tcPr>
            <w:tcW w:w="986" w:type="pct"/>
          </w:tcPr>
          <w:p w14:paraId="3989D92F" w14:textId="04EB2D82" w:rsidR="004D3D02" w:rsidRPr="00A766F1" w:rsidRDefault="004D3D02" w:rsidP="00313DCD">
            <w:pPr>
              <w:rPr>
                <w:color w:val="FF0000"/>
              </w:rPr>
            </w:pPr>
            <w:r w:rsidRPr="00FA6767">
              <w:t>Edited for clarity.</w:t>
            </w:r>
          </w:p>
        </w:tc>
      </w:tr>
      <w:tr w:rsidR="004D3D02" w:rsidRPr="00A766F1" w14:paraId="0E26D026" w14:textId="77777777" w:rsidTr="004D3D02">
        <w:tc>
          <w:tcPr>
            <w:tcW w:w="278" w:type="pct"/>
          </w:tcPr>
          <w:p w14:paraId="3C9E4F9B" w14:textId="77777777" w:rsidR="004D3D02" w:rsidRPr="00313DCD" w:rsidRDefault="004D3D02" w:rsidP="00A766F1">
            <w:r w:rsidRPr="00313DCD">
              <w:t>5</w:t>
            </w:r>
          </w:p>
        </w:tc>
        <w:tc>
          <w:tcPr>
            <w:tcW w:w="278" w:type="pct"/>
          </w:tcPr>
          <w:p w14:paraId="2060C1E8" w14:textId="77777777" w:rsidR="004D3D02" w:rsidRPr="00313DCD" w:rsidRDefault="004D3D02" w:rsidP="00A766F1">
            <w:r w:rsidRPr="00313DCD">
              <w:t>18</w:t>
            </w:r>
          </w:p>
        </w:tc>
        <w:tc>
          <w:tcPr>
            <w:tcW w:w="1762" w:type="pct"/>
          </w:tcPr>
          <w:p w14:paraId="60F1035D" w14:textId="77777777" w:rsidR="004D3D02" w:rsidRPr="00313DCD" w:rsidRDefault="004D3D02" w:rsidP="00A766F1"/>
          <w:p w14:paraId="191AE127" w14:textId="77777777" w:rsidR="004D3D02" w:rsidRPr="00313DCD" w:rsidRDefault="004D3D02" w:rsidP="00A766F1">
            <w:r w:rsidRPr="00313DCD">
              <w:t>- QPP All-Payer FAQs</w:t>
            </w:r>
          </w:p>
        </w:tc>
        <w:tc>
          <w:tcPr>
            <w:tcW w:w="1697" w:type="pct"/>
          </w:tcPr>
          <w:p w14:paraId="373C4AE4" w14:textId="7D4BCA3F" w:rsidR="004D3D02" w:rsidRPr="00A766F1" w:rsidRDefault="004D3D02" w:rsidP="00A766F1">
            <w:pPr>
              <w:rPr>
                <w:color w:val="FF0000"/>
              </w:rPr>
            </w:pPr>
          </w:p>
        </w:tc>
        <w:tc>
          <w:tcPr>
            <w:tcW w:w="986" w:type="pct"/>
          </w:tcPr>
          <w:p w14:paraId="1F11EFBC" w14:textId="32F17DCA" w:rsidR="004D3D02" w:rsidRPr="00A766F1" w:rsidRDefault="004D3D02" w:rsidP="00A766F1">
            <w:pPr>
              <w:rPr>
                <w:color w:val="FF0000"/>
              </w:rPr>
            </w:pPr>
            <w:r w:rsidRPr="00AA1851">
              <w:t>Edited for clarity.</w:t>
            </w:r>
          </w:p>
        </w:tc>
      </w:tr>
      <w:tr w:rsidR="004D3D02" w:rsidRPr="00A766F1" w14:paraId="2447F7BB" w14:textId="77777777" w:rsidTr="004D3D02">
        <w:tc>
          <w:tcPr>
            <w:tcW w:w="278" w:type="pct"/>
          </w:tcPr>
          <w:p w14:paraId="255E8625" w14:textId="77777777" w:rsidR="004D3D02" w:rsidRPr="00313DCD" w:rsidRDefault="004D3D02" w:rsidP="00A766F1">
            <w:r w:rsidRPr="00313DCD">
              <w:t>5</w:t>
            </w:r>
          </w:p>
        </w:tc>
        <w:tc>
          <w:tcPr>
            <w:tcW w:w="278" w:type="pct"/>
          </w:tcPr>
          <w:p w14:paraId="364D099E" w14:textId="77777777" w:rsidR="004D3D02" w:rsidRPr="00313DCD" w:rsidRDefault="004D3D02" w:rsidP="00A766F1">
            <w:r w:rsidRPr="00313DCD">
              <w:t>27</w:t>
            </w:r>
          </w:p>
        </w:tc>
        <w:tc>
          <w:tcPr>
            <w:tcW w:w="1762" w:type="pct"/>
          </w:tcPr>
          <w:p w14:paraId="18D17C83" w14:textId="77777777" w:rsidR="004D3D02" w:rsidRPr="00313DCD" w:rsidRDefault="004D3D02" w:rsidP="00A766F1">
            <w:r w:rsidRPr="00313DCD">
              <w:t>[Eligible Clinician/TIN/APM Entity]</w:t>
            </w:r>
          </w:p>
        </w:tc>
        <w:tc>
          <w:tcPr>
            <w:tcW w:w="1697" w:type="pct"/>
          </w:tcPr>
          <w:p w14:paraId="091A0812" w14:textId="77777777" w:rsidR="004D3D02" w:rsidRDefault="004D3D02" w:rsidP="00313DCD">
            <w:r>
              <w:t>Submitter Type</w:t>
            </w:r>
          </w:p>
          <w:p w14:paraId="37A271DA" w14:textId="46B44553" w:rsidR="004D3D02" w:rsidRPr="00A766F1" w:rsidRDefault="004D3D02" w:rsidP="00313DCD">
            <w:pPr>
              <w:rPr>
                <w:color w:val="FF0000"/>
              </w:rPr>
            </w:pPr>
            <w:r>
              <w:t>Section 2: Participant</w:t>
            </w:r>
          </w:p>
        </w:tc>
        <w:tc>
          <w:tcPr>
            <w:tcW w:w="986" w:type="pct"/>
          </w:tcPr>
          <w:p w14:paraId="6DF67DE0" w14:textId="7F3DF599" w:rsidR="004D3D02" w:rsidRPr="00A766F1" w:rsidRDefault="004D3D02" w:rsidP="00313DCD">
            <w:pPr>
              <w:rPr>
                <w:color w:val="FF0000"/>
              </w:rPr>
            </w:pPr>
            <w:r w:rsidRPr="00AA1851">
              <w:t>Edited for clarity.</w:t>
            </w:r>
          </w:p>
        </w:tc>
      </w:tr>
      <w:tr w:rsidR="004D3D02" w:rsidRPr="00A766F1" w14:paraId="6DB2FE20" w14:textId="77777777" w:rsidTr="004D3D02">
        <w:tc>
          <w:tcPr>
            <w:tcW w:w="278" w:type="pct"/>
          </w:tcPr>
          <w:p w14:paraId="38198359" w14:textId="77777777" w:rsidR="004D3D02" w:rsidRPr="00313DCD" w:rsidRDefault="004D3D02" w:rsidP="00313DCD">
            <w:r w:rsidRPr="00313DCD">
              <w:t>5</w:t>
            </w:r>
          </w:p>
        </w:tc>
        <w:tc>
          <w:tcPr>
            <w:tcW w:w="278" w:type="pct"/>
          </w:tcPr>
          <w:p w14:paraId="45D0C779" w14:textId="77777777" w:rsidR="004D3D02" w:rsidRPr="00313DCD" w:rsidRDefault="004D3D02" w:rsidP="00313DCD">
            <w:r w:rsidRPr="00313DCD">
              <w:t>28</w:t>
            </w:r>
          </w:p>
        </w:tc>
        <w:tc>
          <w:tcPr>
            <w:tcW w:w="1762" w:type="pct"/>
          </w:tcPr>
          <w:p w14:paraId="78BA11FB" w14:textId="77777777" w:rsidR="004D3D02" w:rsidRPr="00313DCD" w:rsidRDefault="004D3D02" w:rsidP="00313DCD">
            <w:r w:rsidRPr="00313DCD">
              <w:t>2</w:t>
            </w:r>
          </w:p>
        </w:tc>
        <w:tc>
          <w:tcPr>
            <w:tcW w:w="1697" w:type="pct"/>
          </w:tcPr>
          <w:p w14:paraId="1550C059" w14:textId="36E1A009" w:rsidR="004D3D02" w:rsidRPr="00A766F1" w:rsidRDefault="004D3D02" w:rsidP="00313DCD">
            <w:pPr>
              <w:rPr>
                <w:color w:val="FF0000"/>
              </w:rPr>
            </w:pPr>
            <w:r>
              <w:t>3</w:t>
            </w:r>
          </w:p>
        </w:tc>
        <w:tc>
          <w:tcPr>
            <w:tcW w:w="986" w:type="pct"/>
          </w:tcPr>
          <w:p w14:paraId="55EFDB0A" w14:textId="44CE3E68" w:rsidR="004D3D02" w:rsidRPr="00A766F1" w:rsidRDefault="004D3D02" w:rsidP="00313DCD">
            <w:pPr>
              <w:rPr>
                <w:color w:val="FF0000"/>
              </w:rPr>
            </w:pPr>
            <w:r w:rsidRPr="00215FE7">
              <w:t>Edited for clarity.</w:t>
            </w:r>
          </w:p>
        </w:tc>
      </w:tr>
      <w:tr w:rsidR="004D3D02" w:rsidRPr="00A766F1" w14:paraId="47327C82" w14:textId="77777777" w:rsidTr="004D3D02">
        <w:tc>
          <w:tcPr>
            <w:tcW w:w="278" w:type="pct"/>
          </w:tcPr>
          <w:p w14:paraId="54BA3C66" w14:textId="77777777" w:rsidR="004D3D02" w:rsidRPr="00313DCD" w:rsidRDefault="004D3D02" w:rsidP="00313DCD">
            <w:r w:rsidRPr="00313DCD">
              <w:t>5</w:t>
            </w:r>
          </w:p>
        </w:tc>
        <w:tc>
          <w:tcPr>
            <w:tcW w:w="278" w:type="pct"/>
          </w:tcPr>
          <w:p w14:paraId="07ABF1D2" w14:textId="77777777" w:rsidR="004D3D02" w:rsidRPr="00313DCD" w:rsidRDefault="004D3D02" w:rsidP="00313DCD">
            <w:r w:rsidRPr="00313DCD">
              <w:t>29</w:t>
            </w:r>
          </w:p>
        </w:tc>
        <w:tc>
          <w:tcPr>
            <w:tcW w:w="1762" w:type="pct"/>
          </w:tcPr>
          <w:p w14:paraId="4DC75169" w14:textId="77777777" w:rsidR="004D3D02" w:rsidRPr="00313DCD" w:rsidRDefault="004D3D02" w:rsidP="00313DCD">
            <w:r w:rsidRPr="00313DCD">
              <w:t>3</w:t>
            </w:r>
          </w:p>
        </w:tc>
        <w:tc>
          <w:tcPr>
            <w:tcW w:w="1697" w:type="pct"/>
          </w:tcPr>
          <w:p w14:paraId="728B05FA" w14:textId="019E162D" w:rsidR="004D3D02" w:rsidRPr="00A766F1" w:rsidRDefault="004D3D02" w:rsidP="00313DCD">
            <w:pPr>
              <w:rPr>
                <w:color w:val="FF0000"/>
              </w:rPr>
            </w:pPr>
            <w:r>
              <w:t>4</w:t>
            </w:r>
          </w:p>
        </w:tc>
        <w:tc>
          <w:tcPr>
            <w:tcW w:w="986" w:type="pct"/>
          </w:tcPr>
          <w:p w14:paraId="5A714A0B" w14:textId="36F879D5" w:rsidR="004D3D02" w:rsidRPr="00A766F1" w:rsidRDefault="004D3D02" w:rsidP="00313DCD">
            <w:pPr>
              <w:rPr>
                <w:color w:val="FF0000"/>
              </w:rPr>
            </w:pPr>
            <w:r w:rsidRPr="00215FE7">
              <w:t>Edited for clarity.</w:t>
            </w:r>
          </w:p>
        </w:tc>
      </w:tr>
      <w:tr w:rsidR="004D3D02" w:rsidRPr="00A766F1" w14:paraId="17DFE05F" w14:textId="77777777" w:rsidTr="004D3D02">
        <w:tc>
          <w:tcPr>
            <w:tcW w:w="278" w:type="pct"/>
          </w:tcPr>
          <w:p w14:paraId="76DF725F" w14:textId="77777777" w:rsidR="004D3D02" w:rsidRPr="00313DCD" w:rsidRDefault="004D3D02" w:rsidP="00313DCD">
            <w:r w:rsidRPr="00313DCD">
              <w:t>5</w:t>
            </w:r>
          </w:p>
        </w:tc>
        <w:tc>
          <w:tcPr>
            <w:tcW w:w="278" w:type="pct"/>
          </w:tcPr>
          <w:p w14:paraId="75339CF8" w14:textId="77777777" w:rsidR="004D3D02" w:rsidRPr="00313DCD" w:rsidRDefault="004D3D02" w:rsidP="00313DCD">
            <w:r w:rsidRPr="00313DCD">
              <w:t>30</w:t>
            </w:r>
          </w:p>
        </w:tc>
        <w:tc>
          <w:tcPr>
            <w:tcW w:w="1762" w:type="pct"/>
          </w:tcPr>
          <w:p w14:paraId="7341A7B7" w14:textId="77777777" w:rsidR="004D3D02" w:rsidRPr="00313DCD" w:rsidRDefault="004D3D02" w:rsidP="00313DCD"/>
          <w:p w14:paraId="38CC0494" w14:textId="77777777" w:rsidR="004D3D02" w:rsidRPr="00313DCD" w:rsidRDefault="004D3D02" w:rsidP="00313DCD">
            <w:r w:rsidRPr="00313DCD">
              <w:t xml:space="preserve">[Eligible Clinicians/TINs/APM Entities] must complete Sections 1 and 3. Section 2 includes options for submitting data for any of the three Snapshot Periods. [Eligible Clinicians/TINs/APM Entities] may submit information for any or all of the three Snapshot Periods. It is strongly recommended, though not required, that [Eligible Clinicians/TINs/APM Entities] submit both patient count and payment amount information for whichever Snapshot Period(s) they choose. </w:t>
            </w:r>
          </w:p>
          <w:p w14:paraId="05D8673A" w14:textId="77777777" w:rsidR="004D3D02" w:rsidRPr="00313DCD" w:rsidRDefault="004D3D02" w:rsidP="00313DCD"/>
          <w:p w14:paraId="59FCDE28" w14:textId="77777777" w:rsidR="004D3D02" w:rsidRPr="00313DCD" w:rsidRDefault="004D3D02" w:rsidP="00313DCD"/>
          <w:p w14:paraId="54E38650" w14:textId="77777777" w:rsidR="004D3D02" w:rsidRPr="00313DCD" w:rsidRDefault="004D3D02" w:rsidP="00313DCD"/>
          <w:p w14:paraId="37A4867A" w14:textId="77777777" w:rsidR="004D3D02" w:rsidRPr="00313DCD" w:rsidRDefault="004D3D02" w:rsidP="00313DCD"/>
        </w:tc>
        <w:tc>
          <w:tcPr>
            <w:tcW w:w="1697" w:type="pct"/>
          </w:tcPr>
          <w:p w14:paraId="3DC7C0E0" w14:textId="207DEEFB" w:rsidR="004D3D02" w:rsidRPr="00A766F1" w:rsidRDefault="004D3D02" w:rsidP="00313DCD">
            <w:pPr>
              <w:rPr>
                <w:color w:val="FF0000"/>
              </w:rPr>
            </w:pPr>
          </w:p>
        </w:tc>
        <w:tc>
          <w:tcPr>
            <w:tcW w:w="986" w:type="pct"/>
          </w:tcPr>
          <w:p w14:paraId="333F20F3" w14:textId="0198414B" w:rsidR="004D3D02" w:rsidRPr="00A766F1" w:rsidRDefault="004D3D02" w:rsidP="00313DCD">
            <w:pPr>
              <w:rPr>
                <w:color w:val="FF0000"/>
              </w:rPr>
            </w:pPr>
            <w:r w:rsidRPr="00215FE7">
              <w:t>Edited for clarity.</w:t>
            </w:r>
          </w:p>
        </w:tc>
      </w:tr>
      <w:tr w:rsidR="004D3D02" w:rsidRPr="00A766F1" w14:paraId="629CEA04" w14:textId="77777777" w:rsidTr="004D3D02">
        <w:tc>
          <w:tcPr>
            <w:tcW w:w="278" w:type="pct"/>
          </w:tcPr>
          <w:p w14:paraId="02AF6B0A" w14:textId="77777777" w:rsidR="004D3D02" w:rsidRPr="00A766F1" w:rsidRDefault="004D3D02" w:rsidP="00A766F1">
            <w:r w:rsidRPr="00A766F1">
              <w:t>6</w:t>
            </w:r>
          </w:p>
        </w:tc>
        <w:tc>
          <w:tcPr>
            <w:tcW w:w="278" w:type="pct"/>
          </w:tcPr>
          <w:p w14:paraId="1EAA1FE6" w14:textId="77777777" w:rsidR="004D3D02" w:rsidRPr="00A766F1" w:rsidRDefault="004D3D02" w:rsidP="00A766F1">
            <w:r w:rsidRPr="00A766F1">
              <w:t>1</w:t>
            </w:r>
          </w:p>
        </w:tc>
        <w:tc>
          <w:tcPr>
            <w:tcW w:w="1762" w:type="pct"/>
          </w:tcPr>
          <w:p w14:paraId="0F278E1D" w14:textId="77777777" w:rsidR="004D3D02" w:rsidRDefault="004D3D02" w:rsidP="00A766F1"/>
          <w:p w14:paraId="5075B8F7" w14:textId="0AD5C1CC" w:rsidR="004D3D02" w:rsidRPr="00A766F1" w:rsidRDefault="004D3D02" w:rsidP="00A766F1"/>
        </w:tc>
        <w:tc>
          <w:tcPr>
            <w:tcW w:w="1697" w:type="pct"/>
          </w:tcPr>
          <w:p w14:paraId="3C73A6D7" w14:textId="77777777" w:rsidR="004D3D02" w:rsidRDefault="004D3D02" w:rsidP="00EE4D24">
            <w:r>
              <w:t>Submitter Type</w:t>
            </w:r>
          </w:p>
          <w:p w14:paraId="3BD453F5" w14:textId="77777777" w:rsidR="004D3D02" w:rsidRDefault="004D3D02" w:rsidP="00EE4D24"/>
          <w:p w14:paraId="5BA5AD47" w14:textId="77777777" w:rsidR="004D3D02" w:rsidRDefault="004D3D02" w:rsidP="00EE4D24">
            <w:r>
              <w:t>Select one of the following:</w:t>
            </w:r>
          </w:p>
          <w:p w14:paraId="0C48B3CB" w14:textId="77777777" w:rsidR="004D3D02" w:rsidRDefault="004D3D02" w:rsidP="00EE4D24">
            <w:r>
              <w:t>APM Entity [CHECK BOX]</w:t>
            </w:r>
          </w:p>
          <w:p w14:paraId="5C2629E4" w14:textId="77777777" w:rsidR="004D3D02" w:rsidRDefault="004D3D02" w:rsidP="00EE4D24">
            <w:r>
              <w:t>APM Entity means an entity that participates in an APM or payment arrangement with a non-Medicare payer through a direct agreement or through Federal or State law or regulation.</w:t>
            </w:r>
          </w:p>
          <w:p w14:paraId="1701E946" w14:textId="77777777" w:rsidR="004D3D02" w:rsidRDefault="004D3D02" w:rsidP="00EE4D24">
            <w:r>
              <w:t>Eligible Clinician(s) [CHECK BOX]</w:t>
            </w:r>
          </w:p>
          <w:p w14:paraId="3F5EDCA6" w14:textId="77777777" w:rsidR="004D3D02" w:rsidRDefault="004D3D02" w:rsidP="00EE4D24">
            <w:r>
              <w:t>Eligible clinician means "eligible professional" as defined in section 1848(k)(3) of the Act, as identified by a unique TIN and NPI combination and, includes any of the following:</w:t>
            </w:r>
          </w:p>
          <w:p w14:paraId="307E5CC1" w14:textId="77777777" w:rsidR="004D3D02" w:rsidRDefault="004D3D02" w:rsidP="00EE4D24">
            <w:r>
              <w:t>---I. A physician.</w:t>
            </w:r>
          </w:p>
          <w:p w14:paraId="4FA72BA6" w14:textId="2C739E30" w:rsidR="004D3D02" w:rsidRDefault="004D3D02" w:rsidP="00EE4D24">
            <w:r>
              <w:t>---ii. A practitioner described in section 1842(b)(18)(C) of the Act.</w:t>
            </w:r>
          </w:p>
          <w:p w14:paraId="5B426581" w14:textId="77777777" w:rsidR="004D3D02" w:rsidRDefault="004D3D02" w:rsidP="00EE4D24">
            <w:r>
              <w:t>---iii. A physical or occupational therapist or a qualified speech-language pathologist.</w:t>
            </w:r>
          </w:p>
          <w:p w14:paraId="1D3CFCC7" w14:textId="77777777" w:rsidR="004D3D02" w:rsidRDefault="004D3D02" w:rsidP="00EE4D24">
            <w:r>
              <w:t>---iv. A qualified audiologist (as defined in section 1861(ll)(3)(B) of the Act).</w:t>
            </w:r>
          </w:p>
          <w:p w14:paraId="47BA1BE2" w14:textId="77777777" w:rsidR="004D3D02" w:rsidRDefault="004D3D02" w:rsidP="00EE4D24"/>
          <w:p w14:paraId="3543AB51" w14:textId="49CC92C7" w:rsidR="004D3D02" w:rsidRDefault="004D3D02" w:rsidP="00EE4D24">
            <w:r>
              <w:t>TIN Level [CHECK BOX</w:t>
            </w:r>
          </w:p>
          <w:p w14:paraId="4F45AF0D" w14:textId="343FD587" w:rsidR="004D3D02" w:rsidRPr="00A766F1" w:rsidRDefault="004D3D02" w:rsidP="00A766F1"/>
        </w:tc>
        <w:tc>
          <w:tcPr>
            <w:tcW w:w="986" w:type="pct"/>
          </w:tcPr>
          <w:p w14:paraId="3F595EF6" w14:textId="6124ED5B" w:rsidR="004D3D02" w:rsidRPr="00A766F1" w:rsidRDefault="004D3D02" w:rsidP="00A766F1">
            <w:r>
              <w:t>Edited for alignment with finalized requirement.</w:t>
            </w:r>
          </w:p>
        </w:tc>
      </w:tr>
      <w:tr w:rsidR="004D3D02" w:rsidRPr="00A766F1" w14:paraId="1EB7C8A1" w14:textId="77777777" w:rsidTr="004D3D02">
        <w:tc>
          <w:tcPr>
            <w:tcW w:w="278" w:type="pct"/>
          </w:tcPr>
          <w:p w14:paraId="38CA95D0" w14:textId="4B366B30" w:rsidR="004D3D02" w:rsidRPr="00A766F1" w:rsidRDefault="004D3D02" w:rsidP="00EE4D24">
            <w:r w:rsidRPr="00A766F1">
              <w:t>6</w:t>
            </w:r>
          </w:p>
        </w:tc>
        <w:tc>
          <w:tcPr>
            <w:tcW w:w="278" w:type="pct"/>
          </w:tcPr>
          <w:p w14:paraId="4EE217CA" w14:textId="77777777" w:rsidR="004D3D02" w:rsidRPr="00A766F1" w:rsidRDefault="004D3D02" w:rsidP="00EE4D24">
            <w:r w:rsidRPr="00A766F1">
              <w:t>25</w:t>
            </w:r>
          </w:p>
        </w:tc>
        <w:tc>
          <w:tcPr>
            <w:tcW w:w="1762" w:type="pct"/>
          </w:tcPr>
          <w:p w14:paraId="140A2F9B" w14:textId="3893E1F3" w:rsidR="004D3D02" w:rsidRPr="00A766F1" w:rsidRDefault="004D3D02" w:rsidP="00EE4D24"/>
        </w:tc>
        <w:tc>
          <w:tcPr>
            <w:tcW w:w="1697" w:type="pct"/>
          </w:tcPr>
          <w:p w14:paraId="41C31474" w14:textId="77777777" w:rsidR="004D3D02" w:rsidRDefault="004D3D02" w:rsidP="00EE4D24">
            <w:r>
              <w:t xml:space="preserve">Note: Only participants in the Medicare Shared Savings Program may submit data at the TIN level for performance year 2019. </w:t>
            </w:r>
          </w:p>
          <w:p w14:paraId="73F47BEE" w14:textId="77777777" w:rsidR="004D3D02" w:rsidRDefault="004D3D02" w:rsidP="00EE4D24"/>
          <w:p w14:paraId="054358D8" w14:textId="77777777" w:rsidR="004D3D02" w:rsidRDefault="004D3D02" w:rsidP="00EE4D24"/>
          <w:p w14:paraId="65D11A2F" w14:textId="03B401DB" w:rsidR="004D3D02" w:rsidRPr="00A766F1" w:rsidRDefault="004D3D02" w:rsidP="00EE4D24">
            <w:r>
              <w:t xml:space="preserve">SECTION 2:  Participant </w:t>
            </w:r>
          </w:p>
        </w:tc>
        <w:tc>
          <w:tcPr>
            <w:tcW w:w="986" w:type="pct"/>
          </w:tcPr>
          <w:p w14:paraId="21E664DA" w14:textId="34D785D7" w:rsidR="004D3D02" w:rsidRPr="00A766F1" w:rsidRDefault="004D3D02" w:rsidP="00EE4D24">
            <w:r w:rsidRPr="00587619">
              <w:t>Edited for clarity.</w:t>
            </w:r>
          </w:p>
        </w:tc>
      </w:tr>
      <w:tr w:rsidR="004D3D02" w:rsidRPr="00A766F1" w14:paraId="5D622430" w14:textId="77777777" w:rsidTr="004D3D02">
        <w:tc>
          <w:tcPr>
            <w:tcW w:w="278" w:type="pct"/>
          </w:tcPr>
          <w:p w14:paraId="0B987C44" w14:textId="6653B870" w:rsidR="004D3D02" w:rsidRPr="00A766F1" w:rsidRDefault="004D3D02" w:rsidP="00EE4D24">
            <w:r w:rsidRPr="00A766F1">
              <w:t>6</w:t>
            </w:r>
          </w:p>
        </w:tc>
        <w:tc>
          <w:tcPr>
            <w:tcW w:w="278" w:type="pct"/>
          </w:tcPr>
          <w:p w14:paraId="73E403E2" w14:textId="77777777" w:rsidR="004D3D02" w:rsidRPr="00A766F1" w:rsidRDefault="004D3D02" w:rsidP="00EE4D24">
            <w:r w:rsidRPr="00A766F1">
              <w:t>45</w:t>
            </w:r>
          </w:p>
        </w:tc>
        <w:tc>
          <w:tcPr>
            <w:tcW w:w="1762" w:type="pct"/>
          </w:tcPr>
          <w:p w14:paraId="7EC6E04F" w14:textId="1C4FF9A0" w:rsidR="004D3D02" w:rsidRPr="00A766F1" w:rsidRDefault="004D3D02" w:rsidP="00EE4D24"/>
        </w:tc>
        <w:tc>
          <w:tcPr>
            <w:tcW w:w="1697" w:type="pct"/>
          </w:tcPr>
          <w:p w14:paraId="2E9821B3" w14:textId="496159B1" w:rsidR="004D3D02" w:rsidRPr="00A766F1" w:rsidRDefault="004D3D02" w:rsidP="00EE4D24">
            <w:r>
              <w:t xml:space="preserve">Business </w:t>
            </w:r>
          </w:p>
        </w:tc>
        <w:tc>
          <w:tcPr>
            <w:tcW w:w="986" w:type="pct"/>
          </w:tcPr>
          <w:p w14:paraId="1D519231" w14:textId="2F0ED024" w:rsidR="004D3D02" w:rsidRPr="00A766F1" w:rsidRDefault="004D3D02" w:rsidP="00EE4D24">
            <w:r w:rsidRPr="00587619">
              <w:t>Edited for clarity.</w:t>
            </w:r>
          </w:p>
        </w:tc>
      </w:tr>
      <w:tr w:rsidR="004D3D02" w:rsidRPr="00A766F1" w14:paraId="47DA19BC" w14:textId="77777777" w:rsidTr="004D3D02">
        <w:tc>
          <w:tcPr>
            <w:tcW w:w="278" w:type="pct"/>
          </w:tcPr>
          <w:p w14:paraId="19131CBB" w14:textId="0BE36E65" w:rsidR="004D3D02" w:rsidRPr="00A766F1" w:rsidRDefault="004D3D02" w:rsidP="00EE4D24">
            <w:r w:rsidRPr="00A766F1">
              <w:t>7</w:t>
            </w:r>
          </w:p>
        </w:tc>
        <w:tc>
          <w:tcPr>
            <w:tcW w:w="278" w:type="pct"/>
          </w:tcPr>
          <w:p w14:paraId="0D41FCDE" w14:textId="77777777" w:rsidR="004D3D02" w:rsidRPr="00A766F1" w:rsidRDefault="004D3D02" w:rsidP="00EE4D24">
            <w:r w:rsidRPr="00A766F1">
              <w:t>17</w:t>
            </w:r>
          </w:p>
        </w:tc>
        <w:tc>
          <w:tcPr>
            <w:tcW w:w="1762" w:type="pct"/>
          </w:tcPr>
          <w:p w14:paraId="1D89CE1F" w14:textId="77777777" w:rsidR="004D3D02" w:rsidRPr="00A766F1" w:rsidRDefault="004D3D02" w:rsidP="00EE4D24"/>
        </w:tc>
        <w:tc>
          <w:tcPr>
            <w:tcW w:w="1697" w:type="pct"/>
          </w:tcPr>
          <w:p w14:paraId="31B5EF6B" w14:textId="77777777" w:rsidR="004D3D02" w:rsidRDefault="004D3D02" w:rsidP="00EE4D24">
            <w:r>
              <w:t>Confirm NPI: __________________________________</w:t>
            </w:r>
          </w:p>
          <w:p w14:paraId="4AB52AFE" w14:textId="36BAA76E" w:rsidR="004D3D02" w:rsidRPr="00A766F1" w:rsidRDefault="004D3D02" w:rsidP="00EE4D24"/>
        </w:tc>
        <w:tc>
          <w:tcPr>
            <w:tcW w:w="986" w:type="pct"/>
          </w:tcPr>
          <w:p w14:paraId="233F20CD" w14:textId="43115B2C" w:rsidR="004D3D02" w:rsidRPr="00A766F1" w:rsidRDefault="004D3D02" w:rsidP="00EE4D24">
            <w:r w:rsidRPr="00587619">
              <w:t>Edited for clarity.</w:t>
            </w:r>
          </w:p>
        </w:tc>
      </w:tr>
      <w:tr w:rsidR="004D3D02" w:rsidRPr="00A766F1" w14:paraId="45ADF471" w14:textId="77777777" w:rsidTr="004D3D02">
        <w:tc>
          <w:tcPr>
            <w:tcW w:w="278" w:type="pct"/>
          </w:tcPr>
          <w:p w14:paraId="151A2328" w14:textId="77777777" w:rsidR="004D3D02" w:rsidRPr="00EE4D24" w:rsidRDefault="004D3D02" w:rsidP="00EE4D24">
            <w:r w:rsidRPr="00EE4D24">
              <w:t>7</w:t>
            </w:r>
          </w:p>
        </w:tc>
        <w:tc>
          <w:tcPr>
            <w:tcW w:w="278" w:type="pct"/>
          </w:tcPr>
          <w:p w14:paraId="26C3718D" w14:textId="77777777" w:rsidR="004D3D02" w:rsidRPr="00EE4D24" w:rsidRDefault="004D3D02" w:rsidP="00EE4D24">
            <w:r w:rsidRPr="00EE4D24">
              <w:t>18</w:t>
            </w:r>
          </w:p>
        </w:tc>
        <w:tc>
          <w:tcPr>
            <w:tcW w:w="1762" w:type="pct"/>
          </w:tcPr>
          <w:p w14:paraId="07A1A0FC" w14:textId="77777777" w:rsidR="004D3D02" w:rsidRPr="00EE4D24" w:rsidRDefault="004D3D02" w:rsidP="00EE4D24">
            <w:r w:rsidRPr="00EE4D24">
              <w:t>Advanced APM(s) in which Eligible Clinician participates [DROP DOWN LIST, allow multiple selections]</w:t>
            </w:r>
          </w:p>
          <w:p w14:paraId="5EA98FC1" w14:textId="77777777" w:rsidR="004D3D02" w:rsidRPr="00EE4D24" w:rsidRDefault="004D3D02" w:rsidP="00EE4D24"/>
          <w:p w14:paraId="29FCBF66" w14:textId="77777777" w:rsidR="004D3D02" w:rsidRPr="00EE4D24" w:rsidRDefault="004D3D02" w:rsidP="00EE4D24">
            <w:r w:rsidRPr="00EE4D24">
              <w:t>4a. [For each Advanced APM selected] Model participation ID (if applicable):______________</w:t>
            </w:r>
          </w:p>
          <w:p w14:paraId="60476F30" w14:textId="77777777" w:rsidR="004D3D02" w:rsidRPr="00EE4D24" w:rsidRDefault="004D3D02" w:rsidP="00EE4D24">
            <w:r w:rsidRPr="00EE4D24">
              <w:t>[Help bubble text: This refers to the unique identifier that the Advanced APM has assigned to the APM Entity through which the Eligible Clinician participates. It is most often a short combination of letters and numbers (for example, V### or E####). If you are unsure of your Model participation ID, please reach out to the point of contact for your Advanced APM.]</w:t>
            </w:r>
          </w:p>
          <w:p w14:paraId="2F817B0D" w14:textId="77777777" w:rsidR="004D3D02" w:rsidRPr="00EE4D24" w:rsidRDefault="004D3D02" w:rsidP="00EE4D24"/>
          <w:p w14:paraId="155A69CE" w14:textId="77777777" w:rsidR="004D3D02" w:rsidRPr="00EE4D24" w:rsidRDefault="004D3D02" w:rsidP="00EE4D24">
            <w:r w:rsidRPr="00EE4D24">
              <w:t>4b. [For each Advanced APM selected] TIN through which Eligible Clinician participates in the Advanced APM:_________________</w:t>
            </w:r>
          </w:p>
          <w:p w14:paraId="4899D3A2" w14:textId="77777777" w:rsidR="004D3D02" w:rsidRPr="00EE4D24" w:rsidRDefault="004D3D02" w:rsidP="00EE4D24"/>
          <w:p w14:paraId="5058D8D9" w14:textId="77777777" w:rsidR="004D3D02" w:rsidRPr="00EE4D24" w:rsidRDefault="004D3D02" w:rsidP="00EE4D24">
            <w:r w:rsidRPr="00EE4D24">
              <w:t>4c. [For each Advanced APM selected] Name of the point of contact (e.g. Project Officer) for the APM Entity at CMS (optional):____________________</w:t>
            </w:r>
          </w:p>
          <w:p w14:paraId="7B83E55B" w14:textId="77777777" w:rsidR="004D3D02" w:rsidRPr="00EE4D24" w:rsidRDefault="004D3D02" w:rsidP="00EE4D24"/>
        </w:tc>
        <w:tc>
          <w:tcPr>
            <w:tcW w:w="1697" w:type="pct"/>
          </w:tcPr>
          <w:p w14:paraId="0E02BCD0" w14:textId="2EAD3C43" w:rsidR="004D3D02" w:rsidRPr="00A766F1" w:rsidRDefault="004D3D02" w:rsidP="00EE4D24">
            <w:pPr>
              <w:rPr>
                <w:color w:val="FF0000"/>
              </w:rPr>
            </w:pPr>
          </w:p>
        </w:tc>
        <w:tc>
          <w:tcPr>
            <w:tcW w:w="986" w:type="pct"/>
          </w:tcPr>
          <w:p w14:paraId="1A1228A5" w14:textId="4A8516DC" w:rsidR="004D3D02" w:rsidRPr="00A766F1" w:rsidRDefault="004D3D02" w:rsidP="00EE4D24">
            <w:pPr>
              <w:rPr>
                <w:color w:val="FF0000"/>
              </w:rPr>
            </w:pPr>
            <w:r>
              <w:t>Edited for alignment with finalized requirement.</w:t>
            </w:r>
          </w:p>
        </w:tc>
      </w:tr>
      <w:tr w:rsidR="004D3D02" w:rsidRPr="00A766F1" w14:paraId="48A58C2F" w14:textId="77777777" w:rsidTr="004D3D02">
        <w:tc>
          <w:tcPr>
            <w:tcW w:w="278" w:type="pct"/>
          </w:tcPr>
          <w:p w14:paraId="3D877D3A" w14:textId="6331055F" w:rsidR="004D3D02" w:rsidRPr="00A766F1" w:rsidRDefault="004D3D02" w:rsidP="00EE4D24">
            <w:r w:rsidRPr="00A766F1">
              <w:t>7</w:t>
            </w:r>
          </w:p>
        </w:tc>
        <w:tc>
          <w:tcPr>
            <w:tcW w:w="278" w:type="pct"/>
          </w:tcPr>
          <w:p w14:paraId="11DBDC4F" w14:textId="77777777" w:rsidR="004D3D02" w:rsidRPr="00A766F1" w:rsidRDefault="004D3D02" w:rsidP="00EE4D24">
            <w:r w:rsidRPr="00A766F1">
              <w:t>37</w:t>
            </w:r>
          </w:p>
        </w:tc>
        <w:tc>
          <w:tcPr>
            <w:tcW w:w="1762" w:type="pct"/>
          </w:tcPr>
          <w:p w14:paraId="15CCC842" w14:textId="13A10CDA" w:rsidR="004D3D02" w:rsidRPr="00A766F1" w:rsidRDefault="004D3D02" w:rsidP="00EE4D24"/>
        </w:tc>
        <w:tc>
          <w:tcPr>
            <w:tcW w:w="1697" w:type="pct"/>
          </w:tcPr>
          <w:p w14:paraId="6C2B5747" w14:textId="4B4938D9" w:rsidR="004D3D02" w:rsidRPr="00A766F1" w:rsidRDefault="004D3D02" w:rsidP="00EE4D24">
            <w:r>
              <w:t xml:space="preserve"> Legal Entity Name</w:t>
            </w:r>
          </w:p>
        </w:tc>
        <w:tc>
          <w:tcPr>
            <w:tcW w:w="986" w:type="pct"/>
          </w:tcPr>
          <w:p w14:paraId="55C02DB0" w14:textId="7014A5FE" w:rsidR="004D3D02" w:rsidRPr="00A766F1" w:rsidRDefault="004D3D02" w:rsidP="00EE4D24">
            <w:r w:rsidRPr="00561C5A">
              <w:t>Edited for alignment with finalized requirement.</w:t>
            </w:r>
          </w:p>
        </w:tc>
      </w:tr>
      <w:tr w:rsidR="004D3D02" w:rsidRPr="00A766F1" w14:paraId="555BDE02" w14:textId="77777777" w:rsidTr="004D3D02">
        <w:tc>
          <w:tcPr>
            <w:tcW w:w="278" w:type="pct"/>
          </w:tcPr>
          <w:p w14:paraId="11FFB959" w14:textId="7D137FA4" w:rsidR="004D3D02" w:rsidRPr="00A766F1" w:rsidRDefault="004D3D02" w:rsidP="00EE4D24">
            <w:r w:rsidRPr="00A766F1">
              <w:t>7</w:t>
            </w:r>
          </w:p>
        </w:tc>
        <w:tc>
          <w:tcPr>
            <w:tcW w:w="278" w:type="pct"/>
          </w:tcPr>
          <w:p w14:paraId="1A764FBF" w14:textId="77777777" w:rsidR="004D3D02" w:rsidRPr="00A766F1" w:rsidRDefault="004D3D02" w:rsidP="00EE4D24">
            <w:r w:rsidRPr="00A766F1">
              <w:t>39</w:t>
            </w:r>
          </w:p>
        </w:tc>
        <w:tc>
          <w:tcPr>
            <w:tcW w:w="1762" w:type="pct"/>
          </w:tcPr>
          <w:p w14:paraId="51810016" w14:textId="05942FBA" w:rsidR="004D3D02" w:rsidRPr="00A766F1" w:rsidRDefault="004D3D02" w:rsidP="00EE4D24"/>
        </w:tc>
        <w:tc>
          <w:tcPr>
            <w:tcW w:w="1697" w:type="pct"/>
          </w:tcPr>
          <w:p w14:paraId="5316BDF0" w14:textId="77777777" w:rsidR="004D3D02" w:rsidRDefault="004D3D02" w:rsidP="00EE4D24">
            <w:r>
              <w:t>Tax Idenfication Number: __________________________</w:t>
            </w:r>
          </w:p>
          <w:p w14:paraId="2A81899D" w14:textId="77777777" w:rsidR="004D3D02" w:rsidRDefault="004D3D02" w:rsidP="00EE4D24"/>
          <w:p w14:paraId="5CED2F7F" w14:textId="46891551" w:rsidR="004D3D02" w:rsidRPr="00A766F1" w:rsidRDefault="004D3D02" w:rsidP="00EE4D24">
            <w:r>
              <w:t xml:space="preserve">Retype TIN:______________________________ </w:t>
            </w:r>
          </w:p>
        </w:tc>
        <w:tc>
          <w:tcPr>
            <w:tcW w:w="986" w:type="pct"/>
          </w:tcPr>
          <w:p w14:paraId="1243FD5F" w14:textId="7F6266ED" w:rsidR="004D3D02" w:rsidRPr="00A766F1" w:rsidRDefault="004D3D02" w:rsidP="00EE4D24">
            <w:r w:rsidRPr="00561C5A">
              <w:t>Edited for alignment with finalized requirement.</w:t>
            </w:r>
          </w:p>
        </w:tc>
      </w:tr>
      <w:tr w:rsidR="004D3D02" w:rsidRPr="00A766F1" w14:paraId="58828ABD" w14:textId="77777777" w:rsidTr="004D3D02">
        <w:tc>
          <w:tcPr>
            <w:tcW w:w="278" w:type="pct"/>
          </w:tcPr>
          <w:p w14:paraId="4060CAEB" w14:textId="1BF41F53" w:rsidR="004D3D02" w:rsidRPr="00EE4D24" w:rsidRDefault="004D3D02" w:rsidP="00EE4D24">
            <w:r w:rsidRPr="00EE4D24">
              <w:t>8</w:t>
            </w:r>
          </w:p>
        </w:tc>
        <w:tc>
          <w:tcPr>
            <w:tcW w:w="278" w:type="pct"/>
          </w:tcPr>
          <w:p w14:paraId="5C556B31" w14:textId="77777777" w:rsidR="004D3D02" w:rsidRPr="00EE4D24" w:rsidRDefault="004D3D02" w:rsidP="00EE4D24">
            <w:r w:rsidRPr="00EE4D24">
              <w:t>41</w:t>
            </w:r>
          </w:p>
        </w:tc>
        <w:tc>
          <w:tcPr>
            <w:tcW w:w="1762" w:type="pct"/>
          </w:tcPr>
          <w:p w14:paraId="56D69DF8" w14:textId="77777777" w:rsidR="004D3D02" w:rsidRPr="00EE4D24" w:rsidRDefault="004D3D02" w:rsidP="00EE4D24">
            <w:r w:rsidRPr="00EE4D24">
              <w:t>NPIs that bill through the TIN: ___________________________</w:t>
            </w:r>
          </w:p>
          <w:p w14:paraId="027725F7" w14:textId="77777777" w:rsidR="004D3D02" w:rsidRPr="00EE4D24" w:rsidRDefault="004D3D02" w:rsidP="00EE4D24">
            <w:r w:rsidRPr="00EE4D24">
              <w:t>This form should only be completed at the TIN level if all NPIs that bill through the TIN participate in an Advanced APM through the TIN.</w:t>
            </w:r>
          </w:p>
          <w:p w14:paraId="2FF8134D" w14:textId="77777777" w:rsidR="004D3D02" w:rsidRPr="00EE4D24" w:rsidRDefault="004D3D02" w:rsidP="00EE4D24"/>
          <w:p w14:paraId="5B094F02" w14:textId="77777777" w:rsidR="004D3D02" w:rsidRPr="00EE4D24" w:rsidRDefault="004D3D02" w:rsidP="00EE4D24">
            <w:r w:rsidRPr="00EE4D24">
              <w:t>Advanced APM(s) in which the TIN participates [DROP DOWN LIST, allow multiple selections]</w:t>
            </w:r>
          </w:p>
          <w:p w14:paraId="0F28EF00" w14:textId="77777777" w:rsidR="004D3D02" w:rsidRPr="00EE4D24" w:rsidRDefault="004D3D02" w:rsidP="00EE4D24"/>
          <w:p w14:paraId="30657C5D" w14:textId="77777777" w:rsidR="004D3D02" w:rsidRPr="00EE4D24" w:rsidRDefault="004D3D02" w:rsidP="00EE4D24">
            <w:r w:rsidRPr="00EE4D24">
              <w:t>3a. [For each Advanced APM selected] Model participation ID:______________</w:t>
            </w:r>
          </w:p>
          <w:p w14:paraId="4060B974" w14:textId="77777777" w:rsidR="004D3D02" w:rsidRPr="00EE4D24" w:rsidRDefault="004D3D02" w:rsidP="00EE4D24">
            <w:r w:rsidRPr="00EE4D24">
              <w:t>[Help bubble text: This refers to the unique identifier that the Advanced APM has assigned to the APM Entity through which the TIN participates. It is most often a short combination of letters and numbers (for example, V### or E####). If you are unsure of your Model participation ID, please reach out to the point of contact for your Advanced APM.]</w:t>
            </w:r>
          </w:p>
          <w:p w14:paraId="59B75D6C" w14:textId="77777777" w:rsidR="004D3D02" w:rsidRPr="00EE4D24" w:rsidRDefault="004D3D02" w:rsidP="00EE4D24"/>
          <w:p w14:paraId="6A87E09B" w14:textId="77777777" w:rsidR="004D3D02" w:rsidRPr="00EE4D24" w:rsidRDefault="004D3D02" w:rsidP="00EE4D24">
            <w:r w:rsidRPr="00EE4D24">
              <w:t>3b. [For each Advanced APM selected] Name of the point of contact (e.g. Project Officer) for the APM Entity at CMS (optional):____________________</w:t>
            </w:r>
          </w:p>
          <w:p w14:paraId="79C09B7B" w14:textId="77777777" w:rsidR="004D3D02" w:rsidRPr="00EE4D24" w:rsidRDefault="004D3D02" w:rsidP="00EE4D24"/>
        </w:tc>
        <w:tc>
          <w:tcPr>
            <w:tcW w:w="1697" w:type="pct"/>
          </w:tcPr>
          <w:p w14:paraId="6D19C394" w14:textId="56A4E93F" w:rsidR="004D3D02" w:rsidRPr="00A766F1" w:rsidRDefault="004D3D02" w:rsidP="00EE4D24">
            <w:pPr>
              <w:rPr>
                <w:color w:val="FF0000"/>
              </w:rPr>
            </w:pPr>
          </w:p>
        </w:tc>
        <w:tc>
          <w:tcPr>
            <w:tcW w:w="986" w:type="pct"/>
          </w:tcPr>
          <w:p w14:paraId="1070F563" w14:textId="79506308" w:rsidR="004D3D02" w:rsidRPr="00A766F1" w:rsidRDefault="004D3D02" w:rsidP="00EE4D24">
            <w:pPr>
              <w:rPr>
                <w:color w:val="FF0000"/>
              </w:rPr>
            </w:pPr>
            <w:r w:rsidRPr="00561C5A">
              <w:t>Edited for alignment with finalized requirement.</w:t>
            </w:r>
          </w:p>
        </w:tc>
      </w:tr>
      <w:tr w:rsidR="004D3D02" w:rsidRPr="00A766F1" w14:paraId="64D65784" w14:textId="77777777" w:rsidTr="004D3D02">
        <w:tc>
          <w:tcPr>
            <w:tcW w:w="278" w:type="pct"/>
          </w:tcPr>
          <w:p w14:paraId="23116235" w14:textId="22044620" w:rsidR="004D3D02" w:rsidRPr="00A766F1" w:rsidRDefault="004D3D02" w:rsidP="00EE4D24">
            <w:r w:rsidRPr="00A766F1">
              <w:t>8</w:t>
            </w:r>
          </w:p>
        </w:tc>
        <w:tc>
          <w:tcPr>
            <w:tcW w:w="278" w:type="pct"/>
          </w:tcPr>
          <w:p w14:paraId="6CF15428" w14:textId="77777777" w:rsidR="004D3D02" w:rsidRPr="00A766F1" w:rsidRDefault="004D3D02" w:rsidP="00EE4D24">
            <w:r w:rsidRPr="00A766F1">
              <w:t>21</w:t>
            </w:r>
          </w:p>
        </w:tc>
        <w:tc>
          <w:tcPr>
            <w:tcW w:w="1762" w:type="pct"/>
          </w:tcPr>
          <w:p w14:paraId="21BE296E" w14:textId="43B83266" w:rsidR="004D3D02" w:rsidRPr="00A766F1" w:rsidRDefault="004D3D02" w:rsidP="00EE4D24"/>
        </w:tc>
        <w:tc>
          <w:tcPr>
            <w:tcW w:w="1697" w:type="pct"/>
          </w:tcPr>
          <w:p w14:paraId="1748273F" w14:textId="0CD43314" w:rsidR="004D3D02" w:rsidRPr="00A766F1" w:rsidRDefault="004D3D02" w:rsidP="00EE4D24">
            <w:r>
              <w:t>Retype TINs:_______________________________________________</w:t>
            </w:r>
          </w:p>
        </w:tc>
        <w:tc>
          <w:tcPr>
            <w:tcW w:w="986" w:type="pct"/>
          </w:tcPr>
          <w:p w14:paraId="46166966" w14:textId="1B2A412B" w:rsidR="004D3D02" w:rsidRPr="00A766F1" w:rsidRDefault="004D3D02" w:rsidP="00EE4D24">
            <w:r w:rsidRPr="00561C5A">
              <w:t>Edited for alignment with finalized requirement.</w:t>
            </w:r>
          </w:p>
        </w:tc>
      </w:tr>
      <w:tr w:rsidR="004D3D02" w:rsidRPr="00A766F1" w14:paraId="669E754A" w14:textId="77777777" w:rsidTr="004D3D02">
        <w:tc>
          <w:tcPr>
            <w:tcW w:w="278" w:type="pct"/>
          </w:tcPr>
          <w:p w14:paraId="0DE842DD" w14:textId="17396125" w:rsidR="004D3D02" w:rsidRPr="00EE4D24" w:rsidRDefault="004D3D02" w:rsidP="00EE4D24">
            <w:r w:rsidRPr="00EE4D24">
              <w:t>8</w:t>
            </w:r>
          </w:p>
        </w:tc>
        <w:tc>
          <w:tcPr>
            <w:tcW w:w="278" w:type="pct"/>
          </w:tcPr>
          <w:p w14:paraId="2259DEF2" w14:textId="77777777" w:rsidR="004D3D02" w:rsidRPr="00EE4D24" w:rsidRDefault="004D3D02" w:rsidP="00EE4D24">
            <w:r w:rsidRPr="00EE4D24">
              <w:t>21</w:t>
            </w:r>
          </w:p>
        </w:tc>
        <w:tc>
          <w:tcPr>
            <w:tcW w:w="1762" w:type="pct"/>
          </w:tcPr>
          <w:p w14:paraId="35AB63FD" w14:textId="77777777" w:rsidR="004D3D02" w:rsidRPr="00EE4D24" w:rsidRDefault="004D3D02" w:rsidP="00EE4D24">
            <w:r w:rsidRPr="00EE4D24">
              <w:t>Advanced APM(s) in which the APM Entity participates [DROP DOWN LIST, allow multiple selections]</w:t>
            </w:r>
          </w:p>
          <w:p w14:paraId="0B27C265" w14:textId="77777777" w:rsidR="004D3D02" w:rsidRPr="00EE4D24" w:rsidRDefault="004D3D02" w:rsidP="00EE4D24"/>
          <w:p w14:paraId="0F595C3C" w14:textId="77777777" w:rsidR="004D3D02" w:rsidRPr="00EE4D24" w:rsidRDefault="004D3D02" w:rsidP="00EE4D24">
            <w:r w:rsidRPr="00EE4D24">
              <w:t>3a. Model participation ID:_____________________</w:t>
            </w:r>
          </w:p>
          <w:p w14:paraId="72341E78" w14:textId="77777777" w:rsidR="004D3D02" w:rsidRPr="00EE4D24" w:rsidRDefault="004D3D02" w:rsidP="00EE4D24">
            <w:r w:rsidRPr="00EE4D24">
              <w:t>[Help bubble text: This refers to the unique identifier that the Advanced APM has assigned to the APM Entity. It is most often a short combination of letters and numbers (for example, V### or E####). If you are unsure of your Model participation ID, please reach out to the point of contact for your Advanced APM.]</w:t>
            </w:r>
          </w:p>
          <w:p w14:paraId="5481D608" w14:textId="77777777" w:rsidR="004D3D02" w:rsidRPr="00EE4D24" w:rsidRDefault="004D3D02" w:rsidP="00EE4D24"/>
          <w:p w14:paraId="13FCD53D" w14:textId="77777777" w:rsidR="004D3D02" w:rsidRPr="00EE4D24" w:rsidRDefault="004D3D02" w:rsidP="00EE4D24">
            <w:r w:rsidRPr="00EE4D24">
              <w:t>3b. [For each Advanced APM selected] Name of the point of contact (e.g. Project Officer) for the APM Entity at CMS (optional):____________________</w:t>
            </w:r>
          </w:p>
          <w:p w14:paraId="658D40F3" w14:textId="77777777" w:rsidR="004D3D02" w:rsidRPr="00EE4D24" w:rsidRDefault="004D3D02" w:rsidP="00EE4D24"/>
        </w:tc>
        <w:tc>
          <w:tcPr>
            <w:tcW w:w="1697" w:type="pct"/>
          </w:tcPr>
          <w:p w14:paraId="7701A887" w14:textId="309D5F7D" w:rsidR="004D3D02" w:rsidRPr="00A766F1" w:rsidRDefault="004D3D02" w:rsidP="00EE4D24">
            <w:pPr>
              <w:rPr>
                <w:color w:val="FF0000"/>
              </w:rPr>
            </w:pPr>
          </w:p>
        </w:tc>
        <w:tc>
          <w:tcPr>
            <w:tcW w:w="986" w:type="pct"/>
          </w:tcPr>
          <w:p w14:paraId="15AB45B9" w14:textId="3F12C4CB" w:rsidR="004D3D02" w:rsidRPr="00A766F1" w:rsidRDefault="004D3D02" w:rsidP="00EE4D24">
            <w:pPr>
              <w:rPr>
                <w:color w:val="FF0000"/>
              </w:rPr>
            </w:pPr>
            <w:r w:rsidRPr="00561C5A">
              <w:t>Edited for alignment with finalized requirement.</w:t>
            </w:r>
          </w:p>
        </w:tc>
      </w:tr>
      <w:tr w:rsidR="004D3D02" w:rsidRPr="00A766F1" w14:paraId="38D04EAC" w14:textId="77777777" w:rsidTr="004D3D02">
        <w:tc>
          <w:tcPr>
            <w:tcW w:w="278" w:type="pct"/>
          </w:tcPr>
          <w:p w14:paraId="680682BA" w14:textId="7F1F8E6E" w:rsidR="004D3D02" w:rsidRPr="00BB2B22" w:rsidRDefault="004D3D02" w:rsidP="00BB2B22">
            <w:r w:rsidRPr="00BB2B22">
              <w:t>8</w:t>
            </w:r>
          </w:p>
        </w:tc>
        <w:tc>
          <w:tcPr>
            <w:tcW w:w="278" w:type="pct"/>
          </w:tcPr>
          <w:p w14:paraId="5CD21A85" w14:textId="77777777" w:rsidR="004D3D02" w:rsidRPr="00BB2B22" w:rsidRDefault="004D3D02" w:rsidP="00BB2B22">
            <w:r w:rsidRPr="00BB2B22">
              <w:t>35</w:t>
            </w:r>
          </w:p>
        </w:tc>
        <w:tc>
          <w:tcPr>
            <w:tcW w:w="1762" w:type="pct"/>
          </w:tcPr>
          <w:p w14:paraId="3B4C1A3E" w14:textId="77777777" w:rsidR="004D3D02" w:rsidRPr="00BB2B22" w:rsidRDefault="004D3D02" w:rsidP="00BB2B22">
            <w:r w:rsidRPr="00BB2B22">
              <w:t>[</w:t>
            </w:r>
          </w:p>
        </w:tc>
        <w:tc>
          <w:tcPr>
            <w:tcW w:w="1697" w:type="pct"/>
          </w:tcPr>
          <w:p w14:paraId="71978E7F" w14:textId="1270C620" w:rsidR="004D3D02" w:rsidRPr="00A766F1" w:rsidRDefault="004D3D02" w:rsidP="00BB2B22">
            <w:pPr>
              <w:rPr>
                <w:color w:val="FF0000"/>
              </w:rPr>
            </w:pPr>
            <w:r>
              <w:t>:</w:t>
            </w:r>
          </w:p>
        </w:tc>
        <w:tc>
          <w:tcPr>
            <w:tcW w:w="986" w:type="pct"/>
          </w:tcPr>
          <w:p w14:paraId="5E42840A" w14:textId="581029C7" w:rsidR="004D3D02" w:rsidRPr="00A766F1" w:rsidRDefault="004D3D02" w:rsidP="00BB2B22">
            <w:pPr>
              <w:rPr>
                <w:color w:val="FF0000"/>
              </w:rPr>
            </w:pPr>
            <w:r w:rsidRPr="00587619">
              <w:t>Edited for clarity.</w:t>
            </w:r>
          </w:p>
        </w:tc>
      </w:tr>
      <w:tr w:rsidR="004D3D02" w:rsidRPr="00A766F1" w14:paraId="20A711CB" w14:textId="77777777" w:rsidTr="004D3D02">
        <w:tc>
          <w:tcPr>
            <w:tcW w:w="278" w:type="pct"/>
          </w:tcPr>
          <w:p w14:paraId="62D5C611" w14:textId="56D72042" w:rsidR="004D3D02" w:rsidRPr="00BB2B22" w:rsidRDefault="004D3D02" w:rsidP="00BB2B22">
            <w:r w:rsidRPr="00BB2B22">
              <w:t>8</w:t>
            </w:r>
          </w:p>
        </w:tc>
        <w:tc>
          <w:tcPr>
            <w:tcW w:w="278" w:type="pct"/>
          </w:tcPr>
          <w:p w14:paraId="3E1C68C5" w14:textId="77777777" w:rsidR="004D3D02" w:rsidRPr="00BB2B22" w:rsidRDefault="004D3D02" w:rsidP="00BB2B22">
            <w:r w:rsidRPr="00BB2B22">
              <w:t>35</w:t>
            </w:r>
          </w:p>
        </w:tc>
        <w:tc>
          <w:tcPr>
            <w:tcW w:w="1762" w:type="pct"/>
          </w:tcPr>
          <w:p w14:paraId="19460BBB" w14:textId="77777777" w:rsidR="004D3D02" w:rsidRPr="00BB2B22" w:rsidRDefault="004D3D02" w:rsidP="00BB2B22">
            <w:r w:rsidRPr="00BB2B22">
              <w:t xml:space="preserve"> to include at the bottom of this section for APM Entities]</w:t>
            </w:r>
          </w:p>
        </w:tc>
        <w:tc>
          <w:tcPr>
            <w:tcW w:w="1697" w:type="pct"/>
          </w:tcPr>
          <w:p w14:paraId="2F3CC7D9" w14:textId="2F5CC949" w:rsidR="004D3D02" w:rsidRPr="00A766F1" w:rsidRDefault="004D3D02" w:rsidP="00BB2B22">
            <w:pPr>
              <w:rPr>
                <w:color w:val="FF0000"/>
              </w:rPr>
            </w:pPr>
          </w:p>
        </w:tc>
        <w:tc>
          <w:tcPr>
            <w:tcW w:w="986" w:type="pct"/>
          </w:tcPr>
          <w:p w14:paraId="49CB8B2D" w14:textId="29F92A43" w:rsidR="004D3D02" w:rsidRPr="00A766F1" w:rsidRDefault="004D3D02" w:rsidP="00BB2B22">
            <w:pPr>
              <w:rPr>
                <w:color w:val="FF0000"/>
              </w:rPr>
            </w:pPr>
            <w:r w:rsidRPr="00587619">
              <w:t>Edited for clarity.</w:t>
            </w:r>
          </w:p>
        </w:tc>
      </w:tr>
      <w:tr w:rsidR="004D3D02" w:rsidRPr="00A766F1" w14:paraId="3E1AFE44" w14:textId="77777777" w:rsidTr="004D3D02">
        <w:tc>
          <w:tcPr>
            <w:tcW w:w="278" w:type="pct"/>
          </w:tcPr>
          <w:p w14:paraId="598E2718" w14:textId="1B6C6F5E" w:rsidR="004D3D02" w:rsidRPr="00BB2B22" w:rsidRDefault="004D3D02" w:rsidP="00BB2B22">
            <w:r w:rsidRPr="00BB2B22">
              <w:t>9</w:t>
            </w:r>
          </w:p>
        </w:tc>
        <w:tc>
          <w:tcPr>
            <w:tcW w:w="278" w:type="pct"/>
          </w:tcPr>
          <w:p w14:paraId="3D7EB5AF" w14:textId="77777777" w:rsidR="004D3D02" w:rsidRPr="00BB2B22" w:rsidRDefault="004D3D02" w:rsidP="00BB2B22">
            <w:r w:rsidRPr="00BB2B22">
              <w:t>1</w:t>
            </w:r>
          </w:p>
        </w:tc>
        <w:tc>
          <w:tcPr>
            <w:tcW w:w="1762" w:type="pct"/>
          </w:tcPr>
          <w:p w14:paraId="25D305F2" w14:textId="77777777" w:rsidR="004D3D02" w:rsidRPr="00BB2B22" w:rsidRDefault="004D3D02" w:rsidP="00BB2B22">
            <w:r w:rsidRPr="00BB2B22">
              <w:t>2</w:t>
            </w:r>
          </w:p>
        </w:tc>
        <w:tc>
          <w:tcPr>
            <w:tcW w:w="1697" w:type="pct"/>
          </w:tcPr>
          <w:p w14:paraId="2B97E8AF" w14:textId="61C754EB" w:rsidR="004D3D02" w:rsidRPr="00A766F1" w:rsidRDefault="004D3D02" w:rsidP="00BB2B22">
            <w:pPr>
              <w:rPr>
                <w:color w:val="FF0000"/>
              </w:rPr>
            </w:pPr>
            <w:r>
              <w:t>3</w:t>
            </w:r>
          </w:p>
        </w:tc>
        <w:tc>
          <w:tcPr>
            <w:tcW w:w="986" w:type="pct"/>
          </w:tcPr>
          <w:p w14:paraId="7DC65E42" w14:textId="3501A6E5" w:rsidR="004D3D02" w:rsidRPr="00A766F1" w:rsidRDefault="004D3D02" w:rsidP="00BB2B22">
            <w:pPr>
              <w:rPr>
                <w:color w:val="FF0000"/>
              </w:rPr>
            </w:pPr>
            <w:r w:rsidRPr="00587619">
              <w:t>Edited for clarity.</w:t>
            </w:r>
          </w:p>
        </w:tc>
      </w:tr>
      <w:tr w:rsidR="004D3D02" w:rsidRPr="00A766F1" w14:paraId="6E19CDAD" w14:textId="77777777" w:rsidTr="004D3D02">
        <w:tc>
          <w:tcPr>
            <w:tcW w:w="278" w:type="pct"/>
          </w:tcPr>
          <w:p w14:paraId="1A539D8D" w14:textId="305481BB" w:rsidR="004D3D02" w:rsidRPr="00BB2B22" w:rsidRDefault="004D3D02" w:rsidP="00BB2B22">
            <w:r w:rsidRPr="00BB2B22">
              <w:t>9</w:t>
            </w:r>
          </w:p>
        </w:tc>
        <w:tc>
          <w:tcPr>
            <w:tcW w:w="278" w:type="pct"/>
          </w:tcPr>
          <w:p w14:paraId="14CFD9BB" w14:textId="77777777" w:rsidR="004D3D02" w:rsidRPr="00BB2B22" w:rsidRDefault="004D3D02" w:rsidP="00BB2B22">
            <w:r w:rsidRPr="00BB2B22">
              <w:t>7</w:t>
            </w:r>
          </w:p>
        </w:tc>
        <w:tc>
          <w:tcPr>
            <w:tcW w:w="1762" w:type="pct"/>
          </w:tcPr>
          <w:p w14:paraId="36AFD936" w14:textId="5BC0B1A2" w:rsidR="004D3D02" w:rsidRPr="00BB2B22" w:rsidRDefault="004D3D02" w:rsidP="00BB2B22"/>
        </w:tc>
        <w:tc>
          <w:tcPr>
            <w:tcW w:w="1697" w:type="pct"/>
          </w:tcPr>
          <w:p w14:paraId="132CCD5A" w14:textId="37119F07" w:rsidR="004D3D02" w:rsidRPr="00A766F1" w:rsidRDefault="004D3D02" w:rsidP="00BB2B22">
            <w:r>
              <w:t>Information on Medicare FFS or participation in Medicare Advanced APMs should not be submitted.</w:t>
            </w:r>
          </w:p>
        </w:tc>
        <w:tc>
          <w:tcPr>
            <w:tcW w:w="986" w:type="pct"/>
          </w:tcPr>
          <w:p w14:paraId="38CEBC47" w14:textId="6EC2556F" w:rsidR="004D3D02" w:rsidRPr="00A766F1" w:rsidRDefault="004D3D02" w:rsidP="00BB2B22">
            <w:r w:rsidRPr="00587619">
              <w:t>Edited for clarity.</w:t>
            </w:r>
          </w:p>
        </w:tc>
      </w:tr>
      <w:tr w:rsidR="004D3D02" w:rsidRPr="00A766F1" w14:paraId="44A22AE2" w14:textId="77777777" w:rsidTr="004D3D02">
        <w:tc>
          <w:tcPr>
            <w:tcW w:w="278" w:type="pct"/>
          </w:tcPr>
          <w:p w14:paraId="6EF4568A" w14:textId="31C85DC6" w:rsidR="004D3D02" w:rsidRPr="00BB2B22" w:rsidRDefault="004D3D02" w:rsidP="00BB2B22">
            <w:r w:rsidRPr="00BB2B22">
              <w:t>9</w:t>
            </w:r>
          </w:p>
        </w:tc>
        <w:tc>
          <w:tcPr>
            <w:tcW w:w="278" w:type="pct"/>
          </w:tcPr>
          <w:p w14:paraId="2EA8CD2B" w14:textId="77777777" w:rsidR="004D3D02" w:rsidRPr="00BB2B22" w:rsidRDefault="004D3D02" w:rsidP="00BB2B22">
            <w:r w:rsidRPr="00BB2B22">
              <w:t>10</w:t>
            </w:r>
          </w:p>
        </w:tc>
        <w:tc>
          <w:tcPr>
            <w:tcW w:w="1762" w:type="pct"/>
          </w:tcPr>
          <w:p w14:paraId="7EB267C0" w14:textId="77777777" w:rsidR="004D3D02" w:rsidRPr="00BB2B22" w:rsidRDefault="004D3D02" w:rsidP="00BB2B22">
            <w:r w:rsidRPr="00BB2B22">
              <w:t>To determine whether the [Eligible Clinician/ TIN/ APM Entity] meets the criteria for Title XIX exclusion, please refer to the look-up tool at [hyperlink]. If the [Eligible Clinician/TIN/APM Entity] does not meet the Title XIX exclusion criteria listed in the look-up tool, Title XIX data must be included in this Form.</w:t>
            </w:r>
          </w:p>
          <w:p w14:paraId="1D431ED2" w14:textId="77777777" w:rsidR="004D3D02" w:rsidRPr="00BB2B22" w:rsidRDefault="004D3D02" w:rsidP="00BB2B22"/>
          <w:p w14:paraId="330231AF" w14:textId="77777777" w:rsidR="004D3D02" w:rsidRPr="00BB2B22" w:rsidRDefault="004D3D02" w:rsidP="00BB2B22">
            <w:r w:rsidRPr="00BB2B22">
              <w:t>[</w:t>
            </w:r>
          </w:p>
        </w:tc>
        <w:tc>
          <w:tcPr>
            <w:tcW w:w="1697" w:type="pct"/>
          </w:tcPr>
          <w:p w14:paraId="7638E6C7" w14:textId="34538FE5" w:rsidR="004D3D02" w:rsidRPr="00A766F1" w:rsidRDefault="004D3D02" w:rsidP="00BB2B22">
            <w:pPr>
              <w:rPr>
                <w:color w:val="FF0000"/>
              </w:rPr>
            </w:pPr>
          </w:p>
        </w:tc>
        <w:tc>
          <w:tcPr>
            <w:tcW w:w="986" w:type="pct"/>
          </w:tcPr>
          <w:p w14:paraId="7FFA692F" w14:textId="586EE808" w:rsidR="004D3D02" w:rsidRPr="00A766F1" w:rsidRDefault="004D3D02" w:rsidP="00BB2B22">
            <w:pPr>
              <w:rPr>
                <w:color w:val="FF0000"/>
              </w:rPr>
            </w:pPr>
            <w:r w:rsidRPr="00587619">
              <w:t>Edited for clarity.</w:t>
            </w:r>
          </w:p>
        </w:tc>
      </w:tr>
      <w:tr w:rsidR="004D3D02" w:rsidRPr="00A766F1" w14:paraId="49BAB915" w14:textId="77777777" w:rsidTr="004D3D02">
        <w:tc>
          <w:tcPr>
            <w:tcW w:w="278" w:type="pct"/>
          </w:tcPr>
          <w:p w14:paraId="01D610FE" w14:textId="6D76129F" w:rsidR="004D3D02" w:rsidRPr="00BB2B22" w:rsidRDefault="004D3D02" w:rsidP="00BB2B22">
            <w:r w:rsidRPr="00BB2B22">
              <w:t>9</w:t>
            </w:r>
          </w:p>
        </w:tc>
        <w:tc>
          <w:tcPr>
            <w:tcW w:w="278" w:type="pct"/>
          </w:tcPr>
          <w:p w14:paraId="0C56A13D" w14:textId="77777777" w:rsidR="004D3D02" w:rsidRPr="00BB2B22" w:rsidRDefault="004D3D02" w:rsidP="00BB2B22">
            <w:r w:rsidRPr="00BB2B22">
              <w:t>15</w:t>
            </w:r>
          </w:p>
        </w:tc>
        <w:tc>
          <w:tcPr>
            <w:tcW w:w="1762" w:type="pct"/>
          </w:tcPr>
          <w:p w14:paraId="76A5D9EF" w14:textId="77777777" w:rsidR="004D3D02" w:rsidRPr="00BB2B22" w:rsidRDefault="004D3D02" w:rsidP="00BB2B22">
            <w:r w:rsidRPr="00BB2B22">
              <w:t>/</w:t>
            </w:r>
          </w:p>
        </w:tc>
        <w:tc>
          <w:tcPr>
            <w:tcW w:w="1697" w:type="pct"/>
          </w:tcPr>
          <w:p w14:paraId="53A69F48" w14:textId="2023A293" w:rsidR="004D3D02" w:rsidRPr="00A766F1" w:rsidRDefault="004D3D02" w:rsidP="00BB2B22">
            <w:pPr>
              <w:rPr>
                <w:color w:val="FF0000"/>
              </w:rPr>
            </w:pPr>
            <w:r>
              <w:t>,</w:t>
            </w:r>
          </w:p>
        </w:tc>
        <w:tc>
          <w:tcPr>
            <w:tcW w:w="986" w:type="pct"/>
          </w:tcPr>
          <w:p w14:paraId="3A3977EE" w14:textId="49A581EC" w:rsidR="004D3D02" w:rsidRPr="00A766F1" w:rsidRDefault="004D3D02" w:rsidP="00BB2B22">
            <w:pPr>
              <w:rPr>
                <w:color w:val="FF0000"/>
              </w:rPr>
            </w:pPr>
            <w:r w:rsidRPr="00380E9F">
              <w:t>Edited for clarity.</w:t>
            </w:r>
          </w:p>
        </w:tc>
      </w:tr>
      <w:tr w:rsidR="004D3D02" w:rsidRPr="00A766F1" w14:paraId="5E5D89F4" w14:textId="77777777" w:rsidTr="004D3D02">
        <w:tc>
          <w:tcPr>
            <w:tcW w:w="278" w:type="pct"/>
          </w:tcPr>
          <w:p w14:paraId="4C8C8AB4" w14:textId="51411A94" w:rsidR="004D3D02" w:rsidRPr="00BB2B22" w:rsidRDefault="004D3D02" w:rsidP="00BB2B22">
            <w:r w:rsidRPr="00BB2B22">
              <w:t>9</w:t>
            </w:r>
          </w:p>
        </w:tc>
        <w:tc>
          <w:tcPr>
            <w:tcW w:w="278" w:type="pct"/>
          </w:tcPr>
          <w:p w14:paraId="46B209AF" w14:textId="77777777" w:rsidR="004D3D02" w:rsidRPr="00BB2B22" w:rsidRDefault="004D3D02" w:rsidP="00BB2B22">
            <w:r w:rsidRPr="00BB2B22">
              <w:t>15</w:t>
            </w:r>
          </w:p>
        </w:tc>
        <w:tc>
          <w:tcPr>
            <w:tcW w:w="1762" w:type="pct"/>
          </w:tcPr>
          <w:p w14:paraId="70B69359" w14:textId="77777777" w:rsidR="004D3D02" w:rsidRPr="00BB2B22" w:rsidRDefault="004D3D02" w:rsidP="00BB2B22">
            <w:r w:rsidRPr="00BB2B22">
              <w:t>/</w:t>
            </w:r>
          </w:p>
        </w:tc>
        <w:tc>
          <w:tcPr>
            <w:tcW w:w="1697" w:type="pct"/>
          </w:tcPr>
          <w:p w14:paraId="273FA51C" w14:textId="45766B77" w:rsidR="004D3D02" w:rsidRPr="00A766F1" w:rsidRDefault="004D3D02" w:rsidP="00BB2B22">
            <w:pPr>
              <w:rPr>
                <w:color w:val="FF0000"/>
              </w:rPr>
            </w:pPr>
            <w:r>
              <w:t>, and</w:t>
            </w:r>
          </w:p>
        </w:tc>
        <w:tc>
          <w:tcPr>
            <w:tcW w:w="986" w:type="pct"/>
          </w:tcPr>
          <w:p w14:paraId="4FADECAD" w14:textId="610D2B40" w:rsidR="004D3D02" w:rsidRPr="00A766F1" w:rsidRDefault="004D3D02" w:rsidP="00BB2B22">
            <w:pPr>
              <w:rPr>
                <w:color w:val="FF0000"/>
              </w:rPr>
            </w:pPr>
            <w:r w:rsidRPr="00380E9F">
              <w:t>Edited for clarity.</w:t>
            </w:r>
          </w:p>
        </w:tc>
      </w:tr>
      <w:tr w:rsidR="004D3D02" w:rsidRPr="00A766F1" w14:paraId="5C16A308" w14:textId="77777777" w:rsidTr="004D3D02">
        <w:tc>
          <w:tcPr>
            <w:tcW w:w="278" w:type="pct"/>
          </w:tcPr>
          <w:p w14:paraId="15C7F165" w14:textId="6D7FF5FF" w:rsidR="004D3D02" w:rsidRPr="00BB2B22" w:rsidRDefault="004D3D02" w:rsidP="00BB2B22">
            <w:r w:rsidRPr="00BB2B22">
              <w:t>9</w:t>
            </w:r>
          </w:p>
        </w:tc>
        <w:tc>
          <w:tcPr>
            <w:tcW w:w="278" w:type="pct"/>
          </w:tcPr>
          <w:p w14:paraId="32846F02" w14:textId="77777777" w:rsidR="004D3D02" w:rsidRPr="00BB2B22" w:rsidRDefault="004D3D02" w:rsidP="00BB2B22">
            <w:r w:rsidRPr="00BB2B22">
              <w:t>15</w:t>
            </w:r>
          </w:p>
        </w:tc>
        <w:tc>
          <w:tcPr>
            <w:tcW w:w="1762" w:type="pct"/>
          </w:tcPr>
          <w:p w14:paraId="2087835D" w14:textId="77777777" w:rsidR="004D3D02" w:rsidRPr="00BB2B22" w:rsidRDefault="004D3D02" w:rsidP="00BB2B22">
            <w:r w:rsidRPr="00BB2B22">
              <w:t>] may</w:t>
            </w:r>
          </w:p>
        </w:tc>
        <w:tc>
          <w:tcPr>
            <w:tcW w:w="1697" w:type="pct"/>
          </w:tcPr>
          <w:p w14:paraId="09C7437B" w14:textId="3B52C429" w:rsidR="004D3D02" w:rsidRPr="00A766F1" w:rsidRDefault="004D3D02" w:rsidP="00BB2B22">
            <w:pPr>
              <w:rPr>
                <w:color w:val="FF0000"/>
              </w:rPr>
            </w:pPr>
            <w:r>
              <w:t>must</w:t>
            </w:r>
          </w:p>
        </w:tc>
        <w:tc>
          <w:tcPr>
            <w:tcW w:w="986" w:type="pct"/>
          </w:tcPr>
          <w:p w14:paraId="3C747E1B" w14:textId="7183EF4B" w:rsidR="004D3D02" w:rsidRPr="00A766F1" w:rsidRDefault="004D3D02" w:rsidP="00BB2B22">
            <w:pPr>
              <w:rPr>
                <w:color w:val="FF0000"/>
              </w:rPr>
            </w:pPr>
            <w:r w:rsidRPr="00380E9F">
              <w:t>Edited for clarity.</w:t>
            </w:r>
          </w:p>
        </w:tc>
      </w:tr>
      <w:tr w:rsidR="004D3D02" w:rsidRPr="00A766F1" w14:paraId="6D02309D" w14:textId="77777777" w:rsidTr="004D3D02">
        <w:tc>
          <w:tcPr>
            <w:tcW w:w="278" w:type="pct"/>
          </w:tcPr>
          <w:p w14:paraId="5EE812E2" w14:textId="5458E632" w:rsidR="004D3D02" w:rsidRPr="00BB2B22" w:rsidRDefault="004D3D02" w:rsidP="00BB2B22">
            <w:r w:rsidRPr="00BB2B22">
              <w:t>9</w:t>
            </w:r>
          </w:p>
        </w:tc>
        <w:tc>
          <w:tcPr>
            <w:tcW w:w="278" w:type="pct"/>
          </w:tcPr>
          <w:p w14:paraId="08295A5F" w14:textId="77777777" w:rsidR="004D3D02" w:rsidRPr="00BB2B22" w:rsidRDefault="004D3D02" w:rsidP="00BB2B22">
            <w:r w:rsidRPr="00BB2B22">
              <w:t>15</w:t>
            </w:r>
          </w:p>
        </w:tc>
        <w:tc>
          <w:tcPr>
            <w:tcW w:w="1762" w:type="pct"/>
          </w:tcPr>
          <w:p w14:paraId="09621875" w14:textId="77777777" w:rsidR="004D3D02" w:rsidRPr="00BB2B22" w:rsidRDefault="004D3D02" w:rsidP="00BB2B22">
            <w:r w:rsidRPr="00BB2B22">
              <w:t>to submit information for any or all of the</w:t>
            </w:r>
          </w:p>
        </w:tc>
        <w:tc>
          <w:tcPr>
            <w:tcW w:w="1697" w:type="pct"/>
          </w:tcPr>
          <w:p w14:paraId="1350EF69" w14:textId="3174B780" w:rsidR="004D3D02" w:rsidRPr="00A766F1" w:rsidRDefault="004D3D02" w:rsidP="00BB2B22">
            <w:pPr>
              <w:rPr>
                <w:color w:val="FF0000"/>
              </w:rPr>
            </w:pPr>
            <w:r>
              <w:t>a specific</w:t>
            </w:r>
          </w:p>
        </w:tc>
        <w:tc>
          <w:tcPr>
            <w:tcW w:w="986" w:type="pct"/>
          </w:tcPr>
          <w:p w14:paraId="22FD5DBF" w14:textId="5A99AB99" w:rsidR="004D3D02" w:rsidRPr="00A766F1" w:rsidRDefault="004D3D02" w:rsidP="00BB2B22">
            <w:pPr>
              <w:rPr>
                <w:color w:val="FF0000"/>
              </w:rPr>
            </w:pPr>
            <w:r w:rsidRPr="00380E9F">
              <w:t>Edited for clarity.</w:t>
            </w:r>
          </w:p>
        </w:tc>
      </w:tr>
      <w:tr w:rsidR="004D3D02" w:rsidRPr="00A766F1" w14:paraId="66E4D8F5" w14:textId="77777777" w:rsidTr="004D3D02">
        <w:tc>
          <w:tcPr>
            <w:tcW w:w="278" w:type="pct"/>
          </w:tcPr>
          <w:p w14:paraId="4CC02500" w14:textId="33B8FB9E" w:rsidR="004D3D02" w:rsidRPr="00BB2B22" w:rsidRDefault="004D3D02" w:rsidP="00BB2B22">
            <w:r w:rsidRPr="00BB2B22">
              <w:t>9</w:t>
            </w:r>
          </w:p>
        </w:tc>
        <w:tc>
          <w:tcPr>
            <w:tcW w:w="278" w:type="pct"/>
          </w:tcPr>
          <w:p w14:paraId="02584273" w14:textId="77777777" w:rsidR="004D3D02" w:rsidRPr="00BB2B22" w:rsidRDefault="004D3D02" w:rsidP="00BB2B22">
            <w:r w:rsidRPr="00BB2B22">
              <w:t>17</w:t>
            </w:r>
          </w:p>
        </w:tc>
        <w:tc>
          <w:tcPr>
            <w:tcW w:w="1762" w:type="pct"/>
          </w:tcPr>
          <w:p w14:paraId="2702B6EF" w14:textId="77777777" w:rsidR="004D3D02" w:rsidRPr="00BB2B22" w:rsidRDefault="004D3D02" w:rsidP="00BB2B22">
            <w:r w:rsidRPr="00BB2B22">
              <w:t>Periods;</w:t>
            </w:r>
          </w:p>
        </w:tc>
        <w:tc>
          <w:tcPr>
            <w:tcW w:w="1697" w:type="pct"/>
          </w:tcPr>
          <w:p w14:paraId="2E30AA18" w14:textId="46EA8880" w:rsidR="004D3D02" w:rsidRPr="00A766F1" w:rsidRDefault="004D3D02" w:rsidP="00BB2B22">
            <w:pPr>
              <w:rPr>
                <w:color w:val="FF0000"/>
              </w:rPr>
            </w:pPr>
            <w:r>
              <w:t>Period for submitting data. This period must match the same timeframe for the Medicare Advanced APM in which</w:t>
            </w:r>
          </w:p>
        </w:tc>
        <w:tc>
          <w:tcPr>
            <w:tcW w:w="986" w:type="pct"/>
          </w:tcPr>
          <w:p w14:paraId="1BFA2832" w14:textId="62640FA4" w:rsidR="004D3D02" w:rsidRPr="00A766F1" w:rsidRDefault="004D3D02" w:rsidP="00BB2B22">
            <w:pPr>
              <w:rPr>
                <w:color w:val="FF0000"/>
              </w:rPr>
            </w:pPr>
            <w:r w:rsidRPr="00380E9F">
              <w:t>Edited for clarity.</w:t>
            </w:r>
          </w:p>
        </w:tc>
      </w:tr>
      <w:tr w:rsidR="004D3D02" w:rsidRPr="00A766F1" w14:paraId="0C363517" w14:textId="77777777" w:rsidTr="004D3D02">
        <w:tc>
          <w:tcPr>
            <w:tcW w:w="278" w:type="pct"/>
          </w:tcPr>
          <w:p w14:paraId="74642430" w14:textId="2569AECF" w:rsidR="004D3D02" w:rsidRPr="00BB2B22" w:rsidRDefault="004D3D02" w:rsidP="00BB2B22">
            <w:r w:rsidRPr="00BB2B22">
              <w:t>9</w:t>
            </w:r>
          </w:p>
        </w:tc>
        <w:tc>
          <w:tcPr>
            <w:tcW w:w="278" w:type="pct"/>
          </w:tcPr>
          <w:p w14:paraId="40CD48F0" w14:textId="77777777" w:rsidR="004D3D02" w:rsidRPr="00BB2B22" w:rsidRDefault="004D3D02" w:rsidP="00BB2B22">
            <w:r w:rsidRPr="00BB2B22">
              <w:t>17</w:t>
            </w:r>
          </w:p>
        </w:tc>
        <w:tc>
          <w:tcPr>
            <w:tcW w:w="1762" w:type="pct"/>
          </w:tcPr>
          <w:p w14:paraId="60E361B3" w14:textId="2C2D2882" w:rsidR="004D3D02" w:rsidRPr="00BB2B22" w:rsidRDefault="004D3D02" w:rsidP="00BB2B22">
            <w:r w:rsidRPr="00BB2B22">
              <w:t>.</w:t>
            </w:r>
          </w:p>
        </w:tc>
        <w:tc>
          <w:tcPr>
            <w:tcW w:w="1697" w:type="pct"/>
          </w:tcPr>
          <w:p w14:paraId="0E27EA9E" w14:textId="51D0F9E3" w:rsidR="004D3D02" w:rsidRPr="00A766F1" w:rsidRDefault="004D3D02" w:rsidP="00BB2B22">
            <w:r>
              <w:t>participate</w:t>
            </w:r>
          </w:p>
        </w:tc>
        <w:tc>
          <w:tcPr>
            <w:tcW w:w="986" w:type="pct"/>
          </w:tcPr>
          <w:p w14:paraId="2C607A07" w14:textId="7365DA04" w:rsidR="004D3D02" w:rsidRPr="00A766F1" w:rsidRDefault="004D3D02" w:rsidP="00BB2B22">
            <w:r w:rsidRPr="00380E9F">
              <w:t>Edited for clarity.</w:t>
            </w:r>
          </w:p>
        </w:tc>
      </w:tr>
      <w:tr w:rsidR="004D3D02" w:rsidRPr="00A766F1" w14:paraId="005DBCB9" w14:textId="77777777" w:rsidTr="004D3D02">
        <w:tc>
          <w:tcPr>
            <w:tcW w:w="278" w:type="pct"/>
          </w:tcPr>
          <w:p w14:paraId="169F5EF7" w14:textId="0B8B2061" w:rsidR="004D3D02" w:rsidRPr="00BB2B22" w:rsidRDefault="004D3D02" w:rsidP="00BB2B22">
            <w:r w:rsidRPr="00BB2B22">
              <w:t>9</w:t>
            </w:r>
          </w:p>
        </w:tc>
        <w:tc>
          <w:tcPr>
            <w:tcW w:w="278" w:type="pct"/>
          </w:tcPr>
          <w:p w14:paraId="7B0AF8A0" w14:textId="77777777" w:rsidR="004D3D02" w:rsidRPr="00BB2B22" w:rsidRDefault="004D3D02" w:rsidP="00BB2B22">
            <w:r w:rsidRPr="00BB2B22">
              <w:t>17</w:t>
            </w:r>
          </w:p>
        </w:tc>
        <w:tc>
          <w:tcPr>
            <w:tcW w:w="1762" w:type="pct"/>
          </w:tcPr>
          <w:p w14:paraId="32E2C079" w14:textId="77777777" w:rsidR="004D3D02" w:rsidRPr="00BB2B22" w:rsidRDefault="004D3D02" w:rsidP="00BB2B22">
            <w:r w:rsidRPr="00BB2B22">
              <w:t>are not required to submit information for all three Snapshot Periods.</w:t>
            </w:r>
          </w:p>
        </w:tc>
        <w:tc>
          <w:tcPr>
            <w:tcW w:w="1697" w:type="pct"/>
          </w:tcPr>
          <w:p w14:paraId="3FFE9FEC" w14:textId="2777CA8E" w:rsidR="004D3D02" w:rsidRPr="00A766F1" w:rsidRDefault="004D3D02" w:rsidP="00BB2B22">
            <w:pPr>
              <w:rPr>
                <w:color w:val="FF0000"/>
              </w:rPr>
            </w:pPr>
          </w:p>
        </w:tc>
        <w:tc>
          <w:tcPr>
            <w:tcW w:w="986" w:type="pct"/>
          </w:tcPr>
          <w:p w14:paraId="264A02E4" w14:textId="78F28953" w:rsidR="004D3D02" w:rsidRPr="00A766F1" w:rsidRDefault="004D3D02" w:rsidP="00BB2B22">
            <w:pPr>
              <w:rPr>
                <w:color w:val="FF0000"/>
              </w:rPr>
            </w:pPr>
            <w:r w:rsidRPr="00380E9F">
              <w:t>Edited for clarity.</w:t>
            </w:r>
          </w:p>
        </w:tc>
      </w:tr>
      <w:tr w:rsidR="004D3D02" w:rsidRPr="00A766F1" w14:paraId="56FEBA33" w14:textId="77777777" w:rsidTr="004D3D02">
        <w:tc>
          <w:tcPr>
            <w:tcW w:w="278" w:type="pct"/>
          </w:tcPr>
          <w:p w14:paraId="3553E658" w14:textId="5F4C3D82" w:rsidR="004D3D02" w:rsidRPr="00A766F1" w:rsidRDefault="004D3D02" w:rsidP="00BB2B22">
            <w:r w:rsidRPr="00A766F1">
              <w:t>9</w:t>
            </w:r>
          </w:p>
        </w:tc>
        <w:tc>
          <w:tcPr>
            <w:tcW w:w="278" w:type="pct"/>
          </w:tcPr>
          <w:p w14:paraId="6EB897CE" w14:textId="77777777" w:rsidR="004D3D02" w:rsidRPr="00A766F1" w:rsidRDefault="004D3D02" w:rsidP="00BB2B22">
            <w:r w:rsidRPr="00A766F1">
              <w:t>24</w:t>
            </w:r>
          </w:p>
        </w:tc>
        <w:tc>
          <w:tcPr>
            <w:tcW w:w="1762" w:type="pct"/>
          </w:tcPr>
          <w:p w14:paraId="0A04AA63" w14:textId="2743330F" w:rsidR="004D3D02" w:rsidRPr="00A766F1" w:rsidRDefault="004D3D02" w:rsidP="00BB2B22"/>
        </w:tc>
        <w:tc>
          <w:tcPr>
            <w:tcW w:w="1697" w:type="pct"/>
          </w:tcPr>
          <w:p w14:paraId="580A840A" w14:textId="77777777" w:rsidR="004D3D02" w:rsidRDefault="004D3D02" w:rsidP="00BB2B22">
            <w:r>
              <w:t>Snapshot Period</w:t>
            </w:r>
          </w:p>
          <w:p w14:paraId="70095B79" w14:textId="26785950" w:rsidR="004D3D02" w:rsidRPr="00A766F1" w:rsidRDefault="004D3D02" w:rsidP="00BB2B22">
            <w:r>
              <w:t>Please select the Snapshot Period for which you are submitting data for the 2019 QP Performance Period.  Note, this Snapshot Period should be the same as the Medicare FFS Snapshot Period data you choose to be used in the All-</w:t>
            </w:r>
          </w:p>
        </w:tc>
        <w:tc>
          <w:tcPr>
            <w:tcW w:w="986" w:type="pct"/>
          </w:tcPr>
          <w:p w14:paraId="3207240C" w14:textId="73C72B9A" w:rsidR="004D3D02" w:rsidRPr="00A766F1" w:rsidRDefault="004D3D02" w:rsidP="00BB2B22">
            <w:r w:rsidRPr="00561C5A">
              <w:t>Edited for alignment with finalized requirement.</w:t>
            </w:r>
          </w:p>
        </w:tc>
      </w:tr>
      <w:tr w:rsidR="004D3D02" w:rsidRPr="00A766F1" w14:paraId="5CCB30AA" w14:textId="77777777" w:rsidTr="004D3D02">
        <w:tc>
          <w:tcPr>
            <w:tcW w:w="278" w:type="pct"/>
          </w:tcPr>
          <w:p w14:paraId="053A0834" w14:textId="383E273E" w:rsidR="004D3D02" w:rsidRPr="00664876" w:rsidRDefault="004D3D02" w:rsidP="00BB2B22">
            <w:r w:rsidRPr="00664876">
              <w:t>9</w:t>
            </w:r>
          </w:p>
        </w:tc>
        <w:tc>
          <w:tcPr>
            <w:tcW w:w="278" w:type="pct"/>
          </w:tcPr>
          <w:p w14:paraId="1E5965EB" w14:textId="77777777" w:rsidR="004D3D02" w:rsidRPr="00664876" w:rsidRDefault="004D3D02" w:rsidP="00BB2B22">
            <w:r w:rsidRPr="00664876">
              <w:t>27</w:t>
            </w:r>
          </w:p>
        </w:tc>
        <w:tc>
          <w:tcPr>
            <w:tcW w:w="1762" w:type="pct"/>
          </w:tcPr>
          <w:p w14:paraId="4B14D756" w14:textId="77777777" w:rsidR="004D3D02" w:rsidRPr="00664876" w:rsidRDefault="004D3D02" w:rsidP="00BB2B22">
            <w:r w:rsidRPr="00664876">
              <w:t xml:space="preserve">Add a </w:t>
            </w:r>
          </w:p>
        </w:tc>
        <w:tc>
          <w:tcPr>
            <w:tcW w:w="1697" w:type="pct"/>
          </w:tcPr>
          <w:p w14:paraId="7995CA37" w14:textId="73C92550" w:rsidR="004D3D02" w:rsidRPr="00A766F1" w:rsidRDefault="004D3D02" w:rsidP="00BB2B22">
            <w:pPr>
              <w:rPr>
                <w:color w:val="FF0000"/>
              </w:rPr>
            </w:pPr>
          </w:p>
        </w:tc>
        <w:tc>
          <w:tcPr>
            <w:tcW w:w="986" w:type="pct"/>
          </w:tcPr>
          <w:p w14:paraId="027BA73B" w14:textId="3AE09E78" w:rsidR="004D3D02" w:rsidRPr="00A766F1" w:rsidRDefault="004D3D02" w:rsidP="00BB2B22">
            <w:pPr>
              <w:rPr>
                <w:color w:val="FF0000"/>
              </w:rPr>
            </w:pPr>
            <w:r w:rsidRPr="00561C5A">
              <w:t>Edited for alignment with finalized requirement.</w:t>
            </w:r>
          </w:p>
        </w:tc>
      </w:tr>
      <w:tr w:rsidR="004D3D02" w:rsidRPr="00A766F1" w14:paraId="7D1FFA30" w14:textId="77777777" w:rsidTr="004D3D02">
        <w:tc>
          <w:tcPr>
            <w:tcW w:w="278" w:type="pct"/>
          </w:tcPr>
          <w:p w14:paraId="7A16C65E" w14:textId="36D296B0" w:rsidR="004D3D02" w:rsidRPr="00664876" w:rsidRDefault="004D3D02" w:rsidP="00BB2B22">
            <w:r w:rsidRPr="00664876">
              <w:t>9</w:t>
            </w:r>
          </w:p>
        </w:tc>
        <w:tc>
          <w:tcPr>
            <w:tcW w:w="278" w:type="pct"/>
          </w:tcPr>
          <w:p w14:paraId="56C50879" w14:textId="77777777" w:rsidR="004D3D02" w:rsidRPr="00664876" w:rsidRDefault="004D3D02" w:rsidP="00BB2B22">
            <w:r w:rsidRPr="00664876">
              <w:t>27</w:t>
            </w:r>
          </w:p>
        </w:tc>
        <w:tc>
          <w:tcPr>
            <w:tcW w:w="1762" w:type="pct"/>
          </w:tcPr>
          <w:p w14:paraId="69379E5D" w14:textId="1530BAB7" w:rsidR="004D3D02" w:rsidRPr="00664876" w:rsidRDefault="004D3D02" w:rsidP="00BB2B22">
            <w:r w:rsidRPr="00664876">
              <w:t xml:space="preserve"> </w:t>
            </w:r>
          </w:p>
        </w:tc>
        <w:tc>
          <w:tcPr>
            <w:tcW w:w="1697" w:type="pct"/>
          </w:tcPr>
          <w:p w14:paraId="19E5B50C" w14:textId="77777777" w:rsidR="004D3D02" w:rsidRDefault="004D3D02" w:rsidP="00BB2B22">
            <w:r>
              <w:t>QP Calculation.  If you have not achieved QP status based on any Medicare snapshot, we will assess your performance using the All-Payer Combination Option base on the snapshot you select:</w:t>
            </w:r>
          </w:p>
          <w:p w14:paraId="0CC2E95E" w14:textId="77777777" w:rsidR="004D3D02" w:rsidRDefault="004D3D02" w:rsidP="00BB2B22">
            <w:r>
              <w:t>[Drop down menu]</w:t>
            </w:r>
          </w:p>
          <w:p w14:paraId="2C7F6BEE" w14:textId="77777777" w:rsidR="004D3D02" w:rsidRDefault="004D3D02" w:rsidP="00BB2B22">
            <w:r>
              <w:t xml:space="preserve">1. January – March </w:t>
            </w:r>
          </w:p>
          <w:p w14:paraId="2F5C4674" w14:textId="77777777" w:rsidR="004D3D02" w:rsidRDefault="004D3D02" w:rsidP="00BB2B22">
            <w:r>
              <w:t>2. January – June</w:t>
            </w:r>
          </w:p>
          <w:p w14:paraId="0207A470" w14:textId="77777777" w:rsidR="004D3D02" w:rsidRDefault="004D3D02" w:rsidP="00BB2B22">
            <w:r>
              <w:t>3. January – August</w:t>
            </w:r>
          </w:p>
          <w:p w14:paraId="7A3C1D6C" w14:textId="77777777" w:rsidR="004D3D02" w:rsidRDefault="004D3D02" w:rsidP="00BB2B22">
            <w:r>
              <w:t>Work Sheet for Data Submission</w:t>
            </w:r>
          </w:p>
          <w:p w14:paraId="15C33A1E" w14:textId="6F41B60A" w:rsidR="004D3D02" w:rsidRPr="00A766F1" w:rsidRDefault="004D3D02" w:rsidP="00BB2B22">
            <w:r>
              <w:t>[Instructions provided for downloading and uploading a Excell Spreadsheet for entering required data.</w:t>
            </w:r>
          </w:p>
        </w:tc>
        <w:tc>
          <w:tcPr>
            <w:tcW w:w="986" w:type="pct"/>
          </w:tcPr>
          <w:p w14:paraId="7D994CB0" w14:textId="562C2E3F" w:rsidR="004D3D02" w:rsidRPr="00A766F1" w:rsidRDefault="004D3D02" w:rsidP="00BB2B22">
            <w:r w:rsidRPr="00561C5A">
              <w:t>Edited for alignment with finalized requirement.</w:t>
            </w:r>
          </w:p>
        </w:tc>
      </w:tr>
      <w:tr w:rsidR="004D3D02" w:rsidRPr="00A766F1" w14:paraId="76426B6B" w14:textId="77777777" w:rsidTr="004D3D02">
        <w:tc>
          <w:tcPr>
            <w:tcW w:w="278" w:type="pct"/>
          </w:tcPr>
          <w:p w14:paraId="4ECE0630" w14:textId="7B282FDB" w:rsidR="004D3D02" w:rsidRPr="00664876" w:rsidRDefault="004D3D02" w:rsidP="00BB2B22">
            <w:r w:rsidRPr="00664876">
              <w:t>9</w:t>
            </w:r>
          </w:p>
        </w:tc>
        <w:tc>
          <w:tcPr>
            <w:tcW w:w="278" w:type="pct"/>
          </w:tcPr>
          <w:p w14:paraId="50D037ED" w14:textId="77777777" w:rsidR="004D3D02" w:rsidRPr="00664876" w:rsidRDefault="004D3D02" w:rsidP="00BB2B22">
            <w:r w:rsidRPr="00664876">
              <w:t>37</w:t>
            </w:r>
          </w:p>
        </w:tc>
        <w:tc>
          <w:tcPr>
            <w:tcW w:w="1762" w:type="pct"/>
          </w:tcPr>
          <w:p w14:paraId="61A07E96" w14:textId="77777777" w:rsidR="004D3D02" w:rsidRPr="00664876" w:rsidRDefault="004D3D02" w:rsidP="00BB2B22">
            <w:r w:rsidRPr="00664876">
              <w:t>+ [Button] [</w:t>
            </w:r>
          </w:p>
        </w:tc>
        <w:tc>
          <w:tcPr>
            <w:tcW w:w="1697" w:type="pct"/>
          </w:tcPr>
          <w:p w14:paraId="65252E56" w14:textId="58D85D45" w:rsidR="004D3D02" w:rsidRPr="00A766F1" w:rsidRDefault="004D3D02" w:rsidP="00BB2B22">
            <w:pPr>
              <w:rPr>
                <w:color w:val="FF0000"/>
              </w:rPr>
            </w:pPr>
          </w:p>
        </w:tc>
        <w:tc>
          <w:tcPr>
            <w:tcW w:w="986" w:type="pct"/>
          </w:tcPr>
          <w:p w14:paraId="5E6F7E05" w14:textId="067CC1EC" w:rsidR="004D3D02" w:rsidRPr="00A766F1" w:rsidRDefault="004D3D02" w:rsidP="00BB2B22">
            <w:pPr>
              <w:rPr>
                <w:color w:val="FF0000"/>
              </w:rPr>
            </w:pPr>
            <w:r w:rsidRPr="00776CD6">
              <w:t>Edited for alignment with finalized requirement.</w:t>
            </w:r>
          </w:p>
        </w:tc>
      </w:tr>
      <w:tr w:rsidR="004D3D02" w:rsidRPr="00A766F1" w14:paraId="1FD75598" w14:textId="77777777" w:rsidTr="004D3D02">
        <w:tc>
          <w:tcPr>
            <w:tcW w:w="278" w:type="pct"/>
          </w:tcPr>
          <w:p w14:paraId="6D1FCD66" w14:textId="617CA96E" w:rsidR="004D3D02" w:rsidRPr="00664876" w:rsidRDefault="004D3D02" w:rsidP="00BB2B22">
            <w:r w:rsidRPr="00664876">
              <w:t>9</w:t>
            </w:r>
          </w:p>
        </w:tc>
        <w:tc>
          <w:tcPr>
            <w:tcW w:w="278" w:type="pct"/>
          </w:tcPr>
          <w:p w14:paraId="7817A0B0" w14:textId="77777777" w:rsidR="004D3D02" w:rsidRPr="00664876" w:rsidRDefault="004D3D02" w:rsidP="00BB2B22">
            <w:r w:rsidRPr="00664876">
              <w:t>37</w:t>
            </w:r>
          </w:p>
        </w:tc>
        <w:tc>
          <w:tcPr>
            <w:tcW w:w="1762" w:type="pct"/>
          </w:tcPr>
          <w:p w14:paraId="68EE5D9F" w14:textId="77777777" w:rsidR="004D3D02" w:rsidRPr="00664876" w:rsidRDefault="004D3D02" w:rsidP="00BB2B22">
            <w:r w:rsidRPr="00664876">
              <w:t xml:space="preserve">below </w:t>
            </w:r>
          </w:p>
        </w:tc>
        <w:tc>
          <w:tcPr>
            <w:tcW w:w="1697" w:type="pct"/>
          </w:tcPr>
          <w:p w14:paraId="1B8A85D0" w14:textId="723E6F8E" w:rsidR="004D3D02" w:rsidRPr="00A766F1" w:rsidRDefault="004D3D02" w:rsidP="00BB2B22">
            <w:pPr>
              <w:rPr>
                <w:color w:val="FF0000"/>
              </w:rPr>
            </w:pPr>
            <w:r>
              <w:t>payment arrangement with each</w:t>
            </w:r>
          </w:p>
        </w:tc>
        <w:tc>
          <w:tcPr>
            <w:tcW w:w="986" w:type="pct"/>
          </w:tcPr>
          <w:p w14:paraId="2C3C495E" w14:textId="5D5A04F2" w:rsidR="004D3D02" w:rsidRPr="00A766F1" w:rsidRDefault="004D3D02" w:rsidP="00BB2B22">
            <w:pPr>
              <w:rPr>
                <w:color w:val="FF0000"/>
              </w:rPr>
            </w:pPr>
            <w:r w:rsidRPr="00776CD6">
              <w:t>Edited for alignment with finalized requirement.</w:t>
            </w:r>
          </w:p>
        </w:tc>
      </w:tr>
      <w:tr w:rsidR="004D3D02" w:rsidRPr="00A766F1" w14:paraId="1280F9EF" w14:textId="77777777" w:rsidTr="004D3D02">
        <w:tc>
          <w:tcPr>
            <w:tcW w:w="278" w:type="pct"/>
          </w:tcPr>
          <w:p w14:paraId="2E29B240" w14:textId="7BB1B9E9" w:rsidR="004D3D02" w:rsidRPr="00664876" w:rsidRDefault="004D3D02" w:rsidP="00BB2B22">
            <w:r w:rsidRPr="00664876">
              <w:t>9</w:t>
            </w:r>
          </w:p>
        </w:tc>
        <w:tc>
          <w:tcPr>
            <w:tcW w:w="278" w:type="pct"/>
          </w:tcPr>
          <w:p w14:paraId="10A80104" w14:textId="77777777" w:rsidR="004D3D02" w:rsidRPr="00664876" w:rsidRDefault="004D3D02" w:rsidP="00BB2B22">
            <w:r w:rsidRPr="00664876">
              <w:t>38</w:t>
            </w:r>
          </w:p>
        </w:tc>
        <w:tc>
          <w:tcPr>
            <w:tcW w:w="1762" w:type="pct"/>
          </w:tcPr>
          <w:p w14:paraId="4742DAFB" w14:textId="77777777" w:rsidR="004D3D02" w:rsidRPr="00664876" w:rsidRDefault="004D3D02" w:rsidP="00BB2B22">
            <w:r w:rsidRPr="00664876">
              <w:t>(</w:t>
            </w:r>
          </w:p>
        </w:tc>
        <w:tc>
          <w:tcPr>
            <w:tcW w:w="1697" w:type="pct"/>
          </w:tcPr>
          <w:p w14:paraId="6AD7B47C" w14:textId="2DFED114" w:rsidR="004D3D02" w:rsidRPr="00A766F1" w:rsidRDefault="004D3D02" w:rsidP="00BB2B22">
            <w:pPr>
              <w:rPr>
                <w:color w:val="FF0000"/>
              </w:rPr>
            </w:pPr>
          </w:p>
        </w:tc>
        <w:tc>
          <w:tcPr>
            <w:tcW w:w="986" w:type="pct"/>
          </w:tcPr>
          <w:p w14:paraId="7033E910" w14:textId="332A6000" w:rsidR="004D3D02" w:rsidRPr="00A766F1" w:rsidRDefault="004D3D02" w:rsidP="00BB2B22">
            <w:pPr>
              <w:rPr>
                <w:color w:val="FF0000"/>
              </w:rPr>
            </w:pPr>
            <w:r w:rsidRPr="00776CD6">
              <w:t>Edited for alignment with finalized requirement.</w:t>
            </w:r>
          </w:p>
        </w:tc>
      </w:tr>
      <w:tr w:rsidR="004D3D02" w:rsidRPr="00A766F1" w14:paraId="6041BDC6" w14:textId="77777777" w:rsidTr="004D3D02">
        <w:tc>
          <w:tcPr>
            <w:tcW w:w="278" w:type="pct"/>
          </w:tcPr>
          <w:p w14:paraId="6C019AD8" w14:textId="254884D4" w:rsidR="004D3D02" w:rsidRPr="00664876" w:rsidRDefault="004D3D02" w:rsidP="00BB2B22">
            <w:r w:rsidRPr="00664876">
              <w:t>9</w:t>
            </w:r>
          </w:p>
        </w:tc>
        <w:tc>
          <w:tcPr>
            <w:tcW w:w="278" w:type="pct"/>
          </w:tcPr>
          <w:p w14:paraId="149E3F37" w14:textId="77777777" w:rsidR="004D3D02" w:rsidRPr="00664876" w:rsidRDefault="004D3D02" w:rsidP="00BB2B22">
            <w:r w:rsidRPr="00664876">
              <w:t>38</w:t>
            </w:r>
          </w:p>
        </w:tc>
        <w:tc>
          <w:tcPr>
            <w:tcW w:w="1762" w:type="pct"/>
          </w:tcPr>
          <w:p w14:paraId="15F43F24" w14:textId="77777777" w:rsidR="004D3D02" w:rsidRPr="00664876" w:rsidRDefault="004D3D02" w:rsidP="00BB2B22">
            <w:r w:rsidRPr="00664876">
              <w:t>each discrete</w:t>
            </w:r>
          </w:p>
        </w:tc>
        <w:tc>
          <w:tcPr>
            <w:tcW w:w="1697" w:type="pct"/>
          </w:tcPr>
          <w:p w14:paraId="0886B9BC" w14:textId="77777777" w:rsidR="004D3D02" w:rsidRDefault="004D3D02" w:rsidP="00BB2B22">
            <w:r>
              <w:t xml:space="preserve">discrete </w:t>
            </w:r>
          </w:p>
          <w:p w14:paraId="5627037F" w14:textId="33901D77" w:rsidR="004D3D02" w:rsidRPr="00A766F1" w:rsidRDefault="004D3D02" w:rsidP="00BB2B22">
            <w:pPr>
              <w:rPr>
                <w:color w:val="FF0000"/>
              </w:rPr>
            </w:pPr>
            <w:r>
              <w:t>from which</w:t>
            </w:r>
          </w:p>
        </w:tc>
        <w:tc>
          <w:tcPr>
            <w:tcW w:w="986" w:type="pct"/>
          </w:tcPr>
          <w:p w14:paraId="31BDFA8D" w14:textId="2CB7E13C" w:rsidR="004D3D02" w:rsidRPr="00A766F1" w:rsidRDefault="004D3D02" w:rsidP="00BB2B22">
            <w:pPr>
              <w:rPr>
                <w:color w:val="FF0000"/>
              </w:rPr>
            </w:pPr>
            <w:r w:rsidRPr="00776CD6">
              <w:t>Edited for alignment with finalized requirement.</w:t>
            </w:r>
          </w:p>
        </w:tc>
      </w:tr>
      <w:tr w:rsidR="004D3D02" w:rsidRPr="00A766F1" w14:paraId="0DA2E963" w14:textId="77777777" w:rsidTr="004D3D02">
        <w:tc>
          <w:tcPr>
            <w:tcW w:w="278" w:type="pct"/>
          </w:tcPr>
          <w:p w14:paraId="4CFB1CBB" w14:textId="26B1438F" w:rsidR="004D3D02" w:rsidRPr="00664876" w:rsidRDefault="004D3D02" w:rsidP="00BB2B22">
            <w:r w:rsidRPr="00664876">
              <w:t>9</w:t>
            </w:r>
          </w:p>
        </w:tc>
        <w:tc>
          <w:tcPr>
            <w:tcW w:w="278" w:type="pct"/>
          </w:tcPr>
          <w:p w14:paraId="588A0481" w14:textId="77777777" w:rsidR="004D3D02" w:rsidRPr="00664876" w:rsidRDefault="004D3D02" w:rsidP="00BB2B22">
            <w:r w:rsidRPr="00664876">
              <w:t>38</w:t>
            </w:r>
          </w:p>
        </w:tc>
        <w:tc>
          <w:tcPr>
            <w:tcW w:w="1762" w:type="pct"/>
          </w:tcPr>
          <w:p w14:paraId="22F4D9F1" w14:textId="77777777" w:rsidR="004D3D02" w:rsidRPr="00664876" w:rsidRDefault="004D3D02" w:rsidP="00BB2B22">
            <w:r w:rsidRPr="00664876">
              <w:t xml:space="preserve">), and there is no limit on the number of payers (plans) for which </w:t>
            </w:r>
          </w:p>
        </w:tc>
        <w:tc>
          <w:tcPr>
            <w:tcW w:w="1697" w:type="pct"/>
          </w:tcPr>
          <w:p w14:paraId="2D872D2E" w14:textId="76EE7D30" w:rsidR="004D3D02" w:rsidRDefault="004D3D02" w:rsidP="00BB2B22">
            <w:r>
              <w:t>have received payment for serviced during the snapshot period selected.]</w:t>
            </w:r>
          </w:p>
          <w:p w14:paraId="35DD1514" w14:textId="77777777" w:rsidR="004D3D02" w:rsidRDefault="004D3D02" w:rsidP="00BB2B22"/>
          <w:p w14:paraId="2659C2CD" w14:textId="7D7E7229" w:rsidR="004D3D02" w:rsidRPr="00A766F1" w:rsidRDefault="004D3D02" w:rsidP="00BB2B22">
            <w:pPr>
              <w:rPr>
                <w:color w:val="FF0000"/>
              </w:rPr>
            </w:pPr>
            <w:r>
              <w:t>In the Participant Identification section of the QPP All Payer Submission Form, you selected whether your submission is at the APM Entity, Eligible Clinician, or TIN level. In Section [#], you indicated the “Snapshot Period” for which you are submitting data. Data reported in this worksheet MUST be reported at the level you indicated in the “Submitter Type” field and for the “Snapshot Period” you indicated in Section [#]. For example, if you selected “TIN level” as your submitter type and the “Second Snapshot” as the period for which you are submitting data, please</w:t>
            </w:r>
          </w:p>
        </w:tc>
        <w:tc>
          <w:tcPr>
            <w:tcW w:w="986" w:type="pct"/>
          </w:tcPr>
          <w:p w14:paraId="5C92FA8D" w14:textId="364582AA" w:rsidR="004D3D02" w:rsidRPr="00A766F1" w:rsidRDefault="004D3D02" w:rsidP="00BB2B22">
            <w:pPr>
              <w:rPr>
                <w:color w:val="FF0000"/>
              </w:rPr>
            </w:pPr>
            <w:r w:rsidRPr="00561C5A">
              <w:t>Edited for alignment with finalized requirement.</w:t>
            </w:r>
          </w:p>
        </w:tc>
      </w:tr>
      <w:tr w:rsidR="004D3D02" w:rsidRPr="00A766F1" w14:paraId="6F92F160" w14:textId="77777777" w:rsidTr="004D3D02">
        <w:tc>
          <w:tcPr>
            <w:tcW w:w="278" w:type="pct"/>
          </w:tcPr>
          <w:p w14:paraId="58C745A0" w14:textId="17732E65" w:rsidR="004D3D02" w:rsidRPr="00664876" w:rsidRDefault="004D3D02" w:rsidP="00BB2B22">
            <w:r w:rsidRPr="00664876">
              <w:t>10</w:t>
            </w:r>
          </w:p>
        </w:tc>
        <w:tc>
          <w:tcPr>
            <w:tcW w:w="278" w:type="pct"/>
          </w:tcPr>
          <w:p w14:paraId="6FC6F8BE" w14:textId="77777777" w:rsidR="004D3D02" w:rsidRPr="00664876" w:rsidRDefault="004D3D02" w:rsidP="00BB2B22">
            <w:r w:rsidRPr="00664876">
              <w:t>2</w:t>
            </w:r>
          </w:p>
        </w:tc>
        <w:tc>
          <w:tcPr>
            <w:tcW w:w="1762" w:type="pct"/>
          </w:tcPr>
          <w:p w14:paraId="4FEEE117" w14:textId="77777777" w:rsidR="004D3D02" w:rsidRPr="00664876" w:rsidRDefault="004D3D02" w:rsidP="00BB2B22">
            <w:r w:rsidRPr="00664876">
              <w:t xml:space="preserve">may </w:t>
            </w:r>
          </w:p>
        </w:tc>
        <w:tc>
          <w:tcPr>
            <w:tcW w:w="1697" w:type="pct"/>
          </w:tcPr>
          <w:p w14:paraId="1A3E21B3" w14:textId="46CC9225" w:rsidR="004D3D02" w:rsidRPr="00A766F1" w:rsidRDefault="004D3D02" w:rsidP="00BB2B22">
            <w:pPr>
              <w:rPr>
                <w:color w:val="FF0000"/>
              </w:rPr>
            </w:pPr>
          </w:p>
        </w:tc>
        <w:tc>
          <w:tcPr>
            <w:tcW w:w="986" w:type="pct"/>
          </w:tcPr>
          <w:p w14:paraId="5C9F8A8C" w14:textId="3CED90B5" w:rsidR="004D3D02" w:rsidRPr="00A766F1" w:rsidRDefault="004D3D02" w:rsidP="00BB2B22">
            <w:pPr>
              <w:rPr>
                <w:color w:val="FF0000"/>
              </w:rPr>
            </w:pPr>
            <w:r w:rsidRPr="00664876">
              <w:t>Edited to clarify.</w:t>
            </w:r>
          </w:p>
        </w:tc>
      </w:tr>
      <w:tr w:rsidR="004D3D02" w:rsidRPr="00A766F1" w14:paraId="3A7AC967" w14:textId="77777777" w:rsidTr="004D3D02">
        <w:tc>
          <w:tcPr>
            <w:tcW w:w="278" w:type="pct"/>
          </w:tcPr>
          <w:p w14:paraId="7342EBE1" w14:textId="6E1CA4EB" w:rsidR="004D3D02" w:rsidRPr="00A766F1" w:rsidRDefault="004D3D02" w:rsidP="00BB2B22">
            <w:r w:rsidRPr="00A766F1">
              <w:t>10</w:t>
            </w:r>
          </w:p>
        </w:tc>
        <w:tc>
          <w:tcPr>
            <w:tcW w:w="278" w:type="pct"/>
          </w:tcPr>
          <w:p w14:paraId="69600841" w14:textId="77777777" w:rsidR="004D3D02" w:rsidRPr="00A766F1" w:rsidRDefault="004D3D02" w:rsidP="00BB2B22">
            <w:r w:rsidRPr="00A766F1">
              <w:t>2</w:t>
            </w:r>
          </w:p>
        </w:tc>
        <w:tc>
          <w:tcPr>
            <w:tcW w:w="1762" w:type="pct"/>
          </w:tcPr>
          <w:p w14:paraId="681F4A65" w14:textId="77777777" w:rsidR="004D3D02" w:rsidRDefault="004D3D02" w:rsidP="00BB2B22">
            <w:r>
              <w:t xml:space="preserve">in all payment arrangements under which your TIN received payments during the Second Snapshot (January 1, 2019-June 30, 2019). </w:t>
            </w:r>
            <w:r>
              <w:br/>
            </w:r>
            <w:r>
              <w:br/>
              <w:t xml:space="preserve">This form may be completed by [the eligible clinician/an eligible clinician in your TIN/an eligible clinician in your APM Entity] or by an authorized individual on behalf of the [eligible clinician/TIN/APM Entity. Examples of authorized individuals include (but are not limited to) practice manager, financial analyst/ manager, and accountant. </w:t>
            </w:r>
            <w:r>
              <w:br/>
            </w:r>
          </w:p>
          <w:p w14:paraId="1375F875" w14:textId="77777777" w:rsidR="004D3D02" w:rsidRDefault="004D3D02" w:rsidP="00BB2B22">
            <w:r>
              <w:t>Note: The TIN reporting option may only be used by TINs participating in the Medicare Shared Savings Program.</w:t>
            </w:r>
          </w:p>
          <w:p w14:paraId="2FC96C55" w14:textId="77777777" w:rsidR="004D3D02" w:rsidRPr="00A766F1" w:rsidRDefault="004D3D02" w:rsidP="00BB2B22">
            <w:r>
              <w:t xml:space="preserve">The following </w:t>
            </w:r>
          </w:p>
        </w:tc>
        <w:tc>
          <w:tcPr>
            <w:tcW w:w="1697" w:type="pct"/>
          </w:tcPr>
          <w:p w14:paraId="5D4DCBD3" w14:textId="7F51CFB9" w:rsidR="004D3D02" w:rsidRPr="00A766F1" w:rsidRDefault="004D3D02" w:rsidP="00BB2B22"/>
        </w:tc>
        <w:tc>
          <w:tcPr>
            <w:tcW w:w="986" w:type="pct"/>
          </w:tcPr>
          <w:p w14:paraId="0C913A6B" w14:textId="2A380AF6" w:rsidR="004D3D02" w:rsidRPr="00A766F1" w:rsidRDefault="004D3D02" w:rsidP="00BB2B22">
            <w:r w:rsidRPr="00561C5A">
              <w:t>Edited for alignment with finalized requirement.</w:t>
            </w:r>
          </w:p>
        </w:tc>
      </w:tr>
      <w:tr w:rsidR="004D3D02" w:rsidRPr="00A766F1" w14:paraId="791ED13D" w14:textId="77777777" w:rsidTr="004D3D02">
        <w:tc>
          <w:tcPr>
            <w:tcW w:w="278" w:type="pct"/>
          </w:tcPr>
          <w:p w14:paraId="0F5F63BE" w14:textId="49F44E91" w:rsidR="004D3D02" w:rsidRPr="00664876" w:rsidRDefault="004D3D02" w:rsidP="00664876">
            <w:r w:rsidRPr="00664876">
              <w:t>10</w:t>
            </w:r>
          </w:p>
        </w:tc>
        <w:tc>
          <w:tcPr>
            <w:tcW w:w="278" w:type="pct"/>
          </w:tcPr>
          <w:p w14:paraId="598236C1" w14:textId="77777777" w:rsidR="004D3D02" w:rsidRPr="00664876" w:rsidRDefault="004D3D02" w:rsidP="00664876">
            <w:r w:rsidRPr="00664876">
              <w:t>13</w:t>
            </w:r>
          </w:p>
        </w:tc>
        <w:tc>
          <w:tcPr>
            <w:tcW w:w="1762" w:type="pct"/>
          </w:tcPr>
          <w:p w14:paraId="62683A46" w14:textId="77777777" w:rsidR="004D3D02" w:rsidRPr="00664876" w:rsidRDefault="004D3D02" w:rsidP="00664876">
            <w:r w:rsidRPr="00664876">
              <w:t xml:space="preserve">. After the information below has been entered for </w:t>
            </w:r>
          </w:p>
        </w:tc>
        <w:tc>
          <w:tcPr>
            <w:tcW w:w="1697" w:type="pct"/>
          </w:tcPr>
          <w:p w14:paraId="5390715C" w14:textId="7B71AFB5" w:rsidR="004D3D02" w:rsidRPr="00A766F1" w:rsidRDefault="004D3D02" w:rsidP="00664876">
            <w:pPr>
              <w:rPr>
                <w:color w:val="FF0000"/>
              </w:rPr>
            </w:pPr>
            <w:r>
              <w:t>must be submitted in</w:t>
            </w:r>
          </w:p>
        </w:tc>
        <w:tc>
          <w:tcPr>
            <w:tcW w:w="986" w:type="pct"/>
          </w:tcPr>
          <w:p w14:paraId="6759BFC5" w14:textId="6BBCED9B" w:rsidR="004D3D02" w:rsidRPr="00A766F1" w:rsidRDefault="004D3D02" w:rsidP="00664876">
            <w:pPr>
              <w:rPr>
                <w:color w:val="FF0000"/>
              </w:rPr>
            </w:pPr>
            <w:r w:rsidRPr="00077769">
              <w:t>Edited for alignment with finalized requirement.</w:t>
            </w:r>
          </w:p>
        </w:tc>
      </w:tr>
      <w:tr w:rsidR="004D3D02" w:rsidRPr="00A766F1" w14:paraId="7DF4272B" w14:textId="77777777" w:rsidTr="004D3D02">
        <w:tc>
          <w:tcPr>
            <w:tcW w:w="278" w:type="pct"/>
          </w:tcPr>
          <w:p w14:paraId="08F0B20E" w14:textId="60C474AD" w:rsidR="004D3D02" w:rsidRPr="00664876" w:rsidRDefault="004D3D02" w:rsidP="00664876">
            <w:r w:rsidRPr="00664876">
              <w:t>10</w:t>
            </w:r>
          </w:p>
        </w:tc>
        <w:tc>
          <w:tcPr>
            <w:tcW w:w="278" w:type="pct"/>
          </w:tcPr>
          <w:p w14:paraId="14EB6DDF" w14:textId="77777777" w:rsidR="004D3D02" w:rsidRPr="00664876" w:rsidRDefault="004D3D02" w:rsidP="00664876">
            <w:r w:rsidRPr="00664876">
              <w:t>14</w:t>
            </w:r>
          </w:p>
        </w:tc>
        <w:tc>
          <w:tcPr>
            <w:tcW w:w="1762" w:type="pct"/>
          </w:tcPr>
          <w:p w14:paraId="66C4F89E" w14:textId="77777777" w:rsidR="004D3D02" w:rsidRPr="00664876" w:rsidRDefault="004D3D02" w:rsidP="00664876">
            <w:r w:rsidRPr="00664876">
              <w:t>payer, display a chart summarizing the payers entered so far, and allow users to press this button again to add another payer]</w:t>
            </w:r>
          </w:p>
        </w:tc>
        <w:tc>
          <w:tcPr>
            <w:tcW w:w="1697" w:type="pct"/>
          </w:tcPr>
          <w:p w14:paraId="2D82B4E5" w14:textId="045BA4D4" w:rsidR="004D3D02" w:rsidRPr="00A766F1" w:rsidRDefault="004D3D02" w:rsidP="00664876">
            <w:pPr>
              <w:rPr>
                <w:color w:val="FF0000"/>
              </w:rPr>
            </w:pPr>
            <w:r>
              <w:t>row of the worksheet for which an entry is made:</w:t>
            </w:r>
          </w:p>
        </w:tc>
        <w:tc>
          <w:tcPr>
            <w:tcW w:w="986" w:type="pct"/>
          </w:tcPr>
          <w:p w14:paraId="0A627376" w14:textId="05B736F8" w:rsidR="004D3D02" w:rsidRPr="00A766F1" w:rsidRDefault="004D3D02" w:rsidP="00664876">
            <w:pPr>
              <w:rPr>
                <w:color w:val="FF0000"/>
              </w:rPr>
            </w:pPr>
            <w:r w:rsidRPr="00077769">
              <w:t>Edited for alignment with finalized requirement.</w:t>
            </w:r>
          </w:p>
        </w:tc>
      </w:tr>
      <w:tr w:rsidR="004D3D02" w:rsidRPr="00A766F1" w14:paraId="4F46181D" w14:textId="77777777" w:rsidTr="004D3D02">
        <w:tc>
          <w:tcPr>
            <w:tcW w:w="278" w:type="pct"/>
          </w:tcPr>
          <w:p w14:paraId="442E9091" w14:textId="7004DDA0" w:rsidR="004D3D02" w:rsidRPr="00664876" w:rsidRDefault="004D3D02" w:rsidP="00664876">
            <w:r w:rsidRPr="00664876">
              <w:t>10</w:t>
            </w:r>
          </w:p>
        </w:tc>
        <w:tc>
          <w:tcPr>
            <w:tcW w:w="278" w:type="pct"/>
          </w:tcPr>
          <w:p w14:paraId="496CE830" w14:textId="77777777" w:rsidR="004D3D02" w:rsidRPr="00664876" w:rsidRDefault="004D3D02" w:rsidP="00664876">
            <w:r w:rsidRPr="00664876">
              <w:t>19</w:t>
            </w:r>
          </w:p>
        </w:tc>
        <w:tc>
          <w:tcPr>
            <w:tcW w:w="1762" w:type="pct"/>
          </w:tcPr>
          <w:p w14:paraId="0EFFB129" w14:textId="77777777" w:rsidR="004D3D02" w:rsidRPr="00664876" w:rsidRDefault="004D3D02" w:rsidP="00664876"/>
          <w:p w14:paraId="023C2C45" w14:textId="77777777" w:rsidR="004D3D02" w:rsidRPr="00664876" w:rsidRDefault="004D3D02" w:rsidP="00664876">
            <w:r w:rsidRPr="00664876">
              <w:t xml:space="preserve">Payer Name:___________________________ </w:t>
            </w:r>
          </w:p>
        </w:tc>
        <w:tc>
          <w:tcPr>
            <w:tcW w:w="1697" w:type="pct"/>
          </w:tcPr>
          <w:p w14:paraId="597AF349" w14:textId="2F2A07EC" w:rsidR="004D3D02" w:rsidRPr="00A766F1" w:rsidRDefault="004D3D02" w:rsidP="00664876">
            <w:pPr>
              <w:rPr>
                <w:color w:val="FF0000"/>
              </w:rPr>
            </w:pPr>
            <w:r>
              <w:t>Payment Arrangement Name [Drop down list of previously determined Other Payer Advanced APMs; or free text]:___________________________</w:t>
            </w:r>
          </w:p>
        </w:tc>
        <w:tc>
          <w:tcPr>
            <w:tcW w:w="986" w:type="pct"/>
          </w:tcPr>
          <w:p w14:paraId="5CD41568" w14:textId="0DFE4E0C" w:rsidR="004D3D02" w:rsidRPr="00A766F1" w:rsidRDefault="004D3D02" w:rsidP="00664876">
            <w:pPr>
              <w:rPr>
                <w:color w:val="FF0000"/>
              </w:rPr>
            </w:pPr>
            <w:r w:rsidRPr="00077769">
              <w:t>Edited for alignment with finalized requirement.</w:t>
            </w:r>
          </w:p>
        </w:tc>
      </w:tr>
      <w:tr w:rsidR="004D3D02" w:rsidRPr="00A766F1" w14:paraId="36E90552" w14:textId="77777777" w:rsidTr="004D3D02">
        <w:tc>
          <w:tcPr>
            <w:tcW w:w="278" w:type="pct"/>
          </w:tcPr>
          <w:p w14:paraId="503EF7FC" w14:textId="6BAAAEBC" w:rsidR="004D3D02" w:rsidRPr="00664876" w:rsidRDefault="004D3D02" w:rsidP="00664876">
            <w:r w:rsidRPr="00664876">
              <w:t>10</w:t>
            </w:r>
          </w:p>
        </w:tc>
        <w:tc>
          <w:tcPr>
            <w:tcW w:w="278" w:type="pct"/>
          </w:tcPr>
          <w:p w14:paraId="1ABC5A43" w14:textId="77777777" w:rsidR="004D3D02" w:rsidRPr="00664876" w:rsidRDefault="004D3D02" w:rsidP="00664876">
            <w:r w:rsidRPr="00664876">
              <w:t>23</w:t>
            </w:r>
          </w:p>
        </w:tc>
        <w:tc>
          <w:tcPr>
            <w:tcW w:w="1762" w:type="pct"/>
          </w:tcPr>
          <w:p w14:paraId="06B460E0" w14:textId="77777777" w:rsidR="004D3D02" w:rsidRPr="00664876" w:rsidRDefault="004D3D02" w:rsidP="00664876">
            <w:r w:rsidRPr="00664876">
              <w:t>Type of Payer [drop-down: Medicare health plan, Medicaid, Commercial, Other]</w:t>
            </w:r>
          </w:p>
        </w:tc>
        <w:tc>
          <w:tcPr>
            <w:tcW w:w="1697" w:type="pct"/>
          </w:tcPr>
          <w:p w14:paraId="50F5229A" w14:textId="31DD68EC" w:rsidR="004D3D02" w:rsidRPr="00A766F1" w:rsidRDefault="004D3D02" w:rsidP="00664876">
            <w:pPr>
              <w:rPr>
                <w:color w:val="FF0000"/>
              </w:rPr>
            </w:pPr>
            <w:r>
              <w:t>Payment Arrangement Identifier [drop-down: Identifiers of previously determined Other Payer Advanced APMs; or free text]  _____________________________</w:t>
            </w:r>
          </w:p>
        </w:tc>
        <w:tc>
          <w:tcPr>
            <w:tcW w:w="986" w:type="pct"/>
          </w:tcPr>
          <w:p w14:paraId="673D54BF" w14:textId="111EF506" w:rsidR="004D3D02" w:rsidRPr="00A766F1" w:rsidRDefault="004D3D02" w:rsidP="00664876">
            <w:pPr>
              <w:rPr>
                <w:color w:val="FF0000"/>
              </w:rPr>
            </w:pPr>
            <w:r w:rsidRPr="00077769">
              <w:t>Edited for alignment with finalized requirement.</w:t>
            </w:r>
          </w:p>
        </w:tc>
      </w:tr>
      <w:tr w:rsidR="004D3D02" w:rsidRPr="00A766F1" w14:paraId="5BF269A4" w14:textId="77777777" w:rsidTr="004D3D02">
        <w:tc>
          <w:tcPr>
            <w:tcW w:w="278" w:type="pct"/>
          </w:tcPr>
          <w:p w14:paraId="247DDDC7" w14:textId="4CC467A2" w:rsidR="004D3D02" w:rsidRPr="00A766F1" w:rsidRDefault="004D3D02" w:rsidP="00BB2B22">
            <w:r w:rsidRPr="00A766F1">
              <w:t>10</w:t>
            </w:r>
          </w:p>
        </w:tc>
        <w:tc>
          <w:tcPr>
            <w:tcW w:w="278" w:type="pct"/>
          </w:tcPr>
          <w:p w14:paraId="0BB1DD9C" w14:textId="77777777" w:rsidR="004D3D02" w:rsidRPr="00A766F1" w:rsidRDefault="004D3D02" w:rsidP="00BB2B22">
            <w:r w:rsidRPr="00A766F1">
              <w:t>26</w:t>
            </w:r>
          </w:p>
        </w:tc>
        <w:tc>
          <w:tcPr>
            <w:tcW w:w="1762" w:type="pct"/>
          </w:tcPr>
          <w:p w14:paraId="64AAC249" w14:textId="57E57529" w:rsidR="004D3D02" w:rsidRPr="00A766F1" w:rsidRDefault="004D3D02" w:rsidP="00BB2B22"/>
        </w:tc>
        <w:tc>
          <w:tcPr>
            <w:tcW w:w="1697" w:type="pct"/>
          </w:tcPr>
          <w:p w14:paraId="3C693F95" w14:textId="77777777" w:rsidR="004D3D02" w:rsidRDefault="004D3D02" w:rsidP="00664876">
            <w:r>
              <w:t>Payer Name:______________________________</w:t>
            </w:r>
          </w:p>
          <w:p w14:paraId="2CB909ED" w14:textId="77777777" w:rsidR="004D3D02" w:rsidRDefault="004D3D02" w:rsidP="00664876"/>
          <w:p w14:paraId="51BE97EC" w14:textId="77777777" w:rsidR="004D3D02" w:rsidRDefault="004D3D02" w:rsidP="00664876">
            <w:r>
              <w:t>Type of Payer (e.g, Medicare Advantage, Medicaid):_________________________</w:t>
            </w:r>
          </w:p>
          <w:p w14:paraId="316EDD63" w14:textId="77777777" w:rsidR="004D3D02" w:rsidRDefault="004D3D02" w:rsidP="00664876">
            <w:r>
              <w:t>Payment Arrangement Point of Contact Name:_____________________________</w:t>
            </w:r>
          </w:p>
          <w:p w14:paraId="05EC6901" w14:textId="182A3965" w:rsidR="004D3D02" w:rsidRPr="00A766F1" w:rsidRDefault="004D3D02" w:rsidP="00664876">
            <w:r>
              <w:t>Payment Arrangement Point of Contact Phone: ______________________________</w:t>
            </w:r>
          </w:p>
        </w:tc>
        <w:tc>
          <w:tcPr>
            <w:tcW w:w="986" w:type="pct"/>
          </w:tcPr>
          <w:p w14:paraId="5984EFDA" w14:textId="46B582D7" w:rsidR="004D3D02" w:rsidRPr="00A766F1" w:rsidRDefault="004D3D02" w:rsidP="00664876"/>
        </w:tc>
      </w:tr>
      <w:tr w:rsidR="004D3D02" w:rsidRPr="00A766F1" w14:paraId="2BE987F1" w14:textId="77777777" w:rsidTr="004D3D02">
        <w:tc>
          <w:tcPr>
            <w:tcW w:w="278" w:type="pct"/>
          </w:tcPr>
          <w:p w14:paraId="7DCBA48C" w14:textId="67D95745" w:rsidR="004D3D02" w:rsidRPr="00A766F1" w:rsidRDefault="004D3D02" w:rsidP="00BB2B22">
            <w:r w:rsidRPr="00A766F1">
              <w:t>11</w:t>
            </w:r>
          </w:p>
        </w:tc>
        <w:tc>
          <w:tcPr>
            <w:tcW w:w="278" w:type="pct"/>
          </w:tcPr>
          <w:p w14:paraId="08748540" w14:textId="77777777" w:rsidR="004D3D02" w:rsidRPr="00A766F1" w:rsidRDefault="004D3D02" w:rsidP="00BB2B22">
            <w:r w:rsidRPr="00A766F1">
              <w:t>33</w:t>
            </w:r>
          </w:p>
        </w:tc>
        <w:tc>
          <w:tcPr>
            <w:tcW w:w="1762" w:type="pct"/>
          </w:tcPr>
          <w:p w14:paraId="25DF80C3" w14:textId="77777777" w:rsidR="004D3D02" w:rsidRDefault="004D3D02" w:rsidP="00BB2B22"/>
          <w:p w14:paraId="2ED69712" w14:textId="77777777" w:rsidR="004D3D02" w:rsidRDefault="004D3D02" w:rsidP="00BB2B22"/>
          <w:p w14:paraId="796E614E" w14:textId="77777777" w:rsidR="004D3D02" w:rsidRPr="00A766F1" w:rsidRDefault="004D3D02" w:rsidP="00BB2B22"/>
        </w:tc>
        <w:tc>
          <w:tcPr>
            <w:tcW w:w="1697" w:type="pct"/>
          </w:tcPr>
          <w:p w14:paraId="170BA3D8" w14:textId="77777777" w:rsidR="004D3D02" w:rsidRDefault="004D3D02" w:rsidP="00664876">
            <w:r>
              <w:t>Total Payments:____________________________________________________</w:t>
            </w:r>
          </w:p>
          <w:p w14:paraId="34994D97" w14:textId="77777777" w:rsidR="004D3D02" w:rsidRDefault="004D3D02" w:rsidP="00664876">
            <w:r>
              <w:t xml:space="preserve">Enter the total payments received (in dollars) under the terms of the payment arrangement you entered in column A. The data entered into this field should be based on the "Snapshot Period" you selected in Section [#] of the QPP All Payer Submission Form and at the same level as the Participant Identification you selected in the QPP All Payer Submission Form. For example, if you indicated in the QPP All Payer Submission Form that your submission was for the Second Snapshot and your Submitter Type was “TIN level,” the dollar amount you enter in this field should be the total payments that the TIN received under the payment arrangement during the Second Snapshot (January 1, 2019-June 30, 2019).  </w:t>
            </w:r>
          </w:p>
          <w:p w14:paraId="78427591" w14:textId="77777777" w:rsidR="004D3D02" w:rsidRDefault="004D3D02" w:rsidP="00664876"/>
          <w:p w14:paraId="28A5221B" w14:textId="77777777" w:rsidR="004D3D02" w:rsidRDefault="004D3D02" w:rsidP="00664876">
            <w:r>
              <w:t>Drug costs should be included in the reported total payments IF the payment arrangement includes drug costs. If drug costs are not included in the payment arrangement, drug costs should not be reported as part of total payments.</w:t>
            </w:r>
          </w:p>
          <w:p w14:paraId="621A24F9" w14:textId="426155A6" w:rsidR="004D3D02" w:rsidRDefault="004D3D02" w:rsidP="00664876">
            <w:r>
              <w:t>Total Patients:________________________________</w:t>
            </w:r>
          </w:p>
          <w:p w14:paraId="74FA31BC" w14:textId="77777777" w:rsidR="004D3D02" w:rsidRDefault="004D3D02" w:rsidP="00664876">
            <w:r>
              <w:t xml:space="preserve">On the Data Collection Worksheet tab, enter the number of unique patients furnished services under the terms of the payment arrangement you entered in column A.  The data entered into this field should be based on the "Snapshot Period" you selected in Section [#] of the QPP All Payer Submission Form and at the same level as the “Submitter Type” you selected in the QPP All Payer Submission Form. For example, if you indicated in the QPP All Payer Submission Form that your submission was for the Second Snapshot and your Submitter Type was “TIN level,” the number you enter in this field should be the total number of unique patients to whom the TIN furnished services under the payment arrangement during the Second Snapshot (January 1, 2019-June 30, 2019). </w:t>
            </w:r>
          </w:p>
          <w:p w14:paraId="2FEA7B53" w14:textId="77777777" w:rsidR="004D3D02" w:rsidRDefault="004D3D02" w:rsidP="00664876">
            <w:r>
              <w:t>To determine which patients should be counted, please include only those that are included in the measure of total payments you reported for the payment arrangement. Note that this is a count of unique patients NOT a count of unique visits (i.e., one patient with two visits under the same payment arrangement will be counted only once.)</w:t>
            </w:r>
          </w:p>
          <w:p w14:paraId="1A97F063" w14:textId="67728FDB" w:rsidR="004D3D02" w:rsidRPr="00A766F1" w:rsidRDefault="004D3D02" w:rsidP="00664876"/>
        </w:tc>
        <w:tc>
          <w:tcPr>
            <w:tcW w:w="986" w:type="pct"/>
          </w:tcPr>
          <w:p w14:paraId="51EDD3F7" w14:textId="19941210" w:rsidR="004D3D02" w:rsidRPr="00A766F1" w:rsidRDefault="004D3D02" w:rsidP="00BB2B22">
            <w:r w:rsidRPr="00561C5A">
              <w:t>Edited for alignment with finalized requirement.</w:t>
            </w:r>
          </w:p>
        </w:tc>
      </w:tr>
      <w:tr w:rsidR="004D3D02" w:rsidRPr="00A766F1" w14:paraId="613EF365" w14:textId="77777777" w:rsidTr="004D3D02">
        <w:tc>
          <w:tcPr>
            <w:tcW w:w="278" w:type="pct"/>
          </w:tcPr>
          <w:p w14:paraId="391100E4" w14:textId="714565F6" w:rsidR="004D3D02" w:rsidRPr="00664876" w:rsidRDefault="004D3D02" w:rsidP="00BB2B22">
            <w:r w:rsidRPr="00664876">
              <w:t>13</w:t>
            </w:r>
          </w:p>
        </w:tc>
        <w:tc>
          <w:tcPr>
            <w:tcW w:w="278" w:type="pct"/>
          </w:tcPr>
          <w:p w14:paraId="5C5C0A96" w14:textId="77777777" w:rsidR="004D3D02" w:rsidRPr="00664876" w:rsidRDefault="004D3D02" w:rsidP="00BB2B22">
            <w:r w:rsidRPr="00664876">
              <w:t>21</w:t>
            </w:r>
          </w:p>
        </w:tc>
        <w:tc>
          <w:tcPr>
            <w:tcW w:w="1762" w:type="pct"/>
          </w:tcPr>
          <w:p w14:paraId="23D62380" w14:textId="77777777" w:rsidR="004D3D02" w:rsidRPr="00664876" w:rsidRDefault="004D3D02" w:rsidP="00BB2B22">
            <w:r w:rsidRPr="00664876">
              <w:t>Did the [Eligible Clinician/TIN/APM Entity] participate in an Other Payer Advanced APM with this plan during the Performance Period (January 1 – August 31)? [Y/N]</w:t>
            </w:r>
          </w:p>
          <w:p w14:paraId="691CAAF5" w14:textId="77777777" w:rsidR="004D3D02" w:rsidRPr="00664876" w:rsidRDefault="004D3D02" w:rsidP="00BB2B22"/>
          <w:p w14:paraId="0BD76175" w14:textId="77777777" w:rsidR="004D3D02" w:rsidRPr="00664876" w:rsidRDefault="004D3D02" w:rsidP="00BB2B22">
            <w:r w:rsidRPr="00664876">
              <w:t xml:space="preserve">C1. [If yes] Name of Other Payer Advanced APM: </w:t>
            </w:r>
          </w:p>
          <w:p w14:paraId="60C280EC" w14:textId="77777777" w:rsidR="004D3D02" w:rsidRPr="00664876" w:rsidRDefault="004D3D02" w:rsidP="00BB2B22">
            <w:r w:rsidRPr="00664876">
              <w:t xml:space="preserve">Note: In order to select a payment arrangement as an Other Payer Advanced APM in this Form, that payment arrangement must have been submitted for an Other Payer Advanced APM determination through either the Payer- or Eligible Clinician-Initiated Processes. If your payment arrangement is not in this list, please submit an Other Payer Advanced APM determination request using the Eligible Clinician-Initiated Process. The deadline to submit Other Payer Advanced APMs through the Eligible Clinician-Initiated Process is November 1; you may not submit additional determination requests after that date. Upon submitting the Other Payer Advanced APM determination request for a payment arrangement, that payment arrangement will appear in this list. Please note that inclusion in this list does not indicate that a payment arrangement has been determined to be an Other Payer Advanced APM; it merely indicates that it has been submitted for an Other Payer Advanced APM determination. </w:t>
            </w:r>
          </w:p>
          <w:p w14:paraId="3543B15C" w14:textId="77777777" w:rsidR="004D3D02" w:rsidRPr="00664876" w:rsidRDefault="004D3D02" w:rsidP="00BB2B22">
            <w:r w:rsidRPr="00664876">
              <w:t xml:space="preserve">You may select more than one Other Payer Advanced APM per plan. </w:t>
            </w:r>
          </w:p>
          <w:p w14:paraId="413F3DBB" w14:textId="77777777" w:rsidR="004D3D02" w:rsidRPr="00664876" w:rsidRDefault="004D3D02" w:rsidP="00BB2B22">
            <w:r w:rsidRPr="00664876">
              <w:t xml:space="preserve">[drop-down of Other Payer Advanced APMs]  </w:t>
            </w:r>
          </w:p>
          <w:p w14:paraId="761B6497" w14:textId="77777777" w:rsidR="004D3D02" w:rsidRPr="00664876" w:rsidRDefault="004D3D02" w:rsidP="00BB2B22">
            <w:r w:rsidRPr="00664876">
              <w:t>C3. [If yes, for each Other Payer Advanced APM] Name of the payer point of contact for the Other Payer Advanced APM (if available):_________________________</w:t>
            </w:r>
          </w:p>
          <w:p w14:paraId="513C1232" w14:textId="77777777" w:rsidR="004D3D02" w:rsidRPr="00664876" w:rsidRDefault="004D3D02" w:rsidP="00BB2B22">
            <w:r w:rsidRPr="00664876">
              <w:t>C4. [If yes, for each Other Payer Advanced APM] Phone number of the payer point of contact for the Other Payer Advanced APM: (if available)_________________________</w:t>
            </w:r>
          </w:p>
          <w:p w14:paraId="06EF26CA" w14:textId="77777777" w:rsidR="004D3D02" w:rsidRPr="00664876" w:rsidRDefault="004D3D02" w:rsidP="00BB2B22">
            <w:r w:rsidRPr="00664876">
              <w:t>C5. [If yes, for each Other Payer Advanced APM] Email address of the payer point of contact for the Other Payer Advanced APM: (if available)_________________________</w:t>
            </w:r>
          </w:p>
          <w:p w14:paraId="1FAFB926" w14:textId="77777777" w:rsidR="004D3D02" w:rsidRPr="00664876" w:rsidRDefault="004D3D02" w:rsidP="00BB2B22"/>
          <w:p w14:paraId="335EAF43" w14:textId="77777777" w:rsidR="004D3D02" w:rsidRPr="00664876" w:rsidRDefault="004D3D02" w:rsidP="00BB2B22">
            <w:r w:rsidRPr="00664876">
              <w:t>[If no: no follow-up question; skip question C and go straight to question E]</w:t>
            </w:r>
          </w:p>
          <w:p w14:paraId="23BEA8CB" w14:textId="77777777" w:rsidR="004D3D02" w:rsidRPr="00664876" w:rsidRDefault="004D3D02" w:rsidP="00BB2B22">
            <w:r w:rsidRPr="00664876">
              <w:t>[If answer to C was yes] What is the number of unique patients to whom the [Eligible Clinician/TIN/APM Entity] furnished services that are under the terms of this Other Payer Advanced APM during the Snapshot Period?</w:t>
            </w:r>
          </w:p>
          <w:p w14:paraId="645E37C7" w14:textId="77777777" w:rsidR="004D3D02" w:rsidRPr="00664876" w:rsidRDefault="004D3D02" w:rsidP="00BB2B22">
            <w:r w:rsidRPr="00664876">
              <w:t>Services are considered to be under the terms of the Other Payer Advanced APM if they are included in the measures of aggregate expenditures used by the Other Payer Advanced APM.  [Eligible Clinicians/TINs/Advanced APMs] may enter information for any or all of the Snapshot Periods. A unique patient may be included in multiple Snapshot Periods; in other words, a patient who is included in the first Snapshot Period should also be included in the second and third Snapshot Periods.</w:t>
            </w:r>
          </w:p>
          <w:p w14:paraId="0D8ECACD" w14:textId="77777777" w:rsidR="004D3D02" w:rsidRPr="00664876" w:rsidRDefault="004D3D02" w:rsidP="00BB2B22"/>
          <w:p w14:paraId="3A06D777" w14:textId="77777777" w:rsidR="004D3D02" w:rsidRPr="00664876" w:rsidRDefault="004D3D02" w:rsidP="00BB2B22">
            <w:r w:rsidRPr="00664876">
              <w:t>D1. First Snapshot Period (January 1 – March 31):_____________</w:t>
            </w:r>
          </w:p>
          <w:p w14:paraId="07742FC9" w14:textId="77777777" w:rsidR="004D3D02" w:rsidRPr="00664876" w:rsidRDefault="004D3D02" w:rsidP="00BB2B22">
            <w:r w:rsidRPr="00664876">
              <w:t>D2. Second Snapshot Period (January 1 – June 30):____________</w:t>
            </w:r>
          </w:p>
          <w:p w14:paraId="066A0EF3" w14:textId="77777777" w:rsidR="004D3D02" w:rsidRPr="00664876" w:rsidRDefault="004D3D02" w:rsidP="00BB2B22">
            <w:r w:rsidRPr="00664876">
              <w:t>D3. Third Snapshot Period (January 1 – August 31):_____________</w:t>
            </w:r>
          </w:p>
          <w:p w14:paraId="2DCC4417" w14:textId="77777777" w:rsidR="004D3D02" w:rsidRPr="00664876" w:rsidRDefault="004D3D02" w:rsidP="00BB2B22"/>
          <w:p w14:paraId="105CE898" w14:textId="77777777" w:rsidR="004D3D02" w:rsidRPr="00664876" w:rsidRDefault="004D3D02" w:rsidP="00BB2B22">
            <w:r w:rsidRPr="00664876">
              <w:t>What is the total number of unique patients to whom the [Eligible Clinician/TIN/APM Entity] furnished services under this payer during the Snapshot Period?</w:t>
            </w:r>
          </w:p>
          <w:p w14:paraId="5753D893" w14:textId="77777777" w:rsidR="004D3D02" w:rsidRPr="00664876" w:rsidRDefault="004D3D02" w:rsidP="00BB2B22">
            <w:r w:rsidRPr="00664876">
              <w:t xml:space="preserve"> [Eligible Clinicians/TINs/Advanced APMs] may enter information for any or all of the Snapshot Periods. The total number of unique patients submitted for a Snapshot Period in this section (E) should meet or exceed the number of unique patients submitted for the same Snapshot Period in the previous section (D).</w:t>
            </w:r>
          </w:p>
          <w:p w14:paraId="42749CB5" w14:textId="77777777" w:rsidR="004D3D02" w:rsidRPr="00664876" w:rsidRDefault="004D3D02" w:rsidP="00BB2B22">
            <w:r w:rsidRPr="00664876">
              <w:t>E1. First Snapshot Period (January 1 – March 31):_____________</w:t>
            </w:r>
          </w:p>
          <w:p w14:paraId="0DC187C5" w14:textId="77777777" w:rsidR="004D3D02" w:rsidRPr="00664876" w:rsidRDefault="004D3D02" w:rsidP="00BB2B22">
            <w:r w:rsidRPr="00664876">
              <w:t>E2. Second Snapshot Period (January 1 – June 30):____________</w:t>
            </w:r>
          </w:p>
          <w:p w14:paraId="2356D8BB" w14:textId="77777777" w:rsidR="004D3D02" w:rsidRPr="00664876" w:rsidRDefault="004D3D02" w:rsidP="00BB2B22">
            <w:r w:rsidRPr="00664876">
              <w:t>E3. Third Snapshot Period (January 1 – August 31):_____________</w:t>
            </w:r>
          </w:p>
          <w:p w14:paraId="55C5518D" w14:textId="77777777" w:rsidR="004D3D02" w:rsidRPr="00664876" w:rsidRDefault="004D3D02" w:rsidP="00BB2B22"/>
          <w:p w14:paraId="0DD68357" w14:textId="77777777" w:rsidR="004D3D02" w:rsidRPr="00664876" w:rsidRDefault="004D3D02" w:rsidP="00BB2B22">
            <w:r w:rsidRPr="00664876">
              <w:t>[If answer to C was yes] What is the aggregate amount of all payments from this payer attributable to the [Eligible Clinician/TIN/APM Entity] under the terms of the Other Payer Advanced APM during the Snapshot Period?</w:t>
            </w:r>
          </w:p>
          <w:p w14:paraId="79795068" w14:textId="77777777" w:rsidR="004D3D02" w:rsidRPr="00664876" w:rsidRDefault="004D3D02" w:rsidP="00BB2B22">
            <w:r w:rsidRPr="00664876">
              <w:t xml:space="preserve"> [Eligible Clinicians/Advanced APMs] may enter information for any or all of the Snapshot Periods]</w:t>
            </w:r>
          </w:p>
          <w:p w14:paraId="3E0EA1A3" w14:textId="77777777" w:rsidR="004D3D02" w:rsidRPr="00664876" w:rsidRDefault="004D3D02" w:rsidP="00BB2B22"/>
          <w:p w14:paraId="525BCDCB" w14:textId="77777777" w:rsidR="004D3D02" w:rsidRPr="00664876" w:rsidRDefault="004D3D02" w:rsidP="00BB2B22">
            <w:r w:rsidRPr="00664876">
              <w:t>F1. First Snapshot Period (January 1 – March 31):_____________</w:t>
            </w:r>
          </w:p>
          <w:p w14:paraId="4BD397A7" w14:textId="77777777" w:rsidR="004D3D02" w:rsidRPr="00664876" w:rsidRDefault="004D3D02" w:rsidP="00BB2B22">
            <w:r w:rsidRPr="00664876">
              <w:t>F2. Second Snapshot Period (January 1 – June 30):____________</w:t>
            </w:r>
          </w:p>
          <w:p w14:paraId="7F8E5E18" w14:textId="77777777" w:rsidR="004D3D02" w:rsidRPr="00664876" w:rsidRDefault="004D3D02" w:rsidP="00BB2B22">
            <w:r w:rsidRPr="00664876">
              <w:t>F3. Third Snapshot Period (January 1 – August 31):_____________</w:t>
            </w:r>
          </w:p>
          <w:p w14:paraId="13BCB7CE" w14:textId="77777777" w:rsidR="004D3D02" w:rsidRPr="00664876" w:rsidRDefault="004D3D02" w:rsidP="00BB2B22"/>
          <w:p w14:paraId="49E421B1" w14:textId="77777777" w:rsidR="004D3D02" w:rsidRPr="00664876" w:rsidRDefault="004D3D02" w:rsidP="00BB2B22">
            <w:r w:rsidRPr="00664876">
              <w:t>What is the aggregate amount of all payments from this payer to the [Eligible Clinician/TIN/APM Entity] during the Snapshot Period?</w:t>
            </w:r>
          </w:p>
          <w:p w14:paraId="4FED648F" w14:textId="77777777" w:rsidR="004D3D02" w:rsidRPr="00664876" w:rsidRDefault="004D3D02" w:rsidP="00BB2B22">
            <w:r w:rsidRPr="00664876">
              <w:t xml:space="preserve"> [Eligible Clinicians/TINs/Advanced APMs] may enter information for any or all of the Snapshot Periods. The total amount of payments submitted for a Snapshot Period in this section (G) should meet or exceed the amount of payments submitted for the same Snapshot Period in the previous section (F)</w:t>
            </w:r>
          </w:p>
          <w:p w14:paraId="613792F2" w14:textId="77777777" w:rsidR="004D3D02" w:rsidRPr="00664876" w:rsidRDefault="004D3D02" w:rsidP="00BB2B22"/>
          <w:p w14:paraId="2C0D3551" w14:textId="77777777" w:rsidR="004D3D02" w:rsidRPr="00664876" w:rsidRDefault="004D3D02" w:rsidP="00BB2B22">
            <w:r w:rsidRPr="00664876">
              <w:t>G1. First Snapshot Period (January 1 – March 31):_____________</w:t>
            </w:r>
          </w:p>
          <w:p w14:paraId="084A1E9F" w14:textId="77777777" w:rsidR="004D3D02" w:rsidRPr="00664876" w:rsidRDefault="004D3D02" w:rsidP="00BB2B22">
            <w:r w:rsidRPr="00664876">
              <w:t>G2. Second Snapshot Period (January 1 – June 30):____________</w:t>
            </w:r>
          </w:p>
          <w:p w14:paraId="658CBBA2" w14:textId="2D15FD51" w:rsidR="004D3D02" w:rsidRPr="00664876" w:rsidRDefault="004D3D02" w:rsidP="00BB2B22">
            <w:r w:rsidRPr="00664876">
              <w:t>G3. Third Snapshot Period (Janua</w:t>
            </w:r>
            <w:r>
              <w:t>ry 1 – August 31):_____________</w:t>
            </w:r>
          </w:p>
        </w:tc>
        <w:tc>
          <w:tcPr>
            <w:tcW w:w="1697" w:type="pct"/>
          </w:tcPr>
          <w:p w14:paraId="6307141C" w14:textId="7502FDF5" w:rsidR="004D3D02" w:rsidRPr="00A766F1" w:rsidRDefault="004D3D02" w:rsidP="00BB2B22">
            <w:pPr>
              <w:rPr>
                <w:color w:val="FF0000"/>
              </w:rPr>
            </w:pPr>
          </w:p>
        </w:tc>
        <w:tc>
          <w:tcPr>
            <w:tcW w:w="986" w:type="pct"/>
          </w:tcPr>
          <w:p w14:paraId="219B6358" w14:textId="27AD6830" w:rsidR="004D3D02" w:rsidRPr="00A766F1" w:rsidRDefault="004D3D02" w:rsidP="00BB2B22">
            <w:pPr>
              <w:rPr>
                <w:color w:val="FF0000"/>
              </w:rPr>
            </w:pPr>
            <w:r w:rsidRPr="00561C5A">
              <w:t>Edited for alignment with finalized requirement.</w:t>
            </w:r>
          </w:p>
        </w:tc>
      </w:tr>
      <w:tr w:rsidR="004D3D02" w:rsidRPr="00A766F1" w14:paraId="17B03C2F" w14:textId="77777777" w:rsidTr="004D3D02">
        <w:tc>
          <w:tcPr>
            <w:tcW w:w="278" w:type="pct"/>
          </w:tcPr>
          <w:p w14:paraId="3AD1A8A7" w14:textId="6E7D6984" w:rsidR="004D3D02" w:rsidRPr="004D3D02" w:rsidRDefault="004D3D02" w:rsidP="004D3D02">
            <w:r w:rsidRPr="004D3D02">
              <w:t>14</w:t>
            </w:r>
          </w:p>
        </w:tc>
        <w:tc>
          <w:tcPr>
            <w:tcW w:w="278" w:type="pct"/>
          </w:tcPr>
          <w:p w14:paraId="183FE0A4" w14:textId="77777777" w:rsidR="004D3D02" w:rsidRPr="004D3D02" w:rsidRDefault="004D3D02" w:rsidP="004D3D02">
            <w:r w:rsidRPr="004D3D02">
              <w:t>2</w:t>
            </w:r>
          </w:p>
        </w:tc>
        <w:tc>
          <w:tcPr>
            <w:tcW w:w="1762" w:type="pct"/>
          </w:tcPr>
          <w:p w14:paraId="56C6A66C" w14:textId="77777777" w:rsidR="004D3D02" w:rsidRPr="004D3D02" w:rsidRDefault="004D3D02" w:rsidP="004D3D02">
            <w:r w:rsidRPr="004D3D02">
              <w:t>3</w:t>
            </w:r>
          </w:p>
        </w:tc>
        <w:tc>
          <w:tcPr>
            <w:tcW w:w="1697" w:type="pct"/>
          </w:tcPr>
          <w:p w14:paraId="1DEB70DA" w14:textId="4F6D4F80" w:rsidR="004D3D02" w:rsidRPr="00A766F1" w:rsidRDefault="004D3D02" w:rsidP="004D3D02">
            <w:pPr>
              <w:rPr>
                <w:color w:val="FF0000"/>
              </w:rPr>
            </w:pPr>
          </w:p>
        </w:tc>
        <w:tc>
          <w:tcPr>
            <w:tcW w:w="986" w:type="pct"/>
          </w:tcPr>
          <w:p w14:paraId="6C551915" w14:textId="7C65F538" w:rsidR="004D3D02" w:rsidRPr="00A766F1" w:rsidRDefault="004D3D02" w:rsidP="004D3D02">
            <w:pPr>
              <w:rPr>
                <w:color w:val="FF0000"/>
              </w:rPr>
            </w:pPr>
            <w:r w:rsidRPr="00B9743C">
              <w:t>Edited to clarify.</w:t>
            </w:r>
          </w:p>
        </w:tc>
      </w:tr>
      <w:tr w:rsidR="004D3D02" w:rsidRPr="00A766F1" w14:paraId="725BF0D2" w14:textId="77777777" w:rsidTr="004D3D02">
        <w:tc>
          <w:tcPr>
            <w:tcW w:w="278" w:type="pct"/>
          </w:tcPr>
          <w:p w14:paraId="462851AA" w14:textId="2E974605" w:rsidR="004D3D02" w:rsidRPr="004D3D02" w:rsidRDefault="004D3D02" w:rsidP="004D3D02">
            <w:r w:rsidRPr="004D3D02">
              <w:t>14</w:t>
            </w:r>
          </w:p>
        </w:tc>
        <w:tc>
          <w:tcPr>
            <w:tcW w:w="278" w:type="pct"/>
          </w:tcPr>
          <w:p w14:paraId="13D1CD30" w14:textId="77777777" w:rsidR="004D3D02" w:rsidRPr="004D3D02" w:rsidRDefault="004D3D02" w:rsidP="004D3D02">
            <w:r w:rsidRPr="004D3D02">
              <w:t>10</w:t>
            </w:r>
          </w:p>
        </w:tc>
        <w:tc>
          <w:tcPr>
            <w:tcW w:w="1762" w:type="pct"/>
          </w:tcPr>
          <w:p w14:paraId="4E1237A2" w14:textId="77777777" w:rsidR="004D3D02" w:rsidRPr="004D3D02" w:rsidRDefault="004D3D02" w:rsidP="004D3D02">
            <w:r w:rsidRPr="004D3D02">
              <w:t>the knowing omission, misrepresentation</w:t>
            </w:r>
          </w:p>
        </w:tc>
        <w:tc>
          <w:tcPr>
            <w:tcW w:w="1697" w:type="pct"/>
          </w:tcPr>
          <w:p w14:paraId="2BED28BB" w14:textId="2F3C1D01" w:rsidR="004D3D02" w:rsidRPr="00A766F1" w:rsidRDefault="004D3D02" w:rsidP="004D3D02">
            <w:pPr>
              <w:rPr>
                <w:color w:val="FF0000"/>
              </w:rPr>
            </w:pPr>
            <w:r>
              <w:t>any person who knowingly files a statement of claim containing any false, incomplete</w:t>
            </w:r>
          </w:p>
        </w:tc>
        <w:tc>
          <w:tcPr>
            <w:tcW w:w="986" w:type="pct"/>
          </w:tcPr>
          <w:p w14:paraId="44405078" w14:textId="5FD94E22" w:rsidR="004D3D02" w:rsidRPr="00A766F1" w:rsidRDefault="004D3D02" w:rsidP="004D3D02">
            <w:pPr>
              <w:rPr>
                <w:color w:val="FF0000"/>
              </w:rPr>
            </w:pPr>
            <w:r w:rsidRPr="00B9743C">
              <w:t>Edited to clarify.</w:t>
            </w:r>
          </w:p>
        </w:tc>
      </w:tr>
      <w:tr w:rsidR="004D3D02" w:rsidRPr="00A766F1" w14:paraId="424F219F" w14:textId="77777777" w:rsidTr="004D3D02">
        <w:tc>
          <w:tcPr>
            <w:tcW w:w="278" w:type="pct"/>
          </w:tcPr>
          <w:p w14:paraId="0554A8D1" w14:textId="5C165575" w:rsidR="004D3D02" w:rsidRPr="004D3D02" w:rsidRDefault="004D3D02" w:rsidP="004D3D02">
            <w:r w:rsidRPr="004D3D02">
              <w:t>14</w:t>
            </w:r>
          </w:p>
        </w:tc>
        <w:tc>
          <w:tcPr>
            <w:tcW w:w="278" w:type="pct"/>
          </w:tcPr>
          <w:p w14:paraId="1BDD05FC" w14:textId="77777777" w:rsidR="004D3D02" w:rsidRPr="004D3D02" w:rsidRDefault="004D3D02" w:rsidP="004D3D02">
            <w:r w:rsidRPr="004D3D02">
              <w:t>10</w:t>
            </w:r>
          </w:p>
        </w:tc>
        <w:tc>
          <w:tcPr>
            <w:tcW w:w="1762" w:type="pct"/>
          </w:tcPr>
          <w:p w14:paraId="46E72A92" w14:textId="77777777" w:rsidR="004D3D02" w:rsidRPr="004D3D02" w:rsidRDefault="004D3D02" w:rsidP="004D3D02">
            <w:r w:rsidRPr="004D3D02">
              <w:t xml:space="preserve">falsification of any </w:t>
            </w:r>
          </w:p>
        </w:tc>
        <w:tc>
          <w:tcPr>
            <w:tcW w:w="1697" w:type="pct"/>
          </w:tcPr>
          <w:p w14:paraId="2D58F28A" w14:textId="762721B4" w:rsidR="004D3D02" w:rsidRPr="00A766F1" w:rsidRDefault="004D3D02" w:rsidP="004D3D02">
            <w:pPr>
              <w:rPr>
                <w:color w:val="FF0000"/>
              </w:rPr>
            </w:pPr>
            <w:r>
              <w:t>misleading</w:t>
            </w:r>
          </w:p>
        </w:tc>
        <w:tc>
          <w:tcPr>
            <w:tcW w:w="986" w:type="pct"/>
          </w:tcPr>
          <w:p w14:paraId="485D6742" w14:textId="0E1BD064" w:rsidR="004D3D02" w:rsidRPr="00A766F1" w:rsidRDefault="004D3D02" w:rsidP="004D3D02">
            <w:pPr>
              <w:rPr>
                <w:color w:val="FF0000"/>
              </w:rPr>
            </w:pPr>
            <w:r w:rsidRPr="00B9743C">
              <w:t>Edited to clarify.</w:t>
            </w:r>
          </w:p>
        </w:tc>
      </w:tr>
      <w:tr w:rsidR="004D3D02" w:rsidRPr="00A766F1" w14:paraId="2283323D" w14:textId="77777777" w:rsidTr="004D3D02">
        <w:tc>
          <w:tcPr>
            <w:tcW w:w="278" w:type="pct"/>
          </w:tcPr>
          <w:p w14:paraId="11829DED" w14:textId="48696385" w:rsidR="004D3D02" w:rsidRPr="004D3D02" w:rsidRDefault="004D3D02" w:rsidP="004D3D02">
            <w:r w:rsidRPr="004D3D02">
              <w:t>14</w:t>
            </w:r>
          </w:p>
        </w:tc>
        <w:tc>
          <w:tcPr>
            <w:tcW w:w="278" w:type="pct"/>
          </w:tcPr>
          <w:p w14:paraId="5AF1412C" w14:textId="77777777" w:rsidR="004D3D02" w:rsidRPr="004D3D02" w:rsidRDefault="004D3D02" w:rsidP="004D3D02">
            <w:r w:rsidRPr="004D3D02">
              <w:t>11</w:t>
            </w:r>
          </w:p>
        </w:tc>
        <w:tc>
          <w:tcPr>
            <w:tcW w:w="1762" w:type="pct"/>
          </w:tcPr>
          <w:p w14:paraId="58CD166A" w14:textId="77777777" w:rsidR="004D3D02" w:rsidRPr="004D3D02" w:rsidRDefault="004D3D02" w:rsidP="004D3D02">
            <w:r w:rsidRPr="004D3D02">
              <w:t xml:space="preserve"> contained in this document or in any communication supplying information to CMS</w:t>
            </w:r>
          </w:p>
        </w:tc>
        <w:tc>
          <w:tcPr>
            <w:tcW w:w="1697" w:type="pct"/>
          </w:tcPr>
          <w:p w14:paraId="4EE1D82B" w14:textId="5689D31B" w:rsidR="004D3D02" w:rsidRPr="00A766F1" w:rsidRDefault="004D3D02" w:rsidP="004D3D02">
            <w:pPr>
              <w:rPr>
                <w:color w:val="FF0000"/>
              </w:rPr>
            </w:pPr>
            <w:r>
              <w:t>,</w:t>
            </w:r>
          </w:p>
        </w:tc>
        <w:tc>
          <w:tcPr>
            <w:tcW w:w="986" w:type="pct"/>
          </w:tcPr>
          <w:p w14:paraId="492EC688" w14:textId="48E305FC" w:rsidR="004D3D02" w:rsidRPr="00A766F1" w:rsidRDefault="004D3D02" w:rsidP="004D3D02">
            <w:pPr>
              <w:rPr>
                <w:color w:val="FF0000"/>
              </w:rPr>
            </w:pPr>
            <w:r w:rsidRPr="00B9743C">
              <w:t>Edited to clarify.</w:t>
            </w:r>
          </w:p>
        </w:tc>
      </w:tr>
      <w:tr w:rsidR="004D3D02" w:rsidRPr="00A766F1" w14:paraId="1188696D" w14:textId="77777777" w:rsidTr="004D3D02">
        <w:tc>
          <w:tcPr>
            <w:tcW w:w="278" w:type="pct"/>
          </w:tcPr>
          <w:p w14:paraId="3413E510" w14:textId="1BB34ECE" w:rsidR="004D3D02" w:rsidRPr="004D3D02" w:rsidRDefault="004D3D02" w:rsidP="004D3D02">
            <w:r w:rsidRPr="004D3D02">
              <w:t>14</w:t>
            </w:r>
          </w:p>
        </w:tc>
        <w:tc>
          <w:tcPr>
            <w:tcW w:w="278" w:type="pct"/>
          </w:tcPr>
          <w:p w14:paraId="7A4770CC" w14:textId="77777777" w:rsidR="004D3D02" w:rsidRPr="004D3D02" w:rsidRDefault="004D3D02" w:rsidP="004D3D02">
            <w:r w:rsidRPr="004D3D02">
              <w:t>12</w:t>
            </w:r>
          </w:p>
        </w:tc>
        <w:tc>
          <w:tcPr>
            <w:tcW w:w="1762" w:type="pct"/>
          </w:tcPr>
          <w:p w14:paraId="423D1EC7" w14:textId="77777777" w:rsidR="004D3D02" w:rsidRPr="004D3D02" w:rsidRDefault="004D3D02" w:rsidP="004D3D02">
            <w:r w:rsidRPr="004D3D02">
              <w:t>punished by</w:t>
            </w:r>
          </w:p>
        </w:tc>
        <w:tc>
          <w:tcPr>
            <w:tcW w:w="1697" w:type="pct"/>
          </w:tcPr>
          <w:p w14:paraId="3DD28745" w14:textId="76286052" w:rsidR="004D3D02" w:rsidRPr="00A766F1" w:rsidRDefault="004D3D02" w:rsidP="004D3D02">
            <w:pPr>
              <w:rPr>
                <w:color w:val="FF0000"/>
              </w:rPr>
            </w:pPr>
            <w:r>
              <w:t>guilty of a</w:t>
            </w:r>
          </w:p>
        </w:tc>
        <w:tc>
          <w:tcPr>
            <w:tcW w:w="986" w:type="pct"/>
          </w:tcPr>
          <w:p w14:paraId="509C26C6" w14:textId="77E4B2FB" w:rsidR="004D3D02" w:rsidRPr="00A766F1" w:rsidRDefault="004D3D02" w:rsidP="004D3D02">
            <w:pPr>
              <w:rPr>
                <w:color w:val="FF0000"/>
              </w:rPr>
            </w:pPr>
            <w:r w:rsidRPr="00B9743C">
              <w:t>Edited to clarify.</w:t>
            </w:r>
          </w:p>
        </w:tc>
      </w:tr>
      <w:tr w:rsidR="004D3D02" w:rsidRPr="00A766F1" w14:paraId="685BCDA2" w14:textId="77777777" w:rsidTr="004D3D02">
        <w:tc>
          <w:tcPr>
            <w:tcW w:w="278" w:type="pct"/>
          </w:tcPr>
          <w:p w14:paraId="6A3B62CF" w14:textId="1BA08395" w:rsidR="004D3D02" w:rsidRPr="004D3D02" w:rsidRDefault="004D3D02" w:rsidP="004D3D02">
            <w:r w:rsidRPr="004D3D02">
              <w:t>14</w:t>
            </w:r>
          </w:p>
        </w:tc>
        <w:tc>
          <w:tcPr>
            <w:tcW w:w="278" w:type="pct"/>
          </w:tcPr>
          <w:p w14:paraId="034A9EBB" w14:textId="77777777" w:rsidR="004D3D02" w:rsidRPr="004D3D02" w:rsidRDefault="004D3D02" w:rsidP="004D3D02">
            <w:r w:rsidRPr="004D3D02">
              <w:t>13</w:t>
            </w:r>
          </w:p>
        </w:tc>
        <w:tc>
          <w:tcPr>
            <w:tcW w:w="1762" w:type="pct"/>
          </w:tcPr>
          <w:p w14:paraId="137A06BC" w14:textId="77777777" w:rsidR="004D3D02" w:rsidRPr="004D3D02" w:rsidRDefault="004D3D02" w:rsidP="004D3D02">
            <w:r w:rsidRPr="004D3D02">
              <w:t>, or administrative</w:t>
            </w:r>
          </w:p>
        </w:tc>
        <w:tc>
          <w:tcPr>
            <w:tcW w:w="1697" w:type="pct"/>
          </w:tcPr>
          <w:p w14:paraId="4B6115CA" w14:textId="57907352" w:rsidR="004D3D02" w:rsidRPr="00A766F1" w:rsidRDefault="004D3D02" w:rsidP="004D3D02">
            <w:pPr>
              <w:rPr>
                <w:color w:val="FF0000"/>
              </w:rPr>
            </w:pPr>
          </w:p>
        </w:tc>
        <w:tc>
          <w:tcPr>
            <w:tcW w:w="986" w:type="pct"/>
          </w:tcPr>
          <w:p w14:paraId="668DC8C3" w14:textId="52622E8C" w:rsidR="004D3D02" w:rsidRPr="00A766F1" w:rsidRDefault="004D3D02" w:rsidP="004D3D02">
            <w:pPr>
              <w:rPr>
                <w:color w:val="FF0000"/>
              </w:rPr>
            </w:pPr>
            <w:r w:rsidRPr="00B9743C">
              <w:t>Edited to clarify.</w:t>
            </w:r>
          </w:p>
        </w:tc>
      </w:tr>
      <w:tr w:rsidR="004D3D02" w:rsidRPr="00A766F1" w14:paraId="1B901560" w14:textId="77777777" w:rsidTr="004D3D02">
        <w:tc>
          <w:tcPr>
            <w:tcW w:w="278" w:type="pct"/>
          </w:tcPr>
          <w:p w14:paraId="24ECB62A" w14:textId="2D2A7F4B" w:rsidR="004D3D02" w:rsidRPr="004D3D02" w:rsidRDefault="004D3D02" w:rsidP="004D3D02">
            <w:r w:rsidRPr="004D3D02">
              <w:t>14</w:t>
            </w:r>
          </w:p>
        </w:tc>
        <w:tc>
          <w:tcPr>
            <w:tcW w:w="278" w:type="pct"/>
          </w:tcPr>
          <w:p w14:paraId="28153BD5" w14:textId="77777777" w:rsidR="004D3D02" w:rsidRPr="004D3D02" w:rsidRDefault="004D3D02" w:rsidP="004D3D02">
            <w:r w:rsidRPr="004D3D02">
              <w:t>13</w:t>
            </w:r>
          </w:p>
        </w:tc>
        <w:tc>
          <w:tcPr>
            <w:tcW w:w="1762" w:type="pct"/>
          </w:tcPr>
          <w:p w14:paraId="4508911C" w14:textId="77777777" w:rsidR="004D3D02" w:rsidRPr="004D3D02" w:rsidRDefault="004D3D02" w:rsidP="004D3D02">
            <w:r w:rsidRPr="004D3D02">
              <w:t>, including fines, civil damages and/or imprisonment</w:t>
            </w:r>
          </w:p>
        </w:tc>
        <w:tc>
          <w:tcPr>
            <w:tcW w:w="1697" w:type="pct"/>
          </w:tcPr>
          <w:p w14:paraId="74B3AF6B" w14:textId="5C651CB3" w:rsidR="004D3D02" w:rsidRPr="00A766F1" w:rsidRDefault="004D3D02" w:rsidP="004D3D02">
            <w:pPr>
              <w:rPr>
                <w:color w:val="FF0000"/>
              </w:rPr>
            </w:pPr>
            <w:r w:rsidRPr="004D3D02">
              <w:t>act punishable under Federal and state law and may be subject to</w:t>
            </w:r>
          </w:p>
        </w:tc>
        <w:tc>
          <w:tcPr>
            <w:tcW w:w="986" w:type="pct"/>
          </w:tcPr>
          <w:p w14:paraId="2C5D8A51" w14:textId="46C92202" w:rsidR="004D3D02" w:rsidRPr="00A766F1" w:rsidRDefault="004D3D02" w:rsidP="004D3D02">
            <w:pPr>
              <w:rPr>
                <w:color w:val="FF0000"/>
              </w:rPr>
            </w:pPr>
            <w:r w:rsidRPr="00B9743C">
              <w:t>Edited to clarify.</w:t>
            </w:r>
          </w:p>
        </w:tc>
      </w:tr>
    </w:tbl>
    <w:p w14:paraId="0190D673" w14:textId="77777777" w:rsidR="00B454A2" w:rsidRDefault="00B454A2"/>
    <w:sectPr w:rsidR="00B454A2" w:rsidSect="00A766F1">
      <w:pgSz w:w="15840" w:h="12240" w:orient="landscape"/>
      <w:pgMar w:top="1417"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206A8" w14:textId="77777777" w:rsidR="009C1F3A" w:rsidRDefault="009C1F3A" w:rsidP="00A766F1">
      <w:pPr>
        <w:spacing w:after="0" w:line="240" w:lineRule="auto"/>
      </w:pPr>
      <w:r>
        <w:separator/>
      </w:r>
    </w:p>
  </w:endnote>
  <w:endnote w:type="continuationSeparator" w:id="0">
    <w:p w14:paraId="4BB4A863" w14:textId="77777777" w:rsidR="009C1F3A" w:rsidRDefault="009C1F3A" w:rsidP="00A766F1">
      <w:pPr>
        <w:spacing w:after="0" w:line="240" w:lineRule="auto"/>
      </w:pPr>
      <w:r>
        <w:continuationSeparator/>
      </w:r>
    </w:p>
  </w:endnote>
  <w:endnote w:type="continuationNotice" w:id="1">
    <w:p w14:paraId="4337D210" w14:textId="77777777" w:rsidR="00611463" w:rsidRDefault="00611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F08C" w14:textId="77777777" w:rsidR="009C1F3A" w:rsidRDefault="009C1F3A" w:rsidP="00A766F1">
      <w:pPr>
        <w:spacing w:after="0" w:line="240" w:lineRule="auto"/>
      </w:pPr>
      <w:r>
        <w:separator/>
      </w:r>
    </w:p>
  </w:footnote>
  <w:footnote w:type="continuationSeparator" w:id="0">
    <w:p w14:paraId="3B36F154" w14:textId="77777777" w:rsidR="009C1F3A" w:rsidRDefault="009C1F3A" w:rsidP="00A766F1">
      <w:pPr>
        <w:spacing w:after="0" w:line="240" w:lineRule="auto"/>
      </w:pPr>
      <w:r>
        <w:continuationSeparator/>
      </w:r>
    </w:p>
  </w:footnote>
  <w:footnote w:type="continuationNotice" w:id="1">
    <w:p w14:paraId="59BDDC76" w14:textId="77777777" w:rsidR="00611463" w:rsidRDefault="0061146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6F1"/>
    <w:rsid w:val="000C39BD"/>
    <w:rsid w:val="00313DCD"/>
    <w:rsid w:val="003B4F8D"/>
    <w:rsid w:val="00452A76"/>
    <w:rsid w:val="004D3D02"/>
    <w:rsid w:val="00611463"/>
    <w:rsid w:val="00664876"/>
    <w:rsid w:val="009B5E0B"/>
    <w:rsid w:val="009C1F3A"/>
    <w:rsid w:val="009C7D73"/>
    <w:rsid w:val="00A766F1"/>
    <w:rsid w:val="00B454A2"/>
    <w:rsid w:val="00B7567C"/>
    <w:rsid w:val="00BB2B22"/>
    <w:rsid w:val="00C3102E"/>
    <w:rsid w:val="00C965DE"/>
    <w:rsid w:val="00DA31CE"/>
    <w:rsid w:val="00E02454"/>
    <w:rsid w:val="00EE4D24"/>
    <w:rsid w:val="00F3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6F1"/>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A766F1"/>
    <w:rPr>
      <w:rFonts w:ascii="Arial" w:hAnsi="Arial" w:cs="Arial"/>
      <w:sz w:val="16"/>
    </w:rPr>
  </w:style>
  <w:style w:type="paragraph" w:styleId="Footer">
    <w:name w:val="footer"/>
    <w:basedOn w:val="Normal"/>
    <w:link w:val="FooterChar"/>
    <w:uiPriority w:val="99"/>
    <w:unhideWhenUsed/>
    <w:rsid w:val="00A7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F1"/>
  </w:style>
  <w:style w:type="table" w:styleId="TableGrid">
    <w:name w:val="Table Grid"/>
    <w:basedOn w:val="TableNormal"/>
    <w:uiPriority w:val="39"/>
    <w:rsid w:val="000C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114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63"/>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6F1"/>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A766F1"/>
    <w:rPr>
      <w:rFonts w:ascii="Arial" w:hAnsi="Arial" w:cs="Arial"/>
      <w:sz w:val="16"/>
    </w:rPr>
  </w:style>
  <w:style w:type="paragraph" w:styleId="Footer">
    <w:name w:val="footer"/>
    <w:basedOn w:val="Normal"/>
    <w:link w:val="FooterChar"/>
    <w:uiPriority w:val="99"/>
    <w:unhideWhenUsed/>
    <w:rsid w:val="00A7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F1"/>
  </w:style>
  <w:style w:type="table" w:styleId="TableGrid">
    <w:name w:val="Table Grid"/>
    <w:basedOn w:val="TableNormal"/>
    <w:uiPriority w:val="39"/>
    <w:rsid w:val="000C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114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A1E5A-D44D-43DF-A9F1-EC684A310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ED5E9-9766-4282-B2E6-2F113F873ECE}">
  <ds:schemaRefs>
    <ds:schemaRef ds:uri="473fb903-928d-4c19-82a4-142fa71b231e"/>
    <ds:schemaRef ds:uri="http://purl.org/dc/terms/"/>
    <ds:schemaRef ds:uri="22bb7b03-74e3-4244-88c2-4a3caedda43c"/>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828117C-B149-42B9-8161-BBB7D2688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Sara</dc:creator>
  <cp:keywords/>
  <dc:description/>
  <cp:lastModifiedBy>SYSTEM</cp:lastModifiedBy>
  <cp:revision>2</cp:revision>
  <dcterms:created xsi:type="dcterms:W3CDTF">2019-11-22T16:44:00Z</dcterms:created>
  <dcterms:modified xsi:type="dcterms:W3CDTF">2019-11-22T16:44:00Z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