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27BFD" w14:textId="77777777" w:rsidR="00E80168" w:rsidRPr="00977401" w:rsidRDefault="00B65341" w:rsidP="002A5DDB">
      <w:pPr>
        <w:pStyle w:val="Heading4"/>
        <w:spacing w:after="0"/>
        <w:rPr>
          <w:rFonts w:ascii="Georgia" w:eastAsiaTheme="minorHAnsi" w:hAnsi="Georgia" w:cstheme="minorBidi"/>
          <w:b/>
          <w:bCs w:val="0"/>
          <w:i w:val="0"/>
          <w:iCs w:val="0"/>
          <w:color w:val="auto"/>
          <w:sz w:val="24"/>
          <w:szCs w:val="24"/>
          <w:lang w:val="en-US"/>
        </w:rPr>
      </w:pPr>
      <w:bookmarkStart w:id="0" w:name="_GoBack"/>
      <w:bookmarkEnd w:id="0"/>
      <w:r w:rsidRPr="00977401">
        <w:rPr>
          <w:rFonts w:ascii="Georgia" w:eastAsiaTheme="minorHAnsi" w:hAnsi="Georgia" w:cstheme="minorBidi"/>
          <w:b/>
          <w:bCs w:val="0"/>
          <w:i w:val="0"/>
          <w:iCs w:val="0"/>
          <w:color w:val="auto"/>
          <w:sz w:val="24"/>
          <w:szCs w:val="24"/>
          <w:lang w:val="en-US"/>
        </w:rPr>
        <w:t>Mandela Washington Fellowship for Young African</w:t>
      </w:r>
      <w:r w:rsidR="009F7D08" w:rsidRPr="00977401">
        <w:rPr>
          <w:rFonts w:ascii="Georgia" w:eastAsiaTheme="minorHAnsi" w:hAnsi="Georgia" w:cstheme="minorBidi"/>
          <w:b/>
          <w:bCs w:val="0"/>
          <w:i w:val="0"/>
          <w:iCs w:val="0"/>
          <w:color w:val="auto"/>
          <w:sz w:val="24"/>
          <w:szCs w:val="24"/>
          <w:lang w:val="en-US"/>
        </w:rPr>
        <w:t xml:space="preserve"> Leaders: </w:t>
      </w:r>
    </w:p>
    <w:p w14:paraId="219B81F6" w14:textId="77777777" w:rsidR="00B65341" w:rsidRPr="00977401" w:rsidRDefault="009F7D08" w:rsidP="002A5DDB">
      <w:pPr>
        <w:pStyle w:val="Heading4"/>
        <w:spacing w:after="0"/>
        <w:rPr>
          <w:rFonts w:ascii="Georgia" w:eastAsiaTheme="minorHAnsi" w:hAnsi="Georgia" w:cstheme="minorBidi"/>
          <w:b/>
          <w:bCs w:val="0"/>
          <w:i w:val="0"/>
          <w:iCs w:val="0"/>
          <w:color w:val="auto"/>
          <w:sz w:val="24"/>
          <w:szCs w:val="24"/>
          <w:lang w:val="en-US"/>
        </w:rPr>
      </w:pPr>
      <w:r w:rsidRPr="00977401">
        <w:rPr>
          <w:rFonts w:ascii="Georgia" w:eastAsiaTheme="minorHAnsi" w:hAnsi="Georgia" w:cstheme="minorBidi"/>
          <w:b/>
          <w:bCs w:val="0"/>
          <w:i w:val="0"/>
          <w:iCs w:val="0"/>
          <w:color w:val="auto"/>
          <w:sz w:val="24"/>
          <w:szCs w:val="24"/>
          <w:lang w:val="en-US"/>
        </w:rPr>
        <w:t>Prompts for the Fellowship Experience Maps</w:t>
      </w:r>
      <w:r w:rsidR="00A61A76" w:rsidRPr="00977401">
        <w:rPr>
          <w:rFonts w:ascii="Georgia" w:eastAsiaTheme="minorHAnsi" w:hAnsi="Georgia" w:cstheme="minorBidi"/>
          <w:b/>
          <w:bCs w:val="0"/>
          <w:i w:val="0"/>
          <w:iCs w:val="0"/>
          <w:color w:val="auto"/>
          <w:sz w:val="24"/>
          <w:szCs w:val="24"/>
          <w:lang w:val="en-US"/>
        </w:rPr>
        <w:t xml:space="preserve"> Interviews</w:t>
      </w:r>
    </w:p>
    <w:p w14:paraId="65D5872B" w14:textId="77777777" w:rsidR="00B772B5" w:rsidRPr="00977401" w:rsidRDefault="00B772B5" w:rsidP="00B772B5">
      <w:pPr>
        <w:pStyle w:val="Heading4"/>
        <w:spacing w:after="0"/>
        <w:rPr>
          <w:rFonts w:ascii="Georgia" w:hAnsi="Georgia"/>
          <w:b/>
          <w:i w:val="0"/>
          <w:color w:val="0070C0"/>
          <w:kern w:val="24"/>
          <w:sz w:val="26"/>
          <w:szCs w:val="26"/>
        </w:rPr>
      </w:pPr>
    </w:p>
    <w:p w14:paraId="4BAF5D6E" w14:textId="77777777" w:rsidR="004931D8" w:rsidRPr="00977401" w:rsidRDefault="004931D8" w:rsidP="004931D8">
      <w:pPr>
        <w:pStyle w:val="Heading4"/>
        <w:spacing w:after="120"/>
        <w:rPr>
          <w:rFonts w:ascii="Georgia" w:hAnsi="Georgia"/>
          <w:b/>
          <w:i w:val="0"/>
          <w:color w:val="0070C0"/>
          <w:kern w:val="24"/>
          <w:sz w:val="26"/>
          <w:szCs w:val="26"/>
          <w:lang w:val="en-US"/>
        </w:rPr>
      </w:pPr>
      <w:r w:rsidRPr="00977401">
        <w:rPr>
          <w:rFonts w:ascii="Georgia" w:hAnsi="Georgia"/>
          <w:b/>
          <w:i w:val="0"/>
          <w:color w:val="0070C0"/>
          <w:kern w:val="24"/>
          <w:sz w:val="26"/>
          <w:szCs w:val="26"/>
          <w:lang w:val="en-US"/>
        </w:rPr>
        <w:t>Internal Notes **FOR ECA/EVALUATION TEAM USE ONLY**</w:t>
      </w:r>
    </w:p>
    <w:p w14:paraId="21A01284" w14:textId="77777777" w:rsidR="007E64AC" w:rsidRPr="00977401" w:rsidRDefault="004931D8" w:rsidP="004931D8">
      <w:pPr>
        <w:pStyle w:val="BodyText"/>
        <w:spacing w:after="120" w:line="259" w:lineRule="auto"/>
        <w:rPr>
          <w:lang w:val="en-US"/>
        </w:rPr>
      </w:pPr>
      <w:r w:rsidRPr="00977401">
        <w:rPr>
          <w:b/>
          <w:lang w:val="en-US"/>
        </w:rPr>
        <w:t xml:space="preserve">Scope: </w:t>
      </w:r>
      <w:r w:rsidRPr="00977401">
        <w:rPr>
          <w:lang w:val="en-US"/>
        </w:rPr>
        <w:t>The Fellowship Experienc</w:t>
      </w:r>
      <w:r w:rsidR="006B6E90" w:rsidRPr="00977401">
        <w:rPr>
          <w:lang w:val="en-US"/>
        </w:rPr>
        <w:t>e Map interviews are separate</w:t>
      </w:r>
      <w:r w:rsidRPr="00977401">
        <w:rPr>
          <w:lang w:val="en-US"/>
        </w:rPr>
        <w:t xml:space="preserve"> from other U.S.-based </w:t>
      </w:r>
      <w:r w:rsidR="00B33FF6" w:rsidRPr="00977401">
        <w:rPr>
          <w:lang w:val="en-US"/>
        </w:rPr>
        <w:t>surveys and interview questions; it is an additional data collection instrument.</w:t>
      </w:r>
      <w:r w:rsidRPr="00977401">
        <w:rPr>
          <w:lang w:val="en-US"/>
        </w:rPr>
        <w:t xml:space="preserve"> The purpose of these interviews are to support </w:t>
      </w:r>
      <w:r w:rsidR="00F63AF1" w:rsidRPr="00977401">
        <w:rPr>
          <w:lang w:val="en-US"/>
        </w:rPr>
        <w:t xml:space="preserve">the </w:t>
      </w:r>
      <w:r w:rsidRPr="00977401">
        <w:rPr>
          <w:lang w:val="en-US"/>
        </w:rPr>
        <w:t xml:space="preserve">development of </w:t>
      </w:r>
      <w:r w:rsidR="00F63AF1" w:rsidRPr="00977401">
        <w:rPr>
          <w:i/>
          <w:lang w:val="en-US"/>
        </w:rPr>
        <w:t xml:space="preserve">six </w:t>
      </w:r>
      <w:r w:rsidRPr="00977401">
        <w:rPr>
          <w:rFonts w:eastAsia="Arial" w:cs="Times New Roman"/>
          <w:i/>
        </w:rPr>
        <w:t>special case studies called Fellowship Experience Maps</w:t>
      </w:r>
      <w:r w:rsidRPr="00977401">
        <w:rPr>
          <w:rFonts w:eastAsia="Arial" w:cs="Times New Roman"/>
        </w:rPr>
        <w:t xml:space="preserve"> that focus on the</w:t>
      </w:r>
      <w:r w:rsidR="00764E19" w:rsidRPr="00977401">
        <w:rPr>
          <w:rFonts w:eastAsia="Arial" w:cs="Times New Roman"/>
        </w:rPr>
        <w:t xml:space="preserve"> program’s</w:t>
      </w:r>
      <w:r w:rsidRPr="00977401">
        <w:rPr>
          <w:rFonts w:eastAsia="Arial" w:cs="Times New Roman"/>
        </w:rPr>
        <w:t xml:space="preserve"> impact on Mandela Washington Fellows and American Reciprocal Exchange Alumni</w:t>
      </w:r>
      <w:r w:rsidRPr="00977401">
        <w:rPr>
          <w:lang w:val="en-US"/>
        </w:rPr>
        <w:t xml:space="preserve">. </w:t>
      </w:r>
    </w:p>
    <w:p w14:paraId="14F3055B" w14:textId="72AE5451" w:rsidR="004931D8" w:rsidRPr="00977401" w:rsidRDefault="007E64AC" w:rsidP="004931D8">
      <w:pPr>
        <w:pStyle w:val="BodyText"/>
        <w:spacing w:after="120" w:line="259" w:lineRule="auto"/>
        <w:rPr>
          <w:lang w:val="en-US"/>
        </w:rPr>
      </w:pPr>
      <w:r w:rsidRPr="00977401">
        <w:rPr>
          <w:lang w:val="en-US"/>
        </w:rPr>
        <w:t xml:space="preserve">This instrument </w:t>
      </w:r>
      <w:r w:rsidR="00764E19" w:rsidRPr="00977401">
        <w:rPr>
          <w:lang w:val="en-US"/>
        </w:rPr>
        <w:t>illustrates</w:t>
      </w:r>
      <w:r w:rsidRPr="00977401">
        <w:rPr>
          <w:lang w:val="en-US"/>
        </w:rPr>
        <w:t xml:space="preserve"> </w:t>
      </w:r>
      <w:r w:rsidR="00F63AF1" w:rsidRPr="00977401">
        <w:rPr>
          <w:lang w:val="en-US"/>
        </w:rPr>
        <w:t xml:space="preserve">the </w:t>
      </w:r>
      <w:r w:rsidRPr="00977401">
        <w:rPr>
          <w:lang w:val="en-US"/>
        </w:rPr>
        <w:t xml:space="preserve">types of questions that could be asked of each stakeholder group, but </w:t>
      </w:r>
      <w:r w:rsidR="0052315B" w:rsidRPr="00977401">
        <w:rPr>
          <w:i/>
          <w:lang w:val="en-US"/>
        </w:rPr>
        <w:t xml:space="preserve">interviewees will not be asked all questions. </w:t>
      </w:r>
      <w:r w:rsidR="0052315B" w:rsidRPr="00977401">
        <w:rPr>
          <w:lang w:val="en-US"/>
        </w:rPr>
        <w:t>The Evaluation Team will only ask questions that are relevant to that individual and their experience with a particular Fellow</w:t>
      </w:r>
      <w:r w:rsidR="00764E19" w:rsidRPr="00977401">
        <w:rPr>
          <w:lang w:val="en-US"/>
        </w:rPr>
        <w:t xml:space="preserve"> or American Reciprocal Exchange Alumni</w:t>
      </w:r>
      <w:r w:rsidR="0052315B" w:rsidRPr="00977401">
        <w:rPr>
          <w:lang w:val="en-US"/>
        </w:rPr>
        <w:t xml:space="preserve">. </w:t>
      </w:r>
      <w:r w:rsidR="002978C1" w:rsidRPr="00977401">
        <w:rPr>
          <w:lang w:val="en-US"/>
        </w:rPr>
        <w:t xml:space="preserve">These questions are designed to be open-ended to elicit in-depth responses from interviewees. </w:t>
      </w:r>
      <w:r w:rsidR="00634E72" w:rsidRPr="00977401">
        <w:rPr>
          <w:lang w:val="en-US"/>
        </w:rPr>
        <w:t xml:space="preserve">We anticipate these interviews will range from </w:t>
      </w:r>
      <w:r w:rsidR="00DF579B">
        <w:rPr>
          <w:lang w:val="en-US"/>
        </w:rPr>
        <w:t>60</w:t>
      </w:r>
      <w:r w:rsidR="00B12842" w:rsidRPr="00977401">
        <w:rPr>
          <w:lang w:val="en-US"/>
        </w:rPr>
        <w:t xml:space="preserve"> </w:t>
      </w:r>
      <w:r w:rsidR="00634E72" w:rsidRPr="00977401">
        <w:rPr>
          <w:lang w:val="en-US"/>
        </w:rPr>
        <w:t xml:space="preserve">minutes. </w:t>
      </w:r>
    </w:p>
    <w:p w14:paraId="4A213EC3" w14:textId="77777777" w:rsidR="00E47036" w:rsidRPr="00977401" w:rsidRDefault="00E47036" w:rsidP="004931D8">
      <w:pPr>
        <w:pStyle w:val="BodyText"/>
        <w:spacing w:after="120" w:line="259" w:lineRule="auto"/>
        <w:rPr>
          <w:lang w:val="en-US"/>
        </w:rPr>
      </w:pPr>
      <w:r w:rsidRPr="00977401">
        <w:rPr>
          <w:b/>
          <w:lang w:val="en-US"/>
        </w:rPr>
        <w:t xml:space="preserve">Sampling/Selection: </w:t>
      </w:r>
      <w:r w:rsidRPr="00977401">
        <w:rPr>
          <w:lang w:val="en-US"/>
        </w:rPr>
        <w:t>Individuals within each stakeholder group will be selected through</w:t>
      </w:r>
      <w:r w:rsidR="00BE20C0" w:rsidRPr="00977401">
        <w:rPr>
          <w:lang w:val="en-US"/>
        </w:rPr>
        <w:t xml:space="preserve"> a review of their survey response</w:t>
      </w:r>
      <w:r w:rsidR="00EC5B00" w:rsidRPr="00977401">
        <w:rPr>
          <w:lang w:val="en-US"/>
        </w:rPr>
        <w:t>s</w:t>
      </w:r>
      <w:r w:rsidR="00BE20C0" w:rsidRPr="00977401">
        <w:rPr>
          <w:lang w:val="en-US"/>
        </w:rPr>
        <w:t xml:space="preserve"> as well as an analysis of the survey/interview responses of the Fello</w:t>
      </w:r>
      <w:r w:rsidR="00EC5B00" w:rsidRPr="00977401">
        <w:rPr>
          <w:lang w:val="en-US"/>
        </w:rPr>
        <w:t xml:space="preserve">w </w:t>
      </w:r>
      <w:r w:rsidRPr="00977401">
        <w:rPr>
          <w:lang w:val="en-US"/>
        </w:rPr>
        <w:t xml:space="preserve">and their ability to speak to the experience of Fellow X of whom the case study is the focus. </w:t>
      </w:r>
    </w:p>
    <w:p w14:paraId="78719C59" w14:textId="2BF15A11" w:rsidR="004931D8" w:rsidRPr="00977401" w:rsidRDefault="004931D8" w:rsidP="004931D8">
      <w:pPr>
        <w:pStyle w:val="BodyText"/>
        <w:spacing w:after="0" w:line="259" w:lineRule="auto"/>
        <w:rPr>
          <w:lang w:val="en-US"/>
        </w:rPr>
      </w:pPr>
      <w:r w:rsidRPr="00977401">
        <w:rPr>
          <w:b/>
          <w:lang w:val="en-US"/>
        </w:rPr>
        <w:t xml:space="preserve">Structure: </w:t>
      </w:r>
      <w:r w:rsidRPr="00977401">
        <w:rPr>
          <w:lang w:val="en-US"/>
        </w:rPr>
        <w:t xml:space="preserve">To gather data for these maps, the Evaluation Team will speak to a </w:t>
      </w:r>
      <w:r w:rsidRPr="00977401">
        <w:rPr>
          <w:b/>
          <w:lang w:val="en-US"/>
        </w:rPr>
        <w:t xml:space="preserve">small set of U.S.-based interviewees. </w:t>
      </w:r>
      <w:r w:rsidR="00EC5B00" w:rsidRPr="00977401">
        <w:rPr>
          <w:lang w:val="en-US"/>
        </w:rPr>
        <w:t>Most of these interviews will be conducted by phone, however some may be in person, depending on location, convenience and timing for the interviews</w:t>
      </w:r>
      <w:r w:rsidR="00EC5B00" w:rsidRPr="00977401">
        <w:rPr>
          <w:b/>
          <w:lang w:val="en-US"/>
        </w:rPr>
        <w:t xml:space="preserve">. </w:t>
      </w:r>
      <w:r w:rsidRPr="00977401">
        <w:rPr>
          <w:lang w:val="en-US"/>
        </w:rPr>
        <w:t xml:space="preserve">The exact number of individuals will depend on the Fellow or Alumni’s experience, but the Evaluation Team will </w:t>
      </w:r>
      <w:r w:rsidR="00270924" w:rsidRPr="00977401">
        <w:rPr>
          <w:lang w:val="en-US"/>
        </w:rPr>
        <w:t xml:space="preserve">strive to </w:t>
      </w:r>
      <w:r w:rsidR="007E64AC" w:rsidRPr="00977401">
        <w:rPr>
          <w:lang w:val="en-US"/>
        </w:rPr>
        <w:t>mitigate any time burden on U.S.-based individuals.</w:t>
      </w:r>
      <w:r w:rsidRPr="00977401">
        <w:rPr>
          <w:lang w:val="en-US"/>
        </w:rPr>
        <w:t xml:space="preserve"> These interviewees will be selected over the course of the overall data collection period based on their relationship to selected Mandela Washington Fellows or American Reciprocal Exchange Alumni. They will be selected from the following groups of stakeholders:</w:t>
      </w:r>
    </w:p>
    <w:p w14:paraId="3987F68C" w14:textId="77777777" w:rsidR="004931D8" w:rsidRPr="00977401" w:rsidRDefault="004931D8" w:rsidP="00B5300E">
      <w:pPr>
        <w:pStyle w:val="BodyText"/>
        <w:numPr>
          <w:ilvl w:val="0"/>
          <w:numId w:val="19"/>
        </w:numPr>
        <w:spacing w:after="0" w:line="259" w:lineRule="auto"/>
        <w:rPr>
          <w:b/>
          <w:lang w:val="en-US"/>
        </w:rPr>
      </w:pPr>
      <w:r w:rsidRPr="00977401">
        <w:rPr>
          <w:lang w:val="en-US"/>
        </w:rPr>
        <w:t>Academic and Leadership Institute Staff</w:t>
      </w:r>
    </w:p>
    <w:p w14:paraId="300A2836" w14:textId="77777777" w:rsidR="004931D8" w:rsidRPr="00977401" w:rsidRDefault="004931D8" w:rsidP="00B5300E">
      <w:pPr>
        <w:pStyle w:val="BodyText"/>
        <w:numPr>
          <w:ilvl w:val="0"/>
          <w:numId w:val="19"/>
        </w:numPr>
        <w:spacing w:after="0" w:line="259" w:lineRule="auto"/>
        <w:rPr>
          <w:b/>
          <w:lang w:val="en-US"/>
        </w:rPr>
      </w:pPr>
      <w:r w:rsidRPr="00977401">
        <w:rPr>
          <w:lang w:val="en-US"/>
        </w:rPr>
        <w:t>U.S. Community Members (home stay families, peer mentors, community/site visit organizations, etc.)</w:t>
      </w:r>
    </w:p>
    <w:p w14:paraId="10B560CF" w14:textId="77777777" w:rsidR="004931D8" w:rsidRPr="00977401" w:rsidRDefault="004931D8" w:rsidP="00B5300E">
      <w:pPr>
        <w:pStyle w:val="BodyText"/>
        <w:numPr>
          <w:ilvl w:val="0"/>
          <w:numId w:val="19"/>
        </w:numPr>
        <w:spacing w:after="0" w:line="259" w:lineRule="auto"/>
        <w:rPr>
          <w:b/>
          <w:lang w:val="en-US"/>
        </w:rPr>
      </w:pPr>
      <w:r w:rsidRPr="00977401">
        <w:rPr>
          <w:lang w:val="en-US"/>
        </w:rPr>
        <w:t>Professional Development Experience hosts</w:t>
      </w:r>
    </w:p>
    <w:p w14:paraId="194F99BA" w14:textId="6A3739D3" w:rsidR="00B5300E" w:rsidRPr="00977401" w:rsidRDefault="00B5300E" w:rsidP="00B5300E">
      <w:pPr>
        <w:pStyle w:val="BodyText"/>
        <w:numPr>
          <w:ilvl w:val="0"/>
          <w:numId w:val="19"/>
        </w:numPr>
        <w:spacing w:after="0" w:line="259" w:lineRule="auto"/>
        <w:rPr>
          <w:b/>
          <w:lang w:val="en-US"/>
        </w:rPr>
      </w:pPr>
      <w:r w:rsidRPr="00977401">
        <w:rPr>
          <w:lang w:val="en-US"/>
        </w:rPr>
        <w:t xml:space="preserve">Reciprocal Exchange </w:t>
      </w:r>
      <w:r w:rsidR="00634E72" w:rsidRPr="00977401">
        <w:rPr>
          <w:lang w:val="en-US"/>
        </w:rPr>
        <w:t>Awardee</w:t>
      </w:r>
      <w:r w:rsidR="00270924" w:rsidRPr="00977401">
        <w:rPr>
          <w:lang w:val="en-US"/>
        </w:rPr>
        <w:t>s</w:t>
      </w:r>
    </w:p>
    <w:p w14:paraId="1DC934B6" w14:textId="77777777" w:rsidR="00B5300E" w:rsidRPr="00977401" w:rsidRDefault="00B5300E" w:rsidP="004931D8">
      <w:pPr>
        <w:pStyle w:val="BodyText"/>
        <w:numPr>
          <w:ilvl w:val="0"/>
          <w:numId w:val="19"/>
        </w:numPr>
        <w:spacing w:after="120" w:line="259" w:lineRule="auto"/>
        <w:rPr>
          <w:b/>
          <w:lang w:val="en-US"/>
        </w:rPr>
      </w:pPr>
      <w:r w:rsidRPr="00977401">
        <w:rPr>
          <w:lang w:val="en-US"/>
        </w:rPr>
        <w:t>Members of Reciprocal Exchange Alumni’s community</w:t>
      </w:r>
      <w:r w:rsidR="0011260F" w:rsidRPr="00977401">
        <w:rPr>
          <w:lang w:val="en-US"/>
        </w:rPr>
        <w:t xml:space="preserve"> and/or professional work place</w:t>
      </w:r>
    </w:p>
    <w:p w14:paraId="4AF7F02D" w14:textId="75BB9F9B" w:rsidR="00634E72" w:rsidRPr="00977401" w:rsidRDefault="00634E72" w:rsidP="00CD4B5B">
      <w:pPr>
        <w:pStyle w:val="BodyText"/>
        <w:spacing w:after="120" w:line="259" w:lineRule="auto"/>
        <w:rPr>
          <w:b/>
          <w:lang w:val="en-US"/>
        </w:rPr>
      </w:pPr>
      <w:r w:rsidRPr="00977401">
        <w:rPr>
          <w:lang w:val="en-US"/>
        </w:rPr>
        <w:t>In some cases, two or more of the above categories of stakeholders may overlap</w:t>
      </w:r>
      <w:r w:rsidR="004C54F3" w:rsidRPr="00977401">
        <w:rPr>
          <w:lang w:val="en-US"/>
        </w:rPr>
        <w:t>.</w:t>
      </w:r>
      <w:r w:rsidRPr="00977401">
        <w:rPr>
          <w:lang w:val="en-US"/>
        </w:rPr>
        <w:t xml:space="preserve"> </w:t>
      </w:r>
      <w:r w:rsidR="004C54F3" w:rsidRPr="00977401">
        <w:rPr>
          <w:lang w:val="en-US"/>
        </w:rPr>
        <w:t>F</w:t>
      </w:r>
      <w:r w:rsidRPr="00977401">
        <w:rPr>
          <w:lang w:val="en-US"/>
        </w:rPr>
        <w:t xml:space="preserve">or example, a Reciprocal Exchange Awardee may have </w:t>
      </w:r>
      <w:r w:rsidR="00CD4B5B" w:rsidRPr="00977401">
        <w:rPr>
          <w:lang w:val="en-US"/>
        </w:rPr>
        <w:t xml:space="preserve">met </w:t>
      </w:r>
      <w:r w:rsidRPr="00977401">
        <w:rPr>
          <w:lang w:val="en-US"/>
        </w:rPr>
        <w:t xml:space="preserve">a Fellow through the Professional Development Experience or a site visit organized as part of the Academic and Leadership Institute. In such cases, the interviewer </w:t>
      </w:r>
      <w:r w:rsidR="00F83B3D" w:rsidRPr="00977401">
        <w:rPr>
          <w:lang w:val="en-US"/>
        </w:rPr>
        <w:t>will ask questions related to each</w:t>
      </w:r>
      <w:r w:rsidR="0079001E" w:rsidRPr="00977401">
        <w:rPr>
          <w:lang w:val="en-US"/>
        </w:rPr>
        <w:t xml:space="preserve"> category </w:t>
      </w:r>
      <w:r w:rsidR="0051650B" w:rsidRPr="00977401">
        <w:rPr>
          <w:lang w:val="en-US"/>
        </w:rPr>
        <w:t xml:space="preserve">that maps to key informant’s experience </w:t>
      </w:r>
      <w:r w:rsidR="00F83B3D" w:rsidRPr="00977401">
        <w:rPr>
          <w:lang w:val="en-US"/>
        </w:rPr>
        <w:t>with the</w:t>
      </w:r>
      <w:r w:rsidR="0079001E" w:rsidRPr="00977401">
        <w:rPr>
          <w:lang w:val="en-US"/>
        </w:rPr>
        <w:t xml:space="preserve"> Fellow or </w:t>
      </w:r>
      <w:r w:rsidR="000A39B7" w:rsidRPr="00977401">
        <w:rPr>
          <w:lang w:val="en-US"/>
        </w:rPr>
        <w:t>Reciprocal</w:t>
      </w:r>
      <w:r w:rsidR="0079001E" w:rsidRPr="00977401">
        <w:rPr>
          <w:lang w:val="en-US"/>
        </w:rPr>
        <w:t xml:space="preserve"> Exchange Awardee (i.e. </w:t>
      </w:r>
      <w:r w:rsidR="00F83B3D" w:rsidRPr="00977401">
        <w:rPr>
          <w:lang w:val="en-US"/>
        </w:rPr>
        <w:t xml:space="preserve">ask two sets of questions, customized for the particular experience). </w:t>
      </w:r>
    </w:p>
    <w:p w14:paraId="24C5C1D2" w14:textId="77777777" w:rsidR="004A67CE" w:rsidRPr="00977401" w:rsidRDefault="004A67CE" w:rsidP="004A67CE">
      <w:pPr>
        <w:pStyle w:val="Heading4"/>
        <w:spacing w:after="120"/>
        <w:rPr>
          <w:rFonts w:ascii="Georgia" w:hAnsi="Georgia"/>
          <w:b/>
          <w:i w:val="0"/>
          <w:color w:val="0070C0"/>
          <w:kern w:val="24"/>
          <w:sz w:val="26"/>
          <w:szCs w:val="26"/>
          <w:lang w:val="en-US"/>
        </w:rPr>
      </w:pPr>
      <w:r w:rsidRPr="00977401">
        <w:rPr>
          <w:rFonts w:ascii="Georgia" w:hAnsi="Georgia"/>
          <w:b/>
          <w:i w:val="0"/>
          <w:color w:val="0070C0"/>
          <w:kern w:val="24"/>
          <w:sz w:val="26"/>
          <w:szCs w:val="26"/>
          <w:lang w:val="en-US"/>
        </w:rPr>
        <w:t>Interview Instructions **FOR INTERVIEWER USE ONLY**</w:t>
      </w:r>
    </w:p>
    <w:p w14:paraId="51A9561A" w14:textId="1F283B89" w:rsidR="004A67CE" w:rsidRPr="00977401" w:rsidRDefault="004A67CE" w:rsidP="0082025F">
      <w:pPr>
        <w:pStyle w:val="BodyText"/>
        <w:numPr>
          <w:ilvl w:val="0"/>
          <w:numId w:val="13"/>
        </w:numPr>
        <w:spacing w:after="120" w:line="259" w:lineRule="auto"/>
        <w:ind w:left="360"/>
        <w:rPr>
          <w:lang w:val="en-US"/>
        </w:rPr>
      </w:pPr>
      <w:r w:rsidRPr="00977401">
        <w:rPr>
          <w:b/>
          <w:lang w:val="en-US"/>
        </w:rPr>
        <w:t xml:space="preserve">Introduction: </w:t>
      </w:r>
      <w:r w:rsidRPr="00977401">
        <w:rPr>
          <w:lang w:val="en-US"/>
        </w:rPr>
        <w:t xml:space="preserve">The interviewer </w:t>
      </w:r>
      <w:r w:rsidR="006D2B1E" w:rsidRPr="00977401">
        <w:rPr>
          <w:lang w:val="en-US"/>
        </w:rPr>
        <w:t xml:space="preserve">will </w:t>
      </w:r>
      <w:r w:rsidRPr="00977401">
        <w:rPr>
          <w:lang w:val="en-US"/>
        </w:rPr>
        <w:t xml:space="preserve">read the introduction and ask the </w:t>
      </w:r>
      <w:r w:rsidR="006D2B1E" w:rsidRPr="00977401">
        <w:rPr>
          <w:lang w:val="en-US"/>
        </w:rPr>
        <w:t xml:space="preserve">key informant the </w:t>
      </w:r>
      <w:r w:rsidRPr="00977401">
        <w:rPr>
          <w:lang w:val="en-US"/>
        </w:rPr>
        <w:t>“Consent to Participate” question prior to beginning the interview</w:t>
      </w:r>
      <w:r w:rsidR="00F63AF1" w:rsidRPr="00977401">
        <w:rPr>
          <w:lang w:val="en-US"/>
        </w:rPr>
        <w:t xml:space="preserve"> to reaffirm </w:t>
      </w:r>
      <w:r w:rsidR="00A23468" w:rsidRPr="00977401">
        <w:rPr>
          <w:lang w:val="en-US"/>
        </w:rPr>
        <w:t>willingness and consent to participate in this discussion</w:t>
      </w:r>
      <w:r w:rsidR="00F63AF1" w:rsidRPr="00977401">
        <w:rPr>
          <w:lang w:val="en-US"/>
        </w:rPr>
        <w:t xml:space="preserve">, which </w:t>
      </w:r>
      <w:r w:rsidR="00A23468" w:rsidRPr="00977401">
        <w:rPr>
          <w:lang w:val="en-US"/>
        </w:rPr>
        <w:t xml:space="preserve">will have been determined with the participant </w:t>
      </w:r>
      <w:r w:rsidR="00F63AF1" w:rsidRPr="00977401">
        <w:rPr>
          <w:lang w:val="en-US"/>
        </w:rPr>
        <w:t xml:space="preserve">through </w:t>
      </w:r>
      <w:r w:rsidR="0093504C" w:rsidRPr="00977401">
        <w:rPr>
          <w:lang w:val="en-US"/>
        </w:rPr>
        <w:t xml:space="preserve">the </w:t>
      </w:r>
      <w:r w:rsidR="00F63AF1" w:rsidRPr="00977401">
        <w:rPr>
          <w:lang w:val="en-US"/>
        </w:rPr>
        <w:t>communication setting up the interview</w:t>
      </w:r>
      <w:r w:rsidR="00A23468" w:rsidRPr="00977401">
        <w:rPr>
          <w:lang w:val="en-US"/>
        </w:rPr>
        <w:t>.</w:t>
      </w:r>
      <w:r w:rsidR="00F63AF1" w:rsidRPr="00977401">
        <w:rPr>
          <w:lang w:val="en-US"/>
        </w:rPr>
        <w:t xml:space="preserve">  </w:t>
      </w:r>
      <w:r w:rsidR="00A23468" w:rsidRPr="00977401">
        <w:rPr>
          <w:lang w:val="en-US"/>
        </w:rPr>
        <w:t xml:space="preserve"> </w:t>
      </w:r>
    </w:p>
    <w:p w14:paraId="685901DA" w14:textId="77777777" w:rsidR="004A67CE" w:rsidRPr="00977401" w:rsidRDefault="004A67CE" w:rsidP="0082025F">
      <w:pPr>
        <w:pStyle w:val="BodyText"/>
        <w:numPr>
          <w:ilvl w:val="1"/>
          <w:numId w:val="13"/>
        </w:numPr>
        <w:tabs>
          <w:tab w:val="left" w:pos="1080"/>
          <w:tab w:val="left" w:pos="1350"/>
        </w:tabs>
        <w:spacing w:after="120" w:line="259" w:lineRule="auto"/>
        <w:ind w:left="720"/>
        <w:rPr>
          <w:lang w:val="en-US"/>
        </w:rPr>
      </w:pPr>
      <w:r w:rsidRPr="00977401">
        <w:rPr>
          <w:lang w:val="en-US"/>
        </w:rPr>
        <w:lastRenderedPageBreak/>
        <w:t xml:space="preserve">If the key informant declines to consent to the interview, the interviewer should thank the participant for their time and end the interview. </w:t>
      </w:r>
    </w:p>
    <w:p w14:paraId="39A9034E" w14:textId="77777777" w:rsidR="004A67CE" w:rsidRPr="00977401" w:rsidRDefault="004A67CE" w:rsidP="0047379E">
      <w:pPr>
        <w:pStyle w:val="BodyText"/>
        <w:numPr>
          <w:ilvl w:val="0"/>
          <w:numId w:val="13"/>
        </w:numPr>
        <w:spacing w:after="120" w:line="259" w:lineRule="auto"/>
        <w:ind w:left="360"/>
        <w:rPr>
          <w:lang w:val="en-US"/>
        </w:rPr>
      </w:pPr>
      <w:r w:rsidRPr="00977401">
        <w:rPr>
          <w:b/>
          <w:lang w:val="en-US"/>
        </w:rPr>
        <w:t>Interview Questions</w:t>
      </w:r>
      <w:r w:rsidR="00A23468" w:rsidRPr="00977401">
        <w:rPr>
          <w:b/>
          <w:lang w:val="en-US"/>
        </w:rPr>
        <w:t xml:space="preserve"> and Style</w:t>
      </w:r>
      <w:r w:rsidRPr="00977401">
        <w:rPr>
          <w:b/>
          <w:lang w:val="en-US"/>
        </w:rPr>
        <w:t>:</w:t>
      </w:r>
      <w:r w:rsidR="007C49AA" w:rsidRPr="00977401">
        <w:rPr>
          <w:lang w:val="en-US"/>
        </w:rPr>
        <w:t xml:space="preserve"> Because the format for Fellowship Experience Map interviews is meant to be conversational, the exact number of questions will vary.</w:t>
      </w:r>
      <w:r w:rsidR="0047379E" w:rsidRPr="00977401">
        <w:rPr>
          <w:lang w:val="en-US"/>
        </w:rPr>
        <w:t xml:space="preserve"> The questions in this instrument are illustrative (not all questions will be asked) – t</w:t>
      </w:r>
      <w:r w:rsidRPr="00977401">
        <w:rPr>
          <w:lang w:val="en-US"/>
        </w:rPr>
        <w:t xml:space="preserve">he interviewer should use their discretion to determine </w:t>
      </w:r>
      <w:r w:rsidR="00A23468" w:rsidRPr="00977401">
        <w:rPr>
          <w:lang w:val="en-US"/>
        </w:rPr>
        <w:t>which questions and prompts are necessary</w:t>
      </w:r>
      <w:r w:rsidRPr="00977401">
        <w:rPr>
          <w:lang w:val="en-US"/>
        </w:rPr>
        <w:t xml:space="preserve">. </w:t>
      </w:r>
    </w:p>
    <w:p w14:paraId="23F08B86" w14:textId="77777777" w:rsidR="00A23468" w:rsidRPr="00977401" w:rsidRDefault="004A67CE" w:rsidP="004822F9">
      <w:pPr>
        <w:pStyle w:val="BodyText"/>
        <w:numPr>
          <w:ilvl w:val="0"/>
          <w:numId w:val="13"/>
        </w:numPr>
        <w:spacing w:after="120" w:line="259" w:lineRule="auto"/>
        <w:ind w:left="360"/>
        <w:rPr>
          <w:lang w:val="en-US"/>
        </w:rPr>
      </w:pPr>
      <w:r w:rsidRPr="00977401">
        <w:rPr>
          <w:b/>
          <w:lang w:val="en-US"/>
        </w:rPr>
        <w:t xml:space="preserve">Incorporating Survey Responses: </w:t>
      </w:r>
      <w:r w:rsidR="00A23468" w:rsidRPr="00977401">
        <w:rPr>
          <w:lang w:val="en-US"/>
        </w:rPr>
        <w:t>If relevant or necessary for the discussion, the i</w:t>
      </w:r>
      <w:r w:rsidR="007C49AA" w:rsidRPr="00977401">
        <w:rPr>
          <w:lang w:val="en-US"/>
        </w:rPr>
        <w:t>nterviewer may choose to</w:t>
      </w:r>
      <w:r w:rsidRPr="00977401">
        <w:rPr>
          <w:lang w:val="en-US"/>
        </w:rPr>
        <w:t xml:space="preserve"> insert </w:t>
      </w:r>
      <w:r w:rsidR="007C49AA" w:rsidRPr="00977401">
        <w:rPr>
          <w:lang w:val="en-US"/>
        </w:rPr>
        <w:t>information from the respondent’s survey contributions</w:t>
      </w:r>
      <w:r w:rsidRPr="00977401">
        <w:rPr>
          <w:lang w:val="en-US"/>
        </w:rPr>
        <w:t xml:space="preserve"> into </w:t>
      </w:r>
      <w:r w:rsidR="00967BB4" w:rsidRPr="00977401">
        <w:rPr>
          <w:lang w:val="en-US"/>
        </w:rPr>
        <w:t xml:space="preserve">the designated </w:t>
      </w:r>
      <w:r w:rsidRPr="00977401">
        <w:rPr>
          <w:lang w:val="en-US"/>
        </w:rPr>
        <w:t>inter</w:t>
      </w:r>
      <w:r w:rsidR="007C02F4" w:rsidRPr="00977401">
        <w:rPr>
          <w:lang w:val="en-US"/>
        </w:rPr>
        <w:t>view questions</w:t>
      </w:r>
      <w:r w:rsidRPr="00977401">
        <w:rPr>
          <w:lang w:val="en-US"/>
        </w:rPr>
        <w:t xml:space="preserve">. </w:t>
      </w:r>
    </w:p>
    <w:p w14:paraId="5E255265" w14:textId="77777777" w:rsidR="00E83B96" w:rsidRPr="00977401" w:rsidRDefault="00E83B96" w:rsidP="002A5DDB">
      <w:pPr>
        <w:pStyle w:val="Heading4"/>
        <w:spacing w:after="0"/>
        <w:rPr>
          <w:rFonts w:ascii="Georgia" w:hAnsi="Georgia"/>
          <w:lang w:val="en-US"/>
        </w:rPr>
      </w:pPr>
      <w:r w:rsidRPr="00977401">
        <w:rPr>
          <w:rFonts w:ascii="Georgia" w:hAnsi="Georgia"/>
          <w:b/>
          <w:i w:val="0"/>
          <w:color w:val="0070C0"/>
          <w:kern w:val="24"/>
          <w:sz w:val="26"/>
          <w:szCs w:val="26"/>
        </w:rPr>
        <w:t>Introduction</w:t>
      </w:r>
    </w:p>
    <w:p w14:paraId="58D6C7CE" w14:textId="18B1B785" w:rsidR="00E83B96" w:rsidRPr="00977401" w:rsidRDefault="00B26E90" w:rsidP="00B26E90">
      <w:pPr>
        <w:spacing w:after="0"/>
        <w:rPr>
          <w:rFonts w:eastAsia="Arial" w:cs="Times New Roman"/>
        </w:rPr>
      </w:pPr>
      <w:r w:rsidRPr="00977401">
        <w:rPr>
          <w:rFonts w:eastAsia="Arial" w:cs="Times New Roman"/>
        </w:rPr>
        <w:t xml:space="preserve">Thank you for your time today. </w:t>
      </w:r>
      <w:r w:rsidR="00CC11EA" w:rsidRPr="00977401">
        <w:rPr>
          <w:rFonts w:eastAsia="Arial" w:cs="Times New Roman"/>
        </w:rPr>
        <w:t>You have been selected for a</w:t>
      </w:r>
      <w:r w:rsidR="00967BB4" w:rsidRPr="00977401">
        <w:rPr>
          <w:rFonts w:eastAsia="Arial" w:cs="Times New Roman"/>
        </w:rPr>
        <w:t>n</w:t>
      </w:r>
      <w:r w:rsidR="00CC11EA" w:rsidRPr="00977401">
        <w:rPr>
          <w:rFonts w:eastAsia="Arial" w:cs="Times New Roman"/>
        </w:rPr>
        <w:t xml:space="preserve"> </w:t>
      </w:r>
      <w:r w:rsidR="00967BB4" w:rsidRPr="00977401">
        <w:rPr>
          <w:rFonts w:eastAsia="Arial" w:cs="Times New Roman"/>
        </w:rPr>
        <w:t>i</w:t>
      </w:r>
      <w:r w:rsidR="00CC11EA" w:rsidRPr="00977401">
        <w:rPr>
          <w:rFonts w:eastAsia="Arial" w:cs="Times New Roman"/>
        </w:rPr>
        <w:t>nterview based on</w:t>
      </w:r>
      <w:r w:rsidR="00E83B96" w:rsidRPr="00977401">
        <w:rPr>
          <w:rFonts w:eastAsia="Arial" w:cs="Times New Roman"/>
        </w:rPr>
        <w:t xml:space="preserve"> </w:t>
      </w:r>
      <w:r w:rsidR="00CC11EA" w:rsidRPr="00977401">
        <w:rPr>
          <w:rFonts w:eastAsia="Arial" w:cs="Times New Roman"/>
        </w:rPr>
        <w:t xml:space="preserve">your </w:t>
      </w:r>
      <w:r w:rsidR="00B02F72" w:rsidRPr="00977401">
        <w:rPr>
          <w:rFonts w:eastAsia="Arial" w:cs="Times New Roman"/>
        </w:rPr>
        <w:t xml:space="preserve">important role </w:t>
      </w:r>
      <w:r w:rsidR="00AC6871" w:rsidRPr="00977401">
        <w:rPr>
          <w:rFonts w:eastAsia="Arial" w:cs="Times New Roman"/>
        </w:rPr>
        <w:t xml:space="preserve">and engagement with </w:t>
      </w:r>
      <w:r w:rsidR="000D3441" w:rsidRPr="00977401">
        <w:rPr>
          <w:rFonts w:eastAsia="Arial" w:cs="Times New Roman"/>
        </w:rPr>
        <w:t>[</w:t>
      </w:r>
      <w:r w:rsidR="00B02F72" w:rsidRPr="00977401">
        <w:rPr>
          <w:rFonts w:eastAsia="Arial" w:cs="Times New Roman"/>
        </w:rPr>
        <w:t>Mandela Washington Fellow</w:t>
      </w:r>
      <w:r w:rsidR="000D3441" w:rsidRPr="00977401">
        <w:rPr>
          <w:rFonts w:eastAsia="Arial" w:cs="Times New Roman"/>
        </w:rPr>
        <w:t xml:space="preserve">/ </w:t>
      </w:r>
      <w:r w:rsidR="00B02F72" w:rsidRPr="00977401">
        <w:rPr>
          <w:rFonts w:eastAsia="Arial" w:cs="Times New Roman"/>
        </w:rPr>
        <w:t>Americ</w:t>
      </w:r>
      <w:r w:rsidR="000D3441" w:rsidRPr="00977401">
        <w:rPr>
          <w:rFonts w:eastAsia="Arial" w:cs="Times New Roman"/>
        </w:rPr>
        <w:t xml:space="preserve">an Reciprocal Exchange Alumnus name]. </w:t>
      </w:r>
      <w:r w:rsidRPr="00977401">
        <w:rPr>
          <w:rFonts w:eastAsia="Arial" w:cs="Times New Roman"/>
        </w:rPr>
        <w:t>The purpose of this discussion is to review the Fellowship’s effectiveness in meeting its goals and objectives, assess the Fellowship’s impact on Alumni and other stakeholders, and determine areas for improvement and growth.</w:t>
      </w:r>
    </w:p>
    <w:p w14:paraId="42BBFEE1" w14:textId="77777777" w:rsidR="00E83B96" w:rsidRPr="00977401" w:rsidRDefault="00E83B96" w:rsidP="002A5DDB">
      <w:pPr>
        <w:spacing w:after="0"/>
        <w:rPr>
          <w:rFonts w:eastAsia="Arial" w:cs="Times New Roman"/>
        </w:rPr>
      </w:pPr>
    </w:p>
    <w:p w14:paraId="412DDDCC" w14:textId="16A94C61" w:rsidR="00E83B96" w:rsidRPr="00977401" w:rsidRDefault="00B02F72" w:rsidP="002A5DDB">
      <w:pPr>
        <w:spacing w:after="0"/>
        <w:rPr>
          <w:rFonts w:eastAsia="Arial" w:cs="Times New Roman"/>
        </w:rPr>
      </w:pPr>
      <w:r w:rsidRPr="00977401">
        <w:rPr>
          <w:rFonts w:eastAsia="Arial" w:cs="Times New Roman"/>
        </w:rPr>
        <w:t xml:space="preserve">As part of </w:t>
      </w:r>
      <w:r w:rsidR="00B26E90" w:rsidRPr="00977401">
        <w:rPr>
          <w:rFonts w:eastAsia="Arial" w:cs="Times New Roman"/>
        </w:rPr>
        <w:t>our overall evaluation process,</w:t>
      </w:r>
      <w:r w:rsidRPr="00977401">
        <w:rPr>
          <w:rFonts w:eastAsia="Arial" w:cs="Times New Roman"/>
        </w:rPr>
        <w:t xml:space="preserve"> Guidehouse </w:t>
      </w:r>
      <w:r w:rsidR="000D3441" w:rsidRPr="00977401">
        <w:rPr>
          <w:rFonts w:eastAsia="Arial" w:cs="Times New Roman"/>
        </w:rPr>
        <w:t>is</w:t>
      </w:r>
      <w:r w:rsidRPr="00977401">
        <w:rPr>
          <w:rFonts w:eastAsia="Arial" w:cs="Times New Roman"/>
        </w:rPr>
        <w:t xml:space="preserve"> developing special case studies called Fellowship Experience Maps that focus on the impact the program had on Mandela Washington Fellows and American Reciprocal Exchange Alumni. </w:t>
      </w:r>
      <w:r w:rsidR="00E83B96" w:rsidRPr="00977401">
        <w:rPr>
          <w:rFonts w:eastAsia="Arial" w:cs="Times New Roman"/>
        </w:rPr>
        <w:t xml:space="preserve">Your </w:t>
      </w:r>
      <w:r w:rsidR="000D5D39" w:rsidRPr="00977401">
        <w:rPr>
          <w:rFonts w:eastAsia="Arial" w:cs="Times New Roman"/>
        </w:rPr>
        <w:t xml:space="preserve">interview </w:t>
      </w:r>
      <w:r w:rsidR="007C49AA" w:rsidRPr="00977401">
        <w:rPr>
          <w:rFonts w:eastAsia="Arial" w:cs="Times New Roman"/>
        </w:rPr>
        <w:t>responses will help</w:t>
      </w:r>
      <w:r w:rsidR="00E83B96" w:rsidRPr="00977401">
        <w:rPr>
          <w:rFonts w:eastAsia="Arial" w:cs="Times New Roman"/>
        </w:rPr>
        <w:t xml:space="preserve"> us </w:t>
      </w:r>
      <w:r w:rsidR="007C49AA" w:rsidRPr="00977401">
        <w:rPr>
          <w:rFonts w:eastAsia="Arial" w:cs="Times New Roman"/>
        </w:rPr>
        <w:t>construct the stories of how the individuals</w:t>
      </w:r>
      <w:r w:rsidR="006153F7" w:rsidRPr="00977401">
        <w:rPr>
          <w:rFonts w:eastAsia="Arial" w:cs="Times New Roman"/>
        </w:rPr>
        <w:t xml:space="preserve"> </w:t>
      </w:r>
      <w:r w:rsidR="007C49AA" w:rsidRPr="00977401">
        <w:rPr>
          <w:rFonts w:eastAsia="Arial" w:cs="Times New Roman"/>
        </w:rPr>
        <w:t xml:space="preserve">impacted by the program went on to influence their larger communities. </w:t>
      </w:r>
      <w:r w:rsidR="00CC11EA" w:rsidRPr="00977401">
        <w:rPr>
          <w:rFonts w:eastAsia="Arial" w:cs="Times New Roman"/>
        </w:rPr>
        <w:t>It is anticipated that the</w:t>
      </w:r>
      <w:r w:rsidR="00E83B96" w:rsidRPr="00977401">
        <w:rPr>
          <w:rFonts w:eastAsia="Arial" w:cs="Times New Roman"/>
        </w:rPr>
        <w:t xml:space="preserve"> </w:t>
      </w:r>
      <w:r w:rsidR="000D5D39" w:rsidRPr="00977401">
        <w:rPr>
          <w:rFonts w:eastAsia="Arial" w:cs="Times New Roman"/>
        </w:rPr>
        <w:t xml:space="preserve">interview </w:t>
      </w:r>
      <w:r w:rsidR="00E83B96" w:rsidRPr="00977401">
        <w:rPr>
          <w:rFonts w:eastAsia="Arial" w:cs="Times New Roman"/>
        </w:rPr>
        <w:t xml:space="preserve">will take </w:t>
      </w:r>
      <w:r w:rsidR="00967BB4" w:rsidRPr="00977401">
        <w:rPr>
          <w:rFonts w:eastAsia="Arial" w:cs="Times New Roman"/>
        </w:rPr>
        <w:t>approximately</w:t>
      </w:r>
      <w:r w:rsidR="001F30DD" w:rsidRPr="00977401">
        <w:rPr>
          <w:rFonts w:eastAsia="Arial" w:cs="Times New Roman"/>
        </w:rPr>
        <w:t xml:space="preserve"> </w:t>
      </w:r>
      <w:r w:rsidR="00D20CFD">
        <w:rPr>
          <w:rFonts w:eastAsia="Arial" w:cs="Times New Roman"/>
        </w:rPr>
        <w:t>60</w:t>
      </w:r>
      <w:r w:rsidR="0096391D" w:rsidRPr="00977401">
        <w:rPr>
          <w:rFonts w:eastAsia="Arial" w:cs="Times New Roman"/>
        </w:rPr>
        <w:t xml:space="preserve"> minutes</w:t>
      </w:r>
      <w:r w:rsidR="00E83B96" w:rsidRPr="00977401">
        <w:rPr>
          <w:rFonts w:eastAsia="Arial" w:cs="Times New Roman"/>
        </w:rPr>
        <w:t xml:space="preserve">. </w:t>
      </w:r>
    </w:p>
    <w:p w14:paraId="17A2AFB5" w14:textId="77777777" w:rsidR="00C06774" w:rsidRPr="00977401" w:rsidRDefault="00C06774" w:rsidP="002A5DDB">
      <w:pPr>
        <w:spacing w:after="0"/>
        <w:rPr>
          <w:rFonts w:eastAsia="Arial" w:cs="Times New Roman"/>
        </w:rPr>
      </w:pPr>
    </w:p>
    <w:p w14:paraId="573B6900" w14:textId="63C1B1FE" w:rsidR="00C06774" w:rsidRPr="00977401" w:rsidRDefault="00C06774" w:rsidP="002A5DDB">
      <w:pPr>
        <w:spacing w:after="0"/>
        <w:rPr>
          <w:rFonts w:eastAsia="Arial" w:cs="Times New Roman"/>
        </w:rPr>
      </w:pPr>
      <w:r w:rsidRPr="00977401">
        <w:rPr>
          <w:rFonts w:eastAsia="Arial" w:cs="Times New Roman"/>
        </w:rPr>
        <w:t xml:space="preserve">In today’s interview I will be asking you questions about </w:t>
      </w:r>
      <w:r w:rsidR="005E671F" w:rsidRPr="00977401">
        <w:rPr>
          <w:rFonts w:eastAsia="Arial" w:cs="Times New Roman"/>
        </w:rPr>
        <w:t>[</w:t>
      </w:r>
      <w:r w:rsidR="007C3DDF" w:rsidRPr="00977401">
        <w:rPr>
          <w:rFonts w:eastAsia="Arial" w:cs="Times New Roman"/>
        </w:rPr>
        <w:t>INSERT NAME – Fellow</w:t>
      </w:r>
      <w:r w:rsidRPr="00977401">
        <w:rPr>
          <w:rFonts w:eastAsia="Arial" w:cs="Times New Roman"/>
        </w:rPr>
        <w:t xml:space="preserve"> or American RE Alum</w:t>
      </w:r>
      <w:r w:rsidR="005E671F" w:rsidRPr="00977401">
        <w:rPr>
          <w:rFonts w:eastAsia="Arial" w:cs="Times New Roman"/>
        </w:rPr>
        <w:t>]</w:t>
      </w:r>
      <w:r w:rsidRPr="00977401">
        <w:rPr>
          <w:rFonts w:eastAsia="Arial" w:cs="Times New Roman"/>
        </w:rPr>
        <w:t xml:space="preserve">, who participated in </w:t>
      </w:r>
      <w:r w:rsidR="005E671F" w:rsidRPr="00977401">
        <w:rPr>
          <w:rFonts w:eastAsia="Arial" w:cs="Times New Roman"/>
        </w:rPr>
        <w:t>[</w:t>
      </w:r>
      <w:r w:rsidRPr="00977401">
        <w:rPr>
          <w:rFonts w:eastAsia="Arial" w:cs="Times New Roman"/>
        </w:rPr>
        <w:t xml:space="preserve">INSERT – </w:t>
      </w:r>
      <w:r w:rsidR="00B37E23" w:rsidRPr="00977401">
        <w:rPr>
          <w:rFonts w:eastAsia="Arial" w:cs="Times New Roman"/>
        </w:rPr>
        <w:t xml:space="preserve">the Mandela Washington </w:t>
      </w:r>
      <w:r w:rsidRPr="00977401">
        <w:rPr>
          <w:rFonts w:eastAsia="Arial" w:cs="Times New Roman"/>
        </w:rPr>
        <w:t>Fellowship or Reci</w:t>
      </w:r>
      <w:r w:rsidR="00B37E23" w:rsidRPr="00977401">
        <w:rPr>
          <w:rFonts w:eastAsia="Arial" w:cs="Times New Roman"/>
        </w:rPr>
        <w:t>procal Exchange</w:t>
      </w:r>
      <w:r w:rsidR="005E671F" w:rsidRPr="00977401">
        <w:rPr>
          <w:rFonts w:eastAsia="Arial" w:cs="Times New Roman"/>
        </w:rPr>
        <w:t>]</w:t>
      </w:r>
      <w:r w:rsidR="00B37E23" w:rsidRPr="00977401">
        <w:rPr>
          <w:rFonts w:eastAsia="Arial" w:cs="Times New Roman"/>
        </w:rPr>
        <w:t xml:space="preserve"> in </w:t>
      </w:r>
      <w:r w:rsidR="005E671F" w:rsidRPr="00977401">
        <w:rPr>
          <w:rFonts w:eastAsia="Arial" w:cs="Times New Roman"/>
        </w:rPr>
        <w:t>[</w:t>
      </w:r>
      <w:r w:rsidR="00B37E23" w:rsidRPr="00977401">
        <w:rPr>
          <w:rFonts w:eastAsia="Arial" w:cs="Times New Roman"/>
        </w:rPr>
        <w:t>INSERT LOCATION</w:t>
      </w:r>
      <w:r w:rsidR="005E671F" w:rsidRPr="00977401">
        <w:rPr>
          <w:rFonts w:eastAsia="Arial" w:cs="Times New Roman"/>
        </w:rPr>
        <w:t>]</w:t>
      </w:r>
      <w:r w:rsidR="00B37E23" w:rsidRPr="00977401">
        <w:rPr>
          <w:rFonts w:eastAsia="Arial" w:cs="Times New Roman"/>
        </w:rPr>
        <w:t xml:space="preserve"> in </w:t>
      </w:r>
      <w:r w:rsidR="005E671F" w:rsidRPr="00977401">
        <w:rPr>
          <w:rFonts w:eastAsia="Arial" w:cs="Times New Roman"/>
        </w:rPr>
        <w:t>[</w:t>
      </w:r>
      <w:r w:rsidR="00B37E23" w:rsidRPr="00977401">
        <w:rPr>
          <w:rFonts w:eastAsia="Arial" w:cs="Times New Roman"/>
        </w:rPr>
        <w:t>INSERT YEAR</w:t>
      </w:r>
      <w:r w:rsidR="005E671F" w:rsidRPr="00977401">
        <w:rPr>
          <w:rFonts w:eastAsia="Arial" w:cs="Times New Roman"/>
        </w:rPr>
        <w:t>]</w:t>
      </w:r>
      <w:r w:rsidR="004B1341" w:rsidRPr="00977401">
        <w:rPr>
          <w:rFonts w:eastAsia="Arial" w:cs="Times New Roman"/>
        </w:rPr>
        <w:t>.</w:t>
      </w:r>
    </w:p>
    <w:p w14:paraId="1D381253" w14:textId="77777777" w:rsidR="00E83B96" w:rsidRPr="00977401" w:rsidRDefault="00E83B96" w:rsidP="002A5DDB">
      <w:pPr>
        <w:spacing w:after="0"/>
      </w:pPr>
    </w:p>
    <w:p w14:paraId="0B23AE28" w14:textId="77777777" w:rsidR="00E83B96" w:rsidRPr="00977401" w:rsidRDefault="00E83B96" w:rsidP="002A5DDB">
      <w:pPr>
        <w:spacing w:after="0"/>
        <w:rPr>
          <w:b/>
        </w:rPr>
      </w:pPr>
      <w:r w:rsidRPr="00977401">
        <w:rPr>
          <w:b/>
        </w:rPr>
        <w:t>Your participation in this</w:t>
      </w:r>
      <w:r w:rsidR="00F34F35" w:rsidRPr="00977401">
        <w:rPr>
          <w:b/>
        </w:rPr>
        <w:t xml:space="preserve"> interview</w:t>
      </w:r>
      <w:r w:rsidRPr="00977401">
        <w:rPr>
          <w:b/>
        </w:rPr>
        <w:t xml:space="preserve"> is </w:t>
      </w:r>
      <w:r w:rsidRPr="00977401">
        <w:rPr>
          <w:b/>
          <w:u w:val="single"/>
        </w:rPr>
        <w:t>voluntary</w:t>
      </w:r>
      <w:r w:rsidRPr="00977401">
        <w:rPr>
          <w:b/>
        </w:rPr>
        <w:t xml:space="preserve">. You may opt to withdraw from the </w:t>
      </w:r>
      <w:r w:rsidR="00F34F35" w:rsidRPr="00977401">
        <w:rPr>
          <w:b/>
        </w:rPr>
        <w:t xml:space="preserve">interview </w:t>
      </w:r>
      <w:r w:rsidRPr="00977401">
        <w:rPr>
          <w:b/>
        </w:rPr>
        <w:t>at any time</w:t>
      </w:r>
      <w:r w:rsidR="00741A0B" w:rsidRPr="00977401">
        <w:rPr>
          <w:b/>
        </w:rPr>
        <w:t xml:space="preserve"> or</w:t>
      </w:r>
      <w:r w:rsidRPr="00977401">
        <w:rPr>
          <w:b/>
        </w:rPr>
        <w:t xml:space="preserve"> choose not to answer select questions</w:t>
      </w:r>
      <w:r w:rsidR="00E41CF5" w:rsidRPr="00977401">
        <w:rPr>
          <w:b/>
        </w:rPr>
        <w:t xml:space="preserve">. </w:t>
      </w:r>
      <w:r w:rsidR="00F34F35" w:rsidRPr="00977401">
        <w:rPr>
          <w:b/>
        </w:rPr>
        <w:t xml:space="preserve">For your awareness: </w:t>
      </w:r>
    </w:p>
    <w:p w14:paraId="72DCEA41" w14:textId="77777777" w:rsidR="00E83B96" w:rsidRPr="00977401" w:rsidRDefault="00E83B96" w:rsidP="002A5DDB">
      <w:pPr>
        <w:pStyle w:val="ListParagraph"/>
        <w:numPr>
          <w:ilvl w:val="0"/>
          <w:numId w:val="1"/>
        </w:numPr>
        <w:spacing w:after="0" w:line="256" w:lineRule="auto"/>
        <w:ind w:left="360"/>
        <w:rPr>
          <w:b/>
        </w:rPr>
      </w:pPr>
      <w:r w:rsidRPr="00977401">
        <w:t>Aggregated responses or qualitative insights</w:t>
      </w:r>
      <w:r w:rsidR="00474D42" w:rsidRPr="00977401">
        <w:t xml:space="preserve"> (with</w:t>
      </w:r>
      <w:r w:rsidR="00D67C64" w:rsidRPr="00977401">
        <w:t>out</w:t>
      </w:r>
      <w:r w:rsidR="00F10067" w:rsidRPr="00977401">
        <w:t xml:space="preserve"> </w:t>
      </w:r>
      <w:r w:rsidR="00C06F35" w:rsidRPr="00977401">
        <w:t>names</w:t>
      </w:r>
      <w:r w:rsidR="00F10067" w:rsidRPr="00977401">
        <w:t>)</w:t>
      </w:r>
      <w:r w:rsidRPr="00977401">
        <w:t xml:space="preserve"> from open-ended questions may be included in </w:t>
      </w:r>
      <w:r w:rsidR="00474D42" w:rsidRPr="00977401">
        <w:t>the Fellowship Experience Maps</w:t>
      </w:r>
      <w:r w:rsidRPr="00977401">
        <w:t xml:space="preserve"> resulting from the evaluation. </w:t>
      </w:r>
    </w:p>
    <w:p w14:paraId="2013A285" w14:textId="77777777" w:rsidR="00E83B96" w:rsidRPr="00977401" w:rsidRDefault="0073221D" w:rsidP="002A5DDB">
      <w:pPr>
        <w:pStyle w:val="ListParagraph"/>
        <w:numPr>
          <w:ilvl w:val="0"/>
          <w:numId w:val="1"/>
        </w:numPr>
        <w:spacing w:after="0" w:line="256" w:lineRule="auto"/>
        <w:ind w:left="360"/>
        <w:rPr>
          <w:b/>
        </w:rPr>
      </w:pPr>
      <w:r w:rsidRPr="00977401">
        <w:t xml:space="preserve">Qualitative </w:t>
      </w:r>
      <w:r w:rsidR="00E83B96" w:rsidRPr="00977401">
        <w:t>data files will be submitted to ECA at t</w:t>
      </w:r>
      <w:r w:rsidR="00474D42" w:rsidRPr="00977401">
        <w:t>he completion of the evaluation.</w:t>
      </w:r>
    </w:p>
    <w:p w14:paraId="2C4E992A" w14:textId="77777777" w:rsidR="00E83B96" w:rsidRPr="00977401" w:rsidRDefault="00E83B96" w:rsidP="002A5DDB">
      <w:pPr>
        <w:pStyle w:val="ListParagraph"/>
        <w:numPr>
          <w:ilvl w:val="0"/>
          <w:numId w:val="1"/>
        </w:numPr>
        <w:spacing w:after="0" w:line="256" w:lineRule="auto"/>
        <w:ind w:left="360"/>
        <w:rPr>
          <w:b/>
        </w:rPr>
      </w:pPr>
      <w:r w:rsidRPr="00977401">
        <w:t>The</w:t>
      </w:r>
      <w:r w:rsidR="00E41CF5" w:rsidRPr="00977401">
        <w:t xml:space="preserve"> information </w:t>
      </w:r>
      <w:r w:rsidRPr="00977401">
        <w:t>you provide may be re</w:t>
      </w:r>
      <w:r w:rsidR="00F34F35" w:rsidRPr="00977401">
        <w:t>-</w:t>
      </w:r>
      <w:r w:rsidRPr="00977401">
        <w:t xml:space="preserve">analyzed at a later date for a follow-up study or other purpose approved by ECA. </w:t>
      </w:r>
    </w:p>
    <w:p w14:paraId="5E56B9B8" w14:textId="77777777" w:rsidR="00E83B96" w:rsidRPr="00977401" w:rsidRDefault="00E83B96" w:rsidP="002A5DDB">
      <w:pPr>
        <w:spacing w:after="0"/>
      </w:pPr>
    </w:p>
    <w:p w14:paraId="401FC367" w14:textId="2A937FA7" w:rsidR="00EC5B00" w:rsidRPr="00977401" w:rsidRDefault="00E83B96" w:rsidP="002A5DDB">
      <w:pPr>
        <w:spacing w:after="0"/>
      </w:pPr>
      <w:r w:rsidRPr="00977401">
        <w:t>Your contributions</w:t>
      </w:r>
      <w:r w:rsidR="00474D42" w:rsidRPr="00977401">
        <w:t xml:space="preserve"> will be used in the development of Fellowship Experience Maps that highlight the experience of selected Mandela Washington Fellows or American Reciprocal Exchange Alumni.</w:t>
      </w:r>
      <w:r w:rsidRPr="00977401">
        <w:t xml:space="preserve"> </w:t>
      </w:r>
      <w:r w:rsidR="00474D42" w:rsidRPr="00977401">
        <w:t>If you agree to participate</w:t>
      </w:r>
      <w:r w:rsidR="00EC5B00" w:rsidRPr="00977401">
        <w:t>, you may ch</w:t>
      </w:r>
      <w:r w:rsidR="004C54F3" w:rsidRPr="00977401">
        <w:t>o</w:t>
      </w:r>
      <w:r w:rsidR="00EC5B00" w:rsidRPr="00977401">
        <w:t>ose to include your name in the case study</w:t>
      </w:r>
      <w:r w:rsidR="004C54F3" w:rsidRPr="00977401">
        <w:t>. Including your name will provide a more holistic view of the Fellow’s experience throughout the Fellowship.</w:t>
      </w:r>
      <w:r w:rsidR="00EC5B00" w:rsidRPr="00977401">
        <w:t xml:space="preserve"> </w:t>
      </w:r>
      <w:r w:rsidR="004C54F3" w:rsidRPr="00977401">
        <w:t>I</w:t>
      </w:r>
      <w:r w:rsidR="00EC5B00" w:rsidRPr="00977401">
        <w:t xml:space="preserve">f you prefer we not use your name, we can refer to you by your relationship to the Fellow </w:t>
      </w:r>
      <w:r w:rsidR="004C54F3" w:rsidRPr="00977401">
        <w:t>on</w:t>
      </w:r>
      <w:r w:rsidR="00EC5B00" w:rsidRPr="00977401">
        <w:t xml:space="preserve"> whom this map is </w:t>
      </w:r>
      <w:r w:rsidR="004C54F3" w:rsidRPr="00977401">
        <w:t>focused</w:t>
      </w:r>
      <w:r w:rsidR="00EC5B00" w:rsidRPr="00977401">
        <w:t xml:space="preserve">. </w:t>
      </w:r>
      <w:r w:rsidRPr="00977401">
        <w:t xml:space="preserve"> If you have any questions or concerns about this </w:t>
      </w:r>
      <w:r w:rsidR="00C70B0D" w:rsidRPr="00977401">
        <w:t>interview or</w:t>
      </w:r>
      <w:r w:rsidRPr="00977401">
        <w:t xml:space="preserve"> the </w:t>
      </w:r>
      <w:r w:rsidR="00E51B9C" w:rsidRPr="00977401">
        <w:t>evaluation</w:t>
      </w:r>
      <w:r w:rsidRPr="00977401">
        <w:t xml:space="preserve"> more broadly, please </w:t>
      </w:r>
      <w:r w:rsidR="00F83B3D" w:rsidRPr="00977401">
        <w:t xml:space="preserve">let </w:t>
      </w:r>
      <w:r w:rsidR="00D67C64" w:rsidRPr="00977401">
        <w:t xml:space="preserve">me know so we can discuss before we proceed with the interview. </w:t>
      </w:r>
    </w:p>
    <w:p w14:paraId="1D980E0D" w14:textId="77777777" w:rsidR="00EC5B00" w:rsidRPr="00977401" w:rsidRDefault="00EC5B00" w:rsidP="002A5DDB">
      <w:pPr>
        <w:spacing w:after="0"/>
      </w:pPr>
    </w:p>
    <w:p w14:paraId="6D5FD512" w14:textId="77777777" w:rsidR="00E83B96" w:rsidRPr="00977401" w:rsidRDefault="00E83B96" w:rsidP="002A5DDB">
      <w:pPr>
        <w:spacing w:after="0"/>
      </w:pPr>
    </w:p>
    <w:p w14:paraId="107E1744" w14:textId="77777777" w:rsidR="00E83B96" w:rsidRPr="00977401" w:rsidRDefault="00E83B96" w:rsidP="002A5DDB">
      <w:pPr>
        <w:spacing w:after="0"/>
      </w:pPr>
      <w:r w:rsidRPr="00977401">
        <w:rPr>
          <w:b/>
        </w:rPr>
        <w:lastRenderedPageBreak/>
        <w:t>CONSENT TO PARTICIPATE</w:t>
      </w:r>
    </w:p>
    <w:p w14:paraId="504F4BC4" w14:textId="77777777" w:rsidR="00E83B96" w:rsidRPr="00977401" w:rsidRDefault="00C70B0D" w:rsidP="002A5DDB">
      <w:pPr>
        <w:spacing w:after="0"/>
      </w:pPr>
      <w:r w:rsidRPr="00977401">
        <w:t>Do you consent to participate in this interview</w:t>
      </w:r>
      <w:r w:rsidR="00474D42" w:rsidRPr="00977401">
        <w:t xml:space="preserve"> and have your contribution included in the Fellowship Experience Map</w:t>
      </w:r>
      <w:r w:rsidRPr="00977401">
        <w:t xml:space="preserve">? </w:t>
      </w:r>
    </w:p>
    <w:p w14:paraId="0D1A83A9" w14:textId="77777777" w:rsidR="00E83B96" w:rsidRPr="00977401" w:rsidRDefault="00B60119" w:rsidP="002A5DDB">
      <w:pPr>
        <w:spacing w:after="0"/>
      </w:pPr>
      <w:sdt>
        <w:sdtPr>
          <w:id w:val="-1355800417"/>
        </w:sdtPr>
        <w:sdtEndPr/>
        <w:sdtContent>
          <w:r w:rsidR="00E83B96" w:rsidRPr="00977401">
            <w:rPr>
              <w:rFonts w:ascii="Menlo Regular" w:eastAsia="MS Gothic" w:hAnsi="Menlo Regular" w:cs="Menlo Regular"/>
            </w:rPr>
            <w:t>☐</w:t>
          </w:r>
        </w:sdtContent>
      </w:sdt>
      <w:r w:rsidR="00E83B96" w:rsidRPr="00977401">
        <w:t xml:space="preserve"> </w:t>
      </w:r>
      <w:r w:rsidR="00384A08" w:rsidRPr="00977401">
        <w:t xml:space="preserve">Yes, </w:t>
      </w:r>
      <w:r w:rsidR="00E83B96" w:rsidRPr="00977401">
        <w:t xml:space="preserve">I consent to participate </w:t>
      </w:r>
    </w:p>
    <w:p w14:paraId="4D399B9F" w14:textId="77777777" w:rsidR="00EC5B00" w:rsidRPr="00977401" w:rsidRDefault="00B60119" w:rsidP="00EC5B00">
      <w:pPr>
        <w:spacing w:after="0"/>
        <w:ind w:left="720"/>
      </w:pPr>
      <w:sdt>
        <w:sdtPr>
          <w:id w:val="676502211"/>
        </w:sdtPr>
        <w:sdtEndPr/>
        <w:sdtContent>
          <w:r w:rsidR="00EC5B00" w:rsidRPr="00977401">
            <w:rPr>
              <w:rFonts w:ascii="Menlo Regular" w:eastAsia="MS Gothic" w:hAnsi="Menlo Regular" w:cs="Menlo Regular"/>
            </w:rPr>
            <w:t>☐</w:t>
          </w:r>
        </w:sdtContent>
      </w:sdt>
      <w:r w:rsidR="00EC5B00" w:rsidRPr="00977401">
        <w:t xml:space="preserve"> Yes, I consent to using my name </w:t>
      </w:r>
    </w:p>
    <w:p w14:paraId="36140990" w14:textId="77777777" w:rsidR="00EC5B00" w:rsidRPr="00977401" w:rsidRDefault="00B60119" w:rsidP="00EC5B00">
      <w:pPr>
        <w:spacing w:after="0"/>
        <w:ind w:left="720"/>
      </w:pPr>
      <w:sdt>
        <w:sdtPr>
          <w:id w:val="676502212"/>
        </w:sdtPr>
        <w:sdtEndPr/>
        <w:sdtContent>
          <w:r w:rsidR="00EC5B00" w:rsidRPr="00977401">
            <w:rPr>
              <w:rFonts w:ascii="Menlo Regular" w:eastAsia="MS Gothic" w:hAnsi="Menlo Regular" w:cs="Menlo Regular"/>
            </w:rPr>
            <w:t>☐</w:t>
          </w:r>
        </w:sdtContent>
      </w:sdt>
      <w:r w:rsidR="00EC5B00" w:rsidRPr="00977401">
        <w:t xml:space="preserve"> No, I prefer my name is not used</w:t>
      </w:r>
    </w:p>
    <w:p w14:paraId="39BFBB3F" w14:textId="77777777" w:rsidR="00B1334F" w:rsidRPr="00977401" w:rsidRDefault="00B60119" w:rsidP="002A5DDB">
      <w:pPr>
        <w:spacing w:after="0"/>
      </w:pPr>
      <w:sdt>
        <w:sdtPr>
          <w:id w:val="-989558810"/>
        </w:sdtPr>
        <w:sdtEndPr/>
        <w:sdtContent>
          <w:r w:rsidR="00E83B96" w:rsidRPr="00977401">
            <w:rPr>
              <w:rFonts w:ascii="Menlo Regular" w:eastAsia="MS Gothic" w:hAnsi="Menlo Regular" w:cs="Menlo Regular"/>
            </w:rPr>
            <w:t>☐</w:t>
          </w:r>
        </w:sdtContent>
      </w:sdt>
      <w:r w:rsidR="00E83B96" w:rsidRPr="00977401">
        <w:t xml:space="preserve"> </w:t>
      </w:r>
      <w:r w:rsidR="00384A08" w:rsidRPr="00977401">
        <w:t xml:space="preserve">No, </w:t>
      </w:r>
      <w:r w:rsidR="00E83B96" w:rsidRPr="00977401">
        <w:t xml:space="preserve">I do not consent to participate </w:t>
      </w:r>
    </w:p>
    <w:p w14:paraId="0B7F22E0" w14:textId="77777777" w:rsidR="008552BD" w:rsidRPr="00977401" w:rsidRDefault="008552BD" w:rsidP="002A5DDB">
      <w:pPr>
        <w:spacing w:after="0"/>
        <w:rPr>
          <w:rFonts w:ascii="Cambria" w:hAnsi="Cambria"/>
          <w:sz w:val="22"/>
          <w:szCs w:val="22"/>
        </w:rPr>
      </w:pPr>
    </w:p>
    <w:p w14:paraId="2769ADB0" w14:textId="77777777" w:rsidR="00CF0E04" w:rsidRPr="00977401" w:rsidRDefault="00CF0E04" w:rsidP="002A5DDB">
      <w:pPr>
        <w:pStyle w:val="Heading4"/>
        <w:spacing w:after="0"/>
        <w:rPr>
          <w:rFonts w:ascii="Georgia" w:hAnsi="Georgia"/>
          <w:b/>
          <w:i w:val="0"/>
          <w:color w:val="0070C0"/>
          <w:kern w:val="24"/>
          <w:sz w:val="26"/>
          <w:szCs w:val="26"/>
        </w:rPr>
      </w:pPr>
      <w:r w:rsidRPr="00977401">
        <w:rPr>
          <w:rFonts w:ascii="Georgia" w:hAnsi="Georgia"/>
          <w:b/>
          <w:i w:val="0"/>
          <w:color w:val="0070C0"/>
          <w:kern w:val="24"/>
          <w:sz w:val="26"/>
          <w:szCs w:val="26"/>
        </w:rPr>
        <w:t>Attendees</w:t>
      </w:r>
    </w:p>
    <w:tbl>
      <w:tblPr>
        <w:tblStyle w:val="PwCTableText"/>
        <w:tblW w:w="9810" w:type="dxa"/>
        <w:tblBorders>
          <w:insideH w:val="none" w:sz="0" w:space="0" w:color="auto"/>
        </w:tblBorders>
        <w:tblLook w:val="04A0" w:firstRow="1" w:lastRow="0" w:firstColumn="1" w:lastColumn="0" w:noHBand="0" w:noVBand="1"/>
      </w:tblPr>
      <w:tblGrid>
        <w:gridCol w:w="9810"/>
      </w:tblGrid>
      <w:tr w:rsidR="00CF0E04" w:rsidRPr="00977401" w14:paraId="520BAE01" w14:textId="77777777">
        <w:trPr>
          <w:cnfStyle w:val="100000000000" w:firstRow="1" w:lastRow="0" w:firstColumn="0" w:lastColumn="0" w:oddVBand="0" w:evenVBand="0" w:oddHBand="0" w:evenHBand="0" w:firstRowFirstColumn="0" w:firstRowLastColumn="0" w:lastRowFirstColumn="0" w:lastRowLastColumn="0"/>
          <w:trHeight w:val="260"/>
        </w:trPr>
        <w:tc>
          <w:tcPr>
            <w:tcW w:w="9810" w:type="dxa"/>
            <w:tcBorders>
              <w:top w:val="single" w:sz="6" w:space="0" w:color="0070C0"/>
              <w:bottom w:val="single" w:sz="6" w:space="0" w:color="0070C0"/>
            </w:tcBorders>
          </w:tcPr>
          <w:p w14:paraId="1C390943" w14:textId="77777777" w:rsidR="00CF0E04" w:rsidRPr="00977401" w:rsidRDefault="000366BE" w:rsidP="002A5DDB">
            <w:pPr>
              <w:spacing w:after="0"/>
              <w:rPr>
                <w:b w:val="0"/>
                <w:lang w:val="en-US"/>
              </w:rPr>
            </w:pPr>
            <w:r w:rsidRPr="00977401">
              <w:rPr>
                <w:b w:val="0"/>
                <w:lang w:val="en-US"/>
              </w:rPr>
              <w:t>Key informant name</w:t>
            </w:r>
          </w:p>
          <w:p w14:paraId="53251E63" w14:textId="77777777" w:rsidR="00510E2F" w:rsidRPr="00977401" w:rsidRDefault="00510E2F" w:rsidP="002A5DDB">
            <w:pPr>
              <w:spacing w:before="0" w:after="0"/>
              <w:rPr>
                <w:sz w:val="22"/>
                <w:szCs w:val="22"/>
                <w:lang w:val="en-US"/>
              </w:rPr>
            </w:pPr>
            <w:r w:rsidRPr="00977401">
              <w:rPr>
                <w:b w:val="0"/>
                <w:lang w:val="en-US"/>
              </w:rPr>
              <w:t>Evaluation team attendees</w:t>
            </w:r>
            <w:r w:rsidRPr="00977401">
              <w:rPr>
                <w:b w:val="0"/>
                <w:sz w:val="22"/>
                <w:szCs w:val="22"/>
                <w:lang w:val="en-US"/>
              </w:rPr>
              <w:t xml:space="preserve"> </w:t>
            </w:r>
          </w:p>
        </w:tc>
      </w:tr>
    </w:tbl>
    <w:p w14:paraId="251F47BD" w14:textId="77777777" w:rsidR="008552BD" w:rsidRPr="00977401" w:rsidRDefault="008552BD" w:rsidP="002A5DDB">
      <w:pPr>
        <w:spacing w:after="0"/>
        <w:rPr>
          <w:rFonts w:ascii="Cambria" w:hAnsi="Cambria"/>
          <w:sz w:val="22"/>
          <w:szCs w:val="22"/>
        </w:rPr>
      </w:pPr>
    </w:p>
    <w:p w14:paraId="3C0FDC4D" w14:textId="77777777" w:rsidR="00194F7B" w:rsidRPr="00977401" w:rsidRDefault="00B65341" w:rsidP="008552BD">
      <w:pPr>
        <w:pStyle w:val="Heading4"/>
        <w:spacing w:after="0"/>
        <w:rPr>
          <w:rFonts w:ascii="Georgia" w:hAnsi="Georgia"/>
          <w:b/>
          <w:i w:val="0"/>
          <w:color w:val="0070C0"/>
          <w:kern w:val="24"/>
          <w:sz w:val="26"/>
          <w:szCs w:val="26"/>
        </w:rPr>
      </w:pPr>
      <w:r w:rsidRPr="00977401">
        <w:rPr>
          <w:rFonts w:ascii="Georgia" w:hAnsi="Georgia"/>
          <w:b/>
          <w:i w:val="0"/>
          <w:color w:val="0070C0"/>
          <w:kern w:val="24"/>
          <w:sz w:val="26"/>
          <w:szCs w:val="26"/>
        </w:rPr>
        <w:t>Questions</w:t>
      </w:r>
      <w:r w:rsidR="00764E19" w:rsidRPr="00977401">
        <w:rPr>
          <w:rFonts w:ascii="Georgia" w:hAnsi="Georgia"/>
          <w:b/>
          <w:i w:val="0"/>
          <w:color w:val="0070C0"/>
          <w:kern w:val="24"/>
          <w:sz w:val="26"/>
          <w:szCs w:val="26"/>
        </w:rPr>
        <w:t xml:space="preserve"> – Fellowship Experience Maps on Fellows </w:t>
      </w:r>
    </w:p>
    <w:p w14:paraId="47834A1E" w14:textId="77777777" w:rsidR="00764E19" w:rsidRPr="00977401" w:rsidRDefault="00764E19" w:rsidP="00764E19">
      <w:pPr>
        <w:pStyle w:val="BodyText"/>
        <w:spacing w:after="0"/>
      </w:pPr>
    </w:p>
    <w:tbl>
      <w:tblPr>
        <w:tblStyle w:val="PwCTableText"/>
        <w:tblW w:w="9806" w:type="dxa"/>
        <w:tblBorders>
          <w:top w:val="single" w:sz="6" w:space="0" w:color="0070C0"/>
          <w:bottom w:val="single" w:sz="6" w:space="0" w:color="0070C0"/>
          <w:insideH w:val="single" w:sz="6" w:space="0" w:color="0070C0"/>
          <w:insideV w:val="single" w:sz="6" w:space="0" w:color="0070C0"/>
        </w:tblBorders>
        <w:tblLook w:val="04A0" w:firstRow="1" w:lastRow="0" w:firstColumn="1" w:lastColumn="0" w:noHBand="0" w:noVBand="1"/>
      </w:tblPr>
      <w:tblGrid>
        <w:gridCol w:w="9806"/>
      </w:tblGrid>
      <w:tr w:rsidR="00B1334F" w:rsidRPr="00977401" w14:paraId="4D23577F" w14:textId="77777777">
        <w:trPr>
          <w:cnfStyle w:val="100000000000" w:firstRow="1" w:lastRow="0" w:firstColumn="0" w:lastColumn="0" w:oddVBand="0" w:evenVBand="0" w:oddHBand="0" w:evenHBand="0" w:firstRowFirstColumn="0" w:firstRowLastColumn="0" w:lastRowFirstColumn="0" w:lastRowLastColumn="0"/>
          <w:cantSplit/>
          <w:trHeight w:val="300"/>
          <w:tblHeader/>
        </w:trPr>
        <w:tc>
          <w:tcPr>
            <w:tcW w:w="9806" w:type="dxa"/>
            <w:shd w:val="clear" w:color="auto" w:fill="DEEAF6" w:themeFill="accent5" w:themeFillTint="33"/>
          </w:tcPr>
          <w:p w14:paraId="12BF3A11" w14:textId="77777777" w:rsidR="00B1334F" w:rsidRPr="00977401" w:rsidRDefault="00B1334F" w:rsidP="002A5DDB">
            <w:pPr>
              <w:spacing w:after="0" w:line="259" w:lineRule="auto"/>
              <w:rPr>
                <w:lang w:val="en-US"/>
              </w:rPr>
            </w:pPr>
            <w:r w:rsidRPr="00977401">
              <w:rPr>
                <w:lang w:val="en-US"/>
              </w:rPr>
              <w:t>Questions for Fe</w:t>
            </w:r>
            <w:r w:rsidR="00D33549" w:rsidRPr="00977401">
              <w:rPr>
                <w:lang w:val="en-US"/>
              </w:rPr>
              <w:t>llowship Experience Maps</w:t>
            </w:r>
            <w:r w:rsidRPr="00977401">
              <w:rPr>
                <w:lang w:val="en-US"/>
              </w:rPr>
              <w:t xml:space="preserve"> on Mandela Washington Fellows</w:t>
            </w:r>
          </w:p>
        </w:tc>
      </w:tr>
      <w:tr w:rsidR="0033167D" w:rsidRPr="00977401" w14:paraId="41E53778" w14:textId="77777777">
        <w:trPr>
          <w:cnfStyle w:val="000000100000" w:firstRow="0" w:lastRow="0" w:firstColumn="0" w:lastColumn="0" w:oddVBand="0" w:evenVBand="0" w:oddHBand="1" w:evenHBand="0" w:firstRowFirstColumn="0" w:firstRowLastColumn="0" w:lastRowFirstColumn="0" w:lastRowLastColumn="0"/>
          <w:cantSplit/>
          <w:trHeight w:val="300"/>
        </w:trPr>
        <w:tc>
          <w:tcPr>
            <w:tcW w:w="9806" w:type="dxa"/>
            <w:tcBorders>
              <w:bottom w:val="none" w:sz="0" w:space="0" w:color="auto"/>
            </w:tcBorders>
          </w:tcPr>
          <w:p w14:paraId="5FE07B40" w14:textId="77777777" w:rsidR="0033167D" w:rsidRPr="00977401" w:rsidRDefault="00B2783D" w:rsidP="002A5DDB">
            <w:pPr>
              <w:spacing w:after="0" w:line="259" w:lineRule="auto"/>
              <w:rPr>
                <w:i/>
                <w:lang w:val="en-US"/>
              </w:rPr>
            </w:pPr>
            <w:r w:rsidRPr="00977401">
              <w:rPr>
                <w:i/>
                <w:lang w:val="en-US"/>
              </w:rPr>
              <w:t>Academic Leadership Institute Faculty and/or Staff</w:t>
            </w:r>
          </w:p>
        </w:tc>
      </w:tr>
      <w:tr w:rsidR="00B1334F" w:rsidRPr="00977401" w14:paraId="45FC793D" w14:textId="77777777">
        <w:trPr>
          <w:cantSplit/>
          <w:trHeight w:val="300"/>
        </w:trPr>
        <w:tc>
          <w:tcPr>
            <w:tcW w:w="9806" w:type="dxa"/>
          </w:tcPr>
          <w:p w14:paraId="118DBBAE" w14:textId="77777777" w:rsidR="00B2783D" w:rsidRPr="00977401" w:rsidRDefault="004072D4" w:rsidP="00C7389E">
            <w:pPr>
              <w:pStyle w:val="ListParagraph"/>
              <w:numPr>
                <w:ilvl w:val="0"/>
                <w:numId w:val="15"/>
              </w:numPr>
              <w:spacing w:after="0" w:line="259" w:lineRule="auto"/>
              <w:rPr>
                <w:lang w:val="en-US"/>
              </w:rPr>
            </w:pPr>
            <w:r w:rsidRPr="00977401">
              <w:rPr>
                <w:lang w:val="en-US"/>
              </w:rPr>
              <w:t>Please describe your experience with Fellow X.</w:t>
            </w:r>
          </w:p>
          <w:p w14:paraId="0565C7D3" w14:textId="77777777" w:rsidR="0023711B" w:rsidRPr="00977401" w:rsidRDefault="0023711B" w:rsidP="00C7389E">
            <w:pPr>
              <w:pStyle w:val="ListParagraph"/>
              <w:numPr>
                <w:ilvl w:val="1"/>
                <w:numId w:val="15"/>
              </w:numPr>
              <w:spacing w:after="0" w:line="259" w:lineRule="auto"/>
              <w:rPr>
                <w:lang w:val="en-US"/>
              </w:rPr>
            </w:pPr>
            <w:r w:rsidRPr="00977401">
              <w:rPr>
                <w:lang w:val="en-US"/>
              </w:rPr>
              <w:t>What did you learn from Fellow X?</w:t>
            </w:r>
          </w:p>
          <w:p w14:paraId="2CAF9350" w14:textId="77777777" w:rsidR="0023711B" w:rsidRPr="00977401" w:rsidRDefault="0023711B" w:rsidP="00C7389E">
            <w:pPr>
              <w:pStyle w:val="ListParagraph"/>
              <w:numPr>
                <w:ilvl w:val="1"/>
                <w:numId w:val="15"/>
              </w:numPr>
              <w:spacing w:after="0" w:line="259" w:lineRule="auto"/>
              <w:rPr>
                <w:lang w:val="en-US"/>
              </w:rPr>
            </w:pPr>
            <w:r w:rsidRPr="00977401">
              <w:rPr>
                <w:lang w:val="en-US"/>
              </w:rPr>
              <w:t xml:space="preserve">How did Fellow X influence you? </w:t>
            </w:r>
          </w:p>
          <w:p w14:paraId="66B33D9A" w14:textId="77777777" w:rsidR="00D37312" w:rsidRPr="00977401" w:rsidRDefault="00D37312" w:rsidP="00C7389E">
            <w:pPr>
              <w:pStyle w:val="ListParagraph"/>
              <w:numPr>
                <w:ilvl w:val="1"/>
                <w:numId w:val="15"/>
              </w:numPr>
              <w:spacing w:after="0" w:line="259" w:lineRule="auto"/>
              <w:rPr>
                <w:lang w:val="en-US"/>
              </w:rPr>
            </w:pPr>
            <w:r w:rsidRPr="00977401">
              <w:rPr>
                <w:lang w:val="en-US"/>
              </w:rPr>
              <w:t>How did you benefit/what did you gain from your interactions with Fellow X?</w:t>
            </w:r>
          </w:p>
          <w:p w14:paraId="054F191C" w14:textId="77777777" w:rsidR="00D37312" w:rsidRPr="00977401" w:rsidRDefault="00D37312" w:rsidP="00C7389E">
            <w:pPr>
              <w:pStyle w:val="ListParagraph"/>
              <w:numPr>
                <w:ilvl w:val="0"/>
                <w:numId w:val="15"/>
              </w:numPr>
              <w:rPr>
                <w:lang w:val="en-US"/>
              </w:rPr>
            </w:pPr>
            <w:r w:rsidRPr="00977401">
              <w:rPr>
                <w:lang w:val="en-US"/>
              </w:rPr>
              <w:t>Did they influence your perception of Sub-Saharan Africa? If so, how?</w:t>
            </w:r>
          </w:p>
          <w:p w14:paraId="46830AAF" w14:textId="77777777" w:rsidR="00D37312" w:rsidRPr="00977401" w:rsidRDefault="00D37312" w:rsidP="00C7389E">
            <w:pPr>
              <w:pStyle w:val="ListParagraph"/>
              <w:numPr>
                <w:ilvl w:val="0"/>
                <w:numId w:val="15"/>
              </w:numPr>
              <w:rPr>
                <w:lang w:val="en-US"/>
              </w:rPr>
            </w:pPr>
            <w:r w:rsidRPr="00977401">
              <w:rPr>
                <w:lang w:val="en-US"/>
              </w:rPr>
              <w:t>How did Fellow X change your perspective or mindset?</w:t>
            </w:r>
          </w:p>
          <w:p w14:paraId="2C3DA84D" w14:textId="77777777" w:rsidR="00B2783D" w:rsidRPr="00977401" w:rsidRDefault="00B2783D" w:rsidP="00C7389E">
            <w:pPr>
              <w:pStyle w:val="ListParagraph"/>
              <w:numPr>
                <w:ilvl w:val="0"/>
                <w:numId w:val="15"/>
              </w:numPr>
              <w:spacing w:after="0" w:line="259" w:lineRule="auto"/>
              <w:rPr>
                <w:lang w:val="en-US"/>
              </w:rPr>
            </w:pPr>
            <w:r w:rsidRPr="00977401">
              <w:rPr>
                <w:lang w:val="en-US"/>
              </w:rPr>
              <w:t>How did they add value to the Institute experience?</w:t>
            </w:r>
          </w:p>
          <w:p w14:paraId="546E6BD0" w14:textId="77777777" w:rsidR="00B2783D" w:rsidRPr="00977401" w:rsidRDefault="00B2783D" w:rsidP="00CD4B5B">
            <w:pPr>
              <w:pStyle w:val="ListParagraph"/>
              <w:numPr>
                <w:ilvl w:val="1"/>
                <w:numId w:val="15"/>
              </w:numPr>
              <w:spacing w:after="0" w:line="259" w:lineRule="auto"/>
              <w:rPr>
                <w:lang w:val="en-US"/>
              </w:rPr>
            </w:pPr>
            <w:r w:rsidRPr="00977401">
              <w:rPr>
                <w:lang w:val="en-US"/>
              </w:rPr>
              <w:t>To staff/the university?</w:t>
            </w:r>
          </w:p>
          <w:p w14:paraId="2B2ADC3C" w14:textId="77777777" w:rsidR="00B2783D" w:rsidRPr="00977401" w:rsidRDefault="00B2783D" w:rsidP="00CD4B5B">
            <w:pPr>
              <w:pStyle w:val="ListParagraph"/>
              <w:numPr>
                <w:ilvl w:val="1"/>
                <w:numId w:val="15"/>
              </w:numPr>
              <w:spacing w:after="0" w:line="259" w:lineRule="auto"/>
              <w:rPr>
                <w:lang w:val="en-US"/>
              </w:rPr>
            </w:pPr>
            <w:r w:rsidRPr="00977401">
              <w:rPr>
                <w:lang w:val="en-US"/>
              </w:rPr>
              <w:t>To the cohort experience?</w:t>
            </w:r>
          </w:p>
          <w:p w14:paraId="264FC330" w14:textId="77777777" w:rsidR="001C2BCC" w:rsidRPr="00977401" w:rsidRDefault="001C2BCC" w:rsidP="00CD4B5B">
            <w:pPr>
              <w:pStyle w:val="ListParagraph"/>
              <w:numPr>
                <w:ilvl w:val="1"/>
                <w:numId w:val="15"/>
              </w:numPr>
              <w:spacing w:after="0" w:line="259" w:lineRule="auto"/>
              <w:rPr>
                <w:lang w:val="en-US"/>
              </w:rPr>
            </w:pPr>
            <w:r w:rsidRPr="00977401">
              <w:rPr>
                <w:lang w:val="en-US"/>
              </w:rPr>
              <w:t xml:space="preserve">To the local community? </w:t>
            </w:r>
          </w:p>
          <w:p w14:paraId="5CFFD6A9" w14:textId="77777777" w:rsidR="00C7389E" w:rsidRPr="00977401" w:rsidRDefault="00C7389E" w:rsidP="00CD4B5B">
            <w:pPr>
              <w:pStyle w:val="ListParagraph"/>
              <w:numPr>
                <w:ilvl w:val="1"/>
                <w:numId w:val="15"/>
              </w:numPr>
              <w:spacing w:after="0" w:line="259" w:lineRule="auto"/>
              <w:rPr>
                <w:lang w:val="en-US"/>
              </w:rPr>
            </w:pPr>
            <w:r w:rsidRPr="00977401">
              <w:rPr>
                <w:lang w:val="en-US"/>
              </w:rPr>
              <w:t xml:space="preserve">Were any changes made to Institute components as a result of Fellow X’s time at your Institute? </w:t>
            </w:r>
          </w:p>
          <w:p w14:paraId="5DDB0382" w14:textId="77777777" w:rsidR="0023711B" w:rsidRPr="00977401" w:rsidRDefault="0023711B" w:rsidP="00C7389E">
            <w:pPr>
              <w:pStyle w:val="ListParagraph"/>
              <w:numPr>
                <w:ilvl w:val="0"/>
                <w:numId w:val="15"/>
              </w:numPr>
              <w:spacing w:after="0" w:line="259" w:lineRule="auto"/>
              <w:rPr>
                <w:lang w:val="en-US"/>
              </w:rPr>
            </w:pPr>
            <w:r w:rsidRPr="00977401">
              <w:rPr>
                <w:lang w:val="en-US"/>
              </w:rPr>
              <w:t>How did Fellow X influence others (</w:t>
            </w:r>
            <w:r w:rsidR="00E47036" w:rsidRPr="00977401">
              <w:rPr>
                <w:lang w:val="en-US"/>
              </w:rPr>
              <w:t xml:space="preserve">other </w:t>
            </w:r>
            <w:r w:rsidRPr="00977401">
              <w:rPr>
                <w:lang w:val="en-US"/>
              </w:rPr>
              <w:t>Fellows, Institute staff, larger university community, local community, etc.)?</w:t>
            </w:r>
          </w:p>
          <w:p w14:paraId="36228491" w14:textId="77777777" w:rsidR="00C7389E" w:rsidRPr="00977401" w:rsidRDefault="00951E29" w:rsidP="00CD4B5B">
            <w:pPr>
              <w:pStyle w:val="ListParagraph"/>
              <w:ind w:left="1440"/>
              <w:rPr>
                <w:lang w:val="en-US"/>
              </w:rPr>
            </w:pPr>
            <w:r w:rsidRPr="00977401">
              <w:rPr>
                <w:lang w:val="en-US"/>
              </w:rPr>
              <w:t>Did you see any visible change (behavioral or otherwise) in any individuals Fellow X interacted with?</w:t>
            </w:r>
          </w:p>
          <w:p w14:paraId="65448F8E" w14:textId="77777777" w:rsidR="00951E29" w:rsidRPr="00977401" w:rsidRDefault="00C7389E" w:rsidP="00C7389E">
            <w:pPr>
              <w:pStyle w:val="ListParagraph"/>
              <w:numPr>
                <w:ilvl w:val="1"/>
                <w:numId w:val="15"/>
              </w:numPr>
              <w:spacing w:after="0" w:line="259" w:lineRule="auto"/>
              <w:rPr>
                <w:lang w:val="en-US"/>
              </w:rPr>
            </w:pPr>
            <w:r w:rsidRPr="00977401">
              <w:rPr>
                <w:lang w:val="en-US"/>
              </w:rPr>
              <w:t>Were any new projects or ideas launched as a result of Fellow X’s time at your Institute?</w:t>
            </w:r>
          </w:p>
          <w:p w14:paraId="12443579" w14:textId="77777777" w:rsidR="00C4489E" w:rsidRPr="00977401" w:rsidRDefault="002D3218" w:rsidP="00C7389E">
            <w:pPr>
              <w:pStyle w:val="ListParagraph"/>
              <w:ind w:left="1440"/>
              <w:rPr>
                <w:lang w:val="en-US"/>
              </w:rPr>
            </w:pPr>
            <w:r w:rsidRPr="00977401">
              <w:rPr>
                <w:lang w:val="en-US"/>
              </w:rPr>
              <w:t>C</w:t>
            </w:r>
            <w:r w:rsidR="00B2783D" w:rsidRPr="00977401">
              <w:rPr>
                <w:lang w:val="en-US"/>
              </w:rPr>
              <w:t>an you share a story illustrating their impact</w:t>
            </w:r>
            <w:r w:rsidR="0023711B" w:rsidRPr="00977401">
              <w:rPr>
                <w:lang w:val="en-US"/>
              </w:rPr>
              <w:t xml:space="preserve"> on you and/or others</w:t>
            </w:r>
            <w:r w:rsidR="00B2783D" w:rsidRPr="00977401">
              <w:rPr>
                <w:lang w:val="en-US"/>
              </w:rPr>
              <w:t>?</w:t>
            </w:r>
            <w:r w:rsidR="00EC5B00" w:rsidRPr="00977401">
              <w:rPr>
                <w:lang w:val="en-US"/>
              </w:rPr>
              <w:t xml:space="preserve"> </w:t>
            </w:r>
            <w:r w:rsidR="00C4489E" w:rsidRPr="00977401">
              <w:rPr>
                <w:lang w:val="en-US"/>
              </w:rPr>
              <w:t xml:space="preserve">What three words would you use to describe the impact of the Institute on Fellow X? </w:t>
            </w:r>
          </w:p>
          <w:p w14:paraId="5DC4123C" w14:textId="77777777" w:rsidR="00CD0B9A" w:rsidRPr="00977401" w:rsidRDefault="00C4489E" w:rsidP="00C7389E">
            <w:pPr>
              <w:pStyle w:val="ListParagraph"/>
              <w:ind w:left="1440"/>
              <w:rPr>
                <w:lang w:val="en-US"/>
              </w:rPr>
            </w:pPr>
            <w:r w:rsidRPr="00977401">
              <w:rPr>
                <w:lang w:val="en-US"/>
              </w:rPr>
              <w:t>What three words would you use to describe the impact Fellow X had on the local community?</w:t>
            </w:r>
          </w:p>
        </w:tc>
      </w:tr>
      <w:tr w:rsidR="0033167D" w:rsidRPr="00977401" w14:paraId="5553D86A" w14:textId="77777777">
        <w:trPr>
          <w:cnfStyle w:val="000000100000" w:firstRow="0" w:lastRow="0" w:firstColumn="0" w:lastColumn="0" w:oddVBand="0" w:evenVBand="0" w:oddHBand="1" w:evenHBand="0" w:firstRowFirstColumn="0" w:firstRowLastColumn="0" w:lastRowFirstColumn="0" w:lastRowLastColumn="0"/>
          <w:cantSplit/>
          <w:trHeight w:val="260"/>
        </w:trPr>
        <w:tc>
          <w:tcPr>
            <w:tcW w:w="9806" w:type="dxa"/>
          </w:tcPr>
          <w:p w14:paraId="01C3F327" w14:textId="77777777" w:rsidR="0033167D" w:rsidRPr="00977401" w:rsidRDefault="00B2783D" w:rsidP="002A5DDB">
            <w:pPr>
              <w:spacing w:after="0"/>
              <w:rPr>
                <w:i/>
                <w:lang w:val="en-US"/>
              </w:rPr>
            </w:pPr>
            <w:r w:rsidRPr="00977401">
              <w:rPr>
                <w:i/>
                <w:lang w:val="en-US"/>
              </w:rPr>
              <w:t>U.S. Host Community (may include but not limited to: peer mentors, host families, site/service org hosts)</w:t>
            </w:r>
          </w:p>
        </w:tc>
      </w:tr>
      <w:tr w:rsidR="00B1334F" w:rsidRPr="00977401" w14:paraId="79AB122F" w14:textId="77777777">
        <w:trPr>
          <w:cantSplit/>
          <w:trHeight w:val="260"/>
        </w:trPr>
        <w:tc>
          <w:tcPr>
            <w:tcW w:w="9806" w:type="dxa"/>
          </w:tcPr>
          <w:p w14:paraId="0CA22BA9" w14:textId="77777777" w:rsidR="00033B57" w:rsidRPr="00977401" w:rsidRDefault="00033B57" w:rsidP="00033B57">
            <w:pPr>
              <w:pStyle w:val="ListParagraph"/>
              <w:numPr>
                <w:ilvl w:val="0"/>
                <w:numId w:val="16"/>
              </w:numPr>
              <w:spacing w:after="0" w:line="259" w:lineRule="auto"/>
              <w:rPr>
                <w:lang w:val="en-US"/>
              </w:rPr>
            </w:pPr>
            <w:r w:rsidRPr="00977401">
              <w:rPr>
                <w:lang w:val="en-US"/>
              </w:rPr>
              <w:t>How did you meet Fellow X?</w:t>
            </w:r>
          </w:p>
          <w:p w14:paraId="4471B202" w14:textId="77777777" w:rsidR="00CD4B5B" w:rsidRPr="00977401" w:rsidRDefault="00CD4B5B" w:rsidP="00033B57">
            <w:pPr>
              <w:pStyle w:val="ListParagraph"/>
              <w:numPr>
                <w:ilvl w:val="0"/>
                <w:numId w:val="16"/>
              </w:numPr>
              <w:spacing w:after="0" w:line="259" w:lineRule="auto"/>
              <w:rPr>
                <w:lang w:val="en-US"/>
              </w:rPr>
            </w:pPr>
            <w:r w:rsidRPr="00977401">
              <w:rPr>
                <w:lang w:val="en-US"/>
              </w:rPr>
              <w:t>What drove you to become as a peer mentor/host family/site/service organization host for the Mandela Washington Fellows?</w:t>
            </w:r>
          </w:p>
          <w:p w14:paraId="58C6D8BB" w14:textId="77777777" w:rsidR="007A5730" w:rsidRPr="00977401" w:rsidRDefault="007A5730" w:rsidP="007A5730">
            <w:pPr>
              <w:pStyle w:val="ListParagraph"/>
              <w:numPr>
                <w:ilvl w:val="0"/>
                <w:numId w:val="16"/>
              </w:numPr>
              <w:spacing w:after="0" w:line="259" w:lineRule="auto"/>
              <w:rPr>
                <w:lang w:val="en-US"/>
              </w:rPr>
            </w:pPr>
            <w:r w:rsidRPr="00977401">
              <w:rPr>
                <w:lang w:val="en-US"/>
              </w:rPr>
              <w:t>What did you learn from them?</w:t>
            </w:r>
          </w:p>
          <w:p w14:paraId="5F756E40" w14:textId="77777777" w:rsidR="00AC0057" w:rsidRPr="00977401" w:rsidRDefault="00AC0057" w:rsidP="007A5730">
            <w:pPr>
              <w:pStyle w:val="ListParagraph"/>
              <w:numPr>
                <w:ilvl w:val="0"/>
                <w:numId w:val="16"/>
              </w:numPr>
              <w:spacing w:after="0" w:line="259" w:lineRule="auto"/>
              <w:rPr>
                <w:lang w:val="en-US"/>
              </w:rPr>
            </w:pPr>
            <w:r w:rsidRPr="00977401">
              <w:rPr>
                <w:lang w:val="en-US"/>
              </w:rPr>
              <w:t>How did Fellow X influence you?</w:t>
            </w:r>
          </w:p>
          <w:p w14:paraId="371371CE" w14:textId="77777777" w:rsidR="00AC0057" w:rsidRPr="00977401" w:rsidRDefault="00033B57" w:rsidP="00C7389E">
            <w:pPr>
              <w:pStyle w:val="ListParagraph"/>
              <w:numPr>
                <w:ilvl w:val="1"/>
                <w:numId w:val="16"/>
              </w:numPr>
              <w:spacing w:after="0" w:line="259" w:lineRule="auto"/>
              <w:rPr>
                <w:lang w:val="en-US"/>
              </w:rPr>
            </w:pPr>
            <w:r w:rsidRPr="00977401">
              <w:rPr>
                <w:lang w:val="en-US"/>
              </w:rPr>
              <w:t>How did you benefit/what did you gain from</w:t>
            </w:r>
            <w:r w:rsidR="000E3A70" w:rsidRPr="00977401">
              <w:rPr>
                <w:lang w:val="en-US"/>
              </w:rPr>
              <w:t xml:space="preserve"> your interactions with</w:t>
            </w:r>
            <w:r w:rsidRPr="00977401">
              <w:rPr>
                <w:lang w:val="en-US"/>
              </w:rPr>
              <w:t xml:space="preserve"> Fellow X?</w:t>
            </w:r>
          </w:p>
          <w:p w14:paraId="0001BC8A" w14:textId="77777777" w:rsidR="00EC5B00" w:rsidRPr="00977401" w:rsidDel="00EC5B00" w:rsidRDefault="000E3A70" w:rsidP="00C7389E">
            <w:pPr>
              <w:pStyle w:val="ListParagraph"/>
              <w:numPr>
                <w:ilvl w:val="0"/>
                <w:numId w:val="20"/>
              </w:numPr>
              <w:rPr>
                <w:lang w:val="en-US"/>
              </w:rPr>
            </w:pPr>
            <w:r w:rsidRPr="00977401">
              <w:rPr>
                <w:lang w:val="en-US"/>
              </w:rPr>
              <w:t xml:space="preserve">Did they influence your perception of </w:t>
            </w:r>
            <w:r w:rsidR="007A5730" w:rsidRPr="00977401">
              <w:rPr>
                <w:lang w:val="en-US"/>
              </w:rPr>
              <w:t xml:space="preserve">Sub-Saharan </w:t>
            </w:r>
            <w:r w:rsidRPr="00977401">
              <w:rPr>
                <w:lang w:val="en-US"/>
              </w:rPr>
              <w:t>Africa</w:t>
            </w:r>
            <w:r w:rsidR="00033B57" w:rsidRPr="00977401">
              <w:rPr>
                <w:lang w:val="en-US"/>
              </w:rPr>
              <w:t>?</w:t>
            </w:r>
            <w:r w:rsidRPr="00977401">
              <w:rPr>
                <w:lang w:val="en-US"/>
              </w:rPr>
              <w:t xml:space="preserve"> If so, how?</w:t>
            </w:r>
          </w:p>
          <w:p w14:paraId="5DAA9F4C" w14:textId="77777777" w:rsidR="007A5730" w:rsidRPr="00977401" w:rsidRDefault="007A5730" w:rsidP="00EC5B00">
            <w:pPr>
              <w:pStyle w:val="ListParagraph"/>
              <w:numPr>
                <w:ilvl w:val="0"/>
                <w:numId w:val="20"/>
              </w:numPr>
              <w:rPr>
                <w:lang w:val="en-US"/>
              </w:rPr>
            </w:pPr>
            <w:r w:rsidRPr="00977401">
              <w:rPr>
                <w:lang w:val="en-US"/>
              </w:rPr>
              <w:t>How did Fellow X change your perspective or mindset?</w:t>
            </w:r>
          </w:p>
          <w:p w14:paraId="75AE040B" w14:textId="77777777" w:rsidR="00033B57" w:rsidRPr="00977401" w:rsidRDefault="00033B57" w:rsidP="00033B57">
            <w:pPr>
              <w:pStyle w:val="ListParagraph"/>
              <w:numPr>
                <w:ilvl w:val="0"/>
                <w:numId w:val="16"/>
              </w:numPr>
              <w:spacing w:after="0" w:line="259" w:lineRule="auto"/>
              <w:rPr>
                <w:lang w:val="en-US"/>
              </w:rPr>
            </w:pPr>
            <w:r w:rsidRPr="00977401">
              <w:rPr>
                <w:lang w:val="en-US"/>
              </w:rPr>
              <w:t>How did they contribute to your family/organization/community?</w:t>
            </w:r>
          </w:p>
          <w:p w14:paraId="2FDE151B" w14:textId="77777777" w:rsidR="00951E29" w:rsidRPr="00977401" w:rsidRDefault="00033B57" w:rsidP="00C7389E">
            <w:pPr>
              <w:pStyle w:val="ListParagraph"/>
              <w:numPr>
                <w:ilvl w:val="1"/>
                <w:numId w:val="16"/>
              </w:numPr>
              <w:spacing w:after="0" w:line="259" w:lineRule="auto"/>
              <w:rPr>
                <w:lang w:val="en-US"/>
              </w:rPr>
            </w:pPr>
            <w:r w:rsidRPr="00977401">
              <w:rPr>
                <w:lang w:val="en-US"/>
              </w:rPr>
              <w:t>What value did they bring?</w:t>
            </w:r>
          </w:p>
          <w:p w14:paraId="75DC7111" w14:textId="77777777" w:rsidR="00951E29" w:rsidRPr="00977401" w:rsidRDefault="009530A4" w:rsidP="00C7389E">
            <w:pPr>
              <w:pStyle w:val="ListParagraph"/>
              <w:numPr>
                <w:ilvl w:val="1"/>
                <w:numId w:val="16"/>
              </w:numPr>
              <w:spacing w:after="0" w:line="259" w:lineRule="auto"/>
              <w:rPr>
                <w:lang w:val="en-US"/>
              </w:rPr>
            </w:pPr>
            <w:r w:rsidRPr="00977401">
              <w:rPr>
                <w:lang w:val="en-US"/>
              </w:rPr>
              <w:t>How did that influence translate to others?</w:t>
            </w:r>
          </w:p>
          <w:p w14:paraId="24EA8539" w14:textId="77777777" w:rsidR="003357CB" w:rsidRPr="00977401" w:rsidRDefault="003357CB" w:rsidP="00C7389E">
            <w:pPr>
              <w:pStyle w:val="ListParagraph"/>
              <w:numPr>
                <w:ilvl w:val="1"/>
                <w:numId w:val="16"/>
              </w:numPr>
              <w:spacing w:after="0" w:line="259" w:lineRule="auto"/>
              <w:rPr>
                <w:lang w:val="en-US"/>
              </w:rPr>
            </w:pPr>
            <w:r w:rsidRPr="00977401">
              <w:rPr>
                <w:lang w:val="en-US"/>
              </w:rPr>
              <w:t>Can you share a story illustrating their impact on you, /family/organization and /or community?</w:t>
            </w:r>
          </w:p>
          <w:p w14:paraId="5405B2D9" w14:textId="77777777" w:rsidR="00E87F94" w:rsidRPr="00977401" w:rsidRDefault="00E87F94" w:rsidP="00F83B3D">
            <w:pPr>
              <w:pStyle w:val="ListParagraph"/>
              <w:spacing w:after="0" w:line="259" w:lineRule="auto"/>
              <w:ind w:left="1440"/>
              <w:rPr>
                <w:lang w:val="en-US"/>
              </w:rPr>
            </w:pPr>
          </w:p>
        </w:tc>
      </w:tr>
      <w:tr w:rsidR="00B1334F" w:rsidRPr="00977401" w14:paraId="2BC7E01D" w14:textId="77777777">
        <w:trPr>
          <w:cnfStyle w:val="000000100000" w:firstRow="0" w:lastRow="0" w:firstColumn="0" w:lastColumn="0" w:oddVBand="0" w:evenVBand="0" w:oddHBand="1" w:evenHBand="0" w:firstRowFirstColumn="0" w:firstRowLastColumn="0" w:lastRowFirstColumn="0" w:lastRowLastColumn="0"/>
          <w:cantSplit/>
          <w:trHeight w:val="260"/>
        </w:trPr>
        <w:tc>
          <w:tcPr>
            <w:tcW w:w="9806" w:type="dxa"/>
          </w:tcPr>
          <w:p w14:paraId="32E58FBC" w14:textId="77777777" w:rsidR="00B1334F" w:rsidRPr="00977401" w:rsidRDefault="00033B57" w:rsidP="00033B57">
            <w:pPr>
              <w:spacing w:after="0" w:line="259" w:lineRule="auto"/>
              <w:rPr>
                <w:i/>
              </w:rPr>
            </w:pPr>
            <w:r w:rsidRPr="00977401">
              <w:rPr>
                <w:i/>
                <w:lang w:val="en-US"/>
              </w:rPr>
              <w:t>Professional Development Experience Colleagues and/or Supervisor</w:t>
            </w:r>
          </w:p>
        </w:tc>
      </w:tr>
      <w:tr w:rsidR="00B1334F" w:rsidRPr="00977401" w14:paraId="5F3AD48A" w14:textId="77777777">
        <w:trPr>
          <w:cantSplit/>
          <w:trHeight w:val="260"/>
        </w:trPr>
        <w:tc>
          <w:tcPr>
            <w:tcW w:w="9806" w:type="dxa"/>
          </w:tcPr>
          <w:p w14:paraId="2DED7095" w14:textId="77777777" w:rsidR="003F2D02" w:rsidRPr="00977401" w:rsidRDefault="003F2D02" w:rsidP="003F2D02">
            <w:pPr>
              <w:pStyle w:val="ListParagraph"/>
              <w:numPr>
                <w:ilvl w:val="0"/>
                <w:numId w:val="17"/>
              </w:numPr>
              <w:spacing w:after="0" w:line="259" w:lineRule="auto"/>
              <w:rPr>
                <w:lang w:val="en-US"/>
              </w:rPr>
            </w:pPr>
            <w:r w:rsidRPr="00977401">
              <w:rPr>
                <w:lang w:val="en-US"/>
              </w:rPr>
              <w:t>How did you meet Fellow X (colleague/non-supervisory)?</w:t>
            </w:r>
          </w:p>
          <w:p w14:paraId="0904D8E0" w14:textId="77777777" w:rsidR="00CD4B5B" w:rsidRPr="00977401" w:rsidRDefault="00CD4B5B" w:rsidP="00634E72">
            <w:pPr>
              <w:pStyle w:val="ListParagraph"/>
              <w:numPr>
                <w:ilvl w:val="0"/>
                <w:numId w:val="17"/>
              </w:numPr>
              <w:spacing w:after="0" w:line="259" w:lineRule="auto"/>
              <w:rPr>
                <w:lang w:val="en-US"/>
              </w:rPr>
            </w:pPr>
            <w:r w:rsidRPr="00977401">
              <w:rPr>
                <w:lang w:val="en-US"/>
              </w:rPr>
              <w:t>What drove/led your organization to become a PDE host?</w:t>
            </w:r>
          </w:p>
          <w:p w14:paraId="1A00CD90" w14:textId="7158A932" w:rsidR="003F2D02" w:rsidRPr="00977401" w:rsidRDefault="003F2D02" w:rsidP="00634E72">
            <w:pPr>
              <w:pStyle w:val="ListParagraph"/>
              <w:numPr>
                <w:ilvl w:val="0"/>
                <w:numId w:val="17"/>
              </w:numPr>
              <w:spacing w:after="0" w:line="259" w:lineRule="auto"/>
              <w:rPr>
                <w:lang w:val="en-US"/>
              </w:rPr>
            </w:pPr>
            <w:r w:rsidRPr="00977401">
              <w:rPr>
                <w:lang w:val="en-US"/>
              </w:rPr>
              <w:t>What about Fellow X seemed to be a good match for your organization?</w:t>
            </w:r>
          </w:p>
          <w:p w14:paraId="2BDACC07" w14:textId="77777777" w:rsidR="00A9283A" w:rsidRPr="00977401" w:rsidRDefault="00A9283A" w:rsidP="003F2D02">
            <w:pPr>
              <w:pStyle w:val="ListParagraph"/>
              <w:numPr>
                <w:ilvl w:val="0"/>
                <w:numId w:val="17"/>
              </w:numPr>
              <w:spacing w:after="0" w:line="259" w:lineRule="auto"/>
              <w:rPr>
                <w:lang w:val="en-US"/>
              </w:rPr>
            </w:pPr>
            <w:r w:rsidRPr="00977401">
              <w:rPr>
                <w:lang w:val="en-US"/>
              </w:rPr>
              <w:t>What did you learn from Fellow X?</w:t>
            </w:r>
          </w:p>
          <w:p w14:paraId="03D203A9" w14:textId="77777777" w:rsidR="00A9283A" w:rsidRPr="00977401" w:rsidRDefault="00A9283A" w:rsidP="00B257FF">
            <w:pPr>
              <w:pStyle w:val="ListParagraph"/>
              <w:numPr>
                <w:ilvl w:val="0"/>
                <w:numId w:val="17"/>
              </w:numPr>
              <w:spacing w:after="0" w:line="259" w:lineRule="auto"/>
              <w:rPr>
                <w:lang w:val="en-US"/>
              </w:rPr>
            </w:pPr>
            <w:r w:rsidRPr="00977401">
              <w:rPr>
                <w:lang w:val="en-US"/>
              </w:rPr>
              <w:t>How did Fellow X influence you</w:t>
            </w:r>
            <w:r w:rsidR="00A44808" w:rsidRPr="00977401">
              <w:rPr>
                <w:lang w:val="en-US"/>
              </w:rPr>
              <w:t xml:space="preserve"> personally</w:t>
            </w:r>
            <w:r w:rsidRPr="00977401">
              <w:rPr>
                <w:lang w:val="en-US"/>
              </w:rPr>
              <w:t xml:space="preserve">? </w:t>
            </w:r>
          </w:p>
          <w:p w14:paraId="2AE31914" w14:textId="77777777" w:rsidR="00A9283A" w:rsidRPr="00977401" w:rsidRDefault="00A9283A" w:rsidP="003F2D02">
            <w:pPr>
              <w:pStyle w:val="ListParagraph"/>
              <w:numPr>
                <w:ilvl w:val="1"/>
                <w:numId w:val="17"/>
              </w:numPr>
              <w:spacing w:after="0" w:line="259" w:lineRule="auto"/>
              <w:rPr>
                <w:lang w:val="en-US"/>
              </w:rPr>
            </w:pPr>
            <w:r w:rsidRPr="00977401">
              <w:rPr>
                <w:lang w:val="en-US"/>
              </w:rPr>
              <w:t>Did Fellow X change your perspective or mindset (on your work, Africa, etc.)? If so, how?</w:t>
            </w:r>
          </w:p>
          <w:p w14:paraId="6545CDF5" w14:textId="77777777" w:rsidR="00033B57" w:rsidRPr="00977401" w:rsidRDefault="0062639C" w:rsidP="003F2D02">
            <w:pPr>
              <w:pStyle w:val="ListParagraph"/>
              <w:numPr>
                <w:ilvl w:val="0"/>
                <w:numId w:val="17"/>
              </w:numPr>
              <w:spacing w:after="0" w:line="259" w:lineRule="auto"/>
              <w:rPr>
                <w:lang w:val="en-US"/>
              </w:rPr>
            </w:pPr>
            <w:r w:rsidRPr="00977401">
              <w:rPr>
                <w:lang w:val="en-US"/>
              </w:rPr>
              <w:t>How did Fellow X contribute to your team</w:t>
            </w:r>
            <w:r w:rsidR="00BA3CC6" w:rsidRPr="00977401">
              <w:rPr>
                <w:lang w:val="en-US"/>
              </w:rPr>
              <w:t>/unit/group</w:t>
            </w:r>
            <w:r w:rsidRPr="00977401">
              <w:rPr>
                <w:lang w:val="en-US"/>
              </w:rPr>
              <w:t>?</w:t>
            </w:r>
          </w:p>
          <w:p w14:paraId="41FB2AF6" w14:textId="77777777" w:rsidR="0062639C" w:rsidRPr="00977401" w:rsidRDefault="0062639C" w:rsidP="003F2D02">
            <w:pPr>
              <w:pStyle w:val="ListParagraph"/>
              <w:numPr>
                <w:ilvl w:val="0"/>
                <w:numId w:val="17"/>
              </w:numPr>
              <w:spacing w:after="0" w:line="259" w:lineRule="auto"/>
              <w:rPr>
                <w:lang w:val="en-US"/>
              </w:rPr>
            </w:pPr>
            <w:r w:rsidRPr="00977401">
              <w:rPr>
                <w:lang w:val="en-US"/>
              </w:rPr>
              <w:t>How did Fellow X contribute to your organization?</w:t>
            </w:r>
          </w:p>
          <w:p w14:paraId="5BABFBFA" w14:textId="77777777" w:rsidR="003F2D02" w:rsidRPr="00977401" w:rsidRDefault="003F2D02" w:rsidP="003F2D02">
            <w:pPr>
              <w:pStyle w:val="ListParagraph"/>
              <w:numPr>
                <w:ilvl w:val="1"/>
                <w:numId w:val="17"/>
              </w:numPr>
              <w:spacing w:after="0" w:line="259" w:lineRule="auto"/>
              <w:rPr>
                <w:lang w:val="en-US"/>
              </w:rPr>
            </w:pPr>
            <w:r w:rsidRPr="00977401">
              <w:rPr>
                <w:lang w:val="en-US"/>
              </w:rPr>
              <w:t>What value did they bring?</w:t>
            </w:r>
          </w:p>
          <w:p w14:paraId="6FEE9323" w14:textId="77777777" w:rsidR="003F2D02" w:rsidRPr="00977401" w:rsidRDefault="003F2D02" w:rsidP="003F2D02">
            <w:pPr>
              <w:pStyle w:val="ListParagraph"/>
              <w:numPr>
                <w:ilvl w:val="1"/>
                <w:numId w:val="17"/>
              </w:numPr>
              <w:spacing w:after="0" w:line="259" w:lineRule="auto"/>
              <w:rPr>
                <w:lang w:val="en-US"/>
              </w:rPr>
            </w:pPr>
            <w:r w:rsidRPr="00977401">
              <w:rPr>
                <w:lang w:val="en-US"/>
              </w:rPr>
              <w:t>How did that influence translate to others?</w:t>
            </w:r>
          </w:p>
          <w:p w14:paraId="2E8FA671" w14:textId="77777777" w:rsidR="0062639C" w:rsidRPr="00977401" w:rsidRDefault="0062639C" w:rsidP="003F2D02">
            <w:pPr>
              <w:pStyle w:val="ListParagraph"/>
              <w:numPr>
                <w:ilvl w:val="1"/>
                <w:numId w:val="17"/>
              </w:numPr>
              <w:spacing w:after="0" w:line="259" w:lineRule="auto"/>
              <w:rPr>
                <w:lang w:val="en-US"/>
              </w:rPr>
            </w:pPr>
            <w:r w:rsidRPr="00977401">
              <w:rPr>
                <w:lang w:val="en-US"/>
              </w:rPr>
              <w:t xml:space="preserve">Were any </w:t>
            </w:r>
            <w:r w:rsidR="009530A4" w:rsidRPr="00977401">
              <w:rPr>
                <w:lang w:val="en-US"/>
              </w:rPr>
              <w:t xml:space="preserve">new </w:t>
            </w:r>
            <w:r w:rsidRPr="00977401">
              <w:rPr>
                <w:lang w:val="en-US"/>
              </w:rPr>
              <w:t>ideas launched as a</w:t>
            </w:r>
            <w:r w:rsidR="009530A4" w:rsidRPr="00977401">
              <w:rPr>
                <w:lang w:val="en-US"/>
              </w:rPr>
              <w:t xml:space="preserve"> result of Fellow X’s time at your organizations</w:t>
            </w:r>
            <w:r w:rsidRPr="00977401">
              <w:rPr>
                <w:lang w:val="en-US"/>
              </w:rPr>
              <w:t>?</w:t>
            </w:r>
          </w:p>
          <w:p w14:paraId="57F11949" w14:textId="77777777" w:rsidR="0062639C" w:rsidRPr="00977401" w:rsidRDefault="0062639C" w:rsidP="003F2D02">
            <w:pPr>
              <w:pStyle w:val="ListParagraph"/>
              <w:numPr>
                <w:ilvl w:val="0"/>
                <w:numId w:val="17"/>
              </w:numPr>
              <w:spacing w:after="0" w:line="259" w:lineRule="auto"/>
              <w:rPr>
                <w:lang w:val="en-US"/>
              </w:rPr>
            </w:pPr>
            <w:r w:rsidRPr="00977401">
              <w:rPr>
                <w:lang w:val="en-US"/>
              </w:rPr>
              <w:t>Can you share a story illustrating their impact</w:t>
            </w:r>
            <w:r w:rsidR="003F2D02" w:rsidRPr="00977401">
              <w:rPr>
                <w:lang w:val="en-US"/>
              </w:rPr>
              <w:t xml:space="preserve"> on you/your team/unit/group/organization</w:t>
            </w:r>
            <w:r w:rsidRPr="00977401">
              <w:rPr>
                <w:lang w:val="en-US"/>
              </w:rPr>
              <w:t xml:space="preserve">? </w:t>
            </w:r>
          </w:p>
          <w:p w14:paraId="5763F65C" w14:textId="77777777" w:rsidR="007D76D0" w:rsidRPr="00977401" w:rsidRDefault="007D76D0" w:rsidP="003F2D02">
            <w:pPr>
              <w:pStyle w:val="ListParagraph"/>
              <w:numPr>
                <w:ilvl w:val="0"/>
                <w:numId w:val="17"/>
              </w:numPr>
              <w:spacing w:after="0" w:line="259" w:lineRule="auto"/>
              <w:rPr>
                <w:lang w:val="en-US"/>
              </w:rPr>
            </w:pPr>
            <w:r w:rsidRPr="00977401">
              <w:rPr>
                <w:lang w:val="en-US"/>
              </w:rPr>
              <w:t>What three words would you use to describe your organization’s impact on Fellow X?</w:t>
            </w:r>
          </w:p>
          <w:p w14:paraId="30EF1664" w14:textId="77777777" w:rsidR="002A49F0" w:rsidRPr="00977401" w:rsidRDefault="007D76D0" w:rsidP="003F2D02">
            <w:pPr>
              <w:pStyle w:val="ListParagraph"/>
              <w:numPr>
                <w:ilvl w:val="0"/>
                <w:numId w:val="17"/>
              </w:numPr>
              <w:spacing w:after="0" w:line="259" w:lineRule="auto"/>
              <w:rPr>
                <w:lang w:val="en-US"/>
              </w:rPr>
            </w:pPr>
            <w:r w:rsidRPr="00977401">
              <w:rPr>
                <w:lang w:val="en-US"/>
              </w:rPr>
              <w:t xml:space="preserve">What three words would you use to describe the Fellow X’s impact on your organization?  </w:t>
            </w:r>
            <w:r w:rsidR="009530A4" w:rsidRPr="00977401">
              <w:rPr>
                <w:lang w:val="en-US"/>
              </w:rPr>
              <w:t xml:space="preserve"> </w:t>
            </w:r>
          </w:p>
        </w:tc>
      </w:tr>
      <w:tr w:rsidR="00B1334F" w:rsidRPr="00977401" w14:paraId="541DF317" w14:textId="77777777">
        <w:trPr>
          <w:cnfStyle w:val="000000100000" w:firstRow="0" w:lastRow="0" w:firstColumn="0" w:lastColumn="0" w:oddVBand="0" w:evenVBand="0" w:oddHBand="1" w:evenHBand="0" w:firstRowFirstColumn="0" w:firstRowLastColumn="0" w:lastRowFirstColumn="0" w:lastRowLastColumn="0"/>
          <w:cantSplit/>
          <w:trHeight w:val="260"/>
        </w:trPr>
        <w:tc>
          <w:tcPr>
            <w:tcW w:w="9806" w:type="dxa"/>
          </w:tcPr>
          <w:p w14:paraId="6EF8A6A5" w14:textId="77777777" w:rsidR="00B1334F" w:rsidRPr="00977401" w:rsidRDefault="00D6262C" w:rsidP="00D6262C">
            <w:pPr>
              <w:spacing w:after="0" w:line="259" w:lineRule="auto"/>
              <w:rPr>
                <w:i/>
              </w:rPr>
            </w:pPr>
            <w:r w:rsidRPr="00977401">
              <w:rPr>
                <w:i/>
              </w:rPr>
              <w:t>Reciprocal Exchange Partners</w:t>
            </w:r>
          </w:p>
        </w:tc>
      </w:tr>
      <w:tr w:rsidR="00C3092E" w:rsidRPr="00977401" w14:paraId="1D78F421" w14:textId="77777777">
        <w:trPr>
          <w:cantSplit/>
          <w:trHeight w:val="345"/>
        </w:trPr>
        <w:tc>
          <w:tcPr>
            <w:tcW w:w="9806" w:type="dxa"/>
          </w:tcPr>
          <w:p w14:paraId="1C03899B" w14:textId="77777777" w:rsidR="003F2D02" w:rsidRPr="00977401" w:rsidRDefault="003F2D02" w:rsidP="003F2D02">
            <w:pPr>
              <w:pStyle w:val="ListParagraph"/>
              <w:numPr>
                <w:ilvl w:val="0"/>
                <w:numId w:val="18"/>
              </w:numPr>
              <w:spacing w:after="0" w:line="259" w:lineRule="auto"/>
              <w:rPr>
                <w:lang w:val="en-US"/>
              </w:rPr>
            </w:pPr>
            <w:r w:rsidRPr="00977401">
              <w:rPr>
                <w:lang w:val="en-US"/>
              </w:rPr>
              <w:t>How did you meet Fellow X?</w:t>
            </w:r>
          </w:p>
          <w:p w14:paraId="4EC2C764" w14:textId="77777777" w:rsidR="00C3092E" w:rsidRPr="00977401" w:rsidRDefault="00D33549" w:rsidP="003F2D02">
            <w:pPr>
              <w:pStyle w:val="ListParagraph"/>
              <w:numPr>
                <w:ilvl w:val="0"/>
                <w:numId w:val="18"/>
              </w:numPr>
              <w:spacing w:after="0" w:line="240" w:lineRule="auto"/>
              <w:rPr>
                <w:lang w:val="en-US"/>
              </w:rPr>
            </w:pPr>
            <w:r w:rsidRPr="00977401">
              <w:rPr>
                <w:lang w:val="en-US"/>
              </w:rPr>
              <w:t>P</w:t>
            </w:r>
            <w:r w:rsidR="00D6522C" w:rsidRPr="00977401">
              <w:rPr>
                <w:lang w:val="en-US"/>
              </w:rPr>
              <w:t>lease describe your Reciprocal Exchange project.</w:t>
            </w:r>
          </w:p>
          <w:p w14:paraId="21681721" w14:textId="77777777" w:rsidR="00D6522C" w:rsidRPr="00977401" w:rsidRDefault="00D6522C" w:rsidP="00CD4B5B">
            <w:pPr>
              <w:pStyle w:val="ListParagraph"/>
              <w:numPr>
                <w:ilvl w:val="1"/>
                <w:numId w:val="18"/>
              </w:numPr>
              <w:spacing w:after="0" w:line="240" w:lineRule="auto"/>
              <w:rPr>
                <w:lang w:val="en-US"/>
              </w:rPr>
            </w:pPr>
            <w:r w:rsidRPr="00977401">
              <w:rPr>
                <w:lang w:val="en-US"/>
              </w:rPr>
              <w:t>How did this project idea come about?</w:t>
            </w:r>
          </w:p>
          <w:p w14:paraId="314C11A0" w14:textId="77777777" w:rsidR="00D33549" w:rsidRPr="00977401" w:rsidRDefault="00D33549" w:rsidP="00CD4B5B">
            <w:pPr>
              <w:pStyle w:val="ListParagraph"/>
              <w:numPr>
                <w:ilvl w:val="1"/>
                <w:numId w:val="18"/>
              </w:numPr>
              <w:spacing w:after="0" w:line="240" w:lineRule="auto"/>
              <w:rPr>
                <w:lang w:val="en-US"/>
              </w:rPr>
            </w:pPr>
            <w:r w:rsidRPr="00977401">
              <w:rPr>
                <w:lang w:val="en-US"/>
              </w:rPr>
              <w:t>Wha</w:t>
            </w:r>
            <w:r w:rsidR="00D6522C" w:rsidRPr="00977401">
              <w:rPr>
                <w:lang w:val="en-US"/>
              </w:rPr>
              <w:t xml:space="preserve">t made you decide to pursue this </w:t>
            </w:r>
            <w:r w:rsidRPr="00977401">
              <w:rPr>
                <w:lang w:val="en-US"/>
              </w:rPr>
              <w:t>project idea?</w:t>
            </w:r>
          </w:p>
          <w:p w14:paraId="4E4CE949" w14:textId="77777777" w:rsidR="00D33549" w:rsidRPr="00977401" w:rsidRDefault="00D33549" w:rsidP="00CD4B5B">
            <w:pPr>
              <w:pStyle w:val="ListParagraph"/>
              <w:numPr>
                <w:ilvl w:val="1"/>
                <w:numId w:val="18"/>
              </w:numPr>
              <w:spacing w:after="0" w:line="240" w:lineRule="auto"/>
              <w:rPr>
                <w:lang w:val="en-US"/>
              </w:rPr>
            </w:pPr>
            <w:r w:rsidRPr="00977401">
              <w:rPr>
                <w:lang w:val="en-US"/>
              </w:rPr>
              <w:t xml:space="preserve">Was this your first time </w:t>
            </w:r>
            <w:r w:rsidR="001C2BCC" w:rsidRPr="00977401">
              <w:rPr>
                <w:lang w:val="en-US"/>
              </w:rPr>
              <w:t xml:space="preserve">in </w:t>
            </w:r>
            <w:r w:rsidR="00A44808" w:rsidRPr="00977401">
              <w:rPr>
                <w:lang w:val="en-US"/>
              </w:rPr>
              <w:t xml:space="preserve">Sub-Saharan </w:t>
            </w:r>
            <w:r w:rsidRPr="00977401">
              <w:rPr>
                <w:lang w:val="en-US"/>
              </w:rPr>
              <w:t>Africa?</w:t>
            </w:r>
          </w:p>
          <w:p w14:paraId="779E7E44" w14:textId="77777777" w:rsidR="00D33549" w:rsidRPr="00977401" w:rsidRDefault="00D33549" w:rsidP="003F2D02">
            <w:pPr>
              <w:pStyle w:val="ListParagraph"/>
              <w:numPr>
                <w:ilvl w:val="0"/>
                <w:numId w:val="18"/>
              </w:numPr>
              <w:spacing w:after="0" w:line="240" w:lineRule="auto"/>
              <w:rPr>
                <w:lang w:val="en-US"/>
              </w:rPr>
            </w:pPr>
            <w:r w:rsidRPr="00977401">
              <w:rPr>
                <w:lang w:val="en-US"/>
              </w:rPr>
              <w:t>What did you learn from Fellow X?</w:t>
            </w:r>
          </w:p>
          <w:p w14:paraId="165EF45C" w14:textId="77777777" w:rsidR="00D33549" w:rsidRPr="00977401" w:rsidRDefault="00D33549" w:rsidP="00CD4B5B">
            <w:pPr>
              <w:pStyle w:val="ListParagraph"/>
              <w:numPr>
                <w:ilvl w:val="1"/>
                <w:numId w:val="18"/>
              </w:numPr>
              <w:spacing w:after="0" w:line="240" w:lineRule="auto"/>
              <w:rPr>
                <w:lang w:val="en-US"/>
              </w:rPr>
            </w:pPr>
            <w:r w:rsidRPr="00977401">
              <w:rPr>
                <w:lang w:val="en-US"/>
              </w:rPr>
              <w:t xml:space="preserve">How did </w:t>
            </w:r>
            <w:r w:rsidR="00D6522C" w:rsidRPr="00977401">
              <w:rPr>
                <w:lang w:val="en-US"/>
              </w:rPr>
              <w:t>Fellow X change your perspective or mindset</w:t>
            </w:r>
            <w:r w:rsidR="003329DD" w:rsidRPr="00977401">
              <w:rPr>
                <w:lang w:val="en-US"/>
              </w:rPr>
              <w:t xml:space="preserve"> (on your work, Africa, </w:t>
            </w:r>
            <w:r w:rsidR="00491D93" w:rsidRPr="00977401">
              <w:rPr>
                <w:lang w:val="en-US"/>
              </w:rPr>
              <w:t>etc.</w:t>
            </w:r>
            <w:r w:rsidR="003329DD" w:rsidRPr="00977401">
              <w:rPr>
                <w:lang w:val="en-US"/>
              </w:rPr>
              <w:t>)</w:t>
            </w:r>
            <w:r w:rsidRPr="00977401">
              <w:rPr>
                <w:lang w:val="en-US"/>
              </w:rPr>
              <w:t>?</w:t>
            </w:r>
            <w:r w:rsidR="003329DD" w:rsidRPr="00977401">
              <w:rPr>
                <w:lang w:val="en-US"/>
              </w:rPr>
              <w:t xml:space="preserve"> If so, how?</w:t>
            </w:r>
          </w:p>
          <w:p w14:paraId="53D1386D" w14:textId="77777777" w:rsidR="00A44808" w:rsidRPr="00977401" w:rsidRDefault="00A44808" w:rsidP="00CD4B5B">
            <w:pPr>
              <w:pStyle w:val="ListParagraph"/>
              <w:numPr>
                <w:ilvl w:val="1"/>
                <w:numId w:val="18"/>
              </w:numPr>
              <w:spacing w:after="0" w:line="240" w:lineRule="auto"/>
              <w:rPr>
                <w:lang w:val="en-US"/>
              </w:rPr>
            </w:pPr>
            <w:r w:rsidRPr="00977401">
              <w:rPr>
                <w:lang w:val="en-US"/>
              </w:rPr>
              <w:t>How did Fellow X influence you?</w:t>
            </w:r>
          </w:p>
          <w:p w14:paraId="1C6E809F" w14:textId="77777777" w:rsidR="00D33549" w:rsidRPr="00977401" w:rsidRDefault="00D33549" w:rsidP="003F2D02">
            <w:pPr>
              <w:pStyle w:val="ListParagraph"/>
              <w:numPr>
                <w:ilvl w:val="0"/>
                <w:numId w:val="18"/>
              </w:numPr>
              <w:spacing w:after="0" w:line="240" w:lineRule="auto"/>
              <w:rPr>
                <w:lang w:val="en-US"/>
              </w:rPr>
            </w:pPr>
            <w:r w:rsidRPr="00977401">
              <w:rPr>
                <w:lang w:val="en-US"/>
              </w:rPr>
              <w:t>How did they influence your professional trajectory?</w:t>
            </w:r>
          </w:p>
          <w:p w14:paraId="56491121" w14:textId="77777777" w:rsidR="00D171D7" w:rsidRPr="00977401" w:rsidRDefault="00D171D7" w:rsidP="003F2D02">
            <w:pPr>
              <w:pStyle w:val="ListParagraph"/>
              <w:numPr>
                <w:ilvl w:val="0"/>
                <w:numId w:val="18"/>
              </w:numPr>
              <w:spacing w:after="0" w:line="240" w:lineRule="auto"/>
              <w:rPr>
                <w:lang w:val="en-US"/>
              </w:rPr>
            </w:pPr>
            <w:r w:rsidRPr="00977401">
              <w:rPr>
                <w:lang w:val="en-US"/>
              </w:rPr>
              <w:t>How did that influence translate to other</w:t>
            </w:r>
            <w:r w:rsidR="0079001E" w:rsidRPr="00977401">
              <w:rPr>
                <w:lang w:val="en-US"/>
              </w:rPr>
              <w:t>s</w:t>
            </w:r>
            <w:r w:rsidRPr="00977401">
              <w:rPr>
                <w:lang w:val="en-US"/>
              </w:rPr>
              <w:t xml:space="preserve"> (Fellows, RE recipients on your project, at your organization, etc.)?</w:t>
            </w:r>
          </w:p>
          <w:p w14:paraId="4C22EFC3" w14:textId="3030A4EB" w:rsidR="00D33549" w:rsidRPr="00977401" w:rsidRDefault="00D33549" w:rsidP="00F83B3D">
            <w:pPr>
              <w:pStyle w:val="ListParagraph"/>
              <w:numPr>
                <w:ilvl w:val="0"/>
                <w:numId w:val="18"/>
              </w:numPr>
              <w:spacing w:after="0" w:line="240" w:lineRule="auto"/>
              <w:rPr>
                <w:lang w:val="en-US"/>
              </w:rPr>
            </w:pPr>
            <w:r w:rsidRPr="00977401">
              <w:rPr>
                <w:lang w:val="en-US"/>
              </w:rPr>
              <w:t>Can you share a story</w:t>
            </w:r>
            <w:r w:rsidR="00890FC0" w:rsidRPr="00977401">
              <w:rPr>
                <w:lang w:val="en-US"/>
              </w:rPr>
              <w:t xml:space="preserve"> or an example</w:t>
            </w:r>
            <w:r w:rsidRPr="00977401">
              <w:rPr>
                <w:lang w:val="en-US"/>
              </w:rPr>
              <w:t xml:space="preserve"> illustrating their impact</w:t>
            </w:r>
            <w:r w:rsidR="00890FC0" w:rsidRPr="00977401">
              <w:rPr>
                <w:lang w:val="en-US"/>
              </w:rPr>
              <w:t xml:space="preserve"> on you and/or others in the community</w:t>
            </w:r>
            <w:r w:rsidR="00F83B3D" w:rsidRPr="00977401">
              <w:rPr>
                <w:lang w:val="en-US"/>
              </w:rPr>
              <w:t>?</w:t>
            </w:r>
            <w:r w:rsidR="00890FC0" w:rsidRPr="00977401">
              <w:rPr>
                <w:lang w:val="en-US"/>
              </w:rPr>
              <w:t xml:space="preserve"> </w:t>
            </w:r>
            <w:r w:rsidR="00F83B3D" w:rsidRPr="00977401">
              <w:rPr>
                <w:lang w:val="en-US"/>
              </w:rPr>
              <w:t>C</w:t>
            </w:r>
            <w:r w:rsidR="0079001E" w:rsidRPr="00977401">
              <w:rPr>
                <w:i/>
                <w:lang w:val="en-US"/>
              </w:rPr>
              <w:t>ommunity is</w:t>
            </w:r>
            <w:r w:rsidR="00890FC0" w:rsidRPr="00977401">
              <w:rPr>
                <w:i/>
                <w:lang w:val="en-US"/>
              </w:rPr>
              <w:t xml:space="preserve"> defined </w:t>
            </w:r>
            <w:r w:rsidR="0079001E" w:rsidRPr="00977401">
              <w:rPr>
                <w:i/>
                <w:lang w:val="en-US"/>
              </w:rPr>
              <w:t xml:space="preserve">here </w:t>
            </w:r>
            <w:r w:rsidR="00890FC0" w:rsidRPr="00977401">
              <w:rPr>
                <w:i/>
                <w:lang w:val="en-US"/>
              </w:rPr>
              <w:t xml:space="preserve">as </w:t>
            </w:r>
            <w:r w:rsidR="00F83B3D" w:rsidRPr="00977401">
              <w:rPr>
                <w:i/>
                <w:lang w:val="en-US"/>
              </w:rPr>
              <w:t>where RE partner met F</w:t>
            </w:r>
            <w:r w:rsidR="00890FC0" w:rsidRPr="00977401">
              <w:rPr>
                <w:i/>
                <w:lang w:val="en-US"/>
              </w:rPr>
              <w:t>ellow(s)</w:t>
            </w:r>
            <w:r w:rsidR="00F83B3D" w:rsidRPr="00977401">
              <w:rPr>
                <w:i/>
                <w:lang w:val="en-US"/>
              </w:rPr>
              <w:t xml:space="preserve">. </w:t>
            </w:r>
          </w:p>
          <w:p w14:paraId="19E2628F" w14:textId="77777777" w:rsidR="0011260F" w:rsidRPr="00977401" w:rsidRDefault="00B32B90" w:rsidP="003F2D02">
            <w:pPr>
              <w:pStyle w:val="ListParagraph"/>
              <w:numPr>
                <w:ilvl w:val="0"/>
                <w:numId w:val="18"/>
              </w:numPr>
              <w:spacing w:after="0" w:line="240" w:lineRule="auto"/>
              <w:rPr>
                <w:lang w:val="en-US"/>
              </w:rPr>
            </w:pPr>
            <w:r w:rsidRPr="00977401">
              <w:t>What three words would you use to describe your Reciprocal Exchange project’s impact</w:t>
            </w:r>
            <w:r w:rsidR="007D76D0" w:rsidRPr="00977401">
              <w:t xml:space="preserve"> on</w:t>
            </w:r>
            <w:r w:rsidRPr="00977401">
              <w:t xml:space="preserve"> Fellow </w:t>
            </w:r>
            <w:r w:rsidR="007D76D0" w:rsidRPr="00977401">
              <w:t>X</w:t>
            </w:r>
            <w:r w:rsidRPr="00977401">
              <w:t>?</w:t>
            </w:r>
          </w:p>
          <w:p w14:paraId="1CEBCF35" w14:textId="77777777" w:rsidR="00CD0B9A" w:rsidRPr="00977401" w:rsidRDefault="00B32B90" w:rsidP="003F2D02">
            <w:pPr>
              <w:pStyle w:val="ListParagraph"/>
              <w:numPr>
                <w:ilvl w:val="0"/>
                <w:numId w:val="18"/>
              </w:numPr>
              <w:spacing w:after="0" w:line="240" w:lineRule="auto"/>
              <w:rPr>
                <w:lang w:val="en-US"/>
              </w:rPr>
            </w:pPr>
            <w:r w:rsidRPr="00977401">
              <w:t>What three words would you use to describe your Reciprocal Exchange project’s impact on you? On your local community?</w:t>
            </w:r>
          </w:p>
        </w:tc>
      </w:tr>
    </w:tbl>
    <w:p w14:paraId="443A6197" w14:textId="77777777" w:rsidR="003E46D6" w:rsidRPr="00977401" w:rsidRDefault="003E46D6" w:rsidP="002A5DDB">
      <w:pPr>
        <w:spacing w:after="0"/>
      </w:pPr>
    </w:p>
    <w:p w14:paraId="0EBEC243" w14:textId="77777777" w:rsidR="003E46D6" w:rsidRPr="00977401" w:rsidRDefault="003E46D6">
      <w:pPr>
        <w:spacing w:after="0" w:line="240" w:lineRule="auto"/>
      </w:pPr>
      <w:r w:rsidRPr="00977401">
        <w:br w:type="page"/>
      </w:r>
    </w:p>
    <w:p w14:paraId="472F471A" w14:textId="77777777" w:rsidR="003E46D6" w:rsidRPr="00977401" w:rsidRDefault="003E46D6" w:rsidP="003E46D6">
      <w:pPr>
        <w:pStyle w:val="Heading4"/>
        <w:spacing w:after="0"/>
        <w:rPr>
          <w:rFonts w:ascii="Georgia" w:hAnsi="Georgia"/>
          <w:b/>
          <w:i w:val="0"/>
          <w:color w:val="0070C0"/>
          <w:kern w:val="24"/>
          <w:sz w:val="26"/>
          <w:szCs w:val="26"/>
        </w:rPr>
      </w:pPr>
      <w:r w:rsidRPr="00977401">
        <w:rPr>
          <w:rFonts w:ascii="Georgia" w:hAnsi="Georgia"/>
          <w:b/>
          <w:i w:val="0"/>
          <w:color w:val="0070C0"/>
          <w:kern w:val="24"/>
          <w:sz w:val="26"/>
          <w:szCs w:val="26"/>
        </w:rPr>
        <w:t xml:space="preserve">Questions – Fellowship Experience Maps on RE Alumni </w:t>
      </w:r>
    </w:p>
    <w:p w14:paraId="7BC78436" w14:textId="77777777" w:rsidR="00894385" w:rsidRPr="00977401" w:rsidRDefault="00894385" w:rsidP="002A5DDB">
      <w:pPr>
        <w:spacing w:after="0"/>
      </w:pPr>
    </w:p>
    <w:tbl>
      <w:tblPr>
        <w:tblStyle w:val="TableGrid"/>
        <w:tblW w:w="9828" w:type="dxa"/>
        <w:tblBorders>
          <w:top w:val="single" w:sz="4" w:space="0" w:color="4472C4" w:themeColor="accent1"/>
          <w:left w:val="none" w:sz="0" w:space="0" w:color="auto"/>
          <w:bottom w:val="single" w:sz="4" w:space="0" w:color="4472C4" w:themeColor="accent1"/>
          <w:right w:val="none" w:sz="0" w:space="0" w:color="auto"/>
          <w:insideH w:val="single" w:sz="4" w:space="0" w:color="4472C4" w:themeColor="accent1"/>
          <w:insideV w:val="single" w:sz="4" w:space="0" w:color="4472C4" w:themeColor="accent1"/>
        </w:tblBorders>
        <w:tblLook w:val="04A0" w:firstRow="1" w:lastRow="0" w:firstColumn="1" w:lastColumn="0" w:noHBand="0" w:noVBand="1"/>
      </w:tblPr>
      <w:tblGrid>
        <w:gridCol w:w="9828"/>
      </w:tblGrid>
      <w:tr w:rsidR="00894385" w:rsidRPr="00977401" w14:paraId="0BC78420" w14:textId="77777777">
        <w:trPr>
          <w:tblHeader/>
        </w:trPr>
        <w:tc>
          <w:tcPr>
            <w:tcW w:w="9828" w:type="dxa"/>
            <w:tcBorders>
              <w:top w:val="single" w:sz="4" w:space="0" w:color="0070C0"/>
              <w:bottom w:val="single" w:sz="4" w:space="0" w:color="0070C0"/>
            </w:tcBorders>
            <w:shd w:val="clear" w:color="auto" w:fill="DEEAF6" w:themeFill="accent5" w:themeFillTint="33"/>
          </w:tcPr>
          <w:p w14:paraId="30280EAB" w14:textId="77777777" w:rsidR="00894385" w:rsidRPr="00977401" w:rsidRDefault="00894385" w:rsidP="00894385">
            <w:pPr>
              <w:spacing w:after="0"/>
            </w:pPr>
            <w:r w:rsidRPr="00977401">
              <w:rPr>
                <w:b/>
                <w:lang w:val="en-US"/>
              </w:rPr>
              <w:t>Questions for Fellowship Experience Maps on American Reciprocal Exchange Alumni</w:t>
            </w:r>
          </w:p>
        </w:tc>
      </w:tr>
      <w:tr w:rsidR="00894385" w:rsidRPr="00977401" w14:paraId="11E1D84D" w14:textId="77777777">
        <w:tc>
          <w:tcPr>
            <w:tcW w:w="9828" w:type="dxa"/>
            <w:tcBorders>
              <w:top w:val="single" w:sz="4" w:space="0" w:color="0070C0"/>
              <w:bottom w:val="single" w:sz="4" w:space="0" w:color="0070C0"/>
            </w:tcBorders>
          </w:tcPr>
          <w:p w14:paraId="0024767A" w14:textId="77777777" w:rsidR="00894385" w:rsidRPr="00977401" w:rsidRDefault="00894385" w:rsidP="00894385">
            <w:pPr>
              <w:spacing w:after="0"/>
              <w:rPr>
                <w:b/>
                <w:lang w:val="en-US"/>
              </w:rPr>
            </w:pPr>
            <w:r w:rsidRPr="00977401">
              <w:rPr>
                <w:i/>
                <w:lang w:val="en-US"/>
              </w:rPr>
              <w:t>Reciprocal Exchange Alumni (whom the Fellowship Experience Map is focused on)</w:t>
            </w:r>
          </w:p>
        </w:tc>
      </w:tr>
      <w:tr w:rsidR="00894385" w:rsidRPr="00977401" w14:paraId="420B2BC0" w14:textId="77777777">
        <w:tc>
          <w:tcPr>
            <w:tcW w:w="9828" w:type="dxa"/>
            <w:tcBorders>
              <w:top w:val="single" w:sz="4" w:space="0" w:color="0070C0"/>
              <w:bottom w:val="single" w:sz="4" w:space="0" w:color="0070C0"/>
            </w:tcBorders>
          </w:tcPr>
          <w:p w14:paraId="2033BB5F" w14:textId="77777777" w:rsidR="003E49EF" w:rsidRPr="00977401" w:rsidRDefault="003E49EF" w:rsidP="003E49EF">
            <w:pPr>
              <w:pStyle w:val="ListParagraph"/>
              <w:numPr>
                <w:ilvl w:val="0"/>
                <w:numId w:val="15"/>
              </w:numPr>
              <w:spacing w:after="0" w:line="259" w:lineRule="auto"/>
              <w:rPr>
                <w:lang w:val="en-US"/>
              </w:rPr>
            </w:pPr>
            <w:r w:rsidRPr="00977401">
              <w:rPr>
                <w:lang w:val="en-US"/>
              </w:rPr>
              <w:t>How did you first meet the Mandela Washington Fellow(s) for your Reciprocal Exchange</w:t>
            </w:r>
            <w:r w:rsidR="002D28B4" w:rsidRPr="00977401">
              <w:rPr>
                <w:lang w:val="en-US"/>
              </w:rPr>
              <w:t xml:space="preserve"> project</w:t>
            </w:r>
            <w:r w:rsidRPr="00977401">
              <w:rPr>
                <w:lang w:val="en-US"/>
              </w:rPr>
              <w:t>?</w:t>
            </w:r>
          </w:p>
          <w:p w14:paraId="7BA7F299" w14:textId="77777777" w:rsidR="00587700" w:rsidRPr="00977401" w:rsidRDefault="003E49EF" w:rsidP="00587700">
            <w:pPr>
              <w:pStyle w:val="ListParagraph"/>
              <w:numPr>
                <w:ilvl w:val="1"/>
                <w:numId w:val="15"/>
              </w:numPr>
              <w:spacing w:after="0" w:line="259" w:lineRule="auto"/>
              <w:rPr>
                <w:lang w:val="en-US"/>
              </w:rPr>
            </w:pPr>
            <w:r w:rsidRPr="00977401">
              <w:rPr>
                <w:lang w:val="en-US"/>
              </w:rPr>
              <w:t>Were you a peer mentor to this Fellow?</w:t>
            </w:r>
            <w:r w:rsidR="00587700" w:rsidRPr="00977401">
              <w:rPr>
                <w:lang w:val="en-US"/>
              </w:rPr>
              <w:t xml:space="preserve"> </w:t>
            </w:r>
          </w:p>
          <w:p w14:paraId="7512C7BF" w14:textId="77777777" w:rsidR="003E49EF" w:rsidRPr="00977401" w:rsidRDefault="004822F9" w:rsidP="00587700">
            <w:pPr>
              <w:pStyle w:val="ListParagraph"/>
              <w:numPr>
                <w:ilvl w:val="2"/>
                <w:numId w:val="15"/>
              </w:numPr>
              <w:spacing w:after="0" w:line="259" w:lineRule="auto"/>
              <w:rPr>
                <w:lang w:val="en-US"/>
              </w:rPr>
            </w:pPr>
            <w:r w:rsidRPr="00977401">
              <w:rPr>
                <w:lang w:val="en-US"/>
              </w:rPr>
              <w:t>If so, w</w:t>
            </w:r>
            <w:r w:rsidR="00587700" w:rsidRPr="00977401">
              <w:rPr>
                <w:lang w:val="en-US"/>
              </w:rPr>
              <w:t xml:space="preserve">hat motivated you to become a peer mentor? </w:t>
            </w:r>
          </w:p>
          <w:p w14:paraId="6C85E771" w14:textId="77777777" w:rsidR="003E49EF" w:rsidRPr="00977401" w:rsidRDefault="003E49EF" w:rsidP="003E49EF">
            <w:pPr>
              <w:pStyle w:val="ListParagraph"/>
              <w:numPr>
                <w:ilvl w:val="1"/>
                <w:numId w:val="15"/>
              </w:numPr>
              <w:spacing w:after="0" w:line="259" w:lineRule="auto"/>
              <w:rPr>
                <w:lang w:val="en-US"/>
              </w:rPr>
            </w:pPr>
            <w:r w:rsidRPr="00977401">
              <w:rPr>
                <w:lang w:val="en-US"/>
              </w:rPr>
              <w:t>Were you and this Fellow PDE colleagues?</w:t>
            </w:r>
          </w:p>
          <w:p w14:paraId="680CBA08" w14:textId="168E04F2" w:rsidR="00587700" w:rsidRPr="00977401" w:rsidRDefault="004822F9" w:rsidP="00587700">
            <w:pPr>
              <w:pStyle w:val="ListParagraph"/>
              <w:numPr>
                <w:ilvl w:val="2"/>
                <w:numId w:val="15"/>
              </w:numPr>
              <w:spacing w:after="0" w:line="259" w:lineRule="auto"/>
              <w:rPr>
                <w:lang w:val="en-US"/>
              </w:rPr>
            </w:pPr>
            <w:r w:rsidRPr="00977401">
              <w:rPr>
                <w:lang w:val="en-US"/>
              </w:rPr>
              <w:t>If so, w</w:t>
            </w:r>
            <w:r w:rsidR="00587700" w:rsidRPr="00977401">
              <w:rPr>
                <w:lang w:val="en-US"/>
              </w:rPr>
              <w:t xml:space="preserve">hat led to your organization </w:t>
            </w:r>
            <w:r w:rsidR="005E671F" w:rsidRPr="00977401">
              <w:rPr>
                <w:lang w:val="en-US"/>
              </w:rPr>
              <w:t xml:space="preserve">to become </w:t>
            </w:r>
            <w:r w:rsidR="00587700" w:rsidRPr="00977401">
              <w:rPr>
                <w:lang w:val="en-US"/>
              </w:rPr>
              <w:t>a PDE host?</w:t>
            </w:r>
          </w:p>
          <w:p w14:paraId="4B49B8F8" w14:textId="77777777" w:rsidR="00894385" w:rsidRPr="00977401" w:rsidRDefault="00894385" w:rsidP="0037056E">
            <w:pPr>
              <w:pStyle w:val="ListParagraph"/>
              <w:numPr>
                <w:ilvl w:val="0"/>
                <w:numId w:val="15"/>
              </w:numPr>
              <w:spacing w:after="0" w:line="259" w:lineRule="auto"/>
              <w:rPr>
                <w:lang w:val="en-US"/>
              </w:rPr>
            </w:pPr>
            <w:r w:rsidRPr="00977401">
              <w:rPr>
                <w:lang w:val="en-US"/>
              </w:rPr>
              <w:t>Please describe your Reciprocal Exchange project</w:t>
            </w:r>
            <w:r w:rsidR="002D28B4" w:rsidRPr="00977401">
              <w:rPr>
                <w:lang w:val="en-US"/>
              </w:rPr>
              <w:t>:</w:t>
            </w:r>
          </w:p>
          <w:p w14:paraId="6649E9CB" w14:textId="77777777" w:rsidR="0037571C" w:rsidRPr="00977401" w:rsidRDefault="0037571C" w:rsidP="00A85226">
            <w:pPr>
              <w:pStyle w:val="ListParagraph"/>
              <w:spacing w:after="0" w:line="259" w:lineRule="auto"/>
              <w:ind w:left="1440"/>
              <w:rPr>
                <w:i/>
                <w:u w:val="single"/>
                <w:lang w:val="en-US"/>
              </w:rPr>
            </w:pPr>
            <w:r w:rsidRPr="00977401">
              <w:rPr>
                <w:i/>
                <w:u w:val="single"/>
                <w:lang w:val="en-US"/>
              </w:rPr>
              <w:t>Follow-up questions:</w:t>
            </w:r>
          </w:p>
          <w:p w14:paraId="3C9AF992" w14:textId="77777777" w:rsidR="0037056E" w:rsidRPr="00977401" w:rsidRDefault="0037056E" w:rsidP="00A85226">
            <w:pPr>
              <w:pStyle w:val="ListParagraph"/>
              <w:numPr>
                <w:ilvl w:val="1"/>
                <w:numId w:val="15"/>
              </w:numPr>
              <w:spacing w:after="0" w:line="240" w:lineRule="auto"/>
              <w:rPr>
                <w:lang w:val="en-US"/>
              </w:rPr>
            </w:pPr>
            <w:r w:rsidRPr="00977401">
              <w:rPr>
                <w:lang w:val="en-US"/>
              </w:rPr>
              <w:t>How did this project idea come about?</w:t>
            </w:r>
          </w:p>
          <w:p w14:paraId="2065344D" w14:textId="77777777" w:rsidR="0037056E" w:rsidRPr="00977401" w:rsidRDefault="0037056E" w:rsidP="00A85226">
            <w:pPr>
              <w:pStyle w:val="ListParagraph"/>
              <w:numPr>
                <w:ilvl w:val="1"/>
                <w:numId w:val="15"/>
              </w:numPr>
              <w:spacing w:after="0" w:line="240" w:lineRule="auto"/>
              <w:rPr>
                <w:lang w:val="en-US"/>
              </w:rPr>
            </w:pPr>
            <w:r w:rsidRPr="00977401">
              <w:rPr>
                <w:lang w:val="en-US"/>
              </w:rPr>
              <w:t>What made you decide to pursue this project idea?</w:t>
            </w:r>
          </w:p>
          <w:p w14:paraId="659434C7" w14:textId="77777777" w:rsidR="00A70106" w:rsidRPr="00977401" w:rsidRDefault="0037571C" w:rsidP="00A85226">
            <w:pPr>
              <w:pStyle w:val="ListParagraph"/>
              <w:numPr>
                <w:ilvl w:val="1"/>
                <w:numId w:val="15"/>
              </w:numPr>
              <w:spacing w:after="0" w:line="259" w:lineRule="auto"/>
              <w:rPr>
                <w:lang w:val="en-US"/>
              </w:rPr>
            </w:pPr>
            <w:r w:rsidRPr="00977401">
              <w:rPr>
                <w:lang w:val="en-US"/>
              </w:rPr>
              <w:t>What was the length of</w:t>
            </w:r>
            <w:r w:rsidR="00A70106" w:rsidRPr="00977401">
              <w:rPr>
                <w:lang w:val="en-US"/>
              </w:rPr>
              <w:t xml:space="preserve"> your Reciprocal Exchange project?</w:t>
            </w:r>
          </w:p>
          <w:p w14:paraId="01B9A916" w14:textId="77777777" w:rsidR="003E49EF" w:rsidRPr="00977401" w:rsidRDefault="003E49EF" w:rsidP="003E49EF">
            <w:pPr>
              <w:pStyle w:val="ListParagraph"/>
              <w:numPr>
                <w:ilvl w:val="1"/>
                <w:numId w:val="15"/>
              </w:numPr>
              <w:spacing w:after="0" w:line="259" w:lineRule="auto"/>
              <w:rPr>
                <w:lang w:val="en-US"/>
              </w:rPr>
            </w:pPr>
            <w:r w:rsidRPr="00977401">
              <w:rPr>
                <w:lang w:val="en-US"/>
              </w:rPr>
              <w:t>How long did you stay in [insert country name]?</w:t>
            </w:r>
          </w:p>
          <w:p w14:paraId="4A986EF5" w14:textId="77777777" w:rsidR="003E49EF" w:rsidRPr="00977401" w:rsidRDefault="003E49EF" w:rsidP="003E49EF">
            <w:pPr>
              <w:pStyle w:val="ListParagraph"/>
              <w:numPr>
                <w:ilvl w:val="1"/>
                <w:numId w:val="15"/>
              </w:numPr>
              <w:spacing w:after="0" w:line="259" w:lineRule="auto"/>
              <w:rPr>
                <w:lang w:val="en-US"/>
              </w:rPr>
            </w:pPr>
            <w:r w:rsidRPr="00977401">
              <w:rPr>
                <w:lang w:val="en-US"/>
              </w:rPr>
              <w:t xml:space="preserve">Had you ever been to Sub-Saharan Africa before? </w:t>
            </w:r>
          </w:p>
          <w:p w14:paraId="54E58F29" w14:textId="77777777" w:rsidR="003E49EF" w:rsidRPr="00977401" w:rsidRDefault="003E49EF" w:rsidP="003E49EF">
            <w:pPr>
              <w:pStyle w:val="ListParagraph"/>
              <w:numPr>
                <w:ilvl w:val="1"/>
                <w:numId w:val="15"/>
              </w:numPr>
              <w:spacing w:after="0" w:line="259" w:lineRule="auto"/>
              <w:rPr>
                <w:lang w:val="en-US"/>
              </w:rPr>
            </w:pPr>
            <w:r w:rsidRPr="00977401">
              <w:rPr>
                <w:lang w:val="en-US"/>
              </w:rPr>
              <w:t>How has your awareness of Sub-Saharan Africa or [insert country name] changed as a result of this experience?</w:t>
            </w:r>
          </w:p>
          <w:p w14:paraId="05B206CB" w14:textId="77777777" w:rsidR="003E49EF" w:rsidRPr="00977401" w:rsidRDefault="003E49EF" w:rsidP="003E49EF">
            <w:pPr>
              <w:pStyle w:val="ListParagraph"/>
              <w:numPr>
                <w:ilvl w:val="1"/>
                <w:numId w:val="15"/>
              </w:numPr>
              <w:spacing w:after="0" w:line="259" w:lineRule="auto"/>
              <w:rPr>
                <w:lang w:val="en-US"/>
              </w:rPr>
            </w:pPr>
            <w:r w:rsidRPr="00977401">
              <w:rPr>
                <w:lang w:val="en-US"/>
              </w:rPr>
              <w:t xml:space="preserve">How was your experience working there? </w:t>
            </w:r>
          </w:p>
          <w:p w14:paraId="19BB46A1" w14:textId="77777777" w:rsidR="003E49EF" w:rsidRPr="00977401" w:rsidRDefault="003E49EF" w:rsidP="003E49EF">
            <w:pPr>
              <w:pStyle w:val="ListParagraph"/>
              <w:numPr>
                <w:ilvl w:val="1"/>
                <w:numId w:val="15"/>
              </w:numPr>
              <w:spacing w:after="0" w:line="259" w:lineRule="auto"/>
              <w:rPr>
                <w:lang w:val="en-US"/>
              </w:rPr>
            </w:pPr>
            <w:r w:rsidRPr="00977401">
              <w:rPr>
                <w:lang w:val="en-US"/>
              </w:rPr>
              <w:t>Was there anything that struck you about working in that context?</w:t>
            </w:r>
          </w:p>
          <w:p w14:paraId="409160C3" w14:textId="77777777" w:rsidR="003E49EF" w:rsidRPr="00977401" w:rsidRDefault="003E49EF" w:rsidP="003E49EF">
            <w:pPr>
              <w:pStyle w:val="ListParagraph"/>
              <w:numPr>
                <w:ilvl w:val="1"/>
                <w:numId w:val="15"/>
              </w:numPr>
              <w:spacing w:after="0" w:line="259" w:lineRule="auto"/>
              <w:rPr>
                <w:lang w:val="en-US"/>
              </w:rPr>
            </w:pPr>
            <w:r w:rsidRPr="00977401">
              <w:rPr>
                <w:lang w:val="en-US"/>
              </w:rPr>
              <w:t xml:space="preserve">If </w:t>
            </w:r>
            <w:r w:rsidR="007A36D5" w:rsidRPr="00977401">
              <w:rPr>
                <w:lang w:val="en-US"/>
              </w:rPr>
              <w:t>the experience</w:t>
            </w:r>
            <w:r w:rsidRPr="00977401">
              <w:rPr>
                <w:lang w:val="en-US"/>
              </w:rPr>
              <w:t xml:space="preserve"> changed you, how did it change you?</w:t>
            </w:r>
          </w:p>
          <w:p w14:paraId="2439DD40" w14:textId="77777777" w:rsidR="003E49EF" w:rsidRPr="00977401" w:rsidRDefault="003E49EF" w:rsidP="003E49EF">
            <w:pPr>
              <w:pStyle w:val="ListParagraph"/>
              <w:numPr>
                <w:ilvl w:val="1"/>
                <w:numId w:val="15"/>
              </w:numPr>
              <w:spacing w:after="0" w:line="259" w:lineRule="auto"/>
              <w:rPr>
                <w:lang w:val="en-US"/>
              </w:rPr>
            </w:pPr>
            <w:r w:rsidRPr="00977401">
              <w:rPr>
                <w:lang w:val="en-US"/>
              </w:rPr>
              <w:t>What did you learn from the community in [insert country name] you stayed in?</w:t>
            </w:r>
          </w:p>
          <w:p w14:paraId="5AE9B3DE" w14:textId="77777777" w:rsidR="003E49EF" w:rsidRPr="00977401" w:rsidRDefault="003E49EF" w:rsidP="003E49EF">
            <w:pPr>
              <w:pStyle w:val="ListParagraph"/>
              <w:numPr>
                <w:ilvl w:val="1"/>
                <w:numId w:val="15"/>
              </w:numPr>
              <w:spacing w:after="0" w:line="259" w:lineRule="auto"/>
              <w:rPr>
                <w:lang w:val="en-US"/>
              </w:rPr>
            </w:pPr>
            <w:r w:rsidRPr="00977401">
              <w:rPr>
                <w:lang w:val="en-US"/>
              </w:rPr>
              <w:t>What did you learn from the [insert country name] beneficiary population that you worked with?</w:t>
            </w:r>
          </w:p>
          <w:p w14:paraId="52A640C3" w14:textId="77777777" w:rsidR="003E49EF" w:rsidRPr="00977401" w:rsidRDefault="003E49EF" w:rsidP="003E49EF">
            <w:pPr>
              <w:pStyle w:val="ListParagraph"/>
              <w:numPr>
                <w:ilvl w:val="1"/>
                <w:numId w:val="15"/>
              </w:numPr>
              <w:spacing w:after="0" w:line="259" w:lineRule="auto"/>
              <w:rPr>
                <w:lang w:val="en-US"/>
              </w:rPr>
            </w:pPr>
            <w:r w:rsidRPr="00977401">
              <w:rPr>
                <w:lang w:val="en-US"/>
              </w:rPr>
              <w:t xml:space="preserve">What </w:t>
            </w:r>
            <w:r w:rsidR="002D28B4" w:rsidRPr="00977401">
              <w:rPr>
                <w:lang w:val="en-US"/>
              </w:rPr>
              <w:t>do</w:t>
            </w:r>
            <w:r w:rsidRPr="00977401">
              <w:rPr>
                <w:lang w:val="en-US"/>
              </w:rPr>
              <w:t xml:space="preserve"> you value most about that </w:t>
            </w:r>
            <w:r w:rsidR="002D28B4" w:rsidRPr="00977401">
              <w:rPr>
                <w:lang w:val="en-US"/>
              </w:rPr>
              <w:t>experience</w:t>
            </w:r>
            <w:r w:rsidRPr="00977401">
              <w:rPr>
                <w:lang w:val="en-US"/>
              </w:rPr>
              <w:t>?</w:t>
            </w:r>
          </w:p>
          <w:p w14:paraId="4F0F4F02" w14:textId="77777777" w:rsidR="0037571C" w:rsidRPr="00977401" w:rsidRDefault="0037571C" w:rsidP="0037056E">
            <w:pPr>
              <w:pStyle w:val="ListParagraph"/>
              <w:numPr>
                <w:ilvl w:val="1"/>
                <w:numId w:val="15"/>
              </w:numPr>
              <w:spacing w:after="0" w:line="259" w:lineRule="auto"/>
              <w:rPr>
                <w:lang w:val="en-US"/>
              </w:rPr>
            </w:pPr>
            <w:r w:rsidRPr="00977401">
              <w:rPr>
                <w:lang w:val="en-US"/>
              </w:rPr>
              <w:t>What were some of the challenges?</w:t>
            </w:r>
          </w:p>
          <w:p w14:paraId="1956D539" w14:textId="77777777" w:rsidR="0037571C" w:rsidRPr="00977401" w:rsidRDefault="0037571C" w:rsidP="0037056E">
            <w:pPr>
              <w:pStyle w:val="ListParagraph"/>
              <w:numPr>
                <w:ilvl w:val="1"/>
                <w:numId w:val="15"/>
              </w:numPr>
              <w:spacing w:after="0" w:line="259" w:lineRule="auto"/>
              <w:rPr>
                <w:lang w:val="en-US"/>
              </w:rPr>
            </w:pPr>
            <w:r w:rsidRPr="00977401">
              <w:rPr>
                <w:lang w:val="en-US"/>
              </w:rPr>
              <w:t>What were some of the successes?</w:t>
            </w:r>
          </w:p>
          <w:p w14:paraId="333EA8DA" w14:textId="77777777" w:rsidR="0037571C" w:rsidRPr="00977401" w:rsidRDefault="0037571C" w:rsidP="0037056E">
            <w:pPr>
              <w:pStyle w:val="ListParagraph"/>
              <w:numPr>
                <w:ilvl w:val="1"/>
                <w:numId w:val="15"/>
              </w:numPr>
              <w:spacing w:after="0" w:line="259" w:lineRule="auto"/>
              <w:rPr>
                <w:lang w:val="en-US"/>
              </w:rPr>
            </w:pPr>
            <w:r w:rsidRPr="00977401">
              <w:rPr>
                <w:lang w:val="en-US"/>
              </w:rPr>
              <w:t>What were the lessons learned about your work?</w:t>
            </w:r>
          </w:p>
          <w:p w14:paraId="05E06F11" w14:textId="77777777" w:rsidR="002D28B4" w:rsidRPr="00977401" w:rsidRDefault="002D28B4" w:rsidP="002D28B4">
            <w:pPr>
              <w:pStyle w:val="ListParagraph"/>
              <w:numPr>
                <w:ilvl w:val="0"/>
                <w:numId w:val="15"/>
              </w:numPr>
              <w:spacing w:after="0" w:line="259" w:lineRule="auto"/>
              <w:rPr>
                <w:lang w:val="en-US"/>
              </w:rPr>
            </w:pPr>
            <w:r w:rsidRPr="00977401">
              <w:rPr>
                <w:lang w:val="en-US"/>
              </w:rPr>
              <w:t xml:space="preserve">What role (if any) did the ALI staff play in the development/execution of the Reciprocal Exchange project? </w:t>
            </w:r>
          </w:p>
          <w:p w14:paraId="0E1197AD" w14:textId="4E6E85AF" w:rsidR="00894385" w:rsidRPr="00977401" w:rsidRDefault="00D96845" w:rsidP="0037056E">
            <w:pPr>
              <w:pStyle w:val="ListParagraph"/>
              <w:numPr>
                <w:ilvl w:val="0"/>
                <w:numId w:val="15"/>
              </w:numPr>
              <w:spacing w:after="0" w:line="259" w:lineRule="auto"/>
              <w:rPr>
                <w:lang w:val="en-US"/>
              </w:rPr>
            </w:pPr>
            <w:r w:rsidRPr="00977401">
              <w:rPr>
                <w:lang w:val="en-US"/>
              </w:rPr>
              <w:t>What role (if any) did</w:t>
            </w:r>
            <w:r w:rsidR="00894385" w:rsidRPr="00977401">
              <w:rPr>
                <w:lang w:val="en-US"/>
              </w:rPr>
              <w:t xml:space="preserve"> the following groups</w:t>
            </w:r>
            <w:r w:rsidRPr="00977401">
              <w:rPr>
                <w:lang w:val="en-US"/>
              </w:rPr>
              <w:t xml:space="preserve"> play</w:t>
            </w:r>
            <w:r w:rsidR="00894385" w:rsidRPr="00977401">
              <w:rPr>
                <w:lang w:val="en-US"/>
              </w:rPr>
              <w:t xml:space="preserve"> </w:t>
            </w:r>
            <w:r w:rsidRPr="00977401">
              <w:rPr>
                <w:lang w:val="en-US"/>
              </w:rPr>
              <w:t xml:space="preserve">in the development/execution of </w:t>
            </w:r>
            <w:r w:rsidR="00894385" w:rsidRPr="00977401">
              <w:rPr>
                <w:lang w:val="en-US"/>
              </w:rPr>
              <w:t>the Reciprocal Exchange</w:t>
            </w:r>
            <w:r w:rsidR="002D28B4" w:rsidRPr="00977401">
              <w:rPr>
                <w:lang w:val="en-US"/>
              </w:rPr>
              <w:t xml:space="preserve"> project</w:t>
            </w:r>
            <w:r w:rsidR="00894385" w:rsidRPr="00977401">
              <w:rPr>
                <w:lang w:val="en-US"/>
              </w:rPr>
              <w:t xml:space="preserve">: </w:t>
            </w:r>
          </w:p>
          <w:p w14:paraId="53F479AD" w14:textId="77777777" w:rsidR="00894385" w:rsidRPr="00977401" w:rsidRDefault="00894385" w:rsidP="00A85226">
            <w:pPr>
              <w:pStyle w:val="ListParagraph"/>
              <w:numPr>
                <w:ilvl w:val="1"/>
                <w:numId w:val="15"/>
              </w:numPr>
              <w:spacing w:after="0" w:line="259" w:lineRule="auto"/>
              <w:rPr>
                <w:lang w:val="en-US"/>
              </w:rPr>
            </w:pPr>
            <w:r w:rsidRPr="00977401">
              <w:rPr>
                <w:lang w:val="en-US"/>
              </w:rPr>
              <w:t>Family/home community</w:t>
            </w:r>
          </w:p>
          <w:p w14:paraId="64ECB3AB" w14:textId="77777777" w:rsidR="00894385" w:rsidRPr="00977401" w:rsidRDefault="00894385" w:rsidP="00A85226">
            <w:pPr>
              <w:pStyle w:val="ListParagraph"/>
              <w:numPr>
                <w:ilvl w:val="1"/>
                <w:numId w:val="15"/>
              </w:numPr>
              <w:spacing w:after="0" w:line="259" w:lineRule="auto"/>
              <w:rPr>
                <w:lang w:val="en-US"/>
              </w:rPr>
            </w:pPr>
            <w:r w:rsidRPr="00977401">
              <w:rPr>
                <w:lang w:val="en-US"/>
              </w:rPr>
              <w:t>Academic professors/mentors</w:t>
            </w:r>
          </w:p>
          <w:p w14:paraId="67B58E72" w14:textId="77777777" w:rsidR="00894385" w:rsidRPr="00977401" w:rsidRDefault="00894385" w:rsidP="00A85226">
            <w:pPr>
              <w:pStyle w:val="ListParagraph"/>
              <w:numPr>
                <w:ilvl w:val="1"/>
                <w:numId w:val="15"/>
              </w:numPr>
              <w:spacing w:after="0" w:line="259" w:lineRule="auto"/>
              <w:rPr>
                <w:lang w:val="en-US"/>
              </w:rPr>
            </w:pPr>
            <w:r w:rsidRPr="00977401">
              <w:rPr>
                <w:lang w:val="en-US"/>
              </w:rPr>
              <w:t>Peers</w:t>
            </w:r>
          </w:p>
          <w:p w14:paraId="3B2697C3" w14:textId="77777777" w:rsidR="00894385" w:rsidRPr="00977401" w:rsidRDefault="00894385" w:rsidP="00A85226">
            <w:pPr>
              <w:pStyle w:val="ListParagraph"/>
              <w:numPr>
                <w:ilvl w:val="1"/>
                <w:numId w:val="15"/>
              </w:numPr>
              <w:spacing w:after="0" w:line="259" w:lineRule="auto"/>
              <w:rPr>
                <w:lang w:val="en-US"/>
              </w:rPr>
            </w:pPr>
            <w:r w:rsidRPr="00977401">
              <w:rPr>
                <w:lang w:val="en-US"/>
              </w:rPr>
              <w:t>Religious community (if applicable)</w:t>
            </w:r>
          </w:p>
          <w:p w14:paraId="5298E057" w14:textId="77777777" w:rsidR="00894385" w:rsidRPr="00977401" w:rsidRDefault="00894385" w:rsidP="00A85226">
            <w:pPr>
              <w:pStyle w:val="ListParagraph"/>
              <w:numPr>
                <w:ilvl w:val="1"/>
                <w:numId w:val="15"/>
              </w:numPr>
              <w:spacing w:after="0" w:line="259" w:lineRule="auto"/>
              <w:rPr>
                <w:lang w:val="en-US"/>
              </w:rPr>
            </w:pPr>
            <w:r w:rsidRPr="00977401">
              <w:rPr>
                <w:lang w:val="en-US"/>
              </w:rPr>
              <w:t>Professional colleagues/supervisors</w:t>
            </w:r>
          </w:p>
          <w:p w14:paraId="4DE354E7" w14:textId="1A2B8C30" w:rsidR="009960FA" w:rsidRPr="00977401" w:rsidRDefault="009960FA" w:rsidP="009960FA">
            <w:pPr>
              <w:pStyle w:val="ListParagraph"/>
              <w:numPr>
                <w:ilvl w:val="0"/>
                <w:numId w:val="15"/>
              </w:numPr>
              <w:spacing w:after="0" w:line="259" w:lineRule="auto"/>
              <w:rPr>
                <w:lang w:val="en-US"/>
              </w:rPr>
            </w:pPr>
            <w:r w:rsidRPr="00977401">
              <w:rPr>
                <w:lang w:val="en-US"/>
              </w:rPr>
              <w:t xml:space="preserve">What have you learned from your </w:t>
            </w:r>
            <w:r w:rsidR="00EB7997" w:rsidRPr="00977401">
              <w:rPr>
                <w:lang w:val="en-US"/>
              </w:rPr>
              <w:t>Reciprocal Exchange</w:t>
            </w:r>
            <w:r w:rsidRPr="00977401">
              <w:rPr>
                <w:lang w:val="en-US"/>
              </w:rPr>
              <w:t xml:space="preserve"> partner(s)?</w:t>
            </w:r>
            <w:r w:rsidR="00F83B3D" w:rsidRPr="00977401">
              <w:rPr>
                <w:lang w:val="en-US"/>
              </w:rPr>
              <w:t xml:space="preserve"> This can include any Americans and/or Mandela Washington Fellows that you worked with on the project. </w:t>
            </w:r>
          </w:p>
          <w:p w14:paraId="253CFFF4" w14:textId="77777777" w:rsidR="00894385" w:rsidRPr="00977401" w:rsidRDefault="00894385" w:rsidP="0037056E">
            <w:pPr>
              <w:pStyle w:val="ListParagraph"/>
              <w:numPr>
                <w:ilvl w:val="0"/>
                <w:numId w:val="15"/>
              </w:numPr>
              <w:spacing w:after="0" w:line="259" w:lineRule="auto"/>
              <w:rPr>
                <w:lang w:val="en-US"/>
              </w:rPr>
            </w:pPr>
            <w:r w:rsidRPr="00977401">
              <w:rPr>
                <w:lang w:val="en-US"/>
              </w:rPr>
              <w:t xml:space="preserve">How has this </w:t>
            </w:r>
            <w:r w:rsidR="009960FA" w:rsidRPr="00977401">
              <w:rPr>
                <w:lang w:val="en-US"/>
              </w:rPr>
              <w:t xml:space="preserve">experience </w:t>
            </w:r>
            <w:r w:rsidRPr="00977401">
              <w:rPr>
                <w:lang w:val="en-US"/>
              </w:rPr>
              <w:t xml:space="preserve">contributed to your interests and goals (professional or otherwise) </w:t>
            </w:r>
            <w:r w:rsidR="00FE6E60" w:rsidRPr="00977401">
              <w:rPr>
                <w:lang w:val="en-US"/>
              </w:rPr>
              <w:t>in the U.S.</w:t>
            </w:r>
            <w:r w:rsidRPr="00977401">
              <w:rPr>
                <w:lang w:val="en-US"/>
              </w:rPr>
              <w:t>?</w:t>
            </w:r>
          </w:p>
          <w:p w14:paraId="30340BE8" w14:textId="77777777" w:rsidR="00D72A33" w:rsidRPr="00977401" w:rsidRDefault="00D72A33" w:rsidP="007E2A49">
            <w:pPr>
              <w:pStyle w:val="ListParagraph"/>
              <w:spacing w:after="0" w:line="259" w:lineRule="auto"/>
              <w:ind w:left="1440"/>
              <w:rPr>
                <w:i/>
                <w:u w:val="single"/>
                <w:lang w:val="en-US"/>
              </w:rPr>
            </w:pPr>
            <w:r w:rsidRPr="00977401">
              <w:rPr>
                <w:i/>
                <w:u w:val="single"/>
                <w:lang w:val="en-US"/>
              </w:rPr>
              <w:t>Follow-up questions:</w:t>
            </w:r>
          </w:p>
          <w:p w14:paraId="57B99C12" w14:textId="77777777" w:rsidR="00894385" w:rsidRPr="00977401" w:rsidRDefault="00894385" w:rsidP="0037056E">
            <w:pPr>
              <w:pStyle w:val="ListParagraph"/>
              <w:numPr>
                <w:ilvl w:val="1"/>
                <w:numId w:val="15"/>
              </w:numPr>
              <w:spacing w:after="0" w:line="259" w:lineRule="auto"/>
              <w:rPr>
                <w:lang w:val="en-US"/>
              </w:rPr>
            </w:pPr>
            <w:r w:rsidRPr="00977401">
              <w:rPr>
                <w:lang w:val="en-US"/>
              </w:rPr>
              <w:t>Did the experience contribute to and/or expand your professional network? If so, how?</w:t>
            </w:r>
          </w:p>
          <w:p w14:paraId="06A541BF" w14:textId="77777777" w:rsidR="009960FA" w:rsidRPr="00977401" w:rsidRDefault="009960FA" w:rsidP="0037056E">
            <w:pPr>
              <w:pStyle w:val="ListParagraph"/>
              <w:numPr>
                <w:ilvl w:val="1"/>
                <w:numId w:val="15"/>
              </w:numPr>
              <w:spacing w:after="0" w:line="259" w:lineRule="auto"/>
              <w:rPr>
                <w:lang w:val="en-US"/>
              </w:rPr>
            </w:pPr>
            <w:r w:rsidRPr="00977401">
              <w:rPr>
                <w:lang w:val="en-US"/>
              </w:rPr>
              <w:t>Did the experience change the way you go about your work? If so, how?</w:t>
            </w:r>
          </w:p>
          <w:p w14:paraId="0CD802BF" w14:textId="77777777" w:rsidR="00CB23F2" w:rsidRPr="00977401" w:rsidRDefault="00CB23F2" w:rsidP="0037056E">
            <w:pPr>
              <w:pStyle w:val="ListParagraph"/>
              <w:numPr>
                <w:ilvl w:val="1"/>
                <w:numId w:val="15"/>
              </w:numPr>
              <w:spacing w:after="0" w:line="259" w:lineRule="auto"/>
              <w:rPr>
                <w:lang w:val="en-US"/>
              </w:rPr>
            </w:pPr>
            <w:r w:rsidRPr="00977401">
              <w:rPr>
                <w:lang w:val="en-US"/>
              </w:rPr>
              <w:t>Have you been able to apply anything that you learned through the RE project to your work/department/organization?</w:t>
            </w:r>
          </w:p>
          <w:p w14:paraId="55EE225E" w14:textId="77777777" w:rsidR="009960FA" w:rsidRPr="00977401" w:rsidRDefault="009960FA" w:rsidP="0037056E">
            <w:pPr>
              <w:pStyle w:val="ListParagraph"/>
              <w:numPr>
                <w:ilvl w:val="1"/>
                <w:numId w:val="15"/>
              </w:numPr>
              <w:spacing w:after="0" w:line="259" w:lineRule="auto"/>
              <w:rPr>
                <w:lang w:val="en-US"/>
              </w:rPr>
            </w:pPr>
            <w:r w:rsidRPr="00977401">
              <w:rPr>
                <w:lang w:val="en-US"/>
              </w:rPr>
              <w:t xml:space="preserve">Has the experience led to any further collaborations </w:t>
            </w:r>
            <w:r w:rsidR="00E22A4B" w:rsidRPr="00977401">
              <w:rPr>
                <w:lang w:val="en-US"/>
              </w:rPr>
              <w:t xml:space="preserve">between you and </w:t>
            </w:r>
            <w:r w:rsidRPr="00977401">
              <w:rPr>
                <w:lang w:val="en-US"/>
              </w:rPr>
              <w:t>with any of your RE partner(s)?</w:t>
            </w:r>
          </w:p>
          <w:p w14:paraId="2BA946D8" w14:textId="2F00B232" w:rsidR="00763257" w:rsidRPr="00977401" w:rsidRDefault="004822F9" w:rsidP="0037056E">
            <w:pPr>
              <w:pStyle w:val="ListParagraph"/>
              <w:numPr>
                <w:ilvl w:val="0"/>
                <w:numId w:val="15"/>
              </w:numPr>
              <w:spacing w:after="0" w:line="259" w:lineRule="auto"/>
              <w:rPr>
                <w:lang w:val="en-US"/>
              </w:rPr>
            </w:pPr>
            <w:r w:rsidRPr="00977401">
              <w:rPr>
                <w:lang w:val="en-US"/>
              </w:rPr>
              <w:t>If</w:t>
            </w:r>
            <w:r w:rsidR="00894385" w:rsidRPr="00977401">
              <w:rPr>
                <w:lang w:val="en-US"/>
              </w:rPr>
              <w:t xml:space="preserve"> your experience </w:t>
            </w:r>
            <w:r w:rsidR="007A36D5" w:rsidRPr="00977401">
              <w:rPr>
                <w:lang w:val="en-US"/>
              </w:rPr>
              <w:t xml:space="preserve">influenced </w:t>
            </w:r>
            <w:r w:rsidR="00894385" w:rsidRPr="00977401">
              <w:rPr>
                <w:lang w:val="en-US"/>
              </w:rPr>
              <w:t xml:space="preserve">your community (work colleagues, peer network </w:t>
            </w:r>
            <w:r w:rsidR="00763257" w:rsidRPr="00977401">
              <w:rPr>
                <w:lang w:val="en-US"/>
              </w:rPr>
              <w:t xml:space="preserve">family members, </w:t>
            </w:r>
            <w:r w:rsidR="00894385" w:rsidRPr="00977401">
              <w:rPr>
                <w:lang w:val="en-US"/>
              </w:rPr>
              <w:t>and/or community involvement)</w:t>
            </w:r>
            <w:r w:rsidRPr="00977401">
              <w:rPr>
                <w:lang w:val="en-US"/>
              </w:rPr>
              <w:t xml:space="preserve">, please describe how. </w:t>
            </w:r>
            <w:r w:rsidR="00763257" w:rsidRPr="00977401">
              <w:rPr>
                <w:lang w:val="en-US"/>
              </w:rPr>
              <w:t>Can you share a story</w:t>
            </w:r>
            <w:r w:rsidR="00890FC0" w:rsidRPr="00977401">
              <w:rPr>
                <w:lang w:val="en-US"/>
              </w:rPr>
              <w:t xml:space="preserve"> or an example</w:t>
            </w:r>
            <w:r w:rsidR="00763257" w:rsidRPr="00977401">
              <w:rPr>
                <w:lang w:val="en-US"/>
              </w:rPr>
              <w:t xml:space="preserve"> illustrating their impact on you and/or community?</w:t>
            </w:r>
          </w:p>
          <w:p w14:paraId="180F8604" w14:textId="77777777" w:rsidR="006B53D0" w:rsidRPr="00977401" w:rsidRDefault="006B53D0" w:rsidP="0037056E">
            <w:pPr>
              <w:pStyle w:val="ListParagraph"/>
              <w:numPr>
                <w:ilvl w:val="0"/>
                <w:numId w:val="15"/>
              </w:numPr>
              <w:spacing w:after="0" w:line="259" w:lineRule="auto"/>
              <w:rPr>
                <w:lang w:val="en-US"/>
              </w:rPr>
            </w:pPr>
            <w:r w:rsidRPr="00977401">
              <w:rPr>
                <w:lang w:val="en-US"/>
              </w:rPr>
              <w:t>Are there individuals in your community (work colleagues, peer network family members, and/or community involvement) who can speak to this impact and that we should talk to?</w:t>
            </w:r>
          </w:p>
          <w:p w14:paraId="26950E1D" w14:textId="77777777" w:rsidR="00894385" w:rsidRPr="00977401" w:rsidRDefault="00894385" w:rsidP="0037056E">
            <w:pPr>
              <w:pStyle w:val="ListParagraph"/>
              <w:numPr>
                <w:ilvl w:val="0"/>
                <w:numId w:val="15"/>
              </w:numPr>
              <w:spacing w:after="0" w:line="259" w:lineRule="auto"/>
              <w:rPr>
                <w:lang w:val="en-US"/>
              </w:rPr>
            </w:pPr>
            <w:r w:rsidRPr="00977401">
              <w:rPr>
                <w:lang w:val="en-US"/>
              </w:rPr>
              <w:t>What three words would you use to describe your Reciprocal Exchange project’s impact on the Fellow you worked with?</w:t>
            </w:r>
          </w:p>
          <w:p w14:paraId="3F4B2D07" w14:textId="77777777" w:rsidR="00894385" w:rsidRPr="00977401" w:rsidRDefault="00894385" w:rsidP="0037056E">
            <w:pPr>
              <w:pStyle w:val="ListParagraph"/>
              <w:numPr>
                <w:ilvl w:val="0"/>
                <w:numId w:val="15"/>
              </w:numPr>
              <w:spacing w:after="0" w:line="259" w:lineRule="auto"/>
              <w:rPr>
                <w:lang w:val="en-US"/>
              </w:rPr>
            </w:pPr>
            <w:r w:rsidRPr="00977401">
              <w:t>What three words would you use to describe your Reciprocal Exchange project’s impact on you? On your local community?</w:t>
            </w:r>
          </w:p>
        </w:tc>
      </w:tr>
      <w:tr w:rsidR="00894385" w:rsidRPr="00977401" w14:paraId="56824B77" w14:textId="77777777">
        <w:tc>
          <w:tcPr>
            <w:tcW w:w="9828" w:type="dxa"/>
            <w:tcBorders>
              <w:top w:val="single" w:sz="4" w:space="0" w:color="0070C0"/>
              <w:bottom w:val="single" w:sz="4" w:space="0" w:color="0070C0"/>
            </w:tcBorders>
          </w:tcPr>
          <w:p w14:paraId="419A4628" w14:textId="77777777" w:rsidR="00894385" w:rsidRPr="00977401" w:rsidRDefault="00894385" w:rsidP="00F719B1">
            <w:pPr>
              <w:spacing w:after="0" w:line="259" w:lineRule="auto"/>
              <w:rPr>
                <w:lang w:val="en-US"/>
              </w:rPr>
            </w:pPr>
            <w:r w:rsidRPr="00977401">
              <w:rPr>
                <w:i/>
                <w:lang w:val="en-US"/>
              </w:rPr>
              <w:t>Academic Leadership Institute Faculty and/or Staff</w:t>
            </w:r>
          </w:p>
        </w:tc>
      </w:tr>
      <w:tr w:rsidR="00894385" w:rsidRPr="00977401" w14:paraId="1BECD918" w14:textId="77777777">
        <w:tc>
          <w:tcPr>
            <w:tcW w:w="9828" w:type="dxa"/>
            <w:tcBorders>
              <w:top w:val="single" w:sz="4" w:space="0" w:color="0070C0"/>
              <w:bottom w:val="single" w:sz="4" w:space="0" w:color="0070C0"/>
            </w:tcBorders>
          </w:tcPr>
          <w:p w14:paraId="5F95F363" w14:textId="77777777" w:rsidR="00677600" w:rsidRPr="00977401" w:rsidRDefault="00677600" w:rsidP="00A85226">
            <w:pPr>
              <w:pStyle w:val="ListParagraph"/>
              <w:numPr>
                <w:ilvl w:val="0"/>
                <w:numId w:val="16"/>
              </w:numPr>
              <w:spacing w:after="0" w:line="259" w:lineRule="auto"/>
              <w:rPr>
                <w:lang w:val="en-US"/>
              </w:rPr>
            </w:pPr>
            <w:r w:rsidRPr="00977401">
              <w:rPr>
                <w:lang w:val="en-US"/>
              </w:rPr>
              <w:t>Did you know RE Alumnus X prior to their participation in the RE project?</w:t>
            </w:r>
          </w:p>
          <w:p w14:paraId="16A71108" w14:textId="77777777" w:rsidR="00A85226" w:rsidRPr="00977401" w:rsidRDefault="00A85226" w:rsidP="00A85226">
            <w:pPr>
              <w:pStyle w:val="ListParagraph"/>
              <w:numPr>
                <w:ilvl w:val="0"/>
                <w:numId w:val="16"/>
              </w:numPr>
              <w:spacing w:after="0" w:line="259" w:lineRule="auto"/>
              <w:rPr>
                <w:lang w:val="en-US"/>
              </w:rPr>
            </w:pPr>
            <w:r w:rsidRPr="00977401">
              <w:rPr>
                <w:lang w:val="en-US"/>
              </w:rPr>
              <w:t xml:space="preserve">What (if any) change have you </w:t>
            </w:r>
            <w:r w:rsidR="002A2611" w:rsidRPr="00977401">
              <w:rPr>
                <w:lang w:val="en-US"/>
              </w:rPr>
              <w:t>observed</w:t>
            </w:r>
            <w:r w:rsidRPr="00977401">
              <w:rPr>
                <w:lang w:val="en-US"/>
              </w:rPr>
              <w:t xml:space="preserve"> in the RE Alumnus X since they returned from their travel for their RE project?</w:t>
            </w:r>
          </w:p>
          <w:p w14:paraId="2245213F" w14:textId="77777777" w:rsidR="00A85226" w:rsidRPr="00977401" w:rsidRDefault="00A85226" w:rsidP="00A85226">
            <w:pPr>
              <w:pStyle w:val="ListParagraph"/>
              <w:numPr>
                <w:ilvl w:val="0"/>
                <w:numId w:val="16"/>
              </w:numPr>
              <w:spacing w:after="0" w:line="259" w:lineRule="auto"/>
              <w:rPr>
                <w:lang w:val="en-US"/>
              </w:rPr>
            </w:pPr>
            <w:r w:rsidRPr="00977401">
              <w:rPr>
                <w:lang w:val="en-US"/>
              </w:rPr>
              <w:t>How has (if at all) the RE Alumnus shared their experience from the RE with you or others in the community (ALI leadership/staff and/or wider university community including staff, students, etc.)?</w:t>
            </w:r>
          </w:p>
          <w:p w14:paraId="51193059" w14:textId="77777777" w:rsidR="002A2611" w:rsidRPr="00977401" w:rsidRDefault="002A2611" w:rsidP="002A2611">
            <w:pPr>
              <w:pStyle w:val="ListParagraph"/>
              <w:numPr>
                <w:ilvl w:val="1"/>
                <w:numId w:val="16"/>
              </w:numPr>
              <w:spacing w:after="0" w:line="259" w:lineRule="auto"/>
              <w:rPr>
                <w:lang w:val="en-US"/>
              </w:rPr>
            </w:pPr>
            <w:r w:rsidRPr="00977401">
              <w:rPr>
                <w:lang w:val="en-US"/>
              </w:rPr>
              <w:t>How did the RE Alumnus change your perspective or mindset?</w:t>
            </w:r>
          </w:p>
          <w:p w14:paraId="4E60A497" w14:textId="77777777" w:rsidR="00B257FF" w:rsidRPr="00977401" w:rsidRDefault="00B257FF" w:rsidP="002A2611">
            <w:pPr>
              <w:pStyle w:val="ListParagraph"/>
              <w:numPr>
                <w:ilvl w:val="1"/>
                <w:numId w:val="16"/>
              </w:numPr>
              <w:spacing w:after="0" w:line="259" w:lineRule="auto"/>
              <w:rPr>
                <w:lang w:val="en-US"/>
              </w:rPr>
            </w:pPr>
            <w:r w:rsidRPr="00977401">
              <w:rPr>
                <w:lang w:val="en-US"/>
              </w:rPr>
              <w:t>Has their influence/experience inspired others? If so, how?</w:t>
            </w:r>
          </w:p>
          <w:p w14:paraId="6C972206" w14:textId="2AD03014" w:rsidR="00347B67" w:rsidRPr="00977401" w:rsidDel="00347B67" w:rsidRDefault="00894385" w:rsidP="00B257FF">
            <w:pPr>
              <w:pStyle w:val="ListParagraph"/>
              <w:numPr>
                <w:ilvl w:val="1"/>
                <w:numId w:val="16"/>
              </w:numPr>
              <w:spacing w:after="0" w:line="259" w:lineRule="auto"/>
              <w:rPr>
                <w:lang w:val="en-US"/>
              </w:rPr>
            </w:pPr>
            <w:r w:rsidRPr="00977401">
              <w:rPr>
                <w:lang w:val="en-US"/>
              </w:rPr>
              <w:t xml:space="preserve">What impact </w:t>
            </w:r>
            <w:r w:rsidR="00BE20C0" w:rsidRPr="00977401">
              <w:rPr>
                <w:lang w:val="en-US"/>
              </w:rPr>
              <w:t xml:space="preserve">(if any) </w:t>
            </w:r>
            <w:r w:rsidRPr="00977401">
              <w:rPr>
                <w:lang w:val="en-US"/>
              </w:rPr>
              <w:t xml:space="preserve">has the RE Alumnus </w:t>
            </w:r>
            <w:r w:rsidR="007A36D5" w:rsidRPr="00977401">
              <w:rPr>
                <w:lang w:val="en-US"/>
              </w:rPr>
              <w:t xml:space="preserve">X </w:t>
            </w:r>
            <w:r w:rsidRPr="00977401">
              <w:rPr>
                <w:lang w:val="en-US"/>
              </w:rPr>
              <w:t>had on the community</w:t>
            </w:r>
            <w:r w:rsidR="00347B67" w:rsidRPr="00977401">
              <w:rPr>
                <w:rStyle w:val="CommentReference"/>
              </w:rPr>
              <w:t>? (</w:t>
            </w:r>
            <w:r w:rsidRPr="00977401">
              <w:rPr>
                <w:lang w:val="en-US"/>
              </w:rPr>
              <w:t>ALI leadership/staff and/or subsequent Mandela Washington Fellowship cohorts)</w:t>
            </w:r>
          </w:p>
          <w:p w14:paraId="7D0132F7" w14:textId="77777777" w:rsidR="00890FC0" w:rsidRPr="00977401" w:rsidRDefault="00890FC0" w:rsidP="00347B67">
            <w:pPr>
              <w:pStyle w:val="ListParagraph"/>
              <w:numPr>
                <w:ilvl w:val="1"/>
                <w:numId w:val="16"/>
              </w:numPr>
              <w:spacing w:after="0" w:line="259" w:lineRule="auto"/>
              <w:rPr>
                <w:lang w:val="en-US"/>
              </w:rPr>
            </w:pPr>
            <w:r w:rsidRPr="00977401">
              <w:rPr>
                <w:lang w:val="en-US"/>
              </w:rPr>
              <w:t>What (if any) impact have you seen</w:t>
            </w:r>
            <w:r w:rsidR="00347B67" w:rsidRPr="00977401">
              <w:rPr>
                <w:lang w:val="en-US"/>
              </w:rPr>
              <w:t>?</w:t>
            </w:r>
            <w:r w:rsidRPr="00977401">
              <w:rPr>
                <w:lang w:val="en-US"/>
              </w:rPr>
              <w:t xml:space="preserve"> </w:t>
            </w:r>
          </w:p>
          <w:p w14:paraId="320D386D" w14:textId="77777777" w:rsidR="00890FC0" w:rsidRPr="00977401" w:rsidRDefault="00890FC0" w:rsidP="00A85226">
            <w:pPr>
              <w:pStyle w:val="ListParagraph"/>
              <w:numPr>
                <w:ilvl w:val="1"/>
                <w:numId w:val="16"/>
              </w:numPr>
              <w:spacing w:after="0" w:line="259" w:lineRule="auto"/>
              <w:rPr>
                <w:lang w:val="en-US"/>
              </w:rPr>
            </w:pPr>
            <w:r w:rsidRPr="00977401">
              <w:rPr>
                <w:lang w:val="en-US"/>
              </w:rPr>
              <w:t xml:space="preserve">Can you share a story or example illustrating how they have </w:t>
            </w:r>
            <w:r w:rsidR="00F57B16" w:rsidRPr="00977401">
              <w:rPr>
                <w:lang w:val="en-US"/>
              </w:rPr>
              <w:t>influenced or impacted you or others in the community</w:t>
            </w:r>
            <w:r w:rsidR="00B257FF" w:rsidRPr="00977401">
              <w:rPr>
                <w:lang w:val="en-US"/>
              </w:rPr>
              <w:t xml:space="preserve"> (other ALI staff, university, etc.)</w:t>
            </w:r>
            <w:r w:rsidR="00F57B16" w:rsidRPr="00977401">
              <w:rPr>
                <w:lang w:val="en-US"/>
              </w:rPr>
              <w:t>?</w:t>
            </w:r>
          </w:p>
          <w:p w14:paraId="403A6977" w14:textId="77777777" w:rsidR="00894385" w:rsidRPr="00977401" w:rsidRDefault="00894385" w:rsidP="00F83B3D">
            <w:pPr>
              <w:pStyle w:val="ListParagraph"/>
              <w:spacing w:after="0" w:line="259" w:lineRule="auto"/>
              <w:ind w:left="1440"/>
              <w:rPr>
                <w:lang w:val="en-US"/>
              </w:rPr>
            </w:pPr>
          </w:p>
        </w:tc>
      </w:tr>
      <w:tr w:rsidR="00894385" w:rsidRPr="00977401" w14:paraId="0B340FAF" w14:textId="77777777">
        <w:tc>
          <w:tcPr>
            <w:tcW w:w="9828" w:type="dxa"/>
            <w:tcBorders>
              <w:top w:val="single" w:sz="4" w:space="0" w:color="0070C0"/>
              <w:bottom w:val="single" w:sz="4" w:space="0" w:color="0070C0"/>
            </w:tcBorders>
          </w:tcPr>
          <w:p w14:paraId="68511F8B" w14:textId="77777777" w:rsidR="00894385" w:rsidRPr="00977401" w:rsidRDefault="00894385" w:rsidP="00F719B1">
            <w:pPr>
              <w:spacing w:after="0" w:line="259" w:lineRule="auto"/>
              <w:rPr>
                <w:lang w:val="en-US"/>
              </w:rPr>
            </w:pPr>
            <w:r w:rsidRPr="00977401">
              <w:rPr>
                <w:i/>
                <w:lang w:val="en-US"/>
              </w:rPr>
              <w:t>Work Colleagues and/or Supervisor of RE Alumnus</w:t>
            </w:r>
          </w:p>
        </w:tc>
      </w:tr>
      <w:tr w:rsidR="00894385" w:rsidRPr="00977401" w14:paraId="3DB2B836" w14:textId="77777777">
        <w:tc>
          <w:tcPr>
            <w:tcW w:w="9828" w:type="dxa"/>
            <w:tcBorders>
              <w:top w:val="single" w:sz="4" w:space="0" w:color="0070C0"/>
              <w:bottom w:val="single" w:sz="4" w:space="0" w:color="0070C0"/>
            </w:tcBorders>
          </w:tcPr>
          <w:p w14:paraId="674A6D89" w14:textId="77777777" w:rsidR="009E26D7" w:rsidRPr="00977401" w:rsidRDefault="009E26D7" w:rsidP="009E26D7">
            <w:pPr>
              <w:pStyle w:val="ListParagraph"/>
              <w:numPr>
                <w:ilvl w:val="0"/>
                <w:numId w:val="17"/>
              </w:numPr>
              <w:spacing w:after="0" w:line="259" w:lineRule="auto"/>
              <w:rPr>
                <w:lang w:val="en-US"/>
              </w:rPr>
            </w:pPr>
            <w:r w:rsidRPr="00977401">
              <w:rPr>
                <w:lang w:val="en-US"/>
              </w:rPr>
              <w:t>How long have you worked with/been the supervisor for RE Alumnus X?</w:t>
            </w:r>
          </w:p>
          <w:p w14:paraId="2D590D1E" w14:textId="77777777" w:rsidR="002A2611" w:rsidRPr="00977401" w:rsidRDefault="002A2611" w:rsidP="009E26D7">
            <w:pPr>
              <w:pStyle w:val="ListParagraph"/>
              <w:numPr>
                <w:ilvl w:val="0"/>
                <w:numId w:val="17"/>
              </w:numPr>
              <w:spacing w:after="0" w:line="259" w:lineRule="auto"/>
              <w:rPr>
                <w:lang w:val="en-US"/>
              </w:rPr>
            </w:pPr>
            <w:r w:rsidRPr="00977401">
              <w:rPr>
                <w:lang w:val="en-US"/>
              </w:rPr>
              <w:t>What (if any) change have you observed in the RE Alumnus X since they returned from their travel for their RE project?</w:t>
            </w:r>
          </w:p>
          <w:p w14:paraId="4C590466" w14:textId="77777777" w:rsidR="00067AD6" w:rsidRPr="00977401" w:rsidRDefault="00067AD6" w:rsidP="009E26D7">
            <w:pPr>
              <w:pStyle w:val="ListParagraph"/>
              <w:numPr>
                <w:ilvl w:val="1"/>
                <w:numId w:val="17"/>
              </w:numPr>
              <w:spacing w:after="0" w:line="259" w:lineRule="auto"/>
              <w:rPr>
                <w:lang w:val="en-US"/>
              </w:rPr>
            </w:pPr>
            <w:r w:rsidRPr="00977401">
              <w:rPr>
                <w:lang w:val="en-US"/>
              </w:rPr>
              <w:t>Have you observed any changes in the way they do their work/how they approach problems?</w:t>
            </w:r>
          </w:p>
          <w:p w14:paraId="0E0AA85B" w14:textId="77777777" w:rsidR="00067AD6" w:rsidRPr="00977401" w:rsidRDefault="00067AD6" w:rsidP="009E26D7">
            <w:pPr>
              <w:pStyle w:val="ListParagraph"/>
              <w:numPr>
                <w:ilvl w:val="1"/>
                <w:numId w:val="17"/>
              </w:numPr>
              <w:spacing w:after="0" w:line="259" w:lineRule="auto"/>
              <w:rPr>
                <w:lang w:val="en-US"/>
              </w:rPr>
            </w:pPr>
            <w:r w:rsidRPr="00977401">
              <w:rPr>
                <w:lang w:val="en-US"/>
              </w:rPr>
              <w:t>Have you observed</w:t>
            </w:r>
            <w:r w:rsidR="003F4820" w:rsidRPr="00977401">
              <w:rPr>
                <w:lang w:val="en-US"/>
              </w:rPr>
              <w:t>/heard of any new/additional collaborations between the RE Alumnus X and other fellow(s)</w:t>
            </w:r>
            <w:r w:rsidR="00BB3DE8" w:rsidRPr="00977401">
              <w:rPr>
                <w:lang w:val="en-US"/>
              </w:rPr>
              <w:t>?</w:t>
            </w:r>
          </w:p>
          <w:p w14:paraId="49E962BB" w14:textId="13ADC3C3" w:rsidR="002A2611" w:rsidRPr="00977401" w:rsidRDefault="002A2611" w:rsidP="009E26D7">
            <w:pPr>
              <w:pStyle w:val="ListParagraph"/>
              <w:numPr>
                <w:ilvl w:val="0"/>
                <w:numId w:val="17"/>
              </w:numPr>
              <w:spacing w:after="0" w:line="259" w:lineRule="auto"/>
              <w:rPr>
                <w:lang w:val="en-US"/>
              </w:rPr>
            </w:pPr>
            <w:r w:rsidRPr="00977401">
              <w:rPr>
                <w:lang w:val="en-US"/>
              </w:rPr>
              <w:t xml:space="preserve">How (if at all) </w:t>
            </w:r>
            <w:r w:rsidR="00443344" w:rsidRPr="00977401">
              <w:rPr>
                <w:lang w:val="en-US"/>
              </w:rPr>
              <w:t xml:space="preserve">has </w:t>
            </w:r>
            <w:r w:rsidRPr="00977401">
              <w:rPr>
                <w:lang w:val="en-US"/>
              </w:rPr>
              <w:t>the RE Alumnus shared their experience from the RE with you or others in your team/department/division/organization?</w:t>
            </w:r>
          </w:p>
          <w:p w14:paraId="197D7834" w14:textId="77777777" w:rsidR="002A2611" w:rsidRPr="00977401" w:rsidRDefault="00067AD6" w:rsidP="00347B67">
            <w:pPr>
              <w:pStyle w:val="ListParagraph"/>
              <w:numPr>
                <w:ilvl w:val="1"/>
                <w:numId w:val="17"/>
              </w:numPr>
              <w:spacing w:after="0" w:line="259" w:lineRule="auto"/>
              <w:rPr>
                <w:lang w:val="en-US"/>
              </w:rPr>
            </w:pPr>
            <w:r w:rsidRPr="00977401">
              <w:rPr>
                <w:lang w:val="en-US"/>
              </w:rPr>
              <w:t>How did the RE Alumnus change your perspective or mindset?</w:t>
            </w:r>
          </w:p>
          <w:p w14:paraId="7D791550" w14:textId="77777777" w:rsidR="00894385" w:rsidRPr="00977401" w:rsidRDefault="00894385" w:rsidP="009E26D7">
            <w:pPr>
              <w:pStyle w:val="ListParagraph"/>
              <w:numPr>
                <w:ilvl w:val="0"/>
                <w:numId w:val="17"/>
              </w:numPr>
              <w:spacing w:after="0" w:line="259" w:lineRule="auto"/>
              <w:rPr>
                <w:lang w:val="en-US"/>
              </w:rPr>
            </w:pPr>
            <w:r w:rsidRPr="00977401">
              <w:rPr>
                <w:lang w:val="en-US"/>
              </w:rPr>
              <w:t>What</w:t>
            </w:r>
            <w:r w:rsidR="00BB3DE8" w:rsidRPr="00977401">
              <w:rPr>
                <w:lang w:val="en-US"/>
              </w:rPr>
              <w:t xml:space="preserve"> (if any)</w:t>
            </w:r>
            <w:r w:rsidRPr="00977401">
              <w:rPr>
                <w:lang w:val="en-US"/>
              </w:rPr>
              <w:t xml:space="preserve"> impact has the RE Alumnus’ experience with the Mandela Washington Fellowship program (including the Reciprocal Exchange and any other roles) had on colleagues and/or your organization?</w:t>
            </w:r>
          </w:p>
          <w:p w14:paraId="2933A7A2" w14:textId="77777777" w:rsidR="00894385" w:rsidRPr="00977401" w:rsidRDefault="00894385" w:rsidP="009E26D7">
            <w:pPr>
              <w:pStyle w:val="ListParagraph"/>
              <w:numPr>
                <w:ilvl w:val="1"/>
                <w:numId w:val="17"/>
              </w:numPr>
              <w:spacing w:after="0" w:line="259" w:lineRule="auto"/>
              <w:rPr>
                <w:lang w:val="en-US"/>
              </w:rPr>
            </w:pPr>
            <w:r w:rsidRPr="00977401">
              <w:rPr>
                <w:lang w:val="en-US"/>
              </w:rPr>
              <w:t>Has their influence/experience inspired others? If so, how?</w:t>
            </w:r>
          </w:p>
        </w:tc>
      </w:tr>
      <w:tr w:rsidR="00894385" w:rsidRPr="00977401" w14:paraId="36239C46" w14:textId="77777777">
        <w:tc>
          <w:tcPr>
            <w:tcW w:w="9828" w:type="dxa"/>
            <w:tcBorders>
              <w:top w:val="single" w:sz="4" w:space="0" w:color="0070C0"/>
              <w:bottom w:val="single" w:sz="4" w:space="0" w:color="0070C0"/>
            </w:tcBorders>
          </w:tcPr>
          <w:p w14:paraId="0C51B89A" w14:textId="77777777" w:rsidR="00894385" w:rsidRPr="00977401" w:rsidRDefault="00894385" w:rsidP="00F719B1">
            <w:pPr>
              <w:spacing w:after="0" w:line="259" w:lineRule="auto"/>
              <w:rPr>
                <w:lang w:val="en-US"/>
              </w:rPr>
            </w:pPr>
            <w:r w:rsidRPr="00977401">
              <w:rPr>
                <w:i/>
              </w:rPr>
              <w:t>Members of RE Alumnus’ Religious Community (if applicable)</w:t>
            </w:r>
          </w:p>
        </w:tc>
      </w:tr>
      <w:tr w:rsidR="00894385" w:rsidRPr="00977401" w14:paraId="4F4977BF" w14:textId="77777777">
        <w:tc>
          <w:tcPr>
            <w:tcW w:w="9828" w:type="dxa"/>
            <w:tcBorders>
              <w:top w:val="single" w:sz="4" w:space="0" w:color="0070C0"/>
              <w:bottom w:val="single" w:sz="4" w:space="0" w:color="0070C0"/>
            </w:tcBorders>
          </w:tcPr>
          <w:p w14:paraId="0F2F0957" w14:textId="77777777" w:rsidR="009E26D7" w:rsidRPr="00977401" w:rsidRDefault="009E26D7" w:rsidP="00B257FF">
            <w:pPr>
              <w:pStyle w:val="ListParagraph"/>
              <w:numPr>
                <w:ilvl w:val="0"/>
                <w:numId w:val="18"/>
              </w:numPr>
              <w:spacing w:after="0" w:line="259" w:lineRule="auto"/>
              <w:rPr>
                <w:lang w:val="en-US"/>
              </w:rPr>
            </w:pPr>
            <w:r w:rsidRPr="00977401">
              <w:rPr>
                <w:lang w:val="en-US"/>
              </w:rPr>
              <w:t>How long have you known RE Alumnus X?</w:t>
            </w:r>
          </w:p>
          <w:p w14:paraId="1A861544" w14:textId="77777777" w:rsidR="009E26D7" w:rsidRPr="00977401" w:rsidRDefault="009E26D7" w:rsidP="00B257FF">
            <w:pPr>
              <w:pStyle w:val="ListParagraph"/>
              <w:numPr>
                <w:ilvl w:val="0"/>
                <w:numId w:val="18"/>
              </w:numPr>
              <w:spacing w:after="0" w:line="259" w:lineRule="auto"/>
              <w:rPr>
                <w:lang w:val="en-US"/>
              </w:rPr>
            </w:pPr>
            <w:r w:rsidRPr="00977401">
              <w:rPr>
                <w:lang w:val="en-US"/>
              </w:rPr>
              <w:t>What (if any) change have you observed in the RE Alumnus X since they returned from their travel for their RE project?</w:t>
            </w:r>
          </w:p>
          <w:p w14:paraId="24EA9032" w14:textId="77777777" w:rsidR="009E26D7" w:rsidRPr="00977401" w:rsidRDefault="009E26D7" w:rsidP="00B257FF">
            <w:pPr>
              <w:pStyle w:val="ListParagraph"/>
              <w:numPr>
                <w:ilvl w:val="1"/>
                <w:numId w:val="18"/>
              </w:numPr>
              <w:spacing w:after="0" w:line="259" w:lineRule="auto"/>
              <w:rPr>
                <w:lang w:val="en-US"/>
              </w:rPr>
            </w:pPr>
            <w:r w:rsidRPr="00977401">
              <w:rPr>
                <w:lang w:val="en-US"/>
              </w:rPr>
              <w:t>Have you observed any changes in them?</w:t>
            </w:r>
          </w:p>
          <w:p w14:paraId="55AA945F" w14:textId="77777777" w:rsidR="009E26D7" w:rsidRPr="00977401" w:rsidRDefault="009E26D7" w:rsidP="00B257FF">
            <w:pPr>
              <w:pStyle w:val="ListParagraph"/>
              <w:numPr>
                <w:ilvl w:val="1"/>
                <w:numId w:val="18"/>
              </w:numPr>
              <w:spacing w:after="0" w:line="259" w:lineRule="auto"/>
              <w:rPr>
                <w:lang w:val="en-US"/>
              </w:rPr>
            </w:pPr>
            <w:r w:rsidRPr="00977401">
              <w:rPr>
                <w:lang w:val="en-US"/>
              </w:rPr>
              <w:t>Have you observed/heard of any new/additional collaborations between the RE Alumnus X and other fellow(s)?</w:t>
            </w:r>
          </w:p>
          <w:p w14:paraId="0C0AE1EC" w14:textId="77777777" w:rsidR="009E26D7" w:rsidRPr="00977401" w:rsidRDefault="009E26D7" w:rsidP="00B257FF">
            <w:pPr>
              <w:pStyle w:val="ListParagraph"/>
              <w:numPr>
                <w:ilvl w:val="0"/>
                <w:numId w:val="18"/>
              </w:numPr>
              <w:spacing w:after="0" w:line="259" w:lineRule="auto"/>
              <w:rPr>
                <w:lang w:val="en-US"/>
              </w:rPr>
            </w:pPr>
            <w:r w:rsidRPr="00977401">
              <w:rPr>
                <w:lang w:val="en-US"/>
              </w:rPr>
              <w:t>How (if at all) has the RE Alumnus shared their experience from the RE with you and/or your peers?</w:t>
            </w:r>
          </w:p>
          <w:p w14:paraId="1889D34F" w14:textId="77777777" w:rsidR="00894385" w:rsidRPr="00977401" w:rsidRDefault="00894385" w:rsidP="00B257FF">
            <w:pPr>
              <w:pStyle w:val="ListParagraph"/>
              <w:numPr>
                <w:ilvl w:val="1"/>
                <w:numId w:val="18"/>
              </w:numPr>
              <w:spacing w:after="0" w:line="240" w:lineRule="auto"/>
              <w:rPr>
                <w:lang w:val="en-US"/>
              </w:rPr>
            </w:pPr>
            <w:r w:rsidRPr="00977401">
              <w:rPr>
                <w:lang w:val="en-US"/>
              </w:rPr>
              <w:t>What impact has the RE Alumnus’ experience with the Mandela Washington Fellowship program (RE and any other) had on colleagues and/or your community?</w:t>
            </w:r>
          </w:p>
          <w:p w14:paraId="7A7C367E" w14:textId="77777777" w:rsidR="00894385" w:rsidRPr="00977401" w:rsidRDefault="00894385" w:rsidP="00B257FF">
            <w:pPr>
              <w:pStyle w:val="ListParagraph"/>
              <w:numPr>
                <w:ilvl w:val="1"/>
                <w:numId w:val="18"/>
              </w:numPr>
              <w:spacing w:after="0" w:line="240" w:lineRule="auto"/>
              <w:rPr>
                <w:lang w:val="en-US"/>
              </w:rPr>
            </w:pPr>
            <w:r w:rsidRPr="00977401">
              <w:rPr>
                <w:lang w:val="en-US"/>
              </w:rPr>
              <w:t>How did the RE Alumnus change your perspective or mindset?</w:t>
            </w:r>
          </w:p>
          <w:p w14:paraId="0A4373D7" w14:textId="77777777" w:rsidR="00894385" w:rsidRPr="00977401" w:rsidRDefault="00894385" w:rsidP="00B257FF">
            <w:pPr>
              <w:pStyle w:val="ListParagraph"/>
              <w:numPr>
                <w:ilvl w:val="1"/>
                <w:numId w:val="18"/>
              </w:numPr>
              <w:spacing w:after="0" w:line="240" w:lineRule="auto"/>
              <w:rPr>
                <w:lang w:val="en-US"/>
              </w:rPr>
            </w:pPr>
            <w:r w:rsidRPr="00977401">
              <w:rPr>
                <w:lang w:val="en-US"/>
              </w:rPr>
              <w:t>Has their influence/experience inspired others? If so, how?</w:t>
            </w:r>
          </w:p>
          <w:p w14:paraId="58BFC084" w14:textId="77777777" w:rsidR="00B257FF" w:rsidRPr="00977401" w:rsidRDefault="00B257FF" w:rsidP="00B257FF">
            <w:pPr>
              <w:pStyle w:val="ListParagraph"/>
              <w:numPr>
                <w:ilvl w:val="1"/>
                <w:numId w:val="18"/>
              </w:numPr>
              <w:spacing w:after="0" w:line="259" w:lineRule="auto"/>
              <w:rPr>
                <w:lang w:val="en-US"/>
              </w:rPr>
            </w:pPr>
            <w:r w:rsidRPr="00977401">
              <w:rPr>
                <w:lang w:val="en-US"/>
              </w:rPr>
              <w:t>Can you share a story or example illustrating how they have influenced or impacted you or others in the community?</w:t>
            </w:r>
          </w:p>
        </w:tc>
      </w:tr>
      <w:tr w:rsidR="00894385" w:rsidRPr="00977401" w14:paraId="67B16639" w14:textId="77777777">
        <w:tc>
          <w:tcPr>
            <w:tcW w:w="9828" w:type="dxa"/>
            <w:tcBorders>
              <w:top w:val="single" w:sz="4" w:space="0" w:color="0070C0"/>
              <w:bottom w:val="single" w:sz="4" w:space="0" w:color="0070C0"/>
            </w:tcBorders>
          </w:tcPr>
          <w:p w14:paraId="5083B486" w14:textId="77777777" w:rsidR="00894385" w:rsidRPr="00977401" w:rsidRDefault="00894385" w:rsidP="00F719B1">
            <w:pPr>
              <w:spacing w:after="0" w:line="240" w:lineRule="auto"/>
              <w:rPr>
                <w:lang w:val="en-US"/>
              </w:rPr>
            </w:pPr>
            <w:r w:rsidRPr="00977401">
              <w:rPr>
                <w:i/>
                <w:lang w:val="en-US"/>
              </w:rPr>
              <w:t>Peers of RE Alumnus</w:t>
            </w:r>
          </w:p>
        </w:tc>
      </w:tr>
      <w:tr w:rsidR="00894385" w:rsidRPr="00977401" w14:paraId="140BAA60" w14:textId="77777777">
        <w:tc>
          <w:tcPr>
            <w:tcW w:w="9828" w:type="dxa"/>
            <w:tcBorders>
              <w:top w:val="single" w:sz="4" w:space="0" w:color="0070C0"/>
              <w:bottom w:val="single" w:sz="4" w:space="0" w:color="0070C0"/>
            </w:tcBorders>
          </w:tcPr>
          <w:p w14:paraId="1BAB87FA" w14:textId="77777777" w:rsidR="009E26D7" w:rsidRPr="00977401" w:rsidRDefault="009E26D7" w:rsidP="00B257FF">
            <w:pPr>
              <w:pStyle w:val="ListParagraph"/>
              <w:numPr>
                <w:ilvl w:val="0"/>
                <w:numId w:val="18"/>
              </w:numPr>
              <w:spacing w:after="0" w:line="259" w:lineRule="auto"/>
              <w:rPr>
                <w:lang w:val="en-US"/>
              </w:rPr>
            </w:pPr>
            <w:r w:rsidRPr="00977401">
              <w:rPr>
                <w:lang w:val="en-US"/>
              </w:rPr>
              <w:t>How long have you known RE Alumnus X?</w:t>
            </w:r>
          </w:p>
          <w:p w14:paraId="1E8C518C" w14:textId="77777777" w:rsidR="00BB3DE8" w:rsidRPr="00977401" w:rsidRDefault="00BB3DE8" w:rsidP="00B257FF">
            <w:pPr>
              <w:pStyle w:val="ListParagraph"/>
              <w:numPr>
                <w:ilvl w:val="0"/>
                <w:numId w:val="18"/>
              </w:numPr>
              <w:spacing w:after="0" w:line="259" w:lineRule="auto"/>
              <w:rPr>
                <w:lang w:val="en-US"/>
              </w:rPr>
            </w:pPr>
            <w:r w:rsidRPr="00977401">
              <w:rPr>
                <w:lang w:val="en-US"/>
              </w:rPr>
              <w:t>What (if any) change have you observed in the RE Alumnus X since they returned from their travel for their RE project?</w:t>
            </w:r>
          </w:p>
          <w:p w14:paraId="08212587" w14:textId="77777777" w:rsidR="00BB3DE8" w:rsidRPr="00977401" w:rsidRDefault="00BB3DE8" w:rsidP="00B257FF">
            <w:pPr>
              <w:pStyle w:val="ListParagraph"/>
              <w:numPr>
                <w:ilvl w:val="1"/>
                <w:numId w:val="18"/>
              </w:numPr>
              <w:spacing w:after="0" w:line="259" w:lineRule="auto"/>
              <w:rPr>
                <w:lang w:val="en-US"/>
              </w:rPr>
            </w:pPr>
            <w:r w:rsidRPr="00977401">
              <w:rPr>
                <w:lang w:val="en-US"/>
              </w:rPr>
              <w:t>Have you observed any changes in them?</w:t>
            </w:r>
          </w:p>
          <w:p w14:paraId="7AA97253" w14:textId="77777777" w:rsidR="00BB3DE8" w:rsidRPr="00977401" w:rsidRDefault="00BB3DE8" w:rsidP="00B257FF">
            <w:pPr>
              <w:pStyle w:val="ListParagraph"/>
              <w:numPr>
                <w:ilvl w:val="1"/>
                <w:numId w:val="18"/>
              </w:numPr>
              <w:spacing w:after="0" w:line="259" w:lineRule="auto"/>
              <w:rPr>
                <w:lang w:val="en-US"/>
              </w:rPr>
            </w:pPr>
            <w:r w:rsidRPr="00977401">
              <w:rPr>
                <w:lang w:val="en-US"/>
              </w:rPr>
              <w:t>Have you observed/heard of any new/additional collaborations between the RE Alumnus X and other fellow(s)?</w:t>
            </w:r>
          </w:p>
          <w:p w14:paraId="5193C287" w14:textId="77777777" w:rsidR="00BB3DE8" w:rsidRPr="00977401" w:rsidRDefault="00BB3DE8" w:rsidP="00B257FF">
            <w:pPr>
              <w:pStyle w:val="ListParagraph"/>
              <w:numPr>
                <w:ilvl w:val="0"/>
                <w:numId w:val="18"/>
              </w:numPr>
              <w:spacing w:after="0" w:line="259" w:lineRule="auto"/>
              <w:rPr>
                <w:lang w:val="en-US"/>
              </w:rPr>
            </w:pPr>
            <w:r w:rsidRPr="00977401">
              <w:rPr>
                <w:lang w:val="en-US"/>
              </w:rPr>
              <w:t>How (if at all) has the RE Alumnus shared their experience from the RE with you and/or your peers?</w:t>
            </w:r>
          </w:p>
          <w:p w14:paraId="2C9A8FEF" w14:textId="77777777" w:rsidR="00BB3DE8" w:rsidRPr="00977401" w:rsidRDefault="00BB3DE8" w:rsidP="00B257FF">
            <w:pPr>
              <w:pStyle w:val="ListParagraph"/>
              <w:numPr>
                <w:ilvl w:val="1"/>
                <w:numId w:val="18"/>
              </w:numPr>
              <w:spacing w:after="0" w:line="240" w:lineRule="auto"/>
              <w:rPr>
                <w:lang w:val="en-US"/>
              </w:rPr>
            </w:pPr>
            <w:r w:rsidRPr="00977401">
              <w:rPr>
                <w:lang w:val="en-US"/>
              </w:rPr>
              <w:t>How (if at all) did the RE Alumnus X change your perspective or mindset?</w:t>
            </w:r>
          </w:p>
          <w:p w14:paraId="409083F7" w14:textId="77777777" w:rsidR="00894385" w:rsidRPr="00977401" w:rsidRDefault="00894385" w:rsidP="00347B67">
            <w:pPr>
              <w:pStyle w:val="ListParagraph"/>
              <w:numPr>
                <w:ilvl w:val="1"/>
                <w:numId w:val="18"/>
              </w:numPr>
              <w:spacing w:after="0" w:line="240" w:lineRule="auto"/>
              <w:rPr>
                <w:lang w:val="en-US"/>
              </w:rPr>
            </w:pPr>
            <w:r w:rsidRPr="00977401">
              <w:rPr>
                <w:lang w:val="en-US"/>
              </w:rPr>
              <w:t>What impact has the RE Alumnus</w:t>
            </w:r>
            <w:r w:rsidR="00BB3DE8" w:rsidRPr="00977401">
              <w:rPr>
                <w:lang w:val="en-US"/>
              </w:rPr>
              <w:t xml:space="preserve"> X</w:t>
            </w:r>
            <w:r w:rsidRPr="00977401">
              <w:rPr>
                <w:lang w:val="en-US"/>
              </w:rPr>
              <w:t>’ experience with the Mandela Washington Fellowship program (RE and any other) had on you and/or your peers?</w:t>
            </w:r>
          </w:p>
          <w:p w14:paraId="032360CB" w14:textId="77777777" w:rsidR="00894385" w:rsidRPr="00977401" w:rsidRDefault="00894385" w:rsidP="00B257FF">
            <w:pPr>
              <w:pStyle w:val="ListParagraph"/>
              <w:numPr>
                <w:ilvl w:val="1"/>
                <w:numId w:val="18"/>
              </w:numPr>
              <w:spacing w:after="0" w:line="240" w:lineRule="auto"/>
              <w:rPr>
                <w:lang w:val="en-US"/>
              </w:rPr>
            </w:pPr>
            <w:r w:rsidRPr="00977401">
              <w:rPr>
                <w:lang w:val="en-US"/>
              </w:rPr>
              <w:t xml:space="preserve">Has their influence/experience inspired others? If so, how? </w:t>
            </w:r>
          </w:p>
          <w:p w14:paraId="7F44F8D9" w14:textId="77777777" w:rsidR="00B257FF" w:rsidRPr="00977401" w:rsidRDefault="00B257FF" w:rsidP="00B257FF">
            <w:pPr>
              <w:pStyle w:val="ListParagraph"/>
              <w:numPr>
                <w:ilvl w:val="1"/>
                <w:numId w:val="18"/>
              </w:numPr>
              <w:spacing w:after="0" w:line="259" w:lineRule="auto"/>
              <w:rPr>
                <w:lang w:val="en-US"/>
              </w:rPr>
            </w:pPr>
            <w:r w:rsidRPr="00977401">
              <w:rPr>
                <w:lang w:val="en-US"/>
              </w:rPr>
              <w:t>Can you share a story or example illustrating how they have influenced or impacted you or others in the community?</w:t>
            </w:r>
          </w:p>
        </w:tc>
      </w:tr>
      <w:tr w:rsidR="00894385" w:rsidRPr="00977401" w14:paraId="2D0196C7" w14:textId="77777777">
        <w:trPr>
          <w:trHeight w:val="65"/>
        </w:trPr>
        <w:tc>
          <w:tcPr>
            <w:tcW w:w="9828" w:type="dxa"/>
            <w:tcBorders>
              <w:top w:val="single" w:sz="4" w:space="0" w:color="0070C0"/>
              <w:bottom w:val="single" w:sz="4" w:space="0" w:color="0070C0"/>
            </w:tcBorders>
          </w:tcPr>
          <w:p w14:paraId="1E93F3ED" w14:textId="77777777" w:rsidR="00894385" w:rsidRPr="00977401" w:rsidRDefault="00894385" w:rsidP="00F719B1">
            <w:pPr>
              <w:spacing w:after="0" w:line="240" w:lineRule="auto"/>
              <w:rPr>
                <w:lang w:val="en-US"/>
              </w:rPr>
            </w:pPr>
            <w:r w:rsidRPr="00977401">
              <w:rPr>
                <w:i/>
                <w:lang w:val="en-US"/>
              </w:rPr>
              <w:t>Academic Professors/Mentors</w:t>
            </w:r>
          </w:p>
        </w:tc>
      </w:tr>
      <w:tr w:rsidR="00894385" w:rsidRPr="00977401" w14:paraId="483E8147" w14:textId="77777777">
        <w:tc>
          <w:tcPr>
            <w:tcW w:w="9828" w:type="dxa"/>
            <w:tcBorders>
              <w:top w:val="single" w:sz="4" w:space="0" w:color="0070C0"/>
              <w:bottom w:val="single" w:sz="4" w:space="0" w:color="0070C0"/>
            </w:tcBorders>
          </w:tcPr>
          <w:p w14:paraId="3102154E" w14:textId="77777777" w:rsidR="009E26D7" w:rsidRPr="00977401" w:rsidRDefault="009E26D7" w:rsidP="00B257FF">
            <w:pPr>
              <w:pStyle w:val="ListParagraph"/>
              <w:numPr>
                <w:ilvl w:val="0"/>
                <w:numId w:val="18"/>
              </w:numPr>
              <w:spacing w:after="0" w:line="259" w:lineRule="auto"/>
              <w:rPr>
                <w:lang w:val="en-US"/>
              </w:rPr>
            </w:pPr>
            <w:r w:rsidRPr="00977401">
              <w:rPr>
                <w:lang w:val="en-US"/>
              </w:rPr>
              <w:t>How long have you been RE Alumnus X’s professor/mentor?</w:t>
            </w:r>
          </w:p>
          <w:p w14:paraId="37F80FFA" w14:textId="77777777" w:rsidR="00BB3DE8" w:rsidRPr="00977401" w:rsidRDefault="00BB3DE8" w:rsidP="00B257FF">
            <w:pPr>
              <w:pStyle w:val="ListParagraph"/>
              <w:numPr>
                <w:ilvl w:val="0"/>
                <w:numId w:val="18"/>
              </w:numPr>
              <w:spacing w:after="0" w:line="259" w:lineRule="auto"/>
              <w:rPr>
                <w:lang w:val="en-US"/>
              </w:rPr>
            </w:pPr>
            <w:r w:rsidRPr="00977401">
              <w:rPr>
                <w:lang w:val="en-US"/>
              </w:rPr>
              <w:t>What (if any) change have you observed in the RE Alumnus X since they returned from their travel for their RE project?</w:t>
            </w:r>
          </w:p>
          <w:p w14:paraId="4289BDF7" w14:textId="77777777" w:rsidR="00BB3DE8" w:rsidRPr="00977401" w:rsidRDefault="00BB3DE8" w:rsidP="00B257FF">
            <w:pPr>
              <w:pStyle w:val="ListParagraph"/>
              <w:numPr>
                <w:ilvl w:val="1"/>
                <w:numId w:val="18"/>
              </w:numPr>
              <w:spacing w:after="0" w:line="259" w:lineRule="auto"/>
              <w:rPr>
                <w:lang w:val="en-US"/>
              </w:rPr>
            </w:pPr>
            <w:r w:rsidRPr="00977401">
              <w:rPr>
                <w:lang w:val="en-US"/>
              </w:rPr>
              <w:t>Have you observed any changes in the way they pursue their studies/research?</w:t>
            </w:r>
          </w:p>
          <w:p w14:paraId="394985E5" w14:textId="77777777" w:rsidR="00BB3DE8" w:rsidRPr="00977401" w:rsidRDefault="00BB3DE8" w:rsidP="00B257FF">
            <w:pPr>
              <w:pStyle w:val="ListParagraph"/>
              <w:numPr>
                <w:ilvl w:val="1"/>
                <w:numId w:val="18"/>
              </w:numPr>
              <w:spacing w:after="0" w:line="259" w:lineRule="auto"/>
              <w:rPr>
                <w:lang w:val="en-US"/>
              </w:rPr>
            </w:pPr>
            <w:r w:rsidRPr="00977401">
              <w:rPr>
                <w:lang w:val="en-US"/>
              </w:rPr>
              <w:t>Have you observed/heard of any new/additional collaborations between the RE Alumnus X and other fellow(s)?</w:t>
            </w:r>
          </w:p>
          <w:p w14:paraId="54A281E0" w14:textId="77777777" w:rsidR="00BB3DE8" w:rsidRPr="00977401" w:rsidRDefault="00BB3DE8" w:rsidP="00B257FF">
            <w:pPr>
              <w:pStyle w:val="ListParagraph"/>
              <w:numPr>
                <w:ilvl w:val="0"/>
                <w:numId w:val="18"/>
              </w:numPr>
              <w:spacing w:after="0" w:line="259" w:lineRule="auto"/>
              <w:rPr>
                <w:lang w:val="en-US"/>
              </w:rPr>
            </w:pPr>
            <w:r w:rsidRPr="00977401">
              <w:rPr>
                <w:lang w:val="en-US"/>
              </w:rPr>
              <w:t>How has (if at all) the RE Alumnus shared their experience from the RE with you and/or other professors/mentors?</w:t>
            </w:r>
          </w:p>
          <w:p w14:paraId="795D467D" w14:textId="77777777" w:rsidR="00BB3DE8" w:rsidRPr="00977401" w:rsidRDefault="00BB3DE8" w:rsidP="00B257FF">
            <w:pPr>
              <w:pStyle w:val="ListParagraph"/>
              <w:numPr>
                <w:ilvl w:val="1"/>
                <w:numId w:val="18"/>
              </w:numPr>
              <w:spacing w:after="0" w:line="240" w:lineRule="auto"/>
              <w:rPr>
                <w:lang w:val="en-US"/>
              </w:rPr>
            </w:pPr>
            <w:r w:rsidRPr="00977401">
              <w:rPr>
                <w:lang w:val="en-US"/>
              </w:rPr>
              <w:t>How (if at all) did the RE Alumnus X change your perspective or mindset?</w:t>
            </w:r>
          </w:p>
          <w:p w14:paraId="0A661AA1" w14:textId="77777777" w:rsidR="00894385" w:rsidRPr="00977401" w:rsidRDefault="00894385" w:rsidP="00B257FF">
            <w:pPr>
              <w:pStyle w:val="ListParagraph"/>
              <w:numPr>
                <w:ilvl w:val="1"/>
                <w:numId w:val="18"/>
              </w:numPr>
              <w:spacing w:after="0" w:line="240" w:lineRule="auto"/>
              <w:rPr>
                <w:lang w:val="en-US"/>
              </w:rPr>
            </w:pPr>
            <w:r w:rsidRPr="00977401">
              <w:rPr>
                <w:lang w:val="en-US"/>
              </w:rPr>
              <w:t>What impact has the RE Alumnus’ experience with the Mandela Washington Fellowship program (RE and any other) had on you and/or others in the academic community?</w:t>
            </w:r>
          </w:p>
          <w:p w14:paraId="0A1857A7" w14:textId="77777777" w:rsidR="00894385" w:rsidRPr="00977401" w:rsidRDefault="00894385" w:rsidP="00B257FF">
            <w:pPr>
              <w:pStyle w:val="ListParagraph"/>
              <w:numPr>
                <w:ilvl w:val="1"/>
                <w:numId w:val="18"/>
              </w:numPr>
              <w:spacing w:after="0" w:line="240" w:lineRule="auto"/>
              <w:rPr>
                <w:lang w:val="en-US"/>
              </w:rPr>
            </w:pPr>
            <w:r w:rsidRPr="00977401">
              <w:rPr>
                <w:lang w:val="en-US"/>
              </w:rPr>
              <w:t>Has their influence/experience inspired others? If so, how?</w:t>
            </w:r>
          </w:p>
          <w:p w14:paraId="62E747E1" w14:textId="77777777" w:rsidR="00B257FF" w:rsidRPr="00977401" w:rsidRDefault="00B257FF" w:rsidP="00B257FF">
            <w:pPr>
              <w:pStyle w:val="ListParagraph"/>
              <w:numPr>
                <w:ilvl w:val="1"/>
                <w:numId w:val="18"/>
              </w:numPr>
              <w:spacing w:after="0" w:line="259" w:lineRule="auto"/>
              <w:rPr>
                <w:lang w:val="en-US"/>
              </w:rPr>
            </w:pPr>
            <w:r w:rsidRPr="00977401">
              <w:rPr>
                <w:lang w:val="en-US"/>
              </w:rPr>
              <w:t>Can you share a story or example illustrating how they have influenced or impacted you or others in the community?</w:t>
            </w:r>
          </w:p>
          <w:p w14:paraId="5DBD7501" w14:textId="77777777" w:rsidR="00B257FF" w:rsidRPr="00977401" w:rsidRDefault="00B257FF" w:rsidP="00B257FF">
            <w:pPr>
              <w:pStyle w:val="ListParagraph"/>
              <w:numPr>
                <w:ilvl w:val="1"/>
                <w:numId w:val="18"/>
              </w:numPr>
              <w:spacing w:after="0" w:line="240" w:lineRule="auto"/>
              <w:rPr>
                <w:lang w:val="en-US"/>
              </w:rPr>
            </w:pPr>
          </w:p>
        </w:tc>
      </w:tr>
      <w:tr w:rsidR="00894385" w:rsidRPr="00977401" w14:paraId="0C5DCC99" w14:textId="77777777">
        <w:tc>
          <w:tcPr>
            <w:tcW w:w="9828" w:type="dxa"/>
            <w:tcBorders>
              <w:top w:val="single" w:sz="4" w:space="0" w:color="0070C0"/>
              <w:bottom w:val="single" w:sz="4" w:space="0" w:color="0070C0"/>
            </w:tcBorders>
          </w:tcPr>
          <w:p w14:paraId="20F2596F" w14:textId="77777777" w:rsidR="00894385" w:rsidRPr="00977401" w:rsidRDefault="00894385" w:rsidP="00F719B1">
            <w:pPr>
              <w:spacing w:after="0" w:line="240" w:lineRule="auto"/>
              <w:rPr>
                <w:lang w:val="en-US"/>
              </w:rPr>
            </w:pPr>
            <w:r w:rsidRPr="00977401">
              <w:rPr>
                <w:i/>
                <w:lang w:val="en-US"/>
              </w:rPr>
              <w:t>Family/Home of Origin Community Members</w:t>
            </w:r>
          </w:p>
        </w:tc>
      </w:tr>
      <w:tr w:rsidR="00894385" w:rsidRPr="00977401" w14:paraId="6D294380" w14:textId="77777777">
        <w:tc>
          <w:tcPr>
            <w:tcW w:w="9828" w:type="dxa"/>
            <w:tcBorders>
              <w:top w:val="single" w:sz="4" w:space="0" w:color="0070C0"/>
              <w:bottom w:val="single" w:sz="4" w:space="0" w:color="0070C0"/>
            </w:tcBorders>
          </w:tcPr>
          <w:p w14:paraId="057EB1D3" w14:textId="77777777" w:rsidR="00B257FF" w:rsidRPr="00977401" w:rsidRDefault="00B257FF" w:rsidP="00B257FF">
            <w:pPr>
              <w:pStyle w:val="ListParagraph"/>
              <w:numPr>
                <w:ilvl w:val="0"/>
                <w:numId w:val="18"/>
              </w:numPr>
              <w:spacing w:after="0" w:line="259" w:lineRule="auto"/>
              <w:rPr>
                <w:lang w:val="en-US"/>
              </w:rPr>
            </w:pPr>
            <w:r w:rsidRPr="00977401">
              <w:rPr>
                <w:lang w:val="en-US"/>
              </w:rPr>
              <w:t xml:space="preserve">How long have you </w:t>
            </w:r>
            <w:r w:rsidR="00587700" w:rsidRPr="00977401">
              <w:rPr>
                <w:lang w:val="en-US"/>
              </w:rPr>
              <w:t>known RE Alumnus X</w:t>
            </w:r>
            <w:r w:rsidRPr="00977401">
              <w:rPr>
                <w:lang w:val="en-US"/>
              </w:rPr>
              <w:t>? (ask only if non-family member)</w:t>
            </w:r>
          </w:p>
          <w:p w14:paraId="68788D85" w14:textId="77777777" w:rsidR="00B257FF" w:rsidRPr="00977401" w:rsidRDefault="00B257FF" w:rsidP="00B257FF">
            <w:pPr>
              <w:pStyle w:val="ListParagraph"/>
              <w:numPr>
                <w:ilvl w:val="0"/>
                <w:numId w:val="18"/>
              </w:numPr>
              <w:spacing w:after="0" w:line="259" w:lineRule="auto"/>
              <w:rPr>
                <w:lang w:val="en-US"/>
              </w:rPr>
            </w:pPr>
            <w:r w:rsidRPr="00977401">
              <w:rPr>
                <w:lang w:val="en-US"/>
              </w:rPr>
              <w:t>What (if any) change have you observed in the RE Alumnus X since they returned from their travel for their RE project?</w:t>
            </w:r>
          </w:p>
          <w:p w14:paraId="73DA050D" w14:textId="77777777" w:rsidR="00B257FF" w:rsidRPr="00977401" w:rsidRDefault="00B257FF" w:rsidP="00B257FF">
            <w:pPr>
              <w:pStyle w:val="ListParagraph"/>
              <w:numPr>
                <w:ilvl w:val="1"/>
                <w:numId w:val="18"/>
              </w:numPr>
              <w:spacing w:after="0" w:line="259" w:lineRule="auto"/>
              <w:rPr>
                <w:lang w:val="en-US"/>
              </w:rPr>
            </w:pPr>
            <w:r w:rsidRPr="00977401">
              <w:rPr>
                <w:lang w:val="en-US"/>
              </w:rPr>
              <w:t>Have you observed any changes in the way them since their return?</w:t>
            </w:r>
          </w:p>
          <w:p w14:paraId="0E00A67B" w14:textId="77777777" w:rsidR="00B257FF" w:rsidRPr="00977401" w:rsidRDefault="00B257FF" w:rsidP="00B257FF">
            <w:pPr>
              <w:pStyle w:val="ListParagraph"/>
              <w:numPr>
                <w:ilvl w:val="1"/>
                <w:numId w:val="18"/>
              </w:numPr>
              <w:spacing w:after="0" w:line="259" w:lineRule="auto"/>
              <w:rPr>
                <w:lang w:val="en-US"/>
              </w:rPr>
            </w:pPr>
            <w:r w:rsidRPr="00977401">
              <w:rPr>
                <w:lang w:val="en-US"/>
              </w:rPr>
              <w:t>Have you observed/heard of any new/additional collaborations/follow-on projects between the RE Alumnus X and other fellow(s)?</w:t>
            </w:r>
          </w:p>
          <w:p w14:paraId="49FF7FBE" w14:textId="77777777" w:rsidR="00B257FF" w:rsidRPr="00977401" w:rsidRDefault="00B257FF" w:rsidP="00B257FF">
            <w:pPr>
              <w:pStyle w:val="ListParagraph"/>
              <w:numPr>
                <w:ilvl w:val="0"/>
                <w:numId w:val="18"/>
              </w:numPr>
              <w:spacing w:after="0" w:line="259" w:lineRule="auto"/>
              <w:rPr>
                <w:lang w:val="en-US"/>
              </w:rPr>
            </w:pPr>
            <w:r w:rsidRPr="00977401">
              <w:rPr>
                <w:lang w:val="en-US"/>
              </w:rPr>
              <w:t>How has (if at all) the RE Alumnus shared their experience from the RE with you and/or other in your community?</w:t>
            </w:r>
          </w:p>
          <w:p w14:paraId="69D48BAA" w14:textId="77777777" w:rsidR="00B257FF" w:rsidRPr="00977401" w:rsidRDefault="00B257FF" w:rsidP="00B257FF">
            <w:pPr>
              <w:pStyle w:val="ListParagraph"/>
              <w:numPr>
                <w:ilvl w:val="1"/>
                <w:numId w:val="18"/>
              </w:numPr>
              <w:spacing w:after="0" w:line="240" w:lineRule="auto"/>
              <w:rPr>
                <w:lang w:val="en-US"/>
              </w:rPr>
            </w:pPr>
            <w:r w:rsidRPr="00977401">
              <w:rPr>
                <w:lang w:val="en-US"/>
              </w:rPr>
              <w:t>Has your knowledge or perspective changed as a result of their experience? If so, how?</w:t>
            </w:r>
          </w:p>
          <w:p w14:paraId="19FEEB53" w14:textId="77777777" w:rsidR="00894385" w:rsidRPr="00977401" w:rsidRDefault="00894385" w:rsidP="00347B67">
            <w:pPr>
              <w:pStyle w:val="ListParagraph"/>
              <w:numPr>
                <w:ilvl w:val="1"/>
                <w:numId w:val="18"/>
              </w:numPr>
              <w:spacing w:after="0" w:line="240" w:lineRule="auto"/>
              <w:rPr>
                <w:lang w:val="en-US"/>
              </w:rPr>
            </w:pPr>
            <w:r w:rsidRPr="00977401">
              <w:rPr>
                <w:lang w:val="en-US"/>
              </w:rPr>
              <w:t>What impact has the RE Alumnus’ experience with the Mandela Washington Fellowship program (RE and any other) had on your and/or other members of your family and/or community?</w:t>
            </w:r>
          </w:p>
          <w:p w14:paraId="63969E93" w14:textId="77777777" w:rsidR="00894385" w:rsidRPr="00977401" w:rsidRDefault="00894385" w:rsidP="00B257FF">
            <w:pPr>
              <w:pStyle w:val="ListParagraph"/>
              <w:numPr>
                <w:ilvl w:val="1"/>
                <w:numId w:val="18"/>
              </w:numPr>
              <w:spacing w:after="0" w:line="240" w:lineRule="auto"/>
              <w:rPr>
                <w:lang w:val="en-US"/>
              </w:rPr>
            </w:pPr>
            <w:r w:rsidRPr="00977401">
              <w:rPr>
                <w:lang w:val="en-US"/>
              </w:rPr>
              <w:t xml:space="preserve">Has their influence/experience inspired others? If so, how? </w:t>
            </w:r>
          </w:p>
          <w:p w14:paraId="244E5BEC" w14:textId="77777777" w:rsidR="00B257FF" w:rsidRPr="00977401" w:rsidRDefault="00B257FF" w:rsidP="00B257FF">
            <w:pPr>
              <w:pStyle w:val="ListParagraph"/>
              <w:numPr>
                <w:ilvl w:val="1"/>
                <w:numId w:val="18"/>
              </w:numPr>
              <w:spacing w:after="0" w:line="259" w:lineRule="auto"/>
              <w:rPr>
                <w:lang w:val="en-US"/>
              </w:rPr>
            </w:pPr>
            <w:r w:rsidRPr="00977401">
              <w:rPr>
                <w:lang w:val="en-US"/>
              </w:rPr>
              <w:t>Can you share a story or example illustrating how they have influenced or impacted you or others in the community?</w:t>
            </w:r>
          </w:p>
        </w:tc>
      </w:tr>
    </w:tbl>
    <w:p w14:paraId="630F6C60" w14:textId="77777777" w:rsidR="00894385" w:rsidRPr="00977401" w:rsidRDefault="00894385" w:rsidP="002A5DDB">
      <w:pPr>
        <w:spacing w:after="0"/>
      </w:pPr>
    </w:p>
    <w:p w14:paraId="61BD87D9" w14:textId="77777777" w:rsidR="00D67C64" w:rsidRPr="00977401" w:rsidRDefault="00D67C64" w:rsidP="002A5DDB">
      <w:pPr>
        <w:spacing w:after="0"/>
      </w:pPr>
    </w:p>
    <w:p w14:paraId="3F117C07" w14:textId="697E7308" w:rsidR="00D67C64" w:rsidRDefault="00D67C64" w:rsidP="00934ADD">
      <w:pPr>
        <w:spacing w:after="0"/>
      </w:pPr>
      <w:r w:rsidRPr="00977401">
        <w:t xml:space="preserve">Thank you </w:t>
      </w:r>
      <w:r w:rsidR="00934ADD" w:rsidRPr="00977401">
        <w:t>for taking the time to respond to the</w:t>
      </w:r>
      <w:r w:rsidR="004C54F3" w:rsidRPr="00977401">
        <w:t xml:space="preserve">se </w:t>
      </w:r>
      <w:r w:rsidR="00934ADD" w:rsidRPr="00977401">
        <w:t xml:space="preserve">Fellowship Experience Map </w:t>
      </w:r>
      <w:r w:rsidR="004C54F3" w:rsidRPr="00977401">
        <w:t>questions</w:t>
      </w:r>
      <w:r w:rsidR="00934ADD" w:rsidRPr="00977401">
        <w:t xml:space="preserve">. </w:t>
      </w:r>
      <w:r w:rsidRPr="00977401">
        <w:t>If you have any further questions about this interview or if you think of anything else you</w:t>
      </w:r>
      <w:r w:rsidR="006C2B67" w:rsidRPr="00977401">
        <w:t xml:space="preserve"> woul</w:t>
      </w:r>
      <w:r w:rsidRPr="00977401">
        <w:t>d like to</w:t>
      </w:r>
      <w:r w:rsidR="00587700" w:rsidRPr="00977401">
        <w:t xml:space="preserve"> add to</w:t>
      </w:r>
      <w:r w:rsidRPr="00977401">
        <w:t xml:space="preserve"> what we’ve discussed today, please reach out to the Evaluation Team at </w:t>
      </w:r>
      <w:hyperlink r:id="rId8" w:history="1">
        <w:r w:rsidRPr="00977401">
          <w:rPr>
            <w:rStyle w:val="Hyperlink"/>
          </w:rPr>
          <w:t>fellowshipevaluation@guidehouse.com</w:t>
        </w:r>
      </w:hyperlink>
      <w:r w:rsidRPr="00977401">
        <w:t>.</w:t>
      </w:r>
    </w:p>
    <w:sectPr w:rsidR="00D67C64" w:rsidSect="00226FB4">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954F6" w14:textId="77777777" w:rsidR="006B1AA2" w:rsidRDefault="006B1AA2">
      <w:pPr>
        <w:spacing w:after="0" w:line="240" w:lineRule="auto"/>
      </w:pPr>
      <w:r>
        <w:separator/>
      </w:r>
    </w:p>
  </w:endnote>
  <w:endnote w:type="continuationSeparator" w:id="0">
    <w:p w14:paraId="6CB163B3" w14:textId="77777777" w:rsidR="006B1AA2" w:rsidRDefault="006B1AA2">
      <w:pPr>
        <w:spacing w:after="0" w:line="240" w:lineRule="auto"/>
      </w:pPr>
      <w:r>
        <w:continuationSeparator/>
      </w:r>
    </w:p>
  </w:endnote>
  <w:endnote w:type="continuationNotice" w:id="1">
    <w:p w14:paraId="2378E083" w14:textId="77777777" w:rsidR="006B1AA2" w:rsidRDefault="006B1A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Lucida Grande">
    <w:altName w:val="Segoe UI"/>
    <w:charset w:val="00"/>
    <w:family w:val="auto"/>
    <w:pitch w:val="variable"/>
    <w:sig w:usb0="00000003" w:usb1="00000000" w:usb2="00000000" w:usb3="00000000" w:csb0="00000001" w:csb1="00000000"/>
  </w:font>
  <w:font w:name="Menlo Regular">
    <w:altName w:val="Lucida Consol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265D5" w14:textId="77777777" w:rsidR="00934ADD" w:rsidRPr="00CD5A6F" w:rsidRDefault="00B60119" w:rsidP="00C05258">
    <w:pPr>
      <w:pStyle w:val="Footer"/>
      <w:jc w:val="center"/>
    </w:pPr>
    <w:r>
      <w:fldChar w:fldCharType="begin" w:fldLock="1"/>
    </w:r>
    <w:r>
      <w:instrText xml:space="preserve"> DOCPROPERTY bjFooterEvenPageDocProperty \* MERGEFORMAT </w:instrText>
    </w:r>
    <w:r>
      <w:fldChar w:fldCharType="separate"/>
    </w:r>
    <w:r w:rsidR="00934ADD" w:rsidRPr="00CD5A6F">
      <w:rPr>
        <w:rFonts w:ascii="Times New Roman" w:hAnsi="Times New Roman" w:cs="Times New Roman"/>
        <w:color w:val="000000"/>
        <w:sz w:val="24"/>
      </w:rPr>
      <w:t>Internal Use Only</w:t>
    </w:r>
    <w:r>
      <w:rPr>
        <w:rFonts w:ascii="Times New Roman" w:hAnsi="Times New Roman" w:cs="Times New Roman"/>
        <w:color w:val="000000"/>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705" w:type="dxa"/>
      <w:tblInd w:w="-720" w:type="dxa"/>
      <w:tblLook w:val="04A0" w:firstRow="1" w:lastRow="0" w:firstColumn="1" w:lastColumn="0" w:noHBand="0" w:noVBand="1"/>
    </w:tblPr>
    <w:tblGrid>
      <w:gridCol w:w="2785"/>
      <w:gridCol w:w="7920"/>
    </w:tblGrid>
    <w:tr w:rsidR="00BD09B5" w14:paraId="3427AC74" w14:textId="77777777" w:rsidTr="00A20407">
      <w:tc>
        <w:tcPr>
          <w:tcW w:w="2785" w:type="dxa"/>
        </w:tcPr>
        <w:p w14:paraId="4C4C09F5" w14:textId="77777777" w:rsidR="00BD09B5" w:rsidRPr="00A86DA6" w:rsidRDefault="00BD09B5" w:rsidP="00BD09B5">
          <w:pPr>
            <w:rPr>
              <w:rFonts w:ascii="Calibri" w:hAnsi="Calibri" w:cs="Calibri"/>
              <w:color w:val="1F497D"/>
              <w:sz w:val="18"/>
            </w:rPr>
          </w:pPr>
          <w:r w:rsidRPr="00A86DA6">
            <w:rPr>
              <w:rFonts w:ascii="Calibri" w:hAnsi="Calibri" w:cs="Calibri"/>
              <w:color w:val="1F497D"/>
              <w:sz w:val="18"/>
            </w:rPr>
            <w:t>OMB Control Number: 1405-XXXX</w:t>
          </w:r>
        </w:p>
        <w:p w14:paraId="1C26E5F4" w14:textId="7F49356F" w:rsidR="00BD09B5" w:rsidRPr="00A86DA6" w:rsidRDefault="00BD09B5" w:rsidP="00BD09B5">
          <w:pPr>
            <w:rPr>
              <w:rFonts w:ascii="Calibri" w:hAnsi="Calibri" w:cs="Calibri"/>
              <w:color w:val="1F497D"/>
              <w:sz w:val="18"/>
            </w:rPr>
          </w:pPr>
          <w:r w:rsidRPr="00A86DA6">
            <w:rPr>
              <w:rFonts w:ascii="Calibri" w:hAnsi="Calibri" w:cs="Calibri"/>
              <w:color w:val="1F497D"/>
              <w:sz w:val="18"/>
            </w:rPr>
            <w:t>Burden Estimate:  </w:t>
          </w:r>
          <w:r>
            <w:rPr>
              <w:rFonts w:ascii="Calibri" w:hAnsi="Calibri" w:cs="Calibri"/>
              <w:color w:val="1F497D"/>
              <w:sz w:val="18"/>
            </w:rPr>
            <w:t>60</w:t>
          </w:r>
          <w:r w:rsidRPr="00A86DA6">
            <w:rPr>
              <w:rFonts w:ascii="Calibri" w:hAnsi="Calibri" w:cs="Calibri"/>
              <w:color w:val="1F497D"/>
              <w:sz w:val="18"/>
            </w:rPr>
            <w:t xml:space="preserve"> minutes</w:t>
          </w:r>
        </w:p>
        <w:p w14:paraId="1B509557" w14:textId="77777777" w:rsidR="00BD09B5" w:rsidRPr="00A86DA6" w:rsidRDefault="00BD09B5" w:rsidP="00BD09B5">
          <w:pPr>
            <w:rPr>
              <w:rFonts w:ascii="Calibri" w:hAnsi="Calibri" w:cs="Calibri"/>
              <w:color w:val="1F497D"/>
              <w:sz w:val="18"/>
            </w:rPr>
          </w:pPr>
          <w:r w:rsidRPr="00A86DA6">
            <w:rPr>
              <w:rFonts w:ascii="Calibri" w:hAnsi="Calibri" w:cs="Calibri"/>
              <w:color w:val="1F497D"/>
              <w:sz w:val="18"/>
            </w:rPr>
            <w:t>Expiration Date: XX-XX-XXXX</w:t>
          </w:r>
        </w:p>
      </w:tc>
      <w:tc>
        <w:tcPr>
          <w:tcW w:w="7920" w:type="dxa"/>
        </w:tcPr>
        <w:p w14:paraId="7D7DD9F5" w14:textId="77777777" w:rsidR="00BD09B5" w:rsidRPr="00A86DA6" w:rsidRDefault="00BD09B5" w:rsidP="00BD09B5">
          <w:pPr>
            <w:rPr>
              <w:rFonts w:ascii="Calibri" w:hAnsi="Calibri" w:cs="Calibri"/>
              <w:b/>
              <w:color w:val="1F497D"/>
              <w:sz w:val="18"/>
            </w:rPr>
          </w:pPr>
          <w:r w:rsidRPr="00A86DA6">
            <w:rPr>
              <w:rFonts w:ascii="Calibri" w:hAnsi="Calibri" w:cs="Calibri"/>
              <w:b/>
              <w:color w:val="1F497D"/>
              <w:sz w:val="18"/>
            </w:rPr>
            <w:t>PRA Statement</w:t>
          </w:r>
        </w:p>
        <w:p w14:paraId="601F8469" w14:textId="76F71295" w:rsidR="00BD09B5" w:rsidRPr="00A86DA6" w:rsidRDefault="00BD09B5" w:rsidP="00BD09B5">
          <w:pPr>
            <w:rPr>
              <w:rFonts w:ascii="Calibri" w:hAnsi="Calibri" w:cs="Calibri"/>
              <w:color w:val="1F497D"/>
              <w:sz w:val="18"/>
            </w:rPr>
          </w:pPr>
          <w:r w:rsidRPr="00A86DA6">
            <w:rPr>
              <w:rFonts w:ascii="Calibri" w:hAnsi="Calibri" w:cs="Calibri"/>
              <w:color w:val="1F497D"/>
              <w:sz w:val="18"/>
            </w:rPr>
            <w:t xml:space="preserve">Public reporting burden for this collection of information is estimated to average </w:t>
          </w:r>
          <w:r>
            <w:rPr>
              <w:rFonts w:ascii="Calibri" w:hAnsi="Calibri" w:cs="Calibri"/>
              <w:color w:val="1F497D"/>
              <w:sz w:val="18"/>
            </w:rPr>
            <w:t>60</w:t>
          </w:r>
          <w:r w:rsidRPr="00A86DA6">
            <w:rPr>
              <w:rFonts w:ascii="Calibri" w:hAnsi="Calibri" w:cs="Calibri"/>
              <w:color w:val="1F497D"/>
              <w:sz w:val="18"/>
            </w:rPr>
            <w:t xml:space="preserve">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w:t>
          </w:r>
          <w:r w:rsidR="00EC64FC" w:rsidRPr="00405E1C">
            <w:rPr>
              <w:rFonts w:ascii="Calibri" w:hAnsi="Calibri" w:cs="Calibri"/>
              <w:color w:val="1F497D"/>
              <w:sz w:val="18"/>
              <w:szCs w:val="18"/>
            </w:rPr>
            <w:t xml:space="preserve">, please send them to: </w:t>
          </w:r>
          <w:hyperlink r:id="rId1" w:history="1">
            <w:r w:rsidR="00EC64FC" w:rsidRPr="00405E1C">
              <w:rPr>
                <w:rStyle w:val="Hyperlink"/>
                <w:rFonts w:ascii="Calibri" w:hAnsi="Calibri" w:cs="Calibri"/>
                <w:color w:val="0C5EBA"/>
                <w:sz w:val="18"/>
                <w:szCs w:val="18"/>
                <w:shd w:val="clear" w:color="auto" w:fill="FFFFFF"/>
              </w:rPr>
              <w:t>ecaevaluation@state.gov</w:t>
            </w:r>
          </w:hyperlink>
          <w:r w:rsidR="00EC64FC">
            <w:rPr>
              <w:rFonts w:ascii="Calibri" w:hAnsi="Calibri" w:cs="Calibri"/>
              <w:sz w:val="18"/>
              <w:szCs w:val="18"/>
            </w:rPr>
            <w:t xml:space="preserve">. </w:t>
          </w:r>
        </w:p>
      </w:tc>
    </w:tr>
  </w:tbl>
  <w:p w14:paraId="73E6EE68" w14:textId="3375E12B" w:rsidR="00BD09B5" w:rsidRDefault="00BD09B5">
    <w:pPr>
      <w:pStyle w:val="Footer"/>
    </w:pPr>
  </w:p>
  <w:p w14:paraId="33617DB7" w14:textId="7CD1CD01" w:rsidR="00934ADD" w:rsidRPr="00A03D8F" w:rsidRDefault="00DF579B">
    <w:pPr>
      <w:pStyle w:val="Footer"/>
      <w:jc w:val="right"/>
      <w:rPr>
        <w:rFonts w:asciiTheme="majorHAnsi" w:hAnsiTheme="majorHAnsi"/>
      </w:rPr>
    </w:pPr>
    <w:r>
      <w:rPr>
        <w:rFonts w:asciiTheme="majorHAnsi" w:hAnsiTheme="majorHAnsi"/>
        <w:noProof/>
        <w:lang w:val="en-US"/>
      </w:rPr>
      <mc:AlternateContent>
        <mc:Choice Requires="wps">
          <w:drawing>
            <wp:anchor distT="0" distB="0" distL="114300" distR="114300" simplePos="0" relativeHeight="251659264" behindDoc="0" locked="0" layoutInCell="0" allowOverlap="1" wp14:anchorId="17B2971A" wp14:editId="1F7CEC9A">
              <wp:simplePos x="0" y="0"/>
              <wp:positionH relativeFrom="page">
                <wp:posOffset>0</wp:posOffset>
              </wp:positionH>
              <wp:positionV relativeFrom="page">
                <wp:posOffset>9601200</wp:posOffset>
              </wp:positionV>
              <wp:extent cx="7772400" cy="266700"/>
              <wp:effectExtent l="0" t="0" r="0" b="0"/>
              <wp:wrapNone/>
              <wp:docPr id="1" name="MSIPCM9472485d83088749c01e65d3" descr="{&quot;HashCode&quot;:5492287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957AC9" w14:textId="0E3B2309" w:rsidR="00DF579B" w:rsidRPr="00DF579B" w:rsidRDefault="00DF579B" w:rsidP="00DF579B">
                          <w:pPr>
                            <w:spacing w:after="0"/>
                            <w:jc w:val="center"/>
                            <w:rPr>
                              <w:rFonts w:ascii="Times New Roman" w:hAnsi="Times New Roman" w:cs="Times New Roman"/>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9472485d83088749c01e65d3" o:spid="_x0000_s1026" type="#_x0000_t202" alt="{&quot;HashCode&quot;:549228713,&quot;Height&quot;:792.0,&quot;Width&quot;:612.0,&quot;Placement&quot;:&quot;Footer&quot;,&quot;Index&quot;:&quot;Primary&quot;,&quot;Section&quot;:1,&quot;Top&quot;:0.0,&quot;Left&quot;:0.0}" style="position:absolute;left:0;text-align:left;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" o:allowincell="f" filled="f" stroked="f" strokeweight=".5pt">
              <v:textbox inset=",0,,0">
                <w:txbxContent>
                  <w:p w14:paraId="43957AC9" w14:textId="0E3B2309" w:rsidR="00DF579B" w:rsidRPr="00DF579B" w:rsidRDefault="00DF579B" w:rsidP="00DF579B">
                    <w:pPr>
                      <w:spacing w:after="0"/>
                      <w:jc w:val="center"/>
                      <w:rPr>
                        <w:rFonts w:ascii="Times New Roman" w:hAnsi="Times New Roman" w:cs="Times New Roman"/>
                        <w:color w:val="000000"/>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A7EC4" w14:textId="77777777" w:rsidR="00934ADD" w:rsidRDefault="00B60119" w:rsidP="00C05258">
    <w:pPr>
      <w:pStyle w:val="Footer"/>
      <w:jc w:val="center"/>
    </w:pPr>
    <w:r>
      <w:fldChar w:fldCharType="begin" w:fldLock="1"/>
    </w:r>
    <w:r>
      <w:instrText xml:space="preserve"> DOCPROPERTY bjFooterFirstPageDocProperty \* MERGEFORMAT </w:instrText>
    </w:r>
    <w:r>
      <w:fldChar w:fldCharType="separate"/>
    </w:r>
    <w:r w:rsidR="00934ADD" w:rsidRPr="00CD5A6F">
      <w:rPr>
        <w:rFonts w:ascii="Times New Roman" w:hAnsi="Times New Roman" w:cs="Times New Roman"/>
        <w:color w:val="000000"/>
        <w:sz w:val="24"/>
      </w:rPr>
      <w:t>Internal Use Only</w:t>
    </w:r>
    <w:r>
      <w:rPr>
        <w:rFonts w:ascii="Times New Roman" w:hAnsi="Times New Roman" w:cs="Times New Roman"/>
        <w:color w:val="000000"/>
        <w:sz w:val="24"/>
      </w:rPr>
      <w:fldChar w:fldCharType="end"/>
    </w:r>
  </w:p>
  <w:p w14:paraId="47EE0ACE" w14:textId="77777777" w:rsidR="00934ADD" w:rsidRDefault="00934ADD">
    <w:pPr>
      <w:pStyle w:val="Footer"/>
    </w:pPr>
    <w:r>
      <w:t>Local disclaimer and copyright statements go here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FCF1A" w14:textId="77777777" w:rsidR="006B1AA2" w:rsidRDefault="006B1AA2">
      <w:pPr>
        <w:spacing w:after="0" w:line="240" w:lineRule="auto"/>
      </w:pPr>
      <w:r>
        <w:separator/>
      </w:r>
    </w:p>
  </w:footnote>
  <w:footnote w:type="continuationSeparator" w:id="0">
    <w:p w14:paraId="058049CB" w14:textId="77777777" w:rsidR="006B1AA2" w:rsidRDefault="006B1AA2">
      <w:pPr>
        <w:spacing w:after="0" w:line="240" w:lineRule="auto"/>
      </w:pPr>
      <w:r>
        <w:continuationSeparator/>
      </w:r>
    </w:p>
  </w:footnote>
  <w:footnote w:type="continuationNotice" w:id="1">
    <w:p w14:paraId="72AB65C4" w14:textId="77777777" w:rsidR="006B1AA2" w:rsidRDefault="006B1AA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margin" w:tblpY="1248"/>
      <w:tblOverlap w:val="never"/>
      <w:tblW w:w="5000" w:type="pct"/>
      <w:tblBorders>
        <w:top w:val="single" w:sz="6" w:space="0" w:color="44546A" w:themeColor="text2"/>
        <w:left w:val="single" w:sz="6" w:space="0" w:color="44546A" w:themeColor="text2"/>
      </w:tblBorders>
      <w:tblLayout w:type="fixed"/>
      <w:tblCellMar>
        <w:left w:w="227" w:type="dxa"/>
        <w:right w:w="0" w:type="dxa"/>
      </w:tblCellMar>
      <w:tblLook w:val="04A0" w:firstRow="1" w:lastRow="0" w:firstColumn="1" w:lastColumn="0" w:noHBand="0" w:noVBand="1"/>
    </w:tblPr>
    <w:tblGrid>
      <w:gridCol w:w="9587"/>
    </w:tblGrid>
    <w:tr w:rsidR="00934ADD" w14:paraId="01ACDC65" w14:textId="77777777">
      <w:trPr>
        <w:trHeight w:hRule="exact" w:val="227"/>
      </w:trPr>
      <w:tc>
        <w:tcPr>
          <w:tcW w:w="5000" w:type="pct"/>
          <w:tcBorders>
            <w:top w:val="single" w:sz="6" w:space="0" w:color="0070C0"/>
            <w:left w:val="single" w:sz="6" w:space="0" w:color="0070C0"/>
          </w:tcBorders>
        </w:tcPr>
        <w:p w14:paraId="1A607673" w14:textId="77777777" w:rsidR="00934ADD" w:rsidRDefault="00934ADD">
          <w:pPr>
            <w:rPr>
              <w:sz w:val="14"/>
              <w:szCs w:val="14"/>
            </w:rPr>
          </w:pPr>
        </w:p>
      </w:tc>
    </w:tr>
  </w:tbl>
  <w:p w14:paraId="5F8FAE29" w14:textId="77777777" w:rsidR="00934ADD" w:rsidRPr="00996C48" w:rsidRDefault="00934ADD" w:rsidP="00C05258">
    <w:pPr>
      <w:pStyle w:val="Header"/>
      <w:jc w:val="right"/>
      <w:rPr>
        <w:rFonts w:cstheme="minorHAnsi"/>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margin" w:tblpY="1248"/>
      <w:tblOverlap w:val="never"/>
      <w:tblW w:w="5000" w:type="pct"/>
      <w:tblBorders>
        <w:top w:val="single" w:sz="6" w:space="0" w:color="44546A" w:themeColor="text2"/>
        <w:left w:val="single" w:sz="6" w:space="0" w:color="44546A" w:themeColor="text2"/>
      </w:tblBorders>
      <w:tblLayout w:type="fixed"/>
      <w:tblCellMar>
        <w:left w:w="227" w:type="dxa"/>
        <w:right w:w="0" w:type="dxa"/>
      </w:tblCellMar>
      <w:tblLook w:val="04A0" w:firstRow="1" w:lastRow="0" w:firstColumn="1" w:lastColumn="0" w:noHBand="0" w:noVBand="1"/>
    </w:tblPr>
    <w:tblGrid>
      <w:gridCol w:w="9587"/>
    </w:tblGrid>
    <w:tr w:rsidR="00934ADD" w14:paraId="0F6F41BF" w14:textId="77777777">
      <w:trPr>
        <w:trHeight w:hRule="exact" w:val="227"/>
      </w:trPr>
      <w:tc>
        <w:tcPr>
          <w:tcW w:w="5000" w:type="pct"/>
        </w:tcPr>
        <w:p w14:paraId="0734CB7D" w14:textId="77777777" w:rsidR="00934ADD" w:rsidRDefault="00934ADD">
          <w:pPr>
            <w:rPr>
              <w:sz w:val="14"/>
              <w:szCs w:val="14"/>
            </w:rPr>
          </w:pPr>
        </w:p>
      </w:tc>
    </w:tr>
  </w:tbl>
  <w:p w14:paraId="3A39ECDE" w14:textId="77777777" w:rsidR="00934ADD" w:rsidRDefault="00934ADD">
    <w:pPr>
      <w:pStyle w:val="Header"/>
    </w:pPr>
    <w:r>
      <w:t>Header goes here</w:t>
    </w:r>
    <w:r>
      <w:ptab w:relativeTo="margin" w:alignment="center" w:leader="none"/>
    </w:r>
    <w:r>
      <w:ptab w:relativeTo="margin" w:alignment="right" w:leader="none"/>
    </w: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A59"/>
    <w:multiLevelType w:val="hybridMultilevel"/>
    <w:tmpl w:val="E550EF22"/>
    <w:lvl w:ilvl="0" w:tplc="04090001">
      <w:start w:val="1"/>
      <w:numFmt w:val="bullet"/>
      <w:lvlText w:val=""/>
      <w:lvlJc w:val="left"/>
      <w:pPr>
        <w:ind w:left="366" w:hanging="360"/>
      </w:pPr>
      <w:rPr>
        <w:rFonts w:ascii="Symbol" w:hAnsi="Symbol" w:hint="default"/>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1">
    <w:nsid w:val="06603F36"/>
    <w:multiLevelType w:val="hybridMultilevel"/>
    <w:tmpl w:val="730C3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72F12"/>
    <w:multiLevelType w:val="hybridMultilevel"/>
    <w:tmpl w:val="46F6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0E4606"/>
    <w:multiLevelType w:val="hybridMultilevel"/>
    <w:tmpl w:val="31D63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93D7E62"/>
    <w:multiLevelType w:val="hybridMultilevel"/>
    <w:tmpl w:val="A548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482D0A"/>
    <w:multiLevelType w:val="hybridMultilevel"/>
    <w:tmpl w:val="0A16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F84466"/>
    <w:multiLevelType w:val="hybridMultilevel"/>
    <w:tmpl w:val="A2949B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D8B630C"/>
    <w:multiLevelType w:val="hybridMultilevel"/>
    <w:tmpl w:val="3524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143E73"/>
    <w:multiLevelType w:val="hybridMultilevel"/>
    <w:tmpl w:val="134A4D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7750FC"/>
    <w:multiLevelType w:val="hybridMultilevel"/>
    <w:tmpl w:val="51466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2E04F4"/>
    <w:multiLevelType w:val="hybridMultilevel"/>
    <w:tmpl w:val="8E8C2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265255"/>
    <w:multiLevelType w:val="hybridMultilevel"/>
    <w:tmpl w:val="85FEF8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F462B3"/>
    <w:multiLevelType w:val="hybridMultilevel"/>
    <w:tmpl w:val="58CA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CC3573"/>
    <w:multiLevelType w:val="hybridMultilevel"/>
    <w:tmpl w:val="90FEE3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1E26C92"/>
    <w:multiLevelType w:val="hybridMultilevel"/>
    <w:tmpl w:val="4BA6A0E0"/>
    <w:lvl w:ilvl="0" w:tplc="04090011">
      <w:start w:val="1"/>
      <w:numFmt w:val="decimal"/>
      <w:lvlText w:val="%1)"/>
      <w:lvlJc w:val="left"/>
      <w:pPr>
        <w:ind w:left="726" w:hanging="360"/>
      </w:p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5">
    <w:nsid w:val="69B21FFF"/>
    <w:multiLevelType w:val="hybridMultilevel"/>
    <w:tmpl w:val="7E667B8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BA31DAB"/>
    <w:multiLevelType w:val="hybridMultilevel"/>
    <w:tmpl w:val="198A1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B84668"/>
    <w:multiLevelType w:val="hybridMultilevel"/>
    <w:tmpl w:val="75D62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141AEB"/>
    <w:multiLevelType w:val="hybridMultilevel"/>
    <w:tmpl w:val="CE46FF0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17A346D"/>
    <w:multiLevelType w:val="hybridMultilevel"/>
    <w:tmpl w:val="EA2C4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5C7304A"/>
    <w:multiLevelType w:val="hybridMultilevel"/>
    <w:tmpl w:val="6C86B29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76B0D99"/>
    <w:multiLevelType w:val="hybridMultilevel"/>
    <w:tmpl w:val="ACBC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F50B51"/>
    <w:multiLevelType w:val="hybridMultilevel"/>
    <w:tmpl w:val="C7A6B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2"/>
  </w:num>
  <w:num w:numId="4">
    <w:abstractNumId w:val="21"/>
  </w:num>
  <w:num w:numId="5">
    <w:abstractNumId w:val="11"/>
  </w:num>
  <w:num w:numId="6">
    <w:abstractNumId w:val="5"/>
  </w:num>
  <w:num w:numId="7">
    <w:abstractNumId w:val="7"/>
  </w:num>
  <w:num w:numId="8">
    <w:abstractNumId w:val="15"/>
  </w:num>
  <w:num w:numId="9">
    <w:abstractNumId w:val="18"/>
  </w:num>
  <w:num w:numId="10">
    <w:abstractNumId w:val="2"/>
  </w:num>
  <w:num w:numId="11">
    <w:abstractNumId w:val="19"/>
  </w:num>
  <w:num w:numId="12">
    <w:abstractNumId w:val="0"/>
  </w:num>
  <w:num w:numId="13">
    <w:abstractNumId w:val="17"/>
  </w:num>
  <w:num w:numId="14">
    <w:abstractNumId w:val="22"/>
  </w:num>
  <w:num w:numId="15">
    <w:abstractNumId w:val="16"/>
  </w:num>
  <w:num w:numId="16">
    <w:abstractNumId w:val="10"/>
  </w:num>
  <w:num w:numId="17">
    <w:abstractNumId w:val="9"/>
  </w:num>
  <w:num w:numId="18">
    <w:abstractNumId w:val="1"/>
  </w:num>
  <w:num w:numId="19">
    <w:abstractNumId w:val="4"/>
  </w:num>
  <w:num w:numId="20">
    <w:abstractNumId w:val="6"/>
  </w:num>
  <w:num w:numId="21">
    <w:abstractNumId w:val="13"/>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341"/>
    <w:rsid w:val="00005B10"/>
    <w:rsid w:val="0001060A"/>
    <w:rsid w:val="00013CFF"/>
    <w:rsid w:val="00013FB3"/>
    <w:rsid w:val="000161B3"/>
    <w:rsid w:val="00024B50"/>
    <w:rsid w:val="00027FFC"/>
    <w:rsid w:val="00033B57"/>
    <w:rsid w:val="000366BE"/>
    <w:rsid w:val="0003695E"/>
    <w:rsid w:val="00040F83"/>
    <w:rsid w:val="00051AEB"/>
    <w:rsid w:val="00052491"/>
    <w:rsid w:val="00054B5D"/>
    <w:rsid w:val="00056C3F"/>
    <w:rsid w:val="00063A9F"/>
    <w:rsid w:val="00067AD6"/>
    <w:rsid w:val="00073027"/>
    <w:rsid w:val="0007637D"/>
    <w:rsid w:val="0007645A"/>
    <w:rsid w:val="00076E7A"/>
    <w:rsid w:val="00083BA3"/>
    <w:rsid w:val="00084530"/>
    <w:rsid w:val="0009022F"/>
    <w:rsid w:val="00091E19"/>
    <w:rsid w:val="000A39B7"/>
    <w:rsid w:val="000A5A1C"/>
    <w:rsid w:val="000B63EE"/>
    <w:rsid w:val="000D0FA4"/>
    <w:rsid w:val="000D3441"/>
    <w:rsid w:val="000D5D39"/>
    <w:rsid w:val="000D6C5E"/>
    <w:rsid w:val="000E0611"/>
    <w:rsid w:val="000E10AD"/>
    <w:rsid w:val="000E3A70"/>
    <w:rsid w:val="000F50F5"/>
    <w:rsid w:val="00104A62"/>
    <w:rsid w:val="00104F63"/>
    <w:rsid w:val="0011260F"/>
    <w:rsid w:val="0011664F"/>
    <w:rsid w:val="00120AB3"/>
    <w:rsid w:val="001240EA"/>
    <w:rsid w:val="0012700B"/>
    <w:rsid w:val="00134D07"/>
    <w:rsid w:val="0013523B"/>
    <w:rsid w:val="0014249D"/>
    <w:rsid w:val="001446F8"/>
    <w:rsid w:val="00155977"/>
    <w:rsid w:val="00171DBD"/>
    <w:rsid w:val="00173AF2"/>
    <w:rsid w:val="00181DFD"/>
    <w:rsid w:val="00194F7B"/>
    <w:rsid w:val="00195A41"/>
    <w:rsid w:val="001A5AB5"/>
    <w:rsid w:val="001A6516"/>
    <w:rsid w:val="001A7552"/>
    <w:rsid w:val="001B3EC0"/>
    <w:rsid w:val="001C1615"/>
    <w:rsid w:val="001C2BCC"/>
    <w:rsid w:val="001D2B89"/>
    <w:rsid w:val="001D39EE"/>
    <w:rsid w:val="001E2BA5"/>
    <w:rsid w:val="001E5D86"/>
    <w:rsid w:val="001E5F2E"/>
    <w:rsid w:val="001F30DD"/>
    <w:rsid w:val="001F32CB"/>
    <w:rsid w:val="001F7427"/>
    <w:rsid w:val="00204AA8"/>
    <w:rsid w:val="00216EF8"/>
    <w:rsid w:val="00224C3F"/>
    <w:rsid w:val="00225DA4"/>
    <w:rsid w:val="00226FB4"/>
    <w:rsid w:val="00227FC1"/>
    <w:rsid w:val="0023711B"/>
    <w:rsid w:val="00245440"/>
    <w:rsid w:val="0025179B"/>
    <w:rsid w:val="00257008"/>
    <w:rsid w:val="0026198C"/>
    <w:rsid w:val="00270924"/>
    <w:rsid w:val="00270E05"/>
    <w:rsid w:val="0027286D"/>
    <w:rsid w:val="00280C69"/>
    <w:rsid w:val="002845A3"/>
    <w:rsid w:val="00285945"/>
    <w:rsid w:val="00285B70"/>
    <w:rsid w:val="002873C3"/>
    <w:rsid w:val="00292F8B"/>
    <w:rsid w:val="002978C1"/>
    <w:rsid w:val="002A0043"/>
    <w:rsid w:val="002A2611"/>
    <w:rsid w:val="002A49F0"/>
    <w:rsid w:val="002A5DDB"/>
    <w:rsid w:val="002C1361"/>
    <w:rsid w:val="002C2A81"/>
    <w:rsid w:val="002C2FB7"/>
    <w:rsid w:val="002D12C0"/>
    <w:rsid w:val="002D28B4"/>
    <w:rsid w:val="002D3218"/>
    <w:rsid w:val="002D682F"/>
    <w:rsid w:val="002E0A43"/>
    <w:rsid w:val="002E2AE5"/>
    <w:rsid w:val="002E626A"/>
    <w:rsid w:val="002F7483"/>
    <w:rsid w:val="0032602A"/>
    <w:rsid w:val="0033167D"/>
    <w:rsid w:val="003329DD"/>
    <w:rsid w:val="003329DE"/>
    <w:rsid w:val="00333483"/>
    <w:rsid w:val="003343CC"/>
    <w:rsid w:val="003357CB"/>
    <w:rsid w:val="00340658"/>
    <w:rsid w:val="00347587"/>
    <w:rsid w:val="00347B67"/>
    <w:rsid w:val="0037056E"/>
    <w:rsid w:val="003716AE"/>
    <w:rsid w:val="003740C0"/>
    <w:rsid w:val="0037571C"/>
    <w:rsid w:val="00380343"/>
    <w:rsid w:val="00384A08"/>
    <w:rsid w:val="00385165"/>
    <w:rsid w:val="00385F08"/>
    <w:rsid w:val="003900BC"/>
    <w:rsid w:val="00394051"/>
    <w:rsid w:val="003A2401"/>
    <w:rsid w:val="003A3632"/>
    <w:rsid w:val="003A3DD4"/>
    <w:rsid w:val="003B4D39"/>
    <w:rsid w:val="003B6570"/>
    <w:rsid w:val="003C19AE"/>
    <w:rsid w:val="003C4675"/>
    <w:rsid w:val="003D3C60"/>
    <w:rsid w:val="003D6D2F"/>
    <w:rsid w:val="003D7DBA"/>
    <w:rsid w:val="003E0559"/>
    <w:rsid w:val="003E0835"/>
    <w:rsid w:val="003E1995"/>
    <w:rsid w:val="003E46D6"/>
    <w:rsid w:val="003E49EF"/>
    <w:rsid w:val="003F2D02"/>
    <w:rsid w:val="003F4820"/>
    <w:rsid w:val="00402491"/>
    <w:rsid w:val="004072D4"/>
    <w:rsid w:val="0041333E"/>
    <w:rsid w:val="00416F3B"/>
    <w:rsid w:val="00443344"/>
    <w:rsid w:val="00450A47"/>
    <w:rsid w:val="004518A1"/>
    <w:rsid w:val="004544C1"/>
    <w:rsid w:val="0047379E"/>
    <w:rsid w:val="00474D42"/>
    <w:rsid w:val="004822F9"/>
    <w:rsid w:val="00485834"/>
    <w:rsid w:val="00485EA4"/>
    <w:rsid w:val="00491D93"/>
    <w:rsid w:val="004931D8"/>
    <w:rsid w:val="00493793"/>
    <w:rsid w:val="00495810"/>
    <w:rsid w:val="004A4A79"/>
    <w:rsid w:val="004A58EA"/>
    <w:rsid w:val="004A67CE"/>
    <w:rsid w:val="004B1341"/>
    <w:rsid w:val="004C177D"/>
    <w:rsid w:val="004C54F3"/>
    <w:rsid w:val="004D32F2"/>
    <w:rsid w:val="004F4EDC"/>
    <w:rsid w:val="00510E2F"/>
    <w:rsid w:val="0051650B"/>
    <w:rsid w:val="00517775"/>
    <w:rsid w:val="00522AF3"/>
    <w:rsid w:val="0052315B"/>
    <w:rsid w:val="0054165D"/>
    <w:rsid w:val="00561578"/>
    <w:rsid w:val="00567CE8"/>
    <w:rsid w:val="00567F16"/>
    <w:rsid w:val="00576628"/>
    <w:rsid w:val="005772B9"/>
    <w:rsid w:val="005814FE"/>
    <w:rsid w:val="00585A07"/>
    <w:rsid w:val="00587700"/>
    <w:rsid w:val="005917C8"/>
    <w:rsid w:val="005A4BF0"/>
    <w:rsid w:val="005B4C32"/>
    <w:rsid w:val="005B643B"/>
    <w:rsid w:val="005E0ECE"/>
    <w:rsid w:val="005E3286"/>
    <w:rsid w:val="005E671F"/>
    <w:rsid w:val="005F2D9A"/>
    <w:rsid w:val="005F4EC3"/>
    <w:rsid w:val="0061027A"/>
    <w:rsid w:val="00610D82"/>
    <w:rsid w:val="00613024"/>
    <w:rsid w:val="006153F7"/>
    <w:rsid w:val="00615659"/>
    <w:rsid w:val="00623A47"/>
    <w:rsid w:val="00624681"/>
    <w:rsid w:val="0062639C"/>
    <w:rsid w:val="00631503"/>
    <w:rsid w:val="00634E72"/>
    <w:rsid w:val="0063516D"/>
    <w:rsid w:val="00635842"/>
    <w:rsid w:val="00637A6B"/>
    <w:rsid w:val="00641BF8"/>
    <w:rsid w:val="00664E46"/>
    <w:rsid w:val="0067178B"/>
    <w:rsid w:val="00676240"/>
    <w:rsid w:val="00677600"/>
    <w:rsid w:val="00677EAF"/>
    <w:rsid w:val="0068532B"/>
    <w:rsid w:val="0068660D"/>
    <w:rsid w:val="00686794"/>
    <w:rsid w:val="0069387C"/>
    <w:rsid w:val="006A03CE"/>
    <w:rsid w:val="006A0C03"/>
    <w:rsid w:val="006B02F7"/>
    <w:rsid w:val="006B1AA2"/>
    <w:rsid w:val="006B53D0"/>
    <w:rsid w:val="006B6E90"/>
    <w:rsid w:val="006C174D"/>
    <w:rsid w:val="006C2B67"/>
    <w:rsid w:val="006D2B1E"/>
    <w:rsid w:val="006D661C"/>
    <w:rsid w:val="006D6CCE"/>
    <w:rsid w:val="006E1897"/>
    <w:rsid w:val="00706F8C"/>
    <w:rsid w:val="00725CCA"/>
    <w:rsid w:val="0073221D"/>
    <w:rsid w:val="00741A0B"/>
    <w:rsid w:val="00744BA6"/>
    <w:rsid w:val="00750EA5"/>
    <w:rsid w:val="00750F50"/>
    <w:rsid w:val="0075577C"/>
    <w:rsid w:val="00763257"/>
    <w:rsid w:val="00764E19"/>
    <w:rsid w:val="00770619"/>
    <w:rsid w:val="00775214"/>
    <w:rsid w:val="00777E79"/>
    <w:rsid w:val="0079001E"/>
    <w:rsid w:val="00797013"/>
    <w:rsid w:val="00797ACC"/>
    <w:rsid w:val="007A36D5"/>
    <w:rsid w:val="007A3AE2"/>
    <w:rsid w:val="007A5730"/>
    <w:rsid w:val="007B538F"/>
    <w:rsid w:val="007B5AF8"/>
    <w:rsid w:val="007C02F4"/>
    <w:rsid w:val="007C3DDF"/>
    <w:rsid w:val="007C49AA"/>
    <w:rsid w:val="007D016A"/>
    <w:rsid w:val="007D2BAF"/>
    <w:rsid w:val="007D76D0"/>
    <w:rsid w:val="007D7D6F"/>
    <w:rsid w:val="007E1ADA"/>
    <w:rsid w:val="007E2A49"/>
    <w:rsid w:val="007E64AC"/>
    <w:rsid w:val="007F2D70"/>
    <w:rsid w:val="00804C98"/>
    <w:rsid w:val="008107E0"/>
    <w:rsid w:val="008123ED"/>
    <w:rsid w:val="00812FF5"/>
    <w:rsid w:val="0082025F"/>
    <w:rsid w:val="00837A42"/>
    <w:rsid w:val="00837FED"/>
    <w:rsid w:val="00850334"/>
    <w:rsid w:val="008506DB"/>
    <w:rsid w:val="008552BD"/>
    <w:rsid w:val="0086502D"/>
    <w:rsid w:val="00880EBE"/>
    <w:rsid w:val="00890FC0"/>
    <w:rsid w:val="00894385"/>
    <w:rsid w:val="008A21A0"/>
    <w:rsid w:val="008C0077"/>
    <w:rsid w:val="008C45A0"/>
    <w:rsid w:val="008C465B"/>
    <w:rsid w:val="008C5A79"/>
    <w:rsid w:val="008D13B0"/>
    <w:rsid w:val="008D2299"/>
    <w:rsid w:val="008D70D9"/>
    <w:rsid w:val="008E1C96"/>
    <w:rsid w:val="008F1D1C"/>
    <w:rsid w:val="008F3A2D"/>
    <w:rsid w:val="008F46B9"/>
    <w:rsid w:val="008F476C"/>
    <w:rsid w:val="00905FD7"/>
    <w:rsid w:val="00917365"/>
    <w:rsid w:val="00925FBC"/>
    <w:rsid w:val="00926768"/>
    <w:rsid w:val="00927AB0"/>
    <w:rsid w:val="0093446D"/>
    <w:rsid w:val="00934ADD"/>
    <w:rsid w:val="0093504C"/>
    <w:rsid w:val="00940403"/>
    <w:rsid w:val="00951E29"/>
    <w:rsid w:val="009530A4"/>
    <w:rsid w:val="00953484"/>
    <w:rsid w:val="0096391D"/>
    <w:rsid w:val="00967BB4"/>
    <w:rsid w:val="009704A3"/>
    <w:rsid w:val="009729BB"/>
    <w:rsid w:val="0097331D"/>
    <w:rsid w:val="0097446E"/>
    <w:rsid w:val="00977401"/>
    <w:rsid w:val="009916DB"/>
    <w:rsid w:val="00994FFE"/>
    <w:rsid w:val="009960FA"/>
    <w:rsid w:val="009A7113"/>
    <w:rsid w:val="009B3784"/>
    <w:rsid w:val="009B4148"/>
    <w:rsid w:val="009B4B34"/>
    <w:rsid w:val="009C22CB"/>
    <w:rsid w:val="009C69CC"/>
    <w:rsid w:val="009D6004"/>
    <w:rsid w:val="009E2074"/>
    <w:rsid w:val="009E26D7"/>
    <w:rsid w:val="009E4F53"/>
    <w:rsid w:val="009F1C1A"/>
    <w:rsid w:val="009F7D08"/>
    <w:rsid w:val="00A117BB"/>
    <w:rsid w:val="00A12232"/>
    <w:rsid w:val="00A134BC"/>
    <w:rsid w:val="00A149EC"/>
    <w:rsid w:val="00A23468"/>
    <w:rsid w:val="00A2516B"/>
    <w:rsid w:val="00A31603"/>
    <w:rsid w:val="00A321B9"/>
    <w:rsid w:val="00A44808"/>
    <w:rsid w:val="00A46235"/>
    <w:rsid w:val="00A5394A"/>
    <w:rsid w:val="00A61A76"/>
    <w:rsid w:val="00A62FFA"/>
    <w:rsid w:val="00A70106"/>
    <w:rsid w:val="00A702F0"/>
    <w:rsid w:val="00A74C4D"/>
    <w:rsid w:val="00A83465"/>
    <w:rsid w:val="00A85226"/>
    <w:rsid w:val="00A87E1B"/>
    <w:rsid w:val="00A9283A"/>
    <w:rsid w:val="00AA352B"/>
    <w:rsid w:val="00AB0DB0"/>
    <w:rsid w:val="00AB274C"/>
    <w:rsid w:val="00AB731B"/>
    <w:rsid w:val="00AC0057"/>
    <w:rsid w:val="00AC03F1"/>
    <w:rsid w:val="00AC4F92"/>
    <w:rsid w:val="00AC6871"/>
    <w:rsid w:val="00AC7B0F"/>
    <w:rsid w:val="00AD6A2D"/>
    <w:rsid w:val="00AE5E38"/>
    <w:rsid w:val="00B01BC8"/>
    <w:rsid w:val="00B02F72"/>
    <w:rsid w:val="00B0385D"/>
    <w:rsid w:val="00B12842"/>
    <w:rsid w:val="00B12B21"/>
    <w:rsid w:val="00B1334F"/>
    <w:rsid w:val="00B22100"/>
    <w:rsid w:val="00B257FF"/>
    <w:rsid w:val="00B26E90"/>
    <w:rsid w:val="00B2783D"/>
    <w:rsid w:val="00B316C1"/>
    <w:rsid w:val="00B31AF5"/>
    <w:rsid w:val="00B32B90"/>
    <w:rsid w:val="00B33BBF"/>
    <w:rsid w:val="00B33FF6"/>
    <w:rsid w:val="00B37E23"/>
    <w:rsid w:val="00B42EA1"/>
    <w:rsid w:val="00B5300E"/>
    <w:rsid w:val="00B55FF1"/>
    <w:rsid w:val="00B60119"/>
    <w:rsid w:val="00B60E56"/>
    <w:rsid w:val="00B633DA"/>
    <w:rsid w:val="00B65341"/>
    <w:rsid w:val="00B71337"/>
    <w:rsid w:val="00B721DB"/>
    <w:rsid w:val="00B772B5"/>
    <w:rsid w:val="00B77C21"/>
    <w:rsid w:val="00B85ADA"/>
    <w:rsid w:val="00B90701"/>
    <w:rsid w:val="00BA3CC6"/>
    <w:rsid w:val="00BB2868"/>
    <w:rsid w:val="00BB3DE8"/>
    <w:rsid w:val="00BC1786"/>
    <w:rsid w:val="00BC23F2"/>
    <w:rsid w:val="00BC2D29"/>
    <w:rsid w:val="00BD0780"/>
    <w:rsid w:val="00BD09B5"/>
    <w:rsid w:val="00BE20C0"/>
    <w:rsid w:val="00BE350E"/>
    <w:rsid w:val="00BE386A"/>
    <w:rsid w:val="00BE56AA"/>
    <w:rsid w:val="00C022EA"/>
    <w:rsid w:val="00C05035"/>
    <w:rsid w:val="00C05258"/>
    <w:rsid w:val="00C06774"/>
    <w:rsid w:val="00C06F35"/>
    <w:rsid w:val="00C1131B"/>
    <w:rsid w:val="00C11FB2"/>
    <w:rsid w:val="00C27D09"/>
    <w:rsid w:val="00C3092E"/>
    <w:rsid w:val="00C33D0F"/>
    <w:rsid w:val="00C3412E"/>
    <w:rsid w:val="00C43A4C"/>
    <w:rsid w:val="00C44204"/>
    <w:rsid w:val="00C4489E"/>
    <w:rsid w:val="00C47BFC"/>
    <w:rsid w:val="00C54F03"/>
    <w:rsid w:val="00C5645F"/>
    <w:rsid w:val="00C57C8C"/>
    <w:rsid w:val="00C605BF"/>
    <w:rsid w:val="00C61D69"/>
    <w:rsid w:val="00C70B0D"/>
    <w:rsid w:val="00C7389E"/>
    <w:rsid w:val="00C757AB"/>
    <w:rsid w:val="00C7701F"/>
    <w:rsid w:val="00C84797"/>
    <w:rsid w:val="00C91177"/>
    <w:rsid w:val="00C9558F"/>
    <w:rsid w:val="00CA694C"/>
    <w:rsid w:val="00CB0822"/>
    <w:rsid w:val="00CB19F7"/>
    <w:rsid w:val="00CB23F2"/>
    <w:rsid w:val="00CB3585"/>
    <w:rsid w:val="00CB77C2"/>
    <w:rsid w:val="00CC11EA"/>
    <w:rsid w:val="00CC62BE"/>
    <w:rsid w:val="00CD0B9A"/>
    <w:rsid w:val="00CD2684"/>
    <w:rsid w:val="00CD4B5B"/>
    <w:rsid w:val="00CE38C9"/>
    <w:rsid w:val="00CE7E4C"/>
    <w:rsid w:val="00CF0E04"/>
    <w:rsid w:val="00CF3157"/>
    <w:rsid w:val="00CF6770"/>
    <w:rsid w:val="00CF778D"/>
    <w:rsid w:val="00D126DE"/>
    <w:rsid w:val="00D171D7"/>
    <w:rsid w:val="00D17673"/>
    <w:rsid w:val="00D20CFD"/>
    <w:rsid w:val="00D309B4"/>
    <w:rsid w:val="00D30E5F"/>
    <w:rsid w:val="00D33549"/>
    <w:rsid w:val="00D37312"/>
    <w:rsid w:val="00D41D5E"/>
    <w:rsid w:val="00D43E3D"/>
    <w:rsid w:val="00D47C97"/>
    <w:rsid w:val="00D61A55"/>
    <w:rsid w:val="00D6262C"/>
    <w:rsid w:val="00D634B4"/>
    <w:rsid w:val="00D6522C"/>
    <w:rsid w:val="00D67C64"/>
    <w:rsid w:val="00D72A33"/>
    <w:rsid w:val="00D746DE"/>
    <w:rsid w:val="00D753CE"/>
    <w:rsid w:val="00D75EF6"/>
    <w:rsid w:val="00D7622B"/>
    <w:rsid w:val="00D8574B"/>
    <w:rsid w:val="00D92279"/>
    <w:rsid w:val="00D92485"/>
    <w:rsid w:val="00D950EA"/>
    <w:rsid w:val="00D9670D"/>
    <w:rsid w:val="00D96845"/>
    <w:rsid w:val="00D96F5B"/>
    <w:rsid w:val="00DA27D8"/>
    <w:rsid w:val="00DB02BA"/>
    <w:rsid w:val="00DC16A8"/>
    <w:rsid w:val="00DC2B7B"/>
    <w:rsid w:val="00DD487B"/>
    <w:rsid w:val="00DD5F56"/>
    <w:rsid w:val="00DF579B"/>
    <w:rsid w:val="00DF7DA9"/>
    <w:rsid w:val="00E01CF0"/>
    <w:rsid w:val="00E07A31"/>
    <w:rsid w:val="00E13222"/>
    <w:rsid w:val="00E1582B"/>
    <w:rsid w:val="00E21B93"/>
    <w:rsid w:val="00E22A4B"/>
    <w:rsid w:val="00E24D11"/>
    <w:rsid w:val="00E27CA4"/>
    <w:rsid w:val="00E33236"/>
    <w:rsid w:val="00E41CF5"/>
    <w:rsid w:val="00E44114"/>
    <w:rsid w:val="00E47036"/>
    <w:rsid w:val="00E4795A"/>
    <w:rsid w:val="00E51B9C"/>
    <w:rsid w:val="00E57484"/>
    <w:rsid w:val="00E63691"/>
    <w:rsid w:val="00E6675D"/>
    <w:rsid w:val="00E6680C"/>
    <w:rsid w:val="00E66F86"/>
    <w:rsid w:val="00E70157"/>
    <w:rsid w:val="00E73D41"/>
    <w:rsid w:val="00E74F39"/>
    <w:rsid w:val="00E80168"/>
    <w:rsid w:val="00E80A4A"/>
    <w:rsid w:val="00E82AC7"/>
    <w:rsid w:val="00E83B96"/>
    <w:rsid w:val="00E87F94"/>
    <w:rsid w:val="00E90606"/>
    <w:rsid w:val="00E963B3"/>
    <w:rsid w:val="00EA0209"/>
    <w:rsid w:val="00EB609A"/>
    <w:rsid w:val="00EB7997"/>
    <w:rsid w:val="00EC2C3F"/>
    <w:rsid w:val="00EC5B00"/>
    <w:rsid w:val="00EC63DB"/>
    <w:rsid w:val="00EC64FC"/>
    <w:rsid w:val="00ED04B6"/>
    <w:rsid w:val="00ED35FA"/>
    <w:rsid w:val="00EE4EA0"/>
    <w:rsid w:val="00EF0E1B"/>
    <w:rsid w:val="00F04DCF"/>
    <w:rsid w:val="00F06569"/>
    <w:rsid w:val="00F06BAC"/>
    <w:rsid w:val="00F10067"/>
    <w:rsid w:val="00F16D93"/>
    <w:rsid w:val="00F24007"/>
    <w:rsid w:val="00F34F35"/>
    <w:rsid w:val="00F57B16"/>
    <w:rsid w:val="00F62098"/>
    <w:rsid w:val="00F63AF1"/>
    <w:rsid w:val="00F719B1"/>
    <w:rsid w:val="00F72AF4"/>
    <w:rsid w:val="00F74E7D"/>
    <w:rsid w:val="00F807BB"/>
    <w:rsid w:val="00F83B3D"/>
    <w:rsid w:val="00F90B6A"/>
    <w:rsid w:val="00F92751"/>
    <w:rsid w:val="00F93E22"/>
    <w:rsid w:val="00F94B55"/>
    <w:rsid w:val="00FB0780"/>
    <w:rsid w:val="00FB2C67"/>
    <w:rsid w:val="00FD064A"/>
    <w:rsid w:val="00FD3B3C"/>
    <w:rsid w:val="00FD708A"/>
    <w:rsid w:val="00FD7FF8"/>
    <w:rsid w:val="00FE5141"/>
    <w:rsid w:val="00FE5FDB"/>
    <w:rsid w:val="00FE6E60"/>
    <w:rsid w:val="00FF70CC"/>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C3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B65341"/>
    <w:pPr>
      <w:spacing w:after="240" w:line="240" w:lineRule="atLeast"/>
    </w:pPr>
    <w:rPr>
      <w:rFonts w:ascii="Georgia" w:hAnsi="Georgia"/>
      <w:sz w:val="20"/>
      <w:szCs w:val="20"/>
      <w:lang w:val="en-GB" w:bidi="ar-SA"/>
    </w:rPr>
  </w:style>
  <w:style w:type="paragraph" w:styleId="Heading4">
    <w:name w:val="heading 4"/>
    <w:basedOn w:val="Normal"/>
    <w:next w:val="BodyText"/>
    <w:link w:val="Heading4Char"/>
    <w:uiPriority w:val="4"/>
    <w:unhideWhenUsed/>
    <w:qFormat/>
    <w:rsid w:val="00B65341"/>
    <w:pPr>
      <w:keepNext/>
      <w:keepLines/>
      <w:spacing w:line="240" w:lineRule="auto"/>
      <w:outlineLvl w:val="3"/>
    </w:pPr>
    <w:rPr>
      <w:rFonts w:asciiTheme="majorHAnsi" w:eastAsiaTheme="majorEastAsia" w:hAnsiTheme="majorHAnsi" w:cstheme="majorBidi"/>
      <w:bCs/>
      <w:i/>
      <w:iCs/>
      <w:color w:val="44546A"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4"/>
    <w:rsid w:val="00B65341"/>
    <w:rPr>
      <w:rFonts w:asciiTheme="majorHAnsi" w:eastAsiaTheme="majorEastAsia" w:hAnsiTheme="majorHAnsi" w:cstheme="majorBidi"/>
      <w:bCs/>
      <w:i/>
      <w:iCs/>
      <w:color w:val="44546A" w:themeColor="text2"/>
      <w:sz w:val="28"/>
      <w:szCs w:val="28"/>
      <w:lang w:val="en-GB" w:bidi="ar-SA"/>
    </w:rPr>
  </w:style>
  <w:style w:type="paragraph" w:styleId="BodyText">
    <w:name w:val="Body Text"/>
    <w:basedOn w:val="Normal"/>
    <w:link w:val="BodyTextChar"/>
    <w:unhideWhenUsed/>
    <w:qFormat/>
    <w:rsid w:val="00B65341"/>
  </w:style>
  <w:style w:type="character" w:customStyle="1" w:styleId="BodyTextChar">
    <w:name w:val="Body Text Char"/>
    <w:basedOn w:val="DefaultParagraphFont"/>
    <w:link w:val="BodyText"/>
    <w:rsid w:val="00B65341"/>
    <w:rPr>
      <w:rFonts w:ascii="Georgia" w:hAnsi="Georgia"/>
      <w:sz w:val="20"/>
      <w:szCs w:val="20"/>
      <w:lang w:val="en-GB" w:bidi="ar-SA"/>
    </w:rPr>
  </w:style>
  <w:style w:type="paragraph" w:styleId="Header">
    <w:name w:val="header"/>
    <w:basedOn w:val="Normal"/>
    <w:link w:val="HeaderChar"/>
    <w:uiPriority w:val="99"/>
    <w:unhideWhenUsed/>
    <w:qFormat/>
    <w:rsid w:val="00B65341"/>
    <w:pPr>
      <w:spacing w:after="0" w:line="240" w:lineRule="auto"/>
    </w:pPr>
    <w:rPr>
      <w:rFonts w:asciiTheme="minorHAnsi" w:hAnsiTheme="minorHAnsi"/>
      <w:sz w:val="16"/>
    </w:rPr>
  </w:style>
  <w:style w:type="character" w:customStyle="1" w:styleId="HeaderChar">
    <w:name w:val="Header Char"/>
    <w:basedOn w:val="DefaultParagraphFont"/>
    <w:link w:val="Header"/>
    <w:uiPriority w:val="99"/>
    <w:rsid w:val="00B65341"/>
    <w:rPr>
      <w:sz w:val="16"/>
      <w:szCs w:val="20"/>
      <w:lang w:val="en-GB" w:bidi="ar-SA"/>
    </w:rPr>
  </w:style>
  <w:style w:type="paragraph" w:styleId="Footer">
    <w:name w:val="footer"/>
    <w:aliases w:val="|| Footer"/>
    <w:basedOn w:val="Normal"/>
    <w:link w:val="FooterChar"/>
    <w:uiPriority w:val="99"/>
    <w:unhideWhenUsed/>
    <w:rsid w:val="00B65341"/>
    <w:pPr>
      <w:spacing w:after="0" w:line="240" w:lineRule="auto"/>
    </w:pPr>
    <w:rPr>
      <w:rFonts w:asciiTheme="minorHAnsi" w:hAnsiTheme="minorHAnsi"/>
      <w:sz w:val="19"/>
    </w:rPr>
  </w:style>
  <w:style w:type="character" w:customStyle="1" w:styleId="FooterChar">
    <w:name w:val="Footer Char"/>
    <w:aliases w:val="|| Footer Char"/>
    <w:basedOn w:val="DefaultParagraphFont"/>
    <w:link w:val="Footer"/>
    <w:uiPriority w:val="99"/>
    <w:rsid w:val="00B65341"/>
    <w:rPr>
      <w:sz w:val="19"/>
      <w:szCs w:val="20"/>
      <w:lang w:val="en-GB" w:bidi="ar-SA"/>
    </w:rPr>
  </w:style>
  <w:style w:type="table" w:customStyle="1" w:styleId="PwCTableText">
    <w:name w:val="PwC Table Text"/>
    <w:basedOn w:val="TableNormal"/>
    <w:uiPriority w:val="99"/>
    <w:qFormat/>
    <w:rsid w:val="00B65341"/>
    <w:pPr>
      <w:spacing w:before="60" w:after="60"/>
    </w:pPr>
    <w:rPr>
      <w:rFonts w:ascii="Georgia" w:hAnsi="Georgia"/>
      <w:sz w:val="20"/>
      <w:szCs w:val="20"/>
      <w:lang w:val="en-GB" w:bidi="ar-SA"/>
    </w:rPr>
    <w:tblPr>
      <w:tblStyleRowBandSize w:val="1"/>
      <w:tblBorders>
        <w:insideH w:val="dotted" w:sz="4" w:space="0" w:color="44546A" w:themeColor="text2"/>
      </w:tblBorders>
    </w:tblPr>
    <w:tblStylePr w:type="firstRow">
      <w:rPr>
        <w:b/>
      </w:rPr>
      <w:tblPr/>
      <w:tcPr>
        <w:tcBorders>
          <w:top w:val="single" w:sz="6" w:space="0" w:color="44546A" w:themeColor="text2"/>
          <w:bottom w:val="single" w:sz="6" w:space="0" w:color="44546A" w:themeColor="text2"/>
        </w:tcBorders>
      </w:tcPr>
    </w:tblStylePr>
    <w:tblStylePr w:type="lastRow">
      <w:rPr>
        <w:b/>
      </w:rPr>
      <w:tblPr/>
      <w:tcPr>
        <w:tcBorders>
          <w:top w:val="single" w:sz="6" w:space="0" w:color="44546A" w:themeColor="text2"/>
          <w:bottom w:val="single" w:sz="6" w:space="0" w:color="44546A" w:themeColor="text2"/>
        </w:tcBorders>
      </w:tcPr>
    </w:tblStylePr>
    <w:tblStylePr w:type="band1Horz">
      <w:tblPr/>
      <w:tcPr>
        <w:tcBorders>
          <w:bottom w:val="nil"/>
        </w:tcBorders>
      </w:tcPr>
    </w:tblStylePr>
  </w:style>
  <w:style w:type="paragraph" w:styleId="CommentText">
    <w:name w:val="annotation text"/>
    <w:basedOn w:val="Normal"/>
    <w:link w:val="CommentTextChar"/>
    <w:uiPriority w:val="99"/>
    <w:unhideWhenUsed/>
    <w:rsid w:val="00B65341"/>
    <w:pPr>
      <w:spacing w:line="240" w:lineRule="auto"/>
    </w:pPr>
  </w:style>
  <w:style w:type="character" w:customStyle="1" w:styleId="CommentTextChar">
    <w:name w:val="Comment Text Char"/>
    <w:basedOn w:val="DefaultParagraphFont"/>
    <w:link w:val="CommentText"/>
    <w:uiPriority w:val="99"/>
    <w:rsid w:val="00B65341"/>
    <w:rPr>
      <w:rFonts w:ascii="Georgia" w:hAnsi="Georgia"/>
      <w:sz w:val="20"/>
      <w:szCs w:val="20"/>
      <w:lang w:val="en-GB" w:bidi="ar-SA"/>
    </w:rPr>
  </w:style>
  <w:style w:type="paragraph" w:styleId="ListParagraph">
    <w:name w:val="List Paragraph"/>
    <w:basedOn w:val="Normal"/>
    <w:uiPriority w:val="34"/>
    <w:qFormat/>
    <w:rsid w:val="00B65341"/>
    <w:pPr>
      <w:ind w:left="720"/>
      <w:contextualSpacing/>
    </w:pPr>
  </w:style>
  <w:style w:type="character" w:styleId="CommentReference">
    <w:name w:val="annotation reference"/>
    <w:basedOn w:val="DefaultParagraphFont"/>
    <w:uiPriority w:val="99"/>
    <w:semiHidden/>
    <w:unhideWhenUsed/>
    <w:rsid w:val="00C05258"/>
    <w:rPr>
      <w:sz w:val="18"/>
      <w:szCs w:val="18"/>
    </w:rPr>
  </w:style>
  <w:style w:type="paragraph" w:styleId="CommentSubject">
    <w:name w:val="annotation subject"/>
    <w:basedOn w:val="CommentText"/>
    <w:next w:val="CommentText"/>
    <w:link w:val="CommentSubjectChar"/>
    <w:uiPriority w:val="99"/>
    <w:semiHidden/>
    <w:unhideWhenUsed/>
    <w:rsid w:val="00C05258"/>
    <w:rPr>
      <w:b/>
      <w:bCs/>
    </w:rPr>
  </w:style>
  <w:style w:type="character" w:customStyle="1" w:styleId="CommentSubjectChar">
    <w:name w:val="Comment Subject Char"/>
    <w:basedOn w:val="CommentTextChar"/>
    <w:link w:val="CommentSubject"/>
    <w:uiPriority w:val="99"/>
    <w:semiHidden/>
    <w:rsid w:val="00C05258"/>
    <w:rPr>
      <w:rFonts w:ascii="Georgia" w:hAnsi="Georgia"/>
      <w:b/>
      <w:bCs/>
      <w:sz w:val="20"/>
      <w:szCs w:val="20"/>
      <w:lang w:val="en-GB" w:bidi="ar-SA"/>
    </w:rPr>
  </w:style>
  <w:style w:type="paragraph" w:styleId="BalloonText">
    <w:name w:val="Balloon Text"/>
    <w:basedOn w:val="Normal"/>
    <w:link w:val="BalloonTextChar"/>
    <w:uiPriority w:val="99"/>
    <w:semiHidden/>
    <w:unhideWhenUsed/>
    <w:rsid w:val="00C0525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05258"/>
    <w:rPr>
      <w:rFonts w:ascii="Lucida Grande" w:hAnsi="Lucida Grande"/>
      <w:sz w:val="18"/>
      <w:szCs w:val="18"/>
      <w:lang w:val="en-GB" w:bidi="ar-SA"/>
    </w:rPr>
  </w:style>
  <w:style w:type="character" w:styleId="Hyperlink">
    <w:name w:val="Hyperlink"/>
    <w:basedOn w:val="DefaultParagraphFont"/>
    <w:uiPriority w:val="99"/>
    <w:unhideWhenUsed/>
    <w:rsid w:val="00E83B96"/>
    <w:rPr>
      <w:color w:val="0563C1" w:themeColor="hyperlink"/>
      <w:u w:val="single"/>
    </w:rPr>
  </w:style>
  <w:style w:type="paragraph" w:styleId="Revision">
    <w:name w:val="Revision"/>
    <w:hidden/>
    <w:uiPriority w:val="99"/>
    <w:semiHidden/>
    <w:rsid w:val="00750F50"/>
    <w:rPr>
      <w:rFonts w:ascii="Georgia" w:hAnsi="Georgia"/>
      <w:sz w:val="20"/>
      <w:szCs w:val="20"/>
      <w:lang w:val="en-GB" w:bidi="ar-SA"/>
    </w:rPr>
  </w:style>
  <w:style w:type="table" w:customStyle="1" w:styleId="GridTable2-Accent11">
    <w:name w:val="Grid Table 2 - Accent 11"/>
    <w:basedOn w:val="TableNormal"/>
    <w:uiPriority w:val="47"/>
    <w:rsid w:val="0033167D"/>
    <w:rPr>
      <w:sz w:val="22"/>
      <w:szCs w:val="22"/>
      <w:lang w:bidi="ar-SA"/>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GHBodytext">
    <w:name w:val="GH_Bodytext"/>
    <w:basedOn w:val="Normal"/>
    <w:link w:val="GHBodytextChar"/>
    <w:qFormat/>
    <w:rsid w:val="00B1334F"/>
    <w:pPr>
      <w:spacing w:after="120" w:line="240" w:lineRule="auto"/>
    </w:pPr>
    <w:rPr>
      <w:rFonts w:ascii="Arial" w:eastAsia="Times New Roman" w:hAnsi="Arial" w:cs="Times New Roman"/>
      <w:sz w:val="24"/>
      <w:szCs w:val="24"/>
      <w:lang w:val="en-US"/>
    </w:rPr>
  </w:style>
  <w:style w:type="character" w:customStyle="1" w:styleId="GHBodytextChar">
    <w:name w:val="GH_Bodytext Char"/>
    <w:basedOn w:val="DefaultParagraphFont"/>
    <w:link w:val="GHBodytext"/>
    <w:locked/>
    <w:rsid w:val="00B1334F"/>
    <w:rPr>
      <w:rFonts w:ascii="Arial" w:eastAsia="Times New Roman" w:hAnsi="Arial" w:cs="Times New Roman"/>
      <w:lang w:bidi="ar-SA"/>
    </w:rPr>
  </w:style>
  <w:style w:type="character" w:styleId="FollowedHyperlink">
    <w:name w:val="FollowedHyperlink"/>
    <w:basedOn w:val="DefaultParagraphFont"/>
    <w:uiPriority w:val="99"/>
    <w:semiHidden/>
    <w:unhideWhenUsed/>
    <w:rsid w:val="00A87E1B"/>
    <w:rPr>
      <w:color w:val="954F72" w:themeColor="followedHyperlink"/>
      <w:u w:val="single"/>
    </w:rPr>
  </w:style>
  <w:style w:type="table" w:styleId="TableGrid">
    <w:name w:val="Table Grid"/>
    <w:basedOn w:val="TableNormal"/>
    <w:uiPriority w:val="39"/>
    <w:rsid w:val="00894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B65341"/>
    <w:pPr>
      <w:spacing w:after="240" w:line="240" w:lineRule="atLeast"/>
    </w:pPr>
    <w:rPr>
      <w:rFonts w:ascii="Georgia" w:hAnsi="Georgia"/>
      <w:sz w:val="20"/>
      <w:szCs w:val="20"/>
      <w:lang w:val="en-GB" w:bidi="ar-SA"/>
    </w:rPr>
  </w:style>
  <w:style w:type="paragraph" w:styleId="Heading4">
    <w:name w:val="heading 4"/>
    <w:basedOn w:val="Normal"/>
    <w:next w:val="BodyText"/>
    <w:link w:val="Heading4Char"/>
    <w:uiPriority w:val="4"/>
    <w:unhideWhenUsed/>
    <w:qFormat/>
    <w:rsid w:val="00B65341"/>
    <w:pPr>
      <w:keepNext/>
      <w:keepLines/>
      <w:spacing w:line="240" w:lineRule="auto"/>
      <w:outlineLvl w:val="3"/>
    </w:pPr>
    <w:rPr>
      <w:rFonts w:asciiTheme="majorHAnsi" w:eastAsiaTheme="majorEastAsia" w:hAnsiTheme="majorHAnsi" w:cstheme="majorBidi"/>
      <w:bCs/>
      <w:i/>
      <w:iCs/>
      <w:color w:val="44546A"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4"/>
    <w:rsid w:val="00B65341"/>
    <w:rPr>
      <w:rFonts w:asciiTheme="majorHAnsi" w:eastAsiaTheme="majorEastAsia" w:hAnsiTheme="majorHAnsi" w:cstheme="majorBidi"/>
      <w:bCs/>
      <w:i/>
      <w:iCs/>
      <w:color w:val="44546A" w:themeColor="text2"/>
      <w:sz w:val="28"/>
      <w:szCs w:val="28"/>
      <w:lang w:val="en-GB" w:bidi="ar-SA"/>
    </w:rPr>
  </w:style>
  <w:style w:type="paragraph" w:styleId="BodyText">
    <w:name w:val="Body Text"/>
    <w:basedOn w:val="Normal"/>
    <w:link w:val="BodyTextChar"/>
    <w:unhideWhenUsed/>
    <w:qFormat/>
    <w:rsid w:val="00B65341"/>
  </w:style>
  <w:style w:type="character" w:customStyle="1" w:styleId="BodyTextChar">
    <w:name w:val="Body Text Char"/>
    <w:basedOn w:val="DefaultParagraphFont"/>
    <w:link w:val="BodyText"/>
    <w:rsid w:val="00B65341"/>
    <w:rPr>
      <w:rFonts w:ascii="Georgia" w:hAnsi="Georgia"/>
      <w:sz w:val="20"/>
      <w:szCs w:val="20"/>
      <w:lang w:val="en-GB" w:bidi="ar-SA"/>
    </w:rPr>
  </w:style>
  <w:style w:type="paragraph" w:styleId="Header">
    <w:name w:val="header"/>
    <w:basedOn w:val="Normal"/>
    <w:link w:val="HeaderChar"/>
    <w:uiPriority w:val="99"/>
    <w:unhideWhenUsed/>
    <w:qFormat/>
    <w:rsid w:val="00B65341"/>
    <w:pPr>
      <w:spacing w:after="0" w:line="240" w:lineRule="auto"/>
    </w:pPr>
    <w:rPr>
      <w:rFonts w:asciiTheme="minorHAnsi" w:hAnsiTheme="minorHAnsi"/>
      <w:sz w:val="16"/>
    </w:rPr>
  </w:style>
  <w:style w:type="character" w:customStyle="1" w:styleId="HeaderChar">
    <w:name w:val="Header Char"/>
    <w:basedOn w:val="DefaultParagraphFont"/>
    <w:link w:val="Header"/>
    <w:uiPriority w:val="99"/>
    <w:rsid w:val="00B65341"/>
    <w:rPr>
      <w:sz w:val="16"/>
      <w:szCs w:val="20"/>
      <w:lang w:val="en-GB" w:bidi="ar-SA"/>
    </w:rPr>
  </w:style>
  <w:style w:type="paragraph" w:styleId="Footer">
    <w:name w:val="footer"/>
    <w:aliases w:val="|| Footer"/>
    <w:basedOn w:val="Normal"/>
    <w:link w:val="FooterChar"/>
    <w:uiPriority w:val="99"/>
    <w:unhideWhenUsed/>
    <w:rsid w:val="00B65341"/>
    <w:pPr>
      <w:spacing w:after="0" w:line="240" w:lineRule="auto"/>
    </w:pPr>
    <w:rPr>
      <w:rFonts w:asciiTheme="minorHAnsi" w:hAnsiTheme="minorHAnsi"/>
      <w:sz w:val="19"/>
    </w:rPr>
  </w:style>
  <w:style w:type="character" w:customStyle="1" w:styleId="FooterChar">
    <w:name w:val="Footer Char"/>
    <w:aliases w:val="|| Footer Char"/>
    <w:basedOn w:val="DefaultParagraphFont"/>
    <w:link w:val="Footer"/>
    <w:uiPriority w:val="99"/>
    <w:rsid w:val="00B65341"/>
    <w:rPr>
      <w:sz w:val="19"/>
      <w:szCs w:val="20"/>
      <w:lang w:val="en-GB" w:bidi="ar-SA"/>
    </w:rPr>
  </w:style>
  <w:style w:type="table" w:customStyle="1" w:styleId="PwCTableText">
    <w:name w:val="PwC Table Text"/>
    <w:basedOn w:val="TableNormal"/>
    <w:uiPriority w:val="99"/>
    <w:qFormat/>
    <w:rsid w:val="00B65341"/>
    <w:pPr>
      <w:spacing w:before="60" w:after="60"/>
    </w:pPr>
    <w:rPr>
      <w:rFonts w:ascii="Georgia" w:hAnsi="Georgia"/>
      <w:sz w:val="20"/>
      <w:szCs w:val="20"/>
      <w:lang w:val="en-GB" w:bidi="ar-SA"/>
    </w:rPr>
    <w:tblPr>
      <w:tblStyleRowBandSize w:val="1"/>
      <w:tblBorders>
        <w:insideH w:val="dotted" w:sz="4" w:space="0" w:color="44546A" w:themeColor="text2"/>
      </w:tblBorders>
    </w:tblPr>
    <w:tblStylePr w:type="firstRow">
      <w:rPr>
        <w:b/>
      </w:rPr>
      <w:tblPr/>
      <w:tcPr>
        <w:tcBorders>
          <w:top w:val="single" w:sz="6" w:space="0" w:color="44546A" w:themeColor="text2"/>
          <w:bottom w:val="single" w:sz="6" w:space="0" w:color="44546A" w:themeColor="text2"/>
        </w:tcBorders>
      </w:tcPr>
    </w:tblStylePr>
    <w:tblStylePr w:type="lastRow">
      <w:rPr>
        <w:b/>
      </w:rPr>
      <w:tblPr/>
      <w:tcPr>
        <w:tcBorders>
          <w:top w:val="single" w:sz="6" w:space="0" w:color="44546A" w:themeColor="text2"/>
          <w:bottom w:val="single" w:sz="6" w:space="0" w:color="44546A" w:themeColor="text2"/>
        </w:tcBorders>
      </w:tcPr>
    </w:tblStylePr>
    <w:tblStylePr w:type="band1Horz">
      <w:tblPr/>
      <w:tcPr>
        <w:tcBorders>
          <w:bottom w:val="nil"/>
        </w:tcBorders>
      </w:tcPr>
    </w:tblStylePr>
  </w:style>
  <w:style w:type="paragraph" w:styleId="CommentText">
    <w:name w:val="annotation text"/>
    <w:basedOn w:val="Normal"/>
    <w:link w:val="CommentTextChar"/>
    <w:uiPriority w:val="99"/>
    <w:unhideWhenUsed/>
    <w:rsid w:val="00B65341"/>
    <w:pPr>
      <w:spacing w:line="240" w:lineRule="auto"/>
    </w:pPr>
  </w:style>
  <w:style w:type="character" w:customStyle="1" w:styleId="CommentTextChar">
    <w:name w:val="Comment Text Char"/>
    <w:basedOn w:val="DefaultParagraphFont"/>
    <w:link w:val="CommentText"/>
    <w:uiPriority w:val="99"/>
    <w:rsid w:val="00B65341"/>
    <w:rPr>
      <w:rFonts w:ascii="Georgia" w:hAnsi="Georgia"/>
      <w:sz w:val="20"/>
      <w:szCs w:val="20"/>
      <w:lang w:val="en-GB" w:bidi="ar-SA"/>
    </w:rPr>
  </w:style>
  <w:style w:type="paragraph" w:styleId="ListParagraph">
    <w:name w:val="List Paragraph"/>
    <w:basedOn w:val="Normal"/>
    <w:uiPriority w:val="34"/>
    <w:qFormat/>
    <w:rsid w:val="00B65341"/>
    <w:pPr>
      <w:ind w:left="720"/>
      <w:contextualSpacing/>
    </w:pPr>
  </w:style>
  <w:style w:type="character" w:styleId="CommentReference">
    <w:name w:val="annotation reference"/>
    <w:basedOn w:val="DefaultParagraphFont"/>
    <w:uiPriority w:val="99"/>
    <w:semiHidden/>
    <w:unhideWhenUsed/>
    <w:rsid w:val="00C05258"/>
    <w:rPr>
      <w:sz w:val="18"/>
      <w:szCs w:val="18"/>
    </w:rPr>
  </w:style>
  <w:style w:type="paragraph" w:styleId="CommentSubject">
    <w:name w:val="annotation subject"/>
    <w:basedOn w:val="CommentText"/>
    <w:next w:val="CommentText"/>
    <w:link w:val="CommentSubjectChar"/>
    <w:uiPriority w:val="99"/>
    <w:semiHidden/>
    <w:unhideWhenUsed/>
    <w:rsid w:val="00C05258"/>
    <w:rPr>
      <w:b/>
      <w:bCs/>
    </w:rPr>
  </w:style>
  <w:style w:type="character" w:customStyle="1" w:styleId="CommentSubjectChar">
    <w:name w:val="Comment Subject Char"/>
    <w:basedOn w:val="CommentTextChar"/>
    <w:link w:val="CommentSubject"/>
    <w:uiPriority w:val="99"/>
    <w:semiHidden/>
    <w:rsid w:val="00C05258"/>
    <w:rPr>
      <w:rFonts w:ascii="Georgia" w:hAnsi="Georgia"/>
      <w:b/>
      <w:bCs/>
      <w:sz w:val="20"/>
      <w:szCs w:val="20"/>
      <w:lang w:val="en-GB" w:bidi="ar-SA"/>
    </w:rPr>
  </w:style>
  <w:style w:type="paragraph" w:styleId="BalloonText">
    <w:name w:val="Balloon Text"/>
    <w:basedOn w:val="Normal"/>
    <w:link w:val="BalloonTextChar"/>
    <w:uiPriority w:val="99"/>
    <w:semiHidden/>
    <w:unhideWhenUsed/>
    <w:rsid w:val="00C0525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05258"/>
    <w:rPr>
      <w:rFonts w:ascii="Lucida Grande" w:hAnsi="Lucida Grande"/>
      <w:sz w:val="18"/>
      <w:szCs w:val="18"/>
      <w:lang w:val="en-GB" w:bidi="ar-SA"/>
    </w:rPr>
  </w:style>
  <w:style w:type="character" w:styleId="Hyperlink">
    <w:name w:val="Hyperlink"/>
    <w:basedOn w:val="DefaultParagraphFont"/>
    <w:uiPriority w:val="99"/>
    <w:unhideWhenUsed/>
    <w:rsid w:val="00E83B96"/>
    <w:rPr>
      <w:color w:val="0563C1" w:themeColor="hyperlink"/>
      <w:u w:val="single"/>
    </w:rPr>
  </w:style>
  <w:style w:type="paragraph" w:styleId="Revision">
    <w:name w:val="Revision"/>
    <w:hidden/>
    <w:uiPriority w:val="99"/>
    <w:semiHidden/>
    <w:rsid w:val="00750F50"/>
    <w:rPr>
      <w:rFonts w:ascii="Georgia" w:hAnsi="Georgia"/>
      <w:sz w:val="20"/>
      <w:szCs w:val="20"/>
      <w:lang w:val="en-GB" w:bidi="ar-SA"/>
    </w:rPr>
  </w:style>
  <w:style w:type="table" w:customStyle="1" w:styleId="GridTable2-Accent11">
    <w:name w:val="Grid Table 2 - Accent 11"/>
    <w:basedOn w:val="TableNormal"/>
    <w:uiPriority w:val="47"/>
    <w:rsid w:val="0033167D"/>
    <w:rPr>
      <w:sz w:val="22"/>
      <w:szCs w:val="22"/>
      <w:lang w:bidi="ar-SA"/>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GHBodytext">
    <w:name w:val="GH_Bodytext"/>
    <w:basedOn w:val="Normal"/>
    <w:link w:val="GHBodytextChar"/>
    <w:qFormat/>
    <w:rsid w:val="00B1334F"/>
    <w:pPr>
      <w:spacing w:after="120" w:line="240" w:lineRule="auto"/>
    </w:pPr>
    <w:rPr>
      <w:rFonts w:ascii="Arial" w:eastAsia="Times New Roman" w:hAnsi="Arial" w:cs="Times New Roman"/>
      <w:sz w:val="24"/>
      <w:szCs w:val="24"/>
      <w:lang w:val="en-US"/>
    </w:rPr>
  </w:style>
  <w:style w:type="character" w:customStyle="1" w:styleId="GHBodytextChar">
    <w:name w:val="GH_Bodytext Char"/>
    <w:basedOn w:val="DefaultParagraphFont"/>
    <w:link w:val="GHBodytext"/>
    <w:locked/>
    <w:rsid w:val="00B1334F"/>
    <w:rPr>
      <w:rFonts w:ascii="Arial" w:eastAsia="Times New Roman" w:hAnsi="Arial" w:cs="Times New Roman"/>
      <w:lang w:bidi="ar-SA"/>
    </w:rPr>
  </w:style>
  <w:style w:type="character" w:styleId="FollowedHyperlink">
    <w:name w:val="FollowedHyperlink"/>
    <w:basedOn w:val="DefaultParagraphFont"/>
    <w:uiPriority w:val="99"/>
    <w:semiHidden/>
    <w:unhideWhenUsed/>
    <w:rsid w:val="00A87E1B"/>
    <w:rPr>
      <w:color w:val="954F72" w:themeColor="followedHyperlink"/>
      <w:u w:val="single"/>
    </w:rPr>
  </w:style>
  <w:style w:type="table" w:styleId="TableGrid">
    <w:name w:val="Table Grid"/>
    <w:basedOn w:val="TableNormal"/>
    <w:uiPriority w:val="39"/>
    <w:rsid w:val="00894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093487">
      <w:bodyDiv w:val="1"/>
      <w:marLeft w:val="0"/>
      <w:marRight w:val="0"/>
      <w:marTop w:val="0"/>
      <w:marBottom w:val="0"/>
      <w:divBdr>
        <w:top w:val="none" w:sz="0" w:space="0" w:color="auto"/>
        <w:left w:val="none" w:sz="0" w:space="0" w:color="auto"/>
        <w:bottom w:val="none" w:sz="0" w:space="0" w:color="auto"/>
        <w:right w:val="none" w:sz="0" w:space="0" w:color="auto"/>
      </w:divBdr>
    </w:div>
    <w:div w:id="109231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lowshipevaluation@guidehouse.com"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ecaevaluation@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2876</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Teas</dc:creator>
  <cp:keywords/>
  <dc:description/>
  <cp:lastModifiedBy>SYSTEM</cp:lastModifiedBy>
  <cp:revision>2</cp:revision>
  <cp:lastPrinted>2019-02-15T19:50:00Z</cp:lastPrinted>
  <dcterms:created xsi:type="dcterms:W3CDTF">2019-11-21T20:35:00Z</dcterms:created>
  <dcterms:modified xsi:type="dcterms:W3CDTF">2019-11-21T20:35:00Z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EhounouMS@state.gov</vt:lpwstr>
  </property>
  <property fmtid="{D5CDD505-2E9C-101B-9397-08002B2CF9AE}" pid="5" name="MSIP_Label_1665d9ee-429a-4d5f-97cc-cfb56e044a6e_SetDate">
    <vt:lpwstr>2019-10-16T19:28:44.6111987Z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1b56105c-4c94-453f-8831-e5146d4edcc4</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