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429" w:rsidP="00240F41" w:rsidRDefault="00502429" w14:paraId="3ABEFFDE" w14:textId="77777777"/>
    <w:p w:rsidR="00240F41" w:rsidP="00240F41" w:rsidRDefault="00240F41" w14:paraId="3ABEFFDF" w14:textId="77777777">
      <w:pPr>
        <w:rPr>
          <w:b/>
        </w:rPr>
      </w:pPr>
      <w:r>
        <w:rPr>
          <w:b/>
        </w:rPr>
        <w:t>Study Refusal:</w:t>
      </w:r>
    </w:p>
    <w:p w:rsidR="00240F41" w:rsidP="00240F41" w:rsidRDefault="00240F41" w14:paraId="3ABEFFE0" w14:textId="77777777">
      <w:pPr>
        <w:rPr>
          <w:b/>
        </w:rPr>
      </w:pPr>
    </w:p>
    <w:p w:rsidR="00240F41" w:rsidP="00240F41" w:rsidRDefault="00240F41" w14:paraId="3ABEFFE1" w14:textId="632C4872">
      <w:r>
        <w:t xml:space="preserve">Dear [Name], we are sorry to hear that you no longer wish to participate in the </w:t>
      </w:r>
      <w:r w:rsidR="00DA409D">
        <w:t>Feeding My Baby and Me Study</w:t>
      </w:r>
      <w:r>
        <w:t>.  We will not be contacting you any further to complete surveys.  If you change your mind before [CHILD NAME] turns two, you can still go ahead participate and receive money for the surveys you complete.  Please let us know by calling us at [TOLL FREE NUMBER] or emailing us at [STUDY EMAIL ADDRESS].</w:t>
      </w:r>
    </w:p>
    <w:p w:rsidR="00240F41" w:rsidP="00240F41" w:rsidRDefault="00240F41" w14:paraId="3ABEFFE2" w14:textId="77777777"/>
    <w:p w:rsidR="00240F41" w:rsidP="00240F41" w:rsidRDefault="00240F41" w14:paraId="3ABEFFE3" w14:textId="77777777">
      <w:pPr>
        <w:rPr>
          <w:b/>
        </w:rPr>
      </w:pPr>
      <w:r>
        <w:rPr>
          <w:b/>
        </w:rPr>
        <w:t>Study Release:</w:t>
      </w:r>
    </w:p>
    <w:p w:rsidR="00240F41" w:rsidP="00240F41" w:rsidRDefault="00240F41" w14:paraId="3ABEFFE4" w14:textId="77777777">
      <w:pPr>
        <w:rPr>
          <w:b/>
        </w:rPr>
      </w:pPr>
    </w:p>
    <w:p w:rsidRPr="00240F41" w:rsidR="00240F41" w:rsidP="00240F41" w:rsidRDefault="00240F41" w14:paraId="3ABEFFE5" w14:textId="144FE3B0">
      <w:r>
        <w:t xml:space="preserve">Dear [NAME], we are sorry that you did not get a chance to complete your prenatal survey for </w:t>
      </w:r>
      <w:r w:rsidR="00DA409D">
        <w:t>Feeding My Baby and Me Study</w:t>
      </w:r>
      <w:bookmarkStart w:name="_GoBack" w:id="0"/>
      <w:bookmarkEnd w:id="0"/>
      <w:r>
        <w:t xml:space="preserve"> by the last date.  As you know when you joined the study, your enrollment in the study is final only after you complete the first survey before your baby is born.  We regret to let you know that we </w:t>
      </w:r>
      <w:r w:rsidR="00312119">
        <w:t>are releasing</w:t>
      </w:r>
      <w:r>
        <w:t xml:space="preserve"> you from the study and you will no longer be able to participate.  Thank you for your time and interest.  We wish you and your baby the best.   </w:t>
      </w:r>
    </w:p>
    <w:sectPr w:rsidRPr="00240F41" w:rsidR="00240F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FFE8" w14:textId="77777777" w:rsidR="00240F41" w:rsidRDefault="00240F41" w:rsidP="00240F41">
      <w:r>
        <w:separator/>
      </w:r>
    </w:p>
  </w:endnote>
  <w:endnote w:type="continuationSeparator" w:id="0">
    <w:p w14:paraId="3ABEFFE9" w14:textId="77777777" w:rsidR="00240F41" w:rsidRDefault="00240F41" w:rsidP="0024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FFE6" w14:textId="77777777" w:rsidR="00240F41" w:rsidRDefault="00240F41" w:rsidP="00240F41">
      <w:r>
        <w:separator/>
      </w:r>
    </w:p>
  </w:footnote>
  <w:footnote w:type="continuationSeparator" w:id="0">
    <w:p w14:paraId="3ABEFFE7" w14:textId="77777777" w:rsidR="00240F41" w:rsidRDefault="00240F41" w:rsidP="00240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F41"/>
    <w:rsid w:val="00240F41"/>
    <w:rsid w:val="00312119"/>
    <w:rsid w:val="00502429"/>
    <w:rsid w:val="00DA409D"/>
    <w:rsid w:val="00FE2EDF"/>
    <w:rsid w:val="00FF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FFDE"/>
  <w15:chartTrackingRefBased/>
  <w15:docId w15:val="{227B211E-C2EC-4237-BC05-894185F5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41"/>
    <w:pPr>
      <w:tabs>
        <w:tab w:val="center" w:pos="4680"/>
        <w:tab w:val="right" w:pos="9360"/>
      </w:tabs>
    </w:pPr>
  </w:style>
  <w:style w:type="character" w:customStyle="1" w:styleId="HeaderChar">
    <w:name w:val="Header Char"/>
    <w:basedOn w:val="DefaultParagraphFont"/>
    <w:link w:val="Header"/>
    <w:uiPriority w:val="99"/>
    <w:rsid w:val="00240F41"/>
    <w:rPr>
      <w:sz w:val="24"/>
      <w:szCs w:val="24"/>
    </w:rPr>
  </w:style>
  <w:style w:type="paragraph" w:styleId="Footer">
    <w:name w:val="footer"/>
    <w:basedOn w:val="Normal"/>
    <w:link w:val="FooterChar"/>
    <w:uiPriority w:val="99"/>
    <w:unhideWhenUsed/>
    <w:rsid w:val="00240F41"/>
    <w:pPr>
      <w:tabs>
        <w:tab w:val="center" w:pos="4680"/>
        <w:tab w:val="right" w:pos="9360"/>
      </w:tabs>
    </w:pPr>
  </w:style>
  <w:style w:type="character" w:customStyle="1" w:styleId="FooterChar">
    <w:name w:val="Footer Char"/>
    <w:basedOn w:val="DefaultParagraphFont"/>
    <w:link w:val="Footer"/>
    <w:uiPriority w:val="99"/>
    <w:rsid w:val="00240F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Gollapudi</dc:creator>
  <cp:keywords/>
  <dc:description/>
  <cp:lastModifiedBy>Hamner, Heather (CDC/DDNID/NCCDPHP/DNPAO)</cp:lastModifiedBy>
  <cp:revision>4</cp:revision>
  <dcterms:created xsi:type="dcterms:W3CDTF">2020-03-02T23:59:00Z</dcterms:created>
  <dcterms:modified xsi:type="dcterms:W3CDTF">2020-08-19T20:17:00Z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2020-08-19T20:17:20.7933872Z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36006af3-70e0-4230-bf33-d63bee1551f4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