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D39" w:rsidP="005166DC" w:rsidRDefault="00E35D39" w14:paraId="6A49A5B0" w14:textId="77777777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5D39" w:rsidP="005166DC" w:rsidRDefault="00E35D39" w14:paraId="3C245C31" w14:textId="77777777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71154D" w:rsidR="0071154D" w:rsidP="005166DC" w:rsidRDefault="0071154D" w14:paraId="390E13A8" w14:textId="266642FB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="008238F9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</w:p>
    <w:p w:rsidRPr="00F818DA" w:rsidR="0071154D" w:rsidP="005166DC" w:rsidRDefault="0071154D" w14:paraId="6C14E7E0" w14:textId="692562F4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E7114C" w:rsidR="0082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Analyzing Consumers</w:t>
      </w:r>
      <w:r w:rsidR="001155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’ </w:t>
      </w:r>
      <w:r w:rsidRPr="00E7114C" w:rsidR="0082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Value of “Product of USA</w:t>
      </w:r>
      <w:r w:rsidR="001155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  <w:r w:rsidRPr="00E7114C" w:rsidR="008238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Labeling Claims</w:t>
      </w:r>
      <w:r w:rsidR="00E71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Pr="00F96A5E" w:rsidR="00985D6D" w:rsidP="005166DC" w:rsidRDefault="0071154D" w14:paraId="79106007" w14:textId="1072445A">
      <w:pPr>
        <w:spacing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1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51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7114C">
        <w:rPr>
          <w:rFonts w:ascii="Times New Roman" w:hAnsi="Times New Roman" w:cs="Times New Roman"/>
          <w:sz w:val="24"/>
          <w:szCs w:val="24"/>
        </w:rPr>
        <w:t>N/A</w:t>
      </w:r>
      <w:r w:rsidR="009E7A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1F83" w:rsidP="00871A6D" w:rsidRDefault="0071154D" w14:paraId="7F756210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5166DC">
        <w:rPr>
          <w:b/>
          <w:color w:val="000000" w:themeColor="text1"/>
          <w:sz w:val="24"/>
          <w:szCs w:val="24"/>
        </w:rPr>
        <w:t xml:space="preserve">Summary of </w:t>
      </w:r>
      <w:r w:rsidR="003D4CE9">
        <w:rPr>
          <w:b/>
          <w:color w:val="000000" w:themeColor="text1"/>
          <w:sz w:val="24"/>
          <w:szCs w:val="24"/>
        </w:rPr>
        <w:t>Non</w:t>
      </w:r>
      <w:r w:rsidR="00A76101">
        <w:rPr>
          <w:b/>
          <w:color w:val="000000" w:themeColor="text1"/>
          <w:sz w:val="24"/>
          <w:szCs w:val="24"/>
        </w:rPr>
        <w:t>-</w:t>
      </w:r>
      <w:r w:rsidR="003D4CE9">
        <w:rPr>
          <w:b/>
          <w:color w:val="000000" w:themeColor="text1"/>
          <w:sz w:val="24"/>
          <w:szCs w:val="24"/>
        </w:rPr>
        <w:t xml:space="preserve">substantive </w:t>
      </w:r>
      <w:r w:rsidRPr="005166DC">
        <w:rPr>
          <w:b/>
          <w:color w:val="000000" w:themeColor="text1"/>
          <w:sz w:val="24"/>
          <w:szCs w:val="24"/>
        </w:rPr>
        <w:t>Changes:</w:t>
      </w:r>
      <w:r w:rsidRPr="005166DC">
        <w:rPr>
          <w:color w:val="000000" w:themeColor="text1"/>
          <w:sz w:val="24"/>
          <w:szCs w:val="24"/>
        </w:rPr>
        <w:t xml:space="preserve">  </w:t>
      </w:r>
    </w:p>
    <w:p w:rsidR="00701925" w:rsidP="003037EB" w:rsidRDefault="00FD287B" w14:paraId="576DB984" w14:textId="205883C6">
      <w:pPr>
        <w:pStyle w:val="Source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3F70C5">
        <w:rPr>
          <w:sz w:val="24"/>
          <w:szCs w:val="24"/>
        </w:rPr>
        <w:t xml:space="preserve">the </w:t>
      </w:r>
      <w:r w:rsidR="008F235D">
        <w:rPr>
          <w:sz w:val="24"/>
          <w:szCs w:val="24"/>
        </w:rPr>
        <w:t>June 13, 2022,</w:t>
      </w:r>
      <w:r w:rsidR="00830FCD">
        <w:rPr>
          <w:sz w:val="24"/>
          <w:szCs w:val="24"/>
        </w:rPr>
        <w:t xml:space="preserve"> </w:t>
      </w:r>
      <w:r w:rsidRPr="00161F68" w:rsidR="00830FCD">
        <w:rPr>
          <w:b/>
          <w:bCs/>
          <w:sz w:val="24"/>
          <w:szCs w:val="24"/>
        </w:rPr>
        <w:t>Terms of Clearance</w:t>
      </w:r>
      <w:r w:rsidR="008F235D">
        <w:rPr>
          <w:sz w:val="24"/>
          <w:szCs w:val="24"/>
        </w:rPr>
        <w:t>, FSIS has finalized the Spanish translation a</w:t>
      </w:r>
      <w:r w:rsidR="00B63B8A">
        <w:rPr>
          <w:sz w:val="24"/>
          <w:szCs w:val="24"/>
        </w:rPr>
        <w:t xml:space="preserve">nd </w:t>
      </w:r>
      <w:r w:rsidR="00EA1433">
        <w:rPr>
          <w:sz w:val="24"/>
          <w:szCs w:val="24"/>
        </w:rPr>
        <w:t>s</w:t>
      </w:r>
      <w:r w:rsidR="00B63B8A">
        <w:rPr>
          <w:sz w:val="24"/>
          <w:szCs w:val="24"/>
        </w:rPr>
        <w:t xml:space="preserve">creenshots and is submitting them through this non-substantive change request.  </w:t>
      </w:r>
      <w:r w:rsidR="008F235D">
        <w:rPr>
          <w:sz w:val="24"/>
          <w:szCs w:val="24"/>
        </w:rPr>
        <w:t xml:space="preserve"> </w:t>
      </w:r>
    </w:p>
    <w:p w:rsidRPr="00DF6E78" w:rsidR="00DF6E78" w:rsidP="00DF6E78" w:rsidRDefault="00DF6E78" w14:paraId="19E93B2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6A5E" w:rsidP="003037EB" w:rsidRDefault="00F96A5E" w14:paraId="4431B53A" w14:textId="77777777">
      <w:pPr>
        <w:pStyle w:val="Source"/>
        <w:ind w:left="0" w:firstLine="0"/>
        <w:rPr>
          <w:color w:val="000000" w:themeColor="text1"/>
          <w:sz w:val="24"/>
          <w:szCs w:val="24"/>
        </w:rPr>
      </w:pPr>
    </w:p>
    <w:p w:rsidRPr="002B1B22" w:rsidR="00044A39" w:rsidP="003037EB" w:rsidRDefault="00044A39" w14:paraId="5F3F5420" w14:textId="38293B50">
      <w:pPr>
        <w:pStyle w:val="Source"/>
        <w:keepLines w:val="0"/>
        <w:ind w:left="0" w:firstLine="0"/>
        <w:rPr>
          <w:sz w:val="20"/>
          <w:szCs w:val="20"/>
        </w:rPr>
      </w:pPr>
    </w:p>
    <w:sectPr w:rsidRPr="002B1B22" w:rsidR="00044A39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28D9"/>
    <w:multiLevelType w:val="hybridMultilevel"/>
    <w:tmpl w:val="F6781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4CB"/>
    <w:multiLevelType w:val="hybridMultilevel"/>
    <w:tmpl w:val="8A26374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251F1"/>
    <w:multiLevelType w:val="hybridMultilevel"/>
    <w:tmpl w:val="C7D83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2DC0"/>
    <w:multiLevelType w:val="hybridMultilevel"/>
    <w:tmpl w:val="CAC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38FB"/>
    <w:multiLevelType w:val="hybridMultilevel"/>
    <w:tmpl w:val="80C8EE16"/>
    <w:lvl w:ilvl="0" w:tplc="79E2603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D"/>
    <w:rsid w:val="00044A39"/>
    <w:rsid w:val="00052A61"/>
    <w:rsid w:val="000763FE"/>
    <w:rsid w:val="000775E6"/>
    <w:rsid w:val="000875FE"/>
    <w:rsid w:val="000D10D4"/>
    <w:rsid w:val="000F75D6"/>
    <w:rsid w:val="00112AF3"/>
    <w:rsid w:val="0011554F"/>
    <w:rsid w:val="001247C0"/>
    <w:rsid w:val="00131841"/>
    <w:rsid w:val="00161F68"/>
    <w:rsid w:val="00174E70"/>
    <w:rsid w:val="00174EC0"/>
    <w:rsid w:val="001874AB"/>
    <w:rsid w:val="00196ECD"/>
    <w:rsid w:val="001A4090"/>
    <w:rsid w:val="001B1095"/>
    <w:rsid w:val="001B33AD"/>
    <w:rsid w:val="001C6712"/>
    <w:rsid w:val="001D2B3A"/>
    <w:rsid w:val="001F2ADF"/>
    <w:rsid w:val="00250BE1"/>
    <w:rsid w:val="00260A26"/>
    <w:rsid w:val="0029216E"/>
    <w:rsid w:val="00292613"/>
    <w:rsid w:val="002A118B"/>
    <w:rsid w:val="002A7308"/>
    <w:rsid w:val="002B1B22"/>
    <w:rsid w:val="002C15D9"/>
    <w:rsid w:val="002C2972"/>
    <w:rsid w:val="00301C63"/>
    <w:rsid w:val="003037EB"/>
    <w:rsid w:val="003600B6"/>
    <w:rsid w:val="003871D2"/>
    <w:rsid w:val="003A0019"/>
    <w:rsid w:val="003D048D"/>
    <w:rsid w:val="003D4CE9"/>
    <w:rsid w:val="003F70C5"/>
    <w:rsid w:val="004303E7"/>
    <w:rsid w:val="00443034"/>
    <w:rsid w:val="004660D1"/>
    <w:rsid w:val="004A364E"/>
    <w:rsid w:val="004C6EAA"/>
    <w:rsid w:val="004D0FFE"/>
    <w:rsid w:val="004E4E54"/>
    <w:rsid w:val="00500008"/>
    <w:rsid w:val="005117A6"/>
    <w:rsid w:val="005166DC"/>
    <w:rsid w:val="005546BA"/>
    <w:rsid w:val="00584384"/>
    <w:rsid w:val="005A673D"/>
    <w:rsid w:val="005B27CA"/>
    <w:rsid w:val="005D1963"/>
    <w:rsid w:val="005F513C"/>
    <w:rsid w:val="006E123B"/>
    <w:rsid w:val="006F5175"/>
    <w:rsid w:val="006F7345"/>
    <w:rsid w:val="00701925"/>
    <w:rsid w:val="00710552"/>
    <w:rsid w:val="0071154D"/>
    <w:rsid w:val="00717881"/>
    <w:rsid w:val="00721727"/>
    <w:rsid w:val="00726B10"/>
    <w:rsid w:val="00767A3E"/>
    <w:rsid w:val="00775F85"/>
    <w:rsid w:val="00781C84"/>
    <w:rsid w:val="007C45AE"/>
    <w:rsid w:val="007E4360"/>
    <w:rsid w:val="007F4E7D"/>
    <w:rsid w:val="008238F9"/>
    <w:rsid w:val="00830FCD"/>
    <w:rsid w:val="00842D13"/>
    <w:rsid w:val="008627C2"/>
    <w:rsid w:val="00871A6D"/>
    <w:rsid w:val="00880D34"/>
    <w:rsid w:val="00893704"/>
    <w:rsid w:val="008B4281"/>
    <w:rsid w:val="008B681B"/>
    <w:rsid w:val="008D53BB"/>
    <w:rsid w:val="008D5934"/>
    <w:rsid w:val="008E4CF8"/>
    <w:rsid w:val="008E7A05"/>
    <w:rsid w:val="008F235D"/>
    <w:rsid w:val="009050DD"/>
    <w:rsid w:val="0095194A"/>
    <w:rsid w:val="00953557"/>
    <w:rsid w:val="009766C8"/>
    <w:rsid w:val="00985D6D"/>
    <w:rsid w:val="009904FF"/>
    <w:rsid w:val="00992E17"/>
    <w:rsid w:val="009D6CC3"/>
    <w:rsid w:val="009E7AE9"/>
    <w:rsid w:val="009F3B1C"/>
    <w:rsid w:val="00A075B8"/>
    <w:rsid w:val="00A20532"/>
    <w:rsid w:val="00A54D6A"/>
    <w:rsid w:val="00A76101"/>
    <w:rsid w:val="00AA1A31"/>
    <w:rsid w:val="00AC6C78"/>
    <w:rsid w:val="00B05465"/>
    <w:rsid w:val="00B14CB9"/>
    <w:rsid w:val="00B3445F"/>
    <w:rsid w:val="00B525F9"/>
    <w:rsid w:val="00B63B8A"/>
    <w:rsid w:val="00B705E1"/>
    <w:rsid w:val="00B71F83"/>
    <w:rsid w:val="00B81463"/>
    <w:rsid w:val="00B90683"/>
    <w:rsid w:val="00B92227"/>
    <w:rsid w:val="00BE3840"/>
    <w:rsid w:val="00C07FED"/>
    <w:rsid w:val="00C15628"/>
    <w:rsid w:val="00C16B02"/>
    <w:rsid w:val="00C32C9C"/>
    <w:rsid w:val="00C420C0"/>
    <w:rsid w:val="00C6317B"/>
    <w:rsid w:val="00CA4515"/>
    <w:rsid w:val="00CC0080"/>
    <w:rsid w:val="00D026BC"/>
    <w:rsid w:val="00D036AE"/>
    <w:rsid w:val="00D35470"/>
    <w:rsid w:val="00D769D7"/>
    <w:rsid w:val="00D923C8"/>
    <w:rsid w:val="00DB004C"/>
    <w:rsid w:val="00DC0BC7"/>
    <w:rsid w:val="00DC643E"/>
    <w:rsid w:val="00DE07D5"/>
    <w:rsid w:val="00DE3180"/>
    <w:rsid w:val="00DE5DB6"/>
    <w:rsid w:val="00DF6E78"/>
    <w:rsid w:val="00E17B28"/>
    <w:rsid w:val="00E35D39"/>
    <w:rsid w:val="00E53A2F"/>
    <w:rsid w:val="00E56288"/>
    <w:rsid w:val="00E57C8C"/>
    <w:rsid w:val="00E644FE"/>
    <w:rsid w:val="00E7114C"/>
    <w:rsid w:val="00E75F8F"/>
    <w:rsid w:val="00E76F57"/>
    <w:rsid w:val="00E91B6D"/>
    <w:rsid w:val="00E97D33"/>
    <w:rsid w:val="00EA1433"/>
    <w:rsid w:val="00EA7576"/>
    <w:rsid w:val="00EB5586"/>
    <w:rsid w:val="00EB5EE0"/>
    <w:rsid w:val="00EC55DD"/>
    <w:rsid w:val="00F26846"/>
    <w:rsid w:val="00F554DF"/>
    <w:rsid w:val="00F57237"/>
    <w:rsid w:val="00F75BBC"/>
    <w:rsid w:val="00F818DA"/>
    <w:rsid w:val="00F86A6D"/>
    <w:rsid w:val="00F9071C"/>
    <w:rsid w:val="00F912C9"/>
    <w:rsid w:val="00F96A5E"/>
    <w:rsid w:val="00FB6BDD"/>
    <w:rsid w:val="00FC3EB3"/>
    <w:rsid w:val="00FC620A"/>
    <w:rsid w:val="00FC78CF"/>
    <w:rsid w:val="00FD287B"/>
    <w:rsid w:val="00FE1310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69D5"/>
  <w15:docId w15:val="{E2CC6D41-087F-48CD-A1B1-6AC2DA39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75BBC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5BBC"/>
    <w:rPr>
      <w:rFonts w:ascii="Times New Roman" w:eastAsia="Times New Roman" w:hAnsi="Times New Roman" w:cs="Times New Roman"/>
      <w:sz w:val="24"/>
      <w:szCs w:val="20"/>
    </w:rPr>
  </w:style>
  <w:style w:type="paragraph" w:customStyle="1" w:styleId="Source">
    <w:name w:val="Source"/>
    <w:basedOn w:val="Normal"/>
    <w:rsid w:val="00F75BBC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F818DA"/>
    <w:pPr>
      <w:keepLines w:val="0"/>
      <w:spacing w:before="0" w:line="480" w:lineRule="auto"/>
      <w:jc w:val="center"/>
    </w:pPr>
    <w:rPr>
      <w:rFonts w:ascii="Times New Roman Bold" w:eastAsia="Times New Roman" w:hAnsi="Times New Roman Bold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18DA"/>
    <w:rPr>
      <w:rFonts w:ascii="Times New Roman Bold" w:eastAsia="Times New Roman" w:hAnsi="Times New Roman Bold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textapps3pt">
    <w:name w:val="Body text apps_3pt"/>
    <w:basedOn w:val="Normal"/>
    <w:qFormat/>
    <w:rsid w:val="00EC55DD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D4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2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Kouba, Gina - FSIS</cp:lastModifiedBy>
  <cp:revision>2</cp:revision>
  <dcterms:created xsi:type="dcterms:W3CDTF">2022-06-14T21:32:00Z</dcterms:created>
  <dcterms:modified xsi:type="dcterms:W3CDTF">2022-06-14T21:32:00Z</dcterms:modified>
</cp:coreProperties>
</file>