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2A09" w14:paraId="7FC810FB" w14:textId="604CF501">
      <w:pPr>
        <w:rPr>
          <w:b/>
          <w:bCs/>
        </w:rPr>
      </w:pPr>
      <w:r>
        <w:rPr>
          <w:b/>
          <w:bCs/>
        </w:rPr>
        <w:t>NextGen Volcanic Hazards Assessment Product Survey [Generic]</w:t>
      </w:r>
    </w:p>
    <w:p w:rsidR="006A4F14" w:rsidRPr="006A4F14" w14:paraId="19F02F62" w14:textId="0842E2C0">
      <w:r>
        <w:t xml:space="preserve">The purpose of this survey is to </w:t>
      </w:r>
      <w:r w:rsidR="00DE0DEA">
        <w:t xml:space="preserve">assess whether </w:t>
      </w:r>
      <w:r w:rsidR="00FC1BE0">
        <w:t xml:space="preserve">and how </w:t>
      </w:r>
      <w:r w:rsidR="007119DE">
        <w:t xml:space="preserve">volcano hazards assessment </w:t>
      </w:r>
      <w:r w:rsidR="00DE0DEA">
        <w:t xml:space="preserve">information </w:t>
      </w:r>
      <w:r w:rsidR="00EA113C">
        <w:t xml:space="preserve">currently </w:t>
      </w:r>
      <w:r w:rsidR="00DE0DEA">
        <w:t xml:space="preserve">provided by the US Geological Survey serves the needs of </w:t>
      </w:r>
      <w:r w:rsidR="00324354">
        <w:t xml:space="preserve">our </w:t>
      </w:r>
      <w:r w:rsidR="0067015C">
        <w:t xml:space="preserve">diverse </w:t>
      </w:r>
      <w:r w:rsidR="00DE0DEA">
        <w:t>user</w:t>
      </w:r>
      <w:r w:rsidR="005A1752">
        <w:t xml:space="preserve"> groups</w:t>
      </w:r>
      <w:r w:rsidR="00EA113C">
        <w:t>.</w:t>
      </w:r>
      <w:r w:rsidR="00853A41">
        <w:t xml:space="preserve"> </w:t>
      </w:r>
      <w:r w:rsidR="00EA113C">
        <w:t>The results of this survey will inform the development of</w:t>
      </w:r>
      <w:r w:rsidR="00853A41">
        <w:t xml:space="preserve"> future </w:t>
      </w:r>
      <w:r w:rsidR="009E7766">
        <w:t>volcano hazard assessment products.</w:t>
      </w:r>
    </w:p>
    <w:p w:rsidR="00F92C2A" w:rsidP="00A11FA3" w14:paraId="3198F7F5" w14:textId="77777777">
      <w:pPr>
        <w:pStyle w:val="ListParagraph"/>
        <w:numPr>
          <w:ilvl w:val="0"/>
          <w:numId w:val="1"/>
        </w:numPr>
      </w:pPr>
      <w:r>
        <w:t xml:space="preserve">What is your relationship with </w:t>
      </w:r>
      <w:r w:rsidR="002E1954">
        <w:t>volcanic eruption</w:t>
      </w:r>
      <w:r w:rsidR="00835122">
        <w:t>s</w:t>
      </w:r>
      <w:r w:rsidR="002E1954">
        <w:t>/unrest</w:t>
      </w:r>
      <w:r w:rsidR="00D02F30">
        <w:t>/hazards</w:t>
      </w:r>
      <w:r>
        <w:t>?</w:t>
      </w:r>
    </w:p>
    <w:p w:rsidR="00A11FA3" w:rsidP="00F92C2A" w14:paraId="11FDB6EE" w14:textId="40045330">
      <w:pPr>
        <w:pStyle w:val="ListParagraph"/>
      </w:pPr>
      <w:r>
        <w:t>Consider “</w:t>
      </w:r>
      <w:r w:rsidRPr="00F92C2A">
        <w:rPr>
          <w:i/>
          <w:iCs/>
        </w:rPr>
        <w:t>impacted</w:t>
      </w:r>
      <w:r>
        <w:t xml:space="preserve">” </w:t>
      </w:r>
      <w:r w:rsidR="001D205C">
        <w:t>as used</w:t>
      </w:r>
      <w:r w:rsidR="00324354">
        <w:t xml:space="preserve"> here</w:t>
      </w:r>
      <w:r w:rsidR="001D205C">
        <w:t xml:space="preserve"> </w:t>
      </w:r>
      <w:r>
        <w:t xml:space="preserve">to mean </w:t>
      </w:r>
      <w:r w:rsidR="00151B88">
        <w:rPr>
          <w:i/>
          <w:iCs/>
        </w:rPr>
        <w:t xml:space="preserve">threatened or </w:t>
      </w:r>
      <w:r w:rsidR="00E73AFF">
        <w:rPr>
          <w:i/>
          <w:iCs/>
        </w:rPr>
        <w:t xml:space="preserve">otherwise affected </w:t>
      </w:r>
      <w:r w:rsidR="00151B88">
        <w:rPr>
          <w:i/>
          <w:iCs/>
        </w:rPr>
        <w:t xml:space="preserve">by </w:t>
      </w:r>
      <w:r w:rsidR="00B06AAE">
        <w:rPr>
          <w:i/>
          <w:iCs/>
        </w:rPr>
        <w:t>volcanic</w:t>
      </w:r>
      <w:r w:rsidR="00A1093A">
        <w:rPr>
          <w:i/>
          <w:iCs/>
        </w:rPr>
        <w:t xml:space="preserve"> hazards</w:t>
      </w:r>
      <w:r w:rsidR="00172928">
        <w:rPr>
          <w:i/>
          <w:iCs/>
        </w:rPr>
        <w:t xml:space="preserve"> such as lava flows, gas emissions, ash, </w:t>
      </w:r>
      <w:r w:rsidR="00022B24">
        <w:rPr>
          <w:i/>
          <w:iCs/>
        </w:rPr>
        <w:t xml:space="preserve">volcanic mudflows (lahars) or hot avalanches (pyroclastic </w:t>
      </w:r>
      <w:r w:rsidR="0036220D">
        <w:rPr>
          <w:i/>
          <w:iCs/>
        </w:rPr>
        <w:t>flows and surges)</w:t>
      </w:r>
      <w:r w:rsidR="004535A6">
        <w:t>.</w:t>
      </w:r>
      <w:r w:rsidR="00D02F30">
        <w:t xml:space="preserve"> </w:t>
      </w:r>
      <w:r w:rsidR="00AB5E5D">
        <w:t>(</w:t>
      </w:r>
      <w:r w:rsidR="001A4F26">
        <w:t>Multiple choice; s</w:t>
      </w:r>
      <w:r w:rsidR="00163E7E">
        <w:t>elect all that apply</w:t>
      </w:r>
      <w:r w:rsidR="00AB5E5D">
        <w:t>)</w:t>
      </w:r>
    </w:p>
    <w:p w:rsidR="00A11FA3" w:rsidP="00A11FA3" w14:paraId="34B7D110" w14:textId="64835942">
      <w:pPr>
        <w:pStyle w:val="ListParagraph"/>
        <w:numPr>
          <w:ilvl w:val="1"/>
          <w:numId w:val="1"/>
        </w:numPr>
      </w:pPr>
      <w:r>
        <w:t xml:space="preserve">I </w:t>
      </w:r>
      <w:r w:rsidR="00835122">
        <w:t>have been personally impacted</w:t>
      </w:r>
      <w:r w:rsidR="0080454E">
        <w:t xml:space="preserve"> (</w:t>
      </w:r>
      <w:r w:rsidR="00A2399E">
        <w:t>self, home, and/or business)</w:t>
      </w:r>
      <w:r w:rsidR="00DE442A">
        <w:t>.</w:t>
      </w:r>
    </w:p>
    <w:p w:rsidR="00A11FA3" w:rsidP="00A11FA3" w14:paraId="517CB403" w14:textId="5A93D093">
      <w:pPr>
        <w:pStyle w:val="ListParagraph"/>
        <w:numPr>
          <w:ilvl w:val="1"/>
          <w:numId w:val="1"/>
        </w:numPr>
      </w:pPr>
      <w:r>
        <w:t>I l</w:t>
      </w:r>
      <w:r w:rsidR="00AB5E5D">
        <w:t xml:space="preserve">ive </w:t>
      </w:r>
      <w:r w:rsidR="00A2399E">
        <w:t xml:space="preserve">and/or work </w:t>
      </w:r>
      <w:r w:rsidR="00AB5E5D">
        <w:t>near a volcano</w:t>
      </w:r>
      <w:r>
        <w:t xml:space="preserve"> </w:t>
      </w:r>
      <w:r w:rsidR="00D91B91">
        <w:t xml:space="preserve">that could impact me in the future </w:t>
      </w:r>
      <w:r>
        <w:t xml:space="preserve">but </w:t>
      </w:r>
      <w:r w:rsidR="00AB5E5D">
        <w:t>have not been</w:t>
      </w:r>
      <w:r>
        <w:t xml:space="preserve"> personally impacted</w:t>
      </w:r>
      <w:r w:rsidR="009A498E">
        <w:t xml:space="preserve"> yet</w:t>
      </w:r>
      <w:r>
        <w:t>.</w:t>
      </w:r>
    </w:p>
    <w:p w:rsidR="00A11FA3" w:rsidP="00A11FA3" w14:paraId="2804CA04" w14:textId="100207FA">
      <w:pPr>
        <w:pStyle w:val="ListParagraph"/>
        <w:numPr>
          <w:ilvl w:val="1"/>
          <w:numId w:val="1"/>
        </w:numPr>
      </w:pPr>
      <w:r>
        <w:t xml:space="preserve">I have friends or family who </w:t>
      </w:r>
      <w:r w:rsidR="00AB5E5D">
        <w:t>have been or are being impacted</w:t>
      </w:r>
      <w:r w:rsidR="001812DB">
        <w:t>.</w:t>
      </w:r>
    </w:p>
    <w:p w:rsidR="00A11FA3" w:rsidP="00A11FA3" w14:paraId="2886B332" w14:textId="3B9EEB44">
      <w:pPr>
        <w:pStyle w:val="ListParagraph"/>
        <w:numPr>
          <w:ilvl w:val="1"/>
          <w:numId w:val="1"/>
        </w:numPr>
      </w:pPr>
      <w:r>
        <w:t xml:space="preserve">I have business interests </w:t>
      </w:r>
      <w:r w:rsidR="009A498E">
        <w:t xml:space="preserve">near a volcano </w:t>
      </w:r>
      <w:r w:rsidR="00016A0F">
        <w:t>that could be impacted</w:t>
      </w:r>
      <w:r w:rsidR="009A498E">
        <w:t xml:space="preserve"> in the future</w:t>
      </w:r>
      <w:r w:rsidR="00F71CCB">
        <w:t>.</w:t>
      </w:r>
    </w:p>
    <w:p w:rsidR="00A11FA3" w:rsidP="00A11FA3" w14:paraId="75D6F77B" w14:textId="7B78FF72">
      <w:pPr>
        <w:pStyle w:val="ListParagraph"/>
        <w:numPr>
          <w:ilvl w:val="1"/>
          <w:numId w:val="1"/>
        </w:numPr>
      </w:pPr>
      <w:r>
        <w:t xml:space="preserve">I am a </w:t>
      </w:r>
      <w:r w:rsidR="00AB5E5D">
        <w:t xml:space="preserve">crisis </w:t>
      </w:r>
      <w:r>
        <w:t xml:space="preserve">responder </w:t>
      </w:r>
      <w:r w:rsidR="00AB5E5D">
        <w:t>who has responded to volcanic unrest/eruptions</w:t>
      </w:r>
      <w:r w:rsidR="00F71CCB">
        <w:t>/hazards</w:t>
      </w:r>
      <w:r>
        <w:t>.</w:t>
      </w:r>
    </w:p>
    <w:p w:rsidR="00A11FA3" w:rsidP="00A11FA3" w14:paraId="47C660C3" w14:textId="308A4D05">
      <w:pPr>
        <w:pStyle w:val="ListParagraph"/>
        <w:numPr>
          <w:ilvl w:val="1"/>
          <w:numId w:val="1"/>
        </w:numPr>
      </w:pPr>
      <w:r>
        <w:t xml:space="preserve">I am a </w:t>
      </w:r>
      <w:r w:rsidR="00AB5E5D">
        <w:t xml:space="preserve">crisis </w:t>
      </w:r>
      <w:r>
        <w:t xml:space="preserve">responder </w:t>
      </w:r>
      <w:r w:rsidR="00AB5E5D">
        <w:t>but have never responded to volcanic unrest/eruptions</w:t>
      </w:r>
      <w:r w:rsidR="00F71CCB">
        <w:t>/hazards</w:t>
      </w:r>
      <w:r>
        <w:t>.</w:t>
      </w:r>
    </w:p>
    <w:p w:rsidR="00A11FA3" w:rsidP="00A11FA3" w14:paraId="1679F268" w14:textId="176492AB">
      <w:pPr>
        <w:pStyle w:val="ListParagraph"/>
        <w:numPr>
          <w:ilvl w:val="1"/>
          <w:numId w:val="1"/>
        </w:numPr>
      </w:pPr>
      <w:r>
        <w:t xml:space="preserve">I am a decision maker of an organization that </w:t>
      </w:r>
      <w:r w:rsidR="00AB5E5D">
        <w:t>has been</w:t>
      </w:r>
      <w:r>
        <w:t xml:space="preserve"> impacted </w:t>
      </w:r>
      <w:r w:rsidR="00AF08D1">
        <w:t xml:space="preserve">by </w:t>
      </w:r>
      <w:r>
        <w:t xml:space="preserve">or responded to </w:t>
      </w:r>
      <w:r w:rsidR="002E1954">
        <w:t>volcanic eruption</w:t>
      </w:r>
      <w:r w:rsidR="00591034">
        <w:t>s</w:t>
      </w:r>
      <w:r w:rsidR="002E1954">
        <w:t>/unrest</w:t>
      </w:r>
      <w:r w:rsidR="00F71CCB">
        <w:t>/hazards</w:t>
      </w:r>
      <w:r>
        <w:t>.</w:t>
      </w:r>
    </w:p>
    <w:p w:rsidR="00591034" w:rsidP="00591034" w14:paraId="6B7EAAEA" w14:textId="6B0D830D">
      <w:pPr>
        <w:pStyle w:val="ListParagraph"/>
        <w:numPr>
          <w:ilvl w:val="1"/>
          <w:numId w:val="1"/>
        </w:numPr>
      </w:pPr>
      <w:r>
        <w:t>I am a decision maker of an organization that has n</w:t>
      </w:r>
      <w:r w:rsidR="000D051C">
        <w:t>ot</w:t>
      </w:r>
      <w:r>
        <w:t xml:space="preserve"> been impacted </w:t>
      </w:r>
      <w:r w:rsidR="000D051C">
        <w:t xml:space="preserve">by </w:t>
      </w:r>
      <w:r>
        <w:t>or responded to volcanic eruptions/unrest</w:t>
      </w:r>
      <w:r w:rsidR="00F71CCB">
        <w:t>/hazards</w:t>
      </w:r>
      <w:r w:rsidR="00531872">
        <w:t xml:space="preserve"> but is responsible for responding in the future</w:t>
      </w:r>
      <w:r>
        <w:t>.</w:t>
      </w:r>
    </w:p>
    <w:p w:rsidR="00591034" w:rsidP="00591034" w14:paraId="746C133D" w14:textId="19E9C458">
      <w:pPr>
        <w:pStyle w:val="ListParagraph"/>
        <w:numPr>
          <w:ilvl w:val="1"/>
          <w:numId w:val="1"/>
        </w:numPr>
      </w:pPr>
      <w:r>
        <w:t>I am a recovery specialist who has responded to volcanic unrest/eruptions</w:t>
      </w:r>
      <w:r w:rsidR="00AF08D1">
        <w:t>/hazards</w:t>
      </w:r>
      <w:r>
        <w:t>.</w:t>
      </w:r>
    </w:p>
    <w:p w:rsidR="00591034" w:rsidP="00591034" w14:paraId="712B12C7" w14:textId="007173E1">
      <w:pPr>
        <w:pStyle w:val="ListParagraph"/>
        <w:numPr>
          <w:ilvl w:val="1"/>
          <w:numId w:val="1"/>
        </w:numPr>
      </w:pPr>
      <w:r>
        <w:t>I am a recovery specialist but have n</w:t>
      </w:r>
      <w:r w:rsidR="00B32900">
        <w:t>ot</w:t>
      </w:r>
      <w:r>
        <w:t xml:space="preserve"> responded to volcanic unrest/eruptions</w:t>
      </w:r>
      <w:r w:rsidR="0054485C">
        <w:t>/hazards</w:t>
      </w:r>
      <w:r>
        <w:t>.</w:t>
      </w:r>
    </w:p>
    <w:p w:rsidR="001E42C5" w:rsidP="00A11FA3" w14:paraId="02D52555" w14:textId="5039F03E">
      <w:pPr>
        <w:pStyle w:val="ListParagraph"/>
        <w:numPr>
          <w:ilvl w:val="1"/>
          <w:numId w:val="1"/>
        </w:numPr>
      </w:pPr>
      <w:r>
        <w:t>I</w:t>
      </w:r>
      <w:r w:rsidR="0054485C">
        <w:t xml:space="preserve"> a</w:t>
      </w:r>
      <w:r>
        <w:t xml:space="preserve">m a reporter or journalist covering </w:t>
      </w:r>
      <w:r w:rsidR="002E1954">
        <w:t>volcanic unrest</w:t>
      </w:r>
      <w:r w:rsidR="0054485C">
        <w:t>/eruption/hazards</w:t>
      </w:r>
      <w:r>
        <w:t>.</w:t>
      </w:r>
    </w:p>
    <w:p w:rsidR="001E42C5" w:rsidP="00A11FA3" w14:paraId="07D61417" w14:textId="2E965B52">
      <w:pPr>
        <w:pStyle w:val="ListParagraph"/>
        <w:numPr>
          <w:ilvl w:val="1"/>
          <w:numId w:val="1"/>
        </w:numPr>
      </w:pPr>
      <w:r>
        <w:t xml:space="preserve">I am interested in </w:t>
      </w:r>
      <w:r w:rsidR="002E1954">
        <w:t>volcanoes</w:t>
      </w:r>
      <w:r>
        <w:t>.</w:t>
      </w:r>
    </w:p>
    <w:p w:rsidR="001E42C5" w:rsidP="001E42C5" w14:paraId="571529E7" w14:textId="1749E1A3">
      <w:pPr>
        <w:pStyle w:val="ListParagraph"/>
        <w:numPr>
          <w:ilvl w:val="1"/>
          <w:numId w:val="1"/>
        </w:numPr>
      </w:pPr>
      <w:r>
        <w:t xml:space="preserve">I am </w:t>
      </w:r>
      <w:r w:rsidR="002E1954">
        <w:t>a volcano</w:t>
      </w:r>
      <w:r>
        <w:t xml:space="preserve"> scientist</w:t>
      </w:r>
      <w:r w:rsidR="0003382A">
        <w:t xml:space="preserve"> or studying to become one</w:t>
      </w:r>
      <w:r>
        <w:t>.</w:t>
      </w:r>
    </w:p>
    <w:p w:rsidR="0003382A" w:rsidP="001E42C5" w14:paraId="2E883535" w14:textId="2427FC93">
      <w:pPr>
        <w:pStyle w:val="ListParagraph"/>
        <w:numPr>
          <w:ilvl w:val="1"/>
          <w:numId w:val="1"/>
        </w:numPr>
      </w:pPr>
      <w:r>
        <w:t>Other (specify)</w:t>
      </w:r>
    </w:p>
    <w:p w:rsidR="00A970CD" w:rsidP="00A970CD" w14:paraId="2B91228C" w14:textId="51109D8E">
      <w:r>
        <w:t xml:space="preserve">Section 1: Long-term </w:t>
      </w:r>
      <w:r w:rsidR="00EB1B90">
        <w:t xml:space="preserve">(non-crisis) </w:t>
      </w:r>
      <w:r>
        <w:t>hazards assessments</w:t>
      </w:r>
    </w:p>
    <w:p w:rsidR="00EB1B90" w:rsidP="00187B2E" w14:paraId="14CD843B" w14:textId="7801F3CB">
      <w:pPr>
        <w:pStyle w:val="ListParagraph"/>
        <w:numPr>
          <w:ilvl w:val="0"/>
          <w:numId w:val="5"/>
        </w:numPr>
      </w:pPr>
      <w:r>
        <w:t xml:space="preserve">Have you used USGS </w:t>
      </w:r>
      <w:r w:rsidR="008F49C6">
        <w:t xml:space="preserve">volcano </w:t>
      </w:r>
      <w:r>
        <w:t xml:space="preserve">hazards assessments </w:t>
      </w:r>
      <w:r w:rsidR="00DC39B1">
        <w:t>in a non-crisis context (e.g., for self-education or planning)? (</w:t>
      </w:r>
      <w:r w:rsidR="007D05B7">
        <w:t>yes/no)</w:t>
      </w:r>
    </w:p>
    <w:p w:rsidR="00597870" w:rsidRPr="003F1995" w:rsidP="003F1995" w14:paraId="6237591F" w14:textId="1480E677">
      <w:pPr>
        <w:pStyle w:val="ListParagraph"/>
        <w:rPr>
          <w:i/>
          <w:iCs/>
        </w:rPr>
      </w:pPr>
      <w:r>
        <w:rPr>
          <w:i/>
          <w:iCs/>
        </w:rPr>
        <w:t>If yes:</w:t>
      </w:r>
    </w:p>
    <w:p w:rsidR="007D05B7" w:rsidP="00187B2E" w14:paraId="4AD74542" w14:textId="2BACB275">
      <w:pPr>
        <w:pStyle w:val="ListParagraph"/>
        <w:numPr>
          <w:ilvl w:val="0"/>
          <w:numId w:val="5"/>
        </w:numPr>
      </w:pPr>
      <w:r>
        <w:t xml:space="preserve">How did you </w:t>
      </w:r>
      <w:r w:rsidR="008F49C6">
        <w:t xml:space="preserve">find out about </w:t>
      </w:r>
      <w:r w:rsidR="00845552">
        <w:t xml:space="preserve">and access </w:t>
      </w:r>
      <w:r w:rsidR="008F49C6">
        <w:t>the volcano hazards assessments? (open text)</w:t>
      </w:r>
    </w:p>
    <w:p w:rsidR="008F49C6" w:rsidP="00187B2E" w14:paraId="4C9FAD61" w14:textId="454F533E">
      <w:pPr>
        <w:pStyle w:val="ListParagraph"/>
        <w:numPr>
          <w:ilvl w:val="0"/>
          <w:numId w:val="5"/>
        </w:numPr>
      </w:pPr>
      <w:r>
        <w:t>What product</w:t>
      </w:r>
      <w:r w:rsidR="001231D4">
        <w:t>(</w:t>
      </w:r>
      <w:r>
        <w:t>s</w:t>
      </w:r>
      <w:r w:rsidR="001231D4">
        <w:t>)</w:t>
      </w:r>
      <w:r>
        <w:t xml:space="preserve"> did you use? (multiple choice)</w:t>
      </w:r>
    </w:p>
    <w:p w:rsidR="00845552" w:rsidP="00187B2E" w14:paraId="17FCEF50" w14:textId="01DC715D">
      <w:pPr>
        <w:pStyle w:val="ListParagraph"/>
        <w:numPr>
          <w:ilvl w:val="1"/>
          <w:numId w:val="5"/>
        </w:numPr>
      </w:pPr>
      <w:r>
        <w:t>Written descriptions in report</w:t>
      </w:r>
    </w:p>
    <w:p w:rsidR="00E01584" w:rsidP="00187B2E" w14:paraId="3EFE7E9D" w14:textId="14B845E3">
      <w:pPr>
        <w:pStyle w:val="ListParagraph"/>
        <w:numPr>
          <w:ilvl w:val="1"/>
          <w:numId w:val="5"/>
        </w:numPr>
      </w:pPr>
      <w:r>
        <w:t>Hazards map</w:t>
      </w:r>
    </w:p>
    <w:p w:rsidR="001E0317" w:rsidP="00187B2E" w14:paraId="6FDFDA9F" w14:textId="71834031">
      <w:pPr>
        <w:pStyle w:val="ListParagraph"/>
        <w:numPr>
          <w:ilvl w:val="1"/>
          <w:numId w:val="5"/>
        </w:numPr>
      </w:pPr>
      <w:r>
        <w:t>Other (please describe)</w:t>
      </w:r>
    </w:p>
    <w:p w:rsidR="00E01584" w:rsidP="00187B2E" w14:paraId="35209528" w14:textId="663D8FC3">
      <w:pPr>
        <w:pStyle w:val="ListParagraph"/>
        <w:numPr>
          <w:ilvl w:val="0"/>
          <w:numId w:val="5"/>
        </w:numPr>
      </w:pPr>
      <w:r>
        <w:t>How did you use the product(s)?</w:t>
      </w:r>
      <w:r w:rsidR="00485AFD">
        <w:t xml:space="preserve"> (open text)</w:t>
      </w:r>
    </w:p>
    <w:p w:rsidR="00485AFD" w:rsidP="00187B2E" w14:paraId="2761B811" w14:textId="59F865AF">
      <w:pPr>
        <w:pStyle w:val="ListParagraph"/>
        <w:numPr>
          <w:ilvl w:val="0"/>
          <w:numId w:val="5"/>
        </w:numPr>
      </w:pPr>
      <w:r>
        <w:t>What aspects made the product useful? (open text)</w:t>
      </w:r>
    </w:p>
    <w:p w:rsidR="00B9398C" w:rsidP="00187B2E" w14:paraId="57711A60" w14:textId="6C034860">
      <w:pPr>
        <w:pStyle w:val="ListParagraph"/>
        <w:numPr>
          <w:ilvl w:val="0"/>
          <w:numId w:val="5"/>
        </w:numPr>
      </w:pPr>
      <w:r>
        <w:t>What was lacking from the product or made the product(s) difficult to use? (open text)</w:t>
      </w:r>
    </w:p>
    <w:p w:rsidR="003F6AFE" w:rsidP="003F6AFE" w14:paraId="484DAF4B" w14:textId="15345A9A">
      <w:pPr>
        <w:pStyle w:val="ListParagraph"/>
        <w:numPr>
          <w:ilvl w:val="0"/>
          <w:numId w:val="5"/>
        </w:numPr>
      </w:pPr>
      <w:r>
        <w:t>Do you think it is important for the USGS to disseminate this kind of information publicly during quiet times? (Open text)</w:t>
      </w:r>
    </w:p>
    <w:p w:rsidR="003F6AFE" w:rsidP="003F6AFE" w14:paraId="674AB373" w14:textId="77777777">
      <w:pPr>
        <w:pStyle w:val="ListParagraph"/>
        <w:numPr>
          <w:ilvl w:val="0"/>
          <w:numId w:val="5"/>
        </w:numPr>
      </w:pPr>
      <w:r>
        <w:t>How should the USGS release this information? (Open text)</w:t>
      </w:r>
    </w:p>
    <w:p w:rsidR="003F6AFE" w:rsidP="00B07938" w14:paraId="229BA676" w14:textId="6D256351">
      <w:pPr>
        <w:pStyle w:val="ListParagraph"/>
        <w:numPr>
          <w:ilvl w:val="0"/>
          <w:numId w:val="5"/>
        </w:numPr>
      </w:pPr>
      <w:r>
        <w:t>What are the best channels e.g. media, website, social media that science agencies can use to distribute this information? (Open text)</w:t>
      </w:r>
    </w:p>
    <w:p w:rsidR="00EB1B90" w:rsidP="00A970CD" w14:paraId="4CDCFE44" w14:textId="75D60124">
      <w:r>
        <w:t xml:space="preserve">Section 2: Crisis response </w:t>
      </w:r>
      <w:r w:rsidR="00B07938">
        <w:t>products</w:t>
      </w:r>
    </w:p>
    <w:p w:rsidR="003C2371" w:rsidP="003C2371" w14:paraId="43CC70C4" w14:textId="2E316665">
      <w:pPr>
        <w:pStyle w:val="ListParagraph"/>
        <w:numPr>
          <w:ilvl w:val="0"/>
          <w:numId w:val="4"/>
        </w:numPr>
      </w:pPr>
      <w:r>
        <w:t xml:space="preserve">What decisions, if any, have you </w:t>
      </w:r>
      <w:r w:rsidR="003D60C1">
        <w:t>had</w:t>
      </w:r>
      <w:r>
        <w:t xml:space="preserve"> to make for yourself or others during a volcanic </w:t>
      </w:r>
      <w:r w:rsidR="00F361C0">
        <w:t>crisis (</w:t>
      </w:r>
      <w:r>
        <w:t>eruption/unrest</w:t>
      </w:r>
      <w:r w:rsidR="00F361C0">
        <w:t>)</w:t>
      </w:r>
      <w:r>
        <w:t>?</w:t>
      </w:r>
      <w:r w:rsidR="00782017">
        <w:t xml:space="preserve"> (open text)</w:t>
      </w:r>
    </w:p>
    <w:p w:rsidR="001E0317" w:rsidP="001E0317" w14:paraId="5632C91D" w14:textId="7F213B2D">
      <w:pPr>
        <w:pStyle w:val="ListParagraph"/>
        <w:numPr>
          <w:ilvl w:val="0"/>
          <w:numId w:val="4"/>
        </w:numPr>
      </w:pPr>
      <w:r>
        <w:t>Have you used USGS volcano hazards assessments or other USGS products during a volcanic crisis? (yes/no)</w:t>
      </w:r>
    </w:p>
    <w:p w:rsidR="00AF6B29" w:rsidP="00AF6B29" w14:paraId="694DDA28" w14:textId="45C40341">
      <w:pPr>
        <w:pStyle w:val="ListParagraph"/>
      </w:pPr>
      <w:r>
        <w:rPr>
          <w:i/>
          <w:iCs/>
        </w:rPr>
        <w:t>If no:</w:t>
      </w:r>
    </w:p>
    <w:p w:rsidR="00AF6B29" w:rsidP="001E0317" w14:paraId="094A2DC1" w14:textId="066C7CB9">
      <w:pPr>
        <w:pStyle w:val="ListParagraph"/>
        <w:numPr>
          <w:ilvl w:val="0"/>
          <w:numId w:val="4"/>
        </w:numPr>
      </w:pPr>
      <w:r>
        <w:t>Why didn’t you use USGS</w:t>
      </w:r>
      <w:r w:rsidR="00C44F9B">
        <w:t xml:space="preserve"> products during a volcanic crisis?</w:t>
      </w:r>
    </w:p>
    <w:p w:rsidR="00C44F9B" w:rsidP="00C44F9B" w14:paraId="1DE596C7" w14:textId="2D8D2AE2">
      <w:pPr>
        <w:pStyle w:val="ListParagraph"/>
        <w:numPr>
          <w:ilvl w:val="1"/>
          <w:numId w:val="4"/>
        </w:numPr>
      </w:pPr>
      <w:r>
        <w:t>I did not know about them</w:t>
      </w:r>
    </w:p>
    <w:p w:rsidR="00C44F9B" w:rsidP="00C44F9B" w14:paraId="3B0ED107" w14:textId="19E5E391">
      <w:pPr>
        <w:pStyle w:val="ListParagraph"/>
        <w:numPr>
          <w:ilvl w:val="1"/>
          <w:numId w:val="4"/>
        </w:numPr>
      </w:pPr>
      <w:r>
        <w:t>I knew about them but could not find them</w:t>
      </w:r>
    </w:p>
    <w:p w:rsidR="00C44F9B" w:rsidP="00C44F9B" w14:paraId="7F240DA5" w14:textId="04E1281F">
      <w:pPr>
        <w:pStyle w:val="ListParagraph"/>
        <w:numPr>
          <w:ilvl w:val="1"/>
          <w:numId w:val="4"/>
        </w:numPr>
      </w:pPr>
      <w:r>
        <w:t>I accessed them but they were not useful</w:t>
      </w:r>
    </w:p>
    <w:p w:rsidR="00C44F9B" w:rsidP="00C44F9B" w14:paraId="6C9F8FC4" w14:textId="0550EE38">
      <w:pPr>
        <w:pStyle w:val="ListParagraph"/>
        <w:numPr>
          <w:ilvl w:val="1"/>
          <w:numId w:val="4"/>
        </w:numPr>
      </w:pPr>
      <w:r>
        <w:t>Other (please describe)</w:t>
      </w:r>
    </w:p>
    <w:p w:rsidR="001E0317" w:rsidRPr="003F1995" w:rsidP="001E0317" w14:paraId="755A4CA7" w14:textId="77777777">
      <w:pPr>
        <w:pStyle w:val="ListParagraph"/>
        <w:rPr>
          <w:i/>
          <w:iCs/>
        </w:rPr>
      </w:pPr>
      <w:r>
        <w:rPr>
          <w:i/>
          <w:iCs/>
        </w:rPr>
        <w:t>If yes:</w:t>
      </w:r>
    </w:p>
    <w:p w:rsidR="00456389" w:rsidP="00456389" w14:paraId="0A33C13F" w14:textId="12725843">
      <w:pPr>
        <w:pStyle w:val="ListParagraph"/>
        <w:numPr>
          <w:ilvl w:val="0"/>
          <w:numId w:val="4"/>
        </w:numPr>
      </w:pPr>
      <w:r>
        <w:t xml:space="preserve">How did you find out about and access the </w:t>
      </w:r>
      <w:r w:rsidR="006F37F7">
        <w:t xml:space="preserve">USGS </w:t>
      </w:r>
      <w:r>
        <w:t xml:space="preserve">volcano </w:t>
      </w:r>
      <w:r w:rsidR="00D02FAB">
        <w:t>products (maps, webpages, etc.)</w:t>
      </w:r>
      <w:r>
        <w:t>? (open text)</w:t>
      </w:r>
    </w:p>
    <w:p w:rsidR="00A11FA3" w:rsidP="001E0317" w14:paraId="67880626" w14:textId="1576C2F3">
      <w:pPr>
        <w:pStyle w:val="ListParagraph"/>
        <w:numPr>
          <w:ilvl w:val="0"/>
          <w:numId w:val="4"/>
        </w:numPr>
      </w:pPr>
      <w:r>
        <w:t xml:space="preserve">When did you see </w:t>
      </w:r>
      <w:r w:rsidR="000728B7">
        <w:t>USGS</w:t>
      </w:r>
      <w:r w:rsidR="002E1954">
        <w:t xml:space="preserve"> products</w:t>
      </w:r>
      <w:r>
        <w:t xml:space="preserve"> during the response?</w:t>
      </w:r>
    </w:p>
    <w:p w:rsidR="00A11FA3" w:rsidP="001E0317" w14:paraId="5E4C2A9C" w14:textId="30BFEFBC">
      <w:pPr>
        <w:pStyle w:val="ListParagraph"/>
        <w:numPr>
          <w:ilvl w:val="1"/>
          <w:numId w:val="4"/>
        </w:numPr>
      </w:pPr>
      <w:r>
        <w:t>First day</w:t>
      </w:r>
    </w:p>
    <w:p w:rsidR="00A11FA3" w:rsidP="001E0317" w14:paraId="4E5CC820" w14:textId="3A44A055">
      <w:pPr>
        <w:pStyle w:val="ListParagraph"/>
        <w:numPr>
          <w:ilvl w:val="1"/>
          <w:numId w:val="4"/>
        </w:numPr>
      </w:pPr>
      <w:r>
        <w:t>Within the first few days</w:t>
      </w:r>
    </w:p>
    <w:p w:rsidR="00A11FA3" w:rsidP="001E0317" w14:paraId="75C7AA34" w14:textId="105DEBC0">
      <w:pPr>
        <w:pStyle w:val="ListParagraph"/>
        <w:numPr>
          <w:ilvl w:val="1"/>
          <w:numId w:val="4"/>
        </w:numPr>
      </w:pPr>
      <w:r>
        <w:t>A week</w:t>
      </w:r>
      <w:r w:rsidR="00C67913">
        <w:t xml:space="preserve"> or a few weeks</w:t>
      </w:r>
    </w:p>
    <w:p w:rsidR="00A11FA3" w:rsidP="001E0317" w14:paraId="6742C60F" w14:textId="0B0DC919">
      <w:pPr>
        <w:pStyle w:val="ListParagraph"/>
        <w:numPr>
          <w:ilvl w:val="1"/>
          <w:numId w:val="4"/>
        </w:numPr>
      </w:pPr>
      <w:r>
        <w:t>About a month</w:t>
      </w:r>
      <w:r w:rsidR="007D2C70">
        <w:t xml:space="preserve"> or more</w:t>
      </w:r>
    </w:p>
    <w:p w:rsidR="00A11FA3" w:rsidP="001E0317" w14:paraId="1907AA78" w14:textId="31093419">
      <w:pPr>
        <w:pStyle w:val="ListParagraph"/>
        <w:numPr>
          <w:ilvl w:val="1"/>
          <w:numId w:val="4"/>
        </w:numPr>
      </w:pPr>
      <w:r>
        <w:t>Do not remember</w:t>
      </w:r>
    </w:p>
    <w:p w:rsidR="00EB3030" w:rsidP="00EB3030" w14:paraId="7ED52D60" w14:textId="6DC01137">
      <w:pPr>
        <w:pStyle w:val="ListParagraph"/>
        <w:numPr>
          <w:ilvl w:val="0"/>
          <w:numId w:val="4"/>
        </w:numPr>
      </w:pPr>
      <w:r>
        <w:t>How did you use our products about the volcanic eruption/unrest/hazards?  (open text)</w:t>
      </w:r>
    </w:p>
    <w:p w:rsidR="00A11FA3" w:rsidP="001E0317" w14:paraId="3754A29A" w14:textId="6D48042D">
      <w:pPr>
        <w:pStyle w:val="ListParagraph"/>
        <w:numPr>
          <w:ilvl w:val="0"/>
          <w:numId w:val="4"/>
        </w:numPr>
      </w:pPr>
      <w:r>
        <w:t xml:space="preserve">What </w:t>
      </w:r>
      <w:r w:rsidR="002E1954">
        <w:t>product</w:t>
      </w:r>
      <w:r>
        <w:t xml:space="preserve"> </w:t>
      </w:r>
      <w:r w:rsidR="002E1954">
        <w:t xml:space="preserve">was the </w:t>
      </w:r>
      <w:r>
        <w:t>most meaningful to you?</w:t>
      </w:r>
      <w:r w:rsidR="002E1954">
        <w:t xml:space="preserve"> (open text)</w:t>
      </w:r>
    </w:p>
    <w:p w:rsidR="00A11FA3" w:rsidP="001E0317" w14:paraId="63EF8BB8" w14:textId="5612CA7D">
      <w:pPr>
        <w:pStyle w:val="ListParagraph"/>
        <w:numPr>
          <w:ilvl w:val="0"/>
          <w:numId w:val="4"/>
        </w:numPr>
      </w:pPr>
      <w:r>
        <w:t xml:space="preserve">Looking at the </w:t>
      </w:r>
      <w:r w:rsidR="00A14C8D">
        <w:t xml:space="preserve">[given </w:t>
      </w:r>
      <w:r w:rsidR="002E1954">
        <w:t>product</w:t>
      </w:r>
      <w:r w:rsidR="0094609F">
        <w:t>(s)</w:t>
      </w:r>
      <w:r w:rsidR="000749FB">
        <w:t xml:space="preserve"> shown here</w:t>
      </w:r>
      <w:r w:rsidR="00A14C8D">
        <w:t>]</w:t>
      </w:r>
      <w:r>
        <w:t xml:space="preserve">, which statements </w:t>
      </w:r>
      <w:r w:rsidR="00752848">
        <w:t xml:space="preserve">or graphics </w:t>
      </w:r>
      <w:r>
        <w:t xml:space="preserve">are the most </w:t>
      </w:r>
      <w:r w:rsidR="00BE6A16">
        <w:t>important</w:t>
      </w:r>
      <w:r>
        <w:t xml:space="preserve"> to you? (</w:t>
      </w:r>
      <w:r w:rsidR="00752848">
        <w:t>text</w:t>
      </w:r>
      <w:r w:rsidR="0094609F">
        <w:t xml:space="preserve"> testing</w:t>
      </w:r>
      <w:r>
        <w:t>)</w:t>
      </w:r>
      <w:r w:rsidR="00A12C60">
        <w:t xml:space="preserve"> (Open text)</w:t>
      </w:r>
    </w:p>
    <w:p w:rsidR="001E42C5" w:rsidP="001E0317" w14:paraId="066DDD04" w14:textId="647360F6">
      <w:pPr>
        <w:pStyle w:val="ListParagraph"/>
        <w:numPr>
          <w:ilvl w:val="0"/>
          <w:numId w:val="4"/>
        </w:numPr>
      </w:pPr>
      <w:r>
        <w:t xml:space="preserve">Do you think it is important for the USGS to </w:t>
      </w:r>
      <w:r w:rsidR="0050123A">
        <w:t>disseminate</w:t>
      </w:r>
      <w:r>
        <w:t xml:space="preserve"> this kind of information publicly</w:t>
      </w:r>
      <w:r w:rsidR="0050123A">
        <w:t xml:space="preserve"> during quiet times? During volcanic unrest? (Open text)</w:t>
      </w:r>
    </w:p>
    <w:p w:rsidR="001E42C5" w:rsidP="001E0317" w14:paraId="13AD7D45" w14:textId="1B42700B">
      <w:pPr>
        <w:pStyle w:val="ListParagraph"/>
        <w:numPr>
          <w:ilvl w:val="0"/>
          <w:numId w:val="4"/>
        </w:numPr>
      </w:pPr>
      <w:r>
        <w:t xml:space="preserve">How should </w:t>
      </w:r>
      <w:r w:rsidR="0050123A">
        <w:t>the USGS</w:t>
      </w:r>
      <w:r>
        <w:t xml:space="preserve"> release this information?</w:t>
      </w:r>
      <w:r w:rsidR="0050123A">
        <w:t xml:space="preserve"> (</w:t>
      </w:r>
      <w:r w:rsidR="00FE033B">
        <w:t>Open text)</w:t>
      </w:r>
    </w:p>
    <w:p w:rsidR="001E42C5" w:rsidP="001E0317" w14:paraId="3A524A69" w14:textId="0021FA85">
      <w:pPr>
        <w:pStyle w:val="ListParagraph"/>
        <w:numPr>
          <w:ilvl w:val="0"/>
          <w:numId w:val="4"/>
        </w:numPr>
      </w:pPr>
      <w:r>
        <w:t xml:space="preserve">What are the best channels e.g. media, website, social media that science agencies can use to </w:t>
      </w:r>
      <w:r w:rsidR="0050123A">
        <w:t xml:space="preserve">distribute </w:t>
      </w:r>
      <w:r>
        <w:t>this information?</w:t>
      </w:r>
      <w:r w:rsidR="00FE033B">
        <w:t xml:space="preserve"> (Open text)</w:t>
      </w:r>
    </w:p>
    <w:p w:rsidR="00A11FA3" w:rsidP="001E0317" w14:paraId="3E7261C0" w14:textId="4B6CE539">
      <w:pPr>
        <w:pStyle w:val="ListParagraph"/>
        <w:numPr>
          <w:ilvl w:val="0"/>
          <w:numId w:val="4"/>
        </w:numPr>
      </w:pPr>
      <w:r>
        <w:t>Tell us which of these maps mean th</w:t>
      </w:r>
      <w:r w:rsidR="002E1954">
        <w:t xml:space="preserve">e most to you regarding </w:t>
      </w:r>
      <w:r>
        <w:t>the impacted area</w:t>
      </w:r>
      <w:r w:rsidR="00A12C60">
        <w:t>.</w:t>
      </w:r>
      <w:r>
        <w:t xml:space="preserve"> (A/B testing)</w:t>
      </w:r>
    </w:p>
    <w:p w:rsidR="00A11FA3" w:rsidP="001E0317" w14:paraId="43FEED9C" w14:textId="769BD9BA">
      <w:pPr>
        <w:pStyle w:val="ListParagraph"/>
        <w:numPr>
          <w:ilvl w:val="0"/>
          <w:numId w:val="4"/>
        </w:numPr>
      </w:pPr>
      <w:r>
        <w:t xml:space="preserve">What color scales provide the most information to you regarding the risk of future </w:t>
      </w:r>
      <w:r w:rsidR="002E1954">
        <w:t>eruptions/unrest</w:t>
      </w:r>
      <w:r>
        <w:t>? (A/B testing)</w:t>
      </w:r>
    </w:p>
    <w:p w:rsidR="00FB38DC" w:rsidP="001E0317" w14:paraId="6412465D" w14:textId="3D7FFBCE">
      <w:pPr>
        <w:pStyle w:val="ListParagraph"/>
        <w:numPr>
          <w:ilvl w:val="0"/>
          <w:numId w:val="4"/>
        </w:numPr>
      </w:pPr>
      <w:r>
        <w:t xml:space="preserve">What other hazards information, if any, would help you </w:t>
      </w:r>
      <w:r w:rsidR="00E73419">
        <w:t xml:space="preserve">make decisions or </w:t>
      </w:r>
      <w:r w:rsidR="00D76AA1">
        <w:t xml:space="preserve">otherwise </w:t>
      </w:r>
      <w:r w:rsidR="00E73419">
        <w:t xml:space="preserve">better understand </w:t>
      </w:r>
      <w:r w:rsidR="00D76AA1">
        <w:t>the changing situation during a volcanic crisis?</w:t>
      </w:r>
    </w:p>
    <w:p w:rsidR="00A11FA3" w:rsidP="00A11FA3" w14:paraId="3BAEDA6D" w14:textId="620B48FB">
      <w:r>
        <w:t>Demographics</w:t>
      </w:r>
    </w:p>
    <w:p w:rsidR="00A11FA3" w:rsidP="00A11FA3" w14:paraId="7DD44D3E" w14:textId="33735423">
      <w:pPr>
        <w:pStyle w:val="ListParagraph"/>
        <w:numPr>
          <w:ilvl w:val="0"/>
          <w:numId w:val="2"/>
        </w:numPr>
      </w:pPr>
      <w:r>
        <w:t>Age</w:t>
      </w:r>
    </w:p>
    <w:p w:rsidR="00A11FA3" w:rsidP="00A11FA3" w14:paraId="6A6F85A0" w14:textId="52AB2495">
      <w:pPr>
        <w:pStyle w:val="ListParagraph"/>
        <w:numPr>
          <w:ilvl w:val="0"/>
          <w:numId w:val="2"/>
        </w:numPr>
      </w:pPr>
      <w:r>
        <w:t>Gender</w:t>
      </w:r>
    </w:p>
    <w:p w:rsidR="00A11FA3" w:rsidP="00A11FA3" w14:paraId="521DFAC4" w14:textId="39FB1942">
      <w:pPr>
        <w:pStyle w:val="ListParagraph"/>
        <w:numPr>
          <w:ilvl w:val="0"/>
          <w:numId w:val="2"/>
        </w:numPr>
      </w:pPr>
      <w:r>
        <w:t>Profession</w:t>
      </w:r>
    </w:p>
    <w:p w:rsidR="004E38A2" w:rsidP="00A11FA3" w14:paraId="286E0BAB" w14:textId="6D905E65">
      <w:pPr>
        <w:pStyle w:val="ListParagraph"/>
        <w:numPr>
          <w:ilvl w:val="0"/>
          <w:numId w:val="2"/>
        </w:numPr>
      </w:pPr>
      <w:r>
        <w:t>Years of professional experience</w:t>
      </w:r>
    </w:p>
    <w:p w:rsidR="00FE033B" w:rsidP="00A11FA3" w14:paraId="1403E0E2" w14:textId="003979F3">
      <w:pPr>
        <w:pStyle w:val="ListParagraph"/>
        <w:numPr>
          <w:ilvl w:val="0"/>
          <w:numId w:val="2"/>
        </w:numPr>
      </w:pPr>
      <w:r>
        <w:t>Zip code</w:t>
      </w:r>
    </w:p>
    <w:p w:rsidR="00FA11DB" w:rsidP="00FA11DB" w14:paraId="1506DA78" w14:textId="77777777"/>
    <w:p w:rsidR="007979CF" w:rsidP="007979CF" w14:paraId="56FC2CDB" w14:textId="77777777">
      <w:pPr>
        <w:pStyle w:val="NormalWeb"/>
        <w:shd w:val="clear" w:color="auto" w:fill="FFFFFF"/>
        <w:spacing w:before="0" w:beforeAutospacing="0" w:after="0" w:afterAutospacing="0"/>
        <w:textAlignment w:val="baseline"/>
        <w:rPr>
          <w:rFonts w:ascii="Segoe UI" w:hAnsi="Segoe UI" w:cs="Segoe UI"/>
          <w:color w:val="000000"/>
          <w:sz w:val="23"/>
          <w:szCs w:val="23"/>
        </w:rPr>
      </w:pPr>
      <w:r>
        <w:rPr>
          <w:b/>
          <w:bCs/>
          <w:color w:val="000000"/>
          <w:bdr w:val="none" w:sz="0" w:space="0" w:color="auto" w:frame="1"/>
        </w:rPr>
        <w:t>Paperwork Reduction Act Statement:</w:t>
      </w:r>
      <w:r>
        <w:rPr>
          <w:color w:val="000000"/>
          <w:bdr w:val="none" w:sz="0" w:space="0" w:color="auto" w:frame="1"/>
        </w:rPr>
        <w:t xml:space="preserve"> We are collecting this information subject to the Paperwork Reduction Act (44 U.S.C. 3501 et seq.). Your response is voluntary, and we will not share your response publicly. We may not conduct, or sponsor and you are not required to respond to a collection of information unless it displays a currently valid OMB Control Number. OMB has reviewed and approved this poll and assigned OMB Control Number </w:t>
      </w:r>
      <w:r w:rsidRPr="007979CF">
        <w:rPr>
          <w:color w:val="000000"/>
          <w:bdr w:val="none" w:sz="0" w:space="0" w:color="auto" w:frame="1"/>
        </w:rPr>
        <w:t>1028-NEW</w:t>
      </w:r>
      <w:r>
        <w:rPr>
          <w:color w:val="000000"/>
          <w:bdr w:val="none" w:sz="0" w:space="0" w:color="auto" w:frame="1"/>
        </w:rPr>
        <w:t>. </w:t>
      </w:r>
    </w:p>
    <w:p w:rsidR="007979CF" w:rsidP="007979CF" w14:paraId="2351B4E3" w14:textId="77777777">
      <w:pPr>
        <w:pStyle w:val="NormalWeb"/>
        <w:shd w:val="clear" w:color="auto" w:fill="FFFFFF"/>
        <w:spacing w:before="0" w:beforeAutospacing="0" w:after="0" w:afterAutospacing="0"/>
        <w:textAlignment w:val="baseline"/>
        <w:rPr>
          <w:b/>
          <w:bCs/>
          <w:color w:val="000000"/>
          <w:bdr w:val="none" w:sz="0" w:space="0" w:color="auto" w:frame="1"/>
        </w:rPr>
      </w:pPr>
    </w:p>
    <w:p w:rsidR="007979CF" w:rsidRPr="007979CF" w:rsidP="007979CF" w14:paraId="416234C7" w14:textId="15F0C10E">
      <w:pPr>
        <w:rPr>
          <w:rFonts w:ascii="Times New Roman" w:eastAsia="Times New Roman" w:hAnsi="Times New Roman" w:cs="Times New Roman"/>
          <w:color w:val="000000"/>
          <w:sz w:val="24"/>
          <w:szCs w:val="24"/>
          <w:bdr w:val="none" w:sz="0" w:space="0" w:color="auto" w:frame="1"/>
        </w:rPr>
      </w:pPr>
      <w:r>
        <w:rPr>
          <w:b/>
          <w:bCs/>
          <w:color w:val="000000"/>
          <w:bdr w:val="none" w:sz="0" w:space="0" w:color="auto" w:frame="1"/>
        </w:rPr>
        <w:t>Estimated Burden Statement:</w:t>
      </w:r>
      <w:r>
        <w:rPr>
          <w:color w:val="000000"/>
          <w:bdr w:val="none" w:sz="0" w:space="0" w:color="auto" w:frame="1"/>
        </w:rPr>
        <w:t xml:space="preserve"> </w:t>
      </w:r>
      <w:r w:rsidRPr="007979CF">
        <w:rPr>
          <w:rFonts w:ascii="Times New Roman" w:eastAsia="Times New Roman" w:hAnsi="Times New Roman" w:cs="Times New Roman"/>
          <w:color w:val="000000"/>
          <w:sz w:val="24"/>
          <w:szCs w:val="24"/>
          <w:bdr w:val="none" w:sz="0" w:space="0" w:color="auto" w:frame="1"/>
        </w:rPr>
        <w:t xml:space="preserve">We estimate responses will average </w:t>
      </w:r>
      <w:r>
        <w:rPr>
          <w:rFonts w:ascii="Times New Roman" w:eastAsia="Times New Roman" w:hAnsi="Times New Roman" w:cs="Times New Roman"/>
          <w:color w:val="000000"/>
          <w:sz w:val="24"/>
          <w:szCs w:val="24"/>
          <w:bdr w:val="none" w:sz="0" w:space="0" w:color="auto" w:frame="1"/>
        </w:rPr>
        <w:t>30</w:t>
      </w:r>
      <w:r w:rsidRPr="007979CF">
        <w:rPr>
          <w:rFonts w:ascii="Times New Roman" w:eastAsia="Times New Roman" w:hAnsi="Times New Roman" w:cs="Times New Roman"/>
          <w:color w:val="000000"/>
          <w:sz w:val="24"/>
          <w:szCs w:val="24"/>
          <w:bdr w:val="none" w:sz="0" w:space="0" w:color="auto" w:frame="1"/>
        </w:rPr>
        <w:t xml:space="preserve"> minutes per response, including time to read instructions and gather information. You may submit comments on any aspect of this information collection to the Bureau Information Collection Clearance Officer, US Geological Survey, 12201 Sunrise Valley Drive MS 159, Reston, VA 20192</w:t>
      </w:r>
      <w:r w:rsidRPr="007979CF">
        <w:rPr>
          <w:rFonts w:ascii="Times New Roman" w:eastAsia="Times New Roman" w:hAnsi="Times New Roman" w:cs="Times New Roman"/>
          <w:sz w:val="24"/>
          <w:szCs w:val="24"/>
        </w:rPr>
        <w:t>, or</w:t>
      </w:r>
      <w:r w:rsidRPr="007979CF">
        <w:rPr>
          <w:rFonts w:ascii="Times New Roman" w:eastAsia="Times New Roman" w:hAnsi="Times New Roman" w:cs="Times New Roman"/>
          <w:color w:val="000000"/>
          <w:sz w:val="24"/>
          <w:szCs w:val="24"/>
          <w:bdr w:val="none" w:sz="0" w:space="0" w:color="auto" w:frame="1"/>
        </w:rPr>
        <w:t xml:space="preserve"> via email at </w:t>
      </w:r>
      <w:hyperlink r:id="rId4" w:history="1">
        <w:r w:rsidRPr="007979CF">
          <w:rPr>
            <w:rFonts w:ascii="Times New Roman" w:eastAsia="Times New Roman" w:hAnsi="Times New Roman" w:cs="Times New Roman"/>
            <w:color w:val="000000"/>
            <w:sz w:val="24"/>
            <w:szCs w:val="24"/>
            <w:bdr w:val="none" w:sz="0" w:space="0" w:color="auto" w:frame="1"/>
          </w:rPr>
          <w:t>gs-info_collections@usgs.gov</w:t>
        </w:r>
      </w:hyperlink>
      <w:r>
        <w:rPr>
          <w:rFonts w:ascii="Times New Roman" w:eastAsia="Times New Roman" w:hAnsi="Times New Roman" w:cs="Times New Roman"/>
          <w:color w:val="000000"/>
          <w:sz w:val="24"/>
          <w:szCs w:val="24"/>
          <w:bdr w:val="none" w:sz="0" w:space="0" w:color="auto" w:frame="1"/>
        </w:rPr>
        <w:t>.</w:t>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2827" w:rsidP="005D08F3" w14:paraId="0D9995A1" w14:textId="03546F12">
    <w:pPr>
      <w:pStyle w:val="Header"/>
      <w:jc w:val="right"/>
    </w:pPr>
    <w:r>
      <w:t>OMB Control No: 1028-NEW</w:t>
    </w:r>
  </w:p>
  <w:p w:rsidR="005D08F3" w:rsidP="005D08F3" w14:paraId="330405ED" w14:textId="547B39F0">
    <w:pPr>
      <w:pStyle w:val="Header"/>
      <w:jc w:val="right"/>
    </w:pPr>
    <w:r>
      <w:t>Expiration: xx/xx/xxxx</w:t>
    </w:r>
  </w:p>
  <w:p w:rsidR="00322827" w14:paraId="3FC00C0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001C9"/>
    <w:multiLevelType w:val="hybridMultilevel"/>
    <w:tmpl w:val="C19874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E51DF4"/>
    <w:multiLevelType w:val="hybridMultilevel"/>
    <w:tmpl w:val="72F21F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D021F2A"/>
    <w:multiLevelType w:val="hybridMultilevel"/>
    <w:tmpl w:val="D146E1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E9471EA"/>
    <w:multiLevelType w:val="hybridMultilevel"/>
    <w:tmpl w:val="BF468B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55C037D"/>
    <w:multiLevelType w:val="hybridMultilevel"/>
    <w:tmpl w:val="D146E1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04378647">
    <w:abstractNumId w:val="4"/>
  </w:num>
  <w:num w:numId="2" w16cid:durableId="439422805">
    <w:abstractNumId w:val="0"/>
  </w:num>
  <w:num w:numId="3" w16cid:durableId="1115173358">
    <w:abstractNumId w:val="1"/>
  </w:num>
  <w:num w:numId="4" w16cid:durableId="1253512764">
    <w:abstractNumId w:val="2"/>
  </w:num>
  <w:num w:numId="5" w16cid:durableId="328800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FA3"/>
    <w:rsid w:val="00016A0F"/>
    <w:rsid w:val="00022B24"/>
    <w:rsid w:val="0003382A"/>
    <w:rsid w:val="00041B87"/>
    <w:rsid w:val="000728B7"/>
    <w:rsid w:val="000749FB"/>
    <w:rsid w:val="000D051C"/>
    <w:rsid w:val="001231D4"/>
    <w:rsid w:val="00151B88"/>
    <w:rsid w:val="00163E7E"/>
    <w:rsid w:val="00172928"/>
    <w:rsid w:val="001812DB"/>
    <w:rsid w:val="00187B2E"/>
    <w:rsid w:val="00191BEC"/>
    <w:rsid w:val="001A4F26"/>
    <w:rsid w:val="001B302F"/>
    <w:rsid w:val="001D205C"/>
    <w:rsid w:val="001E0317"/>
    <w:rsid w:val="001E42C5"/>
    <w:rsid w:val="00255405"/>
    <w:rsid w:val="002B1809"/>
    <w:rsid w:val="002E1954"/>
    <w:rsid w:val="002F6FA4"/>
    <w:rsid w:val="00301116"/>
    <w:rsid w:val="00306821"/>
    <w:rsid w:val="00322827"/>
    <w:rsid w:val="00324354"/>
    <w:rsid w:val="0036220D"/>
    <w:rsid w:val="003C2371"/>
    <w:rsid w:val="003D60C1"/>
    <w:rsid w:val="003F1995"/>
    <w:rsid w:val="003F6AFE"/>
    <w:rsid w:val="0044240F"/>
    <w:rsid w:val="004535A6"/>
    <w:rsid w:val="00456389"/>
    <w:rsid w:val="00485AFD"/>
    <w:rsid w:val="00492A09"/>
    <w:rsid w:val="00496747"/>
    <w:rsid w:val="004E38A2"/>
    <w:rsid w:val="004F48DC"/>
    <w:rsid w:val="0050123A"/>
    <w:rsid w:val="00531872"/>
    <w:rsid w:val="0054485C"/>
    <w:rsid w:val="005512F3"/>
    <w:rsid w:val="00591034"/>
    <w:rsid w:val="00597870"/>
    <w:rsid w:val="005A1752"/>
    <w:rsid w:val="005D08F3"/>
    <w:rsid w:val="005D15D7"/>
    <w:rsid w:val="00617EF1"/>
    <w:rsid w:val="00633325"/>
    <w:rsid w:val="0067015C"/>
    <w:rsid w:val="006801AE"/>
    <w:rsid w:val="006A4F14"/>
    <w:rsid w:val="006F37F7"/>
    <w:rsid w:val="007119DE"/>
    <w:rsid w:val="0073407C"/>
    <w:rsid w:val="00752848"/>
    <w:rsid w:val="0077249C"/>
    <w:rsid w:val="00782017"/>
    <w:rsid w:val="00793DA5"/>
    <w:rsid w:val="00797798"/>
    <w:rsid w:val="007979CF"/>
    <w:rsid w:val="007D05B7"/>
    <w:rsid w:val="007D2C70"/>
    <w:rsid w:val="0080454E"/>
    <w:rsid w:val="00835122"/>
    <w:rsid w:val="00845552"/>
    <w:rsid w:val="00853A41"/>
    <w:rsid w:val="008F49C6"/>
    <w:rsid w:val="00922BCB"/>
    <w:rsid w:val="0094609F"/>
    <w:rsid w:val="0095433C"/>
    <w:rsid w:val="0095774D"/>
    <w:rsid w:val="009A498E"/>
    <w:rsid w:val="009E7766"/>
    <w:rsid w:val="009F2571"/>
    <w:rsid w:val="00A1093A"/>
    <w:rsid w:val="00A11FA3"/>
    <w:rsid w:val="00A12C60"/>
    <w:rsid w:val="00A14C8D"/>
    <w:rsid w:val="00A2399E"/>
    <w:rsid w:val="00A970CD"/>
    <w:rsid w:val="00AB5E5D"/>
    <w:rsid w:val="00AF08D1"/>
    <w:rsid w:val="00AF6B29"/>
    <w:rsid w:val="00B06AAE"/>
    <w:rsid w:val="00B07938"/>
    <w:rsid w:val="00B30756"/>
    <w:rsid w:val="00B32900"/>
    <w:rsid w:val="00B9398C"/>
    <w:rsid w:val="00BA7015"/>
    <w:rsid w:val="00BE6A16"/>
    <w:rsid w:val="00BF5B9D"/>
    <w:rsid w:val="00C14026"/>
    <w:rsid w:val="00C44F9B"/>
    <w:rsid w:val="00C67913"/>
    <w:rsid w:val="00CB5355"/>
    <w:rsid w:val="00D02F30"/>
    <w:rsid w:val="00D02FAB"/>
    <w:rsid w:val="00D109CD"/>
    <w:rsid w:val="00D33B35"/>
    <w:rsid w:val="00D76AA1"/>
    <w:rsid w:val="00D91B91"/>
    <w:rsid w:val="00DB6E72"/>
    <w:rsid w:val="00DC11D9"/>
    <w:rsid w:val="00DC39B1"/>
    <w:rsid w:val="00DE0DEA"/>
    <w:rsid w:val="00DE442A"/>
    <w:rsid w:val="00E01584"/>
    <w:rsid w:val="00E677C9"/>
    <w:rsid w:val="00E73419"/>
    <w:rsid w:val="00E73AFF"/>
    <w:rsid w:val="00E81760"/>
    <w:rsid w:val="00E9652C"/>
    <w:rsid w:val="00EA113C"/>
    <w:rsid w:val="00EB1B90"/>
    <w:rsid w:val="00EB3030"/>
    <w:rsid w:val="00F27F8D"/>
    <w:rsid w:val="00F361C0"/>
    <w:rsid w:val="00F5317F"/>
    <w:rsid w:val="00F71CCB"/>
    <w:rsid w:val="00F92C2A"/>
    <w:rsid w:val="00FA11DB"/>
    <w:rsid w:val="00FB38DC"/>
    <w:rsid w:val="00FC1BE0"/>
    <w:rsid w:val="00FE03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DAC35C"/>
  <w15:chartTrackingRefBased/>
  <w15:docId w15:val="{A12679B6-C4A0-484E-9D81-8E2AF7ED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FA3"/>
    <w:pPr>
      <w:ind w:left="720"/>
      <w:contextualSpacing/>
    </w:pPr>
  </w:style>
  <w:style w:type="paragraph" w:styleId="Header">
    <w:name w:val="header"/>
    <w:basedOn w:val="Normal"/>
    <w:link w:val="HeaderChar"/>
    <w:uiPriority w:val="99"/>
    <w:unhideWhenUsed/>
    <w:rsid w:val="003228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827"/>
  </w:style>
  <w:style w:type="paragraph" w:styleId="Footer">
    <w:name w:val="footer"/>
    <w:basedOn w:val="Normal"/>
    <w:link w:val="FooterChar"/>
    <w:uiPriority w:val="99"/>
    <w:unhideWhenUsed/>
    <w:rsid w:val="00322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827"/>
  </w:style>
  <w:style w:type="paragraph" w:styleId="NormalWeb">
    <w:name w:val="Normal (Web)"/>
    <w:basedOn w:val="Normal"/>
    <w:uiPriority w:val="99"/>
    <w:semiHidden/>
    <w:unhideWhenUsed/>
    <w:rsid w:val="007979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7979CF"/>
  </w:style>
  <w:style w:type="character" w:styleId="Hyperlink">
    <w:name w:val="Hyperlink"/>
    <w:basedOn w:val="DefaultParagraphFont"/>
    <w:uiPriority w:val="99"/>
    <w:unhideWhenUsed/>
    <w:rsid w:val="007979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gs-info_collections@usgs.gov"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McBride, Sara K</dc:creator>
  <cp:lastModifiedBy>Kimbrell, Brian D</cp:lastModifiedBy>
  <cp:revision>6</cp:revision>
  <dcterms:created xsi:type="dcterms:W3CDTF">2024-02-03T01:18:00Z</dcterms:created>
  <dcterms:modified xsi:type="dcterms:W3CDTF">2024-05-30T16:10:00Z</dcterms:modified>
</cp:coreProperties>
</file>