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E5" w:rsidRDefault="001165D6" w14:paraId="3C5E35F4" w14:textId="77777777">
      <w:pPr>
        <w:spacing w:before="53"/>
        <w:ind w:right="819"/>
        <w:jc w:val="right"/>
        <w:rPr>
          <w:rFonts w:ascii="Arial" w:hAnsi="Arial" w:eastAsia="Arial" w:cs="Arial"/>
          <w:sz w:val="14"/>
          <w:szCs w:val="14"/>
        </w:rPr>
      </w:pPr>
      <w:bookmarkStart w:name="_GoBack" w:id="0"/>
      <w:bookmarkEnd w:id="0"/>
      <w:r>
        <w:rPr>
          <w:rFonts w:ascii="Arial"/>
          <w:b/>
          <w:sz w:val="14"/>
        </w:rPr>
        <w:t>OMB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NO. 0581-0167</w:t>
      </w:r>
    </w:p>
    <w:p w:rsidR="00E554E5" w:rsidRDefault="00E554E5" w14:paraId="0548B3BA" w14:textId="77777777">
      <w:pPr>
        <w:spacing w:before="5"/>
        <w:rPr>
          <w:rFonts w:ascii="Arial" w:hAnsi="Arial" w:eastAsia="Arial" w:cs="Arial"/>
          <w:b/>
          <w:bCs/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5758"/>
      </w:tblGrid>
      <w:tr w:rsidR="00E554E5" w14:paraId="0C1C228B" w14:textId="77777777">
        <w:trPr>
          <w:trHeight w:val="576" w:hRule="exact"/>
        </w:trPr>
        <w:tc>
          <w:tcPr>
            <w:tcW w:w="5327" w:type="dxa"/>
            <w:vMerge w:val="restart"/>
            <w:tcBorders>
              <w:top w:val="single" w:color="000000" w:sz="17" w:space="0"/>
              <w:left w:val="nil"/>
              <w:right w:val="single" w:color="000000" w:sz="19" w:space="0"/>
            </w:tcBorders>
          </w:tcPr>
          <w:p w:rsidR="00E554E5" w:rsidP="007B391A" w:rsidRDefault="001165D6" w14:paraId="51239121" w14:textId="77777777">
            <w:pPr>
              <w:pStyle w:val="TableParagraph"/>
              <w:spacing w:before="21" w:line="272" w:lineRule="auto"/>
              <w:ind w:left="1544" w:right="1519" w:firstLine="19"/>
              <w:jc w:val="center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U.S. DEPARTMENT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OF AGRICULTURE </w:t>
            </w:r>
            <w:r>
              <w:rPr>
                <w:rFonts w:ascii="Arial"/>
                <w:sz w:val="12"/>
              </w:rPr>
              <w:t>AGRICULTURAL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MARKETING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 xml:space="preserve">SERVICE </w:t>
            </w:r>
            <w:r w:rsidR="007B391A">
              <w:rPr>
                <w:rFonts w:ascii="Arial"/>
                <w:sz w:val="12"/>
              </w:rPr>
              <w:t xml:space="preserve">    SPECIALTY CROPS </w:t>
            </w:r>
            <w:r w:rsidR="00C0130E">
              <w:rPr>
                <w:rFonts w:ascii="Arial"/>
                <w:sz w:val="12"/>
              </w:rPr>
              <w:t>PROGRAM</w:t>
            </w:r>
          </w:p>
          <w:p w:rsidR="00E554E5" w:rsidRDefault="00E554E5" w14:paraId="5C837F6B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2"/>
                <w:szCs w:val="12"/>
              </w:rPr>
            </w:pPr>
          </w:p>
          <w:p w:rsidR="00E554E5" w:rsidRDefault="00E554E5" w14:paraId="3BBC234F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2"/>
                <w:szCs w:val="12"/>
              </w:rPr>
            </w:pPr>
          </w:p>
          <w:p w:rsidR="00E554E5" w:rsidRDefault="00E554E5" w14:paraId="3BA355B5" w14:textId="77777777">
            <w:pPr>
              <w:pStyle w:val="TableParagraph"/>
              <w:rPr>
                <w:rFonts w:ascii="Arial" w:hAnsi="Arial" w:eastAsia="Arial" w:cs="Arial"/>
                <w:b/>
                <w:bCs/>
                <w:sz w:val="12"/>
                <w:szCs w:val="12"/>
              </w:rPr>
            </w:pPr>
          </w:p>
          <w:p w:rsidR="00E554E5" w:rsidRDefault="00E554E5" w14:paraId="041BC997" w14:textId="77777777">
            <w:pPr>
              <w:pStyle w:val="TableParagraph"/>
              <w:spacing w:before="6"/>
              <w:rPr>
                <w:rFonts w:ascii="Arial" w:hAnsi="Arial" w:eastAsia="Arial" w:cs="Arial"/>
                <w:b/>
                <w:bCs/>
                <w:sz w:val="13"/>
                <w:szCs w:val="13"/>
              </w:rPr>
            </w:pPr>
          </w:p>
          <w:p w:rsidR="00E554E5" w:rsidRDefault="001165D6" w14:paraId="39114840" w14:textId="77777777">
            <w:pPr>
              <w:pStyle w:val="TableParagraph"/>
              <w:ind w:left="10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CIVIL PENALTY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STIPULATION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AGREEMENT</w:t>
            </w:r>
          </w:p>
        </w:tc>
        <w:tc>
          <w:tcPr>
            <w:tcW w:w="5758" w:type="dxa"/>
            <w:tcBorders>
              <w:top w:val="single" w:color="000000" w:sz="17" w:space="0"/>
              <w:left w:val="single" w:color="000000" w:sz="19" w:space="0"/>
              <w:bottom w:val="single" w:color="000000" w:sz="8" w:space="0"/>
              <w:right w:val="nil"/>
            </w:tcBorders>
          </w:tcPr>
          <w:p w:rsidR="00E554E5" w:rsidRDefault="001165D6" w14:paraId="670D8109" w14:textId="77777777">
            <w:pPr>
              <w:pStyle w:val="TableParagraph"/>
              <w:spacing w:before="2"/>
              <w:ind w:left="4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FIELD OFFICE</w:t>
            </w:r>
          </w:p>
        </w:tc>
      </w:tr>
      <w:tr w:rsidR="00E554E5" w14:paraId="41B87E07" w14:textId="77777777">
        <w:trPr>
          <w:trHeight w:val="576" w:hRule="exact"/>
        </w:trPr>
        <w:tc>
          <w:tcPr>
            <w:tcW w:w="5327" w:type="dxa"/>
            <w:vMerge/>
            <w:tcBorders>
              <w:left w:val="nil"/>
              <w:right w:val="single" w:color="000000" w:sz="19" w:space="0"/>
            </w:tcBorders>
          </w:tcPr>
          <w:p w:rsidR="00E554E5" w:rsidRDefault="00E554E5" w14:paraId="2E65F408" w14:textId="77777777"/>
        </w:tc>
        <w:tc>
          <w:tcPr>
            <w:tcW w:w="5758" w:type="dxa"/>
            <w:tcBorders>
              <w:top w:val="single" w:color="000000" w:sz="8" w:space="0"/>
              <w:left w:val="single" w:color="000000" w:sz="19" w:space="0"/>
              <w:bottom w:val="single" w:color="000000" w:sz="8" w:space="0"/>
              <w:right w:val="nil"/>
            </w:tcBorders>
          </w:tcPr>
          <w:p w:rsidR="00E554E5" w:rsidRDefault="001165D6" w14:paraId="184F9FF7" w14:textId="77777777">
            <w:pPr>
              <w:pStyle w:val="TableParagraph"/>
              <w:spacing w:before="14"/>
              <w:ind w:left="4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2.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1C2400FB" w14:textId="77777777">
        <w:trPr>
          <w:trHeight w:val="577" w:hRule="exact"/>
        </w:trPr>
        <w:tc>
          <w:tcPr>
            <w:tcW w:w="5327" w:type="dxa"/>
            <w:vMerge/>
            <w:tcBorders>
              <w:left w:val="nil"/>
              <w:bottom w:val="single" w:color="000000" w:sz="19" w:space="0"/>
              <w:right w:val="single" w:color="000000" w:sz="19" w:space="0"/>
            </w:tcBorders>
          </w:tcPr>
          <w:p w:rsidR="00E554E5" w:rsidRDefault="00E554E5" w14:paraId="5DC7AE54" w14:textId="77777777"/>
        </w:tc>
        <w:tc>
          <w:tcPr>
            <w:tcW w:w="5758" w:type="dxa"/>
            <w:tcBorders>
              <w:top w:val="single" w:color="000000" w:sz="8" w:space="0"/>
              <w:left w:val="single" w:color="000000" w:sz="19" w:space="0"/>
              <w:bottom w:val="single" w:color="000000" w:sz="19" w:space="0"/>
              <w:right w:val="nil"/>
            </w:tcBorders>
          </w:tcPr>
          <w:p w:rsidR="00E554E5" w:rsidRDefault="001165D6" w14:paraId="5077B9E9" w14:textId="77777777">
            <w:pPr>
              <w:pStyle w:val="TableParagraph"/>
              <w:spacing w:before="14"/>
              <w:ind w:left="4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CASE NUMBER</w:t>
            </w:r>
          </w:p>
        </w:tc>
      </w:tr>
    </w:tbl>
    <w:p w:rsidR="00E554E5" w:rsidP="00A06D95" w:rsidRDefault="001165D6" w14:paraId="2C464ECA" w14:textId="77777777">
      <w:pPr>
        <w:spacing w:before="35" w:line="312" w:lineRule="auto"/>
        <w:ind w:left="179" w:right="178"/>
        <w:rPr>
          <w:rFonts w:ascii="Arial" w:hAnsi="Arial" w:eastAsia="Arial" w:cs="Arial"/>
          <w:sz w:val="12"/>
          <w:szCs w:val="12"/>
        </w:rPr>
      </w:pP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U.S. Department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Agriculture (USDA)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prohibits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discrimination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in all its programs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activities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basis 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race,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color, national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origin,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age, disability,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where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applicable,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sex,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marital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familial status,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parental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religion,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sexual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orientation,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genetic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information,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z w:val="12"/>
        </w:rPr>
        <w:t>political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beliefs,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reprisal,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because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part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an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individual's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income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is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derived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from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any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public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assistance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(Not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all prohibited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bases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apply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programs.)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Persons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with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disabilities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who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require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alternative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means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for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communication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information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(Braille,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large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print,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audiotape,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etc.)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should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contact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USDA's TARGET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Center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at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(202)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720-2600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(voice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TDD).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file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a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complaint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discrimination,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write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USDA,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Director,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Office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Civil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Rights,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1400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Independence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Avenue,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S.W.,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Washington,</w:t>
      </w:r>
      <w:r>
        <w:rPr>
          <w:rFonts w:ascii="Arial"/>
          <w:spacing w:val="11"/>
          <w:sz w:val="12"/>
        </w:rPr>
        <w:t xml:space="preserve"> </w:t>
      </w:r>
      <w:r>
        <w:rPr>
          <w:rFonts w:ascii="Arial"/>
          <w:sz w:val="12"/>
        </w:rPr>
        <w:t>D.C.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20250-9410, or call (800) 795-3272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(voice)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or (202) 720-6382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(TDD). USDA is an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equal opportunity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provider 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employer.</w:t>
      </w:r>
    </w:p>
    <w:p w:rsidR="00E554E5" w:rsidRDefault="00E554E5" w14:paraId="2049584D" w14:textId="77777777">
      <w:pPr>
        <w:spacing w:before="4"/>
        <w:rPr>
          <w:rFonts w:ascii="Arial" w:hAnsi="Arial" w:eastAsia="Arial" w:cs="Arial"/>
          <w:sz w:val="4"/>
          <w:szCs w:val="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3745"/>
      </w:tblGrid>
      <w:tr w:rsidR="00E554E5" w14:paraId="376801D5" w14:textId="77777777">
        <w:trPr>
          <w:trHeight w:val="288" w:hRule="exact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 w14:paraId="38CD4F4D" w14:textId="77777777">
            <w:pPr>
              <w:pStyle w:val="TableParagraph"/>
              <w:spacing w:before="51"/>
              <w:ind w:left="323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INVESTIGATOR'S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REPORT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(Please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type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print)</w:t>
            </w:r>
          </w:p>
        </w:tc>
      </w:tr>
      <w:tr w:rsidR="00E554E5" w14:paraId="2F0074E4" w14:textId="77777777">
        <w:trPr>
          <w:trHeight w:val="719" w:hRule="exact"/>
        </w:trPr>
        <w:tc>
          <w:tcPr>
            <w:tcW w:w="7343" w:type="dxa"/>
            <w:vMerge w:val="restart"/>
            <w:tcBorders>
              <w:top w:val="nil"/>
              <w:left w:val="nil"/>
              <w:right w:val="single" w:color="000000" w:sz="8" w:space="0"/>
            </w:tcBorders>
          </w:tcPr>
          <w:p w:rsidR="00E554E5" w:rsidRDefault="001165D6" w14:paraId="2C1B1F72" w14:textId="77777777">
            <w:pPr>
              <w:pStyle w:val="TableParagraph"/>
              <w:spacing w:before="23"/>
              <w:ind w:left="68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4.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NAME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ALLEGED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VIOLATOR</w:t>
            </w:r>
          </w:p>
        </w:tc>
        <w:tc>
          <w:tcPr>
            <w:tcW w:w="3745" w:type="dxa"/>
            <w:tcBorders>
              <w:top w:val="nil"/>
              <w:left w:val="single" w:color="000000" w:sz="8" w:space="0"/>
              <w:bottom w:val="single" w:color="000000" w:sz="2" w:space="0"/>
              <w:right w:val="nil"/>
            </w:tcBorders>
          </w:tcPr>
          <w:p w:rsidR="00E554E5" w:rsidRDefault="001165D6" w14:paraId="279234CD" w14:textId="77777777">
            <w:pPr>
              <w:pStyle w:val="TableParagraph"/>
              <w:spacing w:before="23"/>
              <w:ind w:left="5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5.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REGULATION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ALLEGEDLY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VIOLATED</w:t>
            </w:r>
          </w:p>
        </w:tc>
      </w:tr>
      <w:tr w:rsidR="00E554E5" w14:paraId="22E41750" w14:textId="77777777">
        <w:trPr>
          <w:trHeight w:val="720" w:hRule="exact"/>
        </w:trPr>
        <w:tc>
          <w:tcPr>
            <w:tcW w:w="7343" w:type="dxa"/>
            <w:vMerge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:rsidR="00E554E5" w:rsidRDefault="00E554E5" w14:paraId="3F910F31" w14:textId="77777777"/>
        </w:tc>
        <w:tc>
          <w:tcPr>
            <w:tcW w:w="3745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554E5" w:rsidRDefault="001165D6" w14:paraId="3B00A5C4" w14:textId="77777777">
            <w:pPr>
              <w:pStyle w:val="TableParagraph"/>
              <w:spacing w:before="21"/>
              <w:ind w:left="5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6.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VIOLATION</w:t>
            </w:r>
          </w:p>
        </w:tc>
      </w:tr>
    </w:tbl>
    <w:p w:rsidR="00E554E5" w:rsidRDefault="001165D6" w14:paraId="235F1A00" w14:textId="77777777">
      <w:pPr>
        <w:spacing w:before="14"/>
        <w:ind w:left="204"/>
        <w:rPr>
          <w:rFonts w:ascii="Arial" w:hAnsi="Arial" w:eastAsia="Arial" w:cs="Arial"/>
          <w:sz w:val="14"/>
          <w:szCs w:val="14"/>
        </w:rPr>
      </w:pPr>
      <w:r>
        <w:rPr>
          <w:rFonts w:ascii="Arial"/>
          <w:sz w:val="14"/>
        </w:rPr>
        <w:t xml:space="preserve">7. 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DESCRIPTION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 VIOLATION</w:t>
      </w:r>
    </w:p>
    <w:p w:rsidR="00E554E5" w:rsidRDefault="00E554E5" w14:paraId="127545D9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38055320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3F52BC6E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64139E93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5FB76CB4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1AD22689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0B1D13E3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7590B531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4B840ED0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24391EB3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3E5B8A66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58D94EEF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23B60589" w14:textId="77777777">
      <w:pPr>
        <w:spacing w:before="6"/>
        <w:rPr>
          <w:rFonts w:ascii="Arial" w:hAnsi="Arial" w:eastAsia="Arial" w:cs="Arial"/>
          <w:sz w:val="18"/>
          <w:szCs w:val="18"/>
        </w:rPr>
      </w:pPr>
    </w:p>
    <w:p w:rsidR="00E554E5" w:rsidRDefault="001A26F4" w14:paraId="18FF2307" w14:textId="77777777">
      <w:pPr>
        <w:spacing w:line="160" w:lineRule="atLeast"/>
        <w:ind w:left="126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47A1E456" wp14:editId="28C1A371">
                <wp:extent cx="7053580" cy="106680"/>
                <wp:effectExtent l="6985" t="635" r="698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3580" cy="106680"/>
                          <a:chOff x="0" y="0"/>
                          <a:chExt cx="11108" cy="168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088" cy="2"/>
                            <a:chOff x="10" y="10"/>
                            <a:chExt cx="11088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088"/>
                                <a:gd name="T2" fmla="+- 0 11098 10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" y="67"/>
                              <a:ext cx="133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6" y="69"/>
                              <a:ext cx="392" cy="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" y="67"/>
                              <a:ext cx="1115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style="width:555.4pt;height:8.4pt;mso-position-horizontal-relative:char;mso-position-vertical-relative:line" coordsize="11108,168" o:spid="_x0000_s1026" w14:anchorId="7FDF5A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">
                <v:group id="Group 20" style="position:absolute;left:10;top:10;width:11088;height:2" coordsize="11088,2" coordorigin="10,10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style="position:absolute;left:10;top:10;width:11088;height:2;visibility:visible;mso-wrap-style:square;v-text-anchor:top" coordsize="11088,2" o:spid="_x0000_s1028" filled="f" strokeweight="1pt" path="m,l1108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UK74A&#10;AADbAAAADwAAAGRycy9kb3ducmV2LnhtbESPywrCMBBF94L/EEZwp6mVilSjiCC6cOHrA4ZmbIvN&#10;pDTR1r83guDych+Hu1x3phIvalxpWcFkHIEgzqwuOVdwu+5GcxDOI2usLJOCNzlYr/q9Jabatnym&#10;18XnIoywS1FB4X2dSumyggy6sa2Jg3e3jUEfZJNL3WAbxk0l4yiaSYMlB0KBNW0Lyh6XpwmQ+6kt&#10;Z9N67hNJccJJ9tjLo1LDQbdZgPDU+X/41z5oBfE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k1Cu+AAAA2wAAAA8AAAAAAAAAAAAAAAAAmAIAAGRycy9kb3ducmV2&#10;LnhtbFBLBQYAAAAABAAEAPUAAACDAwAAAAA=&#10;">
                    <v:path arrowok="t" o:connecttype="custom" o:connectlocs="0,0;11088,0" o:connectangles="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23" style="position:absolute;left:94;top:67;width:133;height:101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HsprFAAAA2wAAAA8AAABkcnMvZG93bnJldi54bWxEj0FrwkAUhO+F/oflCd7qxhxCiK4ixYoU&#10;pFSl0Nsj+8yGZt/G7DaJ/vpuodDjMDPfMMv1aBvRU+drxwrmswQEcel0zZWC8+nlKQfhA7LGxjEp&#10;uJGH9erxYYmFdgO/U38MlYgQ9gUqMCG0hZS+NGTRz1xLHL2L6yyGKLtK6g6HCLeNTJMkkxZrjgsG&#10;W3o2VH4dv60C3L3lu4+rv88/X697Ke1hmxmt1HQybhYgAo3hP/zX3msFaQq/X+IPkK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R7KaxQAAANsAAAAPAAAAAAAAAAAAAAAA&#10;AJ8CAABkcnMvZG93bnJldi54bWxQSwUGAAAAAAQABAD3AAAAkQMAAAAA&#10;">
                    <v:imagedata o:title="" r:id="rId7"/>
                  </v:shape>
                  <v:shape id="Picture 22" style="position:absolute;left:326;top:69;width:392;height:96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1LzEAAAA2wAAAA8AAABkcnMvZG93bnJldi54bWxEj81qwzAQhO+FvIPYQG+N3BjS4EQ2pSSk&#10;PaQQJw+wWFvb1Fq5lvz39lWg0OMwM98w+2wyjRioc7VlBc+rCARxYXXNpYLb9fi0BeE8ssbGMimY&#10;yUGWLh72mGg78oWG3JciQNglqKDyvk2kdEVFBt3KtsTB+7KdQR9kV0rd4RjgppHrKNpIgzWHhQpb&#10;equo+M57o+B8Pp62/sDys3+xP2a+xVH+ESv1uJxedyA8Tf4//Nd+1wrWMdy/hB8g0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Q1LzEAAAA2wAAAA8AAAAAAAAAAAAAAAAA&#10;nwIAAGRycy9kb3ducmV2LnhtbFBLBQYAAAAABAAEAPcAAACQAwAAAAA=&#10;">
                    <v:imagedata o:title="" r:id="rId8"/>
                  </v:shape>
                  <v:shape id="Picture 21" style="position:absolute;left:714;top:67;width:1115;height:101;visibility:visible;mso-wrap-style:square" o:spid="_x0000_s10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tPTEAAAA2wAAAA8AAABkcnMvZG93bnJldi54bWxEj19rwjAUxd8Hfodwhb2t6TodsxrLGAiT&#10;gWC3Bx+vzbUta25Kkmn105uB4OPh/PlxFsVgOnEk51vLCp6TFARxZXXLtYKf79XTGwgfkDV2lknB&#10;mTwUy9HDAnNtT7ylYxlqEUfY56igCaHPpfRVQwZ9Ynvi6B2sMxiidLXUDk9x3HQyS9NXabDlSGiw&#10;p4+Gqt/yz0TIy2Y6M25YTw/b9rKr9dfErPZKPY6H9zmIQEO4h2/tT60gm8D/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VtPTEAAAA2wAAAA8AAAAAAAAAAAAAAAAA&#10;nwIAAGRycy9kb3ducmV2LnhtbFBLBQYAAAAABAAEAPcAAACQAwAAAAA=&#10;">
                    <v:imagedata o:title="" r:id="rId9"/>
                  </v:shape>
                </v:group>
                <w10:anchorlock/>
              </v:group>
            </w:pict>
          </mc:Fallback>
        </mc:AlternateContent>
      </w:r>
    </w:p>
    <w:p w:rsidR="00E554E5" w:rsidRDefault="00E554E5" w14:paraId="0EEF773F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13BE6C1A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0B45EE7A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14DA674F" w14:textId="77777777">
      <w:pPr>
        <w:spacing w:before="3"/>
        <w:rPr>
          <w:rFonts w:ascii="Arial" w:hAnsi="Arial" w:eastAsia="Arial" w:cs="Arial"/>
          <w:sz w:val="24"/>
          <w:szCs w:val="24"/>
        </w:rPr>
      </w:pPr>
    </w:p>
    <w:p w:rsidR="00E554E5" w:rsidRDefault="001A26F4" w14:paraId="19BA02E4" w14:textId="77777777">
      <w:pPr>
        <w:spacing w:line="160" w:lineRule="atLeast"/>
        <w:ind w:left="133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27A7E49E" wp14:editId="6EFA4E92">
                <wp:extent cx="7044690" cy="102235"/>
                <wp:effectExtent l="11430" t="8255" r="11430" b="381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690" cy="102235"/>
                          <a:chOff x="0" y="0"/>
                          <a:chExt cx="11094" cy="161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1088" cy="2"/>
                            <a:chOff x="3" y="3"/>
                            <a:chExt cx="11088" cy="2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1088"/>
                                <a:gd name="T2" fmla="+- 0 11091 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35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" y="60"/>
                              <a:ext cx="132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8" y="60"/>
                              <a:ext cx="655" cy="1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style="width:554.7pt;height:8.05pt;mso-position-horizontal-relative:char;mso-position-vertical-relative:line" coordsize="11094,161" o:spid="_x0000_s1026" w14:anchorId="6FBC13D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">
                <v:group id="Group 15" style="position:absolute;left:3;top:3;width:11088;height:2" coordsize="11088,2" coordorigin="3,3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style="position:absolute;left:3;top:3;width:11088;height:2;visibility:visible;mso-wrap-style:square;v-text-anchor:top" coordsize="11088,2" o:spid="_x0000_s1028" filled="f" strokeweight=".28pt" path="m,l1108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OpsQA&#10;AADbAAAADwAAAGRycy9kb3ducmV2LnhtbERPS2vCQBC+F/wPywi91Y0eQkldxQcWGwWtCq23ITsm&#10;wexsml01/vuuUOhtPr7nDMetqcSVGldaVtDvRSCIM6tLzhUc9ouXVxDOI2usLJOCOzkYjzpPQ0y0&#10;vfEnXXc+FyGEXYIKCu/rREqXFWTQ9WxNHLiTbQz6AJtc6gZvIdxUchBFsTRYcmgosKZZQdl5dzEK&#10;1pfl8Yu2H6v59zbF6eYnfY/jVKnnbjt5A+Gp9f/iP/dSh/kxPH4JB8jR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HjqbEAAAA2wAAAA8AAAAAAAAAAAAAAAAAmAIAAGRycy9k&#10;b3ducmV2LnhtbFBLBQYAAAAABAAEAPUAAACJAwAAAAA=&#10;">
                    <v:path arrowok="t" o:connecttype="custom" o:connectlocs="0,0;11088,0" o:connectangles="0,0"/>
                  </v:shape>
                  <v:shape id="Picture 17" style="position:absolute;left:88;top:60;width:132;height:101;visibility:visible;mso-wrap-style:square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k/ijBAAAA2wAAAA8AAABkcnMvZG93bnJldi54bWxET0trwkAQvgv9D8sIvZmNltoQ3UgRhNKL&#10;Ndb7kB3zMDsbdrcx/ffdQqG3+fies91NphcjOd9aVrBMUhDEldUt1wo+z4dFBsIHZI29ZVLwTR52&#10;xcNsi7m2dz7RWIZaxBD2OSpoQhhyKX3VkEGf2IE4clfrDIYIXS21w3sMN71cpelaGmw5NjQ40L6h&#10;6lZ+GQV92j0/UYnHw0d3vCzfs6uz2ajU43x63YAINIV/8Z/7Tcf5L/D7SzxAF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k/ijBAAAA2wAAAA8AAAAAAAAAAAAAAAAAnwIA&#10;AGRycy9kb3ducmV2LnhtbFBLBQYAAAAABAAEAPcAAACNAwAAAAA=&#10;">
                    <v:imagedata o:title="" r:id="rId12"/>
                  </v:shape>
                  <v:shape id="Picture 16" style="position:absolute;left:318;top:60;width:655;height:101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gfAXHAAAA2wAAAA8AAABkcnMvZG93bnJldi54bWxEj09rAkEMxe9Cv8OQQm86qxSRraMU/5RS&#10;hVJbCr2lO3F325nMsjPV1U9vDkJvCe/lvV+m8847daA21oENDAcZKOIi2JpLAx/v6/4EVEzIFl1g&#10;MnCiCPPZTW+KuQ1HfqPDLpVKQjjmaKBKqcm1jkVFHuMgNMSi7UPrMcnaltq2eJRw7/Qoy8baY83S&#10;UGFDi4qK392fN7APn1v95V2xab5Xy5d7d34NTz/G3N12jw+gEnXp33y9fraCL7Dyiwy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4gfAXHAAAA2wAAAA8AAAAAAAAAAAAA&#10;AAAAnwIAAGRycy9kb3ducmV2LnhtbFBLBQYAAAAABAAEAPcAAACTAwAAAAA=&#10;">
                    <v:imagedata o:title="" r:id="rId13"/>
                  </v:shape>
                </v:group>
                <w10:anchorlock/>
              </v:group>
            </w:pict>
          </mc:Fallback>
        </mc:AlternateContent>
      </w:r>
    </w:p>
    <w:p w:rsidR="00E554E5" w:rsidRDefault="00E554E5" w14:paraId="100D995B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74C0F832" w14:textId="77777777">
      <w:pPr>
        <w:rPr>
          <w:rFonts w:ascii="Arial" w:hAnsi="Arial" w:eastAsia="Arial" w:cs="Arial"/>
          <w:sz w:val="20"/>
          <w:szCs w:val="20"/>
        </w:rPr>
      </w:pPr>
    </w:p>
    <w:p w:rsidR="00E554E5" w:rsidRDefault="00E554E5" w14:paraId="29FE8296" w14:textId="77777777">
      <w:pPr>
        <w:spacing w:before="7"/>
        <w:rPr>
          <w:rFonts w:ascii="Arial" w:hAnsi="Arial" w:eastAsia="Arial" w:cs="Arial"/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5"/>
        <w:gridCol w:w="4319"/>
        <w:gridCol w:w="2305"/>
      </w:tblGrid>
      <w:tr w:rsidR="00E554E5" w14:paraId="2C23F193" w14:textId="77777777">
        <w:trPr>
          <w:trHeight w:val="720" w:hRule="exact"/>
        </w:trPr>
        <w:tc>
          <w:tcPr>
            <w:tcW w:w="446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:rsidR="00E554E5" w:rsidRDefault="00E554E5" w14:paraId="23E4880A" w14:textId="77777777">
            <w:pPr>
              <w:pStyle w:val="TableParagraph"/>
              <w:spacing w:before="8"/>
              <w:rPr>
                <w:rFonts w:ascii="Arial" w:hAnsi="Arial" w:eastAsia="Arial" w:cs="Arial"/>
                <w:sz w:val="4"/>
                <w:szCs w:val="4"/>
              </w:rPr>
            </w:pPr>
          </w:p>
          <w:p w:rsidR="00E554E5" w:rsidRDefault="001165D6" w14:paraId="1143AF6B" w14:textId="77777777">
            <w:pPr>
              <w:pStyle w:val="TableParagraph"/>
              <w:spacing w:line="100" w:lineRule="atLeast"/>
              <w:ind w:left="49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ascii="Arial"/>
                <w:noProof/>
                <w:sz w:val="10"/>
              </w:rPr>
              <w:drawing>
                <wp:inline distT="0" distB="0" distL="0" distR="0" wp14:anchorId="13A53AB1" wp14:editId="44C95152">
                  <wp:extent cx="133377" cy="64388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7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sz w:val="10"/>
              </w:rPr>
              <w:t xml:space="preserve"> </w:t>
            </w:r>
            <w:r w:rsidR="001A26F4">
              <w:rPr>
                <w:rFonts w:ascii="Arial"/>
                <w:noProof/>
                <w:spacing w:val="72"/>
                <w:sz w:val="10"/>
              </w:rPr>
              <mc:AlternateContent>
                <mc:Choice Requires="wpg">
                  <w:drawing>
                    <wp:inline distT="0" distB="0" distL="0" distR="0" wp14:anchorId="7A419964" wp14:editId="41A69307">
                      <wp:extent cx="1026795" cy="64135"/>
                      <wp:effectExtent l="0" t="0" r="2540" b="508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6795" cy="64135"/>
                                <a:chOff x="0" y="0"/>
                                <a:chExt cx="1617" cy="1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" cy="10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08" y="2"/>
                                  <a:ext cx="408" cy="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style="width:80.85pt;height:5.05pt;mso-position-horizontal-relative:char;mso-position-vertical-relative:line" coordsize="1617,101" o:spid="_x0000_s1026" w14:anchorId="073D8FF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">
                      <v:shape id="Picture 13" style="position:absolute;width:1146;height:101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lCpHBAAAA2wAAAA8AAABkcnMvZG93bnJldi54bWxET0uLwjAQvi/4H8IIe7Opsj6oRhHZFR94&#10;8AFeh2Zsi82k22S1/nsjCHubj+85k1ljSnGj2hWWFXSjGARxanXBmYLT8aczAuE8ssbSMil4kIPZ&#10;tPUxwUTbO+/pdvCZCCHsElSQe18lUro0J4MushVx4C62NugDrDOpa7yHcFPKXhwPpMGCQ0OOFS1y&#10;Sq+HP6Ngg4vtYFeuN/2H+frF7+G5WvqzUp/tZj4G4anx/+K3e6XD/B68fgkHyOk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lCpHBAAAA2wAAAA8AAAAAAAAAAAAAAAAAnwIA&#10;AGRycy9kb3ducmV2LnhtbFBLBQYAAAAABAAEAPcAAACNAwAAAAA=&#10;">
                        <v:imagedata o:title="" r:id="rId17"/>
                      </v:shape>
                      <v:shape id="Picture 12" style="position:absolute;left:1208;top:2;width:408;height:96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Z3MXAAAAA2wAAAA8AAABkcnMvZG93bnJldi54bWxET02LwjAQvQv7H8IIXkTTKshSjSIrguut&#10;KqzHIRnbajMpTdTuvzcLC97m8T5nsepsLR7U+sqxgnScgCDWzlRcKDgdt6NPED4gG6wdk4Jf8rBa&#10;fvQWmBn35Jweh1CIGMI+QwVlCE0mpdclWfRj1xBH7uJaiyHCtpCmxWcMt7WcJMlMWqw4NpTY0FdJ&#10;+na4WwXf92aTnm/5sFqH3VXrdP/D+V6pQb9bz0EE6sJb/O/emTh/Cn+/xAP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BncxcAAAADbAAAADwAAAAAAAAAAAAAAAACfAgAA&#10;ZHJzL2Rvd25yZXYueG1sUEsFBgAAAAAEAAQA9wAAAIwDAAAAAA==&#10;">
                        <v:imagedata o:title="" r:id="rId18"/>
                      </v:shape>
                      <w10:anchorlock/>
                    </v:group>
                  </w:pict>
                </mc:Fallback>
              </mc:AlternateContent>
            </w:r>
          </w:p>
          <w:p w:rsidR="00E554E5" w:rsidRDefault="00E554E5" w14:paraId="6CAD4FCB" w14:textId="77777777">
            <w:pPr>
              <w:pStyle w:val="TableParagraph"/>
              <w:rPr>
                <w:rFonts w:ascii="Arial" w:hAnsi="Arial" w:eastAsia="Arial" w:cs="Arial"/>
                <w:sz w:val="20"/>
                <w:szCs w:val="20"/>
              </w:rPr>
            </w:pPr>
          </w:p>
          <w:p w:rsidR="00E554E5" w:rsidRDefault="00E554E5" w14:paraId="4FDB1A3A" w14:textId="77777777">
            <w:pPr>
              <w:pStyle w:val="TableParagraph"/>
              <w:spacing w:before="10"/>
              <w:rPr>
                <w:rFonts w:ascii="Arial" w:hAnsi="Arial" w:eastAsia="Arial" w:cs="Arial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E554E5" w:rsidRDefault="001165D6" w14:paraId="238A0A19" w14:textId="77777777">
            <w:pPr>
              <w:pStyle w:val="TableParagraph"/>
              <w:spacing w:before="21"/>
              <w:ind w:left="2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INVESTIGATOR'S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</w:t>
            </w:r>
          </w:p>
        </w:tc>
        <w:tc>
          <w:tcPr>
            <w:tcW w:w="2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:rsidR="00E554E5" w:rsidRDefault="001165D6" w14:paraId="01B2318F" w14:textId="77777777">
            <w:pPr>
              <w:pStyle w:val="TableParagraph"/>
              <w:spacing w:before="21"/>
              <w:ind w:left="26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20F1AFDE" w14:textId="77777777">
        <w:trPr>
          <w:trHeight w:val="289" w:hRule="exact"/>
        </w:trPr>
        <w:tc>
          <w:tcPr>
            <w:tcW w:w="11088" w:type="dxa"/>
            <w:gridSpan w:val="3"/>
            <w:tcBorders>
              <w:top w:val="single" w:color="000000" w:sz="2" w:space="0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 w14:paraId="79F757D6" w14:textId="77777777">
            <w:pPr>
              <w:pStyle w:val="TableParagraph"/>
              <w:spacing w:before="49"/>
              <w:ind w:left="291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AMS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Official)</w:t>
            </w:r>
          </w:p>
        </w:tc>
      </w:tr>
    </w:tbl>
    <w:p w:rsidR="00E554E5" w:rsidP="00A06D95" w:rsidRDefault="001165D6" w14:paraId="72F4ACB0" w14:textId="031EDCEA">
      <w:pPr>
        <w:pStyle w:val="BodyText"/>
        <w:tabs>
          <w:tab w:val="left" w:pos="11024"/>
        </w:tabs>
        <w:spacing w:before="66" w:line="313" w:lineRule="auto"/>
        <w:ind w:right="135"/>
      </w:pPr>
      <w:r>
        <w:t>Title</w:t>
      </w:r>
      <w:r>
        <w:rPr>
          <w:spacing w:val="5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United</w:t>
      </w:r>
      <w:r>
        <w:rPr>
          <w:spacing w:val="5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Code,</w:t>
      </w:r>
      <w:r>
        <w:rPr>
          <w:spacing w:val="5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601-674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Agricultural</w:t>
      </w:r>
      <w:r>
        <w:rPr>
          <w:spacing w:val="7"/>
        </w:rPr>
        <w:t xml:space="preserve"> </w:t>
      </w:r>
      <w:r>
        <w:t>Marketing</w:t>
      </w:r>
      <w:r>
        <w:rPr>
          <w:spacing w:val="6"/>
        </w:rPr>
        <w:t xml:space="preserve"> </w:t>
      </w:r>
      <w:r>
        <w:t>Agreement</w:t>
      </w:r>
      <w:r>
        <w:rPr>
          <w:spacing w:val="5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1937,</w:t>
      </w:r>
      <w:r>
        <w:rPr>
          <w:spacing w:val="5"/>
        </w:rPr>
        <w:t xml:space="preserve"> </w:t>
      </w:r>
      <w:r>
        <w:t>authorizes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assess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civil</w:t>
      </w:r>
      <w:r>
        <w:rPr>
          <w:w w:val="99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violation</w:t>
      </w:r>
      <w:r>
        <w:rPr>
          <w:spacing w:val="4"/>
        </w:rPr>
        <w:t xml:space="preserve"> </w:t>
      </w:r>
      <w:r>
        <w:t>against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violates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Item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and opportunity for hearing</w:t>
      </w:r>
      <w:r>
        <w:rPr>
          <w:w w:val="9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record.</w:t>
      </w:r>
      <w:r>
        <w:rPr>
          <w:spacing w:val="41"/>
        </w:rPr>
        <w:t xml:space="preserve"> </w:t>
      </w:r>
      <w:r>
        <w:t>Each day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violation continues</w:t>
      </w:r>
      <w:r>
        <w:rPr>
          <w:spacing w:val="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violation.  However,</w:t>
      </w:r>
      <w:r>
        <w:rPr>
          <w:spacing w:val="-3"/>
        </w:rPr>
        <w:t xml:space="preserve"> </w:t>
      </w:r>
      <w:r>
        <w:t>AMS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discontinue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action</w:t>
      </w:r>
      <w:r>
        <w:rPr>
          <w:spacing w:val="21"/>
          <w:w w:val="99"/>
        </w:rPr>
        <w:t xml:space="preserve"> </w:t>
      </w:r>
      <w:proofErr w:type="gramStart"/>
      <w:r>
        <w:t>with</w:t>
      </w:r>
      <w:r>
        <w:rPr>
          <w:spacing w:val="26"/>
        </w:rPr>
        <w:t xml:space="preserve"> </w:t>
      </w:r>
      <w:r>
        <w:t>regard</w:t>
      </w:r>
      <w:r>
        <w:rPr>
          <w:spacing w:val="25"/>
        </w:rPr>
        <w:t xml:space="preserve"> </w:t>
      </w:r>
      <w:r>
        <w:t>to</w:t>
      </w:r>
      <w:proofErr w:type="gramEnd"/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alleged</w:t>
      </w:r>
      <w:r>
        <w:rPr>
          <w:spacing w:val="28"/>
        </w:rPr>
        <w:t xml:space="preserve"> </w:t>
      </w:r>
      <w:r>
        <w:t>violation</w:t>
      </w:r>
      <w:r>
        <w:rPr>
          <w:spacing w:val="29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waive</w:t>
      </w:r>
      <w:r>
        <w:rPr>
          <w:spacing w:val="27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right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opportunity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agree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pay</w:t>
      </w:r>
      <w:r>
        <w:rPr>
          <w:spacing w:val="24"/>
        </w:rPr>
        <w:t xml:space="preserve"> </w:t>
      </w:r>
      <w:r>
        <w:t>$</w:t>
      </w:r>
      <w:r>
        <w:rPr>
          <w:u w:val="single" w:color="000000"/>
        </w:rPr>
        <w:tab/>
      </w:r>
      <w:r>
        <w:t>in</w:t>
      </w:r>
      <w:r>
        <w:rPr>
          <w:w w:val="99"/>
        </w:rPr>
        <w:t xml:space="preserve"> </w:t>
      </w:r>
      <w:r>
        <w:t>settlement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matter.</w:t>
      </w:r>
      <w:r>
        <w:rPr>
          <w:spacing w:val="1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wish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settle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way,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complaint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issued</w:t>
      </w:r>
      <w:r>
        <w:rPr>
          <w:spacing w:val="6"/>
        </w:rPr>
        <w:t xml:space="preserve"> </w:t>
      </w:r>
      <w:r>
        <w:t>charging</w:t>
      </w:r>
      <w:r>
        <w:rPr>
          <w:spacing w:val="6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violation</w:t>
      </w:r>
      <w:r>
        <w:rPr>
          <w:spacing w:val="7"/>
        </w:rPr>
        <w:t xml:space="preserve"> </w:t>
      </w:r>
      <w:r>
        <w:t>cited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and</w:t>
      </w:r>
      <w:r>
        <w:rPr>
          <w:w w:val="99"/>
        </w:rPr>
        <w:t xml:space="preserve"> </w:t>
      </w:r>
      <w:r>
        <w:t>affording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opportunity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hearing.</w:t>
      </w:r>
      <w:r>
        <w:rPr>
          <w:spacing w:val="3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aware,</w:t>
      </w:r>
      <w:r>
        <w:rPr>
          <w:spacing w:val="13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amount</w:t>
      </w:r>
      <w:r>
        <w:rPr>
          <w:spacing w:val="15"/>
        </w:rPr>
        <w:t xml:space="preserve"> </w:t>
      </w:r>
      <w:r>
        <w:t>offered</w:t>
      </w:r>
      <w:r>
        <w:rPr>
          <w:spacing w:val="16"/>
        </w:rPr>
        <w:t xml:space="preserve"> </w:t>
      </w:r>
      <w:r>
        <w:t>herein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settle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matter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w w:val="99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hearing.</w:t>
      </w:r>
    </w:p>
    <w:p w:rsidR="00E554E5" w:rsidRDefault="00E554E5" w14:paraId="2F91E25C" w14:textId="77777777">
      <w:pPr>
        <w:spacing w:before="10"/>
        <w:rPr>
          <w:rFonts w:ascii="Arial" w:hAnsi="Arial" w:eastAsia="Arial" w:cs="Arial"/>
          <w:sz w:val="9"/>
          <w:szCs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3"/>
        <w:gridCol w:w="2305"/>
      </w:tblGrid>
      <w:tr w:rsidR="00E554E5" w14:paraId="47F97CEA" w14:textId="77777777">
        <w:trPr>
          <w:trHeight w:val="720" w:hRule="exact"/>
        </w:trPr>
        <w:tc>
          <w:tcPr>
            <w:tcW w:w="8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="00E554E5" w:rsidRDefault="001165D6" w14:paraId="0AA5B82B" w14:textId="77777777">
            <w:pPr>
              <w:pStyle w:val="TableParagraph"/>
              <w:spacing w:before="14"/>
              <w:ind w:left="28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AMS OFFICIAL SIGNATURE</w:t>
            </w:r>
          </w:p>
        </w:tc>
        <w:tc>
          <w:tcPr>
            <w:tcW w:w="2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="00E554E5" w:rsidRDefault="001165D6" w14:paraId="12970DCF" w14:textId="77777777">
            <w:pPr>
              <w:pStyle w:val="TableParagraph"/>
              <w:spacing w:before="14"/>
              <w:ind w:left="19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 w14:paraId="4FF0924E" w14:textId="77777777">
        <w:trPr>
          <w:trHeight w:val="289" w:hRule="exact"/>
        </w:trPr>
        <w:tc>
          <w:tcPr>
            <w:tcW w:w="11088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 w14:paraId="4939F81F" w14:textId="77777777">
            <w:pPr>
              <w:pStyle w:val="TableParagraph"/>
              <w:spacing w:before="42"/>
              <w:ind w:left="2795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III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AGREEMENT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Receiver)</w:t>
            </w:r>
          </w:p>
        </w:tc>
      </w:tr>
    </w:tbl>
    <w:p w:rsidR="00E554E5" w:rsidRDefault="001165D6" w14:paraId="5B299A65" w14:textId="77777777">
      <w:pPr>
        <w:pStyle w:val="BodyText"/>
        <w:spacing w:before="59"/>
      </w:pP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b/>
        </w:rPr>
        <w:t>STATEMENT:</w:t>
      </w:r>
      <w:r>
        <w:rPr>
          <w:b/>
          <w:spacing w:val="4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advised</w:t>
      </w:r>
      <w:r>
        <w:rPr>
          <w:spacing w:val="2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 xml:space="preserve">to a hearing in this matter and waive such hearing. </w:t>
      </w:r>
      <w:r>
        <w:rPr>
          <w:spacing w:val="1"/>
        </w:rPr>
        <w:t xml:space="preserve"> </w:t>
      </w:r>
      <w:r>
        <w:t>I agree</w:t>
      </w:r>
      <w:r>
        <w:rPr>
          <w:spacing w:val="-1"/>
        </w:rPr>
        <w:t xml:space="preserve"> </w:t>
      </w:r>
      <w:r>
        <w:t>to pay</w:t>
      </w:r>
      <w:r>
        <w:rPr>
          <w:spacing w:val="-2"/>
        </w:rPr>
        <w:t xml:space="preserve"> </w:t>
      </w:r>
      <w:r>
        <w:t>the sum of</w:t>
      </w:r>
    </w:p>
    <w:p w:rsidR="00E554E5" w:rsidRDefault="001165D6" w14:paraId="6614E949" w14:textId="77777777">
      <w:pPr>
        <w:pStyle w:val="BodyText"/>
        <w:tabs>
          <w:tab w:val="left" w:pos="1185"/>
        </w:tabs>
      </w:pPr>
      <w:r>
        <w:rPr>
          <w:w w:val="95"/>
        </w:rPr>
        <w:t>$</w:t>
      </w:r>
      <w:r>
        <w:rPr>
          <w:w w:val="95"/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settlement.</w:t>
      </w:r>
    </w:p>
    <w:p w:rsidR="00E554E5" w:rsidRDefault="00E554E5" w14:paraId="4B467221" w14:textId="77777777">
      <w:pPr>
        <w:spacing w:before="3"/>
        <w:rPr>
          <w:rFonts w:ascii="Arial" w:hAnsi="Arial" w:eastAsia="Arial" w:cs="Arial"/>
          <w:sz w:val="6"/>
          <w:szCs w:val="6"/>
        </w:rPr>
      </w:pPr>
    </w:p>
    <w:p w:rsidR="00E554E5" w:rsidRDefault="001A26F4" w14:paraId="6895494E" w14:textId="77777777">
      <w:pPr>
        <w:spacing w:line="200" w:lineRule="atLeast"/>
        <w:ind w:left="11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E635D91" wp14:editId="35095E57">
                <wp:extent cx="7070725" cy="387985"/>
                <wp:effectExtent l="7620" t="2540" r="825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725" cy="387985"/>
                          <a:chOff x="0" y="0"/>
                          <a:chExt cx="11135" cy="611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23" y="587"/>
                            <a:ext cx="11088" cy="2"/>
                            <a:chOff x="23" y="587"/>
                            <a:chExt cx="11088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23" y="587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088"/>
                                <a:gd name="T2" fmla="+- 0 11111 2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23" y="10"/>
                            <a:ext cx="11088" cy="2"/>
                            <a:chOff x="23" y="10"/>
                            <a:chExt cx="11088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23" y="10"/>
                              <a:ext cx="1108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1088"/>
                                <a:gd name="T2" fmla="+- 0 11111 23"/>
                                <a:gd name="T3" fmla="*/ T2 w 110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88">
                                  <a:moveTo>
                                    <a:pt x="0" y="0"/>
                                  </a:moveTo>
                                  <a:lnTo>
                                    <a:pt x="1108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8807" y="11"/>
                            <a:ext cx="2" cy="576"/>
                            <a:chOff x="8807" y="11"/>
                            <a:chExt cx="2" cy="576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8807" y="11"/>
                              <a:ext cx="2" cy="5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76"/>
                                <a:gd name="T2" fmla="+- 0 587 11"/>
                                <a:gd name="T3" fmla="*/ 587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" y="52"/>
                              <a:ext cx="1095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54E5" w:rsidRDefault="001165D6" w14:paraId="43750134" w14:textId="77777777">
                                <w:pPr>
                                  <w:spacing w:line="140" w:lineRule="exact"/>
                                  <w:rPr>
                                    <w:rFonts w:ascii="Arial" w:hAnsi="Arial" w:eastAsia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 xml:space="preserve">15.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6" y="52"/>
                              <a:ext cx="610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54E5" w:rsidRDefault="001165D6" w14:paraId="187EA169" w14:textId="77777777">
                                <w:pPr>
                                  <w:spacing w:line="140" w:lineRule="exact"/>
                                  <w:rPr>
                                    <w:rFonts w:ascii="Arial" w:hAnsi="Arial" w:eastAsia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16.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56.75pt;height:30.55pt;mso-position-horizontal-relative:char;mso-position-vertical-relative:line" coordsize="11135,611" o:spid="_x0000_s1026" w14:anchorId="2E635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">
                <v:group id="Group 9" style="position:absolute;left:23;top:587;width:11088;height:2" coordsize="11088,2" coordorigin="23,58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style="position:absolute;left:23;top:587;width:11088;height:2;visibility:visible;mso-wrap-style:square;v-text-anchor:top" coordsize="11088,2" o:spid="_x0000_s1028" filled="f" strokeweight="2.32pt" path="m,l110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">
                    <v:path arrowok="t" o:connecttype="custom" o:connectlocs="0,0;11088,0" o:connectangles="0,0"/>
                  </v:shape>
                </v:group>
                <v:group id="Group 7" style="position:absolute;left:23;top:10;width:11088;height:2" coordsize="11088,2" coordorigin="23,1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style="position:absolute;left:23;top:10;width:11088;height:2;visibility:visible;mso-wrap-style:square;v-text-anchor:top" coordsize="11088,2" o:spid="_x0000_s1030" filled="f" strokeweight="1pt" path="m,l110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">
                    <v:path arrowok="t" o:connecttype="custom" o:connectlocs="0,0;11088,0" o:connectangles="0,0"/>
                  </v:shape>
                </v:group>
                <v:group id="Group 3" style="position:absolute;left:8807;top:11;width:2;height:576" coordsize="2,576" coordorigin="8807,1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style="position:absolute;left:8807;top:11;width:2;height:576;visibility:visible;mso-wrap-style:square;v-text-anchor:top" coordsize="2,576" o:spid="_x0000_s1032" filled="f" strokeweight="1pt" path="m,l,57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">
                    <v:path arrowok="t" o:connecttype="custom" o:connectlocs="0,11;0,587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style="position:absolute;left:52;top:52;width:1095;height:141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        <v:textbox inset="0,0,0,0">
                      <w:txbxContent>
                        <w:p w:rsidR="00E554E5" w:rsidRDefault="001165D6" w14:paraId="43750134" w14:textId="77777777">
                          <w:pPr>
                            <w:spacing w:line="140" w:lineRule="exact"/>
                            <w:rPr>
                              <w:rFonts w:ascii="Arial" w:hAnsi="Arial" w:eastAsia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 xml:space="preserve">15. </w:t>
                          </w:r>
                          <w:r>
                            <w:rPr>
                              <w:rFonts w:ascii="Arial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4" style="position:absolute;left:8836;top:52;width:610;height:141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    <v:textbox inset="0,0,0,0">
                      <w:txbxContent>
                        <w:p w:rsidR="00E554E5" w:rsidRDefault="001165D6" w14:paraId="187EA169" w14:textId="77777777">
                          <w:pPr>
                            <w:spacing w:line="140" w:lineRule="exact"/>
                            <w:rPr>
                              <w:rFonts w:ascii="Arial" w:hAnsi="Arial" w:eastAsia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16.</w:t>
                          </w:r>
                          <w:r>
                            <w:rPr>
                              <w:rFonts w:ascii="Arial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Pr="00A97A5F" w:rsidR="00E554E5" w:rsidRDefault="001165D6" w14:paraId="422A3610" w14:textId="79395D7D">
      <w:pPr>
        <w:spacing w:before="27"/>
        <w:ind w:left="179"/>
        <w:rPr>
          <w:rFonts w:ascii="Arial" w:hAnsi="Arial" w:eastAsia="Arial" w:cs="Arial"/>
          <w:bCs/>
          <w:sz w:val="16"/>
          <w:szCs w:val="16"/>
        </w:rPr>
      </w:pPr>
      <w:r w:rsidRPr="00A97A5F">
        <w:rPr>
          <w:rFonts w:ascii="Arial"/>
          <w:bCs/>
          <w:sz w:val="16"/>
        </w:rPr>
        <w:t>SC-7</w:t>
      </w:r>
      <w:r w:rsidRPr="00A97A5F">
        <w:rPr>
          <w:rFonts w:ascii="Arial"/>
          <w:bCs/>
          <w:spacing w:val="-6"/>
          <w:sz w:val="16"/>
        </w:rPr>
        <w:t xml:space="preserve"> </w:t>
      </w:r>
      <w:r w:rsidRPr="00A97A5F" w:rsidR="001A26F4">
        <w:rPr>
          <w:rFonts w:ascii="Arial"/>
          <w:bCs/>
          <w:spacing w:val="-1"/>
          <w:sz w:val="16"/>
        </w:rPr>
        <w:t>(</w:t>
      </w:r>
      <w:r w:rsidRPr="00A97A5F" w:rsidR="00B44AA0">
        <w:rPr>
          <w:rFonts w:ascii="Arial"/>
          <w:bCs/>
          <w:spacing w:val="-1"/>
          <w:sz w:val="16"/>
        </w:rPr>
        <w:t>Exp. X/XXXX</w:t>
      </w:r>
      <w:r w:rsidR="00A97A5F">
        <w:rPr>
          <w:rFonts w:ascii="Arial"/>
          <w:bCs/>
          <w:spacing w:val="-1"/>
          <w:sz w:val="16"/>
        </w:rPr>
        <w:t>.</w:t>
      </w:r>
      <w:r w:rsidRPr="00A97A5F" w:rsidR="00B44AA0">
        <w:rPr>
          <w:rFonts w:ascii="Arial"/>
          <w:bCs/>
          <w:spacing w:val="-1"/>
          <w:sz w:val="16"/>
        </w:rPr>
        <w:t xml:space="preserve"> Destroy </w:t>
      </w:r>
      <w:r w:rsidRPr="00A97A5F" w:rsidR="001E5070">
        <w:rPr>
          <w:rFonts w:ascii="Arial"/>
          <w:bCs/>
          <w:sz w:val="16"/>
        </w:rPr>
        <w:t>p</w:t>
      </w:r>
      <w:r w:rsidRPr="00A97A5F">
        <w:rPr>
          <w:rFonts w:ascii="Arial"/>
          <w:bCs/>
          <w:sz w:val="16"/>
        </w:rPr>
        <w:t>revious</w:t>
      </w:r>
      <w:r w:rsidRPr="00A97A5F">
        <w:rPr>
          <w:rFonts w:ascii="Arial"/>
          <w:bCs/>
          <w:spacing w:val="-3"/>
          <w:sz w:val="16"/>
        </w:rPr>
        <w:t xml:space="preserve"> </w:t>
      </w:r>
      <w:r w:rsidRPr="00A97A5F">
        <w:rPr>
          <w:rFonts w:ascii="Arial"/>
          <w:bCs/>
          <w:sz w:val="16"/>
        </w:rPr>
        <w:t>editions)</w:t>
      </w:r>
    </w:p>
    <w:p w:rsidR="00E554E5" w:rsidRDefault="00E554E5" w14:paraId="6868DFE6" w14:textId="77777777">
      <w:pPr>
        <w:rPr>
          <w:rFonts w:ascii="Arial" w:hAnsi="Arial" w:eastAsia="Arial" w:cs="Arial"/>
          <w:sz w:val="16"/>
          <w:szCs w:val="16"/>
        </w:rPr>
        <w:sectPr w:rsidR="00E554E5">
          <w:type w:val="continuous"/>
          <w:pgSz w:w="12240" w:h="15840"/>
          <w:pgMar w:top="300" w:right="440" w:bottom="0" w:left="440" w:header="720" w:footer="720" w:gutter="0"/>
          <w:cols w:space="720"/>
        </w:sectPr>
      </w:pPr>
    </w:p>
    <w:p w:rsidR="00E554E5" w:rsidRDefault="001165D6" w14:paraId="1A625D76" w14:textId="77777777">
      <w:pPr>
        <w:pStyle w:val="Heading1"/>
        <w:spacing w:before="55"/>
        <w:rPr>
          <w:b w:val="0"/>
          <w:bCs w:val="0"/>
        </w:rPr>
      </w:pPr>
      <w:r>
        <w:lastRenderedPageBreak/>
        <w:t>COPY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AMS</w:t>
      </w:r>
    </w:p>
    <w:p w:rsidR="00E554E5" w:rsidRDefault="00E554E5" w14:paraId="4AA848B7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34FA6DF2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0658B21D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13B5A3CE" w14:textId="77777777">
      <w:pPr>
        <w:spacing w:before="1"/>
        <w:rPr>
          <w:rFonts w:ascii="Arial" w:hAnsi="Arial" w:eastAsia="Arial" w:cs="Arial"/>
          <w:b/>
          <w:bCs/>
          <w:sz w:val="29"/>
          <w:szCs w:val="29"/>
        </w:rPr>
      </w:pPr>
    </w:p>
    <w:p w:rsidR="00E554E5" w:rsidRDefault="001165D6" w14:paraId="3A59E230" w14:textId="77777777">
      <w:pPr>
        <w:ind w:left="107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AMS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UPON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COMPLETION</w:t>
      </w:r>
    </w:p>
    <w:p w:rsidR="00E554E5" w:rsidRDefault="00E554E5" w14:paraId="254728CD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35F50063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131CAD7C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E554E5" w:rsidRDefault="00E554E5" w14:paraId="4E382784" w14:textId="77777777">
      <w:pPr>
        <w:spacing w:before="1"/>
        <w:rPr>
          <w:rFonts w:ascii="Arial" w:hAnsi="Arial" w:eastAsia="Arial" w:cs="Arial"/>
          <w:b/>
          <w:bCs/>
          <w:sz w:val="29"/>
          <w:szCs w:val="29"/>
        </w:rPr>
      </w:pPr>
    </w:p>
    <w:p w:rsidRPr="00E83068" w:rsidR="00530876" w:rsidP="00E83068" w:rsidRDefault="001165D6" w14:paraId="07CB6A5C" w14:textId="58CD7893">
      <w:pPr>
        <w:ind w:left="10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RECEIVER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COPY</w:t>
      </w:r>
    </w:p>
    <w:sectPr w:rsidRPr="00E83068" w:rsidR="00530876">
      <w:pgSz w:w="12240" w:h="15840"/>
      <w:pgMar w:top="460" w:right="1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E5"/>
    <w:rsid w:val="000227FB"/>
    <w:rsid w:val="001136DD"/>
    <w:rsid w:val="001165D6"/>
    <w:rsid w:val="001A26F4"/>
    <w:rsid w:val="001E5070"/>
    <w:rsid w:val="00433B5C"/>
    <w:rsid w:val="00530876"/>
    <w:rsid w:val="006411E7"/>
    <w:rsid w:val="007B391A"/>
    <w:rsid w:val="00A06D95"/>
    <w:rsid w:val="00A97A5F"/>
    <w:rsid w:val="00B44AA0"/>
    <w:rsid w:val="00B56F5A"/>
    <w:rsid w:val="00C0130E"/>
    <w:rsid w:val="00E554E5"/>
    <w:rsid w:val="00E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5397"/>
  <w15:docId w15:val="{29367B24-5989-46CE-BE7D-D4F1A383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6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C:\DOCUME~1\RBREED\DESKTOP\FORM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C:\DOCUME~1\RBREED\DESKTOP\FORM</dc:title>
  <dc:creator>RBreed</dc:creator>
  <cp:lastModifiedBy>Pish, Marylin - AMS</cp:lastModifiedBy>
  <cp:revision>2</cp:revision>
  <cp:lastPrinted>2017-04-04T13:42:00Z</cp:lastPrinted>
  <dcterms:created xsi:type="dcterms:W3CDTF">2020-04-30T16:06:00Z</dcterms:created>
  <dcterms:modified xsi:type="dcterms:W3CDTF">2020-04-30T16:06:00Z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2005-12-21T00:00:00Z</vt:filetime>
  </property>
  <property fmtid="{D5CDD505-2E9C-101B-9397-08002B2CF9AE}" pid="3" name="LastSaved">
    <vt:filetime>2017-03-29T00:00:00Z</vt:filetime>
  </property>
</Properties>
</file>