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080"/>
        <w:gridCol w:w="1728"/>
      </w:tblGrid>
      <w:tr w14:paraId="09AC0848" w14:textId="77777777" w:rsidTr="00C9438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P="002124AD" w14:paraId="58F5A53E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 w:rsidR="00EC1D5A">
              <w:rPr>
                <w:rFonts w:ascii="Arial" w:hAnsi="Arial" w:cs="Arial"/>
                <w:sz w:val="14"/>
                <w:szCs w:val="14"/>
              </w:rPr>
              <w:t>75</w:t>
            </w:r>
            <w:r w:rsidR="002124AD">
              <w:rPr>
                <w:rFonts w:ascii="Arial" w:hAnsi="Arial" w:cs="Arial"/>
                <w:sz w:val="14"/>
                <w:szCs w:val="14"/>
              </w:rPr>
              <w:t>8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</w:t>
            </w:r>
            <w:r w:rsidR="00EC1D5A">
              <w:rPr>
                <w:rFonts w:ascii="Arial" w:hAnsi="Arial" w:cs="Arial"/>
                <w:sz w:val="14"/>
                <w:szCs w:val="14"/>
              </w:rPr>
              <w:t>163923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P="00B62091" w14:paraId="62D111FD" w14:textId="77777777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0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14:paraId="03168364" w14:textId="77777777" w:rsidTr="00C94388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P="00B62091" w14:paraId="27C65ED1" w14:textId="77777777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388" w:rsidP="00B62091" w14:paraId="0030354C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C94388" w:rsidP="00B62091" w14:paraId="54794F05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C94388" w:rsidRPr="00892BEA" w:rsidP="00B62091" w14:paraId="4CD94550" w14:textId="77777777">
            <w:pPr>
              <w:rPr>
                <w:rFonts w:ascii="Arial" w:hAnsi="Arial" w:cs="Arial"/>
                <w:b/>
                <w:color w:val="FF0000"/>
              </w:rPr>
            </w:pPr>
            <w:r w:rsidRPr="00EC1D5A">
              <w:rPr>
                <w:rFonts w:ascii="Arial" w:hAnsi="Arial" w:cs="Arial"/>
                <w:b/>
                <w:sz w:val="24"/>
              </w:rPr>
              <w:t>Sequence Number: ______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P="00B62091" w14:paraId="4644F5C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CURRENT_YEAR_1"/>
            <w:r>
              <w:rPr>
                <w:rFonts w:ascii="Arial" w:hAnsi="Arial" w:cs="Arial"/>
                <w:b/>
                <w:sz w:val="28"/>
                <w:szCs w:val="28"/>
              </w:rPr>
              <w:t>RANDOM PATH SHEET</w:t>
            </w:r>
          </w:p>
          <w:p w:rsidR="00F93FBB" w:rsidRPr="00892BEA" w:rsidP="00B62091" w14:paraId="5E9522AA" w14:textId="7777777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WALNUT</w:t>
            </w:r>
            <w:r w:rsidR="0009480C">
              <w:rPr>
                <w:rFonts w:ascii="Arial" w:hAnsi="Arial" w:cs="Arial"/>
                <w:b/>
                <w:sz w:val="25"/>
                <w:szCs w:val="25"/>
              </w:rPr>
              <w:t xml:space="preserve"> OBJECTIVE MEASUREMENT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bookmarkEnd w:id="1"/>
          <w:p w:rsidR="00F93FBB" w:rsidP="0009480C" w14:paraId="1DE2266E" w14:textId="777777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5"/>
              </w:rPr>
            </w:pPr>
            <w:r>
              <w:rPr>
                <w:rFonts w:ascii="Arial" w:hAnsi="Arial" w:cs="Arial"/>
                <w:b/>
                <w:sz w:val="24"/>
                <w:szCs w:val="25"/>
              </w:rPr>
              <w:t>20</w:t>
            </w:r>
            <w:r w:rsidRPr="00416101">
              <w:rPr>
                <w:rFonts w:ascii="Arial" w:hAnsi="Arial" w:cs="Arial"/>
                <w:b/>
                <w:color w:val="FF0000"/>
                <w:sz w:val="24"/>
                <w:szCs w:val="25"/>
              </w:rPr>
              <w:t>xx</w:t>
            </w:r>
          </w:p>
          <w:p w:rsidR="008F0950" w:rsidP="0009480C" w14:paraId="142F36BF" w14:textId="777777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5"/>
              </w:rPr>
            </w:pPr>
          </w:p>
          <w:p w:rsidR="008F0950" w:rsidRPr="00892BEA" w:rsidP="0009480C" w14:paraId="1A5FB205" w14:textId="052B2FA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5"/>
              </w:rPr>
              <w:t>RANDOM NUMBER TABLE IS AN EXAMPLE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P="00EC1D5A" w14:paraId="643D309F" w14:textId="77777777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P="00EC1D5A" w14:paraId="1A7F368E" w14:textId="77777777">
            <w:pPr>
              <w:jc w:val="center"/>
              <w:rPr>
                <w:rFonts w:ascii="Arial" w:hAnsi="Arial" w:cs="Arial"/>
              </w:rPr>
            </w:pPr>
          </w:p>
          <w:p w:rsidR="00F93FBB" w:rsidP="00EC1D5A" w14:paraId="1D5CA38E" w14:textId="77777777">
            <w:pPr>
              <w:jc w:val="center"/>
              <w:rPr>
                <w:rFonts w:ascii="Arial" w:hAnsi="Arial" w:cs="Arial"/>
              </w:rPr>
            </w:pPr>
            <w:r w:rsidRPr="00AA7124">
              <w:rPr>
                <w:b/>
                <w:noProof/>
                <w:sz w:val="16"/>
              </w:rPr>
              <w:drawing>
                <wp:inline distT="0" distB="0" distL="0" distR="0">
                  <wp:extent cx="576072" cy="374904"/>
                  <wp:effectExtent l="0" t="0" r="0" b="635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Pr="00892BEA" w:rsidP="00EC1D5A" w14:paraId="05FB3A62" w14:textId="7777777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P="00B62091" w14:paraId="11FB7322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P="00B62091" w14:paraId="767C954C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P="00B62091" w14:paraId="24787C6C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EC1D5A" w:rsidP="00B62091" w14:paraId="3D49FFCB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P="00B62091" w14:paraId="5AE6F04D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Californi</w:t>
            </w:r>
            <w:r w:rsidRPr="00380DAC">
              <w:rPr>
                <w:rFonts w:ascii="Arial" w:hAnsi="Arial" w:cs="Arial"/>
                <w:b/>
                <w:sz w:val="18"/>
                <w:szCs w:val="18"/>
              </w:rPr>
              <w:t xml:space="preserve">a Department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 w:rsidRPr="00380DA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Agriculture</w:t>
            </w:r>
          </w:p>
          <w:p w:rsidR="00F93FBB" w:rsidRPr="00892BEA" w:rsidP="00B62091" w14:paraId="689DA6D7" w14:textId="77777777">
            <w:pPr>
              <w:rPr>
                <w:rFonts w:ascii="Arial" w:hAnsi="Arial" w:cs="Arial"/>
              </w:rPr>
            </w:pPr>
          </w:p>
        </w:tc>
      </w:tr>
    </w:tbl>
    <w:p w:rsidR="00EC1D5A" w:rsidRPr="00EC1D5A" w:rsidP="00EC1D5A" w14:paraId="11BB3B6B" w14:textId="77777777">
      <w:pPr>
        <w:spacing w:line="40" w:lineRule="auto"/>
        <w:rPr>
          <w:rFonts w:ascii="Arial" w:hAnsi="Arial" w:cs="Arial"/>
          <w:sz w:val="4"/>
        </w:rPr>
      </w:pPr>
    </w:p>
    <w:p w:rsidR="005B5498" w:rsidP="00D84485" w14:paraId="56E3322B" w14:textId="77777777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852"/>
        <w:gridCol w:w="694"/>
        <w:gridCol w:w="630"/>
        <w:gridCol w:w="382"/>
        <w:gridCol w:w="788"/>
        <w:gridCol w:w="90"/>
        <w:gridCol w:w="828"/>
        <w:gridCol w:w="72"/>
        <w:gridCol w:w="781"/>
        <w:gridCol w:w="569"/>
        <w:gridCol w:w="180"/>
        <w:gridCol w:w="720"/>
        <w:gridCol w:w="630"/>
        <w:gridCol w:w="162"/>
        <w:gridCol w:w="918"/>
        <w:gridCol w:w="270"/>
        <w:gridCol w:w="810"/>
        <w:gridCol w:w="630"/>
        <w:gridCol w:w="229"/>
        <w:gridCol w:w="853"/>
      </w:tblGrid>
      <w:tr w14:paraId="323A85EA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508723C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Survey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013671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3671B3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58C3E3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Variety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03A812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Parcel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7A1E4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AE81A2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Sample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53F2E6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Tree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3E39A5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DA466D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Update Code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70A86F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Month/Day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9E8C6E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Block Status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223CB4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No. of Stages</w:t>
            </w:r>
          </w:p>
        </w:tc>
      </w:tr>
      <w:tr w14:paraId="64E07BC6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A30260C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430622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F31D95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66CC05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51BB7A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3623B2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A84B9D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0DB139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8AC26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9508E4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26F481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22D24F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8F11C8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72F4B13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4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2F94A20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09D766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3D34F6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99753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633763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F4A33D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CB339C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BCB1E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C01DB9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E52D0B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A1D6BD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5BF313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D096A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01E2EBD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C5FCE4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End/Start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27A34D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Total Minutes (Tree 1 &amp; 2)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54AFAC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R Path Recorder ID No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883346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Tree Sampler</w:t>
            </w:r>
          </w:p>
          <w:p w:rsidR="0038166D" w:rsidRPr="0038166D" w:rsidP="00FC4C98" w14:paraId="4C7E2F4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ID No.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FE8AB2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 xml:space="preserve">Supervisor’s </w:t>
            </w:r>
          </w:p>
          <w:p w:rsidR="0038166D" w:rsidRPr="0038166D" w:rsidP="00FC4C98" w14:paraId="3BFAFAB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ID No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672235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Supervisor’s</w:t>
            </w:r>
          </w:p>
          <w:p w:rsidR="0038166D" w:rsidRPr="0038166D" w:rsidP="00FC4C98" w14:paraId="03C3868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F0D619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 xml:space="preserve">Checker ID No.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6557D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Date Checked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DE87EB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Year Planted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B53277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3E0FE78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0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0F3E41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781777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CD0931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8A73C5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C363F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CDE228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0DFE9F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920714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CA710A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037B32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0EB12F4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310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98EFBAB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BLOCK STATUS CODES: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D5979D4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1 – Sampled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A3A862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2 – Wet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D7FA6CC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3 – Pulled Out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52EA8DE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4 – Abandoned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A110E70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5 – Sprayed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B63A499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6 = Not Visited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8AE471D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7 - Refusal</w:t>
            </w:r>
          </w:p>
        </w:tc>
      </w:tr>
    </w:tbl>
    <w:p w:rsidR="0038166D" w:rsidRPr="00AA7124" w:rsidP="0038166D" w14:paraId="6542F860" w14:textId="77777777">
      <w:pPr>
        <w:spacing w:line="40" w:lineRule="auto"/>
        <w:rPr>
          <w:sz w:val="4"/>
        </w:rPr>
      </w:pPr>
    </w:p>
    <w:p w:rsidR="0038166D" w:rsidRPr="00AA7124" w:rsidP="0038166D" w14:paraId="553F5DA1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466"/>
        <w:gridCol w:w="2250"/>
        <w:gridCol w:w="450"/>
        <w:gridCol w:w="450"/>
        <w:gridCol w:w="540"/>
        <w:gridCol w:w="540"/>
        <w:gridCol w:w="495"/>
        <w:gridCol w:w="495"/>
        <w:gridCol w:w="405"/>
        <w:gridCol w:w="405"/>
        <w:gridCol w:w="450"/>
        <w:gridCol w:w="450"/>
        <w:gridCol w:w="450"/>
        <w:gridCol w:w="450"/>
        <w:gridCol w:w="495"/>
        <w:gridCol w:w="495"/>
        <w:gridCol w:w="495"/>
        <w:gridCol w:w="495"/>
        <w:gridCol w:w="406"/>
        <w:gridCol w:w="406"/>
      </w:tblGrid>
      <w:tr w14:paraId="69E7234D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2716" w:type="dxa"/>
            <w:gridSpan w:val="2"/>
            <w:tcBorders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AF7D2C2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8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05D648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66D">
              <w:rPr>
                <w:rFonts w:ascii="Arial" w:hAnsi="Arial" w:cs="Arial"/>
                <w:sz w:val="18"/>
                <w:szCs w:val="18"/>
              </w:rPr>
              <w:t>Stage</w:t>
            </w:r>
          </w:p>
        </w:tc>
      </w:tr>
      <w:tr w14:paraId="798382AA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283"/>
        </w:trPr>
        <w:tc>
          <w:tcPr>
            <w:tcW w:w="2716" w:type="dxa"/>
            <w:gridSpan w:val="2"/>
            <w:tcBorders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3423602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Branch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E1EE049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Trunk</w:t>
            </w:r>
          </w:p>
          <w:p w:rsidR="0038166D" w:rsidRPr="0038166D" w:rsidP="00FC4C98" w14:paraId="018F5080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20FFB44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Primary</w:t>
            </w:r>
          </w:p>
          <w:p w:rsidR="0038166D" w:rsidRPr="0038166D" w:rsidP="00FC4C98" w14:paraId="6A274574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FA07224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947CAB6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23876DD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B34F8D1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A3A3F6C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79FCF61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8E3781B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8</w:t>
            </w:r>
          </w:p>
        </w:tc>
      </w:tr>
      <w:tr w14:paraId="2B2A256B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538B250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B1D78F6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4B63D4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7E5A74D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F41029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C0E4F5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C05FA9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6B721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10479C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3C1961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4A7204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A8D572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B55181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A8AB2B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5F676A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B321D7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CA208D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3933E9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089406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7838D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36C5BB5C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AEA3717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6503031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D55A28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394960B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F0F815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0E1463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D505A0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E9A2CB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BB2134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999E6A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03365E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ED9D7D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63B1DE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4F771C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3D3A120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8D9225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D06412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3FEA38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AD43F8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B95A41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502EC7D2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AB1958E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9C36052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7530DA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184037D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2AAB0A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94710E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660C7B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9DB524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DEF9B7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2B4CB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42ADC5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B533FE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3C691DF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3D710D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CAF145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3ABA1C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A69F8E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E7DA24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4C890F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D6ED6A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1B7E6D4E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DB4B1CF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81628F8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52E729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71EF8D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E090F7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CA3CAD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2A83AF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AEB18C9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8227E9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E5F075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EAA656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A0132D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B07C628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449CFE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EB90BC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C04F89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5C11D3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8A531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1A3901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ADAEB3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685FC93D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C341862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59859A4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0B3D3F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1DD6F64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AB2FC4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F85EF2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033F16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3C0AE2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1E698D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682353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C3F5E6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615B22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960F529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7AA020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01DBCF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FE6F62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A7EB06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943398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302306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608BDA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7AA0BDF9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DB81DC0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B5A1A80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AB792D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5F8922F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B10186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386099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82B4A6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FD191F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5D91D4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543F16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A90A50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A17E8C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2497E4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87DF97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3D7AFA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479A12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9295EE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32B24D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931A3F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06C6D1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1FE50BBB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3A4FE62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BBFB211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41F266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2A11B49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44A811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9462C1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41629B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14A8C7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3FBCCA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DE6323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320B61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8F5F84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F43966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EEE355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380A2A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8ED5B1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4CBE9C0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DD362A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17BD2A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64DC0A9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7A48ED82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0FFD3FC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1743639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251141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3B7C284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521B33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8E4F7C9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302935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4DB48B9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B81AC0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8B2A6E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8B98B2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11C9A49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15795B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816A9D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87DED87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20E20D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30EDF4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98745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FB42DB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E4B500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2EB29E35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ACC8870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39B2666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21CFE9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4D605B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49D336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DCA00F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993B19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210A7A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3FB80B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84B86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8A41B4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AB7E31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B8FB0D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27FE68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FBB61E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2A859E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F8DAB3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8ED3A1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FDA532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5B5E8DA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41BD42B0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56C14C6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E65A846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CF5760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7FBE847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AEDE9A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42AA7A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36DA92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0FEF29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FAD783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CEB109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0E7FC2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EC1E7D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FE91F37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D5F6CA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0D81D4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DE7379A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A4D0BD9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8CC7C3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7C72C6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EFED84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6768161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4B43AAC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13B9F11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7522D1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369789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E750B1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B3813A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155D50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4DABA6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62DA5C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03CE0F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A9017C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4EC631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BA3301F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E79CDE9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1DD2368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BA43CB9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6BA6D6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905083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118747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2385D8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1278B503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F259D0F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10718ED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853F2B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179366A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CD5993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963262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BBADE6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AF3C56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4E8D71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3912D2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37E253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967302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6AE712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D38A99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1CF8C7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24D171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27C718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B1B1DB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A506DC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A90DCF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51CE15E5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BC4F50E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DF9E013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615DF0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501A6DE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0F8218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A29DD6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31F913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D12817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9FD523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648440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D677D6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6432B6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9E56E87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5AB79B1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A2ADEC3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9B0C040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CCC0FD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1B87CA7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36E6B7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E1E0F0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2331BA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DB840E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09F1EC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36CCD5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00DCDD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C9F34B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2B6D28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50FAECCC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0C6EDCB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A9D7669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5D4890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459A17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392E50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568687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17DCA1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1BFD60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782074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25D447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F18931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CD0085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3DBC3FE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390F465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55B1BF6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34C7BA4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830232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29C1BAE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82C160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E5693F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A76464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6725DA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C7F4C9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AAA524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322B58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59A9FB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7EDCE47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5C074105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A0B766B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4CA9A6C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B92F9E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4088DBA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D5F178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416F7B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02A784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8562B1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CBFFAA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BFED43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A1F569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F4A6D5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551BE87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5E7FF956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D563FF3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0E00CAB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E52C93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48FE66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29CD79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60856E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8FBF1C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47843A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4C8330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F59CFB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3832A6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9FD7ED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CF8C3E5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17982F0B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E8D4D94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DE611D7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E472E5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BC8784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4BBCF2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406F95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A974C5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958EDD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3A82B9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59D105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58843A7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7FE7663D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4517683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43C5E4E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AFA7A3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62FDD2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54347E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12B427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3A284C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CCBEE0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6775D6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C482B8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7BB1A2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52B4CA9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B4A4012" w14:textId="77777777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Random Number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A88F3F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130332B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BCE82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7623D67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7E6B3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48941CB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51EABF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34B7020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BD4EF4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62EB52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8DBFE7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2ABD0DE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1CBB45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6ED1F10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719673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7498E38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85D56E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1FDBEA3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0B057627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CE07A8" w14:textId="77777777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Selected Branch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708A65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1E1A66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8B8A41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E7CD47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5EF8A4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199D19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5096BA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5731C6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C14F4F0" w14:textId="77777777">
            <w:pPr>
              <w:rPr>
                <w:rFonts w:ascii="Arial" w:hAnsi="Arial" w:cs="Arial"/>
                <w:sz w:val="16"/>
              </w:rPr>
            </w:pPr>
          </w:p>
        </w:tc>
      </w:tr>
      <w:tr w14:paraId="5BFEFCFA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B927D46" w14:textId="77777777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Fruit Court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DDCCEB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AF3AFC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1AB490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31D3BF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391D22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C37790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72B0C7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989DBB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8BED505" w14:textId="77777777">
            <w:pPr>
              <w:rPr>
                <w:rFonts w:ascii="Arial" w:hAnsi="Arial" w:cs="Arial"/>
                <w:sz w:val="16"/>
              </w:rPr>
            </w:pPr>
          </w:p>
        </w:tc>
      </w:tr>
      <w:tr w14:paraId="793FB547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03BECB1" w14:textId="77777777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5F4356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4B1172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8D29E5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3125C8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273B15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B66D60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32CD32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9AE7E6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634F8F5" w14:textId="77777777">
            <w:pPr>
              <w:rPr>
                <w:rFonts w:ascii="Arial" w:hAnsi="Arial" w:cs="Arial"/>
                <w:sz w:val="16"/>
              </w:rPr>
            </w:pPr>
          </w:p>
        </w:tc>
      </w:tr>
      <w:tr w14:paraId="3B48405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72"/>
        </w:trPr>
        <w:tc>
          <w:tcPr>
            <w:tcW w:w="11088" w:type="dxa"/>
            <w:gridSpan w:val="20"/>
            <w:tcBorders>
              <w:top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C1A62AD" w14:textId="77777777">
            <w:pPr>
              <w:rPr>
                <w:rFonts w:ascii="Arial" w:hAnsi="Arial" w:cs="Arial"/>
                <w:sz w:val="16"/>
              </w:rPr>
            </w:pPr>
          </w:p>
        </w:tc>
      </w:tr>
    </w:tbl>
    <w:p w:rsidR="0038166D" w:rsidRPr="00AA7124" w:rsidP="0038166D" w14:paraId="5DD8497A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005"/>
        <w:gridCol w:w="1007"/>
        <w:gridCol w:w="1010"/>
        <w:gridCol w:w="1008"/>
        <w:gridCol w:w="1008"/>
        <w:gridCol w:w="1008"/>
        <w:gridCol w:w="1008"/>
        <w:gridCol w:w="1010"/>
        <w:gridCol w:w="1008"/>
        <w:gridCol w:w="1008"/>
        <w:gridCol w:w="1008"/>
      </w:tblGrid>
      <w:tr w14:paraId="6A69477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1088" w:type="dxa"/>
            <w:gridSpan w:val="11"/>
            <w:tcBorders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D87B64B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b/>
                <w:sz w:val="16"/>
              </w:rPr>
              <w:t>RANDOM NUMBER TABLE</w:t>
            </w:r>
            <w:r w:rsidRPr="0038166D">
              <w:rPr>
                <w:rFonts w:ascii="Arial" w:hAnsi="Arial" w:cs="Arial"/>
                <w:sz w:val="16"/>
              </w:rPr>
              <w:t xml:space="preserve"> (Version 1)</w:t>
            </w:r>
          </w:p>
        </w:tc>
      </w:tr>
      <w:tr w14:paraId="6A429D0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3E69EFA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4 - Digit Number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66D" w:rsidRPr="0038166D" w:rsidP="00FC4C98" w14:paraId="216DD05D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3 - Digit Number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66D" w:rsidRPr="0038166D" w:rsidP="00FC4C98" w14:paraId="0CDF36B6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2 - Digit Number</w:t>
            </w:r>
          </w:p>
        </w:tc>
      </w:tr>
      <w:tr w14:paraId="637F7AD2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8904A74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545.8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284FD3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600.2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2F3D05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64.6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E8DA3C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AD1E0D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0AB6B2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B398E5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A1709D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0E102E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33824B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BE4618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</w:tr>
      <w:tr w14:paraId="4078E588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C97BC42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779.8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41DEE0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824.4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B40F89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75.9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68D198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01.7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E19797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77.5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2554B6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D3B913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50.9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13E545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F36F71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AB1BA2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F3FDFC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</w:tr>
      <w:tr w14:paraId="2374AB69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90A5F21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720.3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DF0753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482.2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CCCAA8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53.8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2B79D3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917377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84.6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AB702E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9F746B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00.6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E618CF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F68A99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D3E7D2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1548B6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14:paraId="4B49F392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DE0AF71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186.1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B74E4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195.4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64352E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FD183C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95.5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3BA156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4D3162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10505C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02.5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8BB343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0CF710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12F2EB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A1F3BE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14:paraId="72A8D544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F11FC08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829.7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FFEB08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923.6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8C5E01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A319D2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67BF9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32E8B9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09.6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BAE7B2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80.0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FB813D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3DEC6D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47F4A3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24E589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</w:tr>
      <w:tr w14:paraId="7AE033D9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0A980C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401.0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B77F86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657.5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4822EE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44.9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14F6FA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45.3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F7B119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17.3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F5DAE7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7FB978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71.9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9F1C12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A8BF99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6F2080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E2A613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</w:tr>
      <w:tr w14:paraId="6C77DF9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63206DE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616.1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83E300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132.5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4C4DA3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84.5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EF4B59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CE654F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B575B8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76.6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15F405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22.6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E34B5A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728C1C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19E8C2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A73184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</w:tr>
      <w:tr w14:paraId="351A1037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DC8BFAD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180.6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96E2F6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856.3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31C8CC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67.1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951A7C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9D5B7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BCA2E8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667020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92.4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8C48C7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74EBD7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2C6D26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08262E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14:paraId="226B33C0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3ECD9F5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936.0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0726CE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853.5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0C814F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38.2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6D9DD3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F076BF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AC5509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EB1D91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98.7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7E1590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B22864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685B52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284242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</w:tr>
      <w:tr w14:paraId="4532F7F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5AD08D9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211.1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A392AD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492.2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E2E962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C42907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74.1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0ADC1B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46.9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4EE173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CFDBBF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96.1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D2035B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7BA730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6DC4FA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CE9822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</w:tr>
      <w:tr w14:paraId="0B86DF58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F60C5B5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955.0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E8D82F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499.2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5E5881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1A2655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27.7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E17BBE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F8FCD4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AC3FB1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74.2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B84351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9F477F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2AAE75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179DFA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</w:tr>
      <w:tr w14:paraId="1374F542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032F13C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736.5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D5D627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315.0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29736A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E17E90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65374E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78.1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AB8A71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8EE3F9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19.9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70B87A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061250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9D58EC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0D416A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</w:tr>
    </w:tbl>
    <w:p w:rsidR="0038166D" w:rsidRPr="00AA7124" w:rsidP="0038166D" w14:paraId="08F1A5A5" w14:textId="77777777">
      <w:pPr>
        <w:spacing w:line="40" w:lineRule="auto"/>
        <w:rPr>
          <w:sz w:val="4"/>
        </w:rPr>
      </w:pPr>
    </w:p>
    <w:p w:rsidR="0038166D" w:rsidRPr="00AA7124" w:rsidP="0038166D" w14:paraId="396C550D" w14:textId="77777777">
      <w:pPr>
        <w:spacing w:line="40" w:lineRule="auto"/>
        <w:rPr>
          <w:sz w:val="4"/>
        </w:rPr>
      </w:pPr>
    </w:p>
    <w:p w:rsidR="0038166D" w:rsidP="00D84485" w14:paraId="0C07B0B6" w14:textId="77777777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sectPr w:rsidSect="00C94388">
      <w:pgSz w:w="12240" w:h="20160" w:code="5"/>
      <w:pgMar w:top="317" w:right="418" w:bottom="86" w:left="418" w:header="288" w:footer="144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60664"/>
    <w:rsid w:val="000713F8"/>
    <w:rsid w:val="00074F57"/>
    <w:rsid w:val="000866F0"/>
    <w:rsid w:val="00092023"/>
    <w:rsid w:val="00093023"/>
    <w:rsid w:val="0009480C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4AD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0DAC"/>
    <w:rsid w:val="0038166D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16101"/>
    <w:rsid w:val="00435A37"/>
    <w:rsid w:val="004419EB"/>
    <w:rsid w:val="004475F6"/>
    <w:rsid w:val="004644C2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5498"/>
    <w:rsid w:val="005B7976"/>
    <w:rsid w:val="005E0B82"/>
    <w:rsid w:val="005F0C14"/>
    <w:rsid w:val="005F0CC3"/>
    <w:rsid w:val="005F57AF"/>
    <w:rsid w:val="00612346"/>
    <w:rsid w:val="006170B4"/>
    <w:rsid w:val="00625CCA"/>
    <w:rsid w:val="006317F1"/>
    <w:rsid w:val="00633406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2BEA"/>
    <w:rsid w:val="00894D94"/>
    <w:rsid w:val="008A1675"/>
    <w:rsid w:val="008B0D0C"/>
    <w:rsid w:val="008B1703"/>
    <w:rsid w:val="008C036A"/>
    <w:rsid w:val="008C7408"/>
    <w:rsid w:val="008D4646"/>
    <w:rsid w:val="008F0950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41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A7124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093C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388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4485"/>
    <w:rsid w:val="00D859BF"/>
    <w:rsid w:val="00D93EC8"/>
    <w:rsid w:val="00D96F73"/>
    <w:rsid w:val="00DB1EA9"/>
    <w:rsid w:val="00DC2625"/>
    <w:rsid w:val="00DD1952"/>
    <w:rsid w:val="00DF3935"/>
    <w:rsid w:val="00E00995"/>
    <w:rsid w:val="00E0134F"/>
    <w:rsid w:val="00E01F9C"/>
    <w:rsid w:val="00E0632B"/>
    <w:rsid w:val="00E240EE"/>
    <w:rsid w:val="00E247C3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1D5A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4C98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8C4CC3D"/>
  <w15:docId w15:val="{EF5F2ECE-887A-4247-8DA8-E45AB65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2F1-48AA-4C9A-918A-D0132AD9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creator>USDA</dc:creator>
  <cp:lastModifiedBy>Hopper, Richard - REE-NASS</cp:lastModifiedBy>
  <cp:revision>5</cp:revision>
  <cp:lastPrinted>2011-01-11T12:48:00Z</cp:lastPrinted>
  <dcterms:created xsi:type="dcterms:W3CDTF">2018-01-31T19:24:00Z</dcterms:created>
  <dcterms:modified xsi:type="dcterms:W3CDTF">2023-01-03T16:07:00Z</dcterms:modified>
</cp:coreProperties>
</file>