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43197" w:rsidRPr="00C43197" w:rsidP="008245C2" w14:paraId="647076E1" w14:textId="1A512C0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80"/>
          <w:sz w:val="28"/>
          <w:szCs w:val="28"/>
          <w:lang w:val="en"/>
        </w:rPr>
      </w:pPr>
      <w:r w:rsidRPr="00C43197">
        <w:rPr>
          <w:rFonts w:ascii="Arial" w:eastAsia="Times New Roman" w:hAnsi="Arial" w:cs="Arial"/>
          <w:b/>
          <w:bCs/>
          <w:color w:val="000080"/>
          <w:sz w:val="32"/>
          <w:szCs w:val="32"/>
        </w:rPr>
        <w:t>2023 Workplace and Gender Relations Survey of Military Members</w:t>
      </w:r>
    </w:p>
    <w:p w:rsidR="00C43197" w:rsidRPr="00C43197" w:rsidP="008245C2" w14:paraId="0C51E073" w14:textId="235BB655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val="en"/>
        </w:rPr>
      </w:pPr>
      <w:r w:rsidRPr="00C43197">
        <w:rPr>
          <w:rFonts w:ascii="Arial" w:eastAsia="Times New Roman" w:hAnsi="Arial" w:cs="Arial"/>
          <w:b/>
          <w:bCs/>
          <w:sz w:val="30"/>
          <w:szCs w:val="30"/>
          <w:lang w:val="en"/>
        </w:rPr>
        <w:t>Welcome Screen (expanded links)</w:t>
      </w:r>
    </w:p>
    <w:p w:rsidR="00C43197" w:rsidP="008245C2" w14:paraId="0E268681" w14:textId="0004007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>
            <wp:extent cx="5960110" cy="6858000"/>
            <wp:effectExtent l="152400" t="152400" r="364490" b="361950"/>
            <wp:docPr id="8762563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256390" name="Picture 876256390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110" cy="685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100000" sy="100000" kx="0" ky="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43197" w:rsidP="008245C2" w14:paraId="3A5DCF57" w14:textId="3BE7FFAB">
      <w:pPr>
        <w:jc w:val="center"/>
        <w:rPr>
          <w:rFonts w:ascii="Arial" w:eastAsia="Times New Roman" w:hAnsi="Arial" w:cs="Arial"/>
          <w:b/>
          <w:bCs/>
          <w:color w:val="000080"/>
          <w:sz w:val="30"/>
          <w:szCs w:val="30"/>
          <w:lang w:val="en"/>
        </w:rPr>
      </w:pPr>
      <w:r>
        <w:rPr>
          <w:rFonts w:ascii="Arial" w:eastAsia="Times New Roman" w:hAnsi="Arial" w:cs="Arial"/>
          <w:b/>
          <w:bCs/>
          <w:color w:val="000080"/>
          <w:sz w:val="30"/>
          <w:szCs w:val="30"/>
          <w:lang w:val="en"/>
        </w:rPr>
        <w:br w:type="page"/>
      </w:r>
    </w:p>
    <w:p w:rsidR="00C43197" w:rsidP="008245C2" w14:paraId="60825BD2" w14:textId="58F7ED7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val="en"/>
        </w:rPr>
      </w:pPr>
      <w:r w:rsidRPr="00C43197">
        <w:rPr>
          <w:rFonts w:ascii="Arial" w:eastAsia="Times New Roman" w:hAnsi="Arial" w:cs="Arial"/>
          <w:b/>
          <w:bCs/>
          <w:sz w:val="30"/>
          <w:szCs w:val="30"/>
          <w:lang w:val="en"/>
        </w:rPr>
        <w:t>Privacy Advisory</w:t>
      </w:r>
    </w:p>
    <w:p w:rsidR="00C43197" w:rsidRPr="00C43197" w:rsidP="008245C2" w14:paraId="064DD054" w14:textId="56040E26">
      <w:pPr>
        <w:jc w:val="center"/>
        <w:rPr>
          <w:lang w:val="en"/>
        </w:rPr>
      </w:pPr>
      <w:r>
        <w:rPr>
          <w:noProof/>
          <w:lang w:val="en"/>
        </w:rPr>
        <w:drawing>
          <wp:inline distT="0" distB="0" distL="0" distR="0">
            <wp:extent cx="6858000" cy="7474585"/>
            <wp:effectExtent l="152400" t="152400" r="361950" b="354965"/>
            <wp:docPr id="18721755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175562" name="Picture 1872175562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4745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100000" sy="100000" kx="0" ky="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245C2" w:rsidP="008245C2" w14:paraId="4E88EC37" w14:textId="77777777">
      <w:pPr>
        <w:jc w:val="center"/>
        <w:rPr>
          <w:rFonts w:ascii="Arial" w:eastAsia="Times New Roman" w:hAnsi="Arial" w:cs="Arial"/>
          <w:b/>
          <w:bCs/>
          <w:sz w:val="30"/>
          <w:szCs w:val="30"/>
          <w:lang w:val="en"/>
        </w:rPr>
      </w:pPr>
      <w:r>
        <w:rPr>
          <w:rFonts w:ascii="Arial" w:eastAsia="Times New Roman" w:hAnsi="Arial" w:cs="Arial"/>
          <w:b/>
          <w:bCs/>
          <w:sz w:val="30"/>
          <w:szCs w:val="30"/>
          <w:lang w:val="en"/>
        </w:rPr>
        <w:br w:type="page"/>
      </w:r>
    </w:p>
    <w:p w:rsidR="008245C2" w:rsidP="008245C2" w14:paraId="75DAE726" w14:textId="7B31175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val="en"/>
        </w:rPr>
      </w:pPr>
      <w:r w:rsidRPr="00C43197">
        <w:rPr>
          <w:rFonts w:ascii="Arial" w:eastAsia="Times New Roman" w:hAnsi="Arial" w:cs="Arial"/>
          <w:b/>
          <w:bCs/>
          <w:sz w:val="30"/>
          <w:szCs w:val="30"/>
          <w:lang w:val="en"/>
        </w:rPr>
        <w:t>Privacy Advisory</w:t>
      </w:r>
      <w:r>
        <w:rPr>
          <w:rFonts w:ascii="Arial" w:eastAsia="Times New Roman" w:hAnsi="Arial" w:cs="Arial"/>
          <w:b/>
          <w:bCs/>
          <w:sz w:val="30"/>
          <w:szCs w:val="30"/>
          <w:lang w:val="en"/>
        </w:rPr>
        <w:t xml:space="preserve"> (continued)</w:t>
      </w:r>
    </w:p>
    <w:p w:rsidR="008245C2" w:rsidP="008245C2" w14:paraId="0BDA7B4B" w14:textId="0BE37BFD">
      <w:pPr>
        <w:jc w:val="center"/>
        <w:rPr>
          <w:lang w:val="en"/>
        </w:rPr>
      </w:pPr>
      <w:r>
        <w:rPr>
          <w:noProof/>
          <w:lang w:val="en"/>
        </w:rPr>
        <w:drawing>
          <wp:inline distT="0" distB="0" distL="0" distR="0">
            <wp:extent cx="6858000" cy="5261610"/>
            <wp:effectExtent l="152400" t="152400" r="361950" b="358140"/>
            <wp:docPr id="1964254737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254737" name="Picture 3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261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100000" sy="100000" kx="0" ky="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43197" w:rsidRPr="00C43197" w:rsidP="008245C2" w14:paraId="1D4AC86E" w14:textId="6DF0EB8A">
      <w:pPr>
        <w:jc w:val="center"/>
        <w:rPr>
          <w:rFonts w:ascii="Arial" w:eastAsia="Times New Roman" w:hAnsi="Arial" w:cs="Arial"/>
          <w:b/>
          <w:bCs/>
          <w:sz w:val="30"/>
          <w:szCs w:val="30"/>
          <w:lang w:val="en"/>
        </w:rPr>
      </w:pPr>
      <w:r w:rsidRPr="00C43197">
        <w:rPr>
          <w:rFonts w:ascii="Arial" w:eastAsia="Times New Roman" w:hAnsi="Arial" w:cs="Arial"/>
          <w:b/>
          <w:bCs/>
          <w:sz w:val="30"/>
          <w:szCs w:val="30"/>
          <w:lang w:val="en"/>
        </w:rPr>
        <w:br w:type="page"/>
      </w:r>
    </w:p>
    <w:p w:rsidR="00C43197" w:rsidP="008245C2" w14:paraId="2179DA20" w14:textId="4B191BC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val="en"/>
        </w:rPr>
      </w:pPr>
      <w:r w:rsidRPr="00C43197">
        <w:rPr>
          <w:rFonts w:ascii="Arial" w:eastAsia="Times New Roman" w:hAnsi="Arial" w:cs="Arial"/>
          <w:b/>
          <w:bCs/>
          <w:sz w:val="30"/>
          <w:szCs w:val="30"/>
          <w:lang w:val="en"/>
        </w:rPr>
        <w:t>Frequently Asked Questions</w:t>
      </w:r>
    </w:p>
    <w:p w:rsidR="008245C2" w:rsidP="008245C2" w14:paraId="340694B0" w14:textId="0A275D8A">
      <w:pPr>
        <w:jc w:val="center"/>
        <w:rPr>
          <w:lang w:val="en"/>
        </w:rPr>
      </w:pPr>
      <w:r>
        <w:rPr>
          <w:noProof/>
          <w:lang w:val="en"/>
        </w:rPr>
        <w:drawing>
          <wp:inline distT="0" distB="0" distL="0" distR="0">
            <wp:extent cx="6858000" cy="7701915"/>
            <wp:effectExtent l="152400" t="152400" r="361950" b="356235"/>
            <wp:docPr id="14418618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861885" name="Picture 1441861885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701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100000" sy="100000" kx="0" ky="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245C2" w:rsidP="008245C2" w14:paraId="59E86F70" w14:textId="450804A9">
      <w:pPr>
        <w:jc w:val="center"/>
        <w:rPr>
          <w:lang w:val="en"/>
        </w:rPr>
      </w:pPr>
      <w:r>
        <w:rPr>
          <w:lang w:val="en"/>
        </w:rPr>
        <w:br w:type="page"/>
      </w:r>
    </w:p>
    <w:p w:rsidR="008245C2" w:rsidP="008245C2" w14:paraId="3FA18CC9" w14:textId="7464018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val="en"/>
        </w:rPr>
      </w:pPr>
      <w:r w:rsidRPr="00C43197">
        <w:rPr>
          <w:rFonts w:ascii="Arial" w:eastAsia="Times New Roman" w:hAnsi="Arial" w:cs="Arial"/>
          <w:b/>
          <w:bCs/>
          <w:sz w:val="30"/>
          <w:szCs w:val="30"/>
          <w:lang w:val="en"/>
        </w:rPr>
        <w:t>Frequently Asked Questions</w:t>
      </w:r>
      <w:r>
        <w:rPr>
          <w:rFonts w:ascii="Arial" w:eastAsia="Times New Roman" w:hAnsi="Arial" w:cs="Arial"/>
          <w:b/>
          <w:bCs/>
          <w:sz w:val="30"/>
          <w:szCs w:val="30"/>
          <w:lang w:val="en"/>
        </w:rPr>
        <w:t xml:space="preserve"> (Continued)</w:t>
      </w:r>
    </w:p>
    <w:p w:rsidR="008245C2" w:rsidRPr="00C43197" w:rsidP="008245C2" w14:paraId="33A2C832" w14:textId="3B7611FE">
      <w:pPr>
        <w:jc w:val="center"/>
        <w:rPr>
          <w:lang w:val="en"/>
        </w:rPr>
      </w:pPr>
      <w:r>
        <w:rPr>
          <w:noProof/>
          <w:lang w:val="en"/>
        </w:rPr>
        <w:drawing>
          <wp:inline distT="0" distB="0" distL="0" distR="0">
            <wp:extent cx="6858000" cy="3890645"/>
            <wp:effectExtent l="152400" t="152400" r="361950" b="357505"/>
            <wp:docPr id="785864693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864693" name="Picture 5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90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100000" sy="100000" kx="0" ky="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245C2" w:rsidRPr="00C43197" w:rsidP="008245C2" w14:paraId="5FA7B397" w14:textId="77777777">
      <w:pPr>
        <w:jc w:val="center"/>
        <w:rPr>
          <w:lang w:val="en"/>
        </w:rPr>
      </w:pPr>
    </w:p>
    <w:sectPr w:rsidSect="00C431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rect id="_x0000_i1025" style="width:0;height:1.5pt" o:hralign="center" o:hrstd="t" o:hr="t" o:bullet="t" fillcolor="#a0a0a0" stroked="f"/>
    </w:pict>
  </w:numPicBullet>
  <w:numPicBullet w:numPicBulletId="1">
    <w:pict>
      <v:rect id="_x0000_i1026" style="width:0;height:1.5pt" o:hralign="center" o:hrstd="t" o:hr="t" o:bullet="t" fillcolor="#a0a0a0" stroked="f"/>
    </w:pict>
  </w:numPicBullet>
  <w:numPicBullet w:numPicBulletId="2">
    <w:pict>
      <v:rect id="_x0000_i1027" style="width:0;height:1.5pt" o:hralign="center" o:hrstd="t" o:hr="t" o:bullet="t" fillcolor="#a0a0a0" stroked="f"/>
    </w:pict>
  </w:numPicBullet>
  <w:numPicBullet w:numPicBulletId="3">
    <w:pict>
      <v:rect id="_x0000_i1028" style="width:0;height:1.5pt" o:hralign="center" o:hrstd="t" o:hr="t" o:bullet="t" fillcolor="#a0a0a0" stroked="f"/>
    </w:pict>
  </w:numPicBullet>
  <w:abstractNum w:abstractNumId="0">
    <w:nsid w:val="04672078"/>
    <w:multiLevelType w:val="multilevel"/>
    <w:tmpl w:val="B00C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32021"/>
    <w:multiLevelType w:val="multilevel"/>
    <w:tmpl w:val="B4C2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5277DE"/>
    <w:multiLevelType w:val="hybridMultilevel"/>
    <w:tmpl w:val="9C5AC86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BE15A0E"/>
    <w:multiLevelType w:val="hybridMultilevel"/>
    <w:tmpl w:val="4C2A75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B22D49"/>
    <w:multiLevelType w:val="multilevel"/>
    <w:tmpl w:val="1DD2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6553CF"/>
    <w:multiLevelType w:val="multilevel"/>
    <w:tmpl w:val="0894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823123"/>
    <w:multiLevelType w:val="multilevel"/>
    <w:tmpl w:val="836A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603FC2"/>
    <w:multiLevelType w:val="multilevel"/>
    <w:tmpl w:val="81A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A32544"/>
    <w:multiLevelType w:val="multilevel"/>
    <w:tmpl w:val="9EF0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BF0C89"/>
    <w:multiLevelType w:val="multilevel"/>
    <w:tmpl w:val="0D0A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E4790F"/>
    <w:multiLevelType w:val="multilevel"/>
    <w:tmpl w:val="ED88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B23E7F"/>
    <w:multiLevelType w:val="multilevel"/>
    <w:tmpl w:val="830E0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2CBD7CB5"/>
    <w:multiLevelType w:val="multilevel"/>
    <w:tmpl w:val="1D2E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CD768A"/>
    <w:multiLevelType w:val="multilevel"/>
    <w:tmpl w:val="CB1EB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A846FC"/>
    <w:multiLevelType w:val="multilevel"/>
    <w:tmpl w:val="CC9AB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011B91"/>
    <w:multiLevelType w:val="multilevel"/>
    <w:tmpl w:val="6412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5B2601"/>
    <w:multiLevelType w:val="hybridMultilevel"/>
    <w:tmpl w:val="3D264DB4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301959DC"/>
    <w:multiLevelType w:val="multilevel"/>
    <w:tmpl w:val="4D22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F544D4"/>
    <w:multiLevelType w:val="multilevel"/>
    <w:tmpl w:val="55BE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A12F8A"/>
    <w:multiLevelType w:val="multilevel"/>
    <w:tmpl w:val="E0FA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190A34"/>
    <w:multiLevelType w:val="multilevel"/>
    <w:tmpl w:val="1B0C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202C07"/>
    <w:multiLevelType w:val="multilevel"/>
    <w:tmpl w:val="6AAE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AB3212"/>
    <w:multiLevelType w:val="multilevel"/>
    <w:tmpl w:val="2F84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C16717"/>
    <w:multiLevelType w:val="multilevel"/>
    <w:tmpl w:val="4B6E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C863CC"/>
    <w:multiLevelType w:val="multilevel"/>
    <w:tmpl w:val="C1E4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784929"/>
    <w:multiLevelType w:val="multilevel"/>
    <w:tmpl w:val="C71E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B84B2B"/>
    <w:multiLevelType w:val="multilevel"/>
    <w:tmpl w:val="EF4E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44301E"/>
    <w:multiLevelType w:val="multilevel"/>
    <w:tmpl w:val="429258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>
    <w:nsid w:val="49AC0487"/>
    <w:multiLevelType w:val="multilevel"/>
    <w:tmpl w:val="CEDC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FA4FF0"/>
    <w:multiLevelType w:val="hybridMultilevel"/>
    <w:tmpl w:val="F830D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883723"/>
    <w:multiLevelType w:val="multilevel"/>
    <w:tmpl w:val="F330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B05059"/>
    <w:multiLevelType w:val="multilevel"/>
    <w:tmpl w:val="6880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D71C48"/>
    <w:multiLevelType w:val="multilevel"/>
    <w:tmpl w:val="4A60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FC0BC1"/>
    <w:multiLevelType w:val="multilevel"/>
    <w:tmpl w:val="4C0A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2E2816"/>
    <w:multiLevelType w:val="multilevel"/>
    <w:tmpl w:val="1A86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DD6BE3"/>
    <w:multiLevelType w:val="multilevel"/>
    <w:tmpl w:val="6036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646DCC"/>
    <w:multiLevelType w:val="multilevel"/>
    <w:tmpl w:val="FAD2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A94A55"/>
    <w:multiLevelType w:val="multilevel"/>
    <w:tmpl w:val="D2D0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2F50C9B"/>
    <w:multiLevelType w:val="multilevel"/>
    <w:tmpl w:val="9B64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27615C"/>
    <w:multiLevelType w:val="multilevel"/>
    <w:tmpl w:val="A62C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D75A10"/>
    <w:multiLevelType w:val="multilevel"/>
    <w:tmpl w:val="A760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9E1D5B"/>
    <w:multiLevelType w:val="multilevel"/>
    <w:tmpl w:val="C02A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9B7C5C"/>
    <w:multiLevelType w:val="multilevel"/>
    <w:tmpl w:val="771E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F83BE6"/>
    <w:multiLevelType w:val="hybridMultilevel"/>
    <w:tmpl w:val="320EA9D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>
    <w:nsid w:val="795D3825"/>
    <w:multiLevelType w:val="multilevel"/>
    <w:tmpl w:val="5D22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80751E"/>
    <w:multiLevelType w:val="multilevel"/>
    <w:tmpl w:val="A890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193A73"/>
    <w:multiLevelType w:val="multilevel"/>
    <w:tmpl w:val="2B20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557D1A"/>
    <w:multiLevelType w:val="multilevel"/>
    <w:tmpl w:val="1E3E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DD27C6"/>
    <w:multiLevelType w:val="multilevel"/>
    <w:tmpl w:val="0816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486371">
    <w:abstractNumId w:val="35"/>
  </w:num>
  <w:num w:numId="2" w16cid:durableId="1883901072">
    <w:abstractNumId w:val="37"/>
  </w:num>
  <w:num w:numId="3" w16cid:durableId="1076436292">
    <w:abstractNumId w:val="0"/>
  </w:num>
  <w:num w:numId="4" w16cid:durableId="304504230">
    <w:abstractNumId w:val="9"/>
  </w:num>
  <w:num w:numId="5" w16cid:durableId="292953553">
    <w:abstractNumId w:val="15"/>
  </w:num>
  <w:num w:numId="6" w16cid:durableId="295332410">
    <w:abstractNumId w:val="25"/>
  </w:num>
  <w:num w:numId="7" w16cid:durableId="1911303547">
    <w:abstractNumId w:val="10"/>
  </w:num>
  <w:num w:numId="8" w16cid:durableId="2120954062">
    <w:abstractNumId w:val="30"/>
  </w:num>
  <w:num w:numId="9" w16cid:durableId="88626216">
    <w:abstractNumId w:val="22"/>
  </w:num>
  <w:num w:numId="10" w16cid:durableId="1110976491">
    <w:abstractNumId w:val="23"/>
  </w:num>
  <w:num w:numId="11" w16cid:durableId="2055109905">
    <w:abstractNumId w:val="32"/>
  </w:num>
  <w:num w:numId="12" w16cid:durableId="1400010058">
    <w:abstractNumId w:val="39"/>
  </w:num>
  <w:num w:numId="13" w16cid:durableId="1578398660">
    <w:abstractNumId w:val="18"/>
  </w:num>
  <w:num w:numId="14" w16cid:durableId="1639147925">
    <w:abstractNumId w:val="48"/>
  </w:num>
  <w:num w:numId="15" w16cid:durableId="201940982">
    <w:abstractNumId w:val="31"/>
  </w:num>
  <w:num w:numId="16" w16cid:durableId="563417799">
    <w:abstractNumId w:val="42"/>
  </w:num>
  <w:num w:numId="17" w16cid:durableId="258877493">
    <w:abstractNumId w:val="45"/>
  </w:num>
  <w:num w:numId="18" w16cid:durableId="1204517120">
    <w:abstractNumId w:val="33"/>
  </w:num>
  <w:num w:numId="19" w16cid:durableId="1171527754">
    <w:abstractNumId w:val="14"/>
  </w:num>
  <w:num w:numId="20" w16cid:durableId="1558317232">
    <w:abstractNumId w:val="38"/>
  </w:num>
  <w:num w:numId="21" w16cid:durableId="551620376">
    <w:abstractNumId w:val="11"/>
  </w:num>
  <w:num w:numId="22" w16cid:durableId="1054550539">
    <w:abstractNumId w:val="27"/>
  </w:num>
  <w:num w:numId="23" w16cid:durableId="628168808">
    <w:abstractNumId w:val="29"/>
  </w:num>
  <w:num w:numId="24" w16cid:durableId="2117283842">
    <w:abstractNumId w:val="34"/>
  </w:num>
  <w:num w:numId="25" w16cid:durableId="1356925302">
    <w:abstractNumId w:val="13"/>
  </w:num>
  <w:num w:numId="26" w16cid:durableId="476186141">
    <w:abstractNumId w:val="1"/>
  </w:num>
  <w:num w:numId="27" w16cid:durableId="1995331931">
    <w:abstractNumId w:val="19"/>
  </w:num>
  <w:num w:numId="28" w16cid:durableId="1525897554">
    <w:abstractNumId w:val="7"/>
  </w:num>
  <w:num w:numId="29" w16cid:durableId="1219053066">
    <w:abstractNumId w:val="36"/>
  </w:num>
  <w:num w:numId="30" w16cid:durableId="1797674102">
    <w:abstractNumId w:val="4"/>
  </w:num>
  <w:num w:numId="31" w16cid:durableId="1329942368">
    <w:abstractNumId w:val="44"/>
  </w:num>
  <w:num w:numId="32" w16cid:durableId="1427309893">
    <w:abstractNumId w:val="46"/>
  </w:num>
  <w:num w:numId="33" w16cid:durableId="297810203">
    <w:abstractNumId w:val="28"/>
  </w:num>
  <w:num w:numId="34" w16cid:durableId="977151994">
    <w:abstractNumId w:val="6"/>
  </w:num>
  <w:num w:numId="35" w16cid:durableId="1571571836">
    <w:abstractNumId w:val="17"/>
  </w:num>
  <w:num w:numId="36" w16cid:durableId="75791523">
    <w:abstractNumId w:val="20"/>
  </w:num>
  <w:num w:numId="37" w16cid:durableId="1561819680">
    <w:abstractNumId w:val="26"/>
  </w:num>
  <w:num w:numId="38" w16cid:durableId="101271359">
    <w:abstractNumId w:val="12"/>
  </w:num>
  <w:num w:numId="39" w16cid:durableId="2079668902">
    <w:abstractNumId w:val="5"/>
  </w:num>
  <w:num w:numId="40" w16cid:durableId="854343604">
    <w:abstractNumId w:val="21"/>
  </w:num>
  <w:num w:numId="41" w16cid:durableId="1663772760">
    <w:abstractNumId w:val="8"/>
  </w:num>
  <w:num w:numId="42" w16cid:durableId="2071463352">
    <w:abstractNumId w:val="47"/>
  </w:num>
  <w:num w:numId="43" w16cid:durableId="1867870125">
    <w:abstractNumId w:val="41"/>
  </w:num>
  <w:num w:numId="44" w16cid:durableId="1903442934">
    <w:abstractNumId w:val="40"/>
  </w:num>
  <w:num w:numId="45" w16cid:durableId="2133939798">
    <w:abstractNumId w:val="24"/>
  </w:num>
  <w:num w:numId="46" w16cid:durableId="711534313">
    <w:abstractNumId w:val="2"/>
  </w:num>
  <w:num w:numId="47" w16cid:durableId="618073619">
    <w:abstractNumId w:val="16"/>
  </w:num>
  <w:num w:numId="48" w16cid:durableId="1949854359">
    <w:abstractNumId w:val="43"/>
  </w:num>
  <w:num w:numId="49" w16cid:durableId="1785538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AA"/>
    <w:rsid w:val="000B348F"/>
    <w:rsid w:val="00132FB4"/>
    <w:rsid w:val="001C097C"/>
    <w:rsid w:val="001E5B49"/>
    <w:rsid w:val="00244555"/>
    <w:rsid w:val="0029748B"/>
    <w:rsid w:val="002F4B5D"/>
    <w:rsid w:val="003108A8"/>
    <w:rsid w:val="00327D28"/>
    <w:rsid w:val="00366CF1"/>
    <w:rsid w:val="003C1A1E"/>
    <w:rsid w:val="00442BA9"/>
    <w:rsid w:val="005249ED"/>
    <w:rsid w:val="0057465B"/>
    <w:rsid w:val="005C45A1"/>
    <w:rsid w:val="00662AAA"/>
    <w:rsid w:val="006752E7"/>
    <w:rsid w:val="006E3198"/>
    <w:rsid w:val="00756892"/>
    <w:rsid w:val="00761D65"/>
    <w:rsid w:val="007B4A04"/>
    <w:rsid w:val="007F49AD"/>
    <w:rsid w:val="008245C2"/>
    <w:rsid w:val="00912537"/>
    <w:rsid w:val="009304A1"/>
    <w:rsid w:val="0096233F"/>
    <w:rsid w:val="009F5269"/>
    <w:rsid w:val="00AF03AA"/>
    <w:rsid w:val="00AF360C"/>
    <w:rsid w:val="00B6501B"/>
    <w:rsid w:val="00B97893"/>
    <w:rsid w:val="00C41175"/>
    <w:rsid w:val="00C43197"/>
    <w:rsid w:val="00C51325"/>
    <w:rsid w:val="00CB457F"/>
    <w:rsid w:val="00D01AD0"/>
    <w:rsid w:val="00D2321D"/>
    <w:rsid w:val="00DB1A72"/>
    <w:rsid w:val="00E41185"/>
    <w:rsid w:val="00E70CA5"/>
    <w:rsid w:val="00E92364"/>
    <w:rsid w:val="00F12686"/>
    <w:rsid w:val="00F6719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8AB4E2"/>
  <w15:chartTrackingRefBased/>
  <w15:docId w15:val="{286CD593-7FA9-4A3E-AF9C-689E7603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B5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F4B5D"/>
    <w:rPr>
      <w:b/>
      <w:bCs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2F4B5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2F4B5D"/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2F4B5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2F4B5D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B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6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719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F03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03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03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3A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9748B"/>
    <w:pPr>
      <w:ind w:left="720"/>
      <w:contextualSpacing/>
    </w:pPr>
  </w:style>
  <w:style w:type="paragraph" w:styleId="Revision">
    <w:name w:val="Revision"/>
    <w:hidden/>
    <w:uiPriority w:val="99"/>
    <w:semiHidden/>
    <w:rsid w:val="00366CF1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3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f50f92-2524-4c6b-8928-ede24f385c89" xsi:nil="true"/>
    <lcf76f155ced4ddcb4097134ff3c332f xmlns="4f55612e-7bc1-47cb-a0e5-5c19c613ea7d">
      <Terms xmlns="http://schemas.microsoft.com/office/infopath/2007/PartnerControls"/>
    </lcf76f155ced4ddcb4097134ff3c332f>
    <SharedWithUsers xmlns="acf50f92-2524-4c6b-8928-ede24f385c89">
      <UserInfo>
        <DisplayName/>
        <AccountId xsi:nil="true"/>
        <AccountType/>
      </UserInfo>
    </SharedWithUsers>
    <MediaLengthInSeconds xmlns="4f55612e-7bc1-47cb-a0e5-5c19c613ea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F22719EEF8444994865039EF23F7B" ma:contentTypeVersion="13" ma:contentTypeDescription="Create a new document." ma:contentTypeScope="" ma:versionID="8dcb6c3bd1ecc55a53db7baf28811bd0">
  <xsd:schema xmlns:xsd="http://www.w3.org/2001/XMLSchema" xmlns:xs="http://www.w3.org/2001/XMLSchema" xmlns:p="http://schemas.microsoft.com/office/2006/metadata/properties" xmlns:ns2="4f55612e-7bc1-47cb-a0e5-5c19c613ea7d" xmlns:ns3="acf50f92-2524-4c6b-8928-ede24f385c89" targetNamespace="http://schemas.microsoft.com/office/2006/metadata/properties" ma:root="true" ma:fieldsID="c8a2b0c5c0dd95fead48d12b1af19c7c" ns2:_="" ns3:_="">
    <xsd:import namespace="4f55612e-7bc1-47cb-a0e5-5c19c613ea7d"/>
    <xsd:import namespace="acf50f92-2524-4c6b-8928-ede24f385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5612e-7bc1-47cb-a0e5-5c19c613e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50f92-2524-4c6b-8928-ede24f385c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914e0d7-8dbe-4722-a085-c47bc15a08c9}" ma:internalName="TaxCatchAll" ma:showField="CatchAllData" ma:web="acf50f92-2524-4c6b-8928-ede24f385c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02E78-B84A-4CCD-BDEB-FD156A6B1F88}">
  <ds:schemaRefs>
    <ds:schemaRef ds:uri="http://purl.org/dc/terms/"/>
    <ds:schemaRef ds:uri="4f55612e-7bc1-47cb-a0e5-5c19c613ea7d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cf50f92-2524-4c6b-8928-ede24f385c8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8798C1-38D2-49BF-A9D8-0C51D3977C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8B706-DF35-44B4-B5DC-038294005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5612e-7bc1-47cb-a0e5-5c19c613ea7d"/>
    <ds:schemaRef ds:uri="acf50f92-2524-4c6b-8928-ede24f385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DMDC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Hylton, Kimberly R CTR DMDC</dc:creator>
  <cp:lastModifiedBy>Hylton, Kimberly R CIV DODHRA OPA (USA)</cp:lastModifiedBy>
  <cp:revision>5</cp:revision>
  <dcterms:created xsi:type="dcterms:W3CDTF">2023-07-21T22:13:00Z</dcterms:created>
  <dcterms:modified xsi:type="dcterms:W3CDTF">2024-04-03T21:05:00Z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0x010100E11F22719EEF8444994865039EF23F7B</vt:lpwstr>
  </property>
  <property fmtid="{D5CDD505-2E9C-101B-9397-08002B2CF9AE}" pid="4" name="MediaServiceImageTags">
    <vt:lpwstr/>
  </property>
  <property fmtid="{D5CDD505-2E9C-101B-9397-08002B2CF9AE}" pid="5" name="Order">
    <vt:r8>909000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