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67DB" w:rsidP="007367DB" w14:paraId="29B8EB63" w14:textId="362B10AE">
      <w:pPr>
        <w:autoSpaceDE w:val="0"/>
        <w:autoSpaceDN w:val="0"/>
        <w:adjustRightInd w:val="0"/>
        <w:spacing w:before="180" w:after="0" w:line="241" w:lineRule="atLeast"/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</w:pPr>
      <w:r>
        <w:rPr>
          <w:rFonts w:ascii="Garamond" w:hAnsi="Garamond" w:cs="Adobe Garamond Pro Bold"/>
          <w:b/>
          <w:noProof/>
        </w:rPr>
        <w:drawing>
          <wp:inline distT="0" distB="0" distL="0" distR="0">
            <wp:extent cx="3474126" cy="780565"/>
            <wp:effectExtent l="0" t="0" r="0" b="635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1" cy="7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47C" w:rsidRPr="009D77C9" w:rsidP="00FC147C" w14:paraId="4AF5198D" w14:textId="2286D57D">
      <w:pPr>
        <w:autoSpaceDE w:val="0"/>
        <w:autoSpaceDN w:val="0"/>
        <w:adjustRightInd w:val="0"/>
        <w:spacing w:before="180" w:after="0" w:line="241" w:lineRule="atLeast"/>
        <w:jc w:val="center"/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</w:pPr>
      <w:r w:rsidRPr="009D77C9"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  <w:t xml:space="preserve">Application </w:t>
      </w:r>
      <w:r w:rsidRPr="009D77C9" w:rsidR="00D04C38"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  <w:t>Feedback Form</w:t>
      </w:r>
    </w:p>
    <w:p w:rsidR="00FC147C" w:rsidRPr="00FD2897" w:rsidP="00FD2897" w14:paraId="7749DF13" w14:textId="77777777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Thank you for applying for the Collections Assessment for Preservation Program! In order to help us improve the application process, we ask that you take 5-10 minutes to let us know how you heard about CAP and provide feedback about the application process. Your responses will be anonymous and will not affect your application.</w:t>
      </w:r>
    </w:p>
    <w:p w:rsidR="00FC147C" w:rsidRPr="00FD2897" w:rsidP="00FD2897" w14:paraId="67FFDC54" w14:textId="77777777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We thank you in advance for your feedback!</w:t>
      </w:r>
    </w:p>
    <w:p w:rsidR="00FC147C" w:rsidRPr="00FD2897" w:rsidP="00FD2897" w14:paraId="6D364A7C" w14:textId="5013F2CF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Where did you get the information that prompted your interest in </w:t>
      </w:r>
      <w:r w:rsidRPr="00FD2897" w:rsidR="00F2655A">
        <w:rPr>
          <w:rFonts w:ascii="Franklin Gothic Book" w:hAnsi="Franklin Gothic Book" w:cs="Adobe Garamond Pro"/>
          <w:color w:val="000000"/>
          <w:sz w:val="24"/>
          <w:szCs w:val="24"/>
        </w:rPr>
        <w:t>applying for the CAP Program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?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Pr="00FD2897">
        <w:rPr>
          <w:rFonts w:ascii="Franklin Gothic Book" w:hAnsi="Franklin Gothic Book" w:cs="Adobe Garamond Pro"/>
          <w:i/>
          <w:color w:val="000000"/>
          <w:sz w:val="24"/>
          <w:szCs w:val="24"/>
        </w:rPr>
        <w:t>Check all that apply</w:t>
      </w:r>
      <w:r w:rsidRPr="00FD2897" w:rsidR="00F2655A">
        <w:rPr>
          <w:rFonts w:ascii="Franklin Gothic Book" w:hAnsi="Franklin Gothic Book" w:cs="Adobe Garamond Pro"/>
          <w:color w:val="000000"/>
          <w:sz w:val="24"/>
          <w:szCs w:val="24"/>
        </w:rPr>
        <w:t>.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</w:p>
    <w:p w:rsidR="004B3085" w:rsidRPr="00FD2897" w:rsidP="00FD2897" w14:paraId="56D46484" w14:textId="2D70A3A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AIC/</w:t>
      </w:r>
      <w:r w:rsidRPr="00FD2897">
        <w:rPr>
          <w:rFonts w:ascii="Franklin Gothic Book" w:hAnsi="Franklin Gothic Book"/>
          <w:sz w:val="24"/>
          <w:szCs w:val="24"/>
        </w:rPr>
        <w:t>F</w:t>
      </w:r>
      <w:r w:rsidRPr="00FD2897" w:rsidR="00FC147C">
        <w:rPr>
          <w:rFonts w:ascii="Franklin Gothic Book" w:hAnsi="Franklin Gothic Book" w:cs="Adobe Garamond Pro"/>
          <w:sz w:val="24"/>
          <w:szCs w:val="24"/>
        </w:rPr>
        <w:t xml:space="preserve">AIC </w:t>
      </w:r>
      <w:r w:rsidRPr="00FD2897">
        <w:rPr>
          <w:rFonts w:ascii="Franklin Gothic Book" w:hAnsi="Franklin Gothic Book" w:cs="Adobe Garamond Pro"/>
          <w:sz w:val="24"/>
          <w:szCs w:val="24"/>
        </w:rPr>
        <w:t xml:space="preserve">(Foundation </w:t>
      </w:r>
      <w:r w:rsidRPr="00FD2897" w:rsidR="00C248E8">
        <w:rPr>
          <w:rFonts w:ascii="Franklin Gothic Book" w:hAnsi="Franklin Gothic Book" w:cs="Adobe Garamond Pro"/>
          <w:sz w:val="24"/>
          <w:szCs w:val="24"/>
        </w:rPr>
        <w:t>for Advancement in</w:t>
      </w:r>
      <w:r w:rsidRPr="00FD2897">
        <w:rPr>
          <w:rFonts w:ascii="Franklin Gothic Book" w:hAnsi="Franklin Gothic Book" w:cs="Adobe Garamond Pro"/>
          <w:sz w:val="24"/>
          <w:szCs w:val="24"/>
        </w:rPr>
        <w:t xml:space="preserve"> Conservation) </w:t>
      </w:r>
      <w:r w:rsidRPr="00FD2897" w:rsidR="00FC147C">
        <w:rPr>
          <w:rFonts w:ascii="Franklin Gothic Book" w:hAnsi="Franklin Gothic Book" w:cs="Adobe Garamond Pro"/>
          <w:sz w:val="24"/>
          <w:szCs w:val="24"/>
        </w:rPr>
        <w:t xml:space="preserve">website </w:t>
      </w:r>
    </w:p>
    <w:p w:rsidR="00FC147C" w:rsidRPr="00FD2897" w:rsidP="00FD2897" w14:paraId="04FDA70E" w14:textId="0BEC30C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Discussion with CAP staff person</w:t>
      </w:r>
      <w:r w:rsidRPr="00FD2897" w:rsidR="00535BDD">
        <w:rPr>
          <w:rFonts w:ascii="Franklin Gothic Book" w:hAnsi="Franklin Gothic Book" w:cs="Adobe Garamond Pro"/>
          <w:color w:val="000000"/>
          <w:sz w:val="24"/>
          <w:szCs w:val="24"/>
        </w:rPr>
        <w:t xml:space="preserve"> (in person or by phone)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</w:p>
    <w:p w:rsidR="004B3085" w:rsidRPr="00FD2897" w:rsidP="00FD2897" w14:paraId="11FE67E8" w14:textId="315C557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 w:cs="Adobe Garamond Pro"/>
          <w:sz w:val="24"/>
          <w:szCs w:val="24"/>
        </w:rPr>
        <w:t>IMLS (Institute of Museum and Library Services) website</w:t>
      </w:r>
    </w:p>
    <w:p w:rsidR="004B3085" w:rsidRPr="00FD2897" w:rsidP="00FD2897" w14:paraId="67E4DC03" w14:textId="2D9BD87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IMLS publications</w:t>
      </w:r>
    </w:p>
    <w:p w:rsidR="004B3085" w:rsidRPr="00FD2897" w:rsidP="00FD2897" w14:paraId="51D949C9" w14:textId="1EF4728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Discussion with an IMLS</w:t>
      </w:r>
      <w:r w:rsidRPr="00FD2897">
        <w:rPr>
          <w:rFonts w:ascii="Franklin Gothic Book" w:hAnsi="Franklin Gothic Book" w:cs="Adobe Garamond Pro"/>
          <w:color w:val="FF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staff person </w:t>
      </w:r>
    </w:p>
    <w:p w:rsidR="004B3085" w:rsidRPr="00FD2897" w:rsidP="00FD2897" w14:paraId="17F0970A" w14:textId="17023B2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CAP </w:t>
      </w:r>
      <w:r w:rsidRPr="00FD2897" w:rsidR="00233855">
        <w:rPr>
          <w:rFonts w:ascii="Franklin Gothic Book" w:hAnsi="Franklin Gothic Book" w:cs="Adobe Garamond Pro"/>
          <w:color w:val="000000"/>
          <w:sz w:val="24"/>
          <w:szCs w:val="24"/>
        </w:rPr>
        <w:t>printed material</w:t>
      </w:r>
    </w:p>
    <w:p w:rsidR="00FC147C" w:rsidRPr="00FD2897" w:rsidP="00FD2897" w14:paraId="03DF0725" w14:textId="032AD9D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LISTSERV posting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Pr="00FD2897" w:rsidR="007367DB">
        <w:rPr>
          <w:rFonts w:ascii="Franklin Gothic Book" w:hAnsi="Franklin Gothic Book" w:cs="Adobe Garamond Pro"/>
          <w:color w:val="000000"/>
          <w:sz w:val="24"/>
          <w:szCs w:val="24"/>
        </w:rPr>
        <w:t>P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lease specify</w:t>
      </w:r>
      <w:r w:rsidRPr="00FD2897" w:rsidR="00017E9B">
        <w:rPr>
          <w:rFonts w:ascii="Franklin Gothic Book" w:hAnsi="Franklin Gothic Book" w:cs="Adobe Garamond Pro"/>
          <w:color w:val="000000"/>
          <w:sz w:val="24"/>
          <w:szCs w:val="24"/>
        </w:rPr>
        <w:t xml:space="preserve"> which Listserv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: __________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________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________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____)</w:t>
      </w:r>
    </w:p>
    <w:p w:rsidR="00830405" w:rsidRPr="00FD2897" w:rsidP="001500F0" w14:paraId="10B0D508" w14:textId="4AE4557F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Social media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e.g.,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Facebook, Twitter, LinkedIn)</w:t>
      </w:r>
      <w:r w:rsidRPr="00FD2897" w:rsidR="00461A09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 w:rsidR="00461A09">
        <w:rPr>
          <w:rFonts w:ascii="Franklin Gothic Book" w:hAnsi="Franklin Gothic Book" w:cs="Adobe Garamond Pro"/>
          <w:color w:val="000000"/>
          <w:sz w:val="24"/>
          <w:szCs w:val="24"/>
        </w:rPr>
        <w:t xml:space="preserve">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FC147C" w:rsidRPr="00FD2897" w:rsidP="00FD2897" w14:paraId="6AE93F4A" w14:textId="636CC30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From a colleague</w:t>
      </w:r>
    </w:p>
    <w:p w:rsidR="00B501CD" w:rsidRPr="00FD2897" w:rsidP="00FD2897" w14:paraId="112DDA3E" w14:textId="3FC368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 xml:space="preserve">From an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a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ssessor or other conservation professional </w:t>
      </w:r>
    </w:p>
    <w:p w:rsidR="00FD2897" w:rsidRPr="00FD2897" w:rsidP="001500F0" w14:paraId="1A646212" w14:textId="4DD30C19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From a museum association (</w:t>
      </w:r>
      <w:r w:rsidR="001500F0">
        <w:rPr>
          <w:rFonts w:ascii="Franklin Gothic Book" w:hAnsi="Franklin Gothic Book"/>
          <w:sz w:val="24"/>
          <w:szCs w:val="24"/>
        </w:rPr>
        <w:t xml:space="preserve">e.g., </w:t>
      </w:r>
      <w:r w:rsidRPr="00FD2897">
        <w:rPr>
          <w:rFonts w:ascii="Franklin Gothic Book" w:hAnsi="Franklin Gothic Book"/>
          <w:sz w:val="24"/>
          <w:szCs w:val="24"/>
        </w:rPr>
        <w:t xml:space="preserve">American Alliance of Museums, state or regional museum association) </w:t>
      </w:r>
      <w:r w:rsidRPr="00FD2897">
        <w:rPr>
          <w:rFonts w:ascii="Franklin Gothic Book" w:hAnsi="Franklin Gothic Book"/>
          <w:sz w:val="24"/>
          <w:szCs w:val="24"/>
        </w:rPr>
        <w:t>(</w:t>
      </w:r>
      <w:r w:rsidR="001500F0">
        <w:rPr>
          <w:rFonts w:ascii="Franklin Gothic Book" w:hAnsi="Franklin Gothic Book"/>
          <w:sz w:val="24"/>
          <w:szCs w:val="24"/>
        </w:rPr>
        <w:t>S</w:t>
      </w:r>
      <w:r w:rsidRPr="00FD2897" w:rsidR="00830405">
        <w:rPr>
          <w:rFonts w:ascii="Franklin Gothic Book" w:hAnsi="Franklin Gothic Book"/>
          <w:sz w:val="24"/>
          <w:szCs w:val="24"/>
        </w:rPr>
        <w:t>pecify:</w:t>
      </w:r>
      <w:r w:rsidRPr="00FD2897">
        <w:rPr>
          <w:rFonts w:ascii="Franklin Gothic Book" w:hAnsi="Franklin Gothic Book"/>
          <w:sz w:val="24"/>
          <w:szCs w:val="24"/>
        </w:rPr>
        <w:t xml:space="preserve">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FC147C" w:rsidRPr="00FD2897" w:rsidP="001500F0" w14:paraId="75053EDF" w14:textId="3B9F824A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Professional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association meeting </w:t>
      </w:r>
      <w:r w:rsidRPr="00FD2897" w:rsidR="004B3085">
        <w:rPr>
          <w:rFonts w:ascii="Franklin Gothic Book" w:hAnsi="Franklin Gothic Book" w:cs="Adobe Garamond Pro"/>
          <w:color w:val="000000"/>
          <w:sz w:val="24"/>
          <w:szCs w:val="24"/>
        </w:rPr>
        <w:t>or event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. 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535BDD" w:rsidRPr="00FD2897" w:rsidP="00FD2897" w14:paraId="3ECE7EB2" w14:textId="27E73DD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My organization previously participated in CAP</w:t>
      </w:r>
    </w:p>
    <w:p w:rsidR="00FC147C" w:rsidRPr="00FD2897" w:rsidP="001500F0" w14:paraId="6549D890" w14:textId="4B6972B4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Other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(Specify: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  <w:t>)</w:t>
      </w:r>
    </w:p>
    <w:p w:rsidR="00FC147C" w:rsidRPr="00FD2897" w:rsidP="00FD2897" w14:paraId="468935C5" w14:textId="109667F6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If more than one, which was most influential in encouraging you to apply? </w:t>
      </w:r>
    </w:p>
    <w:p w:rsidR="00FD2897" w:rsidRPr="00FD2897" w:rsidP="00FD2897" w14:paraId="567EE21B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AIC/F</w:t>
      </w:r>
      <w:r w:rsidRPr="00FD2897">
        <w:rPr>
          <w:rFonts w:ascii="Franklin Gothic Book" w:hAnsi="Franklin Gothic Book" w:cs="Adobe Garamond Pro"/>
          <w:sz w:val="24"/>
          <w:szCs w:val="24"/>
        </w:rPr>
        <w:t xml:space="preserve">AIC (Foundation for Advancement in Conservation) website </w:t>
      </w:r>
    </w:p>
    <w:p w:rsidR="00FD2897" w:rsidRPr="00FD2897" w:rsidP="00FD2897" w14:paraId="5CB515FA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Discussion with CAP staff person (in person or by phone) </w:t>
      </w:r>
    </w:p>
    <w:p w:rsidR="00FD2897" w:rsidRPr="00FD2897" w:rsidP="00FD2897" w14:paraId="2A18EE70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 w:cs="Adobe Garamond Pro"/>
          <w:sz w:val="24"/>
          <w:szCs w:val="24"/>
        </w:rPr>
        <w:t>IMLS (Institute of Museum and Library Services) website</w:t>
      </w:r>
    </w:p>
    <w:p w:rsidR="00FD2897" w:rsidRPr="00FD2897" w:rsidP="00FD2897" w14:paraId="198017A1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IMLS publications</w:t>
      </w:r>
    </w:p>
    <w:p w:rsidR="00FD2897" w:rsidRPr="00FD2897" w:rsidP="00FD2897" w14:paraId="62174644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Discussion with an IMLS</w:t>
      </w:r>
      <w:r w:rsidRPr="00FD2897">
        <w:rPr>
          <w:rFonts w:ascii="Franklin Gothic Book" w:hAnsi="Franklin Gothic Book" w:cs="Adobe Garamond Pro"/>
          <w:color w:val="FF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staff person </w:t>
      </w:r>
    </w:p>
    <w:p w:rsidR="00FD2897" w:rsidRPr="00FD2897" w:rsidP="00FD2897" w14:paraId="31EF832F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CAP printed material</w:t>
      </w:r>
    </w:p>
    <w:p w:rsidR="00FD2897" w:rsidRPr="00FD2897" w:rsidP="00FD2897" w14:paraId="4C886BCE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LISTSERV posting (Please specify which Listserv: ______________________________)</w:t>
      </w:r>
    </w:p>
    <w:p w:rsidR="00FD2897" w:rsidRPr="00FD2897" w:rsidP="001500F0" w14:paraId="289C8D7D" w14:textId="4D57A731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Social media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e.g.,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Facebook, Twitter, LinkedIn) (Please specify: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FD2897" w:rsidRPr="00FD2897" w:rsidP="00FD2897" w14:paraId="18ECAB1C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From a colleague</w:t>
      </w:r>
    </w:p>
    <w:p w:rsidR="00FD2897" w:rsidRPr="00FD2897" w:rsidP="00FD2897" w14:paraId="4A6D1B93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 xml:space="preserve">From an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assessor or other conservation professional </w:t>
      </w:r>
    </w:p>
    <w:p w:rsidR="00FD2897" w:rsidRPr="00FD2897" w:rsidP="001500F0" w14:paraId="56C7BE67" w14:textId="6D4AF382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From a museum association (</w:t>
      </w:r>
      <w:r w:rsidR="001500F0">
        <w:rPr>
          <w:rFonts w:ascii="Franklin Gothic Book" w:hAnsi="Franklin Gothic Book"/>
          <w:sz w:val="24"/>
          <w:szCs w:val="24"/>
        </w:rPr>
        <w:t xml:space="preserve">e.g., </w:t>
      </w:r>
      <w:r w:rsidRPr="00FD2897">
        <w:rPr>
          <w:rFonts w:ascii="Franklin Gothic Book" w:hAnsi="Franklin Gothic Book"/>
          <w:sz w:val="24"/>
          <w:szCs w:val="24"/>
        </w:rPr>
        <w:t>American Alliance of Museums, state or regional museum association) (</w:t>
      </w:r>
      <w:r w:rsidR="001500F0">
        <w:rPr>
          <w:rFonts w:ascii="Franklin Gothic Book" w:hAnsi="Franklin Gothic Book"/>
          <w:sz w:val="24"/>
          <w:szCs w:val="24"/>
        </w:rPr>
        <w:t>S</w:t>
      </w:r>
      <w:r w:rsidRPr="00FD2897">
        <w:rPr>
          <w:rFonts w:ascii="Franklin Gothic Book" w:hAnsi="Franklin Gothic Book"/>
          <w:sz w:val="24"/>
          <w:szCs w:val="24"/>
        </w:rPr>
        <w:t xml:space="preserve">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FD2897" w:rsidRPr="00FD2897" w:rsidP="001500F0" w14:paraId="47E053C1" w14:textId="0279CC4E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Professional association meeting or event 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pecify: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FD2897" w:rsidRPr="00FD2897" w:rsidP="00FD2897" w14:paraId="03F9E0E5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My organization previously participated in CAP</w:t>
      </w:r>
    </w:p>
    <w:p w:rsidR="00FD2897" w:rsidRPr="00FD2897" w:rsidP="001500F0" w14:paraId="24355323" w14:textId="210FBA69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Other </w:t>
      </w:r>
      <w:r w:rsidRPr="00FD2897" w:rsidR="001500F0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 w:rsidR="001500F0">
        <w:rPr>
          <w:rFonts w:ascii="Franklin Gothic Book" w:hAnsi="Franklin Gothic Book" w:cs="Adobe Garamond Pro"/>
          <w:color w:val="000000"/>
          <w:sz w:val="24"/>
          <w:szCs w:val="24"/>
        </w:rPr>
        <w:t>pecify: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 w:rsidR="001500F0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331AAF" w:rsidRPr="00FD2897" w:rsidP="00FD2897" w14:paraId="2C468BFA" w14:textId="688E246D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FD2897">
        <w:rPr>
          <w:rFonts w:ascii="Franklin Gothic Book" w:hAnsi="Franklin Gothic Book"/>
          <w:b/>
          <w:sz w:val="24"/>
          <w:szCs w:val="24"/>
        </w:rPr>
        <w:t>R</w:t>
      </w:r>
      <w:r w:rsidRPr="00FD2897" w:rsidR="00FC147C">
        <w:rPr>
          <w:rFonts w:ascii="Franklin Gothic Book" w:hAnsi="Franklin Gothic Book"/>
          <w:b/>
          <w:sz w:val="24"/>
          <w:szCs w:val="24"/>
        </w:rPr>
        <w:t xml:space="preserve">ate the CAP application package by </w:t>
      </w:r>
      <w:r w:rsidRPr="00FD2897" w:rsidR="001C4E45">
        <w:rPr>
          <w:rFonts w:ascii="Franklin Gothic Book" w:hAnsi="Franklin Gothic Book"/>
          <w:b/>
          <w:sz w:val="24"/>
          <w:szCs w:val="24"/>
        </w:rPr>
        <w:t>marking the appropriate</w:t>
      </w:r>
      <w:r w:rsidRPr="00FD2897" w:rsidR="00FC147C">
        <w:rPr>
          <w:rFonts w:ascii="Franklin Gothic Book" w:hAnsi="Franklin Gothic Book"/>
          <w:b/>
          <w:sz w:val="24"/>
          <w:szCs w:val="24"/>
        </w:rPr>
        <w:t xml:space="preserve"> column below.</w:t>
      </w:r>
    </w:p>
    <w:tbl>
      <w:tblPr>
        <w:tblStyle w:val="TableGrid"/>
        <w:tblW w:w="9350" w:type="dxa"/>
        <w:tblLook w:val="04A0"/>
      </w:tblPr>
      <w:tblGrid>
        <w:gridCol w:w="3786"/>
        <w:gridCol w:w="1158"/>
        <w:gridCol w:w="1067"/>
        <w:gridCol w:w="1113"/>
        <w:gridCol w:w="1113"/>
        <w:gridCol w:w="1113"/>
      </w:tblGrid>
      <w:tr w14:paraId="1424BCAD" w14:textId="77777777" w:rsidTr="00FD2897">
        <w:tblPrEx>
          <w:tblW w:w="9350" w:type="dxa"/>
          <w:tblLook w:val="04A0"/>
        </w:tblPrEx>
        <w:tc>
          <w:tcPr>
            <w:tcW w:w="3786" w:type="dxa"/>
            <w:vAlign w:val="center"/>
          </w:tcPr>
          <w:p w:rsidR="00331AAF" w:rsidRPr="00FD2897" w:rsidP="00FD2897" w14:paraId="2974B6C9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331AAF" w:rsidRPr="00FD2897" w:rsidP="00FD2897" w14:paraId="7D950300" w14:textId="550162E6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Strongly Agree</w:t>
            </w:r>
          </w:p>
        </w:tc>
        <w:tc>
          <w:tcPr>
            <w:tcW w:w="1067" w:type="dxa"/>
            <w:vAlign w:val="center"/>
          </w:tcPr>
          <w:p w:rsidR="00331AAF" w:rsidRPr="00FD2897" w:rsidP="00FD2897" w14:paraId="58A109DD" w14:textId="63D0F860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 w:cs="Arial"/>
                <w:b/>
                <w:sz w:val="24"/>
                <w:szCs w:val="24"/>
              </w:rPr>
              <w:t>Agree</w:t>
            </w:r>
          </w:p>
        </w:tc>
        <w:tc>
          <w:tcPr>
            <w:tcW w:w="1113" w:type="dxa"/>
          </w:tcPr>
          <w:p w:rsidR="00331AAF" w:rsidRPr="00FD2897" w:rsidP="00FD2897" w14:paraId="35044EA9" w14:textId="6C1C824D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13" w:type="dxa"/>
            <w:vAlign w:val="center"/>
          </w:tcPr>
          <w:p w:rsidR="00331AAF" w:rsidRPr="00FD2897" w:rsidP="00FD2897" w14:paraId="014A680A" w14:textId="1572C031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 w:cs="Arial"/>
                <w:b/>
                <w:sz w:val="24"/>
                <w:szCs w:val="24"/>
              </w:rPr>
              <w:t>Disagree</w:t>
            </w:r>
          </w:p>
        </w:tc>
        <w:tc>
          <w:tcPr>
            <w:tcW w:w="1113" w:type="dxa"/>
            <w:vAlign w:val="center"/>
          </w:tcPr>
          <w:p w:rsidR="00331AAF" w:rsidRPr="00FD2897" w:rsidP="00FD2897" w14:paraId="1E85F56B" w14:textId="561093C2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Strongly Disagree</w:t>
            </w:r>
          </w:p>
        </w:tc>
      </w:tr>
      <w:tr w14:paraId="6AF5E46C" w14:textId="77777777" w:rsidTr="00FD2897">
        <w:tblPrEx>
          <w:tblW w:w="9350" w:type="dxa"/>
          <w:tblLook w:val="04A0"/>
        </w:tblPrEx>
        <w:tc>
          <w:tcPr>
            <w:tcW w:w="3786" w:type="dxa"/>
            <w:vAlign w:val="center"/>
          </w:tcPr>
          <w:p w:rsidR="00331AAF" w:rsidRPr="00FD2897" w:rsidP="00FD2897" w14:paraId="6066FDAB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331AAF" w:rsidRPr="00FD2897" w:rsidP="00FD2897" w14:paraId="6A1E6FE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</w:p>
        </w:tc>
        <w:tc>
          <w:tcPr>
            <w:tcW w:w="1067" w:type="dxa"/>
            <w:vAlign w:val="center"/>
          </w:tcPr>
          <w:p w:rsidR="00331AAF" w:rsidRPr="00FD2897" w:rsidP="00FD2897" w14:paraId="2CB722B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331AAF" w:rsidRPr="00FD2897" w:rsidP="00FD2897" w14:paraId="08BAC83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1113" w:type="dxa"/>
            <w:vAlign w:val="center"/>
          </w:tcPr>
          <w:p w:rsidR="00331AAF" w:rsidRPr="00FD2897" w:rsidP="00FD2897" w14:paraId="00A03071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1113" w:type="dxa"/>
            <w:vAlign w:val="center"/>
          </w:tcPr>
          <w:p w:rsidR="00331AAF" w:rsidRPr="00FD2897" w:rsidP="00FD2897" w14:paraId="1C6F0A9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</w:tr>
      <w:tr w14:paraId="3768443A" w14:textId="77777777" w:rsidTr="00FD2897">
        <w:tblPrEx>
          <w:tblW w:w="9350" w:type="dxa"/>
          <w:tblLook w:val="04A0"/>
        </w:tblPrEx>
        <w:trPr>
          <w:trHeight w:val="720"/>
        </w:trPr>
        <w:tc>
          <w:tcPr>
            <w:tcW w:w="3786" w:type="dxa"/>
            <w:vAlign w:val="center"/>
          </w:tcPr>
          <w:p w:rsidR="00FD2897" w:rsidRPr="00FD2897" w:rsidP="00FD2897" w14:paraId="2D507109" w14:textId="5364F43F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sz w:val="24"/>
                <w:szCs w:val="24"/>
              </w:rPr>
              <w:t>Application instructions were clear.</w:t>
            </w:r>
          </w:p>
        </w:tc>
        <w:tc>
          <w:tcPr>
            <w:tcW w:w="1158" w:type="dxa"/>
            <w:vAlign w:val="center"/>
          </w:tcPr>
          <w:p w:rsidR="00FD2897" w:rsidRPr="00FD2897" w:rsidP="00FD2897" w14:paraId="020D3C3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FD2897" w:rsidRPr="00FD2897" w:rsidP="00FD2897" w14:paraId="50CBCA91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FD2897" w:rsidRPr="00FD2897" w:rsidP="00FD2897" w14:paraId="35270C8C" w14:textId="77777777">
            <w:pPr>
              <w:tabs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FD2897" w:rsidRPr="00FD2897" w:rsidP="00FD2897" w14:paraId="3619289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FD2897" w:rsidRPr="00FD2897" w:rsidP="00FD2897" w14:paraId="7E37A2AA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  <w:tr w14:paraId="647612B1" w14:textId="77777777" w:rsidTr="00FD2897">
        <w:tblPrEx>
          <w:tblW w:w="9350" w:type="dxa"/>
          <w:tblLook w:val="04A0"/>
        </w:tblPrEx>
        <w:trPr>
          <w:trHeight w:val="720"/>
        </w:trPr>
        <w:tc>
          <w:tcPr>
            <w:tcW w:w="3786" w:type="dxa"/>
            <w:vAlign w:val="center"/>
          </w:tcPr>
          <w:p w:rsidR="00FD2897" w:rsidRPr="00FD2897" w:rsidP="00FD2897" w14:paraId="0B240BE0" w14:textId="10F3BCA0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sz w:val="24"/>
                <w:szCs w:val="24"/>
              </w:rPr>
              <w:t xml:space="preserve">Application was the appropriate length. </w:t>
            </w:r>
          </w:p>
        </w:tc>
        <w:tc>
          <w:tcPr>
            <w:tcW w:w="1158" w:type="dxa"/>
            <w:vAlign w:val="center"/>
          </w:tcPr>
          <w:p w:rsidR="00FD2897" w:rsidRPr="00FD2897" w:rsidP="00FD2897" w14:paraId="00E844F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FD2897" w:rsidRPr="00FD2897" w:rsidP="00FD2897" w14:paraId="69AAF1E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FD2897" w:rsidRPr="00FD2897" w:rsidP="00FD2897" w14:paraId="5E0FF96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FD2897" w:rsidRPr="00FD2897" w:rsidP="00FD2897" w14:paraId="25DF9D5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FD2897" w:rsidRPr="00FD2897" w:rsidP="00FD2897" w14:paraId="0EA4D46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</w:tbl>
    <w:p w:rsidR="00FC147C" w:rsidRPr="00FD2897" w:rsidP="00FD2897" w14:paraId="360E3146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331AAF" w:rsidRPr="00FD2897" w:rsidP="00FD2897" w14:paraId="598519DA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b/>
          <w:sz w:val="24"/>
          <w:szCs w:val="24"/>
        </w:rPr>
        <w:t xml:space="preserve">Did you contact FAIC staff while completing the application?  </w:t>
      </w:r>
      <w:r w:rsidRPr="00FD2897">
        <w:rPr>
          <w:rFonts w:ascii="Wingdings" w:hAnsi="Wingdings"/>
          <w:sz w:val="24"/>
          <w:szCs w:val="24"/>
        </w:rPr>
        <w:sym w:font="Wingdings" w:char="F070"/>
      </w:r>
      <w:r w:rsidRPr="00FD2897">
        <w:rPr>
          <w:rFonts w:ascii="Franklin Gothic Book" w:hAnsi="Franklin Gothic Book"/>
          <w:sz w:val="24"/>
          <w:szCs w:val="24"/>
        </w:rPr>
        <w:t xml:space="preserve"> 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Yes     </w:t>
      </w:r>
      <w:r w:rsidRPr="00FD2897">
        <w:rPr>
          <w:rFonts w:ascii="Wingdings" w:hAnsi="Wingdings"/>
          <w:sz w:val="24"/>
          <w:szCs w:val="24"/>
        </w:rPr>
        <w:sym w:font="Wingdings" w:char="F070"/>
      </w:r>
      <w:r w:rsidRPr="00FD2897">
        <w:rPr>
          <w:rFonts w:ascii="Franklin Gothic Book" w:hAnsi="Franklin Gothic Book"/>
          <w:sz w:val="24"/>
          <w:szCs w:val="24"/>
        </w:rPr>
        <w:t xml:space="preserve"> 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No</w:t>
      </w:r>
    </w:p>
    <w:p w:rsidR="00331AAF" w:rsidRPr="00FD2897" w:rsidP="00FD2897" w14:paraId="623DAEB6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If yes,</w:t>
      </w:r>
      <w:r w:rsidRPr="00FD2897" w:rsidR="00C97503">
        <w:rPr>
          <w:rFonts w:ascii="Franklin Gothic Book" w:hAnsi="Franklin Gothic Book"/>
          <w:b/>
          <w:sz w:val="24"/>
          <w:szCs w:val="24"/>
        </w:rPr>
        <w:t xml:space="preserve"> </w:t>
      </w:r>
      <w:r w:rsidRPr="00FD2897" w:rsidR="00C97503">
        <w:rPr>
          <w:rFonts w:ascii="Franklin Gothic Book" w:hAnsi="Franklin Gothic Book"/>
          <w:sz w:val="24"/>
          <w:szCs w:val="24"/>
        </w:rPr>
        <w:t>please answer the question in the chart below.</w:t>
      </w:r>
      <w:r w:rsidRPr="00FD2897">
        <w:rPr>
          <w:rFonts w:ascii="Franklin Gothic Book" w:hAnsi="Franklin Gothic Book"/>
          <w:b/>
          <w:sz w:val="24"/>
          <w:szCs w:val="24"/>
        </w:rPr>
        <w:tab/>
      </w:r>
    </w:p>
    <w:tbl>
      <w:tblPr>
        <w:tblStyle w:val="TableGrid"/>
        <w:tblW w:w="9350" w:type="dxa"/>
        <w:tblLook w:val="04A0"/>
      </w:tblPr>
      <w:tblGrid>
        <w:gridCol w:w="3793"/>
        <w:gridCol w:w="1377"/>
        <w:gridCol w:w="1017"/>
        <w:gridCol w:w="888"/>
        <w:gridCol w:w="937"/>
        <w:gridCol w:w="1338"/>
      </w:tblGrid>
      <w:tr w14:paraId="57DA2D7E" w14:textId="77777777" w:rsidTr="00FD2897">
        <w:tblPrEx>
          <w:tblW w:w="9350" w:type="dxa"/>
          <w:tblLook w:val="04A0"/>
        </w:tblPrEx>
        <w:tc>
          <w:tcPr>
            <w:tcW w:w="3793" w:type="dxa"/>
            <w:vAlign w:val="center"/>
          </w:tcPr>
          <w:p w:rsidR="00FD2897" w:rsidRPr="00FD2897" w:rsidP="00FD2897" w14:paraId="7364793F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D2897" w:rsidRPr="00FD2897" w:rsidP="00FD2897" w14:paraId="708C4CC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Completely satisfied</w:t>
            </w:r>
          </w:p>
        </w:tc>
        <w:tc>
          <w:tcPr>
            <w:tcW w:w="1017" w:type="dxa"/>
            <w:vAlign w:val="center"/>
          </w:tcPr>
          <w:p w:rsidR="00FD2897" w:rsidRPr="00FD2897" w:rsidP="00FD2897" w14:paraId="5169BDD0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FD2897" w:rsidRPr="00FD2897" w:rsidP="00FD2897" w14:paraId="60A3C0D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FD2897" w:rsidRPr="00FD2897" w:rsidP="00FD2897" w14:paraId="05299748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FD2897" w:rsidRPr="00FD2897" w:rsidP="00FD2897" w14:paraId="279D47DA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Complete unsatisfied</w:t>
            </w:r>
          </w:p>
        </w:tc>
      </w:tr>
      <w:tr w14:paraId="37D11F98" w14:textId="77777777" w:rsidTr="00FD2897">
        <w:tblPrEx>
          <w:tblW w:w="9350" w:type="dxa"/>
          <w:tblLook w:val="04A0"/>
        </w:tblPrEx>
        <w:tc>
          <w:tcPr>
            <w:tcW w:w="3793" w:type="dxa"/>
            <w:vAlign w:val="center"/>
          </w:tcPr>
          <w:p w:rsidR="00FD2897" w:rsidRPr="00FD2897" w:rsidP="00FD2897" w14:paraId="6810168F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D2897" w:rsidRPr="00FD2897" w:rsidP="00FD2897" w14:paraId="4C3E5958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</w:p>
        </w:tc>
        <w:tc>
          <w:tcPr>
            <w:tcW w:w="1017" w:type="dxa"/>
            <w:vAlign w:val="center"/>
          </w:tcPr>
          <w:p w:rsidR="00FD2897" w:rsidRPr="00FD2897" w:rsidP="00FD2897" w14:paraId="0EF6664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888" w:type="dxa"/>
            <w:vAlign w:val="center"/>
          </w:tcPr>
          <w:p w:rsidR="00FD2897" w:rsidRPr="00FD2897" w:rsidP="00FD2897" w14:paraId="1DBF6FF1" w14:textId="65069BF0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 w:rsidR="00FD2897" w:rsidRPr="00FD2897" w:rsidP="00FD2897" w14:paraId="54362D7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FD2897" w:rsidRPr="00FD2897" w:rsidP="00FD2897" w14:paraId="3D7B21E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</w:tr>
      <w:tr w14:paraId="3F4E8F84" w14:textId="77777777" w:rsidTr="003278D4">
        <w:tblPrEx>
          <w:tblW w:w="9350" w:type="dxa"/>
          <w:tblLook w:val="04A0"/>
        </w:tblPrEx>
        <w:trPr>
          <w:trHeight w:val="720"/>
        </w:trPr>
        <w:tc>
          <w:tcPr>
            <w:tcW w:w="3793" w:type="dxa"/>
            <w:vAlign w:val="center"/>
          </w:tcPr>
          <w:p w:rsidR="00FD2897" w:rsidRPr="00FD2897" w:rsidP="00FD2897" w14:paraId="6CB5E148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  <w:r w:rsidRPr="00FD2897">
              <w:rPr>
                <w:rFonts w:ascii="Franklin Gothic Book" w:hAnsi="Franklin Gothic Book" w:cs="Adobe Garamond Pro"/>
                <w:color w:val="000000"/>
                <w:sz w:val="24"/>
                <w:szCs w:val="24"/>
              </w:rPr>
              <w:t>How satisfied were you with the assistance you received?</w:t>
            </w:r>
          </w:p>
        </w:tc>
        <w:tc>
          <w:tcPr>
            <w:tcW w:w="1377" w:type="dxa"/>
            <w:vAlign w:val="center"/>
          </w:tcPr>
          <w:p w:rsidR="00FD2897" w:rsidRPr="00FD2897" w:rsidP="00FD2897" w14:paraId="189089E9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FD2897" w:rsidRPr="00FD2897" w:rsidP="00FD2897" w14:paraId="7C0761C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FD2897" w:rsidRPr="00FD2897" w:rsidP="00FD2897" w14:paraId="423EB04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FD2897" w:rsidRPr="00FD2897" w:rsidP="00FD2897" w14:paraId="79FCD12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FD2897" w:rsidRPr="00FD2897" w:rsidP="00FD2897" w14:paraId="72F1BF8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</w:tbl>
    <w:p w:rsidR="00C97503" w:rsidRPr="00FD2897" w:rsidP="00FD2897" w14:paraId="43E48834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FC147C" w:rsidRPr="00FD2897" w:rsidP="00FD2897" w14:paraId="314A1725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What could we have done to better assist you</w:t>
      </w:r>
      <w:r w:rsidRPr="00FD2897" w:rsidR="002F7382">
        <w:rPr>
          <w:rFonts w:ascii="Franklin Gothic Book" w:hAnsi="Franklin Gothic Book"/>
          <w:sz w:val="24"/>
          <w:szCs w:val="24"/>
        </w:rPr>
        <w:t xml:space="preserve"> (</w:t>
      </w:r>
      <w:r w:rsidRPr="00FD2897" w:rsidR="002F7382">
        <w:rPr>
          <w:rFonts w:ascii="Franklin Gothic Book" w:hAnsi="Franklin Gothic Book"/>
          <w:i/>
          <w:sz w:val="24"/>
          <w:szCs w:val="24"/>
        </w:rPr>
        <w:t>optional</w:t>
      </w:r>
      <w:r w:rsidRPr="00FD2897" w:rsidR="002F7382">
        <w:rPr>
          <w:rFonts w:ascii="Franklin Gothic Book" w:hAnsi="Franklin Gothic Book"/>
          <w:sz w:val="24"/>
          <w:szCs w:val="24"/>
        </w:rPr>
        <w:t>)</w:t>
      </w:r>
      <w:r w:rsidRPr="00FD2897">
        <w:rPr>
          <w:rFonts w:ascii="Franklin Gothic Book" w:hAnsi="Franklin Gothic Book"/>
          <w:sz w:val="24"/>
          <w:szCs w:val="24"/>
        </w:rPr>
        <w:t>?</w:t>
      </w:r>
    </w:p>
    <w:p w:rsidR="00FC147C" w:rsidRPr="00FD2897" w:rsidP="00FD2897" w14:paraId="0266C1A2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FC147C" w:rsidRPr="00FD2897" w:rsidP="00FD2897" w14:paraId="3B1F1980" w14:textId="77777777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Approximately how many hours did it take you to complete this application? ___ hours</w:t>
      </w:r>
    </w:p>
    <w:p w:rsidR="006F24CF" w:rsidRPr="00FD2897" w:rsidP="00FD2897" w14:paraId="33221F71" w14:textId="2A0ED3C7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How many staff members participated in gathering all</w:t>
      </w:r>
      <w:r w:rsidRPr="00FD2897" w:rsidR="00C97503">
        <w:rPr>
          <w:rFonts w:ascii="Franklin Gothic Book" w:hAnsi="Franklin Gothic Book" w:cs="Adobe Garamond Pro"/>
          <w:color w:val="000000"/>
          <w:sz w:val="24"/>
          <w:szCs w:val="24"/>
        </w:rPr>
        <w:t xml:space="preserve"> of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the information? _______________</w:t>
      </w:r>
    </w:p>
    <w:p w:rsidR="00C4308C" w:rsidRPr="00FD2897" w:rsidP="00FD2897" w14:paraId="3F1CF7A9" w14:textId="77777777">
      <w:pPr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</w:p>
    <w:p w:rsidR="00FC147C" w:rsidRPr="00FD2897" w:rsidP="00FD2897" w14:paraId="5555DE6B" w14:textId="77777777">
      <w:pPr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Please share </w:t>
      </w:r>
      <w:r w:rsidRPr="00FD2897" w:rsidR="00D04C38">
        <w:rPr>
          <w:rFonts w:ascii="Franklin Gothic Book" w:hAnsi="Franklin Gothic Book" w:cs="Adobe Garamond Pro"/>
          <w:color w:val="000000"/>
          <w:sz w:val="24"/>
          <w:szCs w:val="24"/>
        </w:rPr>
        <w:t xml:space="preserve">any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additional comme</w:t>
      </w:r>
      <w:r w:rsidRPr="00FD2897" w:rsidR="00D04C38">
        <w:rPr>
          <w:rFonts w:ascii="Franklin Gothic Book" w:hAnsi="Franklin Gothic Book" w:cs="Adobe Garamond Pro"/>
          <w:color w:val="000000"/>
          <w:sz w:val="24"/>
          <w:szCs w:val="24"/>
        </w:rPr>
        <w:t>nts on the application process below (</w:t>
      </w:r>
      <w:r w:rsidRPr="00FD2897" w:rsidR="00D04C38">
        <w:rPr>
          <w:rFonts w:ascii="Franklin Gothic Book" w:hAnsi="Franklin Gothic Book" w:cs="Adobe Garamond Pro"/>
          <w:i/>
          <w:color w:val="000000"/>
          <w:sz w:val="24"/>
          <w:szCs w:val="24"/>
        </w:rPr>
        <w:t>optional</w:t>
      </w:r>
      <w:r w:rsidRPr="00FD2897" w:rsidR="00D04C38">
        <w:rPr>
          <w:rFonts w:ascii="Franklin Gothic Book" w:hAnsi="Franklin Gothic Book" w:cs="Adobe Garamond Pro"/>
          <w:color w:val="000000"/>
          <w:sz w:val="24"/>
          <w:szCs w:val="24"/>
        </w:rPr>
        <w:t>).</w:t>
      </w:r>
    </w:p>
    <w:p w:rsidR="00FC147C" w:rsidP="00FD2897" w14:paraId="497521DF" w14:textId="743E7155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="00FD2897" w:rsidP="00FD2897" w14:paraId="1A8EB0D5" w14:textId="1F2212F4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="00FD2897" w:rsidP="00FD2897" w14:paraId="793DD59B" w14:textId="1A6AE5A6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="00FD2897" w:rsidRPr="00FD2897" w:rsidP="00FD2897" w14:paraId="11F8C635" w14:textId="0FD89BE0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sectPr w:rsidSect="00693CE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25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34B1" w14:paraId="4BE7B4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F7B" w:rsidRPr="009D77C9" w14:paraId="41D50E3E" w14:textId="113E64A3">
    <w:pPr>
      <w:pStyle w:val="Footer"/>
      <w:rPr>
        <w:rFonts w:ascii="Franklin Gothic Book" w:hAnsi="Franklin Gothic Book"/>
        <w:sz w:val="18"/>
        <w:szCs w:val="18"/>
      </w:rPr>
    </w:pPr>
    <w:r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OMB Number: 3137-</w:t>
    </w:r>
    <w:r w:rsidRPr="009D77C9" w:rsidR="000963C6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0XXX    </w:t>
    </w:r>
    <w:r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Expiration Date: </w:t>
    </w:r>
    <w:r w:rsidRPr="009D77C9" w:rsidR="000963C6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XX</w:t>
    </w:r>
    <w:r w:rsidRPr="009D77C9" w:rsidR="007E3296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/</w:t>
    </w:r>
    <w:r w:rsidRPr="009D77C9" w:rsidR="000963C6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XX</w:t>
    </w:r>
    <w:r w:rsidRPr="009D77C9" w:rsidR="007E3296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/21</w:t>
    </w:r>
    <w:r w:rsidRPr="009D77C9" w:rsidR="000963C6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XX</w:t>
    </w:r>
    <w:r w:rsidRPr="009D77C9" w:rsidR="003F3A2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                                 </w:t>
    </w:r>
    <w:r w:rsidRPr="009D77C9" w:rsidR="00C144DE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               </w:t>
    </w:r>
  </w:p>
  <w:p w:rsidR="00305F7B" w:rsidRPr="009D77C9" w14:paraId="259034BF" w14:textId="77777777">
    <w:pPr>
      <w:pStyle w:val="Footer"/>
      <w:rPr>
        <w:rFonts w:ascii="Franklin Gothic Book" w:hAnsi="Franklin Gothic Book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34B1" w14:paraId="119EF7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34B1" w14:paraId="03554A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34B1" w:rsidRPr="00693CE1" w:rsidP="00693CE1" w14:paraId="13ECE025" w14:textId="5502E6F7">
    <w:pPr>
      <w:pStyle w:val="Header"/>
      <w:jc w:val="right"/>
      <w:rPr>
        <w:rFonts w:ascii="Franklin Gothic Book" w:hAnsi="Franklin Gothic Book"/>
        <w:sz w:val="18"/>
        <w:szCs w:val="18"/>
      </w:rPr>
    </w:pPr>
    <w:r w:rsidRPr="00693CE1">
      <w:rPr>
        <w:rFonts w:ascii="Franklin Gothic Book" w:hAnsi="Franklin Gothic Book"/>
        <w:sz w:val="18"/>
        <w:szCs w:val="18"/>
      </w:rPr>
      <w:t xml:space="preserve">Page </w:t>
    </w:r>
    <w:r w:rsidRPr="00693CE1">
      <w:rPr>
        <w:rFonts w:ascii="Franklin Gothic Book" w:hAnsi="Franklin Gothic Book"/>
        <w:sz w:val="18"/>
        <w:szCs w:val="18"/>
      </w:rPr>
      <w:fldChar w:fldCharType="begin"/>
    </w:r>
    <w:r w:rsidRPr="00693CE1">
      <w:rPr>
        <w:rFonts w:ascii="Franklin Gothic Book" w:hAnsi="Franklin Gothic Book"/>
        <w:sz w:val="18"/>
        <w:szCs w:val="18"/>
      </w:rPr>
      <w:instrText xml:space="preserve"> PAGE </w:instrText>
    </w:r>
    <w:r w:rsidRPr="00693CE1">
      <w:rPr>
        <w:rFonts w:ascii="Franklin Gothic Book" w:hAnsi="Franklin Gothic Book"/>
        <w:sz w:val="18"/>
        <w:szCs w:val="18"/>
      </w:rPr>
      <w:fldChar w:fldCharType="separate"/>
    </w:r>
    <w:r w:rsidRPr="00693CE1">
      <w:rPr>
        <w:rFonts w:ascii="Franklin Gothic Book" w:hAnsi="Franklin Gothic Book"/>
        <w:noProof/>
        <w:sz w:val="18"/>
        <w:szCs w:val="18"/>
      </w:rPr>
      <w:t>1</w:t>
    </w:r>
    <w:r w:rsidRPr="00693CE1">
      <w:rPr>
        <w:rFonts w:ascii="Franklin Gothic Book" w:hAnsi="Franklin Gothic Book"/>
        <w:sz w:val="18"/>
        <w:szCs w:val="18"/>
      </w:rPr>
      <w:fldChar w:fldCharType="end"/>
    </w:r>
    <w:r w:rsidRPr="00693CE1">
      <w:rPr>
        <w:rFonts w:ascii="Franklin Gothic Book" w:hAnsi="Franklin Gothic Book"/>
        <w:sz w:val="18"/>
        <w:szCs w:val="18"/>
      </w:rPr>
      <w:t xml:space="preserve"> of </w:t>
    </w:r>
    <w:r w:rsidRPr="00693CE1">
      <w:rPr>
        <w:rFonts w:ascii="Franklin Gothic Book" w:hAnsi="Franklin Gothic Book"/>
        <w:sz w:val="18"/>
        <w:szCs w:val="18"/>
      </w:rPr>
      <w:fldChar w:fldCharType="begin"/>
    </w:r>
    <w:r w:rsidRPr="00693CE1">
      <w:rPr>
        <w:rFonts w:ascii="Franklin Gothic Book" w:hAnsi="Franklin Gothic Book"/>
        <w:sz w:val="18"/>
        <w:szCs w:val="18"/>
      </w:rPr>
      <w:instrText xml:space="preserve"> NUMPAGES </w:instrText>
    </w:r>
    <w:r w:rsidRPr="00693CE1">
      <w:rPr>
        <w:rFonts w:ascii="Franklin Gothic Book" w:hAnsi="Franklin Gothic Book"/>
        <w:sz w:val="18"/>
        <w:szCs w:val="18"/>
      </w:rPr>
      <w:fldChar w:fldCharType="separate"/>
    </w:r>
    <w:r w:rsidRPr="00693CE1">
      <w:rPr>
        <w:rFonts w:ascii="Franklin Gothic Book" w:hAnsi="Franklin Gothic Book"/>
        <w:noProof/>
        <w:sz w:val="18"/>
        <w:szCs w:val="18"/>
      </w:rPr>
      <w:t>3</w:t>
    </w:r>
    <w:r w:rsidRPr="00693CE1">
      <w:rPr>
        <w:rFonts w:ascii="Franklin Gothic Book" w:hAnsi="Franklin Gothic Book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34B1" w14:paraId="065ED1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0122DE"/>
    <w:multiLevelType w:val="hybridMultilevel"/>
    <w:tmpl w:val="BB564DCA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A6BEB"/>
    <w:multiLevelType w:val="hybridMultilevel"/>
    <w:tmpl w:val="BEE29212"/>
    <w:lvl w:ilvl="0">
      <w:start w:val="1"/>
      <w:numFmt w:val="bullet"/>
      <w:lvlText w:val=""/>
      <w:lvlJc w:val="left"/>
      <w:pPr>
        <w:ind w:left="144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5E77C7"/>
    <w:multiLevelType w:val="hybridMultilevel"/>
    <w:tmpl w:val="C9D2317C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00973"/>
    <w:multiLevelType w:val="hybridMultilevel"/>
    <w:tmpl w:val="5DE81DB8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B5C6A"/>
    <w:multiLevelType w:val="hybridMultilevel"/>
    <w:tmpl w:val="4F9C694C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D335A"/>
    <w:multiLevelType w:val="hybridMultilevel"/>
    <w:tmpl w:val="8522C814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2651D"/>
    <w:multiLevelType w:val="hybridMultilevel"/>
    <w:tmpl w:val="BD3C5348"/>
    <w:lvl w:ilvl="0">
      <w:start w:val="1"/>
      <w:numFmt w:val="bullet"/>
      <w:lvlText w:val=""/>
      <w:lvlJc w:val="left"/>
      <w:pPr>
        <w:ind w:left="144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072401">
    <w:abstractNumId w:val="2"/>
  </w:num>
  <w:num w:numId="2" w16cid:durableId="1194658993">
    <w:abstractNumId w:val="3"/>
  </w:num>
  <w:num w:numId="3" w16cid:durableId="468786235">
    <w:abstractNumId w:val="5"/>
  </w:num>
  <w:num w:numId="4" w16cid:durableId="1518543602">
    <w:abstractNumId w:val="0"/>
  </w:num>
  <w:num w:numId="5" w16cid:durableId="858468653">
    <w:abstractNumId w:val="6"/>
  </w:num>
  <w:num w:numId="6" w16cid:durableId="1110705356">
    <w:abstractNumId w:val="1"/>
  </w:num>
  <w:num w:numId="7" w16cid:durableId="84572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7C"/>
    <w:rsid w:val="00013EDA"/>
    <w:rsid w:val="00017E9B"/>
    <w:rsid w:val="000963C6"/>
    <w:rsid w:val="000F1440"/>
    <w:rsid w:val="00145442"/>
    <w:rsid w:val="001500F0"/>
    <w:rsid w:val="001C4E45"/>
    <w:rsid w:val="001F6E0E"/>
    <w:rsid w:val="00233855"/>
    <w:rsid w:val="002F7382"/>
    <w:rsid w:val="00305F7B"/>
    <w:rsid w:val="00331AAF"/>
    <w:rsid w:val="003F3A29"/>
    <w:rsid w:val="00461A09"/>
    <w:rsid w:val="0046684A"/>
    <w:rsid w:val="00483519"/>
    <w:rsid w:val="004B3085"/>
    <w:rsid w:val="005034B1"/>
    <w:rsid w:val="00531460"/>
    <w:rsid w:val="00535BDD"/>
    <w:rsid w:val="005F7FC1"/>
    <w:rsid w:val="00693CE1"/>
    <w:rsid w:val="0069602B"/>
    <w:rsid w:val="006F24CF"/>
    <w:rsid w:val="0071317A"/>
    <w:rsid w:val="007367DB"/>
    <w:rsid w:val="007E3296"/>
    <w:rsid w:val="00830405"/>
    <w:rsid w:val="00832D1E"/>
    <w:rsid w:val="009B537F"/>
    <w:rsid w:val="009D1C97"/>
    <w:rsid w:val="009D77C9"/>
    <w:rsid w:val="00AD611E"/>
    <w:rsid w:val="00B501CD"/>
    <w:rsid w:val="00C06BC2"/>
    <w:rsid w:val="00C144DE"/>
    <w:rsid w:val="00C248E8"/>
    <w:rsid w:val="00C4308C"/>
    <w:rsid w:val="00C97503"/>
    <w:rsid w:val="00CC632E"/>
    <w:rsid w:val="00D04C38"/>
    <w:rsid w:val="00DA04EE"/>
    <w:rsid w:val="00E20AD9"/>
    <w:rsid w:val="00E31B7E"/>
    <w:rsid w:val="00EB79C6"/>
    <w:rsid w:val="00EC7FF7"/>
    <w:rsid w:val="00F2655A"/>
    <w:rsid w:val="00FC147C"/>
    <w:rsid w:val="00FD28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1B9E14"/>
  <w15:chartTrackingRefBased/>
  <w15:docId w15:val="{D32D1549-2BD3-4487-81AF-F3038360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47C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5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7B"/>
  </w:style>
  <w:style w:type="paragraph" w:styleId="Footer">
    <w:name w:val="footer"/>
    <w:basedOn w:val="Normal"/>
    <w:link w:val="FooterChar"/>
    <w:uiPriority w:val="99"/>
    <w:unhideWhenUsed/>
    <w:rsid w:val="00305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7B"/>
  </w:style>
  <w:style w:type="character" w:styleId="CommentReference">
    <w:name w:val="annotation reference"/>
    <w:basedOn w:val="DefaultParagraphFont"/>
    <w:uiPriority w:val="99"/>
    <w:semiHidden/>
    <w:unhideWhenUsed/>
    <w:rsid w:val="00461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A0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 Emig</dc:creator>
  <cp:lastModifiedBy>Suzanne Mbollo</cp:lastModifiedBy>
  <cp:revision>2</cp:revision>
  <cp:lastPrinted>2017-03-31T14:27:00Z</cp:lastPrinted>
  <dcterms:created xsi:type="dcterms:W3CDTF">2024-04-17T19:36:00Z</dcterms:created>
  <dcterms:modified xsi:type="dcterms:W3CDTF">2024-04-17T19:36:00Z</dcterms:modified>
</cp:coreProperties>
</file>