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00000" w14:paraId="02E39702" w14:textId="77777777">
      <w:r>
        <w:rPr>
          <w:noProof/>
          <w:lang w:bidi="th-TH"/>
        </w:rPr>
        <w:drawing>
          <wp:inline distT="0" distB="0" distL="0" distR="0">
            <wp:extent cx="6858000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810" w14:paraId="7024CCD0" w14:textId="77777777">
      <w:r>
        <w:br w:type="page"/>
      </w:r>
    </w:p>
    <w:p w:rsidR="00264810" w14:paraId="4ED24465" w14:textId="77777777">
      <w:r>
        <w:rPr>
          <w:noProof/>
          <w:lang w:bidi="th-TH"/>
        </w:rPr>
        <w:drawing>
          <wp:inline distT="0" distB="0" distL="0" distR="0">
            <wp:extent cx="6858000" cy="47523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1E5" w14:paraId="7396B8C5" w14:textId="77777777">
      <w:r>
        <w:br w:type="page"/>
      </w:r>
    </w:p>
    <w:p w:rsidR="00AA41E5" w14:paraId="783B54D9" w14:textId="77777777">
      <w:r>
        <w:rPr>
          <w:noProof/>
          <w:lang w:bidi="th-TH"/>
        </w:rPr>
        <w:drawing>
          <wp:inline distT="0" distB="0" distL="0" distR="0">
            <wp:extent cx="6858000" cy="33496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F" w14:paraId="17330FA1" w14:textId="77777777">
      <w:r>
        <w:br w:type="page"/>
      </w:r>
    </w:p>
    <w:p w:rsidR="00AA41E5" w14:paraId="1CEB64A3" w14:textId="77777777">
      <w:r>
        <w:rPr>
          <w:noProof/>
          <w:lang w:bidi="th-TH"/>
        </w:rPr>
        <w:drawing>
          <wp:inline distT="0" distB="0" distL="0" distR="0">
            <wp:extent cx="6858000" cy="2770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F" w14:paraId="0D809031" w14:textId="77777777"/>
    <w:p w:rsidR="0064139F" w14:paraId="18286C83" w14:textId="77777777">
      <w:r>
        <w:br w:type="page"/>
      </w:r>
    </w:p>
    <w:p w:rsidR="00264810" w14:paraId="61D7A6B8" w14:textId="77777777">
      <w:r>
        <w:rPr>
          <w:noProof/>
          <w:lang w:bidi="th-TH"/>
        </w:rPr>
        <w:drawing>
          <wp:inline distT="0" distB="0" distL="0" distR="0">
            <wp:extent cx="6858000" cy="33978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183" w14:paraId="2923C579" w14:textId="77777777">
      <w:r>
        <w:br w:type="page"/>
      </w:r>
    </w:p>
    <w:p w:rsidR="009A1183" w14:paraId="5C5B8A9F" w14:textId="77777777">
      <w:r>
        <w:rPr>
          <w:noProof/>
          <w:lang w:bidi="th-TH"/>
        </w:rPr>
        <w:drawing>
          <wp:inline distT="0" distB="0" distL="0" distR="0">
            <wp:extent cx="6858000" cy="39300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16" w14:paraId="3EE1E388" w14:textId="77777777">
      <w:r>
        <w:br w:type="page"/>
      </w:r>
    </w:p>
    <w:p w:rsidR="007B50A1" w14:paraId="7AE2B637" w14:textId="77777777">
      <w:r>
        <w:rPr>
          <w:noProof/>
          <w:lang w:bidi="th-TH"/>
        </w:rPr>
        <w:drawing>
          <wp:inline distT="0" distB="0" distL="0" distR="0">
            <wp:extent cx="6858000" cy="4666615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E57" w14:paraId="667545B4" w14:textId="77777777">
      <w:r>
        <w:br w:type="page"/>
      </w:r>
    </w:p>
    <w:p w:rsidR="00EC5ECA" w14:paraId="3BFFEF9F" w14:textId="77777777">
      <w:r>
        <w:rPr>
          <w:noProof/>
          <w:lang w:bidi="th-TH"/>
        </w:rPr>
        <w:drawing>
          <wp:inline distT="0" distB="0" distL="0" distR="0">
            <wp:extent cx="6858000" cy="2940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4CD" w14:paraId="64986972" w14:textId="77777777"/>
    <w:p w:rsidR="00A340DF" w14:paraId="46122D94" w14:textId="77777777">
      <w:r>
        <w:br w:type="page"/>
      </w:r>
    </w:p>
    <w:p w:rsidR="003A24CD" w14:paraId="426B6793" w14:textId="77777777">
      <w:r>
        <w:rPr>
          <w:noProof/>
          <w:lang w:bidi="th-TH"/>
        </w:rPr>
        <w:drawing>
          <wp:inline distT="0" distB="0" distL="0" distR="0">
            <wp:extent cx="6858000" cy="3386455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629" w14:paraId="2D713FF4" w14:textId="77777777">
      <w:r>
        <w:br w:type="page"/>
      </w:r>
    </w:p>
    <w:p w:rsidR="00E33629" w14:paraId="6CAF4D67" w14:textId="77777777">
      <w:r>
        <w:rPr>
          <w:noProof/>
          <w:lang w:bidi="th-TH"/>
        </w:rPr>
        <w:drawing>
          <wp:inline distT="0" distB="0" distL="0" distR="0">
            <wp:extent cx="6858000" cy="35452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07B" w14:paraId="1C39597D" w14:textId="77777777">
      <w:r>
        <w:br w:type="page"/>
      </w:r>
      <w:r w:rsidR="005E7FEB">
        <w:rPr>
          <w:noProof/>
          <w:lang w:bidi="th-TH"/>
        </w:rPr>
        <w:drawing>
          <wp:inline distT="0" distB="0" distL="0" distR="0">
            <wp:extent cx="6858000" cy="33547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07B" w14:paraId="5F2AC7A1" w14:textId="77777777">
      <w:r>
        <w:br w:type="page"/>
      </w:r>
    </w:p>
    <w:p w:rsidR="00F60DD6" w14:paraId="073966AD" w14:textId="77777777">
      <w:pPr>
        <w:rPr>
          <w:noProof/>
          <w:lang w:bidi="th-TH"/>
        </w:rPr>
      </w:pPr>
      <w:r>
        <w:rPr>
          <w:noProof/>
          <w:lang w:bidi="th-TH"/>
        </w:rPr>
        <w:drawing>
          <wp:inline distT="0" distB="0" distL="0" distR="0">
            <wp:extent cx="6858000" cy="3429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th-TH"/>
        </w:rPr>
        <w:br w:type="page"/>
      </w:r>
    </w:p>
    <w:p w:rsidR="00113EA8" w14:paraId="40249FA3" w14:textId="77777777"/>
    <w:p w:rsidR="001A1D2D" w14:paraId="580D112C" w14:textId="77777777">
      <w:r>
        <w:rPr>
          <w:noProof/>
          <w:lang w:bidi="th-TH"/>
        </w:rPr>
        <w:drawing>
          <wp:inline distT="0" distB="0" distL="0" distR="0">
            <wp:extent cx="6858000" cy="363283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EA8" w14:paraId="0858A07A" w14:textId="77777777">
      <w:r>
        <w:br w:type="page"/>
      </w:r>
    </w:p>
    <w:p w:rsidR="00113EA8" w14:paraId="4B11137B" w14:textId="77777777">
      <w:r>
        <w:rPr>
          <w:noProof/>
          <w:lang w:bidi="th-TH"/>
        </w:rPr>
        <w:drawing>
          <wp:inline distT="0" distB="0" distL="0" distR="0">
            <wp:extent cx="6858000" cy="29413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680" w14:paraId="69252122" w14:textId="77777777">
      <w:r>
        <w:br w:type="page"/>
      </w:r>
    </w:p>
    <w:p w:rsidR="00113EA8" w14:paraId="5075122E" w14:textId="77777777">
      <w:r>
        <w:rPr>
          <w:noProof/>
          <w:lang w:bidi="th-TH"/>
        </w:rPr>
        <w:drawing>
          <wp:inline distT="0" distB="0" distL="0" distR="0">
            <wp:extent cx="6858000" cy="3485515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C5" w14:paraId="36476014" w14:textId="77777777">
      <w:r>
        <w:br w:type="page"/>
      </w:r>
    </w:p>
    <w:p w:rsidR="00325CC5" w14:paraId="6B3DB249" w14:textId="77777777">
      <w:r>
        <w:rPr>
          <w:noProof/>
          <w:lang w:bidi="th-TH"/>
        </w:rPr>
        <w:drawing>
          <wp:inline distT="0" distB="0" distL="0" distR="0">
            <wp:extent cx="6858000" cy="37719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68E" w14:paraId="38ED7E40" w14:textId="77777777">
      <w:r>
        <w:br w:type="page"/>
      </w:r>
    </w:p>
    <w:p w:rsidR="0083668E" w14:paraId="0A112E1A" w14:textId="77777777">
      <w:r>
        <w:rPr>
          <w:noProof/>
          <w:lang w:bidi="th-TH"/>
        </w:rPr>
        <w:drawing>
          <wp:inline distT="0" distB="0" distL="0" distR="0">
            <wp:extent cx="6858000" cy="45796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B1" w14:paraId="50224E8C" w14:textId="77777777">
      <w:r>
        <w:br w:type="page"/>
      </w:r>
    </w:p>
    <w:p w:rsidR="00F24FC8" w14:paraId="4F2C260D" w14:textId="77777777">
      <w:r>
        <w:rPr>
          <w:noProof/>
          <w:lang w:bidi="th-TH"/>
        </w:rPr>
        <w:drawing>
          <wp:inline distT="0" distB="0" distL="0" distR="0">
            <wp:extent cx="6858000" cy="42354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B3C92" w14:paraId="6BBCAEB7" w14:textId="77777777">
      <w:r>
        <w:rPr>
          <w:noProof/>
          <w:lang w:bidi="th-TH"/>
        </w:rPr>
        <w:drawing>
          <wp:inline distT="0" distB="0" distL="0" distR="0">
            <wp:extent cx="6858000" cy="194691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FC8" w14:paraId="40879532" w14:textId="77777777"/>
    <w:p w:rsidR="00F24FC8" w14:paraId="2C737C9A" w14:textId="77777777"/>
    <w:p w:rsidR="00F24FC8" w14:paraId="657FE6D3" w14:textId="77777777"/>
    <w:p w:rsidR="006B3C92" w14:paraId="76C72668" w14:textId="77777777"/>
    <w:p w:rsidR="0083668E" w14:paraId="51196A5A" w14:textId="77777777"/>
    <w:p w:rsidR="00325CC5" w14:paraId="5711E13A" w14:textId="77777777"/>
    <w:p w:rsidR="00113EA8" w14:paraId="63FA4270" w14:textId="77777777"/>
    <w:p w:rsidR="00F60DD6" w14:paraId="12D3B0C3" w14:textId="77777777"/>
    <w:p w:rsidR="00F60DD6" w14:paraId="5E30D5CC" w14:textId="77777777"/>
    <w:p w:rsidR="0048307B" w14:paraId="1286CC5A" w14:textId="77777777"/>
    <w:p w:rsidR="0048307B" w14:paraId="585A58FC" w14:textId="77777777"/>
    <w:p w:rsidR="001A1D2D" w14:paraId="1D148F8B" w14:textId="77777777"/>
    <w:p w:rsidR="001A1D2D" w14:paraId="38D392BA" w14:textId="77777777"/>
    <w:p w:rsidR="00E33629" w14:paraId="27B0AB22" w14:textId="77777777"/>
    <w:p w:rsidR="003A24CD" w14:paraId="3FA20EB8" w14:textId="77777777"/>
    <w:p w:rsidR="00EC5ECA" w14:paraId="471B7ABE" w14:textId="77777777"/>
    <w:p w:rsidR="00EC5ECA" w14:paraId="044092F5" w14:textId="77777777"/>
    <w:sectPr w:rsidSect="002648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10"/>
    <w:rsid w:val="00051E43"/>
    <w:rsid w:val="00113EA8"/>
    <w:rsid w:val="001A1D2D"/>
    <w:rsid w:val="00264810"/>
    <w:rsid w:val="002667A3"/>
    <w:rsid w:val="003100CA"/>
    <w:rsid w:val="003116DA"/>
    <w:rsid w:val="00325CC5"/>
    <w:rsid w:val="00383701"/>
    <w:rsid w:val="003A24CD"/>
    <w:rsid w:val="00431B28"/>
    <w:rsid w:val="00446680"/>
    <w:rsid w:val="0048307B"/>
    <w:rsid w:val="00582811"/>
    <w:rsid w:val="0059331D"/>
    <w:rsid w:val="005E7FEB"/>
    <w:rsid w:val="00600B53"/>
    <w:rsid w:val="0064139F"/>
    <w:rsid w:val="006A37AF"/>
    <w:rsid w:val="006B3C92"/>
    <w:rsid w:val="007B50A1"/>
    <w:rsid w:val="007F1E57"/>
    <w:rsid w:val="0083668E"/>
    <w:rsid w:val="009A1183"/>
    <w:rsid w:val="00A340DF"/>
    <w:rsid w:val="00A9151D"/>
    <w:rsid w:val="00AA41E5"/>
    <w:rsid w:val="00B223D2"/>
    <w:rsid w:val="00BB521F"/>
    <w:rsid w:val="00C15E16"/>
    <w:rsid w:val="00E05784"/>
    <w:rsid w:val="00E33629"/>
    <w:rsid w:val="00E64BA6"/>
    <w:rsid w:val="00EC5ECA"/>
    <w:rsid w:val="00EF58B1"/>
    <w:rsid w:val="00F14902"/>
    <w:rsid w:val="00F24FC8"/>
    <w:rsid w:val="00F60DD6"/>
    <w:rsid w:val="00F73F2C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6B0D90"/>
  <w15:chartTrackingRefBased/>
  <w15:docId w15:val="{3907BCFC-0335-44EC-BAA1-4757AC09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39BE24FCB0E42B34583CA66AB8F9B" ma:contentTypeVersion="14" ma:contentTypeDescription="Create a new document." ma:contentTypeScope="" ma:versionID="bf21690a10094eea1d030058d17cfb37">
  <xsd:schema xmlns:xsd="http://www.w3.org/2001/XMLSchema" xmlns:xs="http://www.w3.org/2001/XMLSchema" xmlns:p="http://schemas.microsoft.com/office/2006/metadata/properties" xmlns:ns2="e7e88b93-5fda-4040-a0fe-d87249125443" xmlns:ns3="a61dd134-b9d8-41cd-9db5-009b018e88a0" targetNamespace="http://schemas.microsoft.com/office/2006/metadata/properties" ma:root="true" ma:fieldsID="d56c7f044766e049a305f47bd971697b" ns2:_="" ns3:_="">
    <xsd:import namespace="e7e88b93-5fda-4040-a0fe-d87249125443"/>
    <xsd:import namespace="a61dd134-b9d8-41cd-9db5-009b018e8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88b93-5fda-4040-a0fe-d87249125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d134-b9d8-41cd-9db5-009b018e8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a0b497-e8f7-4ea9-a9a1-395068198f90}" ma:internalName="TaxCatchAll" ma:showField="CatchAllData" ma:web="a61dd134-b9d8-41cd-9db5-009b018e8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dd134-b9d8-41cd-9db5-009b018e88a0" xsi:nil="true"/>
    <lcf76f155ced4ddcb4097134ff3c332f xmlns="e7e88b93-5fda-4040-a0fe-d872491254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42F0B-8483-4C44-9665-ADD4573A972F}">
  <ds:schemaRefs/>
</ds:datastoreItem>
</file>

<file path=customXml/itemProps2.xml><?xml version="1.0" encoding="utf-8"?>
<ds:datastoreItem xmlns:ds="http://schemas.openxmlformats.org/officeDocument/2006/customXml" ds:itemID="{A3A87CA2-2198-41CF-9981-1BE8B1A3176F}">
  <ds:schemaRefs/>
</ds:datastoreItem>
</file>

<file path=customXml/itemProps3.xml><?xml version="1.0" encoding="utf-8"?>
<ds:datastoreItem xmlns:ds="http://schemas.openxmlformats.org/officeDocument/2006/customXml" ds:itemID="{85D83503-7FE0-4AE2-97D3-157F92C89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MAXIMUS, Inc.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Supamas Pettus</dc:creator>
  <cp:lastModifiedBy>wsc5@cdc.gov</cp:lastModifiedBy>
  <cp:revision>32</cp:revision>
  <dcterms:created xsi:type="dcterms:W3CDTF">2019-11-19T14:51:00Z</dcterms:created>
  <dcterms:modified xsi:type="dcterms:W3CDTF">2024-03-28T17:15:00Z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0x0101007E039BE24FCB0E42B34583CA66AB8F9B</vt:lpwstr>
  </property>
  <property fmtid="{D5CDD505-2E9C-101B-9397-08002B2CF9AE}" pid="3" name="MSIP_Label_8af03ff0-41c5-4c41-b55e-fabb8fae94be_ActionId">
    <vt:lpwstr>7af867ab-0d25-4dea-a919-07f58f1da48e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2024-03-28T17:15:06Z</vt:lpwstr>
  </property>
  <property fmtid="{D5CDD505-2E9C-101B-9397-08002B2CF9AE}" pid="9" name="MSIP_Label_8af03ff0-41c5-4c41-b55e-fabb8fae94be_SiteId">
    <vt:lpwstr>9ce70869-60db-44fd-abe8-d2767077fc8f</vt:lpwstr>
  </property>
</Properties>
</file>