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6E7D17DD">
      <w:pPr>
        <w:pStyle w:val="BlockText1"/>
      </w:pPr>
      <w:r w:rsidRPr="10AFEBF5">
        <w:rPr>
          <w:b/>
          <w:bCs/>
        </w:rPr>
        <w:t>TITLE OF INFORMATION COLLECTION:</w:t>
      </w:r>
      <w:r>
        <w:t xml:space="preserve"> </w:t>
      </w:r>
      <w:r w:rsidR="001F4CB4">
        <w:t xml:space="preserve">Child Care </w:t>
      </w:r>
      <w:r>
        <w:t xml:space="preserve">State Capacity Building Center </w:t>
      </w:r>
      <w:r w:rsidR="00A10188">
        <w:t>F</w:t>
      </w:r>
      <w:r>
        <w:t xml:space="preserve">eedback </w:t>
      </w:r>
      <w:r w:rsidR="00DB57CA">
        <w:t>on</w:t>
      </w:r>
      <w:r>
        <w:t xml:space="preserve"> </w:t>
      </w:r>
      <w:r w:rsidR="006B16F5">
        <w:t xml:space="preserve">ChildCare.gov </w:t>
      </w:r>
      <w:r w:rsidR="009C3A1F">
        <w:t>User Experience</w:t>
      </w:r>
      <w:r>
        <w:t xml:space="preserve"> </w:t>
      </w:r>
    </w:p>
    <w:p w:rsidR="00911544" w:rsidP="00911544" w14:paraId="3D2516BA" w14:textId="36E087AA">
      <w:pPr>
        <w:keepNext/>
        <w:spacing w:before="360" w:after="240"/>
        <w:jc w:val="right"/>
        <w:outlineLvl w:val="1"/>
        <w:rPr>
          <w:rFonts w:cs="Arial"/>
          <w:b/>
          <w:szCs w:val="42"/>
        </w:rPr>
      </w:pPr>
      <w:r>
        <w:rPr>
          <w:rFonts w:cs="Arial"/>
          <w:b/>
          <w:szCs w:val="42"/>
        </w:rPr>
        <w:t xml:space="preserve">OMB </w:t>
      </w:r>
      <w:r w:rsidR="00702056">
        <w:rPr>
          <w:rFonts w:cs="Arial"/>
          <w:b/>
          <w:szCs w:val="42"/>
        </w:rPr>
        <w:t>c</w:t>
      </w:r>
      <w:r>
        <w:rPr>
          <w:rFonts w:cs="Arial"/>
          <w:b/>
          <w:szCs w:val="42"/>
        </w:rPr>
        <w:t xml:space="preserve">ontrol </w:t>
      </w:r>
      <w:r w:rsidR="00702056">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BD3EF0" w:rsidP="009C3A1F" w14:paraId="6A0F0CB1" w14:textId="7194A67A">
      <w:pPr>
        <w:keepNext/>
        <w:spacing w:before="360" w:after="240"/>
        <w:jc w:val="right"/>
        <w:outlineLvl w:val="1"/>
        <w:rPr>
          <w:rFonts w:cs="Arial"/>
          <w:b/>
          <w:szCs w:val="42"/>
        </w:rPr>
      </w:pPr>
      <w:r>
        <w:rPr>
          <w:rFonts w:cs="Arial"/>
          <w:b/>
          <w:szCs w:val="42"/>
        </w:rPr>
        <w:t>Expiration date:</w:t>
      </w:r>
      <w:r w:rsidR="00DB768A">
        <w:rPr>
          <w:rFonts w:cs="Arial"/>
          <w:b/>
          <w:szCs w:val="42"/>
        </w:rPr>
        <w:t xml:space="preserve"> </w:t>
      </w:r>
      <w:r w:rsidR="00FD578C">
        <w:rPr>
          <w:rFonts w:cs="Arial"/>
          <w:b/>
          <w:szCs w:val="42"/>
        </w:rPr>
        <w:t>May 31, 2027</w:t>
      </w:r>
    </w:p>
    <w:p w:rsidR="00BD3EF0" w:rsidRPr="00911544" w:rsidP="00BD3EF0" w14:paraId="5E66C55B" w14:textId="66E60119">
      <w:pPr>
        <w:pStyle w:val="Heading1"/>
      </w:pPr>
      <w:r>
        <w:t>Pop</w:t>
      </w:r>
      <w:r w:rsidR="00A10188">
        <w:t>-</w:t>
      </w:r>
      <w:r>
        <w:t>Up Web Form</w:t>
      </w:r>
      <w:r w:rsidRPr="00911544">
        <w:t xml:space="preserve"> Invitation/Script</w:t>
      </w:r>
    </w:p>
    <w:p w:rsidR="00E05EDD" w:rsidP="00E55281" w14:paraId="00A62D53" w14:textId="2B5F8D6C">
      <w:pPr>
        <w:pStyle w:val="BodyText1"/>
      </w:pPr>
      <w:r w:rsidRPr="00E55281">
        <w:t xml:space="preserve">Thank you for visiting </w:t>
      </w:r>
      <w:r w:rsidR="006B16F5">
        <w:t>ChildCare.gov</w:t>
      </w:r>
      <w:r w:rsidRPr="00E55281">
        <w:t>, a product of the Office of Child Care. Your feedback helps us improve this site.</w:t>
      </w:r>
    </w:p>
    <w:p w:rsidR="00911544" w:rsidRPr="00E05EDD" w:rsidP="00B83137" w14:paraId="7007ACEC" w14:textId="1C2A7982">
      <w:pPr>
        <w:pStyle w:val="Heading2"/>
      </w:pPr>
      <w:r>
        <w:t xml:space="preserve">Feedback </w:t>
      </w:r>
      <w:r w:rsidR="001442AF">
        <w:t>F</w:t>
      </w:r>
      <w:r>
        <w:t>orm</w:t>
      </w:r>
    </w:p>
    <w:p w:rsidR="00911544" w:rsidRPr="00412469" w:rsidP="00412469" w14:paraId="6215463F" w14:textId="77A4941B">
      <w:pPr>
        <w:spacing w:before="240" w:after="240"/>
        <w:rPr>
          <w:rFonts w:cs="Arial"/>
          <w:b/>
          <w:bCs/>
        </w:rPr>
      </w:pPr>
      <w:r>
        <w:rPr>
          <w:rFonts w:cs="Arial"/>
          <w:b/>
          <w:bCs/>
        </w:rPr>
        <w:t xml:space="preserve">Technical Assistance Activity: </w:t>
      </w:r>
      <w:r w:rsidR="00D80BD7">
        <w:rPr>
          <w:rFonts w:cs="Arial"/>
          <w:b/>
          <w:bCs/>
        </w:rPr>
        <w:t xml:space="preserve">Child Care </w:t>
      </w:r>
      <w:r>
        <w:rPr>
          <w:rFonts w:cs="Arial"/>
          <w:b/>
          <w:bCs/>
        </w:rPr>
        <w:t xml:space="preserve">State Capacity Building Center </w:t>
      </w:r>
      <w:r w:rsidR="004E3F2A">
        <w:rPr>
          <w:rFonts w:cs="Arial"/>
          <w:b/>
          <w:bCs/>
        </w:rPr>
        <w:t xml:space="preserve">Feedback on </w:t>
      </w:r>
      <w:r w:rsidR="006B16F5">
        <w:rPr>
          <w:rFonts w:cs="Arial"/>
          <w:b/>
          <w:bCs/>
        </w:rPr>
        <w:t>ChildCare.gov</w:t>
      </w:r>
      <w:r w:rsidRPr="004E3F2A" w:rsidR="004E3F2A">
        <w:rPr>
          <w:rFonts w:cs="Arial"/>
          <w:b/>
          <w:bCs/>
        </w:rPr>
        <w:t xml:space="preserve"> User Experience</w:t>
      </w:r>
    </w:p>
    <w:tbl>
      <w:tblPr>
        <w:tblStyle w:val="Style1"/>
        <w:tblW w:w="5000" w:type="pct"/>
        <w:tblLook w:val="04A0"/>
      </w:tblPr>
      <w:tblGrid>
        <w:gridCol w:w="1244"/>
        <w:gridCol w:w="5361"/>
        <w:gridCol w:w="3445"/>
      </w:tblGrid>
      <w:tr w14:paraId="28378DE4" w14:textId="77777777" w:rsidTr="00741F87">
        <w:tblPrEx>
          <w:tblW w:w="5000" w:type="pct"/>
          <w:tblLook w:val="04A0"/>
        </w:tblPrEx>
        <w:trPr>
          <w:cantSplit/>
          <w:tblHeader/>
        </w:trPr>
        <w:tc>
          <w:tcPr>
            <w:tcW w:w="619" w:type="pct"/>
            <w:vAlign w:val="center"/>
          </w:tcPr>
          <w:p w:rsidR="006F4FA3" w:rsidRPr="00D034C3" w14:paraId="4BF1562A" w14:textId="291ABB01">
            <w:pPr>
              <w:pStyle w:val="TableHeaderRow"/>
            </w:pPr>
            <w:r>
              <w:t>Question Number</w:t>
            </w:r>
          </w:p>
        </w:tc>
        <w:tc>
          <w:tcPr>
            <w:tcW w:w="2667" w:type="pct"/>
            <w:vAlign w:val="center"/>
          </w:tcPr>
          <w:p w:rsidR="006F4FA3" w:rsidRPr="00D034C3" w14:paraId="048378D4" w14:textId="0FC1FCDE">
            <w:pPr>
              <w:pStyle w:val="TableHeaderRow"/>
            </w:pPr>
            <w:r>
              <w:t>Question</w:t>
            </w:r>
            <w:r w:rsidR="006D7722">
              <w:t>/Prompt</w:t>
            </w:r>
          </w:p>
        </w:tc>
        <w:tc>
          <w:tcPr>
            <w:tcW w:w="1714" w:type="pct"/>
            <w:vAlign w:val="center"/>
          </w:tcPr>
          <w:p w:rsidR="006F4FA3" w:rsidRPr="00D034C3" w14:paraId="42BF2240" w14:textId="535056BD">
            <w:pPr>
              <w:pStyle w:val="TableHeaderRow"/>
            </w:pPr>
            <w:r>
              <w:t>Response Option</w:t>
            </w:r>
            <w:r w:rsidR="00B417B6">
              <w:t>s</w:t>
            </w:r>
          </w:p>
        </w:tc>
      </w:tr>
      <w:tr w14:paraId="2A1505BF" w14:textId="77777777" w:rsidTr="00ED4A9E">
        <w:tblPrEx>
          <w:tblW w:w="5000" w:type="pct"/>
          <w:tblLook w:val="04A0"/>
        </w:tblPrEx>
        <w:trPr>
          <w:cantSplit/>
        </w:trPr>
        <w:tc>
          <w:tcPr>
            <w:tcW w:w="619" w:type="pct"/>
          </w:tcPr>
          <w:p w:rsidR="00ED4A9E" w:rsidRPr="0038639A" w:rsidP="00ED4A9E" w14:paraId="77DBBDC6" w14:textId="1CE19652">
            <w:pPr>
              <w:pStyle w:val="TableCell"/>
            </w:pPr>
            <w:r>
              <w:t>1</w:t>
            </w:r>
          </w:p>
        </w:tc>
        <w:tc>
          <w:tcPr>
            <w:tcW w:w="2667" w:type="pct"/>
          </w:tcPr>
          <w:p w:rsidR="00ED4A9E" w:rsidRPr="0038639A" w:rsidP="00ED4A9E" w14:paraId="440C422D" w14:textId="4E2DB380">
            <w:pPr>
              <w:pStyle w:val="TableCell"/>
            </w:pPr>
            <w:r>
              <w:t>Was this page/website helpful?</w:t>
            </w:r>
          </w:p>
        </w:tc>
        <w:tc>
          <w:tcPr>
            <w:tcW w:w="1714" w:type="pct"/>
          </w:tcPr>
          <w:p w:rsidR="00ED4A9E" w:rsidP="00ED4A9E" w14:paraId="63F522C4" w14:textId="77777777">
            <w:pPr>
              <w:pStyle w:val="TableCell"/>
            </w:pPr>
            <w:r>
              <w:t>1 = Yes</w:t>
            </w:r>
          </w:p>
          <w:p w:rsidR="00ED4A9E" w:rsidRPr="0038639A" w:rsidP="00ED4A9E" w14:paraId="25538BE5" w14:textId="4E43A373">
            <w:pPr>
              <w:pStyle w:val="TableCell"/>
            </w:pPr>
            <w:r>
              <w:t>2 = No</w:t>
            </w:r>
          </w:p>
        </w:tc>
      </w:tr>
      <w:tr w14:paraId="67CFDB6B" w14:textId="77777777" w:rsidTr="00ED4A9E">
        <w:tblPrEx>
          <w:tblW w:w="5000" w:type="pct"/>
          <w:tblLook w:val="04A0"/>
        </w:tblPrEx>
        <w:trPr>
          <w:cantSplit/>
        </w:trPr>
        <w:tc>
          <w:tcPr>
            <w:tcW w:w="619" w:type="pct"/>
          </w:tcPr>
          <w:p w:rsidR="00ED4A9E" w:rsidP="00ED4A9E" w14:paraId="5FD5F36F" w14:textId="6EE3B590">
            <w:pPr>
              <w:pStyle w:val="TableCell"/>
            </w:pPr>
            <w:r>
              <w:t>2</w:t>
            </w:r>
          </w:p>
        </w:tc>
        <w:tc>
          <w:tcPr>
            <w:tcW w:w="2667" w:type="pct"/>
          </w:tcPr>
          <w:p w:rsidR="00ED4A9E" w:rsidP="00ED4A9E" w14:paraId="2DE8C32A" w14:textId="50210590">
            <w:pPr>
              <w:pStyle w:val="TableCell"/>
            </w:pPr>
            <w:r>
              <w:t>Please tell us how we can improve this page/website.</w:t>
            </w:r>
          </w:p>
        </w:tc>
        <w:tc>
          <w:tcPr>
            <w:tcW w:w="1714" w:type="pct"/>
          </w:tcPr>
          <w:p w:rsidR="00ED4A9E" w:rsidP="00ED4A9E" w14:paraId="5593F3EE" w14:textId="19A3200A">
            <w:pPr>
              <w:pStyle w:val="TableCell"/>
            </w:pPr>
            <w:r w:rsidRPr="00571EEE">
              <w:rPr>
                <w:i/>
                <w:iCs/>
              </w:rPr>
              <w:t>Open</w:t>
            </w:r>
            <w:r>
              <w:rPr>
                <w:i/>
                <w:iCs/>
              </w:rPr>
              <w:t>-</w:t>
            </w:r>
            <w:r w:rsidRPr="00571EEE">
              <w:rPr>
                <w:i/>
                <w:iCs/>
              </w:rPr>
              <w:t>response text field</w:t>
            </w:r>
          </w:p>
        </w:tc>
      </w:tr>
      <w:tr w14:paraId="20B752BB" w14:textId="77777777" w:rsidTr="00ED4A9E">
        <w:tblPrEx>
          <w:tblW w:w="5000" w:type="pct"/>
          <w:tblLook w:val="04A0"/>
        </w:tblPrEx>
        <w:trPr>
          <w:cantSplit/>
        </w:trPr>
        <w:tc>
          <w:tcPr>
            <w:tcW w:w="619" w:type="pct"/>
          </w:tcPr>
          <w:p w:rsidR="006F4FA3" w:rsidP="00FA5FCB" w14:paraId="094FEA4E" w14:textId="77777777">
            <w:pPr>
              <w:pStyle w:val="TableCell"/>
            </w:pPr>
          </w:p>
        </w:tc>
        <w:tc>
          <w:tcPr>
            <w:tcW w:w="2667" w:type="pct"/>
          </w:tcPr>
          <w:p w:rsidR="006F4FA3" w:rsidRPr="00ED4A9E" w:rsidP="00FA5FCB" w14:paraId="59DC7B3D" w14:textId="50CDEB0B">
            <w:pPr>
              <w:pStyle w:val="TableCell"/>
              <w:rPr>
                <w:b/>
                <w:bCs/>
              </w:rPr>
            </w:pPr>
            <w:r w:rsidRPr="00ED4A9E">
              <w:rPr>
                <w:b/>
                <w:bCs/>
              </w:rPr>
              <w:t>Thank you!</w:t>
            </w:r>
          </w:p>
        </w:tc>
        <w:tc>
          <w:tcPr>
            <w:tcW w:w="1714" w:type="pct"/>
          </w:tcPr>
          <w:p w:rsidR="006F4FA3" w:rsidP="00FA5FCB" w14:paraId="7A70C93E" w14:textId="77777777">
            <w:pPr>
              <w:pStyle w:val="TableCell"/>
            </w:pPr>
          </w:p>
        </w:tc>
      </w:tr>
    </w:tbl>
    <w:p w:rsidR="0065356A" w:rsidP="0065356A" w14:paraId="44E3C809" w14:textId="77777777">
      <w:pPr>
        <w:pStyle w:val="BodyText1"/>
      </w:pPr>
    </w:p>
    <w:p w:rsidR="00911544" w:rsidP="00DB768A" w14:paraId="2D5BCF15" w14:textId="5F7E0F7E">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B33572">
        <w:rPr>
          <w:rFonts w:cs="Arial"/>
          <w:sz w:val="16"/>
          <w:szCs w:val="18"/>
        </w:rPr>
        <w:t>t</w:t>
      </w:r>
      <w:r w:rsidRPr="00DB768A" w:rsidR="00DB768A">
        <w:rPr>
          <w:rFonts w:cs="Arial"/>
          <w:sz w:val="16"/>
          <w:szCs w:val="18"/>
        </w:rPr>
        <w:t xml:space="preserve">raining and </w:t>
      </w:r>
      <w:r w:rsidR="00B33572">
        <w:rPr>
          <w:rFonts w:cs="Arial"/>
          <w:sz w:val="16"/>
          <w:szCs w:val="18"/>
        </w:rPr>
        <w:t>t</w:t>
      </w:r>
      <w:r w:rsidRPr="00DB768A" w:rsidR="00DB768A">
        <w:rPr>
          <w:rFonts w:cs="Arial"/>
          <w:sz w:val="16"/>
          <w:szCs w:val="18"/>
        </w:rPr>
        <w:t xml:space="preserve">echnical </w:t>
      </w:r>
      <w:r w:rsidR="00B33572">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9C3A1F">
        <w:rPr>
          <w:rFonts w:cs="Arial"/>
          <w:sz w:val="16"/>
          <w:szCs w:val="18"/>
        </w:rPr>
        <w:t>1</w:t>
      </w:r>
      <w:r w:rsidR="00B33572">
        <w:rPr>
          <w:rFonts w:cs="Arial"/>
          <w:sz w:val="16"/>
          <w:szCs w:val="18"/>
        </w:rPr>
        <w:t xml:space="preserve"> </w:t>
      </w:r>
      <w:r w:rsidRPr="00DB768A" w:rsidR="00DB768A">
        <w:rPr>
          <w:rFonts w:cs="Arial"/>
          <w:sz w:val="16"/>
          <w:szCs w:val="18"/>
        </w:rPr>
        <w:t xml:space="preserve">minute per respondent, including the time for reviewing instructions, gathering and maintaining the data needed, and reviewing the collection of information. This is a voluntary collection of information. </w:t>
      </w:r>
      <w:r w:rsidR="00B33572">
        <w:rPr>
          <w:rFonts w:cs="Arial"/>
          <w:sz w:val="16"/>
          <w:szCs w:val="18"/>
        </w:rPr>
        <w:t>A</w:t>
      </w:r>
      <w:r w:rsidR="00B87EFE">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992E5D">
        <w:rPr>
          <w:rFonts w:cs="Arial"/>
          <w:sz w:val="16"/>
          <w:szCs w:val="18"/>
        </w:rPr>
        <w:t>,</w:t>
      </w:r>
      <w:r w:rsidRPr="00DB768A" w:rsidR="00DB768A">
        <w:rPr>
          <w:rFonts w:cs="Arial"/>
          <w:sz w:val="16"/>
          <w:szCs w:val="18"/>
        </w:rPr>
        <w:t xml:space="preserve"> and the expiration date is </w:t>
      </w:r>
      <w:r w:rsidR="00FD578C">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23C4D701">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p>
    <w:sectPr w:rsidSect="00A478C3">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B3E63" w:rsidP="000912E6" w14:paraId="723F251F" w14:textId="77777777">
      <w:r>
        <w:separator/>
      </w:r>
    </w:p>
    <w:p w:rsidR="00DB3E63" w14:paraId="7B801676" w14:textId="77777777"/>
    <w:p w:rsidR="00DB3E63" w14:paraId="7BEAA4F9" w14:textId="77777777"/>
  </w:endnote>
  <w:endnote w:type="continuationSeparator" w:id="1">
    <w:p w:rsidR="00DB3E63" w:rsidP="000912E6" w14:paraId="5798EDC2" w14:textId="77777777">
      <w:r>
        <w:continuationSeparator/>
      </w:r>
    </w:p>
    <w:p w:rsidR="00DB3E63" w14:paraId="20E620E4" w14:textId="77777777"/>
    <w:p w:rsidR="00DB3E63" w14:paraId="37889682" w14:textId="77777777"/>
  </w:endnote>
  <w:endnote w:type="continuationNotice" w:id="2">
    <w:p w:rsidR="00DB3E63" w14:paraId="1A48E8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60288"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7216"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3E63" w:rsidP="000912E6" w14:paraId="67EC9F74" w14:textId="77777777">
      <w:r>
        <w:separator/>
      </w:r>
    </w:p>
    <w:p w:rsidR="00DB3E63" w14:paraId="7BAE221E" w14:textId="77777777"/>
    <w:p w:rsidR="00DB3E63" w14:paraId="625FD833" w14:textId="77777777"/>
  </w:footnote>
  <w:footnote w:type="continuationSeparator" w:id="1">
    <w:p w:rsidR="00DB3E63" w:rsidP="000912E6" w14:paraId="277A1D79" w14:textId="77777777">
      <w:r>
        <w:continuationSeparator/>
      </w:r>
    </w:p>
    <w:p w:rsidR="00DB3E63" w14:paraId="12C97092" w14:textId="77777777"/>
    <w:p w:rsidR="00DB3E63" w14:paraId="54F03AB3" w14:textId="77777777"/>
  </w:footnote>
  <w:footnote w:type="continuationNotice" w:id="2">
    <w:p w:rsidR="00DB3E63" w14:paraId="2D839C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3357630E">
    <w:pPr>
      <w:pStyle w:val="HeaderTextpage2"/>
    </w:pPr>
    <w:r>
      <w:rPr>
        <w:noProof/>
      </w:rPr>
      <mc:AlternateContent>
        <mc:Choice Requires="wps">
          <w:drawing>
            <wp:anchor distT="0" distB="0" distL="114300" distR="114300" simplePos="0" relativeHeight="251664384"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5A7398">
      <w:t>SCBC ChildCare.gov User Experience</w:t>
    </w:r>
    <w:r>
      <w:tab/>
    </w:r>
    <w:r>
      <w:tab/>
    </w:r>
    <w:r>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2336"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3360"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14342E75" w14:textId="3175B9FD">
    <w:pPr>
      <w:tabs>
        <w:tab w:val="left" w:pos="3851"/>
      </w:tabs>
      <w:spacing w:before="120" w:after="120"/>
      <w:rPr>
        <w:rFonts w:asciiTheme="minorHAnsi" w:hAnsiTheme="minorHAnsi" w:cs="Arial"/>
        <w:b/>
        <w:color w:val="FFFFFF" w:themeColor="background1"/>
        <w:sz w:val="28"/>
        <w:szCs w:val="28"/>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5168"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1F4CB4">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F77597">
      <w:rPr>
        <w:rFonts w:asciiTheme="minorHAnsi" w:hAnsiTheme="minorHAnsi" w:cs="Arial"/>
        <w:b/>
        <w:color w:val="FFFFFF" w:themeColor="background1"/>
        <w:sz w:val="42"/>
        <w:szCs w:val="42"/>
      </w:rPr>
      <w:t>F</w:t>
    </w:r>
    <w:r w:rsidRPr="00E05EDD" w:rsidR="00E05EDD">
      <w:rPr>
        <w:rFonts w:asciiTheme="minorHAnsi" w:hAnsiTheme="minorHAnsi" w:cs="Arial"/>
        <w:b/>
        <w:color w:val="FFFFFF" w:themeColor="background1"/>
        <w:sz w:val="42"/>
        <w:szCs w:val="42"/>
      </w:rPr>
      <w:t xml:space="preserve">eedback on </w:t>
    </w:r>
    <w:r w:rsidRPr="006B16F5" w:rsidR="006B16F5">
      <w:rPr>
        <w:rFonts w:asciiTheme="minorHAnsi" w:hAnsiTheme="minorHAnsi" w:cs="Arial"/>
        <w:b/>
        <w:color w:val="FFFFFF" w:themeColor="background1"/>
        <w:sz w:val="42"/>
        <w:szCs w:val="42"/>
      </w:rPr>
      <w:t>ChildCare.gov User Experience</w:t>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22"/>
  </w:num>
  <w:num w:numId="2" w16cid:durableId="1482381879">
    <w:abstractNumId w:val="12"/>
  </w:num>
  <w:num w:numId="3" w16cid:durableId="1414935157">
    <w:abstractNumId w:val="18"/>
  </w:num>
  <w:num w:numId="4" w16cid:durableId="1367485392">
    <w:abstractNumId w:val="12"/>
    <w:lvlOverride w:ilvl="0">
      <w:startOverride w:val="1"/>
    </w:lvlOverride>
  </w:num>
  <w:num w:numId="5" w16cid:durableId="901259108">
    <w:abstractNumId w:val="25"/>
  </w:num>
  <w:num w:numId="6" w16cid:durableId="1456144904">
    <w:abstractNumId w:val="35"/>
  </w:num>
  <w:num w:numId="7" w16cid:durableId="1373920280">
    <w:abstractNumId w:val="24"/>
  </w:num>
  <w:num w:numId="8" w16cid:durableId="726076970">
    <w:abstractNumId w:val="37"/>
  </w:num>
  <w:num w:numId="9" w16cid:durableId="188220807">
    <w:abstractNumId w:val="14"/>
  </w:num>
  <w:num w:numId="10" w16cid:durableId="466315798">
    <w:abstractNumId w:val="30"/>
  </w:num>
  <w:num w:numId="11" w16cid:durableId="374619495">
    <w:abstractNumId w:val="20"/>
  </w:num>
  <w:num w:numId="12" w16cid:durableId="226847848">
    <w:abstractNumId w:val="23"/>
  </w:num>
  <w:num w:numId="13" w16cid:durableId="436682662">
    <w:abstractNumId w:val="15"/>
  </w:num>
  <w:num w:numId="14" w16cid:durableId="2005157365">
    <w:abstractNumId w:val="32"/>
  </w:num>
  <w:num w:numId="15" w16cid:durableId="825440554">
    <w:abstractNumId w:val="28"/>
  </w:num>
  <w:num w:numId="16" w16cid:durableId="964117390">
    <w:abstractNumId w:val="34"/>
  </w:num>
  <w:num w:numId="17" w16cid:durableId="1772816038">
    <w:abstractNumId w:val="13"/>
  </w:num>
  <w:num w:numId="18" w16cid:durableId="619848680">
    <w:abstractNumId w:val="33"/>
  </w:num>
  <w:num w:numId="19" w16cid:durableId="692269495">
    <w:abstractNumId w:val="17"/>
  </w:num>
  <w:num w:numId="20" w16cid:durableId="789318480">
    <w:abstractNumId w:val="26"/>
  </w:num>
  <w:num w:numId="21" w16cid:durableId="520508591">
    <w:abstractNumId w:val="31"/>
  </w:num>
  <w:num w:numId="22" w16cid:durableId="178155911">
    <w:abstractNumId w:val="16"/>
  </w:num>
  <w:num w:numId="23" w16cid:durableId="2087455591">
    <w:abstractNumId w:val="29"/>
  </w:num>
  <w:num w:numId="24" w16cid:durableId="1925912851">
    <w:abstractNumId w:val="19"/>
  </w:num>
  <w:num w:numId="25" w16cid:durableId="441655132">
    <w:abstractNumId w:val="21"/>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36"/>
  </w:num>
  <w:num w:numId="38" w16cid:durableId="333344718">
    <w:abstractNumId w:val="11"/>
  </w:num>
  <w:num w:numId="39" w16cid:durableId="18953146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104B5"/>
    <w:rsid w:val="000157AF"/>
    <w:rsid w:val="0002216C"/>
    <w:rsid w:val="00023462"/>
    <w:rsid w:val="00023609"/>
    <w:rsid w:val="0003444B"/>
    <w:rsid w:val="00034488"/>
    <w:rsid w:val="000357D6"/>
    <w:rsid w:val="000361B0"/>
    <w:rsid w:val="00040ECB"/>
    <w:rsid w:val="0004394D"/>
    <w:rsid w:val="000446EA"/>
    <w:rsid w:val="00045D20"/>
    <w:rsid w:val="00050E7E"/>
    <w:rsid w:val="00053993"/>
    <w:rsid w:val="00053D73"/>
    <w:rsid w:val="000551FB"/>
    <w:rsid w:val="00057391"/>
    <w:rsid w:val="00057C14"/>
    <w:rsid w:val="000670A0"/>
    <w:rsid w:val="00067CF2"/>
    <w:rsid w:val="000704A9"/>
    <w:rsid w:val="00070A17"/>
    <w:rsid w:val="00073A6F"/>
    <w:rsid w:val="00075169"/>
    <w:rsid w:val="0007580D"/>
    <w:rsid w:val="00076173"/>
    <w:rsid w:val="000775F5"/>
    <w:rsid w:val="000802B7"/>
    <w:rsid w:val="000806FF"/>
    <w:rsid w:val="00082B9C"/>
    <w:rsid w:val="00083BCA"/>
    <w:rsid w:val="00083D1E"/>
    <w:rsid w:val="000912E6"/>
    <w:rsid w:val="00091D93"/>
    <w:rsid w:val="00097942"/>
    <w:rsid w:val="000A4E49"/>
    <w:rsid w:val="000A6A60"/>
    <w:rsid w:val="000A751A"/>
    <w:rsid w:val="000B5BBB"/>
    <w:rsid w:val="000B6016"/>
    <w:rsid w:val="000C5B22"/>
    <w:rsid w:val="000D7A35"/>
    <w:rsid w:val="000E36A4"/>
    <w:rsid w:val="000F5019"/>
    <w:rsid w:val="00103961"/>
    <w:rsid w:val="00110984"/>
    <w:rsid w:val="00112E2D"/>
    <w:rsid w:val="00115F81"/>
    <w:rsid w:val="00121619"/>
    <w:rsid w:val="00130584"/>
    <w:rsid w:val="0013669A"/>
    <w:rsid w:val="00140C1A"/>
    <w:rsid w:val="001442AF"/>
    <w:rsid w:val="00145C2F"/>
    <w:rsid w:val="0015624D"/>
    <w:rsid w:val="001603EC"/>
    <w:rsid w:val="0016090B"/>
    <w:rsid w:val="00172EF6"/>
    <w:rsid w:val="001749F2"/>
    <w:rsid w:val="00176135"/>
    <w:rsid w:val="001816F6"/>
    <w:rsid w:val="00187247"/>
    <w:rsid w:val="00192298"/>
    <w:rsid w:val="00192C33"/>
    <w:rsid w:val="00197056"/>
    <w:rsid w:val="001A32E8"/>
    <w:rsid w:val="001A40C5"/>
    <w:rsid w:val="001A4EC0"/>
    <w:rsid w:val="001A68C6"/>
    <w:rsid w:val="001B1E65"/>
    <w:rsid w:val="001B3FA8"/>
    <w:rsid w:val="001B4DCD"/>
    <w:rsid w:val="001B58E7"/>
    <w:rsid w:val="001B59F0"/>
    <w:rsid w:val="001B5BA4"/>
    <w:rsid w:val="001C223D"/>
    <w:rsid w:val="001C6F28"/>
    <w:rsid w:val="001D26E6"/>
    <w:rsid w:val="001D7DEE"/>
    <w:rsid w:val="001E0379"/>
    <w:rsid w:val="001E316B"/>
    <w:rsid w:val="001E3204"/>
    <w:rsid w:val="001E3B99"/>
    <w:rsid w:val="001E592F"/>
    <w:rsid w:val="001F0C18"/>
    <w:rsid w:val="001F3DED"/>
    <w:rsid w:val="001F4CB4"/>
    <w:rsid w:val="00200ADF"/>
    <w:rsid w:val="00202FDA"/>
    <w:rsid w:val="0020576F"/>
    <w:rsid w:val="00206A0D"/>
    <w:rsid w:val="002075F8"/>
    <w:rsid w:val="00211503"/>
    <w:rsid w:val="00213B2C"/>
    <w:rsid w:val="00216667"/>
    <w:rsid w:val="00217C68"/>
    <w:rsid w:val="002201B2"/>
    <w:rsid w:val="002222EC"/>
    <w:rsid w:val="002240D7"/>
    <w:rsid w:val="00227946"/>
    <w:rsid w:val="00227D1A"/>
    <w:rsid w:val="00230940"/>
    <w:rsid w:val="00230A78"/>
    <w:rsid w:val="002362B4"/>
    <w:rsid w:val="00241509"/>
    <w:rsid w:val="0024309A"/>
    <w:rsid w:val="00246EF3"/>
    <w:rsid w:val="00247BD3"/>
    <w:rsid w:val="00253420"/>
    <w:rsid w:val="00255F92"/>
    <w:rsid w:val="00257BC3"/>
    <w:rsid w:val="002648B1"/>
    <w:rsid w:val="00264C41"/>
    <w:rsid w:val="00272A1C"/>
    <w:rsid w:val="00275672"/>
    <w:rsid w:val="00275DD6"/>
    <w:rsid w:val="00285463"/>
    <w:rsid w:val="00287EF8"/>
    <w:rsid w:val="002900C2"/>
    <w:rsid w:val="00290A71"/>
    <w:rsid w:val="0029351E"/>
    <w:rsid w:val="0029476B"/>
    <w:rsid w:val="002958BB"/>
    <w:rsid w:val="00295BC4"/>
    <w:rsid w:val="002A002F"/>
    <w:rsid w:val="002A2593"/>
    <w:rsid w:val="002A3490"/>
    <w:rsid w:val="002A42D9"/>
    <w:rsid w:val="002A4905"/>
    <w:rsid w:val="002B2E78"/>
    <w:rsid w:val="002C261E"/>
    <w:rsid w:val="002C3098"/>
    <w:rsid w:val="002C4D86"/>
    <w:rsid w:val="002C6478"/>
    <w:rsid w:val="002D1379"/>
    <w:rsid w:val="002D6C54"/>
    <w:rsid w:val="002E2949"/>
    <w:rsid w:val="002F31F7"/>
    <w:rsid w:val="002F5317"/>
    <w:rsid w:val="002F5FE2"/>
    <w:rsid w:val="002F6294"/>
    <w:rsid w:val="002F6746"/>
    <w:rsid w:val="002F79CE"/>
    <w:rsid w:val="003025DB"/>
    <w:rsid w:val="00304A9A"/>
    <w:rsid w:val="003107B9"/>
    <w:rsid w:val="00312A71"/>
    <w:rsid w:val="003131B7"/>
    <w:rsid w:val="00313B7E"/>
    <w:rsid w:val="003141E8"/>
    <w:rsid w:val="00315E57"/>
    <w:rsid w:val="00316D76"/>
    <w:rsid w:val="00322A0B"/>
    <w:rsid w:val="00322E8B"/>
    <w:rsid w:val="00327489"/>
    <w:rsid w:val="003307BD"/>
    <w:rsid w:val="0033318B"/>
    <w:rsid w:val="0033726C"/>
    <w:rsid w:val="00340B8E"/>
    <w:rsid w:val="00345B2E"/>
    <w:rsid w:val="0035047E"/>
    <w:rsid w:val="00353151"/>
    <w:rsid w:val="003606DB"/>
    <w:rsid w:val="0036337C"/>
    <w:rsid w:val="003657BC"/>
    <w:rsid w:val="003762D6"/>
    <w:rsid w:val="0037799D"/>
    <w:rsid w:val="0038639A"/>
    <w:rsid w:val="00387AB0"/>
    <w:rsid w:val="0039077E"/>
    <w:rsid w:val="00390FF0"/>
    <w:rsid w:val="0039185D"/>
    <w:rsid w:val="0039254F"/>
    <w:rsid w:val="003A605B"/>
    <w:rsid w:val="003B2C2E"/>
    <w:rsid w:val="003B53A0"/>
    <w:rsid w:val="003C6016"/>
    <w:rsid w:val="003C6194"/>
    <w:rsid w:val="003E06DD"/>
    <w:rsid w:val="003E2E8E"/>
    <w:rsid w:val="003E7E9E"/>
    <w:rsid w:val="003F2AD2"/>
    <w:rsid w:val="00405B57"/>
    <w:rsid w:val="0040713B"/>
    <w:rsid w:val="00412028"/>
    <w:rsid w:val="00412469"/>
    <w:rsid w:val="0041599B"/>
    <w:rsid w:val="004270BB"/>
    <w:rsid w:val="00427774"/>
    <w:rsid w:val="004337C5"/>
    <w:rsid w:val="004421D9"/>
    <w:rsid w:val="00446E05"/>
    <w:rsid w:val="00455526"/>
    <w:rsid w:val="004563D0"/>
    <w:rsid w:val="00456F43"/>
    <w:rsid w:val="0046519E"/>
    <w:rsid w:val="00474120"/>
    <w:rsid w:val="00475A59"/>
    <w:rsid w:val="0049090C"/>
    <w:rsid w:val="0049167D"/>
    <w:rsid w:val="00492D66"/>
    <w:rsid w:val="004A13BC"/>
    <w:rsid w:val="004A31B3"/>
    <w:rsid w:val="004C3186"/>
    <w:rsid w:val="004C506C"/>
    <w:rsid w:val="004D0141"/>
    <w:rsid w:val="004D59D9"/>
    <w:rsid w:val="004E3F2A"/>
    <w:rsid w:val="004E429B"/>
    <w:rsid w:val="004E4B54"/>
    <w:rsid w:val="004E5541"/>
    <w:rsid w:val="004E6374"/>
    <w:rsid w:val="00500941"/>
    <w:rsid w:val="005034C2"/>
    <w:rsid w:val="0050389C"/>
    <w:rsid w:val="00505318"/>
    <w:rsid w:val="00514BCA"/>
    <w:rsid w:val="005225F9"/>
    <w:rsid w:val="00524D65"/>
    <w:rsid w:val="005313FE"/>
    <w:rsid w:val="00545110"/>
    <w:rsid w:val="005550FB"/>
    <w:rsid w:val="00555D06"/>
    <w:rsid w:val="00570F98"/>
    <w:rsid w:val="00571EEE"/>
    <w:rsid w:val="00573527"/>
    <w:rsid w:val="00585BAB"/>
    <w:rsid w:val="0059721C"/>
    <w:rsid w:val="005A0CCC"/>
    <w:rsid w:val="005A7398"/>
    <w:rsid w:val="005B5EBB"/>
    <w:rsid w:val="005C0353"/>
    <w:rsid w:val="005C0B30"/>
    <w:rsid w:val="005C1890"/>
    <w:rsid w:val="005C30B9"/>
    <w:rsid w:val="005C4094"/>
    <w:rsid w:val="005C4169"/>
    <w:rsid w:val="005C687F"/>
    <w:rsid w:val="005C703E"/>
    <w:rsid w:val="005D27D0"/>
    <w:rsid w:val="005D3F93"/>
    <w:rsid w:val="005D622B"/>
    <w:rsid w:val="005E2335"/>
    <w:rsid w:val="005E5FEF"/>
    <w:rsid w:val="005E6FAD"/>
    <w:rsid w:val="005F2D67"/>
    <w:rsid w:val="005F444E"/>
    <w:rsid w:val="00606C83"/>
    <w:rsid w:val="006115F9"/>
    <w:rsid w:val="006239E4"/>
    <w:rsid w:val="006307F3"/>
    <w:rsid w:val="0063146C"/>
    <w:rsid w:val="00634915"/>
    <w:rsid w:val="0063645A"/>
    <w:rsid w:val="00636956"/>
    <w:rsid w:val="006402DD"/>
    <w:rsid w:val="00641AE8"/>
    <w:rsid w:val="006422C1"/>
    <w:rsid w:val="00644DBD"/>
    <w:rsid w:val="0065356A"/>
    <w:rsid w:val="00655F6F"/>
    <w:rsid w:val="00656DF8"/>
    <w:rsid w:val="00663D5E"/>
    <w:rsid w:val="006642B5"/>
    <w:rsid w:val="00667DF0"/>
    <w:rsid w:val="00670D5E"/>
    <w:rsid w:val="0067359E"/>
    <w:rsid w:val="00677AFA"/>
    <w:rsid w:val="00681752"/>
    <w:rsid w:val="00681B75"/>
    <w:rsid w:val="006837E3"/>
    <w:rsid w:val="006909B9"/>
    <w:rsid w:val="00692396"/>
    <w:rsid w:val="00693138"/>
    <w:rsid w:val="006A0AE7"/>
    <w:rsid w:val="006A57C9"/>
    <w:rsid w:val="006B16F5"/>
    <w:rsid w:val="006D0848"/>
    <w:rsid w:val="006D4440"/>
    <w:rsid w:val="006D7722"/>
    <w:rsid w:val="006E1B09"/>
    <w:rsid w:val="006E7347"/>
    <w:rsid w:val="006F3705"/>
    <w:rsid w:val="006F382A"/>
    <w:rsid w:val="006F4FA3"/>
    <w:rsid w:val="0070078F"/>
    <w:rsid w:val="00701746"/>
    <w:rsid w:val="00702056"/>
    <w:rsid w:val="00705311"/>
    <w:rsid w:val="00723CFF"/>
    <w:rsid w:val="00725DEB"/>
    <w:rsid w:val="00727018"/>
    <w:rsid w:val="007275B4"/>
    <w:rsid w:val="00741F87"/>
    <w:rsid w:val="007439ED"/>
    <w:rsid w:val="00743F82"/>
    <w:rsid w:val="00744E43"/>
    <w:rsid w:val="00767AA2"/>
    <w:rsid w:val="0078085E"/>
    <w:rsid w:val="00792345"/>
    <w:rsid w:val="00792C81"/>
    <w:rsid w:val="0079410F"/>
    <w:rsid w:val="007A71CB"/>
    <w:rsid w:val="007C0B6C"/>
    <w:rsid w:val="007C170F"/>
    <w:rsid w:val="007C187A"/>
    <w:rsid w:val="007C1D07"/>
    <w:rsid w:val="007C3CB1"/>
    <w:rsid w:val="007D30F9"/>
    <w:rsid w:val="007D4508"/>
    <w:rsid w:val="007D49A3"/>
    <w:rsid w:val="007D5126"/>
    <w:rsid w:val="007E6CD0"/>
    <w:rsid w:val="007E7E72"/>
    <w:rsid w:val="007F7FC3"/>
    <w:rsid w:val="00801094"/>
    <w:rsid w:val="00802BA9"/>
    <w:rsid w:val="008068AB"/>
    <w:rsid w:val="00807DE1"/>
    <w:rsid w:val="00812F91"/>
    <w:rsid w:val="008132C5"/>
    <w:rsid w:val="008165F7"/>
    <w:rsid w:val="00820130"/>
    <w:rsid w:val="00835423"/>
    <w:rsid w:val="008455BC"/>
    <w:rsid w:val="008457F9"/>
    <w:rsid w:val="0085465A"/>
    <w:rsid w:val="00857F0A"/>
    <w:rsid w:val="00861FD1"/>
    <w:rsid w:val="008624FD"/>
    <w:rsid w:val="00867376"/>
    <w:rsid w:val="00872DE8"/>
    <w:rsid w:val="0087412D"/>
    <w:rsid w:val="0088487D"/>
    <w:rsid w:val="00884BE5"/>
    <w:rsid w:val="00885B57"/>
    <w:rsid w:val="00891DD8"/>
    <w:rsid w:val="008924C9"/>
    <w:rsid w:val="008932D4"/>
    <w:rsid w:val="008955D7"/>
    <w:rsid w:val="008975F2"/>
    <w:rsid w:val="008A213E"/>
    <w:rsid w:val="008B55A4"/>
    <w:rsid w:val="008C57B6"/>
    <w:rsid w:val="008E33E7"/>
    <w:rsid w:val="008E4020"/>
    <w:rsid w:val="008E5D90"/>
    <w:rsid w:val="008F18DD"/>
    <w:rsid w:val="00900E45"/>
    <w:rsid w:val="009019AC"/>
    <w:rsid w:val="009023BF"/>
    <w:rsid w:val="00911544"/>
    <w:rsid w:val="00915EBD"/>
    <w:rsid w:val="00930CB3"/>
    <w:rsid w:val="0093165A"/>
    <w:rsid w:val="00933B39"/>
    <w:rsid w:val="00935B35"/>
    <w:rsid w:val="00937A29"/>
    <w:rsid w:val="009404EA"/>
    <w:rsid w:val="00940847"/>
    <w:rsid w:val="009441F3"/>
    <w:rsid w:val="0094594A"/>
    <w:rsid w:val="00945F7D"/>
    <w:rsid w:val="00946AC9"/>
    <w:rsid w:val="00952412"/>
    <w:rsid w:val="009536C8"/>
    <w:rsid w:val="00963F0D"/>
    <w:rsid w:val="009662EB"/>
    <w:rsid w:val="0097394C"/>
    <w:rsid w:val="00975F04"/>
    <w:rsid w:val="00976EE4"/>
    <w:rsid w:val="00984B53"/>
    <w:rsid w:val="009912CB"/>
    <w:rsid w:val="0099214D"/>
    <w:rsid w:val="0099233C"/>
    <w:rsid w:val="00992E5D"/>
    <w:rsid w:val="0099387C"/>
    <w:rsid w:val="0099482B"/>
    <w:rsid w:val="00995A93"/>
    <w:rsid w:val="009B0F6A"/>
    <w:rsid w:val="009C2CF0"/>
    <w:rsid w:val="009C3A1F"/>
    <w:rsid w:val="009C428C"/>
    <w:rsid w:val="009C78B6"/>
    <w:rsid w:val="009C7D74"/>
    <w:rsid w:val="009D009A"/>
    <w:rsid w:val="009D1A98"/>
    <w:rsid w:val="009D2F97"/>
    <w:rsid w:val="009D45C4"/>
    <w:rsid w:val="009D7DBD"/>
    <w:rsid w:val="009F0131"/>
    <w:rsid w:val="009F486F"/>
    <w:rsid w:val="009F512D"/>
    <w:rsid w:val="00A01FAF"/>
    <w:rsid w:val="00A02398"/>
    <w:rsid w:val="00A02A0F"/>
    <w:rsid w:val="00A03607"/>
    <w:rsid w:val="00A10188"/>
    <w:rsid w:val="00A1501F"/>
    <w:rsid w:val="00A2455B"/>
    <w:rsid w:val="00A27E81"/>
    <w:rsid w:val="00A3408A"/>
    <w:rsid w:val="00A35DC8"/>
    <w:rsid w:val="00A37D92"/>
    <w:rsid w:val="00A4274F"/>
    <w:rsid w:val="00A478C3"/>
    <w:rsid w:val="00A47996"/>
    <w:rsid w:val="00A51B9B"/>
    <w:rsid w:val="00A52301"/>
    <w:rsid w:val="00A52996"/>
    <w:rsid w:val="00A60CDC"/>
    <w:rsid w:val="00A6104E"/>
    <w:rsid w:val="00A6391D"/>
    <w:rsid w:val="00A64F9C"/>
    <w:rsid w:val="00A65066"/>
    <w:rsid w:val="00A6687D"/>
    <w:rsid w:val="00A70661"/>
    <w:rsid w:val="00A74444"/>
    <w:rsid w:val="00A76F7C"/>
    <w:rsid w:val="00A80DCD"/>
    <w:rsid w:val="00A8358F"/>
    <w:rsid w:val="00A84D99"/>
    <w:rsid w:val="00A907E1"/>
    <w:rsid w:val="00A92705"/>
    <w:rsid w:val="00A950CD"/>
    <w:rsid w:val="00A9751F"/>
    <w:rsid w:val="00AA1F28"/>
    <w:rsid w:val="00AA30BE"/>
    <w:rsid w:val="00AA4FFC"/>
    <w:rsid w:val="00AB0ACB"/>
    <w:rsid w:val="00AB45C7"/>
    <w:rsid w:val="00AC303F"/>
    <w:rsid w:val="00AC557F"/>
    <w:rsid w:val="00AC78BD"/>
    <w:rsid w:val="00AD0454"/>
    <w:rsid w:val="00AD2BDD"/>
    <w:rsid w:val="00AD774D"/>
    <w:rsid w:val="00AE17C5"/>
    <w:rsid w:val="00AE2F09"/>
    <w:rsid w:val="00AE44A0"/>
    <w:rsid w:val="00AF0A15"/>
    <w:rsid w:val="00AF2E03"/>
    <w:rsid w:val="00AF6A50"/>
    <w:rsid w:val="00AF7558"/>
    <w:rsid w:val="00B00924"/>
    <w:rsid w:val="00B22C6F"/>
    <w:rsid w:val="00B230C9"/>
    <w:rsid w:val="00B25012"/>
    <w:rsid w:val="00B278C9"/>
    <w:rsid w:val="00B33572"/>
    <w:rsid w:val="00B403FC"/>
    <w:rsid w:val="00B417B6"/>
    <w:rsid w:val="00B46A40"/>
    <w:rsid w:val="00B5451C"/>
    <w:rsid w:val="00B5463D"/>
    <w:rsid w:val="00B57F18"/>
    <w:rsid w:val="00B61431"/>
    <w:rsid w:val="00B61EAC"/>
    <w:rsid w:val="00B62A40"/>
    <w:rsid w:val="00B638CD"/>
    <w:rsid w:val="00B70AB2"/>
    <w:rsid w:val="00B72FDD"/>
    <w:rsid w:val="00B73559"/>
    <w:rsid w:val="00B823F6"/>
    <w:rsid w:val="00B83137"/>
    <w:rsid w:val="00B87EFE"/>
    <w:rsid w:val="00BA0E01"/>
    <w:rsid w:val="00BA58CF"/>
    <w:rsid w:val="00BB0BE6"/>
    <w:rsid w:val="00BB66CC"/>
    <w:rsid w:val="00BB70E2"/>
    <w:rsid w:val="00BC2BD6"/>
    <w:rsid w:val="00BC6BE0"/>
    <w:rsid w:val="00BD380A"/>
    <w:rsid w:val="00BD3EF0"/>
    <w:rsid w:val="00BD4604"/>
    <w:rsid w:val="00BD63BA"/>
    <w:rsid w:val="00BD6E5C"/>
    <w:rsid w:val="00BD7A3C"/>
    <w:rsid w:val="00BE4617"/>
    <w:rsid w:val="00BF0A8F"/>
    <w:rsid w:val="00C00DDB"/>
    <w:rsid w:val="00C01BB2"/>
    <w:rsid w:val="00C05E1F"/>
    <w:rsid w:val="00C13E2A"/>
    <w:rsid w:val="00C21B49"/>
    <w:rsid w:val="00C23782"/>
    <w:rsid w:val="00C25F0C"/>
    <w:rsid w:val="00C30FA7"/>
    <w:rsid w:val="00C3171D"/>
    <w:rsid w:val="00C33876"/>
    <w:rsid w:val="00C355DA"/>
    <w:rsid w:val="00C42B7F"/>
    <w:rsid w:val="00C43AF4"/>
    <w:rsid w:val="00C579D5"/>
    <w:rsid w:val="00C57CB2"/>
    <w:rsid w:val="00C6239E"/>
    <w:rsid w:val="00C62BDC"/>
    <w:rsid w:val="00C75246"/>
    <w:rsid w:val="00C75362"/>
    <w:rsid w:val="00C81033"/>
    <w:rsid w:val="00C9136E"/>
    <w:rsid w:val="00C92D2A"/>
    <w:rsid w:val="00C950BA"/>
    <w:rsid w:val="00C95590"/>
    <w:rsid w:val="00CA6B24"/>
    <w:rsid w:val="00CB20A7"/>
    <w:rsid w:val="00CB6861"/>
    <w:rsid w:val="00CC1A8C"/>
    <w:rsid w:val="00CC2EB4"/>
    <w:rsid w:val="00CC4249"/>
    <w:rsid w:val="00CC65FA"/>
    <w:rsid w:val="00CD2899"/>
    <w:rsid w:val="00CD3136"/>
    <w:rsid w:val="00CD3BED"/>
    <w:rsid w:val="00CE1E56"/>
    <w:rsid w:val="00CE389A"/>
    <w:rsid w:val="00CE5478"/>
    <w:rsid w:val="00CF132A"/>
    <w:rsid w:val="00CF57CF"/>
    <w:rsid w:val="00CF5894"/>
    <w:rsid w:val="00CF6486"/>
    <w:rsid w:val="00D01122"/>
    <w:rsid w:val="00D034C3"/>
    <w:rsid w:val="00D14229"/>
    <w:rsid w:val="00D1549D"/>
    <w:rsid w:val="00D160B6"/>
    <w:rsid w:val="00D224F2"/>
    <w:rsid w:val="00D26EC6"/>
    <w:rsid w:val="00D30145"/>
    <w:rsid w:val="00D34684"/>
    <w:rsid w:val="00D35064"/>
    <w:rsid w:val="00D43A34"/>
    <w:rsid w:val="00D57A52"/>
    <w:rsid w:val="00D63739"/>
    <w:rsid w:val="00D64D1F"/>
    <w:rsid w:val="00D657F3"/>
    <w:rsid w:val="00D72270"/>
    <w:rsid w:val="00D7353C"/>
    <w:rsid w:val="00D80BD7"/>
    <w:rsid w:val="00D81B13"/>
    <w:rsid w:val="00D83394"/>
    <w:rsid w:val="00D83710"/>
    <w:rsid w:val="00D849D2"/>
    <w:rsid w:val="00D8546B"/>
    <w:rsid w:val="00D94F14"/>
    <w:rsid w:val="00DA4A4D"/>
    <w:rsid w:val="00DA716E"/>
    <w:rsid w:val="00DB070B"/>
    <w:rsid w:val="00DB0C5A"/>
    <w:rsid w:val="00DB21CC"/>
    <w:rsid w:val="00DB3E63"/>
    <w:rsid w:val="00DB4DD2"/>
    <w:rsid w:val="00DB57CA"/>
    <w:rsid w:val="00DB768A"/>
    <w:rsid w:val="00DC0D80"/>
    <w:rsid w:val="00DC0F05"/>
    <w:rsid w:val="00DC43C9"/>
    <w:rsid w:val="00DC4481"/>
    <w:rsid w:val="00DC66D6"/>
    <w:rsid w:val="00DC713C"/>
    <w:rsid w:val="00DD179D"/>
    <w:rsid w:val="00DE51D3"/>
    <w:rsid w:val="00DE6948"/>
    <w:rsid w:val="00DE77B3"/>
    <w:rsid w:val="00DF04B0"/>
    <w:rsid w:val="00DF1424"/>
    <w:rsid w:val="00DF3E20"/>
    <w:rsid w:val="00DF5303"/>
    <w:rsid w:val="00DF7281"/>
    <w:rsid w:val="00DF74D4"/>
    <w:rsid w:val="00E004AD"/>
    <w:rsid w:val="00E05EDD"/>
    <w:rsid w:val="00E107C5"/>
    <w:rsid w:val="00E17544"/>
    <w:rsid w:val="00E256A2"/>
    <w:rsid w:val="00E2593D"/>
    <w:rsid w:val="00E32A8E"/>
    <w:rsid w:val="00E372AD"/>
    <w:rsid w:val="00E4149E"/>
    <w:rsid w:val="00E51D64"/>
    <w:rsid w:val="00E55281"/>
    <w:rsid w:val="00E60B97"/>
    <w:rsid w:val="00E7354E"/>
    <w:rsid w:val="00E75112"/>
    <w:rsid w:val="00E82F27"/>
    <w:rsid w:val="00E84364"/>
    <w:rsid w:val="00E85ADD"/>
    <w:rsid w:val="00E95135"/>
    <w:rsid w:val="00EA2F02"/>
    <w:rsid w:val="00EA5C9C"/>
    <w:rsid w:val="00EB6E86"/>
    <w:rsid w:val="00EC20FD"/>
    <w:rsid w:val="00EC4151"/>
    <w:rsid w:val="00EC5081"/>
    <w:rsid w:val="00EC5AC2"/>
    <w:rsid w:val="00ED2CBD"/>
    <w:rsid w:val="00ED4A9E"/>
    <w:rsid w:val="00ED4CBF"/>
    <w:rsid w:val="00EE0848"/>
    <w:rsid w:val="00EE6559"/>
    <w:rsid w:val="00EE7317"/>
    <w:rsid w:val="00EE7CBF"/>
    <w:rsid w:val="00EF0BBF"/>
    <w:rsid w:val="00EF2502"/>
    <w:rsid w:val="00EF58D3"/>
    <w:rsid w:val="00F05CF8"/>
    <w:rsid w:val="00F10833"/>
    <w:rsid w:val="00F15287"/>
    <w:rsid w:val="00F17B50"/>
    <w:rsid w:val="00F232DE"/>
    <w:rsid w:val="00F24DF8"/>
    <w:rsid w:val="00F250C4"/>
    <w:rsid w:val="00F25852"/>
    <w:rsid w:val="00F2700B"/>
    <w:rsid w:val="00F33DD0"/>
    <w:rsid w:val="00F367AF"/>
    <w:rsid w:val="00F37B35"/>
    <w:rsid w:val="00F440E7"/>
    <w:rsid w:val="00F52123"/>
    <w:rsid w:val="00F55BE2"/>
    <w:rsid w:val="00F561FF"/>
    <w:rsid w:val="00F57EE7"/>
    <w:rsid w:val="00F60C1D"/>
    <w:rsid w:val="00F6410B"/>
    <w:rsid w:val="00F64E04"/>
    <w:rsid w:val="00F65816"/>
    <w:rsid w:val="00F67788"/>
    <w:rsid w:val="00F729F0"/>
    <w:rsid w:val="00F7703C"/>
    <w:rsid w:val="00F77597"/>
    <w:rsid w:val="00F80721"/>
    <w:rsid w:val="00F917CC"/>
    <w:rsid w:val="00F92C17"/>
    <w:rsid w:val="00F942B6"/>
    <w:rsid w:val="00FA3F75"/>
    <w:rsid w:val="00FA5FCB"/>
    <w:rsid w:val="00FB0E56"/>
    <w:rsid w:val="00FB230A"/>
    <w:rsid w:val="00FB5588"/>
    <w:rsid w:val="00FB5BE3"/>
    <w:rsid w:val="00FC0DCF"/>
    <w:rsid w:val="00FC18EA"/>
    <w:rsid w:val="00FC4B90"/>
    <w:rsid w:val="00FC4BF6"/>
    <w:rsid w:val="00FD3796"/>
    <w:rsid w:val="00FD5006"/>
    <w:rsid w:val="00FD578C"/>
    <w:rsid w:val="00FE22F4"/>
    <w:rsid w:val="00FE49E0"/>
    <w:rsid w:val="00FF47DB"/>
    <w:rsid w:val="10AFEBF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C4111212-2DB6-4CCC-88CE-79B76217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C0F05"/>
    <w:pPr>
      <w:spacing w:before="100" w:after="100"/>
      <w:jc w:val="center"/>
    </w:pPr>
    <w:rPr>
      <w:rFonts w:eastAsia="Times New Roman" w:asciiTheme="minorHAnsi" w:hAnsiTheme="minorHAnsi"/>
      <w:b/>
      <w:bCs/>
      <w:color w:val="FFFFFF" w:themeColor="background1"/>
      <w:sz w:val="22"/>
      <w:szCs w:val="22"/>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rsid w:val="00A52996"/>
    <w:rPr>
      <w:sz w:val="16"/>
      <w:szCs w:val="16"/>
    </w:rPr>
  </w:style>
  <w:style w:type="paragraph" w:styleId="CommentText">
    <w:name w:val="annotation text"/>
    <w:basedOn w:val="Normal"/>
    <w:link w:val="CommentTextChar"/>
    <w:rsid w:val="00A52996"/>
  </w:style>
  <w:style w:type="character" w:customStyle="1" w:styleId="CommentTextChar">
    <w:name w:val="Comment Text Char"/>
    <w:basedOn w:val="DefaultParagraphFont"/>
    <w:link w:val="CommentText"/>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character" w:styleId="UnresolvedMention">
    <w:name w:val="Unresolved Mention"/>
    <w:basedOn w:val="DefaultParagraphFont"/>
    <w:uiPriority w:val="99"/>
    <w:semiHidden/>
    <w:unhideWhenUsed/>
    <w:rsid w:val="00A907E1"/>
    <w:rPr>
      <w:color w:val="605E5C"/>
      <w:shd w:val="clear" w:color="auto" w:fill="E1DFDD"/>
    </w:rPr>
  </w:style>
  <w:style w:type="paragraph" w:styleId="Revision">
    <w:name w:val="Revision"/>
    <w:hidden/>
    <w:uiPriority w:val="71"/>
    <w:semiHidden/>
    <w:rsid w:val="0029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Cameron, Dave</DisplayName>
        <AccountId>71</AccountId>
        <AccountType/>
      </UserInfo>
      <UserInfo>
        <DisplayName>Ruprecht, Karen</DisplayName>
        <AccountId>20</AccountId>
        <AccountType/>
      </UserInfo>
      <UserInfo>
        <DisplayName>Goldberg, Darren</DisplayName>
        <AccountId>85</AccountId>
        <AccountType/>
      </UserInfo>
      <UserInfo>
        <DisplayName>Kocot, Carolyne</DisplayName>
        <AccountId>25</AccountId>
        <AccountType/>
      </UserInfo>
      <UserInfo>
        <DisplayName>Hudgins, Randy</DisplayName>
        <AccountId>116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2.xml><?xml version="1.0" encoding="utf-8"?>
<ds:datastoreItem xmlns:ds="http://schemas.openxmlformats.org/officeDocument/2006/customXml" ds:itemID="{0B4BB16C-F436-4094-915D-A39AAEE3510F}">
  <ds:schemaRefs>
    <ds:schemaRef ds:uri="http://www.w3.org/XML/1998/namespace"/>
    <ds:schemaRef ds:uri="f761d6e6-f804-4e71-82ab-6ea4ad74cd7f"/>
    <ds:schemaRef ds:uri="http://schemas.microsoft.com/office/2006/metadata/properties"/>
    <ds:schemaRef ds:uri="http://schemas.microsoft.com/office/2006/documentManagement/types"/>
    <ds:schemaRef ds:uri="http://purl.org/dc/dcmitype/"/>
    <ds:schemaRef ds:uri="35504f11-2d5f-4471-8698-61163e2f590d"/>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7DF3A0-D9CF-414A-B8E6-2470BD316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1362</Characters>
  <Application>Microsoft Office Word</Application>
  <DocSecurity>0</DocSecurity>
  <Lines>11</Lines>
  <Paragraphs>3</Paragraphs>
  <ScaleCrop>false</ScaleCrop>
  <Company>ICF International</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71</cp:revision>
  <cp:lastPrinted>2016-02-02T20:14:00Z</cp:lastPrinted>
  <dcterms:created xsi:type="dcterms:W3CDTF">2024-03-22T16:21:00Z</dcterms:created>
  <dcterms:modified xsi:type="dcterms:W3CDTF">2024-06-07T16:42:00Z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