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50CF" w:rsidRPr="00F73023" w:rsidP="001D50CF" w14:paraId="4633A476" w14:textId="77777777">
      <w:pPr>
        <w:pStyle w:val="Heading1"/>
        <w:numPr>
          <w:ilvl w:val="0"/>
          <w:numId w:val="0"/>
        </w:numPr>
      </w:pPr>
      <w:bookmarkStart w:id="0" w:name="_Toc498434212"/>
      <w:r w:rsidRPr="00F73023">
        <w:t>Explanation for Program Changes or Adjustments</w:t>
      </w:r>
      <w:bookmarkEnd w:id="0"/>
    </w:p>
    <w:p w:rsidR="001D50CF" w:rsidP="001D50CF" w14:paraId="46392134" w14:textId="261CE7D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</w:t>
      </w:r>
      <w:r w:rsidR="000C3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one </w:t>
      </w:r>
      <w:r w:rsidRPr="000B5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 being changed as a part of this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non substantive change request</w:t>
      </w:r>
      <w:r w:rsidRPr="000B5B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color w:val="000000" w:themeColor="text1"/>
        </w:rPr>
        <w:t xml:space="preserve"> </w:t>
      </w:r>
      <w:r w:rsidR="00442DCD">
        <w:rPr>
          <w:rFonts w:ascii="Times New Roman" w:hAnsi="Times New Roman" w:cs="Times New Roman"/>
          <w:color w:val="000000" w:themeColor="text1"/>
          <w:sz w:val="24"/>
          <w:szCs w:val="24"/>
        </w:rPr>
        <w:t>This change request includes</w:t>
      </w:r>
      <w:r w:rsidRPr="00F73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minor revised language</w:t>
      </w:r>
      <w:r w:rsidR="00442DCD">
        <w:rPr>
          <w:rFonts w:ascii="Times New Roman" w:hAnsi="Times New Roman" w:cs="Times New Roman"/>
          <w:color w:val="000000" w:themeColor="text1"/>
          <w:sz w:val="24"/>
          <w:szCs w:val="24"/>
        </w:rPr>
        <w:t>, formatting</w:t>
      </w:r>
      <w:r w:rsidRPr="00F73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rewording to improve clarity and readability of the data collection forms.   </w:t>
      </w:r>
    </w:p>
    <w:p w:rsidR="002F3ADF" w:rsidP="001D50CF" w14:paraId="428AF189" w14:textId="37607B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CDC is requesting non-substantive changes to the </w:t>
      </w:r>
      <w:r w:rsidRPr="002F3AD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CDC Initial Screening</w:t>
      </w:r>
      <w:r w:rsidRPr="002F3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2F27">
        <w:rPr>
          <w:rFonts w:ascii="Times New Roman" w:hAnsi="Times New Roman" w:cs="Times New Roman"/>
          <w:color w:val="000000" w:themeColor="text1"/>
          <w:sz w:val="24"/>
          <w:szCs w:val="24"/>
        </w:rPr>
        <w:t>form</w:t>
      </w:r>
      <w:r w:rsidRPr="002F3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purpose of this change is to streamline the data collection by providing clarifying language and </w:t>
      </w:r>
      <w:r w:rsidR="009A2BFF">
        <w:rPr>
          <w:rFonts w:ascii="Times New Roman" w:hAnsi="Times New Roman" w:cs="Times New Roman"/>
          <w:color w:val="000000" w:themeColor="text1"/>
          <w:sz w:val="24"/>
          <w:szCs w:val="24"/>
        </w:rPr>
        <w:t>reformatting</w:t>
      </w:r>
      <w:r w:rsidRPr="002F3A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questions to streamline the forms for both travelers and CDC staff conducting these screenings.</w:t>
      </w:r>
    </w:p>
    <w:p w:rsidR="001D50CF" w:rsidP="001D50CF" w14:paraId="66540B9B" w14:textId="6FDB5A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0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Details of each collection instrument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are as follows:</w:t>
      </w:r>
    </w:p>
    <w:p w:rsidR="00442DCD" w14:paraId="5E41BE47" w14:textId="3838F82F">
      <w:pPr>
        <w:spacing w:after="160" w:line="259" w:lineRule="auto"/>
      </w:pPr>
      <w:r>
        <w:br w:type="page"/>
      </w:r>
    </w:p>
    <w:p w:rsidR="001E1B93" w:rsidRPr="000B5B1F" w:rsidP="00F77EE5" w14:paraId="3B1BC594" w14:textId="77777777">
      <w:pPr>
        <w:shd w:val="clear" w:color="auto" w:fill="F7CAAC"/>
        <w:spacing w:after="160" w:line="259" w:lineRule="auto"/>
        <w:ind w:left="-9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5B1F">
        <w:rPr>
          <w:rFonts w:ascii="Times New Roman" w:hAnsi="Times New Roman" w:cs="Times New Roman"/>
          <w:b/>
          <w:bCs/>
          <w:sz w:val="24"/>
          <w:szCs w:val="24"/>
          <w:u w:val="single"/>
        </w:rPr>
        <w:t>ABCs:</w:t>
      </w:r>
    </w:p>
    <w:p w:rsidR="00F77EE5" w:rsidP="00F77EE5" w14:paraId="213EB555" w14:textId="349F5B56">
      <w:pPr>
        <w:spacing w:after="0" w:line="240" w:lineRule="auto"/>
        <w:ind w:left="-90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2DCD">
        <w:rPr>
          <w:rFonts w:ascii="Times New Roman" w:eastAsia="Times New Roman" w:hAnsi="Times New Roman" w:cs="Times New Roman"/>
          <w:sz w:val="24"/>
          <w:szCs w:val="24"/>
        </w:rPr>
        <w:t xml:space="preserve">This non-substantive change request includes minor proposed changes to </w:t>
      </w:r>
      <w:r w:rsidR="00C85E4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42DCD">
        <w:rPr>
          <w:rFonts w:ascii="Times New Roman" w:eastAsia="Times New Roman" w:hAnsi="Times New Roman" w:cs="Times New Roman"/>
          <w:sz w:val="24"/>
          <w:szCs w:val="24"/>
        </w:rPr>
        <w:t xml:space="preserve"> approved data collection tools (form/s) detailed below: </w:t>
      </w:r>
    </w:p>
    <w:p w:rsidR="00F77EE5" w:rsidRPr="00442DCD" w:rsidP="00F77EE5" w14:paraId="7DBF4A01" w14:textId="77777777">
      <w:pPr>
        <w:spacing w:after="0" w:line="240" w:lineRule="auto"/>
        <w:ind w:left="-90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F77EE5" w:rsidRPr="00442DCD" w:rsidP="00F77EE5" w14:paraId="2E86F72F" w14:textId="77777777">
      <w:pPr>
        <w:spacing w:after="0" w:line="240" w:lineRule="auto"/>
        <w:ind w:left="-90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42DCD">
        <w:rPr>
          <w:rFonts w:ascii="Times New Roman" w:eastAsia="Times New Roman" w:hAnsi="Times New Roman" w:cs="Times New Roman"/>
          <w:sz w:val="24"/>
          <w:szCs w:val="24"/>
          <w:u w:val="single"/>
        </w:rPr>
        <w:t>Approved Forms:</w:t>
      </w:r>
      <w:r w:rsidRPr="00442DC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637BF" w:rsidP="00F77EE5" w14:paraId="37D17430" w14:textId="77777777">
      <w:pPr>
        <w:pStyle w:val="ListParagraph"/>
        <w:numPr>
          <w:ilvl w:val="0"/>
          <w:numId w:val="2"/>
        </w:numPr>
        <w:spacing w:after="0" w:line="240" w:lineRule="auto"/>
        <w:ind w:left="-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637BF">
        <w:rPr>
          <w:rFonts w:ascii="Times New Roman" w:eastAsia="Times New Roman" w:hAnsi="Times New Roman" w:cs="Times New Roman"/>
          <w:sz w:val="24"/>
          <w:szCs w:val="24"/>
        </w:rPr>
        <w:t xml:space="preserve">CDC Initial Screening </w:t>
      </w:r>
    </w:p>
    <w:p w:rsidR="00F77EE5" w14:paraId="01246830" w14:textId="77777777">
      <w:pPr>
        <w:spacing w:after="160" w:line="259" w:lineRule="auto"/>
      </w:pPr>
    </w:p>
    <w:tbl>
      <w:tblPr>
        <w:tblW w:w="10439" w:type="dxa"/>
        <w:tblInd w:w="-10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04"/>
        <w:gridCol w:w="5955"/>
        <w:gridCol w:w="2380"/>
      </w:tblGrid>
      <w:tr w14:paraId="35ECC842" w14:textId="77777777" w:rsidTr="00F77EE5">
        <w:tblPrEx>
          <w:tblW w:w="10439" w:type="dxa"/>
          <w:tblInd w:w="-109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104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F77EE5" w:rsidRPr="00F77EE5" w:rsidP="00F77EE5" w14:paraId="1A9A8BAA" w14:textId="5780459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D1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CDC Initial Screening </w:t>
            </w:r>
            <w:r w:rsidRPr="00F77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</w:t>
            </w:r>
          </w:p>
        </w:tc>
      </w:tr>
      <w:tr w14:paraId="5453B3B0" w14:textId="77777777" w:rsidTr="00EF62D5">
        <w:tblPrEx>
          <w:tblW w:w="10439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57CB5B1A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  <w:b/>
                <w:bCs/>
              </w:rPr>
              <w:t>Type of Change</w:t>
            </w:r>
            <w:r w:rsidRPr="00F77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2F72C718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  <w:b/>
                <w:bCs/>
              </w:rPr>
              <w:t>Itemized Changes / Justification</w:t>
            </w:r>
            <w:r w:rsidRPr="00F77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614CA49B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  <w:b/>
                <w:bCs/>
              </w:rPr>
              <w:t>Impact to Burden</w:t>
            </w:r>
            <w:r w:rsidRPr="00F77EE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14:paraId="5BA2C7C6" w14:textId="77777777" w:rsidTr="00EF62D5">
        <w:tblPrEx>
          <w:tblW w:w="10439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690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2A213790" w14:textId="460E359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Revision/Deletion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269EB" w:rsidRPr="004269EB" w:rsidP="004269EB" w14:paraId="628688F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269EB">
              <w:rPr>
                <w:rFonts w:ascii="Times New Roman" w:eastAsia="Times New Roman" w:hAnsi="Times New Roman" w:cs="Times New Roman"/>
              </w:rPr>
              <w:t>Today or in the past 2 days: have you had any of the following symptoms?</w:t>
            </w:r>
          </w:p>
          <w:p w:rsidR="000407F4" w:rsidP="004269EB" w14:paraId="50B8A3AC" w14:textId="5599AA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269EB">
              <w:rPr>
                <w:rFonts w:ascii="Times New Roman" w:eastAsia="Times New Roman" w:hAnsi="Times New Roman" w:cs="Times New Roman"/>
              </w:rPr>
              <w:t>Fever (100.4° F / 38° C or higher), or feeling feverish, or chills?</w:t>
            </w:r>
            <w:r w:rsidRPr="004269EB">
              <w:rPr>
                <w:rFonts w:ascii="Times New Roman" w:eastAsia="Times New Roman" w:hAnsi="Times New Roman" w:cs="Times New Roman"/>
              </w:rPr>
              <w:tab/>
            </w:r>
            <w:r w:rsidRPr="004269EB">
              <w:rPr>
                <w:rFonts w:ascii="Segoe UI Symbol" w:eastAsia="Times New Roman" w:hAnsi="Segoe UI Symbol" w:cs="Segoe UI Symbol"/>
              </w:rPr>
              <w:t>☐</w:t>
            </w:r>
            <w:r w:rsidRPr="004269EB">
              <w:rPr>
                <w:rFonts w:ascii="Times New Roman" w:eastAsia="Times New Roman" w:hAnsi="Times New Roman" w:cs="Times New Roman"/>
              </w:rPr>
              <w:t xml:space="preserve"> Yes   </w:t>
            </w:r>
            <w:r w:rsidRPr="004269EB">
              <w:rPr>
                <w:rFonts w:ascii="Segoe UI Symbol" w:eastAsia="Times New Roman" w:hAnsi="Segoe UI Symbol" w:cs="Segoe UI Symbol"/>
              </w:rPr>
              <w:t>☐</w:t>
            </w:r>
            <w:r w:rsidRPr="004269EB">
              <w:rPr>
                <w:rFonts w:ascii="Times New Roman" w:eastAsia="Times New Roman" w:hAnsi="Times New Roman" w:cs="Times New Roman"/>
              </w:rPr>
              <w:t xml:space="preserve"> No </w:t>
            </w:r>
          </w:p>
          <w:p w:rsidR="004269EB" w:rsidP="004269EB" w14:paraId="2FB6D69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77EE5" w:rsidRPr="00F77EE5" w:rsidP="00F77EE5" w14:paraId="32677392" w14:textId="11D5A7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  <w:b/>
                <w:bCs/>
              </w:rPr>
              <w:t xml:space="preserve">Justification: </w:t>
            </w:r>
            <w:r w:rsidR="000407F4">
              <w:rPr>
                <w:rFonts w:ascii="Times New Roman" w:eastAsia="Times New Roman" w:hAnsi="Times New Roman" w:cs="Times New Roman"/>
              </w:rPr>
              <w:t xml:space="preserve">Removed </w:t>
            </w:r>
            <w:r w:rsidR="004269EB">
              <w:rPr>
                <w:rFonts w:ascii="Times New Roman" w:eastAsia="Times New Roman" w:hAnsi="Times New Roman" w:cs="Times New Roman"/>
              </w:rPr>
              <w:t>“Chills” as a sepa</w:t>
            </w:r>
            <w:r w:rsidR="0069052F">
              <w:rPr>
                <w:rFonts w:ascii="Times New Roman" w:eastAsia="Times New Roman" w:hAnsi="Times New Roman" w:cs="Times New Roman"/>
              </w:rPr>
              <w:t xml:space="preserve">rate line and combined with question related to fever. 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45C96E8C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</w:rPr>
              <w:t>No change to burden </w:t>
            </w:r>
          </w:p>
        </w:tc>
      </w:tr>
      <w:tr w14:paraId="7102DF5E" w14:textId="77777777" w:rsidTr="00EF62D5">
        <w:tblPrEx>
          <w:tblW w:w="10439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690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0ED6EBBF" w14:textId="57DB164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Revision</w:t>
            </w:r>
            <w:r w:rsidRPr="00F77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05AD" w:rsidP="00F77EE5" w14:paraId="6898DB6E" w14:textId="5FE61C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D4B5A">
              <w:rPr>
                <w:rFonts w:ascii="Times New Roman" w:eastAsia="Times New Roman" w:hAnsi="Times New Roman" w:cs="Times New Roman"/>
              </w:rPr>
              <w:t>New or unusual headache or muscle aches?</w:t>
            </w:r>
            <w:r w:rsidRPr="00CD4B5A">
              <w:rPr>
                <w:rFonts w:ascii="Times New Roman" w:eastAsia="Times New Roman" w:hAnsi="Times New Roman" w:cs="Times New Roman"/>
              </w:rPr>
              <w:tab/>
            </w:r>
          </w:p>
          <w:p w:rsidR="00CD4B5A" w:rsidP="00F77EE5" w14:paraId="0E839CD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77EE5" w:rsidRPr="00F77EE5" w:rsidP="00F77EE5" w14:paraId="439FD130" w14:textId="548D6BD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  <w:b/>
                <w:bCs/>
              </w:rPr>
              <w:t>Justification:</w:t>
            </w:r>
            <w:r w:rsidRPr="00F77EE5">
              <w:rPr>
                <w:rFonts w:ascii="Times New Roman" w:eastAsia="Times New Roman" w:hAnsi="Times New Roman" w:cs="Times New Roman"/>
              </w:rPr>
              <w:t xml:space="preserve"> </w:t>
            </w:r>
            <w:r w:rsidR="000C3514">
              <w:rPr>
                <w:rFonts w:ascii="Times New Roman" w:eastAsia="Times New Roman" w:hAnsi="Times New Roman" w:cs="Times New Roman"/>
              </w:rPr>
              <w:t xml:space="preserve">Changed </w:t>
            </w:r>
            <w:r w:rsidR="009C035D">
              <w:rPr>
                <w:rFonts w:ascii="Times New Roman" w:eastAsia="Times New Roman" w:hAnsi="Times New Roman" w:cs="Times New Roman"/>
              </w:rPr>
              <w:t xml:space="preserve">“body” to “muscle” to provide clarity for travelers. </w:t>
            </w:r>
            <w:r w:rsidR="00AD7D5D">
              <w:rPr>
                <w:rFonts w:ascii="Times New Roman" w:eastAsia="Times New Roman" w:hAnsi="Times New Roman" w:cs="Times New Roman"/>
              </w:rPr>
              <w:t xml:space="preserve"> </w:t>
            </w:r>
            <w:r w:rsidRPr="00F77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65290071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</w:rPr>
              <w:t>No change to burden </w:t>
            </w:r>
          </w:p>
        </w:tc>
      </w:tr>
      <w:tr w14:paraId="55DE686B" w14:textId="77777777" w:rsidTr="00EF62D5">
        <w:tblPrEx>
          <w:tblW w:w="10439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690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163FFDB5" w14:textId="3F78C6A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Addition</w:t>
            </w:r>
            <w:r w:rsidRPr="00F77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05AD" w:rsidRPr="00F77EE5" w:rsidP="00F77EE5" w14:paraId="43E58253" w14:textId="740158C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3244C">
              <w:rPr>
                <w:rFonts w:ascii="Times New Roman" w:eastAsia="Times New Roman" w:hAnsi="Times New Roman" w:cs="Times New Roman"/>
              </w:rPr>
              <w:t xml:space="preserve">Rash </w:t>
            </w:r>
            <w:r w:rsidRPr="00D3244C">
              <w:rPr>
                <w:rFonts w:ascii="Times New Roman" w:eastAsia="Times New Roman" w:hAnsi="Times New Roman" w:cs="Times New Roman"/>
              </w:rPr>
              <w:tab/>
            </w:r>
            <w:r w:rsidRPr="00D3244C">
              <w:rPr>
                <w:rFonts w:ascii="Times New Roman" w:eastAsia="Times New Roman" w:hAnsi="Times New Roman" w:cs="Times New Roman"/>
              </w:rPr>
              <w:tab/>
            </w:r>
            <w:r w:rsidRPr="00D3244C">
              <w:rPr>
                <w:rFonts w:ascii="Times New Roman" w:eastAsia="Times New Roman" w:hAnsi="Times New Roman" w:cs="Times New Roman"/>
              </w:rPr>
              <w:tab/>
            </w:r>
            <w:r w:rsidRPr="00D3244C">
              <w:rPr>
                <w:rFonts w:ascii="Times New Roman" w:eastAsia="Times New Roman" w:hAnsi="Times New Roman" w:cs="Times New Roman"/>
              </w:rPr>
              <w:tab/>
            </w:r>
            <w:r w:rsidRPr="00D3244C">
              <w:rPr>
                <w:rFonts w:ascii="Times New Roman" w:eastAsia="Times New Roman" w:hAnsi="Times New Roman" w:cs="Times New Roman"/>
              </w:rPr>
              <w:tab/>
            </w:r>
            <w:r w:rsidRPr="00D3244C">
              <w:rPr>
                <w:rFonts w:ascii="Times New Roman" w:eastAsia="Times New Roman" w:hAnsi="Times New Roman" w:cs="Times New Roman"/>
              </w:rPr>
              <w:tab/>
            </w:r>
            <w:r w:rsidRPr="00D3244C">
              <w:rPr>
                <w:rFonts w:ascii="Times New Roman" w:eastAsia="Times New Roman" w:hAnsi="Times New Roman" w:cs="Times New Roman"/>
              </w:rPr>
              <w:tab/>
            </w:r>
            <w:r w:rsidRPr="00D3244C">
              <w:rPr>
                <w:rFonts w:ascii="Times New Roman" w:eastAsia="Times New Roman" w:hAnsi="Times New Roman" w:cs="Times New Roman"/>
              </w:rPr>
              <w:tab/>
            </w:r>
            <w:r w:rsidRPr="00D3244C">
              <w:rPr>
                <w:rFonts w:ascii="Segoe UI Symbol" w:eastAsia="Times New Roman" w:hAnsi="Segoe UI Symbol" w:cs="Segoe UI Symbol"/>
              </w:rPr>
              <w:t>☐</w:t>
            </w:r>
            <w:r w:rsidRPr="00D3244C">
              <w:rPr>
                <w:rFonts w:ascii="Times New Roman" w:eastAsia="Times New Roman" w:hAnsi="Times New Roman" w:cs="Times New Roman"/>
              </w:rPr>
              <w:t xml:space="preserve"> Yes   </w:t>
            </w:r>
            <w:r w:rsidRPr="00D3244C">
              <w:rPr>
                <w:rFonts w:ascii="Segoe UI Symbol" w:eastAsia="Times New Roman" w:hAnsi="Segoe UI Symbol" w:cs="Segoe UI Symbol"/>
              </w:rPr>
              <w:t>☐</w:t>
            </w:r>
            <w:r w:rsidRPr="00D3244C">
              <w:rPr>
                <w:rFonts w:ascii="Times New Roman" w:eastAsia="Times New Roman" w:hAnsi="Times New Roman" w:cs="Times New Roman"/>
              </w:rPr>
              <w:t xml:space="preserve"> No</w:t>
            </w:r>
            <w:r w:rsidRPr="00D3244C">
              <w:rPr>
                <w:rFonts w:ascii="Times New Roman" w:eastAsia="Times New Roman" w:hAnsi="Times New Roman" w:cs="Times New Roman"/>
              </w:rPr>
              <w:tab/>
            </w:r>
          </w:p>
          <w:p w:rsidR="00D3244C" w:rsidP="00F77EE5" w14:paraId="6BDADAC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77EE5" w:rsidRPr="00F77EE5" w:rsidP="00F77EE5" w14:paraId="598D04A0" w14:textId="6616D38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  <w:b/>
                <w:bCs/>
              </w:rPr>
              <w:t xml:space="preserve">Justification: </w:t>
            </w:r>
            <w:r w:rsidR="00C15221">
              <w:rPr>
                <w:rFonts w:ascii="Times New Roman" w:eastAsia="Times New Roman" w:hAnsi="Times New Roman" w:cs="Times New Roman"/>
              </w:rPr>
              <w:t xml:space="preserve">Updated to align with symptoms listed on CDC’s website: </w:t>
            </w:r>
            <w:hyperlink r:id="rId7" w:history="1">
              <w:r w:rsidRPr="00C15221" w:rsidR="00C15221">
                <w:rPr>
                  <w:rStyle w:val="Hyperlink"/>
                  <w:rFonts w:ascii="Times New Roman" w:hAnsi="Times New Roman" w:cs="Times New Roman"/>
                </w:rPr>
                <w:t>Traveling to the United States from Rwanda | Marburg | CDC</w:t>
              </w:r>
            </w:hyperlink>
            <w:r w:rsidRPr="00F77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11F74352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</w:rPr>
              <w:t>No change to burden </w:t>
            </w:r>
          </w:p>
        </w:tc>
      </w:tr>
      <w:tr w14:paraId="713204E7" w14:textId="77777777" w:rsidTr="00EF62D5">
        <w:tblPrEx>
          <w:tblW w:w="10439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690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5058C396" w14:textId="46580FF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Addition</w:t>
            </w:r>
            <w:r w:rsidRPr="00F77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80FB5" w:rsidP="00F77EE5" w14:paraId="733857C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80FB5">
              <w:rPr>
                <w:rFonts w:ascii="Times New Roman" w:eastAsia="Times New Roman" w:hAnsi="Times New Roman" w:cs="Times New Roman"/>
              </w:rPr>
              <w:t>Chest pain or sore throat?</w:t>
            </w:r>
            <w:r w:rsidRPr="00780FB5">
              <w:rPr>
                <w:rFonts w:ascii="Times New Roman" w:eastAsia="Times New Roman" w:hAnsi="Times New Roman" w:cs="Times New Roman"/>
              </w:rPr>
              <w:tab/>
            </w:r>
            <w:r w:rsidRPr="00780FB5">
              <w:rPr>
                <w:rFonts w:ascii="Times New Roman" w:eastAsia="Times New Roman" w:hAnsi="Times New Roman" w:cs="Times New Roman"/>
              </w:rPr>
              <w:tab/>
            </w:r>
            <w:r w:rsidRPr="00780FB5">
              <w:rPr>
                <w:rFonts w:ascii="Times New Roman" w:eastAsia="Times New Roman" w:hAnsi="Times New Roman" w:cs="Times New Roman"/>
              </w:rPr>
              <w:tab/>
            </w:r>
            <w:r w:rsidRPr="00780FB5">
              <w:rPr>
                <w:rFonts w:ascii="Times New Roman" w:eastAsia="Times New Roman" w:hAnsi="Times New Roman" w:cs="Times New Roman"/>
              </w:rPr>
              <w:tab/>
            </w:r>
            <w:r w:rsidRPr="00780FB5">
              <w:rPr>
                <w:rFonts w:ascii="Times New Roman" w:eastAsia="Times New Roman" w:hAnsi="Times New Roman" w:cs="Times New Roman"/>
              </w:rPr>
              <w:tab/>
            </w:r>
            <w:r w:rsidRPr="00780FB5">
              <w:rPr>
                <w:rFonts w:ascii="Segoe UI Symbol" w:eastAsia="Times New Roman" w:hAnsi="Segoe UI Symbol" w:cs="Segoe UI Symbol"/>
              </w:rPr>
              <w:t>☐</w:t>
            </w:r>
            <w:r w:rsidRPr="00780FB5">
              <w:rPr>
                <w:rFonts w:ascii="Times New Roman" w:eastAsia="Times New Roman" w:hAnsi="Times New Roman" w:cs="Times New Roman"/>
              </w:rPr>
              <w:t xml:space="preserve"> Yes   </w:t>
            </w:r>
            <w:r w:rsidRPr="00780FB5">
              <w:rPr>
                <w:rFonts w:ascii="Segoe UI Symbol" w:eastAsia="Times New Roman" w:hAnsi="Segoe UI Symbol" w:cs="Segoe UI Symbol"/>
              </w:rPr>
              <w:t>☐</w:t>
            </w:r>
            <w:r w:rsidRPr="00780FB5">
              <w:rPr>
                <w:rFonts w:ascii="Times New Roman" w:eastAsia="Times New Roman" w:hAnsi="Times New Roman" w:cs="Times New Roman"/>
              </w:rPr>
              <w:t xml:space="preserve"> No</w:t>
            </w:r>
          </w:p>
          <w:p w:rsidR="00F77EE5" w:rsidRPr="00F77EE5" w:rsidP="00F77EE5" w14:paraId="195BCCDB" w14:textId="0A156E6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</w:rPr>
              <w:t> </w:t>
            </w:r>
          </w:p>
          <w:p w:rsidR="00F77EE5" w:rsidRPr="00F77EE5" w:rsidP="00F003E6" w14:paraId="209715D7" w14:textId="4921CCB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  <w:b/>
                <w:bCs/>
              </w:rPr>
              <w:t xml:space="preserve">Justification: </w:t>
            </w:r>
            <w:r w:rsidR="00780FB5">
              <w:rPr>
                <w:rFonts w:ascii="Times New Roman" w:eastAsia="Times New Roman" w:hAnsi="Times New Roman" w:cs="Times New Roman"/>
              </w:rPr>
              <w:t xml:space="preserve">Updated to align with symptoms listed on CDC’s website: </w:t>
            </w:r>
            <w:hyperlink r:id="rId7" w:history="1">
              <w:r w:rsidRPr="00C15221" w:rsidR="00780FB5">
                <w:rPr>
                  <w:rStyle w:val="Hyperlink"/>
                  <w:rFonts w:ascii="Times New Roman" w:hAnsi="Times New Roman" w:cs="Times New Roman"/>
                </w:rPr>
                <w:t>Traveling to the United States from Rwanda | Marburg | CDC</w:t>
              </w:r>
            </w:hyperlink>
            <w:r w:rsidRPr="00F77EE5" w:rsidR="00780FB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5F2D8AC8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</w:rPr>
              <w:t>No change to burden </w:t>
            </w:r>
          </w:p>
        </w:tc>
      </w:tr>
      <w:tr w14:paraId="5501D9F4" w14:textId="77777777" w:rsidTr="00EF62D5">
        <w:tblPrEx>
          <w:tblW w:w="10439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26F3017D" w14:textId="65CBC80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Addition/Revision</w:t>
            </w:r>
            <w:r w:rsidRPr="00F77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85D4E" w:rsidP="00F77EE5" w14:paraId="52805DFF" w14:textId="0A7186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E6F0D">
              <w:rPr>
                <w:rFonts w:ascii="Times New Roman" w:eastAsia="Times New Roman" w:hAnsi="Times New Roman" w:cs="Times New Roman"/>
              </w:rPr>
              <w:t>Nausea, vomiting or diarrhea?</w:t>
            </w:r>
            <w:r w:rsidRPr="002E6F0D">
              <w:rPr>
                <w:rFonts w:ascii="Times New Roman" w:eastAsia="Times New Roman" w:hAnsi="Times New Roman" w:cs="Times New Roman"/>
              </w:rPr>
              <w:tab/>
            </w:r>
            <w:r w:rsidRPr="002E6F0D">
              <w:rPr>
                <w:rFonts w:ascii="Times New Roman" w:eastAsia="Times New Roman" w:hAnsi="Times New Roman" w:cs="Times New Roman"/>
              </w:rPr>
              <w:tab/>
            </w:r>
            <w:r w:rsidRPr="002E6F0D">
              <w:rPr>
                <w:rFonts w:ascii="Times New Roman" w:eastAsia="Times New Roman" w:hAnsi="Times New Roman" w:cs="Times New Roman"/>
              </w:rPr>
              <w:tab/>
            </w:r>
            <w:r w:rsidRPr="002E6F0D">
              <w:rPr>
                <w:rFonts w:ascii="Times New Roman" w:eastAsia="Times New Roman" w:hAnsi="Times New Roman" w:cs="Times New Roman"/>
              </w:rPr>
              <w:tab/>
            </w:r>
            <w:r w:rsidRPr="002E6F0D">
              <w:rPr>
                <w:rFonts w:ascii="Times New Roman" w:eastAsia="Times New Roman" w:hAnsi="Times New Roman" w:cs="Times New Roman"/>
              </w:rPr>
              <w:tab/>
            </w:r>
            <w:r w:rsidRPr="002E6F0D">
              <w:rPr>
                <w:rFonts w:ascii="Segoe UI Symbol" w:eastAsia="Times New Roman" w:hAnsi="Segoe UI Symbol" w:cs="Segoe UI Symbol"/>
              </w:rPr>
              <w:t>☐</w:t>
            </w:r>
            <w:r w:rsidRPr="002E6F0D">
              <w:rPr>
                <w:rFonts w:ascii="Times New Roman" w:eastAsia="Times New Roman" w:hAnsi="Times New Roman" w:cs="Times New Roman"/>
              </w:rPr>
              <w:t xml:space="preserve"> Yes   </w:t>
            </w:r>
            <w:r w:rsidRPr="002E6F0D">
              <w:rPr>
                <w:rFonts w:ascii="Segoe UI Symbol" w:eastAsia="Times New Roman" w:hAnsi="Segoe UI Symbol" w:cs="Segoe UI Symbol"/>
              </w:rPr>
              <w:t>☐</w:t>
            </w:r>
            <w:r w:rsidRPr="002E6F0D">
              <w:rPr>
                <w:rFonts w:ascii="Times New Roman" w:eastAsia="Times New Roman" w:hAnsi="Times New Roman" w:cs="Times New Roman"/>
              </w:rPr>
              <w:t xml:space="preserve"> No</w:t>
            </w:r>
          </w:p>
          <w:p w:rsidR="002E6F0D" w:rsidRPr="00F77EE5" w:rsidP="00F77EE5" w14:paraId="30F74762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:rsidR="00F77EE5" w:rsidRPr="00F77EE5" w:rsidP="00085D4E" w14:paraId="5BB751FE" w14:textId="445DF9B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  <w:b/>
                <w:bCs/>
              </w:rPr>
              <w:t>Justification:</w:t>
            </w:r>
            <w:r w:rsidRPr="00F77EE5">
              <w:rPr>
                <w:rFonts w:ascii="Times New Roman" w:eastAsia="Times New Roman" w:hAnsi="Times New Roman" w:cs="Times New Roman"/>
              </w:rPr>
              <w:t xml:space="preserve"> </w:t>
            </w:r>
            <w:r w:rsidR="002E6F0D">
              <w:rPr>
                <w:rFonts w:ascii="Times New Roman" w:eastAsia="Times New Roman" w:hAnsi="Times New Roman" w:cs="Times New Roman"/>
              </w:rPr>
              <w:t xml:space="preserve">Added “nausea” and “vomiting” to align with symptoms listed on CDC’s website: </w:t>
            </w:r>
            <w:hyperlink r:id="rId7" w:history="1">
              <w:r w:rsidRPr="00C15221" w:rsidR="002E6F0D">
                <w:rPr>
                  <w:rStyle w:val="Hyperlink"/>
                  <w:rFonts w:ascii="Times New Roman" w:hAnsi="Times New Roman" w:cs="Times New Roman"/>
                </w:rPr>
                <w:t>Traveling to the United States from Rwanda | Marburg | CDC</w:t>
              </w:r>
            </w:hyperlink>
            <w:r w:rsidRPr="00F77EE5" w:rsidR="002E6F0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22D15DA2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</w:rPr>
              <w:t>No change to burden </w:t>
            </w:r>
          </w:p>
        </w:tc>
      </w:tr>
      <w:tr w14:paraId="36330B7F" w14:textId="77777777" w:rsidTr="00EF62D5">
        <w:tblPrEx>
          <w:tblW w:w="10439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43135822" w14:textId="320318C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Addition/Revision</w:t>
            </w:r>
            <w:r w:rsidRPr="00F77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04379" w:rsidRPr="007861F5" w:rsidP="00404379" w14:paraId="08DA179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861F5">
              <w:rPr>
                <w:rFonts w:ascii="Times New Roman" w:eastAsia="Times New Roman" w:hAnsi="Times New Roman" w:cs="Times New Roman"/>
              </w:rPr>
              <w:t xml:space="preserve">While you were in Rwanda, in the past 21 days:  </w:t>
            </w:r>
          </w:p>
          <w:p w:rsidR="00F77EE5" w:rsidRPr="007861F5" w:rsidP="00404379" w14:paraId="0299A3B7" w14:textId="15376D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861F5">
              <w:rPr>
                <w:rFonts w:ascii="Times New Roman" w:eastAsia="Times New Roman" w:hAnsi="Times New Roman" w:cs="Times New Roman"/>
              </w:rPr>
              <w:t xml:space="preserve">Were you in any of the following districts? </w:t>
            </w:r>
            <w:r w:rsidRPr="007861F5">
              <w:rPr>
                <w:rFonts w:ascii="Segoe UI Symbol" w:eastAsia="Times New Roman" w:hAnsi="Segoe UI Symbol" w:cs="Segoe UI Symbol"/>
              </w:rPr>
              <w:t>☐</w:t>
            </w:r>
            <w:r w:rsidRPr="007861F5">
              <w:rPr>
                <w:rFonts w:ascii="Times New Roman" w:eastAsia="Times New Roman" w:hAnsi="Times New Roman" w:cs="Times New Roman"/>
              </w:rPr>
              <w:t xml:space="preserve"> Yes    </w:t>
            </w:r>
            <w:r w:rsidRPr="007861F5">
              <w:rPr>
                <w:rFonts w:ascii="Segoe UI Symbol" w:eastAsia="Times New Roman" w:hAnsi="Segoe UI Symbol" w:cs="Segoe UI Symbol"/>
              </w:rPr>
              <w:t>☐</w:t>
            </w:r>
            <w:r w:rsidRPr="007861F5">
              <w:rPr>
                <w:rFonts w:ascii="Times New Roman" w:eastAsia="Times New Roman" w:hAnsi="Times New Roman" w:cs="Times New Roman"/>
              </w:rPr>
              <w:t xml:space="preserve"> No </w:t>
            </w:r>
          </w:p>
          <w:p w:rsidR="00404379" w:rsidRPr="00D06BBE" w:rsidP="00AA5539" w14:paraId="6982CBAC" w14:textId="737668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06BBE">
              <w:rPr>
                <w:rFonts w:ascii="Times New Roman" w:eastAsia="Times New Roman" w:hAnsi="Times New Roman" w:cs="Times New Roman"/>
              </w:rPr>
              <w:t>[Screener to provide current list of outbreak districts]</w:t>
            </w:r>
          </w:p>
          <w:p w:rsidR="00D06BBE" w:rsidRPr="007861F5" w:rsidP="00AA5539" w14:paraId="095FD90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77EE5" w:rsidRPr="007861F5" w:rsidP="00AA5539" w14:paraId="04D20A1A" w14:textId="1C1568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861F5">
              <w:rPr>
                <w:rFonts w:ascii="Times New Roman" w:eastAsia="Times New Roman" w:hAnsi="Times New Roman" w:cs="Times New Roman"/>
                <w:b/>
                <w:bCs/>
              </w:rPr>
              <w:t>Justification:</w:t>
            </w:r>
            <w:r w:rsidRPr="007861F5">
              <w:rPr>
                <w:rFonts w:ascii="Times New Roman" w:eastAsia="Times New Roman" w:hAnsi="Times New Roman" w:cs="Times New Roman"/>
              </w:rPr>
              <w:t xml:space="preserve"> </w:t>
            </w:r>
            <w:r w:rsidRPr="007861F5" w:rsidR="00404379">
              <w:rPr>
                <w:rFonts w:ascii="Times New Roman" w:eastAsia="Times New Roman" w:hAnsi="Times New Roman" w:cs="Times New Roman"/>
              </w:rPr>
              <w:t xml:space="preserve">Clarified that the question refers to presence in Rwanda in the past 21 days and </w:t>
            </w:r>
            <w:r w:rsidRPr="007861F5" w:rsidR="007861F5">
              <w:rPr>
                <w:rFonts w:ascii="Times New Roman" w:eastAsia="Times New Roman" w:hAnsi="Times New Roman" w:cs="Times New Roman"/>
              </w:rPr>
              <w:t xml:space="preserve">list affected districts to align with </w:t>
            </w:r>
            <w:hyperlink r:id="rId8" w:history="1">
              <w:r w:rsidRPr="007861F5" w:rsidR="007861F5">
                <w:rPr>
                  <w:rStyle w:val="Hyperlink"/>
                  <w:rFonts w:ascii="Times New Roman" w:hAnsi="Times New Roman" w:cs="Times New Roman"/>
                </w:rPr>
                <w:t>CDC's Level 3 Travel Health Notice - Marburg in Rwanda</w:t>
              </w:r>
            </w:hyperlink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08DA3515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</w:rPr>
              <w:t>No change to burden </w:t>
            </w:r>
          </w:p>
        </w:tc>
      </w:tr>
      <w:tr w14:paraId="44BEEE9E" w14:textId="77777777" w:rsidTr="00EF62D5">
        <w:tblPrEx>
          <w:tblW w:w="10439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5F4CC8B3" w14:textId="3EDE0C1B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Deletion/Revision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6B0D" w:rsidRPr="00536B0D" w:rsidP="00F77EE5" w14:paraId="1D6AF45F" w14:textId="27B3B9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36B0D">
              <w:rPr>
                <w:rFonts w:ascii="Times New Roman" w:eastAsia="Times New Roman" w:hAnsi="Times New Roman" w:cs="Times New Roman"/>
              </w:rPr>
              <w:t>While you were in any of the districts listed above in the past 21 days:</w:t>
            </w:r>
          </w:p>
          <w:p w:rsidR="00536B0D" w:rsidP="00F77EE5" w14:paraId="12E0110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77EE5" w:rsidRPr="00F77EE5" w:rsidP="00F77EE5" w14:paraId="054BFD40" w14:textId="6CFE7B0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  <w:b/>
                <w:bCs/>
              </w:rPr>
              <w:t>Justification:</w:t>
            </w:r>
            <w:r w:rsidRPr="00F77EE5">
              <w:rPr>
                <w:rFonts w:ascii="Times New Roman" w:eastAsia="Times New Roman" w:hAnsi="Times New Roman" w:cs="Times New Roman"/>
              </w:rPr>
              <w:t xml:space="preserve"> </w:t>
            </w:r>
            <w:r w:rsidR="00536B0D">
              <w:rPr>
                <w:rFonts w:ascii="Times New Roman" w:eastAsia="Times New Roman" w:hAnsi="Times New Roman" w:cs="Times New Roman"/>
              </w:rPr>
              <w:t>Revised title of section to provide clarify for travelers and screeners.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7EE5" w:rsidRPr="00F77EE5" w:rsidP="00F77EE5" w14:paraId="4F3F26C3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77EE5">
              <w:rPr>
                <w:rFonts w:ascii="Times New Roman" w:eastAsia="Times New Roman" w:hAnsi="Times New Roman" w:cs="Times New Roman"/>
              </w:rPr>
              <w:t>No change to burden </w:t>
            </w:r>
          </w:p>
        </w:tc>
      </w:tr>
      <w:tr w14:paraId="6B868A1E" w14:textId="77777777" w:rsidTr="00EF62D5">
        <w:tblPrEx>
          <w:tblW w:w="10439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6B0D" w:rsidP="00F77EE5" w14:paraId="1E4A3092" w14:textId="059EE5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Deletion/Revision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6B0D" w:rsidP="00F77EE5" w14:paraId="06BA4C3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4105E">
              <w:rPr>
                <w:rFonts w:ascii="Times New Roman" w:eastAsia="Times New Roman" w:hAnsi="Times New Roman" w:cs="Times New Roman"/>
              </w:rPr>
              <w:t>Were you present in any healthcare facility (such as hospital or clinic</w:t>
            </w:r>
            <w:r w:rsidRPr="00A4105E">
              <w:rPr>
                <w:rFonts w:ascii="Times New Roman" w:eastAsia="Times New Roman" w:hAnsi="Times New Roman" w:cs="Times New Roman"/>
              </w:rPr>
              <w:t>)</w:t>
            </w:r>
            <w:r w:rsidRPr="00A4105E">
              <w:rPr>
                <w:rFonts w:ascii="Times New Roman" w:eastAsia="Times New Roman" w:hAnsi="Times New Roman" w:cs="Times New Roman"/>
              </w:rPr>
              <w:t xml:space="preserve"> or did you visit a traditional healer? </w:t>
            </w:r>
            <w:r w:rsidRPr="00A4105E">
              <w:rPr>
                <w:rFonts w:ascii="Segoe UI Symbol" w:eastAsia="Times New Roman" w:hAnsi="Segoe UI Symbol" w:cs="Segoe UI Symbol"/>
              </w:rPr>
              <w:t>☐</w:t>
            </w:r>
            <w:r w:rsidRPr="00A4105E">
              <w:rPr>
                <w:rFonts w:ascii="Times New Roman" w:eastAsia="Times New Roman" w:hAnsi="Times New Roman" w:cs="Times New Roman"/>
              </w:rPr>
              <w:t xml:space="preserve"> Yes    </w:t>
            </w:r>
            <w:r w:rsidRPr="00A4105E">
              <w:rPr>
                <w:rFonts w:ascii="Segoe UI Symbol" w:eastAsia="Times New Roman" w:hAnsi="Segoe UI Symbol" w:cs="Segoe UI Symbol"/>
              </w:rPr>
              <w:t>☐</w:t>
            </w:r>
            <w:r w:rsidRPr="00A4105E">
              <w:rPr>
                <w:rFonts w:ascii="Times New Roman" w:eastAsia="Times New Roman" w:hAnsi="Times New Roman" w:cs="Times New Roman"/>
              </w:rPr>
              <w:t xml:space="preserve"> No</w:t>
            </w:r>
          </w:p>
          <w:p w:rsidR="00A4105E" w:rsidP="00F77EE5" w14:paraId="083419A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A4105E" w:rsidRPr="00536B0D" w:rsidP="00F77EE5" w14:paraId="1F361959" w14:textId="31BED8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77EE5">
              <w:rPr>
                <w:rFonts w:ascii="Times New Roman" w:eastAsia="Times New Roman" w:hAnsi="Times New Roman" w:cs="Times New Roman"/>
                <w:b/>
                <w:bCs/>
              </w:rPr>
              <w:t>Justification:</w:t>
            </w:r>
            <w:r w:rsidRPr="00F77EE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Revised question to provide clarify for travelers. 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6B0D" w:rsidRPr="00F77EE5" w:rsidP="00F77EE5" w14:paraId="797729AB" w14:textId="5BDB57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77EE5">
              <w:rPr>
                <w:rFonts w:ascii="Times New Roman" w:eastAsia="Times New Roman" w:hAnsi="Times New Roman" w:cs="Times New Roman"/>
              </w:rPr>
              <w:t>No change to burden </w:t>
            </w:r>
          </w:p>
        </w:tc>
      </w:tr>
      <w:tr w14:paraId="150DC529" w14:textId="77777777" w:rsidTr="00EF62D5">
        <w:tblPrEx>
          <w:tblW w:w="10439" w:type="dxa"/>
          <w:tblInd w:w="-1095" w:type="dxa"/>
          <w:tblCellMar>
            <w:left w:w="0" w:type="dxa"/>
            <w:right w:w="0" w:type="dxa"/>
          </w:tblCellMar>
          <w:tblLook w:val="04A0"/>
        </w:tblPrEx>
        <w:trPr>
          <w:trHeight w:val="540"/>
        </w:trPr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105E" w:rsidP="00F77EE5" w14:paraId="374A6B4F" w14:textId="3E08F1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Revision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105E" w:rsidP="00F77EE5" w14:paraId="0E9723E3" w14:textId="07591D3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00305">
              <w:rPr>
                <w:rFonts w:ascii="Times New Roman" w:eastAsia="Times New Roman" w:hAnsi="Times New Roman" w:cs="Times New Roman"/>
              </w:rPr>
              <w:t xml:space="preserve">Did you provide health care to or have any other contact with patients?    </w:t>
            </w:r>
            <w:r w:rsidRPr="00500305">
              <w:rPr>
                <w:rFonts w:ascii="Segoe UI Symbol" w:eastAsia="Times New Roman" w:hAnsi="Segoe UI Symbol" w:cs="Segoe UI Symbol"/>
              </w:rPr>
              <w:t>☐</w:t>
            </w:r>
            <w:r w:rsidRPr="00500305">
              <w:rPr>
                <w:rFonts w:ascii="Times New Roman" w:eastAsia="Times New Roman" w:hAnsi="Times New Roman" w:cs="Times New Roman"/>
              </w:rPr>
              <w:t xml:space="preserve"> Yes   </w:t>
            </w:r>
            <w:r w:rsidRPr="00500305">
              <w:rPr>
                <w:rFonts w:ascii="Segoe UI Symbol" w:eastAsia="Times New Roman" w:hAnsi="Segoe UI Symbol" w:cs="Segoe UI Symbol"/>
              </w:rPr>
              <w:t>☐</w:t>
            </w:r>
            <w:r w:rsidRPr="00500305">
              <w:rPr>
                <w:rFonts w:ascii="Times New Roman" w:eastAsia="Times New Roman" w:hAnsi="Times New Roman" w:cs="Times New Roman"/>
              </w:rPr>
              <w:t xml:space="preserve"> No</w:t>
            </w:r>
          </w:p>
          <w:p w:rsidR="00500305" w:rsidP="00F77EE5" w14:paraId="1241F4C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500305" w:rsidRPr="00A4105E" w:rsidP="00F77EE5" w14:paraId="3D03880C" w14:textId="3F84B0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77EE5">
              <w:rPr>
                <w:rFonts w:ascii="Times New Roman" w:eastAsia="Times New Roman" w:hAnsi="Times New Roman" w:cs="Times New Roman"/>
                <w:b/>
                <w:bCs/>
              </w:rPr>
              <w:t>Justification:</w:t>
            </w:r>
            <w:r w:rsidRPr="00F77EE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Revised question to provide clarify for travelers.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105E" w:rsidRPr="00F77EE5" w:rsidP="00F77EE5" w14:paraId="4B86FFBD" w14:textId="0AFFC9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77EE5">
              <w:rPr>
                <w:rFonts w:ascii="Times New Roman" w:eastAsia="Times New Roman" w:hAnsi="Times New Roman" w:cs="Times New Roman"/>
              </w:rPr>
              <w:t>No change to burden </w:t>
            </w:r>
          </w:p>
        </w:tc>
      </w:tr>
    </w:tbl>
    <w:p w:rsidR="00442DCD" w14:paraId="2EA129FB" w14:textId="5C47B752">
      <w:pPr>
        <w:spacing w:after="160" w:line="259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6028A"/>
    <w:multiLevelType w:val="hybridMultilevel"/>
    <w:tmpl w:val="6638F940"/>
    <w:lvl w:ilvl="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1182B55"/>
    <w:multiLevelType w:val="multilevel"/>
    <w:tmpl w:val="09B0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D17C51"/>
    <w:multiLevelType w:val="multilevel"/>
    <w:tmpl w:val="E1F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955D11"/>
    <w:multiLevelType w:val="multilevel"/>
    <w:tmpl w:val="189E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663289B"/>
    <w:multiLevelType w:val="multilevel"/>
    <w:tmpl w:val="1C76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9582540"/>
    <w:multiLevelType w:val="multilevel"/>
    <w:tmpl w:val="A58A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AAE70F5"/>
    <w:multiLevelType w:val="multilevel"/>
    <w:tmpl w:val="6D9439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B9A3BA9"/>
    <w:multiLevelType w:val="multilevel"/>
    <w:tmpl w:val="FD24FE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0EB90C36"/>
    <w:multiLevelType w:val="multilevel"/>
    <w:tmpl w:val="3902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DA5CC9"/>
    <w:multiLevelType w:val="multilevel"/>
    <w:tmpl w:val="A05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FF553BC"/>
    <w:multiLevelType w:val="multilevel"/>
    <w:tmpl w:val="52A6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0083761"/>
    <w:multiLevelType w:val="multilevel"/>
    <w:tmpl w:val="9858EF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102C2A83"/>
    <w:multiLevelType w:val="multilevel"/>
    <w:tmpl w:val="5AE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03C0A2A"/>
    <w:multiLevelType w:val="multilevel"/>
    <w:tmpl w:val="4672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0483C0B"/>
    <w:multiLevelType w:val="multilevel"/>
    <w:tmpl w:val="3F6A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0E83526"/>
    <w:multiLevelType w:val="multilevel"/>
    <w:tmpl w:val="815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12915B3"/>
    <w:multiLevelType w:val="multilevel"/>
    <w:tmpl w:val="5F8C14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114D66D1"/>
    <w:multiLevelType w:val="multilevel"/>
    <w:tmpl w:val="33DC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15E7363"/>
    <w:multiLevelType w:val="multilevel"/>
    <w:tmpl w:val="D95A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17A334A"/>
    <w:multiLevelType w:val="multilevel"/>
    <w:tmpl w:val="A7946D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134A3203"/>
    <w:multiLevelType w:val="multilevel"/>
    <w:tmpl w:val="9E62C3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138D488F"/>
    <w:multiLevelType w:val="multilevel"/>
    <w:tmpl w:val="BDCE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3C80F22"/>
    <w:multiLevelType w:val="multilevel"/>
    <w:tmpl w:val="55E21F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142B6BC4"/>
    <w:multiLevelType w:val="multilevel"/>
    <w:tmpl w:val="F9A838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146E6DB2"/>
    <w:multiLevelType w:val="multilevel"/>
    <w:tmpl w:val="188A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4F703CF"/>
    <w:multiLevelType w:val="hybridMultilevel"/>
    <w:tmpl w:val="A5D4239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549586D"/>
    <w:multiLevelType w:val="multilevel"/>
    <w:tmpl w:val="1104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15603F9D"/>
    <w:multiLevelType w:val="multilevel"/>
    <w:tmpl w:val="681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157F60F0"/>
    <w:multiLevelType w:val="multilevel"/>
    <w:tmpl w:val="2D3E2D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17716CC7"/>
    <w:multiLevelType w:val="multilevel"/>
    <w:tmpl w:val="BF8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1947654C"/>
    <w:multiLevelType w:val="multilevel"/>
    <w:tmpl w:val="A76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196A36D9"/>
    <w:multiLevelType w:val="multilevel"/>
    <w:tmpl w:val="CC02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97A0690"/>
    <w:multiLevelType w:val="multilevel"/>
    <w:tmpl w:val="C05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AAD2637"/>
    <w:multiLevelType w:val="multilevel"/>
    <w:tmpl w:val="859C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1B0B2179"/>
    <w:multiLevelType w:val="multilevel"/>
    <w:tmpl w:val="8A7AE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1BDF6367"/>
    <w:multiLevelType w:val="multilevel"/>
    <w:tmpl w:val="3FAC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1C436937"/>
    <w:multiLevelType w:val="multilevel"/>
    <w:tmpl w:val="7E9A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1CD26D0E"/>
    <w:multiLevelType w:val="multilevel"/>
    <w:tmpl w:val="DFA0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1FB0630C"/>
    <w:multiLevelType w:val="multilevel"/>
    <w:tmpl w:val="006A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204237A7"/>
    <w:multiLevelType w:val="multilevel"/>
    <w:tmpl w:val="A70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205B0C77"/>
    <w:multiLevelType w:val="multilevel"/>
    <w:tmpl w:val="DB14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2132303F"/>
    <w:multiLevelType w:val="multilevel"/>
    <w:tmpl w:val="2E8E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214F7AC0"/>
    <w:multiLevelType w:val="multilevel"/>
    <w:tmpl w:val="ECDC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23094971"/>
    <w:multiLevelType w:val="multilevel"/>
    <w:tmpl w:val="8AE6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248B2596"/>
    <w:multiLevelType w:val="multilevel"/>
    <w:tmpl w:val="2FA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25403727"/>
    <w:multiLevelType w:val="multilevel"/>
    <w:tmpl w:val="FFEC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26A542F8"/>
    <w:multiLevelType w:val="multilevel"/>
    <w:tmpl w:val="CAC0BF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>
    <w:nsid w:val="26BC3D06"/>
    <w:multiLevelType w:val="multilevel"/>
    <w:tmpl w:val="8F4A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27423B42"/>
    <w:multiLevelType w:val="multilevel"/>
    <w:tmpl w:val="15EA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2770286E"/>
    <w:multiLevelType w:val="multilevel"/>
    <w:tmpl w:val="6380A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>
    <w:nsid w:val="27800B3B"/>
    <w:multiLevelType w:val="multilevel"/>
    <w:tmpl w:val="1D4A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2898031A"/>
    <w:multiLevelType w:val="multilevel"/>
    <w:tmpl w:val="7262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28EB7BAB"/>
    <w:multiLevelType w:val="multilevel"/>
    <w:tmpl w:val="44E4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28F2745B"/>
    <w:multiLevelType w:val="multilevel"/>
    <w:tmpl w:val="41445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>
    <w:nsid w:val="2C3A72A2"/>
    <w:multiLevelType w:val="multilevel"/>
    <w:tmpl w:val="05A4B8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>
    <w:nsid w:val="2C7F4006"/>
    <w:multiLevelType w:val="multilevel"/>
    <w:tmpl w:val="E3D4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2D5F6121"/>
    <w:multiLevelType w:val="multilevel"/>
    <w:tmpl w:val="FBA0ED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>
    <w:nsid w:val="2E2578A8"/>
    <w:multiLevelType w:val="multilevel"/>
    <w:tmpl w:val="432C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2EA40498"/>
    <w:multiLevelType w:val="multilevel"/>
    <w:tmpl w:val="BF48C2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>
    <w:nsid w:val="2EF9522D"/>
    <w:multiLevelType w:val="multilevel"/>
    <w:tmpl w:val="85F0C2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>
    <w:nsid w:val="30BA7E4A"/>
    <w:multiLevelType w:val="multilevel"/>
    <w:tmpl w:val="66DC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337B22A6"/>
    <w:multiLevelType w:val="multilevel"/>
    <w:tmpl w:val="007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339F2861"/>
    <w:multiLevelType w:val="multilevel"/>
    <w:tmpl w:val="8DD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354B2A68"/>
    <w:multiLevelType w:val="multilevel"/>
    <w:tmpl w:val="0F12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356233AF"/>
    <w:multiLevelType w:val="multilevel"/>
    <w:tmpl w:val="07D4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36477FCE"/>
    <w:multiLevelType w:val="multilevel"/>
    <w:tmpl w:val="BAF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3717309C"/>
    <w:multiLevelType w:val="multilevel"/>
    <w:tmpl w:val="3DC0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37C6611E"/>
    <w:multiLevelType w:val="multilevel"/>
    <w:tmpl w:val="2A7E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37EB7826"/>
    <w:multiLevelType w:val="multilevel"/>
    <w:tmpl w:val="309A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38235D5E"/>
    <w:multiLevelType w:val="multilevel"/>
    <w:tmpl w:val="4EB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3850189F"/>
    <w:multiLevelType w:val="multilevel"/>
    <w:tmpl w:val="781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3A767371"/>
    <w:multiLevelType w:val="multilevel"/>
    <w:tmpl w:val="266A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3B2E1C03"/>
    <w:multiLevelType w:val="multilevel"/>
    <w:tmpl w:val="C5AA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3B5D2202"/>
    <w:multiLevelType w:val="multilevel"/>
    <w:tmpl w:val="A396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3C1826B7"/>
    <w:multiLevelType w:val="multilevel"/>
    <w:tmpl w:val="E7B6E0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>
    <w:nsid w:val="3C6A7CA2"/>
    <w:multiLevelType w:val="multilevel"/>
    <w:tmpl w:val="3756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3C6D7432"/>
    <w:multiLevelType w:val="multilevel"/>
    <w:tmpl w:val="F91E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3C8F0242"/>
    <w:multiLevelType w:val="multilevel"/>
    <w:tmpl w:val="B6C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3DB639F3"/>
    <w:multiLevelType w:val="multilevel"/>
    <w:tmpl w:val="9DD0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3E725E18"/>
    <w:multiLevelType w:val="multilevel"/>
    <w:tmpl w:val="09D2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3E7543DB"/>
    <w:multiLevelType w:val="multilevel"/>
    <w:tmpl w:val="DAA6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3E9F218B"/>
    <w:multiLevelType w:val="multilevel"/>
    <w:tmpl w:val="1072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3F3F1B87"/>
    <w:multiLevelType w:val="multilevel"/>
    <w:tmpl w:val="6E4E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3F462AD0"/>
    <w:multiLevelType w:val="multilevel"/>
    <w:tmpl w:val="5190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3F8B798A"/>
    <w:multiLevelType w:val="multilevel"/>
    <w:tmpl w:val="FB6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>
    <w:nsid w:val="40193437"/>
    <w:multiLevelType w:val="multilevel"/>
    <w:tmpl w:val="C64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41DA08E8"/>
    <w:multiLevelType w:val="multilevel"/>
    <w:tmpl w:val="9E58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43AE2FD7"/>
    <w:multiLevelType w:val="multilevel"/>
    <w:tmpl w:val="0D5C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464A5324"/>
    <w:multiLevelType w:val="multilevel"/>
    <w:tmpl w:val="C104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>
    <w:nsid w:val="472E69C4"/>
    <w:multiLevelType w:val="multilevel"/>
    <w:tmpl w:val="9CE2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49795D70"/>
    <w:multiLevelType w:val="multilevel"/>
    <w:tmpl w:val="AD42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4EFB4A53"/>
    <w:multiLevelType w:val="multilevel"/>
    <w:tmpl w:val="3DDA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50867148"/>
    <w:multiLevelType w:val="multilevel"/>
    <w:tmpl w:val="45BE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50F45583"/>
    <w:multiLevelType w:val="multilevel"/>
    <w:tmpl w:val="8F18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>
    <w:nsid w:val="514E5861"/>
    <w:multiLevelType w:val="multilevel"/>
    <w:tmpl w:val="97F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518C1BC3"/>
    <w:multiLevelType w:val="multilevel"/>
    <w:tmpl w:val="A0CC37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>
    <w:nsid w:val="52CC1859"/>
    <w:multiLevelType w:val="multilevel"/>
    <w:tmpl w:val="8CF88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">
    <w:nsid w:val="55CF23D5"/>
    <w:multiLevelType w:val="multilevel"/>
    <w:tmpl w:val="D0FE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55FF65CA"/>
    <w:multiLevelType w:val="multilevel"/>
    <w:tmpl w:val="8D92B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">
    <w:nsid w:val="56E30466"/>
    <w:multiLevelType w:val="multilevel"/>
    <w:tmpl w:val="F540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>
    <w:nsid w:val="57094010"/>
    <w:multiLevelType w:val="multilevel"/>
    <w:tmpl w:val="ECD8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>
    <w:nsid w:val="57CC636C"/>
    <w:multiLevelType w:val="multilevel"/>
    <w:tmpl w:val="F65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>
    <w:nsid w:val="589055B4"/>
    <w:multiLevelType w:val="multilevel"/>
    <w:tmpl w:val="2DA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>
    <w:nsid w:val="589D53E7"/>
    <w:multiLevelType w:val="multilevel"/>
    <w:tmpl w:val="007A84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">
    <w:nsid w:val="5B964C82"/>
    <w:multiLevelType w:val="multilevel"/>
    <w:tmpl w:val="DBCE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>
    <w:nsid w:val="5B9F3D6B"/>
    <w:multiLevelType w:val="multilevel"/>
    <w:tmpl w:val="E7622F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">
    <w:nsid w:val="5C7C46E4"/>
    <w:multiLevelType w:val="multilevel"/>
    <w:tmpl w:val="DEDC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>
    <w:nsid w:val="5DA003AB"/>
    <w:multiLevelType w:val="multilevel"/>
    <w:tmpl w:val="CC5EA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">
    <w:nsid w:val="5DB24D4A"/>
    <w:multiLevelType w:val="multilevel"/>
    <w:tmpl w:val="9CDE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>
    <w:nsid w:val="5E913048"/>
    <w:multiLevelType w:val="multilevel"/>
    <w:tmpl w:val="C92A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>
    <w:nsid w:val="5F06470A"/>
    <w:multiLevelType w:val="multilevel"/>
    <w:tmpl w:val="024A44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">
    <w:nsid w:val="5FA870A7"/>
    <w:multiLevelType w:val="multilevel"/>
    <w:tmpl w:val="0368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>
    <w:nsid w:val="600D2919"/>
    <w:multiLevelType w:val="multilevel"/>
    <w:tmpl w:val="D7EE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>
    <w:nsid w:val="60C770E2"/>
    <w:multiLevelType w:val="multilevel"/>
    <w:tmpl w:val="DF12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>
    <w:nsid w:val="60E27AB6"/>
    <w:multiLevelType w:val="multilevel"/>
    <w:tmpl w:val="FC0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>
    <w:nsid w:val="610E1891"/>
    <w:multiLevelType w:val="multilevel"/>
    <w:tmpl w:val="347C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>
    <w:nsid w:val="614A16E6"/>
    <w:multiLevelType w:val="multilevel"/>
    <w:tmpl w:val="7A581D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7">
    <w:nsid w:val="61774D75"/>
    <w:multiLevelType w:val="multilevel"/>
    <w:tmpl w:val="8602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>
    <w:nsid w:val="61AC3FA8"/>
    <w:multiLevelType w:val="multilevel"/>
    <w:tmpl w:val="9FB6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>
    <w:nsid w:val="62732D71"/>
    <w:multiLevelType w:val="multilevel"/>
    <w:tmpl w:val="F98E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>
    <w:nsid w:val="638A796E"/>
    <w:multiLevelType w:val="multilevel"/>
    <w:tmpl w:val="66F2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>
    <w:nsid w:val="650B2AD7"/>
    <w:multiLevelType w:val="multilevel"/>
    <w:tmpl w:val="6F9C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>
    <w:nsid w:val="65E25CD7"/>
    <w:multiLevelType w:val="multilevel"/>
    <w:tmpl w:val="FE909D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3">
    <w:nsid w:val="66C856A9"/>
    <w:multiLevelType w:val="multilevel"/>
    <w:tmpl w:val="B422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>
    <w:nsid w:val="686B1EAD"/>
    <w:multiLevelType w:val="multilevel"/>
    <w:tmpl w:val="F2A2CF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5">
    <w:nsid w:val="689B5405"/>
    <w:multiLevelType w:val="multilevel"/>
    <w:tmpl w:val="2F96F9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>
    <w:nsid w:val="6A06282A"/>
    <w:multiLevelType w:val="multilevel"/>
    <w:tmpl w:val="176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>
    <w:nsid w:val="6B2F438C"/>
    <w:multiLevelType w:val="multilevel"/>
    <w:tmpl w:val="1DC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>
    <w:nsid w:val="6BF2725A"/>
    <w:multiLevelType w:val="multilevel"/>
    <w:tmpl w:val="7030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>
    <w:nsid w:val="6D227B69"/>
    <w:multiLevelType w:val="multilevel"/>
    <w:tmpl w:val="7806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>
    <w:nsid w:val="6D7B59CD"/>
    <w:multiLevelType w:val="multilevel"/>
    <w:tmpl w:val="C0D2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>
    <w:nsid w:val="6E673926"/>
    <w:multiLevelType w:val="multilevel"/>
    <w:tmpl w:val="6F5A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>
    <w:nsid w:val="6F432CEA"/>
    <w:multiLevelType w:val="multilevel"/>
    <w:tmpl w:val="993C3A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3">
    <w:nsid w:val="6FA309A6"/>
    <w:multiLevelType w:val="multilevel"/>
    <w:tmpl w:val="B380DE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4">
    <w:nsid w:val="709C5F67"/>
    <w:multiLevelType w:val="multilevel"/>
    <w:tmpl w:val="87B6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>
    <w:nsid w:val="72A61346"/>
    <w:multiLevelType w:val="multilevel"/>
    <w:tmpl w:val="204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>
    <w:nsid w:val="72A910C8"/>
    <w:multiLevelType w:val="multilevel"/>
    <w:tmpl w:val="E09C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>
    <w:nsid w:val="730A0ED9"/>
    <w:multiLevelType w:val="multilevel"/>
    <w:tmpl w:val="9C6EC2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8">
    <w:nsid w:val="73317B52"/>
    <w:multiLevelType w:val="multilevel"/>
    <w:tmpl w:val="807C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>
    <w:nsid w:val="74356E74"/>
    <w:multiLevelType w:val="multilevel"/>
    <w:tmpl w:val="3E1E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>
    <w:nsid w:val="747A3D31"/>
    <w:multiLevelType w:val="multilevel"/>
    <w:tmpl w:val="956E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>
    <w:nsid w:val="75A62BC0"/>
    <w:multiLevelType w:val="multilevel"/>
    <w:tmpl w:val="362E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>
    <w:nsid w:val="76B71FC9"/>
    <w:multiLevelType w:val="multilevel"/>
    <w:tmpl w:val="226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>
    <w:nsid w:val="76C95000"/>
    <w:multiLevelType w:val="multilevel"/>
    <w:tmpl w:val="8A5A05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4">
    <w:nsid w:val="76EB5EF4"/>
    <w:multiLevelType w:val="multilevel"/>
    <w:tmpl w:val="21A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>
    <w:nsid w:val="776B14D6"/>
    <w:multiLevelType w:val="multilevel"/>
    <w:tmpl w:val="3836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>
    <w:nsid w:val="782D1BCF"/>
    <w:multiLevelType w:val="multilevel"/>
    <w:tmpl w:val="EF64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>
    <w:nsid w:val="797C4AFE"/>
    <w:multiLevelType w:val="multilevel"/>
    <w:tmpl w:val="6B0E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>
    <w:nsid w:val="79A042EB"/>
    <w:multiLevelType w:val="multilevel"/>
    <w:tmpl w:val="D94487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9">
    <w:nsid w:val="7B484DA0"/>
    <w:multiLevelType w:val="multilevel"/>
    <w:tmpl w:val="65C2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>
    <w:nsid w:val="7C081981"/>
    <w:multiLevelType w:val="multilevel"/>
    <w:tmpl w:val="322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>
    <w:nsid w:val="7C3F5E2B"/>
    <w:multiLevelType w:val="multilevel"/>
    <w:tmpl w:val="DD7A43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2">
    <w:nsid w:val="7D865C1F"/>
    <w:multiLevelType w:val="multilevel"/>
    <w:tmpl w:val="9258AE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43880858">
    <w:abstractNumId w:val="25"/>
  </w:num>
  <w:num w:numId="2" w16cid:durableId="322392423">
    <w:abstractNumId w:val="0"/>
  </w:num>
  <w:num w:numId="3" w16cid:durableId="1896239144">
    <w:abstractNumId w:val="40"/>
  </w:num>
  <w:num w:numId="4" w16cid:durableId="1018848758">
    <w:abstractNumId w:val="41"/>
  </w:num>
  <w:num w:numId="5" w16cid:durableId="1082140382">
    <w:abstractNumId w:val="149"/>
  </w:num>
  <w:num w:numId="6" w16cid:durableId="1593464390">
    <w:abstractNumId w:val="39"/>
  </w:num>
  <w:num w:numId="7" w16cid:durableId="617563563">
    <w:abstractNumId w:val="87"/>
  </w:num>
  <w:num w:numId="8" w16cid:durableId="2091656967">
    <w:abstractNumId w:val="120"/>
  </w:num>
  <w:num w:numId="9" w16cid:durableId="740327297">
    <w:abstractNumId w:val="118"/>
  </w:num>
  <w:num w:numId="10" w16cid:durableId="184636112">
    <w:abstractNumId w:val="31"/>
  </w:num>
  <w:num w:numId="11" w16cid:durableId="601836662">
    <w:abstractNumId w:val="27"/>
  </w:num>
  <w:num w:numId="12" w16cid:durableId="1795631582">
    <w:abstractNumId w:val="112"/>
  </w:num>
  <w:num w:numId="13" w16cid:durableId="640496980">
    <w:abstractNumId w:val="13"/>
  </w:num>
  <w:num w:numId="14" w16cid:durableId="886183754">
    <w:abstractNumId w:val="67"/>
  </w:num>
  <w:num w:numId="15" w16cid:durableId="416245147">
    <w:abstractNumId w:val="52"/>
  </w:num>
  <w:num w:numId="16" w16cid:durableId="1806044071">
    <w:abstractNumId w:val="127"/>
  </w:num>
  <w:num w:numId="17" w16cid:durableId="1602182765">
    <w:abstractNumId w:val="91"/>
  </w:num>
  <w:num w:numId="18" w16cid:durableId="672800861">
    <w:abstractNumId w:val="121"/>
  </w:num>
  <w:num w:numId="19" w16cid:durableId="423721813">
    <w:abstractNumId w:val="55"/>
  </w:num>
  <w:num w:numId="20" w16cid:durableId="65496001">
    <w:abstractNumId w:val="144"/>
  </w:num>
  <w:num w:numId="21" w16cid:durableId="202134713">
    <w:abstractNumId w:val="29"/>
  </w:num>
  <w:num w:numId="22" w16cid:durableId="1057898135">
    <w:abstractNumId w:val="102"/>
  </w:num>
  <w:num w:numId="23" w16cid:durableId="40057307">
    <w:abstractNumId w:val="76"/>
  </w:num>
  <w:num w:numId="24" w16cid:durableId="1972242637">
    <w:abstractNumId w:val="62"/>
  </w:num>
  <w:num w:numId="25" w16cid:durableId="1972665698">
    <w:abstractNumId w:val="119"/>
  </w:num>
  <w:num w:numId="26" w16cid:durableId="1868833667">
    <w:abstractNumId w:val="92"/>
  </w:num>
  <w:num w:numId="27" w16cid:durableId="1629121648">
    <w:abstractNumId w:val="12"/>
  </w:num>
  <w:num w:numId="28" w16cid:durableId="776408372">
    <w:abstractNumId w:val="94"/>
  </w:num>
  <w:num w:numId="29" w16cid:durableId="1174882350">
    <w:abstractNumId w:val="10"/>
  </w:num>
  <w:num w:numId="30" w16cid:durableId="172231996">
    <w:abstractNumId w:val="88"/>
  </w:num>
  <w:num w:numId="31" w16cid:durableId="1661080194">
    <w:abstractNumId w:val="64"/>
  </w:num>
  <w:num w:numId="32" w16cid:durableId="705181189">
    <w:abstractNumId w:val="34"/>
  </w:num>
  <w:num w:numId="33" w16cid:durableId="41491456">
    <w:abstractNumId w:val="74"/>
  </w:num>
  <w:num w:numId="34" w16cid:durableId="1674138318">
    <w:abstractNumId w:val="16"/>
  </w:num>
  <w:num w:numId="35" w16cid:durableId="438792193">
    <w:abstractNumId w:val="101"/>
  </w:num>
  <w:num w:numId="36" w16cid:durableId="152331316">
    <w:abstractNumId w:val="143"/>
  </w:num>
  <w:num w:numId="37" w16cid:durableId="412435683">
    <w:abstractNumId w:val="7"/>
  </w:num>
  <w:num w:numId="38" w16cid:durableId="928003561">
    <w:abstractNumId w:val="95"/>
  </w:num>
  <w:num w:numId="39" w16cid:durableId="1094713503">
    <w:abstractNumId w:val="148"/>
  </w:num>
  <w:num w:numId="40" w16cid:durableId="418911073">
    <w:abstractNumId w:val="42"/>
  </w:num>
  <w:num w:numId="41" w16cid:durableId="1907447287">
    <w:abstractNumId w:val="6"/>
  </w:num>
  <w:num w:numId="42" w16cid:durableId="1480221736">
    <w:abstractNumId w:val="111"/>
  </w:num>
  <w:num w:numId="43" w16cid:durableId="1249921411">
    <w:abstractNumId w:val="23"/>
  </w:num>
  <w:num w:numId="44" w16cid:durableId="2031489919">
    <w:abstractNumId w:val="51"/>
  </w:num>
  <w:num w:numId="45" w16cid:durableId="17437247">
    <w:abstractNumId w:val="122"/>
  </w:num>
  <w:num w:numId="46" w16cid:durableId="1919946578">
    <w:abstractNumId w:val="28"/>
  </w:num>
  <w:num w:numId="47" w16cid:durableId="1961571781">
    <w:abstractNumId w:val="49"/>
  </w:num>
  <w:num w:numId="48" w16cid:durableId="1794790643">
    <w:abstractNumId w:val="59"/>
  </w:num>
  <w:num w:numId="49" w16cid:durableId="1932077656">
    <w:abstractNumId w:val="128"/>
  </w:num>
  <w:num w:numId="50" w16cid:durableId="48775074">
    <w:abstractNumId w:val="99"/>
  </w:num>
  <w:num w:numId="51" w16cid:durableId="1857159218">
    <w:abstractNumId w:val="129"/>
  </w:num>
  <w:num w:numId="52" w16cid:durableId="397753638">
    <w:abstractNumId w:val="93"/>
  </w:num>
  <w:num w:numId="53" w16cid:durableId="493373448">
    <w:abstractNumId w:val="3"/>
  </w:num>
  <w:num w:numId="54" w16cid:durableId="2114980498">
    <w:abstractNumId w:val="50"/>
  </w:num>
  <w:num w:numId="55" w16cid:durableId="332147291">
    <w:abstractNumId w:val="5"/>
  </w:num>
  <w:num w:numId="56" w16cid:durableId="958607527">
    <w:abstractNumId w:val="89"/>
  </w:num>
  <w:num w:numId="57" w16cid:durableId="1346591923">
    <w:abstractNumId w:val="114"/>
  </w:num>
  <w:num w:numId="58" w16cid:durableId="911085140">
    <w:abstractNumId w:val="130"/>
  </w:num>
  <w:num w:numId="59" w16cid:durableId="1551570107">
    <w:abstractNumId w:val="71"/>
  </w:num>
  <w:num w:numId="60" w16cid:durableId="318922254">
    <w:abstractNumId w:val="24"/>
  </w:num>
  <w:num w:numId="61" w16cid:durableId="1966740855">
    <w:abstractNumId w:val="15"/>
  </w:num>
  <w:num w:numId="62" w16cid:durableId="1903716261">
    <w:abstractNumId w:val="77"/>
  </w:num>
  <w:num w:numId="63" w16cid:durableId="1394616466">
    <w:abstractNumId w:val="17"/>
  </w:num>
  <w:num w:numId="64" w16cid:durableId="328825010">
    <w:abstractNumId w:val="126"/>
  </w:num>
  <w:num w:numId="65" w16cid:durableId="1805658279">
    <w:abstractNumId w:val="65"/>
  </w:num>
  <w:num w:numId="66" w16cid:durableId="599458697">
    <w:abstractNumId w:val="47"/>
  </w:num>
  <w:num w:numId="67" w16cid:durableId="1671247607">
    <w:abstractNumId w:val="84"/>
  </w:num>
  <w:num w:numId="68" w16cid:durableId="1363821180">
    <w:abstractNumId w:val="18"/>
  </w:num>
  <w:num w:numId="69" w16cid:durableId="996421140">
    <w:abstractNumId w:val="113"/>
  </w:num>
  <w:num w:numId="70" w16cid:durableId="1588423304">
    <w:abstractNumId w:val="38"/>
  </w:num>
  <w:num w:numId="71" w16cid:durableId="1581525013">
    <w:abstractNumId w:val="9"/>
  </w:num>
  <w:num w:numId="72" w16cid:durableId="1732850628">
    <w:abstractNumId w:val="110"/>
  </w:num>
  <w:num w:numId="73" w16cid:durableId="175077723">
    <w:abstractNumId w:val="107"/>
  </w:num>
  <w:num w:numId="74" w16cid:durableId="1532064575">
    <w:abstractNumId w:val="132"/>
  </w:num>
  <w:num w:numId="75" w16cid:durableId="19208841">
    <w:abstractNumId w:val="109"/>
  </w:num>
  <w:num w:numId="76" w16cid:durableId="1713264740">
    <w:abstractNumId w:val="56"/>
  </w:num>
  <w:num w:numId="77" w16cid:durableId="1742868931">
    <w:abstractNumId w:val="19"/>
  </w:num>
  <w:num w:numId="78" w16cid:durableId="700396389">
    <w:abstractNumId w:val="133"/>
  </w:num>
  <w:num w:numId="79" w16cid:durableId="1657955107">
    <w:abstractNumId w:val="96"/>
  </w:num>
  <w:num w:numId="80" w16cid:durableId="823744550">
    <w:abstractNumId w:val="45"/>
  </w:num>
  <w:num w:numId="81" w16cid:durableId="13194758">
    <w:abstractNumId w:val="124"/>
  </w:num>
  <w:num w:numId="82" w16cid:durableId="1844589950">
    <w:abstractNumId w:val="8"/>
  </w:num>
  <w:num w:numId="83" w16cid:durableId="1729721952">
    <w:abstractNumId w:val="152"/>
  </w:num>
  <w:num w:numId="84" w16cid:durableId="1097477910">
    <w:abstractNumId w:val="131"/>
  </w:num>
  <w:num w:numId="85" w16cid:durableId="486556184">
    <w:abstractNumId w:val="98"/>
  </w:num>
  <w:num w:numId="86" w16cid:durableId="1074208812">
    <w:abstractNumId w:val="135"/>
  </w:num>
  <w:num w:numId="87" w16cid:durableId="1461000732">
    <w:abstractNumId w:val="26"/>
  </w:num>
  <w:num w:numId="88" w16cid:durableId="1618751464">
    <w:abstractNumId w:val="90"/>
  </w:num>
  <w:num w:numId="89" w16cid:durableId="1687437421">
    <w:abstractNumId w:val="139"/>
  </w:num>
  <w:num w:numId="90" w16cid:durableId="361635355">
    <w:abstractNumId w:val="78"/>
  </w:num>
  <w:num w:numId="91" w16cid:durableId="446655972">
    <w:abstractNumId w:val="134"/>
  </w:num>
  <w:num w:numId="92" w16cid:durableId="1924140013">
    <w:abstractNumId w:val="1"/>
  </w:num>
  <w:num w:numId="93" w16cid:durableId="49500785">
    <w:abstractNumId w:val="57"/>
  </w:num>
  <w:num w:numId="94" w16cid:durableId="801195896">
    <w:abstractNumId w:val="146"/>
  </w:num>
  <w:num w:numId="95" w16cid:durableId="1948199732">
    <w:abstractNumId w:val="2"/>
  </w:num>
  <w:num w:numId="96" w16cid:durableId="263153192">
    <w:abstractNumId w:val="14"/>
  </w:num>
  <w:num w:numId="97" w16cid:durableId="998580473">
    <w:abstractNumId w:val="48"/>
  </w:num>
  <w:num w:numId="98" w16cid:durableId="1584333982">
    <w:abstractNumId w:val="35"/>
  </w:num>
  <w:num w:numId="99" w16cid:durableId="1131288641">
    <w:abstractNumId w:val="33"/>
  </w:num>
  <w:num w:numId="100" w16cid:durableId="1154955695">
    <w:abstractNumId w:val="79"/>
  </w:num>
  <w:num w:numId="101" w16cid:durableId="220136010">
    <w:abstractNumId w:val="117"/>
  </w:num>
  <w:num w:numId="102" w16cid:durableId="488253383">
    <w:abstractNumId w:val="100"/>
  </w:num>
  <w:num w:numId="103" w16cid:durableId="1129779227">
    <w:abstractNumId w:val="60"/>
  </w:num>
  <w:num w:numId="104" w16cid:durableId="485320302">
    <w:abstractNumId w:val="36"/>
  </w:num>
  <w:num w:numId="105" w16cid:durableId="109056172">
    <w:abstractNumId w:val="72"/>
  </w:num>
  <w:num w:numId="106" w16cid:durableId="1650937716">
    <w:abstractNumId w:val="145"/>
  </w:num>
  <w:num w:numId="107" w16cid:durableId="1271009475">
    <w:abstractNumId w:val="82"/>
  </w:num>
  <w:num w:numId="108" w16cid:durableId="1971856906">
    <w:abstractNumId w:val="86"/>
  </w:num>
  <w:num w:numId="109" w16cid:durableId="969243313">
    <w:abstractNumId w:val="70"/>
  </w:num>
  <w:num w:numId="110" w16cid:durableId="1282877894">
    <w:abstractNumId w:val="115"/>
  </w:num>
  <w:num w:numId="111" w16cid:durableId="1348485861">
    <w:abstractNumId w:val="4"/>
  </w:num>
  <w:num w:numId="112" w16cid:durableId="1033579652">
    <w:abstractNumId w:val="21"/>
  </w:num>
  <w:num w:numId="113" w16cid:durableId="217475993">
    <w:abstractNumId w:val="97"/>
  </w:num>
  <w:num w:numId="114" w16cid:durableId="1851677654">
    <w:abstractNumId w:val="68"/>
  </w:num>
  <w:num w:numId="115" w16cid:durableId="1081635180">
    <w:abstractNumId w:val="123"/>
  </w:num>
  <w:num w:numId="116" w16cid:durableId="50272123">
    <w:abstractNumId w:val="73"/>
  </w:num>
  <w:num w:numId="117" w16cid:durableId="1954896540">
    <w:abstractNumId w:val="75"/>
  </w:num>
  <w:num w:numId="118" w16cid:durableId="1876430732">
    <w:abstractNumId w:val="30"/>
  </w:num>
  <w:num w:numId="119" w16cid:durableId="2017490350">
    <w:abstractNumId w:val="85"/>
  </w:num>
  <w:num w:numId="120" w16cid:durableId="898827383">
    <w:abstractNumId w:val="61"/>
  </w:num>
  <w:num w:numId="121" w16cid:durableId="233127234">
    <w:abstractNumId w:val="140"/>
  </w:num>
  <w:num w:numId="122" w16cid:durableId="1366447979">
    <w:abstractNumId w:val="37"/>
  </w:num>
  <w:num w:numId="123" w16cid:durableId="1051198987">
    <w:abstractNumId w:val="142"/>
  </w:num>
  <w:num w:numId="124" w16cid:durableId="730274466">
    <w:abstractNumId w:val="69"/>
  </w:num>
  <w:num w:numId="125" w16cid:durableId="1721589362">
    <w:abstractNumId w:val="104"/>
  </w:num>
  <w:num w:numId="126" w16cid:durableId="1727025448">
    <w:abstractNumId w:val="103"/>
  </w:num>
  <w:num w:numId="127" w16cid:durableId="1865435376">
    <w:abstractNumId w:val="46"/>
  </w:num>
  <w:num w:numId="128" w16cid:durableId="1172916855">
    <w:abstractNumId w:val="151"/>
  </w:num>
  <w:num w:numId="129" w16cid:durableId="1535538293">
    <w:abstractNumId w:val="63"/>
  </w:num>
  <w:num w:numId="130" w16cid:durableId="869342603">
    <w:abstractNumId w:val="116"/>
  </w:num>
  <w:num w:numId="131" w16cid:durableId="1957984169">
    <w:abstractNumId w:val="22"/>
  </w:num>
  <w:num w:numId="132" w16cid:durableId="1487935435">
    <w:abstractNumId w:val="11"/>
  </w:num>
  <w:num w:numId="133" w16cid:durableId="66609803">
    <w:abstractNumId w:val="53"/>
  </w:num>
  <w:num w:numId="134" w16cid:durableId="1280382547">
    <w:abstractNumId w:val="138"/>
  </w:num>
  <w:num w:numId="135" w16cid:durableId="1803840966">
    <w:abstractNumId w:val="125"/>
  </w:num>
  <w:num w:numId="136" w16cid:durableId="1317564807">
    <w:abstractNumId w:val="66"/>
  </w:num>
  <w:num w:numId="137" w16cid:durableId="995567605">
    <w:abstractNumId w:val="54"/>
  </w:num>
  <w:num w:numId="138" w16cid:durableId="722366330">
    <w:abstractNumId w:val="83"/>
  </w:num>
  <w:num w:numId="139" w16cid:durableId="1886747159">
    <w:abstractNumId w:val="137"/>
  </w:num>
  <w:num w:numId="140" w16cid:durableId="1865899456">
    <w:abstractNumId w:val="105"/>
  </w:num>
  <w:num w:numId="141" w16cid:durableId="174267220">
    <w:abstractNumId w:val="20"/>
  </w:num>
  <w:num w:numId="142" w16cid:durableId="1706952034">
    <w:abstractNumId w:val="58"/>
  </w:num>
  <w:num w:numId="143" w16cid:durableId="600264651">
    <w:abstractNumId w:val="81"/>
  </w:num>
  <w:num w:numId="144" w16cid:durableId="891698133">
    <w:abstractNumId w:val="106"/>
  </w:num>
  <w:num w:numId="145" w16cid:durableId="1116288702">
    <w:abstractNumId w:val="43"/>
  </w:num>
  <w:num w:numId="146" w16cid:durableId="2029988386">
    <w:abstractNumId w:val="150"/>
  </w:num>
  <w:num w:numId="147" w16cid:durableId="72050833">
    <w:abstractNumId w:val="136"/>
  </w:num>
  <w:num w:numId="148" w16cid:durableId="243415789">
    <w:abstractNumId w:val="44"/>
  </w:num>
  <w:num w:numId="149" w16cid:durableId="1223060542">
    <w:abstractNumId w:val="141"/>
  </w:num>
  <w:num w:numId="150" w16cid:durableId="155652325">
    <w:abstractNumId w:val="32"/>
  </w:num>
  <w:num w:numId="151" w16cid:durableId="134374507">
    <w:abstractNumId w:val="108"/>
  </w:num>
  <w:num w:numId="152" w16cid:durableId="1016542508">
    <w:abstractNumId w:val="80"/>
  </w:num>
  <w:num w:numId="153" w16cid:durableId="524252468">
    <w:abstractNumId w:val="147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CF"/>
    <w:rsid w:val="000240DD"/>
    <w:rsid w:val="000407F4"/>
    <w:rsid w:val="0004710A"/>
    <w:rsid w:val="00050C79"/>
    <w:rsid w:val="0005236C"/>
    <w:rsid w:val="000708CB"/>
    <w:rsid w:val="00085D4E"/>
    <w:rsid w:val="00097A12"/>
    <w:rsid w:val="000A2820"/>
    <w:rsid w:val="000B140F"/>
    <w:rsid w:val="000B5B1F"/>
    <w:rsid w:val="000C13DA"/>
    <w:rsid w:val="000C1C5D"/>
    <w:rsid w:val="000C3514"/>
    <w:rsid w:val="000C3762"/>
    <w:rsid w:val="000D5C88"/>
    <w:rsid w:val="000F1ED4"/>
    <w:rsid w:val="000F712E"/>
    <w:rsid w:val="00111E3C"/>
    <w:rsid w:val="001637BF"/>
    <w:rsid w:val="001A33E2"/>
    <w:rsid w:val="001B2F27"/>
    <w:rsid w:val="001B5AEF"/>
    <w:rsid w:val="001D50CF"/>
    <w:rsid w:val="001E1B93"/>
    <w:rsid w:val="00212B3F"/>
    <w:rsid w:val="002177EA"/>
    <w:rsid w:val="00232000"/>
    <w:rsid w:val="002B4F35"/>
    <w:rsid w:val="002D1E64"/>
    <w:rsid w:val="002E22FB"/>
    <w:rsid w:val="002E6F0D"/>
    <w:rsid w:val="002F3ADF"/>
    <w:rsid w:val="003415BB"/>
    <w:rsid w:val="0034681E"/>
    <w:rsid w:val="00365188"/>
    <w:rsid w:val="003965A5"/>
    <w:rsid w:val="003C4031"/>
    <w:rsid w:val="003F5F60"/>
    <w:rsid w:val="00402466"/>
    <w:rsid w:val="00404379"/>
    <w:rsid w:val="004269EB"/>
    <w:rsid w:val="00442DCD"/>
    <w:rsid w:val="0045594C"/>
    <w:rsid w:val="004644FA"/>
    <w:rsid w:val="00470F83"/>
    <w:rsid w:val="004A05AD"/>
    <w:rsid w:val="004D3FDA"/>
    <w:rsid w:val="004F530B"/>
    <w:rsid w:val="00500305"/>
    <w:rsid w:val="00501791"/>
    <w:rsid w:val="005265DB"/>
    <w:rsid w:val="00527941"/>
    <w:rsid w:val="00536B0D"/>
    <w:rsid w:val="00541145"/>
    <w:rsid w:val="0055239A"/>
    <w:rsid w:val="0058333A"/>
    <w:rsid w:val="00595036"/>
    <w:rsid w:val="005A22A5"/>
    <w:rsid w:val="005D6E5A"/>
    <w:rsid w:val="00602FF8"/>
    <w:rsid w:val="0065653F"/>
    <w:rsid w:val="00670279"/>
    <w:rsid w:val="0067094F"/>
    <w:rsid w:val="006845E0"/>
    <w:rsid w:val="00686932"/>
    <w:rsid w:val="0069052F"/>
    <w:rsid w:val="00691ED5"/>
    <w:rsid w:val="006B7724"/>
    <w:rsid w:val="006F39DB"/>
    <w:rsid w:val="00723ED5"/>
    <w:rsid w:val="00780FB5"/>
    <w:rsid w:val="007861F5"/>
    <w:rsid w:val="007D547B"/>
    <w:rsid w:val="007E3FBB"/>
    <w:rsid w:val="007E7EAC"/>
    <w:rsid w:val="008015B8"/>
    <w:rsid w:val="00861E70"/>
    <w:rsid w:val="008835A9"/>
    <w:rsid w:val="00897005"/>
    <w:rsid w:val="008C0F94"/>
    <w:rsid w:val="0090080C"/>
    <w:rsid w:val="00915EFE"/>
    <w:rsid w:val="00933FCF"/>
    <w:rsid w:val="009344E1"/>
    <w:rsid w:val="009820FD"/>
    <w:rsid w:val="00994FDF"/>
    <w:rsid w:val="009A2BFF"/>
    <w:rsid w:val="009A6077"/>
    <w:rsid w:val="009B6129"/>
    <w:rsid w:val="009C035D"/>
    <w:rsid w:val="009C255A"/>
    <w:rsid w:val="009D198D"/>
    <w:rsid w:val="009D4D3D"/>
    <w:rsid w:val="00A02103"/>
    <w:rsid w:val="00A05D70"/>
    <w:rsid w:val="00A25A67"/>
    <w:rsid w:val="00A35378"/>
    <w:rsid w:val="00A4105E"/>
    <w:rsid w:val="00A55686"/>
    <w:rsid w:val="00AA06E4"/>
    <w:rsid w:val="00AA2210"/>
    <w:rsid w:val="00AA5539"/>
    <w:rsid w:val="00AD4877"/>
    <w:rsid w:val="00AD7D5D"/>
    <w:rsid w:val="00AE1132"/>
    <w:rsid w:val="00AE2558"/>
    <w:rsid w:val="00AE7ECC"/>
    <w:rsid w:val="00B0258B"/>
    <w:rsid w:val="00B02E9C"/>
    <w:rsid w:val="00B2677B"/>
    <w:rsid w:val="00B636FA"/>
    <w:rsid w:val="00B642E6"/>
    <w:rsid w:val="00B710AE"/>
    <w:rsid w:val="00BA4EDB"/>
    <w:rsid w:val="00BD1FE9"/>
    <w:rsid w:val="00BD7411"/>
    <w:rsid w:val="00BE7916"/>
    <w:rsid w:val="00BF45EC"/>
    <w:rsid w:val="00C15221"/>
    <w:rsid w:val="00C70D45"/>
    <w:rsid w:val="00C76518"/>
    <w:rsid w:val="00C8503F"/>
    <w:rsid w:val="00C85A3E"/>
    <w:rsid w:val="00C85E47"/>
    <w:rsid w:val="00CA1E76"/>
    <w:rsid w:val="00CA4FC8"/>
    <w:rsid w:val="00CD4B5A"/>
    <w:rsid w:val="00CF2B47"/>
    <w:rsid w:val="00D068BD"/>
    <w:rsid w:val="00D06BBE"/>
    <w:rsid w:val="00D15175"/>
    <w:rsid w:val="00D3244C"/>
    <w:rsid w:val="00D4049C"/>
    <w:rsid w:val="00D703E0"/>
    <w:rsid w:val="00D85166"/>
    <w:rsid w:val="00DB7BAC"/>
    <w:rsid w:val="00E24693"/>
    <w:rsid w:val="00E2499C"/>
    <w:rsid w:val="00E25201"/>
    <w:rsid w:val="00E26DD3"/>
    <w:rsid w:val="00E31844"/>
    <w:rsid w:val="00E37C93"/>
    <w:rsid w:val="00E66A3E"/>
    <w:rsid w:val="00E92926"/>
    <w:rsid w:val="00EB31D4"/>
    <w:rsid w:val="00EC7914"/>
    <w:rsid w:val="00ED3925"/>
    <w:rsid w:val="00EE1E70"/>
    <w:rsid w:val="00EF3927"/>
    <w:rsid w:val="00EF62D5"/>
    <w:rsid w:val="00F003E6"/>
    <w:rsid w:val="00F508D4"/>
    <w:rsid w:val="00F516E7"/>
    <w:rsid w:val="00F73023"/>
    <w:rsid w:val="00F77EE5"/>
    <w:rsid w:val="00FA0B06"/>
    <w:rsid w:val="00FE40A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196A3"/>
  <w15:chartTrackingRefBased/>
  <w15:docId w15:val="{4EE3C468-5152-4A06-B0E2-1DF26BD0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0C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ListParagraph"/>
    <w:next w:val="Normal"/>
    <w:link w:val="Heading1Char"/>
    <w:qFormat/>
    <w:rsid w:val="001D50CF"/>
    <w:pPr>
      <w:numPr>
        <w:numId w:val="1"/>
      </w:numPr>
      <w:spacing w:line="240" w:lineRule="auto"/>
      <w:outlineLvl w:val="0"/>
    </w:pPr>
    <w:rPr>
      <w:rFonts w:ascii="Times New Roman" w:hAnsi="Times New Roman" w:cs="Times New Roman"/>
      <w:b/>
      <w:bCs/>
      <w:iCs/>
      <w:color w:val="000000" w:themeColor="text1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50CF"/>
    <w:rPr>
      <w:rFonts w:ascii="Times New Roman" w:hAnsi="Times New Roman" w:cs="Times New Roman"/>
      <w:b/>
      <w:bCs/>
      <w:iCs/>
      <w:color w:val="000000" w:themeColor="text1"/>
      <w:kern w:val="0"/>
      <w:sz w:val="24"/>
      <w:szCs w:val="24"/>
      <w:u w:val="single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1D50CF"/>
    <w:pPr>
      <w:ind w:left="720"/>
      <w:contextualSpacing/>
    </w:pPr>
  </w:style>
  <w:style w:type="paragraph" w:customStyle="1" w:styleId="paragraph">
    <w:name w:val="paragraph"/>
    <w:basedOn w:val="Normal"/>
    <w:rsid w:val="0044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42DCD"/>
  </w:style>
  <w:style w:type="character" w:customStyle="1" w:styleId="eop">
    <w:name w:val="eop"/>
    <w:basedOn w:val="DefaultParagraphFont"/>
    <w:rsid w:val="00442DCD"/>
  </w:style>
  <w:style w:type="paragraph" w:styleId="Header">
    <w:name w:val="header"/>
    <w:basedOn w:val="Normal"/>
    <w:link w:val="HeaderChar"/>
    <w:uiPriority w:val="99"/>
    <w:unhideWhenUsed/>
    <w:rsid w:val="00442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DC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2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DCD"/>
    <w:rPr>
      <w:kern w:val="0"/>
      <w14:ligatures w14:val="none"/>
    </w:rPr>
  </w:style>
  <w:style w:type="paragraph" w:customStyle="1" w:styleId="msonormal">
    <w:name w:val="msonormal"/>
    <w:basedOn w:val="Normal"/>
    <w:rsid w:val="001E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1E1B93"/>
  </w:style>
  <w:style w:type="paragraph" w:customStyle="1" w:styleId="outlineelement">
    <w:name w:val="outlineelement"/>
    <w:basedOn w:val="Normal"/>
    <w:rsid w:val="001E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breakblob">
    <w:name w:val="pagebreakblob"/>
    <w:basedOn w:val="DefaultParagraphFont"/>
    <w:rsid w:val="001E1B93"/>
  </w:style>
  <w:style w:type="character" w:customStyle="1" w:styleId="ListParagraphChar">
    <w:name w:val="List Paragraph Char"/>
    <w:link w:val="ListParagraph"/>
    <w:uiPriority w:val="34"/>
    <w:rsid w:val="00F77EE5"/>
    <w:rPr>
      <w:kern w:val="0"/>
      <w14:ligatures w14:val="none"/>
    </w:rPr>
  </w:style>
  <w:style w:type="character" w:styleId="Hyperlink">
    <w:name w:val="Hyperlink"/>
    <w:rsid w:val="002D1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marburg/situation-summary/travel-to-the-us.html" TargetMode="External" /><Relationship Id="rId8" Type="http://schemas.openxmlformats.org/officeDocument/2006/relationships/hyperlink" Target="https://wwwnc.cdc.gov/travel/notices/level3/marburg-rwanda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13" ma:contentTypeDescription="Create a new document." ma:contentTypeScope="" ma:versionID="c29c90a7054233f5c46d13dc130f613d">
  <xsd:schema xmlns:xsd="http://www.w3.org/2001/XMLSchema" xmlns:xs="http://www.w3.org/2001/XMLSchema" xmlns:p="http://schemas.microsoft.com/office/2006/metadata/properties" xmlns:ns2="6c0190e3-c0b1-4e79-b81f-b2cc409a73aa" xmlns:ns3="1fd72b08-0c3b-4c4d-b5b4-79d6f648559c" targetNamespace="http://schemas.microsoft.com/office/2006/metadata/properties" ma:root="true" ma:fieldsID="02ad919c975f4f337b572a28356b6aa2" ns2:_="" ns3:_="">
    <xsd:import namespace="6c0190e3-c0b1-4e79-b81f-b2cc409a73aa"/>
    <xsd:import namespace="1fd72b08-0c3b-4c4d-b5b4-79d6f6485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2b08-0c3b-4c4d-b5b4-79d6f6485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fd35b6-1f67-4f66-b119-e9cae404a220}" ma:internalName="TaxCatchAll" ma:showField="CatchAllData" ma:web="1fd72b08-0c3b-4c4d-b5b4-79d6f6485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72b08-0c3b-4c4d-b5b4-79d6f648559c" xsi:nil="true"/>
    <lcf76f155ced4ddcb4097134ff3c332f xmlns="6c0190e3-c0b1-4e79-b81f-b2cc409a73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EDE14D-3544-4C3F-A1A9-40F2C32354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86A79-B049-45E8-9919-561727F76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1fd72b08-0c3b-4c4d-b5b4-79d6f6485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71785D-9FC6-423E-84BB-AD2FD94D487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fd72b08-0c3b-4c4d-b5b4-79d6f648559c"/>
    <ds:schemaRef ds:uri="6c0190e3-c0b1-4e79-b81f-b2cc409a73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Nti-Berko, Sonja Mali (CDC/NCEZID/DIDRI/RRRSB)</dc:creator>
  <cp:lastModifiedBy>Vice, Rudith (CDC/NCEZID/OD)</cp:lastModifiedBy>
  <cp:revision>2</cp:revision>
  <dcterms:created xsi:type="dcterms:W3CDTF">2024-11-12T19:15:00Z</dcterms:created>
  <dcterms:modified xsi:type="dcterms:W3CDTF">2024-11-12T19:15:00Z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300ad0b6-0668-4ead-91eb-3f6fb61bb58c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2024-09-23T14:09:06Z</vt:lpwstr>
  </property>
  <property fmtid="{D5CDD505-2E9C-101B-9397-08002B2CF9AE}" pid="10" name="MSIP_Label_7b94a7b8-f06c-4dfe-bdcc-9b548fd58c31_SiteId">
    <vt:lpwstr>9ce70869-60db-44fd-abe8-d2767077fc8f</vt:lpwstr>
  </property>
</Properties>
</file>